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t>1.1.1</w:t>
      </w:r>
    </w:p>
    <w:p>
      <w:pPr>
        <w:pStyle w:val="Normal"/>
        <w:rPr/>
      </w:pPr>
      <w:r>
        <w:rPr>
          <w:rFonts w:ascii="Palanquin Dark" w:hAnsi="Palanquin Dark" w:eastAsia="Palanquin Dark" w:cs="Palanquin Dark"/>
        </w:rPr>
        <w:t>॥श्रीः॥ ॥श्रीलक्ष्मीहयवदनपरब्रह्मणे नमः॥</w:t>
      </w:r>
    </w:p>
    <w:p>
      <w:pPr>
        <w:pStyle w:val="Normal"/>
        <w:rPr/>
      </w:pPr>
      <w:r>
        <w:rPr>
          <w:rFonts w:ascii="Palanquin Dark" w:hAnsi="Palanquin Dark" w:eastAsia="Palanquin Dark" w:cs="Palanquin Dark"/>
        </w:rPr>
        <w:t>भट्टभास्करीयं ज्ञानयज्ञाख्यं तैत्तिरीयसंहिताभाष्यम्</w:t>
      </w:r>
    </w:p>
    <w:p>
      <w:pPr>
        <w:pStyle w:val="Normal"/>
        <w:rPr/>
      </w:pPr>
      <w:r>
        <w:rPr>
          <w:rFonts w:ascii="Palanquin Dark" w:hAnsi="Palanquin Dark" w:eastAsia="Palanquin Dark" w:cs="Palanquin Dark"/>
        </w:rPr>
        <w:t xml:space="preserve">प्रथमः काण्डः </w:t>
      </w:r>
      <w:r>
        <w:rPr>
          <w:rFonts w:eastAsia="Palanquin Dark" w:cs="Palanquin Dark" w:ascii="Palanquin Dark" w:hAnsi="Palanquin Dark"/>
        </w:rPr>
        <w:t xml:space="preserve">- </w:t>
      </w:r>
      <w:r>
        <w:rPr>
          <w:rFonts w:ascii="Palanquin Dark" w:hAnsi="Palanquin Dark" w:eastAsia="Palanquin Dark" w:cs="Palanquin Dark"/>
        </w:rPr>
        <w:t>प्रथमः प्रश्नः</w:t>
      </w:r>
    </w:p>
    <w:p>
      <w:pPr>
        <w:pStyle w:val="Normal"/>
        <w:rPr/>
      </w:pPr>
      <w:r>
        <w:rPr>
          <w:rFonts w:ascii="Palanquin Dark" w:hAnsi="Palanquin Dark" w:eastAsia="Palanquin Dark" w:cs="Palanquin Dark"/>
        </w:rPr>
        <w:t>ईशानस्सर्वविद्यानां भूतानां ईश्वर परः । पुनातु सर्वदा चास्मान् शब्दब्रह्ममयश्शिवः ॥</w:t>
      </w:r>
    </w:p>
    <w:p>
      <w:pPr>
        <w:pStyle w:val="Normal"/>
        <w:rPr/>
      </w:pPr>
      <w:r>
        <w:rPr>
          <w:rFonts w:ascii="Palanquin Dark" w:hAnsi="Palanquin Dark" w:eastAsia="Palanquin Dark" w:cs="Palanquin Dark"/>
        </w:rPr>
        <w:t xml:space="preserve">अत्राहुः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यदधीतमविज्ञातं निगदेनैव शब्द्यते । अनग्नाविव शुष्कैधो न तज्ज्वलति कर्हिचित् ॥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1.18)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किञ्च </w:t>
      </w:r>
      <w:r>
        <w:rPr>
          <w:rFonts w:eastAsia="Palanquin Dark" w:cs="Palanquin Dark" w:ascii="Palanquin Dark" w:hAnsi="Palanquin Dark"/>
        </w:rPr>
        <w:t xml:space="preserve">- </w:t>
      </w:r>
      <w:r>
        <w:rPr>
          <w:rFonts w:ascii="Palanquin Dark" w:hAnsi="Palanquin Dark" w:eastAsia="Palanquin Dark" w:cs="Palanquin Dark"/>
        </w:rPr>
        <w:t>स्थाणुरयं भारहार किलाभूद् अधीत्य वेदं न विजानाति योऽर्थम् ।</w:t>
      </w:r>
    </w:p>
    <w:p>
      <w:pPr>
        <w:pStyle w:val="Normal"/>
        <w:rPr/>
      </w:pPr>
      <w:r>
        <w:rPr>
          <w:rFonts w:ascii="Palanquin Dark" w:hAnsi="Palanquin Dark" w:eastAsia="Palanquin Dark" w:cs="Palanquin Dark"/>
        </w:rPr>
        <w:t xml:space="preserve">योऽर्थज्ञ इत्सकलं भद्रमश्नुते स नाकमेति ज्ञानविधूतपाप्मा ॥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1.18)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स्वाध्यायोऽध्येतव्यः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2.15) </w:t>
      </w:r>
      <w:r>
        <w:rPr>
          <w:rFonts w:ascii="Palanquin Dark" w:hAnsi="Palanquin Dark" w:eastAsia="Palanquin Dark" w:cs="Palanquin Dark"/>
        </w:rPr>
        <w:t>इति विधिना चार्थज्ञानपर्यन्तमध्ययनं विधीयत इति न्यायसिद्धम् । श्रूयते च</w:t>
      </w:r>
      <w:r>
        <w:rPr>
          <w:rFonts w:eastAsia="Palanquin Dark" w:cs="Palanquin Dark" w:ascii="Palanquin Dark" w:hAnsi="Palanquin Dark"/>
        </w:rPr>
        <w:t>, '</w:t>
      </w:r>
      <w:r>
        <w:rPr>
          <w:rFonts w:ascii="Palanquin Dark" w:hAnsi="Palanquin Dark" w:eastAsia="Palanquin Dark" w:cs="Palanquin Dark"/>
        </w:rPr>
        <w:t>यदेव विद्यया करोति तदेव वीर्यवत्तरं भवति</w:t>
      </w:r>
      <w:r>
        <w:rPr>
          <w:rFonts w:eastAsia="Palanquin Dark" w:cs="Palanquin Dark" w:ascii="Palanquin Dark" w:hAnsi="Palanquin Dark"/>
        </w:rPr>
        <w:t>' (</w:t>
      </w:r>
      <w:r>
        <w:rPr>
          <w:rFonts w:ascii="Palanquin Dark" w:hAnsi="Palanquin Dark" w:eastAsia="Palanquin Dark" w:cs="Palanquin Dark"/>
        </w:rPr>
        <w:t>छा</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1.1.10), '</w:t>
      </w:r>
      <w:r>
        <w:rPr>
          <w:rFonts w:ascii="Palanquin Dark" w:hAnsi="Palanquin Dark" w:eastAsia="Palanquin Dark" w:cs="Palanquin Dark"/>
        </w:rPr>
        <w:t>य उ चैनमेवं वेद</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5.3.12) </w:t>
      </w:r>
      <w:r>
        <w:rPr>
          <w:rFonts w:ascii="Palanquin Dark" w:hAnsi="Palanquin Dark" w:eastAsia="Palanquin Dark" w:cs="Palanquin Dark"/>
        </w:rPr>
        <w:t>इति च ।</w:t>
      </w:r>
    </w:p>
    <w:p>
      <w:pPr>
        <w:pStyle w:val="Normal"/>
        <w:rPr/>
      </w:pPr>
      <w:r>
        <w:rPr>
          <w:rFonts w:ascii="Palanquin Dark" w:hAnsi="Palanquin Dark" w:eastAsia="Palanquin Dark" w:cs="Palanquin Dark"/>
        </w:rPr>
        <w:t>मन्त्राः पुनरविदितार्थाः नानुष्ठेयार्थप्रकाशनसमर्थाः । तस्मात्प्रतिपन्नवेदार्थोऽनुष्ठाताऽभिलषितानि कर्मफलानि प्राप्नोति</w:t>
      </w:r>
      <w:r>
        <w:rPr>
          <w:rFonts w:eastAsia="Palanquin Dark" w:cs="Palanquin Dark" w:ascii="Palanquin Dark" w:hAnsi="Palanquin Dark"/>
        </w:rPr>
        <w:t xml:space="preserve">, </w:t>
      </w:r>
      <w:r>
        <w:rPr>
          <w:rFonts w:ascii="Palanquin Dark" w:hAnsi="Palanquin Dark" w:eastAsia="Palanquin Dark" w:cs="Palanquin Dark"/>
        </w:rPr>
        <w:t>न च प्रत्यवैति</w:t>
      </w:r>
      <w:r>
        <w:rPr>
          <w:rFonts w:eastAsia="Palanquin Dark" w:cs="Palanquin Dark" w:ascii="Palanquin Dark" w:hAnsi="Palanquin Dark"/>
        </w:rPr>
        <w:t xml:space="preserve">, </w:t>
      </w:r>
      <w:r>
        <w:rPr>
          <w:rFonts w:ascii="Palanquin Dark" w:hAnsi="Palanquin Dark" w:eastAsia="Palanquin Dark" w:cs="Palanquin Dark"/>
        </w:rPr>
        <w:t xml:space="preserve">इति वेदार्थः प्रतिपत्तव्यः । अत्र मनुः </w:t>
      </w:r>
      <w:r>
        <w:rPr>
          <w:rFonts w:eastAsia="Palanquin Dark" w:cs="Palanquin Dark" w:ascii="Palanquin Dark" w:hAnsi="Palanquin Dark"/>
        </w:rPr>
        <w:t xml:space="preserve">- </w:t>
      </w:r>
      <w:r>
        <w:rPr>
          <w:rFonts w:ascii="Palanquin Dark" w:hAnsi="Palanquin Dark" w:eastAsia="Palanquin Dark" w:cs="Palanquin Dark"/>
        </w:rPr>
        <w:t xml:space="preserve">सैनापत्यं च राज्यं च वेदविद्ब्राह्मणोऽर्हति ॥ </w:t>
      </w:r>
      <w:r>
        <w:rPr>
          <w:rFonts w:eastAsia="Palanquin Dark" w:cs="Palanquin Dark" w:ascii="Palanquin Dark" w:hAnsi="Palanquin Dark"/>
        </w:rPr>
        <w:t>(</w:t>
      </w:r>
      <w:r>
        <w:rPr>
          <w:rFonts w:ascii="Palanquin Dark" w:hAnsi="Palanquin Dark" w:eastAsia="Palanquin Dark" w:cs="Palanquin Dark"/>
        </w:rPr>
        <w:t>मनु</w:t>
      </w:r>
      <w:r>
        <w:rPr>
          <w:rFonts w:eastAsia="Palanquin Dark" w:cs="Palanquin Dark" w:ascii="Palanquin Dark" w:hAnsi="Palanquin Dark"/>
        </w:rPr>
        <w:t xml:space="preserve">. 12.100)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अत्र च </w:t>
      </w:r>
      <w:r>
        <w:rPr>
          <w:rFonts w:eastAsia="Palanquin Dark" w:cs="Palanquin Dark" w:ascii="Palanquin Dark" w:hAnsi="Palanquin Dark"/>
        </w:rPr>
        <w:t xml:space="preserve">- </w:t>
      </w:r>
      <w:r>
        <w:rPr>
          <w:rFonts w:ascii="Palanquin Dark" w:hAnsi="Palanquin Dark" w:eastAsia="Palanquin Dark" w:cs="Palanquin Dark"/>
        </w:rPr>
        <w:t xml:space="preserve">इतिहासपुराणज्ञः पदवाक्यप्रमाणवित् । अर्थोपकारवेदी च वेदार्थं ज्ञातुमर्हति ॥ </w:t>
      </w:r>
      <w:r>
        <w:rPr>
          <w:rFonts w:eastAsia="Palanquin Dark" w:cs="Palanquin Dark" w:ascii="Palanquin Dark" w:hAnsi="Palanquin Dark"/>
        </w:rPr>
        <w:t>(?)</w:t>
      </w:r>
    </w:p>
    <w:p>
      <w:pPr>
        <w:pStyle w:val="Normal"/>
        <w:rPr/>
      </w:pP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अनेवंविधा अल्पश्रुता नाधिक्रियन्ते ।</w:t>
      </w:r>
    </w:p>
    <w:p>
      <w:pPr>
        <w:pStyle w:val="Normal"/>
        <w:rPr/>
      </w:pPr>
      <w:r>
        <w:rPr>
          <w:rFonts w:ascii="Palanquin Dark" w:hAnsi="Palanquin Dark" w:eastAsia="Palanquin Dark" w:cs="Palanquin Dark"/>
        </w:rPr>
        <w:t>मन्त्राणां विनियोगमक्षरविधिं छन्दांस्यृषीन्देवताः काण्डर्षीन्निगमान्निरुक्तमितिहासाख्यायिका ब्राह्मणम् ।</w:t>
      </w:r>
    </w:p>
    <w:p>
      <w:pPr>
        <w:pStyle w:val="Normal"/>
        <w:rPr/>
      </w:pPr>
      <w:r>
        <w:rPr>
          <w:rFonts w:ascii="Palanquin Dark" w:hAnsi="Palanquin Dark" w:eastAsia="Palanquin Dark" w:cs="Palanquin Dark"/>
        </w:rPr>
        <w:t>वाक्यार्थस्वररूपवृत्तिमननन्यायांश्च वक्ष्ये पृथक् शब्दानामनसूयवस्सुमनसश्शृण्वन्तु जिज्ञासवः ॥</w:t>
      </w:r>
    </w:p>
    <w:p>
      <w:pPr>
        <w:pStyle w:val="Normal"/>
        <w:rPr/>
      </w:pPr>
      <w:r>
        <w:rPr>
          <w:rFonts w:ascii="Palanquin Dark" w:hAnsi="Palanquin Dark" w:eastAsia="Palanquin Dark" w:cs="Palanquin Dark"/>
        </w:rPr>
        <w:t>एतैष्षोडशभिस्सहैव विदितः पुंसां भवेच्छ्रेयसे वेदार्थस्सषडङ्ग एव खलु सोऽध्येयश्श्रुतौ चोद्यते ।</w:t>
      </w:r>
    </w:p>
    <w:p>
      <w:pPr>
        <w:pStyle w:val="Normal"/>
        <w:rPr/>
      </w:pPr>
      <w:r>
        <w:rPr>
          <w:rFonts w:ascii="Palanquin Dark" w:hAnsi="Palanquin Dark" w:eastAsia="Palanquin Dark" w:cs="Palanquin Dark"/>
        </w:rPr>
        <w:t>वाक्यार्थैकपराण्यधीत्य च भवस्वाम्यादिभाष्याण्यतो भाष्यं सर्वपथीनमेतदधुना सर्वीयमारभ्यते ॥</w:t>
      </w:r>
    </w:p>
    <w:p>
      <w:pPr>
        <w:pStyle w:val="Normal"/>
        <w:rPr/>
      </w:pPr>
      <w:r>
        <w:rPr>
          <w:rFonts w:ascii="Palanquin Dark" w:hAnsi="Palanquin Dark" w:eastAsia="Palanquin Dark" w:cs="Palanquin Dark"/>
        </w:rPr>
        <w:t xml:space="preserve">तस्मात् </w:t>
      </w:r>
      <w:r>
        <w:rPr>
          <w:rFonts w:eastAsia="Palanquin Dark" w:cs="Palanquin Dark" w:ascii="Palanquin Dark" w:hAnsi="Palanquin Dark"/>
        </w:rPr>
        <w:t xml:space="preserve">- </w:t>
      </w:r>
      <w:r>
        <w:rPr>
          <w:rFonts w:ascii="Palanquin Dark" w:hAnsi="Palanquin Dark" w:eastAsia="Palanquin Dark" w:cs="Palanquin Dark"/>
        </w:rPr>
        <w:t>प्रणम्य शिरसाचार्यान्बोधायनपुरस्सरान् । व्याख्यैषाऽध्वर्युवेदस्य यथाबुद्धि विधीयते ॥</w:t>
      </w:r>
    </w:p>
    <w:p>
      <w:pPr>
        <w:pStyle w:val="Normal"/>
        <w:rPr/>
      </w:pPr>
      <w:r>
        <w:rPr>
          <w:rFonts w:ascii="Palanquin Dark" w:hAnsi="Palanquin Dark" w:eastAsia="Palanquin Dark" w:cs="Palanquin Dark"/>
        </w:rPr>
        <w:t xml:space="preserve">अपि च </w:t>
      </w:r>
      <w:r>
        <w:rPr>
          <w:rFonts w:eastAsia="Palanquin Dark" w:cs="Palanquin Dark" w:ascii="Palanquin Dark" w:hAnsi="Palanquin Dark"/>
        </w:rPr>
        <w:t>- '</w:t>
      </w:r>
      <w:r>
        <w:rPr>
          <w:rFonts w:ascii="Palanquin Dark" w:hAnsi="Palanquin Dark" w:eastAsia="Palanquin Dark" w:cs="Palanquin Dark"/>
        </w:rPr>
        <w:t>यो हवा अविदितार्षेयच्छन्दोदैवतब्राह्मणेन मन्त्रेण याजयति वाऽध्यापयति वा स्थाणुं वर्छति गर्तं वा पद्यते प्र वा मीयते पापीयान्भवति यातयामान्यस्य छन्दासि भवन्ति अथ यो मन्त्रेमन्त्रे वेद स सर्वमायुरेति</w:t>
      </w:r>
      <w:r>
        <w:rPr>
          <w:rFonts w:eastAsia="Palanquin Dark" w:cs="Palanquin Dark" w:ascii="Palanquin Dark" w:hAnsi="Palanquin Dark"/>
        </w:rPr>
        <w:t>' (</w:t>
      </w:r>
      <w:r>
        <w:rPr>
          <w:rFonts w:ascii="Palanquin Dark" w:hAnsi="Palanquin Dark" w:eastAsia="Palanquin Dark" w:cs="Palanquin Dark"/>
        </w:rPr>
        <w:t>आ</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1.1) </w:t>
      </w:r>
      <w:r>
        <w:rPr>
          <w:rFonts w:ascii="Palanquin Dark" w:hAnsi="Palanquin Dark" w:eastAsia="Palanquin Dark" w:cs="Palanquin Dark"/>
        </w:rPr>
        <w:t>इत्यादिदर्शनात्प्रतिमन्त्रमृष्यादीनि ज्ञातव्यानि । अत्र मन्त्राणामृषिर्द्रष्टा । अक्षरसङ्ख्याविशेषश्छन्दः । मन्त्रवाच्योऽर्थो देवता । विनियोजकं ब्राह्मणम् । तत्रैकैव महती देवता अग्निवायुसूर्यरूपेण विभक्ता सर्वत्र ध्यातव्या</w:t>
      </w:r>
      <w:r>
        <w:rPr>
          <w:rFonts w:eastAsia="Palanquin Dark" w:cs="Palanquin Dark" w:ascii="Palanquin Dark" w:hAnsi="Palanquin Dark"/>
        </w:rPr>
        <w:t xml:space="preserve">; </w:t>
      </w:r>
      <w:r>
        <w:rPr>
          <w:rFonts w:ascii="Palanquin Dark" w:hAnsi="Palanquin Dark" w:eastAsia="Palanquin Dark" w:cs="Palanquin Dark"/>
        </w:rPr>
        <w:t xml:space="preserve">तासां विभूतयः पृथिव्यन्तरिक्षद्युस्थानस्थाः अन्या अपि देवता इति नैरुक्ताः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7.5) </w:t>
      </w:r>
      <w:r>
        <w:rPr>
          <w:rFonts w:ascii="Palanquin Dark" w:hAnsi="Palanquin Dark" w:eastAsia="Palanquin Dark" w:cs="Palanquin Dark"/>
        </w:rPr>
        <w:t xml:space="preserve">। ताश्च प्रतिमन्त्रं लिङ्गैर्विनियोगेन च गम्यन्ते च ज्ञायन्ते च । न तासां पृथगभिधानाय प्रयत्स्यामः । ऋषयः प्रजापत्यादयः प्रतिकाण्डं भिद्यन्ते । ते च होमतर्पणाद्यर्थं च ज्ञातव्याः । तदाहुः </w:t>
      </w:r>
      <w:r>
        <w:rPr>
          <w:rFonts w:eastAsia="Palanquin Dark" w:cs="Palanquin Dark" w:ascii="Palanquin Dark" w:hAnsi="Palanquin Dark"/>
        </w:rPr>
        <w:t>-</w:t>
      </w:r>
    </w:p>
    <w:p>
      <w:pPr>
        <w:pStyle w:val="Normal"/>
        <w:rPr/>
      </w:pPr>
      <w:r>
        <w:rPr>
          <w:rFonts w:ascii="Palanquin Dark" w:hAnsi="Palanquin Dark" w:eastAsia="Palanquin Dark" w:cs="Palanquin Dark"/>
        </w:rPr>
        <w:t>अथ काण्डऋषीनेतानुदकाञ्जलिभिश्शुचिः । अव्यग्रस्तर्पयेन्नित्यमन्नैः पर्वाष्टमीषु च ॥</w:t>
      </w:r>
    </w:p>
    <w:p>
      <w:pPr>
        <w:pStyle w:val="Normal"/>
        <w:rPr/>
      </w:pPr>
      <w:r>
        <w:rPr>
          <w:rFonts w:ascii="Palanquin Dark" w:hAnsi="Palanquin Dark" w:eastAsia="Palanquin Dark" w:cs="Palanquin Dark"/>
        </w:rPr>
        <w:t xml:space="preserve">काण्डोपाकरणेप्वेतान्पुरस्तात्सदसस्पतेः । जुहुयात्काण्डसमाप्तौ च श्रुतिरेषा सनातनी ॥ </w:t>
      </w:r>
      <w:r>
        <w:rPr>
          <w:rFonts w:eastAsia="Palanquin Dark" w:cs="Palanquin Dark" w:ascii="Palanquin Dark" w:hAnsi="Palanquin Dark"/>
        </w:rPr>
        <w:t>(</w:t>
      </w:r>
      <w:r>
        <w:rPr>
          <w:rFonts w:ascii="Palanquin Dark" w:hAnsi="Palanquin Dark" w:eastAsia="Palanquin Dark" w:cs="Palanquin Dark"/>
        </w:rPr>
        <w:t xml:space="preserve">काण्डानुक्रमणी </w:t>
      </w:r>
      <w:r>
        <w:rPr>
          <w:rFonts w:eastAsia="Palanquin Dark" w:cs="Palanquin Dark" w:ascii="Palanquin Dark" w:hAnsi="Palanquin Dark"/>
        </w:rPr>
        <w:t xml:space="preserve">2.10-11)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तत्र प्रजापतेर्नव काण्डानि </w:t>
      </w:r>
      <w:r>
        <w:rPr>
          <w:rFonts w:eastAsia="Palanquin Dark" w:cs="Palanquin Dark" w:ascii="Palanquin Dark" w:hAnsi="Palanquin Dark"/>
        </w:rPr>
        <w:t xml:space="preserve">- </w:t>
      </w:r>
      <w:r>
        <w:rPr>
          <w:rFonts w:ascii="Palanquin Dark" w:hAnsi="Palanquin Dark" w:eastAsia="Palanquin Dark" w:cs="Palanquin Dark"/>
        </w:rPr>
        <w:t>पौरोडाशिकं</w:t>
      </w:r>
      <w:r>
        <w:rPr>
          <w:rFonts w:eastAsia="Palanquin Dark" w:cs="Palanquin Dark" w:ascii="Palanquin Dark" w:hAnsi="Palanquin Dark"/>
        </w:rPr>
        <w:t xml:space="preserve">, </w:t>
      </w:r>
      <w:r>
        <w:rPr>
          <w:rFonts w:ascii="Palanquin Dark" w:hAnsi="Palanquin Dark" w:eastAsia="Palanquin Dark" w:cs="Palanquin Dark"/>
        </w:rPr>
        <w:t>याजमानं</w:t>
      </w:r>
      <w:r>
        <w:rPr>
          <w:rFonts w:eastAsia="Palanquin Dark" w:cs="Palanquin Dark" w:ascii="Palanquin Dark" w:hAnsi="Palanquin Dark"/>
        </w:rPr>
        <w:t xml:space="preserve">, </w:t>
      </w:r>
      <w:r>
        <w:rPr>
          <w:rFonts w:ascii="Palanquin Dark" w:hAnsi="Palanquin Dark" w:eastAsia="Palanquin Dark" w:cs="Palanquin Dark"/>
        </w:rPr>
        <w:t>होतारः</w:t>
      </w:r>
      <w:r>
        <w:rPr>
          <w:rFonts w:eastAsia="Palanquin Dark" w:cs="Palanquin Dark" w:ascii="Palanquin Dark" w:hAnsi="Palanquin Dark"/>
        </w:rPr>
        <w:t xml:space="preserve">, </w:t>
      </w:r>
      <w:r>
        <w:rPr>
          <w:rFonts w:ascii="Palanquin Dark" w:hAnsi="Palanquin Dark" w:eastAsia="Palanquin Dark" w:cs="Palanquin Dark"/>
        </w:rPr>
        <w:t>इष्टिहौत्रं</w:t>
      </w:r>
      <w:r>
        <w:rPr>
          <w:rFonts w:eastAsia="Palanquin Dark" w:cs="Palanquin Dark" w:ascii="Palanquin Dark" w:hAnsi="Palanquin Dark"/>
        </w:rPr>
        <w:t xml:space="preserve">, </w:t>
      </w:r>
      <w:r>
        <w:rPr>
          <w:rFonts w:ascii="Palanquin Dark" w:hAnsi="Palanquin Dark" w:eastAsia="Palanquin Dark" w:cs="Palanquin Dark"/>
        </w:rPr>
        <w:t>चतुर्णां च ब्राह्मणानि</w:t>
      </w:r>
      <w:r>
        <w:rPr>
          <w:rFonts w:eastAsia="Palanquin Dark" w:cs="Palanquin Dark" w:ascii="Palanquin Dark" w:hAnsi="Palanquin Dark"/>
        </w:rPr>
        <w:t xml:space="preserve">, </w:t>
      </w:r>
      <w:r>
        <w:rPr>
          <w:rFonts w:ascii="Palanquin Dark" w:hAnsi="Palanquin Dark" w:eastAsia="Palanquin Dark" w:cs="Palanquin Dark"/>
        </w:rPr>
        <w:t>पितृमेधश्चेति ।</w:t>
      </w:r>
    </w:p>
    <w:p>
      <w:pPr>
        <w:pStyle w:val="Normal"/>
        <w:rPr/>
      </w:pPr>
      <w:r>
        <w:rPr>
          <w:rFonts w:ascii="Palanquin Dark" w:hAnsi="Palanquin Dark" w:eastAsia="Palanquin Dark" w:cs="Palanquin Dark"/>
        </w:rPr>
        <w:t xml:space="preserve">सोमस्य नवकाण्डानि </w:t>
      </w:r>
      <w:r>
        <w:rPr>
          <w:rFonts w:eastAsia="Palanquin Dark" w:cs="Palanquin Dark" w:ascii="Palanquin Dark" w:hAnsi="Palanquin Dark"/>
        </w:rPr>
        <w:t xml:space="preserve">- </w:t>
      </w:r>
      <w:r>
        <w:rPr>
          <w:rFonts w:ascii="Palanquin Dark" w:hAnsi="Palanquin Dark" w:eastAsia="Palanquin Dark" w:cs="Palanquin Dark"/>
        </w:rPr>
        <w:t>अध्वरग्रहदाक्षिणानि</w:t>
      </w:r>
      <w:r>
        <w:rPr>
          <w:rFonts w:eastAsia="Palanquin Dark" w:cs="Palanquin Dark" w:ascii="Palanquin Dark" w:hAnsi="Palanquin Dark"/>
        </w:rPr>
        <w:t xml:space="preserve">, </w:t>
      </w:r>
      <w:r>
        <w:rPr>
          <w:rFonts w:ascii="Palanquin Dark" w:hAnsi="Palanquin Dark" w:eastAsia="Palanquin Dark" w:cs="Palanquin Dark"/>
        </w:rPr>
        <w:t>तेषां त्रयाणां ब्राह्मणमेकं</w:t>
      </w:r>
      <w:r>
        <w:rPr>
          <w:rFonts w:eastAsia="Palanquin Dark" w:cs="Palanquin Dark" w:ascii="Palanquin Dark" w:hAnsi="Palanquin Dark"/>
        </w:rPr>
        <w:t xml:space="preserve">, </w:t>
      </w:r>
      <w:r>
        <w:rPr>
          <w:rFonts w:ascii="Palanquin Dark" w:hAnsi="Palanquin Dark" w:eastAsia="Palanquin Dark" w:cs="Palanquin Dark"/>
        </w:rPr>
        <w:t>वाजपेयः</w:t>
      </w:r>
      <w:r>
        <w:rPr>
          <w:rFonts w:eastAsia="Palanquin Dark" w:cs="Palanquin Dark" w:ascii="Palanquin Dark" w:hAnsi="Palanquin Dark"/>
        </w:rPr>
        <w:t xml:space="preserve">, </w:t>
      </w:r>
      <w:r>
        <w:rPr>
          <w:rFonts w:ascii="Palanquin Dark" w:hAnsi="Palanquin Dark" w:eastAsia="Palanquin Dark" w:cs="Palanquin Dark"/>
        </w:rPr>
        <w:t>तस्य च ब्राह्मणम्</w:t>
      </w:r>
      <w:r>
        <w:rPr>
          <w:rFonts w:eastAsia="Palanquin Dark" w:cs="Palanquin Dark" w:ascii="Palanquin Dark" w:hAnsi="Palanquin Dark"/>
        </w:rPr>
        <w:t xml:space="preserve">, </w:t>
      </w:r>
      <w:r>
        <w:rPr>
          <w:rFonts w:ascii="Palanquin Dark" w:hAnsi="Palanquin Dark" w:eastAsia="Palanquin Dark" w:cs="Palanquin Dark"/>
        </w:rPr>
        <w:t>सवाः</w:t>
      </w:r>
      <w:r>
        <w:rPr>
          <w:rFonts w:eastAsia="Palanquin Dark" w:cs="Palanquin Dark" w:ascii="Palanquin Dark" w:hAnsi="Palanquin Dark"/>
        </w:rPr>
        <w:t xml:space="preserve">, </w:t>
      </w:r>
      <w:r>
        <w:rPr>
          <w:rFonts w:ascii="Palanquin Dark" w:hAnsi="Palanquin Dark" w:eastAsia="Palanquin Dark" w:cs="Palanquin Dark"/>
        </w:rPr>
        <w:t xml:space="preserve">शुक्रियं </w:t>
      </w:r>
      <w:r>
        <w:rPr>
          <w:rFonts w:eastAsia="Palanquin Dark" w:cs="Palanquin Dark" w:ascii="Palanquin Dark" w:hAnsi="Palanquin Dark"/>
        </w:rPr>
        <w:t>'</w:t>
      </w:r>
      <w:r>
        <w:rPr>
          <w:rFonts w:ascii="Palanquin Dark" w:hAnsi="Palanquin Dark" w:eastAsia="Palanquin Dark" w:cs="Palanquin Dark"/>
        </w:rPr>
        <w:t>नमो वाचे</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7.1) </w:t>
      </w:r>
      <w:r>
        <w:rPr>
          <w:rFonts w:ascii="Palanquin Dark" w:hAnsi="Palanquin Dark" w:eastAsia="Palanquin Dark" w:cs="Palanquin Dark"/>
        </w:rPr>
        <w:t>इत्यादिकं</w:t>
      </w:r>
      <w:r>
        <w:rPr>
          <w:rFonts w:eastAsia="Palanquin Dark" w:cs="Palanquin Dark" w:ascii="Palanquin Dark" w:hAnsi="Palanquin Dark"/>
        </w:rPr>
        <w:t xml:space="preserve">, </w:t>
      </w:r>
      <w:r>
        <w:rPr>
          <w:rFonts w:ascii="Palanquin Dark" w:hAnsi="Palanquin Dark" w:eastAsia="Palanquin Dark" w:cs="Palanquin Dark"/>
        </w:rPr>
        <w:t>तस्य च ब्राह्मणमिति ।</w:t>
      </w:r>
    </w:p>
    <w:p>
      <w:pPr>
        <w:pStyle w:val="Normal"/>
        <w:rPr/>
      </w:pPr>
      <w:r>
        <w:rPr>
          <w:rFonts w:ascii="Palanquin Dark" w:hAnsi="Palanquin Dark" w:eastAsia="Palanquin Dark" w:cs="Palanquin Dark"/>
        </w:rPr>
        <w:t xml:space="preserve">अथाग्नेः सप्त काण्डानि </w:t>
      </w:r>
      <w:r>
        <w:rPr>
          <w:rFonts w:eastAsia="Palanquin Dark" w:cs="Palanquin Dark" w:ascii="Palanquin Dark" w:hAnsi="Palanquin Dark"/>
        </w:rPr>
        <w:t xml:space="preserve">- </w:t>
      </w:r>
      <w:r>
        <w:rPr>
          <w:rFonts w:ascii="Palanquin Dark" w:hAnsi="Palanquin Dark" w:eastAsia="Palanquin Dark" w:cs="Palanquin Dark"/>
        </w:rPr>
        <w:t>अग्न्याधेयं</w:t>
      </w:r>
      <w:r>
        <w:rPr>
          <w:rFonts w:eastAsia="Palanquin Dark" w:cs="Palanquin Dark" w:ascii="Palanquin Dark" w:hAnsi="Palanquin Dark"/>
        </w:rPr>
        <w:t xml:space="preserve">, </w:t>
      </w:r>
      <w:r>
        <w:rPr>
          <w:rFonts w:ascii="Palanquin Dark" w:hAnsi="Palanquin Dark" w:eastAsia="Palanquin Dark" w:cs="Palanquin Dark"/>
        </w:rPr>
        <w:t>पुनराधेयं</w:t>
      </w:r>
      <w:r>
        <w:rPr>
          <w:rFonts w:eastAsia="Palanquin Dark" w:cs="Palanquin Dark" w:ascii="Palanquin Dark" w:hAnsi="Palanquin Dark"/>
        </w:rPr>
        <w:t xml:space="preserve">, </w:t>
      </w:r>
      <w:r>
        <w:rPr>
          <w:rFonts w:ascii="Palanquin Dark" w:hAnsi="Palanquin Dark" w:eastAsia="Palanquin Dark" w:cs="Palanquin Dark"/>
        </w:rPr>
        <w:t>अग्न्युपस्थानं</w:t>
      </w:r>
      <w:r>
        <w:rPr>
          <w:rFonts w:eastAsia="Palanquin Dark" w:cs="Palanquin Dark" w:ascii="Palanquin Dark" w:hAnsi="Palanquin Dark"/>
        </w:rPr>
        <w:t xml:space="preserve">, </w:t>
      </w:r>
      <w:r>
        <w:rPr>
          <w:rFonts w:ascii="Palanquin Dark" w:hAnsi="Palanquin Dark" w:eastAsia="Palanquin Dark" w:cs="Palanquin Dark"/>
        </w:rPr>
        <w:t>अग्निः</w:t>
      </w:r>
      <w:r>
        <w:rPr>
          <w:rFonts w:eastAsia="Palanquin Dark" w:cs="Palanquin Dark" w:ascii="Palanquin Dark" w:hAnsi="Palanquin Dark"/>
        </w:rPr>
        <w:t xml:space="preserve">, </w:t>
      </w:r>
      <w:r>
        <w:rPr>
          <w:rFonts w:ascii="Palanquin Dark" w:hAnsi="Palanquin Dark" w:eastAsia="Palanquin Dark" w:cs="Palanquin Dark"/>
        </w:rPr>
        <w:t>तस्य च ब्राह्मणं</w:t>
      </w:r>
      <w:r>
        <w:rPr>
          <w:rFonts w:eastAsia="Palanquin Dark" w:cs="Palanquin Dark" w:ascii="Palanquin Dark" w:hAnsi="Palanquin Dark"/>
        </w:rPr>
        <w:t>, '</w:t>
      </w:r>
      <w:r>
        <w:rPr>
          <w:rFonts w:ascii="Palanquin Dark" w:hAnsi="Palanquin Dark" w:eastAsia="Palanquin Dark" w:cs="Palanquin Dark"/>
        </w:rPr>
        <w:t>सावित्राणि जुहोति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5.1.1) </w:t>
      </w:r>
      <w:r>
        <w:rPr>
          <w:rFonts w:ascii="Palanquin Dark" w:hAnsi="Palanquin Dark" w:eastAsia="Palanquin Dark" w:cs="Palanquin Dark"/>
        </w:rPr>
        <w:t>इत्यादि</w:t>
      </w:r>
      <w:r>
        <w:rPr>
          <w:rFonts w:eastAsia="Palanquin Dark" w:cs="Palanquin Dark" w:ascii="Palanquin Dark" w:hAnsi="Palanquin Dark"/>
        </w:rPr>
        <w:t xml:space="preserve">, </w:t>
      </w:r>
      <w:r>
        <w:rPr>
          <w:rFonts w:ascii="Palanquin Dark" w:hAnsi="Palanquin Dark" w:eastAsia="Palanquin Dark" w:cs="Palanquin Dark"/>
        </w:rPr>
        <w:t xml:space="preserve">तस्यैव द्वितीयं ब्राह्मणं </w:t>
      </w:r>
      <w:r>
        <w:rPr>
          <w:rFonts w:eastAsia="Palanquin Dark" w:cs="Palanquin Dark" w:ascii="Palanquin Dark" w:hAnsi="Palanquin Dark"/>
        </w:rPr>
        <w:t>'</w:t>
      </w:r>
      <w:r>
        <w:rPr>
          <w:rFonts w:ascii="Palanquin Dark" w:hAnsi="Palanquin Dark" w:eastAsia="Palanquin Dark" w:cs="Palanquin Dark"/>
        </w:rPr>
        <w:t>यदेकेन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5.5.1) </w:t>
      </w:r>
      <w:r>
        <w:rPr>
          <w:rFonts w:ascii="Palanquin Dark" w:hAnsi="Palanquin Dark" w:eastAsia="Palanquin Dark" w:cs="Palanquin Dark"/>
        </w:rPr>
        <w:t>इत्यादि</w:t>
      </w:r>
      <w:r>
        <w:rPr>
          <w:rFonts w:eastAsia="Palanquin Dark" w:cs="Palanquin Dark" w:ascii="Palanquin Dark" w:hAnsi="Palanquin Dark"/>
        </w:rPr>
        <w:t xml:space="preserve">, </w:t>
      </w:r>
      <w:r>
        <w:rPr>
          <w:rFonts w:ascii="Palanquin Dark" w:hAnsi="Palanquin Dark" w:eastAsia="Palanquin Dark" w:cs="Palanquin Dark"/>
        </w:rPr>
        <w:t>अग्निहोत्रब्राह्मणमिति ।</w:t>
      </w:r>
    </w:p>
    <w:p>
      <w:pPr>
        <w:pStyle w:val="Normal"/>
        <w:rPr/>
      </w:pPr>
      <w:r>
        <w:rPr>
          <w:rFonts w:ascii="Palanquin Dark" w:hAnsi="Palanquin Dark" w:eastAsia="Palanquin Dark" w:cs="Palanquin Dark"/>
        </w:rPr>
        <w:t xml:space="preserve">अथ विश्वेषां देवानां षोडश काण्डानि </w:t>
      </w:r>
      <w:r>
        <w:rPr>
          <w:rFonts w:eastAsia="Palanquin Dark" w:cs="Palanquin Dark" w:ascii="Palanquin Dark" w:hAnsi="Palanquin Dark"/>
        </w:rPr>
        <w:t xml:space="preserve">- </w:t>
      </w:r>
      <w:r>
        <w:rPr>
          <w:rFonts w:ascii="Palanquin Dark" w:hAnsi="Palanquin Dark" w:eastAsia="Palanquin Dark" w:cs="Palanquin Dark"/>
        </w:rPr>
        <w:t>राजसूयः</w:t>
      </w:r>
      <w:r>
        <w:rPr>
          <w:rFonts w:eastAsia="Palanquin Dark" w:cs="Palanquin Dark" w:ascii="Palanquin Dark" w:hAnsi="Palanquin Dark"/>
        </w:rPr>
        <w:t xml:space="preserve">, </w:t>
      </w:r>
      <w:r>
        <w:rPr>
          <w:rFonts w:ascii="Palanquin Dark" w:hAnsi="Palanquin Dark" w:eastAsia="Palanquin Dark" w:cs="Palanquin Dark"/>
        </w:rPr>
        <w:t>तस्य च ब्राह्मणं</w:t>
      </w:r>
      <w:r>
        <w:rPr>
          <w:rFonts w:eastAsia="Palanquin Dark" w:cs="Palanquin Dark" w:ascii="Palanquin Dark" w:hAnsi="Palanquin Dark"/>
        </w:rPr>
        <w:t xml:space="preserve">, </w:t>
      </w:r>
      <w:r>
        <w:rPr>
          <w:rFonts w:ascii="Palanquin Dark" w:hAnsi="Palanquin Dark" w:eastAsia="Palanquin Dark" w:cs="Palanquin Dark"/>
        </w:rPr>
        <w:t>काम्याः पशवः</w:t>
      </w:r>
      <w:r>
        <w:rPr>
          <w:rFonts w:eastAsia="Palanquin Dark" w:cs="Palanquin Dark" w:ascii="Palanquin Dark" w:hAnsi="Palanquin Dark"/>
        </w:rPr>
        <w:t xml:space="preserve">, </w:t>
      </w:r>
      <w:r>
        <w:rPr>
          <w:rFonts w:ascii="Palanquin Dark" w:hAnsi="Palanquin Dark" w:eastAsia="Palanquin Dark" w:cs="Palanquin Dark"/>
        </w:rPr>
        <w:t>काम्या इष्टयः</w:t>
      </w:r>
      <w:r>
        <w:rPr>
          <w:rFonts w:eastAsia="Palanquin Dark" w:cs="Palanquin Dark" w:ascii="Palanquin Dark" w:hAnsi="Palanquin Dark"/>
        </w:rPr>
        <w:t xml:space="preserve">, </w:t>
      </w:r>
      <w:r>
        <w:rPr>
          <w:rFonts w:ascii="Palanquin Dark" w:hAnsi="Palanquin Dark" w:eastAsia="Palanquin Dark" w:cs="Palanquin Dark"/>
        </w:rPr>
        <w:t xml:space="preserve">उपानुवाक्यं </w:t>
      </w:r>
      <w:r>
        <w:rPr>
          <w:rFonts w:eastAsia="Palanquin Dark" w:cs="Palanquin Dark" w:ascii="Palanquin Dark" w:hAnsi="Palanquin Dark"/>
        </w:rPr>
        <w:t>'</w:t>
      </w:r>
      <w:r>
        <w:rPr>
          <w:rFonts w:ascii="Palanquin Dark" w:hAnsi="Palanquin Dark" w:eastAsia="Palanquin Dark" w:cs="Palanquin Dark"/>
        </w:rPr>
        <w:t>प्रजापतिरकामयत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3.1.1) </w:t>
      </w:r>
      <w:r>
        <w:rPr>
          <w:rFonts w:ascii="Palanquin Dark" w:hAnsi="Palanquin Dark" w:eastAsia="Palanquin Dark" w:cs="Palanquin Dark"/>
        </w:rPr>
        <w:t>इति प्रश्नपञ्चकं</w:t>
      </w:r>
      <w:r>
        <w:rPr>
          <w:rFonts w:eastAsia="Palanquin Dark" w:cs="Palanquin Dark" w:ascii="Palanquin Dark" w:hAnsi="Palanquin Dark"/>
        </w:rPr>
        <w:t xml:space="preserve">, </w:t>
      </w:r>
      <w:r>
        <w:rPr>
          <w:rFonts w:ascii="Palanquin Dark" w:hAnsi="Palanquin Dark" w:eastAsia="Palanquin Dark" w:cs="Palanquin Dark"/>
        </w:rPr>
        <w:t>याज्याः</w:t>
      </w:r>
      <w:r>
        <w:rPr>
          <w:rFonts w:eastAsia="Palanquin Dark" w:cs="Palanquin Dark" w:ascii="Palanquin Dark" w:hAnsi="Palanquin Dark"/>
        </w:rPr>
        <w:t xml:space="preserve">, </w:t>
      </w:r>
      <w:r>
        <w:rPr>
          <w:rFonts w:ascii="Palanquin Dark" w:hAnsi="Palanquin Dark" w:eastAsia="Palanquin Dark" w:cs="Palanquin Dark"/>
        </w:rPr>
        <w:t>अश्वमेधः</w:t>
      </w:r>
      <w:r>
        <w:rPr>
          <w:rFonts w:eastAsia="Palanquin Dark" w:cs="Palanquin Dark" w:ascii="Palanquin Dark" w:hAnsi="Palanquin Dark"/>
        </w:rPr>
        <w:t xml:space="preserve">, </w:t>
      </w:r>
      <w:r>
        <w:rPr>
          <w:rFonts w:ascii="Palanquin Dark" w:hAnsi="Palanquin Dark" w:eastAsia="Palanquin Dark" w:cs="Palanquin Dark"/>
        </w:rPr>
        <w:t>तस्य च ब्राह्मणं</w:t>
      </w:r>
      <w:r>
        <w:rPr>
          <w:rFonts w:eastAsia="Palanquin Dark" w:cs="Palanquin Dark" w:ascii="Palanquin Dark" w:hAnsi="Palanquin Dark"/>
        </w:rPr>
        <w:t xml:space="preserve">, </w:t>
      </w:r>
      <w:r>
        <w:rPr>
          <w:rFonts w:ascii="Palanquin Dark" w:hAnsi="Palanquin Dark" w:eastAsia="Palanquin Dark" w:cs="Palanquin Dark"/>
        </w:rPr>
        <w:t>सत्राणि</w:t>
      </w:r>
      <w:r>
        <w:rPr>
          <w:rFonts w:eastAsia="Palanquin Dark" w:cs="Palanquin Dark" w:ascii="Palanquin Dark" w:hAnsi="Palanquin Dark"/>
        </w:rPr>
        <w:t xml:space="preserve">, </w:t>
      </w:r>
      <w:r>
        <w:rPr>
          <w:rFonts w:ascii="Palanquin Dark" w:hAnsi="Palanquin Dark" w:eastAsia="Palanquin Dark" w:cs="Palanquin Dark"/>
        </w:rPr>
        <w:t>उपहोमाः</w:t>
      </w:r>
      <w:r>
        <w:rPr>
          <w:rFonts w:eastAsia="Palanquin Dark" w:cs="Palanquin Dark" w:ascii="Palanquin Dark" w:hAnsi="Palanquin Dark"/>
        </w:rPr>
        <w:t xml:space="preserve">, </w:t>
      </w:r>
      <w:r>
        <w:rPr>
          <w:rFonts w:ascii="Palanquin Dark" w:hAnsi="Palanquin Dark" w:eastAsia="Palanquin Dark" w:cs="Palanquin Dark"/>
        </w:rPr>
        <w:t>सूक्तानि</w:t>
      </w:r>
      <w:r>
        <w:rPr>
          <w:rFonts w:eastAsia="Palanquin Dark" w:cs="Palanquin Dark" w:ascii="Palanquin Dark" w:hAnsi="Palanquin Dark"/>
        </w:rPr>
        <w:t xml:space="preserve">, </w:t>
      </w:r>
      <w:r>
        <w:rPr>
          <w:rFonts w:ascii="Palanquin Dark" w:hAnsi="Palanquin Dark" w:eastAsia="Palanquin Dark" w:cs="Palanquin Dark"/>
        </w:rPr>
        <w:t>नक्षत्रेष्टयः</w:t>
      </w:r>
      <w:r>
        <w:rPr>
          <w:rFonts w:eastAsia="Palanquin Dark" w:cs="Palanquin Dark" w:ascii="Palanquin Dark" w:hAnsi="Palanquin Dark"/>
        </w:rPr>
        <w:t xml:space="preserve">, </w:t>
      </w:r>
      <w:r>
        <w:rPr>
          <w:rFonts w:ascii="Palanquin Dark" w:hAnsi="Palanquin Dark" w:eastAsia="Palanquin Dark" w:cs="Palanquin Dark"/>
        </w:rPr>
        <w:t>सौत्रामणिः</w:t>
      </w:r>
      <w:r>
        <w:rPr>
          <w:rFonts w:eastAsia="Palanquin Dark" w:cs="Palanquin Dark" w:ascii="Palanquin Dark" w:hAnsi="Palanquin Dark"/>
        </w:rPr>
        <w:t xml:space="preserve">, </w:t>
      </w:r>
      <w:r>
        <w:rPr>
          <w:rFonts w:ascii="Palanquin Dark" w:hAnsi="Palanquin Dark" w:eastAsia="Palanquin Dark" w:cs="Palanquin Dark"/>
        </w:rPr>
        <w:t>अच्छिद्राणि</w:t>
      </w:r>
      <w:r>
        <w:rPr>
          <w:rFonts w:eastAsia="Palanquin Dark" w:cs="Palanquin Dark" w:ascii="Palanquin Dark" w:hAnsi="Palanquin Dark"/>
        </w:rPr>
        <w:t xml:space="preserve">, </w:t>
      </w:r>
      <w:r>
        <w:rPr>
          <w:rFonts w:ascii="Palanquin Dark" w:hAnsi="Palanquin Dark" w:eastAsia="Palanquin Dark" w:cs="Palanquin Dark"/>
        </w:rPr>
        <w:t>पशुहौत्रं</w:t>
      </w:r>
      <w:r>
        <w:rPr>
          <w:rFonts w:eastAsia="Palanquin Dark" w:cs="Palanquin Dark" w:ascii="Palanquin Dark" w:hAnsi="Palanquin Dark"/>
        </w:rPr>
        <w:t xml:space="preserve">, </w:t>
      </w:r>
      <w:r>
        <w:rPr>
          <w:rFonts w:ascii="Palanquin Dark" w:hAnsi="Palanquin Dark" w:eastAsia="Palanquin Dark" w:cs="Palanquin Dark"/>
        </w:rPr>
        <w:t>नरमेधः इति ।</w:t>
      </w:r>
    </w:p>
    <w:p>
      <w:pPr>
        <w:pStyle w:val="Normal"/>
        <w:rPr/>
      </w:pPr>
      <w:r>
        <w:rPr>
          <w:rFonts w:ascii="Palanquin Dark" w:hAnsi="Palanquin Dark" w:eastAsia="Palanquin Dark" w:cs="Palanquin Dark"/>
        </w:rPr>
        <w:t xml:space="preserve">सांहितीनामुपनिषदां सांहित्य उपनिषद ऋषयः </w:t>
      </w:r>
      <w:r>
        <w:rPr>
          <w:rFonts w:eastAsia="Palanquin Dark" w:cs="Palanquin Dark" w:ascii="Palanquin Dark" w:hAnsi="Palanquin Dark"/>
        </w:rPr>
        <w:t>'</w:t>
      </w:r>
      <w:r>
        <w:rPr>
          <w:rFonts w:ascii="Palanquin Dark" w:hAnsi="Palanquin Dark" w:eastAsia="Palanquin Dark" w:cs="Palanquin Dark"/>
        </w:rPr>
        <w:t>शंनो मित्रः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5.1) </w:t>
      </w:r>
      <w:r>
        <w:rPr>
          <w:rFonts w:ascii="Palanquin Dark" w:hAnsi="Palanquin Dark" w:eastAsia="Palanquin Dark" w:cs="Palanquin Dark"/>
        </w:rPr>
        <w:t>इत्यादीनाम् ।</w:t>
      </w:r>
    </w:p>
    <w:p>
      <w:pPr>
        <w:pStyle w:val="Normal"/>
        <w:rPr/>
      </w:pPr>
      <w:r>
        <w:rPr>
          <w:rFonts w:ascii="Palanquin Dark" w:hAnsi="Palanquin Dark" w:eastAsia="Palanquin Dark" w:cs="Palanquin Dark"/>
        </w:rPr>
        <w:t xml:space="preserve">याज्ञिकीनामुपनिषदां याज्ञिक्यः </w:t>
      </w:r>
      <w:r>
        <w:rPr>
          <w:rFonts w:eastAsia="Palanquin Dark" w:cs="Palanquin Dark" w:ascii="Palanquin Dark" w:hAnsi="Palanquin Dark"/>
        </w:rPr>
        <w:t>'</w:t>
      </w:r>
      <w:r>
        <w:rPr>
          <w:rFonts w:ascii="Palanquin Dark" w:hAnsi="Palanquin Dark" w:eastAsia="Palanquin Dark" w:cs="Palanquin Dark"/>
        </w:rPr>
        <w:t>अम्भस्यपारे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6.1.1) </w:t>
      </w:r>
      <w:r>
        <w:rPr>
          <w:rFonts w:ascii="Palanquin Dark" w:hAnsi="Palanquin Dark" w:eastAsia="Palanquin Dark" w:cs="Palanquin Dark"/>
        </w:rPr>
        <w:t>इत्यादीनाम् ।</w:t>
      </w:r>
    </w:p>
    <w:p>
      <w:pPr>
        <w:pStyle w:val="Normal"/>
        <w:rPr/>
      </w:pPr>
      <w:r>
        <w:rPr>
          <w:rFonts w:ascii="Palanquin Dark" w:hAnsi="Palanquin Dark" w:eastAsia="Palanquin Dark" w:cs="Palanquin Dark"/>
        </w:rPr>
        <w:t xml:space="preserve">वारुणीनां वारुण्यः </w:t>
      </w:r>
      <w:r>
        <w:rPr>
          <w:rFonts w:eastAsia="Palanquin Dark" w:cs="Palanquin Dark" w:ascii="Palanquin Dark" w:hAnsi="Palanquin Dark"/>
        </w:rPr>
        <w:t>'</w:t>
      </w:r>
      <w:r>
        <w:rPr>
          <w:rFonts w:ascii="Palanquin Dark" w:hAnsi="Palanquin Dark" w:eastAsia="Palanquin Dark" w:cs="Palanquin Dark"/>
        </w:rPr>
        <w:t>सह नाववतु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5.13) </w:t>
      </w:r>
      <w:r>
        <w:rPr>
          <w:rFonts w:ascii="Palanquin Dark" w:hAnsi="Palanquin Dark" w:eastAsia="Palanquin Dark" w:cs="Palanquin Dark"/>
        </w:rPr>
        <w:t>इत्यादीनाम् ।</w:t>
      </w:r>
    </w:p>
    <w:p>
      <w:pPr>
        <w:pStyle w:val="Normal"/>
        <w:rPr/>
      </w:pPr>
      <w:r>
        <w:rPr>
          <w:rFonts w:ascii="Palanquin Dark" w:hAnsi="Palanquin Dark" w:eastAsia="Palanquin Dark" w:cs="Palanquin Dark"/>
        </w:rPr>
        <w:t>इत्येवं तित्तिरिशाखायां चतुश्चत्वारिंशत्काण्डानि ।</w:t>
      </w:r>
    </w:p>
    <w:p>
      <w:pPr>
        <w:pStyle w:val="Normal"/>
        <w:rPr/>
      </w:pPr>
      <w:r>
        <w:rPr>
          <w:rFonts w:ascii="Palanquin Dark" w:hAnsi="Palanquin Dark" w:eastAsia="Palanquin Dark" w:cs="Palanquin Dark"/>
        </w:rPr>
        <w:t>अथ काठके काण्डान्यष्टौ हव्यवाडादीनाम् ।</w:t>
      </w:r>
    </w:p>
    <w:p>
      <w:pPr>
        <w:pStyle w:val="Normal"/>
        <w:rPr/>
      </w:pPr>
      <w:r>
        <w:rPr>
          <w:rFonts w:ascii="Palanquin Dark" w:hAnsi="Palanquin Dark" w:eastAsia="Palanquin Dark" w:cs="Palanquin Dark"/>
        </w:rPr>
        <w:t>तत्र हव्यवाहः चत्वारि काण्डानि</w:t>
      </w:r>
      <w:r>
        <w:rPr>
          <w:rFonts w:eastAsia="Palanquin Dark" w:cs="Palanquin Dark" w:ascii="Palanquin Dark" w:hAnsi="Palanquin Dark"/>
        </w:rPr>
        <w:t xml:space="preserve">; </w:t>
      </w:r>
      <w:r>
        <w:rPr>
          <w:rFonts w:ascii="Palanquin Dark" w:hAnsi="Palanquin Dark" w:eastAsia="Palanquin Dark" w:cs="Palanquin Dark"/>
        </w:rPr>
        <w:t>सावित्रचित्यं</w:t>
      </w:r>
      <w:r>
        <w:rPr>
          <w:rFonts w:eastAsia="Palanquin Dark" w:cs="Palanquin Dark" w:ascii="Palanquin Dark" w:hAnsi="Palanquin Dark"/>
        </w:rPr>
        <w:t xml:space="preserve">, </w:t>
      </w:r>
      <w:r>
        <w:rPr>
          <w:rFonts w:ascii="Palanquin Dark" w:hAnsi="Palanquin Dark" w:eastAsia="Palanquin Dark" w:cs="Palanquin Dark"/>
        </w:rPr>
        <w:t>नाचिकेतचित्यं</w:t>
      </w:r>
      <w:r>
        <w:rPr>
          <w:rFonts w:eastAsia="Palanquin Dark" w:cs="Palanquin Dark" w:ascii="Palanquin Dark" w:hAnsi="Palanquin Dark"/>
        </w:rPr>
        <w:t xml:space="preserve">, </w:t>
      </w:r>
      <w:r>
        <w:rPr>
          <w:rFonts w:ascii="Palanquin Dark" w:hAnsi="Palanquin Dark" w:eastAsia="Palanquin Dark" w:cs="Palanquin Dark"/>
        </w:rPr>
        <w:t>चातुर्होत्रचित्यं</w:t>
      </w:r>
      <w:r>
        <w:rPr>
          <w:rFonts w:eastAsia="Palanquin Dark" w:cs="Palanquin Dark" w:ascii="Palanquin Dark" w:hAnsi="Palanquin Dark"/>
        </w:rPr>
        <w:t xml:space="preserve">, </w:t>
      </w:r>
      <w:r>
        <w:rPr>
          <w:rFonts w:ascii="Palanquin Dark" w:hAnsi="Palanquin Dark" w:eastAsia="Palanquin Dark" w:cs="Palanquin Dark"/>
        </w:rPr>
        <w:t>वैश्वसृजचित्यमिति ।</w:t>
      </w:r>
    </w:p>
    <w:p>
      <w:pPr>
        <w:pStyle w:val="Normal"/>
        <w:rPr/>
      </w:pPr>
      <w:r>
        <w:rPr>
          <w:rFonts w:ascii="Palanquin Dark" w:hAnsi="Palanquin Dark" w:eastAsia="Palanquin Dark" w:cs="Palanquin Dark"/>
        </w:rPr>
        <w:t>अथारुणकेतुकचित्यस्यारुणाः काण्डर्षयः ।</w:t>
      </w:r>
    </w:p>
    <w:p>
      <w:pPr>
        <w:pStyle w:val="Normal"/>
        <w:rPr/>
      </w:pPr>
      <w:r>
        <w:rPr>
          <w:rFonts w:ascii="Palanquin Dark" w:hAnsi="Palanquin Dark" w:eastAsia="Palanquin Dark" w:cs="Palanquin Dark"/>
        </w:rPr>
        <w:t>अथ विश्वेषां देवानां द्वे काण्डे</w:t>
      </w:r>
      <w:r>
        <w:rPr>
          <w:rFonts w:eastAsia="Palanquin Dark" w:cs="Palanquin Dark" w:ascii="Palanquin Dark" w:hAnsi="Palanquin Dark"/>
        </w:rPr>
        <w:t xml:space="preserve">; </w:t>
      </w:r>
      <w:r>
        <w:rPr>
          <w:rFonts w:ascii="Palanquin Dark" w:hAnsi="Palanquin Dark" w:eastAsia="Palanquin Dark" w:cs="Palanquin Dark"/>
        </w:rPr>
        <w:t xml:space="preserve">दिवश्श्येनेष्टयः </w:t>
      </w:r>
      <w:r>
        <w:rPr>
          <w:rFonts w:eastAsia="Palanquin Dark" w:cs="Palanquin Dark" w:ascii="Palanquin Dark" w:hAnsi="Palanquin Dark"/>
        </w:rPr>
        <w:t>'</w:t>
      </w:r>
      <w:r>
        <w:rPr>
          <w:rFonts w:ascii="Palanquin Dark" w:hAnsi="Palanquin Dark" w:eastAsia="Palanquin Dark" w:cs="Palanquin Dark"/>
        </w:rPr>
        <w:t>तुभ्यम्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3.1) '</w:t>
      </w:r>
      <w:r>
        <w:rPr>
          <w:rFonts w:ascii="Palanquin Dark" w:hAnsi="Palanquin Dark" w:eastAsia="Palanquin Dark" w:cs="Palanquin Dark"/>
        </w:rPr>
        <w:t>देवेभ्यः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3.2) </w:t>
      </w:r>
      <w:r>
        <w:rPr>
          <w:rFonts w:ascii="Palanquin Dark" w:hAnsi="Palanquin Dark" w:eastAsia="Palanquin Dark" w:cs="Palanquin Dark"/>
        </w:rPr>
        <w:t>इत्यनुवाकौ</w:t>
      </w:r>
      <w:r>
        <w:rPr>
          <w:rFonts w:eastAsia="Palanquin Dark" w:cs="Palanquin Dark" w:ascii="Palanquin Dark" w:hAnsi="Palanquin Dark"/>
        </w:rPr>
        <w:t xml:space="preserve">, </w:t>
      </w:r>
      <w:r>
        <w:rPr>
          <w:rFonts w:ascii="Palanquin Dark" w:hAnsi="Palanquin Dark" w:eastAsia="Palanquin Dark" w:cs="Palanquin Dark"/>
        </w:rPr>
        <w:t xml:space="preserve">अपाघेष्टयः </w:t>
      </w:r>
      <w:r>
        <w:rPr>
          <w:rFonts w:eastAsia="Palanquin Dark" w:cs="Palanquin Dark" w:ascii="Palanquin Dark" w:hAnsi="Palanquin Dark"/>
        </w:rPr>
        <w:t>'</w:t>
      </w:r>
      <w:r>
        <w:rPr>
          <w:rFonts w:ascii="Palanquin Dark" w:hAnsi="Palanquin Dark" w:eastAsia="Palanquin Dark" w:cs="Palanquin Dark"/>
        </w:rPr>
        <w:t>तपसा</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3.3) '</w:t>
      </w:r>
      <w:r>
        <w:rPr>
          <w:rFonts w:ascii="Palanquin Dark" w:hAnsi="Palanquin Dark" w:eastAsia="Palanquin Dark" w:cs="Palanquin Dark"/>
        </w:rPr>
        <w:t>देवेभ्यः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3.4) </w:t>
      </w:r>
      <w:r>
        <w:rPr>
          <w:rFonts w:ascii="Palanquin Dark" w:hAnsi="Palanquin Dark" w:eastAsia="Palanquin Dark" w:cs="Palanquin Dark"/>
        </w:rPr>
        <w:t>इत्यनुवाकौ ।</w:t>
      </w:r>
    </w:p>
    <w:p>
      <w:pPr>
        <w:pStyle w:val="Normal"/>
        <w:rPr/>
      </w:pPr>
      <w:r>
        <w:rPr>
          <w:rFonts w:ascii="Palanquin Dark" w:hAnsi="Palanquin Dark" w:eastAsia="Palanquin Dark" w:cs="Palanquin Dark"/>
        </w:rPr>
        <w:t>अथ स्वाध्यायब्राह्मणस्य ब्रह्मा स्वयम्भूः ऋषिः ।</w:t>
      </w:r>
    </w:p>
    <w:p>
      <w:pPr>
        <w:pStyle w:val="Normal"/>
        <w:rPr/>
      </w:pPr>
      <w:r>
        <w:rPr>
          <w:rFonts w:ascii="Palanquin Dark" w:hAnsi="Palanquin Dark" w:eastAsia="Palanquin Dark" w:cs="Palanquin Dark"/>
        </w:rPr>
        <w:t xml:space="preserve">अथैकाग्निकाण्डं </w:t>
      </w:r>
      <w:r>
        <w:rPr>
          <w:rFonts w:eastAsia="Palanquin Dark" w:cs="Palanquin Dark" w:ascii="Palanquin Dark" w:hAnsi="Palanquin Dark"/>
        </w:rPr>
        <w:t>'</w:t>
      </w:r>
      <w:r>
        <w:rPr>
          <w:rFonts w:ascii="Palanquin Dark" w:hAnsi="Palanquin Dark" w:eastAsia="Palanquin Dark" w:cs="Palanquin Dark"/>
        </w:rPr>
        <w:t>प्रसुग्मन्ता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ए</w:t>
      </w:r>
      <w:r>
        <w:rPr>
          <w:rFonts w:eastAsia="Palanquin Dark" w:cs="Palanquin Dark" w:ascii="Palanquin Dark" w:hAnsi="Palanquin Dark"/>
        </w:rPr>
        <w:t xml:space="preserve">. 1.1) </w:t>
      </w:r>
      <w:r>
        <w:rPr>
          <w:rFonts w:ascii="Palanquin Dark" w:hAnsi="Palanquin Dark" w:eastAsia="Palanquin Dark" w:cs="Palanquin Dark"/>
        </w:rPr>
        <w:t>इति प्रश्नद्वयं वैश्वदेवाग्निमन्त्राश्च</w:t>
      </w:r>
      <w:r>
        <w:rPr>
          <w:rFonts w:eastAsia="Palanquin Dark" w:cs="Palanquin Dark" w:ascii="Palanquin Dark" w:hAnsi="Palanquin Dark"/>
        </w:rPr>
        <w:t xml:space="preserve">, </w:t>
      </w:r>
      <w:r>
        <w:rPr>
          <w:rFonts w:ascii="Palanquin Dark" w:hAnsi="Palanquin Dark" w:eastAsia="Palanquin Dark" w:cs="Palanquin Dark"/>
        </w:rPr>
        <w:t>तस्य विश्वेदेवा ऋषयः ॥</w:t>
      </w:r>
    </w:p>
    <w:p>
      <w:pPr>
        <w:pStyle w:val="Normal"/>
        <w:rPr/>
      </w:pPr>
      <w:r>
        <w:rPr>
          <w:rFonts w:ascii="Palanquin Dark" w:hAnsi="Palanquin Dark" w:eastAsia="Palanquin Dark" w:cs="Palanquin Dark"/>
        </w:rPr>
        <w:t>अत्र च काण्डानां सङ्कीर्णत्वेपि यथाम्नायमेवाध्येयं सारस्वतत्वादस्य पाठस्य । सरस्वती हि स्वसुताय सारस्वतायेमं पाठमुपदिदेश । स च सर्वविद्यानिधिरमुमेव पाठमध्यैष्ट । तस्मादयमनतिक्रमणीय इति । किञ्च – पूर्वं भगवता व्यासेन जगदुपकारार्थमेकीभूय स्थिता वेदाः व्यस्ताः</w:t>
      </w:r>
      <w:r>
        <w:rPr>
          <w:rFonts w:eastAsia="Palanquin Dark" w:cs="Palanquin Dark" w:ascii="Palanquin Dark" w:hAnsi="Palanquin Dark"/>
        </w:rPr>
        <w:t xml:space="preserve">, </w:t>
      </w:r>
      <w:r>
        <w:rPr>
          <w:rFonts w:ascii="Palanquin Dark" w:hAnsi="Palanquin Dark" w:eastAsia="Palanquin Dark" w:cs="Palanquin Dark"/>
        </w:rPr>
        <w:t>शाखाश्च परिच्छिन्नाः । तत्र वैशम्पायनं नाम शिष्यं यजुश्शाखानामाधिपत्ये नियुयोज । स चैतं पाठं यास्काय</w:t>
      </w:r>
      <w:r>
        <w:rPr>
          <w:rFonts w:eastAsia="Palanquin Dark" w:cs="Palanquin Dark" w:ascii="Palanquin Dark" w:hAnsi="Palanquin Dark"/>
        </w:rPr>
        <w:t xml:space="preserve">, </w:t>
      </w:r>
      <w:r>
        <w:rPr>
          <w:rFonts w:ascii="Palanquin Dark" w:hAnsi="Palanquin Dark" w:eastAsia="Palanquin Dark" w:cs="Palanquin Dark"/>
        </w:rPr>
        <w:t>यास्कश्च तित्तिरये</w:t>
      </w:r>
      <w:r>
        <w:rPr>
          <w:rFonts w:eastAsia="Palanquin Dark" w:cs="Palanquin Dark" w:ascii="Palanquin Dark" w:hAnsi="Palanquin Dark"/>
        </w:rPr>
        <w:t xml:space="preserve">, </w:t>
      </w:r>
      <w:r>
        <w:rPr>
          <w:rFonts w:ascii="Palanquin Dark" w:hAnsi="Palanquin Dark" w:eastAsia="Palanquin Dark" w:cs="Palanquin Dark"/>
        </w:rPr>
        <w:t>सोपि चोखाय</w:t>
      </w:r>
      <w:r>
        <w:rPr>
          <w:rFonts w:eastAsia="Palanquin Dark" w:cs="Palanquin Dark" w:ascii="Palanquin Dark" w:hAnsi="Palanquin Dark"/>
        </w:rPr>
        <w:t xml:space="preserve">, </w:t>
      </w:r>
      <w:r>
        <w:rPr>
          <w:rFonts w:ascii="Palanquin Dark" w:hAnsi="Palanquin Dark" w:eastAsia="Palanquin Dark" w:cs="Palanquin Dark"/>
        </w:rPr>
        <w:t xml:space="preserve">उखश्चात्रेयाय ददौ येन पदविभागश्चक्रे । अतश्चेयं शाखा आत्रेयीत्युच्यते । उक्तं च </w:t>
      </w:r>
      <w:r>
        <w:rPr>
          <w:rFonts w:eastAsia="Palanquin Dark" w:cs="Palanquin Dark" w:ascii="Palanquin Dark" w:hAnsi="Palanquin Dark"/>
        </w:rPr>
        <w:t xml:space="preserve">- </w:t>
      </w:r>
      <w:r>
        <w:rPr>
          <w:rFonts w:ascii="Palanquin Dark" w:hAnsi="Palanquin Dark" w:eastAsia="Palanquin Dark" w:cs="Palanquin Dark"/>
        </w:rPr>
        <w:t xml:space="preserve">एतानृषीन्यजुर्वेदे यः पठेद्वै स वेदवित् । ऋषीणामेति सालोक्यं स्वयम्भोश्चैति सात्मताम् ॥ </w:t>
      </w:r>
      <w:r>
        <w:rPr>
          <w:rFonts w:eastAsia="Palanquin Dark" w:cs="Palanquin Dark" w:ascii="Palanquin Dark" w:hAnsi="Palanquin Dark"/>
        </w:rPr>
        <w:t>(</w:t>
      </w:r>
      <w:r>
        <w:rPr>
          <w:rFonts w:ascii="Palanquin Dark" w:hAnsi="Palanquin Dark" w:eastAsia="Palanquin Dark" w:cs="Palanquin Dark"/>
        </w:rPr>
        <w:t xml:space="preserve">काण्डानुक्रमणी </w:t>
      </w:r>
      <w:r>
        <w:rPr>
          <w:rFonts w:eastAsia="Palanquin Dark" w:cs="Palanquin Dark" w:ascii="Palanquin Dark" w:hAnsi="Palanquin Dark"/>
        </w:rPr>
        <w:t xml:space="preserve">3.34)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अथैषां काण्डानामाद्यवसानावगमः परस्ताद्व्याख्यानावसरे भविष्यति । अयं च वेदो विध्यर्थवादमन्त्रात्मना त्रेधा भवति । विधयश्चोदनाः । अर्थवादास्स्तुतयः । मन्त्रा अनुष्ठेयार्थप्रकाशकाः । एते च ऋग्यजुषविभागेन द्वेधा वर्तन्ते । ऋचः पादबद्धाः । अतोऽन्यानि यजूंषि । अत्राहुः </w:t>
      </w:r>
      <w:r>
        <w:rPr>
          <w:rFonts w:eastAsia="Palanquin Dark" w:cs="Palanquin Dark" w:ascii="Palanquin Dark" w:hAnsi="Palanquin Dark"/>
        </w:rPr>
        <w:t xml:space="preserve">- </w:t>
      </w:r>
      <w:r>
        <w:rPr>
          <w:rFonts w:ascii="Palanquin Dark" w:hAnsi="Palanquin Dark" w:eastAsia="Palanquin Dark" w:cs="Palanquin Dark"/>
        </w:rPr>
        <w:t xml:space="preserve">पदक्रमविशेषज्ञो वर्णक्रमविचक्षणः । स्वरमात्राविभागज्ञो गच्छेदाचार्यसंसदम्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प्रा</w:t>
      </w:r>
      <w:r>
        <w:rPr>
          <w:rFonts w:eastAsia="Palanquin Dark" w:cs="Palanquin Dark" w:ascii="Palanquin Dark" w:hAnsi="Palanquin Dark"/>
        </w:rPr>
        <w:t xml:space="preserve">. 24.6) </w:t>
      </w:r>
      <w:r>
        <w:rPr>
          <w:rFonts w:ascii="Palanquin Dark" w:hAnsi="Palanquin Dark" w:eastAsia="Palanquin Dark" w:cs="Palanquin Dark"/>
        </w:rPr>
        <w:t>इति ।</w:t>
      </w:r>
    </w:p>
    <w:p>
      <w:pPr>
        <w:pStyle w:val="Normal"/>
        <w:rPr/>
      </w:pPr>
      <w:r>
        <w:rPr>
          <w:rFonts w:ascii="Palanquin Dark" w:hAnsi="Palanquin Dark" w:eastAsia="Palanquin Dark" w:cs="Palanquin Dark"/>
        </w:rPr>
        <w:t xml:space="preserve">तस्मात् </w:t>
      </w:r>
      <w:r>
        <w:rPr>
          <w:rFonts w:eastAsia="Palanquin Dark" w:cs="Palanquin Dark" w:ascii="Palanquin Dark" w:hAnsi="Palanquin Dark"/>
        </w:rPr>
        <w:t>-</w:t>
      </w:r>
    </w:p>
    <w:p>
      <w:pPr>
        <w:pStyle w:val="Normal"/>
        <w:rPr/>
      </w:pPr>
      <w:r>
        <w:rPr>
          <w:rFonts w:ascii="Palanquin Dark" w:hAnsi="Palanquin Dark" w:eastAsia="Palanquin Dark" w:cs="Palanquin Dark"/>
        </w:rPr>
        <w:t>विनियोगस्य मन्त्राणां भेदस्यर्ग्यजुषस्य च । पदार्थस्वररूपाणामभिव्यक्त्यै च यत्यते ॥</w:t>
      </w:r>
    </w:p>
    <w:p>
      <w:pPr>
        <w:pStyle w:val="Normal"/>
        <w:rPr/>
      </w:pPr>
      <w:r>
        <w:rPr>
          <w:rFonts w:eastAsia="Palanquin Dark" w:cs="Palanquin Dark" w:ascii="Palanquin Dark" w:hAnsi="Palanquin Dark"/>
        </w:rPr>
        <w:t>(</w:t>
      </w:r>
      <w:r>
        <w:rPr>
          <w:rFonts w:ascii="Palanquin Dark" w:hAnsi="Palanquin Dark" w:eastAsia="Palanquin Dark" w:cs="Palanquin Dark"/>
        </w:rPr>
        <w:t>इत्युपोद्घातः</w:t>
      </w:r>
      <w:r>
        <w:rPr>
          <w:rFonts w:eastAsia="Palanquin Dark" w:cs="Palanquin Dark" w:ascii="Palanquin Dark" w:hAnsi="Palanquin Dark"/>
        </w:rPr>
        <w:t>)</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तत्रामावास्यायां सन्नयतश्शाखामाच्छिनत्यध्वर्युः </w:t>
      </w:r>
      <w:r>
        <w:rPr>
          <w:rFonts w:eastAsia="Palanquin Dark" w:cs="Palanquin Dark" w:ascii="Palanquin Dark" w:hAnsi="Palanquin Dark"/>
        </w:rPr>
        <w:t xml:space="preserve">- </w:t>
      </w:r>
      <w:r>
        <w:rPr>
          <w:rFonts w:ascii="Palanquin Dark" w:hAnsi="Palanquin Dark" w:eastAsia="Palanquin Dark" w:cs="Palanquin Dark"/>
        </w:rPr>
        <w:t xml:space="preserve">इषे त्वोर्जे त्वेति ॥ </w:t>
      </w:r>
      <w:r>
        <w:rPr>
          <w:rFonts w:eastAsia="Palanquin Dark" w:cs="Palanquin Dark" w:ascii="Palanquin Dark" w:hAnsi="Palanquin Dark"/>
        </w:rPr>
        <w:t>'</w:t>
      </w:r>
      <w:r>
        <w:rPr>
          <w:rFonts w:ascii="Palanquin Dark" w:hAnsi="Palanquin Dark" w:eastAsia="Palanquin Dark" w:cs="Palanquin Dark"/>
        </w:rPr>
        <w:t>उभावामिन्द्राग्नी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1.1.14) </w:t>
      </w:r>
      <w:r>
        <w:rPr>
          <w:rFonts w:ascii="Palanquin Dark" w:hAnsi="Palanquin Dark" w:eastAsia="Palanquin Dark" w:cs="Palanquin Dark"/>
        </w:rPr>
        <w:t xml:space="preserve">इत्यतः प्रागितः प्रभृति ये मन्त्रास्तेषां प्रजापतिः काण्डर्षिः । अत्र केचित् युष्मच्छब्दद्वयाद्द्वे यजुषी आहुः । तदानीं छेदने द्वयोस्समुच्चयः । अपरे तु द्वितीयेन सन्नमनादि कुर्वन्ति । मन्त्रार्थस्तु </w:t>
      </w:r>
      <w:r>
        <w:rPr>
          <w:rFonts w:eastAsia="Palanquin Dark" w:cs="Palanquin Dark" w:ascii="Palanquin Dark" w:hAnsi="Palanquin Dark"/>
        </w:rPr>
        <w:t xml:space="preserve">- </w:t>
      </w:r>
      <w:r>
        <w:rPr>
          <w:rFonts w:ascii="Palanquin Dark" w:hAnsi="Palanquin Dark" w:eastAsia="Palanquin Dark" w:cs="Palanquin Dark"/>
        </w:rPr>
        <w:t>इडन्नं सर्वैरेषणीयत्वात् । इह तु सान्नाय्यलक्षणं गृह्यते । ऊर्क् रसः बलप्राणयोरुद्दीपकः । इषु इच्छायाम्</w:t>
      </w:r>
      <w:r>
        <w:rPr>
          <w:rFonts w:eastAsia="Palanquin Dark" w:cs="Palanquin Dark" w:ascii="Palanquin Dark" w:hAnsi="Palanquin Dark"/>
        </w:rPr>
        <w:t xml:space="preserve">, </w:t>
      </w:r>
      <w:r>
        <w:rPr>
          <w:rFonts w:ascii="Palanquin Dark" w:hAnsi="Palanquin Dark" w:eastAsia="Palanquin Dark" w:cs="Palanquin Dark"/>
        </w:rPr>
        <w:t>ऊर्ज बलप्राणनयोः</w:t>
      </w:r>
      <w:r>
        <w:rPr>
          <w:rFonts w:eastAsia="Palanquin Dark" w:cs="Palanquin Dark" w:ascii="Palanquin Dark" w:hAnsi="Palanquin Dark"/>
        </w:rPr>
        <w:t xml:space="preserve">, </w:t>
      </w:r>
      <w:r>
        <w:rPr>
          <w:rFonts w:ascii="Palanquin Dark" w:hAnsi="Palanquin Dark" w:eastAsia="Palanquin Dark" w:cs="Palanquin Dark"/>
        </w:rPr>
        <w:t xml:space="preserve">आभ्यां कर्मणि करणे च सम्पदादिलक्षणस्स्त्रियां क्विप्प्रत्ययः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3.3.108 </w:t>
      </w:r>
      <w:r>
        <w:rPr>
          <w:rFonts w:ascii="Palanquin Dark" w:hAnsi="Palanquin Dark" w:eastAsia="Palanquin Dark" w:cs="Palanquin Dark"/>
        </w:rPr>
        <w:t>वा</w:t>
      </w:r>
      <w:r>
        <w:rPr>
          <w:rFonts w:eastAsia="Palanquin Dark" w:cs="Palanquin Dark" w:ascii="Palanquin Dark" w:hAnsi="Palanquin Dark"/>
        </w:rPr>
        <w:t xml:space="preserve">.9), </w:t>
      </w:r>
      <w:r>
        <w:rPr>
          <w:rFonts w:ascii="Palanquin Dark" w:hAnsi="Palanquin Dark" w:eastAsia="Palanquin Dark" w:cs="Palanquin Dark"/>
        </w:rPr>
        <w:t>उभयत्र तादर्थ्ये चतुर्थी</w:t>
      </w:r>
      <w:r>
        <w:rPr>
          <w:rFonts w:eastAsia="Palanquin Dark" w:cs="Palanquin Dark" w:ascii="Palanquin Dark" w:hAnsi="Palanquin Dark"/>
        </w:rPr>
        <w:t>, '</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इति विभक्तेरुदात्तत्वम् । हे शाखे इडर्थं त्वां छिनद्मि । ऊर्गर्थं त्वां छिनद्मि । एवं योग्यक्रियां सम्पाद्य अध्याहारेण व्याख्येयम् । प्रयोगकाले तु तदर्थस्मृतिमात्रमेव । ऊहप्रवरनामधेयेषु श्रुतपदस्थाने योग्यपदान्तरप्रयोगो युज्यत एव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वत्सानपाकरोति </w:t>
      </w:r>
      <w:r>
        <w:rPr>
          <w:rFonts w:eastAsia="Palanquin Dark" w:cs="Palanquin Dark" w:ascii="Palanquin Dark" w:hAnsi="Palanquin Dark"/>
        </w:rPr>
        <w:t xml:space="preserve">- </w:t>
      </w:r>
      <w:r>
        <w:rPr>
          <w:rFonts w:ascii="Palanquin Dark" w:hAnsi="Palanquin Dark" w:eastAsia="Palanquin Dark" w:cs="Palanquin Dark"/>
        </w:rPr>
        <w:t xml:space="preserve">वायवस्स्थेति ॥ केचित् आख्यातवृत्त्या द्वे यजुषी आचक्षते । वायवः गन्तारः । वातेर्गतिकर्मणः </w:t>
      </w:r>
      <w:r>
        <w:rPr>
          <w:rFonts w:eastAsia="Palanquin Dark" w:cs="Palanquin Dark" w:ascii="Palanquin Dark" w:hAnsi="Palanquin Dark"/>
        </w:rPr>
        <w:t>'</w:t>
      </w:r>
      <w:r>
        <w:rPr>
          <w:rFonts w:ascii="Palanquin Dark" w:hAnsi="Palanquin Dark" w:eastAsia="Palanquin Dark" w:cs="Palanquin Dark"/>
        </w:rPr>
        <w:t>कृवापाजि</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 </w:t>
      </w:r>
      <w:r>
        <w:rPr>
          <w:rFonts w:ascii="Palanquin Dark" w:hAnsi="Palanquin Dark" w:eastAsia="Palanquin Dark" w:cs="Palanquin Dark"/>
        </w:rPr>
        <w:t xml:space="preserve">इत्युण्प्रत्ययः । उपायवः उपगन्तारः । उपपूर्वादिणः </w:t>
      </w:r>
      <w:r>
        <w:rPr>
          <w:rFonts w:eastAsia="Palanquin Dark" w:cs="Palanquin Dark" w:ascii="Palanquin Dark" w:hAnsi="Palanquin Dark"/>
        </w:rPr>
        <w:t>'</w:t>
      </w:r>
      <w:r>
        <w:rPr>
          <w:rFonts w:ascii="Palanquin Dark" w:hAnsi="Palanquin Dark" w:eastAsia="Palanquin Dark" w:cs="Palanquin Dark"/>
        </w:rPr>
        <w:t>छन्दसीणः</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 </w:t>
      </w:r>
      <w:r>
        <w:rPr>
          <w:rFonts w:ascii="Palanquin Dark" w:hAnsi="Palanquin Dark" w:eastAsia="Palanquin Dark" w:cs="Palanquin Dark"/>
        </w:rPr>
        <w:t>इत्युण्प्रत्ययः</w:t>
      </w:r>
      <w:r>
        <w:rPr>
          <w:rFonts w:eastAsia="Palanquin Dark" w:cs="Palanquin Dark" w:ascii="Palanquin Dark" w:hAnsi="Palanquin Dark"/>
        </w:rPr>
        <w:t xml:space="preserve">, </w:t>
      </w:r>
      <w:r>
        <w:rPr>
          <w:rFonts w:ascii="Palanquin Dark" w:hAnsi="Palanquin Dark" w:eastAsia="Palanquin Dark" w:cs="Palanquin Dark"/>
        </w:rPr>
        <w:t>उभयत्र प्रत्ययस्वरेणान्तोदातत्वम्</w:t>
      </w:r>
      <w:r>
        <w:rPr>
          <w:rFonts w:eastAsia="Palanquin Dark" w:cs="Palanquin Dark" w:ascii="Palanquin Dark" w:hAnsi="Palanquin Dark"/>
        </w:rPr>
        <w:t xml:space="preserve">, </w:t>
      </w:r>
      <w:r>
        <w:rPr>
          <w:rFonts w:ascii="Palanquin Dark" w:hAnsi="Palanquin Dark" w:eastAsia="Palanquin Dark" w:cs="Palanquin Dark"/>
        </w:rPr>
        <w:t>उत्तरत्र गतिसमासे कृदुत्तरपदकृतिस्वरत्वम् । स्थेति अस्तेः पञ्चमलकाररूपम् । हे वत्साः मातृसकाशाद्गन्तारो भवत</w:t>
      </w:r>
      <w:r>
        <w:rPr>
          <w:rFonts w:eastAsia="Palanquin Dark" w:cs="Palanquin Dark" w:ascii="Palanquin Dark" w:hAnsi="Palanquin Dark"/>
        </w:rPr>
        <w:t xml:space="preserve">, </w:t>
      </w:r>
      <w:r>
        <w:rPr>
          <w:rFonts w:ascii="Palanquin Dark" w:hAnsi="Palanquin Dark" w:eastAsia="Palanquin Dark" w:cs="Palanquin Dark"/>
        </w:rPr>
        <w:t xml:space="preserve">पुनर्दोहकाले उपगन्तारो भवतेति । वायुशब्देनैषामभिधानं वाय्वधिष्ठातृकत्वमेषां प्रदर्शयितुम् । </w:t>
      </w:r>
      <w:r>
        <w:rPr>
          <w:rFonts w:eastAsia="Palanquin Dark" w:cs="Palanquin Dark" w:ascii="Palanquin Dark" w:hAnsi="Palanquin Dark"/>
        </w:rPr>
        <w:t>'</w:t>
      </w:r>
      <w:r>
        <w:rPr>
          <w:rFonts w:ascii="Palanquin Dark" w:hAnsi="Palanquin Dark" w:eastAsia="Palanquin Dark" w:cs="Palanquin Dark"/>
        </w:rPr>
        <w:t>वायुर्वा अन्तरिक्षस्याध्यक्षाः</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गोचराय गाः प्रस्थापयति </w:t>
      </w:r>
      <w:r>
        <w:rPr>
          <w:rFonts w:eastAsia="Palanquin Dark" w:cs="Palanquin Dark" w:ascii="Palanquin Dark" w:hAnsi="Palanquin Dark"/>
        </w:rPr>
        <w:t xml:space="preserve">- </w:t>
      </w:r>
      <w:r>
        <w:rPr>
          <w:rFonts w:ascii="Palanquin Dark" w:hAnsi="Palanquin Dark" w:eastAsia="Palanquin Dark" w:cs="Palanquin Dark"/>
        </w:rPr>
        <w:t>देवो व इत्यादिभिस्तिसृभिः ऋग्भिः । तत्र प्रथमया सवितारमभ्यर्थयते । इयं च द्विपदा विराड्गायत्री जागतगायत्रपादत्वादि ति । षू प्रेरणे । देवस्सविता सर्वस्य प्रेरकः</w:t>
      </w:r>
      <w:r>
        <w:rPr>
          <w:rFonts w:eastAsia="Palanquin Dark" w:cs="Palanquin Dark" w:ascii="Palanquin Dark" w:hAnsi="Palanquin Dark"/>
        </w:rPr>
        <w:t xml:space="preserve">, </w:t>
      </w:r>
      <w:r>
        <w:rPr>
          <w:rFonts w:ascii="Palanquin Dark" w:hAnsi="Palanquin Dark" w:eastAsia="Palanquin Dark" w:cs="Palanquin Dark"/>
        </w:rPr>
        <w:t>येन विना तृणाग्रमपि न चलति</w:t>
      </w:r>
      <w:r>
        <w:rPr>
          <w:rFonts w:eastAsia="Palanquin Dark" w:cs="Palanquin Dark" w:ascii="Palanquin Dark" w:hAnsi="Palanquin Dark"/>
        </w:rPr>
        <w:t xml:space="preserve">, </w:t>
      </w:r>
      <w:r>
        <w:rPr>
          <w:rFonts w:ascii="Palanquin Dark" w:hAnsi="Palanquin Dark" w:eastAsia="Palanquin Dark" w:cs="Palanquin Dark"/>
        </w:rPr>
        <w:t xml:space="preserve">स युष्मान् प्रार्पयतु प्रस्थापयतु । अर्तेर्णौ पुगागमः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7.3.36) </w:t>
      </w:r>
      <w:r>
        <w:rPr>
          <w:rFonts w:ascii="Palanquin Dark" w:hAnsi="Palanquin Dark" w:eastAsia="Palanquin Dark" w:cs="Palanquin Dark"/>
        </w:rPr>
        <w:t>। किमर्थम्</w:t>
      </w:r>
      <w:r>
        <w:rPr>
          <w:rFonts w:eastAsia="Palanquin Dark" w:cs="Palanquin Dark" w:ascii="Palanquin Dark" w:hAnsi="Palanquin Dark"/>
        </w:rPr>
        <w:t xml:space="preserve">? </w:t>
      </w:r>
      <w:r>
        <w:rPr>
          <w:rFonts w:ascii="Palanquin Dark" w:hAnsi="Palanquin Dark" w:eastAsia="Palanquin Dark" w:cs="Palanquin Dark"/>
        </w:rPr>
        <w:t xml:space="preserve">श्रेष्ठतमाय कर्मणे यज्ञाय । </w:t>
      </w:r>
      <w:r>
        <w:rPr>
          <w:rFonts w:eastAsia="Palanquin Dark" w:cs="Palanquin Dark" w:ascii="Palanquin Dark" w:hAnsi="Palanquin Dark"/>
        </w:rPr>
        <w:t>'</w:t>
      </w:r>
      <w:r>
        <w:rPr>
          <w:rFonts w:ascii="Palanquin Dark" w:hAnsi="Palanquin Dark" w:eastAsia="Palanquin Dark" w:cs="Palanquin Dark"/>
        </w:rPr>
        <w:t>यज्ञो हि श्रेष्ठतमं कर्म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 प्रकर्षवतामपि पुनःप्रकर्षविवक्षायां द्वितीय आतिशायनिको भवत्येव । तृणादिभक्षणेन सान्नाय्यनिष्पत्यर्थत्वाद्यज्ञार्थं प्रेरणम्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 प्रस्थाप्यमाना गा एव प्रार्थयते द्वितीयया </w:t>
      </w:r>
      <w:r>
        <w:rPr>
          <w:rFonts w:eastAsia="Palanquin Dark" w:cs="Palanquin Dark" w:ascii="Palanquin Dark" w:hAnsi="Palanquin Dark"/>
        </w:rPr>
        <w:t xml:space="preserve">- </w:t>
      </w:r>
      <w:r>
        <w:rPr>
          <w:rFonts w:ascii="Palanquin Dark" w:hAnsi="Palanquin Dark" w:eastAsia="Palanquin Dark" w:cs="Palanquin Dark"/>
        </w:rPr>
        <w:t xml:space="preserve">इयं च भववसुरुद्रेशपादत्वात् मध्येज्योतिस्त्रिष्टुप् ॥ हे अघ्नियाः गावः अहननार्हाः । अहननं अघ्नः </w:t>
      </w:r>
      <w:r>
        <w:rPr>
          <w:rFonts w:eastAsia="Palanquin Dark" w:cs="Palanquin Dark" w:ascii="Palanquin Dark" w:hAnsi="Palanquin Dark"/>
        </w:rPr>
        <w:t>'</w:t>
      </w:r>
      <w:r>
        <w:rPr>
          <w:rFonts w:ascii="Palanquin Dark" w:hAnsi="Palanquin Dark" w:eastAsia="Palanquin Dark" w:cs="Palanquin Dark"/>
        </w:rPr>
        <w:t>घञर्थे कविधानं स्थास्नापाव्यधिहनियुध्यर्थम्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3.3.58 </w:t>
      </w:r>
      <w:r>
        <w:rPr>
          <w:rFonts w:ascii="Palanquin Dark" w:hAnsi="Palanquin Dark" w:eastAsia="Palanquin Dark" w:cs="Palanquin Dark"/>
        </w:rPr>
        <w:t>वा</w:t>
      </w:r>
      <w:r>
        <w:rPr>
          <w:rFonts w:eastAsia="Palanquin Dark" w:cs="Palanquin Dark" w:ascii="Palanquin Dark" w:hAnsi="Palanquin Dark"/>
        </w:rPr>
        <w:t xml:space="preserve">.4) </w:t>
      </w:r>
      <w:r>
        <w:rPr>
          <w:rFonts w:ascii="Palanquin Dark" w:hAnsi="Palanquin Dark" w:eastAsia="Palanquin Dark" w:cs="Palanquin Dark"/>
        </w:rPr>
        <w:t xml:space="preserve">इति हन्तेः कः । अघ्नमर्हन्तीति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5.1.67) </w:t>
      </w:r>
      <w:r>
        <w:rPr>
          <w:rFonts w:ascii="Palanquin Dark" w:hAnsi="Palanquin Dark" w:eastAsia="Palanquin Dark" w:cs="Palanquin Dark"/>
        </w:rPr>
        <w:t xml:space="preserve">इति घप्रत्ययः । यद्वा </w:t>
      </w:r>
      <w:r>
        <w:rPr>
          <w:rFonts w:eastAsia="Palanquin Dark" w:cs="Palanquin Dark" w:ascii="Palanquin Dark" w:hAnsi="Palanquin Dark"/>
        </w:rPr>
        <w:t>- '</w:t>
      </w:r>
      <w:r>
        <w:rPr>
          <w:rFonts w:ascii="Palanquin Dark" w:hAnsi="Palanquin Dark" w:eastAsia="Palanquin Dark" w:cs="Palanquin Dark"/>
        </w:rPr>
        <w:t>अघ्न्यादयश्च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561) </w:t>
      </w:r>
      <w:r>
        <w:rPr>
          <w:rFonts w:ascii="Palanquin Dark" w:hAnsi="Palanquin Dark" w:eastAsia="Palanquin Dark" w:cs="Palanquin Dark"/>
        </w:rPr>
        <w:t xml:space="preserve">इति यक्प्रत्ययान्तो निपात्यते । इकारश्छान्दसः । तदा गवामियं संज्ञा । सर्वदा प्रत्ययोदात्तत्वम् । इह तु आष्टमिकं </w:t>
      </w:r>
      <w:r>
        <w:rPr>
          <w:rFonts w:eastAsia="Palanquin Dark" w:cs="Palanquin Dark" w:ascii="Palanquin Dark" w:hAnsi="Palanquin Dark"/>
        </w:rPr>
        <w:t>'</w:t>
      </w:r>
      <w:r>
        <w:rPr>
          <w:rFonts w:ascii="Palanquin Dark" w:hAnsi="Palanquin Dark" w:eastAsia="Palanquin Dark" w:cs="Palanquin Dark"/>
        </w:rPr>
        <w:t>आमन्त्रितस्य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8.1.19) </w:t>
      </w:r>
      <w:r>
        <w:rPr>
          <w:rFonts w:ascii="Palanquin Dark" w:hAnsi="Palanquin Dark" w:eastAsia="Palanquin Dark" w:cs="Palanquin Dark"/>
        </w:rPr>
        <w:t>इति सर्वानुदात्तत्वम् । देवस्येन्द्रस्य भागं सान्नाय्यलक्षणं यूयमाप्यायध्वं आप्याययत । अन्तर्भावितण्यर्थात् प्यायतेर्ण्यन्ताद्वा लोट्</w:t>
      </w:r>
      <w:r>
        <w:rPr>
          <w:rFonts w:eastAsia="Palanquin Dark" w:cs="Palanquin Dark" w:ascii="Palanquin Dark" w:hAnsi="Palanquin Dark"/>
        </w:rPr>
        <w:t>, '</w:t>
      </w:r>
      <w:r>
        <w:rPr>
          <w:rFonts w:ascii="Palanquin Dark" w:hAnsi="Palanquin Dark" w:eastAsia="Palanquin Dark" w:cs="Palanquin Dark"/>
        </w:rPr>
        <w:t>बहुलमन्यत्रापि संज्ञाछन्दसोः</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190) </w:t>
      </w:r>
      <w:r>
        <w:rPr>
          <w:rFonts w:ascii="Palanquin Dark" w:hAnsi="Palanquin Dark" w:eastAsia="Palanquin Dark" w:cs="Palanquin Dark"/>
        </w:rPr>
        <w:t xml:space="preserve">इति णेर्लुक् । अण्यन्तस्याचित्तवत्कर्तृकात् </w:t>
      </w:r>
      <w:r>
        <w:rPr>
          <w:rFonts w:eastAsia="Palanquin Dark" w:cs="Palanquin Dark" w:ascii="Palanquin Dark" w:hAnsi="Palanquin Dark"/>
        </w:rPr>
        <w:t>'</w:t>
      </w:r>
      <w:r>
        <w:rPr>
          <w:rFonts w:ascii="Palanquin Dark" w:hAnsi="Palanquin Dark" w:eastAsia="Palanquin Dark" w:cs="Palanquin Dark"/>
        </w:rPr>
        <w:t>अणावकर्मकात्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1.3.88) </w:t>
      </w:r>
      <w:r>
        <w:rPr>
          <w:rFonts w:ascii="Palanquin Dark" w:hAnsi="Palanquin Dark" w:eastAsia="Palanquin Dark" w:cs="Palanquin Dark"/>
        </w:rPr>
        <w:t xml:space="preserve">इति परस्मैपदाभावः । </w:t>
      </w:r>
      <w:r>
        <w:rPr>
          <w:rFonts w:eastAsia="Palanquin Dark" w:cs="Palanquin Dark" w:ascii="Palanquin Dark" w:hAnsi="Palanquin Dark"/>
        </w:rPr>
        <w:t>'</w:t>
      </w:r>
      <w:r>
        <w:rPr>
          <w:rFonts w:ascii="Palanquin Dark" w:hAnsi="Palanquin Dark" w:eastAsia="Palanquin Dark" w:cs="Palanquin Dark"/>
        </w:rPr>
        <w:t>ऐन्द्रं दध्यमावास्यायां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2.5.4) </w:t>
      </w:r>
      <w:r>
        <w:rPr>
          <w:rFonts w:ascii="Palanquin Dark" w:hAnsi="Palanquin Dark" w:eastAsia="Palanquin Dark" w:cs="Palanquin Dark"/>
        </w:rPr>
        <w:t xml:space="preserve">इति सान्नाय्यस्यैन्द्रत्वम् । </w:t>
      </w:r>
      <w:r>
        <w:rPr>
          <w:rFonts w:eastAsia="Palanquin Dark" w:cs="Palanquin Dark" w:ascii="Palanquin Dark" w:hAnsi="Palanquin Dark"/>
        </w:rPr>
        <w:t>'</w:t>
      </w:r>
      <w:r>
        <w:rPr>
          <w:rFonts w:ascii="Palanquin Dark" w:hAnsi="Palanquin Dark" w:eastAsia="Palanquin Dark" w:cs="Palanquin Dark"/>
        </w:rPr>
        <w:t>वत्सेभ्यश्च 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 xml:space="preserve">इत्यादि ब्राह्मणम् । ऊर्जस्वत्त्वादिगुणयुक्ता यूयमाप्यायध्वम् । यद्वा ऊर्जस्वत्त्वादिगुणयुक्तान् युष्मान् स्तेनो मा ईशतेति । शेषत्वविवक्षायां </w:t>
      </w:r>
      <w:r>
        <w:rPr>
          <w:rFonts w:eastAsia="Palanquin Dark" w:cs="Palanquin Dark" w:ascii="Palanquin Dark" w:hAnsi="Palanquin Dark"/>
        </w:rPr>
        <w:t>'</w:t>
      </w:r>
      <w:r>
        <w:rPr>
          <w:rFonts w:ascii="Palanquin Dark" w:hAnsi="Palanquin Dark" w:eastAsia="Palanquin Dark" w:cs="Palanquin Dark"/>
        </w:rPr>
        <w:t>अधीगर्थ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2.3.52) </w:t>
      </w:r>
      <w:r>
        <w:rPr>
          <w:rFonts w:ascii="Palanquin Dark" w:hAnsi="Palanquin Dark" w:eastAsia="Palanquin Dark" w:cs="Palanquin Dark"/>
        </w:rPr>
        <w:t xml:space="preserve">इति षष्ठ्यभावः । प्रथमपक्षे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इति पूर्वसवर्णदीर्घः । ऊर्जस्वत्यो बलवत्यः</w:t>
      </w:r>
      <w:r>
        <w:rPr>
          <w:rFonts w:eastAsia="Palanquin Dark" w:cs="Palanquin Dark" w:ascii="Palanquin Dark" w:hAnsi="Palanquin Dark"/>
        </w:rPr>
        <w:t xml:space="preserve">, </w:t>
      </w:r>
      <w:r>
        <w:rPr>
          <w:rFonts w:ascii="Palanquin Dark" w:hAnsi="Palanquin Dark" w:eastAsia="Palanquin Dark" w:cs="Palanquin Dark"/>
        </w:rPr>
        <w:t xml:space="preserve">बहुरसा वा । पयस्वत्यः बहुपयस्काः । असुन्नन्तस्याद्युदात्तत्वम् । मतुब्ङीपोरनुदात्तत्वम् । प्रजावत्यः बह्वपत्याः । </w:t>
      </w:r>
      <w:r>
        <w:rPr>
          <w:rFonts w:eastAsia="Palanquin Dark" w:cs="Palanquin Dark" w:ascii="Palanquin Dark" w:hAnsi="Palanquin Dark"/>
        </w:rPr>
        <w:t>'</w:t>
      </w:r>
      <w:r>
        <w:rPr>
          <w:rFonts w:ascii="Palanquin Dark" w:hAnsi="Palanquin Dark" w:eastAsia="Palanquin Dark" w:cs="Palanquin Dark"/>
        </w:rPr>
        <w:t>उपसर्गे च 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3.2.99) </w:t>
      </w:r>
      <w:r>
        <w:rPr>
          <w:rFonts w:ascii="Palanquin Dark" w:hAnsi="Palanquin Dark" w:eastAsia="Palanquin Dark" w:cs="Palanquin Dark"/>
        </w:rPr>
        <w:t xml:space="preserve">इति डप्रत्ययस्योदात्तत्वात् कृदुत्तरपदप्रकृतिस्वरेण प्रजाशब्दोन्तोदात्तः । अनमीवाः अरोगाः । </w:t>
      </w:r>
      <w:r>
        <w:rPr>
          <w:rFonts w:eastAsia="Palanquin Dark" w:cs="Palanquin Dark" w:ascii="Palanquin Dark" w:hAnsi="Palanquin Dark"/>
        </w:rPr>
        <w:t>'</w:t>
      </w:r>
      <w:r>
        <w:rPr>
          <w:rFonts w:ascii="Palanquin Dark" w:hAnsi="Palanquin Dark" w:eastAsia="Palanquin Dark" w:cs="Palanquin Dark"/>
        </w:rPr>
        <w:t>शेवयह्वजिह्वाग्रीवाप्वामीवाः</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160) </w:t>
      </w:r>
      <w:r>
        <w:rPr>
          <w:rFonts w:ascii="Palanquin Dark" w:hAnsi="Palanquin Dark" w:eastAsia="Palanquin Dark" w:cs="Palanquin Dark"/>
        </w:rPr>
        <w:t>इति वन्प्रत्ययान्तो मिनोतेरङ्पूर्वस्यामीवशब्दो निपातितः । अमीवा उदरव्याधिः । तद्रहिता अनमीवाः । अयक्ष्माः</w:t>
      </w:r>
      <w:r>
        <w:rPr>
          <w:rFonts w:eastAsia="Palanquin Dark" w:cs="Palanquin Dark" w:ascii="Palanquin Dark" w:hAnsi="Palanquin Dark"/>
        </w:rPr>
        <w:t xml:space="preserve">, </w:t>
      </w:r>
      <w:r>
        <w:rPr>
          <w:rFonts w:ascii="Palanquin Dark" w:hAnsi="Palanquin Dark" w:eastAsia="Palanquin Dark" w:cs="Palanquin Dark"/>
        </w:rPr>
        <w:t xml:space="preserve">यक्ष्मा व्याधिः तद्रहिताः । पृथगुपादानं प्राधान्यात् । </w:t>
      </w:r>
      <w:r>
        <w:rPr>
          <w:rFonts w:eastAsia="Palanquin Dark" w:cs="Palanquin Dark" w:ascii="Palanquin Dark" w:hAnsi="Palanquin Dark"/>
        </w:rPr>
        <w:t>'</w:t>
      </w:r>
      <w:r>
        <w:rPr>
          <w:rFonts w:ascii="Palanquin Dark" w:hAnsi="Palanquin Dark" w:eastAsia="Palanquin Dark" w:cs="Palanquin Dark"/>
        </w:rPr>
        <w:t>डाबुभाभ्यामन्यतरस्याम्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4.1.13)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बहुव्रीहेः</w:t>
      </w:r>
      <w:r>
        <w:rPr>
          <w:rFonts w:eastAsia="Palanquin Dark" w:cs="Palanquin Dark" w:ascii="Palanquin Dark" w:hAnsi="Palanquin Dark"/>
        </w:rPr>
        <w:t xml:space="preserve">) </w:t>
      </w:r>
      <w:r>
        <w:rPr>
          <w:rFonts w:ascii="Palanquin Dark" w:hAnsi="Palanquin Dark" w:eastAsia="Palanquin Dark" w:cs="Palanquin Dark"/>
        </w:rPr>
        <w:t xml:space="preserve">डापि उभयत्र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6.2.172)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 xml:space="preserve">बहुव्रीहौ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6.2.162)) </w:t>
      </w:r>
      <w:r>
        <w:rPr>
          <w:rFonts w:ascii="Palanquin Dark" w:hAnsi="Palanquin Dark" w:eastAsia="Palanquin Dark" w:cs="Palanquin Dark"/>
        </w:rPr>
        <w:t>उच्यमानं उत्तरपदान्तोदात्तत्वम् । स्तेनः । स्तेन चौर्ये</w:t>
      </w:r>
      <w:r>
        <w:rPr>
          <w:rFonts w:eastAsia="Palanquin Dark" w:cs="Palanquin Dark" w:ascii="Palanquin Dark" w:hAnsi="Palanquin Dark"/>
        </w:rPr>
        <w:t xml:space="preserve">, </w:t>
      </w:r>
      <w:r>
        <w:rPr>
          <w:rFonts w:ascii="Palanquin Dark" w:hAnsi="Palanquin Dark" w:eastAsia="Palanquin Dark" w:cs="Palanquin Dark"/>
        </w:rPr>
        <w:t>इति चुरादेरच् । अपहर्ता । मा युष्माकं ईशत ईशिष्ट</w:t>
      </w:r>
      <w:r>
        <w:rPr>
          <w:rFonts w:eastAsia="Palanquin Dark" w:cs="Palanquin Dark" w:ascii="Palanquin Dark" w:hAnsi="Palanquin Dark"/>
        </w:rPr>
        <w:t xml:space="preserve">, </w:t>
      </w:r>
      <w:r>
        <w:rPr>
          <w:rFonts w:ascii="Palanquin Dark" w:hAnsi="Palanquin Dark" w:eastAsia="Palanquin Dark" w:cs="Palanquin Dark"/>
        </w:rPr>
        <w:t xml:space="preserve">स्ववशाः युष्मान् मा कार्षीत् । व्यत्ययेन च्लेरङादेशः । किञ्च </w:t>
      </w:r>
      <w:r>
        <w:rPr>
          <w:rFonts w:eastAsia="Palanquin Dark" w:cs="Palanquin Dark" w:ascii="Palanquin Dark" w:hAnsi="Palanquin Dark"/>
        </w:rPr>
        <w:t xml:space="preserve">- </w:t>
      </w:r>
      <w:r>
        <w:rPr>
          <w:rFonts w:ascii="Palanquin Dark" w:hAnsi="Palanquin Dark" w:eastAsia="Palanquin Dark" w:cs="Palanquin Dark"/>
        </w:rPr>
        <w:t xml:space="preserve">अघशंसोपि युष्मान् मेशिष्ट मा वो जिघांसीत् । अघे पापे भक्षणलक्षणे शंसा अभिलाषो यस्य </w:t>
      </w:r>
      <w:r>
        <w:rPr>
          <w:rFonts w:eastAsia="Palanquin Dark" w:cs="Palanquin Dark" w:ascii="Palanquin Dark" w:hAnsi="Palanquin Dark"/>
        </w:rPr>
        <w:t>[</w:t>
      </w:r>
      <w:r>
        <w:rPr>
          <w:rFonts w:ascii="Palanquin Dark" w:hAnsi="Palanquin Dark" w:eastAsia="Palanquin Dark" w:cs="Palanquin Dark"/>
        </w:rPr>
        <w:t>स्या</w:t>
      </w:r>
      <w:r>
        <w:rPr>
          <w:rFonts w:eastAsia="Palanquin Dark" w:cs="Palanquin Dark" w:ascii="Palanquin Dark" w:hAnsi="Palanquin Dark"/>
        </w:rPr>
        <w:t xml:space="preserve">] </w:t>
      </w:r>
      <w:r>
        <w:rPr>
          <w:rFonts w:ascii="Palanquin Dark" w:hAnsi="Palanquin Dark" w:eastAsia="Palanquin Dark" w:cs="Palanquin Dark"/>
        </w:rPr>
        <w:t>नियोगेन सोघशंसः पापतत्परः । बहुव्रीहौ पूर्वपदप्रकृतिस्वरत्वम् । अघशब्दोयमन्तोदात्तोप्यस्ति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अप॑ न॒श्शोशु॑चद॒घम्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4.11) </w:t>
      </w:r>
      <w:r>
        <w:rPr>
          <w:rFonts w:ascii="Palanquin Dark" w:hAnsi="Palanquin Dark" w:eastAsia="Palanquin Dark" w:cs="Palanquin Dark"/>
        </w:rPr>
        <w:t xml:space="preserve">इति । अङ्घते गच्छति दानादिना । आगमशास्त्रस्यानित्यत्वात् </w:t>
      </w:r>
      <w:r>
        <w:rPr>
          <w:rFonts w:eastAsia="Palanquin Dark" w:cs="Palanquin Dark" w:ascii="Palanquin Dark" w:hAnsi="Palanquin Dark"/>
        </w:rPr>
        <w:t>(</w:t>
      </w:r>
      <w:r>
        <w:rPr>
          <w:rFonts w:ascii="Palanquin Dark" w:hAnsi="Palanquin Dark" w:eastAsia="Palanquin Dark" w:cs="Palanquin Dark"/>
        </w:rPr>
        <w:t xml:space="preserve">व्याडिपरिभाषा </w:t>
      </w:r>
      <w:r>
        <w:rPr>
          <w:rFonts w:eastAsia="Palanquin Dark" w:cs="Palanquin Dark" w:ascii="Palanquin Dark" w:hAnsi="Palanquin Dark"/>
        </w:rPr>
        <w:t xml:space="preserve">76) </w:t>
      </w:r>
      <w:r>
        <w:rPr>
          <w:rFonts w:ascii="Palanquin Dark" w:hAnsi="Palanquin Dark" w:eastAsia="Palanquin Dark" w:cs="Palanquin Dark"/>
        </w:rPr>
        <w:t xml:space="preserve">न नुम् । पचादित्वादच्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3.1.134), </w:t>
      </w:r>
      <w:r>
        <w:rPr>
          <w:rFonts w:ascii="Palanquin Dark" w:hAnsi="Palanquin Dark" w:eastAsia="Palanquin Dark" w:cs="Palanquin Dark"/>
        </w:rPr>
        <w:t>प्रत्ययस्वरेणान्तोदात्तत्वम्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अथ न केवलं मनुष्य एव</w:t>
      </w:r>
      <w:r>
        <w:rPr>
          <w:rFonts w:eastAsia="Palanquin Dark" w:cs="Palanquin Dark" w:ascii="Palanquin Dark" w:hAnsi="Palanquin Dark"/>
        </w:rPr>
        <w:t xml:space="preserve">, </w:t>
      </w:r>
      <w:r>
        <w:rPr>
          <w:rFonts w:ascii="Palanquin Dark" w:hAnsi="Palanquin Dark" w:eastAsia="Palanquin Dark" w:cs="Palanquin Dark"/>
        </w:rPr>
        <w:t xml:space="preserve">अपि तु देवोपि युष्मान् मा हिंसीदिति तृतीयया आशास्ते </w:t>
      </w:r>
      <w:r>
        <w:rPr>
          <w:rFonts w:eastAsia="Palanquin Dark" w:cs="Palanquin Dark" w:ascii="Palanquin Dark" w:hAnsi="Palanquin Dark"/>
        </w:rPr>
        <w:t xml:space="preserve">- </w:t>
      </w:r>
      <w:r>
        <w:rPr>
          <w:rFonts w:ascii="Palanquin Dark" w:hAnsi="Palanquin Dark" w:eastAsia="Palanquin Dark" w:cs="Palanquin Dark"/>
        </w:rPr>
        <w:t>रुद्रस्येति ॥ इयं चैकपदा त्रिष्टुप्</w:t>
      </w:r>
      <w:r>
        <w:rPr>
          <w:rFonts w:eastAsia="Palanquin Dark" w:cs="Palanquin Dark" w:ascii="Palanquin Dark" w:hAnsi="Palanquin Dark"/>
        </w:rPr>
        <w:t>, '</w:t>
      </w:r>
      <w:r>
        <w:rPr>
          <w:rFonts w:ascii="Palanquin Dark" w:hAnsi="Palanquin Dark" w:eastAsia="Palanquin Dark" w:cs="Palanquin Dark"/>
        </w:rPr>
        <w:t>एकद्वित्रिचतुष्पदीत्युक्तपादम्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3.7) </w:t>
      </w:r>
      <w:r>
        <w:rPr>
          <w:rFonts w:ascii="Palanquin Dark" w:hAnsi="Palanquin Dark" w:eastAsia="Palanquin Dark" w:cs="Palanquin Dark"/>
        </w:rPr>
        <w:t xml:space="preserve">इति वचनात् । हेतिः आयुधम् । </w:t>
      </w:r>
      <w:r>
        <w:rPr>
          <w:rFonts w:eastAsia="Palanquin Dark" w:cs="Palanquin Dark" w:ascii="Palanquin Dark" w:hAnsi="Palanquin Dark"/>
        </w:rPr>
        <w:t>'</w:t>
      </w:r>
      <w:r>
        <w:rPr>
          <w:rFonts w:ascii="Palanquin Dark" w:hAnsi="Palanquin Dark" w:eastAsia="Palanquin Dark" w:cs="Palanquin Dark"/>
        </w:rPr>
        <w:t>ऊति 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3.3.97) </w:t>
      </w:r>
      <w:r>
        <w:rPr>
          <w:rFonts w:ascii="Palanquin Dark" w:hAnsi="Palanquin Dark" w:eastAsia="Palanquin Dark" w:cs="Palanquin Dark"/>
        </w:rPr>
        <w:t>इत्यादिना क्तिन्नन्तोऽन्तोदात्तो निपातितः । सा रुद्रस्य हेतिः युष्मान् परिवृणक्तु सर्वतो वर्जयतु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यजमानं ध्यायति ईक्षते वा </w:t>
      </w:r>
      <w:r>
        <w:rPr>
          <w:rFonts w:eastAsia="Palanquin Dark" w:cs="Palanquin Dark" w:ascii="Palanquin Dark" w:hAnsi="Palanquin Dark"/>
        </w:rPr>
        <w:t xml:space="preserve">- </w:t>
      </w:r>
      <w:r>
        <w:rPr>
          <w:rFonts w:ascii="Palanquin Dark" w:hAnsi="Palanquin Dark" w:eastAsia="Palanquin Dark" w:cs="Palanquin Dark"/>
        </w:rPr>
        <w:t xml:space="preserve">ध्रुवा अस्मिन्नित्यृचा त्रिष्टुभैकपदया ॥ गवां पतिर्गोपतिः यजमानः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6.2.18) </w:t>
      </w:r>
      <w:r>
        <w:rPr>
          <w:rFonts w:ascii="Palanquin Dark" w:hAnsi="Palanquin Dark" w:eastAsia="Palanquin Dark" w:cs="Palanquin Dark"/>
        </w:rPr>
        <w:t xml:space="preserve">इति पूर्वपदप्रकृतिस्वरत्वम् । अस्मिन् यजमाने । ध्रुवाः अविनाशाः । स्यात भवत । बह्व्यश्च सन्तानवृद्ध्या भवत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इति पूर्वसवर्णदीर्घता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शाखामुपगूहति </w:t>
      </w:r>
      <w:r>
        <w:rPr>
          <w:rFonts w:eastAsia="Palanquin Dark" w:cs="Palanquin Dark" w:ascii="Palanquin Dark" w:hAnsi="Palanquin Dark"/>
        </w:rPr>
        <w:t xml:space="preserve">- </w:t>
      </w:r>
      <w:r>
        <w:rPr>
          <w:rFonts w:ascii="Palanquin Dark" w:hAnsi="Palanquin Dark" w:eastAsia="Palanquin Dark" w:cs="Palanquin Dark"/>
        </w:rPr>
        <w:t xml:space="preserve">यजमानस्येति । हे शाखे यजमानस्य पशून् पाहि रक्ष । </w:t>
      </w:r>
      <w:r>
        <w:rPr>
          <w:rFonts w:eastAsia="Palanquin Dark" w:cs="Palanquin Dark" w:ascii="Palanquin Dark" w:hAnsi="Palanquin Dark"/>
        </w:rPr>
        <w:t>'</w:t>
      </w:r>
      <w:r>
        <w:rPr>
          <w:rFonts w:ascii="Palanquin Dark" w:hAnsi="Palanquin Dark" w:eastAsia="Palanquin Dark" w:cs="Palanquin Dark"/>
        </w:rPr>
        <w:t>तास्यनुदात्तेन्ङिददुपदेशाल्लसार्वधातुकमनुदात्तमह्न्विङोः</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इति लसार्वधातुकानुदात्तत्वे यजमाने धातुस्वरः । </w:t>
      </w:r>
      <w:r>
        <w:rPr>
          <w:rFonts w:eastAsia="Palanquin Dark" w:cs="Palanquin Dark" w:ascii="Palanquin Dark" w:hAnsi="Palanquin Dark"/>
        </w:rPr>
        <w:t>'</w:t>
      </w:r>
      <w:r>
        <w:rPr>
          <w:rFonts w:ascii="Palanquin Dark" w:hAnsi="Palanquin Dark" w:eastAsia="Palanquin Dark" w:cs="Palanquin Dark"/>
        </w:rPr>
        <w:t>तस्मात्सायं पशवः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3.2.1)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प्रथमोनुवाकः</w:t>
      </w:r>
    </w:p>
    <w:p>
      <w:pPr>
        <w:pStyle w:val="Normal"/>
        <w:rPr/>
      </w:pPr>
      <w:r>
        <w:rPr/>
        <w:t>1.1.2</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अश्वपर्शुमसिदं वाभिमन्त्रयते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यज्ञस्येति ॥ </w:t>
      </w:r>
      <w:r>
        <w:rPr>
          <w:rFonts w:eastAsia="Palanquin Dark" w:cs="Palanquin Dark" w:ascii="Palanquin Dark" w:hAnsi="Palanquin Dark"/>
        </w:rPr>
        <w:t>'</w:t>
      </w:r>
      <w:r>
        <w:rPr>
          <w:rFonts w:ascii="Palanquin Dark" w:hAnsi="Palanquin Dark" w:eastAsia="Palanquin Dark" w:cs="Palanquin Dark"/>
        </w:rPr>
        <w:t>चतुर्थ्यर्थे 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इति तादर्थ्ये षष्ठी । घुषेर्ण्यन्ताच्छतरि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 xml:space="preserve">इति शप आर्धधातुकत्वाण्णिलोपः । </w:t>
      </w:r>
      <w:r>
        <w:rPr>
          <w:rFonts w:eastAsia="Palanquin Dark" w:cs="Palanquin Dark" w:ascii="Palanquin Dark" w:hAnsi="Palanquin Dark"/>
        </w:rPr>
        <w:t>'</w:t>
      </w:r>
      <w:r>
        <w:rPr>
          <w:rFonts w:ascii="Palanquin Dark" w:hAnsi="Palanquin Dark" w:eastAsia="Palanquin Dark" w:cs="Palanquin Dark"/>
        </w:rPr>
        <w:t>अदुपदेशात्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इति शतुरनुदात्तत्वम् । उदात्तनिवृत्तिस्वरेण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6.1.161) </w:t>
      </w:r>
      <w:r>
        <w:rPr>
          <w:rFonts w:ascii="Palanquin Dark" w:hAnsi="Palanquin Dark" w:eastAsia="Palanquin Dark" w:cs="Palanquin Dark"/>
        </w:rPr>
        <w:t>शप उदात्तत्वम् । असिदाश्वपर्श्वोः वस्तुत्वेन विवक्षितत्वान्नपुंसकत्वम् । लिङ्गव्यत्ययो वा । बर्हिर्लवनद्वारेण मयैव शीघ्रं यज्ञं सम्पादयस्वेति यज्ञार्थमाघोषयत् असीति स्तुतिः । घोषदिति धननामेति केचित्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गार्हपत्ये प्रतितपति </w:t>
      </w:r>
      <w:r>
        <w:rPr>
          <w:rFonts w:eastAsia="Palanquin Dark" w:cs="Palanquin Dark" w:ascii="Palanquin Dark" w:hAnsi="Palanquin Dark"/>
        </w:rPr>
        <w:t xml:space="preserve">- </w:t>
      </w:r>
      <w:r>
        <w:rPr>
          <w:rFonts w:ascii="Palanquin Dark" w:hAnsi="Palanquin Dark" w:eastAsia="Palanquin Dark" w:cs="Palanquin Dark"/>
        </w:rPr>
        <w:t xml:space="preserve">प्रत्युष्टमिति ॥ केचित्तु </w:t>
      </w:r>
      <w:r>
        <w:rPr>
          <w:rFonts w:eastAsia="Palanquin Dark" w:cs="Palanquin Dark" w:ascii="Palanquin Dark" w:hAnsi="Palanquin Dark"/>
        </w:rPr>
        <w:t>- '</w:t>
      </w:r>
      <w:r>
        <w:rPr>
          <w:rFonts w:ascii="Palanquin Dark" w:hAnsi="Palanquin Dark" w:eastAsia="Palanquin Dark" w:cs="Palanquin Dark"/>
        </w:rPr>
        <w:t>प्रत्युष्टा अरातयः</w:t>
      </w:r>
      <w:r>
        <w:rPr>
          <w:rFonts w:eastAsia="Palanquin Dark" w:cs="Palanquin Dark" w:ascii="Palanquin Dark" w:hAnsi="Palanquin Dark"/>
        </w:rPr>
        <w:t xml:space="preserve">' </w:t>
      </w:r>
      <w:r>
        <w:rPr>
          <w:rFonts w:ascii="Palanquin Dark" w:hAnsi="Palanquin Dark" w:eastAsia="Palanquin Dark" w:cs="Palanquin Dark"/>
        </w:rPr>
        <w:t xml:space="preserve">इति गायत्र्येकपदा यजुरादिकेत्याहुः । रक्षेरसुनि अर्थविपर्यासः । </w:t>
      </w:r>
      <w:r>
        <w:rPr>
          <w:rFonts w:eastAsia="Palanquin Dark" w:cs="Palanquin Dark" w:ascii="Palanquin Dark" w:hAnsi="Palanquin Dark"/>
        </w:rPr>
        <w:t>'</w:t>
      </w:r>
      <w:r>
        <w:rPr>
          <w:rFonts w:ascii="Palanquin Dark" w:hAnsi="Palanquin Dark" w:eastAsia="Palanquin Dark" w:cs="Palanquin Dark"/>
        </w:rPr>
        <w:t>क्षर मूर्छने</w:t>
      </w:r>
      <w:r>
        <w:rPr>
          <w:rFonts w:eastAsia="Palanquin Dark" w:cs="Palanquin Dark" w:ascii="Palanquin Dark" w:hAnsi="Palanquin Dark"/>
        </w:rPr>
        <w:t xml:space="preserve">' </w:t>
      </w:r>
      <w:r>
        <w:rPr>
          <w:rFonts w:ascii="Palanquin Dark" w:hAnsi="Palanquin Dark" w:eastAsia="Palanquin Dark" w:cs="Palanquin Dark"/>
        </w:rPr>
        <w:t xml:space="preserve">इत्यस्य वर्णविपर्यासो वा । यदत्र छिद्रान्वेषि रक्षस्तदनेन प्रतितपनेन प्रत्युष्टं प्रतिमुखीकृत्य दग्धमस्तु । उष दाहे । </w:t>
      </w:r>
      <w:r>
        <w:rPr>
          <w:rFonts w:eastAsia="Palanquin Dark" w:cs="Palanquin Dark" w:ascii="Palanquin Dark" w:hAnsi="Palanquin Dark"/>
        </w:rPr>
        <w:t>'</w:t>
      </w:r>
      <w:r>
        <w:rPr>
          <w:rFonts w:ascii="Palanquin Dark" w:hAnsi="Palanquin Dark" w:eastAsia="Palanquin Dark" w:cs="Palanquin Dark"/>
        </w:rPr>
        <w:t>आदितश्च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7.2.16) </w:t>
      </w:r>
      <w:r>
        <w:rPr>
          <w:rFonts w:ascii="Palanquin Dark" w:hAnsi="Palanquin Dark" w:eastAsia="Palanquin Dark" w:cs="Palanquin Dark"/>
        </w:rPr>
        <w:t xml:space="preserve">इति चकारादाश्वस्तादिवदिट्प्रतिषेधः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6.2.49) </w:t>
      </w:r>
      <w:r>
        <w:rPr>
          <w:rFonts w:ascii="Palanquin Dark" w:hAnsi="Palanquin Dark" w:eastAsia="Palanquin Dark" w:cs="Palanquin Dark"/>
        </w:rPr>
        <w:t>इति पूर्वपदप्रकृतिस्वरत्वम् । किञ्च</w:t>
      </w:r>
      <w:r>
        <w:rPr>
          <w:rFonts w:eastAsia="Palanquin Dark" w:cs="Palanquin Dark" w:ascii="Palanquin Dark" w:hAnsi="Palanquin Dark"/>
        </w:rPr>
        <w:t xml:space="preserve">, </w:t>
      </w:r>
      <w:r>
        <w:rPr>
          <w:rFonts w:ascii="Palanquin Dark" w:hAnsi="Palanquin Dark" w:eastAsia="Palanquin Dark" w:cs="Palanquin Dark"/>
        </w:rPr>
        <w:t xml:space="preserve">अरातयोपि प्रत्युष्टास्सन्तु । रातयो धनस्य दातारस्सुहृदः । </w:t>
      </w:r>
      <w:r>
        <w:rPr>
          <w:rFonts w:eastAsia="Palanquin Dark" w:cs="Palanquin Dark" w:ascii="Palanquin Dark" w:hAnsi="Palanquin Dark"/>
        </w:rPr>
        <w:t>'</w:t>
      </w:r>
      <w:r>
        <w:rPr>
          <w:rFonts w:ascii="Palanquin Dark" w:hAnsi="Palanquin Dark" w:eastAsia="Palanquin Dark" w:cs="Palanquin Dark"/>
        </w:rPr>
        <w:t>कृत्यल्युटो बहुळम्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3.3.113) </w:t>
      </w:r>
      <w:r>
        <w:rPr>
          <w:rFonts w:ascii="Palanquin Dark" w:hAnsi="Palanquin Dark" w:eastAsia="Palanquin Dark" w:cs="Palanquin Dark"/>
        </w:rPr>
        <w:t xml:space="preserve">इति बहुलवचनात्कर्तरि क्तिन् । अतोन्येऽरातयः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गार्हपत्यप्रदेशादाहवनीयं गच्छति </w:t>
      </w:r>
      <w:r>
        <w:rPr>
          <w:rFonts w:eastAsia="Palanquin Dark" w:cs="Palanquin Dark" w:ascii="Palanquin Dark" w:hAnsi="Palanquin Dark"/>
        </w:rPr>
        <w:t xml:space="preserve">- </w:t>
      </w:r>
      <w:r>
        <w:rPr>
          <w:rFonts w:ascii="Palanquin Dark" w:hAnsi="Palanquin Dark" w:eastAsia="Palanquin Dark" w:cs="Palanquin Dark"/>
        </w:rPr>
        <w:t xml:space="preserve">प्रेयमिति त्रिष्टुभा ॥ इयमश्वपर्शुः प्रागात् प्राचीं गच्छति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3.4.6) </w:t>
      </w:r>
      <w:r>
        <w:rPr>
          <w:rFonts w:ascii="Palanquin Dark" w:hAnsi="Palanquin Dark" w:eastAsia="Palanquin Dark" w:cs="Palanquin Dark"/>
        </w:rPr>
        <w:t xml:space="preserve">इति लुङ् । </w:t>
      </w:r>
      <w:r>
        <w:rPr>
          <w:rFonts w:eastAsia="Palanquin Dark" w:cs="Palanquin Dark" w:ascii="Palanquin Dark" w:hAnsi="Palanquin Dark"/>
        </w:rPr>
        <w:t>(</w:t>
      </w:r>
      <w:r>
        <w:rPr>
          <w:rFonts w:ascii="Palanquin Dark" w:hAnsi="Palanquin Dark" w:eastAsia="Palanquin Dark" w:cs="Palanquin Dark"/>
        </w:rPr>
        <w:t>किंविशिष्टा</w:t>
      </w:r>
      <w:r>
        <w:rPr>
          <w:rFonts w:eastAsia="Palanquin Dark" w:cs="Palanquin Dark" w:ascii="Palanquin Dark" w:hAnsi="Palanquin Dark"/>
        </w:rPr>
        <w:t xml:space="preserve">?) </w:t>
      </w:r>
      <w:r>
        <w:rPr>
          <w:rFonts w:ascii="Palanquin Dark" w:hAnsi="Palanquin Dark" w:eastAsia="Palanquin Dark" w:cs="Palanquin Dark"/>
        </w:rPr>
        <w:t xml:space="preserve">धिषणा धृष्टा लवने समर्था । </w:t>
      </w:r>
      <w:r>
        <w:rPr>
          <w:rFonts w:eastAsia="Palanquin Dark" w:cs="Palanquin Dark" w:ascii="Palanquin Dark" w:hAnsi="Palanquin Dark"/>
        </w:rPr>
        <w:t>'</w:t>
      </w:r>
      <w:r>
        <w:rPr>
          <w:rFonts w:ascii="Palanquin Dark" w:hAnsi="Palanquin Dark" w:eastAsia="Palanquin Dark" w:cs="Palanquin Dark"/>
        </w:rPr>
        <w:t>धृषेर्धिष् च संज्ञायां</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249) </w:t>
      </w:r>
      <w:r>
        <w:rPr>
          <w:rFonts w:ascii="Palanquin Dark" w:hAnsi="Palanquin Dark" w:eastAsia="Palanquin Dark" w:cs="Palanquin Dark"/>
        </w:rPr>
        <w:t xml:space="preserve">इति क्युप्रत्ययः । बर्हिरच्छ आप्तुं मनुना प्रजापतिना सर्वस्य कर्त्रा कृता । स्वधया अन्नेन मांसलक्षणेन करणेन मनुना कर्त्रा कृता । दधातेः </w:t>
      </w:r>
      <w:r>
        <w:rPr>
          <w:rFonts w:eastAsia="Palanquin Dark" w:cs="Palanquin Dark" w:ascii="Palanquin Dark" w:hAnsi="Palanquin Dark"/>
        </w:rPr>
        <w:t>'</w:t>
      </w:r>
      <w:r>
        <w:rPr>
          <w:rFonts w:ascii="Palanquin Dark" w:hAnsi="Palanquin Dark" w:eastAsia="Palanquin Dark" w:cs="Palanquin Dark"/>
        </w:rPr>
        <w:t>आतोनुपसर्गे 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3.2.3) </w:t>
      </w:r>
      <w:r>
        <w:rPr>
          <w:rFonts w:ascii="Palanquin Dark" w:hAnsi="Palanquin Dark" w:eastAsia="Palanquin Dark" w:cs="Palanquin Dark"/>
        </w:rPr>
        <w:t xml:space="preserve">।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वितष्टा विशेषेण तनूकृता अतिनिशिता । </w:t>
      </w:r>
      <w:r>
        <w:rPr>
          <w:rFonts w:eastAsia="Palanquin Dark" w:cs="Palanquin Dark" w:ascii="Palanquin Dark" w:hAnsi="Palanquin Dark"/>
        </w:rPr>
        <w:t>'</w:t>
      </w:r>
      <w:r>
        <w:rPr>
          <w:rFonts w:ascii="Palanquin Dark" w:hAnsi="Palanquin Dark" w:eastAsia="Palanquin Dark" w:cs="Palanquin Dark"/>
        </w:rPr>
        <w:t>यस्य विभाषा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7.2.15) </w:t>
      </w:r>
      <w:r>
        <w:rPr>
          <w:rFonts w:ascii="Palanquin Dark" w:hAnsi="Palanquin Dark" w:eastAsia="Palanquin Dark" w:cs="Palanquin Dark"/>
        </w:rPr>
        <w:t xml:space="preserve">इतीट्प्रतिषेधः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6.2.49) </w:t>
      </w:r>
      <w:r>
        <w:rPr>
          <w:rFonts w:ascii="Palanquin Dark" w:hAnsi="Palanquin Dark" w:eastAsia="Palanquin Dark" w:cs="Palanquin Dark"/>
        </w:rPr>
        <w:t xml:space="preserve">इति पूर्वपदप्रकृतिस्वरत्वम् । कस्मात्पुनरियं प्राचीं गच्छतीत्याह </w:t>
      </w:r>
      <w:r>
        <w:rPr>
          <w:rFonts w:eastAsia="Palanquin Dark" w:cs="Palanquin Dark" w:ascii="Palanquin Dark" w:hAnsi="Palanquin Dark"/>
        </w:rPr>
        <w:t xml:space="preserve">- </w:t>
      </w:r>
      <w:r>
        <w:rPr>
          <w:rFonts w:ascii="Palanquin Dark" w:hAnsi="Palanquin Dark" w:eastAsia="Palanquin Dark" w:cs="Palanquin Dark"/>
        </w:rPr>
        <w:t xml:space="preserve">त इति ॥ ते खलु कवयो मेधाविनः यज्ञकर्मविदः पुरस्तात्पूर्वस्या दिशः बर्हिरावहन्ति । पञ्चम्यन्तादस्तातिः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5.3.27) </w:t>
      </w:r>
      <w:r>
        <w:rPr>
          <w:rFonts w:ascii="Palanquin Dark" w:hAnsi="Palanquin Dark" w:eastAsia="Palanquin Dark" w:cs="Palanquin Dark"/>
        </w:rPr>
        <w:t xml:space="preserve">। देवेभ्यः </w:t>
      </w:r>
      <w:r>
        <w:rPr>
          <w:rFonts w:eastAsia="Palanquin Dark" w:cs="Palanquin Dark" w:ascii="Palanquin Dark" w:hAnsi="Palanquin Dark"/>
        </w:rPr>
        <w:t>'</w:t>
      </w:r>
      <w:r>
        <w:rPr>
          <w:rFonts w:ascii="Palanquin Dark" w:hAnsi="Palanquin Dark" w:eastAsia="Palanquin Dark" w:cs="Palanquin Dark"/>
        </w:rPr>
        <w:t>षष्ठ्यर्थे चतुर्थी वक्तव्या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देवेभ्यो जुष्टं</w:t>
      </w:r>
      <w:r>
        <w:rPr>
          <w:rFonts w:eastAsia="Palanquin Dark" w:cs="Palanquin Dark" w:ascii="Palanquin Dark" w:hAnsi="Palanquin Dark"/>
        </w:rPr>
        <w:t xml:space="preserve">, </w:t>
      </w:r>
      <w:r>
        <w:rPr>
          <w:rFonts w:ascii="Palanquin Dark" w:hAnsi="Palanquin Dark" w:eastAsia="Palanquin Dark" w:cs="Palanquin Dark"/>
        </w:rPr>
        <w:t xml:space="preserve">एवं हि क्रियमाणे देवानां प्रियं भवतीति । </w:t>
      </w:r>
      <w:r>
        <w:rPr>
          <w:rFonts w:eastAsia="Palanquin Dark" w:cs="Palanquin Dark" w:ascii="Palanquin Dark" w:hAnsi="Palanquin Dark"/>
        </w:rPr>
        <w:t>'</w:t>
      </w:r>
      <w:r>
        <w:rPr>
          <w:rFonts w:ascii="Palanquin Dark" w:hAnsi="Palanquin Dark" w:eastAsia="Palanquin Dark" w:cs="Palanquin Dark"/>
        </w:rPr>
        <w:t>नित्यं मन्त्रे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6.1.210) </w:t>
      </w:r>
      <w:r>
        <w:rPr>
          <w:rFonts w:ascii="Palanquin Dark" w:hAnsi="Palanquin Dark" w:eastAsia="Palanquin Dark" w:cs="Palanquin Dark"/>
        </w:rPr>
        <w:t xml:space="preserve">इति जुष्टशब्द आद्युदात्तः । वेदिं प्रत्यवेक्षमाणो मन्त्रशेषं ब्रवीति </w:t>
      </w:r>
      <w:r>
        <w:rPr>
          <w:rFonts w:eastAsia="Palanquin Dark" w:cs="Palanquin Dark" w:ascii="Palanquin Dark" w:hAnsi="Palanquin Dark"/>
        </w:rPr>
        <w:t xml:space="preserve">- </w:t>
      </w:r>
      <w:r>
        <w:rPr>
          <w:rFonts w:ascii="Palanquin Dark" w:hAnsi="Palanquin Dark" w:eastAsia="Palanquin Dark" w:cs="Palanquin Dark"/>
        </w:rPr>
        <w:t>इह अस्यां खलु वेद्यां</w:t>
      </w:r>
      <w:r>
        <w:rPr>
          <w:rFonts w:eastAsia="Palanquin Dark" w:cs="Palanquin Dark" w:ascii="Palanquin Dark" w:hAnsi="Palanquin Dark"/>
        </w:rPr>
        <w:t xml:space="preserve">, </w:t>
      </w:r>
      <w:r>
        <w:rPr>
          <w:rFonts w:ascii="Palanquin Dark" w:hAnsi="Palanquin Dark" w:eastAsia="Palanquin Dark" w:cs="Palanquin Dark"/>
        </w:rPr>
        <w:t>तत् लविष्यमाणं बर्हिः</w:t>
      </w:r>
      <w:r>
        <w:rPr>
          <w:rFonts w:eastAsia="Palanquin Dark" w:cs="Palanquin Dark" w:ascii="Palanquin Dark" w:hAnsi="Palanquin Dark"/>
        </w:rPr>
        <w:t xml:space="preserve">, </w:t>
      </w:r>
      <w:r>
        <w:rPr>
          <w:rFonts w:ascii="Palanquin Dark" w:hAnsi="Palanquin Dark" w:eastAsia="Palanquin Dark" w:cs="Palanquin Dark"/>
        </w:rPr>
        <w:t xml:space="preserve">आसदे आसादयितव्यम् । एवमिदमर्हति । सदेर्ण्यन्तात् </w:t>
      </w:r>
      <w:r>
        <w:rPr>
          <w:rFonts w:eastAsia="Palanquin Dark" w:cs="Palanquin Dark" w:ascii="Palanquin Dark" w:hAnsi="Palanquin Dark"/>
        </w:rPr>
        <w:t>'</w:t>
      </w:r>
      <w:r>
        <w:rPr>
          <w:rFonts w:ascii="Palanquin Dark" w:hAnsi="Palanquin Dark" w:eastAsia="Palanquin Dark" w:cs="Palanquin Dark"/>
        </w:rPr>
        <w:t>कृत्यार्थे तवैकेन्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3.4.14) </w:t>
      </w:r>
      <w:r>
        <w:rPr>
          <w:rFonts w:ascii="Palanquin Dark" w:hAnsi="Palanquin Dark" w:eastAsia="Palanquin Dark" w:cs="Palanquin Dark"/>
        </w:rPr>
        <w:t xml:space="preserve">इति केन्प्रत्ययः । </w:t>
      </w:r>
      <w:r>
        <w:rPr>
          <w:rFonts w:eastAsia="Palanquin Dark" w:cs="Palanquin Dark" w:ascii="Palanquin Dark" w:hAnsi="Palanquin Dark"/>
        </w:rPr>
        <w:t>'</w:t>
      </w:r>
      <w:r>
        <w:rPr>
          <w:rFonts w:ascii="Palanquin Dark" w:hAnsi="Palanquin Dark" w:eastAsia="Palanquin Dark" w:cs="Palanquin Dark"/>
        </w:rPr>
        <w:t>बहुळं संज्ञाछन्दसोः</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190) </w:t>
      </w:r>
      <w:r>
        <w:rPr>
          <w:rFonts w:ascii="Palanquin Dark" w:hAnsi="Palanquin Dark" w:eastAsia="Palanquin Dark" w:cs="Palanquin Dark"/>
        </w:rPr>
        <w:t xml:space="preserve">इति णेर्लुक् । </w:t>
      </w:r>
      <w:r>
        <w:rPr>
          <w:rFonts w:eastAsia="Palanquin Dark" w:cs="Palanquin Dark" w:ascii="Palanquin Dark" w:hAnsi="Palanquin Dark"/>
        </w:rPr>
        <w:t>'</w:t>
      </w:r>
      <w:r>
        <w:rPr>
          <w:rFonts w:ascii="Palanquin Dark" w:hAnsi="Palanquin Dark" w:eastAsia="Palanquin Dark" w:cs="Palanquin Dark"/>
        </w:rPr>
        <w:t>न लुमता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1.1.63) </w:t>
      </w:r>
      <w:r>
        <w:rPr>
          <w:rFonts w:ascii="Palanquin Dark" w:hAnsi="Palanquin Dark" w:eastAsia="Palanquin Dark" w:cs="Palanquin Dark"/>
        </w:rPr>
        <w:t xml:space="preserve">इति वृद्ध्यभावः । कृदुत्तरपदप्रकृतिस्वरेण </w:t>
      </w:r>
      <w:r>
        <w:rPr>
          <w:rFonts w:eastAsia="Palanquin Dark" w:cs="Palanquin Dark" w:ascii="Palanquin Dark" w:hAnsi="Palanquin Dark"/>
        </w:rPr>
        <w:t>('</w:t>
      </w:r>
      <w:r>
        <w:rPr>
          <w:rFonts w:ascii="Palanquin Dark" w:hAnsi="Palanquin Dark" w:eastAsia="Palanquin Dark" w:cs="Palanquin Dark"/>
        </w:rPr>
        <w:t>ञ्नित्यादिः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6.1.197)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नित्त्वात् आद्युदात्तः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प्रस्तरार्थान् दर्भान्प्रतिगृह्णाति </w:t>
      </w:r>
      <w:r>
        <w:rPr>
          <w:rFonts w:eastAsia="Palanquin Dark" w:cs="Palanquin Dark" w:ascii="Palanquin Dark" w:hAnsi="Palanquin Dark"/>
        </w:rPr>
        <w:t xml:space="preserve">- </w:t>
      </w:r>
      <w:r>
        <w:rPr>
          <w:rFonts w:ascii="Palanquin Dark" w:hAnsi="Palanquin Dark" w:eastAsia="Palanquin Dark" w:cs="Palanquin Dark"/>
        </w:rPr>
        <w:t xml:space="preserve">देवानामिति ॥ चतुर्थ्यर्थे षष्ठी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देवार्थं परिषूतं परिगृहीतमसि</w:t>
      </w:r>
      <w:r>
        <w:rPr>
          <w:rFonts w:eastAsia="Palanquin Dark" w:cs="Palanquin Dark" w:ascii="Palanquin Dark" w:hAnsi="Palanquin Dark"/>
        </w:rPr>
        <w:t xml:space="preserve">, </w:t>
      </w:r>
      <w:r>
        <w:rPr>
          <w:rFonts w:ascii="Palanquin Dark" w:hAnsi="Palanquin Dark" w:eastAsia="Palanquin Dark" w:cs="Palanquin Dark"/>
        </w:rPr>
        <w:t xml:space="preserve">नात्मार्थम् । अतो मामयं वृथैव हनिष्यतीति नोद्वेजितव्यम् । प्रवृद्धादेराकृतिगणत्वादुत्तरपदान्तोदात्तत्वम्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6.2.147)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परेरभितोभावि मण्डलम्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6.2.182) </w:t>
      </w:r>
      <w:r>
        <w:rPr>
          <w:rFonts w:ascii="Palanquin Dark" w:hAnsi="Palanquin Dark" w:eastAsia="Palanquin Dark" w:cs="Palanquin Dark"/>
        </w:rPr>
        <w:t xml:space="preserve">इति वा । </w:t>
      </w:r>
      <w:r>
        <w:rPr>
          <w:rFonts w:eastAsia="Palanquin Dark" w:cs="Palanquin Dark" w:ascii="Palanquin Dark" w:hAnsi="Palanquin Dark"/>
        </w:rPr>
        <w:t>'</w:t>
      </w:r>
      <w:r>
        <w:rPr>
          <w:rFonts w:ascii="Palanquin Dark" w:hAnsi="Palanquin Dark" w:eastAsia="Palanquin Dark" w:cs="Palanquin Dark"/>
        </w:rPr>
        <w:t>अथो यथा वस्यसे</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3.2.2)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दर्भस्तम्बमुन्मार्ष्टि </w:t>
      </w:r>
      <w:r>
        <w:rPr>
          <w:rFonts w:eastAsia="Palanquin Dark" w:cs="Palanquin Dark" w:ascii="Palanquin Dark" w:hAnsi="Palanquin Dark"/>
        </w:rPr>
        <w:t xml:space="preserve">- </w:t>
      </w:r>
      <w:r>
        <w:rPr>
          <w:rFonts w:ascii="Palanquin Dark" w:hAnsi="Palanquin Dark" w:eastAsia="Palanquin Dark" w:cs="Palanquin Dark"/>
        </w:rPr>
        <w:t xml:space="preserve">वर्षवृद्धमसीति ॥ वर्षेण वर्धितमसि । पूर्ववण्णिलुक् </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190)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6.2.48) </w:t>
      </w:r>
      <w:r>
        <w:rPr>
          <w:rFonts w:ascii="Palanquin Dark" w:hAnsi="Palanquin Dark" w:eastAsia="Palanquin Dark" w:cs="Palanquin Dark"/>
        </w:rPr>
        <w:t xml:space="preserve">इति पूर्वपदप्रकृतिस्वरत्वम् । वर्षशब्द उञ्छादित्वादन्तोदात्तः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6.1.160)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असिदादिना बर्हिस्संश्लेषयति </w:t>
      </w:r>
      <w:r>
        <w:rPr>
          <w:rFonts w:eastAsia="Palanquin Dark" w:cs="Palanquin Dark" w:ascii="Palanquin Dark" w:hAnsi="Palanquin Dark"/>
        </w:rPr>
        <w:t xml:space="preserve">- </w:t>
      </w:r>
      <w:r>
        <w:rPr>
          <w:rFonts w:ascii="Palanquin Dark" w:hAnsi="Palanquin Dark" w:eastAsia="Palanquin Dark" w:cs="Palanquin Dark"/>
        </w:rPr>
        <w:t xml:space="preserve">देवबर्हिरिति ॥ देवानां बर्हिः तल्पभूतम् । षाष्ठिकं </w:t>
      </w:r>
      <w:r>
        <w:rPr>
          <w:rFonts w:eastAsia="Palanquin Dark" w:cs="Palanquin Dark" w:ascii="Palanquin Dark" w:hAnsi="Palanquin Dark"/>
        </w:rPr>
        <w:t>'</w:t>
      </w:r>
      <w:r>
        <w:rPr>
          <w:rFonts w:ascii="Palanquin Dark" w:hAnsi="Palanquin Dark" w:eastAsia="Palanquin Dark" w:cs="Palanquin Dark"/>
        </w:rPr>
        <w:t>आमन्त्रितस्य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6.1.198) </w:t>
      </w:r>
      <w:r>
        <w:rPr>
          <w:rFonts w:ascii="Palanquin Dark" w:hAnsi="Palanquin Dark" w:eastAsia="Palanquin Dark" w:cs="Palanquin Dark"/>
        </w:rPr>
        <w:t xml:space="preserve">इत्याद्युदात्तत्वम् । प्रत्ययलक्षणं तत्र नास्तीति चेत् सोः व्यत्ययेन </w:t>
      </w:r>
      <w:r>
        <w:rPr>
          <w:rFonts w:eastAsia="Palanquin Dark" w:cs="Palanquin Dark" w:ascii="Palanquin Dark" w:hAnsi="Palanquin Dark"/>
        </w:rPr>
        <w:t>'</w:t>
      </w:r>
      <w:r>
        <w:rPr>
          <w:rFonts w:ascii="Palanquin Dark" w:hAnsi="Palanquin Dark" w:eastAsia="Palanquin Dark" w:cs="Palanquin Dark"/>
        </w:rPr>
        <w:t>हल्ङ्याभ्यः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6.1.68) </w:t>
      </w:r>
      <w:r>
        <w:rPr>
          <w:rFonts w:ascii="Palanquin Dark" w:hAnsi="Palanquin Dark" w:eastAsia="Palanquin Dark" w:cs="Palanquin Dark"/>
        </w:rPr>
        <w:t xml:space="preserve">इति लोपः करिष्यते । अन्वक् पर्वणोऽधस्तात् । तिर्यक् तिरश्चीनम् । यत्र क्वापि एवं त्वा माच्छिदम् । </w:t>
      </w:r>
      <w:r>
        <w:rPr>
          <w:rFonts w:eastAsia="Palanquin Dark" w:cs="Palanquin Dark" w:ascii="Palanquin Dark" w:hAnsi="Palanquin Dark"/>
        </w:rPr>
        <w:t>'</w:t>
      </w:r>
      <w:r>
        <w:rPr>
          <w:rFonts w:ascii="Palanquin Dark" w:hAnsi="Palanquin Dark" w:eastAsia="Palanquin Dark" w:cs="Palanquin Dark"/>
        </w:rPr>
        <w:t>अहिंसायै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3.2.2) </w:t>
      </w:r>
      <w:r>
        <w:rPr>
          <w:rFonts w:ascii="Palanquin Dark" w:hAnsi="Palanquin Dark" w:eastAsia="Palanquin Dark" w:cs="Palanquin Dark"/>
        </w:rPr>
        <w:t>इति ब्राह्मणदर्शनात्</w:t>
      </w:r>
      <w:r>
        <w:rPr>
          <w:rFonts w:eastAsia="Palanquin Dark" w:cs="Palanquin Dark" w:ascii="Palanquin Dark" w:hAnsi="Palanquin Dark"/>
        </w:rPr>
        <w:t>, '</w:t>
      </w:r>
      <w:r>
        <w:rPr>
          <w:rFonts w:ascii="Palanquin Dark" w:hAnsi="Palanquin Dark" w:eastAsia="Palanquin Dark" w:cs="Palanquin Dark"/>
        </w:rPr>
        <w:t>आच्छेत्ता</w:t>
      </w:r>
      <w:r>
        <w:rPr>
          <w:rFonts w:eastAsia="Palanquin Dark" w:cs="Palanquin Dark" w:ascii="Palanquin Dark" w:hAnsi="Palanquin Dark"/>
        </w:rPr>
        <w:t xml:space="preserve">' </w:t>
      </w:r>
      <w:r>
        <w:rPr>
          <w:rFonts w:ascii="Palanquin Dark" w:hAnsi="Palanquin Dark" w:eastAsia="Palanquin Dark" w:cs="Palanquin Dark"/>
        </w:rPr>
        <w:t xml:space="preserve">इति वक्ष्यमाणत्वाच्च माशब्देन छेदनं निषिध्यते इति वेदितव्यम् । कस्मात्पुनरन्वक् छेदादि वर्ज्यत इत्याह </w:t>
      </w:r>
      <w:r>
        <w:rPr>
          <w:rFonts w:eastAsia="Palanquin Dark" w:cs="Palanquin Dark" w:ascii="Palanquin Dark" w:hAnsi="Palanquin Dark"/>
        </w:rPr>
        <w:t xml:space="preserve">- </w:t>
      </w:r>
      <w:r>
        <w:rPr>
          <w:rFonts w:ascii="Palanquin Dark" w:hAnsi="Palanquin Dark" w:eastAsia="Palanquin Dark" w:cs="Palanquin Dark"/>
        </w:rPr>
        <w:t>पर्वेत्यादि । ते तव खलु पर्व प्ररोहस्थानं राध्यासं पुनरपि प्ररोहार्थं अविनष्टं स्थापयमीतीयमाशीः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आच्छिनत्ति </w:t>
      </w:r>
      <w:r>
        <w:rPr>
          <w:rFonts w:eastAsia="Palanquin Dark" w:cs="Palanquin Dark" w:ascii="Palanquin Dark" w:hAnsi="Palanquin Dark"/>
        </w:rPr>
        <w:t xml:space="preserve">- </w:t>
      </w:r>
      <w:r>
        <w:rPr>
          <w:rFonts w:ascii="Palanquin Dark" w:hAnsi="Palanquin Dark" w:eastAsia="Palanquin Dark" w:cs="Palanquin Dark"/>
        </w:rPr>
        <w:t>आच्छेत्तेति ॥ कृदुत्तरपदप्रकृतिस्वरत्वम् । मर्यादायामाकारः । मर्यादा च विधानम् । यस्मादहं विधानेन तव छेत्ता</w:t>
      </w:r>
      <w:r>
        <w:rPr>
          <w:rFonts w:eastAsia="Palanquin Dark" w:cs="Palanquin Dark" w:ascii="Palanquin Dark" w:hAnsi="Palanquin Dark"/>
        </w:rPr>
        <w:t xml:space="preserve">, </w:t>
      </w:r>
      <w:r>
        <w:rPr>
          <w:rFonts w:ascii="Palanquin Dark" w:hAnsi="Palanquin Dark" w:eastAsia="Palanquin Dark" w:cs="Palanquin Dark"/>
        </w:rPr>
        <w:t>न तु वृथा</w:t>
      </w:r>
      <w:r>
        <w:rPr>
          <w:rFonts w:eastAsia="Palanquin Dark" w:cs="Palanquin Dark" w:ascii="Palanquin Dark" w:hAnsi="Palanquin Dark"/>
        </w:rPr>
        <w:t xml:space="preserve">, </w:t>
      </w:r>
      <w:r>
        <w:rPr>
          <w:rFonts w:ascii="Palanquin Dark" w:hAnsi="Palanquin Dark" w:eastAsia="Palanquin Dark" w:cs="Palanquin Dark"/>
        </w:rPr>
        <w:t>तस्मादहं मा रिषं विनाशं मा गाम् । रिषेर्लुङि व्यत्ययेन च्लेरङादेशः । केचिदस्य पुषादित्वमिच्छन्ति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तेन गच्छन्नरिष्यति</w:t>
      </w:r>
      <w:r>
        <w:rPr>
          <w:rFonts w:eastAsia="Palanquin Dark" w:cs="Palanquin Dark" w:ascii="Palanquin Dark" w:hAnsi="Palanquin Dark"/>
        </w:rPr>
        <w:t>' (</w:t>
      </w:r>
      <w:r>
        <w:rPr>
          <w:rFonts w:ascii="Palanquin Dark" w:hAnsi="Palanquin Dark" w:eastAsia="Palanquin Dark" w:cs="Palanquin Dark"/>
        </w:rPr>
        <w:t>मनु</w:t>
      </w:r>
      <w:r>
        <w:rPr>
          <w:rFonts w:eastAsia="Palanquin Dark" w:cs="Palanquin Dark" w:ascii="Palanquin Dark" w:hAnsi="Palanquin Dark"/>
        </w:rPr>
        <w:t xml:space="preserve">. 4.178) </w:t>
      </w:r>
      <w:r>
        <w:rPr>
          <w:rFonts w:ascii="Palanquin Dark" w:hAnsi="Palanquin Dark" w:eastAsia="Palanquin Dark" w:cs="Palanquin Dark"/>
        </w:rPr>
        <w:t xml:space="preserve">इति । तदा पुषादित्वादेवाङ् सिद्धः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3.1.55)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आच्छिन्नानभिमृशति </w:t>
      </w:r>
      <w:r>
        <w:rPr>
          <w:rFonts w:eastAsia="Palanquin Dark" w:cs="Palanquin Dark" w:ascii="Palanquin Dark" w:hAnsi="Palanquin Dark"/>
        </w:rPr>
        <w:t xml:space="preserve">- </w:t>
      </w:r>
      <w:r>
        <w:rPr>
          <w:rFonts w:ascii="Palanquin Dark" w:hAnsi="Palanquin Dark" w:eastAsia="Palanquin Dark" w:cs="Palanquin Dark"/>
        </w:rPr>
        <w:t xml:space="preserve">देवबर्हिरिति ॥ हे देवानां बर्हिः शतवल्शं अनेकप्ररोहणं यथा तथा विरोह । एकत्र पूर्वपदामन्त्रिताद्युदात्तत्वम् । अन्यत्र बहुव्रीहौ 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आत्मानं प्रत्यभिमृशति </w:t>
      </w:r>
      <w:r>
        <w:rPr>
          <w:rFonts w:eastAsia="Palanquin Dark" w:cs="Palanquin Dark" w:ascii="Palanquin Dark" w:hAnsi="Palanquin Dark"/>
        </w:rPr>
        <w:t xml:space="preserve">- </w:t>
      </w:r>
      <w:r>
        <w:rPr>
          <w:rFonts w:ascii="Palanquin Dark" w:hAnsi="Palanquin Dark" w:eastAsia="Palanquin Dark" w:cs="Palanquin Dark"/>
        </w:rPr>
        <w:t xml:space="preserve">सहस्रवल्शा इति त्रिष्टुभैकपदया ॥ वयमपि सहस्रवल्शाः पुत्रपौत्राद्यनेकप्ररोहवन्तो विरुहेम विरूढा भूयास्म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3.1.86) </w:t>
      </w:r>
      <w:r>
        <w:rPr>
          <w:rFonts w:ascii="Palanquin Dark" w:hAnsi="Palanquin Dark" w:eastAsia="Palanquin Dark" w:cs="Palanquin Dark"/>
        </w:rPr>
        <w:t xml:space="preserve">इत्यङ्प्रत्ययः । यासुडादि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3.4.103)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 xml:space="preserve">इति सार्वधातुकत्वादिय् । यस्य 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6.1.66)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प्रस्तरं निदधाति </w:t>
      </w:r>
      <w:r>
        <w:rPr>
          <w:rFonts w:eastAsia="Palanquin Dark" w:cs="Palanquin Dark" w:ascii="Palanquin Dark" w:hAnsi="Palanquin Dark"/>
        </w:rPr>
        <w:t xml:space="preserve">- </w:t>
      </w:r>
      <w:r>
        <w:rPr>
          <w:rFonts w:ascii="Palanquin Dark" w:hAnsi="Palanquin Dark" w:eastAsia="Palanquin Dark" w:cs="Palanquin Dark"/>
        </w:rPr>
        <w:t xml:space="preserve">पृथिव्या इति ॥ ङीष उदात्तत्वात्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इति विभक्तेरुदात्तत्वम् । संपृचन्तीति संपृचः । </w:t>
      </w:r>
      <w:r>
        <w:rPr>
          <w:rFonts w:eastAsia="Palanquin Dark" w:cs="Palanquin Dark" w:ascii="Palanquin Dark" w:hAnsi="Palanquin Dark"/>
        </w:rPr>
        <w:t>'</w:t>
      </w:r>
      <w:r>
        <w:rPr>
          <w:rFonts w:ascii="Palanquin Dark" w:hAnsi="Palanquin Dark" w:eastAsia="Palanquin Dark" w:cs="Palanquin Dark"/>
        </w:rPr>
        <w:t>क्विप्च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3.2.76) </w:t>
      </w:r>
      <w:r>
        <w:rPr>
          <w:rFonts w:ascii="Palanquin Dark" w:hAnsi="Palanquin Dark" w:eastAsia="Palanquin Dark" w:cs="Palanquin Dark"/>
        </w:rPr>
        <w:t xml:space="preserve">इति क्विप् ।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नित्यसमासत्वाद्विभक्तिस्वराभावः । पृथिवीसम्पृक्तानस्मान्पाहि । दिविष्ठस्त्वम्</w:t>
      </w:r>
      <w:r>
        <w:rPr>
          <w:rFonts w:eastAsia="Palanquin Dark" w:cs="Palanquin Dark" w:ascii="Palanquin Dark" w:hAnsi="Palanquin Dark"/>
        </w:rPr>
        <w:t xml:space="preserve">, </w:t>
      </w:r>
      <w:r>
        <w:rPr>
          <w:rFonts w:ascii="Palanquin Dark" w:hAnsi="Palanquin Dark" w:eastAsia="Palanquin Dark" w:cs="Palanquin Dark"/>
        </w:rPr>
        <w:t>उपरि निधानात्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निधनानि</w:t>
      </w:r>
      <w:r>
        <w:rPr>
          <w:rFonts w:eastAsia="Palanquin Dark" w:cs="Palanquin Dark" w:ascii="Palanquin Dark" w:hAnsi="Palanquin Dark"/>
        </w:rPr>
        <w:t xml:space="preserve">) </w:t>
      </w:r>
      <w:r>
        <w:rPr>
          <w:rFonts w:ascii="Palanquin Dark" w:hAnsi="Palanquin Dark" w:eastAsia="Palanquin Dark" w:cs="Palanquin Dark"/>
        </w:rPr>
        <w:t xml:space="preserve">सम्भरति </w:t>
      </w:r>
      <w:r>
        <w:rPr>
          <w:rFonts w:eastAsia="Palanquin Dark" w:cs="Palanquin Dark" w:ascii="Palanquin Dark" w:hAnsi="Palanquin Dark"/>
        </w:rPr>
        <w:t xml:space="preserve">- </w:t>
      </w:r>
      <w:r>
        <w:rPr>
          <w:rFonts w:ascii="Palanquin Dark" w:hAnsi="Palanquin Dark" w:eastAsia="Palanquin Dark" w:cs="Palanquin Dark"/>
        </w:rPr>
        <w:t>सुसंभृतेति ॥ सुष्ठु सम्भ्रियतेऽनयेति सुसंभृत् । पूर्ववत्क्विप् । तादृश्या रज्ज्वा त्वा त्वां सम्भरामि इतरमुष्टिभिस्सह भरामि । भृञ् भरणे</w:t>
      </w:r>
      <w:r>
        <w:rPr>
          <w:rFonts w:eastAsia="Palanquin Dark" w:cs="Palanquin Dark" w:ascii="Palanquin Dark" w:hAnsi="Palanquin Dark"/>
        </w:rPr>
        <w:t xml:space="preserve">, </w:t>
      </w:r>
      <w:r>
        <w:rPr>
          <w:rFonts w:ascii="Palanquin Dark" w:hAnsi="Palanquin Dark" w:eastAsia="Palanquin Dark" w:cs="Palanquin Dark"/>
        </w:rPr>
        <w:t>भौवादिकः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रास्नां करोति </w:t>
      </w:r>
      <w:r>
        <w:rPr>
          <w:rFonts w:eastAsia="Palanquin Dark" w:cs="Palanquin Dark" w:ascii="Palanquin Dark" w:hAnsi="Palanquin Dark"/>
        </w:rPr>
        <w:t xml:space="preserve">- </w:t>
      </w:r>
      <w:r>
        <w:rPr>
          <w:rFonts w:ascii="Palanquin Dark" w:hAnsi="Palanquin Dark" w:eastAsia="Palanquin Dark" w:cs="Palanquin Dark"/>
        </w:rPr>
        <w:t xml:space="preserve">अदित्या इति ॥ षष्ठ्यर्थे 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 कर्मणि क्तिन् । अखण्डनीया पृथिवी अदितिः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रास्ना शुल्बं अदित्याः रास्ना त्वमसि</w:t>
      </w:r>
      <w:r>
        <w:rPr>
          <w:rFonts w:eastAsia="Palanquin Dark" w:cs="Palanquin Dark" w:ascii="Palanquin Dark" w:hAnsi="Palanquin Dark"/>
        </w:rPr>
        <w:t xml:space="preserve">, </w:t>
      </w:r>
      <w:r>
        <w:rPr>
          <w:rFonts w:ascii="Palanquin Dark" w:hAnsi="Palanquin Dark" w:eastAsia="Palanquin Dark" w:cs="Palanquin Dark"/>
        </w:rPr>
        <w:t>यामदितिरकरोदिति स्तुतिः । सामर्थ्याच्चायं मन्त्रस्सम्भरणमन्त्रात्पूर्वो द्रष्टव्यः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सन्नह्यति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इन्द्राण्या इति ॥ सैव चतुर्थी । इन्द्रस्य पत्न्यास्सन्नहनं संयमनमसीति स्तुतिः । </w:t>
      </w:r>
      <w:r>
        <w:rPr>
          <w:rFonts w:eastAsia="Palanquin Dark" w:cs="Palanquin Dark" w:ascii="Palanquin Dark" w:hAnsi="Palanquin Dark"/>
        </w:rPr>
        <w:t>'</w:t>
      </w:r>
      <w:r>
        <w:rPr>
          <w:rFonts w:ascii="Palanquin Dark" w:hAnsi="Palanquin Dark" w:eastAsia="Palanquin Dark" w:cs="Palanquin Dark"/>
        </w:rPr>
        <w:t>इन्द्राणी वा अग्रे देवतानां समनह्यत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3.2.2)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प्रथमे उदात्तयणः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इति विभक्तेरुदात्तत्वम् । द्वितीये कृदुत्तरपदप्रकृतिस्वरेण </w:t>
      </w:r>
      <w:r>
        <w:rPr>
          <w:rFonts w:eastAsia="Palanquin Dark" w:cs="Palanquin Dark" w:ascii="Palanquin Dark" w:hAnsi="Palanquin Dark"/>
        </w:rPr>
        <w:t>'</w:t>
      </w:r>
      <w:r>
        <w:rPr>
          <w:rFonts w:ascii="Palanquin Dark" w:hAnsi="Palanquin Dark" w:eastAsia="Palanquin Dark" w:cs="Palanquin Dark"/>
        </w:rPr>
        <w:t>लिति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6.1.193) </w:t>
      </w:r>
      <w:r>
        <w:rPr>
          <w:rFonts w:ascii="Palanquin Dark" w:hAnsi="Palanquin Dark" w:eastAsia="Palanquin Dark" w:cs="Palanquin Dark"/>
        </w:rPr>
        <w:t>प्रत्ययात्पूर्वमुदात्तत्वम् । सन्नहनं च शुल्बान्तयोस्संश्लेषणम्</w:t>
      </w:r>
      <w:r>
        <w:rPr>
          <w:rFonts w:eastAsia="Palanquin Dark" w:cs="Palanquin Dark" w:ascii="Palanquin Dark" w:hAnsi="Palanquin Dark"/>
        </w:rPr>
        <w:t xml:space="preserve">; </w:t>
      </w:r>
      <w:r>
        <w:rPr>
          <w:rFonts w:ascii="Palanquin Dark" w:hAnsi="Palanquin Dark" w:eastAsia="Palanquin Dark" w:cs="Palanquin Dark"/>
        </w:rPr>
        <w:t>ग्रन्थिकरणस्य विधास्यमानत्वात्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ग्रन्थिं करोति </w:t>
      </w:r>
      <w:r>
        <w:rPr>
          <w:rFonts w:eastAsia="Palanquin Dark" w:cs="Palanquin Dark" w:ascii="Palanquin Dark" w:hAnsi="Palanquin Dark"/>
        </w:rPr>
        <w:t xml:space="preserve">- </w:t>
      </w:r>
      <w:r>
        <w:rPr>
          <w:rFonts w:ascii="Palanquin Dark" w:hAnsi="Palanquin Dark" w:eastAsia="Palanquin Dark" w:cs="Palanquin Dark"/>
        </w:rPr>
        <w:t>पूषेति ॥ पूषा आदित्यस्स ते तव ग्रन्थिं ग्रथ्नातु करोतु । सामान्यग्रन्थेः विशेषग्रन्थिः कर्म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शुल्बान्तमुपगूहति </w:t>
      </w:r>
      <w:r>
        <w:rPr>
          <w:rFonts w:eastAsia="Palanquin Dark" w:cs="Palanquin Dark" w:ascii="Palanquin Dark" w:hAnsi="Palanquin Dark"/>
        </w:rPr>
        <w:t xml:space="preserve">- </w:t>
      </w:r>
      <w:r>
        <w:rPr>
          <w:rFonts w:ascii="Palanquin Dark" w:hAnsi="Palanquin Dark" w:eastAsia="Palanquin Dark" w:cs="Palanquin Dark"/>
        </w:rPr>
        <w:t>स ते इति ॥ सः ते तव ग्रन्थिः मा स्थात्</w:t>
      </w:r>
      <w:r>
        <w:rPr>
          <w:rFonts w:eastAsia="Palanquin Dark" w:cs="Palanquin Dark" w:ascii="Palanquin Dark" w:hAnsi="Palanquin Dark"/>
        </w:rPr>
        <w:t xml:space="preserve">, </w:t>
      </w:r>
      <w:r>
        <w:rPr>
          <w:rFonts w:ascii="Palanquin Dark" w:hAnsi="Palanquin Dark" w:eastAsia="Palanquin Dark" w:cs="Palanquin Dark"/>
        </w:rPr>
        <w:t xml:space="preserve">मा प्रदेशान्तरमातिष्ठतु यावद्विमोकं शिथिलो मा भूत् । </w:t>
      </w:r>
      <w:r>
        <w:rPr>
          <w:rFonts w:eastAsia="Palanquin Dark" w:cs="Palanquin Dark" w:ascii="Palanquin Dark" w:hAnsi="Palanquin Dark"/>
        </w:rPr>
        <w:t>'</w:t>
      </w:r>
      <w:r>
        <w:rPr>
          <w:rFonts w:ascii="Palanquin Dark" w:hAnsi="Palanquin Dark" w:eastAsia="Palanquin Dark" w:cs="Palanquin Dark"/>
        </w:rPr>
        <w:t>गातिस्था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2.4.77) </w:t>
      </w:r>
      <w:r>
        <w:rPr>
          <w:rFonts w:ascii="Palanquin Dark" w:hAnsi="Palanquin Dark" w:eastAsia="Palanquin Dark" w:cs="Palanquin Dark"/>
        </w:rPr>
        <w:t>इति सिचो लुक्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बर्हिरुद्यच्छते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इन्द्रस्य बाहुभ्यां त्वा त्वां उद्यच्छे उत्क्षिपामि नात्मीयाभ्यामिति स्तुतिः । </w:t>
      </w:r>
      <w:r>
        <w:rPr>
          <w:rFonts w:eastAsia="Palanquin Dark" w:cs="Palanquin Dark" w:ascii="Palanquin Dark" w:hAnsi="Palanquin Dark"/>
        </w:rPr>
        <w:t>'</w:t>
      </w:r>
      <w:r>
        <w:rPr>
          <w:rFonts w:ascii="Palanquin Dark" w:hAnsi="Palanquin Dark" w:eastAsia="Palanquin Dark" w:cs="Palanquin Dark"/>
        </w:rPr>
        <w:t>समुदाङ्भ्यो यमोऽग्रन्थे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1.3.75) </w:t>
      </w:r>
      <w:r>
        <w:rPr>
          <w:rFonts w:ascii="Palanquin Dark" w:hAnsi="Palanquin Dark" w:eastAsia="Palanquin Dark" w:cs="Palanquin Dark"/>
        </w:rPr>
        <w:t>इत्यात्मनेपदम्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शीर्षन्नधिनिधत्ते </w:t>
      </w:r>
      <w:r>
        <w:rPr>
          <w:rFonts w:eastAsia="Palanquin Dark" w:cs="Palanquin Dark" w:ascii="Palanquin Dark" w:hAnsi="Palanquin Dark"/>
        </w:rPr>
        <w:t xml:space="preserve">- </w:t>
      </w:r>
      <w:r>
        <w:rPr>
          <w:rFonts w:ascii="Palanquin Dark" w:hAnsi="Palanquin Dark" w:eastAsia="Palanquin Dark" w:cs="Palanquin Dark"/>
        </w:rPr>
        <w:t xml:space="preserve">बृहस्पतेरिति ॥ बृहस्पतेरेव मूर्ध्ना त्वां हरामि नात्मीयेनेति स्तुतिः । </w:t>
      </w:r>
      <w:r>
        <w:rPr>
          <w:rFonts w:eastAsia="Palanquin Dark" w:cs="Palanquin Dark" w:ascii="Palanquin Dark" w:hAnsi="Palanquin Dark"/>
        </w:rPr>
        <w:t>'</w:t>
      </w:r>
      <w:r>
        <w:rPr>
          <w:rFonts w:ascii="Palanquin Dark" w:hAnsi="Palanquin Dark" w:eastAsia="Palanquin Dark" w:cs="Palanquin Dark"/>
        </w:rPr>
        <w:t>उभे वनस्पत्यादिषु युगपत्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6.2.140) </w:t>
      </w:r>
      <w:r>
        <w:rPr>
          <w:rFonts w:ascii="Palanquin Dark" w:hAnsi="Palanquin Dark" w:eastAsia="Palanquin Dark" w:cs="Palanquin Dark"/>
        </w:rPr>
        <w:t>इति युगपदुभयोः प्रकृतिस्वरत्वम् । बृहच्छब्दो वृत्तिविषये आद्युदात्त इष्यते</w:t>
      </w:r>
      <w:r>
        <w:rPr>
          <w:rFonts w:eastAsia="Palanquin Dark" w:cs="Palanquin Dark" w:ascii="Palanquin Dark" w:hAnsi="Palanquin Dark"/>
        </w:rPr>
        <w:t xml:space="preserve">, </w:t>
      </w:r>
      <w:r>
        <w:rPr>
          <w:rFonts w:ascii="Palanquin Dark" w:hAnsi="Palanquin Dark" w:eastAsia="Palanquin Dark" w:cs="Palanquin Dark"/>
        </w:rPr>
        <w:t>पतिशब्दश्च । प्रत्ययाद्युदात्तत्वेन मूर्धन्शब्दोन्तोदात्तः । उदात्तनिवृत्तिस्वरेण विभक्तेरुदात्तत्वम्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प्रत्यागच्छति </w:t>
      </w:r>
      <w:r>
        <w:rPr>
          <w:rFonts w:eastAsia="Palanquin Dark" w:cs="Palanquin Dark" w:ascii="Palanquin Dark" w:hAnsi="Palanquin Dark"/>
        </w:rPr>
        <w:t xml:space="preserve">- </w:t>
      </w:r>
      <w:r>
        <w:rPr>
          <w:rFonts w:ascii="Palanquin Dark" w:hAnsi="Palanquin Dark" w:eastAsia="Palanquin Dark" w:cs="Palanquin Dark"/>
        </w:rPr>
        <w:t>उर्विति गायत्र्यैकपदया ॥ उरु विस्तीर्णमन्तरिक्षं अन्विहि अनुगच्छ । महान् पन्थाः</w:t>
      </w:r>
      <w:r>
        <w:rPr>
          <w:rFonts w:eastAsia="Palanquin Dark" w:cs="Palanquin Dark" w:ascii="Palanquin Dark" w:hAnsi="Palanquin Dark"/>
        </w:rPr>
        <w:t xml:space="preserve">, </w:t>
      </w:r>
      <w:r>
        <w:rPr>
          <w:rFonts w:ascii="Palanquin Dark" w:hAnsi="Palanquin Dark" w:eastAsia="Palanquin Dark" w:cs="Palanquin Dark"/>
        </w:rPr>
        <w:t>सुखेन गच्छेति भावः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उपरि सादयति </w:t>
      </w:r>
      <w:r>
        <w:rPr>
          <w:rFonts w:eastAsia="Palanquin Dark" w:cs="Palanquin Dark" w:ascii="Palanquin Dark" w:hAnsi="Palanquin Dark"/>
        </w:rPr>
        <w:t xml:space="preserve">- </w:t>
      </w:r>
      <w:r>
        <w:rPr>
          <w:rFonts w:ascii="Palanquin Dark" w:hAnsi="Palanquin Dark" w:eastAsia="Palanquin Dark" w:cs="Palanquin Dark"/>
        </w:rPr>
        <w:t xml:space="preserve">देवंगममसीति ॥ देवान् गच्छतीति देवंगमम् । </w:t>
      </w:r>
      <w:r>
        <w:rPr>
          <w:rFonts w:eastAsia="Palanquin Dark" w:cs="Palanquin Dark" w:ascii="Palanquin Dark" w:hAnsi="Palanquin Dark"/>
        </w:rPr>
        <w:t>'</w:t>
      </w:r>
      <w:r>
        <w:rPr>
          <w:rFonts w:ascii="Palanquin Dark" w:hAnsi="Palanquin Dark" w:eastAsia="Palanquin Dark" w:cs="Palanquin Dark"/>
        </w:rPr>
        <w:t>गमश्च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3.2.47) </w:t>
      </w:r>
      <w:r>
        <w:rPr>
          <w:rFonts w:ascii="Palanquin Dark" w:hAnsi="Palanquin Dark" w:eastAsia="Palanquin Dark" w:cs="Palanquin Dark"/>
        </w:rPr>
        <w:t xml:space="preserve">इति खच् । श्वो देवगामि असि भवितासि । वर्तमानसामीप्ये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3.3.131) </w:t>
      </w:r>
      <w:r>
        <w:rPr>
          <w:rFonts w:ascii="Palanquin Dark" w:hAnsi="Palanquin Dark" w:eastAsia="Palanquin Dark" w:cs="Palanquin Dark"/>
        </w:rPr>
        <w:t>लट् । तत्र हविषो धारणाद्बर्हिषो देवंगमत्वं भविता</w:t>
      </w:r>
      <w:r>
        <w:rPr>
          <w:rFonts w:eastAsia="Palanquin Dark" w:cs="Palanquin Dark" w:ascii="Palanquin Dark" w:hAnsi="Palanquin Dark"/>
        </w:rPr>
        <w:t xml:space="preserve">; </w:t>
      </w:r>
      <w:r>
        <w:rPr>
          <w:rFonts w:ascii="Palanquin Dark" w:hAnsi="Palanquin Dark" w:eastAsia="Palanquin Dark" w:cs="Palanquin Dark"/>
        </w:rPr>
        <w:t xml:space="preserve">प्रस्तरस्य त्वग्नौ प्रहरिष्यमाणत्वात् । </w:t>
      </w:r>
      <w:r>
        <w:rPr>
          <w:rFonts w:eastAsia="Palanquin Dark" w:cs="Palanquin Dark" w:ascii="Palanquin Dark" w:hAnsi="Palanquin Dark"/>
        </w:rPr>
        <w:t>'</w:t>
      </w:r>
      <w:r>
        <w:rPr>
          <w:rFonts w:ascii="Palanquin Dark" w:hAnsi="Palanquin Dark" w:eastAsia="Palanquin Dark" w:cs="Palanquin Dark"/>
        </w:rPr>
        <w:t>दिवं गच्छ</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1.4.43) </w:t>
      </w:r>
      <w:r>
        <w:rPr>
          <w:rFonts w:ascii="Palanquin Dark" w:hAnsi="Palanquin Dark" w:eastAsia="Palanquin Dark" w:cs="Palanquin Dark"/>
        </w:rPr>
        <w:t xml:space="preserve">इति च मन्त्रलिङ्गम् । </w:t>
      </w:r>
      <w:r>
        <w:rPr>
          <w:rFonts w:eastAsia="Palanquin Dark" w:cs="Palanquin Dark" w:ascii="Palanquin Dark" w:hAnsi="Palanquin Dark"/>
        </w:rPr>
        <w:t>'</w:t>
      </w:r>
      <w:r>
        <w:rPr>
          <w:rFonts w:ascii="Palanquin Dark" w:hAnsi="Palanquin Dark" w:eastAsia="Palanquin Dark" w:cs="Palanquin Dark"/>
        </w:rPr>
        <w:t>अनधस्सादयति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3.2.2)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द्वितीयोनुवाकः</w:t>
      </w:r>
    </w:p>
    <w:p>
      <w:pPr>
        <w:pStyle w:val="Normal"/>
        <w:rPr/>
      </w:pPr>
      <w:r>
        <w:rPr/>
        <w:t>1.1.3</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सान्नाय्यपात्राणि प्रोक्षति </w:t>
      </w:r>
      <w:r>
        <w:rPr>
          <w:rFonts w:eastAsia="Palanquin Dark" w:cs="Palanquin Dark" w:ascii="Palanquin Dark" w:hAnsi="Palanquin Dark"/>
        </w:rPr>
        <w:t xml:space="preserve">- </w:t>
      </w:r>
      <w:r>
        <w:rPr>
          <w:rFonts w:ascii="Palanquin Dark" w:hAnsi="Palanquin Dark" w:eastAsia="Palanquin Dark" w:cs="Palanquin Dark"/>
        </w:rPr>
        <w:t>शुन्धध्वमिति ॥ शुन्ध शुद्धौ</w:t>
      </w:r>
      <w:r>
        <w:rPr>
          <w:rFonts w:eastAsia="Palanquin Dark" w:cs="Palanquin Dark" w:ascii="Palanquin Dark" w:hAnsi="Palanquin Dark"/>
        </w:rPr>
        <w:t xml:space="preserve">, </w:t>
      </w:r>
      <w:r>
        <w:rPr>
          <w:rFonts w:ascii="Palanquin Dark" w:hAnsi="Palanquin Dark" w:eastAsia="Palanquin Dark" w:cs="Palanquin Dark"/>
        </w:rPr>
        <w:t>उदात्तेत्</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 । यद्वा</w:t>
      </w:r>
      <w:r>
        <w:rPr>
          <w:rFonts w:eastAsia="Palanquin Dark" w:cs="Palanquin Dark" w:ascii="Palanquin Dark" w:hAnsi="Palanquin Dark"/>
        </w:rPr>
        <w:t xml:space="preserve">, </w:t>
      </w:r>
      <w:r>
        <w:rPr>
          <w:rFonts w:ascii="Palanquin Dark" w:hAnsi="Palanquin Dark" w:eastAsia="Palanquin Dark" w:cs="Palanquin Dark"/>
        </w:rPr>
        <w:t xml:space="preserve">शुन्ध शौचकर्मणि </w:t>
      </w:r>
      <w:r>
        <w:rPr>
          <w:rFonts w:eastAsia="Palanquin Dark" w:cs="Palanquin Dark" w:ascii="Palanquin Dark" w:hAnsi="Palanquin Dark"/>
        </w:rPr>
        <w:t xml:space="preserve">; </w:t>
      </w:r>
      <w:r>
        <w:rPr>
          <w:rFonts w:ascii="Palanquin Dark" w:hAnsi="Palanquin Dark" w:eastAsia="Palanquin Dark" w:cs="Palanquin Dark"/>
        </w:rPr>
        <w:t xml:space="preserve">अस्माण्ण्यन्तात्कर्मकर्तर्यात्मनेपदम् । </w:t>
      </w:r>
      <w:r>
        <w:rPr>
          <w:rFonts w:eastAsia="Palanquin Dark" w:cs="Palanquin Dark" w:ascii="Palanquin Dark" w:hAnsi="Palanquin Dark"/>
        </w:rPr>
        <w:t>'</w:t>
      </w:r>
      <w:r>
        <w:rPr>
          <w:rFonts w:ascii="Palanquin Dark" w:hAnsi="Palanquin Dark" w:eastAsia="Palanquin Dark" w:cs="Palanquin Dark"/>
        </w:rPr>
        <w:t>यक्चिणोः प्रतिषेधे णि श्रन्धिग्रन्थि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3.1.89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इत्यादिना यक्प्रतिषेधः । </w:t>
      </w:r>
      <w:r>
        <w:rPr>
          <w:rFonts w:eastAsia="Palanquin Dark" w:cs="Palanquin Dark" w:ascii="Palanquin Dark" w:hAnsi="Palanquin Dark"/>
        </w:rPr>
        <w:t>'</w:t>
      </w:r>
      <w:r>
        <w:rPr>
          <w:rFonts w:ascii="Palanquin Dark" w:hAnsi="Palanquin Dark" w:eastAsia="Palanquin Dark" w:cs="Palanquin Dark"/>
        </w:rPr>
        <w:t>बहुलं संज्ञाछन्दसोः</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190) </w:t>
      </w:r>
      <w:r>
        <w:rPr>
          <w:rFonts w:ascii="Palanquin Dark" w:hAnsi="Palanquin Dark" w:eastAsia="Palanquin Dark" w:cs="Palanquin Dark"/>
        </w:rPr>
        <w:t xml:space="preserve">इति णिलुक् । लसार्वधातुकानुदात्तत्वे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धातुस्वरः । देवानामिदं दैव्यं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4.1.85 </w:t>
      </w:r>
      <w:r>
        <w:rPr>
          <w:rFonts w:ascii="Palanquin Dark" w:hAnsi="Palanquin Dark" w:eastAsia="Palanquin Dark" w:cs="Palanquin Dark"/>
        </w:rPr>
        <w:t xml:space="preserve">वा </w:t>
      </w:r>
      <w:r>
        <w:rPr>
          <w:rFonts w:eastAsia="Palanquin Dark" w:cs="Palanquin Dark" w:ascii="Palanquin Dark" w:hAnsi="Palanquin Dark"/>
        </w:rPr>
        <w:t xml:space="preserve">3) </w:t>
      </w:r>
      <w:r>
        <w:rPr>
          <w:rFonts w:ascii="Palanquin Dark" w:hAnsi="Palanquin Dark" w:eastAsia="Palanquin Dark" w:cs="Palanquin Dark"/>
        </w:rPr>
        <w:t xml:space="preserve">इति यञ्प्रत्ययः प्राग्दीव्यतीयः । ञित्त्वादाद्युदात्तत्वं । </w:t>
      </w:r>
      <w:r>
        <w:rPr>
          <w:rFonts w:eastAsia="Palanquin Dark" w:cs="Palanquin Dark" w:ascii="Palanquin Dark" w:hAnsi="Palanquin Dark"/>
        </w:rPr>
        <w:t>'</w:t>
      </w:r>
      <w:r>
        <w:rPr>
          <w:rFonts w:ascii="Palanquin Dark" w:hAnsi="Palanquin Dark" w:eastAsia="Palanquin Dark" w:cs="Palanquin Dark"/>
        </w:rPr>
        <w:t>छन्दसि निष्टर्क्य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3.1.123) </w:t>
      </w:r>
      <w:r>
        <w:rPr>
          <w:rFonts w:ascii="Palanquin Dark" w:hAnsi="Palanquin Dark" w:eastAsia="Palanquin Dark" w:cs="Palanquin Dark"/>
        </w:rPr>
        <w:t>इत्यादौ देवयज्याशब्दो यप्रत्ययान्तो निपातितः । हे पात्राणि देवयज्यात्मने दैव्याय कर्मणे शुन्धध्वं शुद्धानि भवत</w:t>
      </w:r>
      <w:r>
        <w:rPr>
          <w:rFonts w:eastAsia="Palanquin Dark" w:cs="Palanquin Dark" w:ascii="Palanquin Dark" w:hAnsi="Palanquin Dark"/>
        </w:rPr>
        <w:t xml:space="preserve">, </w:t>
      </w:r>
      <w:r>
        <w:rPr>
          <w:rFonts w:ascii="Palanquin Dark" w:hAnsi="Palanquin Dark" w:eastAsia="Palanquin Dark" w:cs="Palanquin Dark"/>
        </w:rPr>
        <w:t>स्वयमेवात्मानं शोधयतेति वा । प्राधान्यख्यापनार्था देवशब्दावृत्तिः</w:t>
      </w:r>
      <w:r>
        <w:rPr>
          <w:rFonts w:eastAsia="Palanquin Dark" w:cs="Palanquin Dark" w:ascii="Palanquin Dark" w:hAnsi="Palanquin Dark"/>
        </w:rPr>
        <w:t xml:space="preserve">, </w:t>
      </w:r>
      <w:r>
        <w:rPr>
          <w:rFonts w:ascii="Palanquin Dark" w:hAnsi="Palanquin Dark" w:eastAsia="Palanquin Dark" w:cs="Palanquin Dark"/>
        </w:rPr>
        <w:t>साकल्यार्था वा</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निधीनां त्वा निधिपतिं हवामहे</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7.4.12)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अङ्गारान्निरूहति </w:t>
      </w:r>
      <w:r>
        <w:rPr>
          <w:rFonts w:eastAsia="Palanquin Dark" w:cs="Palanquin Dark" w:ascii="Palanquin Dark" w:hAnsi="Palanquin Dark"/>
        </w:rPr>
        <w:t xml:space="preserve">- </w:t>
      </w:r>
      <w:r>
        <w:rPr>
          <w:rFonts w:ascii="Palanquin Dark" w:hAnsi="Palanquin Dark" w:eastAsia="Palanquin Dark" w:cs="Palanquin Dark"/>
        </w:rPr>
        <w:t xml:space="preserve">मातरिश्वन इति ॥ मातरि सर्वस्य परिच्छेदके अन्तरिक्षे शेत इति मातरिश्वा । </w:t>
      </w:r>
      <w:r>
        <w:rPr>
          <w:rFonts w:eastAsia="Palanquin Dark" w:cs="Palanquin Dark" w:ascii="Palanquin Dark" w:hAnsi="Palanquin Dark"/>
        </w:rPr>
        <w:t>'</w:t>
      </w:r>
      <w:r>
        <w:rPr>
          <w:rFonts w:ascii="Palanquin Dark" w:hAnsi="Palanquin Dark" w:eastAsia="Palanquin Dark" w:cs="Palanquin Dark"/>
        </w:rPr>
        <w:t>श्वन्नुक्षन्</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157) </w:t>
      </w:r>
      <w:r>
        <w:rPr>
          <w:rFonts w:ascii="Palanquin Dark" w:hAnsi="Palanquin Dark" w:eastAsia="Palanquin Dark" w:cs="Palanquin Dark"/>
        </w:rPr>
        <w:t xml:space="preserve">इत्यादिना शीङः कनिन्प्रत्यये वकारोन्तादेशो निपात्यते । </w:t>
      </w:r>
      <w:r>
        <w:rPr>
          <w:rFonts w:eastAsia="Palanquin Dark" w:cs="Palanquin Dark" w:ascii="Palanquin Dark" w:hAnsi="Palanquin Dark"/>
        </w:rPr>
        <w:t>'</w:t>
      </w:r>
      <w:r>
        <w:rPr>
          <w:rFonts w:ascii="Palanquin Dark" w:hAnsi="Palanquin Dark" w:eastAsia="Palanquin Dark" w:cs="Palanquin Dark"/>
        </w:rPr>
        <w:t>तत्पुरुषे कृति बहुलम्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6.3.14) </w:t>
      </w:r>
      <w:r>
        <w:rPr>
          <w:rFonts w:ascii="Palanquin Dark" w:hAnsi="Palanquin Dark" w:eastAsia="Palanquin Dark" w:cs="Palanquin Dark"/>
        </w:rPr>
        <w:t>इत्यलुक् । निपातनसामर्थ्यादेव सप्तम्या उदात्तत्वं । वायुरुच्यते । तस्य यो घर्मः अर्ग्निवैद्युताख्यः स एव त्वमसीति पार्थिवोग्निः स्तूयते । यद्वा</w:t>
      </w:r>
      <w:r>
        <w:rPr>
          <w:rFonts w:eastAsia="Palanquin Dark" w:cs="Palanquin Dark" w:ascii="Palanquin Dark" w:hAnsi="Palanquin Dark"/>
        </w:rPr>
        <w:t xml:space="preserve">, </w:t>
      </w:r>
      <w:r>
        <w:rPr>
          <w:rFonts w:ascii="Palanquin Dark" w:hAnsi="Palanquin Dark" w:eastAsia="Palanquin Dark" w:cs="Palanquin Dark"/>
        </w:rPr>
        <w:t xml:space="preserve">घरणाधिकरणं घर्मः । घृक्षरणदीप्त्योः । क्षरणं सञ्चलनम् । घर्म इति मन्प्रत्ययान्तो निपातितः </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146) </w:t>
      </w:r>
      <w:r>
        <w:rPr>
          <w:rFonts w:ascii="Palanquin Dark" w:hAnsi="Palanquin Dark" w:eastAsia="Palanquin Dark" w:cs="Palanquin Dark"/>
        </w:rPr>
        <w:t xml:space="preserve">। वायोरपि सञ्चलनाधारभूतः अन्तरिक्षमेव त्वमसीति कुम्भ्याधारोङ्गारस्स्तूयते धारणसामर्थ्यख्यापनार्थम् । </w:t>
      </w:r>
      <w:r>
        <w:rPr>
          <w:rFonts w:eastAsia="Palanquin Dark" w:cs="Palanquin Dark" w:ascii="Palanquin Dark" w:hAnsi="Palanquin Dark"/>
        </w:rPr>
        <w:t>'</w:t>
      </w:r>
      <w:r>
        <w:rPr>
          <w:rFonts w:ascii="Palanquin Dark" w:hAnsi="Palanquin Dark" w:eastAsia="Palanquin Dark" w:cs="Palanquin Dark"/>
        </w:rPr>
        <w:t>अन्तरिक्षं वै मातरिश्वनो घर्मः । एषां लोकानां विधृत्यै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सान्नाय्यतपनीमधिश्रयति </w:t>
      </w:r>
      <w:r>
        <w:rPr>
          <w:rFonts w:eastAsia="Palanquin Dark" w:cs="Palanquin Dark" w:ascii="Palanquin Dark" w:hAnsi="Palanquin Dark"/>
        </w:rPr>
        <w:t xml:space="preserve">- </w:t>
      </w:r>
      <w:r>
        <w:rPr>
          <w:rFonts w:ascii="Palanquin Dark" w:hAnsi="Palanquin Dark" w:eastAsia="Palanquin Dark" w:cs="Palanquin Dark"/>
        </w:rPr>
        <w:t xml:space="preserve">द्यौरसीति ॥ द्युप्रभृतीनां कार्यभूता स्थाली कारणात्मना स्तूयते । </w:t>
      </w:r>
      <w:r>
        <w:rPr>
          <w:rFonts w:eastAsia="Palanquin Dark" w:cs="Palanquin Dark" w:ascii="Palanquin Dark" w:hAnsi="Palanquin Dark"/>
        </w:rPr>
        <w:t>'</w:t>
      </w:r>
      <w:r>
        <w:rPr>
          <w:rFonts w:ascii="Palanquin Dark" w:hAnsi="Palanquin Dark" w:eastAsia="Palanquin Dark" w:cs="Palanquin Dark"/>
        </w:rPr>
        <w:t>दिवश्च ह्येषा पृथिव्याश्च संभृता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 xml:space="preserve">इति ब्राह्मणम् । लोकाधिकाराद्विश्वधाया इत्यन्तरिक्षमुच्यते । </w:t>
      </w:r>
      <w:r>
        <w:rPr>
          <w:rFonts w:eastAsia="Palanquin Dark" w:cs="Palanquin Dark" w:ascii="Palanquin Dark" w:hAnsi="Palanquin Dark"/>
        </w:rPr>
        <w:t>'</w:t>
      </w:r>
      <w:r>
        <w:rPr>
          <w:rFonts w:ascii="Palanquin Dark" w:hAnsi="Palanquin Dark" w:eastAsia="Palanquin Dark" w:cs="Palanquin Dark"/>
        </w:rPr>
        <w:t>वृष्टिर्वै विश्वधायाः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इति दर्शनात् । विश्वस्य धायो धारणं यस्या इति बहुव्रीहिः</w:t>
      </w:r>
      <w:r>
        <w:rPr>
          <w:rFonts w:eastAsia="Palanquin Dark" w:cs="Palanquin Dark" w:ascii="Palanquin Dark" w:hAnsi="Palanquin Dark"/>
        </w:rPr>
        <w:t xml:space="preserve">, </w:t>
      </w:r>
      <w:r>
        <w:rPr>
          <w:rFonts w:ascii="Palanquin Dark" w:hAnsi="Palanquin Dark" w:eastAsia="Palanquin Dark" w:cs="Palanquin Dark"/>
        </w:rPr>
        <w:t xml:space="preserve">विश्वं धीयतेऽनयेति । </w:t>
      </w:r>
      <w:r>
        <w:rPr>
          <w:rFonts w:eastAsia="Palanquin Dark" w:cs="Palanquin Dark" w:ascii="Palanquin Dark" w:hAnsi="Palanquin Dark"/>
        </w:rPr>
        <w:t>'</w:t>
      </w:r>
      <w:r>
        <w:rPr>
          <w:rFonts w:ascii="Palanquin Dark" w:hAnsi="Palanquin Dark" w:eastAsia="Palanquin Dark" w:cs="Palanquin Dark"/>
        </w:rPr>
        <w:t>वहिहाधाञ्भ्यश्छन्दसि</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660) </w:t>
      </w:r>
      <w:r>
        <w:rPr>
          <w:rFonts w:ascii="Palanquin Dark" w:hAnsi="Palanquin Dark" w:eastAsia="Palanquin Dark" w:cs="Palanquin Dark"/>
        </w:rPr>
        <w:t xml:space="preserve">इत्यसुन्प्रत्ययः । णिदित्यनुवृत्तेर्युक्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7.3.33) </w:t>
      </w:r>
      <w:r>
        <w:rPr>
          <w:rFonts w:ascii="Palanquin Dark" w:hAnsi="Palanquin Dark" w:eastAsia="Palanquin Dark" w:cs="Palanquin Dark"/>
        </w:rPr>
        <w:t xml:space="preserve">। तत्र हि </w:t>
      </w:r>
      <w:r>
        <w:rPr>
          <w:rFonts w:eastAsia="Palanquin Dark" w:cs="Palanquin Dark" w:ascii="Palanquin Dark" w:hAnsi="Palanquin Dark"/>
        </w:rPr>
        <w:t>'</w:t>
      </w:r>
      <w:r>
        <w:rPr>
          <w:rFonts w:ascii="Palanquin Dark" w:hAnsi="Palanquin Dark" w:eastAsia="Palanquin Dark" w:cs="Palanquin Dark"/>
        </w:rPr>
        <w:t>गतिकारकयोरपि पूर्वपदप्रकृतिस्वरत्वं 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666) </w:t>
      </w:r>
      <w:r>
        <w:rPr>
          <w:rFonts w:ascii="Palanquin Dark" w:hAnsi="Palanquin Dark" w:eastAsia="Palanquin Dark" w:cs="Palanquin Dark"/>
        </w:rPr>
        <w:t xml:space="preserve">इत्युक्तम् । तेन कारकपूर्वादपि भवत्येव । पूर्वपदप्रकृतिस्वरग्रहणस्य च बहुव्रीहिस्वरस्योपलक्षणत्वात्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6.2.106) </w:t>
      </w:r>
      <w:r>
        <w:rPr>
          <w:rFonts w:ascii="Palanquin Dark" w:hAnsi="Palanquin Dark" w:eastAsia="Palanquin Dark" w:cs="Palanquin Dark"/>
        </w:rPr>
        <w:t>इति पूर्वपदान्तोदात्तत्वं । सा त्वमीदृशेन परमेण प्रकृष्टेन धाम्ना धारणशक्त्या दृंहस्व वर्धस्व दृढा भव । दृहदृहि वृद्धौ</w:t>
      </w:r>
      <w:r>
        <w:rPr>
          <w:rFonts w:eastAsia="Palanquin Dark" w:cs="Palanquin Dark" w:ascii="Palanquin Dark" w:hAnsi="Palanquin Dark"/>
        </w:rPr>
        <w:t xml:space="preserve">, </w:t>
      </w:r>
      <w:r>
        <w:rPr>
          <w:rFonts w:ascii="Palanquin Dark" w:hAnsi="Palanquin Dark" w:eastAsia="Palanquin Dark" w:cs="Palanquin Dark"/>
        </w:rPr>
        <w:t xml:space="preserve">व्यत्ययेनात्मनेपदम् । केचिदाहुर्वर्धनायां वर्तत इति । यद्वा </w:t>
      </w:r>
      <w:r>
        <w:rPr>
          <w:rFonts w:eastAsia="Palanquin Dark" w:cs="Palanquin Dark" w:ascii="Palanquin Dark" w:hAnsi="Palanquin Dark"/>
        </w:rPr>
        <w:t xml:space="preserve">- </w:t>
      </w:r>
      <w:r>
        <w:rPr>
          <w:rFonts w:ascii="Palanquin Dark" w:hAnsi="Palanquin Dark" w:eastAsia="Palanquin Dark" w:cs="Palanquin Dark"/>
        </w:rPr>
        <w:t xml:space="preserve">दृंहगा इतिवत् ण्यन्तात्कर्मकर्तर्यात्मनेपदम् । पूर्ववद्यक्प्रतिषेधादि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3.1.89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मा ह्वाः मा कुटिला भूः । ह्वृ कौटिल्ये</w:t>
      </w:r>
      <w:r>
        <w:rPr>
          <w:rFonts w:eastAsia="Palanquin Dark" w:cs="Palanquin Dark" w:ascii="Palanquin Dark" w:hAnsi="Palanquin Dark"/>
        </w:rPr>
        <w:t xml:space="preserve">, </w:t>
      </w:r>
      <w:r>
        <w:rPr>
          <w:rFonts w:ascii="Palanquin Dark" w:hAnsi="Palanquin Dark" w:eastAsia="Palanquin Dark" w:cs="Palanquin Dark"/>
        </w:rPr>
        <w:t>लुङ्मध्यमपुरुषैकवचने</w:t>
      </w:r>
      <w:r>
        <w:rPr>
          <w:rFonts w:eastAsia="Palanquin Dark" w:cs="Palanquin Dark" w:ascii="Palanquin Dark" w:hAnsi="Palanquin Dark"/>
        </w:rPr>
        <w:t xml:space="preserve">, </w:t>
      </w:r>
      <w:r>
        <w:rPr>
          <w:rFonts w:ascii="Palanquin Dark" w:hAnsi="Palanquin Dark" w:eastAsia="Palanquin Dark" w:cs="Palanquin Dark"/>
        </w:rPr>
        <w:t>सिचि वृद्धौ</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7.3.97)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 xml:space="preserve">हल्ङ्यादिलोपे </w:t>
      </w:r>
      <w:r>
        <w:rPr>
          <w:rFonts w:eastAsia="Palanquin Dark" w:cs="Palanquin Dark" w:ascii="Palanquin Dark" w:hAnsi="Palanquin Dark"/>
        </w:rPr>
        <w:t>'</w:t>
      </w:r>
      <w:r>
        <w:rPr>
          <w:rFonts w:ascii="Palanquin Dark" w:hAnsi="Palanquin Dark" w:eastAsia="Palanquin Dark" w:cs="Palanquin Dark"/>
        </w:rPr>
        <w:t>रात्सस्य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8.2.24) </w:t>
      </w:r>
      <w:r>
        <w:rPr>
          <w:rFonts w:ascii="Palanquin Dark" w:hAnsi="Palanquin Dark" w:eastAsia="Palanquin Dark" w:cs="Palanquin Dark"/>
        </w:rPr>
        <w:t xml:space="preserve">इति सकारलोपः । अत्र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8.1.63) </w:t>
      </w:r>
      <w:r>
        <w:rPr>
          <w:rFonts w:ascii="Palanquin Dark" w:hAnsi="Palanquin Dark" w:eastAsia="Palanquin Dark" w:cs="Palanquin Dark"/>
        </w:rPr>
        <w:t>इति प्रथमा तिङ्विभक्तिर्न निहन्यते दृंह॑स्व॒ मा ह्वाः॒ इति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उखायां शाखापवित्रं निदधाति </w:t>
      </w:r>
      <w:r>
        <w:rPr>
          <w:rFonts w:eastAsia="Palanquin Dark" w:cs="Palanquin Dark" w:ascii="Palanquin Dark" w:hAnsi="Palanquin Dark"/>
        </w:rPr>
        <w:t xml:space="preserve">- </w:t>
      </w:r>
      <w:r>
        <w:rPr>
          <w:rFonts w:ascii="Palanquin Dark" w:hAnsi="Palanquin Dark" w:eastAsia="Palanquin Dark" w:cs="Palanquin Dark"/>
        </w:rPr>
        <w:t>वसूनामिति ॥ प्राणिनां वासहेतुत्वात्पयःप्रभृतीनि धनानि वसुशब्देनोच्यन्ते</w:t>
      </w:r>
      <w:r>
        <w:rPr>
          <w:rFonts w:eastAsia="Palanquin Dark" w:cs="Palanquin Dark" w:ascii="Palanquin Dark" w:hAnsi="Palanquin Dark"/>
        </w:rPr>
        <w:t xml:space="preserve">, </w:t>
      </w:r>
      <w:r>
        <w:rPr>
          <w:rFonts w:ascii="Palanquin Dark" w:hAnsi="Palanquin Dark" w:eastAsia="Palanquin Dark" w:cs="Palanquin Dark"/>
        </w:rPr>
        <w:t>प्राणाश्च</w:t>
      </w:r>
      <w:r>
        <w:rPr>
          <w:rFonts w:eastAsia="Palanquin Dark" w:cs="Palanquin Dark" w:ascii="Palanquin Dark" w:hAnsi="Palanquin Dark"/>
        </w:rPr>
        <w:t>, '</w:t>
      </w:r>
      <w:r>
        <w:rPr>
          <w:rFonts w:ascii="Palanquin Dark" w:hAnsi="Palanquin Dark" w:eastAsia="Palanquin Dark" w:cs="Palanquin Dark"/>
        </w:rPr>
        <w:t>प्राणा वै वसवः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 xml:space="preserve">इति दर्शनात् । तेपि हि वासहेतवः । </w:t>
      </w:r>
      <w:r>
        <w:rPr>
          <w:rFonts w:eastAsia="Palanquin Dark" w:cs="Palanquin Dark" w:ascii="Palanquin Dark" w:hAnsi="Palanquin Dark"/>
        </w:rPr>
        <w:t>'</w:t>
      </w:r>
      <w:r>
        <w:rPr>
          <w:rFonts w:ascii="Palanquin Dark" w:hAnsi="Palanquin Dark" w:eastAsia="Palanquin Dark" w:cs="Palanquin Dark"/>
        </w:rPr>
        <w:t>शॄस्पृस्निहित्रप्यसिवसिहनिक्लिदिबन्धिमनिभ्यश्च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10) </w:t>
      </w:r>
      <w:r>
        <w:rPr>
          <w:rFonts w:ascii="Palanquin Dark" w:hAnsi="Palanquin Dark" w:eastAsia="Palanquin Dark" w:cs="Palanquin Dark"/>
        </w:rPr>
        <w:t xml:space="preserve">इति वसेः करणे उप्रत्ययः । </w:t>
      </w:r>
      <w:r>
        <w:rPr>
          <w:rFonts w:eastAsia="Palanquin Dark" w:cs="Palanquin Dark" w:ascii="Palanquin Dark" w:hAnsi="Palanquin Dark"/>
        </w:rPr>
        <w:t>'</w:t>
      </w:r>
      <w:r>
        <w:rPr>
          <w:rFonts w:ascii="Palanquin Dark" w:hAnsi="Palanquin Dark" w:eastAsia="Palanquin Dark" w:cs="Palanquin Dark"/>
        </w:rPr>
        <w:t>धान्ये नित्</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9) </w:t>
      </w:r>
      <w:r>
        <w:rPr>
          <w:rFonts w:ascii="Palanquin Dark" w:hAnsi="Palanquin Dark" w:eastAsia="Palanquin Dark" w:cs="Palanquin Dark"/>
        </w:rPr>
        <w:t xml:space="preserve">इत्यतो निदिति हि तत्रानुवर्तते । नित्त्वादाद्युदात्तः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6.1.197) </w:t>
      </w:r>
      <w:r>
        <w:rPr>
          <w:rFonts w:ascii="Palanquin Dark" w:hAnsi="Palanquin Dark" w:eastAsia="Palanquin Dark" w:cs="Palanquin Dark"/>
        </w:rPr>
        <w:t xml:space="preserve">। पयःप्रभृतीनां वसूनां शतधारमनेकप्रकारं पवित्रं पावनमसि । प्राणात्मनां वसूनां सहस्रधारं पूर्वस्मादपि बहुप्रकारं पावनमसि यागसाधनद्वारेण । </w:t>
      </w:r>
      <w:r>
        <w:rPr>
          <w:rFonts w:eastAsia="Palanquin Dark" w:cs="Palanquin Dark" w:ascii="Palanquin Dark" w:hAnsi="Palanquin Dark"/>
        </w:rPr>
        <w:t>'</w:t>
      </w:r>
      <w:r>
        <w:rPr>
          <w:rFonts w:ascii="Palanquin Dark" w:hAnsi="Palanquin Dark" w:eastAsia="Palanquin Dark" w:cs="Palanquin Dark"/>
        </w:rPr>
        <w:t>पुवस्संज्ञायाम्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3.2.185) </w:t>
      </w:r>
      <w:r>
        <w:rPr>
          <w:rFonts w:ascii="Palanquin Dark" w:hAnsi="Palanquin Dark" w:eastAsia="Palanquin Dark" w:cs="Palanquin Dark"/>
        </w:rPr>
        <w:t>इति इत्रप्रत्ययः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स्तोकाननुमन्त्रयते </w:t>
      </w:r>
      <w:r>
        <w:rPr>
          <w:rFonts w:eastAsia="Palanquin Dark" w:cs="Palanquin Dark" w:ascii="Palanquin Dark" w:hAnsi="Palanquin Dark"/>
        </w:rPr>
        <w:t xml:space="preserve">- </w:t>
      </w:r>
      <w:r>
        <w:rPr>
          <w:rFonts w:ascii="Palanquin Dark" w:hAnsi="Palanquin Dark" w:eastAsia="Palanquin Dark" w:cs="Palanquin Dark"/>
        </w:rPr>
        <w:t>हुत इति ॥ अल्पो बिन्दुस्तोको महान्बिन्दुर्द्रप्सः । दोहनकालेऽमहान्बिन्दुः पात्राद्वहिर्निपतितस्स्तोकः</w:t>
      </w:r>
      <w:r>
        <w:rPr>
          <w:rFonts w:eastAsia="Palanquin Dark" w:cs="Palanquin Dark" w:ascii="Palanquin Dark" w:hAnsi="Palanquin Dark"/>
        </w:rPr>
        <w:t xml:space="preserve">, </w:t>
      </w:r>
      <w:r>
        <w:rPr>
          <w:rFonts w:ascii="Palanquin Dark" w:hAnsi="Palanquin Dark" w:eastAsia="Palanquin Dark" w:cs="Palanquin Dark"/>
        </w:rPr>
        <w:t>स हुतोस्तु देवतोद्देशेन परित्यक्तोस्तु । द्रप्सोपि हि हुतोस्तु । कस्मै । अग्नये बृहते नाकाय नाकनाम्ने । कं सुखं</w:t>
      </w:r>
      <w:r>
        <w:rPr>
          <w:rFonts w:eastAsia="Palanquin Dark" w:cs="Palanquin Dark" w:ascii="Palanquin Dark" w:hAnsi="Palanquin Dark"/>
        </w:rPr>
        <w:t xml:space="preserve">, </w:t>
      </w:r>
      <w:r>
        <w:rPr>
          <w:rFonts w:ascii="Palanquin Dark" w:hAnsi="Palanquin Dark" w:eastAsia="Palanquin Dark" w:cs="Palanquin Dark"/>
        </w:rPr>
        <w:t xml:space="preserve">तदस्य नास्तीत्यकः तस्मादन्यो नाकः । </w:t>
      </w:r>
      <w:r>
        <w:rPr>
          <w:rFonts w:eastAsia="Palanquin Dark" w:cs="Palanquin Dark" w:ascii="Palanquin Dark" w:hAnsi="Palanquin Dark"/>
        </w:rPr>
        <w:t>'</w:t>
      </w:r>
      <w:r>
        <w:rPr>
          <w:rFonts w:ascii="Palanquin Dark" w:hAnsi="Palanquin Dark" w:eastAsia="Palanquin Dark" w:cs="Palanquin Dark"/>
        </w:rPr>
        <w:t>नभ्राण्नपात्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6.3.75) </w:t>
      </w:r>
      <w:r>
        <w:rPr>
          <w:rFonts w:ascii="Palanquin Dark" w:hAnsi="Palanquin Dark" w:eastAsia="Palanquin Dark" w:cs="Palanquin Dark"/>
        </w:rPr>
        <w:t xml:space="preserve">इति निपातितः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बृहन्महतोरुपसङ्ख्यानम्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6.1.173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 बृहतः परस्याजादेर्विभक्तेरुदात्तत्वम् । </w:t>
      </w:r>
      <w:r>
        <w:rPr>
          <w:rFonts w:eastAsia="Palanquin Dark" w:cs="Palanquin Dark" w:ascii="Palanquin Dark" w:hAnsi="Palanquin Dark"/>
        </w:rPr>
        <w:t>'</w:t>
      </w:r>
      <w:r>
        <w:rPr>
          <w:rFonts w:ascii="Palanquin Dark" w:hAnsi="Palanquin Dark" w:eastAsia="Palanquin Dark" w:cs="Palanquin Dark"/>
        </w:rPr>
        <w:t>दिवि नाको नामाग्निः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इत्यादि ब्राह्मणम् । एवं हुतोस्त्विति सङ्कल्पेन हविषोस्कन्नता क्रियते । कः पुनरित्थं वदतीत्याह</w:t>
      </w:r>
      <w:r>
        <w:rPr>
          <w:rFonts w:eastAsia="Palanquin Dark" w:cs="Palanquin Dark" w:ascii="Palanquin Dark" w:hAnsi="Palanquin Dark"/>
        </w:rPr>
        <w:t xml:space="preserve">, </w:t>
      </w:r>
      <w:r>
        <w:rPr>
          <w:rFonts w:ascii="Palanquin Dark" w:hAnsi="Palanquin Dark" w:eastAsia="Palanquin Dark" w:cs="Palanquin Dark"/>
        </w:rPr>
        <w:t>स्वाहा स्वयमेव सरस्वती</w:t>
      </w:r>
      <w:r>
        <w:rPr>
          <w:rFonts w:eastAsia="Palanquin Dark" w:cs="Palanquin Dark" w:ascii="Palanquin Dark" w:hAnsi="Palanquin Dark"/>
        </w:rPr>
        <w:t xml:space="preserve">, </w:t>
      </w:r>
      <w:r>
        <w:rPr>
          <w:rFonts w:ascii="Palanquin Dark" w:hAnsi="Palanquin Dark" w:eastAsia="Palanquin Dark" w:cs="Palanquin Dark"/>
        </w:rPr>
        <w:t xml:space="preserve">आह ब्रूते । </w:t>
      </w:r>
      <w:r>
        <w:rPr>
          <w:rFonts w:eastAsia="Palanquin Dark" w:cs="Palanquin Dark" w:ascii="Palanquin Dark" w:hAnsi="Palanquin Dark"/>
        </w:rPr>
        <w:t>'</w:t>
      </w:r>
      <w:r>
        <w:rPr>
          <w:rFonts w:ascii="Palanquin Dark" w:hAnsi="Palanquin Dark" w:eastAsia="Palanquin Dark" w:cs="Palanquin Dark"/>
        </w:rPr>
        <w:t>स्वैव ते वागित्यब्रवीत्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2.1.2) </w:t>
      </w:r>
      <w:r>
        <w:rPr>
          <w:rFonts w:ascii="Palanquin Dark" w:hAnsi="Palanquin Dark" w:eastAsia="Palanquin Dark" w:cs="Palanquin Dark"/>
        </w:rPr>
        <w:t xml:space="preserve">इत्यादि ब्राह्मणम् । स्वयमेवाहेत्यस्यार्थस्य द्योतकोयं निपातः । आह स्वेत्यस्य प्रतिलोमपाठे स्वाहेति भवति । निपाता आद्युदात्ताः </w:t>
      </w:r>
      <w:r>
        <w:rPr>
          <w:rFonts w:eastAsia="Palanquin Dark" w:cs="Palanquin Dark" w:ascii="Palanquin Dark" w:hAnsi="Palanquin Dark"/>
        </w:rPr>
        <w:t>(</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80) </w:t>
      </w:r>
      <w:r>
        <w:rPr>
          <w:rFonts w:ascii="Palanquin Dark" w:hAnsi="Palanquin Dark" w:eastAsia="Palanquin Dark" w:cs="Palanquin Dark"/>
        </w:rPr>
        <w:t>। न केवलं नाकायैवापि तु</w:t>
      </w:r>
      <w:r>
        <w:rPr>
          <w:rFonts w:eastAsia="Palanquin Dark" w:cs="Palanquin Dark" w:ascii="Palanquin Dark" w:hAnsi="Palanquin Dark"/>
        </w:rPr>
        <w:t xml:space="preserve">, </w:t>
      </w:r>
      <w:r>
        <w:rPr>
          <w:rFonts w:ascii="Palanquin Dark" w:hAnsi="Palanquin Dark" w:eastAsia="Palanquin Dark" w:cs="Palanquin Dark"/>
        </w:rPr>
        <w:t xml:space="preserve">द्यावापृथिवीभ्यामपि हुतोस्त्विति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6.3.29) </w:t>
      </w:r>
      <w:r>
        <w:rPr>
          <w:rFonts w:ascii="Palanquin Dark" w:hAnsi="Palanquin Dark" w:eastAsia="Palanquin Dark" w:cs="Palanquin Dark"/>
        </w:rPr>
        <w:t xml:space="preserve">इति द्यावादेशः आद्युदात्तः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6.2.141) </w:t>
      </w:r>
      <w:r>
        <w:rPr>
          <w:rFonts w:ascii="Palanquin Dark" w:hAnsi="Palanquin Dark" w:eastAsia="Palanquin Dark" w:cs="Palanquin Dark"/>
        </w:rPr>
        <w:t>इति पूर्वोत्तरपदयोः प्रकृतिस्वरत्वम्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प्रथमां दुग्धां गामभिमन्त्रयते </w:t>
      </w:r>
      <w:r>
        <w:rPr>
          <w:rFonts w:eastAsia="Palanquin Dark" w:cs="Palanquin Dark" w:ascii="Palanquin Dark" w:hAnsi="Palanquin Dark"/>
        </w:rPr>
        <w:t xml:space="preserve">- </w:t>
      </w:r>
      <w:r>
        <w:rPr>
          <w:rFonts w:ascii="Palanquin Dark" w:hAnsi="Palanquin Dark" w:eastAsia="Palanquin Dark" w:cs="Palanquin Dark"/>
        </w:rPr>
        <w:t>सा विश्वायुरिति ॥ या प्रथमं दुग्धा गौस्सा विश्वायुर्नाम</w:t>
      </w:r>
      <w:r>
        <w:rPr>
          <w:rFonts w:eastAsia="Palanquin Dark" w:cs="Palanquin Dark" w:ascii="Palanquin Dark" w:hAnsi="Palanquin Dark"/>
        </w:rPr>
        <w:t xml:space="preserve">, </w:t>
      </w:r>
      <w:r>
        <w:rPr>
          <w:rFonts w:ascii="Palanquin Dark" w:hAnsi="Palanquin Dark" w:eastAsia="Palanquin Dark" w:cs="Palanquin Dark"/>
        </w:rPr>
        <w:t xml:space="preserve">विश्वं आयुर्जीवनं यस्यामिति पृथिव्यभिधीयते । तदात्मना च गौः स्तूयते । </w:t>
      </w:r>
      <w:r>
        <w:rPr>
          <w:rFonts w:eastAsia="Palanquin Dark" w:cs="Palanquin Dark" w:ascii="Palanquin Dark" w:hAnsi="Palanquin Dark"/>
        </w:rPr>
        <w:t>'</w:t>
      </w:r>
      <w:r>
        <w:rPr>
          <w:rFonts w:ascii="Palanquin Dark" w:hAnsi="Palanquin Dark" w:eastAsia="Palanquin Dark" w:cs="Palanquin Dark"/>
        </w:rPr>
        <w:t>इयं वै विश्वायुः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द्वितीयामभिमन्त्रयते </w:t>
      </w:r>
      <w:r>
        <w:rPr>
          <w:rFonts w:eastAsia="Palanquin Dark" w:cs="Palanquin Dark" w:ascii="Palanquin Dark" w:hAnsi="Palanquin Dark"/>
        </w:rPr>
        <w:t xml:space="preserve">- </w:t>
      </w:r>
      <w:r>
        <w:rPr>
          <w:rFonts w:ascii="Palanquin Dark" w:hAnsi="Palanquin Dark" w:eastAsia="Palanquin Dark" w:cs="Palanquin Dark"/>
        </w:rPr>
        <w:t>सा विश्वव्यचा इति ॥ विश्वं व्यचति व्याप्नोतीति विश्वव्यचाः । अञ्चु गतौ</w:t>
      </w:r>
      <w:r>
        <w:rPr>
          <w:rFonts w:eastAsia="Palanquin Dark" w:cs="Palanquin Dark" w:ascii="Palanquin Dark" w:hAnsi="Palanquin Dark"/>
        </w:rPr>
        <w:t xml:space="preserve">, </w:t>
      </w:r>
      <w:r>
        <w:rPr>
          <w:rFonts w:ascii="Palanquin Dark" w:hAnsi="Palanquin Dark" w:eastAsia="Palanquin Dark" w:cs="Palanquin Dark"/>
        </w:rPr>
        <w:t>अञ्चु इत्येतस्मादसुन्</w:t>
      </w:r>
      <w:r>
        <w:rPr>
          <w:rFonts w:eastAsia="Palanquin Dark" w:cs="Palanquin Dark" w:ascii="Palanquin Dark" w:hAnsi="Palanquin Dark"/>
        </w:rPr>
        <w:t xml:space="preserve">, </w:t>
      </w:r>
      <w:r>
        <w:rPr>
          <w:rFonts w:ascii="Palanquin Dark" w:hAnsi="Palanquin Dark" w:eastAsia="Palanquin Dark" w:cs="Palanquin Dark"/>
        </w:rPr>
        <w:t xml:space="preserve">शिष्टं विश्वधायाशब्दवत् । अन्तरिक्षं विश्वव्यचाः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तृतीयामनुमन्त्रयते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सा विश्वकर्मेति ॥ विश्वानि कर्माणि कर्मफलानि यस्यां सा विश्वकर्मा द्युलोकः । पूर्ववत्स्वरः । </w:t>
      </w:r>
      <w:r>
        <w:rPr>
          <w:rFonts w:eastAsia="Palanquin Dark" w:cs="Palanquin Dark" w:ascii="Palanquin Dark" w:hAnsi="Palanquin Dark"/>
        </w:rPr>
        <w:t>'</w:t>
      </w:r>
      <w:r>
        <w:rPr>
          <w:rFonts w:ascii="Palanquin Dark" w:hAnsi="Palanquin Dark" w:eastAsia="Palanquin Dark" w:cs="Palanquin Dark"/>
        </w:rPr>
        <w:t>इमानेवैताभिः</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गोदोहनसक्षाळनीया अपः पयस्यानयति </w:t>
      </w:r>
      <w:r>
        <w:rPr>
          <w:rFonts w:eastAsia="Palanquin Dark" w:cs="Palanquin Dark" w:ascii="Palanquin Dark" w:hAnsi="Palanquin Dark"/>
        </w:rPr>
        <w:t xml:space="preserve">- </w:t>
      </w:r>
      <w:r>
        <w:rPr>
          <w:rFonts w:ascii="Palanquin Dark" w:hAnsi="Palanquin Dark" w:eastAsia="Palanquin Dark" w:cs="Palanquin Dark"/>
        </w:rPr>
        <w:t>संपृच्यध्वमिति गायत्र्या ॥ हे ऋतावरीः ऋतेन सत्येन यज्ञेन वा तद्वत्यः</w:t>
      </w:r>
      <w:r>
        <w:rPr>
          <w:rFonts w:eastAsia="Palanquin Dark" w:cs="Palanquin Dark" w:ascii="Palanquin Dark" w:hAnsi="Palanquin Dark"/>
        </w:rPr>
        <w:t xml:space="preserve">, </w:t>
      </w:r>
      <w:r>
        <w:rPr>
          <w:rFonts w:ascii="Palanquin Dark" w:hAnsi="Palanquin Dark" w:eastAsia="Palanquin Dark" w:cs="Palanquin Dark"/>
        </w:rPr>
        <w:t xml:space="preserve">ऋतसम्पादिका आपः ययूं पयसा सम्पृच्यध्वं सम्पृक्ता भवत । कर्मणि लकारः । </w:t>
      </w:r>
      <w:r>
        <w:rPr>
          <w:rFonts w:eastAsia="Palanquin Dark" w:cs="Palanquin Dark" w:ascii="Palanquin Dark" w:hAnsi="Palanquin Dark"/>
        </w:rPr>
        <w:t>'</w:t>
      </w:r>
      <w:r>
        <w:rPr>
          <w:rFonts w:ascii="Palanquin Dark" w:hAnsi="Palanquin Dark" w:eastAsia="Palanquin Dark" w:cs="Palanquin Dark"/>
        </w:rPr>
        <w:t>छन्दसीवनिपौ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5.2.109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 xml:space="preserve">इति वनिप् । </w:t>
      </w:r>
      <w:r>
        <w:rPr>
          <w:rFonts w:eastAsia="Palanquin Dark" w:cs="Palanquin Dark" w:ascii="Palanquin Dark" w:hAnsi="Palanquin Dark"/>
        </w:rPr>
        <w:t>'</w:t>
      </w:r>
      <w:r>
        <w:rPr>
          <w:rFonts w:ascii="Palanquin Dark" w:hAnsi="Palanquin Dark" w:eastAsia="Palanquin Dark" w:cs="Palanquin Dark"/>
        </w:rPr>
        <w:t>वनो र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4.1.7) </w:t>
      </w:r>
      <w:r>
        <w:rPr>
          <w:rFonts w:ascii="Palanquin Dark" w:hAnsi="Palanquin Dark" w:eastAsia="Palanquin Dark" w:cs="Palanquin Dark"/>
        </w:rPr>
        <w:t xml:space="preserve">इति ङीप् रेफौ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6.3.137) </w:t>
      </w:r>
      <w:r>
        <w:rPr>
          <w:rFonts w:ascii="Palanquin Dark" w:hAnsi="Palanquin Dark" w:eastAsia="Palanquin Dark" w:cs="Palanquin Dark"/>
        </w:rPr>
        <w:t xml:space="preserve">इति दीर्घः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 xml:space="preserve">इति पूर्वसवर्णदीर्घत्वं । आष्टमिकमामन्त्रितानुदात्तत्वम्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8.1.19) </w:t>
      </w:r>
      <w:r>
        <w:rPr>
          <w:rFonts w:ascii="Palanquin Dark" w:hAnsi="Palanquin Dark" w:eastAsia="Palanquin Dark" w:cs="Palanquin Dark"/>
        </w:rPr>
        <w:t xml:space="preserve">। ऊर्मिमत्त्वादिगुणयुक्तास्सत्यस्सम्पृच्यध्वम् । एतेषामामन्त्रितत्वाभावाद्यथायथं स्वरा भवन्ति । पयस्सम्पर्केण वा ह्येते गुणाः अपामुपजायन्ते । महद्भिरूर्मिभिस्तद्वत्यः ऊर्मिण्यः । </w:t>
      </w:r>
      <w:r>
        <w:rPr>
          <w:rFonts w:eastAsia="Palanquin Dark" w:cs="Palanquin Dark" w:ascii="Palanquin Dark" w:hAnsi="Palanquin Dark"/>
        </w:rPr>
        <w:t>'</w:t>
      </w:r>
      <w:r>
        <w:rPr>
          <w:rFonts w:ascii="Palanquin Dark" w:hAnsi="Palanquin Dark" w:eastAsia="Palanquin Dark" w:cs="Palanquin Dark"/>
        </w:rPr>
        <w:t>तुन्दादिषु स्वाङ्गाद्विवृद्धौ</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5.2.117 </w:t>
      </w:r>
      <w:r>
        <w:rPr>
          <w:rFonts w:ascii="Palanquin Dark" w:hAnsi="Palanquin Dark" w:eastAsia="Palanquin Dark" w:cs="Palanquin Dark"/>
        </w:rPr>
        <w:t>गणसूत्रम्</w:t>
      </w:r>
      <w:r>
        <w:rPr>
          <w:rFonts w:eastAsia="Palanquin Dark" w:cs="Palanquin Dark" w:ascii="Palanquin Dark" w:hAnsi="Palanquin Dark"/>
        </w:rPr>
        <w:t xml:space="preserve">) </w:t>
      </w:r>
      <w:r>
        <w:rPr>
          <w:rFonts w:ascii="Palanquin Dark" w:hAnsi="Palanquin Dark" w:eastAsia="Palanquin Dark" w:cs="Palanquin Dark"/>
        </w:rPr>
        <w:t xml:space="preserve">इति पाठादिनिप्रत्ययः । स्वमङ्गं स्वाङ्गम् । पूर्ववद्दीर्घत्वम्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 xml:space="preserve">। मधुमत्तमाः मधुरतमाः । मन्द्राः मादयित्र्यः । मदि स्तुतिमोदमदस्वप्नकान्तिगतिषु । </w:t>
      </w:r>
      <w:r>
        <w:rPr>
          <w:rFonts w:eastAsia="Palanquin Dark" w:cs="Palanquin Dark" w:ascii="Palanquin Dark" w:hAnsi="Palanquin Dark"/>
        </w:rPr>
        <w:t>'</w:t>
      </w:r>
      <w:r>
        <w:rPr>
          <w:rFonts w:ascii="Palanquin Dark" w:hAnsi="Palanquin Dark" w:eastAsia="Palanquin Dark" w:cs="Palanquin Dark"/>
        </w:rPr>
        <w:t>स्फायितञ्चि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170) </w:t>
      </w:r>
      <w:r>
        <w:rPr>
          <w:rFonts w:ascii="Palanquin Dark" w:hAnsi="Palanquin Dark" w:eastAsia="Palanquin Dark" w:cs="Palanquin Dark"/>
        </w:rPr>
        <w:t>इत्यादिना रक्प्रत्ययः । किमर्थं सम्पृच्यत इत्याह धनस्येति । धनस्य सान्नाय्यलक्षणस्य । सातये लाभाय । धनवनषणसम्भक्तौ</w:t>
      </w:r>
      <w:r>
        <w:rPr>
          <w:rFonts w:eastAsia="Palanquin Dark" w:cs="Palanquin Dark" w:ascii="Palanquin Dark" w:hAnsi="Palanquin Dark"/>
        </w:rPr>
        <w:t>, '</w:t>
      </w:r>
      <w:r>
        <w:rPr>
          <w:rFonts w:ascii="Palanquin Dark" w:hAnsi="Palanquin Dark" w:eastAsia="Palanquin Dark" w:cs="Palanquin Dark"/>
        </w:rPr>
        <w:t>जनसनखनां सञ्झलोः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6.4.42) </w:t>
      </w:r>
      <w:r>
        <w:rPr>
          <w:rFonts w:ascii="Palanquin Dark" w:hAnsi="Palanquin Dark" w:eastAsia="Palanquin Dark" w:cs="Palanquin Dark"/>
        </w:rPr>
        <w:t xml:space="preserve">इत्यात्वम् । </w:t>
      </w:r>
      <w:r>
        <w:rPr>
          <w:rFonts w:eastAsia="Palanquin Dark" w:cs="Palanquin Dark" w:ascii="Palanquin Dark" w:hAnsi="Palanquin Dark"/>
        </w:rPr>
        <w:t>'</w:t>
      </w:r>
      <w:r>
        <w:rPr>
          <w:rFonts w:ascii="Palanquin Dark" w:hAnsi="Palanquin Dark" w:eastAsia="Palanquin Dark" w:cs="Palanquin Dark"/>
        </w:rPr>
        <w:t>ऊतियूति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3.3.97) </w:t>
      </w:r>
      <w:r>
        <w:rPr>
          <w:rFonts w:ascii="Palanquin Dark" w:hAnsi="Palanquin Dark" w:eastAsia="Palanquin Dark" w:cs="Palanquin Dark"/>
        </w:rPr>
        <w:t>इत्यादिना क्तिन्प्रत्ययान्तोऽन्तोदात्तो निपातितः । युष्मत्सम्पर्के हि तत्सिद्धिरिति भावः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दध्ना तनक्ति </w:t>
      </w:r>
      <w:r>
        <w:rPr>
          <w:rFonts w:eastAsia="Palanquin Dark" w:cs="Palanquin Dark" w:ascii="Palanquin Dark" w:hAnsi="Palanquin Dark"/>
        </w:rPr>
        <w:t xml:space="preserve">- </w:t>
      </w:r>
      <w:r>
        <w:rPr>
          <w:rFonts w:ascii="Palanquin Dark" w:hAnsi="Palanquin Dark" w:eastAsia="Palanquin Dark" w:cs="Palanquin Dark"/>
        </w:rPr>
        <w:t xml:space="preserve">सोमेनेति ॥ सोमसदृशेन दध्ना त्वा त्वां आतनच्मि घनीकरोमि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सोमेन सदृशत्वात् सान्नाय्यमेव सोमः । </w:t>
      </w:r>
      <w:r>
        <w:rPr>
          <w:rFonts w:eastAsia="Palanquin Dark" w:cs="Palanquin Dark" w:ascii="Palanquin Dark" w:hAnsi="Palanquin Dark"/>
        </w:rPr>
        <w:t>'</w:t>
      </w:r>
      <w:r>
        <w:rPr>
          <w:rFonts w:ascii="Palanquin Dark" w:hAnsi="Palanquin Dark" w:eastAsia="Palanquin Dark" w:cs="Palanquin Dark"/>
        </w:rPr>
        <w:t>सोमः खलु वै सान्नाय्यम्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3.2.3) </w:t>
      </w:r>
      <w:r>
        <w:rPr>
          <w:rFonts w:ascii="Palanquin Dark" w:hAnsi="Palanquin Dark" w:eastAsia="Palanquin Dark" w:cs="Palanquin Dark"/>
        </w:rPr>
        <w:t xml:space="preserve">इति च श्रूयते । सोमशब्दात् ‘तत्करोति’ </w:t>
      </w:r>
      <w:r>
        <w:rPr>
          <w:rFonts w:eastAsia="Palanquin Dark" w:cs="Palanquin Dark" w:ascii="Palanquin Dark" w:hAnsi="Palanquin Dark"/>
        </w:rPr>
        <w:t>(</w:t>
      </w:r>
      <w:r>
        <w:rPr>
          <w:rFonts w:ascii="Palanquin Dark" w:hAnsi="Palanquin Dark" w:eastAsia="Palanquin Dark" w:cs="Palanquin Dark"/>
        </w:rPr>
        <w:t>चुराद्यन्तर्गणसूत्रम्</w:t>
      </w:r>
      <w:r>
        <w:rPr>
          <w:rFonts w:eastAsia="Palanquin Dark" w:cs="Palanquin Dark" w:ascii="Palanquin Dark" w:hAnsi="Palanquin Dark"/>
        </w:rPr>
        <w:t xml:space="preserve">) </w:t>
      </w:r>
      <w:r>
        <w:rPr>
          <w:rFonts w:ascii="Palanquin Dark" w:hAnsi="Palanquin Dark" w:eastAsia="Palanquin Dark" w:cs="Palanquin Dark"/>
        </w:rPr>
        <w:t>इति णिचि</w:t>
      </w:r>
      <w:r>
        <w:rPr>
          <w:rFonts w:eastAsia="Palanquin Dark" w:cs="Palanquin Dark" w:ascii="Palanquin Dark" w:hAnsi="Palanquin Dark"/>
        </w:rPr>
        <w:t>, '</w:t>
      </w:r>
      <w:r>
        <w:rPr>
          <w:rFonts w:ascii="Palanquin Dark" w:hAnsi="Palanquin Dark" w:eastAsia="Palanquin Dark" w:cs="Palanquin Dark"/>
        </w:rPr>
        <w:t>एरचिण्यन्तानां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3.3.56) </w:t>
      </w:r>
      <w:r>
        <w:rPr>
          <w:rFonts w:ascii="Palanquin Dark" w:hAnsi="Palanquin Dark" w:eastAsia="Palanquin Dark" w:cs="Palanquin Dark"/>
        </w:rPr>
        <w:t xml:space="preserve">इति वचनात्करणे घञ् । ञित्त्वादाद्युदात्तत्वं । किमर्थमित्याह </w:t>
      </w:r>
      <w:r>
        <w:rPr>
          <w:rFonts w:eastAsia="Palanquin Dark" w:cs="Palanquin Dark" w:ascii="Palanquin Dark" w:hAnsi="Palanquin Dark"/>
        </w:rPr>
        <w:t xml:space="preserve">- </w:t>
      </w:r>
      <w:r>
        <w:rPr>
          <w:rFonts w:ascii="Palanquin Dark" w:hAnsi="Palanquin Dark" w:eastAsia="Palanquin Dark" w:cs="Palanquin Dark"/>
        </w:rPr>
        <w:t xml:space="preserve">इन्द्राय यथा त्वं दधि भवसि तथा तदर्थमातनच्मि । </w:t>
      </w:r>
      <w:r>
        <w:rPr>
          <w:rFonts w:eastAsia="Palanquin Dark" w:cs="Palanquin Dark" w:ascii="Palanquin Dark" w:hAnsi="Palanquin Dark"/>
        </w:rPr>
        <w:t>'</w:t>
      </w:r>
      <w:r>
        <w:rPr>
          <w:rFonts w:ascii="Palanquin Dark" w:hAnsi="Palanquin Dark" w:eastAsia="Palanquin Dark" w:cs="Palanquin Dark"/>
        </w:rPr>
        <w:t>ऐन्द्रं दध्यमावास्यायाम्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2.5.4) </w:t>
      </w:r>
      <w:r>
        <w:rPr>
          <w:rFonts w:ascii="Palanquin Dark" w:hAnsi="Palanquin Dark" w:eastAsia="Palanquin Dark" w:cs="Palanquin Dark"/>
        </w:rPr>
        <w:t>इत्यैन्द्रत्वं दध्नः । तञ्चू सङ्कोचने</w:t>
      </w:r>
      <w:r>
        <w:rPr>
          <w:rFonts w:eastAsia="Palanquin Dark" w:cs="Palanquin Dark" w:ascii="Palanquin Dark" w:hAnsi="Palanquin Dark"/>
        </w:rPr>
        <w:t xml:space="preserve">, </w:t>
      </w:r>
      <w:r>
        <w:rPr>
          <w:rFonts w:ascii="Palanquin Dark" w:hAnsi="Palanquin Dark" w:eastAsia="Palanquin Dark" w:cs="Palanquin Dark"/>
        </w:rPr>
        <w:t xml:space="preserve">श्नान्नलोपः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6.4.23)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उपरि निदधाति </w:t>
      </w:r>
      <w:r>
        <w:rPr>
          <w:rFonts w:eastAsia="Palanquin Dark" w:cs="Palanquin Dark" w:ascii="Palanquin Dark" w:hAnsi="Palanquin Dark"/>
        </w:rPr>
        <w:t xml:space="preserve">- </w:t>
      </w:r>
      <w:r>
        <w:rPr>
          <w:rFonts w:ascii="Palanquin Dark" w:hAnsi="Palanquin Dark" w:eastAsia="Palanquin Dark" w:cs="Palanquin Dark"/>
        </w:rPr>
        <w:t>विष्णविति ॥ हे विष्णो सर्वस्य रक्षक इदं दुग्धलक्षणं हव्यं रक्षस्व ।</w:t>
      </w:r>
    </w:p>
    <w:p>
      <w:pPr>
        <w:pStyle w:val="Normal"/>
        <w:rPr/>
      </w:pPr>
      <w:r>
        <w:rPr>
          <w:rFonts w:ascii="Palanquin Dark" w:hAnsi="Palanquin Dark" w:eastAsia="Palanquin Dark" w:cs="Palanquin Dark"/>
        </w:rPr>
        <w:t xml:space="preserve">व्यत्ययेनात्मनेपदम् । हवमर्हतीति हव्यं होमार्हम्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5.1.67) </w:t>
      </w:r>
      <w:r>
        <w:rPr>
          <w:rFonts w:ascii="Palanquin Dark" w:hAnsi="Palanquin Dark" w:eastAsia="Palanquin Dark" w:cs="Palanquin Dark"/>
        </w:rPr>
        <w:t>इति यत्प्रत्ययः ॥</w:t>
      </w:r>
    </w:p>
    <w:p>
      <w:pPr>
        <w:pStyle w:val="Normal"/>
        <w:rPr/>
      </w:pPr>
      <w:r>
        <w:rPr/>
      </w:r>
    </w:p>
    <w:p>
      <w:pPr>
        <w:pStyle w:val="Normal"/>
        <w:rPr/>
      </w:pPr>
      <w:r>
        <w:rPr>
          <w:rFonts w:ascii="Palanquin Dark" w:hAnsi="Palanquin Dark" w:eastAsia="Palanquin Dark" w:cs="Palanquin Dark"/>
        </w:rPr>
        <w:t>इति तृतीयोनुवाकः</w:t>
      </w:r>
    </w:p>
    <w:p>
      <w:pPr>
        <w:pStyle w:val="Normal"/>
        <w:rPr/>
      </w:pPr>
      <w:r>
        <w:rPr/>
        <w:t>1.1.4</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यागदिवसे कर्मारम्भे हस्तौ सम्मृशति </w:t>
      </w:r>
      <w:r>
        <w:rPr>
          <w:rFonts w:eastAsia="Palanquin Dark" w:cs="Palanquin Dark" w:ascii="Palanquin Dark" w:hAnsi="Palanquin Dark"/>
        </w:rPr>
        <w:t xml:space="preserve">- </w:t>
      </w:r>
      <w:r>
        <w:rPr>
          <w:rFonts w:ascii="Palanquin Dark" w:hAnsi="Palanquin Dark" w:eastAsia="Palanquin Dark" w:cs="Palanquin Dark"/>
        </w:rPr>
        <w:t xml:space="preserve">कर्मणे वामिति ॥ देवेभ्य इति षष्ठ्यर्थे 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 हे हस्तौ देवानां सम्बन्धिने कर्मणे तत्सिद्ध्यर्थं वां युवयोः शकेयं युवां विनियोक्तुं समर्थो भूयासम्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3.1.86) </w:t>
      </w:r>
      <w:r>
        <w:rPr>
          <w:rFonts w:ascii="Palanquin Dark" w:hAnsi="Palanquin Dark" w:eastAsia="Palanquin Dark" w:cs="Palanquin Dark"/>
        </w:rPr>
        <w:t xml:space="preserve">इत्यङ्प्रत्ययः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इति सार्वधातुकत्वात्सलोपः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शूर्पमादत्ते </w:t>
      </w:r>
      <w:r>
        <w:rPr>
          <w:rFonts w:eastAsia="Palanquin Dark" w:cs="Palanquin Dark" w:ascii="Palanquin Dark" w:hAnsi="Palanquin Dark"/>
        </w:rPr>
        <w:t xml:space="preserve">- </w:t>
      </w:r>
      <w:r>
        <w:rPr>
          <w:rFonts w:ascii="Palanquin Dark" w:hAnsi="Palanquin Dark" w:eastAsia="Palanquin Dark" w:cs="Palanquin Dark"/>
        </w:rPr>
        <w:t xml:space="preserve">वेषाय त्वेति ॥ वेषः विष्णुर्यज्ञ इति पर्यायाः । पचाद्यजन्तः । वृषादित्वादाद्युदात्तत्वम्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6.1.203) </w:t>
      </w:r>
      <w:r>
        <w:rPr>
          <w:rFonts w:ascii="Palanquin Dark" w:hAnsi="Palanquin Dark" w:eastAsia="Palanquin Dark" w:cs="Palanquin Dark"/>
        </w:rPr>
        <w:t>। सर्वव्यापिने विष्ण्वात्मने यज्ञाय त्वामादद इति शेषः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प्रत्युष्टमिति प्रतितपनमन्त्रो व्याख्यातः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1.1.2)</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धुरमभिमृशति </w:t>
      </w:r>
      <w:r>
        <w:rPr>
          <w:rFonts w:eastAsia="Palanquin Dark" w:cs="Palanquin Dark" w:ascii="Palanquin Dark" w:hAnsi="Palanquin Dark"/>
        </w:rPr>
        <w:t xml:space="preserve">- </w:t>
      </w:r>
      <w:r>
        <w:rPr>
          <w:rFonts w:ascii="Palanquin Dark" w:hAnsi="Palanquin Dark" w:eastAsia="Palanquin Dark" w:cs="Palanquin Dark"/>
        </w:rPr>
        <w:t xml:space="preserve">धूरिति ॥ धूस्स्थोग्निरुच्यते । धूर्हिंसकः त्वमसि युगप्रदेशस्य धूर्भूत्वा स्थितस्त्वं । हे अग्ने धुर्य </w:t>
      </w:r>
      <w:r>
        <w:rPr>
          <w:rFonts w:eastAsia="Palanquin Dark" w:cs="Palanquin Dark" w:ascii="Palanquin Dark" w:hAnsi="Palanquin Dark"/>
        </w:rPr>
        <w:t>'</w:t>
      </w:r>
      <w:r>
        <w:rPr>
          <w:rFonts w:ascii="Palanquin Dark" w:hAnsi="Palanquin Dark" w:eastAsia="Palanquin Dark" w:cs="Palanquin Dark"/>
        </w:rPr>
        <w:t>एष वै धुर्योग्निः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3.2.4) </w:t>
      </w:r>
      <w:r>
        <w:rPr>
          <w:rFonts w:ascii="Palanquin Dark" w:hAnsi="Palanquin Dark" w:eastAsia="Palanquin Dark" w:cs="Palanquin Dark"/>
        </w:rPr>
        <w:t>इति ब्राह्मणम् । धुर्वी हिसायां</w:t>
      </w:r>
      <w:r>
        <w:rPr>
          <w:rFonts w:eastAsia="Palanquin Dark" w:cs="Palanquin Dark" w:ascii="Palanquin Dark" w:hAnsi="Palanquin Dark"/>
        </w:rPr>
        <w:t xml:space="preserve">, </w:t>
      </w:r>
      <w:r>
        <w:rPr>
          <w:rFonts w:ascii="Palanquin Dark" w:hAnsi="Palanquin Dark" w:eastAsia="Palanquin Dark" w:cs="Palanquin Dark"/>
        </w:rPr>
        <w:t xml:space="preserve">कर्तरि क्विप्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3.2.76), </w:t>
      </w:r>
      <w:r>
        <w:rPr>
          <w:rFonts w:ascii="Palanquin Dark" w:hAnsi="Palanquin Dark" w:eastAsia="Palanquin Dark" w:cs="Palanquin Dark"/>
        </w:rPr>
        <w:t xml:space="preserve">राल्लोपः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6.4.21) </w:t>
      </w:r>
      <w:r>
        <w:rPr>
          <w:rFonts w:ascii="Palanquin Dark" w:hAnsi="Palanquin Dark" w:eastAsia="Palanquin Dark" w:cs="Palanquin Dark"/>
        </w:rPr>
        <w:t xml:space="preserve">उपधादीर्घः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8.2.76) </w:t>
      </w:r>
      <w:r>
        <w:rPr>
          <w:rFonts w:ascii="Palanquin Dark" w:hAnsi="Palanquin Dark" w:eastAsia="Palanquin Dark" w:cs="Palanquin Dark"/>
        </w:rPr>
        <w:t>। यत ईदृशस्त्वं तस्माद्धूर्वन्तं यज्ञस्य हिंसकं राक्षसादिकं तावद्धूर्व नाशय । किञ्च तं च धूर्व योस्मान् धूर्वति जिघांसति । अपि च</w:t>
      </w:r>
      <w:r>
        <w:rPr>
          <w:rFonts w:eastAsia="Palanquin Dark" w:cs="Palanquin Dark" w:ascii="Palanquin Dark" w:hAnsi="Palanquin Dark"/>
        </w:rPr>
        <w:t xml:space="preserve">, </w:t>
      </w:r>
      <w:r>
        <w:rPr>
          <w:rFonts w:ascii="Palanquin Dark" w:hAnsi="Palanquin Dark" w:eastAsia="Palanquin Dark" w:cs="Palanquin Dark"/>
        </w:rPr>
        <w:t xml:space="preserve">तमपि धूर्व यं वयं धूर्वामः जिघांसामः । सर्वत्र </w:t>
      </w:r>
      <w:r>
        <w:rPr>
          <w:rFonts w:eastAsia="Palanquin Dark" w:cs="Palanquin Dark" w:ascii="Palanquin Dark" w:hAnsi="Palanquin Dark"/>
        </w:rPr>
        <w:t>'</w:t>
      </w:r>
      <w:r>
        <w:rPr>
          <w:rFonts w:ascii="Palanquin Dark" w:hAnsi="Palanquin Dark" w:eastAsia="Palanquin Dark" w:cs="Palanquin Dark"/>
        </w:rPr>
        <w:t>उपधायाश्च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8.2.78) </w:t>
      </w:r>
      <w:r>
        <w:rPr>
          <w:rFonts w:ascii="Palanquin Dark" w:hAnsi="Palanquin Dark" w:eastAsia="Palanquin Dark" w:cs="Palanquin Dark"/>
        </w:rPr>
        <w:t>इति दीर्घत्वम्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अनोभिमन्त्रयते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त्वमिति ॥ हे शकट त्वं देवानां असि देवसंबन्ध्यसि देवतार्थं हविर्धारणेन । अत एव सस्नितमं शुद्धतमं इदानीमसि । ष्णा शौचे । </w:t>
      </w:r>
      <w:r>
        <w:rPr>
          <w:rFonts w:eastAsia="Palanquin Dark" w:cs="Palanquin Dark" w:ascii="Palanquin Dark" w:hAnsi="Palanquin Dark"/>
        </w:rPr>
        <w:t>'</w:t>
      </w:r>
      <w:r>
        <w:rPr>
          <w:rFonts w:ascii="Palanquin Dark" w:hAnsi="Palanquin Dark" w:eastAsia="Palanquin Dark" w:cs="Palanquin Dark"/>
        </w:rPr>
        <w:t>आदृगम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3.2.171) </w:t>
      </w:r>
      <w:r>
        <w:rPr>
          <w:rFonts w:ascii="Palanquin Dark" w:hAnsi="Palanquin Dark" w:eastAsia="Palanquin Dark" w:cs="Palanquin Dark"/>
        </w:rPr>
        <w:t>इत्यादिना किन् लिड्वच्च । पप्रितमं पूर्णतमं व्रीह्यादिभिः । प्रा पूरणे</w:t>
      </w:r>
      <w:r>
        <w:rPr>
          <w:rFonts w:eastAsia="Palanquin Dark" w:cs="Palanquin Dark" w:ascii="Palanquin Dark" w:hAnsi="Palanquin Dark"/>
        </w:rPr>
        <w:t xml:space="preserve">, </w:t>
      </w:r>
      <w:r>
        <w:rPr>
          <w:rFonts w:ascii="Palanquin Dark" w:hAnsi="Palanquin Dark" w:eastAsia="Palanquin Dark" w:cs="Palanquin Dark"/>
        </w:rPr>
        <w:t xml:space="preserve">स एव प्रत्ययः । जुष्टतमं प्रियतमं देवानां । </w:t>
      </w:r>
      <w:r>
        <w:rPr>
          <w:rFonts w:eastAsia="Palanquin Dark" w:cs="Palanquin Dark" w:ascii="Palanquin Dark" w:hAnsi="Palanquin Dark"/>
        </w:rPr>
        <w:t>'</w:t>
      </w:r>
      <w:r>
        <w:rPr>
          <w:rFonts w:ascii="Palanquin Dark" w:hAnsi="Palanquin Dark" w:eastAsia="Palanquin Dark" w:cs="Palanquin Dark"/>
        </w:rPr>
        <w:t>नित्यं मन्त्रे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6.1.210) </w:t>
      </w:r>
      <w:r>
        <w:rPr>
          <w:rFonts w:ascii="Palanquin Dark" w:hAnsi="Palanquin Dark" w:eastAsia="Palanquin Dark" w:cs="Palanquin Dark"/>
        </w:rPr>
        <w:t xml:space="preserve">इत्याद्युदात्तत्वम् । वह्नितमं वोढृतमं हविषाम् । </w:t>
      </w:r>
      <w:r>
        <w:rPr>
          <w:rFonts w:eastAsia="Palanquin Dark" w:cs="Palanquin Dark" w:ascii="Palanquin Dark" w:hAnsi="Palanquin Dark"/>
        </w:rPr>
        <w:t>'</w:t>
      </w:r>
      <w:r>
        <w:rPr>
          <w:rFonts w:ascii="Palanquin Dark" w:hAnsi="Palanquin Dark" w:eastAsia="Palanquin Dark" w:cs="Palanquin Dark"/>
        </w:rPr>
        <w:t>वहिश्रिश्रुयुद्रुग्ला</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500) </w:t>
      </w:r>
      <w:r>
        <w:rPr>
          <w:rFonts w:ascii="Palanquin Dark" w:hAnsi="Palanquin Dark" w:eastAsia="Palanquin Dark" w:cs="Palanquin Dark"/>
        </w:rPr>
        <w:t>इत्यादिना निप्रत्ययः । स च नित् । देवहूतमं देवानामाह्वातृतममिवासि हविर्धारणेन । क्विपि सम्प्रसारणे</w:t>
      </w:r>
      <w:r>
        <w:rPr>
          <w:rFonts w:eastAsia="Palanquin Dark" w:cs="Palanquin Dark" w:ascii="Palanquin Dark" w:hAnsi="Palanquin Dark"/>
        </w:rPr>
        <w:t>, '</w:t>
      </w:r>
      <w:r>
        <w:rPr>
          <w:rFonts w:ascii="Palanquin Dark" w:hAnsi="Palanquin Dark" w:eastAsia="Palanquin Dark" w:cs="Palanquin Dark"/>
        </w:rPr>
        <w:t>हलः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6.4.2) </w:t>
      </w:r>
      <w:r>
        <w:rPr>
          <w:rFonts w:ascii="Palanquin Dark" w:hAnsi="Palanquin Dark" w:eastAsia="Palanquin Dark" w:cs="Palanquin Dark"/>
        </w:rPr>
        <w:t>इति दीर्घः</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अह्रुतं अकुटिलं असि धृतिमत्तया </w:t>
      </w:r>
      <w:r>
        <w:rPr>
          <w:rFonts w:eastAsia="Palanquin Dark" w:cs="Palanquin Dark" w:ascii="Palanquin Dark" w:hAnsi="Palanquin Dark"/>
        </w:rPr>
        <w:t>'</w:t>
      </w:r>
      <w:r>
        <w:rPr>
          <w:rFonts w:ascii="Palanquin Dark" w:hAnsi="Palanquin Dark" w:eastAsia="Palanquin Dark" w:cs="Palanquin Dark"/>
        </w:rPr>
        <w:t>ह्रुह्वरेश्छन्दसि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7.2.31) </w:t>
      </w:r>
      <w:r>
        <w:rPr>
          <w:rFonts w:ascii="Palanquin Dark" w:hAnsi="Palanquin Dark" w:eastAsia="Palanquin Dark" w:cs="Palanquin Dark"/>
        </w:rPr>
        <w:t xml:space="preserve">इति ह्रुभावः । हविर्धानं हविर्भूता व्रीह्यादयो निधीयन्तेस्मिन्निति हविर्धानम् । कृदुत्तरपदप्रकृतिस्वरेण प्रत्ययार्त्पूवस्योदात्तत्वम् । यतस्त्वमेवंविधस्तस्माद्दृंहस्व । मा ह्वारिति व्याख्यातम्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1.1.3)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पुरोडाशीयान् प्रेक्षते </w:t>
      </w:r>
      <w:r>
        <w:rPr>
          <w:rFonts w:eastAsia="Palanquin Dark" w:cs="Palanquin Dark" w:ascii="Palanquin Dark" w:hAnsi="Palanquin Dark"/>
        </w:rPr>
        <w:t xml:space="preserve">- </w:t>
      </w:r>
      <w:r>
        <w:rPr>
          <w:rFonts w:ascii="Palanquin Dark" w:hAnsi="Palanquin Dark" w:eastAsia="Palanquin Dark" w:cs="Palanquin Dark"/>
        </w:rPr>
        <w:t>मित्रस्येति ॥ जगतां मित्रभूतस्य सर्वजगद्बन्धोरादित्यस्य चक्षुषा त्वां पुरोडाशीयसमूहं प्रेक्षे</w:t>
      </w:r>
      <w:r>
        <w:rPr>
          <w:rFonts w:eastAsia="Palanquin Dark" w:cs="Palanquin Dark" w:ascii="Palanquin Dark" w:hAnsi="Palanquin Dark"/>
        </w:rPr>
        <w:t xml:space="preserve">, </w:t>
      </w:r>
      <w:r>
        <w:rPr>
          <w:rFonts w:ascii="Palanquin Dark" w:hAnsi="Palanquin Dark" w:eastAsia="Palanquin Dark" w:cs="Palanquin Dark"/>
        </w:rPr>
        <w:t xml:space="preserve">नात्मीयेन । ततश्च त्वं मनुष्येण दृष्टोहमिति मा भेः मा भैषीः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7.3.97) </w:t>
      </w:r>
      <w:r>
        <w:rPr>
          <w:rFonts w:ascii="Palanquin Dark" w:hAnsi="Palanquin Dark" w:eastAsia="Palanquin Dark" w:cs="Palanquin Dark"/>
        </w:rPr>
        <w:t xml:space="preserve">इतीडभावः । सिचि वृद्धिं बाधित्वा व्यत्ययेनान्तरङ्गो गुण एव क्रियते । </w:t>
      </w:r>
      <w:r>
        <w:rPr>
          <w:rFonts w:eastAsia="Palanquin Dark" w:cs="Palanquin Dark" w:ascii="Palanquin Dark" w:hAnsi="Palanquin Dark"/>
        </w:rPr>
        <w:t>'</w:t>
      </w:r>
      <w:r>
        <w:rPr>
          <w:rFonts w:ascii="Palanquin Dark" w:hAnsi="Palanquin Dark" w:eastAsia="Palanquin Dark" w:cs="Palanquin Dark"/>
        </w:rPr>
        <w:t>संज्ञापूर्वको विधिरनित्यः</w:t>
      </w:r>
      <w:r>
        <w:rPr>
          <w:rFonts w:eastAsia="Palanquin Dark" w:cs="Palanquin Dark" w:ascii="Palanquin Dark" w:hAnsi="Palanquin Dark"/>
        </w:rPr>
        <w:t>' (</w:t>
      </w:r>
      <w:r>
        <w:rPr>
          <w:rFonts w:ascii="Palanquin Dark" w:hAnsi="Palanquin Dark" w:eastAsia="Palanquin Dark" w:cs="Palanquin Dark"/>
        </w:rPr>
        <w:t>व्याडिपरिभाषाव</w:t>
      </w:r>
      <w:r>
        <w:rPr>
          <w:rFonts w:eastAsia="Palanquin Dark" w:cs="Palanquin Dark" w:ascii="Palanquin Dark" w:hAnsi="Palanquin Dark"/>
        </w:rPr>
        <w:t>-</w:t>
      </w:r>
      <w:r>
        <w:rPr>
          <w:rFonts w:ascii="Palanquin Dark" w:hAnsi="Palanquin Dark" w:eastAsia="Palanquin Dark" w:cs="Palanquin Dark"/>
        </w:rPr>
        <w:t xml:space="preserve">त्ति </w:t>
      </w:r>
      <w:r>
        <w:rPr>
          <w:rFonts w:eastAsia="Palanquin Dark" w:cs="Palanquin Dark" w:ascii="Palanquin Dark" w:hAnsi="Palanquin Dark"/>
        </w:rPr>
        <w:t xml:space="preserve">53) </w:t>
      </w:r>
      <w:r>
        <w:rPr>
          <w:rFonts w:ascii="Palanquin Dark" w:hAnsi="Palanquin Dark" w:eastAsia="Palanquin Dark" w:cs="Palanquin Dark"/>
        </w:rPr>
        <w:t>इति वा वृद्ध्यभावः । मा च संविक्थाः मा च कंपिष्ठाः । ओविजीभयचलनयोः</w:t>
      </w:r>
      <w:r>
        <w:rPr>
          <w:rFonts w:eastAsia="Palanquin Dark" w:cs="Palanquin Dark" w:ascii="Palanquin Dark" w:hAnsi="Palanquin Dark"/>
        </w:rPr>
        <w:t xml:space="preserve">, </w:t>
      </w:r>
      <w:r>
        <w:rPr>
          <w:rFonts w:ascii="Palanquin Dark" w:hAnsi="Palanquin Dark" w:eastAsia="Palanquin Dark" w:cs="Palanquin Dark"/>
        </w:rPr>
        <w:t xml:space="preserve">लुङि </w:t>
      </w:r>
      <w:r>
        <w:rPr>
          <w:rFonts w:eastAsia="Palanquin Dark" w:cs="Palanquin Dark" w:ascii="Palanquin Dark" w:hAnsi="Palanquin Dark"/>
        </w:rPr>
        <w:t>'</w:t>
      </w:r>
      <w:r>
        <w:rPr>
          <w:rFonts w:ascii="Palanquin Dark" w:hAnsi="Palanquin Dark" w:eastAsia="Palanquin Dark" w:cs="Palanquin Dark"/>
        </w:rPr>
        <w:t>लिङ्सिचावात्मनेपदेषु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1.2.11) </w:t>
      </w:r>
      <w:r>
        <w:rPr>
          <w:rFonts w:ascii="Palanquin Dark" w:hAnsi="Palanquin Dark" w:eastAsia="Palanquin Dark" w:cs="Palanquin Dark"/>
        </w:rPr>
        <w:t xml:space="preserve">इति सिचः कित्वम् । </w:t>
      </w:r>
      <w:r>
        <w:rPr>
          <w:rFonts w:eastAsia="Palanquin Dark" w:cs="Palanquin Dark" w:ascii="Palanquin Dark" w:hAnsi="Palanquin Dark"/>
        </w:rPr>
        <w:t>'</w:t>
      </w:r>
      <w:r>
        <w:rPr>
          <w:rFonts w:ascii="Palanquin Dark" w:hAnsi="Palanquin Dark" w:eastAsia="Palanquin Dark" w:cs="Palanquin Dark"/>
        </w:rPr>
        <w:t>झलो झलि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8.2.26) </w:t>
      </w:r>
      <w:r>
        <w:rPr>
          <w:rFonts w:ascii="Palanquin Dark" w:hAnsi="Palanquin Dark" w:eastAsia="Palanquin Dark" w:cs="Palanquin Dark"/>
        </w:rPr>
        <w:t>इति सिचो लोपः । अत्र मा च भेः मा च संविक्थाः</w:t>
      </w:r>
      <w:r>
        <w:rPr>
          <w:rFonts w:eastAsia="Palanquin Dark" w:cs="Palanquin Dark" w:ascii="Palanquin Dark" w:hAnsi="Palanquin Dark"/>
        </w:rPr>
        <w:t xml:space="preserve">, </w:t>
      </w:r>
      <w:r>
        <w:rPr>
          <w:rFonts w:ascii="Palanquin Dark" w:hAnsi="Palanquin Dark" w:eastAsia="Palanquin Dark" w:cs="Palanquin Dark"/>
        </w:rPr>
        <w:t xml:space="preserve">इति चार्थस्य गम्यमानत्वात्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8.1.63) </w:t>
      </w:r>
      <w:r>
        <w:rPr>
          <w:rFonts w:ascii="Palanquin Dark" w:hAnsi="Palanquin Dark" w:eastAsia="Palanquin Dark" w:cs="Palanquin Dark"/>
        </w:rPr>
        <w:t>इति प्रथमा तिङ्विभक्तिर्न निहन्यते । गम्यमानार्थस्याप्रयोग एव लोपः । नन्ववघातादिना पीडां कर्तुमारभते भवान्</w:t>
      </w:r>
      <w:r>
        <w:rPr>
          <w:rFonts w:eastAsia="Palanquin Dark" w:cs="Palanquin Dark" w:ascii="Palanquin Dark" w:hAnsi="Palanquin Dark"/>
        </w:rPr>
        <w:t xml:space="preserve">, </w:t>
      </w:r>
      <w:r>
        <w:rPr>
          <w:rFonts w:ascii="Palanquin Dark" w:hAnsi="Palanquin Dark" w:eastAsia="Palanquin Dark" w:cs="Palanquin Dark"/>
        </w:rPr>
        <w:t>तत्किमुच्यते मा भेरिति</w:t>
      </w:r>
      <w:r>
        <w:rPr>
          <w:rFonts w:eastAsia="Palanquin Dark" w:cs="Palanquin Dark" w:ascii="Palanquin Dark" w:hAnsi="Palanquin Dark"/>
        </w:rPr>
        <w:t xml:space="preserve">; </w:t>
      </w:r>
      <w:r>
        <w:rPr>
          <w:rFonts w:ascii="Palanquin Dark" w:hAnsi="Palanquin Dark" w:eastAsia="Palanquin Dark" w:cs="Palanquin Dark"/>
        </w:rPr>
        <w:t>तत्राह मा त्वा हिंसिषं अवघातादिना न त्वामहं नाशयामि</w:t>
      </w:r>
      <w:r>
        <w:rPr>
          <w:rFonts w:eastAsia="Palanquin Dark" w:cs="Palanquin Dark" w:ascii="Palanquin Dark" w:hAnsi="Palanquin Dark"/>
        </w:rPr>
        <w:t xml:space="preserve">, </w:t>
      </w:r>
      <w:r>
        <w:rPr>
          <w:rFonts w:ascii="Palanquin Dark" w:hAnsi="Palanquin Dark" w:eastAsia="Palanquin Dark" w:cs="Palanquin Dark"/>
        </w:rPr>
        <w:t>किन्तु हविर्भूतं त्वां देवतायै सङ्कल्प्य</w:t>
      </w:r>
      <w:r>
        <w:rPr>
          <w:rFonts w:eastAsia="Palanquin Dark" w:cs="Palanquin Dark" w:ascii="Palanquin Dark" w:hAnsi="Palanquin Dark"/>
        </w:rPr>
        <w:t xml:space="preserve">, </w:t>
      </w:r>
      <w:r>
        <w:rPr>
          <w:rFonts w:ascii="Palanquin Dark" w:hAnsi="Palanquin Dark" w:eastAsia="Palanquin Dark" w:cs="Palanquin Dark"/>
        </w:rPr>
        <w:t xml:space="preserve">उछ्रितं स्थानं प्रापयामि । यथोक्तं </w:t>
      </w:r>
      <w:r>
        <w:rPr>
          <w:rFonts w:eastAsia="Palanquin Dark" w:cs="Palanquin Dark" w:ascii="Palanquin Dark" w:hAnsi="Palanquin Dark"/>
        </w:rPr>
        <w:t>:- '</w:t>
      </w:r>
      <w:r>
        <w:rPr>
          <w:rFonts w:ascii="Palanquin Dark" w:hAnsi="Palanquin Dark" w:eastAsia="Palanquin Dark" w:cs="Palanquin Dark"/>
        </w:rPr>
        <w:t>यज्ञार्थं निधनं प्राप्ताः प्राप्नुवन्त्युछ्रितं पदम्</w:t>
      </w:r>
      <w:r>
        <w:rPr>
          <w:rFonts w:eastAsia="Palanquin Dark" w:cs="Palanquin Dark" w:ascii="Palanquin Dark" w:hAnsi="Palanquin Dark"/>
        </w:rPr>
        <w:t>' (</w:t>
      </w:r>
      <w:r>
        <w:rPr>
          <w:rFonts w:ascii="Palanquin Dark" w:hAnsi="Palanquin Dark" w:eastAsia="Palanquin Dark" w:cs="Palanquin Dark"/>
        </w:rPr>
        <w:t>मनु</w:t>
      </w:r>
      <w:r>
        <w:rPr>
          <w:rFonts w:eastAsia="Palanquin Dark" w:cs="Palanquin Dark" w:ascii="Palanquin Dark" w:hAnsi="Palanquin Dark"/>
        </w:rPr>
        <w:t xml:space="preserve">. 5.40)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तृणानि निरस्यति </w:t>
      </w:r>
      <w:r>
        <w:rPr>
          <w:rFonts w:eastAsia="Palanquin Dark" w:cs="Palanquin Dark" w:ascii="Palanquin Dark" w:hAnsi="Palanquin Dark"/>
        </w:rPr>
        <w:t xml:space="preserve">- </w:t>
      </w:r>
      <w:r>
        <w:rPr>
          <w:rFonts w:ascii="Palanquin Dark" w:hAnsi="Palanquin Dark" w:eastAsia="Palanquin Dark" w:cs="Palanquin Dark"/>
        </w:rPr>
        <w:t xml:space="preserve">उर्विति ॥ वातार्थं वातप्रवृत्त्यर्थं उरु महद्भव । एतेनावारुणत्वं हविषः कृतं भवति । </w:t>
      </w:r>
      <w:r>
        <w:rPr>
          <w:rFonts w:eastAsia="Palanquin Dark" w:cs="Palanquin Dark" w:ascii="Palanquin Dark" w:hAnsi="Palanquin Dark"/>
        </w:rPr>
        <w:t>'</w:t>
      </w:r>
      <w:r>
        <w:rPr>
          <w:rFonts w:ascii="Palanquin Dark" w:hAnsi="Palanquin Dark" w:eastAsia="Palanquin Dark" w:cs="Palanquin Dark"/>
        </w:rPr>
        <w:t>यद्वै किञ्च वातो नाभिवाति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3.2.4)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निर्वपति </w:t>
      </w:r>
      <w:r>
        <w:rPr>
          <w:rFonts w:eastAsia="Palanquin Dark" w:cs="Palanquin Dark" w:ascii="Palanquin Dark" w:hAnsi="Palanquin Dark"/>
        </w:rPr>
        <w:t xml:space="preserve">- </w:t>
      </w:r>
      <w:r>
        <w:rPr>
          <w:rFonts w:ascii="Palanquin Dark" w:hAnsi="Palanquin Dark" w:eastAsia="Palanquin Dark" w:cs="Palanquin Dark"/>
        </w:rPr>
        <w:t xml:space="preserve">देवस्य त्वेति ॥ सवितुस्सर्वप्रेरकस्य देवस्य प्रसवे प्रेरणायां तेनैव प्रेरितोहं त्वामग्नये अग्न्यर्थं जुष्टं प्रियं निर्वपामि निष्कृष्य शूर्पे निक्षिपामि । </w:t>
      </w:r>
      <w:r>
        <w:rPr>
          <w:rFonts w:eastAsia="Palanquin Dark" w:cs="Palanquin Dark" w:ascii="Palanquin Dark" w:hAnsi="Palanquin Dark"/>
        </w:rPr>
        <w:t>'</w:t>
      </w:r>
      <w:r>
        <w:rPr>
          <w:rFonts w:ascii="Palanquin Dark" w:hAnsi="Palanquin Dark" w:eastAsia="Palanquin Dark" w:cs="Palanquin Dark"/>
        </w:rPr>
        <w:t>थाथघञ्क्ताजबित्रकाणाम्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 xml:space="preserve">इति सूत्रेण प्रसवशब्दोन्तोदात्तः । अश्विनोर्बाहुभ्यां नत्वात्मीयाभ्यामिति स्तुतिः । </w:t>
      </w:r>
      <w:r>
        <w:rPr>
          <w:rFonts w:eastAsia="Palanquin Dark" w:cs="Palanquin Dark" w:ascii="Palanquin Dark" w:hAnsi="Palanquin Dark"/>
        </w:rPr>
        <w:t>'</w:t>
      </w:r>
      <w:r>
        <w:rPr>
          <w:rFonts w:ascii="Palanquin Dark" w:hAnsi="Palanquin Dark" w:eastAsia="Palanquin Dark" w:cs="Palanquin Dark"/>
        </w:rPr>
        <w:t>अश्विनौ हि देवानामध्वर्यू आस्ताम्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3.2.4) </w:t>
      </w:r>
      <w:r>
        <w:rPr>
          <w:rFonts w:ascii="Palanquin Dark" w:hAnsi="Palanquin Dark" w:eastAsia="Palanquin Dark" w:cs="Palanquin Dark"/>
        </w:rPr>
        <w:t>। तथा पूष्ण एव हस्ताभ्यां पाणितलाभ्याम् । उदात्तनिवृत्तिस्वरेण षष्ठ्या उदात्तत्वम्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अग्नीषोमीयं निर्वपति </w:t>
      </w:r>
      <w:r>
        <w:rPr>
          <w:rFonts w:eastAsia="Palanquin Dark" w:cs="Palanquin Dark" w:ascii="Palanquin Dark" w:hAnsi="Palanquin Dark"/>
        </w:rPr>
        <w:t xml:space="preserve">- </w:t>
      </w:r>
      <w:r>
        <w:rPr>
          <w:rFonts w:ascii="Palanquin Dark" w:hAnsi="Palanquin Dark" w:eastAsia="Palanquin Dark" w:cs="Palanquin Dark"/>
        </w:rPr>
        <w:t xml:space="preserve">अग्नीषोमाभ्यामिति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6.2.141) </w:t>
      </w:r>
      <w:r>
        <w:rPr>
          <w:rFonts w:ascii="Palanquin Dark" w:hAnsi="Palanquin Dark" w:eastAsia="Palanquin Dark" w:cs="Palanquin Dark"/>
        </w:rPr>
        <w:t xml:space="preserve">इति पूर्वोत्तरपदयोः युगपत् प्रकृतिस्वरत्वम् । अत्र च </w:t>
      </w:r>
      <w:r>
        <w:rPr>
          <w:rFonts w:eastAsia="Palanquin Dark" w:cs="Palanquin Dark" w:ascii="Palanquin Dark" w:hAnsi="Palanquin Dark"/>
        </w:rPr>
        <w:t>'</w:t>
      </w:r>
      <w:r>
        <w:rPr>
          <w:rFonts w:ascii="Palanquin Dark" w:hAnsi="Palanquin Dark" w:eastAsia="Palanquin Dark" w:cs="Palanquin Dark"/>
        </w:rPr>
        <w:t>देवस्य त्वा</w:t>
      </w:r>
      <w:r>
        <w:rPr>
          <w:rFonts w:eastAsia="Palanquin Dark" w:cs="Palanquin Dark" w:ascii="Palanquin Dark" w:hAnsi="Palanquin Dark"/>
        </w:rPr>
        <w:t xml:space="preserve">' </w:t>
      </w:r>
      <w:r>
        <w:rPr>
          <w:rFonts w:ascii="Palanquin Dark" w:hAnsi="Palanquin Dark" w:eastAsia="Palanquin Dark" w:cs="Palanquin Dark"/>
        </w:rPr>
        <w:t>इत्यादि</w:t>
      </w:r>
      <w:r>
        <w:rPr>
          <w:rFonts w:eastAsia="Palanquin Dark" w:cs="Palanquin Dark" w:ascii="Palanquin Dark" w:hAnsi="Palanquin Dark"/>
        </w:rPr>
        <w:t>, '</w:t>
      </w:r>
      <w:r>
        <w:rPr>
          <w:rFonts w:ascii="Palanquin Dark" w:hAnsi="Palanquin Dark" w:eastAsia="Palanquin Dark" w:cs="Palanquin Dark"/>
        </w:rPr>
        <w:t>जुष्टं निर्वपामि</w:t>
      </w:r>
      <w:r>
        <w:rPr>
          <w:rFonts w:eastAsia="Palanquin Dark" w:cs="Palanquin Dark" w:ascii="Palanquin Dark" w:hAnsi="Palanquin Dark"/>
        </w:rPr>
        <w:t xml:space="preserve">' </w:t>
      </w:r>
      <w:r>
        <w:rPr>
          <w:rFonts w:ascii="Palanquin Dark" w:hAnsi="Palanquin Dark" w:eastAsia="Palanquin Dark" w:cs="Palanquin Dark"/>
        </w:rPr>
        <w:t>इति चानुषज्यते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निरुप्तानभिमृशति </w:t>
      </w:r>
      <w:r>
        <w:rPr>
          <w:rFonts w:eastAsia="Palanquin Dark" w:cs="Palanquin Dark" w:ascii="Palanquin Dark" w:hAnsi="Palanquin Dark"/>
        </w:rPr>
        <w:t xml:space="preserve">- </w:t>
      </w:r>
      <w:r>
        <w:rPr>
          <w:rFonts w:ascii="Palanquin Dark" w:hAnsi="Palanquin Dark" w:eastAsia="Palanquin Dark" w:cs="Palanquin Dark"/>
        </w:rPr>
        <w:t>इदं देवानामिति ॥ इदं निरुप्तं धान्यं देवानां स्वं</w:t>
      </w:r>
      <w:r>
        <w:rPr>
          <w:rFonts w:eastAsia="Palanquin Dark" w:cs="Palanquin Dark" w:ascii="Palanquin Dark" w:hAnsi="Palanquin Dark"/>
        </w:rPr>
        <w:t xml:space="preserve">, </w:t>
      </w:r>
      <w:r>
        <w:rPr>
          <w:rFonts w:ascii="Palanquin Dark" w:hAnsi="Palanquin Dark" w:eastAsia="Palanquin Dark" w:cs="Palanquin Dark"/>
        </w:rPr>
        <w:t>तदुद्देशेन निरुप्तत्वात् । अन्यस्माद्व्यावृत्तमभूदित्यर्थः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निरुप्तशेषमभिमृशति </w:t>
      </w:r>
      <w:r>
        <w:rPr>
          <w:rFonts w:eastAsia="Palanquin Dark" w:cs="Palanquin Dark" w:ascii="Palanquin Dark" w:hAnsi="Palanquin Dark"/>
        </w:rPr>
        <w:t xml:space="preserve">- </w:t>
      </w:r>
      <w:r>
        <w:rPr>
          <w:rFonts w:ascii="Palanquin Dark" w:hAnsi="Palanquin Dark" w:eastAsia="Palanquin Dark" w:cs="Palanquin Dark"/>
        </w:rPr>
        <w:t>इदमु नस्सहेति ॥ इदं निरुप्तशेषं नः अस्माकं भवतु । उशब्दः पूर्वस्माद्व्यावृत्त्यै । तु शब्दो वा लुप्ततकारः । किमस्माकमेव</w:t>
      </w:r>
      <w:r>
        <w:rPr>
          <w:rFonts w:eastAsia="Palanquin Dark" w:cs="Palanquin Dark" w:ascii="Palanquin Dark" w:hAnsi="Palanquin Dark"/>
        </w:rPr>
        <w:t xml:space="preserve">? </w:t>
      </w:r>
      <w:r>
        <w:rPr>
          <w:rFonts w:ascii="Palanquin Dark" w:hAnsi="Palanquin Dark" w:eastAsia="Palanquin Dark" w:cs="Palanquin Dark"/>
        </w:rPr>
        <w:t>नेत्याह । सहैव देवैः इदमस्माकं स्वम् । न निरुप्तवद्देवानामेव</w:t>
      </w:r>
      <w:r>
        <w:rPr>
          <w:rFonts w:eastAsia="Palanquin Dark" w:cs="Palanquin Dark" w:ascii="Palanquin Dark" w:hAnsi="Palanquin Dark"/>
        </w:rPr>
        <w:t xml:space="preserve">, </w:t>
      </w:r>
      <w:r>
        <w:rPr>
          <w:rFonts w:ascii="Palanquin Dark" w:hAnsi="Palanquin Dark" w:eastAsia="Palanquin Dark" w:cs="Palanquin Dark"/>
        </w:rPr>
        <w:t>न चास्माकमैहिकभोगायैव । तत्र शेषस्य निरुप्ते यदा आवापः</w:t>
      </w:r>
      <w:r>
        <w:rPr>
          <w:rFonts w:eastAsia="Palanquin Dark" w:cs="Palanquin Dark" w:ascii="Palanquin Dark" w:hAnsi="Palanquin Dark"/>
        </w:rPr>
        <w:t xml:space="preserve">, </w:t>
      </w:r>
      <w:r>
        <w:rPr>
          <w:rFonts w:ascii="Palanquin Dark" w:hAnsi="Palanquin Dark" w:eastAsia="Palanquin Dark" w:cs="Palanquin Dark"/>
        </w:rPr>
        <w:t>तदा यागोत्तरकालं शेषभक्षणेन साधारणत्वम् । यदा तु कोष्ठादौ</w:t>
      </w:r>
      <w:r>
        <w:rPr>
          <w:rFonts w:eastAsia="Palanquin Dark" w:cs="Palanquin Dark" w:ascii="Palanquin Dark" w:hAnsi="Palanquin Dark"/>
        </w:rPr>
        <w:t xml:space="preserve">, </w:t>
      </w:r>
      <w:r>
        <w:rPr>
          <w:rFonts w:ascii="Palanquin Dark" w:hAnsi="Palanquin Dark" w:eastAsia="Palanquin Dark" w:cs="Palanquin Dark"/>
        </w:rPr>
        <w:t>तदा तदुत्तरस्यामिष्ट्यामुभयं भविष्यतीति साधारण्यम्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निरुप्ते कोष्ठादौ वाऽवशिष्टमावपति </w:t>
      </w:r>
      <w:r>
        <w:rPr>
          <w:rFonts w:eastAsia="Palanquin Dark" w:cs="Palanquin Dark" w:ascii="Palanquin Dark" w:hAnsi="Palanquin Dark"/>
        </w:rPr>
        <w:t xml:space="preserve">- </w:t>
      </w:r>
      <w:r>
        <w:rPr>
          <w:rFonts w:ascii="Palanquin Dark" w:hAnsi="Palanquin Dark" w:eastAsia="Palanquin Dark" w:cs="Palanquin Dark"/>
        </w:rPr>
        <w:t xml:space="preserve">स्फात्यै त्वेति ॥ स्फायी ओप्यायी वृद्धौ । ण्यन्तात् क्तिन् </w:t>
      </w:r>
      <w:r>
        <w:rPr>
          <w:rFonts w:eastAsia="Palanquin Dark" w:cs="Palanquin Dark" w:ascii="Palanquin Dark" w:hAnsi="Palanquin Dark"/>
        </w:rPr>
        <w:t>'</w:t>
      </w:r>
      <w:r>
        <w:rPr>
          <w:rFonts w:ascii="Palanquin Dark" w:hAnsi="Palanquin Dark" w:eastAsia="Palanquin Dark" w:cs="Palanquin Dark"/>
        </w:rPr>
        <w:t>तितुत्रतथसिसुसरकेषु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7.2.9) </w:t>
      </w:r>
      <w:r>
        <w:rPr>
          <w:rFonts w:ascii="Palanquin Dark" w:hAnsi="Palanquin Dark" w:eastAsia="Palanquin Dark" w:cs="Palanquin Dark"/>
        </w:rPr>
        <w:t xml:space="preserve">इतीट्प्रतिषेधः णिलोपयलोपौ । उदात्तनिवृत्तिस्वरेण क्तिन उदात्तत्वम् ।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इति विभक्तेरुदात्तत्वम् । स्फात्यै वर्धनाय अस्मदीयं धान्यं वर्धयितुं त्वामवशिष्टमावपामीति शेषः । नारात्यै</w:t>
      </w:r>
      <w:r>
        <w:rPr>
          <w:rFonts w:eastAsia="Palanquin Dark" w:cs="Palanquin Dark" w:ascii="Palanquin Dark" w:hAnsi="Palanquin Dark"/>
        </w:rPr>
        <w:t xml:space="preserve">, </w:t>
      </w:r>
      <w:r>
        <w:rPr>
          <w:rFonts w:ascii="Palanquin Dark" w:hAnsi="Palanquin Dark" w:eastAsia="Palanquin Dark" w:cs="Palanquin Dark"/>
        </w:rPr>
        <w:t>तत्र वर्धितं नादानाय अपि तु दानायैव दानार्थमेवेति । रातेः क्तिनि अव्ययपूर्वदप्रकृतिस्वरत्वम्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आहवनीयमन्वीक्षते </w:t>
      </w:r>
      <w:r>
        <w:rPr>
          <w:rFonts w:eastAsia="Palanquin Dark" w:cs="Palanquin Dark" w:ascii="Palanquin Dark" w:hAnsi="Palanquin Dark"/>
        </w:rPr>
        <w:t xml:space="preserve">- </w:t>
      </w:r>
      <w:r>
        <w:rPr>
          <w:rFonts w:ascii="Palanquin Dark" w:hAnsi="Palanquin Dark" w:eastAsia="Palanquin Dark" w:cs="Palanquin Dark"/>
        </w:rPr>
        <w:t xml:space="preserve">सुवरिति ॥ सुष्ठु श्रेयांसि गमयतीति सुवः । अन्तर्भावितण्यर्थात्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3.2.75) </w:t>
      </w:r>
      <w:r>
        <w:rPr>
          <w:rFonts w:ascii="Palanquin Dark" w:hAnsi="Palanquin Dark" w:eastAsia="Palanquin Dark" w:cs="Palanquin Dark"/>
        </w:rPr>
        <w:t xml:space="preserve">इति विच् । </w:t>
      </w:r>
      <w:r>
        <w:rPr>
          <w:rFonts w:eastAsia="Palanquin Dark" w:cs="Palanquin Dark" w:ascii="Palanquin Dark" w:hAnsi="Palanquin Dark"/>
        </w:rPr>
        <w:t>'</w:t>
      </w:r>
      <w:r>
        <w:rPr>
          <w:rFonts w:ascii="Palanquin Dark" w:hAnsi="Palanquin Dark" w:eastAsia="Palanquin Dark" w:cs="Palanquin Dark"/>
        </w:rPr>
        <w:t>इयङुवङ्प्रकरणे तन्वादीनां छन्दसि बहुलम्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6.4.77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इत्युवङादेशः । </w:t>
      </w:r>
      <w:r>
        <w:rPr>
          <w:rFonts w:eastAsia="Palanquin Dark" w:cs="Palanquin Dark" w:ascii="Palanquin Dark" w:hAnsi="Palanquin Dark"/>
        </w:rPr>
        <w:t>'</w:t>
      </w:r>
      <w:r>
        <w:rPr>
          <w:rFonts w:ascii="Palanquin Dark" w:hAnsi="Palanquin Dark" w:eastAsia="Palanquin Dark" w:cs="Palanquin Dark"/>
        </w:rPr>
        <w:t>न्यङ्स्वरौ स्वरितौ</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74) </w:t>
      </w:r>
      <w:r>
        <w:rPr>
          <w:rFonts w:ascii="Palanquin Dark" w:hAnsi="Palanquin Dark" w:eastAsia="Palanquin Dark" w:cs="Palanquin Dark"/>
        </w:rPr>
        <w:t xml:space="preserve">इति वस्स्वरितत्वम् । एवंविधं वैश्वानरं विश्वेषां नराणां स्वामित्वेन सम्बन्धिनं ज्योतिर्द्योतनशीलं आहवनीयं अभिविख्येषं आभिमुख्येन पश्यामि । </w:t>
      </w:r>
      <w:r>
        <w:rPr>
          <w:rFonts w:eastAsia="Palanquin Dark" w:cs="Palanquin Dark" w:ascii="Palanquin Dark" w:hAnsi="Palanquin Dark"/>
        </w:rPr>
        <w:t>'</w:t>
      </w:r>
      <w:r>
        <w:rPr>
          <w:rFonts w:ascii="Palanquin Dark" w:hAnsi="Palanquin Dark" w:eastAsia="Palanquin Dark" w:cs="Palanquin Dark"/>
        </w:rPr>
        <w:t>अभिरभागे</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1.4.91) </w:t>
      </w:r>
      <w:r>
        <w:rPr>
          <w:rFonts w:ascii="Palanquin Dark" w:hAnsi="Palanquin Dark" w:eastAsia="Palanquin Dark" w:cs="Palanquin Dark"/>
        </w:rPr>
        <w:t xml:space="preserve">इति लक्षणे कर्मप्रवचनीयत्वेन गतित्वाभावात् </w:t>
      </w:r>
      <w:r>
        <w:rPr>
          <w:rFonts w:eastAsia="Palanquin Dark" w:cs="Palanquin Dark" w:ascii="Palanquin Dark" w:hAnsi="Palanquin Dark"/>
        </w:rPr>
        <w:t>'</w:t>
      </w:r>
      <w:r>
        <w:rPr>
          <w:rFonts w:ascii="Palanquin Dark" w:hAnsi="Palanquin Dark" w:eastAsia="Palanquin Dark" w:cs="Palanquin Dark"/>
        </w:rPr>
        <w:t>गतिर्गतौ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8.1.70) </w:t>
      </w:r>
      <w:r>
        <w:rPr>
          <w:rFonts w:ascii="Palanquin Dark" w:hAnsi="Palanquin Dark" w:eastAsia="Palanquin Dark" w:cs="Palanquin Dark"/>
        </w:rPr>
        <w:t xml:space="preserve">इति निघाताभावः । लिङ्याशिष्यङ्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3.1.86), </w:t>
      </w:r>
      <w:r>
        <w:rPr>
          <w:rFonts w:ascii="Palanquin Dark" w:hAnsi="Palanquin Dark" w:eastAsia="Palanquin Dark" w:cs="Palanquin Dark"/>
        </w:rPr>
        <w:t xml:space="preserve">यासुट्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3.4.103), </w:t>
      </w:r>
      <w:r>
        <w:rPr>
          <w:rFonts w:ascii="Palanquin Dark" w:hAnsi="Palanquin Dark" w:eastAsia="Palanquin Dark" w:cs="Palanquin Dark"/>
        </w:rPr>
        <w:t xml:space="preserve">अतो येयः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7.2.80)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नरे 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6.3.129) </w:t>
      </w:r>
      <w:r>
        <w:rPr>
          <w:rFonts w:ascii="Palanquin Dark" w:hAnsi="Palanquin Dark" w:eastAsia="Palanquin Dark" w:cs="Palanquin Dark"/>
        </w:rPr>
        <w:t>इति विश्वशब्दस्य दीर्घः</w:t>
      </w:r>
      <w:r>
        <w:rPr>
          <w:rFonts w:eastAsia="Palanquin Dark" w:cs="Palanquin Dark" w:ascii="Palanquin Dark" w:hAnsi="Palanquin Dark"/>
        </w:rPr>
        <w:t>, '</w:t>
      </w:r>
      <w:r>
        <w:rPr>
          <w:rFonts w:ascii="Palanquin Dark" w:hAnsi="Palanquin Dark" w:eastAsia="Palanquin Dark" w:cs="Palanquin Dark"/>
        </w:rPr>
        <w:t>तस्येदम्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4.3.120) </w:t>
      </w:r>
      <w:r>
        <w:rPr>
          <w:rFonts w:ascii="Palanquin Dark" w:hAnsi="Palanquin Dark" w:eastAsia="Palanquin Dark" w:cs="Palanquin Dark"/>
        </w:rPr>
        <w:t xml:space="preserve">इत्यण् । अन्तोदात्तो वैश्वानरशब्दः । </w:t>
      </w:r>
      <w:r>
        <w:rPr>
          <w:rFonts w:eastAsia="Palanquin Dark" w:cs="Palanquin Dark" w:ascii="Palanquin Dark" w:hAnsi="Palanquin Dark"/>
        </w:rPr>
        <w:t>'</w:t>
      </w:r>
      <w:r>
        <w:rPr>
          <w:rFonts w:ascii="Palanquin Dark" w:hAnsi="Palanquin Dark" w:eastAsia="Palanquin Dark" w:cs="Palanquin Dark"/>
        </w:rPr>
        <w:t>तमसीव वा एषोन्तश्चरति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3.2.4)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गृहाननुवीक्षते </w:t>
      </w:r>
      <w:r>
        <w:rPr>
          <w:rFonts w:eastAsia="Palanquin Dark" w:cs="Palanquin Dark" w:ascii="Palanquin Dark" w:hAnsi="Palanquin Dark"/>
        </w:rPr>
        <w:t xml:space="preserve">- </w:t>
      </w:r>
      <w:r>
        <w:rPr>
          <w:rFonts w:ascii="Palanquin Dark" w:hAnsi="Palanquin Dark" w:eastAsia="Palanquin Dark" w:cs="Palanquin Dark"/>
        </w:rPr>
        <w:t xml:space="preserve">दृंहन्तामिति ॥ दुर्याः गृहाः । दुर्वी हिंसायां क्विप्प्रत्यये राल्लोपाष्टक्तलोपयोः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6.4.21, 6.1.67) </w:t>
      </w:r>
      <w:r>
        <w:rPr>
          <w:rFonts w:ascii="Palanquin Dark" w:hAnsi="Palanquin Dark" w:eastAsia="Palanquin Dark" w:cs="Palanquin Dark"/>
        </w:rPr>
        <w:t>कृतयोः</w:t>
      </w:r>
      <w:r>
        <w:rPr>
          <w:rFonts w:eastAsia="Palanquin Dark" w:cs="Palanquin Dark" w:ascii="Palanquin Dark" w:hAnsi="Palanquin Dark"/>
        </w:rPr>
        <w:t xml:space="preserve">, </w:t>
      </w:r>
      <w:r>
        <w:rPr>
          <w:rFonts w:ascii="Palanquin Dark" w:hAnsi="Palanquin Dark" w:eastAsia="Palanquin Dark" w:cs="Palanquin Dark"/>
        </w:rPr>
        <w:t xml:space="preserve">दूः हिंसा । तस्मात् </w:t>
      </w:r>
      <w:r>
        <w:rPr>
          <w:rFonts w:eastAsia="Palanquin Dark" w:cs="Palanquin Dark" w:ascii="Palanquin Dark" w:hAnsi="Palanquin Dark"/>
        </w:rPr>
        <w:t>'</w:t>
      </w:r>
      <w:r>
        <w:rPr>
          <w:rFonts w:ascii="Palanquin Dark" w:hAnsi="Palanquin Dark" w:eastAsia="Palanquin Dark" w:cs="Palanquin Dark"/>
        </w:rPr>
        <w:t>तत्र साधुः</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4.4.98) </w:t>
      </w:r>
      <w:r>
        <w:rPr>
          <w:rFonts w:ascii="Palanquin Dark" w:hAnsi="Palanquin Dark" w:eastAsia="Palanquin Dark" w:cs="Palanquin Dark"/>
        </w:rPr>
        <w:t xml:space="preserve">इति यत् । </w:t>
      </w:r>
      <w:r>
        <w:rPr>
          <w:rFonts w:eastAsia="Palanquin Dark" w:cs="Palanquin Dark" w:ascii="Palanquin Dark" w:hAnsi="Palanquin Dark"/>
        </w:rPr>
        <w:t>'</w:t>
      </w:r>
      <w:r>
        <w:rPr>
          <w:rFonts w:ascii="Palanquin Dark" w:hAnsi="Palanquin Dark" w:eastAsia="Palanquin Dark" w:cs="Palanquin Dark"/>
        </w:rPr>
        <w:t>न भकुर्छुराम्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8.2.79) </w:t>
      </w:r>
      <w:r>
        <w:rPr>
          <w:rFonts w:ascii="Palanquin Dark" w:hAnsi="Palanquin Dark" w:eastAsia="Palanquin Dark" w:cs="Palanquin Dark"/>
        </w:rPr>
        <w:t xml:space="preserve">इति दीर्घाभावः । </w:t>
      </w:r>
      <w:r>
        <w:rPr>
          <w:rFonts w:eastAsia="Palanquin Dark" w:cs="Palanquin Dark" w:ascii="Palanquin Dark" w:hAnsi="Palanquin Dark"/>
        </w:rPr>
        <w:t>'</w:t>
      </w:r>
      <w:r>
        <w:rPr>
          <w:rFonts w:ascii="Palanquin Dark" w:hAnsi="Palanquin Dark" w:eastAsia="Palanquin Dark" w:cs="Palanquin Dark"/>
        </w:rPr>
        <w:t>यतो नावः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6.1.213) </w:t>
      </w:r>
      <w:r>
        <w:rPr>
          <w:rFonts w:ascii="Palanquin Dark" w:hAnsi="Palanquin Dark" w:eastAsia="Palanquin Dark" w:cs="Palanquin Dark"/>
        </w:rPr>
        <w:t>इत्यु</w:t>
      </w:r>
      <w:r>
        <w:rPr>
          <w:rFonts w:eastAsia="Palanquin Dark" w:cs="Palanquin Dark" w:ascii="Palanquin Dark" w:hAnsi="Palanquin Dark"/>
        </w:rPr>
        <w:t>(</w:t>
      </w:r>
      <w:r>
        <w:rPr>
          <w:rFonts w:ascii="Palanquin Dark" w:hAnsi="Palanquin Dark" w:eastAsia="Palanquin Dark" w:cs="Palanquin Dark"/>
        </w:rPr>
        <w:t>त्याद्यु</w:t>
      </w:r>
      <w:r>
        <w:rPr>
          <w:rFonts w:eastAsia="Palanquin Dark" w:cs="Palanquin Dark" w:ascii="Palanquin Dark" w:hAnsi="Palanquin Dark"/>
        </w:rPr>
        <w:t>)</w:t>
      </w:r>
      <w:r>
        <w:rPr>
          <w:rFonts w:ascii="Palanquin Dark" w:hAnsi="Palanquin Dark" w:eastAsia="Palanquin Dark" w:cs="Palanquin Dark"/>
        </w:rPr>
        <w:t xml:space="preserve">दात्तत्वम् । दुरि साधवो दुर्याः दुःखहेतवः । दिवि च पृथिव्यां चास्माकमुपभोगार्थं दृंहन्तां वर्धन्ताम् । दृंहस्वेतिवत्पदस्वरूपमनुसरणीयम् । </w:t>
      </w:r>
      <w:r>
        <w:rPr>
          <w:rFonts w:eastAsia="Palanquin Dark" w:cs="Palanquin Dark" w:ascii="Palanquin Dark" w:hAnsi="Palanquin Dark"/>
        </w:rPr>
        <w:t>'</w:t>
      </w:r>
      <w:r>
        <w:rPr>
          <w:rFonts w:ascii="Palanquin Dark" w:hAnsi="Palanquin Dark" w:eastAsia="Palanquin Dark" w:cs="Palanquin Dark"/>
        </w:rPr>
        <w:t>द्यावापृथिवी हविषि गृहीत उदवेपेताम्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3.2.4)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6.2.141) </w:t>
      </w:r>
      <w:r>
        <w:rPr>
          <w:rFonts w:ascii="Palanquin Dark" w:hAnsi="Palanquin Dark" w:eastAsia="Palanquin Dark" w:cs="Palanquin Dark"/>
        </w:rPr>
        <w:t xml:space="preserve">इति द्यावापृथिवीशब्दे पूर्वोत्तरपदे युगपत्प्रकृतिस्वरेण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इति विभक्तेरुदात्तत्वम्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6.3.29) </w:t>
      </w:r>
      <w:r>
        <w:rPr>
          <w:rFonts w:ascii="Palanquin Dark" w:hAnsi="Palanquin Dark" w:eastAsia="Palanquin Dark" w:cs="Palanquin Dark"/>
        </w:rPr>
        <w:t>इति द्यावादेशः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उर्वन्तरिक्षमन्विहि</w:t>
      </w:r>
      <w:r>
        <w:rPr>
          <w:rFonts w:eastAsia="Palanquin Dark" w:cs="Palanquin Dark" w:ascii="Palanquin Dark" w:hAnsi="Palanquin Dark"/>
        </w:rPr>
        <w:t xml:space="preserve">' </w:t>
      </w:r>
      <w:r>
        <w:rPr>
          <w:rFonts w:ascii="Palanquin Dark" w:hAnsi="Palanquin Dark" w:eastAsia="Palanquin Dark" w:cs="Palanquin Dark"/>
        </w:rPr>
        <w:t xml:space="preserve">इति गमनमन्त्रो व्याख्यातः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हविस्सादयति </w:t>
      </w:r>
      <w:r>
        <w:rPr>
          <w:rFonts w:eastAsia="Palanquin Dark" w:cs="Palanquin Dark" w:ascii="Palanquin Dark" w:hAnsi="Palanquin Dark"/>
        </w:rPr>
        <w:t xml:space="preserve">- </w:t>
      </w:r>
      <w:r>
        <w:rPr>
          <w:rFonts w:ascii="Palanquin Dark" w:hAnsi="Palanquin Dark" w:eastAsia="Palanquin Dark" w:cs="Palanquin Dark"/>
        </w:rPr>
        <w:t>अदित्या इति ॥ द्यतेः कर्मणि क्तिनि दितिः खण्डनीया</w:t>
      </w:r>
      <w:r>
        <w:rPr>
          <w:rFonts w:eastAsia="Palanquin Dark" w:cs="Palanquin Dark" w:ascii="Palanquin Dark" w:hAnsi="Palanquin Dark"/>
        </w:rPr>
        <w:t xml:space="preserve">, </w:t>
      </w:r>
      <w:r>
        <w:rPr>
          <w:rFonts w:ascii="Palanquin Dark" w:hAnsi="Palanquin Dark" w:eastAsia="Palanquin Dark" w:cs="Palanquin Dark"/>
        </w:rPr>
        <w:t xml:space="preserve">अदितिः अखण्डनीया पृथिवी । </w:t>
      </w:r>
      <w:r>
        <w:rPr>
          <w:rFonts w:eastAsia="Palanquin Dark" w:cs="Palanquin Dark" w:ascii="Palanquin Dark" w:hAnsi="Palanquin Dark"/>
        </w:rPr>
        <w:t>'</w:t>
      </w:r>
      <w:r>
        <w:rPr>
          <w:rFonts w:ascii="Palanquin Dark" w:hAnsi="Palanquin Dark" w:eastAsia="Palanquin Dark" w:cs="Palanquin Dark"/>
        </w:rPr>
        <w:t>इयं वा अदितिः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3.2.4) </w:t>
      </w:r>
      <w:r>
        <w:rPr>
          <w:rFonts w:ascii="Palanquin Dark" w:hAnsi="Palanquin Dark" w:eastAsia="Palanquin Dark" w:cs="Palanquin Dark"/>
        </w:rPr>
        <w:t xml:space="preserve">इति दर्शनात्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तस्याः उपस्थे उत्सङ्गे त्वां स्थापयामीति स्तुतिः । उपस्थीयते अस्मिन्नित्युपस्थः । </w:t>
      </w:r>
      <w:r>
        <w:rPr>
          <w:rFonts w:eastAsia="Palanquin Dark" w:cs="Palanquin Dark" w:ascii="Palanquin Dark" w:hAnsi="Palanquin Dark"/>
        </w:rPr>
        <w:t>'</w:t>
      </w:r>
      <w:r>
        <w:rPr>
          <w:rFonts w:ascii="Palanquin Dark" w:hAnsi="Palanquin Dark" w:eastAsia="Palanquin Dark" w:cs="Palanquin Dark"/>
        </w:rPr>
        <w:t>घञर्थे कविधानं स्थास्नापाव्यधिहनियुध्यर्थम्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3.3.58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 xml:space="preserve">इति घञर्थे कः ॥ </w:t>
      </w:r>
      <w:r>
        <w:rPr>
          <w:rFonts w:eastAsia="Palanquin Dark" w:cs="Palanquin Dark" w:ascii="Palanquin Dark" w:hAnsi="Palanquin Dark"/>
        </w:rPr>
        <w:t>'</w:t>
      </w:r>
      <w:r>
        <w:rPr>
          <w:rFonts w:ascii="Palanquin Dark" w:hAnsi="Palanquin Dark" w:eastAsia="Palanquin Dark" w:cs="Palanquin Dark"/>
        </w:rPr>
        <w:t>स्वाङ्गानामकुर्वादीनाम्</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 </w:t>
      </w:r>
      <w:r>
        <w:rPr>
          <w:rFonts w:ascii="Palanquin Dark" w:hAnsi="Palanquin Dark" w:eastAsia="Palanquin Dark" w:cs="Palanquin Dark"/>
        </w:rPr>
        <w:t>इति द्वितीयमक्षरमुदात्तम्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गार्हपत्यमभिमन्त्रयते </w:t>
      </w:r>
      <w:r>
        <w:rPr>
          <w:rFonts w:eastAsia="Palanquin Dark" w:cs="Palanquin Dark" w:ascii="Palanquin Dark" w:hAnsi="Palanquin Dark"/>
        </w:rPr>
        <w:t xml:space="preserve">- </w:t>
      </w:r>
      <w:r>
        <w:rPr>
          <w:rFonts w:ascii="Palanquin Dark" w:hAnsi="Palanquin Dark" w:eastAsia="Palanquin Dark" w:cs="Palanquin Dark"/>
        </w:rPr>
        <w:t>अग्न इति ॥ हे अग्ने गार्हपत्य</w:t>
      </w:r>
      <w:r>
        <w:rPr>
          <w:rFonts w:eastAsia="Palanquin Dark" w:cs="Palanquin Dark" w:ascii="Palanquin Dark" w:hAnsi="Palanquin Dark"/>
        </w:rPr>
        <w:t xml:space="preserve">, </w:t>
      </w:r>
      <w:r>
        <w:rPr>
          <w:rFonts w:ascii="Palanquin Dark" w:hAnsi="Palanquin Dark" w:eastAsia="Palanquin Dark" w:cs="Palanquin Dark"/>
        </w:rPr>
        <w:t xml:space="preserve">इदं हव्यं हवनाय निरुप्तं रक्षस्व । व्यत्ययेनात्मनेपदम्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5.1.67) </w:t>
      </w:r>
      <w:r>
        <w:rPr>
          <w:rFonts w:ascii="Palanquin Dark" w:hAnsi="Palanquin Dark" w:eastAsia="Palanquin Dark" w:cs="Palanquin Dark"/>
        </w:rPr>
        <w:t>इति यः ॥</w:t>
      </w:r>
    </w:p>
    <w:p>
      <w:pPr>
        <w:pStyle w:val="Normal"/>
        <w:rPr/>
      </w:pPr>
      <w:r>
        <w:rPr/>
      </w:r>
    </w:p>
    <w:p>
      <w:pPr>
        <w:pStyle w:val="Normal"/>
        <w:rPr/>
      </w:pPr>
      <w:r>
        <w:rPr>
          <w:rFonts w:ascii="Palanquin Dark" w:hAnsi="Palanquin Dark" w:eastAsia="Palanquin Dark" w:cs="Palanquin Dark"/>
        </w:rPr>
        <w:t>इति चतुर्थोनुवाकः ॥</w:t>
      </w:r>
    </w:p>
    <w:p>
      <w:pPr>
        <w:pStyle w:val="Normal"/>
        <w:rPr/>
      </w:pPr>
      <w:r>
        <w:rPr/>
        <w:t>1.1.5</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अप उत्पुनाति </w:t>
      </w:r>
      <w:r>
        <w:rPr>
          <w:rFonts w:eastAsia="Palanquin Dark" w:cs="Palanquin Dark" w:ascii="Palanquin Dark" w:hAnsi="Palanquin Dark"/>
        </w:rPr>
        <w:t xml:space="preserve">- </w:t>
      </w:r>
      <w:r>
        <w:rPr>
          <w:rFonts w:ascii="Palanquin Dark" w:hAnsi="Palanquin Dark" w:eastAsia="Palanquin Dark" w:cs="Palanquin Dark"/>
        </w:rPr>
        <w:t xml:space="preserve">देवो व इति गायत्र्या । </w:t>
      </w:r>
      <w:r>
        <w:rPr>
          <w:rFonts w:eastAsia="Palanquin Dark" w:cs="Palanquin Dark" w:ascii="Palanquin Dark" w:hAnsi="Palanquin Dark"/>
        </w:rPr>
        <w:t>'</w:t>
      </w:r>
      <w:r>
        <w:rPr>
          <w:rFonts w:ascii="Palanquin Dark" w:hAnsi="Palanquin Dark" w:eastAsia="Palanquin Dark" w:cs="Palanquin Dark"/>
        </w:rPr>
        <w:t>सावित्रियर्चा</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इति ब्राह्मणम् । हे आपः देवस्सविता सर्वस्य प्रेरकः</w:t>
      </w:r>
      <w:r>
        <w:rPr>
          <w:rFonts w:eastAsia="Palanquin Dark" w:cs="Palanquin Dark" w:ascii="Palanquin Dark" w:hAnsi="Palanquin Dark"/>
        </w:rPr>
        <w:t xml:space="preserve">, </w:t>
      </w:r>
      <w:r>
        <w:rPr>
          <w:rFonts w:ascii="Palanquin Dark" w:hAnsi="Palanquin Dark" w:eastAsia="Palanquin Dark" w:cs="Palanquin Dark"/>
        </w:rPr>
        <w:t xml:space="preserve">वः युष्मान् उत्पुनातु ऊर्ध्वं शोधयतु । अच्छिद्रेण पवित्रेण जगतां पावनेन आदित्यात्मनानेन छिन्नं छिद्रमतोन्यदच्छिद्रं अविच्छेदेन वर्तमानं । अव्ययपूर्वपदप्रकृतिस्वरत्वं । </w:t>
      </w:r>
      <w:r>
        <w:rPr>
          <w:rFonts w:eastAsia="Palanquin Dark" w:cs="Palanquin Dark" w:ascii="Palanquin Dark" w:hAnsi="Palanquin Dark"/>
        </w:rPr>
        <w:t>'</w:t>
      </w:r>
      <w:r>
        <w:rPr>
          <w:rFonts w:ascii="Palanquin Dark" w:hAnsi="Palanquin Dark" w:eastAsia="Palanquin Dark" w:cs="Palanquin Dark"/>
        </w:rPr>
        <w:t>पुवस्संज्ञायाम्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3.2.185) </w:t>
      </w:r>
      <w:r>
        <w:rPr>
          <w:rFonts w:ascii="Palanquin Dark" w:hAnsi="Palanquin Dark" w:eastAsia="Palanquin Dark" w:cs="Palanquin Dark"/>
        </w:rPr>
        <w:t xml:space="preserve">इति पुनातेरित्रप्रत्ययः । </w:t>
      </w:r>
      <w:r>
        <w:rPr>
          <w:rFonts w:eastAsia="Palanquin Dark" w:cs="Palanquin Dark" w:ascii="Palanquin Dark" w:hAnsi="Palanquin Dark"/>
        </w:rPr>
        <w:t>'</w:t>
      </w:r>
      <w:r>
        <w:rPr>
          <w:rFonts w:ascii="Palanquin Dark" w:hAnsi="Palanquin Dark" w:eastAsia="Palanquin Dark" w:cs="Palanquin Dark"/>
        </w:rPr>
        <w:t>असौ वा आदित्योच्छिद्रं पवित्रम्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इत्यादि ब्राह्मणम् । वसोर्जगतां वासहेतोः सूर्यस्य मण्डलात्मनो रश्मिभिः जगतां शुद्धिहेतुभिः उत्पुनातु । वसेः करणे उप्रत्ययः</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10) </w:t>
      </w:r>
      <w:r>
        <w:rPr>
          <w:rFonts w:ascii="Palanquin Dark" w:hAnsi="Palanquin Dark" w:eastAsia="Palanquin Dark" w:cs="Palanquin Dark"/>
        </w:rPr>
        <w:t xml:space="preserve">स च नित् । एवं </w:t>
      </w:r>
      <w:r>
        <w:rPr>
          <w:rFonts w:eastAsia="Palanquin Dark" w:cs="Palanquin Dark" w:ascii="Palanquin Dark" w:hAnsi="Palanquin Dark"/>
        </w:rPr>
        <w:t>'</w:t>
      </w:r>
      <w:r>
        <w:rPr>
          <w:rFonts w:ascii="Palanquin Dark" w:hAnsi="Palanquin Dark" w:eastAsia="Palanquin Dark" w:cs="Palanquin Dark"/>
        </w:rPr>
        <w:t>यद्दर्भैरप उत्पुनाति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3.2.5), '</w:t>
      </w:r>
      <w:r>
        <w:rPr>
          <w:rFonts w:ascii="Palanquin Dark" w:hAnsi="Palanquin Dark" w:eastAsia="Palanquin Dark" w:cs="Palanquin Dark"/>
        </w:rPr>
        <w:t>द्वाभ्यामुत्पुनाति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इति प्राप्तयोर्दर्भयो रादित्यात्मना मण्डलरश्मितया च स्तुतिः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उन्महयन्नुपोत्तिष्ठति </w:t>
      </w:r>
      <w:r>
        <w:rPr>
          <w:rFonts w:eastAsia="Palanquin Dark" w:cs="Palanquin Dark" w:ascii="Palanquin Dark" w:hAnsi="Palanquin Dark"/>
        </w:rPr>
        <w:t xml:space="preserve">- </w:t>
      </w:r>
      <w:r>
        <w:rPr>
          <w:rFonts w:ascii="Palanquin Dark" w:hAnsi="Palanquin Dark" w:eastAsia="Palanquin Dark" w:cs="Palanquin Dark"/>
        </w:rPr>
        <w:t xml:space="preserve">आप इति ॥ हे आपः । आमन्त्रिताद्युदात्तत्वम् । उत्तरेषामामन्त्रितानामाष्टमिकं सर्वानुदात्तत्वम्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8.1.19), '</w:t>
      </w:r>
      <w:r>
        <w:rPr>
          <w:rFonts w:ascii="Palanquin Dark" w:hAnsi="Palanquin Dark" w:eastAsia="Palanquin Dark" w:cs="Palanquin Dark"/>
        </w:rPr>
        <w:t>विभाषितं विशेषवचने बहुवचनम्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8.1.14) </w:t>
      </w:r>
      <w:r>
        <w:rPr>
          <w:rFonts w:ascii="Palanquin Dark" w:hAnsi="Palanquin Dark" w:eastAsia="Palanquin Dark" w:cs="Palanquin Dark"/>
        </w:rPr>
        <w:t xml:space="preserve">इति पूर्वस्य विद्यमानत्वात् । हे देवीः देवनगुणयुक्ताः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 xml:space="preserve">इति पूर्वसवर्णदीर्घत्वम् । हे अग्रेपुवः भस्मादेश्शुद्धिकारणात् प्रथममेव वस्तूनां शोधिकाः । क्विपि </w:t>
      </w:r>
      <w:r>
        <w:rPr>
          <w:rFonts w:eastAsia="Palanquin Dark" w:cs="Palanquin Dark" w:ascii="Palanquin Dark" w:hAnsi="Palanquin Dark"/>
        </w:rPr>
        <w:t>'</w:t>
      </w:r>
      <w:r>
        <w:rPr>
          <w:rFonts w:ascii="Palanquin Dark" w:hAnsi="Palanquin Dark" w:eastAsia="Palanquin Dark" w:cs="Palanquin Dark"/>
        </w:rPr>
        <w:t>तत्पुरुषे कृति बहुळं</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6.3.14) </w:t>
      </w:r>
      <w:r>
        <w:rPr>
          <w:rFonts w:ascii="Palanquin Dark" w:hAnsi="Palanquin Dark" w:eastAsia="Palanquin Dark" w:cs="Palanquin Dark"/>
        </w:rPr>
        <w:t xml:space="preserve">इत्यलुक् । हे अग्रेगुवः प्रथमं स्नानकाल एव यागसाधनत्वं गच्छन्त्यः । </w:t>
      </w:r>
      <w:r>
        <w:rPr>
          <w:rFonts w:eastAsia="Palanquin Dark" w:cs="Palanquin Dark" w:ascii="Palanquin Dark" w:hAnsi="Palanquin Dark"/>
        </w:rPr>
        <w:t>'</w:t>
      </w:r>
      <w:r>
        <w:rPr>
          <w:rFonts w:ascii="Palanquin Dark" w:hAnsi="Palanquin Dark" w:eastAsia="Palanquin Dark" w:cs="Palanquin Dark"/>
        </w:rPr>
        <w:t>ऊङ् च गमादीनामिति वक्तव्यम्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6.4.40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 xml:space="preserve">इति क्वौ अनुनासिकलोपः ऊकारश्च । ईदृश्यो यूयमिमं प्रस्तुतं यज्ञमग्रे नयत यज्ञानामग्रं प्रापयत । यज्ञपतिं यजमानं चाग्रे धत्त यजमानानामग्रगण्यं कुरुत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6.2.18) </w:t>
      </w:r>
      <w:r>
        <w:rPr>
          <w:rFonts w:ascii="Palanquin Dark" w:hAnsi="Palanquin Dark" w:eastAsia="Palanquin Dark" w:cs="Palanquin Dark"/>
        </w:rPr>
        <w:t>इति यज्ञपतौ पूर्वपदप्रकृतिस्वरत्वम् । किं हि नाम भवतीनामशक्यमित्याह युष्मानिति । युष्मान्खल्विन्द्रो वृत्रतूर्ये वृत्रवधार्थसङ्ग्रामे अवृणीत वृणीतवान् । यूयमपीन्द्रं वृत्रतूर्ये अवृणीध्वं वृतवत्यः । युष्माकमिन्द्रो यूयं चेन्द्रस्य सहाया इति स्तुतिः । वृत्रस्तूर्यते हिंस्यतेऽस्मिन्निति वृत्रतूर्यं युद्धम् । तुर्वी त्वरणहिंसयोः</w:t>
      </w:r>
      <w:r>
        <w:rPr>
          <w:rFonts w:eastAsia="Palanquin Dark" w:cs="Palanquin Dark" w:ascii="Palanquin Dark" w:hAnsi="Palanquin Dark"/>
        </w:rPr>
        <w:t>, '</w:t>
      </w:r>
      <w:r>
        <w:rPr>
          <w:rFonts w:ascii="Palanquin Dark" w:hAnsi="Palanquin Dark" w:eastAsia="Palanquin Dark" w:cs="Palanquin Dark"/>
        </w:rPr>
        <w:t>हन्त्यर्थाश्च</w:t>
      </w:r>
      <w:r>
        <w:rPr>
          <w:rFonts w:eastAsia="Palanquin Dark" w:cs="Palanquin Dark" w:ascii="Palanquin Dark" w:hAnsi="Palanquin Dark"/>
        </w:rPr>
        <w:t xml:space="preserve">' </w:t>
      </w:r>
      <w:r>
        <w:rPr>
          <w:rFonts w:ascii="Palanquin Dark" w:hAnsi="Palanquin Dark" w:eastAsia="Palanquin Dark" w:cs="Palanquin Dark"/>
        </w:rPr>
        <w:t xml:space="preserve">इति चुरादिपाठात् स्वार्थिकण्यन्तात् </w:t>
      </w:r>
      <w:r>
        <w:rPr>
          <w:rFonts w:eastAsia="Palanquin Dark" w:cs="Palanquin Dark" w:ascii="Palanquin Dark" w:hAnsi="Palanquin Dark"/>
        </w:rPr>
        <w:t>'</w:t>
      </w:r>
      <w:r>
        <w:rPr>
          <w:rFonts w:ascii="Palanquin Dark" w:hAnsi="Palanquin Dark" w:eastAsia="Palanquin Dark" w:cs="Palanquin Dark"/>
        </w:rPr>
        <w:t>अचो 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3.1.97) </w:t>
      </w:r>
      <w:r>
        <w:rPr>
          <w:rFonts w:ascii="Palanquin Dark" w:hAnsi="Palanquin Dark" w:eastAsia="Palanquin Dark" w:cs="Palanquin Dark"/>
        </w:rPr>
        <w:t xml:space="preserve">इति यत् । </w:t>
      </w:r>
      <w:r>
        <w:rPr>
          <w:rFonts w:eastAsia="Palanquin Dark" w:cs="Palanquin Dark" w:ascii="Palanquin Dark" w:hAnsi="Palanquin Dark"/>
        </w:rPr>
        <w:t>'</w:t>
      </w:r>
      <w:r>
        <w:rPr>
          <w:rFonts w:ascii="Palanquin Dark" w:hAnsi="Palanquin Dark" w:eastAsia="Palanquin Dark" w:cs="Palanquin Dark"/>
        </w:rPr>
        <w:t>यतो नावः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6.1.213) </w:t>
      </w:r>
      <w:r>
        <w:rPr>
          <w:rFonts w:ascii="Palanquin Dark" w:hAnsi="Palanquin Dark" w:eastAsia="Palanquin Dark" w:cs="Palanquin Dark"/>
        </w:rPr>
        <w:t xml:space="preserve">इत्याद्युदात्तत्वम् ।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तेन । </w:t>
      </w:r>
      <w:r>
        <w:rPr>
          <w:rFonts w:eastAsia="Palanquin Dark" w:cs="Palanquin Dark" w:ascii="Palanquin Dark" w:hAnsi="Palanquin Dark"/>
        </w:rPr>
        <w:t>'</w:t>
      </w:r>
      <w:r>
        <w:rPr>
          <w:rFonts w:ascii="Palanquin Dark" w:hAnsi="Palanquin Dark" w:eastAsia="Palanquin Dark" w:cs="Palanquin Dark"/>
        </w:rPr>
        <w:t>वृत्रँ ह हनिष्यन्निन्द्र आपो वव्रे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इत्यादि ब्राह्मणम् ॥</w:t>
      </w:r>
    </w:p>
    <w:p>
      <w:pPr>
        <w:pStyle w:val="Normal"/>
        <w:rPr/>
      </w:pPr>
      <w:r>
        <w:rPr/>
      </w:r>
    </w:p>
    <w:p>
      <w:pPr>
        <w:pStyle w:val="Normal"/>
        <w:rPr/>
      </w:pPr>
      <w:r>
        <w:rPr>
          <w:rFonts w:eastAsia="Pragati Narrow" w:cs="Pragati Narrow" w:ascii="Pragati Narrow" w:hAnsi="Pragati Narrow"/>
        </w:rPr>
        <w:t>3</w:t>
      </w:r>
      <w:r>
        <w:rPr>
          <w:rFonts w:ascii="Pragati Narrow" w:hAnsi="Pragati Narrow" w:eastAsia="Pragati Narrow" w:cs="Pragati Narrow"/>
        </w:rPr>
        <w:t xml:space="preserve">प्रोक्षणीः प्रोक्षति </w:t>
      </w:r>
      <w:r>
        <w:rPr>
          <w:rFonts w:eastAsia="Pragati Narrow" w:cs="Pragati Narrow" w:ascii="Pragati Narrow" w:hAnsi="Pragati Narrow"/>
        </w:rPr>
        <w:t xml:space="preserve">- </w:t>
      </w:r>
      <w:r>
        <w:rPr>
          <w:rFonts w:ascii="Pragati Narrow" w:hAnsi="Pragati Narrow" w:eastAsia="Pragati Narrow" w:cs="Pragati Narrow"/>
        </w:rPr>
        <w:t xml:space="preserve">प्रोक्षितास्थेति ॥ स्वत एव शुद्धा यूयं शुद्धाः स्थ इति मन्त्रोच्चारणमेवासां प्रोक्षणम् । । </w:t>
      </w:r>
      <w:r>
        <w:rPr>
          <w:rFonts w:eastAsia="Pragati Narrow" w:cs="Pragati Narrow" w:ascii="Pragati Narrow" w:hAnsi="Pragati Narrow"/>
        </w:rPr>
        <w:t>'</w:t>
      </w:r>
      <w:r>
        <w:rPr>
          <w:rFonts w:ascii="Pragati Narrow" w:hAnsi="Pragati Narrow" w:eastAsia="Pragati Narrow" w:cs="Pragati Narrow"/>
        </w:rPr>
        <w:t>अद्भिर्ह्येव हवीꣳषि प्रोक्षति</w:t>
      </w:r>
      <w:r>
        <w:rPr>
          <w:rFonts w:eastAsia="Pragati Narrow" w:cs="Pragati Narrow" w:ascii="Pragati Narrow" w:hAnsi="Pragati Narrow"/>
        </w:rPr>
        <w:t xml:space="preserve">, </w:t>
      </w:r>
      <w:r>
        <w:rPr>
          <w:rFonts w:ascii="Pragati Narrow" w:hAnsi="Pragati Narrow" w:eastAsia="Pragati Narrow" w:cs="Pragati Narrow"/>
        </w:rPr>
        <w:t>ब्रह्मणापः</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2.6.5) </w:t>
      </w:r>
      <w:r>
        <w:rPr>
          <w:rFonts w:ascii="Pragati Narrow" w:hAnsi="Pragati Narrow" w:eastAsia="Pragati Narrow" w:cs="Pragati Narrow"/>
        </w:rPr>
        <w:t xml:space="preserve">इत्यादि ब्राह्मणम् । </w:t>
      </w:r>
      <w:r>
        <w:rPr>
          <w:rFonts w:eastAsia="Pragati Narrow" w:cs="Pragati Narrow" w:ascii="Pragati Narrow" w:hAnsi="Pragati Narrow"/>
        </w:rPr>
        <w:t>'</w:t>
      </w:r>
      <w:r>
        <w:rPr>
          <w:rFonts w:ascii="Pragati Narrow" w:hAnsi="Pragati Narrow" w:eastAsia="Pragati Narrow" w:cs="Pragati Narrow"/>
        </w:rPr>
        <w:t>प्रोक्षितास्थेत्याह । तेनापः प्रोक्षिताः</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3.2.5) </w:t>
      </w:r>
      <w:r>
        <w:rPr>
          <w:rFonts w:ascii="Pragati Narrow" w:hAnsi="Pragati Narrow" w:eastAsia="Pragati Narrow" w:cs="Pragati Narrow"/>
        </w:rPr>
        <w:t xml:space="preserve">इति च । </w:t>
      </w:r>
      <w:r>
        <w:rPr>
          <w:rFonts w:eastAsia="Pragati Narrow" w:cs="Pragati Narrow" w:ascii="Pragati Narrow" w:hAnsi="Pragati Narrow"/>
        </w:rPr>
        <w:t>'</w:t>
      </w:r>
      <w:r>
        <w:rPr>
          <w:rFonts w:ascii="Pragati Narrow" w:hAnsi="Pragati Narrow" w:eastAsia="Pragati Narrow" w:cs="Pragati Narrow"/>
        </w:rPr>
        <w:t>गतिरनन्तरः</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6.2.49) </w:t>
      </w:r>
      <w:r>
        <w:rPr>
          <w:rFonts w:ascii="Pragati Narrow" w:hAnsi="Pragati Narrow" w:eastAsia="Pragati Narrow" w:cs="Pragati Narrow"/>
        </w:rPr>
        <w:t>इति पूर्वपदप्रकृतिस्वरत्वम्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पुरोडाशीयान्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अग्नय इति ॥ अग्न्यर्थं युष्मान्प्रोक्षामि आद्भिस्सिञ्चामि । जुष्टं प्रियं यथा भवति तथा सिञ्चामि । </w:t>
      </w:r>
      <w:r>
        <w:rPr>
          <w:rFonts w:eastAsia="Palanquin Dark" w:cs="Palanquin Dark" w:ascii="Palanquin Dark" w:hAnsi="Palanquin Dark"/>
        </w:rPr>
        <w:t>'</w:t>
      </w:r>
      <w:r>
        <w:rPr>
          <w:rFonts w:ascii="Palanquin Dark" w:hAnsi="Palanquin Dark" w:eastAsia="Palanquin Dark" w:cs="Palanquin Dark"/>
        </w:rPr>
        <w:t>नित्यं मन्त्रे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6.1.210) </w:t>
      </w:r>
      <w:r>
        <w:rPr>
          <w:rFonts w:ascii="Palanquin Dark" w:hAnsi="Palanquin Dark" w:eastAsia="Palanquin Dark" w:cs="Palanquin Dark"/>
        </w:rPr>
        <w:t xml:space="preserve">इति जुष्टशब्द आद्युदात्तः । अग्नीषोमाभ्यामित्यत्र </w:t>
      </w:r>
      <w:r>
        <w:rPr>
          <w:rFonts w:eastAsia="Palanquin Dark" w:cs="Palanquin Dark" w:ascii="Palanquin Dark" w:hAnsi="Palanquin Dark"/>
        </w:rPr>
        <w:t>'</w:t>
      </w:r>
      <w:r>
        <w:rPr>
          <w:rFonts w:ascii="Palanquin Dark" w:hAnsi="Palanquin Dark" w:eastAsia="Palanquin Dark" w:cs="Palanquin Dark"/>
        </w:rPr>
        <w:t>वो जुष्टं प्रोक्षामि</w:t>
      </w:r>
      <w:r>
        <w:rPr>
          <w:rFonts w:eastAsia="Palanquin Dark" w:cs="Palanquin Dark" w:ascii="Palanquin Dark" w:hAnsi="Palanquin Dark"/>
        </w:rPr>
        <w:t xml:space="preserve">' </w:t>
      </w:r>
      <w:r>
        <w:rPr>
          <w:rFonts w:ascii="Palanquin Dark" w:hAnsi="Palanquin Dark" w:eastAsia="Palanquin Dark" w:cs="Palanquin Dark"/>
        </w:rPr>
        <w:t xml:space="preserve">इत्यनुषज्यते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6.2.141) </w:t>
      </w:r>
      <w:r>
        <w:rPr>
          <w:rFonts w:ascii="Palanquin Dark" w:hAnsi="Palanquin Dark" w:eastAsia="Palanquin Dark" w:cs="Palanquin Dark"/>
        </w:rPr>
        <w:t>इति युगपत्स्वरः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पात्राणि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शुन्धध्वमिति । गतम्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1.1.3)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कृष्णाजिनमवधूनोति </w:t>
      </w:r>
      <w:r>
        <w:rPr>
          <w:rFonts w:eastAsia="Palanquin Dark" w:cs="Palanquin Dark" w:ascii="Palanquin Dark" w:hAnsi="Palanquin Dark"/>
        </w:rPr>
        <w:t xml:space="preserve">- </w:t>
      </w:r>
      <w:r>
        <w:rPr>
          <w:rFonts w:ascii="Palanquin Dark" w:hAnsi="Palanquin Dark" w:eastAsia="Palanquin Dark" w:cs="Palanquin Dark"/>
        </w:rPr>
        <w:t xml:space="preserve">अवधूतमिति यजुरादिकयैकपदया गायत्र्या ॥ अवधूतं विनाशितम् । शिष्टं व्यख्यातं प्रत्युष्टादि मन्त्रेण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6.2.49) </w:t>
      </w:r>
      <w:r>
        <w:rPr>
          <w:rFonts w:ascii="Palanquin Dark" w:hAnsi="Palanquin Dark" w:eastAsia="Palanquin Dark" w:cs="Palanquin Dark"/>
        </w:rPr>
        <w:t>इति पूर्वपदप्रकृतिस्वरत्वम्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कृष्णाजिनमवस्तृणाति </w:t>
      </w:r>
      <w:r>
        <w:rPr>
          <w:rFonts w:eastAsia="Palanquin Dark" w:cs="Palanquin Dark" w:ascii="Palanquin Dark" w:hAnsi="Palanquin Dark"/>
        </w:rPr>
        <w:t xml:space="preserve">- </w:t>
      </w:r>
      <w:r>
        <w:rPr>
          <w:rFonts w:ascii="Palanquin Dark" w:hAnsi="Palanquin Dark" w:eastAsia="Palanquin Dark" w:cs="Palanquin Dark"/>
        </w:rPr>
        <w:t>अदित्या इति ॥ अदितिः अखण्डनीया । कर्मणि क्तिन्</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अखण्डितायाः पृथिव्यास्त्वगिव प्रियतममसि</w:t>
      </w:r>
      <w:r>
        <w:rPr>
          <w:rFonts w:eastAsia="Palanquin Dark" w:cs="Palanquin Dark" w:ascii="Palanquin Dark" w:hAnsi="Palanquin Dark"/>
        </w:rPr>
        <w:t xml:space="preserve">, </w:t>
      </w:r>
      <w:r>
        <w:rPr>
          <w:rFonts w:ascii="Palanquin Dark" w:hAnsi="Palanquin Dark" w:eastAsia="Palanquin Dark" w:cs="Palanquin Dark"/>
        </w:rPr>
        <w:t>अतस्त्वामास्तीर्णां पृथिवी प्रतिवेत्तु आत्मन उपरि तवावस्थानमनुजानातु न न्यक्कारयतु । सा तु माऽवमंस्त । पृथिवीशब्दो ङीषन्तोन्तोदात्तः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उलूखलमध्यूहति </w:t>
      </w:r>
      <w:r>
        <w:rPr>
          <w:rFonts w:eastAsia="Palanquin Dark" w:cs="Palanquin Dark" w:ascii="Palanquin Dark" w:hAnsi="Palanquin Dark"/>
        </w:rPr>
        <w:t xml:space="preserve">- </w:t>
      </w:r>
      <w:r>
        <w:rPr>
          <w:rFonts w:ascii="Palanquin Dark" w:hAnsi="Palanquin Dark" w:eastAsia="Palanquin Dark" w:cs="Palanquin Dark"/>
        </w:rPr>
        <w:t xml:space="preserve">अधिषवणमिति ॥ अधिषूयते अभिपीड्यते अवहन्यतेऽस्मिन्निति सुनोतेरधिकरणे ल्युट्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3.3.117), </w:t>
      </w:r>
      <w:r>
        <w:rPr>
          <w:rFonts w:ascii="Palanquin Dark" w:hAnsi="Palanquin Dark" w:eastAsia="Palanquin Dark" w:cs="Palanquin Dark"/>
        </w:rPr>
        <w:t>उपसर्गात्सुनोति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8.3.65) </w:t>
      </w:r>
      <w:r>
        <w:rPr>
          <w:rFonts w:ascii="Palanquin Dark" w:hAnsi="Palanquin Dark" w:eastAsia="Palanquin Dark" w:cs="Palanquin Dark"/>
        </w:rPr>
        <w:t>इत्यादिना षत्वम्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लिति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6.1.193) </w:t>
      </w:r>
      <w:r>
        <w:rPr>
          <w:rFonts w:ascii="Palanquin Dark" w:hAnsi="Palanquin Dark" w:eastAsia="Palanquin Dark" w:cs="Palanquin Dark"/>
        </w:rPr>
        <w:t xml:space="preserve">प्रत्ययात्पूर्वस्योदात्तत्वम् । वनस्पतेर्विकार इति पत्युत्तरपदलक्षणो ण्यः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4.1.85) </w:t>
      </w:r>
      <w:r>
        <w:rPr>
          <w:rFonts w:ascii="Palanquin Dark" w:hAnsi="Palanquin Dark" w:eastAsia="Palanquin Dark" w:cs="Palanquin Dark"/>
        </w:rPr>
        <w:t>। ईदृशं महाभागं त्वमसि । तस्मात् अदित्यास्त्वग्भूतं कृष्णाजिनं त्वां प्रतिवेत्तु अनुजानातु । आत्मोपरि तवावस्थानं क्षमताम्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पुरोडाशीयानावपति </w:t>
      </w:r>
      <w:r>
        <w:rPr>
          <w:rFonts w:eastAsia="Palanquin Dark" w:cs="Palanquin Dark" w:ascii="Palanquin Dark" w:hAnsi="Palanquin Dark"/>
        </w:rPr>
        <w:t xml:space="preserve">- </w:t>
      </w:r>
      <w:r>
        <w:rPr>
          <w:rFonts w:ascii="Palanquin Dark" w:hAnsi="Palanquin Dark" w:eastAsia="Palanquin Dark" w:cs="Palanquin Dark"/>
        </w:rPr>
        <w:t>अग्नेरिति ॥ अग्नेस्तनूश्शरीरमिवासि</w:t>
      </w:r>
      <w:r>
        <w:rPr>
          <w:rFonts w:eastAsia="Palanquin Dark" w:cs="Palanquin Dark" w:ascii="Palanquin Dark" w:hAnsi="Palanquin Dark"/>
        </w:rPr>
        <w:t xml:space="preserve">, </w:t>
      </w:r>
      <w:r>
        <w:rPr>
          <w:rFonts w:ascii="Palanquin Dark" w:hAnsi="Palanquin Dark" w:eastAsia="Palanquin Dark" w:cs="Palanquin Dark"/>
        </w:rPr>
        <w:t xml:space="preserve">उद्दीपकत्वात् । हे पुरोडाशीयसमूह । </w:t>
      </w:r>
      <w:r>
        <w:rPr>
          <w:rFonts w:eastAsia="Palanquin Dark" w:cs="Palanquin Dark" w:ascii="Palanquin Dark" w:hAnsi="Palanquin Dark"/>
        </w:rPr>
        <w:t>'</w:t>
      </w:r>
      <w:r>
        <w:rPr>
          <w:rFonts w:ascii="Palanquin Dark" w:hAnsi="Palanquin Dark" w:eastAsia="Palanquin Dark" w:cs="Palanquin Dark"/>
        </w:rPr>
        <w:t>कृषिचमितमि</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84) </w:t>
      </w:r>
      <w:r>
        <w:rPr>
          <w:rFonts w:ascii="Palanquin Dark" w:hAnsi="Palanquin Dark" w:eastAsia="Palanquin Dark" w:cs="Palanquin Dark"/>
        </w:rPr>
        <w:t xml:space="preserve">इत्यादिना तनोतेरूप्रत्ययः । स्तुत्यर्थत्वादग्निशब्दोपादानस्य विकृतौ नोहः । </w:t>
      </w:r>
      <w:r>
        <w:rPr>
          <w:rFonts w:eastAsia="Palanquin Dark" w:cs="Palanquin Dark" w:ascii="Palanquin Dark" w:hAnsi="Palanquin Dark"/>
        </w:rPr>
        <w:t>'</w:t>
      </w:r>
      <w:r>
        <w:rPr>
          <w:rFonts w:ascii="Palanquin Dark" w:hAnsi="Palanquin Dark" w:eastAsia="Palanquin Dark" w:cs="Palanquin Dark"/>
        </w:rPr>
        <w:t>अग्नेर्वा एषा तनूः । यदोषधयः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 xml:space="preserve">इति ब्राह्मणम् । किञ्च वाचो विसर्जनमसि । विसृज्यते वागनेनेति करणे ल्युट्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3.3.117) </w:t>
      </w:r>
      <w:r>
        <w:rPr>
          <w:rFonts w:ascii="Palanquin Dark" w:hAnsi="Palanquin Dark" w:eastAsia="Palanquin Dark" w:cs="Palanquin Dark"/>
        </w:rPr>
        <w:t xml:space="preserve">। कृदुत्तरपदप्रकृतिस्वरेण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लित्स्वरः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वाचः परस्य विभक्तेरुदात्तत्वम् । </w:t>
      </w:r>
      <w:r>
        <w:rPr>
          <w:rFonts w:eastAsia="Palanquin Dark" w:cs="Palanquin Dark" w:ascii="Palanquin Dark" w:hAnsi="Palanquin Dark"/>
        </w:rPr>
        <w:t>'</w:t>
      </w:r>
      <w:r>
        <w:rPr>
          <w:rFonts w:ascii="Palanquin Dark" w:hAnsi="Palanquin Dark" w:eastAsia="Palanquin Dark" w:cs="Palanquin Dark"/>
        </w:rPr>
        <w:t>यदा हि प्रजा ओषधीनामश्नन्ति । अथ वाचं विसृजन्ते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 xml:space="preserve">इति ब्राह्मणम् । एवं विश्वजननं त्वां देववीतये देवानां भक्षणार्थं गृह्णामि उलूखले त्वां प्रक्षिपामि । दासीभारादित्वात्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6.2.42) </w:t>
      </w:r>
      <w:r>
        <w:rPr>
          <w:rFonts w:ascii="Palanquin Dark" w:hAnsi="Palanquin Dark" w:eastAsia="Palanquin Dark" w:cs="Palanquin Dark"/>
        </w:rPr>
        <w:t>पूर्वपदप्रकृतिस्वरत्वम्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मुसलमवदधाति </w:t>
      </w:r>
      <w:r>
        <w:rPr>
          <w:rFonts w:eastAsia="Palanquin Dark" w:cs="Palanquin Dark" w:ascii="Palanquin Dark" w:hAnsi="Palanquin Dark"/>
        </w:rPr>
        <w:t xml:space="preserve">- </w:t>
      </w:r>
      <w:r>
        <w:rPr>
          <w:rFonts w:ascii="Palanquin Dark" w:hAnsi="Palanquin Dark" w:eastAsia="Palanquin Dark" w:cs="Palanquin Dark"/>
        </w:rPr>
        <w:t xml:space="preserve">अद्रिरसीति ॥ अत्ता आहर्ता तुषाणां अद्रिः । </w:t>
      </w:r>
      <w:r>
        <w:rPr>
          <w:rFonts w:eastAsia="Palanquin Dark" w:cs="Palanquin Dark" w:ascii="Palanquin Dark" w:hAnsi="Palanquin Dark"/>
        </w:rPr>
        <w:t>'</w:t>
      </w:r>
      <w:r>
        <w:rPr>
          <w:rFonts w:ascii="Palanquin Dark" w:hAnsi="Palanquin Dark" w:eastAsia="Palanquin Dark" w:cs="Palanquin Dark"/>
        </w:rPr>
        <w:t>अदिशदिभूशुभिभ्यःक्रिन्</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505) </w:t>
      </w:r>
      <w:r>
        <w:rPr>
          <w:rFonts w:ascii="Palanquin Dark" w:hAnsi="Palanquin Dark" w:eastAsia="Palanquin Dark" w:cs="Palanquin Dark"/>
        </w:rPr>
        <w:t>इति क्रिन्प्रत्ययः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नित्त्वादाद्युदात्तत्वम् । ईदृशो वनस्पतेर्विकारस्त्वमसि । स तादृशस्त्वं इदं हव्यं हवनार्हम्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5.1.67) </w:t>
      </w:r>
      <w:r>
        <w:rPr>
          <w:rFonts w:ascii="Palanquin Dark" w:hAnsi="Palanquin Dark" w:eastAsia="Palanquin Dark" w:cs="Palanquin Dark"/>
        </w:rPr>
        <w:t xml:space="preserve">इति यत्प्रत्ययः । सुशमि सुष्ठु स्वयमेव शाम्यतीति सुशमि । </w:t>
      </w:r>
      <w:r>
        <w:rPr>
          <w:rFonts w:eastAsia="Palanquin Dark" w:cs="Palanquin Dark" w:ascii="Palanquin Dark" w:hAnsi="Palanquin Dark"/>
        </w:rPr>
        <w:t>'</w:t>
      </w:r>
      <w:r>
        <w:rPr>
          <w:rFonts w:ascii="Palanquin Dark" w:hAnsi="Palanquin Dark" w:eastAsia="Palanquin Dark" w:cs="Palanquin Dark"/>
        </w:rPr>
        <w:t xml:space="preserve">शमित्यष्टाभ्यो घिनुण्’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3.2.141)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परादिश्छन्दसि बहुळं</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6.2.199) </w:t>
      </w:r>
      <w:r>
        <w:rPr>
          <w:rFonts w:ascii="Palanquin Dark" w:hAnsi="Palanquin Dark" w:eastAsia="Palanquin Dark" w:cs="Palanquin Dark"/>
        </w:rPr>
        <w:t xml:space="preserve">इत्युत्तरपदाद्युदात्तत्वम् । ईदृशमिदं हव्यं देवेभ्यः देवतार्थं शमिष्व शामय सुखहेतुं कुरु । शमयतेः लोट् ।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इति शपो लुक्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वृषारवेण दृषदुपले समाहन्ति </w:t>
      </w:r>
      <w:r>
        <w:rPr>
          <w:rFonts w:eastAsia="Palanquin Dark" w:cs="Palanquin Dark" w:ascii="Palanquin Dark" w:hAnsi="Palanquin Dark"/>
        </w:rPr>
        <w:t xml:space="preserve">- </w:t>
      </w:r>
      <w:r>
        <w:rPr>
          <w:rFonts w:ascii="Palanquin Dark" w:hAnsi="Palanquin Dark" w:eastAsia="Palanquin Dark" w:cs="Palanquin Dark"/>
        </w:rPr>
        <w:t>इषमिति ॥ हविर्लक्षणं यदिदमन्नं आवद देवेभ्य आवेदय</w:t>
      </w:r>
      <w:r>
        <w:rPr>
          <w:rFonts w:eastAsia="Palanquin Dark" w:cs="Palanquin Dark" w:ascii="Palanquin Dark" w:hAnsi="Palanquin Dark"/>
        </w:rPr>
        <w:t xml:space="preserve">, </w:t>
      </w:r>
      <w:r>
        <w:rPr>
          <w:rFonts w:ascii="Palanquin Dark" w:hAnsi="Palanquin Dark" w:eastAsia="Palanquin Dark" w:cs="Palanquin Dark"/>
        </w:rPr>
        <w:t>युष्मदर्थमिदमनेन यजमानेन संस्क्रियते</w:t>
      </w:r>
      <w:r>
        <w:rPr>
          <w:rFonts w:eastAsia="Palanquin Dark" w:cs="Palanquin Dark" w:ascii="Palanquin Dark" w:hAnsi="Palanquin Dark"/>
        </w:rPr>
        <w:t xml:space="preserve">, </w:t>
      </w:r>
      <w:r>
        <w:rPr>
          <w:rFonts w:ascii="Palanquin Dark" w:hAnsi="Palanquin Dark" w:eastAsia="Palanquin Dark" w:cs="Palanquin Dark"/>
        </w:rPr>
        <w:t xml:space="preserve">इति । एवं ऊर्जमावदेति व्याख्यातम् । ऊर्क् रसः । इदानीं यज्ञायुधान्युच्यन्ते </w:t>
      </w:r>
      <w:r>
        <w:rPr>
          <w:rFonts w:eastAsia="Palanquin Dark" w:cs="Palanquin Dark" w:ascii="Palanquin Dark" w:hAnsi="Palanquin Dark"/>
        </w:rPr>
        <w:t xml:space="preserve">- </w:t>
      </w:r>
      <w:r>
        <w:rPr>
          <w:rFonts w:ascii="Palanquin Dark" w:hAnsi="Palanquin Dark" w:eastAsia="Palanquin Dark" w:cs="Palanquin Dark"/>
        </w:rPr>
        <w:t xml:space="preserve">द्युमत् दीप्तिमत् । दिवेः क्विप्प्रत्ययान्तान्मतुपि </w:t>
      </w:r>
      <w:r>
        <w:rPr>
          <w:rFonts w:eastAsia="Palanquin Dark" w:cs="Palanquin Dark" w:ascii="Palanquin Dark" w:hAnsi="Palanquin Dark"/>
        </w:rPr>
        <w:t>'</w:t>
      </w:r>
      <w:r>
        <w:rPr>
          <w:rFonts w:ascii="Palanquin Dark" w:hAnsi="Palanquin Dark" w:eastAsia="Palanquin Dark" w:cs="Palanquin Dark"/>
        </w:rPr>
        <w:t>दिव उत्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6.1.131) </w:t>
      </w:r>
      <w:r>
        <w:rPr>
          <w:rFonts w:ascii="Palanquin Dark" w:hAnsi="Palanquin Dark" w:eastAsia="Palanquin Dark" w:cs="Palanquin Dark"/>
        </w:rPr>
        <w:t xml:space="preserve">इत्युत्वे </w:t>
      </w:r>
      <w:r>
        <w:rPr>
          <w:rFonts w:eastAsia="Palanquin Dark" w:cs="Palanquin Dark" w:ascii="Palanquin Dark" w:hAnsi="Palanquin Dark"/>
        </w:rPr>
        <w:t>'</w:t>
      </w:r>
      <w:r>
        <w:rPr>
          <w:rFonts w:ascii="Palanquin Dark" w:hAnsi="Palanquin Dark" w:eastAsia="Palanquin Dark" w:cs="Palanquin Dark"/>
        </w:rPr>
        <w:t>ह्रस्वनुड्भ्यां मतुप्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6.1.176) </w:t>
      </w:r>
      <w:r>
        <w:rPr>
          <w:rFonts w:ascii="Palanquin Dark" w:hAnsi="Palanquin Dark" w:eastAsia="Palanquin Dark" w:cs="Palanquin Dark"/>
        </w:rPr>
        <w:t>इति मतुप उदात्तत्वम् । ईदृशमिदमन्नं संस्क्रियमाणं देवेभ्यो वदत वेदयत । ननु देवास्स्वयमेव ज्ञास्यन्ति</w:t>
      </w:r>
      <w:r>
        <w:rPr>
          <w:rFonts w:eastAsia="Palanquin Dark" w:cs="Palanquin Dark" w:ascii="Palanquin Dark" w:hAnsi="Palanquin Dark"/>
        </w:rPr>
        <w:t xml:space="preserve">, </w:t>
      </w:r>
      <w:r>
        <w:rPr>
          <w:rFonts w:ascii="Palanquin Dark" w:hAnsi="Palanquin Dark" w:eastAsia="Palanquin Dark" w:cs="Palanquin Dark"/>
        </w:rPr>
        <w:t xml:space="preserve">तत्किमनेन घोषणेनेत्यत्राह </w:t>
      </w:r>
      <w:r>
        <w:rPr>
          <w:rFonts w:eastAsia="Palanquin Dark" w:cs="Palanquin Dark" w:ascii="Palanquin Dark" w:hAnsi="Palanquin Dark"/>
        </w:rPr>
        <w:t xml:space="preserve">- </w:t>
      </w:r>
      <w:r>
        <w:rPr>
          <w:rFonts w:ascii="Palanquin Dark" w:hAnsi="Palanquin Dark" w:eastAsia="Palanquin Dark" w:cs="Palanquin Dark"/>
        </w:rPr>
        <w:t xml:space="preserve">वयं युष्मदीयेन शब्देन सङ्घातं भ्रातृव्यसमूहं जेष्म जयेम । जयतेर्लेटि </w:t>
      </w:r>
      <w:r>
        <w:rPr>
          <w:rFonts w:eastAsia="Palanquin Dark" w:cs="Palanquin Dark" w:ascii="Palanquin Dark" w:hAnsi="Palanquin Dark"/>
        </w:rPr>
        <w:t>'</w:t>
      </w:r>
      <w:r>
        <w:rPr>
          <w:rFonts w:ascii="Palanquin Dark" w:hAnsi="Palanquin Dark" w:eastAsia="Palanquin Dark" w:cs="Palanquin Dark"/>
        </w:rPr>
        <w:t>सिब्बहुळं 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3.1.34) </w:t>
      </w:r>
      <w:r>
        <w:rPr>
          <w:rFonts w:ascii="Palanquin Dark" w:hAnsi="Palanquin Dark" w:eastAsia="Palanquin Dark" w:cs="Palanquin Dark"/>
        </w:rPr>
        <w:t>इति सिप्प्रत्यः</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 xml:space="preserve">इति शपो लुक् । सङ्घातशब्दस्य थाथादिस्वरेण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 xml:space="preserve">उत्तरपदान्तोदात्तत्वम् । </w:t>
      </w:r>
      <w:r>
        <w:rPr>
          <w:rFonts w:eastAsia="Palanquin Dark" w:cs="Palanquin Dark" w:ascii="Palanquin Dark" w:hAnsi="Palanquin Dark"/>
        </w:rPr>
        <w:t>'</w:t>
      </w:r>
      <w:r>
        <w:rPr>
          <w:rFonts w:ascii="Palanquin Dark" w:hAnsi="Palanquin Dark" w:eastAsia="Palanquin Dark" w:cs="Palanquin Dark"/>
        </w:rPr>
        <w:t>मनोश्श्रद्धा देवस्य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इत्यादिब्राह्मणम्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शूर्पमुपयच्छति </w:t>
      </w:r>
      <w:r>
        <w:rPr>
          <w:rFonts w:eastAsia="Palanquin Dark" w:cs="Palanquin Dark" w:ascii="Palanquin Dark" w:hAnsi="Palanquin Dark"/>
        </w:rPr>
        <w:t xml:space="preserve">- </w:t>
      </w:r>
      <w:r>
        <w:rPr>
          <w:rFonts w:ascii="Palanquin Dark" w:hAnsi="Palanquin Dark" w:eastAsia="Palanquin Dark" w:cs="Palanquin Dark"/>
        </w:rPr>
        <w:t xml:space="preserve">वर्षवृद्धमसीति ॥ व्याख्यातां बर्हिषि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 इह तु शूर्पमुच्यते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पुरोडाशीयानुद्वपति </w:t>
      </w:r>
      <w:r>
        <w:rPr>
          <w:rFonts w:eastAsia="Palanquin Dark" w:cs="Palanquin Dark" w:ascii="Palanquin Dark" w:hAnsi="Palanquin Dark"/>
        </w:rPr>
        <w:t xml:space="preserve">- </w:t>
      </w:r>
      <w:r>
        <w:rPr>
          <w:rFonts w:ascii="Palanquin Dark" w:hAnsi="Palanquin Dark" w:eastAsia="Palanquin Dark" w:cs="Palanquin Dark"/>
        </w:rPr>
        <w:t>प्रति त्वेति ॥ हे पुरोडाशीयसमूह वर्षवृद्धं त्वां शूर्पः प्रतिवेत्तु अनुजानातु आत्मोपरि तव प्रक्षेपणं क्षमताम् ॥</w:t>
      </w:r>
    </w:p>
    <w:p>
      <w:pPr>
        <w:pStyle w:val="Normal"/>
        <w:rPr/>
      </w:pPr>
      <w:r>
        <w:rPr/>
      </w:r>
    </w:p>
    <w:p>
      <w:pPr>
        <w:pStyle w:val="Normal"/>
        <w:rPr/>
      </w:pPr>
      <w:r>
        <w:rPr>
          <w:rFonts w:eastAsia="Pragati Narrow" w:cs="Pragati Narrow" w:ascii="Pragati Narrow" w:hAnsi="Pragati Narrow"/>
        </w:rPr>
        <w:t>14</w:t>
      </w:r>
      <w:r>
        <w:rPr>
          <w:rFonts w:ascii="Pragati Narrow" w:hAnsi="Pragati Narrow" w:eastAsia="Pragati Narrow" w:cs="Pragati Narrow"/>
        </w:rPr>
        <w:t xml:space="preserve">परापुनाति </w:t>
      </w:r>
      <w:r>
        <w:rPr>
          <w:rFonts w:eastAsia="Pragati Narrow" w:cs="Pragati Narrow" w:ascii="Pragati Narrow" w:hAnsi="Pragati Narrow"/>
        </w:rPr>
        <w:t xml:space="preserve">- </w:t>
      </w:r>
      <w:r>
        <w:rPr>
          <w:rFonts w:ascii="Pragati Narrow" w:hAnsi="Pragati Narrow" w:eastAsia="Pragati Narrow" w:cs="Pragati Narrow"/>
        </w:rPr>
        <w:t xml:space="preserve">परापूतमिति यजुरादिकैकपदया गायत्र्या । परापूतं परास्तं । शिष्टं प्रत्युष्टादिना व्याख्यातम्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1.1.2) </w:t>
      </w:r>
      <w:r>
        <w:rPr>
          <w:rFonts w:ascii="Pragati Narrow" w:hAnsi="Pragati Narrow" w:eastAsia="Pragati Narrow" w:cs="Pragati Narrow"/>
        </w:rPr>
        <w:t xml:space="preserve">। </w:t>
      </w:r>
      <w:r>
        <w:rPr>
          <w:rFonts w:eastAsia="Pragati Narrow" w:cs="Pragati Narrow" w:ascii="Pragati Narrow" w:hAnsi="Pragati Narrow"/>
        </w:rPr>
        <w:t>'</w:t>
      </w:r>
      <w:r>
        <w:rPr>
          <w:rFonts w:ascii="Pragati Narrow" w:hAnsi="Pragati Narrow" w:eastAsia="Pragati Narrow" w:cs="Pragati Narrow"/>
        </w:rPr>
        <w:t>गतिरनन्तरः</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6.2.49) </w:t>
      </w:r>
      <w:r>
        <w:rPr>
          <w:rFonts w:ascii="Pragati Narrow" w:hAnsi="Pragati Narrow" w:eastAsia="Pragati Narrow" w:cs="Pragati Narrow"/>
        </w:rPr>
        <w:t xml:space="preserve">इति पूर्वपदप्रकृतिस्वरत्वम् । </w:t>
      </w:r>
      <w:r>
        <w:rPr>
          <w:rFonts w:eastAsia="Pragati Narrow" w:cs="Pragati Narrow" w:ascii="Pragati Narrow" w:hAnsi="Pragati Narrow"/>
        </w:rPr>
        <w:t>'</w:t>
      </w:r>
      <w:r>
        <w:rPr>
          <w:rFonts w:ascii="Pragati Narrow" w:hAnsi="Pragati Narrow" w:eastAsia="Pragati Narrow" w:cs="Pragati Narrow"/>
        </w:rPr>
        <w:t>यज्ञꣳ रक्षाꣳस्यनुप्राविशन्</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3.2.5) </w:t>
      </w:r>
      <w:r>
        <w:rPr>
          <w:rFonts w:ascii="Pragati Narrow" w:hAnsi="Pragati Narrow" w:eastAsia="Pragati Narrow" w:cs="Pragati Narrow"/>
        </w:rPr>
        <w:t>इति ब्राह्मणम्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तुषान्निरस्यति </w:t>
      </w:r>
      <w:r>
        <w:rPr>
          <w:rFonts w:eastAsia="Palanquin Dark" w:cs="Palanquin Dark" w:ascii="Palanquin Dark" w:hAnsi="Palanquin Dark"/>
        </w:rPr>
        <w:t xml:space="preserve">- </w:t>
      </w:r>
      <w:r>
        <w:rPr>
          <w:rFonts w:ascii="Palanquin Dark" w:hAnsi="Palanquin Dark" w:eastAsia="Palanquin Dark" w:cs="Palanquin Dark"/>
        </w:rPr>
        <w:t xml:space="preserve">रक्षसामिति ॥ सुबोधम् । </w:t>
      </w:r>
      <w:r>
        <w:rPr>
          <w:rFonts w:eastAsia="Palanquin Dark" w:cs="Palanquin Dark" w:ascii="Palanquin Dark" w:hAnsi="Palanquin Dark"/>
        </w:rPr>
        <w:t>'</w:t>
      </w:r>
      <w:r>
        <w:rPr>
          <w:rFonts w:ascii="Palanquin Dark" w:hAnsi="Palanquin Dark" w:eastAsia="Palanquin Dark" w:cs="Palanquin Dark"/>
        </w:rPr>
        <w:t>कर्षात्वतः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6.1.159) </w:t>
      </w:r>
      <w:r>
        <w:rPr>
          <w:rFonts w:ascii="Palanquin Dark" w:hAnsi="Palanquin Dark" w:eastAsia="Palanquin Dark" w:cs="Palanquin Dark"/>
        </w:rPr>
        <w:t>इति भागशब्दोन्तोदात्तः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त्वचं विविनक्ति </w:t>
      </w:r>
      <w:r>
        <w:rPr>
          <w:rFonts w:eastAsia="Palanquin Dark" w:cs="Palanquin Dark" w:ascii="Palanquin Dark" w:hAnsi="Palanquin Dark"/>
        </w:rPr>
        <w:t xml:space="preserve">- </w:t>
      </w:r>
      <w:r>
        <w:rPr>
          <w:rFonts w:ascii="Palanquin Dark" w:hAnsi="Palanquin Dark" w:eastAsia="Palanquin Dark" w:cs="Palanquin Dark"/>
        </w:rPr>
        <w:t>वायुरिति ॥ वायुर्वो युष्मान् विविनक्तु तण्डुलेभ्यः कणान्पृथक्करोतु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तण्डुलान् प्रस्कन्दयति </w:t>
      </w:r>
      <w:r>
        <w:rPr>
          <w:rFonts w:eastAsia="Palanquin Dark" w:cs="Palanquin Dark" w:ascii="Palanquin Dark" w:hAnsi="Palanquin Dark"/>
        </w:rPr>
        <w:t xml:space="preserve">- </w:t>
      </w:r>
      <w:r>
        <w:rPr>
          <w:rFonts w:ascii="Palanquin Dark" w:hAnsi="Palanquin Dark" w:eastAsia="Palanquin Dark" w:cs="Palanquin Dark"/>
        </w:rPr>
        <w:t xml:space="preserve">देवो व इति ॥ देवस्सविता सर्वस्य प्रेरकः हिरण्यपाणिः हिरण्याभरणपाणिः युष्मान् प्रतिगृह्णातु प्रतिगृह्य रक्षतु । हिरण्यस्य विकारो वलयाङ्गुलीयकादिः पाण्योर्य स्येति समुदायविकारषष्ठ्या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2.2.24 </w:t>
      </w:r>
      <w:r>
        <w:rPr>
          <w:rFonts w:ascii="Palanquin Dark" w:hAnsi="Palanquin Dark" w:eastAsia="Palanquin Dark" w:cs="Palanquin Dark"/>
        </w:rPr>
        <w:t xml:space="preserve">वा </w:t>
      </w:r>
      <w:r>
        <w:rPr>
          <w:rFonts w:eastAsia="Palanquin Dark" w:cs="Palanquin Dark" w:ascii="Palanquin Dark" w:hAnsi="Palanquin Dark"/>
        </w:rPr>
        <w:t xml:space="preserve">13) </w:t>
      </w:r>
      <w:r>
        <w:rPr>
          <w:rFonts w:ascii="Palanquin Dark" w:hAnsi="Palanquin Dark" w:eastAsia="Palanquin Dark" w:cs="Palanquin Dark"/>
        </w:rPr>
        <w:t xml:space="preserve">विगृह्य </w:t>
      </w:r>
      <w:r>
        <w:rPr>
          <w:rFonts w:eastAsia="Palanquin Dark" w:cs="Palanquin Dark" w:ascii="Palanquin Dark" w:hAnsi="Palanquin Dark"/>
        </w:rPr>
        <w:t>'</w:t>
      </w:r>
      <w:r>
        <w:rPr>
          <w:rFonts w:ascii="Palanquin Dark" w:hAnsi="Palanquin Dark" w:eastAsia="Palanquin Dark" w:cs="Palanquin Dark"/>
        </w:rPr>
        <w:t>सप्तम्युपमानपूर्वपदस्य बहुव्रीहिर्वाच्यो वाचोत्तरपदलोपश्च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2.2.24 </w:t>
      </w:r>
      <w:r>
        <w:rPr>
          <w:rFonts w:ascii="Palanquin Dark" w:hAnsi="Palanquin Dark" w:eastAsia="Palanquin Dark" w:cs="Palanquin Dark"/>
        </w:rPr>
        <w:t xml:space="preserve">वा </w:t>
      </w:r>
      <w:r>
        <w:rPr>
          <w:rFonts w:eastAsia="Palanquin Dark" w:cs="Palanquin Dark" w:ascii="Palanquin Dark" w:hAnsi="Palanquin Dark"/>
        </w:rPr>
        <w:t xml:space="preserve">12) </w:t>
      </w:r>
      <w:r>
        <w:rPr>
          <w:rFonts w:ascii="Palanquin Dark" w:hAnsi="Palanquin Dark" w:eastAsia="Palanquin Dark" w:cs="Palanquin Dark"/>
        </w:rPr>
        <w:t xml:space="preserve">इति बहुव्रीहौ पूर्वपदप्रकृतिस्वरत्वम् । </w:t>
      </w:r>
      <w:r>
        <w:rPr>
          <w:rFonts w:eastAsia="Palanquin Dark" w:cs="Palanquin Dark" w:ascii="Palanquin Dark" w:hAnsi="Palanquin Dark"/>
        </w:rPr>
        <w:t>'</w:t>
      </w:r>
      <w:r>
        <w:rPr>
          <w:rFonts w:ascii="Palanquin Dark" w:hAnsi="Palanquin Dark" w:eastAsia="Palanquin Dark" w:cs="Palanquin Dark"/>
        </w:rPr>
        <w:t>उशीरदाशेरकपालपलालशैवालश्यामाकशरीरशरावहृदयहिरण्यारण्यापत्यदेवराणाम्</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67) </w:t>
      </w:r>
      <w:r>
        <w:rPr>
          <w:rFonts w:ascii="Palanquin Dark" w:hAnsi="Palanquin Dark" w:eastAsia="Palanquin Dark" w:cs="Palanquin Dark"/>
        </w:rPr>
        <w:t xml:space="preserve">इति हिरण्यशब्द आद्युदात्तः । </w:t>
      </w:r>
      <w:r>
        <w:rPr>
          <w:rFonts w:eastAsia="Palanquin Dark" w:cs="Palanquin Dark" w:ascii="Palanquin Dark" w:hAnsi="Palanquin Dark"/>
        </w:rPr>
        <w:t>'</w:t>
      </w:r>
      <w:r>
        <w:rPr>
          <w:rFonts w:ascii="Palanquin Dark" w:hAnsi="Palanquin Dark" w:eastAsia="Palanquin Dark" w:cs="Palanquin Dark"/>
        </w:rPr>
        <w:t>अन्तरिक्षादिव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3.2.5)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पञ्चमोनुवाकः ॥</w:t>
      </w:r>
    </w:p>
    <w:p>
      <w:pPr>
        <w:pStyle w:val="Normal"/>
        <w:rPr/>
      </w:pPr>
      <w:r>
        <w:rPr/>
        <w:t>1.1.6</w:t>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अवधूननोपस्तरणमन्त्रौ व्याख्यातौ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1.1.5)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शम्यां निदधाति </w:t>
      </w:r>
      <w:r>
        <w:rPr>
          <w:rFonts w:eastAsia="Palanquin Dark" w:cs="Palanquin Dark" w:ascii="Palanquin Dark" w:hAnsi="Palanquin Dark"/>
        </w:rPr>
        <w:t xml:space="preserve">- </w:t>
      </w:r>
      <w:r>
        <w:rPr>
          <w:rFonts w:ascii="Palanquin Dark" w:hAnsi="Palanquin Dark" w:eastAsia="Palanquin Dark" w:cs="Palanquin Dark"/>
        </w:rPr>
        <w:t xml:space="preserve">दिव इति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6.1.171) </w:t>
      </w:r>
      <w:r>
        <w:rPr>
          <w:rFonts w:ascii="Palanquin Dark" w:hAnsi="Palanquin Dark" w:eastAsia="Palanquin Dark" w:cs="Palanquin Dark"/>
        </w:rPr>
        <w:t xml:space="preserve">इत्यादिना विभक्तेरुदात्तत्वम् । दिवो यागसाधनद्वारेण स्कम्भनिरसि धारयित्र्यसि । स्कभ्नातेः करणे ल्युटि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3.3.117) </w:t>
      </w:r>
      <w:r>
        <w:rPr>
          <w:rFonts w:ascii="Palanquin Dark" w:hAnsi="Palanquin Dark" w:eastAsia="Palanquin Dark" w:cs="Palanquin Dark"/>
        </w:rPr>
        <w:t xml:space="preserve">ङीपि वर्णव्यत्ययेन ह्रस्वत्वम् । </w:t>
      </w:r>
      <w:r>
        <w:rPr>
          <w:rFonts w:eastAsia="Palanquin Dark" w:cs="Palanquin Dark" w:ascii="Palanquin Dark" w:hAnsi="Palanquin Dark"/>
        </w:rPr>
        <w:t>'</w:t>
      </w:r>
      <w:r>
        <w:rPr>
          <w:rFonts w:ascii="Palanquin Dark" w:hAnsi="Palanquin Dark" w:eastAsia="Palanquin Dark" w:cs="Palanquin Dark"/>
        </w:rPr>
        <w:t>गर्भिणयो भवन्ति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2.1.2) </w:t>
      </w:r>
      <w:r>
        <w:rPr>
          <w:rFonts w:ascii="Palanquin Dark" w:hAnsi="Palanquin Dark" w:eastAsia="Palanquin Dark" w:cs="Palanquin Dark"/>
        </w:rPr>
        <w:t xml:space="preserve">इति यथा । यद्वा </w:t>
      </w:r>
      <w:r>
        <w:rPr>
          <w:rFonts w:eastAsia="Palanquin Dark" w:cs="Palanquin Dark" w:ascii="Palanquin Dark" w:hAnsi="Palanquin Dark"/>
        </w:rPr>
        <w:t>- '</w:t>
      </w:r>
      <w:r>
        <w:rPr>
          <w:rFonts w:ascii="Palanquin Dark" w:hAnsi="Palanquin Dark" w:eastAsia="Palanquin Dark" w:cs="Palanquin Dark"/>
        </w:rPr>
        <w:t>वृतेश्च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263) </w:t>
      </w:r>
      <w:r>
        <w:rPr>
          <w:rFonts w:ascii="Palanquin Dark" w:hAnsi="Palanquin Dark" w:eastAsia="Palanquin Dark" w:cs="Palanquin Dark"/>
        </w:rPr>
        <w:t xml:space="preserve">इत्यत्र चकारस्यानुक्तसमुच्चयार्थत्वात् स्कभ्नातेरनिप्रत्ययः । सर्वत्रोञ्छादित्वात्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6.1.160) </w:t>
      </w:r>
      <w:r>
        <w:rPr>
          <w:rFonts w:ascii="Palanquin Dark" w:hAnsi="Palanquin Dark" w:eastAsia="Palanquin Dark" w:cs="Palanquin Dark"/>
        </w:rPr>
        <w:t>अन्तोदात्तत्वम् । हे शम्ये अदित्यास्त्वक्</w:t>
      </w:r>
      <w:r>
        <w:rPr>
          <w:rFonts w:eastAsia="Palanquin Dark" w:cs="Palanquin Dark" w:ascii="Palanquin Dark" w:hAnsi="Palanquin Dark"/>
        </w:rPr>
        <w:t xml:space="preserve">, </w:t>
      </w:r>
      <w:r>
        <w:rPr>
          <w:rFonts w:ascii="Palanquin Dark" w:hAnsi="Palanquin Dark" w:eastAsia="Palanquin Dark" w:cs="Palanquin Dark"/>
        </w:rPr>
        <w:t>एवंभूतां त्वां</w:t>
      </w:r>
      <w:r>
        <w:rPr>
          <w:rFonts w:eastAsia="Palanquin Dark" w:cs="Palanquin Dark" w:ascii="Palanquin Dark" w:hAnsi="Palanquin Dark"/>
        </w:rPr>
        <w:t xml:space="preserve">, </w:t>
      </w:r>
      <w:r>
        <w:rPr>
          <w:rFonts w:ascii="Palanquin Dark" w:hAnsi="Palanquin Dark" w:eastAsia="Palanquin Dark" w:cs="Palanquin Dark"/>
        </w:rPr>
        <w:t xml:space="preserve">अदित्यास्त्वग्भूतं कृष्णाजिनं प्रतिवेत्तु अनुजानातु आत्मोपरि तवावस्थानम् । </w:t>
      </w:r>
      <w:r>
        <w:rPr>
          <w:rFonts w:eastAsia="Palanquin Dark" w:cs="Palanquin Dark" w:ascii="Palanquin Dark" w:hAnsi="Palanquin Dark"/>
        </w:rPr>
        <w:t>'</w:t>
      </w:r>
      <w:r>
        <w:rPr>
          <w:rFonts w:ascii="Palanquin Dark" w:hAnsi="Palanquin Dark" w:eastAsia="Palanquin Dark" w:cs="Palanquin Dark"/>
        </w:rPr>
        <w:t>द्यावापृथिवी सहास्ताम्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3.2.6)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शम्यायां दृषदमत्यादधाति </w:t>
      </w:r>
      <w:r>
        <w:rPr>
          <w:rFonts w:eastAsia="Palanquin Dark" w:cs="Palanquin Dark" w:ascii="Palanquin Dark" w:hAnsi="Palanquin Dark"/>
        </w:rPr>
        <w:t xml:space="preserve">- </w:t>
      </w:r>
      <w:r>
        <w:rPr>
          <w:rFonts w:ascii="Palanquin Dark" w:hAnsi="Palanquin Dark" w:eastAsia="Palanquin Dark" w:cs="Palanquin Dark"/>
        </w:rPr>
        <w:t xml:space="preserve">धिषणेति ॥ धिषणा धृष्टा त्वमसि । हे दृषत् पर्वत्या । पर्वतमर्हतीति पर्वतशब्दात्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5.1.67) </w:t>
      </w:r>
      <w:r>
        <w:rPr>
          <w:rFonts w:ascii="Palanquin Dark" w:hAnsi="Palanquin Dark" w:eastAsia="Palanquin Dark" w:cs="Palanquin Dark"/>
        </w:rPr>
        <w:t xml:space="preserve">इति यत्प्रत्ययः । धिषणाशब्दो व्युत्पादितः प्राक्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 त्वामीदृशीं दिवस्कम्भनिः शम्या प्रतिवेत्तु अनुजानातु उपरिनिधानम्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दृषद्युपलामत्यादधति </w:t>
      </w:r>
      <w:r>
        <w:rPr>
          <w:rFonts w:eastAsia="Palanquin Dark" w:cs="Palanquin Dark" w:ascii="Palanquin Dark" w:hAnsi="Palanquin Dark"/>
        </w:rPr>
        <w:t xml:space="preserve">- </w:t>
      </w:r>
      <w:r>
        <w:rPr>
          <w:rFonts w:ascii="Palanquin Dark" w:hAnsi="Palanquin Dark" w:eastAsia="Palanquin Dark" w:cs="Palanquin Dark"/>
        </w:rPr>
        <w:t>धिषणेति ॥ धिषणा धृष्टासि हे उपले पार्वतेयी । पर्वतिः परिपूर्णा महाशिला दृषल्लक्षणा । पूर्व पर्व मर्व पूरणे</w:t>
      </w:r>
      <w:r>
        <w:rPr>
          <w:rFonts w:eastAsia="Palanquin Dark" w:cs="Palanquin Dark" w:ascii="Palanquin Dark" w:hAnsi="Palanquin Dark"/>
        </w:rPr>
        <w:t>, '</w:t>
      </w:r>
      <w:r>
        <w:rPr>
          <w:rFonts w:ascii="Palanquin Dark" w:hAnsi="Palanquin Dark" w:eastAsia="Palanquin Dark" w:cs="Palanquin Dark"/>
        </w:rPr>
        <w:t>वहिवस्यर्तिभ्यश्चित्</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500) </w:t>
      </w:r>
      <w:r>
        <w:rPr>
          <w:rFonts w:ascii="Palanquin Dark" w:hAnsi="Palanquin Dark" w:eastAsia="Palanquin Dark" w:cs="Palanquin Dark"/>
        </w:rPr>
        <w:t xml:space="preserve">इति वहतिर्वसतिररतिरिति विधीयमानोतिप्रत्ययो बहुलवचनात्पर्वतेरपि भवति । तस्यापत्यं पार्वतेयी । </w:t>
      </w:r>
      <w:r>
        <w:rPr>
          <w:rFonts w:eastAsia="Palanquin Dark" w:cs="Palanquin Dark" w:ascii="Palanquin Dark" w:hAnsi="Palanquin Dark"/>
        </w:rPr>
        <w:t>(</w:t>
      </w:r>
      <w:r>
        <w:rPr>
          <w:rFonts w:ascii="Palanquin Dark" w:hAnsi="Palanquin Dark" w:eastAsia="Palanquin Dark" w:cs="Palanquin Dark"/>
        </w:rPr>
        <w:t>शुभ्रादेः</w:t>
      </w:r>
      <w:r>
        <w:rPr>
          <w:rFonts w:eastAsia="Palanquin Dark" w:cs="Palanquin Dark" w:ascii="Palanquin Dark" w:hAnsi="Palanquin Dark"/>
        </w:rPr>
        <w:t xml:space="preserve">) </w:t>
      </w:r>
      <w:r>
        <w:rPr>
          <w:rFonts w:ascii="Palanquin Dark" w:hAnsi="Palanquin Dark" w:eastAsia="Palanquin Dark" w:cs="Palanquin Dark"/>
        </w:rPr>
        <w:t xml:space="preserve">आकृतिगणत्वात्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4.1.123) </w:t>
      </w:r>
      <w:r>
        <w:rPr>
          <w:rFonts w:ascii="Palanquin Dark" w:hAnsi="Palanquin Dark" w:eastAsia="Palanquin Dark" w:cs="Palanquin Dark"/>
        </w:rPr>
        <w:t xml:space="preserve">ढकि </w:t>
      </w:r>
      <w:r>
        <w:rPr>
          <w:rFonts w:eastAsia="Palanquin Dark" w:cs="Palanquin Dark" w:ascii="Palanquin Dark" w:hAnsi="Palanquin Dark"/>
        </w:rPr>
        <w:t>'</w:t>
      </w:r>
      <w:r>
        <w:rPr>
          <w:rFonts w:ascii="Palanquin Dark" w:hAnsi="Palanquin Dark" w:eastAsia="Palanquin Dark" w:cs="Palanquin Dark"/>
        </w:rPr>
        <w:t>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6.1.165) </w:t>
      </w:r>
      <w:r>
        <w:rPr>
          <w:rFonts w:ascii="Palanquin Dark" w:hAnsi="Palanquin Dark" w:eastAsia="Palanquin Dark" w:cs="Palanquin Dark"/>
        </w:rPr>
        <w:t>इत्यन्तोदात्तत्वम्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उदात्तनिवृत्तिस्वरेण ङीप उदात्तत्वम्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6.1.161) </w:t>
      </w:r>
      <w:r>
        <w:rPr>
          <w:rFonts w:ascii="Palanquin Dark" w:hAnsi="Palanquin Dark" w:eastAsia="Palanquin Dark" w:cs="Palanquin Dark"/>
        </w:rPr>
        <w:t>। शिलापुत्रकवदपत्यत्वमुपचर्यते । यस्मात्त्वं धिषणासि पार्वतेयी</w:t>
      </w:r>
      <w:r>
        <w:rPr>
          <w:rFonts w:eastAsia="Palanquin Dark" w:cs="Palanquin Dark" w:ascii="Palanquin Dark" w:hAnsi="Palanquin Dark"/>
        </w:rPr>
        <w:t xml:space="preserve">, </w:t>
      </w:r>
      <w:r>
        <w:rPr>
          <w:rFonts w:ascii="Palanquin Dark" w:hAnsi="Palanquin Dark" w:eastAsia="Palanquin Dark" w:cs="Palanquin Dark"/>
        </w:rPr>
        <w:t>तस्मात्त्वां दुहितृस्थानीयां सा पर्वतिः दृषत् प्रतिवेत्तु</w:t>
      </w:r>
      <w:r>
        <w:rPr>
          <w:rFonts w:eastAsia="Palanquin Dark" w:cs="Palanquin Dark" w:ascii="Palanquin Dark" w:hAnsi="Palanquin Dark"/>
        </w:rPr>
        <w:t xml:space="preserve">, </w:t>
      </w:r>
      <w:r>
        <w:rPr>
          <w:rFonts w:ascii="Palanquin Dark" w:hAnsi="Palanquin Dark" w:eastAsia="Palanquin Dark" w:cs="Palanquin Dark"/>
        </w:rPr>
        <w:t>त्वां मातेव दुहितरमुत्सङ्गस्थामनुजानातु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पुरोडाशीयानधिवपति </w:t>
      </w:r>
      <w:r>
        <w:rPr>
          <w:rFonts w:eastAsia="Palanquin Dark" w:cs="Palanquin Dark" w:ascii="Palanquin Dark" w:hAnsi="Palanquin Dark"/>
        </w:rPr>
        <w:t xml:space="preserve">- </w:t>
      </w:r>
      <w:r>
        <w:rPr>
          <w:rFonts w:ascii="Palanquin Dark" w:hAnsi="Palanquin Dark" w:eastAsia="Palanquin Dark" w:cs="Palanquin Dark"/>
        </w:rPr>
        <w:t xml:space="preserve">देवस्य त्वेति ॥ सावित्रो व्याख्यातः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1.1.4) </w:t>
      </w:r>
      <w:r>
        <w:rPr>
          <w:rFonts w:ascii="Palanquin Dark" w:hAnsi="Palanquin Dark" w:eastAsia="Palanquin Dark" w:cs="Palanquin Dark"/>
        </w:rPr>
        <w:t>। अधिवपनं दृषदि प्रक्षेपणम्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अधिवपति </w:t>
      </w:r>
      <w:r>
        <w:rPr>
          <w:rFonts w:eastAsia="Palanquin Dark" w:cs="Palanquin Dark" w:ascii="Palanquin Dark" w:hAnsi="Palanquin Dark"/>
        </w:rPr>
        <w:t xml:space="preserve">- </w:t>
      </w:r>
      <w:r>
        <w:rPr>
          <w:rFonts w:ascii="Palanquin Dark" w:hAnsi="Palanquin Dark" w:eastAsia="Palanquin Dark" w:cs="Palanquin Dark"/>
        </w:rPr>
        <w:t xml:space="preserve">धान्यमिति ॥ धान्यं पोषकमसि । दधातेः पोषणकर्मणः </w:t>
      </w:r>
      <w:r>
        <w:rPr>
          <w:rFonts w:eastAsia="Palanquin Dark" w:cs="Palanquin Dark" w:ascii="Palanquin Dark" w:hAnsi="Palanquin Dark"/>
        </w:rPr>
        <w:t>'</w:t>
      </w:r>
      <w:r>
        <w:rPr>
          <w:rFonts w:ascii="Palanquin Dark" w:hAnsi="Palanquin Dark" w:eastAsia="Palanquin Dark" w:cs="Palanquin Dark"/>
        </w:rPr>
        <w:t>दधातेर्यन्नुट्च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726) </w:t>
      </w:r>
      <w:r>
        <w:rPr>
          <w:rFonts w:ascii="Palanquin Dark" w:hAnsi="Palanquin Dark" w:eastAsia="Palanquin Dark" w:cs="Palanquin Dark"/>
        </w:rPr>
        <w:t>इति यत्प्रत्ययः</w:t>
      </w:r>
      <w:r>
        <w:rPr>
          <w:rFonts w:eastAsia="Palanquin Dark" w:cs="Palanquin Dark" w:ascii="Palanquin Dark" w:hAnsi="Palanquin Dark"/>
        </w:rPr>
        <w:t xml:space="preserve">, </w:t>
      </w:r>
      <w:r>
        <w:rPr>
          <w:rFonts w:ascii="Palanquin Dark" w:hAnsi="Palanquin Dark" w:eastAsia="Palanquin Dark" w:cs="Palanquin Dark"/>
        </w:rPr>
        <w:t xml:space="preserve">बहुलवचनात् </w:t>
      </w:r>
      <w:r>
        <w:rPr>
          <w:rFonts w:eastAsia="Palanquin Dark" w:cs="Palanquin Dark" w:ascii="Palanquin Dark" w:hAnsi="Palanquin Dark"/>
        </w:rPr>
        <w:t>'</w:t>
      </w:r>
      <w:r>
        <w:rPr>
          <w:rFonts w:ascii="Palanquin Dark" w:hAnsi="Palanquin Dark" w:eastAsia="Palanquin Dark" w:cs="Palanquin Dark"/>
        </w:rPr>
        <w:t>यतो नावः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6.1.213) </w:t>
      </w:r>
      <w:r>
        <w:rPr>
          <w:rFonts w:ascii="Palanquin Dark" w:hAnsi="Palanquin Dark" w:eastAsia="Palanquin Dark" w:cs="Palanquin Dark"/>
        </w:rPr>
        <w:t xml:space="preserve">इत्याद्युदात्तत्वं बाधित्वा तित्स्वरितत्वम्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6.1.185) </w:t>
      </w:r>
      <w:r>
        <w:rPr>
          <w:rFonts w:ascii="Palanquin Dark" w:hAnsi="Palanquin Dark" w:eastAsia="Palanquin Dark" w:cs="Palanquin Dark"/>
        </w:rPr>
        <w:t xml:space="preserve">। यद्वा </w:t>
      </w:r>
      <w:r>
        <w:rPr>
          <w:rFonts w:eastAsia="Palanquin Dark" w:cs="Palanquin Dark" w:ascii="Palanquin Dark" w:hAnsi="Palanquin Dark"/>
        </w:rPr>
        <w:t>- '</w:t>
      </w:r>
      <w:r>
        <w:rPr>
          <w:rFonts w:ascii="Palanquin Dark" w:hAnsi="Palanquin Dark" w:eastAsia="Palanquin Dark" w:cs="Palanquin Dark"/>
        </w:rPr>
        <w:t>तिल्यशिक्यमर्त्यकाष्मर्यधान्यकन्याराजन्यमनुष्याणामन्तः</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76) </w:t>
      </w:r>
      <w:r>
        <w:rPr>
          <w:rFonts w:ascii="Palanquin Dark" w:hAnsi="Palanquin Dark" w:eastAsia="Palanquin Dark" w:cs="Palanquin Dark"/>
        </w:rPr>
        <w:t xml:space="preserve">इति अन्तस्वरितत्वम् । धिनोत्यर्थे प्रीणने वा दधातिर्वर्तते । यस्मात्त्वमीदृशमसि तस्माद्देवानां धिनुहि प्रीणय । यद्वा </w:t>
      </w:r>
      <w:r>
        <w:rPr>
          <w:rFonts w:eastAsia="Palanquin Dark" w:cs="Palanquin Dark" w:ascii="Palanquin Dark" w:hAnsi="Palanquin Dark"/>
        </w:rPr>
        <w:t xml:space="preserve">- </w:t>
      </w:r>
      <w:r>
        <w:rPr>
          <w:rFonts w:ascii="Palanquin Dark" w:hAnsi="Palanquin Dark" w:eastAsia="Palanquin Dark" w:cs="Palanquin Dark"/>
        </w:rPr>
        <w:t xml:space="preserve">धान्यं पोषणशीलं वर्धिष्णुस्वभावं हव्यमसि । तस्माद्देवान् यावदभिलाषं प्रथित्वा प्रीणय । </w:t>
      </w:r>
      <w:r>
        <w:rPr>
          <w:rFonts w:eastAsia="Palanquin Dark" w:cs="Palanquin Dark" w:ascii="Palanquin Dark" w:hAnsi="Palanquin Dark"/>
        </w:rPr>
        <w:t>'</w:t>
      </w:r>
      <w:r>
        <w:rPr>
          <w:rFonts w:ascii="Palanquin Dark" w:hAnsi="Palanquin Dark" w:eastAsia="Palanquin Dark" w:cs="Palanquin Dark"/>
        </w:rPr>
        <w:t>एतस्य यजुषो वीर्येण</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3.2.6) </w:t>
      </w:r>
      <w:r>
        <w:rPr>
          <w:rFonts w:ascii="Palanquin Dark" w:hAnsi="Palanquin Dark" w:eastAsia="Palanquin Dark" w:cs="Palanquin Dark"/>
        </w:rPr>
        <w:t xml:space="preserve">इत्यादि ब्राह्मणम् । हिवि दिवि धिवि जिवि प्रीणनार्थाः । </w:t>
      </w:r>
      <w:r>
        <w:rPr>
          <w:rFonts w:eastAsia="Palanquin Dark" w:cs="Palanquin Dark" w:ascii="Palanquin Dark" w:hAnsi="Palanquin Dark"/>
        </w:rPr>
        <w:t>'</w:t>
      </w:r>
      <w:r>
        <w:rPr>
          <w:rFonts w:ascii="Palanquin Dark" w:hAnsi="Palanquin Dark" w:eastAsia="Palanquin Dark" w:cs="Palanquin Dark"/>
        </w:rPr>
        <w:t>धिन्विकृण्व्योर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3.1.80) </w:t>
      </w:r>
      <w:r>
        <w:rPr>
          <w:rFonts w:ascii="Palanquin Dark" w:hAnsi="Palanquin Dark" w:eastAsia="Palanquin Dark" w:cs="Palanquin Dark"/>
        </w:rPr>
        <w:t xml:space="preserve">इत्युप्रत्ययः । </w:t>
      </w:r>
      <w:r>
        <w:rPr>
          <w:rFonts w:eastAsia="Palanquin Dark" w:cs="Palanquin Dark" w:ascii="Palanquin Dark" w:hAnsi="Palanquin Dark"/>
        </w:rPr>
        <w:t>'</w:t>
      </w:r>
      <w:r>
        <w:rPr>
          <w:rFonts w:ascii="Palanquin Dark" w:hAnsi="Palanquin Dark" w:eastAsia="Palanquin Dark" w:cs="Palanquin Dark"/>
        </w:rPr>
        <w:t>अतो लोपः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6.4.48), '</w:t>
      </w:r>
      <w:r>
        <w:rPr>
          <w:rFonts w:ascii="Palanquin Dark" w:hAnsi="Palanquin Dark" w:eastAsia="Palanquin Dark" w:cs="Palanquin Dark"/>
        </w:rPr>
        <w:t>उतश्च प्रत्ययाच्छन्दो वा वचनम्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6.4.10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 हेर्लुङ्न क्रियते</w:t>
      </w:r>
      <w:r>
        <w:rPr>
          <w:rFonts w:eastAsia="Palanquin Dark" w:cs="Palanquin Dark" w:ascii="Palanquin Dark" w:hAnsi="Palanquin Dark"/>
        </w:rPr>
        <w:t xml:space="preserve">, </w:t>
      </w:r>
      <w:r>
        <w:rPr>
          <w:rFonts w:ascii="Palanquin Dark" w:hAnsi="Palanquin Dark" w:eastAsia="Palanquin Dark" w:cs="Palanquin Dark"/>
        </w:rPr>
        <w:t xml:space="preserve">पित्त्वनिषेधात्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3.4.87) </w:t>
      </w:r>
      <w:r>
        <w:rPr>
          <w:rFonts w:ascii="Palanquin Dark" w:hAnsi="Palanquin Dark" w:eastAsia="Palanquin Dark" w:cs="Palanquin Dark"/>
        </w:rPr>
        <w:t>। ङित्त्वादुदात्तत्वं च हेः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पिनष्टि </w:t>
      </w:r>
      <w:r>
        <w:rPr>
          <w:rFonts w:eastAsia="Palanquin Dark" w:cs="Palanquin Dark" w:ascii="Palanquin Dark" w:hAnsi="Palanquin Dark"/>
        </w:rPr>
        <w:t xml:space="preserve">- </w:t>
      </w:r>
      <w:r>
        <w:rPr>
          <w:rFonts w:ascii="Palanquin Dark" w:hAnsi="Palanquin Dark" w:eastAsia="Palanquin Dark" w:cs="Palanquin Dark"/>
        </w:rPr>
        <w:t>प्राणाय त्वेति ॥ प्राणार्थं त्वां प्राचीनं पिनष्मि</w:t>
      </w:r>
      <w:r>
        <w:rPr>
          <w:rFonts w:eastAsia="Palanquin Dark" w:cs="Palanquin Dark" w:ascii="Palanquin Dark" w:hAnsi="Palanquin Dark"/>
        </w:rPr>
        <w:t xml:space="preserve">, </w:t>
      </w:r>
      <w:r>
        <w:rPr>
          <w:rFonts w:ascii="Palanquin Dark" w:hAnsi="Palanquin Dark" w:eastAsia="Palanquin Dark" w:cs="Palanquin Dark"/>
        </w:rPr>
        <w:t>अपानार्थं प्रतीचीनं</w:t>
      </w:r>
      <w:r>
        <w:rPr>
          <w:rFonts w:eastAsia="Palanquin Dark" w:cs="Palanquin Dark" w:ascii="Palanquin Dark" w:hAnsi="Palanquin Dark"/>
        </w:rPr>
        <w:t xml:space="preserve">, </w:t>
      </w:r>
      <w:r>
        <w:rPr>
          <w:rFonts w:ascii="Palanquin Dark" w:hAnsi="Palanquin Dark" w:eastAsia="Palanquin Dark" w:cs="Palanquin Dark"/>
        </w:rPr>
        <w:t>व्यानार्थं तिरश्चीनं</w:t>
      </w:r>
      <w:r>
        <w:rPr>
          <w:rFonts w:eastAsia="Palanquin Dark" w:cs="Palanquin Dark" w:ascii="Palanquin Dark" w:hAnsi="Palanquin Dark"/>
        </w:rPr>
        <w:t xml:space="preserve">; </w:t>
      </w:r>
      <w:r>
        <w:rPr>
          <w:rFonts w:ascii="Palanquin Dark" w:hAnsi="Palanquin Dark" w:eastAsia="Palanquin Dark" w:cs="Palanquin Dark"/>
        </w:rPr>
        <w:t xml:space="preserve">प्राणादिवृत्तीनामेवंरूपत्वात् । सर्वत्र थाथादिस्वरेणान्तोदात्तत्वम्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 घञर्थे कः</w:t>
      </w:r>
      <w:r>
        <w:rPr>
          <w:rFonts w:eastAsia="Palanquin Dark" w:cs="Palanquin Dark" w:ascii="Palanquin Dark" w:hAnsi="Palanquin Dark"/>
        </w:rPr>
        <w:t xml:space="preserve">, </w:t>
      </w:r>
      <w:r>
        <w:rPr>
          <w:rFonts w:ascii="Palanquin Dark" w:hAnsi="Palanquin Dark" w:eastAsia="Palanquin Dark" w:cs="Palanquin Dark"/>
        </w:rPr>
        <w:t>घञ् वा । बहुलमिति वचनाद्वृद्ध्यभावः । व्याने संहितायां छान्दसं दीर्घत्वम्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बाहू अन्ववेक्षते </w:t>
      </w:r>
      <w:r>
        <w:rPr>
          <w:rFonts w:eastAsia="Palanquin Dark" w:cs="Palanquin Dark" w:ascii="Palanquin Dark" w:hAnsi="Palanquin Dark"/>
        </w:rPr>
        <w:t xml:space="preserve">- </w:t>
      </w:r>
      <w:r>
        <w:rPr>
          <w:rFonts w:ascii="Palanquin Dark" w:hAnsi="Palanquin Dark" w:eastAsia="Palanquin Dark" w:cs="Palanquin Dark"/>
        </w:rPr>
        <w:t>दीर्घामन्विति त्रिष्टुभैकपदया ॥ प्रसितिः प्रबन्धः कर्मसन्तानः । षिञ् बन्वने</w:t>
      </w:r>
      <w:r>
        <w:rPr>
          <w:rFonts w:eastAsia="Palanquin Dark" w:cs="Palanquin Dark" w:ascii="Palanquin Dark" w:hAnsi="Palanquin Dark"/>
        </w:rPr>
        <w:t>, '</w:t>
      </w:r>
      <w:r>
        <w:rPr>
          <w:rFonts w:ascii="Palanquin Dark" w:hAnsi="Palanquin Dark" w:eastAsia="Palanquin Dark" w:cs="Palanquin Dark"/>
        </w:rPr>
        <w:t>तादौ च निति कृत्यतौ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6.2.50) </w:t>
      </w:r>
      <w:r>
        <w:rPr>
          <w:rFonts w:ascii="Palanquin Dark" w:hAnsi="Palanquin Dark" w:eastAsia="Palanquin Dark" w:cs="Palanquin Dark"/>
        </w:rPr>
        <w:t xml:space="preserve">इति पूर्वपदप्रकृतिस्वरत्वम् । दीर्घामविच्छिन्नां प्रसितिमनु युवां धां दधामि अविच्छिन्नेन कर्मसन्तानेन युवां सम्बध्नामि । </w:t>
      </w:r>
      <w:r>
        <w:rPr>
          <w:rFonts w:eastAsia="Palanquin Dark" w:cs="Palanquin Dark" w:ascii="Palanquin Dark" w:hAnsi="Palanquin Dark"/>
        </w:rPr>
        <w:t>'</w:t>
      </w:r>
      <w:r>
        <w:rPr>
          <w:rFonts w:ascii="Palanquin Dark" w:hAnsi="Palanquin Dark" w:eastAsia="Palanquin Dark" w:cs="Palanquin Dark"/>
        </w:rPr>
        <w:t>तृतीयार्थे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1.4.85) </w:t>
      </w:r>
      <w:r>
        <w:rPr>
          <w:rFonts w:ascii="Palanquin Dark" w:hAnsi="Palanquin Dark" w:eastAsia="Palanquin Dark" w:cs="Palanquin Dark"/>
        </w:rPr>
        <w:t>इत्यनोः कर्मप्रवचनीयत्वम् । धामिति दधातेर्लेट्</w:t>
      </w:r>
      <w:r>
        <w:rPr>
          <w:rFonts w:eastAsia="Palanquin Dark" w:cs="Palanquin Dark" w:ascii="Palanquin Dark" w:hAnsi="Palanquin Dark"/>
        </w:rPr>
        <w:t>, '</w:t>
      </w:r>
      <w:r>
        <w:rPr>
          <w:rFonts w:ascii="Palanquin Dark" w:hAnsi="Palanquin Dark" w:eastAsia="Palanquin Dark" w:cs="Palanquin Dark"/>
        </w:rPr>
        <w:t>इतश्च लोपः परस्मैपदेषु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3.4.97), '</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इति शपो लुक् । आयुषे आयुरर्थं</w:t>
      </w:r>
      <w:r>
        <w:rPr>
          <w:rFonts w:eastAsia="Palanquin Dark" w:cs="Palanquin Dark" w:ascii="Palanquin Dark" w:hAnsi="Palanquin Dark"/>
        </w:rPr>
        <w:t xml:space="preserve">, </w:t>
      </w:r>
      <w:r>
        <w:rPr>
          <w:rFonts w:ascii="Palanquin Dark" w:hAnsi="Palanquin Dark" w:eastAsia="Palanquin Dark" w:cs="Palanquin Dark"/>
        </w:rPr>
        <w:t xml:space="preserve">यजमानस्याविच्छिन्नमायुर्भूयादिति । यद्वा </w:t>
      </w:r>
      <w:r>
        <w:rPr>
          <w:rFonts w:eastAsia="Palanquin Dark" w:cs="Palanquin Dark" w:ascii="Palanquin Dark" w:hAnsi="Palanquin Dark"/>
        </w:rPr>
        <w:t xml:space="preserve">- </w:t>
      </w:r>
      <w:r>
        <w:rPr>
          <w:rFonts w:ascii="Palanquin Dark" w:hAnsi="Palanquin Dark" w:eastAsia="Palanquin Dark" w:cs="Palanquin Dark"/>
        </w:rPr>
        <w:t>आयुरन्नं पुरोडाशलक्षणं</w:t>
      </w:r>
      <w:r>
        <w:rPr>
          <w:rFonts w:eastAsia="Palanquin Dark" w:cs="Palanquin Dark" w:ascii="Palanquin Dark" w:hAnsi="Palanquin Dark"/>
        </w:rPr>
        <w:t xml:space="preserve">, </w:t>
      </w:r>
      <w:r>
        <w:rPr>
          <w:rFonts w:ascii="Palanquin Dark" w:hAnsi="Palanquin Dark" w:eastAsia="Palanquin Dark" w:cs="Palanquin Dark"/>
        </w:rPr>
        <w:t>तत्सिद्ध्यर्थम्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कृष्णाजिने पिष्टानि प्रस्कन्दयति </w:t>
      </w:r>
      <w:r>
        <w:rPr>
          <w:rFonts w:eastAsia="Palanquin Dark" w:cs="Palanquin Dark" w:ascii="Palanquin Dark" w:hAnsi="Palanquin Dark"/>
        </w:rPr>
        <w:t xml:space="preserve">- </w:t>
      </w:r>
      <w:r>
        <w:rPr>
          <w:rFonts w:ascii="Palanquin Dark" w:hAnsi="Palanquin Dark" w:eastAsia="Palanquin Dark" w:cs="Palanquin Dark"/>
        </w:rPr>
        <w:t xml:space="preserve">देव इति ॥ व्याख्यातम्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1.1.5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अन्तरिक्षादिव 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3.2.6)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षष्ठोनुवाकः ।</w:t>
      </w:r>
    </w:p>
    <w:p>
      <w:pPr>
        <w:pStyle w:val="Normal"/>
        <w:rPr/>
      </w:pPr>
      <w:r>
        <w:rPr/>
        <w:t>1.1.7</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धृष्टिमादत्ते </w:t>
      </w:r>
      <w:r>
        <w:rPr>
          <w:rFonts w:eastAsia="Palanquin Dark" w:cs="Palanquin Dark" w:ascii="Palanquin Dark" w:hAnsi="Palanquin Dark"/>
        </w:rPr>
        <w:t xml:space="preserve">- </w:t>
      </w:r>
      <w:r>
        <w:rPr>
          <w:rFonts w:ascii="Palanquin Dark" w:hAnsi="Palanquin Dark" w:eastAsia="Palanquin Dark" w:cs="Palanquin Dark"/>
        </w:rPr>
        <w:t>धृष्टिरिति ॥ धृष्टिरुपवेषः । धृष्टिर्धर्षणे समर्थासि शत्रूणाम् । अतो ब्रह्म हविर्लक्षणमन्नं यच्छ देहि । किं हि नाम त्वया न शक्यते कर्तुमिति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गार्हपत्यमभिमन्त्रयते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अपेति ॥ हे अग्ने गार्हपत्य यस्त्वयि आमात् अग्निः तं जहि नाशय । आमात् अपक्वाशी हविषो विनाशकः । </w:t>
      </w:r>
      <w:r>
        <w:rPr>
          <w:rFonts w:eastAsia="Palanquin Dark" w:cs="Palanquin Dark" w:ascii="Palanquin Dark" w:hAnsi="Palanquin Dark"/>
        </w:rPr>
        <w:t>'</w:t>
      </w:r>
      <w:r>
        <w:rPr>
          <w:rFonts w:ascii="Palanquin Dark" w:hAnsi="Palanquin Dark" w:eastAsia="Palanquin Dark" w:cs="Palanquin Dark"/>
        </w:rPr>
        <w:t>अदोऽनन्ने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3.2.68) </w:t>
      </w:r>
      <w:r>
        <w:rPr>
          <w:rFonts w:ascii="Palanquin Dark" w:hAnsi="Palanquin Dark" w:eastAsia="Palanquin Dark" w:cs="Palanquin Dark"/>
        </w:rPr>
        <w:t xml:space="preserve">इति विट्प्रत्ययः ।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अङ्गारं निरस्यति </w:t>
      </w:r>
      <w:r>
        <w:rPr>
          <w:rFonts w:eastAsia="Palanquin Dark" w:cs="Palanquin Dark" w:ascii="Palanquin Dark" w:hAnsi="Palanquin Dark"/>
        </w:rPr>
        <w:t xml:space="preserve">- </w:t>
      </w:r>
      <w:r>
        <w:rPr>
          <w:rFonts w:ascii="Palanquin Dark" w:hAnsi="Palanquin Dark" w:eastAsia="Palanquin Dark" w:cs="Palanquin Dark"/>
        </w:rPr>
        <w:t>निरिति ॥ क्रव्यादं अग्निं निस्सेध निष्कृष्य बहिरपनय । षिधू गत्यां</w:t>
      </w:r>
      <w:r>
        <w:rPr>
          <w:rFonts w:eastAsia="Palanquin Dark" w:cs="Palanquin Dark" w:ascii="Palanquin Dark" w:hAnsi="Palanquin Dark"/>
        </w:rPr>
        <w:t xml:space="preserve">, </w:t>
      </w:r>
      <w:r>
        <w:rPr>
          <w:rFonts w:ascii="Palanquin Dark" w:hAnsi="Palanquin Dark" w:eastAsia="Palanquin Dark" w:cs="Palanquin Dark"/>
        </w:rPr>
        <w:t xml:space="preserve">भौवादिकः । आममांसभक्षकः क्रव्यात् चिताग्निः । </w:t>
      </w:r>
      <w:r>
        <w:rPr>
          <w:rFonts w:eastAsia="Palanquin Dark" w:cs="Palanquin Dark" w:ascii="Palanquin Dark" w:hAnsi="Palanquin Dark"/>
        </w:rPr>
        <w:t>'</w:t>
      </w:r>
      <w:r>
        <w:rPr>
          <w:rFonts w:ascii="Palanquin Dark" w:hAnsi="Palanquin Dark" w:eastAsia="Palanquin Dark" w:cs="Palanquin Dark"/>
        </w:rPr>
        <w:t>क्रव्ये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3.2.69) </w:t>
      </w:r>
      <w:r>
        <w:rPr>
          <w:rFonts w:ascii="Palanquin Dark" w:hAnsi="Palanquin Dark" w:eastAsia="Palanquin Dark" w:cs="Palanquin Dark"/>
        </w:rPr>
        <w:t>इति विट्प्रत्ययः</w:t>
      </w:r>
      <w:r>
        <w:rPr>
          <w:rFonts w:eastAsia="Palanquin Dark" w:cs="Palanquin Dark" w:ascii="Palanquin Dark" w:hAnsi="Palanquin Dark"/>
        </w:rPr>
        <w:t xml:space="preserve">, </w:t>
      </w:r>
      <w:r>
        <w:rPr>
          <w:rFonts w:ascii="Palanquin Dark" w:hAnsi="Palanquin Dark" w:eastAsia="Palanquin Dark" w:cs="Palanquin Dark"/>
        </w:rPr>
        <w:t>पूर्वपदप्रकृतिस्वरत्वम्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अङ्गारमन्यमावर्तयति </w:t>
      </w:r>
      <w:r>
        <w:rPr>
          <w:rFonts w:eastAsia="Palanquin Dark" w:cs="Palanquin Dark" w:ascii="Palanquin Dark" w:hAnsi="Palanquin Dark"/>
        </w:rPr>
        <w:t xml:space="preserve">- </w:t>
      </w:r>
      <w:r>
        <w:rPr>
          <w:rFonts w:ascii="Palanquin Dark" w:hAnsi="Palanquin Dark" w:eastAsia="Palanquin Dark" w:cs="Palanquin Dark"/>
        </w:rPr>
        <w:t>एति ॥ देवान् यजतीति देवयट्</w:t>
      </w:r>
      <w:r>
        <w:rPr>
          <w:rFonts w:eastAsia="Palanquin Dark" w:cs="Palanquin Dark" w:ascii="Palanquin Dark" w:hAnsi="Palanquin Dark"/>
        </w:rPr>
        <w:t xml:space="preserve">, </w:t>
      </w:r>
      <w:r>
        <w:rPr>
          <w:rFonts w:ascii="Palanquin Dark" w:hAnsi="Palanquin Dark" w:eastAsia="Palanquin Dark" w:cs="Palanquin Dark"/>
        </w:rPr>
        <w:t xml:space="preserve">हविषां सम्यक्सम्पादकः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3.2.178) </w:t>
      </w:r>
      <w:r>
        <w:rPr>
          <w:rFonts w:ascii="Palanquin Dark" w:hAnsi="Palanquin Dark" w:eastAsia="Palanquin Dark" w:cs="Palanquin Dark"/>
        </w:rPr>
        <w:t xml:space="preserve">इति क्विप्प्रत्ययः । स एव प्रकृतिस्वरः । देवयजं अग्निम् आवह आनय । </w:t>
      </w:r>
      <w:r>
        <w:rPr>
          <w:rFonts w:eastAsia="Palanquin Dark" w:cs="Palanquin Dark" w:ascii="Palanquin Dark" w:hAnsi="Palanquin Dark"/>
        </w:rPr>
        <w:t>'</w:t>
      </w:r>
      <w:r>
        <w:rPr>
          <w:rFonts w:ascii="Palanquin Dark" w:hAnsi="Palanquin Dark" w:eastAsia="Palanquin Dark" w:cs="Palanquin Dark"/>
        </w:rPr>
        <w:t>य एवामात्क्रव्यात्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3.2.7)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अङ्गारमधिवर्तयति </w:t>
      </w:r>
      <w:r>
        <w:rPr>
          <w:rFonts w:eastAsia="Palanquin Dark" w:cs="Palanquin Dark" w:ascii="Palanquin Dark" w:hAnsi="Palanquin Dark"/>
        </w:rPr>
        <w:t xml:space="preserve">- </w:t>
      </w:r>
      <w:r>
        <w:rPr>
          <w:rFonts w:ascii="Palanquin Dark" w:hAnsi="Palanquin Dark" w:eastAsia="Palanquin Dark" w:cs="Palanquin Dark"/>
        </w:rPr>
        <w:t xml:space="preserve">निर्दग्धमिति ॥ प्रत्युष्टादिना व्याख्यातम्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अग्निवत्युपदधाति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3.2.7)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मध्यमं कपालमुपदधाति </w:t>
      </w:r>
      <w:r>
        <w:rPr>
          <w:rFonts w:eastAsia="Palanquin Dark" w:cs="Palanquin Dark" w:ascii="Palanquin Dark" w:hAnsi="Palanquin Dark"/>
        </w:rPr>
        <w:t xml:space="preserve">- </w:t>
      </w:r>
      <w:r>
        <w:rPr>
          <w:rFonts w:ascii="Palanquin Dark" w:hAnsi="Palanquin Dark" w:eastAsia="Palanquin Dark" w:cs="Palanquin Dark"/>
        </w:rPr>
        <w:t>ध्रुवमिति ॥ ध्रुवं निश्चलं मध्यमं सर्वकपालानामसि । सर्वं तद्वत् । पृथिवीं दृंह दृढां कुरु । दृह दृहि वृद्धौ</w:t>
      </w:r>
      <w:r>
        <w:rPr>
          <w:rFonts w:eastAsia="Palanquin Dark" w:cs="Palanquin Dark" w:ascii="Palanquin Dark" w:hAnsi="Palanquin Dark"/>
        </w:rPr>
        <w:t xml:space="preserve">, </w:t>
      </w:r>
      <w:r>
        <w:rPr>
          <w:rFonts w:ascii="Palanquin Dark" w:hAnsi="Palanquin Dark" w:eastAsia="Palanquin Dark" w:cs="Palanquin Dark"/>
        </w:rPr>
        <w:t xml:space="preserve">अन्तर्भावितण्यर्थः । पृथिवीशब्दो ङीषन्तोऽन्तोदात्तः । यजमानस्यायुः प्रजां च दृंह । प्रजाशब्दः कृदुत्तरप्रकृतिस्वरेण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अन्तोदात्तः । किञ्च अस्मै यजमानाय । षष्ठ्यर्थे चतुर्थ्यौ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 अस्य यजमानस्य सजातान् समानजन्मनः पर्यूह परितस्सेवमानान् कुरु । </w:t>
      </w:r>
      <w:r>
        <w:rPr>
          <w:rFonts w:eastAsia="Palanquin Dark" w:cs="Palanquin Dark" w:ascii="Palanquin Dark" w:hAnsi="Palanquin Dark"/>
        </w:rPr>
        <w:t>'</w:t>
      </w:r>
      <w:r>
        <w:rPr>
          <w:rFonts w:ascii="Palanquin Dark" w:hAnsi="Palanquin Dark" w:eastAsia="Palanquin Dark" w:cs="Palanquin Dark"/>
        </w:rPr>
        <w:t>सजातानस्मा अभितो बहुलान् करोति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3.2.7)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समानस्य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6.3.84) </w:t>
      </w:r>
      <w:r>
        <w:rPr>
          <w:rFonts w:ascii="Palanquin Dark" w:hAnsi="Palanquin Dark" w:eastAsia="Palanquin Dark" w:cs="Palanquin Dark"/>
        </w:rPr>
        <w:t xml:space="preserve">इत्यादिना सभावः । </w:t>
      </w:r>
      <w:r>
        <w:rPr>
          <w:rFonts w:eastAsia="Palanquin Dark" w:cs="Palanquin Dark" w:ascii="Palanquin Dark" w:hAnsi="Palanquin Dark"/>
        </w:rPr>
        <w:t>'</w:t>
      </w:r>
      <w:r>
        <w:rPr>
          <w:rFonts w:ascii="Palanquin Dark" w:hAnsi="Palanquin Dark" w:eastAsia="Palanquin Dark" w:cs="Palanquin Dark"/>
        </w:rPr>
        <w:t>वा जाते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6.2.171) </w:t>
      </w:r>
      <w:r>
        <w:rPr>
          <w:rFonts w:ascii="Palanquin Dark" w:hAnsi="Palanquin Dark" w:eastAsia="Palanquin Dark" w:cs="Palanquin Dark"/>
        </w:rPr>
        <w:t xml:space="preserve">इत्युत्तरपदान्तोदात्तत्वम् । जात्यादिग्रहणं नानुवर्तिष्यते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6.1.171) </w:t>
      </w:r>
      <w:r>
        <w:rPr>
          <w:rFonts w:ascii="Palanquin Dark" w:hAnsi="Palanquin Dark" w:eastAsia="Palanquin Dark" w:cs="Palanquin Dark"/>
        </w:rPr>
        <w:t xml:space="preserve">इत्यादिना अस्मा इति विभक्तेरुदात्तत्वम् । लसार्वधातुकानुदात्तत्वे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6.1.176) </w:t>
      </w:r>
      <w:r>
        <w:rPr>
          <w:rFonts w:ascii="Palanquin Dark" w:hAnsi="Palanquin Dark" w:eastAsia="Palanquin Dark" w:cs="Palanquin Dark"/>
        </w:rPr>
        <w:t xml:space="preserve">यजमाने धातुस्वरः । </w:t>
      </w:r>
      <w:r>
        <w:rPr>
          <w:rFonts w:eastAsia="Palanquin Dark" w:cs="Palanquin Dark" w:ascii="Palanquin Dark" w:hAnsi="Palanquin Dark"/>
        </w:rPr>
        <w:t>'</w:t>
      </w:r>
      <w:r>
        <w:rPr>
          <w:rFonts w:ascii="Palanquin Dark" w:hAnsi="Palanquin Dark" w:eastAsia="Palanquin Dark" w:cs="Palanquin Dark"/>
        </w:rPr>
        <w:t>उपसर्गादस्यत्यूह्योर्वा वचनम्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1.3.29 </w:t>
      </w:r>
      <w:r>
        <w:rPr>
          <w:rFonts w:ascii="Palanquin Dark" w:hAnsi="Palanquin Dark" w:eastAsia="Palanquin Dark" w:cs="Palanquin Dark"/>
        </w:rPr>
        <w:t xml:space="preserve">वा </w:t>
      </w:r>
      <w:r>
        <w:rPr>
          <w:rFonts w:eastAsia="Palanquin Dark" w:cs="Palanquin Dark" w:ascii="Palanquin Dark" w:hAnsi="Palanquin Dark"/>
        </w:rPr>
        <w:t xml:space="preserve">3) </w:t>
      </w:r>
      <w:r>
        <w:rPr>
          <w:rFonts w:ascii="Palanquin Dark" w:hAnsi="Palanquin Dark" w:eastAsia="Palanquin Dark" w:cs="Palanquin Dark"/>
        </w:rPr>
        <w:t>इत्यूह्यतेः परस्मैपदत्वम्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पूर्वार्धमुपदधाति </w:t>
      </w:r>
      <w:r>
        <w:rPr>
          <w:rFonts w:eastAsia="Palanquin Dark" w:cs="Palanquin Dark" w:ascii="Palanquin Dark" w:hAnsi="Palanquin Dark"/>
        </w:rPr>
        <w:t xml:space="preserve">- </w:t>
      </w:r>
      <w:r>
        <w:rPr>
          <w:rFonts w:ascii="Palanquin Dark" w:hAnsi="Palanquin Dark" w:eastAsia="Palanquin Dark" w:cs="Palanquin Dark"/>
        </w:rPr>
        <w:t xml:space="preserve">धर्त्रमिति ॥ धर्त्रं धारकं पुरस्तात्पुरोडाशस्यासि । </w:t>
      </w:r>
      <w:r>
        <w:rPr>
          <w:rFonts w:eastAsia="Palanquin Dark" w:cs="Palanquin Dark" w:ascii="Palanquin Dark" w:hAnsi="Palanquin Dark"/>
        </w:rPr>
        <w:t>'</w:t>
      </w:r>
      <w:r>
        <w:rPr>
          <w:rFonts w:ascii="Palanquin Dark" w:hAnsi="Palanquin Dark" w:eastAsia="Palanquin Dark" w:cs="Palanquin Dark"/>
        </w:rPr>
        <w:t>धृञ् धारणे</w:t>
      </w:r>
      <w:r>
        <w:rPr>
          <w:rFonts w:eastAsia="Palanquin Dark" w:cs="Palanquin Dark" w:ascii="Palanquin Dark" w:hAnsi="Palanquin Dark"/>
        </w:rPr>
        <w:t>', '</w:t>
      </w:r>
      <w:r>
        <w:rPr>
          <w:rFonts w:ascii="Palanquin Dark" w:hAnsi="Palanquin Dark" w:eastAsia="Palanquin Dark" w:cs="Palanquin Dark"/>
        </w:rPr>
        <w:t>गुधृविपचि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606) </w:t>
      </w:r>
      <w:r>
        <w:rPr>
          <w:rFonts w:ascii="Palanquin Dark" w:hAnsi="Palanquin Dark" w:eastAsia="Palanquin Dark" w:cs="Palanquin Dark"/>
        </w:rPr>
        <w:t xml:space="preserve">इत्यादिना त्रप्रत्ययः । अन्तरिक्षादिकं दृंह निश्चलं धारय । प्राणापानशब्दौ थाथादिस्वरेण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अन्तोदात्तौ । समानमन्यत्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अपरार्धमुपदधाति </w:t>
      </w:r>
      <w:r>
        <w:rPr>
          <w:rFonts w:eastAsia="Palanquin Dark" w:cs="Palanquin Dark" w:ascii="Palanquin Dark" w:hAnsi="Palanquin Dark"/>
        </w:rPr>
        <w:t xml:space="preserve">- </w:t>
      </w:r>
      <w:r>
        <w:rPr>
          <w:rFonts w:ascii="Palanquin Dark" w:hAnsi="Palanquin Dark" w:eastAsia="Palanquin Dark" w:cs="Palanquin Dark"/>
        </w:rPr>
        <w:t xml:space="preserve">धरुणमिति ॥ धरुणं धारकं अपरतः पुरोडाशस्यासि । </w:t>
      </w:r>
      <w:r>
        <w:rPr>
          <w:rFonts w:eastAsia="Palanquin Dark" w:cs="Palanquin Dark" w:ascii="Palanquin Dark" w:hAnsi="Palanquin Dark"/>
        </w:rPr>
        <w:t>'</w:t>
      </w:r>
      <w:r>
        <w:rPr>
          <w:rFonts w:ascii="Palanquin Dark" w:hAnsi="Palanquin Dark" w:eastAsia="Palanquin Dark" w:cs="Palanquin Dark"/>
        </w:rPr>
        <w:t>धारेर्णिलुक्च</w:t>
      </w:r>
      <w:r>
        <w:rPr>
          <w:rFonts w:eastAsia="Palanquin Dark" w:cs="Palanquin Dark" w:ascii="Palanquin Dark" w:hAnsi="Palanquin Dark"/>
        </w:rPr>
        <w:t xml:space="preserve">' </w:t>
      </w:r>
      <w:r>
        <w:rPr>
          <w:rFonts w:ascii="Palanquin Dark" w:hAnsi="Palanquin Dark" w:eastAsia="Palanquin Dark" w:cs="Palanquin Dark"/>
        </w:rPr>
        <w:t>इति उनन्प्रत्ययः । तत्त्वं द्युप्रभृतीनि दृंह । समानमन्यत्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दक्षिणार्धमुपदधाति </w:t>
      </w:r>
      <w:r>
        <w:rPr>
          <w:rFonts w:eastAsia="Palanquin Dark" w:cs="Palanquin Dark" w:ascii="Palanquin Dark" w:hAnsi="Palanquin Dark"/>
        </w:rPr>
        <w:t xml:space="preserve">- </w:t>
      </w:r>
      <w:r>
        <w:rPr>
          <w:rFonts w:ascii="Palanquin Dark" w:hAnsi="Palanquin Dark" w:eastAsia="Palanquin Dark" w:cs="Palanquin Dark"/>
        </w:rPr>
        <w:t>धर्मेति ॥ धर्म धारकं दक्षिणतः पुरोडाशस्यासि । ध्रिञो मनिन् । अत्र तु प्रजननशक्तिः प्रजा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अन्यान्युपदधाति </w:t>
      </w:r>
      <w:r>
        <w:rPr>
          <w:rFonts w:eastAsia="Palanquin Dark" w:cs="Palanquin Dark" w:ascii="Palanquin Dark" w:hAnsi="Palanquin Dark"/>
        </w:rPr>
        <w:t xml:space="preserve">- </w:t>
      </w:r>
      <w:r>
        <w:rPr>
          <w:rFonts w:ascii="Palanquin Dark" w:hAnsi="Palanquin Dark" w:eastAsia="Palanquin Dark" w:cs="Palanquin Dark"/>
        </w:rPr>
        <w:t>चित इति ॥ चीयन्ते उपचीयन्ते इति चितः चितयः । यस्माच्चितः स्थ</w:t>
      </w:r>
      <w:r>
        <w:rPr>
          <w:rFonts w:eastAsia="Palanquin Dark" w:cs="Palanquin Dark" w:ascii="Palanquin Dark" w:hAnsi="Palanquin Dark"/>
        </w:rPr>
        <w:t xml:space="preserve">, </w:t>
      </w:r>
      <w:r>
        <w:rPr>
          <w:rFonts w:ascii="Palanquin Dark" w:hAnsi="Palanquin Dark" w:eastAsia="Palanquin Dark" w:cs="Palanquin Dark"/>
        </w:rPr>
        <w:t>तस्मादस्य यजमानस्य प्रजार्थं पर्यूहत परितश्चिनुत । प्रत्येकमभिधानादेकवचनम् । शिष्टं स्पष्टम्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अङ्गारैरभिवासयति </w:t>
      </w:r>
      <w:r>
        <w:rPr>
          <w:rFonts w:eastAsia="Palanquin Dark" w:cs="Palanquin Dark" w:ascii="Palanquin Dark" w:hAnsi="Palanquin Dark"/>
        </w:rPr>
        <w:t xml:space="preserve">- </w:t>
      </w:r>
      <w:r>
        <w:rPr>
          <w:rFonts w:ascii="Palanquin Dark" w:hAnsi="Palanquin Dark" w:eastAsia="Palanquin Dark" w:cs="Palanquin Dark"/>
        </w:rPr>
        <w:t xml:space="preserve">भृगूणामिति ॥ भृगवोङ्गिरसश्च तपस्विनः प्रसिद्धाः । तेषां तपसा तप्यध्वं तप्तानि भवत । कर्मणि लकारः । </w:t>
      </w:r>
      <w:r>
        <w:rPr>
          <w:rFonts w:eastAsia="Palanquin Dark" w:cs="Palanquin Dark" w:ascii="Palanquin Dark" w:hAnsi="Palanquin Dark"/>
        </w:rPr>
        <w:t>'</w:t>
      </w:r>
      <w:r>
        <w:rPr>
          <w:rFonts w:ascii="Palanquin Dark" w:hAnsi="Palanquin Dark" w:eastAsia="Palanquin Dark" w:cs="Palanquin Dark"/>
        </w:rPr>
        <w:t>देवतानामेव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3.2.7)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कपालानि विमुञ्चति </w:t>
      </w:r>
      <w:r>
        <w:rPr>
          <w:rFonts w:eastAsia="Palanquin Dark" w:cs="Palanquin Dark" w:ascii="Palanquin Dark" w:hAnsi="Palanquin Dark"/>
        </w:rPr>
        <w:t xml:space="preserve">- </w:t>
      </w:r>
      <w:r>
        <w:rPr>
          <w:rFonts w:ascii="Palanquin Dark" w:hAnsi="Palanquin Dark" w:eastAsia="Palanquin Dark" w:cs="Palanquin Dark"/>
        </w:rPr>
        <w:t xml:space="preserve">यानीति ॥ इष्टिसंस्थानकालभाविनोपि विमोकमन्त्रस्य प्रासङ्गिकमिहाम्नानम् । इयं चतुष्पदानुष्टुप् </w:t>
      </w:r>
      <w:r>
        <w:rPr>
          <w:rFonts w:eastAsia="Palanquin Dark" w:cs="Palanquin Dark" w:ascii="Palanquin Dark" w:hAnsi="Palanquin Dark"/>
        </w:rPr>
        <w:t xml:space="preserve">; </w:t>
      </w:r>
      <w:r>
        <w:rPr>
          <w:rFonts w:ascii="Palanquin Dark" w:hAnsi="Palanquin Dark" w:eastAsia="Palanquin Dark" w:cs="Palanquin Dark"/>
        </w:rPr>
        <w:t>यणादेशाकरणेन प्रथमतृतीयौ पूरणीयौ । विधायको वेधाः अध्वर्युः । विध विधाने</w:t>
      </w:r>
      <w:r>
        <w:rPr>
          <w:rFonts w:eastAsia="Palanquin Dark" w:cs="Palanquin Dark" w:ascii="Palanquin Dark" w:hAnsi="Palanquin Dark"/>
        </w:rPr>
        <w:t xml:space="preserve">, </w:t>
      </w:r>
      <w:r>
        <w:rPr>
          <w:rFonts w:ascii="Palanquin Dark" w:hAnsi="Palanquin Dark" w:eastAsia="Palanquin Dark" w:cs="Palanquin Dark"/>
        </w:rPr>
        <w:t xml:space="preserve">असुन्प्रत्ययः </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664) </w:t>
      </w:r>
      <w:r>
        <w:rPr>
          <w:rFonts w:ascii="Palanquin Dark" w:hAnsi="Palanquin Dark" w:eastAsia="Palanquin Dark" w:cs="Palanquin Dark"/>
        </w:rPr>
        <w:t xml:space="preserve">। उञ्छादित्वात्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6.1.160) </w:t>
      </w:r>
      <w:r>
        <w:rPr>
          <w:rFonts w:ascii="Palanquin Dark" w:hAnsi="Palanquin Dark" w:eastAsia="Palanquin Dark" w:cs="Palanquin Dark"/>
        </w:rPr>
        <w:t>अन्तोदात्तः</w:t>
      </w:r>
      <w:r>
        <w:rPr>
          <w:rFonts w:eastAsia="Palanquin Dark" w:cs="Palanquin Dark" w:ascii="Palanquin Dark" w:hAnsi="Palanquin Dark"/>
        </w:rPr>
        <w:t xml:space="preserve">, </w:t>
      </w:r>
      <w:r>
        <w:rPr>
          <w:rFonts w:ascii="Palanquin Dark" w:hAnsi="Palanquin Dark" w:eastAsia="Palanquin Dark" w:cs="Palanquin Dark"/>
        </w:rPr>
        <w:t>व्यत्ययेन बहुवचनम्</w:t>
      </w:r>
      <w:r>
        <w:rPr>
          <w:rFonts w:eastAsia="Palanquin Dark" w:cs="Palanquin Dark" w:ascii="Palanquin Dark" w:hAnsi="Palanquin Dark"/>
        </w:rPr>
        <w:t xml:space="preserve">, </w:t>
      </w:r>
      <w:r>
        <w:rPr>
          <w:rFonts w:ascii="Palanquin Dark" w:hAnsi="Palanquin Dark" w:eastAsia="Palanquin Dark" w:cs="Palanquin Dark"/>
        </w:rPr>
        <w:t xml:space="preserve">एको ह्यध्वर्युरुपदधाति । यानि कपालानि घर्मे अङ्गारे वेधसः उपचिन्वन्ति उपहितवन्तः । वर्तमानसामीप्ये लट्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3.3.131) </w:t>
      </w:r>
      <w:r>
        <w:rPr>
          <w:rFonts w:ascii="Palanquin Dark" w:hAnsi="Palanquin Dark" w:eastAsia="Palanquin Dark" w:cs="Palanquin Dark"/>
        </w:rPr>
        <w:t>। तानि कपालानि इन्द्रवायू विमुञ्चताम्</w:t>
      </w:r>
      <w:r>
        <w:rPr>
          <w:rFonts w:eastAsia="Palanquin Dark" w:cs="Palanquin Dark" w:ascii="Palanquin Dark" w:hAnsi="Palanquin Dark"/>
        </w:rPr>
        <w:t xml:space="preserve">; </w:t>
      </w:r>
      <w:r>
        <w:rPr>
          <w:rFonts w:ascii="Palanquin Dark" w:hAnsi="Palanquin Dark" w:eastAsia="Palanquin Dark" w:cs="Palanquin Dark"/>
        </w:rPr>
        <w:t xml:space="preserve">ध्रुवमसीत्यादिमन्त्रैरुपहितानां तावेव विमोचकाविति भावः । </w:t>
      </w:r>
      <w:r>
        <w:rPr>
          <w:rFonts w:eastAsia="Palanquin Dark" w:cs="Palanquin Dark" w:ascii="Palanquin Dark" w:hAnsi="Palanquin Dark"/>
        </w:rPr>
        <w:t>'</w:t>
      </w:r>
      <w:r>
        <w:rPr>
          <w:rFonts w:ascii="Palanquin Dark" w:hAnsi="Palanquin Dark" w:eastAsia="Palanquin Dark" w:cs="Palanquin Dark"/>
        </w:rPr>
        <w:t>नोत्तरपदेनुदात्तादौ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6.2.142) </w:t>
      </w:r>
      <w:r>
        <w:rPr>
          <w:rFonts w:ascii="Palanquin Dark" w:hAnsi="Palanquin Dark" w:eastAsia="Palanquin Dark" w:cs="Palanquin Dark"/>
        </w:rPr>
        <w:t xml:space="preserve">इत्युभयपदप्रकृतिस्वरत्वे निषिद्धे समासान्तोदात्तत्वम् । किमुपधानं विमोकार्थं </w:t>
      </w:r>
      <w:r>
        <w:rPr>
          <w:rFonts w:eastAsia="Palanquin Dark" w:cs="Palanquin Dark" w:ascii="Palanquin Dark" w:hAnsi="Palanquin Dark"/>
        </w:rPr>
        <w:t xml:space="preserve">? </w:t>
      </w:r>
      <w:r>
        <w:rPr>
          <w:rFonts w:ascii="Palanquin Dark" w:hAnsi="Palanquin Dark" w:eastAsia="Palanquin Dark" w:cs="Palanquin Dark"/>
        </w:rPr>
        <w:t xml:space="preserve">इत्यत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पूष्णः पोषकस्याग्नेः । उदात्तनिवृत्तिस्वरेण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6.1.161) </w:t>
      </w:r>
      <w:r>
        <w:rPr>
          <w:rFonts w:ascii="Palanquin Dark" w:hAnsi="Palanquin Dark" w:eastAsia="Palanquin Dark" w:cs="Palanquin Dark"/>
        </w:rPr>
        <w:t xml:space="preserve">विभक्तेरुदात्तत्वम् । तस्य व्रते हविश्श्रपणलक्षणे कर्मणि अपीते समाप्ते इदानीं विमुञ्चतामिति । </w:t>
      </w:r>
      <w:r>
        <w:rPr>
          <w:rFonts w:eastAsia="Palanquin Dark" w:cs="Palanquin Dark" w:ascii="Palanquin Dark" w:hAnsi="Palanquin Dark"/>
        </w:rPr>
        <w:t>'</w:t>
      </w:r>
      <w:r>
        <w:rPr>
          <w:rFonts w:ascii="Palanquin Dark" w:hAnsi="Palanquin Dark" w:eastAsia="Palanquin Dark" w:cs="Palanquin Dark"/>
        </w:rPr>
        <w:t>सं ते मनसा मनः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1.3.10) </w:t>
      </w:r>
      <w:r>
        <w:rPr>
          <w:rFonts w:ascii="Palanquin Dark" w:hAnsi="Palanquin Dark" w:eastAsia="Palanquin Dark" w:cs="Palanquin Dark"/>
        </w:rPr>
        <w:t xml:space="preserve">इत्यादिवदपीत्युपसर्गश्रुतेर्योग्यं क्रियापदमध्याह्रियते । उपचिन्वन्तीत्यत्र </w:t>
      </w:r>
      <w:r>
        <w:rPr>
          <w:rFonts w:eastAsia="Palanquin Dark" w:cs="Palanquin Dark" w:ascii="Palanquin Dark" w:hAnsi="Palanquin Dark"/>
        </w:rPr>
        <w:t>'</w:t>
      </w:r>
      <w:r>
        <w:rPr>
          <w:rFonts w:ascii="Palanquin Dark" w:hAnsi="Palanquin Dark" w:eastAsia="Palanquin Dark" w:cs="Palanquin Dark"/>
        </w:rPr>
        <w:t>सतिशिष्टेपि विकरणस्वरो लसार्वधातुकस्वरं न बाधते</w:t>
      </w:r>
      <w:r>
        <w:rPr>
          <w:rFonts w:eastAsia="Palanquin Dark" w:cs="Palanquin Dark" w:ascii="Palanquin Dark" w:hAnsi="Palanquin Dark"/>
        </w:rPr>
        <w:t xml:space="preserve">' </w:t>
      </w:r>
      <w:r>
        <w:rPr>
          <w:rFonts w:ascii="Palanquin Dark" w:hAnsi="Palanquin Dark" w:eastAsia="Palanquin Dark" w:cs="Palanquin Dark"/>
        </w:rPr>
        <w:t xml:space="preserve">इति वचनाल्लसार्वधातुकाद्युदात्तत्वम् । </w:t>
      </w:r>
      <w:r>
        <w:rPr>
          <w:rFonts w:eastAsia="Palanquin Dark" w:cs="Palanquin Dark" w:ascii="Palanquin Dark" w:hAnsi="Palanquin Dark"/>
        </w:rPr>
        <w:t>'</w:t>
      </w:r>
      <w:r>
        <w:rPr>
          <w:rFonts w:ascii="Palanquin Dark" w:hAnsi="Palanquin Dark" w:eastAsia="Palanquin Dark" w:cs="Palanquin Dark"/>
        </w:rPr>
        <w:t>चतुष्पदयर्चा</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3.2.7)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सप्तमोनुवाकः</w:t>
      </w:r>
    </w:p>
    <w:p>
      <w:pPr>
        <w:pStyle w:val="Normal"/>
        <w:rPr/>
      </w:pPr>
      <w:r>
        <w:rPr/>
        <w:t>1.1.8</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पिष्टानि संवपति </w:t>
      </w:r>
      <w:r>
        <w:rPr>
          <w:rFonts w:eastAsia="Palanquin Dark" w:cs="Palanquin Dark" w:ascii="Palanquin Dark" w:hAnsi="Palanquin Dark"/>
        </w:rPr>
        <w:t xml:space="preserve">- </w:t>
      </w:r>
      <w:r>
        <w:rPr>
          <w:rFonts w:ascii="Palanquin Dark" w:hAnsi="Palanquin Dark" w:eastAsia="Palanquin Dark" w:cs="Palanquin Dark"/>
        </w:rPr>
        <w:t>समिति ॥ समित्येकीभावे</w:t>
      </w:r>
      <w:r>
        <w:rPr>
          <w:rFonts w:eastAsia="Palanquin Dark" w:cs="Palanquin Dark" w:ascii="Palanquin Dark" w:hAnsi="Palanquin Dark"/>
        </w:rPr>
        <w:t xml:space="preserve">; </w:t>
      </w:r>
      <w:r>
        <w:rPr>
          <w:rFonts w:ascii="Palanquin Dark" w:hAnsi="Palanquin Dark" w:eastAsia="Palanquin Dark" w:cs="Palanquin Dark"/>
        </w:rPr>
        <w:t xml:space="preserve">सह प्रक्षिपामि । सावित्रशेषश्चायम् । </w:t>
      </w:r>
      <w:r>
        <w:rPr>
          <w:rFonts w:eastAsia="Palanquin Dark" w:cs="Palanquin Dark" w:ascii="Palanquin Dark" w:hAnsi="Palanquin Dark"/>
        </w:rPr>
        <w:t>'</w:t>
      </w:r>
      <w:r>
        <w:rPr>
          <w:rFonts w:ascii="Palanquin Dark" w:hAnsi="Palanquin Dark" w:eastAsia="Palanquin Dark" w:cs="Palanquin Dark"/>
        </w:rPr>
        <w:t>अग्नये जुष्टम्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1.1.4) </w:t>
      </w:r>
      <w:r>
        <w:rPr>
          <w:rFonts w:ascii="Palanquin Dark" w:hAnsi="Palanquin Dark" w:eastAsia="Palanquin Dark" w:cs="Palanquin Dark"/>
        </w:rPr>
        <w:t>इत्यपि लभ्यते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प्रणीता मदन्तीरानीयमानाः प्रतिमन्त्रयते </w:t>
      </w:r>
      <w:r>
        <w:rPr>
          <w:rFonts w:eastAsia="Palanquin Dark" w:cs="Palanquin Dark" w:ascii="Palanquin Dark" w:hAnsi="Palanquin Dark"/>
        </w:rPr>
        <w:t xml:space="preserve">- </w:t>
      </w:r>
      <w:r>
        <w:rPr>
          <w:rFonts w:ascii="Palanquin Dark" w:hAnsi="Palanquin Dark" w:eastAsia="Palanquin Dark" w:cs="Palanquin Dark"/>
        </w:rPr>
        <w:t>समाप इति वस्वष्टवस्वादित्यपदया उपरिष्टाद्बृहत्या ॥ आपः प्रणीतालक्षणाः</w:t>
      </w:r>
      <w:r>
        <w:rPr>
          <w:rFonts w:eastAsia="Palanquin Dark" w:cs="Palanquin Dark" w:ascii="Palanquin Dark" w:hAnsi="Palanquin Dark"/>
        </w:rPr>
        <w:t xml:space="preserve">, </w:t>
      </w:r>
      <w:r>
        <w:rPr>
          <w:rFonts w:ascii="Palanquin Dark" w:hAnsi="Palanquin Dark" w:eastAsia="Palanquin Dark" w:cs="Palanquin Dark"/>
        </w:rPr>
        <w:t>अद्भिर्मदन्तीलक्षणाभिः</w:t>
      </w:r>
      <w:r>
        <w:rPr>
          <w:rFonts w:eastAsia="Palanquin Dark" w:cs="Palanquin Dark" w:ascii="Palanquin Dark" w:hAnsi="Palanquin Dark"/>
        </w:rPr>
        <w:t xml:space="preserve">, </w:t>
      </w:r>
      <w:r>
        <w:rPr>
          <w:rFonts w:ascii="Palanquin Dark" w:hAnsi="Palanquin Dark" w:eastAsia="Palanquin Dark" w:cs="Palanquin Dark"/>
        </w:rPr>
        <w:t xml:space="preserve">समग्मत सङ्गच्छन्ताम्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6.1.171) </w:t>
      </w:r>
      <w:r>
        <w:rPr>
          <w:rFonts w:ascii="Palanquin Dark" w:hAnsi="Palanquin Dark" w:eastAsia="Palanquin Dark" w:cs="Palanquin Dark"/>
        </w:rPr>
        <w:t xml:space="preserve">इत्यादिना असर्वनामस्थानविभक्तेरुदात्तत्वम्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3.4.6) </w:t>
      </w:r>
      <w:r>
        <w:rPr>
          <w:rFonts w:ascii="Palanquin Dark" w:hAnsi="Palanquin Dark" w:eastAsia="Palanquin Dark" w:cs="Palanquin Dark"/>
        </w:rPr>
        <w:t>इति लङ्</w:t>
      </w:r>
      <w:r>
        <w:rPr>
          <w:rFonts w:eastAsia="Palanquin Dark" w:cs="Palanquin Dark" w:ascii="Palanquin Dark" w:hAnsi="Palanquin Dark"/>
        </w:rPr>
        <w:t>, '</w:t>
      </w:r>
      <w:r>
        <w:rPr>
          <w:rFonts w:ascii="Palanquin Dark" w:hAnsi="Palanquin Dark" w:eastAsia="Palanquin Dark" w:cs="Palanquin Dark"/>
        </w:rPr>
        <w:t>समो गम्यृच्छिभ्याम्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1.3.29) </w:t>
      </w:r>
      <w:r>
        <w:rPr>
          <w:rFonts w:ascii="Palanquin Dark" w:hAnsi="Palanquin Dark" w:eastAsia="Palanquin Dark" w:cs="Palanquin Dark"/>
        </w:rPr>
        <w:t>इत्यात्मनेपदम्</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आत्मनेपदेष्वनतः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7.1.5) </w:t>
      </w:r>
      <w:r>
        <w:rPr>
          <w:rFonts w:ascii="Palanquin Dark" w:hAnsi="Palanquin Dark" w:eastAsia="Palanquin Dark" w:cs="Palanquin Dark"/>
        </w:rPr>
        <w:t xml:space="preserve">इत्यदादेशः । यद्वा </w:t>
      </w:r>
      <w:r>
        <w:rPr>
          <w:rFonts w:eastAsia="Palanquin Dark" w:cs="Palanquin Dark" w:ascii="Palanquin Dark" w:hAnsi="Palanquin Dark"/>
        </w:rPr>
        <w:t xml:space="preserve">- </w:t>
      </w:r>
      <w:r>
        <w:rPr>
          <w:rFonts w:ascii="Palanquin Dark" w:hAnsi="Palanquin Dark" w:eastAsia="Palanquin Dark" w:cs="Palanquin Dark"/>
        </w:rPr>
        <w:t>तेनैव लुङ्</w:t>
      </w:r>
      <w:r>
        <w:rPr>
          <w:rFonts w:eastAsia="Palanquin Dark" w:cs="Palanquin Dark" w:ascii="Palanquin Dark" w:hAnsi="Palanquin Dark"/>
        </w:rPr>
        <w:t>, '</w:t>
      </w:r>
      <w:r>
        <w:rPr>
          <w:rFonts w:ascii="Palanquin Dark" w:hAnsi="Palanquin Dark" w:eastAsia="Palanquin Dark" w:cs="Palanquin Dark"/>
        </w:rPr>
        <w:t>मन्त्रे घस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2.4.80) </w:t>
      </w:r>
      <w:r>
        <w:rPr>
          <w:rFonts w:ascii="Palanquin Dark" w:hAnsi="Palanquin Dark" w:eastAsia="Palanquin Dark" w:cs="Palanquin Dark"/>
        </w:rPr>
        <w:t>इत्यादिना च्लेर्लुक्</w:t>
      </w:r>
      <w:r>
        <w:rPr>
          <w:rFonts w:eastAsia="Palanquin Dark" w:cs="Palanquin Dark" w:ascii="Palanquin Dark" w:hAnsi="Palanquin Dark"/>
        </w:rPr>
        <w:t>, '</w:t>
      </w:r>
      <w:r>
        <w:rPr>
          <w:rFonts w:ascii="Palanquin Dark" w:hAnsi="Palanquin Dark" w:eastAsia="Palanquin Dark" w:cs="Palanquin Dark"/>
        </w:rPr>
        <w:t>गमहन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6.4.98) </w:t>
      </w:r>
      <w:r>
        <w:rPr>
          <w:rFonts w:ascii="Palanquin Dark" w:hAnsi="Palanquin Dark" w:eastAsia="Palanquin Dark" w:cs="Palanquin Dark"/>
        </w:rPr>
        <w:t>इत्युपधालोपः । किञ्च</w:t>
      </w:r>
      <w:r>
        <w:rPr>
          <w:rFonts w:eastAsia="Palanquin Dark" w:cs="Palanquin Dark" w:ascii="Palanquin Dark" w:hAnsi="Palanquin Dark"/>
        </w:rPr>
        <w:t xml:space="preserve">, </w:t>
      </w:r>
      <w:r>
        <w:rPr>
          <w:rFonts w:ascii="Palanquin Dark" w:hAnsi="Palanquin Dark" w:eastAsia="Palanquin Dark" w:cs="Palanquin Dark"/>
        </w:rPr>
        <w:t xml:space="preserve">ओषधयः पिष्टलक्षणाः रसेनानीयमानेन द्विप्रकारेण रसेन जलेन सङ्गच्छन्ताम् । ओषा धीयन्त आस्वित्योषधयः । दासीभारादित्वात्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6.2.42) </w:t>
      </w:r>
      <w:r>
        <w:rPr>
          <w:rFonts w:ascii="Palanquin Dark" w:hAnsi="Palanquin Dark" w:eastAsia="Palanquin Dark" w:cs="Palanquin Dark"/>
        </w:rPr>
        <w:t>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ओषशब्दो घञन्त आद्युदात्तः</w:t>
      </w:r>
      <w:r>
        <w:rPr>
          <w:rFonts w:eastAsia="Palanquin Dark" w:cs="Palanquin Dark" w:ascii="Palanquin Dark" w:hAnsi="Palanquin Dark"/>
        </w:rPr>
        <w:t>, '</w:t>
      </w:r>
      <w:r>
        <w:rPr>
          <w:rFonts w:ascii="Palanquin Dark" w:hAnsi="Palanquin Dark" w:eastAsia="Palanquin Dark" w:cs="Palanquin Dark"/>
        </w:rPr>
        <w:t>कर्मण्यधिकरणे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3.3.93)</w:t>
      </w:r>
      <w:r>
        <w:rPr>
          <w:rFonts w:ascii="Palanquin Dark" w:hAnsi="Palanquin Dark" w:eastAsia="Palanquin Dark" w:cs="Palanquin Dark"/>
        </w:rPr>
        <w:t xml:space="preserve">इति दधातेः किप्रत्ययः । एवं परोक्षवदभिधायेदानीं प्रत्यक्षवदुच्यते </w:t>
      </w:r>
      <w:r>
        <w:rPr>
          <w:rFonts w:eastAsia="Palanquin Dark" w:cs="Palanquin Dark" w:ascii="Palanquin Dark" w:hAnsi="Palanquin Dark"/>
        </w:rPr>
        <w:t xml:space="preserve">- </w:t>
      </w:r>
      <w:r>
        <w:rPr>
          <w:rFonts w:ascii="Palanquin Dark" w:hAnsi="Palanquin Dark" w:eastAsia="Palanquin Dark" w:cs="Palanquin Dark"/>
        </w:rPr>
        <w:t xml:space="preserve">रेवतीः रेवत्यः धनवत्यः सर्वधनकारणत्वात् । </w:t>
      </w:r>
      <w:r>
        <w:rPr>
          <w:rFonts w:eastAsia="Palanquin Dark" w:cs="Palanquin Dark" w:ascii="Palanquin Dark" w:hAnsi="Palanquin Dark"/>
        </w:rPr>
        <w:t>'</w:t>
      </w:r>
      <w:r>
        <w:rPr>
          <w:rFonts w:ascii="Palanquin Dark" w:hAnsi="Palanquin Dark" w:eastAsia="Palanquin Dark" w:cs="Palanquin Dark"/>
        </w:rPr>
        <w:t>रयेर्मतौ बहुलम्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6.1.37 </w:t>
      </w:r>
      <w:r>
        <w:rPr>
          <w:rFonts w:ascii="Palanquin Dark" w:hAnsi="Palanquin Dark" w:eastAsia="Palanquin Dark" w:cs="Palanquin Dark"/>
        </w:rPr>
        <w:t xml:space="preserve">वा </w:t>
      </w:r>
      <w:r>
        <w:rPr>
          <w:rFonts w:eastAsia="Palanquin Dark" w:cs="Palanquin Dark" w:ascii="Palanquin Dark" w:hAnsi="Palanquin Dark"/>
        </w:rPr>
        <w:t xml:space="preserve">6) </w:t>
      </w:r>
      <w:r>
        <w:rPr>
          <w:rFonts w:ascii="Palanquin Dark" w:hAnsi="Palanquin Dark" w:eastAsia="Palanquin Dark" w:cs="Palanquin Dark"/>
        </w:rPr>
        <w:t>इति सम्प्रसारणम्</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इति पूर्वसवर्णदीर्घत्वम्</w:t>
      </w:r>
      <w:r>
        <w:rPr>
          <w:rFonts w:eastAsia="Palanquin Dark" w:cs="Palanquin Dark" w:ascii="Palanquin Dark" w:hAnsi="Palanquin Dark"/>
        </w:rPr>
        <w:t xml:space="preserve">, </w:t>
      </w:r>
      <w:r>
        <w:rPr>
          <w:rFonts w:ascii="Palanquin Dark" w:hAnsi="Palanquin Dark" w:eastAsia="Palanquin Dark" w:cs="Palanquin Dark"/>
        </w:rPr>
        <w:t>ह्रस्वनुड्भ्यां मतुप्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6.1.176) </w:t>
      </w:r>
      <w:r>
        <w:rPr>
          <w:rFonts w:ascii="Palanquin Dark" w:hAnsi="Palanquin Dark" w:eastAsia="Palanquin Dark" w:cs="Palanquin Dark"/>
        </w:rPr>
        <w:t xml:space="preserve">इत्यत्र </w:t>
      </w:r>
      <w:r>
        <w:rPr>
          <w:rFonts w:eastAsia="Palanquin Dark" w:cs="Palanquin Dark" w:ascii="Palanquin Dark" w:hAnsi="Palanquin Dark"/>
        </w:rPr>
        <w:t>'</w:t>
      </w:r>
      <w:r>
        <w:rPr>
          <w:rFonts w:ascii="Palanquin Dark" w:hAnsi="Palanquin Dark" w:eastAsia="Palanquin Dark" w:cs="Palanquin Dark"/>
        </w:rPr>
        <w:t>रेशब्दाच्चोपसङ्ख्यानम्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6.1.176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 मतुप उदात्तत्वं</w:t>
      </w:r>
      <w:r>
        <w:rPr>
          <w:rFonts w:eastAsia="Palanquin Dark" w:cs="Palanquin Dark" w:ascii="Palanquin Dark" w:hAnsi="Palanquin Dark"/>
        </w:rPr>
        <w:t xml:space="preserve">, </w:t>
      </w:r>
      <w:r>
        <w:rPr>
          <w:rFonts w:ascii="Palanquin Dark" w:hAnsi="Palanquin Dark" w:eastAsia="Palanquin Dark" w:cs="Palanquin Dark"/>
        </w:rPr>
        <w:t xml:space="preserve">वत्त्वं च । ईदृश्यो यूयं जगतीभिस्संसृज्यध्वं संसृष्टा भवत । कर्मणि लकारः । जगतीभिः जङ्गमस्वभावाभिः । </w:t>
      </w:r>
      <w:r>
        <w:rPr>
          <w:rFonts w:eastAsia="Palanquin Dark" w:cs="Palanquin Dark" w:ascii="Palanquin Dark" w:hAnsi="Palanquin Dark"/>
        </w:rPr>
        <w:t>'</w:t>
      </w:r>
      <w:r>
        <w:rPr>
          <w:rFonts w:ascii="Palanquin Dark" w:hAnsi="Palanquin Dark" w:eastAsia="Palanquin Dark" w:cs="Palanquin Dark"/>
        </w:rPr>
        <w:t>वर्तमाने पृषद्बृहन्महज्जगच्छतृवत्</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241) </w:t>
      </w:r>
      <w:r>
        <w:rPr>
          <w:rFonts w:ascii="Palanquin Dark" w:hAnsi="Palanquin Dark" w:eastAsia="Palanquin Dark" w:cs="Palanquin Dark"/>
        </w:rPr>
        <w:t>इति गमेरतिप्रत्ययः</w:t>
      </w:r>
      <w:r>
        <w:rPr>
          <w:rFonts w:eastAsia="Palanquin Dark" w:cs="Palanquin Dark" w:ascii="Palanquin Dark" w:hAnsi="Palanquin Dark"/>
        </w:rPr>
        <w:t xml:space="preserve">, </w:t>
      </w:r>
      <w:r>
        <w:rPr>
          <w:rFonts w:ascii="Palanquin Dark" w:hAnsi="Palanquin Dark" w:eastAsia="Palanquin Dark" w:cs="Palanquin Dark"/>
        </w:rPr>
        <w:t>मकारलोपः</w:t>
      </w:r>
      <w:r>
        <w:rPr>
          <w:rFonts w:eastAsia="Palanquin Dark" w:cs="Palanquin Dark" w:ascii="Palanquin Dark" w:hAnsi="Palanquin Dark"/>
        </w:rPr>
        <w:t xml:space="preserve">, </w:t>
      </w:r>
      <w:r>
        <w:rPr>
          <w:rFonts w:ascii="Palanquin Dark" w:hAnsi="Palanquin Dark" w:eastAsia="Palanquin Dark" w:cs="Palanquin Dark"/>
        </w:rPr>
        <w:t>द्विर्वचनं च निपात्यते</w:t>
      </w:r>
      <w:r>
        <w:rPr>
          <w:rFonts w:eastAsia="Palanquin Dark" w:cs="Palanquin Dark" w:ascii="Palanquin Dark" w:hAnsi="Palanquin Dark"/>
        </w:rPr>
        <w:t>, '</w:t>
      </w:r>
      <w:r>
        <w:rPr>
          <w:rFonts w:ascii="Palanquin Dark" w:hAnsi="Palanquin Dark" w:eastAsia="Palanquin Dark" w:cs="Palanquin Dark"/>
        </w:rPr>
        <w:t>उगितश्च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4.1.6) </w:t>
      </w:r>
      <w:r>
        <w:rPr>
          <w:rFonts w:ascii="Palanquin Dark" w:hAnsi="Palanquin Dark" w:eastAsia="Palanquin Dark" w:cs="Palanquin Dark"/>
        </w:rPr>
        <w:t>इति ङीप्</w:t>
      </w:r>
      <w:r>
        <w:rPr>
          <w:rFonts w:eastAsia="Palanquin Dark" w:cs="Palanquin Dark" w:ascii="Palanquin Dark" w:hAnsi="Palanquin Dark"/>
        </w:rPr>
        <w:t>, '</w:t>
      </w:r>
      <w:r>
        <w:rPr>
          <w:rFonts w:ascii="Palanquin Dark" w:hAnsi="Palanquin Dark" w:eastAsia="Palanquin Dark" w:cs="Palanquin Dark"/>
        </w:rPr>
        <w:t>अभ्यस्तानामादिः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6.1.189) </w:t>
      </w:r>
      <w:r>
        <w:rPr>
          <w:rFonts w:ascii="Palanquin Dark" w:hAnsi="Palanquin Dark" w:eastAsia="Palanquin Dark" w:cs="Palanquin Dark"/>
        </w:rPr>
        <w:t xml:space="preserve">इत्याद्युदात्तत्वम् । शतृवद्भावेन लसार्वधातुकत्वात्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प्रत्ययस्यानुदात्तत्वम् । तथा मधुमतीः मधुमत्यः मधुरा यूयं मधुमतीभिस्संसृज्यध्वम् । एतदुक्तं भवति </w:t>
      </w:r>
      <w:r>
        <w:rPr>
          <w:rFonts w:eastAsia="Palanquin Dark" w:cs="Palanquin Dark" w:ascii="Palanquin Dark" w:hAnsi="Palanquin Dark"/>
        </w:rPr>
        <w:t xml:space="preserve">- </w:t>
      </w:r>
      <w:r>
        <w:rPr>
          <w:rFonts w:ascii="Palanquin Dark" w:hAnsi="Palanquin Dark" w:eastAsia="Palanquin Dark" w:cs="Palanquin Dark"/>
        </w:rPr>
        <w:t>हे आपः रेवत्यो मधुमत्यश्च यूयं जगतीभिर्मधुमतीभिश्च ओषधीभिस्संसृज्यध्वम्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आपो वा ओषधीर्जिन्वन्ति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इत्यादि</w:t>
      </w:r>
      <w:r>
        <w:rPr>
          <w:rFonts w:eastAsia="Palanquin Dark" w:cs="Palanquin Dark" w:ascii="Palanquin Dark" w:hAnsi="Palanquin Dark"/>
        </w:rPr>
        <w:t>, '</w:t>
      </w:r>
      <w:r>
        <w:rPr>
          <w:rFonts w:ascii="Palanquin Dark" w:hAnsi="Palanquin Dark" w:eastAsia="Palanquin Dark" w:cs="Palanquin Dark"/>
        </w:rPr>
        <w:t>आपो वै रेवतीः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इत्यादि च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अपः परिप्लावयति </w:t>
      </w:r>
      <w:r>
        <w:rPr>
          <w:rFonts w:eastAsia="Palanquin Dark" w:cs="Palanquin Dark" w:ascii="Palanquin Dark" w:hAnsi="Palanquin Dark"/>
        </w:rPr>
        <w:t xml:space="preserve">- </w:t>
      </w:r>
      <w:r>
        <w:rPr>
          <w:rFonts w:ascii="Palanquin Dark" w:hAnsi="Palanquin Dark" w:eastAsia="Palanquin Dark" w:cs="Palanquin Dark"/>
        </w:rPr>
        <w:t>अद्भ्य इति गायत्र्यैकपदया यजुरन्तया ॥ हे ओषधयः यूयं अद्भ्यः परिप्रजाताः अद्भ्य एव सर्वास्सम्भूताः । यस्मादेवं स्थ</w:t>
      </w:r>
      <w:r>
        <w:rPr>
          <w:rFonts w:eastAsia="Palanquin Dark" w:cs="Palanquin Dark" w:ascii="Palanquin Dark" w:hAnsi="Palanquin Dark"/>
        </w:rPr>
        <w:t xml:space="preserve">, </w:t>
      </w:r>
      <w:r>
        <w:rPr>
          <w:rFonts w:ascii="Palanquin Dark" w:hAnsi="Palanquin Dark" w:eastAsia="Palanquin Dark" w:cs="Palanquin Dark"/>
        </w:rPr>
        <w:t xml:space="preserve">तस्मादाभिरद्भिस्सम्पृच्यध्वं सम्पृक्ता भवत । कर्मणि लकारः । अद्भिस्सम्पर्केण युष्माकमभिवृद्धिरिति । </w:t>
      </w:r>
      <w:r>
        <w:rPr>
          <w:rFonts w:eastAsia="Palanquin Dark" w:cs="Palanquin Dark" w:ascii="Palanquin Dark" w:hAnsi="Palanquin Dark"/>
        </w:rPr>
        <w:t>'</w:t>
      </w:r>
      <w:r>
        <w:rPr>
          <w:rFonts w:ascii="Palanquin Dark" w:hAnsi="Palanquin Dark" w:eastAsia="Palanquin Dark" w:cs="Palanquin Dark"/>
        </w:rPr>
        <w:t>यथा सुवृष्टे</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6.1.171) </w:t>
      </w:r>
      <w:r>
        <w:rPr>
          <w:rFonts w:ascii="Palanquin Dark" w:hAnsi="Palanquin Dark" w:eastAsia="Palanquin Dark" w:cs="Palanquin Dark"/>
        </w:rPr>
        <w:t xml:space="preserve">इत्यादिना अद्भ्यो विभक्तेरुदात्तत्वम् । प्रकृष्टा जाताः प्रजाता इति प्रादिसमासः प्राचार्यवत् । गतित्वाभावात्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यद्वा अन्तर्भावितण्यर्थात् कर्मणि निष्ठायां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6.2.49) </w:t>
      </w:r>
      <w:r>
        <w:rPr>
          <w:rFonts w:ascii="Palanquin Dark" w:hAnsi="Palanquin Dark" w:eastAsia="Palanquin Dark" w:cs="Palanquin Dark"/>
        </w:rPr>
        <w:t>इति पूर्वपदप्रकृतिस्वरत्वम्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आलोडयति </w:t>
      </w:r>
      <w:r>
        <w:rPr>
          <w:rFonts w:eastAsia="Palanquin Dark" w:cs="Palanquin Dark" w:ascii="Palanquin Dark" w:hAnsi="Palanquin Dark"/>
        </w:rPr>
        <w:t xml:space="preserve">- </w:t>
      </w:r>
      <w:r>
        <w:rPr>
          <w:rFonts w:ascii="Palanquin Dark" w:hAnsi="Palanquin Dark" w:eastAsia="Palanquin Dark" w:cs="Palanquin Dark"/>
        </w:rPr>
        <w:t xml:space="preserve">जनयत्या इति ॥ जनयत्यै प्रजानां जननाय त्वां संयौमि मिश्रीकरोमि । </w:t>
      </w:r>
      <w:r>
        <w:rPr>
          <w:rFonts w:eastAsia="Palanquin Dark" w:cs="Palanquin Dark" w:ascii="Palanquin Dark" w:hAnsi="Palanquin Dark"/>
        </w:rPr>
        <w:t>'</w:t>
      </w:r>
      <w:r>
        <w:rPr>
          <w:rFonts w:ascii="Palanquin Dark" w:hAnsi="Palanquin Dark" w:eastAsia="Palanquin Dark" w:cs="Palanquin Dark"/>
        </w:rPr>
        <w:t>अमेरतिः</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499) </w:t>
      </w:r>
      <w:r>
        <w:rPr>
          <w:rFonts w:ascii="Palanquin Dark" w:hAnsi="Palanquin Dark" w:eastAsia="Palanquin Dark" w:cs="Palanquin Dark"/>
        </w:rPr>
        <w:t xml:space="preserve">इति विधीयमानोऽतिप्रत्ययो बहुलवचनाज्जनेर्ण्यन्तादपि भवति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इति तस्य सार्वधातुकत्वात् णिलोपाभावः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व्यूह्याभिमृशति </w:t>
      </w:r>
      <w:r>
        <w:rPr>
          <w:rFonts w:eastAsia="Palanquin Dark" w:cs="Palanquin Dark" w:ascii="Palanquin Dark" w:hAnsi="Palanquin Dark"/>
        </w:rPr>
        <w:t xml:space="preserve">- </w:t>
      </w:r>
      <w:r>
        <w:rPr>
          <w:rFonts w:ascii="Palanquin Dark" w:hAnsi="Palanquin Dark" w:eastAsia="Palanquin Dark" w:cs="Palanquin Dark"/>
        </w:rPr>
        <w:t>अग्नय इति ॥ अग्न्यर्थं त्वामभिमृशामीति शेषः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अग्नीषोमाभ्यामित्यत्र त्वेत्यनुषज्यते । पूर्ववच्छेषः । अभिमर्शेन चान्यस्माद्व्यावृत्तिः क्रियते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पिण्डं करोति </w:t>
      </w:r>
      <w:r>
        <w:rPr>
          <w:rFonts w:eastAsia="Palanquin Dark" w:cs="Palanquin Dark" w:ascii="Palanquin Dark" w:hAnsi="Palanquin Dark"/>
        </w:rPr>
        <w:t xml:space="preserve">- </w:t>
      </w:r>
      <w:r>
        <w:rPr>
          <w:rFonts w:ascii="Palanquin Dark" w:hAnsi="Palanquin Dark" w:eastAsia="Palanquin Dark" w:cs="Palanquin Dark"/>
        </w:rPr>
        <w:t xml:space="preserve">मखस्य शिरोसीति ॥ यज्ञो वै मखः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तस्य शिरः मुख्यमङ्गमसि</w:t>
      </w:r>
      <w:r>
        <w:rPr>
          <w:rFonts w:eastAsia="Palanquin Dark" w:cs="Palanquin Dark" w:ascii="Palanquin Dark" w:hAnsi="Palanquin Dark"/>
        </w:rPr>
        <w:t xml:space="preserve">, </w:t>
      </w:r>
      <w:r>
        <w:rPr>
          <w:rFonts w:ascii="Palanquin Dark" w:hAnsi="Palanquin Dark" w:eastAsia="Palanquin Dark" w:cs="Palanquin Dark"/>
        </w:rPr>
        <w:t>प्राधान्यात्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अधिश्रयति </w:t>
      </w:r>
      <w:r>
        <w:rPr>
          <w:rFonts w:eastAsia="Palanquin Dark" w:cs="Palanquin Dark" w:ascii="Palanquin Dark" w:hAnsi="Palanquin Dark"/>
        </w:rPr>
        <w:t xml:space="preserve">- </w:t>
      </w:r>
      <w:r>
        <w:rPr>
          <w:rFonts w:ascii="Palanquin Dark" w:hAnsi="Palanquin Dark" w:eastAsia="Palanquin Dark" w:cs="Palanquin Dark"/>
        </w:rPr>
        <w:t>घर्म इति ॥ घर्मः प्रवर्ग्य आदित्यो वा</w:t>
      </w:r>
      <w:r>
        <w:rPr>
          <w:rFonts w:eastAsia="Palanquin Dark" w:cs="Palanquin Dark" w:ascii="Palanquin Dark" w:hAnsi="Palanquin Dark"/>
        </w:rPr>
        <w:t xml:space="preserve">, </w:t>
      </w:r>
      <w:r>
        <w:rPr>
          <w:rFonts w:ascii="Palanquin Dark" w:hAnsi="Palanquin Dark" w:eastAsia="Palanquin Dark" w:cs="Palanquin Dark"/>
        </w:rPr>
        <w:t>स एवासि</w:t>
      </w:r>
      <w:r>
        <w:rPr>
          <w:rFonts w:eastAsia="Palanquin Dark" w:cs="Palanquin Dark" w:ascii="Palanquin Dark" w:hAnsi="Palanquin Dark"/>
        </w:rPr>
        <w:t xml:space="preserve">, </w:t>
      </w:r>
      <w:r>
        <w:rPr>
          <w:rFonts w:ascii="Palanquin Dark" w:hAnsi="Palanquin Dark" w:eastAsia="Palanquin Dark" w:cs="Palanquin Dark"/>
        </w:rPr>
        <w:t>उष्णत्वात् । विश्वमायुर्येन क्रियत इति विश्वायुः</w:t>
      </w:r>
      <w:r>
        <w:rPr>
          <w:rFonts w:eastAsia="Palanquin Dark" w:cs="Palanquin Dark" w:ascii="Palanquin Dark" w:hAnsi="Palanquin Dark"/>
        </w:rPr>
        <w:t xml:space="preserve">, </w:t>
      </w:r>
      <w:r>
        <w:rPr>
          <w:rFonts w:ascii="Palanquin Dark" w:hAnsi="Palanquin Dark" w:eastAsia="Palanquin Dark" w:cs="Palanquin Dark"/>
        </w:rPr>
        <w:t xml:space="preserve">विश्वायुर्नामासि । । </w:t>
      </w:r>
      <w:r>
        <w:rPr>
          <w:rFonts w:eastAsia="Palanquin Dark" w:cs="Palanquin Dark" w:ascii="Palanquin Dark" w:hAnsi="Palanquin Dark"/>
        </w:rPr>
        <w:t>'</w:t>
      </w:r>
      <w:r>
        <w:rPr>
          <w:rFonts w:ascii="Palanquin Dark" w:hAnsi="Palanquin Dark" w:eastAsia="Palanquin Dark" w:cs="Palanquin Dark"/>
        </w:rPr>
        <w:t>बहुव्रीहौ विश्वं संज्ञायां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6.2.106) </w:t>
      </w:r>
      <w:r>
        <w:rPr>
          <w:rFonts w:ascii="Palanquin Dark" w:hAnsi="Palanquin Dark" w:eastAsia="Palanquin Dark" w:cs="Palanquin Dark"/>
        </w:rPr>
        <w:t>इति पूर्वपदान्तोदात्तत्वम्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प्रथयति </w:t>
      </w:r>
      <w:r>
        <w:rPr>
          <w:rFonts w:eastAsia="Palanquin Dark" w:cs="Palanquin Dark" w:ascii="Palanquin Dark" w:hAnsi="Palanquin Dark"/>
        </w:rPr>
        <w:t xml:space="preserve">- </w:t>
      </w:r>
      <w:r>
        <w:rPr>
          <w:rFonts w:ascii="Palanquin Dark" w:hAnsi="Palanquin Dark" w:eastAsia="Palanquin Dark" w:cs="Palanquin Dark"/>
        </w:rPr>
        <w:t xml:space="preserve">उर्विति ॥ उरु यथा भवति तथा प्रथस्व । यज्ञपतिः यजमानः अनेन तवोरुप्रथनेन उरु प्रथतां पश्वादिभिः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6.2.18) </w:t>
      </w:r>
      <w:r>
        <w:rPr>
          <w:rFonts w:ascii="Palanquin Dark" w:hAnsi="Palanquin Dark" w:eastAsia="Palanquin Dark" w:cs="Palanquin Dark"/>
        </w:rPr>
        <w:t>इति पूर्वपदप्रकृतिस्वरत्वम् ॥</w:t>
      </w:r>
    </w:p>
    <w:p>
      <w:pPr>
        <w:pStyle w:val="Normal"/>
        <w:rPr/>
      </w:pPr>
      <w:r>
        <w:rPr/>
      </w:r>
    </w:p>
    <w:p>
      <w:pPr>
        <w:pStyle w:val="Normal"/>
        <w:rPr/>
      </w:pPr>
      <w:r>
        <w:rPr>
          <w:rFonts w:eastAsia="Pragati Narrow" w:cs="Pragati Narrow" w:ascii="Pragati Narrow" w:hAnsi="Pragati Narrow"/>
        </w:rPr>
        <w:t>10</w:t>
      </w:r>
      <w:r>
        <w:rPr>
          <w:rFonts w:ascii="Pragati Narrow" w:hAnsi="Pragati Narrow" w:eastAsia="Pragati Narrow" w:cs="Pragati Narrow"/>
        </w:rPr>
        <w:t xml:space="preserve">श्लक्ष्णीकरोति </w:t>
      </w:r>
      <w:r>
        <w:rPr>
          <w:rFonts w:eastAsia="Pragati Narrow" w:cs="Pragati Narrow" w:ascii="Pragati Narrow" w:hAnsi="Pragati Narrow"/>
        </w:rPr>
        <w:t xml:space="preserve">- </w:t>
      </w:r>
      <w:r>
        <w:rPr>
          <w:rFonts w:ascii="Pragati Narrow" w:hAnsi="Pragati Narrow" w:eastAsia="Pragati Narrow" w:cs="Pragati Narrow"/>
        </w:rPr>
        <w:t xml:space="preserve">त्वचमिति ॥ त्वचं गृह्णीष्व त्वचा अतिश्लक्ष्णतनूर्भव । </w:t>
      </w:r>
      <w:r>
        <w:rPr>
          <w:rFonts w:eastAsia="Pragati Narrow" w:cs="Pragati Narrow" w:ascii="Pragati Narrow" w:hAnsi="Pragati Narrow"/>
        </w:rPr>
        <w:t>'</w:t>
      </w:r>
      <w:r>
        <w:rPr>
          <w:rFonts w:ascii="Pragati Narrow" w:hAnsi="Pragati Narrow" w:eastAsia="Pragati Narrow" w:cs="Pragati Narrow"/>
        </w:rPr>
        <w:t>सर्वमेवैनꣳ सतनुम्</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3.2.8) </w:t>
      </w:r>
      <w:r>
        <w:rPr>
          <w:rFonts w:ascii="Pragati Narrow" w:hAnsi="Pragati Narrow" w:eastAsia="Pragati Narrow" w:cs="Pragati Narrow"/>
        </w:rPr>
        <w:t>इत्यादि ब्राह्मणम्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पर्यग्नि करोति </w:t>
      </w:r>
      <w:r>
        <w:rPr>
          <w:rFonts w:eastAsia="Palanquin Dark" w:cs="Palanquin Dark" w:ascii="Palanquin Dark" w:hAnsi="Palanquin Dark"/>
        </w:rPr>
        <w:t xml:space="preserve">- </w:t>
      </w:r>
      <w:r>
        <w:rPr>
          <w:rFonts w:ascii="Palanquin Dark" w:hAnsi="Palanquin Dark" w:eastAsia="Palanquin Dark" w:cs="Palanquin Dark"/>
        </w:rPr>
        <w:t xml:space="preserve">अन्तरितमिति यजुरादिकयैकपदया गायत्र्या ॥ अन्तरितं तिरोहितमपनीतं । </w:t>
      </w:r>
      <w:r>
        <w:rPr>
          <w:rFonts w:eastAsia="Palanquin Dark" w:cs="Palanquin Dark" w:ascii="Palanquin Dark" w:hAnsi="Palanquin Dark"/>
        </w:rPr>
        <w:t>'</w:t>
      </w:r>
      <w:r>
        <w:rPr>
          <w:rFonts w:ascii="Palanquin Dark" w:hAnsi="Palanquin Dark" w:eastAsia="Palanquin Dark" w:cs="Palanquin Dark"/>
        </w:rPr>
        <w:t>अन्तरपरिग्रहे</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1.4.65) </w:t>
      </w:r>
      <w:r>
        <w:rPr>
          <w:rFonts w:ascii="Palanquin Dark" w:hAnsi="Palanquin Dark" w:eastAsia="Palanquin Dark" w:cs="Palanquin Dark"/>
        </w:rPr>
        <w:t xml:space="preserve">इति गतिसंज्ञिकत्वात्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व्याख्यातमन्यत्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घर्मो वा एषोऽशान्तः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श्रपयति </w:t>
      </w:r>
      <w:r>
        <w:rPr>
          <w:rFonts w:eastAsia="Palanquin Dark" w:cs="Palanquin Dark" w:ascii="Palanquin Dark" w:hAnsi="Palanquin Dark"/>
        </w:rPr>
        <w:t xml:space="preserve">- </w:t>
      </w:r>
      <w:r>
        <w:rPr>
          <w:rFonts w:ascii="Palanquin Dark" w:hAnsi="Palanquin Dark" w:eastAsia="Palanquin Dark" w:cs="Palanquin Dark"/>
        </w:rPr>
        <w:t>देव इति ॥ देवस्सविता सर्वस्य प्रेरकः त्वां श्रपयतु पक्वं करोतु । किमर्थं</w:t>
      </w:r>
      <w:r>
        <w:rPr>
          <w:rFonts w:eastAsia="Palanquin Dark" w:cs="Palanquin Dark" w:ascii="Palanquin Dark" w:hAnsi="Palanquin Dark"/>
        </w:rPr>
        <w:t xml:space="preserve">? - </w:t>
      </w:r>
      <w:r>
        <w:rPr>
          <w:rFonts w:ascii="Palanquin Dark" w:hAnsi="Palanquin Dark" w:eastAsia="Palanquin Dark" w:cs="Palanquin Dark"/>
        </w:rPr>
        <w:t xml:space="preserve">वर्षिष्ठे वृद्धतमे नाके सुखरूपे स्वर्गे निमित्ते । </w:t>
      </w:r>
      <w:r>
        <w:rPr>
          <w:rFonts w:eastAsia="Palanquin Dark" w:cs="Palanquin Dark" w:ascii="Palanquin Dark" w:hAnsi="Palanquin Dark"/>
        </w:rPr>
        <w:t>'</w:t>
      </w:r>
      <w:r>
        <w:rPr>
          <w:rFonts w:ascii="Palanquin Dark" w:hAnsi="Palanquin Dark" w:eastAsia="Palanquin Dark" w:cs="Palanquin Dark"/>
        </w:rPr>
        <w:t>निमित्तात्कर्म</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योगे</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2.3.36 </w:t>
      </w:r>
      <w:r>
        <w:rPr>
          <w:rFonts w:ascii="Palanquin Dark" w:hAnsi="Palanquin Dark" w:eastAsia="Palanquin Dark" w:cs="Palanquin Dark"/>
        </w:rPr>
        <w:t xml:space="preserve">वा </w:t>
      </w:r>
      <w:r>
        <w:rPr>
          <w:rFonts w:eastAsia="Palanquin Dark" w:cs="Palanquin Dark" w:ascii="Palanquin Dark" w:hAnsi="Palanquin Dark"/>
        </w:rPr>
        <w:t xml:space="preserve">6) </w:t>
      </w:r>
      <w:r>
        <w:rPr>
          <w:rFonts w:ascii="Palanquin Dark" w:hAnsi="Palanquin Dark" w:eastAsia="Palanquin Dark" w:cs="Palanquin Dark"/>
        </w:rPr>
        <w:t xml:space="preserve">इति सप्तमी । नाके स्वर्गार्थं त्वां श्रपयतु । सप्तम्यर्थमेवाधिशब्दो द्योतयति । </w:t>
      </w:r>
      <w:r>
        <w:rPr>
          <w:rFonts w:eastAsia="Palanquin Dark" w:cs="Palanquin Dark" w:ascii="Palanquin Dark" w:hAnsi="Palanquin Dark"/>
        </w:rPr>
        <w:t>'</w:t>
      </w:r>
      <w:r>
        <w:rPr>
          <w:rFonts w:ascii="Palanquin Dark" w:hAnsi="Palanquin Dark" w:eastAsia="Palanquin Dark" w:cs="Palanquin Dark"/>
        </w:rPr>
        <w:t>अधिपरी अनर्थकौ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1.4.93) </w:t>
      </w:r>
      <w:r>
        <w:rPr>
          <w:rFonts w:ascii="Palanquin Dark" w:hAnsi="Palanquin Dark" w:eastAsia="Palanquin Dark" w:cs="Palanquin Dark"/>
        </w:rPr>
        <w:t xml:space="preserve">इति कर्मप्रवचनीयसंज्ञा । यद्वा </w:t>
      </w:r>
      <w:r>
        <w:rPr>
          <w:rFonts w:eastAsia="Palanquin Dark" w:cs="Palanquin Dark" w:ascii="Palanquin Dark" w:hAnsi="Palanquin Dark"/>
        </w:rPr>
        <w:t xml:space="preserve">- </w:t>
      </w:r>
      <w:r>
        <w:rPr>
          <w:rFonts w:ascii="Palanquin Dark" w:hAnsi="Palanquin Dark" w:eastAsia="Palanquin Dark" w:cs="Palanquin Dark"/>
        </w:rPr>
        <w:t>देवस्सविता त्वां श्रपयतु । कीदृशं</w:t>
      </w:r>
      <w:r>
        <w:rPr>
          <w:rFonts w:eastAsia="Palanquin Dark" w:cs="Palanquin Dark" w:ascii="Palanquin Dark" w:hAnsi="Palanquin Dark"/>
        </w:rPr>
        <w:t xml:space="preserve">? - </w:t>
      </w:r>
      <w:r>
        <w:rPr>
          <w:rFonts w:ascii="Palanquin Dark" w:hAnsi="Palanquin Dark" w:eastAsia="Palanquin Dark" w:cs="Palanquin Dark"/>
        </w:rPr>
        <w:t>वर्षिष्ठे अधिनाके</w:t>
      </w:r>
      <w:r>
        <w:rPr>
          <w:rFonts w:eastAsia="Palanquin Dark" w:cs="Palanquin Dark" w:ascii="Palanquin Dark" w:hAnsi="Palanquin Dark"/>
        </w:rPr>
        <w:t xml:space="preserve">, </w:t>
      </w:r>
      <w:r>
        <w:rPr>
          <w:rFonts w:ascii="Palanquin Dark" w:hAnsi="Palanquin Dark" w:eastAsia="Palanquin Dark" w:cs="Palanquin Dark"/>
        </w:rPr>
        <w:t xml:space="preserve">योयं दिवि नाको नामाग्निः वृद्धतमो रक्षसां हन्ता तस्मिन्नधि तेनेश्वरेण रक्ष्यमाणं त्वां श्रपयतु । </w:t>
      </w:r>
      <w:r>
        <w:rPr>
          <w:rFonts w:eastAsia="Palanquin Dark" w:cs="Palanquin Dark" w:ascii="Palanquin Dark" w:hAnsi="Palanquin Dark"/>
        </w:rPr>
        <w:t>'</w:t>
      </w:r>
      <w:r>
        <w:rPr>
          <w:rFonts w:ascii="Palanquin Dark" w:hAnsi="Palanquin Dark" w:eastAsia="Palanquin Dark" w:cs="Palanquin Dark"/>
        </w:rPr>
        <w:t>अधिरीश्वरे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1.4.97) </w:t>
      </w:r>
      <w:r>
        <w:rPr>
          <w:rFonts w:ascii="Palanquin Dark" w:hAnsi="Palanquin Dark" w:eastAsia="Palanquin Dark" w:cs="Palanquin Dark"/>
        </w:rPr>
        <w:t xml:space="preserve">इति कर्मप्रवचनीयत्वम् । </w:t>
      </w:r>
      <w:r>
        <w:rPr>
          <w:rFonts w:eastAsia="Palanquin Dark" w:cs="Palanquin Dark" w:ascii="Palanquin Dark" w:hAnsi="Palanquin Dark"/>
        </w:rPr>
        <w:t>'</w:t>
      </w:r>
      <w:r>
        <w:rPr>
          <w:rFonts w:ascii="Palanquin Dark" w:hAnsi="Palanquin Dark" w:eastAsia="Palanquin Dark" w:cs="Palanquin Dark"/>
        </w:rPr>
        <w:t>यस्मादधिकं यस्य चेश्वरवचनं तत्र सप्तमी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2.3.9) </w:t>
      </w:r>
      <w:r>
        <w:rPr>
          <w:rFonts w:ascii="Palanquin Dark" w:hAnsi="Palanquin Dark" w:eastAsia="Palanquin Dark" w:cs="Palanquin Dark"/>
        </w:rPr>
        <w:t>इति स्वामिविशेषे द्योत्ये स्वामिविशेषात्सप्तमी</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अधिब्रह्मदत्ते पञ्चालः</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पुरोडाशं वा अधिश्रितम्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 xml:space="preserve">इत्यादि ब्राह्मणम् । किञ्च </w:t>
      </w:r>
      <w:r>
        <w:rPr>
          <w:rFonts w:eastAsia="Palanquin Dark" w:cs="Palanquin Dark" w:ascii="Palanquin Dark" w:hAnsi="Palanquin Dark"/>
        </w:rPr>
        <w:t xml:space="preserve">- </w:t>
      </w:r>
      <w:r>
        <w:rPr>
          <w:rFonts w:ascii="Palanquin Dark" w:hAnsi="Palanquin Dark" w:eastAsia="Palanquin Dark" w:cs="Palanquin Dark"/>
        </w:rPr>
        <w:t>अग्निस्ते तनुवं मातिधाक् कृशावस्थामतीत्य मा धाक्षीत् । दहेर्लुङि</w:t>
      </w:r>
      <w:r>
        <w:rPr>
          <w:rFonts w:eastAsia="Palanquin Dark" w:cs="Palanquin Dark" w:ascii="Palanquin Dark" w:hAnsi="Palanquin Dark"/>
        </w:rPr>
        <w:t xml:space="preserve">, </w:t>
      </w:r>
      <w:r>
        <w:rPr>
          <w:rFonts w:ascii="Palanquin Dark" w:hAnsi="Palanquin Dark" w:eastAsia="Palanquin Dark" w:cs="Palanquin Dark"/>
        </w:rPr>
        <w:t>च्लेस्सिचि</w:t>
      </w:r>
      <w:r>
        <w:rPr>
          <w:rFonts w:eastAsia="Palanquin Dark" w:cs="Palanquin Dark" w:ascii="Palanquin Dark" w:hAnsi="Palanquin Dark"/>
        </w:rPr>
        <w:t xml:space="preserve">, </w:t>
      </w:r>
      <w:r>
        <w:rPr>
          <w:rFonts w:ascii="Palanquin Dark" w:hAnsi="Palanquin Dark" w:eastAsia="Palanquin Dark" w:cs="Palanquin Dark"/>
        </w:rPr>
        <w:t xml:space="preserve">हलन्तलक्षणा वृद्धिः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3.2.110, 3.1.44, 7.2.3),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7.3.97)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हल्ङ्यादिलोपसंयोगान्तलोपौ</w:t>
      </w:r>
      <w:r>
        <w:rPr>
          <w:rFonts w:eastAsia="Palanquin Dark" w:cs="Palanquin Dark" w:ascii="Palanquin Dark" w:hAnsi="Palanquin Dark"/>
        </w:rPr>
        <w:t xml:space="preserve">, </w:t>
      </w:r>
      <w:r>
        <w:rPr>
          <w:rFonts w:ascii="Palanquin Dark" w:hAnsi="Palanquin Dark" w:eastAsia="Palanquin Dark" w:cs="Palanquin Dark"/>
        </w:rPr>
        <w:t xml:space="preserve">घत्वचर्त्वभष्भावाः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8.2.36, 8.4.55, 8.2.37)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तन्वादीनां छन्दसि बहुळम्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6.4.77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 तनोतेरुवङादेशः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गार्हपत्यमभिमन्त्रयते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अग्न इति ॥ व्याख्यातम्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1.1.4)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भस्मनाभिवासयति </w:t>
      </w:r>
      <w:r>
        <w:rPr>
          <w:rFonts w:eastAsia="Palanquin Dark" w:cs="Palanquin Dark" w:ascii="Palanquin Dark" w:hAnsi="Palanquin Dark"/>
        </w:rPr>
        <w:t xml:space="preserve">- </w:t>
      </w:r>
      <w:r>
        <w:rPr>
          <w:rFonts w:ascii="Palanquin Dark" w:hAnsi="Palanquin Dark" w:eastAsia="Palanquin Dark" w:cs="Palanquin Dark"/>
        </w:rPr>
        <w:t xml:space="preserve">समिति ॥ ब्रह्मणा बृहता अनेन भस्मना संपृच्यस्व संपृक्तो भव हे पुरोडाश । पृचेः कर्मणि लकारः । </w:t>
      </w:r>
      <w:r>
        <w:rPr>
          <w:rFonts w:eastAsia="Palanquin Dark" w:cs="Palanquin Dark" w:ascii="Palanquin Dark" w:hAnsi="Palanquin Dark"/>
        </w:rPr>
        <w:t>'</w:t>
      </w:r>
      <w:r>
        <w:rPr>
          <w:rFonts w:ascii="Palanquin Dark" w:hAnsi="Palanquin Dark" w:eastAsia="Palanquin Dark" w:cs="Palanquin Dark"/>
        </w:rPr>
        <w:t>मस्तिष्को वै पुरोडाशः</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पशोर्वै प्रतिमा परोडाशः</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इति च ब्राह्मणम्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पात्रनिर्णेजनीरपो निनयति </w:t>
      </w:r>
      <w:r>
        <w:rPr>
          <w:rFonts w:eastAsia="Palanquin Dark" w:cs="Palanquin Dark" w:ascii="Palanquin Dark" w:hAnsi="Palanquin Dark"/>
        </w:rPr>
        <w:t xml:space="preserve">- </w:t>
      </w:r>
      <w:r>
        <w:rPr>
          <w:rFonts w:ascii="Palanquin Dark" w:hAnsi="Palanquin Dark" w:eastAsia="Palanquin Dark" w:cs="Palanquin Dark"/>
        </w:rPr>
        <w:t xml:space="preserve">एकतायेति ॥ एकतादयस्संज्ञाशब्दाः </w:t>
      </w:r>
      <w:r>
        <w:rPr>
          <w:rFonts w:eastAsia="Palanquin Dark" w:cs="Palanquin Dark" w:ascii="Palanquin Dark" w:hAnsi="Palanquin Dark"/>
        </w:rPr>
        <w:t>'</w:t>
      </w:r>
      <w:r>
        <w:rPr>
          <w:rFonts w:ascii="Palanquin Dark" w:hAnsi="Palanquin Dark" w:eastAsia="Palanquin Dark" w:cs="Palanquin Dark"/>
        </w:rPr>
        <w:t>तत एकतोजायत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इत्यादिब्राह्मणे प्रसिद्धाः तद्वाच्याः पित्रादयः अग्निष्वात्तादयः । तेभ्य इमा आहुतयस्सन्त्विति स्वयमेव सरस्वत्याह</w:t>
      </w:r>
      <w:r>
        <w:rPr>
          <w:rFonts w:eastAsia="Palanquin Dark" w:cs="Palanquin Dark" w:ascii="Palanquin Dark" w:hAnsi="Palanquin Dark"/>
        </w:rPr>
        <w:t xml:space="preserve">; </w:t>
      </w:r>
      <w:r>
        <w:rPr>
          <w:rFonts w:ascii="Palanquin Dark" w:hAnsi="Palanquin Dark" w:eastAsia="Palanquin Dark" w:cs="Palanquin Dark"/>
        </w:rPr>
        <w:t xml:space="preserve">न त्वहं मनुष्य इति । एकतोभिपातादस्यास्ति जन्मेत्येकतः । अर्श आदेराकृतिगणत्वादच्प्रत्ययः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5.2.127)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तद्धितश्चासर्वविभक्तिः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1.1.38) </w:t>
      </w:r>
      <w:r>
        <w:rPr>
          <w:rFonts w:ascii="Palanquin Dark" w:hAnsi="Palanquin Dark" w:eastAsia="Palanquin Dark" w:cs="Palanquin Dark"/>
        </w:rPr>
        <w:t xml:space="preserve">इत्यव्ययत्वात् </w:t>
      </w:r>
      <w:r>
        <w:rPr>
          <w:rFonts w:eastAsia="Palanquin Dark" w:cs="Palanquin Dark" w:ascii="Palanquin Dark" w:hAnsi="Palanquin Dark"/>
        </w:rPr>
        <w:t>'</w:t>
      </w:r>
      <w:r>
        <w:rPr>
          <w:rFonts w:ascii="Palanquin Dark" w:hAnsi="Palanquin Dark" w:eastAsia="Palanquin Dark" w:cs="Palanquin Dark"/>
        </w:rPr>
        <w:t>अव्ययानां भमात्रे टिलोपः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4.2.104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 xml:space="preserve">अस्तिसामानाधिकरण्याभावेपि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5.2.122) </w:t>
      </w:r>
      <w:r>
        <w:rPr>
          <w:rFonts w:ascii="Palanquin Dark" w:hAnsi="Palanquin Dark" w:eastAsia="Palanquin Dark" w:cs="Palanquin Dark"/>
        </w:rPr>
        <w:t xml:space="preserve">इति मत्वर्थीयो दृश्यते । यथा </w:t>
      </w:r>
      <w:r>
        <w:rPr>
          <w:rFonts w:eastAsia="Palanquin Dark" w:cs="Palanquin Dark" w:ascii="Palanquin Dark" w:hAnsi="Palanquin Dark"/>
        </w:rPr>
        <w:t>'</w:t>
      </w:r>
      <w:r>
        <w:rPr>
          <w:rFonts w:ascii="Palanquin Dark" w:hAnsi="Palanquin Dark" w:eastAsia="Palanquin Dark" w:cs="Palanquin Dark"/>
        </w:rPr>
        <w:t>सोन्तर्वानभवत्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2.2.9) </w:t>
      </w:r>
      <w:r>
        <w:rPr>
          <w:rFonts w:ascii="Palanquin Dark" w:hAnsi="Palanquin Dark" w:eastAsia="Palanquin Dark" w:cs="Palanquin Dark"/>
        </w:rPr>
        <w:t xml:space="preserve">इति । एवं द्वितस्त्रितोपि द्रष्टव्यः । </w:t>
      </w:r>
      <w:r>
        <w:rPr>
          <w:rFonts w:eastAsia="Palanquin Dark" w:cs="Palanquin Dark" w:ascii="Palanquin Dark" w:hAnsi="Palanquin Dark"/>
        </w:rPr>
        <w:t>'</w:t>
      </w:r>
      <w:r>
        <w:rPr>
          <w:rFonts w:ascii="Palanquin Dark" w:hAnsi="Palanquin Dark" w:eastAsia="Palanquin Dark" w:cs="Palanquin Dark"/>
        </w:rPr>
        <w:t>देवा वै हविर्भृत्वाऽब्रुवन्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3.2.8)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इत्यष्टमोनुवाकः</w:t>
      </w:r>
    </w:p>
    <w:p>
      <w:pPr>
        <w:pStyle w:val="Normal"/>
        <w:rPr/>
      </w:pPr>
      <w:r>
        <w:rPr/>
        <w:t>1.1.9</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स्फ्यमादत्ते </w:t>
      </w:r>
      <w:r>
        <w:rPr>
          <w:rFonts w:eastAsia="Palanquin Dark" w:cs="Palanquin Dark" w:ascii="Palanquin Dark" w:hAnsi="Palanquin Dark"/>
        </w:rPr>
        <w:t xml:space="preserve">- </w:t>
      </w:r>
      <w:r>
        <w:rPr>
          <w:rFonts w:ascii="Palanquin Dark" w:hAnsi="Palanquin Dark" w:eastAsia="Palanquin Dark" w:cs="Palanquin Dark"/>
        </w:rPr>
        <w:t xml:space="preserve">आदद इति ॥ सावित्र शेषोऽयम्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1.1.4)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स्फ्यमनुमन्त्रयते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w:t>
      </w:r>
      <w:r>
        <w:rPr>
          <w:rFonts w:eastAsia="Palanquin Dark" w:cs="Palanquin Dark" w:ascii="Palanquin Dark" w:hAnsi="Palanquin Dark"/>
        </w:rPr>
        <w:t>'</w:t>
      </w:r>
      <w:r>
        <w:rPr>
          <w:rFonts w:ascii="Palanquin Dark" w:hAnsi="Palanquin Dark" w:eastAsia="Palanquin Dark" w:cs="Palanquin Dark"/>
        </w:rPr>
        <w:t>स्वाङ्गाख्यायामादिर्वा</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9) </w:t>
      </w:r>
      <w:r>
        <w:rPr>
          <w:rFonts w:ascii="Palanquin Dark" w:hAnsi="Palanquin Dark" w:eastAsia="Palanquin Dark" w:cs="Palanquin Dark"/>
        </w:rPr>
        <w:t xml:space="preserve">इति दक्षिणशब्द आद्युदात्तः । बाहुर्विशेष्यते </w:t>
      </w:r>
      <w:r>
        <w:rPr>
          <w:rFonts w:eastAsia="Palanquin Dark" w:cs="Palanquin Dark" w:ascii="Palanquin Dark" w:hAnsi="Palanquin Dark"/>
        </w:rPr>
        <w:t xml:space="preserve">- </w:t>
      </w:r>
      <w:r>
        <w:rPr>
          <w:rFonts w:ascii="Palanquin Dark" w:hAnsi="Palanquin Dark" w:eastAsia="Palanquin Dark" w:cs="Palanquin Dark"/>
        </w:rPr>
        <w:t>सहस्रभृष्टिः अनेकपरिवारः</w:t>
      </w:r>
      <w:r>
        <w:rPr>
          <w:rFonts w:eastAsia="Palanquin Dark" w:cs="Palanquin Dark" w:ascii="Palanquin Dark" w:hAnsi="Palanquin Dark"/>
        </w:rPr>
        <w:t>(</w:t>
      </w:r>
      <w:r>
        <w:rPr>
          <w:rFonts w:ascii="Palanquin Dark" w:hAnsi="Palanquin Dark" w:eastAsia="Palanquin Dark" w:cs="Palanquin Dark"/>
        </w:rPr>
        <w:t>पाकः</w:t>
      </w:r>
      <w:r>
        <w:rPr>
          <w:rFonts w:eastAsia="Palanquin Dark" w:cs="Palanquin Dark" w:ascii="Palanquin Dark" w:hAnsi="Palanquin Dark"/>
        </w:rPr>
        <w:t>) (</w:t>
      </w:r>
      <w:r>
        <w:rPr>
          <w:rFonts w:ascii="Palanquin Dark" w:hAnsi="Palanquin Dark" w:eastAsia="Palanquin Dark" w:cs="Palanquin Dark"/>
        </w:rPr>
        <w:t>अनेकप्रकारं</w:t>
      </w:r>
      <w:r>
        <w:rPr>
          <w:rFonts w:eastAsia="Palanquin Dark" w:cs="Palanquin Dark" w:ascii="Palanquin Dark" w:hAnsi="Palanquin Dark"/>
        </w:rPr>
        <w:t xml:space="preserve">) </w:t>
      </w:r>
      <w:r>
        <w:rPr>
          <w:rFonts w:ascii="Palanquin Dark" w:hAnsi="Palanquin Dark" w:eastAsia="Palanquin Dark" w:cs="Palanquin Dark"/>
        </w:rPr>
        <w:t>शत्रूणां निवारकः</w:t>
      </w:r>
      <w:r>
        <w:rPr>
          <w:rFonts w:eastAsia="Palanquin Dark" w:cs="Palanquin Dark" w:ascii="Palanquin Dark" w:hAnsi="Palanquin Dark"/>
        </w:rPr>
        <w:t>(</w:t>
      </w:r>
      <w:r>
        <w:rPr>
          <w:rFonts w:ascii="Palanquin Dark" w:hAnsi="Palanquin Dark" w:eastAsia="Palanquin Dark" w:cs="Palanquin Dark"/>
        </w:rPr>
        <w:t>पीडकः</w:t>
      </w:r>
      <w:r>
        <w:rPr>
          <w:rFonts w:eastAsia="Palanquin Dark" w:cs="Palanquin Dark" w:ascii="Palanquin Dark" w:hAnsi="Palanquin Dark"/>
        </w:rPr>
        <w:t xml:space="preserve">) </w:t>
      </w:r>
      <w:r>
        <w:rPr>
          <w:rFonts w:ascii="Palanquin Dark" w:hAnsi="Palanquin Dark" w:eastAsia="Palanquin Dark" w:cs="Palanquin Dark"/>
        </w:rPr>
        <w:t xml:space="preserve">। शततेजाः बह्ववधानः तद्वत्त्वमपीति । उभयत्रापि </w:t>
      </w:r>
      <w:r>
        <w:rPr>
          <w:rFonts w:eastAsia="Palanquin Dark" w:cs="Palanquin Dark" w:ascii="Palanquin Dark" w:hAnsi="Palanquin Dark"/>
        </w:rPr>
        <w:t>'</w:t>
      </w:r>
      <w:r>
        <w:rPr>
          <w:rFonts w:ascii="Palanquin Dark" w:hAnsi="Palanquin Dark" w:eastAsia="Palanquin Dark" w:cs="Palanquin Dark"/>
        </w:rPr>
        <w:t>बहुव्रीहौ प्रकृत्या पूर्वपदम्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 </w:t>
      </w:r>
      <w:r>
        <w:rPr>
          <w:rFonts w:ascii="Palanquin Dark" w:hAnsi="Palanquin Dark" w:eastAsia="Palanquin Dark" w:cs="Palanquin Dark"/>
        </w:rPr>
        <w:t>इति पूर्वपदप्रकृतिस्वरत्वम्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तीक्ष्णीकरोति </w:t>
      </w:r>
      <w:r>
        <w:rPr>
          <w:rFonts w:eastAsia="Palanquin Dark" w:cs="Palanquin Dark" w:ascii="Palanquin Dark" w:hAnsi="Palanquin Dark"/>
        </w:rPr>
        <w:t xml:space="preserve">- </w:t>
      </w:r>
      <w:r>
        <w:rPr>
          <w:rFonts w:ascii="Palanquin Dark" w:hAnsi="Palanquin Dark" w:eastAsia="Palanquin Dark" w:cs="Palanquin Dark"/>
        </w:rPr>
        <w:t xml:space="preserve">वायुरिति ॥ वायुरसि वायुरिव क्षिप्रकार्यसि । कुत इत्यत आह </w:t>
      </w:r>
      <w:r>
        <w:rPr>
          <w:rFonts w:eastAsia="Palanquin Dark" w:cs="Palanquin Dark" w:ascii="Palanquin Dark" w:hAnsi="Palanquin Dark"/>
        </w:rPr>
        <w:t xml:space="preserve">- </w:t>
      </w:r>
      <w:r>
        <w:rPr>
          <w:rFonts w:ascii="Palanquin Dark" w:hAnsi="Palanquin Dark" w:eastAsia="Palanquin Dark" w:cs="Palanquin Dark"/>
        </w:rPr>
        <w:t>तिग्मतेजाः तीक्ष्णदीप्तिः निशितधारत्वात् । तादृशो हि त्वमसि । पूर्ववत्प्रकृतिस्वरत्वम्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बर्हिः प्रहरति </w:t>
      </w:r>
      <w:r>
        <w:rPr>
          <w:rFonts w:eastAsia="Palanquin Dark" w:cs="Palanquin Dark" w:ascii="Palanquin Dark" w:hAnsi="Palanquin Dark"/>
        </w:rPr>
        <w:t xml:space="preserve">- </w:t>
      </w:r>
      <w:r>
        <w:rPr>
          <w:rFonts w:ascii="Palanquin Dark" w:hAnsi="Palanquin Dark" w:eastAsia="Palanquin Dark" w:cs="Palanquin Dark"/>
        </w:rPr>
        <w:t>पृथिवीति ॥ हे पृथिवि देवयजनि देवयागाधिकरणभूते</w:t>
      </w:r>
      <w:r>
        <w:rPr>
          <w:rFonts w:eastAsia="Palanquin Dark" w:cs="Palanquin Dark" w:ascii="Palanquin Dark" w:hAnsi="Palanquin Dark"/>
        </w:rPr>
        <w:t xml:space="preserve">, </w:t>
      </w:r>
      <w:r>
        <w:rPr>
          <w:rFonts w:ascii="Palanquin Dark" w:hAnsi="Palanquin Dark" w:eastAsia="Palanquin Dark" w:cs="Palanquin Dark"/>
        </w:rPr>
        <w:t xml:space="preserve">त्वदीयाया ओषध्याः मूलं मा हिंसिषम् । अनेन स्फ्यप्रहारेण न विनाशयामि । प्रथमस्यामन्त्रितस्य षाष्ठिकमाद्युदात्तत्वम्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8.1.73) </w:t>
      </w:r>
      <w:r>
        <w:rPr>
          <w:rFonts w:ascii="Palanquin Dark" w:hAnsi="Palanquin Dark" w:eastAsia="Palanquin Dark" w:cs="Palanquin Dark"/>
        </w:rPr>
        <w:t xml:space="preserve">इति पूर्वस्याविद्यमानवत्त्वनिषेधाद्द्वितीयः पदात्परत्वान्निहन्यते । ओषधिशब्दस्य दासीभारादित्वात् पूर्वपदप्रकृतिस्वरत्वम् । ओषशब्दो घञन्त आद्युदात्तः । </w:t>
      </w:r>
      <w:r>
        <w:rPr>
          <w:rFonts w:eastAsia="Palanquin Dark" w:cs="Palanquin Dark" w:ascii="Palanquin Dark" w:hAnsi="Palanquin Dark"/>
        </w:rPr>
        <w:t>'</w:t>
      </w:r>
      <w:r>
        <w:rPr>
          <w:rFonts w:ascii="Palanquin Dark" w:hAnsi="Palanquin Dark" w:eastAsia="Palanquin Dark" w:cs="Palanquin Dark"/>
        </w:rPr>
        <w:t>विषाद्वै नामासुरः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 xml:space="preserve">इति ब्राह्मणं । तेन ब्राह्मणोक्तमेध्यत्वाभिप्रायं पृथिव्या देवयजनत्वम् । यथा </w:t>
      </w:r>
      <w:r>
        <w:rPr>
          <w:rFonts w:eastAsia="Palanquin Dark" w:cs="Palanquin Dark" w:ascii="Palanquin Dark" w:hAnsi="Palanquin Dark"/>
        </w:rPr>
        <w:t>'</w:t>
      </w:r>
      <w:r>
        <w:rPr>
          <w:rFonts w:ascii="Palanquin Dark" w:hAnsi="Palanquin Dark" w:eastAsia="Palanquin Dark" w:cs="Palanquin Dark"/>
        </w:rPr>
        <w:t>मेध्यामेवैनां देवयजनीं करोति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सतृणं पुरीषमादत्ते </w:t>
      </w:r>
      <w:r>
        <w:rPr>
          <w:rFonts w:eastAsia="Palanquin Dark" w:cs="Palanquin Dark" w:ascii="Palanquin Dark" w:hAnsi="Palanquin Dark"/>
        </w:rPr>
        <w:t xml:space="preserve">- </w:t>
      </w:r>
      <w:r>
        <w:rPr>
          <w:rFonts w:ascii="Palanquin Dark" w:hAnsi="Palanquin Dark" w:eastAsia="Palanquin Dark" w:cs="Palanquin Dark"/>
        </w:rPr>
        <w:t xml:space="preserve">अपहत इति ॥ अपहतः अपनीतः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6.2.49) </w:t>
      </w:r>
      <w:r>
        <w:rPr>
          <w:rFonts w:ascii="Palanquin Dark" w:hAnsi="Palanquin Dark" w:eastAsia="Palanquin Dark" w:cs="Palanquin Dark"/>
        </w:rPr>
        <w:t xml:space="preserve">इति पूर्वपदप्रकृतिस्वरत्वम् । </w:t>
      </w:r>
      <w:r>
        <w:rPr>
          <w:rFonts w:eastAsia="Palanquin Dark" w:cs="Palanquin Dark" w:ascii="Palanquin Dark" w:hAnsi="Palanquin Dark"/>
        </w:rPr>
        <w:t>'</w:t>
      </w:r>
      <w:r>
        <w:rPr>
          <w:rFonts w:ascii="Palanquin Dark" w:hAnsi="Palanquin Dark" w:eastAsia="Palanquin Dark" w:cs="Palanquin Dark"/>
        </w:rPr>
        <w:t>अररुर्वै नामासुर आसीत्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इत्यादिब्राह्मणप्रसिद्धः असुरविशेषोऽररुः</w:t>
      </w:r>
      <w:r>
        <w:rPr>
          <w:rFonts w:eastAsia="Palanquin Dark" w:cs="Palanquin Dark" w:ascii="Palanquin Dark" w:hAnsi="Palanquin Dark"/>
        </w:rPr>
        <w:t xml:space="preserve">, </w:t>
      </w:r>
      <w:r>
        <w:rPr>
          <w:rFonts w:ascii="Palanquin Dark" w:hAnsi="Palanquin Dark" w:eastAsia="Palanquin Dark" w:cs="Palanquin Dark"/>
        </w:rPr>
        <w:t xml:space="preserve">अरणशीलः गूढचारी । </w:t>
      </w:r>
      <w:r>
        <w:rPr>
          <w:rFonts w:eastAsia="Palanquin Dark" w:cs="Palanquin Dark" w:ascii="Palanquin Dark" w:hAnsi="Palanquin Dark"/>
        </w:rPr>
        <w:t>'</w:t>
      </w:r>
      <w:r>
        <w:rPr>
          <w:rFonts w:ascii="Palanquin Dark" w:hAnsi="Palanquin Dark" w:eastAsia="Palanquin Dark" w:cs="Palanquin Dark"/>
        </w:rPr>
        <w:t>अर्तेररुः</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528) </w:t>
      </w:r>
      <w:r>
        <w:rPr>
          <w:rFonts w:ascii="Palanquin Dark" w:hAnsi="Palanquin Dark" w:eastAsia="Palanquin Dark" w:cs="Palanquin Dark"/>
        </w:rPr>
        <w:t xml:space="preserve">इत्यरुप्रत्ययः । स इतः पृथिव्या अपहतः । अपादानस्य शेषत्वेन विवक्षायां षष्ठ्यर्थे चतुर्थी ।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इति विभक्तेरुदात्तत्वम् ॥</w:t>
      </w:r>
    </w:p>
    <w:p>
      <w:pPr>
        <w:pStyle w:val="Normal"/>
        <w:rPr/>
      </w:pPr>
      <w:r>
        <w:rPr/>
      </w:r>
    </w:p>
    <w:p>
      <w:pPr>
        <w:pStyle w:val="Normal"/>
        <w:rPr/>
      </w:pPr>
      <w:r>
        <w:rPr>
          <w:rFonts w:eastAsia="Pragati Narrow" w:cs="Pragati Narrow" w:ascii="Pragati Narrow" w:hAnsi="Pragati Narrow"/>
        </w:rPr>
        <w:t>6</w:t>
      </w:r>
      <w:r>
        <w:rPr>
          <w:rFonts w:ascii="Pragati Narrow" w:hAnsi="Pragati Narrow" w:eastAsia="Pragati Narrow" w:cs="Pragati Narrow"/>
        </w:rPr>
        <w:t xml:space="preserve">हरति </w:t>
      </w:r>
      <w:r>
        <w:rPr>
          <w:rFonts w:eastAsia="Pragati Narrow" w:cs="Pragati Narrow" w:ascii="Pragati Narrow" w:hAnsi="Pragati Narrow"/>
        </w:rPr>
        <w:t xml:space="preserve">- </w:t>
      </w:r>
      <w:r>
        <w:rPr>
          <w:rFonts w:ascii="Pragati Narrow" w:hAnsi="Pragati Narrow" w:eastAsia="Pragati Narrow" w:cs="Pragati Narrow"/>
        </w:rPr>
        <w:t xml:space="preserve">व्रजमिति ॥ व्रजन्त्यस्मिन्निति व्रजः । </w:t>
      </w:r>
      <w:r>
        <w:rPr>
          <w:rFonts w:eastAsia="Pragati Narrow" w:cs="Pragati Narrow" w:ascii="Pragati Narrow" w:hAnsi="Pragati Narrow"/>
        </w:rPr>
        <w:t>'</w:t>
      </w:r>
      <w:r>
        <w:rPr>
          <w:rFonts w:ascii="Pragati Narrow" w:hAnsi="Pragati Narrow" w:eastAsia="Pragati Narrow" w:cs="Pragati Narrow"/>
        </w:rPr>
        <w:t>गोचरसंचर</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3.3.119) </w:t>
      </w:r>
      <w:r>
        <w:rPr>
          <w:rFonts w:ascii="Pragati Narrow" w:hAnsi="Pragati Narrow" w:eastAsia="Pragati Narrow" w:cs="Pragati Narrow"/>
        </w:rPr>
        <w:t>इत्यादौ घप्रत्ययान्तो निपातितः । यस्मिन्प्रदेशे पांसवस्सङ्घीभूता उत्करभावमापद्यन्ते</w:t>
      </w:r>
      <w:r>
        <w:rPr>
          <w:rFonts w:eastAsia="Pragati Narrow" w:cs="Pragati Narrow" w:ascii="Pragati Narrow" w:hAnsi="Pragati Narrow"/>
        </w:rPr>
        <w:t xml:space="preserve">, </w:t>
      </w:r>
      <w:r>
        <w:rPr>
          <w:rFonts w:ascii="Pragati Narrow" w:hAnsi="Pragati Narrow" w:eastAsia="Pragati Narrow" w:cs="Pragati Narrow"/>
        </w:rPr>
        <w:t>तं देशं गच्छति । कीदृशं</w:t>
      </w:r>
      <w:r>
        <w:rPr>
          <w:rFonts w:eastAsia="Pragati Narrow" w:cs="Pragati Narrow" w:ascii="Pragati Narrow" w:hAnsi="Pragati Narrow"/>
        </w:rPr>
        <w:t xml:space="preserve">? - </w:t>
      </w:r>
      <w:r>
        <w:rPr>
          <w:rFonts w:ascii="Pragati Narrow" w:hAnsi="Pragati Narrow" w:eastAsia="Pragati Narrow" w:cs="Pragati Narrow"/>
        </w:rPr>
        <w:t xml:space="preserve">गोस्थानम् गोशब्दस्य प्रत्याश्रावणलक्षणस्य सम्बन्धि स्थानम् । </w:t>
      </w:r>
      <w:r>
        <w:rPr>
          <w:rFonts w:eastAsia="Pragati Narrow" w:cs="Pragati Narrow" w:ascii="Pragati Narrow" w:hAnsi="Pragati Narrow"/>
        </w:rPr>
        <w:t>'</w:t>
      </w:r>
      <w:r>
        <w:rPr>
          <w:rFonts w:ascii="Pragati Narrow" w:hAnsi="Pragati Narrow" w:eastAsia="Pragati Narrow" w:cs="Pragati Narrow"/>
        </w:rPr>
        <w:t>छन्दाꣳसि वै व्रजो गोस्थानः</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3.2.9) </w:t>
      </w:r>
      <w:r>
        <w:rPr>
          <w:rFonts w:ascii="Pragati Narrow" w:hAnsi="Pragati Narrow" w:eastAsia="Pragati Narrow" w:cs="Pragati Narrow"/>
        </w:rPr>
        <w:t xml:space="preserve">इति ब्राह्मणम् । छन्दस्त्वेन तस्य स्तुतिः । तान्यपि हि गवां शब्दानां स्थानानि । कृदुत्तरपदप्रकृतिस्वरत्वम् । स्थानशब्दो लित्स्वरेणाद्युदात्तः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6.1.193) </w:t>
      </w:r>
      <w:r>
        <w:rPr>
          <w:rFonts w:ascii="Pragati Narrow" w:hAnsi="Pragati Narrow" w:eastAsia="Pragati Narrow" w:cs="Pragati Narrow"/>
        </w:rPr>
        <w:t xml:space="preserve">। ननु </w:t>
      </w:r>
      <w:r>
        <w:rPr>
          <w:rFonts w:eastAsia="Pragati Narrow" w:cs="Pragati Narrow" w:ascii="Pragati Narrow" w:hAnsi="Pragati Narrow"/>
        </w:rPr>
        <w:t>'</w:t>
      </w:r>
      <w:r>
        <w:rPr>
          <w:rFonts w:ascii="Pragati Narrow" w:hAnsi="Pragati Narrow" w:eastAsia="Pragati Narrow" w:cs="Pragati Narrow"/>
        </w:rPr>
        <w:t>मन्क्तिन् व्याख्यानशयन</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6.2.151) </w:t>
      </w:r>
      <w:r>
        <w:rPr>
          <w:rFonts w:ascii="Pragati Narrow" w:hAnsi="Pragati Narrow" w:eastAsia="Pragati Narrow" w:cs="Pragati Narrow"/>
        </w:rPr>
        <w:t xml:space="preserve">इत्यादिना कृदुत्तरपदान्तोदात्तत्वेन भाव्यम् । तर्हि </w:t>
      </w:r>
      <w:r>
        <w:rPr>
          <w:rFonts w:eastAsia="Pragati Narrow" w:cs="Pragati Narrow" w:ascii="Pragati Narrow" w:hAnsi="Pragati Narrow"/>
        </w:rPr>
        <w:t>'</w:t>
      </w:r>
      <w:r>
        <w:rPr>
          <w:rFonts w:ascii="Pragati Narrow" w:hAnsi="Pragati Narrow" w:eastAsia="Pragati Narrow" w:cs="Pragati Narrow"/>
        </w:rPr>
        <w:t>परादिश्छन्दसि बहुळम्</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6.2.199) </w:t>
      </w:r>
      <w:r>
        <w:rPr>
          <w:rFonts w:ascii="Pragati Narrow" w:hAnsi="Pragati Narrow" w:eastAsia="Pragati Narrow" w:cs="Pragati Narrow"/>
        </w:rPr>
        <w:t>इत्युत्तरपदाद्युदात्तत्वं भविष्यति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वेदिं प्रत्यवेक्षते </w:t>
      </w:r>
      <w:r>
        <w:rPr>
          <w:rFonts w:eastAsia="Palanquin Dark" w:cs="Palanquin Dark" w:ascii="Palanquin Dark" w:hAnsi="Palanquin Dark"/>
        </w:rPr>
        <w:t xml:space="preserve">- </w:t>
      </w:r>
      <w:r>
        <w:rPr>
          <w:rFonts w:ascii="Palanquin Dark" w:hAnsi="Palanquin Dark" w:eastAsia="Palanquin Dark" w:cs="Palanquin Dark"/>
        </w:rPr>
        <w:t>वर्षत्विति ॥ ते तव स्फ्येन प्रहृतायाश्शान्त्यर्थं द्यौर्वर्षतु दिविष्ठपर्जन्यद्वारेण ॥</w:t>
      </w:r>
    </w:p>
    <w:p>
      <w:pPr>
        <w:pStyle w:val="Normal"/>
        <w:rPr/>
      </w:pPr>
      <w:r>
        <w:rPr/>
      </w:r>
    </w:p>
    <w:p>
      <w:pPr>
        <w:pStyle w:val="Normal"/>
        <w:rPr/>
      </w:pPr>
      <w:r>
        <w:rPr>
          <w:rFonts w:eastAsia="Palanquin Dark" w:cs="Palanquin Dark" w:ascii="Palanquin Dark" w:hAnsi="Palanquin Dark"/>
        </w:rPr>
        <w:t>8-16</w:t>
      </w:r>
      <w:r>
        <w:rPr>
          <w:rFonts w:ascii="Palanquin Dark" w:hAnsi="Palanquin Dark" w:eastAsia="Palanquin Dark" w:cs="Palanquin Dark"/>
        </w:rPr>
        <w:t xml:space="preserve">निवपति </w:t>
      </w:r>
      <w:r>
        <w:rPr>
          <w:rFonts w:eastAsia="Palanquin Dark" w:cs="Palanquin Dark" w:ascii="Palanquin Dark" w:hAnsi="Palanquin Dark"/>
        </w:rPr>
        <w:t xml:space="preserve">- </w:t>
      </w:r>
      <w:r>
        <w:rPr>
          <w:rFonts w:ascii="Palanquin Dark" w:hAnsi="Palanquin Dark" w:eastAsia="Palanquin Dark" w:cs="Palanquin Dark"/>
        </w:rPr>
        <w:t xml:space="preserve">बधानेति द्विपदया गायत्र्या यजुरन्तया ॥ हे देव सवितः सर्वस्य प्रेरक । परमस्यां परावति सुदूरेपि देशे स्थितं जनम् । </w:t>
      </w:r>
      <w:r>
        <w:rPr>
          <w:rFonts w:eastAsia="Palanquin Dark" w:cs="Palanquin Dark" w:ascii="Palanquin Dark" w:hAnsi="Palanquin Dark"/>
        </w:rPr>
        <w:t>'</w:t>
      </w:r>
      <w:r>
        <w:rPr>
          <w:rFonts w:ascii="Palanquin Dark" w:hAnsi="Palanquin Dark" w:eastAsia="Palanquin Dark" w:cs="Palanquin Dark"/>
        </w:rPr>
        <w:t>उपसर्गाच्छन्दसि धात्वर्थे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5.1.118) </w:t>
      </w:r>
      <w:r>
        <w:rPr>
          <w:rFonts w:ascii="Palanquin Dark" w:hAnsi="Palanquin Dark" w:eastAsia="Palanquin Dark" w:cs="Palanquin Dark"/>
        </w:rPr>
        <w:t>इति वतिः । छान्दसश्चाडागमः । शतेन पाशैः बहुभिः पाशैः तं बधान अस्मिन्नुत्करे तं निश्चेष्टं स्थापय । कम्</w:t>
      </w:r>
      <w:r>
        <w:rPr>
          <w:rFonts w:eastAsia="Palanquin Dark" w:cs="Palanquin Dark" w:ascii="Palanquin Dark" w:hAnsi="Palanquin Dark"/>
        </w:rPr>
        <w:t xml:space="preserve">? - </w:t>
      </w:r>
      <w:r>
        <w:rPr>
          <w:rFonts w:ascii="Palanquin Dark" w:hAnsi="Palanquin Dark" w:eastAsia="Palanquin Dark" w:cs="Palanquin Dark"/>
        </w:rPr>
        <w:t xml:space="preserve">यः अस्मान् द्वेष्टि यं च वयं द्विष्मः तमस्माकं द्वेष्टारं द्वेष्यं च बधान । बद्धं तमस्मादुत्करात् मा मौक् मा मुचः । यद्वा </w:t>
      </w:r>
      <w:r>
        <w:rPr>
          <w:rFonts w:eastAsia="Palanquin Dark" w:cs="Palanquin Dark" w:ascii="Palanquin Dark" w:hAnsi="Palanquin Dark"/>
        </w:rPr>
        <w:t xml:space="preserve">- </w:t>
      </w:r>
      <w:r>
        <w:rPr>
          <w:rFonts w:ascii="Palanquin Dark" w:hAnsi="Palanquin Dark" w:eastAsia="Palanquin Dark" w:cs="Palanquin Dark"/>
        </w:rPr>
        <w:t>परमस्यां परावति परागतौ पराजये शतेन पाशैः अस्माकं द्वेष्टारं द्वेष्यं च बधान । बद्धं च तं</w:t>
      </w:r>
      <w:r>
        <w:rPr>
          <w:rFonts w:eastAsia="Palanquin Dark" w:cs="Palanquin Dark" w:ascii="Palanquin Dark" w:hAnsi="Palanquin Dark"/>
        </w:rPr>
        <w:t xml:space="preserve">, </w:t>
      </w:r>
      <w:r>
        <w:rPr>
          <w:rFonts w:ascii="Palanquin Dark" w:hAnsi="Palanquin Dark" w:eastAsia="Palanquin Dark" w:cs="Palanquin Dark"/>
        </w:rPr>
        <w:t xml:space="preserve">अस्मात्पराजयात् मा मौक् मा मुचः । यद्वा </w:t>
      </w:r>
      <w:r>
        <w:rPr>
          <w:rFonts w:eastAsia="Palanquin Dark" w:cs="Palanquin Dark" w:ascii="Palanquin Dark" w:hAnsi="Palanquin Dark"/>
        </w:rPr>
        <w:t xml:space="preserve">- </w:t>
      </w:r>
      <w:r>
        <w:rPr>
          <w:rFonts w:ascii="Palanquin Dark" w:hAnsi="Palanquin Dark" w:eastAsia="Palanquin Dark" w:cs="Palanquin Dark"/>
        </w:rPr>
        <w:t>परमस्यां परावति पराजये पराजयार्थं तस्मिन्नुत्करे बधान । बद्धं च तं मा मुचः उत्करात्पराजयाद्वा । मुचेर्लुङि व्यत्ययेन अङं बाधित्वा च्लेस्सिजादेशः</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7.3.97)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हलन्तलक्षणा वृद्धिः</w:t>
      </w:r>
      <w:r>
        <w:rPr>
          <w:rFonts w:eastAsia="Palanquin Dark" w:cs="Palanquin Dark" w:ascii="Palanquin Dark" w:hAnsi="Palanquin Dark"/>
        </w:rPr>
        <w:t xml:space="preserve">, </w:t>
      </w:r>
      <w:r>
        <w:rPr>
          <w:rFonts w:ascii="Palanquin Dark" w:hAnsi="Palanquin Dark" w:eastAsia="Palanquin Dark" w:cs="Palanquin Dark"/>
        </w:rPr>
        <w:t>हल्ङ्यादिसंयोगान्तलोपौ । द्वितीये पर्याये देवयजन्या इति पृथिव्या विशेषणम्</w:t>
      </w:r>
      <w:r>
        <w:rPr>
          <w:rFonts w:eastAsia="Palanquin Dark" w:cs="Palanquin Dark" w:ascii="Palanquin Dark" w:hAnsi="Palanquin Dark"/>
        </w:rPr>
        <w:t xml:space="preserve">, </w:t>
      </w:r>
      <w:r>
        <w:rPr>
          <w:rFonts w:ascii="Palanquin Dark" w:hAnsi="Palanquin Dark" w:eastAsia="Palanquin Dark" w:cs="Palanquin Dark"/>
        </w:rPr>
        <w:t>अपहत इत्यादौ प्रथमप्रहारेण देवयागयोग्यत्वस्यापादितत्वात् । तृतीये च पर्याये अदेवयजनत्वमसुरस्य विशेषणम्</w:t>
      </w:r>
      <w:r>
        <w:rPr>
          <w:rFonts w:eastAsia="Palanquin Dark" w:cs="Palanquin Dark" w:ascii="Palanquin Dark" w:hAnsi="Palanquin Dark"/>
        </w:rPr>
        <w:t xml:space="preserve">, </w:t>
      </w:r>
      <w:r>
        <w:rPr>
          <w:rFonts w:ascii="Palanquin Dark" w:hAnsi="Palanquin Dark" w:eastAsia="Palanquin Dark" w:cs="Palanquin Dark"/>
        </w:rPr>
        <w:t>यस्मिन्वेदिदेशमनुप्रविश्य शयाने तस्यां भुवि देवयजनं नास्ति</w:t>
      </w:r>
      <w:r>
        <w:rPr>
          <w:rFonts w:eastAsia="Palanquin Dark" w:cs="Palanquin Dark" w:ascii="Palanquin Dark" w:hAnsi="Palanquin Dark"/>
        </w:rPr>
        <w:t xml:space="preserve">; </w:t>
      </w:r>
      <w:r>
        <w:rPr>
          <w:rFonts w:ascii="Palanquin Dark" w:hAnsi="Palanquin Dark" w:eastAsia="Palanquin Dark" w:cs="Palanquin Dark"/>
        </w:rPr>
        <w:t xml:space="preserve">तेन अदेवयजनोऽसुरोपहत इति । नञ्समासे कृते अव्ययपूर्वपदप्रकृतिस्वरत्वम् । तृतीय एव शेषः </w:t>
      </w:r>
      <w:r>
        <w:rPr>
          <w:rFonts w:eastAsia="Palanquin Dark" w:cs="Palanquin Dark" w:ascii="Palanquin Dark" w:hAnsi="Palanquin Dark"/>
        </w:rPr>
        <w:t>'</w:t>
      </w:r>
      <w:r>
        <w:rPr>
          <w:rFonts w:ascii="Palanquin Dark" w:hAnsi="Palanquin Dark" w:eastAsia="Palanquin Dark" w:cs="Palanquin Dark"/>
        </w:rPr>
        <w:t>अररुस्ते दिवं मास्कान्</w:t>
      </w:r>
      <w:r>
        <w:rPr>
          <w:rFonts w:eastAsia="Palanquin Dark" w:cs="Palanquin Dark" w:ascii="Palanquin Dark" w:hAnsi="Palanquin Dark"/>
        </w:rPr>
        <w:t xml:space="preserve">' </w:t>
      </w:r>
      <w:r>
        <w:rPr>
          <w:rFonts w:ascii="Palanquin Dark" w:hAnsi="Palanquin Dark" w:eastAsia="Palanquin Dark" w:cs="Palanquin Dark"/>
        </w:rPr>
        <w:t>इति । अत एवोत्करस्य योऽयमररुस्त्वयि बद्धः</w:t>
      </w:r>
      <w:r>
        <w:rPr>
          <w:rFonts w:eastAsia="Palanquin Dark" w:cs="Palanquin Dark" w:ascii="Palanquin Dark" w:hAnsi="Palanquin Dark"/>
        </w:rPr>
        <w:t xml:space="preserve">, </w:t>
      </w:r>
      <w:r>
        <w:rPr>
          <w:rFonts w:ascii="Palanquin Dark" w:hAnsi="Palanquin Dark" w:eastAsia="Palanquin Dark" w:cs="Palanquin Dark"/>
        </w:rPr>
        <w:t>स दिवं स्वर्गं मास्कान् मा गात् । स्कन्देर्लुङि हलन्तलक्षणा वृद्धिः</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7.3.97) </w:t>
      </w:r>
      <w:r>
        <w:rPr>
          <w:rFonts w:ascii="Palanquin Dark" w:hAnsi="Palanquin Dark" w:eastAsia="Palanquin Dark" w:cs="Palanquin Dark"/>
        </w:rPr>
        <w:t>इतीडभावः</w:t>
      </w:r>
      <w:r>
        <w:rPr>
          <w:rFonts w:eastAsia="Palanquin Dark" w:cs="Palanquin Dark" w:ascii="Palanquin Dark" w:hAnsi="Palanquin Dark"/>
        </w:rPr>
        <w:t>, '</w:t>
      </w:r>
      <w:r>
        <w:rPr>
          <w:rFonts w:ascii="Palanquin Dark" w:hAnsi="Palanquin Dark" w:eastAsia="Palanquin Dark" w:cs="Palanquin Dark"/>
        </w:rPr>
        <w:t>झलो झलि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8.2.26) </w:t>
      </w:r>
      <w:r>
        <w:rPr>
          <w:rFonts w:ascii="Palanquin Dark" w:hAnsi="Palanquin Dark" w:eastAsia="Palanquin Dark" w:cs="Palanquin Dark"/>
        </w:rPr>
        <w:t>इति सिचो लोपः</w:t>
      </w:r>
      <w:r>
        <w:rPr>
          <w:rFonts w:eastAsia="Palanquin Dark" w:cs="Palanquin Dark" w:ascii="Palanquin Dark" w:hAnsi="Palanquin Dark"/>
        </w:rPr>
        <w:t xml:space="preserve">, </w:t>
      </w:r>
      <w:r>
        <w:rPr>
          <w:rFonts w:ascii="Palanquin Dark" w:hAnsi="Palanquin Dark" w:eastAsia="Palanquin Dark" w:cs="Palanquin Dark"/>
        </w:rPr>
        <w:t xml:space="preserve">हल्ङ्यादिसंयोगान्तलोपौ । </w:t>
      </w:r>
      <w:r>
        <w:rPr>
          <w:rFonts w:eastAsia="Palanquin Dark" w:cs="Palanquin Dark" w:ascii="Palanquin Dark" w:hAnsi="Palanquin Dark"/>
        </w:rPr>
        <w:t>'</w:t>
      </w:r>
      <w:r>
        <w:rPr>
          <w:rFonts w:ascii="Palanquin Dark" w:hAnsi="Palanquin Dark" w:eastAsia="Palanquin Dark" w:cs="Palanquin Dark"/>
        </w:rPr>
        <w:t>भ्रातृव्यो वा अररुः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वेदिं परिगृह्णाति </w:t>
      </w:r>
      <w:r>
        <w:rPr>
          <w:rFonts w:eastAsia="Palanquin Dark" w:cs="Palanquin Dark" w:ascii="Palanquin Dark" w:hAnsi="Palanquin Dark"/>
        </w:rPr>
        <w:t xml:space="preserve">- </w:t>
      </w:r>
      <w:r>
        <w:rPr>
          <w:rFonts w:ascii="Palanquin Dark" w:hAnsi="Palanquin Dark" w:eastAsia="Palanquin Dark" w:cs="Palanquin Dark"/>
        </w:rPr>
        <w:t xml:space="preserve">वसव इति ॥ वसवः अष्टौ । अष्टाक्षरा गायत्री । ते च गायत्रेण छन्दसा त्वां दक्षिणतः परिगृह्णन्तु । एकादश रुद्राः । एकादशाक्षरा त्रिष्टुप् । ते एकादशाक्षरेण त्रैष्टुभेन छन्दसा त्वां पश्चात्परिगृह्णन्तु । द्वादश आदित्याः । ते द्वादशाक्षरेण जागतेन छन्दसा त्वामुत्तरतः परिगृह्णन्तु । </w:t>
      </w:r>
      <w:r>
        <w:rPr>
          <w:rFonts w:eastAsia="Palanquin Dark" w:cs="Palanquin Dark" w:ascii="Palanquin Dark" w:hAnsi="Palanquin Dark"/>
        </w:rPr>
        <w:t>'</w:t>
      </w:r>
      <w:r>
        <w:rPr>
          <w:rFonts w:ascii="Palanquin Dark" w:hAnsi="Palanquin Dark" w:eastAsia="Palanquin Dark" w:cs="Palanquin Dark"/>
        </w:rPr>
        <w:t>छन्दसः प्रत्ययविधाने नपुंसके स्वार्थे उपसंख्यानम्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4.2.55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 गायत्रादिभ्यस्स्वार्थेऽण्प्रत्ययः । तत्र त्रिष्टुप्जगतीशब्दाभ्यां उत्सादित्वादञ्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4.1.86), </w:t>
      </w:r>
      <w:r>
        <w:rPr>
          <w:rFonts w:ascii="Palanquin Dark" w:hAnsi="Palanquin Dark" w:eastAsia="Palanquin Dark" w:cs="Palanquin Dark"/>
        </w:rPr>
        <w:t xml:space="preserve">प्राग्दीव्यतीयत्वात् तस्योपसङ्ख्यानस्य । </w:t>
      </w:r>
      <w:r>
        <w:rPr>
          <w:rFonts w:eastAsia="Palanquin Dark" w:cs="Palanquin Dark" w:ascii="Palanquin Dark" w:hAnsi="Palanquin Dark"/>
        </w:rPr>
        <w:t>'</w:t>
      </w:r>
      <w:r>
        <w:rPr>
          <w:rFonts w:ascii="Palanquin Dark" w:hAnsi="Palanquin Dark" w:eastAsia="Palanquin Dark" w:cs="Palanquin Dark"/>
        </w:rPr>
        <w:t>असुराणां वा इयमग्र आसीत्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खनति </w:t>
      </w:r>
      <w:r>
        <w:rPr>
          <w:rFonts w:eastAsia="Palanquin Dark" w:cs="Palanquin Dark" w:ascii="Palanquin Dark" w:hAnsi="Palanquin Dark"/>
        </w:rPr>
        <w:t xml:space="preserve">- </w:t>
      </w:r>
      <w:r>
        <w:rPr>
          <w:rFonts w:ascii="Palanquin Dark" w:hAnsi="Palanquin Dark" w:eastAsia="Palanquin Dark" w:cs="Palanquin Dark"/>
        </w:rPr>
        <w:t>देवस्येति द्विपदया गायत्र्या ॥ सवितुः सर्वप्रेरकस्य देवस्य सवे अनुज्ञायाम् अनुज्ञां लब्ध्वैव वेधसो विधायका ऋत्विजः कर्म कृण्वन्ति । यत एवं</w:t>
      </w:r>
      <w:r>
        <w:rPr>
          <w:rFonts w:eastAsia="Palanquin Dark" w:cs="Palanquin Dark" w:ascii="Palanquin Dark" w:hAnsi="Palanquin Dark"/>
        </w:rPr>
        <w:t xml:space="preserve">, </w:t>
      </w:r>
      <w:r>
        <w:rPr>
          <w:rFonts w:ascii="Palanquin Dark" w:hAnsi="Palanquin Dark" w:eastAsia="Palanquin Dark" w:cs="Palanquin Dark"/>
        </w:rPr>
        <w:t>तस्मादहमपि देवेन सवित्राऽनुज्ञात एव वेदिं खनामि । ततो मम नापराध इति । कृवि जिघांसायां</w:t>
      </w:r>
      <w:r>
        <w:rPr>
          <w:rFonts w:eastAsia="Palanquin Dark" w:cs="Palanquin Dark" w:ascii="Palanquin Dark" w:hAnsi="Palanquin Dark"/>
        </w:rPr>
        <w:t xml:space="preserve">, </w:t>
      </w:r>
      <w:r>
        <w:rPr>
          <w:rFonts w:ascii="Palanquin Dark" w:hAnsi="Palanquin Dark" w:eastAsia="Palanquin Dark" w:cs="Palanquin Dark"/>
        </w:rPr>
        <w:t xml:space="preserve">कृवि हिंसाकरणयोरित्यन्ये । </w:t>
      </w:r>
      <w:r>
        <w:rPr>
          <w:rFonts w:eastAsia="Palanquin Dark" w:cs="Palanquin Dark" w:ascii="Palanquin Dark" w:hAnsi="Palanquin Dark"/>
        </w:rPr>
        <w:t>'</w:t>
      </w:r>
      <w:r>
        <w:rPr>
          <w:rFonts w:ascii="Palanquin Dark" w:hAnsi="Palanquin Dark" w:eastAsia="Palanquin Dark" w:cs="Palanquin Dark"/>
        </w:rPr>
        <w:t>धिन्विकृण्व्योर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3.1.80) </w:t>
      </w:r>
      <w:r>
        <w:rPr>
          <w:rFonts w:ascii="Palanquin Dark" w:hAnsi="Palanquin Dark" w:eastAsia="Palanquin Dark" w:cs="Palanquin Dark"/>
        </w:rPr>
        <w:t>इत्युप्रत्ययः</w:t>
      </w:r>
      <w:r>
        <w:rPr>
          <w:rFonts w:eastAsia="Palanquin Dark" w:cs="Palanquin Dark" w:ascii="Palanquin Dark" w:hAnsi="Palanquin Dark"/>
        </w:rPr>
        <w:t>, '</w:t>
      </w:r>
      <w:r>
        <w:rPr>
          <w:rFonts w:ascii="Palanquin Dark" w:hAnsi="Palanquin Dark" w:eastAsia="Palanquin Dark" w:cs="Palanquin Dark"/>
        </w:rPr>
        <w:t>अतो लोपः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6.4.48)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सवजवौ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3.3.56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इति सवशब्दोऽजन्तत्वादन्तोदात्तः ॥</w:t>
      </w:r>
    </w:p>
    <w:p>
      <w:pPr>
        <w:pStyle w:val="Normal"/>
        <w:rPr/>
      </w:pPr>
      <w:r>
        <w:rPr/>
      </w:r>
    </w:p>
    <w:p>
      <w:pPr>
        <w:pStyle w:val="Normal"/>
        <w:rPr/>
      </w:pPr>
      <w:r>
        <w:rPr>
          <w:rFonts w:eastAsia="Palanquin Dark" w:cs="Palanquin Dark" w:ascii="Palanquin Dark" w:hAnsi="Palanquin Dark"/>
        </w:rPr>
        <w:t>21-23</w:t>
      </w:r>
      <w:r>
        <w:rPr>
          <w:rFonts w:ascii="Palanquin Dark" w:hAnsi="Palanquin Dark" w:eastAsia="Palanquin Dark" w:cs="Palanquin Dark"/>
        </w:rPr>
        <w:t xml:space="preserve">उत्तरं परिग्राहं परिगृह्णाति </w:t>
      </w:r>
      <w:r>
        <w:rPr>
          <w:rFonts w:eastAsia="Palanquin Dark" w:cs="Palanquin Dark" w:ascii="Palanquin Dark" w:hAnsi="Palanquin Dark"/>
        </w:rPr>
        <w:t xml:space="preserve">- </w:t>
      </w:r>
      <w:r>
        <w:rPr>
          <w:rFonts w:ascii="Palanquin Dark" w:hAnsi="Palanquin Dark" w:eastAsia="Palanquin Dark" w:cs="Palanquin Dark"/>
        </w:rPr>
        <w:t>ऋतमसीति ॥ हे वेदे ऋतं सत्यं यज्ञो वा त्वमसि</w:t>
      </w:r>
      <w:r>
        <w:rPr>
          <w:rFonts w:eastAsia="Palanquin Dark" w:cs="Palanquin Dark" w:ascii="Palanquin Dark" w:hAnsi="Palanquin Dark"/>
        </w:rPr>
        <w:t xml:space="preserve">, </w:t>
      </w:r>
      <w:r>
        <w:rPr>
          <w:rFonts w:ascii="Palanquin Dark" w:hAnsi="Palanquin Dark" w:eastAsia="Palanquin Dark" w:cs="Palanquin Dark"/>
        </w:rPr>
        <w:t>तदाधारत्वात् । तदेवाह ऋतसदनमसीति । ऋतस्य सदनमसि गृहमसि । ऋतवादी ऋत्विक् यजमानो यज्ञो वा सीदत्यस्मिन्नित्यधिकरणे ल्युट्</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ऋतं श्रयति साधनत्वेनेति ऋतश्रीः । </w:t>
      </w:r>
      <w:r>
        <w:rPr>
          <w:rFonts w:eastAsia="Palanquin Dark" w:cs="Palanquin Dark" w:ascii="Palanquin Dark" w:hAnsi="Palanquin Dark"/>
        </w:rPr>
        <w:t>'</w:t>
      </w:r>
      <w:r>
        <w:rPr>
          <w:rFonts w:ascii="Palanquin Dark" w:hAnsi="Palanquin Dark" w:eastAsia="Palanquin Dark" w:cs="Palanquin Dark"/>
        </w:rPr>
        <w:t>क्विब्वचि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3.2.178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इत्यादिना क्विप्</w:t>
      </w:r>
      <w:r>
        <w:rPr>
          <w:rFonts w:eastAsia="Palanquin Dark" w:cs="Palanquin Dark" w:ascii="Palanquin Dark" w:hAnsi="Palanquin Dark"/>
        </w:rPr>
        <w:t xml:space="preserve">, </w:t>
      </w:r>
      <w:r>
        <w:rPr>
          <w:rFonts w:ascii="Palanquin Dark" w:hAnsi="Palanquin Dark" w:eastAsia="Palanquin Dark" w:cs="Palanquin Dark"/>
        </w:rPr>
        <w:t>दीर्घश्च</w:t>
      </w:r>
      <w:r>
        <w:rPr>
          <w:rFonts w:eastAsia="Palanquin Dark" w:cs="Palanquin Dark" w:ascii="Palanquin Dark" w:hAnsi="Palanquin Dark"/>
        </w:rPr>
        <w:t xml:space="preserve">, </w:t>
      </w:r>
      <w:r>
        <w:rPr>
          <w:rFonts w:ascii="Palanquin Dark" w:hAnsi="Palanquin Dark" w:eastAsia="Palanquin Dark" w:cs="Palanquin Dark"/>
        </w:rPr>
        <w:t xml:space="preserve">स एव स्वरः । दक्षिणतः पश्चादुत्तरतश्च त्रय एवैते परिग्रहे मन्त्राः । </w:t>
      </w:r>
      <w:r>
        <w:rPr>
          <w:rFonts w:eastAsia="Palanquin Dark" w:cs="Palanquin Dark" w:ascii="Palanquin Dark" w:hAnsi="Palanquin Dark"/>
        </w:rPr>
        <w:t>'</w:t>
      </w:r>
      <w:r>
        <w:rPr>
          <w:rFonts w:ascii="Palanquin Dark" w:hAnsi="Palanquin Dark" w:eastAsia="Palanquin Dark" w:cs="Palanquin Dark"/>
        </w:rPr>
        <w:t>एतावती वै पृथिवी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24</w:t>
      </w:r>
      <w:r>
        <w:rPr>
          <w:rFonts w:ascii="Palanquin Dark" w:hAnsi="Palanquin Dark" w:eastAsia="Palanquin Dark" w:cs="Palanquin Dark"/>
        </w:rPr>
        <w:t xml:space="preserve">समीकरोति </w:t>
      </w:r>
      <w:r>
        <w:rPr>
          <w:rFonts w:eastAsia="Palanquin Dark" w:cs="Palanquin Dark" w:ascii="Palanquin Dark" w:hAnsi="Palanquin Dark"/>
        </w:rPr>
        <w:t xml:space="preserve">- </w:t>
      </w:r>
      <w:r>
        <w:rPr>
          <w:rFonts w:ascii="Palanquin Dark" w:hAnsi="Palanquin Dark" w:eastAsia="Palanquin Dark" w:cs="Palanquin Dark"/>
        </w:rPr>
        <w:t xml:space="preserve">धा इति यजुरादिकया पुराकूरस्येत्यादिकया त्रिष्टुभा चतुष्पदया ॥ दधातीति धाः । </w:t>
      </w:r>
      <w:r>
        <w:rPr>
          <w:rFonts w:eastAsia="Palanquin Dark" w:cs="Palanquin Dark" w:ascii="Palanquin Dark" w:hAnsi="Palanquin Dark"/>
        </w:rPr>
        <w:t>'</w:t>
      </w:r>
      <w:r>
        <w:rPr>
          <w:rFonts w:ascii="Palanquin Dark" w:hAnsi="Palanquin Dark" w:eastAsia="Palanquin Dark" w:cs="Palanquin Dark"/>
        </w:rPr>
        <w:t>क्विप्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3.2.76) </w:t>
      </w:r>
      <w:r>
        <w:rPr>
          <w:rFonts w:ascii="Palanquin Dark" w:hAnsi="Palanquin Dark" w:eastAsia="Palanquin Dark" w:cs="Palanquin Dark"/>
        </w:rPr>
        <w:t>इति क्विप् । हविषामाधारस्त्वमसि । स्वधा अन्नं</w:t>
      </w:r>
      <w:r>
        <w:rPr>
          <w:rFonts w:eastAsia="Palanquin Dark" w:cs="Palanquin Dark" w:ascii="Palanquin Dark" w:hAnsi="Palanquin Dark"/>
        </w:rPr>
        <w:t xml:space="preserve">, </w:t>
      </w:r>
      <w:r>
        <w:rPr>
          <w:rFonts w:ascii="Palanquin Dark" w:hAnsi="Palanquin Dark" w:eastAsia="Palanquin Dark" w:cs="Palanquin Dark"/>
        </w:rPr>
        <w:t xml:space="preserve">स्वं पुरुषं दधातीति । </w:t>
      </w:r>
      <w:r>
        <w:rPr>
          <w:rFonts w:eastAsia="Palanquin Dark" w:cs="Palanquin Dark" w:ascii="Palanquin Dark" w:hAnsi="Palanquin Dark"/>
        </w:rPr>
        <w:t>'</w:t>
      </w:r>
      <w:r>
        <w:rPr>
          <w:rFonts w:ascii="Palanquin Dark" w:hAnsi="Palanquin Dark" w:eastAsia="Palanquin Dark" w:cs="Palanquin Dark"/>
        </w:rPr>
        <w:t>आतोऽनुपसर्गे 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3.2.3) </w:t>
      </w:r>
      <w:r>
        <w:rPr>
          <w:rFonts w:ascii="Palanquin Dark" w:hAnsi="Palanquin Dark" w:eastAsia="Palanquin Dark" w:cs="Palanquin Dark"/>
        </w:rPr>
        <w:t>कृदुत्तरपदप्रकृतिस्वरत्वम् । स्वधैव त्वमसि</w:t>
      </w:r>
      <w:r>
        <w:rPr>
          <w:rFonts w:eastAsia="Palanquin Dark" w:cs="Palanquin Dark" w:ascii="Palanquin Dark" w:hAnsi="Palanquin Dark"/>
        </w:rPr>
        <w:t xml:space="preserve">, </w:t>
      </w:r>
      <w:r>
        <w:rPr>
          <w:rFonts w:ascii="Palanquin Dark" w:hAnsi="Palanquin Dark" w:eastAsia="Palanquin Dark" w:cs="Palanquin Dark"/>
        </w:rPr>
        <w:t xml:space="preserve">तत्साधनत्वात् । </w:t>
      </w:r>
      <w:r>
        <w:rPr>
          <w:rFonts w:eastAsia="Palanquin Dark" w:cs="Palanquin Dark" w:ascii="Palanquin Dark" w:hAnsi="Palanquin Dark"/>
        </w:rPr>
        <w:t>'</w:t>
      </w:r>
      <w:r>
        <w:rPr>
          <w:rFonts w:ascii="Palanquin Dark" w:hAnsi="Palanquin Dark" w:eastAsia="Palanquin Dark" w:cs="Palanquin Dark"/>
        </w:rPr>
        <w:t>ईषाअक्षादिषु च्छन्दसि प्रकृतिभावमात्रं वक्तव्यम्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6.1.127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इति पदयोः सवर्णदीर्घत्वाभावः । उर्वी महती चासि । वस्वी वासहेतुश्चासि</w:t>
      </w:r>
      <w:r>
        <w:rPr>
          <w:rFonts w:eastAsia="Palanquin Dark" w:cs="Palanquin Dark" w:ascii="Palanquin Dark" w:hAnsi="Palanquin Dark"/>
        </w:rPr>
        <w:t xml:space="preserve">, </w:t>
      </w:r>
      <w:r>
        <w:rPr>
          <w:rFonts w:ascii="Palanquin Dark" w:hAnsi="Palanquin Dark" w:eastAsia="Palanquin Dark" w:cs="Palanquin Dark"/>
        </w:rPr>
        <w:t xml:space="preserve">पुरोडाशादिधनवत्त्वेन देवतानां धारकत्वात् । अत्र </w:t>
      </w:r>
      <w:r>
        <w:rPr>
          <w:rFonts w:eastAsia="Palanquin Dark" w:cs="Palanquin Dark" w:ascii="Palanquin Dark" w:hAnsi="Palanquin Dark"/>
        </w:rPr>
        <w:t>'</w:t>
      </w:r>
      <w:r>
        <w:rPr>
          <w:rFonts w:ascii="Palanquin Dark" w:hAnsi="Palanquin Dark" w:eastAsia="Palanquin Dark" w:cs="Palanquin Dark"/>
        </w:rPr>
        <w:t>गुणवचनात् ङीबाद्युदात्तार्थम्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4.1.44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 वसुशब्दात् ङीप् । उरुशब्दात् ङीप् ङीष् वा</w:t>
      </w:r>
      <w:r>
        <w:rPr>
          <w:rFonts w:eastAsia="Palanquin Dark" w:cs="Palanquin Dark" w:ascii="Palanquin Dark" w:hAnsi="Palanquin Dark"/>
        </w:rPr>
        <w:t xml:space="preserve">; </w:t>
      </w:r>
      <w:r>
        <w:rPr>
          <w:rFonts w:ascii="Palanquin Dark" w:hAnsi="Palanquin Dark" w:eastAsia="Palanquin Dark" w:cs="Palanquin Dark"/>
        </w:rPr>
        <w:t xml:space="preserve">न कश्चन विशेषः । ङीप्यपि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इति नद्या उदात्तत्वेन भाव्यम् । अत्र </w:t>
      </w:r>
      <w:r>
        <w:rPr>
          <w:rFonts w:eastAsia="Palanquin Dark" w:cs="Palanquin Dark" w:ascii="Palanquin Dark" w:hAnsi="Palanquin Dark"/>
        </w:rPr>
        <w:t>'</w:t>
      </w:r>
      <w:r>
        <w:rPr>
          <w:rFonts w:ascii="Palanquin Dark" w:hAnsi="Palanquin Dark" w:eastAsia="Palanquin Dark" w:cs="Palanquin Dark"/>
        </w:rPr>
        <w:t>चवायोगे प्रथमा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8.1.59) </w:t>
      </w:r>
      <w:r>
        <w:rPr>
          <w:rFonts w:ascii="Palanquin Dark" w:hAnsi="Palanquin Dark" w:eastAsia="Palanquin Dark" w:cs="Palanquin Dark"/>
        </w:rPr>
        <w:t>इति प्रथमा तिङ्विभक्तिर्न निहन्यते ।</w:t>
      </w:r>
    </w:p>
    <w:p>
      <w:pPr>
        <w:pStyle w:val="Normal"/>
        <w:rPr/>
      </w:pPr>
      <w:r>
        <w:rPr>
          <w:rFonts w:ascii="Palanquin Dark" w:hAnsi="Palanquin Dark" w:eastAsia="Palanquin Dark" w:cs="Palanquin Dark"/>
        </w:rPr>
        <w:t xml:space="preserve">अथ कुतोऽवगम्यते ईदृशी वेदिरिदानीमभूदिति तत्राह </w:t>
      </w:r>
      <w:r>
        <w:rPr>
          <w:rFonts w:eastAsia="Palanquin Dark" w:cs="Palanquin Dark" w:ascii="Palanquin Dark" w:hAnsi="Palanquin Dark"/>
        </w:rPr>
        <w:t xml:space="preserve">- </w:t>
      </w:r>
      <w:r>
        <w:rPr>
          <w:rFonts w:ascii="Palanquin Dark" w:hAnsi="Palanquin Dark" w:eastAsia="Palanquin Dark" w:cs="Palanquin Dark"/>
        </w:rPr>
        <w:t xml:space="preserve">पुरेति ॥ क्रूरस्याररुनाम्नोसुरस्य उत्करबद्धस्य विसृपः विसर्पणात् पुरा पूर्वमेव । </w:t>
      </w:r>
      <w:r>
        <w:rPr>
          <w:rFonts w:eastAsia="Palanquin Dark" w:cs="Palanquin Dark" w:ascii="Palanquin Dark" w:hAnsi="Palanquin Dark"/>
        </w:rPr>
        <w:t>'</w:t>
      </w:r>
      <w:r>
        <w:rPr>
          <w:rFonts w:ascii="Palanquin Dark" w:hAnsi="Palanquin Dark" w:eastAsia="Palanquin Dark" w:cs="Palanquin Dark"/>
        </w:rPr>
        <w:t>सृपितृदोः कसुन्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3.4.17), </w:t>
      </w:r>
      <w:r>
        <w:rPr>
          <w:rFonts w:ascii="Palanquin Dark" w:hAnsi="Palanquin Dark" w:eastAsia="Palanquin Dark" w:cs="Palanquin Dark"/>
        </w:rPr>
        <w:t xml:space="preserve">व्यत्ययेन प्रथमा । पृथिवीं प्रथिताम् । जीरदानुः जीरोग्निः बुद्धिर्वा । </w:t>
      </w:r>
      <w:r>
        <w:rPr>
          <w:rFonts w:eastAsia="Palanquin Dark" w:cs="Palanquin Dark" w:ascii="Palanquin Dark" w:hAnsi="Palanquin Dark"/>
        </w:rPr>
        <w:t>'</w:t>
      </w:r>
      <w:r>
        <w:rPr>
          <w:rFonts w:ascii="Palanquin Dark" w:hAnsi="Palanquin Dark" w:eastAsia="Palanquin Dark" w:cs="Palanquin Dark"/>
        </w:rPr>
        <w:t>जु</w:t>
      </w:r>
      <w:r>
        <w:rPr>
          <w:rFonts w:eastAsia="Palanquin Dark" w:cs="Palanquin Dark" w:ascii="Palanquin Dark" w:hAnsi="Palanquin Dark"/>
        </w:rPr>
        <w:t xml:space="preserve">' </w:t>
      </w:r>
      <w:r>
        <w:rPr>
          <w:rFonts w:ascii="Palanquin Dark" w:hAnsi="Palanquin Dark" w:eastAsia="Palanquin Dark" w:cs="Palanquin Dark"/>
        </w:rPr>
        <w:t>इति सौत्रो धातुः</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जोरी 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191) </w:t>
      </w:r>
      <w:r>
        <w:rPr>
          <w:rFonts w:ascii="Palanquin Dark" w:hAnsi="Palanquin Dark" w:eastAsia="Palanquin Dark" w:cs="Palanquin Dark"/>
        </w:rPr>
        <w:t xml:space="preserve">इति रक्प्रत्ययः । जीरस्य दानुः दात्री जीरदानुः । </w:t>
      </w:r>
      <w:r>
        <w:rPr>
          <w:rFonts w:eastAsia="Palanquin Dark" w:cs="Palanquin Dark" w:ascii="Palanquin Dark" w:hAnsi="Palanquin Dark"/>
        </w:rPr>
        <w:t>'</w:t>
      </w:r>
      <w:r>
        <w:rPr>
          <w:rFonts w:ascii="Palanquin Dark" w:hAnsi="Palanquin Dark" w:eastAsia="Palanquin Dark" w:cs="Palanquin Dark"/>
        </w:rPr>
        <w:t>दाभाभ्यां नुः</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319) </w:t>
      </w:r>
      <w:r>
        <w:rPr>
          <w:rFonts w:ascii="Palanquin Dark" w:hAnsi="Palanquin Dark" w:eastAsia="Palanquin Dark" w:cs="Palanquin Dark"/>
        </w:rPr>
        <w:t xml:space="preserve">इति नुप्रत्ययः । </w:t>
      </w:r>
      <w:r>
        <w:rPr>
          <w:rFonts w:eastAsia="Palanquin Dark" w:cs="Palanquin Dark" w:ascii="Palanquin Dark" w:hAnsi="Palanquin Dark"/>
        </w:rPr>
        <w:t>'</w:t>
      </w:r>
      <w:r>
        <w:rPr>
          <w:rFonts w:ascii="Palanquin Dark" w:hAnsi="Palanquin Dark" w:eastAsia="Palanquin Dark" w:cs="Palanquin Dark"/>
        </w:rPr>
        <w:t>अन्तोदात्तप्रकरणे मरुद्वृधादीनां छन्दस्युपसङ्ख्यानम्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6.2.106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 xml:space="preserve">इति पूर्वपदस्यान्तोदात्तत्वम्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जीवनशीलाः जीराः । </w:t>
      </w:r>
      <w:r>
        <w:rPr>
          <w:rFonts w:eastAsia="Palanquin Dark" w:cs="Palanquin Dark" w:ascii="Palanquin Dark" w:hAnsi="Palanquin Dark"/>
        </w:rPr>
        <w:t>'</w:t>
      </w:r>
      <w:r>
        <w:rPr>
          <w:rFonts w:ascii="Palanquin Dark" w:hAnsi="Palanquin Dark" w:eastAsia="Palanquin Dark" w:cs="Palanquin Dark"/>
        </w:rPr>
        <w:t>स्फायितञ्चि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178) </w:t>
      </w:r>
      <w:r>
        <w:rPr>
          <w:rFonts w:ascii="Palanquin Dark" w:hAnsi="Palanquin Dark" w:eastAsia="Palanquin Dark" w:cs="Palanquin Dark"/>
        </w:rPr>
        <w:t>इति रक्प्रत्ययो बहुलवचनात् जीवेरपि भवति । दानवः दातारः हविषां</w:t>
      </w:r>
      <w:r>
        <w:rPr>
          <w:rFonts w:eastAsia="Palanquin Dark" w:cs="Palanquin Dark" w:ascii="Palanquin Dark" w:hAnsi="Palanquin Dark"/>
        </w:rPr>
        <w:t xml:space="preserve">, </w:t>
      </w:r>
      <w:r>
        <w:rPr>
          <w:rFonts w:ascii="Palanquin Dark" w:hAnsi="Palanquin Dark" w:eastAsia="Palanquin Dark" w:cs="Palanquin Dark"/>
        </w:rPr>
        <w:t>यजमानाः । जीरा दानवो यस्यामिति बहुव्रीहौ पूर्वपदप्रकृतिस्वरत्वम् । ईदृशीं यां त्वां स्वधाभिरन्नैरोषधिविकारैस्सहितां उदादाय उत्क्षिप्य चन्द्रमसि ओषधीशे ऐरयन् स्थापितवन्तः यज्वानः । हे विरप्शिन्</w:t>
      </w:r>
      <w:r>
        <w:rPr>
          <w:rFonts w:eastAsia="Palanquin Dark" w:cs="Palanquin Dark" w:ascii="Palanquin Dark" w:hAnsi="Palanquin Dark"/>
        </w:rPr>
        <w:t xml:space="preserve">, </w:t>
      </w:r>
      <w:r>
        <w:rPr>
          <w:rFonts w:ascii="Palanquin Dark" w:hAnsi="Palanquin Dark" w:eastAsia="Palanquin Dark" w:cs="Palanquin Dark"/>
        </w:rPr>
        <w:t>वेद्यास्संबोधनम् । विविधं रपणं शब्दनं विरप्</w:t>
      </w:r>
      <w:r>
        <w:rPr>
          <w:rFonts w:eastAsia="Palanquin Dark" w:cs="Palanquin Dark" w:ascii="Palanquin Dark" w:hAnsi="Palanquin Dark"/>
        </w:rPr>
        <w:t xml:space="preserve">, </w:t>
      </w:r>
      <w:r>
        <w:rPr>
          <w:rFonts w:ascii="Palanquin Dark" w:hAnsi="Palanquin Dark" w:eastAsia="Palanquin Dark" w:cs="Palanquin Dark"/>
        </w:rPr>
        <w:t xml:space="preserve">उपांशुत्वादिभेदेन मन्त्राणामुच्चारणम् । तद्वन्तो विरप्शाः ऋत्विज उच्यन्ते । लोमादित्वाच्छः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5.2.100) </w:t>
      </w:r>
      <w:r>
        <w:rPr>
          <w:rFonts w:ascii="Palanquin Dark" w:hAnsi="Palanquin Dark" w:eastAsia="Palanquin Dark" w:cs="Palanquin Dark"/>
        </w:rPr>
        <w:t>। तद्वति विरप्शिन् । छान्दसः स्त्रीप्रत्ययाभावः । तां तादृशीं त्वां चन्द्रमसि स्थापितां देवयजनीभूतामनुदृश्य अन्वीक्ष्य सैवेयमस्माभिस्संस्कृता वेदिरिति विज्ञाय</w:t>
      </w:r>
      <w:r>
        <w:rPr>
          <w:rFonts w:eastAsia="Palanquin Dark" w:cs="Palanquin Dark" w:ascii="Palanquin Dark" w:hAnsi="Palanquin Dark"/>
        </w:rPr>
        <w:t xml:space="preserve">, </w:t>
      </w:r>
      <w:r>
        <w:rPr>
          <w:rFonts w:ascii="Palanquin Dark" w:hAnsi="Palanquin Dark" w:eastAsia="Palanquin Dark" w:cs="Palanquin Dark"/>
        </w:rPr>
        <w:t xml:space="preserve">धीरासः प्रज्ञावन्तो यजमाना यजन्ते ।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7.1.50) </w:t>
      </w:r>
      <w:r>
        <w:rPr>
          <w:rFonts w:ascii="Palanquin Dark" w:hAnsi="Palanquin Dark" w:eastAsia="Palanquin Dark" w:cs="Palanquin Dark"/>
        </w:rPr>
        <w:t xml:space="preserve">। तस्माद्वयमपि तथैव विज्ञाय यजामः । यद्वा </w:t>
      </w:r>
      <w:r>
        <w:rPr>
          <w:rFonts w:eastAsia="Palanquin Dark" w:cs="Palanquin Dark" w:ascii="Palanquin Dark" w:hAnsi="Palanquin Dark"/>
        </w:rPr>
        <w:t xml:space="preserve">- </w:t>
      </w:r>
      <w:r>
        <w:rPr>
          <w:rFonts w:ascii="Palanquin Dark" w:hAnsi="Palanquin Dark" w:eastAsia="Palanquin Dark" w:cs="Palanquin Dark"/>
        </w:rPr>
        <w:t>हे विरप्शिन् वेदे</w:t>
      </w:r>
      <w:r>
        <w:rPr>
          <w:rFonts w:eastAsia="Palanquin Dark" w:cs="Palanquin Dark" w:ascii="Palanquin Dark" w:hAnsi="Palanquin Dark"/>
        </w:rPr>
        <w:t xml:space="preserve">, </w:t>
      </w:r>
      <w:r>
        <w:rPr>
          <w:rFonts w:ascii="Palanquin Dark" w:hAnsi="Palanquin Dark" w:eastAsia="Palanquin Dark" w:cs="Palanquin Dark"/>
        </w:rPr>
        <w:t>क्रूरस्याररुनाम्नोऽसुरस्य विसर्पणात्प्रागेव यां त्वामुदादाय चन्द्रमसि स्थिताभिस्स्वधाभिः अमृतैर्हेतुभिः जीरदानुभूतां पृथिवीमैरयन् प्रापयन्</w:t>
      </w:r>
      <w:r>
        <w:rPr>
          <w:rFonts w:eastAsia="Palanquin Dark" w:cs="Palanquin Dark" w:ascii="Palanquin Dark" w:hAnsi="Palanquin Dark"/>
        </w:rPr>
        <w:t xml:space="preserve">, </w:t>
      </w:r>
      <w:r>
        <w:rPr>
          <w:rFonts w:ascii="Palanquin Dark" w:hAnsi="Palanquin Dark" w:eastAsia="Palanquin Dark" w:cs="Palanquin Dark"/>
        </w:rPr>
        <w:t xml:space="preserve">तां तथाविधां त्वां अनुदृश्य धीरा यजन्ते । तस्माद्वयमपि तादृशीं त्वामवगम्य यजामः इति । दासीभारादित्वात्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6.2.42) </w:t>
      </w:r>
      <w:r>
        <w:rPr>
          <w:rFonts w:ascii="Palanquin Dark" w:hAnsi="Palanquin Dark" w:eastAsia="Palanquin Dark" w:cs="Palanquin Dark"/>
        </w:rPr>
        <w:t>चन्द्रमसीति पदे 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यदेवास्या अमेध्यम्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3.2.9)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प्रथमे नवमोनुवाकः</w:t>
      </w:r>
    </w:p>
    <w:p>
      <w:pPr>
        <w:pStyle w:val="Normal"/>
        <w:rPr/>
      </w:pPr>
      <w:r>
        <w:rPr/>
        <w:t>1.1.10</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गार्हपत्ये स्रुवादीन् प्रतितपति </w:t>
      </w:r>
      <w:r>
        <w:rPr>
          <w:rFonts w:eastAsia="Palanquin Dark" w:cs="Palanquin Dark" w:ascii="Palanquin Dark" w:hAnsi="Palanquin Dark"/>
        </w:rPr>
        <w:t xml:space="preserve">- </w:t>
      </w:r>
      <w:r>
        <w:rPr>
          <w:rFonts w:ascii="Palanquin Dark" w:hAnsi="Palanquin Dark" w:eastAsia="Palanquin Dark" w:cs="Palanquin Dark"/>
        </w:rPr>
        <w:t xml:space="preserve">प्रत्युष्टमिति ॥ व्याख्यातम्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1.1.2) </w:t>
      </w:r>
      <w:r>
        <w:rPr>
          <w:rFonts w:ascii="Palanquin Dark" w:hAnsi="Palanquin Dark" w:eastAsia="Palanquin Dark" w:cs="Palanquin Dark"/>
        </w:rPr>
        <w:t xml:space="preserve">। तेजिष्ठेन तेजितृतमेन तीक्ष्णतमेनाग्नेस्तेजसा वो युष्मान् निष्टपामि निष्कृष्य दोषेभ्यस्तपामि । </w:t>
      </w:r>
      <w:r>
        <w:rPr>
          <w:rFonts w:eastAsia="Palanquin Dark" w:cs="Palanquin Dark" w:ascii="Palanquin Dark" w:hAnsi="Palanquin Dark"/>
        </w:rPr>
        <w:t>'</w:t>
      </w:r>
      <w:r>
        <w:rPr>
          <w:rFonts w:ascii="Palanquin Dark" w:hAnsi="Palanquin Dark" w:eastAsia="Palanquin Dark" w:cs="Palanquin Dark"/>
        </w:rPr>
        <w:t>निसस्तपतावनासेवने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8.3.102) </w:t>
      </w:r>
      <w:r>
        <w:rPr>
          <w:rFonts w:ascii="Palanquin Dark" w:hAnsi="Palanquin Dark" w:eastAsia="Palanquin Dark" w:cs="Palanquin Dark"/>
        </w:rPr>
        <w:t xml:space="preserve">इति षत्वम् । तेजितृशब्दात्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5.3.59) </w:t>
      </w:r>
      <w:r>
        <w:rPr>
          <w:rFonts w:ascii="Palanquin Dark" w:hAnsi="Palanquin Dark" w:eastAsia="Palanquin Dark" w:cs="Palanquin Dark"/>
        </w:rPr>
        <w:t xml:space="preserve">इतीष्ठनि </w:t>
      </w:r>
      <w:r>
        <w:rPr>
          <w:rFonts w:eastAsia="Palanquin Dark" w:cs="Palanquin Dark" w:ascii="Palanquin Dark" w:hAnsi="Palanquin Dark"/>
        </w:rPr>
        <w:t>'</w:t>
      </w:r>
      <w:r>
        <w:rPr>
          <w:rFonts w:ascii="Palanquin Dark" w:hAnsi="Palanquin Dark" w:eastAsia="Palanquin Dark" w:cs="Palanquin Dark"/>
        </w:rPr>
        <w:t>तुरिष्ठेमेयस्सु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6.4.154) </w:t>
      </w:r>
      <w:r>
        <w:rPr>
          <w:rFonts w:ascii="Palanquin Dark" w:hAnsi="Palanquin Dark" w:eastAsia="Palanquin Dark" w:cs="Palanquin Dark"/>
        </w:rPr>
        <w:t>इति तृशब्दलोपः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स्रुवं सम्मार्ष्टि </w:t>
      </w:r>
      <w:r>
        <w:rPr>
          <w:rFonts w:eastAsia="Palanquin Dark" w:cs="Palanquin Dark" w:ascii="Palanquin Dark" w:hAnsi="Palanquin Dark"/>
        </w:rPr>
        <w:t xml:space="preserve">- </w:t>
      </w:r>
      <w:r>
        <w:rPr>
          <w:rFonts w:ascii="Palanquin Dark" w:hAnsi="Palanquin Dark" w:eastAsia="Palanquin Dark" w:cs="Palanquin Dark"/>
        </w:rPr>
        <w:t xml:space="preserve">गोष्ठमिति ॥ गावस्तिष्ठन्ति यत्र स गोष्ठो देशः । </w:t>
      </w:r>
      <w:r>
        <w:rPr>
          <w:rFonts w:eastAsia="Palanquin Dark" w:cs="Palanquin Dark" w:ascii="Palanquin Dark" w:hAnsi="Palanquin Dark"/>
        </w:rPr>
        <w:t>'</w:t>
      </w:r>
      <w:r>
        <w:rPr>
          <w:rFonts w:ascii="Palanquin Dark" w:hAnsi="Palanquin Dark" w:eastAsia="Palanquin Dark" w:cs="Palanquin Dark"/>
        </w:rPr>
        <w:t>घञर्थे कविधानम्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3.3.58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इति कः</w:t>
      </w:r>
      <w:r>
        <w:rPr>
          <w:rFonts w:eastAsia="Palanquin Dark" w:cs="Palanquin Dark" w:ascii="Palanquin Dark" w:hAnsi="Palanquin Dark"/>
        </w:rPr>
        <w:t xml:space="preserve">, </w:t>
      </w:r>
      <w:r>
        <w:rPr>
          <w:rFonts w:ascii="Palanquin Dark" w:hAnsi="Palanquin Dark" w:eastAsia="Palanquin Dark" w:cs="Palanquin Dark"/>
        </w:rPr>
        <w:t xml:space="preserve">थाथादिसूत्रेण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 xml:space="preserve">अन्तोदात्तत्वम् । </w:t>
      </w:r>
      <w:r>
        <w:rPr>
          <w:rFonts w:eastAsia="Palanquin Dark" w:cs="Palanquin Dark" w:ascii="Palanquin Dark" w:hAnsi="Palanquin Dark"/>
        </w:rPr>
        <w:t>'</w:t>
      </w:r>
      <w:r>
        <w:rPr>
          <w:rFonts w:ascii="Palanquin Dark" w:hAnsi="Palanquin Dark" w:eastAsia="Palanquin Dark" w:cs="Palanquin Dark"/>
        </w:rPr>
        <w:t>अम्बाम्ब</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8.3.97) </w:t>
      </w:r>
      <w:r>
        <w:rPr>
          <w:rFonts w:ascii="Palanquin Dark" w:hAnsi="Palanquin Dark" w:eastAsia="Palanquin Dark" w:cs="Palanquin Dark"/>
        </w:rPr>
        <w:t>इत्यादिना षत्वम् । यस्मादहं गवां स्थानं मा निर्मृक्षम् मा विनीनशं इति प्रार्थयसे</w:t>
      </w:r>
      <w:r>
        <w:rPr>
          <w:rFonts w:eastAsia="Palanquin Dark" w:cs="Palanquin Dark" w:ascii="Palanquin Dark" w:hAnsi="Palanquin Dark"/>
        </w:rPr>
        <w:t xml:space="preserve">, </w:t>
      </w:r>
      <w:r>
        <w:rPr>
          <w:rFonts w:ascii="Palanquin Dark" w:hAnsi="Palanquin Dark" w:eastAsia="Palanquin Dark" w:cs="Palanquin Dark"/>
        </w:rPr>
        <w:t xml:space="preserve">तस्माद्वाजिनमन्नवन्तं अन्नसाधनभूतं सपत्नसाहं सपत्नानां शत्रूणां अभिभवितारं त्वां सम्मार्ज्मि शोधयामि । स्रुवादिसम्मार्गाभावे यागाभावेन वृष्ट्यभावाद्गवादयो विनश्येयुरिति भावः । निर्मृक्षमिति मृशतेर्लुङि </w:t>
      </w:r>
      <w:r>
        <w:rPr>
          <w:rFonts w:eastAsia="Palanquin Dark" w:cs="Palanquin Dark" w:ascii="Palanquin Dark" w:hAnsi="Palanquin Dark"/>
        </w:rPr>
        <w:t>'</w:t>
      </w:r>
      <w:r>
        <w:rPr>
          <w:rFonts w:ascii="Palanquin Dark" w:hAnsi="Palanquin Dark" w:eastAsia="Palanquin Dark" w:cs="Palanquin Dark"/>
        </w:rPr>
        <w:t>शल इगुपधादनिटः क्स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3.1.45) </w:t>
      </w:r>
      <w:r>
        <w:rPr>
          <w:rFonts w:ascii="Palanquin Dark" w:hAnsi="Palanquin Dark" w:eastAsia="Palanquin Dark" w:cs="Palanquin Dark"/>
        </w:rPr>
        <w:t>इति च्लेः क्सादेशः । सपत्नसाहमिति कर्मण्यणन्तोन्तोदात्तः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जुहूं सम्मार्ष्टि </w:t>
      </w:r>
      <w:r>
        <w:rPr>
          <w:rFonts w:eastAsia="Palanquin Dark" w:cs="Palanquin Dark" w:ascii="Palanquin Dark" w:hAnsi="Palanquin Dark"/>
        </w:rPr>
        <w:t xml:space="preserve">- </w:t>
      </w:r>
      <w:r>
        <w:rPr>
          <w:rFonts w:ascii="Palanquin Dark" w:hAnsi="Palanquin Dark" w:eastAsia="Palanquin Dark" w:cs="Palanquin Dark"/>
        </w:rPr>
        <w:t xml:space="preserve">वाचमिति ॥ अत्र मा निर्मृक्षमित्यादि वक्ष्यमाणमनुषज्यते । थाथादिस्वरेण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प्राणशब्दोन्तोदात्तः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उपभृतं सम्मार्ष्टि </w:t>
      </w:r>
      <w:r>
        <w:rPr>
          <w:rFonts w:eastAsia="Palanquin Dark" w:cs="Palanquin Dark" w:ascii="Palanquin Dark" w:hAnsi="Palanquin Dark"/>
        </w:rPr>
        <w:t xml:space="preserve">- </w:t>
      </w:r>
      <w:r>
        <w:rPr>
          <w:rFonts w:ascii="Palanquin Dark" w:hAnsi="Palanquin Dark" w:eastAsia="Palanquin Dark" w:cs="Palanquin Dark"/>
        </w:rPr>
        <w:t>चक्षुरिति ॥ पूर्ववद्वक्ष्यमाणस्यानुषङ्गः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ध्रुवां सम्मार्ष्टि </w:t>
      </w:r>
      <w:r>
        <w:rPr>
          <w:rFonts w:eastAsia="Palanquin Dark" w:cs="Palanquin Dark" w:ascii="Palanquin Dark" w:hAnsi="Palanquin Dark"/>
        </w:rPr>
        <w:t xml:space="preserve">- </w:t>
      </w:r>
      <w:r>
        <w:rPr>
          <w:rFonts w:ascii="Palanquin Dark" w:hAnsi="Palanquin Dark" w:eastAsia="Palanquin Dark" w:cs="Palanquin Dark"/>
        </w:rPr>
        <w:t xml:space="preserve">प्रजामिति ॥ सपत्नसाहीमिति उदात्तनिवृत्तिस्वरेण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6.1.161) </w:t>
      </w:r>
      <w:r>
        <w:rPr>
          <w:rFonts w:ascii="Palanquin Dark" w:hAnsi="Palanquin Dark" w:eastAsia="Palanquin Dark" w:cs="Palanquin Dark"/>
        </w:rPr>
        <w:t>ङीप उदात्तत्वम्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पत्नीं योक्रेण सन्नह्यति </w:t>
      </w:r>
      <w:r>
        <w:rPr>
          <w:rFonts w:eastAsia="Palanquin Dark" w:cs="Palanquin Dark" w:ascii="Palanquin Dark" w:hAnsi="Palanquin Dark"/>
        </w:rPr>
        <w:t xml:space="preserve">- </w:t>
      </w:r>
      <w:r>
        <w:rPr>
          <w:rFonts w:ascii="Palanquin Dark" w:hAnsi="Palanquin Dark" w:eastAsia="Palanquin Dark" w:cs="Palanquin Dark"/>
        </w:rPr>
        <w:t xml:space="preserve">आशासानेति चतुष्पदयानुष्टुभा ॥ सन्नह्ये इत्युत्तमपुरुषश्रवणात्पत्नी मन्त्रं ब्रवीति । आशासाना प्रार्थयमाना । अनुदात्तेत्त्वात् लसार्वधातुकानुदात्तत्वम्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किं</w:t>
      </w:r>
      <w:r>
        <w:rPr>
          <w:rFonts w:eastAsia="Palanquin Dark" w:cs="Palanquin Dark" w:ascii="Palanquin Dark" w:hAnsi="Palanquin Dark"/>
        </w:rPr>
        <w:t xml:space="preserve">? </w:t>
      </w:r>
      <w:r>
        <w:rPr>
          <w:rFonts w:ascii="Palanquin Dark" w:hAnsi="Palanquin Dark" w:eastAsia="Palanquin Dark" w:cs="Palanquin Dark"/>
        </w:rPr>
        <w:t xml:space="preserve">सौमनसं शोभनं मनस्सौमनसम् । </w:t>
      </w:r>
      <w:r>
        <w:rPr>
          <w:rFonts w:eastAsia="Palanquin Dark" w:cs="Palanquin Dark" w:ascii="Palanquin Dark" w:hAnsi="Palanquin Dark"/>
        </w:rPr>
        <w:t>'</w:t>
      </w:r>
      <w:r>
        <w:rPr>
          <w:rFonts w:ascii="Palanquin Dark" w:hAnsi="Palanquin Dark" w:eastAsia="Palanquin Dark" w:cs="Palanquin Dark"/>
        </w:rPr>
        <w:t>प्रज्ञादिभ्यश्च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5.4.38) </w:t>
      </w:r>
      <w:r>
        <w:rPr>
          <w:rFonts w:ascii="Palanquin Dark" w:hAnsi="Palanquin Dark" w:eastAsia="Palanquin Dark" w:cs="Palanquin Dark"/>
        </w:rPr>
        <w:t>इति मनश्शब्दात्स्वार्थे विधीयमानोण्प्रत्ययस्तदन्तादपि भवति</w:t>
      </w:r>
      <w:r>
        <w:rPr>
          <w:rFonts w:eastAsia="Palanquin Dark" w:cs="Palanquin Dark" w:ascii="Palanquin Dark" w:hAnsi="Palanquin Dark"/>
        </w:rPr>
        <w:t xml:space="preserve">, </w:t>
      </w:r>
      <w:r>
        <w:rPr>
          <w:rFonts w:ascii="Palanquin Dark" w:hAnsi="Palanquin Dark" w:eastAsia="Palanquin Dark" w:cs="Palanquin Dark"/>
        </w:rPr>
        <w:t xml:space="preserve">छन्दसि दृष्टानुविधानात्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1.1.6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 प्रजामपत्यं </w:t>
      </w:r>
      <w:r>
        <w:rPr>
          <w:rFonts w:eastAsia="Palanquin Dark" w:cs="Palanquin Dark" w:ascii="Palanquin Dark" w:hAnsi="Palanquin Dark"/>
        </w:rPr>
        <w:t>(</w:t>
      </w:r>
      <w:r>
        <w:rPr>
          <w:rFonts w:ascii="Palanquin Dark" w:hAnsi="Palanquin Dark" w:eastAsia="Palanquin Dark" w:cs="Palanquin Dark"/>
        </w:rPr>
        <w:t>पुत्रादिकाम्</w:t>
      </w:r>
      <w:r>
        <w:rPr>
          <w:rFonts w:eastAsia="Palanquin Dark" w:cs="Palanquin Dark" w:ascii="Palanquin Dark" w:hAnsi="Palanquin Dark"/>
        </w:rPr>
        <w:t xml:space="preserve">) </w:t>
      </w:r>
      <w:r>
        <w:rPr>
          <w:rFonts w:ascii="Palanquin Dark" w:hAnsi="Palanquin Dark" w:eastAsia="Palanquin Dark" w:cs="Palanquin Dark"/>
        </w:rPr>
        <w:t xml:space="preserve">।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सौभाग्यं भर्तुरिष्टत्वम् । </w:t>
      </w:r>
      <w:r>
        <w:rPr>
          <w:rFonts w:eastAsia="Palanquin Dark" w:cs="Palanquin Dark" w:ascii="Palanquin Dark" w:hAnsi="Palanquin Dark"/>
        </w:rPr>
        <w:t>'</w:t>
      </w:r>
      <w:r>
        <w:rPr>
          <w:rFonts w:ascii="Palanquin Dark" w:hAnsi="Palanquin Dark" w:eastAsia="Palanquin Dark" w:cs="Palanquin Dark"/>
        </w:rPr>
        <w:t>सुभग मन्त्रे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5.1.129 </w:t>
      </w:r>
      <w:r>
        <w:rPr>
          <w:rFonts w:ascii="Palanquin Dark" w:hAnsi="Palanquin Dark" w:eastAsia="Palanquin Dark" w:cs="Palanquin Dark"/>
        </w:rPr>
        <w:t>उद्गात्रादिगणे गणसूत्रम्</w:t>
      </w:r>
      <w:r>
        <w:rPr>
          <w:rFonts w:eastAsia="Palanquin Dark" w:cs="Palanquin Dark" w:ascii="Palanquin Dark" w:hAnsi="Palanquin Dark"/>
        </w:rPr>
        <w:t xml:space="preserve">) </w:t>
      </w:r>
      <w:r>
        <w:rPr>
          <w:rFonts w:ascii="Palanquin Dark" w:hAnsi="Palanquin Dark" w:eastAsia="Palanquin Dark" w:cs="Palanquin Dark"/>
        </w:rPr>
        <w:t>इति विधीयमानस्यौद्गात्रादिलक्षणस्याञोऽभावे ष्यञेव क्रियते । ञित्त्वादाद्युदात्तत्वम्</w:t>
      </w:r>
      <w:r>
        <w:rPr>
          <w:rFonts w:eastAsia="Palanquin Dark" w:cs="Palanquin Dark" w:ascii="Palanquin Dark" w:hAnsi="Palanquin Dark"/>
        </w:rPr>
        <w:t>, '</w:t>
      </w:r>
      <w:r>
        <w:rPr>
          <w:rFonts w:ascii="Palanquin Dark" w:hAnsi="Palanquin Dark" w:eastAsia="Palanquin Dark" w:cs="Palanquin Dark"/>
        </w:rPr>
        <w:t>हृद्भगसिन्ध्वन्ते पूर्वपदस्य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7.3.19) </w:t>
      </w:r>
      <w:r>
        <w:rPr>
          <w:rFonts w:ascii="Palanquin Dark" w:hAnsi="Palanquin Dark" w:eastAsia="Palanquin Dark" w:cs="Palanquin Dark"/>
        </w:rPr>
        <w:t xml:space="preserve">इत्युभयपदवृद्धिः । तनूं शरीरं अविनाशां । </w:t>
      </w:r>
      <w:r>
        <w:rPr>
          <w:rFonts w:eastAsia="Palanquin Dark" w:cs="Palanquin Dark" w:ascii="Palanquin Dark" w:hAnsi="Palanquin Dark"/>
        </w:rPr>
        <w:t>'</w:t>
      </w:r>
      <w:r>
        <w:rPr>
          <w:rFonts w:ascii="Palanquin Dark" w:hAnsi="Palanquin Dark" w:eastAsia="Palanquin Dark" w:cs="Palanquin Dark"/>
        </w:rPr>
        <w:t>कृषिचमितनि</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84) </w:t>
      </w:r>
      <w:r>
        <w:rPr>
          <w:rFonts w:ascii="Palanquin Dark" w:hAnsi="Palanquin Dark" w:eastAsia="Palanquin Dark" w:cs="Palanquin Dark"/>
        </w:rPr>
        <w:t xml:space="preserve">इत्यादिना ऊप्रत्ययः । अग्नेः परिचरणलक्षणानि यानि व्रतानि तैरनुगता अनुव्रता । </w:t>
      </w:r>
      <w:r>
        <w:rPr>
          <w:rFonts w:eastAsia="Palanquin Dark" w:cs="Palanquin Dark" w:ascii="Palanquin Dark" w:hAnsi="Palanquin Dark"/>
        </w:rPr>
        <w:t>'</w:t>
      </w:r>
      <w:r>
        <w:rPr>
          <w:rFonts w:ascii="Palanquin Dark" w:hAnsi="Palanquin Dark" w:eastAsia="Palanquin Dark" w:cs="Palanquin Dark"/>
        </w:rPr>
        <w:t>अवादयः क्रुष्टाद्यर्थे तृतीयया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 xml:space="preserve">इति तत्पुरुषः । </w:t>
      </w:r>
      <w:r>
        <w:rPr>
          <w:rFonts w:eastAsia="Palanquin Dark" w:cs="Palanquin Dark" w:ascii="Palanquin Dark" w:hAnsi="Palanquin Dark"/>
        </w:rPr>
        <w:t>'</w:t>
      </w:r>
      <w:r>
        <w:rPr>
          <w:rFonts w:ascii="Palanquin Dark" w:hAnsi="Palanquin Dark" w:eastAsia="Palanquin Dark" w:cs="Palanquin Dark"/>
        </w:rPr>
        <w:t>तत्पुरुषे तुल्यार्थ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इत्यादिनाऽव्ययपूर्वपदप्रकृतिस्वरत्वम् । सुकृताय शोभनाय कर्मणे सन्नह्ये बध्ये । शोभनं कर्म सुकृतम् । भावे निष्ठा । </w:t>
      </w:r>
      <w:r>
        <w:rPr>
          <w:rFonts w:eastAsia="Palanquin Dark" w:cs="Palanquin Dark" w:ascii="Palanquin Dark" w:hAnsi="Palanquin Dark"/>
        </w:rPr>
        <w:t>'</w:t>
      </w:r>
      <w:r>
        <w:rPr>
          <w:rFonts w:ascii="Palanquin Dark" w:hAnsi="Palanquin Dark" w:eastAsia="Palanquin Dark" w:cs="Palanquin Dark"/>
        </w:rPr>
        <w:t>सूपमानात् 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6.2.145) </w:t>
      </w:r>
      <w:r>
        <w:rPr>
          <w:rFonts w:ascii="Palanquin Dark" w:hAnsi="Palanquin Dark" w:eastAsia="Palanquin Dark" w:cs="Palanquin Dark"/>
        </w:rPr>
        <w:t xml:space="preserve">इत्युत्तरपदान्तोदात्तत्वम् । कं सुखं यथा भवति तथा बध्ये । कर्मणि लकारः । यद्वा </w:t>
      </w:r>
      <w:r>
        <w:rPr>
          <w:rFonts w:eastAsia="Palanquin Dark" w:cs="Palanquin Dark" w:ascii="Palanquin Dark" w:hAnsi="Palanquin Dark"/>
        </w:rPr>
        <w:t xml:space="preserve">- </w:t>
      </w:r>
      <w:r>
        <w:rPr>
          <w:rFonts w:ascii="Palanquin Dark" w:hAnsi="Palanquin Dark" w:eastAsia="Palanquin Dark" w:cs="Palanquin Dark"/>
        </w:rPr>
        <w:t xml:space="preserve">कमात्मानं संनह्ये बध्नामि । नह्यतिः स्वरितेत् । </w:t>
      </w:r>
      <w:r>
        <w:rPr>
          <w:rFonts w:eastAsia="Palanquin Dark" w:cs="Palanquin Dark" w:ascii="Palanquin Dark" w:hAnsi="Palanquin Dark"/>
        </w:rPr>
        <w:t>'</w:t>
      </w:r>
      <w:r>
        <w:rPr>
          <w:rFonts w:ascii="Palanquin Dark" w:hAnsi="Palanquin Dark" w:eastAsia="Palanquin Dark" w:cs="Palanquin Dark"/>
        </w:rPr>
        <w:t>एतद्वै पत्नियै व्रतोपनयनम्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3.3.3)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पत्नी गार्हपत्यमुपसीदति </w:t>
      </w:r>
      <w:r>
        <w:rPr>
          <w:rFonts w:eastAsia="Palanquin Dark" w:cs="Palanquin Dark" w:ascii="Palanquin Dark" w:hAnsi="Palanquin Dark"/>
        </w:rPr>
        <w:t xml:space="preserve">- </w:t>
      </w:r>
      <w:r>
        <w:rPr>
          <w:rFonts w:ascii="Palanquin Dark" w:hAnsi="Palanquin Dark" w:eastAsia="Palanquin Dark" w:cs="Palanquin Dark"/>
        </w:rPr>
        <w:t xml:space="preserve">सुप्रजस इति चतुष्पदयानुष्टुभा ॥ सुप्रजसः शोभनापत्याः । </w:t>
      </w:r>
      <w:r>
        <w:rPr>
          <w:rFonts w:eastAsia="Palanquin Dark" w:cs="Palanquin Dark" w:ascii="Palanquin Dark" w:hAnsi="Palanquin Dark"/>
        </w:rPr>
        <w:t>'</w:t>
      </w:r>
      <w:r>
        <w:rPr>
          <w:rFonts w:ascii="Palanquin Dark" w:hAnsi="Palanquin Dark" w:eastAsia="Palanquin Dark" w:cs="Palanquin Dark"/>
        </w:rPr>
        <w:t>नित्यमसिच्प्रजामेधयोः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5.4.122) </w:t>
      </w:r>
      <w:r>
        <w:rPr>
          <w:rFonts w:ascii="Palanquin Dark" w:hAnsi="Palanquin Dark" w:eastAsia="Palanquin Dark" w:cs="Palanquin Dark"/>
        </w:rPr>
        <w:t xml:space="preserve">इति समासान्तः । सुपत्नीः सुपत्न्यः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इति पूर्वसवर्णदीर्घः</w:t>
      </w:r>
      <w:r>
        <w:rPr>
          <w:rFonts w:eastAsia="Palanquin Dark" w:cs="Palanquin Dark" w:ascii="Palanquin Dark" w:hAnsi="Palanquin Dark"/>
        </w:rPr>
        <w:t xml:space="preserve">, </w:t>
      </w:r>
      <w:r>
        <w:rPr>
          <w:rFonts w:ascii="Palanquin Dark" w:hAnsi="Palanquin Dark" w:eastAsia="Palanquin Dark" w:cs="Palanquin Dark"/>
        </w:rPr>
        <w:t xml:space="preserve">शोभनः पतिर्यासामिति बहुव्रीहौ </w:t>
      </w:r>
      <w:r>
        <w:rPr>
          <w:rFonts w:eastAsia="Palanquin Dark" w:cs="Palanquin Dark" w:ascii="Palanquin Dark" w:hAnsi="Palanquin Dark"/>
        </w:rPr>
        <w:t>'</w:t>
      </w:r>
      <w:r>
        <w:rPr>
          <w:rFonts w:ascii="Palanquin Dark" w:hAnsi="Palanquin Dark" w:eastAsia="Palanquin Dark" w:cs="Palanquin Dark"/>
        </w:rPr>
        <w:t>विभाषा सपूर्वस्य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4.1.34) </w:t>
      </w:r>
      <w:r>
        <w:rPr>
          <w:rFonts w:ascii="Palanquin Dark" w:hAnsi="Palanquin Dark" w:eastAsia="Palanquin Dark" w:cs="Palanquin Dark"/>
        </w:rPr>
        <w:t>इति नकारोन्तादेशः</w:t>
      </w:r>
      <w:r>
        <w:rPr>
          <w:rFonts w:eastAsia="Palanquin Dark" w:cs="Palanquin Dark" w:ascii="Palanquin Dark" w:hAnsi="Palanquin Dark"/>
        </w:rPr>
        <w:t>, '</w:t>
      </w:r>
      <w:r>
        <w:rPr>
          <w:rFonts w:ascii="Palanquin Dark" w:hAnsi="Palanquin Dark" w:eastAsia="Palanquin Dark" w:cs="Palanquin Dark"/>
        </w:rPr>
        <w:t>ऋन्नेभ्यो ङीप्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4.1.5) '</w:t>
      </w:r>
      <w:r>
        <w:rPr>
          <w:rFonts w:ascii="Palanquin Dark" w:hAnsi="Palanquin Dark" w:eastAsia="Palanquin Dark" w:cs="Palanquin Dark"/>
        </w:rPr>
        <w:t>आद्युदात्तं द्व्यच्छन्दसि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6.2.119) </w:t>
      </w:r>
      <w:r>
        <w:rPr>
          <w:rFonts w:ascii="Palanquin Dark" w:hAnsi="Palanquin Dark" w:eastAsia="Palanquin Dark" w:cs="Palanquin Dark"/>
        </w:rPr>
        <w:t xml:space="preserve">इत्युत्तरपदाद्युदात्तत्वम् पतिशब्दस्याद्युदात्तत्वात् । ईदृश्यो वयं हे अग्ने त्वामुपसेदिम उपसीदामः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3.4.6) </w:t>
      </w:r>
      <w:r>
        <w:rPr>
          <w:rFonts w:ascii="Palanquin Dark" w:hAnsi="Palanquin Dark" w:eastAsia="Palanquin Dark" w:cs="Palanquin Dark"/>
        </w:rPr>
        <w:t xml:space="preserve">इति वर्तमाने लिङ् । कीदृशं </w:t>
      </w:r>
      <w:r>
        <w:rPr>
          <w:rFonts w:eastAsia="Palanquin Dark" w:cs="Palanquin Dark" w:ascii="Palanquin Dark" w:hAnsi="Palanquin Dark"/>
        </w:rPr>
        <w:t xml:space="preserve">- </w:t>
      </w:r>
      <w:r>
        <w:rPr>
          <w:rFonts w:ascii="Palanquin Dark" w:hAnsi="Palanquin Dark" w:eastAsia="Palanquin Dark" w:cs="Palanquin Dark"/>
        </w:rPr>
        <w:t>सपत्नदम्भनं शत्रूणां विनाशसाधनम् । करणे ल्युटि</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यस्मादीदृशस्त्वं तस्मात् त्वामुपसीदामः । अदब्धासः त्वत्प्रसादेन केनाप्यहिंसिताः ।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7.1.50) </w:t>
      </w:r>
      <w:r>
        <w:rPr>
          <w:rFonts w:ascii="Palanquin Dark" w:hAnsi="Palanquin Dark" w:eastAsia="Palanquin Dark" w:cs="Palanquin Dark"/>
        </w:rPr>
        <w:t xml:space="preserve">। अदाभ्यं केनचिदप्यनभिभवनीयं त्वाम् । दभिः प्रकृत्यन्तरमस्तीति केचिदाहुः । </w:t>
      </w:r>
      <w:r>
        <w:rPr>
          <w:rFonts w:eastAsia="Palanquin Dark" w:cs="Palanquin Dark" w:ascii="Palanquin Dark" w:hAnsi="Palanquin Dark"/>
        </w:rPr>
        <w:t>'</w:t>
      </w:r>
      <w:r>
        <w:rPr>
          <w:rFonts w:ascii="Palanquin Dark" w:hAnsi="Palanquin Dark" w:eastAsia="Palanquin Dark" w:cs="Palanquin Dark"/>
        </w:rPr>
        <w:t>दभेश्चेति वक्तव्यम्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3.1.124 </w:t>
      </w:r>
      <w:r>
        <w:rPr>
          <w:rFonts w:ascii="Palanquin Dark" w:hAnsi="Palanquin Dark" w:eastAsia="Palanquin Dark" w:cs="Palanquin Dark"/>
        </w:rPr>
        <w:t xml:space="preserve">वा </w:t>
      </w:r>
      <w:r>
        <w:rPr>
          <w:rFonts w:eastAsia="Palanquin Dark" w:cs="Palanquin Dark" w:ascii="Palanquin Dark" w:hAnsi="Palanquin Dark"/>
        </w:rPr>
        <w:t xml:space="preserve">3) </w:t>
      </w:r>
      <w:r>
        <w:rPr>
          <w:rFonts w:ascii="Palanquin Dark" w:hAnsi="Palanquin Dark" w:eastAsia="Palanquin Dark" w:cs="Palanquin Dark"/>
        </w:rPr>
        <w:t>इति ण्यत्</w:t>
      </w:r>
      <w:r>
        <w:rPr>
          <w:rFonts w:eastAsia="Palanquin Dark" w:cs="Palanquin Dark" w:ascii="Palanquin Dark" w:hAnsi="Palanquin Dark"/>
        </w:rPr>
        <w:t xml:space="preserve">, </w:t>
      </w:r>
      <w:r>
        <w:rPr>
          <w:rFonts w:ascii="Palanquin Dark" w:hAnsi="Palanquin Dark" w:eastAsia="Palanquin Dark" w:cs="Palanquin Dark"/>
        </w:rPr>
        <w:t xml:space="preserve">उभयत्राप्यव्ययपूर्वपदप्रकृतिस्वरत्वम्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योक्त्रं पत्नी विमुञ्चति </w:t>
      </w:r>
      <w:r>
        <w:rPr>
          <w:rFonts w:eastAsia="Palanquin Dark" w:cs="Palanquin Dark" w:ascii="Palanquin Dark" w:hAnsi="Palanquin Dark"/>
        </w:rPr>
        <w:t xml:space="preserve">- </w:t>
      </w:r>
      <w:r>
        <w:rPr>
          <w:rFonts w:ascii="Palanquin Dark" w:hAnsi="Palanquin Dark" w:eastAsia="Palanquin Dark" w:cs="Palanquin Dark"/>
        </w:rPr>
        <w:t xml:space="preserve">इममिति त्रिष्टुभा चतुष्पदया ॥ सन्नहनप्रसङ्गादिहाम्नातोप्ययं मन्त्रः सामर्थ्यादुत्कृष्यते । वृणोति छादयतीति वरुणं वस्त्रम् । </w:t>
      </w:r>
      <w:r>
        <w:rPr>
          <w:rFonts w:eastAsia="Palanquin Dark" w:cs="Palanquin Dark" w:ascii="Palanquin Dark" w:hAnsi="Palanquin Dark"/>
        </w:rPr>
        <w:t>'</w:t>
      </w:r>
      <w:r>
        <w:rPr>
          <w:rFonts w:ascii="Palanquin Dark" w:hAnsi="Palanquin Dark" w:eastAsia="Palanquin Dark" w:cs="Palanquin Dark"/>
        </w:rPr>
        <w:t>कृवृतृदारिभ्य उनन्</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340) </w:t>
      </w:r>
      <w:r>
        <w:rPr>
          <w:rFonts w:ascii="Palanquin Dark" w:hAnsi="Palanquin Dark" w:eastAsia="Palanquin Dark" w:cs="Palanquin Dark"/>
        </w:rPr>
        <w:t>इत्युनन्प्रत्ययः । तस्य धारणहेतुर्यः पाशस्तमिमं योक्त्रं विष्यामि प्रमुञ्चामि । षोऽन्तकर्मणि</w:t>
      </w:r>
      <w:r>
        <w:rPr>
          <w:rFonts w:eastAsia="Palanquin Dark" w:cs="Palanquin Dark" w:ascii="Palanquin Dark" w:hAnsi="Palanquin Dark"/>
        </w:rPr>
        <w:t>, '</w:t>
      </w:r>
      <w:r>
        <w:rPr>
          <w:rFonts w:ascii="Palanquin Dark" w:hAnsi="Palanquin Dark" w:eastAsia="Palanquin Dark" w:cs="Palanquin Dark"/>
        </w:rPr>
        <w:t>उपसर्गात्सुनोति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8.3.65) </w:t>
      </w:r>
      <w:r>
        <w:rPr>
          <w:rFonts w:ascii="Palanquin Dark" w:hAnsi="Palanquin Dark" w:eastAsia="Palanquin Dark" w:cs="Palanquin Dark"/>
        </w:rPr>
        <w:t>इत्यादिना षत्वम् । कीदृशं पाशं</w:t>
      </w:r>
      <w:r>
        <w:rPr>
          <w:rFonts w:eastAsia="Palanquin Dark" w:cs="Palanquin Dark" w:ascii="Palanquin Dark" w:hAnsi="Palanquin Dark"/>
        </w:rPr>
        <w:t xml:space="preserve">? - </w:t>
      </w:r>
      <w:r>
        <w:rPr>
          <w:rFonts w:ascii="Palanquin Dark" w:hAnsi="Palanquin Dark" w:eastAsia="Palanquin Dark" w:cs="Palanquin Dark"/>
        </w:rPr>
        <w:t>सविता सर्वस्य प्रेरकः यमबध्नीत बद्धवान् । बध्नाते</w:t>
      </w:r>
      <w:r>
        <w:rPr>
          <w:rFonts w:eastAsia="Palanquin Dark" w:cs="Palanquin Dark" w:ascii="Palanquin Dark" w:hAnsi="Palanquin Dark"/>
        </w:rPr>
        <w:t>(</w:t>
      </w:r>
      <w:r>
        <w:rPr>
          <w:rFonts w:ascii="Palanquin Dark" w:hAnsi="Palanquin Dark" w:eastAsia="Palanquin Dark" w:cs="Palanquin Dark"/>
        </w:rPr>
        <w:t>र्व्यत्ययेना</w:t>
      </w:r>
      <w:r>
        <w:rPr>
          <w:rFonts w:eastAsia="Palanquin Dark" w:cs="Palanquin Dark" w:ascii="Palanquin Dark" w:hAnsi="Palanquin Dark"/>
        </w:rPr>
        <w:t>)</w:t>
      </w:r>
      <w:r>
        <w:rPr>
          <w:rFonts w:ascii="Palanquin Dark" w:hAnsi="Palanquin Dark" w:eastAsia="Palanquin Dark" w:cs="Palanquin Dark"/>
        </w:rPr>
        <w:t xml:space="preserve">रात्मनेपदम्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3.1.85) </w:t>
      </w:r>
      <w:r>
        <w:rPr>
          <w:rFonts w:ascii="Palanquin Dark" w:hAnsi="Palanquin Dark" w:eastAsia="Palanquin Dark" w:cs="Palanquin Dark"/>
        </w:rPr>
        <w:t>। सुकेतः सुज्ञानः । कित ज्ञाने</w:t>
      </w:r>
      <w:r>
        <w:rPr>
          <w:rFonts w:eastAsia="Palanquin Dark" w:cs="Palanquin Dark" w:ascii="Palanquin Dark" w:hAnsi="Palanquin Dark"/>
        </w:rPr>
        <w:t xml:space="preserve">, </w:t>
      </w:r>
      <w:r>
        <w:rPr>
          <w:rFonts w:ascii="Palanquin Dark" w:hAnsi="Palanquin Dark" w:eastAsia="Palanquin Dark" w:cs="Palanquin Dark"/>
        </w:rPr>
        <w:t>घञ्</w:t>
      </w:r>
      <w:r>
        <w:rPr>
          <w:rFonts w:eastAsia="Palanquin Dark" w:cs="Palanquin Dark" w:ascii="Palanquin Dark" w:hAnsi="Palanquin Dark"/>
        </w:rPr>
        <w:t>, '</w:t>
      </w:r>
      <w:r>
        <w:rPr>
          <w:rFonts w:ascii="Palanquin Dark" w:hAnsi="Palanquin Dark" w:eastAsia="Palanquin Dark" w:cs="Palanquin Dark"/>
        </w:rPr>
        <w:t>आद्युदात्तं द्व्यच्छन्दसि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6.2.119) </w:t>
      </w:r>
      <w:r>
        <w:rPr>
          <w:rFonts w:ascii="Palanquin Dark" w:hAnsi="Palanquin Dark" w:eastAsia="Palanquin Dark" w:cs="Palanquin Dark"/>
        </w:rPr>
        <w:t xml:space="preserve">इत्युत्तरपदाद्युदात्तत्वम्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अनेन योक्त्रविमोकेन मम वरुणपाशं तमोरूपं ईश्वरेण बद्धं विमुञ्चामि । किञ्च </w:t>
      </w:r>
      <w:r>
        <w:rPr>
          <w:rFonts w:eastAsia="Palanquin Dark" w:cs="Palanquin Dark" w:ascii="Palanquin Dark" w:hAnsi="Palanquin Dark"/>
        </w:rPr>
        <w:t xml:space="preserve">- </w:t>
      </w:r>
      <w:r>
        <w:rPr>
          <w:rFonts w:ascii="Palanquin Dark" w:hAnsi="Palanquin Dark" w:eastAsia="Palanquin Dark" w:cs="Palanquin Dark"/>
        </w:rPr>
        <w:t>धातुः प्रजापतेरपि योनौ स्थाने सुकृतस्य लोके शोभनकर्मसम्बन्धिनि लोके पत्या सह मे स्योनं सुखं करोमि</w:t>
      </w:r>
      <w:r>
        <w:rPr>
          <w:rFonts w:eastAsia="Palanquin Dark" w:cs="Palanquin Dark" w:ascii="Palanquin Dark" w:hAnsi="Palanquin Dark"/>
        </w:rPr>
        <w:t xml:space="preserve">, </w:t>
      </w:r>
      <w:r>
        <w:rPr>
          <w:rFonts w:ascii="Palanquin Dark" w:hAnsi="Palanquin Dark" w:eastAsia="Palanquin Dark" w:cs="Palanquin Dark"/>
        </w:rPr>
        <w:t>योक्त्रविमोकेन सम्यग्यज्ञनिष्पत्तेः । सुकृतशब्दोऽन्तोदात्तस्वरः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सयोक्त्रेऽञ्जलौ उदपात्र आनीयमाने पत्नी 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समिति चतुष्पदयानुष्टुभा ॥ हे अग्ने गार्हपत्य</w:t>
      </w:r>
      <w:r>
        <w:rPr>
          <w:rFonts w:eastAsia="Palanquin Dark" w:cs="Palanquin Dark" w:ascii="Palanquin Dark" w:hAnsi="Palanquin Dark"/>
        </w:rPr>
        <w:t xml:space="preserve">, </w:t>
      </w:r>
      <w:r>
        <w:rPr>
          <w:rFonts w:ascii="Palanquin Dark" w:hAnsi="Palanquin Dark" w:eastAsia="Palanquin Dark" w:cs="Palanquin Dark"/>
        </w:rPr>
        <w:t>यदिदमुदपात्रेण योक्त्रं संगच्छते</w:t>
      </w:r>
      <w:r>
        <w:rPr>
          <w:rFonts w:eastAsia="Palanquin Dark" w:cs="Palanquin Dark" w:ascii="Palanquin Dark" w:hAnsi="Palanquin Dark"/>
        </w:rPr>
        <w:t xml:space="preserve">, </w:t>
      </w:r>
      <w:r>
        <w:rPr>
          <w:rFonts w:ascii="Palanquin Dark" w:hAnsi="Palanquin Dark" w:eastAsia="Palanquin Dark" w:cs="Palanquin Dark"/>
        </w:rPr>
        <w:t xml:space="preserve">तेनाहमायुषा तावत्संगच्छे संगता भूयासं । </w:t>
      </w:r>
      <w:r>
        <w:rPr>
          <w:rFonts w:eastAsia="Palanquin Dark" w:cs="Palanquin Dark" w:ascii="Palanquin Dark" w:hAnsi="Palanquin Dark"/>
        </w:rPr>
        <w:t>'</w:t>
      </w:r>
      <w:r>
        <w:rPr>
          <w:rFonts w:ascii="Palanquin Dark" w:hAnsi="Palanquin Dark" w:eastAsia="Palanquin Dark" w:cs="Palanquin Dark"/>
        </w:rPr>
        <w:t>आशंसायां भूतवच्च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3.3.132) </w:t>
      </w:r>
      <w:r>
        <w:rPr>
          <w:rFonts w:ascii="Palanquin Dark" w:hAnsi="Palanquin Dark" w:eastAsia="Palanquin Dark" w:cs="Palanquin Dark"/>
        </w:rPr>
        <w:t>इति लट्</w:t>
      </w:r>
      <w:r>
        <w:rPr>
          <w:rFonts w:eastAsia="Palanquin Dark" w:cs="Palanquin Dark" w:ascii="Palanquin Dark" w:hAnsi="Palanquin Dark"/>
        </w:rPr>
        <w:t>, '</w:t>
      </w:r>
      <w:r>
        <w:rPr>
          <w:rFonts w:ascii="Palanquin Dark" w:hAnsi="Palanquin Dark" w:eastAsia="Palanquin Dark" w:cs="Palanquin Dark"/>
        </w:rPr>
        <w:t>समो गमृच्छिभ्याम्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1.3.29) </w:t>
      </w:r>
      <w:r>
        <w:rPr>
          <w:rFonts w:ascii="Palanquin Dark" w:hAnsi="Palanquin Dark" w:eastAsia="Palanquin Dark" w:cs="Palanquin Dark"/>
        </w:rPr>
        <w:t xml:space="preserve">इत्यात्मनेपदम् । किञ्च </w:t>
      </w:r>
      <w:r>
        <w:rPr>
          <w:rFonts w:eastAsia="Palanquin Dark" w:cs="Palanquin Dark" w:ascii="Palanquin Dark" w:hAnsi="Palanquin Dark"/>
        </w:rPr>
        <w:t xml:space="preserve">- </w:t>
      </w:r>
      <w:r>
        <w:rPr>
          <w:rFonts w:ascii="Palanquin Dark" w:hAnsi="Palanquin Dark" w:eastAsia="Palanquin Dark" w:cs="Palanquin Dark"/>
        </w:rPr>
        <w:t xml:space="preserve">प्रजया अपत्येन वर्चसा बलेन च संगच्छे । पुनः उपर्युपरि । किञ्च </w:t>
      </w:r>
      <w:r>
        <w:rPr>
          <w:rFonts w:eastAsia="Palanquin Dark" w:cs="Palanquin Dark" w:ascii="Palanquin Dark" w:hAnsi="Palanquin Dark"/>
        </w:rPr>
        <w:t xml:space="preserve">- </w:t>
      </w:r>
      <w:r>
        <w:rPr>
          <w:rFonts w:ascii="Palanquin Dark" w:hAnsi="Palanquin Dark" w:eastAsia="Palanquin Dark" w:cs="Palanquin Dark"/>
        </w:rPr>
        <w:t xml:space="preserve">अहं पत्नी भूत्वा पत्या सह संगच्छे न वियोक्ष्ये । किञ्च </w:t>
      </w:r>
      <w:r>
        <w:rPr>
          <w:rFonts w:eastAsia="Palanquin Dark" w:cs="Palanquin Dark" w:ascii="Palanquin Dark" w:hAnsi="Palanquin Dark"/>
        </w:rPr>
        <w:t xml:space="preserve">- </w:t>
      </w:r>
      <w:r>
        <w:rPr>
          <w:rFonts w:ascii="Palanquin Dark" w:hAnsi="Palanquin Dark" w:eastAsia="Palanquin Dark" w:cs="Palanquin Dark"/>
        </w:rPr>
        <w:t xml:space="preserve">ममात्मा क्षेत्रज्ञस्तनुवा अविकलेन्द्रियेण शरीरेण संगच्च्छताम् । अनेन कर्मणा एतत्सर्वं ममास्त्विति । तनुवेति </w:t>
      </w:r>
      <w:r>
        <w:rPr>
          <w:rFonts w:eastAsia="Palanquin Dark" w:cs="Palanquin Dark" w:ascii="Palanquin Dark" w:hAnsi="Palanquin Dark"/>
        </w:rPr>
        <w:t>'</w:t>
      </w:r>
      <w:r>
        <w:rPr>
          <w:rFonts w:ascii="Palanquin Dark" w:hAnsi="Palanquin Dark" w:eastAsia="Palanquin Dark" w:cs="Palanquin Dark"/>
        </w:rPr>
        <w:t>तन्वादीनां छन्दसि बहुळम्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6.4.77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इत्युवङादेशः । ममेति </w:t>
      </w:r>
      <w:r>
        <w:rPr>
          <w:rFonts w:eastAsia="Palanquin Dark" w:cs="Palanquin Dark" w:ascii="Palanquin Dark" w:hAnsi="Palanquin Dark"/>
        </w:rPr>
        <w:t>'</w:t>
      </w:r>
      <w:r>
        <w:rPr>
          <w:rFonts w:ascii="Palanquin Dark" w:hAnsi="Palanquin Dark" w:eastAsia="Palanquin Dark" w:cs="Palanquin Dark"/>
        </w:rPr>
        <w:t>युष्मदस्मदोर्ङसि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6.1.211) </w:t>
      </w:r>
      <w:r>
        <w:rPr>
          <w:rFonts w:ascii="Palanquin Dark" w:hAnsi="Palanquin Dark" w:eastAsia="Palanquin Dark" w:cs="Palanquin Dark"/>
        </w:rPr>
        <w:t>इत्याद्युदात्तत्वम्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आज्यं निर्वपति </w:t>
      </w:r>
      <w:r>
        <w:rPr>
          <w:rFonts w:eastAsia="Palanquin Dark" w:cs="Palanquin Dark" w:ascii="Palanquin Dark" w:hAnsi="Palanquin Dark"/>
        </w:rPr>
        <w:t xml:space="preserve">- </w:t>
      </w:r>
      <w:r>
        <w:rPr>
          <w:rFonts w:ascii="Palanquin Dark" w:hAnsi="Palanquin Dark" w:eastAsia="Palanquin Dark" w:cs="Palanquin Dark"/>
        </w:rPr>
        <w:t>महीनामिति ॥ महीनां गवां पयोसि । पयसो घृतात्मना परिणतत्वात् कारणरूपेण घृतं व्यपदिश्यते । भवति हि विकारे प्रकृतिशब्दः</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शालीन् भुङ्क्ते</w:t>
      </w:r>
      <w:r>
        <w:rPr>
          <w:rFonts w:eastAsia="Palanquin Dark" w:cs="Palanquin Dark" w:ascii="Palanquin Dark" w:hAnsi="Palanquin Dark"/>
        </w:rPr>
        <w:t>' (</w:t>
      </w:r>
      <w:r>
        <w:rPr>
          <w:rFonts w:ascii="Palanquin Dark" w:hAnsi="Palanquin Dark" w:eastAsia="Palanquin Dark" w:cs="Palanquin Dark"/>
        </w:rPr>
        <w:t xml:space="preserve">पाभा </w:t>
      </w:r>
      <w:r>
        <w:rPr>
          <w:rFonts w:eastAsia="Palanquin Dark" w:cs="Palanquin Dark" w:ascii="Palanquin Dark" w:hAnsi="Palanquin Dark"/>
        </w:rPr>
        <w:t xml:space="preserve">4.3.155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 xml:space="preserve">इति ओदने शालिशब्दः । </w:t>
      </w:r>
      <w:r>
        <w:rPr>
          <w:rFonts w:eastAsia="Palanquin Dark" w:cs="Palanquin Dark" w:ascii="Palanquin Dark" w:hAnsi="Palanquin Dark"/>
        </w:rPr>
        <w:t>'</w:t>
      </w:r>
      <w:r>
        <w:rPr>
          <w:rFonts w:ascii="Palanquin Dark" w:hAnsi="Palanquin Dark" w:eastAsia="Palanquin Dark" w:cs="Palanquin Dark"/>
        </w:rPr>
        <w:t>ङ्याश्छन्दसि बहुलम्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6.1.178) </w:t>
      </w:r>
      <w:r>
        <w:rPr>
          <w:rFonts w:ascii="Palanquin Dark" w:hAnsi="Palanquin Dark" w:eastAsia="Palanquin Dark" w:cs="Palanquin Dark"/>
        </w:rPr>
        <w:t xml:space="preserve">इति नामुदात्तः । किञ्च </w:t>
      </w:r>
      <w:r>
        <w:rPr>
          <w:rFonts w:eastAsia="Palanquin Dark" w:cs="Palanquin Dark" w:ascii="Palanquin Dark" w:hAnsi="Palanquin Dark"/>
        </w:rPr>
        <w:t xml:space="preserve">- </w:t>
      </w:r>
      <w:r>
        <w:rPr>
          <w:rFonts w:ascii="Palanquin Dark" w:hAnsi="Palanquin Dark" w:eastAsia="Palanquin Dark" w:cs="Palanquin Dark"/>
        </w:rPr>
        <w:t>ओषधीनां रसोसि रसभूतमसि</w:t>
      </w:r>
      <w:r>
        <w:rPr>
          <w:rFonts w:eastAsia="Palanquin Dark" w:cs="Palanquin Dark" w:ascii="Palanquin Dark" w:hAnsi="Palanquin Dark"/>
        </w:rPr>
        <w:t xml:space="preserve">, </w:t>
      </w:r>
      <w:r>
        <w:rPr>
          <w:rFonts w:ascii="Palanquin Dark" w:hAnsi="Palanquin Dark" w:eastAsia="Palanquin Dark" w:cs="Palanquin Dark"/>
        </w:rPr>
        <w:t xml:space="preserve">भक्षिततृणादिपरिणामत्वात्तस्य । दासीभारादित्वात्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6.2.42) </w:t>
      </w:r>
      <w:r>
        <w:rPr>
          <w:rFonts w:ascii="Palanquin Dark" w:hAnsi="Palanquin Dark" w:eastAsia="Palanquin Dark" w:cs="Palanquin Dark"/>
        </w:rPr>
        <w:t xml:space="preserve">ओषधिशब्दस्य पूर्वपदप्रकृतिस्वरत्वम्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6.1.177), </w:t>
      </w:r>
      <w:r>
        <w:rPr>
          <w:rFonts w:ascii="Palanquin Dark" w:hAnsi="Palanquin Dark" w:eastAsia="Palanquin Dark" w:cs="Palanquin Dark"/>
        </w:rPr>
        <w:t xml:space="preserve">इति वचनादत्र नाम उदात्तत्वं न भवति । तस्यैतादृशस्य ते तव अक्षीयमाणस्य निर्वपामि आज्यराशेर्निष्कृष्य स्थाल्यां प्रक्षिपामि । यागार्थं हि निरुप्तमक्षय्यं सम्पद्यते अत एवमुक्तम् । अव्ययपूर्वपदप्रकृतिस्वरत्वम् । अत्र </w:t>
      </w:r>
      <w:r>
        <w:rPr>
          <w:rFonts w:eastAsia="Palanquin Dark" w:cs="Palanquin Dark" w:ascii="Palanquin Dark" w:hAnsi="Palanquin Dark"/>
        </w:rPr>
        <w:t>'</w:t>
      </w:r>
      <w:r>
        <w:rPr>
          <w:rFonts w:ascii="Palanquin Dark" w:hAnsi="Palanquin Dark" w:eastAsia="Palanquin Dark" w:cs="Palanquin Dark"/>
        </w:rPr>
        <w:t>क्रियाग्रहणं च कर्तव्यम्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1.4.32) </w:t>
      </w:r>
      <w:r>
        <w:rPr>
          <w:rFonts w:ascii="Palanquin Dark" w:hAnsi="Palanquin Dark" w:eastAsia="Palanquin Dark" w:cs="Palanquin Dark"/>
        </w:rPr>
        <w:t>इति घृतस्य संप्रदानत्वात्</w:t>
      </w:r>
      <w:r>
        <w:rPr>
          <w:rFonts w:eastAsia="Palanquin Dark" w:cs="Palanquin Dark" w:ascii="Palanquin Dark" w:hAnsi="Palanquin Dark"/>
        </w:rPr>
        <w:t>, '</w:t>
      </w:r>
      <w:r>
        <w:rPr>
          <w:rFonts w:ascii="Palanquin Dark" w:hAnsi="Palanquin Dark" w:eastAsia="Palanquin Dark" w:cs="Palanquin Dark"/>
        </w:rPr>
        <w:t>चतुर्थ्यर्थे 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इति षष्ठी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पत्नी आज्यमवेक्षते </w:t>
      </w:r>
      <w:r>
        <w:rPr>
          <w:rFonts w:eastAsia="Palanquin Dark" w:cs="Palanquin Dark" w:ascii="Palanquin Dark" w:hAnsi="Palanquin Dark"/>
        </w:rPr>
        <w:t xml:space="preserve">- </w:t>
      </w:r>
      <w:r>
        <w:rPr>
          <w:rFonts w:ascii="Palanquin Dark" w:hAnsi="Palanquin Dark" w:eastAsia="Palanquin Dark" w:cs="Palanquin Dark"/>
        </w:rPr>
        <w:t xml:space="preserve">महीनामिति ॥ रसान्तं व्याख्यातम्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1.1.10) </w:t>
      </w:r>
      <w:r>
        <w:rPr>
          <w:rFonts w:ascii="Palanquin Dark" w:hAnsi="Palanquin Dark" w:eastAsia="Palanquin Dark" w:cs="Palanquin Dark"/>
        </w:rPr>
        <w:t>। अदब्धेन तिमिरादिभिरनुपहतेन चक्षुषा त्वामवेक्षे पश्यामि</w:t>
      </w:r>
      <w:r>
        <w:rPr>
          <w:rFonts w:eastAsia="Palanquin Dark" w:cs="Palanquin Dark" w:ascii="Palanquin Dark" w:hAnsi="Palanquin Dark"/>
        </w:rPr>
        <w:t xml:space="preserve">, </w:t>
      </w:r>
      <w:r>
        <w:rPr>
          <w:rFonts w:ascii="Palanquin Dark" w:hAnsi="Palanquin Dark" w:eastAsia="Palanquin Dark" w:cs="Palanquin Dark"/>
        </w:rPr>
        <w:t xml:space="preserve">सुप्रजास्त्वाय शोभनापत्यत्वाय । </w:t>
      </w:r>
      <w:r>
        <w:rPr>
          <w:rFonts w:eastAsia="Palanquin Dark" w:cs="Palanquin Dark" w:ascii="Palanquin Dark" w:hAnsi="Palanquin Dark"/>
        </w:rPr>
        <w:t>'</w:t>
      </w:r>
      <w:r>
        <w:rPr>
          <w:rFonts w:ascii="Palanquin Dark" w:hAnsi="Palanquin Dark" w:eastAsia="Palanquin Dark" w:cs="Palanquin Dark"/>
        </w:rPr>
        <w:t>नित्यमसिच्प्रजामेधयोः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5.4.122) </w:t>
      </w:r>
      <w:r>
        <w:rPr>
          <w:rFonts w:ascii="Palanquin Dark" w:hAnsi="Palanquin Dark" w:eastAsia="Palanquin Dark" w:cs="Palanquin Dark"/>
        </w:rPr>
        <w:t xml:space="preserve">इति समासान्तः । </w:t>
      </w:r>
      <w:r>
        <w:rPr>
          <w:rFonts w:eastAsia="Palanquin Dark" w:cs="Palanquin Dark" w:ascii="Palanquin Dark" w:hAnsi="Palanquin Dark"/>
        </w:rPr>
        <w:t>'</w:t>
      </w:r>
      <w:r>
        <w:rPr>
          <w:rFonts w:ascii="Palanquin Dark" w:hAnsi="Palanquin Dark" w:eastAsia="Palanquin Dark" w:cs="Palanquin Dark"/>
        </w:rPr>
        <w:t>अत्वसन्तस्य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6.4.14) </w:t>
      </w:r>
      <w:r>
        <w:rPr>
          <w:rFonts w:ascii="Palanquin Dark" w:hAnsi="Palanquin Dark" w:eastAsia="Palanquin Dark" w:cs="Palanquin Dark"/>
        </w:rPr>
        <w:t>इति विधीयमानं दीर्घत्वं व्यत्ययेन त्वेऽपि भवति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गार्हपत्येधिश्रयति </w:t>
      </w:r>
      <w:r>
        <w:rPr>
          <w:rFonts w:eastAsia="Palanquin Dark" w:cs="Palanquin Dark" w:ascii="Palanquin Dark" w:hAnsi="Palanquin Dark"/>
        </w:rPr>
        <w:t xml:space="preserve">- </w:t>
      </w:r>
      <w:r>
        <w:rPr>
          <w:rFonts w:ascii="Palanquin Dark" w:hAnsi="Palanquin Dark" w:eastAsia="Palanquin Dark" w:cs="Palanquin Dark"/>
        </w:rPr>
        <w:t xml:space="preserve">तेजोसीति ॥ तेजः उज्ज्वलम् । असि एधि । पञ्चमलकारे रूपम् । </w:t>
      </w:r>
      <w:r>
        <w:rPr>
          <w:rFonts w:eastAsia="Palanquin Dark" w:cs="Palanquin Dark" w:ascii="Palanquin Dark" w:hAnsi="Palanquin Dark"/>
        </w:rPr>
        <w:t>'</w:t>
      </w:r>
      <w:r>
        <w:rPr>
          <w:rFonts w:ascii="Palanquin Dark" w:hAnsi="Palanquin Dark" w:eastAsia="Palanquin Dark" w:cs="Palanquin Dark"/>
        </w:rPr>
        <w:t>अमेध्यं वा एतत्करोति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3.3.4)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आहरति </w:t>
      </w:r>
      <w:r>
        <w:rPr>
          <w:rFonts w:eastAsia="Palanquin Dark" w:cs="Palanquin Dark" w:ascii="Palanquin Dark" w:hAnsi="Palanquin Dark"/>
        </w:rPr>
        <w:t xml:space="preserve">- </w:t>
      </w:r>
      <w:r>
        <w:rPr>
          <w:rFonts w:ascii="Palanquin Dark" w:hAnsi="Palanquin Dark" w:eastAsia="Palanquin Dark" w:cs="Palanquin Dark"/>
        </w:rPr>
        <w:t>तेज इति ॥ ते तव आहवनीयाख्यं तेजोनुप्रेहि अनुक्रमेण गच्छ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आहवनीयेऽधिश्रयति </w:t>
      </w:r>
      <w:r>
        <w:rPr>
          <w:rFonts w:eastAsia="Palanquin Dark" w:cs="Palanquin Dark" w:ascii="Palanquin Dark" w:hAnsi="Palanquin Dark"/>
        </w:rPr>
        <w:t xml:space="preserve">- </w:t>
      </w:r>
      <w:r>
        <w:rPr>
          <w:rFonts w:ascii="Palanquin Dark" w:hAnsi="Palanquin Dark" w:eastAsia="Palanquin Dark" w:cs="Palanquin Dark"/>
        </w:rPr>
        <w:t>अग्निरिति ॥ ते तव तेजः औज्ज्वल्यं अग्निः मा विनैत् मा विनैषीत् । माङि नयतेर्लुङि</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7.3.97)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सिचि वृद्धौ</w:t>
      </w:r>
      <w:r>
        <w:rPr>
          <w:rFonts w:eastAsia="Palanquin Dark" w:cs="Palanquin Dark" w:ascii="Palanquin Dark" w:hAnsi="Palanquin Dark"/>
        </w:rPr>
        <w:t>, '</w:t>
      </w:r>
      <w:r>
        <w:rPr>
          <w:rFonts w:ascii="Palanquin Dark" w:hAnsi="Palanquin Dark" w:eastAsia="Palanquin Dark" w:cs="Palanquin Dark"/>
        </w:rPr>
        <w:t>स्कोस्संयोगाद्द्योरन्ते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8.2.29) </w:t>
      </w:r>
      <w:r>
        <w:rPr>
          <w:rFonts w:ascii="Palanquin Dark" w:hAnsi="Palanquin Dark" w:eastAsia="Palanquin Dark" w:cs="Palanquin Dark"/>
        </w:rPr>
        <w:t>इति सलोपः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आज्यमवेक्षते </w:t>
      </w:r>
      <w:r>
        <w:rPr>
          <w:rFonts w:eastAsia="Palanquin Dark" w:cs="Palanquin Dark" w:ascii="Palanquin Dark" w:hAnsi="Palanquin Dark"/>
        </w:rPr>
        <w:t xml:space="preserve">- </w:t>
      </w:r>
      <w:r>
        <w:rPr>
          <w:rFonts w:ascii="Palanquin Dark" w:hAnsi="Palanquin Dark" w:eastAsia="Palanquin Dark" w:cs="Palanquin Dark"/>
        </w:rPr>
        <w:t>अग्नेरिति ॥ अग्नेस्त्वं जिह्वासि</w:t>
      </w:r>
      <w:r>
        <w:rPr>
          <w:rFonts w:eastAsia="Palanquin Dark" w:cs="Palanquin Dark" w:ascii="Palanquin Dark" w:hAnsi="Palanquin Dark"/>
        </w:rPr>
        <w:t xml:space="preserve">, </w:t>
      </w:r>
      <w:r>
        <w:rPr>
          <w:rFonts w:ascii="Palanquin Dark" w:hAnsi="Palanquin Dark" w:eastAsia="Palanquin Dark" w:cs="Palanquin Dark"/>
        </w:rPr>
        <w:t>जिह्वास्थानीयज्वालाहेतुत्वात् । सुभूः सुष्ठु भूतं जातं सर्वोत्कर्षेणोत्पन्नम् । देवानां स्वभूतं</w:t>
      </w:r>
      <w:r>
        <w:rPr>
          <w:rFonts w:eastAsia="Palanquin Dark" w:cs="Palanquin Dark" w:ascii="Palanquin Dark" w:hAnsi="Palanquin Dark"/>
        </w:rPr>
        <w:t xml:space="preserve">, </w:t>
      </w:r>
      <w:r>
        <w:rPr>
          <w:rFonts w:ascii="Palanquin Dark" w:hAnsi="Palanquin Dark" w:eastAsia="Palanquin Dark" w:cs="Palanquin Dark"/>
        </w:rPr>
        <w:t>देवार्थं वा जातम् । यस्मात्त्वमीदृशं</w:t>
      </w:r>
      <w:r>
        <w:rPr>
          <w:rFonts w:eastAsia="Palanquin Dark" w:cs="Palanquin Dark" w:ascii="Palanquin Dark" w:hAnsi="Palanquin Dark"/>
        </w:rPr>
        <w:t xml:space="preserve">, </w:t>
      </w:r>
      <w:r>
        <w:rPr>
          <w:rFonts w:ascii="Palanquin Dark" w:hAnsi="Palanquin Dark" w:eastAsia="Palanquin Dark" w:cs="Palanquin Dark"/>
        </w:rPr>
        <w:t xml:space="preserve">तस्माद्देवेभ्यः देवानाम् । षष्ठ्यर्थे 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 देवार्थं वा । धाम्नेधाम्ने सर्वस्मै धारणाय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8.1.3) </w:t>
      </w:r>
      <w:r>
        <w:rPr>
          <w:rFonts w:ascii="Palanquin Dark" w:hAnsi="Palanquin Dark" w:eastAsia="Palanquin Dark" w:cs="Palanquin Dark"/>
        </w:rPr>
        <w:t xml:space="preserve">इति द्वितीयस्याम्रेडितस्य अनुदात्तत्वम् । यथायथं स्वस्वपदस्थितये देवानां प्रभूतं भव । तदर्थं यजुषेयजुषे भव पर्याप्तं सम्भव । पूर्वपदाम्रेडितस्यानुदात्तत्वम् । </w:t>
      </w:r>
      <w:r>
        <w:rPr>
          <w:rFonts w:eastAsia="Palanquin Dark" w:cs="Palanquin Dark" w:ascii="Palanquin Dark" w:hAnsi="Palanquin Dark"/>
        </w:rPr>
        <w:t>'</w:t>
      </w:r>
      <w:r>
        <w:rPr>
          <w:rFonts w:ascii="Palanquin Dark" w:hAnsi="Palanquin Dark" w:eastAsia="Palanquin Dark" w:cs="Palanquin Dark"/>
        </w:rPr>
        <w:t>शुक्रं त्वा शुक्रायाम्</w:t>
      </w:r>
      <w:r>
        <w:rPr>
          <w:rFonts w:eastAsia="Palanquin Dark" w:cs="Palanquin Dark" w:ascii="Palanquin Dark" w:hAnsi="Palanquin Dark"/>
        </w:rPr>
        <w:t xml:space="preserve">' </w:t>
      </w:r>
      <w:r>
        <w:rPr>
          <w:rFonts w:ascii="Palanquin Dark" w:hAnsi="Palanquin Dark" w:eastAsia="Palanquin Dark" w:cs="Palanquin Dark"/>
        </w:rPr>
        <w:t>इत्यादिना येन येन यजुषा पुनर्ग्रहीष्यते</w:t>
      </w:r>
      <w:r>
        <w:rPr>
          <w:rFonts w:eastAsia="Palanquin Dark" w:cs="Palanquin Dark" w:ascii="Palanquin Dark" w:hAnsi="Palanquin Dark"/>
        </w:rPr>
        <w:t xml:space="preserve">, </w:t>
      </w:r>
      <w:r>
        <w:rPr>
          <w:rFonts w:ascii="Palanquin Dark" w:hAnsi="Palanquin Dark" w:eastAsia="Palanquin Dark" w:cs="Palanquin Dark"/>
        </w:rPr>
        <w:t>येन चावद्यते</w:t>
      </w:r>
      <w:r>
        <w:rPr>
          <w:rFonts w:eastAsia="Palanquin Dark" w:cs="Palanquin Dark" w:ascii="Palanquin Dark" w:hAnsi="Palanquin Dark"/>
        </w:rPr>
        <w:t xml:space="preserve">, </w:t>
      </w:r>
      <w:r>
        <w:rPr>
          <w:rFonts w:ascii="Palanquin Dark" w:hAnsi="Palanquin Dark" w:eastAsia="Palanquin Dark" w:cs="Palanquin Dark"/>
        </w:rPr>
        <w:t>तस्मै सर्वस्मै यजुषे प्रभूतं भव । यदि च यजुषेयजुषे प्रभवेत्</w:t>
      </w:r>
      <w:r>
        <w:rPr>
          <w:rFonts w:eastAsia="Palanquin Dark" w:cs="Palanquin Dark" w:ascii="Palanquin Dark" w:hAnsi="Palanquin Dark"/>
        </w:rPr>
        <w:t xml:space="preserve">, </w:t>
      </w:r>
      <w:r>
        <w:rPr>
          <w:rFonts w:ascii="Palanquin Dark" w:hAnsi="Palanquin Dark" w:eastAsia="Palanquin Dark" w:cs="Palanquin Dark"/>
        </w:rPr>
        <w:t xml:space="preserve">ततो धाम्नेधाम्ने प्रभवतीति भावः । </w:t>
      </w:r>
      <w:r>
        <w:rPr>
          <w:rFonts w:eastAsia="Palanquin Dark" w:cs="Palanquin Dark" w:ascii="Palanquin Dark" w:hAnsi="Palanquin Dark"/>
        </w:rPr>
        <w:t>'</w:t>
      </w:r>
      <w:r>
        <w:rPr>
          <w:rFonts w:ascii="Palanquin Dark" w:hAnsi="Palanquin Dark" w:eastAsia="Palanquin Dark" w:cs="Palanquin Dark"/>
        </w:rPr>
        <w:t>ब्रह्मवादिनो वदन्ति । यदाज्येनान्यानि</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3.3.5)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उत्पुनाति </w:t>
      </w:r>
      <w:r>
        <w:rPr>
          <w:rFonts w:eastAsia="Palanquin Dark" w:cs="Palanquin Dark" w:ascii="Palanquin Dark" w:hAnsi="Palanquin Dark"/>
        </w:rPr>
        <w:t xml:space="preserve">- </w:t>
      </w:r>
      <w:r>
        <w:rPr>
          <w:rFonts w:ascii="Palanquin Dark" w:hAnsi="Palanquin Dark" w:eastAsia="Palanquin Dark" w:cs="Palanquin Dark"/>
        </w:rPr>
        <w:t xml:space="preserve">शुक्रमिति ॥ शुक्रं शुद्धं पूर्वमेवासि । यद्वा </w:t>
      </w:r>
      <w:r>
        <w:rPr>
          <w:rFonts w:eastAsia="Palanquin Dark" w:cs="Palanquin Dark" w:ascii="Palanquin Dark" w:hAnsi="Palanquin Dark"/>
        </w:rPr>
        <w:t xml:space="preserve">- </w:t>
      </w:r>
      <w:r>
        <w:rPr>
          <w:rFonts w:ascii="Palanquin Dark" w:hAnsi="Palanquin Dark" w:eastAsia="Palanquin Dark" w:cs="Palanquin Dark"/>
        </w:rPr>
        <w:t xml:space="preserve">शुक्रं भव । पञ्चमो लकारः । ज्योतिरसि दीप्तमसि । तेजोसि तेजनं दीपनं देवानामसि । </w:t>
      </w:r>
      <w:r>
        <w:rPr>
          <w:rFonts w:eastAsia="Palanquin Dark" w:cs="Palanquin Dark" w:ascii="Palanquin Dark" w:hAnsi="Palanquin Dark"/>
        </w:rPr>
        <w:t>'</w:t>
      </w:r>
      <w:r>
        <w:rPr>
          <w:rFonts w:ascii="Palanquin Dark" w:hAnsi="Palanquin Dark" w:eastAsia="Palanquin Dark" w:cs="Palanquin Dark"/>
        </w:rPr>
        <w:t>तद्वा अतः पवित्राभ्याम्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3.3.4) </w:t>
      </w:r>
      <w:r>
        <w:rPr>
          <w:rFonts w:ascii="Palanquin Dark" w:hAnsi="Palanquin Dark" w:eastAsia="Palanquin Dark" w:cs="Palanquin Dark"/>
        </w:rPr>
        <w:t>इत्यादि ब्राह्मणम् ॥</w:t>
      </w:r>
    </w:p>
    <w:p>
      <w:pPr>
        <w:pStyle w:val="Normal"/>
        <w:rPr/>
      </w:pPr>
      <w:r>
        <w:rPr/>
      </w:r>
    </w:p>
    <w:p>
      <w:pPr>
        <w:pStyle w:val="Normal"/>
        <w:rPr/>
      </w:pPr>
      <w:r>
        <w:rPr>
          <w:rFonts w:eastAsia="Pragati Narrow" w:cs="Pragati Narrow" w:ascii="Pragati Narrow" w:hAnsi="Pragati Narrow"/>
        </w:rPr>
        <w:t>17</w:t>
      </w:r>
      <w:r>
        <w:rPr>
          <w:rFonts w:ascii="Pragati Narrow" w:hAnsi="Pragati Narrow" w:eastAsia="Pragati Narrow" w:cs="Pragati Narrow"/>
        </w:rPr>
        <w:t xml:space="preserve">प्रोक्षणीरुत्पुनाति </w:t>
      </w:r>
      <w:r>
        <w:rPr>
          <w:rFonts w:eastAsia="Pragati Narrow" w:cs="Pragati Narrow" w:ascii="Pragati Narrow" w:hAnsi="Pragati Narrow"/>
        </w:rPr>
        <w:t xml:space="preserve">- </w:t>
      </w:r>
      <w:r>
        <w:rPr>
          <w:rFonts w:ascii="Pragati Narrow" w:hAnsi="Pragati Narrow" w:eastAsia="Pragati Narrow" w:cs="Pragati Narrow"/>
        </w:rPr>
        <w:t xml:space="preserve">देव इति गायत्र्या त्रिपदया ॥ सा च व्याख्याता </w:t>
      </w:r>
      <w:r>
        <w:rPr>
          <w:rFonts w:eastAsia="Pragati Narrow" w:cs="Pragati Narrow" w:ascii="Pragati Narrow" w:hAnsi="Pragati Narrow"/>
        </w:rPr>
        <w:t>(</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1.1.5) </w:t>
      </w:r>
      <w:r>
        <w:rPr>
          <w:rFonts w:ascii="Pragati Narrow" w:hAnsi="Pragati Narrow" w:eastAsia="Pragati Narrow" w:cs="Pragati Narrow"/>
        </w:rPr>
        <w:t xml:space="preserve">। </w:t>
      </w:r>
      <w:r>
        <w:rPr>
          <w:rFonts w:eastAsia="Pragati Narrow" w:cs="Pragati Narrow" w:ascii="Pragati Narrow" w:hAnsi="Pragati Narrow"/>
        </w:rPr>
        <w:t>'</w:t>
      </w:r>
      <w:r>
        <w:rPr>
          <w:rFonts w:ascii="Pragati Narrow" w:hAnsi="Pragati Narrow" w:eastAsia="Pragati Narrow" w:cs="Pragati Narrow"/>
        </w:rPr>
        <w:t>अथाज्यवतीभ्याम्</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3.3.4) </w:t>
      </w:r>
      <w:r>
        <w:rPr>
          <w:rFonts w:ascii="Pragati Narrow" w:hAnsi="Pragati Narrow" w:eastAsia="Pragati Narrow" w:cs="Pragati Narrow"/>
        </w:rPr>
        <w:t xml:space="preserve">इत्यादि ब्राह्मणम् । </w:t>
      </w:r>
      <w:r>
        <w:rPr>
          <w:rFonts w:eastAsia="Pragati Narrow" w:cs="Pragati Narrow" w:ascii="Pragati Narrow" w:hAnsi="Pragati Narrow"/>
        </w:rPr>
        <w:t>'</w:t>
      </w:r>
      <w:r>
        <w:rPr>
          <w:rFonts w:ascii="Pragati Narrow" w:hAnsi="Pragati Narrow" w:eastAsia="Pragati Narrow" w:cs="Pragati Narrow"/>
        </w:rPr>
        <w:t>तत्रोभयोर्मीमाꣳसा</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3.3.4) </w:t>
      </w:r>
      <w:r>
        <w:rPr>
          <w:rFonts w:ascii="Pragati Narrow" w:hAnsi="Pragati Narrow" w:eastAsia="Pragati Narrow" w:cs="Pragati Narrow"/>
        </w:rPr>
        <w:t>इत्यादि च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जुह्वामाज्यं गृह्णाति </w:t>
      </w:r>
      <w:r>
        <w:rPr>
          <w:rFonts w:eastAsia="Palanquin Dark" w:cs="Palanquin Dark" w:ascii="Palanquin Dark" w:hAnsi="Palanquin Dark"/>
        </w:rPr>
        <w:t xml:space="preserve">- </w:t>
      </w:r>
      <w:r>
        <w:rPr>
          <w:rFonts w:ascii="Palanquin Dark" w:hAnsi="Palanquin Dark" w:eastAsia="Palanquin Dark" w:cs="Palanquin Dark"/>
        </w:rPr>
        <w:t>शुक्रमिति ॥ शुक्रं शुद्धं त्वां शुक्रायां शुद्धायां जुह्वां गृह्णामि । शिष्टं व्याख्यातम् । आघारार्थत्वात्</w:t>
      </w:r>
      <w:r>
        <w:rPr>
          <w:rFonts w:eastAsia="Palanquin Dark" w:cs="Palanquin Dark" w:ascii="Palanquin Dark" w:hAnsi="Palanquin Dark"/>
        </w:rPr>
        <w:t xml:space="preserve">, </w:t>
      </w:r>
      <w:r>
        <w:rPr>
          <w:rFonts w:ascii="Palanquin Dark" w:hAnsi="Palanquin Dark" w:eastAsia="Palanquin Dark" w:cs="Palanquin Dark"/>
        </w:rPr>
        <w:t xml:space="preserve">प्रयाजार्थत्वाच्च </w:t>
      </w:r>
      <w:r>
        <w:rPr>
          <w:rFonts w:eastAsia="Palanquin Dark" w:cs="Palanquin Dark" w:ascii="Palanquin Dark" w:hAnsi="Palanquin Dark"/>
        </w:rPr>
        <w:t>'</w:t>
      </w:r>
      <w:r>
        <w:rPr>
          <w:rFonts w:ascii="Palanquin Dark" w:hAnsi="Palanquin Dark" w:eastAsia="Palanquin Dark" w:cs="Palanquin Dark"/>
        </w:rPr>
        <w:t>धाम्नेधाम्ने</w:t>
      </w:r>
      <w:r>
        <w:rPr>
          <w:rFonts w:eastAsia="Palanquin Dark" w:cs="Palanquin Dark" w:ascii="Palanquin Dark" w:hAnsi="Palanquin Dark"/>
        </w:rPr>
        <w:t xml:space="preserve">' </w:t>
      </w:r>
      <w:r>
        <w:rPr>
          <w:rFonts w:ascii="Palanquin Dark" w:hAnsi="Palanquin Dark" w:eastAsia="Palanquin Dark" w:cs="Palanquin Dark"/>
        </w:rPr>
        <w:t>इत्याद्युपपद्यते । एवमुपभृद्ध्रुवयोरपि वेदितव्यम्॥</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उपभृति गृह्णाति </w:t>
      </w:r>
      <w:r>
        <w:rPr>
          <w:rFonts w:eastAsia="Palanquin Dark" w:cs="Palanquin Dark" w:ascii="Palanquin Dark" w:hAnsi="Palanquin Dark"/>
        </w:rPr>
        <w:t xml:space="preserve">- </w:t>
      </w:r>
      <w:r>
        <w:rPr>
          <w:rFonts w:ascii="Palanquin Dark" w:hAnsi="Palanquin Dark" w:eastAsia="Palanquin Dark" w:cs="Palanquin Dark"/>
        </w:rPr>
        <w:t>ज्योतिरिति ॥ ज्योतिः दीप्तं त्वां</w:t>
      </w:r>
      <w:r>
        <w:rPr>
          <w:rFonts w:eastAsia="Palanquin Dark" w:cs="Palanquin Dark" w:ascii="Palanquin Dark" w:hAnsi="Palanquin Dark"/>
        </w:rPr>
        <w:t xml:space="preserve">, </w:t>
      </w:r>
      <w:r>
        <w:rPr>
          <w:rFonts w:ascii="Palanquin Dark" w:hAnsi="Palanquin Dark" w:eastAsia="Palanquin Dark" w:cs="Palanquin Dark"/>
        </w:rPr>
        <w:t xml:space="preserve">ज्योतिषि दीप्तायामुपभृति गृह्णामि । </w:t>
      </w:r>
      <w:r>
        <w:rPr>
          <w:rFonts w:eastAsia="Palanquin Dark" w:cs="Palanquin Dark" w:ascii="Palanquin Dark" w:hAnsi="Palanquin Dark"/>
        </w:rPr>
        <w:t>'</w:t>
      </w:r>
      <w:r>
        <w:rPr>
          <w:rFonts w:ascii="Palanquin Dark" w:hAnsi="Palanquin Dark" w:eastAsia="Palanquin Dark" w:cs="Palanquin Dark"/>
        </w:rPr>
        <w:t>धाम्नेधाम्ने</w:t>
      </w:r>
      <w:r>
        <w:rPr>
          <w:rFonts w:eastAsia="Palanquin Dark" w:cs="Palanquin Dark" w:ascii="Palanquin Dark" w:hAnsi="Palanquin Dark"/>
        </w:rPr>
        <w:t xml:space="preserve">' </w:t>
      </w:r>
      <w:r>
        <w:rPr>
          <w:rFonts w:ascii="Palanquin Dark" w:hAnsi="Palanquin Dark" w:eastAsia="Palanquin Dark" w:cs="Palanquin Dark"/>
        </w:rPr>
        <w:t>इत्यनुषज्यते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ध्रुवायां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अर्चिरिति ॥ अर्चिषो हेतुत्वादर्चिश्शब्देनोच्यते । तादृशं त्वां अर्चिषि देवानामर्चनसाधने ध्रुवायां गृह्णामि । शिष्टं स्पष्टम्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1.1.10)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इति दशमोनुवाकः</w:t>
      </w:r>
    </w:p>
    <w:p>
      <w:pPr>
        <w:pStyle w:val="Normal"/>
        <w:rPr/>
      </w:pPr>
      <w:r>
        <w:rPr/>
        <w:t>1.1.11</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इध्मं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कृष्ण इति ॥ कृष्णः कृष्णमृगः । </w:t>
      </w:r>
      <w:r>
        <w:rPr>
          <w:rFonts w:eastAsia="Palanquin Dark" w:cs="Palanquin Dark" w:ascii="Palanquin Dark" w:hAnsi="Palanquin Dark"/>
        </w:rPr>
        <w:t>'</w:t>
      </w:r>
      <w:r>
        <w:rPr>
          <w:rFonts w:ascii="Palanquin Dark" w:hAnsi="Palanquin Dark" w:eastAsia="Palanquin Dark" w:cs="Palanquin Dark"/>
        </w:rPr>
        <w:t>कृष्णस्य</w:t>
      </w:r>
      <w:r>
        <w:rPr>
          <w:rFonts w:eastAsia="Palanquin Dark" w:cs="Palanquin Dark" w:ascii="Palanquin Dark" w:hAnsi="Palanquin Dark"/>
        </w:rPr>
        <w:t>(</w:t>
      </w:r>
      <w:r>
        <w:rPr>
          <w:rFonts w:ascii="Palanquin Dark" w:hAnsi="Palanquin Dark" w:eastAsia="Palanquin Dark" w:cs="Palanquin Dark"/>
        </w:rPr>
        <w:t>ा</w:t>
      </w:r>
      <w:r>
        <w:rPr>
          <w:rFonts w:eastAsia="Palanquin Dark" w:cs="Palanquin Dark" w:ascii="Palanquin Dark" w:hAnsi="Palanquin Dark"/>
        </w:rPr>
        <w:t>)</w:t>
      </w:r>
      <w:r>
        <w:rPr>
          <w:rFonts w:ascii="Palanquin Dark" w:hAnsi="Palanquin Dark" w:eastAsia="Palanquin Dark" w:cs="Palanquin Dark"/>
        </w:rPr>
        <w:t>मृगाख्या चेत्</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 </w:t>
      </w:r>
      <w:r>
        <w:rPr>
          <w:rFonts w:ascii="Palanquin Dark" w:hAnsi="Palanquin Dark" w:eastAsia="Palanquin Dark" w:cs="Palanquin Dark"/>
        </w:rPr>
        <w:t xml:space="preserve">इति वचनान्मृगाख्यायामाद्युदात्तत्वम् । आखरेष्ठः आखनति समन्ताद्भुवं मूलैरवदारयतीत्याखरो वनस्पतिः । </w:t>
      </w:r>
      <w:r>
        <w:rPr>
          <w:rFonts w:eastAsia="Palanquin Dark" w:cs="Palanquin Dark" w:ascii="Palanquin Dark" w:hAnsi="Palanquin Dark"/>
        </w:rPr>
        <w:t>'</w:t>
      </w:r>
      <w:r>
        <w:rPr>
          <w:rFonts w:ascii="Palanquin Dark" w:hAnsi="Palanquin Dark" w:eastAsia="Palanquin Dark" w:cs="Palanquin Dark"/>
        </w:rPr>
        <w:t>खनतेर्डरो वक्तव्यः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3.3.125) </w:t>
      </w:r>
      <w:r>
        <w:rPr>
          <w:rFonts w:ascii="Palanquin Dark" w:hAnsi="Palanquin Dark" w:eastAsia="Palanquin Dark" w:cs="Palanquin Dark"/>
        </w:rPr>
        <w:t xml:space="preserve">इति खनतेर्डरप्रत्ययः । तत्र तिष्ठतीत्याखरेष्ठः । </w:t>
      </w:r>
      <w:r>
        <w:rPr>
          <w:rFonts w:eastAsia="Palanquin Dark" w:cs="Palanquin Dark" w:ascii="Palanquin Dark" w:hAnsi="Palanquin Dark"/>
        </w:rPr>
        <w:t>'</w:t>
      </w:r>
      <w:r>
        <w:rPr>
          <w:rFonts w:ascii="Palanquin Dark" w:hAnsi="Palanquin Dark" w:eastAsia="Palanquin Dark" w:cs="Palanquin Dark"/>
        </w:rPr>
        <w:t>सुपि स्थः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3.2.4) </w:t>
      </w:r>
      <w:r>
        <w:rPr>
          <w:rFonts w:ascii="Palanquin Dark" w:hAnsi="Palanquin Dark" w:eastAsia="Palanquin Dark" w:cs="Palanquin Dark"/>
        </w:rPr>
        <w:t>इति कः</w:t>
      </w:r>
      <w:r>
        <w:rPr>
          <w:rFonts w:eastAsia="Palanquin Dark" w:cs="Palanquin Dark" w:ascii="Palanquin Dark" w:hAnsi="Palanquin Dark"/>
        </w:rPr>
        <w:t>, '</w:t>
      </w:r>
      <w:r>
        <w:rPr>
          <w:rFonts w:ascii="Palanquin Dark" w:hAnsi="Palanquin Dark" w:eastAsia="Palanquin Dark" w:cs="Palanquin Dark"/>
        </w:rPr>
        <w:t>तत्पुरुषे कृति बहुळम्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6.3.14) </w:t>
      </w:r>
      <w:r>
        <w:rPr>
          <w:rFonts w:ascii="Palanquin Dark" w:hAnsi="Palanquin Dark" w:eastAsia="Palanquin Dark" w:cs="Palanquin Dark"/>
        </w:rPr>
        <w:t>इत्यलुक्</w:t>
      </w:r>
      <w:r>
        <w:rPr>
          <w:rFonts w:eastAsia="Palanquin Dark" w:cs="Palanquin Dark" w:ascii="Palanquin Dark" w:hAnsi="Palanquin Dark"/>
        </w:rPr>
        <w:t xml:space="preserve">, </w:t>
      </w:r>
      <w:r>
        <w:rPr>
          <w:rFonts w:ascii="Palanquin Dark" w:hAnsi="Palanquin Dark" w:eastAsia="Palanquin Dark" w:cs="Palanquin Dark"/>
        </w:rPr>
        <w:t xml:space="preserve">सुषामादित्वात्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8.3.98) </w:t>
      </w:r>
      <w:r>
        <w:rPr>
          <w:rFonts w:ascii="Palanquin Dark" w:hAnsi="Palanquin Dark" w:eastAsia="Palanquin Dark" w:cs="Palanquin Dark"/>
        </w:rPr>
        <w:t>षत्वम्</w:t>
      </w:r>
      <w:r>
        <w:rPr>
          <w:rFonts w:eastAsia="Palanquin Dark" w:cs="Palanquin Dark" w:ascii="Palanquin Dark" w:hAnsi="Palanquin Dark"/>
        </w:rPr>
        <w:t xml:space="preserve">, </w:t>
      </w:r>
      <w:r>
        <w:rPr>
          <w:rFonts w:ascii="Palanquin Dark" w:hAnsi="Palanquin Dark" w:eastAsia="Palanquin Dark" w:cs="Palanquin Dark"/>
        </w:rPr>
        <w:t xml:space="preserve">थाथादिसूत्रेण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 xml:space="preserve">उत्तरपदान्तोदात्तत्वम् । </w:t>
      </w:r>
      <w:r>
        <w:rPr>
          <w:rFonts w:eastAsia="Palanquin Dark" w:cs="Palanquin Dark" w:ascii="Palanquin Dark" w:hAnsi="Palanquin Dark"/>
        </w:rPr>
        <w:t>'</w:t>
      </w:r>
      <w:r>
        <w:rPr>
          <w:rFonts w:ascii="Palanquin Dark" w:hAnsi="Palanquin Dark" w:eastAsia="Palanquin Dark" w:cs="Palanquin Dark"/>
        </w:rPr>
        <w:t>अग्निर्देवेभ्यो निलायत । कृष्णो रूपं कृत्वा । स वनस्पतीन्प्राविशत्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इत्यादिब्राह्मणोक्तो योऽग्निः स एव त्वमसीति तदाधारभूतेध्मस्तुतिः । एवंभूतं त्वामिध्मम् अग्नये अग्न्यर्थं प्रोक्षामीति शेषः । एवं कर्तव्यमिति स्वयमेव सरस्वत्याह । विभक्त्यन्तसमुदायात्मा निपातः स्वाहा इति । संस्कारविशेषानवधारणात् नावगृह्यते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वेदिं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वेदिरिति ॥ वेदिः वेदयित्री हविषामाधारत्वेन प्रकाशयित्र्यसि । ।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567) </w:t>
      </w:r>
      <w:r>
        <w:rPr>
          <w:rFonts w:ascii="Palanquin Dark" w:hAnsi="Palanquin Dark" w:eastAsia="Palanquin Dark" w:cs="Palanquin Dark"/>
        </w:rPr>
        <w:t xml:space="preserve">इति वेदेरिन्प्रत्ययः । तां तादृशीं त्वां बर्हिषे बर्हिस्तरणार्थं प्रोक्षामि । एतच्च स्वयमेव वागाह । </w:t>
      </w:r>
      <w:r>
        <w:rPr>
          <w:rFonts w:eastAsia="Palanquin Dark" w:cs="Palanquin Dark" w:ascii="Palanquin Dark" w:hAnsi="Palanquin Dark"/>
        </w:rPr>
        <w:t>'</w:t>
      </w:r>
      <w:r>
        <w:rPr>
          <w:rFonts w:ascii="Palanquin Dark" w:hAnsi="Palanquin Dark" w:eastAsia="Palanquin Dark" w:cs="Palanquin Dark"/>
        </w:rPr>
        <w:t>प्रजा वै बर्हिः</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बर्हिः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बर्हिरिति ॥ </w:t>
      </w:r>
      <w:r>
        <w:rPr>
          <w:rFonts w:eastAsia="Palanquin Dark" w:cs="Palanquin Dark" w:ascii="Palanquin Dark" w:hAnsi="Palanquin Dark"/>
        </w:rPr>
        <w:t>(</w:t>
      </w:r>
      <w:r>
        <w:rPr>
          <w:rFonts w:ascii="Palanquin Dark" w:hAnsi="Palanquin Dark" w:eastAsia="Palanquin Dark" w:cs="Palanquin Dark"/>
        </w:rPr>
        <w:t>बर्हिः</w:t>
      </w:r>
      <w:r>
        <w:rPr>
          <w:rFonts w:eastAsia="Palanquin Dark" w:cs="Palanquin Dark" w:ascii="Palanquin Dark" w:hAnsi="Palanquin Dark"/>
        </w:rPr>
        <w:t xml:space="preserve">) </w:t>
      </w:r>
      <w:r>
        <w:rPr>
          <w:rFonts w:ascii="Palanquin Dark" w:hAnsi="Palanquin Dark" w:eastAsia="Palanquin Dark" w:cs="Palanquin Dark"/>
        </w:rPr>
        <w:t xml:space="preserve">बृहत् पर्याप्तमसि । </w:t>
      </w:r>
      <w:r>
        <w:rPr>
          <w:rFonts w:eastAsia="Palanquin Dark" w:cs="Palanquin Dark" w:ascii="Palanquin Dark" w:hAnsi="Palanquin Dark"/>
        </w:rPr>
        <w:t>'</w:t>
      </w:r>
      <w:r>
        <w:rPr>
          <w:rFonts w:ascii="Palanquin Dark" w:hAnsi="Palanquin Dark" w:eastAsia="Palanquin Dark" w:cs="Palanquin Dark"/>
        </w:rPr>
        <w:t>बृंहेर्नलोपश्च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274) </w:t>
      </w:r>
      <w:r>
        <w:rPr>
          <w:rFonts w:ascii="Palanquin Dark" w:hAnsi="Palanquin Dark" w:eastAsia="Palanquin Dark" w:cs="Palanquin Dark"/>
        </w:rPr>
        <w:t xml:space="preserve">इतीसिप्रत्ययः । तादृशं त्वां स्रुग्भ्यः स्रुगर्थं स्रुचां धारणार्थं प्रोक्षामि । इत्याह स्वयं सरस्वती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भ्यस उदात्तत्वम् । </w:t>
      </w:r>
      <w:r>
        <w:rPr>
          <w:rFonts w:eastAsia="Palanquin Dark" w:cs="Palanquin Dark" w:ascii="Palanquin Dark" w:hAnsi="Palanquin Dark"/>
        </w:rPr>
        <w:t>'</w:t>
      </w:r>
      <w:r>
        <w:rPr>
          <w:rFonts w:ascii="Palanquin Dark" w:hAnsi="Palanquin Dark" w:eastAsia="Palanquin Dark" w:cs="Palanquin Dark"/>
        </w:rPr>
        <w:t>प्रजा वै बर्हिः । यजमानस्स्रुचः</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अन्तर्वेद्यूर्ध्वाग्रं बर्हिस्स्थापयित्वा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दिव इति ॥ अग्रमध्यमूलेषु क्रमेण प्रोक्षणम् । सर्वत्र प्रोक्षामीति शेषः । यागनिर्वृत्तिद्वारेण द्युप्रभृतीनां लोकानां धारणार्थं प्रोक्षणं भवति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6.1.171) </w:t>
      </w:r>
      <w:r>
        <w:rPr>
          <w:rFonts w:ascii="Palanquin Dark" w:hAnsi="Palanquin Dark" w:eastAsia="Palanquin Dark" w:cs="Palanquin Dark"/>
        </w:rPr>
        <w:t xml:space="preserve">इत्यादिना दिव इति विभक्तेरुदात्तत्वम् । पृथिव्या इत्यादौ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इति विभक्तेरुदात्तत्वम्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दक्षिणस्याश्श्रोणेरुत्तरस्याः प्रोक्षणीशेषं निनयति </w:t>
      </w:r>
      <w:r>
        <w:rPr>
          <w:rFonts w:eastAsia="Palanquin Dark" w:cs="Palanquin Dark" w:ascii="Palanquin Dark" w:hAnsi="Palanquin Dark"/>
        </w:rPr>
        <w:t xml:space="preserve">- </w:t>
      </w:r>
      <w:r>
        <w:rPr>
          <w:rFonts w:ascii="Palanquin Dark" w:hAnsi="Palanquin Dark" w:eastAsia="Palanquin Dark" w:cs="Palanquin Dark"/>
        </w:rPr>
        <w:t xml:space="preserve">स्वधेति ॥ </w:t>
      </w:r>
      <w:r>
        <w:rPr>
          <w:rFonts w:eastAsia="Palanquin Dark" w:cs="Palanquin Dark" w:ascii="Palanquin Dark" w:hAnsi="Palanquin Dark"/>
        </w:rPr>
        <w:t>'</w:t>
      </w:r>
      <w:r>
        <w:rPr>
          <w:rFonts w:ascii="Palanquin Dark" w:hAnsi="Palanquin Dark" w:eastAsia="Palanquin Dark" w:cs="Palanquin Dark"/>
        </w:rPr>
        <w:t>मासा वै पितरो बर्हिषदः</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इत्यादिब्राह्मणप्रसिद्धा ये मासनामानः पितरो बर्हिष्यागत्य सीदन्ति</w:t>
      </w:r>
      <w:r>
        <w:rPr>
          <w:rFonts w:eastAsia="Palanquin Dark" w:cs="Palanquin Dark" w:ascii="Palanquin Dark" w:hAnsi="Palanquin Dark"/>
        </w:rPr>
        <w:t xml:space="preserve">, </w:t>
      </w:r>
      <w:r>
        <w:rPr>
          <w:rFonts w:ascii="Palanquin Dark" w:hAnsi="Palanquin Dark" w:eastAsia="Palanquin Dark" w:cs="Palanquin Dark"/>
        </w:rPr>
        <w:t>तेभ्यस्स्वधा अन्नम् । कीदृशं</w:t>
      </w:r>
      <w:r>
        <w:rPr>
          <w:rFonts w:eastAsia="Palanquin Dark" w:cs="Palanquin Dark" w:ascii="Palanquin Dark" w:hAnsi="Palanquin Dark"/>
        </w:rPr>
        <w:t xml:space="preserve">? </w:t>
      </w:r>
      <w:r>
        <w:rPr>
          <w:rFonts w:ascii="Palanquin Dark" w:hAnsi="Palanquin Dark" w:eastAsia="Palanquin Dark" w:cs="Palanquin Dark"/>
        </w:rPr>
        <w:t>ऊर्क् बलप्राणनयोरुद्दीपकं भवेति । समुदायापेक्षमेकवचनम्</w:t>
      </w:r>
      <w:r>
        <w:rPr>
          <w:rFonts w:eastAsia="Palanquin Dark" w:cs="Palanquin Dark" w:ascii="Palanquin Dark" w:hAnsi="Palanquin Dark"/>
        </w:rPr>
        <w:t xml:space="preserve">, </w:t>
      </w:r>
      <w:r>
        <w:rPr>
          <w:rFonts w:ascii="Palanquin Dark" w:hAnsi="Palanquin Dark" w:eastAsia="Palanquin Dark" w:cs="Palanquin Dark"/>
        </w:rPr>
        <w:t xml:space="preserve">अन्नापेक्षं वा । किञ्च </w:t>
      </w:r>
      <w:r>
        <w:rPr>
          <w:rFonts w:eastAsia="Palanquin Dark" w:cs="Palanquin Dark" w:ascii="Palanquin Dark" w:hAnsi="Palanquin Dark"/>
        </w:rPr>
        <w:t xml:space="preserve">- </w:t>
      </w:r>
      <w:r>
        <w:rPr>
          <w:rFonts w:ascii="Palanquin Dark" w:hAnsi="Palanquin Dark" w:eastAsia="Palanquin Dark" w:cs="Palanquin Dark"/>
        </w:rPr>
        <w:t xml:space="preserve">ऊर्जा रसेन सह पृथिवीं गच्छत प्रविशत । अवयवापेक्षं बहुवचनम् । बर्हिषद इति पृषोदरादिवात्सलोपः ।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3.2.61) </w:t>
      </w:r>
      <w:r>
        <w:rPr>
          <w:rFonts w:ascii="Palanquin Dark" w:hAnsi="Palanquin Dark" w:eastAsia="Palanquin Dark" w:cs="Palanquin Dark"/>
        </w:rPr>
        <w:t xml:space="preserve">इत्यादिना क्विप् ।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ऊर्जेति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विभक्तेरुदात्तत्वम् । </w:t>
      </w:r>
      <w:r>
        <w:rPr>
          <w:rFonts w:eastAsia="Palanquin Dark" w:cs="Palanquin Dark" w:ascii="Palanquin Dark" w:hAnsi="Palanquin Dark"/>
        </w:rPr>
        <w:t>'</w:t>
      </w:r>
      <w:r>
        <w:rPr>
          <w:rFonts w:ascii="Palanquin Dark" w:hAnsi="Palanquin Dark" w:eastAsia="Palanquin Dark" w:cs="Palanquin Dark"/>
        </w:rPr>
        <w:t>आतोऽनुपसर्गे 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3.2.3) </w:t>
      </w:r>
      <w:r>
        <w:rPr>
          <w:rFonts w:ascii="Palanquin Dark" w:hAnsi="Palanquin Dark" w:eastAsia="Palanquin Dark" w:cs="Palanquin Dark"/>
        </w:rPr>
        <w:t>इति कप्रत्ययान्तः स्वधाशब्दः</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थाथादिस्वरेणान्तोदात्तः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प्रस्तरं गृह्णाति </w:t>
      </w:r>
      <w:r>
        <w:rPr>
          <w:rFonts w:eastAsia="Palanquin Dark" w:cs="Palanquin Dark" w:ascii="Palanquin Dark" w:hAnsi="Palanquin Dark"/>
        </w:rPr>
        <w:t xml:space="preserve">- </w:t>
      </w:r>
      <w:r>
        <w:rPr>
          <w:rFonts w:ascii="Palanquin Dark" w:hAnsi="Palanquin Dark" w:eastAsia="Palanquin Dark" w:cs="Palanquin Dark"/>
        </w:rPr>
        <w:t xml:space="preserve">विष्णोरिति ॥ विष्णुः व्यापको यज्ञः । </w:t>
      </w:r>
      <w:r>
        <w:rPr>
          <w:rFonts w:eastAsia="Palanquin Dark" w:cs="Palanquin Dark" w:ascii="Palanquin Dark" w:hAnsi="Palanquin Dark"/>
        </w:rPr>
        <w:t>'</w:t>
      </w:r>
      <w:r>
        <w:rPr>
          <w:rFonts w:ascii="Palanquin Dark" w:hAnsi="Palanquin Dark" w:eastAsia="Palanquin Dark" w:cs="Palanquin Dark"/>
        </w:rPr>
        <w:t>यज्ञो वै विष्णुः</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 xml:space="preserve">इति ब्राह्मणम् । तस्य स्तूपस्सङ्घातोसि । त्वदात्मना यज्ञस्संहत इति स्तुतिः । </w:t>
      </w:r>
      <w:r>
        <w:rPr>
          <w:rFonts w:eastAsia="Palanquin Dark" w:cs="Palanquin Dark" w:ascii="Palanquin Dark" w:hAnsi="Palanquin Dark"/>
        </w:rPr>
        <w:t>'</w:t>
      </w:r>
      <w:r>
        <w:rPr>
          <w:rFonts w:ascii="Palanquin Dark" w:hAnsi="Palanquin Dark" w:eastAsia="Palanquin Dark" w:cs="Palanquin Dark"/>
        </w:rPr>
        <w:t>स्त्यस्सम्प्रसारणमुच्च</w:t>
      </w:r>
      <w:r>
        <w:rPr>
          <w:rFonts w:eastAsia="Palanquin Dark" w:cs="Palanquin Dark" w:ascii="Palanquin Dark" w:hAnsi="Palanquin Dark"/>
        </w:rPr>
        <w:t xml:space="preserve">' (?) </w:t>
      </w:r>
      <w:r>
        <w:rPr>
          <w:rFonts w:ascii="Palanquin Dark" w:hAnsi="Palanquin Dark" w:eastAsia="Palanquin Dark" w:cs="Palanquin Dark"/>
        </w:rPr>
        <w:t>इति पप्रत्ययः</w:t>
      </w:r>
      <w:r>
        <w:rPr>
          <w:rFonts w:eastAsia="Palanquin Dark" w:cs="Palanquin Dark" w:ascii="Palanquin Dark" w:hAnsi="Palanquin Dark"/>
        </w:rPr>
        <w:t xml:space="preserve">, </w:t>
      </w:r>
      <w:r>
        <w:rPr>
          <w:rFonts w:ascii="Palanquin Dark" w:hAnsi="Palanquin Dark" w:eastAsia="Palanquin Dark" w:cs="Palanquin Dark"/>
        </w:rPr>
        <w:t>उकारश्चान्तादेशः</w:t>
      </w:r>
      <w:r>
        <w:rPr>
          <w:rFonts w:eastAsia="Palanquin Dark" w:cs="Palanquin Dark" w:ascii="Palanquin Dark" w:hAnsi="Palanquin Dark"/>
        </w:rPr>
        <w:t>, '</w:t>
      </w:r>
      <w:r>
        <w:rPr>
          <w:rFonts w:ascii="Palanquin Dark" w:hAnsi="Palanquin Dark" w:eastAsia="Palanquin Dark" w:cs="Palanquin Dark"/>
        </w:rPr>
        <w:t>दीर्घश्च</w:t>
      </w:r>
      <w:r>
        <w:rPr>
          <w:rFonts w:eastAsia="Palanquin Dark" w:cs="Palanquin Dark" w:ascii="Palanquin Dark" w:hAnsi="Palanquin Dark"/>
        </w:rPr>
        <w:t xml:space="preserve">' (?) </w:t>
      </w:r>
      <w:r>
        <w:rPr>
          <w:rFonts w:ascii="Palanquin Dark" w:hAnsi="Palanquin Dark" w:eastAsia="Palanquin Dark" w:cs="Palanquin Dark"/>
        </w:rPr>
        <w:t>इति तत्रानुवर्तते</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6.1.203)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बर्हिस्स्तृणाति </w:t>
      </w:r>
      <w:r>
        <w:rPr>
          <w:rFonts w:eastAsia="Palanquin Dark" w:cs="Palanquin Dark" w:ascii="Palanquin Dark" w:hAnsi="Palanquin Dark"/>
        </w:rPr>
        <w:t xml:space="preserve">- </w:t>
      </w:r>
      <w:r>
        <w:rPr>
          <w:rFonts w:ascii="Palanquin Dark" w:hAnsi="Palanquin Dark" w:eastAsia="Palanquin Dark" w:cs="Palanquin Dark"/>
        </w:rPr>
        <w:t>ऊर्णाम्रदसमिति ॥ ऊर्णा अविसूत्रं</w:t>
      </w:r>
      <w:r>
        <w:rPr>
          <w:rFonts w:eastAsia="Palanquin Dark" w:cs="Palanquin Dark" w:ascii="Palanquin Dark" w:hAnsi="Palanquin Dark"/>
        </w:rPr>
        <w:t xml:space="preserve">, </w:t>
      </w:r>
      <w:r>
        <w:rPr>
          <w:rFonts w:ascii="Palanquin Dark" w:hAnsi="Palanquin Dark" w:eastAsia="Palanquin Dark" w:cs="Palanquin Dark"/>
        </w:rPr>
        <w:t>तद्वन्मृदुः ऊर्णाम्रदाः । म्रद मर्दने</w:t>
      </w:r>
      <w:r>
        <w:rPr>
          <w:rFonts w:eastAsia="Palanquin Dark" w:cs="Palanquin Dark" w:ascii="Palanquin Dark" w:hAnsi="Palanquin Dark"/>
        </w:rPr>
        <w:t xml:space="preserve">, </w:t>
      </w:r>
      <w:r>
        <w:rPr>
          <w:rFonts w:ascii="Palanquin Dark" w:hAnsi="Palanquin Dark" w:eastAsia="Palanquin Dark" w:cs="Palanquin Dark"/>
        </w:rPr>
        <w:t xml:space="preserve">घटादिः । यस्मात् </w:t>
      </w:r>
      <w:r>
        <w:rPr>
          <w:rFonts w:eastAsia="Palanquin Dark" w:cs="Palanquin Dark" w:ascii="Palanquin Dark" w:hAnsi="Palanquin Dark"/>
        </w:rPr>
        <w:t>'</w:t>
      </w:r>
      <w:r>
        <w:rPr>
          <w:rFonts w:ascii="Palanquin Dark" w:hAnsi="Palanquin Dark" w:eastAsia="Palanquin Dark" w:cs="Palanquin Dark"/>
        </w:rPr>
        <w:t>प्रथिम्रदि</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28) </w:t>
      </w:r>
      <w:r>
        <w:rPr>
          <w:rFonts w:ascii="Palanquin Dark" w:hAnsi="Palanquin Dark" w:eastAsia="Palanquin Dark" w:cs="Palanquin Dark"/>
        </w:rPr>
        <w:t xml:space="preserve">इत्यादिना उर्विधीयते तस्मादसुन् । </w:t>
      </w:r>
      <w:r>
        <w:rPr>
          <w:rFonts w:eastAsia="Palanquin Dark" w:cs="Palanquin Dark" w:ascii="Palanquin Dark" w:hAnsi="Palanquin Dark"/>
        </w:rPr>
        <w:t>'</w:t>
      </w:r>
      <w:r>
        <w:rPr>
          <w:rFonts w:ascii="Palanquin Dark" w:hAnsi="Palanquin Dark" w:eastAsia="Palanquin Dark" w:cs="Palanquin Dark"/>
        </w:rPr>
        <w:t>उपमानानि सामान्यवचनैः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2.1.55) </w:t>
      </w:r>
      <w:r>
        <w:rPr>
          <w:rFonts w:ascii="Palanquin Dark" w:hAnsi="Palanquin Dark" w:eastAsia="Palanquin Dark" w:cs="Palanquin Dark"/>
        </w:rPr>
        <w:t xml:space="preserve">इति तत्पुरुषः । </w:t>
      </w:r>
      <w:r>
        <w:rPr>
          <w:rFonts w:eastAsia="Palanquin Dark" w:cs="Palanquin Dark" w:ascii="Palanquin Dark" w:hAnsi="Palanquin Dark"/>
        </w:rPr>
        <w:t>'</w:t>
      </w:r>
      <w:r>
        <w:rPr>
          <w:rFonts w:ascii="Palanquin Dark" w:hAnsi="Palanquin Dark" w:eastAsia="Palanquin Dark" w:cs="Palanquin Dark"/>
        </w:rPr>
        <w:t>तत्पुरुषे तुल्यार्थे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इत्यादिना उपमानपूर्वपदप्रकृतिस्वरत्वम् । </w:t>
      </w:r>
      <w:r>
        <w:rPr>
          <w:rFonts w:eastAsia="Palanquin Dark" w:cs="Palanquin Dark" w:ascii="Palanquin Dark" w:hAnsi="Palanquin Dark"/>
        </w:rPr>
        <w:t>'</w:t>
      </w:r>
      <w:r>
        <w:rPr>
          <w:rFonts w:ascii="Palanquin Dark" w:hAnsi="Palanquin Dark" w:eastAsia="Palanquin Dark" w:cs="Palanquin Dark"/>
        </w:rPr>
        <w:t>ऊर्णोतेश्च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725) </w:t>
      </w:r>
      <w:r>
        <w:rPr>
          <w:rFonts w:ascii="Palanquin Dark" w:hAnsi="Palanquin Dark" w:eastAsia="Palanquin Dark" w:cs="Palanquin Dark"/>
        </w:rPr>
        <w:t>इति डप्रत्ययान्तः ऊर्णाशब्दः</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6.1.203) </w:t>
      </w:r>
      <w:r>
        <w:rPr>
          <w:rFonts w:ascii="Palanquin Dark" w:hAnsi="Palanquin Dark" w:eastAsia="Palanquin Dark" w:cs="Palanquin Dark"/>
        </w:rPr>
        <w:t xml:space="preserve">। तादृशं त्वां स्तृणामि । पुनश्च विशेष्यते </w:t>
      </w:r>
      <w:r>
        <w:rPr>
          <w:rFonts w:eastAsia="Palanquin Dark" w:cs="Palanquin Dark" w:ascii="Palanquin Dark" w:hAnsi="Palanquin Dark"/>
        </w:rPr>
        <w:t xml:space="preserve">- </w:t>
      </w:r>
      <w:r>
        <w:rPr>
          <w:rFonts w:ascii="Palanquin Dark" w:hAnsi="Palanquin Dark" w:eastAsia="Palanquin Dark" w:cs="Palanquin Dark"/>
        </w:rPr>
        <w:t>स्वासस्थं</w:t>
      </w:r>
      <w:r>
        <w:rPr>
          <w:rFonts w:eastAsia="Palanquin Dark" w:cs="Palanquin Dark" w:ascii="Palanquin Dark" w:hAnsi="Palanquin Dark"/>
        </w:rPr>
        <w:t xml:space="preserve">, </w:t>
      </w:r>
      <w:r>
        <w:rPr>
          <w:rFonts w:ascii="Palanquin Dark" w:hAnsi="Palanquin Dark" w:eastAsia="Palanquin Dark" w:cs="Palanquin Dark"/>
        </w:rPr>
        <w:t>शोभनास्सुखवन्त आसितारः स्थातारश्च यस्मिन् स स्वासस्थः</w:t>
      </w:r>
      <w:r>
        <w:rPr>
          <w:rFonts w:eastAsia="Palanquin Dark" w:cs="Palanquin Dark" w:ascii="Palanquin Dark" w:hAnsi="Palanquin Dark"/>
        </w:rPr>
        <w:t xml:space="preserve">; </w:t>
      </w:r>
      <w:r>
        <w:rPr>
          <w:rFonts w:ascii="Palanquin Dark" w:hAnsi="Palanquin Dark" w:eastAsia="Palanquin Dark" w:cs="Palanquin Dark"/>
        </w:rPr>
        <w:t xml:space="preserve">आसितारः आसाः । आस उपवेशने पचाद्यच् । स्थातारः स्थाः । विच्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3.2.74) </w:t>
      </w:r>
      <w:r>
        <w:rPr>
          <w:rFonts w:ascii="Palanquin Dark" w:hAnsi="Palanquin Dark" w:eastAsia="Palanquin Dark" w:cs="Palanquin Dark"/>
        </w:rPr>
        <w:t xml:space="preserve">। समाहारद्वन्द्वः । सु आसस्थं शोभनमासस्थं यस्मिन्निति स्वासस्थम् । </w:t>
      </w:r>
      <w:r>
        <w:rPr>
          <w:rFonts w:eastAsia="Palanquin Dark" w:cs="Palanquin Dark" w:ascii="Palanquin Dark" w:hAnsi="Palanquin Dark"/>
        </w:rPr>
        <w:t>'</w:t>
      </w:r>
      <w:r>
        <w:rPr>
          <w:rFonts w:ascii="Palanquin Dark" w:hAnsi="Palanquin Dark" w:eastAsia="Palanquin Dark" w:cs="Palanquin Dark"/>
        </w:rPr>
        <w:t>नञ् सुभ्याम्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6.2.172)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आसनमासस्थम् । </w:t>
      </w:r>
      <w:r>
        <w:rPr>
          <w:rFonts w:eastAsia="Palanquin Dark" w:cs="Palanquin Dark" w:ascii="Palanquin Dark" w:hAnsi="Palanquin Dark"/>
        </w:rPr>
        <w:t>'</w:t>
      </w:r>
      <w:r>
        <w:rPr>
          <w:rFonts w:ascii="Palanquin Dark" w:hAnsi="Palanquin Dark" w:eastAsia="Palanquin Dark" w:cs="Palanquin Dark"/>
        </w:rPr>
        <w:t>दृशसददमितमिभ्यश्च</w:t>
      </w:r>
      <w:r>
        <w:rPr>
          <w:rFonts w:eastAsia="Palanquin Dark" w:cs="Palanquin Dark" w:ascii="Palanquin Dark" w:hAnsi="Palanquin Dark"/>
        </w:rPr>
        <w:t xml:space="preserve">' (?) </w:t>
      </w:r>
      <w:r>
        <w:rPr>
          <w:rFonts w:ascii="Palanquin Dark" w:hAnsi="Palanquin Dark" w:eastAsia="Palanquin Dark" w:cs="Palanquin Dark"/>
        </w:rPr>
        <w:t xml:space="preserve">इति चकारस्यानुक्तसमुच्चयार्थत्वादासेरथप्रत्ययः । बहुलवचनात् सकारश्च मध्यम उपजायते । शोभनमासस्थं यस्मिन्निति बहुव्रीहिः । स एव स्वरः । देवेभ्य इति षष्ठ्यर्थे 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2.3.62.</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 देवानां स्वासस्थम्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स्वासस्थं त्वां देवार्थं स्तृणामि । तादर्थ्ये 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2.1.36)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मध्यमं परिधिं पीरदधाति </w:t>
      </w:r>
      <w:r>
        <w:rPr>
          <w:rFonts w:eastAsia="Palanquin Dark" w:cs="Palanquin Dark" w:ascii="Palanquin Dark" w:hAnsi="Palanquin Dark"/>
        </w:rPr>
        <w:t xml:space="preserve">- </w:t>
      </w:r>
      <w:r>
        <w:rPr>
          <w:rFonts w:ascii="Palanquin Dark" w:hAnsi="Palanquin Dark" w:eastAsia="Palanquin Dark" w:cs="Palanquin Dark"/>
        </w:rPr>
        <w:t xml:space="preserve">गन्धर्व इति ॥ विश्वानि वसून्यस्मिन्निति बहुव्रीहौ </w:t>
      </w:r>
      <w:r>
        <w:rPr>
          <w:rFonts w:eastAsia="Palanquin Dark" w:cs="Palanquin Dark" w:ascii="Palanquin Dark" w:hAnsi="Palanquin Dark"/>
        </w:rPr>
        <w:t>'</w:t>
      </w:r>
      <w:r>
        <w:rPr>
          <w:rFonts w:ascii="Palanquin Dark" w:hAnsi="Palanquin Dark" w:eastAsia="Palanquin Dark" w:cs="Palanquin Dark"/>
        </w:rPr>
        <w:t>विश्वस्य वसुराटोः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6.3.128) </w:t>
      </w:r>
      <w:r>
        <w:rPr>
          <w:rFonts w:ascii="Palanquin Dark" w:hAnsi="Palanquin Dark" w:eastAsia="Palanquin Dark" w:cs="Palanquin Dark"/>
        </w:rPr>
        <w:t xml:space="preserve">इति पूर्वपदस्य दीर्घत्वम् ।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6.2.106) </w:t>
      </w:r>
      <w:r>
        <w:rPr>
          <w:rFonts w:ascii="Palanquin Dark" w:hAnsi="Palanquin Dark" w:eastAsia="Palanquin Dark" w:cs="Palanquin Dark"/>
        </w:rPr>
        <w:t>इति पूर्वपदान्तोदात्तत्वम् । विश्वावसुर्नाम गन्धर्वः</w:t>
      </w:r>
      <w:r>
        <w:rPr>
          <w:rFonts w:eastAsia="Palanquin Dark" w:cs="Palanquin Dark" w:ascii="Palanquin Dark" w:hAnsi="Palanquin Dark"/>
        </w:rPr>
        <w:t xml:space="preserve">, </w:t>
      </w:r>
      <w:r>
        <w:rPr>
          <w:rFonts w:ascii="Palanquin Dark" w:hAnsi="Palanquin Dark" w:eastAsia="Palanquin Dark" w:cs="Palanquin Dark"/>
        </w:rPr>
        <w:t>स शत्रुनिग्रहसमर्थः</w:t>
      </w:r>
      <w:r>
        <w:rPr>
          <w:rFonts w:eastAsia="Palanquin Dark" w:cs="Palanquin Dark" w:ascii="Palanquin Dark" w:hAnsi="Palanquin Dark"/>
        </w:rPr>
        <w:t xml:space="preserve">, </w:t>
      </w:r>
      <w:r>
        <w:rPr>
          <w:rFonts w:ascii="Palanquin Dark" w:hAnsi="Palanquin Dark" w:eastAsia="Palanquin Dark" w:cs="Palanquin Dark"/>
        </w:rPr>
        <w:t>स एव त्वमसीति परिधेः स्तुतिः । यस्मादेवं तस्माद्विश्वस्मादीषतः हिंसकात् राक्षसादेर्जनात् । ईष गतिहिंसादानेषु</w:t>
      </w:r>
      <w:r>
        <w:rPr>
          <w:rFonts w:eastAsia="Palanquin Dark" w:cs="Palanquin Dark" w:ascii="Palanquin Dark" w:hAnsi="Palanquin Dark"/>
        </w:rPr>
        <w:t xml:space="preserve">, </w:t>
      </w:r>
      <w:r>
        <w:rPr>
          <w:rFonts w:ascii="Palanquin Dark" w:hAnsi="Palanquin Dark" w:eastAsia="Palanquin Dark" w:cs="Palanquin Dark"/>
        </w:rPr>
        <w:t>अनुदात्तेत्</w:t>
      </w:r>
      <w:r>
        <w:rPr>
          <w:rFonts w:eastAsia="Palanquin Dark" w:cs="Palanquin Dark" w:ascii="Palanquin Dark" w:hAnsi="Palanquin Dark"/>
        </w:rPr>
        <w:t xml:space="preserve">, </w:t>
      </w:r>
      <w:r>
        <w:rPr>
          <w:rFonts w:ascii="Palanquin Dark" w:hAnsi="Palanquin Dark" w:eastAsia="Palanquin Dark" w:cs="Palanquin Dark"/>
        </w:rPr>
        <w:t>भौवादिकः</w:t>
      </w:r>
      <w:r>
        <w:rPr>
          <w:rFonts w:eastAsia="Palanquin Dark" w:cs="Palanquin Dark" w:ascii="Palanquin Dark" w:hAnsi="Palanquin Dark"/>
        </w:rPr>
        <w:t xml:space="preserve">, </w:t>
      </w:r>
      <w:r>
        <w:rPr>
          <w:rFonts w:ascii="Palanquin Dark" w:hAnsi="Palanquin Dark" w:eastAsia="Palanquin Dark" w:cs="Palanquin Dark"/>
        </w:rPr>
        <w:t>व्यत्ययेन शतृप्रत्ययः</w:t>
      </w:r>
      <w:r>
        <w:rPr>
          <w:rFonts w:eastAsia="Palanquin Dark" w:cs="Palanquin Dark" w:ascii="Palanquin Dark" w:hAnsi="Palanquin Dark"/>
        </w:rPr>
        <w:t>, '</w:t>
      </w:r>
      <w:r>
        <w:rPr>
          <w:rFonts w:ascii="Palanquin Dark" w:hAnsi="Palanquin Dark" w:eastAsia="Palanquin Dark" w:cs="Palanquin Dark"/>
        </w:rPr>
        <w:t>अदुपदेशात्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इति लसार्वधातुकानुदात्तत्वेन धातोरेव स्वरः । यजमानस्य परिधिः परितस्सर्वतो धाता रक्षकस्त्वमसि । </w:t>
      </w:r>
      <w:r>
        <w:rPr>
          <w:rFonts w:eastAsia="Palanquin Dark" w:cs="Palanquin Dark" w:ascii="Palanquin Dark" w:hAnsi="Palanquin Dark"/>
        </w:rPr>
        <w:t>'</w:t>
      </w:r>
      <w:r>
        <w:rPr>
          <w:rFonts w:ascii="Palanquin Dark" w:hAnsi="Palanquin Dark" w:eastAsia="Palanquin Dark" w:cs="Palanquin Dark"/>
        </w:rPr>
        <w:t>उपसर्गे घोः 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3.3.92) </w:t>
      </w:r>
      <w:r>
        <w:rPr>
          <w:rFonts w:ascii="Palanquin Dark" w:hAnsi="Palanquin Dark" w:eastAsia="Palanquin Dark" w:cs="Palanquin Dark"/>
        </w:rPr>
        <w:t xml:space="preserve">इति किप्रत्यये कृदुत्तरपदप्रकृतिस्वरत्वम्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इडन्नं पशवश्च तद्वान् इडः</w:t>
      </w:r>
      <w:r>
        <w:rPr>
          <w:rFonts w:eastAsia="Palanquin Dark" w:cs="Palanquin Dark" w:ascii="Palanquin Dark" w:hAnsi="Palanquin Dark"/>
        </w:rPr>
        <w:t xml:space="preserve">, </w:t>
      </w:r>
      <w:r>
        <w:rPr>
          <w:rFonts w:ascii="Palanquin Dark" w:hAnsi="Palanquin Dark" w:eastAsia="Palanquin Dark" w:cs="Palanquin Dark"/>
        </w:rPr>
        <w:t xml:space="preserve">तत्साधनत्वात् । अर्श आदित्वादच्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5.2.127) </w:t>
      </w:r>
      <w:r>
        <w:rPr>
          <w:rFonts w:ascii="Palanquin Dark" w:hAnsi="Palanquin Dark" w:eastAsia="Palanquin Dark" w:cs="Palanquin Dark"/>
        </w:rPr>
        <w:t>। अत एव सर्वैरीडितस्स्तुतः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दक्षिणं परिदधाति </w:t>
      </w:r>
      <w:r>
        <w:rPr>
          <w:rFonts w:eastAsia="Palanquin Dark" w:cs="Palanquin Dark" w:ascii="Palanquin Dark" w:hAnsi="Palanquin Dark"/>
        </w:rPr>
        <w:t xml:space="preserve">- </w:t>
      </w:r>
      <w:r>
        <w:rPr>
          <w:rFonts w:ascii="Palanquin Dark" w:hAnsi="Palanquin Dark" w:eastAsia="Palanquin Dark" w:cs="Palanquin Dark"/>
        </w:rPr>
        <w:t>इन्द्रस्येति ॥ इन्द्रस्य यो दक्षिणो बाहुः महावीर्यः</w:t>
      </w:r>
      <w:r>
        <w:rPr>
          <w:rFonts w:eastAsia="Palanquin Dark" w:cs="Palanquin Dark" w:ascii="Palanquin Dark" w:hAnsi="Palanquin Dark"/>
        </w:rPr>
        <w:t xml:space="preserve">, </w:t>
      </w:r>
      <w:r>
        <w:rPr>
          <w:rFonts w:ascii="Palanquin Dark" w:hAnsi="Palanquin Dark" w:eastAsia="Palanquin Dark" w:cs="Palanquin Dark"/>
        </w:rPr>
        <w:t xml:space="preserve">स एव त्वमसीति दक्षिण्स्य परिधेस्स्तुतिः । </w:t>
      </w:r>
      <w:r>
        <w:rPr>
          <w:rFonts w:eastAsia="Palanquin Dark" w:cs="Palanquin Dark" w:ascii="Palanquin Dark" w:hAnsi="Palanquin Dark"/>
        </w:rPr>
        <w:t>'</w:t>
      </w:r>
      <w:r>
        <w:rPr>
          <w:rFonts w:ascii="Palanquin Dark" w:hAnsi="Palanquin Dark" w:eastAsia="Palanquin Dark" w:cs="Palanquin Dark"/>
        </w:rPr>
        <w:t>स्वाङ्गाख्यायामादिर्वा</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9) </w:t>
      </w:r>
      <w:r>
        <w:rPr>
          <w:rFonts w:ascii="Palanquin Dark" w:hAnsi="Palanquin Dark" w:eastAsia="Palanquin Dark" w:cs="Palanquin Dark"/>
        </w:rPr>
        <w:t xml:space="preserve">इति दक्षिणशब्द आद्युदात्तः । गतमन्यत्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1.1.11)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उत्तरं परिदधाति </w:t>
      </w:r>
      <w:r>
        <w:rPr>
          <w:rFonts w:eastAsia="Palanquin Dark" w:cs="Palanquin Dark" w:ascii="Palanquin Dark" w:hAnsi="Palanquin Dark"/>
        </w:rPr>
        <w:t xml:space="preserve">- </w:t>
      </w:r>
      <w:r>
        <w:rPr>
          <w:rFonts w:ascii="Palanquin Dark" w:hAnsi="Palanquin Dark" w:eastAsia="Palanquin Dark" w:cs="Palanquin Dark"/>
        </w:rPr>
        <w:t xml:space="preserve">मित्रावरुणाविति ॥ ध्रुवेण अचलेन नित्येन धर्मणा कर्मणा मित्रावरुणावेव च त्वामुत्तरतः परिधत्ताम् । समानमन्यत्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मित्रावरुणशब्दे पूर्वोत्तरपदयोः प्रकृतिस्वरत्वम्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सूर्येण पुरस्तात् परिधानकार्यं करोति </w:t>
      </w:r>
      <w:r>
        <w:rPr>
          <w:rFonts w:eastAsia="Palanquin Dark" w:cs="Palanquin Dark" w:ascii="Palanquin Dark" w:hAnsi="Palanquin Dark"/>
        </w:rPr>
        <w:t xml:space="preserve">- </w:t>
      </w:r>
      <w:r>
        <w:rPr>
          <w:rFonts w:ascii="Palanquin Dark" w:hAnsi="Palanquin Dark" w:eastAsia="Palanquin Dark" w:cs="Palanquin Dark"/>
        </w:rPr>
        <w:t xml:space="preserve">सूर्य इति ॥ सूर्य एव त्वां पुरस्तात् पातु रक्षतु । कस्मात् </w:t>
      </w:r>
      <w:r>
        <w:rPr>
          <w:rFonts w:eastAsia="Palanquin Dark" w:cs="Palanquin Dark" w:ascii="Palanquin Dark" w:hAnsi="Palanquin Dark"/>
        </w:rPr>
        <w:t xml:space="preserve">- </w:t>
      </w:r>
      <w:r>
        <w:rPr>
          <w:rFonts w:ascii="Palanquin Dark" w:hAnsi="Palanquin Dark" w:eastAsia="Palanquin Dark" w:cs="Palanquin Dark"/>
        </w:rPr>
        <w:t>कस्याश्चित् यतः कुतश्चित् अभिशस्त्याः अपरिमितायाः अभिशापाद्रक्षःप्रभृतिप्रयुक्तात् । शसु हिंसायाम्</w:t>
      </w:r>
      <w:r>
        <w:rPr>
          <w:rFonts w:eastAsia="Palanquin Dark" w:cs="Palanquin Dark" w:ascii="Palanquin Dark" w:hAnsi="Palanquin Dark"/>
        </w:rPr>
        <w:t>, '</w:t>
      </w:r>
      <w:r>
        <w:rPr>
          <w:rFonts w:ascii="Palanquin Dark" w:hAnsi="Palanquin Dark" w:eastAsia="Palanquin Dark" w:cs="Palanquin Dark"/>
        </w:rPr>
        <w:t>तितुत्रतथसि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7.2.9) </w:t>
      </w:r>
      <w:r>
        <w:rPr>
          <w:rFonts w:ascii="Palanquin Dark" w:hAnsi="Palanquin Dark" w:eastAsia="Palanquin Dark" w:cs="Palanquin Dark"/>
        </w:rPr>
        <w:t>इतीट्प्रतिषेधः</w:t>
      </w:r>
      <w:r>
        <w:rPr>
          <w:rFonts w:eastAsia="Palanquin Dark" w:cs="Palanquin Dark" w:ascii="Palanquin Dark" w:hAnsi="Palanquin Dark"/>
        </w:rPr>
        <w:t>, '</w:t>
      </w:r>
      <w:r>
        <w:rPr>
          <w:rFonts w:ascii="Palanquin Dark" w:hAnsi="Palanquin Dark" w:eastAsia="Palanquin Dark" w:cs="Palanquin Dark"/>
        </w:rPr>
        <w:t>तादौ च निति कृत्यतौ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6.2.50) </w:t>
      </w:r>
      <w:r>
        <w:rPr>
          <w:rFonts w:ascii="Palanquin Dark" w:hAnsi="Palanquin Dark" w:eastAsia="Palanquin Dark" w:cs="Palanquin Dark"/>
        </w:rPr>
        <w:t>इति गतेः प्रकृतिस्वरत्वम्</w:t>
      </w:r>
      <w:r>
        <w:rPr>
          <w:rFonts w:eastAsia="Palanquin Dark" w:cs="Palanquin Dark" w:ascii="Palanquin Dark" w:hAnsi="Palanquin Dark"/>
        </w:rPr>
        <w:t>, '</w:t>
      </w:r>
      <w:r>
        <w:rPr>
          <w:rFonts w:ascii="Palanquin Dark" w:hAnsi="Palanquin Dark" w:eastAsia="Palanquin Dark" w:cs="Palanquin Dark"/>
        </w:rPr>
        <w:t>निपाता आद्युदात्ताः</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80) '</w:t>
      </w:r>
      <w:r>
        <w:rPr>
          <w:rFonts w:ascii="Palanquin Dark" w:hAnsi="Palanquin Dark" w:eastAsia="Palanquin Dark" w:cs="Palanquin Dark"/>
        </w:rPr>
        <w:t>उपसर्गाश्चाभिवर्जम्</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 </w:t>
      </w:r>
      <w:r>
        <w:rPr>
          <w:rFonts w:ascii="Palanquin Dark" w:hAnsi="Palanquin Dark" w:eastAsia="Palanquin Dark" w:cs="Palanquin Dark"/>
        </w:rPr>
        <w:t xml:space="preserve">इत्यभिशब्दोन्तोदात्तः । एवं कस्याश्चिदित्यत्र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प्राप्तं विभक्त्युदात्तत्वं </w:t>
      </w:r>
      <w:r>
        <w:rPr>
          <w:rFonts w:eastAsia="Palanquin Dark" w:cs="Palanquin Dark" w:ascii="Palanquin Dark" w:hAnsi="Palanquin Dark"/>
        </w:rPr>
        <w:t>'</w:t>
      </w:r>
      <w:r>
        <w:rPr>
          <w:rFonts w:ascii="Palanquin Dark" w:hAnsi="Palanquin Dark" w:eastAsia="Palanquin Dark" w:cs="Palanquin Dark"/>
        </w:rPr>
        <w:t>न गोश्वन्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6.1.182) </w:t>
      </w:r>
      <w:r>
        <w:rPr>
          <w:rFonts w:ascii="Palanquin Dark" w:hAnsi="Palanquin Dark" w:eastAsia="Palanquin Dark" w:cs="Palanquin Dark"/>
        </w:rPr>
        <w:t>इति प्रतिषिध्यते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ऊर्ध्वे समिधावादधाति </w:t>
      </w:r>
      <w:r>
        <w:rPr>
          <w:rFonts w:eastAsia="Palanquin Dark" w:cs="Palanquin Dark" w:ascii="Palanquin Dark" w:hAnsi="Palanquin Dark"/>
        </w:rPr>
        <w:t xml:space="preserve">- </w:t>
      </w:r>
      <w:r>
        <w:rPr>
          <w:rFonts w:ascii="Palanquin Dark" w:hAnsi="Palanquin Dark" w:eastAsia="Palanquin Dark" w:cs="Palanquin Dark"/>
        </w:rPr>
        <w:t xml:space="preserve">वीतिहोत्रमिति त्रिपदया गायत्र्या । वीतिहोत्रं इष्टस्तोत्रम् । वीतेः कान्तिकर्मणो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3.3.96) </w:t>
      </w:r>
      <w:r>
        <w:rPr>
          <w:rFonts w:ascii="Palanquin Dark" w:hAnsi="Palanquin Dark" w:eastAsia="Palanquin Dark" w:cs="Palanquin Dark"/>
        </w:rPr>
        <w:t xml:space="preserve">इत्यादिना कर्मणि क्तिन्प्रत्यय उदात्तः । वेतव्या कमितव्या होत्रा वाक् स्तोत्ररूपा होतृव्यापारो वा यस्य तं त्वा । हे कवे मेधाविन् । अग्ने द्युमन्तं दीप्तिमन्तम् । </w:t>
      </w:r>
      <w:r>
        <w:rPr>
          <w:rFonts w:eastAsia="Palanquin Dark" w:cs="Palanquin Dark" w:ascii="Palanquin Dark" w:hAnsi="Palanquin Dark"/>
        </w:rPr>
        <w:t>'</w:t>
      </w:r>
      <w:r>
        <w:rPr>
          <w:rFonts w:ascii="Palanquin Dark" w:hAnsi="Palanquin Dark" w:eastAsia="Palanquin Dark" w:cs="Palanquin Dark"/>
        </w:rPr>
        <w:t>ह्रस्वनुड्भ्यां मतुप्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6.1.176) </w:t>
      </w:r>
      <w:r>
        <w:rPr>
          <w:rFonts w:ascii="Palanquin Dark" w:hAnsi="Palanquin Dark" w:eastAsia="Palanquin Dark" w:cs="Palanquin Dark"/>
        </w:rPr>
        <w:t>इति मतुप उदात्तत्वम् । बृहन्तं महान्तं समिधीमहि प्रागेव दीप्तिमन्तं सन्तं अनया समिधा सम्यग्दीपयामः । इन्धेर्लिङि</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 xml:space="preserve">इति विकरणस्य लुक् । यद्वा </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 xml:space="preserve">इत्यार्धधातुकत्वात् विकरणाप्रसङ्गः । सार्वधातुकत्वेन ङित्त्वादनुनासिकलोपः । अध्वरे अध्वरार्थम् । निमित्तात्सप्तमी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2.3.36 </w:t>
      </w:r>
      <w:r>
        <w:rPr>
          <w:rFonts w:ascii="Palanquin Dark" w:hAnsi="Palanquin Dark" w:eastAsia="Palanquin Dark" w:cs="Palanquin Dark"/>
        </w:rPr>
        <w:t xml:space="preserve">वा </w:t>
      </w:r>
      <w:r>
        <w:rPr>
          <w:rFonts w:eastAsia="Palanquin Dark" w:cs="Palanquin Dark" w:ascii="Palanquin Dark" w:hAnsi="Palanquin Dark"/>
        </w:rPr>
        <w:t xml:space="preserve">6) </w:t>
      </w:r>
      <w:r>
        <w:rPr>
          <w:rFonts w:ascii="Palanquin Dark" w:hAnsi="Palanquin Dark" w:eastAsia="Palanquin Dark" w:cs="Palanquin Dark"/>
        </w:rPr>
        <w:t>। ध्वृ हूर्छने</w:t>
      </w:r>
      <w:r>
        <w:rPr>
          <w:rFonts w:eastAsia="Palanquin Dark" w:cs="Palanquin Dark" w:ascii="Palanquin Dark" w:hAnsi="Palanquin Dark"/>
        </w:rPr>
        <w:t xml:space="preserve">, </w:t>
      </w:r>
      <w:r>
        <w:rPr>
          <w:rFonts w:ascii="Palanquin Dark" w:hAnsi="Palanquin Dark" w:eastAsia="Palanquin Dark" w:cs="Palanquin Dark"/>
        </w:rPr>
        <w:t xml:space="preserve">हूर्छनं कौटिल्यम् । ध्वरन्तीति ध्वराः रक्षःप्रभृतयः । पचाद्यच् । ते यत्र न सन्ति सः अध्वरः । बहुव्रीहौ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6.2.172) </w:t>
      </w:r>
      <w:r>
        <w:rPr>
          <w:rFonts w:ascii="Palanquin Dark" w:hAnsi="Palanquin Dark" w:eastAsia="Palanquin Dark" w:cs="Palanquin Dark"/>
        </w:rPr>
        <w:t>इत्युत्तरपदान्तोदात्तत्वम् । तादृशाय यज्ञाय त्वां समिधीमहि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विधृती मादयति </w:t>
      </w:r>
      <w:r>
        <w:rPr>
          <w:rFonts w:eastAsia="Palanquin Dark" w:cs="Palanquin Dark" w:ascii="Palanquin Dark" w:hAnsi="Palanquin Dark"/>
        </w:rPr>
        <w:t xml:space="preserve">- </w:t>
      </w:r>
      <w:r>
        <w:rPr>
          <w:rFonts w:ascii="Palanquin Dark" w:hAnsi="Palanquin Dark" w:eastAsia="Palanquin Dark" w:cs="Palanquin Dark"/>
        </w:rPr>
        <w:t xml:space="preserve">विश इति । विशः प्रजायाः यन्त्रे यमने धारिके स्थः । </w:t>
      </w:r>
      <w:r>
        <w:rPr>
          <w:rFonts w:eastAsia="Palanquin Dark" w:cs="Palanquin Dark" w:ascii="Palanquin Dark" w:hAnsi="Palanquin Dark"/>
        </w:rPr>
        <w:t>'</w:t>
      </w:r>
      <w:r>
        <w:rPr>
          <w:rFonts w:ascii="Palanquin Dark" w:hAnsi="Palanquin Dark" w:eastAsia="Palanquin Dark" w:cs="Palanquin Dark"/>
        </w:rPr>
        <w:t>गृधृविपचि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616) </w:t>
      </w:r>
      <w:r>
        <w:rPr>
          <w:rFonts w:ascii="Palanquin Dark" w:hAnsi="Palanquin Dark" w:eastAsia="Palanquin Dark" w:cs="Palanquin Dark"/>
        </w:rPr>
        <w:t xml:space="preserve">इत्यादिना यमेस्त्रप्रत्ययः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इति विशः परस्याः षष्ठ्या उदात्तत्वम्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तयोः प्रस्तरं मादयति </w:t>
      </w:r>
      <w:r>
        <w:rPr>
          <w:rFonts w:eastAsia="Palanquin Dark" w:cs="Palanquin Dark" w:ascii="Palanquin Dark" w:hAnsi="Palanquin Dark"/>
        </w:rPr>
        <w:t xml:space="preserve">- </w:t>
      </w:r>
      <w:r>
        <w:rPr>
          <w:rFonts w:ascii="Palanquin Dark" w:hAnsi="Palanquin Dark" w:eastAsia="Palanquin Dark" w:cs="Palanquin Dark"/>
        </w:rPr>
        <w:t>वसूनामिति ॥ वस्वादयः प्रसिद्धा देवताः यज्ञभागिन्यः । तासां सदस्त्वेन विधृत्योः स्तुतिः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तत्र जुहूं मादयति </w:t>
      </w:r>
      <w:r>
        <w:rPr>
          <w:rFonts w:eastAsia="Palanquin Dark" w:cs="Palanquin Dark" w:ascii="Palanquin Dark" w:hAnsi="Palanquin Dark"/>
        </w:rPr>
        <w:t xml:space="preserve">- </w:t>
      </w:r>
      <w:r>
        <w:rPr>
          <w:rFonts w:ascii="Palanquin Dark" w:hAnsi="Palanquin Dark" w:eastAsia="Palanquin Dark" w:cs="Palanquin Dark"/>
        </w:rPr>
        <w:t xml:space="preserve">जुहूरिति ॥ असि घृताचीत्यादिकं वक्ष्यमाणं जुह्वादिभिः प्रत्येकमभिसम्बध्यते । हूयतेऽनयेति जुहूः । </w:t>
      </w:r>
      <w:r>
        <w:rPr>
          <w:rFonts w:eastAsia="Palanquin Dark" w:cs="Palanquin Dark" w:ascii="Palanquin Dark" w:hAnsi="Palanquin Dark"/>
        </w:rPr>
        <w:t>'</w:t>
      </w:r>
      <w:r>
        <w:rPr>
          <w:rFonts w:ascii="Palanquin Dark" w:hAnsi="Palanquin Dark" w:eastAsia="Palanquin Dark" w:cs="Palanquin Dark"/>
        </w:rPr>
        <w:t>द्युतिगमिजुहोतीनां द्वे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3.2.178)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जुहोतेर्दीर्घश्च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3.2.178 </w:t>
      </w:r>
      <w:r>
        <w:rPr>
          <w:rFonts w:ascii="Palanquin Dark" w:hAnsi="Palanquin Dark" w:eastAsia="Palanquin Dark" w:cs="Palanquin Dark"/>
        </w:rPr>
        <w:t xml:space="preserve">वा </w:t>
      </w:r>
      <w:r>
        <w:rPr>
          <w:rFonts w:eastAsia="Palanquin Dark" w:cs="Palanquin Dark" w:ascii="Palanquin Dark" w:hAnsi="Palanquin Dark"/>
        </w:rPr>
        <w:t xml:space="preserve">3) </w:t>
      </w:r>
      <w:r>
        <w:rPr>
          <w:rFonts w:ascii="Palanquin Dark" w:hAnsi="Palanquin Dark" w:eastAsia="Palanquin Dark" w:cs="Palanquin Dark"/>
        </w:rPr>
        <w:t xml:space="preserve">इति दीर्घोनुवर्तते । जुहूस्त्वमसि । त्वया खलु हूयते । पुनश्च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घृताची त्वम् घृतमञ्चति गच्छति धारकत्वेनेति घृताची । ऋत्विगादिना क्विप्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3.2.49) </w:t>
      </w:r>
      <w:r>
        <w:rPr>
          <w:rFonts w:ascii="Palanquin Dark" w:hAnsi="Palanquin Dark" w:eastAsia="Palanquin Dark" w:cs="Palanquin Dark"/>
        </w:rPr>
        <w:t xml:space="preserve">। अनुनासिकलोपे </w:t>
      </w:r>
      <w:r>
        <w:rPr>
          <w:rFonts w:eastAsia="Palanquin Dark" w:cs="Palanquin Dark" w:ascii="Palanquin Dark" w:hAnsi="Palanquin Dark"/>
        </w:rPr>
        <w:t>'</w:t>
      </w:r>
      <w:r>
        <w:rPr>
          <w:rFonts w:ascii="Palanquin Dark" w:hAnsi="Palanquin Dark" w:eastAsia="Palanquin Dark" w:cs="Palanquin Dark"/>
        </w:rPr>
        <w:t>अचः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6.4.138) </w:t>
      </w:r>
      <w:r>
        <w:rPr>
          <w:rFonts w:ascii="Palanquin Dark" w:hAnsi="Palanquin Dark" w:eastAsia="Palanquin Dark" w:cs="Palanquin Dark"/>
        </w:rPr>
        <w:t xml:space="preserve">इत्यकारलोपे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6.3.138) </w:t>
      </w:r>
      <w:r>
        <w:rPr>
          <w:rFonts w:ascii="Palanquin Dark" w:hAnsi="Palanquin Dark" w:eastAsia="Palanquin Dark" w:cs="Palanquin Dark"/>
        </w:rPr>
        <w:t xml:space="preserve">इति दीर्घः । सा त्वं प्रियेण नाम्ना घृतसम्बन्धेन सर्वस्य प्रीतिहेतुना घृताचीति नाम्ना उपलक्षितासि । </w:t>
      </w:r>
      <w:r>
        <w:rPr>
          <w:rFonts w:eastAsia="Palanquin Dark" w:cs="Palanquin Dark" w:ascii="Palanquin Dark" w:hAnsi="Palanquin Dark"/>
        </w:rPr>
        <w:t>'</w:t>
      </w:r>
      <w:r>
        <w:rPr>
          <w:rFonts w:ascii="Palanquin Dark" w:hAnsi="Palanquin Dark" w:eastAsia="Palanquin Dark" w:cs="Palanquin Dark"/>
        </w:rPr>
        <w:t>तासामेतदेव प्रियं नाम । यद्घृताची</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 xml:space="preserve">इत्यादि ब्राह्मणम् । ईदृशेन नाम्ना प्रिये सदसि प्रस्तराख्येऽस्मिन् सदने सीद । </w:t>
      </w:r>
      <w:r>
        <w:rPr>
          <w:rFonts w:eastAsia="Palanquin Dark" w:cs="Palanquin Dark" w:ascii="Palanquin Dark" w:hAnsi="Palanquin Dark"/>
        </w:rPr>
        <w:t>'</w:t>
      </w:r>
      <w:r>
        <w:rPr>
          <w:rFonts w:ascii="Palanquin Dark" w:hAnsi="Palanquin Dark" w:eastAsia="Palanquin Dark" w:cs="Palanquin Dark"/>
        </w:rPr>
        <w:t>यजमानो वै प्रस्तरः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3.3.6) </w:t>
      </w:r>
      <w:r>
        <w:rPr>
          <w:rFonts w:ascii="Palanquin Dark" w:hAnsi="Palanquin Dark" w:eastAsia="Palanquin Dark" w:cs="Palanquin Dark"/>
        </w:rPr>
        <w:t>। इति यजमानत्वसंस्तवान्नाममात्रेण प्रस्तरस्य प्रियत्वम्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उपभृतं सादयति </w:t>
      </w:r>
      <w:r>
        <w:rPr>
          <w:rFonts w:eastAsia="Palanquin Dark" w:cs="Palanquin Dark" w:ascii="Palanquin Dark" w:hAnsi="Palanquin Dark"/>
        </w:rPr>
        <w:t xml:space="preserve">- </w:t>
      </w:r>
      <w:r>
        <w:rPr>
          <w:rFonts w:ascii="Palanquin Dark" w:hAnsi="Palanquin Dark" w:eastAsia="Palanquin Dark" w:cs="Palanquin Dark"/>
        </w:rPr>
        <w:t xml:space="preserve">उपभृदिति ॥ उपेत्य जुहूं बिभर्तीति उपभृत्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3.2.178) </w:t>
      </w:r>
      <w:r>
        <w:rPr>
          <w:rFonts w:ascii="Palanquin Dark" w:hAnsi="Palanquin Dark" w:eastAsia="Palanquin Dark" w:cs="Palanquin Dark"/>
        </w:rPr>
        <w:t>इति क्विप् । ईदृशी त्वमसि । समानमन्यत्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ध्रुवां सादयति </w:t>
      </w:r>
      <w:r>
        <w:rPr>
          <w:rFonts w:eastAsia="Palanquin Dark" w:cs="Palanquin Dark" w:ascii="Palanquin Dark" w:hAnsi="Palanquin Dark"/>
        </w:rPr>
        <w:t xml:space="preserve">- </w:t>
      </w:r>
      <w:r>
        <w:rPr>
          <w:rFonts w:ascii="Palanquin Dark" w:hAnsi="Palanquin Dark" w:eastAsia="Palanquin Dark" w:cs="Palanquin Dark"/>
        </w:rPr>
        <w:t>ध्रुवेति ॥ ध्रुवा निश्चला । यत्रैव साद्यते तत्रैव धार्यते न चाल्यते प्राक्समिष्टयजुष इति ध्रुवा । तादृशी त्वमसि । शिष्टं स्पष्टम्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स्रुचोभिमन्त्रयते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एता इति यजुरन्तया त्रिष्टुभैकपदया ॥ सुकृतस्य शोभनस्य कर्मणः यागलक्षणस्य लोके स्थाने । </w:t>
      </w:r>
      <w:r>
        <w:rPr>
          <w:rFonts w:eastAsia="Palanquin Dark" w:cs="Palanquin Dark" w:ascii="Palanquin Dark" w:hAnsi="Palanquin Dark"/>
        </w:rPr>
        <w:t>'</w:t>
      </w:r>
      <w:r>
        <w:rPr>
          <w:rFonts w:ascii="Palanquin Dark" w:hAnsi="Palanquin Dark" w:eastAsia="Palanquin Dark" w:cs="Palanquin Dark"/>
        </w:rPr>
        <w:t>सूपमानात् 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6.2.145) </w:t>
      </w:r>
      <w:r>
        <w:rPr>
          <w:rFonts w:ascii="Palanquin Dark" w:hAnsi="Palanquin Dark" w:eastAsia="Palanquin Dark" w:cs="Palanquin Dark"/>
        </w:rPr>
        <w:t>इति क्तान्तमन्तोदात्तम् । एतास्स्रुचः असदन्</w:t>
      </w:r>
      <w:r>
        <w:rPr>
          <w:rFonts w:eastAsia="Palanquin Dark" w:cs="Palanquin Dark" w:ascii="Palanquin Dark" w:hAnsi="Palanquin Dark"/>
        </w:rPr>
        <w:t xml:space="preserve">, </w:t>
      </w:r>
      <w:r>
        <w:rPr>
          <w:rFonts w:ascii="Palanquin Dark" w:hAnsi="Palanquin Dark" w:eastAsia="Palanquin Dark" w:cs="Palanquin Dark"/>
        </w:rPr>
        <w:t>सदसि मया</w:t>
      </w:r>
      <w:r>
        <w:rPr>
          <w:rFonts w:eastAsia="Palanquin Dark" w:cs="Palanquin Dark" w:ascii="Palanquin Dark" w:hAnsi="Palanquin Dark"/>
        </w:rPr>
        <w:t>(</w:t>
      </w:r>
      <w:r>
        <w:rPr>
          <w:rFonts w:ascii="Palanquin Dark" w:hAnsi="Palanquin Dark" w:eastAsia="Palanquin Dark" w:cs="Palanquin Dark"/>
        </w:rPr>
        <w:t>ऽन्वा</w:t>
      </w:r>
      <w:r>
        <w:rPr>
          <w:rFonts w:eastAsia="Palanquin Dark" w:cs="Palanquin Dark" w:ascii="Palanquin Dark" w:hAnsi="Palanquin Dark"/>
        </w:rPr>
        <w:t>)</w:t>
      </w:r>
      <w:r>
        <w:rPr>
          <w:rFonts w:ascii="Palanquin Dark" w:hAnsi="Palanquin Dark" w:eastAsia="Palanquin Dark" w:cs="Palanquin Dark"/>
        </w:rPr>
        <w:t>सादितत्वात् । छान्दसो लुङ्</w:t>
      </w:r>
      <w:r>
        <w:rPr>
          <w:rFonts w:eastAsia="Palanquin Dark" w:cs="Palanquin Dark" w:ascii="Palanquin Dark" w:hAnsi="Palanquin Dark"/>
        </w:rPr>
        <w:t xml:space="preserve">, </w:t>
      </w:r>
      <w:r>
        <w:rPr>
          <w:rFonts w:ascii="Palanquin Dark" w:hAnsi="Palanquin Dark" w:eastAsia="Palanquin Dark" w:cs="Palanquin Dark"/>
        </w:rPr>
        <w:t>पुषादि</w:t>
      </w:r>
      <w:r>
        <w:rPr>
          <w:rFonts w:eastAsia="Palanquin Dark" w:cs="Palanquin Dark" w:ascii="Palanquin Dark" w:hAnsi="Palanquin Dark"/>
        </w:rPr>
        <w:t>(</w:t>
      </w:r>
      <w:r>
        <w:rPr>
          <w:rFonts w:ascii="Palanquin Dark" w:hAnsi="Palanquin Dark" w:eastAsia="Palanquin Dark" w:cs="Palanquin Dark"/>
        </w:rPr>
        <w:t>ऌदि</w:t>
      </w:r>
      <w:r>
        <w:rPr>
          <w:rFonts w:eastAsia="Palanquin Dark" w:cs="Palanquin Dark" w:ascii="Palanquin Dark" w:hAnsi="Palanquin Dark"/>
        </w:rPr>
        <w:t>)</w:t>
      </w:r>
      <w:r>
        <w:rPr>
          <w:rFonts w:ascii="Palanquin Dark" w:hAnsi="Palanquin Dark" w:eastAsia="Palanquin Dark" w:cs="Palanquin Dark"/>
        </w:rPr>
        <w:t xml:space="preserve">त्वादङ्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3.1.55) </w:t>
      </w:r>
      <w:r>
        <w:rPr>
          <w:rFonts w:ascii="Palanquin Dark" w:hAnsi="Palanquin Dark" w:eastAsia="Palanquin Dark" w:cs="Palanquin Dark"/>
        </w:rPr>
        <w:t>। तास्स्रुचः हे विष्णो सर्वस्य पालक पाहि</w:t>
      </w:r>
      <w:r>
        <w:rPr>
          <w:rFonts w:eastAsia="Palanquin Dark" w:cs="Palanquin Dark" w:ascii="Palanquin Dark" w:hAnsi="Palanquin Dark"/>
        </w:rPr>
        <w:t xml:space="preserve">, </w:t>
      </w:r>
      <w:r>
        <w:rPr>
          <w:rFonts w:ascii="Palanquin Dark" w:hAnsi="Palanquin Dark" w:eastAsia="Palanquin Dark" w:cs="Palanquin Dark"/>
        </w:rPr>
        <w:t>यज्ञं पाहि</w:t>
      </w:r>
      <w:r>
        <w:rPr>
          <w:rFonts w:eastAsia="Palanquin Dark" w:cs="Palanquin Dark" w:ascii="Palanquin Dark" w:hAnsi="Palanquin Dark"/>
        </w:rPr>
        <w:t xml:space="preserve">, </w:t>
      </w:r>
      <w:r>
        <w:rPr>
          <w:rFonts w:ascii="Palanquin Dark" w:hAnsi="Palanquin Dark" w:eastAsia="Palanquin Dark" w:cs="Palanquin Dark"/>
        </w:rPr>
        <w:t xml:space="preserve">यज्ञपतिं यजमानं च पाहि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6.2.18) </w:t>
      </w:r>
      <w:r>
        <w:rPr>
          <w:rFonts w:ascii="Palanquin Dark" w:hAnsi="Palanquin Dark" w:eastAsia="Palanquin Dark" w:cs="Palanquin Dark"/>
        </w:rPr>
        <w:t xml:space="preserve">इति पूर्वपदप्रकृतिस्वरत्वम् । यज्ञनियं यज्ञस्य नेतारं मां च पाहि । यज्ञं नयतीति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3.2.61) </w:t>
      </w:r>
      <w:r>
        <w:rPr>
          <w:rFonts w:ascii="Palanquin Dark" w:hAnsi="Palanquin Dark" w:eastAsia="Palanquin Dark" w:cs="Palanquin Dark"/>
        </w:rPr>
        <w:t xml:space="preserve">इत्यादिना क्विप् । </w:t>
      </w:r>
      <w:r>
        <w:rPr>
          <w:rFonts w:eastAsia="Palanquin Dark" w:cs="Palanquin Dark" w:ascii="Palanquin Dark" w:hAnsi="Palanquin Dark"/>
        </w:rPr>
        <w:t>'</w:t>
      </w:r>
      <w:r>
        <w:rPr>
          <w:rFonts w:ascii="Palanquin Dark" w:hAnsi="Palanquin Dark" w:eastAsia="Palanquin Dark" w:cs="Palanquin Dark"/>
        </w:rPr>
        <w:t>तन्वादीनां छन्दसि बहुलम्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6.4.77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 इयङादेशेन </w:t>
      </w:r>
      <w:r>
        <w:rPr>
          <w:rFonts w:eastAsia="Palanquin Dark" w:cs="Palanquin Dark" w:ascii="Palanquin Dark" w:hAnsi="Palanquin Dark"/>
        </w:rPr>
        <w:t>'</w:t>
      </w:r>
      <w:r>
        <w:rPr>
          <w:rFonts w:ascii="Palanquin Dark" w:hAnsi="Palanquin Dark" w:eastAsia="Palanquin Dark" w:cs="Palanquin Dark"/>
        </w:rPr>
        <w:t>एरनेकाचः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6.4.82) </w:t>
      </w:r>
      <w:r>
        <w:rPr>
          <w:rFonts w:ascii="Palanquin Dark" w:hAnsi="Palanquin Dark" w:eastAsia="Palanquin Dark" w:cs="Palanquin Dark"/>
        </w:rPr>
        <w:t>इति यणादेशो बाध्यते</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समान</w:t>
      </w:r>
      <w:r>
        <w:rPr>
          <w:rFonts w:eastAsia="Palanquin Dark" w:cs="Palanquin Dark" w:ascii="Palanquin Dark" w:hAnsi="Palanquin Dark"/>
        </w:rPr>
        <w:t>(</w:t>
      </w:r>
      <w:r>
        <w:rPr>
          <w:rFonts w:ascii="Palanquin Dark" w:hAnsi="Palanquin Dark" w:eastAsia="Palanquin Dark" w:cs="Palanquin Dark"/>
        </w:rPr>
        <w:t>वाक्ये</w:t>
      </w:r>
      <w:r>
        <w:rPr>
          <w:rFonts w:eastAsia="Palanquin Dark" w:cs="Palanquin Dark" w:ascii="Palanquin Dark" w:hAnsi="Palanquin Dark"/>
        </w:rPr>
        <w:t>)</w:t>
      </w:r>
      <w:r>
        <w:rPr>
          <w:rFonts w:ascii="Palanquin Dark" w:hAnsi="Palanquin Dark" w:eastAsia="Palanquin Dark" w:cs="Palanquin Dark"/>
        </w:rPr>
        <w:t>पाद</w:t>
      </w:r>
      <w:r>
        <w:rPr>
          <w:rFonts w:eastAsia="Palanquin Dark" w:cs="Palanquin Dark" w:ascii="Palanquin Dark" w:hAnsi="Palanquin Dark"/>
        </w:rPr>
        <w:t>(</w:t>
      </w:r>
      <w:r>
        <w:rPr>
          <w:rFonts w:ascii="Palanquin Dark" w:hAnsi="Palanquin Dark" w:eastAsia="Palanquin Dark" w:cs="Palanquin Dark"/>
        </w:rPr>
        <w:t>पदात्पर</w:t>
      </w:r>
      <w:r>
        <w:rPr>
          <w:rFonts w:eastAsia="Palanquin Dark" w:cs="Palanquin Dark" w:ascii="Palanquin Dark" w:hAnsi="Palanquin Dark"/>
        </w:rPr>
        <w:t>)</w:t>
      </w:r>
      <w:r>
        <w:rPr>
          <w:rFonts w:ascii="Palanquin Dark" w:hAnsi="Palanquin Dark" w:eastAsia="Palanquin Dark" w:cs="Palanquin Dark"/>
        </w:rPr>
        <w:t>त्वाभावात् प्रथमवर्जं तिङन्तानां निघाताभावः ॥</w:t>
      </w:r>
    </w:p>
    <w:p>
      <w:pPr>
        <w:pStyle w:val="Normal"/>
        <w:rPr/>
      </w:pPr>
      <w:r>
        <w:rPr/>
      </w:r>
    </w:p>
    <w:p>
      <w:pPr>
        <w:pStyle w:val="Normal"/>
        <w:rPr/>
      </w:pPr>
      <w:r>
        <w:rPr>
          <w:rFonts w:ascii="Palanquin Dark" w:hAnsi="Palanquin Dark" w:eastAsia="Palanquin Dark" w:cs="Palanquin Dark"/>
        </w:rPr>
        <w:t>इति एकादशोनुवाकः</w:t>
      </w:r>
    </w:p>
    <w:p>
      <w:pPr>
        <w:pStyle w:val="Normal"/>
        <w:rPr/>
      </w:pPr>
      <w:r>
        <w:rPr/>
        <w:t>1.1.12</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अग्रेण जुहूप्रभृतौ प्राञ्चमञ्जलिं करोति </w:t>
      </w:r>
      <w:r>
        <w:rPr>
          <w:rFonts w:eastAsia="Palanquin Dark" w:cs="Palanquin Dark" w:ascii="Palanquin Dark" w:hAnsi="Palanquin Dark"/>
        </w:rPr>
        <w:t xml:space="preserve">- </w:t>
      </w:r>
      <w:r>
        <w:rPr>
          <w:rFonts w:ascii="Palanquin Dark" w:hAnsi="Palanquin Dark" w:eastAsia="Palanquin Dark" w:cs="Palanquin Dark"/>
        </w:rPr>
        <w:t xml:space="preserve">भुवनमिति यजुरादिकयैकपदया गायत्र्या ॥ हे अग्ने यष्टः यागस्य निर्वर्तक । </w:t>
      </w:r>
      <w:r>
        <w:rPr>
          <w:rFonts w:eastAsia="Palanquin Dark" w:cs="Palanquin Dark" w:ascii="Palanquin Dark" w:hAnsi="Palanquin Dark"/>
        </w:rPr>
        <w:t>'</w:t>
      </w:r>
      <w:r>
        <w:rPr>
          <w:rFonts w:ascii="Palanquin Dark" w:hAnsi="Palanquin Dark" w:eastAsia="Palanquin Dark" w:cs="Palanquin Dark"/>
        </w:rPr>
        <w:t>अग्निर्वै देवानां यष्टा</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3.3.7) </w:t>
      </w:r>
      <w:r>
        <w:rPr>
          <w:rFonts w:ascii="Palanquin Dark" w:hAnsi="Palanquin Dark" w:eastAsia="Palanquin Dark" w:cs="Palanquin Dark"/>
        </w:rPr>
        <w:t xml:space="preserve">इति ब्राह्मणम् । पादादित्वादग्न इति न निहन्यते । </w:t>
      </w:r>
      <w:r>
        <w:rPr>
          <w:rFonts w:eastAsia="Palanquin Dark" w:cs="Palanquin Dark" w:ascii="Palanquin Dark" w:hAnsi="Palanquin Dark"/>
        </w:rPr>
        <w:t>'</w:t>
      </w:r>
      <w:r>
        <w:rPr>
          <w:rFonts w:ascii="Palanquin Dark" w:hAnsi="Palanquin Dark" w:eastAsia="Palanquin Dark" w:cs="Palanquin Dark"/>
        </w:rPr>
        <w:t>आमन्त्रितं पूर्वमविद्यमानवत्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8.1.72) </w:t>
      </w:r>
      <w:r>
        <w:rPr>
          <w:rFonts w:ascii="Palanquin Dark" w:hAnsi="Palanquin Dark" w:eastAsia="Palanquin Dark" w:cs="Palanquin Dark"/>
        </w:rPr>
        <w:t xml:space="preserve">इति तस्याविद्यमानत्वात् यष्टरित्यपि न निहन्यते । द्वयोरपि षाष्ठिकमाद्युदात्तत्वम्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6.1.198) </w:t>
      </w:r>
      <w:r>
        <w:rPr>
          <w:rFonts w:ascii="Palanquin Dark" w:hAnsi="Palanquin Dark" w:eastAsia="Palanquin Dark" w:cs="Palanquin Dark"/>
        </w:rPr>
        <w:t>। त्वं भुवनमसि त्वदायत्तत्वात्समस्तभूतजातस्य । तस्मात् विप्रथस्व विस्तीर्णो भव । तुभ्यमिदं नमः</w:t>
      </w:r>
      <w:r>
        <w:rPr>
          <w:rFonts w:eastAsia="Palanquin Dark" w:cs="Palanquin Dark" w:ascii="Palanquin Dark" w:hAnsi="Palanquin Dark"/>
        </w:rPr>
        <w:t xml:space="preserve">, </w:t>
      </w:r>
      <w:r>
        <w:rPr>
          <w:rFonts w:ascii="Palanquin Dark" w:hAnsi="Palanquin Dark" w:eastAsia="Palanquin Dark" w:cs="Palanquin Dark"/>
        </w:rPr>
        <w:t>अयमञ्जलिस्त्वां प्रीणयितुं क्रियते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दक्षिणणेन जुहूमादत्ते </w:t>
      </w:r>
      <w:r>
        <w:rPr>
          <w:rFonts w:eastAsia="Palanquin Dark" w:cs="Palanquin Dark" w:ascii="Palanquin Dark" w:hAnsi="Palanquin Dark"/>
        </w:rPr>
        <w:t xml:space="preserve">- </w:t>
      </w:r>
      <w:r>
        <w:rPr>
          <w:rFonts w:ascii="Palanquin Dark" w:hAnsi="Palanquin Dark" w:eastAsia="Palanquin Dark" w:cs="Palanquin Dark"/>
        </w:rPr>
        <w:t xml:space="preserve">जुह्विति ॥ हे जुहु एहि अस्मद्धस्तमागच्छ । यतोग्निस्त्वां देवयज्यायै देवयागार्थमाह्वयति । </w:t>
      </w:r>
      <w:r>
        <w:rPr>
          <w:rFonts w:eastAsia="Palanquin Dark" w:cs="Palanquin Dark" w:ascii="Palanquin Dark" w:hAnsi="Palanquin Dark"/>
        </w:rPr>
        <w:t>'</w:t>
      </w:r>
      <w:r>
        <w:rPr>
          <w:rFonts w:ascii="Palanquin Dark" w:hAnsi="Palanquin Dark" w:eastAsia="Palanquin Dark" w:cs="Palanquin Dark"/>
        </w:rPr>
        <w:t>छन्दसि निष्टर्क्य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3.1.123) </w:t>
      </w:r>
      <w:r>
        <w:rPr>
          <w:rFonts w:ascii="Palanquin Dark" w:hAnsi="Palanquin Dark" w:eastAsia="Palanquin Dark" w:cs="Palanquin Dark"/>
        </w:rPr>
        <w:t xml:space="preserve">इत्यत्र देवयज्याशब्दो यप्रत्ययान्तो निपातितः । </w:t>
      </w:r>
      <w:r>
        <w:rPr>
          <w:rFonts w:eastAsia="Palanquin Dark" w:cs="Palanquin Dark" w:ascii="Palanquin Dark" w:hAnsi="Palanquin Dark"/>
        </w:rPr>
        <w:t>'</w:t>
      </w:r>
      <w:r>
        <w:rPr>
          <w:rFonts w:ascii="Palanquin Dark" w:hAnsi="Palanquin Dark" w:eastAsia="Palanquin Dark" w:cs="Palanquin Dark"/>
        </w:rPr>
        <w:t>आग्नेयी वै जुहूः</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3.3.7)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सव्येनोपभृतमादत्ते </w:t>
      </w:r>
      <w:r>
        <w:rPr>
          <w:rFonts w:eastAsia="Palanquin Dark" w:cs="Palanquin Dark" w:ascii="Palanquin Dark" w:hAnsi="Palanquin Dark"/>
        </w:rPr>
        <w:t xml:space="preserve">- </w:t>
      </w:r>
      <w:r>
        <w:rPr>
          <w:rFonts w:ascii="Palanquin Dark" w:hAnsi="Palanquin Dark" w:eastAsia="Palanquin Dark" w:cs="Palanquin Dark"/>
        </w:rPr>
        <w:t xml:space="preserve">उपभृदिति ॥ हे उपभृत् एहि । यतस्सर्वस्य प्रेरकस्सविता देवयज्यायै आह्वयति । </w:t>
      </w:r>
      <w:r>
        <w:rPr>
          <w:rFonts w:eastAsia="Palanquin Dark" w:cs="Palanquin Dark" w:ascii="Palanquin Dark" w:hAnsi="Palanquin Dark"/>
        </w:rPr>
        <w:t>'</w:t>
      </w:r>
      <w:r>
        <w:rPr>
          <w:rFonts w:ascii="Palanquin Dark" w:hAnsi="Palanquin Dark" w:eastAsia="Palanquin Dark" w:cs="Palanquin Dark"/>
        </w:rPr>
        <w:t>सावित्र्युपभृत्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3.3.7)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अत्याक्रामं जपति </w:t>
      </w:r>
      <w:r>
        <w:rPr>
          <w:rFonts w:eastAsia="Palanquin Dark" w:cs="Palanquin Dark" w:ascii="Palanquin Dark" w:hAnsi="Palanquin Dark"/>
        </w:rPr>
        <w:t xml:space="preserve">- </w:t>
      </w:r>
      <w:r>
        <w:rPr>
          <w:rFonts w:ascii="Palanquin Dark" w:hAnsi="Palanquin Dark" w:eastAsia="Palanquin Dark" w:cs="Palanquin Dark"/>
        </w:rPr>
        <w:t>अग्नाविष्णू इति ॥ अग्निराहवनीयः</w:t>
      </w:r>
      <w:r>
        <w:rPr>
          <w:rFonts w:eastAsia="Palanquin Dark" w:cs="Palanquin Dark" w:ascii="Palanquin Dark" w:hAnsi="Palanquin Dark"/>
        </w:rPr>
        <w:t xml:space="preserve">, </w:t>
      </w:r>
      <w:r>
        <w:rPr>
          <w:rFonts w:ascii="Palanquin Dark" w:hAnsi="Palanquin Dark" w:eastAsia="Palanquin Dark" w:cs="Palanquin Dark"/>
        </w:rPr>
        <w:t>विष्णुर्यज्ञः</w:t>
      </w:r>
      <w:r>
        <w:rPr>
          <w:rFonts w:eastAsia="Palanquin Dark" w:cs="Palanquin Dark" w:ascii="Palanquin Dark" w:hAnsi="Palanquin Dark"/>
        </w:rPr>
        <w:t xml:space="preserve">, </w:t>
      </w:r>
      <w:r>
        <w:rPr>
          <w:rFonts w:ascii="Palanquin Dark" w:hAnsi="Palanquin Dark" w:eastAsia="Palanquin Dark" w:cs="Palanquin Dark"/>
        </w:rPr>
        <w:t xml:space="preserve">यज्ञश्चान्तर्वेदि स्रुचामग्रत आस्ते </w:t>
      </w:r>
      <w:r>
        <w:rPr>
          <w:rFonts w:eastAsia="Palanquin Dark" w:cs="Palanquin Dark" w:ascii="Palanquin Dark" w:hAnsi="Palanquin Dark"/>
        </w:rPr>
        <w:t xml:space="preserve">; </w:t>
      </w:r>
      <w:r>
        <w:rPr>
          <w:rFonts w:ascii="Palanquin Dark" w:hAnsi="Palanquin Dark" w:eastAsia="Palanquin Dark" w:cs="Palanquin Dark"/>
        </w:rPr>
        <w:t xml:space="preserve">तावाह हे अग्नाविष्णू युवामहं मावक्रमिषम् अवक्रम्य मा गाम् । </w:t>
      </w:r>
      <w:r>
        <w:rPr>
          <w:rFonts w:eastAsia="Palanquin Dark" w:cs="Palanquin Dark" w:ascii="Palanquin Dark" w:hAnsi="Palanquin Dark"/>
        </w:rPr>
        <w:t>'</w:t>
      </w:r>
      <w:r>
        <w:rPr>
          <w:rFonts w:ascii="Palanquin Dark" w:hAnsi="Palanquin Dark" w:eastAsia="Palanquin Dark" w:cs="Palanquin Dark"/>
        </w:rPr>
        <w:t>नेटि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7.2.4) </w:t>
      </w:r>
      <w:r>
        <w:rPr>
          <w:rFonts w:ascii="Palanquin Dark" w:hAnsi="Palanquin Dark" w:eastAsia="Palanquin Dark" w:cs="Palanquin Dark"/>
        </w:rPr>
        <w:t xml:space="preserve">इत्यादिना वृद्धिप्रतिषेधः । तदर्थं युवां विजिहाथां मम मार्गप्रदानार्थं विगच्छतम् । मा मां च मा सन्ताप्तं सन्तप्तं मा कार्ष्टम् । </w:t>
      </w:r>
      <w:r>
        <w:rPr>
          <w:rFonts w:eastAsia="Palanquin Dark" w:cs="Palanquin Dark" w:ascii="Palanquin Dark" w:hAnsi="Palanquin Dark"/>
        </w:rPr>
        <w:t>'</w:t>
      </w:r>
      <w:r>
        <w:rPr>
          <w:rFonts w:ascii="Palanquin Dark" w:hAnsi="Palanquin Dark" w:eastAsia="Palanquin Dark" w:cs="Palanquin Dark"/>
        </w:rPr>
        <w:t>झलो झलि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8.2.26) </w:t>
      </w:r>
      <w:r>
        <w:rPr>
          <w:rFonts w:ascii="Palanquin Dark" w:hAnsi="Palanquin Dark" w:eastAsia="Palanquin Dark" w:cs="Palanquin Dark"/>
        </w:rPr>
        <w:t>इति सिचो लोपः</w:t>
      </w:r>
      <w:r>
        <w:rPr>
          <w:rFonts w:eastAsia="Palanquin Dark" w:cs="Palanquin Dark" w:ascii="Palanquin Dark" w:hAnsi="Palanquin Dark"/>
        </w:rPr>
        <w:t>, '</w:t>
      </w:r>
      <w:r>
        <w:rPr>
          <w:rFonts w:ascii="Palanquin Dark" w:hAnsi="Palanquin Dark" w:eastAsia="Palanquin Dark" w:cs="Palanquin Dark"/>
        </w:rPr>
        <w:t>वदव्रज</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7.2.3) </w:t>
      </w:r>
      <w:r>
        <w:rPr>
          <w:rFonts w:ascii="Palanquin Dark" w:hAnsi="Palanquin Dark" w:eastAsia="Palanquin Dark" w:cs="Palanquin Dark"/>
        </w:rPr>
        <w:t xml:space="preserve">इति वृद्धिः । वां लोककृतौ स्थानप्रदौ मम च लोकं स्थानं कृणुतं कुरुतम् । </w:t>
      </w:r>
      <w:r>
        <w:rPr>
          <w:rFonts w:eastAsia="Palanquin Dark" w:cs="Palanquin Dark" w:ascii="Palanquin Dark" w:hAnsi="Palanquin Dark"/>
        </w:rPr>
        <w:t>'</w:t>
      </w:r>
      <w:r>
        <w:rPr>
          <w:rFonts w:ascii="Palanquin Dark" w:hAnsi="Palanquin Dark" w:eastAsia="Palanquin Dark" w:cs="Palanquin Dark"/>
        </w:rPr>
        <w:t>धिन्विकृण्व्योरच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3.1.80) </w:t>
      </w:r>
      <w:r>
        <w:rPr>
          <w:rFonts w:ascii="Palanquin Dark" w:hAnsi="Palanquin Dark" w:eastAsia="Palanquin Dark" w:cs="Palanquin Dark"/>
        </w:rPr>
        <w:t xml:space="preserve">इत्युप्रत्ययः । </w:t>
      </w:r>
      <w:r>
        <w:rPr>
          <w:rFonts w:eastAsia="Palanquin Dark" w:cs="Palanquin Dark" w:ascii="Palanquin Dark" w:hAnsi="Palanquin Dark"/>
        </w:rPr>
        <w:t>'</w:t>
      </w:r>
      <w:r>
        <w:rPr>
          <w:rFonts w:ascii="Palanquin Dark" w:hAnsi="Palanquin Dark" w:eastAsia="Palanquin Dark" w:cs="Palanquin Dark"/>
        </w:rPr>
        <w:t>अतो लोपः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6.4.48)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स्थानं कल्पयति </w:t>
      </w:r>
      <w:r>
        <w:rPr>
          <w:rFonts w:eastAsia="Palanquin Dark" w:cs="Palanquin Dark" w:ascii="Palanquin Dark" w:hAnsi="Palanquin Dark"/>
        </w:rPr>
        <w:t xml:space="preserve">- </w:t>
      </w:r>
      <w:r>
        <w:rPr>
          <w:rFonts w:ascii="Palanquin Dark" w:hAnsi="Palanquin Dark" w:eastAsia="Palanquin Dark" w:cs="Palanquin Dark"/>
        </w:rPr>
        <w:t>विष्णोरिति ॥ विष्णोर्यज्ञात्मनः स्थानमसि</w:t>
      </w:r>
      <w:r>
        <w:rPr>
          <w:rFonts w:eastAsia="Palanquin Dark" w:cs="Palanquin Dark" w:ascii="Palanquin Dark" w:hAnsi="Palanquin Dark"/>
        </w:rPr>
        <w:t xml:space="preserve">, </w:t>
      </w:r>
      <w:r>
        <w:rPr>
          <w:rFonts w:ascii="Palanquin Dark" w:hAnsi="Palanquin Dark" w:eastAsia="Palanquin Dark" w:cs="Palanquin Dark"/>
        </w:rPr>
        <w:t>अतः प्रशस्तेऽस्मिन् स्थाने स्थित्वा यागं निर्वर्तयामीति भावः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आघारमाघारयति </w:t>
      </w:r>
      <w:r>
        <w:rPr>
          <w:rFonts w:eastAsia="Palanquin Dark" w:cs="Palanquin Dark" w:ascii="Palanquin Dark" w:hAnsi="Palanquin Dark"/>
        </w:rPr>
        <w:t xml:space="preserve">- </w:t>
      </w:r>
      <w:r>
        <w:rPr>
          <w:rFonts w:ascii="Palanquin Dark" w:hAnsi="Palanquin Dark" w:eastAsia="Palanquin Dark" w:cs="Palanquin Dark"/>
        </w:rPr>
        <w:t xml:space="preserve">इत इति ॥ इतः अस्मादाघारात् समारभ्य इन्द्रो वीर्याणि वृत्रवधादीनि अकृणोत् करोति स्म । </w:t>
      </w:r>
      <w:r>
        <w:rPr>
          <w:rFonts w:eastAsia="Palanquin Dark" w:cs="Palanquin Dark" w:ascii="Palanquin Dark" w:hAnsi="Palanquin Dark"/>
        </w:rPr>
        <w:t>'</w:t>
      </w:r>
      <w:r>
        <w:rPr>
          <w:rFonts w:ascii="Palanquin Dark" w:hAnsi="Palanquin Dark" w:eastAsia="Palanquin Dark" w:cs="Palanquin Dark"/>
        </w:rPr>
        <w:t>अनुदात्ते च कुधपरे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6.1.120) </w:t>
      </w:r>
      <w:r>
        <w:rPr>
          <w:rFonts w:ascii="Palanquin Dark" w:hAnsi="Palanquin Dark" w:eastAsia="Palanquin Dark" w:cs="Palanquin Dark"/>
        </w:rPr>
        <w:t xml:space="preserve">इति प्रकृतिभावः । पूर्ववदुप्रत्ययः । किञ्च </w:t>
      </w:r>
      <w:r>
        <w:rPr>
          <w:rFonts w:eastAsia="Palanquin Dark" w:cs="Palanquin Dark" w:ascii="Palanquin Dark" w:hAnsi="Palanquin Dark"/>
        </w:rPr>
        <w:t xml:space="preserve">- </w:t>
      </w:r>
      <w:r>
        <w:rPr>
          <w:rFonts w:ascii="Palanquin Dark" w:hAnsi="Palanquin Dark" w:eastAsia="Palanquin Dark" w:cs="Palanquin Dark"/>
        </w:rPr>
        <w:t xml:space="preserve">अयमाघार ऊर्ध्वः ऊर्ध्वलोकगामी भूत्वा अध्वरः अध्वर्यः । </w:t>
      </w:r>
      <w:r>
        <w:rPr>
          <w:rFonts w:eastAsia="Palanquin Dark" w:cs="Palanquin Dark" w:ascii="Palanquin Dark" w:hAnsi="Palanquin Dark"/>
        </w:rPr>
        <w:t>'</w:t>
      </w:r>
      <w:r>
        <w:rPr>
          <w:rFonts w:ascii="Palanquin Dark" w:hAnsi="Palanquin Dark" w:eastAsia="Palanquin Dark" w:cs="Palanquin Dark"/>
        </w:rPr>
        <w:t>नञ् सुभ्याम्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6.2.172) </w:t>
      </w:r>
      <w:r>
        <w:rPr>
          <w:rFonts w:ascii="Palanquin Dark" w:hAnsi="Palanquin Dark" w:eastAsia="Palanquin Dark" w:cs="Palanquin Dark"/>
        </w:rPr>
        <w:t xml:space="preserve">इत्युत्तरपदान्तोदात्तत्वम् । पूर्ववत्प्रकृतिभावः । हिंसकरहितः केनचिदप्यहिंसितश्च भूत्वा तमिन्द्रं दिविस्पृशमकरोत् । </w:t>
      </w:r>
      <w:r>
        <w:rPr>
          <w:rFonts w:eastAsia="Palanquin Dark" w:cs="Palanquin Dark" w:ascii="Palanquin Dark" w:hAnsi="Palanquin Dark"/>
        </w:rPr>
        <w:t>'</w:t>
      </w:r>
      <w:r>
        <w:rPr>
          <w:rFonts w:ascii="Palanquin Dark" w:hAnsi="Palanquin Dark" w:eastAsia="Palanquin Dark" w:cs="Palanquin Dark"/>
        </w:rPr>
        <w:t>स्पृशोनुदके क्विन्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6.2.58), '</w:t>
      </w:r>
      <w:r>
        <w:rPr>
          <w:rFonts w:ascii="Palanquin Dark" w:hAnsi="Palanquin Dark" w:eastAsia="Palanquin Dark" w:cs="Palanquin Dark"/>
        </w:rPr>
        <w:t>तत्पुरुषे कृति बहुळम्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6.3.14) </w:t>
      </w:r>
      <w:r>
        <w:rPr>
          <w:rFonts w:ascii="Palanquin Dark" w:hAnsi="Palanquin Dark" w:eastAsia="Palanquin Dark" w:cs="Palanquin Dark"/>
        </w:rPr>
        <w:t>इत्यलुक्</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आघारमाघार्यमाणमनु समारभ्य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3.3.7) </w:t>
      </w:r>
      <w:r>
        <w:rPr>
          <w:rFonts w:ascii="Palanquin Dark" w:hAnsi="Palanquin Dark" w:eastAsia="Palanquin Dark" w:cs="Palanquin Dark"/>
        </w:rPr>
        <w:t xml:space="preserve">इत्यादि ब्राह्मणम् । कोस्य विशेषः यत एवमकरोत् </w:t>
      </w:r>
      <w:r>
        <w:rPr>
          <w:rFonts w:eastAsia="Palanquin Dark" w:cs="Palanquin Dark" w:ascii="Palanquin Dark" w:hAnsi="Palanquin Dark"/>
        </w:rPr>
        <w:t xml:space="preserve">? </w:t>
      </w:r>
      <w:r>
        <w:rPr>
          <w:rFonts w:ascii="Palanquin Dark" w:hAnsi="Palanquin Dark" w:eastAsia="Palanquin Dark" w:cs="Palanquin Dark"/>
        </w:rPr>
        <w:t xml:space="preserve">इत्याह </w:t>
      </w:r>
      <w:r>
        <w:rPr>
          <w:rFonts w:eastAsia="Palanquin Dark" w:cs="Palanquin Dark" w:ascii="Palanquin Dark" w:hAnsi="Palanquin Dark"/>
        </w:rPr>
        <w:t xml:space="preserve">- </w:t>
      </w:r>
      <w:r>
        <w:rPr>
          <w:rFonts w:ascii="Palanquin Dark" w:hAnsi="Palanquin Dark" w:eastAsia="Palanquin Dark" w:cs="Palanquin Dark"/>
        </w:rPr>
        <w:t xml:space="preserve">इन्द्रावान् इन्द्रेण देवतया तद्वान्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6.3.137) </w:t>
      </w:r>
      <w:r>
        <w:rPr>
          <w:rFonts w:ascii="Palanquin Dark" w:hAnsi="Palanquin Dark" w:eastAsia="Palanquin Dark" w:cs="Palanquin Dark"/>
        </w:rPr>
        <w:t xml:space="preserve">इति दीर्घः । यतोयमाघार इन्द्रावान् तस्मादयमेव खलु यज्ञपतेर्यजमानस्य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6.2.18) </w:t>
      </w:r>
      <w:r>
        <w:rPr>
          <w:rFonts w:ascii="Palanquin Dark" w:hAnsi="Palanquin Dark" w:eastAsia="Palanquin Dark" w:cs="Palanquin Dark"/>
        </w:rPr>
        <w:t xml:space="preserve">इति पूर्वपदप्रकृतिस्वरत्वम् । अह्रुतः अकुटिलः निश्चितफलो यज्ञः । स्वाहा स्वयमेवेत्थं सरस्वत्याह । अह्रुत इति </w:t>
      </w:r>
      <w:r>
        <w:rPr>
          <w:rFonts w:eastAsia="Palanquin Dark" w:cs="Palanquin Dark" w:ascii="Palanquin Dark" w:hAnsi="Palanquin Dark"/>
        </w:rPr>
        <w:t>'</w:t>
      </w:r>
      <w:r>
        <w:rPr>
          <w:rFonts w:ascii="Palanquin Dark" w:hAnsi="Palanquin Dark" w:eastAsia="Palanquin Dark" w:cs="Palanquin Dark"/>
        </w:rPr>
        <w:t>ह्रु ह्वरेश्छन्दसि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7.2.31) </w:t>
      </w:r>
      <w:r>
        <w:rPr>
          <w:rFonts w:ascii="Palanquin Dark" w:hAnsi="Palanquin Dark" w:eastAsia="Palanquin Dark" w:cs="Palanquin Dark"/>
        </w:rPr>
        <w:t>इति ह्रुभावः । होमपक्षे स्वाहेति प्रक्षेपार्थो निपातः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स्रुचमुद्गृह्णाति </w:t>
      </w:r>
      <w:r>
        <w:rPr>
          <w:rFonts w:eastAsia="Palanquin Dark" w:cs="Palanquin Dark" w:ascii="Palanquin Dark" w:hAnsi="Palanquin Dark"/>
        </w:rPr>
        <w:t xml:space="preserve">- </w:t>
      </w:r>
      <w:r>
        <w:rPr>
          <w:rFonts w:ascii="Palanquin Dark" w:hAnsi="Palanquin Dark" w:eastAsia="Palanquin Dark" w:cs="Palanquin Dark"/>
        </w:rPr>
        <w:t xml:space="preserve">बृहदिति ॥ क्रियाविशेषणम् । भासत इति भाः । </w:t>
      </w:r>
      <w:r>
        <w:rPr>
          <w:rFonts w:eastAsia="Palanquin Dark" w:cs="Palanquin Dark" w:ascii="Palanquin Dark" w:hAnsi="Palanquin Dark"/>
        </w:rPr>
        <w:t>'</w:t>
      </w:r>
      <w:r>
        <w:rPr>
          <w:rFonts w:ascii="Palanquin Dark" w:hAnsi="Palanquin Dark" w:eastAsia="Palanquin Dark" w:cs="Palanquin Dark"/>
        </w:rPr>
        <w:t>भ्राजभास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3.2.177) </w:t>
      </w:r>
      <w:r>
        <w:rPr>
          <w:rFonts w:ascii="Palanquin Dark" w:hAnsi="Palanquin Dark" w:eastAsia="Palanquin Dark" w:cs="Palanquin Dark"/>
        </w:rPr>
        <w:t>इत्यादिना क्विप् । यस्मादयमग्निरनेनाघारेण भृशं भासते ज्वलति तस्मात्स्रुचमुद्गृह्णामीति भावः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उदङ्ङत्याक्रामं जपति </w:t>
      </w:r>
      <w:r>
        <w:rPr>
          <w:rFonts w:eastAsia="Palanquin Dark" w:cs="Palanquin Dark" w:ascii="Palanquin Dark" w:hAnsi="Palanquin Dark"/>
        </w:rPr>
        <w:t xml:space="preserve">- </w:t>
      </w:r>
      <w:r>
        <w:rPr>
          <w:rFonts w:ascii="Palanquin Dark" w:hAnsi="Palanquin Dark" w:eastAsia="Palanquin Dark" w:cs="Palanquin Dark"/>
        </w:rPr>
        <w:t xml:space="preserve">पाहीति द्विपदया गायत्र्या ॥ हे अग्ने नः दुश्चरितात् प्रमादकृतनिन्दिताच्चरितात् कर्मापराधान्मां पाहि यथा कर्मापराधो न भवति तथा कुरु । </w:t>
      </w:r>
      <w:r>
        <w:rPr>
          <w:rFonts w:eastAsia="Palanquin Dark" w:cs="Palanquin Dark" w:ascii="Palanquin Dark" w:hAnsi="Palanquin Dark"/>
        </w:rPr>
        <w:t>'</w:t>
      </w:r>
      <w:r>
        <w:rPr>
          <w:rFonts w:ascii="Palanquin Dark" w:hAnsi="Palanquin Dark" w:eastAsia="Palanquin Dark" w:cs="Palanquin Dark"/>
        </w:rPr>
        <w:t>दुर्निन्दायां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इति प्रादिसमासः । दुश्शब्देन चरितं विशेष्यते</w:t>
      </w:r>
      <w:r>
        <w:rPr>
          <w:rFonts w:eastAsia="Palanquin Dark" w:cs="Palanquin Dark" w:ascii="Palanquin Dark" w:hAnsi="Palanquin Dark"/>
        </w:rPr>
        <w:t xml:space="preserve">, </w:t>
      </w:r>
      <w:r>
        <w:rPr>
          <w:rFonts w:ascii="Palanquin Dark" w:hAnsi="Palanquin Dark" w:eastAsia="Palanquin Dark" w:cs="Palanquin Dark"/>
        </w:rPr>
        <w:t xml:space="preserve">न तु चरणम् </w:t>
      </w:r>
      <w:r>
        <w:rPr>
          <w:rFonts w:eastAsia="Palanquin Dark" w:cs="Palanquin Dark" w:ascii="Palanquin Dark" w:hAnsi="Palanquin Dark"/>
        </w:rPr>
        <w:t xml:space="preserve">; </w:t>
      </w:r>
      <w:r>
        <w:rPr>
          <w:rFonts w:ascii="Palanquin Dark" w:hAnsi="Palanquin Dark" w:eastAsia="Palanquin Dark" w:cs="Palanquin Dark"/>
        </w:rPr>
        <w:t xml:space="preserve">तेन गतित्वाभावादव्ययपूर्वपदप्रकृतिस्वरत्वम्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किञ्च </w:t>
      </w:r>
      <w:r>
        <w:rPr>
          <w:rFonts w:eastAsia="Palanquin Dark" w:cs="Palanquin Dark" w:ascii="Palanquin Dark" w:hAnsi="Palanquin Dark"/>
        </w:rPr>
        <w:t xml:space="preserve">- </w:t>
      </w:r>
      <w:r>
        <w:rPr>
          <w:rFonts w:ascii="Palanquin Dark" w:hAnsi="Palanquin Dark" w:eastAsia="Palanquin Dark" w:cs="Palanquin Dark"/>
        </w:rPr>
        <w:t xml:space="preserve">सुचरिते शोभनचरिते कर्मणि मा मां भज स्थापय । विद्यमानोप्यपराधो गुणत्वेन ग्रहीतव्य इति भावः । </w:t>
      </w:r>
      <w:r>
        <w:rPr>
          <w:rFonts w:eastAsia="Palanquin Dark" w:cs="Palanquin Dark" w:ascii="Palanquin Dark" w:hAnsi="Palanquin Dark"/>
        </w:rPr>
        <w:t>'</w:t>
      </w:r>
      <w:r>
        <w:rPr>
          <w:rFonts w:ascii="Palanquin Dark" w:hAnsi="Palanquin Dark" w:eastAsia="Palanquin Dark" w:cs="Palanquin Dark"/>
        </w:rPr>
        <w:t>सुः पूजायाम्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1.4.94) </w:t>
      </w:r>
      <w:r>
        <w:rPr>
          <w:rFonts w:ascii="Palanquin Dark" w:hAnsi="Palanquin Dark" w:eastAsia="Palanquin Dark" w:cs="Palanquin Dark"/>
        </w:rPr>
        <w:t xml:space="preserve">इति कर्मप्रवचनीयत्वात् यद्यपि </w:t>
      </w:r>
      <w:r>
        <w:rPr>
          <w:rFonts w:eastAsia="Palanquin Dark" w:cs="Palanquin Dark" w:ascii="Palanquin Dark" w:hAnsi="Palanquin Dark"/>
        </w:rPr>
        <w:t>'</w:t>
      </w:r>
      <w:r>
        <w:rPr>
          <w:rFonts w:ascii="Palanquin Dark" w:hAnsi="Palanquin Dark" w:eastAsia="Palanquin Dark" w:cs="Palanquin Dark"/>
        </w:rPr>
        <w:t>प्रादिप्रसङ्गे कर्मप्रवचनीयानां प्रतिषेधः</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इत्यस्ति</w:t>
      </w:r>
      <w:r>
        <w:rPr>
          <w:rFonts w:eastAsia="Palanquin Dark" w:cs="Palanquin Dark" w:ascii="Palanquin Dark" w:hAnsi="Palanquin Dark"/>
        </w:rPr>
        <w:t xml:space="preserve">, </w:t>
      </w:r>
      <w:r>
        <w:rPr>
          <w:rFonts w:ascii="Palanquin Dark" w:hAnsi="Palanquin Dark" w:eastAsia="Palanquin Dark" w:cs="Palanquin Dark"/>
        </w:rPr>
        <w:t xml:space="preserve">तथापि </w:t>
      </w:r>
      <w:r>
        <w:rPr>
          <w:rFonts w:eastAsia="Palanquin Dark" w:cs="Palanquin Dark" w:ascii="Palanquin Dark" w:hAnsi="Palanquin Dark"/>
        </w:rPr>
        <w:t>'</w:t>
      </w:r>
      <w:r>
        <w:rPr>
          <w:rFonts w:ascii="Palanquin Dark" w:hAnsi="Palanquin Dark" w:eastAsia="Palanquin Dark" w:cs="Palanquin Dark"/>
        </w:rPr>
        <w:t>स्वती पूजायाम्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इति प्रादिसमासः</w:t>
      </w:r>
      <w:r>
        <w:rPr>
          <w:rFonts w:eastAsia="Palanquin Dark" w:cs="Palanquin Dark" w:ascii="Palanquin Dark" w:hAnsi="Palanquin Dark"/>
        </w:rPr>
        <w:t xml:space="preserve">, </w:t>
      </w:r>
      <w:r>
        <w:rPr>
          <w:rFonts w:ascii="Palanquin Dark" w:hAnsi="Palanquin Dark" w:eastAsia="Palanquin Dark" w:cs="Palanquin Dark"/>
        </w:rPr>
        <w:t xml:space="preserve">तेन गतित्वाभावात्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6.2.49) </w:t>
      </w:r>
      <w:r>
        <w:rPr>
          <w:rFonts w:ascii="Palanquin Dark" w:hAnsi="Palanquin Dark" w:eastAsia="Palanquin Dark" w:cs="Palanquin Dark"/>
        </w:rPr>
        <w:t>इत्यस्यापवादः</w:t>
      </w:r>
      <w:r>
        <w:rPr>
          <w:rFonts w:eastAsia="Palanquin Dark" w:cs="Palanquin Dark" w:ascii="Palanquin Dark" w:hAnsi="Palanquin Dark"/>
        </w:rPr>
        <w:t>, '</w:t>
      </w:r>
      <w:r>
        <w:rPr>
          <w:rFonts w:ascii="Palanquin Dark" w:hAnsi="Palanquin Dark" w:eastAsia="Palanquin Dark" w:cs="Palanquin Dark"/>
        </w:rPr>
        <w:t>सूपमानात् 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6.2.145) </w:t>
      </w:r>
      <w:r>
        <w:rPr>
          <w:rFonts w:ascii="Palanquin Dark" w:hAnsi="Palanquin Dark" w:eastAsia="Palanquin Dark" w:cs="Palanquin Dark"/>
        </w:rPr>
        <w:t>इत्युत्तरपदान्तोदात्तत्वम् न प्रवर्तते</w:t>
      </w:r>
      <w:r>
        <w:rPr>
          <w:rFonts w:eastAsia="Palanquin Dark" w:cs="Palanquin Dark" w:ascii="Palanquin Dark" w:hAnsi="Palanquin Dark"/>
        </w:rPr>
        <w:t xml:space="preserve">, </w:t>
      </w:r>
      <w:r>
        <w:rPr>
          <w:rFonts w:ascii="Palanquin Dark" w:hAnsi="Palanquin Dark" w:eastAsia="Palanquin Dark" w:cs="Palanquin Dark"/>
        </w:rPr>
        <w:t xml:space="preserve">तेन पूर्ववदव्ययपूर्वपदप्रकृतिस्वरत्वम्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अग्निर्वाव पवित्रं । वृजिनमनृतं दुश्चरितम्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3.3.7)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जुह्वा ध्रुवां समनक्ति </w:t>
      </w:r>
      <w:r>
        <w:rPr>
          <w:rFonts w:eastAsia="Palanquin Dark" w:cs="Palanquin Dark" w:ascii="Palanquin Dark" w:hAnsi="Palanquin Dark"/>
        </w:rPr>
        <w:t xml:space="preserve">- </w:t>
      </w:r>
      <w:r>
        <w:rPr>
          <w:rFonts w:ascii="Palanquin Dark" w:hAnsi="Palanquin Dark" w:eastAsia="Palanquin Dark" w:cs="Palanquin Dark"/>
        </w:rPr>
        <w:t xml:space="preserve">मखस्येति ॥ निर्वर्तिताघारा जुहूरभिमन्त्र्यते । हे जुहु मखस्य यज्ञस्य शिरः शिर इव उत्तमाङ्गमसि । तस्मात्तव ज्योतिषा घृतेन इदं ध्रौवं ज्योतिर्घृतं समङ्क्तां संगच्छताम् । व्यत्ययेनात्मनेपदम् । </w:t>
      </w:r>
      <w:r>
        <w:rPr>
          <w:rFonts w:eastAsia="Palanquin Dark" w:cs="Palanquin Dark" w:ascii="Palanquin Dark" w:hAnsi="Palanquin Dark"/>
        </w:rPr>
        <w:t>'</w:t>
      </w:r>
      <w:r>
        <w:rPr>
          <w:rFonts w:ascii="Palanquin Dark" w:hAnsi="Palanquin Dark" w:eastAsia="Palanquin Dark" w:cs="Palanquin Dark"/>
        </w:rPr>
        <w:t>शिरो वा एतद्यज्ञस्य । यदाघारः</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3.3.7)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द्वादशोनुवाकः</w:t>
      </w:r>
    </w:p>
    <w:p>
      <w:pPr>
        <w:pStyle w:val="Normal"/>
        <w:rPr/>
      </w:pPr>
      <w:r>
        <w:rPr/>
        <w:t>1.1.13</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स्रुचौ व्यूहति </w:t>
      </w:r>
      <w:r>
        <w:rPr>
          <w:rFonts w:eastAsia="Palanquin Dark" w:cs="Palanquin Dark" w:ascii="Palanquin Dark" w:hAnsi="Palanquin Dark"/>
        </w:rPr>
        <w:t xml:space="preserve">- </w:t>
      </w:r>
      <w:r>
        <w:rPr>
          <w:rFonts w:ascii="Palanquin Dark" w:hAnsi="Palanquin Dark" w:eastAsia="Palanquin Dark" w:cs="Palanquin Dark"/>
        </w:rPr>
        <w:t xml:space="preserve">वाजस्येत्यनुष्टुब्भ्यां चतुष्पदाभ्याम् ॥ वाजस्य अन्नस्य प्रसवेन उत्पत्तिहेतुना । थाथादिस्वरेणान्तोदात्तत्वम्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6.2.144) </w:t>
      </w:r>
      <w:r>
        <w:rPr>
          <w:rFonts w:ascii="Palanquin Dark" w:hAnsi="Palanquin Dark" w:eastAsia="Palanquin Dark" w:cs="Palanquin Dark"/>
        </w:rPr>
        <w:t xml:space="preserve">। उद्ग्राभेणानेन जुह्वा ऊर्ध्वग्रहेण मामुदग्रभीत्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3.4.6) </w:t>
      </w:r>
      <w:r>
        <w:rPr>
          <w:rFonts w:ascii="Palanquin Dark" w:hAnsi="Palanquin Dark" w:eastAsia="Palanquin Dark" w:cs="Palanquin Dark"/>
        </w:rPr>
        <w:t xml:space="preserve">इति लुङ् । उद्गृह्णातु उपरि स्थापयतु । कः </w:t>
      </w:r>
      <w:r>
        <w:rPr>
          <w:rFonts w:eastAsia="Palanquin Dark" w:cs="Palanquin Dark" w:ascii="Palanquin Dark" w:hAnsi="Palanquin Dark"/>
        </w:rPr>
        <w:t xml:space="preserve">? - </w:t>
      </w:r>
      <w:r>
        <w:rPr>
          <w:rFonts w:ascii="Palanquin Dark" w:hAnsi="Palanquin Dark" w:eastAsia="Palanquin Dark" w:cs="Palanquin Dark"/>
        </w:rPr>
        <w:t>इन्द्रः</w:t>
      </w:r>
      <w:r>
        <w:rPr>
          <w:rFonts w:eastAsia="Palanquin Dark" w:cs="Palanquin Dark" w:ascii="Palanquin Dark" w:hAnsi="Palanquin Dark"/>
        </w:rPr>
        <w:t xml:space="preserve">, </w:t>
      </w:r>
      <w:r>
        <w:rPr>
          <w:rFonts w:ascii="Palanquin Dark" w:hAnsi="Palanquin Dark" w:eastAsia="Palanquin Dark" w:cs="Palanquin Dark"/>
        </w:rPr>
        <w:t xml:space="preserve">अर्धर्चान्तरे श्रुतत्वात् । </w:t>
      </w:r>
      <w:r>
        <w:rPr>
          <w:rFonts w:eastAsia="Palanquin Dark" w:cs="Palanquin Dark" w:ascii="Palanquin Dark" w:hAnsi="Palanquin Dark"/>
        </w:rPr>
        <w:t>'</w:t>
      </w:r>
      <w:r>
        <w:rPr>
          <w:rFonts w:ascii="Palanquin Dark" w:hAnsi="Palanquin Dark" w:eastAsia="Palanquin Dark" w:cs="Palanquin Dark"/>
        </w:rPr>
        <w:t>छन्दस्युत्पूर्वादपीष्यते स्रुगुद्यमननिपतनयोः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3.3.35,36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 ग्रहेः घञ्प्रत्ययः</w:t>
      </w:r>
      <w:r>
        <w:rPr>
          <w:rFonts w:eastAsia="Palanquin Dark" w:cs="Palanquin Dark" w:ascii="Palanquin Dark" w:hAnsi="Palanquin Dark"/>
        </w:rPr>
        <w:t>, '</w:t>
      </w:r>
      <w:r>
        <w:rPr>
          <w:rFonts w:ascii="Palanquin Dark" w:hAnsi="Palanquin Dark" w:eastAsia="Palanquin Dark" w:cs="Palanquin Dark"/>
        </w:rPr>
        <w:t>हृग्रहोर्भश्छन्दसि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8.2.32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इति भत्वम्</w:t>
      </w:r>
      <w:r>
        <w:rPr>
          <w:rFonts w:eastAsia="Palanquin Dark" w:cs="Palanquin Dark" w:ascii="Palanquin Dark" w:hAnsi="Palanquin Dark"/>
        </w:rPr>
        <w:t xml:space="preserve">, </w:t>
      </w:r>
      <w:r>
        <w:rPr>
          <w:rFonts w:ascii="Palanquin Dark" w:hAnsi="Palanquin Dark" w:eastAsia="Palanquin Dark" w:cs="Palanquin Dark"/>
        </w:rPr>
        <w:t>स एव स्वरः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एवमनेनार्धर्चेन दक्षिणेन जुहूमुद्गृह्य अर्धर्चान्तरेण सव्येनोपभृतं निगृह्णाति </w:t>
      </w:r>
      <w:r>
        <w:rPr>
          <w:rFonts w:eastAsia="Palanquin Dark" w:cs="Palanquin Dark" w:ascii="Palanquin Dark" w:hAnsi="Palanquin Dark"/>
        </w:rPr>
        <w:t xml:space="preserve">- </w:t>
      </w:r>
      <w:r>
        <w:rPr>
          <w:rFonts w:ascii="Palanquin Dark" w:hAnsi="Palanquin Dark" w:eastAsia="Palanquin Dark" w:cs="Palanquin Dark"/>
        </w:rPr>
        <w:t>अथानन्तरं निग्राभेण सव्येनोपभृतो नीचैर्ग्रहणेन मे मम सपत्नान् शत्रून् इन्द्रः अधरान्निकृष्टान्</w:t>
      </w:r>
      <w:r>
        <w:rPr>
          <w:rFonts w:eastAsia="Palanquin Dark" w:cs="Palanquin Dark" w:ascii="Palanquin Dark" w:hAnsi="Palanquin Dark"/>
        </w:rPr>
        <w:t xml:space="preserve">, </w:t>
      </w:r>
      <w:r>
        <w:rPr>
          <w:rFonts w:ascii="Palanquin Dark" w:hAnsi="Palanquin Dark" w:eastAsia="Palanquin Dark" w:cs="Palanquin Dark"/>
        </w:rPr>
        <w:t>अकः करोतु । तेनैव लुङ्</w:t>
      </w:r>
      <w:r>
        <w:rPr>
          <w:rFonts w:eastAsia="Palanquin Dark" w:cs="Palanquin Dark" w:ascii="Palanquin Dark" w:hAnsi="Palanquin Dark"/>
        </w:rPr>
        <w:t>, '</w:t>
      </w:r>
      <w:r>
        <w:rPr>
          <w:rFonts w:ascii="Palanquin Dark" w:hAnsi="Palanquin Dark" w:eastAsia="Palanquin Dark" w:cs="Palanquin Dark"/>
        </w:rPr>
        <w:t>मन्त्रे घसह्वर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2.4.80) </w:t>
      </w:r>
      <w:r>
        <w:rPr>
          <w:rFonts w:ascii="Palanquin Dark" w:hAnsi="Palanquin Dark" w:eastAsia="Palanquin Dark" w:cs="Palanquin Dark"/>
        </w:rPr>
        <w:t>इत्यादिना च्लेर्लुक्</w:t>
      </w:r>
      <w:r>
        <w:rPr>
          <w:rFonts w:eastAsia="Palanquin Dark" w:cs="Palanquin Dark" w:ascii="Palanquin Dark" w:hAnsi="Palanquin Dark"/>
        </w:rPr>
        <w:t xml:space="preserve">, </w:t>
      </w:r>
      <w:r>
        <w:rPr>
          <w:rFonts w:ascii="Palanquin Dark" w:hAnsi="Palanquin Dark" w:eastAsia="Palanquin Dark" w:cs="Palanquin Dark"/>
        </w:rPr>
        <w:t xml:space="preserve">गुणहल्ङ्यादिलोपौ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7.3.86),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6.1.68) </w:t>
      </w:r>
      <w:r>
        <w:rPr>
          <w:rFonts w:ascii="Palanquin Dark" w:hAnsi="Palanquin Dark" w:eastAsia="Palanquin Dark" w:cs="Palanquin Dark"/>
        </w:rPr>
        <w:t xml:space="preserve">। संहितायां </w:t>
      </w:r>
      <w:r>
        <w:rPr>
          <w:rFonts w:eastAsia="Palanquin Dark" w:cs="Palanquin Dark" w:ascii="Palanquin Dark" w:hAnsi="Palanquin Dark"/>
        </w:rPr>
        <w:t>'</w:t>
      </w:r>
      <w:r>
        <w:rPr>
          <w:rFonts w:ascii="Palanquin Dark" w:hAnsi="Palanquin Dark" w:eastAsia="Palanquin Dark" w:cs="Palanquin Dark"/>
        </w:rPr>
        <w:t>निपातस्य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6.3.136) </w:t>
      </w:r>
      <w:r>
        <w:rPr>
          <w:rFonts w:ascii="Palanquin Dark" w:hAnsi="Palanquin Dark" w:eastAsia="Palanquin Dark" w:cs="Palanquin Dark"/>
        </w:rPr>
        <w:t xml:space="preserve">इत्यथशब्दस्य दीर्घः । </w:t>
      </w:r>
      <w:r>
        <w:rPr>
          <w:rFonts w:eastAsia="Palanquin Dark" w:cs="Palanquin Dark" w:ascii="Palanquin Dark" w:hAnsi="Palanquin Dark"/>
        </w:rPr>
        <w:t>'</w:t>
      </w:r>
      <w:r>
        <w:rPr>
          <w:rFonts w:ascii="Palanquin Dark" w:hAnsi="Palanquin Dark" w:eastAsia="Palanquin Dark" w:cs="Palanquin Dark"/>
        </w:rPr>
        <w:t>व्यन् सपत्ने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4.1.145) </w:t>
      </w:r>
      <w:r>
        <w:rPr>
          <w:rFonts w:ascii="Palanquin Dark" w:hAnsi="Palanquin Dark" w:eastAsia="Palanquin Dark" w:cs="Palanquin Dark"/>
        </w:rPr>
        <w:t>इति सपत्नीव सपत्न इत्युपमायामकारः</w:t>
      </w:r>
      <w:r>
        <w:rPr>
          <w:rFonts w:eastAsia="Palanquin Dark" w:cs="Palanquin Dark" w:ascii="Palanquin Dark" w:hAnsi="Palanquin Dark"/>
        </w:rPr>
        <w:t xml:space="preserve">, </w:t>
      </w:r>
      <w:r>
        <w:rPr>
          <w:rFonts w:ascii="Palanquin Dark" w:hAnsi="Palanquin Dark" w:eastAsia="Palanquin Dark" w:cs="Palanquin Dark"/>
        </w:rPr>
        <w:t>निपातनात्</w:t>
      </w:r>
      <w:r>
        <w:rPr>
          <w:rFonts w:eastAsia="Palanquin Dark" w:cs="Palanquin Dark" w:ascii="Palanquin Dark" w:hAnsi="Palanquin Dark"/>
        </w:rPr>
        <w:t>, '</w:t>
      </w:r>
      <w:r>
        <w:rPr>
          <w:rFonts w:ascii="Palanquin Dark" w:hAnsi="Palanquin Dark" w:eastAsia="Palanquin Dark" w:cs="Palanquin Dark"/>
        </w:rPr>
        <w:t>परादिश्छन्दसि बहुलम्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6.2.199) </w:t>
      </w:r>
      <w:r>
        <w:rPr>
          <w:rFonts w:ascii="Palanquin Dark" w:hAnsi="Palanquin Dark" w:eastAsia="Palanquin Dark" w:cs="Palanquin Dark"/>
        </w:rPr>
        <w:t xml:space="preserve">इत्युत्तरपदाद्युदात्तत्वम् । द्वितीयाबहुवचनसम्बन्धिनो नकारस्य </w:t>
      </w:r>
      <w:r>
        <w:rPr>
          <w:rFonts w:eastAsia="Palanquin Dark" w:cs="Palanquin Dark" w:ascii="Palanquin Dark" w:hAnsi="Palanquin Dark"/>
        </w:rPr>
        <w:t>'</w:t>
      </w:r>
      <w:r>
        <w:rPr>
          <w:rFonts w:ascii="Palanquin Dark" w:hAnsi="Palanquin Dark" w:eastAsia="Palanquin Dark" w:cs="Palanquin Dark"/>
        </w:rPr>
        <w:t>दीर्घादटि समानपादे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8.3.9) </w:t>
      </w:r>
      <w:r>
        <w:rPr>
          <w:rFonts w:ascii="Palanquin Dark" w:hAnsi="Palanquin Dark" w:eastAsia="Palanquin Dark" w:cs="Palanquin Dark"/>
        </w:rPr>
        <w:t>इति रुत्वम्</w:t>
      </w:r>
      <w:r>
        <w:rPr>
          <w:rFonts w:eastAsia="Palanquin Dark" w:cs="Palanquin Dark" w:ascii="Palanquin Dark" w:hAnsi="Palanquin Dark"/>
        </w:rPr>
        <w:t>, '</w:t>
      </w:r>
      <w:r>
        <w:rPr>
          <w:rFonts w:ascii="Palanquin Dark" w:hAnsi="Palanquin Dark" w:eastAsia="Palanquin Dark" w:cs="Palanquin Dark"/>
        </w:rPr>
        <w:t>आतोऽटि नित्यम्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8.3.3) </w:t>
      </w:r>
      <w:r>
        <w:rPr>
          <w:rFonts w:ascii="Palanquin Dark" w:hAnsi="Palanquin Dark" w:eastAsia="Palanquin Dark" w:cs="Palanquin Dark"/>
        </w:rPr>
        <w:t>इति पूर्वस्यानुनासिकत्वं</w:t>
      </w:r>
      <w:r>
        <w:rPr>
          <w:rFonts w:eastAsia="Palanquin Dark" w:cs="Palanquin Dark" w:ascii="Palanquin Dark" w:hAnsi="Palanquin Dark"/>
        </w:rPr>
        <w:t>, '</w:t>
      </w:r>
      <w:r>
        <w:rPr>
          <w:rFonts w:ascii="Palanquin Dark" w:hAnsi="Palanquin Dark" w:eastAsia="Palanquin Dark" w:cs="Palanquin Dark"/>
        </w:rPr>
        <w:t>भो भगो अघो</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8.3.17) </w:t>
      </w:r>
      <w:r>
        <w:rPr>
          <w:rFonts w:ascii="Palanquin Dark" w:hAnsi="Palanquin Dark" w:eastAsia="Palanquin Dark" w:cs="Palanquin Dark"/>
        </w:rPr>
        <w:t xml:space="preserve">इति यत्वम् । </w:t>
      </w:r>
      <w:r>
        <w:rPr>
          <w:rFonts w:eastAsia="Palanquin Dark" w:cs="Palanquin Dark" w:ascii="Palanquin Dark" w:hAnsi="Palanquin Dark"/>
        </w:rPr>
        <w:t>'</w:t>
      </w:r>
      <w:r>
        <w:rPr>
          <w:rFonts w:ascii="Palanquin Dark" w:hAnsi="Palanquin Dark" w:eastAsia="Palanquin Dark" w:cs="Palanquin Dark"/>
        </w:rPr>
        <w:t>अनुनासिकात्परोऽनुस्वारः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8.3.4) </w:t>
      </w:r>
      <w:r>
        <w:rPr>
          <w:rFonts w:ascii="Palanquin Dark" w:hAnsi="Palanquin Dark" w:eastAsia="Palanquin Dark" w:cs="Palanquin Dark"/>
        </w:rPr>
        <w:t>इति केचित्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एवं जुहूपभृतोः उद्ग्रहणनिग्रहणे कृत्वा प्राचीं जुहूं व्यूहति </w:t>
      </w:r>
      <w:r>
        <w:rPr>
          <w:rFonts w:eastAsia="Palanquin Dark" w:cs="Palanquin Dark" w:ascii="Palanquin Dark" w:hAnsi="Palanquin Dark"/>
        </w:rPr>
        <w:t xml:space="preserve">- </w:t>
      </w:r>
      <w:r>
        <w:rPr>
          <w:rFonts w:ascii="Palanquin Dark" w:hAnsi="Palanquin Dark" w:eastAsia="Palanquin Dark" w:cs="Palanquin Dark"/>
        </w:rPr>
        <w:t xml:space="preserve">उद्ग्राभं च निग्राभं च देवा इहागताः अवीवृधन्वर्धयन्तु । </w:t>
      </w:r>
      <w:r>
        <w:rPr>
          <w:rFonts w:eastAsia="Palanquin Dark" w:cs="Palanquin Dark" w:ascii="Palanquin Dark" w:hAnsi="Palanquin Dark"/>
        </w:rPr>
        <w:t>'</w:t>
      </w:r>
      <w:r>
        <w:rPr>
          <w:rFonts w:ascii="Palanquin Dark" w:hAnsi="Palanquin Dark" w:eastAsia="Palanquin Dark" w:cs="Palanquin Dark"/>
        </w:rPr>
        <w:t>नित्यं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7.4.8) </w:t>
      </w:r>
      <w:r>
        <w:rPr>
          <w:rFonts w:ascii="Palanquin Dark" w:hAnsi="Palanquin Dark" w:eastAsia="Palanquin Dark" w:cs="Palanquin Dark"/>
        </w:rPr>
        <w:t xml:space="preserve">इति णौ चङ्युपधाया ह्रस्वः ऋकारः । ब्रह्म परिबृढं इष्टसाधनसमर्थम् उद्राभं च निग्राभं च । यद्वा </w:t>
      </w:r>
      <w:r>
        <w:rPr>
          <w:rFonts w:eastAsia="Palanquin Dark" w:cs="Palanquin Dark" w:ascii="Palanquin Dark" w:hAnsi="Palanquin Dark"/>
        </w:rPr>
        <w:t xml:space="preserve">- </w:t>
      </w:r>
      <w:r>
        <w:rPr>
          <w:rFonts w:ascii="Palanquin Dark" w:hAnsi="Palanquin Dark" w:eastAsia="Palanquin Dark" w:cs="Palanquin Dark"/>
        </w:rPr>
        <w:t>परं वस्तु देवाश्चान्ये वर्धयन्तु इदमुभयमिति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एवं च प्रतीचीमुपभृतं प्रत्यूहति </w:t>
      </w:r>
      <w:r>
        <w:rPr>
          <w:rFonts w:eastAsia="Palanquin Dark" w:cs="Palanquin Dark" w:ascii="Palanquin Dark" w:hAnsi="Palanquin Dark"/>
        </w:rPr>
        <w:t xml:space="preserve">- </w:t>
      </w:r>
      <w:r>
        <w:rPr>
          <w:rFonts w:ascii="Palanquin Dark" w:hAnsi="Palanquin Dark" w:eastAsia="Palanquin Dark" w:cs="Palanquin Dark"/>
        </w:rPr>
        <w:t xml:space="preserve">अथेति ॥ अथ अनन्तरं इन्द्राग्नी मे मम सपत्नान् विषूचीनान् विष्वग्गतान् व्यस्यतां स्वस्थानादितश्चेतश्च विगमयताम् । विषु नाना अञ्चतीति ऋत्विगादिना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3.2.59) </w:t>
      </w:r>
      <w:r>
        <w:rPr>
          <w:rFonts w:ascii="Palanquin Dark" w:hAnsi="Palanquin Dark" w:eastAsia="Palanquin Dark" w:cs="Palanquin Dark"/>
        </w:rPr>
        <w:t>क्विन्प्रत्ययः</w:t>
      </w:r>
      <w:r>
        <w:rPr>
          <w:rFonts w:eastAsia="Palanquin Dark" w:cs="Palanquin Dark" w:ascii="Palanquin Dark" w:hAnsi="Palanquin Dark"/>
        </w:rPr>
        <w:t>, '</w:t>
      </w:r>
      <w:r>
        <w:rPr>
          <w:rFonts w:ascii="Palanquin Dark" w:hAnsi="Palanquin Dark" w:eastAsia="Palanquin Dark" w:cs="Palanquin Dark"/>
        </w:rPr>
        <w:t>विभाषाऽञ्चेरदिक्स्त्रियाम्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5.4.8) </w:t>
      </w:r>
      <w:r>
        <w:rPr>
          <w:rFonts w:ascii="Palanquin Dark" w:hAnsi="Palanquin Dark" w:eastAsia="Palanquin Dark" w:cs="Palanquin Dark"/>
        </w:rPr>
        <w:t>इति खप्रत्ययस्स्वार्थिकः</w:t>
      </w:r>
      <w:r>
        <w:rPr>
          <w:rFonts w:eastAsia="Palanquin Dark" w:cs="Palanquin Dark" w:ascii="Palanquin Dark" w:hAnsi="Palanquin Dark"/>
        </w:rPr>
        <w:t xml:space="preserve">, </w:t>
      </w:r>
      <w:r>
        <w:rPr>
          <w:rFonts w:ascii="Palanquin Dark" w:hAnsi="Palanquin Dark" w:eastAsia="Palanquin Dark" w:cs="Palanquin Dark"/>
        </w:rPr>
        <w:t>अनुनासिकलोपः</w:t>
      </w:r>
      <w:r>
        <w:rPr>
          <w:rFonts w:eastAsia="Palanquin Dark" w:cs="Palanquin Dark" w:ascii="Palanquin Dark" w:hAnsi="Palanquin Dark"/>
        </w:rPr>
        <w:t>, '</w:t>
      </w:r>
      <w:r>
        <w:rPr>
          <w:rFonts w:ascii="Palanquin Dark" w:hAnsi="Palanquin Dark" w:eastAsia="Palanquin Dark" w:cs="Palanquin Dark"/>
        </w:rPr>
        <w:t>अचः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6.4.138) </w:t>
      </w:r>
      <w:r>
        <w:rPr>
          <w:rFonts w:ascii="Palanquin Dark" w:hAnsi="Palanquin Dark" w:eastAsia="Palanquin Dark" w:cs="Palanquin Dark"/>
        </w:rPr>
        <w:t>इत्यकारलोपः</w:t>
      </w:r>
      <w:r>
        <w:rPr>
          <w:rFonts w:eastAsia="Palanquin Dark" w:cs="Palanquin Dark" w:ascii="Palanquin Dark" w:hAnsi="Palanquin Dark"/>
        </w:rPr>
        <w:t>, '</w:t>
      </w:r>
      <w:r>
        <w:rPr>
          <w:rFonts w:ascii="Palanquin Dark" w:hAnsi="Palanquin Dark" w:eastAsia="Palanquin Dark" w:cs="Palanquin Dark"/>
        </w:rPr>
        <w:t>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6.3.138) </w:t>
      </w:r>
      <w:r>
        <w:rPr>
          <w:rFonts w:ascii="Palanquin Dark" w:hAnsi="Palanquin Dark" w:eastAsia="Palanquin Dark" w:cs="Palanquin Dark"/>
        </w:rPr>
        <w:t xml:space="preserve">इति दीर्घत्वम् । इन्द्रश्चाग्निश्च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6.2.141) </w:t>
      </w:r>
      <w:r>
        <w:rPr>
          <w:rFonts w:ascii="Palanquin Dark" w:hAnsi="Palanquin Dark" w:eastAsia="Palanquin Dark" w:cs="Palanquin Dark"/>
        </w:rPr>
        <w:t xml:space="preserve">इति पूर्वोत्तरपदप्रकृतिस्वरत्वे </w:t>
      </w:r>
      <w:r>
        <w:rPr>
          <w:rFonts w:eastAsia="Palanquin Dark" w:cs="Palanquin Dark" w:ascii="Palanquin Dark" w:hAnsi="Palanquin Dark"/>
        </w:rPr>
        <w:t>'</w:t>
      </w:r>
      <w:r>
        <w:rPr>
          <w:rFonts w:ascii="Palanquin Dark" w:hAnsi="Palanquin Dark" w:eastAsia="Palanquin Dark" w:cs="Palanquin Dark"/>
        </w:rPr>
        <w:t>नोत्तरपदेऽनुदात्तादौ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6.2.142) </w:t>
      </w:r>
      <w:r>
        <w:rPr>
          <w:rFonts w:ascii="Palanquin Dark" w:hAnsi="Palanquin Dark" w:eastAsia="Palanquin Dark" w:cs="Palanquin Dark"/>
        </w:rPr>
        <w:t xml:space="preserve">इति विप्रतिषिद्धे समासान्तोदात्तत्वम् । </w:t>
      </w:r>
      <w:r>
        <w:rPr>
          <w:rFonts w:eastAsia="Palanquin Dark" w:cs="Palanquin Dark" w:ascii="Palanquin Dark" w:hAnsi="Palanquin Dark"/>
        </w:rPr>
        <w:t>'</w:t>
      </w:r>
      <w:r>
        <w:rPr>
          <w:rFonts w:ascii="Palanquin Dark" w:hAnsi="Palanquin Dark" w:eastAsia="Palanquin Dark" w:cs="Palanquin Dark"/>
        </w:rPr>
        <w:t>अथ स्रुचावनुष्टुग्भ्यां वाजवतीभ्याम्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3.3.9)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5-7</w:t>
      </w:r>
      <w:r>
        <w:rPr>
          <w:rFonts w:ascii="Palanquin Dark" w:hAnsi="Palanquin Dark" w:eastAsia="Palanquin Dark" w:cs="Palanquin Dark"/>
        </w:rPr>
        <w:t xml:space="preserve">जुह्वा परिधीननक्ति </w:t>
      </w:r>
      <w:r>
        <w:rPr>
          <w:rFonts w:eastAsia="Palanquin Dark" w:cs="Palanquin Dark" w:ascii="Palanquin Dark" w:hAnsi="Palanquin Dark"/>
        </w:rPr>
        <w:t xml:space="preserve">- </w:t>
      </w:r>
      <w:r>
        <w:rPr>
          <w:rFonts w:ascii="Palanquin Dark" w:hAnsi="Palanquin Dark" w:eastAsia="Palanquin Dark" w:cs="Palanquin Dark"/>
        </w:rPr>
        <w:t xml:space="preserve">वसुभ्य इति ॥ </w:t>
      </w:r>
      <w:r>
        <w:rPr>
          <w:rFonts w:eastAsia="Palanquin Dark" w:cs="Palanquin Dark" w:ascii="Palanquin Dark" w:hAnsi="Palanquin Dark"/>
        </w:rPr>
        <w:t>(</w:t>
      </w:r>
      <w:r>
        <w:rPr>
          <w:rFonts w:ascii="Palanquin Dark" w:hAnsi="Palanquin Dark" w:eastAsia="Palanquin Dark" w:cs="Palanquin Dark"/>
        </w:rPr>
        <w:t>वस्वर्थं त्वां</w:t>
      </w:r>
      <w:r>
        <w:rPr>
          <w:rFonts w:eastAsia="Palanquin Dark" w:cs="Palanquin Dark" w:ascii="Palanquin Dark" w:hAnsi="Palanquin Dark"/>
        </w:rPr>
        <w:t xml:space="preserve">) </w:t>
      </w:r>
      <w:r>
        <w:rPr>
          <w:rFonts w:ascii="Palanquin Dark" w:hAnsi="Palanquin Dark" w:eastAsia="Palanquin Dark" w:cs="Palanquin Dark"/>
        </w:rPr>
        <w:t>अनज्मीति शेषः । वस्वादितृप्तये त्वामनज्मीति मध्यमदक्षिणोत्तराणां क्रमेण मन्त्राः</w:t>
      </w:r>
      <w:r>
        <w:rPr>
          <w:rFonts w:eastAsia="Palanquin Dark" w:cs="Palanquin Dark" w:ascii="Palanquin Dark" w:hAnsi="Palanquin Dark"/>
        </w:rPr>
        <w:t xml:space="preserve">, </w:t>
      </w:r>
      <w:r>
        <w:rPr>
          <w:rFonts w:ascii="Palanquin Dark" w:hAnsi="Palanquin Dark" w:eastAsia="Palanquin Dark" w:cs="Palanquin Dark"/>
        </w:rPr>
        <w:t>वस्वादयश्च वेदिपरिग्रहार्थमागताः एतेन परिध्यञ्जनेन प्रीयन्त इति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स्रुक्षु प्रस्तरमनक्ति </w:t>
      </w:r>
      <w:r>
        <w:rPr>
          <w:rFonts w:eastAsia="Palanquin Dark" w:cs="Palanquin Dark" w:ascii="Palanquin Dark" w:hAnsi="Palanquin Dark"/>
        </w:rPr>
        <w:t xml:space="preserve">; </w:t>
      </w:r>
      <w:r>
        <w:rPr>
          <w:rFonts w:ascii="Palanquin Dark" w:hAnsi="Palanquin Dark" w:eastAsia="Palanquin Dark" w:cs="Palanquin Dark"/>
        </w:rPr>
        <w:t xml:space="preserve">तत्र जुह्वामग्राण्यनक्ति </w:t>
      </w:r>
      <w:r>
        <w:rPr>
          <w:rFonts w:eastAsia="Palanquin Dark" w:cs="Palanquin Dark" w:ascii="Palanquin Dark" w:hAnsi="Palanquin Dark"/>
        </w:rPr>
        <w:t xml:space="preserve">- </w:t>
      </w:r>
      <w:r>
        <w:rPr>
          <w:rFonts w:ascii="Palanquin Dark" w:hAnsi="Palanquin Dark" w:eastAsia="Palanquin Dark" w:cs="Palanquin Dark"/>
        </w:rPr>
        <w:t>अक्तमिति परोष्णिहा त्रिपदया भूतेन्द्रियवस्वक्षरया ॥ अक्तं कृताञ्जनमिमं प्रस्तरं रिहाणाः लिहानाः आस्वादयन्तस्ते वक्ष्यमाणाः रश्मयः । लिह आस्वादने</w:t>
      </w:r>
      <w:r>
        <w:rPr>
          <w:rFonts w:eastAsia="Palanquin Dark" w:cs="Palanquin Dark" w:ascii="Palanquin Dark" w:hAnsi="Palanquin Dark"/>
        </w:rPr>
        <w:t xml:space="preserve">, </w:t>
      </w:r>
      <w:r>
        <w:rPr>
          <w:rFonts w:ascii="Palanquin Dark" w:hAnsi="Palanquin Dark" w:eastAsia="Palanquin Dark" w:cs="Palanquin Dark"/>
        </w:rPr>
        <w:t>स्वरितेत्</w:t>
      </w:r>
      <w:r>
        <w:rPr>
          <w:rFonts w:eastAsia="Palanquin Dark" w:cs="Palanquin Dark" w:ascii="Palanquin Dark" w:hAnsi="Palanquin Dark"/>
        </w:rPr>
        <w:t xml:space="preserve">, </w:t>
      </w:r>
      <w:r>
        <w:rPr>
          <w:rFonts w:ascii="Palanquin Dark" w:hAnsi="Palanquin Dark" w:eastAsia="Palanquin Dark" w:cs="Palanquin Dark"/>
        </w:rPr>
        <w:t>वर्णव्यत्ययेन लकारस्य रेफः</w:t>
      </w:r>
      <w:r>
        <w:rPr>
          <w:rFonts w:eastAsia="Palanquin Dark" w:cs="Palanquin Dark" w:ascii="Palanquin Dark" w:hAnsi="Palanquin Dark"/>
        </w:rPr>
        <w:t xml:space="preserve">, </w:t>
      </w:r>
      <w:r>
        <w:rPr>
          <w:rFonts w:ascii="Palanquin Dark" w:hAnsi="Palanquin Dark" w:eastAsia="Palanquin Dark" w:cs="Palanquin Dark"/>
        </w:rPr>
        <w:t xml:space="preserve">व्यत्ययेनानुदात्तेत्त्वमाश्रित्यात्मनेपदम्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1.3.12), </w:t>
      </w:r>
      <w:r>
        <w:rPr>
          <w:rFonts w:ascii="Palanquin Dark" w:hAnsi="Palanquin Dark" w:eastAsia="Palanquin Dark" w:cs="Palanquin Dark"/>
        </w:rPr>
        <w:t xml:space="preserve">लसार्वधातुकानुदात्तत्वं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च कृतमिति मन्यामहे । वृषादिषु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6.1.203) </w:t>
      </w:r>
      <w:r>
        <w:rPr>
          <w:rFonts w:ascii="Palanquin Dark" w:hAnsi="Palanquin Dark" w:eastAsia="Palanquin Dark" w:cs="Palanquin Dark"/>
        </w:rPr>
        <w:t>वाऽयं द्रष्टव्यः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उपभृति मध्यान्यनक्ति </w:t>
      </w:r>
      <w:r>
        <w:rPr>
          <w:rFonts w:eastAsia="Palanquin Dark" w:cs="Palanquin Dark" w:ascii="Palanquin Dark" w:hAnsi="Palanquin Dark"/>
        </w:rPr>
        <w:t xml:space="preserve">- </w:t>
      </w:r>
      <w:r>
        <w:rPr>
          <w:rFonts w:ascii="Palanquin Dark" w:hAnsi="Palanquin Dark" w:eastAsia="Palanquin Dark" w:cs="Palanquin Dark"/>
        </w:rPr>
        <w:t xml:space="preserve">वियन्त्विति ॥ वय इति वेर्बहुवचनमिति यास्कः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2.6)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वेञो डित्</w:t>
      </w:r>
      <w:r>
        <w:rPr>
          <w:rFonts w:eastAsia="Palanquin Dark" w:cs="Palanquin Dark" w:ascii="Palanquin Dark" w:hAnsi="Palanquin Dark"/>
        </w:rPr>
        <w:t>' (</w:t>
      </w:r>
      <w:r>
        <w:rPr>
          <w:rFonts w:ascii="Palanquin Dark" w:hAnsi="Palanquin Dark" w:eastAsia="Palanquin Dark" w:cs="Palanquin Dark"/>
        </w:rPr>
        <w:t>वातेर्डिच्च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583) </w:t>
      </w:r>
      <w:r>
        <w:rPr>
          <w:rFonts w:ascii="Palanquin Dark" w:hAnsi="Palanquin Dark" w:eastAsia="Palanquin Dark" w:cs="Palanquin Dark"/>
        </w:rPr>
        <w:t>इति विधीयमान इण्प्रत्ययो वेतेरपि भवति</w:t>
      </w:r>
      <w:r>
        <w:rPr>
          <w:rFonts w:eastAsia="Palanquin Dark" w:cs="Palanquin Dark" w:ascii="Palanquin Dark" w:hAnsi="Palanquin Dark"/>
        </w:rPr>
        <w:t xml:space="preserve">, </w:t>
      </w:r>
      <w:r>
        <w:rPr>
          <w:rFonts w:ascii="Palanquin Dark" w:hAnsi="Palanquin Dark" w:eastAsia="Palanquin Dark" w:cs="Palanquin Dark"/>
        </w:rPr>
        <w:t xml:space="preserve">डित्त्वाट्टिलोपः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6.4.143) </w:t>
      </w:r>
      <w:r>
        <w:rPr>
          <w:rFonts w:ascii="Palanquin Dark" w:hAnsi="Palanquin Dark" w:eastAsia="Palanquin Dark" w:cs="Palanquin Dark"/>
        </w:rPr>
        <w:t>। वयः प्रजनिष्णवः आदित्यरश्मयः एतल्लेहनेन वियन्तु बृद्ध्यर्थं गर्भं धारयन्तु । पादादित्वान्न निहन्यते । वी गतिप्रजननकान्त्यसनखादनेषु ॥</w:t>
      </w:r>
    </w:p>
    <w:p>
      <w:pPr>
        <w:pStyle w:val="Normal"/>
        <w:rPr/>
      </w:pPr>
      <w:r>
        <w:rPr/>
      </w:r>
    </w:p>
    <w:p>
      <w:pPr>
        <w:pStyle w:val="Normal"/>
        <w:rPr/>
      </w:pPr>
      <w:r>
        <w:rPr>
          <w:rFonts w:ascii="Palanquin Dark" w:hAnsi="Palanquin Dark" w:eastAsia="Palanquin Dark" w:cs="Palanquin Dark"/>
        </w:rPr>
        <w:t xml:space="preserve">ध्रुवायां मूलमनक्ति </w:t>
      </w:r>
      <w:r>
        <w:rPr>
          <w:rFonts w:eastAsia="Palanquin Dark" w:cs="Palanquin Dark" w:ascii="Palanquin Dark" w:hAnsi="Palanquin Dark"/>
        </w:rPr>
        <w:t xml:space="preserve">- </w:t>
      </w:r>
      <w:r>
        <w:rPr>
          <w:rFonts w:ascii="Palanquin Dark" w:hAnsi="Palanquin Dark" w:eastAsia="Palanquin Dark" w:cs="Palanquin Dark"/>
        </w:rPr>
        <w:t>प्रजामिति ॥ अहं प्रजां</w:t>
      </w:r>
      <w:r>
        <w:rPr>
          <w:rFonts w:eastAsia="Palanquin Dark" w:cs="Palanquin Dark" w:ascii="Palanquin Dark" w:hAnsi="Palanquin Dark"/>
        </w:rPr>
        <w:t xml:space="preserve">, </w:t>
      </w:r>
      <w:r>
        <w:rPr>
          <w:rFonts w:ascii="Palanquin Dark" w:hAnsi="Palanquin Dark" w:eastAsia="Palanquin Dark" w:cs="Palanquin Dark"/>
        </w:rPr>
        <w:t>योनिं च तत्कारणभूतं अन्नादिकं</w:t>
      </w:r>
      <w:r>
        <w:rPr>
          <w:rFonts w:eastAsia="Palanquin Dark" w:cs="Palanquin Dark" w:ascii="Palanquin Dark" w:hAnsi="Palanquin Dark"/>
        </w:rPr>
        <w:t xml:space="preserve">, </w:t>
      </w:r>
      <w:r>
        <w:rPr>
          <w:rFonts w:ascii="Palanquin Dark" w:hAnsi="Palanquin Dark" w:eastAsia="Palanquin Dark" w:cs="Palanquin Dark"/>
        </w:rPr>
        <w:t>मा निर्मृक्षं मा विनीनशं</w:t>
      </w:r>
      <w:r>
        <w:rPr>
          <w:rFonts w:eastAsia="Palanquin Dark" w:cs="Palanquin Dark" w:ascii="Palanquin Dark" w:hAnsi="Palanquin Dark"/>
        </w:rPr>
        <w:t xml:space="preserve">, </w:t>
      </w:r>
      <w:r>
        <w:rPr>
          <w:rFonts w:ascii="Palanquin Dark" w:hAnsi="Palanquin Dark" w:eastAsia="Palanquin Dark" w:cs="Palanquin Dark"/>
        </w:rPr>
        <w:t xml:space="preserve">अपितु वर्धयितुमिच्छामि </w:t>
      </w:r>
      <w:r>
        <w:rPr>
          <w:rFonts w:eastAsia="Palanquin Dark" w:cs="Palanquin Dark" w:ascii="Palanquin Dark" w:hAnsi="Palanquin Dark"/>
        </w:rPr>
        <w:t xml:space="preserve">; </w:t>
      </w:r>
      <w:r>
        <w:rPr>
          <w:rFonts w:ascii="Palanquin Dark" w:hAnsi="Palanquin Dark" w:eastAsia="Palanquin Dark" w:cs="Palanquin Dark"/>
        </w:rPr>
        <w:t xml:space="preserve">तस्मात्तद्वृद्ध्यर्थं वियन्तु वय इति । मृशेः </w:t>
      </w:r>
      <w:r>
        <w:rPr>
          <w:rFonts w:eastAsia="Palanquin Dark" w:cs="Palanquin Dark" w:ascii="Palanquin Dark" w:hAnsi="Palanquin Dark"/>
        </w:rPr>
        <w:t>'</w:t>
      </w:r>
      <w:r>
        <w:rPr>
          <w:rFonts w:ascii="Palanquin Dark" w:hAnsi="Palanquin Dark" w:eastAsia="Palanquin Dark" w:cs="Palanquin Dark"/>
        </w:rPr>
        <w:t>शल इगुपधादनिटः क्सः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3.1.45) </w:t>
      </w:r>
      <w:r>
        <w:rPr>
          <w:rFonts w:ascii="Palanquin Dark" w:hAnsi="Palanquin Dark" w:eastAsia="Palanquin Dark" w:cs="Palanquin Dark"/>
        </w:rPr>
        <w:t xml:space="preserve">इति च्लेः क्सादेशः । कृदुत्तरपदप्रकृतिस्वरेण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प्रजाशब्दोऽन्तोदात्तः ॥</w:t>
      </w:r>
    </w:p>
    <w:p>
      <w:pPr>
        <w:pStyle w:val="Normal"/>
        <w:rPr/>
      </w:pPr>
      <w:r>
        <w:rPr/>
      </w:r>
    </w:p>
    <w:p>
      <w:pPr>
        <w:pStyle w:val="Normal"/>
        <w:rPr/>
      </w:pPr>
      <w:r>
        <w:rPr>
          <w:rFonts w:ascii="Palanquin Dark" w:hAnsi="Palanquin Dark" w:eastAsia="Palanquin Dark" w:cs="Palanquin Dark"/>
        </w:rPr>
        <w:t>अत्र</w:t>
      </w:r>
      <w:r>
        <w:rPr>
          <w:rFonts w:eastAsia="Palanquin Dark" w:cs="Palanquin Dark" w:ascii="Palanquin Dark" w:hAnsi="Palanquin Dark"/>
        </w:rPr>
        <w:t xml:space="preserve">, </w:t>
      </w:r>
      <w:r>
        <w:rPr>
          <w:rFonts w:ascii="Palanquin Dark" w:hAnsi="Palanquin Dark" w:eastAsia="Palanquin Dark" w:cs="Palanquin Dark"/>
        </w:rPr>
        <w:t>प्रथमद्वितीयपादावष्टाक्षरौ तृतीयो द्वादशाक्षरो यस्यास्तां परोष्णिहमाचक्षते । इह तु तृतीयोष्टाक्षरः पादः</w:t>
      </w:r>
      <w:r>
        <w:rPr>
          <w:rFonts w:eastAsia="Palanquin Dark" w:cs="Palanquin Dark" w:ascii="Palanquin Dark" w:hAnsi="Palanquin Dark"/>
        </w:rPr>
        <w:t>, '</w:t>
      </w:r>
      <w:r>
        <w:rPr>
          <w:rFonts w:ascii="Palanquin Dark" w:hAnsi="Palanquin Dark" w:eastAsia="Palanquin Dark" w:cs="Palanquin Dark"/>
        </w:rPr>
        <w:t xml:space="preserve">द्वादशाक्षरः आष्टाक्षरतायाः </w:t>
      </w:r>
      <w:r>
        <w:rPr>
          <w:rFonts w:eastAsia="Palanquin Dark" w:cs="Palanquin Dark" w:ascii="Palanquin Dark" w:hAnsi="Palanquin Dark"/>
        </w:rPr>
        <w:t xml:space="preserve">; </w:t>
      </w:r>
      <w:r>
        <w:rPr>
          <w:rFonts w:ascii="Palanquin Dark" w:hAnsi="Palanquin Dark" w:eastAsia="Palanquin Dark" w:cs="Palanquin Dark"/>
        </w:rPr>
        <w:t>प्रतिक्रामति</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 xml:space="preserve">; </w:t>
      </w:r>
      <w:r>
        <w:rPr>
          <w:rFonts w:ascii="Palanquin Dark" w:hAnsi="Palanquin Dark" w:eastAsia="Palanquin Dark" w:cs="Palanquin Dark"/>
        </w:rPr>
        <w:t>प्रथमद्वितीयौ पञ्चाक्षरौ</w:t>
      </w:r>
      <w:r>
        <w:rPr>
          <w:rFonts w:eastAsia="Palanquin Dark" w:cs="Palanquin Dark" w:ascii="Palanquin Dark" w:hAnsi="Palanquin Dark"/>
        </w:rPr>
        <w:t>, '</w:t>
      </w:r>
      <w:r>
        <w:rPr>
          <w:rFonts w:ascii="Palanquin Dark" w:hAnsi="Palanquin Dark" w:eastAsia="Palanquin Dark" w:cs="Palanquin Dark"/>
        </w:rPr>
        <w:t>अष्टाक्षर आ चतुरक्षरतायाः प्रतिक्रामति</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आहवनीये प्रस्तरं प्रहरति </w:t>
      </w:r>
      <w:r>
        <w:rPr>
          <w:rFonts w:eastAsia="Palanquin Dark" w:cs="Palanquin Dark" w:ascii="Palanquin Dark" w:hAnsi="Palanquin Dark"/>
        </w:rPr>
        <w:t xml:space="preserve">- </w:t>
      </w:r>
      <w:r>
        <w:rPr>
          <w:rFonts w:ascii="Palanquin Dark" w:hAnsi="Palanquin Dark" w:eastAsia="Palanquin Dark" w:cs="Palanquin Dark"/>
        </w:rPr>
        <w:t xml:space="preserve">आप्यायन्तामिति यजुरादिकया </w:t>
      </w:r>
      <w:r>
        <w:rPr>
          <w:rFonts w:eastAsia="Palanquin Dark" w:cs="Palanquin Dark" w:ascii="Palanquin Dark" w:hAnsi="Palanquin Dark"/>
        </w:rPr>
        <w:t>'</w:t>
      </w:r>
      <w:r>
        <w:rPr>
          <w:rFonts w:ascii="Palanquin Dark" w:hAnsi="Palanquin Dark" w:eastAsia="Palanquin Dark" w:cs="Palanquin Dark"/>
        </w:rPr>
        <w:t>दिवं गच्छ</w:t>
      </w:r>
      <w:r>
        <w:rPr>
          <w:rFonts w:eastAsia="Palanquin Dark" w:cs="Palanquin Dark" w:ascii="Palanquin Dark" w:hAnsi="Palanquin Dark"/>
        </w:rPr>
        <w:t xml:space="preserve">' </w:t>
      </w:r>
      <w:r>
        <w:rPr>
          <w:rFonts w:ascii="Palanquin Dark" w:hAnsi="Palanquin Dark" w:eastAsia="Palanquin Dark" w:cs="Palanquin Dark"/>
        </w:rPr>
        <w:t>इत्येकपदया जगत्या</w:t>
      </w:r>
      <w:r>
        <w:rPr>
          <w:rFonts w:eastAsia="Palanquin Dark" w:cs="Palanquin Dark" w:ascii="Palanquin Dark" w:hAnsi="Palanquin Dark"/>
        </w:rPr>
        <w:t>, '</w:t>
      </w:r>
      <w:r>
        <w:rPr>
          <w:rFonts w:ascii="Palanquin Dark" w:hAnsi="Palanquin Dark" w:eastAsia="Palanquin Dark" w:cs="Palanquin Dark"/>
        </w:rPr>
        <w:t>ततो नः</w:t>
      </w:r>
      <w:r>
        <w:rPr>
          <w:rFonts w:eastAsia="Palanquin Dark" w:cs="Palanquin Dark" w:ascii="Palanquin Dark" w:hAnsi="Palanquin Dark"/>
        </w:rPr>
        <w:t xml:space="preserve">' </w:t>
      </w:r>
      <w:r>
        <w:rPr>
          <w:rFonts w:ascii="Palanquin Dark" w:hAnsi="Palanquin Dark" w:eastAsia="Palanquin Dark" w:cs="Palanquin Dark"/>
        </w:rPr>
        <w:t>इत्येकपदया च गायत्र्या ॥ हे प्रस्तर अनेन त्वत्प्रहरणेन आप ओषधयश्च आप्यायन्तां वर्धन्ताम्</w:t>
      </w:r>
      <w:r>
        <w:rPr>
          <w:rFonts w:eastAsia="Palanquin Dark" w:cs="Palanquin Dark" w:ascii="Palanquin Dark" w:hAnsi="Palanquin Dark"/>
        </w:rPr>
        <w:t xml:space="preserve">, </w:t>
      </w:r>
      <w:r>
        <w:rPr>
          <w:rFonts w:ascii="Palanquin Dark" w:hAnsi="Palanquin Dark" w:eastAsia="Palanquin Dark" w:cs="Palanquin Dark"/>
        </w:rPr>
        <w:t xml:space="preserve">वर्षेण ह्यपामोषधीनां च वृद्धौ प्रजा योनयश्च वर्धयितुं शक्यन्त इति । ओषधिशब्दस्य दासीभारादित्वात्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6.2.42) </w:t>
      </w:r>
      <w:r>
        <w:rPr>
          <w:rFonts w:ascii="Palanquin Dark" w:hAnsi="Palanquin Dark" w:eastAsia="Palanquin Dark" w:cs="Palanquin Dark"/>
        </w:rPr>
        <w:t xml:space="preserve">पूर्वपदप्रकृतिस्वरत्वम् । ओषशब्दो घञन्तः । कथमेतत्प्रहरणेन तासामाप्यायनमित्यत आह </w:t>
      </w:r>
      <w:r>
        <w:rPr>
          <w:rFonts w:eastAsia="Palanquin Dark" w:cs="Palanquin Dark" w:ascii="Palanquin Dark" w:hAnsi="Palanquin Dark"/>
        </w:rPr>
        <w:t xml:space="preserve">- </w:t>
      </w:r>
      <w:r>
        <w:rPr>
          <w:rFonts w:ascii="Palanquin Dark" w:hAnsi="Palanquin Dark" w:eastAsia="Palanquin Dark" w:cs="Palanquin Dark"/>
        </w:rPr>
        <w:t>मरुतां पृषतयः अश्वाः स्थ</w:t>
      </w:r>
      <w:r>
        <w:rPr>
          <w:rFonts w:eastAsia="Palanquin Dark" w:cs="Palanquin Dark" w:ascii="Palanquin Dark" w:hAnsi="Palanquin Dark"/>
        </w:rPr>
        <w:t xml:space="preserve">, </w:t>
      </w:r>
      <w:r>
        <w:rPr>
          <w:rFonts w:ascii="Palanquin Dark" w:hAnsi="Palanquin Dark" w:eastAsia="Palanquin Dark" w:cs="Palanquin Dark"/>
        </w:rPr>
        <w:t>मरुतामश्वा इव शीघ्रगतिस्त्वमसीति यावत् । अश्वापेक्षया बहुवचनम् । पृषु वृषु सेचने</w:t>
      </w:r>
      <w:r>
        <w:rPr>
          <w:rFonts w:eastAsia="Palanquin Dark" w:cs="Palanquin Dark" w:ascii="Palanquin Dark" w:hAnsi="Palanquin Dark"/>
        </w:rPr>
        <w:t>, '</w:t>
      </w:r>
      <w:r>
        <w:rPr>
          <w:rFonts w:ascii="Palanquin Dark" w:hAnsi="Palanquin Dark" w:eastAsia="Palanquin Dark" w:cs="Palanquin Dark"/>
        </w:rPr>
        <w:t>वर्तमाने पृषद्बृहन्महज्जगच्छतृवच्च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250) </w:t>
      </w:r>
      <w:r>
        <w:rPr>
          <w:rFonts w:ascii="Palanquin Dark" w:hAnsi="Palanquin Dark" w:eastAsia="Palanquin Dark" w:cs="Palanquin Dark"/>
        </w:rPr>
        <w:t>इत्यतिप्रत्ययान्तो निपातितः</w:t>
      </w:r>
      <w:r>
        <w:rPr>
          <w:rFonts w:eastAsia="Palanquin Dark" w:cs="Palanquin Dark" w:ascii="Palanquin Dark" w:hAnsi="Palanquin Dark"/>
        </w:rPr>
        <w:t xml:space="preserve">, </w:t>
      </w:r>
      <w:r>
        <w:rPr>
          <w:rFonts w:ascii="Palanquin Dark" w:hAnsi="Palanquin Dark" w:eastAsia="Palanquin Dark" w:cs="Palanquin Dark"/>
        </w:rPr>
        <w:t>व्यत्ययेन शः</w:t>
      </w:r>
      <w:r>
        <w:rPr>
          <w:rFonts w:eastAsia="Palanquin Dark" w:cs="Palanquin Dark" w:ascii="Palanquin Dark" w:hAnsi="Palanquin Dark"/>
        </w:rPr>
        <w:t>, '</w:t>
      </w:r>
      <w:r>
        <w:rPr>
          <w:rFonts w:ascii="Palanquin Dark" w:hAnsi="Palanquin Dark" w:eastAsia="Palanquin Dark" w:cs="Palanquin Dark"/>
        </w:rPr>
        <w:t>उगितश्च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4.1.6) </w:t>
      </w:r>
      <w:r>
        <w:rPr>
          <w:rFonts w:ascii="Palanquin Dark" w:hAnsi="Palanquin Dark" w:eastAsia="Palanquin Dark" w:cs="Palanquin Dark"/>
        </w:rPr>
        <w:t>इति ङीप्</w:t>
      </w:r>
      <w:r>
        <w:rPr>
          <w:rFonts w:eastAsia="Palanquin Dark" w:cs="Palanquin Dark" w:ascii="Palanquin Dark" w:hAnsi="Palanquin Dark"/>
        </w:rPr>
        <w:t xml:space="preserve">, </w:t>
      </w:r>
      <w:r>
        <w:rPr>
          <w:rFonts w:ascii="Palanquin Dark" w:hAnsi="Palanquin Dark" w:eastAsia="Palanquin Dark" w:cs="Palanquin Dark"/>
        </w:rPr>
        <w:t>वर्णव्यत्ययेन ह्रस्वत्वम्</w:t>
      </w:r>
      <w:r>
        <w:rPr>
          <w:rFonts w:eastAsia="Palanquin Dark" w:cs="Palanquin Dark" w:ascii="Palanquin Dark" w:hAnsi="Palanquin Dark"/>
        </w:rPr>
        <w:t xml:space="preserve">, </w:t>
      </w:r>
      <w:r>
        <w:rPr>
          <w:rFonts w:ascii="Palanquin Dark" w:hAnsi="Palanquin Dark" w:eastAsia="Palanquin Dark" w:cs="Palanquin Dark"/>
        </w:rPr>
        <w:t xml:space="preserve">लसार्वधातुकानुदात्तत्वे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धातुस्वरः</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6.1.173) </w:t>
      </w:r>
      <w:r>
        <w:rPr>
          <w:rFonts w:ascii="Palanquin Dark" w:hAnsi="Palanquin Dark" w:eastAsia="Palanquin Dark" w:cs="Palanquin Dark"/>
        </w:rPr>
        <w:t xml:space="preserve">इत्याद्युदात्तत्वं बहुलवचनादेव न क्रियते शस्वरश्च । वृषादिर्वाऽयं द्रष्टव्यः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6.1.203) </w:t>
      </w:r>
      <w:r>
        <w:rPr>
          <w:rFonts w:ascii="Palanquin Dark" w:hAnsi="Palanquin Dark" w:eastAsia="Palanquin Dark" w:cs="Palanquin Dark"/>
        </w:rPr>
        <w:t>। भवत्वेवं शीघ्रगतित्वं</w:t>
      </w:r>
      <w:r>
        <w:rPr>
          <w:rFonts w:eastAsia="Palanquin Dark" w:cs="Palanquin Dark" w:ascii="Palanquin Dark" w:hAnsi="Palanquin Dark"/>
        </w:rPr>
        <w:t xml:space="preserve">, </w:t>
      </w:r>
      <w:r>
        <w:rPr>
          <w:rFonts w:ascii="Palanquin Dark" w:hAnsi="Palanquin Dark" w:eastAsia="Palanquin Dark" w:cs="Palanquin Dark"/>
        </w:rPr>
        <w:t xml:space="preserve">किमेतावता तासां वृद्धिरित्यत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दिवमादित्यं शीघ्रं गच्छ । ततः किमित्यत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ततः आदित्यमण्डलादस्माकं वृष्टिमेरय आगमय । एवं च कृते अपामोषधीनां चाप्यायनं भविष्यति । ततश्च प्रजायोन्योर्वृद्धिश्च भविष्यति ।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3.3.96) </w:t>
      </w:r>
      <w:r>
        <w:rPr>
          <w:rFonts w:ascii="Palanquin Dark" w:hAnsi="Palanquin Dark" w:eastAsia="Palanquin Dark" w:cs="Palanquin Dark"/>
        </w:rPr>
        <w:t xml:space="preserve">इति वृषेः क्तिनः उदात्तत्वं विधीयमानं बहुलवचनान्न क्रियते । यद्वा </w:t>
      </w:r>
      <w:r>
        <w:rPr>
          <w:rFonts w:eastAsia="Palanquin Dark" w:cs="Palanquin Dark" w:ascii="Palanquin Dark" w:hAnsi="Palanquin Dark"/>
        </w:rPr>
        <w:t xml:space="preserve">- </w:t>
      </w:r>
      <w:r>
        <w:rPr>
          <w:rFonts w:ascii="Palanquin Dark" w:hAnsi="Palanquin Dark" w:eastAsia="Palanquin Dark" w:cs="Palanquin Dark"/>
        </w:rPr>
        <w:t>वृष्टिहेतुरादित्यरश्मिः वृष्टिः । करणे क्तिन् । तामेरय अस्मदभिमुखं प्रेरय । उदात्तविधौ भावाधिकारादत्र न भवति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आयुष्पा इति ॥ हे अग्ने आयुष्पाः सर्वेषामायुषो रक्षकोसि । पातेर्विच्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3.2.75), '</w:t>
      </w:r>
      <w:r>
        <w:rPr>
          <w:rFonts w:ascii="Palanquin Dark" w:hAnsi="Palanquin Dark" w:eastAsia="Palanquin Dark" w:cs="Palanquin Dark"/>
        </w:rPr>
        <w:t>नित्यं समासेऽनुत्तरपदस्थस्य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8.3.45) </w:t>
      </w:r>
      <w:r>
        <w:rPr>
          <w:rFonts w:ascii="Palanquin Dark" w:hAnsi="Palanquin Dark" w:eastAsia="Palanquin Dark" w:cs="Palanquin Dark"/>
        </w:rPr>
        <w:t>इति विसर्जनीयस्य सः</w:t>
      </w:r>
      <w:r>
        <w:rPr>
          <w:rFonts w:eastAsia="Palanquin Dark" w:cs="Palanquin Dark" w:ascii="Palanquin Dark" w:hAnsi="Palanquin Dark"/>
        </w:rPr>
        <w:t>, '</w:t>
      </w:r>
      <w:r>
        <w:rPr>
          <w:rFonts w:ascii="Palanquin Dark" w:hAnsi="Palanquin Dark" w:eastAsia="Palanquin Dark" w:cs="Palanquin Dark"/>
        </w:rPr>
        <w:t>आदेशप्रत्यययोः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8.3.59) </w:t>
      </w:r>
      <w:r>
        <w:rPr>
          <w:rFonts w:ascii="Palanquin Dark" w:hAnsi="Palanquin Dark" w:eastAsia="Palanquin Dark" w:cs="Palanquin Dark"/>
        </w:rPr>
        <w:t>इति षत्वम्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तस्मादायुर्मे पाहि । चक्षुषश्च त्वं रक्षितासि तस्मान्मे चक्षुः पाहि अविनष्टं कुरु । </w:t>
      </w:r>
      <w:r>
        <w:rPr>
          <w:rFonts w:eastAsia="Palanquin Dark" w:cs="Palanquin Dark" w:ascii="Palanquin Dark" w:hAnsi="Palanquin Dark"/>
        </w:rPr>
        <w:t>'</w:t>
      </w:r>
      <w:r>
        <w:rPr>
          <w:rFonts w:ascii="Palanquin Dark" w:hAnsi="Palanquin Dark" w:eastAsia="Palanquin Dark" w:cs="Palanquin Dark"/>
        </w:rPr>
        <w:t>यावद्वा अध्वर्युः प्रस्तरं प्रहरति । तावदस्यायुर्मीयते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3.3.9)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भूमिमभिमृशति </w:t>
      </w:r>
      <w:r>
        <w:rPr>
          <w:rFonts w:eastAsia="Palanquin Dark" w:cs="Palanquin Dark" w:ascii="Palanquin Dark" w:hAnsi="Palanquin Dark"/>
        </w:rPr>
        <w:t xml:space="preserve">- </w:t>
      </w:r>
      <w:r>
        <w:rPr>
          <w:rFonts w:ascii="Palanquin Dark" w:hAnsi="Palanquin Dark" w:eastAsia="Palanquin Dark" w:cs="Palanquin Dark"/>
        </w:rPr>
        <w:t>ध्रुवासीति ॥ धुवा नित्या त्वमसि</w:t>
      </w:r>
      <w:r>
        <w:rPr>
          <w:rFonts w:eastAsia="Palanquin Dark" w:cs="Palanquin Dark" w:ascii="Palanquin Dark" w:hAnsi="Palanquin Dark"/>
        </w:rPr>
        <w:t xml:space="preserve">, </w:t>
      </w:r>
      <w:r>
        <w:rPr>
          <w:rFonts w:ascii="Palanquin Dark" w:hAnsi="Palanquin Dark" w:eastAsia="Palanquin Dark" w:cs="Palanquin Dark"/>
        </w:rPr>
        <w:t>तस्मान्मामपि ध्रुवं कुर्विति भावः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मध्यमं परिधिमनुप्रहरति </w:t>
      </w:r>
      <w:r>
        <w:rPr>
          <w:rFonts w:eastAsia="Palanquin Dark" w:cs="Palanquin Dark" w:ascii="Palanquin Dark" w:hAnsi="Palanquin Dark"/>
        </w:rPr>
        <w:t xml:space="preserve">- </w:t>
      </w:r>
      <w:r>
        <w:rPr>
          <w:rFonts w:ascii="Palanquin Dark" w:hAnsi="Palanquin Dark" w:eastAsia="Palanquin Dark" w:cs="Palanquin Dark"/>
        </w:rPr>
        <w:t xml:space="preserve">यमिति त्रिष्टुभा पुरस्ताज्ज्योतिषा वसुरुद्रेशभवाक्षरपदया ॥ हे अग्ने । पादादित्वान्न निहन्यते । देव देवनादिगुणयुक्त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8.1.73) </w:t>
      </w:r>
      <w:r>
        <w:rPr>
          <w:rFonts w:ascii="Palanquin Dark" w:hAnsi="Palanquin Dark" w:eastAsia="Palanquin Dark" w:cs="Palanquin Dark"/>
        </w:rPr>
        <w:t xml:space="preserve">इति पूर्वस्य विद्यमानवत्त्वात् निहन्यत एव । यं परिधिं पर्यधत्थाः परिहितवानसि । </w:t>
      </w:r>
      <w:r>
        <w:rPr>
          <w:rFonts w:eastAsia="Palanquin Dark" w:cs="Palanquin Dark" w:ascii="Palanquin Dark" w:hAnsi="Palanquin Dark"/>
        </w:rPr>
        <w:t>'</w:t>
      </w:r>
      <w:r>
        <w:rPr>
          <w:rFonts w:ascii="Palanquin Dark" w:hAnsi="Palanquin Dark" w:eastAsia="Palanquin Dark" w:cs="Palanquin Dark"/>
        </w:rPr>
        <w:t>यद्वृत्तान्नित्यम्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8.1.66) </w:t>
      </w:r>
      <w:r>
        <w:rPr>
          <w:rFonts w:ascii="Palanquin Dark" w:hAnsi="Palanquin Dark" w:eastAsia="Palanquin Dark" w:cs="Palanquin Dark"/>
        </w:rPr>
        <w:t>इति निघाते निषिद्धे अट उदात्तत्वम्</w:t>
      </w:r>
      <w:r>
        <w:rPr>
          <w:rFonts w:eastAsia="Palanquin Dark" w:cs="Palanquin Dark" w:ascii="Palanquin Dark" w:hAnsi="Palanquin Dark"/>
        </w:rPr>
        <w:t>, '</w:t>
      </w:r>
      <w:r>
        <w:rPr>
          <w:rFonts w:ascii="Palanquin Dark" w:hAnsi="Palanquin Dark" w:eastAsia="Palanquin Dark" w:cs="Palanquin Dark"/>
        </w:rPr>
        <w:t>तिङि चोदात्तवति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8.1.71) </w:t>
      </w:r>
      <w:r>
        <w:rPr>
          <w:rFonts w:ascii="Palanquin Dark" w:hAnsi="Palanquin Dark" w:eastAsia="Palanquin Dark" w:cs="Palanquin Dark"/>
        </w:rPr>
        <w:t>इति गतेर्निघातः</w:t>
      </w:r>
      <w:r>
        <w:rPr>
          <w:rFonts w:eastAsia="Palanquin Dark" w:cs="Palanquin Dark" w:ascii="Palanquin Dark" w:hAnsi="Palanquin Dark"/>
        </w:rPr>
        <w:t xml:space="preserve">, </w:t>
      </w:r>
      <w:r>
        <w:rPr>
          <w:rFonts w:ascii="Palanquin Dark" w:hAnsi="Palanquin Dark" w:eastAsia="Palanquin Dark" w:cs="Palanquin Dark"/>
        </w:rPr>
        <w:t xml:space="preserve">उदात्तवता तिङा गतिसमासः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2.2.18) </w:t>
      </w:r>
      <w:r>
        <w:rPr>
          <w:rFonts w:ascii="Palanquin Dark" w:hAnsi="Palanquin Dark" w:eastAsia="Palanquin Dark" w:cs="Palanquin Dark"/>
        </w:rPr>
        <w:t xml:space="preserve">। परिधिशब्दः कृदुत्तरपदप्रकृतिस्वरेणान्तोदात्तः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सः पणिभिः पणिनामभिः असुरैः वीयमाणः वेष्ट्यमानः तेषां निवारणार्थं पर्यधत्थाः । व्येञः कर्मणि लकारः</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णकारः । वच्यादिसूत्रेण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6.1.15) </w:t>
      </w:r>
      <w:r>
        <w:rPr>
          <w:rFonts w:ascii="Palanquin Dark" w:hAnsi="Palanquin Dark" w:eastAsia="Palanquin Dark" w:cs="Palanquin Dark"/>
        </w:rPr>
        <w:t xml:space="preserve">सम्प्रसारणम् । तमेतं मध्यमं परिधिं तव जोषमिष्टम् । कर्मणि घञ्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3.3.19) </w:t>
      </w:r>
      <w:r>
        <w:rPr>
          <w:rFonts w:ascii="Palanquin Dark" w:hAnsi="Palanquin Dark" w:eastAsia="Palanquin Dark" w:cs="Palanquin Dark"/>
        </w:rPr>
        <w:t xml:space="preserve">। अनुभरामि त्वामेवानुगतं हरामि प्रहरामि । </w:t>
      </w:r>
      <w:r>
        <w:rPr>
          <w:rFonts w:eastAsia="Palanquin Dark" w:cs="Palanquin Dark" w:ascii="Palanquin Dark" w:hAnsi="Palanquin Dark"/>
        </w:rPr>
        <w:t>'</w:t>
      </w:r>
      <w:r>
        <w:rPr>
          <w:rFonts w:ascii="Palanquin Dark" w:hAnsi="Palanquin Dark" w:eastAsia="Palanquin Dark" w:cs="Palanquin Dark"/>
        </w:rPr>
        <w:t>हृग्रहोर्भश्छन्दसि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8.2.32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 भत्वम् । युक्तमेव खल्वेवं कर्तुमित्याह </w:t>
      </w:r>
      <w:r>
        <w:rPr>
          <w:rFonts w:eastAsia="Palanquin Dark" w:cs="Palanquin Dark" w:ascii="Palanquin Dark" w:hAnsi="Palanquin Dark"/>
        </w:rPr>
        <w:t xml:space="preserve">- </w:t>
      </w:r>
      <w:r>
        <w:rPr>
          <w:rFonts w:ascii="Palanquin Dark" w:hAnsi="Palanquin Dark" w:eastAsia="Palanquin Dark" w:cs="Palanquin Dark"/>
        </w:rPr>
        <w:t>एषः अयं परिधिः एवं नाम तवाभिमतः त्वत्तो हेतोः नेदपचेतयातै नैवापरक्तचित्तो भवेत्</w:t>
      </w:r>
      <w:r>
        <w:rPr>
          <w:rFonts w:eastAsia="Palanquin Dark" w:cs="Palanquin Dark" w:ascii="Palanquin Dark" w:hAnsi="Palanquin Dark"/>
        </w:rPr>
        <w:t xml:space="preserve">; </w:t>
      </w:r>
      <w:r>
        <w:rPr>
          <w:rFonts w:ascii="Palanquin Dark" w:hAnsi="Palanquin Dark" w:eastAsia="Palanquin Dark" w:cs="Palanquin Dark"/>
        </w:rPr>
        <w:t>यद्ययं न प्रह्रियेत</w:t>
      </w:r>
      <w:r>
        <w:rPr>
          <w:rFonts w:eastAsia="Palanquin Dark" w:cs="Palanquin Dark" w:ascii="Palanquin Dark" w:hAnsi="Palanquin Dark"/>
        </w:rPr>
        <w:t xml:space="preserve">, </w:t>
      </w:r>
      <w:r>
        <w:rPr>
          <w:rFonts w:ascii="Palanquin Dark" w:hAnsi="Palanquin Dark" w:eastAsia="Palanquin Dark" w:cs="Palanquin Dark"/>
        </w:rPr>
        <w:t>उपेक्षितोऽहमनेनाग्निनेति त्वत्तोऽपचेतयेत । तस्मात्त्वय्येवैनमनुप्रहरामि । चित संचेतने</w:t>
      </w:r>
      <w:r>
        <w:rPr>
          <w:rFonts w:eastAsia="Palanquin Dark" w:cs="Palanquin Dark" w:ascii="Palanquin Dark" w:hAnsi="Palanquin Dark"/>
        </w:rPr>
        <w:t xml:space="preserve">, </w:t>
      </w:r>
      <w:r>
        <w:rPr>
          <w:rFonts w:ascii="Palanquin Dark" w:hAnsi="Palanquin Dark" w:eastAsia="Palanquin Dark" w:cs="Palanquin Dark"/>
        </w:rPr>
        <w:t>चुरादिः</w:t>
      </w:r>
      <w:r>
        <w:rPr>
          <w:rFonts w:eastAsia="Palanquin Dark" w:cs="Palanquin Dark" w:ascii="Palanquin Dark" w:hAnsi="Palanquin Dark"/>
        </w:rPr>
        <w:t xml:space="preserve">, </w:t>
      </w:r>
      <w:r>
        <w:rPr>
          <w:rFonts w:ascii="Palanquin Dark" w:hAnsi="Palanquin Dark" w:eastAsia="Palanquin Dark" w:cs="Palanquin Dark"/>
        </w:rPr>
        <w:t xml:space="preserve">अनुदात्तेत्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1.3.2), </w:t>
      </w:r>
      <w:r>
        <w:rPr>
          <w:rFonts w:ascii="Palanquin Dark" w:hAnsi="Palanquin Dark" w:eastAsia="Palanquin Dark" w:cs="Palanquin Dark"/>
        </w:rPr>
        <w:t xml:space="preserve">तस्माल्लेटि </w:t>
      </w:r>
      <w:r>
        <w:rPr>
          <w:rFonts w:eastAsia="Palanquin Dark" w:cs="Palanquin Dark" w:ascii="Palanquin Dark" w:hAnsi="Palanquin Dark"/>
        </w:rPr>
        <w:t>'</w:t>
      </w:r>
      <w:r>
        <w:rPr>
          <w:rFonts w:ascii="Palanquin Dark" w:hAnsi="Palanquin Dark" w:eastAsia="Palanquin Dark" w:cs="Palanquin Dark"/>
        </w:rPr>
        <w:t>लेटोऽडाटौ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वैतोन्यत्र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3.4.96) </w:t>
      </w:r>
      <w:r>
        <w:rPr>
          <w:rFonts w:ascii="Palanquin Dark" w:hAnsi="Palanquin Dark" w:eastAsia="Palanquin Dark" w:cs="Palanquin Dark"/>
        </w:rPr>
        <w:t>इत्यैत्वम्</w:t>
      </w:r>
      <w:r>
        <w:rPr>
          <w:rFonts w:eastAsia="Palanquin Dark" w:cs="Palanquin Dark" w:ascii="Palanquin Dark" w:hAnsi="Palanquin Dark"/>
        </w:rPr>
        <w:t>, '</w:t>
      </w:r>
      <w:r>
        <w:rPr>
          <w:rFonts w:ascii="Palanquin Dark" w:hAnsi="Palanquin Dark" w:eastAsia="Palanquin Dark" w:cs="Palanquin Dark"/>
        </w:rPr>
        <w:t>निपातैर्यत्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8.1.30) </w:t>
      </w:r>
      <w:r>
        <w:rPr>
          <w:rFonts w:ascii="Palanquin Dark" w:hAnsi="Palanquin Dark" w:eastAsia="Palanquin Dark" w:cs="Palanquin Dark"/>
        </w:rPr>
        <w:t>इत्यादिना निघातप्रतिषेधः</w:t>
      </w:r>
      <w:r>
        <w:rPr>
          <w:rFonts w:eastAsia="Palanquin Dark" w:cs="Palanquin Dark" w:ascii="Palanquin Dark" w:hAnsi="Palanquin Dark"/>
        </w:rPr>
        <w:t xml:space="preserve">, </w:t>
      </w:r>
      <w:r>
        <w:rPr>
          <w:rFonts w:ascii="Palanquin Dark" w:hAnsi="Palanquin Dark" w:eastAsia="Palanquin Dark" w:cs="Palanquin Dark"/>
        </w:rPr>
        <w:t>पूर्ववद्गतिनिघातसमासौ</w:t>
      </w:r>
      <w:r>
        <w:rPr>
          <w:rFonts w:eastAsia="Palanquin Dark" w:cs="Palanquin Dark" w:ascii="Palanquin Dark" w:hAnsi="Palanquin Dark"/>
        </w:rPr>
        <w:t xml:space="preserve">, </w:t>
      </w:r>
      <w:r>
        <w:rPr>
          <w:rFonts w:ascii="Palanquin Dark" w:hAnsi="Palanquin Dark" w:eastAsia="Palanquin Dark" w:cs="Palanquin Dark"/>
        </w:rPr>
        <w:t xml:space="preserve">णिचश्चित्त्वादुदात्तत्वम्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6.1.163)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इतरावुपसमस्यति </w:t>
      </w:r>
      <w:r>
        <w:rPr>
          <w:rFonts w:eastAsia="Palanquin Dark" w:cs="Palanquin Dark" w:ascii="Palanquin Dark" w:hAnsi="Palanquin Dark"/>
        </w:rPr>
        <w:t xml:space="preserve">- </w:t>
      </w:r>
      <w:r>
        <w:rPr>
          <w:rFonts w:ascii="Palanquin Dark" w:hAnsi="Palanquin Dark" w:eastAsia="Palanquin Dark" w:cs="Palanquin Dark"/>
        </w:rPr>
        <w:t xml:space="preserve">यज्ञस्येति ॥ यज्ञस्य साध्यतया सम्बन्धि यत्पाथः अन्नं तद्युवामप्युपसमितं उपसंप्राप्नुतम् । अचेतनानामपि यज्ञोपयुक्तानां फलसम्बन्धः प्रतिपादितो भवति । </w:t>
      </w:r>
      <w:r>
        <w:rPr>
          <w:rFonts w:eastAsia="Palanquin Dark" w:cs="Palanquin Dark" w:ascii="Palanquin Dark" w:hAnsi="Palanquin Dark"/>
        </w:rPr>
        <w:t>'</w:t>
      </w:r>
      <w:r>
        <w:rPr>
          <w:rFonts w:ascii="Palanquin Dark" w:hAnsi="Palanquin Dark" w:eastAsia="Palanquin Dark" w:cs="Palanquin Dark"/>
        </w:rPr>
        <w:t>उदके थुट्च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653) </w:t>
      </w:r>
      <w:r>
        <w:rPr>
          <w:rFonts w:ascii="Palanquin Dark" w:hAnsi="Palanquin Dark" w:eastAsia="Palanquin Dark" w:cs="Palanquin Dark"/>
        </w:rPr>
        <w:t xml:space="preserve">इत्यधिकृत्य </w:t>
      </w:r>
      <w:r>
        <w:rPr>
          <w:rFonts w:eastAsia="Palanquin Dark" w:cs="Palanquin Dark" w:ascii="Palanquin Dark" w:hAnsi="Palanquin Dark"/>
        </w:rPr>
        <w:t>'</w:t>
      </w:r>
      <w:r>
        <w:rPr>
          <w:rFonts w:ascii="Palanquin Dark" w:hAnsi="Palanquin Dark" w:eastAsia="Palanquin Dark" w:cs="Palanquin Dark"/>
        </w:rPr>
        <w:t>अन्ने 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653) </w:t>
      </w:r>
      <w:r>
        <w:rPr>
          <w:rFonts w:ascii="Palanquin Dark" w:hAnsi="Palanquin Dark" w:eastAsia="Palanquin Dark" w:cs="Palanquin Dark"/>
        </w:rPr>
        <w:t>इति पातेरसुन् प्रत्ययः ॥</w:t>
      </w:r>
    </w:p>
    <w:p>
      <w:pPr>
        <w:pStyle w:val="Normal"/>
        <w:rPr/>
      </w:pPr>
      <w:r>
        <w:rPr/>
      </w:r>
    </w:p>
    <w:p>
      <w:pPr>
        <w:pStyle w:val="Normal"/>
        <w:rPr/>
      </w:pPr>
      <w:r>
        <w:rPr>
          <w:rFonts w:eastAsia="Pragati Narrow" w:cs="Pragati Narrow" w:ascii="Pragati Narrow" w:hAnsi="Pragati Narrow"/>
        </w:rPr>
        <w:t>16</w:t>
      </w:r>
      <w:r>
        <w:rPr>
          <w:rFonts w:ascii="Pragati Narrow" w:hAnsi="Pragati Narrow" w:eastAsia="Pragati Narrow" w:cs="Pragati Narrow"/>
        </w:rPr>
        <w:t xml:space="preserve">एतान्संस्रावेणाभिघारयति </w:t>
      </w:r>
      <w:r>
        <w:rPr>
          <w:rFonts w:eastAsia="Pragati Narrow" w:cs="Pragati Narrow" w:ascii="Pragati Narrow" w:hAnsi="Pragati Narrow"/>
        </w:rPr>
        <w:t xml:space="preserve">- </w:t>
      </w:r>
      <w:r>
        <w:rPr>
          <w:rFonts w:ascii="Pragati Narrow" w:hAnsi="Pragati Narrow" w:eastAsia="Pragati Narrow" w:cs="Pragati Narrow"/>
        </w:rPr>
        <w:t xml:space="preserve">संस्रावभागा इति त्रिष्टुभा चतुष्पदया ॥ संस्राव्यत इति संस्रावः । कर्मणि घञ्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3.3.19) </w:t>
      </w:r>
      <w:r>
        <w:rPr>
          <w:rFonts w:ascii="Pragati Narrow" w:hAnsi="Pragati Narrow" w:eastAsia="Pragati Narrow" w:cs="Pragati Narrow"/>
        </w:rPr>
        <w:t xml:space="preserve">। थाथादिस्वरेणोत्तरपदान्तोदात्तत्वम्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6.2.144) </w:t>
      </w:r>
      <w:r>
        <w:rPr>
          <w:rFonts w:ascii="Pragati Narrow" w:hAnsi="Pragati Narrow" w:eastAsia="Pragati Narrow" w:cs="Pragati Narrow"/>
        </w:rPr>
        <w:t xml:space="preserve">। संस्रावो जुहूपभृद्भ्यां सिच्यमान आज्यशेषो भागो येषां तादृशाः स्थ भवत । लिङर्थे लेट् । बहुव्रीहौ पूर्वपदप्रकृतिस्वरत्वम्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6.2.1) </w:t>
      </w:r>
      <w:r>
        <w:rPr>
          <w:rFonts w:ascii="Pragati Narrow" w:hAnsi="Pragati Narrow" w:eastAsia="Pragati Narrow" w:cs="Pragati Narrow"/>
        </w:rPr>
        <w:t xml:space="preserve">। </w:t>
      </w:r>
      <w:r>
        <w:rPr>
          <w:rFonts w:eastAsia="Pragati Narrow" w:cs="Pragati Narrow" w:ascii="Pragati Narrow" w:hAnsi="Pragati Narrow"/>
        </w:rPr>
        <w:t>'</w:t>
      </w:r>
      <w:r>
        <w:rPr>
          <w:rFonts w:ascii="Pragati Narrow" w:hAnsi="Pragati Narrow" w:eastAsia="Pragati Narrow" w:cs="Pragati Narrow"/>
        </w:rPr>
        <w:t>वसवो वै रुद्रा आदित्यास्सꣳस्रावभागाः</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3.3.9) </w:t>
      </w:r>
      <w:r>
        <w:rPr>
          <w:rFonts w:ascii="Pragati Narrow" w:hAnsi="Pragati Narrow" w:eastAsia="Pragati Narrow" w:cs="Pragati Narrow"/>
        </w:rPr>
        <w:t xml:space="preserve">इत्यादि ब्राह्मणम् । कीदृशाः पुनस्त इत्याह </w:t>
      </w:r>
      <w:r>
        <w:rPr>
          <w:rFonts w:eastAsia="Pragati Narrow" w:cs="Pragati Narrow" w:ascii="Pragati Narrow" w:hAnsi="Pragati Narrow"/>
        </w:rPr>
        <w:t xml:space="preserve">- </w:t>
      </w:r>
      <w:r>
        <w:rPr>
          <w:rFonts w:ascii="Pragati Narrow" w:hAnsi="Pragati Narrow" w:eastAsia="Pragati Narrow" w:cs="Pragati Narrow"/>
        </w:rPr>
        <w:t>इषा इच्छावन्तः भा</w:t>
      </w:r>
      <w:r>
        <w:rPr>
          <w:rFonts w:eastAsia="Pragati Narrow" w:cs="Pragati Narrow" w:ascii="Pragati Narrow" w:hAnsi="Pragati Narrow"/>
        </w:rPr>
        <w:t>(</w:t>
      </w:r>
      <w:r>
        <w:rPr>
          <w:rFonts w:ascii="Pragati Narrow" w:hAnsi="Pragati Narrow" w:eastAsia="Pragati Narrow" w:cs="Pragati Narrow"/>
        </w:rPr>
        <w:t>गं</w:t>
      </w:r>
      <w:r>
        <w:rPr>
          <w:rFonts w:eastAsia="Pragati Narrow" w:cs="Pragati Narrow" w:ascii="Pragati Narrow" w:hAnsi="Pragati Narrow"/>
        </w:rPr>
        <w:t>)</w:t>
      </w:r>
      <w:r>
        <w:rPr>
          <w:rFonts w:ascii="Pragati Narrow" w:hAnsi="Pragati Narrow" w:eastAsia="Pragati Narrow" w:cs="Pragati Narrow"/>
        </w:rPr>
        <w:t xml:space="preserve">गान् लब्धुम् । इषेः क्विबन्तादर्शआदित्वादच्प्रत्ययः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5.2.127) </w:t>
      </w:r>
      <w:r>
        <w:rPr>
          <w:rFonts w:ascii="Pragati Narrow" w:hAnsi="Pragati Narrow" w:eastAsia="Pragati Narrow" w:cs="Pragati Narrow"/>
        </w:rPr>
        <w:t xml:space="preserve">। बृहन्तः महान्तः सर्वैराराधनीयाः । </w:t>
      </w:r>
      <w:r>
        <w:rPr>
          <w:rFonts w:eastAsia="Pragati Narrow" w:cs="Pragati Narrow" w:ascii="Pragati Narrow" w:hAnsi="Pragati Narrow"/>
        </w:rPr>
        <w:t>'</w:t>
      </w:r>
      <w:r>
        <w:rPr>
          <w:rFonts w:ascii="Pragati Narrow" w:hAnsi="Pragati Narrow" w:eastAsia="Pragati Narrow" w:cs="Pragati Narrow"/>
        </w:rPr>
        <w:t>प्रस्तरेष्ठा बर्हिषदश्च देवाः</w:t>
      </w:r>
      <w:r>
        <w:rPr>
          <w:rFonts w:eastAsia="Pragati Narrow" w:cs="Pragati Narrow" w:ascii="Pragati Narrow" w:hAnsi="Pragati Narrow"/>
        </w:rPr>
        <w:t xml:space="preserve">' </w:t>
      </w:r>
      <w:r>
        <w:rPr>
          <w:rFonts w:ascii="Pragati Narrow" w:hAnsi="Pragati Narrow" w:eastAsia="Pragati Narrow" w:cs="Pragati Narrow"/>
        </w:rPr>
        <w:t xml:space="preserve">इति द्वितीयः पादः । ये प्रस्तरेष्ठाः । प्रस्तरे तिष्ठन्तीति </w:t>
      </w:r>
      <w:r>
        <w:rPr>
          <w:rFonts w:eastAsia="Pragati Narrow" w:cs="Pragati Narrow" w:ascii="Pragati Narrow" w:hAnsi="Pragati Narrow"/>
        </w:rPr>
        <w:t>'</w:t>
      </w:r>
      <w:r>
        <w:rPr>
          <w:rFonts w:ascii="Pragati Narrow" w:hAnsi="Pragati Narrow" w:eastAsia="Pragati Narrow" w:cs="Pragati Narrow"/>
        </w:rPr>
        <w:t>स्थः क च</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3.2.77) </w:t>
      </w:r>
      <w:r>
        <w:rPr>
          <w:rFonts w:ascii="Pragati Narrow" w:hAnsi="Pragati Narrow" w:eastAsia="Pragati Narrow" w:cs="Pragati Narrow"/>
        </w:rPr>
        <w:t>इति क्विप्प्रत्ययः</w:t>
      </w:r>
      <w:r>
        <w:rPr>
          <w:rFonts w:eastAsia="Pragati Narrow" w:cs="Pragati Narrow" w:ascii="Pragati Narrow" w:hAnsi="Pragati Narrow"/>
        </w:rPr>
        <w:t>, '</w:t>
      </w:r>
      <w:r>
        <w:rPr>
          <w:rFonts w:ascii="Pragati Narrow" w:hAnsi="Pragati Narrow" w:eastAsia="Pragati Narrow" w:cs="Pragati Narrow"/>
        </w:rPr>
        <w:t>तत्पुरुषे कृति बहुलम्</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6.3.14) </w:t>
      </w:r>
      <w:r>
        <w:rPr>
          <w:rFonts w:ascii="Pragati Narrow" w:hAnsi="Pragati Narrow" w:eastAsia="Pragati Narrow" w:cs="Pragati Narrow"/>
        </w:rPr>
        <w:t>इत्यलुक्</w:t>
      </w:r>
      <w:r>
        <w:rPr>
          <w:rFonts w:eastAsia="Pragati Narrow" w:cs="Pragati Narrow" w:ascii="Pragati Narrow" w:hAnsi="Pragati Narrow"/>
        </w:rPr>
        <w:t xml:space="preserve">, </w:t>
      </w:r>
      <w:r>
        <w:rPr>
          <w:rFonts w:ascii="Pragati Narrow" w:hAnsi="Pragati Narrow" w:eastAsia="Pragati Narrow" w:cs="Pragati Narrow"/>
        </w:rPr>
        <w:t xml:space="preserve">सुषामादित्वात्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8.3.98) </w:t>
      </w:r>
      <w:r>
        <w:rPr>
          <w:rFonts w:ascii="Pragati Narrow" w:hAnsi="Pragati Narrow" w:eastAsia="Pragati Narrow" w:cs="Pragati Narrow"/>
        </w:rPr>
        <w:t>षत्वम्</w:t>
      </w:r>
      <w:r>
        <w:rPr>
          <w:rFonts w:eastAsia="Pragati Narrow" w:cs="Pragati Narrow" w:ascii="Pragati Narrow" w:hAnsi="Pragati Narrow"/>
        </w:rPr>
        <w:t xml:space="preserve">, </w:t>
      </w:r>
      <w:r>
        <w:rPr>
          <w:rFonts w:ascii="Pragati Narrow" w:hAnsi="Pragati Narrow" w:eastAsia="Pragati Narrow" w:cs="Pragati Narrow"/>
        </w:rPr>
        <w:t xml:space="preserve">कृदुत्तरपदप्रकृतिस्वरत्वम्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6.2.139) </w:t>
      </w:r>
      <w:r>
        <w:rPr>
          <w:rFonts w:ascii="Pragati Narrow" w:hAnsi="Pragati Narrow" w:eastAsia="Pragati Narrow" w:cs="Pragati Narrow"/>
        </w:rPr>
        <w:t xml:space="preserve">। ये च बर्हिषदः । बर्हिषि सीदन्तीति </w:t>
      </w:r>
      <w:r>
        <w:rPr>
          <w:rFonts w:eastAsia="Pragati Narrow" w:cs="Pragati Narrow" w:ascii="Pragati Narrow" w:hAnsi="Pragati Narrow"/>
        </w:rPr>
        <w:t>'</w:t>
      </w:r>
      <w:r>
        <w:rPr>
          <w:rFonts w:ascii="Pragati Narrow" w:hAnsi="Pragati Narrow" w:eastAsia="Pragati Narrow" w:cs="Pragati Narrow"/>
        </w:rPr>
        <w:t>सत्सूद्विष</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3.2.61) </w:t>
      </w:r>
      <w:r>
        <w:rPr>
          <w:rFonts w:ascii="Pragati Narrow" w:hAnsi="Pragati Narrow" w:eastAsia="Pragati Narrow" w:cs="Pragati Narrow"/>
        </w:rPr>
        <w:t>इत्यादिना क्विप्</w:t>
      </w:r>
      <w:r>
        <w:rPr>
          <w:rFonts w:eastAsia="Pragati Narrow" w:cs="Pragati Narrow" w:ascii="Pragati Narrow" w:hAnsi="Pragati Narrow"/>
        </w:rPr>
        <w:t xml:space="preserve">, </w:t>
      </w:r>
      <w:r>
        <w:rPr>
          <w:rFonts w:ascii="Pragati Narrow" w:hAnsi="Pragati Narrow" w:eastAsia="Pragati Narrow" w:cs="Pragati Narrow"/>
        </w:rPr>
        <w:t xml:space="preserve">पृषोदरादित्वात्सकारलोपः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6.3.109) </w:t>
      </w:r>
      <w:r>
        <w:rPr>
          <w:rFonts w:ascii="Pragati Narrow" w:hAnsi="Pragati Narrow" w:eastAsia="Pragati Narrow" w:cs="Pragati Narrow"/>
        </w:rPr>
        <w:t>। पूर्ववत् षत्वस्वरौ । ते विश्वेपि देवा देवनादिगुणयुक्ता यूयं</w:t>
      </w:r>
      <w:r>
        <w:rPr>
          <w:rFonts w:eastAsia="Pragati Narrow" w:cs="Pragati Narrow" w:ascii="Pragati Narrow" w:hAnsi="Pragati Narrow"/>
        </w:rPr>
        <w:t xml:space="preserve">, </w:t>
      </w:r>
      <w:r>
        <w:rPr>
          <w:rFonts w:ascii="Pragati Narrow" w:hAnsi="Pragati Narrow" w:eastAsia="Pragati Narrow" w:cs="Pragati Narrow"/>
        </w:rPr>
        <w:t xml:space="preserve">इमामस्मदीयां त्वद्विषयां स्तोत्ररूपां वाचं अभिगृणन्तः आभिमुख्येन शब्दयन्तः अहो सम्यगियं स्तुतिः कृतेत्येवं प्रशंसन्तः । </w:t>
      </w:r>
      <w:r>
        <w:rPr>
          <w:rFonts w:eastAsia="Pragati Narrow" w:cs="Pragati Narrow" w:ascii="Pragati Narrow" w:hAnsi="Pragati Narrow"/>
        </w:rPr>
        <w:t>'</w:t>
      </w:r>
      <w:r>
        <w:rPr>
          <w:rFonts w:ascii="Pragati Narrow" w:hAnsi="Pragati Narrow" w:eastAsia="Pragati Narrow" w:cs="Pragati Narrow"/>
        </w:rPr>
        <w:t>अभिरभागे</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1.4.91) </w:t>
      </w:r>
      <w:r>
        <w:rPr>
          <w:rFonts w:ascii="Pragati Narrow" w:hAnsi="Pragati Narrow" w:eastAsia="Pragati Narrow" w:cs="Pragati Narrow"/>
        </w:rPr>
        <w:t xml:space="preserve">इति लक्षणादिषु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1.4.90) </w:t>
      </w:r>
      <w:r>
        <w:rPr>
          <w:rFonts w:ascii="Pragati Narrow" w:hAnsi="Pragati Narrow" w:eastAsia="Pragati Narrow" w:cs="Pragati Narrow"/>
        </w:rPr>
        <w:t>कर्मप्रवचनीयत्वम् । अस्मिन् बर्हिषि स्तीर्णे यज्ञे आसद्य उपविश्य मादयध्वं तृप्यत । मद तृप्तियोगे</w:t>
      </w:r>
      <w:r>
        <w:rPr>
          <w:rFonts w:eastAsia="Pragati Narrow" w:cs="Pragati Narrow" w:ascii="Pragati Narrow" w:hAnsi="Pragati Narrow"/>
        </w:rPr>
        <w:t xml:space="preserve">, </w:t>
      </w:r>
      <w:r>
        <w:rPr>
          <w:rFonts w:ascii="Pragati Narrow" w:hAnsi="Pragati Narrow" w:eastAsia="Pragati Narrow" w:cs="Pragati Narrow"/>
        </w:rPr>
        <w:t>चौरादिकः</w:t>
      </w:r>
      <w:r>
        <w:rPr>
          <w:rFonts w:eastAsia="Pragati Narrow" w:cs="Pragati Narrow" w:ascii="Pragati Narrow" w:hAnsi="Pragati Narrow"/>
        </w:rPr>
        <w:t xml:space="preserve">, </w:t>
      </w:r>
      <w:r>
        <w:rPr>
          <w:rFonts w:ascii="Pragati Narrow" w:hAnsi="Pragati Narrow" w:eastAsia="Pragati Narrow" w:cs="Pragati Narrow"/>
        </w:rPr>
        <w:t xml:space="preserve">आकुस्मीय आत्मनेपदी </w:t>
      </w:r>
      <w:r>
        <w:rPr>
          <w:rFonts w:eastAsia="Pragati Narrow" w:cs="Pragati Narrow" w:ascii="Pragati Narrow" w:hAnsi="Pragati Narrow"/>
        </w:rPr>
        <w:t>(</w:t>
      </w:r>
      <w:r>
        <w:rPr>
          <w:rFonts w:ascii="Pragati Narrow" w:hAnsi="Pragati Narrow" w:eastAsia="Pragati Narrow" w:cs="Pragati Narrow"/>
        </w:rPr>
        <w:t xml:space="preserve">आकुस्मादात्मनेपदिनः </w:t>
      </w:r>
      <w:r>
        <w:rPr>
          <w:rFonts w:eastAsia="Pragati Narrow" w:cs="Pragati Narrow" w:ascii="Pragati Narrow" w:hAnsi="Pragati Narrow"/>
        </w:rPr>
        <w:t xml:space="preserve">- </w:t>
      </w:r>
      <w:r>
        <w:rPr>
          <w:rFonts w:ascii="Pragati Narrow" w:hAnsi="Pragati Narrow" w:eastAsia="Pragati Narrow" w:cs="Pragati Narrow"/>
        </w:rPr>
        <w:t xml:space="preserve">गणसूत्रं </w:t>
      </w:r>
      <w:r>
        <w:rPr>
          <w:rFonts w:eastAsia="Pragati Narrow" w:cs="Pragati Narrow" w:ascii="Pragati Narrow" w:hAnsi="Pragati Narrow"/>
        </w:rPr>
        <w:t xml:space="preserve">- </w:t>
      </w:r>
      <w:r>
        <w:rPr>
          <w:rFonts w:ascii="Pragati Narrow" w:hAnsi="Pragati Narrow" w:eastAsia="Pragati Narrow" w:cs="Pragati Narrow"/>
        </w:rPr>
        <w:t>चित संचेतने इति धातौ</w:t>
      </w:r>
      <w:r>
        <w:rPr>
          <w:rFonts w:eastAsia="Pragati Narrow" w:cs="Pragati Narrow" w:ascii="Pragati Narrow" w:hAnsi="Pragati Narrow"/>
        </w:rPr>
        <w:t xml:space="preserve">) </w:t>
      </w:r>
      <w:r>
        <w:rPr>
          <w:rFonts w:ascii="Pragati Narrow" w:hAnsi="Pragati Narrow" w:eastAsia="Pragati Narrow" w:cs="Pragati Narrow"/>
        </w:rPr>
        <w:t xml:space="preserve">। आसद्येति कृदुत्तरपदप्रकृतिस्वरत्वम् </w:t>
      </w:r>
      <w:r>
        <w:rPr>
          <w:rFonts w:eastAsia="Pragati Narrow" w:cs="Pragati Narrow" w:ascii="Pragati Narrow" w:hAnsi="Pragati Narrow"/>
        </w:rPr>
        <w:t>(</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6.2.139) </w:t>
      </w:r>
      <w:r>
        <w:rPr>
          <w:rFonts w:ascii="Pragati Narrow" w:hAnsi="Pragati Narrow" w:eastAsia="Pragati Narrow" w:cs="Pragati Narrow"/>
        </w:rPr>
        <w:t xml:space="preserve">। </w:t>
      </w:r>
      <w:r>
        <w:rPr>
          <w:rFonts w:eastAsia="Pragati Narrow" w:cs="Pragati Narrow" w:ascii="Pragati Narrow" w:hAnsi="Pragati Narrow"/>
        </w:rPr>
        <w:t>'</w:t>
      </w:r>
      <w:r>
        <w:rPr>
          <w:rFonts w:ascii="Pragati Narrow" w:hAnsi="Pragati Narrow" w:eastAsia="Pragati Narrow" w:cs="Pragati Narrow"/>
        </w:rPr>
        <w:t>ऊडिदम्</w:t>
      </w:r>
      <w:r>
        <w:rPr>
          <w:rFonts w:eastAsia="Pragati Narrow" w:cs="Pragati Narrow" w:ascii="Pragati Narrow" w:hAnsi="Pragati Narrow"/>
        </w:rPr>
        <w:t>' (</w:t>
      </w:r>
      <w:r>
        <w:rPr>
          <w:rFonts w:ascii="Pragati Narrow" w:hAnsi="Pragati Narrow" w:eastAsia="Pragati Narrow" w:cs="Pragati Narrow"/>
        </w:rPr>
        <w:t>पा</w:t>
      </w:r>
      <w:r>
        <w:rPr>
          <w:rFonts w:eastAsia="Pragati Narrow" w:cs="Pragati Narrow" w:ascii="Pragati Narrow" w:hAnsi="Pragati Narrow"/>
        </w:rPr>
        <w:t>.</w:t>
      </w:r>
      <w:r>
        <w:rPr>
          <w:rFonts w:ascii="Pragati Narrow" w:hAnsi="Pragati Narrow" w:eastAsia="Pragati Narrow" w:cs="Pragati Narrow"/>
        </w:rPr>
        <w:t>सू</w:t>
      </w:r>
      <w:r>
        <w:rPr>
          <w:rFonts w:eastAsia="Pragati Narrow" w:cs="Pragati Narrow" w:ascii="Pragati Narrow" w:hAnsi="Pragati Narrow"/>
        </w:rPr>
        <w:t xml:space="preserve">. 6.1.171) </w:t>
      </w:r>
      <w:r>
        <w:rPr>
          <w:rFonts w:ascii="Pragati Narrow" w:hAnsi="Pragati Narrow" w:eastAsia="Pragati Narrow" w:cs="Pragati Narrow"/>
        </w:rPr>
        <w:t xml:space="preserve">इत्यादिना इदमस्सप्तम्या उदात्तत्वम् । </w:t>
      </w:r>
      <w:r>
        <w:rPr>
          <w:rFonts w:eastAsia="Pragati Narrow" w:cs="Pragati Narrow" w:ascii="Pragati Narrow" w:hAnsi="Pragati Narrow"/>
        </w:rPr>
        <w:t>'</w:t>
      </w:r>
      <w:r>
        <w:rPr>
          <w:rFonts w:ascii="Pragati Narrow" w:hAnsi="Pragati Narrow" w:eastAsia="Pragati Narrow" w:cs="Pragati Narrow"/>
        </w:rPr>
        <w:t>स्रुचौ संप्रस्रावयति</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3.3.9) </w:t>
      </w:r>
      <w:r>
        <w:rPr>
          <w:rFonts w:ascii="Pragati Narrow" w:hAnsi="Pragati Narrow" w:eastAsia="Pragati Narrow" w:cs="Pragati Narrow"/>
        </w:rPr>
        <w:t xml:space="preserve">इत्यादि ब्राह्मणं । </w:t>
      </w:r>
      <w:r>
        <w:rPr>
          <w:rFonts w:eastAsia="Pragati Narrow" w:cs="Pragati Narrow" w:ascii="Pragati Narrow" w:hAnsi="Pragati Narrow"/>
        </w:rPr>
        <w:t>'</w:t>
      </w:r>
      <w:r>
        <w:rPr>
          <w:rFonts w:ascii="Pragati Narrow" w:hAnsi="Pragati Narrow" w:eastAsia="Pragati Narrow" w:cs="Pragati Narrow"/>
        </w:rPr>
        <w:t>वैश्वदेव्यर्चा</w:t>
      </w:r>
      <w:r>
        <w:rPr>
          <w:rFonts w:eastAsia="Pragati Narrow" w:cs="Pragati Narrow" w:ascii="Pragati Narrow" w:hAnsi="Pragati Narrow"/>
        </w:rPr>
        <w:t>' (</w:t>
      </w:r>
      <w:r>
        <w:rPr>
          <w:rFonts w:ascii="Pragati Narrow" w:hAnsi="Pragati Narrow" w:eastAsia="Pragati Narrow" w:cs="Pragati Narrow"/>
        </w:rPr>
        <w:t>तै</w:t>
      </w:r>
      <w:r>
        <w:rPr>
          <w:rFonts w:eastAsia="Pragati Narrow" w:cs="Pragati Narrow" w:ascii="Pragati Narrow" w:hAnsi="Pragati Narrow"/>
        </w:rPr>
        <w:t>.</w:t>
      </w:r>
      <w:r>
        <w:rPr>
          <w:rFonts w:ascii="Pragati Narrow" w:hAnsi="Pragati Narrow" w:eastAsia="Pragati Narrow" w:cs="Pragati Narrow"/>
        </w:rPr>
        <w:t>ब्रा</w:t>
      </w:r>
      <w:r>
        <w:rPr>
          <w:rFonts w:eastAsia="Pragati Narrow" w:cs="Pragati Narrow" w:ascii="Pragati Narrow" w:hAnsi="Pragati Narrow"/>
        </w:rPr>
        <w:t xml:space="preserve">. 3.3.9) </w:t>
      </w:r>
      <w:r>
        <w:rPr>
          <w:rFonts w:ascii="Pragati Narrow" w:hAnsi="Pragati Narrow" w:eastAsia="Pragati Narrow" w:cs="Pragati Narrow"/>
        </w:rPr>
        <w:t>इत्यादि च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धुरि स्फ्ये वा स्रुचौ विमुञ्चति </w:t>
      </w:r>
      <w:r>
        <w:rPr>
          <w:rFonts w:eastAsia="Palanquin Dark" w:cs="Palanquin Dark" w:ascii="Palanquin Dark" w:hAnsi="Palanquin Dark"/>
        </w:rPr>
        <w:t xml:space="preserve">- </w:t>
      </w:r>
      <w:r>
        <w:rPr>
          <w:rFonts w:ascii="Palanquin Dark" w:hAnsi="Palanquin Dark" w:eastAsia="Palanquin Dark" w:cs="Palanquin Dark"/>
        </w:rPr>
        <w:t xml:space="preserve">अग्नेरिति ॥ हे जुहूपभृतौ वां युवां अग्नेः अपन्नगृहस्य अपन्नस्थानस्य सदसि सदने निश्चलभूते धुरादौ सादयामि स्थापयामि । किमर्थं </w:t>
      </w:r>
      <w:r>
        <w:rPr>
          <w:rFonts w:eastAsia="Palanquin Dark" w:cs="Palanquin Dark" w:ascii="Palanquin Dark" w:hAnsi="Palanquin Dark"/>
        </w:rPr>
        <w:t xml:space="preserve">? - </w:t>
      </w:r>
      <w:r>
        <w:rPr>
          <w:rFonts w:ascii="Palanquin Dark" w:hAnsi="Palanquin Dark" w:eastAsia="Palanquin Dark" w:cs="Palanquin Dark"/>
        </w:rPr>
        <w:t xml:space="preserve">सुम्नाय सुम्नार्थं यजमानस्य सुखं यथा स्यादिति । हे सुम्निनी सुम्नवत्यौ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6.1.106) </w:t>
      </w:r>
      <w:r>
        <w:rPr>
          <w:rFonts w:ascii="Palanquin Dark" w:hAnsi="Palanquin Dark" w:eastAsia="Palanquin Dark" w:cs="Palanquin Dark"/>
        </w:rPr>
        <w:t xml:space="preserve">इति पूर्वसवर्णदीर्घत्वम् । मामध्वर्युं सुम्ने धत्तं स्थापयतम् । किञ्च </w:t>
      </w:r>
      <w:r>
        <w:rPr>
          <w:rFonts w:eastAsia="Palanquin Dark" w:cs="Palanquin Dark" w:ascii="Palanquin Dark" w:hAnsi="Palanquin Dark"/>
        </w:rPr>
        <w:t xml:space="preserve">- </w:t>
      </w:r>
      <w:r>
        <w:rPr>
          <w:rFonts w:ascii="Palanquin Dark" w:hAnsi="Palanquin Dark" w:eastAsia="Palanquin Dark" w:cs="Palanquin Dark"/>
        </w:rPr>
        <w:t xml:space="preserve">धुरि यागलक्षणायामस्यां वर्तमानौ धुर्यौ अस्या धुरो वोढारौ पत्नीयजमानौ पातं रक्षतम् । </w:t>
      </w:r>
      <w:r>
        <w:rPr>
          <w:rFonts w:eastAsia="Palanquin Dark" w:cs="Palanquin Dark" w:ascii="Palanquin Dark" w:hAnsi="Palanquin Dark"/>
        </w:rPr>
        <w:t>'</w:t>
      </w:r>
      <w:r>
        <w:rPr>
          <w:rFonts w:ascii="Palanquin Dark" w:hAnsi="Palanquin Dark" w:eastAsia="Palanquin Dark" w:cs="Palanquin Dark"/>
        </w:rPr>
        <w:t>धुरो यड्ढकौ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4.4.77) </w:t>
      </w:r>
      <w:r>
        <w:rPr>
          <w:rFonts w:ascii="Palanquin Dark" w:hAnsi="Palanquin Dark" w:eastAsia="Palanquin Dark" w:cs="Palanquin Dark"/>
        </w:rPr>
        <w:t>इति यत्प्रत्ययः</w:t>
      </w:r>
      <w:r>
        <w:rPr>
          <w:rFonts w:eastAsia="Palanquin Dark" w:cs="Palanquin Dark" w:ascii="Palanquin Dark" w:hAnsi="Palanquin Dark"/>
        </w:rPr>
        <w:t>, '</w:t>
      </w:r>
      <w:r>
        <w:rPr>
          <w:rFonts w:ascii="Palanquin Dark" w:hAnsi="Palanquin Dark" w:eastAsia="Palanquin Dark" w:cs="Palanquin Dark"/>
        </w:rPr>
        <w:t>तित्स्वरितम्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6.1.185) </w:t>
      </w:r>
      <w:r>
        <w:rPr>
          <w:rFonts w:ascii="Palanquin Dark" w:hAnsi="Palanquin Dark" w:eastAsia="Palanquin Dark" w:cs="Palanquin Dark"/>
        </w:rPr>
        <w:t>इति स्वरितत्वम्</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6.1.213) </w:t>
      </w:r>
      <w:r>
        <w:rPr>
          <w:rFonts w:ascii="Palanquin Dark" w:hAnsi="Palanquin Dark" w:eastAsia="Palanquin Dark" w:cs="Palanquin Dark"/>
        </w:rPr>
        <w:t xml:space="preserve">इत्याद्युदात्तत्वं बहुलवचनान्न भवति । </w:t>
      </w:r>
      <w:r>
        <w:rPr>
          <w:rFonts w:eastAsia="Palanquin Dark" w:cs="Palanquin Dark" w:ascii="Palanquin Dark" w:hAnsi="Palanquin Dark"/>
        </w:rPr>
        <w:t>'</w:t>
      </w:r>
      <w:r>
        <w:rPr>
          <w:rFonts w:ascii="Palanquin Dark" w:hAnsi="Palanquin Dark" w:eastAsia="Palanquin Dark" w:cs="Palanquin Dark"/>
        </w:rPr>
        <w:t>धुरि धुर्यौ पातमित्याह । जायापत्योर्गोपीथाय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3.3.9)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अन्वाहार्यपचने फलीकरणहोमं जुहोति </w:t>
      </w:r>
      <w:r>
        <w:rPr>
          <w:rFonts w:eastAsia="Palanquin Dark" w:cs="Palanquin Dark" w:ascii="Palanquin Dark" w:hAnsi="Palanquin Dark"/>
        </w:rPr>
        <w:t xml:space="preserve">- </w:t>
      </w:r>
      <w:r>
        <w:rPr>
          <w:rFonts w:ascii="Palanquin Dark" w:hAnsi="Palanquin Dark" w:eastAsia="Palanquin Dark" w:cs="Palanquin Dark"/>
        </w:rPr>
        <w:t xml:space="preserve">अग्न इति यजुरादिकया </w:t>
      </w:r>
      <w:r>
        <w:rPr>
          <w:rFonts w:eastAsia="Palanquin Dark" w:cs="Palanquin Dark" w:ascii="Palanquin Dark" w:hAnsi="Palanquin Dark"/>
        </w:rPr>
        <w:t>'</w:t>
      </w:r>
      <w:r>
        <w:rPr>
          <w:rFonts w:ascii="Palanquin Dark" w:hAnsi="Palanquin Dark" w:eastAsia="Palanquin Dark" w:cs="Palanquin Dark"/>
        </w:rPr>
        <w:t>अविषं नः पितुं कृणु</w:t>
      </w:r>
      <w:r>
        <w:rPr>
          <w:rFonts w:eastAsia="Palanquin Dark" w:cs="Palanquin Dark" w:ascii="Palanquin Dark" w:hAnsi="Palanquin Dark"/>
        </w:rPr>
        <w:t xml:space="preserve">' </w:t>
      </w:r>
      <w:r>
        <w:rPr>
          <w:rFonts w:ascii="Palanquin Dark" w:hAnsi="Palanquin Dark" w:eastAsia="Palanquin Dark" w:cs="Palanquin Dark"/>
        </w:rPr>
        <w:t xml:space="preserve">इति गायत्र्यैकपदया </w:t>
      </w:r>
      <w:r>
        <w:rPr>
          <w:rFonts w:eastAsia="Palanquin Dark" w:cs="Palanquin Dark" w:ascii="Palanquin Dark" w:hAnsi="Palanquin Dark"/>
        </w:rPr>
        <w:t>'</w:t>
      </w:r>
      <w:r>
        <w:rPr>
          <w:rFonts w:ascii="Palanquin Dark" w:hAnsi="Palanquin Dark" w:eastAsia="Palanquin Dark" w:cs="Palanquin Dark"/>
        </w:rPr>
        <w:t>सुषदा</w:t>
      </w:r>
      <w:r>
        <w:rPr>
          <w:rFonts w:eastAsia="Palanquin Dark" w:cs="Palanquin Dark" w:ascii="Palanquin Dark" w:hAnsi="Palanquin Dark"/>
        </w:rPr>
        <w:t xml:space="preserve">' </w:t>
      </w:r>
      <w:r>
        <w:rPr>
          <w:rFonts w:ascii="Palanquin Dark" w:hAnsi="Palanquin Dark" w:eastAsia="Palanquin Dark" w:cs="Palanquin Dark"/>
        </w:rPr>
        <w:t xml:space="preserve">इति यजुरन्तया ॥ हे अग्ने अदब्धायो अहिंसितजीवित । </w:t>
      </w:r>
      <w:r>
        <w:rPr>
          <w:rFonts w:eastAsia="Palanquin Dark" w:cs="Palanquin Dark" w:ascii="Palanquin Dark" w:hAnsi="Palanquin Dark"/>
        </w:rPr>
        <w:t>'</w:t>
      </w:r>
      <w:r>
        <w:rPr>
          <w:rFonts w:ascii="Palanquin Dark" w:hAnsi="Palanquin Dark" w:eastAsia="Palanquin Dark" w:cs="Palanquin Dark"/>
        </w:rPr>
        <w:t>छन्दसीणः</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 </w:t>
      </w:r>
      <w:r>
        <w:rPr>
          <w:rFonts w:ascii="Palanquin Dark" w:hAnsi="Palanquin Dark" w:eastAsia="Palanquin Dark" w:cs="Palanquin Dark"/>
        </w:rPr>
        <w:t xml:space="preserve">इत्युण्प्रत्ययः । हे अशीततनो उष्णशरीर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8.1.73) </w:t>
      </w:r>
      <w:r>
        <w:rPr>
          <w:rFonts w:ascii="Palanquin Dark" w:hAnsi="Palanquin Dark" w:eastAsia="Palanquin Dark" w:cs="Palanquin Dark"/>
        </w:rPr>
        <w:t xml:space="preserve">इति पूर्वस्याविद्यमानत्वनिषेधात् उभयत्राप्याष्टमिको निघातः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8.1.19) </w:t>
      </w:r>
      <w:r>
        <w:rPr>
          <w:rFonts w:ascii="Palanquin Dark" w:hAnsi="Palanquin Dark" w:eastAsia="Palanquin Dark" w:cs="Palanquin Dark"/>
        </w:rPr>
        <w:t xml:space="preserve">। अद्य अस्मिन् कर्मणि क्रियमाणे मां पाहि । आमन्त्रितत्रयस्याविद्यमानत्वात् </w:t>
      </w:r>
      <w:r>
        <w:rPr>
          <w:rFonts w:eastAsia="Palanquin Dark" w:cs="Palanquin Dark" w:ascii="Palanquin Dark" w:hAnsi="Palanquin Dark"/>
        </w:rPr>
        <w:t>'</w:t>
      </w:r>
      <w:r>
        <w:rPr>
          <w:rFonts w:ascii="Palanquin Dark" w:hAnsi="Palanquin Dark" w:eastAsia="Palanquin Dark" w:cs="Palanquin Dark"/>
        </w:rPr>
        <w:t>तिङ्ङतिङः</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8.1.28) </w:t>
      </w:r>
      <w:r>
        <w:rPr>
          <w:rFonts w:ascii="Palanquin Dark" w:hAnsi="Palanquin Dark" w:eastAsia="Palanquin Dark" w:cs="Palanquin Dark"/>
        </w:rPr>
        <w:t>इति निघाताभावः । दिवः द्युलोकात् द्युलोकवासिभ्यो देवेभ्यः</w:t>
      </w:r>
      <w:r>
        <w:rPr>
          <w:rFonts w:eastAsia="Palanquin Dark" w:cs="Palanquin Dark" w:ascii="Palanquin Dark" w:hAnsi="Palanquin Dark"/>
        </w:rPr>
        <w:t xml:space="preserve">; </w:t>
      </w:r>
      <w:r>
        <w:rPr>
          <w:rFonts w:ascii="Palanquin Dark" w:hAnsi="Palanquin Dark" w:eastAsia="Palanquin Dark" w:cs="Palanquin Dark"/>
        </w:rPr>
        <w:t xml:space="preserve">यथा ते कर्मापराधेन क्रुद्धा न हिंसन्ति तथा कुरु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6.1.171) </w:t>
      </w:r>
      <w:r>
        <w:rPr>
          <w:rFonts w:ascii="Palanquin Dark" w:hAnsi="Palanquin Dark" w:eastAsia="Palanquin Dark" w:cs="Palanquin Dark"/>
        </w:rPr>
        <w:t xml:space="preserve">इति विभक्तेरुदात्तत्वम् । किञ्च </w:t>
      </w:r>
      <w:r>
        <w:rPr>
          <w:rFonts w:eastAsia="Palanquin Dark" w:cs="Palanquin Dark" w:ascii="Palanquin Dark" w:hAnsi="Palanquin Dark"/>
        </w:rPr>
        <w:t xml:space="preserve">- </w:t>
      </w:r>
      <w:r>
        <w:rPr>
          <w:rFonts w:ascii="Palanquin Dark" w:hAnsi="Palanquin Dark" w:eastAsia="Palanquin Dark" w:cs="Palanquin Dark"/>
        </w:rPr>
        <w:t>पाहि प्रसित्यै । प्रसितिः प्रकर्षेण नाशः कर्मणोऽत्यन्तलोपः । स्यतेः क्तिनि</w:t>
      </w:r>
      <w:r>
        <w:rPr>
          <w:rFonts w:eastAsia="Palanquin Dark" w:cs="Palanquin Dark" w:ascii="Palanquin Dark" w:hAnsi="Palanquin Dark"/>
        </w:rPr>
        <w:t>, '</w:t>
      </w:r>
      <w:r>
        <w:rPr>
          <w:rFonts w:ascii="Palanquin Dark" w:hAnsi="Palanquin Dark" w:eastAsia="Palanquin Dark" w:cs="Palanquin Dark"/>
        </w:rPr>
        <w:t>द्यतिस्यति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7.4.40) </w:t>
      </w:r>
      <w:r>
        <w:rPr>
          <w:rFonts w:ascii="Palanquin Dark" w:hAnsi="Palanquin Dark" w:eastAsia="Palanquin Dark" w:cs="Palanquin Dark"/>
        </w:rPr>
        <w:t>इत्यादिना इत्वम्</w:t>
      </w:r>
      <w:r>
        <w:rPr>
          <w:rFonts w:eastAsia="Palanquin Dark" w:cs="Palanquin Dark" w:ascii="Palanquin Dark" w:hAnsi="Palanquin Dark"/>
        </w:rPr>
        <w:t>, '</w:t>
      </w:r>
      <w:r>
        <w:rPr>
          <w:rFonts w:ascii="Palanquin Dark" w:hAnsi="Palanquin Dark" w:eastAsia="Palanquin Dark" w:cs="Palanquin Dark"/>
        </w:rPr>
        <w:t>क्रियार्थोपपदस्य चकर्मणि स्थानिनः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2.3.14) </w:t>
      </w:r>
      <w:r>
        <w:rPr>
          <w:rFonts w:ascii="Palanquin Dark" w:hAnsi="Palanquin Dark" w:eastAsia="Palanquin Dark" w:cs="Palanquin Dark"/>
        </w:rPr>
        <w:t xml:space="preserve">इति चतुर्थी । प्रसितिं निवारयितुं मां पाहीति । व्यत्ययेन वाऽपादाने 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3.1.85),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2.3.28) </w:t>
      </w:r>
      <w:r>
        <w:rPr>
          <w:rFonts w:ascii="Palanquin Dark" w:hAnsi="Palanquin Dark" w:eastAsia="Palanquin Dark" w:cs="Palanquin Dark"/>
        </w:rPr>
        <w:t xml:space="preserve">। अपदात्परत्वात् पाहीति न निहन्यते । </w:t>
      </w:r>
      <w:r>
        <w:rPr>
          <w:rFonts w:eastAsia="Palanquin Dark" w:cs="Palanquin Dark" w:ascii="Palanquin Dark" w:hAnsi="Palanquin Dark"/>
        </w:rPr>
        <w:t>'</w:t>
      </w:r>
      <w:r>
        <w:rPr>
          <w:rFonts w:ascii="Palanquin Dark" w:hAnsi="Palanquin Dark" w:eastAsia="Palanquin Dark" w:cs="Palanquin Dark"/>
        </w:rPr>
        <w:t>तादौ च निति कृत्यतौ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6.2.50) </w:t>
      </w:r>
      <w:r>
        <w:rPr>
          <w:rFonts w:ascii="Palanquin Dark" w:hAnsi="Palanquin Dark" w:eastAsia="Palanquin Dark" w:cs="Palanquin Dark"/>
        </w:rPr>
        <w:t xml:space="preserve">इति गतेः प्रकृतिस्वरत्वम् । एवं दुरिष्ट्या इत्यत्रापि स्वरचतुर्थ्यौ । दुरिष्टिरेकाङ्गविकलं कर्म । यद्वा </w:t>
      </w:r>
      <w:r>
        <w:rPr>
          <w:rFonts w:eastAsia="Palanquin Dark" w:cs="Palanquin Dark" w:ascii="Palanquin Dark" w:hAnsi="Palanquin Dark"/>
        </w:rPr>
        <w:t>- '</w:t>
      </w:r>
      <w:r>
        <w:rPr>
          <w:rFonts w:ascii="Palanquin Dark" w:hAnsi="Palanquin Dark" w:eastAsia="Palanquin Dark" w:cs="Palanquin Dark"/>
        </w:rPr>
        <w:t>दुर्निन्दायाम्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 xml:space="preserve">इति प्रादिसमासे अत्राव्ययपूर्वपदप्रकृतिस्वरत्वम्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दुरद्मनी दुष्टा भुक्तिः अभोज्यभोजनम् । </w:t>
      </w:r>
      <w:r>
        <w:rPr>
          <w:rFonts w:eastAsia="Palanquin Dark" w:cs="Palanquin Dark" w:ascii="Palanquin Dark" w:hAnsi="Palanquin Dark"/>
        </w:rPr>
        <w:t>'</w:t>
      </w:r>
      <w:r>
        <w:rPr>
          <w:rFonts w:ascii="Palanquin Dark" w:hAnsi="Palanquin Dark" w:eastAsia="Palanquin Dark" w:cs="Palanquin Dark"/>
        </w:rPr>
        <w:t>अदेर्मुट्च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270) </w:t>
      </w:r>
      <w:r>
        <w:rPr>
          <w:rFonts w:ascii="Palanquin Dark" w:hAnsi="Palanquin Dark" w:eastAsia="Palanquin Dark" w:cs="Palanquin Dark"/>
        </w:rPr>
        <w:t>इत्यनिप्रत्ययः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गतिसमासः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2.2.18) </w:t>
      </w:r>
      <w:r>
        <w:rPr>
          <w:rFonts w:ascii="Palanquin Dark" w:hAnsi="Palanquin Dark" w:eastAsia="Palanquin Dark" w:cs="Palanquin Dark"/>
        </w:rPr>
        <w:t>प्रादिसमासापवादः</w:t>
      </w:r>
      <w:r>
        <w:rPr>
          <w:rFonts w:eastAsia="Palanquin Dark" w:cs="Palanquin Dark" w:ascii="Palanquin Dark" w:hAnsi="Palanquin Dark"/>
        </w:rPr>
        <w:t>, '</w:t>
      </w:r>
      <w:r>
        <w:rPr>
          <w:rFonts w:ascii="Palanquin Dark" w:hAnsi="Palanquin Dark" w:eastAsia="Palanquin Dark" w:cs="Palanquin Dark"/>
        </w:rPr>
        <w:t>कृदिकारादक्तिनः</w:t>
      </w:r>
      <w:r>
        <w:rPr>
          <w:rFonts w:eastAsia="Palanquin Dark" w:cs="Palanquin Dark" w:ascii="Palanquin Dark" w:hAnsi="Palanquin Dark"/>
        </w:rPr>
        <w:t>' (</w:t>
      </w:r>
      <w:r>
        <w:rPr>
          <w:rFonts w:ascii="Palanquin Dark" w:hAnsi="Palanquin Dark" w:eastAsia="Palanquin Dark" w:cs="Palanquin Dark"/>
        </w:rPr>
        <w:t>गणपाठः 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4.1.45) </w:t>
      </w:r>
      <w:r>
        <w:rPr>
          <w:rFonts w:ascii="Palanquin Dark" w:hAnsi="Palanquin Dark" w:eastAsia="Palanquin Dark" w:cs="Palanquin Dark"/>
        </w:rPr>
        <w:t>इति ङीष्</w:t>
      </w:r>
      <w:r>
        <w:rPr>
          <w:rFonts w:eastAsia="Palanquin Dark" w:cs="Palanquin Dark" w:ascii="Palanquin Dark" w:hAnsi="Palanquin Dark"/>
        </w:rPr>
        <w:t>, '</w:t>
      </w:r>
      <w:r>
        <w:rPr>
          <w:rFonts w:ascii="Palanquin Dark" w:hAnsi="Palanquin Dark" w:eastAsia="Palanquin Dark" w:cs="Palanquin Dark"/>
        </w:rPr>
        <w:t>षितः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3.1.3) </w:t>
      </w:r>
      <w:r>
        <w:rPr>
          <w:rFonts w:ascii="Palanquin Dark" w:hAnsi="Palanquin Dark" w:eastAsia="Palanquin Dark" w:cs="Palanquin Dark"/>
        </w:rPr>
        <w:t>इत्युदात्तः</w:t>
      </w:r>
      <w:r>
        <w:rPr>
          <w:rFonts w:eastAsia="Palanquin Dark" w:cs="Palanquin Dark" w:ascii="Palanquin Dark" w:hAnsi="Palanquin Dark"/>
        </w:rPr>
        <w:t xml:space="preserve">, </w:t>
      </w:r>
      <w:r>
        <w:rPr>
          <w:rFonts w:ascii="Palanquin Dark" w:hAnsi="Palanquin Dark" w:eastAsia="Palanquin Dark" w:cs="Palanquin Dark"/>
        </w:rPr>
        <w:t>दीर्घः</w:t>
      </w:r>
      <w:r>
        <w:rPr>
          <w:rFonts w:eastAsia="Palanquin Dark" w:cs="Palanquin Dark" w:ascii="Palanquin Dark" w:hAnsi="Palanquin Dark"/>
        </w:rPr>
        <w:t xml:space="preserve">, </w:t>
      </w:r>
      <w:r>
        <w:rPr>
          <w:rFonts w:ascii="Palanquin Dark" w:hAnsi="Palanquin Dark" w:eastAsia="Palanquin Dark" w:cs="Palanquin Dark"/>
        </w:rPr>
        <w:t xml:space="preserve">पूर्ववच्चतुर्थी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2.3.14)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इति विभक्तेरुदात्तत्वम् । दुश्चरितं अयथानुष्ठितम् । </w:t>
      </w:r>
      <w:r>
        <w:rPr>
          <w:rFonts w:eastAsia="Palanquin Dark" w:cs="Palanquin Dark" w:ascii="Palanquin Dark" w:hAnsi="Palanquin Dark"/>
        </w:rPr>
        <w:t>'</w:t>
      </w:r>
      <w:r>
        <w:rPr>
          <w:rFonts w:ascii="Palanquin Dark" w:hAnsi="Palanquin Dark" w:eastAsia="Palanquin Dark" w:cs="Palanquin Dark"/>
        </w:rPr>
        <w:t>दुर्निन्दायां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इति प्रादिसमासः</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ततो मां पाहि । </w:t>
      </w:r>
      <w:r>
        <w:rPr>
          <w:rFonts w:eastAsia="Palanquin Dark" w:cs="Palanquin Dark" w:ascii="Palanquin Dark" w:hAnsi="Palanquin Dark"/>
        </w:rPr>
        <w:t>'</w:t>
      </w:r>
      <w:r>
        <w:rPr>
          <w:rFonts w:ascii="Palanquin Dark" w:hAnsi="Palanquin Dark" w:eastAsia="Palanquin Dark" w:cs="Palanquin Dark"/>
        </w:rPr>
        <w:t>भीत्रार्थानां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1.4.25) </w:t>
      </w:r>
      <w:r>
        <w:rPr>
          <w:rFonts w:ascii="Palanquin Dark" w:hAnsi="Palanquin Dark" w:eastAsia="Palanquin Dark" w:cs="Palanquin Dark"/>
        </w:rPr>
        <w:t>इत्यपादानत्वम् । अनुष्ठितस्य निवारयितुमशक्यत्वात्</w:t>
      </w:r>
      <w:r>
        <w:rPr>
          <w:rFonts w:eastAsia="Palanquin Dark" w:cs="Palanquin Dark" w:ascii="Palanquin Dark" w:hAnsi="Palanquin Dark"/>
        </w:rPr>
        <w:t xml:space="preserve">, </w:t>
      </w:r>
      <w:r>
        <w:rPr>
          <w:rFonts w:ascii="Palanquin Dark" w:hAnsi="Palanquin Dark" w:eastAsia="Palanquin Dark" w:cs="Palanquin Dark"/>
        </w:rPr>
        <w:t xml:space="preserve">तन्निमित्तानर्थपरिहार एव ततो रक्षणम् । गतिसमासपक्षे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6.2.49) </w:t>
      </w:r>
      <w:r>
        <w:rPr>
          <w:rFonts w:ascii="Palanquin Dark" w:hAnsi="Palanquin Dark" w:eastAsia="Palanquin Dark" w:cs="Palanquin Dark"/>
        </w:rPr>
        <w:t xml:space="preserve">इति पूर्वपदप्रकृतिस्वरत्वम्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अविषं विषवद्विषं बाधकं</w:t>
      </w:r>
      <w:r>
        <w:rPr>
          <w:rFonts w:eastAsia="Palanquin Dark" w:cs="Palanquin Dark" w:ascii="Palanquin Dark" w:hAnsi="Palanquin Dark"/>
        </w:rPr>
        <w:t xml:space="preserve">, </w:t>
      </w:r>
      <w:r>
        <w:rPr>
          <w:rFonts w:ascii="Palanquin Dark" w:hAnsi="Palanquin Dark" w:eastAsia="Palanquin Dark" w:cs="Palanquin Dark"/>
        </w:rPr>
        <w:t xml:space="preserve">अतोऽन्यदविषम्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पितुं अन्नं कृणु देहि । पितुरित्यन्ननाम </w:t>
      </w:r>
      <w:r>
        <w:rPr>
          <w:rFonts w:eastAsia="Palanquin Dark" w:cs="Palanquin Dark" w:ascii="Palanquin Dark" w:hAnsi="Palanquin Dark"/>
        </w:rPr>
        <w:t>(</w:t>
      </w:r>
      <w:r>
        <w:rPr>
          <w:rFonts w:ascii="Palanquin Dark" w:hAnsi="Palanquin Dark" w:eastAsia="Palanquin Dark" w:cs="Palanquin Dark"/>
        </w:rPr>
        <w:t xml:space="preserve">निघण्टु </w:t>
      </w:r>
      <w:r>
        <w:rPr>
          <w:rFonts w:eastAsia="Palanquin Dark" w:cs="Palanquin Dark" w:ascii="Palanquin Dark" w:hAnsi="Palanquin Dark"/>
        </w:rPr>
        <w:t xml:space="preserve">2.7.6) </w:t>
      </w:r>
      <w:r>
        <w:rPr>
          <w:rFonts w:ascii="Palanquin Dark" w:hAnsi="Palanquin Dark" w:eastAsia="Palanquin Dark" w:cs="Palanquin Dark"/>
        </w:rPr>
        <w:t xml:space="preserve">। पुनश्च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सुषदा योनिं </w:t>
      </w:r>
      <w:r>
        <w:rPr>
          <w:rFonts w:eastAsia="Palanquin Dark" w:cs="Palanquin Dark" w:ascii="Palanquin Dark" w:hAnsi="Palanquin Dark"/>
        </w:rPr>
        <w:t xml:space="preserve">- </w:t>
      </w:r>
      <w:r>
        <w:rPr>
          <w:rFonts w:ascii="Palanquin Dark" w:hAnsi="Palanquin Dark" w:eastAsia="Palanquin Dark" w:cs="Palanquin Dark"/>
        </w:rPr>
        <w:t xml:space="preserve">सुखेन सदनमवस्थानं सुषत् ।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3.2.61) </w:t>
      </w:r>
      <w:r>
        <w:rPr>
          <w:rFonts w:ascii="Palanquin Dark" w:hAnsi="Palanquin Dark" w:eastAsia="Palanquin Dark" w:cs="Palanquin Dark"/>
        </w:rPr>
        <w:t>इत्यादिना क्विप्</w:t>
      </w:r>
      <w:r>
        <w:rPr>
          <w:rFonts w:eastAsia="Palanquin Dark" w:cs="Palanquin Dark" w:ascii="Palanquin Dark" w:hAnsi="Palanquin Dark"/>
        </w:rPr>
        <w:t>, '</w:t>
      </w:r>
      <w:r>
        <w:rPr>
          <w:rFonts w:ascii="Palanquin Dark" w:hAnsi="Palanquin Dark" w:eastAsia="Palanquin Dark" w:cs="Palanquin Dark"/>
        </w:rPr>
        <w:t>सदिरप्रतेः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8.3.66) </w:t>
      </w:r>
      <w:r>
        <w:rPr>
          <w:rFonts w:ascii="Palanquin Dark" w:hAnsi="Palanquin Dark" w:eastAsia="Palanquin Dark" w:cs="Palanquin Dark"/>
        </w:rPr>
        <w:t>इति षत्वम्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6.2.239) </w:t>
      </w:r>
      <w:r>
        <w:rPr>
          <w:rFonts w:ascii="Palanquin Dark" w:hAnsi="Palanquin Dark" w:eastAsia="Palanquin Dark" w:cs="Palanquin Dark"/>
        </w:rPr>
        <w:t>। तेन हेतुना योनिं समस्तस्योत्पत्तिस्थानम् । अन्नेन हि सर्वं सुखेन सीदति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अन्नाद्भूतानि जायन्ते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 xml:space="preserve">. 5.14.2) </w:t>
      </w:r>
      <w:r>
        <w:rPr>
          <w:rFonts w:ascii="Palanquin Dark" w:hAnsi="Palanquin Dark" w:eastAsia="Palanquin Dark" w:cs="Palanquin Dark"/>
        </w:rPr>
        <w:t xml:space="preserve">इत्यादि ब्राह्मणम् । तुभ्यमिदं स्वाहा सुखेन हुतमस्तु । यद्वा </w:t>
      </w:r>
      <w:r>
        <w:rPr>
          <w:rFonts w:eastAsia="Palanquin Dark" w:cs="Palanquin Dark" w:ascii="Palanquin Dark" w:hAnsi="Palanquin Dark"/>
        </w:rPr>
        <w:t xml:space="preserve">- </w:t>
      </w:r>
      <w:r>
        <w:rPr>
          <w:rFonts w:ascii="Palanquin Dark" w:hAnsi="Palanquin Dark" w:eastAsia="Palanquin Dark" w:cs="Palanquin Dark"/>
        </w:rPr>
        <w:t xml:space="preserve">इत्थमिदं कर्तव्यमिति सरस्वत्यपि स्वयमेवाह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8.20)</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समिष्टयजूंषि जुहोति </w:t>
      </w:r>
      <w:r>
        <w:rPr>
          <w:rFonts w:eastAsia="Palanquin Dark" w:cs="Palanquin Dark" w:ascii="Palanquin Dark" w:hAnsi="Palanquin Dark"/>
        </w:rPr>
        <w:t xml:space="preserve">- </w:t>
      </w:r>
      <w:r>
        <w:rPr>
          <w:rFonts w:ascii="Palanquin Dark" w:hAnsi="Palanquin Dark" w:eastAsia="Palanquin Dark" w:cs="Palanquin Dark"/>
        </w:rPr>
        <w:t>देवा इति ॥ हे देवाः गातुविदः गतिज्ञाः । गाङ् गतौ</w:t>
      </w:r>
      <w:r>
        <w:rPr>
          <w:rFonts w:eastAsia="Palanquin Dark" w:cs="Palanquin Dark" w:ascii="Palanquin Dark" w:hAnsi="Palanquin Dark"/>
        </w:rPr>
        <w:t>, '</w:t>
      </w:r>
      <w:r>
        <w:rPr>
          <w:rFonts w:ascii="Palanquin Dark" w:hAnsi="Palanquin Dark" w:eastAsia="Palanquin Dark" w:cs="Palanquin Dark"/>
        </w:rPr>
        <w:t>कमिमनिजनि</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 </w:t>
      </w:r>
      <w:r>
        <w:rPr>
          <w:rFonts w:ascii="Palanquin Dark" w:hAnsi="Palanquin Dark" w:eastAsia="Palanquin Dark" w:cs="Palanquin Dark"/>
        </w:rPr>
        <w:t>इत्यादिना तुप्रत्ययः</w:t>
      </w:r>
      <w:r>
        <w:rPr>
          <w:rFonts w:eastAsia="Palanquin Dark" w:cs="Palanquin Dark" w:ascii="Palanquin Dark" w:hAnsi="Palanquin Dark"/>
        </w:rPr>
        <w:t>, '</w:t>
      </w:r>
      <w:r>
        <w:rPr>
          <w:rFonts w:ascii="Palanquin Dark" w:hAnsi="Palanquin Dark" w:eastAsia="Palanquin Dark" w:cs="Palanquin Dark"/>
        </w:rPr>
        <w:t>विभाषितं विशेषवचने बहुवचनम्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8.1.74) </w:t>
      </w:r>
      <w:r>
        <w:rPr>
          <w:rFonts w:ascii="Palanquin Dark" w:hAnsi="Palanquin Dark" w:eastAsia="Palanquin Dark" w:cs="Palanquin Dark"/>
        </w:rPr>
        <w:t>इति पूर्वस्याविद्यमानत्वनिषेधात् निहन्यते । गातुं वित्वा मार्गं लब्ध्वा आगमनकाले यत्र स्थिताः ते यूयं गातुमित येन मार्गेणागताः तमेव मार्गं भजत समाप्ते कर्मणि तेनैव प्रतिनिवर्तध्वम् । किञ्च</w:t>
      </w:r>
      <w:r>
        <w:rPr>
          <w:rFonts w:eastAsia="Palanquin Dark" w:cs="Palanquin Dark" w:ascii="Palanquin Dark" w:hAnsi="Palanquin Dark"/>
        </w:rPr>
        <w:t xml:space="preserve">, </w:t>
      </w:r>
      <w:r>
        <w:rPr>
          <w:rFonts w:ascii="Palanquin Dark" w:hAnsi="Palanquin Dark" w:eastAsia="Palanquin Dark" w:cs="Palanquin Dark"/>
        </w:rPr>
        <w:t xml:space="preserve">हे मनसस्पते सर्वभूतानामन्तरात्मन् । </w:t>
      </w:r>
      <w:r>
        <w:rPr>
          <w:rFonts w:eastAsia="Palanquin Dark" w:cs="Palanquin Dark" w:ascii="Palanquin Dark" w:hAnsi="Palanquin Dark"/>
        </w:rPr>
        <w:t>'</w:t>
      </w:r>
      <w:r>
        <w:rPr>
          <w:rFonts w:ascii="Palanquin Dark" w:hAnsi="Palanquin Dark" w:eastAsia="Palanquin Dark" w:cs="Palanquin Dark"/>
        </w:rPr>
        <w:t>सुबामन्त्रिते पराङ्गवत्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2.1.2) </w:t>
      </w:r>
      <w:r>
        <w:rPr>
          <w:rFonts w:ascii="Palanquin Dark" w:hAnsi="Palanquin Dark" w:eastAsia="Palanquin Dark" w:cs="Palanquin Dark"/>
        </w:rPr>
        <w:t xml:space="preserve">इति षष्ठ्यन्तस्य परामन्त्रितानुप्रवेशात् षष्ठ्यामन्त्रितसमुदायस्य षाष्ठिकमामन्त्रिताद्युदात्तत्वम्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6.1.198) </w:t>
      </w:r>
      <w:r>
        <w:rPr>
          <w:rFonts w:ascii="Palanquin Dark" w:hAnsi="Palanquin Dark" w:eastAsia="Palanquin Dark" w:cs="Palanquin Dark"/>
        </w:rPr>
        <w:t>। पदात्परत्वाभावान्निघाताभावः</w:t>
      </w:r>
      <w:r>
        <w:rPr>
          <w:rFonts w:eastAsia="Palanquin Dark" w:cs="Palanquin Dark" w:ascii="Palanquin Dark" w:hAnsi="Palanquin Dark"/>
        </w:rPr>
        <w:t>, '</w:t>
      </w:r>
      <w:r>
        <w:rPr>
          <w:rFonts w:ascii="Palanquin Dark" w:hAnsi="Palanquin Dark" w:eastAsia="Palanquin Dark" w:cs="Palanquin Dark"/>
        </w:rPr>
        <w:t>षष्ठ्याः पति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8.3.53) </w:t>
      </w:r>
      <w:r>
        <w:rPr>
          <w:rFonts w:ascii="Palanquin Dark" w:hAnsi="Palanquin Dark" w:eastAsia="Palanquin Dark" w:cs="Palanquin Dark"/>
        </w:rPr>
        <w:t xml:space="preserve">इत्यादिना विसर्जनीयस्य सकारः । हे देव इममस्माकं यज्ञं देवेषु अग्न्यादिषु धाः धेहि स्थापय । एवं हि सरस्वत्याह । तदनन्तरं वाचि वाग्देवतायां शब्दब्रह्मणि च धाः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विभक्तेरुदात्तत्वम् । वाचि धा इति सरस्वत्याह । ततः पश्चादिमं यज्ञं वाते सर्वक्रियाधारे धाः स्थापय । यस्मादयं यज्ञः प्रयुक्तः तत्रैव वाते स्थापय । </w:t>
      </w:r>
      <w:r>
        <w:rPr>
          <w:rFonts w:eastAsia="Palanquin Dark" w:cs="Palanquin Dark" w:ascii="Palanquin Dark" w:hAnsi="Palanquin Dark"/>
        </w:rPr>
        <w:t>'</w:t>
      </w:r>
      <w:r>
        <w:rPr>
          <w:rFonts w:ascii="Palanquin Dark" w:hAnsi="Palanquin Dark" w:eastAsia="Palanquin Dark" w:cs="Palanquin Dark"/>
        </w:rPr>
        <w:t>वाताद्वा अध्वर्युर्यज्ञं प्रयुङ्क्ते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3.3.9) </w:t>
      </w:r>
      <w:r>
        <w:rPr>
          <w:rFonts w:ascii="Palanquin Dark" w:hAnsi="Palanquin Dark" w:eastAsia="Palanquin Dark" w:cs="Palanquin Dark"/>
        </w:rPr>
        <w:t xml:space="preserve">इत्यादि ब्राह्मणम् । दधातेः 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इतश्च लोपः परस्मैपदेषु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3.4.98) </w:t>
      </w:r>
      <w:r>
        <w:rPr>
          <w:rFonts w:ascii="Palanquin Dark" w:hAnsi="Palanquin Dark" w:eastAsia="Palanquin Dark" w:cs="Palanquin Dark"/>
        </w:rPr>
        <w:t>इतीकारलोपः ॥</w:t>
      </w:r>
    </w:p>
    <w:p>
      <w:pPr>
        <w:pStyle w:val="Normal"/>
        <w:rPr/>
      </w:pPr>
      <w:r>
        <w:rPr/>
      </w:r>
    </w:p>
    <w:p>
      <w:pPr>
        <w:pStyle w:val="Normal"/>
        <w:rPr/>
      </w:pPr>
      <w:r>
        <w:rPr>
          <w:rFonts w:ascii="Palanquin Dark" w:hAnsi="Palanquin Dark" w:eastAsia="Palanquin Dark" w:cs="Palanquin Dark"/>
        </w:rPr>
        <w:t>इति त्रयोदशोनुवाकः ।</w:t>
      </w:r>
    </w:p>
    <w:p>
      <w:pPr>
        <w:pStyle w:val="Normal"/>
        <w:rPr/>
      </w:pPr>
      <w:r>
        <w:rPr/>
        <w:t>1.1.14</w:t>
      </w:r>
    </w:p>
    <w:p>
      <w:pPr>
        <w:pStyle w:val="Normal"/>
        <w:rPr/>
      </w:pPr>
      <w:r>
        <w:rPr>
          <w:rFonts w:eastAsia="Palanquin Dark" w:cs="Palanquin Dark" w:ascii="Palanquin Dark" w:hAnsi="Palanquin Dark"/>
        </w:rPr>
        <w:t>1'</w:t>
      </w:r>
      <w:r>
        <w:rPr>
          <w:rFonts w:ascii="Palanquin Dark" w:hAnsi="Palanquin Dark" w:eastAsia="Palanquin Dark" w:cs="Palanquin Dark"/>
        </w:rPr>
        <w:t>प्रजापतिः प्रजा असृजत तास्सृष्टा इन्द्राग्नी अपागूहताम्</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 </w:t>
      </w:r>
      <w:r>
        <w:rPr>
          <w:rFonts w:ascii="Palanquin Dark" w:hAnsi="Palanquin Dark" w:eastAsia="Palanquin Dark" w:cs="Palanquin Dark"/>
        </w:rPr>
        <w:t xml:space="preserve">इति प्रश्ने काम्या इष्टय आम्नाताः । तत्र </w:t>
      </w:r>
      <w:r>
        <w:rPr>
          <w:rFonts w:eastAsia="Palanquin Dark" w:cs="Palanquin Dark" w:ascii="Palanquin Dark" w:hAnsi="Palanquin Dark"/>
        </w:rPr>
        <w:t>'</w:t>
      </w:r>
      <w:r>
        <w:rPr>
          <w:rFonts w:ascii="Palanquin Dark" w:hAnsi="Palanquin Dark" w:eastAsia="Palanquin Dark" w:cs="Palanquin Dark"/>
        </w:rPr>
        <w:t>ऐन्द्राग्नमेकादशकपालं निर्वपेत्प्रजाकामः</w:t>
      </w:r>
      <w:r>
        <w:rPr>
          <w:rFonts w:eastAsia="Palanquin Dark" w:cs="Palanquin Dark" w:ascii="Palanquin Dark" w:hAnsi="Palanquin Dark"/>
        </w:rPr>
        <w:t xml:space="preserve">' </w:t>
      </w:r>
      <w:r>
        <w:rPr>
          <w:rFonts w:ascii="Palanquin Dark" w:hAnsi="Palanquin Dark" w:eastAsia="Palanquin Dark" w:cs="Palanquin Dark"/>
        </w:rPr>
        <w:t xml:space="preserve">। इति प्रथमा । तस्यामियं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उभा वामिन्द्राग्नी इति त्रिष्टुप्चतुष्पदा ॥ अयं च सर्वोऽनुवाको वैश्वदेवकाण्डम् । हे इन्द्राग्नी वां उभा उभौ । द्वितीयाद्विवचनस्य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 xml:space="preserve">इत्याकारः </w:t>
      </w:r>
      <w:r>
        <w:rPr>
          <w:rFonts w:eastAsia="Palanquin Dark" w:cs="Palanquin Dark" w:ascii="Palanquin Dark" w:hAnsi="Palanquin Dark"/>
        </w:rPr>
        <w:t>'</w:t>
      </w:r>
      <w:r>
        <w:rPr>
          <w:rFonts w:ascii="Palanquin Dark" w:hAnsi="Palanquin Dark" w:eastAsia="Palanquin Dark" w:cs="Palanquin Dark"/>
        </w:rPr>
        <w:t>एकादेश उदात्तेनोदात्तः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8.2.5) </w:t>
      </w:r>
      <w:r>
        <w:rPr>
          <w:rFonts w:ascii="Palanquin Dark" w:hAnsi="Palanquin Dark" w:eastAsia="Palanquin Dark" w:cs="Palanquin Dark"/>
        </w:rPr>
        <w:t>इत्युदात्तत्वमेकादेशस्य । हुव इति वक्ष्यमाणेन सम्बन्धः</w:t>
      </w:r>
      <w:r>
        <w:rPr>
          <w:rFonts w:eastAsia="Palanquin Dark" w:cs="Palanquin Dark" w:ascii="Palanquin Dark" w:hAnsi="Palanquin Dark"/>
        </w:rPr>
        <w:t xml:space="preserve">, </w:t>
      </w:r>
      <w:r>
        <w:rPr>
          <w:rFonts w:ascii="Palanquin Dark" w:hAnsi="Palanquin Dark" w:eastAsia="Palanquin Dark" w:cs="Palanquin Dark"/>
        </w:rPr>
        <w:t xml:space="preserve">युवां आह्वयामि । किमर्थं </w:t>
      </w:r>
      <w:r>
        <w:rPr>
          <w:rFonts w:eastAsia="Palanquin Dark" w:cs="Palanquin Dark" w:ascii="Palanquin Dark" w:hAnsi="Palanquin Dark"/>
        </w:rPr>
        <w:t xml:space="preserve">? - </w:t>
      </w:r>
      <w:r>
        <w:rPr>
          <w:rFonts w:ascii="Palanquin Dark" w:hAnsi="Palanquin Dark" w:eastAsia="Palanquin Dark" w:cs="Palanquin Dark"/>
        </w:rPr>
        <w:t xml:space="preserve">आहुवद्ध्यै आभिमुख्येन होतुं आहुतिप्रदानेनाराधयितुम् । जुहोतेः </w:t>
      </w:r>
      <w:r>
        <w:rPr>
          <w:rFonts w:eastAsia="Palanquin Dark" w:cs="Palanquin Dark" w:ascii="Palanquin Dark" w:hAnsi="Palanquin Dark"/>
        </w:rPr>
        <w:t>'</w:t>
      </w:r>
      <w:r>
        <w:rPr>
          <w:rFonts w:ascii="Palanquin Dark" w:hAnsi="Palanquin Dark" w:eastAsia="Palanquin Dark" w:cs="Palanquin Dark"/>
        </w:rPr>
        <w:t>तुमर्थे सेसेनसेऽसेन्क्सेक्सेनध्यैअध्यैन्कध्यैकध्यैन्शध्यैशध्यैन्तवैतवेङ्तवेनः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 </w:t>
      </w:r>
      <w:r>
        <w:rPr>
          <w:rFonts w:ascii="Palanquin Dark" w:hAnsi="Palanquin Dark" w:eastAsia="Palanquin Dark" w:cs="Palanquin Dark"/>
        </w:rPr>
        <w:t xml:space="preserve">इति कध्यैप्रत्ययः । किञ्च </w:t>
      </w:r>
      <w:r>
        <w:rPr>
          <w:rFonts w:eastAsia="Palanquin Dark" w:cs="Palanquin Dark" w:ascii="Palanquin Dark" w:hAnsi="Palanquin Dark"/>
        </w:rPr>
        <w:t xml:space="preserve">- </w:t>
      </w:r>
      <w:r>
        <w:rPr>
          <w:rFonts w:ascii="Palanquin Dark" w:hAnsi="Palanquin Dark" w:eastAsia="Palanquin Dark" w:cs="Palanquin Dark"/>
        </w:rPr>
        <w:t xml:space="preserve">राधः ओदनं हविर्लक्षणम् । </w:t>
      </w:r>
      <w:r>
        <w:rPr>
          <w:rFonts w:eastAsia="Palanquin Dark" w:cs="Palanquin Dark" w:ascii="Palanquin Dark" w:hAnsi="Palanquin Dark"/>
        </w:rPr>
        <w:t>'</w:t>
      </w:r>
      <w:r>
        <w:rPr>
          <w:rFonts w:ascii="Palanquin Dark" w:hAnsi="Palanquin Dark" w:eastAsia="Palanquin Dark" w:cs="Palanquin Dark"/>
        </w:rPr>
        <w:t>सुपां सुपो भवन्ति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7.1.39) </w:t>
      </w:r>
      <w:r>
        <w:rPr>
          <w:rFonts w:ascii="Palanquin Dark" w:hAnsi="Palanquin Dark" w:eastAsia="Palanquin Dark" w:cs="Palanquin Dark"/>
        </w:rPr>
        <w:t>इति तृतीयार्थे षष्ठी</w:t>
      </w:r>
      <w:r>
        <w:rPr>
          <w:rFonts w:eastAsia="Palanquin Dark" w:cs="Palanquin Dark" w:ascii="Palanquin Dark" w:hAnsi="Palanquin Dark"/>
        </w:rPr>
        <w:t xml:space="preserve">, </w:t>
      </w:r>
      <w:r>
        <w:rPr>
          <w:rFonts w:ascii="Palanquin Dark" w:hAnsi="Palanquin Dark" w:eastAsia="Palanquin Dark" w:cs="Palanquin Dark"/>
        </w:rPr>
        <w:t xml:space="preserve">हेतौ वा पञ्चमी । उभा युवां सहैव यौगपद्येनैव नैकैकश्येन राधसा मादयद्ध्यै मादयितुं सहैव तर्पयितुं वा आह्वयामि । मदेर्ण्यन्तात्तेनैव सूत्रेण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 </w:t>
      </w:r>
      <w:r>
        <w:rPr>
          <w:rFonts w:ascii="Palanquin Dark" w:hAnsi="Palanquin Dark" w:eastAsia="Palanquin Dark" w:cs="Palanquin Dark"/>
        </w:rPr>
        <w:t xml:space="preserve">शध्यै प्रत्ययः सार्वधातुकत्वाण्णिलोपो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6.4.51) </w:t>
      </w:r>
      <w:r>
        <w:rPr>
          <w:rFonts w:ascii="Palanquin Dark" w:hAnsi="Palanquin Dark" w:eastAsia="Palanquin Dark" w:cs="Palanquin Dark"/>
        </w:rPr>
        <w:t xml:space="preserve">न क्रियते । अनयोरेवाह्वाने कारणमाह </w:t>
      </w:r>
      <w:r>
        <w:rPr>
          <w:rFonts w:eastAsia="Palanquin Dark" w:cs="Palanquin Dark" w:ascii="Palanquin Dark" w:hAnsi="Palanquin Dark"/>
        </w:rPr>
        <w:t xml:space="preserve">- </w:t>
      </w:r>
      <w:r>
        <w:rPr>
          <w:rFonts w:ascii="Palanquin Dark" w:hAnsi="Palanquin Dark" w:eastAsia="Palanquin Dark" w:cs="Palanquin Dark"/>
        </w:rPr>
        <w:t xml:space="preserve">युवामेव ह्युभौ इषां अन्नानां रयीणां धनानां क्षेत्रपुत्रपश्वादीनां दातारौ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6.1.177) </w:t>
      </w:r>
      <w:r>
        <w:rPr>
          <w:rFonts w:ascii="Palanquin Dark" w:hAnsi="Palanquin Dark" w:eastAsia="Palanquin Dark" w:cs="Palanquin Dark"/>
        </w:rPr>
        <w:t xml:space="preserve">इति च षष्ठीबहुवचनस्योदात्तत्वम् । तस्माद्वाजस्यान्नस्य सातये लाभाय । </w:t>
      </w:r>
      <w:r>
        <w:rPr>
          <w:rFonts w:eastAsia="Palanquin Dark" w:cs="Palanquin Dark" w:ascii="Palanquin Dark" w:hAnsi="Palanquin Dark"/>
        </w:rPr>
        <w:t>'</w:t>
      </w:r>
      <w:r>
        <w:rPr>
          <w:rFonts w:ascii="Palanquin Dark" w:hAnsi="Palanquin Dark" w:eastAsia="Palanquin Dark" w:cs="Palanquin Dark"/>
        </w:rPr>
        <w:t>ऊतियूति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3.3.97) </w:t>
      </w:r>
      <w:r>
        <w:rPr>
          <w:rFonts w:ascii="Palanquin Dark" w:hAnsi="Palanquin Dark" w:eastAsia="Palanquin Dark" w:cs="Palanquin Dark"/>
        </w:rPr>
        <w:t>इत्यादिना उदात्तः क्तिन्निपातितः</w:t>
      </w:r>
      <w:r>
        <w:rPr>
          <w:rFonts w:eastAsia="Palanquin Dark" w:cs="Palanquin Dark" w:ascii="Palanquin Dark" w:hAnsi="Palanquin Dark"/>
        </w:rPr>
        <w:t>, '</w:t>
      </w:r>
      <w:r>
        <w:rPr>
          <w:rFonts w:ascii="Palanquin Dark" w:hAnsi="Palanquin Dark" w:eastAsia="Palanquin Dark" w:cs="Palanquin Dark"/>
        </w:rPr>
        <w:t>जनसनखनां सञ्झलोः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6.4.42) </w:t>
      </w:r>
      <w:r>
        <w:rPr>
          <w:rFonts w:ascii="Palanquin Dark" w:hAnsi="Palanquin Dark" w:eastAsia="Palanquin Dark" w:cs="Palanquin Dark"/>
        </w:rPr>
        <w:t xml:space="preserve">इत्यात्वम् । तौ तादृशौ उभौ युवां हुवे आह्वयामि । ह्वयतेः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ह्वस्सम्प्रसारणम्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6.1.32), '</w:t>
      </w:r>
      <w:r>
        <w:rPr>
          <w:rFonts w:ascii="Palanquin Dark" w:hAnsi="Palanquin Dark" w:eastAsia="Palanquin Dark" w:cs="Palanquin Dark"/>
        </w:rPr>
        <w:t>अभ्यस्तस्य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6.1.33),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6.1.34) </w:t>
      </w:r>
      <w:r>
        <w:rPr>
          <w:rFonts w:ascii="Palanquin Dark" w:hAnsi="Palanquin Dark" w:eastAsia="Palanquin Dark" w:cs="Palanquin Dark"/>
        </w:rPr>
        <w:t>इति सम्प्रसारणम्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अश्रवमिति चतुष्पदा त्रिष्टुप् ॥ इतश्च युवामेवाह्वयामीति हेत्वन्तरमाह </w:t>
      </w:r>
      <w:r>
        <w:rPr>
          <w:rFonts w:eastAsia="Palanquin Dark" w:cs="Palanquin Dark" w:ascii="Palanquin Dark" w:hAnsi="Palanquin Dark"/>
        </w:rPr>
        <w:t xml:space="preserve">- </w:t>
      </w:r>
      <w:r>
        <w:rPr>
          <w:rFonts w:ascii="Palanquin Dark" w:hAnsi="Palanquin Dark" w:eastAsia="Palanquin Dark" w:cs="Palanquin Dark"/>
        </w:rPr>
        <w:t xml:space="preserve">भूरि ददातीति भूरिदावा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3.2.74) </w:t>
      </w:r>
      <w:r>
        <w:rPr>
          <w:rFonts w:ascii="Palanquin Dark" w:hAnsi="Palanquin Dark" w:eastAsia="Palanquin Dark" w:cs="Palanquin Dark"/>
        </w:rPr>
        <w:t>इत्यादिना वनिप्प्रत्ययः</w:t>
      </w:r>
      <w:r>
        <w:rPr>
          <w:rFonts w:eastAsia="Palanquin Dark" w:cs="Palanquin Dark" w:ascii="Palanquin Dark" w:hAnsi="Palanquin Dark"/>
        </w:rPr>
        <w:t xml:space="preserve">, </w:t>
      </w:r>
      <w:r>
        <w:rPr>
          <w:rFonts w:ascii="Palanquin Dark" w:hAnsi="Palanquin Dark" w:eastAsia="Palanquin Dark" w:cs="Palanquin Dark"/>
        </w:rPr>
        <w:t>ततः प्रकर्षविवक्षायां तरप्प्रत्ययः</w:t>
      </w:r>
      <w:r>
        <w:rPr>
          <w:rFonts w:eastAsia="Palanquin Dark" w:cs="Palanquin Dark" w:ascii="Palanquin Dark" w:hAnsi="Palanquin Dark"/>
        </w:rPr>
        <w:t>, '</w:t>
      </w:r>
      <w:r>
        <w:rPr>
          <w:rFonts w:ascii="Palanquin Dark" w:hAnsi="Palanquin Dark" w:eastAsia="Palanquin Dark" w:cs="Palanquin Dark"/>
        </w:rPr>
        <w:t>भूरिदाव्नस्तुट्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8.2.17 </w:t>
      </w:r>
      <w:r>
        <w:rPr>
          <w:rFonts w:ascii="Palanquin Dark" w:hAnsi="Palanquin Dark" w:eastAsia="Palanquin Dark" w:cs="Palanquin Dark"/>
        </w:rPr>
        <w:t xml:space="preserve">वा </w:t>
      </w:r>
      <w:r>
        <w:rPr>
          <w:rFonts w:eastAsia="Palanquin Dark" w:cs="Palanquin Dark" w:ascii="Palanquin Dark" w:hAnsi="Palanquin Dark"/>
        </w:rPr>
        <w:t xml:space="preserve">2) </w:t>
      </w:r>
      <w:r>
        <w:rPr>
          <w:rFonts w:ascii="Palanquin Dark" w:hAnsi="Palanquin Dark" w:eastAsia="Palanquin Dark" w:cs="Palanquin Dark"/>
        </w:rPr>
        <w:t>इति तुडागमः</w:t>
      </w:r>
      <w:r>
        <w:rPr>
          <w:rFonts w:eastAsia="Palanquin Dark" w:cs="Palanquin Dark" w:ascii="Palanquin Dark" w:hAnsi="Palanquin Dark"/>
        </w:rPr>
        <w:t xml:space="preserve">, </w:t>
      </w:r>
      <w:r>
        <w:rPr>
          <w:rFonts w:ascii="Palanquin Dark" w:hAnsi="Palanquin Dark" w:eastAsia="Palanquin Dark" w:cs="Palanquin Dark"/>
        </w:rPr>
        <w:t xml:space="preserve">द्वितीयाद्विवचनस्य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इत्याकारः</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यस्मादहं युवां भूरिदावत्तरौ अश्रवं युवां दातृतमावशृणवम् । शृणोतेर्लङि शपो लुक्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 xml:space="preserve">। कस्मात्पुनरतिशयिनावित्यत आह </w:t>
      </w:r>
      <w:r>
        <w:rPr>
          <w:rFonts w:eastAsia="Palanquin Dark" w:cs="Palanquin Dark" w:ascii="Palanquin Dark" w:hAnsi="Palanquin Dark"/>
        </w:rPr>
        <w:t xml:space="preserve">- </w:t>
      </w:r>
      <w:r>
        <w:rPr>
          <w:rFonts w:ascii="Palanquin Dark" w:hAnsi="Palanquin Dark" w:eastAsia="Palanquin Dark" w:cs="Palanquin Dark"/>
        </w:rPr>
        <w:t>विजामातुः</w:t>
      </w:r>
      <w:r>
        <w:rPr>
          <w:rFonts w:eastAsia="Palanquin Dark" w:cs="Palanquin Dark" w:ascii="Palanquin Dark" w:hAnsi="Palanquin Dark"/>
        </w:rPr>
        <w:t xml:space="preserve">, </w:t>
      </w:r>
      <w:r>
        <w:rPr>
          <w:rFonts w:ascii="Palanquin Dark" w:hAnsi="Palanquin Dark" w:eastAsia="Palanquin Dark" w:cs="Palanquin Dark"/>
        </w:rPr>
        <w:t xml:space="preserve">विद्यावयोरूपादिभिर्विहीनो जामाता विजामाता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विजामाता हि कन्यालोभात्कन्यावते भूरि धनं ददाति</w:t>
      </w:r>
      <w:r>
        <w:rPr>
          <w:rFonts w:eastAsia="Palanquin Dark" w:cs="Palanquin Dark" w:ascii="Palanquin Dark" w:hAnsi="Palanquin Dark"/>
        </w:rPr>
        <w:t xml:space="preserve">; </w:t>
      </w:r>
      <w:r>
        <w:rPr>
          <w:rFonts w:ascii="Palanquin Dark" w:hAnsi="Palanquin Dark" w:eastAsia="Palanquin Dark" w:cs="Palanquin Dark"/>
        </w:rPr>
        <w:t>तस्मै यथा वैगुण्यमनादृत्य कन्यां प्रयच्छति । तस्मादपि युवां दातृतमावशृणवम् । उत वा अपि वा स्यालाद्युवां दातृतमावशृणवम् । स्यालो भार्याभ्राता । सोऽपि भगिनीस्नेहेन तद्भर्त्रे भूरि धनं ददाति । यस्मादेवमाभ्यामपि युवां दातृतमावशृणवं</w:t>
      </w:r>
      <w:r>
        <w:rPr>
          <w:rFonts w:eastAsia="Palanquin Dark" w:cs="Palanquin Dark" w:ascii="Palanquin Dark" w:hAnsi="Palanquin Dark"/>
        </w:rPr>
        <w:t xml:space="preserve">, </w:t>
      </w:r>
      <w:r>
        <w:rPr>
          <w:rFonts w:ascii="Palanquin Dark" w:hAnsi="Palanquin Dark" w:eastAsia="Palanquin Dark" w:cs="Palanquin Dark"/>
        </w:rPr>
        <w:t xml:space="preserve">तस्माद्युवामेवाह्वयामि । घशब्दः पादपूरणे प्रसिद्धौ वा । </w:t>
      </w:r>
      <w:r>
        <w:rPr>
          <w:rFonts w:eastAsia="Palanquin Dark" w:cs="Palanquin Dark" w:ascii="Palanquin Dark" w:hAnsi="Palanquin Dark"/>
        </w:rPr>
        <w:t>'</w:t>
      </w:r>
      <w:r>
        <w:rPr>
          <w:rFonts w:ascii="Palanquin Dark" w:hAnsi="Palanquin Dark" w:eastAsia="Palanquin Dark" w:cs="Palanquin Dark"/>
        </w:rPr>
        <w:t>ऋचि तुनुघ</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6.3.133) </w:t>
      </w:r>
      <w:r>
        <w:rPr>
          <w:rFonts w:ascii="Palanquin Dark" w:hAnsi="Palanquin Dark" w:eastAsia="Palanquin Dark" w:cs="Palanquin Dark"/>
        </w:rPr>
        <w:t xml:space="preserve">इत्यादिना तस्य संहितायां दीर्घः । </w:t>
      </w:r>
      <w:r>
        <w:rPr>
          <w:rFonts w:eastAsia="Palanquin Dark" w:cs="Palanquin Dark" w:ascii="Palanquin Dark" w:hAnsi="Palanquin Dark"/>
        </w:rPr>
        <w:t>'</w:t>
      </w:r>
      <w:r>
        <w:rPr>
          <w:rFonts w:ascii="Palanquin Dark" w:hAnsi="Palanquin Dark" w:eastAsia="Palanquin Dark" w:cs="Palanquin Dark"/>
        </w:rPr>
        <w:t>अथादावुत्तरे विभागे ह्रस्वं व्यञ्जनपरः । देवाशीकासुम्नाश्वर्तावयुनाहृदयाघोक्थाशुद्धा</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प्रा</w:t>
      </w:r>
      <w:r>
        <w:rPr>
          <w:rFonts w:eastAsia="Palanquin Dark" w:cs="Palanquin Dark" w:ascii="Palanquin Dark" w:hAnsi="Palanquin Dark"/>
        </w:rPr>
        <w:t xml:space="preserve">. 3.1,2) </w:t>
      </w:r>
      <w:r>
        <w:rPr>
          <w:rFonts w:ascii="Palanquin Dark" w:hAnsi="Palanquin Dark" w:eastAsia="Palanquin Dark" w:cs="Palanquin Dark"/>
        </w:rPr>
        <w:t xml:space="preserve">इति पदकाले ह्रस्वत्वम् । अथ एतस्मात्कारणात् । </w:t>
      </w:r>
      <w:r>
        <w:rPr>
          <w:rFonts w:eastAsia="Palanquin Dark" w:cs="Palanquin Dark" w:ascii="Palanquin Dark" w:hAnsi="Palanquin Dark"/>
        </w:rPr>
        <w:t>'</w:t>
      </w:r>
      <w:r>
        <w:rPr>
          <w:rFonts w:ascii="Palanquin Dark" w:hAnsi="Palanquin Dark" w:eastAsia="Palanquin Dark" w:cs="Palanquin Dark"/>
        </w:rPr>
        <w:t>निपातस्य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6.3.136) </w:t>
      </w:r>
      <w:r>
        <w:rPr>
          <w:rFonts w:ascii="Palanquin Dark" w:hAnsi="Palanquin Dark" w:eastAsia="Palanquin Dark" w:cs="Palanquin Dark"/>
        </w:rPr>
        <w:t xml:space="preserve">इति संहितायां दीर्घत्वम् । सोमस्य सोमसदृशस्यास्य हविषः प्रयती प्रयत्या प्रदानेन । </w:t>
      </w:r>
      <w:r>
        <w:rPr>
          <w:rFonts w:eastAsia="Palanquin Dark" w:cs="Palanquin Dark" w:ascii="Palanquin Dark" w:hAnsi="Palanquin Dark"/>
        </w:rPr>
        <w:t>'</w:t>
      </w:r>
      <w:r>
        <w:rPr>
          <w:rFonts w:ascii="Palanquin Dark" w:hAnsi="Palanquin Dark" w:eastAsia="Palanquin Dark" w:cs="Palanquin Dark"/>
        </w:rPr>
        <w:t>तादौ च निति कृत्यतौ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6.2.50) </w:t>
      </w:r>
      <w:r>
        <w:rPr>
          <w:rFonts w:ascii="Palanquin Dark" w:hAnsi="Palanquin Dark" w:eastAsia="Palanquin Dark" w:cs="Palanquin Dark"/>
        </w:rPr>
        <w:t xml:space="preserve">इति गतेः प्रकृतिस्वरत्वम् । तृतीयैकवचनस्य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 xml:space="preserve">इति पूर्वसवणदीर्घत्वम् । हे इन्द्राग्नी । पादादित्वात् षाष्ठिकमामन्त्रिताद्युदात्तत्वम्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6.1.198) </w:t>
      </w:r>
      <w:r>
        <w:rPr>
          <w:rFonts w:ascii="Palanquin Dark" w:hAnsi="Palanquin Dark" w:eastAsia="Palanquin Dark" w:cs="Palanquin Dark"/>
        </w:rPr>
        <w:t xml:space="preserve">। युवभ्यां युवाभ्याम् । आत्वाभावश्छान्दसः । स्तोमं स्तोत्रं जनयामि करोमि । नव्यं अभिनवम् । </w:t>
      </w:r>
      <w:r>
        <w:rPr>
          <w:rFonts w:eastAsia="Palanquin Dark" w:cs="Palanquin Dark" w:ascii="Palanquin Dark" w:hAnsi="Palanquin Dark"/>
        </w:rPr>
        <w:t>'</w:t>
      </w:r>
      <w:r>
        <w:rPr>
          <w:rFonts w:ascii="Palanquin Dark" w:hAnsi="Palanquin Dark" w:eastAsia="Palanquin Dark" w:cs="Palanquin Dark"/>
        </w:rPr>
        <w:t>वस्वपसोककविक्षेमवचोनिष्केवलोक्थजनपूर्वनवसूरमर्तयविष्ठेभ्यश्छन्दसि स्वार्थे यद्वक्तव्यः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5.4.30) </w:t>
      </w:r>
      <w:r>
        <w:rPr>
          <w:rFonts w:ascii="Palanquin Dark" w:hAnsi="Palanquin Dark" w:eastAsia="Palanquin Dark" w:cs="Palanquin Dark"/>
        </w:rPr>
        <w:t xml:space="preserve">इति यत्प्रत्ययः । </w:t>
      </w:r>
      <w:r>
        <w:rPr>
          <w:rFonts w:eastAsia="Palanquin Dark" w:cs="Palanquin Dark" w:ascii="Palanquin Dark" w:hAnsi="Palanquin Dark"/>
        </w:rPr>
        <w:t>'</w:t>
      </w:r>
      <w:r>
        <w:rPr>
          <w:rFonts w:ascii="Palanquin Dark" w:hAnsi="Palanquin Dark" w:eastAsia="Palanquin Dark" w:cs="Palanquin Dark"/>
        </w:rPr>
        <w:t>यतोऽनावः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6.1.213) </w:t>
      </w:r>
      <w:r>
        <w:rPr>
          <w:rFonts w:ascii="Palanquin Dark" w:hAnsi="Palanquin Dark" w:eastAsia="Palanquin Dark" w:cs="Palanquin Dark"/>
        </w:rPr>
        <w:t xml:space="preserve">इत्याद्युदात्तत्वम् । एवमनेन स्तोत्रेण तृप्तौ युवां दातृतमौ प्रजां मे दत्तमिति । </w:t>
      </w:r>
      <w:r>
        <w:rPr>
          <w:rFonts w:eastAsia="Palanquin Dark" w:cs="Palanquin Dark" w:ascii="Palanquin Dark" w:hAnsi="Palanquin Dark"/>
        </w:rPr>
        <w:t>'</w:t>
      </w:r>
      <w:r>
        <w:rPr>
          <w:rFonts w:ascii="Palanquin Dark" w:hAnsi="Palanquin Dark" w:eastAsia="Palanquin Dark" w:cs="Palanquin Dark"/>
        </w:rPr>
        <w:t>इन्द्राग्नी वा एतस्य प्रजामपगूहतः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w:t>
      </w:r>
      <w:r>
        <w:rPr>
          <w:rFonts w:eastAsia="Palanquin Dark" w:cs="Palanquin Dark" w:ascii="Palanquin Dark" w:hAnsi="Palanquin Dark"/>
        </w:rPr>
        <w:t>'</w:t>
      </w:r>
      <w:r>
        <w:rPr>
          <w:rFonts w:ascii="Palanquin Dark" w:hAnsi="Palanquin Dark" w:eastAsia="Palanquin Dark" w:cs="Palanquin Dark"/>
        </w:rPr>
        <w:t>ऐन्द्राग्नमेकादशकपालं निर्वपेत्सङ्ग्रामं जित्वा</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इन्द्राग्नी नवतिमिति गायत्री त्रिपदा ॥ हे इन्द्राग्नी । षाष्ठिकमाद्युदात्तत्वम्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6.1.198) </w:t>
      </w:r>
      <w:r>
        <w:rPr>
          <w:rFonts w:ascii="Palanquin Dark" w:hAnsi="Palanquin Dark" w:eastAsia="Palanquin Dark" w:cs="Palanquin Dark"/>
        </w:rPr>
        <w:t>। नवतिं नवतिसङ्ख्याकाः पुरः असुराणां पुरीः शत्रूणां वा । दासपत्नीः दासाः उपक्षपयितारः प्रजानां</w:t>
      </w:r>
      <w:r>
        <w:rPr>
          <w:rFonts w:eastAsia="Palanquin Dark" w:cs="Palanquin Dark" w:ascii="Palanquin Dark" w:hAnsi="Palanquin Dark"/>
        </w:rPr>
        <w:t xml:space="preserve">, </w:t>
      </w:r>
      <w:r>
        <w:rPr>
          <w:rFonts w:ascii="Palanquin Dark" w:hAnsi="Palanquin Dark" w:eastAsia="Palanquin Dark" w:cs="Palanquin Dark"/>
        </w:rPr>
        <w:t xml:space="preserve">तादृशाः पतयस्स्वामिनो यासां पुराम् । दंसिः सौत्रो धातुरुपक्षयवृत्तिः । </w:t>
      </w:r>
      <w:r>
        <w:rPr>
          <w:rFonts w:eastAsia="Palanquin Dark" w:cs="Palanquin Dark" w:ascii="Palanquin Dark" w:hAnsi="Palanquin Dark"/>
        </w:rPr>
        <w:t>'</w:t>
      </w:r>
      <w:r>
        <w:rPr>
          <w:rFonts w:ascii="Palanquin Dark" w:hAnsi="Palanquin Dark" w:eastAsia="Palanquin Dark" w:cs="Palanquin Dark"/>
        </w:rPr>
        <w:t>दंसेष्टटनौ न आ 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698) </w:t>
      </w:r>
      <w:r>
        <w:rPr>
          <w:rFonts w:ascii="Palanquin Dark" w:hAnsi="Palanquin Dark" w:eastAsia="Palanquin Dark" w:cs="Palanquin Dark"/>
        </w:rPr>
        <w:t>इति टप्रत्ययः</w:t>
      </w:r>
      <w:r>
        <w:rPr>
          <w:rFonts w:eastAsia="Palanquin Dark" w:cs="Palanquin Dark" w:ascii="Palanquin Dark" w:hAnsi="Palanquin Dark"/>
        </w:rPr>
        <w:t xml:space="preserve">, </w:t>
      </w:r>
      <w:r>
        <w:rPr>
          <w:rFonts w:ascii="Palanquin Dark" w:hAnsi="Palanquin Dark" w:eastAsia="Palanquin Dark" w:cs="Palanquin Dark"/>
        </w:rPr>
        <w:t xml:space="preserve">बहुव्रीहौ </w:t>
      </w:r>
      <w:r>
        <w:rPr>
          <w:rFonts w:eastAsia="Palanquin Dark" w:cs="Palanquin Dark" w:ascii="Palanquin Dark" w:hAnsi="Palanquin Dark"/>
        </w:rPr>
        <w:t>'</w:t>
      </w:r>
      <w:r>
        <w:rPr>
          <w:rFonts w:ascii="Palanquin Dark" w:hAnsi="Palanquin Dark" w:eastAsia="Palanquin Dark" w:cs="Palanquin Dark"/>
        </w:rPr>
        <w:t>विभाषा सपूर्वस्य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4.1.34) </w:t>
      </w:r>
      <w:r>
        <w:rPr>
          <w:rFonts w:ascii="Palanquin Dark" w:hAnsi="Palanquin Dark" w:eastAsia="Palanquin Dark" w:cs="Palanquin Dark"/>
        </w:rPr>
        <w:t>इति नकारः । साकं सहैव एकेन कर्मणा प्रहरणलक्षणेन तादृशीः पुरः अधूनुतं अकम्पयतं नाशितवन्तौ । धूञ् कम्पने स्वादिः</w:t>
      </w:r>
      <w:r>
        <w:rPr>
          <w:rFonts w:eastAsia="Palanquin Dark" w:cs="Palanquin Dark" w:ascii="Palanquin Dark" w:hAnsi="Palanquin Dark"/>
        </w:rPr>
        <w:t xml:space="preserve">, </w:t>
      </w:r>
      <w:r>
        <w:rPr>
          <w:rFonts w:ascii="Palanquin Dark" w:hAnsi="Palanquin Dark" w:eastAsia="Palanquin Dark" w:cs="Palanquin Dark"/>
        </w:rPr>
        <w:t>वर्णव्यत्ययेन दीर्घः</w:t>
      </w:r>
      <w:r>
        <w:rPr>
          <w:rFonts w:eastAsia="Palanquin Dark" w:cs="Palanquin Dark" w:ascii="Palanquin Dark" w:hAnsi="Palanquin Dark"/>
        </w:rPr>
        <w:t xml:space="preserve">, </w:t>
      </w:r>
      <w:r>
        <w:rPr>
          <w:rFonts w:ascii="Palanquin Dark" w:hAnsi="Palanquin Dark" w:eastAsia="Palanquin Dark" w:cs="Palanquin Dark"/>
        </w:rPr>
        <w:t xml:space="preserve">क्रैयादिकाद्वा धूञो विकरणव्यत्ययेन श्नुप्रत्ययः । तस्मादेव महानुभावौ युवां इमं यजमानं सङ्ग्रामे जितवन्तमनुगृह्णीतं अस्मिन्निन्द्रियादिकं धत्तम् । </w:t>
      </w:r>
      <w:r>
        <w:rPr>
          <w:rFonts w:eastAsia="Palanquin Dark" w:cs="Palanquin Dark" w:ascii="Palanquin Dark" w:hAnsi="Palanquin Dark"/>
        </w:rPr>
        <w:t>'</w:t>
      </w:r>
      <w:r>
        <w:rPr>
          <w:rFonts w:ascii="Palanquin Dark" w:hAnsi="Palanquin Dark" w:eastAsia="Palanquin Dark" w:cs="Palanquin Dark"/>
        </w:rPr>
        <w:t>वि वा एष इन्द्रियेण वीर्येणर्ध्यते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शुचिमिति चतुष्पदा त्रिष्टुप् ॥ शुचिं निर्दोषं स्तोमं स्तोत्रं नवजातं नवं अभूतपूर्वं जातं जननं अस्येति । बहुव्रीहौ 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 </w:t>
      </w:r>
      <w:r>
        <w:rPr>
          <w:rFonts w:ascii="Palanquin Dark" w:hAnsi="Palanquin Dark" w:eastAsia="Palanquin Dark" w:cs="Palanquin Dark"/>
        </w:rPr>
        <w:t>। अद्यास्मिन्नहनि । हे इन्द्राग्नी । पादादित्वान्न निहन्यते</w:t>
      </w:r>
      <w:r>
        <w:rPr>
          <w:rFonts w:eastAsia="Palanquin Dark" w:cs="Palanquin Dark" w:ascii="Palanquin Dark" w:hAnsi="Palanquin Dark"/>
        </w:rPr>
        <w:t xml:space="preserve">, </w:t>
      </w:r>
      <w:r>
        <w:rPr>
          <w:rFonts w:ascii="Palanquin Dark" w:hAnsi="Palanquin Dark" w:eastAsia="Palanquin Dark" w:cs="Palanquin Dark"/>
        </w:rPr>
        <w:t xml:space="preserve">षाष्ठिकमामन्त्रिताद्युदात्तत्वम्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6.1.198) </w:t>
      </w:r>
      <w:r>
        <w:rPr>
          <w:rFonts w:ascii="Palanquin Dark" w:hAnsi="Palanquin Dark" w:eastAsia="Palanquin Dark" w:cs="Palanquin Dark"/>
        </w:rPr>
        <w:t xml:space="preserve">। वृत्रहणा वृत्रस्य पापस्य हन्तारौ युवाम्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इत्यादिना आकारः</w:t>
      </w:r>
      <w:r>
        <w:rPr>
          <w:rFonts w:eastAsia="Palanquin Dark" w:cs="Palanquin Dark" w:ascii="Palanquin Dark" w:hAnsi="Palanquin Dark"/>
        </w:rPr>
        <w:t>, '</w:t>
      </w:r>
      <w:r>
        <w:rPr>
          <w:rFonts w:ascii="Palanquin Dark" w:hAnsi="Palanquin Dark" w:eastAsia="Palanquin Dark" w:cs="Palanquin Dark"/>
        </w:rPr>
        <w:t>नामन्त्रिते समानाधिकरणे सामान्यवचनम्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8.1.73) </w:t>
      </w:r>
      <w:r>
        <w:rPr>
          <w:rFonts w:ascii="Palanquin Dark" w:hAnsi="Palanquin Dark" w:eastAsia="Palanquin Dark" w:cs="Palanquin Dark"/>
        </w:rPr>
        <w:t xml:space="preserve">इति पूर्वस्याविद्यमानवत्त्वनिषेधात् निहन्यते । जुषेथां सेवेथां नु क्षिप्रम् । </w:t>
      </w:r>
      <w:r>
        <w:rPr>
          <w:rFonts w:eastAsia="Palanquin Dark" w:cs="Palanquin Dark" w:ascii="Palanquin Dark" w:hAnsi="Palanquin Dark"/>
        </w:rPr>
        <w:t>'</w:t>
      </w:r>
      <w:r>
        <w:rPr>
          <w:rFonts w:ascii="Palanquin Dark" w:hAnsi="Palanquin Dark" w:eastAsia="Palanquin Dark" w:cs="Palanquin Dark"/>
        </w:rPr>
        <w:t>आमन्त्रितं पूर्वमविद्यमानवत्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8.1.72) </w:t>
      </w:r>
      <w:r>
        <w:rPr>
          <w:rFonts w:ascii="Palanquin Dark" w:hAnsi="Palanquin Dark" w:eastAsia="Palanquin Dark" w:cs="Palanquin Dark"/>
        </w:rPr>
        <w:t>इत्यविद्यमानवत्त्वान्न निहन्यते</w:t>
      </w:r>
      <w:r>
        <w:rPr>
          <w:rFonts w:eastAsia="Palanquin Dark" w:cs="Palanquin Dark" w:ascii="Palanquin Dark" w:hAnsi="Palanquin Dark"/>
        </w:rPr>
        <w:t xml:space="preserve">, </w:t>
      </w:r>
      <w:r>
        <w:rPr>
          <w:rFonts w:ascii="Palanquin Dark" w:hAnsi="Palanquin Dark" w:eastAsia="Palanquin Dark" w:cs="Palanquin Dark"/>
        </w:rPr>
        <w:t xml:space="preserve">लसार्वधातुकानुदात्तत्वे विकरणस्वरः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6.1.186) </w:t>
      </w:r>
      <w:r>
        <w:rPr>
          <w:rFonts w:ascii="Palanquin Dark" w:hAnsi="Palanquin Dark" w:eastAsia="Palanquin Dark" w:cs="Palanquin Dark"/>
        </w:rPr>
        <w:t xml:space="preserve">। हि यस्मात् उभा उभौ वां युवां सुहवा स्वाह्वानौ आहूयमानावप्यरोषौ ।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6.1.34) </w:t>
      </w:r>
      <w:r>
        <w:rPr>
          <w:rFonts w:ascii="Palanquin Dark" w:hAnsi="Palanquin Dark" w:eastAsia="Palanquin Dark" w:cs="Palanquin Dark"/>
        </w:rPr>
        <w:t>इति प्रागेव प्रत्ययोत्पत्तेः अनैमित्तिके सम्प्रसारणे कृते</w:t>
      </w:r>
      <w:r>
        <w:rPr>
          <w:rFonts w:eastAsia="Palanquin Dark" w:cs="Palanquin Dark" w:ascii="Palanquin Dark" w:hAnsi="Palanquin Dark"/>
        </w:rPr>
        <w:t xml:space="preserve">, </w:t>
      </w:r>
      <w:r>
        <w:rPr>
          <w:rFonts w:ascii="Palanquin Dark" w:hAnsi="Palanquin Dark" w:eastAsia="Palanquin Dark" w:cs="Palanquin Dark"/>
        </w:rPr>
        <w:t xml:space="preserve">आतोयुचोऽप्रसङ्गात्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3.3.128) '</w:t>
      </w:r>
      <w:r>
        <w:rPr>
          <w:rFonts w:ascii="Palanquin Dark" w:hAnsi="Palanquin Dark" w:eastAsia="Palanquin Dark" w:cs="Palanquin Dark"/>
        </w:rPr>
        <w:t>ईषद्दुस्सुषु कृच्छ्राकृच्छ्रार्थेषु खल्</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3.3.126) </w:t>
      </w:r>
      <w:r>
        <w:rPr>
          <w:rFonts w:ascii="Palanquin Dark" w:hAnsi="Palanquin Dark" w:eastAsia="Palanquin Dark" w:cs="Palanquin Dark"/>
        </w:rPr>
        <w:t>इति खल्प्रत्ययः</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उभा सुहवेति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 xml:space="preserve">इत्याकारः । ईदृशौ वां युवां जोहवीमि भृशमाह्वयामि । ह्वयतेर्यङ्लुक् </w:t>
      </w:r>
      <w:r>
        <w:rPr>
          <w:rFonts w:eastAsia="Palanquin Dark" w:cs="Palanquin Dark" w:ascii="Palanquin Dark" w:hAnsi="Palanquin Dark"/>
        </w:rPr>
        <w:t>'</w:t>
      </w:r>
      <w:r>
        <w:rPr>
          <w:rFonts w:ascii="Palanquin Dark" w:hAnsi="Palanquin Dark" w:eastAsia="Palanquin Dark" w:cs="Palanquin Dark"/>
        </w:rPr>
        <w:t>अभ्यस्तस्य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6.1.33) </w:t>
      </w:r>
      <w:r>
        <w:rPr>
          <w:rFonts w:ascii="Palanquin Dark" w:hAnsi="Palanquin Dark" w:eastAsia="Palanquin Dark" w:cs="Palanquin Dark"/>
        </w:rPr>
        <w:t>इति सम्प्रसारणम्</w:t>
      </w:r>
      <w:r>
        <w:rPr>
          <w:rFonts w:eastAsia="Palanquin Dark" w:cs="Palanquin Dark" w:ascii="Palanquin Dark" w:hAnsi="Palanquin Dark"/>
        </w:rPr>
        <w:t>, '</w:t>
      </w:r>
      <w:r>
        <w:rPr>
          <w:rFonts w:ascii="Palanquin Dark" w:hAnsi="Palanquin Dark" w:eastAsia="Palanquin Dark" w:cs="Palanquin Dark"/>
        </w:rPr>
        <w:t>यङो 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7.3.94) </w:t>
      </w:r>
      <w:r>
        <w:rPr>
          <w:rFonts w:ascii="Palanquin Dark" w:hAnsi="Palanquin Dark" w:eastAsia="Palanquin Dark" w:cs="Palanquin Dark"/>
        </w:rPr>
        <w:t>इति ईडागमः</w:t>
      </w:r>
      <w:r>
        <w:rPr>
          <w:rFonts w:eastAsia="Palanquin Dark" w:cs="Palanquin Dark" w:ascii="Palanquin Dark" w:hAnsi="Palanquin Dark"/>
        </w:rPr>
        <w:t>, '</w:t>
      </w:r>
      <w:r>
        <w:rPr>
          <w:rFonts w:ascii="Palanquin Dark" w:hAnsi="Palanquin Dark" w:eastAsia="Palanquin Dark" w:cs="Palanquin Dark"/>
        </w:rPr>
        <w:t>हि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8.1.34) </w:t>
      </w:r>
      <w:r>
        <w:rPr>
          <w:rFonts w:ascii="Palanquin Dark" w:hAnsi="Palanquin Dark" w:eastAsia="Palanquin Dark" w:cs="Palanquin Dark"/>
        </w:rPr>
        <w:t xml:space="preserve">इति निघाते निषिद्धे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6.1.189) </w:t>
      </w:r>
      <w:r>
        <w:rPr>
          <w:rFonts w:ascii="Palanquin Dark" w:hAnsi="Palanquin Dark" w:eastAsia="Palanquin Dark" w:cs="Palanquin Dark"/>
        </w:rPr>
        <w:t xml:space="preserve">इत्याद्युदात्तत्वम् । ता तौ युवां वाजं अन्नं उशते कामयमानाय यजमानाय । </w:t>
      </w:r>
      <w:r>
        <w:rPr>
          <w:rFonts w:eastAsia="Palanquin Dark" w:cs="Palanquin Dark" w:ascii="Palanquin Dark" w:hAnsi="Palanquin Dark"/>
        </w:rPr>
        <w:t>'</w:t>
      </w:r>
      <w:r>
        <w:rPr>
          <w:rFonts w:ascii="Palanquin Dark" w:hAnsi="Palanquin Dark" w:eastAsia="Palanquin Dark" w:cs="Palanquin Dark"/>
        </w:rPr>
        <w:t>शतुरनुभो नद्यजादी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6.1.173) </w:t>
      </w:r>
      <w:r>
        <w:rPr>
          <w:rFonts w:ascii="Palanquin Dark" w:hAnsi="Palanquin Dark" w:eastAsia="Palanquin Dark" w:cs="Palanquin Dark"/>
        </w:rPr>
        <w:t xml:space="preserve">इति विभक्तेरुदात्तत्वम् । सद्यः तदानीमेव धेष्ठा धातृतमौ । धानकर्मणो दधातेस्तृचि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5.3.59) </w:t>
      </w:r>
      <w:r>
        <w:rPr>
          <w:rFonts w:ascii="Palanquin Dark" w:hAnsi="Palanquin Dark" w:eastAsia="Palanquin Dark" w:cs="Palanquin Dark"/>
        </w:rPr>
        <w:t xml:space="preserve">इतीष्ठन्प्रत्ययः </w:t>
      </w:r>
      <w:r>
        <w:rPr>
          <w:rFonts w:eastAsia="Palanquin Dark" w:cs="Palanquin Dark" w:ascii="Palanquin Dark" w:hAnsi="Palanquin Dark"/>
        </w:rPr>
        <w:t>'</w:t>
      </w:r>
      <w:r>
        <w:rPr>
          <w:rFonts w:ascii="Palanquin Dark" w:hAnsi="Palanquin Dark" w:eastAsia="Palanquin Dark" w:cs="Palanquin Dark"/>
        </w:rPr>
        <w:t>तुरिष्ठेमेयस्सु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6.4.154) </w:t>
      </w:r>
      <w:r>
        <w:rPr>
          <w:rFonts w:ascii="Palanquin Dark" w:hAnsi="Palanquin Dark" w:eastAsia="Palanquin Dark" w:cs="Palanquin Dark"/>
        </w:rPr>
        <w:t>इति तृशब्दस्य लोपः</w:t>
      </w:r>
      <w:r>
        <w:rPr>
          <w:rFonts w:eastAsia="Palanquin Dark" w:cs="Palanquin Dark" w:ascii="Palanquin Dark" w:hAnsi="Palanquin Dark"/>
        </w:rPr>
        <w:t xml:space="preserve">, </w:t>
      </w:r>
      <w:r>
        <w:rPr>
          <w:rFonts w:ascii="Palanquin Dark" w:hAnsi="Palanquin Dark" w:eastAsia="Palanquin Dark" w:cs="Palanquin Dark"/>
        </w:rPr>
        <w:t>पूर्ववद्विभक्तेराकारः । तौ तादृग्गुणौ युवां यस्माज्जोहवीमि</w:t>
      </w:r>
      <w:r>
        <w:rPr>
          <w:rFonts w:eastAsia="Palanquin Dark" w:cs="Palanquin Dark" w:ascii="Palanquin Dark" w:hAnsi="Palanquin Dark"/>
        </w:rPr>
        <w:t xml:space="preserve">, </w:t>
      </w:r>
      <w:r>
        <w:rPr>
          <w:rFonts w:ascii="Palanquin Dark" w:hAnsi="Palanquin Dark" w:eastAsia="Palanquin Dark" w:cs="Palanquin Dark"/>
        </w:rPr>
        <w:t>तस्मादिमं स्तोमं जुषेथाम्</w:t>
      </w:r>
      <w:r>
        <w:rPr>
          <w:rFonts w:eastAsia="Palanquin Dark" w:cs="Palanquin Dark" w:ascii="Palanquin Dark" w:hAnsi="Palanquin Dark"/>
        </w:rPr>
        <w:t xml:space="preserve">, </w:t>
      </w:r>
      <w:r>
        <w:rPr>
          <w:rFonts w:ascii="Palanquin Dark" w:hAnsi="Palanquin Dark" w:eastAsia="Palanquin Dark" w:cs="Palanquin Dark"/>
        </w:rPr>
        <w:t>अस्मिन्निन्द्रियादिकं च धत्तमिति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सङ्ग्रामं जित्वा जनतामेष्यतः </w:t>
      </w:r>
      <w:r>
        <w:rPr>
          <w:rFonts w:eastAsia="Palanquin Dark" w:cs="Palanquin Dark" w:ascii="Palanquin Dark" w:hAnsi="Palanquin Dark"/>
        </w:rPr>
        <w:t>'</w:t>
      </w:r>
      <w:r>
        <w:rPr>
          <w:rFonts w:ascii="Palanquin Dark" w:hAnsi="Palanquin Dark" w:eastAsia="Palanquin Dark" w:cs="Palanquin Dark"/>
        </w:rPr>
        <w:t>पौष्णं चरुमनु निर्वपेत्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 </w:t>
      </w:r>
      <w:r>
        <w:rPr>
          <w:rFonts w:ascii="Palanquin Dark" w:hAnsi="Palanquin Dark" w:eastAsia="Palanquin Dark" w:cs="Palanquin Dark"/>
        </w:rPr>
        <w:t xml:space="preserve">इति पौष्णश्चरुः अनुनिर्वाप्यत्वेनाम्नातः । तत्र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वयमिति गायत्री त्रिपदा ॥ हे पथस्पते मार्गस्य पालयितः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8.3.53) </w:t>
      </w:r>
      <w:r>
        <w:rPr>
          <w:rFonts w:ascii="Palanquin Dark" w:hAnsi="Palanquin Dark" w:eastAsia="Palanquin Dark" w:cs="Palanquin Dark"/>
        </w:rPr>
        <w:t>इत्यादिना विसर्जनीयस्य सकारः</w:t>
      </w:r>
      <w:r>
        <w:rPr>
          <w:rFonts w:eastAsia="Palanquin Dark" w:cs="Palanquin Dark" w:ascii="Palanquin Dark" w:hAnsi="Palanquin Dark"/>
        </w:rPr>
        <w:t>, '</w:t>
      </w:r>
      <w:r>
        <w:rPr>
          <w:rFonts w:ascii="Palanquin Dark" w:hAnsi="Palanquin Dark" w:eastAsia="Palanquin Dark" w:cs="Palanquin Dark"/>
        </w:rPr>
        <w:t>सुबामन्त्रिते पराङ्गवत्स्वरे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2.1.2) </w:t>
      </w:r>
      <w:r>
        <w:rPr>
          <w:rFonts w:ascii="Palanquin Dark" w:hAnsi="Palanquin Dark" w:eastAsia="Palanquin Dark" w:cs="Palanquin Dark"/>
        </w:rPr>
        <w:t xml:space="preserve">इति षष्ठ्यन्तस्य पराङ्गवद्भावात् षष्ठ्यन्तामन्त्रितसमुदायो निहन्यते । हे पूषन् वयमु वयमेव त्वामयुज्महि योजयामः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3.4.6) </w:t>
      </w:r>
      <w:r>
        <w:rPr>
          <w:rFonts w:ascii="Palanquin Dark" w:hAnsi="Palanquin Dark" w:eastAsia="Palanquin Dark" w:cs="Palanquin Dark"/>
        </w:rPr>
        <w:t>इति लङ्</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 xml:space="preserve">इति शपो लुक् । कमिव </w:t>
      </w:r>
      <w:r>
        <w:rPr>
          <w:rFonts w:eastAsia="Palanquin Dark" w:cs="Palanquin Dark" w:ascii="Palanquin Dark" w:hAnsi="Palanquin Dark"/>
        </w:rPr>
        <w:t xml:space="preserve">? - </w:t>
      </w:r>
      <w:r>
        <w:rPr>
          <w:rFonts w:ascii="Palanquin Dark" w:hAnsi="Palanquin Dark" w:eastAsia="Palanquin Dark" w:cs="Palanquin Dark"/>
        </w:rPr>
        <w:t>रथं न रथमिव । उपरिष्टादुप</w:t>
      </w:r>
      <w:r>
        <w:rPr>
          <w:rFonts w:eastAsia="Palanquin Dark" w:cs="Palanquin Dark" w:ascii="Palanquin Dark" w:hAnsi="Palanquin Dark"/>
        </w:rPr>
        <w:t>(</w:t>
      </w:r>
      <w:r>
        <w:rPr>
          <w:rFonts w:ascii="Palanquin Dark" w:hAnsi="Palanquin Dark" w:eastAsia="Palanquin Dark" w:cs="Palanquin Dark"/>
        </w:rPr>
        <w:t>ा</w:t>
      </w:r>
      <w:r>
        <w:rPr>
          <w:rFonts w:eastAsia="Palanquin Dark" w:cs="Palanquin Dark" w:ascii="Palanquin Dark" w:hAnsi="Palanquin Dark"/>
        </w:rPr>
        <w:t>)</w:t>
      </w:r>
      <w:r>
        <w:rPr>
          <w:rFonts w:ascii="Palanquin Dark" w:hAnsi="Palanquin Dark" w:eastAsia="Palanquin Dark" w:cs="Palanquin Dark"/>
        </w:rPr>
        <w:t xml:space="preserve">चारत्वात् उपमानार्थो नशब्दः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1.4) </w:t>
      </w:r>
      <w:r>
        <w:rPr>
          <w:rFonts w:ascii="Palanquin Dark" w:hAnsi="Palanquin Dark" w:eastAsia="Palanquin Dark" w:cs="Palanquin Dark"/>
        </w:rPr>
        <w:t xml:space="preserve">। किमर्थं </w:t>
      </w:r>
      <w:r>
        <w:rPr>
          <w:rFonts w:eastAsia="Palanquin Dark" w:cs="Palanquin Dark" w:ascii="Palanquin Dark" w:hAnsi="Palanquin Dark"/>
        </w:rPr>
        <w:t xml:space="preserve">? - </w:t>
      </w:r>
      <w:r>
        <w:rPr>
          <w:rFonts w:ascii="Palanquin Dark" w:hAnsi="Palanquin Dark" w:eastAsia="Palanquin Dark" w:cs="Palanquin Dark"/>
        </w:rPr>
        <w:t>धिये कर्मणे</w:t>
      </w:r>
      <w:r>
        <w:rPr>
          <w:rFonts w:eastAsia="Palanquin Dark" w:cs="Palanquin Dark" w:ascii="Palanquin Dark" w:hAnsi="Palanquin Dark"/>
        </w:rPr>
        <w:t xml:space="preserve">, </w:t>
      </w:r>
      <w:r>
        <w:rPr>
          <w:rFonts w:ascii="Palanquin Dark" w:hAnsi="Palanquin Dark" w:eastAsia="Palanquin Dark" w:cs="Palanquin Dark"/>
        </w:rPr>
        <w:t xml:space="preserve">कर्मसिध्यर्थम्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इति विभक्तेरुदात्तत्वम् । धीर्विशेष्यते </w:t>
      </w:r>
      <w:r>
        <w:rPr>
          <w:rFonts w:eastAsia="Palanquin Dark" w:cs="Palanquin Dark" w:ascii="Palanquin Dark" w:hAnsi="Palanquin Dark"/>
        </w:rPr>
        <w:t xml:space="preserve">- </w:t>
      </w:r>
      <w:r>
        <w:rPr>
          <w:rFonts w:ascii="Palanquin Dark" w:hAnsi="Palanquin Dark" w:eastAsia="Palanquin Dark" w:cs="Palanquin Dark"/>
        </w:rPr>
        <w:t>वाजसातये</w:t>
      </w:r>
      <w:r>
        <w:rPr>
          <w:rFonts w:eastAsia="Palanquin Dark" w:cs="Palanquin Dark" w:ascii="Palanquin Dark" w:hAnsi="Palanquin Dark"/>
        </w:rPr>
        <w:t xml:space="preserve">, </w:t>
      </w:r>
      <w:r>
        <w:rPr>
          <w:rFonts w:ascii="Palanquin Dark" w:hAnsi="Palanquin Dark" w:eastAsia="Palanquin Dark" w:cs="Palanquin Dark"/>
        </w:rPr>
        <w:t>वाजोऽन्नं स सन्यते लभ्यते अस्यामिति । अधिकरणार्थे क्तिनि</w:t>
      </w:r>
      <w:r>
        <w:rPr>
          <w:rFonts w:eastAsia="Palanquin Dark" w:cs="Palanquin Dark" w:ascii="Palanquin Dark" w:hAnsi="Palanquin Dark"/>
        </w:rPr>
        <w:t>, '</w:t>
      </w:r>
      <w:r>
        <w:rPr>
          <w:rFonts w:ascii="Palanquin Dark" w:hAnsi="Palanquin Dark" w:eastAsia="Palanquin Dark" w:cs="Palanquin Dark"/>
        </w:rPr>
        <w:t>जनसनखनाम्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6.4.42) </w:t>
      </w:r>
      <w:r>
        <w:rPr>
          <w:rFonts w:ascii="Palanquin Dark" w:hAnsi="Palanquin Dark" w:eastAsia="Palanquin Dark" w:cs="Palanquin Dark"/>
        </w:rPr>
        <w:t xml:space="preserve">इत्यात्वम् । </w:t>
      </w:r>
      <w:r>
        <w:rPr>
          <w:rFonts w:eastAsia="Palanquin Dark" w:cs="Palanquin Dark" w:ascii="Palanquin Dark" w:hAnsi="Palanquin Dark"/>
        </w:rPr>
        <w:t>'</w:t>
      </w:r>
      <w:r>
        <w:rPr>
          <w:rFonts w:ascii="Palanquin Dark" w:hAnsi="Palanquin Dark" w:eastAsia="Palanquin Dark" w:cs="Palanquin Dark"/>
        </w:rPr>
        <w:t>मन्क्तिन्व्याख्यानशयनासनस्थानयाजकादिक्रीताः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6.2.151) </w:t>
      </w:r>
      <w:r>
        <w:rPr>
          <w:rFonts w:ascii="Palanquin Dark" w:hAnsi="Palanquin Dark" w:eastAsia="Palanquin Dark" w:cs="Palanquin Dark"/>
        </w:rPr>
        <w:t xml:space="preserve">इत्युत्तरपदान्तोदात्तत्वं बाधित्वा दासीभारादित्वात्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6.2.42) </w:t>
      </w:r>
      <w:r>
        <w:rPr>
          <w:rFonts w:ascii="Palanquin Dark" w:hAnsi="Palanquin Dark" w:eastAsia="Palanquin Dark" w:cs="Palanquin Dark"/>
        </w:rPr>
        <w:t>पूर्वपदप्रकृतिस्वरत्वम् । ईदृशकर्मसिद्ध्यर्थं त्वां योजयामः इति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पथस्पथ इति चतुष्पदा त्रिष्ठुप् ॥ पथस्पथः सर्वस्य मार्गस्य । </w:t>
      </w:r>
      <w:r>
        <w:rPr>
          <w:rFonts w:eastAsia="Palanquin Dark" w:cs="Palanquin Dark" w:ascii="Palanquin Dark" w:hAnsi="Palanquin Dark"/>
        </w:rPr>
        <w:t>'</w:t>
      </w:r>
      <w:r>
        <w:rPr>
          <w:rFonts w:ascii="Palanquin Dark" w:hAnsi="Palanquin Dark" w:eastAsia="Palanquin Dark" w:cs="Palanquin Dark"/>
        </w:rPr>
        <w:t>कस्कादिषु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8.3.48) </w:t>
      </w:r>
      <w:r>
        <w:rPr>
          <w:rFonts w:ascii="Palanquin Dark" w:hAnsi="Palanquin Dark" w:eastAsia="Palanquin Dark" w:cs="Palanquin Dark"/>
        </w:rPr>
        <w:t>इति विसर्जनीयस्य सकारः</w:t>
      </w:r>
      <w:r>
        <w:rPr>
          <w:rFonts w:eastAsia="Palanquin Dark" w:cs="Palanquin Dark" w:ascii="Palanquin Dark" w:hAnsi="Palanquin Dark"/>
        </w:rPr>
        <w:t xml:space="preserve">, </w:t>
      </w:r>
      <w:r>
        <w:rPr>
          <w:rFonts w:ascii="Palanquin Dark" w:hAnsi="Palanquin Dark" w:eastAsia="Palanquin Dark" w:cs="Palanquin Dark"/>
        </w:rPr>
        <w:t>अनुदात्तस्य च यत्रोदात्तलोपः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6.1.161) </w:t>
      </w:r>
      <w:r>
        <w:rPr>
          <w:rFonts w:ascii="Palanquin Dark" w:hAnsi="Palanquin Dark" w:eastAsia="Palanquin Dark" w:cs="Palanquin Dark"/>
        </w:rPr>
        <w:t>इति विभक्तेरुदात्तत्वम्</w:t>
      </w:r>
      <w:r>
        <w:rPr>
          <w:rFonts w:eastAsia="Palanquin Dark" w:cs="Palanquin Dark" w:ascii="Palanquin Dark" w:hAnsi="Palanquin Dark"/>
        </w:rPr>
        <w:t>, '</w:t>
      </w:r>
      <w:r>
        <w:rPr>
          <w:rFonts w:ascii="Palanquin Dark" w:hAnsi="Palanquin Dark" w:eastAsia="Palanquin Dark" w:cs="Palanquin Dark"/>
        </w:rPr>
        <w:t>अनुदात्तं 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8.1.3) </w:t>
      </w:r>
      <w:r>
        <w:rPr>
          <w:rFonts w:ascii="Palanquin Dark" w:hAnsi="Palanquin Dark" w:eastAsia="Palanquin Dark" w:cs="Palanquin Dark"/>
        </w:rPr>
        <w:t xml:space="preserve">इत्याम्रेडितस्यानुदात्तत्वम् । परिपतिं परिपालयितारम् ।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अर्कं स्तोतव्यम् । अर्क स्तवने</w:t>
      </w:r>
      <w:r>
        <w:rPr>
          <w:rFonts w:eastAsia="Palanquin Dark" w:cs="Palanquin Dark" w:ascii="Palanquin Dark" w:hAnsi="Palanquin Dark"/>
        </w:rPr>
        <w:t xml:space="preserve">, </w:t>
      </w:r>
      <w:r>
        <w:rPr>
          <w:rFonts w:ascii="Palanquin Dark" w:hAnsi="Palanquin Dark" w:eastAsia="Palanquin Dark" w:cs="Palanquin Dark"/>
        </w:rPr>
        <w:t>कर्मणि घञ्</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3.3.19) </w:t>
      </w:r>
      <w:r>
        <w:rPr>
          <w:rFonts w:ascii="Palanquin Dark" w:hAnsi="Palanquin Dark" w:eastAsia="Palanquin Dark" w:cs="Palanquin Dark"/>
        </w:rPr>
        <w:t>अर्चतेर्वा घञ्</w:t>
      </w:r>
      <w:r>
        <w:rPr>
          <w:rFonts w:eastAsia="Palanquin Dark" w:cs="Palanquin Dark" w:ascii="Palanquin Dark" w:hAnsi="Palanquin Dark"/>
        </w:rPr>
        <w:t>, '</w:t>
      </w:r>
      <w:r>
        <w:rPr>
          <w:rFonts w:ascii="Palanquin Dark" w:hAnsi="Palanquin Dark" w:eastAsia="Palanquin Dark" w:cs="Palanquin Dark"/>
        </w:rPr>
        <w:t>चजोः कु घिण्यतोः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7.3.52) </w:t>
      </w:r>
      <w:r>
        <w:rPr>
          <w:rFonts w:ascii="Palanquin Dark" w:hAnsi="Palanquin Dark" w:eastAsia="Palanquin Dark" w:cs="Palanquin Dark"/>
        </w:rPr>
        <w:t>इति कुत्वम्</w:t>
      </w:r>
      <w:r>
        <w:rPr>
          <w:rFonts w:eastAsia="Palanquin Dark" w:cs="Palanquin Dark" w:ascii="Palanquin Dark" w:hAnsi="Palanquin Dark"/>
        </w:rPr>
        <w:t xml:space="preserve">, </w:t>
      </w:r>
      <w:r>
        <w:rPr>
          <w:rFonts w:ascii="Palanquin Dark" w:hAnsi="Palanquin Dark" w:eastAsia="Palanquin Dark" w:cs="Palanquin Dark"/>
        </w:rPr>
        <w:t xml:space="preserve">उभयत्राप्युञ्छादित्वात्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6.1.160) </w:t>
      </w:r>
      <w:r>
        <w:rPr>
          <w:rFonts w:ascii="Palanquin Dark" w:hAnsi="Palanquin Dark" w:eastAsia="Palanquin Dark" w:cs="Palanquin Dark"/>
        </w:rPr>
        <w:t xml:space="preserve">अन्तोदात्तत्वम् । ईदृशं हि पूषणं कामेन वशीकृतो जनः वचस्या वचसा स्तोत्ररूपेण । तृतीयैकवचनस्य याजादेशः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 अभ्यानट् अभिप्राप्नोति । तस्मादहमप्यद्य त्वामुपागतोस्मीति भावः । अशू व्याप्तौ</w:t>
      </w:r>
      <w:r>
        <w:rPr>
          <w:rFonts w:eastAsia="Palanquin Dark" w:cs="Palanquin Dark" w:ascii="Palanquin Dark" w:hAnsi="Palanquin Dark"/>
        </w:rPr>
        <w:t>, '</w:t>
      </w:r>
      <w:r>
        <w:rPr>
          <w:rFonts w:ascii="Palanquin Dark" w:hAnsi="Palanquin Dark" w:eastAsia="Palanquin Dark" w:cs="Palanquin Dark"/>
        </w:rPr>
        <w:t>छन्दसि लुङ्लङ्लिटः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3.4.6) </w:t>
      </w:r>
      <w:r>
        <w:rPr>
          <w:rFonts w:ascii="Palanquin Dark" w:hAnsi="Palanquin Dark" w:eastAsia="Palanquin Dark" w:cs="Palanquin Dark"/>
        </w:rPr>
        <w:t>इति लङ्</w:t>
      </w:r>
      <w:r>
        <w:rPr>
          <w:rFonts w:eastAsia="Palanquin Dark" w:cs="Palanquin Dark" w:ascii="Palanquin Dark" w:hAnsi="Palanquin Dark"/>
        </w:rPr>
        <w:t xml:space="preserve">, </w:t>
      </w:r>
      <w:r>
        <w:rPr>
          <w:rFonts w:ascii="Palanquin Dark" w:hAnsi="Palanquin Dark" w:eastAsia="Palanquin Dark" w:cs="Palanquin Dark"/>
        </w:rPr>
        <w:t xml:space="preserve">श्नम् । परस्मैपदे व्यत्ययेन हल्ङ्यादिलोपे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6.1.168) </w:t>
      </w:r>
      <w:r>
        <w:rPr>
          <w:rFonts w:ascii="Palanquin Dark" w:hAnsi="Palanquin Dark" w:eastAsia="Palanquin Dark" w:cs="Palanquin Dark"/>
        </w:rPr>
        <w:t xml:space="preserve">व्रश्चादिना षत्वम्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8.2.36)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 xml:space="preserve">नशेर्गतिकर्मणः 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2.4.80) </w:t>
      </w:r>
      <w:r>
        <w:rPr>
          <w:rFonts w:ascii="Palanquin Dark" w:hAnsi="Palanquin Dark" w:eastAsia="Palanquin Dark" w:cs="Palanquin Dark"/>
        </w:rPr>
        <w:t>इति च्लेर्लुक्</w:t>
      </w:r>
      <w:r>
        <w:rPr>
          <w:rFonts w:eastAsia="Palanquin Dark" w:cs="Palanquin Dark" w:ascii="Palanquin Dark" w:hAnsi="Palanquin Dark"/>
        </w:rPr>
        <w:t>, '</w:t>
      </w:r>
      <w:r>
        <w:rPr>
          <w:rFonts w:ascii="Palanquin Dark" w:hAnsi="Palanquin Dark" w:eastAsia="Palanquin Dark" w:cs="Palanquin Dark"/>
        </w:rPr>
        <w:t>छन्दस्यपि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6.4.73) </w:t>
      </w:r>
      <w:r>
        <w:rPr>
          <w:rFonts w:ascii="Palanquin Dark" w:hAnsi="Palanquin Dark" w:eastAsia="Palanquin Dark" w:cs="Palanquin Dark"/>
        </w:rPr>
        <w:t xml:space="preserve">इत्याडागमः । स पूषा नोऽस्मभ्यं रासत् ददातु । रातेर्लेटि </w:t>
      </w:r>
      <w:r>
        <w:rPr>
          <w:rFonts w:eastAsia="Palanquin Dark" w:cs="Palanquin Dark" w:ascii="Palanquin Dark" w:hAnsi="Palanquin Dark"/>
        </w:rPr>
        <w:t>'</w:t>
      </w:r>
      <w:r>
        <w:rPr>
          <w:rFonts w:ascii="Palanquin Dark" w:hAnsi="Palanquin Dark" w:eastAsia="Palanquin Dark" w:cs="Palanquin Dark"/>
        </w:rPr>
        <w:t>सिब्बहुलं लेटि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3.1.34) </w:t>
      </w:r>
      <w:r>
        <w:rPr>
          <w:rFonts w:ascii="Palanquin Dark" w:hAnsi="Palanquin Dark" w:eastAsia="Palanquin Dark" w:cs="Palanquin Dark"/>
        </w:rPr>
        <w:t>इति सिप्</w:t>
      </w:r>
      <w:r>
        <w:rPr>
          <w:rFonts w:eastAsia="Palanquin Dark" w:cs="Palanquin Dark" w:ascii="Palanquin Dark" w:hAnsi="Palanquin Dark"/>
        </w:rPr>
        <w:t>, '</w:t>
      </w:r>
      <w:r>
        <w:rPr>
          <w:rFonts w:ascii="Palanquin Dark" w:hAnsi="Palanquin Dark" w:eastAsia="Palanquin Dark" w:cs="Palanquin Dark"/>
        </w:rPr>
        <w:t>लेटोडाटौ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 xml:space="preserve">इत्यडागमः । किं ददातु </w:t>
      </w:r>
      <w:r>
        <w:rPr>
          <w:rFonts w:eastAsia="Palanquin Dark" w:cs="Palanquin Dark" w:ascii="Palanquin Dark" w:hAnsi="Palanquin Dark"/>
        </w:rPr>
        <w:t xml:space="preserve">? - </w:t>
      </w:r>
      <w:r>
        <w:rPr>
          <w:rFonts w:ascii="Palanquin Dark" w:hAnsi="Palanquin Dark" w:eastAsia="Palanquin Dark" w:cs="Palanquin Dark"/>
        </w:rPr>
        <w:t xml:space="preserve">शुरुधः शोकस्य रुधः निवारयित्रीः । क्विप्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3.2.178),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पृषोदरादित्वात्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6.3.109) </w:t>
      </w:r>
      <w:r>
        <w:rPr>
          <w:rFonts w:ascii="Palanquin Dark" w:hAnsi="Palanquin Dark" w:eastAsia="Palanquin Dark" w:cs="Palanquin Dark"/>
        </w:rPr>
        <w:t xml:space="preserve">व्यञ्जनस्य लोपः । काः पुनस्ताः </w:t>
      </w:r>
      <w:r>
        <w:rPr>
          <w:rFonts w:eastAsia="Palanquin Dark" w:cs="Palanquin Dark" w:ascii="Palanquin Dark" w:hAnsi="Palanquin Dark"/>
        </w:rPr>
        <w:t xml:space="preserve">? - </w:t>
      </w:r>
      <w:r>
        <w:rPr>
          <w:rFonts w:ascii="Palanquin Dark" w:hAnsi="Palanquin Dark" w:eastAsia="Palanquin Dark" w:cs="Palanquin Dark"/>
        </w:rPr>
        <w:t xml:space="preserve">चन्द्राग्राः ओषधीः </w:t>
      </w:r>
      <w:r>
        <w:rPr>
          <w:rFonts w:eastAsia="Palanquin Dark" w:cs="Palanquin Dark" w:ascii="Palanquin Dark" w:hAnsi="Palanquin Dark"/>
        </w:rPr>
        <w:t xml:space="preserve">; </w:t>
      </w:r>
      <w:r>
        <w:rPr>
          <w:rFonts w:ascii="Palanquin Dark" w:hAnsi="Palanquin Dark" w:eastAsia="Palanquin Dark" w:cs="Palanquin Dark"/>
        </w:rPr>
        <w:t>चन्द्रः हिरण्यं</w:t>
      </w:r>
      <w:r>
        <w:rPr>
          <w:rFonts w:eastAsia="Palanquin Dark" w:cs="Palanquin Dark" w:ascii="Palanquin Dark" w:hAnsi="Palanquin Dark"/>
        </w:rPr>
        <w:t xml:space="preserve">, </w:t>
      </w:r>
      <w:r>
        <w:rPr>
          <w:rFonts w:ascii="Palanquin Dark" w:hAnsi="Palanquin Dark" w:eastAsia="Palanquin Dark" w:cs="Palanquin Dark"/>
        </w:rPr>
        <w:t>असितजातिर्वा चन्द्रः</w:t>
      </w:r>
      <w:r>
        <w:rPr>
          <w:rFonts w:eastAsia="Palanquin Dark" w:cs="Palanquin Dark" w:ascii="Palanquin Dark" w:hAnsi="Palanquin Dark"/>
        </w:rPr>
        <w:t xml:space="preserve">, </w:t>
      </w:r>
      <w:r>
        <w:rPr>
          <w:rFonts w:ascii="Palanquin Dark" w:hAnsi="Palanquin Dark" w:eastAsia="Palanquin Dark" w:cs="Palanquin Dark"/>
        </w:rPr>
        <w:t xml:space="preserve">सः अग्रं प्रधानमीश्वरो वा यासां ताः अस्मभ्यं ददातु । इदानीं प्रज्ञावतामेव धनवत्तया प्रयोजनमिति तां प्रार्थयते </w:t>
      </w:r>
      <w:r>
        <w:rPr>
          <w:rFonts w:eastAsia="Palanquin Dark" w:cs="Palanquin Dark" w:ascii="Palanquin Dark" w:hAnsi="Palanquin Dark"/>
        </w:rPr>
        <w:t xml:space="preserve">- </w:t>
      </w:r>
      <w:r>
        <w:rPr>
          <w:rFonts w:ascii="Palanquin Dark" w:hAnsi="Palanquin Dark" w:eastAsia="Palanquin Dark" w:cs="Palanquin Dark"/>
        </w:rPr>
        <w:t xml:space="preserve">धियंधियमित्यादिना चतुर्थेन पादेन ॥ सर्वां धियं प्रज्ञाम् । स पूषा प्रकर्षेण सीषधाति साधयत्वस्माकम् । सिद्ध्यतेर्ण्यन्ताद्धातुत्वे कृते लेटि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2.4.76) </w:t>
      </w:r>
      <w:r>
        <w:rPr>
          <w:rFonts w:ascii="Palanquin Dark" w:hAnsi="Palanquin Dark" w:eastAsia="Palanquin Dark" w:cs="Palanquin Dark"/>
        </w:rPr>
        <w:t>इति शप्श्लुद्विर्वचनानि</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7.4.78) </w:t>
      </w:r>
      <w:r>
        <w:rPr>
          <w:rFonts w:ascii="Palanquin Dark" w:hAnsi="Palanquin Dark" w:eastAsia="Palanquin Dark" w:cs="Palanquin Dark"/>
        </w:rPr>
        <w:t>इत्यभ्यासस्येत्वम्</w:t>
      </w:r>
      <w:r>
        <w:rPr>
          <w:rFonts w:eastAsia="Palanquin Dark" w:cs="Palanquin Dark" w:ascii="Palanquin Dark" w:hAnsi="Palanquin Dark"/>
        </w:rPr>
        <w:t xml:space="preserve">, </w:t>
      </w:r>
      <w:r>
        <w:rPr>
          <w:rFonts w:ascii="Palanquin Dark" w:hAnsi="Palanquin Dark" w:eastAsia="Palanquin Dark" w:cs="Palanquin Dark"/>
        </w:rPr>
        <w:t xml:space="preserve">तुजादित्वात्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6.1.7) </w:t>
      </w:r>
      <w:r>
        <w:rPr>
          <w:rFonts w:ascii="Palanquin Dark" w:hAnsi="Palanquin Dark" w:eastAsia="Palanquin Dark" w:cs="Palanquin Dark"/>
        </w:rPr>
        <w:t>अभ्यासस्य दीर्घः</w:t>
      </w:r>
      <w:r>
        <w:rPr>
          <w:rFonts w:eastAsia="Palanquin Dark" w:cs="Palanquin Dark" w:ascii="Palanquin Dark" w:hAnsi="Palanquin Dark"/>
        </w:rPr>
        <w:t xml:space="preserve">, </w:t>
      </w:r>
      <w:r>
        <w:rPr>
          <w:rFonts w:ascii="Palanquin Dark" w:hAnsi="Palanquin Dark" w:eastAsia="Palanquin Dark" w:cs="Palanquin Dark"/>
        </w:rPr>
        <w:t>वर्णव्यत्ययेन धातोर्ह्रस्वत्वम्</w:t>
      </w:r>
      <w:r>
        <w:rPr>
          <w:rFonts w:eastAsia="Palanquin Dark" w:cs="Palanquin Dark" w:ascii="Palanquin Dark" w:hAnsi="Palanquin Dark"/>
        </w:rPr>
        <w:t>, '</w:t>
      </w:r>
      <w:r>
        <w:rPr>
          <w:rFonts w:ascii="Palanquin Dark" w:hAnsi="Palanquin Dark" w:eastAsia="Palanquin Dark" w:cs="Palanquin Dark"/>
        </w:rPr>
        <w:t>लेटोऽडाटौ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इत्यात्वम्</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इति लेट आर्धधातुकत्वाण्णिलोपः</w:t>
      </w:r>
      <w:r>
        <w:rPr>
          <w:rFonts w:eastAsia="Palanquin Dark" w:cs="Palanquin Dark" w:ascii="Palanquin Dark" w:hAnsi="Palanquin Dark"/>
        </w:rPr>
        <w:t>, '</w:t>
      </w:r>
      <w:r>
        <w:rPr>
          <w:rFonts w:ascii="Palanquin Dark" w:hAnsi="Palanquin Dark" w:eastAsia="Palanquin Dark" w:cs="Palanquin Dark"/>
        </w:rPr>
        <w:t>इण्कोः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8.3.57) </w:t>
      </w:r>
      <w:r>
        <w:rPr>
          <w:rFonts w:ascii="Palanquin Dark" w:hAnsi="Palanquin Dark" w:eastAsia="Palanquin Dark" w:cs="Palanquin Dark"/>
        </w:rPr>
        <w:t xml:space="preserve">इति षत्वम्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विकरणव्यत्ययेन च्लेः </w:t>
      </w:r>
      <w:r>
        <w:rPr>
          <w:rFonts w:eastAsia="Palanquin Dark" w:cs="Palanquin Dark" w:ascii="Palanquin Dark" w:hAnsi="Palanquin Dark"/>
        </w:rPr>
        <w:t>'</w:t>
      </w:r>
      <w:r>
        <w:rPr>
          <w:rFonts w:ascii="Palanquin Dark" w:hAnsi="Palanquin Dark" w:eastAsia="Palanquin Dark" w:cs="Palanquin Dark"/>
        </w:rPr>
        <w:t>णिश्रि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3.1.48) </w:t>
      </w:r>
      <w:r>
        <w:rPr>
          <w:rFonts w:ascii="Palanquin Dark" w:hAnsi="Palanquin Dark" w:eastAsia="Palanquin Dark" w:cs="Palanquin Dark"/>
        </w:rPr>
        <w:t>इत्यादिना चङ्द्विर्वचनादिः</w:t>
      </w:r>
      <w:r>
        <w:rPr>
          <w:rFonts w:eastAsia="Palanquin Dark" w:cs="Palanquin Dark" w:ascii="Palanquin Dark" w:hAnsi="Palanquin Dark"/>
        </w:rPr>
        <w:t xml:space="preserve">, </w:t>
      </w:r>
      <w:r>
        <w:rPr>
          <w:rFonts w:ascii="Palanquin Dark" w:hAnsi="Palanquin Dark" w:eastAsia="Palanquin Dark" w:cs="Palanquin Dark"/>
        </w:rPr>
        <w:t xml:space="preserve">णौ चङ्युपधाया ह्रस्वत्वम्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7.4.1)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क्षैत्रपत्यं चरुं निर्वपेज्जनतामागत्य</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2.2.1)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चतुष्पदानुष्टुप् ॥ क्षेत्रस्य निष्पत्त्याधारस्य</w:t>
      </w:r>
      <w:r>
        <w:rPr>
          <w:rFonts w:eastAsia="Palanquin Dark" w:cs="Palanquin Dark" w:ascii="Palanquin Dark" w:hAnsi="Palanquin Dark"/>
        </w:rPr>
        <w:t xml:space="preserve">, </w:t>
      </w:r>
      <w:r>
        <w:rPr>
          <w:rFonts w:ascii="Palanquin Dark" w:hAnsi="Palanquin Dark" w:eastAsia="Palanquin Dark" w:cs="Palanquin Dark"/>
        </w:rPr>
        <w:t xml:space="preserve">पतिना पत्याऽधिष्ठात्रा । </w:t>
      </w:r>
      <w:r>
        <w:rPr>
          <w:rFonts w:eastAsia="Palanquin Dark" w:cs="Palanquin Dark" w:ascii="Palanquin Dark" w:hAnsi="Palanquin Dark"/>
        </w:rPr>
        <w:t>'</w:t>
      </w:r>
      <w:r>
        <w:rPr>
          <w:rFonts w:ascii="Palanquin Dark" w:hAnsi="Palanquin Dark" w:eastAsia="Palanquin Dark" w:cs="Palanquin Dark"/>
        </w:rPr>
        <w:t>षष्ठीयुक्तश्छन्दसि 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1.4.9) </w:t>
      </w:r>
      <w:r>
        <w:rPr>
          <w:rFonts w:ascii="Palanquin Dark" w:hAnsi="Palanquin Dark" w:eastAsia="Palanquin Dark" w:cs="Palanquin Dark"/>
        </w:rPr>
        <w:t xml:space="preserve">इति घिसंज्ञा । तेनानुगृह्यमाणा वयं जयामसि जयामः । </w:t>
      </w:r>
      <w:r>
        <w:rPr>
          <w:rFonts w:eastAsia="Palanquin Dark" w:cs="Palanquin Dark" w:ascii="Palanquin Dark" w:hAnsi="Palanquin Dark"/>
        </w:rPr>
        <w:t>'</w:t>
      </w:r>
      <w:r>
        <w:rPr>
          <w:rFonts w:ascii="Palanquin Dark" w:hAnsi="Palanquin Dark" w:eastAsia="Palanquin Dark" w:cs="Palanquin Dark"/>
        </w:rPr>
        <w:t>इदन्तो मसि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7.1.46) </w:t>
      </w:r>
      <w:r>
        <w:rPr>
          <w:rFonts w:ascii="Palanquin Dark" w:hAnsi="Palanquin Dark" w:eastAsia="Palanquin Dark" w:cs="Palanquin Dark"/>
        </w:rPr>
        <w:t xml:space="preserve">इति इकारः । केनेव </w:t>
      </w:r>
      <w:r>
        <w:rPr>
          <w:rFonts w:eastAsia="Palanquin Dark" w:cs="Palanquin Dark" w:ascii="Palanquin Dark" w:hAnsi="Palanquin Dark"/>
        </w:rPr>
        <w:t xml:space="preserve">? - </w:t>
      </w:r>
      <w:r>
        <w:rPr>
          <w:rFonts w:ascii="Palanquin Dark" w:hAnsi="Palanquin Dark" w:eastAsia="Palanquin Dark" w:cs="Palanquin Dark"/>
        </w:rPr>
        <w:t xml:space="preserve">हितेनेव </w:t>
      </w:r>
      <w:r>
        <w:rPr>
          <w:rFonts w:eastAsia="Palanquin Dark" w:cs="Palanquin Dark" w:ascii="Palanquin Dark" w:hAnsi="Palanquin Dark"/>
        </w:rPr>
        <w:t xml:space="preserve">; </w:t>
      </w:r>
      <w:r>
        <w:rPr>
          <w:rFonts w:ascii="Palanquin Dark" w:hAnsi="Palanquin Dark" w:eastAsia="Palanquin Dark" w:cs="Palanquin Dark"/>
        </w:rPr>
        <w:t xml:space="preserve">यथा हितेन मित्रेण जनेन अमित्रं जयति एवं क्षेत्रपतिना जयेम । किं जयेम </w:t>
      </w:r>
      <w:r>
        <w:rPr>
          <w:rFonts w:eastAsia="Palanquin Dark" w:cs="Palanquin Dark" w:ascii="Palanquin Dark" w:hAnsi="Palanquin Dark"/>
        </w:rPr>
        <w:t xml:space="preserve">? - </w:t>
      </w:r>
      <w:r>
        <w:rPr>
          <w:rFonts w:ascii="Palanquin Dark" w:hAnsi="Palanquin Dark" w:eastAsia="Palanquin Dark" w:cs="Palanquin Dark"/>
        </w:rPr>
        <w:t xml:space="preserve">गामश्वं पोषयित्नु पोषकमन्नादिकं प्रजाम् । आकारस्समुच्चये । गां चाश्वं च पोषयित्नु च । पुषेर्ण्यन्तात् </w:t>
      </w:r>
      <w:r>
        <w:rPr>
          <w:rFonts w:eastAsia="Palanquin Dark" w:cs="Palanquin Dark" w:ascii="Palanquin Dark" w:hAnsi="Palanquin Dark"/>
        </w:rPr>
        <w:t>'</w:t>
      </w:r>
      <w:r>
        <w:rPr>
          <w:rFonts w:ascii="Palanquin Dark" w:hAnsi="Palanquin Dark" w:eastAsia="Palanquin Dark" w:cs="Palanquin Dark"/>
        </w:rPr>
        <w:t>स्तनिहृषिपुषि</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316) </w:t>
      </w:r>
      <w:r>
        <w:rPr>
          <w:rFonts w:ascii="Palanquin Dark" w:hAnsi="Palanquin Dark" w:eastAsia="Palanquin Dark" w:cs="Palanquin Dark"/>
        </w:rPr>
        <w:t>इत्यादिना इत्नुच्प्रत्ययः</w:t>
      </w:r>
      <w:r>
        <w:rPr>
          <w:rFonts w:eastAsia="Palanquin Dark" w:cs="Palanquin Dark" w:ascii="Palanquin Dark" w:hAnsi="Palanquin Dark"/>
        </w:rPr>
        <w:t>, '</w:t>
      </w:r>
      <w:r>
        <w:rPr>
          <w:rFonts w:ascii="Palanquin Dark" w:hAnsi="Palanquin Dark" w:eastAsia="Palanquin Dark" w:cs="Palanquin Dark"/>
        </w:rPr>
        <w:t>अयामन्ताल्वाय्येत्न्विष्णुषु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6.4.55) </w:t>
      </w:r>
      <w:r>
        <w:rPr>
          <w:rFonts w:ascii="Palanquin Dark" w:hAnsi="Palanquin Dark" w:eastAsia="Palanquin Dark" w:cs="Palanquin Dark"/>
        </w:rPr>
        <w:t>इति णेरयादेशः । स च क्षेत्रपतिः नोस्मान् मृडाति मृडयतु सुखयतु । मृड सुखने</w:t>
      </w:r>
      <w:r>
        <w:rPr>
          <w:rFonts w:eastAsia="Palanquin Dark" w:cs="Palanquin Dark" w:ascii="Palanquin Dark" w:hAnsi="Palanquin Dark"/>
        </w:rPr>
        <w:t xml:space="preserve">, </w:t>
      </w:r>
      <w:r>
        <w:rPr>
          <w:rFonts w:ascii="Palanquin Dark" w:hAnsi="Palanquin Dark" w:eastAsia="Palanquin Dark" w:cs="Palanquin Dark"/>
        </w:rPr>
        <w:t>तौदादिकः</w:t>
      </w:r>
      <w:r>
        <w:rPr>
          <w:rFonts w:eastAsia="Palanquin Dark" w:cs="Palanquin Dark" w:ascii="Palanquin Dark" w:hAnsi="Palanquin Dark"/>
        </w:rPr>
        <w:t>, '</w:t>
      </w:r>
      <w:r>
        <w:rPr>
          <w:rFonts w:ascii="Palanquin Dark" w:hAnsi="Palanquin Dark" w:eastAsia="Palanquin Dark" w:cs="Palanquin Dark"/>
        </w:rPr>
        <w:t>लेटोऽडाटौ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 xml:space="preserve">इत्याडागमः । ईदृशे यथोक्ते गवादावर्थे अस्मान् स्वामित्वेन स्थापयित्वा सुखयतु । </w:t>
      </w:r>
      <w:r>
        <w:rPr>
          <w:rFonts w:eastAsia="Palanquin Dark" w:cs="Palanquin Dark" w:ascii="Palanquin Dark" w:hAnsi="Palanquin Dark"/>
        </w:rPr>
        <w:t>'</w:t>
      </w:r>
      <w:r>
        <w:rPr>
          <w:rFonts w:ascii="Palanquin Dark" w:hAnsi="Palanquin Dark" w:eastAsia="Palanquin Dark" w:cs="Palanquin Dark"/>
        </w:rPr>
        <w:t>त्यदादिषु दृशः</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3.2.60) </w:t>
      </w:r>
      <w:r>
        <w:rPr>
          <w:rFonts w:ascii="Palanquin Dark" w:hAnsi="Palanquin Dark" w:eastAsia="Palanquin Dark" w:cs="Palanquin Dark"/>
        </w:rPr>
        <w:t>इति कञ्</w:t>
      </w:r>
      <w:r>
        <w:rPr>
          <w:rFonts w:eastAsia="Palanquin Dark" w:cs="Palanquin Dark" w:ascii="Palanquin Dark" w:hAnsi="Palanquin Dark"/>
        </w:rPr>
        <w:t xml:space="preserve">, </w:t>
      </w:r>
      <w:r>
        <w:rPr>
          <w:rFonts w:ascii="Palanquin Dark" w:hAnsi="Palanquin Dark" w:eastAsia="Palanquin Dark" w:cs="Palanquin Dark"/>
        </w:rPr>
        <w:t xml:space="preserve">इदम ईशादेशः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6.3.90),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अत्र यणादेशसवर्णदीर्घयोरकरणेन तृतीयचतुर्थपादौ पूरयितव्यौ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क्षेत्रस्य पत इति चतुष्पदा त्रिष्टुप् ॥ हे क्षेत्रस्य पते । पराङ्गवद्भावेन षष्ठ्यामन्त्रितसमुदायस्य षाष्ठिकमामन्त्रिताद्युदात्तत्वम्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6.1.118) </w:t>
      </w:r>
      <w:r>
        <w:rPr>
          <w:rFonts w:ascii="Palanquin Dark" w:hAnsi="Palanquin Dark" w:eastAsia="Palanquin Dark" w:cs="Palanquin Dark"/>
        </w:rPr>
        <w:t xml:space="preserve">। मधुमन्तमूर्मिं मधुरेण क्षीरादिना तद्वन्तमूर्मिं अरणशीलं गवादिसमुदायम् । </w:t>
      </w:r>
      <w:r>
        <w:rPr>
          <w:rFonts w:eastAsia="Palanquin Dark" w:cs="Palanquin Dark" w:ascii="Palanquin Dark" w:hAnsi="Palanquin Dark"/>
        </w:rPr>
        <w:t>'</w:t>
      </w:r>
      <w:r>
        <w:rPr>
          <w:rFonts w:ascii="Palanquin Dark" w:hAnsi="Palanquin Dark" w:eastAsia="Palanquin Dark" w:cs="Palanquin Dark"/>
        </w:rPr>
        <w:t>अर्तेरूच्च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493) </w:t>
      </w:r>
      <w:r>
        <w:rPr>
          <w:rFonts w:ascii="Palanquin Dark" w:hAnsi="Palanquin Dark" w:eastAsia="Palanquin Dark" w:cs="Palanquin Dark"/>
        </w:rPr>
        <w:t>इति ऋ गतावित्यस्मात् मिप्रत्ययः ऊकारश्चान्तादेशः । मधुश्चुतं मधुरं क्षीरादिकमासिञ्चन्तं</w:t>
      </w:r>
      <w:r>
        <w:rPr>
          <w:rFonts w:eastAsia="Palanquin Dark" w:cs="Palanquin Dark" w:ascii="Palanquin Dark" w:hAnsi="Palanquin Dark"/>
        </w:rPr>
        <w:t xml:space="preserve">, </w:t>
      </w:r>
      <w:r>
        <w:rPr>
          <w:rFonts w:ascii="Palanquin Dark" w:hAnsi="Palanquin Dark" w:eastAsia="Palanquin Dark" w:cs="Palanquin Dark"/>
        </w:rPr>
        <w:t>न केवलं मधुमन्तं</w:t>
      </w:r>
      <w:r>
        <w:rPr>
          <w:rFonts w:eastAsia="Palanquin Dark" w:cs="Palanquin Dark" w:ascii="Palanquin Dark" w:hAnsi="Palanquin Dark"/>
        </w:rPr>
        <w:t xml:space="preserve">, </w:t>
      </w:r>
      <w:r>
        <w:rPr>
          <w:rFonts w:ascii="Palanquin Dark" w:hAnsi="Palanquin Dark" w:eastAsia="Palanquin Dark" w:cs="Palanquin Dark"/>
        </w:rPr>
        <w:t>अपि तु सर्वदा प्राणिभ्यस्स्रवन्तम् । श्चुतिर् आसेचने</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घृतमिव सुपूतम् । </w:t>
      </w:r>
      <w:r>
        <w:rPr>
          <w:rFonts w:eastAsia="Palanquin Dark" w:cs="Palanquin Dark" w:ascii="Palanquin Dark" w:hAnsi="Palanquin Dark"/>
        </w:rPr>
        <w:t>'</w:t>
      </w:r>
      <w:r>
        <w:rPr>
          <w:rFonts w:ascii="Palanquin Dark" w:hAnsi="Palanquin Dark" w:eastAsia="Palanquin Dark" w:cs="Palanquin Dark"/>
        </w:rPr>
        <w:t>सुः पूजायाम्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1.4.94) </w:t>
      </w:r>
      <w:r>
        <w:rPr>
          <w:rFonts w:ascii="Palanquin Dark" w:hAnsi="Palanquin Dark" w:eastAsia="Palanquin Dark" w:cs="Palanquin Dark"/>
        </w:rPr>
        <w:t>इति कर्मप्रवचनीयत्वम्</w:t>
      </w:r>
      <w:r>
        <w:rPr>
          <w:rFonts w:eastAsia="Palanquin Dark" w:cs="Palanquin Dark" w:ascii="Palanquin Dark" w:hAnsi="Palanquin Dark"/>
        </w:rPr>
        <w:t>, '</w:t>
      </w:r>
      <w:r>
        <w:rPr>
          <w:rFonts w:ascii="Palanquin Dark" w:hAnsi="Palanquin Dark" w:eastAsia="Palanquin Dark" w:cs="Palanquin Dark"/>
        </w:rPr>
        <w:t>स्वती पूजायाम्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2.2.18 </w:t>
      </w:r>
      <w:r>
        <w:rPr>
          <w:rFonts w:ascii="Palanquin Dark" w:hAnsi="Palanquin Dark" w:eastAsia="Palanquin Dark" w:cs="Palanquin Dark"/>
        </w:rPr>
        <w:t xml:space="preserve">वा </w:t>
      </w:r>
      <w:r>
        <w:rPr>
          <w:rFonts w:eastAsia="Palanquin Dark" w:cs="Palanquin Dark" w:ascii="Palanquin Dark" w:hAnsi="Palanquin Dark"/>
        </w:rPr>
        <w:t xml:space="preserve">4) </w:t>
      </w:r>
      <w:r>
        <w:rPr>
          <w:rFonts w:ascii="Palanquin Dark" w:hAnsi="Palanquin Dark" w:eastAsia="Palanquin Dark" w:cs="Palanquin Dark"/>
        </w:rPr>
        <w:t>इति प्रादिसमासः</w:t>
      </w:r>
      <w:r>
        <w:rPr>
          <w:rFonts w:eastAsia="Palanquin Dark" w:cs="Palanquin Dark" w:ascii="Palanquin Dark" w:hAnsi="Palanquin Dark"/>
        </w:rPr>
        <w:t xml:space="preserve">, </w:t>
      </w:r>
      <w:r>
        <w:rPr>
          <w:rFonts w:ascii="Palanquin Dark" w:hAnsi="Palanquin Dark" w:eastAsia="Palanquin Dark" w:cs="Palanquin Dark"/>
        </w:rPr>
        <w:t xml:space="preserve">तेनाव्ययपूर्वपदप्रकृतिस्वरत्वम्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गतित्वाभावात् </w:t>
      </w:r>
      <w:r>
        <w:rPr>
          <w:rFonts w:eastAsia="Palanquin Dark" w:cs="Palanquin Dark" w:ascii="Palanquin Dark" w:hAnsi="Palanquin Dark"/>
        </w:rPr>
        <w:t>'</w:t>
      </w:r>
      <w:r>
        <w:rPr>
          <w:rFonts w:ascii="Palanquin Dark" w:hAnsi="Palanquin Dark" w:eastAsia="Palanquin Dark" w:cs="Palanquin Dark"/>
        </w:rPr>
        <w:t>सूपमानात् क्तः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6.2.145) </w:t>
      </w:r>
      <w:r>
        <w:rPr>
          <w:rFonts w:ascii="Palanquin Dark" w:hAnsi="Palanquin Dark" w:eastAsia="Palanquin Dark" w:cs="Palanquin Dark"/>
        </w:rPr>
        <w:t>इत्येवं न भवति । ईदृशं गवादिसमुदायमस्मासु धुक्ष्व । स्वयमेव धुक्ष्व अस्मद्वात्सल्येन</w:t>
      </w:r>
      <w:r>
        <w:rPr>
          <w:rFonts w:eastAsia="Palanquin Dark" w:cs="Palanquin Dark" w:ascii="Palanquin Dark" w:hAnsi="Palanquin Dark"/>
        </w:rPr>
        <w:t xml:space="preserve">, </w:t>
      </w:r>
      <w:r>
        <w:rPr>
          <w:rFonts w:ascii="Palanquin Dark" w:hAnsi="Palanquin Dark" w:eastAsia="Palanquin Dark" w:cs="Palanquin Dark"/>
        </w:rPr>
        <w:t>यथा धेनुः पयस्स्वयमेव दुग्धे दोग्धृवात्सल्येन । कर्मकर्तरि लकारः</w:t>
      </w:r>
      <w:r>
        <w:rPr>
          <w:rFonts w:eastAsia="Palanquin Dark" w:cs="Palanquin Dark" w:ascii="Palanquin Dark" w:hAnsi="Palanquin Dark"/>
        </w:rPr>
        <w:t>, '</w:t>
      </w:r>
      <w:r>
        <w:rPr>
          <w:rFonts w:ascii="Palanquin Dark" w:hAnsi="Palanquin Dark" w:eastAsia="Palanquin Dark" w:cs="Palanquin Dark"/>
        </w:rPr>
        <w:t>न दुहस्नुनमां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3.1.89) </w:t>
      </w:r>
      <w:r>
        <w:rPr>
          <w:rFonts w:ascii="Palanquin Dark" w:hAnsi="Palanquin Dark" w:eastAsia="Palanquin Dark" w:cs="Palanquin Dark"/>
        </w:rPr>
        <w:t xml:space="preserve">इति यक्प्रतिषेधः । यद्वा </w:t>
      </w:r>
      <w:r>
        <w:rPr>
          <w:rFonts w:eastAsia="Palanquin Dark" w:cs="Palanquin Dark" w:ascii="Palanquin Dark" w:hAnsi="Palanquin Dark"/>
        </w:rPr>
        <w:t xml:space="preserve">- </w:t>
      </w:r>
      <w:r>
        <w:rPr>
          <w:rFonts w:ascii="Palanquin Dark" w:hAnsi="Palanquin Dark" w:eastAsia="Palanquin Dark" w:cs="Palanquin Dark"/>
        </w:rPr>
        <w:t>क्षेत्रमित्यध्याह्रियते</w:t>
      </w:r>
      <w:r>
        <w:rPr>
          <w:rFonts w:eastAsia="Palanquin Dark" w:cs="Palanquin Dark" w:ascii="Palanquin Dark" w:hAnsi="Palanquin Dark"/>
        </w:rPr>
        <w:t xml:space="preserve">, </w:t>
      </w:r>
      <w:r>
        <w:rPr>
          <w:rFonts w:ascii="Palanquin Dark" w:hAnsi="Palanquin Dark" w:eastAsia="Palanquin Dark" w:cs="Palanquin Dark"/>
        </w:rPr>
        <w:t>गवादिसमुदायं क्षेत्राणि</w:t>
      </w:r>
      <w:r>
        <w:rPr>
          <w:rFonts w:eastAsia="Palanquin Dark" w:cs="Palanquin Dark" w:ascii="Palanquin Dark" w:hAnsi="Palanquin Dark"/>
        </w:rPr>
        <w:t xml:space="preserve">, </w:t>
      </w:r>
      <w:r>
        <w:rPr>
          <w:rFonts w:ascii="Palanquin Dark" w:hAnsi="Palanquin Dark" w:eastAsia="Palanquin Dark" w:cs="Palanquin Dark"/>
        </w:rPr>
        <w:t xml:space="preserve">दुहिः स्वरितेत्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1.3.72) </w:t>
      </w:r>
      <w:r>
        <w:rPr>
          <w:rFonts w:ascii="Palanquin Dark" w:hAnsi="Palanquin Dark" w:eastAsia="Palanquin Dark" w:cs="Palanquin Dark"/>
        </w:rPr>
        <w:t xml:space="preserve">। किञ्च </w:t>
      </w:r>
      <w:r>
        <w:rPr>
          <w:rFonts w:eastAsia="Palanquin Dark" w:cs="Palanquin Dark" w:ascii="Palanquin Dark" w:hAnsi="Palanquin Dark"/>
        </w:rPr>
        <w:t xml:space="preserve">- </w:t>
      </w:r>
      <w:r>
        <w:rPr>
          <w:rFonts w:ascii="Palanquin Dark" w:hAnsi="Palanquin Dark" w:eastAsia="Palanquin Dark" w:cs="Palanquin Dark"/>
        </w:rPr>
        <w:t xml:space="preserve">ऋतस्य यज्ञस्य पतयोऽग्न्यादयो देवाः नोऽस्मानस्मदीयं वा त्वया दीयमानं गवादिसमुदायं मृडयन्तु सुखयन्तु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 xml:space="preserve">इति णिचस्सार्वधातुकत्वेन ङित्वाल्लघूपधगुणाभावः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7.3.86)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अग्नये पथिकृते पुरोडाशमष्टाकपालं निर्वपेद्यो दर्शपूर्णमासयाजी सन्नमावास्यां वा पौर्णमासीं वातिपादयेत्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2.2.2)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 नयेति त्रिष्टुप्चतुष्पदा ॥ हे अग्ने देव सुपथा शोभनेन मार्गेण शास्त्राविरुद्धेन । </w:t>
      </w:r>
      <w:r>
        <w:rPr>
          <w:rFonts w:eastAsia="Palanquin Dark" w:cs="Palanquin Dark" w:ascii="Palanquin Dark" w:hAnsi="Palanquin Dark"/>
        </w:rPr>
        <w:t>'</w:t>
      </w:r>
      <w:r>
        <w:rPr>
          <w:rFonts w:ascii="Palanquin Dark" w:hAnsi="Palanquin Dark" w:eastAsia="Palanquin Dark" w:cs="Palanquin Dark"/>
        </w:rPr>
        <w:t>परादिश्छन्दसि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6.2.199) </w:t>
      </w:r>
      <w:r>
        <w:rPr>
          <w:rFonts w:ascii="Palanquin Dark" w:hAnsi="Palanquin Dark" w:eastAsia="Palanquin Dark" w:cs="Palanquin Dark"/>
        </w:rPr>
        <w:t>इत्युत्तरपदाद्युदात्तत्वं</w:t>
      </w:r>
      <w:r>
        <w:rPr>
          <w:rFonts w:eastAsia="Palanquin Dark" w:cs="Palanquin Dark" w:ascii="Palanquin Dark" w:hAnsi="Palanquin Dark"/>
        </w:rPr>
        <w:t>, '</w:t>
      </w:r>
      <w:r>
        <w:rPr>
          <w:rFonts w:ascii="Palanquin Dark" w:hAnsi="Palanquin Dark" w:eastAsia="Palanquin Dark" w:cs="Palanquin Dark"/>
        </w:rPr>
        <w:t>आद्युदात्तं द्व्यच्छन्दसि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6.2.119) </w:t>
      </w:r>
      <w:r>
        <w:rPr>
          <w:rFonts w:ascii="Palanquin Dark" w:hAnsi="Palanquin Dark" w:eastAsia="Palanquin Dark" w:cs="Palanquin Dark"/>
        </w:rPr>
        <w:t>इति तु न भवति अन्तोदात्तत्वात्पथिन्शब्दस्य</w:t>
      </w:r>
      <w:r>
        <w:rPr>
          <w:rFonts w:eastAsia="Palanquin Dark" w:cs="Palanquin Dark" w:ascii="Palanquin Dark" w:hAnsi="Palanquin Dark"/>
        </w:rPr>
        <w:t xml:space="preserve">, </w:t>
      </w:r>
      <w:r>
        <w:rPr>
          <w:rFonts w:ascii="Palanquin Dark" w:hAnsi="Palanquin Dark" w:eastAsia="Palanquin Dark" w:cs="Palanquin Dark"/>
        </w:rPr>
        <w:t xml:space="preserve">क्रत्वादिर्वा द्रष्टव्यः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6.2.198)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न पूजनात्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5.4.69) </w:t>
      </w:r>
      <w:r>
        <w:rPr>
          <w:rFonts w:ascii="Palanquin Dark" w:hAnsi="Palanquin Dark" w:eastAsia="Palanquin Dark" w:cs="Palanquin Dark"/>
        </w:rPr>
        <w:t xml:space="preserve">इति समासान्तप्रतिषेधः । इर्दृशेन मार्गेणास्मान्नय । किमर्थं </w:t>
      </w:r>
      <w:r>
        <w:rPr>
          <w:rFonts w:eastAsia="Palanquin Dark" w:cs="Palanquin Dark" w:ascii="Palanquin Dark" w:hAnsi="Palanquin Dark"/>
        </w:rPr>
        <w:t xml:space="preserve">? - </w:t>
      </w:r>
      <w:r>
        <w:rPr>
          <w:rFonts w:ascii="Palanquin Dark" w:hAnsi="Palanquin Dark" w:eastAsia="Palanquin Dark" w:cs="Palanquin Dark"/>
        </w:rPr>
        <w:t xml:space="preserve">राये धनाय हविर्लक्षणाय </w:t>
      </w:r>
      <w:r>
        <w:rPr>
          <w:rFonts w:eastAsia="Palanquin Dark" w:cs="Palanquin Dark" w:ascii="Palanquin Dark" w:hAnsi="Palanquin Dark"/>
        </w:rPr>
        <w:t xml:space="preserve">; </w:t>
      </w:r>
      <w:r>
        <w:rPr>
          <w:rFonts w:ascii="Palanquin Dark" w:hAnsi="Palanquin Dark" w:eastAsia="Palanquin Dark" w:cs="Palanquin Dark"/>
        </w:rPr>
        <w:t xml:space="preserve">त्वदीयहविस्सम्पादनयोग्या वयं यथा भवामस्तथा कुर्वित्यर्थः । त्वं हि विश्वानि वयुनानि ज्ञानान्यभिप्रायान्विद्वान् । </w:t>
      </w:r>
      <w:r>
        <w:rPr>
          <w:rFonts w:eastAsia="Palanquin Dark" w:cs="Palanquin Dark" w:ascii="Palanquin Dark" w:hAnsi="Palanquin Dark"/>
        </w:rPr>
        <w:t>'</w:t>
      </w:r>
      <w:r>
        <w:rPr>
          <w:rFonts w:ascii="Palanquin Dark" w:hAnsi="Palanquin Dark" w:eastAsia="Palanquin Dark" w:cs="Palanquin Dark"/>
        </w:rPr>
        <w:t>अजियमिशीङ्भ्यश्च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348) </w:t>
      </w:r>
      <w:r>
        <w:rPr>
          <w:rFonts w:ascii="Palanquin Dark" w:hAnsi="Palanquin Dark" w:eastAsia="Palanquin Dark" w:cs="Palanquin Dark"/>
        </w:rPr>
        <w:t>इत्यजेरुनन्प्रत्ययः</w:t>
      </w:r>
      <w:r>
        <w:rPr>
          <w:rFonts w:eastAsia="Palanquin Dark" w:cs="Palanquin Dark" w:ascii="Palanquin Dark" w:hAnsi="Palanquin Dark"/>
        </w:rPr>
        <w:t>, '</w:t>
      </w:r>
      <w:r>
        <w:rPr>
          <w:rFonts w:ascii="Palanquin Dark" w:hAnsi="Palanquin Dark" w:eastAsia="Palanquin Dark" w:cs="Palanquin Dark"/>
        </w:rPr>
        <w:t>अजेर्व्यघञपोः</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2.4.56) </w:t>
      </w:r>
      <w:r>
        <w:rPr>
          <w:rFonts w:ascii="Palanquin Dark" w:hAnsi="Palanquin Dark" w:eastAsia="Palanquin Dark" w:cs="Palanquin Dark"/>
        </w:rPr>
        <w:t xml:space="preserve">इति वीभावश्च । किञ्च </w:t>
      </w:r>
      <w:r>
        <w:rPr>
          <w:rFonts w:eastAsia="Palanquin Dark" w:cs="Palanquin Dark" w:ascii="Palanquin Dark" w:hAnsi="Palanquin Dark"/>
        </w:rPr>
        <w:t xml:space="preserve">- </w:t>
      </w:r>
      <w:r>
        <w:rPr>
          <w:rFonts w:ascii="Palanquin Dark" w:hAnsi="Palanquin Dark" w:eastAsia="Palanquin Dark" w:cs="Palanquin Dark"/>
        </w:rPr>
        <w:t xml:space="preserve">एनः पापं दर्शपूर्णमासातिपत्तिलक्षणम् अस्मत् अस्मत्तः युयोधि अपनय । यौतिः पृथग्भावे लोटि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2.4.76) </w:t>
      </w:r>
      <w:r>
        <w:rPr>
          <w:rFonts w:ascii="Palanquin Dark" w:hAnsi="Palanquin Dark" w:eastAsia="Palanquin Dark" w:cs="Palanquin Dark"/>
        </w:rPr>
        <w:t>इति शपः श्लुः</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3.4.88) </w:t>
      </w:r>
      <w:r>
        <w:rPr>
          <w:rFonts w:ascii="Palanquin Dark" w:hAnsi="Palanquin Dark" w:eastAsia="Palanquin Dark" w:cs="Palanquin Dark"/>
        </w:rPr>
        <w:t xml:space="preserve">इत्यपित्त्वाभावेन अङित्त्वात् </w:t>
      </w:r>
      <w:r>
        <w:rPr>
          <w:rFonts w:eastAsia="Palanquin Dark" w:cs="Palanquin Dark" w:ascii="Palanquin Dark" w:hAnsi="Palanquin Dark"/>
        </w:rPr>
        <w:t>'</w:t>
      </w:r>
      <w:r>
        <w:rPr>
          <w:rFonts w:ascii="Palanquin Dark" w:hAnsi="Palanquin Dark" w:eastAsia="Palanquin Dark" w:cs="Palanquin Dark"/>
        </w:rPr>
        <w:t>अङितश्च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6.4.103) </w:t>
      </w:r>
      <w:r>
        <w:rPr>
          <w:rFonts w:ascii="Palanquin Dark" w:hAnsi="Palanquin Dark" w:eastAsia="Palanquin Dark" w:cs="Palanquin Dark"/>
        </w:rPr>
        <w:t xml:space="preserve">इति धिभावः । कीदृशमेनः </w:t>
      </w:r>
      <w:r>
        <w:rPr>
          <w:rFonts w:eastAsia="Palanquin Dark" w:cs="Palanquin Dark" w:ascii="Palanquin Dark" w:hAnsi="Palanquin Dark"/>
        </w:rPr>
        <w:t xml:space="preserve">? - </w:t>
      </w:r>
      <w:r>
        <w:rPr>
          <w:rFonts w:ascii="Palanquin Dark" w:hAnsi="Palanquin Dark" w:eastAsia="Palanquin Dark" w:cs="Palanquin Dark"/>
        </w:rPr>
        <w:t xml:space="preserve">जुहुराणं कुटिलस्वभावम् । हुर्च्छा कौटिल्ये इत्यस्मात् </w:t>
      </w:r>
      <w:r>
        <w:rPr>
          <w:rFonts w:eastAsia="Palanquin Dark" w:cs="Palanquin Dark" w:ascii="Palanquin Dark" w:hAnsi="Palanquin Dark"/>
        </w:rPr>
        <w:t>'</w:t>
      </w:r>
      <w:r>
        <w:rPr>
          <w:rFonts w:ascii="Palanquin Dark" w:hAnsi="Palanquin Dark" w:eastAsia="Palanquin Dark" w:cs="Palanquin Dark"/>
        </w:rPr>
        <w:t>हुर्च्छेस्सनो लुक् छलोपश्च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257) </w:t>
      </w:r>
      <w:r>
        <w:rPr>
          <w:rFonts w:ascii="Palanquin Dark" w:hAnsi="Palanquin Dark" w:eastAsia="Palanquin Dark" w:cs="Palanquin Dark"/>
        </w:rPr>
        <w:t xml:space="preserve">इत्यानच्प्रत्ययः । हुर्छितुमिच्छति जुहुराणम् । यद्वा </w:t>
      </w:r>
      <w:r>
        <w:rPr>
          <w:rFonts w:eastAsia="Palanquin Dark" w:cs="Palanquin Dark" w:ascii="Palanquin Dark" w:hAnsi="Palanquin Dark"/>
        </w:rPr>
        <w:t xml:space="preserve">- </w:t>
      </w:r>
      <w:r>
        <w:rPr>
          <w:rFonts w:ascii="Palanquin Dark" w:hAnsi="Palanquin Dark" w:eastAsia="Palanquin Dark" w:cs="Palanquin Dark"/>
        </w:rPr>
        <w:t>हृ प्रसह्यकरणे</w:t>
      </w:r>
      <w:r>
        <w:rPr>
          <w:rFonts w:eastAsia="Palanquin Dark" w:cs="Palanquin Dark" w:ascii="Palanquin Dark" w:hAnsi="Palanquin Dark"/>
        </w:rPr>
        <w:t xml:space="preserve">, </w:t>
      </w:r>
      <w:r>
        <w:rPr>
          <w:rFonts w:ascii="Palanquin Dark" w:hAnsi="Palanquin Dark" w:eastAsia="Palanquin Dark" w:cs="Palanquin Dark"/>
        </w:rPr>
        <w:t>जुहोत्यादिकः</w:t>
      </w:r>
      <w:r>
        <w:rPr>
          <w:rFonts w:eastAsia="Palanquin Dark" w:cs="Palanquin Dark" w:ascii="Palanquin Dark" w:hAnsi="Palanquin Dark"/>
        </w:rPr>
        <w:t xml:space="preserve">, </w:t>
      </w:r>
      <w:r>
        <w:rPr>
          <w:rFonts w:ascii="Palanquin Dark" w:hAnsi="Palanquin Dark" w:eastAsia="Palanquin Dark" w:cs="Palanquin Dark"/>
        </w:rPr>
        <w:t xml:space="preserve">तस्मात्ताच्छीलिके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3.2.129) </w:t>
      </w:r>
      <w:r>
        <w:rPr>
          <w:rFonts w:ascii="Palanquin Dark" w:hAnsi="Palanquin Dark" w:eastAsia="Palanquin Dark" w:cs="Palanquin Dark"/>
        </w:rPr>
        <w:t xml:space="preserve">चानशि शपः श्लुः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2.4.75),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7.1.103) </w:t>
      </w:r>
      <w:r>
        <w:rPr>
          <w:rFonts w:ascii="Palanquin Dark" w:hAnsi="Palanquin Dark" w:eastAsia="Palanquin Dark" w:cs="Palanquin Dark"/>
        </w:rPr>
        <w:t>इत्युत्वम् । तदर्थं वयं ते तुभ्यं भूयिष्ठां बहुतमां नमउक्तिं नमस्कारोक्तिं विधेम क्रियास्म । विध विधाने</w:t>
      </w:r>
      <w:r>
        <w:rPr>
          <w:rFonts w:eastAsia="Palanquin Dark" w:cs="Palanquin Dark" w:ascii="Palanquin Dark" w:hAnsi="Palanquin Dark"/>
        </w:rPr>
        <w:t xml:space="preserve">, </w:t>
      </w:r>
      <w:r>
        <w:rPr>
          <w:rFonts w:ascii="Palanquin Dark" w:hAnsi="Palanquin Dark" w:eastAsia="Palanquin Dark" w:cs="Palanquin Dark"/>
        </w:rPr>
        <w:t>आशिषि लिङ्</w:t>
      </w:r>
      <w:r>
        <w:rPr>
          <w:rFonts w:eastAsia="Palanquin Dark" w:cs="Palanquin Dark" w:ascii="Palanquin Dark" w:hAnsi="Palanquin Dark"/>
        </w:rPr>
        <w:t>, '</w:t>
      </w:r>
      <w:r>
        <w:rPr>
          <w:rFonts w:ascii="Palanquin Dark" w:hAnsi="Palanquin Dark" w:eastAsia="Palanquin Dark" w:cs="Palanquin Dark"/>
        </w:rPr>
        <w:t>लिङ्याशिषि</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3.1.86) </w:t>
      </w:r>
      <w:r>
        <w:rPr>
          <w:rFonts w:ascii="Palanquin Dark" w:hAnsi="Palanquin Dark" w:eastAsia="Palanquin Dark" w:cs="Palanquin Dark"/>
        </w:rPr>
        <w:t>इत्यङ्</w:t>
      </w:r>
      <w:r>
        <w:rPr>
          <w:rFonts w:eastAsia="Palanquin Dark" w:cs="Palanquin Dark" w:ascii="Palanquin Dark" w:hAnsi="Palanquin Dark"/>
        </w:rPr>
        <w:t xml:space="preserve">, </w:t>
      </w:r>
      <w:r>
        <w:rPr>
          <w:rFonts w:ascii="Palanquin Dark" w:hAnsi="Palanquin Dark" w:eastAsia="Palanquin Dark" w:cs="Palanquin Dark"/>
        </w:rPr>
        <w:t xml:space="preserve">यासुडादिः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3.4.103)</w:t>
      </w:r>
      <w:r>
        <w:rPr>
          <w:rFonts w:ascii="Palanquin Dark" w:hAnsi="Palanquin Dark" w:eastAsia="Palanquin Dark" w:cs="Palanquin Dark"/>
        </w:rPr>
        <w:t>।</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3.4.117) </w:t>
      </w:r>
      <w:r>
        <w:rPr>
          <w:rFonts w:ascii="Palanquin Dark" w:hAnsi="Palanquin Dark" w:eastAsia="Palanquin Dark" w:cs="Palanquin Dark"/>
        </w:rPr>
        <w:t>इति सार्वधातुकत्वात्सलोपः</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xml:space="preserve">। नमस आद्युदात्तत्वम् । </w:t>
      </w:r>
      <w:r>
        <w:rPr>
          <w:rFonts w:eastAsia="Palanquin Dark" w:cs="Palanquin Dark" w:ascii="Palanquin Dark" w:hAnsi="Palanquin Dark"/>
        </w:rPr>
        <w:t>'</w:t>
      </w:r>
      <w:r>
        <w:rPr>
          <w:rFonts w:ascii="Palanquin Dark" w:hAnsi="Palanquin Dark" w:eastAsia="Palanquin Dark" w:cs="Palanquin Dark"/>
        </w:rPr>
        <w:t>पथो वा एषः</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2.2.2)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आ देवानामिति चतुष्पदा त्रिष्टुप् ॥ देवानां पन्थां पन्थानं </w:t>
      </w:r>
      <w:r>
        <w:rPr>
          <w:rFonts w:eastAsia="Palanquin Dark" w:cs="Palanquin Dark" w:ascii="Palanquin Dark" w:hAnsi="Palanquin Dark"/>
        </w:rPr>
        <w:t>(</w:t>
      </w:r>
      <w:r>
        <w:rPr>
          <w:rFonts w:ascii="Palanquin Dark" w:hAnsi="Palanquin Dark" w:eastAsia="Palanquin Dark" w:cs="Palanquin Dark"/>
        </w:rPr>
        <w:t>वयं</w:t>
      </w:r>
      <w:r>
        <w:rPr>
          <w:rFonts w:eastAsia="Palanquin Dark" w:cs="Palanquin Dark" w:ascii="Palanquin Dark" w:hAnsi="Palanquin Dark"/>
        </w:rPr>
        <w:t xml:space="preserve">) </w:t>
      </w:r>
      <w:r>
        <w:rPr>
          <w:rFonts w:ascii="Palanquin Dark" w:hAnsi="Palanquin Dark" w:eastAsia="Palanquin Dark" w:cs="Palanquin Dark"/>
        </w:rPr>
        <w:t xml:space="preserve">कर्ममार्गं आगन्म आगता भूयास्म । </w:t>
      </w:r>
      <w:r>
        <w:rPr>
          <w:rFonts w:eastAsia="Palanquin Dark" w:cs="Palanquin Dark" w:ascii="Palanquin Dark" w:hAnsi="Palanquin Dark"/>
        </w:rPr>
        <w:t>'</w:t>
      </w:r>
      <w:r>
        <w:rPr>
          <w:rFonts w:ascii="Palanquin Dark" w:hAnsi="Palanquin Dark" w:eastAsia="Palanquin Dark" w:cs="Palanquin Dark"/>
        </w:rPr>
        <w:t>मन्त्रे घसह्वर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2.4.80) </w:t>
      </w:r>
      <w:r>
        <w:rPr>
          <w:rFonts w:ascii="Palanquin Dark" w:hAnsi="Palanquin Dark" w:eastAsia="Palanquin Dark" w:cs="Palanquin Dark"/>
        </w:rPr>
        <w:t xml:space="preserve">इत्यादिना च्लेर्लुक् । यद्वा </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2.4.73) </w:t>
      </w:r>
      <w:r>
        <w:rPr>
          <w:rFonts w:ascii="Palanquin Dark" w:hAnsi="Palanquin Dark" w:eastAsia="Palanquin Dark" w:cs="Palanquin Dark"/>
        </w:rPr>
        <w:t xml:space="preserve">इति शपो लुक् । </w:t>
      </w:r>
      <w:r>
        <w:rPr>
          <w:rFonts w:eastAsia="Palanquin Dark" w:cs="Palanquin Dark" w:ascii="Palanquin Dark" w:hAnsi="Palanquin Dark"/>
        </w:rPr>
        <w:t>'</w:t>
      </w:r>
      <w:r>
        <w:rPr>
          <w:rFonts w:ascii="Palanquin Dark" w:hAnsi="Palanquin Dark" w:eastAsia="Palanquin Dark" w:cs="Palanquin Dark"/>
        </w:rPr>
        <w:t>पथिमथोस्सर्वनामस्थाने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6.1.199) </w:t>
      </w:r>
      <w:r>
        <w:rPr>
          <w:rFonts w:ascii="Palanquin Dark" w:hAnsi="Palanquin Dark" w:eastAsia="Palanquin Dark" w:cs="Palanquin Dark"/>
        </w:rPr>
        <w:t>इति पथिन्शब्दस्याद्युदात्तत्वम्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द्वितीयैकवचनेपि व्यत्ययेन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3.1.85) '</w:t>
      </w:r>
      <w:r>
        <w:rPr>
          <w:rFonts w:ascii="Palanquin Dark" w:hAnsi="Palanquin Dark" w:eastAsia="Palanquin Dark" w:cs="Palanquin Dark"/>
        </w:rPr>
        <w:t>पथिमथ्यृभुक्षामात्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7.1.85) </w:t>
      </w:r>
      <w:r>
        <w:rPr>
          <w:rFonts w:ascii="Palanquin Dark" w:hAnsi="Palanquin Dark" w:eastAsia="Palanquin Dark" w:cs="Palanquin Dark"/>
        </w:rPr>
        <w:t xml:space="preserve">इत्यात्वम् । ये वयं कालातिपत्त्या कर्ममार्गात्प्रच्युतास्तेऽपि वयम् । यद्वा </w:t>
      </w:r>
      <w:r>
        <w:rPr>
          <w:rFonts w:eastAsia="Palanquin Dark" w:cs="Palanquin Dark" w:ascii="Palanquin Dark" w:hAnsi="Palanquin Dark"/>
        </w:rPr>
        <w:t xml:space="preserve">- </w:t>
      </w:r>
      <w:r>
        <w:rPr>
          <w:rFonts w:ascii="Palanquin Dark" w:hAnsi="Palanquin Dark" w:eastAsia="Palanquin Dark" w:cs="Palanquin Dark"/>
        </w:rPr>
        <w:t>यतः कर्ममार्गात्प्रच्युताः</w:t>
      </w:r>
      <w:r>
        <w:rPr>
          <w:rFonts w:eastAsia="Palanquin Dark" w:cs="Palanquin Dark" w:ascii="Palanquin Dark" w:hAnsi="Palanquin Dark"/>
        </w:rPr>
        <w:t xml:space="preserve">, </w:t>
      </w:r>
      <w:r>
        <w:rPr>
          <w:rFonts w:ascii="Palanquin Dark" w:hAnsi="Palanquin Dark" w:eastAsia="Palanquin Dark" w:cs="Palanquin Dark"/>
        </w:rPr>
        <w:t xml:space="preserve">तमपि पन्थानमागन्म । किं कार्त्स्न्येन सर्वं र्वोढुं शक्यत इत्यत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यच्छक्नवाम यावत्किञ्चिदेव विषये अनुष्ठातुं शक्नुयाम । लोट्याडागमः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3.4.92), </w:t>
      </w:r>
      <w:r>
        <w:rPr>
          <w:rFonts w:ascii="Palanquin Dark" w:hAnsi="Palanquin Dark" w:eastAsia="Palanquin Dark" w:cs="Palanquin Dark"/>
        </w:rPr>
        <w:t xml:space="preserve">सतिशिष्टो विकरणस्वरः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6.1.158 </w:t>
      </w:r>
      <w:r>
        <w:rPr>
          <w:rFonts w:ascii="Palanquin Dark" w:hAnsi="Palanquin Dark" w:eastAsia="Palanquin Dark" w:cs="Palanquin Dark"/>
        </w:rPr>
        <w:t xml:space="preserve">वा </w:t>
      </w:r>
      <w:r>
        <w:rPr>
          <w:rFonts w:eastAsia="Palanquin Dark" w:cs="Palanquin Dark" w:ascii="Palanquin Dark" w:hAnsi="Palanquin Dark"/>
        </w:rPr>
        <w:t xml:space="preserve">9) </w:t>
      </w:r>
      <w:r>
        <w:rPr>
          <w:rFonts w:ascii="Palanquin Dark" w:hAnsi="Palanquin Dark" w:eastAsia="Palanquin Dark" w:cs="Palanquin Dark"/>
        </w:rPr>
        <w:t xml:space="preserve">। तदनु प्रवोढुं तच्छक्यं कर्मजातं अनुक्रमेणाविच्छेदेन निर्वोढुं पन्थानमगन्म । अविच्छेदेनानुष्ठानं प्रवाहः । प्रवोढुमित्यत्र </w:t>
      </w:r>
      <w:r>
        <w:rPr>
          <w:rFonts w:eastAsia="Palanquin Dark" w:cs="Palanquin Dark" w:ascii="Palanquin Dark" w:hAnsi="Palanquin Dark"/>
        </w:rPr>
        <w:t>'</w:t>
      </w:r>
      <w:r>
        <w:rPr>
          <w:rFonts w:ascii="Palanquin Dark" w:hAnsi="Palanquin Dark" w:eastAsia="Palanquin Dark" w:cs="Palanquin Dark"/>
        </w:rPr>
        <w:t>तादौ च निति कृत्यतौ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6.2.50) </w:t>
      </w:r>
      <w:r>
        <w:rPr>
          <w:rFonts w:ascii="Palanquin Dark" w:hAnsi="Palanquin Dark" w:eastAsia="Palanquin Dark" w:cs="Palanquin Dark"/>
        </w:rPr>
        <w:t xml:space="preserve">इति गतेः प्रकृतिस्वरत्वम् । शक्त्या कर्मप्रवाहो लक्ष्यत इति लक्षणे अनोः कर्मप्रवचनीयत्वम्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1.4.84)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 xml:space="preserve">तदिति लिङ्गव्यत्ययेन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3.1.85) </w:t>
      </w:r>
      <w:r>
        <w:rPr>
          <w:rFonts w:ascii="Palanquin Dark" w:hAnsi="Palanquin Dark" w:eastAsia="Palanquin Dark" w:cs="Palanquin Dark"/>
        </w:rPr>
        <w:t>नपुंसकत्वम्</w:t>
      </w:r>
      <w:r>
        <w:rPr>
          <w:rFonts w:eastAsia="Palanquin Dark" w:cs="Palanquin Dark" w:ascii="Palanquin Dark" w:hAnsi="Palanquin Dark"/>
        </w:rPr>
        <w:t xml:space="preserve">, </w:t>
      </w:r>
      <w:r>
        <w:rPr>
          <w:rFonts w:ascii="Palanquin Dark" w:hAnsi="Palanquin Dark" w:eastAsia="Palanquin Dark" w:cs="Palanquin Dark"/>
        </w:rPr>
        <w:t>तं पन्थानमनु प्रवोढुं यस्माद्वयं शक्नवाम । सम्भावने लोट् । तस्मात्तमागता वयमिति । ननु तदवस्थमेव कर्मणो वैकल्यं</w:t>
      </w:r>
      <w:r>
        <w:rPr>
          <w:rFonts w:eastAsia="Palanquin Dark" w:cs="Palanquin Dark" w:ascii="Palanquin Dark" w:hAnsi="Palanquin Dark"/>
        </w:rPr>
        <w:t xml:space="preserve">, </w:t>
      </w:r>
      <w:r>
        <w:rPr>
          <w:rFonts w:ascii="Palanquin Dark" w:hAnsi="Palanquin Dark" w:eastAsia="Palanquin Dark" w:cs="Palanquin Dark"/>
        </w:rPr>
        <w:t xml:space="preserve">कथं वा निर्वोढुं शक्यत इत्यत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स एव खल्वग्निः पथिकृन्नामा यजात् यजेत् अविगुणं यागं निर्वर्तयिष्यति अनतिपन्नतां कर्मणस्सम्पादयिष्यति । लेट आडागमः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 xml:space="preserve">। कोऽस्य विशेष इत्यत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विद्वान् सम्यग्यागसम्पादनोपायज्ञः । ननु देवानां यागेऽतिपन्ने किमग्निना शक्यमित्यत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स एव खल्वग्निः होता देवानां साधु आह्वाता । ह्वयतेस्तृनि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6.1.34) </w:t>
      </w:r>
      <w:r>
        <w:rPr>
          <w:rFonts w:ascii="Palanquin Dark" w:hAnsi="Palanquin Dark" w:eastAsia="Palanquin Dark" w:cs="Palanquin Dark"/>
        </w:rPr>
        <w:t xml:space="preserve">इति सम्प्रसारणम् । देवाः खल्वग्निना हूयमानाः कर्मणो वैगुण्यमनादृत्य आगमिष्यन्तीति । अधुना किमग्निना अशक्यं कर्तुमिति प्रतिपाद्यते </w:t>
      </w:r>
      <w:r>
        <w:rPr>
          <w:rFonts w:eastAsia="Palanquin Dark" w:cs="Palanquin Dark" w:ascii="Palanquin Dark" w:hAnsi="Palanquin Dark"/>
        </w:rPr>
        <w:t xml:space="preserve">- </w:t>
      </w:r>
      <w:r>
        <w:rPr>
          <w:rFonts w:ascii="Palanquin Dark" w:hAnsi="Palanquin Dark" w:eastAsia="Palanquin Dark" w:cs="Palanquin Dark"/>
        </w:rPr>
        <w:t xml:space="preserve">स खल्वग्निः अध्वरान् यागान् कल्पयाति कल्पयति अकालकृतानपि फलप्रदानसमर्थान् करोति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अध्वरान् ध्वरैः कर्मणो वारकैः कालातिपत्त्यादिदोषैः रहितानस्मान् अस्मद्यागान्वा करोतु । एवं हि </w:t>
      </w:r>
      <w:r>
        <w:rPr>
          <w:rFonts w:eastAsia="Palanquin Dark" w:cs="Palanquin Dark" w:ascii="Palanquin Dark" w:hAnsi="Palanquin Dark"/>
        </w:rPr>
        <w:t>'</w:t>
      </w:r>
      <w:r>
        <w:rPr>
          <w:rFonts w:ascii="Palanquin Dark" w:hAnsi="Palanquin Dark" w:eastAsia="Palanquin Dark" w:cs="Palanquin Dark"/>
        </w:rPr>
        <w:t>नञ् सुभ्याम्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6.2.172) </w:t>
      </w:r>
      <w:r>
        <w:rPr>
          <w:rFonts w:ascii="Palanquin Dark" w:hAnsi="Palanquin Dark" w:eastAsia="Palanquin Dark" w:cs="Palanquin Dark"/>
        </w:rPr>
        <w:t>इत्युत्तरपदान्तोदात्तत्वं लभ्यते । ननु कालो बलवान्</w:t>
      </w:r>
      <w:r>
        <w:rPr>
          <w:rFonts w:eastAsia="Palanquin Dark" w:cs="Palanquin Dark" w:ascii="Palanquin Dark" w:hAnsi="Palanquin Dark"/>
        </w:rPr>
        <w:t xml:space="preserve">, </w:t>
      </w:r>
      <w:r>
        <w:rPr>
          <w:rFonts w:ascii="Palanquin Dark" w:hAnsi="Palanquin Dark" w:eastAsia="Palanquin Dark" w:cs="Palanquin Dark"/>
        </w:rPr>
        <w:t xml:space="preserve">तत्कथं तदतिपत्तिः अग्निना परिहर्तुं शक्यत इत्यत आह </w:t>
      </w:r>
      <w:r>
        <w:rPr>
          <w:rFonts w:eastAsia="Palanquin Dark" w:cs="Palanquin Dark" w:ascii="Palanquin Dark" w:hAnsi="Palanquin Dark"/>
        </w:rPr>
        <w:t xml:space="preserve">- </w:t>
      </w:r>
      <w:r>
        <w:rPr>
          <w:rFonts w:ascii="Palanquin Dark" w:hAnsi="Palanquin Dark" w:eastAsia="Palanquin Dark" w:cs="Palanquin Dark"/>
        </w:rPr>
        <w:t>स एव खल्वग्निः ऋतून् कालावयवान् कल्पयाति</w:t>
      </w:r>
      <w:r>
        <w:rPr>
          <w:rFonts w:eastAsia="Palanquin Dark" w:cs="Palanquin Dark" w:ascii="Palanquin Dark" w:hAnsi="Palanquin Dark"/>
        </w:rPr>
        <w:t xml:space="preserve">, </w:t>
      </w:r>
      <w:r>
        <w:rPr>
          <w:rFonts w:ascii="Palanquin Dark" w:hAnsi="Palanquin Dark" w:eastAsia="Palanquin Dark" w:cs="Palanquin Dark"/>
        </w:rPr>
        <w:t xml:space="preserve">आदित्यात्मनाप्यग्नेरेवावस्थितत्वात् । यः कालस्यैव स्रष्टा स कथं विपन्नकालं अविपन्नं कर्तुं न शक्नुयादिति भावः । अत्र स इति पदं चतुः प्रयुज्यते । तत्र संहितायां प्रथमस्य </w:t>
      </w:r>
      <w:r>
        <w:rPr>
          <w:rFonts w:eastAsia="Palanquin Dark" w:cs="Palanquin Dark" w:ascii="Palanquin Dark" w:hAnsi="Palanquin Dark"/>
        </w:rPr>
        <w:t>'</w:t>
      </w:r>
      <w:r>
        <w:rPr>
          <w:rFonts w:ascii="Palanquin Dark" w:hAnsi="Palanquin Dark" w:eastAsia="Palanquin Dark" w:cs="Palanquin Dark"/>
        </w:rPr>
        <w:t>एतत्तदोः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6.1.132) </w:t>
      </w:r>
      <w:r>
        <w:rPr>
          <w:rFonts w:ascii="Palanquin Dark" w:hAnsi="Palanquin Dark" w:eastAsia="Palanquin Dark" w:cs="Palanquin Dark"/>
        </w:rPr>
        <w:t xml:space="preserve">इति प्रथमा लुप्यते । द्वितीयस्य तु </w:t>
      </w:r>
      <w:r>
        <w:rPr>
          <w:rFonts w:eastAsia="Palanquin Dark" w:cs="Palanquin Dark" w:ascii="Palanquin Dark" w:hAnsi="Palanquin Dark"/>
        </w:rPr>
        <w:t>'</w:t>
      </w:r>
      <w:r>
        <w:rPr>
          <w:rFonts w:ascii="Palanquin Dark" w:hAnsi="Palanquin Dark" w:eastAsia="Palanquin Dark" w:cs="Palanquin Dark"/>
        </w:rPr>
        <w:t>सोऽचि लोपे चेत्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6.1.134) </w:t>
      </w:r>
      <w:r>
        <w:rPr>
          <w:rFonts w:ascii="Palanquin Dark" w:hAnsi="Palanquin Dark" w:eastAsia="Palanquin Dark" w:cs="Palanquin Dark"/>
        </w:rPr>
        <w:t xml:space="preserve">इति लुप्यते । तृतीयस्य तु </w:t>
      </w:r>
      <w:r>
        <w:rPr>
          <w:rFonts w:eastAsia="Palanquin Dark" w:cs="Palanquin Dark" w:ascii="Palanquin Dark" w:hAnsi="Palanquin Dark"/>
        </w:rPr>
        <w:t>'</w:t>
      </w:r>
      <w:r>
        <w:rPr>
          <w:rFonts w:ascii="Palanquin Dark" w:hAnsi="Palanquin Dark" w:eastAsia="Palanquin Dark" w:cs="Palanquin Dark"/>
        </w:rPr>
        <w:t>अतो 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6.1.113) </w:t>
      </w:r>
      <w:r>
        <w:rPr>
          <w:rFonts w:ascii="Palanquin Dark" w:hAnsi="Palanquin Dark" w:eastAsia="Palanquin Dark" w:cs="Palanquin Dark"/>
        </w:rPr>
        <w:t>इति रोरुत्वे</w:t>
      </w:r>
      <w:r>
        <w:rPr>
          <w:rFonts w:eastAsia="Palanquin Dark" w:cs="Palanquin Dark" w:ascii="Palanquin Dark" w:hAnsi="Palanquin Dark"/>
        </w:rPr>
        <w:t xml:space="preserve">, </w:t>
      </w:r>
      <w:r>
        <w:rPr>
          <w:rFonts w:ascii="Palanquin Dark" w:hAnsi="Palanquin Dark" w:eastAsia="Palanquin Dark" w:cs="Palanquin Dark"/>
        </w:rPr>
        <w:t>गुणे च कृते</w:t>
      </w:r>
      <w:r>
        <w:rPr>
          <w:rFonts w:eastAsia="Palanquin Dark" w:cs="Palanquin Dark" w:ascii="Palanquin Dark" w:hAnsi="Palanquin Dark"/>
        </w:rPr>
        <w:t>, '</w:t>
      </w:r>
      <w:r>
        <w:rPr>
          <w:rFonts w:ascii="Palanquin Dark" w:hAnsi="Palanquin Dark" w:eastAsia="Palanquin Dark" w:cs="Palanquin Dark"/>
        </w:rPr>
        <w:t>अनुदात्ते च कुधपरे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6.1.120) </w:t>
      </w:r>
      <w:r>
        <w:rPr>
          <w:rFonts w:ascii="Palanquin Dark" w:hAnsi="Palanquin Dark" w:eastAsia="Palanquin Dark" w:cs="Palanquin Dark"/>
        </w:rPr>
        <w:t xml:space="preserve">इति रोः प्रकृतिभावः । चतुर्थस्य तु </w:t>
      </w:r>
      <w:r>
        <w:rPr>
          <w:rFonts w:eastAsia="Palanquin Dark" w:cs="Palanquin Dark" w:ascii="Palanquin Dark" w:hAnsi="Palanquin Dark"/>
        </w:rPr>
        <w:t>'</w:t>
      </w:r>
      <w:r>
        <w:rPr>
          <w:rFonts w:ascii="Palanquin Dark" w:hAnsi="Palanquin Dark" w:eastAsia="Palanquin Dark" w:cs="Palanquin Dark"/>
        </w:rPr>
        <w:t>भोभगोअघोअपूर्वस्य योऽशि</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8.3.17) </w:t>
      </w:r>
      <w:r>
        <w:rPr>
          <w:rFonts w:ascii="Palanquin Dark" w:hAnsi="Palanquin Dark" w:eastAsia="Palanquin Dark" w:cs="Palanquin Dark"/>
        </w:rPr>
        <w:t>इति यत्वे कृते</w:t>
      </w:r>
      <w:r>
        <w:rPr>
          <w:rFonts w:eastAsia="Palanquin Dark" w:cs="Palanquin Dark" w:ascii="Palanquin Dark" w:hAnsi="Palanquin Dark"/>
        </w:rPr>
        <w:t>, '</w:t>
      </w:r>
      <w:r>
        <w:rPr>
          <w:rFonts w:ascii="Palanquin Dark" w:hAnsi="Palanquin Dark" w:eastAsia="Palanquin Dark" w:cs="Palanquin Dark"/>
        </w:rPr>
        <w:t>लोपश्शाकल्यस्य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8.3.19) </w:t>
      </w:r>
      <w:r>
        <w:rPr>
          <w:rFonts w:ascii="Palanquin Dark" w:hAnsi="Palanquin Dark" w:eastAsia="Palanquin Dark" w:cs="Palanquin Dark"/>
        </w:rPr>
        <w:t>इति लुप्यते</w:t>
      </w:r>
      <w:r>
        <w:rPr>
          <w:rFonts w:eastAsia="Palanquin Dark" w:cs="Palanquin Dark" w:ascii="Palanquin Dark" w:hAnsi="Palanquin Dark"/>
        </w:rPr>
        <w:t xml:space="preserve">, </w:t>
      </w:r>
      <w:r>
        <w:rPr>
          <w:rFonts w:ascii="Palanquin Dark" w:hAnsi="Palanquin Dark" w:eastAsia="Palanquin Dark" w:cs="Palanquin Dark"/>
        </w:rPr>
        <w:t xml:space="preserve">लोपस्यासिद्धत्वात्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8.2.1) </w:t>
      </w:r>
      <w:r>
        <w:rPr>
          <w:rFonts w:ascii="Palanquin Dark" w:hAnsi="Palanquin Dark" w:eastAsia="Palanquin Dark" w:cs="Palanquin Dark"/>
        </w:rPr>
        <w:t>गुणो न क्रियते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तत्रैव स्विष्टकृतः पुरोनुवाक्या </w:t>
      </w:r>
      <w:r>
        <w:rPr>
          <w:rFonts w:eastAsia="Palanquin Dark" w:cs="Palanquin Dark" w:ascii="Palanquin Dark" w:hAnsi="Palanquin Dark"/>
        </w:rPr>
        <w:t xml:space="preserve">- </w:t>
      </w:r>
      <w:r>
        <w:rPr>
          <w:rFonts w:ascii="Palanquin Dark" w:hAnsi="Palanquin Dark" w:eastAsia="Palanquin Dark" w:cs="Palanquin Dark"/>
        </w:rPr>
        <w:t>यद्वाहिष्ठमिति चतुष्पदानुष्टुप् ॥ वाहिष्ठं वाहयितृतमं प्रीतेः प्रापयितृ । स्तोत्रमेव चेदृशं भवति । तस्मादीदृशं यत् स्तोत्रं तदग्नये अग्न्यर्थमेव । अग्निरेव रमणीयं स्तोत्रमर्हति</w:t>
      </w:r>
      <w:r>
        <w:rPr>
          <w:rFonts w:eastAsia="Palanquin Dark" w:cs="Palanquin Dark" w:ascii="Palanquin Dark" w:hAnsi="Palanquin Dark"/>
        </w:rPr>
        <w:t xml:space="preserve">, </w:t>
      </w:r>
      <w:r>
        <w:rPr>
          <w:rFonts w:ascii="Palanquin Dark" w:hAnsi="Palanquin Dark" w:eastAsia="Palanquin Dark" w:cs="Palanquin Dark"/>
        </w:rPr>
        <w:t xml:space="preserve">तस्मादीदृशेन स्तोत्रेण त्वामेव स्तौमीति भावः । वाहयितृशब्दात्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5.3.49) </w:t>
      </w:r>
      <w:r>
        <w:rPr>
          <w:rFonts w:ascii="Palanquin Dark" w:hAnsi="Palanquin Dark" w:eastAsia="Palanquin Dark" w:cs="Palanquin Dark"/>
        </w:rPr>
        <w:t>इतीष्ठन्प्रत्ययः</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6.4.154) </w:t>
      </w:r>
      <w:r>
        <w:rPr>
          <w:rFonts w:ascii="Palanquin Dark" w:hAnsi="Palanquin Dark" w:eastAsia="Palanquin Dark" w:cs="Palanquin Dark"/>
        </w:rPr>
        <w:t>इति तृशब्दलोपः</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तस्यासिद्धत्वमनादृत्य </w:t>
      </w:r>
      <w:r>
        <w:rPr>
          <w:rFonts w:eastAsia="Palanquin Dark" w:cs="Palanquin Dark" w:ascii="Palanquin Dark" w:hAnsi="Palanquin Dark"/>
        </w:rPr>
        <w:t>'</w:t>
      </w:r>
      <w:r>
        <w:rPr>
          <w:rFonts w:ascii="Palanquin Dark" w:hAnsi="Palanquin Dark" w:eastAsia="Palanquin Dark" w:cs="Palanquin Dark"/>
        </w:rPr>
        <w:t>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6.4.155) </w:t>
      </w:r>
      <w:r>
        <w:rPr>
          <w:rFonts w:ascii="Palanquin Dark" w:hAnsi="Palanquin Dark" w:eastAsia="Palanquin Dark" w:cs="Palanquin Dark"/>
        </w:rPr>
        <w:t xml:space="preserve">इति टिलोपः । यद्वा </w:t>
      </w:r>
      <w:r>
        <w:rPr>
          <w:rFonts w:eastAsia="Palanquin Dark" w:cs="Palanquin Dark" w:ascii="Palanquin Dark" w:hAnsi="Palanquin Dark"/>
        </w:rPr>
        <w:t xml:space="preserve">- </w:t>
      </w:r>
      <w:r>
        <w:rPr>
          <w:rFonts w:ascii="Palanquin Dark" w:hAnsi="Palanquin Dark" w:eastAsia="Palanquin Dark" w:cs="Palanquin Dark"/>
        </w:rPr>
        <w:t xml:space="preserve">वाहृ प्रयत्ने इत्यस्माद्धातोस्तृजन्तादिष्ठन्प्रत्ययः । अभीष्टनिर्वहणं प्रयत्नः । हे विभावसो तेजोधन त्वमपि बृहत् प्रशस्तं मदीयं स्तोत्रं अर्च बहुमन्यस्व अङ्गीकुरु । किमिति देवतान्तरं मुक्त्वा अग्निरेव स्तूयते इत्यत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त्वत् त्वत्तः रयिः धनं उत्पद्यते । उदीरत इति वक्ष्यमाणबहुवचनान्तमत्र एकवचनान्तविपरिणामेन सम्बध्यते । कस्मादिव </w:t>
      </w:r>
      <w:r>
        <w:rPr>
          <w:rFonts w:eastAsia="Palanquin Dark" w:cs="Palanquin Dark" w:ascii="Palanquin Dark" w:hAnsi="Palanquin Dark"/>
        </w:rPr>
        <w:t xml:space="preserve">? - </w:t>
      </w:r>
      <w:r>
        <w:rPr>
          <w:rFonts w:ascii="Palanquin Dark" w:hAnsi="Palanquin Dark" w:eastAsia="Palanquin Dark" w:cs="Palanquin Dark"/>
        </w:rPr>
        <w:t>महिषीव</w:t>
      </w:r>
      <w:r>
        <w:rPr>
          <w:rFonts w:eastAsia="Palanquin Dark" w:cs="Palanquin Dark" w:ascii="Palanquin Dark" w:hAnsi="Palanquin Dark"/>
        </w:rPr>
        <w:t xml:space="preserve">, </w:t>
      </w:r>
      <w:r>
        <w:rPr>
          <w:rFonts w:ascii="Palanquin Dark" w:hAnsi="Palanquin Dark" w:eastAsia="Palanquin Dark" w:cs="Palanquin Dark"/>
        </w:rPr>
        <w:t xml:space="preserve">महान् ऋषिर्महर्षिः महेश्वरः । पृषोदरादित्वात्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6.3.109) </w:t>
      </w:r>
      <w:r>
        <w:rPr>
          <w:rFonts w:ascii="Palanquin Dark" w:hAnsi="Palanquin Dark" w:eastAsia="Palanquin Dark" w:cs="Palanquin Dark"/>
        </w:rPr>
        <w:t>आकारस्येत्वम्</w:t>
      </w:r>
      <w:r>
        <w:rPr>
          <w:rFonts w:eastAsia="Palanquin Dark" w:cs="Palanquin Dark" w:ascii="Palanquin Dark" w:hAnsi="Palanquin Dark"/>
        </w:rPr>
        <w:t xml:space="preserve">, </w:t>
      </w:r>
      <w:r>
        <w:rPr>
          <w:rFonts w:ascii="Palanquin Dark" w:hAnsi="Palanquin Dark" w:eastAsia="Palanquin Dark" w:cs="Palanquin Dark"/>
        </w:rPr>
        <w:t xml:space="preserve">रेफलोपश्च । ततः पञ्चम्येकवचनस्य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 xml:space="preserve">इति लुक् । महाराजादिव त्वत्तो धनमुत्पद्यते । वृषादित्वात्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6.1.203) </w:t>
      </w:r>
      <w:r>
        <w:rPr>
          <w:rFonts w:ascii="Palanquin Dark" w:hAnsi="Palanquin Dark" w:eastAsia="Palanquin Dark" w:cs="Palanquin Dark"/>
        </w:rPr>
        <w:t xml:space="preserve">आद्युदात्तत्वम्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महिष्येव गृह्यते</w:t>
      </w:r>
      <w:r>
        <w:rPr>
          <w:rFonts w:eastAsia="Palanquin Dark" w:cs="Palanquin Dark" w:ascii="Palanquin Dark" w:hAnsi="Palanquin Dark"/>
        </w:rPr>
        <w:t xml:space="preserve">, </w:t>
      </w:r>
      <w:r>
        <w:rPr>
          <w:rFonts w:ascii="Palanquin Dark" w:hAnsi="Palanquin Dark" w:eastAsia="Palanquin Dark" w:cs="Palanquin Dark"/>
        </w:rPr>
        <w:t xml:space="preserve">यथा राजभार्यायाः रत्नादिकं लभते एवं त्वत्तोपि । </w:t>
      </w:r>
      <w:r>
        <w:rPr>
          <w:rFonts w:eastAsia="Palanquin Dark" w:cs="Palanquin Dark" w:ascii="Palanquin Dark" w:hAnsi="Palanquin Dark"/>
        </w:rPr>
        <w:t>'</w:t>
      </w:r>
      <w:r>
        <w:rPr>
          <w:rFonts w:ascii="Palanquin Dark" w:hAnsi="Palanquin Dark" w:eastAsia="Palanquin Dark" w:cs="Palanquin Dark"/>
        </w:rPr>
        <w:t>अविमह्योष्टिषच्</w:t>
      </w:r>
      <w:r>
        <w:rPr>
          <w:rFonts w:eastAsia="Palanquin Dark" w:cs="Palanquin Dark" w:ascii="Palanquin Dark" w:hAnsi="Palanquin Dark"/>
        </w:rPr>
        <w:t>' (</w:t>
      </w:r>
      <w:r>
        <w:rPr>
          <w:rFonts w:ascii="Palanquin Dark" w:hAnsi="Palanquin Dark" w:eastAsia="Palanquin Dark" w:cs="Palanquin Dark"/>
        </w:rPr>
        <w:t>उ</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48) </w:t>
      </w:r>
      <w:r>
        <w:rPr>
          <w:rFonts w:ascii="Palanquin Dark" w:hAnsi="Palanquin Dark" w:eastAsia="Palanquin Dark" w:cs="Palanquin Dark"/>
        </w:rPr>
        <w:t xml:space="preserve">इति महेष्टिषचि कृते टित्त्वात् ङीप्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4.1.15) </w:t>
      </w:r>
      <w:r>
        <w:rPr>
          <w:rFonts w:ascii="Palanquin Dark" w:hAnsi="Palanquin Dark" w:eastAsia="Palanquin Dark" w:cs="Palanquin Dark"/>
        </w:rPr>
        <w:t xml:space="preserve">। उदात्तनिवृत्तिस्वरेण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ङीप उदात्तत्वे प्राप्ते </w:t>
      </w:r>
      <w:r>
        <w:rPr>
          <w:rFonts w:eastAsia="Palanquin Dark" w:cs="Palanquin Dark" w:ascii="Palanquin Dark" w:hAnsi="Palanquin Dark"/>
        </w:rPr>
        <w:t xml:space="preserve">' </w:t>
      </w:r>
      <w:r>
        <w:rPr>
          <w:rFonts w:ascii="Palanquin Dark" w:hAnsi="Palanquin Dark" w:eastAsia="Palanquin Dark" w:cs="Palanquin Dark"/>
        </w:rPr>
        <w:t>महिष्य</w:t>
      </w:r>
      <w:r>
        <w:rPr>
          <w:rFonts w:eastAsia="Palanquin Dark" w:cs="Palanquin Dark" w:ascii="Palanquin Dark" w:hAnsi="Palanquin Dark"/>
        </w:rPr>
        <w:t>(</w:t>
      </w:r>
      <w:r>
        <w:rPr>
          <w:rFonts w:ascii="Palanquin Dark" w:hAnsi="Palanquin Dark" w:eastAsia="Palanquin Dark" w:cs="Palanquin Dark"/>
        </w:rPr>
        <w:t>ा</w:t>
      </w:r>
      <w:r>
        <w:rPr>
          <w:rFonts w:eastAsia="Palanquin Dark" w:cs="Palanquin Dark" w:ascii="Palanquin Dark" w:hAnsi="Palanquin Dark"/>
        </w:rPr>
        <w:t>)</w:t>
      </w:r>
      <w:r>
        <w:rPr>
          <w:rFonts w:ascii="Palanquin Dark" w:hAnsi="Palanquin Dark" w:eastAsia="Palanquin Dark" w:cs="Palanquin Dark"/>
        </w:rPr>
        <w:t>षाढयो</w:t>
      </w:r>
      <w:r>
        <w:rPr>
          <w:rFonts w:eastAsia="Palanquin Dark" w:cs="Palanquin Dark" w:ascii="Palanquin Dark" w:hAnsi="Palanquin Dark"/>
        </w:rPr>
        <w:t>(</w:t>
      </w:r>
      <w:r>
        <w:rPr>
          <w:rFonts w:ascii="Palanquin Dark" w:hAnsi="Palanquin Dark" w:eastAsia="Palanquin Dark" w:cs="Palanquin Dark"/>
        </w:rPr>
        <w:t>र्जाये</w:t>
      </w:r>
      <w:r>
        <w:rPr>
          <w:rFonts w:eastAsia="Palanquin Dark" w:cs="Palanquin Dark" w:ascii="Palanquin Dark" w:hAnsi="Palanquin Dark"/>
        </w:rPr>
        <w:t>)</w:t>
      </w:r>
      <w:r>
        <w:rPr>
          <w:rFonts w:ascii="Palanquin Dark" w:hAnsi="Palanquin Dark" w:eastAsia="Palanquin Dark" w:cs="Palanquin Dark"/>
        </w:rPr>
        <w:t xml:space="preserve">रिष्टकाख्या </w:t>
      </w:r>
      <w:r>
        <w:rPr>
          <w:rFonts w:eastAsia="Palanquin Dark" w:cs="Palanquin Dark" w:ascii="Palanquin Dark" w:hAnsi="Palanquin Dark"/>
        </w:rPr>
        <w:t>(</w:t>
      </w:r>
      <w:r>
        <w:rPr>
          <w:rFonts w:ascii="Palanquin Dark" w:hAnsi="Palanquin Dark" w:eastAsia="Palanquin Dark" w:cs="Palanquin Dark"/>
        </w:rPr>
        <w:t>चेत्</w:t>
      </w:r>
      <w:r>
        <w:rPr>
          <w:rFonts w:eastAsia="Palanquin Dark" w:cs="Palanquin Dark" w:ascii="Palanquin Dark" w:hAnsi="Palanquin Dark"/>
        </w:rPr>
        <w:t>)</w:t>
      </w:r>
      <w:r>
        <w:rPr>
          <w:rFonts w:ascii="Palanquin Dark" w:hAnsi="Palanquin Dark" w:eastAsia="Palanquin Dark" w:cs="Palanquin Dark"/>
        </w:rPr>
        <w:t>याम्</w:t>
      </w:r>
      <w:r>
        <w:rPr>
          <w:rFonts w:eastAsia="Palanquin Dark" w:cs="Palanquin Dark" w:ascii="Palanquin Dark" w:hAnsi="Palanquin Dark"/>
        </w:rPr>
        <w:t>' (</w:t>
      </w:r>
      <w:r>
        <w:rPr>
          <w:rFonts w:ascii="Palanquin Dark" w:hAnsi="Palanquin Dark" w:eastAsia="Palanquin Dark" w:cs="Palanquin Dark"/>
        </w:rPr>
        <w:t>फि</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68) </w:t>
      </w:r>
      <w:r>
        <w:rPr>
          <w:rFonts w:ascii="Palanquin Dark" w:hAnsi="Palanquin Dark" w:eastAsia="Palanquin Dark" w:cs="Palanquin Dark"/>
        </w:rPr>
        <w:t xml:space="preserve">इत्याद्युदात्तत्वम् । किञ्च </w:t>
      </w:r>
      <w:r>
        <w:rPr>
          <w:rFonts w:eastAsia="Palanquin Dark" w:cs="Palanquin Dark" w:ascii="Palanquin Dark" w:hAnsi="Palanquin Dark"/>
        </w:rPr>
        <w:t xml:space="preserve">- </w:t>
      </w:r>
      <w:r>
        <w:rPr>
          <w:rFonts w:ascii="Palanquin Dark" w:hAnsi="Palanquin Dark" w:eastAsia="Palanquin Dark" w:cs="Palanquin Dark"/>
        </w:rPr>
        <w:t>वाजाः अन्नान्यपि त्वत्तः उदीरते उत्पद्यन्ते । ईर गतौ कम्पने च</w:t>
      </w:r>
      <w:r>
        <w:rPr>
          <w:rFonts w:eastAsia="Palanquin Dark" w:cs="Palanquin Dark" w:ascii="Palanquin Dark" w:hAnsi="Palanquin Dark"/>
        </w:rPr>
        <w:t xml:space="preserve">, </w:t>
      </w:r>
      <w:r>
        <w:rPr>
          <w:rFonts w:ascii="Palanquin Dark" w:hAnsi="Palanquin Dark" w:eastAsia="Palanquin Dark" w:cs="Palanquin Dark"/>
        </w:rPr>
        <w:t>इत्यदादिकोऽनुदात्तेत्</w:t>
      </w:r>
      <w:r>
        <w:rPr>
          <w:rFonts w:eastAsia="Palanquin Dark" w:cs="Palanquin Dark" w:ascii="Palanquin Dark" w:hAnsi="Palanquin Dark"/>
        </w:rPr>
        <w:t>, '</w:t>
      </w:r>
      <w:r>
        <w:rPr>
          <w:rFonts w:ascii="Palanquin Dark" w:hAnsi="Palanquin Dark" w:eastAsia="Palanquin Dark" w:cs="Palanquin Dark"/>
        </w:rPr>
        <w:t>आत्मनेपदेष्वनतः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7.1.5) </w:t>
      </w:r>
      <w:r>
        <w:rPr>
          <w:rFonts w:ascii="Palanquin Dark" w:hAnsi="Palanquin Dark" w:eastAsia="Palanquin Dark" w:cs="Palanquin Dark"/>
        </w:rPr>
        <w:t>इत्यदादेशः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अग्ने त्वमिति चतुष्पदा त्रिष्टुप् ॥ हे अग्ने त्वं नव्यः</w:t>
      </w:r>
      <w:r>
        <w:rPr>
          <w:rFonts w:eastAsia="Palanquin Dark" w:cs="Palanquin Dark" w:ascii="Palanquin Dark" w:hAnsi="Palanquin Dark"/>
        </w:rPr>
        <w:t xml:space="preserve">, </w:t>
      </w:r>
      <w:r>
        <w:rPr>
          <w:rFonts w:ascii="Palanquin Dark" w:hAnsi="Palanquin Dark" w:eastAsia="Palanquin Dark" w:cs="Palanquin Dark"/>
        </w:rPr>
        <w:t xml:space="preserve">नव एव नव्यः । </w:t>
      </w:r>
      <w:r>
        <w:rPr>
          <w:rFonts w:eastAsia="Palanquin Dark" w:cs="Palanquin Dark" w:ascii="Palanquin Dark" w:hAnsi="Palanquin Dark"/>
        </w:rPr>
        <w:t>'</w:t>
      </w:r>
      <w:r>
        <w:rPr>
          <w:rFonts w:ascii="Palanquin Dark" w:hAnsi="Palanquin Dark" w:eastAsia="Palanquin Dark" w:cs="Palanquin Dark"/>
        </w:rPr>
        <w:t>वस्वपसोककविक्षेमवचोनिष्केवलोक्थजनपूर्वनवसूरमर्तयविष्ठेभ्यश्छन्दसि स्वार्थे यद्वक्तव्यः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5.4.30) </w:t>
      </w:r>
      <w:r>
        <w:rPr>
          <w:rFonts w:ascii="Palanquin Dark" w:hAnsi="Palanquin Dark" w:eastAsia="Palanquin Dark" w:cs="Palanquin Dark"/>
        </w:rPr>
        <w:t xml:space="preserve">इति स्वार्थे यत्प्रत्ययः । </w:t>
      </w:r>
      <w:r>
        <w:rPr>
          <w:rFonts w:eastAsia="Palanquin Dark" w:cs="Palanquin Dark" w:ascii="Palanquin Dark" w:hAnsi="Palanquin Dark"/>
        </w:rPr>
        <w:t>'</w:t>
      </w:r>
      <w:r>
        <w:rPr>
          <w:rFonts w:ascii="Palanquin Dark" w:hAnsi="Palanquin Dark" w:eastAsia="Palanquin Dark" w:cs="Palanquin Dark"/>
        </w:rPr>
        <w:t>यतोऽनावः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6.1.213) </w:t>
      </w:r>
      <w:r>
        <w:rPr>
          <w:rFonts w:ascii="Palanquin Dark" w:hAnsi="Palanquin Dark" w:eastAsia="Palanquin Dark" w:cs="Palanquin Dark"/>
        </w:rPr>
        <w:t>इत्याद्युदात्तत्वम् । अस्मानतिपारय अतिक्रम्य पारय । पार तीर कर्मसमाप्तौ । अविकलकर्मणः कुरु । किमतिक्रम्य</w:t>
      </w:r>
      <w:r>
        <w:rPr>
          <w:rFonts w:eastAsia="Palanquin Dark" w:cs="Palanquin Dark" w:ascii="Palanquin Dark" w:hAnsi="Palanquin Dark"/>
        </w:rPr>
        <w:t xml:space="preserve">? - </w:t>
      </w:r>
      <w:r>
        <w:rPr>
          <w:rFonts w:ascii="Palanquin Dark" w:hAnsi="Palanquin Dark" w:eastAsia="Palanquin Dark" w:cs="Palanquin Dark"/>
        </w:rPr>
        <w:t xml:space="preserve">विश्वा विश्वानि । </w:t>
      </w:r>
      <w:r>
        <w:rPr>
          <w:rFonts w:eastAsia="Palanquin Dark" w:cs="Palanquin Dark" w:ascii="Palanquin Dark" w:hAnsi="Palanquin Dark"/>
        </w:rPr>
        <w:t>'</w:t>
      </w:r>
      <w:r>
        <w:rPr>
          <w:rFonts w:ascii="Palanquin Dark" w:hAnsi="Palanquin Dark" w:eastAsia="Palanquin Dark" w:cs="Palanquin Dark"/>
        </w:rPr>
        <w:t>शेश्छन्दसि बहुळम्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6.1.70) </w:t>
      </w:r>
      <w:r>
        <w:rPr>
          <w:rFonts w:ascii="Palanquin Dark" w:hAnsi="Palanquin Dark" w:eastAsia="Palanquin Dark" w:cs="Palanquin Dark"/>
        </w:rPr>
        <w:t xml:space="preserve">इति लोपः । दुर्गाणि दुःखेन गच्छन्ति येषु तानि दुर्गाणि विध्यपराधलक्षणानि पापानि । </w:t>
      </w:r>
      <w:r>
        <w:rPr>
          <w:rFonts w:eastAsia="Palanquin Dark" w:cs="Palanquin Dark" w:ascii="Palanquin Dark" w:hAnsi="Palanquin Dark"/>
        </w:rPr>
        <w:t>'</w:t>
      </w:r>
      <w:r>
        <w:rPr>
          <w:rFonts w:ascii="Palanquin Dark" w:hAnsi="Palanquin Dark" w:eastAsia="Palanquin Dark" w:cs="Palanquin Dark"/>
        </w:rPr>
        <w:t>सुदुरोरधिकरणे</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3.2.48 </w:t>
      </w:r>
      <w:r>
        <w:rPr>
          <w:rFonts w:ascii="Palanquin Dark" w:hAnsi="Palanquin Dark" w:eastAsia="Palanquin Dark" w:cs="Palanquin Dark"/>
        </w:rPr>
        <w:t xml:space="preserve">वा </w:t>
      </w:r>
      <w:r>
        <w:rPr>
          <w:rFonts w:eastAsia="Palanquin Dark" w:cs="Palanquin Dark" w:ascii="Palanquin Dark" w:hAnsi="Palanquin Dark"/>
        </w:rPr>
        <w:t xml:space="preserve">3) </w:t>
      </w:r>
      <w:r>
        <w:rPr>
          <w:rFonts w:ascii="Palanquin Dark" w:hAnsi="Palanquin Dark" w:eastAsia="Palanquin Dark" w:cs="Palanquin Dark"/>
        </w:rPr>
        <w:t>इति गमेर्डः</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तान्यतिक्रम्यास्मान्पारय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6.3.137) </w:t>
      </w:r>
      <w:r>
        <w:rPr>
          <w:rFonts w:ascii="Palanquin Dark" w:hAnsi="Palanquin Dark" w:eastAsia="Palanquin Dark" w:cs="Palanquin Dark"/>
        </w:rPr>
        <w:t xml:space="preserve">इति संहितायां दीर्घत्वम् । नव्यो अस्मानिति </w:t>
      </w:r>
      <w:r>
        <w:rPr>
          <w:rFonts w:eastAsia="Palanquin Dark" w:cs="Palanquin Dark" w:ascii="Palanquin Dark" w:hAnsi="Palanquin Dark"/>
        </w:rPr>
        <w:t>'</w:t>
      </w:r>
      <w:r>
        <w:rPr>
          <w:rFonts w:ascii="Palanquin Dark" w:hAnsi="Palanquin Dark" w:eastAsia="Palanquin Dark" w:cs="Palanquin Dark"/>
        </w:rPr>
        <w:t>प्रकृत्यान्तःपादमव्यपरे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6.1.115) </w:t>
      </w:r>
      <w:r>
        <w:rPr>
          <w:rFonts w:ascii="Palanquin Dark" w:hAnsi="Palanquin Dark" w:eastAsia="Palanquin Dark" w:cs="Palanquin Dark"/>
        </w:rPr>
        <w:t xml:space="preserve">इति प्रकृतिभावः । स्वस्तिभिश्शोभनैर्मार्गैः दुर्गातिक्रमणोपायभूतैः । अस गतौ । </w:t>
      </w:r>
      <w:r>
        <w:rPr>
          <w:rFonts w:eastAsia="Palanquin Dark" w:cs="Palanquin Dark" w:ascii="Palanquin Dark" w:hAnsi="Palanquin Dark"/>
        </w:rPr>
        <w:t>'</w:t>
      </w:r>
      <w:r>
        <w:rPr>
          <w:rFonts w:ascii="Palanquin Dark" w:hAnsi="Palanquin Dark" w:eastAsia="Palanquin Dark" w:cs="Palanquin Dark"/>
        </w:rPr>
        <w:t>क्तिच्क्तौ च संज्ञायाम्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3.3.174) </w:t>
      </w:r>
      <w:r>
        <w:rPr>
          <w:rFonts w:ascii="Palanquin Dark" w:hAnsi="Palanquin Dark" w:eastAsia="Palanquin Dark" w:cs="Palanquin Dark"/>
        </w:rPr>
        <w:t>इति क्तिच्</w:t>
      </w:r>
      <w:r>
        <w:rPr>
          <w:rFonts w:eastAsia="Palanquin Dark" w:cs="Palanquin Dark" w:ascii="Palanquin Dark" w:hAnsi="Palanquin Dark"/>
        </w:rPr>
        <w:t>, '</w:t>
      </w:r>
      <w:r>
        <w:rPr>
          <w:rFonts w:ascii="Palanquin Dark" w:hAnsi="Palanquin Dark" w:eastAsia="Palanquin Dark" w:cs="Palanquin Dark"/>
        </w:rPr>
        <w:t>तितुत्र</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7.2.9) </w:t>
      </w:r>
      <w:r>
        <w:rPr>
          <w:rFonts w:ascii="Palanquin Dark" w:hAnsi="Palanquin Dark" w:eastAsia="Palanquin Dark" w:cs="Palanquin Dark"/>
        </w:rPr>
        <w:t>इतीट्प्रतिषेधः</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किञ्च </w:t>
      </w:r>
      <w:r>
        <w:rPr>
          <w:rFonts w:eastAsia="Palanquin Dark" w:cs="Palanquin Dark" w:ascii="Palanquin Dark" w:hAnsi="Palanquin Dark"/>
        </w:rPr>
        <w:t xml:space="preserve">- </w:t>
      </w:r>
      <w:r>
        <w:rPr>
          <w:rFonts w:ascii="Palanquin Dark" w:hAnsi="Palanquin Dark" w:eastAsia="Palanquin Dark" w:cs="Palanquin Dark"/>
        </w:rPr>
        <w:t>नोऽस्माकं तत्र वसतां पूः नगरी निवासस्थानं पृथ्वी विस्तीर्णा महावकाशा अविकलकर्मफलोपभोगयोग्या भवत्विति शेषः । पृथुशब्दः कुप्रत्ययान्तत्वादन्तोदात्तः</w:t>
      </w:r>
      <w:r>
        <w:rPr>
          <w:rFonts w:eastAsia="Palanquin Dark" w:cs="Palanquin Dark" w:ascii="Palanquin Dark" w:hAnsi="Palanquin Dark"/>
        </w:rPr>
        <w:t>, '</w:t>
      </w:r>
      <w:r>
        <w:rPr>
          <w:rFonts w:ascii="Palanquin Dark" w:hAnsi="Palanquin Dark" w:eastAsia="Palanquin Dark" w:cs="Palanquin Dark"/>
        </w:rPr>
        <w:t>ओतो गुणवचनात्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4.1.44) </w:t>
      </w:r>
      <w:r>
        <w:rPr>
          <w:rFonts w:ascii="Palanquin Dark" w:hAnsi="Palanquin Dark" w:eastAsia="Palanquin Dark" w:cs="Palanquin Dark"/>
        </w:rPr>
        <w:t>इति ङीप्</w:t>
      </w:r>
      <w:r>
        <w:rPr>
          <w:rFonts w:eastAsia="Palanquin Dark" w:cs="Palanquin Dark" w:ascii="Palanquin Dark" w:hAnsi="Palanquin Dark"/>
        </w:rPr>
        <w:t>, '</w:t>
      </w:r>
      <w:r>
        <w:rPr>
          <w:rFonts w:ascii="Palanquin Dark" w:hAnsi="Palanquin Dark" w:eastAsia="Palanquin Dark" w:cs="Palanquin Dark"/>
        </w:rPr>
        <w:t>उदात्तयणो हल्पूर्वात्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6.1.174) </w:t>
      </w:r>
      <w:r>
        <w:rPr>
          <w:rFonts w:ascii="Palanquin Dark" w:hAnsi="Palanquin Dark" w:eastAsia="Palanquin Dark" w:cs="Palanquin Dark"/>
        </w:rPr>
        <w:t xml:space="preserve">इति नद्या उदात्तत्वम्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अस्माकं तत्र वसतां उर्वी मेदिनी । स एव स्वरः । सा बहुळा भवतु बहुभिर्धनधान्यपश्वादिभिस्तद्वती भवतु । सिध्मादिलक्षणो लच्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5.2.97)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 xml:space="preserve">बहूनामर्थानां लात्री आदात्री उत्पादयित्री भवतु । लातेः </w:t>
      </w:r>
      <w:r>
        <w:rPr>
          <w:rFonts w:eastAsia="Palanquin Dark" w:cs="Palanquin Dark" w:ascii="Palanquin Dark" w:hAnsi="Palanquin Dark"/>
        </w:rPr>
        <w:t>'</w:t>
      </w:r>
      <w:r>
        <w:rPr>
          <w:rFonts w:ascii="Palanquin Dark" w:hAnsi="Palanquin Dark" w:eastAsia="Palanquin Dark" w:cs="Palanquin Dark"/>
        </w:rPr>
        <w:t>आतोऽनुपसर्गे</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3.2.3) </w:t>
      </w:r>
      <w:r>
        <w:rPr>
          <w:rFonts w:ascii="Palanquin Dark" w:hAnsi="Palanquin Dark" w:eastAsia="Palanquin Dark" w:cs="Palanquin Dark"/>
        </w:rPr>
        <w:t xml:space="preserve">इति कः । किञ्च </w:t>
      </w:r>
      <w:r>
        <w:rPr>
          <w:rFonts w:eastAsia="Palanquin Dark" w:cs="Palanquin Dark" w:ascii="Palanquin Dark" w:hAnsi="Palanquin Dark"/>
        </w:rPr>
        <w:t xml:space="preserve">- </w:t>
      </w:r>
      <w:r>
        <w:rPr>
          <w:rFonts w:ascii="Palanquin Dark" w:hAnsi="Palanquin Dark" w:eastAsia="Palanquin Dark" w:cs="Palanquin Dark"/>
        </w:rPr>
        <w:t xml:space="preserve">तोकाय अस्मदीयाय अपत्याय तनयाय तस्यापत्याय अस्मत्पौत्राय शं शमयिता रोगाणां भव । शमेर्ण्यन्तात्क्विप्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3.2.76), </w:t>
      </w:r>
      <w:r>
        <w:rPr>
          <w:rFonts w:ascii="Palanquin Dark" w:hAnsi="Palanquin Dark" w:eastAsia="Palanquin Dark" w:cs="Palanquin Dark"/>
        </w:rPr>
        <w:t xml:space="preserve">मितां ह्रस्वः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6.4.92), '</w:t>
      </w:r>
      <w:r>
        <w:rPr>
          <w:rFonts w:ascii="Palanquin Dark" w:hAnsi="Palanquin Dark" w:eastAsia="Palanquin Dark" w:cs="Palanquin Dark"/>
        </w:rPr>
        <w:t>णेरनिटि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6.4.51) </w:t>
      </w:r>
      <w:r>
        <w:rPr>
          <w:rFonts w:ascii="Palanquin Dark" w:hAnsi="Palanquin Dark" w:eastAsia="Palanquin Dark" w:cs="Palanquin Dark"/>
        </w:rPr>
        <w:t xml:space="preserve">इति णिलोपः । किञ्च </w:t>
      </w:r>
      <w:r>
        <w:rPr>
          <w:rFonts w:eastAsia="Palanquin Dark" w:cs="Palanquin Dark" w:ascii="Palanquin Dark" w:hAnsi="Palanquin Dark"/>
        </w:rPr>
        <w:t xml:space="preserve">- </w:t>
      </w:r>
      <w:r>
        <w:rPr>
          <w:rFonts w:ascii="Palanquin Dark" w:hAnsi="Palanquin Dark" w:eastAsia="Palanquin Dark" w:cs="Palanquin Dark"/>
        </w:rPr>
        <w:t xml:space="preserve">योः यापयिता पृथक्कर्ता आगामिनां भयानां अस्मदीयजनसकाशादपनेता च भव । यौतेः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3.2.75) </w:t>
      </w:r>
      <w:r>
        <w:rPr>
          <w:rFonts w:ascii="Palanquin Dark" w:hAnsi="Palanquin Dark" w:eastAsia="Palanquin Dark" w:cs="Palanquin Dark"/>
        </w:rPr>
        <w:t>इति विच्</w:t>
      </w:r>
      <w:r>
        <w:rPr>
          <w:rFonts w:eastAsia="Palanquin Dark" w:cs="Palanquin Dark" w:ascii="Palanquin Dark" w:hAnsi="Palanquin Dark"/>
        </w:rPr>
        <w:t>, '</w:t>
      </w:r>
      <w:r>
        <w:rPr>
          <w:rFonts w:ascii="Palanquin Dark" w:hAnsi="Palanquin Dark" w:eastAsia="Palanquin Dark" w:cs="Palanquin Dark"/>
        </w:rPr>
        <w:t>ओतो णित्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7.1.90) </w:t>
      </w:r>
      <w:r>
        <w:rPr>
          <w:rFonts w:ascii="Palanquin Dark" w:hAnsi="Palanquin Dark" w:eastAsia="Palanquin Dark" w:cs="Palanquin Dark"/>
        </w:rPr>
        <w:t xml:space="preserve">इति बहुलवचनान्न भवति । </w:t>
      </w:r>
      <w:r>
        <w:rPr>
          <w:rFonts w:eastAsia="Palanquin Dark" w:cs="Palanquin Dark" w:ascii="Palanquin Dark" w:hAnsi="Palanquin Dark"/>
        </w:rPr>
        <w:t>'</w:t>
      </w:r>
      <w:r>
        <w:rPr>
          <w:rFonts w:ascii="Palanquin Dark" w:hAnsi="Palanquin Dark" w:eastAsia="Palanquin Dark" w:cs="Palanquin Dark"/>
        </w:rPr>
        <w:t>षष्ठ्यर्थे चतुर्थी वक्तव्या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2.3.62 </w:t>
      </w:r>
      <w:r>
        <w:rPr>
          <w:rFonts w:ascii="Palanquin Dark" w:hAnsi="Palanquin Dark" w:eastAsia="Palanquin Dark" w:cs="Palanquin Dark"/>
        </w:rPr>
        <w:t xml:space="preserve">वा </w:t>
      </w:r>
      <w:r>
        <w:rPr>
          <w:rFonts w:eastAsia="Palanquin Dark" w:cs="Palanquin Dark" w:ascii="Palanquin Dark" w:hAnsi="Palanquin Dark"/>
        </w:rPr>
        <w:t xml:space="preserve">1) </w:t>
      </w:r>
      <w:r>
        <w:rPr>
          <w:rFonts w:ascii="Palanquin Dark" w:hAnsi="Palanquin Dark" w:eastAsia="Palanquin Dark" w:cs="Palanquin Dark"/>
        </w:rPr>
        <w:t xml:space="preserve">इति वा </w:t>
      </w:r>
      <w:r>
        <w:rPr>
          <w:rFonts w:eastAsia="Palanquin Dark" w:cs="Palanquin Dark" w:ascii="Palanquin Dark" w:hAnsi="Palanquin Dark"/>
        </w:rPr>
        <w:t>'</w:t>
      </w:r>
      <w:r>
        <w:rPr>
          <w:rFonts w:ascii="Palanquin Dark" w:hAnsi="Palanquin Dark" w:eastAsia="Palanquin Dark" w:cs="Palanquin Dark"/>
        </w:rPr>
        <w:t>क्रियार्थोपपदस्य च कर्मणि स्थानिनः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2.3.14) </w:t>
      </w:r>
      <w:r>
        <w:rPr>
          <w:rFonts w:ascii="Palanquin Dark" w:hAnsi="Palanquin Dark" w:eastAsia="Palanquin Dark" w:cs="Palanquin Dark"/>
        </w:rPr>
        <w:t xml:space="preserve">इति वा चतुर्थ्यौ । तोकं तनयं च रक्षितुं शं योश्च भव । </w:t>
      </w:r>
      <w:r>
        <w:rPr>
          <w:rFonts w:eastAsia="Palanquin Dark" w:cs="Palanquin Dark" w:ascii="Palanquin Dark" w:hAnsi="Palanquin Dark"/>
        </w:rPr>
        <w:t>'</w:t>
      </w:r>
      <w:r>
        <w:rPr>
          <w:rFonts w:ascii="Palanquin Dark" w:hAnsi="Palanquin Dark" w:eastAsia="Palanquin Dark" w:cs="Palanquin Dark"/>
        </w:rPr>
        <w:t>द्व्यचोऽतस्तिडः</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6.3.135) </w:t>
      </w:r>
      <w:r>
        <w:rPr>
          <w:rFonts w:ascii="Palanquin Dark" w:hAnsi="Palanquin Dark" w:eastAsia="Palanquin Dark" w:cs="Palanquin Dark"/>
        </w:rPr>
        <w:t xml:space="preserve">इति संहितायाम् </w:t>
      </w:r>
      <w:r>
        <w:rPr>
          <w:rFonts w:eastAsia="Palanquin Dark" w:cs="Palanquin Dark" w:ascii="Palanquin Dark" w:hAnsi="Palanquin Dark"/>
        </w:rPr>
        <w:t>'</w:t>
      </w:r>
      <w:r>
        <w:rPr>
          <w:rFonts w:ascii="Palanquin Dark" w:hAnsi="Palanquin Dark" w:eastAsia="Palanquin Dark" w:cs="Palanquin Dark"/>
        </w:rPr>
        <w:t>अ</w:t>
      </w:r>
      <w:r>
        <w:rPr>
          <w:rFonts w:eastAsia="Palanquin Dark" w:cs="Palanquin Dark" w:ascii="Palanquin Dark" w:hAnsi="Palanquin Dark"/>
        </w:rPr>
        <w:t>'</w:t>
      </w:r>
      <w:r>
        <w:rPr>
          <w:rFonts w:ascii="Palanquin Dark" w:hAnsi="Palanquin Dark" w:eastAsia="Palanquin Dark" w:cs="Palanquin Dark"/>
        </w:rPr>
        <w:t>स्य दीर्घत्वम्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अग्नये व्रतपतये पुरोडाशमष्टाकपालं निर्वपेद्य आहिताग्निस्सन्नव्रत्यमिव चरेत्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2.2.2)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त्वमग्ने इति त्रिपदा गायत्री</w:t>
      </w:r>
      <w:r>
        <w:rPr>
          <w:rFonts w:eastAsia="Palanquin Dark" w:cs="Palanquin Dark" w:ascii="Palanquin Dark" w:hAnsi="Palanquin Dark"/>
        </w:rPr>
        <w:t xml:space="preserve">, </w:t>
      </w:r>
      <w:r>
        <w:rPr>
          <w:rFonts w:ascii="Palanquin Dark" w:hAnsi="Palanquin Dark" w:eastAsia="Palanquin Dark" w:cs="Palanquin Dark"/>
        </w:rPr>
        <w:t>अष्टकसप्तकषट्कपदा प्रतिष्ठानाम्नी</w:t>
      </w:r>
      <w:r>
        <w:rPr>
          <w:rFonts w:eastAsia="Palanquin Dark" w:cs="Palanquin Dark" w:ascii="Palanquin Dark" w:hAnsi="Palanquin Dark"/>
        </w:rPr>
        <w:t>, '</w:t>
      </w:r>
      <w:r>
        <w:rPr>
          <w:rFonts w:ascii="Palanquin Dark" w:hAnsi="Palanquin Dark" w:eastAsia="Palanquin Dark" w:cs="Palanquin Dark"/>
        </w:rPr>
        <w:t>षट्सप्तकाष्टकैर्वर्धमाना । विपरीता प्रतिष्ठा</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छ</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3.14.15) </w:t>
      </w:r>
      <w:r>
        <w:rPr>
          <w:rFonts w:ascii="Palanquin Dark" w:hAnsi="Palanquin Dark" w:eastAsia="Palanquin Dark" w:cs="Palanquin Dark"/>
        </w:rPr>
        <w:t xml:space="preserve">इति वचनात् ॥ देव इति सप्तमीबहुवचनस्य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7.1.39) </w:t>
      </w:r>
      <w:r>
        <w:rPr>
          <w:rFonts w:ascii="Palanquin Dark" w:hAnsi="Palanquin Dark" w:eastAsia="Palanquin Dark" w:cs="Palanquin Dark"/>
        </w:rPr>
        <w:t xml:space="preserve">इत्यादिना स्वादेशः । आकारौ समुच्चयवाचिनौ । हे अग्ने देवेषु च मर्त्येषु </w:t>
      </w:r>
      <w:r>
        <w:rPr>
          <w:rFonts w:eastAsia="Palanquin Dark" w:cs="Palanquin Dark" w:ascii="Palanquin Dark" w:hAnsi="Palanquin Dark"/>
        </w:rPr>
        <w:t>(</w:t>
      </w:r>
      <w:r>
        <w:rPr>
          <w:rFonts w:ascii="Palanquin Dark" w:hAnsi="Palanquin Dark" w:eastAsia="Palanquin Dark" w:cs="Palanquin Dark"/>
        </w:rPr>
        <w:t>मनुष्येषु</w:t>
      </w:r>
      <w:r>
        <w:rPr>
          <w:rFonts w:eastAsia="Palanquin Dark" w:cs="Palanquin Dark" w:ascii="Palanquin Dark" w:hAnsi="Palanquin Dark"/>
        </w:rPr>
        <w:t xml:space="preserve">) </w:t>
      </w:r>
      <w:r>
        <w:rPr>
          <w:rFonts w:ascii="Palanquin Dark" w:hAnsi="Palanquin Dark" w:eastAsia="Palanquin Dark" w:cs="Palanquin Dark"/>
        </w:rPr>
        <w:t xml:space="preserve">च त्वमेव व्रतपाः व्रतानां पाता रक्षकः नान्यः कश्चित् । पातेः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3.2.75) </w:t>
      </w:r>
      <w:r>
        <w:rPr>
          <w:rFonts w:ascii="Palanquin Dark" w:hAnsi="Palanquin Dark" w:eastAsia="Palanquin Dark" w:cs="Palanquin Dark"/>
        </w:rPr>
        <w:t xml:space="preserve">इति वचनाद्विच् । कृदुत्तरपदप्रकृतिस्वरत्वम्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6.2.139) </w:t>
      </w:r>
      <w:r>
        <w:rPr>
          <w:rFonts w:ascii="Palanquin Dark" w:hAnsi="Palanquin Dark" w:eastAsia="Palanquin Dark" w:cs="Palanquin Dark"/>
        </w:rPr>
        <w:t xml:space="preserve">। किञ्च </w:t>
      </w:r>
      <w:r>
        <w:rPr>
          <w:rFonts w:eastAsia="Palanquin Dark" w:cs="Palanquin Dark" w:ascii="Palanquin Dark" w:hAnsi="Palanquin Dark"/>
        </w:rPr>
        <w:t xml:space="preserve">- </w:t>
      </w:r>
      <w:r>
        <w:rPr>
          <w:rFonts w:ascii="Palanquin Dark" w:hAnsi="Palanquin Dark" w:eastAsia="Palanquin Dark" w:cs="Palanquin Dark"/>
        </w:rPr>
        <w:t xml:space="preserve">त्वमेव यज्ञेषु ईड्यः स्तुत्यः । </w:t>
      </w:r>
      <w:r>
        <w:rPr>
          <w:rFonts w:eastAsia="Palanquin Dark" w:cs="Palanquin Dark" w:ascii="Palanquin Dark" w:hAnsi="Palanquin Dark"/>
        </w:rPr>
        <w:t>'</w:t>
      </w:r>
      <w:r>
        <w:rPr>
          <w:rFonts w:ascii="Palanquin Dark" w:hAnsi="Palanquin Dark" w:eastAsia="Palanquin Dark" w:cs="Palanquin Dark"/>
        </w:rPr>
        <w:t>ईडवन्दवृशंसुदुहां ण्यतः</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6.1.214) </w:t>
      </w:r>
      <w:r>
        <w:rPr>
          <w:rFonts w:ascii="Palanquin Dark" w:hAnsi="Palanquin Dark" w:eastAsia="Palanquin Dark" w:cs="Palanquin Dark"/>
        </w:rPr>
        <w:t>इत्याद्युदात्तत्वम् । अतोऽस्मानखण्डितव्रतान् पाहि । त्वामेव वयं स्तुम इति भावः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यद्व इति चतुष्पदा त्रिष्टुप् ॥ हे देवा वो युष्माकं विदुषामखण्डितज्ञानानां सम्बन्धीनि व्रतानि कर्माणि वयं अविदुष्टरासः अविद्वत्तराः क्षणेक्षणे सम्भाव्यमानप्रमादाः । अयस्मयादित्वेन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1.4.20) </w:t>
      </w:r>
      <w:r>
        <w:rPr>
          <w:rFonts w:ascii="Palanquin Dark" w:hAnsi="Palanquin Dark" w:eastAsia="Palanquin Dark" w:cs="Palanquin Dark"/>
        </w:rPr>
        <w:t>भत्वाद्वसोस्सम्प्रसारणम्</w:t>
      </w:r>
      <w:r>
        <w:rPr>
          <w:rFonts w:eastAsia="Palanquin Dark" w:cs="Palanquin Dark" w:ascii="Palanquin Dark" w:hAnsi="Palanquin Dark"/>
        </w:rPr>
        <w:t>, '</w:t>
      </w:r>
      <w:r>
        <w:rPr>
          <w:rFonts w:ascii="Palanquin Dark" w:hAnsi="Palanquin Dark" w:eastAsia="Palanquin Dark" w:cs="Palanquin Dark"/>
        </w:rPr>
        <w:t>आज्जसेरसुक्</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7.1.50) </w:t>
      </w:r>
      <w:r>
        <w:rPr>
          <w:rFonts w:ascii="Palanquin Dark" w:hAnsi="Palanquin Dark" w:eastAsia="Palanquin Dark" w:cs="Palanquin Dark"/>
        </w:rPr>
        <w:t xml:space="preserve">। अव्ययपूर्वपदप्रकृतिस्वरत्वम्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6.2.2) </w:t>
      </w:r>
      <w:r>
        <w:rPr>
          <w:rFonts w:ascii="Palanquin Dark" w:hAnsi="Palanquin Dark" w:eastAsia="Palanquin Dark" w:cs="Palanquin Dark"/>
        </w:rPr>
        <w:t>। ईदृशा वयं यद्यस्मात् प्रमिनाम हिंसितवन्तः । मीङ् हिंसायां क्र्यादिः</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उपसंवादाशङ्कयोश्च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3.4.8) </w:t>
      </w:r>
      <w:r>
        <w:rPr>
          <w:rFonts w:ascii="Palanquin Dark" w:hAnsi="Palanquin Dark" w:eastAsia="Palanquin Dark" w:cs="Palanquin Dark"/>
        </w:rPr>
        <w:t xml:space="preserve">इत्याशङ्कायां लेट् । कारणतः कार्यानुमानमाशङ्का । अज्ञानातिशयेन कर्मलोप आशङ्क्यते । </w:t>
      </w:r>
      <w:r>
        <w:rPr>
          <w:rFonts w:eastAsia="Palanquin Dark" w:cs="Palanquin Dark" w:ascii="Palanquin Dark" w:hAnsi="Palanquin Dark"/>
        </w:rPr>
        <w:t>'</w:t>
      </w:r>
      <w:r>
        <w:rPr>
          <w:rFonts w:ascii="Palanquin Dark" w:hAnsi="Palanquin Dark" w:eastAsia="Palanquin Dark" w:cs="Palanquin Dark"/>
        </w:rPr>
        <w:t>लेटोऽडाटौ</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स उत्तमस्य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3.4.98) </w:t>
      </w:r>
      <w:r>
        <w:rPr>
          <w:rFonts w:ascii="Palanquin Dark" w:hAnsi="Palanquin Dark" w:eastAsia="Palanquin Dark" w:cs="Palanquin Dark"/>
        </w:rPr>
        <w:t xml:space="preserve">इति सकारलोपः । </w:t>
      </w:r>
      <w:r>
        <w:rPr>
          <w:rFonts w:eastAsia="Palanquin Dark" w:cs="Palanquin Dark" w:ascii="Palanquin Dark" w:hAnsi="Palanquin Dark"/>
        </w:rPr>
        <w:t>'</w:t>
      </w:r>
      <w:r>
        <w:rPr>
          <w:rFonts w:ascii="Palanquin Dark" w:hAnsi="Palanquin Dark" w:eastAsia="Palanquin Dark" w:cs="Palanquin Dark"/>
        </w:rPr>
        <w:t>मीनातेर्निगमे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7.3.81) </w:t>
      </w:r>
      <w:r>
        <w:rPr>
          <w:rFonts w:ascii="Palanquin Dark" w:hAnsi="Palanquin Dark" w:eastAsia="Palanquin Dark" w:cs="Palanquin Dark"/>
        </w:rPr>
        <w:t>इति धातोः ह्रस्वत्वम्</w:t>
      </w:r>
      <w:r>
        <w:rPr>
          <w:rFonts w:eastAsia="Palanquin Dark" w:cs="Palanquin Dark" w:ascii="Palanquin Dark" w:hAnsi="Palanquin Dark"/>
        </w:rPr>
        <w:t>, '</w:t>
      </w:r>
      <w:r>
        <w:rPr>
          <w:rFonts w:ascii="Palanquin Dark" w:hAnsi="Palanquin Dark" w:eastAsia="Palanquin Dark" w:cs="Palanquin Dark"/>
        </w:rPr>
        <w:t>हिनुमीना</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8.4.15) </w:t>
      </w:r>
      <w:r>
        <w:rPr>
          <w:rFonts w:ascii="Palanquin Dark" w:hAnsi="Palanquin Dark" w:eastAsia="Palanquin Dark" w:cs="Palanquin Dark"/>
        </w:rPr>
        <w:t xml:space="preserve">इति णत्वं बहुलवचनान्न भवति । तत् तस्मात्कारणाद्विश्वं </w:t>
      </w:r>
      <w:r>
        <w:rPr>
          <w:rFonts w:eastAsia="Palanquin Dark" w:cs="Palanquin Dark" w:ascii="Palanquin Dark" w:hAnsi="Palanquin Dark"/>
        </w:rPr>
        <w:t>(</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खण्डितं सर्वं कर्मजातं अग्निरेवायमिज्यमानः व्रतपतिनामा आपृणाति आभिमुख्येन पूरयतु अखण्डितमापादयतु । पॄ पालनपूरणयोः</w:t>
      </w:r>
      <w:r>
        <w:rPr>
          <w:rFonts w:eastAsia="Palanquin Dark" w:cs="Palanquin Dark" w:ascii="Palanquin Dark" w:hAnsi="Palanquin Dark"/>
        </w:rPr>
        <w:t xml:space="preserve">, </w:t>
      </w:r>
      <w:r>
        <w:rPr>
          <w:rFonts w:ascii="Palanquin Dark" w:hAnsi="Palanquin Dark" w:eastAsia="Palanquin Dark" w:cs="Palanquin Dark"/>
        </w:rPr>
        <w:t xml:space="preserve">लेट् </w:t>
      </w:r>
      <w:r>
        <w:rPr>
          <w:rFonts w:eastAsia="Palanquin Dark" w:cs="Palanquin Dark" w:ascii="Palanquin Dark" w:hAnsi="Palanquin Dark"/>
        </w:rPr>
        <w:t>'</w:t>
      </w:r>
      <w:r>
        <w:rPr>
          <w:rFonts w:ascii="Palanquin Dark" w:hAnsi="Palanquin Dark" w:eastAsia="Palanquin Dark" w:cs="Palanquin Dark"/>
        </w:rPr>
        <w:t>प्वादीनां ह्रस्वः</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7.3.80) </w:t>
      </w:r>
      <w:r>
        <w:rPr>
          <w:rFonts w:ascii="Palanquin Dark" w:hAnsi="Palanquin Dark" w:eastAsia="Palanquin Dark" w:cs="Palanquin Dark"/>
        </w:rPr>
        <w:t>इति ह्रस्वत्वम्</w:t>
      </w:r>
      <w:r>
        <w:rPr>
          <w:rFonts w:eastAsia="Palanquin Dark" w:cs="Palanquin Dark" w:ascii="Palanquin Dark" w:hAnsi="Palanquin Dark"/>
        </w:rPr>
        <w:t xml:space="preserve">, </w:t>
      </w:r>
      <w:r>
        <w:rPr>
          <w:rFonts w:ascii="Palanquin Dark" w:hAnsi="Palanquin Dark" w:eastAsia="Palanquin Dark" w:cs="Palanquin Dark"/>
        </w:rPr>
        <w:t xml:space="preserve">विकरणव्यत्ययो वा । तत्रैव हेतुः </w:t>
      </w:r>
      <w:r>
        <w:rPr>
          <w:rFonts w:eastAsia="Palanquin Dark" w:cs="Palanquin Dark" w:ascii="Palanquin Dark" w:hAnsi="Palanquin Dark"/>
        </w:rPr>
        <w:t xml:space="preserve">- </w:t>
      </w:r>
      <w:r>
        <w:rPr>
          <w:rFonts w:ascii="Palanquin Dark" w:hAnsi="Palanquin Dark" w:eastAsia="Palanquin Dark" w:cs="Palanquin Dark"/>
        </w:rPr>
        <w:t>विद्वान्</w:t>
      </w:r>
      <w:r>
        <w:rPr>
          <w:rFonts w:eastAsia="Palanquin Dark" w:cs="Palanquin Dark" w:ascii="Palanquin Dark" w:hAnsi="Palanquin Dark"/>
        </w:rPr>
        <w:t xml:space="preserve">, </w:t>
      </w:r>
      <w:r>
        <w:rPr>
          <w:rFonts w:ascii="Palanquin Dark" w:hAnsi="Palanquin Dark" w:eastAsia="Palanquin Dark" w:cs="Palanquin Dark"/>
        </w:rPr>
        <w:t xml:space="preserve">यस्मादयमग्निर्विद्वान् । </w:t>
      </w:r>
      <w:r>
        <w:rPr>
          <w:rFonts w:eastAsia="Palanquin Dark" w:cs="Palanquin Dark" w:ascii="Palanquin Dark" w:hAnsi="Palanquin Dark"/>
        </w:rPr>
        <w:t>'</w:t>
      </w:r>
      <w:r>
        <w:rPr>
          <w:rFonts w:ascii="Palanquin Dark" w:hAnsi="Palanquin Dark" w:eastAsia="Palanquin Dark" w:cs="Palanquin Dark"/>
        </w:rPr>
        <w:t>विदेश्शतुर्वसुः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7.1.36) '</w:t>
      </w:r>
      <w:r>
        <w:rPr>
          <w:rFonts w:ascii="Palanquin Dark" w:hAnsi="Palanquin Dark" w:eastAsia="Palanquin Dark" w:cs="Palanquin Dark"/>
        </w:rPr>
        <w:t>उगिदचाम्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7.1.70) </w:t>
      </w:r>
      <w:r>
        <w:rPr>
          <w:rFonts w:ascii="Palanquin Dark" w:hAnsi="Palanquin Dark" w:eastAsia="Palanquin Dark" w:cs="Palanquin Dark"/>
        </w:rPr>
        <w:t>इति नुम्</w:t>
      </w:r>
      <w:r>
        <w:rPr>
          <w:rFonts w:eastAsia="Palanquin Dark" w:cs="Palanquin Dark" w:ascii="Palanquin Dark" w:hAnsi="Palanquin Dark"/>
        </w:rPr>
        <w:t>, '</w:t>
      </w:r>
      <w:r>
        <w:rPr>
          <w:rFonts w:ascii="Palanquin Dark" w:hAnsi="Palanquin Dark" w:eastAsia="Palanquin Dark" w:cs="Palanquin Dark"/>
        </w:rPr>
        <w:t>सान्तमहतस्संयोगस्य</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6.4.10) </w:t>
      </w:r>
      <w:r>
        <w:rPr>
          <w:rFonts w:ascii="Palanquin Dark" w:hAnsi="Palanquin Dark" w:eastAsia="Palanquin Dark" w:cs="Palanquin Dark"/>
        </w:rPr>
        <w:t>इति दीर्घः</w:t>
      </w:r>
      <w:r>
        <w:rPr>
          <w:rFonts w:eastAsia="Palanquin Dark" w:cs="Palanquin Dark" w:ascii="Palanquin Dark" w:hAnsi="Palanquin Dark"/>
        </w:rPr>
        <w:t xml:space="preserve">, </w:t>
      </w:r>
      <w:r>
        <w:rPr>
          <w:rFonts w:ascii="Palanquin Dark" w:hAnsi="Palanquin Dark" w:eastAsia="Palanquin Dark" w:cs="Palanquin Dark"/>
        </w:rPr>
        <w:t xml:space="preserve">संयोगान्तलोपः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8.2.23) </w:t>
      </w:r>
      <w:r>
        <w:rPr>
          <w:rFonts w:ascii="Palanquin Dark" w:hAnsi="Palanquin Dark" w:eastAsia="Palanquin Dark" w:cs="Palanquin Dark"/>
        </w:rPr>
        <w:t xml:space="preserve">। सर्वज्ञ इत्यर्थः । तस्मादापूरणोपायज्ञो यथा स्यात्तथा कर्तुं समर्थ एवेति भावः । के पुनस्त उपाय इत्यत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येभिर्यैः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7.1.10) </w:t>
      </w:r>
      <w:r>
        <w:rPr>
          <w:rFonts w:ascii="Palanquin Dark" w:hAnsi="Palanquin Dark" w:eastAsia="Palanquin Dark" w:cs="Palanquin Dark"/>
        </w:rPr>
        <w:t>इति भिस ऐस् । ऋतुभिः कालावयवैः पौर्णमास्यादिभिः युष्मान् देवान् अग्न्या</w:t>
      </w:r>
      <w:r>
        <w:rPr>
          <w:rFonts w:eastAsia="Palanquin Dark" w:cs="Palanquin Dark" w:ascii="Palanquin Dark" w:hAnsi="Palanquin Dark"/>
        </w:rPr>
        <w:t>[</w:t>
      </w:r>
      <w:r>
        <w:rPr>
          <w:rFonts w:ascii="Palanquin Dark" w:hAnsi="Palanquin Dark" w:eastAsia="Palanquin Dark" w:cs="Palanquin Dark"/>
        </w:rPr>
        <w:t>न्ना</w:t>
      </w:r>
      <w:r>
        <w:rPr>
          <w:rFonts w:eastAsia="Palanquin Dark" w:cs="Palanquin Dark" w:ascii="Palanquin Dark" w:hAnsi="Palanquin Dark"/>
        </w:rPr>
        <w:t>]</w:t>
      </w:r>
      <w:r>
        <w:rPr>
          <w:rFonts w:ascii="Palanquin Dark" w:hAnsi="Palanquin Dark" w:eastAsia="Palanquin Dark" w:cs="Palanquin Dark"/>
        </w:rPr>
        <w:t xml:space="preserve">दीन् कल्पयाति देवशब्दवाच्यहविर्लाजाद्यैः </w:t>
      </w:r>
      <w:r>
        <w:rPr>
          <w:rFonts w:eastAsia="Palanquin Dark" w:cs="Palanquin Dark" w:ascii="Palanquin Dark" w:hAnsi="Palanquin Dark"/>
        </w:rPr>
        <w:t>[</w:t>
      </w:r>
      <w:r>
        <w:rPr>
          <w:rFonts w:ascii="Palanquin Dark" w:hAnsi="Palanquin Dark" w:eastAsia="Palanquin Dark" w:cs="Palanquin Dark"/>
        </w:rPr>
        <w:t>दीन् यैः</w:t>
      </w:r>
      <w:r>
        <w:rPr>
          <w:rFonts w:eastAsia="Palanquin Dark" w:cs="Palanquin Dark" w:ascii="Palanquin Dark" w:hAnsi="Palanquin Dark"/>
        </w:rPr>
        <w:t xml:space="preserve">] </w:t>
      </w:r>
      <w:r>
        <w:rPr>
          <w:rFonts w:ascii="Palanquin Dark" w:hAnsi="Palanquin Dark" w:eastAsia="Palanquin Dark" w:cs="Palanquin Dark"/>
        </w:rPr>
        <w:t xml:space="preserve">कल्पयति कल्पयितुमर्हति । </w:t>
      </w:r>
      <w:r>
        <w:rPr>
          <w:rFonts w:eastAsia="Palanquin Dark" w:cs="Palanquin Dark" w:ascii="Palanquin Dark" w:hAnsi="Palanquin Dark"/>
        </w:rPr>
        <w:t>'</w:t>
      </w:r>
      <w:r>
        <w:rPr>
          <w:rFonts w:ascii="Palanquin Dark" w:hAnsi="Palanquin Dark" w:eastAsia="Palanquin Dark" w:cs="Palanquin Dark"/>
        </w:rPr>
        <w:t>अर्हे कृत्यतृचश्च</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3.3.169) </w:t>
      </w:r>
      <w:r>
        <w:rPr>
          <w:rFonts w:ascii="Palanquin Dark" w:hAnsi="Palanquin Dark" w:eastAsia="Palanquin Dark" w:cs="Palanquin Dark"/>
        </w:rPr>
        <w:t>इति लिङर्थे लेट्</w:t>
      </w:r>
      <w:r>
        <w:rPr>
          <w:rFonts w:eastAsia="Palanquin Dark" w:cs="Palanquin Dark" w:ascii="Palanquin Dark" w:hAnsi="Palanquin Dark"/>
        </w:rPr>
        <w:t xml:space="preserve">, </w:t>
      </w:r>
      <w:r>
        <w:rPr>
          <w:rFonts w:ascii="Palanquin Dark" w:hAnsi="Palanquin Dark" w:eastAsia="Palanquin Dark" w:cs="Palanquin Dark"/>
        </w:rPr>
        <w:t xml:space="preserve">पूर्ववदाडागमः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3.4.94) </w:t>
      </w:r>
      <w:r>
        <w:rPr>
          <w:rFonts w:ascii="Palanquin Dark" w:hAnsi="Palanquin Dark" w:eastAsia="Palanquin Dark" w:cs="Palanquin Dark"/>
        </w:rPr>
        <w:t xml:space="preserve">। तत्कालादीनवयवान् विदुषोऽग्नेः व्रतस्याखण्डितत्वापादनमात्रं कियदिति भावः । तस्माद्व्रतमनेन खण्डितमिति भवद्भिरुद्वेगो न कार्यः । अत्र संहितायामग्निष्टदिति </w:t>
      </w:r>
      <w:r>
        <w:rPr>
          <w:rFonts w:eastAsia="Palanquin Dark" w:cs="Palanquin Dark" w:ascii="Palanquin Dark" w:hAnsi="Palanquin Dark"/>
        </w:rPr>
        <w:t>'</w:t>
      </w:r>
      <w:r>
        <w:rPr>
          <w:rFonts w:ascii="Palanquin Dark" w:hAnsi="Palanquin Dark" w:eastAsia="Palanquin Dark" w:cs="Palanquin Dark"/>
        </w:rPr>
        <w:t>युष्मत्तत्ततक्षुष्वन्तःपादम्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8.3.103) </w:t>
      </w:r>
      <w:r>
        <w:rPr>
          <w:rFonts w:ascii="Palanquin Dark" w:hAnsi="Palanquin Dark" w:eastAsia="Palanquin Dark" w:cs="Palanquin Dark"/>
        </w:rPr>
        <w:t xml:space="preserve">इति षः । ऋतुभिरित्यत्र </w:t>
      </w:r>
      <w:r>
        <w:rPr>
          <w:rFonts w:eastAsia="Palanquin Dark" w:cs="Palanquin Dark" w:ascii="Palanquin Dark" w:hAnsi="Palanquin Dark"/>
        </w:rPr>
        <w:t>'</w:t>
      </w:r>
      <w:r>
        <w:rPr>
          <w:rFonts w:ascii="Palanquin Dark" w:hAnsi="Palanquin Dark" w:eastAsia="Palanquin Dark" w:cs="Palanquin Dark"/>
        </w:rPr>
        <w:t>दीर्घादटि समानपादे</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8.3.9) </w:t>
      </w:r>
      <w:r>
        <w:rPr>
          <w:rFonts w:ascii="Palanquin Dark" w:hAnsi="Palanquin Dark" w:eastAsia="Palanquin Dark" w:cs="Palanquin Dark"/>
        </w:rPr>
        <w:t>इति रुत्वम्</w:t>
      </w:r>
      <w:r>
        <w:rPr>
          <w:rFonts w:eastAsia="Palanquin Dark" w:cs="Palanquin Dark" w:ascii="Palanquin Dark" w:hAnsi="Palanquin Dark"/>
        </w:rPr>
        <w:t>, '</w:t>
      </w:r>
      <w:r>
        <w:rPr>
          <w:rFonts w:ascii="Palanquin Dark" w:hAnsi="Palanquin Dark" w:eastAsia="Palanquin Dark" w:cs="Palanquin Dark"/>
        </w:rPr>
        <w:t>आतोऽटि नित्यम्</w:t>
      </w:r>
      <w:r>
        <w:rPr>
          <w:rFonts w:eastAsia="Palanquin Dark" w:cs="Palanquin Dark" w:ascii="Palanquin Dark" w:hAnsi="Palanquin Dark"/>
        </w:rPr>
        <w:t>' (</w:t>
      </w:r>
      <w:r>
        <w:rPr>
          <w:rFonts w:ascii="Palanquin Dark" w:hAnsi="Palanquin Dark" w:eastAsia="Palanquin Dark" w:cs="Palanquin Dark"/>
        </w:rPr>
        <w:t>पा</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8.3.3) </w:t>
      </w:r>
      <w:r>
        <w:rPr>
          <w:rFonts w:ascii="Palanquin Dark" w:hAnsi="Palanquin Dark" w:eastAsia="Palanquin Dark" w:cs="Palanquin Dark"/>
        </w:rPr>
        <w:t xml:space="preserve">इत्यनुनासिकः । एतदुक्तं भवति </w:t>
      </w:r>
      <w:r>
        <w:rPr>
          <w:rFonts w:eastAsia="Palanquin Dark" w:cs="Palanquin Dark" w:ascii="Palanquin Dark" w:hAnsi="Palanquin Dark"/>
        </w:rPr>
        <w:t xml:space="preserve">- </w:t>
      </w:r>
      <w:r>
        <w:rPr>
          <w:rFonts w:ascii="Palanquin Dark" w:hAnsi="Palanquin Dark" w:eastAsia="Palanquin Dark" w:cs="Palanquin Dark"/>
        </w:rPr>
        <w:t>अयमग्निः यैः पर्वभिरस्माभिः अननुष्ठितैरसन्तुष्टस्तद्विद्वान् वर्तते तैस्सर्वैरदुष्टै</w:t>
      </w:r>
      <w:r>
        <w:rPr>
          <w:rFonts w:eastAsia="Palanquin Dark" w:cs="Palanquin Dark" w:ascii="Palanquin Dark" w:hAnsi="Palanquin Dark"/>
        </w:rPr>
        <w:t>[</w:t>
      </w:r>
      <w:r>
        <w:rPr>
          <w:rFonts w:ascii="Palanquin Dark" w:hAnsi="Palanquin Dark" w:eastAsia="Palanquin Dark" w:cs="Palanquin Dark"/>
        </w:rPr>
        <w:t>नुष्ठितै</w:t>
      </w:r>
      <w:r>
        <w:rPr>
          <w:rFonts w:eastAsia="Palanquin Dark" w:cs="Palanquin Dark" w:ascii="Palanquin Dark" w:hAnsi="Palanquin Dark"/>
        </w:rPr>
        <w:t>]</w:t>
      </w:r>
      <w:r>
        <w:rPr>
          <w:rFonts w:ascii="Palanquin Dark" w:hAnsi="Palanquin Dark" w:eastAsia="Palanquin Dark" w:cs="Palanquin Dark"/>
        </w:rPr>
        <w:t>रिव अस्मदनुग्रहाय सन्तुष्टः स देवानपीष्टानिव इष्टानस्मद्विषये प्रसन्नान् करोतु ॥</w:t>
      </w:r>
    </w:p>
    <w:p>
      <w:pPr>
        <w:pStyle w:val="Normal"/>
        <w:rPr/>
      </w:pPr>
      <w:r>
        <w:rPr/>
      </w:r>
    </w:p>
    <w:p>
      <w:pPr>
        <w:pStyle w:val="Normal"/>
        <w:rPr/>
      </w:pPr>
      <w:r>
        <w:rPr>
          <w:rFonts w:ascii="Palanquin Dark" w:hAnsi="Palanquin Dark" w:eastAsia="Palanquin Dark" w:cs="Palanquin Dark"/>
        </w:rPr>
        <w:t>इति प्रथमकाण्डे प्रथमप्रपाठके चतुर्दशोनुवाकः ।</w:t>
      </w:r>
    </w:p>
    <w:p>
      <w:pPr>
        <w:pStyle w:val="Normal"/>
        <w:rPr/>
      </w:pPr>
      <w:r>
        <w:rPr>
          <w:rFonts w:ascii="Palanquin Dark" w:hAnsi="Palanquin Dark" w:eastAsia="Palanquin Dark" w:cs="Palanquin Dark"/>
        </w:rPr>
        <w:t>इति भट्टभास्करविरचिते यजुर्वेदभाष्ये ज्ञानयज्ञाख्ये प्रथमकाण्डे प्रथमः प्रपाठकः ।</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1.2.1</w:t>
        <w:tab/>
      </w:r>
      <w:r>
        <w:rPr>
          <w:rFonts w:ascii="Palanquin Dark" w:hAnsi="Palanquin Dark" w:eastAsia="Palanquin Dark" w:cs="Palanquin Dark"/>
        </w:rPr>
        <w:t>अथ द्वितीयः प्रपाठकः</w:t>
      </w:r>
    </w:p>
    <w:p>
      <w:pPr>
        <w:pStyle w:val="Normal"/>
        <w:rPr/>
      </w:pPr>
      <w:r>
        <w:rPr>
          <w:rFonts w:ascii="Palanquin Dark" w:hAnsi="Palanquin Dark" w:eastAsia="Palanquin Dark" w:cs="Palanquin Dark"/>
        </w:rPr>
        <w:t>अतः परमग्निष्टोममन्त्राः</w:t>
      </w:r>
      <w:r>
        <w:rPr>
          <w:rFonts w:eastAsia="Palanquin Dark" w:cs="Palanquin Dark" w:ascii="Palanquin Dark" w:hAnsi="Palanquin Dark"/>
        </w:rPr>
        <w:t xml:space="preserve">, </w:t>
      </w:r>
      <w:r>
        <w:rPr>
          <w:rFonts w:ascii="Palanquin Dark" w:hAnsi="Palanquin Dark" w:eastAsia="Palanquin Dark" w:cs="Palanquin Dark"/>
        </w:rPr>
        <w:t xml:space="preserve">येषामाध्वरिका इत्याख्या । एषां च सोमः काण्डऋषिः </w:t>
      </w:r>
      <w:r>
        <w:rPr>
          <w:rFonts w:eastAsia="Palanquin Dark" w:cs="Palanquin Dark" w:ascii="Palanquin Dark" w:hAnsi="Palanquin Dark"/>
        </w:rPr>
        <w:t>'</w:t>
      </w:r>
      <w:r>
        <w:rPr>
          <w:rFonts w:ascii="Palanquin Dark" w:hAnsi="Palanquin Dark" w:eastAsia="Palanquin Dark" w:cs="Palanquin Dark"/>
        </w:rPr>
        <w:t>कृणुष्व पाजः</w:t>
      </w:r>
      <w:r>
        <w:rPr>
          <w:rFonts w:eastAsia="Palanquin Dark" w:cs="Palanquin Dark" w:ascii="Palanquin Dark" w:hAnsi="Palanquin Dark"/>
        </w:rPr>
        <w:t xml:space="preserve">' </w:t>
      </w:r>
      <w:r>
        <w:rPr>
          <w:rFonts w:ascii="Palanquin Dark" w:hAnsi="Palanquin Dark" w:eastAsia="Palanquin Dark" w:cs="Palanquin Dark"/>
        </w:rPr>
        <w:t>इत्यतः प्राक्</w:t>
      </w:r>
      <w:r>
        <w:rPr>
          <w:rFonts w:eastAsia="Palanquin Dark" w:cs="Palanquin Dark" w:ascii="Palanquin Dark" w:hAnsi="Palanquin Dark"/>
        </w:rPr>
        <w:t xml:space="preserve">, </w:t>
      </w:r>
      <w:r>
        <w:rPr>
          <w:rFonts w:ascii="Palanquin Dark" w:hAnsi="Palanquin Dark" w:eastAsia="Palanquin Dark" w:cs="Palanquin Dark"/>
        </w:rPr>
        <w:t>अध्वरग्रहदाक्षिणानां सोमार्षेयत्वात् ॥</w:t>
      </w:r>
    </w:p>
    <w:p>
      <w:pPr>
        <w:pStyle w:val="Normal"/>
        <w:rPr/>
      </w:pPr>
      <w:r>
        <w:rPr/>
      </w:r>
    </w:p>
    <w:p>
      <w:pPr>
        <w:pStyle w:val="Normal"/>
        <w:rPr/>
      </w:pPr>
      <w:r>
        <w:rPr>
          <w:rFonts w:eastAsia="Palanquin Dark" w:cs="Palanquin Dark" w:ascii="Palanquin Dark" w:hAnsi="Palanquin Dark"/>
        </w:rPr>
        <w:t>1</w:t>
      </w:r>
      <w:r>
        <w:rPr>
          <w:rFonts w:ascii="Palanquin Dark" w:hAnsi="Palanquin Dark" w:eastAsia="Palanquin Dark" w:cs="Palanquin Dark"/>
        </w:rPr>
        <w:t>तत्र दीक्षिष्यमाणस्य यजमानस्य दक्षिणं गोदानमुनत्ति आप इति द्विपदया गायत्र्या ॥ आपः उन्दन्तु क्लेदयन्तु आर्द्रीकुर्वन्तु । उन्दी क्लेदने</w:t>
      </w:r>
      <w:r>
        <w:rPr>
          <w:rFonts w:eastAsia="Palanquin Dark" w:cs="Palanquin Dark" w:ascii="Palanquin Dark" w:hAnsi="Palanquin Dark"/>
        </w:rPr>
        <w:t xml:space="preserve">, </w:t>
      </w:r>
      <w:r>
        <w:rPr>
          <w:rFonts w:ascii="Palanquin Dark" w:hAnsi="Palanquin Dark" w:eastAsia="Palanquin Dark" w:cs="Palanquin Dark"/>
        </w:rPr>
        <w:t>रौधादिकः</w:t>
      </w:r>
      <w:r>
        <w:rPr>
          <w:rFonts w:eastAsia="Palanquin Dark" w:cs="Palanquin Dark" w:ascii="Palanquin Dark" w:hAnsi="Palanquin Dark"/>
        </w:rPr>
        <w:t>, '</w:t>
      </w:r>
      <w:r>
        <w:rPr>
          <w:rFonts w:ascii="Palanquin Dark" w:hAnsi="Palanquin Dark" w:eastAsia="Palanquin Dark" w:cs="Palanquin Dark"/>
        </w:rPr>
        <w:t>श्नसोरल्लोपः</w:t>
      </w:r>
      <w:r>
        <w:rPr>
          <w:rFonts w:eastAsia="Palanquin Dark" w:cs="Palanquin Dark" w:ascii="Palanquin Dark" w:hAnsi="Palanquin Dark"/>
        </w:rPr>
        <w:t>', '</w:t>
      </w:r>
      <w:r>
        <w:rPr>
          <w:rFonts w:ascii="Palanquin Dark" w:hAnsi="Palanquin Dark" w:eastAsia="Palanquin Dark" w:cs="Palanquin Dark"/>
        </w:rPr>
        <w:t>श्नान्नलोपः</w:t>
      </w:r>
      <w:r>
        <w:rPr>
          <w:rFonts w:eastAsia="Palanquin Dark" w:cs="Palanquin Dark" w:ascii="Palanquin Dark" w:hAnsi="Palanquin Dark"/>
        </w:rPr>
        <w:t xml:space="preserve">' </w:t>
      </w:r>
      <w:r>
        <w:rPr>
          <w:rFonts w:ascii="Palanquin Dark" w:hAnsi="Palanquin Dark" w:eastAsia="Palanquin Dark" w:cs="Palanquin Dark"/>
        </w:rPr>
        <w:t xml:space="preserve">। जीवसे जीवयितुं इमं यजमानम् । जीवेर्ण्यन्तात्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इत्यादिना असेप्रत्ययः</w:t>
      </w:r>
      <w:r>
        <w:rPr>
          <w:rFonts w:eastAsia="Palanquin Dark" w:cs="Palanquin Dark" w:ascii="Palanquin Dark" w:hAnsi="Palanquin Dark"/>
        </w:rPr>
        <w:t xml:space="preserve">, </w:t>
      </w:r>
      <w:r>
        <w:rPr>
          <w:rFonts w:ascii="Palanquin Dark" w:hAnsi="Palanquin Dark" w:eastAsia="Palanquin Dark" w:cs="Palanquin Dark"/>
        </w:rPr>
        <w:t xml:space="preserve">णिलोपः । किं दिवसमात्रं जीवयितुम् </w:t>
      </w:r>
      <w:r>
        <w:rPr>
          <w:rFonts w:eastAsia="Palanquin Dark" w:cs="Palanquin Dark" w:ascii="Palanquin Dark" w:hAnsi="Palanquin Dark"/>
        </w:rPr>
        <w:t xml:space="preserve">? </w:t>
      </w:r>
      <w:r>
        <w:rPr>
          <w:rFonts w:ascii="Palanquin Dark" w:hAnsi="Palanquin Dark" w:eastAsia="Palanquin Dark" w:cs="Palanquin Dark"/>
        </w:rPr>
        <w:t xml:space="preserve">नेत्याह </w:t>
      </w:r>
      <w:r>
        <w:rPr>
          <w:rFonts w:eastAsia="Palanquin Dark" w:cs="Palanquin Dark" w:ascii="Palanquin Dark" w:hAnsi="Palanquin Dark"/>
        </w:rPr>
        <w:t xml:space="preserve">- </w:t>
      </w:r>
      <w:r>
        <w:rPr>
          <w:rFonts w:ascii="Palanquin Dark" w:hAnsi="Palanquin Dark" w:eastAsia="Palanquin Dark" w:cs="Palanquin Dark"/>
        </w:rPr>
        <w:t xml:space="preserve">दीर्घायुत्वाय । बहुव्रीहेर्भावप्रत्ययः । दीर्घमायुरस्य यथा स्यादित्येवमर्थम् । । </w:t>
      </w:r>
      <w:r>
        <w:rPr>
          <w:rFonts w:eastAsia="Palanquin Dark" w:cs="Palanquin Dark" w:ascii="Palanquin Dark" w:hAnsi="Palanquin Dark"/>
        </w:rPr>
        <w:t>'</w:t>
      </w:r>
      <w:r>
        <w:rPr>
          <w:rFonts w:ascii="Palanquin Dark" w:hAnsi="Palanquin Dark" w:eastAsia="Palanquin Dark" w:cs="Palanquin Dark"/>
        </w:rPr>
        <w:t>इणश्छन्दसि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इत्युण्प्रत्ययः । किञ्च </w:t>
      </w:r>
      <w:r>
        <w:rPr>
          <w:rFonts w:eastAsia="Palanquin Dark" w:cs="Palanquin Dark" w:ascii="Palanquin Dark" w:hAnsi="Palanquin Dark"/>
        </w:rPr>
        <w:t xml:space="preserve">- </w:t>
      </w:r>
      <w:r>
        <w:rPr>
          <w:rFonts w:ascii="Palanquin Dark" w:hAnsi="Palanquin Dark" w:eastAsia="Palanquin Dark" w:cs="Palanquin Dark"/>
        </w:rPr>
        <w:t>वर्चसे तेजसे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ऊर्ध्वाग्रं बर्हिरनुच्छ्रयति </w:t>
      </w:r>
      <w:r>
        <w:rPr>
          <w:rFonts w:eastAsia="Palanquin Dark" w:cs="Palanquin Dark" w:ascii="Palanquin Dark" w:hAnsi="Palanquin Dark"/>
        </w:rPr>
        <w:t xml:space="preserve">- </w:t>
      </w:r>
      <w:r>
        <w:rPr>
          <w:rFonts w:ascii="Palanquin Dark" w:hAnsi="Palanquin Dark" w:eastAsia="Palanquin Dark" w:cs="Palanquin Dark"/>
        </w:rPr>
        <w:t>ओषध इति ॥ हे ओषधे बर्हिरात्मिके । आमन्त्रिताद्युदात्तत्वम् । एनं यजमानं त्रायस्व रक्ष । स्वधितिव्यवधानमेव रक्षणं बर्हिषा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तस्मिन् बर्हिषि स्वधितिं तिर्यञ्चं निदधाति </w:t>
      </w:r>
      <w:r>
        <w:rPr>
          <w:rFonts w:eastAsia="Palanquin Dark" w:cs="Palanquin Dark" w:ascii="Palanquin Dark" w:hAnsi="Palanquin Dark"/>
        </w:rPr>
        <w:t xml:space="preserve">- </w:t>
      </w:r>
      <w:r>
        <w:rPr>
          <w:rFonts w:ascii="Palanquin Dark" w:hAnsi="Palanquin Dark" w:eastAsia="Palanquin Dark" w:cs="Palanquin Dark"/>
        </w:rPr>
        <w:t>स्वधित इति ॥ स्वस्मिन् प्रयोजने धितिरवस्थानमस्येति स्वधितिः स्वकार्यसमर्थः । धाञः आकारस्येकारः</w:t>
      </w:r>
      <w:r>
        <w:rPr>
          <w:rFonts w:eastAsia="Palanquin Dark" w:cs="Palanquin Dark" w:ascii="Palanquin Dark" w:hAnsi="Palanquin Dark"/>
        </w:rPr>
        <w:t xml:space="preserve">, </w:t>
      </w:r>
      <w:r>
        <w:rPr>
          <w:rFonts w:ascii="Palanquin Dark" w:hAnsi="Palanquin Dark" w:eastAsia="Palanquin Dark" w:cs="Palanquin Dark"/>
        </w:rPr>
        <w:t>बहुव्रीहित्वात्पूर्वपदप्रकृतिस्वरत्वम्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इह त्वामन्त्रिताद्युदात्तत्वम् । हे स्वधिते क्षुर एनं यजमानं मा हिंसीः । हिंसाप्रतिषेधो वप्तुरप्रमादाय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प्रवपति </w:t>
      </w:r>
      <w:r>
        <w:rPr>
          <w:rFonts w:eastAsia="Palanquin Dark" w:cs="Palanquin Dark" w:ascii="Palanquin Dark" w:hAnsi="Palanquin Dark"/>
        </w:rPr>
        <w:t xml:space="preserve">- </w:t>
      </w:r>
      <w:r>
        <w:rPr>
          <w:rFonts w:ascii="Palanquin Dark" w:hAnsi="Palanquin Dark" w:eastAsia="Palanquin Dark" w:cs="Palanquin Dark"/>
        </w:rPr>
        <w:t>देवश्रूरिति ॥ देवश्रूर्नाम देवनापितः</w:t>
      </w:r>
      <w:r>
        <w:rPr>
          <w:rFonts w:eastAsia="Palanquin Dark" w:cs="Palanquin Dark" w:ascii="Palanquin Dark" w:hAnsi="Palanquin Dark"/>
        </w:rPr>
        <w:t xml:space="preserve">, </w:t>
      </w:r>
      <w:r>
        <w:rPr>
          <w:rFonts w:ascii="Palanquin Dark" w:hAnsi="Palanquin Dark" w:eastAsia="Palanquin Dark" w:cs="Palanquin Dark"/>
        </w:rPr>
        <w:t xml:space="preserve">देवेषु श्रूयते तत्र प्रसिद्धिं गच्छतीति कृत्वा । शृणोतेः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इति कर्मणि विच्</w:t>
      </w:r>
      <w:r>
        <w:rPr>
          <w:rFonts w:eastAsia="Palanquin Dark" w:cs="Palanquin Dark" w:ascii="Palanquin Dark" w:hAnsi="Palanquin Dark"/>
        </w:rPr>
        <w:t xml:space="preserve">, </w:t>
      </w:r>
      <w:r>
        <w:rPr>
          <w:rFonts w:ascii="Palanquin Dark" w:hAnsi="Palanquin Dark" w:eastAsia="Palanquin Dark" w:cs="Palanquin Dark"/>
        </w:rPr>
        <w:t>दृशिग्रहणस्य विध्यन्तरोपसङ्ग्रहार्थत्वाद्दीर्घत्वम्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देवश्रूरेव भूत्वा अहमेतानि श्मश्नुप्रभृतीनि प्रवपे प्रकृष्टं वपे छिनद्मि । वपतिस्स्वरितेत् । </w:t>
      </w:r>
      <w:r>
        <w:rPr>
          <w:rFonts w:eastAsia="Palanquin Dark" w:cs="Palanquin Dark" w:ascii="Palanquin Dark" w:hAnsi="Palanquin Dark"/>
        </w:rPr>
        <w:t>'</w:t>
      </w:r>
      <w:r>
        <w:rPr>
          <w:rFonts w:ascii="Palanquin Dark" w:hAnsi="Palanquin Dark" w:eastAsia="Palanquin Dark" w:cs="Palanquin Dark"/>
        </w:rPr>
        <w:t>केशश्मश्रु वपते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उप्तदेशं यजमानोभिमृशति </w:t>
      </w:r>
      <w:r>
        <w:rPr>
          <w:rFonts w:eastAsia="Palanquin Dark" w:cs="Palanquin Dark" w:ascii="Palanquin Dark" w:hAnsi="Palanquin Dark"/>
        </w:rPr>
        <w:t xml:space="preserve">- </w:t>
      </w:r>
      <w:r>
        <w:rPr>
          <w:rFonts w:ascii="Palanquin Dark" w:hAnsi="Palanquin Dark" w:eastAsia="Palanquin Dark" w:cs="Palanquin Dark"/>
        </w:rPr>
        <w:t xml:space="preserve">स्वस्तीति ॥ स्वस्ति अविघ्नेनोत्तराणि कर्माणि अशीय व्याप्नुयाम् । अश्नोतेर्लिङि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 । सीयुडादि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यजमानमभिषिञ्चति </w:t>
      </w:r>
      <w:r>
        <w:rPr>
          <w:rFonts w:eastAsia="Palanquin Dark" w:cs="Palanquin Dark" w:ascii="Palanquin Dark" w:hAnsi="Palanquin Dark"/>
        </w:rPr>
        <w:t xml:space="preserve">- </w:t>
      </w:r>
      <w:r>
        <w:rPr>
          <w:rFonts w:ascii="Palanquin Dark" w:hAnsi="Palanquin Dark" w:eastAsia="Palanquin Dark" w:cs="Palanquin Dark"/>
        </w:rPr>
        <w:t xml:space="preserve">आपो अस्मानिति द्विपदया विराजा ॥ आपो मातरः मातृस्थानीयाः अस्मान् यजमानान् शुन्धन्तु शोधयन्तु । किञ्च </w:t>
      </w:r>
      <w:r>
        <w:rPr>
          <w:rFonts w:eastAsia="Palanquin Dark" w:cs="Palanquin Dark" w:ascii="Palanquin Dark" w:hAnsi="Palanquin Dark"/>
        </w:rPr>
        <w:t xml:space="preserve">- </w:t>
      </w:r>
      <w:r>
        <w:rPr>
          <w:rFonts w:ascii="Palanquin Dark" w:hAnsi="Palanquin Dark" w:eastAsia="Palanquin Dark" w:cs="Palanquin Dark"/>
        </w:rPr>
        <w:t xml:space="preserve">घृतेनोदकेन पुनन्तीति घृतपुवः । </w:t>
      </w:r>
      <w:r>
        <w:rPr>
          <w:rFonts w:eastAsia="Palanquin Dark" w:cs="Palanquin Dark" w:ascii="Palanquin Dark" w:hAnsi="Palanquin Dark"/>
        </w:rPr>
        <w:t>'</w:t>
      </w:r>
      <w:r>
        <w:rPr>
          <w:rFonts w:ascii="Palanquin Dark" w:hAnsi="Palanquin Dark" w:eastAsia="Palanquin Dark" w:cs="Palanquin Dark"/>
        </w:rPr>
        <w:t>तन्वादीनां छन्दसि बहुळम्</w:t>
      </w:r>
      <w:r>
        <w:rPr>
          <w:rFonts w:eastAsia="Palanquin Dark" w:cs="Palanquin Dark" w:ascii="Palanquin Dark" w:hAnsi="Palanquin Dark"/>
        </w:rPr>
        <w:t xml:space="preserve">' </w:t>
      </w:r>
      <w:r>
        <w:rPr>
          <w:rFonts w:ascii="Palanquin Dark" w:hAnsi="Palanquin Dark" w:eastAsia="Palanquin Dark" w:cs="Palanquin Dark"/>
        </w:rPr>
        <w:t>इत्युवङादेशः</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पर्जन्यादय उच्यन्ते । ते चास्मान् घृतेनोदकेन पुनन्तु अपापान् कुर्वन्तु । घृ क्षरणे</w:t>
      </w:r>
      <w:r>
        <w:rPr>
          <w:rFonts w:eastAsia="Palanquin Dark" w:cs="Palanquin Dark" w:ascii="Palanquin Dark" w:hAnsi="Palanquin Dark"/>
        </w:rPr>
        <w:t xml:space="preserve">, </w:t>
      </w:r>
      <w:r>
        <w:rPr>
          <w:rFonts w:ascii="Palanquin Dark" w:hAnsi="Palanquin Dark" w:eastAsia="Palanquin Dark" w:cs="Palanquin Dark"/>
        </w:rPr>
        <w:t xml:space="preserve">घृतं क्षरणात् । </w:t>
      </w:r>
      <w:r>
        <w:rPr>
          <w:rFonts w:eastAsia="Palanquin Dark" w:cs="Palanquin Dark" w:ascii="Palanquin Dark" w:hAnsi="Palanquin Dark"/>
        </w:rPr>
        <w:t>'</w:t>
      </w:r>
      <w:r>
        <w:rPr>
          <w:rFonts w:ascii="Palanquin Dark" w:hAnsi="Palanquin Dark" w:eastAsia="Palanquin Dark" w:cs="Palanquin Dark"/>
        </w:rPr>
        <w:t>अप्सु दीक्षातपसी</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सम्प्रधाव्य रजः प्लावयति </w:t>
      </w:r>
      <w:r>
        <w:rPr>
          <w:rFonts w:eastAsia="Palanquin Dark" w:cs="Palanquin Dark" w:ascii="Palanquin Dark" w:hAnsi="Palanquin Dark"/>
        </w:rPr>
        <w:t xml:space="preserve">- </w:t>
      </w:r>
      <w:r>
        <w:rPr>
          <w:rFonts w:ascii="Palanquin Dark" w:hAnsi="Palanquin Dark" w:eastAsia="Palanquin Dark" w:cs="Palanquin Dark"/>
        </w:rPr>
        <w:t>विश्वमिति विराजैकपदया ॥ अस्मत् अस्मभ्यं अस्मदीयेभ्यो यजमानेभ्यः विश्वं रिप्रं पापं इमा आपः प्रवहन्तु देशान्तरं प्रापयन्तु नाशयन्त्विति यावत्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एति यजमानः </w:t>
      </w:r>
      <w:r>
        <w:rPr>
          <w:rFonts w:eastAsia="Palanquin Dark" w:cs="Palanquin Dark" w:ascii="Palanquin Dark" w:hAnsi="Palanquin Dark"/>
        </w:rPr>
        <w:t xml:space="preserve">- </w:t>
      </w:r>
      <w:r>
        <w:rPr>
          <w:rFonts w:ascii="Palanquin Dark" w:hAnsi="Palanquin Dark" w:eastAsia="Palanquin Dark" w:cs="Palanquin Dark"/>
        </w:rPr>
        <w:t xml:space="preserve">उदाभ्य इति विराजैकपदया ॥ शुचिः स्नानेन बाह्यतश्शुद्धः । पूतः आचमनेनान्तश्शुद्धः । </w:t>
      </w:r>
      <w:r>
        <w:rPr>
          <w:rFonts w:eastAsia="Palanquin Dark" w:cs="Palanquin Dark" w:ascii="Palanquin Dark" w:hAnsi="Palanquin Dark"/>
        </w:rPr>
        <w:t>'</w:t>
      </w:r>
      <w:r>
        <w:rPr>
          <w:rFonts w:ascii="Palanquin Dark" w:hAnsi="Palanquin Dark" w:eastAsia="Palanquin Dark" w:cs="Palanquin Dark"/>
        </w:rPr>
        <w:t>अपोश्नात्यन्तरत एव मेध्यो भवति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एवंभूतस्सन्नहं आभ्योद्भ्य उत्तीर्य एमि गच्छामि । आभ्य इति </w:t>
      </w:r>
      <w:r>
        <w:rPr>
          <w:rFonts w:eastAsia="Palanquin Dark" w:cs="Palanquin Dark" w:ascii="Palanquin Dark" w:hAnsi="Palanquin Dark"/>
        </w:rPr>
        <w:t>'</w:t>
      </w:r>
      <w:r>
        <w:rPr>
          <w:rFonts w:ascii="Palanquin Dark" w:hAnsi="Palanquin Dark" w:eastAsia="Palanquin Dark" w:cs="Palanquin Dark"/>
        </w:rPr>
        <w:t>इदमोन्वादेशेऽशनुदात्तस्तृतीयादौ</w:t>
      </w:r>
      <w:r>
        <w:rPr>
          <w:rFonts w:eastAsia="Palanquin Dark" w:cs="Palanquin Dark" w:ascii="Palanquin Dark" w:hAnsi="Palanquin Dark"/>
        </w:rPr>
        <w:t xml:space="preserve">' </w:t>
      </w:r>
      <w:r>
        <w:rPr>
          <w:rFonts w:ascii="Palanquin Dark" w:hAnsi="Palanquin Dark" w:eastAsia="Palanquin Dark" w:cs="Palanquin Dark"/>
        </w:rPr>
        <w:t>इत्येकादेशोनुदात्तः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वासः परिधत्ते </w:t>
      </w:r>
      <w:r>
        <w:rPr>
          <w:rFonts w:eastAsia="Palanquin Dark" w:cs="Palanquin Dark" w:ascii="Palanquin Dark" w:hAnsi="Palanquin Dark"/>
        </w:rPr>
        <w:t xml:space="preserve">- </w:t>
      </w:r>
      <w:r>
        <w:rPr>
          <w:rFonts w:ascii="Palanquin Dark" w:hAnsi="Palanquin Dark" w:eastAsia="Palanquin Dark" w:cs="Palanquin Dark"/>
        </w:rPr>
        <w:t xml:space="preserve">सोमस्येति ॥ सोमस्य तनूः शरीरमसि शरीरमिव प्रियतममसि तद्देवत्यत्वाद्वाससः । </w:t>
      </w:r>
      <w:r>
        <w:rPr>
          <w:rFonts w:eastAsia="Palanquin Dark" w:cs="Palanquin Dark" w:ascii="Palanquin Dark" w:hAnsi="Palanquin Dark"/>
        </w:rPr>
        <w:t>'</w:t>
      </w:r>
      <w:r>
        <w:rPr>
          <w:rFonts w:ascii="Palanquin Dark" w:hAnsi="Palanquin Dark" w:eastAsia="Palanquin Dark" w:cs="Palanquin Dark"/>
        </w:rPr>
        <w:t>सौम्यं वै क्षौमं देवतया</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ईदृशं त्वं मे मम तनुवं शरीरं पाहि पालय । </w:t>
      </w:r>
      <w:r>
        <w:rPr>
          <w:rFonts w:eastAsia="Palanquin Dark" w:cs="Palanquin Dark" w:ascii="Palanquin Dark" w:hAnsi="Palanquin Dark"/>
        </w:rPr>
        <w:t>'</w:t>
      </w:r>
      <w:r>
        <w:rPr>
          <w:rFonts w:ascii="Palanquin Dark" w:hAnsi="Palanquin Dark" w:eastAsia="Palanquin Dark" w:cs="Palanquin Dark"/>
        </w:rPr>
        <w:t>कृषिचमितमि</w:t>
      </w:r>
      <w:r>
        <w:rPr>
          <w:rFonts w:eastAsia="Palanquin Dark" w:cs="Palanquin Dark" w:ascii="Palanquin Dark" w:hAnsi="Palanquin Dark"/>
        </w:rPr>
        <w:t xml:space="preserve">' </w:t>
      </w:r>
      <w:r>
        <w:rPr>
          <w:rFonts w:ascii="Palanquin Dark" w:hAnsi="Palanquin Dark" w:eastAsia="Palanquin Dark" w:cs="Palanquin Dark"/>
        </w:rPr>
        <w:t>इत्यादिना तनोतेरुप्रत्ययः</w:t>
      </w:r>
      <w:r>
        <w:rPr>
          <w:rFonts w:eastAsia="Palanquin Dark" w:cs="Palanquin Dark" w:ascii="Palanquin Dark" w:hAnsi="Palanquin Dark"/>
        </w:rPr>
        <w:t>, '</w:t>
      </w:r>
      <w:r>
        <w:rPr>
          <w:rFonts w:ascii="Palanquin Dark" w:hAnsi="Palanquin Dark" w:eastAsia="Palanquin Dark" w:cs="Palanquin Dark"/>
        </w:rPr>
        <w:t>तन्वादीनां 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इत्युवङादेशः । </w:t>
      </w:r>
      <w:r>
        <w:rPr>
          <w:rFonts w:eastAsia="Palanquin Dark" w:cs="Palanquin Dark" w:ascii="Palanquin Dark" w:hAnsi="Palanquin Dark"/>
        </w:rPr>
        <w:t>'</w:t>
      </w:r>
      <w:r>
        <w:rPr>
          <w:rFonts w:ascii="Palanquin Dark" w:hAnsi="Palanquin Dark" w:eastAsia="Palanquin Dark" w:cs="Palanquin Dark"/>
        </w:rPr>
        <w:t>अग्नेस्तूषाधानम्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 xml:space="preserve">10 </w:t>
      </w:r>
      <w:r>
        <w:rPr>
          <w:rFonts w:ascii="Palanquin Dark" w:hAnsi="Palanquin Dark" w:eastAsia="Palanquin Dark" w:cs="Palanquin Dark"/>
        </w:rPr>
        <w:t xml:space="preserve">नवनीतेन मुखमभ्यङ्क्ते </w:t>
      </w:r>
      <w:r>
        <w:rPr>
          <w:rFonts w:eastAsia="Palanquin Dark" w:cs="Palanquin Dark" w:ascii="Palanquin Dark" w:hAnsi="Palanquin Dark"/>
        </w:rPr>
        <w:t xml:space="preserve">- </w:t>
      </w:r>
      <w:r>
        <w:rPr>
          <w:rFonts w:ascii="Palanquin Dark" w:hAnsi="Palanquin Dark" w:eastAsia="Palanquin Dark" w:cs="Palanquin Dark"/>
        </w:rPr>
        <w:t xml:space="preserve">महीनामिति ॥ महीनां गवाम्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पयोसि । पयोजातत्वात्पय इत्युच्यते । तत्कार्यत्वात् ताच्छब्द्यम् । किञ्च </w:t>
      </w:r>
      <w:r>
        <w:rPr>
          <w:rFonts w:eastAsia="Palanquin Dark" w:cs="Palanquin Dark" w:ascii="Palanquin Dark" w:hAnsi="Palanquin Dark"/>
        </w:rPr>
        <w:t xml:space="preserve">- </w:t>
      </w:r>
      <w:r>
        <w:rPr>
          <w:rFonts w:ascii="Palanquin Dark" w:hAnsi="Palanquin Dark" w:eastAsia="Palanquin Dark" w:cs="Palanquin Dark"/>
        </w:rPr>
        <w:t>वर्चसो दीप्तेः धाः धारकं चासि । लिङ्गव्यत्ययेन पुल्लिङ्गत्वम्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w:t>
      </w:r>
      <w:r>
        <w:rPr>
          <w:rFonts w:eastAsia="Palanquin Dark" w:cs="Palanquin Dark" w:ascii="Palanquin Dark" w:hAnsi="Palanquin Dark"/>
        </w:rPr>
        <w:t>'</w:t>
      </w:r>
      <w:r>
        <w:rPr>
          <w:rFonts w:ascii="Palanquin Dark" w:hAnsi="Palanquin Dark" w:eastAsia="Palanquin Dark" w:cs="Palanquin Dark"/>
        </w:rPr>
        <w:t xml:space="preserve">ईदृशं त्वं मयि वर्चो धेहि । </w:t>
      </w:r>
      <w:r>
        <w:rPr>
          <w:rFonts w:eastAsia="Palanquin Dark" w:cs="Palanquin Dark" w:ascii="Palanquin Dark" w:hAnsi="Palanquin Dark"/>
        </w:rPr>
        <w:t>'</w:t>
      </w:r>
      <w:r>
        <w:rPr>
          <w:rFonts w:ascii="Palanquin Dark" w:hAnsi="Palanquin Dark" w:eastAsia="Palanquin Dark" w:cs="Palanquin Dark"/>
        </w:rPr>
        <w:t>घृतं देवानाम्मस्तु पितृणाम्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अञ्जनेनाङ्क्ते </w:t>
      </w:r>
      <w:r>
        <w:rPr>
          <w:rFonts w:eastAsia="Palanquin Dark" w:cs="Palanquin Dark" w:ascii="Palanquin Dark" w:hAnsi="Palanquin Dark"/>
        </w:rPr>
        <w:t xml:space="preserve">- </w:t>
      </w:r>
      <w:r>
        <w:rPr>
          <w:rFonts w:ascii="Palanquin Dark" w:hAnsi="Palanquin Dark" w:eastAsia="Palanquin Dark" w:cs="Palanquin Dark"/>
        </w:rPr>
        <w:t xml:space="preserve">वृत्रस्येति ॥ वृत्रस्य असुरस्य कनीनिका अक्षिस्थकृष्णमण्डलमसि । </w:t>
      </w:r>
      <w:r>
        <w:rPr>
          <w:rFonts w:eastAsia="Palanquin Dark" w:cs="Palanquin Dark" w:ascii="Palanquin Dark" w:hAnsi="Palanquin Dark"/>
        </w:rPr>
        <w:t>'</w:t>
      </w:r>
      <w:r>
        <w:rPr>
          <w:rFonts w:ascii="Palanquin Dark" w:hAnsi="Palanquin Dark" w:eastAsia="Palanquin Dark" w:cs="Palanquin Dark"/>
        </w:rPr>
        <w:t>इन्द्रो वृत्रमहन् तस्य कनीनिका परापतत्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किञ्च </w:t>
      </w:r>
      <w:r>
        <w:rPr>
          <w:rFonts w:eastAsia="Palanquin Dark" w:cs="Palanquin Dark" w:ascii="Palanquin Dark" w:hAnsi="Palanquin Dark"/>
        </w:rPr>
        <w:t xml:space="preserve">- </w:t>
      </w:r>
      <w:r>
        <w:rPr>
          <w:rFonts w:ascii="Palanquin Dark" w:hAnsi="Palanquin Dark" w:eastAsia="Palanquin Dark" w:cs="Palanquin Dark"/>
        </w:rPr>
        <w:t>चक्षुष्पाः चक्षुषः पालयितृ त्वमसि । पातेर्विचि पूर्ववल्लिङ्गव्यत्ययस्स्वरश्च</w:t>
      </w:r>
      <w:r>
        <w:rPr>
          <w:rFonts w:eastAsia="Palanquin Dark" w:cs="Palanquin Dark" w:ascii="Palanquin Dark" w:hAnsi="Palanquin Dark"/>
        </w:rPr>
        <w:t>, '</w:t>
      </w:r>
      <w:r>
        <w:rPr>
          <w:rFonts w:ascii="Palanquin Dark" w:hAnsi="Palanquin Dark" w:eastAsia="Palanquin Dark" w:cs="Palanquin Dark"/>
        </w:rPr>
        <w:t>नित्यं समासेनुत्तरपदस्थस्य</w:t>
      </w:r>
      <w:r>
        <w:rPr>
          <w:rFonts w:eastAsia="Palanquin Dark" w:cs="Palanquin Dark" w:ascii="Palanquin Dark" w:hAnsi="Palanquin Dark"/>
        </w:rPr>
        <w:t xml:space="preserve">' </w:t>
      </w:r>
      <w:r>
        <w:rPr>
          <w:rFonts w:ascii="Palanquin Dark" w:hAnsi="Palanquin Dark" w:eastAsia="Palanquin Dark" w:cs="Palanquin Dark"/>
        </w:rPr>
        <w:t>इति विसर्जनीयस्य सत्वम्</w:t>
      </w:r>
      <w:r>
        <w:rPr>
          <w:rFonts w:eastAsia="Palanquin Dark" w:cs="Palanquin Dark" w:ascii="Palanquin Dark" w:hAnsi="Palanquin Dark"/>
        </w:rPr>
        <w:t>, '</w:t>
      </w:r>
      <w:r>
        <w:rPr>
          <w:rFonts w:ascii="Palanquin Dark" w:hAnsi="Palanquin Dark" w:eastAsia="Palanquin Dark" w:cs="Palanquin Dark"/>
        </w:rPr>
        <w:t>आदेशप्रत्यययोः</w:t>
      </w:r>
      <w:r>
        <w:rPr>
          <w:rFonts w:eastAsia="Palanquin Dark" w:cs="Palanquin Dark" w:ascii="Palanquin Dark" w:hAnsi="Palanquin Dark"/>
        </w:rPr>
        <w:t xml:space="preserve">' </w:t>
      </w:r>
      <w:r>
        <w:rPr>
          <w:rFonts w:ascii="Palanquin Dark" w:hAnsi="Palanquin Dark" w:eastAsia="Palanquin Dark" w:cs="Palanquin Dark"/>
        </w:rPr>
        <w:t>इति षत्वम् । ईदृशस्त्वं मम चक्षुः पाहि पालनं कुरु दोषरहितं कुरु ॥</w:t>
      </w:r>
    </w:p>
    <w:p>
      <w:pPr>
        <w:pStyle w:val="Normal"/>
        <w:rPr/>
      </w:pPr>
      <w:r>
        <w:rPr/>
      </w:r>
    </w:p>
    <w:p>
      <w:pPr>
        <w:pStyle w:val="Normal"/>
        <w:rPr/>
      </w:pPr>
      <w:r>
        <w:rPr>
          <w:rFonts w:eastAsia="Palanquin Dark" w:cs="Palanquin Dark" w:ascii="Palanquin Dark" w:hAnsi="Palanquin Dark"/>
        </w:rPr>
        <w:t>12-14</w:t>
      </w:r>
      <w:r>
        <w:rPr>
          <w:rFonts w:ascii="Palanquin Dark" w:hAnsi="Palanquin Dark" w:eastAsia="Palanquin Dark" w:cs="Palanquin Dark"/>
        </w:rPr>
        <w:t xml:space="preserve">दर्भपुञ्जीलैर्यजमानं पवयति </w:t>
      </w:r>
      <w:r>
        <w:rPr>
          <w:rFonts w:eastAsia="Palanquin Dark" w:cs="Palanquin Dark" w:ascii="Palanquin Dark" w:hAnsi="Palanquin Dark"/>
        </w:rPr>
        <w:t xml:space="preserve">- </w:t>
      </w:r>
      <w:r>
        <w:rPr>
          <w:rFonts w:ascii="Palanquin Dark" w:hAnsi="Palanquin Dark" w:eastAsia="Palanquin Dark" w:cs="Palanquin Dark"/>
        </w:rPr>
        <w:t xml:space="preserve">चित्पतिरित्यादिभिः त्रिपदाभिर्गायत्रीभिः ॥ अच्च्छिद्रेणेति सर्वत्रानुषज्यते । चित् चैतन्यं ज्ञानम् । चेतयतेः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 xml:space="preserve">इति क्विप् । तस्य पतिरुत्पादकः पालकः चित्पतिः मनइन्द्रियमुच्यते । </w:t>
      </w:r>
      <w:r>
        <w:rPr>
          <w:rFonts w:eastAsia="Palanquin Dark" w:cs="Palanquin Dark" w:ascii="Palanquin Dark" w:hAnsi="Palanquin Dark"/>
        </w:rPr>
        <w:t>'</w:t>
      </w:r>
      <w:r>
        <w:rPr>
          <w:rFonts w:ascii="Palanquin Dark" w:hAnsi="Palanquin Dark" w:eastAsia="Palanquin Dark" w:cs="Palanquin Dark"/>
        </w:rPr>
        <w:t>मनो वै चित्पतिः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स त्वां पुनातु मानसा दोषा यथा न स्युस्तथा करोतु । किञ्च </w:t>
      </w:r>
      <w:r>
        <w:rPr>
          <w:rFonts w:eastAsia="Palanquin Dark" w:cs="Palanquin Dark" w:ascii="Palanquin Dark" w:hAnsi="Palanquin Dark"/>
        </w:rPr>
        <w:t xml:space="preserve">- </w:t>
      </w:r>
      <w:r>
        <w:rPr>
          <w:rFonts w:ascii="Palanquin Dark" w:hAnsi="Palanquin Dark" w:eastAsia="Palanquin Dark" w:cs="Palanquin Dark"/>
        </w:rPr>
        <w:t>वाचः शब्दस्य पतिरुत्पादकः वाक्पतिर्वागिन्द्रियमुच्यते</w:t>
      </w:r>
      <w:r>
        <w:rPr>
          <w:rFonts w:eastAsia="Palanquin Dark" w:cs="Palanquin Dark" w:ascii="Palanquin Dark" w:hAnsi="Palanquin Dark"/>
        </w:rPr>
        <w:t xml:space="preserve">, </w:t>
      </w:r>
      <w:r>
        <w:rPr>
          <w:rFonts w:ascii="Palanquin Dark" w:hAnsi="Palanquin Dark" w:eastAsia="Palanquin Dark" w:cs="Palanquin Dark"/>
        </w:rPr>
        <w:t xml:space="preserve">मनसोनन्तरं यस्य प्रवृत्तिः । </w:t>
      </w:r>
      <w:r>
        <w:rPr>
          <w:rFonts w:eastAsia="Palanquin Dark" w:cs="Palanquin Dark" w:ascii="Palanquin Dark" w:hAnsi="Palanquin Dark"/>
        </w:rPr>
        <w:t>'</w:t>
      </w:r>
      <w:r>
        <w:rPr>
          <w:rFonts w:ascii="Palanquin Dark" w:hAnsi="Palanquin Dark" w:eastAsia="Palanquin Dark" w:cs="Palanquin Dark"/>
        </w:rPr>
        <w:t>यद्धि मनसा ध्यायति तद्वाचा वदति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स च त्वां पुनातु वाचिकेभ्यो दोषेभ्यो निवृत्तिं करोतु । </w:t>
      </w:r>
      <w:r>
        <w:rPr>
          <w:rFonts w:eastAsia="Palanquin Dark" w:cs="Palanquin Dark" w:ascii="Palanquin Dark" w:hAnsi="Palanquin Dark"/>
        </w:rPr>
        <w:t>'</w:t>
      </w:r>
      <w:r>
        <w:rPr>
          <w:rFonts w:ascii="Palanquin Dark" w:hAnsi="Palanquin Dark" w:eastAsia="Palanquin Dark" w:cs="Palanquin Dark"/>
        </w:rPr>
        <w:t>वाचैवैनं पवयति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अत्र </w:t>
      </w:r>
      <w:r>
        <w:rPr>
          <w:rFonts w:eastAsia="Palanquin Dark" w:cs="Palanquin Dark" w:ascii="Palanquin Dark" w:hAnsi="Palanquin Dark"/>
        </w:rPr>
        <w:t>'</w:t>
      </w:r>
      <w:r>
        <w:rPr>
          <w:rFonts w:ascii="Palanquin Dark" w:hAnsi="Palanquin Dark" w:eastAsia="Palanquin Dark" w:cs="Palanquin Dark"/>
        </w:rPr>
        <w:t>न भूवाक्चिद्दिधिषु</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इत्युत्तरपदलक्षणे पूर्वपदप्रकृतिस्वरे निषिद्धे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किञ्च </w:t>
      </w:r>
      <w:r>
        <w:rPr>
          <w:rFonts w:eastAsia="Palanquin Dark" w:cs="Palanquin Dark" w:ascii="Palanquin Dark" w:hAnsi="Palanquin Dark"/>
        </w:rPr>
        <w:t xml:space="preserve">- </w:t>
      </w:r>
      <w:r>
        <w:rPr>
          <w:rFonts w:ascii="Palanquin Dark" w:hAnsi="Palanquin Dark" w:eastAsia="Palanquin Dark" w:cs="Palanquin Dark"/>
        </w:rPr>
        <w:t>देवस्सविता सर्वस्य प्रेरकः मनःप्रभृतेश्च प्रेरकः</w:t>
      </w:r>
      <w:r>
        <w:rPr>
          <w:rFonts w:eastAsia="Palanquin Dark" w:cs="Palanquin Dark" w:ascii="Palanquin Dark" w:hAnsi="Palanquin Dark"/>
        </w:rPr>
        <w:t xml:space="preserve">, </w:t>
      </w:r>
      <w:r>
        <w:rPr>
          <w:rFonts w:ascii="Palanquin Dark" w:hAnsi="Palanquin Dark" w:eastAsia="Palanquin Dark" w:cs="Palanquin Dark"/>
        </w:rPr>
        <w:t xml:space="preserve">स च त्वां पुनातु । अच्छिद्रेणेति व्याख्यातं </w:t>
      </w:r>
      <w:r>
        <w:rPr>
          <w:rFonts w:eastAsia="Palanquin Dark" w:cs="Palanquin Dark" w:ascii="Palanquin Dark" w:hAnsi="Palanquin Dark"/>
        </w:rPr>
        <w:t>'</w:t>
      </w:r>
      <w:r>
        <w:rPr>
          <w:rFonts w:ascii="Palanquin Dark" w:hAnsi="Palanquin Dark" w:eastAsia="Palanquin Dark" w:cs="Palanquin Dark"/>
        </w:rPr>
        <w:t>देवो वस्सवितोत्पुनातु</w:t>
      </w:r>
      <w:r>
        <w:rPr>
          <w:rFonts w:eastAsia="Palanquin Dark" w:cs="Palanquin Dark" w:ascii="Palanquin Dark" w:hAnsi="Palanquin Dark"/>
        </w:rPr>
        <w:t xml:space="preserve">' </w:t>
      </w:r>
      <w:r>
        <w:rPr>
          <w:rFonts w:ascii="Palanquin Dark" w:hAnsi="Palanquin Dark" w:eastAsia="Palanquin Dark" w:cs="Palanquin Dark"/>
        </w:rPr>
        <w:t xml:space="preserve">इत्यत्र । </w:t>
      </w:r>
      <w:r>
        <w:rPr>
          <w:rFonts w:eastAsia="Palanquin Dark" w:cs="Palanquin Dark" w:ascii="Palanquin Dark" w:hAnsi="Palanquin Dark"/>
        </w:rPr>
        <w:t>'</w:t>
      </w:r>
      <w:r>
        <w:rPr>
          <w:rFonts w:ascii="Palanquin Dark" w:hAnsi="Palanquin Dark" w:eastAsia="Palanquin Dark" w:cs="Palanquin Dark"/>
        </w:rPr>
        <w:t>इन्द्रो वृत्रमहन् सोपोभ्यम्रियत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यजमानं वाचयति</w:t>
      </w:r>
      <w:r>
        <w:rPr>
          <w:rFonts w:eastAsia="Palanquin Dark" w:cs="Palanquin Dark" w:ascii="Palanquin Dark" w:hAnsi="Palanquin Dark"/>
        </w:rPr>
        <w:t xml:space="preserve">, </w:t>
      </w:r>
      <w:r>
        <w:rPr>
          <w:rFonts w:ascii="Palanquin Dark" w:hAnsi="Palanquin Dark" w:eastAsia="Palanquin Dark" w:cs="Palanquin Dark"/>
        </w:rPr>
        <w:t xml:space="preserve">स च ब्रूते </w:t>
      </w:r>
      <w:r>
        <w:rPr>
          <w:rFonts w:eastAsia="Palanquin Dark" w:cs="Palanquin Dark" w:ascii="Palanquin Dark" w:hAnsi="Palanquin Dark"/>
        </w:rPr>
        <w:t xml:space="preserve">- </w:t>
      </w:r>
      <w:r>
        <w:rPr>
          <w:rFonts w:ascii="Palanquin Dark" w:hAnsi="Palanquin Dark" w:eastAsia="Palanquin Dark" w:cs="Palanquin Dark"/>
        </w:rPr>
        <w:t>तस्य त इति ॥ हे पवित्रपते</w:t>
      </w:r>
      <w:r>
        <w:rPr>
          <w:rFonts w:eastAsia="Palanquin Dark" w:cs="Palanquin Dark" w:ascii="Palanquin Dark" w:hAnsi="Palanquin Dark"/>
        </w:rPr>
        <w:t xml:space="preserve">, </w:t>
      </w:r>
      <w:r>
        <w:rPr>
          <w:rFonts w:ascii="Palanquin Dark" w:hAnsi="Palanquin Dark" w:eastAsia="Palanquin Dark" w:cs="Palanquin Dark"/>
        </w:rPr>
        <w:t>अच्छिद्रपवित्रात्मका आदित्यस्य रश्मय इत्युक्ताः</w:t>
      </w:r>
      <w:r>
        <w:rPr>
          <w:rFonts w:eastAsia="Palanquin Dark" w:cs="Palanquin Dark" w:ascii="Palanquin Dark" w:hAnsi="Palanquin Dark"/>
        </w:rPr>
        <w:t xml:space="preserve">, </w:t>
      </w:r>
      <w:r>
        <w:rPr>
          <w:rFonts w:ascii="Palanquin Dark" w:hAnsi="Palanquin Dark" w:eastAsia="Palanquin Dark" w:cs="Palanquin Dark"/>
        </w:rPr>
        <w:t xml:space="preserve">तेषां पते तस्य जगत्पालयितृत्वगुणविशिष्टस्य पवित्रेण रश्मिलक्षणेन यस्मै प्रयोजनाय कमात्मानमहं पुने शोधयामि । श्नाप्रत्ययस्योदात्तत्वे शेषस्य चानुदात्तत्वे </w:t>
      </w:r>
      <w:r>
        <w:rPr>
          <w:rFonts w:eastAsia="Palanquin Dark" w:cs="Palanquin Dark" w:ascii="Palanquin Dark" w:hAnsi="Palanquin Dark"/>
        </w:rPr>
        <w:t>'</w:t>
      </w:r>
      <w:r>
        <w:rPr>
          <w:rFonts w:ascii="Palanquin Dark" w:hAnsi="Palanquin Dark" w:eastAsia="Palanquin Dark" w:cs="Palanquin Dark"/>
        </w:rPr>
        <w:t>श्नाभ्यस्तयोरातः</w:t>
      </w:r>
      <w:r>
        <w:rPr>
          <w:rFonts w:eastAsia="Palanquin Dark" w:cs="Palanquin Dark" w:ascii="Palanquin Dark" w:hAnsi="Palanquin Dark"/>
        </w:rPr>
        <w:t xml:space="preserve">' </w:t>
      </w:r>
      <w:r>
        <w:rPr>
          <w:rFonts w:ascii="Palanquin Dark" w:hAnsi="Palanquin Dark" w:eastAsia="Palanquin Dark" w:cs="Palanquin Dark"/>
        </w:rPr>
        <w:t xml:space="preserve">इत्याकारलोपे उदात्तनिवृत्तिस्वरेणोत्तमैकवचनस्योदात्तत्वम् । यद्वा </w:t>
      </w:r>
      <w:r>
        <w:rPr>
          <w:rFonts w:eastAsia="Palanquin Dark" w:cs="Palanquin Dark" w:ascii="Palanquin Dark" w:hAnsi="Palanquin Dark"/>
        </w:rPr>
        <w:t>- '</w:t>
      </w:r>
      <w:r>
        <w:rPr>
          <w:rFonts w:ascii="Palanquin Dark" w:hAnsi="Palanquin Dark" w:eastAsia="Palanquin Dark" w:cs="Palanquin Dark"/>
        </w:rPr>
        <w:t>सतिशिष्टस्वरो बलीयानन्यत्र विकरणेभ्यः</w:t>
      </w:r>
      <w:r>
        <w:rPr>
          <w:rFonts w:eastAsia="Palanquin Dark" w:cs="Palanquin Dark" w:ascii="Palanquin Dark" w:hAnsi="Palanquin Dark"/>
        </w:rPr>
        <w:t xml:space="preserve">' </w:t>
      </w:r>
      <w:r>
        <w:rPr>
          <w:rFonts w:ascii="Palanquin Dark" w:hAnsi="Palanquin Dark" w:eastAsia="Palanquin Dark" w:cs="Palanquin Dark"/>
        </w:rPr>
        <w:t xml:space="preserve">इति श्नास्वरं बाधित्वा लसार्वधातुकस्वर एव प्रवर्तते । तदहं त्वत्प्रसादाच्छकेयं निर्वर्तयितुं शक्तो भवेयम् । शकेराशिषि लिङि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 xml:space="preserve">इत्यण्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सार्वधातुकत्वात्सलोपः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शालां यजमानमानयति </w:t>
      </w:r>
      <w:r>
        <w:rPr>
          <w:rFonts w:eastAsia="Palanquin Dark" w:cs="Palanquin Dark" w:ascii="Palanquin Dark" w:hAnsi="Palanquin Dark"/>
        </w:rPr>
        <w:t xml:space="preserve">- </w:t>
      </w:r>
      <w:r>
        <w:rPr>
          <w:rFonts w:ascii="Palanquin Dark" w:hAnsi="Palanquin Dark" w:eastAsia="Palanquin Dark" w:cs="Palanquin Dark"/>
        </w:rPr>
        <w:t xml:space="preserve">आव इति चतुष्पदयानुष्टुभा । हे देवासः ।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वः युष्मान् आभिमुख्येन ईमहे याचामहे । ईङ् गतौ भौवादिकः छन्दसि याच्ञाकर्मा</w:t>
      </w:r>
      <w:r>
        <w:rPr>
          <w:rFonts w:eastAsia="Palanquin Dark" w:cs="Palanquin Dark" w:ascii="Palanquin Dark" w:hAnsi="Palanquin Dark"/>
        </w:rPr>
        <w:t>, '</w:t>
      </w:r>
      <w:r>
        <w:rPr>
          <w:rFonts w:ascii="Palanquin Dark" w:hAnsi="Palanquin Dark" w:eastAsia="Palanquin Dark" w:cs="Palanquin Dark"/>
        </w:rPr>
        <w:t>बहुळम्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यद्वा </w:t>
      </w:r>
      <w:r>
        <w:rPr>
          <w:rFonts w:eastAsia="Palanquin Dark" w:cs="Palanquin Dark" w:ascii="Palanquin Dark" w:hAnsi="Palanquin Dark"/>
        </w:rPr>
        <w:t xml:space="preserve">- </w:t>
      </w:r>
      <w:r>
        <w:rPr>
          <w:rFonts w:ascii="Palanquin Dark" w:hAnsi="Palanquin Dark" w:eastAsia="Palanquin Dark" w:cs="Palanquin Dark"/>
        </w:rPr>
        <w:t xml:space="preserve">भजामहे । सत्यधर्माणः सदा सत्यशीलाः । </w:t>
      </w:r>
      <w:r>
        <w:rPr>
          <w:rFonts w:eastAsia="Palanquin Dark" w:cs="Palanquin Dark" w:ascii="Palanquin Dark" w:hAnsi="Palanquin Dark"/>
        </w:rPr>
        <w:t>'</w:t>
      </w:r>
      <w:r>
        <w:rPr>
          <w:rFonts w:ascii="Palanquin Dark" w:hAnsi="Palanquin Dark" w:eastAsia="Palanquin Dark" w:cs="Palanquin Dark"/>
        </w:rPr>
        <w:t>धर्मादनिच्केवलात्</w:t>
      </w:r>
      <w:r>
        <w:rPr>
          <w:rFonts w:eastAsia="Palanquin Dark" w:cs="Palanquin Dark" w:ascii="Palanquin Dark" w:hAnsi="Palanquin Dark"/>
        </w:rPr>
        <w:t xml:space="preserve">' </w:t>
      </w:r>
      <w:r>
        <w:rPr>
          <w:rFonts w:ascii="Palanquin Dark" w:hAnsi="Palanquin Dark" w:eastAsia="Palanquin Dark" w:cs="Palanquin Dark"/>
        </w:rPr>
        <w:t xml:space="preserve">इति समासान्तः । किमर्थमित्यत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अध्वरे यज्ञे निमित्तभूते । </w:t>
      </w:r>
      <w:r>
        <w:rPr>
          <w:rFonts w:eastAsia="Palanquin Dark" w:cs="Palanquin Dark" w:ascii="Palanquin Dark" w:hAnsi="Palanquin Dark"/>
        </w:rPr>
        <w:t>'</w:t>
      </w:r>
      <w:r>
        <w:rPr>
          <w:rFonts w:ascii="Palanquin Dark" w:hAnsi="Palanquin Dark" w:eastAsia="Palanquin Dark" w:cs="Palanquin Dark"/>
        </w:rPr>
        <w:t>निमित्तात्कर्मसंयोगे सप्तमी</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 xml:space="preserve">अध्वरसिद्ध्यर्थमीमहे । बहुव्रीहौ </w:t>
      </w:r>
      <w:r>
        <w:rPr>
          <w:rFonts w:eastAsia="Palanquin Dark" w:cs="Palanquin Dark" w:ascii="Palanquin Dark" w:hAnsi="Palanquin Dark"/>
        </w:rPr>
        <w:t>'</w:t>
      </w:r>
      <w:r>
        <w:rPr>
          <w:rFonts w:ascii="Palanquin Dark" w:hAnsi="Palanquin Dark" w:eastAsia="Palanquin Dark" w:cs="Palanquin Dark"/>
        </w:rPr>
        <w:t>नञ् 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एवं देवान् याचित्वा इदानीं तस्याध्वरस्य प्रस्थानं देवेभ्यो निवेदयति </w:t>
      </w:r>
      <w:r>
        <w:rPr>
          <w:rFonts w:eastAsia="Palanquin Dark" w:cs="Palanquin Dark" w:ascii="Palanquin Dark" w:hAnsi="Palanquin Dark"/>
        </w:rPr>
        <w:t xml:space="preserve">- </w:t>
      </w:r>
      <w:r>
        <w:rPr>
          <w:rFonts w:ascii="Palanquin Dark" w:hAnsi="Palanquin Dark" w:eastAsia="Palanquin Dark" w:cs="Palanquin Dark"/>
        </w:rPr>
        <w:t xml:space="preserve">हे देवासः यज्ञियासः यज्ञार्हाः । </w:t>
      </w:r>
      <w:r>
        <w:rPr>
          <w:rFonts w:eastAsia="Palanquin Dark" w:cs="Palanquin Dark" w:ascii="Palanquin Dark" w:hAnsi="Palanquin Dark"/>
        </w:rPr>
        <w:t>'</w:t>
      </w:r>
      <w:r>
        <w:rPr>
          <w:rFonts w:ascii="Palanquin Dark" w:hAnsi="Palanquin Dark" w:eastAsia="Palanquin Dark" w:cs="Palanquin Dark"/>
        </w:rPr>
        <w:t>यज्ञर्त्विग्भ्यां घखञौ</w:t>
      </w:r>
      <w:r>
        <w:rPr>
          <w:rFonts w:eastAsia="Palanquin Dark" w:cs="Palanquin Dark" w:ascii="Palanquin Dark" w:hAnsi="Palanquin Dark"/>
        </w:rPr>
        <w:t xml:space="preserve">' </w:t>
      </w:r>
      <w:r>
        <w:rPr>
          <w:rFonts w:ascii="Palanquin Dark" w:hAnsi="Palanquin Dark" w:eastAsia="Palanquin Dark" w:cs="Palanquin Dark"/>
        </w:rPr>
        <w:t>इति घप्रत्ययः</w:t>
      </w:r>
      <w:r>
        <w:rPr>
          <w:rFonts w:eastAsia="Palanquin Dark" w:cs="Palanquin Dark" w:ascii="Palanquin Dark" w:hAnsi="Palanquin Dark"/>
        </w:rPr>
        <w:t xml:space="preserve">, </w:t>
      </w:r>
      <w:r>
        <w:rPr>
          <w:rFonts w:ascii="Palanquin Dark" w:hAnsi="Palanquin Dark" w:eastAsia="Palanquin Dark" w:cs="Palanquin Dark"/>
        </w:rPr>
        <w:t>उभयत्रापि पूर्ववदसुक् । आगुरे उद्योगे यज्ञमारब्धुम् । गुरी उद्यमने</w:t>
      </w:r>
      <w:r>
        <w:rPr>
          <w:rFonts w:eastAsia="Palanquin Dark" w:cs="Palanquin Dark" w:ascii="Palanquin Dark" w:hAnsi="Palanquin Dark"/>
        </w:rPr>
        <w:t>, '</w:t>
      </w:r>
      <w:r>
        <w:rPr>
          <w:rFonts w:ascii="Palanquin Dark" w:hAnsi="Palanquin Dark" w:eastAsia="Palanquin Dark" w:cs="Palanquin Dark"/>
        </w:rPr>
        <w:t>घञर्थे कविधानम्</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क्विपि छान्दसं विभक्त्युदात्तत्वम्</w:t>
      </w:r>
      <w:r>
        <w:rPr>
          <w:rFonts w:eastAsia="Palanquin Dark" w:cs="Palanquin Dark" w:ascii="Palanquin Dark" w:hAnsi="Palanquin Dark"/>
        </w:rPr>
        <w:t xml:space="preserve">, </w:t>
      </w:r>
      <w:r>
        <w:rPr>
          <w:rFonts w:ascii="Palanquin Dark" w:hAnsi="Palanquin Dark" w:eastAsia="Palanquin Dark" w:cs="Palanquin Dark"/>
        </w:rPr>
        <w:t>चतुर्थी</w:t>
      </w:r>
      <w:r>
        <w:rPr>
          <w:rFonts w:eastAsia="Palanquin Dark" w:cs="Palanquin Dark" w:ascii="Palanquin Dark" w:hAnsi="Palanquin Dark"/>
        </w:rPr>
        <w:t>[</w:t>
      </w:r>
      <w:r>
        <w:rPr>
          <w:rFonts w:ascii="Palanquin Dark" w:hAnsi="Palanquin Dark" w:eastAsia="Palanquin Dark" w:cs="Palanquin Dark"/>
        </w:rPr>
        <w:t>परा</w:t>
      </w:r>
      <w:r>
        <w:rPr>
          <w:rFonts w:eastAsia="Palanquin Dark" w:cs="Palanquin Dark" w:ascii="Palanquin Dark" w:hAnsi="Palanquin Dark"/>
        </w:rPr>
        <w:t>?]</w:t>
      </w:r>
      <w:r>
        <w:rPr>
          <w:rFonts w:ascii="Palanquin Dark" w:hAnsi="Palanquin Dark" w:eastAsia="Palanquin Dark" w:cs="Palanquin Dark"/>
        </w:rPr>
        <w:t xml:space="preserve">द्युदात्तत्वम् । यद्यस्मात् वो युष्मान् हवामहे आह्वयामः ।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सम्प्रसारणम् । पूर्वस्यामन्त्रितस्याविद्यमानत्वान्निघाताभावः । </w:t>
      </w:r>
      <w:r>
        <w:rPr>
          <w:rFonts w:eastAsia="Palanquin Dark" w:cs="Palanquin Dark" w:ascii="Palanquin Dark" w:hAnsi="Palanquin Dark"/>
        </w:rPr>
        <w:t>'</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इति लसार्वधातुकानुदात्तत्वम् । यस्मादेवं तस्मादस्माभिः प्रस्तूयतेध्वरः । अतस्तत्सिध्यर्थं याचामह इति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शालां यजमानं प्रवेशयति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इन्द्राग्नी इति ॥ हे इन्द्राग्नी । षाष्ठिकमामन्त्रिताद्युदात्तत्वम् । हे द्यावापृथिवी द्यावापृथिव्यौ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w:t>
      </w:r>
      <w:r>
        <w:rPr>
          <w:rFonts w:eastAsia="Palanquin Dark" w:cs="Palanquin Dark" w:ascii="Palanquin Dark" w:hAnsi="Palanquin Dark"/>
        </w:rPr>
        <w:t xml:space="preserve">, </w:t>
      </w:r>
      <w:r>
        <w:rPr>
          <w:rFonts w:ascii="Palanquin Dark" w:hAnsi="Palanquin Dark" w:eastAsia="Palanquin Dark" w:cs="Palanquin Dark"/>
        </w:rPr>
        <w:t>पूर्वस्याविद्यमानत्वादिदमप्याद्युदात्तमेव । हे आपः । पूर्ववत्स्वरः</w:t>
      </w:r>
      <w:r>
        <w:rPr>
          <w:rFonts w:eastAsia="Palanquin Dark" w:cs="Palanquin Dark" w:ascii="Palanquin Dark" w:hAnsi="Palanquin Dark"/>
        </w:rPr>
        <w:t xml:space="preserve">, </w:t>
      </w:r>
      <w:r>
        <w:rPr>
          <w:rFonts w:ascii="Palanquin Dark" w:hAnsi="Palanquin Dark" w:eastAsia="Palanquin Dark" w:cs="Palanquin Dark"/>
        </w:rPr>
        <w:t xml:space="preserve">द्वयोरप्यविद्यमानत्वात् । हे ओषधीरोषध्यः । </w:t>
      </w:r>
      <w:r>
        <w:rPr>
          <w:rFonts w:eastAsia="Palanquin Dark" w:cs="Palanquin Dark" w:ascii="Palanquin Dark" w:hAnsi="Palanquin Dark"/>
        </w:rPr>
        <w:t>'</w:t>
      </w:r>
      <w:r>
        <w:rPr>
          <w:rFonts w:ascii="Palanquin Dark" w:hAnsi="Palanquin Dark" w:eastAsia="Palanquin Dark" w:cs="Palanquin Dark"/>
        </w:rPr>
        <w:t>कृदिकारादक्तिनः</w:t>
      </w:r>
      <w:r>
        <w:rPr>
          <w:rFonts w:eastAsia="Palanquin Dark" w:cs="Palanquin Dark" w:ascii="Palanquin Dark" w:hAnsi="Palanquin Dark"/>
        </w:rPr>
        <w:t xml:space="preserve">' </w:t>
      </w:r>
      <w:r>
        <w:rPr>
          <w:rFonts w:ascii="Palanquin Dark" w:hAnsi="Palanquin Dark" w:eastAsia="Palanquin Dark" w:cs="Palanquin Dark"/>
        </w:rPr>
        <w:t>इति ङीष्</w:t>
      </w:r>
      <w:r>
        <w:rPr>
          <w:rFonts w:eastAsia="Palanquin Dark" w:cs="Palanquin Dark" w:ascii="Palanquin Dark" w:hAnsi="Palanquin Dark"/>
        </w:rPr>
        <w:t xml:space="preserve">, </w:t>
      </w:r>
      <w:r>
        <w:rPr>
          <w:rFonts w:ascii="Palanquin Dark" w:hAnsi="Palanquin Dark" w:eastAsia="Palanquin Dark" w:cs="Palanquin Dark"/>
        </w:rPr>
        <w:t xml:space="preserve">पूर्वसवर्णदीर्घत्वं पूर्ववत् । ओषधिशब्देनोषधिकारणभूता आप उच्यन्ते । तेन सामानाधिकरण्यात् </w:t>
      </w:r>
      <w:r>
        <w:rPr>
          <w:rFonts w:eastAsia="Palanquin Dark" w:cs="Palanquin Dark" w:ascii="Palanquin Dark" w:hAnsi="Palanquin Dark"/>
        </w:rPr>
        <w:t>'</w:t>
      </w:r>
      <w:r>
        <w:rPr>
          <w:rFonts w:ascii="Palanquin Dark" w:hAnsi="Palanquin Dark" w:eastAsia="Palanquin Dark" w:cs="Palanquin Dark"/>
        </w:rPr>
        <w:t>विभाषितं विशेषवचने बहुलवचनम्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पूर्वस्य विद्यमानत्वात् ओषधीरित्यामन्त्रितं निहन्यते । अयं यजमानश्शालां प्रविशति एनमनुजानीतेति भावः । </w:t>
      </w:r>
      <w:r>
        <w:rPr>
          <w:rFonts w:eastAsia="Palanquin Dark" w:cs="Palanquin Dark" w:ascii="Palanquin Dark" w:hAnsi="Palanquin Dark"/>
        </w:rPr>
        <w:t>'</w:t>
      </w:r>
      <w:r>
        <w:rPr>
          <w:rFonts w:ascii="Palanquin Dark" w:hAnsi="Palanquin Dark" w:eastAsia="Palanquin Dark" w:cs="Palanquin Dark"/>
        </w:rPr>
        <w:t>बहिः पवयित्वान्तः प्रपादयति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आहवनीयमन्वीक्षयति </w:t>
      </w:r>
      <w:r>
        <w:rPr>
          <w:rFonts w:eastAsia="Palanquin Dark" w:cs="Palanquin Dark" w:ascii="Palanquin Dark" w:hAnsi="Palanquin Dark"/>
        </w:rPr>
        <w:t xml:space="preserve">- </w:t>
      </w:r>
      <w:r>
        <w:rPr>
          <w:rFonts w:ascii="Palanquin Dark" w:hAnsi="Palanquin Dark" w:eastAsia="Palanquin Dark" w:cs="Palanquin Dark"/>
        </w:rPr>
        <w:t>त्वमिति ॥ हे आहवनीय त्वं दीक्षाणामधिपतिः स्वाम्यसि । अव्ययपूर्वपदप्रकृतिस्वरत्वम् । अतो मामपि दीक्षितं कुर्विति भावः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यजमान आत्मानमीक्षते </w:t>
      </w:r>
      <w:r>
        <w:rPr>
          <w:rFonts w:eastAsia="Palanquin Dark" w:cs="Palanquin Dark" w:ascii="Palanquin Dark" w:hAnsi="Palanquin Dark"/>
        </w:rPr>
        <w:t xml:space="preserve">- </w:t>
      </w:r>
      <w:r>
        <w:rPr>
          <w:rFonts w:ascii="Palanquin Dark" w:hAnsi="Palanquin Dark" w:eastAsia="Palanquin Dark" w:cs="Palanquin Dark"/>
        </w:rPr>
        <w:t>इहेति ॥ इह एतस्यां दीक्षायां सन्तं वर्तमानं मा मां पाहि ॥</w:t>
      </w:r>
    </w:p>
    <w:p>
      <w:pPr>
        <w:pStyle w:val="Normal"/>
        <w:rPr/>
      </w:pPr>
      <w:r>
        <w:rPr/>
      </w:r>
    </w:p>
    <w:p>
      <w:pPr>
        <w:pStyle w:val="Normal"/>
        <w:rPr/>
      </w:pPr>
      <w:r>
        <w:rPr>
          <w:rFonts w:ascii="Palanquin Dark" w:hAnsi="Palanquin Dark" w:eastAsia="Palanquin Dark" w:cs="Palanquin Dark"/>
        </w:rPr>
        <w:t>इति प्रथमस्य काण्डस्य द्वितीयप्रपाठके प्रथमोनुवाकः ॥</w:t>
      </w:r>
    </w:p>
    <w:p>
      <w:pPr>
        <w:pStyle w:val="Normal"/>
        <w:rPr>
          <w:rFonts w:ascii="Palanquin Dark" w:hAnsi="Palanquin Dark" w:eastAsia="Palanquin Dark" w:cs="Palanquin Dark"/>
        </w:rPr>
      </w:pPr>
      <w:r>
        <w:rPr>
          <w:rFonts w:eastAsia="Palanquin Dark" w:cs="Palanquin Dark" w:ascii="Palanquin Dark" w:hAnsi="Palanquin Dark"/>
        </w:rPr>
        <w:t>1.2.2</w:t>
        <w:tab/>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स्रुवेण चतस्रो दीक्षाहुतीर्जुहोति </w:t>
      </w:r>
      <w:r>
        <w:rPr>
          <w:rFonts w:eastAsia="Palanquin Dark" w:cs="Palanquin Dark" w:ascii="Palanquin Dark" w:hAnsi="Palanquin Dark"/>
        </w:rPr>
        <w:t xml:space="preserve">- </w:t>
      </w:r>
      <w:r>
        <w:rPr>
          <w:rFonts w:ascii="Palanquin Dark" w:hAnsi="Palanquin Dark" w:eastAsia="Palanquin Dark" w:cs="Palanquin Dark"/>
        </w:rPr>
        <w:t xml:space="preserve">आकूत्या इति ॥ आकूतिस्सङ्कल्पः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प्रयुङ्क्ते इति प्रयुक्</w:t>
      </w:r>
      <w:r>
        <w:rPr>
          <w:rFonts w:eastAsia="Palanquin Dark" w:cs="Palanquin Dark" w:ascii="Palanquin Dark" w:hAnsi="Palanquin Dark"/>
        </w:rPr>
        <w:t xml:space="preserve">, </w:t>
      </w:r>
      <w:r>
        <w:rPr>
          <w:rFonts w:ascii="Palanquin Dark" w:hAnsi="Palanquin Dark" w:eastAsia="Palanquin Dark" w:cs="Palanquin Dark"/>
        </w:rPr>
        <w:t>कर्मणां प्रयोक्ता । क्विपि कृदुत्तरपदप्रकृतिस्वरत्वम् । य आकूतिर्भूत्वा कर्माणि प्रयुङ्क्ते प्रवर्तयति</w:t>
      </w:r>
      <w:r>
        <w:rPr>
          <w:rFonts w:eastAsia="Palanquin Dark" w:cs="Palanquin Dark" w:ascii="Palanquin Dark" w:hAnsi="Palanquin Dark"/>
        </w:rPr>
        <w:t xml:space="preserve">, </w:t>
      </w:r>
      <w:r>
        <w:rPr>
          <w:rFonts w:ascii="Palanquin Dark" w:hAnsi="Palanquin Dark" w:eastAsia="Palanquin Dark" w:cs="Palanquin Dark"/>
        </w:rPr>
        <w:t xml:space="preserve">तस्मा अग्नये स्वाहा हुतमिदमस्तु ॥ </w:t>
      </w:r>
      <w:r>
        <w:rPr>
          <w:rFonts w:eastAsia="Palanquin Dark" w:cs="Palanquin Dark" w:ascii="Palanquin Dark" w:hAnsi="Palanquin Dark"/>
        </w:rPr>
        <w:t>'</w:t>
      </w:r>
      <w:r>
        <w:rPr>
          <w:rFonts w:ascii="Palanquin Dark" w:hAnsi="Palanquin Dark" w:eastAsia="Palanquin Dark" w:cs="Palanquin Dark"/>
        </w:rPr>
        <w:t>आकूत्या हि पुरुषः</w:t>
      </w:r>
      <w:r>
        <w:rPr>
          <w:rFonts w:eastAsia="Palanquin Dark" w:cs="Palanquin Dark" w:ascii="Palanquin Dark" w:hAnsi="Palanquin Dark"/>
        </w:rPr>
        <w:t xml:space="preserve">' </w:t>
      </w:r>
      <w:r>
        <w:rPr>
          <w:rFonts w:ascii="Palanquin Dark" w:hAnsi="Palanquin Dark" w:eastAsia="Palanquin Dark" w:cs="Palanquin Dark"/>
        </w:rPr>
        <w:t>इत्यादि ब्राह्मणम् । मेधा ग्रन्थार्थधारणशक्तिः । मनुत इति मनः । मनोतेरसुन् । यो मेधा भूत्वा सर्वान् दुर्बोधानपि मनुते जानाति</w:t>
      </w:r>
      <w:r>
        <w:rPr>
          <w:rFonts w:eastAsia="Palanquin Dark" w:cs="Palanquin Dark" w:ascii="Palanquin Dark" w:hAnsi="Palanquin Dark"/>
        </w:rPr>
        <w:t xml:space="preserve">, </w:t>
      </w:r>
      <w:r>
        <w:rPr>
          <w:rFonts w:ascii="Palanquin Dark" w:hAnsi="Palanquin Dark" w:eastAsia="Palanquin Dark" w:cs="Palanquin Dark"/>
        </w:rPr>
        <w:t xml:space="preserve">तस्मा अग्नये स्वाहा इति । दीक्षा मौण्ड्यस्नानादिलक्षणा । तपतीति तपः । तपतेरसुन् । यो दीक्षा भूत्वा तपति दुःखयति तस्मा अग्नये स्वाहा । सरस्वती वाक् । पुष्णातीति पूषा । </w:t>
      </w:r>
      <w:r>
        <w:rPr>
          <w:rFonts w:eastAsia="Palanquin Dark" w:cs="Palanquin Dark" w:ascii="Palanquin Dark" w:hAnsi="Palanquin Dark"/>
        </w:rPr>
        <w:t>'</w:t>
      </w:r>
      <w:r>
        <w:rPr>
          <w:rFonts w:ascii="Palanquin Dark" w:hAnsi="Palanquin Dark" w:eastAsia="Palanquin Dark" w:cs="Palanquin Dark"/>
        </w:rPr>
        <w:t>श्वन्नुक्षन्</w:t>
      </w:r>
      <w:r>
        <w:rPr>
          <w:rFonts w:eastAsia="Palanquin Dark" w:cs="Palanquin Dark" w:ascii="Palanquin Dark" w:hAnsi="Palanquin Dark"/>
        </w:rPr>
        <w:t xml:space="preserve">' </w:t>
      </w:r>
      <w:r>
        <w:rPr>
          <w:rFonts w:ascii="Palanquin Dark" w:hAnsi="Palanquin Dark" w:eastAsia="Palanquin Dark" w:cs="Palanquin Dark"/>
        </w:rPr>
        <w:t xml:space="preserve">इति पुष्णातेः कनिन्प्रत्ययो निपातितः । यस्सरस्वती भूत्वा सर्वानर्थान्पुष्णाति । यद्वा </w:t>
      </w:r>
      <w:r>
        <w:rPr>
          <w:rFonts w:eastAsia="Palanquin Dark" w:cs="Palanquin Dark" w:ascii="Palanquin Dark" w:hAnsi="Palanquin Dark"/>
        </w:rPr>
        <w:t xml:space="preserve">- </w:t>
      </w:r>
      <w:r>
        <w:rPr>
          <w:rFonts w:ascii="Palanquin Dark" w:hAnsi="Palanquin Dark" w:eastAsia="Palanquin Dark" w:cs="Palanquin Dark"/>
        </w:rPr>
        <w:t>पृथिवी पूषा</w:t>
      </w:r>
      <w:r>
        <w:rPr>
          <w:rFonts w:eastAsia="Palanquin Dark" w:cs="Palanquin Dark" w:ascii="Palanquin Dark" w:hAnsi="Palanquin Dark"/>
        </w:rPr>
        <w:t xml:space="preserve">, </w:t>
      </w:r>
      <w:r>
        <w:rPr>
          <w:rFonts w:ascii="Palanquin Dark" w:hAnsi="Palanquin Dark" w:eastAsia="Palanquin Dark" w:cs="Palanquin Dark"/>
        </w:rPr>
        <w:t xml:space="preserve">सर्वार्थपोषणत्वात् । </w:t>
      </w:r>
      <w:r>
        <w:rPr>
          <w:rFonts w:eastAsia="Palanquin Dark" w:cs="Palanquin Dark" w:ascii="Palanquin Dark" w:hAnsi="Palanquin Dark"/>
        </w:rPr>
        <w:t>'</w:t>
      </w:r>
      <w:r>
        <w:rPr>
          <w:rFonts w:ascii="Palanquin Dark" w:hAnsi="Palanquin Dark" w:eastAsia="Palanquin Dark" w:cs="Palanquin Dark"/>
        </w:rPr>
        <w:t>पृथिवी पूषा</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यस्सरस्वत्यात्मना पृथिव्यात्मना च स्थित्वा यागं निर्वर्तयति तस्मा अग्नये स्वाहा । </w:t>
      </w:r>
      <w:r>
        <w:rPr>
          <w:rFonts w:eastAsia="Palanquin Dark" w:cs="Palanquin Dark" w:ascii="Palanquin Dark" w:hAnsi="Palanquin Dark"/>
        </w:rPr>
        <w:t>'</w:t>
      </w:r>
      <w:r>
        <w:rPr>
          <w:rFonts w:ascii="Palanquin Dark" w:hAnsi="Palanquin Dark" w:eastAsia="Palanquin Dark" w:cs="Palanquin Dark"/>
        </w:rPr>
        <w:t>वाचैव पृथिव्या यज्ञं प्रयुङ्क्ते</w:t>
      </w:r>
      <w:r>
        <w:rPr>
          <w:rFonts w:eastAsia="Palanquin Dark" w:cs="Palanquin Dark" w:ascii="Palanquin Dark" w:hAnsi="Palanquin Dark"/>
        </w:rPr>
        <w:t xml:space="preserve">' </w:t>
      </w:r>
      <w:r>
        <w:rPr>
          <w:rFonts w:ascii="Palanquin Dark" w:hAnsi="Palanquin Dark" w:eastAsia="Palanquin Dark" w:cs="Palanquin Dark"/>
        </w:rPr>
        <w:t>इति ब्राह्मणम् । पूष्ण इत्युदात्तनिवृतिस्वरेण विभक्तेरुदात्तत्त्वम्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स्रुचा पञ्चमीं जुहोति </w:t>
      </w:r>
      <w:r>
        <w:rPr>
          <w:rFonts w:eastAsia="Palanquin Dark" w:cs="Palanquin Dark" w:ascii="Palanquin Dark" w:hAnsi="Palanquin Dark"/>
        </w:rPr>
        <w:t xml:space="preserve">- </w:t>
      </w:r>
      <w:r>
        <w:rPr>
          <w:rFonts w:ascii="Palanquin Dark" w:hAnsi="Palanquin Dark" w:eastAsia="Palanquin Dark" w:cs="Palanquin Dark"/>
        </w:rPr>
        <w:t>आप इति त्रिपदया विराजा । एकादशाक्षरास्त्रयः पादाः । उक्तं च</w:t>
      </w:r>
      <w:r>
        <w:rPr>
          <w:rFonts w:eastAsia="Palanquin Dark" w:cs="Palanquin Dark" w:ascii="Palanquin Dark" w:hAnsi="Palanquin Dark"/>
        </w:rPr>
        <w:t>, '</w:t>
      </w:r>
      <w:r>
        <w:rPr>
          <w:rFonts w:ascii="Palanquin Dark" w:hAnsi="Palanquin Dark" w:eastAsia="Palanquin Dark" w:cs="Palanquin Dark"/>
        </w:rPr>
        <w:t>ईशैश्च</w:t>
      </w:r>
      <w:r>
        <w:rPr>
          <w:rFonts w:eastAsia="Palanquin Dark" w:cs="Palanquin Dark" w:ascii="Palanquin Dark" w:hAnsi="Palanquin Dark"/>
        </w:rPr>
        <w:t xml:space="preserve">' </w:t>
      </w:r>
      <w:r>
        <w:rPr>
          <w:rFonts w:ascii="Palanquin Dark" w:hAnsi="Palanquin Dark" w:eastAsia="Palanquin Dark" w:cs="Palanquin Dark"/>
        </w:rPr>
        <w:t>इति ॥ हे आपः । षाष्ठिकमामन्त्रिताद्युदात्तत्वम् । हे देवीः देव्यः दीप्तिमत्यः</w:t>
      </w:r>
      <w:r>
        <w:rPr>
          <w:rFonts w:eastAsia="Palanquin Dark" w:cs="Palanquin Dark" w:ascii="Palanquin Dark" w:hAnsi="Palanquin Dark"/>
        </w:rPr>
        <w:t xml:space="preserve">, </w:t>
      </w:r>
      <w:r>
        <w:rPr>
          <w:rFonts w:ascii="Palanquin Dark" w:hAnsi="Palanquin Dark" w:eastAsia="Palanquin Dark" w:cs="Palanquin Dark"/>
        </w:rPr>
        <w:t xml:space="preserve">बृहतीः बृहत्यः । उभयत्र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हे विश्वशम्भुवः विश्वस्य लोकस्य शं सुखं भावयन्तीति । भवतेर्ण्यन्तात्क्विप्</w:t>
      </w:r>
      <w:r>
        <w:rPr>
          <w:rFonts w:eastAsia="Palanquin Dark" w:cs="Palanquin Dark" w:ascii="Palanquin Dark" w:hAnsi="Palanquin Dark"/>
        </w:rPr>
        <w:t xml:space="preserve">, </w:t>
      </w:r>
      <w:r>
        <w:rPr>
          <w:rFonts w:ascii="Palanquin Dark" w:hAnsi="Palanquin Dark" w:eastAsia="Palanquin Dark" w:cs="Palanquin Dark"/>
        </w:rPr>
        <w:t>बहुलमन्यत्रापि संज्ञाच्छन्दसोः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वर्ष्या आपः सस्यादिनिष्पादनद्वारेण सर्वस्य सुखं भावयन्तीति ता इहामन्त्र्यन्ते । </w:t>
      </w:r>
      <w:r>
        <w:rPr>
          <w:rFonts w:eastAsia="Palanquin Dark" w:cs="Palanquin Dark" w:ascii="Palanquin Dark" w:hAnsi="Palanquin Dark"/>
        </w:rPr>
        <w:t>'</w:t>
      </w:r>
      <w:r>
        <w:rPr>
          <w:rFonts w:ascii="Palanquin Dark" w:hAnsi="Palanquin Dark" w:eastAsia="Palanquin Dark" w:cs="Palanquin Dark"/>
        </w:rPr>
        <w:t>या वै वर्ष्याः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अत्र </w:t>
      </w:r>
      <w:r>
        <w:rPr>
          <w:rFonts w:eastAsia="Palanquin Dark" w:cs="Palanquin Dark" w:ascii="Palanquin Dark" w:hAnsi="Palanquin Dark"/>
        </w:rPr>
        <w:t>'</w:t>
      </w:r>
      <w:r>
        <w:rPr>
          <w:rFonts w:ascii="Palanquin Dark" w:hAnsi="Palanquin Dark" w:eastAsia="Palanquin Dark" w:cs="Palanquin Dark"/>
        </w:rPr>
        <w:t>विभाषितं विशेषवचने बहुलवचनम्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प्रथमस्य विद्यमानत्वादतः परमामन्त्रितत्रयं निहन्यते । हे एवंविधा आपः येषां लोकानां भवत्यश्शं भावयन्ति तान् लोकान् द्यावापृथिवी दिवं च पृथिवीं च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 । पृथिवीशब्दो डीषन्तोन्तोदात्तः</w:t>
      </w:r>
      <w:r>
        <w:rPr>
          <w:rFonts w:eastAsia="Palanquin Dark" w:cs="Palanquin Dark" w:ascii="Palanquin Dark" w:hAnsi="Palanquin Dark"/>
        </w:rPr>
        <w:t>, '</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पूर्वोत्तरपदयोः प्रकृतिस्वरत्वम् । उरु चान्तरिक्षमसि । त्रीनपि लोकान्नोऽस्माकं अन्नेन हविषा बृहस्पतिर्ब्रह्मा वृधातु वर्धयतु । </w:t>
      </w:r>
      <w:r>
        <w:rPr>
          <w:rFonts w:eastAsia="Palanquin Dark" w:cs="Palanquin Dark" w:ascii="Palanquin Dark" w:hAnsi="Palanquin Dark"/>
        </w:rPr>
        <w:t>'</w:t>
      </w:r>
      <w:r>
        <w:rPr>
          <w:rFonts w:ascii="Palanquin Dark" w:hAnsi="Palanquin Dark" w:eastAsia="Palanquin Dark" w:cs="Palanquin Dark"/>
        </w:rPr>
        <w:t>ब्रह्म वै देवानां बृहस्पतिः</w:t>
      </w:r>
      <w:r>
        <w:rPr>
          <w:rFonts w:eastAsia="Palanquin Dark" w:cs="Palanquin Dark" w:ascii="Palanquin Dark" w:hAnsi="Palanquin Dark"/>
        </w:rPr>
        <w:t xml:space="preserve">' </w:t>
      </w:r>
      <w:r>
        <w:rPr>
          <w:rFonts w:ascii="Palanquin Dark" w:hAnsi="Palanquin Dark" w:eastAsia="Palanquin Dark" w:cs="Palanquin Dark"/>
        </w:rPr>
        <w:t>इति ब्राह्मणम् । वृधेर्ण्यन्ताल्लोट्</w:t>
      </w:r>
      <w:r>
        <w:rPr>
          <w:rFonts w:eastAsia="Palanquin Dark" w:cs="Palanquin Dark" w:ascii="Palanquin Dark" w:hAnsi="Palanquin Dark"/>
        </w:rPr>
        <w:t>, '</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इति णिलुक् । विकरणव्यत्ययेन शः</w:t>
      </w:r>
      <w:r>
        <w:rPr>
          <w:rFonts w:eastAsia="Palanquin Dark" w:cs="Palanquin Dark" w:ascii="Palanquin Dark" w:hAnsi="Palanquin Dark"/>
        </w:rPr>
        <w:t xml:space="preserve">, </w:t>
      </w:r>
      <w:r>
        <w:rPr>
          <w:rFonts w:ascii="Palanquin Dark" w:hAnsi="Palanquin Dark" w:eastAsia="Palanquin Dark" w:cs="Palanquin Dark"/>
        </w:rPr>
        <w:t xml:space="preserve">आगमव्यत्ययेनाडागम उत्तमस्योक्तः प्रथमस्यापि भवति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लेट उक्तो लोटोपि भवति । एवं यज्ञस्यैव वृद्ध्यर्थं तदाधाराणां लोकानां वृद्धिः प्रार्थ्यते । </w:t>
      </w:r>
      <w:r>
        <w:rPr>
          <w:rFonts w:eastAsia="Palanquin Dark" w:cs="Palanquin Dark" w:ascii="Palanquin Dark" w:hAnsi="Palanquin Dark"/>
        </w:rPr>
        <w:t>'</w:t>
      </w:r>
      <w:r>
        <w:rPr>
          <w:rFonts w:ascii="Palanquin Dark" w:hAnsi="Palanquin Dark" w:eastAsia="Palanquin Dark" w:cs="Palanquin Dark"/>
        </w:rPr>
        <w:t>द्यावापृथिव्योर्हि यज्ञः</w:t>
      </w:r>
      <w:r>
        <w:rPr>
          <w:rFonts w:eastAsia="Palanquin Dark" w:cs="Palanquin Dark" w:ascii="Palanquin Dark" w:hAnsi="Palanquin Dark"/>
        </w:rPr>
        <w:t xml:space="preserve">' </w:t>
      </w:r>
      <w:r>
        <w:rPr>
          <w:rFonts w:ascii="Palanquin Dark" w:hAnsi="Palanquin Dark" w:eastAsia="Palanquin Dark" w:cs="Palanquin Dark"/>
        </w:rPr>
        <w:t>इत्यादि ब्राह्मणम् । वनस्पत्यादित्वाद्बृहस्पतिशब्दे पूर्वोत्तरपदयोर्युगपत्प्रकृतिस्वरत्वम्</w:t>
      </w:r>
      <w:r>
        <w:rPr>
          <w:rFonts w:eastAsia="Palanquin Dark" w:cs="Palanquin Dark" w:ascii="Palanquin Dark" w:hAnsi="Palanquin Dark"/>
        </w:rPr>
        <w:t xml:space="preserve">, </w:t>
      </w:r>
      <w:r>
        <w:rPr>
          <w:rFonts w:ascii="Palanquin Dark" w:hAnsi="Palanquin Dark" w:eastAsia="Palanquin Dark" w:cs="Palanquin Dark"/>
        </w:rPr>
        <w:t>बृहच्छब्दो वृत्तावाद्युदात्तः । स्वाहा सुहुतं चेदमस्तु</w:t>
      </w:r>
      <w:r>
        <w:rPr>
          <w:rFonts w:eastAsia="Palanquin Dark" w:cs="Palanquin Dark" w:ascii="Palanquin Dark" w:hAnsi="Palanquin Dark"/>
        </w:rPr>
        <w:t xml:space="preserve">, </w:t>
      </w:r>
      <w:r>
        <w:rPr>
          <w:rFonts w:ascii="Palanquin Dark" w:hAnsi="Palanquin Dark" w:eastAsia="Palanquin Dark" w:cs="Palanquin Dark"/>
        </w:rPr>
        <w:t xml:space="preserve">युष्मभ्यं वर्धयितव्येभ्यो लोकेभ्यः वर्धयित्रे च बृहस्पतये । एवं स्वाहाकाराधिक्यात् यजुरन्ता विराडियं वेदितव्या । एवमृग्यजुषसमुदायत्वात् अस्य यजुरित्यपि व्यपदेष्टुं शक्यते । यथा </w:t>
      </w:r>
      <w:r>
        <w:rPr>
          <w:rFonts w:eastAsia="Palanquin Dark" w:cs="Palanquin Dark" w:ascii="Palanquin Dark" w:hAnsi="Palanquin Dark"/>
        </w:rPr>
        <w:t>'</w:t>
      </w:r>
      <w:r>
        <w:rPr>
          <w:rFonts w:ascii="Palanquin Dark" w:hAnsi="Palanquin Dark" w:eastAsia="Palanquin Dark" w:cs="Palanquin Dark"/>
        </w:rPr>
        <w:t>यदेतद्यजुर्न ब्रूयात्</w:t>
      </w:r>
      <w:r>
        <w:rPr>
          <w:rFonts w:eastAsia="Palanquin Dark" w:cs="Palanquin Dark" w:ascii="Palanquin Dark" w:hAnsi="Palanquin Dark"/>
        </w:rPr>
        <w:t xml:space="preserve">' </w:t>
      </w:r>
      <w:r>
        <w:rPr>
          <w:rFonts w:ascii="Palanquin Dark" w:hAnsi="Palanquin Dark" w:eastAsia="Palanquin Dark" w:cs="Palanquin Dark"/>
        </w:rPr>
        <w:t>इति । भवति ह्यवयवधर्मेणापि समुदायव्यपदेशः</w:t>
      </w:r>
      <w:r>
        <w:rPr>
          <w:rFonts w:eastAsia="Palanquin Dark" w:cs="Palanquin Dark" w:ascii="Palanquin Dark" w:hAnsi="Palanquin Dark"/>
        </w:rPr>
        <w:t xml:space="preserve">, </w:t>
      </w:r>
      <w:r>
        <w:rPr>
          <w:rFonts w:ascii="Palanquin Dark" w:hAnsi="Palanquin Dark" w:eastAsia="Palanquin Dark" w:cs="Palanquin Dark"/>
        </w:rPr>
        <w:t>यथा कृष्टेषु चूर्णमिति । अनवसानत्वाद्वा यजुष्ट्वम्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स्रुचैवोद्ग्रहणं जुहोति </w:t>
      </w:r>
      <w:r>
        <w:rPr>
          <w:rFonts w:eastAsia="Palanquin Dark" w:cs="Palanquin Dark" w:ascii="Palanquin Dark" w:hAnsi="Palanquin Dark"/>
        </w:rPr>
        <w:t xml:space="preserve">- </w:t>
      </w:r>
      <w:r>
        <w:rPr>
          <w:rFonts w:ascii="Palanquin Dark" w:hAnsi="Palanquin Dark" w:eastAsia="Palanquin Dark" w:cs="Palanquin Dark"/>
        </w:rPr>
        <w:t xml:space="preserve">विश्वेदेवस्येत्यनुष्टुभा चतुष्पदया यजुरन्तया । </w:t>
      </w:r>
      <w:r>
        <w:rPr>
          <w:rFonts w:eastAsia="Palanquin Dark" w:cs="Palanquin Dark" w:ascii="Palanquin Dark" w:hAnsi="Palanquin Dark"/>
        </w:rPr>
        <w:t>'</w:t>
      </w:r>
      <w:r>
        <w:rPr>
          <w:rFonts w:ascii="Palanquin Dark" w:hAnsi="Palanquin Dark" w:eastAsia="Palanquin Dark" w:cs="Palanquin Dark"/>
        </w:rPr>
        <w:t>सा वा एषर्गनुष्टुक्</w:t>
      </w:r>
      <w:r>
        <w:rPr>
          <w:rFonts w:eastAsia="Palanquin Dark" w:cs="Palanquin Dark" w:ascii="Palanquin Dark" w:hAnsi="Palanquin Dark"/>
        </w:rPr>
        <w:t xml:space="preserve">' </w:t>
      </w:r>
      <w:r>
        <w:rPr>
          <w:rFonts w:ascii="Palanquin Dark" w:hAnsi="Palanquin Dark" w:eastAsia="Palanquin Dark" w:cs="Palanquin Dark"/>
        </w:rPr>
        <w:t>इत्यादि ब्राह्मणम् । सप्ताक्षरं प्रथमं पदं</w:t>
      </w:r>
      <w:r>
        <w:rPr>
          <w:rFonts w:eastAsia="Palanquin Dark" w:cs="Palanquin Dark" w:ascii="Palanquin Dark" w:hAnsi="Palanquin Dark"/>
        </w:rPr>
        <w:t xml:space="preserve">, </w:t>
      </w:r>
      <w:r>
        <w:rPr>
          <w:rFonts w:ascii="Palanquin Dark" w:hAnsi="Palanquin Dark" w:eastAsia="Palanquin Dark" w:cs="Palanquin Dark"/>
        </w:rPr>
        <w:t>अष्टाक्षराणि त्रीण्यन्यानि ॥ विश्वे प्राणिनः देवस्य नेतुः प्रेरयितुः स्वभूताः वशवर्तिनः नेतव्यत्वेन वर्तन्ते अस्वतन्त्रा वर्तन्त इति यावत् । कोसौ नेता</w:t>
      </w:r>
      <w:r>
        <w:rPr>
          <w:rFonts w:eastAsia="Palanquin Dark" w:cs="Palanquin Dark" w:ascii="Palanquin Dark" w:hAnsi="Palanquin Dark"/>
        </w:rPr>
        <w:t xml:space="preserve">? </w:t>
      </w:r>
      <w:r>
        <w:rPr>
          <w:rFonts w:ascii="Palanquin Dark" w:hAnsi="Palanquin Dark" w:eastAsia="Palanquin Dark" w:cs="Palanquin Dark"/>
        </w:rPr>
        <w:t>सवितेति ब्रूमः । कुत एतत्</w:t>
      </w:r>
      <w:r>
        <w:rPr>
          <w:rFonts w:eastAsia="Palanquin Dark" w:cs="Palanquin Dark" w:ascii="Palanquin Dark" w:hAnsi="Palanquin Dark"/>
        </w:rPr>
        <w:t xml:space="preserve">? - </w:t>
      </w:r>
      <w:r>
        <w:rPr>
          <w:rFonts w:ascii="Palanquin Dark" w:hAnsi="Palanquin Dark" w:eastAsia="Palanquin Dark" w:cs="Palanquin Dark"/>
        </w:rPr>
        <w:t>विश्वे देवस्य नेतुरित्याह सावित्र्येतेन</w:t>
      </w:r>
      <w:r>
        <w:rPr>
          <w:rFonts w:eastAsia="Palanquin Dark" w:cs="Palanquin Dark" w:ascii="Palanquin Dark" w:hAnsi="Palanquin Dark"/>
        </w:rPr>
        <w:t xml:space="preserve">' </w:t>
      </w:r>
      <w:r>
        <w:rPr>
          <w:rFonts w:ascii="Palanquin Dark" w:hAnsi="Palanquin Dark" w:eastAsia="Palanquin Dark" w:cs="Palanquin Dark"/>
        </w:rPr>
        <w:t>इति ब्राह्मणदर्शनात् । स हि सर्वस्य प्रेरकः</w:t>
      </w:r>
      <w:r>
        <w:rPr>
          <w:rFonts w:eastAsia="Palanquin Dark" w:cs="Palanquin Dark" w:ascii="Palanquin Dark" w:hAnsi="Palanquin Dark"/>
        </w:rPr>
        <w:t xml:space="preserve">, </w:t>
      </w:r>
      <w:r>
        <w:rPr>
          <w:rFonts w:ascii="Palanquin Dark" w:hAnsi="Palanquin Dark" w:eastAsia="Palanquin Dark" w:cs="Palanquin Dark"/>
        </w:rPr>
        <w:t>येन यत्र यदा कर्म कृतं भोक्तव्यं तत्र नयति ग्रामाद्ग्रामम्</w:t>
      </w:r>
      <w:r>
        <w:rPr>
          <w:rFonts w:eastAsia="Palanquin Dark" w:cs="Palanquin Dark" w:ascii="Palanquin Dark" w:hAnsi="Palanquin Dark"/>
        </w:rPr>
        <w:t xml:space="preserve">, </w:t>
      </w:r>
      <w:r>
        <w:rPr>
          <w:rFonts w:ascii="Palanquin Dark" w:hAnsi="Palanquin Dark" w:eastAsia="Palanquin Dark" w:cs="Palanquin Dark"/>
        </w:rPr>
        <w:t>जागरितात्स्वप्नम्</w:t>
      </w:r>
      <w:r>
        <w:rPr>
          <w:rFonts w:eastAsia="Palanquin Dark" w:cs="Palanquin Dark" w:ascii="Palanquin Dark" w:hAnsi="Palanquin Dark"/>
        </w:rPr>
        <w:t xml:space="preserve">, </w:t>
      </w:r>
      <w:r>
        <w:rPr>
          <w:rFonts w:ascii="Palanquin Dark" w:hAnsi="Palanquin Dark" w:eastAsia="Palanquin Dark" w:cs="Palanquin Dark"/>
        </w:rPr>
        <w:t>स्वप्नाच्च जागरितम् इतो लोकादमुं लोकम्</w:t>
      </w:r>
      <w:r>
        <w:rPr>
          <w:rFonts w:eastAsia="Palanquin Dark" w:cs="Palanquin Dark" w:ascii="Palanquin Dark" w:hAnsi="Palanquin Dark"/>
        </w:rPr>
        <w:t xml:space="preserve">, </w:t>
      </w:r>
      <w:r>
        <w:rPr>
          <w:rFonts w:ascii="Palanquin Dark" w:hAnsi="Palanquin Dark" w:eastAsia="Palanquin Dark" w:cs="Palanquin Dark"/>
        </w:rPr>
        <w:t>अमुतश्चेमम् इति । एवं तेन सर्वस्येशानेन अस्वतन्त्रा जन्तवः इतश्चेतश्च पशुवन्नीयन्ते । किमधुना विजानता प्रतिपत्तव्यमित्याह</w:t>
      </w:r>
      <w:r>
        <w:rPr>
          <w:rFonts w:eastAsia="Palanquin Dark" w:cs="Palanquin Dark" w:ascii="Palanquin Dark" w:hAnsi="Palanquin Dark"/>
        </w:rPr>
        <w:t xml:space="preserve">- </w:t>
      </w:r>
      <w:r>
        <w:rPr>
          <w:rFonts w:ascii="Palanquin Dark" w:hAnsi="Palanquin Dark" w:eastAsia="Palanquin Dark" w:cs="Palanquin Dark"/>
        </w:rPr>
        <w:t xml:space="preserve">मर्तो वृणीत सख्यम् । मरणधर्मा मनुष्यः । </w:t>
      </w:r>
      <w:r>
        <w:rPr>
          <w:rFonts w:eastAsia="Palanquin Dark" w:cs="Palanquin Dark" w:ascii="Palanquin Dark" w:hAnsi="Palanquin Dark"/>
        </w:rPr>
        <w:t>'</w:t>
      </w:r>
      <w:r>
        <w:rPr>
          <w:rFonts w:ascii="Palanquin Dark" w:hAnsi="Palanquin Dark" w:eastAsia="Palanquin Dark" w:cs="Palanquin Dark"/>
        </w:rPr>
        <w:t>हसिमृग्रिण्वामिदमिलूपूधूर्विभ्यस्तन्</w:t>
      </w:r>
      <w:r>
        <w:rPr>
          <w:rFonts w:eastAsia="Palanquin Dark" w:cs="Palanquin Dark" w:ascii="Palanquin Dark" w:hAnsi="Palanquin Dark"/>
        </w:rPr>
        <w:t xml:space="preserve">' </w:t>
      </w:r>
      <w:r>
        <w:rPr>
          <w:rFonts w:ascii="Palanquin Dark" w:hAnsi="Palanquin Dark" w:eastAsia="Palanquin Dark" w:cs="Palanquin Dark"/>
        </w:rPr>
        <w:t xml:space="preserve">इति तन्प्रत्ययः । यत एवं देवः करोति अतोसौ मर्तो विजानन् देवेन सख्यं वरितुमर्हति त्वत्सकाशात् । </w:t>
      </w:r>
      <w:r>
        <w:rPr>
          <w:rFonts w:eastAsia="Palanquin Dark" w:cs="Palanquin Dark" w:ascii="Palanquin Dark" w:hAnsi="Palanquin Dark"/>
        </w:rPr>
        <w:t>'</w:t>
      </w:r>
      <w:r>
        <w:rPr>
          <w:rFonts w:ascii="Palanquin Dark" w:hAnsi="Palanquin Dark" w:eastAsia="Palanquin Dark" w:cs="Palanquin Dark"/>
        </w:rPr>
        <w:t>अर्हे कृत्यतृचश्च</w:t>
      </w:r>
      <w:r>
        <w:rPr>
          <w:rFonts w:eastAsia="Palanquin Dark" w:cs="Palanquin Dark" w:ascii="Palanquin Dark" w:hAnsi="Palanquin Dark"/>
        </w:rPr>
        <w:t xml:space="preserve">' </w:t>
      </w:r>
      <w:r>
        <w:rPr>
          <w:rFonts w:ascii="Palanquin Dark" w:hAnsi="Palanquin Dark" w:eastAsia="Palanquin Dark" w:cs="Palanquin Dark"/>
        </w:rPr>
        <w:t xml:space="preserve">इति लिङ् । समानख्यानः सखा । </w:t>
      </w:r>
      <w:r>
        <w:rPr>
          <w:rFonts w:eastAsia="Palanquin Dark" w:cs="Palanquin Dark" w:ascii="Palanquin Dark" w:hAnsi="Palanquin Dark"/>
        </w:rPr>
        <w:t>'</w:t>
      </w:r>
      <w:r>
        <w:rPr>
          <w:rFonts w:ascii="Palanquin Dark" w:hAnsi="Palanquin Dark" w:eastAsia="Palanquin Dark" w:cs="Palanquin Dark"/>
        </w:rPr>
        <w:t>समाने ख्यस्सचोदात्तः</w:t>
      </w:r>
      <w:r>
        <w:rPr>
          <w:rFonts w:eastAsia="Palanquin Dark" w:cs="Palanquin Dark" w:ascii="Palanquin Dark" w:hAnsi="Palanquin Dark"/>
        </w:rPr>
        <w:t xml:space="preserve">' </w:t>
      </w:r>
      <w:r>
        <w:rPr>
          <w:rFonts w:ascii="Palanquin Dark" w:hAnsi="Palanquin Dark" w:eastAsia="Palanquin Dark" w:cs="Palanquin Dark"/>
        </w:rPr>
        <w:t>इति ख्यातेरिण्प्रत्ययः</w:t>
      </w:r>
      <w:r>
        <w:rPr>
          <w:rFonts w:eastAsia="Palanquin Dark" w:cs="Palanquin Dark" w:ascii="Palanquin Dark" w:hAnsi="Palanquin Dark"/>
        </w:rPr>
        <w:t>, '</w:t>
      </w:r>
      <w:r>
        <w:rPr>
          <w:rFonts w:ascii="Palanquin Dark" w:hAnsi="Palanquin Dark" w:eastAsia="Palanquin Dark" w:cs="Palanquin Dark"/>
        </w:rPr>
        <w:t>समानस्य छन्दसि</w:t>
      </w:r>
      <w:r>
        <w:rPr>
          <w:rFonts w:eastAsia="Palanquin Dark" w:cs="Palanquin Dark" w:ascii="Palanquin Dark" w:hAnsi="Palanquin Dark"/>
        </w:rPr>
        <w:t xml:space="preserve">' </w:t>
      </w:r>
      <w:r>
        <w:rPr>
          <w:rFonts w:ascii="Palanquin Dark" w:hAnsi="Palanquin Dark" w:eastAsia="Palanquin Dark" w:cs="Palanquin Dark"/>
        </w:rPr>
        <w:t>इति सभावः</w:t>
      </w:r>
      <w:r>
        <w:rPr>
          <w:rFonts w:eastAsia="Palanquin Dark" w:cs="Palanquin Dark" w:ascii="Palanquin Dark" w:hAnsi="Palanquin Dark"/>
        </w:rPr>
        <w:t xml:space="preserve">, </w:t>
      </w:r>
      <w:r>
        <w:rPr>
          <w:rFonts w:ascii="Palanquin Dark" w:hAnsi="Palanquin Dark" w:eastAsia="Palanquin Dark" w:cs="Palanquin Dark"/>
        </w:rPr>
        <w:t>यलोपः इति तत्रानुवर्तते</w:t>
      </w:r>
      <w:r>
        <w:rPr>
          <w:rFonts w:eastAsia="Palanquin Dark" w:cs="Palanquin Dark" w:ascii="Palanquin Dark" w:hAnsi="Palanquin Dark"/>
        </w:rPr>
        <w:t xml:space="preserve">, </w:t>
      </w:r>
      <w:r>
        <w:rPr>
          <w:rFonts w:ascii="Palanquin Dark" w:hAnsi="Palanquin Dark" w:eastAsia="Palanquin Dark" w:cs="Palanquin Dark"/>
        </w:rPr>
        <w:t>तस्य भावः सख्यम्</w:t>
      </w:r>
      <w:r>
        <w:rPr>
          <w:rFonts w:eastAsia="Palanquin Dark" w:cs="Palanquin Dark" w:ascii="Palanquin Dark" w:hAnsi="Palanquin Dark"/>
        </w:rPr>
        <w:t>, '</w:t>
      </w:r>
      <w:r>
        <w:rPr>
          <w:rFonts w:ascii="Palanquin Dark" w:hAnsi="Palanquin Dark" w:eastAsia="Palanquin Dark" w:cs="Palanquin Dark"/>
        </w:rPr>
        <w:t>सख्युर्यः</w:t>
      </w:r>
      <w:r>
        <w:rPr>
          <w:rFonts w:eastAsia="Palanquin Dark" w:cs="Palanquin Dark" w:ascii="Palanquin Dark" w:hAnsi="Palanquin Dark"/>
        </w:rPr>
        <w:t xml:space="preserve">' </w:t>
      </w:r>
      <w:r>
        <w:rPr>
          <w:rFonts w:ascii="Palanquin Dark" w:hAnsi="Palanquin Dark" w:eastAsia="Palanquin Dark" w:cs="Palanquin Dark"/>
        </w:rPr>
        <w:t xml:space="preserve">इति यः । अयमर्थः </w:t>
      </w:r>
      <w:r>
        <w:rPr>
          <w:rFonts w:eastAsia="Palanquin Dark" w:cs="Palanquin Dark" w:ascii="Palanquin Dark" w:hAnsi="Palanquin Dark"/>
        </w:rPr>
        <w:t xml:space="preserve">- </w:t>
      </w:r>
      <w:r>
        <w:rPr>
          <w:rFonts w:ascii="Palanquin Dark" w:hAnsi="Palanquin Dark" w:eastAsia="Palanquin Dark" w:cs="Palanquin Dark"/>
        </w:rPr>
        <w:t>देवेन सवित्रा यत्समानाख्यानत्वं सारूप्यमेकत्वं वा</w:t>
      </w:r>
      <w:r>
        <w:rPr>
          <w:rFonts w:eastAsia="Palanquin Dark" w:cs="Palanquin Dark" w:ascii="Palanquin Dark" w:hAnsi="Palanquin Dark"/>
        </w:rPr>
        <w:t xml:space="preserve">, </w:t>
      </w:r>
      <w:r>
        <w:rPr>
          <w:rFonts w:ascii="Palanquin Dark" w:hAnsi="Palanquin Dark" w:eastAsia="Palanquin Dark" w:cs="Palanquin Dark"/>
        </w:rPr>
        <w:t>यस्मिन् सति स एव भूत्वा पारतन्त्र्याद्विमुक्तस्सर्वस्य स्वयं नेता सम्पद्यते</w:t>
      </w:r>
      <w:r>
        <w:rPr>
          <w:rFonts w:eastAsia="Palanquin Dark" w:cs="Palanquin Dark" w:ascii="Palanquin Dark" w:hAnsi="Palanquin Dark"/>
        </w:rPr>
        <w:t xml:space="preserve">, </w:t>
      </w:r>
      <w:r>
        <w:rPr>
          <w:rFonts w:ascii="Palanquin Dark" w:hAnsi="Palanquin Dark" w:eastAsia="Palanquin Dark" w:cs="Palanquin Dark"/>
        </w:rPr>
        <w:t xml:space="preserve">तत्क्षिप्रमयं मर्त्यस्त्वत्सकाशाद्वरीतुमर्हति । इदानीमस्य देवेन सख्यं कृतवतः मर्त्यस्याग्निसकाशात्समुपजायमाना सिद्धिरुच्यते </w:t>
      </w:r>
      <w:r>
        <w:rPr>
          <w:rFonts w:eastAsia="Palanquin Dark" w:cs="Palanquin Dark" w:ascii="Palanquin Dark" w:hAnsi="Palanquin Dark"/>
        </w:rPr>
        <w:t xml:space="preserve">- </w:t>
      </w:r>
      <w:r>
        <w:rPr>
          <w:rFonts w:ascii="Palanquin Dark" w:hAnsi="Palanquin Dark" w:eastAsia="Palanquin Dark" w:cs="Palanquin Dark"/>
        </w:rPr>
        <w:t>इषुध्यसि</w:t>
      </w:r>
      <w:r>
        <w:rPr>
          <w:rFonts w:eastAsia="Palanquin Dark" w:cs="Palanquin Dark" w:ascii="Palanquin Dark" w:hAnsi="Palanquin Dark"/>
        </w:rPr>
        <w:t xml:space="preserve">; </w:t>
      </w:r>
      <w:r>
        <w:rPr>
          <w:rFonts w:ascii="Palanquin Dark" w:hAnsi="Palanquin Dark" w:eastAsia="Palanquin Dark" w:cs="Palanquin Dark"/>
        </w:rPr>
        <w:t xml:space="preserve">त्वमपि देवसख्यं वृतवन्तमिमं जनमिषुधिमिवाचरसि </w:t>
      </w:r>
      <w:r>
        <w:rPr>
          <w:rFonts w:eastAsia="Palanquin Dark" w:cs="Palanquin Dark" w:ascii="Palanquin Dark" w:hAnsi="Palanquin Dark"/>
        </w:rPr>
        <w:t xml:space="preserve">; </w:t>
      </w:r>
      <w:r>
        <w:rPr>
          <w:rFonts w:ascii="Palanquin Dark" w:hAnsi="Palanquin Dark" w:eastAsia="Palanquin Dark" w:cs="Palanquin Dark"/>
        </w:rPr>
        <w:t xml:space="preserve">यथा इषुधिरिषूणां निधानं भवति एवमिमं सर्वसिद्धीनां भाजनत्वेनाचरसि </w:t>
      </w:r>
      <w:r>
        <w:rPr>
          <w:rFonts w:eastAsia="Palanquin Dark" w:cs="Palanquin Dark" w:ascii="Palanquin Dark" w:hAnsi="Palanquin Dark"/>
        </w:rPr>
        <w:t xml:space="preserve">; </w:t>
      </w:r>
      <w:r>
        <w:rPr>
          <w:rFonts w:ascii="Palanquin Dark" w:hAnsi="Palanquin Dark" w:eastAsia="Palanquin Dark" w:cs="Palanquin Dark"/>
        </w:rPr>
        <w:t xml:space="preserve">तादृशमेनं करोषीति यावत् । </w:t>
      </w:r>
      <w:r>
        <w:rPr>
          <w:rFonts w:eastAsia="Palanquin Dark" w:cs="Palanquin Dark" w:ascii="Palanquin Dark" w:hAnsi="Palanquin Dark"/>
        </w:rPr>
        <w:t>'</w:t>
      </w:r>
      <w:r>
        <w:rPr>
          <w:rFonts w:ascii="Palanquin Dark" w:hAnsi="Palanquin Dark" w:eastAsia="Palanquin Dark" w:cs="Palanquin Dark"/>
        </w:rPr>
        <w:t>उपमानादाचारे</w:t>
      </w:r>
      <w:r>
        <w:rPr>
          <w:rFonts w:eastAsia="Palanquin Dark" w:cs="Palanquin Dark" w:ascii="Palanquin Dark" w:hAnsi="Palanquin Dark"/>
        </w:rPr>
        <w:t xml:space="preserve">' </w:t>
      </w:r>
      <w:r>
        <w:rPr>
          <w:rFonts w:ascii="Palanquin Dark" w:hAnsi="Palanquin Dark" w:eastAsia="Palanquin Dark" w:cs="Palanquin Dark"/>
        </w:rPr>
        <w:t>इति क्यच्</w:t>
      </w:r>
      <w:r>
        <w:rPr>
          <w:rFonts w:eastAsia="Palanquin Dark" w:cs="Palanquin Dark" w:ascii="Palanquin Dark" w:hAnsi="Palanquin Dark"/>
        </w:rPr>
        <w:t>, '</w:t>
      </w:r>
      <w:r>
        <w:rPr>
          <w:rFonts w:ascii="Palanquin Dark" w:hAnsi="Palanquin Dark" w:eastAsia="Palanquin Dark" w:cs="Palanquin Dark"/>
        </w:rPr>
        <w:t>कव्यध्वरपृतनस्य</w:t>
      </w:r>
      <w:r>
        <w:rPr>
          <w:rFonts w:eastAsia="Palanquin Dark" w:cs="Palanquin Dark" w:ascii="Palanquin Dark" w:hAnsi="Palanquin Dark"/>
        </w:rPr>
        <w:t xml:space="preserve">' </w:t>
      </w:r>
      <w:r>
        <w:rPr>
          <w:rFonts w:ascii="Palanquin Dark" w:hAnsi="Palanquin Dark" w:eastAsia="Palanquin Dark" w:cs="Palanquin Dark"/>
        </w:rPr>
        <w:t xml:space="preserve">इति विधीयमानो लोपो व्यत्ययेन भवति । अथवा </w:t>
      </w:r>
      <w:r>
        <w:rPr>
          <w:rFonts w:eastAsia="Palanquin Dark" w:cs="Palanquin Dark" w:ascii="Palanquin Dark" w:hAnsi="Palanquin Dark"/>
        </w:rPr>
        <w:t xml:space="preserve">- </w:t>
      </w:r>
      <w:r>
        <w:rPr>
          <w:rFonts w:ascii="Palanquin Dark" w:hAnsi="Palanquin Dark" w:eastAsia="Palanquin Dark" w:cs="Palanquin Dark"/>
        </w:rPr>
        <w:t>इषुध शरधारणे</w:t>
      </w:r>
      <w:r>
        <w:rPr>
          <w:rFonts w:eastAsia="Palanquin Dark" w:cs="Palanquin Dark" w:ascii="Palanquin Dark" w:hAnsi="Palanquin Dark"/>
        </w:rPr>
        <w:t xml:space="preserve">, </w:t>
      </w:r>
      <w:r>
        <w:rPr>
          <w:rFonts w:ascii="Palanquin Dark" w:hAnsi="Palanquin Dark" w:eastAsia="Palanquin Dark" w:cs="Palanquin Dark"/>
        </w:rPr>
        <w:t>इति कण्ड्वादिरयं द्रष्टव्यः । देवसख्यं गतवतोस्य त्वमिषुध्यसि</w:t>
      </w:r>
      <w:r>
        <w:rPr>
          <w:rFonts w:eastAsia="Palanquin Dark" w:cs="Palanquin Dark" w:ascii="Palanquin Dark" w:hAnsi="Palanquin Dark"/>
        </w:rPr>
        <w:t xml:space="preserve">, </w:t>
      </w:r>
      <w:r>
        <w:rPr>
          <w:rFonts w:ascii="Palanquin Dark" w:hAnsi="Palanquin Dark" w:eastAsia="Palanquin Dark" w:cs="Palanquin Dark"/>
        </w:rPr>
        <w:t>इषूणामिषुधिरिव इषुस्थानीयानां सिद्धीनामपादानत्वेनाधारत्वेन च वर्तस इत्यर्थः । एवमामुष्मिका</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नां सिद्धीनामग्निरेव दातेत्युक्तम् । इदनीमैहिका</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 xml:space="preserve">नामपि दातृत्वं प्रतिपाद्यते । तत्र धनाधीनत्वात्सर्वसिद्धीनां तन्माहात्म्यं प्रतिपादयति </w:t>
      </w:r>
      <w:r>
        <w:rPr>
          <w:rFonts w:eastAsia="Palanquin Dark" w:cs="Palanquin Dark" w:ascii="Palanquin Dark" w:hAnsi="Palanquin Dark"/>
        </w:rPr>
        <w:t xml:space="preserve">- </w:t>
      </w:r>
      <w:r>
        <w:rPr>
          <w:rFonts w:ascii="Palanquin Dark" w:hAnsi="Palanquin Dark" w:eastAsia="Palanquin Dark" w:cs="Palanquin Dark"/>
        </w:rPr>
        <w:t>विश्वे राय इति । रायो धनस्य गोभूमिहिरण्यौदनादिलक्षणस्य विश्वे प्राणिनः । किं</w:t>
      </w:r>
      <w:r>
        <w:rPr>
          <w:rFonts w:eastAsia="Palanquin Dark" w:cs="Palanquin Dark" w:ascii="Palanquin Dark" w:hAnsi="Palanquin Dark"/>
        </w:rPr>
        <w:t xml:space="preserve">? </w:t>
      </w:r>
      <w:r>
        <w:rPr>
          <w:rFonts w:ascii="Palanquin Dark" w:hAnsi="Palanquin Dark" w:eastAsia="Palanquin Dark" w:cs="Palanquin Dark"/>
        </w:rPr>
        <w:t>वशवर्तिनः तत्परतन्त्रास्सर्वे इतश्चेतश्च नीयन्ते देवा अपि</w:t>
      </w:r>
      <w:r>
        <w:rPr>
          <w:rFonts w:eastAsia="Palanquin Dark" w:cs="Palanquin Dark" w:ascii="Palanquin Dark" w:hAnsi="Palanquin Dark"/>
        </w:rPr>
        <w:t xml:space="preserve">, </w:t>
      </w:r>
      <w:r>
        <w:rPr>
          <w:rFonts w:ascii="Palanquin Dark" w:hAnsi="Palanquin Dark" w:eastAsia="Palanquin Dark" w:cs="Palanquin Dark"/>
        </w:rPr>
        <w:t xml:space="preserve">किं पुनर्मनुष्याः । कुत एतत् </w:t>
      </w:r>
      <w:r>
        <w:rPr>
          <w:rFonts w:eastAsia="Palanquin Dark" w:cs="Palanquin Dark" w:ascii="Palanquin Dark" w:hAnsi="Palanquin Dark"/>
        </w:rPr>
        <w:t>? '</w:t>
      </w:r>
      <w:r>
        <w:rPr>
          <w:rFonts w:ascii="Palanquin Dark" w:hAnsi="Palanquin Dark" w:eastAsia="Palanquin Dark" w:cs="Palanquin Dark"/>
        </w:rPr>
        <w:t>वैश्वदेव्येतेन</w:t>
      </w:r>
      <w:r>
        <w:rPr>
          <w:rFonts w:eastAsia="Palanquin Dark" w:cs="Palanquin Dark" w:ascii="Palanquin Dark" w:hAnsi="Palanquin Dark"/>
        </w:rPr>
        <w:t xml:space="preserve">' </w:t>
      </w:r>
      <w:r>
        <w:rPr>
          <w:rFonts w:ascii="Palanquin Dark" w:hAnsi="Palanquin Dark" w:eastAsia="Palanquin Dark" w:cs="Palanquin Dark"/>
        </w:rPr>
        <w:t>इति ब्राह्मणदर्शनात् । यत एवं तस्मादयं मर्त्यश्शीघ्रमेव त्वत्सकाशाद्द्युम्नं धनं वृणीत वरितुमर्हति । स एव लिङ् । त्वमपि तत् द्युम्नं वृणानं मर्त्यं पुष्यसे पोषयसि । पुष पुष्टौ</w:t>
      </w:r>
      <w:r>
        <w:rPr>
          <w:rFonts w:eastAsia="Palanquin Dark" w:cs="Palanquin Dark" w:ascii="Palanquin Dark" w:hAnsi="Palanquin Dark"/>
        </w:rPr>
        <w:t xml:space="preserve">, </w:t>
      </w:r>
      <w:r>
        <w:rPr>
          <w:rFonts w:ascii="Palanquin Dark" w:hAnsi="Palanquin Dark" w:eastAsia="Palanquin Dark" w:cs="Palanquin Dark"/>
        </w:rPr>
        <w:t>दैवादिकः उदात्तेत्</w:t>
      </w:r>
      <w:r>
        <w:rPr>
          <w:rFonts w:eastAsia="Palanquin Dark" w:cs="Palanquin Dark" w:ascii="Palanquin Dark" w:hAnsi="Palanquin Dark"/>
        </w:rPr>
        <w:t xml:space="preserve">, </w:t>
      </w:r>
      <w:r>
        <w:rPr>
          <w:rFonts w:ascii="Palanquin Dark" w:hAnsi="Palanquin Dark" w:eastAsia="Palanquin Dark" w:cs="Palanquin Dark"/>
        </w:rPr>
        <w:t xml:space="preserve">व्यत्ययेनात्मनेपदम् । सर्वाभिमतधनसम्पत्तिः पुष्टिः । यद्वा </w:t>
      </w:r>
      <w:r>
        <w:rPr>
          <w:rFonts w:eastAsia="Palanquin Dark" w:cs="Palanquin Dark" w:ascii="Palanquin Dark" w:hAnsi="Palanquin Dark"/>
        </w:rPr>
        <w:t xml:space="preserve">- </w:t>
      </w:r>
      <w:r>
        <w:rPr>
          <w:rFonts w:ascii="Palanquin Dark" w:hAnsi="Palanquin Dark" w:eastAsia="Palanquin Dark" w:cs="Palanquin Dark"/>
        </w:rPr>
        <w:t>तस्य पुरुषस्य द्युम्नं त्वया पुष्यते । पुरुषव्यत्ययेन मध्यमः</w:t>
      </w:r>
      <w:r>
        <w:rPr>
          <w:rFonts w:eastAsia="Palanquin Dark" w:cs="Palanquin Dark" w:ascii="Palanquin Dark" w:hAnsi="Palanquin Dark"/>
        </w:rPr>
        <w:t xml:space="preserve">, </w:t>
      </w:r>
      <w:r>
        <w:rPr>
          <w:rFonts w:ascii="Palanquin Dark" w:hAnsi="Palanquin Dark" w:eastAsia="Palanquin Dark" w:cs="Palanquin Dark"/>
        </w:rPr>
        <w:t>स च तिङः परत्वान्न निहन्यते</w:t>
      </w:r>
      <w:r>
        <w:rPr>
          <w:rFonts w:eastAsia="Palanquin Dark" w:cs="Palanquin Dark" w:ascii="Palanquin Dark" w:hAnsi="Palanquin Dark"/>
        </w:rPr>
        <w:t>, '</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इति लसार्वधातुकत्वानुदात्तत्वे कृते विकरणस्यैव स्वरः</w:t>
      </w:r>
      <w:r>
        <w:rPr>
          <w:rFonts w:eastAsia="Palanquin Dark" w:cs="Palanquin Dark" w:ascii="Palanquin Dark" w:hAnsi="Palanquin Dark"/>
        </w:rPr>
        <w:t xml:space="preserve">, </w:t>
      </w:r>
      <w:r>
        <w:rPr>
          <w:rFonts w:ascii="Palanquin Dark" w:hAnsi="Palanquin Dark" w:eastAsia="Palanquin Dark" w:cs="Palanquin Dark"/>
        </w:rPr>
        <w:t>श्यनस्तु स्वरव्यत्ययेनोदात्तत्वम् । स्वाहा सुहुतमिदमौद्ग्रहणाख्यं हविरस्तु । यज्ञस्योद्ग्रहणहेतुत्वादियमृगुद्ग्रहणी</w:t>
      </w:r>
      <w:r>
        <w:rPr>
          <w:rFonts w:eastAsia="Palanquin Dark" w:cs="Palanquin Dark" w:ascii="Palanquin Dark" w:hAnsi="Palanquin Dark"/>
        </w:rPr>
        <w:t xml:space="preserve">, </w:t>
      </w:r>
      <w:r>
        <w:rPr>
          <w:rFonts w:ascii="Palanquin Dark" w:hAnsi="Palanquin Dark" w:eastAsia="Palanquin Dark" w:cs="Palanquin Dark"/>
        </w:rPr>
        <w:t xml:space="preserve">इदं हविरौद्ग्रहणम् यदनया दीयते । </w:t>
      </w:r>
      <w:r>
        <w:rPr>
          <w:rFonts w:eastAsia="Palanquin Dark" w:cs="Palanquin Dark" w:ascii="Palanquin Dark" w:hAnsi="Palanquin Dark"/>
        </w:rPr>
        <w:t>'</w:t>
      </w:r>
      <w:r>
        <w:rPr>
          <w:rFonts w:ascii="Palanquin Dark" w:hAnsi="Palanquin Dark" w:eastAsia="Palanquin Dark" w:cs="Palanquin Dark"/>
        </w:rPr>
        <w:t>प्रजापतिर्यज्ञमसृजत सोस्मात्सृष्टः पराङैत्स प्रयजुरव्लीनात्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कृष्णाजिनस्य शुक्लकृष्णे अङ्गुष्ठाङ्गुलिभ्यां सम्मृशति </w:t>
      </w:r>
      <w:r>
        <w:rPr>
          <w:rFonts w:eastAsia="Palanquin Dark" w:cs="Palanquin Dark" w:ascii="Palanquin Dark" w:hAnsi="Palanquin Dark"/>
        </w:rPr>
        <w:t xml:space="preserve">- </w:t>
      </w:r>
      <w:r>
        <w:rPr>
          <w:rFonts w:ascii="Palanquin Dark" w:hAnsi="Palanquin Dark" w:eastAsia="Palanquin Dark" w:cs="Palanquin Dark"/>
        </w:rPr>
        <w:t>ऋक्सामयोरिति ॥ अचतुरादिसूत्रेण ऋक्सामशब्दोच्प्रत्ययान्तो निपातितः । हस्तविषयं कौशलं शिल्पम् । हे शुक्लकृष्णे ऋक्सामयोश्शिल्पे स्थः । तत्र ऋचश्शिल्पं शुक्लं</w:t>
      </w:r>
      <w:r>
        <w:rPr>
          <w:rFonts w:eastAsia="Palanquin Dark" w:cs="Palanquin Dark" w:ascii="Palanquin Dark" w:hAnsi="Palanquin Dark"/>
        </w:rPr>
        <w:t xml:space="preserve">, </w:t>
      </w:r>
      <w:r>
        <w:rPr>
          <w:rFonts w:ascii="Palanquin Dark" w:hAnsi="Palanquin Dark" w:eastAsia="Palanquin Dark" w:cs="Palanquin Dark"/>
        </w:rPr>
        <w:t xml:space="preserve">साम्नः कृष्णम् । </w:t>
      </w:r>
      <w:r>
        <w:rPr>
          <w:rFonts w:eastAsia="Palanquin Dark" w:cs="Palanquin Dark" w:ascii="Palanquin Dark" w:hAnsi="Palanquin Dark"/>
        </w:rPr>
        <w:t>'</w:t>
      </w:r>
      <w:r>
        <w:rPr>
          <w:rFonts w:ascii="Palanquin Dark" w:hAnsi="Palanquin Dark" w:eastAsia="Palanquin Dark" w:cs="Palanquin Dark"/>
        </w:rPr>
        <w:t>एष वा ऋचो वर्णो यच्छुक्लं कृष्णाजिनस्य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 तादृशे वां युवां अहमारभे आलभे स्पृशामि । रलयोरेकत्वं स्मर्यते । ते च मया स्पृष्टे युवां मां पातं रक्षतम् । कुत इत्यत आह </w:t>
      </w:r>
      <w:r>
        <w:rPr>
          <w:rFonts w:eastAsia="Palanquin Dark" w:cs="Palanquin Dark" w:ascii="Palanquin Dark" w:hAnsi="Palanquin Dark"/>
        </w:rPr>
        <w:t xml:space="preserve">- </w:t>
      </w:r>
      <w:r>
        <w:rPr>
          <w:rFonts w:ascii="Palanquin Dark" w:hAnsi="Palanquin Dark" w:eastAsia="Palanquin Dark" w:cs="Palanquin Dark"/>
        </w:rPr>
        <w:t>अस्य यज्ञस्य आ उदृच आ उदयात् समाप्तेरिति यावत् । ऋच स्तुतौ</w:t>
      </w:r>
      <w:r>
        <w:rPr>
          <w:rFonts w:eastAsia="Palanquin Dark" w:cs="Palanquin Dark" w:ascii="Palanquin Dark" w:hAnsi="Palanquin Dark"/>
        </w:rPr>
        <w:t xml:space="preserve">, </w:t>
      </w:r>
      <w:r>
        <w:rPr>
          <w:rFonts w:ascii="Palanquin Dark" w:hAnsi="Palanquin Dark" w:eastAsia="Palanquin Dark" w:cs="Palanquin Dark"/>
        </w:rPr>
        <w:t>इह तु धातूनामनेकार्थत्वात् गतौ वर्तते</w:t>
      </w:r>
      <w:r>
        <w:rPr>
          <w:rFonts w:eastAsia="Palanquin Dark" w:cs="Palanquin Dark" w:ascii="Palanquin Dark" w:hAnsi="Palanquin Dark"/>
        </w:rPr>
        <w:t xml:space="preserve">, </w:t>
      </w:r>
      <w:r>
        <w:rPr>
          <w:rFonts w:ascii="Palanquin Dark" w:hAnsi="Palanquin Dark" w:eastAsia="Palanquin Dark" w:cs="Palanquin Dark"/>
        </w:rPr>
        <w:t>स्तोमाभिप्रायं वा</w:t>
      </w:r>
      <w:r>
        <w:rPr>
          <w:rFonts w:eastAsia="Palanquin Dark" w:cs="Palanquin Dark" w:ascii="Palanquin Dark" w:hAnsi="Palanquin Dark"/>
        </w:rPr>
        <w:t xml:space="preserve">, </w:t>
      </w:r>
      <w:r>
        <w:rPr>
          <w:rFonts w:ascii="Palanquin Dark" w:hAnsi="Palanquin Dark" w:eastAsia="Palanquin Dark" w:cs="Palanquin Dark"/>
        </w:rPr>
        <w:t>तत उत्पूर्वात्सम्पदादिलक्षणः क्विप्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w:t>
      </w:r>
      <w:r>
        <w:rPr>
          <w:rFonts w:eastAsia="Palanquin Dark" w:cs="Palanquin Dark" w:ascii="Palanquin Dark" w:hAnsi="Palanquin Dark"/>
        </w:rPr>
        <w:t>'</w:t>
      </w:r>
      <w:r>
        <w:rPr>
          <w:rFonts w:ascii="Palanquin Dark" w:hAnsi="Palanquin Dark" w:eastAsia="Palanquin Dark" w:cs="Palanquin Dark"/>
        </w:rPr>
        <w:t>ऋक्सामे वै देवेभ्यो यज्ञायातिष्ठमाने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कृष्णाजिनमभिसर्पति </w:t>
      </w:r>
      <w:r>
        <w:rPr>
          <w:rFonts w:eastAsia="Palanquin Dark" w:cs="Palanquin Dark" w:ascii="Palanquin Dark" w:hAnsi="Palanquin Dark"/>
        </w:rPr>
        <w:t xml:space="preserve">- </w:t>
      </w:r>
      <w:r>
        <w:rPr>
          <w:rFonts w:ascii="Palanquin Dark" w:hAnsi="Palanquin Dark" w:eastAsia="Palanquin Dark" w:cs="Palanquin Dark"/>
        </w:rPr>
        <w:t xml:space="preserve">इमामिति त्रिष्टुभा चतुष्पदया ॥ तत्र देवशब्दान्तः प्रथमः । इमामग्निष्टोमविषयां धियं प्रज्ञां शिक्षमाणस्योपाददानस्य पुरुषस्य । शिक्ष विद्योपादाने । </w:t>
      </w:r>
      <w:r>
        <w:rPr>
          <w:rFonts w:eastAsia="Palanquin Dark" w:cs="Palanquin Dark" w:ascii="Palanquin Dark" w:hAnsi="Palanquin Dark"/>
        </w:rPr>
        <w:t>'</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इति लसार्वधातुकानुदात्तत्वे धातुस्वरः । दक्षमभिवृद्धिकरम् । दक्ष वृद्धौ शीघ्रार्थे च । प्रवर्तकं वा । क्रतुमग्निष्टोमाख्यमिममस्मदीयं यागं हे देव वरुण संशिशाधि संशितं कुरु</w:t>
      </w:r>
      <w:r>
        <w:rPr>
          <w:rFonts w:eastAsia="Palanquin Dark" w:cs="Palanquin Dark" w:ascii="Palanquin Dark" w:hAnsi="Palanquin Dark"/>
        </w:rPr>
        <w:t xml:space="preserve">, </w:t>
      </w:r>
      <w:r>
        <w:rPr>
          <w:rFonts w:ascii="Palanquin Dark" w:hAnsi="Palanquin Dark" w:eastAsia="Palanquin Dark" w:cs="Palanquin Dark"/>
        </w:rPr>
        <w:t xml:space="preserve">स्वकार्यसमर्थमित्यर्थः । श्यतेर्लोटि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शपश्श्लुः</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इत्यभ्यासस्येत्वम् </w:t>
      </w:r>
      <w:r>
        <w:rPr>
          <w:rFonts w:eastAsia="Palanquin Dark" w:cs="Palanquin Dark" w:ascii="Palanquin Dark" w:hAnsi="Palanquin Dark"/>
        </w:rPr>
        <w:t>'</w:t>
      </w:r>
      <w:r>
        <w:rPr>
          <w:rFonts w:ascii="Palanquin Dark" w:hAnsi="Palanquin Dark" w:eastAsia="Palanquin Dark" w:cs="Palanquin Dark"/>
        </w:rPr>
        <w:t>सेर्ह्यपिच्च</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इत्यपित्त्वप्रतिषेधात् पित्त्वेन ङित्त्वाभावात् </w:t>
      </w:r>
      <w:r>
        <w:rPr>
          <w:rFonts w:eastAsia="Palanquin Dark" w:cs="Palanquin Dark" w:ascii="Palanquin Dark" w:hAnsi="Palanquin Dark"/>
        </w:rPr>
        <w:t>'</w:t>
      </w:r>
      <w:r>
        <w:rPr>
          <w:rFonts w:ascii="Palanquin Dark" w:hAnsi="Palanquin Dark" w:eastAsia="Palanquin Dark" w:cs="Palanquin Dark"/>
        </w:rPr>
        <w:t>अङितश्च</w:t>
      </w:r>
      <w:r>
        <w:rPr>
          <w:rFonts w:eastAsia="Palanquin Dark" w:cs="Palanquin Dark" w:ascii="Palanquin Dark" w:hAnsi="Palanquin Dark"/>
        </w:rPr>
        <w:t xml:space="preserve">' </w:t>
      </w:r>
      <w:r>
        <w:rPr>
          <w:rFonts w:ascii="Palanquin Dark" w:hAnsi="Palanquin Dark" w:eastAsia="Palanquin Dark" w:cs="Palanquin Dark"/>
        </w:rPr>
        <w:t xml:space="preserve">इति ईडभावः । इदानीं धीर्विशेष्यते </w:t>
      </w:r>
      <w:r>
        <w:rPr>
          <w:rFonts w:eastAsia="Palanquin Dark" w:cs="Palanquin Dark" w:ascii="Palanquin Dark" w:hAnsi="Palanquin Dark"/>
        </w:rPr>
        <w:t xml:space="preserve">- </w:t>
      </w:r>
      <w:r>
        <w:rPr>
          <w:rFonts w:ascii="Palanquin Dark" w:hAnsi="Palanquin Dark" w:eastAsia="Palanquin Dark" w:cs="Palanquin Dark"/>
        </w:rPr>
        <w:t xml:space="preserve">यया धिया विश्वा दुरिता विश्वानि दुरितानि । </w:t>
      </w:r>
      <w:r>
        <w:rPr>
          <w:rFonts w:eastAsia="Palanquin Dark" w:cs="Palanquin Dark" w:ascii="Palanquin Dark" w:hAnsi="Palanquin Dark"/>
        </w:rPr>
        <w:t>'</w:t>
      </w:r>
      <w:r>
        <w:rPr>
          <w:rFonts w:ascii="Palanquin Dark" w:hAnsi="Palanquin Dark" w:eastAsia="Palanquin Dark" w:cs="Palanquin Dark"/>
        </w:rPr>
        <w:t>शेश्छन्दसि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 शलोपः । दुःखेन यन्ति एतेष्विति दुरितानि । </w:t>
      </w:r>
      <w:r>
        <w:rPr>
          <w:rFonts w:eastAsia="Palanquin Dark" w:cs="Palanquin Dark" w:ascii="Palanquin Dark" w:hAnsi="Palanquin Dark"/>
        </w:rPr>
        <w:t>'</w:t>
      </w:r>
      <w:r>
        <w:rPr>
          <w:rFonts w:ascii="Palanquin Dark" w:hAnsi="Palanquin Dark" w:eastAsia="Palanquin Dark" w:cs="Palanquin Dark"/>
        </w:rPr>
        <w:t>क्तोधिकरणे च</w:t>
      </w:r>
      <w:r>
        <w:rPr>
          <w:rFonts w:eastAsia="Palanquin Dark" w:cs="Palanquin Dark" w:ascii="Palanquin Dark" w:hAnsi="Palanquin Dark"/>
        </w:rPr>
        <w:t xml:space="preserve">' </w:t>
      </w:r>
      <w:r>
        <w:rPr>
          <w:rFonts w:ascii="Palanquin Dark" w:hAnsi="Palanquin Dark" w:eastAsia="Palanquin Dark" w:cs="Palanquin Dark"/>
        </w:rPr>
        <w:t>इत्यधिकरणे निष्ठा</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थाथादिस्वरेणोत्तरपदान्तोदात्तत्वम् । श्रेयसो विघातकानि कर्माण्युच्यन्ते । तानि सर्वाणि ययाऽतितरेम अतिक्रम्य गच्छेम तामिमां धियमिति सम्बध्यते । ननु दुरितसागरं तितीर्षूणां सम्यक्प्रज्ञावतामपि कया चिन्नावा भवितव्यमित्यत आह </w:t>
      </w:r>
      <w:r>
        <w:rPr>
          <w:rFonts w:eastAsia="Palanquin Dark" w:cs="Palanquin Dark" w:ascii="Palanquin Dark" w:hAnsi="Palanquin Dark"/>
        </w:rPr>
        <w:t xml:space="preserve">- </w:t>
      </w:r>
      <w:r>
        <w:rPr>
          <w:rFonts w:ascii="Palanquin Dark" w:hAnsi="Palanquin Dark" w:eastAsia="Palanquin Dark" w:cs="Palanquin Dark"/>
        </w:rPr>
        <w:t>सुतर्माणमिति</w:t>
      </w:r>
      <w:r>
        <w:rPr>
          <w:rFonts w:eastAsia="Palanquin Dark" w:cs="Palanquin Dark" w:ascii="Palanquin Dark" w:hAnsi="Palanquin Dark"/>
        </w:rPr>
        <w:t xml:space="preserve">, </w:t>
      </w:r>
      <w:r>
        <w:rPr>
          <w:rFonts w:ascii="Palanquin Dark" w:hAnsi="Palanquin Dark" w:eastAsia="Palanquin Dark" w:cs="Palanquin Dark"/>
        </w:rPr>
        <w:t xml:space="preserve">सुष्ठु दुरितानां तारणकुशलाम्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तरतेर्मनिन्प्रत्ययः</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इदृशीं नावमग्निष्टोमात्मिकाम् वयमधिरुहेम अधिरूढा भूयास्म अनेन चर्माधिरोहणेनेति । रुहेराशिषि लिङ्</w:t>
      </w:r>
      <w:r>
        <w:rPr>
          <w:rFonts w:eastAsia="Palanquin Dark" w:cs="Palanquin Dark" w:ascii="Palanquin Dark" w:hAnsi="Palanquin Dark"/>
        </w:rPr>
        <w:t>, '</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यज्ञो वै सुतर्माणम्</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कृष्णाजिनेन दीक्षयति ब्रह्मणो वा एतद्रूपं यत्कृष्णाजिनम्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मेखलां पर्यस्यति </w:t>
      </w:r>
      <w:r>
        <w:rPr>
          <w:rFonts w:eastAsia="Palanquin Dark" w:cs="Palanquin Dark" w:ascii="Palanquin Dark" w:hAnsi="Palanquin Dark"/>
        </w:rPr>
        <w:t xml:space="preserve">- </w:t>
      </w:r>
      <w:r>
        <w:rPr>
          <w:rFonts w:ascii="Palanquin Dark" w:hAnsi="Palanquin Dark" w:eastAsia="Palanquin Dark" w:cs="Palanquin Dark"/>
        </w:rPr>
        <w:t>ऊर्गसीति ॥ ऊर्जयतेः सम्पदादिलक्षणः क्विप् । बलं रसो वाभिधीयते । अङ्गिरसामियमाङ्गिरसीति</w:t>
      </w:r>
      <w:r>
        <w:rPr>
          <w:rFonts w:eastAsia="Palanquin Dark" w:cs="Palanquin Dark" w:ascii="Palanquin Dark" w:hAnsi="Palanquin Dark"/>
        </w:rPr>
        <w:t xml:space="preserve">, </w:t>
      </w:r>
      <w:r>
        <w:rPr>
          <w:rFonts w:ascii="Palanquin Dark" w:hAnsi="Palanquin Dark" w:eastAsia="Palanquin Dark" w:cs="Palanquin Dark"/>
        </w:rPr>
        <w:t xml:space="preserve">यामङ्गिरसो व्यभजन्त ॥ </w:t>
      </w:r>
      <w:r>
        <w:rPr>
          <w:rFonts w:eastAsia="Palanquin Dark" w:cs="Palanquin Dark" w:ascii="Palanquin Dark" w:hAnsi="Palanquin Dark"/>
        </w:rPr>
        <w:t>'</w:t>
      </w:r>
      <w:r>
        <w:rPr>
          <w:rFonts w:ascii="Palanquin Dark" w:hAnsi="Palanquin Dark" w:eastAsia="Palanquin Dark" w:cs="Palanquin Dark"/>
        </w:rPr>
        <w:t>अङ्गिरसः सुवर्गं लोकं यन्त ऊर्जं व्यभजन्त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हे मेखले आङ्गिरसि ऊर्क् त्वमसि ऊर्क्परिणामभूतैश्शरैर्निर्मितत्वात् ऊर्ग्व्यपदेशः । पुनश्च विशेष्यते </w:t>
      </w:r>
      <w:r>
        <w:rPr>
          <w:rFonts w:eastAsia="Palanquin Dark" w:cs="Palanquin Dark" w:ascii="Palanquin Dark" w:hAnsi="Palanquin Dark"/>
        </w:rPr>
        <w:t xml:space="preserve">- </w:t>
      </w:r>
      <w:r>
        <w:rPr>
          <w:rFonts w:ascii="Palanquin Dark" w:hAnsi="Palanquin Dark" w:eastAsia="Palanquin Dark" w:cs="Palanquin Dark"/>
        </w:rPr>
        <w:t>ऊर्णम्रदाः</w:t>
      </w:r>
      <w:r>
        <w:rPr>
          <w:rFonts w:eastAsia="Palanquin Dark" w:cs="Palanquin Dark" w:ascii="Palanquin Dark" w:hAnsi="Palanquin Dark"/>
        </w:rPr>
        <w:t xml:space="preserve">, </w:t>
      </w:r>
      <w:r>
        <w:rPr>
          <w:rFonts w:ascii="Palanquin Dark" w:hAnsi="Palanquin Dark" w:eastAsia="Palanquin Dark" w:cs="Palanquin Dark"/>
        </w:rPr>
        <w:t>ऊर्णा अविसूत्रं</w:t>
      </w:r>
      <w:r>
        <w:rPr>
          <w:rFonts w:eastAsia="Palanquin Dark" w:cs="Palanquin Dark" w:ascii="Palanquin Dark" w:hAnsi="Palanquin Dark"/>
        </w:rPr>
        <w:t xml:space="preserve">, </w:t>
      </w:r>
      <w:r>
        <w:rPr>
          <w:rFonts w:ascii="Palanquin Dark" w:hAnsi="Palanquin Dark" w:eastAsia="Palanquin Dark" w:cs="Palanquin Dark"/>
        </w:rPr>
        <w:t>तद्वन्मृद्वी । मृदु मर्दने</w:t>
      </w:r>
      <w:r>
        <w:rPr>
          <w:rFonts w:eastAsia="Palanquin Dark" w:cs="Palanquin Dark" w:ascii="Palanquin Dark" w:hAnsi="Palanquin Dark"/>
        </w:rPr>
        <w:t xml:space="preserve">, </w:t>
      </w:r>
      <w:r>
        <w:rPr>
          <w:rFonts w:ascii="Palanquin Dark" w:hAnsi="Palanquin Dark" w:eastAsia="Palanquin Dark" w:cs="Palanquin Dark"/>
        </w:rPr>
        <w:t xml:space="preserve">असुन्प्रत्ययः । </w:t>
      </w:r>
      <w:r>
        <w:rPr>
          <w:rFonts w:eastAsia="Palanquin Dark" w:cs="Palanquin Dark" w:ascii="Palanquin Dark" w:hAnsi="Palanquin Dark"/>
        </w:rPr>
        <w:t>'</w:t>
      </w:r>
      <w:r>
        <w:rPr>
          <w:rFonts w:ascii="Palanquin Dark" w:hAnsi="Palanquin Dark" w:eastAsia="Palanquin Dark" w:cs="Palanquin Dark"/>
        </w:rPr>
        <w:t>ङ्यापोस्संज्ञाछन्दसोर्बहुळम्</w:t>
      </w:r>
      <w:r>
        <w:rPr>
          <w:rFonts w:eastAsia="Palanquin Dark" w:cs="Palanquin Dark" w:ascii="Palanquin Dark" w:hAnsi="Palanquin Dark"/>
        </w:rPr>
        <w:t xml:space="preserve">' </w:t>
      </w:r>
      <w:r>
        <w:rPr>
          <w:rFonts w:ascii="Palanquin Dark" w:hAnsi="Palanquin Dark" w:eastAsia="Palanquin Dark" w:cs="Palanquin Dark"/>
        </w:rPr>
        <w:t>इति पूर्वपदस्य ह्रस्वत्वम्</w:t>
      </w:r>
      <w:r>
        <w:rPr>
          <w:rFonts w:eastAsia="Palanquin Dark" w:cs="Palanquin Dark" w:ascii="Palanquin Dark" w:hAnsi="Palanquin Dark"/>
        </w:rPr>
        <w:t xml:space="preserve">, </w:t>
      </w:r>
      <w:r>
        <w:rPr>
          <w:rFonts w:ascii="Palanquin Dark" w:hAnsi="Palanquin Dark" w:eastAsia="Palanquin Dark" w:cs="Palanquin Dark"/>
        </w:rPr>
        <w:t>उपमानपूर्वपदप्रकृतिस्वरत्वम् । ईदृशी त्वमूर्जं बलं मह्यं यच्छ देहि पाहि च माम् । तिङः परत्वान्न निहन्यते । मा च मा हिंसीः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वाससा यजमानं प्रोर्णोति </w:t>
      </w:r>
      <w:r>
        <w:rPr>
          <w:rFonts w:eastAsia="Palanquin Dark" w:cs="Palanquin Dark" w:ascii="Palanquin Dark" w:hAnsi="Palanquin Dark"/>
        </w:rPr>
        <w:t xml:space="preserve">- </w:t>
      </w:r>
      <w:r>
        <w:rPr>
          <w:rFonts w:ascii="Palanquin Dark" w:hAnsi="Palanquin Dark" w:eastAsia="Palanquin Dark" w:cs="Palanquin Dark"/>
        </w:rPr>
        <w:t xml:space="preserve">विष्णोरिति ॥ विष्णोरपि शर्म सुखमसि सुखहेतुरसि । यज्ञो वै विष्णुः । किञ्च </w:t>
      </w:r>
      <w:r>
        <w:rPr>
          <w:rFonts w:eastAsia="Palanquin Dark" w:cs="Palanquin Dark" w:ascii="Palanquin Dark" w:hAnsi="Palanquin Dark"/>
        </w:rPr>
        <w:t xml:space="preserve">- </w:t>
      </w:r>
      <w:r>
        <w:rPr>
          <w:rFonts w:ascii="Palanquin Dark" w:hAnsi="Palanquin Dark" w:eastAsia="Palanquin Dark" w:cs="Palanquin Dark"/>
        </w:rPr>
        <w:t>यजमानस्य शर्मासि । लसार्वधातुकानुदात्तत्वे धातुस्वरः । ईदृशस्त्वं मह्यमपि शर्म यच्छ देहि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वसनच्छिद्रेषु यजमानं वाचयति </w:t>
      </w:r>
      <w:r>
        <w:rPr>
          <w:rFonts w:eastAsia="Palanquin Dark" w:cs="Palanquin Dark" w:ascii="Palanquin Dark" w:hAnsi="Palanquin Dark"/>
        </w:rPr>
        <w:t xml:space="preserve">- </w:t>
      </w:r>
      <w:r>
        <w:rPr>
          <w:rFonts w:ascii="Palanquin Dark" w:hAnsi="Palanquin Dark" w:eastAsia="Palanquin Dark" w:cs="Palanquin Dark"/>
        </w:rPr>
        <w:t>नक्षत्राणामिति ॥ अतीकाशश्छिद्रं</w:t>
      </w:r>
      <w:r>
        <w:rPr>
          <w:rFonts w:eastAsia="Palanquin Dark" w:cs="Palanquin Dark" w:ascii="Palanquin Dark" w:hAnsi="Palanquin Dark"/>
        </w:rPr>
        <w:t xml:space="preserve">, </w:t>
      </w:r>
      <w:r>
        <w:rPr>
          <w:rFonts w:ascii="Palanquin Dark" w:hAnsi="Palanquin Dark" w:eastAsia="Palanquin Dark" w:cs="Palanquin Dark"/>
        </w:rPr>
        <w:t>अतीत्य काशत इत्यतीकाशः । पचाद्यच्</w:t>
      </w:r>
      <w:r>
        <w:rPr>
          <w:rFonts w:eastAsia="Palanquin Dark" w:cs="Palanquin Dark" w:ascii="Palanquin Dark" w:hAnsi="Palanquin Dark"/>
        </w:rPr>
        <w:t xml:space="preserve">, </w:t>
      </w:r>
      <w:r>
        <w:rPr>
          <w:rFonts w:ascii="Palanquin Dark" w:hAnsi="Palanquin Dark" w:eastAsia="Palanquin Dark" w:cs="Palanquin Dark"/>
        </w:rPr>
        <w:t>घञ् वाधिकरणे</w:t>
      </w:r>
      <w:r>
        <w:rPr>
          <w:rFonts w:eastAsia="Palanquin Dark" w:cs="Palanquin Dark" w:ascii="Palanquin Dark" w:hAnsi="Palanquin Dark"/>
        </w:rPr>
        <w:t xml:space="preserve">, </w:t>
      </w:r>
      <w:r>
        <w:rPr>
          <w:rFonts w:ascii="Palanquin Dark" w:hAnsi="Palanquin Dark" w:eastAsia="Palanquin Dark" w:cs="Palanquin Dark"/>
        </w:rPr>
        <w:t>उभयत्रापि थाथादिस्वरेणान्तोदात्तत्वम्</w:t>
      </w:r>
      <w:r>
        <w:rPr>
          <w:rFonts w:eastAsia="Palanquin Dark" w:cs="Palanquin Dark" w:ascii="Palanquin Dark" w:hAnsi="Palanquin Dark"/>
        </w:rPr>
        <w:t>, '</w:t>
      </w:r>
      <w:r>
        <w:rPr>
          <w:rFonts w:ascii="Palanquin Dark" w:hAnsi="Palanquin Dark" w:eastAsia="Palanquin Dark" w:cs="Palanquin Dark"/>
        </w:rPr>
        <w:t>इकः काशे</w:t>
      </w:r>
      <w:r>
        <w:rPr>
          <w:rFonts w:eastAsia="Palanquin Dark" w:cs="Palanquin Dark" w:ascii="Palanquin Dark" w:hAnsi="Palanquin Dark"/>
        </w:rPr>
        <w:t xml:space="preserve">' </w:t>
      </w:r>
      <w:r>
        <w:rPr>
          <w:rFonts w:ascii="Palanquin Dark" w:hAnsi="Palanquin Dark" w:eastAsia="Palanquin Dark" w:cs="Palanquin Dark"/>
        </w:rPr>
        <w:t>इति दीर्घत्वम् । नक्षत्राणां सम्बन्धी योतीकाशः नक्षत्रदेवत्यत्वान्नक्षत्राणामतीकाश इति । तस्मान्मां पाहि । हे वासः अतीकाशनिमित्तमनाच्छादनं दोषत्वेन न मन्तव्यम् । नक्षत्राण्येव हि तं दोषं परिहरिष्यन्तीति भावः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कृष्णविषाणे यजमानाय प्रयच्छति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इन्द्रस्यापि योनिः कारणमसि त्वम् । ईदृशी त्वं मा मा हिंसीः । त्वां यजमानाय प्रयच्छामीति भावः । </w:t>
      </w:r>
      <w:r>
        <w:rPr>
          <w:rFonts w:eastAsia="Palanquin Dark" w:cs="Palanquin Dark" w:ascii="Palanquin Dark" w:hAnsi="Palanquin Dark"/>
        </w:rPr>
        <w:t>'</w:t>
      </w:r>
      <w:r>
        <w:rPr>
          <w:rFonts w:ascii="Palanquin Dark" w:hAnsi="Palanquin Dark" w:eastAsia="Palanquin Dark" w:cs="Palanquin Dark"/>
        </w:rPr>
        <w:t>यज्ञो दक्षिणामभ्यध्यायत्तां समभवत्</w:t>
      </w:r>
      <w:r>
        <w:rPr>
          <w:rFonts w:eastAsia="Palanquin Dark" w:cs="Palanquin Dark" w:ascii="Palanquin Dark" w:hAnsi="Palanquin Dark"/>
        </w:rPr>
        <w:t xml:space="preserve">' </w:t>
      </w:r>
      <w:r>
        <w:rPr>
          <w:rFonts w:ascii="Palanquin Dark" w:hAnsi="Palanquin Dark" w:eastAsia="Palanquin Dark" w:cs="Palanquin Dark"/>
        </w:rPr>
        <w:t xml:space="preserve">इत्यारभ्य </w:t>
      </w:r>
      <w:r>
        <w:rPr>
          <w:rFonts w:eastAsia="Palanquin Dark" w:cs="Palanquin Dark" w:ascii="Palanquin Dark" w:hAnsi="Palanquin Dark"/>
        </w:rPr>
        <w:t>'</w:t>
      </w:r>
      <w:r>
        <w:rPr>
          <w:rFonts w:ascii="Palanquin Dark" w:hAnsi="Palanquin Dark" w:eastAsia="Palanquin Dark" w:cs="Palanquin Dark"/>
        </w:rPr>
        <w:t>सा कृष्णविषाणाऽभवत्</w:t>
      </w:r>
      <w:r>
        <w:rPr>
          <w:rFonts w:eastAsia="Palanquin Dark" w:cs="Palanquin Dark" w:ascii="Palanquin Dark" w:hAnsi="Palanquin Dark"/>
        </w:rPr>
        <w:t xml:space="preserve">' </w:t>
      </w:r>
      <w:r>
        <w:rPr>
          <w:rFonts w:ascii="Palanquin Dark" w:hAnsi="Palanquin Dark" w:eastAsia="Palanquin Dark" w:cs="Palanquin Dark"/>
        </w:rPr>
        <w:t>इत्यन्ते ब्राह्मणे स्पष्टमिन्द्रयोनित्वमस्याः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तयान्तर्वेदि लोष्टमुद्धन्ति </w:t>
      </w:r>
      <w:r>
        <w:rPr>
          <w:rFonts w:eastAsia="Palanquin Dark" w:cs="Palanquin Dark" w:ascii="Palanquin Dark" w:hAnsi="Palanquin Dark"/>
        </w:rPr>
        <w:t xml:space="preserve">- </w:t>
      </w:r>
      <w:r>
        <w:rPr>
          <w:rFonts w:ascii="Palanquin Dark" w:hAnsi="Palanquin Dark" w:eastAsia="Palanquin Dark" w:cs="Palanquin Dark"/>
        </w:rPr>
        <w:t xml:space="preserve">कृष्यै त्वेति ॥ हे पृथिवि या सुसस्या शोभनसस्या कृषिः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तदर्थं त्वामुद्धरामीति शेषः । </w:t>
      </w:r>
      <w:r>
        <w:rPr>
          <w:rFonts w:eastAsia="Palanquin Dark" w:cs="Palanquin Dark" w:ascii="Palanquin Dark" w:hAnsi="Palanquin Dark"/>
        </w:rPr>
        <w:t>'</w:t>
      </w:r>
      <w:r>
        <w:rPr>
          <w:rFonts w:ascii="Palanquin Dark" w:hAnsi="Palanquin Dark" w:eastAsia="Palanquin Dark" w:cs="Palanquin Dark"/>
        </w:rPr>
        <w:t>इगुपधात्किः</w:t>
      </w:r>
      <w:r>
        <w:rPr>
          <w:rFonts w:eastAsia="Palanquin Dark" w:cs="Palanquin Dark" w:ascii="Palanquin Dark" w:hAnsi="Palanquin Dark"/>
        </w:rPr>
        <w:t xml:space="preserve">' </w:t>
      </w:r>
      <w:r>
        <w:rPr>
          <w:rFonts w:ascii="Palanquin Dark" w:hAnsi="Palanquin Dark" w:eastAsia="Palanquin Dark" w:cs="Palanquin Dark"/>
        </w:rPr>
        <w:t xml:space="preserve">इति किप्रत्ययान्तोन्तोदात्तः कृषिशब्दः ।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xml:space="preserve">' </w:t>
      </w:r>
      <w:r>
        <w:rPr>
          <w:rFonts w:ascii="Palanquin Dark" w:hAnsi="Palanquin Dark" w:eastAsia="Palanquin Dark" w:cs="Palanquin Dark"/>
        </w:rPr>
        <w:t>इति ततः परस्याश्चतुर्थ्या उदात्तत्वम् ॥</w:t>
      </w:r>
    </w:p>
    <w:p>
      <w:pPr>
        <w:pStyle w:val="Normal"/>
        <w:rPr/>
      </w:pPr>
      <w:r>
        <w:rPr/>
      </w:r>
    </w:p>
    <w:p>
      <w:pPr>
        <w:pStyle w:val="Normal"/>
        <w:rPr/>
      </w:pPr>
      <w:r>
        <w:rPr>
          <w:rFonts w:eastAsia="Palanquin Dark" w:cs="Palanquin Dark" w:ascii="Palanquin Dark" w:hAnsi="Palanquin Dark"/>
        </w:rPr>
        <w:t xml:space="preserve">14 </w:t>
      </w:r>
      <w:r>
        <w:rPr>
          <w:rFonts w:ascii="Palanquin Dark" w:hAnsi="Palanquin Dark" w:eastAsia="Palanquin Dark" w:cs="Palanquin Dark"/>
        </w:rPr>
        <w:t xml:space="preserve">तया दक्षिणं गोदानं कण्डूयते </w:t>
      </w:r>
      <w:r>
        <w:rPr>
          <w:rFonts w:eastAsia="Palanquin Dark" w:cs="Palanquin Dark" w:ascii="Palanquin Dark" w:hAnsi="Palanquin Dark"/>
        </w:rPr>
        <w:t xml:space="preserve">- </w:t>
      </w:r>
      <w:r>
        <w:rPr>
          <w:rFonts w:ascii="Palanquin Dark" w:hAnsi="Palanquin Dark" w:eastAsia="Palanquin Dark" w:cs="Palanquin Dark"/>
        </w:rPr>
        <w:t>सुपिप्पलाभ्य इति ॥ यास्सुपिप्पलाः शोभनफलाः शोभनकरणिका ओषधयः</w:t>
      </w:r>
      <w:r>
        <w:rPr>
          <w:rFonts w:eastAsia="Palanquin Dark" w:cs="Palanquin Dark" w:ascii="Palanquin Dark" w:hAnsi="Palanquin Dark"/>
        </w:rPr>
        <w:t xml:space="preserve">, </w:t>
      </w:r>
      <w:r>
        <w:rPr>
          <w:rFonts w:ascii="Palanquin Dark" w:hAnsi="Palanquin Dark" w:eastAsia="Palanquin Dark" w:cs="Palanquin Dark"/>
        </w:rPr>
        <w:t xml:space="preserve">तदर्थं त्वां कण्डूये इति शेषः । पूर्ववत्स्वरः । ओषधिशब्दे तु दासीभारादित्वात् पूर्वपदप्रकृतिस्वरत्वम् । </w:t>
      </w:r>
      <w:r>
        <w:rPr>
          <w:rFonts w:eastAsia="Palanquin Dark" w:cs="Palanquin Dark" w:ascii="Palanquin Dark" w:hAnsi="Palanquin Dark"/>
        </w:rPr>
        <w:t>'</w:t>
      </w:r>
      <w:r>
        <w:rPr>
          <w:rFonts w:ascii="Palanquin Dark" w:hAnsi="Palanquin Dark" w:eastAsia="Palanquin Dark" w:cs="Palanquin Dark"/>
        </w:rPr>
        <w:t>ओषधेश्च विभक्तावप्रथमायाम्</w:t>
      </w:r>
      <w:r>
        <w:rPr>
          <w:rFonts w:eastAsia="Palanquin Dark" w:cs="Palanquin Dark" w:ascii="Palanquin Dark" w:hAnsi="Palanquin Dark"/>
        </w:rPr>
        <w:t xml:space="preserve">' </w:t>
      </w:r>
      <w:r>
        <w:rPr>
          <w:rFonts w:ascii="Palanquin Dark" w:hAnsi="Palanquin Dark" w:eastAsia="Palanquin Dark" w:cs="Palanquin Dark"/>
        </w:rPr>
        <w:t xml:space="preserve">इति दीर्घः । </w:t>
      </w:r>
      <w:r>
        <w:rPr>
          <w:rFonts w:eastAsia="Palanquin Dark" w:cs="Palanquin Dark" w:ascii="Palanquin Dark" w:hAnsi="Palanquin Dark"/>
        </w:rPr>
        <w:t>'</w:t>
      </w:r>
      <w:r>
        <w:rPr>
          <w:rFonts w:ascii="Palanquin Dark" w:hAnsi="Palanquin Dark" w:eastAsia="Palanquin Dark" w:cs="Palanquin Dark"/>
        </w:rPr>
        <w:t>यद्धस्तेन कण्डूयत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औदुम्बरं दण्डं यजमानाय प्रयच्छति </w:t>
      </w:r>
      <w:r>
        <w:rPr>
          <w:rFonts w:eastAsia="Palanquin Dark" w:cs="Palanquin Dark" w:ascii="Palanquin Dark" w:hAnsi="Palanquin Dark"/>
        </w:rPr>
        <w:t xml:space="preserve">- </w:t>
      </w:r>
      <w:r>
        <w:rPr>
          <w:rFonts w:ascii="Palanquin Dark" w:hAnsi="Palanquin Dark" w:eastAsia="Palanquin Dark" w:cs="Palanquin Dark"/>
        </w:rPr>
        <w:t xml:space="preserve">सूपस्था इति ॥ सुष्ठु उपस्थीयते अवष्टभ्य स्थीयते मैत्रावरुणेन प्रैषे कृते । तिष्ठतेः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कर्मणि क्विप्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उपस्थानमुपस्था । भावे क्विप्</w:t>
      </w:r>
      <w:r>
        <w:rPr>
          <w:rFonts w:eastAsia="Palanquin Dark" w:cs="Palanquin Dark" w:ascii="Palanquin Dark" w:hAnsi="Palanquin Dark"/>
        </w:rPr>
        <w:t xml:space="preserve">, </w:t>
      </w:r>
      <w:r>
        <w:rPr>
          <w:rFonts w:ascii="Palanquin Dark" w:hAnsi="Palanquin Dark" w:eastAsia="Palanquin Dark" w:cs="Palanquin Dark"/>
        </w:rPr>
        <w:t xml:space="preserve">शोभनमुपस्थानं यस्मिन्निति बहुव्रीहौ </w:t>
      </w:r>
      <w:r>
        <w:rPr>
          <w:rFonts w:eastAsia="Palanquin Dark" w:cs="Palanquin Dark" w:ascii="Palanquin Dark" w:hAnsi="Palanquin Dark"/>
        </w:rPr>
        <w:t>'</w:t>
      </w:r>
      <w:r>
        <w:rPr>
          <w:rFonts w:ascii="Palanquin Dark" w:hAnsi="Palanquin Dark" w:eastAsia="Palanquin Dark" w:cs="Palanquin Dark"/>
        </w:rPr>
        <w:t>नञ् 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w:t>
      </w:r>
      <w:r>
        <w:rPr>
          <w:rFonts w:eastAsia="Palanquin Dark" w:cs="Palanquin Dark" w:ascii="Palanquin Dark" w:hAnsi="Palanquin Dark"/>
        </w:rPr>
        <w:t xml:space="preserve">, </w:t>
      </w:r>
      <w:r>
        <w:rPr>
          <w:rFonts w:ascii="Palanquin Dark" w:hAnsi="Palanquin Dark" w:eastAsia="Palanquin Dark" w:cs="Palanquin Dark"/>
        </w:rPr>
        <w:t>अस्त्रीप्रत्ययान्तत्वाद्ध्रस्वाभावः । देवः दीप्तिमान् वनस्पतिः वनस्पतिविकारः</w:t>
      </w:r>
      <w:r>
        <w:rPr>
          <w:rFonts w:eastAsia="Palanquin Dark" w:cs="Palanquin Dark" w:ascii="Palanquin Dark" w:hAnsi="Palanquin Dark"/>
        </w:rPr>
        <w:t xml:space="preserve">, </w:t>
      </w:r>
      <w:r>
        <w:rPr>
          <w:rFonts w:ascii="Palanquin Dark" w:hAnsi="Palanquin Dark" w:eastAsia="Palanquin Dark" w:cs="Palanquin Dark"/>
        </w:rPr>
        <w:t xml:space="preserve">कार्ये कारणशब्दः । </w:t>
      </w:r>
      <w:r>
        <w:rPr>
          <w:rFonts w:eastAsia="Palanquin Dark" w:cs="Palanquin Dark" w:ascii="Palanquin Dark" w:hAnsi="Palanquin Dark"/>
        </w:rPr>
        <w:t>'</w:t>
      </w:r>
      <w:r>
        <w:rPr>
          <w:rFonts w:ascii="Palanquin Dark" w:hAnsi="Palanquin Dark" w:eastAsia="Palanquin Dark" w:cs="Palanquin Dark"/>
        </w:rPr>
        <w:t>उभे वनस्पत्यादिषु युगपत्</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पूर्वोत्तरपदयोः युगपत्प्रकृतिस्वरत्वम् । पारस्करप्रभृतित्वात्सुट् । ऊर्ध्वः अकुटिलः । ईदृशस्त्वं मां पाहि रक्ष । ओदृचः आसमाप्तेर्यज्ञस्य । पूर्ववत्प्रत्ययः स्वरश्च । ईदृशं त्वां यजमानाय प्रयच्छामीति भावः । </w:t>
      </w:r>
      <w:r>
        <w:rPr>
          <w:rFonts w:eastAsia="Palanquin Dark" w:cs="Palanquin Dark" w:ascii="Palanquin Dark" w:hAnsi="Palanquin Dark"/>
        </w:rPr>
        <w:t>'</w:t>
      </w:r>
      <w:r>
        <w:rPr>
          <w:rFonts w:ascii="Palanquin Dark" w:hAnsi="Palanquin Dark" w:eastAsia="Palanquin Dark" w:cs="Palanquin Dark"/>
        </w:rPr>
        <w:t>वाग्वै देवेभ्योऽपाक्रामत्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16-20</w:t>
      </w:r>
      <w:r>
        <w:rPr>
          <w:rFonts w:ascii="Palanquin Dark" w:hAnsi="Palanquin Dark" w:eastAsia="Palanquin Dark" w:cs="Palanquin Dark"/>
        </w:rPr>
        <w:t xml:space="preserve">यजमानं वाचयति </w:t>
      </w:r>
      <w:r>
        <w:rPr>
          <w:rFonts w:eastAsia="Palanquin Dark" w:cs="Palanquin Dark" w:ascii="Palanquin Dark" w:hAnsi="Palanquin Dark"/>
        </w:rPr>
        <w:t xml:space="preserve">- </w:t>
      </w:r>
      <w:r>
        <w:rPr>
          <w:rFonts w:ascii="Palanquin Dark" w:hAnsi="Palanquin Dark" w:eastAsia="Palanquin Dark" w:cs="Palanquin Dark"/>
        </w:rPr>
        <w:t>स्वाहेति ॥ आरभ इति सर्वत्र सम्बध्यते</w:t>
      </w:r>
      <w:r>
        <w:rPr>
          <w:rFonts w:eastAsia="Palanquin Dark" w:cs="Palanquin Dark" w:ascii="Palanquin Dark" w:hAnsi="Palanquin Dark"/>
        </w:rPr>
        <w:t xml:space="preserve">, </w:t>
      </w:r>
      <w:r>
        <w:rPr>
          <w:rFonts w:ascii="Palanquin Dark" w:hAnsi="Palanquin Dark" w:eastAsia="Palanquin Dark" w:cs="Palanquin Dark"/>
        </w:rPr>
        <w:t xml:space="preserve">यस्मादित्थं कर्तव्यमिति स्वयमेवाह वाक् तस्मात् त्वयानुज्ञातोहं प्रथमं तावन्मनसा यज्ञमारभे यज्ञाभिमुखं मनः करोमीति । </w:t>
      </w:r>
      <w:r>
        <w:rPr>
          <w:rFonts w:eastAsia="Palanquin Dark" w:cs="Palanquin Dark" w:ascii="Palanquin Dark" w:hAnsi="Palanquin Dark"/>
        </w:rPr>
        <w:t>'</w:t>
      </w:r>
      <w:r>
        <w:rPr>
          <w:rFonts w:ascii="Palanquin Dark" w:hAnsi="Palanquin Dark" w:eastAsia="Palanquin Dark" w:cs="Palanquin Dark"/>
        </w:rPr>
        <w:t>मनसा हि पुरुषो यज्ञमभिगच्छति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किञ्च </w:t>
      </w:r>
      <w:r>
        <w:rPr>
          <w:rFonts w:eastAsia="Palanquin Dark" w:cs="Palanquin Dark" w:ascii="Palanquin Dark" w:hAnsi="Palanquin Dark"/>
        </w:rPr>
        <w:t xml:space="preserve">- </w:t>
      </w:r>
      <w:r>
        <w:rPr>
          <w:rFonts w:ascii="Palanquin Dark" w:hAnsi="Palanquin Dark" w:eastAsia="Palanquin Dark" w:cs="Palanquin Dark"/>
        </w:rPr>
        <w:t xml:space="preserve">तस्या एव वचनेन द्यावापृथिवीभ्यां यज्ञमारभे यज्ञसाधनानां यज्ञजानां द्यावापृथिव्योः स्थितत्वात् । </w:t>
      </w:r>
      <w:r>
        <w:rPr>
          <w:rFonts w:eastAsia="Palanquin Dark" w:cs="Palanquin Dark" w:ascii="Palanquin Dark" w:hAnsi="Palanquin Dark"/>
        </w:rPr>
        <w:t>'</w:t>
      </w:r>
      <w:r>
        <w:rPr>
          <w:rFonts w:ascii="Palanquin Dark" w:hAnsi="Palanquin Dark" w:eastAsia="Palanquin Dark" w:cs="Palanquin Dark"/>
        </w:rPr>
        <w:t>द्यावापृथिव्योर्हि यज्ञः</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यद्वा </w:t>
      </w:r>
      <w:r>
        <w:rPr>
          <w:rFonts w:eastAsia="Palanquin Dark" w:cs="Palanquin Dark" w:ascii="Palanquin Dark" w:hAnsi="Palanquin Dark"/>
        </w:rPr>
        <w:t xml:space="preserve">- </w:t>
      </w:r>
      <w:r>
        <w:rPr>
          <w:rFonts w:ascii="Palanquin Dark" w:hAnsi="Palanquin Dark" w:eastAsia="Palanquin Dark" w:cs="Palanquin Dark"/>
        </w:rPr>
        <w:t xml:space="preserve">द्यावापृथिव्योः स्थित्यर्थं यज्ञमारभे । द्यावापृथिव्योर्हि यज्ञः स्थितिहेतुत्वेन वर्ण्यते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युगपत्पूर्वोत्तरपदयोः प्रकृतिस्वरत्वम् । द्यावाशब्द आद्युदात्तः । पृथिवीशब्दो ङीषन्तोन्तोदात्तः । किञ्च – पुनरपि तस्या एव वचनेन उरोरन्तरिक्षाद्यज्ञमारभे</w:t>
      </w:r>
      <w:r>
        <w:rPr>
          <w:rFonts w:eastAsia="Palanquin Dark" w:cs="Palanquin Dark" w:ascii="Palanquin Dark" w:hAnsi="Palanquin Dark"/>
        </w:rPr>
        <w:t xml:space="preserve">, </w:t>
      </w:r>
      <w:r>
        <w:rPr>
          <w:rFonts w:ascii="Palanquin Dark" w:hAnsi="Palanquin Dark" w:eastAsia="Palanquin Dark" w:cs="Palanquin Dark"/>
        </w:rPr>
        <w:t xml:space="preserve">अन्तरिक्षानुगृहीतत्वात्सर्वार्थानाम् । </w:t>
      </w:r>
      <w:r>
        <w:rPr>
          <w:rFonts w:eastAsia="Palanquin Dark" w:cs="Palanquin Dark" w:ascii="Palanquin Dark" w:hAnsi="Palanquin Dark"/>
        </w:rPr>
        <w:t>'</w:t>
      </w:r>
      <w:r>
        <w:rPr>
          <w:rFonts w:ascii="Palanquin Dark" w:hAnsi="Palanquin Dark" w:eastAsia="Palanquin Dark" w:cs="Palanquin Dark"/>
        </w:rPr>
        <w:t>अन्तरिक्षे हि यज्ञः</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किञ्च </w:t>
      </w:r>
      <w:r>
        <w:rPr>
          <w:rFonts w:eastAsia="Palanquin Dark" w:cs="Palanquin Dark" w:ascii="Palanquin Dark" w:hAnsi="Palanquin Dark"/>
        </w:rPr>
        <w:t xml:space="preserve">- </w:t>
      </w:r>
      <w:r>
        <w:rPr>
          <w:rFonts w:ascii="Palanquin Dark" w:hAnsi="Palanquin Dark" w:eastAsia="Palanquin Dark" w:cs="Palanquin Dark"/>
        </w:rPr>
        <w:t>पुनरपि तस्या एव वचनेन वाताद्यज्ञमारभे । आत्मसमवेतक्रियाशक्तिरूपपरिस्पन्दात्मा प्राणो वातः । ततो यज्ञमारभे</w:t>
      </w:r>
      <w:r>
        <w:rPr>
          <w:rFonts w:eastAsia="Palanquin Dark" w:cs="Palanquin Dark" w:ascii="Palanquin Dark" w:hAnsi="Palanquin Dark"/>
        </w:rPr>
        <w:t xml:space="preserve">, </w:t>
      </w:r>
      <w:r>
        <w:rPr>
          <w:rFonts w:ascii="Palanquin Dark" w:hAnsi="Palanquin Dark" w:eastAsia="Palanquin Dark" w:cs="Palanquin Dark"/>
        </w:rPr>
        <w:t xml:space="preserve">तदधीनत्वात्सर्वव्यापाराणाम् । </w:t>
      </w:r>
      <w:r>
        <w:rPr>
          <w:rFonts w:eastAsia="Palanquin Dark" w:cs="Palanquin Dark" w:ascii="Palanquin Dark" w:hAnsi="Palanquin Dark"/>
        </w:rPr>
        <w:t>'</w:t>
      </w:r>
      <w:r>
        <w:rPr>
          <w:rFonts w:ascii="Palanquin Dark" w:hAnsi="Palanquin Dark" w:eastAsia="Palanquin Dark" w:cs="Palanquin Dark"/>
        </w:rPr>
        <w:t>वाताद्वा अध्वर्युर्यज्ञं प्रयुङ्क्ते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प्रथमस्य काण्डस्य द्वितीयप्रपाठके द्वितीयोनुवाकः ॥</w:t>
      </w:r>
    </w:p>
    <w:p>
      <w:pPr>
        <w:pStyle w:val="Normal"/>
        <w:rPr>
          <w:rFonts w:ascii="Palanquin Dark" w:hAnsi="Palanquin Dark" w:eastAsia="Palanquin Dark" w:cs="Palanquin Dark"/>
        </w:rPr>
      </w:pPr>
      <w:r>
        <w:rPr>
          <w:rFonts w:eastAsia="Palanquin Dark" w:cs="Palanquin Dark" w:ascii="Palanquin Dark" w:hAnsi="Palanquin Dark"/>
        </w:rPr>
        <w:t>1.2.3</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मध्यरात्रे प्रबुद्धो यजमान आचामति </w:t>
      </w:r>
      <w:r>
        <w:rPr>
          <w:rFonts w:eastAsia="Palanquin Dark" w:cs="Palanquin Dark" w:ascii="Palanquin Dark" w:hAnsi="Palanquin Dark"/>
        </w:rPr>
        <w:t xml:space="preserve">- </w:t>
      </w:r>
      <w:r>
        <w:rPr>
          <w:rFonts w:ascii="Palanquin Dark" w:hAnsi="Palanquin Dark" w:eastAsia="Palanquin Dark" w:cs="Palanquin Dark"/>
        </w:rPr>
        <w:t xml:space="preserve">दैवीं धियमित्यनुष्टुभा चतुष्पदया ॥ देवानामियं दैवी यया देवान् यष्टुं शक्नोति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इत्यञ्</w:t>
      </w:r>
      <w:r>
        <w:rPr>
          <w:rFonts w:eastAsia="Palanquin Dark" w:cs="Palanquin Dark" w:ascii="Palanquin Dark" w:hAnsi="Palanquin Dark"/>
        </w:rPr>
        <w:t xml:space="preserve">, </w:t>
      </w:r>
      <w:r>
        <w:rPr>
          <w:rFonts w:ascii="Palanquin Dark" w:hAnsi="Palanquin Dark" w:eastAsia="Palanquin Dark" w:cs="Palanquin Dark"/>
        </w:rPr>
        <w:t>ञित्त्वादाद्युदात्तत्वम् । तां धियं मनामहे अभ्यस्यामः</w:t>
      </w:r>
      <w:r>
        <w:rPr>
          <w:rFonts w:eastAsia="Palanquin Dark" w:cs="Palanquin Dark" w:ascii="Palanquin Dark" w:hAnsi="Palanquin Dark"/>
        </w:rPr>
        <w:t xml:space="preserve">, </w:t>
      </w:r>
      <w:r>
        <w:rPr>
          <w:rFonts w:ascii="Palanquin Dark" w:hAnsi="Palanquin Dark" w:eastAsia="Palanquin Dark" w:cs="Palanquin Dark"/>
        </w:rPr>
        <w:t xml:space="preserve">भूयोभूयोपि सम्पादयामः । </w:t>
      </w:r>
      <w:r>
        <w:rPr>
          <w:rFonts w:eastAsia="Palanquin Dark" w:cs="Palanquin Dark" w:ascii="Palanquin Dark" w:hAnsi="Palanquin Dark"/>
        </w:rPr>
        <w:t>'</w:t>
      </w:r>
      <w:r>
        <w:rPr>
          <w:rFonts w:ascii="Palanquin Dark" w:hAnsi="Palanquin Dark" w:eastAsia="Palanquin Dark" w:cs="Palanquin Dark"/>
        </w:rPr>
        <w:t>पाघ्राध्मास्थाम्नादाण्दृश्यर्तिसर्तिशदसदां पिबजिघ्रधमतिष्ठमनयच्छपश्यर्च्छधौशीयसीदाः</w:t>
      </w:r>
      <w:r>
        <w:rPr>
          <w:rFonts w:eastAsia="Palanquin Dark" w:cs="Palanquin Dark" w:ascii="Palanquin Dark" w:hAnsi="Palanquin Dark"/>
        </w:rPr>
        <w:t xml:space="preserve">' </w:t>
      </w:r>
      <w:r>
        <w:rPr>
          <w:rFonts w:ascii="Palanquin Dark" w:hAnsi="Palanquin Dark" w:eastAsia="Palanquin Dark" w:cs="Palanquin Dark"/>
        </w:rPr>
        <w:t>इति मनादेशः</w:t>
      </w:r>
      <w:r>
        <w:rPr>
          <w:rFonts w:eastAsia="Palanquin Dark" w:cs="Palanquin Dark" w:ascii="Palanquin Dark" w:hAnsi="Palanquin Dark"/>
        </w:rPr>
        <w:t xml:space="preserve">, </w:t>
      </w:r>
      <w:r>
        <w:rPr>
          <w:rFonts w:ascii="Palanquin Dark" w:hAnsi="Palanquin Dark" w:eastAsia="Palanquin Dark" w:cs="Palanquin Dark"/>
        </w:rPr>
        <w:t xml:space="preserve">व्यत्ययेनात्मनेपदम् । सा पुनर्धीः कीदृशीत्याह </w:t>
      </w:r>
      <w:r>
        <w:rPr>
          <w:rFonts w:eastAsia="Palanquin Dark" w:cs="Palanquin Dark" w:ascii="Palanquin Dark" w:hAnsi="Palanquin Dark"/>
        </w:rPr>
        <w:t xml:space="preserve">- </w:t>
      </w:r>
      <w:r>
        <w:rPr>
          <w:rFonts w:ascii="Palanquin Dark" w:hAnsi="Palanquin Dark" w:eastAsia="Palanquin Dark" w:cs="Palanquin Dark"/>
        </w:rPr>
        <w:t xml:space="preserve">सुमृडीकाम् । शोभना मृडीका यस्यामिति बहुव्रीहौ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मृड सुखने</w:t>
      </w:r>
      <w:r>
        <w:rPr>
          <w:rFonts w:eastAsia="Palanquin Dark" w:cs="Palanquin Dark" w:ascii="Palanquin Dark" w:hAnsi="Palanquin Dark"/>
        </w:rPr>
        <w:t xml:space="preserve">, </w:t>
      </w:r>
      <w:r>
        <w:rPr>
          <w:rFonts w:ascii="Palanquin Dark" w:hAnsi="Palanquin Dark" w:eastAsia="Palanquin Dark" w:cs="Palanquin Dark"/>
        </w:rPr>
        <w:t xml:space="preserve">तस्मात् मृडेरीकन्कननौ इति कन्प्रत्ययः । सुखयितारस्सुखहेतवः उच्यन्ते । वर्चोधां वर्चसो दीप्तेर्धात्रीम् । </w:t>
      </w:r>
      <w:r>
        <w:rPr>
          <w:rFonts w:eastAsia="Palanquin Dark" w:cs="Palanquin Dark" w:ascii="Palanquin Dark" w:hAnsi="Palanquin Dark"/>
        </w:rPr>
        <w:t>'</w:t>
      </w:r>
      <w:r>
        <w:rPr>
          <w:rFonts w:ascii="Palanquin Dark" w:hAnsi="Palanquin Dark" w:eastAsia="Palanquin Dark" w:cs="Palanquin Dark"/>
        </w:rPr>
        <w:t>आतोनुपसर्गे कः</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यज्ञवाहसं यज्ञं वहतीति यज्ञवाहाः यज्ञर्निवहणक्षमाम् । </w:t>
      </w:r>
      <w:r>
        <w:rPr>
          <w:rFonts w:eastAsia="Palanquin Dark" w:cs="Palanquin Dark" w:ascii="Palanquin Dark" w:hAnsi="Palanquin Dark"/>
        </w:rPr>
        <w:t>'</w:t>
      </w:r>
      <w:r>
        <w:rPr>
          <w:rFonts w:ascii="Palanquin Dark" w:hAnsi="Palanquin Dark" w:eastAsia="Palanquin Dark" w:cs="Palanquin Dark"/>
        </w:rPr>
        <w:t>गतिकारकयोरपि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 xml:space="preserve">इति वचनात् </w:t>
      </w:r>
      <w:r>
        <w:rPr>
          <w:rFonts w:eastAsia="Palanquin Dark" w:cs="Palanquin Dark" w:ascii="Palanquin Dark" w:hAnsi="Palanquin Dark"/>
        </w:rPr>
        <w:t>'</w:t>
      </w:r>
      <w:r>
        <w:rPr>
          <w:rFonts w:ascii="Palanquin Dark" w:hAnsi="Palanquin Dark" w:eastAsia="Palanquin Dark" w:cs="Palanquin Dark"/>
        </w:rPr>
        <w:t>वहिहाधाञ्भ्यश्चन्दसि</w:t>
      </w:r>
      <w:r>
        <w:rPr>
          <w:rFonts w:eastAsia="Palanquin Dark" w:cs="Palanquin Dark" w:ascii="Palanquin Dark" w:hAnsi="Palanquin Dark"/>
        </w:rPr>
        <w:t xml:space="preserve">' </w:t>
      </w:r>
      <w:r>
        <w:rPr>
          <w:rFonts w:ascii="Palanquin Dark" w:hAnsi="Palanquin Dark" w:eastAsia="Palanquin Dark" w:cs="Palanquin Dark"/>
        </w:rPr>
        <w:t>इत्यसुन्प्रत्ययः कारकपूर्वादपि भवति</w:t>
      </w:r>
      <w:r>
        <w:rPr>
          <w:rFonts w:eastAsia="Palanquin Dark" w:cs="Palanquin Dark" w:ascii="Palanquin Dark" w:hAnsi="Palanquin Dark"/>
        </w:rPr>
        <w:t>, '</w:t>
      </w:r>
      <w:r>
        <w:rPr>
          <w:rFonts w:ascii="Palanquin Dark" w:hAnsi="Palanquin Dark" w:eastAsia="Palanquin Dark" w:cs="Palanquin Dark"/>
        </w:rPr>
        <w:t>वसेर्णित्</w:t>
      </w:r>
      <w:r>
        <w:rPr>
          <w:rFonts w:eastAsia="Palanquin Dark" w:cs="Palanquin Dark" w:ascii="Palanquin Dark" w:hAnsi="Palanquin Dark"/>
        </w:rPr>
        <w:t xml:space="preserve">' </w:t>
      </w:r>
      <w:r>
        <w:rPr>
          <w:rFonts w:ascii="Palanquin Dark" w:hAnsi="Palanquin Dark" w:eastAsia="Palanquin Dark" w:cs="Palanquin Dark"/>
        </w:rPr>
        <w:t>इति तत्रानुवर्तते</w:t>
      </w:r>
      <w:r>
        <w:rPr>
          <w:rFonts w:eastAsia="Palanquin Dark" w:cs="Palanquin Dark" w:ascii="Palanquin Dark" w:hAnsi="Palanquin Dark"/>
        </w:rPr>
        <w:t xml:space="preserve">, </w:t>
      </w:r>
      <w:r>
        <w:rPr>
          <w:rFonts w:ascii="Palanquin Dark" w:hAnsi="Palanquin Dark" w:eastAsia="Palanquin Dark" w:cs="Palanquin Dark"/>
        </w:rPr>
        <w:t>ततो वृद्धिः</w:t>
      </w:r>
      <w:r>
        <w:rPr>
          <w:rFonts w:eastAsia="Palanquin Dark" w:cs="Palanquin Dark" w:ascii="Palanquin Dark" w:hAnsi="Palanquin Dark"/>
        </w:rPr>
        <w:t xml:space="preserve">, </w:t>
      </w:r>
      <w:r>
        <w:rPr>
          <w:rFonts w:ascii="Palanquin Dark" w:hAnsi="Palanquin Dark" w:eastAsia="Palanquin Dark" w:cs="Palanquin Dark"/>
        </w:rPr>
        <w:t>यज्ञशब्दो नङ्प्रत्ययान्तोऽन्तोदात्तः । किमर्थं मनामहे</w:t>
      </w:r>
      <w:r>
        <w:rPr>
          <w:rFonts w:eastAsia="Palanquin Dark" w:cs="Palanquin Dark" w:ascii="Palanquin Dark" w:hAnsi="Palanquin Dark"/>
        </w:rPr>
        <w:t xml:space="preserve">? </w:t>
      </w:r>
      <w:r>
        <w:rPr>
          <w:rFonts w:ascii="Palanquin Dark" w:hAnsi="Palanquin Dark" w:eastAsia="Palanquin Dark" w:cs="Palanquin Dark"/>
        </w:rPr>
        <w:t xml:space="preserve">अभिष्टये आभिमुख्येन या इष्टिः देवानां तदर्थम् । </w:t>
      </w:r>
      <w:r>
        <w:rPr>
          <w:rFonts w:eastAsia="Palanquin Dark" w:cs="Palanquin Dark" w:ascii="Palanquin Dark" w:hAnsi="Palanquin Dark"/>
        </w:rPr>
        <w:t>'</w:t>
      </w:r>
      <w:r>
        <w:rPr>
          <w:rFonts w:ascii="Palanquin Dark" w:hAnsi="Palanquin Dark" w:eastAsia="Palanquin Dark" w:cs="Palanquin Dark"/>
        </w:rPr>
        <w:t>एमन्नादिषु पररूपं वक्तव्यम्</w:t>
      </w:r>
      <w:r>
        <w:rPr>
          <w:rFonts w:eastAsia="Palanquin Dark" w:cs="Palanquin Dark" w:ascii="Palanquin Dark" w:hAnsi="Palanquin Dark"/>
        </w:rPr>
        <w:t xml:space="preserve">' </w:t>
      </w:r>
      <w:r>
        <w:rPr>
          <w:rFonts w:ascii="Palanquin Dark" w:hAnsi="Palanquin Dark" w:eastAsia="Palanquin Dark" w:cs="Palanquin Dark"/>
        </w:rPr>
        <w:t>इति पररूपत्वम्</w:t>
      </w:r>
      <w:r>
        <w:rPr>
          <w:rFonts w:eastAsia="Palanquin Dark" w:cs="Palanquin Dark" w:ascii="Palanquin Dark" w:hAnsi="Palanquin Dark"/>
        </w:rPr>
        <w:t xml:space="preserve">, </w:t>
      </w:r>
      <w:r>
        <w:rPr>
          <w:rFonts w:ascii="Palanquin Dark" w:hAnsi="Palanquin Dark" w:eastAsia="Palanquin Dark" w:cs="Palanquin Dark"/>
        </w:rPr>
        <w:t>वर्णव्यत्ययेन वा ह्रस्वः</w:t>
      </w:r>
      <w:r>
        <w:rPr>
          <w:rFonts w:eastAsia="Palanquin Dark" w:cs="Palanquin Dark" w:ascii="Palanquin Dark" w:hAnsi="Palanquin Dark"/>
        </w:rPr>
        <w:t>, '</w:t>
      </w:r>
      <w:r>
        <w:rPr>
          <w:rFonts w:ascii="Palanquin Dark" w:hAnsi="Palanquin Dark" w:eastAsia="Palanquin Dark" w:cs="Palanquin Dark"/>
        </w:rPr>
        <w:t>तादौ च निति कृत्यतौ</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w:t>
      </w:r>
      <w:r>
        <w:rPr>
          <w:rFonts w:eastAsia="Palanquin Dark" w:cs="Palanquin Dark" w:ascii="Palanquin Dark" w:hAnsi="Palanquin Dark"/>
        </w:rPr>
        <w:t>, '</w:t>
      </w:r>
      <w:r>
        <w:rPr>
          <w:rFonts w:ascii="Palanquin Dark" w:hAnsi="Palanquin Dark" w:eastAsia="Palanquin Dark" w:cs="Palanquin Dark"/>
        </w:rPr>
        <w:t>उपसर्गाश्चाभिवर्जम्</w:t>
      </w:r>
      <w:r>
        <w:rPr>
          <w:rFonts w:eastAsia="Palanquin Dark" w:cs="Palanquin Dark" w:ascii="Palanquin Dark" w:hAnsi="Palanquin Dark"/>
        </w:rPr>
        <w:t xml:space="preserve">' </w:t>
      </w:r>
      <w:r>
        <w:rPr>
          <w:rFonts w:ascii="Palanquin Dark" w:hAnsi="Palanquin Dark" w:eastAsia="Palanquin Dark" w:cs="Palanquin Dark"/>
        </w:rPr>
        <w:t>इत्यभिशब्दोन्तोदात्तः</w:t>
      </w:r>
      <w:r>
        <w:rPr>
          <w:rFonts w:eastAsia="Palanquin Dark" w:cs="Palanquin Dark" w:ascii="Palanquin Dark" w:hAnsi="Palanquin Dark"/>
        </w:rPr>
        <w:t xml:space="preserve">, </w:t>
      </w:r>
      <w:r>
        <w:rPr>
          <w:rFonts w:ascii="Palanquin Dark" w:hAnsi="Palanquin Dark" w:eastAsia="Palanquin Dark" w:cs="Palanquin Dark"/>
        </w:rPr>
        <w:t xml:space="preserve">व्युत्पत्त्यनवधारणान्नावगृह्यते । </w:t>
      </w:r>
      <w:r>
        <w:rPr>
          <w:rFonts w:eastAsia="Palanquin Dark" w:cs="Palanquin Dark" w:ascii="Palanquin Dark" w:hAnsi="Palanquin Dark"/>
        </w:rPr>
        <w:t>'</w:t>
      </w:r>
      <w:r>
        <w:rPr>
          <w:rFonts w:ascii="Palanquin Dark" w:hAnsi="Palanquin Dark" w:eastAsia="Palanquin Dark" w:cs="Palanquin Dark"/>
        </w:rPr>
        <w:t xml:space="preserve">आभिमुख्येन देवान् यष्टुं दैवीं धियं मनामहे । सा च धीः सुपारा शोभनावसाना सुष्ठु कर्मणां समाप्तिसाधनभूता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पार तीर कर्मसमाप्तौ</w:t>
      </w:r>
      <w:r>
        <w:rPr>
          <w:rFonts w:eastAsia="Palanquin Dark" w:cs="Palanquin Dark" w:ascii="Palanquin Dark" w:hAnsi="Palanquin Dark"/>
        </w:rPr>
        <w:t xml:space="preserve">, </w:t>
      </w:r>
      <w:r>
        <w:rPr>
          <w:rFonts w:ascii="Palanquin Dark" w:hAnsi="Palanquin Dark" w:eastAsia="Palanquin Dark" w:cs="Palanquin Dark"/>
        </w:rPr>
        <w:t>सुष्ठु पारयित्री कर्मणः । पचाद्यच्</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थाथादिस्वरो वा । ईदृशी भूत्वा नोऽस्माकं वशे असत् अस्तु अस्मद्वशे वर्तताम् । अस्तेर्लेटि ।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इतश्च लोपः परस्मैपदेषु</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व्रतयति </w:t>
      </w:r>
      <w:r>
        <w:rPr>
          <w:rFonts w:eastAsia="Palanquin Dark" w:cs="Palanquin Dark" w:ascii="Palanquin Dark" w:hAnsi="Palanquin Dark"/>
        </w:rPr>
        <w:t xml:space="preserve">- </w:t>
      </w:r>
      <w:r>
        <w:rPr>
          <w:rFonts w:ascii="Palanquin Dark" w:hAnsi="Palanquin Dark" w:eastAsia="Palanquin Dark" w:cs="Palanquin Dark"/>
        </w:rPr>
        <w:t xml:space="preserve">ये देवा इति ॥ </w:t>
      </w:r>
      <w:r>
        <w:rPr>
          <w:rFonts w:eastAsia="Palanquin Dark" w:cs="Palanquin Dark" w:ascii="Palanquin Dark" w:hAnsi="Palanquin Dark"/>
        </w:rPr>
        <w:t>'</w:t>
      </w:r>
      <w:r>
        <w:rPr>
          <w:rFonts w:ascii="Palanquin Dark" w:hAnsi="Palanquin Dark" w:eastAsia="Palanquin Dark" w:cs="Palanquin Dark"/>
        </w:rPr>
        <w:t>प्राणा वै देवा मनोजाता मनोयुजः</w:t>
      </w:r>
      <w:r>
        <w:rPr>
          <w:rFonts w:eastAsia="Palanquin Dark" w:cs="Palanquin Dark" w:ascii="Palanquin Dark" w:hAnsi="Palanquin Dark"/>
        </w:rPr>
        <w:t xml:space="preserve">' </w:t>
      </w:r>
      <w:r>
        <w:rPr>
          <w:rFonts w:ascii="Palanquin Dark" w:hAnsi="Palanquin Dark" w:eastAsia="Palanquin Dark" w:cs="Palanquin Dark"/>
        </w:rPr>
        <w:t>इति ब्राह्मणदर्शनात् चक्षुरादयः प्राणाः देवाः</w:t>
      </w:r>
      <w:r>
        <w:rPr>
          <w:rFonts w:eastAsia="Palanquin Dark" w:cs="Palanquin Dark" w:ascii="Palanquin Dark" w:hAnsi="Palanquin Dark"/>
        </w:rPr>
        <w:t xml:space="preserve">, </w:t>
      </w:r>
      <w:r>
        <w:rPr>
          <w:rFonts w:ascii="Palanquin Dark" w:hAnsi="Palanquin Dark" w:eastAsia="Palanquin Dark" w:cs="Palanquin Dark"/>
        </w:rPr>
        <w:t>ते हि देवनवन्तः । मनोजाताः जातमनसः</w:t>
      </w:r>
      <w:r>
        <w:rPr>
          <w:rFonts w:eastAsia="Palanquin Dark" w:cs="Palanquin Dark" w:ascii="Palanquin Dark" w:hAnsi="Palanquin Dark"/>
        </w:rPr>
        <w:t xml:space="preserve">, </w:t>
      </w:r>
      <w:r>
        <w:rPr>
          <w:rFonts w:ascii="Palanquin Dark" w:hAnsi="Palanquin Dark" w:eastAsia="Palanquin Dark" w:cs="Palanquin Dark"/>
        </w:rPr>
        <w:t xml:space="preserve">मनोव्यापारमन्तरेण स्वकार्यकरणासम्भवात् । </w:t>
      </w:r>
      <w:r>
        <w:rPr>
          <w:rFonts w:eastAsia="Palanquin Dark" w:cs="Palanquin Dark" w:ascii="Palanquin Dark" w:hAnsi="Palanquin Dark"/>
        </w:rPr>
        <w:t>'</w:t>
      </w:r>
      <w:r>
        <w:rPr>
          <w:rFonts w:ascii="Palanquin Dark" w:hAnsi="Palanquin Dark" w:eastAsia="Palanquin Dark" w:cs="Palanquin Dark"/>
        </w:rPr>
        <w:t>निष्ठायाः पूर्वनिपाते जातिकालसुखादिभ्यः परवचनम्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जातशब्दस्य परवचनम् । </w:t>
      </w:r>
      <w:r>
        <w:rPr>
          <w:rFonts w:eastAsia="Palanquin Dark" w:cs="Palanquin Dark" w:ascii="Palanquin Dark" w:hAnsi="Palanquin Dark"/>
        </w:rPr>
        <w:t>'</w:t>
      </w:r>
      <w:r>
        <w:rPr>
          <w:rFonts w:ascii="Palanquin Dark" w:hAnsi="Palanquin Dark" w:eastAsia="Palanquin Dark" w:cs="Palanquin Dark"/>
        </w:rPr>
        <w:t>वा जाते</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इत्युत्तरपदान्तोदात्तत्वाभावे </w:t>
      </w:r>
      <w:r>
        <w:rPr>
          <w:rFonts w:eastAsia="Palanquin Dark" w:cs="Palanquin Dark" w:ascii="Palanquin Dark" w:hAnsi="Palanquin Dark"/>
        </w:rPr>
        <w:t>'</w:t>
      </w:r>
      <w:r>
        <w:rPr>
          <w:rFonts w:ascii="Palanquin Dark" w:hAnsi="Palanquin Dark" w:eastAsia="Palanquin Dark" w:cs="Palanquin Dark"/>
        </w:rPr>
        <w:t>बहुव्रीहौ प्रकृत्या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मनश्शब्दोऽसुन्प्रत्ययान्त आद्युदात्तः । मनोयुजः मनसा मननेन विषयावधारणलक्षणेन युज्यन्त इति ।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सुदक्षाः </w:t>
      </w:r>
      <w:r>
        <w:rPr>
          <w:rFonts w:eastAsia="Palanquin Dark" w:cs="Palanquin Dark" w:ascii="Palanquin Dark" w:hAnsi="Palanquin Dark"/>
        </w:rPr>
        <w:t xml:space="preserve">- </w:t>
      </w:r>
      <w:r>
        <w:rPr>
          <w:rFonts w:ascii="Palanquin Dark" w:hAnsi="Palanquin Dark" w:eastAsia="Palanquin Dark" w:cs="Palanquin Dark"/>
        </w:rPr>
        <w:t>दक्षन्त इति दक्षाः निपुणाः प्रतिपत्तारः । दक्ष वृद्धौ</w:t>
      </w:r>
      <w:r>
        <w:rPr>
          <w:rFonts w:eastAsia="Palanquin Dark" w:cs="Palanquin Dark" w:ascii="Palanquin Dark" w:hAnsi="Palanquin Dark"/>
        </w:rPr>
        <w:t xml:space="preserve">, </w:t>
      </w:r>
      <w:r>
        <w:rPr>
          <w:rFonts w:ascii="Palanquin Dark" w:hAnsi="Palanquin Dark" w:eastAsia="Palanquin Dark" w:cs="Palanquin Dark"/>
        </w:rPr>
        <w:t>पचाद्यच्</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 । शोभना दक्षा येषु मनोयुक्तेषु प्रवर्तमानेषु ते सुदक्षाः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इत्युदात्तत्वम् । यद्वा </w:t>
      </w:r>
      <w:r>
        <w:rPr>
          <w:rFonts w:eastAsia="Palanquin Dark" w:cs="Palanquin Dark" w:ascii="Palanquin Dark" w:hAnsi="Palanquin Dark"/>
        </w:rPr>
        <w:t xml:space="preserve">- </w:t>
      </w:r>
      <w:r>
        <w:rPr>
          <w:rFonts w:ascii="Palanquin Dark" w:hAnsi="Palanquin Dark" w:eastAsia="Palanquin Dark" w:cs="Palanquin Dark"/>
        </w:rPr>
        <w:t>दाक्षिण्यं दक्षः । घञन्तः आद्युदात्तः</w:t>
      </w:r>
      <w:r>
        <w:rPr>
          <w:rFonts w:eastAsia="Palanquin Dark" w:cs="Palanquin Dark" w:ascii="Palanquin Dark" w:hAnsi="Palanquin Dark"/>
        </w:rPr>
        <w:t xml:space="preserve">, </w:t>
      </w:r>
      <w:r>
        <w:rPr>
          <w:rFonts w:ascii="Palanquin Dark" w:hAnsi="Palanquin Dark" w:eastAsia="Palanquin Dark" w:cs="Palanquin Dark"/>
        </w:rPr>
        <w:t xml:space="preserve">सुष्ठु दाक्षिण्यं येषामिति बहुव्रीहौ पूर्ववदुत्तरपदाद्युदात्तता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सुष्ठु दक्षाः सुदक्षाः । </w:t>
      </w:r>
      <w:r>
        <w:rPr>
          <w:rFonts w:eastAsia="Palanquin Dark" w:cs="Palanquin Dark" w:ascii="Palanquin Dark" w:hAnsi="Palanquin Dark"/>
        </w:rPr>
        <w:t>'</w:t>
      </w:r>
      <w:r>
        <w:rPr>
          <w:rFonts w:ascii="Palanquin Dark" w:hAnsi="Palanquin Dark" w:eastAsia="Palanquin Dark" w:cs="Palanquin Dark"/>
        </w:rPr>
        <w:t>परादिश्छन्दसि बहुळम्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इत्युत्तरपदाद्युदातत्वम् । दक्षपितारः दक्षं पिता पितृस्थानीयं मनो येषां ते दक्षपितारः । </w:t>
      </w:r>
      <w:r>
        <w:rPr>
          <w:rFonts w:eastAsia="Palanquin Dark" w:cs="Palanquin Dark" w:ascii="Palanquin Dark" w:hAnsi="Palanquin Dark"/>
        </w:rPr>
        <w:t>'</w:t>
      </w:r>
      <w:r>
        <w:rPr>
          <w:rFonts w:ascii="Palanquin Dark" w:hAnsi="Palanquin Dark" w:eastAsia="Palanquin Dark" w:cs="Palanquin Dark"/>
        </w:rPr>
        <w:t>ऋतश्छन्दसि</w:t>
      </w:r>
      <w:r>
        <w:rPr>
          <w:rFonts w:eastAsia="Palanquin Dark" w:cs="Palanquin Dark" w:ascii="Palanquin Dark" w:hAnsi="Palanquin Dark"/>
        </w:rPr>
        <w:t xml:space="preserve">' </w:t>
      </w:r>
      <w:r>
        <w:rPr>
          <w:rFonts w:ascii="Palanquin Dark" w:hAnsi="Palanquin Dark" w:eastAsia="Palanquin Dark" w:cs="Palanquin Dark"/>
        </w:rPr>
        <w:t>इति कपः प्रतिषेधः</w:t>
      </w:r>
      <w:r>
        <w:rPr>
          <w:rFonts w:eastAsia="Palanquin Dark" w:cs="Palanquin Dark" w:ascii="Palanquin Dark" w:hAnsi="Palanquin Dark"/>
        </w:rPr>
        <w:t xml:space="preserve">, </w:t>
      </w:r>
      <w:r>
        <w:rPr>
          <w:rFonts w:ascii="Palanquin Dark" w:hAnsi="Palanquin Dark" w:eastAsia="Palanquin Dark" w:cs="Palanquin Dark"/>
        </w:rPr>
        <w:t>वर्णव्यत्ययेनोपधादीर्घत्वम् । ते तादृशा देवा नोऽस्मान् पान्तु रक्षन्तु । पा रक्षणे । किञ्च</w:t>
      </w:r>
      <w:r>
        <w:rPr>
          <w:rFonts w:eastAsia="Palanquin Dark" w:cs="Palanquin Dark" w:ascii="Palanquin Dark" w:hAnsi="Palanquin Dark"/>
        </w:rPr>
        <w:t xml:space="preserve">, </w:t>
      </w:r>
      <w:r>
        <w:rPr>
          <w:rFonts w:ascii="Palanquin Dark" w:hAnsi="Palanquin Dark" w:eastAsia="Palanquin Dark" w:cs="Palanquin Dark"/>
        </w:rPr>
        <w:t>ते नः अस्मान् अवन्तु रक्षन्तु अनुप्रविशन्तु सदा अस्मासु तिष्ठन्तु । अव रक्षणगतिकान्तिप्रीतितृप्त्यवगमप्रवेशस्वाम्यर्थश्रवणयाचनक्रियेच्छावाप्त्यालिङ्गनहिम्सादानभाववृद्धिषु। तेभ्यो नमः नमस्कुर्मः । किञ्च</w:t>
      </w:r>
      <w:r>
        <w:rPr>
          <w:rFonts w:eastAsia="Palanquin Dark" w:cs="Palanquin Dark" w:ascii="Palanquin Dark" w:hAnsi="Palanquin Dark"/>
        </w:rPr>
        <w:t xml:space="preserve">, </w:t>
      </w:r>
      <w:r>
        <w:rPr>
          <w:rFonts w:ascii="Palanquin Dark" w:hAnsi="Palanquin Dark" w:eastAsia="Palanquin Dark" w:cs="Palanquin Dark"/>
        </w:rPr>
        <w:t xml:space="preserve">तेभ्यस्स्वाहा स्वाहुतं इदं पीतं पयोस्तु । एतौ चाचमनमन्त्रौ पातुस्सामर्थ्यादिति संवेशनप्रबुद्धयजुर्भ्यां उत्तरौ द्रष्टव्यौ । सुप्त्वा प्रबुद्ध्वा चाचम्य व्रतयितव्यमिति क्रमः । </w:t>
      </w:r>
      <w:r>
        <w:rPr>
          <w:rFonts w:eastAsia="Palanquin Dark" w:cs="Palanquin Dark" w:ascii="Palanquin Dark" w:hAnsi="Palanquin Dark"/>
        </w:rPr>
        <w:t>'</w:t>
      </w:r>
      <w:r>
        <w:rPr>
          <w:rFonts w:ascii="Palanquin Dark" w:hAnsi="Palanquin Dark" w:eastAsia="Palanquin Dark" w:cs="Palanquin Dark"/>
        </w:rPr>
        <w:t>ब्रह्मवादिनो वदन्ति होतव्यं दीक्षितस्य गृहाः</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संविशति </w:t>
      </w:r>
      <w:r>
        <w:rPr>
          <w:rFonts w:eastAsia="Palanquin Dark" w:cs="Palanquin Dark" w:ascii="Palanquin Dark" w:hAnsi="Palanquin Dark"/>
        </w:rPr>
        <w:t xml:space="preserve">- </w:t>
      </w:r>
      <w:r>
        <w:rPr>
          <w:rFonts w:ascii="Palanquin Dark" w:hAnsi="Palanquin Dark" w:eastAsia="Palanquin Dark" w:cs="Palanquin Dark"/>
        </w:rPr>
        <w:t xml:space="preserve">अग्ने त्वमित्यनुष्टुभा चतुष्पदया ॥ हे अग्ने त्वं सुजागृहि अनिद्र आस्स्व । त्वयि तथाकारिणि सति वयं सुमन्दिषीमहि सुष्ठु निर्भयास्स्वप्यास्म । मदि स्तुतिमोदमदस्वप्नकान्तिगतिषु । </w:t>
      </w:r>
      <w:r>
        <w:rPr>
          <w:rFonts w:eastAsia="Palanquin Dark" w:cs="Palanquin Dark" w:ascii="Palanquin Dark" w:hAnsi="Palanquin Dark"/>
        </w:rPr>
        <w:t>'</w:t>
      </w:r>
      <w:r>
        <w:rPr>
          <w:rFonts w:ascii="Palanquin Dark" w:hAnsi="Palanquin Dark" w:eastAsia="Palanquin Dark" w:cs="Palanquin Dark"/>
        </w:rPr>
        <w:t>स्वपन्तं वै दीक्षितम्</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त्वं चास्मान्स्वपतो गोपाय रक्ष । </w:t>
      </w:r>
      <w:r>
        <w:rPr>
          <w:rFonts w:eastAsia="Palanquin Dark" w:cs="Palanquin Dark" w:ascii="Palanquin Dark" w:hAnsi="Palanquin Dark"/>
        </w:rPr>
        <w:t>'</w:t>
      </w:r>
      <w:r>
        <w:rPr>
          <w:rFonts w:ascii="Palanquin Dark" w:hAnsi="Palanquin Dark" w:eastAsia="Palanquin Dark" w:cs="Palanquin Dark"/>
        </w:rPr>
        <w:t>सनाद्यन्ता धातवः</w:t>
      </w:r>
      <w:r>
        <w:rPr>
          <w:rFonts w:eastAsia="Palanquin Dark" w:cs="Palanquin Dark" w:ascii="Palanquin Dark" w:hAnsi="Palanquin Dark"/>
        </w:rPr>
        <w:t xml:space="preserve">' </w:t>
      </w:r>
      <w:r>
        <w:rPr>
          <w:rFonts w:ascii="Palanquin Dark" w:hAnsi="Palanquin Dark" w:eastAsia="Palanquin Dark" w:cs="Palanquin Dark"/>
        </w:rPr>
        <w:t>इति धातुत्वात्</w:t>
      </w:r>
      <w:r>
        <w:rPr>
          <w:rFonts w:eastAsia="Palanquin Dark" w:cs="Palanquin Dark" w:ascii="Palanquin Dark" w:hAnsi="Palanquin Dark"/>
        </w:rPr>
        <w:t xml:space="preserve">, </w:t>
      </w:r>
      <w:r>
        <w:rPr>
          <w:rFonts w:ascii="Palanquin Dark" w:hAnsi="Palanquin Dark" w:eastAsia="Palanquin Dark" w:cs="Palanquin Dark"/>
        </w:rPr>
        <w:t>धातोरित्यन्तोदात्तत्वम्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पादादित्वान्न निहन्यते । स्वस्तये अविनाशार्थम् । विभक्त्यन्तप्रतिरूपको निपातः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अस गतावित्यस्मात्सुपूर्वात् </w:t>
      </w:r>
      <w:r>
        <w:rPr>
          <w:rFonts w:eastAsia="Palanquin Dark" w:cs="Palanquin Dark" w:ascii="Palanquin Dark" w:hAnsi="Palanquin Dark"/>
        </w:rPr>
        <w:t>'</w:t>
      </w:r>
      <w:r>
        <w:rPr>
          <w:rFonts w:ascii="Palanquin Dark" w:hAnsi="Palanquin Dark" w:eastAsia="Palanquin Dark" w:cs="Palanquin Dark"/>
        </w:rPr>
        <w:t>क्तिच्क्तौ च संज्ञायाम्</w:t>
      </w:r>
      <w:r>
        <w:rPr>
          <w:rFonts w:eastAsia="Palanquin Dark" w:cs="Palanquin Dark" w:ascii="Palanquin Dark" w:hAnsi="Palanquin Dark"/>
        </w:rPr>
        <w:t xml:space="preserve">' </w:t>
      </w:r>
      <w:r>
        <w:rPr>
          <w:rFonts w:ascii="Palanquin Dark" w:hAnsi="Palanquin Dark" w:eastAsia="Palanquin Dark" w:cs="Palanquin Dark"/>
        </w:rPr>
        <w:t>इति क्तिच्</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व्युत्पत्त्यनवधारणान्नावगृह्यते । शोभनगत्यर्थं गोपाय</w:t>
      </w:r>
      <w:r>
        <w:rPr>
          <w:rFonts w:eastAsia="Palanquin Dark" w:cs="Palanquin Dark" w:ascii="Palanquin Dark" w:hAnsi="Palanquin Dark"/>
        </w:rPr>
        <w:t xml:space="preserve">, </w:t>
      </w:r>
      <w:r>
        <w:rPr>
          <w:rFonts w:ascii="Palanquin Dark" w:hAnsi="Palanquin Dark" w:eastAsia="Palanquin Dark" w:cs="Palanquin Dark"/>
        </w:rPr>
        <w:t>यथा रक्षोभिर्न बाध्यामहे । किञ्च – नोस्मान् पुनः पश्चान्मध्यरात्रे प्रबुधे प्रबोधनाय । सम्पदादित्वात्क्विप्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प्रबोधार्थं ददः देहि</w:t>
      </w:r>
      <w:r>
        <w:rPr>
          <w:rFonts w:eastAsia="Palanquin Dark" w:cs="Palanquin Dark" w:ascii="Palanquin Dark" w:hAnsi="Palanquin Dark"/>
        </w:rPr>
        <w:t xml:space="preserve">, </w:t>
      </w:r>
      <w:r>
        <w:rPr>
          <w:rFonts w:ascii="Palanquin Dark" w:hAnsi="Palanquin Dark" w:eastAsia="Palanquin Dark" w:cs="Palanquin Dark"/>
        </w:rPr>
        <w:t xml:space="preserve">प्रबुद्धान्कुर्विति यावत् । ददातेर्लेटि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 xml:space="preserve">इत्यडागमः । </w:t>
      </w:r>
      <w:r>
        <w:rPr>
          <w:rFonts w:eastAsia="Palanquin Dark" w:cs="Palanquin Dark" w:ascii="Palanquin Dark" w:hAnsi="Palanquin Dark"/>
        </w:rPr>
        <w:t>'</w:t>
      </w:r>
      <w:r>
        <w:rPr>
          <w:rFonts w:ascii="Palanquin Dark" w:hAnsi="Palanquin Dark" w:eastAsia="Palanquin Dark" w:cs="Palanquin Dark"/>
        </w:rPr>
        <w:t>घोर्लोपो लेटि वा</w:t>
      </w:r>
      <w:r>
        <w:rPr>
          <w:rFonts w:eastAsia="Palanquin Dark" w:cs="Palanquin Dark" w:ascii="Palanquin Dark" w:hAnsi="Palanquin Dark"/>
        </w:rPr>
        <w:t xml:space="preserve">' </w:t>
      </w:r>
      <w:r>
        <w:rPr>
          <w:rFonts w:ascii="Palanquin Dark" w:hAnsi="Palanquin Dark" w:eastAsia="Palanquin Dark" w:cs="Palanquin Dark"/>
        </w:rPr>
        <w:t xml:space="preserve">इत्याकारलोपः । </w:t>
      </w:r>
      <w:r>
        <w:rPr>
          <w:rFonts w:eastAsia="Palanquin Dark" w:cs="Palanquin Dark" w:ascii="Palanquin Dark" w:hAnsi="Palanquin Dark"/>
        </w:rPr>
        <w:t>'</w:t>
      </w:r>
      <w:r>
        <w:rPr>
          <w:rFonts w:ascii="Palanquin Dark" w:hAnsi="Palanquin Dark" w:eastAsia="Palanquin Dark" w:cs="Palanquin Dark"/>
        </w:rPr>
        <w:t>इतश्च लोपः</w:t>
      </w:r>
      <w:r>
        <w:rPr>
          <w:rFonts w:eastAsia="Palanquin Dark" w:cs="Palanquin Dark" w:ascii="Palanquin Dark" w:hAnsi="Palanquin Dark"/>
        </w:rPr>
        <w:t xml:space="preserve">' </w:t>
      </w:r>
      <w:r>
        <w:rPr>
          <w:rFonts w:ascii="Palanquin Dark" w:hAnsi="Palanquin Dark" w:eastAsia="Palanquin Dark" w:cs="Palanquin Dark"/>
        </w:rPr>
        <w:t>इतीकारलोपः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प्रबुद्धं यजमानं वाचयति </w:t>
      </w:r>
      <w:r>
        <w:rPr>
          <w:rFonts w:eastAsia="Palanquin Dark" w:cs="Palanquin Dark" w:ascii="Palanquin Dark" w:hAnsi="Palanquin Dark"/>
        </w:rPr>
        <w:t xml:space="preserve">- </w:t>
      </w:r>
      <w:r>
        <w:rPr>
          <w:rFonts w:ascii="Palanquin Dark" w:hAnsi="Palanquin Dark" w:eastAsia="Palanquin Dark" w:cs="Palanquin Dark"/>
        </w:rPr>
        <w:t xml:space="preserve">त्वमग्ने इति गायत्रीं त्रिपदां प्रतिष्ठानाम्नीम् </w:t>
      </w:r>
      <w:r>
        <w:rPr>
          <w:rFonts w:eastAsia="Palanquin Dark" w:cs="Palanquin Dark" w:ascii="Palanquin Dark" w:hAnsi="Palanquin Dark"/>
        </w:rPr>
        <w:t>'</w:t>
      </w:r>
      <w:r>
        <w:rPr>
          <w:rFonts w:ascii="Palanquin Dark" w:hAnsi="Palanquin Dark" w:eastAsia="Palanquin Dark" w:cs="Palanquin Dark"/>
        </w:rPr>
        <w:t>विपरीता प्रीतष्ठा</w:t>
      </w:r>
      <w:r>
        <w:rPr>
          <w:rFonts w:eastAsia="Palanquin Dark" w:cs="Palanquin Dark" w:ascii="Palanquin Dark" w:hAnsi="Palanquin Dark"/>
        </w:rPr>
        <w:t xml:space="preserve">' </w:t>
      </w:r>
      <w:r>
        <w:rPr>
          <w:rFonts w:ascii="Palanquin Dark" w:hAnsi="Palanquin Dark" w:eastAsia="Palanquin Dark" w:cs="Palanquin Dark"/>
        </w:rPr>
        <w:t xml:space="preserve">इति वचनात् । व्याख्याता चेयमृक् </w:t>
      </w:r>
      <w:r>
        <w:rPr>
          <w:rFonts w:eastAsia="Palanquin Dark" w:cs="Palanquin Dark" w:ascii="Palanquin Dark" w:hAnsi="Palanquin Dark"/>
        </w:rPr>
        <w:t>'</w:t>
      </w:r>
      <w:r>
        <w:rPr>
          <w:rFonts w:ascii="Palanquin Dark" w:hAnsi="Palanquin Dark" w:eastAsia="Palanquin Dark" w:cs="Palanquin Dark"/>
        </w:rPr>
        <w:t>उभा वामिन्द्राग्नी</w:t>
      </w:r>
      <w:r>
        <w:rPr>
          <w:rFonts w:eastAsia="Palanquin Dark" w:cs="Palanquin Dark" w:ascii="Palanquin Dark" w:hAnsi="Palanquin Dark"/>
        </w:rPr>
        <w:t xml:space="preserve">' </w:t>
      </w:r>
      <w:r>
        <w:rPr>
          <w:rFonts w:ascii="Palanquin Dark" w:hAnsi="Palanquin Dark" w:eastAsia="Palanquin Dark" w:cs="Palanquin Dark"/>
        </w:rPr>
        <w:t xml:space="preserve">इत्यनुवाके । </w:t>
      </w:r>
      <w:r>
        <w:rPr>
          <w:rFonts w:eastAsia="Palanquin Dark" w:cs="Palanquin Dark" w:ascii="Palanquin Dark" w:hAnsi="Palanquin Dark"/>
        </w:rPr>
        <w:t>'</w:t>
      </w:r>
      <w:r>
        <w:rPr>
          <w:rFonts w:ascii="Palanquin Dark" w:hAnsi="Palanquin Dark" w:eastAsia="Palanquin Dark" w:cs="Palanquin Dark"/>
        </w:rPr>
        <w:t>अव्रत्यमिव वा एष करोति यो दीक्षितः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सनिहारान्प्रहिणोति </w:t>
      </w:r>
      <w:r>
        <w:rPr>
          <w:rFonts w:eastAsia="Palanquin Dark" w:cs="Palanquin Dark" w:ascii="Palanquin Dark" w:hAnsi="Palanquin Dark"/>
        </w:rPr>
        <w:t xml:space="preserve">- </w:t>
      </w:r>
      <w:r>
        <w:rPr>
          <w:rFonts w:ascii="Palanquin Dark" w:hAnsi="Palanquin Dark" w:eastAsia="Palanquin Dark" w:cs="Palanquin Dark"/>
        </w:rPr>
        <w:t>विश्वे देवा इत्येकपदया त्रिष्टुभा यजुरन्तया ॥ विश्वे सर्वेपि देवाः मामभ्याववृत्रन् । व्यत्ययेन परस्मैपदम् । आभिमुख्येन मां प्रत्यावर्तन्ताम्</w:t>
      </w:r>
      <w:r>
        <w:rPr>
          <w:rFonts w:eastAsia="Palanquin Dark" w:cs="Palanquin Dark" w:ascii="Palanquin Dark" w:hAnsi="Palanquin Dark"/>
        </w:rPr>
        <w:t xml:space="preserve">, </w:t>
      </w:r>
      <w:r>
        <w:rPr>
          <w:rFonts w:ascii="Palanquin Dark" w:hAnsi="Palanquin Dark" w:eastAsia="Palanquin Dark" w:cs="Palanquin Dark"/>
        </w:rPr>
        <w:t xml:space="preserve">धनान्यादायाभ्यागच्छन्त्विति यावत् । वृतेर्लुङि । </w:t>
      </w:r>
      <w:r>
        <w:rPr>
          <w:rFonts w:eastAsia="Palanquin Dark" w:cs="Palanquin Dark" w:ascii="Palanquin Dark" w:hAnsi="Palanquin Dark"/>
        </w:rPr>
        <w:t>'</w:t>
      </w:r>
      <w:r>
        <w:rPr>
          <w:rFonts w:ascii="Palanquin Dark" w:hAnsi="Palanquin Dark" w:eastAsia="Palanquin Dark" w:cs="Palanquin Dark"/>
        </w:rPr>
        <w:t>द्युद्भ्यो लुङि</w:t>
      </w:r>
      <w:r>
        <w:rPr>
          <w:rFonts w:eastAsia="Palanquin Dark" w:cs="Palanquin Dark" w:ascii="Palanquin Dark" w:hAnsi="Palanquin Dark"/>
        </w:rPr>
        <w:t xml:space="preserve">' </w:t>
      </w:r>
      <w:r>
        <w:rPr>
          <w:rFonts w:ascii="Palanquin Dark" w:hAnsi="Palanquin Dark" w:eastAsia="Palanquin Dark" w:cs="Palanquin Dark"/>
        </w:rPr>
        <w:t>इति परस्मैपदम्</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च्लेश्चङादेशः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इत्यडागमः । को देवः केन धनेनेत्याह </w:t>
      </w:r>
      <w:r>
        <w:rPr>
          <w:rFonts w:eastAsia="Palanquin Dark" w:cs="Palanquin Dark" w:ascii="Palanquin Dark" w:hAnsi="Palanquin Dark"/>
        </w:rPr>
        <w:t xml:space="preserve">- </w:t>
      </w:r>
      <w:r>
        <w:rPr>
          <w:rFonts w:ascii="Palanquin Dark" w:hAnsi="Palanquin Dark" w:eastAsia="Palanquin Dark" w:cs="Palanquin Dark"/>
        </w:rPr>
        <w:t>पूषा सन्या सनिना सनिमादाय मामागच्छतु । याच्ञालब्धं हिरण्यादिधनं सनिः</w:t>
      </w:r>
      <w:r>
        <w:rPr>
          <w:rFonts w:eastAsia="Palanquin Dark" w:cs="Palanquin Dark" w:ascii="Palanquin Dark" w:hAnsi="Palanquin Dark"/>
        </w:rPr>
        <w:t xml:space="preserve">, </w:t>
      </w:r>
      <w:r>
        <w:rPr>
          <w:rFonts w:ascii="Palanquin Dark" w:hAnsi="Palanquin Dark" w:eastAsia="Palanquin Dark" w:cs="Palanquin Dark"/>
        </w:rPr>
        <w:t>याच्ञानन्तरं दीयत इति कृत्वा । षणु दाने</w:t>
      </w:r>
      <w:r>
        <w:rPr>
          <w:rFonts w:eastAsia="Palanquin Dark" w:cs="Palanquin Dark" w:ascii="Palanquin Dark" w:hAnsi="Palanquin Dark"/>
        </w:rPr>
        <w:t>, '</w:t>
      </w:r>
      <w:r>
        <w:rPr>
          <w:rFonts w:ascii="Palanquin Dark" w:hAnsi="Palanquin Dark" w:eastAsia="Palanquin Dark" w:cs="Palanquin Dark"/>
        </w:rPr>
        <w:t>खनिकषि</w:t>
      </w:r>
      <w:r>
        <w:rPr>
          <w:rFonts w:eastAsia="Palanquin Dark" w:cs="Palanquin Dark" w:ascii="Palanquin Dark" w:hAnsi="Palanquin Dark"/>
        </w:rPr>
        <w:t xml:space="preserve">' </w:t>
      </w:r>
      <w:r>
        <w:rPr>
          <w:rFonts w:ascii="Palanquin Dark" w:hAnsi="Palanquin Dark" w:eastAsia="Palanquin Dark" w:cs="Palanquin Dark"/>
        </w:rPr>
        <w:t>इत्यादिना कर्मणि इप्रत्ययः</w:t>
      </w:r>
      <w:r>
        <w:rPr>
          <w:rFonts w:eastAsia="Palanquin Dark" w:cs="Palanquin Dark" w:ascii="Palanquin Dark" w:hAnsi="Palanquin Dark"/>
        </w:rPr>
        <w:t>, '</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सोमो राधसा आगच्छतु । राधो वासः क्षौमदुकूलादि</w:t>
      </w:r>
      <w:r>
        <w:rPr>
          <w:rFonts w:eastAsia="Palanquin Dark" w:cs="Palanquin Dark" w:ascii="Palanquin Dark" w:hAnsi="Palanquin Dark"/>
        </w:rPr>
        <w:t xml:space="preserve">, </w:t>
      </w:r>
      <w:r>
        <w:rPr>
          <w:rFonts w:ascii="Palanquin Dark" w:hAnsi="Palanquin Dark" w:eastAsia="Palanquin Dark" w:cs="Palanquin Dark"/>
        </w:rPr>
        <w:t xml:space="preserve">राध्यते प्रसाध्यतेनेन देह इति कृत्वा । यश्च देवस्सविता सर्वस्य प्रेरकः वसुदावा वसूनां प्रशस्तानां उस्रादिचेतनपदार्थानां दाता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इति वनिपि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सोपि वसोर्वसुनागच्छतु । सुपां सुपो भवन्तीति तृतीयैकवचनस्य षष्ठ्येकवचनम् । यद्वा </w:t>
      </w:r>
      <w:r>
        <w:rPr>
          <w:rFonts w:eastAsia="Palanquin Dark" w:cs="Palanquin Dark" w:ascii="Palanquin Dark" w:hAnsi="Palanquin Dark"/>
        </w:rPr>
        <w:t xml:space="preserve">- </w:t>
      </w:r>
      <w:r>
        <w:rPr>
          <w:rFonts w:ascii="Palanquin Dark" w:hAnsi="Palanquin Dark" w:eastAsia="Palanquin Dark" w:cs="Palanquin Dark"/>
        </w:rPr>
        <w:t xml:space="preserve">वसोर्वसुसमुदायात् कां चिदुस्रां हयं छागं वादायागच्छतु । </w:t>
      </w:r>
      <w:r>
        <w:rPr>
          <w:rFonts w:eastAsia="Palanquin Dark" w:cs="Palanquin Dark" w:ascii="Palanquin Dark" w:hAnsi="Palanquin Dark"/>
        </w:rPr>
        <w:t>'</w:t>
      </w:r>
      <w:r>
        <w:rPr>
          <w:rFonts w:ascii="Palanquin Dark" w:hAnsi="Palanquin Dark" w:eastAsia="Palanquin Dark" w:cs="Palanquin Dark"/>
        </w:rPr>
        <w:t>चन्द्रमसि मम भोगाय भव</w:t>
      </w:r>
      <w:r>
        <w:rPr>
          <w:rFonts w:eastAsia="Palanquin Dark" w:cs="Palanquin Dark" w:ascii="Palanquin Dark" w:hAnsi="Palanquin Dark"/>
        </w:rPr>
        <w:t xml:space="preserve">' </w:t>
      </w:r>
      <w:r>
        <w:rPr>
          <w:rFonts w:ascii="Palanquin Dark" w:hAnsi="Palanquin Dark" w:eastAsia="Palanquin Dark" w:cs="Palanquin Dark"/>
        </w:rPr>
        <w:t xml:space="preserve">इत्यादि ग्रहणमन्त्रानुसारेण च एतेषां विशिष्टविषयत्वं द्रष्टव्यम् । </w:t>
      </w:r>
      <w:r>
        <w:rPr>
          <w:rFonts w:eastAsia="Palanquin Dark" w:cs="Palanquin Dark" w:ascii="Palanquin Dark" w:hAnsi="Palanquin Dark"/>
        </w:rPr>
        <w:t>'</w:t>
      </w:r>
      <w:r>
        <w:rPr>
          <w:rFonts w:ascii="Palanquin Dark" w:hAnsi="Palanquin Dark" w:eastAsia="Palanquin Dark" w:cs="Palanquin Dark"/>
        </w:rPr>
        <w:t>अप वै दीक्षितात्सुषुपुषः</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आहरन्तं दृष्ट्वा जपति </w:t>
      </w:r>
      <w:r>
        <w:rPr>
          <w:rFonts w:eastAsia="Palanquin Dark" w:cs="Palanquin Dark" w:ascii="Palanquin Dark" w:hAnsi="Palanquin Dark"/>
        </w:rPr>
        <w:t xml:space="preserve">- </w:t>
      </w:r>
      <w:r>
        <w:rPr>
          <w:rFonts w:ascii="Palanquin Dark" w:hAnsi="Palanquin Dark" w:eastAsia="Palanquin Dark" w:cs="Palanquin Dark"/>
        </w:rPr>
        <w:t xml:space="preserve">रास्वेति गायत्रीं त्रिपदाम् ॥ तत्र प्रथमे पादे आङस्सवर्णदीर्घत्वमकृत्वा छन्दो गणयेत् । द्वितीयस्तु इयादेशेन पूरयितव्यः </w:t>
      </w:r>
      <w:r>
        <w:rPr>
          <w:rFonts w:eastAsia="Palanquin Dark" w:cs="Palanquin Dark" w:ascii="Palanquin Dark" w:hAnsi="Palanquin Dark"/>
        </w:rPr>
        <w:t>'</w:t>
      </w:r>
      <w:r>
        <w:rPr>
          <w:rFonts w:ascii="Palanquin Dark" w:hAnsi="Palanquin Dark" w:eastAsia="Palanquin Dark" w:cs="Palanquin Dark"/>
        </w:rPr>
        <w:t>भर मा पृणन्पूर्तिया</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वि राधि माहमायुषा</w:t>
      </w:r>
      <w:r>
        <w:rPr>
          <w:rFonts w:eastAsia="Palanquin Dark" w:cs="Palanquin Dark" w:ascii="Palanquin Dark" w:hAnsi="Palanquin Dark"/>
        </w:rPr>
        <w:t xml:space="preserve">' </w:t>
      </w:r>
      <w:r>
        <w:rPr>
          <w:rFonts w:ascii="Palanquin Dark" w:hAnsi="Palanquin Dark" w:eastAsia="Palanquin Dark" w:cs="Palanquin Dark"/>
        </w:rPr>
        <w:t>इति तृतीयस्स्वयमेवाष्टाक्षरः । केचित्तु यजुरादिका एकपदा गायत्रीत्याहुः</w:t>
      </w:r>
      <w:r>
        <w:rPr>
          <w:rFonts w:eastAsia="Palanquin Dark" w:cs="Palanquin Dark" w:ascii="Palanquin Dark" w:hAnsi="Palanquin Dark"/>
        </w:rPr>
        <w:t xml:space="preserve">; </w:t>
      </w:r>
      <w:r>
        <w:rPr>
          <w:rFonts w:ascii="Palanquin Dark" w:hAnsi="Palanquin Dark" w:eastAsia="Palanquin Dark" w:cs="Palanquin Dark"/>
        </w:rPr>
        <w:t xml:space="preserve">आह च </w:t>
      </w:r>
      <w:r>
        <w:rPr>
          <w:rFonts w:eastAsia="Palanquin Dark" w:cs="Palanquin Dark" w:ascii="Palanquin Dark" w:hAnsi="Palanquin Dark"/>
        </w:rPr>
        <w:t>'</w:t>
      </w:r>
      <w:r>
        <w:rPr>
          <w:rFonts w:ascii="Palanquin Dark" w:hAnsi="Palanquin Dark" w:eastAsia="Palanquin Dark" w:cs="Palanquin Dark"/>
        </w:rPr>
        <w:t>यदेतद्यजुर्न ब्रूयात्</w:t>
      </w:r>
      <w:r>
        <w:rPr>
          <w:rFonts w:eastAsia="Palanquin Dark" w:cs="Palanquin Dark" w:ascii="Palanquin Dark" w:hAnsi="Palanquin Dark"/>
        </w:rPr>
        <w:t xml:space="preserve">' </w:t>
      </w:r>
      <w:r>
        <w:rPr>
          <w:rFonts w:ascii="Palanquin Dark" w:hAnsi="Palanquin Dark" w:eastAsia="Palanquin Dark" w:cs="Palanquin Dark"/>
        </w:rPr>
        <w:t>इति । अस्मिन्पक्षे भरेत्यस्यापादादित्वान्निघातो न दुर्लभः</w:t>
      </w:r>
      <w:r>
        <w:rPr>
          <w:rFonts w:eastAsia="Palanquin Dark" w:cs="Palanquin Dark" w:ascii="Palanquin Dark" w:hAnsi="Palanquin Dark"/>
        </w:rPr>
        <w:t xml:space="preserve">, </w:t>
      </w:r>
      <w:r>
        <w:rPr>
          <w:rFonts w:ascii="Palanquin Dark" w:hAnsi="Palanquin Dark" w:eastAsia="Palanquin Dark" w:cs="Palanquin Dark"/>
        </w:rPr>
        <w:t xml:space="preserve">पूर्वत्र तु पादादित्वाद्व्यत्ययेन निघातो वेदितव्यः । हे सोम इयत् एतावत् इदं मया लब्धमिति हस्ताभिनयेन दर्शयन्नाह । इदं परिमाणमस्येति मतुपि </w:t>
      </w:r>
      <w:r>
        <w:rPr>
          <w:rFonts w:eastAsia="Palanquin Dark" w:cs="Palanquin Dark" w:ascii="Palanquin Dark" w:hAnsi="Palanquin Dark"/>
        </w:rPr>
        <w:t>'</w:t>
      </w:r>
      <w:r>
        <w:rPr>
          <w:rFonts w:ascii="Palanquin Dark" w:hAnsi="Palanquin Dark" w:eastAsia="Palanquin Dark" w:cs="Palanquin Dark"/>
        </w:rPr>
        <w:t>किमिदम्भ्यां वो घः</w:t>
      </w:r>
      <w:r>
        <w:rPr>
          <w:rFonts w:eastAsia="Palanquin Dark" w:cs="Palanquin Dark" w:ascii="Palanquin Dark" w:hAnsi="Palanquin Dark"/>
        </w:rPr>
        <w:t xml:space="preserve">' </w:t>
      </w:r>
      <w:r>
        <w:rPr>
          <w:rFonts w:ascii="Palanquin Dark" w:hAnsi="Palanquin Dark" w:eastAsia="Palanquin Dark" w:cs="Palanquin Dark"/>
        </w:rPr>
        <w:t xml:space="preserve">इति वकारस्य च घादेशे </w:t>
      </w:r>
      <w:r>
        <w:rPr>
          <w:rFonts w:eastAsia="Palanquin Dark" w:cs="Palanquin Dark" w:ascii="Palanquin Dark" w:hAnsi="Palanquin Dark"/>
        </w:rPr>
        <w:t>'</w:t>
      </w:r>
      <w:r>
        <w:rPr>
          <w:rFonts w:ascii="Palanquin Dark" w:hAnsi="Palanquin Dark" w:eastAsia="Palanquin Dark" w:cs="Palanquin Dark"/>
        </w:rPr>
        <w:t>इदंकिमोरीश्की</w:t>
      </w:r>
      <w:r>
        <w:rPr>
          <w:rFonts w:eastAsia="Palanquin Dark" w:cs="Palanquin Dark" w:ascii="Palanquin Dark" w:hAnsi="Palanquin Dark"/>
        </w:rPr>
        <w:t xml:space="preserve">' </w:t>
      </w:r>
      <w:r>
        <w:rPr>
          <w:rFonts w:ascii="Palanquin Dark" w:hAnsi="Palanquin Dark" w:eastAsia="Palanquin Dark" w:cs="Palanquin Dark"/>
        </w:rPr>
        <w:t xml:space="preserve">इतीशादेशस्य </w:t>
      </w:r>
      <w:r>
        <w:rPr>
          <w:rFonts w:eastAsia="Palanquin Dark" w:cs="Palanquin Dark" w:ascii="Palanquin Dark" w:hAnsi="Palanquin Dark"/>
        </w:rPr>
        <w:t>'</w:t>
      </w:r>
      <w:r>
        <w:rPr>
          <w:rFonts w:ascii="Palanquin Dark" w:hAnsi="Palanquin Dark" w:eastAsia="Palanquin Dark" w:cs="Palanquin Dark"/>
        </w:rPr>
        <w:t>यस्य</w:t>
      </w:r>
      <w:r>
        <w:rPr>
          <w:rFonts w:eastAsia="Palanquin Dark" w:cs="Palanquin Dark" w:ascii="Palanquin Dark" w:hAnsi="Palanquin Dark"/>
        </w:rPr>
        <w:t xml:space="preserve">' </w:t>
      </w:r>
      <w:r>
        <w:rPr>
          <w:rFonts w:ascii="Palanquin Dark" w:hAnsi="Palanquin Dark" w:eastAsia="Palanquin Dark" w:cs="Palanquin Dark"/>
        </w:rPr>
        <w:t>इति लोपे प्रत्ययमात्रमवशिष्यते</w:t>
      </w:r>
      <w:r>
        <w:rPr>
          <w:rFonts w:eastAsia="Palanquin Dark" w:cs="Palanquin Dark" w:ascii="Palanquin Dark" w:hAnsi="Palanquin Dark"/>
        </w:rPr>
        <w:t xml:space="preserve">, </w:t>
      </w:r>
      <w:r>
        <w:rPr>
          <w:rFonts w:ascii="Palanquin Dark" w:hAnsi="Palanquin Dark" w:eastAsia="Palanquin Dark" w:cs="Palanquin Dark"/>
        </w:rPr>
        <w:t>तस्य सत्यपि पित्त्वे उदात्तनिवृत्तिस्वरेण इयादेश उदात्तः । एतावन्मे रास्व देहि । रा दाने</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w:t>
      </w:r>
      <w:r>
        <w:rPr>
          <w:rFonts w:eastAsia="Palanquin Dark" w:cs="Palanquin Dark" w:ascii="Palanquin Dark" w:hAnsi="Palanquin Dark"/>
        </w:rPr>
        <w:t xml:space="preserve">, </w:t>
      </w:r>
      <w:r>
        <w:rPr>
          <w:rFonts w:ascii="Palanquin Dark" w:hAnsi="Palanquin Dark" w:eastAsia="Palanquin Dark" w:cs="Palanquin Dark"/>
        </w:rPr>
        <w:t xml:space="preserve">सतिशिष्टोपि लसार्वधातुकस्वरः धातुस्वरेण बाध्यते व्यत्ययेनैव । यद्वा </w:t>
      </w:r>
      <w:r>
        <w:rPr>
          <w:rFonts w:eastAsia="Palanquin Dark" w:cs="Palanquin Dark" w:ascii="Palanquin Dark" w:hAnsi="Palanquin Dark"/>
        </w:rPr>
        <w:t xml:space="preserve">- </w:t>
      </w:r>
      <w:r>
        <w:rPr>
          <w:rFonts w:ascii="Palanquin Dark" w:hAnsi="Palanquin Dark" w:eastAsia="Palanquin Dark" w:cs="Palanquin Dark"/>
        </w:rPr>
        <w:t xml:space="preserve">रासृ शब्दे अनुदात्तेत्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तास्यनुदात्तेत्</w:t>
      </w:r>
      <w:r>
        <w:rPr>
          <w:rFonts w:eastAsia="Palanquin Dark" w:cs="Palanquin Dark" w:ascii="Palanquin Dark" w:hAnsi="Palanquin Dark"/>
        </w:rPr>
        <w:t xml:space="preserve">' </w:t>
      </w:r>
      <w:r>
        <w:rPr>
          <w:rFonts w:ascii="Palanquin Dark" w:hAnsi="Palanquin Dark" w:eastAsia="Palanquin Dark" w:cs="Palanquin Dark"/>
        </w:rPr>
        <w:t xml:space="preserve">इत्यादिना लसार्वधातुकानुदात्तत्वम् । अयमर्थः </w:t>
      </w:r>
      <w:r>
        <w:rPr>
          <w:rFonts w:eastAsia="Palanquin Dark" w:cs="Palanquin Dark" w:ascii="Palanquin Dark" w:hAnsi="Palanquin Dark"/>
        </w:rPr>
        <w:t xml:space="preserve">- </w:t>
      </w:r>
      <w:r>
        <w:rPr>
          <w:rFonts w:ascii="Palanquin Dark" w:hAnsi="Palanquin Dark" w:eastAsia="Palanquin Dark" w:cs="Palanquin Dark"/>
        </w:rPr>
        <w:t xml:space="preserve">सोम यदिदं मया लब्धं एतन्मे शब्दय यथा ममैव भवति तथैव वक्तुमर्हसीति । यद्वा </w:t>
      </w:r>
      <w:r>
        <w:rPr>
          <w:rFonts w:eastAsia="Palanquin Dark" w:cs="Palanquin Dark" w:ascii="Palanquin Dark" w:hAnsi="Palanquin Dark"/>
        </w:rPr>
        <w:t xml:space="preserve">- </w:t>
      </w:r>
      <w:r>
        <w:rPr>
          <w:rFonts w:ascii="Palanquin Dark" w:hAnsi="Palanquin Dark" w:eastAsia="Palanquin Dark" w:cs="Palanquin Dark"/>
        </w:rPr>
        <w:t>रासतिरयं छन्दसि दाने वर्तते</w:t>
      </w:r>
      <w:r>
        <w:rPr>
          <w:rFonts w:eastAsia="Palanquin Dark" w:cs="Palanquin Dark" w:ascii="Palanquin Dark" w:hAnsi="Palanquin Dark"/>
        </w:rPr>
        <w:t xml:space="preserve">, </w:t>
      </w:r>
      <w:r>
        <w:rPr>
          <w:rFonts w:ascii="Palanquin Dark" w:hAnsi="Palanquin Dark" w:eastAsia="Palanquin Dark" w:cs="Palanquin Dark"/>
        </w:rPr>
        <w:t xml:space="preserve">दानार्थेषु नैरुक्तैः पठितत्वात् । किञ्च </w:t>
      </w:r>
      <w:r>
        <w:rPr>
          <w:rFonts w:eastAsia="Palanquin Dark" w:cs="Palanquin Dark" w:ascii="Palanquin Dark" w:hAnsi="Palanquin Dark"/>
        </w:rPr>
        <w:t xml:space="preserve">- </w:t>
      </w:r>
      <w:r>
        <w:rPr>
          <w:rFonts w:ascii="Palanquin Dark" w:hAnsi="Palanquin Dark" w:eastAsia="Palanquin Dark" w:cs="Palanquin Dark"/>
        </w:rPr>
        <w:t xml:space="preserve">इतोपि भूयः बहुतरं धनमाभर । </w:t>
      </w:r>
      <w:r>
        <w:rPr>
          <w:rFonts w:eastAsia="Palanquin Dark" w:cs="Palanquin Dark" w:ascii="Palanquin Dark" w:hAnsi="Palanquin Dark"/>
        </w:rPr>
        <w:t>'</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 xml:space="preserve">इति भत्वम् । </w:t>
      </w:r>
      <w:r>
        <w:rPr>
          <w:rFonts w:eastAsia="Palanquin Dark" w:cs="Palanquin Dark" w:ascii="Palanquin Dark" w:hAnsi="Palanquin Dark"/>
        </w:rPr>
        <w:t>'</w:t>
      </w:r>
      <w:r>
        <w:rPr>
          <w:rFonts w:ascii="Palanquin Dark" w:hAnsi="Palanquin Dark" w:eastAsia="Palanquin Dark" w:cs="Palanquin Dark"/>
        </w:rPr>
        <w:t>यावत एव पशूनभि दीक्षेत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किञ्च </w:t>
      </w:r>
      <w:r>
        <w:rPr>
          <w:rFonts w:eastAsia="Palanquin Dark" w:cs="Palanquin Dark" w:ascii="Palanquin Dark" w:hAnsi="Palanquin Dark"/>
        </w:rPr>
        <w:t xml:space="preserve">- </w:t>
      </w:r>
      <w:r>
        <w:rPr>
          <w:rFonts w:ascii="Palanquin Dark" w:hAnsi="Palanquin Dark" w:eastAsia="Palanquin Dark" w:cs="Palanquin Dark"/>
        </w:rPr>
        <w:t xml:space="preserve">इदं चाप्यस्तु </w:t>
      </w:r>
      <w:r>
        <w:rPr>
          <w:rFonts w:eastAsia="Palanquin Dark" w:cs="Palanquin Dark" w:ascii="Palanquin Dark" w:hAnsi="Palanquin Dark"/>
        </w:rPr>
        <w:t xml:space="preserve">- </w:t>
      </w:r>
      <w:r>
        <w:rPr>
          <w:rFonts w:ascii="Palanquin Dark" w:hAnsi="Palanquin Dark" w:eastAsia="Palanquin Dark" w:cs="Palanquin Dark"/>
        </w:rPr>
        <w:t>अस्मान् पृणन् धनेन पूरयन् पुर</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w:t>
      </w:r>
      <w:r>
        <w:rPr>
          <w:rFonts w:ascii="Palanquin Dark" w:hAnsi="Palanquin Dark" w:eastAsia="Palanquin Dark" w:cs="Palanquin Dark"/>
        </w:rPr>
        <w:t>स्स्वयमपि पूर्त्या धनपोषेण मा विराधि धनपोषेण वियुक्तो मा कारि । अहं चायुषा मा विरात्सि वियुक्तो माकार्षि । पॄ पालनपूरणयोः क्रैयादिकः</w:t>
      </w:r>
      <w:r>
        <w:rPr>
          <w:rFonts w:eastAsia="Palanquin Dark" w:cs="Palanquin Dark" w:ascii="Palanquin Dark" w:hAnsi="Palanquin Dark"/>
        </w:rPr>
        <w:t xml:space="preserve">; </w:t>
      </w:r>
      <w:r>
        <w:rPr>
          <w:rFonts w:ascii="Palanquin Dark" w:hAnsi="Palanquin Dark" w:eastAsia="Palanquin Dark" w:cs="Palanquin Dark"/>
        </w:rPr>
        <w:t>प्वादित्वाद्ध्रस्वः</w:t>
      </w:r>
      <w:r>
        <w:rPr>
          <w:rFonts w:eastAsia="Palanquin Dark" w:cs="Palanquin Dark" w:ascii="Palanquin Dark" w:hAnsi="Palanquin Dark"/>
        </w:rPr>
        <w:t xml:space="preserve">, </w:t>
      </w:r>
      <w:r>
        <w:rPr>
          <w:rFonts w:ascii="Palanquin Dark" w:hAnsi="Palanquin Dark" w:eastAsia="Palanquin Dark" w:cs="Palanquin Dark"/>
        </w:rPr>
        <w:t>शतरि कृते विकरणस्वरस्तु लसार्वधातुकस्वरेण न बाध्यत इति शतुरेवोदात्तत्वम्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सत्यामपि सतिशिष्टेन बाधायां </w:t>
      </w:r>
      <w:r>
        <w:rPr>
          <w:rFonts w:eastAsia="Palanquin Dark" w:cs="Palanquin Dark" w:ascii="Palanquin Dark" w:hAnsi="Palanquin Dark"/>
        </w:rPr>
        <w:t>'</w:t>
      </w:r>
      <w:r>
        <w:rPr>
          <w:rFonts w:ascii="Palanquin Dark" w:hAnsi="Palanquin Dark" w:eastAsia="Palanquin Dark" w:cs="Palanquin Dark"/>
        </w:rPr>
        <w:t>श्नाभ्यस्तयोरातः</w:t>
      </w:r>
      <w:r>
        <w:rPr>
          <w:rFonts w:eastAsia="Palanquin Dark" w:cs="Palanquin Dark" w:ascii="Palanquin Dark" w:hAnsi="Palanquin Dark"/>
        </w:rPr>
        <w:t xml:space="preserve">' </w:t>
      </w:r>
      <w:r>
        <w:rPr>
          <w:rFonts w:ascii="Palanquin Dark" w:hAnsi="Palanquin Dark" w:eastAsia="Palanquin Dark" w:cs="Palanquin Dark"/>
        </w:rPr>
        <w:t>इत्याकारलोपे उदात्तनिवृत्तिस्वरेण शतुरेवोदात्तत्वम्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ततः क्तिनि तु सति </w:t>
      </w:r>
      <w:r>
        <w:rPr>
          <w:rFonts w:eastAsia="Palanquin Dark" w:cs="Palanquin Dark" w:ascii="Palanquin Dark" w:hAnsi="Palanquin Dark"/>
        </w:rPr>
        <w:t>'</w:t>
      </w:r>
      <w:r>
        <w:rPr>
          <w:rFonts w:ascii="Palanquin Dark" w:hAnsi="Palanquin Dark" w:eastAsia="Palanquin Dark" w:cs="Palanquin Dark"/>
        </w:rPr>
        <w:t>ऋकारल्वादिभ्यः</w:t>
      </w:r>
      <w:r>
        <w:rPr>
          <w:rFonts w:eastAsia="Palanquin Dark" w:cs="Palanquin Dark" w:ascii="Palanquin Dark" w:hAnsi="Palanquin Dark"/>
        </w:rPr>
        <w:t xml:space="preserve">' </w:t>
      </w:r>
      <w:r>
        <w:rPr>
          <w:rFonts w:ascii="Palanquin Dark" w:hAnsi="Palanquin Dark" w:eastAsia="Palanquin Dark" w:cs="Palanquin Dark"/>
        </w:rPr>
        <w:t xml:space="preserve">इति निष्ठावद्भावे प्राप्ते </w:t>
      </w:r>
      <w:r>
        <w:rPr>
          <w:rFonts w:eastAsia="Palanquin Dark" w:cs="Palanquin Dark" w:ascii="Palanquin Dark" w:hAnsi="Palanquin Dark"/>
        </w:rPr>
        <w:t>'</w:t>
      </w:r>
      <w:r>
        <w:rPr>
          <w:rFonts w:ascii="Palanquin Dark" w:hAnsi="Palanquin Dark" w:eastAsia="Palanquin Dark" w:cs="Palanquin Dark"/>
        </w:rPr>
        <w:t>न ध्याख्यापृमूर्छिमदाम्</w:t>
      </w:r>
      <w:r>
        <w:rPr>
          <w:rFonts w:eastAsia="Palanquin Dark" w:cs="Palanquin Dark" w:ascii="Palanquin Dark" w:hAnsi="Palanquin Dark"/>
        </w:rPr>
        <w:t xml:space="preserve">' </w:t>
      </w:r>
      <w:r>
        <w:rPr>
          <w:rFonts w:ascii="Palanquin Dark" w:hAnsi="Palanquin Dark" w:eastAsia="Palanquin Dark" w:cs="Palanquin Dark"/>
        </w:rPr>
        <w:t>इति प्रतिषिद्ध्यते</w:t>
      </w:r>
      <w:r>
        <w:rPr>
          <w:rFonts w:eastAsia="Palanquin Dark" w:cs="Palanquin Dark" w:ascii="Palanquin Dark" w:hAnsi="Palanquin Dark"/>
        </w:rPr>
        <w:t xml:space="preserve">, </w:t>
      </w:r>
      <w:r>
        <w:rPr>
          <w:rFonts w:ascii="Palanquin Dark" w:hAnsi="Palanquin Dark" w:eastAsia="Palanquin Dark" w:cs="Palanquin Dark"/>
        </w:rPr>
        <w:t xml:space="preserve">तत्र व्यत्ययेन विभक्तेरुदात्तत्वम् । यद्वा </w:t>
      </w:r>
      <w:r>
        <w:rPr>
          <w:rFonts w:eastAsia="Palanquin Dark" w:cs="Palanquin Dark" w:ascii="Palanquin Dark" w:hAnsi="Palanquin Dark"/>
        </w:rPr>
        <w:t xml:space="preserve">- </w:t>
      </w:r>
      <w:r>
        <w:rPr>
          <w:rFonts w:ascii="Palanquin Dark" w:hAnsi="Palanquin Dark" w:eastAsia="Palanquin Dark" w:cs="Palanquin Dark"/>
        </w:rPr>
        <w:t>पूर्यते पुरुषोनयेति पूर्तिः</w:t>
      </w:r>
      <w:r>
        <w:rPr>
          <w:rFonts w:eastAsia="Palanquin Dark" w:cs="Palanquin Dark" w:ascii="Palanquin Dark" w:hAnsi="Palanquin Dark"/>
        </w:rPr>
        <w:t xml:space="preserve">, </w:t>
      </w:r>
      <w:r>
        <w:rPr>
          <w:rFonts w:ascii="Palanquin Dark" w:hAnsi="Palanquin Dark" w:eastAsia="Palanquin Dark" w:cs="Palanquin Dark"/>
        </w:rPr>
        <w:t xml:space="preserve">धनस्येयं संज्ञा । </w:t>
      </w:r>
      <w:r>
        <w:rPr>
          <w:rFonts w:eastAsia="Palanquin Dark" w:cs="Palanquin Dark" w:ascii="Palanquin Dark" w:hAnsi="Palanquin Dark"/>
        </w:rPr>
        <w:t>'</w:t>
      </w:r>
      <w:r>
        <w:rPr>
          <w:rFonts w:ascii="Palanquin Dark" w:hAnsi="Palanquin Dark" w:eastAsia="Palanquin Dark" w:cs="Palanquin Dark"/>
        </w:rPr>
        <w:t>क्तिच्क्तौ च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क्तिचि । </w:t>
      </w:r>
      <w:r>
        <w:rPr>
          <w:rFonts w:eastAsia="Palanquin Dark" w:cs="Palanquin Dark" w:ascii="Palanquin Dark" w:hAnsi="Palanquin Dark"/>
        </w:rPr>
        <w:t>'</w:t>
      </w:r>
      <w:r>
        <w:rPr>
          <w:rFonts w:ascii="Palanquin Dark" w:hAnsi="Palanquin Dark" w:eastAsia="Palanquin Dark" w:cs="Palanquin Dark"/>
        </w:rPr>
        <w:t>उदात्तयणो हर्ल्पूवात्</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हिरण्यं प्रतिगृह्णाति </w:t>
      </w:r>
      <w:r>
        <w:rPr>
          <w:rFonts w:eastAsia="Palanquin Dark" w:cs="Palanquin Dark" w:ascii="Palanquin Dark" w:hAnsi="Palanquin Dark"/>
        </w:rPr>
        <w:t xml:space="preserve">- </w:t>
      </w:r>
      <w:r>
        <w:rPr>
          <w:rFonts w:ascii="Palanquin Dark" w:hAnsi="Palanquin Dark" w:eastAsia="Palanquin Dark" w:cs="Palanquin Dark"/>
        </w:rPr>
        <w:t>चन्द्रमसीति ॥ चन्द्रं ह्लादनमसि सर्वेषाम् । चदि आह्लादने</w:t>
      </w:r>
      <w:r>
        <w:rPr>
          <w:rFonts w:eastAsia="Palanquin Dark" w:cs="Palanquin Dark" w:ascii="Palanquin Dark" w:hAnsi="Palanquin Dark"/>
        </w:rPr>
        <w:t>, '</w:t>
      </w:r>
      <w:r>
        <w:rPr>
          <w:rFonts w:ascii="Palanquin Dark" w:hAnsi="Palanquin Dark" w:eastAsia="Palanquin Dark" w:cs="Palanquin Dark"/>
        </w:rPr>
        <w:t>स्फायितञ्चि</w:t>
      </w:r>
      <w:r>
        <w:rPr>
          <w:rFonts w:eastAsia="Palanquin Dark" w:cs="Palanquin Dark" w:ascii="Palanquin Dark" w:hAnsi="Palanquin Dark"/>
        </w:rPr>
        <w:t xml:space="preserve">' </w:t>
      </w:r>
      <w:r>
        <w:rPr>
          <w:rFonts w:ascii="Palanquin Dark" w:hAnsi="Palanquin Dark" w:eastAsia="Palanquin Dark" w:cs="Palanquin Dark"/>
        </w:rPr>
        <w:t>इत्यादिना रक्प्रत्ययः । ईदृक्त्वं प्राणिनां क्षीरप्रदानेनासि । शिष्टं स्पष्टम् । वस निवासे</w:t>
      </w:r>
      <w:r>
        <w:rPr>
          <w:rFonts w:eastAsia="Palanquin Dark" w:cs="Palanquin Dark" w:ascii="Palanquin Dark" w:hAnsi="Palanquin Dark"/>
        </w:rPr>
        <w:t>, '</w:t>
      </w:r>
      <w:r>
        <w:rPr>
          <w:rFonts w:ascii="Palanquin Dark" w:hAnsi="Palanquin Dark" w:eastAsia="Palanquin Dark" w:cs="Palanquin Dark"/>
        </w:rPr>
        <w:t>स्फायितञ्चि</w:t>
      </w:r>
      <w:r>
        <w:rPr>
          <w:rFonts w:eastAsia="Palanquin Dark" w:cs="Palanquin Dark" w:ascii="Palanquin Dark" w:hAnsi="Palanquin Dark"/>
        </w:rPr>
        <w:t xml:space="preserve">' </w:t>
      </w:r>
      <w:r>
        <w:rPr>
          <w:rFonts w:ascii="Palanquin Dark" w:hAnsi="Palanquin Dark" w:eastAsia="Palanquin Dark" w:cs="Palanquin Dark"/>
        </w:rPr>
        <w:t>इत्यादिना रक्प्रत्ययः। मम भोगाय दानाद्युपभोगाय भव पर्याप्नुहि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वस्त्रं प्रतिगृह्णाति </w:t>
      </w:r>
      <w:r>
        <w:rPr>
          <w:rFonts w:eastAsia="Palanquin Dark" w:cs="Palanquin Dark" w:ascii="Palanquin Dark" w:hAnsi="Palanquin Dark"/>
        </w:rPr>
        <w:t xml:space="preserve">- </w:t>
      </w:r>
      <w:r>
        <w:rPr>
          <w:rFonts w:ascii="Palanquin Dark" w:hAnsi="Palanquin Dark" w:eastAsia="Palanquin Dark" w:cs="Palanquin Dark"/>
        </w:rPr>
        <w:t>वस्त्रमिति ॥ वस्त्रं छादनम्</w:t>
      </w:r>
      <w:r>
        <w:rPr>
          <w:rFonts w:eastAsia="Palanquin Dark" w:cs="Palanquin Dark" w:ascii="Palanquin Dark" w:hAnsi="Palanquin Dark"/>
        </w:rPr>
        <w:t xml:space="preserve">, </w:t>
      </w:r>
      <w:r>
        <w:rPr>
          <w:rFonts w:ascii="Palanquin Dark" w:hAnsi="Palanquin Dark" w:eastAsia="Palanquin Dark" w:cs="Palanquin Dark"/>
        </w:rPr>
        <w:t>वस आच्छादने</w:t>
      </w:r>
      <w:r>
        <w:rPr>
          <w:rFonts w:eastAsia="Palanquin Dark" w:cs="Palanquin Dark" w:ascii="Palanquin Dark" w:hAnsi="Palanquin Dark"/>
        </w:rPr>
        <w:t xml:space="preserve">, </w:t>
      </w:r>
      <w:r>
        <w:rPr>
          <w:rFonts w:ascii="Palanquin Dark" w:hAnsi="Palanquin Dark" w:eastAsia="Palanquin Dark" w:cs="Palanquin Dark"/>
        </w:rPr>
        <w:t xml:space="preserve">येन देहस्संछाद्यते । समानमन्यत् । </w:t>
      </w:r>
      <w:r>
        <w:rPr>
          <w:rFonts w:eastAsia="Palanquin Dark" w:cs="Palanquin Dark" w:ascii="Palanquin Dark" w:hAnsi="Palanquin Dark"/>
        </w:rPr>
        <w:t>'</w:t>
      </w:r>
      <w:r>
        <w:rPr>
          <w:rFonts w:ascii="Palanquin Dark" w:hAnsi="Palanquin Dark" w:eastAsia="Palanquin Dark" w:cs="Palanquin Dark"/>
        </w:rPr>
        <w:t>हुयामाश्रुवसिभ्यस्त्रन्</w:t>
      </w:r>
      <w:r>
        <w:rPr>
          <w:rFonts w:eastAsia="Palanquin Dark" w:cs="Palanquin Dark" w:ascii="Palanquin Dark" w:hAnsi="Palanquin Dark"/>
        </w:rPr>
        <w:t xml:space="preserve">' </w:t>
      </w:r>
      <w:r>
        <w:rPr>
          <w:rFonts w:ascii="Palanquin Dark" w:hAnsi="Palanquin Dark" w:eastAsia="Palanquin Dark" w:cs="Palanquin Dark"/>
        </w:rPr>
        <w:t>इति त्रन्प्रत्ययः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उस्रां प्रतिगृह्णाति </w:t>
      </w:r>
      <w:r>
        <w:rPr>
          <w:rFonts w:eastAsia="Palanquin Dark" w:cs="Palanquin Dark" w:ascii="Palanquin Dark" w:hAnsi="Palanquin Dark"/>
        </w:rPr>
        <w:t xml:space="preserve">- </w:t>
      </w:r>
      <w:r>
        <w:rPr>
          <w:rFonts w:ascii="Palanquin Dark" w:hAnsi="Palanquin Dark" w:eastAsia="Palanquin Dark" w:cs="Palanquin Dark"/>
        </w:rPr>
        <w:t>उस्रेति । उस्रा वासहेतुस्त्वं प्राणिनां क्षीरादिप्रदानेन असि । शिष्टं स्पष्टम् । वस निवासे</w:t>
      </w:r>
      <w:r>
        <w:rPr>
          <w:rFonts w:eastAsia="Palanquin Dark" w:cs="Palanquin Dark" w:ascii="Palanquin Dark" w:hAnsi="Palanquin Dark"/>
        </w:rPr>
        <w:t>, '</w:t>
      </w:r>
      <w:r>
        <w:rPr>
          <w:rFonts w:ascii="Palanquin Dark" w:hAnsi="Palanquin Dark" w:eastAsia="Palanquin Dark" w:cs="Palanquin Dark"/>
        </w:rPr>
        <w:t>स्फायितञ्चि</w:t>
      </w:r>
      <w:r>
        <w:rPr>
          <w:rFonts w:eastAsia="Palanquin Dark" w:cs="Palanquin Dark" w:ascii="Palanquin Dark" w:hAnsi="Palanquin Dark"/>
        </w:rPr>
        <w:t xml:space="preserve">' </w:t>
      </w:r>
      <w:r>
        <w:rPr>
          <w:rFonts w:ascii="Palanquin Dark" w:hAnsi="Palanquin Dark" w:eastAsia="Palanquin Dark" w:cs="Palanquin Dark"/>
        </w:rPr>
        <w:t>इत्यादिना रक्प्रत्ययः</w:t>
      </w:r>
      <w:r>
        <w:rPr>
          <w:rFonts w:eastAsia="Palanquin Dark" w:cs="Palanquin Dark" w:ascii="Palanquin Dark" w:hAnsi="Palanquin Dark"/>
        </w:rPr>
        <w:t xml:space="preserve">, </w:t>
      </w:r>
      <w:r>
        <w:rPr>
          <w:rFonts w:ascii="Palanquin Dark" w:hAnsi="Palanquin Dark" w:eastAsia="Palanquin Dark" w:cs="Palanquin Dark"/>
        </w:rPr>
        <w:t>वच्यादिना सम्प्रसारणम्</w:t>
      </w:r>
      <w:r>
        <w:rPr>
          <w:rFonts w:eastAsia="Palanquin Dark" w:cs="Palanquin Dark" w:ascii="Palanquin Dark" w:hAnsi="Palanquin Dark"/>
        </w:rPr>
        <w:t xml:space="preserve">, </w:t>
      </w:r>
      <w:r>
        <w:rPr>
          <w:rFonts w:ascii="Palanquin Dark" w:hAnsi="Palanquin Dark" w:eastAsia="Palanquin Dark" w:cs="Palanquin Dark"/>
        </w:rPr>
        <w:t xml:space="preserve">बहुळवचनात् </w:t>
      </w:r>
      <w:r>
        <w:rPr>
          <w:rFonts w:eastAsia="Palanquin Dark" w:cs="Palanquin Dark" w:ascii="Palanquin Dark" w:hAnsi="Palanquin Dark"/>
        </w:rPr>
        <w:t>'</w:t>
      </w:r>
      <w:r>
        <w:rPr>
          <w:rFonts w:ascii="Palanquin Dark" w:hAnsi="Palanquin Dark" w:eastAsia="Palanquin Dark" w:cs="Palanquin Dark"/>
        </w:rPr>
        <w:t>शासिवसिघसीनाम्</w:t>
      </w:r>
      <w:r>
        <w:rPr>
          <w:rFonts w:eastAsia="Palanquin Dark" w:cs="Palanquin Dark" w:ascii="Palanquin Dark" w:hAnsi="Palanquin Dark"/>
        </w:rPr>
        <w:t xml:space="preserve">' </w:t>
      </w:r>
      <w:r>
        <w:rPr>
          <w:rFonts w:ascii="Palanquin Dark" w:hAnsi="Palanquin Dark" w:eastAsia="Palanquin Dark" w:cs="Palanquin Dark"/>
        </w:rPr>
        <w:t>इति षत्वाभावः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अश्वं प्रतिगृह्णाति </w:t>
      </w:r>
      <w:r>
        <w:rPr>
          <w:rFonts w:eastAsia="Palanquin Dark" w:cs="Palanquin Dark" w:ascii="Palanquin Dark" w:hAnsi="Palanquin Dark"/>
        </w:rPr>
        <w:t xml:space="preserve">- </w:t>
      </w:r>
      <w:r>
        <w:rPr>
          <w:rFonts w:ascii="Palanquin Dark" w:hAnsi="Palanquin Dark" w:eastAsia="Palanquin Dark" w:cs="Palanquin Dark"/>
        </w:rPr>
        <w:t xml:space="preserve">हय इति ॥ हय गतिकान्त्योः । हयिता विक्रमितासि । पचाद्यचि </w:t>
      </w:r>
      <w:r>
        <w:rPr>
          <w:rFonts w:eastAsia="Palanquin Dark" w:cs="Palanquin Dark" w:ascii="Palanquin Dark" w:hAnsi="Palanquin Dark"/>
        </w:rPr>
        <w:t>'</w:t>
      </w:r>
      <w:r>
        <w:rPr>
          <w:rFonts w:ascii="Palanquin Dark" w:hAnsi="Palanquin Dark" w:eastAsia="Palanquin Dark" w:cs="Palanquin Dark"/>
        </w:rPr>
        <w:t>वृषादीनां च</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 । गतमन्यत् । </w:t>
      </w:r>
      <w:r>
        <w:rPr>
          <w:rFonts w:eastAsia="Palanquin Dark" w:cs="Palanquin Dark" w:ascii="Palanquin Dark" w:hAnsi="Palanquin Dark"/>
        </w:rPr>
        <w:t>'</w:t>
      </w:r>
      <w:r>
        <w:rPr>
          <w:rFonts w:ascii="Palanquin Dark" w:hAnsi="Palanquin Dark" w:eastAsia="Palanquin Dark" w:cs="Palanquin Dark"/>
        </w:rPr>
        <w:t>विश्वजनादीनां छन्दसि वेति वक्तव्यम्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भवेत्यस्य संहितायां </w:t>
      </w:r>
      <w:r>
        <w:rPr>
          <w:rFonts w:eastAsia="Palanquin Dark" w:cs="Palanquin Dark" w:ascii="Palanquin Dark" w:hAnsi="Palanquin Dark"/>
        </w:rPr>
        <w:t>'</w:t>
      </w:r>
      <w:r>
        <w:rPr>
          <w:rFonts w:ascii="Palanquin Dark" w:hAnsi="Palanquin Dark" w:eastAsia="Palanquin Dark" w:cs="Palanquin Dark"/>
        </w:rPr>
        <w:t>छे च</w:t>
      </w:r>
      <w:r>
        <w:rPr>
          <w:rFonts w:eastAsia="Palanquin Dark" w:cs="Palanquin Dark" w:ascii="Palanquin Dark" w:hAnsi="Palanquin Dark"/>
        </w:rPr>
        <w:t xml:space="preserve">' </w:t>
      </w:r>
      <w:r>
        <w:rPr>
          <w:rFonts w:ascii="Palanquin Dark" w:hAnsi="Palanquin Dark" w:eastAsia="Palanquin Dark" w:cs="Palanquin Dark"/>
        </w:rPr>
        <w:t>इति तुगभावः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छागं प्रतिगृह्णाति </w:t>
      </w:r>
      <w:r>
        <w:rPr>
          <w:rFonts w:eastAsia="Palanquin Dark" w:cs="Palanquin Dark" w:ascii="Palanquin Dark" w:hAnsi="Palanquin Dark"/>
        </w:rPr>
        <w:t xml:space="preserve">- </w:t>
      </w:r>
      <w:r>
        <w:rPr>
          <w:rFonts w:ascii="Palanquin Dark" w:hAnsi="Palanquin Dark" w:eastAsia="Palanquin Dark" w:cs="Palanquin Dark"/>
        </w:rPr>
        <w:t>छाग इति ॥ छदनमगतिर्वा छातेरर्थः । छातीति छा</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w:t>
      </w:r>
      <w:r>
        <w:rPr>
          <w:rFonts w:ascii="Palanquin Dark" w:hAnsi="Palanquin Dark" w:eastAsia="Palanquin Dark" w:cs="Palanquin Dark"/>
        </w:rPr>
        <w:t xml:space="preserve">ः । यद्वा </w:t>
      </w:r>
      <w:r>
        <w:rPr>
          <w:rFonts w:eastAsia="Palanquin Dark" w:cs="Palanquin Dark" w:ascii="Palanquin Dark" w:hAnsi="Palanquin Dark"/>
        </w:rPr>
        <w:t xml:space="preserve">- </w:t>
      </w:r>
      <w:r>
        <w:rPr>
          <w:rFonts w:ascii="Palanquin Dark" w:hAnsi="Palanquin Dark" w:eastAsia="Palanquin Dark" w:cs="Palanquin Dark"/>
        </w:rPr>
        <w:t xml:space="preserve">छादनं छेदनं गच्छति करोति जानातीति वा छागः । </w:t>
      </w:r>
      <w:r>
        <w:rPr>
          <w:rFonts w:eastAsia="Palanquin Dark" w:cs="Palanquin Dark" w:ascii="Palanquin Dark" w:hAnsi="Palanquin Dark"/>
        </w:rPr>
        <w:t>'</w:t>
      </w:r>
      <w:r>
        <w:rPr>
          <w:rFonts w:ascii="Palanquin Dark" w:hAnsi="Palanquin Dark" w:eastAsia="Palanquin Dark" w:cs="Palanquin Dark"/>
        </w:rPr>
        <w:t>अन्यत्रापि दृश्यते</w:t>
      </w:r>
      <w:r>
        <w:rPr>
          <w:rFonts w:eastAsia="Palanquin Dark" w:cs="Palanquin Dark" w:ascii="Palanquin Dark" w:hAnsi="Palanquin Dark"/>
        </w:rPr>
        <w:t xml:space="preserve">' </w:t>
      </w:r>
      <w:r>
        <w:rPr>
          <w:rFonts w:ascii="Palanquin Dark" w:hAnsi="Palanquin Dark" w:eastAsia="Palanquin Dark" w:cs="Palanquin Dark"/>
        </w:rPr>
        <w:t>इति गमेर्डः</w:t>
      </w:r>
      <w:r>
        <w:rPr>
          <w:rFonts w:eastAsia="Palanquin Dark" w:cs="Palanquin Dark" w:ascii="Palanquin Dark" w:hAnsi="Palanquin Dark"/>
        </w:rPr>
        <w:t xml:space="preserve">, </w:t>
      </w:r>
      <w:r>
        <w:rPr>
          <w:rFonts w:ascii="Palanquin Dark" w:hAnsi="Palanquin Dark" w:eastAsia="Palanquin Dark" w:cs="Palanquin Dark"/>
        </w:rPr>
        <w:t>पृषोदरादित्वात्स्वरूपविशेषः स्वरविशेषश्चानुसरणीयः</w:t>
      </w:r>
      <w:r>
        <w:rPr>
          <w:rFonts w:eastAsia="Palanquin Dark" w:cs="Palanquin Dark" w:ascii="Palanquin Dark" w:hAnsi="Palanquin Dark"/>
        </w:rPr>
        <w:t xml:space="preserve">, </w:t>
      </w:r>
      <w:r>
        <w:rPr>
          <w:rFonts w:ascii="Palanquin Dark" w:hAnsi="Palanquin Dark" w:eastAsia="Palanquin Dark" w:cs="Palanquin Dark"/>
        </w:rPr>
        <w:t>संस्कारविशेषनिर्णयान्नावगृह्यते । ईदृशस्त्वं मम भोगाय भव छेत्ता मा भूः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मेषं प्रतिगृह्णाति </w:t>
      </w:r>
      <w:r>
        <w:rPr>
          <w:rFonts w:eastAsia="Palanquin Dark" w:cs="Palanquin Dark" w:ascii="Palanquin Dark" w:hAnsi="Palanquin Dark"/>
        </w:rPr>
        <w:t xml:space="preserve">- </w:t>
      </w:r>
      <w:r>
        <w:rPr>
          <w:rFonts w:ascii="Palanquin Dark" w:hAnsi="Palanquin Dark" w:eastAsia="Palanquin Dark" w:cs="Palanquin Dark"/>
        </w:rPr>
        <w:t>मेष इति ॥ मेषः अभिभविता । मिष स्पर्धायाम्</w:t>
      </w:r>
      <w:r>
        <w:rPr>
          <w:rFonts w:eastAsia="Palanquin Dark" w:cs="Palanquin Dark" w:ascii="Palanquin Dark" w:hAnsi="Palanquin Dark"/>
        </w:rPr>
        <w:t xml:space="preserve">, </w:t>
      </w:r>
      <w:r>
        <w:rPr>
          <w:rFonts w:ascii="Palanquin Dark" w:hAnsi="Palanquin Dark" w:eastAsia="Palanquin Dark" w:cs="Palanquin Dark"/>
        </w:rPr>
        <w:t>पचाद्यच्</w:t>
      </w:r>
      <w:r>
        <w:rPr>
          <w:rFonts w:eastAsia="Palanquin Dark" w:cs="Palanquin Dark" w:ascii="Palanquin Dark" w:hAnsi="Palanquin Dark"/>
        </w:rPr>
        <w:t xml:space="preserve">, </w:t>
      </w:r>
      <w:r>
        <w:rPr>
          <w:rFonts w:ascii="Palanquin Dark" w:hAnsi="Palanquin Dark" w:eastAsia="Palanquin Dark" w:cs="Palanquin Dark"/>
        </w:rPr>
        <w:t xml:space="preserve">असीत्यनेन संहितायां </w:t>
      </w:r>
      <w:r>
        <w:rPr>
          <w:rFonts w:eastAsia="Palanquin Dark" w:cs="Palanquin Dark" w:ascii="Palanquin Dark" w:hAnsi="Palanquin Dark"/>
        </w:rPr>
        <w:t>'</w:t>
      </w:r>
      <w:r>
        <w:rPr>
          <w:rFonts w:ascii="Palanquin Dark" w:hAnsi="Palanquin Dark" w:eastAsia="Palanquin Dark" w:cs="Palanquin Dark"/>
        </w:rPr>
        <w:t>स्वरितो वानुदात्ते पदादौ</w:t>
      </w:r>
      <w:r>
        <w:rPr>
          <w:rFonts w:eastAsia="Palanquin Dark" w:cs="Palanquin Dark" w:ascii="Palanquin Dark" w:hAnsi="Palanquin Dark"/>
        </w:rPr>
        <w:t xml:space="preserve">' </w:t>
      </w:r>
      <w:r>
        <w:rPr>
          <w:rFonts w:ascii="Palanquin Dark" w:hAnsi="Palanquin Dark" w:eastAsia="Palanquin Dark" w:cs="Palanquin Dark"/>
        </w:rPr>
        <w:t>इति स्वर्यते । शिष्टं स्पष्टम् । सर्वत्र लिङ्गसङ्ख्ययोरविवक्षा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नष्टां मृतां वानुदिशति </w:t>
      </w:r>
      <w:r>
        <w:rPr>
          <w:rFonts w:eastAsia="Palanquin Dark" w:cs="Palanquin Dark" w:ascii="Palanquin Dark" w:hAnsi="Palanquin Dark"/>
        </w:rPr>
        <w:t xml:space="preserve">- </w:t>
      </w:r>
      <w:r>
        <w:rPr>
          <w:rFonts w:ascii="Palanquin Dark" w:hAnsi="Palanquin Dark" w:eastAsia="Palanquin Dark" w:cs="Palanquin Dark"/>
        </w:rPr>
        <w:t>वायव इति ॥ त्वां नष्टां मृतां वा वायवेनुदिशामीति शेषः</w:t>
      </w:r>
      <w:r>
        <w:rPr>
          <w:rFonts w:eastAsia="Palanquin Dark" w:cs="Palanquin Dark" w:ascii="Palanquin Dark" w:hAnsi="Palanquin Dark"/>
        </w:rPr>
        <w:t xml:space="preserve">, </w:t>
      </w:r>
      <w:r>
        <w:rPr>
          <w:rFonts w:ascii="Palanquin Dark" w:hAnsi="Palanquin Dark" w:eastAsia="Palanquin Dark" w:cs="Palanquin Dark"/>
        </w:rPr>
        <w:t xml:space="preserve">ददामीत्यर्थः । </w:t>
      </w:r>
      <w:r>
        <w:rPr>
          <w:rFonts w:eastAsia="Palanquin Dark" w:cs="Palanquin Dark" w:ascii="Palanquin Dark" w:hAnsi="Palanquin Dark"/>
        </w:rPr>
        <w:t>'</w:t>
      </w:r>
      <w:r>
        <w:rPr>
          <w:rFonts w:ascii="Palanquin Dark" w:hAnsi="Palanquin Dark" w:eastAsia="Palanquin Dark" w:cs="Palanquin Dark"/>
        </w:rPr>
        <w:t>यदेवमेता नानुदिशेत्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अप्सु वा पाशे वा मृतामनुदिशति </w:t>
      </w:r>
      <w:r>
        <w:rPr>
          <w:rFonts w:eastAsia="Palanquin Dark" w:cs="Palanquin Dark" w:ascii="Palanquin Dark" w:hAnsi="Palanquin Dark"/>
        </w:rPr>
        <w:t xml:space="preserve">- </w:t>
      </w:r>
      <w:r>
        <w:rPr>
          <w:rFonts w:ascii="Palanquin Dark" w:hAnsi="Palanquin Dark" w:eastAsia="Palanquin Dark" w:cs="Palanquin Dark"/>
        </w:rPr>
        <w:t>वरुणाय त्वेति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या सं वा शीर्यते गर्तं वा पद्यते तामनुदिशति </w:t>
      </w:r>
      <w:r>
        <w:rPr>
          <w:rFonts w:eastAsia="Palanquin Dark" w:cs="Palanquin Dark" w:ascii="Palanquin Dark" w:hAnsi="Palanquin Dark"/>
        </w:rPr>
        <w:t xml:space="preserve">- </w:t>
      </w:r>
      <w:r>
        <w:rPr>
          <w:rFonts w:ascii="Palanquin Dark" w:hAnsi="Palanquin Dark" w:eastAsia="Palanquin Dark" w:cs="Palanquin Dark"/>
        </w:rPr>
        <w:t>निर्ऋत्यै त्वेति ॥ प्रादिसमासः । निर्गता ऋतेः निर्ऋतिः । अव्ययपूर्वपदप्रकृतिस्वरत्वम्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यामहिर्व्याघ्रो वा हन्ति तामनुदिशति </w:t>
      </w:r>
      <w:r>
        <w:rPr>
          <w:rFonts w:eastAsia="Palanquin Dark" w:cs="Palanquin Dark" w:ascii="Palanquin Dark" w:hAnsi="Palanquin Dark"/>
        </w:rPr>
        <w:t xml:space="preserve">- </w:t>
      </w:r>
      <w:r>
        <w:rPr>
          <w:rFonts w:ascii="Palanquin Dark" w:hAnsi="Palanquin Dark" w:eastAsia="Palanquin Dark" w:cs="Palanquin Dark"/>
        </w:rPr>
        <w:t>रुद्राय त्वेति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दीक्षितोप उत्तरति </w:t>
      </w:r>
      <w:r>
        <w:rPr>
          <w:rFonts w:eastAsia="Palanquin Dark" w:cs="Palanquin Dark" w:ascii="Palanquin Dark" w:hAnsi="Palanquin Dark"/>
        </w:rPr>
        <w:t xml:space="preserve">- </w:t>
      </w:r>
      <w:r>
        <w:rPr>
          <w:rFonts w:ascii="Palanquin Dark" w:hAnsi="Palanquin Dark" w:eastAsia="Palanquin Dark" w:cs="Palanquin Dark"/>
        </w:rPr>
        <w:t>देवीराप इति उपरिष्टाज्ज्योतिषा त्रिष्टुभाष्टाक्षरचतुर्थया । केचिदिमामनुष्टुभं यजुरन्तामाचक्षते</w:t>
      </w:r>
      <w:r>
        <w:rPr>
          <w:rFonts w:eastAsia="Palanquin Dark" w:cs="Palanquin Dark" w:ascii="Palanquin Dark" w:hAnsi="Palanquin Dark"/>
        </w:rPr>
        <w:t xml:space="preserve">, </w:t>
      </w:r>
      <w:r>
        <w:rPr>
          <w:rFonts w:ascii="Palanquin Dark" w:hAnsi="Palanquin Dark" w:eastAsia="Palanquin Dark" w:cs="Palanquin Dark"/>
        </w:rPr>
        <w:t xml:space="preserve">तेषाम् </w:t>
      </w:r>
      <w:r>
        <w:rPr>
          <w:rFonts w:eastAsia="Palanquin Dark" w:cs="Palanquin Dark" w:ascii="Palanquin Dark" w:hAnsi="Palanquin Dark"/>
        </w:rPr>
        <w:t>'</w:t>
      </w:r>
      <w:r>
        <w:rPr>
          <w:rFonts w:ascii="Palanquin Dark" w:hAnsi="Palanquin Dark" w:eastAsia="Palanquin Dark" w:cs="Palanquin Dark"/>
        </w:rPr>
        <w:t>अच्छिन्नम्</w:t>
      </w:r>
      <w:r>
        <w:rPr>
          <w:rFonts w:eastAsia="Palanquin Dark" w:cs="Palanquin Dark" w:ascii="Palanquin Dark" w:hAnsi="Palanquin Dark"/>
        </w:rPr>
        <w:t xml:space="preserve">' </w:t>
      </w:r>
      <w:r>
        <w:rPr>
          <w:rFonts w:ascii="Palanquin Dark" w:hAnsi="Palanquin Dark" w:eastAsia="Palanquin Dark" w:cs="Palanquin Dark"/>
        </w:rPr>
        <w:t xml:space="preserve">इत्यादि यजुः ॥ हे देवीरापः । </w:t>
      </w:r>
      <w:r>
        <w:rPr>
          <w:rFonts w:eastAsia="Palanquin Dark" w:cs="Palanquin Dark" w:ascii="Palanquin Dark" w:hAnsi="Palanquin Dark"/>
        </w:rPr>
        <w:t>'</w:t>
      </w:r>
      <w:r>
        <w:rPr>
          <w:rFonts w:ascii="Palanquin Dark" w:hAnsi="Palanquin Dark" w:eastAsia="Palanquin Dark" w:cs="Palanquin Dark"/>
        </w:rPr>
        <w:t>विभाषितं विशेषवचने बहुवचनम्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पूर्वस्य विद्यमानत्वात् आप इति निहन्यते । हे अपां नपात् </w:t>
      </w:r>
      <w:r>
        <w:rPr>
          <w:rFonts w:eastAsia="Palanquin Dark" w:cs="Palanquin Dark" w:ascii="Palanquin Dark" w:hAnsi="Palanquin Dark"/>
        </w:rPr>
        <w:t xml:space="preserve">- </w:t>
      </w:r>
      <w:r>
        <w:rPr>
          <w:rFonts w:ascii="Palanquin Dark" w:hAnsi="Palanquin Dark" w:eastAsia="Palanquin Dark" w:cs="Palanquin Dark"/>
        </w:rPr>
        <w:t>चतुर्थो नप्ता</w:t>
      </w:r>
      <w:r>
        <w:rPr>
          <w:rFonts w:eastAsia="Palanquin Dark" w:cs="Palanquin Dark" w:ascii="Palanquin Dark" w:hAnsi="Palanquin Dark"/>
        </w:rPr>
        <w:t xml:space="preserve">; </w:t>
      </w:r>
      <w:r>
        <w:rPr>
          <w:rFonts w:ascii="Palanquin Dark" w:hAnsi="Palanquin Dark" w:eastAsia="Palanquin Dark" w:cs="Palanquin Dark"/>
        </w:rPr>
        <w:t>अपां नप्तः</w:t>
      </w:r>
      <w:r>
        <w:rPr>
          <w:rFonts w:eastAsia="Palanquin Dark" w:cs="Palanquin Dark" w:ascii="Palanquin Dark" w:hAnsi="Palanquin Dark"/>
        </w:rPr>
        <w:t xml:space="preserve">; </w:t>
      </w:r>
      <w:r>
        <w:rPr>
          <w:rFonts w:ascii="Palanquin Dark" w:hAnsi="Palanquin Dark" w:eastAsia="Palanquin Dark" w:cs="Palanquin Dark"/>
        </w:rPr>
        <w:t>अग्नेराहुतिः</w:t>
      </w:r>
      <w:r>
        <w:rPr>
          <w:rFonts w:eastAsia="Palanquin Dark" w:cs="Palanquin Dark" w:ascii="Palanquin Dark" w:hAnsi="Palanquin Dark"/>
        </w:rPr>
        <w:t xml:space="preserve">, </w:t>
      </w:r>
      <w:r>
        <w:rPr>
          <w:rFonts w:ascii="Palanquin Dark" w:hAnsi="Palanquin Dark" w:eastAsia="Palanquin Dark" w:cs="Palanquin Dark"/>
        </w:rPr>
        <w:t>आहुत्या आदित्यः</w:t>
      </w:r>
      <w:r>
        <w:rPr>
          <w:rFonts w:eastAsia="Palanquin Dark" w:cs="Palanquin Dark" w:ascii="Palanquin Dark" w:hAnsi="Palanquin Dark"/>
        </w:rPr>
        <w:t xml:space="preserve">, </w:t>
      </w:r>
      <w:r>
        <w:rPr>
          <w:rFonts w:ascii="Palanquin Dark" w:hAnsi="Palanquin Dark" w:eastAsia="Palanquin Dark" w:cs="Palanquin Dark"/>
        </w:rPr>
        <w:t>आदित्याद्वृष्टिः</w:t>
      </w:r>
      <w:r>
        <w:rPr>
          <w:rFonts w:eastAsia="Palanquin Dark" w:cs="Palanquin Dark" w:ascii="Palanquin Dark" w:hAnsi="Palanquin Dark"/>
        </w:rPr>
        <w:t xml:space="preserve">; </w:t>
      </w:r>
      <w:r>
        <w:rPr>
          <w:rFonts w:ascii="Palanquin Dark" w:hAnsi="Palanquin Dark" w:eastAsia="Palanquin Dark" w:cs="Palanquin Dark"/>
        </w:rPr>
        <w:t>अद्भ्य ओषधयः</w:t>
      </w:r>
      <w:r>
        <w:rPr>
          <w:rFonts w:eastAsia="Palanquin Dark" w:cs="Palanquin Dark" w:ascii="Palanquin Dark" w:hAnsi="Palanquin Dark"/>
        </w:rPr>
        <w:t xml:space="preserve">, </w:t>
      </w:r>
      <w:r>
        <w:rPr>
          <w:rFonts w:ascii="Palanquin Dark" w:hAnsi="Palanquin Dark" w:eastAsia="Palanquin Dark" w:cs="Palanquin Dark"/>
        </w:rPr>
        <w:t>ओषधीभ्योन्नं</w:t>
      </w:r>
      <w:r>
        <w:rPr>
          <w:rFonts w:eastAsia="Palanquin Dark" w:cs="Palanquin Dark" w:ascii="Palanquin Dark" w:hAnsi="Palanquin Dark"/>
        </w:rPr>
        <w:t xml:space="preserve">, </w:t>
      </w:r>
      <w:r>
        <w:rPr>
          <w:rFonts w:ascii="Palanquin Dark" w:hAnsi="Palanquin Dark" w:eastAsia="Palanquin Dark" w:cs="Palanquin Dark"/>
        </w:rPr>
        <w:t>अन्नादग्निः</w:t>
      </w:r>
      <w:r>
        <w:rPr>
          <w:rFonts w:eastAsia="Palanquin Dark" w:cs="Palanquin Dark" w:ascii="Palanquin Dark" w:hAnsi="Palanquin Dark"/>
        </w:rPr>
        <w:t xml:space="preserve">, </w:t>
      </w:r>
      <w:r>
        <w:rPr>
          <w:rFonts w:ascii="Palanquin Dark" w:hAnsi="Palanquin Dark" w:eastAsia="Palanquin Dark" w:cs="Palanquin Dark"/>
        </w:rPr>
        <w:t>इत्युभयथापि अपान्नपात् अग्निः । न पातयतीति नपात्</w:t>
      </w:r>
      <w:r>
        <w:rPr>
          <w:rFonts w:eastAsia="Palanquin Dark" w:cs="Palanquin Dark" w:ascii="Palanquin Dark" w:hAnsi="Palanquin Dark"/>
        </w:rPr>
        <w:t xml:space="preserve">, </w:t>
      </w:r>
      <w:r>
        <w:rPr>
          <w:rFonts w:ascii="Palanquin Dark" w:hAnsi="Palanquin Dark" w:eastAsia="Palanquin Dark" w:cs="Palanquin Dark"/>
        </w:rPr>
        <w:t>क्विपि णिलोपः</w:t>
      </w:r>
      <w:r>
        <w:rPr>
          <w:rFonts w:eastAsia="Palanquin Dark" w:cs="Palanquin Dark" w:ascii="Palanquin Dark" w:hAnsi="Palanquin Dark"/>
        </w:rPr>
        <w:t xml:space="preserve">, </w:t>
      </w:r>
      <w:r>
        <w:rPr>
          <w:rFonts w:ascii="Palanquin Dark" w:hAnsi="Palanquin Dark" w:eastAsia="Palanquin Dark" w:cs="Palanquin Dark"/>
        </w:rPr>
        <w:t xml:space="preserve">नञ्समासे </w:t>
      </w:r>
      <w:r>
        <w:rPr>
          <w:rFonts w:eastAsia="Palanquin Dark" w:cs="Palanquin Dark" w:ascii="Palanquin Dark" w:hAnsi="Palanquin Dark"/>
        </w:rPr>
        <w:t>'</w:t>
      </w:r>
      <w:r>
        <w:rPr>
          <w:rFonts w:ascii="Palanquin Dark" w:hAnsi="Palanquin Dark" w:eastAsia="Palanquin Dark" w:cs="Palanquin Dark"/>
        </w:rPr>
        <w:t>नभ्राण्नपात्</w:t>
      </w:r>
      <w:r>
        <w:rPr>
          <w:rFonts w:eastAsia="Palanquin Dark" w:cs="Palanquin Dark" w:ascii="Palanquin Dark" w:hAnsi="Palanquin Dark"/>
        </w:rPr>
        <w:t xml:space="preserve">' </w:t>
      </w:r>
      <w:r>
        <w:rPr>
          <w:rFonts w:ascii="Palanquin Dark" w:hAnsi="Palanquin Dark" w:eastAsia="Palanquin Dark" w:cs="Palanquin Dark"/>
        </w:rPr>
        <w:t>इति नलोपाभावः</w:t>
      </w:r>
      <w:r>
        <w:rPr>
          <w:rFonts w:eastAsia="Palanquin Dark" w:cs="Palanquin Dark" w:ascii="Palanquin Dark" w:hAnsi="Palanquin Dark"/>
        </w:rPr>
        <w:t xml:space="preserve">; </w:t>
      </w:r>
      <w:r>
        <w:rPr>
          <w:rFonts w:ascii="Palanquin Dark" w:hAnsi="Palanquin Dark" w:eastAsia="Palanquin Dark" w:cs="Palanquin Dark"/>
        </w:rPr>
        <w:t xml:space="preserve">आपो इत्यस्य संहितायां </w:t>
      </w:r>
      <w:r>
        <w:rPr>
          <w:rFonts w:eastAsia="Palanquin Dark" w:cs="Palanquin Dark" w:ascii="Palanquin Dark" w:hAnsi="Palanquin Dark"/>
        </w:rPr>
        <w:t>'</w:t>
      </w:r>
      <w:r>
        <w:rPr>
          <w:rFonts w:ascii="Palanquin Dark" w:hAnsi="Palanquin Dark" w:eastAsia="Palanquin Dark" w:cs="Palanquin Dark"/>
        </w:rPr>
        <w:t>आपो जुषाणः</w:t>
      </w:r>
      <w:r>
        <w:rPr>
          <w:rFonts w:eastAsia="Palanquin Dark" w:cs="Palanquin Dark" w:ascii="Palanquin Dark" w:hAnsi="Palanquin Dark"/>
        </w:rPr>
        <w:t xml:space="preserve">' </w:t>
      </w:r>
      <w:r>
        <w:rPr>
          <w:rFonts w:ascii="Palanquin Dark" w:hAnsi="Palanquin Dark" w:eastAsia="Palanquin Dark" w:cs="Palanquin Dark"/>
        </w:rPr>
        <w:t>इत्यादिना प्रकृतिभावः</w:t>
      </w:r>
      <w:r>
        <w:rPr>
          <w:rFonts w:eastAsia="Palanquin Dark" w:cs="Palanquin Dark" w:ascii="Palanquin Dark" w:hAnsi="Palanquin Dark"/>
        </w:rPr>
        <w:t>, '</w:t>
      </w:r>
      <w:r>
        <w:rPr>
          <w:rFonts w:ascii="Palanquin Dark" w:hAnsi="Palanquin Dark" w:eastAsia="Palanquin Dark" w:cs="Palanquin Dark"/>
        </w:rPr>
        <w:t>सुबामन्त्रिते पराङ्गवत्सरे</w:t>
      </w:r>
      <w:r>
        <w:rPr>
          <w:rFonts w:eastAsia="Palanquin Dark" w:cs="Palanquin Dark" w:ascii="Palanquin Dark" w:hAnsi="Palanquin Dark"/>
        </w:rPr>
        <w:t xml:space="preserve">' </w:t>
      </w:r>
      <w:r>
        <w:rPr>
          <w:rFonts w:ascii="Palanquin Dark" w:hAnsi="Palanquin Dark" w:eastAsia="Palanquin Dark" w:cs="Palanquin Dark"/>
        </w:rPr>
        <w:t>इत्यपामित्यस्य पराङ्गवद्भावः</w:t>
      </w:r>
      <w:r>
        <w:rPr>
          <w:rFonts w:eastAsia="Palanquin Dark" w:cs="Palanquin Dark" w:ascii="Palanquin Dark" w:hAnsi="Palanquin Dark"/>
        </w:rPr>
        <w:t xml:space="preserve">, </w:t>
      </w:r>
      <w:r>
        <w:rPr>
          <w:rFonts w:ascii="Palanquin Dark" w:hAnsi="Palanquin Dark" w:eastAsia="Palanquin Dark" w:cs="Palanquin Dark"/>
        </w:rPr>
        <w:t xml:space="preserve">तेन षष्ठ्यामन्त्रितसमुदायो निहन्यते । युष्मदीयो य ऊर्मिर्हविष्यः । हविरर्हतीति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 xml:space="preserve">इति यत्प्रत्ययः । इन्द्रियावान् वीर्यवान् । </w:t>
      </w:r>
      <w:r>
        <w:rPr>
          <w:rFonts w:eastAsia="Palanquin Dark" w:cs="Palanquin Dark" w:ascii="Palanquin Dark" w:hAnsi="Palanquin Dark"/>
        </w:rPr>
        <w:t>'</w:t>
      </w:r>
      <w:r>
        <w:rPr>
          <w:rFonts w:ascii="Palanquin Dark" w:hAnsi="Palanquin Dark" w:eastAsia="Palanquin Dark" w:cs="Palanquin Dark"/>
        </w:rPr>
        <w:t>मन्त्रे सोमाश्वेन्द्रिय</w:t>
      </w:r>
      <w:r>
        <w:rPr>
          <w:rFonts w:eastAsia="Palanquin Dark" w:cs="Palanquin Dark" w:ascii="Palanquin Dark" w:hAnsi="Palanquin Dark"/>
        </w:rPr>
        <w:t xml:space="preserve">' </w:t>
      </w:r>
      <w:r>
        <w:rPr>
          <w:rFonts w:ascii="Palanquin Dark" w:hAnsi="Palanquin Dark" w:eastAsia="Palanquin Dark" w:cs="Palanquin Dark"/>
        </w:rPr>
        <w:t>इति दीर्घः । मदिन्तमः मादयितृतमः । मदी हर्षे</w:t>
      </w:r>
      <w:r>
        <w:rPr>
          <w:rFonts w:eastAsia="Palanquin Dark" w:cs="Palanquin Dark" w:ascii="Palanquin Dark" w:hAnsi="Palanquin Dark"/>
        </w:rPr>
        <w:t xml:space="preserve">, </w:t>
      </w:r>
      <w:r>
        <w:rPr>
          <w:rFonts w:ascii="Palanquin Dark" w:hAnsi="Palanquin Dark" w:eastAsia="Palanquin Dark" w:cs="Palanquin Dark"/>
        </w:rPr>
        <w:t xml:space="preserve">अस्मादन्तर्भावितण्यर्थात् </w:t>
      </w:r>
      <w:r>
        <w:rPr>
          <w:rFonts w:eastAsia="Palanquin Dark" w:cs="Palanquin Dark" w:ascii="Palanquin Dark" w:hAnsi="Palanquin Dark"/>
        </w:rPr>
        <w:t>'</w:t>
      </w:r>
      <w:r>
        <w:rPr>
          <w:rFonts w:ascii="Palanquin Dark" w:hAnsi="Palanquin Dark" w:eastAsia="Palanquin Dark" w:cs="Palanquin Dark"/>
        </w:rPr>
        <w:t>शमित्यष्टाभ्यो घिनुण्</w:t>
      </w:r>
      <w:r>
        <w:rPr>
          <w:rFonts w:eastAsia="Palanquin Dark" w:cs="Palanquin Dark" w:ascii="Palanquin Dark" w:hAnsi="Palanquin Dark"/>
        </w:rPr>
        <w:t xml:space="preserve">' </w:t>
      </w:r>
      <w:r>
        <w:rPr>
          <w:rFonts w:ascii="Palanquin Dark" w:hAnsi="Palanquin Dark" w:eastAsia="Palanquin Dark" w:cs="Palanquin Dark"/>
        </w:rPr>
        <w:t>इति घिनुण्</w:t>
      </w:r>
      <w:r>
        <w:rPr>
          <w:rFonts w:eastAsia="Palanquin Dark" w:cs="Palanquin Dark" w:ascii="Palanquin Dark" w:hAnsi="Palanquin Dark"/>
        </w:rPr>
        <w:t xml:space="preserve">, </w:t>
      </w:r>
      <w:r>
        <w:rPr>
          <w:rFonts w:ascii="Palanquin Dark" w:hAnsi="Palanquin Dark" w:eastAsia="Palanquin Dark" w:cs="Palanquin Dark"/>
        </w:rPr>
        <w:t xml:space="preserve">घटादित्वात् </w:t>
      </w:r>
      <w:r>
        <w:rPr>
          <w:rFonts w:eastAsia="Palanquin Dark" w:cs="Palanquin Dark" w:ascii="Palanquin Dark" w:hAnsi="Palanquin Dark"/>
        </w:rPr>
        <w:t>'</w:t>
      </w:r>
      <w:r>
        <w:rPr>
          <w:rFonts w:ascii="Palanquin Dark" w:hAnsi="Palanquin Dark" w:eastAsia="Palanquin Dark" w:cs="Palanquin Dark"/>
        </w:rPr>
        <w:t>मितां ह्रस्वः</w:t>
      </w:r>
      <w:r>
        <w:rPr>
          <w:rFonts w:eastAsia="Palanquin Dark" w:cs="Palanquin Dark" w:ascii="Palanquin Dark" w:hAnsi="Palanquin Dark"/>
        </w:rPr>
        <w:t xml:space="preserve">' </w:t>
      </w:r>
      <w:r>
        <w:rPr>
          <w:rFonts w:ascii="Palanquin Dark" w:hAnsi="Palanquin Dark" w:eastAsia="Palanquin Dark" w:cs="Palanquin Dark"/>
        </w:rPr>
        <w:t>इति ह्रस्वत्वम्</w:t>
      </w:r>
      <w:r>
        <w:rPr>
          <w:rFonts w:eastAsia="Palanquin Dark" w:cs="Palanquin Dark" w:ascii="Palanquin Dark" w:hAnsi="Palanquin Dark"/>
        </w:rPr>
        <w:t>, '</w:t>
      </w:r>
      <w:r>
        <w:rPr>
          <w:rFonts w:ascii="Palanquin Dark" w:hAnsi="Palanquin Dark" w:eastAsia="Palanquin Dark" w:cs="Palanquin Dark"/>
        </w:rPr>
        <w:t>नाद्घस्य</w:t>
      </w:r>
      <w:r>
        <w:rPr>
          <w:rFonts w:eastAsia="Palanquin Dark" w:cs="Palanquin Dark" w:ascii="Palanquin Dark" w:hAnsi="Palanquin Dark"/>
        </w:rPr>
        <w:t xml:space="preserve">' </w:t>
      </w:r>
      <w:r>
        <w:rPr>
          <w:rFonts w:ascii="Palanquin Dark" w:hAnsi="Palanquin Dark" w:eastAsia="Palanquin Dark" w:cs="Palanquin Dark"/>
        </w:rPr>
        <w:t xml:space="preserve">इति तमपो नुडागमः । तं तादृशं वो युष्मत्सम्बन्धिनमूर्मिं मावक्रमिषं पद्भ्यामवक्रम्य मागाम् । </w:t>
      </w:r>
      <w:r>
        <w:rPr>
          <w:rFonts w:eastAsia="Palanquin Dark" w:cs="Palanquin Dark" w:ascii="Palanquin Dark" w:hAnsi="Palanquin Dark"/>
        </w:rPr>
        <w:t>'</w:t>
      </w:r>
      <w:r>
        <w:rPr>
          <w:rFonts w:ascii="Palanquin Dark" w:hAnsi="Palanquin Dark" w:eastAsia="Palanquin Dark" w:cs="Palanquin Dark"/>
        </w:rPr>
        <w:t>नेटि</w:t>
      </w:r>
      <w:r>
        <w:rPr>
          <w:rFonts w:eastAsia="Palanquin Dark" w:cs="Palanquin Dark" w:ascii="Palanquin Dark" w:hAnsi="Palanquin Dark"/>
        </w:rPr>
        <w:t xml:space="preserve">' </w:t>
      </w:r>
      <w:r>
        <w:rPr>
          <w:rFonts w:ascii="Palanquin Dark" w:hAnsi="Palanquin Dark" w:eastAsia="Palanquin Dark" w:cs="Palanquin Dark"/>
        </w:rPr>
        <w:t xml:space="preserve">इति वृद्धिप्रतिषेधः । ननु क्रियमाणमेव कथं अपह्रियते तत्राह </w:t>
      </w:r>
      <w:r>
        <w:rPr>
          <w:rFonts w:eastAsia="Palanquin Dark" w:cs="Palanquin Dark" w:ascii="Palanquin Dark" w:hAnsi="Palanquin Dark"/>
        </w:rPr>
        <w:t xml:space="preserve">- </w:t>
      </w:r>
      <w:r>
        <w:rPr>
          <w:rFonts w:ascii="Palanquin Dark" w:hAnsi="Palanquin Dark" w:eastAsia="Palanquin Dark" w:cs="Palanquin Dark"/>
        </w:rPr>
        <w:t>युष्मत्प्रसादादहं अच्छिन्नं तन्तुं यज्ञाख्यमनुगेषं अनुगतो भूयासमविघ्नेन प्राप्यासम् । को हि हविष्यत्वादिगुणविशिष्टं युष्मदीयमूर्मिं वृथावक्रामेत् । तस्माद्यज्ञ एवायं मया युष्मदवक्रमणरूपोनुष्ठीयत इति भावः । गा स्तुतौ छन्दसि जौहोत्यादिकः</w:t>
      </w:r>
      <w:r>
        <w:rPr>
          <w:rFonts w:eastAsia="Palanquin Dark" w:cs="Palanquin Dark" w:ascii="Palanquin Dark" w:hAnsi="Palanquin Dark"/>
        </w:rPr>
        <w:t xml:space="preserve">, </w:t>
      </w:r>
      <w:r>
        <w:rPr>
          <w:rFonts w:ascii="Palanquin Dark" w:hAnsi="Palanquin Dark" w:eastAsia="Palanquin Dark" w:cs="Palanquin Dark"/>
        </w:rPr>
        <w:t xml:space="preserve">तस्माद्धातूनामनेकार्थत्वात् गतिकर्मणः आशिषि लिङि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आतो लोपः</w:t>
      </w:r>
      <w:r>
        <w:rPr>
          <w:rFonts w:eastAsia="Palanquin Dark" w:cs="Palanquin Dark" w:ascii="Palanquin Dark" w:hAnsi="Palanquin Dark"/>
        </w:rPr>
        <w:t xml:space="preserve">, </w:t>
      </w:r>
      <w:r>
        <w:rPr>
          <w:rFonts w:ascii="Palanquin Dark" w:hAnsi="Palanquin Dark" w:eastAsia="Palanquin Dark" w:cs="Palanquin Dark"/>
        </w:rPr>
        <w:t xml:space="preserve">यासुडादि । यद्वा </w:t>
      </w:r>
      <w:r>
        <w:rPr>
          <w:rFonts w:eastAsia="Palanquin Dark" w:cs="Palanquin Dark" w:ascii="Palanquin Dark" w:hAnsi="Palanquin Dark"/>
        </w:rPr>
        <w:t>- '</w:t>
      </w:r>
      <w:r>
        <w:rPr>
          <w:rFonts w:ascii="Palanquin Dark" w:hAnsi="Palanquin Dark" w:eastAsia="Palanquin Dark" w:cs="Palanquin Dark"/>
        </w:rPr>
        <w:t>दृष्टानुविधिः छन्दसि</w:t>
      </w:r>
      <w:r>
        <w:rPr>
          <w:rFonts w:eastAsia="Palanquin Dark" w:cs="Palanquin Dark" w:ascii="Palanquin Dark" w:hAnsi="Palanquin Dark"/>
        </w:rPr>
        <w:t xml:space="preserve">' </w:t>
      </w:r>
      <w:r>
        <w:rPr>
          <w:rFonts w:ascii="Palanquin Dark" w:hAnsi="Palanquin Dark" w:eastAsia="Palanquin Dark" w:cs="Palanquin Dark"/>
        </w:rPr>
        <w:t>इति इण एव चाशिषि लिङि गादेशः । कस्यायमच्छिन्नतन्तुत्वेन यज्ञो रूप्यते तत्राह – पृथिव्या अयमच्छिन्नस्तन्तुः</w:t>
      </w:r>
      <w:r>
        <w:rPr>
          <w:rFonts w:eastAsia="Palanquin Dark" w:cs="Palanquin Dark" w:ascii="Palanquin Dark" w:hAnsi="Palanquin Dark"/>
        </w:rPr>
        <w:t xml:space="preserve">, </w:t>
      </w:r>
      <w:r>
        <w:rPr>
          <w:rFonts w:ascii="Palanquin Dark" w:hAnsi="Palanquin Dark" w:eastAsia="Palanquin Dark" w:cs="Palanquin Dark"/>
        </w:rPr>
        <w:t xml:space="preserve">पृथिव्यवयवानुस्यूतावयवत्वात् । अन्यत्र हि दीक्षन्ते अन्यत्र देवान्यजन्ते अन्यत्रावभृथमवयन्तीति पृथिव्यां तायमानत्वात् तन्तुरेवायं पृथिव्याः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पृथिव्याः परस्या विभक्तेरुदात्तत्वम् । तस्माद्यज्ञरूपत्वात् युष्माभिर्युष्मदवक्रमणं सोढव्यमिति । यद्वा </w:t>
      </w:r>
      <w:r>
        <w:rPr>
          <w:rFonts w:eastAsia="Palanquin Dark" w:cs="Palanquin Dark" w:ascii="Palanquin Dark" w:hAnsi="Palanquin Dark"/>
        </w:rPr>
        <w:t xml:space="preserve">- </w:t>
      </w:r>
      <w:r>
        <w:rPr>
          <w:rFonts w:ascii="Palanquin Dark" w:hAnsi="Palanquin Dark" w:eastAsia="Palanquin Dark" w:cs="Palanquin Dark"/>
        </w:rPr>
        <w:t xml:space="preserve">सेतुत्वेनायं यज्ञो रूप्यते । स हि पृथिव्या उभयतीरस्पर्शित्वात् अच्छिन्नस्तन्तुरिति वक्तुं शक्यते । तमेवाहमनुगच्छामि । सेतुना हि गच्छन्नपोतिक्रामन्नप्यपो नातिक्रामति । तस्माद्यज्ञाख्येन सेतुना युष्मानतिक्रमतो मे नापराध इति । </w:t>
      </w:r>
      <w:r>
        <w:rPr>
          <w:rFonts w:eastAsia="Palanquin Dark" w:cs="Palanquin Dark" w:ascii="Palanquin Dark" w:hAnsi="Palanquin Dark"/>
        </w:rPr>
        <w:t>'</w:t>
      </w:r>
      <w:r>
        <w:rPr>
          <w:rFonts w:ascii="Palanquin Dark" w:hAnsi="Palanquin Dark" w:eastAsia="Palanquin Dark" w:cs="Palanquin Dark"/>
        </w:rPr>
        <w:t>सेतुमेव कृत्वात्येति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प्रयाणे कर्तव्ये प्रयाति </w:t>
      </w:r>
      <w:r>
        <w:rPr>
          <w:rFonts w:eastAsia="Palanquin Dark" w:cs="Palanquin Dark" w:ascii="Palanquin Dark" w:hAnsi="Palanquin Dark"/>
        </w:rPr>
        <w:t xml:space="preserve">- </w:t>
      </w:r>
      <w:r>
        <w:rPr>
          <w:rFonts w:ascii="Palanquin Dark" w:hAnsi="Palanquin Dark" w:eastAsia="Palanquin Dark" w:cs="Palanquin Dark"/>
        </w:rPr>
        <w:t>भद्रादिति विराजा गायत्र्या</w:t>
      </w:r>
      <w:r>
        <w:rPr>
          <w:rFonts w:eastAsia="Palanquin Dark" w:cs="Palanquin Dark" w:ascii="Palanquin Dark" w:hAnsi="Palanquin Dark"/>
        </w:rPr>
        <w:t xml:space="preserve">, </w:t>
      </w:r>
      <w:r>
        <w:rPr>
          <w:rFonts w:ascii="Palanquin Dark" w:hAnsi="Palanquin Dark" w:eastAsia="Palanquin Dark" w:cs="Palanquin Dark"/>
        </w:rPr>
        <w:t xml:space="preserve">वस्वेकपादत्वात् । अयं च मन्त्रस्सामर्थ्यान्नदीतरणमन्त्रात्पूर्वो द्रष्टव्यः ॥ भद्रात्प्रशस्तादस्मात् स्थानात् श्रेयः प्रशस्यतरं स्थानं योगक्षेमोपपन्नमभिप्रेहि आभिमुख्येन गच्छ । अन्तरात्मानमाह समारूढं वाग्निम् । किञ्च </w:t>
      </w:r>
      <w:r>
        <w:rPr>
          <w:rFonts w:eastAsia="Palanquin Dark" w:cs="Palanquin Dark" w:ascii="Palanquin Dark" w:hAnsi="Palanquin Dark"/>
        </w:rPr>
        <w:t xml:space="preserve">- </w:t>
      </w:r>
      <w:r>
        <w:rPr>
          <w:rFonts w:ascii="Palanquin Dark" w:hAnsi="Palanquin Dark" w:eastAsia="Palanquin Dark" w:cs="Palanquin Dark"/>
        </w:rPr>
        <w:t xml:space="preserve">बृहस्पतिः । </w:t>
      </w:r>
      <w:r>
        <w:rPr>
          <w:rFonts w:eastAsia="Palanquin Dark" w:cs="Palanquin Dark" w:ascii="Palanquin Dark" w:hAnsi="Palanquin Dark"/>
        </w:rPr>
        <w:t>'</w:t>
      </w:r>
      <w:r>
        <w:rPr>
          <w:rFonts w:ascii="Palanquin Dark" w:hAnsi="Palanquin Dark" w:eastAsia="Palanquin Dark" w:cs="Palanquin Dark"/>
        </w:rPr>
        <w:t>तद्बृहतोः करपत्योः</w:t>
      </w:r>
      <w:r>
        <w:rPr>
          <w:rFonts w:eastAsia="Palanquin Dark" w:cs="Palanquin Dark" w:ascii="Palanquin Dark" w:hAnsi="Palanquin Dark"/>
        </w:rPr>
        <w:t xml:space="preserve">' </w:t>
      </w:r>
      <w:r>
        <w:rPr>
          <w:rFonts w:ascii="Palanquin Dark" w:hAnsi="Palanquin Dark" w:eastAsia="Palanquin Dark" w:cs="Palanquin Dark"/>
        </w:rPr>
        <w:t>इति सुट्</w:t>
      </w:r>
      <w:r>
        <w:rPr>
          <w:rFonts w:eastAsia="Palanquin Dark" w:cs="Palanquin Dark" w:ascii="Palanquin Dark" w:hAnsi="Palanquin Dark"/>
        </w:rPr>
        <w:t xml:space="preserve">, </w:t>
      </w:r>
      <w:r>
        <w:rPr>
          <w:rFonts w:ascii="Palanquin Dark" w:hAnsi="Palanquin Dark" w:eastAsia="Palanquin Dark" w:cs="Palanquin Dark"/>
        </w:rPr>
        <w:t>वनस्पत्यादित्वात् पूर्वोत्तरपदयोर्युगपत्प्रकृतिस्वरत्वम् । पुरएता अग्रगामी ते तव अस्तु । प्राप्तकाले लोट्</w:t>
      </w:r>
      <w:r>
        <w:rPr>
          <w:rFonts w:eastAsia="Palanquin Dark" w:cs="Palanquin Dark" w:ascii="Palanquin Dark" w:hAnsi="Palanquin Dark"/>
        </w:rPr>
        <w:t>, '</w:t>
      </w:r>
      <w:r>
        <w:rPr>
          <w:rFonts w:ascii="Palanquin Dark" w:hAnsi="Palanquin Dark" w:eastAsia="Palanquin Dark" w:cs="Palanquin Dark"/>
        </w:rPr>
        <w:t>पुरोव्ययम्</w:t>
      </w:r>
      <w:r>
        <w:rPr>
          <w:rFonts w:eastAsia="Palanquin Dark" w:cs="Palanquin Dark" w:ascii="Palanquin Dark" w:hAnsi="Palanquin Dark"/>
        </w:rPr>
        <w:t xml:space="preserve">' </w:t>
      </w:r>
      <w:r>
        <w:rPr>
          <w:rFonts w:ascii="Palanquin Dark" w:hAnsi="Palanquin Dark" w:eastAsia="Palanquin Dark" w:cs="Palanquin Dark"/>
        </w:rPr>
        <w:t xml:space="preserve">इति गतित्वात् </w:t>
      </w:r>
      <w:r>
        <w:rPr>
          <w:rFonts w:eastAsia="Palanquin Dark" w:cs="Palanquin Dark" w:ascii="Palanquin Dark" w:hAnsi="Palanquin Dark"/>
        </w:rPr>
        <w:t>'</w:t>
      </w:r>
      <w:r>
        <w:rPr>
          <w:rFonts w:ascii="Palanquin Dark" w:hAnsi="Palanquin Dark" w:eastAsia="Palanquin Dark" w:cs="Palanquin Dark"/>
        </w:rPr>
        <w:t>गतिकारकोपपदात्कृत्</w:t>
      </w:r>
      <w:r>
        <w:rPr>
          <w:rFonts w:eastAsia="Palanquin Dark" w:cs="Palanquin Dark" w:ascii="Palanquin Dark" w:hAnsi="Palanquin Dark"/>
        </w:rPr>
        <w:t xml:space="preserve">' </w:t>
      </w:r>
      <w:r>
        <w:rPr>
          <w:rFonts w:ascii="Palanquin Dark" w:hAnsi="Palanquin Dark" w:eastAsia="Palanquin Dark" w:cs="Palanquin Dark"/>
        </w:rPr>
        <w:t xml:space="preserve">इति कृदुत्तरपदप्रकृतिस्वरत्वम् । </w:t>
      </w:r>
      <w:r>
        <w:rPr>
          <w:rFonts w:eastAsia="Palanquin Dark" w:cs="Palanquin Dark" w:ascii="Palanquin Dark" w:hAnsi="Palanquin Dark"/>
        </w:rPr>
        <w:t>'</w:t>
      </w:r>
      <w:r>
        <w:rPr>
          <w:rFonts w:ascii="Palanquin Dark" w:hAnsi="Palanquin Dark" w:eastAsia="Palanquin Dark" w:cs="Palanquin Dark"/>
        </w:rPr>
        <w:t>ब्रह्म वै देवानां बृहस्पतिस्तमेवान्वारभते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देवयजनादर्वाग्यत्र वत्स्यन्भवति तदवस्यति </w:t>
      </w:r>
      <w:r>
        <w:rPr>
          <w:rFonts w:eastAsia="Palanquin Dark" w:cs="Palanquin Dark" w:ascii="Palanquin Dark" w:hAnsi="Palanquin Dark"/>
        </w:rPr>
        <w:t xml:space="preserve">- </w:t>
      </w:r>
      <w:r>
        <w:rPr>
          <w:rFonts w:ascii="Palanquin Dark" w:hAnsi="Palanquin Dark" w:eastAsia="Palanquin Dark" w:cs="Palanquin Dark"/>
        </w:rPr>
        <w:t xml:space="preserve">अथेति त्रिष्टुभैकपदया ॥ अत्रापि स्वात्मानमाह । अथेत्यानन्तर्ये । ईमिति खल्वर्थे । आ इत्युपसर्गस्य श्रुतेः योग्यं क्रियापदमध्याह्रियते । पृथिव्याः पृथिवीमात्रात् स्थानान्तरादागतस्त्वं यदि देवयजनादर्वाग्वस्तुमिच्छसि अथेदानीं खलु वरे उत्कृष्टेस्मिन्प्रदेशे अवस्य अवसितो भव । यद्वा </w:t>
      </w:r>
      <w:r>
        <w:rPr>
          <w:rFonts w:eastAsia="Palanquin Dark" w:cs="Palanquin Dark" w:ascii="Palanquin Dark" w:hAnsi="Palanquin Dark"/>
        </w:rPr>
        <w:t xml:space="preserve">- </w:t>
      </w:r>
      <w:r>
        <w:rPr>
          <w:rFonts w:ascii="Palanquin Dark" w:hAnsi="Palanquin Dark" w:eastAsia="Palanquin Dark" w:cs="Palanquin Dark"/>
        </w:rPr>
        <w:t>पृथिव्या उत्कृष्टेस्मिन्प्रदेशे आगतस्त्वमिदानीं अत्रैवावस्य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आदित्यमुद्यन्तमुपतिष्ठते </w:t>
      </w:r>
      <w:r>
        <w:rPr>
          <w:rFonts w:eastAsia="Palanquin Dark" w:cs="Palanquin Dark" w:ascii="Palanquin Dark" w:hAnsi="Palanquin Dark"/>
        </w:rPr>
        <w:t xml:space="preserve">- </w:t>
      </w:r>
      <w:r>
        <w:rPr>
          <w:rFonts w:ascii="Palanquin Dark" w:hAnsi="Palanquin Dark" w:eastAsia="Palanquin Dark" w:cs="Palanquin Dark"/>
        </w:rPr>
        <w:t>आर इति त्रिष्टुभैकपदया ॥ सर्वेप्यात्मीयाः पुरुषाः वीराः यस्य तादृशस्त्वम् । बहुव्रीहौ पूर्वपदप्रकृतिस्वरत्वम् । सर्वानस्मदीयान् शत्रून् आरे दूरे कृणुहि स्थापय । कृवि हिंसाकरणयोः</w:t>
      </w:r>
      <w:r>
        <w:rPr>
          <w:rFonts w:eastAsia="Palanquin Dark" w:cs="Palanquin Dark" w:ascii="Palanquin Dark" w:hAnsi="Palanquin Dark"/>
        </w:rPr>
        <w:t>, '</w:t>
      </w:r>
      <w:r>
        <w:rPr>
          <w:rFonts w:ascii="Palanquin Dark" w:hAnsi="Palanquin Dark" w:eastAsia="Palanquin Dark" w:cs="Palanquin Dark"/>
        </w:rPr>
        <w:t>धिन्विकृण्व्योर च</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w:t>
      </w:r>
      <w:r>
        <w:rPr>
          <w:rFonts w:ascii="Palanquin Dark" w:hAnsi="Palanquin Dark" w:eastAsia="Palanquin Dark" w:cs="Palanquin Dark"/>
        </w:rPr>
        <w:t>उतश्च प्रत्ययाच्छन्दो वा वचनम्</w:t>
      </w:r>
      <w:r>
        <w:rPr>
          <w:rFonts w:eastAsia="Palanquin Dark" w:cs="Palanquin Dark" w:ascii="Palanquin Dark" w:hAnsi="Palanquin Dark"/>
        </w:rPr>
        <w:t xml:space="preserve">' </w:t>
      </w:r>
      <w:r>
        <w:rPr>
          <w:rFonts w:ascii="Palanquin Dark" w:hAnsi="Palanquin Dark" w:eastAsia="Palanquin Dark" w:cs="Palanquin Dark"/>
        </w:rPr>
        <w:t>इति हेर्लुगभावः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 xml:space="preserve">यत्र यक्ष्यमाणो भवति तदभिप्रेतं देवयजनमधितिष्ठति </w:t>
      </w:r>
      <w:r>
        <w:rPr>
          <w:rFonts w:eastAsia="Palanquin Dark" w:cs="Palanquin Dark" w:ascii="Palanquin Dark" w:hAnsi="Palanquin Dark"/>
        </w:rPr>
        <w:t xml:space="preserve">- </w:t>
      </w:r>
      <w:r>
        <w:rPr>
          <w:rFonts w:ascii="Palanquin Dark" w:hAnsi="Palanquin Dark" w:eastAsia="Palanquin Dark" w:cs="Palanquin Dark"/>
        </w:rPr>
        <w:t>एदमिति त्रिष्टुभा चतुष्पदया ॥ देवा इज्यन्ते अस्मिन्निति देवयजनम् । अधिकरणे ल्युट्</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ईदृशमिदं स्थानमगन्म अगन्महि आगता वयम् । गमेर्लुङि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यद्वा </w:t>
      </w:r>
      <w:r>
        <w:rPr>
          <w:rFonts w:eastAsia="Palanquin Dark" w:cs="Palanquin Dark" w:ascii="Palanquin Dark" w:hAnsi="Palanquin Dark"/>
        </w:rPr>
        <w:t xml:space="preserve">- </w:t>
      </w:r>
      <w:r>
        <w:rPr>
          <w:rFonts w:ascii="Palanquin Dark" w:hAnsi="Palanquin Dark" w:eastAsia="Palanquin Dark" w:cs="Palanquin Dark"/>
        </w:rPr>
        <w:t xml:space="preserve">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इत्यादिना च्लेर्लुक्</w:t>
      </w:r>
      <w:r>
        <w:rPr>
          <w:rFonts w:eastAsia="Palanquin Dark" w:cs="Palanquin Dark" w:ascii="Palanquin Dark" w:hAnsi="Palanquin Dark"/>
        </w:rPr>
        <w:t>, '</w:t>
      </w:r>
      <w:r>
        <w:rPr>
          <w:rFonts w:ascii="Palanquin Dark" w:hAnsi="Palanquin Dark" w:eastAsia="Palanquin Dark" w:cs="Palanquin Dark"/>
        </w:rPr>
        <w:t>म्वोश्च</w:t>
      </w:r>
      <w:r>
        <w:rPr>
          <w:rFonts w:eastAsia="Palanquin Dark" w:cs="Palanquin Dark" w:ascii="Palanquin Dark" w:hAnsi="Palanquin Dark"/>
        </w:rPr>
        <w:t xml:space="preserve">' </w:t>
      </w:r>
      <w:r>
        <w:rPr>
          <w:rFonts w:ascii="Palanquin Dark" w:hAnsi="Palanquin Dark" w:eastAsia="Palanquin Dark" w:cs="Palanquin Dark"/>
        </w:rPr>
        <w:t>इति मकारस्य नकारः । कीदृशं</w:t>
      </w:r>
      <w:r>
        <w:rPr>
          <w:rFonts w:eastAsia="Palanquin Dark" w:cs="Palanquin Dark" w:ascii="Palanquin Dark" w:hAnsi="Palanquin Dark"/>
        </w:rPr>
        <w:t xml:space="preserve">? </w:t>
      </w:r>
      <w:r>
        <w:rPr>
          <w:rFonts w:ascii="Palanquin Dark" w:hAnsi="Palanquin Dark" w:eastAsia="Palanquin Dark" w:cs="Palanquin Dark"/>
        </w:rPr>
        <w:t xml:space="preserve">पृथिव्यास्सम्बन्धि । यद्वा </w:t>
      </w:r>
      <w:r>
        <w:rPr>
          <w:rFonts w:eastAsia="Palanquin Dark" w:cs="Palanquin Dark" w:ascii="Palanquin Dark" w:hAnsi="Palanquin Dark"/>
        </w:rPr>
        <w:t xml:space="preserve">- </w:t>
      </w:r>
      <w:r>
        <w:rPr>
          <w:rFonts w:ascii="Palanquin Dark" w:hAnsi="Palanquin Dark" w:eastAsia="Palanquin Dark" w:cs="Palanquin Dark"/>
        </w:rPr>
        <w:t xml:space="preserve">पृथिवीमात्रात् प्रदेशान्तरात् इदं देवयजनमागताः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पुनश्च विशेष्यते </w:t>
      </w:r>
      <w:r>
        <w:rPr>
          <w:rFonts w:eastAsia="Palanquin Dark" w:cs="Palanquin Dark" w:ascii="Palanquin Dark" w:hAnsi="Palanquin Dark"/>
        </w:rPr>
        <w:t xml:space="preserve">- </w:t>
      </w:r>
      <w:r>
        <w:rPr>
          <w:rFonts w:ascii="Palanquin Dark" w:hAnsi="Palanquin Dark" w:eastAsia="Palanquin Dark" w:cs="Palanquin Dark"/>
        </w:rPr>
        <w:t>विश्वे पूर्वे अस्मदीयाः पित्रादयो देवाः भूमिदेवाः यदजुषन्त यादृशमसेवन्त । आद्युदात्तत्वम् । अत्र चागता वयं ऋक्सामाभ्यां यजुषा सन्तरन्तः सम्यग्यागं निर्वर्तयन्तः । कृदुत्तरपदप्रकृतिस्वरत्वम् । अचतुरादिसूत्रेण ऋक्सामशब्दोच्प्रत्ययान्तो निपातितः । रायः धनस्य पोषेण पुष्ट्या इषा अन्नेन च सम्यङ्मदेम हृष्टा भवेम । मदी हर्षग्लपनयोरिति भौवादिक उदात्तेत्</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 xml:space="preserve">इत्यादिना पोषे विसर्जनीयस्य सत्वम्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इतीषः परस्यास्तृतीयाया उदात्तत्वम् । </w:t>
      </w:r>
      <w:r>
        <w:rPr>
          <w:rFonts w:eastAsia="Palanquin Dark" w:cs="Palanquin Dark" w:ascii="Palanquin Dark" w:hAnsi="Palanquin Dark"/>
        </w:rPr>
        <w:t>'</w:t>
      </w:r>
      <w:r>
        <w:rPr>
          <w:rFonts w:ascii="Palanquin Dark" w:hAnsi="Palanquin Dark" w:eastAsia="Palanquin Dark" w:cs="Palanquin Dark"/>
        </w:rPr>
        <w:t>ऋक्सामाभ्यां ह्येष यजुषा सन्तरति यो यजते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द्वितीये तृतीयोनुवाकः</w:t>
      </w:r>
    </w:p>
    <w:p>
      <w:pPr>
        <w:pStyle w:val="Normal"/>
        <w:rPr>
          <w:rFonts w:ascii="Palanquin Dark" w:hAnsi="Palanquin Dark" w:eastAsia="Palanquin Dark" w:cs="Palanquin Dark"/>
        </w:rPr>
      </w:pPr>
      <w:r>
        <w:rPr>
          <w:rFonts w:eastAsia="Palanquin Dark" w:cs="Palanquin Dark" w:ascii="Palanquin Dark" w:hAnsi="Palanquin Dark"/>
        </w:rPr>
        <w:t>1.2.4</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हिरण्यं स्रुच्यवदधाति </w:t>
      </w:r>
      <w:r>
        <w:rPr>
          <w:rFonts w:eastAsia="Palanquin Dark" w:cs="Palanquin Dark" w:ascii="Palanquin Dark" w:hAnsi="Palanquin Dark"/>
        </w:rPr>
        <w:t xml:space="preserve">- </w:t>
      </w:r>
      <w:r>
        <w:rPr>
          <w:rFonts w:ascii="Palanquin Dark" w:hAnsi="Palanquin Dark" w:eastAsia="Palanquin Dark" w:cs="Palanquin Dark"/>
        </w:rPr>
        <w:t>इयमिति ॥ हे शुक्र शुद्धहिरण्य इयं स्रुक् तव तनूः शरीरम् । ऊप्रत्ययान्तस्तनूशब्दः । इदं स्रुक्स्थमाज्यं तव वर्चः बलम् । अतस्त्वं तया शरीरभूतया स्रुचा सम्भव सङ्गच्छस्व</w:t>
      </w:r>
      <w:r>
        <w:rPr>
          <w:rFonts w:eastAsia="Palanquin Dark" w:cs="Palanquin Dark" w:ascii="Palanquin Dark" w:hAnsi="Palanquin Dark"/>
        </w:rPr>
        <w:t xml:space="preserve">, </w:t>
      </w:r>
      <w:r>
        <w:rPr>
          <w:rFonts w:ascii="Palanquin Dark" w:hAnsi="Palanquin Dark" w:eastAsia="Palanquin Dark" w:cs="Palanquin Dark"/>
        </w:rPr>
        <w:t>अन्तः प्रविश्येत्यर्थः । भ्राजं गच्छ प्रज्व</w:t>
      </w:r>
      <w:r>
        <w:rPr>
          <w:rFonts w:eastAsia="Palanquin Dark" w:cs="Palanquin Dark" w:ascii="Palanquin Dark" w:hAnsi="Palanquin Dark"/>
        </w:rPr>
        <w:t xml:space="preserve">- </w:t>
      </w:r>
      <w:r>
        <w:rPr>
          <w:rFonts w:ascii="Palanquin Dark" w:hAnsi="Palanquin Dark" w:eastAsia="Palanquin Dark" w:cs="Palanquin Dark"/>
        </w:rPr>
        <w:t xml:space="preserve">लीभव । </w:t>
      </w:r>
      <w:r>
        <w:rPr>
          <w:rFonts w:eastAsia="Palanquin Dark" w:cs="Palanquin Dark" w:ascii="Palanquin Dark" w:hAnsi="Palanquin Dark"/>
        </w:rPr>
        <w:t>'</w:t>
      </w:r>
      <w:r>
        <w:rPr>
          <w:rFonts w:ascii="Palanquin Dark" w:hAnsi="Palanquin Dark" w:eastAsia="Palanquin Dark" w:cs="Palanquin Dark"/>
        </w:rPr>
        <w:t>तद्धिरण्यमभवत्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आपो वरुणस्य पत्नय आसन्</w:t>
      </w:r>
      <w:r>
        <w:rPr>
          <w:rFonts w:eastAsia="Palanquin Dark" w:cs="Palanquin Dark" w:ascii="Palanquin Dark" w:hAnsi="Palanquin Dark"/>
        </w:rPr>
        <w:t xml:space="preserve">' </w:t>
      </w:r>
      <w:r>
        <w:rPr>
          <w:rFonts w:ascii="Palanquin Dark" w:hAnsi="Palanquin Dark" w:eastAsia="Palanquin Dark" w:cs="Palanquin Dark"/>
        </w:rPr>
        <w:t>इत्यादिरस्य शेषः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तदाज्यमाहवनीये जुहोति </w:t>
      </w:r>
      <w:r>
        <w:rPr>
          <w:rFonts w:eastAsia="Palanquin Dark" w:cs="Palanquin Dark" w:ascii="Palanquin Dark" w:hAnsi="Palanquin Dark"/>
        </w:rPr>
        <w:t xml:space="preserve">- </w:t>
      </w:r>
      <w:r>
        <w:rPr>
          <w:rFonts w:ascii="Palanquin Dark" w:hAnsi="Palanquin Dark" w:eastAsia="Palanquin Dark" w:cs="Palanquin Dark"/>
        </w:rPr>
        <w:t>जूरसीति ॥ जूरिति सोमक्रयण्युच्यते । तस्याश्च वाग्रूपत्वात् तद्रूपेण वर्ण्यते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ते वाचं स्त्रियमेकहायनीं कृत्वा</w:t>
      </w:r>
      <w:r>
        <w:rPr>
          <w:rFonts w:eastAsia="Palanquin Dark" w:cs="Palanquin Dark" w:ascii="Palanquin Dark" w:hAnsi="Palanquin Dark"/>
        </w:rPr>
        <w:t xml:space="preserve">' </w:t>
      </w:r>
      <w:r>
        <w:rPr>
          <w:rFonts w:ascii="Palanquin Dark" w:hAnsi="Palanquin Dark" w:eastAsia="Palanquin Dark" w:cs="Palanquin Dark"/>
        </w:rPr>
        <w:t xml:space="preserve">इत्यादि । </w:t>
      </w:r>
      <w:r>
        <w:rPr>
          <w:rFonts w:eastAsia="Palanquin Dark" w:cs="Palanquin Dark" w:ascii="Palanquin Dark" w:hAnsi="Palanquin Dark"/>
        </w:rPr>
        <w:t>'</w:t>
      </w:r>
      <w:r>
        <w:rPr>
          <w:rFonts w:ascii="Palanquin Dark" w:hAnsi="Palanquin Dark" w:eastAsia="Palanquin Dark" w:cs="Palanquin Dark"/>
        </w:rPr>
        <w:t>वाग्वा एषा यत्सोमक्रयणी</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सोमक्रयणि वाग्रूपे जूरसि प्रत्यर्थं गन्त्र्यसि । जवतेर्गतिकर्मणः </w:t>
      </w:r>
      <w:r>
        <w:rPr>
          <w:rFonts w:eastAsia="Palanquin Dark" w:cs="Palanquin Dark" w:ascii="Palanquin Dark" w:hAnsi="Palanquin Dark"/>
        </w:rPr>
        <w:t>'</w:t>
      </w:r>
      <w:r>
        <w:rPr>
          <w:rFonts w:ascii="Palanquin Dark" w:hAnsi="Palanquin Dark" w:eastAsia="Palanquin Dark" w:cs="Palanquin Dark"/>
        </w:rPr>
        <w:t>क्विब्वचि प्रच्छि</w:t>
      </w:r>
      <w:r>
        <w:rPr>
          <w:rFonts w:eastAsia="Palanquin Dark" w:cs="Palanquin Dark" w:ascii="Palanquin Dark" w:hAnsi="Palanquin Dark"/>
        </w:rPr>
        <w:t xml:space="preserve">' </w:t>
      </w:r>
      <w:r>
        <w:rPr>
          <w:rFonts w:ascii="Palanquin Dark" w:hAnsi="Palanquin Dark" w:eastAsia="Palanquin Dark" w:cs="Palanquin Dark"/>
        </w:rPr>
        <w:t xml:space="preserve">इत्यादिना क्विब्दीर्घौ । </w:t>
      </w:r>
      <w:r>
        <w:rPr>
          <w:rFonts w:eastAsia="Palanquin Dark" w:cs="Palanquin Dark" w:ascii="Palanquin Dark" w:hAnsi="Palanquin Dark"/>
        </w:rPr>
        <w:t>'</w:t>
      </w:r>
      <w:r>
        <w:rPr>
          <w:rFonts w:ascii="Palanquin Dark" w:hAnsi="Palanquin Dark" w:eastAsia="Palanquin Dark" w:cs="Palanquin Dark"/>
        </w:rPr>
        <w:t>यद्धि मनसा जवते तद्वाचा वदति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मनसो यत्र जवः वागपि तत्र जवं करोतीत्यर्थः । कीदृशी पुनरसौ </w:t>
      </w:r>
      <w:r>
        <w:rPr>
          <w:rFonts w:eastAsia="Palanquin Dark" w:cs="Palanquin Dark" w:ascii="Palanquin Dark" w:hAnsi="Palanquin Dark"/>
        </w:rPr>
        <w:t xml:space="preserve">? </w:t>
      </w:r>
      <w:r>
        <w:rPr>
          <w:rFonts w:ascii="Palanquin Dark" w:hAnsi="Palanquin Dark" w:eastAsia="Palanquin Dark" w:cs="Palanquin Dark"/>
        </w:rPr>
        <w:t xml:space="preserve">आह </w:t>
      </w:r>
      <w:r>
        <w:rPr>
          <w:rFonts w:eastAsia="Palanquin Dark" w:cs="Palanquin Dark" w:ascii="Palanquin Dark" w:hAnsi="Palanquin Dark"/>
        </w:rPr>
        <w:t xml:space="preserve">- </w:t>
      </w:r>
      <w:r>
        <w:rPr>
          <w:rFonts w:ascii="Palanquin Dark" w:hAnsi="Palanquin Dark" w:eastAsia="Palanquin Dark" w:cs="Palanquin Dark"/>
        </w:rPr>
        <w:t>धृता मनसा त्वमसि</w:t>
      </w:r>
      <w:r>
        <w:rPr>
          <w:rFonts w:eastAsia="Palanquin Dark" w:cs="Palanquin Dark" w:ascii="Palanquin Dark" w:hAnsi="Palanquin Dark"/>
        </w:rPr>
        <w:t xml:space="preserve">, </w:t>
      </w:r>
      <w:r>
        <w:rPr>
          <w:rFonts w:ascii="Palanquin Dark" w:hAnsi="Palanquin Dark" w:eastAsia="Palanquin Dark" w:cs="Palanquin Dark"/>
        </w:rPr>
        <w:t xml:space="preserve">मनःपूर्वकत्वात् । </w:t>
      </w:r>
      <w:r>
        <w:rPr>
          <w:rFonts w:eastAsia="Palanquin Dark" w:cs="Palanquin Dark" w:ascii="Palanquin Dark" w:hAnsi="Palanquin Dark"/>
        </w:rPr>
        <w:t>'</w:t>
      </w:r>
      <w:r>
        <w:rPr>
          <w:rFonts w:ascii="Palanquin Dark" w:hAnsi="Palanquin Dark" w:eastAsia="Palanquin Dark" w:cs="Palanquin Dark"/>
        </w:rPr>
        <w:t>मनसा हि वाग्धृता</w:t>
      </w:r>
      <w:r>
        <w:rPr>
          <w:rFonts w:eastAsia="Palanquin Dark" w:cs="Palanquin Dark" w:ascii="Palanquin Dark" w:hAnsi="Palanquin Dark"/>
        </w:rPr>
        <w:t xml:space="preserve">' </w:t>
      </w:r>
      <w:r>
        <w:rPr>
          <w:rFonts w:ascii="Palanquin Dark" w:hAnsi="Palanquin Dark" w:eastAsia="Palanquin Dark" w:cs="Palanquin Dark"/>
        </w:rPr>
        <w:t xml:space="preserve">इत्यादि । जुष्टा सेवितास्माभिः विष्णवे व्यापनाय । यज्ञाय प्रिया वासि </w:t>
      </w:r>
      <w:r>
        <w:rPr>
          <w:rFonts w:eastAsia="Palanquin Dark" w:cs="Palanquin Dark" w:ascii="Palanquin Dark" w:hAnsi="Palanquin Dark"/>
        </w:rPr>
        <w:t>'</w:t>
      </w:r>
      <w:r>
        <w:rPr>
          <w:rFonts w:ascii="Palanquin Dark" w:hAnsi="Palanquin Dark" w:eastAsia="Palanquin Dark" w:cs="Palanquin Dark"/>
        </w:rPr>
        <w:t>यज्ञो वै विष्णुर्यज्ञायैवैनां जुष्टां करोति</w:t>
      </w:r>
      <w:r>
        <w:rPr>
          <w:rFonts w:eastAsia="Palanquin Dark" w:cs="Palanquin Dark" w:ascii="Palanquin Dark" w:hAnsi="Palanquin Dark"/>
        </w:rPr>
        <w:t xml:space="preserve">' </w:t>
      </w:r>
      <w:r>
        <w:rPr>
          <w:rFonts w:ascii="Palanquin Dark" w:hAnsi="Palanquin Dark" w:eastAsia="Palanquin Dark" w:cs="Palanquin Dark"/>
        </w:rPr>
        <w:t xml:space="preserve">इत्यादि । तस्यास्तादृश्यास्तव वाग्रूपया एकहायनीभावमापन्नाया यन्त्रं यमनं स्थितिं अशीय प्राप्नुयाम् । अश्नोतेर्लेटि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w:t>
      </w:r>
      <w:r>
        <w:rPr>
          <w:rFonts w:eastAsia="Palanquin Dark" w:cs="Palanquin Dark" w:ascii="Palanquin Dark" w:hAnsi="Palanquin Dark"/>
        </w:rPr>
        <w:t>'</w:t>
      </w:r>
      <w:r>
        <w:rPr>
          <w:rFonts w:ascii="Palanquin Dark" w:hAnsi="Palanquin Dark" w:eastAsia="Palanquin Dark" w:cs="Palanquin Dark"/>
        </w:rPr>
        <w:t>गुधृवचि</w:t>
      </w:r>
      <w:r>
        <w:rPr>
          <w:rFonts w:eastAsia="Palanquin Dark" w:cs="Palanquin Dark" w:ascii="Palanquin Dark" w:hAnsi="Palanquin Dark"/>
        </w:rPr>
        <w:t xml:space="preserve">' </w:t>
      </w:r>
      <w:r>
        <w:rPr>
          <w:rFonts w:ascii="Palanquin Dark" w:hAnsi="Palanquin Dark" w:eastAsia="Palanquin Dark" w:cs="Palanquin Dark"/>
        </w:rPr>
        <w:t xml:space="preserve">इत्यादिना यमेस्त्रप्रत्ययः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वाचः परस्याष्षष्ठ्या उदात्तत्वम् । आत्मन्येव स्थापनं यमनम् । यद्यपि त्वया सोमं क्रीणामि</w:t>
      </w:r>
      <w:r>
        <w:rPr>
          <w:rFonts w:eastAsia="Palanquin Dark" w:cs="Palanquin Dark" w:ascii="Palanquin Dark" w:hAnsi="Palanquin Dark"/>
        </w:rPr>
        <w:t xml:space="preserve">, </w:t>
      </w:r>
      <w:r>
        <w:rPr>
          <w:rFonts w:ascii="Palanquin Dark" w:hAnsi="Palanquin Dark" w:eastAsia="Palanquin Dark" w:cs="Palanquin Dark"/>
        </w:rPr>
        <w:t xml:space="preserve">तथापि त्वद्विरहो मे मा भूदित्यर्थः । </w:t>
      </w:r>
      <w:r>
        <w:rPr>
          <w:rFonts w:eastAsia="Palanquin Dark" w:cs="Palanquin Dark" w:ascii="Palanquin Dark" w:hAnsi="Palanquin Dark"/>
        </w:rPr>
        <w:t>'</w:t>
      </w:r>
      <w:r>
        <w:rPr>
          <w:rFonts w:ascii="Palanquin Dark" w:hAnsi="Palanquin Dark" w:eastAsia="Palanquin Dark" w:cs="Palanquin Dark"/>
        </w:rPr>
        <w:t>पुनरेहि सह रय्या</w:t>
      </w:r>
      <w:r>
        <w:rPr>
          <w:rFonts w:eastAsia="Palanquin Dark" w:cs="Palanquin Dark" w:ascii="Palanquin Dark" w:hAnsi="Palanquin Dark"/>
        </w:rPr>
        <w:t xml:space="preserve">' </w:t>
      </w:r>
      <w:r>
        <w:rPr>
          <w:rFonts w:ascii="Palanquin Dark" w:hAnsi="Palanquin Dark" w:eastAsia="Palanquin Dark" w:cs="Palanquin Dark"/>
        </w:rPr>
        <w:t xml:space="preserve">इत्यस्मिन् मन्त्रेप्ययमर्थस्स्पष्टो भविष्यति । </w:t>
      </w:r>
      <w:r>
        <w:rPr>
          <w:rFonts w:eastAsia="Palanquin Dark" w:cs="Palanquin Dark" w:ascii="Palanquin Dark" w:hAnsi="Palanquin Dark"/>
        </w:rPr>
        <w:t>'</w:t>
      </w:r>
      <w:r>
        <w:rPr>
          <w:rFonts w:ascii="Palanquin Dark" w:hAnsi="Palanquin Dark" w:eastAsia="Palanquin Dark" w:cs="Palanquin Dark"/>
        </w:rPr>
        <w:t>वाचैव विक्रीय</w:t>
      </w:r>
      <w:r>
        <w:rPr>
          <w:rFonts w:eastAsia="Palanquin Dark" w:cs="Palanquin Dark" w:ascii="Palanquin Dark" w:hAnsi="Palanquin Dark"/>
        </w:rPr>
        <w:t xml:space="preserve">' </w:t>
      </w:r>
      <w:r>
        <w:rPr>
          <w:rFonts w:ascii="Palanquin Dark" w:hAnsi="Palanquin Dark" w:eastAsia="Palanquin Dark" w:cs="Palanquin Dark"/>
        </w:rPr>
        <w:t xml:space="preserve">इत्यादि । कथमस्या यमनं लभत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सत्यसवसः प्रसवे । सत्यममोघं सवः प्रेरणं यस्य स सत्यसवाः सविता । सुवतेरसुन् । तस्य देवस्य प्रसवे अनुज्ञाने लब्धे सर्वमिष्टं सम्पद्यत इति । थाथादिस्वरेण प्रसवशब्दोन्तोदात्तः । </w:t>
      </w:r>
      <w:r>
        <w:rPr>
          <w:rFonts w:eastAsia="Palanquin Dark" w:cs="Palanquin Dark" w:ascii="Palanquin Dark" w:hAnsi="Palanquin Dark"/>
        </w:rPr>
        <w:t>'</w:t>
      </w:r>
      <w:r>
        <w:rPr>
          <w:rFonts w:ascii="Palanquin Dark" w:hAnsi="Palanquin Dark" w:eastAsia="Palanquin Dark" w:cs="Palanquin Dark"/>
        </w:rPr>
        <w:t>सवितृप्रसूतामेव वाचमवरुन्धे</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अपरं चतुर्गृहीतं गृहीत्वा तद्यजमानमवेक्षयति </w:t>
      </w:r>
      <w:r>
        <w:rPr>
          <w:rFonts w:eastAsia="Palanquin Dark" w:cs="Palanquin Dark" w:ascii="Palanquin Dark" w:hAnsi="Palanquin Dark"/>
        </w:rPr>
        <w:t xml:space="preserve">- </w:t>
      </w:r>
      <w:r>
        <w:rPr>
          <w:rFonts w:ascii="Palanquin Dark" w:hAnsi="Palanquin Dark" w:eastAsia="Palanquin Dark" w:cs="Palanquin Dark"/>
        </w:rPr>
        <w:t>शुक्रमिति ॥ शुक्रम् । शुचेर्दीप्तिकर्मणः सम्पदादिलक्षणः क्विप्</w:t>
      </w:r>
      <w:r>
        <w:rPr>
          <w:rFonts w:eastAsia="Palanquin Dark" w:cs="Palanquin Dark" w:ascii="Palanquin Dark" w:hAnsi="Palanquin Dark"/>
        </w:rPr>
        <w:t>, '</w:t>
      </w:r>
      <w:r>
        <w:rPr>
          <w:rFonts w:ascii="Palanquin Dark" w:hAnsi="Palanquin Dark" w:eastAsia="Palanquin Dark" w:cs="Palanquin Dark"/>
        </w:rPr>
        <w:t>लुगकारेकाररेफाश्च वक्तव्याः</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मत्वर्थे रप्रत्ययः</w:t>
      </w:r>
      <w:r>
        <w:rPr>
          <w:rFonts w:eastAsia="Palanquin Dark" w:cs="Palanquin Dark" w:ascii="Palanquin Dark" w:hAnsi="Palanquin Dark"/>
        </w:rPr>
        <w:t xml:space="preserve">, </w:t>
      </w:r>
      <w:r>
        <w:rPr>
          <w:rFonts w:ascii="Palanquin Dark" w:hAnsi="Palanquin Dark" w:eastAsia="Palanquin Dark" w:cs="Palanquin Dark"/>
        </w:rPr>
        <w:t>अयस्मयादित्वात्पदत्वात्कुत्वम् । किञ्च – अमृतमसि</w:t>
      </w:r>
      <w:r>
        <w:rPr>
          <w:rFonts w:eastAsia="Palanquin Dark" w:cs="Palanquin Dark" w:ascii="Palanquin Dark" w:hAnsi="Palanquin Dark"/>
        </w:rPr>
        <w:t xml:space="preserve">, </w:t>
      </w:r>
      <w:r>
        <w:rPr>
          <w:rFonts w:ascii="Palanquin Dark" w:hAnsi="Palanquin Dark" w:eastAsia="Palanquin Dark" w:cs="Palanquin Dark"/>
        </w:rPr>
        <w:t xml:space="preserve">देवानाममरणहेतुत्वात् । </w:t>
      </w:r>
      <w:r>
        <w:rPr>
          <w:rFonts w:eastAsia="Palanquin Dark" w:cs="Palanquin Dark" w:ascii="Palanquin Dark" w:hAnsi="Palanquin Dark"/>
        </w:rPr>
        <w:t>'</w:t>
      </w:r>
      <w:r>
        <w:rPr>
          <w:rFonts w:ascii="Palanquin Dark" w:hAnsi="Palanquin Dark" w:eastAsia="Palanquin Dark" w:cs="Palanquin Dark"/>
        </w:rPr>
        <w:t>नञो जरमरमित्रमृताः</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वैश्वदेवं विश्वेदेवत्यं हविस्त्वमसि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हिरण्यमन्तर्धाय यजमानमादित्यमुदीक्षयति </w:t>
      </w:r>
      <w:r>
        <w:rPr>
          <w:rFonts w:eastAsia="Palanquin Dark" w:cs="Palanquin Dark" w:ascii="Palanquin Dark" w:hAnsi="Palanquin Dark"/>
        </w:rPr>
        <w:t xml:space="preserve">- </w:t>
      </w:r>
      <w:r>
        <w:rPr>
          <w:rFonts w:ascii="Palanquin Dark" w:hAnsi="Palanquin Dark" w:eastAsia="Palanquin Dark" w:cs="Palanquin Dark"/>
        </w:rPr>
        <w:t>सूर्यस्येति चतुष्पदयानुष्टुभा । सूर्यो मण्डलान्तर्गतः पुरुषः स्थावरजङ्गमानामात्मा</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सूर्य आत्मा</w:t>
      </w:r>
      <w:r>
        <w:rPr>
          <w:rFonts w:eastAsia="Palanquin Dark" w:cs="Palanquin Dark" w:ascii="Palanquin Dark" w:hAnsi="Palanquin Dark"/>
        </w:rPr>
        <w:t xml:space="preserve">' </w:t>
      </w:r>
      <w:r>
        <w:rPr>
          <w:rFonts w:ascii="Palanquin Dark" w:hAnsi="Palanquin Dark" w:eastAsia="Palanquin Dark" w:cs="Palanquin Dark"/>
        </w:rPr>
        <w:t xml:space="preserve">इति । तस्य तव चक्षुर्भूतं यदेतन्मण्डलं आरुहमारूढोस्मि । रुहेर्लुङि </w:t>
      </w:r>
      <w:r>
        <w:rPr>
          <w:rFonts w:eastAsia="Palanquin Dark" w:cs="Palanquin Dark" w:ascii="Palanquin Dark" w:hAnsi="Palanquin Dark"/>
        </w:rPr>
        <w:t>'</w:t>
      </w:r>
      <w:r>
        <w:rPr>
          <w:rFonts w:ascii="Palanquin Dark" w:hAnsi="Palanquin Dark" w:eastAsia="Palanquin Dark" w:cs="Palanquin Dark"/>
        </w:rPr>
        <w:t>कृवृदृरुहिभ्यश्छन्दसि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च्लेरङादेशः । पुनरपि विशेष्यते </w:t>
      </w:r>
      <w:r>
        <w:rPr>
          <w:rFonts w:eastAsia="Palanquin Dark" w:cs="Palanquin Dark" w:ascii="Palanquin Dark" w:hAnsi="Palanquin Dark"/>
        </w:rPr>
        <w:t xml:space="preserve">- </w:t>
      </w:r>
      <w:r>
        <w:rPr>
          <w:rFonts w:ascii="Palanquin Dark" w:hAnsi="Palanquin Dark" w:eastAsia="Palanquin Dark" w:cs="Palanquin Dark"/>
        </w:rPr>
        <w:t>अग्नेस्स्वभूतस्य अक्ष्णः कनीनिकां तारकास्थनीयमेतन्मण्डलमारूढोस्मि । उदात्तनिवृत्तिस्वरेणाक्ष्णः परस्याः षष्ठ्या उदात्तत्वम् । तदारोहणं च तत्स्थाने पुरुषेण सह स्वात्मैक्यम्</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स यश्चायं पुरुषे</w:t>
      </w:r>
      <w:r>
        <w:rPr>
          <w:rFonts w:eastAsia="Palanquin Dark" w:cs="Palanquin Dark" w:ascii="Palanquin Dark" w:hAnsi="Palanquin Dark"/>
        </w:rPr>
        <w:t xml:space="preserve">' </w:t>
      </w:r>
      <w:r>
        <w:rPr>
          <w:rFonts w:ascii="Palanquin Dark" w:hAnsi="Palanquin Dark" w:eastAsia="Palanquin Dark" w:cs="Palanquin Dark"/>
        </w:rPr>
        <w:t xml:space="preserve">इति । तस्मिन् सति सूर्यस्याग्नेश्च पन्थानमारूढो रक्षोभिर्न बाध्यते । </w:t>
      </w:r>
      <w:r>
        <w:rPr>
          <w:rFonts w:eastAsia="Palanquin Dark" w:cs="Palanquin Dark" w:ascii="Palanquin Dark" w:hAnsi="Palanquin Dark"/>
        </w:rPr>
        <w:t>'</w:t>
      </w:r>
      <w:r>
        <w:rPr>
          <w:rFonts w:ascii="Palanquin Dark" w:hAnsi="Palanquin Dark" w:eastAsia="Palanquin Dark" w:cs="Palanquin Dark"/>
        </w:rPr>
        <w:t>एष खलु वा अरक्षोहतः पन्थाः</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कीदृशस्य सूर्यस्येत्याह </w:t>
      </w:r>
      <w:r>
        <w:rPr>
          <w:rFonts w:eastAsia="Palanquin Dark" w:cs="Palanquin Dark" w:ascii="Palanquin Dark" w:hAnsi="Palanquin Dark"/>
        </w:rPr>
        <w:t xml:space="preserve">- </w:t>
      </w:r>
      <w:r>
        <w:rPr>
          <w:rFonts w:ascii="Palanquin Dark" w:hAnsi="Palanquin Dark" w:eastAsia="Palanquin Dark" w:cs="Palanquin Dark"/>
        </w:rPr>
        <w:t xml:space="preserve">यत् यस्त्वम् । यच्छब्दात्परस्य सोः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इत्यादिना लुक् । चक्षुरपेक्षया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 xml:space="preserve">] </w:t>
      </w:r>
      <w:r>
        <w:rPr>
          <w:rFonts w:ascii="Palanquin Dark" w:hAnsi="Palanquin Dark" w:eastAsia="Palanquin Dark" w:cs="Palanquin Dark"/>
        </w:rPr>
        <w:t>नपुंसकत्वम् । यस्त्वं एतशेभिः शुक्लवर्णैरश्वैः ईयसे गच्छसि । ईङ् गतौ दैवादिकः । एतशब्दाल्लोमादित्वाच्छः</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वृषादित्वादाद्युदात्तत्वम् । यद्वा </w:t>
      </w:r>
      <w:r>
        <w:rPr>
          <w:rFonts w:eastAsia="Palanquin Dark" w:cs="Palanquin Dark" w:ascii="Palanquin Dark" w:hAnsi="Palanquin Dark"/>
        </w:rPr>
        <w:t>- '</w:t>
      </w:r>
      <w:r>
        <w:rPr>
          <w:rFonts w:ascii="Palanquin Dark" w:hAnsi="Palanquin Dark" w:eastAsia="Palanquin Dark" w:cs="Palanquin Dark"/>
        </w:rPr>
        <w:t>एतेरतशतसुनौ</w:t>
      </w:r>
      <w:r>
        <w:rPr>
          <w:rFonts w:eastAsia="Palanquin Dark" w:cs="Palanquin Dark" w:ascii="Palanquin Dark" w:hAnsi="Palanquin Dark"/>
        </w:rPr>
        <w:t xml:space="preserve">' </w:t>
      </w:r>
      <w:r>
        <w:rPr>
          <w:rFonts w:ascii="Palanquin Dark" w:hAnsi="Palanquin Dark" w:eastAsia="Palanquin Dark" w:cs="Palanquin Dark"/>
        </w:rPr>
        <w:t xml:space="preserve">इति तसुन्प्रत्ययः । गमनकुशलाः । यद्वा </w:t>
      </w:r>
      <w:r>
        <w:rPr>
          <w:rFonts w:eastAsia="Palanquin Dark" w:cs="Palanquin Dark" w:ascii="Palanquin Dark" w:hAnsi="Palanquin Dark"/>
        </w:rPr>
        <w:t xml:space="preserve">- </w:t>
      </w:r>
      <w:r>
        <w:rPr>
          <w:rFonts w:ascii="Palanquin Dark" w:hAnsi="Palanquin Dark" w:eastAsia="Palanquin Dark" w:cs="Palanquin Dark"/>
        </w:rPr>
        <w:t xml:space="preserve">एतशरीरा एतशाः । पृषोदरादित्वात् यथाभिमतस्वरूपस्वरसिद्धिः । पुनश्च विशेष्यते </w:t>
      </w:r>
      <w:r>
        <w:rPr>
          <w:rFonts w:eastAsia="Palanquin Dark" w:cs="Palanquin Dark" w:ascii="Palanquin Dark" w:hAnsi="Palanquin Dark"/>
        </w:rPr>
        <w:t xml:space="preserve">- </w:t>
      </w:r>
      <w:r>
        <w:rPr>
          <w:rFonts w:ascii="Palanquin Dark" w:hAnsi="Palanquin Dark" w:eastAsia="Palanquin Dark" w:cs="Palanquin Dark"/>
        </w:rPr>
        <w:t>विपश्चिता मेधाविना महर्षिगणेन भ्राजमानश्शोभमानः । सह वा तेन । यस्त्वमीयसे तस्य ते मण्डलमारुहम्</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सोमक्रयणीमनुमन्त्रयते चिदसीति ॥ चेतयतीति चित् । </w:t>
      </w:r>
      <w:r>
        <w:rPr>
          <w:rFonts w:eastAsia="Palanquin Dark" w:cs="Palanquin Dark" w:ascii="Palanquin Dark" w:hAnsi="Palanquin Dark"/>
        </w:rPr>
        <w:t>'</w:t>
      </w:r>
      <w:r>
        <w:rPr>
          <w:rFonts w:ascii="Palanquin Dark" w:hAnsi="Palanquin Dark" w:eastAsia="Palanquin Dark" w:cs="Palanquin Dark"/>
        </w:rPr>
        <w:t>बहुळं संज्ञाछन्दसोः</w:t>
      </w:r>
      <w:r>
        <w:rPr>
          <w:rFonts w:eastAsia="Palanquin Dark" w:cs="Palanquin Dark" w:ascii="Palanquin Dark" w:hAnsi="Palanquin Dark"/>
        </w:rPr>
        <w:t xml:space="preserve">' </w:t>
      </w:r>
      <w:r>
        <w:rPr>
          <w:rFonts w:ascii="Palanquin Dark" w:hAnsi="Palanquin Dark" w:eastAsia="Palanquin Dark" w:cs="Palanquin Dark"/>
        </w:rPr>
        <w:t>इति णिलुक् । हे सोमक्रयणि वाग्रूपे चेतयमानासि</w:t>
      </w:r>
      <w:r>
        <w:rPr>
          <w:rFonts w:eastAsia="Palanquin Dark" w:cs="Palanquin Dark" w:ascii="Palanquin Dark" w:hAnsi="Palanquin Dark"/>
        </w:rPr>
        <w:t xml:space="preserve">, </w:t>
      </w:r>
      <w:r>
        <w:rPr>
          <w:rFonts w:ascii="Palanquin Dark" w:hAnsi="Palanquin Dark" w:eastAsia="Palanquin Dark" w:cs="Palanquin Dark"/>
        </w:rPr>
        <w:t xml:space="preserve">चैतन्यकार्यत्वात् । </w:t>
      </w:r>
      <w:r>
        <w:rPr>
          <w:rFonts w:eastAsia="Palanquin Dark" w:cs="Palanquin Dark" w:ascii="Palanquin Dark" w:hAnsi="Palanquin Dark"/>
        </w:rPr>
        <w:t>'</w:t>
      </w:r>
      <w:r>
        <w:rPr>
          <w:rFonts w:ascii="Palanquin Dark" w:hAnsi="Palanquin Dark" w:eastAsia="Palanquin Dark" w:cs="Palanquin Dark"/>
        </w:rPr>
        <w:t>यद्धि मनसा चेतयते तद्वाचा वदति</w:t>
      </w:r>
      <w:r>
        <w:rPr>
          <w:rFonts w:eastAsia="Palanquin Dark" w:cs="Palanquin Dark" w:ascii="Palanquin Dark" w:hAnsi="Palanquin Dark"/>
        </w:rPr>
        <w:t xml:space="preserve">' </w:t>
      </w:r>
      <w:r>
        <w:rPr>
          <w:rFonts w:ascii="Palanquin Dark" w:hAnsi="Palanquin Dark" w:eastAsia="Palanquin Dark" w:cs="Palanquin Dark"/>
        </w:rPr>
        <w:t xml:space="preserve">। किञ्च </w:t>
      </w:r>
      <w:r>
        <w:rPr>
          <w:rFonts w:eastAsia="Palanquin Dark" w:cs="Palanquin Dark" w:ascii="Palanquin Dark" w:hAnsi="Palanquin Dark"/>
        </w:rPr>
        <w:t xml:space="preserve">- </w:t>
      </w:r>
      <w:r>
        <w:rPr>
          <w:rFonts w:ascii="Palanquin Dark" w:hAnsi="Palanquin Dark" w:eastAsia="Palanquin Dark" w:cs="Palanquin Dark"/>
        </w:rPr>
        <w:t xml:space="preserve">मना मन्वानासि मनःपूर्वकत्वान्मनसा सह प्रवृत्तेः । </w:t>
      </w:r>
      <w:r>
        <w:rPr>
          <w:rFonts w:eastAsia="Palanquin Dark" w:cs="Palanquin Dark" w:ascii="Palanquin Dark" w:hAnsi="Palanquin Dark"/>
        </w:rPr>
        <w:t>'</w:t>
      </w:r>
      <w:r>
        <w:rPr>
          <w:rFonts w:ascii="Palanquin Dark" w:hAnsi="Palanquin Dark" w:eastAsia="Palanquin Dark" w:cs="Palanquin Dark"/>
        </w:rPr>
        <w:t>यद्धि मनसाभिगच्छति</w:t>
      </w:r>
      <w:r>
        <w:rPr>
          <w:rFonts w:eastAsia="Palanquin Dark" w:cs="Palanquin Dark" w:ascii="Palanquin Dark" w:hAnsi="Palanquin Dark"/>
        </w:rPr>
        <w:t xml:space="preserve">' </w:t>
      </w:r>
      <w:r>
        <w:rPr>
          <w:rFonts w:ascii="Palanquin Dark" w:hAnsi="Palanquin Dark" w:eastAsia="Palanquin Dark" w:cs="Palanquin Dark"/>
        </w:rPr>
        <w:t>इति । मन अवबोधने</w:t>
      </w:r>
      <w:r>
        <w:rPr>
          <w:rFonts w:eastAsia="Palanquin Dark" w:cs="Palanquin Dark" w:ascii="Palanquin Dark" w:hAnsi="Palanquin Dark"/>
        </w:rPr>
        <w:t xml:space="preserve">, </w:t>
      </w:r>
      <w:r>
        <w:rPr>
          <w:rFonts w:ascii="Palanquin Dark" w:hAnsi="Palanquin Dark" w:eastAsia="Palanquin Dark" w:cs="Palanquin Dark"/>
        </w:rPr>
        <w:t xml:space="preserve">पचाद्यच् । धीः प्रज्ञा चासि । </w:t>
      </w:r>
      <w:r>
        <w:rPr>
          <w:rFonts w:eastAsia="Palanquin Dark" w:cs="Palanquin Dark" w:ascii="Palanquin Dark" w:hAnsi="Palanquin Dark"/>
        </w:rPr>
        <w:t>'</w:t>
      </w:r>
      <w:r>
        <w:rPr>
          <w:rFonts w:ascii="Palanquin Dark" w:hAnsi="Palanquin Dark" w:eastAsia="Palanquin Dark" w:cs="Palanquin Dark"/>
        </w:rPr>
        <w:t>यद्धि मनसा ध्यायति तद्वाचा वदति</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ध्यायतेः सम्प्रसारणं च</w:t>
      </w:r>
      <w:r>
        <w:rPr>
          <w:rFonts w:eastAsia="Palanquin Dark" w:cs="Palanquin Dark" w:ascii="Palanquin Dark" w:hAnsi="Palanquin Dark"/>
        </w:rPr>
        <w:t xml:space="preserve">' </w:t>
      </w:r>
      <w:r>
        <w:rPr>
          <w:rFonts w:ascii="Palanquin Dark" w:hAnsi="Palanquin Dark" w:eastAsia="Palanquin Dark" w:cs="Palanquin Dark"/>
        </w:rPr>
        <w:t xml:space="preserve">इति क्विपि सम्प्रसारणम् । एवं </w:t>
      </w:r>
      <w:r>
        <w:rPr>
          <w:rFonts w:eastAsia="Palanquin Dark" w:cs="Palanquin Dark" w:ascii="Palanquin Dark" w:hAnsi="Palanquin Dark"/>
        </w:rPr>
        <w:t>[</w:t>
      </w:r>
      <w:r>
        <w:rPr>
          <w:rFonts w:ascii="Palanquin Dark" w:hAnsi="Palanquin Dark" w:eastAsia="Palanquin Dark" w:cs="Palanquin Dark"/>
        </w:rPr>
        <w:t>चित्तमनो</w:t>
      </w:r>
      <w:r>
        <w:rPr>
          <w:rFonts w:eastAsia="Palanquin Dark" w:cs="Palanquin Dark" w:ascii="Palanquin Dark" w:hAnsi="Palanquin Dark"/>
        </w:rPr>
        <w:t>]</w:t>
      </w:r>
      <w:r>
        <w:rPr>
          <w:rFonts w:ascii="Palanquin Dark" w:hAnsi="Palanquin Dark" w:eastAsia="Palanquin Dark" w:cs="Palanquin Dark"/>
        </w:rPr>
        <w:t xml:space="preserve">ध्यात्मकतया सर्वप्रवृत्तिहेतुत्वमस्या उक्तम् । यद्वा </w:t>
      </w:r>
      <w:r>
        <w:rPr>
          <w:rFonts w:eastAsia="Palanquin Dark" w:cs="Palanquin Dark" w:ascii="Palanquin Dark" w:hAnsi="Palanquin Dark"/>
        </w:rPr>
        <w:t xml:space="preserve">- </w:t>
      </w:r>
      <w:r>
        <w:rPr>
          <w:rFonts w:ascii="Palanquin Dark" w:hAnsi="Palanquin Dark" w:eastAsia="Palanquin Dark" w:cs="Palanquin Dark"/>
        </w:rPr>
        <w:t>धीः कर्मासि । अस्मिन्पक्षे कर्तृकरणक्रियारूपतया सर्वार्थसाधनत्वमस्याः प्रतिपाद्यते । दक्षिणा शीघ्रगामिनी चासि । दक्ष वृद्धौ शीघ्रार्थे च</w:t>
      </w:r>
      <w:r>
        <w:rPr>
          <w:rFonts w:eastAsia="Palanquin Dark" w:cs="Palanquin Dark" w:ascii="Palanquin Dark" w:hAnsi="Palanquin Dark"/>
        </w:rPr>
        <w:t>, '</w:t>
      </w:r>
      <w:r>
        <w:rPr>
          <w:rFonts w:ascii="Palanquin Dark" w:hAnsi="Palanquin Dark" w:eastAsia="Palanquin Dark" w:cs="Palanquin Dark"/>
        </w:rPr>
        <w:t>द्रुदक्षिभ्यामिनन्</w:t>
      </w:r>
      <w:r>
        <w:rPr>
          <w:rFonts w:eastAsia="Palanquin Dark" w:cs="Palanquin Dark" w:ascii="Palanquin Dark" w:hAnsi="Palanquin Dark"/>
        </w:rPr>
        <w:t xml:space="preserve">' </w:t>
      </w:r>
      <w:r>
        <w:rPr>
          <w:rFonts w:ascii="Palanquin Dark" w:hAnsi="Palanquin Dark" w:eastAsia="Palanquin Dark" w:cs="Palanquin Dark"/>
        </w:rPr>
        <w:t xml:space="preserve">इति शीघ्रार्थकदक्षेः इनन्प्रत्ययः । एवं यज्ञिया यज्ञकर्मार्हा चासि । </w:t>
      </w:r>
      <w:r>
        <w:rPr>
          <w:rFonts w:eastAsia="Palanquin Dark" w:cs="Palanquin Dark" w:ascii="Palanquin Dark" w:hAnsi="Palanquin Dark"/>
        </w:rPr>
        <w:t>'</w:t>
      </w:r>
      <w:r>
        <w:rPr>
          <w:rFonts w:ascii="Palanquin Dark" w:hAnsi="Palanquin Dark" w:eastAsia="Palanquin Dark" w:cs="Palanquin Dark"/>
        </w:rPr>
        <w:t>यज्ञर्त्विग्भ्यां तत्कर्मार्हतीत्युपसङ्ख्यानम्</w:t>
      </w:r>
      <w:r>
        <w:rPr>
          <w:rFonts w:eastAsia="Palanquin Dark" w:cs="Palanquin Dark" w:ascii="Palanquin Dark" w:hAnsi="Palanquin Dark"/>
        </w:rPr>
        <w:t xml:space="preserve">' </w:t>
      </w:r>
      <w:r>
        <w:rPr>
          <w:rFonts w:ascii="Palanquin Dark" w:hAnsi="Palanquin Dark" w:eastAsia="Palanquin Dark" w:cs="Palanquin Dark"/>
        </w:rPr>
        <w:t>इति यत्प्रत्ययः । यज्ञसम्पादिनीत्यर्थः । एवं क्षत्रिया चासि क्षत्रं धनं सोमलक्षणं तस्यापत्यमसि</w:t>
      </w:r>
      <w:r>
        <w:rPr>
          <w:rFonts w:eastAsia="Palanquin Dark" w:cs="Palanquin Dark" w:ascii="Palanquin Dark" w:hAnsi="Palanquin Dark"/>
        </w:rPr>
        <w:t xml:space="preserve">, </w:t>
      </w:r>
      <w:r>
        <w:rPr>
          <w:rFonts w:ascii="Palanquin Dark" w:hAnsi="Palanquin Dark" w:eastAsia="Palanquin Dark" w:cs="Palanquin Dark"/>
        </w:rPr>
        <w:t xml:space="preserve">तत्प्रभवत्वाद्बलप्रभवत्वाच्च । </w:t>
      </w:r>
      <w:r>
        <w:rPr>
          <w:rFonts w:eastAsia="Palanquin Dark" w:cs="Palanquin Dark" w:ascii="Palanquin Dark" w:hAnsi="Palanquin Dark"/>
        </w:rPr>
        <w:t>'</w:t>
      </w:r>
      <w:r>
        <w:rPr>
          <w:rFonts w:ascii="Palanquin Dark" w:hAnsi="Palanquin Dark" w:eastAsia="Palanquin Dark" w:cs="Palanquin Dark"/>
        </w:rPr>
        <w:t>क्षत्राद्घः</w:t>
      </w:r>
      <w:r>
        <w:rPr>
          <w:rFonts w:eastAsia="Palanquin Dark" w:cs="Palanquin Dark" w:ascii="Palanquin Dark" w:hAnsi="Palanquin Dark"/>
        </w:rPr>
        <w:t xml:space="preserve">' </w:t>
      </w:r>
      <w:r>
        <w:rPr>
          <w:rFonts w:ascii="Palanquin Dark" w:hAnsi="Palanquin Dark" w:eastAsia="Palanquin Dark" w:cs="Palanquin Dark"/>
        </w:rPr>
        <w:t xml:space="preserve">। अपिच </w:t>
      </w:r>
      <w:r>
        <w:rPr>
          <w:rFonts w:eastAsia="Palanquin Dark" w:cs="Palanquin Dark" w:ascii="Palanquin Dark" w:hAnsi="Palanquin Dark"/>
        </w:rPr>
        <w:t xml:space="preserve">- </w:t>
      </w:r>
      <w:r>
        <w:rPr>
          <w:rFonts w:ascii="Palanquin Dark" w:hAnsi="Palanquin Dark" w:eastAsia="Palanquin Dark" w:cs="Palanquin Dark"/>
        </w:rPr>
        <w:t>अदितिः अखण्डिता देवमाता चासि । नञ्समासः</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 कीदृश्यदितिः </w:t>
      </w:r>
      <w:r>
        <w:rPr>
          <w:rFonts w:eastAsia="Palanquin Dark" w:cs="Palanquin Dark" w:ascii="Palanquin Dark" w:hAnsi="Palanquin Dark"/>
        </w:rPr>
        <w:t xml:space="preserve">- </w:t>
      </w:r>
      <w:r>
        <w:rPr>
          <w:rFonts w:ascii="Palanquin Dark" w:hAnsi="Palanquin Dark" w:eastAsia="Palanquin Dark" w:cs="Palanquin Dark"/>
        </w:rPr>
        <w:t xml:space="preserve">उभयतश्शीर्ष्णी उभयतश्शिरस्का यज्ञानामाद्यन्तयोरुभयोः शिरस्स्थानीयतया प्रधानभूता । प्रायणीयोदयनीयौ चरू यस्यास्तादृशी । </w:t>
      </w:r>
      <w:r>
        <w:rPr>
          <w:rFonts w:eastAsia="Palanquin Dark" w:cs="Palanquin Dark" w:ascii="Palanquin Dark" w:hAnsi="Palanquin Dark"/>
        </w:rPr>
        <w:t>'</w:t>
      </w:r>
      <w:r>
        <w:rPr>
          <w:rFonts w:ascii="Palanquin Dark" w:hAnsi="Palanquin Dark" w:eastAsia="Palanquin Dark" w:cs="Palanquin Dark"/>
        </w:rPr>
        <w:t>शीर्षं छन्दसि</w:t>
      </w:r>
      <w:r>
        <w:rPr>
          <w:rFonts w:eastAsia="Palanquin Dark" w:cs="Palanquin Dark" w:ascii="Palanquin Dark" w:hAnsi="Palanquin Dark"/>
        </w:rPr>
        <w:t xml:space="preserve">' </w:t>
      </w:r>
      <w:r>
        <w:rPr>
          <w:rFonts w:ascii="Palanquin Dark" w:hAnsi="Palanquin Dark" w:eastAsia="Palanquin Dark" w:cs="Palanquin Dark"/>
        </w:rPr>
        <w:t>इति शीर्षादेशः</w:t>
      </w:r>
      <w:r>
        <w:rPr>
          <w:rFonts w:eastAsia="Palanquin Dark" w:cs="Palanquin Dark" w:ascii="Palanquin Dark" w:hAnsi="Palanquin Dark"/>
        </w:rPr>
        <w:t>, '</w:t>
      </w:r>
      <w:r>
        <w:rPr>
          <w:rFonts w:ascii="Palanquin Dark" w:hAnsi="Palanquin Dark" w:eastAsia="Palanquin Dark" w:cs="Palanquin Dark"/>
        </w:rPr>
        <w:t>नित्यं संज्ञाच्छन्दसोः</w:t>
      </w:r>
      <w:r>
        <w:rPr>
          <w:rFonts w:eastAsia="Palanquin Dark" w:cs="Palanquin Dark" w:ascii="Palanquin Dark" w:hAnsi="Palanquin Dark"/>
        </w:rPr>
        <w:t xml:space="preserve">' </w:t>
      </w:r>
      <w:r>
        <w:rPr>
          <w:rFonts w:ascii="Palanquin Dark" w:hAnsi="Palanquin Dark" w:eastAsia="Palanquin Dark" w:cs="Palanquin Dark"/>
        </w:rPr>
        <w:t>इति ङीप्</w:t>
      </w:r>
      <w:r>
        <w:rPr>
          <w:rFonts w:eastAsia="Palanquin Dark" w:cs="Palanquin Dark" w:ascii="Palanquin Dark" w:hAnsi="Palanquin Dark"/>
        </w:rPr>
        <w:t xml:space="preserve">, </w:t>
      </w:r>
      <w:r>
        <w:rPr>
          <w:rFonts w:ascii="Palanquin Dark" w:hAnsi="Palanquin Dark" w:eastAsia="Palanquin Dark" w:cs="Palanquin Dark"/>
        </w:rPr>
        <w:t>बहुव्रीहौ 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उभयशब्दात् </w:t>
      </w:r>
      <w:r>
        <w:rPr>
          <w:rFonts w:eastAsia="Palanquin Dark" w:cs="Palanquin Dark" w:ascii="Palanquin Dark" w:hAnsi="Palanquin Dark"/>
        </w:rPr>
        <w:t>'</w:t>
      </w:r>
      <w:r>
        <w:rPr>
          <w:rFonts w:ascii="Palanquin Dark" w:hAnsi="Palanquin Dark" w:eastAsia="Palanquin Dark" w:cs="Palanquin Dark"/>
        </w:rPr>
        <w:t>इतराभ्योपि दृश्यन्ते</w:t>
      </w:r>
      <w:r>
        <w:rPr>
          <w:rFonts w:eastAsia="Palanquin Dark" w:cs="Palanquin Dark" w:ascii="Palanquin Dark" w:hAnsi="Palanquin Dark"/>
        </w:rPr>
        <w:t xml:space="preserve">' </w:t>
      </w:r>
      <w:r>
        <w:rPr>
          <w:rFonts w:ascii="Palanquin Dark" w:hAnsi="Palanquin Dark" w:eastAsia="Palanquin Dark" w:cs="Palanquin Dark"/>
        </w:rPr>
        <w:t xml:space="preserve">इति सप्तम्यर्थे तसिल्प्रत्ययात्पूर्वस्योदात्तत्वम् । </w:t>
      </w:r>
      <w:r>
        <w:rPr>
          <w:rFonts w:eastAsia="Palanquin Dark" w:cs="Palanquin Dark" w:ascii="Palanquin Dark" w:hAnsi="Palanquin Dark"/>
        </w:rPr>
        <w:t>'</w:t>
      </w:r>
      <w:r>
        <w:rPr>
          <w:rFonts w:ascii="Palanquin Dark" w:hAnsi="Palanquin Dark" w:eastAsia="Palanquin Dark" w:cs="Palanquin Dark"/>
        </w:rPr>
        <w:t>यदेवादित्यः प्रायणीयो यज्ञानामादित्य उदयनीयः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तादृशी त्वं नस्सम्भव सङ्गच्छ स्वात्मनाऽस्मत्सकाशे वर्तस्व । यद्वा </w:t>
      </w:r>
      <w:r>
        <w:rPr>
          <w:rFonts w:eastAsia="Palanquin Dark" w:cs="Palanquin Dark" w:ascii="Palanquin Dark" w:hAnsi="Palanquin Dark"/>
        </w:rPr>
        <w:t xml:space="preserve">- </w:t>
      </w:r>
      <w:r>
        <w:rPr>
          <w:rFonts w:ascii="Palanquin Dark" w:hAnsi="Palanquin Dark" w:eastAsia="Palanquin Dark" w:cs="Palanquin Dark"/>
        </w:rPr>
        <w:t>नः अस्माकं सम्भव</w:t>
      </w:r>
      <w:r>
        <w:rPr>
          <w:rFonts w:eastAsia="Palanquin Dark" w:cs="Palanquin Dark" w:ascii="Palanquin Dark" w:hAnsi="Palanquin Dark"/>
        </w:rPr>
        <w:t xml:space="preserve">, </w:t>
      </w:r>
      <w:r>
        <w:rPr>
          <w:rFonts w:ascii="Palanquin Dark" w:hAnsi="Palanquin Dark" w:eastAsia="Palanquin Dark" w:cs="Palanquin Dark"/>
        </w:rPr>
        <w:t xml:space="preserve">मा कदाचिदुपेक्षिष्ठाः । कथंभूतेत्याह – सुप्राची सुप्रतीची च भूत्वा । प्रागञ्चतीति प्राची । सोमक्रयणं प्रति प्रथमं प्राचीनगतिर्भूत्वा पुनरपि प्रतीची अस्मत्सकाशं प्रत्यागता भूत्वास्माकमेव भवेति । </w:t>
      </w:r>
      <w:r>
        <w:rPr>
          <w:rFonts w:eastAsia="Palanquin Dark" w:cs="Palanquin Dark" w:ascii="Palanquin Dark" w:hAnsi="Palanquin Dark"/>
        </w:rPr>
        <w:t>'</w:t>
      </w:r>
      <w:r>
        <w:rPr>
          <w:rFonts w:ascii="Palanquin Dark" w:hAnsi="Palanquin Dark" w:eastAsia="Palanquin Dark" w:cs="Palanquin Dark"/>
        </w:rPr>
        <w:t>ऋत्विक्</w:t>
      </w:r>
      <w:r>
        <w:rPr>
          <w:rFonts w:eastAsia="Palanquin Dark" w:cs="Palanquin Dark" w:ascii="Palanquin Dark" w:hAnsi="Palanquin Dark"/>
        </w:rPr>
        <w:t xml:space="preserve">' </w:t>
      </w:r>
      <w:r>
        <w:rPr>
          <w:rFonts w:ascii="Palanquin Dark" w:hAnsi="Palanquin Dark" w:eastAsia="Palanquin Dark" w:cs="Palanquin Dark"/>
        </w:rPr>
        <w:t xml:space="preserve">इत्यादिनाऽञ्चेः क्विन्प्रत्ययः । </w:t>
      </w:r>
      <w:r>
        <w:rPr>
          <w:rFonts w:eastAsia="Palanquin Dark" w:cs="Palanquin Dark" w:ascii="Palanquin Dark" w:hAnsi="Palanquin Dark"/>
        </w:rPr>
        <w:t>'</w:t>
      </w:r>
      <w:r>
        <w:rPr>
          <w:rFonts w:ascii="Palanquin Dark" w:hAnsi="Palanquin Dark" w:eastAsia="Palanquin Dark" w:cs="Palanquin Dark"/>
        </w:rPr>
        <w:t>अञ्चतेश्चोपसङ्ख्यानम्</w:t>
      </w:r>
      <w:r>
        <w:rPr>
          <w:rFonts w:eastAsia="Palanquin Dark" w:cs="Palanquin Dark" w:ascii="Palanquin Dark" w:hAnsi="Palanquin Dark"/>
        </w:rPr>
        <w:t xml:space="preserve">' </w:t>
      </w:r>
      <w:r>
        <w:rPr>
          <w:rFonts w:ascii="Palanquin Dark" w:hAnsi="Palanquin Dark" w:eastAsia="Palanquin Dark" w:cs="Palanquin Dark"/>
        </w:rPr>
        <w:t>इति ङीप्</w:t>
      </w:r>
      <w:r>
        <w:rPr>
          <w:rFonts w:eastAsia="Palanquin Dark" w:cs="Palanquin Dark" w:ascii="Palanquin Dark" w:hAnsi="Palanquin Dark"/>
        </w:rPr>
        <w:t xml:space="preserve">, </w:t>
      </w:r>
      <w:r>
        <w:rPr>
          <w:rFonts w:ascii="Palanquin Dark" w:hAnsi="Palanquin Dark" w:eastAsia="Palanquin Dark" w:cs="Palanquin Dark"/>
        </w:rPr>
        <w:t xml:space="preserve">नकाराकारयोर्लुप्तयोः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 xml:space="preserve">इति दीर्घः । ततश्शोभना प्राची शोभना प्रतीची । </w:t>
      </w:r>
      <w:r>
        <w:rPr>
          <w:rFonts w:eastAsia="Palanquin Dark" w:cs="Palanquin Dark" w:ascii="Palanquin Dark" w:hAnsi="Palanquin Dark"/>
        </w:rPr>
        <w:t>'</w:t>
      </w:r>
      <w:r>
        <w:rPr>
          <w:rFonts w:ascii="Palanquin Dark" w:hAnsi="Palanquin Dark" w:eastAsia="Palanquin Dark" w:cs="Palanquin Dark"/>
        </w:rPr>
        <w:t>प्रादिप्रसङ्गे कर्मप्रवचनीयानां प्रतिषेधः</w:t>
      </w:r>
      <w:r>
        <w:rPr>
          <w:rFonts w:eastAsia="Palanquin Dark" w:cs="Palanquin Dark" w:ascii="Palanquin Dark" w:hAnsi="Palanquin Dark"/>
        </w:rPr>
        <w:t xml:space="preserve">' </w:t>
      </w:r>
      <w:r>
        <w:rPr>
          <w:rFonts w:ascii="Palanquin Dark" w:hAnsi="Palanquin Dark" w:eastAsia="Palanquin Dark" w:cs="Palanquin Dark"/>
        </w:rPr>
        <w:t>इति प्राप्ते</w:t>
      </w:r>
      <w:r>
        <w:rPr>
          <w:rFonts w:eastAsia="Palanquin Dark" w:cs="Palanquin Dark" w:ascii="Palanquin Dark" w:hAnsi="Palanquin Dark"/>
        </w:rPr>
        <w:t>, '</w:t>
      </w:r>
      <w:r>
        <w:rPr>
          <w:rFonts w:ascii="Palanquin Dark" w:hAnsi="Palanquin Dark" w:eastAsia="Palanquin Dark" w:cs="Palanquin Dark"/>
        </w:rPr>
        <w:t>स्वती पूजायाम्</w:t>
      </w:r>
      <w:r>
        <w:rPr>
          <w:rFonts w:eastAsia="Palanquin Dark" w:cs="Palanquin Dark" w:ascii="Palanquin Dark" w:hAnsi="Palanquin Dark"/>
        </w:rPr>
        <w:t xml:space="preserve">' </w:t>
      </w:r>
      <w:r>
        <w:rPr>
          <w:rFonts w:ascii="Palanquin Dark" w:hAnsi="Palanquin Dark" w:eastAsia="Palanquin Dark" w:cs="Palanquin Dark"/>
        </w:rPr>
        <w:t>इति प्रादिसमासः</w:t>
      </w:r>
      <w:r>
        <w:rPr>
          <w:rFonts w:eastAsia="Palanquin Dark" w:cs="Palanquin Dark" w:ascii="Palanquin Dark" w:hAnsi="Palanquin Dark"/>
        </w:rPr>
        <w:t>, '</w:t>
      </w:r>
      <w:r>
        <w:rPr>
          <w:rFonts w:ascii="Palanquin Dark" w:hAnsi="Palanquin Dark" w:eastAsia="Palanquin Dark" w:cs="Palanquin Dark"/>
        </w:rPr>
        <w:t>सुः पूजायाम्</w:t>
      </w:r>
      <w:r>
        <w:rPr>
          <w:rFonts w:eastAsia="Palanquin Dark" w:cs="Palanquin Dark" w:ascii="Palanquin Dark" w:hAnsi="Palanquin Dark"/>
        </w:rPr>
        <w:t xml:space="preserve">' </w:t>
      </w:r>
      <w:r>
        <w:rPr>
          <w:rFonts w:ascii="Palanquin Dark" w:hAnsi="Palanquin Dark" w:eastAsia="Palanquin Dark" w:cs="Palanquin Dark"/>
        </w:rPr>
        <w:t xml:space="preserve">इति कर्मप्रवचनीयत्वेन गतित्वाभावादव्ययपूर्वपदप्रकृतिस्वरत्वम् । किञ्च – मित्रस्त्वा पदि पादे बध्नातु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 सप्तम्या उदात्तत्वम्</w:t>
      </w:r>
      <w:r>
        <w:rPr>
          <w:rFonts w:eastAsia="Palanquin Dark" w:cs="Palanquin Dark" w:ascii="Palanquin Dark" w:hAnsi="Palanquin Dark"/>
        </w:rPr>
        <w:t>, '</w:t>
      </w:r>
      <w:r>
        <w:rPr>
          <w:rFonts w:ascii="Palanquin Dark" w:hAnsi="Palanquin Dark" w:eastAsia="Palanquin Dark" w:cs="Palanquin Dark"/>
        </w:rPr>
        <w:t>पद्दन्</w:t>
      </w:r>
      <w:r>
        <w:rPr>
          <w:rFonts w:eastAsia="Palanquin Dark" w:cs="Palanquin Dark" w:ascii="Palanquin Dark" w:hAnsi="Palanquin Dark"/>
        </w:rPr>
        <w:t xml:space="preserve">' </w:t>
      </w:r>
      <w:r>
        <w:rPr>
          <w:rFonts w:ascii="Palanquin Dark" w:hAnsi="Palanquin Dark" w:eastAsia="Palanquin Dark" w:cs="Palanquin Dark"/>
        </w:rPr>
        <w:t xml:space="preserve">इत्यादिना पद्भावः । </w:t>
      </w:r>
      <w:r>
        <w:rPr>
          <w:rFonts w:eastAsia="Palanquin Dark" w:cs="Palanquin Dark" w:ascii="Palanquin Dark" w:hAnsi="Palanquin Dark"/>
        </w:rPr>
        <w:t>'</w:t>
      </w:r>
      <w:r>
        <w:rPr>
          <w:rFonts w:ascii="Palanquin Dark" w:hAnsi="Palanquin Dark" w:eastAsia="Palanquin Dark" w:cs="Palanquin Dark"/>
        </w:rPr>
        <w:t>यदबद्धा स्यात्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अपिच – पूषा त्वामध्वनो मार्गान्मार्गस्थाद्भयहेतोः पातु । अपि चास्या इन्द्रः अध्यक्षः स्वामी इन्द्राय सोमस्वामिने त्वां माता अनुमन्यतां इन्द्रार्थं त्वया सोमक्रयं क्रियमाणं अनुजानातु</w:t>
      </w:r>
      <w:r>
        <w:rPr>
          <w:rFonts w:eastAsia="Palanquin Dark" w:cs="Palanquin Dark" w:ascii="Palanquin Dark" w:hAnsi="Palanquin Dark"/>
        </w:rPr>
        <w:t xml:space="preserve">, </w:t>
      </w:r>
      <w:r>
        <w:rPr>
          <w:rFonts w:ascii="Palanquin Dark" w:hAnsi="Palanquin Dark" w:eastAsia="Palanquin Dark" w:cs="Palanquin Dark"/>
        </w:rPr>
        <w:t>पिता चानुमन्यतां</w:t>
      </w:r>
      <w:r>
        <w:rPr>
          <w:rFonts w:eastAsia="Palanquin Dark" w:cs="Palanquin Dark" w:ascii="Palanquin Dark" w:hAnsi="Palanquin Dark"/>
        </w:rPr>
        <w:t xml:space="preserve">, </w:t>
      </w:r>
      <w:r>
        <w:rPr>
          <w:rFonts w:ascii="Palanquin Dark" w:hAnsi="Palanquin Dark" w:eastAsia="Palanquin Dark" w:cs="Palanquin Dark"/>
        </w:rPr>
        <w:t xml:space="preserve">भ्राता चानुमन्यताम् । कीदृशः </w:t>
      </w:r>
      <w:r>
        <w:rPr>
          <w:rFonts w:eastAsia="Palanquin Dark" w:cs="Palanquin Dark" w:ascii="Palanquin Dark" w:hAnsi="Palanquin Dark"/>
        </w:rPr>
        <w:t xml:space="preserve">- </w:t>
      </w:r>
      <w:r>
        <w:rPr>
          <w:rFonts w:ascii="Palanquin Dark" w:hAnsi="Palanquin Dark" w:eastAsia="Palanquin Dark" w:cs="Palanquin Dark"/>
        </w:rPr>
        <w:t xml:space="preserve">सगर्भ्यः समाने गर्भे भवः । </w:t>
      </w:r>
      <w:r>
        <w:rPr>
          <w:rFonts w:eastAsia="Palanquin Dark" w:cs="Palanquin Dark" w:ascii="Palanquin Dark" w:hAnsi="Palanquin Dark"/>
        </w:rPr>
        <w:t>'</w:t>
      </w:r>
      <w:r>
        <w:rPr>
          <w:rFonts w:ascii="Palanquin Dark" w:hAnsi="Palanquin Dark" w:eastAsia="Palanquin Dark" w:cs="Palanquin Dark"/>
        </w:rPr>
        <w:t>समानस्य छन्दसि</w:t>
      </w:r>
      <w:r>
        <w:rPr>
          <w:rFonts w:eastAsia="Palanquin Dark" w:cs="Palanquin Dark" w:ascii="Palanquin Dark" w:hAnsi="Palanquin Dark"/>
        </w:rPr>
        <w:t xml:space="preserve">' </w:t>
      </w:r>
      <w:r>
        <w:rPr>
          <w:rFonts w:ascii="Palanquin Dark" w:hAnsi="Palanquin Dark" w:eastAsia="Palanquin Dark" w:cs="Palanquin Dark"/>
        </w:rPr>
        <w:t>इति सभावः</w:t>
      </w:r>
      <w:r>
        <w:rPr>
          <w:rFonts w:eastAsia="Palanquin Dark" w:cs="Palanquin Dark" w:ascii="Palanquin Dark" w:hAnsi="Palanquin Dark"/>
        </w:rPr>
        <w:t>, '</w:t>
      </w:r>
      <w:r>
        <w:rPr>
          <w:rFonts w:ascii="Palanquin Dark" w:hAnsi="Palanquin Dark" w:eastAsia="Palanquin Dark" w:cs="Palanquin Dark"/>
        </w:rPr>
        <w:t>सगर्भसयूथ</w:t>
      </w:r>
      <w:r>
        <w:rPr>
          <w:rFonts w:eastAsia="Palanquin Dark" w:cs="Palanquin Dark" w:ascii="Palanquin Dark" w:hAnsi="Palanquin Dark"/>
        </w:rPr>
        <w:t xml:space="preserve">' </w:t>
      </w:r>
      <w:r>
        <w:rPr>
          <w:rFonts w:ascii="Palanquin Dark" w:hAnsi="Palanquin Dark" w:eastAsia="Palanquin Dark" w:cs="Palanquin Dark"/>
        </w:rPr>
        <w:t>इत्यादिना भवार्थे यत्</w:t>
      </w:r>
      <w:r>
        <w:rPr>
          <w:rFonts w:eastAsia="Palanquin Dark" w:cs="Palanquin Dark" w:ascii="Palanquin Dark" w:hAnsi="Palanquin Dark"/>
        </w:rPr>
        <w:t xml:space="preserve">, </w:t>
      </w:r>
      <w:r>
        <w:rPr>
          <w:rFonts w:ascii="Palanquin Dark" w:hAnsi="Palanquin Dark" w:eastAsia="Palanquin Dark" w:cs="Palanquin Dark"/>
        </w:rPr>
        <w:t xml:space="preserve">सभावस्योत्पत्तिकाल एवोदात्तविधानात्सत्यामपि तद्धितवृत्तौ उदात्तत्वं न निवर्तते । यद्वा </w:t>
      </w:r>
      <w:r>
        <w:rPr>
          <w:rFonts w:eastAsia="Palanquin Dark" w:cs="Palanquin Dark" w:ascii="Palanquin Dark" w:hAnsi="Palanquin Dark"/>
        </w:rPr>
        <w:t>- '</w:t>
      </w:r>
      <w:r>
        <w:rPr>
          <w:rFonts w:ascii="Palanquin Dark" w:hAnsi="Palanquin Dark" w:eastAsia="Palanquin Dark" w:cs="Palanquin Dark"/>
        </w:rPr>
        <w:t>पूर्वादयश्च दृश्यन्ते</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सखा चानुमन्यताम् । कीदृशः सयूथ्यः समाने यूथे भवः</w:t>
      </w:r>
      <w:r>
        <w:rPr>
          <w:rFonts w:eastAsia="Palanquin Dark" w:cs="Palanquin Dark" w:ascii="Palanquin Dark" w:hAnsi="Palanquin Dark"/>
        </w:rPr>
        <w:t xml:space="preserve">, </w:t>
      </w:r>
      <w:r>
        <w:rPr>
          <w:rFonts w:ascii="Palanquin Dark" w:hAnsi="Palanquin Dark" w:eastAsia="Palanquin Dark" w:cs="Palanquin Dark"/>
        </w:rPr>
        <w:t xml:space="preserve">सगर्भ्यवत् । हे देवि सोमविक्रयणि सा तादृशी त्वं मात्रादिभिरनुज्ञाता त्वं देवं सोममच्छ आभिमुख्येन इहि गच्छ । </w:t>
      </w:r>
      <w:r>
        <w:rPr>
          <w:rFonts w:eastAsia="Palanquin Dark" w:cs="Palanquin Dark" w:ascii="Palanquin Dark" w:hAnsi="Palanquin Dark"/>
        </w:rPr>
        <w:t>'</w:t>
      </w:r>
      <w:r>
        <w:rPr>
          <w:rFonts w:ascii="Palanquin Dark" w:hAnsi="Palanquin Dark" w:eastAsia="Palanquin Dark" w:cs="Palanquin Dark"/>
        </w:rPr>
        <w:t>देवी ह्येषा देवस्सोमः</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इन्द्राय इन्द्रार्थम् । </w:t>
      </w:r>
      <w:r>
        <w:rPr>
          <w:rFonts w:eastAsia="Palanquin Dark" w:cs="Palanquin Dark" w:ascii="Palanquin Dark" w:hAnsi="Palanquin Dark"/>
        </w:rPr>
        <w:t>'</w:t>
      </w:r>
      <w:r>
        <w:rPr>
          <w:rFonts w:ascii="Palanquin Dark" w:hAnsi="Palanquin Dark" w:eastAsia="Palanquin Dark" w:cs="Palanquin Dark"/>
        </w:rPr>
        <w:t>इन्द्राय हि सोम आह्रियते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किञ्च </w:t>
      </w:r>
      <w:r>
        <w:rPr>
          <w:rFonts w:eastAsia="Palanquin Dark" w:cs="Palanquin Dark" w:ascii="Palanquin Dark" w:hAnsi="Palanquin Dark"/>
        </w:rPr>
        <w:t xml:space="preserve">- </w:t>
      </w:r>
      <w:r>
        <w:rPr>
          <w:rFonts w:ascii="Palanquin Dark" w:hAnsi="Palanquin Dark" w:eastAsia="Palanquin Dark" w:cs="Palanquin Dark"/>
        </w:rPr>
        <w:t xml:space="preserve">रुद्रस्त्वा वर्तयतु कृतकृत्यानस्मान्प्रति अविनष्टामानयतु । </w:t>
      </w:r>
      <w:r>
        <w:rPr>
          <w:rFonts w:eastAsia="Palanquin Dark" w:cs="Palanquin Dark" w:ascii="Palanquin Dark" w:hAnsi="Palanquin Dark"/>
        </w:rPr>
        <w:t>'</w:t>
      </w:r>
      <w:r>
        <w:rPr>
          <w:rFonts w:ascii="Palanquin Dark" w:hAnsi="Palanquin Dark" w:eastAsia="Palanquin Dark" w:cs="Palanquin Dark"/>
        </w:rPr>
        <w:t>यदेतद्यजुर्न ब्रूयात्पराच्येव सोमक्रयणीयात्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रुद्रोपि न रौद्रभावेन</w:t>
      </w:r>
      <w:r>
        <w:rPr>
          <w:rFonts w:eastAsia="Palanquin Dark" w:cs="Palanquin Dark" w:ascii="Palanquin Dark" w:hAnsi="Palanquin Dark"/>
        </w:rPr>
        <w:t xml:space="preserve">, </w:t>
      </w:r>
      <w:r>
        <w:rPr>
          <w:rFonts w:ascii="Palanquin Dark" w:hAnsi="Palanquin Dark" w:eastAsia="Palanquin Dark" w:cs="Palanquin Dark"/>
        </w:rPr>
        <w:t xml:space="preserve">किन्तु मित्रस्य पथा त्वामावर्तयतु निजकीर्तनापराधमनादृत्य शान्तो भूत्वा वर्तयतु उदात्तनिवृत्तिस्वरेण तृतीयाया उदात्तत्वम् । </w:t>
      </w:r>
      <w:r>
        <w:rPr>
          <w:rFonts w:eastAsia="Palanquin Dark" w:cs="Palanquin Dark" w:ascii="Palanquin Dark" w:hAnsi="Palanquin Dark"/>
        </w:rPr>
        <w:t>'</w:t>
      </w:r>
      <w:r>
        <w:rPr>
          <w:rFonts w:ascii="Palanquin Dark" w:hAnsi="Palanquin Dark" w:eastAsia="Palanquin Dark" w:cs="Palanquin Dark"/>
        </w:rPr>
        <w:t>कूरमिव वा एतत्करोति यद्रुद्रस्य कीर्तयति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हे सोमक्रयणि त्वं च स्वस्ति अविघ्नेन पुनरेव सोमविक्रयिणस्सकाशात् अस्मत्सकाशमेह्यागच्छ । कीदृशी भूत्वा</w:t>
      </w:r>
      <w:r>
        <w:rPr>
          <w:rFonts w:eastAsia="Palanquin Dark" w:cs="Palanquin Dark" w:ascii="Palanquin Dark" w:hAnsi="Palanquin Dark"/>
        </w:rPr>
        <w:t xml:space="preserve">? </w:t>
      </w:r>
      <w:r>
        <w:rPr>
          <w:rFonts w:ascii="Palanquin Dark" w:hAnsi="Palanquin Dark" w:eastAsia="Palanquin Dark" w:cs="Palanquin Dark"/>
        </w:rPr>
        <w:t>सोमसखा भूत्वा</w:t>
      </w:r>
      <w:r>
        <w:rPr>
          <w:rFonts w:eastAsia="Palanquin Dark" w:cs="Palanquin Dark" w:ascii="Palanquin Dark" w:hAnsi="Palanquin Dark"/>
        </w:rPr>
        <w:t xml:space="preserve">, </w:t>
      </w:r>
      <w:r>
        <w:rPr>
          <w:rFonts w:ascii="Palanquin Dark" w:hAnsi="Palanquin Dark" w:eastAsia="Palanquin Dark" w:cs="Palanquin Dark"/>
        </w:rPr>
        <w:t>सोमस्सखा यस्यास्तादृशी भूत्वा</w:t>
      </w:r>
      <w:r>
        <w:rPr>
          <w:rFonts w:eastAsia="Palanquin Dark" w:cs="Palanquin Dark" w:ascii="Palanquin Dark" w:hAnsi="Palanquin Dark"/>
        </w:rPr>
        <w:t xml:space="preserve">, </w:t>
      </w:r>
      <w:r>
        <w:rPr>
          <w:rFonts w:ascii="Palanquin Dark" w:hAnsi="Palanquin Dark" w:eastAsia="Palanquin Dark" w:cs="Palanquin Dark"/>
        </w:rPr>
        <w:t xml:space="preserve">सोमेन सख्या सहागच्छेत्यर्थः । बहुव्रीहौ पूर्वपदप्रकृतिस्वरत्वम् । अत एव टजभावः । अपिच – रय्या धनेनास्मदीयेन सहागच्छ । </w:t>
      </w:r>
      <w:r>
        <w:rPr>
          <w:rFonts w:eastAsia="Palanquin Dark" w:cs="Palanquin Dark" w:ascii="Palanquin Dark" w:hAnsi="Palanquin Dark"/>
        </w:rPr>
        <w:t>'</w:t>
      </w:r>
      <w:r>
        <w:rPr>
          <w:rFonts w:ascii="Palanquin Dark" w:hAnsi="Palanquin Dark" w:eastAsia="Palanquin Dark" w:cs="Palanquin Dark"/>
        </w:rPr>
        <w:t xml:space="preserve">उदात्तयणो हल्पूर्वात् इति विभक्तेरुदात्तत्वम् । </w:t>
      </w:r>
      <w:r>
        <w:rPr>
          <w:rFonts w:eastAsia="Palanquin Dark" w:cs="Palanquin Dark" w:ascii="Palanquin Dark" w:hAnsi="Palanquin Dark"/>
        </w:rPr>
        <w:t>'</w:t>
      </w:r>
      <w:r>
        <w:rPr>
          <w:rFonts w:ascii="Palanquin Dark" w:hAnsi="Palanquin Dark" w:eastAsia="Palanquin Dark" w:cs="Palanquin Dark"/>
        </w:rPr>
        <w:t>वाचा वा एष वि क्रीणीते</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p>
    <w:p>
      <w:pPr>
        <w:pStyle w:val="Normal"/>
        <w:rPr/>
      </w:pPr>
      <w:r>
        <w:rPr/>
      </w:r>
    </w:p>
    <w:p>
      <w:pPr>
        <w:pStyle w:val="Normal"/>
        <w:rPr/>
      </w:pPr>
      <w:r>
        <w:rPr>
          <w:rFonts w:ascii="Palanquin Dark" w:hAnsi="Palanquin Dark" w:eastAsia="Palanquin Dark" w:cs="Palanquin Dark"/>
        </w:rPr>
        <w:t>इति द्वितीये चतुर्थोनुवाकः ।</w:t>
      </w:r>
    </w:p>
    <w:p>
      <w:pPr>
        <w:pStyle w:val="Normal"/>
        <w:rPr>
          <w:rFonts w:ascii="Palanquin Dark" w:hAnsi="Palanquin Dark" w:eastAsia="Palanquin Dark" w:cs="Palanquin Dark"/>
        </w:rPr>
      </w:pPr>
      <w:r>
        <w:rPr>
          <w:rFonts w:eastAsia="Palanquin Dark" w:cs="Palanquin Dark" w:ascii="Palanquin Dark" w:hAnsi="Palanquin Dark"/>
        </w:rPr>
        <w:t>1.2.5</w:t>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षट्पदान्यनु निक्रामति सोमक्रयणीं गच्छन्तीमनुगच्छति </w:t>
      </w:r>
      <w:r>
        <w:rPr>
          <w:rFonts w:eastAsia="Palanquin Dark" w:cs="Palanquin Dark" w:ascii="Palanquin Dark" w:hAnsi="Palanquin Dark"/>
        </w:rPr>
        <w:t xml:space="preserve">- </w:t>
      </w:r>
      <w:r>
        <w:rPr>
          <w:rFonts w:ascii="Palanquin Dark" w:hAnsi="Palanquin Dark" w:eastAsia="Palanquin Dark" w:cs="Palanquin Dark"/>
        </w:rPr>
        <w:t xml:space="preserve">वस्व्यसीत्यादिभिः । एते च षट्सु पदेषु षण्मन्त्राः ॥ तत्र वसुरुद्रादित्याः सवनत्रयस्य देवताः । अदितिः प्रायणीयोदयनीययोः । शुक्रस्सोमः । चन्द्रं हिरण्यं दक्षिणादिरूपम् वस्वादिमतो यज्ञस्य साधनत्वात् सोमक्रयण्यपि तद्वतीत्युच्यते । वस्वी वसुभिर्देवैः तद्वती त्वमसि । </w:t>
      </w:r>
      <w:r>
        <w:rPr>
          <w:rFonts w:eastAsia="Palanquin Dark" w:cs="Palanquin Dark" w:ascii="Palanquin Dark" w:hAnsi="Palanquin Dark"/>
        </w:rPr>
        <w:t>'</w:t>
      </w:r>
      <w:r>
        <w:rPr>
          <w:rFonts w:ascii="Palanquin Dark" w:hAnsi="Palanquin Dark" w:eastAsia="Palanquin Dark" w:cs="Palanquin Dark"/>
        </w:rPr>
        <w:t>छन्दसीवनिपौ</w:t>
      </w:r>
      <w:r>
        <w:rPr>
          <w:rFonts w:eastAsia="Palanquin Dark" w:cs="Palanquin Dark" w:ascii="Palanquin Dark" w:hAnsi="Palanquin Dark"/>
        </w:rPr>
        <w:t xml:space="preserve">' </w:t>
      </w:r>
      <w:r>
        <w:rPr>
          <w:rFonts w:ascii="Palanquin Dark" w:hAnsi="Palanquin Dark" w:eastAsia="Palanquin Dark" w:cs="Palanquin Dark"/>
        </w:rPr>
        <w:t>इतीकारो मत्वर्थीयः</w:t>
      </w:r>
      <w:r>
        <w:rPr>
          <w:rFonts w:eastAsia="Palanquin Dark" w:cs="Palanquin Dark" w:ascii="Palanquin Dark" w:hAnsi="Palanquin Dark"/>
        </w:rPr>
        <w:t xml:space="preserve">, </w:t>
      </w:r>
      <w:r>
        <w:rPr>
          <w:rFonts w:ascii="Palanquin Dark" w:hAnsi="Palanquin Dark" w:eastAsia="Palanquin Dark" w:cs="Palanquin Dark"/>
        </w:rPr>
        <w:t xml:space="preserve">आद्युदात्तत्वं चिन्त्यम् । वृषादिर्वा द्रष्टव्यः । यद्वा </w:t>
      </w:r>
      <w:r>
        <w:rPr>
          <w:rFonts w:eastAsia="Palanquin Dark" w:cs="Palanquin Dark" w:ascii="Palanquin Dark" w:hAnsi="Palanquin Dark"/>
        </w:rPr>
        <w:t xml:space="preserve">- </w:t>
      </w:r>
      <w:r>
        <w:rPr>
          <w:rFonts w:ascii="Palanquin Dark" w:hAnsi="Palanquin Dark" w:eastAsia="Palanquin Dark" w:cs="Palanquin Dark"/>
        </w:rPr>
        <w:t>वस्वी प्रशस्ता</w:t>
      </w:r>
      <w:r>
        <w:rPr>
          <w:rFonts w:eastAsia="Palanquin Dark" w:cs="Palanquin Dark" w:ascii="Palanquin Dark" w:hAnsi="Palanquin Dark"/>
        </w:rPr>
        <w:t xml:space="preserve">, </w:t>
      </w:r>
      <w:r>
        <w:rPr>
          <w:rFonts w:ascii="Palanquin Dark" w:hAnsi="Palanquin Dark" w:eastAsia="Palanquin Dark" w:cs="Palanquin Dark"/>
        </w:rPr>
        <w:t xml:space="preserve">प्रशस्तता च वसुभिस्सम्बन्धात् । </w:t>
      </w:r>
      <w:r>
        <w:rPr>
          <w:rFonts w:eastAsia="Palanquin Dark" w:cs="Palanquin Dark" w:ascii="Palanquin Dark" w:hAnsi="Palanquin Dark"/>
        </w:rPr>
        <w:t>'</w:t>
      </w:r>
      <w:r>
        <w:rPr>
          <w:rFonts w:ascii="Palanquin Dark" w:hAnsi="Palanquin Dark" w:eastAsia="Palanquin Dark" w:cs="Palanquin Dark"/>
        </w:rPr>
        <w:t>वोतो गुणवचनात्</w:t>
      </w:r>
      <w:r>
        <w:rPr>
          <w:rFonts w:eastAsia="Palanquin Dark" w:cs="Palanquin Dark" w:ascii="Palanquin Dark" w:hAnsi="Palanquin Dark"/>
        </w:rPr>
        <w:t xml:space="preserve">' </w:t>
      </w:r>
      <w:r>
        <w:rPr>
          <w:rFonts w:ascii="Palanquin Dark" w:hAnsi="Palanquin Dark" w:eastAsia="Palanquin Dark" w:cs="Palanquin Dark"/>
        </w:rPr>
        <w:t>इति ङीप्</w:t>
      </w:r>
      <w:r>
        <w:rPr>
          <w:rFonts w:eastAsia="Palanquin Dark" w:cs="Palanquin Dark" w:ascii="Palanquin Dark" w:hAnsi="Palanquin Dark"/>
        </w:rPr>
        <w:t xml:space="preserve">, </w:t>
      </w:r>
      <w:r>
        <w:rPr>
          <w:rFonts w:ascii="Palanquin Dark" w:hAnsi="Palanquin Dark" w:eastAsia="Palanquin Dark" w:cs="Palanquin Dark"/>
        </w:rPr>
        <w:t xml:space="preserve">तत्र हि </w:t>
      </w:r>
      <w:r>
        <w:rPr>
          <w:rFonts w:eastAsia="Palanquin Dark" w:cs="Palanquin Dark" w:ascii="Palanquin Dark" w:hAnsi="Palanquin Dark"/>
        </w:rPr>
        <w:t>'</w:t>
      </w:r>
      <w:r>
        <w:rPr>
          <w:rFonts w:ascii="Palanquin Dark" w:hAnsi="Palanquin Dark" w:eastAsia="Palanquin Dark" w:cs="Palanquin Dark"/>
        </w:rPr>
        <w:t>गुणवचनात् ङीबाद्युदात्तार्थम्</w:t>
      </w:r>
      <w:r>
        <w:rPr>
          <w:rFonts w:eastAsia="Palanquin Dark" w:cs="Palanquin Dark" w:ascii="Palanquin Dark" w:hAnsi="Palanquin Dark"/>
        </w:rPr>
        <w:t xml:space="preserve">' </w:t>
      </w:r>
      <w:r>
        <w:rPr>
          <w:rFonts w:ascii="Palanquin Dark" w:hAnsi="Palanquin Dark" w:eastAsia="Palanquin Dark" w:cs="Palanquin Dark"/>
        </w:rPr>
        <w:t xml:space="preserve">इत्युक्तम् । रुद्रा रुद्रवती । </w:t>
      </w:r>
      <w:r>
        <w:rPr>
          <w:rFonts w:eastAsia="Palanquin Dark" w:cs="Palanquin Dark" w:ascii="Palanquin Dark" w:hAnsi="Palanquin Dark"/>
        </w:rPr>
        <w:t>'</w:t>
      </w:r>
      <w:r>
        <w:rPr>
          <w:rFonts w:ascii="Palanquin Dark" w:hAnsi="Palanquin Dark" w:eastAsia="Palanquin Dark" w:cs="Palanquin Dark"/>
        </w:rPr>
        <w:t>लुगकारेकाररेफाश्च</w:t>
      </w:r>
      <w:r>
        <w:rPr>
          <w:rFonts w:eastAsia="Palanquin Dark" w:cs="Palanquin Dark" w:ascii="Palanquin Dark" w:hAnsi="Palanquin Dark"/>
        </w:rPr>
        <w:t xml:space="preserve">' </w:t>
      </w:r>
      <w:r>
        <w:rPr>
          <w:rFonts w:ascii="Palanquin Dark" w:hAnsi="Palanquin Dark" w:eastAsia="Palanquin Dark" w:cs="Palanquin Dark"/>
        </w:rPr>
        <w:t>इति मत्वर्थीयोकारः । अदितिः अदितिमती । तेनैव मतुपो लुक्</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 आदित्या आदित्यवती । तेनैवाकारः । शुक्रवती शुक्रा । स एवाकारः । यद्वा </w:t>
      </w:r>
      <w:r>
        <w:rPr>
          <w:rFonts w:eastAsia="Palanquin Dark" w:cs="Palanquin Dark" w:ascii="Palanquin Dark" w:hAnsi="Palanquin Dark"/>
        </w:rPr>
        <w:t xml:space="preserve">- </w:t>
      </w:r>
      <w:r>
        <w:rPr>
          <w:rFonts w:ascii="Palanquin Dark" w:hAnsi="Palanquin Dark" w:eastAsia="Palanquin Dark" w:cs="Palanquin Dark"/>
        </w:rPr>
        <w:t xml:space="preserve">शुक् दीप्तिः तद्वती । तेनैव रेफः । चन्द्रवती चन्द्रा । स एवाकारः । यद्वा </w:t>
      </w:r>
      <w:r>
        <w:rPr>
          <w:rFonts w:eastAsia="Palanquin Dark" w:cs="Palanquin Dark" w:ascii="Palanquin Dark" w:hAnsi="Palanquin Dark"/>
        </w:rPr>
        <w:t xml:space="preserve">- </w:t>
      </w:r>
      <w:r>
        <w:rPr>
          <w:rFonts w:ascii="Palanquin Dark" w:hAnsi="Palanquin Dark" w:eastAsia="Palanquin Dark" w:cs="Palanquin Dark"/>
        </w:rPr>
        <w:t xml:space="preserve">आह्लादिनी । </w:t>
      </w:r>
      <w:r>
        <w:rPr>
          <w:rFonts w:eastAsia="Palanquin Dark" w:cs="Palanquin Dark" w:ascii="Palanquin Dark" w:hAnsi="Palanquin Dark"/>
        </w:rPr>
        <w:t>'</w:t>
      </w:r>
      <w:r>
        <w:rPr>
          <w:rFonts w:ascii="Palanquin Dark" w:hAnsi="Palanquin Dark" w:eastAsia="Palanquin Dark" w:cs="Palanquin Dark"/>
        </w:rPr>
        <w:t>स्फायिताञ्चि</w:t>
      </w:r>
      <w:r>
        <w:rPr>
          <w:rFonts w:eastAsia="Palanquin Dark" w:cs="Palanquin Dark" w:ascii="Palanquin Dark" w:hAnsi="Palanquin Dark"/>
        </w:rPr>
        <w:t xml:space="preserve">' </w:t>
      </w:r>
      <w:r>
        <w:rPr>
          <w:rFonts w:ascii="Palanquin Dark" w:hAnsi="Palanquin Dark" w:eastAsia="Palanquin Dark" w:cs="Palanquin Dark"/>
        </w:rPr>
        <w:t xml:space="preserve">इत्यादिना रक्प्रत्ययः । </w:t>
      </w:r>
      <w:r>
        <w:rPr>
          <w:rFonts w:eastAsia="Palanquin Dark" w:cs="Palanquin Dark" w:ascii="Palanquin Dark" w:hAnsi="Palanquin Dark"/>
        </w:rPr>
        <w:t>'</w:t>
      </w:r>
      <w:r>
        <w:rPr>
          <w:rFonts w:ascii="Palanquin Dark" w:hAnsi="Palanquin Dark" w:eastAsia="Palanquin Dark" w:cs="Palanquin Dark"/>
        </w:rPr>
        <w:t>षट्पदान्यनु नि क्रामति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सप्तमं पदमभिगृह्णाति </w:t>
      </w:r>
      <w:r>
        <w:rPr>
          <w:rFonts w:eastAsia="Palanquin Dark" w:cs="Palanquin Dark" w:ascii="Palanquin Dark" w:hAnsi="Palanquin Dark"/>
        </w:rPr>
        <w:t xml:space="preserve">- </w:t>
      </w:r>
      <w:r>
        <w:rPr>
          <w:rFonts w:ascii="Palanquin Dark" w:hAnsi="Palanquin Dark" w:eastAsia="Palanquin Dark" w:cs="Palanquin Dark"/>
        </w:rPr>
        <w:t>बृहस्पतिरिति ॥ बृहस्पतिर्ब्रह्मा</w:t>
      </w:r>
      <w:r>
        <w:rPr>
          <w:rFonts w:eastAsia="Palanquin Dark" w:cs="Palanquin Dark" w:ascii="Palanquin Dark" w:hAnsi="Palanquin Dark"/>
        </w:rPr>
        <w:t>, '</w:t>
      </w:r>
      <w:r>
        <w:rPr>
          <w:rFonts w:ascii="Palanquin Dark" w:hAnsi="Palanquin Dark" w:eastAsia="Palanquin Dark" w:cs="Palanquin Dark"/>
        </w:rPr>
        <w:t>ब्रह्म वै देवानां बृहस्पतिः</w:t>
      </w:r>
      <w:r>
        <w:rPr>
          <w:rFonts w:eastAsia="Palanquin Dark" w:cs="Palanquin Dark" w:ascii="Palanquin Dark" w:hAnsi="Palanquin Dark"/>
        </w:rPr>
        <w:t xml:space="preserve">' </w:t>
      </w:r>
      <w:r>
        <w:rPr>
          <w:rFonts w:ascii="Palanquin Dark" w:hAnsi="Palanquin Dark" w:eastAsia="Palanquin Dark" w:cs="Palanquin Dark"/>
        </w:rPr>
        <w:t>इति । वनस्पत्यादित्वादुभयपदप्रकृतिस्वरत्वम् । स त्वां सुम्ने सुखे प्रदेशे रण्वतु गमयतु पदं कारयतु । रवि मवि धवि गत्यर्थाः</w:t>
      </w:r>
      <w:r>
        <w:rPr>
          <w:rFonts w:eastAsia="Palanquin Dark" w:cs="Palanquin Dark" w:ascii="Palanquin Dark" w:hAnsi="Palanquin Dark"/>
        </w:rPr>
        <w:t xml:space="preserve">; </w:t>
      </w:r>
      <w:r>
        <w:rPr>
          <w:rFonts w:ascii="Palanquin Dark" w:hAnsi="Palanquin Dark" w:eastAsia="Palanquin Dark" w:cs="Palanquin Dark"/>
        </w:rPr>
        <w:t xml:space="preserve">भौवादिकः इदित्त्वान्नुम् । किञ्च </w:t>
      </w:r>
      <w:r>
        <w:rPr>
          <w:rFonts w:eastAsia="Palanquin Dark" w:cs="Palanquin Dark" w:ascii="Palanquin Dark" w:hAnsi="Palanquin Dark"/>
        </w:rPr>
        <w:t xml:space="preserve">- </w:t>
      </w:r>
      <w:r>
        <w:rPr>
          <w:rFonts w:ascii="Palanquin Dark" w:hAnsi="Palanquin Dark" w:eastAsia="Palanquin Dark" w:cs="Palanquin Dark"/>
        </w:rPr>
        <w:t>क्रियमाणं वसुभिस्सह रुद्रः आचिकेतु अनुजानातु यः पशूनां पतिः । कि त ज्ञाने</w:t>
      </w:r>
      <w:r>
        <w:rPr>
          <w:rFonts w:eastAsia="Palanquin Dark" w:cs="Palanquin Dark" w:ascii="Palanquin Dark" w:hAnsi="Palanquin Dark"/>
        </w:rPr>
        <w:t xml:space="preserve">, </w:t>
      </w:r>
      <w:r>
        <w:rPr>
          <w:rFonts w:ascii="Palanquin Dark" w:hAnsi="Palanquin Dark" w:eastAsia="Palanquin Dark" w:cs="Palanquin Dark"/>
        </w:rPr>
        <w:t>जौहोत्यादिकौ</w:t>
      </w:r>
      <w:r>
        <w:rPr>
          <w:rFonts w:eastAsia="Palanquin Dark" w:cs="Palanquin Dark" w:ascii="Palanquin Dark" w:hAnsi="Palanquin Dark"/>
        </w:rPr>
        <w:t xml:space="preserve">, </w:t>
      </w:r>
      <w:r>
        <w:rPr>
          <w:rFonts w:ascii="Palanquin Dark" w:hAnsi="Palanquin Dark" w:eastAsia="Palanquin Dark" w:cs="Palanquin Dark"/>
        </w:rPr>
        <w:t>तयोः प्रथमस्येदं लोटि रूपम्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तस्मिन् पदे जुहोति </w:t>
      </w:r>
      <w:r>
        <w:rPr>
          <w:rFonts w:eastAsia="Palanquin Dark" w:cs="Palanquin Dark" w:ascii="Palanquin Dark" w:hAnsi="Palanquin Dark"/>
        </w:rPr>
        <w:t xml:space="preserve">- </w:t>
      </w:r>
      <w:r>
        <w:rPr>
          <w:rFonts w:ascii="Palanquin Dark" w:hAnsi="Palanquin Dark" w:eastAsia="Palanquin Dark" w:cs="Palanquin Dark"/>
        </w:rPr>
        <w:t xml:space="preserve">पृथिव्या इति ॥ पृथिव्यास्त्वा मूर्धन् मूर्थनि मूर्धस्थानीये पदे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सप्तम्या लुक्</w:t>
      </w:r>
      <w:r>
        <w:rPr>
          <w:rFonts w:eastAsia="Palanquin Dark" w:cs="Palanquin Dark" w:ascii="Palanquin Dark" w:hAnsi="Palanquin Dark"/>
        </w:rPr>
        <w:t>, '</w:t>
      </w:r>
      <w:r>
        <w:rPr>
          <w:rFonts w:ascii="Palanquin Dark" w:hAnsi="Palanquin Dark" w:eastAsia="Palanquin Dark" w:cs="Palanquin Dark"/>
        </w:rPr>
        <w:t>न ङिसम्बुध्योः</w:t>
      </w:r>
      <w:r>
        <w:rPr>
          <w:rFonts w:eastAsia="Palanquin Dark" w:cs="Palanquin Dark" w:ascii="Palanquin Dark" w:hAnsi="Palanquin Dark"/>
        </w:rPr>
        <w:t xml:space="preserve">' </w:t>
      </w:r>
      <w:r>
        <w:rPr>
          <w:rFonts w:ascii="Palanquin Dark" w:hAnsi="Palanquin Dark" w:eastAsia="Palanquin Dark" w:cs="Palanquin Dark"/>
        </w:rPr>
        <w:t>इति नलोपाभावः । देवयजने । देवा इज्यन्तेस्मिन्नित्यधिकरणे ल्युट्</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w:t>
      </w:r>
      <w:r>
        <w:rPr>
          <w:rFonts w:eastAsia="Palanquin Dark" w:cs="Palanquin Dark" w:ascii="Palanquin Dark" w:hAnsi="Palanquin Dark"/>
        </w:rPr>
        <w:t>'</w:t>
      </w:r>
      <w:r>
        <w:rPr>
          <w:rFonts w:ascii="Palanquin Dark" w:hAnsi="Palanquin Dark" w:eastAsia="Palanquin Dark" w:cs="Palanquin Dark"/>
        </w:rPr>
        <w:t>पृथिव्या ह्येष मूर्धा यद्देवयजनम्</w:t>
      </w:r>
      <w:r>
        <w:rPr>
          <w:rFonts w:eastAsia="Palanquin Dark" w:cs="Palanquin Dark" w:ascii="Palanquin Dark" w:hAnsi="Palanquin Dark"/>
        </w:rPr>
        <w:t xml:space="preserve">' </w:t>
      </w:r>
      <w:r>
        <w:rPr>
          <w:rFonts w:ascii="Palanquin Dark" w:hAnsi="Palanquin Dark" w:eastAsia="Palanquin Dark" w:cs="Palanquin Dark"/>
        </w:rPr>
        <w:t>इत्यादि ब्राह्मणम् । इडायाः पदे इडा सोमक्रयणी</w:t>
      </w:r>
      <w:r>
        <w:rPr>
          <w:rFonts w:eastAsia="Palanquin Dark" w:cs="Palanquin Dark" w:ascii="Palanquin Dark" w:hAnsi="Palanquin Dark"/>
        </w:rPr>
        <w:t>, '</w:t>
      </w:r>
      <w:r>
        <w:rPr>
          <w:rFonts w:ascii="Palanquin Dark" w:hAnsi="Palanquin Dark" w:eastAsia="Palanquin Dark" w:cs="Palanquin Dark"/>
        </w:rPr>
        <w:t>पशवो वा इडा</w:t>
      </w:r>
      <w:r>
        <w:rPr>
          <w:rFonts w:eastAsia="Palanquin Dark" w:cs="Palanquin Dark" w:ascii="Palanquin Dark" w:hAnsi="Palanquin Dark"/>
        </w:rPr>
        <w:t xml:space="preserve">', </w:t>
      </w:r>
      <w:r>
        <w:rPr>
          <w:rFonts w:ascii="Palanquin Dark" w:hAnsi="Palanquin Dark" w:eastAsia="Palanquin Dark" w:cs="Palanquin Dark"/>
        </w:rPr>
        <w:t>तस्यास्सप्तमे पदे । कीदृशे</w:t>
      </w:r>
      <w:r>
        <w:rPr>
          <w:rFonts w:eastAsia="Palanquin Dark" w:cs="Palanquin Dark" w:ascii="Palanquin Dark" w:hAnsi="Palanquin Dark"/>
        </w:rPr>
        <w:t xml:space="preserve">? </w:t>
      </w:r>
      <w:r>
        <w:rPr>
          <w:rFonts w:ascii="Palanquin Dark" w:hAnsi="Palanquin Dark" w:eastAsia="Palanquin Dark" w:cs="Palanquin Dark"/>
        </w:rPr>
        <w:t xml:space="preserve">घृतवति । </w:t>
      </w:r>
      <w:r>
        <w:rPr>
          <w:rFonts w:eastAsia="Palanquin Dark" w:cs="Palanquin Dark" w:ascii="Palanquin Dark" w:hAnsi="Palanquin Dark"/>
        </w:rPr>
        <w:t>'</w:t>
      </w:r>
      <w:r>
        <w:rPr>
          <w:rFonts w:ascii="Palanquin Dark" w:hAnsi="Palanquin Dark" w:eastAsia="Palanquin Dark" w:cs="Palanquin Dark"/>
        </w:rPr>
        <w:t>यदेवास्यै पदाद्धृतमपीड्यत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सा यत्रयत्र न्यक्रामत्ततो घृतमपीड्यत</w:t>
      </w:r>
      <w:r>
        <w:rPr>
          <w:rFonts w:eastAsia="Palanquin Dark" w:cs="Palanquin Dark" w:ascii="Palanquin Dark" w:hAnsi="Palanquin Dark"/>
        </w:rPr>
        <w:t xml:space="preserve">' </w:t>
      </w:r>
      <w:r>
        <w:rPr>
          <w:rFonts w:ascii="Palanquin Dark" w:hAnsi="Palanquin Dark" w:eastAsia="Palanquin Dark" w:cs="Palanquin Dark"/>
        </w:rPr>
        <w:t>इति च । हे आज्य तस्मिन् तादृशे पदे त्वामाजिघर्मि मर्यादया क्षारयामि । घृ क्षरणदीप्त्योः जौहोत्यादिकः</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इत्यभ्यासस्येत्वम् । स्वाहा स्वाहुतं भव । यद्वा </w:t>
      </w:r>
      <w:r>
        <w:rPr>
          <w:rFonts w:eastAsia="Palanquin Dark" w:cs="Palanquin Dark" w:ascii="Palanquin Dark" w:hAnsi="Palanquin Dark"/>
        </w:rPr>
        <w:t xml:space="preserve">- </w:t>
      </w:r>
      <w:r>
        <w:rPr>
          <w:rFonts w:ascii="Palanquin Dark" w:hAnsi="Palanquin Dark" w:eastAsia="Palanquin Dark" w:cs="Palanquin Dark"/>
        </w:rPr>
        <w:t>इत्थं कर्तव्यमिति स्वयमेव खलु सरस्वत्याह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पदं परिलिखति </w:t>
      </w:r>
      <w:r>
        <w:rPr>
          <w:rFonts w:eastAsia="Palanquin Dark" w:cs="Palanquin Dark" w:ascii="Palanquin Dark" w:hAnsi="Palanquin Dark"/>
        </w:rPr>
        <w:t xml:space="preserve">- </w:t>
      </w:r>
      <w:r>
        <w:rPr>
          <w:rFonts w:ascii="Palanquin Dark" w:hAnsi="Palanquin Dark" w:eastAsia="Palanquin Dark" w:cs="Palanquin Dark"/>
        </w:rPr>
        <w:t xml:space="preserve">परिलिखितमिति ॥ परिलिखितं परितो नाशितं रक्षोस्तु यदत्र छिद्रान्वेषि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किच्च अरातयो धनस्यादातारः शत्रवः । वहुळवचनात्कर्तरि क्तिन् । अव्ययपूर्वपदप्रकृतिस्वरत्वम् । तेपि परिलिखितास्सन्तु अनेन पदविलेखनेन । कथमित्याह </w:t>
      </w:r>
      <w:r>
        <w:rPr>
          <w:rFonts w:eastAsia="Palanquin Dark" w:cs="Palanquin Dark" w:ascii="Palanquin Dark" w:hAnsi="Palanquin Dark"/>
        </w:rPr>
        <w:t xml:space="preserve">- </w:t>
      </w:r>
      <w:r>
        <w:rPr>
          <w:rFonts w:ascii="Palanquin Dark" w:hAnsi="Palanquin Dark" w:eastAsia="Palanquin Dark" w:cs="Palanquin Dark"/>
        </w:rPr>
        <w:t>यदेतत्परिलिखामि इदं खल्वहं रक्षसः ग्रीवा अपिकृन्तामि यथेष्टं कृन्तामि छिनद्मि । अपिशब्दः कामचारं द्योतयति । ग्रीवाशब्दो धमनिवचनः</w:t>
      </w:r>
      <w:r>
        <w:rPr>
          <w:rFonts w:eastAsia="Palanquin Dark" w:cs="Palanquin Dark" w:ascii="Palanquin Dark" w:hAnsi="Palanquin Dark"/>
        </w:rPr>
        <w:t xml:space="preserve">, </w:t>
      </w:r>
      <w:r>
        <w:rPr>
          <w:rFonts w:ascii="Palanquin Dark" w:hAnsi="Palanquin Dark" w:eastAsia="Palanquin Dark" w:cs="Palanquin Dark"/>
        </w:rPr>
        <w:t>तासां बहुत्वाद्बहुवचनं</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ग्रीवाभ्योण्च</w:t>
      </w:r>
      <w:r>
        <w:rPr>
          <w:rFonts w:eastAsia="Palanquin Dark" w:cs="Palanquin Dark" w:ascii="Palanquin Dark" w:hAnsi="Palanquin Dark"/>
        </w:rPr>
        <w:t xml:space="preserve">` </w:t>
      </w:r>
      <w:r>
        <w:rPr>
          <w:rFonts w:ascii="Palanquin Dark" w:hAnsi="Palanquin Dark" w:eastAsia="Palanquin Dark" w:cs="Palanquin Dark"/>
        </w:rPr>
        <w:t>इति । कृती छेदने</w:t>
      </w:r>
      <w:r>
        <w:rPr>
          <w:rFonts w:eastAsia="Palanquin Dark" w:cs="Palanquin Dark" w:ascii="Palanquin Dark" w:hAnsi="Palanquin Dark"/>
        </w:rPr>
        <w:t>, '</w:t>
      </w:r>
      <w:r>
        <w:rPr>
          <w:rFonts w:ascii="Palanquin Dark" w:hAnsi="Palanquin Dark" w:eastAsia="Palanquin Dark" w:cs="Palanquin Dark"/>
        </w:rPr>
        <w:t>शेमुचादीनाम्</w:t>
      </w:r>
      <w:r>
        <w:rPr>
          <w:rFonts w:eastAsia="Palanquin Dark" w:cs="Palanquin Dark" w:ascii="Palanquin Dark" w:hAnsi="Palanquin Dark"/>
        </w:rPr>
        <w:t xml:space="preserve">' </w:t>
      </w:r>
      <w:r>
        <w:rPr>
          <w:rFonts w:ascii="Palanquin Dark" w:hAnsi="Palanquin Dark" w:eastAsia="Palanquin Dark" w:cs="Palanquin Dark"/>
        </w:rPr>
        <w:t xml:space="preserve">इति नुम् । तथा योऽस्मान् द्वेष्टि यं च वयं द्विष्मः तस्य द्वेष्टुः द्वेष्यस्य शत्रोः ग्रीवाः इदमपि कृन्तामि यदेतत्परिलिखामि । </w:t>
      </w:r>
      <w:r>
        <w:rPr>
          <w:rFonts w:eastAsia="Palanquin Dark" w:cs="Palanquin Dark" w:ascii="Palanquin Dark" w:hAnsi="Palanquin Dark"/>
        </w:rPr>
        <w:t>'</w:t>
      </w:r>
      <w:r>
        <w:rPr>
          <w:rFonts w:ascii="Palanquin Dark" w:hAnsi="Palanquin Dark" w:eastAsia="Palanquin Dark" w:cs="Palanquin Dark"/>
        </w:rPr>
        <w:t>द्वौ वाव पुरुषौ</w:t>
      </w:r>
      <w:r>
        <w:rPr>
          <w:rFonts w:eastAsia="Palanquin Dark" w:cs="Palanquin Dark" w:ascii="Palanquin Dark" w:hAnsi="Palanquin Dark"/>
        </w:rPr>
        <w:t xml:space="preserve">' </w:t>
      </w:r>
      <w:r>
        <w:rPr>
          <w:rFonts w:ascii="Palanquin Dark" w:hAnsi="Palanquin Dark" w:eastAsia="Palanquin Dark" w:cs="Palanquin Dark"/>
        </w:rPr>
        <w:t>इत्यादि ब्राह्मणम् । इदमिति क्रियाविषेणत्वान्नपुंसकत्वम्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पदपांसून् धरण्यां संवपति </w:t>
      </w:r>
      <w:r>
        <w:rPr>
          <w:rFonts w:eastAsia="Palanquin Dark" w:cs="Palanquin Dark" w:ascii="Palanquin Dark" w:hAnsi="Palanquin Dark"/>
        </w:rPr>
        <w:t xml:space="preserve">- </w:t>
      </w:r>
      <w:r>
        <w:rPr>
          <w:rFonts w:ascii="Palanquin Dark" w:hAnsi="Palanquin Dark" w:eastAsia="Palanquin Dark" w:cs="Palanquin Dark"/>
        </w:rPr>
        <w:t xml:space="preserve">अस्मे इति ॥ अस्मे अस्मासु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सप्तमीबहुवचनस्य शेआदेशः । अनेन पदपांसुसंवापेन अस्माकं रायः धनानि पश्वात्मकानि सन्तु । </w:t>
      </w:r>
      <w:r>
        <w:rPr>
          <w:rFonts w:eastAsia="Palanquin Dark" w:cs="Palanquin Dark" w:ascii="Palanquin Dark" w:hAnsi="Palanquin Dark"/>
        </w:rPr>
        <w:t>'</w:t>
      </w:r>
      <w:r>
        <w:rPr>
          <w:rFonts w:ascii="Palanquin Dark" w:hAnsi="Palanquin Dark" w:eastAsia="Palanquin Dark" w:cs="Palanquin Dark"/>
        </w:rPr>
        <w:t>पशवो वै सोमक्रयण्यै पदम्</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अत्र चाध्वर्युरात्मार्थमेवाशास्ते</w:t>
      </w:r>
      <w:r>
        <w:rPr>
          <w:rFonts w:eastAsia="Palanquin Dark" w:cs="Palanquin Dark" w:ascii="Palanquin Dark" w:hAnsi="Palanquin Dark"/>
        </w:rPr>
        <w:t xml:space="preserve">, </w:t>
      </w:r>
      <w:r>
        <w:rPr>
          <w:rFonts w:ascii="Palanquin Dark" w:hAnsi="Palanquin Dark" w:eastAsia="Palanquin Dark" w:cs="Palanquin Dark"/>
        </w:rPr>
        <w:t xml:space="preserve">न यजमानार्थम् । </w:t>
      </w:r>
      <w:r>
        <w:rPr>
          <w:rFonts w:eastAsia="Palanquin Dark" w:cs="Palanquin Dark" w:ascii="Palanquin Dark" w:hAnsi="Palanquin Dark"/>
        </w:rPr>
        <w:t>'</w:t>
      </w:r>
      <w:r>
        <w:rPr>
          <w:rFonts w:ascii="Palanquin Dark" w:hAnsi="Palanquin Dark" w:eastAsia="Palanquin Dark" w:cs="Palanquin Dark"/>
        </w:rPr>
        <w:t>आत्मानमेवाध्वर्युः पशुभ्यो नान्तरेति</w:t>
      </w:r>
      <w:r>
        <w:rPr>
          <w:rFonts w:eastAsia="Palanquin Dark" w:cs="Palanquin Dark" w:ascii="Palanquin Dark" w:hAnsi="Palanquin Dark"/>
        </w:rPr>
        <w:t xml:space="preserve">' </w:t>
      </w:r>
      <w:r>
        <w:rPr>
          <w:rFonts w:ascii="Palanquin Dark" w:hAnsi="Palanquin Dark" w:eastAsia="Palanquin Dark" w:cs="Palanquin Dark"/>
        </w:rPr>
        <w:t>इति दर्शनात्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यजमानाय प्रयच्छति </w:t>
      </w:r>
      <w:r>
        <w:rPr>
          <w:rFonts w:eastAsia="Palanquin Dark" w:cs="Palanquin Dark" w:ascii="Palanquin Dark" w:hAnsi="Palanquin Dark"/>
        </w:rPr>
        <w:t xml:space="preserve">- </w:t>
      </w:r>
      <w:r>
        <w:rPr>
          <w:rFonts w:ascii="Palanquin Dark" w:hAnsi="Palanquin Dark" w:eastAsia="Palanquin Dark" w:cs="Palanquin Dark"/>
        </w:rPr>
        <w:t xml:space="preserve">त्वे इति ॥ त्वे तव । </w:t>
      </w:r>
      <w:r>
        <w:rPr>
          <w:rFonts w:eastAsia="Palanquin Dark" w:cs="Palanquin Dark" w:ascii="Palanquin Dark" w:hAnsi="Palanquin Dark"/>
        </w:rPr>
        <w:t>'</w:t>
      </w:r>
      <w:r>
        <w:rPr>
          <w:rFonts w:ascii="Palanquin Dark" w:hAnsi="Palanquin Dark" w:eastAsia="Palanquin Dark" w:cs="Palanquin Dark"/>
        </w:rPr>
        <w:t>त्वमावेकवचने</w:t>
      </w:r>
      <w:r>
        <w:rPr>
          <w:rFonts w:eastAsia="Palanquin Dark" w:cs="Palanquin Dark" w:ascii="Palanquin Dark" w:hAnsi="Palanquin Dark"/>
        </w:rPr>
        <w:t xml:space="preserve">' </w:t>
      </w:r>
      <w:r>
        <w:rPr>
          <w:rFonts w:ascii="Palanquin Dark" w:hAnsi="Palanquin Dark" w:eastAsia="Palanquin Dark" w:cs="Palanquin Dark"/>
        </w:rPr>
        <w:t>इति त्वादेशः</w:t>
      </w:r>
      <w:r>
        <w:rPr>
          <w:rFonts w:eastAsia="Palanquin Dark" w:cs="Palanquin Dark" w:ascii="Palanquin Dark" w:hAnsi="Palanquin Dark"/>
        </w:rPr>
        <w:t xml:space="preserve">, </w:t>
      </w:r>
      <w:r>
        <w:rPr>
          <w:rFonts w:ascii="Palanquin Dark" w:hAnsi="Palanquin Dark" w:eastAsia="Palanquin Dark" w:cs="Palanquin Dark"/>
        </w:rPr>
        <w:t>पूर्ववत्सप्तम्येकवचनस्य शेआदेशः । हे यजमान त्वयि च रायस्सन्तु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यजमानः पत्न्यै प्रयच्छति </w:t>
      </w:r>
      <w:r>
        <w:rPr>
          <w:rFonts w:eastAsia="Palanquin Dark" w:cs="Palanquin Dark" w:ascii="Palanquin Dark" w:hAnsi="Palanquin Dark"/>
        </w:rPr>
        <w:t xml:space="preserve">- </w:t>
      </w:r>
      <w:r>
        <w:rPr>
          <w:rFonts w:ascii="Palanquin Dark" w:hAnsi="Palanquin Dark" w:eastAsia="Palanquin Dark" w:cs="Palanquin Dark"/>
        </w:rPr>
        <w:t>तोत इति ॥ ऊतं रक्षितम् । अवतेर्निष्ठायां ज्वरत्वरादिना ऊठादेशः । त्वया ऊतं तोतम् । त्वदूतमिति वक्तव्ये व्यञ्जनद्वयं लुप्यते</w:t>
      </w:r>
      <w:r>
        <w:rPr>
          <w:rFonts w:eastAsia="Palanquin Dark" w:cs="Palanquin Dark" w:ascii="Palanquin Dark" w:hAnsi="Palanquin Dark"/>
        </w:rPr>
        <w:t xml:space="preserve">, </w:t>
      </w:r>
      <w:r>
        <w:rPr>
          <w:rFonts w:ascii="Palanquin Dark" w:hAnsi="Palanquin Dark" w:eastAsia="Palanquin Dark" w:cs="Palanquin Dark"/>
        </w:rPr>
        <w:t>पृषोदरादित्वाद्रूपसिद्धिः</w:t>
      </w:r>
      <w:r>
        <w:rPr>
          <w:rFonts w:eastAsia="Palanquin Dark" w:cs="Palanquin Dark" w:ascii="Palanquin Dark" w:hAnsi="Palanquin Dark"/>
        </w:rPr>
        <w:t>, '</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हे पत्नि त्वया रक्षिते च गृहे रायस्सन्तु । </w:t>
      </w:r>
      <w:r>
        <w:rPr>
          <w:rFonts w:eastAsia="Palanquin Dark" w:cs="Palanquin Dark" w:ascii="Palanquin Dark" w:hAnsi="Palanquin Dark"/>
        </w:rPr>
        <w:t>'</w:t>
      </w:r>
      <w:r>
        <w:rPr>
          <w:rFonts w:ascii="Palanquin Dark" w:hAnsi="Palanquin Dark" w:eastAsia="Palanquin Dark" w:cs="Palanquin Dark"/>
        </w:rPr>
        <w:t>अर्धो वा एष आत्मनः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आहुश्च </w:t>
      </w:r>
      <w:r>
        <w:rPr>
          <w:rFonts w:eastAsia="Palanquin Dark" w:cs="Palanquin Dark" w:ascii="Palanquin Dark" w:hAnsi="Palanquin Dark"/>
        </w:rPr>
        <w:t>'</w:t>
      </w:r>
      <w:r>
        <w:rPr>
          <w:rFonts w:ascii="Palanquin Dark" w:hAnsi="Palanquin Dark" w:eastAsia="Palanquin Dark" w:cs="Palanquin Dark"/>
        </w:rPr>
        <w:t>तत्सा गृहेषु निदधाति</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पत्नीं सोमक्रयण्या समीक्षयति </w:t>
      </w:r>
      <w:r>
        <w:rPr>
          <w:rFonts w:eastAsia="Palanquin Dark" w:cs="Palanquin Dark" w:ascii="Palanquin Dark" w:hAnsi="Palanquin Dark"/>
        </w:rPr>
        <w:t xml:space="preserve">- </w:t>
      </w:r>
      <w:r>
        <w:rPr>
          <w:rFonts w:ascii="Palanquin Dark" w:hAnsi="Palanquin Dark" w:eastAsia="Palanquin Dark" w:cs="Palanquin Dark"/>
        </w:rPr>
        <w:t>संदेवीति ॥ उरूणि महान्ति श्रेयांसि अश्नुते व्याप्नोतीत्युर्वशी । अश्नोतेः कर्मण्यण्</w:t>
      </w:r>
      <w:r>
        <w:rPr>
          <w:rFonts w:eastAsia="Palanquin Dark" w:cs="Palanquin Dark" w:ascii="Palanquin Dark" w:hAnsi="Palanquin Dark"/>
        </w:rPr>
        <w:t>, '</w:t>
      </w:r>
      <w:r>
        <w:rPr>
          <w:rFonts w:ascii="Palanquin Dark" w:hAnsi="Palanquin Dark" w:eastAsia="Palanquin Dark" w:cs="Palanquin Dark"/>
        </w:rPr>
        <w:t>संज्ञापूर्वको विधिरनित्यः</w:t>
      </w:r>
      <w:r>
        <w:rPr>
          <w:rFonts w:eastAsia="Palanquin Dark" w:cs="Palanquin Dark" w:ascii="Palanquin Dark" w:hAnsi="Palanquin Dark"/>
        </w:rPr>
        <w:t xml:space="preserve">' </w:t>
      </w:r>
      <w:r>
        <w:rPr>
          <w:rFonts w:ascii="Palanquin Dark" w:hAnsi="Palanquin Dark" w:eastAsia="Palanquin Dark" w:cs="Palanquin Dark"/>
        </w:rPr>
        <w:t>इत्युपधाया वृद्धिर्न क्रियते</w:t>
      </w:r>
      <w:r>
        <w:rPr>
          <w:rFonts w:eastAsia="Palanquin Dark" w:cs="Palanquin Dark" w:ascii="Palanquin Dark" w:hAnsi="Palanquin Dark"/>
        </w:rPr>
        <w:t xml:space="preserve">, </w:t>
      </w:r>
      <w:r>
        <w:rPr>
          <w:rFonts w:ascii="Palanquin Dark" w:hAnsi="Palanquin Dark" w:eastAsia="Palanquin Dark" w:cs="Palanquin Dark"/>
        </w:rPr>
        <w:t>वर्णव्यत्ययेन वा ह्रस्वत्वम्</w:t>
      </w:r>
      <w:r>
        <w:rPr>
          <w:rFonts w:eastAsia="Palanquin Dark" w:cs="Palanquin Dark" w:ascii="Palanquin Dark" w:hAnsi="Palanquin Dark"/>
        </w:rPr>
        <w:t>, '</w:t>
      </w:r>
      <w:r>
        <w:rPr>
          <w:rFonts w:ascii="Palanquin Dark" w:hAnsi="Palanquin Dark" w:eastAsia="Palanquin Dark" w:cs="Palanquin Dark"/>
        </w:rPr>
        <w:t>परादिश्छन्दसि बहुळम्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देव्या द्योतनवत्या त्वया दृश्यमानया हे देवि सोमक्रयणि सम्पश्यस्व सम्यग्दर्शनवती भव</w:t>
      </w:r>
      <w:r>
        <w:rPr>
          <w:rFonts w:eastAsia="Palanquin Dark" w:cs="Palanquin Dark" w:ascii="Palanquin Dark" w:hAnsi="Palanquin Dark"/>
        </w:rPr>
        <w:t xml:space="preserve">, </w:t>
      </w:r>
      <w:r>
        <w:rPr>
          <w:rFonts w:ascii="Palanquin Dark" w:hAnsi="Palanquin Dark" w:eastAsia="Palanquin Dark" w:cs="Palanquin Dark"/>
        </w:rPr>
        <w:t xml:space="preserve">यथेयमुरूणि श्रेयांस्यश्नुते तथा पश्येति भावः । </w:t>
      </w:r>
      <w:r>
        <w:rPr>
          <w:rFonts w:eastAsia="Palanquin Dark" w:cs="Palanquin Dark" w:ascii="Palanquin Dark" w:hAnsi="Palanquin Dark"/>
        </w:rPr>
        <w:t>'</w:t>
      </w:r>
      <w:r>
        <w:rPr>
          <w:rFonts w:ascii="Palanquin Dark" w:hAnsi="Palanquin Dark" w:eastAsia="Palanquin Dark" w:cs="Palanquin Dark"/>
        </w:rPr>
        <w:t>दृशेश्चेति वक्तव्यम्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xml:space="preserve">' </w:t>
      </w:r>
      <w:r>
        <w:rPr>
          <w:rFonts w:ascii="Palanquin Dark" w:hAnsi="Palanquin Dark" w:eastAsia="Palanquin Dark" w:cs="Palanquin Dark"/>
        </w:rPr>
        <w:t>इति देव्याः परस्यास्तृतीयाया उदात्तत्वम्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पत्नी यजमानमीक्षते </w:t>
      </w:r>
      <w:r>
        <w:rPr>
          <w:rFonts w:eastAsia="Palanquin Dark" w:cs="Palanquin Dark" w:ascii="Palanquin Dark" w:hAnsi="Palanquin Dark"/>
        </w:rPr>
        <w:t xml:space="preserve">- </w:t>
      </w:r>
      <w:r>
        <w:rPr>
          <w:rFonts w:ascii="Palanquin Dark" w:hAnsi="Palanquin Dark" w:eastAsia="Palanquin Dark" w:cs="Palanquin Dark"/>
        </w:rPr>
        <w:t>त्वष्टीमतीति अस्तारबृहत्या वस्वष्टदशपङ्क्त्यक्षरया ॥ तक्षू त्वक्षू तनूकरणे</w:t>
      </w:r>
      <w:r>
        <w:rPr>
          <w:rFonts w:eastAsia="Palanquin Dark" w:cs="Palanquin Dark" w:ascii="Palanquin Dark" w:hAnsi="Palanquin Dark"/>
        </w:rPr>
        <w:t xml:space="preserve">, </w:t>
      </w:r>
      <w:r>
        <w:rPr>
          <w:rFonts w:ascii="Palanquin Dark" w:hAnsi="Palanquin Dark" w:eastAsia="Palanquin Dark" w:cs="Palanquin Dark"/>
        </w:rPr>
        <w:t>त्वक्षेः क्तिनि त्वष्टिः प्रजननविषयं नैशित्यं सामर्थ्यविशेषः</w:t>
      </w:r>
      <w:r>
        <w:rPr>
          <w:rFonts w:eastAsia="Palanquin Dark" w:cs="Palanquin Dark" w:ascii="Palanquin Dark" w:hAnsi="Palanquin Dark"/>
        </w:rPr>
        <w:t xml:space="preserve">, </w:t>
      </w:r>
      <w:r>
        <w:rPr>
          <w:rFonts w:ascii="Palanquin Dark" w:hAnsi="Palanquin Dark" w:eastAsia="Palanquin Dark" w:cs="Palanquin Dark"/>
        </w:rPr>
        <w:t>तद्वती त्वष्टमिती मिथुनीभवने योग्या । अहं ते तुभ्यं सपेय मिथुनीभवेयम् । षप समवाये</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w:t>
      </w:r>
      <w:r>
        <w:rPr>
          <w:rFonts w:eastAsia="Palanquin Dark" w:cs="Palanquin Dark" w:ascii="Palanquin Dark" w:hAnsi="Palanquin Dark"/>
        </w:rPr>
        <w:t>, '</w:t>
      </w:r>
      <w:r>
        <w:rPr>
          <w:rFonts w:ascii="Palanquin Dark" w:hAnsi="Palanquin Dark" w:eastAsia="Palanquin Dark" w:cs="Palanquin Dark"/>
        </w:rPr>
        <w:t>क्रियाग्रहणं च कर्तव्यम्</w:t>
      </w:r>
      <w:r>
        <w:rPr>
          <w:rFonts w:eastAsia="Palanquin Dark" w:cs="Palanquin Dark" w:ascii="Palanquin Dark" w:hAnsi="Palanquin Dark"/>
        </w:rPr>
        <w:t xml:space="preserve">' </w:t>
      </w:r>
      <w:r>
        <w:rPr>
          <w:rFonts w:ascii="Palanquin Dark" w:hAnsi="Palanquin Dark" w:eastAsia="Palanquin Dark" w:cs="Palanquin Dark"/>
        </w:rPr>
        <w:t>इति सम्प्रदानत्वात्त इति चत्रुथी</w:t>
      </w:r>
      <w:r>
        <w:rPr>
          <w:rFonts w:eastAsia="Palanquin Dark" w:cs="Palanquin Dark" w:ascii="Palanquin Dark" w:hAnsi="Palanquin Dark"/>
        </w:rPr>
        <w:t xml:space="preserve">, </w:t>
      </w:r>
      <w:r>
        <w:rPr>
          <w:rFonts w:ascii="Palanquin Dark" w:hAnsi="Palanquin Dark" w:eastAsia="Palanquin Dark" w:cs="Palanquin Dark"/>
        </w:rPr>
        <w:t xml:space="preserve">पत्ये शेते इति यथा । यद्वा </w:t>
      </w:r>
      <w:r>
        <w:rPr>
          <w:rFonts w:eastAsia="Palanquin Dark" w:cs="Palanquin Dark" w:ascii="Palanquin Dark" w:hAnsi="Palanquin Dark"/>
        </w:rPr>
        <w:t xml:space="preserve">- </w:t>
      </w:r>
      <w:r>
        <w:rPr>
          <w:rFonts w:ascii="Palanquin Dark" w:hAnsi="Palanquin Dark" w:eastAsia="Palanquin Dark" w:cs="Palanquin Dark"/>
        </w:rPr>
        <w:t xml:space="preserve">त्वष्टुर्व्यापारास्त्वष्टयः विविधप्रजानिर्माणशक्तयः । </w:t>
      </w:r>
      <w:r>
        <w:rPr>
          <w:rFonts w:eastAsia="Palanquin Dark" w:cs="Palanquin Dark" w:ascii="Palanquin Dark" w:hAnsi="Palanquin Dark"/>
        </w:rPr>
        <w:t>'</w:t>
      </w:r>
      <w:r>
        <w:rPr>
          <w:rFonts w:ascii="Palanquin Dark" w:hAnsi="Palanquin Dark" w:eastAsia="Palanquin Dark" w:cs="Palanquin Dark"/>
        </w:rPr>
        <w:t>त्वष्टा वै पशूनां मिथुनानां रूपकृत्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ब्राह्मणमप्युपपद्यते । त्वष्टारमाचक्षते इति त्वष्टीयतेः </w:t>
      </w:r>
      <w:r>
        <w:rPr>
          <w:rFonts w:eastAsia="Palanquin Dark" w:cs="Palanquin Dark" w:ascii="Palanquin Dark" w:hAnsi="Palanquin Dark"/>
        </w:rPr>
        <w:t>'</w:t>
      </w:r>
      <w:r>
        <w:rPr>
          <w:rFonts w:ascii="Palanquin Dark" w:hAnsi="Palanquin Dark" w:eastAsia="Palanquin Dark" w:cs="Palanquin Dark"/>
        </w:rPr>
        <w:t>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इतीन्प्रत्ययः । तद्वती त्वष्टीमती । सर्वत्र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 । किञ्च – सुरेता शोभनममोघं यस्यां निषिक्तं शुक्लं सा सुरेताः । </w:t>
      </w:r>
      <w:r>
        <w:rPr>
          <w:rFonts w:eastAsia="Palanquin Dark" w:cs="Palanquin Dark" w:ascii="Palanquin Dark" w:hAnsi="Palanquin Dark"/>
        </w:rPr>
        <w:t>'</w:t>
      </w:r>
      <w:r>
        <w:rPr>
          <w:rFonts w:ascii="Palanquin Dark" w:hAnsi="Palanquin Dark" w:eastAsia="Palanquin Dark" w:cs="Palanquin Dark"/>
        </w:rPr>
        <w:t>सोर्मनसी अलोमोषसी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रेतश्च त्वया निषिक्तं दधाना गर्भार्थमन्तर्बिभ्रती ।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अहमीदृशीभूत्वा वीरं पुत्रं विदेय लभेय । वेतेः प्रनननवृत्तेः औणादिको रक्प्रत्ययः । विदिर्लाभे</w:t>
      </w:r>
      <w:r>
        <w:rPr>
          <w:rFonts w:eastAsia="Palanquin Dark" w:cs="Palanquin Dark" w:ascii="Palanquin Dark" w:hAnsi="Palanquin Dark"/>
        </w:rPr>
        <w:t xml:space="preserve">, </w:t>
      </w:r>
      <w:r>
        <w:rPr>
          <w:rFonts w:ascii="Palanquin Dark" w:hAnsi="Palanquin Dark" w:eastAsia="Palanquin Dark" w:cs="Palanquin Dark"/>
        </w:rPr>
        <w:t>स्वरितेत्</w:t>
      </w:r>
      <w:r>
        <w:rPr>
          <w:rFonts w:eastAsia="Palanquin Dark" w:cs="Palanquin Dark" w:ascii="Palanquin Dark" w:hAnsi="Palanquin Dark"/>
        </w:rPr>
        <w:t>, '</w:t>
      </w:r>
      <w:r>
        <w:rPr>
          <w:rFonts w:ascii="Palanquin Dark" w:hAnsi="Palanquin Dark" w:eastAsia="Palanquin Dark" w:cs="Palanquin Dark"/>
        </w:rPr>
        <w:t>आशिषि लिङि</w:t>
      </w:r>
      <w:r>
        <w:rPr>
          <w:rFonts w:eastAsia="Palanquin Dark" w:cs="Palanquin Dark" w:ascii="Palanquin Dark" w:hAnsi="Palanquin Dark"/>
        </w:rPr>
        <w:t>' '</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सीयुट्</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सार्वधातुकत्वात् सलोपः</w:t>
      </w:r>
      <w:r>
        <w:rPr>
          <w:rFonts w:eastAsia="Palanquin Dark" w:cs="Palanquin Dark" w:ascii="Palanquin Dark" w:hAnsi="Palanquin Dark"/>
        </w:rPr>
        <w:t xml:space="preserve">, </w:t>
      </w:r>
      <w:r>
        <w:rPr>
          <w:rFonts w:ascii="Palanquin Dark" w:hAnsi="Palanquin Dark" w:eastAsia="Palanquin Dark" w:cs="Palanquin Dark"/>
        </w:rPr>
        <w:t>अतो लोपाभावश्छान्दसः । तव संदृशि संदर्शने सस्नेहदृष्टिलाभे । सम्पदादित्वात्क्विप्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w:t>
      </w:r>
    </w:p>
    <w:p>
      <w:pPr>
        <w:pStyle w:val="Normal"/>
        <w:rPr/>
      </w:pPr>
      <w:r>
        <w:rPr/>
      </w:r>
    </w:p>
    <w:p>
      <w:pPr>
        <w:pStyle w:val="Normal"/>
        <w:rPr/>
      </w:pPr>
      <w:r>
        <w:rPr>
          <w:rFonts w:eastAsia="Palanquin Dark" w:cs="Palanquin Dark" w:ascii="Palanquin Dark" w:hAnsi="Palanquin Dark"/>
        </w:rPr>
        <w:t xml:space="preserve">15 </w:t>
      </w:r>
      <w:r>
        <w:rPr>
          <w:rFonts w:ascii="Palanquin Dark" w:hAnsi="Palanquin Dark" w:eastAsia="Palanquin Dark" w:cs="Palanquin Dark"/>
        </w:rPr>
        <w:t xml:space="preserve">यजमानस्सोमक्रयणीमीक्षते </w:t>
      </w:r>
      <w:r>
        <w:rPr>
          <w:rFonts w:eastAsia="Palanquin Dark" w:cs="Palanquin Dark" w:ascii="Palanquin Dark" w:hAnsi="Palanquin Dark"/>
        </w:rPr>
        <w:t xml:space="preserve">- </w:t>
      </w:r>
      <w:r>
        <w:rPr>
          <w:rFonts w:ascii="Palanquin Dark" w:hAnsi="Palanquin Dark" w:eastAsia="Palanquin Dark" w:cs="Palanquin Dark"/>
        </w:rPr>
        <w:t>माहमिति चतुर्थेन पादेन ॥ अहं रायो धनस्य पोषेण पुष्ट्या मा वियोषं वियुक्तो मा भूवम्</w:t>
      </w:r>
      <w:r>
        <w:rPr>
          <w:rFonts w:eastAsia="Palanquin Dark" w:cs="Palanquin Dark" w:ascii="Palanquin Dark" w:hAnsi="Palanquin Dark"/>
        </w:rPr>
        <w:t xml:space="preserve">, </w:t>
      </w:r>
      <w:r>
        <w:rPr>
          <w:rFonts w:ascii="Palanquin Dark" w:hAnsi="Palanquin Dark" w:eastAsia="Palanquin Dark" w:cs="Palanquin Dark"/>
        </w:rPr>
        <w:t xml:space="preserve">हे सोमक्रयणि त्वत्प्रसादात् । यौतेर्लिङि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सिचस्सार्वधातुकत्वादिडभावः</w:t>
      </w:r>
      <w:r>
        <w:rPr>
          <w:rFonts w:eastAsia="Palanquin Dark" w:cs="Palanquin Dark" w:ascii="Palanquin Dark" w:hAnsi="Palanquin Dark"/>
        </w:rPr>
        <w:t>, '</w:t>
      </w:r>
      <w:r>
        <w:rPr>
          <w:rFonts w:ascii="Palanquin Dark" w:hAnsi="Palanquin Dark" w:eastAsia="Palanquin Dark" w:cs="Palanquin Dark"/>
        </w:rPr>
        <w:t>संज्ञापूर्वको विधिरनित्यः</w:t>
      </w:r>
      <w:r>
        <w:rPr>
          <w:rFonts w:eastAsia="Palanquin Dark" w:cs="Palanquin Dark" w:ascii="Palanquin Dark" w:hAnsi="Palanquin Dark"/>
        </w:rPr>
        <w:t xml:space="preserve">' </w:t>
      </w:r>
      <w:r>
        <w:rPr>
          <w:rFonts w:ascii="Palanquin Dark" w:hAnsi="Palanquin Dark" w:eastAsia="Palanquin Dark" w:cs="Palanquin Dark"/>
        </w:rPr>
        <w:t xml:space="preserve">इति सिचि वृद्धिर्न क्रियते । यद्वा </w:t>
      </w:r>
      <w:r>
        <w:rPr>
          <w:rFonts w:eastAsia="Palanquin Dark" w:cs="Palanquin Dark" w:ascii="Palanquin Dark" w:hAnsi="Palanquin Dark"/>
        </w:rPr>
        <w:t xml:space="preserve">- </w:t>
      </w:r>
      <w:r>
        <w:rPr>
          <w:rFonts w:ascii="Palanquin Dark" w:hAnsi="Palanquin Dark" w:eastAsia="Palanquin Dark" w:cs="Palanquin Dark"/>
        </w:rPr>
        <w:t>युङ्बन्धने क्रैयादिकः</w:t>
      </w:r>
      <w:r>
        <w:rPr>
          <w:rFonts w:eastAsia="Palanquin Dark" w:cs="Palanquin Dark" w:ascii="Palanquin Dark" w:hAnsi="Palanquin Dark"/>
        </w:rPr>
        <w:t xml:space="preserve">, </w:t>
      </w:r>
      <w:r>
        <w:rPr>
          <w:rFonts w:ascii="Palanquin Dark" w:hAnsi="Palanquin Dark" w:eastAsia="Palanquin Dark" w:cs="Palanquin Dark"/>
        </w:rPr>
        <w:t xml:space="preserve">अनुदात्तः </w:t>
      </w:r>
      <w:r>
        <w:rPr>
          <w:rFonts w:eastAsia="Palanquin Dark" w:cs="Palanquin Dark" w:ascii="Palanquin Dark" w:hAnsi="Palanquin Dark"/>
        </w:rPr>
        <w:t>'</w:t>
      </w:r>
      <w:r>
        <w:rPr>
          <w:rFonts w:ascii="Palanquin Dark" w:hAnsi="Palanquin Dark" w:eastAsia="Palanquin Dark" w:cs="Palanquin Dark"/>
        </w:rPr>
        <w:t>युणुक्ष्णवः</w:t>
      </w:r>
      <w:r>
        <w:rPr>
          <w:rFonts w:eastAsia="Palanquin Dark" w:cs="Palanquin Dark" w:ascii="Palanquin Dark" w:hAnsi="Palanquin Dark"/>
        </w:rPr>
        <w:t xml:space="preserve">' </w:t>
      </w:r>
      <w:r>
        <w:rPr>
          <w:rFonts w:ascii="Palanquin Dark" w:hAnsi="Palanquin Dark" w:eastAsia="Palanquin Dark" w:cs="Palanquin Dark"/>
        </w:rPr>
        <w:t>इत्यत्र हि कारिकायां सानुबन्धस्य ग्रहणात्</w:t>
      </w:r>
      <w:r>
        <w:rPr>
          <w:rFonts w:eastAsia="Palanquin Dark" w:cs="Palanquin Dark" w:ascii="Palanquin Dark" w:hAnsi="Palanquin Dark"/>
        </w:rPr>
        <w:t xml:space="preserve">, </w:t>
      </w:r>
      <w:r>
        <w:rPr>
          <w:rFonts w:ascii="Palanquin Dark" w:hAnsi="Palanquin Dark" w:eastAsia="Palanquin Dark" w:cs="Palanquin Dark"/>
        </w:rPr>
        <w:t xml:space="preserve">वृद्ध्यभावः पूर्ववत् । यद्वा </w:t>
      </w:r>
      <w:r>
        <w:rPr>
          <w:rFonts w:eastAsia="Palanquin Dark" w:cs="Palanquin Dark" w:ascii="Palanquin Dark" w:hAnsi="Palanquin Dark"/>
        </w:rPr>
        <w:t>- '</w:t>
      </w:r>
      <w:r>
        <w:rPr>
          <w:rFonts w:ascii="Palanquin Dark" w:hAnsi="Palanquin Dark" w:eastAsia="Palanquin Dark" w:cs="Palanquin Dark"/>
        </w:rPr>
        <w:t>लेटोऽडाटौ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xml:space="preserve">, </w:t>
      </w:r>
      <w:r>
        <w:rPr>
          <w:rFonts w:ascii="Palanquin Dark" w:hAnsi="Palanquin Dark" w:eastAsia="Palanquin Dark" w:cs="Palanquin Dark"/>
        </w:rPr>
        <w:t>इतश्च लोपः</w:t>
      </w:r>
      <w:r>
        <w:rPr>
          <w:rFonts w:eastAsia="Palanquin Dark" w:cs="Palanquin Dark" w:ascii="Palanquin Dark" w:hAnsi="Palanquin Dark"/>
        </w:rPr>
        <w:t>, '</w:t>
      </w:r>
      <w:r>
        <w:rPr>
          <w:rFonts w:ascii="Palanquin Dark" w:hAnsi="Palanquin Dark" w:eastAsia="Palanquin Dark" w:cs="Palanquin Dark"/>
        </w:rPr>
        <w:t>सिब्बहुळं लेटि</w:t>
      </w:r>
      <w:r>
        <w:rPr>
          <w:rFonts w:eastAsia="Palanquin Dark" w:cs="Palanquin Dark" w:ascii="Palanquin Dark" w:hAnsi="Palanquin Dark"/>
        </w:rPr>
        <w:t>', '</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 रायः परस्याष्षष्ठ्या उदात्तत्वम्</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इत्यादिना विसर्जनीयस्य संहितायां सकारः ॥</w:t>
      </w:r>
    </w:p>
    <w:p>
      <w:pPr>
        <w:pStyle w:val="Normal"/>
        <w:rPr/>
      </w:pPr>
      <w:r>
        <w:rPr/>
      </w:r>
    </w:p>
    <w:p>
      <w:pPr>
        <w:pStyle w:val="Normal"/>
        <w:rPr/>
      </w:pPr>
      <w:r>
        <w:rPr>
          <w:rFonts w:ascii="Palanquin Dark" w:hAnsi="Palanquin Dark" w:eastAsia="Palanquin Dark" w:cs="Palanquin Dark"/>
        </w:rPr>
        <w:t>इति द्वितीये पञ्चमोनुवाकः ॥</w:t>
      </w:r>
    </w:p>
    <w:p>
      <w:pPr>
        <w:pStyle w:val="Normal"/>
        <w:rPr>
          <w:rFonts w:ascii="Palanquin Dark" w:hAnsi="Palanquin Dark" w:eastAsia="Palanquin Dark" w:cs="Palanquin Dark"/>
        </w:rPr>
      </w:pPr>
      <w:r>
        <w:rPr>
          <w:rFonts w:eastAsia="Palanquin Dark" w:cs="Palanquin Dark" w:ascii="Palanquin Dark" w:hAnsi="Palanquin Dark"/>
        </w:rPr>
        <w:t>1.2.6</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सहिरण्येन पाणिना राजानमभिमृशति </w:t>
      </w:r>
      <w:r>
        <w:rPr>
          <w:rFonts w:eastAsia="Palanquin Dark" w:cs="Palanquin Dark" w:ascii="Palanquin Dark" w:hAnsi="Palanquin Dark"/>
        </w:rPr>
        <w:t xml:space="preserve">- </w:t>
      </w:r>
      <w:r>
        <w:rPr>
          <w:rFonts w:ascii="Palanquin Dark" w:hAnsi="Palanquin Dark" w:eastAsia="Palanquin Dark" w:cs="Palanquin Dark"/>
        </w:rPr>
        <w:t>अंशुनेति ॥ अंशुस्सूक्ष्मावयवः । त्वदीयोंशुः अंशुना अंश्वन्तरेण पृच्यतां सर्वदा संयुज्यताम्</w:t>
      </w:r>
      <w:r>
        <w:rPr>
          <w:rFonts w:eastAsia="Palanquin Dark" w:cs="Palanquin Dark" w:ascii="Palanquin Dark" w:hAnsi="Palanquin Dark"/>
        </w:rPr>
        <w:t xml:space="preserve">, </w:t>
      </w:r>
      <w:r>
        <w:rPr>
          <w:rFonts w:ascii="Palanquin Dark" w:hAnsi="Palanquin Dark" w:eastAsia="Palanquin Dark" w:cs="Palanquin Dark"/>
        </w:rPr>
        <w:t>प्राणा</w:t>
      </w:r>
      <w:r>
        <w:rPr>
          <w:rFonts w:eastAsia="Palanquin Dark" w:cs="Palanquin Dark" w:ascii="Palanquin Dark" w:hAnsi="Palanquin Dark"/>
        </w:rPr>
        <w:t>[</w:t>
      </w:r>
      <w:r>
        <w:rPr>
          <w:rFonts w:ascii="Palanquin Dark" w:hAnsi="Palanquin Dark" w:eastAsia="Palanquin Dark" w:cs="Palanquin Dark"/>
        </w:rPr>
        <w:t>पाना</w:t>
      </w:r>
      <w:r>
        <w:rPr>
          <w:rFonts w:eastAsia="Palanquin Dark" w:cs="Palanquin Dark" w:ascii="Palanquin Dark" w:hAnsi="Palanquin Dark"/>
        </w:rPr>
        <w:t>]</w:t>
      </w:r>
      <w:r>
        <w:rPr>
          <w:rFonts w:ascii="Palanquin Dark" w:hAnsi="Palanquin Dark" w:eastAsia="Palanquin Dark" w:cs="Palanquin Dark"/>
        </w:rPr>
        <w:t xml:space="preserve">दिना निमित्तेन मा कदाचिदपि तेन विश्लिष्टो भूत् । किञ्च </w:t>
      </w:r>
      <w:r>
        <w:rPr>
          <w:rFonts w:eastAsia="Palanquin Dark" w:cs="Palanquin Dark" w:ascii="Palanquin Dark" w:hAnsi="Palanquin Dark"/>
        </w:rPr>
        <w:t xml:space="preserve">- </w:t>
      </w:r>
      <w:r>
        <w:rPr>
          <w:rFonts w:ascii="Palanquin Dark" w:hAnsi="Palanquin Dark" w:eastAsia="Palanquin Dark" w:cs="Palanquin Dark"/>
        </w:rPr>
        <w:t xml:space="preserve">परुः पर्व तच्च परुषा पर्वणा सम्पृच्यतां अङ्गच्छेदादिना कदाचिदपि तेन विश्लिष्टं मा भूत् । अपि च </w:t>
      </w:r>
      <w:r>
        <w:rPr>
          <w:rFonts w:eastAsia="Palanquin Dark" w:cs="Palanquin Dark" w:ascii="Palanquin Dark" w:hAnsi="Palanquin Dark"/>
        </w:rPr>
        <w:t xml:space="preserve">- </w:t>
      </w:r>
      <w:r>
        <w:rPr>
          <w:rFonts w:ascii="Palanquin Dark" w:hAnsi="Palanquin Dark" w:eastAsia="Palanquin Dark" w:cs="Palanquin Dark"/>
        </w:rPr>
        <w:t xml:space="preserve">यागमविघ्नेन निर्वर्तयेमेत्येवं योयमस्माकं कामः इच्छा तं ते तव गन्धः अवतु रक्षतु उद्दीपयतु वा । मदाय देवतातृप्तये त्वदीयो रसः अच्युतो भवतु यागान्मादकरणाद्वा मा च्योष्ट । अव्ययपूर्वपदप्रकृतिस्वरत्वम् । कस्मादेवमुच्यत इति चेत् अत आह </w:t>
      </w:r>
      <w:r>
        <w:rPr>
          <w:rFonts w:eastAsia="Palanquin Dark" w:cs="Palanquin Dark" w:ascii="Palanquin Dark" w:hAnsi="Palanquin Dark"/>
        </w:rPr>
        <w:t xml:space="preserve">- </w:t>
      </w:r>
      <w:r>
        <w:rPr>
          <w:rFonts w:ascii="Palanquin Dark" w:hAnsi="Palanquin Dark" w:eastAsia="Palanquin Dark" w:cs="Palanquin Dark"/>
        </w:rPr>
        <w:t xml:space="preserve">अमात्योसीति । अमा सहभवतीत्यमात्यः । </w:t>
      </w:r>
      <w:r>
        <w:rPr>
          <w:rFonts w:eastAsia="Palanquin Dark" w:cs="Palanquin Dark" w:ascii="Palanquin Dark" w:hAnsi="Palanquin Dark"/>
        </w:rPr>
        <w:t>'</w:t>
      </w:r>
      <w:r>
        <w:rPr>
          <w:rFonts w:ascii="Palanquin Dark" w:hAnsi="Palanquin Dark" w:eastAsia="Palanquin Dark" w:cs="Palanquin Dark"/>
        </w:rPr>
        <w:t>अव्ययात्त्यप्</w:t>
      </w:r>
      <w:r>
        <w:rPr>
          <w:rFonts w:eastAsia="Palanquin Dark" w:cs="Palanquin Dark" w:ascii="Palanquin Dark" w:hAnsi="Palanquin Dark"/>
        </w:rPr>
        <w:t>' '</w:t>
      </w:r>
      <w:r>
        <w:rPr>
          <w:rFonts w:ascii="Palanquin Dark" w:hAnsi="Palanquin Dark" w:eastAsia="Palanquin Dark" w:cs="Palanquin Dark"/>
        </w:rPr>
        <w:t>अमेहक्वतसित्रेभ्य एव</w:t>
      </w:r>
      <w:r>
        <w:rPr>
          <w:rFonts w:eastAsia="Palanquin Dark" w:cs="Palanquin Dark" w:ascii="Palanquin Dark" w:hAnsi="Palanquin Dark"/>
        </w:rPr>
        <w:t xml:space="preserve">' </w:t>
      </w:r>
      <w:r>
        <w:rPr>
          <w:rFonts w:ascii="Palanquin Dark" w:hAnsi="Palanquin Dark" w:eastAsia="Palanquin Dark" w:cs="Palanquin Dark"/>
        </w:rPr>
        <w:t xml:space="preserve">। यज्ञस्येन्द्रस्य यजमानस्य वा सहायस्त्वमसि । किञ्च </w:t>
      </w:r>
      <w:r>
        <w:rPr>
          <w:rFonts w:eastAsia="Palanquin Dark" w:cs="Palanquin Dark" w:ascii="Palanquin Dark" w:hAnsi="Palanquin Dark"/>
        </w:rPr>
        <w:t xml:space="preserve">- </w:t>
      </w:r>
      <w:r>
        <w:rPr>
          <w:rFonts w:ascii="Palanquin Dark" w:hAnsi="Palanquin Dark" w:eastAsia="Palanquin Dark" w:cs="Palanquin Dark"/>
        </w:rPr>
        <w:t>शुक्रो हिरण्यं तव ग्रहः परिग्रहः</w:t>
      </w:r>
      <w:r>
        <w:rPr>
          <w:rFonts w:eastAsia="Palanquin Dark" w:cs="Palanquin Dark" w:ascii="Palanquin Dark" w:hAnsi="Palanquin Dark"/>
        </w:rPr>
        <w:t xml:space="preserve">, </w:t>
      </w:r>
      <w:r>
        <w:rPr>
          <w:rFonts w:ascii="Palanquin Dark" w:hAnsi="Palanquin Dark" w:eastAsia="Palanquin Dark" w:cs="Palanquin Dark"/>
        </w:rPr>
        <w:t>हिरण्येन त्वं प्राप्यसे गृह्यसे वा</w:t>
      </w:r>
      <w:r>
        <w:rPr>
          <w:rFonts w:eastAsia="Palanquin Dark" w:cs="Palanquin Dark" w:ascii="Palanquin Dark" w:hAnsi="Palanquin Dark"/>
        </w:rPr>
        <w:t xml:space="preserve">, </w:t>
      </w:r>
      <w:r>
        <w:rPr>
          <w:rFonts w:ascii="Palanquin Dark" w:hAnsi="Palanquin Dark" w:eastAsia="Palanquin Dark" w:cs="Palanquin Dark"/>
        </w:rPr>
        <w:t>सहिरण्येन पाणिना ग्रहणात्क्रयणाद्वा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अतिच्छन्दसर्चा सोमं मिमीते </w:t>
      </w:r>
      <w:r>
        <w:rPr>
          <w:rFonts w:eastAsia="Palanquin Dark" w:cs="Palanquin Dark" w:ascii="Palanquin Dark" w:hAnsi="Palanquin Dark"/>
        </w:rPr>
        <w:t xml:space="preserve">- </w:t>
      </w:r>
      <w:r>
        <w:rPr>
          <w:rFonts w:ascii="Palanquin Dark" w:hAnsi="Palanquin Dark" w:eastAsia="Palanquin Dark" w:cs="Palanquin Dark"/>
        </w:rPr>
        <w:t>अभित्यं देवमिति । अत्यष्टिरियं षोडशाक्षरपादा</w:t>
      </w:r>
      <w:r>
        <w:rPr>
          <w:rFonts w:eastAsia="Palanquin Dark" w:cs="Palanquin Dark" w:ascii="Palanquin Dark" w:hAnsi="Palanquin Dark"/>
        </w:rPr>
        <w:t>, '</w:t>
      </w:r>
      <w:r>
        <w:rPr>
          <w:rFonts w:ascii="Palanquin Dark" w:hAnsi="Palanquin Dark" w:eastAsia="Palanquin Dark" w:cs="Palanquin Dark"/>
        </w:rPr>
        <w:t>अर्चामि</w:t>
      </w:r>
      <w:r>
        <w:rPr>
          <w:rFonts w:eastAsia="Palanquin Dark" w:cs="Palanquin Dark" w:ascii="Palanquin Dark" w:hAnsi="Palanquin Dark"/>
        </w:rPr>
        <w:t xml:space="preserve">' </w:t>
      </w:r>
      <w:r>
        <w:rPr>
          <w:rFonts w:ascii="Palanquin Dark" w:hAnsi="Palanquin Dark" w:eastAsia="Palanquin Dark" w:cs="Palanquin Dark"/>
        </w:rPr>
        <w:t>इति द्वितयिस्यादिः</w:t>
      </w:r>
      <w:r>
        <w:rPr>
          <w:rFonts w:eastAsia="Palanquin Dark" w:cs="Palanquin Dark" w:ascii="Palanquin Dark" w:hAnsi="Palanquin Dark"/>
        </w:rPr>
        <w:t>, '</w:t>
      </w:r>
      <w:r>
        <w:rPr>
          <w:rFonts w:ascii="Palanquin Dark" w:hAnsi="Palanquin Dark" w:eastAsia="Palanquin Dark" w:cs="Palanquin Dark"/>
        </w:rPr>
        <w:t>ऊर्ध्वा यस्य</w:t>
      </w:r>
      <w:r>
        <w:rPr>
          <w:rFonts w:eastAsia="Palanquin Dark" w:cs="Palanquin Dark" w:ascii="Palanquin Dark" w:hAnsi="Palanquin Dark"/>
        </w:rPr>
        <w:t xml:space="preserve">' </w:t>
      </w:r>
      <w:r>
        <w:rPr>
          <w:rFonts w:ascii="Palanquin Dark" w:hAnsi="Palanquin Dark" w:eastAsia="Palanquin Dark" w:cs="Palanquin Dark"/>
        </w:rPr>
        <w:t>इति तृतीयस्य</w:t>
      </w:r>
      <w:r>
        <w:rPr>
          <w:rFonts w:eastAsia="Palanquin Dark" w:cs="Palanquin Dark" w:ascii="Palanquin Dark" w:hAnsi="Palanquin Dark"/>
        </w:rPr>
        <w:t>, '</w:t>
      </w:r>
      <w:r>
        <w:rPr>
          <w:rFonts w:ascii="Palanquin Dark" w:hAnsi="Palanquin Dark" w:eastAsia="Palanquin Dark" w:cs="Palanquin Dark"/>
        </w:rPr>
        <w:t>हिरण्यपाणिः</w:t>
      </w:r>
      <w:r>
        <w:rPr>
          <w:rFonts w:eastAsia="Palanquin Dark" w:cs="Palanquin Dark" w:ascii="Palanquin Dark" w:hAnsi="Palanquin Dark"/>
        </w:rPr>
        <w:t xml:space="preserve">' </w:t>
      </w:r>
      <w:r>
        <w:rPr>
          <w:rFonts w:ascii="Palanquin Dark" w:hAnsi="Palanquin Dark" w:eastAsia="Palanquin Dark" w:cs="Palanquin Dark"/>
        </w:rPr>
        <w:t>इति चतुर्थस्य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अतिछन्दा वै सर्वाणि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अभित्यं देवं सवितारं सर्वस्य प्रेरयितारं ऊण्योस्सर्वस्यावित्र्योः द्यावापृथिव्योः । अवतेरौणादिके निप्रत्यये </w:t>
      </w:r>
      <w:r>
        <w:rPr>
          <w:rFonts w:eastAsia="Palanquin Dark" w:cs="Palanquin Dark" w:ascii="Palanquin Dark" w:hAnsi="Palanquin Dark"/>
        </w:rPr>
        <w:t>'</w:t>
      </w:r>
      <w:r>
        <w:rPr>
          <w:rFonts w:ascii="Palanquin Dark" w:hAnsi="Palanquin Dark" w:eastAsia="Palanquin Dark" w:cs="Palanquin Dark"/>
        </w:rPr>
        <w:t>ज्वरत्वर</w:t>
      </w:r>
      <w:r>
        <w:rPr>
          <w:rFonts w:eastAsia="Palanquin Dark" w:cs="Palanquin Dark" w:ascii="Palanquin Dark" w:hAnsi="Palanquin Dark"/>
        </w:rPr>
        <w:t xml:space="preserve">' </w:t>
      </w:r>
      <w:r>
        <w:rPr>
          <w:rFonts w:ascii="Palanquin Dark" w:hAnsi="Palanquin Dark" w:eastAsia="Palanquin Dark" w:cs="Palanquin Dark"/>
        </w:rPr>
        <w:t>इत्यादिना ऊठि छान्दसं णत्वम्</w:t>
      </w:r>
      <w:r>
        <w:rPr>
          <w:rFonts w:eastAsia="Palanquin Dark" w:cs="Palanquin Dark" w:ascii="Palanquin Dark" w:hAnsi="Palanquin Dark"/>
        </w:rPr>
        <w:t>, '</w:t>
      </w:r>
      <w:r>
        <w:rPr>
          <w:rFonts w:ascii="Palanquin Dark" w:hAnsi="Palanquin Dark" w:eastAsia="Palanquin Dark" w:cs="Palanquin Dark"/>
        </w:rPr>
        <w:t>उदात्तस्वरितयोः</w:t>
      </w:r>
      <w:r>
        <w:rPr>
          <w:rFonts w:eastAsia="Palanquin Dark" w:cs="Palanquin Dark" w:ascii="Palanquin Dark" w:hAnsi="Palanquin Dark"/>
        </w:rPr>
        <w:t xml:space="preserve">' </w:t>
      </w:r>
      <w:r>
        <w:rPr>
          <w:rFonts w:ascii="Palanquin Dark" w:hAnsi="Palanquin Dark" w:eastAsia="Palanquin Dark" w:cs="Palanquin Dark"/>
        </w:rPr>
        <w:t>इत्योकारस्स्वर्यते</w:t>
      </w:r>
      <w:r>
        <w:rPr>
          <w:rFonts w:eastAsia="Palanquin Dark" w:cs="Palanquin Dark" w:ascii="Palanquin Dark" w:hAnsi="Palanquin Dark"/>
        </w:rPr>
        <w:t>, '</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व्यत्ययेन प्रवर्तते । कविक्रतुं कवीनां मेधाविनामिव क्रतुः कर्म यस्य तादृशं</w:t>
      </w:r>
      <w:r>
        <w:rPr>
          <w:rFonts w:eastAsia="Palanquin Dark" w:cs="Palanquin Dark" w:ascii="Palanquin Dark" w:hAnsi="Palanquin Dark"/>
        </w:rPr>
        <w:t xml:space="preserve">, </w:t>
      </w:r>
      <w:r>
        <w:rPr>
          <w:rFonts w:ascii="Palanquin Dark" w:hAnsi="Palanquin Dark" w:eastAsia="Palanquin Dark" w:cs="Palanquin Dark"/>
        </w:rPr>
        <w:t>कमनीयकर्माणं वा । सत्यसवसं</w:t>
      </w:r>
      <w:r>
        <w:rPr>
          <w:rFonts w:eastAsia="Palanquin Dark" w:cs="Palanquin Dark" w:ascii="Palanquin Dark" w:hAnsi="Palanquin Dark"/>
        </w:rPr>
        <w:t xml:space="preserve">, </w:t>
      </w:r>
      <w:r>
        <w:rPr>
          <w:rFonts w:ascii="Palanquin Dark" w:hAnsi="Palanquin Dark" w:eastAsia="Palanquin Dark" w:cs="Palanquin Dark"/>
        </w:rPr>
        <w:t>सत्यानुज्ञं सत्यप्रेरणं वा । रत्नधां रत्नानां रमणीयानां धनानां धारयितारं</w:t>
      </w:r>
      <w:r>
        <w:rPr>
          <w:rFonts w:eastAsia="Palanquin Dark" w:cs="Palanquin Dark" w:ascii="Palanquin Dark" w:hAnsi="Palanquin Dark"/>
        </w:rPr>
        <w:t xml:space="preserve">, </w:t>
      </w:r>
      <w:r>
        <w:rPr>
          <w:rFonts w:ascii="Palanquin Dark" w:hAnsi="Palanquin Dark" w:eastAsia="Palanquin Dark" w:cs="Palanquin Dark"/>
        </w:rPr>
        <w:t xml:space="preserve">रत्नानि धारयन्तं वा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 xml:space="preserve">इति विच् । अभिप्रियं प्रियमभि प्रियं लक्षीकृत्य सर्वस्य प्रियमुत्पादयामीति रत्नानि धारयन्तम् । यद्वा </w:t>
      </w:r>
      <w:r>
        <w:rPr>
          <w:rFonts w:eastAsia="Palanquin Dark" w:cs="Palanquin Dark" w:ascii="Palanquin Dark" w:hAnsi="Palanquin Dark"/>
        </w:rPr>
        <w:t xml:space="preserve">- </w:t>
      </w:r>
      <w:r>
        <w:rPr>
          <w:rFonts w:ascii="Palanquin Dark" w:hAnsi="Palanquin Dark" w:eastAsia="Palanquin Dark" w:cs="Palanquin Dark"/>
        </w:rPr>
        <w:t>आभिमुख्येन सर्वस्य प्रियम्</w:t>
      </w:r>
      <w:r>
        <w:rPr>
          <w:rFonts w:eastAsia="Palanquin Dark" w:cs="Palanquin Dark" w:ascii="Palanquin Dark" w:hAnsi="Palanquin Dark"/>
        </w:rPr>
        <w:t xml:space="preserve">; </w:t>
      </w:r>
      <w:r>
        <w:rPr>
          <w:rFonts w:ascii="Palanquin Dark" w:hAnsi="Palanquin Dark" w:eastAsia="Palanquin Dark" w:cs="Palanquin Dark"/>
        </w:rPr>
        <w:t>असमस्त एव धात्वर्थं विशिनष्टि । मतिं सर्वैर्मन्तव्यं</w:t>
      </w:r>
      <w:r>
        <w:rPr>
          <w:rFonts w:eastAsia="Palanquin Dark" w:cs="Palanquin Dark" w:ascii="Palanquin Dark" w:hAnsi="Palanquin Dark"/>
        </w:rPr>
        <w:t xml:space="preserve">, </w:t>
      </w:r>
      <w:r>
        <w:rPr>
          <w:rFonts w:ascii="Palanquin Dark" w:hAnsi="Palanquin Dark" w:eastAsia="Palanquin Dark" w:cs="Palanquin Dark"/>
        </w:rPr>
        <w:t xml:space="preserve">सर्वस्य वा ज्ञातारम् ।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 xml:space="preserve">इति क्तिन उदात्तत्वम् । ईदृशं देवमभ्यर्चामि आभिमुख्येन पूजयामि । पादादित्वान्न निहन्यते । पुनश्च देवोपि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यस्य देवस्यामतिरमनशीला व्यापनशीला भाः दीप्तिः ऊर्ध्वा उत्कृष्टा अदिद्युतत् द्योतयति विश्वं तमभ्यर्चामि । </w:t>
      </w:r>
      <w:r>
        <w:rPr>
          <w:rFonts w:eastAsia="Palanquin Dark" w:cs="Palanquin Dark" w:ascii="Palanquin Dark" w:hAnsi="Palanquin Dark"/>
        </w:rPr>
        <w:t>'</w:t>
      </w:r>
      <w:r>
        <w:rPr>
          <w:rFonts w:ascii="Palanquin Dark" w:hAnsi="Palanquin Dark" w:eastAsia="Palanquin Dark" w:cs="Palanquin Dark"/>
        </w:rPr>
        <w:t>णौ चङ्युपधाया ह्रस्वः</w:t>
      </w:r>
      <w:r>
        <w:rPr>
          <w:rFonts w:eastAsia="Palanquin Dark" w:cs="Palanquin Dark" w:ascii="Palanquin Dark" w:hAnsi="Palanquin Dark"/>
        </w:rPr>
        <w:t>', '</w:t>
      </w:r>
      <w:r>
        <w:rPr>
          <w:rFonts w:ascii="Palanquin Dark" w:hAnsi="Palanquin Dark" w:eastAsia="Palanquin Dark" w:cs="Palanquin Dark"/>
        </w:rPr>
        <w:t>द्युतिस्वाप्योस्सम्प्रसारणम्</w:t>
      </w:r>
      <w:r>
        <w:rPr>
          <w:rFonts w:eastAsia="Palanquin Dark" w:cs="Palanquin Dark" w:ascii="Palanquin Dark" w:hAnsi="Palanquin Dark"/>
        </w:rPr>
        <w:t xml:space="preserve">' </w:t>
      </w:r>
      <w:r>
        <w:rPr>
          <w:rFonts w:ascii="Palanquin Dark" w:hAnsi="Palanquin Dark" w:eastAsia="Palanquin Dark" w:cs="Palanquin Dark"/>
        </w:rPr>
        <w:t xml:space="preserve">। अमतेर्गतिकर्मण औणादिकोतिप्रत्ययः । भासतेः </w:t>
      </w:r>
      <w:r>
        <w:rPr>
          <w:rFonts w:eastAsia="Palanquin Dark" w:cs="Palanquin Dark" w:ascii="Palanquin Dark" w:hAnsi="Palanquin Dark"/>
        </w:rPr>
        <w:t>'</w:t>
      </w:r>
      <w:r>
        <w:rPr>
          <w:rFonts w:ascii="Palanquin Dark" w:hAnsi="Palanquin Dark" w:eastAsia="Palanquin Dark" w:cs="Palanquin Dark"/>
        </w:rPr>
        <w:t>भ्राजभास</w:t>
      </w:r>
      <w:r>
        <w:rPr>
          <w:rFonts w:eastAsia="Palanquin Dark" w:cs="Palanquin Dark" w:ascii="Palanquin Dark" w:hAnsi="Palanquin Dark"/>
        </w:rPr>
        <w:t xml:space="preserve">' </w:t>
      </w:r>
      <w:r>
        <w:rPr>
          <w:rFonts w:ascii="Palanquin Dark" w:hAnsi="Palanquin Dark" w:eastAsia="Palanquin Dark" w:cs="Palanquin Dark"/>
        </w:rPr>
        <w:t xml:space="preserve">इति क्विप् । पुनश्च देवो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यस्य देवस्य सवीमनि सवे अभ्यनुज्ञायां सत्यां येनाभ्यनुज्ञातस्सन् । मनिनि छान्दसमितो दीर्घत्वम्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इमनिचि </w:t>
      </w:r>
      <w:r>
        <w:rPr>
          <w:rFonts w:eastAsia="Palanquin Dark" w:cs="Palanquin Dark" w:ascii="Palanquin Dark" w:hAnsi="Palanquin Dark"/>
        </w:rPr>
        <w:t>'</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लोपः । अरमदादिस्सोमस्य माता हिरण्यपाणिः हिरण्यसहितपाणिः अमिमीत मिमीते सोमम् । छान्दसो लङ् । सुक्रतुः शोभनकर्मा माता । यद्वा </w:t>
      </w:r>
      <w:r>
        <w:rPr>
          <w:rFonts w:eastAsia="Palanquin Dark" w:cs="Palanquin Dark" w:ascii="Palanquin Dark" w:hAnsi="Palanquin Dark"/>
        </w:rPr>
        <w:t xml:space="preserve">- </w:t>
      </w:r>
      <w:r>
        <w:rPr>
          <w:rFonts w:ascii="Palanquin Dark" w:hAnsi="Palanquin Dark" w:eastAsia="Palanquin Dark" w:cs="Palanquin Dark"/>
        </w:rPr>
        <w:t>ईदृशोहममि</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ति पुरुषव्यत्ययः</w:t>
      </w:r>
      <w:r>
        <w:rPr>
          <w:rFonts w:eastAsia="Palanquin Dark" w:cs="Palanquin Dark" w:ascii="Palanquin Dark" w:hAnsi="Palanquin Dark"/>
        </w:rPr>
        <w:t>, '</w:t>
      </w:r>
      <w:r>
        <w:rPr>
          <w:rFonts w:ascii="Palanquin Dark" w:hAnsi="Palanquin Dark" w:eastAsia="Palanquin Dark" w:cs="Palanquin Dark"/>
        </w:rPr>
        <w:t>क्रत्वादयश्च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कृपा कल्पनयाङ्गुल्यादिविषयया सुवः सुष्ठु वृतः आगतोहम् । यद्वा </w:t>
      </w:r>
      <w:r>
        <w:rPr>
          <w:rFonts w:eastAsia="Palanquin Dark" w:cs="Palanquin Dark" w:ascii="Palanquin Dark" w:hAnsi="Palanquin Dark"/>
        </w:rPr>
        <w:t xml:space="preserve">- </w:t>
      </w:r>
      <w:r>
        <w:rPr>
          <w:rFonts w:ascii="Palanquin Dark" w:hAnsi="Palanquin Dark" w:eastAsia="Palanquin Dark" w:cs="Palanquin Dark"/>
        </w:rPr>
        <w:t xml:space="preserve">कृपा सामर्थ्येन सुवः सुष्ठु प्राप्तः यस्य प्रसवेनेति । अन्य आहुः </w:t>
      </w:r>
      <w:r>
        <w:rPr>
          <w:rFonts w:eastAsia="Palanquin Dark" w:cs="Palanquin Dark" w:ascii="Palanquin Dark" w:hAnsi="Palanquin Dark"/>
        </w:rPr>
        <w:t xml:space="preserve">- </w:t>
      </w:r>
      <w:r>
        <w:rPr>
          <w:rFonts w:ascii="Palanquin Dark" w:hAnsi="Palanquin Dark" w:eastAsia="Palanquin Dark" w:cs="Palanquin Dark"/>
        </w:rPr>
        <w:t>सवीमनीति निमित्तसप्तमी । सर्वस्य प्रसवार्थं यस्य भा</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विश्वं द्योतयन्ति स देवो हिरण्यपाणिः अपहरणशीलरश्मिः सुक्रतुश्शोभनकर्मा सुवः आदित्यः कृपया मामध्वर्युमाविश्य स्वयमेव सोमं मिमीते । अत्र वा सवीमनीति सम्बध्यते</w:t>
      </w:r>
      <w:r>
        <w:rPr>
          <w:rFonts w:eastAsia="Palanquin Dark" w:cs="Palanquin Dark" w:ascii="Palanquin Dark" w:hAnsi="Palanquin Dark"/>
        </w:rPr>
        <w:t xml:space="preserve">, </w:t>
      </w:r>
      <w:r>
        <w:rPr>
          <w:rFonts w:ascii="Palanquin Dark" w:hAnsi="Palanquin Dark" w:eastAsia="Palanquin Dark" w:cs="Palanquin Dark"/>
        </w:rPr>
        <w:t>सर्वस्य प्रसवार्थं स्वयमेव कृपया मामाविश्य सोमं मिमीते इति । कृपू सामर्थ्ये</w:t>
      </w:r>
      <w:r>
        <w:rPr>
          <w:rFonts w:eastAsia="Palanquin Dark" w:cs="Palanquin Dark" w:ascii="Palanquin Dark" w:hAnsi="Palanquin Dark"/>
        </w:rPr>
        <w:t xml:space="preserve">, </w:t>
      </w:r>
      <w:r>
        <w:rPr>
          <w:rFonts w:ascii="Palanquin Dark" w:hAnsi="Palanquin Dark" w:eastAsia="Palanquin Dark" w:cs="Palanquin Dark"/>
        </w:rPr>
        <w:t>क्विप्</w:t>
      </w:r>
      <w:r>
        <w:rPr>
          <w:rFonts w:eastAsia="Palanquin Dark" w:cs="Palanquin Dark" w:ascii="Palanquin Dark" w:hAnsi="Palanquin Dark"/>
        </w:rPr>
        <w:t>, '</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पक्षान्तरेपि क्विबन्तमेव कृपायां वर्तते । तृतीयायां वा आकारः । सुपूर्वादर्तोर्विचि गुणे स्वः</w:t>
      </w:r>
      <w:r>
        <w:rPr>
          <w:rFonts w:eastAsia="Palanquin Dark" w:cs="Palanquin Dark" w:ascii="Palanquin Dark" w:hAnsi="Palanquin Dark"/>
        </w:rPr>
        <w:t>, '</w:t>
      </w:r>
      <w:r>
        <w:rPr>
          <w:rFonts w:ascii="Palanquin Dark" w:hAnsi="Palanquin Dark" w:eastAsia="Palanquin Dark" w:cs="Palanquin Dark"/>
        </w:rPr>
        <w:t>तन्वादीनां छन्दसि बहुळम्</w:t>
      </w:r>
      <w:r>
        <w:rPr>
          <w:rFonts w:eastAsia="Palanquin Dark" w:cs="Palanquin Dark" w:ascii="Palanquin Dark" w:hAnsi="Palanquin Dark"/>
        </w:rPr>
        <w:t xml:space="preserve">' </w:t>
      </w:r>
      <w:r>
        <w:rPr>
          <w:rFonts w:ascii="Palanquin Dark" w:hAnsi="Palanquin Dark" w:eastAsia="Palanquin Dark" w:cs="Palanquin Dark"/>
        </w:rPr>
        <w:t>इत्युवङादेशः</w:t>
      </w:r>
      <w:r>
        <w:rPr>
          <w:rFonts w:eastAsia="Palanquin Dark" w:cs="Palanquin Dark" w:ascii="Palanquin Dark" w:hAnsi="Palanquin Dark"/>
        </w:rPr>
        <w:t>, '</w:t>
      </w:r>
      <w:r>
        <w:rPr>
          <w:rFonts w:ascii="Palanquin Dark" w:hAnsi="Palanquin Dark" w:eastAsia="Palanquin Dark" w:cs="Palanquin Dark"/>
        </w:rPr>
        <w:t>न्यङ्स्वरौ स्वरितौ</w:t>
      </w:r>
      <w:r>
        <w:rPr>
          <w:rFonts w:eastAsia="Palanquin Dark" w:cs="Palanquin Dark" w:ascii="Palanquin Dark" w:hAnsi="Palanquin Dark"/>
        </w:rPr>
        <w:t xml:space="preserve">' </w:t>
      </w:r>
      <w:r>
        <w:rPr>
          <w:rFonts w:ascii="Palanquin Dark" w:hAnsi="Palanquin Dark" w:eastAsia="Palanquin Dark" w:cs="Palanquin Dark"/>
        </w:rPr>
        <w:t>इति स्वरितत्वम्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अवशिष्टं सोमं मितेनोपसमूहति </w:t>
      </w:r>
      <w:r>
        <w:rPr>
          <w:rFonts w:eastAsia="Palanquin Dark" w:cs="Palanquin Dark" w:ascii="Palanquin Dark" w:hAnsi="Palanquin Dark"/>
        </w:rPr>
        <w:t xml:space="preserve">- </w:t>
      </w:r>
      <w:r>
        <w:rPr>
          <w:rFonts w:ascii="Palanquin Dark" w:hAnsi="Palanquin Dark" w:eastAsia="Palanquin Dark" w:cs="Palanquin Dark"/>
        </w:rPr>
        <w:t xml:space="preserve">प्रजाभ्य इति ॥ प्रजानां सदस्यानामर्थाय त्वामवशिष्टं उपसमूहामि मितं प्रापयामि । </w:t>
      </w:r>
      <w:r>
        <w:rPr>
          <w:rFonts w:eastAsia="Palanquin Dark" w:cs="Palanquin Dark" w:ascii="Palanquin Dark" w:hAnsi="Palanquin Dark"/>
        </w:rPr>
        <w:t>'</w:t>
      </w:r>
      <w:r>
        <w:rPr>
          <w:rFonts w:ascii="Palanquin Dark" w:hAnsi="Palanquin Dark" w:eastAsia="Palanquin Dark" w:cs="Palanquin Dark"/>
        </w:rPr>
        <w:t>यद्वै तावानेव सोमस्स्यात्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उष्णीषेणोपसन्नह्यति </w:t>
      </w:r>
      <w:r>
        <w:rPr>
          <w:rFonts w:eastAsia="Palanquin Dark" w:cs="Palanquin Dark" w:ascii="Palanquin Dark" w:hAnsi="Palanquin Dark"/>
        </w:rPr>
        <w:t xml:space="preserve">- </w:t>
      </w:r>
      <w:r>
        <w:rPr>
          <w:rFonts w:ascii="Palanquin Dark" w:hAnsi="Palanquin Dark" w:eastAsia="Palanquin Dark" w:cs="Palanquin Dark"/>
        </w:rPr>
        <w:t xml:space="preserve">प्राणायेति ॥ प्राणार्थं त्वां सोममुपनह्यामीति । </w:t>
      </w:r>
      <w:r>
        <w:rPr>
          <w:rFonts w:eastAsia="Palanquin Dark" w:cs="Palanquin Dark" w:ascii="Palanquin Dark" w:hAnsi="Palanquin Dark"/>
        </w:rPr>
        <w:t>'</w:t>
      </w:r>
      <w:r>
        <w:rPr>
          <w:rFonts w:ascii="Palanquin Dark" w:hAnsi="Palanquin Dark" w:eastAsia="Palanquin Dark" w:cs="Palanquin Dark"/>
        </w:rPr>
        <w:t>प्राणमेव पशुषु दधाति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बन्धनं शिथिलीकरोति </w:t>
      </w:r>
      <w:r>
        <w:rPr>
          <w:rFonts w:eastAsia="Palanquin Dark" w:cs="Palanquin Dark" w:ascii="Palanquin Dark" w:hAnsi="Palanquin Dark"/>
        </w:rPr>
        <w:t xml:space="preserve">- </w:t>
      </w:r>
      <w:r>
        <w:rPr>
          <w:rFonts w:ascii="Palanquin Dark" w:hAnsi="Palanquin Dark" w:eastAsia="Palanquin Dark" w:cs="Palanquin Dark"/>
        </w:rPr>
        <w:t xml:space="preserve">व्यानायेति ॥ व्यानार्थं त्वामनुशृन्थामीति । </w:t>
      </w:r>
      <w:r>
        <w:rPr>
          <w:rFonts w:eastAsia="Palanquin Dark" w:cs="Palanquin Dark" w:ascii="Palanquin Dark" w:hAnsi="Palanquin Dark"/>
        </w:rPr>
        <w:t>'</w:t>
      </w:r>
      <w:r>
        <w:rPr>
          <w:rFonts w:ascii="Palanquin Dark" w:hAnsi="Palanquin Dark" w:eastAsia="Palanquin Dark" w:cs="Palanquin Dark"/>
        </w:rPr>
        <w:t>व्यानमेव पशुषु दधाति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यजमानमवेक्षयति सोमं </w:t>
      </w:r>
      <w:r>
        <w:rPr>
          <w:rFonts w:eastAsia="Palanquin Dark" w:cs="Palanquin Dark" w:ascii="Palanquin Dark" w:hAnsi="Palanquin Dark"/>
        </w:rPr>
        <w:t xml:space="preserve">- </w:t>
      </w:r>
      <w:r>
        <w:rPr>
          <w:rFonts w:ascii="Palanquin Dark" w:hAnsi="Palanquin Dark" w:eastAsia="Palanquin Dark" w:cs="Palanquin Dark"/>
        </w:rPr>
        <w:t>प्रजा इति ॥ हे सोम प्रजा अनु त्वं प्राणिहि प्रजार्थं जीवेत्यर्थः । प्रजाश्च त्वां प्राणन्तमनु प्राणन्तु त्वयि प्राणति ताः प्राणन्तीति ॥</w:t>
      </w:r>
    </w:p>
    <w:p>
      <w:pPr>
        <w:pStyle w:val="Normal"/>
        <w:rPr/>
      </w:pPr>
      <w:r>
        <w:rPr/>
      </w:r>
    </w:p>
    <w:p>
      <w:pPr>
        <w:pStyle w:val="Normal"/>
        <w:rPr/>
      </w:pPr>
      <w:r>
        <w:rPr>
          <w:rFonts w:ascii="Palanquin Dark" w:hAnsi="Palanquin Dark" w:eastAsia="Palanquin Dark" w:cs="Palanquin Dark"/>
        </w:rPr>
        <w:t>इति द्वितीये षष्ठोनुवाकः ॥</w:t>
      </w:r>
    </w:p>
    <w:p>
      <w:pPr>
        <w:pStyle w:val="Normal"/>
        <w:rPr>
          <w:rFonts w:ascii="Palanquin Dark" w:hAnsi="Palanquin Dark" w:eastAsia="Palanquin Dark" w:cs="Palanquin Dark"/>
        </w:rPr>
      </w:pPr>
      <w:r>
        <w:rPr>
          <w:rFonts w:eastAsia="Palanquin Dark" w:cs="Palanquin Dark" w:ascii="Palanquin Dark" w:hAnsi="Palanquin Dark"/>
        </w:rPr>
        <w:t>1.2.7</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हिरण्येन पणते </w:t>
      </w:r>
      <w:r>
        <w:rPr>
          <w:rFonts w:eastAsia="Palanquin Dark" w:cs="Palanquin Dark" w:ascii="Palanquin Dark" w:hAnsi="Palanquin Dark"/>
        </w:rPr>
        <w:t xml:space="preserve">- </w:t>
      </w:r>
      <w:r>
        <w:rPr>
          <w:rFonts w:ascii="Palanquin Dark" w:hAnsi="Palanquin Dark" w:eastAsia="Palanquin Dark" w:cs="Palanquin Dark"/>
        </w:rPr>
        <w:t>सोमं त इति ॥ हे सोमविक्रयिन् ते तव सकाशात्सोमं क्रीणामि । ऊर्जस्वन्तं रसवन्तं बलवन्तं वा । ऊर्जयतेरसुन्प्रत्ययः । पयस्वन्तं क्षीरवन्तं</w:t>
      </w:r>
      <w:r>
        <w:rPr>
          <w:rFonts w:eastAsia="Palanquin Dark" w:cs="Palanquin Dark" w:ascii="Palanquin Dark" w:hAnsi="Palanquin Dark"/>
        </w:rPr>
        <w:t xml:space="preserve">, </w:t>
      </w:r>
      <w:r>
        <w:rPr>
          <w:rFonts w:ascii="Palanquin Dark" w:hAnsi="Palanquin Dark" w:eastAsia="Palanquin Dark" w:cs="Palanquin Dark"/>
        </w:rPr>
        <w:t xml:space="preserve">उदकवन्तं वा तद्धेतुत्वात् । वीर्यावन्तं वीरकर्मवन्तम्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दीर्घः । अभिमातिषाहं</w:t>
      </w:r>
      <w:r>
        <w:rPr>
          <w:rFonts w:eastAsia="Palanquin Dark" w:cs="Palanquin Dark" w:ascii="Palanquin Dark" w:hAnsi="Palanquin Dark"/>
        </w:rPr>
        <w:t xml:space="preserve">, </w:t>
      </w:r>
      <w:r>
        <w:rPr>
          <w:rFonts w:ascii="Palanquin Dark" w:hAnsi="Palanquin Dark" w:eastAsia="Palanquin Dark" w:cs="Palanquin Dark"/>
        </w:rPr>
        <w:t xml:space="preserve">अभिमातिः पाप्मा तस्याभिभवितारं नाशयितारम् । </w:t>
      </w:r>
      <w:r>
        <w:rPr>
          <w:rFonts w:eastAsia="Palanquin Dark" w:cs="Palanquin Dark" w:ascii="Palanquin Dark" w:hAnsi="Palanquin Dark"/>
        </w:rPr>
        <w:t>'</w:t>
      </w:r>
      <w:r>
        <w:rPr>
          <w:rFonts w:ascii="Palanquin Dark" w:hAnsi="Palanquin Dark" w:eastAsia="Palanquin Dark" w:cs="Palanquin Dark"/>
        </w:rPr>
        <w:t>छन्दसि सहः</w:t>
      </w:r>
      <w:r>
        <w:rPr>
          <w:rFonts w:eastAsia="Palanquin Dark" w:cs="Palanquin Dark" w:ascii="Palanquin Dark" w:hAnsi="Palanquin Dark"/>
        </w:rPr>
        <w:t xml:space="preserve">' </w:t>
      </w:r>
      <w:r>
        <w:rPr>
          <w:rFonts w:ascii="Palanquin Dark" w:hAnsi="Palanquin Dark" w:eastAsia="Palanquin Dark" w:cs="Palanquin Dark"/>
        </w:rPr>
        <w:t>इति ण्विः</w:t>
      </w:r>
      <w:r>
        <w:rPr>
          <w:rFonts w:eastAsia="Palanquin Dark" w:cs="Palanquin Dark" w:ascii="Palanquin Dark" w:hAnsi="Palanquin Dark"/>
        </w:rPr>
        <w:t>, '</w:t>
      </w:r>
      <w:r>
        <w:rPr>
          <w:rFonts w:ascii="Palanquin Dark" w:hAnsi="Palanquin Dark" w:eastAsia="Palanquin Dark" w:cs="Palanquin Dark"/>
        </w:rPr>
        <w:t>सहेस्साढस्सः</w:t>
      </w:r>
      <w:r>
        <w:rPr>
          <w:rFonts w:eastAsia="Palanquin Dark" w:cs="Palanquin Dark" w:ascii="Palanquin Dark" w:hAnsi="Palanquin Dark"/>
        </w:rPr>
        <w:t xml:space="preserve">' </w:t>
      </w:r>
      <w:r>
        <w:rPr>
          <w:rFonts w:ascii="Palanquin Dark" w:hAnsi="Palanquin Dark" w:eastAsia="Palanquin Dark" w:cs="Palanquin Dark"/>
        </w:rPr>
        <w:t xml:space="preserve">इति षत्वम् । शुक्रं शुद्धं सोमम् । ते इति पुनर्वचनमादरार्थम् । शुक्रेण हिरण्येन क्रीणामि । आख्यातावृत्तिरप्यादरार्थैव । यद्वा </w:t>
      </w:r>
      <w:r>
        <w:rPr>
          <w:rFonts w:eastAsia="Palanquin Dark" w:cs="Palanquin Dark" w:ascii="Palanquin Dark" w:hAnsi="Palanquin Dark"/>
        </w:rPr>
        <w:t xml:space="preserve">- </w:t>
      </w:r>
      <w:r>
        <w:rPr>
          <w:rFonts w:ascii="Palanquin Dark" w:hAnsi="Palanquin Dark" w:eastAsia="Palanquin Dark" w:cs="Palanquin Dark"/>
        </w:rPr>
        <w:t xml:space="preserve">क्रीत्यन्तरारम्भादुभयं पुनरुपादीयते मूल्यमपि हिरण्यप्रभृति निर्दिश्यते । चन्द्रमाह्लादकरं सोमं चन्द्रेण तादृशेन हिरण्येन । अमृतं देवानां यजमानस्य वा अमरणहेतुं सोमं अमृतेन तथाविधेन हिरण्येन । मृतं मरणं यस्य सकाशे नास्तीत्यमृतम् । </w:t>
      </w:r>
      <w:r>
        <w:rPr>
          <w:rFonts w:eastAsia="Palanquin Dark" w:cs="Palanquin Dark" w:ascii="Palanquin Dark" w:hAnsi="Palanquin Dark"/>
        </w:rPr>
        <w:t>'</w:t>
      </w:r>
      <w:r>
        <w:rPr>
          <w:rFonts w:ascii="Palanquin Dark" w:hAnsi="Palanquin Dark" w:eastAsia="Palanquin Dark" w:cs="Palanquin Dark"/>
        </w:rPr>
        <w:t>नञो जरमरमित्रमृताः</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स्तुत्यर्थमनेकविशेषणोपादानम् । किञ्च </w:t>
      </w:r>
      <w:r>
        <w:rPr>
          <w:rFonts w:eastAsia="Palanquin Dark" w:cs="Palanquin Dark" w:ascii="Palanquin Dark" w:hAnsi="Palanquin Dark"/>
        </w:rPr>
        <w:t xml:space="preserve">- </w:t>
      </w:r>
      <w:r>
        <w:rPr>
          <w:rFonts w:ascii="Palanquin Dark" w:hAnsi="Palanquin Dark" w:eastAsia="Palanquin Dark" w:cs="Palanquin Dark"/>
        </w:rPr>
        <w:t>हे सोमविक्रयिन् ते तव गोर्वाचः</w:t>
      </w:r>
      <w:r>
        <w:rPr>
          <w:rFonts w:eastAsia="Palanquin Dark" w:cs="Palanquin Dark" w:ascii="Palanquin Dark" w:hAnsi="Palanquin Dark"/>
        </w:rPr>
        <w:t xml:space="preserve">, </w:t>
      </w:r>
      <w:r>
        <w:rPr>
          <w:rFonts w:ascii="Palanquin Dark" w:hAnsi="Palanquin Dark" w:eastAsia="Palanquin Dark" w:cs="Palanquin Dark"/>
        </w:rPr>
        <w:t>सम्यत्संयतं सङ्गतं यथा तथा क्रीणामीति क्रियाविशेषणम् । संपूर्वाद्यमेः क्विप्</w:t>
      </w:r>
      <w:r>
        <w:rPr>
          <w:rFonts w:eastAsia="Palanquin Dark" w:cs="Palanquin Dark" w:ascii="Palanquin Dark" w:hAnsi="Palanquin Dark"/>
        </w:rPr>
        <w:t xml:space="preserve">, </w:t>
      </w:r>
      <w:r>
        <w:rPr>
          <w:rFonts w:ascii="Palanquin Dark" w:hAnsi="Palanquin Dark" w:eastAsia="Palanquin Dark" w:cs="Palanquin Dark"/>
        </w:rPr>
        <w:t>छान्दसे अनुनासिकलोपे तुक्</w:t>
      </w:r>
      <w:r>
        <w:rPr>
          <w:rFonts w:eastAsia="Palanquin Dark" w:cs="Palanquin Dark" w:ascii="Palanquin Dark" w:hAnsi="Palanquin Dark"/>
        </w:rPr>
        <w:t xml:space="preserve">, </w:t>
      </w:r>
      <w:r>
        <w:rPr>
          <w:rFonts w:ascii="Palanquin Dark" w:hAnsi="Palanquin Dark" w:eastAsia="Palanquin Dark" w:cs="Palanquin Dark"/>
        </w:rPr>
        <w:t xml:space="preserve">समो मकारस्य चानुस्वाराभावश्छान्दसः । यद्वा </w:t>
      </w:r>
      <w:r>
        <w:rPr>
          <w:rFonts w:eastAsia="Palanquin Dark" w:cs="Palanquin Dark" w:ascii="Palanquin Dark" w:hAnsi="Palanquin Dark"/>
        </w:rPr>
        <w:t xml:space="preserve">- </w:t>
      </w:r>
      <w:r>
        <w:rPr>
          <w:rFonts w:ascii="Palanquin Dark" w:hAnsi="Palanquin Dark" w:eastAsia="Palanquin Dark" w:cs="Palanquin Dark"/>
        </w:rPr>
        <w:t>तव गोस्सम्यत् तव वाचं सङ्गच्छते यथा तथा क्रीणामि । एतेर्लटश्शत्रादेशः । गोः कर्मणि षष्ठी</w:t>
      </w:r>
      <w:r>
        <w:rPr>
          <w:rFonts w:eastAsia="Palanquin Dark" w:cs="Palanquin Dark" w:ascii="Palanquin Dark" w:hAnsi="Palanquin Dark"/>
        </w:rPr>
        <w:t>, '</w:t>
      </w:r>
      <w:r>
        <w:rPr>
          <w:rFonts w:ascii="Palanquin Dark" w:hAnsi="Palanquin Dark" w:eastAsia="Palanquin Dark" w:cs="Palanquin Dark"/>
        </w:rPr>
        <w:t>न लोकाव्यय</w:t>
      </w:r>
      <w:r>
        <w:rPr>
          <w:rFonts w:eastAsia="Palanquin Dark" w:cs="Palanquin Dark" w:ascii="Palanquin Dark" w:hAnsi="Palanquin Dark"/>
        </w:rPr>
        <w:t xml:space="preserve">' </w:t>
      </w:r>
      <w:r>
        <w:rPr>
          <w:rFonts w:ascii="Palanquin Dark" w:hAnsi="Palanquin Dark" w:eastAsia="Palanquin Dark" w:cs="Palanquin Dark"/>
        </w:rPr>
        <w:t xml:space="preserve">इति प्रतिषेधः व्यत्ययेन न प्रवर्तते । तव वाचा सङ्गच्छमानं क्रीणामीत्यर्थः । अथवा </w:t>
      </w:r>
      <w:r>
        <w:rPr>
          <w:rFonts w:eastAsia="Palanquin Dark" w:cs="Palanquin Dark" w:ascii="Palanquin Dark" w:hAnsi="Palanquin Dark"/>
        </w:rPr>
        <w:t xml:space="preserve">- </w:t>
      </w:r>
      <w:r>
        <w:rPr>
          <w:rFonts w:ascii="Palanquin Dark" w:hAnsi="Palanquin Dark" w:eastAsia="Palanquin Dark" w:cs="Palanquin Dark"/>
        </w:rPr>
        <w:t>सम्यगित्यस्यान्त्यविकारश्छान्दसः</w:t>
      </w:r>
      <w:r>
        <w:rPr>
          <w:rFonts w:eastAsia="Palanquin Dark" w:cs="Palanquin Dark" w:ascii="Palanquin Dark" w:hAnsi="Palanquin Dark"/>
        </w:rPr>
        <w:t xml:space="preserve">, </w:t>
      </w:r>
      <w:r>
        <w:rPr>
          <w:rFonts w:ascii="Palanquin Dark" w:hAnsi="Palanquin Dark" w:eastAsia="Palanquin Dark" w:cs="Palanquin Dark"/>
        </w:rPr>
        <w:t xml:space="preserve">तव वाचस्समीचीनमिति यावत् । </w:t>
      </w:r>
      <w:r>
        <w:rPr>
          <w:rFonts w:eastAsia="Palanquin Dark" w:cs="Palanquin Dark" w:ascii="Palanquin Dark" w:hAnsi="Palanquin Dark"/>
        </w:rPr>
        <w:t>'</w:t>
      </w:r>
      <w:r>
        <w:rPr>
          <w:rFonts w:ascii="Palanquin Dark" w:hAnsi="Palanquin Dark" w:eastAsia="Palanquin Dark" w:cs="Palanquin Dark"/>
        </w:rPr>
        <w:t>समस्समिः</w:t>
      </w:r>
      <w:r>
        <w:rPr>
          <w:rFonts w:eastAsia="Palanquin Dark" w:cs="Palanquin Dark" w:ascii="Palanquin Dark" w:hAnsi="Palanquin Dark"/>
        </w:rPr>
        <w:t xml:space="preserve">' </w:t>
      </w:r>
      <w:r>
        <w:rPr>
          <w:rFonts w:ascii="Palanquin Dark" w:hAnsi="Palanquin Dark" w:eastAsia="Palanquin Dark" w:cs="Palanquin Dark"/>
        </w:rPr>
        <w:t>इति समिरादेशः । षमष्टम अवैकल्ये</w:t>
      </w:r>
      <w:r>
        <w:rPr>
          <w:rFonts w:eastAsia="Palanquin Dark" w:cs="Palanquin Dark" w:ascii="Palanquin Dark" w:hAnsi="Palanquin Dark"/>
        </w:rPr>
        <w:t xml:space="preserve">, </w:t>
      </w:r>
      <w:r>
        <w:rPr>
          <w:rFonts w:ascii="Palanquin Dark" w:hAnsi="Palanquin Dark" w:eastAsia="Palanquin Dark" w:cs="Palanquin Dark"/>
        </w:rPr>
        <w:t>व्यत्ययेन श्यन्</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शतुरार्धधातुकत्वाददुपदेशाल्लसार्वधातुकानुदात्तत्वाभावः । तव वाचोऽविकलं क्रीणामीति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यजमानाय प्रयच्छति हिरण्यं </w:t>
      </w:r>
      <w:r>
        <w:rPr>
          <w:rFonts w:eastAsia="Palanquin Dark" w:cs="Palanquin Dark" w:ascii="Palanquin Dark" w:hAnsi="Palanquin Dark"/>
        </w:rPr>
        <w:t xml:space="preserve">- </w:t>
      </w:r>
      <w:r>
        <w:rPr>
          <w:rFonts w:ascii="Palanquin Dark" w:hAnsi="Palanquin Dark" w:eastAsia="Palanquin Dark" w:cs="Palanquin Dark"/>
        </w:rPr>
        <w:t>अस्मे इति ॥ अस्माकमेव चन्द्राणि हिरण्यानि</w:t>
      </w:r>
      <w:r>
        <w:rPr>
          <w:rFonts w:eastAsia="Palanquin Dark" w:cs="Palanquin Dark" w:ascii="Palanquin Dark" w:hAnsi="Palanquin Dark"/>
        </w:rPr>
        <w:t xml:space="preserve">, </w:t>
      </w:r>
      <w:r>
        <w:rPr>
          <w:rFonts w:ascii="Palanquin Dark" w:hAnsi="Palanquin Dark" w:eastAsia="Palanquin Dark" w:cs="Palanquin Dark"/>
        </w:rPr>
        <w:t>न सोमविक्रयिणः</w:t>
      </w:r>
      <w:r>
        <w:rPr>
          <w:rFonts w:eastAsia="Palanquin Dark" w:cs="Palanquin Dark" w:ascii="Palanquin Dark" w:hAnsi="Palanquin Dark"/>
        </w:rPr>
        <w:t xml:space="preserve">; </w:t>
      </w:r>
      <w:r>
        <w:rPr>
          <w:rFonts w:ascii="Palanquin Dark" w:hAnsi="Palanquin Dark" w:eastAsia="Palanquin Dark" w:cs="Palanquin Dark"/>
        </w:rPr>
        <w:t xml:space="preserve">चन्द्रेण क्रीणामीति तु छलमात्रमुक्तमिति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षष्ठीबहुवचनस्य शे इत्यादेशः । अस्मानेव हिरण्यं पुनः प्राप्नोत्वित्यर्थः । </w:t>
      </w:r>
      <w:r>
        <w:rPr>
          <w:rFonts w:eastAsia="Palanquin Dark" w:cs="Palanquin Dark" w:ascii="Palanquin Dark" w:hAnsi="Palanquin Dark"/>
        </w:rPr>
        <w:t>'</w:t>
      </w:r>
      <w:r>
        <w:rPr>
          <w:rFonts w:ascii="Palanquin Dark" w:hAnsi="Palanquin Dark" w:eastAsia="Palanquin Dark" w:cs="Palanquin Dark"/>
        </w:rPr>
        <w:t>देवा वे येन हिरण्येन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अजया क्रीणाति </w:t>
      </w:r>
      <w:r>
        <w:rPr>
          <w:rFonts w:eastAsia="Palanquin Dark" w:cs="Palanquin Dark" w:ascii="Palanquin Dark" w:hAnsi="Palanquin Dark"/>
        </w:rPr>
        <w:t xml:space="preserve">- </w:t>
      </w:r>
      <w:r>
        <w:rPr>
          <w:rFonts w:ascii="Palanquin Dark" w:hAnsi="Palanquin Dark" w:eastAsia="Palanquin Dark" w:cs="Palanquin Dark"/>
        </w:rPr>
        <w:t xml:space="preserve">तपस इति ॥ अजा जातिरुच्यते । तपसो यज्ञस्य तनूः शरीरं त्वमसि यागसाधनानां प्रधानभूतासीत्यर्थः । ऊप्रत्ययान्तस्तनूशब्दः । किञ्च </w:t>
      </w:r>
      <w:r>
        <w:rPr>
          <w:rFonts w:eastAsia="Palanquin Dark" w:cs="Palanquin Dark" w:ascii="Palanquin Dark" w:hAnsi="Palanquin Dark"/>
        </w:rPr>
        <w:t xml:space="preserve">- </w:t>
      </w:r>
      <w:r>
        <w:rPr>
          <w:rFonts w:ascii="Palanquin Dark" w:hAnsi="Palanquin Dark" w:eastAsia="Palanquin Dark" w:cs="Palanquin Dark"/>
        </w:rPr>
        <w:t xml:space="preserve">प्रजापतेर्वर्णः स्वरूपं त्वमसि । प्रजापतेस्सर्वदेवतात्मकत्वात् सर्वेषां देवानां रूपं त्वमसीत्युक्तं भवति । अस्याश्च सर्वदेवत्यत्वात् सर्वदेवस्वरूपता । यथोक्तं </w:t>
      </w:r>
      <w:r>
        <w:rPr>
          <w:rFonts w:eastAsia="Palanquin Dark" w:cs="Palanquin Dark" w:ascii="Palanquin Dark" w:hAnsi="Palanquin Dark"/>
        </w:rPr>
        <w:t>'</w:t>
      </w:r>
      <w:r>
        <w:rPr>
          <w:rFonts w:ascii="Palanquin Dark" w:hAnsi="Palanquin Dark" w:eastAsia="Palanquin Dark" w:cs="Palanquin Dark"/>
        </w:rPr>
        <w:t>सा वा एषा सर्वदेवत्या यदजा</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तस्यास्तादृश्यास्ते तव सहस्रपोषं सहस्रस्य पुष्टिं</w:t>
      </w:r>
      <w:r>
        <w:rPr>
          <w:rFonts w:eastAsia="Palanquin Dark" w:cs="Palanquin Dark" w:ascii="Palanquin Dark" w:hAnsi="Palanquin Dark"/>
        </w:rPr>
        <w:t xml:space="preserve">, </w:t>
      </w:r>
      <w:r>
        <w:rPr>
          <w:rFonts w:ascii="Palanquin Dark" w:hAnsi="Palanquin Dark" w:eastAsia="Palanquin Dark" w:cs="Palanquin Dark"/>
        </w:rPr>
        <w:t>बह्वीं वा पुष्टिं</w:t>
      </w:r>
      <w:r>
        <w:rPr>
          <w:rFonts w:eastAsia="Palanquin Dark" w:cs="Palanquin Dark" w:ascii="Palanquin Dark" w:hAnsi="Palanquin Dark"/>
        </w:rPr>
        <w:t xml:space="preserve">, </w:t>
      </w:r>
      <w:r>
        <w:rPr>
          <w:rFonts w:ascii="Palanquin Dark" w:hAnsi="Palanquin Dark" w:eastAsia="Palanquin Dark" w:cs="Palanquin Dark"/>
        </w:rPr>
        <w:t xml:space="preserve">पुष्यन्त्याः पुष्कलमुत्पादयन्त्याः कुर्वन्त्या वा सम्बन्धी यश्चरमः पशुर्व्यक्तिरूपेण पश्चाज्जातः तेन सोमं क्रीणामि । तव कलामात्रेण क्रीणामीति महिमातिशयप्रतिपादनार्थं चरमग्रहणम् । यथा </w:t>
      </w:r>
      <w:r>
        <w:rPr>
          <w:rFonts w:eastAsia="Palanquin Dark" w:cs="Palanquin Dark" w:ascii="Palanquin Dark" w:hAnsi="Palanquin Dark"/>
        </w:rPr>
        <w:t>- '</w:t>
      </w:r>
      <w:r>
        <w:rPr>
          <w:rFonts w:ascii="Palanquin Dark" w:hAnsi="Palanquin Dark" w:eastAsia="Palanquin Dark" w:cs="Palanquin Dark"/>
        </w:rPr>
        <w:t>पशुभ्य एव तदध्वर्युर्निह्नुते</w:t>
      </w:r>
      <w:r>
        <w:rPr>
          <w:rFonts w:eastAsia="Palanquin Dark" w:cs="Palanquin Dark" w:ascii="Palanquin Dark" w:hAnsi="Palanquin Dark"/>
        </w:rPr>
        <w:t xml:space="preserve">' </w:t>
      </w:r>
      <w:r>
        <w:rPr>
          <w:rFonts w:ascii="Palanquin Dark" w:hAnsi="Palanquin Dark" w:eastAsia="Palanquin Dark" w:cs="Palanquin Dark"/>
        </w:rPr>
        <w:t>त्यादि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यजमानमीक्षते </w:t>
      </w:r>
      <w:r>
        <w:rPr>
          <w:rFonts w:eastAsia="Palanquin Dark" w:cs="Palanquin Dark" w:ascii="Palanquin Dark" w:hAnsi="Palanquin Dark"/>
        </w:rPr>
        <w:t xml:space="preserve">- </w:t>
      </w:r>
      <w:r>
        <w:rPr>
          <w:rFonts w:ascii="Palanquin Dark" w:hAnsi="Palanquin Dark" w:eastAsia="Palanquin Dark" w:cs="Palanquin Dark"/>
        </w:rPr>
        <w:t xml:space="preserve">अस्मे त इति ॥ प्रथमाबहुवचनस्य शे इत्यादेशः । हे यजमान वय तव बन्धवः । बध्यतेस्मिन्कर्मणि बन्धुरध्वर्युरुच्यते । तेनैव सूत्रेण जसस्स्वादेशः । यद्वा </w:t>
      </w:r>
      <w:r>
        <w:rPr>
          <w:rFonts w:eastAsia="Palanquin Dark" w:cs="Palanquin Dark" w:ascii="Palanquin Dark" w:hAnsi="Palanquin Dark"/>
        </w:rPr>
        <w:t xml:space="preserve">- </w:t>
      </w:r>
      <w:r>
        <w:rPr>
          <w:rFonts w:ascii="Palanquin Dark" w:hAnsi="Palanquin Dark" w:eastAsia="Palanquin Dark" w:cs="Palanquin Dark"/>
        </w:rPr>
        <w:t>अस्म इति व्यत्ययेन बहुवचनम्</w:t>
      </w:r>
      <w:r>
        <w:rPr>
          <w:rFonts w:eastAsia="Palanquin Dark" w:cs="Palanquin Dark" w:ascii="Palanquin Dark" w:hAnsi="Palanquin Dark"/>
        </w:rPr>
        <w:t xml:space="preserve">; </w:t>
      </w:r>
      <w:r>
        <w:rPr>
          <w:rFonts w:ascii="Palanquin Dark" w:hAnsi="Palanquin Dark" w:eastAsia="Palanquin Dark" w:cs="Palanquin Dark"/>
        </w:rPr>
        <w:t>अहं तव बन्धुरित्यर्थः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आत्मानमीक्षते </w:t>
      </w:r>
      <w:r>
        <w:rPr>
          <w:rFonts w:eastAsia="Palanquin Dark" w:cs="Palanquin Dark" w:ascii="Palanquin Dark" w:hAnsi="Palanquin Dark"/>
        </w:rPr>
        <w:t xml:space="preserve">- </w:t>
      </w:r>
      <w:r>
        <w:rPr>
          <w:rFonts w:ascii="Palanquin Dark" w:hAnsi="Palanquin Dark" w:eastAsia="Palanquin Dark" w:cs="Palanquin Dark"/>
        </w:rPr>
        <w:t>मयीति ॥ मयि तव रायः अपत्यलक्षणानि धनानि श्रयन्ताम् वर्तन्ताम् ममैव याज्या भवन्त्विति यावत् । त इति वचनार्त्पूवशेषत्वं युक्तमिव लक्ष्यते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यजमानं शुक्लोर्णुकया क्षिपति </w:t>
      </w:r>
      <w:r>
        <w:rPr>
          <w:rFonts w:eastAsia="Palanquin Dark" w:cs="Palanquin Dark" w:ascii="Palanquin Dark" w:hAnsi="Palanquin Dark"/>
        </w:rPr>
        <w:t xml:space="preserve">- </w:t>
      </w:r>
      <w:r>
        <w:rPr>
          <w:rFonts w:ascii="Palanquin Dark" w:hAnsi="Palanquin Dark" w:eastAsia="Palanquin Dark" w:cs="Palanquin Dark"/>
        </w:rPr>
        <w:t>अस्मे ज्योतिरिति ॥ अस्माकमेव प्रकाशः । पूर्ववदामश्शे इत्यादेशः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कृष्णोर्णया सोमविक्रयिणं विध्यति ॥ सोमविक्रयिणि तमोस्तु । </w:t>
      </w:r>
      <w:r>
        <w:rPr>
          <w:rFonts w:eastAsia="Palanquin Dark" w:cs="Palanquin Dark" w:ascii="Palanquin Dark" w:hAnsi="Palanquin Dark"/>
        </w:rPr>
        <w:t>'</w:t>
      </w:r>
      <w:r>
        <w:rPr>
          <w:rFonts w:ascii="Palanquin Dark" w:hAnsi="Palanquin Dark" w:eastAsia="Palanquin Dark" w:cs="Palanquin Dark"/>
        </w:rPr>
        <w:t>कर्मणीनिर्विक्रियः</w:t>
      </w:r>
      <w:r>
        <w:rPr>
          <w:rFonts w:eastAsia="Palanquin Dark" w:cs="Palanquin Dark" w:ascii="Palanquin Dark" w:hAnsi="Palanquin Dark"/>
        </w:rPr>
        <w:t xml:space="preserve">' </w:t>
      </w:r>
      <w:r>
        <w:rPr>
          <w:rFonts w:ascii="Palanquin Dark" w:hAnsi="Palanquin Dark" w:eastAsia="Palanquin Dark" w:cs="Palanquin Dark"/>
        </w:rPr>
        <w:t>इतीनिप्रत्ययः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सोमविक्रयिणस्सोममादत्ते </w:t>
      </w:r>
      <w:r>
        <w:rPr>
          <w:rFonts w:eastAsia="Palanquin Dark" w:cs="Palanquin Dark" w:ascii="Palanquin Dark" w:hAnsi="Palanquin Dark"/>
        </w:rPr>
        <w:t xml:space="preserve">- </w:t>
      </w:r>
      <w:r>
        <w:rPr>
          <w:rFonts w:ascii="Palanquin Dark" w:hAnsi="Palanquin Dark" w:eastAsia="Palanquin Dark" w:cs="Palanquin Dark"/>
        </w:rPr>
        <w:t xml:space="preserve">मित्र इति ॥ हे सोम सुमित्रधाः शोभनानां मित्राणां यजमानानां धारयिता त्वं अस्मान् मित्रोभूत्वा एहि आगच्छ । व्यत्ययेन कृदुत्तरपदप्रकृतिस्वरत्वं बाधित्वा अव्ययपूर्वपदप्रकृतिस्वरत्वम्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मित्राणां सुधारयिता सुमित्रधाः । सुमित्रधा इति प्रादिसमासे गतित्वाभावादव्ययादिस्वरत्वम्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 xml:space="preserve">इति विच् । </w:t>
      </w:r>
      <w:r>
        <w:rPr>
          <w:rFonts w:eastAsia="Palanquin Dark" w:cs="Palanquin Dark" w:ascii="Palanquin Dark" w:hAnsi="Palanquin Dark"/>
        </w:rPr>
        <w:t>'</w:t>
      </w:r>
      <w:r>
        <w:rPr>
          <w:rFonts w:ascii="Palanquin Dark" w:hAnsi="Palanquin Dark" w:eastAsia="Palanquin Dark" w:cs="Palanquin Dark"/>
        </w:rPr>
        <w:t>वारुणो वै क्रीतस्सोम उपनद्धः</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ragati Narrow" w:cs="Pragati Narrow" w:ascii="Pragati Narrow" w:hAnsi="Pragati Narrow"/>
        </w:rPr>
        <w:t>9</w:t>
      </w:r>
      <w:r>
        <w:rPr>
          <w:rFonts w:ascii="Pragati Narrow" w:hAnsi="Pragati Narrow" w:eastAsia="Pragati Narrow" w:cs="Pragati Narrow"/>
        </w:rPr>
        <w:t xml:space="preserve">यजमानस्य दक्षिण ऊरावासादयति </w:t>
      </w:r>
      <w:r>
        <w:rPr>
          <w:rFonts w:eastAsia="Pragati Narrow" w:cs="Pragati Narrow" w:ascii="Pragati Narrow" w:hAnsi="Pragati Narrow"/>
        </w:rPr>
        <w:t xml:space="preserve">- </w:t>
      </w:r>
      <w:r>
        <w:rPr>
          <w:rFonts w:ascii="Pragati Narrow" w:hAnsi="Pragati Narrow" w:eastAsia="Pragati Narrow" w:cs="Pragati Narrow"/>
        </w:rPr>
        <w:t>इन्द्रस्येति ॥ इन्द्रस्येश्वरस्य यजमानस्य ऊरुं दक्षिणमुशन्तं त्वामेव कामयमानं त्वमेव कामयमानस्त्वं स्योनः सुखस्त्वं स्योनं तादृशं तमाविश । स्यमु स्वन ध्वन शब्दे</w:t>
      </w:r>
      <w:r>
        <w:rPr>
          <w:rFonts w:eastAsia="Pragati Narrow" w:cs="Pragati Narrow" w:ascii="Pragati Narrow" w:hAnsi="Pragati Narrow"/>
        </w:rPr>
        <w:t>, '</w:t>
      </w:r>
      <w:r>
        <w:rPr>
          <w:rFonts w:ascii="Pragati Narrow" w:hAnsi="Pragati Narrow" w:eastAsia="Pragati Narrow" w:cs="Pragati Narrow"/>
        </w:rPr>
        <w:t>शमेश्च</w:t>
      </w:r>
      <w:r>
        <w:rPr>
          <w:rFonts w:eastAsia="Pragati Narrow" w:cs="Pragati Narrow" w:ascii="Pragati Narrow" w:hAnsi="Pragati Narrow"/>
        </w:rPr>
        <w:t xml:space="preserve">' </w:t>
      </w:r>
      <w:r>
        <w:rPr>
          <w:rFonts w:ascii="Pragati Narrow" w:hAnsi="Pragati Narrow" w:eastAsia="Pragati Narrow" w:cs="Pragati Narrow"/>
        </w:rPr>
        <w:t xml:space="preserve">इति नप्रत्ययः । </w:t>
      </w:r>
      <w:r>
        <w:rPr>
          <w:rFonts w:eastAsia="Pragati Narrow" w:cs="Pragati Narrow" w:ascii="Pragati Narrow" w:hAnsi="Pragati Narrow"/>
        </w:rPr>
        <w:t>'</w:t>
      </w:r>
      <w:r>
        <w:rPr>
          <w:rFonts w:ascii="Pragati Narrow" w:hAnsi="Pragati Narrow" w:eastAsia="Pragati Narrow" w:cs="Pragati Narrow"/>
        </w:rPr>
        <w:t>ग्रहिज्या</w:t>
      </w:r>
      <w:r>
        <w:rPr>
          <w:rFonts w:eastAsia="Pragati Narrow" w:cs="Pragati Narrow" w:ascii="Pragati Narrow" w:hAnsi="Pragati Narrow"/>
        </w:rPr>
        <w:t xml:space="preserve">' </w:t>
      </w:r>
      <w:r>
        <w:rPr>
          <w:rFonts w:ascii="Pragati Narrow" w:hAnsi="Pragati Narrow" w:eastAsia="Pragati Narrow" w:cs="Pragati Narrow"/>
        </w:rPr>
        <w:t xml:space="preserve">इत्यादिना वष्टेस्सम्प्रसारणम् । </w:t>
      </w:r>
      <w:r>
        <w:rPr>
          <w:rFonts w:eastAsia="Pragati Narrow" w:cs="Pragati Narrow" w:ascii="Pragati Narrow" w:hAnsi="Pragati Narrow"/>
        </w:rPr>
        <w:t>'</w:t>
      </w:r>
      <w:r>
        <w:rPr>
          <w:rFonts w:ascii="Pragati Narrow" w:hAnsi="Pragati Narrow" w:eastAsia="Pragati Narrow" w:cs="Pragati Narrow"/>
        </w:rPr>
        <w:t>देवा वै यꣳ सोमं</w:t>
      </w:r>
      <w:r>
        <w:rPr>
          <w:rFonts w:eastAsia="Pragati Narrow" w:cs="Pragati Narrow" w:ascii="Pragati Narrow" w:hAnsi="Pragati Narrow"/>
        </w:rPr>
        <w:t xml:space="preserve">' </w:t>
      </w:r>
      <w:r>
        <w:rPr>
          <w:rFonts w:ascii="Pragati Narrow" w:hAnsi="Pragati Narrow" w:eastAsia="Pragati Narrow" w:cs="Pragati Narrow"/>
        </w:rPr>
        <w:t>इत्यादि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स्वानादिभ्यः सोमक्रयणान्परिददाति </w:t>
      </w:r>
      <w:r>
        <w:rPr>
          <w:rFonts w:eastAsia="Palanquin Dark" w:cs="Palanquin Dark" w:ascii="Palanquin Dark" w:hAnsi="Palanquin Dark"/>
        </w:rPr>
        <w:t xml:space="preserve">- </w:t>
      </w:r>
      <w:r>
        <w:rPr>
          <w:rFonts w:ascii="Palanquin Dark" w:hAnsi="Palanquin Dark" w:eastAsia="Palanquin Dark" w:cs="Palanquin Dark"/>
        </w:rPr>
        <w:t xml:space="preserve">स्वानेत्यादिना ॥ स्वानादयः सोमस्य रक्षितारः देवाः । स्वानः शब्दयिता । स्वनेर्ण्यन्तात्पचाद्यच् । भ्राजत इति भ्राजः दीप्तिमान् । स एवाच् । अंहसामरिः अङ्घारिः । </w:t>
      </w:r>
      <w:r>
        <w:rPr>
          <w:rFonts w:eastAsia="Palanquin Dark" w:cs="Palanquin Dark" w:ascii="Palanquin Dark" w:hAnsi="Palanquin Dark"/>
        </w:rPr>
        <w:t>'</w:t>
      </w:r>
      <w:r>
        <w:rPr>
          <w:rFonts w:ascii="Palanquin Dark" w:hAnsi="Palanquin Dark" w:eastAsia="Palanquin Dark" w:cs="Palanquin Dark"/>
        </w:rPr>
        <w:t>अङ्घभावश्छान्दसः</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अधिगत्याक्षेपे</w:t>
      </w:r>
      <w:r>
        <w:rPr>
          <w:rFonts w:eastAsia="Palanquin Dark" w:cs="Palanquin Dark" w:ascii="Palanquin Dark" w:hAnsi="Palanquin Dark"/>
        </w:rPr>
        <w:t xml:space="preserve">, </w:t>
      </w:r>
      <w:r>
        <w:rPr>
          <w:rFonts w:ascii="Palanquin Dark" w:hAnsi="Palanquin Dark" w:eastAsia="Palanquin Dark" w:cs="Palanquin Dark"/>
        </w:rPr>
        <w:t>अङ्घमाना अरयो यस्येत्यङ्घारिः पलायमानशत्रुः । बंभारिः बंभ्रम्यमाणारिः । तस्मिन्नेवाचि पृषोदरादित्वाद्रूपसिद्धिः । हस्तः हसनशीलः अनादृतशत्रुवीर्यः । सहेर्वा आद्यन्तविपर्ययः</w:t>
      </w:r>
      <w:r>
        <w:rPr>
          <w:rFonts w:eastAsia="Palanquin Dark" w:cs="Palanquin Dark" w:ascii="Palanquin Dark" w:hAnsi="Palanquin Dark"/>
        </w:rPr>
        <w:t xml:space="preserve">, </w:t>
      </w:r>
      <w:r>
        <w:rPr>
          <w:rFonts w:ascii="Palanquin Dark" w:hAnsi="Palanquin Dark" w:eastAsia="Palanquin Dark" w:cs="Palanquin Dark"/>
        </w:rPr>
        <w:t>अभिभविता शत्रूणाम् । सुहस्तः कल्याणपाणिः</w:t>
      </w:r>
      <w:r>
        <w:rPr>
          <w:rFonts w:eastAsia="Palanquin Dark" w:cs="Palanquin Dark" w:ascii="Palanquin Dark" w:hAnsi="Palanquin Dark"/>
        </w:rPr>
        <w:t xml:space="preserve">, </w:t>
      </w:r>
      <w:r>
        <w:rPr>
          <w:rFonts w:ascii="Palanquin Dark" w:hAnsi="Palanquin Dark" w:eastAsia="Palanquin Dark" w:cs="Palanquin Dark"/>
        </w:rPr>
        <w:t>शोभनहस्तकृत्यो वा । कृशानुः नाशयिता शत्रूणाम् । कृश तनूकरणे</w:t>
      </w:r>
      <w:r>
        <w:rPr>
          <w:rFonts w:eastAsia="Palanquin Dark" w:cs="Palanquin Dark" w:ascii="Palanquin Dark" w:hAnsi="Palanquin Dark"/>
        </w:rPr>
        <w:t xml:space="preserve">, </w:t>
      </w:r>
      <w:r>
        <w:rPr>
          <w:rFonts w:ascii="Palanquin Dark" w:hAnsi="Palanquin Dark" w:eastAsia="Palanquin Dark" w:cs="Palanquin Dark"/>
        </w:rPr>
        <w:t xml:space="preserve">तस्मादानुक्प्रत्ययः । यद्वा </w:t>
      </w:r>
      <w:r>
        <w:rPr>
          <w:rFonts w:eastAsia="Palanquin Dark" w:cs="Palanquin Dark" w:ascii="Palanquin Dark" w:hAnsi="Palanquin Dark"/>
        </w:rPr>
        <w:t xml:space="preserve">- </w:t>
      </w:r>
      <w:r>
        <w:rPr>
          <w:rFonts w:ascii="Palanquin Dark" w:hAnsi="Palanquin Dark" w:eastAsia="Palanquin Dark" w:cs="Palanquin Dark"/>
        </w:rPr>
        <w:t xml:space="preserve">कृशाननयति जीवयतीति अन्तर्भावितण्यर्थात् अनितेरुण्प्रत्ययः । यद्वा </w:t>
      </w:r>
      <w:r>
        <w:rPr>
          <w:rFonts w:eastAsia="Palanquin Dark" w:cs="Palanquin Dark" w:ascii="Palanquin Dark" w:hAnsi="Palanquin Dark"/>
        </w:rPr>
        <w:t xml:space="preserve">- </w:t>
      </w:r>
      <w:r>
        <w:rPr>
          <w:rFonts w:ascii="Palanquin Dark" w:hAnsi="Palanquin Dark" w:eastAsia="Palanquin Dark" w:cs="Palanquin Dark"/>
        </w:rPr>
        <w:t>कृशाः स्वल्पवीर्याः अनवः प्राणिनो यस्मिन् तादृशः । सर्वत्र चात्र षाष्ठिकमामन्त्रिताद्युदात्तत्वम्</w:t>
      </w:r>
      <w:r>
        <w:rPr>
          <w:rFonts w:eastAsia="Palanquin Dark" w:cs="Palanquin Dark" w:ascii="Palanquin Dark" w:hAnsi="Palanquin Dark"/>
        </w:rPr>
        <w:t>, '</w:t>
      </w:r>
      <w:r>
        <w:rPr>
          <w:rFonts w:ascii="Palanquin Dark" w:hAnsi="Palanquin Dark" w:eastAsia="Palanquin Dark" w:cs="Palanquin Dark"/>
        </w:rPr>
        <w:t>आमन्त्रितं पूर्वमविद्यमानवत्</w:t>
      </w:r>
      <w:r>
        <w:rPr>
          <w:rFonts w:eastAsia="Palanquin Dark" w:cs="Palanquin Dark" w:ascii="Palanquin Dark" w:hAnsi="Palanquin Dark"/>
        </w:rPr>
        <w:t xml:space="preserve">' </w:t>
      </w:r>
      <w:r>
        <w:rPr>
          <w:rFonts w:ascii="Palanquin Dark" w:hAnsi="Palanquin Dark" w:eastAsia="Palanquin Dark" w:cs="Palanquin Dark"/>
        </w:rPr>
        <w:t>इति पूर्वपूर्वाविद्यमानता । हे स्वानादयः एते सोमक्रयणाः सोमः क्रीयते यैस्ते गवादयः वः युष्मभ्यं समर्पिताः रक्षार्थम् । अतस्तान् यूयं रक्षध्वम् । युष्माभिरेते रक्षणीयाः</w:t>
      </w:r>
      <w:r>
        <w:rPr>
          <w:rFonts w:eastAsia="Palanquin Dark" w:cs="Palanquin Dark" w:ascii="Palanquin Dark" w:hAnsi="Palanquin Dark"/>
        </w:rPr>
        <w:t xml:space="preserve">, </w:t>
      </w:r>
      <w:r>
        <w:rPr>
          <w:rFonts w:ascii="Palanquin Dark" w:hAnsi="Palanquin Dark" w:eastAsia="Palanquin Dark" w:cs="Palanquin Dark"/>
        </w:rPr>
        <w:t xml:space="preserve">ये यूयं सोमं रक्षध्वम् । व्यत्ययेनात्मनेपदम् । मा वो युष्मान् सोमक्रयणान् रक्षतः केचिदपि दभन्न् हिंसिषुः । दम्भेश्छान्दसः च्लेरङादेशः । </w:t>
      </w:r>
      <w:r>
        <w:rPr>
          <w:rFonts w:eastAsia="Palanquin Dark" w:cs="Palanquin Dark" w:ascii="Palanquin Dark" w:hAnsi="Palanquin Dark"/>
        </w:rPr>
        <w:t>'</w:t>
      </w:r>
      <w:r>
        <w:rPr>
          <w:rFonts w:ascii="Palanquin Dark" w:hAnsi="Palanquin Dark" w:eastAsia="Palanquin Dark" w:cs="Palanquin Dark"/>
        </w:rPr>
        <w:t>एते वामुष्मिन् लोके साममरक्षन्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द्वितीये प्रपाठके सप्तमोनुमाकः</w:t>
      </w:r>
    </w:p>
    <w:p>
      <w:pPr>
        <w:pStyle w:val="Normal"/>
        <w:rPr>
          <w:rFonts w:ascii="Palanquin Dark" w:hAnsi="Palanquin Dark" w:eastAsia="Palanquin Dark" w:cs="Palanquin Dark"/>
        </w:rPr>
      </w:pPr>
      <w:r>
        <w:rPr>
          <w:rFonts w:eastAsia="Palanquin Dark" w:cs="Palanquin Dark" w:ascii="Palanquin Dark" w:hAnsi="Palanquin Dark"/>
        </w:rPr>
        <w:t>1.2.8</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सोममादायोत्तिष्ठति </w:t>
      </w:r>
      <w:r>
        <w:rPr>
          <w:rFonts w:eastAsia="Palanquin Dark" w:cs="Palanquin Dark" w:ascii="Palanquin Dark" w:hAnsi="Palanquin Dark"/>
        </w:rPr>
        <w:t xml:space="preserve">- </w:t>
      </w:r>
      <w:r>
        <w:rPr>
          <w:rFonts w:ascii="Palanquin Dark" w:hAnsi="Palanquin Dark" w:eastAsia="Palanquin Dark" w:cs="Palanquin Dark"/>
        </w:rPr>
        <w:t>उदित्यन</w:t>
      </w:r>
      <w:r>
        <w:rPr>
          <w:rFonts w:eastAsia="Palanquin Dark" w:cs="Palanquin Dark" w:ascii="Palanquin Dark" w:hAnsi="Palanquin Dark"/>
        </w:rPr>
        <w:t>[</w:t>
      </w:r>
      <w:r>
        <w:rPr>
          <w:rFonts w:ascii="Palanquin Dark" w:hAnsi="Palanquin Dark" w:eastAsia="Palanquin Dark" w:cs="Palanquin Dark"/>
        </w:rPr>
        <w:t>न्व</w:t>
      </w:r>
      <w:r>
        <w:rPr>
          <w:rFonts w:eastAsia="Palanquin Dark" w:cs="Palanquin Dark" w:ascii="Palanquin Dark" w:hAnsi="Palanquin Dark"/>
        </w:rPr>
        <w:t>?]</w:t>
      </w:r>
      <w:r>
        <w:rPr>
          <w:rFonts w:ascii="Palanquin Dark" w:hAnsi="Palanquin Dark" w:eastAsia="Palanquin Dark" w:cs="Palanquin Dark"/>
        </w:rPr>
        <w:t>वसानयानुष्टुभा ॥ उच्छब्दादयश्चत्वारोपि पादाः । अस्थामिति वक्ष्यते</w:t>
      </w:r>
      <w:r>
        <w:rPr>
          <w:rFonts w:eastAsia="Palanquin Dark" w:cs="Palanquin Dark" w:ascii="Palanquin Dark" w:hAnsi="Palanquin Dark"/>
        </w:rPr>
        <w:t xml:space="preserve">, </w:t>
      </w:r>
      <w:r>
        <w:rPr>
          <w:rFonts w:ascii="Palanquin Dark" w:hAnsi="Palanquin Dark" w:eastAsia="Palanquin Dark" w:cs="Palanquin Dark"/>
        </w:rPr>
        <w:t xml:space="preserve">तेनोदित्यस्य सम्बन्धः । आयुस्सोमः अयनीयत्वादायुषोन्नस्य वा हेतुत्वात्स एव विशेष्यते । स्वायुषा शोभनमायुर्देयमस्मिन्निति स्वायुः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तादृशेन त्वया सहाहं उदस्थामुत्तिष्ठामि । छान्दसो लुङ् । </w:t>
      </w:r>
      <w:r>
        <w:rPr>
          <w:rFonts w:eastAsia="Palanquin Dark" w:cs="Palanquin Dark" w:ascii="Palanquin Dark" w:hAnsi="Palanquin Dark"/>
        </w:rPr>
        <w:t>'</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इति सिचो लुक् । तदिदमोषधीनां रसेन सारेणोदस्थाम्</w:t>
      </w:r>
      <w:r>
        <w:rPr>
          <w:rFonts w:eastAsia="Palanquin Dark" w:cs="Palanquin Dark" w:ascii="Palanquin Dark" w:hAnsi="Palanquin Dark"/>
        </w:rPr>
        <w:t xml:space="preserve">, </w:t>
      </w:r>
      <w:r>
        <w:rPr>
          <w:rFonts w:ascii="Palanquin Dark" w:hAnsi="Palanquin Dark" w:eastAsia="Palanquin Dark" w:cs="Palanquin Dark"/>
        </w:rPr>
        <w:t>पर्जन्यस्य शुष्मेण बलेनोदस्थाम्</w:t>
      </w:r>
      <w:r>
        <w:rPr>
          <w:rFonts w:eastAsia="Palanquin Dark" w:cs="Palanquin Dark" w:ascii="Palanquin Dark" w:hAnsi="Palanquin Dark"/>
        </w:rPr>
        <w:t xml:space="preserve">, </w:t>
      </w:r>
      <w:r>
        <w:rPr>
          <w:rFonts w:ascii="Palanquin Dark" w:hAnsi="Palanquin Dark" w:eastAsia="Palanquin Dark" w:cs="Palanquin Dark"/>
        </w:rPr>
        <w:t>तदुभयस्यापि तदधीनत्वात् । किञ्च</w:t>
      </w:r>
      <w:r>
        <w:rPr>
          <w:rFonts w:eastAsia="Palanquin Dark" w:cs="Palanquin Dark" w:ascii="Palanquin Dark" w:hAnsi="Palanquin Dark"/>
        </w:rPr>
        <w:t xml:space="preserve">, </w:t>
      </w:r>
      <w:r>
        <w:rPr>
          <w:rFonts w:ascii="Palanquin Dark" w:hAnsi="Palanquin Dark" w:eastAsia="Palanquin Dark" w:cs="Palanquin Dark"/>
        </w:rPr>
        <w:t>अमृतानमरणान् देवान् अनु लक्षीकृत्य उद्दिश्य वा त्वया सहोदस्थाम्</w:t>
      </w:r>
      <w:r>
        <w:rPr>
          <w:rFonts w:eastAsia="Palanquin Dark" w:cs="Palanquin Dark" w:ascii="Palanquin Dark" w:hAnsi="Palanquin Dark"/>
        </w:rPr>
        <w:t xml:space="preserve">, </w:t>
      </w:r>
      <w:r>
        <w:rPr>
          <w:rFonts w:ascii="Palanquin Dark" w:hAnsi="Palanquin Dark" w:eastAsia="Palanquin Dark" w:cs="Palanquin Dark"/>
        </w:rPr>
        <w:t>अमरणान् देवान् कर्तुमिति यावत् । उत्तरपदाद्युदात्तत्वे</w:t>
      </w:r>
      <w:r>
        <w:rPr>
          <w:rFonts w:eastAsia="Palanquin Dark" w:cs="Palanquin Dark" w:ascii="Palanquin Dark" w:hAnsi="Palanquin Dark"/>
        </w:rPr>
        <w:t xml:space="preserve">, </w:t>
      </w:r>
      <w:r>
        <w:rPr>
          <w:rFonts w:ascii="Palanquin Dark" w:hAnsi="Palanquin Dark" w:eastAsia="Palanquin Dark" w:cs="Palanquin Dark"/>
        </w:rPr>
        <w:t xml:space="preserve">पूर्ववद्रुत्वानुनासिकौ सांहितिकौ । </w:t>
      </w:r>
      <w:r>
        <w:rPr>
          <w:rFonts w:eastAsia="Palanquin Dark" w:cs="Palanquin Dark" w:ascii="Palanquin Dark" w:hAnsi="Palanquin Dark"/>
        </w:rPr>
        <w:t>'</w:t>
      </w:r>
      <w:r>
        <w:rPr>
          <w:rFonts w:ascii="Palanquin Dark" w:hAnsi="Palanquin Dark" w:eastAsia="Palanquin Dark" w:cs="Palanquin Dark"/>
        </w:rPr>
        <w:t>देवता एवान्वारभ्योत्तिष्ठति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सोमवाहनमनोभिप्रैति </w:t>
      </w:r>
      <w:r>
        <w:rPr>
          <w:rFonts w:eastAsia="Palanquin Dark" w:cs="Palanquin Dark" w:ascii="Palanquin Dark" w:hAnsi="Palanquin Dark"/>
        </w:rPr>
        <w:t xml:space="preserve">- </w:t>
      </w:r>
      <w:r>
        <w:rPr>
          <w:rFonts w:ascii="Palanquin Dark" w:hAnsi="Palanquin Dark" w:eastAsia="Palanquin Dark" w:cs="Palanquin Dark"/>
        </w:rPr>
        <w:t xml:space="preserve">उर्विति गायत्र्यैकपदया ॥ विस्तीर्णमाकाशमनुगच्छ निर्बाधं गच्छेति । व्याख्याता चेयम् । </w:t>
      </w:r>
      <w:r>
        <w:rPr>
          <w:rFonts w:eastAsia="Palanquin Dark" w:cs="Palanquin Dark" w:ascii="Palanquin Dark" w:hAnsi="Palanquin Dark"/>
        </w:rPr>
        <w:t>'</w:t>
      </w:r>
      <w:r>
        <w:rPr>
          <w:rFonts w:ascii="Palanquin Dark" w:hAnsi="Palanquin Dark" w:eastAsia="Palanquin Dark" w:cs="Palanquin Dark"/>
        </w:rPr>
        <w:t>अन्तरिक्षदेवत्यो ह्येतर्हि सोमः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नीडे कृष्णाजिनमास्तृणाति </w:t>
      </w:r>
      <w:r>
        <w:rPr>
          <w:rFonts w:eastAsia="Palanquin Dark" w:cs="Palanquin Dark" w:ascii="Palanquin Dark" w:hAnsi="Palanquin Dark"/>
        </w:rPr>
        <w:t xml:space="preserve">- </w:t>
      </w:r>
      <w:r>
        <w:rPr>
          <w:rFonts w:ascii="Palanquin Dark" w:hAnsi="Palanquin Dark" w:eastAsia="Palanquin Dark" w:cs="Palanquin Dark"/>
        </w:rPr>
        <w:t>अदित्या इति ॥ अदित्याः देवमातुः सदः सदनं लोकलक्षणं त्वमसि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तस्मिन्सोमं निदधाति </w:t>
      </w:r>
      <w:r>
        <w:rPr>
          <w:rFonts w:eastAsia="Palanquin Dark" w:cs="Palanquin Dark" w:ascii="Palanquin Dark" w:hAnsi="Palanquin Dark"/>
        </w:rPr>
        <w:t xml:space="preserve">- </w:t>
      </w:r>
      <w:r>
        <w:rPr>
          <w:rFonts w:ascii="Palanquin Dark" w:hAnsi="Palanquin Dark" w:eastAsia="Palanquin Dark" w:cs="Palanquin Dark"/>
        </w:rPr>
        <w:t>अदित्या इति ॥ अदित्यास्सदः सदन स्थानीयमेतत् कृष्णाजिनमासीद उपविश अस्मिन्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सोममुपतिष्ठते </w:t>
      </w:r>
      <w:r>
        <w:rPr>
          <w:rFonts w:eastAsia="Palanquin Dark" w:cs="Palanquin Dark" w:ascii="Palanquin Dark" w:hAnsi="Palanquin Dark"/>
        </w:rPr>
        <w:t xml:space="preserve">- </w:t>
      </w:r>
      <w:r>
        <w:rPr>
          <w:rFonts w:ascii="Palanquin Dark" w:hAnsi="Palanquin Dark" w:eastAsia="Palanquin Dark" w:cs="Palanquin Dark"/>
        </w:rPr>
        <w:t>अस्तभ्नादिति त्रिष्टुभा ॥ अमिमीतेति द्वितीयस्य पादस्यादिः</w:t>
      </w:r>
      <w:r>
        <w:rPr>
          <w:rFonts w:eastAsia="Palanquin Dark" w:cs="Palanquin Dark" w:ascii="Palanquin Dark" w:hAnsi="Palanquin Dark"/>
        </w:rPr>
        <w:t xml:space="preserve">, </w:t>
      </w:r>
      <w:r>
        <w:rPr>
          <w:rFonts w:ascii="Palanquin Dark" w:hAnsi="Palanquin Dark" w:eastAsia="Palanquin Dark" w:cs="Palanquin Dark"/>
        </w:rPr>
        <w:t xml:space="preserve">अत एव न निहन्यते । अस्तभ्नात् स्तब्धां दृढामकरोत् द्यां द्युलोकम् । ऋषभो वर्षिता अन्तरिक्षममिमीत मितवान् निर्मितवान् । वरिमाणं पृथिव्याः वरिमाणं उरुत्वम् । </w:t>
      </w:r>
      <w:r>
        <w:rPr>
          <w:rFonts w:eastAsia="Palanquin Dark" w:cs="Palanquin Dark" w:ascii="Palanquin Dark" w:hAnsi="Palanquin Dark"/>
        </w:rPr>
        <w:t>'</w:t>
      </w:r>
      <w:r>
        <w:rPr>
          <w:rFonts w:ascii="Palanquin Dark" w:hAnsi="Palanquin Dark" w:eastAsia="Palanquin Dark" w:cs="Palanquin Dark"/>
        </w:rPr>
        <w:t>प्रियस्थिर</w:t>
      </w:r>
      <w:r>
        <w:rPr>
          <w:rFonts w:eastAsia="Palanquin Dark" w:cs="Palanquin Dark" w:ascii="Palanquin Dark" w:hAnsi="Palanquin Dark"/>
        </w:rPr>
        <w:t xml:space="preserve">' </w:t>
      </w:r>
      <w:r>
        <w:rPr>
          <w:rFonts w:ascii="Palanquin Dark" w:hAnsi="Palanquin Dark" w:eastAsia="Palanquin Dark" w:cs="Palanquin Dark"/>
        </w:rPr>
        <w:t xml:space="preserve">इत्यादिना वरादेशः । यद्वा </w:t>
      </w:r>
      <w:r>
        <w:rPr>
          <w:rFonts w:eastAsia="Palanquin Dark" w:cs="Palanquin Dark" w:ascii="Palanquin Dark" w:hAnsi="Palanquin Dark"/>
        </w:rPr>
        <w:t xml:space="preserve">- </w:t>
      </w:r>
      <w:r>
        <w:rPr>
          <w:rFonts w:ascii="Palanquin Dark" w:hAnsi="Palanquin Dark" w:eastAsia="Palanquin Dark" w:cs="Palanquin Dark"/>
        </w:rPr>
        <w:t xml:space="preserve">वरिमाणं वारकत्वम् ।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इति मनिन्</w:t>
      </w:r>
      <w:r>
        <w:rPr>
          <w:rFonts w:eastAsia="Palanquin Dark" w:cs="Palanquin Dark" w:ascii="Palanquin Dark" w:hAnsi="Palanquin Dark"/>
        </w:rPr>
        <w:t xml:space="preserve">, </w:t>
      </w:r>
      <w:r>
        <w:rPr>
          <w:rFonts w:ascii="Palanquin Dark" w:hAnsi="Palanquin Dark" w:eastAsia="Palanquin Dark" w:cs="Palanquin Dark"/>
        </w:rPr>
        <w:t xml:space="preserve">उञ्छादिर्द्रष्टव्यः । आसीदत् व्याप्तवान् वर्षेण । विश्वा विश्वानि च भुवनानि भूतजातानि आसीदत् इत्येव । यद्वा </w:t>
      </w:r>
      <w:r>
        <w:rPr>
          <w:rFonts w:eastAsia="Palanquin Dark" w:cs="Palanquin Dark" w:ascii="Palanquin Dark" w:hAnsi="Palanquin Dark"/>
        </w:rPr>
        <w:t xml:space="preserve">- </w:t>
      </w:r>
      <w:r>
        <w:rPr>
          <w:rFonts w:ascii="Palanquin Dark" w:hAnsi="Palanquin Dark" w:eastAsia="Palanquin Dark" w:cs="Palanquin Dark"/>
        </w:rPr>
        <w:t xml:space="preserve">अन्तरिक्षममिमीत वरिमाणं च पृथिव्या अमिमीतेत्येव । विश्वानि भुवनानि आसीदत् इत्यन्तर्भावितण्यर्थो वा आसादयति विश्वानि भुवनानीति । </w:t>
      </w:r>
      <w:r>
        <w:rPr>
          <w:rFonts w:eastAsia="Palanquin Dark" w:cs="Palanquin Dark" w:ascii="Palanquin Dark" w:hAnsi="Palanquin Dark"/>
        </w:rPr>
        <w:t>'</w:t>
      </w:r>
      <w:r>
        <w:rPr>
          <w:rFonts w:ascii="Palanquin Dark" w:hAnsi="Palanquin Dark" w:eastAsia="Palanquin Dark" w:cs="Palanquin Dark"/>
        </w:rPr>
        <w:t>शेश्छन्दसि बहुऌअम्</w:t>
      </w:r>
      <w:r>
        <w:rPr>
          <w:rFonts w:eastAsia="Palanquin Dark" w:cs="Palanquin Dark" w:ascii="Palanquin Dark" w:hAnsi="Palanquin Dark"/>
        </w:rPr>
        <w:t xml:space="preserve">' </w:t>
      </w:r>
      <w:r>
        <w:rPr>
          <w:rFonts w:ascii="Palanquin Dark" w:hAnsi="Palanquin Dark" w:eastAsia="Palanquin Dark" w:cs="Palanquin Dark"/>
        </w:rPr>
        <w:t xml:space="preserve">इति लुक् । सम्राट् सङ्गतदीप्तिः । </w:t>
      </w:r>
      <w:r>
        <w:rPr>
          <w:rFonts w:eastAsia="Palanquin Dark" w:cs="Palanquin Dark" w:ascii="Palanquin Dark" w:hAnsi="Palanquin Dark"/>
        </w:rPr>
        <w:t>'</w:t>
      </w:r>
      <w:r>
        <w:rPr>
          <w:rFonts w:ascii="Palanquin Dark" w:hAnsi="Palanquin Dark" w:eastAsia="Palanquin Dark" w:cs="Palanquin Dark"/>
        </w:rPr>
        <w:t>मो राजि समः क्वौ</w:t>
      </w:r>
      <w:r>
        <w:rPr>
          <w:rFonts w:eastAsia="Palanquin Dark" w:cs="Palanquin Dark" w:ascii="Palanquin Dark" w:hAnsi="Palanquin Dark"/>
        </w:rPr>
        <w:t xml:space="preserve">' </w:t>
      </w:r>
      <w:r>
        <w:rPr>
          <w:rFonts w:ascii="Palanquin Dark" w:hAnsi="Palanquin Dark" w:eastAsia="Palanquin Dark" w:cs="Palanquin Dark"/>
        </w:rPr>
        <w:t>इति मकारः । यान्येवंविधानि तानि विश्वान्येव वरुणस्य वारकस्य सोमस्य व्रतानि वीर्याणि कर्माणि</w:t>
      </w:r>
      <w:r>
        <w:rPr>
          <w:rFonts w:eastAsia="Palanquin Dark" w:cs="Palanquin Dark" w:ascii="Palanquin Dark" w:hAnsi="Palanquin Dark"/>
        </w:rPr>
        <w:t xml:space="preserve">, </w:t>
      </w:r>
      <w:r>
        <w:rPr>
          <w:rFonts w:ascii="Palanquin Dark" w:hAnsi="Palanquin Dark" w:eastAsia="Palanquin Dark" w:cs="Palanquin Dark"/>
        </w:rPr>
        <w:t xml:space="preserve">त्वमेवेन्द्रो भूत्वा तथा तथा कृतवानित्यर्थः । </w:t>
      </w:r>
      <w:r>
        <w:rPr>
          <w:rFonts w:eastAsia="Palanquin Dark" w:cs="Palanquin Dark" w:ascii="Palanquin Dark" w:hAnsi="Palanquin Dark"/>
        </w:rPr>
        <w:t>'</w:t>
      </w:r>
      <w:r>
        <w:rPr>
          <w:rFonts w:ascii="Palanquin Dark" w:hAnsi="Palanquin Dark" w:eastAsia="Palanquin Dark" w:cs="Palanquin Dark"/>
        </w:rPr>
        <w:t>वारुण्यर्चा सादयति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सोमं वाससा वेष्टयति </w:t>
      </w:r>
      <w:r>
        <w:rPr>
          <w:rFonts w:eastAsia="Palanquin Dark" w:cs="Palanquin Dark" w:ascii="Palanquin Dark" w:hAnsi="Palanquin Dark"/>
        </w:rPr>
        <w:t xml:space="preserve">- </w:t>
      </w:r>
      <w:r>
        <w:rPr>
          <w:rFonts w:ascii="Palanquin Dark" w:hAnsi="Palanquin Dark" w:eastAsia="Palanquin Dark" w:cs="Palanquin Dark"/>
        </w:rPr>
        <w:t xml:space="preserve">वनेष्विति त्रिष्टुभा । वाजमिति द्वितीयस्यादिः । हृत्स्विति तृतीयस्य । दिवीति चतुर्थस्य ॥ वनेषु वुक्षेषु वृक्षषण्डेषु वा अन्तरिक्षं भूताकाशं विततान विस्तारितवान् । वाजं वेगमर्वत्सु अश्वेषु विततान । </w:t>
      </w:r>
      <w:r>
        <w:rPr>
          <w:rFonts w:eastAsia="Palanquin Dark" w:cs="Palanquin Dark" w:ascii="Palanquin Dark" w:hAnsi="Palanquin Dark"/>
        </w:rPr>
        <w:t>'</w:t>
      </w:r>
      <w:r>
        <w:rPr>
          <w:rFonts w:ascii="Palanquin Dark" w:hAnsi="Palanquin Dark" w:eastAsia="Palanquin Dark" w:cs="Palanquin Dark"/>
        </w:rPr>
        <w:t>अर्वणस्त्रसावनञः</w:t>
      </w:r>
      <w:r>
        <w:rPr>
          <w:rFonts w:eastAsia="Palanquin Dark" w:cs="Palanquin Dark" w:ascii="Palanquin Dark" w:hAnsi="Palanquin Dark"/>
        </w:rPr>
        <w:t xml:space="preserve">' </w:t>
      </w:r>
      <w:r>
        <w:rPr>
          <w:rFonts w:ascii="Palanquin Dark" w:hAnsi="Palanquin Dark" w:eastAsia="Palanquin Dark" w:cs="Palanquin Dark"/>
        </w:rPr>
        <w:t xml:space="preserve">इति त्रादेशः । पयः क्षीरमघ्नियासु गोषु विततान । अहन्तव्या अघ्नियाः । </w:t>
      </w:r>
      <w:r>
        <w:rPr>
          <w:rFonts w:eastAsia="Palanquin Dark" w:cs="Palanquin Dark" w:ascii="Palanquin Dark" w:hAnsi="Palanquin Dark"/>
        </w:rPr>
        <w:t>'</w:t>
      </w:r>
      <w:r>
        <w:rPr>
          <w:rFonts w:ascii="Palanquin Dark" w:hAnsi="Palanquin Dark" w:eastAsia="Palanquin Dark" w:cs="Palanquin Dark"/>
        </w:rPr>
        <w:t>अघ्न्यादयश्च</w:t>
      </w:r>
      <w:r>
        <w:rPr>
          <w:rFonts w:eastAsia="Palanquin Dark" w:cs="Palanquin Dark" w:ascii="Palanquin Dark" w:hAnsi="Palanquin Dark"/>
        </w:rPr>
        <w:t xml:space="preserve">' </w:t>
      </w:r>
      <w:r>
        <w:rPr>
          <w:rFonts w:ascii="Palanquin Dark" w:hAnsi="Palanquin Dark" w:eastAsia="Palanquin Dark" w:cs="Palanquin Dark"/>
        </w:rPr>
        <w:t>इति निपात्यते । हृत्सु हृदयेषु क्रतुं विज्ञानं विततान । वरुणो वरुणशब्दवाच्यस्सोमः विक्षु मर्त्येषु अग्निं विततान । दिवि सूर्यमदधात् स्थापितवान् । सोमं लतारूपमात्मानं अद्रावदधात् इत्येव । त्वमेव यथैतत्सवर्मकरोः तथा वाससा आत्मानं वेष्टयामीति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सौर्यर्चा कृष्णाजिनं पुरस्तात्प्रत्यानह्यत्यूर्ध्वग्रीवम् </w:t>
      </w:r>
      <w:r>
        <w:rPr>
          <w:rFonts w:eastAsia="Palanquin Dark" w:cs="Palanquin Dark" w:ascii="Palanquin Dark" w:hAnsi="Palanquin Dark"/>
        </w:rPr>
        <w:t xml:space="preserve">- </w:t>
      </w:r>
      <w:r>
        <w:rPr>
          <w:rFonts w:ascii="Palanquin Dark" w:hAnsi="Palanquin Dark" w:eastAsia="Palanquin Dark" w:cs="Palanquin Dark"/>
        </w:rPr>
        <w:t xml:space="preserve">उदुत्यमिति गायत्र्या ॥ त्यं तं जातवेदसं जातानां वेदितारम् ।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 xml:space="preserve">इत्यसुन्प्रत्ययः । जातप्रज्ञानं वा सूर्यं देवं देवनादिगुणयुक्तं उद्वहन्ति ऊर्ध्वं वहन्ति केतवो रश्मयः दृशे द्रष्टुम् । </w:t>
      </w:r>
      <w:r>
        <w:rPr>
          <w:rFonts w:eastAsia="Palanquin Dark" w:cs="Palanquin Dark" w:ascii="Palanquin Dark" w:hAnsi="Palanquin Dark"/>
        </w:rPr>
        <w:t>'</w:t>
      </w:r>
      <w:r>
        <w:rPr>
          <w:rFonts w:ascii="Palanquin Dark" w:hAnsi="Palanquin Dark" w:eastAsia="Palanquin Dark" w:cs="Palanquin Dark"/>
        </w:rPr>
        <w:t>दृशे विख्ये च</w:t>
      </w:r>
      <w:r>
        <w:rPr>
          <w:rFonts w:eastAsia="Palanquin Dark" w:cs="Palanquin Dark" w:ascii="Palanquin Dark" w:hAnsi="Palanquin Dark"/>
        </w:rPr>
        <w:t xml:space="preserve">' </w:t>
      </w:r>
      <w:r>
        <w:rPr>
          <w:rFonts w:ascii="Palanquin Dark" w:hAnsi="Palanquin Dark" w:eastAsia="Palanquin Dark" w:cs="Palanquin Dark"/>
        </w:rPr>
        <w:t>इति निपात्यते । विश्वाय विश्वार्थं विश्वं लोको यथा एनं पश्येत् तदनुरूपमुद्वहन्ति । स्मैभावाभावश्छान्दंसः । क्रियमाणेन का सङ्गतिः</w:t>
      </w:r>
      <w:r>
        <w:rPr>
          <w:rFonts w:eastAsia="Palanquin Dark" w:cs="Palanquin Dark" w:ascii="Palanquin Dark" w:hAnsi="Palanquin Dark"/>
        </w:rPr>
        <w:t xml:space="preserve">? </w:t>
      </w:r>
      <w:r>
        <w:rPr>
          <w:rFonts w:ascii="Palanquin Dark" w:hAnsi="Palanquin Dark" w:eastAsia="Palanquin Dark" w:cs="Palanquin Dark"/>
        </w:rPr>
        <w:t xml:space="preserve">उच्यते </w:t>
      </w:r>
      <w:r>
        <w:rPr>
          <w:rFonts w:eastAsia="Palanquin Dark" w:cs="Palanquin Dark" w:ascii="Palanquin Dark" w:hAnsi="Palanquin Dark"/>
        </w:rPr>
        <w:t xml:space="preserve">- </w:t>
      </w:r>
      <w:r>
        <w:rPr>
          <w:rFonts w:ascii="Palanquin Dark" w:hAnsi="Palanquin Dark" w:eastAsia="Palanquin Dark" w:cs="Palanquin Dark"/>
        </w:rPr>
        <w:t>एतस्य कर्मणस्सामर्थ्यादेतदेवं भवतीति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सोमवाहनावानीयमानौ प्रतिमन्त्रयते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उस्राविति विराजैकपदया यजुरन्तया ॥ हे उस्रौ बलीवर्दौ एतमागच्छतं धूर्षाहौ धूर्वाहौ धुरस्सोढारौ धुरं वोढुं समर्थौ । </w:t>
      </w:r>
      <w:r>
        <w:rPr>
          <w:rFonts w:eastAsia="Palanquin Dark" w:cs="Palanquin Dark" w:ascii="Palanquin Dark" w:hAnsi="Palanquin Dark"/>
        </w:rPr>
        <w:t>'</w:t>
      </w:r>
      <w:r>
        <w:rPr>
          <w:rFonts w:ascii="Palanquin Dark" w:hAnsi="Palanquin Dark" w:eastAsia="Palanquin Dark" w:cs="Palanquin Dark"/>
        </w:rPr>
        <w:t>छन्दसि सहः</w:t>
      </w:r>
      <w:r>
        <w:rPr>
          <w:rFonts w:eastAsia="Palanquin Dark" w:cs="Palanquin Dark" w:ascii="Palanquin Dark" w:hAnsi="Palanquin Dark"/>
        </w:rPr>
        <w:t xml:space="preserve">' </w:t>
      </w:r>
      <w:r>
        <w:rPr>
          <w:rFonts w:ascii="Palanquin Dark" w:hAnsi="Palanquin Dark" w:eastAsia="Palanquin Dark" w:cs="Palanquin Dark"/>
        </w:rPr>
        <w:t>इति ण्विः</w:t>
      </w:r>
      <w:r>
        <w:rPr>
          <w:rFonts w:eastAsia="Palanquin Dark" w:cs="Palanquin Dark" w:ascii="Palanquin Dark" w:hAnsi="Palanquin Dark"/>
        </w:rPr>
        <w:t xml:space="preserve">, </w:t>
      </w:r>
      <w:r>
        <w:rPr>
          <w:rFonts w:ascii="Palanquin Dark" w:hAnsi="Palanquin Dark" w:eastAsia="Palanquin Dark" w:cs="Palanquin Dark"/>
        </w:rPr>
        <w:t xml:space="preserve">पूर्ववत् षत्वम् । अनश्रू अश्रुवर्जितौ अखिन्नौ सन्तावागच्छतम् । </w:t>
      </w:r>
      <w:r>
        <w:rPr>
          <w:rFonts w:eastAsia="Palanquin Dark" w:cs="Palanquin Dark" w:ascii="Palanquin Dark" w:hAnsi="Palanquin Dark"/>
        </w:rPr>
        <w:t>'</w:t>
      </w:r>
      <w:r>
        <w:rPr>
          <w:rFonts w:ascii="Palanquin Dark" w:hAnsi="Palanquin Dark" w:eastAsia="Palanquin Dark" w:cs="Palanquin Dark"/>
        </w:rPr>
        <w:t>नञ्सुभ्यां</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अनसि शकटे वोढृत्वेन श्रुतौ विख्यातौ । क्विपि तुगभावश्छान्दसः । अनो वोढृत्वेन श्रितौ वा । श्रयतेः क्विपि वर्णव्यत्ययः । तुगभावश्छान्दसः । अवीरहणौ अहिंसकौ दान्तौ सन्तौ । यजुरादित्वान्न निहन्यते । ब्रह्मचोदनौ ब्रह्म अन्नं</w:t>
      </w:r>
      <w:r>
        <w:rPr>
          <w:rFonts w:eastAsia="Palanquin Dark" w:cs="Palanquin Dark" w:ascii="Palanquin Dark" w:hAnsi="Palanquin Dark"/>
        </w:rPr>
        <w:t xml:space="preserve">, </w:t>
      </w:r>
      <w:r>
        <w:rPr>
          <w:rFonts w:ascii="Palanquin Dark" w:hAnsi="Palanquin Dark" w:eastAsia="Palanquin Dark" w:cs="Palanquin Dark"/>
        </w:rPr>
        <w:t>तत्साधनत्वादिह सोम उच्यते</w:t>
      </w:r>
      <w:r>
        <w:rPr>
          <w:rFonts w:eastAsia="Palanquin Dark" w:cs="Palanquin Dark" w:ascii="Palanquin Dark" w:hAnsi="Palanquin Dark"/>
        </w:rPr>
        <w:t xml:space="preserve">; </w:t>
      </w:r>
      <w:r>
        <w:rPr>
          <w:rFonts w:ascii="Palanquin Dark" w:hAnsi="Palanquin Dark" w:eastAsia="Palanquin Dark" w:cs="Palanquin Dark"/>
        </w:rPr>
        <w:t>तस्य चोदनौ प्रस्थापयितारौ सन्तौ । कर्तरि करणे वा ल्युटि कृदुत्तरपदप्रकृतिस्वरत्वम्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दक्षिणं युनक्ति </w:t>
      </w:r>
      <w:r>
        <w:rPr>
          <w:rFonts w:eastAsia="Palanquin Dark" w:cs="Palanquin Dark" w:ascii="Palanquin Dark" w:hAnsi="Palanquin Dark"/>
        </w:rPr>
        <w:t xml:space="preserve">- </w:t>
      </w:r>
      <w:r>
        <w:rPr>
          <w:rFonts w:ascii="Palanquin Dark" w:hAnsi="Palanquin Dark" w:eastAsia="Palanquin Dark" w:cs="Palanquin Dark"/>
        </w:rPr>
        <w:t xml:space="preserve">वरुणस्येति ॥ वरुणस्य स्कम्भनं स्तम्भनमुत्पादयिता त्वमसि यागद्वारेण । यद्वा </w:t>
      </w:r>
      <w:r>
        <w:rPr>
          <w:rFonts w:eastAsia="Palanquin Dark" w:cs="Palanquin Dark" w:ascii="Palanquin Dark" w:hAnsi="Palanquin Dark"/>
        </w:rPr>
        <w:t xml:space="preserve">- </w:t>
      </w:r>
      <w:r>
        <w:rPr>
          <w:rFonts w:ascii="Palanquin Dark" w:hAnsi="Palanquin Dark" w:eastAsia="Palanquin Dark" w:cs="Palanquin Dark"/>
        </w:rPr>
        <w:t>वरुणस्य वरणीयस्य वारयितुर्वा सोमस्य स्कम्भनं धारायिता असि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शम्यामवगूहति </w:t>
      </w:r>
      <w:r>
        <w:rPr>
          <w:rFonts w:eastAsia="Palanquin Dark" w:cs="Palanquin Dark" w:ascii="Palanquin Dark" w:hAnsi="Palanquin Dark"/>
        </w:rPr>
        <w:t xml:space="preserve">- </w:t>
      </w:r>
      <w:r>
        <w:rPr>
          <w:rFonts w:ascii="Palanquin Dark" w:hAnsi="Palanquin Dark" w:eastAsia="Palanquin Dark" w:cs="Palanquin Dark"/>
        </w:rPr>
        <w:t>वरुणस्येति ॥ वरुणस्य सोमस्य स्कम्भनं स्कम्भः अविचलिमवस्थानं</w:t>
      </w:r>
      <w:r>
        <w:rPr>
          <w:rFonts w:eastAsia="Palanquin Dark" w:cs="Palanquin Dark" w:ascii="Palanquin Dark" w:hAnsi="Palanquin Dark"/>
        </w:rPr>
        <w:t xml:space="preserve">, </w:t>
      </w:r>
      <w:r>
        <w:rPr>
          <w:rFonts w:ascii="Palanquin Dark" w:hAnsi="Palanquin Dark" w:eastAsia="Palanquin Dark" w:cs="Palanquin Dark"/>
        </w:rPr>
        <w:t>तस्य सर्जनमुत्पादयिता चासि</w:t>
      </w:r>
      <w:r>
        <w:rPr>
          <w:rFonts w:eastAsia="Palanquin Dark" w:cs="Palanquin Dark" w:ascii="Palanquin Dark" w:hAnsi="Palanquin Dark"/>
        </w:rPr>
        <w:t xml:space="preserve">, </w:t>
      </w:r>
      <w:r>
        <w:rPr>
          <w:rFonts w:ascii="Palanquin Dark" w:hAnsi="Palanquin Dark" w:eastAsia="Palanquin Dark" w:cs="Palanquin Dark"/>
        </w:rPr>
        <w:t>त्वदधीनत्वात् स्कम्भनस्य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योक्त्रेण बध्नाति </w:t>
      </w:r>
      <w:r>
        <w:rPr>
          <w:rFonts w:eastAsia="Palanquin Dark" w:cs="Palanquin Dark" w:ascii="Palanquin Dark" w:hAnsi="Palanquin Dark"/>
        </w:rPr>
        <w:t xml:space="preserve">- </w:t>
      </w:r>
      <w:r>
        <w:rPr>
          <w:rFonts w:ascii="Palanquin Dark" w:hAnsi="Palanquin Dark" w:eastAsia="Palanquin Dark" w:cs="Palanquin Dark"/>
        </w:rPr>
        <w:t xml:space="preserve">प्रत्यस्त इति ॥ प्रत्यस्तः उत्क्षिप्तः वरुणस्य पाशस्त्वमसि । यद्वा </w:t>
      </w:r>
      <w:r>
        <w:rPr>
          <w:rFonts w:eastAsia="Palanquin Dark" w:cs="Palanquin Dark" w:ascii="Palanquin Dark" w:hAnsi="Palanquin Dark"/>
        </w:rPr>
        <w:t xml:space="preserve">- </w:t>
      </w:r>
      <w:r>
        <w:rPr>
          <w:rFonts w:ascii="Palanquin Dark" w:hAnsi="Palanquin Dark" w:eastAsia="Palanquin Dark" w:cs="Palanquin Dark"/>
        </w:rPr>
        <w:t>त्वया बन्धने कृते वरुणस्य पाशः प्रत्यस्तः ॥</w:t>
      </w:r>
    </w:p>
    <w:p>
      <w:pPr>
        <w:pStyle w:val="Normal"/>
        <w:rPr/>
      </w:pPr>
      <w:r>
        <w:rPr/>
      </w:r>
    </w:p>
    <w:p>
      <w:pPr>
        <w:pStyle w:val="Normal"/>
        <w:rPr/>
      </w:pPr>
      <w:r>
        <w:rPr>
          <w:rFonts w:ascii="Palanquin Dark" w:hAnsi="Palanquin Dark" w:eastAsia="Palanquin Dark" w:cs="Palanquin Dark"/>
        </w:rPr>
        <w:t>इति द्वितीये अष्टमोनुवाकः ॥</w:t>
      </w:r>
    </w:p>
    <w:p>
      <w:pPr>
        <w:pStyle w:val="Normal"/>
        <w:rPr>
          <w:rFonts w:ascii="Palanquin Dark" w:hAnsi="Palanquin Dark" w:eastAsia="Palanquin Dark" w:cs="Palanquin Dark"/>
        </w:rPr>
      </w:pPr>
      <w:r>
        <w:rPr>
          <w:rFonts w:eastAsia="Palanquin Dark" w:cs="Palanquin Dark" w:ascii="Palanquin Dark" w:hAnsi="Palanquin Dark"/>
        </w:rPr>
        <w:t>1.2.9</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शकटेन सोमं प्रच्यावयति </w:t>
      </w:r>
      <w:r>
        <w:rPr>
          <w:rFonts w:eastAsia="Palanquin Dark" w:cs="Palanquin Dark" w:ascii="Palanquin Dark" w:hAnsi="Palanquin Dark"/>
        </w:rPr>
        <w:t xml:space="preserve">- </w:t>
      </w:r>
      <w:r>
        <w:rPr>
          <w:rFonts w:ascii="Palanquin Dark" w:hAnsi="Palanquin Dark" w:eastAsia="Palanquin Dark" w:cs="Palanquin Dark"/>
        </w:rPr>
        <w:t xml:space="preserve">प्रच्यवस्वेति तिसृभिः । तत्र प्रथमा षट्पदा अतिजगती ॥ प्रच्यवस्व प्रकर्षेणास्माद्देशाद्गच्छ भुवः भुवनस्य पते सोम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इत्यादिना सत्वं</w:t>
      </w:r>
      <w:r>
        <w:rPr>
          <w:rFonts w:eastAsia="Palanquin Dark" w:cs="Palanquin Dark" w:ascii="Palanquin Dark" w:hAnsi="Palanquin Dark"/>
        </w:rPr>
        <w:t>, '</w:t>
      </w:r>
      <w:r>
        <w:rPr>
          <w:rFonts w:ascii="Palanquin Dark" w:hAnsi="Palanquin Dark" w:eastAsia="Palanquin Dark" w:cs="Palanquin Dark"/>
        </w:rPr>
        <w:t>सुबामन्त्रिते</w:t>
      </w:r>
      <w:r>
        <w:rPr>
          <w:rFonts w:eastAsia="Palanquin Dark" w:cs="Palanquin Dark" w:ascii="Palanquin Dark" w:hAnsi="Palanquin Dark"/>
        </w:rPr>
        <w:t xml:space="preserve">' </w:t>
      </w:r>
      <w:r>
        <w:rPr>
          <w:rFonts w:ascii="Palanquin Dark" w:hAnsi="Palanquin Dark" w:eastAsia="Palanquin Dark" w:cs="Palanquin Dark"/>
        </w:rPr>
        <w:t xml:space="preserve">इति पराङ्गवद्भावात् षष्ठ्यामन्त्रितसमुदायो निहन्यते । विश्वानि धामानि गन्तव्यानि स्थानानि अभि लक्षीकृत्य गच्छ । </w:t>
      </w:r>
      <w:r>
        <w:rPr>
          <w:rFonts w:eastAsia="Palanquin Dark" w:cs="Palanquin Dark" w:ascii="Palanquin Dark" w:hAnsi="Palanquin Dark"/>
        </w:rPr>
        <w:t>'</w:t>
      </w:r>
      <w:r>
        <w:rPr>
          <w:rFonts w:ascii="Palanquin Dark" w:hAnsi="Palanquin Dark" w:eastAsia="Palanquin Dark" w:cs="Palanquin Dark"/>
        </w:rPr>
        <w:t>अभिरभागे</w:t>
      </w:r>
      <w:r>
        <w:rPr>
          <w:rFonts w:eastAsia="Palanquin Dark" w:cs="Palanquin Dark" w:ascii="Palanquin Dark" w:hAnsi="Palanquin Dark"/>
        </w:rPr>
        <w:t xml:space="preserve">' </w:t>
      </w:r>
      <w:r>
        <w:rPr>
          <w:rFonts w:ascii="Palanquin Dark" w:hAnsi="Palanquin Dark" w:eastAsia="Palanquin Dark" w:cs="Palanquin Dark"/>
        </w:rPr>
        <w:t xml:space="preserve">इति कर्मप्रवचनीयत्वम्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तथा गच्छन्तं त्वां परिपरी मा विदत् मा प्रापत् । विन्दतेर्लुङि लृदित्वादङ् । </w:t>
      </w:r>
      <w:r>
        <w:rPr>
          <w:rFonts w:eastAsia="Palanquin Dark" w:cs="Palanquin Dark" w:ascii="Palanquin Dark" w:hAnsi="Palanquin Dark"/>
        </w:rPr>
        <w:t>'</w:t>
      </w:r>
      <w:r>
        <w:rPr>
          <w:rFonts w:ascii="Palanquin Dark" w:hAnsi="Palanquin Dark" w:eastAsia="Palanquin Dark" w:cs="Palanquin Dark"/>
        </w:rPr>
        <w:t>छन्दसि परि</w:t>
      </w:r>
      <w:r>
        <w:rPr>
          <w:rFonts w:eastAsia="Palanquin Dark" w:cs="Palanquin Dark" w:ascii="Palanquin Dark" w:hAnsi="Palanquin Dark"/>
        </w:rPr>
        <w:t xml:space="preserve">' </w:t>
      </w:r>
      <w:r>
        <w:rPr>
          <w:rFonts w:ascii="Palanquin Dark" w:hAnsi="Palanquin Dark" w:eastAsia="Palanquin Dark" w:cs="Palanquin Dark"/>
        </w:rPr>
        <w:t xml:space="preserve">इत्यादिना पर्यवस्थातरि निपात्यते । योध्वन्याक्रम्य बाधते स पर्यवस्थाता । स विश्वावसुर्गन्धर्वोभिप्रेतः यः पूर्वं सोमं पर्यमुष्णात् । ब्राह्मणं च भवति </w:t>
      </w:r>
      <w:r>
        <w:rPr>
          <w:rFonts w:eastAsia="Palanquin Dark" w:cs="Palanquin Dark" w:ascii="Palanquin Dark" w:hAnsi="Palanquin Dark"/>
        </w:rPr>
        <w:t>'</w:t>
      </w:r>
      <w:r>
        <w:rPr>
          <w:rFonts w:ascii="Palanquin Dark" w:hAnsi="Palanquin Dark" w:eastAsia="Palanquin Dark" w:cs="Palanquin Dark"/>
        </w:rPr>
        <w:t>मा त्वा परिपरी विददित्याह यदेवादस्सोममाह्रियमाणं गन्धवो विश्वावसुः पर्यमुष्णात्तस्मादेवमाहापरिमोषाय</w:t>
      </w:r>
      <w:r>
        <w:rPr>
          <w:rFonts w:eastAsia="Palanquin Dark" w:cs="Palanquin Dark" w:ascii="Palanquin Dark" w:hAnsi="Palanquin Dark"/>
        </w:rPr>
        <w:t xml:space="preserve">' </w:t>
      </w:r>
      <w:r>
        <w:rPr>
          <w:rFonts w:ascii="Palanquin Dark" w:hAnsi="Palanquin Dark" w:eastAsia="Palanquin Dark" w:cs="Palanquin Dark"/>
        </w:rPr>
        <w:t xml:space="preserve">इति । स इदानीं त्वाम्मा विददिति । किञ्च </w:t>
      </w:r>
      <w:r>
        <w:rPr>
          <w:rFonts w:eastAsia="Palanquin Dark" w:cs="Palanquin Dark" w:ascii="Palanquin Dark" w:hAnsi="Palanquin Dark"/>
        </w:rPr>
        <w:t xml:space="preserve">- </w:t>
      </w:r>
      <w:r>
        <w:rPr>
          <w:rFonts w:ascii="Palanquin Dark" w:hAnsi="Palanquin Dark" w:eastAsia="Palanquin Dark" w:cs="Palanquin Dark"/>
        </w:rPr>
        <w:t>सर्व एव परिपन्थिनः विश्वावसोरन्येपि त्वां मा विदन् । तेनैव निपात्यते । किञ्च – वृकाः आदाय गन्तारः । कुक वृक आदाने</w:t>
      </w:r>
      <w:r>
        <w:rPr>
          <w:rFonts w:eastAsia="Palanquin Dark" w:cs="Palanquin Dark" w:ascii="Palanquin Dark" w:hAnsi="Palanquin Dark"/>
        </w:rPr>
        <w:t xml:space="preserve">, </w:t>
      </w:r>
      <w:r>
        <w:rPr>
          <w:rFonts w:ascii="Palanquin Dark" w:hAnsi="Palanquin Dark" w:eastAsia="Palanquin Dark" w:cs="Palanquin Dark"/>
        </w:rPr>
        <w:t>इगुपधात्कः</w:t>
      </w:r>
      <w:r>
        <w:rPr>
          <w:rFonts w:eastAsia="Palanquin Dark" w:cs="Palanquin Dark" w:ascii="Palanquin Dark" w:hAnsi="Palanquin Dark"/>
        </w:rPr>
        <w:t xml:space="preserve">, </w:t>
      </w:r>
      <w:r>
        <w:rPr>
          <w:rFonts w:ascii="Palanquin Dark" w:hAnsi="Palanquin Dark" w:eastAsia="Palanquin Dark" w:cs="Palanquin Dark"/>
        </w:rPr>
        <w:t xml:space="preserve">पचाद्यच् </w:t>
      </w:r>
      <w:r>
        <w:rPr>
          <w:rFonts w:eastAsia="Palanquin Dark" w:cs="Palanquin Dark" w:ascii="Palanquin Dark" w:hAnsi="Palanquin Dark"/>
        </w:rPr>
        <w:t>[</w:t>
      </w:r>
      <w:r>
        <w:rPr>
          <w:rFonts w:ascii="Palanquin Dark" w:hAnsi="Palanquin Dark" w:eastAsia="Palanquin Dark" w:cs="Palanquin Dark"/>
        </w:rPr>
        <w:t>ज्वा</w:t>
      </w:r>
      <w:r>
        <w:rPr>
          <w:rFonts w:eastAsia="Palanquin Dark" w:cs="Palanquin Dark" w:ascii="Palanquin Dark" w:hAnsi="Palanquin Dark"/>
        </w:rPr>
        <w:t xml:space="preserve">?], </w:t>
      </w:r>
      <w:r>
        <w:rPr>
          <w:rFonts w:ascii="Palanquin Dark" w:hAnsi="Palanquin Dark" w:eastAsia="Palanquin Dark" w:cs="Palanquin Dark"/>
        </w:rPr>
        <w:t xml:space="preserve">पुषादिर्द्रष्टव्यः । अघं पापं वधादिकं तवेच्छन्तः । </w:t>
      </w:r>
      <w:r>
        <w:rPr>
          <w:rFonts w:eastAsia="Palanquin Dark" w:cs="Palanquin Dark" w:ascii="Palanquin Dark" w:hAnsi="Palanquin Dark"/>
        </w:rPr>
        <w:t>'</w:t>
      </w:r>
      <w:r>
        <w:rPr>
          <w:rFonts w:ascii="Palanquin Dark" w:hAnsi="Palanquin Dark" w:eastAsia="Palanquin Dark" w:cs="Palanquin Dark"/>
        </w:rPr>
        <w:t>छन्दसि परेच्छायाम्</w:t>
      </w:r>
      <w:r>
        <w:rPr>
          <w:rFonts w:eastAsia="Palanquin Dark" w:cs="Palanquin Dark" w:ascii="Palanquin Dark" w:hAnsi="Palanquin Dark"/>
        </w:rPr>
        <w:t xml:space="preserve">' </w:t>
      </w:r>
      <w:r>
        <w:rPr>
          <w:rFonts w:ascii="Palanquin Dark" w:hAnsi="Palanquin Dark" w:eastAsia="Palanquin Dark" w:cs="Palanquin Dark"/>
        </w:rPr>
        <w:t>इति क्यच्</w:t>
      </w:r>
      <w:r>
        <w:rPr>
          <w:rFonts w:eastAsia="Palanquin Dark" w:cs="Palanquin Dark" w:ascii="Palanquin Dark" w:hAnsi="Palanquin Dark"/>
        </w:rPr>
        <w:t>, '</w:t>
      </w:r>
      <w:r>
        <w:rPr>
          <w:rFonts w:ascii="Palanquin Dark" w:hAnsi="Palanquin Dark" w:eastAsia="Palanquin Dark" w:cs="Palanquin Dark"/>
        </w:rPr>
        <w:t>अश्वाघस्यात्</w:t>
      </w:r>
      <w:r>
        <w:rPr>
          <w:rFonts w:eastAsia="Palanquin Dark" w:cs="Palanquin Dark" w:ascii="Palanquin Dark" w:hAnsi="Palanquin Dark"/>
        </w:rPr>
        <w:t xml:space="preserve">' </w:t>
      </w:r>
      <w:r>
        <w:rPr>
          <w:rFonts w:ascii="Palanquin Dark" w:hAnsi="Palanquin Dark" w:eastAsia="Palanquin Dark" w:cs="Palanquin Dark"/>
        </w:rPr>
        <w:t>इत्यात्त्वम् । येध्वनि पीडां कुर्वन्तोन्यत्र बाधितुं अध्वनोपनयन्ति ते त्वां मा दघत् मात्मसात्कार्षुः । दघ पालने</w:t>
      </w:r>
      <w:r>
        <w:rPr>
          <w:rFonts w:eastAsia="Palanquin Dark" w:cs="Palanquin Dark" w:ascii="Palanquin Dark" w:hAnsi="Palanquin Dark"/>
        </w:rPr>
        <w:t xml:space="preserve">, </w:t>
      </w:r>
      <w:r>
        <w:rPr>
          <w:rFonts w:ascii="Palanquin Dark" w:hAnsi="Palanquin Dark" w:eastAsia="Palanquin Dark" w:cs="Palanquin Dark"/>
        </w:rPr>
        <w:t xml:space="preserve">छान्दसश्च्लेरङादेशः । एवं तु वक्ष्यमाणस्यैकवचनस्य विपरिणामेन सम्बन्धः क्लिष्टस्स्यात् । तस्माद्वृका अपि त्वां माविदन्नित्येव । किच्च </w:t>
      </w:r>
      <w:r>
        <w:rPr>
          <w:rFonts w:eastAsia="Palanquin Dark" w:cs="Palanquin Dark" w:ascii="Palanquin Dark" w:hAnsi="Palanquin Dark"/>
        </w:rPr>
        <w:t xml:space="preserve">- </w:t>
      </w:r>
      <w:r>
        <w:rPr>
          <w:rFonts w:ascii="Palanquin Dark" w:hAnsi="Palanquin Dark" w:eastAsia="Palanquin Dark" w:cs="Palanquin Dark"/>
        </w:rPr>
        <w:t>विश्वावसुनामा गन्धर्वः त्वां मा दघत् परिपरी च मा भूत् आदघिता च मा भूत् इति द्वयमस्य निषिध्यते । चतुर्थपादो विवृद्धाक्षरः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अथ द्वितीया श्येन इत्यनुष्टुप् । अत्र तृतीयः पादो ह्रसिष्ठः</w:t>
      </w:r>
      <w:r>
        <w:rPr>
          <w:rFonts w:eastAsia="Palanquin Dark" w:cs="Palanquin Dark" w:ascii="Palanquin Dark" w:hAnsi="Palanquin Dark"/>
        </w:rPr>
        <w:t xml:space="preserve">, </w:t>
      </w:r>
      <w:r>
        <w:rPr>
          <w:rFonts w:ascii="Palanquin Dark" w:hAnsi="Palanquin Dark" w:eastAsia="Palanquin Dark" w:cs="Palanquin Dark"/>
        </w:rPr>
        <w:t>चतुर्थो वर्षिष्ठः ॥ श्येन इव शीघ्रो भूत्वा परापत निस्सङ्कटं गच्छ अस्मदीयस्य यजमानस्य गृहे प्राग्वंशे । तत्र ऋत्विग्भिर्देवैस्संस्कृंतं आसन्दीस्थानम् । प्रवृद्धादित्वादुत्तरपदान्तोदात्तत्वम्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अध्वर्युयजमानौ गच्छतः </w:t>
      </w:r>
      <w:r>
        <w:rPr>
          <w:rFonts w:eastAsia="Palanquin Dark" w:cs="Palanquin Dark" w:ascii="Palanquin Dark" w:hAnsi="Palanquin Dark"/>
        </w:rPr>
        <w:t xml:space="preserve">- </w:t>
      </w:r>
      <w:r>
        <w:rPr>
          <w:rFonts w:ascii="Palanquin Dark" w:hAnsi="Palanquin Dark" w:eastAsia="Palanquin Dark" w:cs="Palanquin Dark"/>
        </w:rPr>
        <w:t xml:space="preserve">यजमानस्य स्वस्त्ययनीति ॥ स्वस्त्ययनमविनाशप्रापणं तद्वानसि यजमानस्य स्वस्त्ययनकार्यसि हे सोम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स्वस्तिमदयनमाश्रयस्तद्वान् अविनश्वराश्रयत्वात् यजमानस्याविनश्वराश्रयोसीति यावत् । सर्वथा </w:t>
      </w:r>
      <w:r>
        <w:rPr>
          <w:rFonts w:eastAsia="Palanquin Dark" w:cs="Palanquin Dark" w:ascii="Palanquin Dark" w:hAnsi="Palanquin Dark"/>
        </w:rPr>
        <w:t>'</w:t>
      </w:r>
      <w:r>
        <w:rPr>
          <w:rFonts w:ascii="Palanquin Dark" w:hAnsi="Palanquin Dark" w:eastAsia="Palanquin Dark" w:cs="Palanquin Dark"/>
        </w:rPr>
        <w:t>परादिश्छन्दसि बहुळम्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सतिशिष्टत्वादीनि</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xml:space="preserve">प्वरस्य अथ तृतीया </w:t>
      </w:r>
      <w:r>
        <w:rPr>
          <w:rFonts w:eastAsia="Palanquin Dark" w:cs="Palanquin Dark" w:ascii="Palanquin Dark" w:hAnsi="Palanquin Dark"/>
        </w:rPr>
        <w:t xml:space="preserve">- </w:t>
      </w:r>
      <w:r>
        <w:rPr>
          <w:rFonts w:ascii="Palanquin Dark" w:hAnsi="Palanquin Dark" w:eastAsia="Palanquin Dark" w:cs="Palanquin Dark"/>
        </w:rPr>
        <w:t xml:space="preserve">अपिपन्थामित्यनुष्टुप् । केचिदाहुः </w:t>
      </w:r>
      <w:r>
        <w:rPr>
          <w:rFonts w:eastAsia="Palanquin Dark" w:cs="Palanquin Dark" w:ascii="Palanquin Dark" w:hAnsi="Palanquin Dark"/>
        </w:rPr>
        <w:t>- '</w:t>
      </w:r>
      <w:r>
        <w:rPr>
          <w:rFonts w:ascii="Palanquin Dark" w:hAnsi="Palanquin Dark" w:eastAsia="Palanquin Dark" w:cs="Palanquin Dark"/>
        </w:rPr>
        <w:t>प्रथमा धृतिर्नवपदा । यजमानस्य स्वस्त्ययनीत्यादिका तु पञ्चपदा पङ्तिः</w:t>
      </w:r>
      <w:r>
        <w:rPr>
          <w:rFonts w:eastAsia="Palanquin Dark" w:cs="Palanquin Dark" w:ascii="Palanquin Dark" w:hAnsi="Palanquin Dark"/>
        </w:rPr>
        <w:t xml:space="preserve">' </w:t>
      </w:r>
      <w:r>
        <w:rPr>
          <w:rFonts w:ascii="Palanquin Dark" w:hAnsi="Palanquin Dark" w:eastAsia="Palanquin Dark" w:cs="Palanquin Dark"/>
        </w:rPr>
        <w:t>इति ॥ अपि च</w:t>
      </w:r>
      <w:r>
        <w:rPr>
          <w:rFonts w:eastAsia="Palanquin Dark" w:cs="Palanquin Dark" w:ascii="Palanquin Dark" w:hAnsi="Palanquin Dark"/>
        </w:rPr>
        <w:t xml:space="preserve">, </w:t>
      </w:r>
      <w:r>
        <w:rPr>
          <w:rFonts w:ascii="Palanquin Dark" w:hAnsi="Palanquin Dark" w:eastAsia="Palanquin Dark" w:cs="Palanquin Dark"/>
        </w:rPr>
        <w:t>वयमपि पन्थां पन्थानमगस्महि सभ्प्राप्ताः त्वत्प्रसादेन सोम । कीदृशं स्वस्तिगां</w:t>
      </w:r>
      <w:r>
        <w:rPr>
          <w:rFonts w:eastAsia="Palanquin Dark" w:cs="Palanquin Dark" w:ascii="Palanquin Dark" w:hAnsi="Palanquin Dark"/>
        </w:rPr>
        <w:t xml:space="preserve">, </w:t>
      </w:r>
      <w:r>
        <w:rPr>
          <w:rFonts w:ascii="Palanquin Dark" w:hAnsi="Palanquin Dark" w:eastAsia="Palanquin Dark" w:cs="Palanquin Dark"/>
        </w:rPr>
        <w:t xml:space="preserve">स्वस्ति अविनाशं गम्यते येन तादृशम् । </w:t>
      </w:r>
      <w:r>
        <w:rPr>
          <w:rFonts w:eastAsia="Palanquin Dark" w:cs="Palanquin Dark" w:ascii="Palanquin Dark" w:hAnsi="Palanquin Dark"/>
        </w:rPr>
        <w:t>'</w:t>
      </w:r>
      <w:r>
        <w:rPr>
          <w:rFonts w:ascii="Palanquin Dark" w:hAnsi="Palanquin Dark" w:eastAsia="Palanquin Dark" w:cs="Palanquin Dark"/>
        </w:rPr>
        <w:t>गाङ् गतौ</w:t>
      </w:r>
      <w:r>
        <w:rPr>
          <w:rFonts w:eastAsia="Palanquin Dark" w:cs="Palanquin Dark" w:ascii="Palanquin Dark" w:hAnsi="Palanquin Dark"/>
        </w:rPr>
        <w:t xml:space="preserve">' </w:t>
      </w:r>
      <w:r>
        <w:rPr>
          <w:rFonts w:ascii="Palanquin Dark" w:hAnsi="Palanquin Dark" w:eastAsia="Palanquin Dark" w:cs="Palanquin Dark"/>
        </w:rPr>
        <w:t>इत्यतो विच् । अनेहसं अपापं पापफलरहितं पन्थानं अगमाम । व्यत्ययेनात्मनेपदम्</w:t>
      </w:r>
      <w:r>
        <w:rPr>
          <w:rFonts w:eastAsia="Palanquin Dark" w:cs="Palanquin Dark" w:ascii="Palanquin Dark" w:hAnsi="Palanquin Dark"/>
        </w:rPr>
        <w:t>, '</w:t>
      </w:r>
      <w:r>
        <w:rPr>
          <w:rFonts w:ascii="Palanquin Dark" w:hAnsi="Palanquin Dark" w:eastAsia="Palanquin Dark" w:cs="Palanquin Dark"/>
        </w:rPr>
        <w:t>वा गमः</w:t>
      </w:r>
      <w:r>
        <w:rPr>
          <w:rFonts w:eastAsia="Palanquin Dark" w:cs="Palanquin Dark" w:ascii="Palanquin Dark" w:hAnsi="Palanquin Dark"/>
        </w:rPr>
        <w:t xml:space="preserve">' </w:t>
      </w:r>
      <w:r>
        <w:rPr>
          <w:rFonts w:ascii="Palanquin Dark" w:hAnsi="Palanquin Dark" w:eastAsia="Palanquin Dark" w:cs="Palanquin Dark"/>
        </w:rPr>
        <w:t xml:space="preserve">इति सिचः कित्त्वादनुनासिकलोपः । </w:t>
      </w:r>
      <w:r>
        <w:rPr>
          <w:rFonts w:eastAsia="Palanquin Dark" w:cs="Palanquin Dark" w:ascii="Palanquin Dark" w:hAnsi="Palanquin Dark"/>
        </w:rPr>
        <w:t>'</w:t>
      </w:r>
      <w:r>
        <w:rPr>
          <w:rFonts w:ascii="Palanquin Dark" w:hAnsi="Palanquin Dark" w:eastAsia="Palanquin Dark" w:cs="Palanquin Dark"/>
        </w:rPr>
        <w:t>पथिमथ्यृभुक्षामात्</w:t>
      </w:r>
      <w:r>
        <w:rPr>
          <w:rFonts w:eastAsia="Palanquin Dark" w:cs="Palanquin Dark" w:ascii="Palanquin Dark" w:hAnsi="Palanquin Dark"/>
        </w:rPr>
        <w:t xml:space="preserve">' </w:t>
      </w:r>
      <w:r>
        <w:rPr>
          <w:rFonts w:ascii="Palanquin Dark" w:hAnsi="Palanquin Dark" w:eastAsia="Palanquin Dark" w:cs="Palanquin Dark"/>
        </w:rPr>
        <w:t xml:space="preserve">इत्यात्वम् व्यत्ययेन द्वितीयायामपि भवति । यद्वा </w:t>
      </w:r>
      <w:r>
        <w:rPr>
          <w:rFonts w:eastAsia="Palanquin Dark" w:cs="Palanquin Dark" w:ascii="Palanquin Dark" w:hAnsi="Palanquin Dark"/>
        </w:rPr>
        <w:t>- '</w:t>
      </w:r>
      <w:r>
        <w:rPr>
          <w:rFonts w:ascii="Palanquin Dark" w:hAnsi="Palanquin Dark" w:eastAsia="Palanquin Dark" w:cs="Palanquin Dark"/>
        </w:rPr>
        <w:t>आशंसायां भूतवच्च</w:t>
      </w:r>
      <w:r>
        <w:rPr>
          <w:rFonts w:eastAsia="Palanquin Dark" w:cs="Palanquin Dark" w:ascii="Palanquin Dark" w:hAnsi="Palanquin Dark"/>
        </w:rPr>
        <w:t xml:space="preserve">' </w:t>
      </w:r>
      <w:r>
        <w:rPr>
          <w:rFonts w:ascii="Palanquin Dark" w:hAnsi="Palanquin Dark" w:eastAsia="Palanquin Dark" w:cs="Palanquin Dark"/>
        </w:rPr>
        <w:t xml:space="preserve">इति लुङ् । तमपि पन्थानं गम्यास्म स्वस्तिगामनेहसम् । पुनश्च पन्था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येन पथा गच्छच्न् विश्वा द्विषः विश्वान् द्वेषेयान् लिङ्गव्यत्ययेन स्त्रीत्वम्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सम्पदादिलक्षणस्स्त्रियां क्विप् । परिवृणक्ति परितो वर्जयति । किञ्च </w:t>
      </w:r>
      <w:r>
        <w:rPr>
          <w:rFonts w:eastAsia="Palanquin Dark" w:cs="Palanquin Dark" w:ascii="Palanquin Dark" w:hAnsi="Palanquin Dark"/>
        </w:rPr>
        <w:t xml:space="preserve">- </w:t>
      </w:r>
      <w:r>
        <w:rPr>
          <w:rFonts w:ascii="Palanquin Dark" w:hAnsi="Palanquin Dark" w:eastAsia="Palanquin Dark" w:cs="Palanquin Dark"/>
        </w:rPr>
        <w:t>विन्दते लभते च वसु धनं तमगमाम गम्यास्म वा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राजानं प्रत्युपतिष्ठते </w:t>
      </w:r>
      <w:r>
        <w:rPr>
          <w:rFonts w:eastAsia="Palanquin Dark" w:cs="Palanquin Dark" w:ascii="Palanquin Dark" w:hAnsi="Palanquin Dark"/>
        </w:rPr>
        <w:t xml:space="preserve">- </w:t>
      </w:r>
      <w:r>
        <w:rPr>
          <w:rFonts w:ascii="Palanquin Dark" w:hAnsi="Palanquin Dark" w:eastAsia="Palanquin Dark" w:cs="Palanquin Dark"/>
        </w:rPr>
        <w:t>नमो मित्रस्येति जगत्या ॥ सूर्यात्मना सोमस्स्तूयते । नमस्कारोस्तु तस्मै मित्रस्य वरुणस्य चक्षसे चक्षुस्थानीयाय । महः चतुर्थ्यर्थे षष्ठी</w:t>
      </w:r>
      <w:r>
        <w:rPr>
          <w:rFonts w:eastAsia="Palanquin Dark" w:cs="Palanquin Dark" w:ascii="Palanquin Dark" w:hAnsi="Palanquin Dark"/>
        </w:rPr>
        <w:t xml:space="preserve">; </w:t>
      </w:r>
      <w:r>
        <w:rPr>
          <w:rFonts w:ascii="Palanquin Dark" w:hAnsi="Palanquin Dark" w:eastAsia="Palanquin Dark" w:cs="Palanquin Dark"/>
        </w:rPr>
        <w:t>महते देवाय तदृतं यज्ञं सपर्यत तस्मै देवाय सपर्यार्थं यज्ञमपि प्रयुङ्ग्ध्वम् । सपर पूजायां कण्ड्वादिः । विभक्तिव्यत्ययेन वा चक्षुस्थानीयं तं ऋतेन परिचरतेति । एवं नमस्कारेण यज्ञेन च महान् देव आराध्यत इत्युक्तम्</w:t>
      </w:r>
      <w:r>
        <w:rPr>
          <w:rFonts w:eastAsia="Palanquin Dark" w:cs="Palanquin Dark" w:ascii="Palanquin Dark" w:hAnsi="Palanquin Dark"/>
        </w:rPr>
        <w:t xml:space="preserve">, </w:t>
      </w:r>
      <w:r>
        <w:rPr>
          <w:rFonts w:ascii="Palanquin Dark" w:hAnsi="Palanquin Dark" w:eastAsia="Palanquin Dark" w:cs="Palanquin Dark"/>
        </w:rPr>
        <w:t xml:space="preserve">अधुना स्तोत्रेणाप्याराधनीय इत्याह </w:t>
      </w:r>
      <w:r>
        <w:rPr>
          <w:rFonts w:eastAsia="Palanquin Dark" w:cs="Palanquin Dark" w:ascii="Palanquin Dark" w:hAnsi="Palanquin Dark"/>
        </w:rPr>
        <w:t xml:space="preserve">- </w:t>
      </w:r>
      <w:r>
        <w:rPr>
          <w:rFonts w:ascii="Palanquin Dark" w:hAnsi="Palanquin Dark" w:eastAsia="Palanquin Dark" w:cs="Palanquin Dark"/>
        </w:rPr>
        <w:t>दूरेदृशे दूरे सर्वदा दृश्यत इति दूरेदृक्</w:t>
      </w:r>
      <w:r>
        <w:rPr>
          <w:rFonts w:eastAsia="Palanquin Dark" w:cs="Palanquin Dark" w:ascii="Palanquin Dark" w:hAnsi="Palanquin Dark"/>
        </w:rPr>
        <w:t xml:space="preserve">, </w:t>
      </w:r>
      <w:r>
        <w:rPr>
          <w:rFonts w:ascii="Palanquin Dark" w:hAnsi="Palanquin Dark" w:eastAsia="Palanquin Dark" w:cs="Palanquin Dark"/>
        </w:rPr>
        <w:t xml:space="preserve">दूरे स्थित्वा सर्वं पश्यतीति वा । </w:t>
      </w:r>
      <w:r>
        <w:rPr>
          <w:rFonts w:eastAsia="Palanquin Dark" w:cs="Palanquin Dark" w:ascii="Palanquin Dark" w:hAnsi="Palanquin Dark"/>
        </w:rPr>
        <w:t>'</w:t>
      </w:r>
      <w:r>
        <w:rPr>
          <w:rFonts w:ascii="Palanquin Dark" w:hAnsi="Palanquin Dark" w:eastAsia="Palanquin Dark" w:cs="Palanquin Dark"/>
        </w:rPr>
        <w:t>तत्पुरुषे कृति बहुळम्</w:t>
      </w:r>
      <w:r>
        <w:rPr>
          <w:rFonts w:eastAsia="Palanquin Dark" w:cs="Palanquin Dark" w:ascii="Palanquin Dark" w:hAnsi="Palanquin Dark"/>
        </w:rPr>
        <w:t xml:space="preserve">' </w:t>
      </w:r>
      <w:r>
        <w:rPr>
          <w:rFonts w:ascii="Palanquin Dark" w:hAnsi="Palanquin Dark" w:eastAsia="Palanquin Dark" w:cs="Palanquin Dark"/>
        </w:rPr>
        <w:t xml:space="preserve">इत्यलुक् । देवजाताय जाता देवा यस्मिन् । </w:t>
      </w:r>
      <w:r>
        <w:rPr>
          <w:rFonts w:eastAsia="Palanquin Dark" w:cs="Palanquin Dark" w:ascii="Palanquin Dark" w:hAnsi="Palanquin Dark"/>
        </w:rPr>
        <w:t>'</w:t>
      </w:r>
      <w:r>
        <w:rPr>
          <w:rFonts w:ascii="Palanquin Dark" w:hAnsi="Palanquin Dark" w:eastAsia="Palanquin Dark" w:cs="Palanquin Dark"/>
        </w:rPr>
        <w:t>निष्ठायाः पूर्वनिपाते आतिकालसुखादिध्यः परवचनम्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परनिपातः । केतवे रश्मिमते । मत्वर्थीयो लुप्यते । यद्वा </w:t>
      </w:r>
      <w:r>
        <w:rPr>
          <w:rFonts w:eastAsia="Palanquin Dark" w:cs="Palanquin Dark" w:ascii="Palanquin Dark" w:hAnsi="Palanquin Dark"/>
        </w:rPr>
        <w:t xml:space="preserve">- </w:t>
      </w:r>
      <w:r>
        <w:rPr>
          <w:rFonts w:ascii="Palanquin Dark" w:hAnsi="Palanquin Dark" w:eastAsia="Palanquin Dark" w:cs="Palanquin Dark"/>
        </w:rPr>
        <w:t>केतुः प्रज्ञा</w:t>
      </w:r>
      <w:r>
        <w:rPr>
          <w:rFonts w:eastAsia="Palanquin Dark" w:cs="Palanquin Dark" w:ascii="Palanquin Dark" w:hAnsi="Palanquin Dark"/>
        </w:rPr>
        <w:t xml:space="preserve">, </w:t>
      </w:r>
      <w:r>
        <w:rPr>
          <w:rFonts w:ascii="Palanquin Dark" w:hAnsi="Palanquin Dark" w:eastAsia="Palanquin Dark" w:cs="Palanquin Dark"/>
        </w:rPr>
        <w:t>तद्धतेवे तदात्मने वा । दिवस्पुत्राय दीप्तेः पुत्रस्थानीयाय</w:t>
      </w:r>
      <w:r>
        <w:rPr>
          <w:rFonts w:eastAsia="Palanquin Dark" w:cs="Palanquin Dark" w:ascii="Palanquin Dark" w:hAnsi="Palanquin Dark"/>
        </w:rPr>
        <w:t xml:space="preserve">, </w:t>
      </w:r>
      <w:r>
        <w:rPr>
          <w:rFonts w:ascii="Palanquin Dark" w:hAnsi="Palanquin Dark" w:eastAsia="Palanquin Dark" w:cs="Palanquin Dark"/>
        </w:rPr>
        <w:t xml:space="preserve">सदा तत्प्रभवत्वात्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दिवो द्युलोकस्य दुःखात्त्रायकाय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इत्यादिना सत्वम् । ईदृशाय सूर्याय विश्वस्य सवित्रे शंसत शस्त्राणि कुरुत</w:t>
      </w:r>
      <w:r>
        <w:rPr>
          <w:rFonts w:eastAsia="Palanquin Dark" w:cs="Palanquin Dark" w:ascii="Palanquin Dark" w:hAnsi="Palanquin Dark"/>
        </w:rPr>
        <w:t xml:space="preserve">, </w:t>
      </w:r>
      <w:r>
        <w:rPr>
          <w:rFonts w:ascii="Palanquin Dark" w:hAnsi="Palanquin Dark" w:eastAsia="Palanquin Dark" w:cs="Palanquin Dark"/>
        </w:rPr>
        <w:t>स्तुवतेति यावत् । एवं लिङ्गात्सूर्योपस्थानमिदं प्रतीयते</w:t>
      </w:r>
      <w:r>
        <w:rPr>
          <w:rFonts w:eastAsia="Palanquin Dark" w:cs="Palanquin Dark" w:ascii="Palanquin Dark" w:hAnsi="Palanquin Dark"/>
        </w:rPr>
        <w:t xml:space="preserve">, </w:t>
      </w:r>
      <w:r>
        <w:rPr>
          <w:rFonts w:ascii="Palanquin Dark" w:hAnsi="Palanquin Dark" w:eastAsia="Palanquin Dark" w:cs="Palanquin Dark"/>
        </w:rPr>
        <w:t xml:space="preserve">सोमोपस्थाने तु विनियुज्यते </w:t>
      </w:r>
      <w:r>
        <w:rPr>
          <w:rFonts w:eastAsia="Palanquin Dark" w:cs="Palanquin Dark" w:ascii="Palanquin Dark" w:hAnsi="Palanquin Dark"/>
        </w:rPr>
        <w:t>'</w:t>
      </w:r>
      <w:r>
        <w:rPr>
          <w:rFonts w:ascii="Palanquin Dark" w:hAnsi="Palanquin Dark" w:eastAsia="Palanquin Dark" w:cs="Palanquin Dark"/>
        </w:rPr>
        <w:t>राजानं प्रत्युपतिष्ठते</w:t>
      </w:r>
      <w:r>
        <w:rPr>
          <w:rFonts w:eastAsia="Palanquin Dark" w:cs="Palanquin Dark" w:ascii="Palanquin Dark" w:hAnsi="Palanquin Dark"/>
        </w:rPr>
        <w:t xml:space="preserve">' </w:t>
      </w:r>
      <w:r>
        <w:rPr>
          <w:rFonts w:ascii="Palanquin Dark" w:hAnsi="Palanquin Dark" w:eastAsia="Palanquin Dark" w:cs="Palanquin Dark"/>
        </w:rPr>
        <w:t xml:space="preserve">इति । तत्र चक्षुस्स्थनीयस्य सूर्यस्य नमस्कारादिना चक्षुष्मान्देव आराधितो भवतीत्याचार्यस्याभिप्रायः । इयं चोपपत्तिः </w:t>
      </w:r>
      <w:r>
        <w:rPr>
          <w:rFonts w:eastAsia="Palanquin Dark" w:cs="Palanquin Dark" w:ascii="Palanquin Dark" w:hAnsi="Palanquin Dark"/>
        </w:rPr>
        <w:t xml:space="preserve">- </w:t>
      </w:r>
      <w:r>
        <w:rPr>
          <w:rFonts w:ascii="Palanquin Dark" w:hAnsi="Palanquin Dark" w:eastAsia="Palanquin Dark" w:cs="Palanquin Dark"/>
        </w:rPr>
        <w:t>अत्र प्रकरणे मित्रवरुणशब्दौ सोमवचनौ मन्त्रेषु प्रसिद्धौ</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मित्रो न एहि</w:t>
      </w:r>
      <w:r>
        <w:rPr>
          <w:rFonts w:eastAsia="Palanquin Dark" w:cs="Palanquin Dark" w:ascii="Palanquin Dark" w:hAnsi="Palanquin Dark"/>
        </w:rPr>
        <w:t xml:space="preserve">' </w:t>
      </w:r>
      <w:r>
        <w:rPr>
          <w:rFonts w:ascii="Palanquin Dark" w:hAnsi="Palanquin Dark" w:eastAsia="Palanquin Dark" w:cs="Palanquin Dark"/>
        </w:rPr>
        <w:t xml:space="preserve">इति सोम उच्यते । मितेः त्रायते इति मित्रः । </w:t>
      </w:r>
      <w:r>
        <w:rPr>
          <w:rFonts w:eastAsia="Palanquin Dark" w:cs="Palanquin Dark" w:ascii="Palanquin Dark" w:hAnsi="Palanquin Dark"/>
        </w:rPr>
        <w:t>'</w:t>
      </w:r>
      <w:r>
        <w:rPr>
          <w:rFonts w:ascii="Palanquin Dark" w:hAnsi="Palanquin Dark" w:eastAsia="Palanquin Dark" w:cs="Palanquin Dark"/>
        </w:rPr>
        <w:t>वरुणो वा एष यजमानमभ्यैति यत्क्रीतस्सोम उपनद्धः</w:t>
      </w:r>
      <w:r>
        <w:rPr>
          <w:rFonts w:eastAsia="Palanquin Dark" w:cs="Palanquin Dark" w:ascii="Palanquin Dark" w:hAnsi="Palanquin Dark"/>
        </w:rPr>
        <w:t xml:space="preserve">' </w:t>
      </w:r>
      <w:r>
        <w:rPr>
          <w:rFonts w:ascii="Palanquin Dark" w:hAnsi="Palanquin Dark" w:eastAsia="Palanquin Dark" w:cs="Palanquin Dark"/>
        </w:rPr>
        <w:t xml:space="preserve">इति च । वरुण इतीदानीं सोमाभिधानम् । वरणीयैस्सर्वैर्भवतीति वरुणः । देवायेति षष्ट्यर्थे चतुर्थी । अयं भावः </w:t>
      </w:r>
      <w:r>
        <w:rPr>
          <w:rFonts w:eastAsia="Palanquin Dark" w:cs="Palanquin Dark" w:ascii="Palanquin Dark" w:hAnsi="Palanquin Dark"/>
        </w:rPr>
        <w:t xml:space="preserve">- </w:t>
      </w:r>
      <w:r>
        <w:rPr>
          <w:rFonts w:ascii="Palanquin Dark" w:hAnsi="Palanquin Dark" w:eastAsia="Palanquin Dark" w:cs="Palanquin Dark"/>
        </w:rPr>
        <w:t>मित्रत्वादिगुणविशिष्टस्य महतो देवस्यास्य त्व</w:t>
      </w:r>
      <w:r>
        <w:rPr>
          <w:rFonts w:eastAsia="Palanquin Dark" w:cs="Palanquin Dark" w:ascii="Palanquin Dark" w:hAnsi="Palanquin Dark"/>
        </w:rPr>
        <w:t>(</w:t>
      </w:r>
      <w:r>
        <w:rPr>
          <w:rFonts w:ascii="Palanquin Dark" w:hAnsi="Palanquin Dark" w:eastAsia="Palanquin Dark" w:cs="Palanquin Dark"/>
        </w:rPr>
        <w:t>मस्य</w:t>
      </w:r>
      <w:r>
        <w:rPr>
          <w:rFonts w:eastAsia="Palanquin Dark" w:cs="Palanquin Dark" w:ascii="Palanquin Dark" w:hAnsi="Palanquin Dark"/>
        </w:rPr>
        <w:t>) [</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 xml:space="preserve">चक्षुस्स्थानीय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 xml:space="preserve">सूर्याय नमस्कारादिकं कुरुतेति । अनेनैवाभिप्रायेण </w:t>
      </w:r>
      <w:r>
        <w:rPr>
          <w:rFonts w:eastAsia="Palanquin Dark" w:cs="Palanquin Dark" w:ascii="Palanquin Dark" w:hAnsi="Palanquin Dark"/>
        </w:rPr>
        <w:t>'</w:t>
      </w:r>
      <w:r>
        <w:rPr>
          <w:rFonts w:ascii="Palanquin Dark" w:hAnsi="Palanquin Dark" w:eastAsia="Palanquin Dark" w:cs="Palanquin Dark"/>
        </w:rPr>
        <w:t>राजानं प्रत्युपतिष्ठते</w:t>
      </w:r>
      <w:r>
        <w:rPr>
          <w:rFonts w:eastAsia="Palanquin Dark" w:cs="Palanquin Dark" w:ascii="Palanquin Dark" w:hAnsi="Palanquin Dark"/>
        </w:rPr>
        <w:t xml:space="preserve">' </w:t>
      </w:r>
      <w:r>
        <w:rPr>
          <w:rFonts w:ascii="Palanquin Dark" w:hAnsi="Palanquin Dark" w:eastAsia="Palanquin Dark" w:cs="Palanquin Dark"/>
        </w:rPr>
        <w:t>इति प्रतिशब्दः प्रयुक्तः</w:t>
      </w:r>
      <w:r>
        <w:rPr>
          <w:rFonts w:eastAsia="Palanquin Dark" w:cs="Palanquin Dark" w:ascii="Palanquin Dark" w:hAnsi="Palanquin Dark"/>
        </w:rPr>
        <w:t xml:space="preserve">; </w:t>
      </w:r>
      <w:r>
        <w:rPr>
          <w:rFonts w:ascii="Palanquin Dark" w:hAnsi="Palanquin Dark" w:eastAsia="Palanquin Dark" w:cs="Palanquin Dark"/>
        </w:rPr>
        <w:t>राजानं प्रति राजानमुद्दिश्य सूर्यमुपतिष्ठत इति लिङ्गमप्यविरुद्धम्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शकटमुदगीषमुपस्तम्भयति </w:t>
      </w:r>
      <w:r>
        <w:rPr>
          <w:rFonts w:eastAsia="Palanquin Dark" w:cs="Palanquin Dark" w:ascii="Palanquin Dark" w:hAnsi="Palanquin Dark"/>
        </w:rPr>
        <w:t xml:space="preserve">- </w:t>
      </w:r>
      <w:r>
        <w:rPr>
          <w:rFonts w:ascii="Palanquin Dark" w:hAnsi="Palanquin Dark" w:eastAsia="Palanquin Dark" w:cs="Palanquin Dark"/>
        </w:rPr>
        <w:t xml:space="preserve">वरुणस्य स्कम्भनमसीति ॥ व्याख्यातम् । इह त्वयं विशेषः </w:t>
      </w:r>
      <w:r>
        <w:rPr>
          <w:rFonts w:eastAsia="Palanquin Dark" w:cs="Palanquin Dark" w:ascii="Palanquin Dark" w:hAnsi="Palanquin Dark"/>
        </w:rPr>
        <w:t xml:space="preserve">- </w:t>
      </w:r>
      <w:r>
        <w:rPr>
          <w:rFonts w:ascii="Palanquin Dark" w:hAnsi="Palanquin Dark" w:eastAsia="Palanquin Dark" w:cs="Palanquin Dark"/>
        </w:rPr>
        <w:t>ईषाया उपस्कम्भनमभिधेयम्</w:t>
      </w:r>
      <w:r>
        <w:rPr>
          <w:rFonts w:eastAsia="Palanquin Dark" w:cs="Palanquin Dark" w:ascii="Palanquin Dark" w:hAnsi="Palanquin Dark"/>
        </w:rPr>
        <w:t xml:space="preserve">, </w:t>
      </w:r>
      <w:r>
        <w:rPr>
          <w:rFonts w:ascii="Palanquin Dark" w:hAnsi="Palanquin Dark" w:eastAsia="Palanquin Dark" w:cs="Palanquin Dark"/>
        </w:rPr>
        <w:t>तत्र तु गौः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शम्यामुद्वृहति </w:t>
      </w:r>
      <w:r>
        <w:rPr>
          <w:rFonts w:eastAsia="Palanquin Dark" w:cs="Palanquin Dark" w:ascii="Palanquin Dark" w:hAnsi="Palanquin Dark"/>
        </w:rPr>
        <w:t xml:space="preserve">- </w:t>
      </w:r>
      <w:r>
        <w:rPr>
          <w:rFonts w:ascii="Palanquin Dark" w:hAnsi="Palanquin Dark" w:eastAsia="Palanquin Dark" w:cs="Palanquin Dark"/>
        </w:rPr>
        <w:t>वरुणस्य स्कम्भसर्जनमसीति ॥ व्याख्यातमेतत् । अत्रापि स एवार्थः । सर्जनं विसर्जनं वेदितव्यम्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योक्त्रमपनयति </w:t>
      </w:r>
      <w:r>
        <w:rPr>
          <w:rFonts w:eastAsia="Palanquin Dark" w:cs="Palanquin Dark" w:ascii="Palanquin Dark" w:hAnsi="Palanquin Dark"/>
        </w:rPr>
        <w:t xml:space="preserve">- </w:t>
      </w:r>
      <w:r>
        <w:rPr>
          <w:rFonts w:ascii="Palanquin Dark" w:hAnsi="Palanquin Dark" w:eastAsia="Palanquin Dark" w:cs="Palanquin Dark"/>
        </w:rPr>
        <w:t xml:space="preserve">उन्मुक्तो वरुणस्य पाश इति ॥ अपनीतोसीत्यर्थः । यद्वा </w:t>
      </w:r>
      <w:r>
        <w:rPr>
          <w:rFonts w:eastAsia="Palanquin Dark" w:cs="Palanquin Dark" w:ascii="Palanquin Dark" w:hAnsi="Palanquin Dark"/>
        </w:rPr>
        <w:t xml:space="preserve">- </w:t>
      </w:r>
      <w:r>
        <w:rPr>
          <w:rFonts w:ascii="Palanquin Dark" w:hAnsi="Palanquin Dark" w:eastAsia="Palanquin Dark" w:cs="Palanquin Dark"/>
        </w:rPr>
        <w:t>त्वय्यपनीते वरुणस्य पाशः उन्मुक्तो भवतीति ॥</w:t>
      </w:r>
    </w:p>
    <w:p>
      <w:pPr>
        <w:pStyle w:val="Normal"/>
        <w:rPr/>
      </w:pPr>
      <w:r>
        <w:rPr/>
      </w:r>
    </w:p>
    <w:p>
      <w:pPr>
        <w:pStyle w:val="Normal"/>
        <w:rPr/>
      </w:pPr>
      <w:r>
        <w:rPr>
          <w:rFonts w:ascii="Palanquin Dark" w:hAnsi="Palanquin Dark" w:eastAsia="Palanquin Dark" w:cs="Palanquin Dark"/>
        </w:rPr>
        <w:t>इति द्वतीये नवमोनुवाकः ॥</w:t>
      </w:r>
    </w:p>
    <w:p>
      <w:pPr>
        <w:pStyle w:val="Normal"/>
        <w:rPr>
          <w:rFonts w:ascii="Palanquin Dark" w:hAnsi="Palanquin Dark" w:eastAsia="Palanquin Dark" w:cs="Palanquin Dark"/>
        </w:rPr>
      </w:pPr>
      <w:r>
        <w:rPr>
          <w:rFonts w:eastAsia="Palanquin Dark" w:cs="Palanquin Dark" w:ascii="Palanquin Dark" w:hAnsi="Palanquin Dark"/>
        </w:rPr>
        <w:t>1.2.10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आतिथ्यं निर्वपति </w:t>
      </w:r>
      <w:r>
        <w:rPr>
          <w:rFonts w:eastAsia="Palanquin Dark" w:cs="Palanquin Dark" w:ascii="Palanquin Dark" w:hAnsi="Palanquin Dark"/>
        </w:rPr>
        <w:t xml:space="preserve">- </w:t>
      </w:r>
      <w:r>
        <w:rPr>
          <w:rFonts w:ascii="Palanquin Dark" w:hAnsi="Palanquin Dark" w:eastAsia="Palanquin Dark" w:cs="Palanquin Dark"/>
        </w:rPr>
        <w:t xml:space="preserve">अग्नेरातिथ्यमसीत्यादिभिः ॥ </w:t>
      </w:r>
      <w:r>
        <w:rPr>
          <w:rFonts w:eastAsia="Palanquin Dark" w:cs="Palanquin Dark" w:ascii="Palanquin Dark" w:hAnsi="Palanquin Dark"/>
        </w:rPr>
        <w:t>'</w:t>
      </w:r>
      <w:r>
        <w:rPr>
          <w:rFonts w:ascii="Palanquin Dark" w:hAnsi="Palanquin Dark" w:eastAsia="Palanquin Dark" w:cs="Palanquin Dark"/>
        </w:rPr>
        <w:t>अतिथिरभ्यतितो गृहाद्भवति</w:t>
      </w:r>
      <w:r>
        <w:rPr>
          <w:rFonts w:eastAsia="Palanquin Dark" w:cs="Palanquin Dark" w:ascii="Palanquin Dark" w:hAnsi="Palanquin Dark"/>
        </w:rPr>
        <w:t xml:space="preserve">' </w:t>
      </w:r>
      <w:r>
        <w:rPr>
          <w:rFonts w:ascii="Palanquin Dark" w:hAnsi="Palanquin Dark" w:eastAsia="Palanquin Dark" w:cs="Palanquin Dark"/>
        </w:rPr>
        <w:t xml:space="preserve">इति यास्कः । अतेरिथिन् । अतिथये इदमातिथ्यम् ॥ </w:t>
      </w:r>
      <w:r>
        <w:rPr>
          <w:rFonts w:eastAsia="Palanquin Dark" w:cs="Palanquin Dark" w:ascii="Palanquin Dark" w:hAnsi="Palanquin Dark"/>
        </w:rPr>
        <w:t>'</w:t>
      </w:r>
      <w:r>
        <w:rPr>
          <w:rFonts w:ascii="Palanquin Dark" w:hAnsi="Palanquin Dark" w:eastAsia="Palanquin Dark" w:cs="Palanquin Dark"/>
        </w:rPr>
        <w:t>अतिथेर्ञ्यः</w:t>
      </w:r>
      <w:r>
        <w:rPr>
          <w:rFonts w:eastAsia="Palanquin Dark" w:cs="Palanquin Dark" w:ascii="Palanquin Dark" w:hAnsi="Palanquin Dark"/>
        </w:rPr>
        <w:t xml:space="preserve">' </w:t>
      </w:r>
      <w:r>
        <w:rPr>
          <w:rFonts w:ascii="Palanquin Dark" w:hAnsi="Palanquin Dark" w:eastAsia="Palanquin Dark" w:cs="Palanquin Dark"/>
        </w:rPr>
        <w:t xml:space="preserve">। अत्र सर्वदेवतात्मनो विष्णोरंशभूता एते अग्न्यादयो राज्ञि गृहमागते आगता भवन्ति । ते च केवलं निर्वपणविशेषणतयोपादीयन्ते । यथा </w:t>
      </w:r>
      <w:r>
        <w:rPr>
          <w:rFonts w:eastAsia="Palanquin Dark" w:cs="Palanquin Dark" w:ascii="Palanquin Dark" w:hAnsi="Palanquin Dark"/>
        </w:rPr>
        <w:t>- '</w:t>
      </w:r>
      <w:r>
        <w:rPr>
          <w:rFonts w:ascii="Palanquin Dark" w:hAnsi="Palanquin Dark" w:eastAsia="Palanquin Dark" w:cs="Palanquin Dark"/>
        </w:rPr>
        <w:t>यदग्नावग्निं मथित्वा प्रहरति तेनैवाग्नय आतिथ्यं क्रियते</w:t>
      </w:r>
      <w:r>
        <w:rPr>
          <w:rFonts w:eastAsia="Palanquin Dark" w:cs="Palanquin Dark" w:ascii="Palanquin Dark" w:hAnsi="Palanquin Dark"/>
        </w:rPr>
        <w:t xml:space="preserve">' </w:t>
      </w:r>
      <w:r>
        <w:rPr>
          <w:rFonts w:ascii="Palanquin Dark" w:hAnsi="Palanquin Dark" w:eastAsia="Palanquin Dark" w:cs="Palanquin Dark"/>
        </w:rPr>
        <w:t>इति । अत्र नाग्नेर्हविषा सम्बन्धः । एवमेते अग्न्यादयो न हविर्भजन्ते</w:t>
      </w:r>
      <w:r>
        <w:rPr>
          <w:rFonts w:eastAsia="Palanquin Dark" w:cs="Palanquin Dark" w:ascii="Palanquin Dark" w:hAnsi="Palanquin Dark"/>
        </w:rPr>
        <w:t xml:space="preserve">, </w:t>
      </w:r>
      <w:r>
        <w:rPr>
          <w:rFonts w:ascii="Palanquin Dark" w:hAnsi="Palanquin Dark" w:eastAsia="Palanquin Dark" w:cs="Palanquin Dark"/>
        </w:rPr>
        <w:t>विष्णोरेव केवलस्य सर्वदेवतासमष्टिरूपस्य हविषा सम्बन्धः । ननु निर्वपणमन्त्रेष्वग्न्यादयोपि प्रतीयन्ते</w:t>
      </w:r>
      <w:r>
        <w:rPr>
          <w:rFonts w:eastAsia="Palanquin Dark" w:cs="Palanquin Dark" w:ascii="Palanquin Dark" w:hAnsi="Palanquin Dark"/>
        </w:rPr>
        <w:t xml:space="preserve">, </w:t>
      </w:r>
      <w:r>
        <w:rPr>
          <w:rFonts w:ascii="Palanquin Dark" w:hAnsi="Palanquin Dark" w:eastAsia="Palanquin Dark" w:cs="Palanquin Dark"/>
        </w:rPr>
        <w:t>तत्कथं केवलं विष्णुस्स्यात् हविषस्सम्बन्धी</w:t>
      </w:r>
      <w:r>
        <w:rPr>
          <w:rFonts w:eastAsia="Palanquin Dark" w:cs="Palanquin Dark" w:ascii="Palanquin Dark" w:hAnsi="Palanquin Dark"/>
        </w:rPr>
        <w:t xml:space="preserve">? </w:t>
      </w:r>
      <w:r>
        <w:rPr>
          <w:rFonts w:ascii="Palanquin Dark" w:hAnsi="Palanquin Dark" w:eastAsia="Palanquin Dark" w:cs="Palanquin Dark"/>
        </w:rPr>
        <w:t xml:space="preserve">उच्यते </w:t>
      </w:r>
      <w:r>
        <w:rPr>
          <w:rFonts w:eastAsia="Palanquin Dark" w:cs="Palanquin Dark" w:ascii="Palanquin Dark" w:hAnsi="Palanquin Dark"/>
        </w:rPr>
        <w:t xml:space="preserve">- </w:t>
      </w:r>
      <w:r>
        <w:rPr>
          <w:rFonts w:ascii="Palanquin Dark" w:hAnsi="Palanquin Dark" w:eastAsia="Palanquin Dark" w:cs="Palanquin Dark"/>
        </w:rPr>
        <w:t>अग्न्यादिग्रहणस्योपलक्षणार्थत्वादन्येषामपि राज्ञा सहागतानामतिथीनाम्</w:t>
      </w:r>
      <w:r>
        <w:rPr>
          <w:rFonts w:eastAsia="Palanquin Dark" w:cs="Palanquin Dark" w:ascii="Palanquin Dark" w:hAnsi="Palanquin Dark"/>
        </w:rPr>
        <w:t xml:space="preserve">, </w:t>
      </w:r>
      <w:r>
        <w:rPr>
          <w:rFonts w:ascii="Palanquin Dark" w:hAnsi="Palanquin Dark" w:eastAsia="Palanquin Dark" w:cs="Palanquin Dark"/>
        </w:rPr>
        <w:t xml:space="preserve">अत्रागतानां मध्ये कौश्चिन्निर्वापः क्रियत इति । अत्र हि ब्राह्मणम् </w:t>
      </w:r>
      <w:r>
        <w:rPr>
          <w:rFonts w:eastAsia="Palanquin Dark" w:cs="Palanquin Dark" w:ascii="Palanquin Dark" w:hAnsi="Palanquin Dark"/>
        </w:rPr>
        <w:t>'</w:t>
      </w:r>
      <w:r>
        <w:rPr>
          <w:rFonts w:ascii="Palanquin Dark" w:hAnsi="Palanquin Dark" w:eastAsia="Palanquin Dark" w:cs="Palanquin Dark"/>
        </w:rPr>
        <w:t>यावद्भिर्वै राजानुचरैरागच्छति सर्वेभ्यो वै तेभ्य आतिथ्यं क्रियते</w:t>
      </w:r>
      <w:r>
        <w:rPr>
          <w:rFonts w:eastAsia="Palanquin Dark" w:cs="Palanquin Dark" w:ascii="Palanquin Dark" w:hAnsi="Palanquin Dark"/>
        </w:rPr>
        <w:t xml:space="preserve">' </w:t>
      </w:r>
      <w:r>
        <w:rPr>
          <w:rFonts w:ascii="Palanquin Dark" w:hAnsi="Palanquin Dark" w:eastAsia="Palanquin Dark" w:cs="Palanquin Dark"/>
        </w:rPr>
        <w:t xml:space="preserve">इत्युक्त्वा </w:t>
      </w:r>
      <w:r>
        <w:rPr>
          <w:rFonts w:eastAsia="Palanquin Dark" w:cs="Palanquin Dark" w:ascii="Palanquin Dark" w:hAnsi="Palanquin Dark"/>
        </w:rPr>
        <w:t>'</w:t>
      </w:r>
      <w:r>
        <w:rPr>
          <w:rFonts w:ascii="Palanquin Dark" w:hAnsi="Palanquin Dark" w:eastAsia="Palanquin Dark" w:cs="Palanquin Dark"/>
        </w:rPr>
        <w:t>अग्नेरातिथ्यमसि विष्णवे त्वेत्याह गायत्रिया एवैतेन करोति</w:t>
      </w:r>
      <w:r>
        <w:rPr>
          <w:rFonts w:eastAsia="Palanquin Dark" w:cs="Palanquin Dark" w:ascii="Palanquin Dark" w:hAnsi="Palanquin Dark"/>
        </w:rPr>
        <w:t xml:space="preserve">' </w:t>
      </w:r>
      <w:r>
        <w:rPr>
          <w:rFonts w:ascii="Palanquin Dark" w:hAnsi="Palanquin Dark" w:eastAsia="Palanquin Dark" w:cs="Palanquin Dark"/>
        </w:rPr>
        <w:t>इत्यदिना अग्न्यादीनामुपलक्षणभूतानां हविषा सम्बन्धो नास्तीति प्रतिपादयति । तत्राग्न्यादयस्तिस्रो देवताः विष्णुना व्यधिकरणभूता निर्दिष्टाः</w:t>
      </w:r>
      <w:r>
        <w:rPr>
          <w:rFonts w:eastAsia="Palanquin Dark" w:cs="Palanquin Dark" w:ascii="Palanquin Dark" w:hAnsi="Palanquin Dark"/>
        </w:rPr>
        <w:t xml:space="preserve">; </w:t>
      </w:r>
      <w:r>
        <w:rPr>
          <w:rFonts w:ascii="Palanquin Dark" w:hAnsi="Palanquin Dark" w:eastAsia="Palanquin Dark" w:cs="Palanquin Dark"/>
        </w:rPr>
        <w:t>अन्ये तु सामानाधिकरण्येन</w:t>
      </w:r>
      <w:r>
        <w:rPr>
          <w:rFonts w:eastAsia="Palanquin Dark" w:cs="Palanquin Dark" w:ascii="Palanquin Dark" w:hAnsi="Palanquin Dark"/>
        </w:rPr>
        <w:t xml:space="preserve">, </w:t>
      </w:r>
      <w:r>
        <w:rPr>
          <w:rFonts w:ascii="Palanquin Dark" w:hAnsi="Palanquin Dark" w:eastAsia="Palanquin Dark" w:cs="Palanquin Dark"/>
        </w:rPr>
        <w:t xml:space="preserve">आतिथ्यपदं च तयोर्मन्त्रयोर्नास्ति । तत्र वैचित्र्यकारणं मृग्यम् । मन्त्रार्थस्तु </w:t>
      </w:r>
      <w:r>
        <w:rPr>
          <w:rFonts w:eastAsia="Palanquin Dark" w:cs="Palanquin Dark" w:ascii="Palanquin Dark" w:hAnsi="Palanquin Dark"/>
        </w:rPr>
        <w:t xml:space="preserve">- </w:t>
      </w:r>
      <w:r>
        <w:rPr>
          <w:rFonts w:ascii="Palanquin Dark" w:hAnsi="Palanquin Dark" w:eastAsia="Palanquin Dark" w:cs="Palanquin Dark"/>
        </w:rPr>
        <w:t>निरुप्यमाणं द्रव्यमुच्यते । अग्नेरग्न्यात्मनो विष्ण्वंशस्यातिथ्यमतिथिप्रयुक्तं निर्वाप्यं त्वमसि</w:t>
      </w:r>
      <w:r>
        <w:rPr>
          <w:rFonts w:eastAsia="Palanquin Dark" w:cs="Palanquin Dark" w:ascii="Palanquin Dark" w:hAnsi="Palanquin Dark"/>
        </w:rPr>
        <w:t xml:space="preserve">, </w:t>
      </w:r>
      <w:r>
        <w:rPr>
          <w:rFonts w:ascii="Palanquin Dark" w:hAnsi="Palanquin Dark" w:eastAsia="Palanquin Dark" w:cs="Palanquin Dark"/>
        </w:rPr>
        <w:t>तत्त्वां विष्णवे हविष्मते निर्वपामि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सोमस्य सोमलतात्मनो विष्ण्वंशस्य । शेषं समानम् ॥</w:t>
      </w:r>
    </w:p>
    <w:p>
      <w:pPr>
        <w:pStyle w:val="Normal"/>
        <w:rPr/>
      </w:pPr>
      <w:r>
        <w:rPr/>
      </w:r>
    </w:p>
    <w:p>
      <w:pPr>
        <w:pStyle w:val="Normal"/>
        <w:rPr/>
      </w:pPr>
      <w:r>
        <w:rPr>
          <w:rFonts w:ascii="Palanquin Dark" w:hAnsi="Palanquin Dark" w:eastAsia="Palanquin Dark" w:cs="Palanquin Dark"/>
        </w:rPr>
        <w:t>अतिथिरतनशीलः यतस्सर्वदा गच्छति आदित्य उच्यते</w:t>
      </w:r>
      <w:r>
        <w:rPr>
          <w:rFonts w:eastAsia="Palanquin Dark" w:cs="Palanquin Dark" w:ascii="Palanquin Dark" w:hAnsi="Palanquin Dark"/>
        </w:rPr>
        <w:t xml:space="preserve">; </w:t>
      </w:r>
      <w:r>
        <w:rPr>
          <w:rFonts w:ascii="Palanquin Dark" w:hAnsi="Palanquin Dark" w:eastAsia="Palanquin Dark" w:cs="Palanquin Dark"/>
        </w:rPr>
        <w:t>वायुर्वा । समानमन्यत्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रायस्पोषदावा नामाग्निविशेषः</w:t>
      </w:r>
      <w:r>
        <w:rPr>
          <w:rFonts w:eastAsia="Palanquin Dark" w:cs="Palanquin Dark" w:ascii="Palanquin Dark" w:hAnsi="Palanquin Dark"/>
        </w:rPr>
        <w:t xml:space="preserve">, </w:t>
      </w:r>
      <w:r>
        <w:rPr>
          <w:rFonts w:ascii="Palanquin Dark" w:hAnsi="Palanquin Dark" w:eastAsia="Palanquin Dark" w:cs="Palanquin Dark"/>
        </w:rPr>
        <w:t>तदात्मने विष्णवे त्वां निर्वपामि । रायो धनस्य पोषो रायस्पोषः । छान्दसष्षष्ठ्या अलुक्</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 xml:space="preserve">इति सत्वम् । तं ददातीति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इति वनिप्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श्येनस्सोमभृद्देवताविशेषः । गायत्रीत्येके ॥ श्येनश्शंसनीय इत्याहुः । श्येनात्मा वा सोमं बिभर्तीति सोमभृत् । गायत्रीपक्षे सोमं हरतीति सोमभृत् । </w:t>
      </w:r>
      <w:r>
        <w:rPr>
          <w:rFonts w:eastAsia="Palanquin Dark" w:cs="Palanquin Dark" w:ascii="Palanquin Dark" w:hAnsi="Palanquin Dark"/>
        </w:rPr>
        <w:t>'</w:t>
      </w:r>
      <w:r>
        <w:rPr>
          <w:rFonts w:ascii="Palanquin Dark" w:hAnsi="Palanquin Dark" w:eastAsia="Palanquin Dark" w:cs="Palanquin Dark"/>
        </w:rPr>
        <w:t>हृग्रहोर्भश्छन्दसि</w:t>
      </w:r>
      <w:r>
        <w:rPr>
          <w:rFonts w:eastAsia="Palanquin Dark" w:cs="Palanquin Dark" w:ascii="Palanquin Dark" w:hAnsi="Palanquin Dark"/>
        </w:rPr>
        <w:t xml:space="preserve">' </w:t>
      </w:r>
      <w:r>
        <w:rPr>
          <w:rFonts w:ascii="Palanquin Dark" w:hAnsi="Palanquin Dark" w:eastAsia="Palanquin Dark" w:cs="Palanquin Dark"/>
        </w:rPr>
        <w:t>इति भत्वम्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यजमानस्सोममादत्ते </w:t>
      </w:r>
      <w:r>
        <w:rPr>
          <w:rFonts w:eastAsia="Palanquin Dark" w:cs="Palanquin Dark" w:ascii="Palanquin Dark" w:hAnsi="Palanquin Dark"/>
        </w:rPr>
        <w:t xml:space="preserve">- </w:t>
      </w:r>
      <w:r>
        <w:rPr>
          <w:rFonts w:ascii="Palanquin Dark" w:hAnsi="Palanquin Dark" w:eastAsia="Palanquin Dark" w:cs="Palanquin Dark"/>
        </w:rPr>
        <w:t>या त इति त्रिष्टुभार्धर्चेन ॥ हे सोम या यानि तव धामानि स्थानानि नामानि जन्मानि वा हविषा यजन्ति ता तानि विश्वान्यपि धामानि परिभूः परितो भावयिता रक्षिता अस्तु । कः</w:t>
      </w:r>
      <w:r>
        <w:rPr>
          <w:rFonts w:eastAsia="Palanquin Dark" w:cs="Palanquin Dark" w:ascii="Palanquin Dark" w:hAnsi="Palanquin Dark"/>
        </w:rPr>
        <w:t xml:space="preserve">? </w:t>
      </w:r>
      <w:r>
        <w:rPr>
          <w:rFonts w:ascii="Palanquin Dark" w:hAnsi="Palanquin Dark" w:eastAsia="Palanquin Dark" w:cs="Palanquin Dark"/>
        </w:rPr>
        <w:t xml:space="preserve">भवान्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पुरुषव्यत्ययः एधीत्यर्थः । यज्ञं चं परिभूरस्तु । </w:t>
      </w:r>
      <w:r>
        <w:rPr>
          <w:rFonts w:eastAsia="Palanquin Dark" w:cs="Palanquin Dark" w:ascii="Palanquin Dark" w:hAnsi="Palanquin Dark"/>
        </w:rPr>
        <w:t>'</w:t>
      </w:r>
      <w:r>
        <w:rPr>
          <w:rFonts w:ascii="Palanquin Dark" w:hAnsi="Palanquin Dark" w:eastAsia="Palanquin Dark" w:cs="Palanquin Dark"/>
        </w:rPr>
        <w:t>ततोन्यत्रापि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 तसिप्रत्ययान्तो वा । तत्र </w:t>
      </w:r>
      <w:r>
        <w:rPr>
          <w:rFonts w:eastAsia="Palanquin Dark" w:cs="Palanquin Dark" w:ascii="Palanquin Dark" w:hAnsi="Palanquin Dark"/>
        </w:rPr>
        <w:t>'</w:t>
      </w:r>
      <w:r>
        <w:rPr>
          <w:rFonts w:ascii="Palanquin Dark" w:hAnsi="Palanquin Dark" w:eastAsia="Palanquin Dark" w:cs="Palanquin Dark"/>
        </w:rPr>
        <w:t>अभितः परितस्समयानिकषाहाप्रतियोगेष्वपि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 यद्वा </w:t>
      </w:r>
      <w:r>
        <w:rPr>
          <w:rFonts w:eastAsia="Palanquin Dark" w:cs="Palanquin Dark" w:ascii="Palanquin Dark" w:hAnsi="Palanquin Dark"/>
        </w:rPr>
        <w:t xml:space="preserve">- </w:t>
      </w:r>
      <w:r>
        <w:rPr>
          <w:rFonts w:ascii="Palanquin Dark" w:hAnsi="Palanquin Dark" w:eastAsia="Palanquin Dark" w:cs="Palanquin Dark"/>
        </w:rPr>
        <w:t xml:space="preserve">लक्षणे परेः कर्मप्रवचनीयसंज्ञा । </w:t>
      </w:r>
      <w:r>
        <w:rPr>
          <w:rFonts w:eastAsia="Palanquin Dark" w:cs="Palanquin Dark" w:ascii="Palanquin Dark" w:hAnsi="Palanquin Dark"/>
        </w:rPr>
        <w:t>'</w:t>
      </w:r>
      <w:r>
        <w:rPr>
          <w:rFonts w:ascii="Palanquin Dark" w:hAnsi="Palanquin Dark" w:eastAsia="Palanquin Dark" w:cs="Palanquin Dark"/>
        </w:rPr>
        <w:t>कर्मप्रवचनीयानां प्रतिषेधः</w:t>
      </w:r>
      <w:r>
        <w:rPr>
          <w:rFonts w:eastAsia="Palanquin Dark" w:cs="Palanquin Dark" w:ascii="Palanquin Dark" w:hAnsi="Palanquin Dark"/>
        </w:rPr>
        <w:t xml:space="preserve">' </w:t>
      </w:r>
      <w:r>
        <w:rPr>
          <w:rFonts w:ascii="Palanquin Dark" w:hAnsi="Palanquin Dark" w:eastAsia="Palanquin Dark" w:cs="Palanquin Dark"/>
        </w:rPr>
        <w:t>इत्येतद्बाधित्वा व्यत्ययेन समासः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शालां प्रवेशयति </w:t>
      </w:r>
      <w:r>
        <w:rPr>
          <w:rFonts w:eastAsia="Palanquin Dark" w:cs="Palanquin Dark" w:ascii="Palanquin Dark" w:hAnsi="Palanquin Dark"/>
        </w:rPr>
        <w:t xml:space="preserve">- </w:t>
      </w:r>
      <w:r>
        <w:rPr>
          <w:rFonts w:ascii="Palanquin Dark" w:hAnsi="Palanquin Dark" w:eastAsia="Palanquin Dark" w:cs="Palanquin Dark"/>
        </w:rPr>
        <w:t xml:space="preserve">गयस्फान इति द्वितीयेनार्धर्चेन ॥ गय इति गृहनाम । गयानां गृहाणां स्फायिता वर्धयिता गयस्फानः । ओ स्फयी वृद्धौ </w:t>
      </w:r>
      <w:r>
        <w:rPr>
          <w:rFonts w:eastAsia="Palanquin Dark" w:cs="Palanquin Dark" w:ascii="Palanquin Dark" w:hAnsi="Palanquin Dark"/>
        </w:rPr>
        <w:t>'</w:t>
      </w:r>
      <w:r>
        <w:rPr>
          <w:rFonts w:ascii="Palanquin Dark" w:hAnsi="Palanquin Dark" w:eastAsia="Palanquin Dark" w:cs="Palanquin Dark"/>
        </w:rPr>
        <w:t>कृत्यल्युटो बहुळम्</w:t>
      </w:r>
      <w:r>
        <w:rPr>
          <w:rFonts w:eastAsia="Palanquin Dark" w:cs="Palanquin Dark" w:ascii="Palanquin Dark" w:hAnsi="Palanquin Dark"/>
        </w:rPr>
        <w:t xml:space="preserve">' </w:t>
      </w:r>
      <w:r>
        <w:rPr>
          <w:rFonts w:ascii="Palanquin Dark" w:hAnsi="Palanquin Dark" w:eastAsia="Palanquin Dark" w:cs="Palanquin Dark"/>
        </w:rPr>
        <w:t>इति कर्तरि ल्युट्</w:t>
      </w:r>
      <w:r>
        <w:rPr>
          <w:rFonts w:eastAsia="Palanquin Dark" w:cs="Palanquin Dark" w:ascii="Palanquin Dark" w:hAnsi="Palanquin Dark"/>
        </w:rPr>
        <w:t xml:space="preserve">, </w:t>
      </w:r>
      <w:r>
        <w:rPr>
          <w:rFonts w:ascii="Palanquin Dark" w:hAnsi="Palanquin Dark" w:eastAsia="Palanquin Dark" w:cs="Palanquin Dark"/>
        </w:rPr>
        <w:t xml:space="preserve">धातोरन्त्यलोपश्छान्दसः । आकारान्तं धात्वन्तरं वा द्रष्टव्यम् । प्रतरणः प्रकर्षेण दुर्गेभ्यस्तारयिता । सुवीरश्शोभनैः पुत्रपौत्रादिभिरस्मदीयैस्तद्वान्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अवीरहा कस्यचिदप्यस्मदीयस्य पुत्रपौत्रादेरहन्ता सर्वदा प्रसन्न एव सन्</w:t>
      </w:r>
      <w:r>
        <w:rPr>
          <w:rFonts w:eastAsia="Palanquin Dark" w:cs="Palanquin Dark" w:ascii="Palanquin Dark" w:hAnsi="Palanquin Dark"/>
        </w:rPr>
        <w:t xml:space="preserve">, </w:t>
      </w:r>
      <w:r>
        <w:rPr>
          <w:rFonts w:ascii="Palanquin Dark" w:hAnsi="Palanquin Dark" w:eastAsia="Palanquin Dark" w:cs="Palanquin Dark"/>
        </w:rPr>
        <w:t>हे सोम दुर्यान् प्राग्वंशदीन् गृहान् प्रचर प्रकर्षेण प्रविश्य चर ॥</w:t>
      </w:r>
    </w:p>
    <w:p>
      <w:pPr>
        <w:pStyle w:val="Normal"/>
        <w:rPr/>
      </w:pPr>
      <w:r>
        <w:rPr/>
      </w:r>
    </w:p>
    <w:p>
      <w:pPr>
        <w:pStyle w:val="Normal"/>
        <w:rPr/>
      </w:pPr>
      <w:r>
        <w:rPr>
          <w:rFonts w:eastAsia="Palanquin Dark" w:cs="Palanquin Dark" w:ascii="Palanquin Dark" w:hAnsi="Palanquin Dark"/>
        </w:rPr>
        <w:t>8-9</w:t>
      </w:r>
      <w:r>
        <w:rPr>
          <w:rFonts w:ascii="Palanquin Dark" w:hAnsi="Palanquin Dark" w:eastAsia="Palanquin Dark" w:cs="Palanquin Dark"/>
        </w:rPr>
        <w:t>कृष्णाजिनस्तरणसोमस्थापनमन्त्रौ व्याख्यातौ अदित्यास्सद इति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सोममुपतिष्ठते </w:t>
      </w:r>
      <w:r>
        <w:rPr>
          <w:rFonts w:eastAsia="Palanquin Dark" w:cs="Palanquin Dark" w:ascii="Palanquin Dark" w:hAnsi="Palanquin Dark"/>
        </w:rPr>
        <w:t xml:space="preserve">- </w:t>
      </w:r>
      <w:r>
        <w:rPr>
          <w:rFonts w:ascii="Palanquin Dark" w:hAnsi="Palanquin Dark" w:eastAsia="Palanquin Dark" w:cs="Palanquin Dark"/>
        </w:rPr>
        <w:t>वरुणोसीति गायत्र्यैकपदया यजुरन्तया ॥ हे सोम वरुणस्त्वमसि वरणीयत्वात् । वृतत्वाद्वा</w:t>
      </w:r>
      <w:r>
        <w:rPr>
          <w:rFonts w:eastAsia="Palanquin Dark" w:cs="Palanquin Dark" w:ascii="Palanquin Dark" w:hAnsi="Palanquin Dark"/>
        </w:rPr>
        <w:t xml:space="preserve">; </w:t>
      </w:r>
      <w:r>
        <w:rPr>
          <w:rFonts w:ascii="Palanquin Dark" w:hAnsi="Palanquin Dark" w:eastAsia="Palanquin Dark" w:cs="Palanquin Dark"/>
        </w:rPr>
        <w:t xml:space="preserve">वाससा आच्छादितत्वात् । </w:t>
      </w:r>
      <w:r>
        <w:rPr>
          <w:rFonts w:eastAsia="Palanquin Dark" w:cs="Palanquin Dark" w:ascii="Palanquin Dark" w:hAnsi="Palanquin Dark"/>
        </w:rPr>
        <w:t>'</w:t>
      </w:r>
      <w:r>
        <w:rPr>
          <w:rFonts w:ascii="Palanquin Dark" w:hAnsi="Palanquin Dark" w:eastAsia="Palanquin Dark" w:cs="Palanquin Dark"/>
        </w:rPr>
        <w:t>वरुणो वा एष यजमानमभ्यैति यत्क्रीतस्सोम उपनद्धः</w:t>
      </w:r>
      <w:r>
        <w:rPr>
          <w:rFonts w:eastAsia="Palanquin Dark" w:cs="Palanquin Dark" w:ascii="Palanquin Dark" w:hAnsi="Palanquin Dark"/>
        </w:rPr>
        <w:t xml:space="preserve">' </w:t>
      </w:r>
      <w:r>
        <w:rPr>
          <w:rFonts w:ascii="Palanquin Dark" w:hAnsi="Palanquin Dark" w:eastAsia="Palanquin Dark" w:cs="Palanquin Dark"/>
        </w:rPr>
        <w:t>इति ब्राह्मणम् । धृतव्रतः धृतकर्मा धारणत्वात्कर्मणाम् । वारुणं वरुणस्य तव यत्स्वभूतां द्रव्यमिति सर्वं त्वमेव त्वदधीनत्वात्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वंशे बध्नाति </w:t>
      </w:r>
      <w:r>
        <w:rPr>
          <w:rFonts w:eastAsia="Palanquin Dark" w:cs="Palanquin Dark" w:ascii="Palanquin Dark" w:hAnsi="Palanquin Dark"/>
        </w:rPr>
        <w:t xml:space="preserve">- </w:t>
      </w:r>
      <w:r>
        <w:rPr>
          <w:rFonts w:ascii="Palanquin Dark" w:hAnsi="Palanquin Dark" w:eastAsia="Palanquin Dark" w:cs="Palanquin Dark"/>
        </w:rPr>
        <w:t>शंयोरिति ॥ शं च योश्च देवानां भव । समाहारद्वन्द्वः</w:t>
      </w:r>
      <w:r>
        <w:rPr>
          <w:rFonts w:eastAsia="Palanquin Dark" w:cs="Palanquin Dark" w:ascii="Palanquin Dark" w:hAnsi="Palanquin Dark"/>
        </w:rPr>
        <w:t xml:space="preserve">, </w:t>
      </w:r>
      <w:r>
        <w:rPr>
          <w:rFonts w:ascii="Palanquin Dark" w:hAnsi="Palanquin Dark" w:eastAsia="Palanquin Dark" w:cs="Palanquin Dark"/>
        </w:rPr>
        <w:t>छान्दसं पुल्लिङ्गत्वम् । विद्यमानानां रोगादीनां शामनं शम् । आगामिनां यावनं पृथक्करणं उत्पत्तिनिरोधः योः । उभयत्रापि शाम्यतेर्यौतेश्च विच्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सोमस्य पादौ प्रक्षाळयति </w:t>
      </w:r>
      <w:r>
        <w:rPr>
          <w:rFonts w:eastAsia="Palanquin Dark" w:cs="Palanquin Dark" w:ascii="Palanquin Dark" w:hAnsi="Palanquin Dark"/>
        </w:rPr>
        <w:t xml:space="preserve">- </w:t>
      </w:r>
      <w:r>
        <w:rPr>
          <w:rFonts w:ascii="Palanquin Dark" w:hAnsi="Palanquin Dark" w:eastAsia="Palanquin Dark" w:cs="Palanquin Dark"/>
        </w:rPr>
        <w:t xml:space="preserve">सख्यान्मा देवानामिति ॥ देवानां सम्बन्धि यत् अपः कर्म ततः सख्याच्च तत एव हेतोः मा छिथ्स्महि विच्छिन्ना मा भूम । </w:t>
      </w:r>
      <w:r>
        <w:rPr>
          <w:rFonts w:eastAsia="Palanquin Dark" w:cs="Palanquin Dark" w:ascii="Palanquin Dark" w:hAnsi="Palanquin Dark"/>
        </w:rPr>
        <w:t>'</w:t>
      </w:r>
      <w:r>
        <w:rPr>
          <w:rFonts w:ascii="Palanquin Dark" w:hAnsi="Palanquin Dark" w:eastAsia="Palanquin Dark" w:cs="Palanquin Dark"/>
        </w:rPr>
        <w:t>सख्युर्यः</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तानूनप्त्रं गृह्णाति </w:t>
      </w:r>
      <w:r>
        <w:rPr>
          <w:rFonts w:eastAsia="Palanquin Dark" w:cs="Palanquin Dark" w:ascii="Palanquin Dark" w:hAnsi="Palanquin Dark"/>
        </w:rPr>
        <w:t xml:space="preserve">- </w:t>
      </w:r>
      <w:r>
        <w:rPr>
          <w:rFonts w:ascii="Palanquin Dark" w:hAnsi="Palanquin Dark" w:eastAsia="Palanquin Dark" w:cs="Palanquin Dark"/>
        </w:rPr>
        <w:t xml:space="preserve">आपतय इति ॥ आवृत्त्या आभिमुख्येन वा पतति पातीति वा आपतिः प्राणः । </w:t>
      </w:r>
      <w:r>
        <w:rPr>
          <w:rFonts w:eastAsia="Palanquin Dark" w:cs="Palanquin Dark" w:ascii="Palanquin Dark" w:hAnsi="Palanquin Dark"/>
        </w:rPr>
        <w:t>'</w:t>
      </w:r>
      <w:r>
        <w:rPr>
          <w:rFonts w:ascii="Palanquin Dark" w:hAnsi="Palanquin Dark" w:eastAsia="Palanquin Dark" w:cs="Palanquin Dark"/>
        </w:rPr>
        <w:t>प्राणो वा आपतिः</w:t>
      </w:r>
      <w:r>
        <w:rPr>
          <w:rFonts w:eastAsia="Palanquin Dark" w:cs="Palanquin Dark" w:ascii="Palanquin Dark" w:hAnsi="Palanquin Dark"/>
        </w:rPr>
        <w:t xml:space="preserve">' </w:t>
      </w:r>
      <w:r>
        <w:rPr>
          <w:rFonts w:ascii="Palanquin Dark" w:hAnsi="Palanquin Dark" w:eastAsia="Palanquin Dark" w:cs="Palanquin Dark"/>
        </w:rPr>
        <w:t>इति च ब्राह्मणम् । अव्ययपूर्वपदप्रकृतिस्वरत्वम् । तस्मै तदविनाशाय त्वां गह्णामि ध्रुवातः स्रुवेण गृह्णामि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हे आज्य परितः सवर्तः पाति पततीति वा परिपतिः मनः । पातेर्डतिः । पतेः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 इन् । </w:t>
      </w:r>
      <w:r>
        <w:rPr>
          <w:rFonts w:eastAsia="Palanquin Dark" w:cs="Palanquin Dark" w:ascii="Palanquin Dark" w:hAnsi="Palanquin Dark"/>
        </w:rPr>
        <w:t>'</w:t>
      </w:r>
      <w:r>
        <w:rPr>
          <w:rFonts w:ascii="Palanquin Dark" w:hAnsi="Palanquin Dark" w:eastAsia="Palanquin Dark" w:cs="Palanquin Dark"/>
        </w:rPr>
        <w:t>मनो वै परिपतिः</w:t>
      </w:r>
      <w:r>
        <w:rPr>
          <w:rFonts w:eastAsia="Palanquin Dark" w:cs="Palanquin Dark" w:ascii="Palanquin Dark" w:hAnsi="Palanquin Dark"/>
        </w:rPr>
        <w:t xml:space="preserve">' </w:t>
      </w:r>
      <w:r>
        <w:rPr>
          <w:rFonts w:ascii="Palanquin Dark" w:hAnsi="Palanquin Dark" w:eastAsia="Palanquin Dark" w:cs="Palanquin Dark"/>
        </w:rPr>
        <w:t>इति च ब्राह्मणम् । तस्मै त्वां गृह्णामि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तनूनामपां नप्ता चतुर्थः तनूनप्ता अग्निः शरीरस्थः । तस्मै गृह्णामि । वनस्पत्यादित्वात्पूर्वोत्तरपदयोः युगापत्प्रकृतिस्वरत्वम्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शाक्वराय शक्त्यै । शकनशीलः शक्वरः तस्य भावश्शाक्वरं शक्तिरेव । </w:t>
      </w:r>
      <w:r>
        <w:rPr>
          <w:rFonts w:eastAsia="Palanquin Dark" w:cs="Palanquin Dark" w:ascii="Palanquin Dark" w:hAnsi="Palanquin Dark"/>
        </w:rPr>
        <w:t>'</w:t>
      </w:r>
      <w:r>
        <w:rPr>
          <w:rFonts w:ascii="Palanquin Dark" w:hAnsi="Palanquin Dark" w:eastAsia="Palanquin Dark" w:cs="Palanquin Dark"/>
        </w:rPr>
        <w:t>शक्त्यै हि ते तास्समवाद्यन्त</w:t>
      </w:r>
      <w:r>
        <w:rPr>
          <w:rFonts w:eastAsia="Palanquin Dark" w:cs="Palanquin Dark" w:ascii="Palanquin Dark" w:hAnsi="Palanquin Dark"/>
        </w:rPr>
        <w:t xml:space="preserve">' </w:t>
      </w:r>
      <w:r>
        <w:rPr>
          <w:rFonts w:ascii="Palanquin Dark" w:hAnsi="Palanquin Dark" w:eastAsia="Palanquin Dark" w:cs="Palanquin Dark"/>
        </w:rPr>
        <w:t>इति च ब्राह्मणम् । तस्मै गृह्णामि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शक्मन्न् शक्मेषु जातावेकवचनम् । शकेर्मनिन्</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ङेर्लुक्</w:t>
      </w:r>
      <w:r>
        <w:rPr>
          <w:rFonts w:eastAsia="Palanquin Dark" w:cs="Palanquin Dark" w:ascii="Palanquin Dark" w:hAnsi="Palanquin Dark"/>
        </w:rPr>
        <w:t>, '</w:t>
      </w:r>
      <w:r>
        <w:rPr>
          <w:rFonts w:ascii="Palanquin Dark" w:hAnsi="Palanquin Dark" w:eastAsia="Palanquin Dark" w:cs="Palanquin Dark"/>
        </w:rPr>
        <w:t>न ङिसम्बुद्ध्योः</w:t>
      </w:r>
      <w:r>
        <w:rPr>
          <w:rFonts w:eastAsia="Palanquin Dark" w:cs="Palanquin Dark" w:ascii="Palanquin Dark" w:hAnsi="Palanquin Dark"/>
        </w:rPr>
        <w:t xml:space="preserve">' </w:t>
      </w:r>
      <w:r>
        <w:rPr>
          <w:rFonts w:ascii="Palanquin Dark" w:hAnsi="Palanquin Dark" w:eastAsia="Palanquin Dark" w:cs="Palanquin Dark"/>
        </w:rPr>
        <w:t xml:space="preserve">इति नलोपप्रतिषेधः । शक्तानां मध्ये ओजिष्ठाय अतिशयेन बलवते प्राणाय त्वां गृह्णामि । ओजस्विशब्दादिष्ठनि </w:t>
      </w:r>
      <w:r>
        <w:rPr>
          <w:rFonts w:eastAsia="Palanquin Dark" w:cs="Palanquin Dark" w:ascii="Palanquin Dark" w:hAnsi="Palanquin Dark"/>
        </w:rPr>
        <w:t>'</w:t>
      </w:r>
      <w:r>
        <w:rPr>
          <w:rFonts w:ascii="Palanquin Dark" w:hAnsi="Palanquin Dark" w:eastAsia="Palanquin Dark" w:cs="Palanquin Dark"/>
        </w:rPr>
        <w:t>विन्मतोर्लुक्</w:t>
      </w:r>
      <w:r>
        <w:rPr>
          <w:rFonts w:eastAsia="Palanquin Dark" w:cs="Palanquin Dark" w:ascii="Palanquin Dark" w:hAnsi="Palanquin Dark"/>
        </w:rPr>
        <w:t>', '</w:t>
      </w:r>
      <w:r>
        <w:rPr>
          <w:rFonts w:ascii="Palanquin Dark" w:hAnsi="Palanquin Dark" w:eastAsia="Palanquin Dark" w:cs="Palanquin Dark"/>
        </w:rPr>
        <w:t>टेः</w:t>
      </w:r>
      <w:r>
        <w:rPr>
          <w:rFonts w:eastAsia="Palanquin Dark" w:cs="Palanquin Dark" w:ascii="Palanquin Dark" w:hAnsi="Palanquin Dark"/>
        </w:rPr>
        <w:t xml:space="preserve">' </w:t>
      </w:r>
      <w:r>
        <w:rPr>
          <w:rFonts w:ascii="Palanquin Dark" w:hAnsi="Palanquin Dark" w:eastAsia="Palanquin Dark" w:cs="Palanquin Dark"/>
        </w:rPr>
        <w:t>इति टिलोपः । अयमेककार्यानुवृत्त्यर्थं समयः क्रियते । यद्येवं समयो न क्रियेत तदा परस्पराभिप्रायेणा द्रोहेण विप्रतिपद्यमाना यागं न कुर्युः । अतस्तन्मा भूदिति तानूनप्त्रं गृह्यते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अवमृशाति </w:t>
      </w:r>
      <w:r>
        <w:rPr>
          <w:rFonts w:eastAsia="Palanquin Dark" w:cs="Palanquin Dark" w:ascii="Palanquin Dark" w:hAnsi="Palanquin Dark"/>
        </w:rPr>
        <w:t xml:space="preserve">- </w:t>
      </w:r>
      <w:r>
        <w:rPr>
          <w:rFonts w:ascii="Palanquin Dark" w:hAnsi="Palanquin Dark" w:eastAsia="Palanquin Dark" w:cs="Palanquin Dark"/>
        </w:rPr>
        <w:t xml:space="preserve">अनाधृष्टमसीति ॥ आज्यमुच्यते । अनाधृष्टं केनचिदप्यनभिमूतमसि । अनाधृष्यं केनचिदप्यभिभवितुमशक्यं चासि । </w:t>
      </w:r>
      <w:r>
        <w:rPr>
          <w:rFonts w:eastAsia="Palanquin Dark" w:cs="Palanquin Dark" w:ascii="Palanquin Dark" w:hAnsi="Palanquin Dark"/>
        </w:rPr>
        <w:t>'</w:t>
      </w:r>
      <w:r>
        <w:rPr>
          <w:rFonts w:ascii="Palanquin Dark" w:hAnsi="Palanquin Dark" w:eastAsia="Palanquin Dark" w:cs="Palanquin Dark"/>
        </w:rPr>
        <w:t>ऋदुपधाच्चाकॢपिचृतेः</w:t>
      </w:r>
      <w:r>
        <w:rPr>
          <w:rFonts w:eastAsia="Palanquin Dark" w:cs="Palanquin Dark" w:ascii="Palanquin Dark" w:hAnsi="Palanquin Dark"/>
        </w:rPr>
        <w:t xml:space="preserve">' </w:t>
      </w:r>
      <w:r>
        <w:rPr>
          <w:rFonts w:ascii="Palanquin Dark" w:hAnsi="Palanquin Dark" w:eastAsia="Palanquin Dark" w:cs="Palanquin Dark"/>
        </w:rPr>
        <w:t>इति क्यप्</w:t>
      </w:r>
      <w:r>
        <w:rPr>
          <w:rFonts w:eastAsia="Palanquin Dark" w:cs="Palanquin Dark" w:ascii="Palanquin Dark" w:hAnsi="Palanquin Dark"/>
        </w:rPr>
        <w:t>, '</w:t>
      </w:r>
      <w:r>
        <w:rPr>
          <w:rFonts w:ascii="Palanquin Dark" w:hAnsi="Palanquin Dark" w:eastAsia="Palanquin Dark" w:cs="Palanquin Dark"/>
        </w:rPr>
        <w:t>ययतोश्चातदर्थे</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देवानामोजो बलं चासि । त्वया हि देवा ऋत्विजो बलवन्तो यजन्ते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त्व्या हि देवा इन्द्रादयो बलवन्तो भवन्ति । अभिशस्तिपाः अभिशस्तिरभिशंसनमभिशापः अतस्त्वं पासि । विचि लिङ्गव्यत्ययः । अनभिशस्तेन्यं अनभिशंसनीयं केनचिदपि नाभिशंस्यते न दूष्यत इत्यर्थः । एन्यप्रत्ययस्तुडागमश्च उत्तरपदान्तोदात्तत्वं च छन्दसि । </w:t>
      </w:r>
      <w:r>
        <w:rPr>
          <w:rFonts w:eastAsia="Palanquin Dark" w:cs="Palanquin Dark" w:ascii="Palanquin Dark" w:hAnsi="Palanquin Dark"/>
        </w:rPr>
        <w:t>[</w:t>
      </w:r>
      <w:r>
        <w:rPr>
          <w:rFonts w:ascii="Palanquin Dark" w:hAnsi="Palanquin Dark" w:eastAsia="Palanquin Dark" w:cs="Palanquin Dark"/>
        </w:rPr>
        <w:t>यद्वा</w:t>
      </w:r>
      <w:r>
        <w:rPr>
          <w:rFonts w:eastAsia="Palanquin Dark" w:cs="Palanquin Dark" w:ascii="Palanquin Dark" w:hAnsi="Palanquin Dark"/>
        </w:rPr>
        <w:t xml:space="preserve">?] </w:t>
      </w:r>
      <w:r>
        <w:rPr>
          <w:rFonts w:ascii="Palanquin Dark" w:hAnsi="Palanquin Dark" w:eastAsia="Palanquin Dark" w:cs="Palanquin Dark"/>
        </w:rPr>
        <w:t xml:space="preserve">अभिशस्तेन योगं नार्हति इत्यनभिशस्तेन्यम्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इति यः</w:t>
      </w:r>
      <w:r>
        <w:rPr>
          <w:rFonts w:eastAsia="Palanquin Dark" w:cs="Palanquin Dark" w:ascii="Palanquin Dark" w:hAnsi="Palanquin Dark"/>
        </w:rPr>
        <w:t xml:space="preserve">, </w:t>
      </w:r>
      <w:r>
        <w:rPr>
          <w:rFonts w:ascii="Palanquin Dark" w:hAnsi="Palanquin Dark" w:eastAsia="Palanquin Dark" w:cs="Palanquin Dark"/>
        </w:rPr>
        <w:t>विभक्तेर्लुगभावश्छान्दसः</w:t>
      </w:r>
      <w:r>
        <w:rPr>
          <w:rFonts w:eastAsia="Palanquin Dark" w:cs="Palanquin Dark" w:ascii="Palanquin Dark" w:hAnsi="Palanquin Dark"/>
        </w:rPr>
        <w:t xml:space="preserve">, </w:t>
      </w:r>
      <w:r>
        <w:rPr>
          <w:rFonts w:ascii="Palanquin Dark" w:hAnsi="Palanquin Dark" w:eastAsia="Palanquin Dark" w:cs="Palanquin Dark"/>
        </w:rPr>
        <w:t>योगं नार्हतीत्यर्थे तद्धतिः</w:t>
      </w:r>
      <w:r>
        <w:rPr>
          <w:rFonts w:eastAsia="Palanquin Dark" w:cs="Palanquin Dark" w:ascii="Palanquin Dark" w:hAnsi="Palanquin Dark"/>
        </w:rPr>
        <w:t>, '</w:t>
      </w:r>
      <w:r>
        <w:rPr>
          <w:rFonts w:ascii="Palanquin Dark" w:hAnsi="Palanquin Dark" w:eastAsia="Palanquin Dark" w:cs="Palanquin Dark"/>
        </w:rPr>
        <w:t>ययतोश्चातदर्थे</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अभिशंसनं अभिशस्तं तन्नार्हतीति एन्यप्रत्ययश्छान्दसः </w:t>
      </w:r>
      <w:r>
        <w:rPr>
          <w:rFonts w:eastAsia="Palanquin Dark" w:cs="Palanquin Dark" w:ascii="Palanquin Dark" w:hAnsi="Palanquin Dark"/>
        </w:rPr>
        <w:t>'</w:t>
      </w:r>
      <w:r>
        <w:rPr>
          <w:rFonts w:ascii="Palanquin Dark" w:hAnsi="Palanquin Dark" w:eastAsia="Palanquin Dark" w:cs="Palanquin Dark"/>
        </w:rPr>
        <w:t>नञो गुणप्रतिषेधे</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ईदृशं त्वमसीत्याज्यस्तुतिः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यजमानं वाचयति </w:t>
      </w:r>
      <w:r>
        <w:rPr>
          <w:rFonts w:eastAsia="Palanquin Dark" w:cs="Palanquin Dark" w:ascii="Palanquin Dark" w:hAnsi="Palanquin Dark"/>
        </w:rPr>
        <w:t xml:space="preserve">- </w:t>
      </w:r>
      <w:r>
        <w:rPr>
          <w:rFonts w:ascii="Palanquin Dark" w:hAnsi="Palanquin Dark" w:eastAsia="Palanquin Dark" w:cs="Palanquin Dark"/>
        </w:rPr>
        <w:t xml:space="preserve">अन्विति ॥ दीक्षापतिर्विष्णुस्स मम दीक्षामनुमन्यतां अनुजानातु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तपः उपसत् तस्य पतिस्तपस्पतिरग्निः । सोपि मम तपोनुमन्यताम् । अञ्जसा ऋजुना आशास्येन सत्यं समयं तानूनप्त्राभिमर्शनेन उपगेषं उपसम्प्राप्तोस्मि । अत एतद्विज्ञाय मां सुविते धाः धेहि स्थापय हे आज्य सुविते सूतौ अपत्ये मां धेहि अपत्यवन्तं मां कुरु । छान्दस इडागमः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सुविते । स्विते सुष्ठुप्राप्ते अस्मत्प्राप्ते अस्मत्पूर्वचरिते यज्ञे वा मां धेहि । स्थाने वा सुखवति अस्मर्त्पूवेरिते मां स्थापय । </w:t>
      </w:r>
      <w:r>
        <w:rPr>
          <w:rFonts w:eastAsia="Palanquin Dark" w:cs="Palanquin Dark" w:ascii="Palanquin Dark" w:hAnsi="Palanquin Dark"/>
        </w:rPr>
        <w:t>'</w:t>
      </w:r>
      <w:r>
        <w:rPr>
          <w:rFonts w:ascii="Palanquin Dark" w:hAnsi="Palanquin Dark" w:eastAsia="Palanquin Dark" w:cs="Palanquin Dark"/>
        </w:rPr>
        <w:t>तन्वादीनां । बहुळं छन्दसि</w:t>
      </w:r>
      <w:r>
        <w:rPr>
          <w:rFonts w:eastAsia="Palanquin Dark" w:cs="Palanquin Dark" w:ascii="Palanquin Dark" w:hAnsi="Palanquin Dark"/>
        </w:rPr>
        <w:t xml:space="preserve">' </w:t>
      </w:r>
      <w:r>
        <w:rPr>
          <w:rFonts w:ascii="Palanquin Dark" w:hAnsi="Palanquin Dark" w:eastAsia="Palanquin Dark" w:cs="Palanquin Dark"/>
        </w:rPr>
        <w:t>इत्युवङादेशः</w:t>
      </w:r>
      <w:r>
        <w:rPr>
          <w:rFonts w:eastAsia="Palanquin Dark" w:cs="Palanquin Dark" w:ascii="Palanquin Dark" w:hAnsi="Palanquin Dark"/>
        </w:rPr>
        <w:t>, '</w:t>
      </w:r>
      <w:r>
        <w:rPr>
          <w:rFonts w:ascii="Palanquin Dark" w:hAnsi="Palanquin Dark" w:eastAsia="Palanquin Dark" w:cs="Palanquin Dark"/>
        </w:rPr>
        <w:t>सूपमानात्क्तः</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अन्य आहुः </w:t>
      </w:r>
      <w:r>
        <w:rPr>
          <w:rFonts w:eastAsia="Palanquin Dark" w:cs="Palanquin Dark" w:ascii="Palanquin Dark" w:hAnsi="Palanquin Dark"/>
        </w:rPr>
        <w:t xml:space="preserve">- </w:t>
      </w:r>
      <w:r>
        <w:rPr>
          <w:rFonts w:ascii="Palanquin Dark" w:hAnsi="Palanquin Dark" w:eastAsia="Palanquin Dark" w:cs="Palanquin Dark"/>
        </w:rPr>
        <w:t>अञ्जसा ऋजुना यथाशस्त्रीयेण सत्यं सति साधु परानिन्दात्मकं वस्तु उपगेषं उपगतो भूयासम् । तदर्थमामन्त्रिते श्रेयोर्थिभिस्सुष्ठु सेविते सुष्ठु ज्ञाते वा पथि मां ज्ञा</w:t>
      </w:r>
      <w:r>
        <w:rPr>
          <w:rFonts w:eastAsia="Palanquin Dark" w:cs="Palanquin Dark" w:ascii="Palanquin Dark" w:hAnsi="Palanquin Dark"/>
        </w:rPr>
        <w:t>[</w:t>
      </w:r>
      <w:r>
        <w:rPr>
          <w:rFonts w:ascii="Palanquin Dark" w:hAnsi="Palanquin Dark" w:eastAsia="Palanquin Dark" w:cs="Palanquin Dark"/>
        </w:rPr>
        <w:t>स्था</w:t>
      </w:r>
      <w:r>
        <w:rPr>
          <w:rFonts w:eastAsia="Palanquin Dark" w:cs="Palanquin Dark" w:ascii="Palanquin Dark" w:hAnsi="Palanquin Dark"/>
        </w:rPr>
        <w:t>]</w:t>
      </w:r>
      <w:r>
        <w:rPr>
          <w:rFonts w:ascii="Palanquin Dark" w:hAnsi="Palanquin Dark" w:eastAsia="Palanquin Dark" w:cs="Palanquin Dark"/>
        </w:rPr>
        <w:t>पयतेति । अस्मिन्पक्षे इणो गादेशश्छान्दसः</w:t>
      </w:r>
      <w:r>
        <w:rPr>
          <w:rFonts w:eastAsia="Palanquin Dark" w:cs="Palanquin Dark" w:ascii="Palanquin Dark" w:hAnsi="Palanquin Dark"/>
        </w:rPr>
        <w:t xml:space="preserve">, </w:t>
      </w:r>
      <w:r>
        <w:rPr>
          <w:rFonts w:ascii="Palanquin Dark" w:hAnsi="Palanquin Dark" w:eastAsia="Palanquin Dark" w:cs="Palanquin Dark"/>
        </w:rPr>
        <w:t>आशिषि लिङ्</w:t>
      </w:r>
      <w:r>
        <w:rPr>
          <w:rFonts w:eastAsia="Palanquin Dark" w:cs="Palanquin Dark" w:ascii="Palanquin Dark" w:hAnsi="Palanquin Dark"/>
        </w:rPr>
        <w:t>, '</w:t>
      </w:r>
      <w:r>
        <w:rPr>
          <w:rFonts w:ascii="Palanquin Dark" w:hAnsi="Palanquin Dark" w:eastAsia="Palanquin Dark" w:cs="Palanquin Dark"/>
        </w:rPr>
        <w:t>लिङ्याशिष्यङ्</w:t>
      </w:r>
      <w:r>
        <w:rPr>
          <w:rFonts w:eastAsia="Palanquin Dark" w:cs="Palanquin Dark" w:ascii="Palanquin Dark" w:hAnsi="Palanquin Dark"/>
        </w:rPr>
        <w:t>', '</w:t>
      </w:r>
      <w:r>
        <w:rPr>
          <w:rFonts w:ascii="Palanquin Dark" w:hAnsi="Palanquin Dark" w:eastAsia="Palanquin Dark" w:cs="Palanquin Dark"/>
        </w:rPr>
        <w:t>आतो लोपः</w:t>
      </w:r>
      <w:r>
        <w:rPr>
          <w:rFonts w:eastAsia="Palanquin Dark" w:cs="Palanquin Dark" w:ascii="Palanquin Dark" w:hAnsi="Palanquin Dark"/>
        </w:rPr>
        <w:t xml:space="preserve">', </w:t>
      </w:r>
      <w:r>
        <w:rPr>
          <w:rFonts w:ascii="Palanquin Dark" w:hAnsi="Palanquin Dark" w:eastAsia="Palanquin Dark" w:cs="Palanquin Dark"/>
        </w:rPr>
        <w:t>यासुट्</w:t>
      </w:r>
      <w:r>
        <w:rPr>
          <w:rFonts w:eastAsia="Palanquin Dark" w:cs="Palanquin Dark" w:ascii="Palanquin Dark" w:hAnsi="Palanquin Dark"/>
        </w:rPr>
        <w:t>, '</w:t>
      </w:r>
      <w:r>
        <w:rPr>
          <w:rFonts w:ascii="Palanquin Dark" w:hAnsi="Palanquin Dark" w:eastAsia="Palanquin Dark" w:cs="Palanquin Dark"/>
        </w:rPr>
        <w:t>अतो येयः</w:t>
      </w:r>
      <w:r>
        <w:rPr>
          <w:rFonts w:eastAsia="Palanquin Dark" w:cs="Palanquin Dark" w:ascii="Palanquin Dark" w:hAnsi="Palanquin Dark"/>
        </w:rPr>
        <w:t xml:space="preserve">', </w:t>
      </w:r>
      <w:r>
        <w:rPr>
          <w:rFonts w:ascii="Palanquin Dark" w:hAnsi="Palanquin Dark" w:eastAsia="Palanquin Dark" w:cs="Palanquin Dark"/>
        </w:rPr>
        <w:t>आर्धधातुकत्वात्सलोपाभावः</w:t>
      </w:r>
      <w:r>
        <w:rPr>
          <w:rFonts w:eastAsia="Palanquin Dark" w:cs="Palanquin Dark" w:ascii="Palanquin Dark" w:hAnsi="Palanquin Dark"/>
        </w:rPr>
        <w:t xml:space="preserve">, </w:t>
      </w:r>
      <w:r>
        <w:rPr>
          <w:rFonts w:ascii="Palanquin Dark" w:hAnsi="Palanquin Dark" w:eastAsia="Palanquin Dark" w:cs="Palanquin Dark"/>
        </w:rPr>
        <w:t xml:space="preserve">बहुळवचनाद्यलोपः । पूर्वस्मिन् पक्षे लुङि </w:t>
      </w:r>
      <w:r>
        <w:rPr>
          <w:rFonts w:eastAsia="Palanquin Dark" w:cs="Palanquin Dark" w:ascii="Palanquin Dark" w:hAnsi="Palanquin Dark"/>
        </w:rPr>
        <w:t>'</w:t>
      </w:r>
      <w:r>
        <w:rPr>
          <w:rFonts w:ascii="Palanquin Dark" w:hAnsi="Palanquin Dark" w:eastAsia="Palanquin Dark" w:cs="Palanquin Dark"/>
        </w:rPr>
        <w:t>इणो गा लुङि</w:t>
      </w:r>
      <w:r>
        <w:rPr>
          <w:rFonts w:eastAsia="Palanquin Dark" w:cs="Palanquin Dark" w:ascii="Palanquin Dark" w:hAnsi="Palanquin Dark"/>
        </w:rPr>
        <w:t xml:space="preserve">' </w:t>
      </w:r>
      <w:r>
        <w:rPr>
          <w:rFonts w:ascii="Palanquin Dark" w:hAnsi="Palanquin Dark" w:eastAsia="Palanquin Dark" w:cs="Palanquin Dark"/>
        </w:rPr>
        <w:t>इति गादेशः</w:t>
      </w:r>
      <w:r>
        <w:rPr>
          <w:rFonts w:eastAsia="Palanquin Dark" w:cs="Palanquin Dark" w:ascii="Palanquin Dark" w:hAnsi="Palanquin Dark"/>
        </w:rPr>
        <w:t xml:space="preserve">, </w:t>
      </w:r>
      <w:r>
        <w:rPr>
          <w:rFonts w:ascii="Palanquin Dark" w:hAnsi="Palanquin Dark" w:eastAsia="Palanquin Dark" w:cs="Palanquin Dark"/>
        </w:rPr>
        <w:t>छान्दसः इत्वं विकारः</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w:t>
      </w:r>
      <w:r>
        <w:rPr>
          <w:rFonts w:eastAsia="Palanquin Dark" w:cs="Palanquin Dark" w:ascii="Palanquin Dark" w:hAnsi="Palanquin Dark"/>
        </w:rPr>
        <w:t>'</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इति न प्रवर्तते</w:t>
      </w:r>
      <w:r>
        <w:rPr>
          <w:rFonts w:eastAsia="Palanquin Dark" w:cs="Palanquin Dark" w:ascii="Palanquin Dark" w:hAnsi="Palanquin Dark"/>
        </w:rPr>
        <w:t>, '</w:t>
      </w:r>
      <w:r>
        <w:rPr>
          <w:rFonts w:ascii="Palanquin Dark" w:hAnsi="Palanquin Dark" w:eastAsia="Palanquin Dark" w:cs="Palanquin Dark"/>
        </w:rPr>
        <w:t>बहुळं छन्दस्यमाङ्योगेपि</w:t>
      </w:r>
      <w:r>
        <w:rPr>
          <w:rFonts w:eastAsia="Palanquin Dark" w:cs="Palanquin Dark" w:ascii="Palanquin Dark" w:hAnsi="Palanquin Dark"/>
        </w:rPr>
        <w:t xml:space="preserve">' </w:t>
      </w:r>
      <w:r>
        <w:rPr>
          <w:rFonts w:ascii="Palanquin Dark" w:hAnsi="Palanquin Dark" w:eastAsia="Palanquin Dark" w:cs="Palanquin Dark"/>
        </w:rPr>
        <w:t>इत्यडभावः ॥</w:t>
      </w:r>
    </w:p>
    <w:p>
      <w:pPr>
        <w:pStyle w:val="Normal"/>
        <w:rPr/>
      </w:pPr>
      <w:r>
        <w:rPr/>
      </w:r>
    </w:p>
    <w:p>
      <w:pPr>
        <w:pStyle w:val="Normal"/>
        <w:rPr/>
      </w:pPr>
      <w:r>
        <w:rPr>
          <w:rFonts w:ascii="Palanquin Dark" w:hAnsi="Palanquin Dark" w:eastAsia="Palanquin Dark" w:cs="Palanquin Dark"/>
        </w:rPr>
        <w:t>इति द्वितीये प्रपाठके दशमोनुवाकः ॥</w:t>
      </w:r>
    </w:p>
    <w:p>
      <w:pPr>
        <w:pStyle w:val="Normal"/>
        <w:rPr>
          <w:rFonts w:ascii="Palanquin Dark" w:hAnsi="Palanquin Dark" w:eastAsia="Palanquin Dark" w:cs="Palanquin Dark"/>
        </w:rPr>
      </w:pPr>
      <w:r>
        <w:rPr>
          <w:rFonts w:eastAsia="Palanquin Dark" w:cs="Palanquin Dark" w:ascii="Palanquin Dark" w:hAnsi="Palanquin Dark"/>
        </w:rPr>
        <w:t>1.2.11</w:t>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सोममाप्याययति </w:t>
      </w:r>
      <w:r>
        <w:rPr>
          <w:rFonts w:eastAsia="Palanquin Dark" w:cs="Palanquin Dark" w:ascii="Palanquin Dark" w:hAnsi="Palanquin Dark"/>
        </w:rPr>
        <w:t xml:space="preserve">- </w:t>
      </w:r>
      <w:r>
        <w:rPr>
          <w:rFonts w:ascii="Palanquin Dark" w:hAnsi="Palanquin Dark" w:eastAsia="Palanquin Dark" w:cs="Palanquin Dark"/>
        </w:rPr>
        <w:t>अंशुरंशुरिति ॥ हे देवसोम ते त्वदीयों शुरशुः सर्वोवयवः आप्यायतां वर्धताम् । वीप्सायां द्विर्वचनम्</w:t>
      </w:r>
      <w:r>
        <w:rPr>
          <w:rFonts w:eastAsia="Palanquin Dark" w:cs="Palanquin Dark" w:ascii="Palanquin Dark" w:hAnsi="Palanquin Dark"/>
        </w:rPr>
        <w:t>, '</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द्वितीयस्यानुदात्तत्वम् । इन्द्राय इन्द्रार्थम् । इन्द्रो विशेष्यते </w:t>
      </w:r>
      <w:r>
        <w:rPr>
          <w:rFonts w:eastAsia="Palanquin Dark" w:cs="Palanquin Dark" w:ascii="Palanquin Dark" w:hAnsi="Palanquin Dark"/>
        </w:rPr>
        <w:t xml:space="preserve">- </w:t>
      </w:r>
      <w:r>
        <w:rPr>
          <w:rFonts w:ascii="Palanquin Dark" w:hAnsi="Palanquin Dark" w:eastAsia="Palanquin Dark" w:cs="Palanquin Dark"/>
        </w:rPr>
        <w:t>एकधनविदे</w:t>
      </w:r>
      <w:r>
        <w:rPr>
          <w:rFonts w:eastAsia="Palanquin Dark" w:cs="Palanquin Dark" w:ascii="Palanquin Dark" w:hAnsi="Palanquin Dark"/>
        </w:rPr>
        <w:t xml:space="preserve">, </w:t>
      </w:r>
      <w:r>
        <w:rPr>
          <w:rFonts w:ascii="Palanquin Dark" w:hAnsi="Palanquin Dark" w:eastAsia="Palanquin Dark" w:cs="Palanquin Dark"/>
        </w:rPr>
        <w:t>एकं प्रधानं धनं उदकं येषु घटेषु ते एकधनाः</w:t>
      </w:r>
      <w:r>
        <w:rPr>
          <w:rFonts w:eastAsia="Palanquin Dark" w:cs="Palanquin Dark" w:ascii="Palanquin Dark" w:hAnsi="Palanquin Dark"/>
        </w:rPr>
        <w:t xml:space="preserve">, </w:t>
      </w:r>
      <w:r>
        <w:rPr>
          <w:rFonts w:ascii="Palanquin Dark" w:hAnsi="Palanquin Dark" w:eastAsia="Palanquin Dark" w:cs="Palanquin Dark"/>
        </w:rPr>
        <w:t>तान्विन्दति लभत इत्येकधनवित् । इन्द्रो हि तान्विन्दति इन्द्रार्थत्वात् । इन्द्रोपि तुभ्यं त्वदर्थं त्वत्पानार्थमाप्यायतां पातुं समर्थो भवतु । त्वं चाप्यायमानसर्वांशुः इन्द्रार्थमाप्यायस्व पर्याप्तो भव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यजमानं वाचयति </w:t>
      </w:r>
      <w:r>
        <w:rPr>
          <w:rFonts w:eastAsia="Palanquin Dark" w:cs="Palanquin Dark" w:ascii="Palanquin Dark" w:hAnsi="Palanquin Dark"/>
        </w:rPr>
        <w:t xml:space="preserve">- </w:t>
      </w:r>
      <w:r>
        <w:rPr>
          <w:rFonts w:ascii="Palanquin Dark" w:hAnsi="Palanquin Dark" w:eastAsia="Palanquin Dark" w:cs="Palanquin Dark"/>
        </w:rPr>
        <w:t>आप्याययेति ॥ सखीन् समानख्यानान् ऋत्विजः सन्या धनेन मेधया च यागनिर्वर्तनसमर्थया आप्यायय सम्पन्नान् कुरु । सनिशब्दोन्तोदात्तः</w:t>
      </w:r>
      <w:r>
        <w:rPr>
          <w:rFonts w:eastAsia="Palanquin Dark" w:cs="Palanquin Dark" w:ascii="Palanquin Dark" w:hAnsi="Palanquin Dark"/>
        </w:rPr>
        <w:t xml:space="preserve">, </w:t>
      </w:r>
      <w:r>
        <w:rPr>
          <w:rFonts w:ascii="Palanquin Dark" w:hAnsi="Palanquin Dark" w:eastAsia="Palanquin Dark" w:cs="Palanquin Dark"/>
        </w:rPr>
        <w:t xml:space="preserve">तेन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ततः परस्या विभक्तेरुदात्तत्वम् । किञ्च </w:t>
      </w:r>
      <w:r>
        <w:rPr>
          <w:rFonts w:eastAsia="Palanquin Dark" w:cs="Palanquin Dark" w:ascii="Palanquin Dark" w:hAnsi="Palanquin Dark"/>
        </w:rPr>
        <w:t xml:space="preserve">- </w:t>
      </w:r>
      <w:r>
        <w:rPr>
          <w:rFonts w:ascii="Palanquin Dark" w:hAnsi="Palanquin Dark" w:eastAsia="Palanquin Dark" w:cs="Palanquin Dark"/>
        </w:rPr>
        <w:t>हे देव सोम स्वस्ति ते अविनाशेन अविघ्नेन तव सुत्यामभिषवमशीय प्राप्नुयाम् । आशिषि लिङ्</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सार्वधातुकत्वात्सीयुटि सलोपः । सुनोतेः </w:t>
      </w:r>
      <w:r>
        <w:rPr>
          <w:rFonts w:eastAsia="Palanquin Dark" w:cs="Palanquin Dark" w:ascii="Palanquin Dark" w:hAnsi="Palanquin Dark"/>
        </w:rPr>
        <w:t>'</w:t>
      </w:r>
      <w:r>
        <w:rPr>
          <w:rFonts w:ascii="Palanquin Dark" w:hAnsi="Palanquin Dark" w:eastAsia="Palanquin Dark" w:cs="Palanquin Dark"/>
        </w:rPr>
        <w:t>संज्ञायां समजनिषद</w:t>
      </w:r>
      <w:r>
        <w:rPr>
          <w:rFonts w:eastAsia="Palanquin Dark" w:cs="Palanquin Dark" w:ascii="Palanquin Dark" w:hAnsi="Palanquin Dark"/>
        </w:rPr>
        <w:t xml:space="preserve">' </w:t>
      </w:r>
      <w:r>
        <w:rPr>
          <w:rFonts w:ascii="Palanquin Dark" w:hAnsi="Palanquin Dark" w:eastAsia="Palanquin Dark" w:cs="Palanquin Dark"/>
        </w:rPr>
        <w:t>इति क्यप्</w:t>
      </w:r>
      <w:r>
        <w:rPr>
          <w:rFonts w:eastAsia="Palanquin Dark" w:cs="Palanquin Dark" w:ascii="Palanquin Dark" w:hAnsi="Palanquin Dark"/>
        </w:rPr>
        <w:t>, '</w:t>
      </w:r>
      <w:r>
        <w:rPr>
          <w:rFonts w:ascii="Palanquin Dark" w:hAnsi="Palanquin Dark" w:eastAsia="Palanquin Dark" w:cs="Palanquin Dark"/>
        </w:rPr>
        <w:t>उदात्तः</w:t>
      </w:r>
      <w:r>
        <w:rPr>
          <w:rFonts w:eastAsia="Palanquin Dark" w:cs="Palanquin Dark" w:ascii="Palanquin Dark" w:hAnsi="Palanquin Dark"/>
        </w:rPr>
        <w:t xml:space="preserve">' </w:t>
      </w:r>
      <w:r>
        <w:rPr>
          <w:rFonts w:ascii="Palanquin Dark" w:hAnsi="Palanquin Dark" w:eastAsia="Palanquin Dark" w:cs="Palanquin Dark"/>
        </w:rPr>
        <w:t>इति हि तत्रानुवर्तते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प्रस्तरे पाणिं निधाय नमस्कुर्वन्ति </w:t>
      </w:r>
      <w:r>
        <w:rPr>
          <w:rFonts w:eastAsia="Palanquin Dark" w:cs="Palanquin Dark" w:ascii="Palanquin Dark" w:hAnsi="Palanquin Dark"/>
        </w:rPr>
        <w:t xml:space="preserve">- </w:t>
      </w:r>
      <w:r>
        <w:rPr>
          <w:rFonts w:ascii="Palanquin Dark" w:hAnsi="Palanquin Dark" w:eastAsia="Palanquin Dark" w:cs="Palanquin Dark"/>
        </w:rPr>
        <w:t xml:space="preserve">एष्टा राय इति ॥ प्रस्तर उच्यते । हे एष्टः एषणशील प्रयागोनिर्वृत्तिद्वारेण फलं प्रापयितुं त्वरमाण यस्मदीदृशस्त्वमसि तस्माद्रायो धनानि अस्माकं सन्तु त्वन्महिम्ना । यद्वा </w:t>
      </w:r>
      <w:r>
        <w:rPr>
          <w:rFonts w:eastAsia="Palanquin Dark" w:cs="Palanquin Dark" w:ascii="Palanquin Dark" w:hAnsi="Palanquin Dark"/>
        </w:rPr>
        <w:t xml:space="preserve">- </w:t>
      </w:r>
      <w:r>
        <w:rPr>
          <w:rFonts w:ascii="Palanquin Dark" w:hAnsi="Palanquin Dark" w:eastAsia="Palanquin Dark" w:cs="Palanquin Dark"/>
        </w:rPr>
        <w:t>ईदृशत्स्त्वमेव रायो धनानि</w:t>
      </w:r>
      <w:r>
        <w:rPr>
          <w:rFonts w:eastAsia="Palanquin Dark" w:cs="Palanquin Dark" w:ascii="Palanquin Dark" w:hAnsi="Palanquin Dark"/>
        </w:rPr>
        <w:t xml:space="preserve">; </w:t>
      </w:r>
      <w:r>
        <w:rPr>
          <w:rFonts w:ascii="Palanquin Dark" w:hAnsi="Palanquin Dark" w:eastAsia="Palanquin Dark" w:cs="Palanquin Dark"/>
        </w:rPr>
        <w:t>रैहेतुत्वाद्रैत्वमुपचर्यते । इषेस्तृन्</w:t>
      </w:r>
      <w:r>
        <w:rPr>
          <w:rFonts w:eastAsia="Palanquin Dark" w:cs="Palanquin Dark" w:ascii="Palanquin Dark" w:hAnsi="Palanquin Dark"/>
        </w:rPr>
        <w:t>, '</w:t>
      </w:r>
      <w:r>
        <w:rPr>
          <w:rFonts w:ascii="Palanquin Dark" w:hAnsi="Palanquin Dark" w:eastAsia="Palanquin Dark" w:cs="Palanquin Dark"/>
        </w:rPr>
        <w:t>तीषसहलुभरुषरिषः</w:t>
      </w:r>
      <w:r>
        <w:rPr>
          <w:rFonts w:eastAsia="Palanquin Dark" w:cs="Palanquin Dark" w:ascii="Palanquin Dark" w:hAnsi="Palanquin Dark"/>
        </w:rPr>
        <w:t xml:space="preserve">'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 xml:space="preserve">षाष्ठिकमामन्त्निताद्युदात्तत्वम् । सम्बुद्धिगुणे </w:t>
      </w:r>
      <w:r>
        <w:rPr>
          <w:rFonts w:eastAsia="Palanquin Dark" w:cs="Palanquin Dark" w:ascii="Palanquin Dark" w:hAnsi="Palanquin Dark"/>
        </w:rPr>
        <w:t>'</w:t>
      </w:r>
      <w:r>
        <w:rPr>
          <w:rFonts w:ascii="Palanquin Dark" w:hAnsi="Palanquin Dark" w:eastAsia="Palanquin Dark" w:cs="Palanquin Dark"/>
        </w:rPr>
        <w:t>रो रि</w:t>
      </w:r>
      <w:r>
        <w:rPr>
          <w:rFonts w:eastAsia="Palanquin Dark" w:cs="Palanquin Dark" w:ascii="Palanquin Dark" w:hAnsi="Palanquin Dark"/>
        </w:rPr>
        <w:t xml:space="preserve">' </w:t>
      </w:r>
      <w:r>
        <w:rPr>
          <w:rFonts w:ascii="Palanquin Dark" w:hAnsi="Palanquin Dark" w:eastAsia="Palanquin Dark" w:cs="Palanquin Dark"/>
        </w:rPr>
        <w:t xml:space="preserve">इति लोपे </w:t>
      </w:r>
      <w:r>
        <w:rPr>
          <w:rFonts w:eastAsia="Palanquin Dark" w:cs="Palanquin Dark" w:ascii="Palanquin Dark" w:hAnsi="Palanquin Dark"/>
        </w:rPr>
        <w:t>'</w:t>
      </w:r>
      <w:r>
        <w:rPr>
          <w:rFonts w:ascii="Palanquin Dark" w:hAnsi="Palanquin Dark" w:eastAsia="Palanquin Dark" w:cs="Palanquin Dark"/>
        </w:rPr>
        <w:t>ढ्रलोपे पूर्वस्य दीघोऽणः</w:t>
      </w:r>
      <w:r>
        <w:rPr>
          <w:rFonts w:eastAsia="Palanquin Dark" w:cs="Palanquin Dark" w:ascii="Palanquin Dark" w:hAnsi="Palanquin Dark"/>
        </w:rPr>
        <w:t xml:space="preserve">' </w:t>
      </w:r>
      <w:r>
        <w:rPr>
          <w:rFonts w:ascii="Palanquin Dark" w:hAnsi="Palanquin Dark" w:eastAsia="Palanquin Dark" w:cs="Palanquin Dark"/>
        </w:rPr>
        <w:t>इति दीर्घत्वम् । केचिन्निष्ठायां वर्णव्यत्ययेन इकारस्यैकारमाहुः</w:t>
      </w:r>
      <w:r>
        <w:rPr>
          <w:rFonts w:eastAsia="Palanquin Dark" w:cs="Palanquin Dark" w:ascii="Palanquin Dark" w:hAnsi="Palanquin Dark"/>
        </w:rPr>
        <w:t xml:space="preserve">, </w:t>
      </w:r>
      <w:r>
        <w:rPr>
          <w:rFonts w:ascii="Palanquin Dark" w:hAnsi="Palanquin Dark" w:eastAsia="Palanquin Dark" w:cs="Palanquin Dark"/>
        </w:rPr>
        <w:t>अनामन्त्रितत्वं च मन्यन्ते । तदा आद्युदात्तत्वं दुर्लभम्</w:t>
      </w:r>
      <w:r>
        <w:rPr>
          <w:rFonts w:eastAsia="Palanquin Dark" w:cs="Palanquin Dark" w:ascii="Palanquin Dark" w:hAnsi="Palanquin Dark"/>
        </w:rPr>
        <w:t xml:space="preserve">, </w:t>
      </w:r>
      <w:r>
        <w:rPr>
          <w:rFonts w:ascii="Palanquin Dark" w:hAnsi="Palanquin Dark" w:eastAsia="Palanquin Dark" w:cs="Palanquin Dark"/>
        </w:rPr>
        <w:t xml:space="preserve">रेफस्य संहितांयां </w:t>
      </w:r>
      <w:r>
        <w:rPr>
          <w:rFonts w:eastAsia="Palanquin Dark" w:cs="Palanquin Dark" w:ascii="Palanquin Dark" w:hAnsi="Palanquin Dark"/>
        </w:rPr>
        <w:t>'</w:t>
      </w:r>
      <w:r>
        <w:rPr>
          <w:rFonts w:ascii="Palanquin Dark" w:hAnsi="Palanquin Dark" w:eastAsia="Palanquin Dark" w:cs="Palanquin Dark"/>
        </w:rPr>
        <w:t>हशि च</w:t>
      </w:r>
      <w:r>
        <w:rPr>
          <w:rFonts w:eastAsia="Palanquin Dark" w:cs="Palanquin Dark" w:ascii="Palanquin Dark" w:hAnsi="Palanquin Dark"/>
        </w:rPr>
        <w:t xml:space="preserve">' </w:t>
      </w:r>
      <w:r>
        <w:rPr>
          <w:rFonts w:ascii="Palanquin Dark" w:hAnsi="Palanquin Dark" w:eastAsia="Palanquin Dark" w:cs="Palanquin Dark"/>
        </w:rPr>
        <w:t xml:space="preserve">इत्युत्वं प्राप्नोति । शाखान्तरे तु </w:t>
      </w:r>
      <w:r>
        <w:rPr>
          <w:rFonts w:eastAsia="Palanquin Dark" w:cs="Palanquin Dark" w:ascii="Palanquin Dark" w:hAnsi="Palanquin Dark"/>
        </w:rPr>
        <w:t xml:space="preserve">- </w:t>
      </w:r>
      <w:r>
        <w:rPr>
          <w:rFonts w:ascii="Palanquin Dark" w:hAnsi="Palanquin Dark" w:eastAsia="Palanquin Dark" w:cs="Palanquin Dark"/>
        </w:rPr>
        <w:t xml:space="preserve">आ इष्टः एष्ट इति मत्वा अवग्रहं कुर्वन्ति । तदा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 सिद्धम् । राय इति च षष्ठ्यन्तं केचिदाहुः । तेषां </w:t>
      </w:r>
      <w:r>
        <w:rPr>
          <w:rFonts w:eastAsia="Palanquin Dark" w:cs="Palanquin Dark" w:ascii="Palanquin Dark" w:hAnsi="Palanquin Dark"/>
        </w:rPr>
        <w:t>'</w:t>
      </w:r>
      <w:r>
        <w:rPr>
          <w:rFonts w:ascii="Palanquin Dark" w:hAnsi="Palanquin Dark" w:eastAsia="Palanquin Dark" w:cs="Palanquin Dark"/>
        </w:rPr>
        <w:t>ऊडिदं पदाद्यम्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 प्राप्नोति । आमन्त्रितेन तु सम्बन्धे </w:t>
      </w:r>
      <w:r>
        <w:rPr>
          <w:rFonts w:eastAsia="Palanquin Dark" w:cs="Palanquin Dark" w:ascii="Palanquin Dark" w:hAnsi="Palanquin Dark"/>
        </w:rPr>
        <w:t>'</w:t>
      </w:r>
      <w:r>
        <w:rPr>
          <w:rFonts w:ascii="Palanquin Dark" w:hAnsi="Palanquin Dark" w:eastAsia="Palanquin Dark" w:cs="Palanquin Dark"/>
        </w:rPr>
        <w:t>परमपिच्छन्दसि</w:t>
      </w:r>
      <w:r>
        <w:rPr>
          <w:rFonts w:eastAsia="Palanquin Dark" w:cs="Palanquin Dark" w:ascii="Palanquin Dark" w:hAnsi="Palanquin Dark"/>
        </w:rPr>
        <w:t xml:space="preserve">' </w:t>
      </w:r>
      <w:r>
        <w:rPr>
          <w:rFonts w:ascii="Palanquin Dark" w:hAnsi="Palanquin Dark" w:eastAsia="Palanquin Dark" w:cs="Palanquin Dark"/>
        </w:rPr>
        <w:t>इत्यामन्त्रितानुप्रवेशात् पृथक्स्वरत्वाप्रसङ्गः । एवं प्रस्तरं स्तुत्वेदानीं स्वाभिलषितं प्रार्थयते । तत्र ससाधनां क्रियामुपसर्ग आहेति योग्यं क्रियापदमध्याह्रियते । इषे अन्नाय</w:t>
      </w:r>
      <w:r>
        <w:rPr>
          <w:rFonts w:eastAsia="Palanquin Dark" w:cs="Palanquin Dark" w:ascii="Palanquin Dark" w:hAnsi="Palanquin Dark"/>
        </w:rPr>
        <w:t xml:space="preserve">, </w:t>
      </w:r>
      <w:r>
        <w:rPr>
          <w:rFonts w:ascii="Palanquin Dark" w:hAnsi="Palanquin Dark" w:eastAsia="Palanquin Dark" w:cs="Palanquin Dark"/>
        </w:rPr>
        <w:t xml:space="preserve">भगाय ऐश्वर्याद्याय च प्रभव तत्सम्पादनसमर्थोस्माकं भव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इतीषो विभक्तिरुदात्ता ।</w:t>
      </w:r>
    </w:p>
    <w:p>
      <w:pPr>
        <w:pStyle w:val="Normal"/>
        <w:rPr/>
      </w:pPr>
      <w:r>
        <w:rPr/>
      </w:r>
    </w:p>
    <w:p>
      <w:pPr>
        <w:pStyle w:val="Normal"/>
        <w:rPr/>
      </w:pPr>
      <w:r>
        <w:rPr>
          <w:rFonts w:ascii="Palanquin Dark" w:hAnsi="Palanquin Dark" w:eastAsia="Palanquin Dark" w:cs="Palanquin Dark"/>
        </w:rPr>
        <w:t>ऐश्वर्यस्य समग्रस्य वीर्यस्य यशसश्श्रियः ।</w:t>
      </w:r>
    </w:p>
    <w:p>
      <w:pPr>
        <w:pStyle w:val="Normal"/>
        <w:rPr/>
      </w:pPr>
      <w:r>
        <w:rPr>
          <w:rFonts w:ascii="Palanquin Dark" w:hAnsi="Palanquin Dark" w:eastAsia="Palanquin Dark" w:cs="Palanquin Dark"/>
        </w:rPr>
        <w:t>ज्ञानवैराग्ययोश्चैव षण्णां भग इतीरणा ॥</w:t>
      </w:r>
    </w:p>
    <w:p>
      <w:pPr>
        <w:pStyle w:val="Normal"/>
        <w:rPr/>
      </w:pPr>
      <w:r>
        <w:rPr/>
      </w:r>
    </w:p>
    <w:p>
      <w:pPr>
        <w:pStyle w:val="Normal"/>
        <w:rPr/>
      </w:pPr>
      <w:r>
        <w:rPr>
          <w:rFonts w:ascii="Palanquin Dark" w:hAnsi="Palanquin Dark" w:eastAsia="Palanquin Dark" w:cs="Palanquin Dark"/>
        </w:rPr>
        <w:t xml:space="preserve">यद्वा </w:t>
      </w:r>
      <w:r>
        <w:rPr>
          <w:rFonts w:eastAsia="Palanquin Dark" w:cs="Palanquin Dark" w:ascii="Palanquin Dark" w:hAnsi="Palanquin Dark"/>
        </w:rPr>
        <w:t xml:space="preserve">- </w:t>
      </w:r>
      <w:r>
        <w:rPr>
          <w:rFonts w:ascii="Palanquin Dark" w:hAnsi="Palanquin Dark" w:eastAsia="Palanquin Dark" w:cs="Palanquin Dark"/>
        </w:rPr>
        <w:t xml:space="preserve">भगं एतुं प्रभवतु ।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 xml:space="preserve">इति क्सेप्रत्ययः । किञ्च </w:t>
      </w:r>
      <w:r>
        <w:rPr>
          <w:rFonts w:eastAsia="Palanquin Dark" w:cs="Palanquin Dark" w:ascii="Palanquin Dark" w:hAnsi="Palanquin Dark"/>
        </w:rPr>
        <w:t xml:space="preserve">- </w:t>
      </w:r>
      <w:r>
        <w:rPr>
          <w:rFonts w:ascii="Palanquin Dark" w:hAnsi="Palanquin Dark" w:eastAsia="Palanquin Dark" w:cs="Palanquin Dark"/>
        </w:rPr>
        <w:t>ऋतं सत्यं ऋतवादिभ्यस्सत्यवादिभ्यः अस्मभ्यं भव</w:t>
      </w:r>
      <w:r>
        <w:rPr>
          <w:rFonts w:eastAsia="Palanquin Dark" w:cs="Palanquin Dark" w:ascii="Palanquin Dark" w:hAnsi="Palanquin Dark"/>
        </w:rPr>
        <w:t xml:space="preserve">, </w:t>
      </w:r>
      <w:r>
        <w:rPr>
          <w:rFonts w:ascii="Palanquin Dark" w:hAnsi="Palanquin Dark" w:eastAsia="Palanquin Dark" w:cs="Palanquin Dark"/>
        </w:rPr>
        <w:t xml:space="preserve">ऋतवदनफले अस्मान्योजय । यद्वा </w:t>
      </w:r>
      <w:r>
        <w:rPr>
          <w:rFonts w:eastAsia="Palanquin Dark" w:cs="Palanquin Dark" w:ascii="Palanquin Dark" w:hAnsi="Palanquin Dark"/>
        </w:rPr>
        <w:t xml:space="preserve">- </w:t>
      </w:r>
      <w:r>
        <w:rPr>
          <w:rFonts w:ascii="Palanquin Dark" w:hAnsi="Palanquin Dark" w:eastAsia="Palanquin Dark" w:cs="Palanquin Dark"/>
        </w:rPr>
        <w:t>ऋतं यज्ञं</w:t>
      </w:r>
      <w:r>
        <w:rPr>
          <w:rFonts w:eastAsia="Palanquin Dark" w:cs="Palanquin Dark" w:ascii="Palanquin Dark" w:hAnsi="Palanquin Dark"/>
        </w:rPr>
        <w:t xml:space="preserve">, </w:t>
      </w:r>
      <w:r>
        <w:rPr>
          <w:rFonts w:ascii="Palanquin Dark" w:hAnsi="Palanquin Dark" w:eastAsia="Palanquin Dark" w:cs="Palanquin Dark"/>
        </w:rPr>
        <w:t>यज्ञवादिभ्योस्मभ्यं यज्ञो भव</w:t>
      </w:r>
      <w:r>
        <w:rPr>
          <w:rFonts w:eastAsia="Palanquin Dark" w:cs="Palanquin Dark" w:ascii="Palanquin Dark" w:hAnsi="Palanquin Dark"/>
        </w:rPr>
        <w:t xml:space="preserve">, </w:t>
      </w:r>
      <w:r>
        <w:rPr>
          <w:rFonts w:ascii="Palanquin Dark" w:hAnsi="Palanquin Dark" w:eastAsia="Palanquin Dark" w:cs="Palanquin Dark"/>
        </w:rPr>
        <w:t xml:space="preserve">शीघ्रं यज्ञं निंर्वर्तयेति यावत् । किञ्च </w:t>
      </w:r>
      <w:r>
        <w:rPr>
          <w:rFonts w:eastAsia="Palanquin Dark" w:cs="Palanquin Dark" w:ascii="Palanquin Dark" w:hAnsi="Palanquin Dark"/>
        </w:rPr>
        <w:t xml:space="preserve">- </w:t>
      </w:r>
      <w:r>
        <w:rPr>
          <w:rFonts w:ascii="Palanquin Dark" w:hAnsi="Palanquin Dark" w:eastAsia="Palanquin Dark" w:cs="Palanquin Dark"/>
        </w:rPr>
        <w:t xml:space="preserve">नमो दिवे द्युरूपाय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नमः पृथिव्यै पृथिवीरूपाय । द्यावापृथिवीभ्यामेव वा नमस्कारः । </w:t>
      </w:r>
      <w:r>
        <w:rPr>
          <w:rFonts w:eastAsia="Palanquin Dark" w:cs="Palanquin Dark" w:ascii="Palanquin Dark" w:hAnsi="Palanquin Dark"/>
        </w:rPr>
        <w:t>'</w:t>
      </w:r>
      <w:r>
        <w:rPr>
          <w:rFonts w:ascii="Palanquin Dark" w:hAnsi="Palanquin Dark" w:eastAsia="Palanquin Dark" w:cs="Palanquin Dark"/>
        </w:rPr>
        <w:t>द्यावापृथिवीभ्यामेव नमस्कृत्यास्मिन्लोके प्रतितिष्ठन्ति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पृथिव्या विभक्तेरुदात्तत्वम्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यजमानमवान्तरदीक्षामुपनयति</w:t>
      </w:r>
      <w:r>
        <w:rPr>
          <w:rFonts w:eastAsia="Palanquin Dark" w:cs="Palanquin Dark" w:ascii="Palanquin Dark" w:hAnsi="Palanquin Dark"/>
        </w:rPr>
        <w:t xml:space="preserve">- </w:t>
      </w:r>
      <w:r>
        <w:rPr>
          <w:rFonts w:ascii="Palanquin Dark" w:hAnsi="Palanquin Dark" w:eastAsia="Palanquin Dark" w:cs="Palanquin Dark"/>
        </w:rPr>
        <w:t>अग्न इति । हे अग्ने व्रतपते व्रतानां पते त्वं व्रतानां सर्वेषां सम्बन्धिनां व्रतपतिरसि</w:t>
      </w:r>
      <w:r>
        <w:rPr>
          <w:rFonts w:eastAsia="Palanquin Dark" w:cs="Palanquin Dark" w:ascii="Palanquin Dark" w:hAnsi="Palanquin Dark"/>
        </w:rPr>
        <w:t xml:space="preserve">; </w:t>
      </w:r>
      <w:r>
        <w:rPr>
          <w:rFonts w:ascii="Palanquin Dark" w:hAnsi="Palanquin Dark" w:eastAsia="Palanquin Dark" w:cs="Palanquin Dark"/>
        </w:rPr>
        <w:t>न पुनरेकस्य व्रतस्य पतित्वाद्व्रतपतिरुच्यते । समासे सङ्ख्याविशेषस्याप्रतिपत्तेः बहुत्वप्रतिपादनाय व्रतानामित्युक्तम् । नित्यसम्बन्धाविप्रतिपत्त्यर्थं वृत्तिश्च कृता । पतिः पालयिता स्वामी वा । सर्वेषां व्रतानां सर्वदा सर्वात्मना च पतिस्त्वमसि । या मम यजमानस्य तनूश्शररिं सा त्वयि मया निवेशिता । एषा इत्यङ्गुल्या अग्नेस्तनूं दर्शयति । या तव तनूः सा मयि त्वया निवेशिता इयमित्यात्मशरीरमङ्गुल्या दर्शयति । प्रत्यक्पराग्रूपसन्निहितविषयत्वादिदमेतदादीनामेवमुक्तम् । यस्मादेवं</w:t>
      </w:r>
      <w:r>
        <w:rPr>
          <w:rFonts w:eastAsia="Palanquin Dark" w:cs="Palanquin Dark" w:ascii="Palanquin Dark" w:hAnsi="Palanquin Dark"/>
        </w:rPr>
        <w:t xml:space="preserve">, </w:t>
      </w:r>
      <w:r>
        <w:rPr>
          <w:rFonts w:ascii="Palanquin Dark" w:hAnsi="Palanquin Dark" w:eastAsia="Palanquin Dark" w:cs="Palanquin Dark"/>
        </w:rPr>
        <w:t>तस्मात् हे व्रतपते अग्ने नौ आवयोर्व्रतिनोर्व्रतानि अतः परं सह भवन्ति</w:t>
      </w:r>
      <w:r>
        <w:rPr>
          <w:rFonts w:eastAsia="Palanquin Dark" w:cs="Palanquin Dark" w:ascii="Palanquin Dark" w:hAnsi="Palanquin Dark"/>
        </w:rPr>
        <w:t xml:space="preserve">, </w:t>
      </w:r>
      <w:r>
        <w:rPr>
          <w:rFonts w:ascii="Palanquin Dark" w:hAnsi="Palanquin Dark" w:eastAsia="Palanquin Dark" w:cs="Palanquin Dark"/>
        </w:rPr>
        <w:t>न परस्परव्यावृत्तानि</w:t>
      </w:r>
      <w:r>
        <w:rPr>
          <w:rFonts w:eastAsia="Palanquin Dark" w:cs="Palanquin Dark" w:ascii="Palanquin Dark" w:hAnsi="Palanquin Dark"/>
        </w:rPr>
        <w:t xml:space="preserve">, </w:t>
      </w:r>
      <w:r>
        <w:rPr>
          <w:rFonts w:ascii="Palanquin Dark" w:hAnsi="Palanquin Dark" w:eastAsia="Palanquin Dark" w:cs="Palanquin Dark"/>
        </w:rPr>
        <w:t xml:space="preserve">यन्मया कृतं तत्त्वयापि कृतं भवतीति । </w:t>
      </w:r>
      <w:r>
        <w:rPr>
          <w:rFonts w:eastAsia="Palanquin Dark" w:cs="Palanquin Dark" w:ascii="Palanquin Dark" w:hAnsi="Palanquin Dark"/>
        </w:rPr>
        <w:t>'</w:t>
      </w:r>
      <w:r>
        <w:rPr>
          <w:rFonts w:ascii="Palanquin Dark" w:hAnsi="Palanquin Dark" w:eastAsia="Palanquin Dark" w:cs="Palanquin Dark"/>
        </w:rPr>
        <w:t>आत्मानमेव दीक्षया पाति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उपसत्सु व्रतयति </w:t>
      </w:r>
      <w:r>
        <w:rPr>
          <w:rFonts w:eastAsia="Palanquin Dark" w:cs="Palanquin Dark" w:ascii="Palanquin Dark" w:hAnsi="Palanquin Dark"/>
        </w:rPr>
        <w:t xml:space="preserve">- </w:t>
      </w:r>
      <w:r>
        <w:rPr>
          <w:rFonts w:ascii="Palanquin Dark" w:hAnsi="Palanquin Dark" w:eastAsia="Palanquin Dark" w:cs="Palanquin Dark"/>
        </w:rPr>
        <w:t>या त इति ॥ हे अग्ने रुद्रिया रुद्रार्हा</w:t>
      </w:r>
      <w:r>
        <w:rPr>
          <w:rFonts w:eastAsia="Palanquin Dark" w:cs="Palanquin Dark" w:ascii="Palanquin Dark" w:hAnsi="Palanquin Dark"/>
        </w:rPr>
        <w:t xml:space="preserve">, </w:t>
      </w:r>
      <w:r>
        <w:rPr>
          <w:rFonts w:ascii="Palanquin Dark" w:hAnsi="Palanquin Dark" w:eastAsia="Palanquin Dark" w:cs="Palanquin Dark"/>
        </w:rPr>
        <w:t xml:space="preserve">यो रुद्रस्तिस्रोसुरपुरीरदहत् तद्वीर्यार्नुरूपा ते तव तनूः महावीर्या । तया नः अस्मान्पाहि । रुद्रशब्दादर्हत्यर्थे छान्दसो घः । यद्वा </w:t>
      </w:r>
      <w:r>
        <w:rPr>
          <w:rFonts w:eastAsia="Palanquin Dark" w:cs="Palanquin Dark" w:ascii="Palanquin Dark" w:hAnsi="Palanquin Dark"/>
        </w:rPr>
        <w:t>- '</w:t>
      </w:r>
      <w:r>
        <w:rPr>
          <w:rFonts w:ascii="Palanquin Dark" w:hAnsi="Palanquin Dark" w:eastAsia="Palanquin Dark" w:cs="Palanquin Dark"/>
        </w:rPr>
        <w:t>रुद्रो वा एष यदग्निस्तस्यैते तनुवौ घोरान्या शिवान्या</w:t>
      </w:r>
      <w:r>
        <w:rPr>
          <w:rFonts w:eastAsia="Palanquin Dark" w:cs="Palanquin Dark" w:ascii="Palanquin Dark" w:hAnsi="Palanquin Dark"/>
        </w:rPr>
        <w:t xml:space="preserve">' </w:t>
      </w:r>
      <w:r>
        <w:rPr>
          <w:rFonts w:ascii="Palanquin Dark" w:hAnsi="Palanquin Dark" w:eastAsia="Palanquin Dark" w:cs="Palanquin Dark"/>
        </w:rPr>
        <w:t>इत्युक्तम्</w:t>
      </w:r>
      <w:r>
        <w:rPr>
          <w:rFonts w:eastAsia="Palanquin Dark" w:cs="Palanquin Dark" w:ascii="Palanquin Dark" w:hAnsi="Palanquin Dark"/>
        </w:rPr>
        <w:t xml:space="preserve">; </w:t>
      </w:r>
      <w:r>
        <w:rPr>
          <w:rFonts w:ascii="Palanquin Dark" w:hAnsi="Palanquin Dark" w:eastAsia="Palanquin Dark" w:cs="Palanquin Dark"/>
        </w:rPr>
        <w:t xml:space="preserve">तत्र घोरा तनूः रुद्रिया क्रूरा </w:t>
      </w:r>
      <w:r>
        <w:rPr>
          <w:rFonts w:eastAsia="Palanquin Dark" w:cs="Palanquin Dark" w:ascii="Palanquin Dark" w:hAnsi="Palanquin Dark"/>
        </w:rPr>
        <w:t>'</w:t>
      </w:r>
      <w:r>
        <w:rPr>
          <w:rFonts w:ascii="Palanquin Dark" w:hAnsi="Palanquin Dark" w:eastAsia="Palanquin Dark" w:cs="Palanquin Dark"/>
        </w:rPr>
        <w:t>रुद्रो वै क्रूरः</w:t>
      </w:r>
      <w:r>
        <w:rPr>
          <w:rFonts w:eastAsia="Palanquin Dark" w:cs="Palanquin Dark" w:ascii="Palanquin Dark" w:hAnsi="Palanquin Dark"/>
        </w:rPr>
        <w:t xml:space="preserve">' </w:t>
      </w:r>
      <w:r>
        <w:rPr>
          <w:rFonts w:ascii="Palanquin Dark" w:hAnsi="Palanquin Dark" w:eastAsia="Palanquin Dark" w:cs="Palanquin Dark"/>
        </w:rPr>
        <w:t>इति । तदर्हत्वात्तया तन्वा नः अस्मान्पाहि भ्रातृव्यादिभ्यो रक्ष । तस्यास्तन्वाः पतिभूताय ते तुभ्यं स्वाहा हुतमिदं पयोस्तु । चतुर्थ्यर्थे वा षष्ठी । तदीयायै तस्यै तन्वै स्वाहेति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उपसदाहुतीर्जुहोति </w:t>
      </w:r>
      <w:r>
        <w:rPr>
          <w:rFonts w:eastAsia="Palanquin Dark" w:cs="Palanquin Dark" w:ascii="Palanquin Dark" w:hAnsi="Palanquin Dark"/>
        </w:rPr>
        <w:t xml:space="preserve">- </w:t>
      </w:r>
      <w:r>
        <w:rPr>
          <w:rFonts w:ascii="Palanquin Dark" w:hAnsi="Palanquin Dark" w:eastAsia="Palanquin Dark" w:cs="Palanquin Dark"/>
        </w:rPr>
        <w:t xml:space="preserve">तिसृषूपसत्सु अनुक्रमेण या त इति तिसृभिरनुष्टुग्भिः । तत्र प्रथमायां </w:t>
      </w:r>
      <w:r>
        <w:rPr>
          <w:rFonts w:eastAsia="Palanquin Dark" w:cs="Palanquin Dark" w:ascii="Palanquin Dark" w:hAnsi="Palanquin Dark"/>
        </w:rPr>
        <w:t>'</w:t>
      </w:r>
      <w:r>
        <w:rPr>
          <w:rFonts w:ascii="Palanquin Dark" w:hAnsi="Palanquin Dark" w:eastAsia="Palanquin Dark" w:cs="Palanquin Dark"/>
        </w:rPr>
        <w:t>या ते अग्नेयाशया</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तनूर्वर्षिष्ठा</w:t>
      </w:r>
      <w:r>
        <w:rPr>
          <w:rFonts w:eastAsia="Palanquin Dark" w:cs="Palanquin Dark" w:ascii="Palanquin Dark" w:hAnsi="Palanquin Dark"/>
        </w:rPr>
        <w:t xml:space="preserve">' </w:t>
      </w:r>
      <w:r>
        <w:rPr>
          <w:rFonts w:ascii="Palanquin Dark" w:hAnsi="Palanquin Dark" w:eastAsia="Palanquin Dark" w:cs="Palanquin Dark"/>
        </w:rPr>
        <w:t xml:space="preserve">इत्यादि तिसृष्वपि सम्बध्यते । हे अग्ने या ते त्वदीयां तनूः अयाशया अस्यां पृथिव्यां शेत इत्ययाशया । इदमस्सप्तम्येकवचनस्य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यादेशः</w:t>
      </w:r>
      <w:r>
        <w:rPr>
          <w:rFonts w:eastAsia="Palanquin Dark" w:cs="Palanquin Dark" w:ascii="Palanquin Dark" w:hAnsi="Palanquin Dark"/>
        </w:rPr>
        <w:t>, '</w:t>
      </w:r>
      <w:r>
        <w:rPr>
          <w:rFonts w:ascii="Palanquin Dark" w:hAnsi="Palanquin Dark" w:eastAsia="Palanquin Dark" w:cs="Palanquin Dark"/>
        </w:rPr>
        <w:t>हलि लोपः</w:t>
      </w:r>
      <w:r>
        <w:rPr>
          <w:rFonts w:eastAsia="Palanquin Dark" w:cs="Palanquin Dark" w:ascii="Palanquin Dark" w:hAnsi="Palanquin Dark"/>
        </w:rPr>
        <w:t xml:space="preserve">' </w:t>
      </w:r>
      <w:r>
        <w:rPr>
          <w:rFonts w:ascii="Palanquin Dark" w:hAnsi="Palanquin Dark" w:eastAsia="Palanquin Dark" w:cs="Palanquin Dark"/>
        </w:rPr>
        <w:t>इतीद्रूपस्य लोपः</w:t>
      </w:r>
      <w:r>
        <w:rPr>
          <w:rFonts w:eastAsia="Palanquin Dark" w:cs="Palanquin Dark" w:ascii="Palanquin Dark" w:hAnsi="Palanquin Dark"/>
        </w:rPr>
        <w:t xml:space="preserve">, </w:t>
      </w:r>
      <w:r>
        <w:rPr>
          <w:rFonts w:ascii="Palanquin Dark" w:hAnsi="Palanquin Dark" w:eastAsia="Palanquin Dark" w:cs="Palanquin Dark"/>
        </w:rPr>
        <w:t>त्यदाद्यत्वम्</w:t>
      </w:r>
      <w:r>
        <w:rPr>
          <w:rFonts w:eastAsia="Palanquin Dark" w:cs="Palanquin Dark" w:ascii="Palanquin Dark" w:hAnsi="Palanquin Dark"/>
        </w:rPr>
        <w:t xml:space="preserve">, </w:t>
      </w:r>
      <w:r>
        <w:rPr>
          <w:rFonts w:ascii="Palanquin Dark" w:hAnsi="Palanquin Dark" w:eastAsia="Palanquin Dark" w:cs="Palanquin Dark"/>
        </w:rPr>
        <w:t xml:space="preserve">अस्यां शेत इति </w:t>
      </w:r>
      <w:r>
        <w:rPr>
          <w:rFonts w:eastAsia="Palanquin Dark" w:cs="Palanquin Dark" w:ascii="Palanquin Dark" w:hAnsi="Palanquin Dark"/>
        </w:rPr>
        <w:t>'</w:t>
      </w:r>
      <w:r>
        <w:rPr>
          <w:rFonts w:ascii="Palanquin Dark" w:hAnsi="Palanquin Dark" w:eastAsia="Palanquin Dark" w:cs="Palanquin Dark"/>
        </w:rPr>
        <w:t>अधिकरणे शेतेः</w:t>
      </w:r>
      <w:r>
        <w:rPr>
          <w:rFonts w:eastAsia="Palanquin Dark" w:cs="Palanquin Dark" w:ascii="Palanquin Dark" w:hAnsi="Palanquin Dark"/>
        </w:rPr>
        <w:t xml:space="preserve">' </w:t>
      </w:r>
      <w:r>
        <w:rPr>
          <w:rFonts w:ascii="Palanquin Dark" w:hAnsi="Palanquin Dark" w:eastAsia="Palanquin Dark" w:cs="Palanquin Dark"/>
        </w:rPr>
        <w:t>इत्यच्</w:t>
      </w:r>
      <w:r>
        <w:rPr>
          <w:rFonts w:eastAsia="Palanquin Dark" w:cs="Palanquin Dark" w:ascii="Palanquin Dark" w:hAnsi="Palanquin Dark"/>
        </w:rPr>
        <w:t>, '</w:t>
      </w:r>
      <w:r>
        <w:rPr>
          <w:rFonts w:ascii="Palanquin Dark" w:hAnsi="Palanquin Dark" w:eastAsia="Palanquin Dark" w:cs="Palanquin Dark"/>
        </w:rPr>
        <w:t>शवासवासिष्वकालात्</w:t>
      </w:r>
      <w:r>
        <w:rPr>
          <w:rFonts w:eastAsia="Palanquin Dark" w:cs="Palanquin Dark" w:ascii="Palanquin Dark" w:hAnsi="Palanquin Dark"/>
        </w:rPr>
        <w:t xml:space="preserve">' </w:t>
      </w:r>
      <w:r>
        <w:rPr>
          <w:rFonts w:ascii="Palanquin Dark" w:hAnsi="Palanquin Dark" w:eastAsia="Palanquin Dark" w:cs="Palanquin Dark"/>
        </w:rPr>
        <w:t>इत्यलुक्</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वर्षिष्ठा वृद्धतमा । प्रियस्थिरादिसूत्रेण वृद्धशब्दस्य वर्षादेशः । गह्वरे गहने तिष्ठतीति गह्वरेष्ठा । </w:t>
      </w:r>
      <w:r>
        <w:rPr>
          <w:rFonts w:eastAsia="Palanquin Dark" w:cs="Palanquin Dark" w:ascii="Palanquin Dark" w:hAnsi="Palanquin Dark"/>
        </w:rPr>
        <w:t>'</w:t>
      </w:r>
      <w:r>
        <w:rPr>
          <w:rFonts w:ascii="Palanquin Dark" w:hAnsi="Palanquin Dark" w:eastAsia="Palanquin Dark" w:cs="Palanquin Dark"/>
        </w:rPr>
        <w:t>सुपि स्थः</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w:t>
      </w:r>
      <w:r>
        <w:rPr>
          <w:rFonts w:ascii="Palanquin Dark" w:hAnsi="Palanquin Dark" w:eastAsia="Palanquin Dark" w:cs="Palanquin Dark"/>
        </w:rPr>
        <w:t>तत्पुरुषे कृति बहुळम्</w:t>
      </w:r>
      <w:r>
        <w:rPr>
          <w:rFonts w:eastAsia="Palanquin Dark" w:cs="Palanquin Dark" w:ascii="Palanquin Dark" w:hAnsi="Palanquin Dark"/>
        </w:rPr>
        <w:t xml:space="preserve">' </w:t>
      </w:r>
      <w:r>
        <w:rPr>
          <w:rFonts w:ascii="Palanquin Dark" w:hAnsi="Palanquin Dark" w:eastAsia="Palanquin Dark" w:cs="Palanquin Dark"/>
        </w:rPr>
        <w:t>इत्यलुक् । तयेत्यध्याह्रियते । तया तन्वा उग्रं उद्गूर्णमधिक्षेपं वचोपावधीमप ह न्मि</w:t>
      </w:r>
      <w:r>
        <w:rPr>
          <w:rFonts w:eastAsia="Palanquin Dark" w:cs="Palanquin Dark" w:ascii="Palanquin Dark" w:hAnsi="Palanquin Dark"/>
        </w:rPr>
        <w:t xml:space="preserve">, </w:t>
      </w:r>
      <w:r>
        <w:rPr>
          <w:rFonts w:ascii="Palanquin Dark" w:hAnsi="Palanquin Dark" w:eastAsia="Palanquin Dark" w:cs="Palanquin Dark"/>
        </w:rPr>
        <w:t xml:space="preserve">तस्य प्रयोक्तारमपहन्मीति यावत् । </w:t>
      </w:r>
      <w:r>
        <w:rPr>
          <w:rFonts w:eastAsia="Palanquin Dark" w:cs="Palanquin Dark" w:ascii="Palanquin Dark" w:hAnsi="Palanquin Dark"/>
        </w:rPr>
        <w:t>'</w:t>
      </w:r>
      <w:r>
        <w:rPr>
          <w:rFonts w:ascii="Palanquin Dark" w:hAnsi="Palanquin Dark" w:eastAsia="Palanquin Dark" w:cs="Palanquin Dark"/>
        </w:rPr>
        <w:t>अशनयापिपासेहवा उग्रं वचः</w:t>
      </w:r>
      <w:r>
        <w:rPr>
          <w:rFonts w:eastAsia="Palanquin Dark" w:cs="Palanquin Dark" w:ascii="Palanquin Dark" w:hAnsi="Palanquin Dark"/>
        </w:rPr>
        <w:t xml:space="preserve">' </w:t>
      </w:r>
      <w:r>
        <w:rPr>
          <w:rFonts w:ascii="Palanquin Dark" w:hAnsi="Palanquin Dark" w:eastAsia="Palanquin Dark" w:cs="Palanquin Dark"/>
        </w:rPr>
        <w:t>इत्यादि ब्राह्मणम् । तन्निमित्तत्वात्तादृशवचनश्रुतेः । छान्दसो लुङ्</w:t>
      </w:r>
      <w:r>
        <w:rPr>
          <w:rFonts w:eastAsia="Palanquin Dark" w:cs="Palanquin Dark" w:ascii="Palanquin Dark" w:hAnsi="Palanquin Dark"/>
        </w:rPr>
        <w:t>, '</w:t>
      </w:r>
      <w:r>
        <w:rPr>
          <w:rFonts w:ascii="Palanquin Dark" w:hAnsi="Palanquin Dark" w:eastAsia="Palanquin Dark" w:cs="Palanquin Dark"/>
        </w:rPr>
        <w:t>हनो वध लुङि</w:t>
      </w:r>
      <w:r>
        <w:rPr>
          <w:rFonts w:eastAsia="Palanquin Dark" w:cs="Palanquin Dark" w:ascii="Palanquin Dark" w:hAnsi="Palanquin Dark"/>
        </w:rPr>
        <w:t xml:space="preserve">' </w:t>
      </w:r>
      <w:r>
        <w:rPr>
          <w:rFonts w:ascii="Palanquin Dark" w:hAnsi="Palanquin Dark" w:eastAsia="Palanquin Dark" w:cs="Palanquin Dark"/>
        </w:rPr>
        <w:t>इति वधा देशः</w:t>
      </w:r>
      <w:r>
        <w:rPr>
          <w:rFonts w:eastAsia="Palanquin Dark" w:cs="Palanquin Dark" w:ascii="Palanquin Dark" w:hAnsi="Palanquin Dark"/>
        </w:rPr>
        <w:t>, '</w:t>
      </w:r>
      <w:r>
        <w:rPr>
          <w:rFonts w:ascii="Palanquin Dark" w:hAnsi="Palanquin Dark" w:eastAsia="Palanquin Dark" w:cs="Palanquin Dark"/>
        </w:rPr>
        <w:t>आमो मश्</w:t>
      </w:r>
      <w:r>
        <w:rPr>
          <w:rFonts w:eastAsia="Palanquin Dark" w:cs="Palanquin Dark" w:ascii="Palanquin Dark" w:hAnsi="Palanquin Dark"/>
        </w:rPr>
        <w:t xml:space="preserve">' </w:t>
      </w:r>
      <w:r>
        <w:rPr>
          <w:rFonts w:ascii="Palanquin Dark" w:hAnsi="Palanquin Dark" w:eastAsia="Palanquin Dark" w:cs="Palanquin Dark"/>
        </w:rPr>
        <w:t xml:space="preserve">इति मशादेशः । त्वेषं दीप्तं क्रूरं राक्षसादिसमीरितं श्रुत्याभीतिजनकम् । </w:t>
      </w:r>
      <w:r>
        <w:rPr>
          <w:rFonts w:eastAsia="Palanquin Dark" w:cs="Palanquin Dark" w:ascii="Palanquin Dark" w:hAnsi="Palanquin Dark"/>
        </w:rPr>
        <w:t>'</w:t>
      </w:r>
      <w:r>
        <w:rPr>
          <w:rFonts w:ascii="Palanquin Dark" w:hAnsi="Palanquin Dark" w:eastAsia="Palanquin Dark" w:cs="Palanquin Dark"/>
        </w:rPr>
        <w:t>एनश्च वैरहत्यं च त्वेषं वचः</w:t>
      </w:r>
      <w:r>
        <w:rPr>
          <w:rFonts w:eastAsia="Palanquin Dark" w:cs="Palanquin Dark" w:ascii="Palanquin Dark" w:hAnsi="Palanquin Dark"/>
        </w:rPr>
        <w:t xml:space="preserve">' </w:t>
      </w:r>
      <w:r>
        <w:rPr>
          <w:rFonts w:ascii="Palanquin Dark" w:hAnsi="Palanquin Dark" w:eastAsia="Palanquin Dark" w:cs="Palanquin Dark"/>
        </w:rPr>
        <w:t>इत्यादिब्राह्मणम् । एनस्विभिर्वीरहादिभिश्च प्रयोज्यत्वात् । तच्च वचोपावधीम् । तस्य प्रयोक्तारं च अपहन्मि त्वत्प्रसादान्नाशयेयम् । इदमुभयं तदर्थं तस्यै तन्वै स्वाहा सुहुतमिदमस्तु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द्वितीयस्यां जुहोति </w:t>
      </w:r>
      <w:r>
        <w:rPr>
          <w:rFonts w:eastAsia="Palanquin Dark" w:cs="Palanquin Dark" w:ascii="Palanquin Dark" w:hAnsi="Palanquin Dark"/>
        </w:rPr>
        <w:t xml:space="preserve">- </w:t>
      </w:r>
      <w:r>
        <w:rPr>
          <w:rFonts w:ascii="Palanquin Dark" w:hAnsi="Palanquin Dark" w:eastAsia="Palanquin Dark" w:cs="Palanquin Dark"/>
        </w:rPr>
        <w:t>या ते अग्ने रजाशया तनूरित्यादि ॥ रजोन्तरिक्षं तस्मिन् शेत इति रजाशया मध्यमात्मिका । रजश्शब्दात्परस्यास्सप्तम्या डादेशः</w:t>
      </w:r>
      <w:r>
        <w:rPr>
          <w:rFonts w:eastAsia="Palanquin Dark" w:cs="Palanquin Dark" w:ascii="Palanquin Dark" w:hAnsi="Palanquin Dark"/>
        </w:rPr>
        <w:t xml:space="preserve">, </w:t>
      </w:r>
      <w:r>
        <w:rPr>
          <w:rFonts w:ascii="Palanquin Dark" w:hAnsi="Palanquin Dark" w:eastAsia="Palanquin Dark" w:cs="Palanquin Dark"/>
        </w:rPr>
        <w:t>पूर्ववदलुक् । शेषं समानम्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तृतीयायां जुहोति </w:t>
      </w:r>
      <w:r>
        <w:rPr>
          <w:rFonts w:eastAsia="Palanquin Dark" w:cs="Palanquin Dark" w:ascii="Palanquin Dark" w:hAnsi="Palanquin Dark"/>
        </w:rPr>
        <w:t xml:space="preserve">- </w:t>
      </w:r>
      <w:r>
        <w:rPr>
          <w:rFonts w:ascii="Palanquin Dark" w:hAnsi="Palanquin Dark" w:eastAsia="Palanquin Dark" w:cs="Palanquin Dark"/>
        </w:rPr>
        <w:t>हराशया तनूरित्यादि ॥ भौमान्रसान् हरतीति हरो द्युलोकः</w:t>
      </w:r>
      <w:r>
        <w:rPr>
          <w:rFonts w:eastAsia="Palanquin Dark" w:cs="Palanquin Dark" w:ascii="Palanquin Dark" w:hAnsi="Palanquin Dark"/>
        </w:rPr>
        <w:t xml:space="preserve">, </w:t>
      </w:r>
      <w:r>
        <w:rPr>
          <w:rFonts w:ascii="Palanquin Dark" w:hAnsi="Palanquin Dark" w:eastAsia="Palanquin Dark" w:cs="Palanquin Dark"/>
        </w:rPr>
        <w:t xml:space="preserve">तस्मिन्शेते हराशया सूर्यात्मिका । डादेशादि समानम् । यद्वा </w:t>
      </w:r>
      <w:r>
        <w:rPr>
          <w:rFonts w:eastAsia="Palanquin Dark" w:cs="Palanquin Dark" w:ascii="Palanquin Dark" w:hAnsi="Palanquin Dark"/>
        </w:rPr>
        <w:t xml:space="preserve">- </w:t>
      </w:r>
      <w:r>
        <w:rPr>
          <w:rFonts w:ascii="Palanquin Dark" w:hAnsi="Palanquin Dark" w:eastAsia="Palanquin Dark" w:cs="Palanquin Dark"/>
        </w:rPr>
        <w:t xml:space="preserve">या सेत्यध्याह्रियते । अपावधीमिति च पुरुषव्यत्ययः अपावधीदिति । सा उग्रं त्वेषं वचो अपहन्त्विति । शाखान्तरे च अपावधीदिति पाठः । </w:t>
      </w:r>
      <w:r>
        <w:rPr>
          <w:rFonts w:eastAsia="Palanquin Dark" w:cs="Palanquin Dark" w:ascii="Palanquin Dark" w:hAnsi="Palanquin Dark"/>
        </w:rPr>
        <w:t>'</w:t>
      </w:r>
      <w:r>
        <w:rPr>
          <w:rFonts w:ascii="Palanquin Dark" w:hAnsi="Palanquin Dark" w:eastAsia="Palanquin Dark" w:cs="Palanquin Dark"/>
        </w:rPr>
        <w:t>तेषामसुराणां तिस्रः पुरआसन्नयस्मय्यवमाथ रजताऽथ हरिणी</w:t>
      </w:r>
      <w:r>
        <w:rPr>
          <w:rFonts w:eastAsia="Palanquin Dark" w:cs="Palanquin Dark" w:ascii="Palanquin Dark" w:hAnsi="Palanquin Dark"/>
        </w:rPr>
        <w:t xml:space="preserve">' </w:t>
      </w:r>
      <w:r>
        <w:rPr>
          <w:rFonts w:ascii="Palanquin Dark" w:hAnsi="Palanquin Dark" w:eastAsia="Palanquin Dark" w:cs="Palanquin Dark"/>
        </w:rPr>
        <w:t>इति ब्राह्मणानुसारेणान्यथा व्याख्यायते । अयसि अयस्मय्यां पुरि शेत इत्ययाशया । डादेशादि समानम् । रजतं रजस्तन्मय्यां पुरि शेत इति रजाशया । हरितं हरस्तन्मय्यां पुरि शेत इति हराशया । गतमन्यत् ॥</w:t>
      </w:r>
    </w:p>
    <w:p>
      <w:pPr>
        <w:pStyle w:val="Normal"/>
        <w:rPr/>
      </w:pPr>
      <w:r>
        <w:rPr/>
      </w:r>
    </w:p>
    <w:p>
      <w:pPr>
        <w:pStyle w:val="Normal"/>
        <w:rPr/>
      </w:pPr>
      <w:r>
        <w:rPr>
          <w:rFonts w:ascii="Palanquin Dark" w:hAnsi="Palanquin Dark" w:eastAsia="Palanquin Dark" w:cs="Palanquin Dark"/>
        </w:rPr>
        <w:t>इति द्वितीये एकादशोनुवाकः ॥</w:t>
      </w:r>
    </w:p>
    <w:p>
      <w:pPr>
        <w:pStyle w:val="Normal"/>
        <w:rPr>
          <w:rFonts w:ascii="Palanquin Dark" w:hAnsi="Palanquin Dark" w:eastAsia="Palanquin Dark" w:cs="Palanquin Dark"/>
        </w:rPr>
      </w:pPr>
      <w:r>
        <w:rPr>
          <w:rFonts w:eastAsia="Palanquin Dark" w:cs="Palanquin Dark" w:ascii="Palanquin Dark" w:hAnsi="Palanquin Dark"/>
        </w:rPr>
        <w:t>1.2.12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शम्यया चात्वालं परिमिमीते </w:t>
      </w:r>
      <w:r>
        <w:rPr>
          <w:rFonts w:eastAsia="Palanquin Dark" w:cs="Palanquin Dark" w:ascii="Palanquin Dark" w:hAnsi="Palanquin Dark"/>
        </w:rPr>
        <w:t xml:space="preserve">- </w:t>
      </w:r>
      <w:r>
        <w:rPr>
          <w:rFonts w:ascii="Palanquin Dark" w:hAnsi="Palanquin Dark" w:eastAsia="Palanquin Dark" w:cs="Palanquin Dark"/>
        </w:rPr>
        <w:t>वित्तायनीति ॥ शम्यया परिमीयमाणा भूमिरुच्यते । वित्तं धनमग्निलक्षणम्</w:t>
      </w:r>
      <w:r>
        <w:rPr>
          <w:rFonts w:eastAsia="Palanquin Dark" w:cs="Palanquin Dark" w:ascii="Palanquin Dark" w:hAnsi="Palanquin Dark"/>
        </w:rPr>
        <w:t xml:space="preserve">, </w:t>
      </w:r>
      <w:r>
        <w:rPr>
          <w:rFonts w:ascii="Palanquin Dark" w:hAnsi="Palanquin Dark" w:eastAsia="Palanquin Dark" w:cs="Palanquin Dark"/>
        </w:rPr>
        <w:t>तस्यायनी प्रापणी त्वमसि । एतेः करणे ल्युट् । ममाग्निप्राप्तिहेतुस्त्वमसि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दक्षिणतो मिमीते </w:t>
      </w:r>
      <w:r>
        <w:rPr>
          <w:rFonts w:eastAsia="Palanquin Dark" w:cs="Palanquin Dark" w:ascii="Palanquin Dark" w:hAnsi="Palanquin Dark"/>
        </w:rPr>
        <w:t xml:space="preserve">- </w:t>
      </w:r>
      <w:r>
        <w:rPr>
          <w:rFonts w:ascii="Palanquin Dark" w:hAnsi="Palanquin Dark" w:eastAsia="Palanquin Dark" w:cs="Palanquin Dark"/>
        </w:rPr>
        <w:t>तिक्तायनीति ॥ तिक्तं तेजः । तिज निशातने । अग्निलक्षणस्य तेजसो मे प्रापण्यसि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पश्चान्मिमीते </w:t>
      </w:r>
      <w:r>
        <w:rPr>
          <w:rFonts w:eastAsia="Palanquin Dark" w:cs="Palanquin Dark" w:ascii="Palanquin Dark" w:hAnsi="Palanquin Dark"/>
        </w:rPr>
        <w:t xml:space="preserve">- </w:t>
      </w:r>
      <w:r>
        <w:rPr>
          <w:rFonts w:ascii="Palanquin Dark" w:hAnsi="Palanquin Dark" w:eastAsia="Palanquin Dark" w:cs="Palanquin Dark"/>
        </w:rPr>
        <w:t>अवतादिति ॥ अवतात् रक्षतात् तर्पयताद्वा । मां नाथितम् । कर्तरि निष्ठा । नाथमानमग्निं याचमानं तत्प्रदानेनावतात् ॥</w:t>
      </w:r>
    </w:p>
    <w:p>
      <w:pPr>
        <w:pStyle w:val="Normal"/>
        <w:rPr/>
      </w:pPr>
      <w:r>
        <w:rPr/>
      </w:r>
    </w:p>
    <w:p>
      <w:pPr>
        <w:pStyle w:val="Normal"/>
        <w:rPr/>
      </w:pPr>
      <w:r>
        <w:rPr>
          <w:rFonts w:ascii="Palanquin Dark" w:hAnsi="Palanquin Dark" w:eastAsia="Palanquin Dark" w:cs="Palanquin Dark"/>
        </w:rPr>
        <w:t xml:space="preserve">उत्तरतो मिमीते </w:t>
      </w:r>
      <w:r>
        <w:rPr>
          <w:rFonts w:eastAsia="Palanquin Dark" w:cs="Palanquin Dark" w:ascii="Palanquin Dark" w:hAnsi="Palanquin Dark"/>
        </w:rPr>
        <w:t xml:space="preserve">- </w:t>
      </w:r>
      <w:r>
        <w:rPr>
          <w:rFonts w:ascii="Palanquin Dark" w:hAnsi="Palanquin Dark" w:eastAsia="Palanquin Dark" w:cs="Palanquin Dark"/>
        </w:rPr>
        <w:t>अवतादिति ॥ अवताद्रक्षतात् मा व्यथितं भीतम्</w:t>
      </w:r>
      <w:r>
        <w:rPr>
          <w:rFonts w:eastAsia="Palanquin Dark" w:cs="Palanquin Dark" w:ascii="Palanquin Dark" w:hAnsi="Palanquin Dark"/>
        </w:rPr>
        <w:t xml:space="preserve">, </w:t>
      </w:r>
      <w:r>
        <w:rPr>
          <w:rFonts w:ascii="Palanquin Dark" w:hAnsi="Palanquin Dark" w:eastAsia="Palanquin Dark" w:cs="Palanquin Dark"/>
        </w:rPr>
        <w:t>किमत्राग्निर्लभ्यते उत न लभ्यत इति संशयेन भीतं चकितं वाग्निप्रदानेन रक्षतु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चात्वालस्थे बर्हिषि स्फ्येन प्रहरति </w:t>
      </w:r>
      <w:r>
        <w:rPr>
          <w:rFonts w:eastAsia="Palanquin Dark" w:cs="Palanquin Dark" w:ascii="Palanquin Dark" w:hAnsi="Palanquin Dark"/>
        </w:rPr>
        <w:t xml:space="preserve">- </w:t>
      </w:r>
      <w:r>
        <w:rPr>
          <w:rFonts w:ascii="Palanquin Dark" w:hAnsi="Palanquin Dark" w:eastAsia="Palanquin Dark" w:cs="Palanquin Dark"/>
        </w:rPr>
        <w:t>विदेरिति ॥ हे अग्ने अङ्गिरः अङ्गनादिगुणयुक्त । अङ्गेरसुनि इरुरागमः । यस्त्वमस्यां पृथिव्यामसि वर्तसे स त्वं विदेः वेदितुमर्हसि । कथं</w:t>
      </w:r>
      <w:r>
        <w:rPr>
          <w:rFonts w:eastAsia="Palanquin Dark" w:cs="Palanquin Dark" w:ascii="Palanquin Dark" w:hAnsi="Palanquin Dark"/>
        </w:rPr>
        <w:t xml:space="preserve">? </w:t>
      </w:r>
      <w:r>
        <w:rPr>
          <w:rFonts w:ascii="Palanquin Dark" w:hAnsi="Palanquin Dark" w:eastAsia="Palanquin Dark" w:cs="Palanquin Dark"/>
        </w:rPr>
        <w:t xml:space="preserve">नभो नामाग्निरहमिति । यद्वा </w:t>
      </w:r>
      <w:r>
        <w:rPr>
          <w:rFonts w:eastAsia="Palanquin Dark" w:cs="Palanquin Dark" w:ascii="Palanquin Dark" w:hAnsi="Palanquin Dark"/>
        </w:rPr>
        <w:t xml:space="preserve">- </w:t>
      </w:r>
      <w:r>
        <w:rPr>
          <w:rFonts w:ascii="Palanquin Dark" w:hAnsi="Palanquin Dark" w:eastAsia="Palanquin Dark" w:cs="Palanquin Dark"/>
        </w:rPr>
        <w:t>नभोनामाग्निस्त्वमसि</w:t>
      </w:r>
      <w:r>
        <w:rPr>
          <w:rFonts w:eastAsia="Palanquin Dark" w:cs="Palanquin Dark" w:ascii="Palanquin Dark" w:hAnsi="Palanquin Dark"/>
        </w:rPr>
        <w:t xml:space="preserve">, </w:t>
      </w:r>
      <w:r>
        <w:rPr>
          <w:rFonts w:ascii="Palanquin Dark" w:hAnsi="Palanquin Dark" w:eastAsia="Palanquin Dark" w:cs="Palanquin Dark"/>
        </w:rPr>
        <w:t>एतद्वेदितुमर्हसि । वेत्तेर्लिङि विकरणव्यत्ययेन शः । एवंनामानमग्निं यागसिद्ध्यर्थमादातुं स्फ्येन बर्हिषि प्रहरामि</w:t>
      </w:r>
      <w:r>
        <w:rPr>
          <w:rFonts w:eastAsia="Palanquin Dark" w:cs="Palanquin Dark" w:ascii="Palanquin Dark" w:hAnsi="Palanquin Dark"/>
        </w:rPr>
        <w:t xml:space="preserve">, </w:t>
      </w:r>
      <w:r>
        <w:rPr>
          <w:rFonts w:ascii="Palanquin Dark" w:hAnsi="Palanquin Dark" w:eastAsia="Palanquin Dark" w:cs="Palanquin Dark"/>
        </w:rPr>
        <w:t>तस्मात्तन्नामाहमिति यत्ते वेदनं प्रयोजनवदेवेति अवश्यं त्वमेवं वेदितुमर्हसीत्यर्थः । नभनान्नभः । तत्र पुरीषनद्धोग्निर्नभ इत्येके । लोकत्रयनद्धस्सूक्ष्मोग्निरित्यपरे । पुरीषादाने पृथिवीस्थस्य तस्याग्नेरादानं भवतीति तदर्थं मया स्फ्येन बर्हिषि प्रहारः क्रियत इति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पुरीषमादत्ते </w:t>
      </w:r>
      <w:r>
        <w:rPr>
          <w:rFonts w:eastAsia="Palanquin Dark" w:cs="Palanquin Dark" w:ascii="Palanquin Dark" w:hAnsi="Palanquin Dark"/>
        </w:rPr>
        <w:t xml:space="preserve">- </w:t>
      </w:r>
      <w:r>
        <w:rPr>
          <w:rFonts w:ascii="Palanquin Dark" w:hAnsi="Palanquin Dark" w:eastAsia="Palanquin Dark" w:cs="Palanquin Dark"/>
        </w:rPr>
        <w:t>आयुषेति ॥ हे अग्रे पार्थिव आयुषाऽस्मभ्यं देयस्यायुषस्साधनेन नाम्ना नभ इत्यनेन त्वया विदितेनोपलक्षितः एहि आगच्छ</w:t>
      </w:r>
      <w:r>
        <w:rPr>
          <w:rFonts w:eastAsia="Palanquin Dark" w:cs="Palanquin Dark" w:ascii="Palanquin Dark" w:hAnsi="Palanquin Dark"/>
        </w:rPr>
        <w:t xml:space="preserve">, </w:t>
      </w:r>
      <w:r>
        <w:rPr>
          <w:rFonts w:ascii="Palanquin Dark" w:hAnsi="Palanquin Dark" w:eastAsia="Palanquin Dark" w:cs="Palanquin Dark"/>
        </w:rPr>
        <w:t>त्वामहं ग्रहीतुमारभ इति ॥</w:t>
      </w:r>
    </w:p>
    <w:p>
      <w:pPr>
        <w:pStyle w:val="Normal"/>
        <w:rPr/>
      </w:pPr>
      <w:r>
        <w:rPr/>
      </w:r>
    </w:p>
    <w:p>
      <w:pPr>
        <w:pStyle w:val="Normal"/>
        <w:rPr/>
      </w:pPr>
      <w:r>
        <w:rPr>
          <w:rFonts w:eastAsia="Palanquin Dark" w:cs="Palanquin Dark" w:ascii="Palanquin Dark" w:hAnsi="Palanquin Dark"/>
        </w:rPr>
        <w:t>7-9</w:t>
      </w:r>
      <w:r>
        <w:rPr>
          <w:rFonts w:ascii="Palanquin Dark" w:hAnsi="Palanquin Dark" w:eastAsia="Palanquin Dark" w:cs="Palanquin Dark"/>
        </w:rPr>
        <w:t xml:space="preserve">उत्तरवेद्यां निवपति </w:t>
      </w:r>
      <w:r>
        <w:rPr>
          <w:rFonts w:eastAsia="Palanquin Dark" w:cs="Palanquin Dark" w:ascii="Palanquin Dark" w:hAnsi="Palanquin Dark"/>
        </w:rPr>
        <w:t xml:space="preserve">- </w:t>
      </w:r>
      <w:r>
        <w:rPr>
          <w:rFonts w:ascii="Palanquin Dark" w:hAnsi="Palanquin Dark" w:eastAsia="Palanquin Dark" w:cs="Palanquin Dark"/>
        </w:rPr>
        <w:t>यत्त इति ॥ हे अग्ने यत्ते तव अनाधृष्टमनभिभूतं केनचिदपि राक्षसादिना</w:t>
      </w:r>
      <w:r>
        <w:rPr>
          <w:rFonts w:eastAsia="Palanquin Dark" w:cs="Palanquin Dark" w:ascii="Palanquin Dark" w:hAnsi="Palanquin Dark"/>
        </w:rPr>
        <w:t xml:space="preserve">, </w:t>
      </w:r>
      <w:r>
        <w:rPr>
          <w:rFonts w:ascii="Palanquin Dark" w:hAnsi="Palanquin Dark" w:eastAsia="Palanquin Dark" w:cs="Palanquin Dark"/>
        </w:rPr>
        <w:t>यज्ञियं यज्ञार्हं यज्ञसम्पादनसमर्थं नाम नभ इत्येतत् । तेन त्वामादधे स्थापयामि । उत्तरवेद्यामाहवनीयधारणार्थं पुरीषात्मना त्वयैवायं धारयितुं शक्यते न हि त्वदन्यस्तद्धारयितुं समर्थः । तस्मादेतन्नाम बिभ्रदुत्तरवेद्यामात्मनो महिमानमाहवनीयं धारयितुं सन्निहितो भूत्वा यज्ञं सम्पादयेति भावः । एवं द्वितीयं तृतीयं च करोति । विदेरग्निर्नभो नामेत्यादिकं सर्वत्रानुवर्तते । अयं तु विशेषः</w:t>
      </w:r>
      <w:r>
        <w:rPr>
          <w:rFonts w:eastAsia="Palanquin Dark" w:cs="Palanquin Dark" w:ascii="Palanquin Dark" w:hAnsi="Palanquin Dark"/>
        </w:rPr>
        <w:t xml:space="preserve">, </w:t>
      </w:r>
      <w:r>
        <w:rPr>
          <w:rFonts w:ascii="Palanquin Dark" w:hAnsi="Palanquin Dark" w:eastAsia="Palanquin Dark" w:cs="Palanquin Dark"/>
        </w:rPr>
        <w:t xml:space="preserve">द्वितीयपर्याये </w:t>
      </w:r>
      <w:r>
        <w:rPr>
          <w:rFonts w:eastAsia="Palanquin Dark" w:cs="Palanquin Dark" w:ascii="Palanquin Dark" w:hAnsi="Palanquin Dark"/>
        </w:rPr>
        <w:t>'</w:t>
      </w:r>
      <w:r>
        <w:rPr>
          <w:rFonts w:ascii="Palanquin Dark" w:hAnsi="Palanquin Dark" w:eastAsia="Palanquin Dark" w:cs="Palanquin Dark"/>
        </w:rPr>
        <w:t>अग्ने अङ्गिरो यो द्वितीयस्यां पृथिव्यामसि</w:t>
      </w:r>
      <w:r>
        <w:rPr>
          <w:rFonts w:eastAsia="Palanquin Dark" w:cs="Palanquin Dark" w:ascii="Palanquin Dark" w:hAnsi="Palanquin Dark"/>
        </w:rPr>
        <w:t xml:space="preserve">' </w:t>
      </w:r>
      <w:r>
        <w:rPr>
          <w:rFonts w:ascii="Palanquin Dark" w:hAnsi="Palanquin Dark" w:eastAsia="Palanquin Dark" w:cs="Palanquin Dark"/>
        </w:rPr>
        <w:t>इति भवति । द्वितीया पृथिवी अन्तरिक्षम् । तृतीये तु</w:t>
      </w:r>
      <w:r>
        <w:rPr>
          <w:rFonts w:eastAsia="Palanquin Dark" w:cs="Palanquin Dark" w:ascii="Palanquin Dark" w:hAnsi="Palanquin Dark"/>
        </w:rPr>
        <w:t>, '</w:t>
      </w:r>
      <w:r>
        <w:rPr>
          <w:rFonts w:ascii="Palanquin Dark" w:hAnsi="Palanquin Dark" w:eastAsia="Palanquin Dark" w:cs="Palanquin Dark"/>
        </w:rPr>
        <w:t>अग्रे अङ्गिरो यस्तृतीयस्यां पृथिव्यामसि</w:t>
      </w:r>
      <w:r>
        <w:rPr>
          <w:rFonts w:eastAsia="Palanquin Dark" w:cs="Palanquin Dark" w:ascii="Palanquin Dark" w:hAnsi="Palanquin Dark"/>
        </w:rPr>
        <w:t xml:space="preserve">' </w:t>
      </w:r>
      <w:r>
        <w:rPr>
          <w:rFonts w:ascii="Palanquin Dark" w:hAnsi="Palanquin Dark" w:eastAsia="Palanquin Dark" w:cs="Palanquin Dark"/>
        </w:rPr>
        <w:t xml:space="preserve">इति । तृतीया पृथिवी द्युलोकः पृथुत्वात्पृथिवी । समानमन्यत् । </w:t>
      </w:r>
      <w:r>
        <w:rPr>
          <w:rFonts w:eastAsia="Palanquin Dark" w:cs="Palanquin Dark" w:ascii="Palanquin Dark" w:hAnsi="Palanquin Dark"/>
        </w:rPr>
        <w:t>'</w:t>
      </w:r>
      <w:r>
        <w:rPr>
          <w:rFonts w:ascii="Palanquin Dark" w:hAnsi="Palanquin Dark" w:eastAsia="Palanquin Dark" w:cs="Palanquin Dark"/>
        </w:rPr>
        <w:t>विदेरग्निर्नभो नामाग्ने अङ्गिर इति त्रिर्हरति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पुरीषं सम्प्रयौति </w:t>
      </w:r>
      <w:r>
        <w:rPr>
          <w:rFonts w:eastAsia="Palanquin Dark" w:cs="Palanquin Dark" w:ascii="Palanquin Dark" w:hAnsi="Palanquin Dark"/>
        </w:rPr>
        <w:t xml:space="preserve">- </w:t>
      </w:r>
      <w:r>
        <w:rPr>
          <w:rFonts w:ascii="Palanquin Dark" w:hAnsi="Palanquin Dark" w:eastAsia="Palanquin Dark" w:cs="Palanquin Dark"/>
        </w:rPr>
        <w:t xml:space="preserve">सिंहीरिति ॥ हे उत्तरवेदे सिंहीरसि सहनात्सिंही शत्रूणामभिभवित्रीति । हिनस्तेर्वाद्यन्तविपर्ययः । सिंहीरूपं कृत्वा वासिंही । ब्राह्मणं च भवति </w:t>
      </w:r>
      <w:r>
        <w:rPr>
          <w:rFonts w:eastAsia="Palanquin Dark" w:cs="Palanquin Dark" w:ascii="Palanquin Dark" w:hAnsi="Palanquin Dark"/>
        </w:rPr>
        <w:t>- '</w:t>
      </w:r>
      <w:r>
        <w:rPr>
          <w:rFonts w:ascii="Palanquin Dark" w:hAnsi="Palanquin Dark" w:eastAsia="Palanquin Dark" w:cs="Palanquin Dark"/>
        </w:rPr>
        <w:t>तेभ्य उत्तरवेदिस्सिंहीरूपं कृत्वा</w:t>
      </w:r>
      <w:r>
        <w:rPr>
          <w:rFonts w:eastAsia="Palanquin Dark" w:cs="Palanquin Dark" w:ascii="Palanquin Dark" w:hAnsi="Palanquin Dark"/>
        </w:rPr>
        <w:t xml:space="preserve">' </w:t>
      </w:r>
      <w:r>
        <w:rPr>
          <w:rFonts w:ascii="Palanquin Dark" w:hAnsi="Palanquin Dark" w:eastAsia="Palanquin Dark" w:cs="Palanquin Dark"/>
        </w:rPr>
        <w:t xml:space="preserve">इत्यादि । व्यत्ययेन </w:t>
      </w:r>
      <w:r>
        <w:rPr>
          <w:rFonts w:eastAsia="Palanquin Dark" w:cs="Palanquin Dark" w:ascii="Palanquin Dark" w:hAnsi="Palanquin Dark"/>
        </w:rPr>
        <w:t>'</w:t>
      </w:r>
      <w:r>
        <w:rPr>
          <w:rFonts w:ascii="Palanquin Dark" w:hAnsi="Palanquin Dark" w:eastAsia="Palanquin Dark" w:cs="Palanquin Dark"/>
        </w:rPr>
        <w:t>हल्ङ्याभ्यः</w:t>
      </w:r>
      <w:r>
        <w:rPr>
          <w:rFonts w:eastAsia="Palanquin Dark" w:cs="Palanquin Dark" w:ascii="Palanquin Dark" w:hAnsi="Palanquin Dark"/>
        </w:rPr>
        <w:t xml:space="preserve">' </w:t>
      </w:r>
      <w:r>
        <w:rPr>
          <w:rFonts w:ascii="Palanquin Dark" w:hAnsi="Palanquin Dark" w:eastAsia="Palanquin Dark" w:cs="Palanquin Dark"/>
        </w:rPr>
        <w:t xml:space="preserve">इति सुलोपो न प्रवर्तते । किञ्च </w:t>
      </w:r>
      <w:r>
        <w:rPr>
          <w:rFonts w:eastAsia="Palanquin Dark" w:cs="Palanquin Dark" w:ascii="Palanquin Dark" w:hAnsi="Palanquin Dark"/>
        </w:rPr>
        <w:t xml:space="preserve">- </w:t>
      </w:r>
      <w:r>
        <w:rPr>
          <w:rFonts w:ascii="Palanquin Dark" w:hAnsi="Palanquin Dark" w:eastAsia="Palanquin Dark" w:cs="Palanquin Dark"/>
        </w:rPr>
        <w:t xml:space="preserve">महिषीरसि महती महनीया वा । </w:t>
      </w:r>
      <w:r>
        <w:rPr>
          <w:rFonts w:eastAsia="Palanquin Dark" w:cs="Palanquin Dark" w:ascii="Palanquin Dark" w:hAnsi="Palanquin Dark"/>
        </w:rPr>
        <w:t>'</w:t>
      </w:r>
      <w:r>
        <w:rPr>
          <w:rFonts w:ascii="Palanquin Dark" w:hAnsi="Palanquin Dark" w:eastAsia="Palanquin Dark" w:cs="Palanquin Dark"/>
        </w:rPr>
        <w:t>अविमह्योष्टिषच्</w:t>
      </w:r>
      <w:r>
        <w:rPr>
          <w:rFonts w:eastAsia="Palanquin Dark" w:cs="Palanquin Dark" w:ascii="Palanquin Dark" w:hAnsi="Palanquin Dark"/>
        </w:rPr>
        <w:t xml:space="preserve">' </w:t>
      </w:r>
      <w:r>
        <w:rPr>
          <w:rFonts w:ascii="Palanquin Dark" w:hAnsi="Palanquin Dark" w:eastAsia="Palanquin Dark" w:cs="Palanquin Dark"/>
        </w:rPr>
        <w:t>। महति वा यागे सीदतीति महिषी । पृषोदरादिः</w:t>
      </w:r>
      <w:r>
        <w:rPr>
          <w:rFonts w:eastAsia="Palanquin Dark" w:cs="Palanquin Dark" w:ascii="Palanquin Dark" w:hAnsi="Palanquin Dark"/>
        </w:rPr>
        <w:t xml:space="preserve">, </w:t>
      </w:r>
      <w:r>
        <w:rPr>
          <w:rFonts w:ascii="Palanquin Dark" w:hAnsi="Palanquin Dark" w:eastAsia="Palanquin Dark" w:cs="Palanquin Dark"/>
        </w:rPr>
        <w:t>पूर्ववत्सुलोपाभावः । यस्मादीदृशी त्वमसि</w:t>
      </w:r>
      <w:r>
        <w:rPr>
          <w:rFonts w:eastAsia="Palanquin Dark" w:cs="Palanquin Dark" w:ascii="Palanquin Dark" w:hAnsi="Palanquin Dark"/>
        </w:rPr>
        <w:t xml:space="preserve">, </w:t>
      </w:r>
      <w:r>
        <w:rPr>
          <w:rFonts w:ascii="Palanquin Dark" w:hAnsi="Palanquin Dark" w:eastAsia="Palanquin Dark" w:cs="Palanquin Dark"/>
        </w:rPr>
        <w:t>तस्मात्त्रिलोकाग्निभिः पुरीषरूपैस्त्वां सम्प्रयौमीति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प्रथयति </w:t>
      </w:r>
      <w:r>
        <w:rPr>
          <w:rFonts w:eastAsia="Palanquin Dark" w:cs="Palanquin Dark" w:ascii="Palanquin Dark" w:hAnsi="Palanquin Dark"/>
        </w:rPr>
        <w:t xml:space="preserve">- </w:t>
      </w:r>
      <w:r>
        <w:rPr>
          <w:rFonts w:ascii="Palanquin Dark" w:hAnsi="Palanquin Dark" w:eastAsia="Palanquin Dark" w:cs="Palanquin Dark"/>
        </w:rPr>
        <w:t>उर्वीति ॥ व्याख्यातम्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स्फ्येन दृढीकरोति </w:t>
      </w:r>
      <w:r>
        <w:rPr>
          <w:rFonts w:eastAsia="Palanquin Dark" w:cs="Palanquin Dark" w:ascii="Palanquin Dark" w:hAnsi="Palanquin Dark"/>
        </w:rPr>
        <w:t xml:space="preserve">- </w:t>
      </w:r>
      <w:r>
        <w:rPr>
          <w:rFonts w:ascii="Palanquin Dark" w:hAnsi="Palanquin Dark" w:eastAsia="Palanquin Dark" w:cs="Palanquin Dark"/>
        </w:rPr>
        <w:t>ध्रुवसीति ॥ ध्रुवा निश्चलासि भवेत्यर्थः । लेटि लोपाभावे रूपम्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अद्भिरवोक्षति </w:t>
      </w:r>
      <w:r>
        <w:rPr>
          <w:rFonts w:eastAsia="Palanquin Dark" w:cs="Palanquin Dark" w:ascii="Palanquin Dark" w:hAnsi="Palanquin Dark"/>
        </w:rPr>
        <w:t xml:space="preserve">- </w:t>
      </w:r>
      <w:r>
        <w:rPr>
          <w:rFonts w:ascii="Palanquin Dark" w:hAnsi="Palanquin Dark" w:eastAsia="Palanquin Dark" w:cs="Palanquin Dark"/>
        </w:rPr>
        <w:t>देवेभ्य इति ॥ देवार्थं शुन्धस्व शुद्धा भव । शुन्ध शौचकर्मणि</w:t>
      </w:r>
      <w:r>
        <w:rPr>
          <w:rFonts w:eastAsia="Palanquin Dark" w:cs="Palanquin Dark" w:ascii="Palanquin Dark" w:hAnsi="Palanquin Dark"/>
        </w:rPr>
        <w:t xml:space="preserve">, </w:t>
      </w:r>
      <w:r>
        <w:rPr>
          <w:rFonts w:ascii="Palanquin Dark" w:hAnsi="Palanquin Dark" w:eastAsia="Palanquin Dark" w:cs="Palanquin Dark"/>
        </w:rPr>
        <w:t>चुरादिराधृषीयः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सिकताभिरनुप्रकिरति </w:t>
      </w:r>
      <w:r>
        <w:rPr>
          <w:rFonts w:eastAsia="Palanquin Dark" w:cs="Palanquin Dark" w:ascii="Palanquin Dark" w:hAnsi="Palanquin Dark"/>
        </w:rPr>
        <w:t xml:space="preserve">- </w:t>
      </w:r>
      <w:r>
        <w:rPr>
          <w:rFonts w:ascii="Palanquin Dark" w:hAnsi="Palanquin Dark" w:eastAsia="Palanquin Dark" w:cs="Palanquin Dark"/>
        </w:rPr>
        <w:t>देवेभ्य इति ॥ देवार्थं शुम्भस्व शोभस्व उज्ज्वला भव । शुभ शुम्भ शोभनार्थे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उत्तरवेदेः प्राग्भागं प्रोक्षति </w:t>
      </w:r>
      <w:r>
        <w:rPr>
          <w:rFonts w:eastAsia="Palanquin Dark" w:cs="Palanquin Dark" w:ascii="Palanquin Dark" w:hAnsi="Palanquin Dark"/>
        </w:rPr>
        <w:t xml:space="preserve">- </w:t>
      </w:r>
      <w:r>
        <w:rPr>
          <w:rFonts w:ascii="Palanquin Dark" w:hAnsi="Palanquin Dark" w:eastAsia="Palanquin Dark" w:cs="Palanquin Dark"/>
        </w:rPr>
        <w:t>इन्द्रघोष इति ॥ इन्द्रस्य घोष इन्द्रघोषः स्तनयित्नुः स वसुभिस्सह त्वां पुरस्तात्पूर्वस्यां दिशि पातु रक्षतु । अनेन प्रोक्षणेन हे उत्तरवेदे त्वदीयं पूर्वभागं पातु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दक्षिणभागं प्रोक्षति मनोजवा इति ॥ मनसो जव इव जवो वेगो यस्य स मनोजवाः यमः । तस्य हि मनस इव जवो भवति । जवतेरसुनि जवः । स पितृभिस्सह त्वां दक्षिणतः पातु त्वदीयं दक्षिणभागं पातु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पश्चिमभागं प्रोक्षति </w:t>
      </w:r>
      <w:r>
        <w:rPr>
          <w:rFonts w:eastAsia="Palanquin Dark" w:cs="Palanquin Dark" w:ascii="Palanquin Dark" w:hAnsi="Palanquin Dark"/>
        </w:rPr>
        <w:t xml:space="preserve">- </w:t>
      </w:r>
      <w:r>
        <w:rPr>
          <w:rFonts w:ascii="Palanquin Dark" w:hAnsi="Palanquin Dark" w:eastAsia="Palanquin Dark" w:cs="Palanquin Dark"/>
        </w:rPr>
        <w:t>प्रचेता इति ॥ प्रकृष्टचेताः प्रकृष्टविज्ञानो वरुणः । स रुद्रैस्सह त्वां पश्चात्पातु पश्चाद्भागं पातु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उत्तरभागं प्रोक्षति </w:t>
      </w:r>
      <w:r>
        <w:rPr>
          <w:rFonts w:eastAsia="Palanquin Dark" w:cs="Palanquin Dark" w:ascii="Palanquin Dark" w:hAnsi="Palanquin Dark"/>
        </w:rPr>
        <w:t xml:space="preserve">- </w:t>
      </w:r>
      <w:r>
        <w:rPr>
          <w:rFonts w:ascii="Palanquin Dark" w:hAnsi="Palanquin Dark" w:eastAsia="Palanquin Dark" w:cs="Palanquin Dark"/>
        </w:rPr>
        <w:t>विश्वकर्मेति ॥ विश्वानि कर्माण्यस्मिन्निति विश्वकर्मा त्वष्टा</w:t>
      </w:r>
      <w:r>
        <w:rPr>
          <w:rFonts w:eastAsia="Palanquin Dark" w:cs="Palanquin Dark" w:ascii="Palanquin Dark" w:hAnsi="Palanquin Dark"/>
        </w:rPr>
        <w:t xml:space="preserve">, </w:t>
      </w:r>
      <w:r>
        <w:rPr>
          <w:rFonts w:ascii="Palanquin Dark" w:hAnsi="Palanquin Dark" w:eastAsia="Palanquin Dark" w:cs="Palanquin Dark"/>
        </w:rPr>
        <w:t xml:space="preserve">लोकपालाधिकाराद्वैश्रवणो वा ।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पूर्वपदान्तोदात्तत्वम् । स आदित्यैस्सह त्वामुत्तरतः पातु तवोत्तरभागं पातु । </w:t>
      </w:r>
      <w:r>
        <w:rPr>
          <w:rFonts w:eastAsia="Palanquin Dark" w:cs="Palanquin Dark" w:ascii="Palanquin Dark" w:hAnsi="Palanquin Dark"/>
        </w:rPr>
        <w:t>'</w:t>
      </w:r>
      <w:r>
        <w:rPr>
          <w:rFonts w:ascii="Palanquin Dark" w:hAnsi="Palanquin Dark" w:eastAsia="Palanquin Dark" w:cs="Palanquin Dark"/>
        </w:rPr>
        <w:t>असुरा वज्रमुद्यत्य देवानभ्यायन्त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उत्तरवेदिमक्ष्णया व्याघारयति </w:t>
      </w:r>
      <w:r>
        <w:rPr>
          <w:rFonts w:eastAsia="Palanquin Dark" w:cs="Palanquin Dark" w:ascii="Palanquin Dark" w:hAnsi="Palanquin Dark"/>
        </w:rPr>
        <w:t xml:space="preserve">- </w:t>
      </w:r>
      <w:r>
        <w:rPr>
          <w:rFonts w:ascii="Palanquin Dark" w:hAnsi="Palanquin Dark" w:eastAsia="Palanquin Dark" w:cs="Palanquin Dark"/>
        </w:rPr>
        <w:t>सिंहीरिति पञ्चभिः ॥ तत्र दक्षिणेंसे सिंहीस्त्वमसि । सपत्नसाही सपत्नानां शत्रूणामभिभवित्री । स्वाहा सुहुतं तवेदमस्तु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उत्तरस्यां श्रोण्यां </w:t>
      </w:r>
      <w:r>
        <w:rPr>
          <w:rFonts w:eastAsia="Palanquin Dark" w:cs="Palanquin Dark" w:ascii="Palanquin Dark" w:hAnsi="Palanquin Dark"/>
        </w:rPr>
        <w:t xml:space="preserve">- </w:t>
      </w:r>
      <w:r>
        <w:rPr>
          <w:rFonts w:ascii="Palanquin Dark" w:hAnsi="Palanquin Dark" w:eastAsia="Palanquin Dark" w:cs="Palanquin Dark"/>
        </w:rPr>
        <w:t xml:space="preserve">सिंहीस्त्वमसि सुप्रजावनिः शोभनानामपत्यानां सम्भक्त्री त्वमसि । </w:t>
      </w:r>
      <w:r>
        <w:rPr>
          <w:rFonts w:eastAsia="Palanquin Dark" w:cs="Palanquin Dark" w:ascii="Palanquin Dark" w:hAnsi="Palanquin Dark"/>
        </w:rPr>
        <w:t>'</w:t>
      </w:r>
      <w:r>
        <w:rPr>
          <w:rFonts w:ascii="Palanquin Dark" w:hAnsi="Palanquin Dark" w:eastAsia="Palanquin Dark" w:cs="Palanquin Dark"/>
        </w:rPr>
        <w:t>छन्दसि वनसन</w:t>
      </w:r>
      <w:r>
        <w:rPr>
          <w:rFonts w:eastAsia="Palanquin Dark" w:cs="Palanquin Dark" w:ascii="Palanquin Dark" w:hAnsi="Palanquin Dark"/>
        </w:rPr>
        <w:t xml:space="preserve">' </w:t>
      </w:r>
      <w:r>
        <w:rPr>
          <w:rFonts w:ascii="Palanquin Dark" w:hAnsi="Palanquin Dark" w:eastAsia="Palanquin Dark" w:cs="Palanquin Dark"/>
        </w:rPr>
        <w:t>इतीन्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 xml:space="preserve">दक्षिणस्यां श्रोण्यां </w:t>
      </w:r>
      <w:r>
        <w:rPr>
          <w:rFonts w:eastAsia="Palanquin Dark" w:cs="Palanquin Dark" w:ascii="Palanquin Dark" w:hAnsi="Palanquin Dark"/>
        </w:rPr>
        <w:t xml:space="preserve">- </w:t>
      </w:r>
      <w:r>
        <w:rPr>
          <w:rFonts w:ascii="Palanquin Dark" w:hAnsi="Palanquin Dark" w:eastAsia="Palanquin Dark" w:cs="Palanquin Dark"/>
        </w:rPr>
        <w:t xml:space="preserve">सिंहीस्त्वमसि रायस्पोषस्य धनपुष्टेस्सम्भक्त्री । छान्दसष्षष्ठ्या अलुक्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 सत्वम् ॥</w:t>
      </w:r>
    </w:p>
    <w:p>
      <w:pPr>
        <w:pStyle w:val="Normal"/>
        <w:rPr/>
      </w:pPr>
      <w:r>
        <w:rPr/>
      </w:r>
    </w:p>
    <w:p>
      <w:pPr>
        <w:pStyle w:val="Normal"/>
        <w:rPr/>
      </w:pPr>
      <w:r>
        <w:rPr>
          <w:rFonts w:eastAsia="Palanquin Dark" w:cs="Palanquin Dark" w:ascii="Palanquin Dark" w:hAnsi="Palanquin Dark"/>
        </w:rPr>
        <w:t>22</w:t>
      </w:r>
      <w:r>
        <w:rPr>
          <w:rFonts w:ascii="Palanquin Dark" w:hAnsi="Palanquin Dark" w:eastAsia="Palanquin Dark" w:cs="Palanquin Dark"/>
        </w:rPr>
        <w:t xml:space="preserve">उत्तरेंसे </w:t>
      </w:r>
      <w:r>
        <w:rPr>
          <w:rFonts w:eastAsia="Palanquin Dark" w:cs="Palanquin Dark" w:ascii="Palanquin Dark" w:hAnsi="Palanquin Dark"/>
        </w:rPr>
        <w:t xml:space="preserve">- </w:t>
      </w:r>
      <w:r>
        <w:rPr>
          <w:rFonts w:ascii="Palanquin Dark" w:hAnsi="Palanquin Dark" w:eastAsia="Palanquin Dark" w:cs="Palanquin Dark"/>
        </w:rPr>
        <w:t>सिंहीस्त्वमसि आदित्यवनिः अदितिपुत्राणां सम्भक्त्री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 xml:space="preserve">मध्ये </w:t>
      </w:r>
      <w:r>
        <w:rPr>
          <w:rFonts w:eastAsia="Palanquin Dark" w:cs="Palanquin Dark" w:ascii="Palanquin Dark" w:hAnsi="Palanquin Dark"/>
        </w:rPr>
        <w:t xml:space="preserve">- </w:t>
      </w:r>
      <w:r>
        <w:rPr>
          <w:rFonts w:ascii="Palanquin Dark" w:hAnsi="Palanquin Dark" w:eastAsia="Palanquin Dark" w:cs="Palanquin Dark"/>
        </w:rPr>
        <w:t>सिंहीस्त्वमसि</w:t>
      </w:r>
      <w:r>
        <w:rPr>
          <w:rFonts w:eastAsia="Palanquin Dark" w:cs="Palanquin Dark" w:ascii="Palanquin Dark" w:hAnsi="Palanquin Dark"/>
        </w:rPr>
        <w:t xml:space="preserve">, </w:t>
      </w:r>
      <w:r>
        <w:rPr>
          <w:rFonts w:ascii="Palanquin Dark" w:hAnsi="Palanquin Dark" w:eastAsia="Palanquin Dark" w:cs="Palanquin Dark"/>
        </w:rPr>
        <w:t>सा त्वमावह देवान्</w:t>
      </w:r>
      <w:r>
        <w:rPr>
          <w:rFonts w:eastAsia="Palanquin Dark" w:cs="Palanquin Dark" w:ascii="Palanquin Dark" w:hAnsi="Palanquin Dark"/>
        </w:rPr>
        <w:t xml:space="preserve">, </w:t>
      </w:r>
      <w:r>
        <w:rPr>
          <w:rFonts w:ascii="Palanquin Dark" w:hAnsi="Palanquin Dark" w:eastAsia="Palanquin Dark" w:cs="Palanquin Dark"/>
        </w:rPr>
        <w:t>यजमानाय यजमानार्थम् । कीदृशाय</w:t>
      </w:r>
      <w:r>
        <w:rPr>
          <w:rFonts w:eastAsia="Palanquin Dark" w:cs="Palanquin Dark" w:ascii="Palanquin Dark" w:hAnsi="Palanquin Dark"/>
        </w:rPr>
        <w:t xml:space="preserve">? </w:t>
      </w:r>
      <w:r>
        <w:rPr>
          <w:rFonts w:ascii="Palanquin Dark" w:hAnsi="Palanquin Dark" w:eastAsia="Palanquin Dark" w:cs="Palanquin Dark"/>
        </w:rPr>
        <w:t xml:space="preserve">देवयते देवान् कामयमानाय । देवानात्मन इच्छतीति क्यच् । </w:t>
      </w:r>
      <w:r>
        <w:rPr>
          <w:rFonts w:eastAsia="Palanquin Dark" w:cs="Palanquin Dark" w:ascii="Palanquin Dark" w:hAnsi="Palanquin Dark"/>
        </w:rPr>
        <w:t>'</w:t>
      </w:r>
      <w:r>
        <w:rPr>
          <w:rFonts w:ascii="Palanquin Dark" w:hAnsi="Palanquin Dark" w:eastAsia="Palanquin Dark" w:cs="Palanquin Dark"/>
        </w:rPr>
        <w:t>न 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इतित्वाभावो दीर्घश्च निषिध्यते ।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 चतुर्थ्या उदात्तत्वम् । </w:t>
      </w:r>
      <w:r>
        <w:rPr>
          <w:rFonts w:eastAsia="Palanquin Dark" w:cs="Palanquin Dark" w:ascii="Palanquin Dark" w:hAnsi="Palanquin Dark"/>
        </w:rPr>
        <w:t>'</w:t>
      </w:r>
      <w:r>
        <w:rPr>
          <w:rFonts w:ascii="Palanquin Dark" w:hAnsi="Palanquin Dark" w:eastAsia="Palanquin Dark" w:cs="Palanquin Dark"/>
        </w:rPr>
        <w:t>सोत्तरवेदिरब्रवीत्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24</w:t>
      </w:r>
      <w:r>
        <w:rPr>
          <w:rFonts w:ascii="Palanquin Dark" w:hAnsi="Palanquin Dark" w:eastAsia="Palanquin Dark" w:cs="Palanquin Dark"/>
        </w:rPr>
        <w:t xml:space="preserve">स्रुचमुद्गृह्णाति </w:t>
      </w:r>
      <w:r>
        <w:rPr>
          <w:rFonts w:eastAsia="Palanquin Dark" w:cs="Palanquin Dark" w:ascii="Palanquin Dark" w:hAnsi="Palanquin Dark"/>
        </w:rPr>
        <w:t xml:space="preserve">- </w:t>
      </w:r>
      <w:r>
        <w:rPr>
          <w:rFonts w:ascii="Palanquin Dark" w:hAnsi="Palanquin Dark" w:eastAsia="Palanquin Dark" w:cs="Palanquin Dark"/>
        </w:rPr>
        <w:t xml:space="preserve">भूतेभ्य इति ॥ सर्वभूतार्थं त्वामुद्गृह्णामि । यागसाधनद्वारेण सर्वभूतार्थतोद्ग्रहणस्य । </w:t>
      </w:r>
      <w:r>
        <w:rPr>
          <w:rFonts w:eastAsia="Palanquin Dark" w:cs="Palanquin Dark" w:ascii="Palanquin Dark" w:hAnsi="Palanquin Dark"/>
        </w:rPr>
        <w:t>'</w:t>
      </w:r>
      <w:r>
        <w:rPr>
          <w:rFonts w:ascii="Palanquin Dark" w:hAnsi="Palanquin Dark" w:eastAsia="Palanquin Dark" w:cs="Palanquin Dark"/>
        </w:rPr>
        <w:t>य एव देवा भूताः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25</w:t>
      </w:r>
      <w:r>
        <w:rPr>
          <w:rFonts w:ascii="Palanquin Dark" w:hAnsi="Palanquin Dark" w:eastAsia="Palanquin Dark" w:cs="Palanquin Dark"/>
        </w:rPr>
        <w:t xml:space="preserve">पौतुद्रवान् परिधीन् परिदधाति </w:t>
      </w:r>
      <w:r>
        <w:rPr>
          <w:rFonts w:eastAsia="Palanquin Dark" w:cs="Palanquin Dark" w:ascii="Palanquin Dark" w:hAnsi="Palanquin Dark"/>
        </w:rPr>
        <w:t>- '</w:t>
      </w:r>
      <w:r>
        <w:rPr>
          <w:rFonts w:ascii="Palanquin Dark" w:hAnsi="Palanquin Dark" w:eastAsia="Palanquin Dark" w:cs="Palanquin Dark"/>
        </w:rPr>
        <w:t>अग्नेस्त्रयो ज्यायांसो भ्रातर असन्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तत्र मध्यमं परिदधाति </w:t>
      </w:r>
      <w:r>
        <w:rPr>
          <w:rFonts w:eastAsia="Palanquin Dark" w:cs="Palanquin Dark" w:ascii="Palanquin Dark" w:hAnsi="Palanquin Dark"/>
        </w:rPr>
        <w:t xml:space="preserve">- </w:t>
      </w:r>
      <w:r>
        <w:rPr>
          <w:rFonts w:ascii="Palanquin Dark" w:hAnsi="Palanquin Dark" w:eastAsia="Palanquin Dark" w:cs="Palanquin Dark"/>
        </w:rPr>
        <w:t>विश्वायुरिति ॥ विश्वमायुर्जीवनमन्नं वा अस्मिन्निति यागसाधन द्वारेण तादृशोसि</w:t>
      </w:r>
      <w:r>
        <w:rPr>
          <w:rFonts w:eastAsia="Palanquin Dark" w:cs="Palanquin Dark" w:ascii="Palanquin Dark" w:hAnsi="Palanquin Dark"/>
        </w:rPr>
        <w:t xml:space="preserve">, </w:t>
      </w:r>
      <w:r>
        <w:rPr>
          <w:rFonts w:ascii="Palanquin Dark" w:hAnsi="Palanquin Dark" w:eastAsia="Palanquin Dark" w:cs="Palanquin Dark"/>
        </w:rPr>
        <w:t>स त्वं पृथिवीं दृंह दृढमग्निधारणसमर्थां कुरु ॥</w:t>
      </w:r>
    </w:p>
    <w:p>
      <w:pPr>
        <w:pStyle w:val="Normal"/>
        <w:rPr/>
      </w:pPr>
      <w:r>
        <w:rPr/>
      </w:r>
    </w:p>
    <w:p>
      <w:pPr>
        <w:pStyle w:val="Normal"/>
        <w:rPr/>
      </w:pPr>
      <w:r>
        <w:rPr>
          <w:rFonts w:eastAsia="Palanquin Dark" w:cs="Palanquin Dark" w:ascii="Palanquin Dark" w:hAnsi="Palanquin Dark"/>
        </w:rPr>
        <w:t>26</w:t>
      </w:r>
      <w:r>
        <w:rPr>
          <w:rFonts w:ascii="Palanquin Dark" w:hAnsi="Palanquin Dark" w:eastAsia="Palanquin Dark" w:cs="Palanquin Dark"/>
        </w:rPr>
        <w:t xml:space="preserve">दक्षिणं परिदधाति </w:t>
      </w:r>
      <w:r>
        <w:rPr>
          <w:rFonts w:eastAsia="Palanquin Dark" w:cs="Palanquin Dark" w:ascii="Palanquin Dark" w:hAnsi="Palanquin Dark"/>
        </w:rPr>
        <w:t xml:space="preserve">- </w:t>
      </w:r>
      <w:r>
        <w:rPr>
          <w:rFonts w:ascii="Palanquin Dark" w:hAnsi="Palanquin Dark" w:eastAsia="Palanquin Dark" w:cs="Palanquin Dark"/>
        </w:rPr>
        <w:t>ध्रुवक्षिदिति ॥ ध्रुवे निश्चलेन्तरिक्षे क्षियतीति ध्रुवक्षित् तादृशोसि । स त्वमन्तरिक्षे वसन् अन्तरिक्षं दृंह ॥</w:t>
      </w:r>
    </w:p>
    <w:p>
      <w:pPr>
        <w:pStyle w:val="Normal"/>
        <w:rPr/>
      </w:pPr>
      <w:r>
        <w:rPr/>
      </w:r>
    </w:p>
    <w:p>
      <w:pPr>
        <w:pStyle w:val="Normal"/>
        <w:rPr/>
      </w:pPr>
      <w:r>
        <w:rPr>
          <w:rFonts w:eastAsia="Palanquin Dark" w:cs="Palanquin Dark" w:ascii="Palanquin Dark" w:hAnsi="Palanquin Dark"/>
        </w:rPr>
        <w:t>27</w:t>
      </w:r>
      <w:r>
        <w:rPr>
          <w:rFonts w:ascii="Palanquin Dark" w:hAnsi="Palanquin Dark" w:eastAsia="Palanquin Dark" w:cs="Palanquin Dark"/>
        </w:rPr>
        <w:t xml:space="preserve">उत्तरं परिदधाति </w:t>
      </w:r>
      <w:r>
        <w:rPr>
          <w:rFonts w:eastAsia="Palanquin Dark" w:cs="Palanquin Dark" w:ascii="Palanquin Dark" w:hAnsi="Palanquin Dark"/>
        </w:rPr>
        <w:t xml:space="preserve">- </w:t>
      </w:r>
      <w:r>
        <w:rPr>
          <w:rFonts w:ascii="Palanquin Dark" w:hAnsi="Palanquin Dark" w:eastAsia="Palanquin Dark" w:cs="Palanquin Dark"/>
        </w:rPr>
        <w:t>अच्युतक्षिदिति । अच्युतेऽविनष्टे दिवि क्षियतीत्यच्युतक्षित् । स त्वं दिवं दृंह ॥</w:t>
      </w:r>
    </w:p>
    <w:p>
      <w:pPr>
        <w:pStyle w:val="Normal"/>
        <w:rPr/>
      </w:pPr>
      <w:r>
        <w:rPr/>
      </w:r>
    </w:p>
    <w:p>
      <w:pPr>
        <w:pStyle w:val="Normal"/>
        <w:rPr/>
      </w:pPr>
      <w:r>
        <w:rPr>
          <w:rFonts w:eastAsia="Palanquin Dark" w:cs="Palanquin Dark" w:ascii="Palanquin Dark" w:hAnsi="Palanquin Dark"/>
        </w:rPr>
        <w:t>28</w:t>
      </w:r>
      <w:r>
        <w:rPr>
          <w:rFonts w:ascii="Palanquin Dark" w:hAnsi="Palanquin Dark" w:eastAsia="Palanquin Dark" w:cs="Palanquin Dark"/>
        </w:rPr>
        <w:t xml:space="preserve">सम्भारान्निवपति </w:t>
      </w:r>
      <w:r>
        <w:rPr>
          <w:rFonts w:eastAsia="Palanquin Dark" w:cs="Palanquin Dark" w:ascii="Palanquin Dark" w:hAnsi="Palanquin Dark"/>
        </w:rPr>
        <w:t xml:space="preserve">- </w:t>
      </w:r>
      <w:r>
        <w:rPr>
          <w:rFonts w:ascii="Palanquin Dark" w:hAnsi="Palanquin Dark" w:eastAsia="Palanquin Dark" w:cs="Palanquin Dark"/>
        </w:rPr>
        <w:t xml:space="preserve">अग्नेरिति ॥ अग्नेर्भस्म दीप्तिसाधनं त्वमसि । भस भर्त्सनदीप्त्योः । अग्नेः पुरीषं पूरणं प्रीणनं वा त्वमसि । तस्मादग्निं भासय पूरय प्रीणय वा । </w:t>
      </w:r>
      <w:r>
        <w:rPr>
          <w:rFonts w:eastAsia="Palanquin Dark" w:cs="Palanquin Dark" w:ascii="Palanquin Dark" w:hAnsi="Palanquin Dark"/>
        </w:rPr>
        <w:t>'</w:t>
      </w:r>
      <w:r>
        <w:rPr>
          <w:rFonts w:ascii="Palanquin Dark" w:hAnsi="Palanquin Dark" w:eastAsia="Palanquin Dark" w:cs="Palanquin Dark"/>
        </w:rPr>
        <w:t>यदेतान्सम्भारान्सम्भरति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द्वितीये द्वादशोनुवाकः ॥</w:t>
      </w:r>
    </w:p>
    <w:p>
      <w:pPr>
        <w:pStyle w:val="Normal"/>
        <w:rPr>
          <w:rFonts w:ascii="Palanquin Dark" w:hAnsi="Palanquin Dark" w:eastAsia="Palanquin Dark" w:cs="Palanquin Dark"/>
        </w:rPr>
      </w:pPr>
      <w:r>
        <w:rPr>
          <w:rFonts w:eastAsia="Palanquin Dark" w:cs="Palanquin Dark" w:ascii="Palanquin Dark" w:hAnsi="Palanquin Dark"/>
        </w:rPr>
        <w:t>1.2.13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शालामुखीये शामित्रं जुहोति </w:t>
      </w:r>
      <w:r>
        <w:rPr>
          <w:rFonts w:eastAsia="Palanquin Dark" w:cs="Palanquin Dark" w:ascii="Palanquin Dark" w:hAnsi="Palanquin Dark"/>
        </w:rPr>
        <w:t xml:space="preserve">- </w:t>
      </w:r>
      <w:r>
        <w:rPr>
          <w:rFonts w:ascii="Palanquin Dark" w:hAnsi="Palanquin Dark" w:eastAsia="Palanquin Dark" w:cs="Palanquin Dark"/>
        </w:rPr>
        <w:t>युञ्जत इति जगत्या ॥ युञ्जते मनः विषयेभ्यः प्रत्याहृत्येष्टे विषये स्थापयन्ति । उत अपि च</w:t>
      </w:r>
      <w:r>
        <w:rPr>
          <w:rFonts w:eastAsia="Palanquin Dark" w:cs="Palanquin Dark" w:ascii="Palanquin Dark" w:hAnsi="Palanquin Dark"/>
        </w:rPr>
        <w:t xml:space="preserve">, </w:t>
      </w:r>
      <w:r>
        <w:rPr>
          <w:rFonts w:ascii="Palanquin Dark" w:hAnsi="Palanquin Dark" w:eastAsia="Palanquin Dark" w:cs="Palanquin Dark"/>
        </w:rPr>
        <w:t xml:space="preserve">धियश्च युञ्जते यागादिलक्षणानि कर्माणि कुर्वते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धियः प्रज्ञाः धर्मार्थकाममोक्षविषयाः युञ्जतो भावयन्ति । यद्वा </w:t>
      </w:r>
      <w:r>
        <w:rPr>
          <w:rFonts w:eastAsia="Palanquin Dark" w:cs="Palanquin Dark" w:ascii="Palanquin Dark" w:hAnsi="Palanquin Dark"/>
        </w:rPr>
        <w:t xml:space="preserve">- </w:t>
      </w:r>
      <w:r>
        <w:rPr>
          <w:rFonts w:ascii="Palanquin Dark" w:hAnsi="Palanquin Dark" w:eastAsia="Palanquin Dark" w:cs="Palanquin Dark"/>
        </w:rPr>
        <w:t>धिय इतीन्द्रियाण्युच्यन्ते</w:t>
      </w:r>
      <w:r>
        <w:rPr>
          <w:rFonts w:eastAsia="Palanquin Dark" w:cs="Palanquin Dark" w:ascii="Palanquin Dark" w:hAnsi="Palanquin Dark"/>
        </w:rPr>
        <w:t xml:space="preserve">, </w:t>
      </w:r>
      <w:r>
        <w:rPr>
          <w:rFonts w:ascii="Palanquin Dark" w:hAnsi="Palanquin Dark" w:eastAsia="Palanquin Dark" w:cs="Palanquin Dark"/>
        </w:rPr>
        <w:t>तानि युञ्जते इष्टे विषये प्रवर्तयन्ति</w:t>
      </w:r>
      <w:r>
        <w:rPr>
          <w:rFonts w:eastAsia="Palanquin Dark" w:cs="Palanquin Dark" w:ascii="Palanquin Dark" w:hAnsi="Palanquin Dark"/>
        </w:rPr>
        <w:t xml:space="preserve">, </w:t>
      </w:r>
      <w:r>
        <w:rPr>
          <w:rFonts w:ascii="Palanquin Dark" w:hAnsi="Palanquin Dark" w:eastAsia="Palanquin Dark" w:cs="Palanquin Dark"/>
        </w:rPr>
        <w:t xml:space="preserve">अनिष्टेभ्यश्च निवर्तयन्ति । विप्राः मेधाविनः । विप्रस्य मेधाविनः बृहतः यजमानस्य सम्बन्धिनो विपाश्चितः पण्डिता ऋत्विजः । </w:t>
      </w:r>
      <w:r>
        <w:rPr>
          <w:rFonts w:eastAsia="Palanquin Dark" w:cs="Palanquin Dark" w:ascii="Palanquin Dark" w:hAnsi="Palanquin Dark"/>
        </w:rPr>
        <w:t>'</w:t>
      </w:r>
      <w:r>
        <w:rPr>
          <w:rFonts w:ascii="Palanquin Dark" w:hAnsi="Palanquin Dark" w:eastAsia="Palanquin Dark" w:cs="Palanquin Dark"/>
        </w:rPr>
        <w:t>बृहन्महतोरुपसङ्ख्यानम्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एवमेतत्कुर्वाणा बृहतो विपश्चितो भवन्ति । एक इत् एक एव वयुनावित् वयुनानां ज्ञानोपायानां वेदिता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दीर्घत्वम् । वयुनाविदेक एव होत्राः स्तुतिलक्षणा वाचो विदधे विदधाति विविधमुत्पादयति । छान्दसो लिट् । यद्वा </w:t>
      </w:r>
      <w:r>
        <w:rPr>
          <w:rFonts w:eastAsia="Palanquin Dark" w:cs="Palanquin Dark" w:ascii="Palanquin Dark" w:hAnsi="Palanquin Dark"/>
        </w:rPr>
        <w:t xml:space="preserve">- </w:t>
      </w:r>
      <w:r>
        <w:rPr>
          <w:rFonts w:ascii="Palanquin Dark" w:hAnsi="Palanquin Dark" w:eastAsia="Palanquin Dark" w:cs="Palanquin Dark"/>
        </w:rPr>
        <w:t xml:space="preserve">होत्राः ऋत्विग्विशेषान् होमस्य कर्तॄन् मैत्रावरुणदीन् विदधाति विभज्य स्थापयति । युञ्जते मनश्च धियश्च युञ्जानाः । एतत्तु कर्तुं न सर्वे शक्नुवन्ति एक एव वयुनाविदेवंविधं कर्तुं शक्नोतीति कारणमाह </w:t>
      </w:r>
      <w:r>
        <w:rPr>
          <w:rFonts w:eastAsia="Palanquin Dark" w:cs="Palanquin Dark" w:ascii="Palanquin Dark" w:hAnsi="Palanquin Dark"/>
        </w:rPr>
        <w:t xml:space="preserve">- </w:t>
      </w:r>
      <w:r>
        <w:rPr>
          <w:rFonts w:ascii="Palanquin Dark" w:hAnsi="Palanquin Dark" w:eastAsia="Palanquin Dark" w:cs="Palanquin Dark"/>
        </w:rPr>
        <w:t>मही महती महनीया खलु देवस्य सवितुः परिष्टुतिः परितस्सर्वतः रूपकर्मबान्धवाध्यवसायेन कर्तुं न शक्यते</w:t>
      </w:r>
      <w:r>
        <w:rPr>
          <w:rFonts w:eastAsia="Palanquin Dark" w:cs="Palanquin Dark" w:ascii="Palanquin Dark" w:hAnsi="Palanquin Dark"/>
        </w:rPr>
        <w:t xml:space="preserve">; </w:t>
      </w:r>
      <w:r>
        <w:rPr>
          <w:rFonts w:ascii="Palanquin Dark" w:hAnsi="Palanquin Dark" w:eastAsia="Palanquin Dark" w:cs="Palanquin Dark"/>
        </w:rPr>
        <w:t xml:space="preserve">तस्मादेक एव वयुनावित् होत्रा विधातुं शक्नोति । तस्मान्महानयं देव इति सवितुः प्रशंसा । तस्मै सवित्रे इदं स्वाहुतमस्त्विति । अन्य आह – मेधाविनो यजमानस्य सम्बन्धिनो विपश्चितो विप्रा युञ्जते । एक एव वयुनावित् होत्रा विदधाति । सा खलु सर्वा देवस्य सवितुः महती परिष्टुतिः सर्वतः प्रस्तुतिः प्रेरणेति यावत् । तस्मात्तदनुज्ञाता वयमिदं कर्मारभामहे इति भावः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परेः प्रकृतिस्वरत्वम्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अक्षोत्सर्जने जपति </w:t>
      </w:r>
      <w:r>
        <w:rPr>
          <w:rFonts w:eastAsia="Palanquin Dark" w:cs="Palanquin Dark" w:ascii="Palanquin Dark" w:hAnsi="Palanquin Dark"/>
        </w:rPr>
        <w:t xml:space="preserve">- </w:t>
      </w:r>
      <w:r>
        <w:rPr>
          <w:rFonts w:ascii="Palanquin Dark" w:hAnsi="Palanquin Dark" w:eastAsia="Palanquin Dark" w:cs="Palanquin Dark"/>
        </w:rPr>
        <w:t>सुवागिति ॥ हे देव देवनशील अक्षेषु सुवाक् शोभनवाक् भूत्वा दुर्यान्गृहान्यजमानस्य सम्बन्धिन आवद आभिमुख्येन वद</w:t>
      </w:r>
      <w:r>
        <w:rPr>
          <w:rFonts w:eastAsia="Palanquin Dark" w:cs="Palanquin Dark" w:ascii="Palanquin Dark" w:hAnsi="Palanquin Dark"/>
        </w:rPr>
        <w:t xml:space="preserve">, </w:t>
      </w:r>
      <w:r>
        <w:rPr>
          <w:rFonts w:ascii="Palanquin Dark" w:hAnsi="Palanquin Dark" w:eastAsia="Palanquin Dark" w:cs="Palanquin Dark"/>
        </w:rPr>
        <w:t xml:space="preserve">कल्यणीं गृहाणां शान्तिकरीं वाचं वदेत्यर्थः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 सुवागिति । दुर्यानिति नकारस्य पूर्ववद्रुत्वादि । </w:t>
      </w:r>
      <w:r>
        <w:rPr>
          <w:rFonts w:eastAsia="Palanquin Dark" w:cs="Palanquin Dark" w:ascii="Palanquin Dark" w:hAnsi="Palanquin Dark"/>
        </w:rPr>
        <w:t>'</w:t>
      </w:r>
      <w:r>
        <w:rPr>
          <w:rFonts w:ascii="Palanquin Dark" w:hAnsi="Palanquin Dark" w:eastAsia="Palanquin Dark" w:cs="Palanquin Dark"/>
        </w:rPr>
        <w:t>वरुणो वा एष दुर्वागुभयतो बद्धो यदक्षः</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अथ देवश्रुतौ देवेष्वाघोषेथाम् इत्यस्य द्विवचनान्तत्वान्न पूर्वेण सम्बन्धः । आचार्यवचनाच्च</w:t>
      </w:r>
      <w:r>
        <w:rPr>
          <w:rFonts w:eastAsia="Palanquin Dark" w:cs="Palanquin Dark" w:ascii="Palanquin Dark" w:hAnsi="Palanquin Dark"/>
        </w:rPr>
        <w:t xml:space="preserve">, </w:t>
      </w:r>
      <w:r>
        <w:rPr>
          <w:rFonts w:ascii="Palanquin Dark" w:hAnsi="Palanquin Dark" w:eastAsia="Palanquin Dark" w:cs="Palanquin Dark"/>
        </w:rPr>
        <w:t xml:space="preserve">वाग्देव दुर्यानावदेत्येवं तत्र जपति इति । द्विवचनसम्बन्धादेवोपरितनेनाक्षधुरोऽवाञ्जने न च सम्बध्यते । न च प्रकरणादुत्कृष्य विकृतिमासाद्य यदयं करिष्यति तत्प्रतीयते । तस्मादत्रैव विनियोगः कल्पयितव्यः । स च वचनात् पुल्लिङ्गाच्चाक्षद्वयोत्सर्जनजपे युक्त इव लक्ष्यते । अयमर्थः </w:t>
      </w:r>
      <w:r>
        <w:rPr>
          <w:rFonts w:eastAsia="Palanquin Dark" w:cs="Palanquin Dark" w:ascii="Palanquin Dark" w:hAnsi="Palanquin Dark"/>
        </w:rPr>
        <w:t xml:space="preserve">- </w:t>
      </w:r>
      <w:r>
        <w:rPr>
          <w:rFonts w:ascii="Palanquin Dark" w:hAnsi="Palanquin Dark" w:eastAsia="Palanquin Dark" w:cs="Palanquin Dark"/>
        </w:rPr>
        <w:t>देवाश्शृण्वन्ति यौ तौ देवश्रुतौ । कर्मणि क्विप्</w:t>
      </w:r>
      <w:r>
        <w:rPr>
          <w:rFonts w:eastAsia="Palanquin Dark" w:cs="Palanquin Dark" w:ascii="Palanquin Dark" w:hAnsi="Palanquin Dark"/>
        </w:rPr>
        <w:t xml:space="preserve">, </w:t>
      </w:r>
      <w:r>
        <w:rPr>
          <w:rFonts w:ascii="Palanquin Dark" w:hAnsi="Palanquin Dark" w:eastAsia="Palanquin Dark" w:cs="Palanquin Dark"/>
        </w:rPr>
        <w:t>निष्ठायां वा</w:t>
      </w:r>
      <w:r>
        <w:rPr>
          <w:rFonts w:eastAsia="Palanquin Dark" w:cs="Palanquin Dark" w:ascii="Palanquin Dark" w:hAnsi="Palanquin Dark"/>
        </w:rPr>
        <w:t>, '</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 उत्तरपदाद्युदात्तत्वम् । हे अक्षौ ईदृशौ युवां आत्मीयोत्सर्जनेन देवेष्वाघोषेथाम्</w:t>
      </w:r>
      <w:r>
        <w:rPr>
          <w:rFonts w:eastAsia="Palanquin Dark" w:cs="Palanquin Dark" w:ascii="Palanquin Dark" w:hAnsi="Palanquin Dark"/>
        </w:rPr>
        <w:t xml:space="preserve">, </w:t>
      </w:r>
      <w:r>
        <w:rPr>
          <w:rFonts w:ascii="Palanquin Dark" w:hAnsi="Palanquin Dark" w:eastAsia="Palanquin Dark" w:cs="Palanquin Dark"/>
        </w:rPr>
        <w:t>अयं यजमानो युष्मान्यजत इत्येवं महता शब्देन घोषणं कुरुतम् । घुषि कान्तिकरणे उदात्त अनुदात्तेत् भौवादिकः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अक्षधुरमवाञ्जयति </w:t>
      </w:r>
      <w:r>
        <w:rPr>
          <w:rFonts w:eastAsia="Palanquin Dark" w:cs="Palanquin Dark" w:ascii="Palanquin Dark" w:hAnsi="Palanquin Dark"/>
        </w:rPr>
        <w:t xml:space="preserve">- </w:t>
      </w:r>
      <w:r>
        <w:rPr>
          <w:rFonts w:ascii="Palanquin Dark" w:hAnsi="Palanquin Dark" w:eastAsia="Palanquin Dark" w:cs="Palanquin Dark"/>
        </w:rPr>
        <w:t xml:space="preserve">आ न इति ॥ नः अस्माकं वीरः पुत्रादिकः कर्मण्यः कर्मयोग्यः आजायताम् । </w:t>
      </w:r>
      <w:r>
        <w:rPr>
          <w:rFonts w:eastAsia="Palanquin Dark" w:cs="Palanquin Dark" w:ascii="Palanquin Dark" w:hAnsi="Palanquin Dark"/>
        </w:rPr>
        <w:t>'</w:t>
      </w:r>
      <w:r>
        <w:rPr>
          <w:rFonts w:ascii="Palanquin Dark" w:hAnsi="Palanquin Dark" w:eastAsia="Palanquin Dark" w:cs="Palanquin Dark"/>
        </w:rPr>
        <w:t>कर्मणि साधुः</w:t>
      </w:r>
      <w:r>
        <w:rPr>
          <w:rFonts w:eastAsia="Palanquin Dark" w:cs="Palanquin Dark" w:ascii="Palanquin Dark" w:hAnsi="Palanquin Dark"/>
        </w:rPr>
        <w:t xml:space="preserve">' </w:t>
      </w:r>
      <w:r>
        <w:rPr>
          <w:rFonts w:ascii="Palanquin Dark" w:hAnsi="Palanquin Dark" w:eastAsia="Palanquin Dark" w:cs="Palanquin Dark"/>
        </w:rPr>
        <w:t xml:space="preserve">इति यत् । पुनरपि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यं सर्वेपि च वयमनुजीवामः । लेटि सलोपः । यश्च बहूनां वशी नियन्तृत्वादिशक्तिमान् असत् स्यात् । अस्तेर्लेटि </w:t>
      </w:r>
      <w:r>
        <w:rPr>
          <w:rFonts w:eastAsia="Palanquin Dark" w:cs="Palanquin Dark" w:ascii="Palanquin Dark" w:hAnsi="Palanquin Dark"/>
        </w:rPr>
        <w:t>'</w:t>
      </w:r>
      <w:r>
        <w:rPr>
          <w:rFonts w:ascii="Palanquin Dark" w:hAnsi="Palanquin Dark" w:eastAsia="Palanquin Dark" w:cs="Palanquin Dark"/>
        </w:rPr>
        <w:t>इतश्च लोपः</w:t>
      </w:r>
      <w:r>
        <w:rPr>
          <w:rFonts w:eastAsia="Palanquin Dark" w:cs="Palanquin Dark" w:ascii="Palanquin Dark" w:hAnsi="Palanquin Dark"/>
        </w:rPr>
        <w:t>', '</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 । इयं च विराङ्गायत्री</w:t>
      </w:r>
      <w:r>
        <w:rPr>
          <w:rFonts w:eastAsia="Palanquin Dark" w:cs="Palanquin Dark" w:ascii="Palanquin Dark" w:hAnsi="Palanquin Dark"/>
        </w:rPr>
        <w:t xml:space="preserve">, </w:t>
      </w:r>
      <w:r>
        <w:rPr>
          <w:rFonts w:ascii="Palanquin Dark" w:hAnsi="Palanquin Dark" w:eastAsia="Palanquin Dark" w:cs="Palanquin Dark"/>
        </w:rPr>
        <w:t>प्रथमे पादे द्व्यक्षराधिक्यात् । पुरउष्णि क्प्रथमस्य पादस्य द्वादशाक्षरत्वात्</w:t>
      </w:r>
      <w:r>
        <w:rPr>
          <w:rFonts w:eastAsia="Palanquin Dark" w:cs="Palanquin Dark" w:ascii="Palanquin Dark" w:hAnsi="Palanquin Dark"/>
        </w:rPr>
        <w:t xml:space="preserve">, </w:t>
      </w:r>
      <w:r>
        <w:rPr>
          <w:rFonts w:ascii="Palanquin Dark" w:hAnsi="Palanquin Dark" w:eastAsia="Palanquin Dark" w:cs="Palanquin Dark"/>
        </w:rPr>
        <w:t xml:space="preserve">द्वाभ्यामूनत्वाच्च विराडुष्णिक् । तत्र </w:t>
      </w:r>
      <w:r>
        <w:rPr>
          <w:rFonts w:eastAsia="Palanquin Dark" w:cs="Palanquin Dark" w:ascii="Palanquin Dark" w:hAnsi="Palanquin Dark"/>
        </w:rPr>
        <w:t>'</w:t>
      </w:r>
      <w:r>
        <w:rPr>
          <w:rFonts w:ascii="Palanquin Dark" w:hAnsi="Palanquin Dark" w:eastAsia="Palanquin Dark" w:cs="Palanquin Dark"/>
        </w:rPr>
        <w:t>यं सर्वेनुजीवामः</w:t>
      </w:r>
      <w:r>
        <w:rPr>
          <w:rFonts w:eastAsia="Palanquin Dark" w:cs="Palanquin Dark" w:ascii="Palanquin Dark" w:hAnsi="Palanquin Dark"/>
        </w:rPr>
        <w:t xml:space="preserve">' </w:t>
      </w:r>
      <w:r>
        <w:rPr>
          <w:rFonts w:ascii="Palanquin Dark" w:hAnsi="Palanquin Dark" w:eastAsia="Palanquin Dark" w:cs="Palanquin Dark"/>
        </w:rPr>
        <w:t>इति द्वितीयः पादः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दक्षिणस्यां चक्रवर्तिन्यां जुहोति </w:t>
      </w:r>
      <w:r>
        <w:rPr>
          <w:rFonts w:eastAsia="Palanquin Dark" w:cs="Palanquin Dark" w:ascii="Palanquin Dark" w:hAnsi="Palanquin Dark"/>
        </w:rPr>
        <w:t xml:space="preserve">- </w:t>
      </w:r>
      <w:r>
        <w:rPr>
          <w:rFonts w:ascii="Palanquin Dark" w:hAnsi="Palanquin Dark" w:eastAsia="Palanquin Dark" w:cs="Palanquin Dark"/>
        </w:rPr>
        <w:t xml:space="preserve">इदमिति गायत्र्या ॥ इदं विश्वं विष्णुः व्यापी भगवान्विचक्रमे विभज्य क्रमतेस्म । </w:t>
      </w:r>
      <w:r>
        <w:rPr>
          <w:rFonts w:eastAsia="Palanquin Dark" w:cs="Palanquin Dark" w:ascii="Palanquin Dark" w:hAnsi="Palanquin Dark"/>
        </w:rPr>
        <w:t>'</w:t>
      </w:r>
      <w:r>
        <w:rPr>
          <w:rFonts w:ascii="Palanquin Dark" w:hAnsi="Palanquin Dark" w:eastAsia="Palanquin Dark" w:cs="Palanquin Dark"/>
        </w:rPr>
        <w:t>वृत्तिसर्गतायनेषु क्रमः</w:t>
      </w:r>
      <w:r>
        <w:rPr>
          <w:rFonts w:eastAsia="Palanquin Dark" w:cs="Palanquin Dark" w:ascii="Palanquin Dark" w:hAnsi="Palanquin Dark"/>
        </w:rPr>
        <w:t xml:space="preserve">' </w:t>
      </w:r>
      <w:r>
        <w:rPr>
          <w:rFonts w:ascii="Palanquin Dark" w:hAnsi="Palanquin Dark" w:eastAsia="Palanquin Dark" w:cs="Palanquin Dark"/>
        </w:rPr>
        <w:t xml:space="preserve">इति वृत्तावात्मनेपदम् । </w:t>
      </w:r>
      <w:r>
        <w:rPr>
          <w:rFonts w:eastAsia="Palanquin Dark" w:cs="Palanquin Dark" w:ascii="Palanquin Dark" w:hAnsi="Palanquin Dark"/>
        </w:rPr>
        <w:t>'</w:t>
      </w:r>
      <w:r>
        <w:rPr>
          <w:rFonts w:ascii="Palanquin Dark" w:hAnsi="Palanquin Dark" w:eastAsia="Palanquin Dark" w:cs="Palanquin Dark"/>
        </w:rPr>
        <w:t>वेः पादविहरणे</w:t>
      </w:r>
      <w:r>
        <w:rPr>
          <w:rFonts w:eastAsia="Palanquin Dark" w:cs="Palanquin Dark" w:ascii="Palanquin Dark" w:hAnsi="Palanquin Dark"/>
        </w:rPr>
        <w:t xml:space="preserve">' </w:t>
      </w:r>
      <w:r>
        <w:rPr>
          <w:rFonts w:ascii="Palanquin Dark" w:hAnsi="Palanquin Dark" w:eastAsia="Palanquin Dark" w:cs="Palanquin Dark"/>
        </w:rPr>
        <w:t xml:space="preserve">इति वा । कतिधा विचक्रम इत्यत आह </w:t>
      </w:r>
      <w:r>
        <w:rPr>
          <w:rFonts w:eastAsia="Palanquin Dark" w:cs="Palanquin Dark" w:ascii="Palanquin Dark" w:hAnsi="Palanquin Dark"/>
        </w:rPr>
        <w:t xml:space="preserve">- </w:t>
      </w:r>
      <w:r>
        <w:rPr>
          <w:rFonts w:ascii="Palanquin Dark" w:hAnsi="Palanquin Dark" w:eastAsia="Palanquin Dark" w:cs="Palanquin Dark"/>
        </w:rPr>
        <w:t>त्रेधा त्रिधा पदं पादं निदधे स्थापयामास पृथिव्यामन्तरिक्षे दिवि चेत्याधारभेदेन पदस्य त्रैविध्यम् । त्रीणि पदानीति यावत्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त्रीणि पदा वि चक्रमे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एधाच्च</w:t>
      </w:r>
      <w:r>
        <w:rPr>
          <w:rFonts w:eastAsia="Palanquin Dark" w:cs="Palanquin Dark" w:ascii="Palanquin Dark" w:hAnsi="Palanquin Dark"/>
        </w:rPr>
        <w:t xml:space="preserve">' </w:t>
      </w:r>
      <w:r>
        <w:rPr>
          <w:rFonts w:ascii="Palanquin Dark" w:hAnsi="Palanquin Dark" w:eastAsia="Palanquin Dark" w:cs="Palanquin Dark"/>
        </w:rPr>
        <w:t xml:space="preserve">इत्येधाप्रत्ययः । यस्मादेवं तस्मादस्य विष्णोः पांसुरे पांसुमति पादे । रः मत्वर्थीयः । यद्वा </w:t>
      </w:r>
      <w:r>
        <w:rPr>
          <w:rFonts w:eastAsia="Palanquin Dark" w:cs="Palanquin Dark" w:ascii="Palanquin Dark" w:hAnsi="Palanquin Dark"/>
        </w:rPr>
        <w:t xml:space="preserve">- </w:t>
      </w:r>
      <w:r>
        <w:rPr>
          <w:rFonts w:ascii="Palanquin Dark" w:hAnsi="Palanquin Dark" w:eastAsia="Palanquin Dark" w:cs="Palanquin Dark"/>
        </w:rPr>
        <w:t>सिध्मादिलक्षणो लः</w:t>
      </w:r>
      <w:r>
        <w:rPr>
          <w:rFonts w:eastAsia="Palanquin Dark" w:cs="Palanquin Dark" w:ascii="Palanquin Dark" w:hAnsi="Palanquin Dark"/>
        </w:rPr>
        <w:t xml:space="preserve">, </w:t>
      </w:r>
      <w:r>
        <w:rPr>
          <w:rFonts w:ascii="Palanquin Dark" w:hAnsi="Palanquin Dark" w:eastAsia="Palanquin Dark" w:cs="Palanquin Dark"/>
        </w:rPr>
        <w:t>रलयोरेकत्वं स्मर्यते । पांसवो रजांसि लोका उच्यन्ते । तैः रजःकरण</w:t>
      </w:r>
      <w:r>
        <w:rPr>
          <w:rFonts w:eastAsia="Palanquin Dark" w:cs="Palanquin Dark" w:ascii="Palanquin Dark" w:hAnsi="Palanquin Dark"/>
        </w:rPr>
        <w:t>[</w:t>
      </w:r>
      <w:r>
        <w:rPr>
          <w:rFonts w:ascii="Palanquin Dark" w:hAnsi="Palanquin Dark" w:eastAsia="Palanquin Dark" w:cs="Palanquin Dark"/>
        </w:rPr>
        <w:t xml:space="preserve">कण </w:t>
      </w:r>
      <w:r>
        <w:rPr>
          <w:rFonts w:eastAsia="Palanquin Dark" w:cs="Palanquin Dark" w:ascii="Palanquin Dark" w:hAnsi="Palanquin Dark"/>
        </w:rPr>
        <w:t>]</w:t>
      </w:r>
      <w:r>
        <w:rPr>
          <w:rFonts w:ascii="Palanquin Dark" w:hAnsi="Palanquin Dark" w:eastAsia="Palanquin Dark" w:cs="Palanquin Dark"/>
        </w:rPr>
        <w:t xml:space="preserve">कल्पैः तद्वति विष्णोः पदकमले समूढं सम्यगूढं तेनैव समवस्थापितम् । किमिदं विश्वां यद्विचक्रमे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अस्येति </w:t>
      </w:r>
      <w:r>
        <w:rPr>
          <w:rFonts w:eastAsia="Palanquin Dark" w:cs="Palanquin Dark" w:ascii="Palanquin Dark" w:hAnsi="Palanquin Dark"/>
        </w:rPr>
        <w:t>'</w:t>
      </w:r>
      <w:r>
        <w:rPr>
          <w:rFonts w:ascii="Palanquin Dark" w:hAnsi="Palanquin Dark" w:eastAsia="Palanquin Dark" w:cs="Palanquin Dark"/>
        </w:rPr>
        <w:t>इदमोन्वादेशेऽशनुदात्तः</w:t>
      </w:r>
      <w:r>
        <w:rPr>
          <w:rFonts w:eastAsia="Palanquin Dark" w:cs="Palanquin Dark" w:ascii="Palanquin Dark" w:hAnsi="Palanquin Dark"/>
        </w:rPr>
        <w:t xml:space="preserve">' </w:t>
      </w:r>
      <w:r>
        <w:rPr>
          <w:rFonts w:ascii="Palanquin Dark" w:hAnsi="Palanquin Dark" w:eastAsia="Palanquin Dark" w:cs="Palanquin Dark"/>
        </w:rPr>
        <w:t xml:space="preserve">इत्यशादेशोनुदात्तः । य इममर्थमकरोत्स विष्णुरनेन होमेनेमं यज्ञं समापयत्विति भावः । अपरा योजना </w:t>
      </w:r>
      <w:r>
        <w:rPr>
          <w:rFonts w:eastAsia="Palanquin Dark" w:cs="Palanquin Dark" w:ascii="Palanquin Dark" w:hAnsi="Palanquin Dark"/>
        </w:rPr>
        <w:t xml:space="preserve">- </w:t>
      </w:r>
      <w:r>
        <w:rPr>
          <w:rFonts w:ascii="Palanquin Dark" w:hAnsi="Palanquin Dark" w:eastAsia="Palanquin Dark" w:cs="Palanquin Dark"/>
        </w:rPr>
        <w:t xml:space="preserve">इदं विष्णुरेव स्वयं विचक्रमे विक्रमते यद्धविर्धानं विक्रमते गच्छति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लिट् । विष्णोरेवेदं क्रमणं यद्धविर्धानस्येति यावत् विष्णुर्विशेष्यते </w:t>
      </w:r>
      <w:r>
        <w:rPr>
          <w:rFonts w:eastAsia="Palanquin Dark" w:cs="Palanquin Dark" w:ascii="Palanquin Dark" w:hAnsi="Palanquin Dark"/>
        </w:rPr>
        <w:t xml:space="preserve">- </w:t>
      </w:r>
      <w:r>
        <w:rPr>
          <w:rFonts w:ascii="Palanquin Dark" w:hAnsi="Palanquin Dark" w:eastAsia="Palanquin Dark" w:cs="Palanquin Dark"/>
        </w:rPr>
        <w:t xml:space="preserve">त्रेधा निदधे पदं तस्मादस्य हविर्धानस्य पांसुरे पांसुमति च मार्गे समूढं सम्यगूढं प्रापितमिदमाज्यमस्त्विति । अन्ये पुनराहुः </w:t>
      </w:r>
      <w:r>
        <w:rPr>
          <w:rFonts w:eastAsia="Palanquin Dark" w:cs="Palanquin Dark" w:ascii="Palanquin Dark" w:hAnsi="Palanquin Dark"/>
        </w:rPr>
        <w:t xml:space="preserve">- </w:t>
      </w:r>
      <w:r>
        <w:rPr>
          <w:rFonts w:ascii="Palanquin Dark" w:hAnsi="Palanquin Dark" w:eastAsia="Palanquin Dark" w:cs="Palanquin Dark"/>
        </w:rPr>
        <w:t>इदं विश्वं विष्णुर्व्यापी आदित्यात्मा विचक्रमे विक्रमते विभज्य प्राप्नोति त्रेधा पृथिव्यामन्तरिक्षे दिवि च पदं निदधाति अग्निविद्युर्त्सूयात्मना त्रिषु स्थानेषु पादन्यासं करोति । अस्य विष्णोः पांसुरे त्वन्तरिक्षे स</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 xml:space="preserve">त्पदं विद्युद्रूपं तदेव समूढं सम्मूढं कारणानित्यत्वात्सर्वदान दृश्यते । </w:t>
      </w:r>
      <w:r>
        <w:rPr>
          <w:rFonts w:eastAsia="Palanquin Dark" w:cs="Palanquin Dark" w:ascii="Palanquin Dark" w:hAnsi="Palanquin Dark"/>
        </w:rPr>
        <w:t>(</w:t>
      </w:r>
      <w:r>
        <w:rPr>
          <w:rFonts w:ascii="Palanquin Dark" w:hAnsi="Palanquin Dark" w:eastAsia="Palanquin Dark" w:cs="Palanquin Dark"/>
        </w:rPr>
        <w:t>मनो</w:t>
      </w:r>
      <w:r>
        <w:rPr>
          <w:rFonts w:eastAsia="Palanquin Dark" w:cs="Palanquin Dark" w:ascii="Palanquin Dark" w:hAnsi="Palanquin Dark"/>
        </w:rPr>
        <w:t xml:space="preserve">) </w:t>
      </w:r>
      <w:r>
        <w:rPr>
          <w:rFonts w:ascii="Palanquin Dark" w:hAnsi="Palanquin Dark" w:eastAsia="Palanquin Dark" w:cs="Palanquin Dark"/>
        </w:rPr>
        <w:t>यथेतरे ज्योतिषी सम्यग्गृह्येते दृष्ट्या सोयमादित्य इदं यज्ञमनेन होमेन समापयत्विति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उत्तरस्यां वर्तन्यां जुहोति </w:t>
      </w:r>
      <w:r>
        <w:rPr>
          <w:rFonts w:eastAsia="Palanquin Dark" w:cs="Palanquin Dark" w:ascii="Palanquin Dark" w:hAnsi="Palanquin Dark"/>
        </w:rPr>
        <w:t xml:space="preserve">- </w:t>
      </w:r>
      <w:r>
        <w:rPr>
          <w:rFonts w:ascii="Palanquin Dark" w:hAnsi="Palanquin Dark" w:eastAsia="Palanquin Dark" w:cs="Palanquin Dark"/>
        </w:rPr>
        <w:t>इरावतीति त्रिष्टुभा ॥ द्यावापृथिव्यात्मना स्तूयते</w:t>
      </w:r>
      <w:r>
        <w:rPr>
          <w:rFonts w:eastAsia="Palanquin Dark" w:cs="Palanquin Dark" w:ascii="Palanquin Dark" w:hAnsi="Palanquin Dark"/>
        </w:rPr>
        <w:t xml:space="preserve">; </w:t>
      </w:r>
      <w:r>
        <w:rPr>
          <w:rFonts w:ascii="Palanquin Dark" w:hAnsi="Palanquin Dark" w:eastAsia="Palanquin Dark" w:cs="Palanquin Dark"/>
        </w:rPr>
        <w:t xml:space="preserve">हे हविर्धानात्मिके द्यावापृथिव्यौ इरावती इरावत्यौ अन्नवत्यौ भूतं भवतं यज्ञसाधनद्वारेण । लोटि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हि च</w:t>
      </w:r>
      <w:r>
        <w:rPr>
          <w:rFonts w:eastAsia="Palanquin Dark" w:cs="Palanquin Dark" w:ascii="Palanquin Dark" w:hAnsi="Palanquin Dark"/>
        </w:rPr>
        <w:t xml:space="preserve">' </w:t>
      </w:r>
      <w:r>
        <w:rPr>
          <w:rFonts w:ascii="Palanquin Dark" w:hAnsi="Palanquin Dark" w:eastAsia="Palanquin Dark" w:cs="Palanquin Dark"/>
        </w:rPr>
        <w:t xml:space="preserve">इति निघातप्रतिषेधः । धेनुमती धेनुमत्यौ च भवतम् । </w:t>
      </w:r>
      <w:r>
        <w:rPr>
          <w:rFonts w:eastAsia="Palanquin Dark" w:cs="Palanquin Dark" w:ascii="Palanquin Dark" w:hAnsi="Palanquin Dark"/>
        </w:rPr>
        <w:t>'</w:t>
      </w:r>
      <w:r>
        <w:rPr>
          <w:rFonts w:ascii="Palanquin Dark" w:hAnsi="Palanquin Dark" w:eastAsia="Palanquin Dark" w:cs="Palanquin Dark"/>
        </w:rPr>
        <w:t>ह्रस्वनुड्भ्यां मतुप्</w:t>
      </w:r>
      <w:r>
        <w:rPr>
          <w:rFonts w:eastAsia="Palanquin Dark" w:cs="Palanquin Dark" w:ascii="Palanquin Dark" w:hAnsi="Palanquin Dark"/>
        </w:rPr>
        <w:t xml:space="preserve">' </w:t>
      </w:r>
      <w:r>
        <w:rPr>
          <w:rFonts w:ascii="Palanquin Dark" w:hAnsi="Palanquin Dark" w:eastAsia="Palanquin Dark" w:cs="Palanquin Dark"/>
        </w:rPr>
        <w:t>इति मतुप उदात्तत्वम् । हिशब्दश्चार्थे</w:t>
      </w:r>
      <w:r>
        <w:rPr>
          <w:rFonts w:eastAsia="Palanquin Dark" w:cs="Palanquin Dark" w:ascii="Palanquin Dark" w:hAnsi="Palanquin Dark"/>
        </w:rPr>
        <w:t xml:space="preserve">, </w:t>
      </w:r>
      <w:r>
        <w:rPr>
          <w:rFonts w:ascii="Palanquin Dark" w:hAnsi="Palanquin Dark" w:eastAsia="Palanquin Dark" w:cs="Palanquin Dark"/>
        </w:rPr>
        <w:t xml:space="preserve">इरावती धेनुमती च भवतमिति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द्वयोरपि पूर्वसवणदीर्घत्वम् । हविर्धानविशेषणत्वे </w:t>
      </w:r>
      <w:r>
        <w:rPr>
          <w:rFonts w:eastAsia="Palanquin Dark" w:cs="Palanquin Dark" w:ascii="Palanquin Dark" w:hAnsi="Palanquin Dark"/>
        </w:rPr>
        <w:t>'</w:t>
      </w:r>
      <w:r>
        <w:rPr>
          <w:rFonts w:ascii="Palanquin Dark" w:hAnsi="Palanquin Dark" w:eastAsia="Palanquin Dark" w:cs="Palanquin Dark"/>
        </w:rPr>
        <w:t>नपुंसकाच्च</w:t>
      </w:r>
      <w:r>
        <w:rPr>
          <w:rFonts w:eastAsia="Palanquin Dark" w:cs="Palanquin Dark" w:ascii="Palanquin Dark" w:hAnsi="Palanquin Dark"/>
        </w:rPr>
        <w:t xml:space="preserve">' </w:t>
      </w:r>
      <w:r>
        <w:rPr>
          <w:rFonts w:ascii="Palanquin Dark" w:hAnsi="Palanquin Dark" w:eastAsia="Palanquin Dark" w:cs="Palanquin Dark"/>
        </w:rPr>
        <w:t>इति शीभावः । सूयवसिनी शोभनैर्यवसैरभ्यवहार्यैस्तद्वत्यौ</w:t>
      </w:r>
      <w:r>
        <w:rPr>
          <w:rFonts w:eastAsia="Palanquin Dark" w:cs="Palanquin Dark" w:ascii="Palanquin Dark" w:hAnsi="Palanquin Dark"/>
        </w:rPr>
        <w:t xml:space="preserve">, </w:t>
      </w:r>
      <w:r>
        <w:rPr>
          <w:rFonts w:ascii="Palanquin Dark" w:hAnsi="Palanquin Dark" w:eastAsia="Palanquin Dark" w:cs="Palanquin Dark"/>
        </w:rPr>
        <w:t xml:space="preserve">सूयवसिन्यौ च भवतम् । सोस्सांहितिको दीर्घः । यशस्ये यशसो निमित्ते च भवतम् । </w:t>
      </w:r>
      <w:r>
        <w:rPr>
          <w:rFonts w:eastAsia="Palanquin Dark" w:cs="Palanquin Dark" w:ascii="Palanquin Dark" w:hAnsi="Palanquin Dark"/>
        </w:rPr>
        <w:t>'</w:t>
      </w:r>
      <w:r>
        <w:rPr>
          <w:rFonts w:ascii="Palanquin Dark" w:hAnsi="Palanquin Dark" w:eastAsia="Palanquin Dark" w:cs="Palanquin Dark"/>
        </w:rPr>
        <w:t>गोद्व्यचः</w:t>
      </w:r>
      <w:r>
        <w:rPr>
          <w:rFonts w:eastAsia="Palanquin Dark" w:cs="Palanquin Dark" w:ascii="Palanquin Dark" w:hAnsi="Palanquin Dark"/>
        </w:rPr>
        <w:t xml:space="preserve">' </w:t>
      </w:r>
      <w:r>
        <w:rPr>
          <w:rFonts w:ascii="Palanquin Dark" w:hAnsi="Palanquin Dark" w:eastAsia="Palanquin Dark" w:cs="Palanquin Dark"/>
        </w:rPr>
        <w:t>इति यत्प्रत्ययः । मनवे मन्त्रवते मननवते यजमानाय इत्थं भवतमिति । कस्मादेवमुच्यत इति चेत्</w:t>
      </w:r>
      <w:r>
        <w:rPr>
          <w:rFonts w:eastAsia="Palanquin Dark" w:cs="Palanquin Dark" w:ascii="Palanquin Dark" w:hAnsi="Palanquin Dark"/>
        </w:rPr>
        <w:t xml:space="preserve">, </w:t>
      </w:r>
      <w:r>
        <w:rPr>
          <w:rFonts w:ascii="Palanquin Dark" w:hAnsi="Palanquin Dark" w:eastAsia="Palanquin Dark" w:cs="Palanquin Dark"/>
        </w:rPr>
        <w:t xml:space="preserve">श्रूयतां युवयोर्महाभाग्यम् </w:t>
      </w:r>
      <w:r>
        <w:rPr>
          <w:rFonts w:eastAsia="Palanquin Dark" w:cs="Palanquin Dark" w:ascii="Palanquin Dark" w:hAnsi="Palanquin Dark"/>
        </w:rPr>
        <w:t xml:space="preserve">- </w:t>
      </w:r>
      <w:r>
        <w:rPr>
          <w:rFonts w:ascii="Palanquin Dark" w:hAnsi="Palanquin Dark" w:eastAsia="Palanquin Dark" w:cs="Palanquin Dark"/>
        </w:rPr>
        <w:t>एते युवां रोदसी रोदस्संज्ञां भजमाने विष्णुरेव प्रजापत्यात्मा स्वयं व्यस्कभ्नात् विभज्य स्थापितवान् अधः उपरि च</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यदप्स्ववापद्यत । सा पृथिव्यभवत्</w:t>
      </w:r>
      <w:r>
        <w:rPr>
          <w:rFonts w:eastAsia="Palanquin Dark" w:cs="Palanquin Dark" w:ascii="Palanquin Dark" w:hAnsi="Palanquin Dark"/>
        </w:rPr>
        <w:t xml:space="preserve">' </w:t>
      </w:r>
      <w:r>
        <w:rPr>
          <w:rFonts w:ascii="Palanquin Dark" w:hAnsi="Palanquin Dark" w:eastAsia="Palanquin Dark" w:cs="Palanquin Dark"/>
        </w:rPr>
        <w:t xml:space="preserve">इत्यादि । तदानीं युवां रोदस्संज्ञे चाभूतमिति भावः । किञ्च </w:t>
      </w:r>
      <w:r>
        <w:rPr>
          <w:rFonts w:eastAsia="Palanquin Dark" w:cs="Palanquin Dark" w:ascii="Palanquin Dark" w:hAnsi="Palanquin Dark"/>
        </w:rPr>
        <w:t xml:space="preserve">- </w:t>
      </w:r>
      <w:r>
        <w:rPr>
          <w:rFonts w:ascii="Palanquin Dark" w:hAnsi="Palanquin Dark" w:eastAsia="Palanquin Dark" w:cs="Palanquin Dark"/>
        </w:rPr>
        <w:t>विस्तीर्णां वा पृथिवीमन्तरिक्षं च । पृथिवीशब्देन प्रथि</w:t>
      </w:r>
      <w:r>
        <w:rPr>
          <w:rFonts w:eastAsia="Palanquin Dark" w:cs="Palanquin Dark" w:ascii="Palanquin Dark" w:hAnsi="Palanquin Dark"/>
        </w:rPr>
        <w:t>[</w:t>
      </w:r>
      <w:r>
        <w:rPr>
          <w:rFonts w:ascii="Palanquin Dark" w:hAnsi="Palanquin Dark" w:eastAsia="Palanquin Dark" w:cs="Palanquin Dark"/>
        </w:rPr>
        <w:t>पृथु</w:t>
      </w:r>
      <w:r>
        <w:rPr>
          <w:rFonts w:eastAsia="Palanquin Dark" w:cs="Palanquin Dark" w:ascii="Palanquin Dark" w:hAnsi="Palanquin Dark"/>
        </w:rPr>
        <w:t>]</w:t>
      </w:r>
      <w:r>
        <w:rPr>
          <w:rFonts w:ascii="Palanquin Dark" w:hAnsi="Palanquin Dark" w:eastAsia="Palanquin Dark" w:cs="Palanquin Dark"/>
        </w:rPr>
        <w:t>त्वात्त्रयो लोकाः उच्यन्ते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यो द्वितीयस्यां तृतीयस्यां पृथिव्याम्</w:t>
      </w:r>
      <w:r>
        <w:rPr>
          <w:rFonts w:eastAsia="Palanquin Dark" w:cs="Palanquin Dark" w:ascii="Palanquin Dark" w:hAnsi="Palanquin Dark"/>
        </w:rPr>
        <w:t xml:space="preserve">' </w:t>
      </w:r>
      <w:r>
        <w:rPr>
          <w:rFonts w:ascii="Palanquin Dark" w:hAnsi="Palanquin Dark" w:eastAsia="Palanquin Dark" w:cs="Palanquin Dark"/>
        </w:rPr>
        <w:t xml:space="preserve">इति । इमां च विष्णुर्दाधार अविचलितां स्थापयामास । अभितः अधस्तादुपरिष्टाच्च मयूखैरंशुभिः । </w:t>
      </w:r>
      <w:r>
        <w:rPr>
          <w:rFonts w:eastAsia="Palanquin Dark" w:cs="Palanquin Dark" w:ascii="Palanquin Dark" w:hAnsi="Palanquin Dark"/>
        </w:rPr>
        <w:t>'</w:t>
      </w:r>
      <w:r>
        <w:rPr>
          <w:rFonts w:ascii="Palanquin Dark" w:hAnsi="Palanquin Dark" w:eastAsia="Palanquin Dark" w:cs="Palanquin Dark"/>
        </w:rPr>
        <w:t>पर्यभिभ्यां च</w:t>
      </w:r>
      <w:r>
        <w:rPr>
          <w:rFonts w:eastAsia="Palanquin Dark" w:cs="Palanquin Dark" w:ascii="Palanquin Dark" w:hAnsi="Palanquin Dark"/>
        </w:rPr>
        <w:t xml:space="preserve">' </w:t>
      </w:r>
      <w:r>
        <w:rPr>
          <w:rFonts w:ascii="Palanquin Dark" w:hAnsi="Palanquin Dark" w:eastAsia="Palanquin Dark" w:cs="Palanquin Dark"/>
        </w:rPr>
        <w:t xml:space="preserve">इति तसिल् । धारयतेश्छान्दसे लिटि व्यत्ययेनाम्प्रत्ययो न क्रियते । यद्वा </w:t>
      </w:r>
      <w:r>
        <w:rPr>
          <w:rFonts w:eastAsia="Palanquin Dark" w:cs="Palanquin Dark" w:ascii="Palanquin Dark" w:hAnsi="Palanquin Dark"/>
        </w:rPr>
        <w:t>- '</w:t>
      </w:r>
      <w:r>
        <w:rPr>
          <w:rFonts w:ascii="Palanquin Dark" w:hAnsi="Palanquin Dark" w:eastAsia="Palanquin Dark" w:cs="Palanquin Dark"/>
        </w:rPr>
        <w:t>बहुलमन्यत्रापि संज्ञाच्छन्दसोः</w:t>
      </w:r>
      <w:r>
        <w:rPr>
          <w:rFonts w:eastAsia="Palanquin Dark" w:cs="Palanquin Dark" w:ascii="Palanquin Dark" w:hAnsi="Palanquin Dark"/>
        </w:rPr>
        <w:t xml:space="preserve">' </w:t>
      </w:r>
      <w:r>
        <w:rPr>
          <w:rFonts w:ascii="Palanquin Dark" w:hAnsi="Palanquin Dark" w:eastAsia="Palanquin Dark" w:cs="Palanquin Dark"/>
        </w:rPr>
        <w:t>इति प्रत्ययोत्पत्तेः प्रागेव णेर्लोपः</w:t>
      </w:r>
      <w:r>
        <w:rPr>
          <w:rFonts w:eastAsia="Palanquin Dark" w:cs="Palanquin Dark" w:ascii="Palanquin Dark" w:hAnsi="Palanquin Dark"/>
        </w:rPr>
        <w:t>, '</w:t>
      </w:r>
      <w:r>
        <w:rPr>
          <w:rFonts w:ascii="Palanquin Dark" w:hAnsi="Palanquin Dark" w:eastAsia="Palanquin Dark" w:cs="Palanquin Dark"/>
        </w:rPr>
        <w:t>तुजादीनाम्</w:t>
      </w:r>
      <w:r>
        <w:rPr>
          <w:rFonts w:eastAsia="Palanquin Dark" w:cs="Palanquin Dark" w:ascii="Palanquin Dark" w:hAnsi="Palanquin Dark"/>
        </w:rPr>
        <w:t xml:space="preserve">' </w:t>
      </w:r>
      <w:r>
        <w:rPr>
          <w:rFonts w:ascii="Palanquin Dark" w:hAnsi="Palanquin Dark" w:eastAsia="Palanquin Dark" w:cs="Palanquin Dark"/>
        </w:rPr>
        <w:t>इत्यभ्यासस्य दीर्घत्वम् । एवं महाभागधेयाध्यां युवाभ्यां किन्नाम कर्तुं न शक्यते</w:t>
      </w:r>
      <w:r>
        <w:rPr>
          <w:rFonts w:eastAsia="Palanquin Dark" w:cs="Palanquin Dark" w:ascii="Palanquin Dark" w:hAnsi="Palanquin Dark"/>
        </w:rPr>
        <w:t xml:space="preserve">? </w:t>
      </w:r>
      <w:r>
        <w:rPr>
          <w:rFonts w:ascii="Palanquin Dark" w:hAnsi="Palanquin Dark" w:eastAsia="Palanquin Dark" w:cs="Palanquin Dark"/>
        </w:rPr>
        <w:t xml:space="preserve">तस्माद्यथोक्तं भवतमिति । आदित्यपक्षे </w:t>
      </w:r>
      <w:r>
        <w:rPr>
          <w:rFonts w:eastAsia="Palanquin Dark" w:cs="Palanquin Dark" w:ascii="Palanquin Dark" w:hAnsi="Palanquin Dark"/>
        </w:rPr>
        <w:t xml:space="preserve">- </w:t>
      </w:r>
      <w:r>
        <w:rPr>
          <w:rFonts w:ascii="Palanquin Dark" w:hAnsi="Palanquin Dark" w:eastAsia="Palanquin Dark" w:cs="Palanquin Dark"/>
        </w:rPr>
        <w:t xml:space="preserve">व्यस्कभ्नात् रोदसी विष्णुरादित्य एते युवां विविधं स्थापयति । तत एते एवं स्थापिते दाधार धारयति पृथिवीमभितः पृथिव्यामन्तरिक्षस्याधस्तादुपरिष्टाच्च । </w:t>
      </w:r>
      <w:r>
        <w:rPr>
          <w:rFonts w:eastAsia="Palanquin Dark" w:cs="Palanquin Dark" w:ascii="Palanquin Dark" w:hAnsi="Palanquin Dark"/>
        </w:rPr>
        <w:t>'</w:t>
      </w:r>
      <w:r>
        <w:rPr>
          <w:rFonts w:ascii="Palanquin Dark" w:hAnsi="Palanquin Dark" w:eastAsia="Palanquin Dark" w:cs="Palanquin Dark"/>
        </w:rPr>
        <w:t>अभितः पीरतः</w:t>
      </w:r>
      <w:r>
        <w:rPr>
          <w:rFonts w:eastAsia="Palanquin Dark" w:cs="Palanquin Dark" w:ascii="Palanquin Dark" w:hAnsi="Palanquin Dark"/>
        </w:rPr>
        <w:t xml:space="preserve">' </w:t>
      </w:r>
      <w:r>
        <w:rPr>
          <w:rFonts w:ascii="Palanquin Dark" w:hAnsi="Palanquin Dark" w:eastAsia="Palanquin Dark" w:cs="Palanquin Dark"/>
        </w:rPr>
        <w:t>इति द्वितीया । मयूखैः रश्मिभिरधोमुखैः पृथिवीं</w:t>
      </w:r>
      <w:r>
        <w:rPr>
          <w:rFonts w:eastAsia="Palanquin Dark" w:cs="Palanquin Dark" w:ascii="Palanquin Dark" w:hAnsi="Palanquin Dark"/>
        </w:rPr>
        <w:t xml:space="preserve">, </w:t>
      </w:r>
      <w:r>
        <w:rPr>
          <w:rFonts w:ascii="Palanquin Dark" w:hAnsi="Palanquin Dark" w:eastAsia="Palanquin Dark" w:cs="Palanquin Dark"/>
        </w:rPr>
        <w:t>ऊर्ध्वमुखैश्च दिवं</w:t>
      </w:r>
      <w:r>
        <w:rPr>
          <w:rFonts w:eastAsia="Palanquin Dark" w:cs="Palanquin Dark" w:ascii="Palanquin Dark" w:hAnsi="Palanquin Dark"/>
        </w:rPr>
        <w:t xml:space="preserve">, </w:t>
      </w:r>
      <w:r>
        <w:rPr>
          <w:rFonts w:ascii="Palanquin Dark" w:hAnsi="Palanquin Dark" w:eastAsia="Palanquin Dark" w:cs="Palanquin Dark"/>
        </w:rPr>
        <w:t>स्वयं मध्ये अन्तरिक्षे वर्तमानः इति । तस्मादनयाहुत्या युवामन्नादिमत्यौ भवतम् । युवां युवयोरन्तराळं च विष्णुरपि दृढीकरोत्विति ॥</w:t>
      </w:r>
    </w:p>
    <w:p>
      <w:pPr>
        <w:pStyle w:val="Normal"/>
        <w:rPr/>
      </w:pPr>
      <w:r>
        <w:rPr/>
      </w:r>
    </w:p>
    <w:p>
      <w:pPr>
        <w:pStyle w:val="Normal"/>
        <w:rPr/>
      </w:pPr>
      <w:r>
        <w:rPr>
          <w:rFonts w:ascii="Palanquin Dark" w:hAnsi="Palanquin Dark" w:eastAsia="Palanquin Dark" w:cs="Palanquin Dark"/>
        </w:rPr>
        <w:t xml:space="preserve">हविर्धाने प्रवर्तयन्ति </w:t>
      </w:r>
      <w:r>
        <w:rPr>
          <w:rFonts w:eastAsia="Palanquin Dark" w:cs="Palanquin Dark" w:ascii="Palanquin Dark" w:hAnsi="Palanquin Dark"/>
        </w:rPr>
        <w:t xml:space="preserve">- </w:t>
      </w:r>
      <w:r>
        <w:rPr>
          <w:rFonts w:ascii="Palanquin Dark" w:hAnsi="Palanquin Dark" w:eastAsia="Palanquin Dark" w:cs="Palanquin Dark"/>
        </w:rPr>
        <w:t xml:space="preserve">प्रची इति द्विपदया त्रिष्टुभा जगत्या वा ॥ हे हविर्धाने प्रची प्रागंचितगमनवती प्रेतं प्रकर्षेणेतं गच्छतम् । अध्वरं बाधकरहितं यज्ञं कल्पयन्ती अभिमतसम्पादनसमर्थं कुर्वाणे । </w:t>
      </w:r>
      <w:r>
        <w:rPr>
          <w:rFonts w:eastAsia="Palanquin Dark" w:cs="Palanquin Dark" w:ascii="Palanquin Dark" w:hAnsi="Palanquin Dark"/>
        </w:rPr>
        <w:t>'</w:t>
      </w:r>
      <w:r>
        <w:rPr>
          <w:rFonts w:ascii="Palanquin Dark" w:hAnsi="Palanquin Dark" w:eastAsia="Palanquin Dark" w:cs="Palanquin Dark"/>
        </w:rPr>
        <w:t>शप्श्यनोर्नित्यम्</w:t>
      </w:r>
      <w:r>
        <w:rPr>
          <w:rFonts w:eastAsia="Palanquin Dark" w:cs="Palanquin Dark" w:ascii="Palanquin Dark" w:hAnsi="Palanquin Dark"/>
        </w:rPr>
        <w:t xml:space="preserve">' </w:t>
      </w:r>
      <w:r>
        <w:rPr>
          <w:rFonts w:ascii="Palanquin Dark" w:hAnsi="Palanquin Dark" w:eastAsia="Palanquin Dark" w:cs="Palanquin Dark"/>
        </w:rPr>
        <w:t xml:space="preserve">इति नुम् । किञ्च – ऊर्ध्वं उपरि देवान्प्रति यज्ञं नयतं प्रापयतम् । किञ्च </w:t>
      </w:r>
      <w:r>
        <w:rPr>
          <w:rFonts w:eastAsia="Palanquin Dark" w:cs="Palanquin Dark" w:ascii="Palanquin Dark" w:hAnsi="Palanquin Dark"/>
        </w:rPr>
        <w:t xml:space="preserve">- </w:t>
      </w:r>
      <w:r>
        <w:rPr>
          <w:rFonts w:ascii="Palanquin Dark" w:hAnsi="Palanquin Dark" w:eastAsia="Palanquin Dark" w:cs="Palanquin Dark"/>
        </w:rPr>
        <w:t>माजीह्वरतं मा कुटिलं कार्ष्टम्</w:t>
      </w:r>
      <w:r>
        <w:rPr>
          <w:rFonts w:eastAsia="Palanquin Dark" w:cs="Palanquin Dark" w:ascii="Palanquin Dark" w:hAnsi="Palanquin Dark"/>
        </w:rPr>
        <w:t xml:space="preserve">, </w:t>
      </w:r>
      <w:r>
        <w:rPr>
          <w:rFonts w:ascii="Palanquin Dark" w:hAnsi="Palanquin Dark" w:eastAsia="Palanquin Dark" w:cs="Palanquin Dark"/>
        </w:rPr>
        <w:t>मा अदेवगामिनं कुरुतम् । ह्वृ कौटिल्ये</w:t>
      </w:r>
      <w:r>
        <w:rPr>
          <w:rFonts w:eastAsia="Palanquin Dark" w:cs="Palanquin Dark" w:ascii="Palanquin Dark" w:hAnsi="Palanquin Dark"/>
        </w:rPr>
        <w:t xml:space="preserve">, </w:t>
      </w:r>
      <w:r>
        <w:rPr>
          <w:rFonts w:ascii="Palanquin Dark" w:hAnsi="Palanquin Dark" w:eastAsia="Palanquin Dark" w:cs="Palanquin Dark"/>
        </w:rPr>
        <w:t>हेतुमण्ण्यन्ताल्लुङि चङादि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अध्वर्यू हविर्धाने स्थापयतः </w:t>
      </w:r>
      <w:r>
        <w:rPr>
          <w:rFonts w:eastAsia="Palanquin Dark" w:cs="Palanquin Dark" w:ascii="Palanquin Dark" w:hAnsi="Palanquin Dark"/>
        </w:rPr>
        <w:t xml:space="preserve">- </w:t>
      </w:r>
      <w:r>
        <w:rPr>
          <w:rFonts w:ascii="Palanquin Dark" w:hAnsi="Palanquin Dark" w:eastAsia="Palanquin Dark" w:cs="Palanquin Dark"/>
        </w:rPr>
        <w:t xml:space="preserve">अत्रेति विराजैकपदया ॥ अत्रैतस्मिन्वर्ष्मन् पृथिव्यास्सम्बन्धिन्युच्छ्रिइते देशे रमेथाम् अत्रैव स्थातुं रुचिं भजतम्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वर्ष्मणस्सप्तम्या लुक् । </w:t>
      </w:r>
      <w:r>
        <w:rPr>
          <w:rFonts w:eastAsia="Palanquin Dark" w:cs="Palanquin Dark" w:ascii="Palanquin Dark" w:hAnsi="Palanquin Dark"/>
        </w:rPr>
        <w:t>'</w:t>
      </w:r>
      <w:r>
        <w:rPr>
          <w:rFonts w:ascii="Palanquin Dark" w:hAnsi="Palanquin Dark" w:eastAsia="Palanquin Dark" w:cs="Palanquin Dark"/>
        </w:rPr>
        <w:t>नञ्सम्बुद्ध्योः</w:t>
      </w:r>
      <w:r>
        <w:rPr>
          <w:rFonts w:eastAsia="Palanquin Dark" w:cs="Palanquin Dark" w:ascii="Palanquin Dark" w:hAnsi="Palanquin Dark"/>
        </w:rPr>
        <w:t xml:space="preserve">' </w:t>
      </w:r>
      <w:r>
        <w:rPr>
          <w:rFonts w:ascii="Palanquin Dark" w:hAnsi="Palanquin Dark" w:eastAsia="Palanquin Dark" w:cs="Palanquin Dark"/>
        </w:rPr>
        <w:t xml:space="preserve">इति नलोपाभावः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पृथिव्या विभक्तेरुदात्तत्वम्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अध्वर्यू हविर्धानयोर्मध्यौ निघ्नतः </w:t>
      </w:r>
      <w:r>
        <w:rPr>
          <w:rFonts w:eastAsia="Palanquin Dark" w:cs="Palanquin Dark" w:ascii="Palanquin Dark" w:hAnsi="Palanquin Dark"/>
        </w:rPr>
        <w:t xml:space="preserve">- </w:t>
      </w:r>
      <w:r>
        <w:rPr>
          <w:rFonts w:ascii="Palanquin Dark" w:hAnsi="Palanquin Dark" w:eastAsia="Palanquin Dark" w:cs="Palanquin Dark"/>
        </w:rPr>
        <w:t xml:space="preserve">दिव इति त्रिष्टुभा ॥ हे विष्णो व्यापकात्मन् दिवो वा देवलोकाद्वा उत वा अपि वा पृथिव्याः महो वा महतो वा इतो दिवः पृथिव्याश्च महतोन्यस्माद्वा कुतश्चिन्महर्लोकादेः । महतेः क्विबन्तात् पञ्चम्येकवचने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हे विष्णो । पुनरामन्त्रणमादरार्थम् । अथवा अन्तरिक्षात् आनीतैरित्यवगम्यते । बहुभिर्वसव्यैः बहूनां धनानां समूहैः । </w:t>
      </w:r>
      <w:r>
        <w:rPr>
          <w:rFonts w:eastAsia="Palanquin Dark" w:cs="Palanquin Dark" w:ascii="Palanquin Dark" w:hAnsi="Palanquin Dark"/>
        </w:rPr>
        <w:t>'</w:t>
      </w:r>
      <w:r>
        <w:rPr>
          <w:rFonts w:ascii="Palanquin Dark" w:hAnsi="Palanquin Dark" w:eastAsia="Palanquin Dark" w:cs="Palanquin Dark"/>
        </w:rPr>
        <w:t>वसोस्समूहे च</w:t>
      </w:r>
      <w:r>
        <w:rPr>
          <w:rFonts w:eastAsia="Palanquin Dark" w:cs="Palanquin Dark" w:ascii="Palanquin Dark" w:hAnsi="Palanquin Dark"/>
        </w:rPr>
        <w:t xml:space="preserve">' </w:t>
      </w:r>
      <w:r>
        <w:rPr>
          <w:rFonts w:ascii="Palanquin Dark" w:hAnsi="Palanquin Dark" w:eastAsia="Palanquin Dark" w:cs="Palanquin Dark"/>
        </w:rPr>
        <w:t>इति यत् । हस्तौ मदीयौ पृणस्व पूरय</w:t>
      </w:r>
      <w:r>
        <w:rPr>
          <w:rFonts w:eastAsia="Palanquin Dark" w:cs="Palanquin Dark" w:ascii="Palanquin Dark" w:hAnsi="Palanquin Dark"/>
        </w:rPr>
        <w:t xml:space="preserve">, </w:t>
      </w:r>
      <w:r>
        <w:rPr>
          <w:rFonts w:ascii="Palanquin Dark" w:hAnsi="Palanquin Dark" w:eastAsia="Palanquin Dark" w:cs="Palanquin Dark"/>
        </w:rPr>
        <w:t>महाधनं मां कुर्वित्यर्थः । हस्त पूरणत्वेन महाधनत्वं लक्ष्यते । लोके हि महाधनः पूर्णहस्त इत्युच्यते</w:t>
      </w:r>
      <w:r>
        <w:rPr>
          <w:rFonts w:eastAsia="Palanquin Dark" w:cs="Palanquin Dark" w:ascii="Palanquin Dark" w:hAnsi="Palanquin Dark"/>
        </w:rPr>
        <w:t xml:space="preserve">, </w:t>
      </w:r>
      <w:r>
        <w:rPr>
          <w:rFonts w:ascii="Palanquin Dark" w:hAnsi="Palanquin Dark" w:eastAsia="Palanquin Dark" w:cs="Palanquin Dark"/>
        </w:rPr>
        <w:t xml:space="preserve">धनहीनो रिक्तहस्त इति । तस्माद्बहुभिर्धनराशिभिः वर्धमानं मां कुर्विति प्रतिपादितं भवति । पुनरपि देवस्यौदार्यातिशयप्रकटनार्थमाह् </w:t>
      </w:r>
      <w:r>
        <w:rPr>
          <w:rFonts w:eastAsia="Palanquin Dark" w:cs="Palanquin Dark" w:ascii="Palanquin Dark" w:hAnsi="Palanquin Dark"/>
        </w:rPr>
        <w:t xml:space="preserve">- </w:t>
      </w:r>
      <w:r>
        <w:rPr>
          <w:rFonts w:ascii="Palanquin Dark" w:hAnsi="Palanquin Dark" w:eastAsia="Palanquin Dark" w:cs="Palanquin Dark"/>
        </w:rPr>
        <w:t>आ दक्षिणाद्धस्तात्प्रसारितात् उत अपि च आ च सव्याद्धस्तात् वसुराशिं प्रयच्छ</w:t>
      </w:r>
      <w:r>
        <w:rPr>
          <w:rFonts w:eastAsia="Palanquin Dark" w:cs="Palanquin Dark" w:ascii="Palanquin Dark" w:hAnsi="Palanquin Dark"/>
        </w:rPr>
        <w:t xml:space="preserve">, </w:t>
      </w:r>
      <w:r>
        <w:rPr>
          <w:rFonts w:ascii="Palanquin Dark" w:hAnsi="Palanquin Dark" w:eastAsia="Palanquin Dark" w:cs="Palanquin Dark"/>
        </w:rPr>
        <w:t>प्रसारितयोर्दक्षिणसव्ययोर्हस्तयोः अन्तराळं यावता धनपुञ्जेन पूर्यते तावद्देहीत्यर्थः । अथ वा बहुभिर्वसव्यैः द्युलोकादिभ्य आनीतैस्त्वदीयौ हस्तौ पूरय</w:t>
      </w:r>
      <w:r>
        <w:rPr>
          <w:rFonts w:eastAsia="Palanquin Dark" w:cs="Palanquin Dark" w:ascii="Palanquin Dark" w:hAnsi="Palanquin Dark"/>
        </w:rPr>
        <w:t xml:space="preserve">, </w:t>
      </w:r>
      <w:r>
        <w:rPr>
          <w:rFonts w:ascii="Palanquin Dark" w:hAnsi="Palanquin Dark" w:eastAsia="Palanquin Dark" w:cs="Palanquin Dark"/>
        </w:rPr>
        <w:t>प्रभूतं धनराशिं हस्ताभ्यां गृहाणेत्यर्थः । ततस्तं प्रभूतं धनराशिं दक्षिणाद्धस्तादाप्रयच्छ</w:t>
      </w:r>
      <w:r>
        <w:rPr>
          <w:rFonts w:eastAsia="Palanquin Dark" w:cs="Palanquin Dark" w:ascii="Palanquin Dark" w:hAnsi="Palanquin Dark"/>
        </w:rPr>
        <w:t xml:space="preserve">, </w:t>
      </w:r>
      <w:r>
        <w:rPr>
          <w:rFonts w:ascii="Palanquin Dark" w:hAnsi="Palanquin Dark" w:eastAsia="Palanquin Dark" w:cs="Palanquin Dark"/>
        </w:rPr>
        <w:t>सव्याच्चाप्रयच्छ । तस्मादाभिमुख्येन धनराशिं निस्सारय</w:t>
      </w:r>
      <w:r>
        <w:rPr>
          <w:rFonts w:eastAsia="Palanquin Dark" w:cs="Palanquin Dark" w:ascii="Palanquin Dark" w:hAnsi="Palanquin Dark"/>
        </w:rPr>
        <w:t xml:space="preserve">, </w:t>
      </w:r>
      <w:r>
        <w:rPr>
          <w:rFonts w:ascii="Palanquin Dark" w:hAnsi="Palanquin Dark" w:eastAsia="Palanquin Dark" w:cs="Palanquin Dark"/>
        </w:rPr>
        <w:t>हस्त</w:t>
      </w:r>
      <w:r>
        <w:rPr>
          <w:rFonts w:eastAsia="Palanquin Dark" w:cs="Palanquin Dark" w:ascii="Palanquin Dark" w:hAnsi="Palanquin Dark"/>
        </w:rPr>
        <w:t>[</w:t>
      </w:r>
      <w:r>
        <w:rPr>
          <w:rFonts w:ascii="Palanquin Dark" w:hAnsi="Palanquin Dark" w:eastAsia="Palanquin Dark" w:cs="Palanquin Dark"/>
        </w:rPr>
        <w:t>विशेषो</w:t>
      </w:r>
      <w:r>
        <w:rPr>
          <w:rFonts w:eastAsia="Palanquin Dark" w:cs="Palanquin Dark" w:ascii="Palanquin Dark" w:hAnsi="Palanquin Dark"/>
        </w:rPr>
        <w:t xml:space="preserve">] </w:t>
      </w:r>
      <w:r>
        <w:rPr>
          <w:rFonts w:ascii="Palanquin Dark" w:hAnsi="Palanquin Dark" w:eastAsia="Palanquin Dark" w:cs="Palanquin Dark"/>
        </w:rPr>
        <w:t>न निरूपणीयः । अधि</w:t>
      </w:r>
      <w:r>
        <w:rPr>
          <w:rFonts w:eastAsia="Palanquin Dark" w:cs="Palanquin Dark" w:ascii="Palanquin Dark" w:hAnsi="Palanquin Dark"/>
        </w:rPr>
        <w:t>[</w:t>
      </w:r>
      <w:r>
        <w:rPr>
          <w:rFonts w:ascii="Palanquin Dark" w:hAnsi="Palanquin Dark" w:eastAsia="Palanquin Dark" w:cs="Palanquin Dark"/>
        </w:rPr>
        <w:t>आ</w:t>
      </w:r>
      <w:r>
        <w:rPr>
          <w:rFonts w:eastAsia="Palanquin Dark" w:cs="Palanquin Dark" w:ascii="Palanquin Dark" w:hAnsi="Palanquin Dark"/>
        </w:rPr>
        <w:t>]</w:t>
      </w:r>
      <w:r>
        <w:rPr>
          <w:rFonts w:ascii="Palanquin Dark" w:hAnsi="Palanquin Dark" w:eastAsia="Palanquin Dark" w:cs="Palanquin Dark"/>
        </w:rPr>
        <w:t xml:space="preserve">कारेणाभिमुख्यं योस्याध्वनो ग्रामादागच्छतीति यथा । अत एव द्वाभ्यामपि पञ्चम्यन्ताभ्यामावृत्तस्सम्बध्यते । प्रशब्दंस्तु विपर्यासान्नावर्तते । </w:t>
      </w:r>
      <w:r>
        <w:rPr>
          <w:rFonts w:eastAsia="Palanquin Dark" w:cs="Palanquin Dark" w:ascii="Palanquin Dark" w:hAnsi="Palanquin Dark"/>
        </w:rPr>
        <w:t>'</w:t>
      </w:r>
      <w:r>
        <w:rPr>
          <w:rFonts w:ascii="Palanquin Dark" w:hAnsi="Palanquin Dark" w:eastAsia="Palanquin Dark" w:cs="Palanquin Dark"/>
        </w:rPr>
        <w:t>दक्षिणस्यादिगाख्यायाम्</w:t>
      </w:r>
      <w:r>
        <w:rPr>
          <w:rFonts w:eastAsia="Palanquin Dark" w:cs="Palanquin Dark" w:ascii="Palanquin Dark" w:hAnsi="Palanquin Dark"/>
        </w:rPr>
        <w:t xml:space="preserve">' </w:t>
      </w:r>
      <w:r>
        <w:rPr>
          <w:rFonts w:ascii="Palanquin Dark" w:hAnsi="Palanquin Dark" w:eastAsia="Palanquin Dark" w:cs="Palanquin Dark"/>
        </w:rPr>
        <w:t>इति दक्षिणशब्द आद्युदात्तः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अध्वर्यू मेध्यौ बध्नीतः </w:t>
      </w:r>
      <w:r>
        <w:rPr>
          <w:rFonts w:eastAsia="Palanquin Dark" w:cs="Palanquin Dark" w:ascii="Palanquin Dark" w:hAnsi="Palanquin Dark"/>
        </w:rPr>
        <w:t xml:space="preserve">- </w:t>
      </w:r>
      <w:r>
        <w:rPr>
          <w:rFonts w:ascii="Palanquin Dark" w:hAnsi="Palanquin Dark" w:eastAsia="Palanquin Dark" w:cs="Palanquin Dark"/>
        </w:rPr>
        <w:t xml:space="preserve">विष्णोर्नुकमिति त्रिष्टुभा ॥ नुकमिति क्षिप्रनाम । विष्णोर्वीर्याणि वीरकर्माणि प्रवोचं प्रकर्षेण ब्रवीमि । छान्दसो लुङ् । </w:t>
      </w:r>
      <w:r>
        <w:rPr>
          <w:rFonts w:eastAsia="Palanquin Dark" w:cs="Palanquin Dark" w:ascii="Palanquin Dark" w:hAnsi="Palanquin Dark"/>
        </w:rPr>
        <w:t>'</w:t>
      </w:r>
      <w:r>
        <w:rPr>
          <w:rFonts w:ascii="Palanquin Dark" w:hAnsi="Palanquin Dark" w:eastAsia="Palanquin Dark" w:cs="Palanquin Dark"/>
        </w:rPr>
        <w:t>बहुलं छन्दस्यमाङ्योगेपि</w:t>
      </w:r>
      <w:r>
        <w:rPr>
          <w:rFonts w:eastAsia="Palanquin Dark" w:cs="Palanquin Dark" w:ascii="Palanquin Dark" w:hAnsi="Palanquin Dark"/>
        </w:rPr>
        <w:t xml:space="preserve">' </w:t>
      </w:r>
      <w:r>
        <w:rPr>
          <w:rFonts w:ascii="Palanquin Dark" w:hAnsi="Palanquin Dark" w:eastAsia="Palanquin Dark" w:cs="Palanquin Dark"/>
        </w:rPr>
        <w:t xml:space="preserve">इत्यडभावः । विष्णुर्विशेष्यते </w:t>
      </w:r>
      <w:r>
        <w:rPr>
          <w:rFonts w:eastAsia="Palanquin Dark" w:cs="Palanquin Dark" w:ascii="Palanquin Dark" w:hAnsi="Palanquin Dark"/>
        </w:rPr>
        <w:t xml:space="preserve">- </w:t>
      </w:r>
      <w:r>
        <w:rPr>
          <w:rFonts w:ascii="Palanquin Dark" w:hAnsi="Palanquin Dark" w:eastAsia="Palanquin Dark" w:cs="Palanquin Dark"/>
        </w:rPr>
        <w:t>यः पार्थिवानि पृथिव्यन्तरिक्षद्युलोकभवानि । पृथिवीशब्देन त्रयो लोका उच्यन्ते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यो द्वितीयस्यां तृतीयस्यां पृथिव्याम्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पृथिव्या ञाञौ</w:t>
      </w:r>
      <w:r>
        <w:rPr>
          <w:rFonts w:eastAsia="Palanquin Dark" w:cs="Palanquin Dark" w:ascii="Palanquin Dark" w:hAnsi="Palanquin Dark"/>
        </w:rPr>
        <w:t xml:space="preserve">' </w:t>
      </w:r>
      <w:r>
        <w:rPr>
          <w:rFonts w:ascii="Palanquin Dark" w:hAnsi="Palanquin Dark" w:eastAsia="Palanquin Dark" w:cs="Palanquin Dark"/>
        </w:rPr>
        <w:t xml:space="preserve">इत्यञ्प्रत्ययः । यः पार्थिवानि रजांसि ज्योतींषि आग्नाविद्युत्सूर्यात्मकानि विममे विनिर्मितवान्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पार्थिव्नि पृथुषु भवानि रजांसि वसूनी विममे । किञ्च </w:t>
      </w:r>
      <w:r>
        <w:rPr>
          <w:rFonts w:eastAsia="Palanquin Dark" w:cs="Palanquin Dark" w:ascii="Palanquin Dark" w:hAnsi="Palanquin Dark"/>
        </w:rPr>
        <w:t xml:space="preserve">- </w:t>
      </w:r>
      <w:r>
        <w:rPr>
          <w:rFonts w:ascii="Palanquin Dark" w:hAnsi="Palanquin Dark" w:eastAsia="Palanquin Dark" w:cs="Palanquin Dark"/>
        </w:rPr>
        <w:t xml:space="preserve">य उत्तरं सधस्थं संहस्थानं सर्वेषामन्तरिक्षम् । </w:t>
      </w:r>
      <w:r>
        <w:rPr>
          <w:rFonts w:eastAsia="Palanquin Dark" w:cs="Palanquin Dark" w:ascii="Palanquin Dark" w:hAnsi="Palanquin Dark"/>
        </w:rPr>
        <w:t>'</w:t>
      </w:r>
      <w:r>
        <w:rPr>
          <w:rFonts w:ascii="Palanquin Dark" w:hAnsi="Palanquin Dark" w:eastAsia="Palanquin Dark" w:cs="Palanquin Dark"/>
        </w:rPr>
        <w:t>सुपि स्थः</w:t>
      </w:r>
      <w:r>
        <w:rPr>
          <w:rFonts w:eastAsia="Palanquin Dark" w:cs="Palanquin Dark" w:ascii="Palanquin Dark" w:hAnsi="Palanquin Dark"/>
        </w:rPr>
        <w:t xml:space="preserve">' </w:t>
      </w:r>
      <w:r>
        <w:rPr>
          <w:rFonts w:ascii="Palanquin Dark" w:hAnsi="Palanquin Dark" w:eastAsia="Palanquin Dark" w:cs="Palanquin Dark"/>
        </w:rPr>
        <w:t xml:space="preserve">इति कः । </w:t>
      </w:r>
      <w:r>
        <w:rPr>
          <w:rFonts w:eastAsia="Palanquin Dark" w:cs="Palanquin Dark" w:ascii="Palanquin Dark" w:hAnsi="Palanquin Dark"/>
        </w:rPr>
        <w:t>'</w:t>
      </w:r>
      <w:r>
        <w:rPr>
          <w:rFonts w:ascii="Palanquin Dark" w:hAnsi="Palanquin Dark" w:eastAsia="Palanquin Dark" w:cs="Palanquin Dark"/>
        </w:rPr>
        <w:t>सधमाधस्थयोः</w:t>
      </w:r>
      <w:r>
        <w:rPr>
          <w:rFonts w:eastAsia="Palanquin Dark" w:cs="Palanquin Dark" w:ascii="Palanquin Dark" w:hAnsi="Palanquin Dark"/>
        </w:rPr>
        <w:t xml:space="preserve">' </w:t>
      </w:r>
      <w:r>
        <w:rPr>
          <w:rFonts w:ascii="Palanquin Dark" w:hAnsi="Palanquin Dark" w:eastAsia="Palanquin Dark" w:cs="Palanquin Dark"/>
        </w:rPr>
        <w:t xml:space="preserve">इति सधादेश । तदस्कभायत् अस्तम्भयत् अधारयत् । अस्कभ्नादिति वक्तव्ये </w:t>
      </w:r>
      <w:r>
        <w:rPr>
          <w:rFonts w:eastAsia="Palanquin Dark" w:cs="Palanquin Dark" w:ascii="Palanquin Dark" w:hAnsi="Palanquin Dark"/>
        </w:rPr>
        <w:t>'</w:t>
      </w:r>
      <w:r>
        <w:rPr>
          <w:rFonts w:ascii="Palanquin Dark" w:hAnsi="Palanquin Dark" w:eastAsia="Palanquin Dark" w:cs="Palanquin Dark"/>
        </w:rPr>
        <w:t>स्तन्भुस्तुन्भुस्कन्भुस्कुन्भुस्कुञ्भ्यः श्नुश्च</w:t>
      </w:r>
      <w:r>
        <w:rPr>
          <w:rFonts w:eastAsia="Palanquin Dark" w:cs="Palanquin Dark" w:ascii="Palanquin Dark" w:hAnsi="Palanquin Dark"/>
        </w:rPr>
        <w:t xml:space="preserve">' </w:t>
      </w:r>
      <w:r>
        <w:rPr>
          <w:rFonts w:ascii="Palanquin Dark" w:hAnsi="Palanquin Dark" w:eastAsia="Palanquin Dark" w:cs="Palanquin Dark"/>
        </w:rPr>
        <w:t xml:space="preserve">इति श्नाप्रत्ययः । </w:t>
      </w:r>
      <w:r>
        <w:rPr>
          <w:rFonts w:eastAsia="Palanquin Dark" w:cs="Palanquin Dark" w:ascii="Palanquin Dark" w:hAnsi="Palanquin Dark"/>
        </w:rPr>
        <w:t>'</w:t>
      </w:r>
      <w:r>
        <w:rPr>
          <w:rFonts w:ascii="Palanquin Dark" w:hAnsi="Palanquin Dark" w:eastAsia="Palanquin Dark" w:cs="Palanquin Dark"/>
        </w:rPr>
        <w:t>छन्दसि शायजपि</w:t>
      </w:r>
      <w:r>
        <w:rPr>
          <w:rFonts w:eastAsia="Palanquin Dark" w:cs="Palanquin Dark" w:ascii="Palanquin Dark" w:hAnsi="Palanquin Dark"/>
        </w:rPr>
        <w:t xml:space="preserve">' </w:t>
      </w:r>
      <w:r>
        <w:rPr>
          <w:rFonts w:ascii="Palanquin Dark" w:hAnsi="Palanquin Dark" w:eastAsia="Palanquin Dark" w:cs="Palanquin Dark"/>
        </w:rPr>
        <w:t>इति व्यत्ययेन हेरभावेपि श्नश्शायजादेशः । किं कुर्वन्नित्याह – विचक्रमाणस्त्रेधा त्रिषु लोकेषु विभज्य क्रममाणः पदत्रयं कुर्वन् । लिटः कानजादेशः । उरुगायः उरुभिर्महात्मभिर्गायत इति उरुगायः । कै गै शब्दे</w:t>
      </w:r>
      <w:r>
        <w:rPr>
          <w:rFonts w:eastAsia="Palanquin Dark" w:cs="Palanquin Dark" w:ascii="Palanquin Dark" w:hAnsi="Palanquin Dark"/>
        </w:rPr>
        <w:t xml:space="preserve">, </w:t>
      </w:r>
      <w:r>
        <w:rPr>
          <w:rFonts w:ascii="Palanquin Dark" w:hAnsi="Palanquin Dark" w:eastAsia="Palanquin Dark" w:cs="Palanquin Dark"/>
        </w:rPr>
        <w:t xml:space="preserve">घञि </w:t>
      </w:r>
      <w:r>
        <w:rPr>
          <w:rFonts w:eastAsia="Palanquin Dark" w:cs="Palanquin Dark" w:ascii="Palanquin Dark" w:hAnsi="Palanquin Dark"/>
        </w:rPr>
        <w:t>'</w:t>
      </w:r>
      <w:r>
        <w:rPr>
          <w:rFonts w:ascii="Palanquin Dark" w:hAnsi="Palanquin Dark" w:eastAsia="Palanquin Dark" w:cs="Palanquin Dark"/>
        </w:rPr>
        <w:t>आतो युक्चिण्कृतोः</w:t>
      </w:r>
      <w:r>
        <w:rPr>
          <w:rFonts w:eastAsia="Palanquin Dark" w:cs="Palanquin Dark" w:ascii="Palanquin Dark" w:hAnsi="Palanquin Dark"/>
        </w:rPr>
        <w:t xml:space="preserve">' </w:t>
      </w:r>
      <w:r>
        <w:rPr>
          <w:rFonts w:ascii="Palanquin Dark" w:hAnsi="Palanquin Dark" w:eastAsia="Palanquin Dark" w:cs="Palanquin Dark"/>
        </w:rPr>
        <w:t>इति युक्</w:t>
      </w:r>
      <w:r>
        <w:rPr>
          <w:rFonts w:eastAsia="Palanquin Dark" w:cs="Palanquin Dark" w:ascii="Palanquin Dark" w:hAnsi="Palanquin Dark"/>
        </w:rPr>
        <w:t xml:space="preserve">, </w:t>
      </w:r>
      <w:r>
        <w:rPr>
          <w:rFonts w:ascii="Palanquin Dark" w:hAnsi="Palanquin Dark" w:eastAsia="Palanquin Dark" w:cs="Palanquin Dark"/>
        </w:rPr>
        <w:t xml:space="preserve">थाथादिना उत्तरपदान्तोदात्तत्वम्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उरुभिर्गन्तव्यः । गाङ् गतौ । य इत्थमित्थमकरोत्तस्य विष्णोर्वीर्यार्णि प्रवोचम् स मेधीदार्ढ्यं करोत्विति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रराटीमासञ्जयति </w:t>
      </w:r>
      <w:r>
        <w:rPr>
          <w:rFonts w:eastAsia="Palanquin Dark" w:cs="Palanquin Dark" w:ascii="Palanquin Dark" w:hAnsi="Palanquin Dark"/>
        </w:rPr>
        <w:t xml:space="preserve">- </w:t>
      </w:r>
      <w:r>
        <w:rPr>
          <w:rFonts w:ascii="Palanquin Dark" w:hAnsi="Palanquin Dark" w:eastAsia="Palanquin Dark" w:cs="Palanquin Dark"/>
        </w:rPr>
        <w:t>विष्णो रराटमसीति ॥ हे रराटि विष्णोर्यज्ञात्मनो ललाटमिव प्रधानमसि । कपिलकादित्वाल्लत्वं विकल्प्यते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मध्यमं छदिरधिनिदधाति </w:t>
      </w:r>
      <w:r>
        <w:rPr>
          <w:rFonts w:eastAsia="Palanquin Dark" w:cs="Palanquin Dark" w:ascii="Palanquin Dark" w:hAnsi="Palanquin Dark"/>
        </w:rPr>
        <w:t xml:space="preserve">- </w:t>
      </w:r>
      <w:r>
        <w:rPr>
          <w:rFonts w:ascii="Palanquin Dark" w:hAnsi="Palanquin Dark" w:eastAsia="Palanquin Dark" w:cs="Palanquin Dark"/>
        </w:rPr>
        <w:t>विष्णोरिति ॥ विष्णोः पृष्ठं पृष्ठसदृशमसि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पार्श्वयोच्छदिषी निदधाति </w:t>
      </w:r>
      <w:r>
        <w:rPr>
          <w:rFonts w:eastAsia="Palanquin Dark" w:cs="Palanquin Dark" w:ascii="Palanquin Dark" w:hAnsi="Palanquin Dark"/>
        </w:rPr>
        <w:t xml:space="preserve">- </w:t>
      </w:r>
      <w:r>
        <w:rPr>
          <w:rFonts w:ascii="Palanquin Dark" w:hAnsi="Palanquin Dark" w:eastAsia="Palanquin Dark" w:cs="Palanquin Dark"/>
        </w:rPr>
        <w:t>विष्णोः श्नप्त्रे स्थ इति ॥ श्नप्त्रे शोधके स्थः । सकारस्य शकारापत्तिः । स्नपतिश्छान्दसश्शुद्धिकर्मा</w:t>
      </w:r>
      <w:r>
        <w:rPr>
          <w:rFonts w:eastAsia="Palanquin Dark" w:cs="Palanquin Dark" w:ascii="Palanquin Dark" w:hAnsi="Palanquin Dark"/>
        </w:rPr>
        <w:t xml:space="preserve">, </w:t>
      </w:r>
      <w:r>
        <w:rPr>
          <w:rFonts w:ascii="Palanquin Dark" w:hAnsi="Palanquin Dark" w:eastAsia="Palanquin Dark" w:cs="Palanquin Dark"/>
        </w:rPr>
        <w:t>औणादिकष्ट्रन्प्रत्ययः । स्नातेर्वा णिचि पुगादिः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दक्षिणबाहौ कुशमुपसङ्गृह्य स्यन्द्यां प्रवर्तयति </w:t>
      </w:r>
      <w:r>
        <w:rPr>
          <w:rFonts w:eastAsia="Palanquin Dark" w:cs="Palanquin Dark" w:ascii="Palanquin Dark" w:hAnsi="Palanquin Dark"/>
        </w:rPr>
        <w:t xml:space="preserve">- </w:t>
      </w:r>
      <w:r>
        <w:rPr>
          <w:rFonts w:ascii="Palanquin Dark" w:hAnsi="Palanquin Dark" w:eastAsia="Palanquin Dark" w:cs="Palanquin Dark"/>
        </w:rPr>
        <w:t>विष्णोस्स्यूरिति ॥ विष्णोः स्यूः सेवनी त्वमसि यज्ञस्य । षिवु तन्तुसन्ताने</w:t>
      </w:r>
      <w:r>
        <w:rPr>
          <w:rFonts w:eastAsia="Palanquin Dark" w:cs="Palanquin Dark" w:ascii="Palanquin Dark" w:hAnsi="Palanquin Dark"/>
        </w:rPr>
        <w:t>, '</w:t>
      </w:r>
      <w:r>
        <w:rPr>
          <w:rFonts w:ascii="Palanquin Dark" w:hAnsi="Palanquin Dark" w:eastAsia="Palanquin Dark" w:cs="Palanquin Dark"/>
        </w:rPr>
        <w:t>क्विप्च</w:t>
      </w:r>
      <w:r>
        <w:rPr>
          <w:rFonts w:eastAsia="Palanquin Dark" w:cs="Palanquin Dark" w:ascii="Palanquin Dark" w:hAnsi="Palanquin Dark"/>
        </w:rPr>
        <w:t xml:space="preserve">' </w:t>
      </w:r>
      <w:r>
        <w:rPr>
          <w:rFonts w:ascii="Palanquin Dark" w:hAnsi="Palanquin Dark" w:eastAsia="Palanquin Dark" w:cs="Palanquin Dark"/>
        </w:rPr>
        <w:t xml:space="preserve">इति क्विप् </w:t>
      </w:r>
      <w:r>
        <w:rPr>
          <w:rFonts w:eastAsia="Palanquin Dark" w:cs="Palanquin Dark" w:ascii="Palanquin Dark" w:hAnsi="Palanquin Dark"/>
        </w:rPr>
        <w:t>'</w:t>
      </w:r>
      <w:r>
        <w:rPr>
          <w:rFonts w:ascii="Palanquin Dark" w:hAnsi="Palanquin Dark" w:eastAsia="Palanquin Dark" w:cs="Palanquin Dark"/>
        </w:rPr>
        <w:t>छ्वोश्शूडनुनासिके च</w:t>
      </w:r>
      <w:r>
        <w:rPr>
          <w:rFonts w:eastAsia="Palanquin Dark" w:cs="Palanquin Dark" w:ascii="Palanquin Dark" w:hAnsi="Palanquin Dark"/>
        </w:rPr>
        <w:t xml:space="preserve">' </w:t>
      </w:r>
      <w:r>
        <w:rPr>
          <w:rFonts w:ascii="Palanquin Dark" w:hAnsi="Palanquin Dark" w:eastAsia="Palanquin Dark" w:cs="Palanquin Dark"/>
        </w:rPr>
        <w:t>इत्यूठ्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द्वारग्रन्थिं करोति </w:t>
      </w:r>
      <w:r>
        <w:rPr>
          <w:rFonts w:eastAsia="Palanquin Dark" w:cs="Palanquin Dark" w:ascii="Palanquin Dark" w:hAnsi="Palanquin Dark"/>
        </w:rPr>
        <w:t xml:space="preserve">- </w:t>
      </w:r>
      <w:r>
        <w:rPr>
          <w:rFonts w:ascii="Palanquin Dark" w:hAnsi="Palanquin Dark" w:eastAsia="Palanquin Dark" w:cs="Palanquin Dark"/>
        </w:rPr>
        <w:t>विष्णोर्ध्रुवमसीति ॥ विष्णुना भ्रुवमचलितं करणीयमसि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हविर्धानमण्डपमभिमृशति </w:t>
      </w:r>
      <w:r>
        <w:rPr>
          <w:rFonts w:eastAsia="Palanquin Dark" w:cs="Palanquin Dark" w:ascii="Palanquin Dark" w:hAnsi="Palanquin Dark"/>
        </w:rPr>
        <w:t xml:space="preserve">- </w:t>
      </w:r>
      <w:r>
        <w:rPr>
          <w:rFonts w:ascii="Palanquin Dark" w:hAnsi="Palanquin Dark" w:eastAsia="Palanquin Dark" w:cs="Palanquin Dark"/>
        </w:rPr>
        <w:t xml:space="preserve">वैष्णवमिति ॥ वैष्णवं विष्णुदेवत्यं त्वमसि । अतो विष्णवे त्वामभिमृशामि । </w:t>
      </w:r>
      <w:r>
        <w:rPr>
          <w:rFonts w:eastAsia="Palanquin Dark" w:cs="Palanquin Dark" w:ascii="Palanquin Dark" w:hAnsi="Palanquin Dark"/>
        </w:rPr>
        <w:t>'</w:t>
      </w:r>
      <w:r>
        <w:rPr>
          <w:rFonts w:ascii="Palanquin Dark" w:hAnsi="Palanquin Dark" w:eastAsia="Palanquin Dark" w:cs="Palanquin Dark"/>
        </w:rPr>
        <w:t>वैष्णवं हि देवतया हविर्धानम्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द्वितीये प्रपाठके त्रयोदशोनुवाकः ॥</w:t>
      </w:r>
    </w:p>
    <w:p>
      <w:pPr>
        <w:pStyle w:val="Normal"/>
        <w:rPr>
          <w:rFonts w:ascii="Palanquin Dark" w:hAnsi="Palanquin Dark" w:eastAsia="Palanquin Dark" w:cs="Palanquin Dark"/>
        </w:rPr>
      </w:pPr>
      <w:r>
        <w:rPr>
          <w:rFonts w:eastAsia="Palanquin Dark" w:cs="Palanquin Dark" w:ascii="Palanquin Dark" w:hAnsi="Palanquin Dark"/>
        </w:rPr>
        <w:t>1.2.14</w:t>
      </w:r>
    </w:p>
    <w:p>
      <w:pPr>
        <w:pStyle w:val="Normal"/>
        <w:rPr/>
      </w:pPr>
      <w:r>
        <w:rPr>
          <w:rFonts w:eastAsia="Palanquin Dark" w:cs="Palanquin Dark" w:ascii="Palanquin Dark" w:hAnsi="Palanquin Dark"/>
        </w:rPr>
        <w:t>14'</w:t>
      </w:r>
      <w:r>
        <w:rPr>
          <w:rFonts w:ascii="Palanquin Dark" w:hAnsi="Palanquin Dark" w:eastAsia="Palanquin Dark" w:cs="Palanquin Dark"/>
        </w:rPr>
        <w:t>अग्नये रक्षोघ्ने पुरोडाशमष्टाकपालं निर्वपेद्यं रक्षांसि सचेरन्</w:t>
      </w:r>
      <w:r>
        <w:rPr>
          <w:rFonts w:eastAsia="Palanquin Dark" w:cs="Palanquin Dark" w:ascii="Palanquin Dark" w:hAnsi="Palanquin Dark"/>
        </w:rPr>
        <w:t xml:space="preserve">' </w:t>
      </w:r>
      <w:r>
        <w:rPr>
          <w:rFonts w:ascii="Palanquin Dark" w:hAnsi="Palanquin Dark" w:eastAsia="Palanquin Dark" w:cs="Palanquin Dark"/>
        </w:rPr>
        <w:t>इत्यस्या इष्टेः पञ्चदश सामिधेन्यः । ततः परे याज्यानुवाक्ये । उपहोमार्था ततः परा याज्याविकल्पो वा । सर्वा अग्निदेवत्याः</w:t>
      </w:r>
      <w:r>
        <w:rPr>
          <w:rFonts w:eastAsia="Palanquin Dark" w:cs="Palanquin Dark" w:ascii="Palanquin Dark" w:hAnsi="Palanquin Dark"/>
        </w:rPr>
        <w:t>, '</w:t>
      </w:r>
      <w:r>
        <w:rPr>
          <w:rFonts w:ascii="Palanquin Dark" w:hAnsi="Palanquin Dark" w:eastAsia="Palanquin Dark" w:cs="Palanquin Dark"/>
        </w:rPr>
        <w:t>तपूष्यग्ने</w:t>
      </w:r>
      <w:r>
        <w:rPr>
          <w:rFonts w:eastAsia="Palanquin Dark" w:cs="Palanquin Dark" w:ascii="Palanquin Dark" w:hAnsi="Palanquin Dark"/>
        </w:rPr>
        <w:t xml:space="preserve">' </w:t>
      </w:r>
      <w:r>
        <w:rPr>
          <w:rFonts w:ascii="Palanquin Dark" w:hAnsi="Palanquin Dark" w:eastAsia="Palanquin Dark" w:cs="Palanquin Dark"/>
        </w:rPr>
        <w:t xml:space="preserve">इत्यादिदर्शनात् । वैश्वदेवं काण्डम् । त्रैष्टुभस्सर्वोनुवाकः । तत्र प्रथमा </w:t>
      </w:r>
      <w:r>
        <w:rPr>
          <w:rFonts w:eastAsia="Palanquin Dark" w:cs="Palanquin Dark" w:ascii="Palanquin Dark" w:hAnsi="Palanquin Dark"/>
        </w:rPr>
        <w:t xml:space="preserve">- </w:t>
      </w:r>
      <w:r>
        <w:rPr>
          <w:rFonts w:ascii="Palanquin Dark" w:hAnsi="Palanquin Dark" w:eastAsia="Palanquin Dark" w:cs="Palanquin Dark"/>
        </w:rPr>
        <w:t xml:space="preserve">कृणुम्ष्व पाज इति ॥ हे अग्ने कृणुष्व कुरुष्व । कृवि हिंसाकरणयोः व्यत्ययेनात्मनेपदम् </w:t>
      </w:r>
      <w:r>
        <w:rPr>
          <w:rFonts w:eastAsia="Palanquin Dark" w:cs="Palanquin Dark" w:ascii="Palanquin Dark" w:hAnsi="Palanquin Dark"/>
        </w:rPr>
        <w:t xml:space="preserve">' </w:t>
      </w:r>
      <w:r>
        <w:rPr>
          <w:rFonts w:ascii="Palanquin Dark" w:hAnsi="Palanquin Dark" w:eastAsia="Palanquin Dark" w:cs="Palanquin Dark"/>
        </w:rPr>
        <w:t>धिन्विकृण्व्योरच</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xml:space="preserve">, </w:t>
      </w:r>
      <w:r>
        <w:rPr>
          <w:rFonts w:ascii="Palanquin Dark" w:hAnsi="Palanquin Dark" w:eastAsia="Palanquin Dark" w:cs="Palanquin Dark"/>
        </w:rPr>
        <w:t xml:space="preserve">अकारोन्तादेशः । करोतेर्विकरणव्यत्ययेन वा श्नुः । सतिशिष्टो विकरणस्वरो लसार्वधातुकस्वरेण बाध्यते । पाजः बलम् । </w:t>
      </w:r>
      <w:r>
        <w:rPr>
          <w:rFonts w:eastAsia="Palanquin Dark" w:cs="Palanquin Dark" w:ascii="Palanquin Dark" w:hAnsi="Palanquin Dark"/>
        </w:rPr>
        <w:t>'</w:t>
      </w:r>
      <w:r>
        <w:rPr>
          <w:rFonts w:ascii="Palanquin Dark" w:hAnsi="Palanquin Dark" w:eastAsia="Palanquin Dark" w:cs="Palanquin Dark"/>
        </w:rPr>
        <w:t>पातेर्जुक्च</w:t>
      </w:r>
      <w:r>
        <w:rPr>
          <w:rFonts w:eastAsia="Palanquin Dark" w:cs="Palanquin Dark" w:ascii="Palanquin Dark" w:hAnsi="Palanquin Dark"/>
        </w:rPr>
        <w:t xml:space="preserve">' </w:t>
      </w:r>
      <w:r>
        <w:rPr>
          <w:rFonts w:ascii="Palanquin Dark" w:hAnsi="Palanquin Dark" w:eastAsia="Palanquin Dark" w:cs="Palanquin Dark"/>
        </w:rPr>
        <w:t>इत्यसुन् । बलेन हि पाल्यते जनः । प्रसितिं न प्रसितिमिव । उपरिष्टादुपचारत्वान्नकार उपमार्थीयः । प्रसितिः प्रसयनात् । प्रकर्षेण सीयते बध्यत इति प्रसितिः बहुसूत्रनिर्मिता मृगग्राहिणी पाश्यानाम</w:t>
      </w:r>
      <w:r>
        <w:rPr>
          <w:rFonts w:eastAsia="Palanquin Dark" w:cs="Palanquin Dark" w:ascii="Palanquin Dark" w:hAnsi="Palanquin Dark"/>
        </w:rPr>
        <w:t xml:space="preserve">, </w:t>
      </w:r>
      <w:r>
        <w:rPr>
          <w:rFonts w:ascii="Palanquin Dark" w:hAnsi="Palanquin Dark" w:eastAsia="Palanquin Dark" w:cs="Palanquin Dark"/>
        </w:rPr>
        <w:t>मत्स्यग्रहणं जालं नाम</w:t>
      </w:r>
      <w:r>
        <w:rPr>
          <w:rFonts w:eastAsia="Palanquin Dark" w:cs="Palanquin Dark" w:ascii="Palanquin Dark" w:hAnsi="Palanquin Dark"/>
        </w:rPr>
        <w:t xml:space="preserve">, </w:t>
      </w:r>
      <w:r>
        <w:rPr>
          <w:rFonts w:ascii="Palanquin Dark" w:hAnsi="Palanquin Dark" w:eastAsia="Palanquin Dark" w:cs="Palanquin Dark"/>
        </w:rPr>
        <w:t xml:space="preserve">पक्षिग्रहणं च विसरो नाम प्रसितिरुच्यते । </w:t>
      </w:r>
      <w:r>
        <w:rPr>
          <w:rFonts w:eastAsia="Palanquin Dark" w:cs="Palanquin Dark" w:ascii="Palanquin Dark" w:hAnsi="Palanquin Dark"/>
        </w:rPr>
        <w:t>'</w:t>
      </w:r>
      <w:r>
        <w:rPr>
          <w:rFonts w:ascii="Palanquin Dark" w:hAnsi="Palanquin Dark" w:eastAsia="Palanquin Dark" w:cs="Palanquin Dark"/>
        </w:rPr>
        <w:t>तादौ च निति कृत्यतौ</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पृथ्वीं विस्तीर्णाम् । यथा लुब्धको मृगग्रहणार्थं पाश्यां करोति वनगहनेषु स्थापयति</w:t>
      </w:r>
      <w:r>
        <w:rPr>
          <w:rFonts w:eastAsia="Palanquin Dark" w:cs="Palanquin Dark" w:ascii="Palanquin Dark" w:hAnsi="Palanquin Dark"/>
        </w:rPr>
        <w:t xml:space="preserve">, </w:t>
      </w:r>
      <w:r>
        <w:rPr>
          <w:rFonts w:ascii="Palanquin Dark" w:hAnsi="Palanquin Dark" w:eastAsia="Palanquin Dark" w:cs="Palanquin Dark"/>
        </w:rPr>
        <w:t>यथा वा मत्स्यग्रहणार्थं जालं करोति जले प्रसारयति</w:t>
      </w:r>
      <w:r>
        <w:rPr>
          <w:rFonts w:eastAsia="Palanquin Dark" w:cs="Palanquin Dark" w:ascii="Palanquin Dark" w:hAnsi="Palanquin Dark"/>
        </w:rPr>
        <w:t xml:space="preserve">, </w:t>
      </w:r>
      <w:r>
        <w:rPr>
          <w:rFonts w:ascii="Palanquin Dark" w:hAnsi="Palanquin Dark" w:eastAsia="Palanquin Dark" w:cs="Palanquin Dark"/>
        </w:rPr>
        <w:t>यथा पक्षिग्राही तद्ग्रहणार्थं विसरं करोति नदीपुळिनादौ विसारयति</w:t>
      </w:r>
      <w:r>
        <w:rPr>
          <w:rFonts w:eastAsia="Palanquin Dark" w:cs="Palanquin Dark" w:ascii="Palanquin Dark" w:hAnsi="Palanquin Dark"/>
        </w:rPr>
        <w:t xml:space="preserve">, </w:t>
      </w:r>
      <w:r>
        <w:rPr>
          <w:rFonts w:ascii="Palanquin Dark" w:hAnsi="Palanquin Dark" w:eastAsia="Palanquin Dark" w:cs="Palanquin Dark"/>
        </w:rPr>
        <w:t xml:space="preserve">तथा त्वमपि महद्बलं रक्षांसि हन्तुं कृणुम्ष्व अग्रतो विस्तारयेत्यर्थः । अथ तथा कुर्वन्याहि राजेव । केचिदाहुः </w:t>
      </w:r>
      <w:r>
        <w:rPr>
          <w:rFonts w:eastAsia="Palanquin Dark" w:cs="Palanquin Dark" w:ascii="Palanquin Dark" w:hAnsi="Palanquin Dark"/>
        </w:rPr>
        <w:t xml:space="preserve">- </w:t>
      </w:r>
      <w:r>
        <w:rPr>
          <w:rFonts w:ascii="Palanquin Dark" w:hAnsi="Palanquin Dark" w:eastAsia="Palanquin Dark" w:cs="Palanquin Dark"/>
        </w:rPr>
        <w:t>आङ्पूर्वो यातिर्द्रष्टव्यः</w:t>
      </w:r>
      <w:r>
        <w:rPr>
          <w:rFonts w:eastAsia="Palanquin Dark" w:cs="Palanquin Dark" w:ascii="Palanquin Dark" w:hAnsi="Palanquin Dark"/>
        </w:rPr>
        <w:t xml:space="preserve">, </w:t>
      </w:r>
      <w:r>
        <w:rPr>
          <w:rFonts w:ascii="Palanquin Dark" w:hAnsi="Palanquin Dark" w:eastAsia="Palanquin Dark" w:cs="Palanquin Dark"/>
        </w:rPr>
        <w:t>यागसाधनार्थमागमनस्याभिप्रेतत्वात्</w:t>
      </w:r>
      <w:r>
        <w:rPr>
          <w:rFonts w:eastAsia="Palanquin Dark" w:cs="Palanquin Dark" w:ascii="Palanquin Dark" w:hAnsi="Palanquin Dark"/>
        </w:rPr>
        <w:t xml:space="preserve">,, </w:t>
      </w:r>
      <w:r>
        <w:rPr>
          <w:rFonts w:ascii="Palanquin Dark" w:hAnsi="Palanquin Dark" w:eastAsia="Palanquin Dark" w:cs="Palanquin Dark"/>
        </w:rPr>
        <w:t xml:space="preserve">यागोत्तरकालं हि रक्षोहननार्थं गन्तव्यमिति । अत्र ब्रूमः </w:t>
      </w:r>
      <w:r>
        <w:rPr>
          <w:rFonts w:eastAsia="Palanquin Dark" w:cs="Palanquin Dark" w:ascii="Palanquin Dark" w:hAnsi="Palanquin Dark"/>
        </w:rPr>
        <w:t xml:space="preserve">- </w:t>
      </w:r>
      <w:r>
        <w:rPr>
          <w:rFonts w:ascii="Palanquin Dark" w:hAnsi="Palanquin Dark" w:eastAsia="Palanquin Dark" w:cs="Palanquin Dark"/>
        </w:rPr>
        <w:t>याहीत्येव समीचीनम् । ननु यागोत्तरकालं गन्तव्यं तेन रक्षोहननार्थम् । मैवं वोचः</w:t>
      </w:r>
      <w:r>
        <w:rPr>
          <w:rFonts w:eastAsia="Palanquin Dark" w:cs="Palanquin Dark" w:ascii="Palanquin Dark" w:hAnsi="Palanquin Dark"/>
        </w:rPr>
        <w:t xml:space="preserve">, </w:t>
      </w:r>
      <w:r>
        <w:rPr>
          <w:rFonts w:ascii="Palanquin Dark" w:hAnsi="Palanquin Dark" w:eastAsia="Palanquin Dark" w:cs="Palanquin Dark"/>
        </w:rPr>
        <w:t xml:space="preserve">न हि देवो विश्वात्मा कुतश्चिदायाति । न क्वचिद्याति । स्तुतिः खल्वियं क्रियते स्वाभिलषितसम्पादनानुरूपा </w:t>
      </w:r>
      <w:r>
        <w:rPr>
          <w:rFonts w:eastAsia="Palanquin Dark" w:cs="Palanquin Dark" w:ascii="Palanquin Dark" w:hAnsi="Palanquin Dark"/>
        </w:rPr>
        <w:t>'</w:t>
      </w:r>
      <w:r>
        <w:rPr>
          <w:rFonts w:ascii="Palanquin Dark" w:hAnsi="Palanquin Dark" w:eastAsia="Palanquin Dark" w:cs="Palanquin Dark"/>
        </w:rPr>
        <w:t>याहि</w:t>
      </w:r>
      <w:r>
        <w:rPr>
          <w:rFonts w:eastAsia="Palanquin Dark" w:cs="Palanquin Dark" w:ascii="Palanquin Dark" w:hAnsi="Palanquin Dark"/>
        </w:rPr>
        <w:t xml:space="preserve">, </w:t>
      </w:r>
      <w:r>
        <w:rPr>
          <w:rFonts w:ascii="Palanquin Dark" w:hAnsi="Palanquin Dark" w:eastAsia="Palanquin Dark" w:cs="Palanquin Dark"/>
        </w:rPr>
        <w:t>आयाहि</w:t>
      </w:r>
      <w:r>
        <w:rPr>
          <w:rFonts w:eastAsia="Palanquin Dark" w:cs="Palanquin Dark" w:ascii="Palanquin Dark" w:hAnsi="Palanquin Dark"/>
        </w:rPr>
        <w:t xml:space="preserve">, </w:t>
      </w:r>
      <w:r>
        <w:rPr>
          <w:rFonts w:ascii="Palanquin Dark" w:hAnsi="Palanquin Dark" w:eastAsia="Palanquin Dark" w:cs="Palanquin Dark"/>
        </w:rPr>
        <w:t>उत्तिष्ठ</w:t>
      </w:r>
      <w:r>
        <w:rPr>
          <w:rFonts w:eastAsia="Palanquin Dark" w:cs="Palanquin Dark" w:ascii="Palanquin Dark" w:hAnsi="Palanquin Dark"/>
        </w:rPr>
        <w:t xml:space="preserve">, </w:t>
      </w:r>
      <w:r>
        <w:rPr>
          <w:rFonts w:ascii="Palanquin Dark" w:hAnsi="Palanquin Dark" w:eastAsia="Palanquin Dark" w:cs="Palanquin Dark"/>
        </w:rPr>
        <w:t>प्रत्यातनुष्व</w:t>
      </w:r>
      <w:r>
        <w:rPr>
          <w:rFonts w:eastAsia="Palanquin Dark" w:cs="Palanquin Dark" w:ascii="Palanquin Dark" w:hAnsi="Palanquin Dark"/>
        </w:rPr>
        <w:t xml:space="preserve">, </w:t>
      </w:r>
      <w:r>
        <w:rPr>
          <w:rFonts w:ascii="Palanquin Dark" w:hAnsi="Palanquin Dark" w:eastAsia="Palanquin Dark" w:cs="Palanquin Dark"/>
        </w:rPr>
        <w:t>ऊर्ध्वो भव</w:t>
      </w:r>
      <w:r>
        <w:rPr>
          <w:rFonts w:eastAsia="Palanquin Dark" w:cs="Palanquin Dark" w:ascii="Palanquin Dark" w:hAnsi="Palanquin Dark"/>
        </w:rPr>
        <w:t xml:space="preserve">' </w:t>
      </w:r>
      <w:r>
        <w:rPr>
          <w:rFonts w:ascii="Palanquin Dark" w:hAnsi="Palanquin Dark" w:eastAsia="Palanquin Dark" w:cs="Palanquin Dark"/>
        </w:rPr>
        <w:t>इत्यादि स्वरूपा । एतैश्च स्तुतिपदैस्तुष्टा देवता पुरुषमभिलषितेन फलेन योजयति । तस्माद्रक्षोहननार्थं त्वरितं यातव्यमायातव्यं वा</w:t>
      </w:r>
      <w:r>
        <w:rPr>
          <w:rFonts w:eastAsia="Palanquin Dark" w:cs="Palanquin Dark" w:ascii="Palanquin Dark" w:hAnsi="Palanquin Dark"/>
        </w:rPr>
        <w:t xml:space="preserve">, </w:t>
      </w:r>
      <w:r>
        <w:rPr>
          <w:rFonts w:ascii="Palanquin Dark" w:hAnsi="Palanquin Dark" w:eastAsia="Palanquin Dark" w:cs="Palanquin Dark"/>
        </w:rPr>
        <w:t xml:space="preserve">यागो निर्वर्तित एव मन्तव्य इत्येवं रूपा स्तुतिर्भवत्येवेति किमश्रुतपदाध्याहारेणेति । किञ्च </w:t>
      </w:r>
      <w:r>
        <w:rPr>
          <w:rFonts w:eastAsia="Palanquin Dark" w:cs="Palanquin Dark" w:ascii="Palanquin Dark" w:hAnsi="Palanquin Dark"/>
        </w:rPr>
        <w:t xml:space="preserve">- </w:t>
      </w:r>
      <w:r>
        <w:rPr>
          <w:rFonts w:ascii="Palanquin Dark" w:hAnsi="Palanquin Dark" w:eastAsia="Palanquin Dark" w:cs="Palanquin Dark"/>
        </w:rPr>
        <w:t>यागमागच्छतो देवस्य किं बलादिपरिग्नहणेन । हन्तव्यसकाशं गच्छतो हि बलादिना कार्यम् । तस्माद्यथोक्तं बलमादाय हन्तव्यसकाशं गच्छ राजेव</w:t>
      </w:r>
      <w:r>
        <w:rPr>
          <w:rFonts w:eastAsia="Palanquin Dark" w:cs="Palanquin Dark" w:ascii="Palanquin Dark" w:hAnsi="Palanquin Dark"/>
        </w:rPr>
        <w:t xml:space="preserve">, </w:t>
      </w:r>
      <w:r>
        <w:rPr>
          <w:rFonts w:ascii="Palanquin Dark" w:hAnsi="Palanquin Dark" w:eastAsia="Palanquin Dark" w:cs="Palanquin Dark"/>
        </w:rPr>
        <w:t xml:space="preserve">राजा यथा महतीं सेनां कर्षन् शत्रुदेशं गच्छति । राजा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अमवानमात्यवान् । अमा वर्तन्त इत्यमाः । अप्रत्ययश्छान्दसः । </w:t>
      </w:r>
      <w:r>
        <w:rPr>
          <w:rFonts w:eastAsia="Palanquin Dark" w:cs="Palanquin Dark" w:ascii="Palanquin Dark" w:hAnsi="Palanquin Dark"/>
        </w:rPr>
        <w:t>'</w:t>
      </w:r>
      <w:r>
        <w:rPr>
          <w:rFonts w:ascii="Palanquin Dark" w:hAnsi="Palanquin Dark" w:eastAsia="Palanquin Dark" w:cs="Palanquin Dark"/>
        </w:rPr>
        <w:t>तद्धिताः</w:t>
      </w:r>
      <w:r>
        <w:rPr>
          <w:rFonts w:eastAsia="Palanquin Dark" w:cs="Palanquin Dark" w:ascii="Palanquin Dark" w:hAnsi="Palanquin Dark"/>
        </w:rPr>
        <w:t xml:space="preserve">' </w:t>
      </w:r>
      <w:r>
        <w:rPr>
          <w:rFonts w:ascii="Palanquin Dark" w:hAnsi="Palanquin Dark" w:eastAsia="Palanquin Dark" w:cs="Palanquin Dark"/>
        </w:rPr>
        <w:t xml:space="preserve">इति बहुवचननिर्देशाद्वा । यद्वा </w:t>
      </w:r>
      <w:r>
        <w:rPr>
          <w:rFonts w:eastAsia="Palanquin Dark" w:cs="Palanquin Dark" w:ascii="Palanquin Dark" w:hAnsi="Palanquin Dark"/>
        </w:rPr>
        <w:t xml:space="preserve">- </w:t>
      </w:r>
      <w:r>
        <w:rPr>
          <w:rFonts w:ascii="Palanquin Dark" w:hAnsi="Palanquin Dark" w:eastAsia="Palanquin Dark" w:cs="Palanquin Dark"/>
        </w:rPr>
        <w:t xml:space="preserve">शत्रूणां मनआदिभञ्जनान्यायुधानि अमशब्देनोच्यन्ते । अमवानिति वृद्ध्यभावश्छान्दसः </w:t>
      </w:r>
      <w:r>
        <w:rPr>
          <w:rFonts w:eastAsia="Palanquin Dark" w:cs="Palanquin Dark" w:ascii="Palanquin Dark" w:hAnsi="Palanquin Dark"/>
        </w:rPr>
        <w:t>'</w:t>
      </w:r>
      <w:r>
        <w:rPr>
          <w:rFonts w:ascii="Palanquin Dark" w:hAnsi="Palanquin Dark" w:eastAsia="Palanquin Dark" w:cs="Palanquin Dark"/>
        </w:rPr>
        <w:t>न कम्यमिचमाम्</w:t>
      </w:r>
      <w:r>
        <w:rPr>
          <w:rFonts w:eastAsia="Palanquin Dark" w:cs="Palanquin Dark" w:ascii="Palanquin Dark" w:hAnsi="Palanquin Dark"/>
        </w:rPr>
        <w:t xml:space="preserve">' </w:t>
      </w:r>
      <w:r>
        <w:rPr>
          <w:rFonts w:ascii="Palanquin Dark" w:hAnsi="Palanquin Dark" w:eastAsia="Palanquin Dark" w:cs="Palanquin Dark"/>
        </w:rPr>
        <w:t xml:space="preserve">इति वचनात् । पचाद्यचि वा वृषादिर्द्रष्टव्यः । अमनशब्दस्यैव वान्त्याक्षरलोपः । यथाहुः </w:t>
      </w:r>
      <w:r>
        <w:rPr>
          <w:rFonts w:eastAsia="Palanquin Dark" w:cs="Palanquin Dark" w:ascii="Palanquin Dark" w:hAnsi="Palanquin Dark"/>
        </w:rPr>
        <w:t>- '</w:t>
      </w:r>
      <w:r>
        <w:rPr>
          <w:rFonts w:ascii="Palanquin Dark" w:hAnsi="Palanquin Dark" w:eastAsia="Palanquin Dark" w:cs="Palanquin Dark"/>
        </w:rPr>
        <w:t>द्वौ चापरौ वर्णविकारनाशौ</w:t>
      </w:r>
      <w:r>
        <w:rPr>
          <w:rFonts w:eastAsia="Palanquin Dark" w:cs="Palanquin Dark" w:ascii="Palanquin Dark" w:hAnsi="Palanquin Dark"/>
        </w:rPr>
        <w:t xml:space="preserve">' </w:t>
      </w:r>
      <w:r>
        <w:rPr>
          <w:rFonts w:ascii="Palanquin Dark" w:hAnsi="Palanquin Dark" w:eastAsia="Palanquin Dark" w:cs="Palanquin Dark"/>
        </w:rPr>
        <w:t xml:space="preserve">इति । इभेन । अत्र नैरुक्ता बहुधा वदन्ति </w:t>
      </w:r>
      <w:r>
        <w:rPr>
          <w:rFonts w:eastAsia="Palanquin Dark" w:cs="Palanquin Dark" w:ascii="Palanquin Dark" w:hAnsi="Palanquin Dark"/>
        </w:rPr>
        <w:t>- "</w:t>
      </w:r>
      <w:r>
        <w:rPr>
          <w:rFonts w:ascii="Palanquin Dark" w:hAnsi="Palanquin Dark" w:eastAsia="Palanquin Dark" w:cs="Palanquin Dark"/>
        </w:rPr>
        <w:t>इरयान्नेनेडोभयेन भयनिवृत्त्यर्थं प्राप्त इभः इतमपगतं भयमस्येति वा इभः वीतभयः हस्ती वा</w:t>
      </w:r>
      <w:r>
        <w:rPr>
          <w:rFonts w:eastAsia="Palanquin Dark" w:cs="Palanquin Dark" w:ascii="Palanquin Dark" w:hAnsi="Palanquin Dark"/>
        </w:rPr>
        <w:t xml:space="preserve">" </w:t>
      </w:r>
      <w:r>
        <w:rPr>
          <w:rFonts w:ascii="Palanquin Dark" w:hAnsi="Palanquin Dark" w:eastAsia="Palanquin Dark" w:cs="Palanquin Dark"/>
        </w:rPr>
        <w:t>इति । एतदुक्तं भवति</w:t>
      </w:r>
      <w:r>
        <w:rPr>
          <w:rFonts w:eastAsia="Palanquin Dark" w:cs="Palanquin Dark" w:ascii="Palanquin Dark" w:hAnsi="Palanquin Dark"/>
        </w:rPr>
        <w:t xml:space="preserve">; - </w:t>
      </w:r>
      <w:r>
        <w:rPr>
          <w:rFonts w:ascii="Palanquin Dark" w:hAnsi="Palanquin Dark" w:eastAsia="Palanquin Dark" w:cs="Palanquin Dark"/>
        </w:rPr>
        <w:t>यथा राजा अमात्ययुक्तश्शत्रूणां भञ्जनैरायुधादिभिस्तद्वान् इभेन हस्तिना शत्रुवधादिकं साधयितुं युक्तो गच्छति</w:t>
      </w:r>
      <w:r>
        <w:rPr>
          <w:rFonts w:eastAsia="Palanquin Dark" w:cs="Palanquin Dark" w:ascii="Palanquin Dark" w:hAnsi="Palanquin Dark"/>
        </w:rPr>
        <w:t xml:space="preserve">, </w:t>
      </w:r>
      <w:r>
        <w:rPr>
          <w:rFonts w:ascii="Palanquin Dark" w:hAnsi="Palanquin Dark" w:eastAsia="Palanquin Dark" w:cs="Palanquin Dark"/>
        </w:rPr>
        <w:t xml:space="preserve">तथा त्वं महद्बलमादाय शत्रुबलनाशनसमर्थेन रोगादिना तद्वान् इभेन इरापुष्टेन वीतभयेन तद्वान् गजेन वा सह रक्षांसि हन्तुं याहीति । अमवानिति संहितायां नकारस्य यत्वानुनासिकौ पूर्ववत् । तृष्वीं क्षिप्रनामैतत् । प्रकृष्टा सितिस्सेना प्रसितिः । अव्ययपूर्वपदप्रकृतिस्वरत्वम् । अनुद्रूणानः अनुद्रवन्ननुधावन् । एतदुक्तं भवति </w:t>
      </w:r>
      <w:r>
        <w:rPr>
          <w:rFonts w:eastAsia="Palanquin Dark" w:cs="Palanquin Dark" w:ascii="Palanquin Dark" w:hAnsi="Palanquin Dark"/>
        </w:rPr>
        <w:t xml:space="preserve">- </w:t>
      </w:r>
      <w:r>
        <w:rPr>
          <w:rFonts w:ascii="Palanquin Dark" w:hAnsi="Palanquin Dark" w:eastAsia="Palanquin Dark" w:cs="Palanquin Dark"/>
        </w:rPr>
        <w:t xml:space="preserve">मन्त्रिभिर्बहुलं समस्तं बलमग्रतः प्रसारयेतीरितां क्षिप्रगामिनीं प्रकृष्टां सेनामग्रतः प्रसारितां द्रवन्तीमनुद्रवन् राजेव यहीति । यद्वा </w:t>
      </w:r>
      <w:r>
        <w:rPr>
          <w:rFonts w:eastAsia="Palanquin Dark" w:cs="Palanquin Dark" w:ascii="Palanquin Dark" w:hAnsi="Palanquin Dark"/>
        </w:rPr>
        <w:t xml:space="preserve">- </w:t>
      </w:r>
      <w:r>
        <w:rPr>
          <w:rFonts w:ascii="Palanquin Dark" w:hAnsi="Palanquin Dark" w:eastAsia="Palanquin Dark" w:cs="Palanquin Dark"/>
        </w:rPr>
        <w:t>तृष्वीं क्षिप्रमागच्छन्तीं प्रसितिं परसेनां अनुद्रूणानः अनुक्रमेण हिंसन् याहीति । द्रूञ् हिंसायां क्रैयादिकः</w:t>
      </w:r>
      <w:r>
        <w:rPr>
          <w:rFonts w:eastAsia="Palanquin Dark" w:cs="Palanquin Dark" w:ascii="Palanquin Dark" w:hAnsi="Palanquin Dark"/>
        </w:rPr>
        <w:t xml:space="preserve">, </w:t>
      </w:r>
      <w:r>
        <w:rPr>
          <w:rFonts w:ascii="Palanquin Dark" w:hAnsi="Palanquin Dark" w:eastAsia="Palanquin Dark" w:cs="Palanquin Dark"/>
        </w:rPr>
        <w:t>पूर्वस्मिन्पक्षे द्रवतेस्ताच्छीलिकश्चानश्</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श्ना धातोश्च दीर्घत्वम् । अथैवं यात्वा रक्षसः राक्षसान् विध्य ताडय । तपिष्ठैः तप्तृतमैः तप्तृशब्दादिष्ठनि </w:t>
      </w:r>
      <w:r>
        <w:rPr>
          <w:rFonts w:eastAsia="Palanquin Dark" w:cs="Palanquin Dark" w:ascii="Palanquin Dark" w:hAnsi="Palanquin Dark"/>
        </w:rPr>
        <w:t>'</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इति तृशब्दस्य लोपः । कस्मादित्थमुच्यत इति चेत्</w:t>
      </w:r>
      <w:r>
        <w:rPr>
          <w:rFonts w:eastAsia="Palanquin Dark" w:cs="Palanquin Dark" w:ascii="Palanquin Dark" w:hAnsi="Palanquin Dark"/>
        </w:rPr>
        <w:t xml:space="preserve">, </w:t>
      </w:r>
      <w:r>
        <w:rPr>
          <w:rFonts w:ascii="Palanquin Dark" w:hAnsi="Palanquin Dark" w:eastAsia="Palanquin Dark" w:cs="Palanquin Dark"/>
        </w:rPr>
        <w:t xml:space="preserve">अस्तासि साधु निरसितासि शत्रूणाम्। यद्वा </w:t>
      </w:r>
      <w:r>
        <w:rPr>
          <w:rFonts w:eastAsia="Palanquin Dark" w:cs="Palanquin Dark" w:ascii="Palanquin Dark" w:hAnsi="Palanquin Dark"/>
        </w:rPr>
        <w:t xml:space="preserve">- </w:t>
      </w:r>
      <w:r>
        <w:rPr>
          <w:rFonts w:ascii="Palanquin Dark" w:hAnsi="Palanquin Dark" w:eastAsia="Palanquin Dark" w:cs="Palanquin Dark"/>
        </w:rPr>
        <w:t>शत्रुसम्बन्धिनाममोघानां शस्त्राणामस्ता निरसिता निवारयिता त्वमसि । तस्मात्तपिष्ठैस्त्वदीयैरायुधैः तान्विध्येति । अस्यतेस्साधुकारिणि तृन् । रधादित्वादिड्विकल्प्यते । विध्येति तिङः परत्वान्न निहन्यते । रक्षश्शब्दोयमसुनन्तः । रक्षाहेतुत्वादपादानेऽसुन् । क्षरेर्वा हिंसार्थात्कर्तर्यसुन्याद्यन्तविपर्ययः</w:t>
      </w:r>
      <w:r>
        <w:rPr>
          <w:rFonts w:eastAsia="Palanquin Dark" w:cs="Palanquin Dark" w:ascii="Palanquin Dark" w:hAnsi="Palanquin Dark"/>
        </w:rPr>
        <w:t xml:space="preserve">; </w:t>
      </w:r>
      <w:r>
        <w:rPr>
          <w:rFonts w:ascii="Palanquin Dark" w:hAnsi="Palanquin Dark" w:eastAsia="Palanquin Dark" w:cs="Palanquin Dark"/>
        </w:rPr>
        <w:t xml:space="preserve">यथोक्तं </w:t>
      </w:r>
      <w:r>
        <w:rPr>
          <w:rFonts w:eastAsia="Palanquin Dark" w:cs="Palanquin Dark" w:ascii="Palanquin Dark" w:hAnsi="Palanquin Dark"/>
        </w:rPr>
        <w:t>'</w:t>
      </w:r>
      <w:r>
        <w:rPr>
          <w:rFonts w:ascii="Palanquin Dark" w:hAnsi="Palanquin Dark" w:eastAsia="Palanquin Dark" w:cs="Palanquin Dark"/>
        </w:rPr>
        <w:t>वर्णागमो वर्णविपर्ययश्च</w:t>
      </w:r>
      <w:r>
        <w:rPr>
          <w:rFonts w:eastAsia="Palanquin Dark" w:cs="Palanquin Dark" w:ascii="Palanquin Dark" w:hAnsi="Palanquin Dark"/>
        </w:rPr>
        <w:t xml:space="preserve">' </w:t>
      </w:r>
      <w:r>
        <w:rPr>
          <w:rFonts w:ascii="Palanquin Dark" w:hAnsi="Palanquin Dark" w:eastAsia="Palanquin Dark" w:cs="Palanquin Dark"/>
        </w:rPr>
        <w:t xml:space="preserve">इति । अयं चार्धर्चादित्वादुभयलिङ्गः । तत्र नपुंसकत्वे </w:t>
      </w:r>
      <w:r>
        <w:rPr>
          <w:rFonts w:eastAsia="Palanquin Dark" w:cs="Palanquin Dark" w:ascii="Palanquin Dark" w:hAnsi="Palanquin Dark"/>
        </w:rPr>
        <w:t>'</w:t>
      </w:r>
      <w:r>
        <w:rPr>
          <w:rFonts w:ascii="Palanquin Dark" w:hAnsi="Palanquin Dark" w:eastAsia="Palanquin Dark" w:cs="Palanquin Dark"/>
        </w:rPr>
        <w:t>नब्विषयस्यानिसन्तस्य</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यथा </w:t>
      </w:r>
      <w:r>
        <w:rPr>
          <w:rFonts w:eastAsia="Palanquin Dark" w:cs="Palanquin Dark" w:ascii="Palanquin Dark" w:hAnsi="Palanquin Dark"/>
        </w:rPr>
        <w:t>- '</w:t>
      </w:r>
      <w:r>
        <w:rPr>
          <w:rFonts w:ascii="Palanquin Dark" w:hAnsi="Palanquin Dark" w:eastAsia="Palanquin Dark" w:cs="Palanquin Dark"/>
        </w:rPr>
        <w:t>रक्षसामपहत्यै</w:t>
      </w:r>
      <w:r>
        <w:rPr>
          <w:rFonts w:eastAsia="Palanquin Dark" w:cs="Palanquin Dark" w:ascii="Palanquin Dark" w:hAnsi="Palanquin Dark"/>
        </w:rPr>
        <w:t>' '</w:t>
      </w:r>
      <w:r>
        <w:rPr>
          <w:rFonts w:ascii="Palanquin Dark" w:hAnsi="Palanquin Dark" w:eastAsia="Palanquin Dark" w:cs="Palanquin Dark"/>
        </w:rPr>
        <w:t>रक्षांसि जिघांसन्ति</w:t>
      </w:r>
      <w:r>
        <w:rPr>
          <w:rFonts w:eastAsia="Palanquin Dark" w:cs="Palanquin Dark" w:ascii="Palanquin Dark" w:hAnsi="Palanquin Dark"/>
        </w:rPr>
        <w:t xml:space="preserve">' </w:t>
      </w:r>
      <w:r>
        <w:rPr>
          <w:rFonts w:ascii="Palanquin Dark" w:hAnsi="Palanquin Dark" w:eastAsia="Palanquin Dark" w:cs="Palanquin Dark"/>
        </w:rPr>
        <w:t>इति । पुल्लिङ्गे अस्य त्वन्तोदात्तत्वं भवति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रक्षसः पाह्यस्मान्</w:t>
      </w:r>
      <w:r>
        <w:rPr>
          <w:rFonts w:eastAsia="Palanquin Dark" w:cs="Palanquin Dark" w:ascii="Palanquin Dark" w:hAnsi="Palanquin Dark"/>
        </w:rPr>
        <w:t xml:space="preserve">' </w:t>
      </w:r>
      <w:r>
        <w:rPr>
          <w:rFonts w:ascii="Palanquin Dark" w:hAnsi="Palanquin Dark" w:eastAsia="Palanquin Dark" w:cs="Palanquin Dark"/>
        </w:rPr>
        <w:t xml:space="preserve">इत्यादौ । एवमस्यापि पुल्लिङ्गत्वादन्तोदात्तत्वम् । </w:t>
      </w:r>
      <w:r>
        <w:rPr>
          <w:rFonts w:eastAsia="Palanquin Dark" w:cs="Palanquin Dark" w:ascii="Palanquin Dark" w:hAnsi="Palanquin Dark"/>
        </w:rPr>
        <w:t>'</w:t>
      </w:r>
      <w:r>
        <w:rPr>
          <w:rFonts w:ascii="Palanquin Dark" w:hAnsi="Palanquin Dark" w:eastAsia="Palanquin Dark" w:cs="Palanquin Dark"/>
        </w:rPr>
        <w:t>नब्विषयस्य</w:t>
      </w:r>
      <w:r>
        <w:rPr>
          <w:rFonts w:eastAsia="Palanquin Dark" w:cs="Palanquin Dark" w:ascii="Palanquin Dark" w:hAnsi="Palanquin Dark"/>
        </w:rPr>
        <w:t xml:space="preserve">' </w:t>
      </w:r>
      <w:r>
        <w:rPr>
          <w:rFonts w:ascii="Palanquin Dark" w:hAnsi="Palanquin Dark" w:eastAsia="Palanquin Dark" w:cs="Palanquin Dark"/>
        </w:rPr>
        <w:t>इति नियमेन नित्स्वरो बाध्यते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दक्षेरिनन्विधीयत</w:t>
      </w:r>
      <w:r>
        <w:rPr>
          <w:rFonts w:eastAsia="Palanquin Dark" w:cs="Palanquin Dark" w:ascii="Palanquin Dark" w:hAnsi="Palanquin Dark"/>
        </w:rPr>
        <w:t xml:space="preserve">' </w:t>
      </w:r>
      <w:r>
        <w:rPr>
          <w:rFonts w:ascii="Palanquin Dark" w:hAnsi="Palanquin Dark" w:eastAsia="Palanquin Dark" w:cs="Palanquin Dark"/>
        </w:rPr>
        <w:t xml:space="preserve">इति दक्षिणशब्देनान्तोदात्तेन भवितव्यम् । यथा </w:t>
      </w:r>
      <w:r>
        <w:rPr>
          <w:rFonts w:eastAsia="Palanquin Dark" w:cs="Palanquin Dark" w:ascii="Palanquin Dark" w:hAnsi="Palanquin Dark"/>
        </w:rPr>
        <w:t>- '</w:t>
      </w:r>
      <w:r>
        <w:rPr>
          <w:rFonts w:ascii="Palanquin Dark" w:hAnsi="Palanquin Dark" w:eastAsia="Palanquin Dark" w:cs="Palanquin Dark"/>
        </w:rPr>
        <w:t>दक्षिणा दिक् । इन्द्रो देवता</w:t>
      </w:r>
      <w:r>
        <w:rPr>
          <w:rFonts w:eastAsia="Palanquin Dark" w:cs="Palanquin Dark" w:ascii="Palanquin Dark" w:hAnsi="Palanquin Dark"/>
        </w:rPr>
        <w:t xml:space="preserve">' </w:t>
      </w:r>
      <w:r>
        <w:rPr>
          <w:rFonts w:ascii="Palanquin Dark" w:hAnsi="Palanquin Dark" w:eastAsia="Palanquin Dark" w:cs="Palanquin Dark"/>
        </w:rPr>
        <w:t xml:space="preserve">इत्यादौ </w:t>
      </w:r>
      <w:r>
        <w:rPr>
          <w:rFonts w:eastAsia="Palanquin Dark" w:cs="Palanquin Dark" w:ascii="Palanquin Dark" w:hAnsi="Palanquin Dark"/>
        </w:rPr>
        <w:t>'</w:t>
      </w:r>
      <w:r>
        <w:rPr>
          <w:rFonts w:ascii="Palanquin Dark" w:hAnsi="Palanquin Dark" w:eastAsia="Palanquin Dark" w:cs="Palanquin Dark"/>
        </w:rPr>
        <w:t>दक्षिणस्या दिगाख्यायाम्</w:t>
      </w:r>
      <w:r>
        <w:rPr>
          <w:rFonts w:eastAsia="Palanquin Dark" w:cs="Palanquin Dark" w:ascii="Palanquin Dark" w:hAnsi="Palanquin Dark"/>
        </w:rPr>
        <w:t xml:space="preserve">' </w:t>
      </w:r>
      <w:r>
        <w:rPr>
          <w:rFonts w:ascii="Palanquin Dark" w:hAnsi="Palanquin Dark" w:eastAsia="Palanquin Dark" w:cs="Palanquin Dark"/>
        </w:rPr>
        <w:t xml:space="preserve">इति नियमाद्दिगाख्याया अन्यत्राद्युदात्तत्वम् । यथा </w:t>
      </w:r>
      <w:r>
        <w:rPr>
          <w:rFonts w:eastAsia="Palanquin Dark" w:cs="Palanquin Dark" w:ascii="Palanquin Dark" w:hAnsi="Palanquin Dark"/>
        </w:rPr>
        <w:t>'</w:t>
      </w:r>
      <w:r>
        <w:rPr>
          <w:rFonts w:ascii="Palanquin Dark" w:hAnsi="Palanquin Dark" w:eastAsia="Palanquin Dark" w:cs="Palanquin Dark"/>
        </w:rPr>
        <w:t>दक्षिणां प्रतिग्रहीष्यन्</w:t>
      </w:r>
      <w:r>
        <w:rPr>
          <w:rFonts w:eastAsia="Palanquin Dark" w:cs="Palanquin Dark" w:ascii="Palanquin Dark" w:hAnsi="Palanquin Dark"/>
        </w:rPr>
        <w:t>' '</w:t>
      </w:r>
      <w:r>
        <w:rPr>
          <w:rFonts w:ascii="Palanquin Dark" w:hAnsi="Palanquin Dark" w:eastAsia="Palanquin Dark" w:cs="Palanquin Dark"/>
        </w:rPr>
        <w:t>आ प्र यच्छ दक्षिणात्</w:t>
      </w:r>
      <w:r>
        <w:rPr>
          <w:rFonts w:eastAsia="Palanquin Dark" w:cs="Palanquin Dark" w:ascii="Palanquin Dark" w:hAnsi="Palanquin Dark"/>
        </w:rPr>
        <w:t xml:space="preserve">' </w:t>
      </w:r>
      <w:r>
        <w:rPr>
          <w:rFonts w:ascii="Palanquin Dark" w:hAnsi="Palanquin Dark" w:eastAsia="Palanquin Dark" w:cs="Palanquin Dark"/>
        </w:rPr>
        <w:t>इत्यादिषु । एवमत्रापि द्रष्टव्यम्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तवेति ॥ हे अग्ने तव भ्रमासः भ्रमणशीलाः विष्फुलिङ्गाः । पचाद्यच्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 आशुया आशवः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इत्यादिना जसो याजादेशः । पतन्ति निष्पतन्ति । यद्वा </w:t>
      </w:r>
      <w:r>
        <w:rPr>
          <w:rFonts w:eastAsia="Palanquin Dark" w:cs="Palanquin Dark" w:ascii="Palanquin Dark" w:hAnsi="Palanquin Dark"/>
        </w:rPr>
        <w:t xml:space="preserve">- </w:t>
      </w:r>
      <w:r>
        <w:rPr>
          <w:rFonts w:ascii="Palanquin Dark" w:hAnsi="Palanquin Dark" w:eastAsia="Palanquin Dark" w:cs="Palanquin Dark"/>
        </w:rPr>
        <w:t>आशु निष्पतन्ति</w:t>
      </w:r>
      <w:r>
        <w:rPr>
          <w:rFonts w:eastAsia="Palanquin Dark" w:cs="Palanquin Dark" w:ascii="Palanquin Dark" w:hAnsi="Palanquin Dark"/>
        </w:rPr>
        <w:t xml:space="preserve">, </w:t>
      </w:r>
      <w:r>
        <w:rPr>
          <w:rFonts w:ascii="Palanquin Dark" w:hAnsi="Palanquin Dark" w:eastAsia="Palanquin Dark" w:cs="Palanquin Dark"/>
        </w:rPr>
        <w:t>क्रियाविशेषणत्वान्नपुंसकत्वम् । द्वितीयैकवचनस्य लुगपवादो याजादेशः । अनुस्पृश ये निष्पतन्ति तैर्भ्रमैः रक्षश्शरीराण्यनुक्रमेण स्पृश दहेति यावत् । धृषता अभिभवित्रा । धृष प्रसहने चुरादिराधृषीयः</w:t>
      </w:r>
      <w:r>
        <w:rPr>
          <w:rFonts w:eastAsia="Palanquin Dark" w:cs="Palanquin Dark" w:ascii="Palanquin Dark" w:hAnsi="Palanquin Dark"/>
        </w:rPr>
        <w:t xml:space="preserve">, </w:t>
      </w:r>
      <w:r>
        <w:rPr>
          <w:rFonts w:ascii="Palanquin Dark" w:hAnsi="Palanquin Dark" w:eastAsia="Palanquin Dark" w:cs="Palanquin Dark"/>
        </w:rPr>
        <w:t>व्यत्ययेन शः</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भावप्रधानोयं</w:t>
      </w:r>
      <w:r>
        <w:rPr>
          <w:rFonts w:eastAsia="Palanquin Dark" w:cs="Palanquin Dark" w:ascii="Palanquin Dark" w:hAnsi="Palanquin Dark"/>
        </w:rPr>
        <w:t xml:space="preserve">, </w:t>
      </w:r>
      <w:r>
        <w:rPr>
          <w:rFonts w:ascii="Palanquin Dark" w:hAnsi="Palanquin Dark" w:eastAsia="Palanquin Dark" w:cs="Palanquin Dark"/>
        </w:rPr>
        <w:t>धर्षकत्वेनेत्यर्थः । शोशुचानः भृशं दीप्यमानः । यङ्लुगन्ताद्व्यत्ययेनात्मनेपदम्</w:t>
      </w:r>
      <w:r>
        <w:rPr>
          <w:rFonts w:eastAsia="Palanquin Dark" w:cs="Palanquin Dark" w:ascii="Palanquin Dark" w:hAnsi="Palanquin Dark"/>
        </w:rPr>
        <w:t>, '</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इदानीं दहनोपाय उच्यते </w:t>
      </w:r>
      <w:r>
        <w:rPr>
          <w:rFonts w:eastAsia="Palanquin Dark" w:cs="Palanquin Dark" w:ascii="Palanquin Dark" w:hAnsi="Palanquin Dark"/>
        </w:rPr>
        <w:t xml:space="preserve">- </w:t>
      </w:r>
      <w:r>
        <w:rPr>
          <w:rFonts w:ascii="Palanquin Dark" w:hAnsi="Palanquin Dark" w:eastAsia="Palanquin Dark" w:cs="Palanquin Dark"/>
        </w:rPr>
        <w:t xml:space="preserve">तपूंषि तापानौष्ण्यलक्षणान् तपनशीलान् । तपेरुसि प्रत्ययः । पतङ्गान् पतनशीलान् । पतेरङ्गच्प्रत्ययः । उल्काः उज्ज्वलाः महाज्वालाः । पृषोदरादिः । एवमेतत्त्रितयं विष्वग्विसृज इतश्चेतश्च निस्सारय । विषु नाना अञ्चतीति ऋत्विगादिना क्विन्प्रत्ययः । </w:t>
      </w:r>
      <w:r>
        <w:rPr>
          <w:rFonts w:eastAsia="Palanquin Dark" w:cs="Palanquin Dark" w:ascii="Palanquin Dark" w:hAnsi="Palanquin Dark"/>
        </w:rPr>
        <w:t>'</w:t>
      </w:r>
      <w:r>
        <w:rPr>
          <w:rFonts w:ascii="Palanquin Dark" w:hAnsi="Palanquin Dark" w:eastAsia="Palanquin Dark" w:cs="Palanquin Dark"/>
        </w:rPr>
        <w:t>न्यधी च</w:t>
      </w:r>
      <w:r>
        <w:rPr>
          <w:rFonts w:eastAsia="Palanquin Dark" w:cs="Palanquin Dark" w:ascii="Palanquin Dark" w:hAnsi="Palanquin Dark"/>
        </w:rPr>
        <w:t xml:space="preserve">' </w:t>
      </w:r>
      <w:r>
        <w:rPr>
          <w:rFonts w:ascii="Palanquin Dark" w:hAnsi="Palanquin Dark" w:eastAsia="Palanquin Dark" w:cs="Palanquin Dark"/>
        </w:rPr>
        <w:t>इति चकारस्यानुक्तसमुच्चयार्थत्वात् पूर्वपदप्रकृतिस्वरत्वम् । व्यत्ययेन वाव्ययपूर्वपदप्रकृतिस्वरत्वम् । जुह्वा असन्दितः अयन्त्रितः</w:t>
      </w:r>
      <w:r>
        <w:rPr>
          <w:rFonts w:eastAsia="Palanquin Dark" w:cs="Palanquin Dark" w:ascii="Palanquin Dark" w:hAnsi="Palanquin Dark"/>
        </w:rPr>
        <w:t xml:space="preserve">; </w:t>
      </w:r>
      <w:r>
        <w:rPr>
          <w:rFonts w:ascii="Palanquin Dark" w:hAnsi="Palanquin Dark" w:eastAsia="Palanquin Dark" w:cs="Palanquin Dark"/>
        </w:rPr>
        <w:t>अग्निर्हि जुहूं दृष्ट्वा यन्त्रित इव भवति न क्वचिद्याति</w:t>
      </w:r>
      <w:r>
        <w:rPr>
          <w:rFonts w:eastAsia="Palanquin Dark" w:cs="Palanquin Dark" w:ascii="Palanquin Dark" w:hAnsi="Palanquin Dark"/>
        </w:rPr>
        <w:t xml:space="preserve">, </w:t>
      </w:r>
      <w:r>
        <w:rPr>
          <w:rFonts w:ascii="Palanquin Dark" w:hAnsi="Palanquin Dark" w:eastAsia="Palanquin Dark" w:cs="Palanquin Dark"/>
        </w:rPr>
        <w:t>न चान्यत्करोति</w:t>
      </w:r>
      <w:r>
        <w:rPr>
          <w:rFonts w:eastAsia="Palanquin Dark" w:cs="Palanquin Dark" w:ascii="Palanquin Dark" w:hAnsi="Palanquin Dark"/>
        </w:rPr>
        <w:t xml:space="preserve">, </w:t>
      </w:r>
      <w:r>
        <w:rPr>
          <w:rFonts w:ascii="Palanquin Dark" w:hAnsi="Palanquin Dark" w:eastAsia="Palanquin Dark" w:cs="Palanquin Dark"/>
        </w:rPr>
        <w:t>तामेवाज्यवतीं व्याप्रियमाणां पश्यन्तया बद्ध इव भवति</w:t>
      </w:r>
      <w:r>
        <w:rPr>
          <w:rFonts w:eastAsia="Palanquin Dark" w:cs="Palanquin Dark" w:ascii="Palanquin Dark" w:hAnsi="Palanquin Dark"/>
        </w:rPr>
        <w:t xml:space="preserve">, </w:t>
      </w:r>
      <w:r>
        <w:rPr>
          <w:rFonts w:ascii="Palanquin Dark" w:hAnsi="Palanquin Dark" w:eastAsia="Palanquin Dark" w:cs="Palanquin Dark"/>
        </w:rPr>
        <w:t xml:space="preserve">तस्मात्तथा माभूरिति प्रार्थयते । जुह्वा विभक्तेः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xml:space="preserve">' </w:t>
      </w:r>
      <w:r>
        <w:rPr>
          <w:rFonts w:ascii="Palanquin Dark" w:hAnsi="Palanquin Dark" w:eastAsia="Palanquin Dark" w:cs="Palanquin Dark"/>
        </w:rPr>
        <w:t xml:space="preserve">इत्युदात्तस्य </w:t>
      </w:r>
      <w:r>
        <w:rPr>
          <w:rFonts w:eastAsia="Palanquin Dark" w:cs="Palanquin Dark" w:ascii="Palanquin Dark" w:hAnsi="Palanquin Dark"/>
        </w:rPr>
        <w:t>'</w:t>
      </w:r>
      <w:r>
        <w:rPr>
          <w:rFonts w:ascii="Palanquin Dark" w:hAnsi="Palanquin Dark" w:eastAsia="Palanquin Dark" w:cs="Palanquin Dark"/>
        </w:rPr>
        <w:t>नोङ्धात्वोः</w:t>
      </w:r>
      <w:r>
        <w:rPr>
          <w:rFonts w:eastAsia="Palanquin Dark" w:cs="Palanquin Dark" w:ascii="Palanquin Dark" w:hAnsi="Palanquin Dark"/>
        </w:rPr>
        <w:t xml:space="preserve">' </w:t>
      </w:r>
      <w:r>
        <w:rPr>
          <w:rFonts w:ascii="Palanquin Dark" w:hAnsi="Palanquin Dark" w:eastAsia="Palanquin Dark" w:cs="Palanquin Dark"/>
        </w:rPr>
        <w:t xml:space="preserve">इति प्रतिषेधे </w:t>
      </w:r>
      <w:r>
        <w:rPr>
          <w:rFonts w:eastAsia="Palanquin Dark" w:cs="Palanquin Dark" w:ascii="Palanquin Dark" w:hAnsi="Palanquin Dark"/>
        </w:rPr>
        <w:t>'</w:t>
      </w:r>
      <w:r>
        <w:rPr>
          <w:rFonts w:ascii="Palanquin Dark" w:hAnsi="Palanquin Dark" w:eastAsia="Palanquin Dark" w:cs="Palanquin Dark"/>
        </w:rPr>
        <w:t>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 xml:space="preserve">इति स्वरितत्वं प्रवर्तते । सर्म्पूवाद्द्यतेः निष्ठायां </w:t>
      </w:r>
      <w:r>
        <w:rPr>
          <w:rFonts w:eastAsia="Palanquin Dark" w:cs="Palanquin Dark" w:ascii="Palanquin Dark" w:hAnsi="Palanquin Dark"/>
        </w:rPr>
        <w:t>'</w:t>
      </w:r>
      <w:r>
        <w:rPr>
          <w:rFonts w:ascii="Palanquin Dark" w:hAnsi="Palanquin Dark" w:eastAsia="Palanquin Dark" w:cs="Palanquin Dark"/>
        </w:rPr>
        <w:t>द्यतिस्यतिमास्थामित्तिकिति</w:t>
      </w:r>
      <w:r>
        <w:rPr>
          <w:rFonts w:eastAsia="Palanquin Dark" w:cs="Palanquin Dark" w:ascii="Palanquin Dark" w:hAnsi="Palanquin Dark"/>
        </w:rPr>
        <w:t xml:space="preserve">' </w:t>
      </w:r>
      <w:r>
        <w:rPr>
          <w:rFonts w:ascii="Palanquin Dark" w:hAnsi="Palanquin Dark" w:eastAsia="Palanquin Dark" w:cs="Palanquin Dark"/>
        </w:rPr>
        <w:t>इतीत्वम्</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 अन्य आह </w:t>
      </w:r>
      <w:r>
        <w:rPr>
          <w:rFonts w:eastAsia="Palanquin Dark" w:cs="Palanquin Dark" w:ascii="Palanquin Dark" w:hAnsi="Palanquin Dark"/>
        </w:rPr>
        <w:t xml:space="preserve">- </w:t>
      </w:r>
      <w:r>
        <w:rPr>
          <w:rFonts w:ascii="Palanquin Dark" w:hAnsi="Palanquin Dark" w:eastAsia="Palanquin Dark" w:cs="Palanquin Dark"/>
        </w:rPr>
        <w:t xml:space="preserve">असन्दितः केनचिदप्यखण्डितप्रसरस्सन् इत्थं कुरु । तत्र कारणमाह </w:t>
      </w:r>
      <w:r>
        <w:rPr>
          <w:rFonts w:eastAsia="Palanquin Dark" w:cs="Palanquin Dark" w:ascii="Palanquin Dark" w:hAnsi="Palanquin Dark"/>
        </w:rPr>
        <w:t xml:space="preserve">- </w:t>
      </w:r>
      <w:r>
        <w:rPr>
          <w:rFonts w:ascii="Palanquin Dark" w:hAnsi="Palanquin Dark" w:eastAsia="Palanquin Dark" w:cs="Palanquin Dark"/>
        </w:rPr>
        <w:t>जुह्वा जुहूस्थेनाज्येनेत्यर्थः ॥</w:t>
      </w:r>
    </w:p>
    <w:p>
      <w:pPr>
        <w:pStyle w:val="Normal"/>
        <w:rPr/>
      </w:pPr>
      <w:r>
        <w:rPr/>
      </w:r>
    </w:p>
    <w:p>
      <w:pPr>
        <w:pStyle w:val="Normal"/>
        <w:rPr/>
      </w:pP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प्रतीति ॥ अग्न इति चतुर्थपादादिः</w:t>
      </w:r>
      <w:r>
        <w:rPr>
          <w:rFonts w:eastAsia="Palanquin Dark" w:cs="Palanquin Dark" w:ascii="Palanquin Dark" w:hAnsi="Palanquin Dark"/>
        </w:rPr>
        <w:t xml:space="preserve">, </w:t>
      </w:r>
      <w:r>
        <w:rPr>
          <w:rFonts w:ascii="Palanquin Dark" w:hAnsi="Palanquin Dark" w:eastAsia="Palanquin Dark" w:cs="Palanquin Dark"/>
        </w:rPr>
        <w:t xml:space="preserve">अत एव न निहन्यते । हे अग्ने नः अस्माकं यो दूरे स्थितः अघशंसः यो वा अन्ति अन्तिके । </w:t>
      </w:r>
      <w:r>
        <w:rPr>
          <w:rFonts w:eastAsia="Palanquin Dark" w:cs="Palanquin Dark" w:ascii="Palanquin Dark" w:hAnsi="Palanquin Dark"/>
        </w:rPr>
        <w:t>'</w:t>
      </w:r>
      <w:r>
        <w:rPr>
          <w:rFonts w:ascii="Palanquin Dark" w:hAnsi="Palanquin Dark" w:eastAsia="Palanquin Dark" w:cs="Palanquin Dark"/>
        </w:rPr>
        <w:t>कादिलोपो बहुळम्</w:t>
      </w:r>
      <w:r>
        <w:rPr>
          <w:rFonts w:eastAsia="Palanquin Dark" w:cs="Palanquin Dark" w:ascii="Palanquin Dark" w:hAnsi="Palanquin Dark"/>
        </w:rPr>
        <w:t xml:space="preserve">' </w:t>
      </w:r>
      <w:r>
        <w:rPr>
          <w:rFonts w:ascii="Palanquin Dark" w:hAnsi="Palanquin Dark" w:eastAsia="Palanquin Dark" w:cs="Palanquin Dark"/>
        </w:rPr>
        <w:t>इति कलोपः । अघं पापात्मकं शंसनमभिलाषः कीर्तनं वा यस्य सोघशंसः</w:t>
      </w:r>
      <w:r>
        <w:rPr>
          <w:rFonts w:eastAsia="Palanquin Dark" w:cs="Palanquin Dark" w:ascii="Palanquin Dark" w:hAnsi="Palanquin Dark"/>
        </w:rPr>
        <w:t xml:space="preserve">, </w:t>
      </w:r>
      <w:r>
        <w:rPr>
          <w:rFonts w:ascii="Palanquin Dark" w:hAnsi="Palanquin Dark" w:eastAsia="Palanquin Dark" w:cs="Palanquin Dark"/>
        </w:rPr>
        <w:t>बधादिकारी</w:t>
      </w:r>
      <w:r>
        <w:rPr>
          <w:rFonts w:eastAsia="Palanquin Dark" w:cs="Palanquin Dark" w:ascii="Palanquin Dark" w:hAnsi="Palanquin Dark"/>
        </w:rPr>
        <w:t xml:space="preserve">, </w:t>
      </w:r>
      <w:r>
        <w:rPr>
          <w:rFonts w:ascii="Palanquin Dark" w:hAnsi="Palanquin Dark" w:eastAsia="Palanquin Dark" w:cs="Palanquin Dark"/>
        </w:rPr>
        <w:t>दुरुक्तवदी वोच्यते । तथा प्रतिस्पशः पाशान् विसृज विस्तारय पाशैस्तं बधानेत्यर्थः । स्पश ग्रहणशोषणयोः</w:t>
      </w:r>
      <w:r>
        <w:rPr>
          <w:rFonts w:eastAsia="Palanquin Dark" w:cs="Palanquin Dark" w:ascii="Palanquin Dark" w:hAnsi="Palanquin Dark"/>
        </w:rPr>
        <w:t xml:space="preserve">, </w:t>
      </w:r>
      <w:r>
        <w:rPr>
          <w:rFonts w:ascii="Palanquin Dark" w:hAnsi="Palanquin Dark" w:eastAsia="Palanquin Dark" w:cs="Palanquin Dark"/>
        </w:rPr>
        <w:t xml:space="preserve">करणे सम्पदादिलक्षणः क्विप् । यद्वा </w:t>
      </w:r>
      <w:r>
        <w:rPr>
          <w:rFonts w:eastAsia="Palanquin Dark" w:cs="Palanquin Dark" w:ascii="Palanquin Dark" w:hAnsi="Palanquin Dark"/>
        </w:rPr>
        <w:t xml:space="preserve">- </w:t>
      </w:r>
      <w:r>
        <w:rPr>
          <w:rFonts w:ascii="Palanquin Dark" w:hAnsi="Palanquin Dark" w:eastAsia="Palanquin Dark" w:cs="Palanquin Dark"/>
        </w:rPr>
        <w:t>स्पश बाधने</w:t>
      </w:r>
      <w:r>
        <w:rPr>
          <w:rFonts w:eastAsia="Palanquin Dark" w:cs="Palanquin Dark" w:ascii="Palanquin Dark" w:hAnsi="Palanquin Dark"/>
        </w:rPr>
        <w:t xml:space="preserve">, </w:t>
      </w:r>
      <w:r>
        <w:rPr>
          <w:rFonts w:ascii="Palanquin Dark" w:hAnsi="Palanquin Dark" w:eastAsia="Palanquin Dark" w:cs="Palanquin Dark"/>
        </w:rPr>
        <w:t xml:space="preserve">बाधकान्यायुधादीनि तं प्रति विसृज । तूर्णितमः त्वरिततमस्सन् । त्वरतेः क्तिनि निष्ठावद्भावेन निष्ठानत्वे </w:t>
      </w:r>
      <w:r>
        <w:rPr>
          <w:rFonts w:eastAsia="Palanquin Dark" w:cs="Palanquin Dark" w:ascii="Palanquin Dark" w:hAnsi="Palanquin Dark"/>
        </w:rPr>
        <w:t>'</w:t>
      </w:r>
      <w:r>
        <w:rPr>
          <w:rFonts w:ascii="Palanquin Dark" w:hAnsi="Palanquin Dark" w:eastAsia="Palanquin Dark" w:cs="Palanquin Dark"/>
        </w:rPr>
        <w:t>ज्वरत्वरस्रव्यविमवामुपधायाश्च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इत्यूठ् । किञ्च </w:t>
      </w:r>
      <w:r>
        <w:rPr>
          <w:rFonts w:eastAsia="Palanquin Dark" w:cs="Palanquin Dark" w:ascii="Palanquin Dark" w:hAnsi="Palanquin Dark"/>
        </w:rPr>
        <w:t xml:space="preserve">- </w:t>
      </w:r>
      <w:r>
        <w:rPr>
          <w:rFonts w:ascii="Palanquin Dark" w:hAnsi="Palanquin Dark" w:eastAsia="Palanquin Dark" w:cs="Palanquin Dark"/>
        </w:rPr>
        <w:t>भव पायुः पालयिता अस्या विशः प्रजायाः । कस्याः</w:t>
      </w:r>
      <w:r>
        <w:rPr>
          <w:rFonts w:eastAsia="Palanquin Dark" w:cs="Palanquin Dark" w:ascii="Palanquin Dark" w:hAnsi="Palanquin Dark"/>
        </w:rPr>
        <w:t xml:space="preserve">? </w:t>
      </w:r>
      <w:r>
        <w:rPr>
          <w:rFonts w:ascii="Palanquin Dark" w:hAnsi="Palanquin Dark" w:eastAsia="Palanquin Dark" w:cs="Palanquin Dark"/>
        </w:rPr>
        <w:t xml:space="preserve">त्वामनुगतायाः अस्मदादिकायाः न पुनः प्रकृतायाः । अत एवान्वादेशाभावात्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 प्रवर्तते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विशो विभक्तेरुदात्तत्वम् । </w:t>
      </w:r>
      <w:r>
        <w:rPr>
          <w:rFonts w:eastAsia="Palanquin Dark" w:cs="Palanquin Dark" w:ascii="Palanquin Dark" w:hAnsi="Palanquin Dark"/>
        </w:rPr>
        <w:t>'</w:t>
      </w:r>
      <w:r>
        <w:rPr>
          <w:rFonts w:ascii="Palanquin Dark" w:hAnsi="Palanquin Dark" w:eastAsia="Palanquin Dark" w:cs="Palanquin Dark"/>
        </w:rPr>
        <w:t>द्व्यचोतस्तिङः</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संहितायामाख्यातस्य दीर्घत्वम् । </w:t>
      </w:r>
      <w:r>
        <w:rPr>
          <w:rFonts w:eastAsia="Palanquin Dark" w:cs="Palanquin Dark" w:ascii="Palanquin Dark" w:hAnsi="Palanquin Dark"/>
        </w:rPr>
        <w:t>'</w:t>
      </w:r>
      <w:r>
        <w:rPr>
          <w:rFonts w:ascii="Palanquin Dark" w:hAnsi="Palanquin Dark" w:eastAsia="Palanquin Dark" w:cs="Palanquin Dark"/>
        </w:rPr>
        <w:t>कृवापाजिमि</w:t>
      </w:r>
      <w:r>
        <w:rPr>
          <w:rFonts w:eastAsia="Palanquin Dark" w:cs="Palanquin Dark" w:ascii="Palanquin Dark" w:hAnsi="Palanquin Dark"/>
        </w:rPr>
        <w:t xml:space="preserve">' </w:t>
      </w:r>
      <w:r>
        <w:rPr>
          <w:rFonts w:ascii="Palanquin Dark" w:hAnsi="Palanquin Dark" w:eastAsia="Palanquin Dark" w:cs="Palanquin Dark"/>
        </w:rPr>
        <w:t xml:space="preserve">इत्युण्प्रत्ययः । अदब्धः अनुपहिंसितः केनापि । किञ्च </w:t>
      </w:r>
      <w:r>
        <w:rPr>
          <w:rFonts w:eastAsia="Palanquin Dark" w:cs="Palanquin Dark" w:ascii="Palanquin Dark" w:hAnsi="Palanquin Dark"/>
        </w:rPr>
        <w:t xml:space="preserve">- </w:t>
      </w:r>
      <w:r>
        <w:rPr>
          <w:rFonts w:ascii="Palanquin Dark" w:hAnsi="Palanquin Dark" w:eastAsia="Palanquin Dark" w:cs="Palanquin Dark"/>
        </w:rPr>
        <w:t>माकिः मा कश्चिदपि ते त्वामादधर्षीत् आधर्षयतु तव कश्चिदपि परिभवं माकार्षीदित्यर्थः । धृष प्रसहने चुरादिराधृषीयः द्विविकरणता</w:t>
      </w:r>
      <w:r>
        <w:rPr>
          <w:rFonts w:eastAsia="Palanquin Dark" w:cs="Palanquin Dark" w:ascii="Palanquin Dark" w:hAnsi="Palanquin Dark"/>
        </w:rPr>
        <w:t xml:space="preserve">, </w:t>
      </w:r>
      <w:r>
        <w:rPr>
          <w:rFonts w:ascii="Palanquin Dark" w:hAnsi="Palanquin Dark" w:eastAsia="Palanquin Dark" w:cs="Palanquin Dark"/>
        </w:rPr>
        <w:t>शपश्श्लुः</w:t>
      </w:r>
      <w:r>
        <w:rPr>
          <w:rFonts w:eastAsia="Palanquin Dark" w:cs="Palanquin Dark" w:ascii="Palanquin Dark" w:hAnsi="Palanquin Dark"/>
        </w:rPr>
        <w:t xml:space="preserve">, </w:t>
      </w:r>
      <w:r>
        <w:rPr>
          <w:rFonts w:ascii="Palanquin Dark" w:hAnsi="Palanquin Dark" w:eastAsia="Palanquin Dark" w:cs="Palanquin Dark"/>
        </w:rPr>
        <w:t>ततः परं सिच्</w:t>
      </w:r>
      <w:r>
        <w:rPr>
          <w:rFonts w:eastAsia="Palanquin Dark" w:cs="Palanquin Dark" w:ascii="Palanquin Dark" w:hAnsi="Palanquin Dark"/>
        </w:rPr>
        <w:t>, '</w:t>
      </w:r>
      <w:r>
        <w:rPr>
          <w:rFonts w:ascii="Palanquin Dark" w:hAnsi="Palanquin Dark" w:eastAsia="Palanquin Dark" w:cs="Palanquin Dark"/>
        </w:rPr>
        <w:t>नेटि</w:t>
      </w:r>
      <w:r>
        <w:rPr>
          <w:rFonts w:eastAsia="Palanquin Dark" w:cs="Palanquin Dark" w:ascii="Palanquin Dark" w:hAnsi="Palanquin Dark"/>
        </w:rPr>
        <w:t xml:space="preserve">' </w:t>
      </w:r>
      <w:r>
        <w:rPr>
          <w:rFonts w:ascii="Palanquin Dark" w:hAnsi="Palanquin Dark" w:eastAsia="Palanquin Dark" w:cs="Palanquin Dark"/>
        </w:rPr>
        <w:t xml:space="preserve">इति वृद्धिप्रतिषेधः । सिच्येव वा व्यत्ययेन द्विर्वचनम् । व्यथिः व्यथयिता । व्यथेरन्तर्भावितण्यर्थात्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इतीन् । ण्यन्तादेव वा </w:t>
      </w:r>
      <w:r>
        <w:rPr>
          <w:rFonts w:eastAsia="Palanquin Dark" w:cs="Palanquin Dark" w:ascii="Palanquin Dark" w:hAnsi="Palanquin Dark"/>
        </w:rPr>
        <w:t>'</w:t>
      </w:r>
      <w:r>
        <w:rPr>
          <w:rFonts w:ascii="Palanquin Dark" w:hAnsi="Palanquin Dark" w:eastAsia="Palanquin Dark" w:cs="Palanquin Dark"/>
        </w:rPr>
        <w:t>अच इः</w:t>
      </w:r>
      <w:r>
        <w:rPr>
          <w:rFonts w:eastAsia="Palanquin Dark" w:cs="Palanquin Dark" w:ascii="Palanquin Dark" w:hAnsi="Palanquin Dark"/>
        </w:rPr>
        <w:t xml:space="preserve">' </w:t>
      </w:r>
      <w:r>
        <w:rPr>
          <w:rFonts w:ascii="Palanquin Dark" w:hAnsi="Palanquin Dark" w:eastAsia="Palanquin Dark" w:cs="Palanquin Dark"/>
        </w:rPr>
        <w:t xml:space="preserve">इतीप्रत्यये </w:t>
      </w:r>
      <w:r>
        <w:rPr>
          <w:rFonts w:eastAsia="Palanquin Dark" w:cs="Palanquin Dark" w:ascii="Palanquin Dark" w:hAnsi="Palanquin Dark"/>
        </w:rPr>
        <w:t>'</w:t>
      </w:r>
      <w:r>
        <w:rPr>
          <w:rFonts w:ascii="Palanquin Dark" w:hAnsi="Palanquin Dark" w:eastAsia="Palanquin Dark" w:cs="Palanquin Dark"/>
        </w:rPr>
        <w:t>बहुळमन्यत्रापि संज्ञाच्छन्दसोः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णिलोपः । यथा </w:t>
      </w:r>
      <w:r>
        <w:rPr>
          <w:rFonts w:eastAsia="Palanquin Dark" w:cs="Palanquin Dark" w:ascii="Palanquin Dark" w:hAnsi="Palanquin Dark"/>
        </w:rPr>
        <w:t>- '</w:t>
      </w:r>
      <w:r>
        <w:rPr>
          <w:rFonts w:ascii="Palanquin Dark" w:hAnsi="Palanquin Dark" w:eastAsia="Palanquin Dark" w:cs="Palanquin Dark"/>
        </w:rPr>
        <w:t>वर्धन्तु त्वा सुष्टुतयः</w:t>
      </w:r>
      <w:r>
        <w:rPr>
          <w:rFonts w:eastAsia="Palanquin Dark" w:cs="Palanquin Dark" w:ascii="Palanquin Dark" w:hAnsi="Palanquin Dark"/>
        </w:rPr>
        <w:t xml:space="preserve">' </w:t>
      </w:r>
      <w:r>
        <w:rPr>
          <w:rFonts w:ascii="Palanquin Dark" w:hAnsi="Palanquin Dark" w:eastAsia="Palanquin Dark" w:cs="Palanquin Dark"/>
        </w:rPr>
        <w:t xml:space="preserve">इति वृषादिर्द्रष्टव्यः । ते इति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सम्प्रदानत्वाच्चतुर्थी । </w:t>
      </w:r>
      <w:r>
        <w:rPr>
          <w:rFonts w:eastAsia="Palanquin Dark" w:cs="Palanquin Dark" w:ascii="Palanquin Dark" w:hAnsi="Palanquin Dark"/>
        </w:rPr>
        <w:t>'</w:t>
      </w:r>
      <w:r>
        <w:rPr>
          <w:rFonts w:ascii="Palanquin Dark" w:hAnsi="Palanquin Dark" w:eastAsia="Palanquin Dark" w:cs="Palanquin Dark"/>
        </w:rPr>
        <w:t>चतुर्थ्यर्थे बहुळं छन्दसि</w:t>
      </w:r>
      <w:r>
        <w:rPr>
          <w:rFonts w:eastAsia="Palanquin Dark" w:cs="Palanquin Dark" w:ascii="Palanquin Dark" w:hAnsi="Palanquin Dark"/>
        </w:rPr>
        <w:t xml:space="preserve">' </w:t>
      </w:r>
      <w:r>
        <w:rPr>
          <w:rFonts w:ascii="Palanquin Dark" w:hAnsi="Palanquin Dark" w:eastAsia="Palanquin Dark" w:cs="Palanquin Dark"/>
        </w:rPr>
        <w:t>इति षष्ठी चतुर्थ्यर्थे वा । कर्मणि षष्ठी वा</w:t>
      </w:r>
      <w:r>
        <w:rPr>
          <w:rFonts w:eastAsia="Palanquin Dark" w:cs="Palanquin Dark" w:ascii="Palanquin Dark" w:hAnsi="Palanquin Dark"/>
        </w:rPr>
        <w:t xml:space="preserve">, </w:t>
      </w:r>
      <w:r>
        <w:rPr>
          <w:rFonts w:ascii="Palanquin Dark" w:hAnsi="Palanquin Dark" w:eastAsia="Palanquin Dark" w:cs="Palanquin Dark"/>
        </w:rPr>
        <w:t xml:space="preserve">तेव्यथिरिति सम्बन्धात् । </w:t>
      </w:r>
      <w:r>
        <w:rPr>
          <w:rFonts w:eastAsia="Palanquin Dark" w:cs="Palanquin Dark" w:ascii="Palanquin Dark" w:hAnsi="Palanquin Dark"/>
        </w:rPr>
        <w:t>'</w:t>
      </w:r>
      <w:r>
        <w:rPr>
          <w:rFonts w:ascii="Palanquin Dark" w:hAnsi="Palanquin Dark" w:eastAsia="Palanquin Dark" w:cs="Palanquin Dark"/>
        </w:rPr>
        <w:t>युष्मत्तत्तक्षुष्वन्तः पादम्</w:t>
      </w:r>
      <w:r>
        <w:rPr>
          <w:rFonts w:eastAsia="Palanquin Dark" w:cs="Palanquin Dark" w:ascii="Palanquin Dark" w:hAnsi="Palanquin Dark"/>
        </w:rPr>
        <w:t xml:space="preserve">' </w:t>
      </w:r>
      <w:r>
        <w:rPr>
          <w:rFonts w:ascii="Palanquin Dark" w:hAnsi="Palanquin Dark" w:eastAsia="Palanquin Dark" w:cs="Palanquin Dark"/>
        </w:rPr>
        <w:t>इति ते इत्यस्मिन् परतः पूर्वस्य सकारस्य षत्वम्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उदग्न इति ॥ हे अग्ने उत्तिष्ठ उत्थाय प्रत्यातनुष्व शत्रून्प्रत्यात्ततेजा भव । तथा च भूत्वा</w:t>
      </w:r>
      <w:r>
        <w:rPr>
          <w:rFonts w:eastAsia="Palanquin Dark" w:cs="Palanquin Dark" w:ascii="Palanquin Dark" w:hAnsi="Palanquin Dark"/>
        </w:rPr>
        <w:t xml:space="preserve">, </w:t>
      </w:r>
      <w:r>
        <w:rPr>
          <w:rFonts w:ascii="Palanquin Dark" w:hAnsi="Palanquin Dark" w:eastAsia="Palanquin Dark" w:cs="Palanquin Dark"/>
        </w:rPr>
        <w:t xml:space="preserve">हे तिग्महेते तीक्ष्णायुध अमित्रानस्मच्छत्रून् न्योषतात् नियमेन दह । उष दाहे । अमेरित्रप्रत्ययः । किञ्च </w:t>
      </w:r>
      <w:r>
        <w:rPr>
          <w:rFonts w:eastAsia="Palanquin Dark" w:cs="Palanquin Dark" w:ascii="Palanquin Dark" w:hAnsi="Palanquin Dark"/>
        </w:rPr>
        <w:t xml:space="preserve">- </w:t>
      </w:r>
      <w:r>
        <w:rPr>
          <w:rFonts w:ascii="Palanquin Dark" w:hAnsi="Palanquin Dark" w:eastAsia="Palanquin Dark" w:cs="Palanquin Dark"/>
        </w:rPr>
        <w:t>यो नः अस्माकं अरातिं अरातित्वं अस्मभ्यं वा अरातिं अदानं चक्रे कुरुते</w:t>
      </w:r>
      <w:r>
        <w:rPr>
          <w:rFonts w:eastAsia="Palanquin Dark" w:cs="Palanquin Dark" w:ascii="Palanquin Dark" w:hAnsi="Palanquin Dark"/>
        </w:rPr>
        <w:t xml:space="preserve">, </w:t>
      </w:r>
      <w:r>
        <w:rPr>
          <w:rFonts w:ascii="Palanquin Dark" w:hAnsi="Palanquin Dark" w:eastAsia="Palanquin Dark" w:cs="Palanquin Dark"/>
        </w:rPr>
        <w:t>योस्मभ्यं न किञ्चिदपि ददाति तं नीचा न्यग्भूतं धक्षि दह</w:t>
      </w:r>
      <w:r>
        <w:rPr>
          <w:rFonts w:eastAsia="Palanquin Dark" w:cs="Palanquin Dark" w:ascii="Palanquin Dark" w:hAnsi="Palanquin Dark"/>
        </w:rPr>
        <w:t xml:space="preserve">, </w:t>
      </w:r>
      <w:r>
        <w:rPr>
          <w:rFonts w:ascii="Palanquin Dark" w:hAnsi="Palanquin Dark" w:eastAsia="Palanquin Dark" w:cs="Palanquin Dark"/>
        </w:rPr>
        <w:t xml:space="preserve">अतसन्न काष्ठमिव शुष्कम् । दहेर्लेटि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न्यक्शब्दाद्व्यत्ययेन तृतीया </w:t>
      </w:r>
      <w:r>
        <w:rPr>
          <w:rFonts w:eastAsia="Palanquin Dark" w:cs="Palanquin Dark" w:ascii="Palanquin Dark" w:hAnsi="Palanquin Dark"/>
        </w:rPr>
        <w:t>'</w:t>
      </w:r>
      <w:r>
        <w:rPr>
          <w:rFonts w:ascii="Palanquin Dark" w:hAnsi="Palanquin Dark" w:eastAsia="Palanquin Dark" w:cs="Palanquin Dark"/>
        </w:rPr>
        <w:t>अञ्चेश्छन्दस्यसर्वनामस्थानम्</w:t>
      </w:r>
      <w:r>
        <w:rPr>
          <w:rFonts w:eastAsia="Palanquin Dark" w:cs="Palanquin Dark" w:ascii="Palanquin Dark" w:hAnsi="Palanquin Dark"/>
        </w:rPr>
        <w:t xml:space="preserve">' </w:t>
      </w:r>
      <w:r>
        <w:rPr>
          <w:rFonts w:ascii="Palanquin Dark" w:hAnsi="Palanquin Dark" w:eastAsia="Palanquin Dark" w:cs="Palanquin Dark"/>
        </w:rPr>
        <w:t>इति तस्या उदात्तत्वम् । हे समिधान सामिधेनीसमिद्भिर्दीप्यमान । पूर्ववच्छपो लुक्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 xml:space="preserve">ऊर्ध्व इति ॥ हे अग्ने ऊर्ध्वः उत्थितो भव । उत्थाय च प्रतिविध्य प्रत्येकं ताडय । यद्वा </w:t>
      </w:r>
      <w:r>
        <w:rPr>
          <w:rFonts w:eastAsia="Palanquin Dark" w:cs="Palanquin Dark" w:ascii="Palanquin Dark" w:hAnsi="Palanquin Dark"/>
        </w:rPr>
        <w:t xml:space="preserve">- </w:t>
      </w:r>
      <w:r>
        <w:rPr>
          <w:rFonts w:ascii="Palanquin Dark" w:hAnsi="Palanquin Dark" w:eastAsia="Palanquin Dark" w:cs="Palanquin Dark"/>
        </w:rPr>
        <w:t>प्रतियोद्धा भव । कस्यार्थे</w:t>
      </w:r>
      <w:r>
        <w:rPr>
          <w:rFonts w:eastAsia="Palanquin Dark" w:cs="Palanquin Dark" w:ascii="Palanquin Dark" w:hAnsi="Palanquin Dark"/>
        </w:rPr>
        <w:t xml:space="preserve">? </w:t>
      </w:r>
      <w:r>
        <w:rPr>
          <w:rFonts w:ascii="Palanquin Dark" w:hAnsi="Palanquin Dark" w:eastAsia="Palanquin Dark" w:cs="Palanquin Dark"/>
        </w:rPr>
        <w:t xml:space="preserve">अध्यस्मत् अस्मत्त उपरि अस्मत्पक्षे तिष्ठन् अस्मदर्थमित्यर्थः । यद्वा </w:t>
      </w:r>
      <w:r>
        <w:rPr>
          <w:rFonts w:eastAsia="Palanquin Dark" w:cs="Palanquin Dark" w:ascii="Palanquin Dark" w:hAnsi="Palanquin Dark"/>
        </w:rPr>
        <w:t xml:space="preserve">- </w:t>
      </w:r>
      <w:r>
        <w:rPr>
          <w:rFonts w:ascii="Palanquin Dark" w:hAnsi="Palanquin Dark" w:eastAsia="Palanquin Dark" w:cs="Palanquin Dark"/>
        </w:rPr>
        <w:t xml:space="preserve">अस्मत्त उपरि ये तिष्ठन्त्यस्मान्न्यग्भावयन्तः । तान् प्रतिविध्य प्रत्येकं ताडय । यद्वा </w:t>
      </w:r>
      <w:r>
        <w:rPr>
          <w:rFonts w:eastAsia="Palanquin Dark" w:cs="Palanquin Dark" w:ascii="Palanquin Dark" w:hAnsi="Palanquin Dark"/>
        </w:rPr>
        <w:t xml:space="preserve">- </w:t>
      </w:r>
      <w:r>
        <w:rPr>
          <w:rFonts w:ascii="Palanquin Dark" w:hAnsi="Palanquin Dark" w:eastAsia="Palanquin Dark" w:cs="Palanquin Dark"/>
        </w:rPr>
        <w:t xml:space="preserve">सप्तम्या लुक् । अस्मास्वधि प्रतिविध्य अस्मन्निमित्तं प्रतियोद्धा भव । अधिशब्देनापि सप्तम्यर्थ एव द्योत्यते । तदर्थं किं कर्तव्यमिति चेत् आविष्कृणुष्व प्रकाशय दैव्यानि देवस्थ तव स्वभूतानि वीर्याणि यानि तवैव सन्ति तानि प्रकाशय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 xml:space="preserve">इति यञ् । </w:t>
      </w:r>
      <w:r>
        <w:rPr>
          <w:rFonts w:eastAsia="Palanquin Dark" w:cs="Palanquin Dark" w:ascii="Palanquin Dark" w:hAnsi="Palanquin Dark"/>
        </w:rPr>
        <w:t>'</w:t>
      </w:r>
      <w:r>
        <w:rPr>
          <w:rFonts w:ascii="Palanquin Dark" w:hAnsi="Palanquin Dark" w:eastAsia="Palanquin Dark" w:cs="Palanquin Dark"/>
        </w:rPr>
        <w:t>इदुदुपदस्य चाप्रत्ययस्य</w:t>
      </w:r>
      <w:r>
        <w:rPr>
          <w:rFonts w:eastAsia="Palanquin Dark" w:cs="Palanquin Dark" w:ascii="Palanquin Dark" w:hAnsi="Palanquin Dark"/>
        </w:rPr>
        <w:t xml:space="preserve">' </w:t>
      </w:r>
      <w:r>
        <w:rPr>
          <w:rFonts w:ascii="Palanquin Dark" w:hAnsi="Palanquin Dark" w:eastAsia="Palanquin Dark" w:cs="Palanquin Dark"/>
        </w:rPr>
        <w:t xml:space="preserve">इति षत्वम्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यातुजूनां यातयितुं क्लेशयितुं प्राणिनो ये जवं कुर्वन्ति ते यातुजुवः । </w:t>
      </w:r>
      <w:r>
        <w:rPr>
          <w:rFonts w:eastAsia="Palanquin Dark" w:cs="Palanquin Dark" w:ascii="Palanquin Dark" w:hAnsi="Palanquin Dark"/>
        </w:rPr>
        <w:t>'</w:t>
      </w:r>
      <w:r>
        <w:rPr>
          <w:rFonts w:ascii="Palanquin Dark" w:hAnsi="Palanquin Dark" w:eastAsia="Palanquin Dark" w:cs="Palanquin Dark"/>
        </w:rPr>
        <w:t>क्विब्वचि</w:t>
      </w:r>
      <w:r>
        <w:rPr>
          <w:rFonts w:eastAsia="Palanquin Dark" w:cs="Palanquin Dark" w:ascii="Palanquin Dark" w:hAnsi="Palanquin Dark"/>
        </w:rPr>
        <w:t xml:space="preserve">' </w:t>
      </w:r>
      <w:r>
        <w:rPr>
          <w:rFonts w:ascii="Palanquin Dark" w:hAnsi="Palanquin Dark" w:eastAsia="Palanquin Dark" w:cs="Palanquin Dark"/>
        </w:rPr>
        <w:t xml:space="preserve">इत्यादिना क्विब्दीर्घौ । आमि छान्दसो नुट् । तेषां यातुधानानां स्थिराणि वीर्याणि अवतनुहि अवाचनिं कुरु नाशय । </w:t>
      </w:r>
      <w:r>
        <w:rPr>
          <w:rFonts w:eastAsia="Palanquin Dark" w:cs="Palanquin Dark" w:ascii="Palanquin Dark" w:hAnsi="Palanquin Dark"/>
        </w:rPr>
        <w:t>'</w:t>
      </w:r>
      <w:r>
        <w:rPr>
          <w:rFonts w:ascii="Palanquin Dark" w:hAnsi="Palanquin Dark" w:eastAsia="Palanquin Dark" w:cs="Palanquin Dark"/>
        </w:rPr>
        <w:t>शेश्छन्दसि बहुळम्</w:t>
      </w:r>
      <w:r>
        <w:rPr>
          <w:rFonts w:eastAsia="Palanquin Dark" w:cs="Palanquin Dark" w:ascii="Palanquin Dark" w:hAnsi="Palanquin Dark"/>
        </w:rPr>
        <w:t xml:space="preserve">' </w:t>
      </w:r>
      <w:r>
        <w:rPr>
          <w:rFonts w:ascii="Palanquin Dark" w:hAnsi="Palanquin Dark" w:eastAsia="Palanquin Dark" w:cs="Palanquin Dark"/>
        </w:rPr>
        <w:t xml:space="preserve">इति लुक् । </w:t>
      </w:r>
      <w:r>
        <w:rPr>
          <w:rFonts w:eastAsia="Palanquin Dark" w:cs="Palanquin Dark" w:ascii="Palanquin Dark" w:hAnsi="Palanquin Dark"/>
        </w:rPr>
        <w:t>'</w:t>
      </w:r>
      <w:r>
        <w:rPr>
          <w:rFonts w:ascii="Palanquin Dark" w:hAnsi="Palanquin Dark" w:eastAsia="Palanquin Dark" w:cs="Palanquin Dark"/>
        </w:rPr>
        <w:t>उतश्च प्रत्ययाच्छन्दो वा 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हेर्लोपो न क्रियते । एवं त्वदीयानि वीर्याण्याविष्कृत्य यातुधानानां च वीर्याणि शिथिलीकृत्य पश्चादित्थं प्रवर्तितव्यमित्याह </w:t>
      </w:r>
      <w:r>
        <w:rPr>
          <w:rFonts w:eastAsia="Palanquin Dark" w:cs="Palanquin Dark" w:ascii="Palanquin Dark" w:hAnsi="Palanquin Dark"/>
        </w:rPr>
        <w:t xml:space="preserve">- </w:t>
      </w:r>
      <w:r>
        <w:rPr>
          <w:rFonts w:ascii="Palanquin Dark" w:hAnsi="Palanquin Dark" w:eastAsia="Palanquin Dark" w:cs="Palanquin Dark"/>
        </w:rPr>
        <w:t>जामिं चाजामिं च शत्रून्प्रमृणीहि प्रकर्षेण मारय । म्रियतेरन्तर्भावितण्यर्थात् लोटि</w:t>
      </w:r>
      <w:r>
        <w:rPr>
          <w:rFonts w:eastAsia="Palanquin Dark" w:cs="Palanquin Dark" w:ascii="Palanquin Dark" w:hAnsi="Palanquin Dark"/>
        </w:rPr>
        <w:t>[</w:t>
      </w:r>
      <w:r>
        <w:rPr>
          <w:rFonts w:ascii="Palanquin Dark" w:hAnsi="Palanquin Dark" w:eastAsia="Palanquin Dark" w:cs="Palanquin Dark"/>
        </w:rPr>
        <w:t>टः</w:t>
      </w:r>
      <w:r>
        <w:rPr>
          <w:rFonts w:eastAsia="Palanquin Dark" w:cs="Palanquin Dark" w:ascii="Palanquin Dark" w:hAnsi="Palanquin Dark"/>
        </w:rPr>
        <w:t xml:space="preserve">] </w:t>
      </w:r>
      <w:r>
        <w:rPr>
          <w:rFonts w:ascii="Palanquin Dark" w:hAnsi="Palanquin Dark" w:eastAsia="Palanquin Dark" w:cs="Palanquin Dark"/>
        </w:rPr>
        <w:t>व्यत्ययेन श्ना</w:t>
      </w:r>
      <w:r>
        <w:rPr>
          <w:rFonts w:eastAsia="Palanquin Dark" w:cs="Palanquin Dark" w:ascii="Palanquin Dark" w:hAnsi="Palanquin Dark"/>
        </w:rPr>
        <w:t xml:space="preserve">, </w:t>
      </w:r>
      <w:r>
        <w:rPr>
          <w:rFonts w:ascii="Palanquin Dark" w:hAnsi="Palanquin Dark" w:eastAsia="Palanquin Dark" w:cs="Palanquin Dark"/>
        </w:rPr>
        <w:t xml:space="preserve">हेः पित्त्वाभावे ङित्त्वादीत्वम् । यद्वा </w:t>
      </w:r>
      <w:r>
        <w:rPr>
          <w:rFonts w:eastAsia="Palanquin Dark" w:cs="Palanquin Dark" w:ascii="Palanquin Dark" w:hAnsi="Palanquin Dark"/>
        </w:rPr>
        <w:t xml:space="preserve">- </w:t>
      </w:r>
      <w:r>
        <w:rPr>
          <w:rFonts w:ascii="Palanquin Dark" w:hAnsi="Palanquin Dark" w:eastAsia="Palanquin Dark" w:cs="Palanquin Dark"/>
        </w:rPr>
        <w:t>मृण हिंसायाम्</w:t>
      </w:r>
      <w:r>
        <w:rPr>
          <w:rFonts w:eastAsia="Palanquin Dark" w:cs="Palanquin Dark" w:ascii="Palanquin Dark" w:hAnsi="Palanquin Dark"/>
        </w:rPr>
        <w:t xml:space="preserve">, </w:t>
      </w:r>
      <w:r>
        <w:rPr>
          <w:rFonts w:ascii="Palanquin Dark" w:hAnsi="Palanquin Dark" w:eastAsia="Palanquin Dark" w:cs="Palanquin Dark"/>
        </w:rPr>
        <w:t>लोटि हेश्छान्दस ईडागमः</w:t>
      </w:r>
      <w:r>
        <w:rPr>
          <w:rFonts w:eastAsia="Palanquin Dark" w:cs="Palanquin Dark" w:ascii="Palanquin Dark" w:hAnsi="Palanquin Dark"/>
        </w:rPr>
        <w:t xml:space="preserve">, </w:t>
      </w:r>
      <w:r>
        <w:rPr>
          <w:rFonts w:ascii="Palanquin Dark" w:hAnsi="Palanquin Dark" w:eastAsia="Palanquin Dark" w:cs="Palanquin Dark"/>
        </w:rPr>
        <w:t>विकरणस्य लुक् । यत्कृतमेव क्रियते तज्जामि । अत्र प्रमृणीहीत्याख्यातसन्निधेर्मरणविषयं पौनरुक्त्यं विज्ञायते</w:t>
      </w:r>
      <w:r>
        <w:rPr>
          <w:rFonts w:eastAsia="Palanquin Dark" w:cs="Palanquin Dark" w:ascii="Palanquin Dark" w:hAnsi="Palanquin Dark"/>
        </w:rPr>
        <w:t xml:space="preserve">, </w:t>
      </w:r>
      <w:r>
        <w:rPr>
          <w:rFonts w:ascii="Palanquin Dark" w:hAnsi="Palanquin Dark" w:eastAsia="Palanquin Dark" w:cs="Palanquin Dark"/>
        </w:rPr>
        <w:t>उपचारेण तद्वति वृत्तिः । एतदुक्तं भवति</w:t>
      </w:r>
      <w:r>
        <w:rPr>
          <w:rFonts w:eastAsia="Palanquin Dark" w:cs="Palanquin Dark" w:ascii="Palanquin Dark" w:hAnsi="Palanquin Dark"/>
        </w:rPr>
        <w:t xml:space="preserve">; - </w:t>
      </w:r>
      <w:r>
        <w:rPr>
          <w:rFonts w:ascii="Palanquin Dark" w:hAnsi="Palanquin Dark" w:eastAsia="Palanquin Dark" w:cs="Palanquin Dark"/>
        </w:rPr>
        <w:t>शत्रून् प्रमृणीहि । किं विशेषेण</w:t>
      </w:r>
      <w:r>
        <w:rPr>
          <w:rFonts w:eastAsia="Palanquin Dark" w:cs="Palanquin Dark" w:ascii="Palanquin Dark" w:hAnsi="Palanquin Dark"/>
        </w:rPr>
        <w:t xml:space="preserve">? </w:t>
      </w:r>
      <w:r>
        <w:rPr>
          <w:rFonts w:ascii="Palanquin Dark" w:hAnsi="Palanquin Dark" w:eastAsia="Palanquin Dark" w:cs="Palanquin Dark"/>
        </w:rPr>
        <w:t>जामिं चाजामिं च शत्रुं मारय यः पूर्वं प्रहृतस्तमपि प्रहर</w:t>
      </w:r>
      <w:r>
        <w:rPr>
          <w:rFonts w:eastAsia="Palanquin Dark" w:cs="Palanquin Dark" w:ascii="Palanquin Dark" w:hAnsi="Palanquin Dark"/>
        </w:rPr>
        <w:t xml:space="preserve">, </w:t>
      </w:r>
      <w:r>
        <w:rPr>
          <w:rFonts w:ascii="Palanquin Dark" w:hAnsi="Palanquin Dark" w:eastAsia="Palanquin Dark" w:cs="Palanquin Dark"/>
        </w:rPr>
        <w:t>हतो यमिति मोपेक्षिष्ठाः</w:t>
      </w:r>
      <w:r>
        <w:rPr>
          <w:rFonts w:eastAsia="Palanquin Dark" w:cs="Palanquin Dark" w:ascii="Palanquin Dark" w:hAnsi="Palanquin Dark"/>
        </w:rPr>
        <w:t xml:space="preserve">, </w:t>
      </w:r>
      <w:r>
        <w:rPr>
          <w:rFonts w:ascii="Palanquin Dark" w:hAnsi="Palanquin Dark" w:eastAsia="Palanquin Dark" w:cs="Palanquin Dark"/>
        </w:rPr>
        <w:t>यश्च न प्रहृतः कुतश्चित्कारणात्तमपि प्रहर</w:t>
      </w:r>
      <w:r>
        <w:rPr>
          <w:rFonts w:eastAsia="Palanquin Dark" w:cs="Palanquin Dark" w:ascii="Palanquin Dark" w:hAnsi="Palanquin Dark"/>
        </w:rPr>
        <w:t xml:space="preserve">, </w:t>
      </w:r>
      <w:r>
        <w:rPr>
          <w:rFonts w:ascii="Palanquin Dark" w:hAnsi="Palanquin Dark" w:eastAsia="Palanquin Dark" w:cs="Palanquin Dark"/>
        </w:rPr>
        <w:t xml:space="preserve">वराकोयं न हन्तव्य इत्यादि चेतसि माकृथाः । इदमेव कार्त्स्न्यं प्रतिपादयितुं बहुवचनं प्रयुक्तम् । एकेन जामि मारणेन एकेनाजामिमारणेन देवस्य कृतार्थता माविज्ञायीति । यद्वा </w:t>
      </w:r>
      <w:r>
        <w:rPr>
          <w:rFonts w:eastAsia="Palanquin Dark" w:cs="Palanquin Dark" w:ascii="Palanquin Dark" w:hAnsi="Palanquin Dark"/>
        </w:rPr>
        <w:t xml:space="preserve">- </w:t>
      </w:r>
      <w:r>
        <w:rPr>
          <w:rFonts w:ascii="Palanquin Dark" w:hAnsi="Palanquin Dark" w:eastAsia="Palanquin Dark" w:cs="Palanquin Dark"/>
        </w:rPr>
        <w:t>द्वे अप्येते क्रियाविशेषणे</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w:t>
      </w:r>
      <w:r>
        <w:rPr>
          <w:rFonts w:eastAsia="Palanquin Dark" w:cs="Palanquin Dark" w:ascii="Palanquin Dark" w:hAnsi="Palanquin Dark"/>
        </w:rPr>
        <w:t>'</w:t>
      </w:r>
      <w:r>
        <w:rPr>
          <w:rFonts w:ascii="Palanquin Dark" w:hAnsi="Palanquin Dark" w:eastAsia="Palanquin Dark" w:cs="Palanquin Dark"/>
        </w:rPr>
        <w:t>स्वमोर्नपुंसकात्</w:t>
      </w:r>
      <w:r>
        <w:rPr>
          <w:rFonts w:eastAsia="Palanquin Dark" w:cs="Palanquin Dark" w:ascii="Palanquin Dark" w:hAnsi="Palanquin Dark"/>
        </w:rPr>
        <w:t xml:space="preserve">' </w:t>
      </w:r>
      <w:r>
        <w:rPr>
          <w:rFonts w:ascii="Palanquin Dark" w:hAnsi="Palanquin Dark" w:eastAsia="Palanquin Dark" w:cs="Palanquin Dark"/>
        </w:rPr>
        <w:t>इति न क्रियते । पुनरुक्तमपुनरुक्तं च शत्रून् मारयेति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षष्ठी </w:t>
      </w:r>
      <w:r>
        <w:rPr>
          <w:rFonts w:eastAsia="Palanquin Dark" w:cs="Palanquin Dark" w:ascii="Palanquin Dark" w:hAnsi="Palanquin Dark"/>
        </w:rPr>
        <w:t xml:space="preserve">- </w:t>
      </w:r>
      <w:r>
        <w:rPr>
          <w:rFonts w:ascii="Palanquin Dark" w:hAnsi="Palanquin Dark" w:eastAsia="Palanquin Dark" w:cs="Palanquin Dark"/>
        </w:rPr>
        <w:t xml:space="preserve">स त इति ॥ हे अग्ने यविष्ठ युवतम । यद्वा </w:t>
      </w:r>
      <w:r>
        <w:rPr>
          <w:rFonts w:eastAsia="Palanquin Dark" w:cs="Palanquin Dark" w:ascii="Palanquin Dark" w:hAnsi="Palanquin Dark"/>
        </w:rPr>
        <w:t xml:space="preserve">- </w:t>
      </w:r>
      <w:r>
        <w:rPr>
          <w:rFonts w:ascii="Palanquin Dark" w:hAnsi="Palanquin Dark" w:eastAsia="Palanquin Dark" w:cs="Palanquin Dark"/>
        </w:rPr>
        <w:t xml:space="preserve">हविर्देवानाम्मिश्रयितृतम । यौतेः तृजन्तादिष्ठन् । स ते तव जानाति सुमतिं शोभनां कल्याणकारिणीं मतिं स एव तवानुग्रहबुद्धिं यथावत् भजत इति यावत् । यद्वा </w:t>
      </w:r>
      <w:r>
        <w:rPr>
          <w:rFonts w:eastAsia="Palanquin Dark" w:cs="Palanquin Dark" w:ascii="Palanquin Dark" w:hAnsi="Palanquin Dark"/>
        </w:rPr>
        <w:t xml:space="preserve">- </w:t>
      </w:r>
      <w:r>
        <w:rPr>
          <w:rFonts w:ascii="Palanquin Dark" w:hAnsi="Palanquin Dark" w:eastAsia="Palanquin Dark" w:cs="Palanquin Dark"/>
        </w:rPr>
        <w:t>स एव त्वत्प्रसादात्सुमतिमात्महितं जानाति</w:t>
      </w:r>
      <w:r>
        <w:rPr>
          <w:rFonts w:eastAsia="Palanquin Dark" w:cs="Palanquin Dark" w:ascii="Palanquin Dark" w:hAnsi="Palanquin Dark"/>
        </w:rPr>
        <w:t xml:space="preserve">, </w:t>
      </w:r>
      <w:r>
        <w:rPr>
          <w:rFonts w:ascii="Palanquin Dark" w:hAnsi="Palanquin Dark" w:eastAsia="Palanquin Dark" w:cs="Palanquin Dark"/>
        </w:rPr>
        <w:t>स एवात्महिते प्रवर्तत इति यावत् । 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 xml:space="preserve">इति मतिशब्दोन्तोदात्तः । क इत्याह </w:t>
      </w:r>
      <w:r>
        <w:rPr>
          <w:rFonts w:eastAsia="Palanquin Dark" w:cs="Palanquin Dark" w:ascii="Palanquin Dark" w:hAnsi="Palanquin Dark"/>
        </w:rPr>
        <w:t xml:space="preserve">- </w:t>
      </w:r>
      <w:r>
        <w:rPr>
          <w:rFonts w:ascii="Palanquin Dark" w:hAnsi="Palanquin Dark" w:eastAsia="Palanquin Dark" w:cs="Palanquin Dark"/>
        </w:rPr>
        <w:t xml:space="preserve">य ईवते गमनवते प्रशस्तगतये कल्याणहेतुभूतागमनाय । यद्वा </w:t>
      </w:r>
      <w:r>
        <w:rPr>
          <w:rFonts w:eastAsia="Palanquin Dark" w:cs="Palanquin Dark" w:ascii="Palanquin Dark" w:hAnsi="Palanquin Dark"/>
        </w:rPr>
        <w:t xml:space="preserve">- </w:t>
      </w:r>
      <w:r>
        <w:rPr>
          <w:rFonts w:ascii="Palanquin Dark" w:hAnsi="Palanquin Dark" w:eastAsia="Palanquin Dark" w:cs="Palanquin Dark"/>
        </w:rPr>
        <w:t>गृहमागताय ब्रह्मणे परिबृढाय । तुभ्यं गातुमन्नं हविर्लक्षणं ऐरत् ईरयति ददाति । ईर क्षेपे</w:t>
      </w:r>
      <w:r>
        <w:rPr>
          <w:rFonts w:eastAsia="Palanquin Dark" w:cs="Palanquin Dark" w:ascii="Palanquin Dark" w:hAnsi="Palanquin Dark"/>
        </w:rPr>
        <w:t xml:space="preserve">, </w:t>
      </w:r>
      <w:r>
        <w:rPr>
          <w:rFonts w:ascii="Palanquin Dark" w:hAnsi="Palanquin Dark" w:eastAsia="Palanquin Dark" w:cs="Palanquin Dark"/>
        </w:rPr>
        <w:t>चुरादिराधृषीयः</w:t>
      </w:r>
      <w:r>
        <w:rPr>
          <w:rFonts w:eastAsia="Palanquin Dark" w:cs="Palanquin Dark" w:ascii="Palanquin Dark" w:hAnsi="Palanquin Dark"/>
        </w:rPr>
        <w:t xml:space="preserve">, </w:t>
      </w:r>
      <w:r>
        <w:rPr>
          <w:rFonts w:ascii="Palanquin Dark" w:hAnsi="Palanquin Dark" w:eastAsia="Palanquin Dark" w:cs="Palanquin Dark"/>
        </w:rPr>
        <w:t>छान्दसो लुङ् । इङ् गतौ</w:t>
      </w:r>
      <w:r>
        <w:rPr>
          <w:rFonts w:eastAsia="Palanquin Dark" w:cs="Palanquin Dark" w:ascii="Palanquin Dark" w:hAnsi="Palanquin Dark"/>
        </w:rPr>
        <w:t xml:space="preserve">, </w:t>
      </w:r>
      <w:r>
        <w:rPr>
          <w:rFonts w:ascii="Palanquin Dark" w:hAnsi="Palanquin Dark" w:eastAsia="Palanquin Dark" w:cs="Palanquin Dark"/>
        </w:rPr>
        <w:t>क्विबन्तात्प्रशंसायां मतुप्</w:t>
      </w:r>
      <w:r>
        <w:rPr>
          <w:rFonts w:eastAsia="Palanquin Dark" w:cs="Palanquin Dark" w:ascii="Palanquin Dark" w:hAnsi="Palanquin Dark"/>
        </w:rPr>
        <w:t>, '</w:t>
      </w:r>
      <w:r>
        <w:rPr>
          <w:rFonts w:ascii="Palanquin Dark" w:hAnsi="Palanquin Dark" w:eastAsia="Palanquin Dark" w:cs="Palanquin Dark"/>
        </w:rPr>
        <w:t>छन्दसीरः</w:t>
      </w:r>
      <w:r>
        <w:rPr>
          <w:rFonts w:eastAsia="Palanquin Dark" w:cs="Palanquin Dark" w:ascii="Palanquin Dark" w:hAnsi="Palanquin Dark"/>
        </w:rPr>
        <w:t xml:space="preserve">' </w:t>
      </w:r>
      <w:r>
        <w:rPr>
          <w:rFonts w:ascii="Palanquin Dark" w:hAnsi="Palanquin Dark" w:eastAsia="Palanquin Dark" w:cs="Palanquin Dark"/>
        </w:rPr>
        <w:t xml:space="preserve">इति मतुपो वत्वम् । यद्वा </w:t>
      </w:r>
      <w:r>
        <w:rPr>
          <w:rFonts w:eastAsia="Palanquin Dark" w:cs="Palanquin Dark" w:ascii="Palanquin Dark" w:hAnsi="Palanquin Dark"/>
        </w:rPr>
        <w:t xml:space="preserve">- </w:t>
      </w:r>
      <w:r>
        <w:rPr>
          <w:rFonts w:ascii="Palanquin Dark" w:hAnsi="Palanquin Dark" w:eastAsia="Palanquin Dark" w:cs="Palanquin Dark"/>
        </w:rPr>
        <w:t>ईवते गमनवते गमनकारिणे तुभ्यं यो गातुम्मार्गमैरत् करोति</w:t>
      </w:r>
      <w:r>
        <w:rPr>
          <w:rFonts w:eastAsia="Palanquin Dark" w:cs="Palanquin Dark" w:ascii="Palanquin Dark" w:hAnsi="Palanquin Dark"/>
        </w:rPr>
        <w:t xml:space="preserve">, </w:t>
      </w:r>
      <w:r>
        <w:rPr>
          <w:rFonts w:ascii="Palanquin Dark" w:hAnsi="Palanquin Dark" w:eastAsia="Palanquin Dark" w:cs="Palanquin Dark"/>
        </w:rPr>
        <w:t xml:space="preserve">मार्गं हविरादिसम्पन्नं प्रवर्तयति अलङ्कृतमिव राजमार्गम् । स एव सुमतिं जानाति । तस्मात्त्वया इत्थमस्यैवोपकर्तव्यमित्याह </w:t>
      </w:r>
      <w:r>
        <w:rPr>
          <w:rFonts w:eastAsia="Palanquin Dark" w:cs="Palanquin Dark" w:ascii="Palanquin Dark" w:hAnsi="Palanquin Dark"/>
        </w:rPr>
        <w:t xml:space="preserve">- </w:t>
      </w:r>
      <w:r>
        <w:rPr>
          <w:rFonts w:ascii="Palanquin Dark" w:hAnsi="Palanquin Dark" w:eastAsia="Palanquin Dark" w:cs="Palanquin Dark"/>
        </w:rPr>
        <w:t>अस्मै इत्थं त्वयि श्रद्धां कुर्वते यजमानाय यजमानार्थम् । अन्वादेशविषयत्वादनुदात्तत्वम् । रायो धनानि द्युम्नानि यशांसि दुरो गृहान्</w:t>
      </w:r>
      <w:r>
        <w:rPr>
          <w:rFonts w:eastAsia="Palanquin Dark" w:cs="Palanquin Dark" w:ascii="Palanquin Dark" w:hAnsi="Palanquin Dark"/>
        </w:rPr>
        <w:t xml:space="preserve">, </w:t>
      </w:r>
      <w:r>
        <w:rPr>
          <w:rFonts w:ascii="Palanquin Dark" w:hAnsi="Palanquin Dark" w:eastAsia="Palanquin Dark" w:cs="Palanquin Dark"/>
        </w:rPr>
        <w:t>एतानि विश्वान्यपि सुदिनानि शोभनानि दिनान्यभिलक्षीकृत्य</w:t>
      </w:r>
      <w:r>
        <w:rPr>
          <w:rFonts w:eastAsia="Palanquin Dark" w:cs="Palanquin Dark" w:ascii="Palanquin Dark" w:hAnsi="Palanquin Dark"/>
        </w:rPr>
        <w:t xml:space="preserve">, </w:t>
      </w:r>
      <w:r>
        <w:rPr>
          <w:rFonts w:ascii="Palanquin Dark" w:hAnsi="Palanquin Dark" w:eastAsia="Palanquin Dark" w:cs="Palanquin Dark"/>
        </w:rPr>
        <w:t xml:space="preserve">त्वं विद्यौत् विशेषेण द्योतस्व । यैर्द्युम्नादिभिश्शोभनानि दिनानि क्रियन्ते तानि सुदिनानि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w:t>
      </w:r>
      <w:r>
        <w:rPr>
          <w:rFonts w:eastAsia="Palanquin Dark" w:cs="Palanquin Dark" w:ascii="Palanquin Dark" w:hAnsi="Palanquin Dark"/>
        </w:rPr>
        <w:t>, '</w:t>
      </w:r>
      <w:r>
        <w:rPr>
          <w:rFonts w:ascii="Palanquin Dark" w:hAnsi="Palanquin Dark" w:eastAsia="Palanquin Dark" w:cs="Palanquin Dark"/>
        </w:rPr>
        <w:t>नपुंसकमनपुंसकेन</w:t>
      </w:r>
      <w:r>
        <w:rPr>
          <w:rFonts w:eastAsia="Palanquin Dark" w:cs="Palanquin Dark" w:ascii="Palanquin Dark" w:hAnsi="Palanquin Dark"/>
        </w:rPr>
        <w:t xml:space="preserve">' </w:t>
      </w:r>
      <w:r>
        <w:rPr>
          <w:rFonts w:ascii="Palanquin Dark" w:hAnsi="Palanquin Dark" w:eastAsia="Palanquin Dark" w:cs="Palanquin Dark"/>
        </w:rPr>
        <w:t xml:space="preserve">इति नपुंसकस्यैकशेषः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रायो विभक्तेरुदात्तत्वम् । दुर्वेर्हिंसाकर्मणः क्विपि वलोपः । द्योततेश्छान्दसो लुङ्</w:t>
      </w:r>
      <w:r>
        <w:rPr>
          <w:rFonts w:eastAsia="Palanquin Dark" w:cs="Palanquin Dark" w:ascii="Palanquin Dark" w:hAnsi="Palanquin Dark"/>
        </w:rPr>
        <w:t>, '</w:t>
      </w:r>
      <w:r>
        <w:rPr>
          <w:rFonts w:ascii="Palanquin Dark" w:hAnsi="Palanquin Dark" w:eastAsia="Palanquin Dark" w:cs="Palanquin Dark"/>
        </w:rPr>
        <w:t>द्युद्भ्यो लुङि</w:t>
      </w:r>
      <w:r>
        <w:rPr>
          <w:rFonts w:eastAsia="Palanquin Dark" w:cs="Palanquin Dark" w:ascii="Palanquin Dark" w:hAnsi="Palanquin Dark"/>
        </w:rPr>
        <w:t xml:space="preserve">' </w:t>
      </w:r>
      <w:r>
        <w:rPr>
          <w:rFonts w:ascii="Palanquin Dark" w:hAnsi="Palanquin Dark" w:eastAsia="Palanquin Dark" w:cs="Palanquin Dark"/>
        </w:rPr>
        <w:t>इति परस्मैपदम्</w:t>
      </w:r>
      <w:r>
        <w:rPr>
          <w:rFonts w:eastAsia="Palanquin Dark" w:cs="Palanquin Dark" w:ascii="Palanquin Dark" w:hAnsi="Palanquin Dark"/>
        </w:rPr>
        <w:t xml:space="preserve">, </w:t>
      </w:r>
      <w:r>
        <w:rPr>
          <w:rFonts w:ascii="Palanquin Dark" w:hAnsi="Palanquin Dark" w:eastAsia="Palanquin Dark" w:cs="Palanquin Dark"/>
        </w:rPr>
        <w:t>सिचि वृद्धिः</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इतीडभावः</w:t>
      </w:r>
      <w:r>
        <w:rPr>
          <w:rFonts w:eastAsia="Palanquin Dark" w:cs="Palanquin Dark" w:ascii="Palanquin Dark" w:hAnsi="Palanquin Dark"/>
        </w:rPr>
        <w:t>, '</w:t>
      </w:r>
      <w:r>
        <w:rPr>
          <w:rFonts w:ascii="Palanquin Dark" w:hAnsi="Palanquin Dark" w:eastAsia="Palanquin Dark" w:cs="Palanquin Dark"/>
        </w:rPr>
        <w:t>बहुळं छन्दस्यमाङ्योगेपि</w:t>
      </w:r>
      <w:r>
        <w:rPr>
          <w:rFonts w:eastAsia="Palanquin Dark" w:cs="Palanquin Dark" w:ascii="Palanquin Dark" w:hAnsi="Palanquin Dark"/>
        </w:rPr>
        <w:t xml:space="preserve">' </w:t>
      </w:r>
      <w:r>
        <w:rPr>
          <w:rFonts w:ascii="Palanquin Dark" w:hAnsi="Palanquin Dark" w:eastAsia="Palanquin Dark" w:cs="Palanquin Dark"/>
        </w:rPr>
        <w:t>इत्यडभावः । यथैतानि विश्वान्यपि सुदिनानि भवन्ति इष्टदिनानि भवन्ति तथा विद्योतस्व अर्यस्त्वम् । अर्यस्स्वामी</w:t>
      </w:r>
      <w:r>
        <w:rPr>
          <w:rFonts w:eastAsia="Palanquin Dark" w:cs="Palanquin Dark" w:ascii="Palanquin Dark" w:hAnsi="Palanquin Dark"/>
        </w:rPr>
        <w:t>, '</w:t>
      </w:r>
      <w:r>
        <w:rPr>
          <w:rFonts w:ascii="Palanquin Dark" w:hAnsi="Palanquin Dark" w:eastAsia="Palanquin Dark" w:cs="Palanquin Dark"/>
        </w:rPr>
        <w:t>अर्यस्स्वामिवैश्ययोः</w:t>
      </w:r>
      <w:r>
        <w:rPr>
          <w:rFonts w:eastAsia="Palanquin Dark" w:cs="Palanquin Dark" w:ascii="Palanquin Dark" w:hAnsi="Palanquin Dark"/>
        </w:rPr>
        <w:t xml:space="preserve">' </w:t>
      </w:r>
      <w:r>
        <w:rPr>
          <w:rFonts w:ascii="Palanquin Dark" w:hAnsi="Palanquin Dark" w:eastAsia="Palanquin Dark" w:cs="Palanquin Dark"/>
        </w:rPr>
        <w:t xml:space="preserve">इति यत्प्रत्ययान्तो निपात्यते । अपरा योजना </w:t>
      </w:r>
      <w:r>
        <w:rPr>
          <w:rFonts w:eastAsia="Palanquin Dark" w:cs="Palanquin Dark" w:ascii="Palanquin Dark" w:hAnsi="Palanquin Dark"/>
        </w:rPr>
        <w:t xml:space="preserve">- </w:t>
      </w:r>
      <w:r>
        <w:rPr>
          <w:rFonts w:ascii="Palanquin Dark" w:hAnsi="Palanquin Dark" w:eastAsia="Palanquin Dark" w:cs="Palanquin Dark"/>
        </w:rPr>
        <w:t>विश्वानि द्युम्नानि दीप्तिमन्ति सुदिनानि शोभनदिनानि । अत्यन्तसंयोगे द्वितीया । यथा शोभनानि विश्वानि दिनानि भवन्ति</w:t>
      </w:r>
      <w:r>
        <w:rPr>
          <w:rFonts w:eastAsia="Palanquin Dark" w:cs="Palanquin Dark" w:ascii="Palanquin Dark" w:hAnsi="Palanquin Dark"/>
        </w:rPr>
        <w:t xml:space="preserve">, </w:t>
      </w:r>
      <w:r>
        <w:rPr>
          <w:rFonts w:ascii="Palanquin Dark" w:hAnsi="Palanquin Dark" w:eastAsia="Palanquin Dark" w:cs="Palanquin Dark"/>
        </w:rPr>
        <w:t xml:space="preserve">तथा तेषु विद्योतस्व । </w:t>
      </w:r>
      <w:r>
        <w:rPr>
          <w:rFonts w:eastAsia="Palanquin Dark" w:cs="Palanquin Dark" w:ascii="Palanquin Dark" w:hAnsi="Palanquin Dark"/>
        </w:rPr>
        <w:t>'</w:t>
      </w:r>
      <w:r>
        <w:rPr>
          <w:rFonts w:ascii="Palanquin Dark" w:hAnsi="Palanquin Dark" w:eastAsia="Palanquin Dark" w:cs="Palanquin Dark"/>
        </w:rPr>
        <w:t>परादिश्छन्दसि बहुळम्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दुरोभि गृहानभिलक्षीकृत्य विश्वानि दिनानि द्योतस्व । रायो धनस्य स्वामी त्वम् । अन्ये तु वाक्यभेदेन व्याचक्षते </w:t>
      </w:r>
      <w:r>
        <w:rPr>
          <w:rFonts w:eastAsia="Palanquin Dark" w:cs="Palanquin Dark" w:ascii="Palanquin Dark" w:hAnsi="Palanquin Dark"/>
        </w:rPr>
        <w:t xml:space="preserve">- </w:t>
      </w:r>
      <w:r>
        <w:rPr>
          <w:rFonts w:ascii="Palanquin Dark" w:hAnsi="Palanquin Dark" w:eastAsia="Palanquin Dark" w:cs="Palanquin Dark"/>
        </w:rPr>
        <w:t>विश्वान्यपि सुदिनान्यस्मै भवन्ति । द्युम्नानि यशांसि च भवन्ति । रायो धनस्य स्वामी भवति । गृहानभि विद्योतते</w:t>
      </w:r>
      <w:r>
        <w:rPr>
          <w:rFonts w:eastAsia="Palanquin Dark" w:cs="Palanquin Dark" w:ascii="Palanquin Dark" w:hAnsi="Palanquin Dark"/>
        </w:rPr>
        <w:t xml:space="preserve">, </w:t>
      </w:r>
      <w:r>
        <w:rPr>
          <w:rFonts w:ascii="Palanquin Dark" w:hAnsi="Palanquin Dark" w:eastAsia="Palanquin Dark" w:cs="Palanquin Dark"/>
        </w:rPr>
        <w:t>गृहस्थश्च भवतीति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अथ सप्तमी </w:t>
      </w:r>
      <w:r>
        <w:rPr>
          <w:rFonts w:eastAsia="Palanquin Dark" w:cs="Palanquin Dark" w:ascii="Palanquin Dark" w:hAnsi="Palanquin Dark"/>
        </w:rPr>
        <w:t xml:space="preserve">- </w:t>
      </w:r>
      <w:r>
        <w:rPr>
          <w:rFonts w:ascii="Palanquin Dark" w:hAnsi="Palanquin Dark" w:eastAsia="Palanquin Dark" w:cs="Palanquin Dark"/>
        </w:rPr>
        <w:t>सेदिति ॥ हे अग्ने स इत् स एव सुभगोस्तु सौभाग्यवान् भवतु</w:t>
      </w:r>
      <w:r>
        <w:rPr>
          <w:rFonts w:eastAsia="Palanquin Dark" w:cs="Palanquin Dark" w:ascii="Palanquin Dark" w:hAnsi="Palanquin Dark"/>
        </w:rPr>
        <w:t xml:space="preserve">, </w:t>
      </w:r>
      <w:r>
        <w:rPr>
          <w:rFonts w:ascii="Palanquin Dark" w:hAnsi="Palanquin Dark" w:eastAsia="Palanquin Dark" w:cs="Palanquin Dark"/>
        </w:rPr>
        <w:t xml:space="preserve">सुदानुः शोभनदानश्च । उभयत्रापि </w:t>
      </w:r>
      <w:r>
        <w:rPr>
          <w:rFonts w:eastAsia="Palanquin Dark" w:cs="Palanquin Dark" w:ascii="Palanquin Dark" w:hAnsi="Palanquin Dark"/>
        </w:rPr>
        <w:t>'</w:t>
      </w:r>
      <w:r>
        <w:rPr>
          <w:rFonts w:ascii="Palanquin Dark" w:hAnsi="Palanquin Dark" w:eastAsia="Palanquin Dark" w:cs="Palanquin Dark"/>
        </w:rPr>
        <w:t>आद्युदात्तं द्व्यश्छन्दसि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w:t>
      </w:r>
      <w:r>
        <w:rPr>
          <w:rFonts w:eastAsia="Palanquin Dark" w:cs="Palanquin Dark" w:ascii="Palanquin Dark" w:hAnsi="Palanquin Dark"/>
        </w:rPr>
        <w:t>'</w:t>
      </w:r>
      <w:r>
        <w:rPr>
          <w:rFonts w:ascii="Palanquin Dark" w:hAnsi="Palanquin Dark" w:eastAsia="Palanquin Dark" w:cs="Palanquin Dark"/>
        </w:rPr>
        <w:t>सोचि लोपे चेत्</w:t>
      </w:r>
      <w:r>
        <w:rPr>
          <w:rFonts w:eastAsia="Palanquin Dark" w:cs="Palanquin Dark" w:ascii="Palanquin Dark" w:hAnsi="Palanquin Dark"/>
        </w:rPr>
        <w:t xml:space="preserve">' </w:t>
      </w:r>
      <w:r>
        <w:rPr>
          <w:rFonts w:ascii="Palanquin Dark" w:hAnsi="Palanquin Dark" w:eastAsia="Palanquin Dark" w:cs="Palanquin Dark"/>
        </w:rPr>
        <w:t>इति स इत्यस्य संहितायां सोर्लोपः । क इत्याह – यस्त्वा नित्येन अविच्छिन्नेन यावज्जीवसङ्कल्पनां परिपालयन् हविषा पिप्रीषति प्रीणयितुमिच्छति</w:t>
      </w:r>
      <w:r>
        <w:rPr>
          <w:rFonts w:eastAsia="Palanquin Dark" w:cs="Palanquin Dark" w:ascii="Palanquin Dark" w:hAnsi="Palanquin Dark"/>
        </w:rPr>
        <w:t xml:space="preserve">; </w:t>
      </w:r>
      <w:r>
        <w:rPr>
          <w:rFonts w:ascii="Palanquin Dark" w:hAnsi="Palanquin Dark" w:eastAsia="Palanquin Dark" w:cs="Palanquin Dark"/>
        </w:rPr>
        <w:t xml:space="preserve">न कदाचिदपीमां हित्वा यजमानो भवति । मीञ् तर्पणे । यश्चोक्थैश्शस्त्रैस्त्वां पिप्रीषति स एव । कस्मिन्निमित्त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स्वायुषि आत्मीये जीवितेग्नौ वा निमित्ते । निमित्तात्कर्मसंयोगे सप्तमी । आत्मार्थं न परार्थमिति स्वग्रहेण दर्शयति । कुत्र स्थित इत्यत आह </w:t>
      </w:r>
      <w:r>
        <w:rPr>
          <w:rFonts w:eastAsia="Palanquin Dark" w:cs="Palanquin Dark" w:ascii="Palanquin Dark" w:hAnsi="Palanquin Dark"/>
        </w:rPr>
        <w:t xml:space="preserve">- </w:t>
      </w:r>
      <w:r>
        <w:rPr>
          <w:rFonts w:ascii="Palanquin Dark" w:hAnsi="Palanquin Dark" w:eastAsia="Palanquin Dark" w:cs="Palanquin Dark"/>
        </w:rPr>
        <w:t>दुरोणे गृहे स्व इत्येव । आत्मीये ग्रहे स्थितं त्वां पिप्रीषति</w:t>
      </w:r>
      <w:r>
        <w:rPr>
          <w:rFonts w:eastAsia="Palanquin Dark" w:cs="Palanquin Dark" w:ascii="Palanquin Dark" w:hAnsi="Palanquin Dark"/>
        </w:rPr>
        <w:t xml:space="preserve">, </w:t>
      </w:r>
      <w:r>
        <w:rPr>
          <w:rFonts w:ascii="Palanquin Dark" w:hAnsi="Palanquin Dark" w:eastAsia="Palanquin Dark" w:cs="Palanquin Dark"/>
        </w:rPr>
        <w:t>न तु ऋत्विजाम् । दुःखेन रक्ष्यत इति दुरोणम् । अवतेरौणादिको नप्रत्ययः</w:t>
      </w:r>
      <w:r>
        <w:rPr>
          <w:rFonts w:eastAsia="Palanquin Dark" w:cs="Palanquin Dark" w:ascii="Palanquin Dark" w:hAnsi="Palanquin Dark"/>
        </w:rPr>
        <w:t xml:space="preserve">, </w:t>
      </w:r>
      <w:r>
        <w:rPr>
          <w:rFonts w:ascii="Palanquin Dark" w:hAnsi="Palanquin Dark" w:eastAsia="Palanquin Dark" w:cs="Palanquin Dark"/>
        </w:rPr>
        <w:t>ज्वरत्वरादिना ऊठि गुणः</w:t>
      </w:r>
      <w:r>
        <w:rPr>
          <w:rFonts w:eastAsia="Palanquin Dark" w:cs="Palanquin Dark" w:ascii="Palanquin Dark" w:hAnsi="Palanquin Dark"/>
        </w:rPr>
        <w:t>, '</w:t>
      </w:r>
      <w:r>
        <w:rPr>
          <w:rFonts w:ascii="Palanquin Dark" w:hAnsi="Palanquin Dark" w:eastAsia="Palanquin Dark" w:cs="Palanquin Dark"/>
        </w:rPr>
        <w:t>पूर्वपदात्संज्ञायामगः</w:t>
      </w:r>
      <w:r>
        <w:rPr>
          <w:rFonts w:eastAsia="Palanquin Dark" w:cs="Palanquin Dark" w:ascii="Palanquin Dark" w:hAnsi="Palanquin Dark"/>
        </w:rPr>
        <w:t xml:space="preserve">' </w:t>
      </w:r>
      <w:r>
        <w:rPr>
          <w:rFonts w:ascii="Palanquin Dark" w:hAnsi="Palanquin Dark" w:eastAsia="Palanquin Dark" w:cs="Palanquin Dark"/>
        </w:rPr>
        <w:t>इति णत्वम्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किञ्चेत्याह </w:t>
      </w:r>
      <w:r>
        <w:rPr>
          <w:rFonts w:eastAsia="Palanquin Dark" w:cs="Palanquin Dark" w:ascii="Palanquin Dark" w:hAnsi="Palanquin Dark"/>
        </w:rPr>
        <w:t xml:space="preserve">- </w:t>
      </w:r>
      <w:r>
        <w:rPr>
          <w:rFonts w:ascii="Palanquin Dark" w:hAnsi="Palanquin Dark" w:eastAsia="Palanquin Dark" w:cs="Palanquin Dark"/>
        </w:rPr>
        <w:t>सा तादृशीत्थंभूतेन क्रियमाणा विश्वेत् विश्वैव न पुनरेकैव । इष्टिर्यागः सुदिना शोभनदिना असद्भवति । अस्मै अस्य । षष्ठ्यर्थे चतुर्थी</w:t>
      </w:r>
      <w:r>
        <w:rPr>
          <w:rFonts w:eastAsia="Palanquin Dark" w:cs="Palanquin Dark" w:ascii="Palanquin Dark" w:hAnsi="Palanquin Dark"/>
        </w:rPr>
        <w:t xml:space="preserve">, </w:t>
      </w:r>
      <w:r>
        <w:rPr>
          <w:rFonts w:ascii="Palanquin Dark" w:hAnsi="Palanquin Dark" w:eastAsia="Palanquin Dark" w:cs="Palanquin Dark"/>
        </w:rPr>
        <w:t xml:space="preserve">पूर्ववदुत्तरपदाद्युदात्तत्वम्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अस्य यजमानस्य विश्वान्यपि सुदिनानि भवन्ति । किञ्च </w:t>
      </w:r>
      <w:r>
        <w:rPr>
          <w:rFonts w:eastAsia="Palanquin Dark" w:cs="Palanquin Dark" w:ascii="Palanquin Dark" w:hAnsi="Palanquin Dark"/>
        </w:rPr>
        <w:t xml:space="preserve">- </w:t>
      </w:r>
      <w:r>
        <w:rPr>
          <w:rFonts w:ascii="Palanquin Dark" w:hAnsi="Palanquin Dark" w:eastAsia="Palanquin Dark" w:cs="Palanquin Dark"/>
        </w:rPr>
        <w:t xml:space="preserve">सा तादृशेन क्रियमाणा इष्टिरसद्भवेत् । अतादृशेन क्रियमाणा इष्टिरेव न भवति । तस्मात्स एव सुभस्सुदानुश्चास्तु । भगो रूपमैश्वर्यं वा । दानुर्दानशीलः दातृत्वं वा । अस्तेर्लेटि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इतश्च लोपः</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अठाष्टमी </w:t>
      </w:r>
      <w:r>
        <w:rPr>
          <w:rFonts w:eastAsia="Palanquin Dark" w:cs="Palanquin Dark" w:ascii="Palanquin Dark" w:hAnsi="Palanquin Dark"/>
        </w:rPr>
        <w:t xml:space="preserve">- </w:t>
      </w:r>
      <w:r>
        <w:rPr>
          <w:rFonts w:ascii="Palanquin Dark" w:hAnsi="Palanquin Dark" w:eastAsia="Palanquin Dark" w:cs="Palanquin Dark"/>
        </w:rPr>
        <w:t>अर्चामीति ॥ हे अग्ने ते तव सुमतिं शोभनां मतिमुपकर्त्रीं बुद्धिमर्चयामि पूजयामि मनसा बहुमन्ये । सुष्ठु मन्यतेनयेति सोपसर्गात्क्तिनि समासे 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इति क्तिन उदात्तत्वम् । इयं मदीया गीश्च ते त्वां सञ्जरतां सम्यक्स्तौतु । जरतिस्स्तुतिकर्मा छन्दसि । कीदृशी गीः</w:t>
      </w:r>
      <w:r>
        <w:rPr>
          <w:rFonts w:eastAsia="Palanquin Dark" w:cs="Palanquin Dark" w:ascii="Palanquin Dark" w:hAnsi="Palanquin Dark"/>
        </w:rPr>
        <w:t xml:space="preserve">? </w:t>
      </w:r>
      <w:r>
        <w:rPr>
          <w:rFonts w:ascii="Palanquin Dark" w:hAnsi="Palanquin Dark" w:eastAsia="Palanquin Dark" w:cs="Palanquin Dark"/>
        </w:rPr>
        <w:t>त्वामेव वावाता पुनःपुनस्त्वामेवोपगच्छन्ती क्षणमपि त्वां हातुमशक्नुवन्ती । वातेर्यङ्लुगन्तान्निष्ठा</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धातुस्वरः । त्वां संवावाता त्वां सङ्गच्छन्ती वान्वीयते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त्वामञ्चिता वा अवगच्छन्तीति वा । </w:t>
      </w:r>
      <w:r>
        <w:rPr>
          <w:rFonts w:eastAsia="Palanquin Dark" w:cs="Palanquin Dark" w:ascii="Palanquin Dark" w:hAnsi="Palanquin Dark"/>
        </w:rPr>
        <w:t>'</w:t>
      </w:r>
      <w:r>
        <w:rPr>
          <w:rFonts w:ascii="Palanquin Dark" w:hAnsi="Palanquin Dark" w:eastAsia="Palanquin Dark" w:cs="Palanquin Dark"/>
        </w:rPr>
        <w:t>वष्टि वागुरिरल्लोपम्</w:t>
      </w:r>
      <w:r>
        <w:rPr>
          <w:rFonts w:eastAsia="Palanquin Dark" w:cs="Palanquin Dark" w:ascii="Palanquin Dark" w:hAnsi="Palanquin Dark"/>
        </w:rPr>
        <w:t xml:space="preserve">' </w:t>
      </w:r>
      <w:r>
        <w:rPr>
          <w:rFonts w:ascii="Palanquin Dark" w:hAnsi="Palanquin Dark" w:eastAsia="Palanquin Dark" w:cs="Palanquin Dark"/>
        </w:rPr>
        <w:t>इत्यवशब्दाकारो लुप्यते</w:t>
      </w:r>
      <w:r>
        <w:rPr>
          <w:rFonts w:eastAsia="Palanquin Dark" w:cs="Palanquin Dark" w:ascii="Palanquin Dark" w:hAnsi="Palanquin Dark"/>
        </w:rPr>
        <w:t>, '</w:t>
      </w:r>
      <w:r>
        <w:rPr>
          <w:rFonts w:ascii="Palanquin Dark" w:hAnsi="Palanquin Dark" w:eastAsia="Palanquin Dark" w:cs="Palanquin Dark"/>
        </w:rPr>
        <w:t>अन्येषामपि</w:t>
      </w:r>
      <w:r>
        <w:rPr>
          <w:rFonts w:eastAsia="Palanquin Dark" w:cs="Palanquin Dark" w:ascii="Palanquin Dark" w:hAnsi="Palanquin Dark"/>
        </w:rPr>
        <w:t xml:space="preserve">' </w:t>
      </w:r>
      <w:r>
        <w:rPr>
          <w:rFonts w:ascii="Palanquin Dark" w:hAnsi="Palanquin Dark" w:eastAsia="Palanquin Dark" w:cs="Palanquin Dark"/>
        </w:rPr>
        <w:t xml:space="preserve">इति सांहितिकं दीर्घत्वम् । यद्वा </w:t>
      </w:r>
      <w:r>
        <w:rPr>
          <w:rFonts w:eastAsia="Palanquin Dark" w:cs="Palanquin Dark" w:ascii="Palanquin Dark" w:hAnsi="Palanquin Dark"/>
        </w:rPr>
        <w:t xml:space="preserve">- </w:t>
      </w:r>
      <w:r>
        <w:rPr>
          <w:rFonts w:ascii="Palanquin Dark" w:hAnsi="Palanquin Dark" w:eastAsia="Palanquin Dark" w:cs="Palanquin Dark"/>
        </w:rPr>
        <w:t>आद्यन्तविपर्ययो वा अवशब्दस्य</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श्वात्रोसि</w:t>
      </w:r>
      <w:r>
        <w:rPr>
          <w:rFonts w:eastAsia="Palanquin Dark" w:cs="Palanquin Dark" w:ascii="Palanquin Dark" w:hAnsi="Palanquin Dark"/>
        </w:rPr>
        <w:t xml:space="preserve">' </w:t>
      </w:r>
      <w:r>
        <w:rPr>
          <w:rFonts w:ascii="Palanquin Dark" w:hAnsi="Palanquin Dark" w:eastAsia="Palanquin Dark" w:cs="Palanquin Dark"/>
        </w:rPr>
        <w:t xml:space="preserve">इत्याशुशब्दस्य । </w:t>
      </w:r>
      <w:r>
        <w:rPr>
          <w:rFonts w:eastAsia="Palanquin Dark" w:cs="Palanquin Dark" w:ascii="Palanquin Dark" w:hAnsi="Palanquin Dark"/>
        </w:rPr>
        <w:t>'</w:t>
      </w:r>
      <w:r>
        <w:rPr>
          <w:rFonts w:ascii="Palanquin Dark" w:hAnsi="Palanquin Dark" w:eastAsia="Palanquin Dark" w:cs="Palanquin Dark"/>
        </w:rPr>
        <w:t>परादिश्छन्दसि बहुळम्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अतिशयेन वननीया । यङ्लुकि छान्दसी रूपसिद्धिः । स्तुस्तिर्विशेष्यते </w:t>
      </w:r>
      <w:r>
        <w:rPr>
          <w:rFonts w:eastAsia="Palanquin Dark" w:cs="Palanquin Dark" w:ascii="Palanquin Dark" w:hAnsi="Palanquin Dark"/>
        </w:rPr>
        <w:t xml:space="preserve">- </w:t>
      </w:r>
      <w:r>
        <w:rPr>
          <w:rFonts w:ascii="Palanquin Dark" w:hAnsi="Palanquin Dark" w:eastAsia="Palanquin Dark" w:cs="Palanquin Dark"/>
        </w:rPr>
        <w:t xml:space="preserve">घोषि घुष्यत इति घोषि । </w:t>
      </w:r>
      <w:r>
        <w:rPr>
          <w:rFonts w:eastAsia="Palanquin Dark" w:cs="Palanquin Dark" w:ascii="Palanquin Dark" w:hAnsi="Palanquin Dark"/>
        </w:rPr>
        <w:t>'</w:t>
      </w:r>
      <w:r>
        <w:rPr>
          <w:rFonts w:ascii="Palanquin Dark" w:hAnsi="Palanquin Dark" w:eastAsia="Palanquin Dark" w:cs="Palanquin Dark"/>
        </w:rPr>
        <w:t>इन्सर्वधातुभ्यः</w:t>
      </w:r>
      <w:r>
        <w:rPr>
          <w:rFonts w:eastAsia="Palanquin Dark" w:cs="Palanquin Dark" w:ascii="Palanquin Dark" w:hAnsi="Palanquin Dark"/>
        </w:rPr>
        <w:t xml:space="preserve">' </w:t>
      </w:r>
      <w:r>
        <w:rPr>
          <w:rFonts w:ascii="Palanquin Dark" w:hAnsi="Palanquin Dark" w:eastAsia="Palanquin Dark" w:cs="Palanquin Dark"/>
        </w:rPr>
        <w:t>इतीन्</w:t>
      </w:r>
      <w:r>
        <w:rPr>
          <w:rFonts w:eastAsia="Palanquin Dark" w:cs="Palanquin Dark" w:ascii="Palanquin Dark" w:hAnsi="Palanquin Dark"/>
        </w:rPr>
        <w:t xml:space="preserve">, </w:t>
      </w:r>
      <w:r>
        <w:rPr>
          <w:rFonts w:ascii="Palanquin Dark" w:hAnsi="Palanquin Dark" w:eastAsia="Palanquin Dark" w:cs="Palanquin Dark"/>
        </w:rPr>
        <w:t>क्रियाविशेषणत्वान्नपुंसकत्वम् । अर्वाक् अर्वाचीनमस्मादृशजनोचितं</w:t>
      </w:r>
      <w:r>
        <w:rPr>
          <w:rFonts w:eastAsia="Palanquin Dark" w:cs="Palanquin Dark" w:ascii="Palanquin Dark" w:hAnsi="Palanquin Dark"/>
        </w:rPr>
        <w:t xml:space="preserve">, </w:t>
      </w:r>
      <w:r>
        <w:rPr>
          <w:rFonts w:ascii="Palanquin Dark" w:hAnsi="Palanquin Dark" w:eastAsia="Palanquin Dark" w:cs="Palanquin Dark"/>
        </w:rPr>
        <w:t xml:space="preserve">यथास्माभिर्घोषयितुं शक्यते तथा घोषयित्वा त्वद्गुणानियं स्तौतु । अथ कायिकीं परिचर्यामाह </w:t>
      </w:r>
      <w:r>
        <w:rPr>
          <w:rFonts w:eastAsia="Palanquin Dark" w:cs="Palanquin Dark" w:ascii="Palanquin Dark" w:hAnsi="Palanquin Dark"/>
        </w:rPr>
        <w:t xml:space="preserve">- </w:t>
      </w:r>
      <w:r>
        <w:rPr>
          <w:rFonts w:ascii="Palanquin Dark" w:hAnsi="Palanquin Dark" w:eastAsia="Palanquin Dark" w:cs="Palanquin Dark"/>
        </w:rPr>
        <w:t>स्वश्वास्सुरथाश्च सन्तः त्वत्प्रसादेन महाधनाः पुत्रपौत्रादिसहिताश्च सन्तस्त्वामर्चयेम अलङ्कुर्मः</w:t>
      </w:r>
      <w:r>
        <w:rPr>
          <w:rFonts w:eastAsia="Palanquin Dark" w:cs="Palanquin Dark" w:ascii="Palanquin Dark" w:hAnsi="Palanquin Dark"/>
        </w:rPr>
        <w:t xml:space="preserve">, </w:t>
      </w:r>
      <w:r>
        <w:rPr>
          <w:rFonts w:ascii="Palanquin Dark" w:hAnsi="Palanquin Dark" w:eastAsia="Palanquin Dark" w:cs="Palanquin Dark"/>
        </w:rPr>
        <w:t>परिचरेमेति यावत् । मृजू शौचालङ्करणयोः</w:t>
      </w:r>
      <w:r>
        <w:rPr>
          <w:rFonts w:eastAsia="Palanquin Dark" w:cs="Palanquin Dark" w:ascii="Palanquin Dark" w:hAnsi="Palanquin Dark"/>
        </w:rPr>
        <w:t xml:space="preserve">, </w:t>
      </w:r>
      <w:r>
        <w:rPr>
          <w:rFonts w:ascii="Palanquin Dark" w:hAnsi="Palanquin Dark" w:eastAsia="Palanquin Dark" w:cs="Palanquin Dark"/>
        </w:rPr>
        <w:t>वृद्ध्यभावश्छान्दसः । शुद्धिकर्मण एव वा शु</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 xml:space="preserve">द्ध्या भाव्यम्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बहुव्रीहेरुत्तरपदाद्युदात्तत्वम् । अस्मे अस्मभ्यमेवं वर्तमानेभ्यः क्षत्राणि बलानि धारयेः देहि । यद्वा </w:t>
      </w:r>
      <w:r>
        <w:rPr>
          <w:rFonts w:eastAsia="Palanquin Dark" w:cs="Palanquin Dark" w:ascii="Palanquin Dark" w:hAnsi="Palanquin Dark"/>
        </w:rPr>
        <w:t xml:space="preserve">- </w:t>
      </w:r>
      <w:r>
        <w:rPr>
          <w:rFonts w:ascii="Palanquin Dark" w:hAnsi="Palanquin Dark" w:eastAsia="Palanquin Dark" w:cs="Palanquin Dark"/>
        </w:rPr>
        <w:t xml:space="preserve">अस्माकं क्षत्राणि धारय । यद्वा </w:t>
      </w:r>
      <w:r>
        <w:rPr>
          <w:rFonts w:eastAsia="Palanquin Dark" w:cs="Palanquin Dark" w:ascii="Palanquin Dark" w:hAnsi="Palanquin Dark"/>
        </w:rPr>
        <w:t xml:space="preserve">- </w:t>
      </w:r>
      <w:r>
        <w:rPr>
          <w:rFonts w:ascii="Palanquin Dark" w:hAnsi="Palanquin Dark" w:eastAsia="Palanquin Dark" w:cs="Palanquin Dark"/>
        </w:rPr>
        <w:t>अस्मदर्थं क्षत्राणि धारय । सुपां सुलुक्</w:t>
      </w:r>
      <w:r>
        <w:rPr>
          <w:rFonts w:eastAsia="Palanquin Dark" w:cs="Palanquin Dark" w:ascii="Palanquin Dark" w:hAnsi="Palanquin Dark"/>
        </w:rPr>
        <w:t xml:space="preserve">' </w:t>
      </w:r>
      <w:r>
        <w:rPr>
          <w:rFonts w:ascii="Palanquin Dark" w:hAnsi="Palanquin Dark" w:eastAsia="Palanquin Dark" w:cs="Palanquin Dark"/>
        </w:rPr>
        <w:t>इति शे आदेशः । अनुद्यून् दिनेदिने । लक्षणादिना कर्मप्रवचनीयत्वम्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अथ नवमी </w:t>
      </w:r>
      <w:r>
        <w:rPr>
          <w:rFonts w:eastAsia="Palanquin Dark" w:cs="Palanquin Dark" w:ascii="Palanquin Dark" w:hAnsi="Palanquin Dark"/>
        </w:rPr>
        <w:t xml:space="preserve">- </w:t>
      </w:r>
      <w:r>
        <w:rPr>
          <w:rFonts w:ascii="Palanquin Dark" w:hAnsi="Palanquin Dark" w:eastAsia="Palanquin Dark" w:cs="Palanquin Dark"/>
        </w:rPr>
        <w:t xml:space="preserve">इहेति ॥ इहास्मिन्कर्मणि रक्षोवधलक्षणे त्वामेव भूरि भूयिष्ठं उपाचरेत् उपचरितुमर्हति पुरुषः त्मन् आत्मनि दोषावस्तर्दीदिवांसमनुद्यून् रात्रावहनि च सर्वेषां अन्तर्दीदिवांसं संदीप्यमानम् । </w:t>
      </w:r>
      <w:r>
        <w:rPr>
          <w:rFonts w:eastAsia="Palanquin Dark" w:cs="Palanquin Dark" w:ascii="Palanquin Dark" w:hAnsi="Palanquin Dark"/>
        </w:rPr>
        <w:t>'</w:t>
      </w:r>
      <w:r>
        <w:rPr>
          <w:rFonts w:ascii="Palanquin Dark" w:hAnsi="Palanquin Dark" w:eastAsia="Palanquin Dark" w:cs="Palanquin Dark"/>
        </w:rPr>
        <w:t>आङोन्यत्रापि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इत्यात्मन आकारस्य लोपः । दीप्यतेः क्वसौ </w:t>
      </w:r>
      <w:r>
        <w:rPr>
          <w:rFonts w:eastAsia="Palanquin Dark" w:cs="Palanquin Dark" w:ascii="Palanquin Dark" w:hAnsi="Palanquin Dark"/>
        </w:rPr>
        <w:t>'</w:t>
      </w:r>
      <w:r>
        <w:rPr>
          <w:rFonts w:ascii="Palanquin Dark" w:hAnsi="Palanquin Dark" w:eastAsia="Palanquin Dark" w:cs="Palanquin Dark"/>
        </w:rPr>
        <w:t>तुजादीनाम्</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 दीर्घत्वम् । छान्दसो वा दीदिविः दीप्तिकर्मा कृतद्विर्वचन एव । </w:t>
      </w:r>
      <w:r>
        <w:rPr>
          <w:rFonts w:eastAsia="Palanquin Dark" w:cs="Palanquin Dark" w:ascii="Palanquin Dark" w:hAnsi="Palanquin Dark"/>
        </w:rPr>
        <w:t>'</w:t>
      </w:r>
      <w:r>
        <w:rPr>
          <w:rFonts w:ascii="Palanquin Dark" w:hAnsi="Palanquin Dark" w:eastAsia="Palanquin Dark" w:cs="Palanquin Dark"/>
        </w:rPr>
        <w:t>कार्तकौजपादयश्च</w:t>
      </w:r>
      <w:r>
        <w:rPr>
          <w:rFonts w:eastAsia="Palanquin Dark" w:cs="Palanquin Dark" w:ascii="Palanquin Dark" w:hAnsi="Palanquin Dark"/>
        </w:rPr>
        <w:t xml:space="preserve">' </w:t>
      </w:r>
      <w:r>
        <w:rPr>
          <w:rFonts w:ascii="Palanquin Dark" w:hAnsi="Palanquin Dark" w:eastAsia="Palanquin Dark" w:cs="Palanquin Dark"/>
        </w:rPr>
        <w:t xml:space="preserve">इति दोषावस्तरित्यस्य पूर्वपदप्रकृतिस्वरत्वम् । पदसमुदायात्मको वा एको निपातः । </w:t>
      </w:r>
      <w:r>
        <w:rPr>
          <w:rFonts w:eastAsia="Palanquin Dark" w:cs="Palanquin Dark" w:ascii="Palanquin Dark" w:hAnsi="Palanquin Dark"/>
        </w:rPr>
        <w:t>'</w:t>
      </w:r>
      <w:r>
        <w:rPr>
          <w:rFonts w:ascii="Palanquin Dark" w:hAnsi="Palanquin Dark" w:eastAsia="Palanquin Dark" w:cs="Palanquin Dark"/>
        </w:rPr>
        <w:t>निपाता आद्युदात्ताः</w:t>
      </w:r>
      <w:r>
        <w:rPr>
          <w:rFonts w:eastAsia="Palanquin Dark" w:cs="Palanquin Dark" w:ascii="Palanquin Dark" w:hAnsi="Palanquin Dark"/>
        </w:rPr>
        <w:t xml:space="preserve">' </w:t>
      </w:r>
      <w:r>
        <w:rPr>
          <w:rFonts w:ascii="Palanquin Dark" w:hAnsi="Palanquin Dark" w:eastAsia="Palanquin Dark" w:cs="Palanquin Dark"/>
        </w:rPr>
        <w:t xml:space="preserve">इति तस्याद्युदात्तत्वम्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इहास्मिन् लोके त्वामेव भूरि उपाचरेत् पुरुषः आत्मनिमित्तमात्मनोभिमतसम्पादनार्थं दोषावस्तः दीप्यमानम् । अनुद्यूनित्युपचरणं विशेष्यते अनुदिनमुपाचरेदिति । तस्माद्वयं क्रीडन्तः तृप्यन्तस्सुमनसः अप्रतिकूलमनसः शोभनमनसो वा । त्वा त्वामेव सपेम भजेम । षप समवाये । </w:t>
      </w:r>
      <w:r>
        <w:rPr>
          <w:rFonts w:eastAsia="Palanquin Dark" w:cs="Palanquin Dark" w:ascii="Palanquin Dark" w:hAnsi="Palanquin Dark"/>
        </w:rPr>
        <w:t>'</w:t>
      </w:r>
      <w:r>
        <w:rPr>
          <w:rFonts w:ascii="Palanquin Dark" w:hAnsi="Palanquin Dark" w:eastAsia="Palanquin Dark" w:cs="Palanquin Dark"/>
        </w:rPr>
        <w:t xml:space="preserve">सोर्मनसी इत्युत्तरपदाद्युदात्तत्वं सुमनश्शब्दस्य । जनानां द्युम्नानि धनानि यशांसि वा अभितस्थिवांसः अभितिष्ठन्तः त्वत्प्रसादेनात्मसात्कुर्वन्तः त्वत्सम्बन्धिन एव सर्वदा भवेमेति । </w:t>
      </w:r>
      <w:r>
        <w:rPr>
          <w:rFonts w:eastAsia="Palanquin Dark" w:cs="Palanquin Dark" w:ascii="Palanquin Dark" w:hAnsi="Palanquin Dark"/>
        </w:rPr>
        <w:t>'</w:t>
      </w:r>
      <w:r>
        <w:rPr>
          <w:rFonts w:ascii="Palanquin Dark" w:hAnsi="Palanquin Dark" w:eastAsia="Palanquin Dark" w:cs="Palanquin Dark"/>
        </w:rPr>
        <w:t>शेश्छन्दसि बहुलम्</w:t>
      </w:r>
      <w:r>
        <w:rPr>
          <w:rFonts w:eastAsia="Palanquin Dark" w:cs="Palanquin Dark" w:ascii="Palanquin Dark" w:hAnsi="Palanquin Dark"/>
        </w:rPr>
        <w:t xml:space="preserve">' </w:t>
      </w:r>
      <w:r>
        <w:rPr>
          <w:rFonts w:ascii="Palanquin Dark" w:hAnsi="Palanquin Dark" w:eastAsia="Palanquin Dark" w:cs="Palanquin Dark"/>
        </w:rPr>
        <w:t>इति द्युम्नेत्यत्र शेर्लोपः</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वस्वेकाजाद्घसाम्</w:t>
      </w:r>
      <w:r>
        <w:rPr>
          <w:rFonts w:eastAsia="Palanquin Dark" w:cs="Palanquin Dark" w:ascii="Palanquin Dark" w:hAnsi="Palanquin Dark"/>
        </w:rPr>
        <w:t xml:space="preserve">' </w:t>
      </w:r>
      <w:r>
        <w:rPr>
          <w:rFonts w:ascii="Palanquin Dark" w:hAnsi="Palanquin Dark" w:eastAsia="Palanquin Dark" w:cs="Palanquin Dark"/>
        </w:rPr>
        <w:t>इति तिष्ठतेरिडागमः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अथ दशमी </w:t>
      </w:r>
      <w:r>
        <w:rPr>
          <w:rFonts w:eastAsia="Palanquin Dark" w:cs="Palanquin Dark" w:ascii="Palanquin Dark" w:hAnsi="Palanquin Dark"/>
        </w:rPr>
        <w:t xml:space="preserve">- </w:t>
      </w:r>
      <w:r>
        <w:rPr>
          <w:rFonts w:ascii="Palanquin Dark" w:hAnsi="Palanquin Dark" w:eastAsia="Palanquin Dark" w:cs="Palanquin Dark"/>
        </w:rPr>
        <w:t xml:space="preserve">यस्त्वेति ॥ हे अग्ने स्वश्वः शोभनाश्वः महाधनः यागयोग्य इति यावत्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सुहिरण्यः । </w:t>
      </w:r>
      <w:r>
        <w:rPr>
          <w:rFonts w:eastAsia="Palanquin Dark" w:cs="Palanquin Dark" w:ascii="Palanquin Dark" w:hAnsi="Palanquin Dark"/>
        </w:rPr>
        <w:t>'</w:t>
      </w:r>
      <w:r>
        <w:rPr>
          <w:rFonts w:ascii="Palanquin Dark" w:hAnsi="Palanquin Dark" w:eastAsia="Palanquin Dark" w:cs="Palanquin Dark"/>
        </w:rPr>
        <w:t xml:space="preserve">नञ्सुभ्याम् इत्युत्तरपदान्तोदात्तत्वम् । य इदृशस्सन् वसुमता व्रीह्यादिधनवता रथेन त्वामुपयाति तस्य त्राता भवसि सर्वदुरितेभ्यः । किन्च </w:t>
      </w:r>
      <w:r>
        <w:rPr>
          <w:rFonts w:eastAsia="Palanquin Dark" w:cs="Palanquin Dark" w:ascii="Palanquin Dark" w:hAnsi="Palanquin Dark"/>
        </w:rPr>
        <w:t xml:space="preserve">- </w:t>
      </w:r>
      <w:r>
        <w:rPr>
          <w:rFonts w:ascii="Palanquin Dark" w:hAnsi="Palanquin Dark" w:eastAsia="Palanquin Dark" w:cs="Palanquin Dark"/>
        </w:rPr>
        <w:t>तस्य सखा भवसि । कस्य</w:t>
      </w:r>
      <w:r>
        <w:rPr>
          <w:rFonts w:eastAsia="Palanquin Dark" w:cs="Palanquin Dark" w:ascii="Palanquin Dark" w:hAnsi="Palanquin Dark"/>
        </w:rPr>
        <w:t xml:space="preserve">? </w:t>
      </w:r>
      <w:r>
        <w:rPr>
          <w:rFonts w:ascii="Palanquin Dark" w:hAnsi="Palanquin Dark" w:eastAsia="Palanquin Dark" w:cs="Palanquin Dark"/>
        </w:rPr>
        <w:t xml:space="preserve">यस्त्वामानुषक् अनुषक्तं नित्यं आतिथ्यमतिथिसत्कारम्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अनुषक्तं यथाभिलषितमातिथ्यं जुजोषत् जोषयति प्रापयति । जुषेरन्तर्भावितण्यर्थात् लेटि </w:t>
      </w:r>
      <w:r>
        <w:rPr>
          <w:rFonts w:eastAsia="Palanquin Dark" w:cs="Palanquin Dark" w:ascii="Palanquin Dark" w:hAnsi="Palanquin Dark"/>
        </w:rPr>
        <w:t>'</w:t>
      </w:r>
      <w:r>
        <w:rPr>
          <w:rFonts w:ascii="Palanquin Dark" w:hAnsi="Palanquin Dark" w:eastAsia="Palanquin Dark" w:cs="Palanquin Dark"/>
        </w:rPr>
        <w:t>बहुलं 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शपश्श्लुः ।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ते इति कर्मणस्सम्प्रदानत्वात् चतुर्थ्यर्थे षष्ठी । </w:t>
      </w:r>
      <w:r>
        <w:rPr>
          <w:rFonts w:eastAsia="Palanquin Dark" w:cs="Palanquin Dark" w:ascii="Palanquin Dark" w:hAnsi="Palanquin Dark"/>
        </w:rPr>
        <w:t>'</w:t>
      </w:r>
      <w:r>
        <w:rPr>
          <w:rFonts w:ascii="Palanquin Dark" w:hAnsi="Palanquin Dark" w:eastAsia="Palanquin Dark" w:cs="Palanquin Dark"/>
        </w:rPr>
        <w:t>अतिथेर्ण्यः</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अथैकादशी </w:t>
      </w:r>
      <w:r>
        <w:rPr>
          <w:rFonts w:eastAsia="Palanquin Dark" w:cs="Palanquin Dark" w:ascii="Palanquin Dark" w:hAnsi="Palanquin Dark"/>
        </w:rPr>
        <w:t xml:space="preserve">- </w:t>
      </w:r>
      <w:r>
        <w:rPr>
          <w:rFonts w:ascii="Palanquin Dark" w:hAnsi="Palanquin Dark" w:eastAsia="Palanquin Dark" w:cs="Palanquin Dark"/>
        </w:rPr>
        <w:t xml:space="preserve">महो रुजामीति ॥ हे अग्ने बन्धुता बन्धुतया बन्धुभावेन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तृतीयाया आकारः । वचोभिस्तुतिभिरुपजातया त्वद्बन्धुतया महः महतः असुरान् ये धनादिना मामतिशेरते तान्रुजामि भञ्जयामि मत्तो न्यक्करोमि । महतेः क्विपि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व्यत्ययेन विभक्तेरुदात्तत्वम् । तत्तादृशं ज्ञानं गोतमनाम्नः गोतमसदृशाद्वा मम पितुस्सकाशान्मामन्वियाय अन्वगच्छत् । येन त्वां वाग्भिर्बन्धुत्वाय </w:t>
      </w:r>
      <w:r>
        <w:rPr>
          <w:rFonts w:eastAsia="Palanquin Dark" w:cs="Palanquin Dark" w:ascii="Palanquin Dark" w:hAnsi="Palanquin Dark"/>
        </w:rPr>
        <w:t>[</w:t>
      </w:r>
      <w:r>
        <w:rPr>
          <w:rFonts w:ascii="Palanquin Dark" w:hAnsi="Palanquin Dark" w:eastAsia="Palanquin Dark" w:cs="Palanquin Dark"/>
        </w:rPr>
        <w:t>येनेमां वाचं त्वद्बन्धुत्वाय</w:t>
      </w:r>
      <w:r>
        <w:rPr>
          <w:rFonts w:eastAsia="Palanquin Dark" w:cs="Palanquin Dark" w:ascii="Palanquin Dark" w:hAnsi="Palanquin Dark"/>
        </w:rPr>
        <w:t xml:space="preserve">?] </w:t>
      </w:r>
      <w:r>
        <w:rPr>
          <w:rFonts w:ascii="Palanquin Dark" w:hAnsi="Palanquin Dark" w:eastAsia="Palanquin Dark" w:cs="Palanquin Dark"/>
        </w:rPr>
        <w:t xml:space="preserve">करोमि । यद्वा </w:t>
      </w:r>
      <w:r>
        <w:rPr>
          <w:rFonts w:eastAsia="Palanquin Dark" w:cs="Palanquin Dark" w:ascii="Palanquin Dark" w:hAnsi="Palanquin Dark"/>
        </w:rPr>
        <w:t xml:space="preserve">- </w:t>
      </w:r>
      <w:r>
        <w:rPr>
          <w:rFonts w:ascii="Palanquin Dark" w:hAnsi="Palanquin Dark" w:eastAsia="Palanquin Dark" w:cs="Palanquin Dark"/>
        </w:rPr>
        <w:t xml:space="preserve">वचोभिरिति व्यत्ययेन बहुवचनम् । स्तुतिवचसा उपजातेन तव बान्धवेन महो रुजामि प्रथमम् । तदनु तस्माद्गोतमात् त्वद्बान्धवहेतुभूतगोतमात् साधुतमात् स्तुतिवचसो हेतुभूतात् पितुरन्नमपि मामियाय एति उपगच्छति तेनैव बान्धवेन । यद्वा </w:t>
      </w:r>
      <w:r>
        <w:rPr>
          <w:rFonts w:eastAsia="Palanquin Dark" w:cs="Palanquin Dark" w:ascii="Palanquin Dark" w:hAnsi="Palanquin Dark"/>
        </w:rPr>
        <w:t xml:space="preserve">- </w:t>
      </w:r>
      <w:r>
        <w:rPr>
          <w:rFonts w:ascii="Palanquin Dark" w:hAnsi="Palanquin Dark" w:eastAsia="Palanquin Dark" w:cs="Palanquin Dark"/>
        </w:rPr>
        <w:t>तत्तादृशं वचो गातेमात् पितुस्सकाशान्मामन्वियाय सा स्तुतिशक्तिर्मामुपसङ्क्रान्ता इत्यर्थः । त्वमेव खल्वस्य स्तुतिवचसः अस्मदीयस्य चिकिद्धि जानासि एतत् ज्ञातुं शक्नोषि । कित ज्ञाने</w:t>
      </w:r>
      <w:r>
        <w:rPr>
          <w:rFonts w:eastAsia="Palanquin Dark" w:cs="Palanquin Dark" w:ascii="Palanquin Dark" w:hAnsi="Palanquin Dark"/>
        </w:rPr>
        <w:t xml:space="preserve">, </w:t>
      </w:r>
      <w:r>
        <w:rPr>
          <w:rFonts w:ascii="Palanquin Dark" w:hAnsi="Palanquin Dark" w:eastAsia="Palanquin Dark" w:cs="Palanquin Dark"/>
        </w:rPr>
        <w:t>जुहोत्यादिकः । अस्येति स्तोत्ररूपं निर्दिशति</w:t>
      </w:r>
      <w:r>
        <w:rPr>
          <w:rFonts w:eastAsia="Palanquin Dark" w:cs="Palanquin Dark" w:ascii="Palanquin Dark" w:hAnsi="Palanquin Dark"/>
        </w:rPr>
        <w:t xml:space="preserve">, </w:t>
      </w:r>
      <w:r>
        <w:rPr>
          <w:rFonts w:ascii="Palanquin Dark" w:hAnsi="Palanquin Dark" w:eastAsia="Palanquin Dark" w:cs="Palanquin Dark"/>
        </w:rPr>
        <w:t xml:space="preserve">न तु प्रकृतं वचः । तेनान्वादेशाभावः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प्रथमपक्षे एकवचनान्तस्य वचश्शब्दस्याप्रकृतत्वादस्येति प्रथमादेशत्वेनान्वादेशाभावः । तत्र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इतरयोस्तु पक्षयोर्व्यत्ययेनान्वादेशाभावः</w:t>
      </w:r>
      <w:r>
        <w:rPr>
          <w:rFonts w:eastAsia="Palanquin Dark" w:cs="Palanquin Dark" w:ascii="Palanquin Dark" w:hAnsi="Palanquin Dark"/>
        </w:rPr>
        <w:t xml:space="preserve">, </w:t>
      </w:r>
      <w:r>
        <w:rPr>
          <w:rFonts w:ascii="Palanquin Dark" w:hAnsi="Palanquin Dark" w:eastAsia="Palanquin Dark" w:cs="Palanquin Dark"/>
        </w:rPr>
        <w:t xml:space="preserve">कृते वानुदात्तत्वाभावः । कस्तव विशेष इत्याह – हे होतः देवानामाह्वातः यविष्ठ युवतम सुक्रतो शोभनप्रज्ञ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इति प्रथमस्याविद्यमानत्वनिषेधात्परमामन्त्रितद्वयं निहन्यते । दमूनाः दान्तमना दानमना वा । पृषोदरादिः । इर्दृशस्त्वमेवैतच्चिकिद्धि किमन्येनाज्ञानिना इति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अथ द्वादशी </w:t>
      </w:r>
      <w:r>
        <w:rPr>
          <w:rFonts w:eastAsia="Palanquin Dark" w:cs="Palanquin Dark" w:ascii="Palanquin Dark" w:hAnsi="Palanquin Dark"/>
        </w:rPr>
        <w:t xml:space="preserve">- </w:t>
      </w:r>
      <w:r>
        <w:rPr>
          <w:rFonts w:ascii="Palanquin Dark" w:hAnsi="Palanquin Dark" w:eastAsia="Palanquin Dark" w:cs="Palanquin Dark"/>
        </w:rPr>
        <w:t xml:space="preserve">अस्वप्नज इति ॥ अस्वप्नशीलः । </w:t>
      </w:r>
      <w:r>
        <w:rPr>
          <w:rFonts w:eastAsia="Palanquin Dark" w:cs="Palanquin Dark" w:ascii="Palanquin Dark" w:hAnsi="Palanquin Dark"/>
        </w:rPr>
        <w:t>'</w:t>
      </w:r>
      <w:r>
        <w:rPr>
          <w:rFonts w:ascii="Palanquin Dark" w:hAnsi="Palanquin Dark" w:eastAsia="Palanquin Dark" w:cs="Palanquin Dark"/>
        </w:rPr>
        <w:t>स्वपितृषो र्नजिङ्</w:t>
      </w:r>
      <w:r>
        <w:rPr>
          <w:rFonts w:eastAsia="Palanquin Dark" w:cs="Palanquin Dark" w:ascii="Palanquin Dark" w:hAnsi="Palanquin Dark"/>
        </w:rPr>
        <w:t xml:space="preserve">' </w:t>
      </w:r>
      <w:r>
        <w:rPr>
          <w:rFonts w:ascii="Palanquin Dark" w:hAnsi="Palanquin Dark" w:eastAsia="Palanquin Dark" w:cs="Palanquin Dark"/>
        </w:rPr>
        <w:t xml:space="preserve">। पदकारानभिमतत्वात् अन्यथा व्याख्यायते </w:t>
      </w:r>
      <w:r>
        <w:rPr>
          <w:rFonts w:eastAsia="Palanquin Dark" w:cs="Palanquin Dark" w:ascii="Palanquin Dark" w:hAnsi="Palanquin Dark"/>
        </w:rPr>
        <w:t xml:space="preserve">- </w:t>
      </w:r>
      <w:r>
        <w:rPr>
          <w:rFonts w:ascii="Palanquin Dark" w:hAnsi="Palanquin Dark" w:eastAsia="Palanquin Dark" w:cs="Palanquin Dark"/>
        </w:rPr>
        <w:t xml:space="preserve">स्वप्नजन्मानो न भवन्तीत्यस्वप्नजाः । </w:t>
      </w:r>
      <w:r>
        <w:rPr>
          <w:rFonts w:eastAsia="Palanquin Dark" w:cs="Palanquin Dark" w:ascii="Palanquin Dark" w:hAnsi="Palanquin Dark"/>
        </w:rPr>
        <w:t>'</w:t>
      </w:r>
      <w:r>
        <w:rPr>
          <w:rFonts w:ascii="Palanquin Dark" w:hAnsi="Palanquin Dark" w:eastAsia="Palanquin Dark" w:cs="Palanquin Dark"/>
        </w:rPr>
        <w:t>सुपां सुलुक् इति जसस्स्वादेश</w:t>
      </w:r>
      <w:r>
        <w:rPr>
          <w:rFonts w:eastAsia="Palanquin Dark" w:cs="Palanquin Dark" w:ascii="Palanquin Dark" w:hAnsi="Palanquin Dark"/>
        </w:rPr>
        <w:t xml:space="preserve">', </w:t>
      </w:r>
      <w:r>
        <w:rPr>
          <w:rFonts w:ascii="Palanquin Dark" w:hAnsi="Palanquin Dark" w:eastAsia="Palanquin Dark" w:cs="Palanquin Dark"/>
        </w:rPr>
        <w:t xml:space="preserve">सतिशिष्टत्वादव्ययपूवापदप्रकृतिस्वरत्वम् । तरणयः दुरिततरणहेतवः । तरतेरनिप्रत्ययः । सुशेवाः सुसुखाः । </w:t>
      </w:r>
      <w:r>
        <w:rPr>
          <w:rFonts w:eastAsia="Palanquin Dark" w:cs="Palanquin Dark" w:ascii="Palanquin Dark" w:hAnsi="Palanquin Dark"/>
        </w:rPr>
        <w:t>'</w:t>
      </w:r>
      <w:r>
        <w:rPr>
          <w:rFonts w:ascii="Palanquin Dark" w:hAnsi="Palanquin Dark" w:eastAsia="Palanquin Dark" w:cs="Palanquin Dark"/>
        </w:rPr>
        <w:t>शेवायह्वा</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अतन्द्रासः अलसत्वरहिताः ।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 अवृकाः वृकत्वं हिंस्रत्वं तद्रहिताः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अश्रमिष्ठाः अखेदयितृतमाः । श्रमु खेदे</w:t>
      </w:r>
      <w:r>
        <w:rPr>
          <w:rFonts w:eastAsia="Palanquin Dark" w:cs="Palanquin Dark" w:ascii="Palanquin Dark" w:hAnsi="Palanquin Dark"/>
        </w:rPr>
        <w:t xml:space="preserve">, </w:t>
      </w:r>
      <w:r>
        <w:rPr>
          <w:rFonts w:ascii="Palanquin Dark" w:hAnsi="Palanquin Dark" w:eastAsia="Palanquin Dark" w:cs="Palanquin Dark"/>
        </w:rPr>
        <w:t xml:space="preserve">तृजन्तात्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इतीष्ठन्</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लोपः । एवंस्वभावास्ते तादृशाः हे अग्ने तव पायवः जगत्पालनशीलाः रश्मयः । </w:t>
      </w:r>
      <w:r>
        <w:rPr>
          <w:rFonts w:eastAsia="Palanquin Dark" w:cs="Palanquin Dark" w:ascii="Palanquin Dark" w:hAnsi="Palanquin Dark"/>
        </w:rPr>
        <w:t>'</w:t>
      </w:r>
      <w:r>
        <w:rPr>
          <w:rFonts w:ascii="Palanquin Dark" w:hAnsi="Palanquin Dark" w:eastAsia="Palanquin Dark" w:cs="Palanquin Dark"/>
        </w:rPr>
        <w:t>कृपावाजि</w:t>
      </w:r>
      <w:r>
        <w:rPr>
          <w:rFonts w:eastAsia="Palanquin Dark" w:cs="Palanquin Dark" w:ascii="Palanquin Dark" w:hAnsi="Palanquin Dark"/>
        </w:rPr>
        <w:t xml:space="preserve">' </w:t>
      </w:r>
      <w:r>
        <w:rPr>
          <w:rFonts w:ascii="Palanquin Dark" w:hAnsi="Palanquin Dark" w:eastAsia="Palanquin Dark" w:cs="Palanquin Dark"/>
        </w:rPr>
        <w:t xml:space="preserve">इत्युण्प्रत्ययः । सध्रियञ्चस्सहाञ्चन्तः सम्भूयकारिणः । </w:t>
      </w:r>
      <w:r>
        <w:rPr>
          <w:rFonts w:eastAsia="Palanquin Dark" w:cs="Palanquin Dark" w:ascii="Palanquin Dark" w:hAnsi="Palanquin Dark"/>
        </w:rPr>
        <w:t>'</w:t>
      </w:r>
      <w:r>
        <w:rPr>
          <w:rFonts w:ascii="Palanquin Dark" w:hAnsi="Palanquin Dark" w:eastAsia="Palanquin Dark" w:cs="Palanquin Dark"/>
        </w:rPr>
        <w:t>सहस्य सध्रिः</w:t>
      </w:r>
      <w:r>
        <w:rPr>
          <w:rFonts w:eastAsia="Palanquin Dark" w:cs="Palanquin Dark" w:ascii="Palanquin Dark" w:hAnsi="Palanquin Dark"/>
        </w:rPr>
        <w:t xml:space="preserve">' </w:t>
      </w:r>
      <w:r>
        <w:rPr>
          <w:rFonts w:ascii="Palanquin Dark" w:hAnsi="Palanquin Dark" w:eastAsia="Palanquin Dark" w:cs="Palanquin Dark"/>
        </w:rPr>
        <w:t>। निषद्य अस्मद्यज्ञे निषीदन्तो भूत्वा सर्वे अस्मद्यज्ञमागत्य त्वयि निषण्णास्त्वामुद्दीपयन्तः नः अस्मान् पान्तु रक्षन्तु । हे अमूर अमोहनशील । मुर्छा मोहसमुच्छ्राययोः</w:t>
      </w:r>
      <w:r>
        <w:rPr>
          <w:rFonts w:eastAsia="Palanquin Dark" w:cs="Palanquin Dark" w:ascii="Palanquin Dark" w:hAnsi="Palanquin Dark"/>
        </w:rPr>
        <w:t xml:space="preserve">, </w:t>
      </w:r>
      <w:r>
        <w:rPr>
          <w:rFonts w:ascii="Palanquin Dark" w:hAnsi="Palanquin Dark" w:eastAsia="Palanquin Dark" w:cs="Palanquin Dark"/>
        </w:rPr>
        <w:t xml:space="preserve">क्विपि </w:t>
      </w:r>
      <w:r>
        <w:rPr>
          <w:rFonts w:eastAsia="Palanquin Dark" w:cs="Palanquin Dark" w:ascii="Palanquin Dark" w:hAnsi="Palanquin Dark"/>
        </w:rPr>
        <w:t>'</w:t>
      </w:r>
      <w:r>
        <w:rPr>
          <w:rFonts w:ascii="Palanquin Dark" w:hAnsi="Palanquin Dark" w:eastAsia="Palanquin Dark" w:cs="Palanquin Dark"/>
        </w:rPr>
        <w:t>राल्लोपः</w:t>
      </w:r>
      <w:r>
        <w:rPr>
          <w:rFonts w:eastAsia="Palanquin Dark" w:cs="Palanquin Dark" w:ascii="Palanquin Dark" w:hAnsi="Palanquin Dark"/>
        </w:rPr>
        <w:t xml:space="preserve">', </w:t>
      </w:r>
      <w:r>
        <w:rPr>
          <w:rFonts w:ascii="Palanquin Dark" w:hAnsi="Palanquin Dark" w:eastAsia="Palanquin Dark" w:cs="Palanquin Dark"/>
        </w:rPr>
        <w:t xml:space="preserve">ततो मत्वर्थीयोऽप्रत्ययः । मोहनशीलो मूरः ततोन्योऽमूरः । यद्वा </w:t>
      </w:r>
      <w:r>
        <w:rPr>
          <w:rFonts w:eastAsia="Palanquin Dark" w:cs="Palanquin Dark" w:ascii="Palanquin Dark" w:hAnsi="Palanquin Dark"/>
        </w:rPr>
        <w:t xml:space="preserve">- </w:t>
      </w:r>
      <w:r>
        <w:rPr>
          <w:rFonts w:ascii="Palanquin Dark" w:hAnsi="Palanquin Dark" w:eastAsia="Palanquin Dark" w:cs="Palanquin Dark"/>
        </w:rPr>
        <w:t>मूङ् बन्धने</w:t>
      </w:r>
      <w:r>
        <w:rPr>
          <w:rFonts w:eastAsia="Palanquin Dark" w:cs="Palanquin Dark" w:ascii="Palanquin Dark" w:hAnsi="Palanquin Dark"/>
        </w:rPr>
        <w:t xml:space="preserve">, </w:t>
      </w:r>
      <w:r>
        <w:rPr>
          <w:rFonts w:ascii="Palanquin Dark" w:hAnsi="Palanquin Dark" w:eastAsia="Palanquin Dark" w:cs="Palanquin Dark"/>
        </w:rPr>
        <w:t xml:space="preserve">औणादिको रक् । अमूर अबन्धनीय अनिग्राह्य । यद्वा </w:t>
      </w:r>
      <w:r>
        <w:rPr>
          <w:rFonts w:eastAsia="Palanquin Dark" w:cs="Palanquin Dark" w:ascii="Palanquin Dark" w:hAnsi="Palanquin Dark"/>
        </w:rPr>
        <w:t xml:space="preserve">- </w:t>
      </w:r>
      <w:r>
        <w:rPr>
          <w:rFonts w:ascii="Palanquin Dark" w:hAnsi="Palanquin Dark" w:eastAsia="Palanquin Dark" w:cs="Palanquin Dark"/>
        </w:rPr>
        <w:t>अमतेरूरन् प्रत्ययः । अमूरः अप्रतिहतगतिः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अथ त्रयोदशी </w:t>
      </w:r>
      <w:r>
        <w:rPr>
          <w:rFonts w:eastAsia="Palanquin Dark" w:cs="Palanquin Dark" w:ascii="Palanquin Dark" w:hAnsi="Palanquin Dark"/>
        </w:rPr>
        <w:t xml:space="preserve">- </w:t>
      </w:r>
      <w:r>
        <w:rPr>
          <w:rFonts w:ascii="Palanquin Dark" w:hAnsi="Palanquin Dark" w:eastAsia="Palanquin Dark" w:cs="Palanquin Dark"/>
        </w:rPr>
        <w:t>ये पायव इति ॥ हे अग्ने ते तव ये पायवो रश्मयः अन्धं चक्षुर्हीनं मामतेयं</w:t>
      </w:r>
      <w:r>
        <w:rPr>
          <w:rFonts w:eastAsia="Palanquin Dark" w:cs="Palanquin Dark" w:ascii="Palanquin Dark" w:hAnsi="Palanquin Dark"/>
        </w:rPr>
        <w:t xml:space="preserve">, </w:t>
      </w:r>
      <w:r>
        <w:rPr>
          <w:rFonts w:ascii="Palanquin Dark" w:hAnsi="Palanquin Dark" w:eastAsia="Palanquin Dark" w:cs="Palanquin Dark"/>
        </w:rPr>
        <w:t xml:space="preserve">ममता नाम काचिदृषिपत्नी तस्या अपत्यं मामतेयम् । </w:t>
      </w:r>
      <w:r>
        <w:rPr>
          <w:rFonts w:eastAsia="Palanquin Dark" w:cs="Palanquin Dark" w:ascii="Palanquin Dark" w:hAnsi="Palanquin Dark"/>
        </w:rPr>
        <w:t>'</w:t>
      </w:r>
      <w:r>
        <w:rPr>
          <w:rFonts w:ascii="Palanquin Dark" w:hAnsi="Palanquin Dark" w:eastAsia="Palanquin Dark" w:cs="Palanquin Dark"/>
        </w:rPr>
        <w:t>स्त्रीभ्यो ढक्</w:t>
      </w:r>
      <w:r>
        <w:rPr>
          <w:rFonts w:eastAsia="Palanquin Dark" w:cs="Palanquin Dark" w:ascii="Palanquin Dark" w:hAnsi="Palanquin Dark"/>
        </w:rPr>
        <w:t xml:space="preserve">' </w:t>
      </w:r>
      <w:r>
        <w:rPr>
          <w:rFonts w:ascii="Palanquin Dark" w:hAnsi="Palanquin Dark" w:eastAsia="Palanquin Dark" w:cs="Palanquin Dark"/>
        </w:rPr>
        <w:t xml:space="preserve">। तमन्धं पश्यन्तः दुरितात् श्वभ्रपतनलक्षणात् अरक्षन् प्रकाशप्रदानेन दुरितहीनमकुर्वन् । दुरितशब्दः प्रवृद्धादिर्द्रष्टव्यः । तन्रश्मीन् सुकृतस्तथा शोभनं कर्म कृतवतः विश्ववेदास्त्वं विश्वस्य वेदयिता ।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इत्यसुन् । विश्वानि वेदांसि वा यस्य तादृशो भवान् तान्रक्ष</w:t>
      </w:r>
      <w:r>
        <w:rPr>
          <w:rFonts w:eastAsia="Palanquin Dark" w:cs="Palanquin Dark" w:ascii="Palanquin Dark" w:hAnsi="Palanquin Dark"/>
        </w:rPr>
        <w:t xml:space="preserve">, </w:t>
      </w:r>
      <w:r>
        <w:rPr>
          <w:rFonts w:ascii="Palanquin Dark" w:hAnsi="Palanquin Dark" w:eastAsia="Palanquin Dark" w:cs="Palanquin Dark"/>
        </w:rPr>
        <w:t>रक्षतेः परोक्षे लिट्</w:t>
      </w:r>
      <w:r>
        <w:rPr>
          <w:rFonts w:eastAsia="Palanquin Dark" w:cs="Palanquin Dark" w:ascii="Palanquin Dark" w:hAnsi="Palanquin Dark"/>
        </w:rPr>
        <w:t xml:space="preserve">, </w:t>
      </w:r>
      <w:r>
        <w:rPr>
          <w:rFonts w:ascii="Palanquin Dark" w:hAnsi="Palanquin Dark" w:eastAsia="Palanquin Dark" w:cs="Palanquin Dark"/>
        </w:rPr>
        <w:t xml:space="preserve">आदरेण परिगृह्य पालयेति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लिट् । परोक्ष एव ररक्ष विशेषेण परिजग्राहेत्यर्थः । कथं ररक्षेत्याह </w:t>
      </w:r>
      <w:r>
        <w:rPr>
          <w:rFonts w:eastAsia="Palanquin Dark" w:cs="Palanquin Dark" w:ascii="Palanquin Dark" w:hAnsi="Palanquin Dark"/>
        </w:rPr>
        <w:t xml:space="preserve">- </w:t>
      </w:r>
      <w:r>
        <w:rPr>
          <w:rFonts w:ascii="Palanquin Dark" w:hAnsi="Palanquin Dark" w:eastAsia="Palanquin Dark" w:cs="Palanquin Dark"/>
        </w:rPr>
        <w:t xml:space="preserve">यथा रिपवो राक्षसादयः दिप्सन्त इत् रिपुं दम्भितुमिच्छन्तः परिभवितुमिच्छन्त एव सन्तः नैव देभुः न परिबभूवुः । ततः प्रभृति तथा ररक्षेति । दम्भेस्सनि </w:t>
      </w:r>
      <w:r>
        <w:rPr>
          <w:rFonts w:eastAsia="Palanquin Dark" w:cs="Palanquin Dark" w:ascii="Palanquin Dark" w:hAnsi="Palanquin Dark"/>
        </w:rPr>
        <w:t>'</w:t>
      </w:r>
      <w:r>
        <w:rPr>
          <w:rFonts w:ascii="Palanquin Dark" w:hAnsi="Palanquin Dark" w:eastAsia="Palanquin Dark" w:cs="Palanquin Dark"/>
        </w:rPr>
        <w:t>सनीवन्तर्ध</w:t>
      </w:r>
      <w:r>
        <w:rPr>
          <w:rFonts w:eastAsia="Palanquin Dark" w:cs="Palanquin Dark" w:ascii="Palanquin Dark" w:hAnsi="Palanquin Dark"/>
        </w:rPr>
        <w:t xml:space="preserve">' </w:t>
      </w:r>
      <w:r>
        <w:rPr>
          <w:rFonts w:ascii="Palanquin Dark" w:hAnsi="Palanquin Dark" w:eastAsia="Palanquin Dark" w:cs="Palanquin Dark"/>
        </w:rPr>
        <w:t xml:space="preserve">इतीडागमः । </w:t>
      </w:r>
      <w:r>
        <w:rPr>
          <w:rFonts w:eastAsia="Palanquin Dark" w:cs="Palanquin Dark" w:ascii="Palanquin Dark" w:hAnsi="Palanquin Dark"/>
        </w:rPr>
        <w:t>'</w:t>
      </w:r>
      <w:r>
        <w:rPr>
          <w:rFonts w:ascii="Palanquin Dark" w:hAnsi="Palanquin Dark" w:eastAsia="Palanquin Dark" w:cs="Palanquin Dark"/>
        </w:rPr>
        <w:t>दम्भ इच्च</w:t>
      </w:r>
      <w:r>
        <w:rPr>
          <w:rFonts w:eastAsia="Palanquin Dark" w:cs="Palanquin Dark" w:ascii="Palanquin Dark" w:hAnsi="Palanquin Dark"/>
        </w:rPr>
        <w:t xml:space="preserve">' </w:t>
      </w:r>
      <w:r>
        <w:rPr>
          <w:rFonts w:ascii="Palanquin Dark" w:hAnsi="Palanquin Dark" w:eastAsia="Palanquin Dark" w:cs="Palanquin Dark"/>
        </w:rPr>
        <w:t xml:space="preserve">इतीकारः । भषभावश्छान्दसः । दम्भेर्हल्ग्रहणस्य जातिवाचित्वात् </w:t>
      </w:r>
      <w:r>
        <w:rPr>
          <w:rFonts w:eastAsia="Palanquin Dark" w:cs="Palanquin Dark" w:ascii="Palanquin Dark" w:hAnsi="Palanquin Dark"/>
        </w:rPr>
        <w:t>'</w:t>
      </w:r>
      <w:r>
        <w:rPr>
          <w:rFonts w:ascii="Palanquin Dark" w:hAnsi="Palanquin Dark" w:eastAsia="Palanquin Dark" w:cs="Palanquin Dark"/>
        </w:rPr>
        <w:t>हलन्ताच्च</w:t>
      </w:r>
      <w:r>
        <w:rPr>
          <w:rFonts w:eastAsia="Palanquin Dark" w:cs="Palanquin Dark" w:ascii="Palanquin Dark" w:hAnsi="Palanquin Dark"/>
        </w:rPr>
        <w:t xml:space="preserve">' </w:t>
      </w:r>
      <w:r>
        <w:rPr>
          <w:rFonts w:ascii="Palanquin Dark" w:hAnsi="Palanquin Dark" w:eastAsia="Palanquin Dark" w:cs="Palanquin Dark"/>
        </w:rPr>
        <w:t xml:space="preserve">इति सनः कित्त्वम् । देभुरिति </w:t>
      </w:r>
      <w:r>
        <w:rPr>
          <w:rFonts w:eastAsia="Palanquin Dark" w:cs="Palanquin Dark" w:ascii="Palanquin Dark" w:hAnsi="Palanquin Dark"/>
        </w:rPr>
        <w:t>'</w:t>
      </w:r>
      <w:r>
        <w:rPr>
          <w:rFonts w:ascii="Palanquin Dark" w:hAnsi="Palanquin Dark" w:eastAsia="Palanquin Dark" w:cs="Palanquin Dark"/>
        </w:rPr>
        <w:t>दम्भेश्चोति वक्तव्यम्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लिटः कित्त्वादुपधालोपः । दभिः प्रकृत्यन्तरं वा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नशब्दस्य संहितायां दीर्घत्वम्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अथ चतुर्दशी </w:t>
      </w:r>
      <w:r>
        <w:rPr>
          <w:rFonts w:eastAsia="Palanquin Dark" w:cs="Palanquin Dark" w:ascii="Palanquin Dark" w:hAnsi="Palanquin Dark"/>
        </w:rPr>
        <w:t xml:space="preserve">- </w:t>
      </w:r>
      <w:r>
        <w:rPr>
          <w:rFonts w:ascii="Palanquin Dark" w:hAnsi="Palanquin Dark" w:eastAsia="Palanquin Dark" w:cs="Palanquin Dark"/>
        </w:rPr>
        <w:t xml:space="preserve">त्वयेति ॥ हे अग्ने त्वया सधन्यस्सहनेतारो वयं त्वं च वयं च सहाभिमतानि नयाम इत्यर्थः । </w:t>
      </w:r>
      <w:r>
        <w:rPr>
          <w:rFonts w:eastAsia="Palanquin Dark" w:cs="Palanquin Dark" w:ascii="Palanquin Dark" w:hAnsi="Palanquin Dark"/>
        </w:rPr>
        <w:t>'</w:t>
      </w:r>
      <w:r>
        <w:rPr>
          <w:rFonts w:ascii="Palanquin Dark" w:hAnsi="Palanquin Dark" w:eastAsia="Palanquin Dark" w:cs="Palanquin Dark"/>
        </w:rPr>
        <w:t>सधमादस्थयोः</w:t>
      </w:r>
      <w:r>
        <w:rPr>
          <w:rFonts w:eastAsia="Palanquin Dark" w:cs="Palanquin Dark" w:ascii="Palanquin Dark" w:hAnsi="Palanquin Dark"/>
        </w:rPr>
        <w:t xml:space="preserve">' </w:t>
      </w:r>
      <w:r>
        <w:rPr>
          <w:rFonts w:ascii="Palanquin Dark" w:hAnsi="Palanquin Dark" w:eastAsia="Palanquin Dark" w:cs="Palanquin Dark"/>
        </w:rPr>
        <w:t>इति विधीयमानस्सधादेशो व्यत्ययेनात्रापि भवति</w:t>
      </w:r>
      <w:r>
        <w:rPr>
          <w:rFonts w:eastAsia="Palanquin Dark" w:cs="Palanquin Dark" w:ascii="Palanquin Dark" w:hAnsi="Palanquin Dark"/>
        </w:rPr>
        <w:t>, '</w:t>
      </w:r>
      <w:r>
        <w:rPr>
          <w:rFonts w:ascii="Palanquin Dark" w:hAnsi="Palanquin Dark" w:eastAsia="Palanquin Dark" w:cs="Palanquin Dark"/>
        </w:rPr>
        <w:t>एरनेकाचः</w:t>
      </w:r>
      <w:r>
        <w:rPr>
          <w:rFonts w:eastAsia="Palanquin Dark" w:cs="Palanquin Dark" w:ascii="Palanquin Dark" w:hAnsi="Palanquin Dark"/>
        </w:rPr>
        <w:t xml:space="preserve">' </w:t>
      </w:r>
      <w:r>
        <w:rPr>
          <w:rFonts w:ascii="Palanquin Dark" w:hAnsi="Palanquin Dark" w:eastAsia="Palanquin Dark" w:cs="Palanquin Dark"/>
        </w:rPr>
        <w:t>इति यणादेशः</w:t>
      </w:r>
      <w:r>
        <w:rPr>
          <w:rFonts w:eastAsia="Palanquin Dark" w:cs="Palanquin Dark" w:ascii="Palanquin Dark" w:hAnsi="Palanquin Dark"/>
        </w:rPr>
        <w:t>, '</w:t>
      </w:r>
      <w:r>
        <w:rPr>
          <w:rFonts w:ascii="Palanquin Dark" w:hAnsi="Palanquin Dark" w:eastAsia="Palanquin Dark" w:cs="Palanquin Dark"/>
        </w:rPr>
        <w:t>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इति विभक्तिस्स्वर्यते । त्वोताः त्वया ऊताः रक्षिताः । छान्दसी रूपसिद्धिः</w:t>
      </w:r>
      <w:r>
        <w:rPr>
          <w:rFonts w:eastAsia="Palanquin Dark" w:cs="Palanquin Dark" w:ascii="Palanquin Dark" w:hAnsi="Palanquin Dark"/>
        </w:rPr>
        <w:t>, '</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बहुविकारत्वादनवग्रहः । तव प्रणीती प्रणीत्या प्रणयनेन अनुज्ञानेन परिचरणेन वा वयं वाजानन्नानि अश्याम भक्षीमहि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प्रणीतिशब्दात्परस्यास्तृतीयायाः पूर्वसवर्णदीर्घत्वम्</w:t>
      </w:r>
      <w:r>
        <w:rPr>
          <w:rFonts w:eastAsia="Palanquin Dark" w:cs="Palanquin Dark" w:ascii="Palanquin Dark" w:hAnsi="Palanquin Dark"/>
        </w:rPr>
        <w:t>, '</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हे सत्यताते सत्य</w:t>
      </w:r>
      <w:r>
        <w:rPr>
          <w:rFonts w:eastAsia="Palanquin Dark" w:cs="Palanquin Dark" w:ascii="Palanquin Dark" w:hAnsi="Palanquin Dark"/>
        </w:rPr>
        <w:t>??</w:t>
      </w:r>
      <w:r>
        <w:rPr>
          <w:rFonts w:ascii="Palanquin Dark" w:hAnsi="Palanquin Dark" w:eastAsia="Palanquin Dark" w:cs="Palanquin Dark"/>
        </w:rPr>
        <w:t xml:space="preserve">रिन् । व्यत्ययेन तातिल्प्रत्ययः । यद्वा </w:t>
      </w:r>
      <w:r>
        <w:rPr>
          <w:rFonts w:eastAsia="Palanquin Dark" w:cs="Palanquin Dark" w:ascii="Palanquin Dark" w:hAnsi="Palanquin Dark"/>
        </w:rPr>
        <w:t xml:space="preserve">- </w:t>
      </w:r>
      <w:r>
        <w:rPr>
          <w:rFonts w:ascii="Palanquin Dark" w:hAnsi="Palanquin Dark" w:eastAsia="Palanquin Dark" w:cs="Palanquin Dark"/>
        </w:rPr>
        <w:t xml:space="preserve">तनोतेः क्तिनि छान्दसं दीर्घत्वम् । हे सत्यविस्तार । उभा शंसा उभौ शंस </w:t>
      </w:r>
      <w:r>
        <w:rPr>
          <w:rFonts w:eastAsia="Palanquin Dark" w:cs="Palanquin Dark" w:ascii="Palanquin Dark" w:hAnsi="Palanquin Dark"/>
        </w:rPr>
        <w:t xml:space="preserve">?? </w:t>
      </w:r>
      <w:r>
        <w:rPr>
          <w:rFonts w:ascii="Palanquin Dark" w:hAnsi="Palanquin Dark" w:eastAsia="Palanquin Dark" w:cs="Palanquin Dark"/>
        </w:rPr>
        <w:t xml:space="preserve">आयौ अर्थावैहिकमामुष्मिकं च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इत्यकारः । तौ सूदय आनय । षूद क्षरणे । अनुष्ठुया अनुक्रमेण स्थितौ कृणुहि कुरु । </w:t>
      </w:r>
      <w:r>
        <w:rPr>
          <w:rFonts w:eastAsia="Palanquin Dark" w:cs="Palanquin Dark" w:ascii="Palanquin Dark" w:hAnsi="Palanquin Dark"/>
        </w:rPr>
        <w:t>'</w:t>
      </w:r>
      <w:r>
        <w:rPr>
          <w:rFonts w:ascii="Palanquin Dark" w:hAnsi="Palanquin Dark" w:eastAsia="Palanquin Dark" w:cs="Palanquin Dark"/>
        </w:rPr>
        <w:t>उतश्च प्रत्ययाच्छन्दो वा 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हेर्लुगभावः । अनुक्रमेण स्थापनमनुष्ठु । </w:t>
      </w:r>
      <w:r>
        <w:rPr>
          <w:rFonts w:eastAsia="Palanquin Dark" w:cs="Palanquin Dark" w:ascii="Palanquin Dark" w:hAnsi="Palanquin Dark"/>
        </w:rPr>
        <w:t>'</w:t>
      </w:r>
      <w:r>
        <w:rPr>
          <w:rFonts w:ascii="Palanquin Dark" w:hAnsi="Palanquin Dark" w:eastAsia="Palanquin Dark" w:cs="Palanquin Dark"/>
        </w:rPr>
        <w:t>अपदुस्सुषु स्थः</w:t>
      </w:r>
      <w:r>
        <w:rPr>
          <w:rFonts w:eastAsia="Palanquin Dark" w:cs="Palanquin Dark" w:ascii="Palanquin Dark" w:hAnsi="Palanquin Dark"/>
        </w:rPr>
        <w:t xml:space="preserve">' </w:t>
      </w:r>
      <w:r>
        <w:rPr>
          <w:rFonts w:ascii="Palanquin Dark" w:hAnsi="Palanquin Dark" w:eastAsia="Palanquin Dark" w:cs="Palanquin Dark"/>
        </w:rPr>
        <w:t>इति विधीयमानः कुप्रत्ययो व्यत्ययेनानुपूर्वादपि भवति</w:t>
      </w:r>
      <w:r>
        <w:rPr>
          <w:rFonts w:eastAsia="Palanquin Dark" w:cs="Palanquin Dark" w:ascii="Palanquin Dark" w:hAnsi="Palanquin Dark"/>
        </w:rPr>
        <w:t xml:space="preserve">, </w:t>
      </w:r>
      <w:r>
        <w:rPr>
          <w:rFonts w:ascii="Palanquin Dark" w:hAnsi="Palanquin Dark" w:eastAsia="Palanquin Dark" w:cs="Palanquin Dark"/>
        </w:rPr>
        <w:t>सूषामादित्वात् षत्वम्</w:t>
      </w:r>
      <w:r>
        <w:rPr>
          <w:rFonts w:eastAsia="Palanquin Dark" w:cs="Palanquin Dark" w:ascii="Palanquin Dark" w:hAnsi="Palanquin Dark"/>
        </w:rPr>
        <w:t xml:space="preserve">, </w:t>
      </w:r>
      <w:r>
        <w:rPr>
          <w:rFonts w:ascii="Palanquin Dark" w:hAnsi="Palanquin Dark" w:eastAsia="Palanquin Dark" w:cs="Palanquin Dark"/>
        </w:rPr>
        <w:t xml:space="preserve">ततः परस्यास्तृतीयायाः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याजादेशः । अह्रयाण भक्तानां अह्रेपयितः</w:t>
      </w:r>
      <w:r>
        <w:rPr>
          <w:rFonts w:eastAsia="Palanquin Dark" w:cs="Palanquin Dark" w:ascii="Palanquin Dark" w:hAnsi="Palanquin Dark"/>
        </w:rPr>
        <w:t xml:space="preserve">, </w:t>
      </w:r>
      <w:r>
        <w:rPr>
          <w:rFonts w:ascii="Palanquin Dark" w:hAnsi="Palanquin Dark" w:eastAsia="Palanquin Dark" w:cs="Palanquin Dark"/>
        </w:rPr>
        <w:t>विजयकरत्वात् । जिह्रेतेर्व्यत्ययेन शपो लुक्</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चानशः आर्धधातुकत्वात् ङित्त्वाभावः । व्यत्ययेन वा शपि मुगभावः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।अथ पञ्चदशी </w:t>
      </w:r>
      <w:r>
        <w:rPr>
          <w:rFonts w:eastAsia="Palanquin Dark" w:cs="Palanquin Dark" w:ascii="Palanquin Dark" w:hAnsi="Palanquin Dark"/>
        </w:rPr>
        <w:t xml:space="preserve">- </w:t>
      </w:r>
      <w:r>
        <w:rPr>
          <w:rFonts w:ascii="Palanquin Dark" w:hAnsi="Palanquin Dark" w:eastAsia="Palanquin Dark" w:cs="Palanquin Dark"/>
        </w:rPr>
        <w:t xml:space="preserve">अयेति ॥ हे अग्ने अया अनया समिधा समिन्धनेन समिधेनीकृत्येन । इदमस्तृतीयायाः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याजादेशः</w:t>
      </w:r>
      <w:r>
        <w:rPr>
          <w:rFonts w:eastAsia="Palanquin Dark" w:cs="Palanquin Dark" w:ascii="Palanquin Dark" w:hAnsi="Palanquin Dark"/>
        </w:rPr>
        <w:t xml:space="preserve">, </w:t>
      </w:r>
      <w:r>
        <w:rPr>
          <w:rFonts w:ascii="Palanquin Dark" w:hAnsi="Palanquin Dark" w:eastAsia="Palanquin Dark" w:cs="Palanquin Dark"/>
        </w:rPr>
        <w:t>त्यदाद्यत्वम्</w:t>
      </w:r>
      <w:r>
        <w:rPr>
          <w:rFonts w:eastAsia="Palanquin Dark" w:cs="Palanquin Dark" w:ascii="Palanquin Dark" w:hAnsi="Palanquin Dark"/>
        </w:rPr>
        <w:t>, '</w:t>
      </w:r>
      <w:r>
        <w:rPr>
          <w:rFonts w:ascii="Palanquin Dark" w:hAnsi="Palanquin Dark" w:eastAsia="Palanquin Dark" w:cs="Palanquin Dark"/>
        </w:rPr>
        <w:t>अतो गुणे</w:t>
      </w:r>
      <w:r>
        <w:rPr>
          <w:rFonts w:eastAsia="Palanquin Dark" w:cs="Palanquin Dark" w:ascii="Palanquin Dark" w:hAnsi="Palanquin Dark"/>
        </w:rPr>
        <w:t xml:space="preserve">' </w:t>
      </w:r>
      <w:r>
        <w:rPr>
          <w:rFonts w:ascii="Palanquin Dark" w:hAnsi="Palanquin Dark" w:eastAsia="Palanquin Dark" w:cs="Palanquin Dark"/>
        </w:rPr>
        <w:t>इति पररूपत्वं</w:t>
      </w:r>
      <w:r>
        <w:rPr>
          <w:rFonts w:eastAsia="Palanquin Dark" w:cs="Palanquin Dark" w:ascii="Palanquin Dark" w:hAnsi="Palanquin Dark"/>
        </w:rPr>
        <w:t xml:space="preserve">, </w:t>
      </w:r>
      <w:r>
        <w:rPr>
          <w:rFonts w:ascii="Palanquin Dark" w:hAnsi="Palanquin Dark" w:eastAsia="Palanquin Dark" w:cs="Palanquin Dark"/>
        </w:rPr>
        <w:t>हलि लोपश्च</w:t>
      </w:r>
      <w:r>
        <w:rPr>
          <w:rFonts w:eastAsia="Palanquin Dark" w:cs="Palanquin Dark" w:ascii="Palanquin Dark" w:hAnsi="Palanquin Dark"/>
        </w:rPr>
        <w:t>, '</w:t>
      </w:r>
      <w:r>
        <w:rPr>
          <w:rFonts w:ascii="Palanquin Dark" w:hAnsi="Palanquin Dark" w:eastAsia="Palanquin Dark" w:cs="Palanquin Dark"/>
        </w:rPr>
        <w:t>अनाप्यकः</w:t>
      </w:r>
      <w:r>
        <w:rPr>
          <w:rFonts w:eastAsia="Palanquin Dark" w:cs="Palanquin Dark" w:ascii="Palanquin Dark" w:hAnsi="Palanquin Dark"/>
        </w:rPr>
        <w:t xml:space="preserve">' </w:t>
      </w:r>
      <w:r>
        <w:rPr>
          <w:rFonts w:ascii="Palanquin Dark" w:hAnsi="Palanquin Dark" w:eastAsia="Palanquin Dark" w:cs="Palanquin Dark"/>
        </w:rPr>
        <w:t xml:space="preserve">इति व्तत्ययेन न प्रवर्तते । ते त्वां विधेम परिचरेम । पूर्ववत्कर्मणस्सम्प्रदानत्वम् । स्तोमं स्तोत्रं शस्यमानं प्रतिगृभाय प्रतिगृहाण । </w:t>
      </w:r>
      <w:r>
        <w:rPr>
          <w:rFonts w:eastAsia="Palanquin Dark" w:cs="Palanquin Dark" w:ascii="Palanquin Dark" w:hAnsi="Palanquin Dark"/>
        </w:rPr>
        <w:t>'</w:t>
      </w:r>
      <w:r>
        <w:rPr>
          <w:rFonts w:ascii="Palanquin Dark" w:hAnsi="Palanquin Dark" w:eastAsia="Palanquin Dark" w:cs="Palanquin Dark"/>
        </w:rPr>
        <w:t>छन्दसि शायजपि</w:t>
      </w:r>
      <w:r>
        <w:rPr>
          <w:rFonts w:eastAsia="Palanquin Dark" w:cs="Palanquin Dark" w:ascii="Palanquin Dark" w:hAnsi="Palanquin Dark"/>
        </w:rPr>
        <w:t xml:space="preserve">' </w:t>
      </w:r>
      <w:r>
        <w:rPr>
          <w:rFonts w:ascii="Palanquin Dark" w:hAnsi="Palanquin Dark" w:eastAsia="Palanquin Dark" w:cs="Palanquin Dark"/>
        </w:rPr>
        <w:t>इति शायच्</w:t>
      </w:r>
      <w:r>
        <w:rPr>
          <w:rFonts w:eastAsia="Palanquin Dark" w:cs="Palanquin Dark" w:ascii="Palanquin Dark" w:hAnsi="Palanquin Dark"/>
        </w:rPr>
        <w:t>, '</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 xml:space="preserve">इति भत्वम् । अशसः अशंसनान् अस्मद्द्वेष्यान् । बहुव्रीहिर्वा । अशेर्वा असुन् । व्यापकान् हिंसाद्वारा । रक्षसः राक्षसान् । पूर्ववन्नब्विषयत्वाभावादाद्युदात्तत्वाभावः । किञ्च </w:t>
      </w:r>
      <w:r>
        <w:rPr>
          <w:rFonts w:eastAsia="Palanquin Dark" w:cs="Palanquin Dark" w:ascii="Palanquin Dark" w:hAnsi="Palanquin Dark"/>
        </w:rPr>
        <w:t xml:space="preserve">- </w:t>
      </w:r>
      <w:r>
        <w:rPr>
          <w:rFonts w:ascii="Palanquin Dark" w:hAnsi="Palanquin Dark" w:eastAsia="Palanquin Dark" w:cs="Palanquin Dark"/>
        </w:rPr>
        <w:t xml:space="preserve">अस्मान् पाहि रक्ष । कस्मादित्याः </w:t>
      </w:r>
      <w:r>
        <w:rPr>
          <w:rFonts w:eastAsia="Palanquin Dark" w:cs="Palanquin Dark" w:ascii="Palanquin Dark" w:hAnsi="Palanquin Dark"/>
        </w:rPr>
        <w:t xml:space="preserve">- </w:t>
      </w:r>
      <w:r>
        <w:rPr>
          <w:rFonts w:ascii="Palanquin Dark" w:hAnsi="Palanquin Dark" w:eastAsia="Palanquin Dark" w:cs="Palanquin Dark"/>
        </w:rPr>
        <w:t xml:space="preserve">द्रुहः द्रोहात्परकर्तृकात् । निदः । निन्दतेः क्विप् । निन्दायाः परकर्तृकायाः । अवद्यात् परिवादात् परकर्तृकात् अस्मान्पाहि । उभयत्र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तृतीयस्य तु </w:t>
      </w:r>
      <w:r>
        <w:rPr>
          <w:rFonts w:eastAsia="Palanquin Dark" w:cs="Palanquin Dark" w:ascii="Palanquin Dark" w:hAnsi="Palanquin Dark"/>
        </w:rPr>
        <w:t>'</w:t>
      </w:r>
      <w:r>
        <w:rPr>
          <w:rFonts w:ascii="Palanquin Dark" w:hAnsi="Palanquin Dark" w:eastAsia="Palanquin Dark" w:cs="Palanquin Dark"/>
        </w:rPr>
        <w:t>अवद्यपण्य</w:t>
      </w:r>
      <w:r>
        <w:rPr>
          <w:rFonts w:eastAsia="Palanquin Dark" w:cs="Palanquin Dark" w:ascii="Palanquin Dark" w:hAnsi="Palanquin Dark"/>
        </w:rPr>
        <w:t xml:space="preserve">' </w:t>
      </w:r>
      <w:r>
        <w:rPr>
          <w:rFonts w:ascii="Palanquin Dark" w:hAnsi="Palanquin Dark" w:eastAsia="Palanquin Dark" w:cs="Palanquin Dark"/>
        </w:rPr>
        <w:t>इति निपातनात्</w:t>
      </w:r>
      <w:r>
        <w:rPr>
          <w:rFonts w:eastAsia="Palanquin Dark" w:cs="Palanquin Dark" w:ascii="Palanquin Dark" w:hAnsi="Palanquin Dark"/>
        </w:rPr>
        <w:t>, '</w:t>
      </w:r>
      <w:r>
        <w:rPr>
          <w:rFonts w:ascii="Palanquin Dark" w:hAnsi="Palanquin Dark" w:eastAsia="Palanquin Dark" w:cs="Palanquin Dark"/>
        </w:rPr>
        <w:t>ययतोश्चादर्थे</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हे मित्रमहः सर्वस्य मित्रवदुपकारकं महस्तेजो यस्य स तादृशः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अथ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रक्षोहणमिति ॥ </w:t>
      </w:r>
      <w:r>
        <w:rPr>
          <w:rFonts w:eastAsia="Palanquin Dark" w:cs="Palanquin Dark" w:ascii="Palanquin Dark" w:hAnsi="Palanquin Dark"/>
        </w:rPr>
        <w:t>'</w:t>
      </w:r>
      <w:r>
        <w:rPr>
          <w:rFonts w:ascii="Palanquin Dark" w:hAnsi="Palanquin Dark" w:eastAsia="Palanquin Dark" w:cs="Palanquin Dark"/>
        </w:rPr>
        <w:t>रक्षोघ्नी याज्यानुवाक्ये भवतः</w:t>
      </w:r>
      <w:r>
        <w:rPr>
          <w:rFonts w:eastAsia="Palanquin Dark" w:cs="Palanquin Dark" w:ascii="Palanquin Dark" w:hAnsi="Palanquin Dark"/>
        </w:rPr>
        <w:t xml:space="preserve">' </w:t>
      </w:r>
      <w:r>
        <w:rPr>
          <w:rFonts w:ascii="Palanquin Dark" w:hAnsi="Palanquin Dark" w:eastAsia="Palanquin Dark" w:cs="Palanquin Dark"/>
        </w:rPr>
        <w:t>इति च ब्राह्मणम् । रक्षसां हन्तारं वाजिनमन्नवन्तं अन्नस्य दातारं आजिघर्मि अनेन हविषा आभिमुख्येन सन्दीपयामि । घृ क्षरणदीप्त्योः । जुहोत्यादिकः</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इत्यभ्यासस्येत्वम् । मित्रं सर्वेषां सुहृद्रूपम् । मिदो दुःखात्त्रायकं प्रथिष्ठं पृथुतमम्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प्रथयितृतमम् । प्रथितृशब्दात्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इतीष्ठन्</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तृलोपः । इर्दृशं तं शर्म शरणमुपयामि रक्षकं भने । स च क्रतुभिः समिद्धः प्रज्ञाभिस्सन्दीप्तः अस्मदीयैर्वा यजनैः प्रवृद्धतेजाः । अग्निः अङ्गनादिगुणयुक्तः । शिशानस्तीक्ष्णीभवन् । श्यतेर्व्यत्ययेनात्मनेपदम्म्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शपश्श्लुः</w:t>
      </w:r>
      <w:r>
        <w:rPr>
          <w:rFonts w:eastAsia="Palanquin Dark" w:cs="Palanquin Dark" w:ascii="Palanquin Dark" w:hAnsi="Palanquin Dark"/>
        </w:rPr>
        <w:t xml:space="preserve">, </w:t>
      </w:r>
      <w:r>
        <w:rPr>
          <w:rFonts w:ascii="Palanquin Dark" w:hAnsi="Palanquin Dark" w:eastAsia="Palanquin Dark" w:cs="Palanquin Dark"/>
        </w:rPr>
        <w:t>अभ्यासस्येत्वम्</w:t>
      </w:r>
      <w:r>
        <w:rPr>
          <w:rFonts w:eastAsia="Palanquin Dark" w:cs="Palanquin Dark" w:ascii="Palanquin Dark" w:hAnsi="Palanquin Dark"/>
        </w:rPr>
        <w:t>, '</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आद्युदात्तत्वम् । इर्दृशस्स नः अस्मान् दिवा च नक्तं च रिषः पातु दुःखाद्रक्षतु । हिंस्राद्वा रक्षःप्रभृतेरस्मान्पातु । पूर्ववद्विभक्तेरुदात्तत्वम्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अथ याज्या </w:t>
      </w:r>
      <w:r>
        <w:rPr>
          <w:rFonts w:eastAsia="Palanquin Dark" w:cs="Palanquin Dark" w:ascii="Palanquin Dark" w:hAnsi="Palanquin Dark"/>
        </w:rPr>
        <w:t xml:space="preserve">- </w:t>
      </w:r>
      <w:r>
        <w:rPr>
          <w:rFonts w:ascii="Palanquin Dark" w:hAnsi="Palanquin Dark" w:eastAsia="Palanquin Dark" w:cs="Palanquin Dark"/>
        </w:rPr>
        <w:t xml:space="preserve">वीति ॥ अयमग्निर्बृहता ज्योतिषा महता तेजसा इत्थंभूतस्सन् विभाति विशेषेणाभाति महाननेनास्मदीयेन हविषा । </w:t>
      </w:r>
      <w:r>
        <w:rPr>
          <w:rFonts w:eastAsia="Palanquin Dark" w:cs="Palanquin Dark" w:ascii="Palanquin Dark" w:hAnsi="Palanquin Dark"/>
        </w:rPr>
        <w:t>'</w:t>
      </w:r>
      <w:r>
        <w:rPr>
          <w:rFonts w:ascii="Palanquin Dark" w:hAnsi="Palanquin Dark" w:eastAsia="Palanquin Dark" w:cs="Palanquin Dark"/>
        </w:rPr>
        <w:t>बृहन्महतोरुपसङ्ख्यानम्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 तृतीयाया उदात्तत्वम् । किन्च </w:t>
      </w:r>
      <w:r>
        <w:rPr>
          <w:rFonts w:eastAsia="Palanquin Dark" w:cs="Palanquin Dark" w:ascii="Palanquin Dark" w:hAnsi="Palanquin Dark"/>
        </w:rPr>
        <w:t xml:space="preserve">- </w:t>
      </w:r>
      <w:r>
        <w:rPr>
          <w:rFonts w:ascii="Palanquin Dark" w:hAnsi="Palanquin Dark" w:eastAsia="Palanquin Dark" w:cs="Palanquin Dark"/>
        </w:rPr>
        <w:t xml:space="preserve">विश्वानि महित्वा माहात्म्यानि । </w:t>
      </w:r>
      <w:r>
        <w:rPr>
          <w:rFonts w:eastAsia="Palanquin Dark" w:cs="Palanquin Dark" w:ascii="Palanquin Dark" w:hAnsi="Palanquin Dark"/>
        </w:rPr>
        <w:t>'</w:t>
      </w:r>
      <w:r>
        <w:rPr>
          <w:rFonts w:ascii="Palanquin Dark" w:hAnsi="Palanquin Dark" w:eastAsia="Palanquin Dark" w:cs="Palanquin Dark"/>
        </w:rPr>
        <w:t>शेश्छन्दसि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लोपः । आविष्कृणुते आविष्कुर्वीत । किन्च </w:t>
      </w:r>
      <w:r>
        <w:rPr>
          <w:rFonts w:eastAsia="Palanquin Dark" w:cs="Palanquin Dark" w:ascii="Palanquin Dark" w:hAnsi="Palanquin Dark"/>
        </w:rPr>
        <w:t xml:space="preserve">- </w:t>
      </w:r>
      <w:r>
        <w:rPr>
          <w:rFonts w:ascii="Palanquin Dark" w:hAnsi="Palanquin Dark" w:eastAsia="Palanquin Dark" w:cs="Palanquin Dark"/>
        </w:rPr>
        <w:t>अदेवीः अदेवनशीलाः आसुरीर्मायाः प्रसहते अभिभवेत् । दुरेवाः दुःखेनैतव्याः दुष्प्रधर्षा इति यावत् । एतेर्वः</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शृङ्गे शृङ्गस्थानीये प्रधाने आत्मीये ज्वाले शिशीते तीक्ष्णीकुरुते । श्यतेर्व्यत्ययेन आत्मनेपदम्</w:t>
      </w:r>
      <w:r>
        <w:rPr>
          <w:rFonts w:eastAsia="Palanquin Dark" w:cs="Palanquin Dark" w:ascii="Palanquin Dark" w:hAnsi="Palanquin Dark"/>
        </w:rPr>
        <w:t xml:space="preserve">, </w:t>
      </w:r>
      <w:r>
        <w:rPr>
          <w:rFonts w:ascii="Palanquin Dark" w:hAnsi="Palanquin Dark" w:eastAsia="Palanquin Dark" w:cs="Palanquin Dark"/>
        </w:rPr>
        <w:t>पूर्ववच्छपश्श्लुः</w:t>
      </w:r>
      <w:r>
        <w:rPr>
          <w:rFonts w:eastAsia="Palanquin Dark" w:cs="Palanquin Dark" w:ascii="Palanquin Dark" w:hAnsi="Palanquin Dark"/>
        </w:rPr>
        <w:t xml:space="preserve">, </w:t>
      </w:r>
      <w:r>
        <w:rPr>
          <w:rFonts w:ascii="Palanquin Dark" w:hAnsi="Palanquin Dark" w:eastAsia="Palanquin Dark" w:cs="Palanquin Dark"/>
        </w:rPr>
        <w:t>इत्वं चाभ्यासस्य</w:t>
      </w:r>
      <w:r>
        <w:rPr>
          <w:rFonts w:eastAsia="Palanquin Dark" w:cs="Palanquin Dark" w:ascii="Palanquin Dark" w:hAnsi="Palanquin Dark"/>
        </w:rPr>
        <w:t>, '</w:t>
      </w:r>
      <w:r>
        <w:rPr>
          <w:rFonts w:ascii="Palanquin Dark" w:hAnsi="Palanquin Dark" w:eastAsia="Palanquin Dark" w:cs="Palanquin Dark"/>
        </w:rPr>
        <w:t>तास्यनुदात्तेत्</w:t>
      </w:r>
      <w:r>
        <w:rPr>
          <w:rFonts w:eastAsia="Palanquin Dark" w:cs="Palanquin Dark" w:ascii="Palanquin Dark" w:hAnsi="Palanquin Dark"/>
        </w:rPr>
        <w:t xml:space="preserve">' </w:t>
      </w:r>
      <w:r>
        <w:rPr>
          <w:rFonts w:ascii="Palanquin Dark" w:hAnsi="Palanquin Dark" w:eastAsia="Palanquin Dark" w:cs="Palanquin Dark"/>
        </w:rPr>
        <w:t xml:space="preserve">इति लसार्वधातुकानुदात्तत्वे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किमर्थं शिशीत इत्याह – रक्षसे विनिक्षे रक्षोविनाशार्थम् । पूर्ववत्कर्मणस्सम्प्रदानत्वम् । विनिक्षे </w:t>
      </w:r>
      <w:r>
        <w:rPr>
          <w:rFonts w:eastAsia="Palanquin Dark" w:cs="Palanquin Dark" w:ascii="Palanquin Dark" w:hAnsi="Palanquin Dark"/>
        </w:rPr>
        <w:t xml:space="preserve">- </w:t>
      </w:r>
      <w:r>
        <w:rPr>
          <w:rFonts w:ascii="Palanquin Dark" w:hAnsi="Palanquin Dark" w:eastAsia="Palanquin Dark" w:cs="Palanquin Dark"/>
        </w:rPr>
        <w:t xml:space="preserve">णिक्षि चुम्बने </w:t>
      </w:r>
      <w:r>
        <w:rPr>
          <w:rFonts w:eastAsia="Palanquin Dark" w:cs="Palanquin Dark" w:ascii="Palanquin Dark" w:hAnsi="Palanquin Dark"/>
        </w:rPr>
        <w:t>'</w:t>
      </w:r>
      <w:r>
        <w:rPr>
          <w:rFonts w:ascii="Palanquin Dark" w:hAnsi="Palanquin Dark" w:eastAsia="Palanquin Dark" w:cs="Palanquin Dark"/>
        </w:rPr>
        <w:t>कृत्यार्थे तवैकेन्</w:t>
      </w:r>
      <w:r>
        <w:rPr>
          <w:rFonts w:eastAsia="Palanquin Dark" w:cs="Palanquin Dark" w:ascii="Palanquin Dark" w:hAnsi="Palanquin Dark"/>
        </w:rPr>
        <w:t xml:space="preserve">' </w:t>
      </w:r>
      <w:r>
        <w:rPr>
          <w:rFonts w:ascii="Palanquin Dark" w:hAnsi="Palanquin Dark" w:eastAsia="Palanquin Dark" w:cs="Palanquin Dark"/>
        </w:rPr>
        <w:t>इति केन्प्रत्ययः</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ज्वालाभ्यां रक्षसश्चुम्बनं दाह एव</w:t>
      </w:r>
      <w:r>
        <w:rPr>
          <w:rFonts w:eastAsia="Palanquin Dark" w:cs="Palanquin Dark" w:ascii="Palanquin Dark" w:hAnsi="Palanquin Dark"/>
        </w:rPr>
        <w:t xml:space="preserve">, </w:t>
      </w:r>
      <w:r>
        <w:rPr>
          <w:rFonts w:ascii="Palanquin Dark" w:hAnsi="Palanquin Dark" w:eastAsia="Palanquin Dark" w:cs="Palanquin Dark"/>
        </w:rPr>
        <w:t xml:space="preserve">रक्षसो दाहार्थं शृङ्गे तीक्ष्णीकरोत्विति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णिजेश्शोधनकर्मणः </w:t>
      </w:r>
      <w:r>
        <w:rPr>
          <w:rFonts w:eastAsia="Palanquin Dark" w:cs="Palanquin Dark" w:ascii="Palanquin Dark" w:hAnsi="Palanquin Dark"/>
        </w:rPr>
        <w:t>'</w:t>
      </w:r>
      <w:r>
        <w:rPr>
          <w:rFonts w:ascii="Palanquin Dark" w:hAnsi="Palanquin Dark" w:eastAsia="Palanquin Dark" w:cs="Palanquin Dark"/>
        </w:rPr>
        <w:t>तुमर्थे सेसेनसे</w:t>
      </w:r>
      <w:r>
        <w:rPr>
          <w:rFonts w:eastAsia="Palanquin Dark" w:cs="Palanquin Dark" w:ascii="Palanquin Dark" w:hAnsi="Palanquin Dark"/>
        </w:rPr>
        <w:t xml:space="preserve">' </w:t>
      </w:r>
      <w:r>
        <w:rPr>
          <w:rFonts w:ascii="Palanquin Dark" w:hAnsi="Palanquin Dark" w:eastAsia="Palanquin Dark" w:cs="Palanquin Dark"/>
        </w:rPr>
        <w:t>इति क्सेप्रत्ययः</w:t>
      </w:r>
      <w:r>
        <w:rPr>
          <w:rFonts w:eastAsia="Palanquin Dark" w:cs="Palanquin Dark" w:ascii="Palanquin Dark" w:hAnsi="Palanquin Dark"/>
        </w:rPr>
        <w:t>, '</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सनि वा व्यत्ययेन गुणाभावः । विनाशे बन्धनं विनाशनमेव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अथ याज्याविकल्पः</w:t>
      </w:r>
      <w:r>
        <w:rPr>
          <w:rFonts w:eastAsia="Palanquin Dark" w:cs="Palanquin Dark" w:ascii="Palanquin Dark" w:hAnsi="Palanquin Dark"/>
        </w:rPr>
        <w:t xml:space="preserve">, </w:t>
      </w:r>
      <w:r>
        <w:rPr>
          <w:rFonts w:ascii="Palanquin Dark" w:hAnsi="Palanquin Dark" w:eastAsia="Palanquin Dark" w:cs="Palanquin Dark"/>
        </w:rPr>
        <w:t xml:space="preserve">उपहोमार्था वा </w:t>
      </w:r>
      <w:r>
        <w:rPr>
          <w:rFonts w:eastAsia="Palanquin Dark" w:cs="Palanquin Dark" w:ascii="Palanquin Dark" w:hAnsi="Palanquin Dark"/>
        </w:rPr>
        <w:t xml:space="preserve">- </w:t>
      </w:r>
      <w:r>
        <w:rPr>
          <w:rFonts w:ascii="Palanquin Dark" w:hAnsi="Palanquin Dark" w:eastAsia="Palanquin Dark" w:cs="Palanquin Dark"/>
        </w:rPr>
        <w:t>उतेति ॥ स्वानासः स्वनं कुर्वन्तः हवि प्रक्षेपसमुपजनितमहाशब्दाः । स्वनतेर्व्यत्ययेन कर्तरि घञ्</w:t>
      </w:r>
      <w:r>
        <w:rPr>
          <w:rFonts w:eastAsia="Palanquin Dark" w:cs="Palanquin Dark" w:ascii="Palanquin Dark" w:hAnsi="Palanquin Dark"/>
        </w:rPr>
        <w:t xml:space="preserve">, </w:t>
      </w:r>
      <w:r>
        <w:rPr>
          <w:rFonts w:ascii="Palanquin Dark" w:hAnsi="Palanquin Dark" w:eastAsia="Palanquin Dark" w:cs="Palanquin Dark"/>
        </w:rPr>
        <w:t>आज्जसेरसुक्</w:t>
      </w:r>
      <w:r>
        <w:rPr>
          <w:rFonts w:eastAsia="Palanquin Dark" w:cs="Palanquin Dark" w:ascii="Palanquin Dark" w:hAnsi="Palanquin Dark"/>
        </w:rPr>
        <w:t>, '</w:t>
      </w:r>
      <w:r>
        <w:rPr>
          <w:rFonts w:ascii="Palanquin Dark" w:hAnsi="Palanquin Dark" w:eastAsia="Palanquin Dark" w:cs="Palanquin Dark"/>
        </w:rPr>
        <w:t>कर्षात्वतः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इत्यन्तोदात्तत्वम् । इर्दृशाः अग्नेः रश्मयः उत दिवि दिव्यपि सन्तु सर्वत्राकाशे विजृम्भन्ताम् । छान्दसं षत्वम्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स्वाना इति रश्मिनामेति केचित् । तिग्मायुधाः तीक्ष्णायुधाः । तिग्मं तैक्ष्ण्यमेव आयुधस्थानीयं शत्रूणां वेधकत्वात् येषां ते तव रश्मयः दिव्यपि प्रकाशन्ताम् । किमर्थं । रक्षसे हन्तवै रक्षोवधार्थम् । हन्तेः कृत्यार्थे भावे तवैप्रत्ययः । प्ररुजन्तु प्रकर्षेण भक्षयन्तु हवींषि । रुजो भङ्गे तौदादिकः । यद्वा </w:t>
      </w:r>
      <w:r>
        <w:rPr>
          <w:rFonts w:eastAsia="Palanquin Dark" w:cs="Palanquin Dark" w:ascii="Palanquin Dark" w:hAnsi="Palanquin Dark"/>
        </w:rPr>
        <w:t xml:space="preserve">- </w:t>
      </w:r>
      <w:r>
        <w:rPr>
          <w:rFonts w:ascii="Palanquin Dark" w:hAnsi="Palanquin Dark" w:eastAsia="Palanquin Dark" w:cs="Palanquin Dark"/>
        </w:rPr>
        <w:t>भामाः क्रोधनशीलाः रुत्वा</w:t>
      </w:r>
      <w:r>
        <w:rPr>
          <w:rFonts w:eastAsia="Palanquin Dark" w:cs="Palanquin Dark" w:ascii="Palanquin Dark" w:hAnsi="Palanquin Dark"/>
        </w:rPr>
        <w:t>[</w:t>
      </w:r>
      <w:r>
        <w:rPr>
          <w:rFonts w:ascii="Palanquin Dark" w:hAnsi="Palanquin Dark" w:eastAsia="Palanquin Dark" w:cs="Palanquin Dark"/>
        </w:rPr>
        <w:t>क्त्वा</w:t>
      </w:r>
      <w:r>
        <w:rPr>
          <w:rFonts w:eastAsia="Palanquin Dark" w:cs="Palanquin Dark" w:ascii="Palanquin Dark" w:hAnsi="Palanquin Dark"/>
        </w:rPr>
        <w:t xml:space="preserve">?] </w:t>
      </w:r>
      <w:r>
        <w:rPr>
          <w:rFonts w:ascii="Palanquin Dark" w:hAnsi="Palanquin Dark" w:eastAsia="Palanquin Dark" w:cs="Palanquin Dark"/>
        </w:rPr>
        <w:t xml:space="preserve">अस्य रश्मयः प्ररुजन्तु प्रकर्षेण रक्षःप्रभृत्यपि भक्षयन्तु । मदेचित् मदायैवास्य । यद्वा </w:t>
      </w:r>
      <w:r>
        <w:rPr>
          <w:rFonts w:eastAsia="Palanquin Dark" w:cs="Palanquin Dark" w:ascii="Palanquin Dark" w:hAnsi="Palanquin Dark"/>
        </w:rPr>
        <w:t xml:space="preserve">- </w:t>
      </w:r>
      <w:r>
        <w:rPr>
          <w:rFonts w:ascii="Palanquin Dark" w:hAnsi="Palanquin Dark" w:eastAsia="Palanquin Dark" w:cs="Palanquin Dark"/>
        </w:rPr>
        <w:t xml:space="preserve">उपमानार्थश्चिच्छब्दः । महस्मे </w:t>
      </w:r>
      <w:r>
        <w:rPr>
          <w:rFonts w:eastAsia="Palanquin Dark" w:cs="Palanquin Dark" w:ascii="Palanquin Dark" w:hAnsi="Palanquin Dark"/>
        </w:rPr>
        <w:t>[</w:t>
      </w:r>
      <w:r>
        <w:rPr>
          <w:rFonts w:ascii="Palanquin Dark" w:hAnsi="Palanquin Dark" w:eastAsia="Palanquin Dark" w:cs="Palanquin Dark"/>
        </w:rPr>
        <w:t>मध्याह्ने</w:t>
      </w:r>
      <w:r>
        <w:rPr>
          <w:rFonts w:eastAsia="Palanquin Dark" w:cs="Palanquin Dark" w:ascii="Palanquin Dark" w:hAnsi="Palanquin Dark"/>
        </w:rPr>
        <w:t xml:space="preserve">] </w:t>
      </w:r>
      <w:r>
        <w:rPr>
          <w:rFonts w:ascii="Palanquin Dark" w:hAnsi="Palanquin Dark" w:eastAsia="Palanquin Dark" w:cs="Palanquin Dark"/>
        </w:rPr>
        <w:t>वर्तमानस्यास्य यथा रश्मयो विश्वं दहन्ति</w:t>
      </w:r>
      <w:r>
        <w:rPr>
          <w:rFonts w:eastAsia="Palanquin Dark" w:cs="Palanquin Dark" w:ascii="Palanquin Dark" w:hAnsi="Palanquin Dark"/>
        </w:rPr>
        <w:t xml:space="preserve">, </w:t>
      </w:r>
      <w:r>
        <w:rPr>
          <w:rFonts w:ascii="Palanquin Dark" w:hAnsi="Palanquin Dark" w:eastAsia="Palanquin Dark" w:cs="Palanquin Dark"/>
        </w:rPr>
        <w:t>एवमस्मद्रिपून् भक्षयन्त्यिति । एवमस्मद्विषये प्रवर्तमानमेनमग्निं अदेवीः अदेव्यः आसुर्यः परिबाधः पीडाः न वरन्ते न वृण्वन्तु न प्राप्नुवन्तु । वृञो वृङो वा व्यत्ययेन शप् । परिपूर्वाद्बाधतेस्सम्पदादिलक्षणस्स्त्रियां क्विप् कृदुत्तरपदप्रकृतिस्वरत्वम् ॥</w:t>
      </w:r>
    </w:p>
    <w:p>
      <w:pPr>
        <w:pStyle w:val="Normal"/>
        <w:rPr/>
      </w:pPr>
      <w:r>
        <w:rPr/>
      </w:r>
    </w:p>
    <w:p>
      <w:pPr>
        <w:pStyle w:val="Normal"/>
        <w:rPr/>
      </w:pPr>
      <w:r>
        <w:rPr>
          <w:rFonts w:ascii="Palanquin Dark" w:hAnsi="Palanquin Dark" w:eastAsia="Palanquin Dark" w:cs="Palanquin Dark"/>
        </w:rPr>
        <w:t>इति श्रीभट्टभास्करमिश्रविरेचिते यजुर्वेदभाष्ये ज्ञानयज्ञाख्ये प्रथमे काण्डे द्वितीयप्रपाठके चतुर्दशोनुवाकः ॥</w:t>
      </w:r>
    </w:p>
    <w:p>
      <w:pPr>
        <w:pStyle w:val="Normal"/>
        <w:rPr/>
      </w:pPr>
      <w:r>
        <w:rPr>
          <w:rFonts w:ascii="Palanquin Dark" w:hAnsi="Palanquin Dark" w:eastAsia="Palanquin Dark" w:cs="Palanquin Dark"/>
        </w:rPr>
        <w:t>प्रथमकाण्डे द्वितीयप्रपाठकः समाप्तः ॥</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1.3.1</w:t>
        <w:tab/>
      </w:r>
      <w:r>
        <w:rPr>
          <w:rFonts w:ascii="Palanquin Dark" w:hAnsi="Palanquin Dark" w:eastAsia="Palanquin Dark" w:cs="Palanquin Dark"/>
        </w:rPr>
        <w:t>तृतीयः प्रपाठकः ॥</w:t>
      </w:r>
    </w:p>
    <w:p>
      <w:pPr>
        <w:pStyle w:val="Normal"/>
        <w:rPr/>
      </w:pPr>
      <w:r>
        <w:rPr/>
      </w:r>
    </w:p>
    <w:p>
      <w:pPr>
        <w:pStyle w:val="Normal"/>
        <w:rPr/>
      </w:pPr>
      <w:r>
        <w:rPr>
          <w:rFonts w:ascii="Palanquin Dark" w:hAnsi="Palanquin Dark" w:eastAsia="Palanquin Dark" w:cs="Palanquin Dark"/>
        </w:rPr>
        <w:t xml:space="preserve">अतः परमध्वरकाण्डं सोमार्षेयम् । तत्रौदुम्बर्यवटपरिलेखनार्थमभ्रिमादत्ते </w:t>
      </w:r>
      <w:r>
        <w:rPr>
          <w:rFonts w:eastAsia="Palanquin Dark" w:cs="Palanquin Dark" w:ascii="Palanquin Dark" w:hAnsi="Palanquin Dark"/>
        </w:rPr>
        <w:t xml:space="preserve">- </w:t>
      </w:r>
      <w:r>
        <w:rPr>
          <w:rFonts w:ascii="Palanquin Dark" w:hAnsi="Palanquin Dark" w:eastAsia="Palanquin Dark" w:cs="Palanquin Dark"/>
        </w:rPr>
        <w:t>देवस्य त्वेति ॥ व्याख्यातं चैतत् । हे अभ्रे त्वामादद इति सावित्रस्यैवायं शेषः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तांमभिमन्त्रयते </w:t>
      </w:r>
      <w:r>
        <w:rPr>
          <w:rFonts w:eastAsia="Palanquin Dark" w:cs="Palanquin Dark" w:ascii="Palanquin Dark" w:hAnsi="Palanquin Dark"/>
        </w:rPr>
        <w:t xml:space="preserve">- </w:t>
      </w:r>
      <w:r>
        <w:rPr>
          <w:rFonts w:ascii="Palanquin Dark" w:hAnsi="Palanquin Dark" w:eastAsia="Palanquin Dark" w:cs="Palanquin Dark"/>
        </w:rPr>
        <w:t>अभ्रिरसीति ॥ अभ्रिः कठिनमपि प्रदेशं भित्त्वानुप्रवेष्टुम् समर्थासि</w:t>
      </w:r>
      <w:r>
        <w:rPr>
          <w:rFonts w:eastAsia="Palanquin Dark" w:cs="Palanquin Dark" w:ascii="Palanquin Dark" w:hAnsi="Palanquin Dark"/>
        </w:rPr>
        <w:t xml:space="preserve">, </w:t>
      </w:r>
      <w:r>
        <w:rPr>
          <w:rFonts w:ascii="Palanquin Dark" w:hAnsi="Palanquin Dark" w:eastAsia="Palanquin Dark" w:cs="Palanquin Dark"/>
        </w:rPr>
        <w:t>एवंनाम तीक्ष्णासीत्यर्थः । अभ्र गतौ</w:t>
      </w:r>
      <w:r>
        <w:rPr>
          <w:rFonts w:eastAsia="Palanquin Dark" w:cs="Palanquin Dark" w:ascii="Palanquin Dark" w:hAnsi="Palanquin Dark"/>
        </w:rPr>
        <w:t>, '</w:t>
      </w:r>
      <w:r>
        <w:rPr>
          <w:rFonts w:ascii="Palanquin Dark" w:hAnsi="Palanquin Dark" w:eastAsia="Palanquin Dark" w:cs="Palanquin Dark"/>
        </w:rPr>
        <w:t>इन्सर्वधातुभ्यः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इतीन्प्रत्ययः । यद्वा </w:t>
      </w:r>
      <w:r>
        <w:rPr>
          <w:rFonts w:eastAsia="Palanquin Dark" w:cs="Palanquin Dark" w:ascii="Palanquin Dark" w:hAnsi="Palanquin Dark"/>
        </w:rPr>
        <w:t xml:space="preserve">- </w:t>
      </w:r>
      <w:r>
        <w:rPr>
          <w:rFonts w:ascii="Palanquin Dark" w:hAnsi="Palanquin Dark" w:eastAsia="Palanquin Dark" w:cs="Palanquin Dark"/>
        </w:rPr>
        <w:t>अपो बिभर्तीत्यभ्रिः</w:t>
      </w:r>
      <w:r>
        <w:rPr>
          <w:rFonts w:eastAsia="Palanquin Dark" w:cs="Palanquin Dark" w:ascii="Palanquin Dark" w:hAnsi="Palanquin Dark"/>
        </w:rPr>
        <w:t xml:space="preserve">, </w:t>
      </w:r>
      <w:r>
        <w:rPr>
          <w:rFonts w:ascii="Palanquin Dark" w:hAnsi="Palanquin Dark" w:eastAsia="Palanquin Dark" w:cs="Palanquin Dark"/>
        </w:rPr>
        <w:t>यागसाधनद्वारेण वृष्टिहेतुत्वात्</w:t>
      </w:r>
      <w:r>
        <w:rPr>
          <w:rFonts w:eastAsia="Palanquin Dark" w:cs="Palanquin Dark" w:ascii="Palanquin Dark" w:hAnsi="Palanquin Dark"/>
        </w:rPr>
        <w:t xml:space="preserve">, </w:t>
      </w:r>
      <w:r>
        <w:rPr>
          <w:rFonts w:ascii="Palanquin Dark" w:hAnsi="Palanquin Dark" w:eastAsia="Palanquin Dark" w:cs="Palanquin Dark"/>
        </w:rPr>
        <w:t xml:space="preserve">तीक्ष्णीकरणाय कर्मकारेण पायितोदकत्वाद्वा । अप्छब्द उपपदे बिभर्तेः </w:t>
      </w:r>
      <w:r>
        <w:rPr>
          <w:rFonts w:eastAsia="Palanquin Dark" w:cs="Palanquin Dark" w:ascii="Palanquin Dark" w:hAnsi="Palanquin Dark"/>
        </w:rPr>
        <w:t>'</w:t>
      </w:r>
      <w:r>
        <w:rPr>
          <w:rFonts w:ascii="Palanquin Dark" w:hAnsi="Palanquin Dark" w:eastAsia="Palanquin Dark" w:cs="Palanquin Dark"/>
        </w:rPr>
        <w:t>अचः</w:t>
      </w:r>
      <w:r>
        <w:rPr>
          <w:rFonts w:eastAsia="Palanquin Dark" w:cs="Palanquin Dark" w:ascii="Palanquin Dark" w:hAnsi="Palanquin Dark"/>
        </w:rPr>
        <w:t xml:space="preserve">' </w:t>
      </w:r>
      <w:r>
        <w:rPr>
          <w:rFonts w:ascii="Palanquin Dark" w:hAnsi="Palanquin Dark" w:eastAsia="Palanquin Dark" w:cs="Palanquin Dark"/>
        </w:rPr>
        <w:t>इतीप्रत्ययः</w:t>
      </w:r>
      <w:r>
        <w:rPr>
          <w:rFonts w:eastAsia="Palanquin Dark" w:cs="Palanquin Dark" w:ascii="Palanquin Dark" w:hAnsi="Palanquin Dark"/>
        </w:rPr>
        <w:t xml:space="preserve">, </w:t>
      </w:r>
      <w:r>
        <w:rPr>
          <w:rFonts w:ascii="Palanquin Dark" w:hAnsi="Palanquin Dark" w:eastAsia="Palanquin Dark" w:cs="Palanquin Dark"/>
        </w:rPr>
        <w:t>बहुलवचनाद्गुणो न क्रियते</w:t>
      </w:r>
      <w:r>
        <w:rPr>
          <w:rFonts w:eastAsia="Palanquin Dark" w:cs="Palanquin Dark" w:ascii="Palanquin Dark" w:hAnsi="Palanquin Dark"/>
        </w:rPr>
        <w:t xml:space="preserve">, </w:t>
      </w:r>
      <w:r>
        <w:rPr>
          <w:rFonts w:ascii="Palanquin Dark" w:hAnsi="Palanquin Dark" w:eastAsia="Palanquin Dark" w:cs="Palanquin Dark"/>
        </w:rPr>
        <w:t>स्वरानवग्रहौ चिन्त्यौ । व्यत्ययो वा । कथं पुनरियं तीक्ष्णेति ज्ञायते</w:t>
      </w:r>
      <w:r>
        <w:rPr>
          <w:rFonts w:eastAsia="Palanquin Dark" w:cs="Palanquin Dark" w:ascii="Palanquin Dark" w:hAnsi="Palanquin Dark"/>
        </w:rPr>
        <w:t xml:space="preserve">? </w:t>
      </w:r>
      <w:r>
        <w:rPr>
          <w:rFonts w:ascii="Palanquin Dark" w:hAnsi="Palanquin Dark" w:eastAsia="Palanquin Dark" w:cs="Palanquin Dark"/>
        </w:rPr>
        <w:t xml:space="preserve">इत्याह </w:t>
      </w:r>
      <w:r>
        <w:rPr>
          <w:rFonts w:eastAsia="Palanquin Dark" w:cs="Palanquin Dark" w:ascii="Palanquin Dark" w:hAnsi="Palanquin Dark"/>
        </w:rPr>
        <w:t xml:space="preserve">- </w:t>
      </w:r>
      <w:r>
        <w:rPr>
          <w:rFonts w:ascii="Palanquin Dark" w:hAnsi="Palanquin Dark" w:eastAsia="Palanquin Dark" w:cs="Palanquin Dark"/>
        </w:rPr>
        <w:t>नारिरसि । नॄ नये</w:t>
      </w:r>
      <w:r>
        <w:rPr>
          <w:rFonts w:eastAsia="Palanquin Dark" w:cs="Palanquin Dark" w:ascii="Palanquin Dark" w:hAnsi="Palanquin Dark"/>
        </w:rPr>
        <w:t>, '</w:t>
      </w:r>
      <w:r>
        <w:rPr>
          <w:rFonts w:ascii="Palanquin Dark" w:hAnsi="Palanquin Dark" w:eastAsia="Palanquin Dark" w:cs="Palanquin Dark"/>
        </w:rPr>
        <w:t>पुंसि संज्ञायां घः</w:t>
      </w:r>
      <w:r>
        <w:rPr>
          <w:rFonts w:eastAsia="Palanquin Dark" w:cs="Palanquin Dark" w:ascii="Palanquin Dark" w:hAnsi="Palanquin Dark"/>
        </w:rPr>
        <w:t xml:space="preserve">' </w:t>
      </w:r>
      <w:r>
        <w:rPr>
          <w:rFonts w:ascii="Palanquin Dark" w:hAnsi="Palanquin Dark" w:eastAsia="Palanquin Dark" w:cs="Palanquin Dark"/>
        </w:rPr>
        <w:t>। नरः नेता निपुणः कर्मकारः</w:t>
      </w:r>
      <w:r>
        <w:rPr>
          <w:rFonts w:eastAsia="Palanquin Dark" w:cs="Palanquin Dark" w:ascii="Palanquin Dark" w:hAnsi="Palanquin Dark"/>
        </w:rPr>
        <w:t xml:space="preserve">, </w:t>
      </w:r>
      <w:r>
        <w:rPr>
          <w:rFonts w:ascii="Palanquin Dark" w:hAnsi="Palanquin Dark" w:eastAsia="Palanquin Dark" w:cs="Palanquin Dark"/>
        </w:rPr>
        <w:t>तस्यापत्यमसि</w:t>
      </w:r>
      <w:r>
        <w:rPr>
          <w:rFonts w:eastAsia="Palanquin Dark" w:cs="Palanquin Dark" w:ascii="Palanquin Dark" w:hAnsi="Palanquin Dark"/>
        </w:rPr>
        <w:t xml:space="preserve">, </w:t>
      </w:r>
      <w:r>
        <w:rPr>
          <w:rFonts w:ascii="Palanquin Dark" w:hAnsi="Palanquin Dark" w:eastAsia="Palanquin Dark" w:cs="Palanquin Dark"/>
        </w:rPr>
        <w:t xml:space="preserve">तेनोत्पादतत्वात् । यद्वा </w:t>
      </w:r>
      <w:r>
        <w:rPr>
          <w:rFonts w:eastAsia="Palanquin Dark" w:cs="Palanquin Dark" w:ascii="Palanquin Dark" w:hAnsi="Palanquin Dark"/>
        </w:rPr>
        <w:t>- '</w:t>
      </w:r>
      <w:r>
        <w:rPr>
          <w:rFonts w:ascii="Palanquin Dark" w:hAnsi="Palanquin Dark" w:eastAsia="Palanquin Dark" w:cs="Palanquin Dark"/>
        </w:rPr>
        <w:t>नयतेष्टिलोपश्च</w:t>
      </w:r>
      <w:r>
        <w:rPr>
          <w:rFonts w:eastAsia="Palanquin Dark" w:cs="Palanquin Dark" w:ascii="Palanquin Dark" w:hAnsi="Palanquin Dark"/>
        </w:rPr>
        <w:t xml:space="preserve">' </w:t>
      </w:r>
      <w:r>
        <w:rPr>
          <w:rFonts w:ascii="Palanquin Dark" w:hAnsi="Palanquin Dark" w:eastAsia="Palanquin Dark" w:cs="Palanquin Dark"/>
        </w:rPr>
        <w:t>इति ऋप्रत्यये ना</w:t>
      </w:r>
      <w:r>
        <w:rPr>
          <w:rFonts w:eastAsia="Palanquin Dark" w:cs="Palanquin Dark" w:ascii="Palanquin Dark" w:hAnsi="Palanquin Dark"/>
        </w:rPr>
        <w:t xml:space="preserve">, </w:t>
      </w:r>
      <w:r>
        <w:rPr>
          <w:rFonts w:ascii="Palanquin Dark" w:hAnsi="Palanquin Dark" w:eastAsia="Palanquin Dark" w:cs="Palanquin Dark"/>
        </w:rPr>
        <w:t xml:space="preserve">तस्यापत्यमिति बाह्वादेराकृतिगणत्वात् इञ्प्रत्ययः । एवं वा </w:t>
      </w:r>
      <w:r>
        <w:rPr>
          <w:rFonts w:eastAsia="Palanquin Dark" w:cs="Palanquin Dark" w:ascii="Palanquin Dark" w:hAnsi="Palanquin Dark"/>
        </w:rPr>
        <w:t xml:space="preserve">- </w:t>
      </w:r>
      <w:r>
        <w:rPr>
          <w:rFonts w:ascii="Palanquin Dark" w:hAnsi="Palanquin Dark" w:eastAsia="Palanquin Dark" w:cs="Palanquin Dark"/>
        </w:rPr>
        <w:t>यद्यपि तीक्ष्णतया हिंसिकासि</w:t>
      </w:r>
      <w:r>
        <w:rPr>
          <w:rFonts w:eastAsia="Palanquin Dark" w:cs="Palanquin Dark" w:ascii="Palanquin Dark" w:hAnsi="Palanquin Dark"/>
        </w:rPr>
        <w:t xml:space="preserve">, </w:t>
      </w:r>
      <w:r>
        <w:rPr>
          <w:rFonts w:ascii="Palanquin Dark" w:hAnsi="Palanquin Dark" w:eastAsia="Palanquin Dark" w:cs="Palanquin Dark"/>
        </w:rPr>
        <w:t xml:space="preserve">तथापि त्वं मम नारिरसि अरिर्न भवसि मित्रमेवासि ॥ </w:t>
      </w:r>
      <w:r>
        <w:rPr>
          <w:rFonts w:eastAsia="Palanquin Dark" w:cs="Palanquin Dark" w:ascii="Palanquin Dark" w:hAnsi="Palanquin Dark"/>
        </w:rPr>
        <w:t>'</w:t>
      </w:r>
      <w:r>
        <w:rPr>
          <w:rFonts w:ascii="Palanquin Dark" w:hAnsi="Palanquin Dark" w:eastAsia="Palanquin Dark" w:cs="Palanquin Dark"/>
        </w:rPr>
        <w:t>सुप्सुपा</w:t>
      </w:r>
      <w:r>
        <w:rPr>
          <w:rFonts w:eastAsia="Palanquin Dark" w:cs="Palanquin Dark" w:ascii="Palanquin Dark" w:hAnsi="Palanquin Dark"/>
        </w:rPr>
        <w:t xml:space="preserve">' </w:t>
      </w:r>
      <w:r>
        <w:rPr>
          <w:rFonts w:ascii="Palanquin Dark" w:hAnsi="Palanquin Dark" w:eastAsia="Palanquin Dark" w:cs="Palanquin Dark"/>
        </w:rPr>
        <w:t>इति प्रतिषेधवचनो नशब्दस्समस्यते</w:t>
      </w:r>
      <w:r>
        <w:rPr>
          <w:rFonts w:eastAsia="Palanquin Dark" w:cs="Palanquin Dark" w:ascii="Palanquin Dark" w:hAnsi="Palanquin Dark"/>
        </w:rPr>
        <w:t xml:space="preserve">, </w:t>
      </w:r>
      <w:r>
        <w:rPr>
          <w:rFonts w:ascii="Palanquin Dark" w:hAnsi="Palanquin Dark" w:eastAsia="Palanquin Dark" w:cs="Palanquin Dark"/>
        </w:rPr>
        <w:t>सानुबन्धकश्चेन्नलोपेन भाव्यम्</w:t>
      </w:r>
      <w:r>
        <w:rPr>
          <w:rFonts w:eastAsia="Palanquin Dark" w:cs="Palanquin Dark" w:ascii="Palanquin Dark" w:hAnsi="Palanquin Dark"/>
        </w:rPr>
        <w:t xml:space="preserve">, </w:t>
      </w:r>
      <w:r>
        <w:rPr>
          <w:rFonts w:ascii="Palanquin Dark" w:hAnsi="Palanquin Dark" w:eastAsia="Palanquin Dark" w:cs="Palanquin Dark"/>
        </w:rPr>
        <w:t>अव्ययपूर्वपदप्रकृतिस्वरत्वं व्यत्ययेन</w:t>
      </w:r>
      <w:r>
        <w:rPr>
          <w:rFonts w:eastAsia="Palanquin Dark" w:cs="Palanquin Dark" w:ascii="Palanquin Dark" w:hAnsi="Palanquin Dark"/>
        </w:rPr>
        <w:t>, '</w:t>
      </w:r>
      <w:r>
        <w:rPr>
          <w:rFonts w:ascii="Palanquin Dark" w:hAnsi="Palanquin Dark" w:eastAsia="Palanquin Dark" w:cs="Palanquin Dark"/>
        </w:rPr>
        <w:t>अव्यये नञ्कुनिपातानाम्</w:t>
      </w:r>
      <w:r>
        <w:rPr>
          <w:rFonts w:eastAsia="Palanquin Dark" w:cs="Palanquin Dark" w:ascii="Palanquin Dark" w:hAnsi="Palanquin Dark"/>
        </w:rPr>
        <w:t xml:space="preserve">' </w:t>
      </w:r>
      <w:r>
        <w:rPr>
          <w:rFonts w:ascii="Palanquin Dark" w:hAnsi="Palanquin Dark" w:eastAsia="Palanquin Dark" w:cs="Palanquin Dark"/>
        </w:rPr>
        <w:t>इति वचनात् । शान्त्यर्थं चैवमियमुच्यते</w:t>
      </w:r>
      <w:r>
        <w:rPr>
          <w:rFonts w:eastAsia="Palanquin Dark" w:cs="Palanquin Dark" w:ascii="Palanquin Dark" w:hAnsi="Palanquin Dark"/>
        </w:rPr>
        <w:t>, '</w:t>
      </w:r>
      <w:r>
        <w:rPr>
          <w:rFonts w:ascii="Palanquin Dark" w:hAnsi="Palanquin Dark" w:eastAsia="Palanquin Dark" w:cs="Palanquin Dark"/>
        </w:rPr>
        <w:t>वज्र इव वा एषा यदभ्रिरभ्रिरसि नारिरसीत्याह शान्त्यै</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तयावटं परिलिखति </w:t>
      </w:r>
      <w:r>
        <w:rPr>
          <w:rFonts w:eastAsia="Palanquin Dark" w:cs="Palanquin Dark" w:ascii="Palanquin Dark" w:hAnsi="Palanquin Dark"/>
        </w:rPr>
        <w:t xml:space="preserve">- </w:t>
      </w:r>
      <w:r>
        <w:rPr>
          <w:rFonts w:ascii="Palanquin Dark" w:hAnsi="Palanquin Dark" w:eastAsia="Palanquin Dark" w:cs="Palanquin Dark"/>
        </w:rPr>
        <w:t>परिलिखितमिति ॥ अपिकृन्तमीत्यन्तो मन्त्रो व्याख्यातः ॥</w:t>
      </w:r>
    </w:p>
    <w:p>
      <w:pPr>
        <w:pStyle w:val="Normal"/>
        <w:rPr/>
      </w:pPr>
      <w:r>
        <w:rPr/>
      </w:r>
    </w:p>
    <w:p>
      <w:pPr>
        <w:pStyle w:val="Normal"/>
        <w:rPr/>
      </w:pPr>
      <w:r>
        <w:rPr>
          <w:rFonts w:eastAsia="Palanquin Dark" w:cs="Palanquin Dark" w:ascii="Palanquin Dark" w:hAnsi="Palanquin Dark"/>
        </w:rPr>
        <w:t>4-6</w:t>
      </w:r>
      <w:r>
        <w:rPr>
          <w:rFonts w:ascii="Palanquin Dark" w:hAnsi="Palanquin Dark" w:eastAsia="Palanquin Dark" w:cs="Palanquin Dark"/>
        </w:rPr>
        <w:t xml:space="preserve">अग्रादारभ्यौदुम्बरीं प्रोक्षति </w:t>
      </w:r>
      <w:r>
        <w:rPr>
          <w:rFonts w:eastAsia="Palanquin Dark" w:cs="Palanquin Dark" w:ascii="Palanquin Dark" w:hAnsi="Palanquin Dark"/>
        </w:rPr>
        <w:t xml:space="preserve">- </w:t>
      </w:r>
      <w:r>
        <w:rPr>
          <w:rFonts w:ascii="Palanquin Dark" w:hAnsi="Palanquin Dark" w:eastAsia="Palanquin Dark" w:cs="Palanquin Dark"/>
        </w:rPr>
        <w:t xml:space="preserve">दिवे त्वेति ॥ बर्हिःप्रोक्षणे व्याख्यातम् द्युलोकादिस्थित्यर्थं त्वां प्रोक्षामीत्यौदुम्बर्या अग्रमध्यमूलानि पृथक्पृथक्प्रोक्ष्यन्ते । </w:t>
      </w:r>
      <w:r>
        <w:rPr>
          <w:rFonts w:eastAsia="Palanquin Dark" w:cs="Palanquin Dark" w:ascii="Palanquin Dark" w:hAnsi="Palanquin Dark"/>
        </w:rPr>
        <w:t>'</w:t>
      </w:r>
      <w:r>
        <w:rPr>
          <w:rFonts w:ascii="Palanquin Dark" w:hAnsi="Palanquin Dark" w:eastAsia="Palanquin Dark" w:cs="Palanquin Dark"/>
        </w:rPr>
        <w:t>परस्तादर्वाचीम्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अवटे अपोवनयति </w:t>
      </w:r>
      <w:r>
        <w:rPr>
          <w:rFonts w:eastAsia="Palanquin Dark" w:cs="Palanquin Dark" w:ascii="Palanquin Dark" w:hAnsi="Palanquin Dark"/>
        </w:rPr>
        <w:t xml:space="preserve">- </w:t>
      </w:r>
      <w:r>
        <w:rPr>
          <w:rFonts w:ascii="Palanquin Dark" w:hAnsi="Palanquin Dark" w:eastAsia="Palanquin Dark" w:cs="Palanquin Dark"/>
        </w:rPr>
        <w:t>शुन्धतामिति ॥ पितरस्सीदन्त्यस्मिन्निति पितृषदनः । अधिकरणे ल्युट्</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लित्स्वरेण सदनशब्द आद्युदात्तः</w:t>
      </w:r>
      <w:r>
        <w:rPr>
          <w:rFonts w:eastAsia="Palanquin Dark" w:cs="Palanquin Dark" w:ascii="Palanquin Dark" w:hAnsi="Palanquin Dark"/>
        </w:rPr>
        <w:t xml:space="preserve">, </w:t>
      </w:r>
      <w:r>
        <w:rPr>
          <w:rFonts w:ascii="Palanquin Dark" w:hAnsi="Palanquin Dark" w:eastAsia="Palanquin Dark" w:cs="Palanquin Dark"/>
        </w:rPr>
        <w:t>सुषामादित्वात्षत्वम् । ईदृशोयं लोकः अवटाख्योवकाशश्शुन्धताम् शुद्धो भवतु । व्यत्ययेनात्मनेपदम्</w:t>
      </w:r>
      <w:r>
        <w:rPr>
          <w:rFonts w:eastAsia="Palanquin Dark" w:cs="Palanquin Dark" w:ascii="Palanquin Dark" w:hAnsi="Palanquin Dark"/>
        </w:rPr>
        <w:t>, '</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 xml:space="preserve">इति लसार्वधातुकानुदात्तत्वे धातुस्वरः । </w:t>
      </w:r>
      <w:r>
        <w:rPr>
          <w:rFonts w:eastAsia="Palanquin Dark" w:cs="Palanquin Dark" w:ascii="Palanquin Dark" w:hAnsi="Palanquin Dark"/>
        </w:rPr>
        <w:t>'</w:t>
      </w:r>
      <w:r>
        <w:rPr>
          <w:rFonts w:ascii="Palanquin Dark" w:hAnsi="Palanquin Dark" w:eastAsia="Palanquin Dark" w:cs="Palanquin Dark"/>
        </w:rPr>
        <w:t>क्रूरमिव वा एतत्करोति यत्खनत्यपोवनयति शान्त्यै</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अवटे यवान्प्रक्षिपति </w:t>
      </w:r>
      <w:r>
        <w:rPr>
          <w:rFonts w:eastAsia="Palanquin Dark" w:cs="Palanquin Dark" w:ascii="Palanquin Dark" w:hAnsi="Palanquin Dark"/>
        </w:rPr>
        <w:t xml:space="preserve">- </w:t>
      </w:r>
      <w:r>
        <w:rPr>
          <w:rFonts w:ascii="Palanquin Dark" w:hAnsi="Palanquin Dark" w:eastAsia="Palanquin Dark" w:cs="Palanquin Dark"/>
        </w:rPr>
        <w:t xml:space="preserve">यवोसीति ॥ यावयति अपनयति क्षुधमिति यवः । यौतेः पृथग्भावकर्मणोन्तर्भावितण्यर्थात् </w:t>
      </w:r>
      <w:r>
        <w:rPr>
          <w:rFonts w:eastAsia="Palanquin Dark" w:cs="Palanquin Dark" w:ascii="Palanquin Dark" w:hAnsi="Palanquin Dark"/>
        </w:rPr>
        <w:t>'</w:t>
      </w:r>
      <w:r>
        <w:rPr>
          <w:rFonts w:ascii="Palanquin Dark" w:hAnsi="Palanquin Dark" w:eastAsia="Palanquin Dark" w:cs="Palanquin Dark"/>
        </w:rPr>
        <w:t>पुंसि संज्ञायां घः</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वृषादित्वादाद्युदात्तत्वम् । बहुलग्रहणाद्वा कर्तरि </w:t>
      </w:r>
      <w:r>
        <w:rPr>
          <w:rFonts w:eastAsia="Palanquin Dark" w:cs="Palanquin Dark" w:ascii="Palanquin Dark" w:hAnsi="Palanquin Dark"/>
        </w:rPr>
        <w:t>'</w:t>
      </w:r>
      <w:r>
        <w:rPr>
          <w:rFonts w:ascii="Palanquin Dark" w:hAnsi="Palanquin Dark" w:eastAsia="Palanquin Dark" w:cs="Palanquin Dark"/>
        </w:rPr>
        <w:t>ऋदोरप्</w:t>
      </w:r>
      <w:r>
        <w:rPr>
          <w:rFonts w:eastAsia="Palanquin Dark" w:cs="Palanquin Dark" w:ascii="Palanquin Dark" w:hAnsi="Palanquin Dark"/>
        </w:rPr>
        <w:t xml:space="preserve">' </w:t>
      </w:r>
      <w:r>
        <w:rPr>
          <w:rFonts w:ascii="Palanquin Dark" w:hAnsi="Palanquin Dark" w:eastAsia="Palanquin Dark" w:cs="Palanquin Dark"/>
        </w:rPr>
        <w:t xml:space="preserve">इत्यप् । जात्याख्यायामेकवचनम् । ईदृशस्त्वमस्मत् अस्मत्तः द्वेषः द्वेष्यं रक्षःप्रभृति यवय अपनय विनाशय । यौतेर्णिचि </w:t>
      </w:r>
      <w:r>
        <w:rPr>
          <w:rFonts w:eastAsia="Palanquin Dark" w:cs="Palanquin Dark" w:ascii="Palanquin Dark" w:hAnsi="Palanquin Dark"/>
        </w:rPr>
        <w:t>'</w:t>
      </w:r>
      <w:r>
        <w:rPr>
          <w:rFonts w:ascii="Palanquin Dark" w:hAnsi="Palanquin Dark" w:eastAsia="Palanquin Dark" w:cs="Palanquin Dark"/>
        </w:rPr>
        <w:t>संज्ञापूर्वको विधिरनित्यः</w:t>
      </w:r>
      <w:r>
        <w:rPr>
          <w:rFonts w:eastAsia="Palanquin Dark" w:cs="Palanquin Dark" w:ascii="Palanquin Dark" w:hAnsi="Palanquin Dark"/>
        </w:rPr>
        <w:t xml:space="preserve">' </w:t>
      </w:r>
      <w:r>
        <w:rPr>
          <w:rFonts w:ascii="Palanquin Dark" w:hAnsi="Palanquin Dark" w:eastAsia="Palanquin Dark" w:cs="Palanquin Dark"/>
        </w:rPr>
        <w:t>इति वृद्धिर्न क्रियते</w:t>
      </w:r>
      <w:r>
        <w:rPr>
          <w:rFonts w:eastAsia="Palanquin Dark" w:cs="Palanquin Dark" w:ascii="Palanquin Dark" w:hAnsi="Palanquin Dark"/>
        </w:rPr>
        <w:t xml:space="preserve">, </w:t>
      </w:r>
      <w:r>
        <w:rPr>
          <w:rFonts w:ascii="Palanquin Dark" w:hAnsi="Palanquin Dark" w:eastAsia="Palanquin Dark" w:cs="Palanquin Dark"/>
        </w:rPr>
        <w:t xml:space="preserve">तिङः परत्वान्न निहन्यते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द्विषेः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विच् । द्वेषः द्वेष्टॄन्विनाशय । किञ्च </w:t>
      </w:r>
      <w:r>
        <w:rPr>
          <w:rFonts w:eastAsia="Palanquin Dark" w:cs="Palanquin Dark" w:ascii="Palanquin Dark" w:hAnsi="Palanquin Dark"/>
        </w:rPr>
        <w:t xml:space="preserve">- </w:t>
      </w:r>
      <w:r>
        <w:rPr>
          <w:rFonts w:ascii="Palanquin Dark" w:hAnsi="Palanquin Dark" w:eastAsia="Palanquin Dark" w:cs="Palanquin Dark"/>
        </w:rPr>
        <w:t xml:space="preserve">अरातीः अदातॄन् शत्रूञ्श्च यवय । रातेः कर्तरि क्तिनि क्तिचि वा नञ्समासेऽव्ययपूर्वपदप्रकृतिस्वरत्वम् । अस्मदीयांश्च शत्रून्नाशयेत्यर्थः । अपदात्परत्वादिदमाख्यार्तं न निहन्यते । </w:t>
      </w:r>
      <w:r>
        <w:rPr>
          <w:rFonts w:eastAsia="Palanquin Dark" w:cs="Palanquin Dark" w:ascii="Palanquin Dark" w:hAnsi="Palanquin Dark"/>
        </w:rPr>
        <w:t>'</w:t>
      </w:r>
      <w:r>
        <w:rPr>
          <w:rFonts w:ascii="Palanquin Dark" w:hAnsi="Palanquin Dark" w:eastAsia="Palanquin Dark" w:cs="Palanquin Dark"/>
        </w:rPr>
        <w:t>ऊर्ग्वै यवः</w:t>
      </w:r>
      <w:r>
        <w:rPr>
          <w:rFonts w:eastAsia="Palanquin Dark" w:cs="Palanquin Dark" w:ascii="Palanquin Dark" w:hAnsi="Palanquin Dark"/>
        </w:rPr>
        <w:t xml:space="preserve">' </w:t>
      </w:r>
      <w:r>
        <w:rPr>
          <w:rFonts w:ascii="Palanquin Dark" w:hAnsi="Palanquin Dark" w:eastAsia="Palanquin Dark" w:cs="Palanquin Dark"/>
        </w:rPr>
        <w:t>इत्यादि बाह्मणम्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तस्मिन्व्यतिषज्य बर्हिर्मुष्टिं निदधाति </w:t>
      </w:r>
      <w:r>
        <w:rPr>
          <w:rFonts w:eastAsia="Palanquin Dark" w:cs="Palanquin Dark" w:ascii="Palanquin Dark" w:hAnsi="Palanquin Dark"/>
        </w:rPr>
        <w:t xml:space="preserve">- </w:t>
      </w:r>
      <w:r>
        <w:rPr>
          <w:rFonts w:ascii="Palanquin Dark" w:hAnsi="Palanquin Dark" w:eastAsia="Palanquin Dark" w:cs="Palanquin Dark"/>
        </w:rPr>
        <w:t>पितृणामिति ॥ सीदन्त्यस्मिन्निति सदनं आसनम् । अधिकरणए ल्युट्</w:t>
      </w:r>
      <w:r>
        <w:rPr>
          <w:rFonts w:eastAsia="Palanquin Dark" w:cs="Palanquin Dark" w:ascii="Palanquin Dark" w:hAnsi="Palanquin Dark"/>
        </w:rPr>
        <w:t xml:space="preserve">, </w:t>
      </w:r>
      <w:r>
        <w:rPr>
          <w:rFonts w:ascii="Palanquin Dark" w:hAnsi="Palanquin Dark" w:eastAsia="Palanquin Dark" w:cs="Palanquin Dark"/>
        </w:rPr>
        <w:t xml:space="preserve">लित्स्वरेणाद्युदात्तत्वम् । पितॄणामासनमसि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षष्ठीबहुवचनस्योदात्तत्वम्</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नामि</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 न क्रियते । </w:t>
      </w:r>
      <w:r>
        <w:rPr>
          <w:rFonts w:eastAsia="Palanquin Dark" w:cs="Palanquin Dark" w:ascii="Palanquin Dark" w:hAnsi="Palanquin Dark"/>
        </w:rPr>
        <w:t>'</w:t>
      </w:r>
      <w:r>
        <w:rPr>
          <w:rFonts w:ascii="Palanquin Dark" w:hAnsi="Palanquin Dark" w:eastAsia="Palanquin Dark" w:cs="Palanquin Dark"/>
        </w:rPr>
        <w:t>पितृदेवत्यं ह्येतत्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औदुम्बरीमुच्छ्रयति </w:t>
      </w:r>
      <w:r>
        <w:rPr>
          <w:rFonts w:eastAsia="Palanquin Dark" w:cs="Palanquin Dark" w:ascii="Palanquin Dark" w:hAnsi="Palanquin Dark"/>
        </w:rPr>
        <w:t xml:space="preserve">- </w:t>
      </w:r>
      <w:r>
        <w:rPr>
          <w:rFonts w:ascii="Palanquin Dark" w:hAnsi="Palanquin Dark" w:eastAsia="Palanquin Dark" w:cs="Palanquin Dark"/>
        </w:rPr>
        <w:t>उद्दिवमिति ॥ हे औदुम्बरि दिर्वं दिविष्ठानुत्तभान उत्तम्भय धारय । स्तन्भुस्सौत्रो धातुः</w:t>
      </w:r>
      <w:r>
        <w:rPr>
          <w:rFonts w:eastAsia="Palanquin Dark" w:cs="Palanquin Dark" w:ascii="Palanquin Dark" w:hAnsi="Palanquin Dark"/>
        </w:rPr>
        <w:t>, '</w:t>
      </w:r>
      <w:r>
        <w:rPr>
          <w:rFonts w:ascii="Palanquin Dark" w:hAnsi="Palanquin Dark" w:eastAsia="Palanquin Dark" w:cs="Palanquin Dark"/>
        </w:rPr>
        <w:t>स्तन्भु स्तुन्भु</w:t>
      </w:r>
      <w:r>
        <w:rPr>
          <w:rFonts w:eastAsia="Palanquin Dark" w:cs="Palanquin Dark" w:ascii="Palanquin Dark" w:hAnsi="Palanquin Dark"/>
        </w:rPr>
        <w:t xml:space="preserve">' </w:t>
      </w:r>
      <w:r>
        <w:rPr>
          <w:rFonts w:ascii="Palanquin Dark" w:hAnsi="Palanquin Dark" w:eastAsia="Palanquin Dark" w:cs="Palanquin Dark"/>
        </w:rPr>
        <w:t xml:space="preserve">इति श्नाप्रत्ययः । </w:t>
      </w:r>
      <w:r>
        <w:rPr>
          <w:rFonts w:eastAsia="Palanquin Dark" w:cs="Palanquin Dark" w:ascii="Palanquin Dark" w:hAnsi="Palanquin Dark"/>
        </w:rPr>
        <w:t>'</w:t>
      </w:r>
      <w:r>
        <w:rPr>
          <w:rFonts w:ascii="Palanquin Dark" w:hAnsi="Palanquin Dark" w:eastAsia="Palanquin Dark" w:cs="Palanquin Dark"/>
        </w:rPr>
        <w:t>हलश्श्नश्शानज्झौ</w:t>
      </w:r>
      <w:r>
        <w:rPr>
          <w:rFonts w:eastAsia="Palanquin Dark" w:cs="Palanquin Dark" w:ascii="Palanquin Dark" w:hAnsi="Palanquin Dark"/>
        </w:rPr>
        <w:t xml:space="preserve">' </w:t>
      </w:r>
      <w:r>
        <w:rPr>
          <w:rFonts w:ascii="Palanquin Dark" w:hAnsi="Palanquin Dark" w:eastAsia="Palanquin Dark" w:cs="Palanquin Dark"/>
        </w:rPr>
        <w:t>इति शानजादेशः । तथा अन्तरिक्षमन्तरिक्षस्थान् पृण प्रीणय । पृण प्रीणने इति तौदादिकः । तथा पृथिवीं पृथिवीस्थान् दृंह वर्धय । दृह दृहि वृद्धौ । पृथिवीशब्दो ङीषन्तोन्तोदात्तः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प्राचनिकर्णामौदुम्बरीम्मिनोति </w:t>
      </w:r>
      <w:r>
        <w:rPr>
          <w:rFonts w:eastAsia="Palanquin Dark" w:cs="Palanquin Dark" w:ascii="Palanquin Dark" w:hAnsi="Palanquin Dark"/>
        </w:rPr>
        <w:t xml:space="preserve">- </w:t>
      </w:r>
      <w:r>
        <w:rPr>
          <w:rFonts w:ascii="Palanquin Dark" w:hAnsi="Palanquin Dark" w:eastAsia="Palanquin Dark" w:cs="Palanquin Dark"/>
        </w:rPr>
        <w:t xml:space="preserve">द्युतानस्त्वेति द्विपदया विराजा जगत्या वा ॥ द्योतनशीलो द्युतानः । द्युतेस्ताच्छीलिकश्चानश्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यद्वा </w:t>
      </w:r>
      <w:r>
        <w:rPr>
          <w:rFonts w:eastAsia="Palanquin Dark" w:cs="Palanquin Dark" w:ascii="Palanquin Dark" w:hAnsi="Palanquin Dark"/>
        </w:rPr>
        <w:t xml:space="preserve">- ' </w:t>
      </w:r>
      <w:r>
        <w:rPr>
          <w:rFonts w:ascii="Palanquin Dark" w:hAnsi="Palanquin Dark" w:eastAsia="Palanquin Dark" w:cs="Palanquin Dark"/>
        </w:rPr>
        <w:t>युधिबुधिदृशां किच्च</w:t>
      </w:r>
      <w:r>
        <w:rPr>
          <w:rFonts w:eastAsia="Palanquin Dark" w:cs="Palanquin Dark" w:ascii="Palanquin Dark" w:hAnsi="Palanquin Dark"/>
        </w:rPr>
        <w:t xml:space="preserve">' </w:t>
      </w:r>
      <w:r>
        <w:rPr>
          <w:rFonts w:ascii="Palanquin Dark" w:hAnsi="Palanquin Dark" w:eastAsia="Palanquin Dark" w:cs="Palanquin Dark"/>
        </w:rPr>
        <w:t xml:space="preserve">इति विधीयमान आनच्प्रत्ययो बहुलवचनाद्द्युतेरपि भवति । सर्वथा सार्वधातुकत्वाभावात् </w:t>
      </w:r>
      <w:r>
        <w:rPr>
          <w:rFonts w:eastAsia="Palanquin Dark" w:cs="Palanquin Dark" w:ascii="Palanquin Dark" w:hAnsi="Palanquin Dark"/>
        </w:rPr>
        <w:t>'</w:t>
      </w:r>
      <w:r>
        <w:rPr>
          <w:rFonts w:ascii="Palanquin Dark" w:hAnsi="Palanquin Dark" w:eastAsia="Palanquin Dark" w:cs="Palanquin Dark"/>
        </w:rPr>
        <w:t>अनुदात्तेतः</w:t>
      </w:r>
      <w:r>
        <w:rPr>
          <w:rFonts w:eastAsia="Palanquin Dark" w:cs="Palanquin Dark" w:ascii="Palanquin Dark" w:hAnsi="Palanquin Dark"/>
        </w:rPr>
        <w:t xml:space="preserve">' </w:t>
      </w:r>
      <w:r>
        <w:rPr>
          <w:rFonts w:ascii="Palanquin Dark" w:hAnsi="Palanquin Dark" w:eastAsia="Palanquin Dark" w:cs="Palanquin Dark"/>
        </w:rPr>
        <w:t xml:space="preserve">इति लसार्वधातुकानुदात्तत्वस्याप्रवृत्तेः </w:t>
      </w:r>
      <w:r>
        <w:rPr>
          <w:rFonts w:eastAsia="Palanquin Dark" w:cs="Palanquin Dark" w:ascii="Palanquin Dark" w:hAnsi="Palanquin Dark"/>
        </w:rPr>
        <w:t>'</w:t>
      </w:r>
      <w:r>
        <w:rPr>
          <w:rFonts w:ascii="Palanquin Dark" w:hAnsi="Palanquin Dark" w:eastAsia="Palanquin Dark" w:cs="Palanquin Dark"/>
        </w:rPr>
        <w:t>चितः</w:t>
      </w:r>
      <w:r>
        <w:rPr>
          <w:rFonts w:eastAsia="Palanquin Dark" w:cs="Palanquin Dark" w:ascii="Palanquin Dark" w:hAnsi="Palanquin Dark"/>
        </w:rPr>
        <w:t xml:space="preserve">' </w:t>
      </w:r>
      <w:r>
        <w:rPr>
          <w:rFonts w:ascii="Palanquin Dark" w:hAnsi="Palanquin Dark" w:eastAsia="Palanquin Dark" w:cs="Palanquin Dark"/>
        </w:rPr>
        <w:t>इत्यन्तोदात्तत्वमेव प्रवर्तते । हे औदुम्बरि द्युतानो मारुतस्त्वां मिनोतु अवटे प्रक्षिपतु</w:t>
      </w:r>
      <w:r>
        <w:rPr>
          <w:rFonts w:eastAsia="Palanquin Dark" w:cs="Palanquin Dark" w:ascii="Palanquin Dark" w:hAnsi="Palanquin Dark"/>
        </w:rPr>
        <w:t xml:space="preserve">; </w:t>
      </w:r>
      <w:r>
        <w:rPr>
          <w:rFonts w:ascii="Palanquin Dark" w:hAnsi="Palanquin Dark" w:eastAsia="Palanquin Dark" w:cs="Palanquin Dark"/>
        </w:rPr>
        <w:t xml:space="preserve">द्युताननामा वा मारुतस्त्वां मिनोतु ॥ </w:t>
      </w:r>
      <w:r>
        <w:rPr>
          <w:rFonts w:eastAsia="Palanquin Dark" w:cs="Palanquin Dark" w:ascii="Palanquin Dark" w:hAnsi="Palanquin Dark"/>
        </w:rPr>
        <w:t>'</w:t>
      </w:r>
      <w:r>
        <w:rPr>
          <w:rFonts w:ascii="Palanquin Dark" w:hAnsi="Palanquin Dark" w:eastAsia="Palanquin Dark" w:cs="Palanquin Dark"/>
        </w:rPr>
        <w:t>द्युतानो ह स्म वै</w:t>
      </w:r>
      <w:r>
        <w:rPr>
          <w:rFonts w:eastAsia="Palanquin Dark" w:cs="Palanquin Dark" w:ascii="Palanquin Dark" w:hAnsi="Palanquin Dark"/>
        </w:rPr>
        <w:t xml:space="preserve">' </w:t>
      </w:r>
      <w:r>
        <w:rPr>
          <w:rFonts w:ascii="Palanquin Dark" w:hAnsi="Palanquin Dark" w:eastAsia="Palanquin Dark" w:cs="Palanquin Dark"/>
        </w:rPr>
        <w:t>इत्यादि ब्राह्मणम् । डु मिञ् प्रक्षेपणे</w:t>
      </w:r>
      <w:r>
        <w:rPr>
          <w:rFonts w:eastAsia="Palanquin Dark" w:cs="Palanquin Dark" w:ascii="Palanquin Dark" w:hAnsi="Palanquin Dark"/>
        </w:rPr>
        <w:t xml:space="preserve">, </w:t>
      </w:r>
      <w:r>
        <w:rPr>
          <w:rFonts w:ascii="Palanquin Dark" w:hAnsi="Palanquin Dark" w:eastAsia="Palanquin Dark" w:cs="Palanquin Dark"/>
        </w:rPr>
        <w:t xml:space="preserve">सौवादिकः । मरुच्छब्दात्प्रज्ञादित्वात् स्वार्थिकोण्प्रत्ययः । मित्रावरुणसम्बन्धिना ध्रुवेण नित्येन धर्मणा कर्मणा धारणेन वा त्वां मिनोतु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मित्रावरुणशब्दे पूर्वोत्तरपदयोर्युगपत्प्रकृतिस्वरत्वम् । </w:t>
      </w:r>
      <w:r>
        <w:rPr>
          <w:rFonts w:eastAsia="Palanquin Dark" w:cs="Palanquin Dark" w:ascii="Palanquin Dark" w:hAnsi="Palanquin Dark"/>
        </w:rPr>
        <w:t>'</w:t>
      </w:r>
      <w:r>
        <w:rPr>
          <w:rFonts w:ascii="Palanquin Dark" w:hAnsi="Palanquin Dark" w:eastAsia="Palanquin Dark" w:cs="Palanquin Dark"/>
        </w:rPr>
        <w:t>उदरं वै सदः</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पुरीषेणौदुम्बरीं प्रदक्षिर्णं पर्यूहति </w:t>
      </w:r>
      <w:r>
        <w:rPr>
          <w:rFonts w:eastAsia="Palanquin Dark" w:cs="Palanquin Dark" w:ascii="Palanquin Dark" w:hAnsi="Palanquin Dark"/>
        </w:rPr>
        <w:t xml:space="preserve">- </w:t>
      </w:r>
      <w:r>
        <w:rPr>
          <w:rFonts w:ascii="Palanquin Dark" w:hAnsi="Palanquin Dark" w:eastAsia="Palanquin Dark" w:cs="Palanquin Dark"/>
        </w:rPr>
        <w:t xml:space="preserve">ब्रह्मवनिमिति ॥ ब्रह्म ब्राह्मणान्वनति सम्भजत इति ब्रह्मवनिः । </w:t>
      </w:r>
      <w:r>
        <w:rPr>
          <w:rFonts w:eastAsia="Palanquin Dark" w:cs="Palanquin Dark" w:ascii="Palanquin Dark" w:hAnsi="Palanquin Dark"/>
        </w:rPr>
        <w:t>'</w:t>
      </w:r>
      <w:r>
        <w:rPr>
          <w:rFonts w:ascii="Palanquin Dark" w:hAnsi="Palanquin Dark" w:eastAsia="Palanquin Dark" w:cs="Palanquin Dark"/>
        </w:rPr>
        <w:t>छन्दसि वनसनरक्षिमथाम्</w:t>
      </w:r>
      <w:r>
        <w:rPr>
          <w:rFonts w:eastAsia="Palanquin Dark" w:cs="Palanquin Dark" w:ascii="Palanquin Dark" w:hAnsi="Palanquin Dark"/>
        </w:rPr>
        <w:t xml:space="preserve">' </w:t>
      </w:r>
      <w:r>
        <w:rPr>
          <w:rFonts w:ascii="Palanquin Dark" w:hAnsi="Palanquin Dark" w:eastAsia="Palanquin Dark" w:cs="Palanquin Dark"/>
        </w:rPr>
        <w:t>इतीन्प्रत्ययः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एवं क्षत्रवनिं सप्रजावनिं रायस्पोषवनिमिति । </w:t>
      </w:r>
      <w:r>
        <w:rPr>
          <w:rFonts w:eastAsia="Palanquin Dark" w:cs="Palanquin Dark" w:ascii="Palanquin Dark" w:hAnsi="Palanquin Dark"/>
        </w:rPr>
        <w:t>'</w:t>
      </w:r>
      <w:r>
        <w:rPr>
          <w:rFonts w:ascii="Palanquin Dark" w:hAnsi="Palanquin Dark" w:eastAsia="Palanquin Dark" w:cs="Palanquin Dark"/>
        </w:rPr>
        <w:t>षष्ठ्या आक्रोशे</w:t>
      </w:r>
      <w:r>
        <w:rPr>
          <w:rFonts w:eastAsia="Palanquin Dark" w:cs="Palanquin Dark" w:ascii="Palanquin Dark" w:hAnsi="Palanquin Dark"/>
        </w:rPr>
        <w:t xml:space="preserve">' </w:t>
      </w:r>
      <w:r>
        <w:rPr>
          <w:rFonts w:ascii="Palanquin Dark" w:hAnsi="Palanquin Dark" w:eastAsia="Palanquin Dark" w:cs="Palanquin Dark"/>
        </w:rPr>
        <w:t>इत्यनाक्रोशेपि बहुलवचनात् षष्ठ्या अलुक्</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 विसर्जनीयस्य सत्वम् । एवंगुणां त्वामौदुम्बरीं परितस्सर्वत ऊहामि स्थापयामि</w:t>
      </w:r>
      <w:r>
        <w:rPr>
          <w:rFonts w:eastAsia="Palanquin Dark" w:cs="Palanquin Dark" w:ascii="Palanquin Dark" w:hAnsi="Palanquin Dark"/>
        </w:rPr>
        <w:t xml:space="preserve">, </w:t>
      </w:r>
      <w:r>
        <w:rPr>
          <w:rFonts w:ascii="Palanquin Dark" w:hAnsi="Palanquin Dark" w:eastAsia="Palanquin Dark" w:cs="Palanquin Dark"/>
        </w:rPr>
        <w:t xml:space="preserve">पुरीषेणावटं पूरयित्वा स्थिरां करोमीत्यर्थः । </w:t>
      </w:r>
      <w:r>
        <w:rPr>
          <w:rFonts w:eastAsia="Palanquin Dark" w:cs="Palanquin Dark" w:ascii="Palanquin Dark" w:hAnsi="Palanquin Dark"/>
        </w:rPr>
        <w:t>'</w:t>
      </w:r>
      <w:r>
        <w:rPr>
          <w:rFonts w:ascii="Palanquin Dark" w:hAnsi="Palanquin Dark" w:eastAsia="Palanquin Dark" w:cs="Palanquin Dark"/>
        </w:rPr>
        <w:t>उपसर्गादस्यत्यूह्योर्वा वचनम्</w:t>
      </w:r>
      <w:r>
        <w:rPr>
          <w:rFonts w:eastAsia="Palanquin Dark" w:cs="Palanquin Dark" w:ascii="Palanquin Dark" w:hAnsi="Palanquin Dark"/>
        </w:rPr>
        <w:t xml:space="preserve">' </w:t>
      </w:r>
      <w:r>
        <w:rPr>
          <w:rFonts w:ascii="Palanquin Dark" w:hAnsi="Palanquin Dark" w:eastAsia="Palanquin Dark" w:cs="Palanquin Dark"/>
        </w:rPr>
        <w:t>इति परस्मैपदम् ॥</w:t>
      </w:r>
    </w:p>
    <w:p>
      <w:pPr>
        <w:pStyle w:val="Normal"/>
        <w:rPr/>
      </w:pPr>
      <w:r>
        <w:rPr/>
      </w:r>
    </w:p>
    <w:p>
      <w:pPr>
        <w:pStyle w:val="Normal"/>
        <w:rPr/>
      </w:pPr>
      <w:r>
        <w:rPr>
          <w:rFonts w:eastAsia="Palanquin Dark" w:cs="Palanquin Dark" w:ascii="Palanquin Dark" w:hAnsi="Palanquin Dark"/>
        </w:rPr>
        <w:t xml:space="preserve">13 </w:t>
      </w:r>
      <w:r>
        <w:rPr>
          <w:rFonts w:ascii="Palanquin Dark" w:hAnsi="Palanquin Dark" w:eastAsia="Palanquin Dark" w:cs="Palanquin Dark"/>
        </w:rPr>
        <w:t xml:space="preserve">मैत्रावरुणदण्डेन संहन्ति </w:t>
      </w:r>
      <w:r>
        <w:rPr>
          <w:rFonts w:eastAsia="Palanquin Dark" w:cs="Palanquin Dark" w:ascii="Palanquin Dark" w:hAnsi="Palanquin Dark"/>
        </w:rPr>
        <w:t xml:space="preserve">- </w:t>
      </w:r>
      <w:r>
        <w:rPr>
          <w:rFonts w:ascii="Palanquin Dark" w:hAnsi="Palanquin Dark" w:eastAsia="Palanquin Dark" w:cs="Palanquin Dark"/>
        </w:rPr>
        <w:t xml:space="preserve">ब्रह्म दृंहेति ॥ हे मैत्रावरुणदण्ड ब्राह्मणादीन् दृंह वर्धय । प्रजाशब्दः कृदुत्तरपदप्रकृतिस्वेरणान्तोदात्तः । रैशब्दात्परस्याः षष्ठ्याः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इत्यादिनोदात्तत्वम्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औदुम्बरीविशाखयोर्मध्ये विशाखाग्रयोर्वा हिरण्यं निधाय स्रुवेणाभिजुहोति </w:t>
      </w:r>
      <w:r>
        <w:rPr>
          <w:rFonts w:eastAsia="Palanquin Dark" w:cs="Palanquin Dark" w:ascii="Palanquin Dark" w:hAnsi="Palanquin Dark"/>
        </w:rPr>
        <w:t xml:space="preserve">- </w:t>
      </w:r>
      <w:r>
        <w:rPr>
          <w:rFonts w:ascii="Palanquin Dark" w:hAnsi="Palanquin Dark" w:eastAsia="Palanquin Dark" w:cs="Palanquin Dark"/>
        </w:rPr>
        <w:t xml:space="preserve">घृतेनेति ॥ हे द्यावापृथिवीस्थनीये औदुम्बरीमूलाग्रे घृतेनात्मानमापृणेथां प्रीणयतं । द्यावापृथिव्यामेव वा उदकन प्रीणयतम् । </w:t>
      </w:r>
      <w:r>
        <w:rPr>
          <w:rFonts w:eastAsia="Palanquin Dark" w:cs="Palanquin Dark" w:ascii="Palanquin Dark" w:hAnsi="Palanquin Dark"/>
        </w:rPr>
        <w:t>'</w:t>
      </w:r>
      <w:r>
        <w:rPr>
          <w:rFonts w:ascii="Palanquin Dark" w:hAnsi="Palanquin Dark" w:eastAsia="Palanquin Dark" w:cs="Palanquin Dark"/>
        </w:rPr>
        <w:t>द्यावापृथिवी एव रसेनानक्ति</w:t>
      </w:r>
      <w:r>
        <w:rPr>
          <w:rFonts w:eastAsia="Palanquin Dark" w:cs="Palanquin Dark" w:ascii="Palanquin Dark" w:hAnsi="Palanquin Dark"/>
        </w:rPr>
        <w:t xml:space="preserve">' </w:t>
      </w:r>
      <w:r>
        <w:rPr>
          <w:rFonts w:ascii="Palanquin Dark" w:hAnsi="Palanquin Dark" w:eastAsia="Palanquin Dark" w:cs="Palanquin Dark"/>
        </w:rPr>
        <w:t>इति ब्राह्मणम् । पृणातेर्व्यत्ययेनात्मनेपदम्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मध्यम छदिर्निदधाति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इन्द्रस्य सदः सदनं गृह असि । </w:t>
      </w:r>
      <w:r>
        <w:rPr>
          <w:rFonts w:eastAsia="Palanquin Dark" w:cs="Palanquin Dark" w:ascii="Palanquin Dark" w:hAnsi="Palanquin Dark"/>
        </w:rPr>
        <w:t>'</w:t>
      </w:r>
      <w:r>
        <w:rPr>
          <w:rFonts w:ascii="Palanquin Dark" w:hAnsi="Palanquin Dark" w:eastAsia="Palanquin Dark" w:cs="Palanquin Dark"/>
        </w:rPr>
        <w:t>ऐन्द्रं हि देवतया सदः</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पार्श्वयोश्छदिर्निदधाति </w:t>
      </w:r>
      <w:r>
        <w:rPr>
          <w:rFonts w:eastAsia="Palanquin Dark" w:cs="Palanquin Dark" w:ascii="Palanquin Dark" w:hAnsi="Palanquin Dark"/>
        </w:rPr>
        <w:t xml:space="preserve">- </w:t>
      </w:r>
      <w:r>
        <w:rPr>
          <w:rFonts w:ascii="Palanquin Dark" w:hAnsi="Palanquin Dark" w:eastAsia="Palanquin Dark" w:cs="Palanquin Dark"/>
        </w:rPr>
        <w:t xml:space="preserve">विश्वजनस्येति ॥ विश्वजनस्य सर्वजनस्य छाया गृहमासि । </w:t>
      </w:r>
      <w:r>
        <w:rPr>
          <w:rFonts w:eastAsia="Palanquin Dark" w:cs="Palanquin Dark" w:ascii="Palanquin Dark" w:hAnsi="Palanquin Dark"/>
        </w:rPr>
        <w:t>'</w:t>
      </w:r>
      <w:r>
        <w:rPr>
          <w:rFonts w:ascii="Palanquin Dark" w:hAnsi="Palanquin Dark" w:eastAsia="Palanquin Dark" w:cs="Palanquin Dark"/>
        </w:rPr>
        <w:t>विश्वजनस्य ह्येषा छाया</w:t>
      </w:r>
      <w:r>
        <w:rPr>
          <w:rFonts w:eastAsia="Palanquin Dark" w:cs="Palanquin Dark" w:ascii="Palanquin Dark" w:hAnsi="Palanquin Dark"/>
        </w:rPr>
        <w:t xml:space="preserve">' </w:t>
      </w:r>
      <w:r>
        <w:rPr>
          <w:rFonts w:ascii="Palanquin Dark" w:hAnsi="Palanquin Dark" w:eastAsia="Palanquin Dark" w:cs="Palanquin Dark"/>
        </w:rPr>
        <w:t>इति ब्राह्मणम् । छायाशब्दो गृहनामसु निरुक्तकारैः पठ्यते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सदः पारिश्रयति </w:t>
      </w:r>
      <w:r>
        <w:rPr>
          <w:rFonts w:eastAsia="Palanquin Dark" w:cs="Palanquin Dark" w:ascii="Palanquin Dark" w:hAnsi="Palanquin Dark"/>
        </w:rPr>
        <w:t xml:space="preserve">- </w:t>
      </w:r>
      <w:r>
        <w:rPr>
          <w:rFonts w:ascii="Palanquin Dark" w:hAnsi="Palanquin Dark" w:eastAsia="Palanquin Dark" w:cs="Palanquin Dark"/>
        </w:rPr>
        <w:t xml:space="preserve">परित्वेति चतुष्पदयानुष्टुभा ॥ इन्द्रदेवत्यत्वादिन्द्रत्वेन सद उच्यते । हे गिर्वणः गीर्भिः स्तुतिभिर्वननीय सम्भजनीय । असुनन्तस्यामन्त्रितत्वादनुदात्तत्वम् । इमा वक्ष्यमाणास्स्तोत्रशत्त्रादिलक्षणा गिरः त्वां परिभवन्तु व्याप्नुवन्तु विश्वतस्सर्वतः । परिभवतिः व्याप्तिकर्मा । यद्वा </w:t>
      </w:r>
      <w:r>
        <w:rPr>
          <w:rFonts w:eastAsia="Palanquin Dark" w:cs="Palanquin Dark" w:ascii="Palanquin Dark" w:hAnsi="Palanquin Dark"/>
        </w:rPr>
        <w:t>- '</w:t>
      </w:r>
      <w:r>
        <w:rPr>
          <w:rFonts w:ascii="Palanquin Dark" w:hAnsi="Palanquin Dark" w:eastAsia="Palanquin Dark" w:cs="Palanquin Dark"/>
        </w:rPr>
        <w:t>लक्षणेत्थंभूताख्यान</w:t>
      </w:r>
      <w:r>
        <w:rPr>
          <w:rFonts w:eastAsia="Palanquin Dark" w:cs="Palanquin Dark" w:ascii="Palanquin Dark" w:hAnsi="Palanquin Dark"/>
        </w:rPr>
        <w:t xml:space="preserve">' </w:t>
      </w:r>
      <w:r>
        <w:rPr>
          <w:rFonts w:ascii="Palanquin Dark" w:hAnsi="Palanquin Dark" w:eastAsia="Palanquin Dark" w:cs="Palanquin Dark"/>
        </w:rPr>
        <w:t xml:space="preserve">इति भागे लक्षणे वा द्योत्ये परेः कर्मप्रवचनीयत्वम् । इमा गिरस्त्वां परिभवन्तु तव भागात्मना भवन्त्यस्त्वामेव भजन्तामिति यावत् । यत्र त्वं तत्र भवन्त्विति वा । किञ्च </w:t>
      </w:r>
      <w:r>
        <w:rPr>
          <w:rFonts w:eastAsia="Palanquin Dark" w:cs="Palanquin Dark" w:ascii="Palanquin Dark" w:hAnsi="Palanquin Dark"/>
        </w:rPr>
        <w:t xml:space="preserve">- </w:t>
      </w:r>
      <w:r>
        <w:rPr>
          <w:rFonts w:ascii="Palanquin Dark" w:hAnsi="Palanquin Dark" w:eastAsia="Palanquin Dark" w:cs="Palanquin Dark"/>
        </w:rPr>
        <w:t xml:space="preserve">वृद्धायुर्दीर्घायुः । </w:t>
      </w:r>
      <w:r>
        <w:rPr>
          <w:rFonts w:eastAsia="Palanquin Dark" w:cs="Palanquin Dark" w:ascii="Palanquin Dark" w:hAnsi="Palanquin Dark"/>
        </w:rPr>
        <w:t>'</w:t>
      </w:r>
      <w:r>
        <w:rPr>
          <w:rFonts w:ascii="Palanquin Dark" w:hAnsi="Palanquin Dark" w:eastAsia="Palanquin Dark" w:cs="Palanquin Dark"/>
        </w:rPr>
        <w:t>छन्दसणिः</w:t>
      </w:r>
      <w:r>
        <w:rPr>
          <w:rFonts w:eastAsia="Palanquin Dark" w:cs="Palanquin Dark" w:ascii="Palanquin Dark" w:hAnsi="Palanquin Dark"/>
        </w:rPr>
        <w:t xml:space="preserve">' </w:t>
      </w:r>
      <w:r>
        <w:rPr>
          <w:rFonts w:ascii="Palanquin Dark" w:hAnsi="Palanquin Dark" w:eastAsia="Palanquin Dark" w:cs="Palanquin Dark"/>
        </w:rPr>
        <w:t xml:space="preserve">इत्युण्प्रत्ययान्तेन बहुव्रीहिः । ईदृशं त्वामनु वृद्धयस्समृद्धयो भवन्तु । अनोर्लक्षणे भागे वा कर्मप्रवचनीयत्वम् । यत्र त्वं तत्र समृद्धयो भवन्त्विति यावत् । त्वामेव भजन्तामिति वा । सदसि हि सर्वाः स्तुतयः क्रियन्ते सर्वाश्च समृद्धयस्सम्पद्यन्ते । अपि च जुष्टयस्सेवा अस्माभिः क्रियमाणास्तव जुष्टा इष्टा भवन्तु । </w:t>
      </w:r>
      <w:r>
        <w:rPr>
          <w:rFonts w:eastAsia="Palanquin Dark" w:cs="Palanquin Dark" w:ascii="Palanquin Dark" w:hAnsi="Palanquin Dark"/>
        </w:rPr>
        <w:t>'</w:t>
      </w:r>
      <w:r>
        <w:rPr>
          <w:rFonts w:ascii="Palanquin Dark" w:hAnsi="Palanquin Dark" w:eastAsia="Palanquin Dark" w:cs="Palanquin Dark"/>
        </w:rPr>
        <w:t>नित्यं मन्त्रे</w:t>
      </w:r>
      <w:r>
        <w:rPr>
          <w:rFonts w:eastAsia="Palanquin Dark" w:cs="Palanquin Dark" w:ascii="Palanquin Dark" w:hAnsi="Palanquin Dark"/>
        </w:rPr>
        <w:t xml:space="preserve">' </w:t>
      </w:r>
      <w:r>
        <w:rPr>
          <w:rFonts w:ascii="Palanquin Dark" w:hAnsi="Palanquin Dark" w:eastAsia="Palanquin Dark" w:cs="Palanquin Dark"/>
        </w:rPr>
        <w:t>इति जुष्टशब्दआद्युदात्तः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दक्षिणद्वार्बाहौ कुशमुष्टिमुपनिगृह्य दर्भेण स्पन्द्यां प्रवर्तयति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w:t>
      </w:r>
      <w:r>
        <w:rPr>
          <w:rFonts w:eastAsia="Palanquin Dark" w:cs="Palanquin Dark" w:ascii="Palanquin Dark" w:hAnsi="Palanquin Dark"/>
        </w:rPr>
        <w:t>'</w:t>
      </w:r>
      <w:r>
        <w:rPr>
          <w:rFonts w:ascii="Palanquin Dark" w:hAnsi="Palanquin Dark" w:eastAsia="Palanquin Dark" w:cs="Palanquin Dark"/>
        </w:rPr>
        <w:t>विष्णोस्स्यूरसि</w:t>
      </w:r>
      <w:r>
        <w:rPr>
          <w:rFonts w:eastAsia="Palanquin Dark" w:cs="Palanquin Dark" w:ascii="Palanquin Dark" w:hAnsi="Palanquin Dark"/>
        </w:rPr>
        <w:t xml:space="preserve">' </w:t>
      </w:r>
      <w:r>
        <w:rPr>
          <w:rFonts w:ascii="Palanquin Dark" w:hAnsi="Palanquin Dark" w:eastAsia="Palanquin Dark" w:cs="Palanquin Dark"/>
        </w:rPr>
        <w:t>इत्यनेनेदं व्याख्यातप्रायम् । सदस ऐन्द्रत्वादत्रैवमुच्यते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ग्रन्थिं करोति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इदमपि </w:t>
      </w:r>
      <w:r>
        <w:rPr>
          <w:rFonts w:eastAsia="Palanquin Dark" w:cs="Palanquin Dark" w:ascii="Palanquin Dark" w:hAnsi="Palanquin Dark"/>
        </w:rPr>
        <w:t>'</w:t>
      </w:r>
      <w:r>
        <w:rPr>
          <w:rFonts w:ascii="Palanquin Dark" w:hAnsi="Palanquin Dark" w:eastAsia="Palanquin Dark" w:cs="Palanquin Dark"/>
        </w:rPr>
        <w:t>विष्णोर्ध्रुवमसि</w:t>
      </w:r>
      <w:r>
        <w:rPr>
          <w:rFonts w:eastAsia="Palanquin Dark" w:cs="Palanquin Dark" w:ascii="Palanquin Dark" w:hAnsi="Palanquin Dark"/>
        </w:rPr>
        <w:t xml:space="preserve">' </w:t>
      </w:r>
      <w:r>
        <w:rPr>
          <w:rFonts w:ascii="Palanquin Dark" w:hAnsi="Palanquin Dark" w:eastAsia="Palanquin Dark" w:cs="Palanquin Dark"/>
        </w:rPr>
        <w:t>इत्यनेन व्याख्यातम्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सदोभिमृशति </w:t>
      </w:r>
      <w:r>
        <w:rPr>
          <w:rFonts w:eastAsia="Palanquin Dark" w:cs="Palanquin Dark" w:ascii="Palanquin Dark" w:hAnsi="Palanquin Dark"/>
        </w:rPr>
        <w:t xml:space="preserve">- </w:t>
      </w:r>
      <w:r>
        <w:rPr>
          <w:rFonts w:ascii="Palanquin Dark" w:hAnsi="Palanquin Dark" w:eastAsia="Palanquin Dark" w:cs="Palanquin Dark"/>
        </w:rPr>
        <w:t xml:space="preserve">ऐन्द्रमसीति॥ इन्द्रो देवतास्य ऐन्द्रं त्वमसि । ताडृशं त्वामिन्द्राय इन्द्रार्थमभिमृशामीति शेशः । </w:t>
      </w:r>
      <w:r>
        <w:rPr>
          <w:rFonts w:eastAsia="Palanquin Dark" w:cs="Palanquin Dark" w:ascii="Palanquin Dark" w:hAnsi="Palanquin Dark"/>
        </w:rPr>
        <w:t>'</w:t>
      </w:r>
      <w:r>
        <w:rPr>
          <w:rFonts w:ascii="Palanquin Dark" w:hAnsi="Palanquin Dark" w:eastAsia="Palanquin Dark" w:cs="Palanquin Dark"/>
        </w:rPr>
        <w:t>ऐन्द्रं हि देवतया सदः</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वैष्णवमसि विष्णवे त्वा</w:t>
      </w:r>
      <w:r>
        <w:rPr>
          <w:rFonts w:eastAsia="Palanquin Dark" w:cs="Palanquin Dark" w:ascii="Palanquin Dark" w:hAnsi="Palanquin Dark"/>
        </w:rPr>
        <w:t xml:space="preserve">' </w:t>
      </w:r>
      <w:r>
        <w:rPr>
          <w:rFonts w:ascii="Palanquin Dark" w:hAnsi="Palanquin Dark" w:eastAsia="Palanquin Dark" w:cs="Palanquin Dark"/>
        </w:rPr>
        <w:t>इत्यनेन चेदं गतप्रत्यम् ॥</w:t>
      </w:r>
    </w:p>
    <w:p>
      <w:pPr>
        <w:pStyle w:val="Normal"/>
        <w:rPr/>
      </w:pPr>
      <w:r>
        <w:rPr/>
      </w:r>
    </w:p>
    <w:p>
      <w:pPr>
        <w:pStyle w:val="Normal"/>
        <w:rPr/>
      </w:pPr>
      <w:r>
        <w:rPr>
          <w:rFonts w:ascii="Palanquin Dark" w:hAnsi="Palanquin Dark" w:eastAsia="Palanquin Dark" w:cs="Palanquin Dark"/>
        </w:rPr>
        <w:t>इति तृतीये प्रथमोनुवाकः ॥</w:t>
      </w:r>
    </w:p>
    <w:p>
      <w:pPr>
        <w:pStyle w:val="Normal"/>
        <w:rPr>
          <w:rFonts w:ascii="Palanquin Dark" w:hAnsi="Palanquin Dark" w:eastAsia="Palanquin Dark" w:cs="Palanquin Dark"/>
        </w:rPr>
      </w:pPr>
      <w:r>
        <w:rPr>
          <w:rFonts w:eastAsia="Palanquin Dark" w:cs="Palanquin Dark" w:ascii="Palanquin Dark" w:hAnsi="Palanquin Dark"/>
        </w:rPr>
        <w:t>1.3.2</w:t>
        <w:tab/>
      </w:r>
      <w:r>
        <w:rPr>
          <w:rFonts w:ascii="Palanquin Dark" w:hAnsi="Palanquin Dark" w:eastAsia="Palanquin Dark" w:cs="Palanquin Dark"/>
        </w:rPr>
        <w:t xml:space="preserve">उपरवान्खनति पूर्वयोर्दक्षिणमेवाग्रे </w:t>
      </w:r>
      <w:r>
        <w:rPr>
          <w:rFonts w:eastAsia="Palanquin Dark" w:cs="Palanquin Dark" w:ascii="Palanquin Dark" w:hAnsi="Palanquin Dark"/>
        </w:rPr>
        <w:t xml:space="preserve">- </w:t>
      </w:r>
      <w:r>
        <w:rPr>
          <w:rFonts w:ascii="Palanquin Dark" w:hAnsi="Palanquin Dark" w:eastAsia="Palanquin Dark" w:cs="Palanquin Dark"/>
        </w:rPr>
        <w:t xml:space="preserve">रक्षोहण इति ॥ </w:t>
      </w:r>
    </w:p>
    <w:p>
      <w:pPr>
        <w:pStyle w:val="Normal"/>
        <w:rPr/>
      </w:pPr>
      <w:r>
        <w:rPr>
          <w:rFonts w:ascii="Palanquin Dark" w:hAnsi="Palanquin Dark" w:eastAsia="Palanquin Dark" w:cs="Palanquin Dark"/>
        </w:rPr>
        <w:t xml:space="preserve">हन्तेः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w:t>
      </w:r>
      <w:r>
        <w:rPr>
          <w:rFonts w:ascii="Palanquin Dark" w:hAnsi="Palanquin Dark" w:eastAsia="Palanquin Dark" w:cs="Palanquin Dark"/>
        </w:rPr>
        <w:t>एकाजुत्तरपदे णः</w:t>
      </w:r>
      <w:r>
        <w:rPr>
          <w:rFonts w:eastAsia="Palanquin Dark" w:cs="Palanquin Dark" w:ascii="Palanquin Dark" w:hAnsi="Palanquin Dark"/>
        </w:rPr>
        <w:t xml:space="preserve">' </w:t>
      </w:r>
      <w:r>
        <w:rPr>
          <w:rFonts w:ascii="Palanquin Dark" w:hAnsi="Palanquin Dark" w:eastAsia="Palanquin Dark" w:cs="Palanquin Dark"/>
        </w:rPr>
        <w:t xml:space="preserve">इति णत्वम् । </w:t>
      </w:r>
      <w:r>
        <w:rPr>
          <w:rFonts w:eastAsia="Palanquin Dark" w:cs="Palanquin Dark" w:ascii="Palanquin Dark" w:hAnsi="Palanquin Dark"/>
        </w:rPr>
        <w:t>'</w:t>
      </w:r>
      <w:r>
        <w:rPr>
          <w:rFonts w:ascii="Palanquin Dark" w:hAnsi="Palanquin Dark" w:eastAsia="Palanquin Dark" w:cs="Palanquin Dark"/>
        </w:rPr>
        <w:t>सर्वे विधयस्छन्दसि विकल्प्यन्ते</w:t>
      </w:r>
      <w:r>
        <w:rPr>
          <w:rFonts w:eastAsia="Palanquin Dark" w:cs="Palanquin Dark" w:ascii="Palanquin Dark" w:hAnsi="Palanquin Dark"/>
        </w:rPr>
        <w:t xml:space="preserve">' </w:t>
      </w:r>
      <w:r>
        <w:rPr>
          <w:rFonts w:ascii="Palanquin Dark" w:hAnsi="Palanquin Dark" w:eastAsia="Palanquin Dark" w:cs="Palanquin Dark"/>
        </w:rPr>
        <w:t>इत्युपधालोपो न क्रियते । कृदुत्तरपदप्रकृतिस्वरत्वम् । वलो नामासुरमुख्यः</w:t>
      </w:r>
      <w:r>
        <w:rPr>
          <w:rFonts w:eastAsia="Palanquin Dark" w:cs="Palanquin Dark" w:ascii="Palanquin Dark" w:hAnsi="Palanquin Dark"/>
        </w:rPr>
        <w:t xml:space="preserve">, </w:t>
      </w:r>
      <w:r>
        <w:rPr>
          <w:rFonts w:ascii="Palanquin Dark" w:hAnsi="Palanquin Dark" w:eastAsia="Palanquin Dark" w:cs="Palanquin Dark"/>
        </w:rPr>
        <w:t xml:space="preserve">तद्गामिनस्तद्भृत्या वलगाः । यद्वा </w:t>
      </w:r>
      <w:r>
        <w:rPr>
          <w:rFonts w:eastAsia="Palanquin Dark" w:cs="Palanquin Dark" w:ascii="Palanquin Dark" w:hAnsi="Palanquin Dark"/>
        </w:rPr>
        <w:t xml:space="preserve">- </w:t>
      </w:r>
      <w:r>
        <w:rPr>
          <w:rFonts w:ascii="Palanquin Dark" w:hAnsi="Palanquin Dark" w:eastAsia="Palanquin Dark" w:cs="Palanquin Dark"/>
        </w:rPr>
        <w:t xml:space="preserve">वृणोतीति वलो मेघः । कपिलकादित्वाल्लत्वम् । स इव छादयन्तो ये गच्छन्ति ते वलगाः असुरविशेषाः । यद्वा </w:t>
      </w:r>
      <w:r>
        <w:rPr>
          <w:rFonts w:eastAsia="Palanquin Dark" w:cs="Palanquin Dark" w:ascii="Palanquin Dark" w:hAnsi="Palanquin Dark"/>
        </w:rPr>
        <w:t xml:space="preserve">- </w:t>
      </w:r>
      <w:r>
        <w:rPr>
          <w:rFonts w:ascii="Palanquin Dark" w:hAnsi="Palanquin Dark" w:eastAsia="Palanquin Dark" w:cs="Palanquin Dark"/>
        </w:rPr>
        <w:t xml:space="preserve">जीर्णकटपटादिखण्डसम्भृताः अस्थिनखरोम पादपांसुप्रभृतयः प्राणिनां मारणार्थं ये भूमौ निखन्यन्ते ते वलगाः । ते हि प्राणिनां बाधकतया वलगामिनो वलवल्लक्ष्या भवन्ति । </w:t>
      </w:r>
      <w:r>
        <w:rPr>
          <w:rFonts w:eastAsia="Palanquin Dark" w:cs="Palanquin Dark" w:ascii="Palanquin Dark" w:hAnsi="Palanquin Dark"/>
        </w:rPr>
        <w:t>'</w:t>
      </w:r>
      <w:r>
        <w:rPr>
          <w:rFonts w:ascii="Palanquin Dark" w:hAnsi="Palanquin Dark" w:eastAsia="Palanquin Dark" w:cs="Palanquin Dark"/>
        </w:rPr>
        <w:t>अन्यत्रापि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गमेर्डः । तेषां हन्तारो वलगहनः । इर्दृशान्विष्णुदेवत्यानुपरवान् खनामि । </w:t>
      </w:r>
      <w:r>
        <w:rPr>
          <w:rFonts w:eastAsia="Palanquin Dark" w:cs="Palanquin Dark" w:ascii="Palanquin Dark" w:hAnsi="Palanquin Dark"/>
        </w:rPr>
        <w:t>'</w:t>
      </w:r>
      <w:r>
        <w:rPr>
          <w:rFonts w:ascii="Palanquin Dark" w:hAnsi="Palanquin Dark" w:eastAsia="Palanquin Dark" w:cs="Palanquin Dark"/>
        </w:rPr>
        <w:t>वैष्णवा हि देवतयोपरवाः</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देवानां नासिकादिप्रास्थानीया उपरवाः । </w:t>
      </w:r>
      <w:r>
        <w:rPr>
          <w:rFonts w:eastAsia="Palanquin Dark" w:cs="Palanquin Dark" w:ascii="Palanquin Dark" w:hAnsi="Palanquin Dark"/>
        </w:rPr>
        <w:t>'</w:t>
      </w:r>
      <w:r>
        <w:rPr>
          <w:rFonts w:ascii="Palanquin Dark" w:hAnsi="Palanquin Dark" w:eastAsia="Palanquin Dark" w:cs="Palanquin Dark"/>
        </w:rPr>
        <w:t>शिरो वा एतद्यज्ञस्य यद्धविर्धानं प्राणा उपरवाः</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ते च खन्यमाना रक्षांसि वलगांश्च निघ्नन्तीति । </w:t>
      </w:r>
      <w:r>
        <w:rPr>
          <w:rFonts w:eastAsia="Palanquin Dark" w:cs="Palanquin Dark" w:ascii="Palanquin Dark" w:hAnsi="Palanquin Dark"/>
        </w:rPr>
        <w:t>'</w:t>
      </w:r>
      <w:r>
        <w:rPr>
          <w:rFonts w:ascii="Palanquin Dark" w:hAnsi="Palanquin Dark" w:eastAsia="Palanquin Dark" w:cs="Palanquin Dark"/>
        </w:rPr>
        <w:t>असुरा वै निर्यन्तः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पांसूनुद्वपति </w:t>
      </w:r>
      <w:r>
        <w:rPr>
          <w:rFonts w:eastAsia="Palanquin Dark" w:cs="Palanquin Dark" w:ascii="Palanquin Dark" w:hAnsi="Palanquin Dark"/>
        </w:rPr>
        <w:t xml:space="preserve">- </w:t>
      </w:r>
      <w:r>
        <w:rPr>
          <w:rFonts w:ascii="Palanquin Dark" w:hAnsi="Palanquin Dark" w:eastAsia="Palanquin Dark" w:cs="Palanquin Dark"/>
        </w:rPr>
        <w:t xml:space="preserve">इदमहमिति ॥ इदमिति क्रियाविशेषणम् । तं वलगमहमिदमुद्वपामि उद्धृत्य बहिः प्रक्षिपामि । कमित्याह – नः अस्माकं समानस्तुल्यः यं वलगं निचखान । </w:t>
      </w:r>
      <w:r>
        <w:rPr>
          <w:rFonts w:eastAsia="Palanquin Dark" w:cs="Palanquin Dark" w:ascii="Palanquin Dark" w:hAnsi="Palanquin Dark"/>
        </w:rPr>
        <w:t>'</w:t>
      </w:r>
      <w:r>
        <w:rPr>
          <w:rFonts w:ascii="Palanquin Dark" w:hAnsi="Palanquin Dark" w:eastAsia="Palanquin Dark" w:cs="Palanquin Dark"/>
        </w:rPr>
        <w:t>तिङि चोदात्तवति</w:t>
      </w:r>
      <w:r>
        <w:rPr>
          <w:rFonts w:eastAsia="Palanquin Dark" w:cs="Palanquin Dark" w:ascii="Palanquin Dark" w:hAnsi="Palanquin Dark"/>
        </w:rPr>
        <w:t xml:space="preserve">' </w:t>
      </w:r>
      <w:r>
        <w:rPr>
          <w:rFonts w:ascii="Palanquin Dark" w:hAnsi="Palanquin Dark" w:eastAsia="Palanquin Dark" w:cs="Palanquin Dark"/>
        </w:rPr>
        <w:t>इति गतेरनुदात्तत्वम् । उदात्तवता तिङा</w:t>
      </w:r>
      <w:r>
        <w:rPr>
          <w:rFonts w:eastAsia="Palanquin Dark" w:cs="Palanquin Dark" w:ascii="Palanquin Dark" w:hAnsi="Palanquin Dark"/>
        </w:rPr>
        <w:t xml:space="preserve">' </w:t>
      </w:r>
      <w:r>
        <w:rPr>
          <w:rFonts w:ascii="Palanquin Dark" w:hAnsi="Palanquin Dark" w:eastAsia="Palanquin Dark" w:cs="Palanquin Dark"/>
        </w:rPr>
        <w:t>इति समासः । य चास्माकमसमानः अतुल्यः ऊनः उत्कृष्टो वा वलग निचखान</w:t>
      </w:r>
      <w:r>
        <w:rPr>
          <w:rFonts w:eastAsia="Palanquin Dark" w:cs="Palanquin Dark" w:ascii="Palanquin Dark" w:hAnsi="Palanquin Dark"/>
        </w:rPr>
        <w:t xml:space="preserve">, </w:t>
      </w:r>
      <w:r>
        <w:rPr>
          <w:rFonts w:ascii="Palanquin Dark" w:hAnsi="Palanquin Dark" w:eastAsia="Palanquin Dark" w:cs="Palanquin Dark"/>
        </w:rPr>
        <w:t xml:space="preserve">तमुद्वपामीति । </w:t>
      </w:r>
      <w:r>
        <w:rPr>
          <w:rFonts w:eastAsia="Palanquin Dark" w:cs="Palanquin Dark" w:ascii="Palanquin Dark" w:hAnsi="Palanquin Dark"/>
        </w:rPr>
        <w:t>'</w:t>
      </w:r>
      <w:r>
        <w:rPr>
          <w:rFonts w:ascii="Palanquin Dark" w:hAnsi="Palanquin Dark" w:eastAsia="Palanquin Dark" w:cs="Palanquin Dark"/>
        </w:rPr>
        <w:t>द्वौ वाव पुरुषौ यश्चैव समानो यश्चासमानः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किञ्च – एनमहमधरं अधोगतिं करोमि । इदमिति पूर्ववत्क्रियाविशेषणम् । कमित्याह </w:t>
      </w:r>
      <w:r>
        <w:rPr>
          <w:rFonts w:eastAsia="Palanquin Dark" w:cs="Palanquin Dark" w:ascii="Palanquin Dark" w:hAnsi="Palanquin Dark"/>
        </w:rPr>
        <w:t xml:space="preserve">- </w:t>
      </w:r>
      <w:r>
        <w:rPr>
          <w:rFonts w:ascii="Palanquin Dark" w:hAnsi="Palanquin Dark" w:eastAsia="Palanquin Dark" w:cs="Palanquin Dark"/>
        </w:rPr>
        <w:t xml:space="preserve">योस्माकं समानो यश्चासमानो जनः अरातीयति अरातिरिवाचरति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अस्मानरातीयति यस्समानोसमानो वा । </w:t>
      </w:r>
      <w:r>
        <w:rPr>
          <w:rFonts w:eastAsia="Palanquin Dark" w:cs="Palanquin Dark" w:ascii="Palanquin Dark" w:hAnsi="Palanquin Dark"/>
        </w:rPr>
        <w:t>'</w:t>
      </w:r>
      <w:r>
        <w:rPr>
          <w:rFonts w:ascii="Palanquin Dark" w:hAnsi="Palanquin Dark" w:eastAsia="Palanquin Dark" w:cs="Palanquin Dark"/>
        </w:rPr>
        <w:t>उपमानादाचारे</w:t>
      </w:r>
      <w:r>
        <w:rPr>
          <w:rFonts w:eastAsia="Palanquin Dark" w:cs="Palanquin Dark" w:ascii="Palanquin Dark" w:hAnsi="Palanquin Dark"/>
        </w:rPr>
        <w:t xml:space="preserve">' </w:t>
      </w:r>
      <w:r>
        <w:rPr>
          <w:rFonts w:ascii="Palanquin Dark" w:hAnsi="Palanquin Dark" w:eastAsia="Palanquin Dark" w:cs="Palanquin Dark"/>
        </w:rPr>
        <w:t xml:space="preserve">इति क्यच् । गायत्रेण छन्दसा उद्वपामि । गायत्र्येव गायत्रम् । </w:t>
      </w:r>
      <w:r>
        <w:rPr>
          <w:rFonts w:eastAsia="Palanquin Dark" w:cs="Palanquin Dark" w:ascii="Palanquin Dark" w:hAnsi="Palanquin Dark"/>
        </w:rPr>
        <w:t>'</w:t>
      </w:r>
      <w:r>
        <w:rPr>
          <w:rFonts w:ascii="Palanquin Dark" w:hAnsi="Palanquin Dark" w:eastAsia="Palanquin Dark" w:cs="Palanquin Dark"/>
        </w:rPr>
        <w:t>छन्दसः प्रत्ययविधाने नपुंसके स्वार्थ उपसङ्ख्यानम्</w:t>
      </w:r>
      <w:r>
        <w:rPr>
          <w:rFonts w:eastAsia="Palanquin Dark" w:cs="Palanquin Dark" w:ascii="Palanquin Dark" w:hAnsi="Palanquin Dark"/>
        </w:rPr>
        <w:t xml:space="preserve">' </w:t>
      </w:r>
      <w:r>
        <w:rPr>
          <w:rFonts w:ascii="Palanquin Dark" w:hAnsi="Palanquin Dark" w:eastAsia="Palanquin Dark" w:cs="Palanquin Dark"/>
        </w:rPr>
        <w:t>इत्यण्प्रत्ययः । एवं दक्षिणपूर्वमारभ्य सवेर्भ्य उद्वपति । त्रैष्टुभेन जागतेनानुष्टुभेनेति विशेषोन्यत्र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यजमानस्याधस्तात्पदपांसूनुद्वपति </w:t>
      </w:r>
      <w:r>
        <w:rPr>
          <w:rFonts w:eastAsia="Palanquin Dark" w:cs="Palanquin Dark" w:ascii="Palanquin Dark" w:hAnsi="Palanquin Dark"/>
        </w:rPr>
        <w:t xml:space="preserve">- </w:t>
      </w:r>
      <w:r>
        <w:rPr>
          <w:rFonts w:ascii="Palanquin Dark" w:hAnsi="Palanquin Dark" w:eastAsia="Palanquin Dark" w:cs="Palanquin Dark"/>
        </w:rPr>
        <w:t>अवबाढ इति ॥ यजमानस्य पादयोरधस्तात् बाढो बद्धो वलगोस्तु । बाहृ प्रयत्ने</w:t>
      </w:r>
      <w:r>
        <w:rPr>
          <w:rFonts w:eastAsia="Palanquin Dark" w:cs="Palanquin Dark" w:ascii="Palanquin Dark" w:hAnsi="Palanquin Dark"/>
        </w:rPr>
        <w:t>, '</w:t>
      </w:r>
      <w:r>
        <w:rPr>
          <w:rFonts w:ascii="Palanquin Dark" w:hAnsi="Palanquin Dark" w:eastAsia="Palanquin Dark" w:cs="Palanquin Dark"/>
        </w:rPr>
        <w:t>क्षुब्धस्वान्त</w:t>
      </w:r>
      <w:r>
        <w:rPr>
          <w:rFonts w:eastAsia="Palanquin Dark" w:cs="Palanquin Dark" w:ascii="Palanquin Dark" w:hAnsi="Palanquin Dark"/>
        </w:rPr>
        <w:t xml:space="preserve">' </w:t>
      </w:r>
      <w:r>
        <w:rPr>
          <w:rFonts w:ascii="Palanquin Dark" w:hAnsi="Palanquin Dark" w:eastAsia="Palanquin Dark" w:cs="Palanquin Dark"/>
        </w:rPr>
        <w:t>इत्यत्र निपातितः</w:t>
      </w:r>
      <w:r>
        <w:rPr>
          <w:rFonts w:eastAsia="Palanquin Dark" w:cs="Palanquin Dark" w:ascii="Palanquin Dark" w:hAnsi="Palanquin Dark"/>
        </w:rPr>
        <w:t>, '</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उपरवान्क्रमेणावमृशतोध्वर्युयजमानौ । ते चाधस्तात्सतृण्णाः । </w:t>
      </w:r>
      <w:r>
        <w:rPr>
          <w:rFonts w:eastAsia="Palanquin Dark" w:cs="Palanquin Dark" w:ascii="Palanquin Dark" w:hAnsi="Palanquin Dark"/>
        </w:rPr>
        <w:t>'</w:t>
      </w:r>
      <w:r>
        <w:rPr>
          <w:rFonts w:ascii="Palanquin Dark" w:hAnsi="Palanquin Dark" w:eastAsia="Palanquin Dark" w:cs="Palanquin Dark"/>
        </w:rPr>
        <w:t>तस्मात्सतृण्णा अन्तरतः प्राणाः</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बहिरसतृण्णाः । </w:t>
      </w:r>
      <w:r>
        <w:rPr>
          <w:rFonts w:eastAsia="Palanquin Dark" w:cs="Palanquin Dark" w:ascii="Palanquin Dark" w:hAnsi="Palanquin Dark"/>
        </w:rPr>
        <w:t>'</w:t>
      </w:r>
      <w:r>
        <w:rPr>
          <w:rFonts w:ascii="Palanquin Dark" w:hAnsi="Palanquin Dark" w:eastAsia="Palanquin Dark" w:cs="Palanquin Dark"/>
        </w:rPr>
        <w:t>न सम्भिनत्ति तस्मादसभिन्नाः प्राणाः</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पूर्वयोर्दक्षिणमेवाध्वर्युरवमृशत्युत्तरं यजमानः । अथ यजमानः पृच्छति </w:t>
      </w:r>
      <w:r>
        <w:rPr>
          <w:rFonts w:eastAsia="Palanquin Dark" w:cs="Palanquin Dark" w:ascii="Palanquin Dark" w:hAnsi="Palanquin Dark"/>
        </w:rPr>
        <w:t xml:space="preserve">- </w:t>
      </w:r>
      <w:r>
        <w:rPr>
          <w:rFonts w:ascii="Palanquin Dark" w:hAnsi="Palanquin Dark" w:eastAsia="Palanquin Dark" w:cs="Palanquin Dark"/>
        </w:rPr>
        <w:t>अध्वर्यो किमत्रेति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इतर आह </w:t>
      </w:r>
      <w:r>
        <w:rPr>
          <w:rFonts w:eastAsia="Palanquin Dark" w:cs="Palanquin Dark" w:ascii="Palanquin Dark" w:hAnsi="Palanquin Dark"/>
        </w:rPr>
        <w:t xml:space="preserve">- </w:t>
      </w:r>
      <w:r>
        <w:rPr>
          <w:rFonts w:ascii="Palanquin Dark" w:hAnsi="Palanquin Dark" w:eastAsia="Palanquin Dark" w:cs="Palanquin Dark"/>
        </w:rPr>
        <w:t>भद्रमिति ॥ भद्रं भजनीयं कल्याणम् । भदि कल्याणे</w:t>
      </w:r>
      <w:r>
        <w:rPr>
          <w:rFonts w:eastAsia="Palanquin Dark" w:cs="Palanquin Dark" w:ascii="Palanquin Dark" w:hAnsi="Palanquin Dark"/>
        </w:rPr>
        <w:t xml:space="preserve">, </w:t>
      </w:r>
      <w:r>
        <w:rPr>
          <w:rFonts w:ascii="Palanquin Dark" w:hAnsi="Palanquin Dark" w:eastAsia="Palanquin Dark" w:cs="Palanquin Dark"/>
        </w:rPr>
        <w:t>रन्प्रत्ययः</w:t>
      </w:r>
      <w:r>
        <w:rPr>
          <w:rFonts w:eastAsia="Palanquin Dark" w:cs="Palanquin Dark" w:ascii="Palanquin Dark" w:hAnsi="Palanquin Dark"/>
        </w:rPr>
        <w:t xml:space="preserve">, </w:t>
      </w:r>
      <w:r>
        <w:rPr>
          <w:rFonts w:ascii="Palanquin Dark" w:hAnsi="Palanquin Dark" w:eastAsia="Palanquin Dark" w:cs="Palanquin Dark"/>
        </w:rPr>
        <w:t>उपधालोपश्च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यजमान आह </w:t>
      </w:r>
      <w:r>
        <w:rPr>
          <w:rFonts w:eastAsia="Palanquin Dark" w:cs="Palanquin Dark" w:ascii="Palanquin Dark" w:hAnsi="Palanquin Dark"/>
        </w:rPr>
        <w:t xml:space="preserve">- </w:t>
      </w:r>
      <w:r>
        <w:rPr>
          <w:rFonts w:ascii="Palanquin Dark" w:hAnsi="Palanquin Dark" w:eastAsia="Palanquin Dark" w:cs="Palanquin Dark"/>
        </w:rPr>
        <w:t xml:space="preserve">तन्नौ सहेति ॥ तद्भद्रमावयोस्सहैवास्तु । अथाध्वर्युः पृच्छति </w:t>
      </w:r>
      <w:r>
        <w:rPr>
          <w:rFonts w:eastAsia="Palanquin Dark" w:cs="Palanquin Dark" w:ascii="Palanquin Dark" w:hAnsi="Palanquin Dark"/>
        </w:rPr>
        <w:t xml:space="preserve">- </w:t>
      </w:r>
      <w:r>
        <w:rPr>
          <w:rFonts w:ascii="Palanquin Dark" w:hAnsi="Palanquin Dark" w:eastAsia="Palanquin Dark" w:cs="Palanquin Dark"/>
        </w:rPr>
        <w:t>यजमान किमत्रेति । भद्रमित्यादि यथायथम् । एवं सर्वत्र ॥</w:t>
      </w:r>
    </w:p>
    <w:p>
      <w:pPr>
        <w:pStyle w:val="Normal"/>
        <w:rPr/>
      </w:pPr>
      <w:r>
        <w:rPr/>
      </w:r>
    </w:p>
    <w:p>
      <w:pPr>
        <w:pStyle w:val="Normal"/>
        <w:rPr/>
      </w:pPr>
      <w:r>
        <w:rPr>
          <w:rFonts w:eastAsia="Palanquin Dark" w:cs="Palanquin Dark" w:ascii="Palanquin Dark" w:hAnsi="Palanquin Dark"/>
        </w:rPr>
        <w:t>7-10</w:t>
      </w:r>
      <w:r>
        <w:rPr>
          <w:rFonts w:ascii="Palanquin Dark" w:hAnsi="Palanquin Dark" w:eastAsia="Palanquin Dark" w:cs="Palanquin Dark"/>
        </w:rPr>
        <w:t xml:space="preserve">उपरवानभिमृशति सर्वानेवानुर्पूवं </w:t>
      </w:r>
      <w:r>
        <w:rPr>
          <w:rFonts w:eastAsia="Palanquin Dark" w:cs="Palanquin Dark" w:ascii="Palanquin Dark" w:hAnsi="Palanquin Dark"/>
        </w:rPr>
        <w:t xml:space="preserve">- </w:t>
      </w:r>
      <w:r>
        <w:rPr>
          <w:rFonts w:ascii="Palanquin Dark" w:hAnsi="Palanquin Dark" w:eastAsia="Palanquin Dark" w:cs="Palanquin Dark"/>
        </w:rPr>
        <w:t xml:space="preserve">विराडिति ॥ विविधं राजतीति विराट् ।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सपत्राश्शत्रवस्तेषां हन्ता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क्विप्। यस्मात्त्वं विविधं दीप्यसे तस्मात्सपत्नहा । सङ्गतं दीप्यत इति सम्राट् । </w:t>
      </w:r>
      <w:r>
        <w:rPr>
          <w:rFonts w:eastAsia="Palanquin Dark" w:cs="Palanquin Dark" w:ascii="Palanquin Dark" w:hAnsi="Palanquin Dark"/>
        </w:rPr>
        <w:t>'</w:t>
      </w:r>
      <w:r>
        <w:rPr>
          <w:rFonts w:ascii="Palanquin Dark" w:hAnsi="Palanquin Dark" w:eastAsia="Palanquin Dark" w:cs="Palanquin Dark"/>
        </w:rPr>
        <w:t>मो राजि समः क्वौ</w:t>
      </w:r>
      <w:r>
        <w:rPr>
          <w:rFonts w:eastAsia="Palanquin Dark" w:cs="Palanquin Dark" w:ascii="Palanquin Dark" w:hAnsi="Palanquin Dark"/>
        </w:rPr>
        <w:t xml:space="preserve">' </w:t>
      </w:r>
      <w:r>
        <w:rPr>
          <w:rFonts w:ascii="Palanquin Dark" w:hAnsi="Palanquin Dark" w:eastAsia="Palanquin Dark" w:cs="Palanquin Dark"/>
        </w:rPr>
        <w:t xml:space="preserve">इति मस्य मः । यस्मादेवं तस्मात्त्वं भ्रातृव्यहा । भ्रातृव्यास्सपत्नाः । </w:t>
      </w:r>
      <w:r>
        <w:rPr>
          <w:rFonts w:eastAsia="Palanquin Dark" w:cs="Palanquin Dark" w:ascii="Palanquin Dark" w:hAnsi="Palanquin Dark"/>
        </w:rPr>
        <w:t>'</w:t>
      </w:r>
      <w:r>
        <w:rPr>
          <w:rFonts w:ascii="Palanquin Dark" w:hAnsi="Palanquin Dark" w:eastAsia="Palanquin Dark" w:cs="Palanquin Dark"/>
        </w:rPr>
        <w:t>व्यन् सपत्ने</w:t>
      </w:r>
      <w:r>
        <w:rPr>
          <w:rFonts w:eastAsia="Palanquin Dark" w:cs="Palanquin Dark" w:ascii="Palanquin Dark" w:hAnsi="Palanquin Dark"/>
        </w:rPr>
        <w:t xml:space="preserve">' </w:t>
      </w:r>
      <w:r>
        <w:rPr>
          <w:rFonts w:ascii="Palanquin Dark" w:hAnsi="Palanquin Dark" w:eastAsia="Palanquin Dark" w:cs="Palanquin Dark"/>
        </w:rPr>
        <w:t xml:space="preserve">इति व्यन्प्रत्ययः । तेषां हन्ता बाह्याभ्यन्तरभेदेन नित्यानित्यभेदेन वा शत्रूणां पृथगभिधानम् । स्वायत्तं दीप्यस इति स्वराट् । यस्मादेवं तस्मात्त्वं अभिमातिहा । अभिमातिः पाप्मा । मन्यतेः क्तिनि नित्यमप्यनुनासिकलोपं बाधित्वा व्यत्ययेन </w:t>
      </w:r>
      <w:r>
        <w:rPr>
          <w:rFonts w:eastAsia="Palanquin Dark" w:cs="Palanquin Dark" w:ascii="Palanquin Dark" w:hAnsi="Palanquin Dark"/>
        </w:rPr>
        <w:t>'</w:t>
      </w:r>
      <w:r>
        <w:rPr>
          <w:rFonts w:ascii="Palanquin Dark" w:hAnsi="Palanquin Dark" w:eastAsia="Palanquin Dark" w:cs="Palanquin Dark"/>
        </w:rPr>
        <w:t>अनुनासिकस्य क्विझलोः</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दीर्घत्वम् । ततः </w:t>
      </w:r>
      <w:r>
        <w:rPr>
          <w:rFonts w:eastAsia="Palanquin Dark" w:cs="Palanquin Dark" w:ascii="Palanquin Dark" w:hAnsi="Palanquin Dark"/>
        </w:rPr>
        <w:t>'</w:t>
      </w:r>
      <w:r>
        <w:rPr>
          <w:rFonts w:ascii="Palanquin Dark" w:hAnsi="Palanquin Dark" w:eastAsia="Palanquin Dark" w:cs="Palanquin Dark"/>
        </w:rPr>
        <w:t>अनुदात्तोपदेश</w:t>
      </w:r>
      <w:r>
        <w:rPr>
          <w:rFonts w:eastAsia="Palanquin Dark" w:cs="Palanquin Dark" w:ascii="Palanquin Dark" w:hAnsi="Palanquin Dark"/>
        </w:rPr>
        <w:t xml:space="preserve">' </w:t>
      </w:r>
      <w:r>
        <w:rPr>
          <w:rFonts w:ascii="Palanquin Dark" w:hAnsi="Palanquin Dark" w:eastAsia="Palanquin Dark" w:cs="Palanquin Dark"/>
        </w:rPr>
        <w:t xml:space="preserve">इत्यादिनानुनासिकलोपः । तया हन्ता । महाबलेन हि पाप्मा निहन्तुं शक्यते । विश्वेषु लोकेषु राजतीति विश्वाराट् । </w:t>
      </w:r>
      <w:r>
        <w:rPr>
          <w:rFonts w:eastAsia="Palanquin Dark" w:cs="Palanquin Dark" w:ascii="Palanquin Dark" w:hAnsi="Palanquin Dark"/>
        </w:rPr>
        <w:t>'</w:t>
      </w:r>
      <w:r>
        <w:rPr>
          <w:rFonts w:ascii="Palanquin Dark" w:hAnsi="Palanquin Dark" w:eastAsia="Palanquin Dark" w:cs="Palanquin Dark"/>
        </w:rPr>
        <w:t>विश्वस्य वसुराटोः</w:t>
      </w:r>
      <w:r>
        <w:rPr>
          <w:rFonts w:eastAsia="Palanquin Dark" w:cs="Palanquin Dark" w:ascii="Palanquin Dark" w:hAnsi="Palanquin Dark"/>
        </w:rPr>
        <w:t xml:space="preserve">' </w:t>
      </w:r>
      <w:r>
        <w:rPr>
          <w:rFonts w:ascii="Palanquin Dark" w:hAnsi="Palanquin Dark" w:eastAsia="Palanquin Dark" w:cs="Palanquin Dark"/>
        </w:rPr>
        <w:t xml:space="preserve">इति दीर्घः । यस्मादेवं तस्माद्विश्वासां नाष्ट्राणां नाशयितॄणां दैवादिप्रवृत्तीनां हन्ता नाशयिता त्वमसि । नशेर्ण्यन्तात् </w:t>
      </w:r>
      <w:r>
        <w:rPr>
          <w:rFonts w:eastAsia="Palanquin Dark" w:cs="Palanquin Dark" w:ascii="Palanquin Dark" w:hAnsi="Palanquin Dark"/>
        </w:rPr>
        <w:t>'</w:t>
      </w:r>
      <w:r>
        <w:rPr>
          <w:rFonts w:ascii="Palanquin Dark" w:hAnsi="Palanquin Dark" w:eastAsia="Palanquin Dark" w:cs="Palanquin Dark"/>
        </w:rPr>
        <w:t>दादिभ्यश्छन्दसि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त्रन्प्रत्ययः </w:t>
      </w:r>
      <w:r>
        <w:rPr>
          <w:rFonts w:eastAsia="Palanquin Dark" w:cs="Palanquin Dark" w:ascii="Palanquin Dark" w:hAnsi="Palanquin Dark"/>
        </w:rPr>
        <w:t>'</w:t>
      </w:r>
      <w:r>
        <w:rPr>
          <w:rFonts w:ascii="Palanquin Dark" w:hAnsi="Palanquin Dark" w:eastAsia="Palanquin Dark" w:cs="Palanquin Dark"/>
        </w:rPr>
        <w:t>तितुत्रतथ</w:t>
      </w:r>
      <w:r>
        <w:rPr>
          <w:rFonts w:eastAsia="Palanquin Dark" w:cs="Palanquin Dark" w:ascii="Palanquin Dark" w:hAnsi="Palanquin Dark"/>
        </w:rPr>
        <w:t xml:space="preserve">' </w:t>
      </w:r>
      <w:r>
        <w:rPr>
          <w:rFonts w:ascii="Palanquin Dark" w:hAnsi="Palanquin Dark" w:eastAsia="Palanquin Dark" w:cs="Palanquin Dark"/>
        </w:rPr>
        <w:t>इतीट्प्रतिषेधः</w:t>
      </w:r>
      <w:r>
        <w:rPr>
          <w:rFonts w:eastAsia="Palanquin Dark" w:cs="Palanquin Dark" w:ascii="Palanquin Dark" w:hAnsi="Palanquin Dark"/>
        </w:rPr>
        <w:t xml:space="preserve">, </w:t>
      </w:r>
      <w:r>
        <w:rPr>
          <w:rFonts w:ascii="Palanquin Dark" w:hAnsi="Palanquin Dark" w:eastAsia="Palanquin Dark" w:cs="Palanquin Dark"/>
        </w:rPr>
        <w:t>णिलोपे उदात्तनिवृत्तिस्वरेण त्रन उदात्तत्वम्</w:t>
      </w:r>
      <w:r>
        <w:rPr>
          <w:rFonts w:eastAsia="Palanquin Dark" w:cs="Palanquin Dark" w:ascii="Palanquin Dark" w:hAnsi="Palanquin Dark"/>
        </w:rPr>
        <w:t>, '</w:t>
      </w:r>
      <w:r>
        <w:rPr>
          <w:rFonts w:ascii="Palanquin Dark" w:hAnsi="Palanquin Dark" w:eastAsia="Palanquin Dark" w:cs="Palanquin Dark"/>
        </w:rPr>
        <w:t>व्रश्च</w:t>
      </w:r>
      <w:r>
        <w:rPr>
          <w:rFonts w:eastAsia="Palanquin Dark" w:cs="Palanquin Dark" w:ascii="Palanquin Dark" w:hAnsi="Palanquin Dark"/>
        </w:rPr>
        <w:t xml:space="preserve">' </w:t>
      </w:r>
      <w:r>
        <w:rPr>
          <w:rFonts w:ascii="Palanquin Dark" w:hAnsi="Palanquin Dark" w:eastAsia="Palanquin Dark" w:cs="Palanquin Dark"/>
        </w:rPr>
        <w:t>इत्यादिना षत्वम्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उपरवान्प्रोक्षति </w:t>
      </w:r>
      <w:r>
        <w:rPr>
          <w:rFonts w:eastAsia="Palanquin Dark" w:cs="Palanquin Dark" w:ascii="Palanquin Dark" w:hAnsi="Palanquin Dark"/>
        </w:rPr>
        <w:t xml:space="preserve">- </w:t>
      </w:r>
      <w:r>
        <w:rPr>
          <w:rFonts w:ascii="Palanquin Dark" w:hAnsi="Palanquin Dark" w:eastAsia="Palanquin Dark" w:cs="Palanquin Dark"/>
        </w:rPr>
        <w:t>रक्षोहण इति ॥ युष्मान् प्रोक्षामीति सम्बन्धः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उपरवेष्वपोवनयति </w:t>
      </w:r>
      <w:r>
        <w:rPr>
          <w:rFonts w:eastAsia="Palanquin Dark" w:cs="Palanquin Dark" w:ascii="Palanquin Dark" w:hAnsi="Palanquin Dark"/>
        </w:rPr>
        <w:t xml:space="preserve">- </w:t>
      </w:r>
      <w:r>
        <w:rPr>
          <w:rFonts w:ascii="Palanquin Dark" w:hAnsi="Palanquin Dark" w:eastAsia="Palanquin Dark" w:cs="Palanquin Dark"/>
        </w:rPr>
        <w:t>रक्षोहण इति ॥ एवंविधान् युष्मान्</w:t>
      </w:r>
      <w:r>
        <w:rPr>
          <w:rFonts w:eastAsia="Palanquin Dark" w:cs="Palanquin Dark" w:ascii="Palanquin Dark" w:hAnsi="Palanquin Dark"/>
        </w:rPr>
        <w:t xml:space="preserve">, </w:t>
      </w:r>
      <w:r>
        <w:rPr>
          <w:rFonts w:ascii="Palanquin Dark" w:hAnsi="Palanquin Dark" w:eastAsia="Palanquin Dark" w:cs="Palanquin Dark"/>
        </w:rPr>
        <w:t>अधस्तादपोवनयामि प्रापयामि आद्भिस्संयोजयामि । अवनयतिस्वभावादद्भिरेव गम्यते । नयतेश्च द्विकर्मकत्वाद्युष्मानपोवनयामीति भवति</w:t>
      </w:r>
      <w:r>
        <w:rPr>
          <w:rFonts w:eastAsia="Palanquin Dark" w:cs="Palanquin Dark" w:ascii="Palanquin Dark" w:hAnsi="Palanquin Dark"/>
        </w:rPr>
        <w:t xml:space="preserve">, </w:t>
      </w:r>
      <w:r>
        <w:rPr>
          <w:rFonts w:ascii="Palanquin Dark" w:hAnsi="Palanquin Dark" w:eastAsia="Palanquin Dark" w:cs="Palanquin Dark"/>
        </w:rPr>
        <w:t>युष्मास्वपोवनयामीति यावत्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अजां नयति ग्रामम्</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तस्मादार्द्रा अन्तरतः प्राणाः</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तेषु यवान्प्रस्कन्दयति </w:t>
      </w:r>
      <w:r>
        <w:rPr>
          <w:rFonts w:eastAsia="Palanquin Dark" w:cs="Palanquin Dark" w:ascii="Palanquin Dark" w:hAnsi="Palanquin Dark"/>
        </w:rPr>
        <w:t xml:space="preserve">- </w:t>
      </w:r>
      <w:r>
        <w:rPr>
          <w:rFonts w:ascii="Palanquin Dark" w:hAnsi="Palanquin Dark" w:eastAsia="Palanquin Dark" w:cs="Palanquin Dark"/>
        </w:rPr>
        <w:t xml:space="preserve">यवोसीति ॥ व्याख्यातम् । </w:t>
      </w:r>
      <w:r>
        <w:rPr>
          <w:rFonts w:eastAsia="Palanquin Dark" w:cs="Palanquin Dark" w:ascii="Palanquin Dark" w:hAnsi="Palanquin Dark"/>
        </w:rPr>
        <w:t>'</w:t>
      </w:r>
      <w:r>
        <w:rPr>
          <w:rFonts w:ascii="Palanquin Dark" w:hAnsi="Palanquin Dark" w:eastAsia="Palanquin Dark" w:cs="Palanquin Dark"/>
        </w:rPr>
        <w:t>प्राणेष्वेवोर्जं दधाति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उपरवान् बर्हिषावस्तृणाति </w:t>
      </w:r>
      <w:r>
        <w:rPr>
          <w:rFonts w:eastAsia="Palanquin Dark" w:cs="Palanquin Dark" w:ascii="Palanquin Dark" w:hAnsi="Palanquin Dark"/>
        </w:rPr>
        <w:t xml:space="preserve">- </w:t>
      </w:r>
      <w:r>
        <w:rPr>
          <w:rFonts w:ascii="Palanquin Dark" w:hAnsi="Palanquin Dark" w:eastAsia="Palanquin Dark" w:cs="Palanquin Dark"/>
        </w:rPr>
        <w:t xml:space="preserve">रक्षोहण इति ॥ युष्मानवस्तृणामीत्यधस्ताच्छादयामीत्यर्थः । शिष्टं स्पष्टम् । </w:t>
      </w:r>
      <w:r>
        <w:rPr>
          <w:rFonts w:eastAsia="Palanquin Dark" w:cs="Palanquin Dark" w:ascii="Palanquin Dark" w:hAnsi="Palanquin Dark"/>
        </w:rPr>
        <w:t>'</w:t>
      </w:r>
      <w:r>
        <w:rPr>
          <w:rFonts w:ascii="Palanquin Dark" w:hAnsi="Palanquin Dark" w:eastAsia="Palanquin Dark" w:cs="Palanquin Dark"/>
        </w:rPr>
        <w:t>तस्माल्लोमशा अन्तरतः प्राणाः</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हिरण्यमन्तर्धाय स्रुवाहुत्या उपरवानभिजुहोति </w:t>
      </w:r>
      <w:r>
        <w:rPr>
          <w:rFonts w:eastAsia="Palanquin Dark" w:cs="Palanquin Dark" w:ascii="Palanquin Dark" w:hAnsi="Palanquin Dark"/>
        </w:rPr>
        <w:t xml:space="preserve">- </w:t>
      </w:r>
      <w:r>
        <w:rPr>
          <w:rFonts w:ascii="Palanquin Dark" w:hAnsi="Palanquin Dark" w:eastAsia="Palanquin Dark" w:cs="Palanquin Dark"/>
        </w:rPr>
        <w:t xml:space="preserve">रक्षोहण इति ॥ युष्मानभिजुहोमीति युष्मानाज्येन व्याघारयामीति । </w:t>
      </w:r>
      <w:r>
        <w:rPr>
          <w:rFonts w:eastAsia="Palanquin Dark" w:cs="Palanquin Dark" w:ascii="Palanquin Dark" w:hAnsi="Palanquin Dark"/>
        </w:rPr>
        <w:t>'</w:t>
      </w:r>
      <w:r>
        <w:rPr>
          <w:rFonts w:ascii="Palanquin Dark" w:hAnsi="Palanquin Dark" w:eastAsia="Palanquin Dark" w:cs="Palanquin Dark"/>
        </w:rPr>
        <w:t>प्राणेष्वेव तेजो दधाति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अधिषवणफलके उपदधाति </w:t>
      </w:r>
      <w:r>
        <w:rPr>
          <w:rFonts w:eastAsia="Palanquin Dark" w:cs="Palanquin Dark" w:ascii="Palanquin Dark" w:hAnsi="Palanquin Dark"/>
        </w:rPr>
        <w:t xml:space="preserve">- </w:t>
      </w:r>
      <w:r>
        <w:rPr>
          <w:rFonts w:ascii="Palanquin Dark" w:hAnsi="Palanquin Dark" w:eastAsia="Palanquin Dark" w:cs="Palanquin Dark"/>
        </w:rPr>
        <w:t xml:space="preserve">रक्षोहणाविति ॥ एवंगुणे युवामुपदधामीति । वैष्णवी वैष्णव्यौ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w:t>
      </w:r>
      <w:r>
        <w:rPr>
          <w:rFonts w:eastAsia="Palanquin Dark" w:cs="Palanquin Dark" w:ascii="Palanquin Dark" w:hAnsi="Palanquin Dark"/>
        </w:rPr>
        <w:t>'</w:t>
      </w:r>
      <w:r>
        <w:rPr>
          <w:rFonts w:ascii="Palanquin Dark" w:hAnsi="Palanquin Dark" w:eastAsia="Palanquin Dark" w:cs="Palanquin Dark"/>
        </w:rPr>
        <w:t>हनू वा एते यज्ञस्य यदधिषवणे</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अधिषवणफलके प्रदक्षिणं पुरीषेण पर्यूहति </w:t>
      </w:r>
      <w:r>
        <w:rPr>
          <w:rFonts w:eastAsia="Palanquin Dark" w:cs="Palanquin Dark" w:ascii="Palanquin Dark" w:hAnsi="Palanquin Dark"/>
        </w:rPr>
        <w:t xml:space="preserve">- </w:t>
      </w:r>
      <w:r>
        <w:rPr>
          <w:rFonts w:ascii="Palanquin Dark" w:hAnsi="Palanquin Dark" w:eastAsia="Palanquin Dark" w:cs="Palanquin Dark"/>
        </w:rPr>
        <w:t xml:space="preserve">रक्षोहणाविति ॥ युवां पर्यूहामीति पुरीषेण परितः पूरयित्वा द्रढयामीति । </w:t>
      </w:r>
      <w:r>
        <w:rPr>
          <w:rFonts w:eastAsia="Palanquin Dark" w:cs="Palanquin Dark" w:ascii="Palanquin Dark" w:hAnsi="Palanquin Dark"/>
        </w:rPr>
        <w:t>'</w:t>
      </w:r>
      <w:r>
        <w:rPr>
          <w:rFonts w:ascii="Palanquin Dark" w:hAnsi="Palanquin Dark" w:eastAsia="Palanquin Dark" w:cs="Palanquin Dark"/>
        </w:rPr>
        <w:t>उपसर्गादस्यत्यूह्योर्वा वचनम्</w:t>
      </w:r>
      <w:r>
        <w:rPr>
          <w:rFonts w:eastAsia="Palanquin Dark" w:cs="Palanquin Dark" w:ascii="Palanquin Dark" w:hAnsi="Palanquin Dark"/>
        </w:rPr>
        <w:t xml:space="preserve">' </w:t>
      </w:r>
      <w:r>
        <w:rPr>
          <w:rFonts w:ascii="Palanquin Dark" w:hAnsi="Palanquin Dark" w:eastAsia="Palanquin Dark" w:cs="Palanquin Dark"/>
        </w:rPr>
        <w:t>इति परस्मैपदम्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एते बर्हिषा परिस्तृणाति </w:t>
      </w:r>
      <w:r>
        <w:rPr>
          <w:rFonts w:eastAsia="Palanquin Dark" w:cs="Palanquin Dark" w:ascii="Palanquin Dark" w:hAnsi="Palanquin Dark"/>
        </w:rPr>
        <w:t xml:space="preserve">- </w:t>
      </w:r>
      <w:r>
        <w:rPr>
          <w:rFonts w:ascii="Palanquin Dark" w:hAnsi="Palanquin Dark" w:eastAsia="Palanquin Dark" w:cs="Palanquin Dark"/>
        </w:rPr>
        <w:t>रक्षोहणाविति ॥ युवां परिस्तृणामीति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एते अभिमृशति </w:t>
      </w:r>
      <w:r>
        <w:rPr>
          <w:rFonts w:eastAsia="Palanquin Dark" w:cs="Palanquin Dark" w:ascii="Palanquin Dark" w:hAnsi="Palanquin Dark"/>
        </w:rPr>
        <w:t xml:space="preserve">- </w:t>
      </w:r>
      <w:r>
        <w:rPr>
          <w:rFonts w:ascii="Palanquin Dark" w:hAnsi="Palanquin Dark" w:eastAsia="Palanquin Dark" w:cs="Palanquin Dark"/>
        </w:rPr>
        <w:t>रक्षोहणौ वलगहनौ वैष्णवी इति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फलके ग्राव्णोद्वादयति </w:t>
      </w:r>
      <w:r>
        <w:rPr>
          <w:rFonts w:eastAsia="Palanquin Dark" w:cs="Palanquin Dark" w:ascii="Palanquin Dark" w:hAnsi="Palanquin Dark"/>
        </w:rPr>
        <w:t xml:space="preserve">- </w:t>
      </w:r>
      <w:r>
        <w:rPr>
          <w:rFonts w:ascii="Palanquin Dark" w:hAnsi="Palanquin Dark" w:eastAsia="Palanquin Dark" w:cs="Palanquin Dark"/>
        </w:rPr>
        <w:t xml:space="preserve">बृहन्निति ॥ हे ग्रावन् बृहन्महानसि वीर्येण । शतृवद्भावात् </w:t>
      </w:r>
      <w:r>
        <w:rPr>
          <w:rFonts w:eastAsia="Palanquin Dark" w:cs="Palanquin Dark" w:ascii="Palanquin Dark" w:hAnsi="Palanquin Dark"/>
        </w:rPr>
        <w:t>'</w:t>
      </w:r>
      <w:r>
        <w:rPr>
          <w:rFonts w:ascii="Palanquin Dark" w:hAnsi="Palanquin Dark" w:eastAsia="Palanquin Dark" w:cs="Palanquin Dark"/>
        </w:rPr>
        <w:t>उगिदचाम्</w:t>
      </w:r>
      <w:r>
        <w:rPr>
          <w:rFonts w:eastAsia="Palanquin Dark" w:cs="Palanquin Dark" w:ascii="Palanquin Dark" w:hAnsi="Palanquin Dark"/>
        </w:rPr>
        <w:t xml:space="preserve">' </w:t>
      </w:r>
      <w:r>
        <w:rPr>
          <w:rFonts w:ascii="Palanquin Dark" w:hAnsi="Palanquin Dark" w:eastAsia="Palanquin Dark" w:cs="Palanquin Dark"/>
        </w:rPr>
        <w:t>इति नुम् । न परं वीर्येण</w:t>
      </w:r>
      <w:r>
        <w:rPr>
          <w:rFonts w:eastAsia="Palanquin Dark" w:cs="Palanquin Dark" w:ascii="Palanquin Dark" w:hAnsi="Palanquin Dark"/>
        </w:rPr>
        <w:t xml:space="preserve">, </w:t>
      </w:r>
      <w:r>
        <w:rPr>
          <w:rFonts w:ascii="Palanquin Dark" w:hAnsi="Palanquin Dark" w:eastAsia="Palanquin Dark" w:cs="Palanquin Dark"/>
        </w:rPr>
        <w:t xml:space="preserve">अपि तु शरीरेणापि बृहन्नसीत्याह </w:t>
      </w:r>
      <w:r>
        <w:rPr>
          <w:rFonts w:eastAsia="Palanquin Dark" w:cs="Palanquin Dark" w:ascii="Palanquin Dark" w:hAnsi="Palanquin Dark"/>
        </w:rPr>
        <w:t xml:space="preserve">- </w:t>
      </w:r>
      <w:r>
        <w:rPr>
          <w:rFonts w:ascii="Palanquin Dark" w:hAnsi="Palanquin Dark" w:eastAsia="Palanquin Dark" w:cs="Palanquin Dark"/>
        </w:rPr>
        <w:t xml:space="preserve">बृहद्ग्रावा महापाषाणः । अवयवभूता ग्रावाणोपि गृह्यन्ते । यद्वा </w:t>
      </w:r>
      <w:r>
        <w:rPr>
          <w:rFonts w:eastAsia="Palanquin Dark" w:cs="Palanquin Dark" w:ascii="Palanquin Dark" w:hAnsi="Palanquin Dark"/>
        </w:rPr>
        <w:t xml:space="preserve">- </w:t>
      </w:r>
      <w:r>
        <w:rPr>
          <w:rFonts w:ascii="Palanquin Dark" w:hAnsi="Palanquin Dark" w:eastAsia="Palanquin Dark" w:cs="Palanquin Dark"/>
        </w:rPr>
        <w:t>गृणन्तीति ग्रावाणः शब्दकारिणोवयवाः</w:t>
      </w:r>
      <w:r>
        <w:rPr>
          <w:rFonts w:eastAsia="Palanquin Dark" w:cs="Palanquin Dark" w:ascii="Palanquin Dark" w:hAnsi="Palanquin Dark"/>
        </w:rPr>
        <w:t xml:space="preserve">, </w:t>
      </w:r>
      <w:r>
        <w:rPr>
          <w:rFonts w:ascii="Palanquin Dark" w:hAnsi="Palanquin Dark" w:eastAsia="Palanquin Dark" w:cs="Palanquin Dark"/>
        </w:rPr>
        <w:t>बृहन्तो ग्रावाणो यस्य । गॄ निगरणे</w:t>
      </w:r>
      <w:r>
        <w:rPr>
          <w:rFonts w:eastAsia="Palanquin Dark" w:cs="Palanquin Dark" w:ascii="Palanquin Dark" w:hAnsi="Palanquin Dark"/>
        </w:rPr>
        <w:t xml:space="preserve">, </w:t>
      </w:r>
      <w:r>
        <w:rPr>
          <w:rFonts w:ascii="Palanquin Dark" w:hAnsi="Palanquin Dark" w:eastAsia="Palanquin Dark" w:cs="Palanquin Dark"/>
        </w:rPr>
        <w:t>क्वनिप्</w:t>
      </w:r>
      <w:r>
        <w:rPr>
          <w:rFonts w:eastAsia="Palanquin Dark" w:cs="Palanquin Dark" w:ascii="Palanquin Dark" w:hAnsi="Palanquin Dark"/>
        </w:rPr>
        <w:t xml:space="preserve">, </w:t>
      </w:r>
      <w:r>
        <w:rPr>
          <w:rFonts w:ascii="Palanquin Dark" w:hAnsi="Palanquin Dark" w:eastAsia="Palanquin Dark" w:cs="Palanquin Dark"/>
        </w:rPr>
        <w:t>आडागमः । यस्मादेवं तस्मादिन्द्रार्थं बृहतीं वाचं वद</w:t>
      </w:r>
      <w:r>
        <w:rPr>
          <w:rFonts w:eastAsia="Palanquin Dark" w:cs="Palanquin Dark" w:ascii="Palanquin Dark" w:hAnsi="Palanquin Dark"/>
        </w:rPr>
        <w:t xml:space="preserve">, </w:t>
      </w:r>
      <w:r>
        <w:rPr>
          <w:rFonts w:ascii="Palanquin Dark" w:hAnsi="Palanquin Dark" w:eastAsia="Palanquin Dark" w:cs="Palanquin Dark"/>
        </w:rPr>
        <w:t xml:space="preserve">यथेन्द्र इमां वाचं श्रुत्वा आगच्छति । शतृवद्भावात् </w:t>
      </w:r>
      <w:r>
        <w:rPr>
          <w:rFonts w:eastAsia="Palanquin Dark" w:cs="Palanquin Dark" w:ascii="Palanquin Dark" w:hAnsi="Palanquin Dark"/>
        </w:rPr>
        <w:t>'</w:t>
      </w:r>
      <w:r>
        <w:rPr>
          <w:rFonts w:ascii="Palanquin Dark" w:hAnsi="Palanquin Dark" w:eastAsia="Palanquin Dark" w:cs="Palanquin Dark"/>
        </w:rPr>
        <w:t>उगितश्च</w:t>
      </w:r>
      <w:r>
        <w:rPr>
          <w:rFonts w:eastAsia="Palanquin Dark" w:cs="Palanquin Dark" w:ascii="Palanquin Dark" w:hAnsi="Palanquin Dark"/>
        </w:rPr>
        <w:t xml:space="preserve">' </w:t>
      </w:r>
      <w:r>
        <w:rPr>
          <w:rFonts w:ascii="Palanquin Dark" w:hAnsi="Palanquin Dark" w:eastAsia="Palanquin Dark" w:cs="Palanquin Dark"/>
        </w:rPr>
        <w:t xml:space="preserve">इति ङीप् । </w:t>
      </w:r>
      <w:r>
        <w:rPr>
          <w:rFonts w:eastAsia="Palanquin Dark" w:cs="Palanquin Dark" w:ascii="Palanquin Dark" w:hAnsi="Palanquin Dark"/>
        </w:rPr>
        <w:t>'</w:t>
      </w:r>
      <w:r>
        <w:rPr>
          <w:rFonts w:ascii="Palanquin Dark" w:hAnsi="Palanquin Dark" w:eastAsia="Palanquin Dark" w:cs="Palanquin Dark"/>
        </w:rPr>
        <w:t>बृहन्महतोरुपसङ्ख्यानम्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 नद्या उदात्तत्वम् । </w:t>
      </w:r>
      <w:r>
        <w:rPr>
          <w:rFonts w:eastAsia="Palanquin Dark" w:cs="Palanquin Dark" w:ascii="Palanquin Dark" w:hAnsi="Palanquin Dark"/>
        </w:rPr>
        <w:t>'</w:t>
      </w:r>
      <w:r>
        <w:rPr>
          <w:rFonts w:ascii="Palanquin Dark" w:hAnsi="Palanquin Dark" w:eastAsia="Palanquin Dark" w:cs="Palanquin Dark"/>
        </w:rPr>
        <w:t>शिरो वा एतद्यज्ञस्य यद्धविर्धानं प्राणा उपरवा हनू अधिषवणे जिह्वा चर्म ग्रावाणो दन्ताः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एतदुक्तं भवति </w:t>
      </w:r>
      <w:r>
        <w:rPr>
          <w:rFonts w:eastAsia="Palanquin Dark" w:cs="Palanquin Dark" w:ascii="Palanquin Dark" w:hAnsi="Palanquin Dark"/>
        </w:rPr>
        <w:t xml:space="preserve">- </w:t>
      </w:r>
      <w:r>
        <w:rPr>
          <w:rFonts w:ascii="Palanquin Dark" w:hAnsi="Palanquin Dark" w:eastAsia="Palanquin Dark" w:cs="Palanquin Dark"/>
        </w:rPr>
        <w:t xml:space="preserve">शिरस्स्थानीये हविर्धाने प्राणस्थानीयेषूपरवेषु हनूस्थानीयाभ्यामधिषवणफलकाभ्यां परिगृहीते जिह्वास्थानीये चर्मणि दन्तस्थानीयैः ग्रावभिः खादनस्थानीयमभिषवं कृत्वा मुखस्थानीये आहवनीये हुत्वा प्रत्यग्गत्वा उदरस्थानीये सदसि भक्षयन्तीति । </w:t>
      </w:r>
      <w:r>
        <w:rPr>
          <w:rFonts w:eastAsia="Palanquin Dark" w:cs="Palanquin Dark" w:ascii="Palanquin Dark" w:hAnsi="Palanquin Dark"/>
        </w:rPr>
        <w:t>'</w:t>
      </w:r>
      <w:r>
        <w:rPr>
          <w:rFonts w:ascii="Palanquin Dark" w:hAnsi="Palanquin Dark" w:eastAsia="Palanquin Dark" w:cs="Palanquin Dark"/>
        </w:rPr>
        <w:t>यो वै विराजो यज्ञमुखे</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तृतीये द्वितीयोनुवाकः ॥</w:t>
      </w:r>
    </w:p>
    <w:p>
      <w:pPr>
        <w:pStyle w:val="Normal"/>
        <w:rPr>
          <w:rFonts w:ascii="Palanquin Dark" w:hAnsi="Palanquin Dark" w:eastAsia="Palanquin Dark" w:cs="Palanquin Dark"/>
        </w:rPr>
      </w:pPr>
      <w:r>
        <w:rPr>
          <w:rFonts w:eastAsia="Palanquin Dark" w:cs="Palanquin Dark" w:ascii="Palanquin Dark" w:hAnsi="Palanquin Dark"/>
        </w:rPr>
        <w:t>1.3.3</w:t>
        <w:tab/>
        <w:t>1</w:t>
      </w:r>
      <w:r>
        <w:rPr>
          <w:rFonts w:ascii="Palanquin Dark" w:hAnsi="Palanquin Dark" w:eastAsia="Palanquin Dark" w:cs="Palanquin Dark"/>
        </w:rPr>
        <w:t>अथ धिष्ण्यनिवपनमन्त्राः ।</w:t>
      </w:r>
    </w:p>
    <w:p>
      <w:pPr>
        <w:pStyle w:val="Normal"/>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चात्वालाद्धिष्णियानुपवपति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तत्राग्नीध्रीयादयोष्टौ न्युप्यन्ते । आहवनीयादयोष्टावनुदिश्यन्ते । </w:t>
      </w:r>
      <w:r>
        <w:rPr>
          <w:rFonts w:eastAsia="Palanquin Dark" w:cs="Palanquin Dark" w:ascii="Palanquin Dark" w:hAnsi="Palanquin Dark"/>
        </w:rPr>
        <w:t>'</w:t>
      </w:r>
      <w:r>
        <w:rPr>
          <w:rFonts w:ascii="Palanquin Dark" w:hAnsi="Palanquin Dark" w:eastAsia="Palanquin Dark" w:cs="Palanquin Dark"/>
        </w:rPr>
        <w:t>न्यन्ये धिष्णिया उप्यन्ते नान्ये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तत्राग्नीध्रीयं निवपति चात्वालात्पुरीषं सिकता इति गृहीत्वा परिमण्डलं धिष्ण्यं करोति </w:t>
      </w:r>
      <w:r>
        <w:rPr>
          <w:rFonts w:eastAsia="Palanquin Dark" w:cs="Palanquin Dark" w:ascii="Palanquin Dark" w:hAnsi="Palanquin Dark"/>
        </w:rPr>
        <w:t xml:space="preserve">- </w:t>
      </w:r>
      <w:r>
        <w:rPr>
          <w:rFonts w:ascii="Palanquin Dark" w:hAnsi="Palanquin Dark" w:eastAsia="Palanquin Dark" w:cs="Palanquin Dark"/>
        </w:rPr>
        <w:t xml:space="preserve">विभूरिति ॥ </w:t>
      </w:r>
      <w:r>
        <w:rPr>
          <w:rFonts w:eastAsia="Palanquin Dark" w:cs="Palanquin Dark" w:ascii="Palanquin Dark" w:hAnsi="Palanquin Dark"/>
        </w:rPr>
        <w:t>'</w:t>
      </w:r>
      <w:r>
        <w:rPr>
          <w:rFonts w:ascii="Palanquin Dark" w:hAnsi="Palanquin Dark" w:eastAsia="Palanquin Dark" w:cs="Palanquin Dark"/>
        </w:rPr>
        <w:t>रौद्रेणानीकेन</w:t>
      </w:r>
      <w:r>
        <w:rPr>
          <w:rFonts w:eastAsia="Palanquin Dark" w:cs="Palanquin Dark" w:ascii="Palanquin Dark" w:hAnsi="Palanquin Dark"/>
        </w:rPr>
        <w:t xml:space="preserve">' </w:t>
      </w:r>
      <w:r>
        <w:rPr>
          <w:rFonts w:ascii="Palanquin Dark" w:hAnsi="Palanquin Dark" w:eastAsia="Palanquin Dark" w:cs="Palanquin Dark"/>
        </w:rPr>
        <w:t xml:space="preserve">इत्यादि सर्वत्रानुषज्यते । आधेयाग्निधर्मा आधारेषूपचर्यन्ते । विविधं भवितासीति विभूः । </w:t>
      </w:r>
      <w:r>
        <w:rPr>
          <w:rFonts w:eastAsia="Palanquin Dark" w:cs="Palanquin Dark" w:ascii="Palanquin Dark" w:hAnsi="Palanquin Dark"/>
        </w:rPr>
        <w:t>'</w:t>
      </w:r>
      <w:r>
        <w:rPr>
          <w:rFonts w:ascii="Palanquin Dark" w:hAnsi="Palanquin Dark" w:eastAsia="Palanquin Dark" w:cs="Palanquin Dark"/>
        </w:rPr>
        <w:t>आग्नीध्राद्धिष्णियान्विहरति</w:t>
      </w:r>
      <w:r>
        <w:rPr>
          <w:rFonts w:eastAsia="Palanquin Dark" w:cs="Palanquin Dark" w:ascii="Palanquin Dark" w:hAnsi="Palanquin Dark"/>
        </w:rPr>
        <w:t xml:space="preserve">' </w:t>
      </w:r>
      <w:r>
        <w:rPr>
          <w:rFonts w:ascii="Palanquin Dark" w:hAnsi="Palanquin Dark" w:eastAsia="Palanquin Dark" w:cs="Palanquin Dark"/>
        </w:rPr>
        <w:t xml:space="preserve">इति सर्वधिष्ण्यादित्वाद्विभूरित्युच्यते । </w:t>
      </w:r>
      <w:r>
        <w:rPr>
          <w:rFonts w:eastAsia="Palanquin Dark" w:cs="Palanquin Dark" w:ascii="Palanquin Dark" w:hAnsi="Palanquin Dark"/>
        </w:rPr>
        <w:t>'</w:t>
      </w:r>
      <w:r>
        <w:rPr>
          <w:rFonts w:ascii="Palanquin Dark" w:hAnsi="Palanquin Dark" w:eastAsia="Palanquin Dark" w:cs="Palanquin Dark"/>
        </w:rPr>
        <w:t>भुवस्सज्ञान्तरयोः</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यत एवंविधासि तस्मात्प्रवाहणस्त्वं प्रकर्षेण हविषां वाहयिता स्वात्मनान्यैश्च धिष्ण्याधारैरग्निभिः । वहतेर्ण्यन्ताद्बहुलवचनात्कर्तरि करणे वा ल्युट्</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लिति</w:t>
      </w:r>
      <w:r>
        <w:rPr>
          <w:rFonts w:eastAsia="Palanquin Dark" w:cs="Palanquin Dark" w:ascii="Palanquin Dark" w:hAnsi="Palanquin Dark"/>
        </w:rPr>
        <w:t xml:space="preserve">' </w:t>
      </w:r>
      <w:r>
        <w:rPr>
          <w:rFonts w:ascii="Palanquin Dark" w:hAnsi="Palanquin Dark" w:eastAsia="Palanquin Dark" w:cs="Palanquin Dark"/>
        </w:rPr>
        <w:t>इति प्रत्ययात्पूर्वस्योदात्तत्वम्</w:t>
      </w:r>
      <w:r>
        <w:rPr>
          <w:rFonts w:eastAsia="Palanquin Dark" w:cs="Palanquin Dark" w:ascii="Palanquin Dark" w:hAnsi="Palanquin Dark"/>
        </w:rPr>
        <w:t>, '</w:t>
      </w:r>
      <w:r>
        <w:rPr>
          <w:rFonts w:ascii="Palanquin Dark" w:hAnsi="Palanquin Dark" w:eastAsia="Palanquin Dark" w:cs="Palanquin Dark"/>
        </w:rPr>
        <w:t>कृत्यचः</w:t>
      </w:r>
      <w:r>
        <w:rPr>
          <w:rFonts w:eastAsia="Palanquin Dark" w:cs="Palanquin Dark" w:ascii="Palanquin Dark" w:hAnsi="Palanquin Dark"/>
        </w:rPr>
        <w:t xml:space="preserve">' </w:t>
      </w:r>
      <w:r>
        <w:rPr>
          <w:rFonts w:ascii="Palanquin Dark" w:hAnsi="Palanquin Dark" w:eastAsia="Palanquin Dark" w:cs="Palanquin Dark"/>
        </w:rPr>
        <w:t xml:space="preserve">इति णत्वम् । यद्वा </w:t>
      </w:r>
      <w:r>
        <w:rPr>
          <w:rFonts w:eastAsia="Palanquin Dark" w:cs="Palanquin Dark" w:ascii="Palanquin Dark" w:hAnsi="Palanquin Dark"/>
        </w:rPr>
        <w:t xml:space="preserve">- </w:t>
      </w:r>
      <w:r>
        <w:rPr>
          <w:rFonts w:ascii="Palanquin Dark" w:hAnsi="Palanquin Dark" w:eastAsia="Palanquin Dark" w:cs="Palanquin Dark"/>
        </w:rPr>
        <w:t>वाहृ प्रयत्ने</w:t>
      </w:r>
      <w:r>
        <w:rPr>
          <w:rFonts w:eastAsia="Palanquin Dark" w:cs="Palanquin Dark" w:ascii="Palanquin Dark" w:hAnsi="Palanquin Dark"/>
        </w:rPr>
        <w:t xml:space="preserve">, </w:t>
      </w:r>
      <w:r>
        <w:rPr>
          <w:rFonts w:ascii="Palanquin Dark" w:hAnsi="Palanquin Dark" w:eastAsia="Palanquin Dark" w:cs="Palanquin Dark"/>
        </w:rPr>
        <w:t xml:space="preserve">तस्माल्ल्युट् । यज्ञार्थं प्रकर्षेण व्याप्रियमाण इति यावत् । रौद्रेण क्रूरेण अनीकेन सैन्येन । रौद्रमिव रौद्रम् । यथा रौद्रगणः क्रूरो भवति एवमन्यदपि यत्क्रूरं तद्रौद्रम् । </w:t>
      </w:r>
      <w:r>
        <w:rPr>
          <w:rFonts w:eastAsia="Palanquin Dark" w:cs="Palanquin Dark" w:ascii="Palanquin Dark" w:hAnsi="Palanquin Dark"/>
        </w:rPr>
        <w:t>'</w:t>
      </w:r>
      <w:r>
        <w:rPr>
          <w:rFonts w:ascii="Palanquin Dark" w:hAnsi="Palanquin Dark" w:eastAsia="Palanquin Dark" w:cs="Palanquin Dark"/>
        </w:rPr>
        <w:t>संज्ञायां च</w:t>
      </w:r>
      <w:r>
        <w:rPr>
          <w:rFonts w:eastAsia="Palanquin Dark" w:cs="Palanquin Dark" w:ascii="Palanquin Dark" w:hAnsi="Palanquin Dark"/>
        </w:rPr>
        <w:t xml:space="preserve">' </w:t>
      </w:r>
      <w:r>
        <w:rPr>
          <w:rFonts w:ascii="Palanquin Dark" w:hAnsi="Palanquin Dark" w:eastAsia="Palanquin Dark" w:cs="Palanquin Dark"/>
        </w:rPr>
        <w:t>इत्युत्पन्नस्य कनः देवपथादित्वाल्लुप्</w:t>
      </w:r>
      <w:r>
        <w:rPr>
          <w:rFonts w:eastAsia="Palanquin Dark" w:cs="Palanquin Dark" w:ascii="Palanquin Dark" w:hAnsi="Palanquin Dark"/>
        </w:rPr>
        <w:t>, '</w:t>
      </w:r>
      <w:r>
        <w:rPr>
          <w:rFonts w:ascii="Palanquin Dark" w:hAnsi="Palanquin Dark" w:eastAsia="Palanquin Dark" w:cs="Palanquin Dark"/>
        </w:rPr>
        <w:t>अज्ञायामुपमानम्</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w:t>
      </w:r>
      <w:r>
        <w:rPr>
          <w:rFonts w:eastAsia="Palanquin Dark" w:cs="Palanquin Dark" w:ascii="Palanquin Dark" w:hAnsi="Palanquin Dark"/>
        </w:rPr>
        <w:t>'</w:t>
      </w:r>
      <w:r>
        <w:rPr>
          <w:rFonts w:ascii="Palanquin Dark" w:hAnsi="Palanquin Dark" w:eastAsia="Palanquin Dark" w:cs="Palanquin Dark"/>
        </w:rPr>
        <w:t>स्फिगन्तस्योपमेयनामधेयस्य</w:t>
      </w:r>
      <w:r>
        <w:rPr>
          <w:rFonts w:eastAsia="Palanquin Dark" w:cs="Palanquin Dark" w:ascii="Palanquin Dark" w:hAnsi="Palanquin Dark"/>
        </w:rPr>
        <w:t xml:space="preserve">' </w:t>
      </w:r>
      <w:r>
        <w:rPr>
          <w:rFonts w:ascii="Palanquin Dark" w:hAnsi="Palanquin Dark" w:eastAsia="Palanquin Dark" w:cs="Palanquin Dark"/>
        </w:rPr>
        <w:t>इति वा । हे अग्ने अग्न्याधार मां पाहि रक्ष</w:t>
      </w:r>
      <w:r>
        <w:rPr>
          <w:rFonts w:eastAsia="Palanquin Dark" w:cs="Palanquin Dark" w:ascii="Palanquin Dark" w:hAnsi="Palanquin Dark"/>
        </w:rPr>
        <w:t xml:space="preserve">, </w:t>
      </w:r>
      <w:r>
        <w:rPr>
          <w:rFonts w:ascii="Palanquin Dark" w:hAnsi="Palanquin Dark" w:eastAsia="Palanquin Dark" w:cs="Palanquin Dark"/>
        </w:rPr>
        <w:t>पिष्टहि पूरय च मां कामैः । पॄ पालनपूरणयोः अनुदात उदात्तेत् जुहोत्यादिकः</w:t>
      </w:r>
      <w:r>
        <w:rPr>
          <w:rFonts w:eastAsia="Palanquin Dark" w:cs="Palanquin Dark" w:ascii="Palanquin Dark" w:hAnsi="Palanquin Dark"/>
        </w:rPr>
        <w:t>, '</w:t>
      </w:r>
      <w:r>
        <w:rPr>
          <w:rFonts w:ascii="Palanquin Dark" w:hAnsi="Palanquin Dark" w:eastAsia="Palanquin Dark" w:cs="Palanquin Dark"/>
        </w:rPr>
        <w:t>अर्तिपिपर्त्योश्च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इत्यभ्यासस्येत्वम् । यद्वा </w:t>
      </w:r>
      <w:r>
        <w:rPr>
          <w:rFonts w:eastAsia="Palanquin Dark" w:cs="Palanquin Dark" w:ascii="Palanquin Dark" w:hAnsi="Palanquin Dark"/>
        </w:rPr>
        <w:t xml:space="preserve">- </w:t>
      </w:r>
      <w:r>
        <w:rPr>
          <w:rFonts w:ascii="Palanquin Dark" w:hAnsi="Palanquin Dark" w:eastAsia="Palanquin Dark" w:cs="Palanquin Dark"/>
        </w:rPr>
        <w:t>पिष्टहि तृप्य अस्मासु सानुग्रहो भव । पृ प्रीतौ भौ</w:t>
      </w:r>
      <w:r>
        <w:rPr>
          <w:rFonts w:eastAsia="Palanquin Dark" w:cs="Palanquin Dark" w:ascii="Palanquin Dark" w:hAnsi="Palanquin Dark"/>
        </w:rPr>
        <w:t>[</w:t>
      </w:r>
      <w:r>
        <w:rPr>
          <w:rFonts w:ascii="Palanquin Dark" w:hAnsi="Palanquin Dark" w:eastAsia="Palanquin Dark" w:cs="Palanquin Dark"/>
        </w:rPr>
        <w:t xml:space="preserve">सौ </w:t>
      </w:r>
      <w:r>
        <w:rPr>
          <w:rFonts w:eastAsia="Palanquin Dark" w:cs="Palanquin Dark" w:ascii="Palanquin Dark" w:hAnsi="Palanquin Dark"/>
        </w:rPr>
        <w:t>?]</w:t>
      </w:r>
      <w:r>
        <w:rPr>
          <w:rFonts w:ascii="Palanquin Dark" w:hAnsi="Palanquin Dark" w:eastAsia="Palanquin Dark" w:cs="Palanquin Dark"/>
        </w:rPr>
        <w:t>वादिकः उदात्तेत्</w:t>
      </w:r>
      <w:r>
        <w:rPr>
          <w:rFonts w:eastAsia="Palanquin Dark" w:cs="Palanquin Dark" w:ascii="Palanquin Dark" w:hAnsi="Palanquin Dark"/>
        </w:rPr>
        <w:t>, '</w:t>
      </w:r>
      <w:r>
        <w:rPr>
          <w:rFonts w:ascii="Palanquin Dark" w:hAnsi="Palanquin Dark" w:eastAsia="Palanquin Dark" w:cs="Palanquin Dark"/>
        </w:rPr>
        <w:t>बहुळम् छन्दसि</w:t>
      </w:r>
      <w:r>
        <w:rPr>
          <w:rFonts w:eastAsia="Palanquin Dark" w:cs="Palanquin Dark" w:ascii="Palanquin Dark" w:hAnsi="Palanquin Dark"/>
        </w:rPr>
        <w:t xml:space="preserve">' </w:t>
      </w:r>
      <w:r>
        <w:rPr>
          <w:rFonts w:ascii="Palanquin Dark" w:hAnsi="Palanquin Dark" w:eastAsia="Palanquin Dark" w:cs="Palanquin Dark"/>
        </w:rPr>
        <w:t>इति शपश्श्लुः</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इत्यभ्यासस्येत्वम् । मा च मा हिंसीः । अत्र </w:t>
      </w:r>
      <w:r>
        <w:rPr>
          <w:rFonts w:eastAsia="Palanquin Dark" w:cs="Palanquin Dark" w:ascii="Palanquin Dark" w:hAnsi="Palanquin Dark"/>
        </w:rPr>
        <w:t xml:space="preserve">' </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इति प्रथमा तिङ्वभक्तिर्न निहन्यते</w:t>
      </w:r>
      <w:r>
        <w:rPr>
          <w:rFonts w:eastAsia="Palanquin Dark" w:cs="Palanquin Dark" w:ascii="Palanquin Dark" w:hAnsi="Palanquin Dark"/>
        </w:rPr>
        <w:t xml:space="preserve">, </w:t>
      </w:r>
      <w:r>
        <w:rPr>
          <w:rFonts w:ascii="Palanquin Dark" w:hAnsi="Palanquin Dark" w:eastAsia="Palanquin Dark" w:cs="Palanquin Dark"/>
        </w:rPr>
        <w:t>अपदात्परत्वाद्द्वितीया न निहन्यते</w:t>
      </w:r>
      <w:r>
        <w:rPr>
          <w:rFonts w:eastAsia="Palanquin Dark" w:cs="Palanquin Dark" w:ascii="Palanquin Dark" w:hAnsi="Palanquin Dark"/>
        </w:rPr>
        <w:t xml:space="preserve">, </w:t>
      </w:r>
      <w:r>
        <w:rPr>
          <w:rFonts w:ascii="Palanquin Dark" w:hAnsi="Palanquin Dark" w:eastAsia="Palanquin Dark" w:cs="Palanquin Dark"/>
        </w:rPr>
        <w:t>तृतीया तु निहन्यत एव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होतुर्धिष्ण्यं निवपति </w:t>
      </w:r>
      <w:r>
        <w:rPr>
          <w:rFonts w:eastAsia="Palanquin Dark" w:cs="Palanquin Dark" w:ascii="Palanquin Dark" w:hAnsi="Palanquin Dark"/>
        </w:rPr>
        <w:t xml:space="preserve">- </w:t>
      </w:r>
      <w:r>
        <w:rPr>
          <w:rFonts w:ascii="Palanquin Dark" w:hAnsi="Palanquin Dark" w:eastAsia="Palanquin Dark" w:cs="Palanquin Dark"/>
        </w:rPr>
        <w:t xml:space="preserve">वह्निरसीति ॥ वहतिरावाहने वर्तते । </w:t>
      </w:r>
      <w:r>
        <w:rPr>
          <w:rFonts w:eastAsia="Palanquin Dark" w:cs="Palanquin Dark" w:ascii="Palanquin Dark" w:hAnsi="Palanquin Dark"/>
        </w:rPr>
        <w:t>'</w:t>
      </w:r>
      <w:r>
        <w:rPr>
          <w:rFonts w:ascii="Palanquin Dark" w:hAnsi="Palanquin Dark" w:eastAsia="Palanquin Dark" w:cs="Palanquin Dark"/>
        </w:rPr>
        <w:t>वहिश्नि</w:t>
      </w:r>
      <w:r>
        <w:rPr>
          <w:rFonts w:eastAsia="Palanquin Dark" w:cs="Palanquin Dark" w:ascii="Palanquin Dark" w:hAnsi="Palanquin Dark"/>
        </w:rPr>
        <w:t xml:space="preserve">' </w:t>
      </w:r>
      <w:r>
        <w:rPr>
          <w:rFonts w:ascii="Palanquin Dark" w:hAnsi="Palanquin Dark" w:eastAsia="Palanquin Dark" w:cs="Palanquin Dark"/>
        </w:rPr>
        <w:t>इत्यादिना निप्रत्ययः</w:t>
      </w:r>
      <w:r>
        <w:rPr>
          <w:rFonts w:eastAsia="Palanquin Dark" w:cs="Palanquin Dark" w:ascii="Palanquin Dark" w:hAnsi="Palanquin Dark"/>
        </w:rPr>
        <w:t xml:space="preserve">; </w:t>
      </w:r>
      <w:r>
        <w:rPr>
          <w:rFonts w:ascii="Palanquin Dark" w:hAnsi="Palanquin Dark" w:eastAsia="Palanquin Dark" w:cs="Palanquin Dark"/>
        </w:rPr>
        <w:t>तत्र हि निदित्युच्यते । वह्निरसि देवानामावाहकोसि</w:t>
      </w:r>
      <w:r>
        <w:rPr>
          <w:rFonts w:eastAsia="Palanquin Dark" w:cs="Palanquin Dark" w:ascii="Palanquin Dark" w:hAnsi="Palanquin Dark"/>
        </w:rPr>
        <w:t xml:space="preserve">, </w:t>
      </w:r>
      <w:r>
        <w:rPr>
          <w:rFonts w:ascii="Palanquin Dark" w:hAnsi="Palanquin Dark" w:eastAsia="Palanquin Dark" w:cs="Palanquin Dark"/>
        </w:rPr>
        <w:t xml:space="preserve">आह्वातासीति यावत् । आहूय तेभ्यो हव्यानां हविषां वोढा प्रापयिता चासि । </w:t>
      </w:r>
      <w:r>
        <w:rPr>
          <w:rFonts w:eastAsia="Palanquin Dark" w:cs="Palanquin Dark" w:ascii="Palanquin Dark" w:hAnsi="Palanquin Dark"/>
        </w:rPr>
        <w:t>'</w:t>
      </w:r>
      <w:r>
        <w:rPr>
          <w:rFonts w:ascii="Palanquin Dark" w:hAnsi="Palanquin Dark" w:eastAsia="Palanquin Dark" w:cs="Palanquin Dark"/>
        </w:rPr>
        <w:t>हव्येऽनन्तः पादम्</w:t>
      </w:r>
      <w:r>
        <w:rPr>
          <w:rFonts w:eastAsia="Palanquin Dark" w:cs="Palanquin Dark" w:ascii="Palanquin Dark" w:hAnsi="Palanquin Dark"/>
        </w:rPr>
        <w:t xml:space="preserve">' </w:t>
      </w:r>
      <w:r>
        <w:rPr>
          <w:rFonts w:ascii="Palanquin Dark" w:hAnsi="Palanquin Dark" w:eastAsia="Palanquin Dark" w:cs="Palanquin Dark"/>
        </w:rPr>
        <w:t>इति ञ्युट्</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मैत्रावरुणस्य धिष्ण्यं निवपति </w:t>
      </w:r>
      <w:r>
        <w:rPr>
          <w:rFonts w:eastAsia="Palanquin Dark" w:cs="Palanquin Dark" w:ascii="Palanquin Dark" w:hAnsi="Palanquin Dark"/>
        </w:rPr>
        <w:t xml:space="preserve">- </w:t>
      </w:r>
      <w:r>
        <w:rPr>
          <w:rFonts w:ascii="Palanquin Dark" w:hAnsi="Palanquin Dark" w:eastAsia="Palanquin Dark" w:cs="Palanquin Dark"/>
        </w:rPr>
        <w:t>श्वात्रोसीति ॥ आशुशब्दस्य पूर्वापरवर्णविपर्ययः</w:t>
      </w:r>
      <w:r>
        <w:rPr>
          <w:rFonts w:eastAsia="Palanquin Dark" w:cs="Palanquin Dark" w:ascii="Palanquin Dark" w:hAnsi="Palanquin Dark"/>
        </w:rPr>
        <w:t xml:space="preserve">; </w:t>
      </w:r>
      <w:r>
        <w:rPr>
          <w:rFonts w:ascii="Palanquin Dark" w:hAnsi="Palanquin Dark" w:eastAsia="Palanquin Dark" w:cs="Palanquin Dark"/>
        </w:rPr>
        <w:t xml:space="preserve">आशु त्राता श्वात्रः । मित्रमेव तथा करोति । </w:t>
      </w:r>
      <w:r>
        <w:rPr>
          <w:rFonts w:eastAsia="Palanquin Dark" w:cs="Palanquin Dark" w:ascii="Palanquin Dark" w:hAnsi="Palanquin Dark"/>
        </w:rPr>
        <w:t>'</w:t>
      </w:r>
      <w:r>
        <w:rPr>
          <w:rFonts w:ascii="Palanquin Dark" w:hAnsi="Palanquin Dark" w:eastAsia="Palanquin Dark" w:cs="Palanquin Dark"/>
        </w:rPr>
        <w:t>आतोनुपसर्गे कः</w:t>
      </w:r>
      <w:r>
        <w:rPr>
          <w:rFonts w:eastAsia="Palanquin Dark" w:cs="Palanquin Dark" w:ascii="Palanquin Dark" w:hAnsi="Palanquin Dark"/>
        </w:rPr>
        <w:t xml:space="preserve">' </w:t>
      </w:r>
      <w:r>
        <w:rPr>
          <w:rFonts w:ascii="Palanquin Dark" w:hAnsi="Palanquin Dark" w:eastAsia="Palanquin Dark" w:cs="Palanquin Dark"/>
        </w:rPr>
        <w:t>इति कः क्रियाविएशषणानामपि कर्मत्वात्</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आशु सर्वदा गच्छतीति श्वात्रः । मित्रमेव तथा करोति । सर्वथा व्युत्पत्यनवधारणान्नावगृह्यते । अत सातत्यगमने</w:t>
      </w:r>
      <w:r>
        <w:rPr>
          <w:rFonts w:eastAsia="Palanquin Dark" w:cs="Palanquin Dark" w:ascii="Palanquin Dark" w:hAnsi="Palanquin Dark"/>
        </w:rPr>
        <w:t>, '</w:t>
      </w:r>
      <w:r>
        <w:rPr>
          <w:rFonts w:ascii="Palanquin Dark" w:hAnsi="Palanquin Dark" w:eastAsia="Palanquin Dark" w:cs="Palanquin Dark"/>
        </w:rPr>
        <w:t>दादिभ्यश्छन्दसि</w:t>
      </w:r>
      <w:r>
        <w:rPr>
          <w:rFonts w:eastAsia="Palanquin Dark" w:cs="Palanquin Dark" w:ascii="Palanquin Dark" w:hAnsi="Palanquin Dark"/>
        </w:rPr>
        <w:t xml:space="preserve">' </w:t>
      </w:r>
      <w:r>
        <w:rPr>
          <w:rFonts w:ascii="Palanquin Dark" w:hAnsi="Palanquin Dark" w:eastAsia="Palanquin Dark" w:cs="Palanquin Dark"/>
        </w:rPr>
        <w:t>इति त्रन्प्रत्ययः</w:t>
      </w:r>
      <w:r>
        <w:rPr>
          <w:rFonts w:eastAsia="Palanquin Dark" w:cs="Palanquin Dark" w:ascii="Palanquin Dark" w:hAnsi="Palanquin Dark"/>
        </w:rPr>
        <w:t>, '</w:t>
      </w:r>
      <w:r>
        <w:rPr>
          <w:rFonts w:ascii="Palanquin Dark" w:hAnsi="Palanquin Dark" w:eastAsia="Palanquin Dark" w:cs="Palanquin Dark"/>
        </w:rPr>
        <w:t>त्रिचक्रादीनामन्तः</w:t>
      </w:r>
      <w:r>
        <w:rPr>
          <w:rFonts w:eastAsia="Palanquin Dark" w:cs="Palanquin Dark" w:ascii="Palanquin Dark" w:hAnsi="Palanquin Dark"/>
        </w:rPr>
        <w:t xml:space="preserve">' </w:t>
      </w:r>
      <w:r>
        <w:rPr>
          <w:rFonts w:ascii="Palanquin Dark" w:hAnsi="Palanquin Dark" w:eastAsia="Palanquin Dark" w:cs="Palanquin Dark"/>
        </w:rPr>
        <w:t>इत्यन्तोदात्तत्वम्</w:t>
      </w:r>
      <w:r>
        <w:rPr>
          <w:rFonts w:eastAsia="Palanquin Dark" w:cs="Palanquin Dark" w:ascii="Palanquin Dark" w:hAnsi="Palanquin Dark"/>
        </w:rPr>
        <w:t>, '</w:t>
      </w:r>
      <w:r>
        <w:rPr>
          <w:rFonts w:ascii="Palanquin Dark" w:hAnsi="Palanquin Dark" w:eastAsia="Palanquin Dark" w:cs="Palanquin Dark"/>
        </w:rPr>
        <w:t>तित्रुत</w:t>
      </w:r>
      <w:r>
        <w:rPr>
          <w:rFonts w:eastAsia="Palanquin Dark" w:cs="Palanquin Dark" w:ascii="Palanquin Dark" w:hAnsi="Palanquin Dark"/>
        </w:rPr>
        <w:t xml:space="preserve">' </w:t>
      </w:r>
      <w:r>
        <w:rPr>
          <w:rFonts w:ascii="Palanquin Dark" w:hAnsi="Palanquin Dark" w:eastAsia="Palanquin Dark" w:cs="Palanquin Dark"/>
        </w:rPr>
        <w:t>इतीट्प्रतिषेधः । प्रकृष्टश्चेतयतीति प्रचेताः । चिती संज्ञाने</w:t>
      </w:r>
      <w:r>
        <w:rPr>
          <w:rFonts w:eastAsia="Palanquin Dark" w:cs="Palanquin Dark" w:ascii="Palanquin Dark" w:hAnsi="Palanquin Dark"/>
        </w:rPr>
        <w:t>, '</w:t>
      </w:r>
      <w:r>
        <w:rPr>
          <w:rFonts w:ascii="Palanquin Dark" w:hAnsi="Palanquin Dark" w:eastAsia="Palanquin Dark" w:cs="Palanquin Dark"/>
        </w:rPr>
        <w:t>गतितकारकयोः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इति तस्मादसुन्प्रत्ययः</w:t>
      </w:r>
      <w:r>
        <w:rPr>
          <w:rFonts w:eastAsia="Palanquin Dark" w:cs="Palanquin Dark" w:ascii="Palanquin Dark" w:hAnsi="Palanquin Dark"/>
        </w:rPr>
        <w:t xml:space="preserve">, </w:t>
      </w:r>
      <w:r>
        <w:rPr>
          <w:rFonts w:ascii="Palanquin Dark" w:hAnsi="Palanquin Dark" w:eastAsia="Palanquin Dark" w:cs="Palanquin Dark"/>
        </w:rPr>
        <w:t>पूर्वपदप्रकृतिस्वरत्वं च । प्रचेता वरुणः । एवं मित्रावरुणसम्बन्धिनो मैत्रावरुणस्य धिष्ण्यं ताम्यामभेदेन स्तूयते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ब्राह्मणाच्छंसिनो धिष्ण्यं निवपति </w:t>
      </w:r>
      <w:r>
        <w:rPr>
          <w:rFonts w:eastAsia="Palanquin Dark" w:cs="Palanquin Dark" w:ascii="Palanquin Dark" w:hAnsi="Palanquin Dark"/>
        </w:rPr>
        <w:t xml:space="preserve">- </w:t>
      </w:r>
      <w:r>
        <w:rPr>
          <w:rFonts w:ascii="Palanquin Dark" w:hAnsi="Palanquin Dark" w:eastAsia="Palanquin Dark" w:cs="Palanquin Dark"/>
        </w:rPr>
        <w:t xml:space="preserve">तुथोसीति ॥ तुथोनामाग्निः दक्षिणाविभागकृत् । </w:t>
      </w:r>
      <w:r>
        <w:rPr>
          <w:rFonts w:eastAsia="Palanquin Dark" w:cs="Palanquin Dark" w:ascii="Palanquin Dark" w:hAnsi="Palanquin Dark"/>
        </w:rPr>
        <w:t>'</w:t>
      </w:r>
      <w:r>
        <w:rPr>
          <w:rFonts w:ascii="Palanquin Dark" w:hAnsi="Palanquin Dark" w:eastAsia="Palanquin Dark" w:cs="Palanquin Dark"/>
        </w:rPr>
        <w:t>तुथो ह स्म वै विश्ववेदा देवानां दक्षिणा विभजति</w:t>
      </w:r>
      <w:r>
        <w:rPr>
          <w:rFonts w:eastAsia="Palanquin Dark" w:cs="Palanquin Dark" w:ascii="Palanquin Dark" w:hAnsi="Palanquin Dark"/>
        </w:rPr>
        <w:t xml:space="preserve">' </w:t>
      </w:r>
      <w:r>
        <w:rPr>
          <w:rFonts w:ascii="Palanquin Dark" w:hAnsi="Palanquin Dark" w:eastAsia="Palanquin Dark" w:cs="Palanquin Dark"/>
        </w:rPr>
        <w:t>इति ब्राह्मणे तुथः प्रसिद्धः । स एव त्वमसीति स्तूयते विभागसामर्थ्यं प्रकटयितुम् । अयमपि आह ब्राह्मणानि विभज्य शंसति । तु इति सौत्रो धातुः वृद्धिकर्मा</w:t>
      </w:r>
      <w:r>
        <w:rPr>
          <w:rFonts w:eastAsia="Palanquin Dark" w:cs="Palanquin Dark" w:ascii="Palanquin Dark" w:hAnsi="Palanquin Dark"/>
        </w:rPr>
        <w:t>, '</w:t>
      </w:r>
      <w:r>
        <w:rPr>
          <w:rFonts w:ascii="Palanquin Dark" w:hAnsi="Palanquin Dark" w:eastAsia="Palanquin Dark" w:cs="Palanquin Dark"/>
        </w:rPr>
        <w:t>पातॄतुदि</w:t>
      </w:r>
      <w:r>
        <w:rPr>
          <w:rFonts w:eastAsia="Palanquin Dark" w:cs="Palanquin Dark" w:ascii="Palanquin Dark" w:hAnsi="Palanquin Dark"/>
        </w:rPr>
        <w:t xml:space="preserve">' </w:t>
      </w:r>
      <w:r>
        <w:rPr>
          <w:rFonts w:ascii="Palanquin Dark" w:hAnsi="Palanquin Dark" w:eastAsia="Palanquin Dark" w:cs="Palanquin Dark"/>
        </w:rPr>
        <w:t xml:space="preserve">इत्यात्दिना पिबत्यादिभ्यो विधीयमानः स्थक्प्रत्ययो बहुलवचनादस्मादपि भवति । महानित्यर्थः । यद्वा </w:t>
      </w:r>
      <w:r>
        <w:rPr>
          <w:rFonts w:eastAsia="Palanquin Dark" w:cs="Palanquin Dark" w:ascii="Palanquin Dark" w:hAnsi="Palanquin Dark"/>
        </w:rPr>
        <w:t xml:space="preserve">- </w:t>
      </w:r>
      <w:r>
        <w:rPr>
          <w:rFonts w:ascii="Palanquin Dark" w:hAnsi="Palanquin Dark" w:eastAsia="Palanquin Dark" w:cs="Palanquin Dark"/>
        </w:rPr>
        <w:t>स्तौतेस्स्थक्याद्यवर्णलोपः</w:t>
      </w:r>
      <w:r>
        <w:rPr>
          <w:rFonts w:eastAsia="Palanquin Dark" w:cs="Palanquin Dark" w:ascii="Palanquin Dark" w:hAnsi="Palanquin Dark"/>
        </w:rPr>
        <w:t xml:space="preserve">; </w:t>
      </w:r>
      <w:r>
        <w:rPr>
          <w:rFonts w:ascii="Palanquin Dark" w:hAnsi="Palanquin Dark" w:eastAsia="Palanquin Dark" w:cs="Palanquin Dark"/>
        </w:rPr>
        <w:t xml:space="preserve">यथोक्तम् </w:t>
      </w:r>
      <w:r>
        <w:rPr>
          <w:rFonts w:eastAsia="Palanquin Dark" w:cs="Palanquin Dark" w:ascii="Palanquin Dark" w:hAnsi="Palanquin Dark"/>
        </w:rPr>
        <w:t>- '</w:t>
      </w:r>
      <w:r>
        <w:rPr>
          <w:rFonts w:ascii="Palanquin Dark" w:hAnsi="Palanquin Dark" w:eastAsia="Palanquin Dark" w:cs="Palanquin Dark"/>
        </w:rPr>
        <w:t>द्वौ चापरौ वर्णविकारनाशौ</w:t>
      </w:r>
      <w:r>
        <w:rPr>
          <w:rFonts w:eastAsia="Palanquin Dark" w:cs="Palanquin Dark" w:ascii="Palanquin Dark" w:hAnsi="Palanquin Dark"/>
        </w:rPr>
        <w:t xml:space="preserve">' </w:t>
      </w:r>
      <w:r>
        <w:rPr>
          <w:rFonts w:ascii="Palanquin Dark" w:hAnsi="Palanquin Dark" w:eastAsia="Palanquin Dark" w:cs="Palanquin Dark"/>
        </w:rPr>
        <w:t xml:space="preserve">इति । स्तुत्य इत्यथरः । विश्वं वेत्ति विन्दतीति वा विश्ववेदा । </w:t>
      </w:r>
      <w:r>
        <w:rPr>
          <w:rFonts w:eastAsia="Palanquin Dark" w:cs="Palanquin Dark" w:ascii="Palanquin Dark" w:hAnsi="Palanquin Dark"/>
        </w:rPr>
        <w:t>'</w:t>
      </w:r>
      <w:r>
        <w:rPr>
          <w:rFonts w:ascii="Palanquin Dark" w:hAnsi="Palanquin Dark" w:eastAsia="Palanquin Dark" w:cs="Palanquin Dark"/>
        </w:rPr>
        <w:t>गतिकारकयोरपि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इति कारकपूर्वादसुन्प्रत्ययः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तत्र पूर्वपदप्रकृतिस्वरग्रहणस्य बहुव्रीहिस्वरस्योपलक्षणत्वात्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xml:space="preserve">' </w:t>
      </w:r>
      <w:r>
        <w:rPr>
          <w:rFonts w:ascii="Palanquin Dark" w:hAnsi="Palanquin Dark" w:eastAsia="Palanquin Dark" w:cs="Palanquin Dark"/>
        </w:rPr>
        <w:t>इति पूर्वपदान्तोदात्तत्वमू । सर्वधनो वा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पोतुर्धिष्ण्यं निवपति </w:t>
      </w:r>
      <w:r>
        <w:rPr>
          <w:rFonts w:eastAsia="Palanquin Dark" w:cs="Palanquin Dark" w:ascii="Palanquin Dark" w:hAnsi="Palanquin Dark"/>
        </w:rPr>
        <w:t xml:space="preserve">- </w:t>
      </w:r>
      <w:r>
        <w:rPr>
          <w:rFonts w:ascii="Palanquin Dark" w:hAnsi="Palanquin Dark" w:eastAsia="Palanquin Dark" w:cs="Palanquin Dark"/>
        </w:rPr>
        <w:t xml:space="preserve">उशिगसीति ॥ पोतारौ देवकवी । यथा </w:t>
      </w:r>
      <w:r>
        <w:rPr>
          <w:rFonts w:eastAsia="Palanquin Dark" w:cs="Palanquin Dark" w:ascii="Palanquin Dark" w:hAnsi="Palanquin Dark"/>
        </w:rPr>
        <w:t>- '</w:t>
      </w:r>
      <w:r>
        <w:rPr>
          <w:rFonts w:ascii="Palanquin Dark" w:hAnsi="Palanquin Dark" w:eastAsia="Palanquin Dark" w:cs="Palanquin Dark"/>
        </w:rPr>
        <w:t>मन्द्रा पोतारा कवी प्रचेतसा</w:t>
      </w:r>
      <w:r>
        <w:rPr>
          <w:rFonts w:eastAsia="Palanquin Dark" w:cs="Palanquin Dark" w:ascii="Palanquin Dark" w:hAnsi="Palanquin Dark"/>
        </w:rPr>
        <w:t xml:space="preserve">' </w:t>
      </w:r>
      <w:r>
        <w:rPr>
          <w:rFonts w:ascii="Palanquin Dark" w:hAnsi="Palanquin Dark" w:eastAsia="Palanquin Dark" w:cs="Palanquin Dark"/>
        </w:rPr>
        <w:t>इति । अतोस्यापि तद्रूपेण स्तुतिः । उशिक् कमनीयः स्पृहणीयः । वश कान्तौ</w:t>
      </w:r>
      <w:r>
        <w:rPr>
          <w:rFonts w:eastAsia="Palanquin Dark" w:cs="Palanquin Dark" w:ascii="Palanquin Dark" w:hAnsi="Palanquin Dark"/>
        </w:rPr>
        <w:t>, '</w:t>
      </w:r>
      <w:r>
        <w:rPr>
          <w:rFonts w:ascii="Palanquin Dark" w:hAnsi="Palanquin Dark" w:eastAsia="Palanquin Dark" w:cs="Palanquin Dark"/>
        </w:rPr>
        <w:t>वशः किच्च</w:t>
      </w:r>
      <w:r>
        <w:rPr>
          <w:rFonts w:eastAsia="Palanquin Dark" w:cs="Palanquin Dark" w:ascii="Palanquin Dark" w:hAnsi="Palanquin Dark"/>
        </w:rPr>
        <w:t xml:space="preserve">' </w:t>
      </w:r>
      <w:r>
        <w:rPr>
          <w:rFonts w:ascii="Palanquin Dark" w:hAnsi="Palanquin Dark" w:eastAsia="Palanquin Dark" w:cs="Palanquin Dark"/>
        </w:rPr>
        <w:t>इतीजिप्रत्ययः । कविः क्रान्तदर्शनः सूक्तिमार्गाणां द्रष्टा । कु शब्दे</w:t>
      </w:r>
      <w:r>
        <w:rPr>
          <w:rFonts w:eastAsia="Palanquin Dark" w:cs="Palanquin Dark" w:ascii="Palanquin Dark" w:hAnsi="Palanquin Dark"/>
        </w:rPr>
        <w:t>, '</w:t>
      </w:r>
      <w:r>
        <w:rPr>
          <w:rFonts w:ascii="Palanquin Dark" w:hAnsi="Palanquin Dark" w:eastAsia="Palanquin Dark" w:cs="Palanquin Dark"/>
        </w:rPr>
        <w:t>अच इः</w:t>
      </w:r>
      <w:r>
        <w:rPr>
          <w:rFonts w:eastAsia="Palanquin Dark" w:cs="Palanquin Dark" w:ascii="Palanquin Dark" w:hAnsi="Palanquin Dark"/>
        </w:rPr>
        <w:t xml:space="preserve">' </w:t>
      </w:r>
      <w:r>
        <w:rPr>
          <w:rFonts w:ascii="Palanquin Dark" w:hAnsi="Palanquin Dark" w:eastAsia="Palanquin Dark" w:cs="Palanquin Dark"/>
        </w:rPr>
        <w:t>इतीप्रत्ययः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नेष्टुधिष्ण्यं निवपति </w:t>
      </w:r>
      <w:r>
        <w:rPr>
          <w:rFonts w:eastAsia="Palanquin Dark" w:cs="Palanquin Dark" w:ascii="Palanquin Dark" w:hAnsi="Palanquin Dark"/>
        </w:rPr>
        <w:t xml:space="preserve">- </w:t>
      </w:r>
      <w:r>
        <w:rPr>
          <w:rFonts w:ascii="Palanquin Dark" w:hAnsi="Palanquin Dark" w:eastAsia="Palanquin Dark" w:cs="Palanquin Dark"/>
        </w:rPr>
        <w:t xml:space="preserve">अङ्घारिरिति ॥ द्वावेतावग्निविशेशौ । यथा </w:t>
      </w:r>
      <w:r>
        <w:rPr>
          <w:rFonts w:eastAsia="Palanquin Dark" w:cs="Palanquin Dark" w:ascii="Palanquin Dark" w:hAnsi="Palanquin Dark"/>
        </w:rPr>
        <w:t>- '</w:t>
      </w:r>
      <w:r>
        <w:rPr>
          <w:rFonts w:ascii="Palanquin Dark" w:hAnsi="Palanquin Dark" w:eastAsia="Palanquin Dark" w:cs="Palanquin Dark"/>
        </w:rPr>
        <w:t>स्वान भ्राजाङ्घारे बम्भारे</w:t>
      </w:r>
      <w:r>
        <w:rPr>
          <w:rFonts w:eastAsia="Palanquin Dark" w:cs="Palanquin Dark" w:ascii="Palanquin Dark" w:hAnsi="Palanquin Dark"/>
        </w:rPr>
        <w:t xml:space="preserve">' </w:t>
      </w:r>
      <w:r>
        <w:rPr>
          <w:rFonts w:ascii="Palanquin Dark" w:hAnsi="Palanquin Dark" w:eastAsia="Palanquin Dark" w:cs="Palanquin Dark"/>
        </w:rPr>
        <w:t>इति । तावत्र स्तूयेते । अङ्घमानाः स्वमार्गप्रच्युता अरयो यस्य सोङ्घारिः । अङ्घमानारिरङ्घारिः</w:t>
      </w:r>
      <w:r>
        <w:rPr>
          <w:rFonts w:eastAsia="Palanquin Dark" w:cs="Palanquin Dark" w:ascii="Palanquin Dark" w:hAnsi="Palanquin Dark"/>
        </w:rPr>
        <w:t xml:space="preserve">, </w:t>
      </w:r>
      <w:r>
        <w:rPr>
          <w:rFonts w:ascii="Palanquin Dark" w:hAnsi="Palanquin Dark" w:eastAsia="Palanquin Dark" w:cs="Palanquin Dark"/>
        </w:rPr>
        <w:t xml:space="preserve">शानचो लोपः । यद्वा </w:t>
      </w:r>
      <w:r>
        <w:rPr>
          <w:rFonts w:eastAsia="Palanquin Dark" w:cs="Palanquin Dark" w:ascii="Palanquin Dark" w:hAnsi="Palanquin Dark"/>
        </w:rPr>
        <w:t xml:space="preserve">- </w:t>
      </w:r>
      <w:r>
        <w:rPr>
          <w:rFonts w:ascii="Palanquin Dark" w:hAnsi="Palanquin Dark" w:eastAsia="Palanquin Dark" w:cs="Palanquin Dark"/>
        </w:rPr>
        <w:t>पचाद्यजन्तस्समस्यते । एवं बम्भ्रम्यमाणारिर्बम्भारिः । भ्रमेर्यङ्लुगन्तात्पचाद्यच्</w:t>
      </w:r>
      <w:r>
        <w:rPr>
          <w:rFonts w:eastAsia="Palanquin Dark" w:cs="Palanquin Dark" w:ascii="Palanquin Dark" w:hAnsi="Palanquin Dark"/>
        </w:rPr>
        <w:t xml:space="preserve">, </w:t>
      </w:r>
      <w:r>
        <w:rPr>
          <w:rFonts w:ascii="Palanquin Dark" w:hAnsi="Palanquin Dark" w:eastAsia="Palanquin Dark" w:cs="Palanquin Dark"/>
        </w:rPr>
        <w:t>रेफमकारयोर्लोपः । विनष्टैश्वर्यतया व्याकुलत्वं बम्भ्रम्यमाणत्वम् । बहुव्रीहौ पूर्वपदप्रकृतिस्वरत्वं</w:t>
      </w:r>
      <w:r>
        <w:rPr>
          <w:rFonts w:eastAsia="Palanquin Dark" w:cs="Palanquin Dark" w:ascii="Palanquin Dark" w:hAnsi="Palanquin Dark"/>
        </w:rPr>
        <w:t>, '</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 xml:space="preserve">इति लसार्वधातुकानुदात्तत्वे धातुस्वरः । अस्मिन्पक्षे वृषादित्वात्पूर्वपदस्याद्युदात्तत्वं द्रष्टव्यम् । यद्वा </w:t>
      </w:r>
      <w:r>
        <w:rPr>
          <w:rFonts w:eastAsia="Palanquin Dark" w:cs="Palanquin Dark" w:ascii="Palanquin Dark" w:hAnsi="Palanquin Dark"/>
        </w:rPr>
        <w:t xml:space="preserve">- </w:t>
      </w:r>
      <w:r>
        <w:rPr>
          <w:rFonts w:ascii="Palanquin Dark" w:hAnsi="Palanquin Dark" w:eastAsia="Palanquin Dark" w:cs="Palanquin Dark"/>
        </w:rPr>
        <w:t xml:space="preserve">बम्भ्रमदरिर्बम्भारिः इति शत्रन्तस्समस्यते स च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इति आद्युदातः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अच्छावाकस्य धिष्ण्यं निवपति </w:t>
      </w:r>
      <w:r>
        <w:rPr>
          <w:rFonts w:eastAsia="Palanquin Dark" w:cs="Palanquin Dark" w:ascii="Palanquin Dark" w:hAnsi="Palanquin Dark"/>
        </w:rPr>
        <w:t xml:space="preserve">- </w:t>
      </w:r>
      <w:r>
        <w:rPr>
          <w:rFonts w:ascii="Palanquin Dark" w:hAnsi="Palanquin Dark" w:eastAsia="Palanquin Dark" w:cs="Palanquin Dark"/>
        </w:rPr>
        <w:t xml:space="preserve">अवस्युरिति ॥ वातविशेषवचनावेतौ । यथा </w:t>
      </w:r>
      <w:r>
        <w:rPr>
          <w:rFonts w:eastAsia="Palanquin Dark" w:cs="Palanquin Dark" w:ascii="Palanquin Dark" w:hAnsi="Palanquin Dark"/>
        </w:rPr>
        <w:t>'</w:t>
      </w:r>
      <w:r>
        <w:rPr>
          <w:rFonts w:ascii="Palanquin Dark" w:hAnsi="Palanquin Dark" w:eastAsia="Palanquin Dark" w:cs="Palanquin Dark"/>
        </w:rPr>
        <w:t>अवस्यवे त्वा वाताय स्दाहा । दुवस्वते त्वा वाताय स्वाहा</w:t>
      </w:r>
      <w:r>
        <w:rPr>
          <w:rFonts w:eastAsia="Palanquin Dark" w:cs="Palanquin Dark" w:ascii="Palanquin Dark" w:hAnsi="Palanquin Dark"/>
        </w:rPr>
        <w:t xml:space="preserve">' </w:t>
      </w:r>
      <w:r>
        <w:rPr>
          <w:rFonts w:ascii="Palanquin Dark" w:hAnsi="Palanquin Dark" w:eastAsia="Palanquin Dark" w:cs="Palanquin Dark"/>
        </w:rPr>
        <w:t>इति । तत्सम्बन्धित्वेनास्य स्तुतिः । अव रक्षणे</w:t>
      </w:r>
      <w:r>
        <w:rPr>
          <w:rFonts w:eastAsia="Palanquin Dark" w:cs="Palanquin Dark" w:ascii="Palanquin Dark" w:hAnsi="Palanquin Dark"/>
        </w:rPr>
        <w:t xml:space="preserve">, </w:t>
      </w:r>
      <w:r>
        <w:rPr>
          <w:rFonts w:ascii="Palanquin Dark" w:hAnsi="Palanquin Dark" w:eastAsia="Palanquin Dark" w:cs="Palanquin Dark"/>
        </w:rPr>
        <w:t>अवतेरसुन्प्रत्ययः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तदिच्छति सर्वेषामिति </w:t>
      </w:r>
      <w:r>
        <w:rPr>
          <w:rFonts w:eastAsia="Palanquin Dark" w:cs="Palanquin Dark" w:ascii="Palanquin Dark" w:hAnsi="Palanquin Dark"/>
        </w:rPr>
        <w:t>'</w:t>
      </w:r>
      <w:r>
        <w:rPr>
          <w:rFonts w:ascii="Palanquin Dark" w:hAnsi="Palanquin Dark" w:eastAsia="Palanquin Dark" w:cs="Palanquin Dark"/>
        </w:rPr>
        <w:t>छन्दसि परेच्छायामपि</w:t>
      </w:r>
      <w:r>
        <w:rPr>
          <w:rFonts w:eastAsia="Palanquin Dark" w:cs="Palanquin Dark" w:ascii="Palanquin Dark" w:hAnsi="Palanquin Dark"/>
        </w:rPr>
        <w:t xml:space="preserve">' </w:t>
      </w:r>
      <w:r>
        <w:rPr>
          <w:rFonts w:ascii="Palanquin Dark" w:hAnsi="Palanquin Dark" w:eastAsia="Palanquin Dark" w:cs="Palanquin Dark"/>
        </w:rPr>
        <w:t xml:space="preserve">इति क्यचि </w:t>
      </w:r>
      <w:r>
        <w:rPr>
          <w:rFonts w:eastAsia="Palanquin Dark" w:cs="Palanquin Dark" w:ascii="Palanquin Dark" w:hAnsi="Palanquin Dark"/>
        </w:rPr>
        <w:t>'</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इत्युप्रत्ययः । दुवस्यतिः परिचारकर्मा । कण्ड्वादिः</w:t>
      </w:r>
      <w:r>
        <w:rPr>
          <w:rFonts w:eastAsia="Palanquin Dark" w:cs="Palanquin Dark" w:ascii="Palanquin Dark" w:hAnsi="Palanquin Dark"/>
        </w:rPr>
        <w:t xml:space="preserve">, </w:t>
      </w:r>
      <w:r>
        <w:rPr>
          <w:rFonts w:ascii="Palanquin Dark" w:hAnsi="Palanquin Dark" w:eastAsia="Palanquin Dark" w:cs="Palanquin Dark"/>
        </w:rPr>
        <w:t xml:space="preserve">प्रातिपदिकत्वपक्षे </w:t>
      </w:r>
      <w:r>
        <w:rPr>
          <w:rFonts w:eastAsia="Palanquin Dark" w:cs="Palanquin Dark" w:ascii="Palanquin Dark" w:hAnsi="Palanquin Dark"/>
        </w:rPr>
        <w:t>'</w:t>
      </w:r>
      <w:r>
        <w:rPr>
          <w:rFonts w:ascii="Palanquin Dark" w:hAnsi="Palanquin Dark" w:eastAsia="Palanquin Dark" w:cs="Palanquin Dark"/>
        </w:rPr>
        <w:t>तदस्यास्त्यस्मिन्</w:t>
      </w:r>
      <w:r>
        <w:rPr>
          <w:rFonts w:eastAsia="Palanquin Dark" w:cs="Palanquin Dark" w:ascii="Palanquin Dark" w:hAnsi="Palanquin Dark"/>
        </w:rPr>
        <w:t xml:space="preserve">' </w:t>
      </w:r>
      <w:r>
        <w:rPr>
          <w:rFonts w:ascii="Palanquin Dark" w:hAnsi="Palanquin Dark" w:eastAsia="Palanquin Dark" w:cs="Palanquin Dark"/>
        </w:rPr>
        <w:t>इति मतुप् । परिचरणवान् सर्वैः परिचर्य इत्यर्थः । वृषादित्वादाद्युदात्तत्वम् । निपातो वायं द्रष्टव्यः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मार्जालीयं निवपति </w:t>
      </w:r>
      <w:r>
        <w:rPr>
          <w:rFonts w:eastAsia="Palanquin Dark" w:cs="Palanquin Dark" w:ascii="Palanquin Dark" w:hAnsi="Palanquin Dark"/>
        </w:rPr>
        <w:t xml:space="preserve">- </w:t>
      </w:r>
      <w:r>
        <w:rPr>
          <w:rFonts w:ascii="Palanquin Dark" w:hAnsi="Palanquin Dark" w:eastAsia="Palanquin Dark" w:cs="Palanquin Dark"/>
        </w:rPr>
        <w:t>शुन्ध्यूरिति ॥ शुन्ध्यूः शोधयिता</w:t>
      </w:r>
      <w:r>
        <w:rPr>
          <w:rFonts w:eastAsia="Palanquin Dark" w:cs="Palanquin Dark" w:ascii="Palanquin Dark" w:hAnsi="Palanquin Dark"/>
        </w:rPr>
        <w:t xml:space="preserve">, </w:t>
      </w:r>
      <w:r>
        <w:rPr>
          <w:rFonts w:ascii="Palanquin Dark" w:hAnsi="Palanquin Dark" w:eastAsia="Palanquin Dark" w:cs="Palanquin Dark"/>
        </w:rPr>
        <w:t xml:space="preserve">पात्रप्रक्षालळनस्थानत्वात् । </w:t>
      </w:r>
      <w:r>
        <w:rPr>
          <w:rFonts w:eastAsia="Palanquin Dark" w:cs="Palanquin Dark" w:ascii="Palanquin Dark" w:hAnsi="Palanquin Dark"/>
        </w:rPr>
        <w:t>'</w:t>
      </w:r>
      <w:r>
        <w:rPr>
          <w:rFonts w:ascii="Palanquin Dark" w:hAnsi="Palanquin Dark" w:eastAsia="Palanquin Dark" w:cs="Palanquin Dark"/>
        </w:rPr>
        <w:t>यजिमनिशुन्धि</w:t>
      </w:r>
      <w:r>
        <w:rPr>
          <w:rFonts w:eastAsia="Palanquin Dark" w:cs="Palanquin Dark" w:ascii="Palanquin Dark" w:hAnsi="Palanquin Dark"/>
        </w:rPr>
        <w:t xml:space="preserve">' </w:t>
      </w:r>
      <w:r>
        <w:rPr>
          <w:rFonts w:ascii="Palanquin Dark" w:hAnsi="Palanquin Dark" w:eastAsia="Palanquin Dark" w:cs="Palanquin Dark"/>
        </w:rPr>
        <w:t xml:space="preserve">इत्यादिना युच्प्रत्ययः । वार्णव्यत्ययेन दीर्घत्वम् । मृज्यन्ते पात्राणीति मार्जालीयः । </w:t>
      </w:r>
      <w:r>
        <w:rPr>
          <w:rFonts w:eastAsia="Palanquin Dark" w:cs="Palanquin Dark" w:ascii="Palanquin Dark" w:hAnsi="Palanquin Dark"/>
        </w:rPr>
        <w:t>'</w:t>
      </w:r>
      <w:r>
        <w:rPr>
          <w:rFonts w:ascii="Palanquin Dark" w:hAnsi="Palanquin Dark" w:eastAsia="Palanquin Dark" w:cs="Palanquin Dark"/>
        </w:rPr>
        <w:t>स्थाचतिमृजेरालज्वालयालीयचः</w:t>
      </w:r>
      <w:r>
        <w:rPr>
          <w:rFonts w:eastAsia="Palanquin Dark" w:cs="Palanquin Dark" w:ascii="Palanquin Dark" w:hAnsi="Palanquin Dark"/>
        </w:rPr>
        <w:t xml:space="preserve">' </w:t>
      </w:r>
      <w:r>
        <w:rPr>
          <w:rFonts w:ascii="Palanquin Dark" w:hAnsi="Palanquin Dark" w:eastAsia="Palanquin Dark" w:cs="Palanquin Dark"/>
        </w:rPr>
        <w:t>इत्यालीयच्प्रत्ययः</w:t>
      </w:r>
      <w:r>
        <w:rPr>
          <w:rFonts w:eastAsia="Palanquin Dark" w:cs="Palanquin Dark" w:ascii="Palanquin Dark" w:hAnsi="Palanquin Dark"/>
        </w:rPr>
        <w:t>, '</w:t>
      </w:r>
      <w:r>
        <w:rPr>
          <w:rFonts w:ascii="Palanquin Dark" w:hAnsi="Palanquin Dark" w:eastAsia="Palanquin Dark" w:cs="Palanquin Dark"/>
        </w:rPr>
        <w:t>उपोत्तमं रिति</w:t>
      </w:r>
      <w:r>
        <w:rPr>
          <w:rFonts w:eastAsia="Palanquin Dark" w:cs="Palanquin Dark" w:ascii="Palanquin Dark" w:hAnsi="Palanquin Dark"/>
        </w:rPr>
        <w:t xml:space="preserve">' </w:t>
      </w:r>
      <w:r>
        <w:rPr>
          <w:rFonts w:ascii="Palanquin Dark" w:hAnsi="Palanquin Dark" w:eastAsia="Palanquin Dark" w:cs="Palanquin Dark"/>
        </w:rPr>
        <w:t>इत्युपोत्तमस्योदात्तत्वम् । त्वयि कृतमार्जनानां पात्राणां शोधयितासीत्यर्थः । एवमष्टौ न्युप्यन्ते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अथाष्टावनुदिश्यन्तेनुक्रमेण सङ्कीर्त्यन्ते उपतिष्ठमानेन । आहवनीयमुपतिष्ठते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सम्राडिति ॥ सम्यग्राजतीति सम्राट् ।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xml:space="preserve">' </w:t>
      </w:r>
      <w:r>
        <w:rPr>
          <w:rFonts w:ascii="Palanquin Dark" w:hAnsi="Palanquin Dark" w:eastAsia="Palanquin Dark" w:cs="Palanquin Dark"/>
        </w:rPr>
        <w:t>इत्यादिना क्विप्</w:t>
      </w:r>
      <w:r>
        <w:rPr>
          <w:rFonts w:eastAsia="Palanquin Dark" w:cs="Palanquin Dark" w:ascii="Palanquin Dark" w:hAnsi="Palanquin Dark"/>
        </w:rPr>
        <w:t>, '</w:t>
      </w:r>
      <w:r>
        <w:rPr>
          <w:rFonts w:ascii="Palanquin Dark" w:hAnsi="Palanquin Dark" w:eastAsia="Palanquin Dark" w:cs="Palanquin Dark"/>
        </w:rPr>
        <w:t>मो राजि समः क्वौ</w:t>
      </w:r>
      <w:r>
        <w:rPr>
          <w:rFonts w:eastAsia="Palanquin Dark" w:cs="Palanquin Dark" w:ascii="Palanquin Dark" w:hAnsi="Palanquin Dark"/>
        </w:rPr>
        <w:t xml:space="preserve">' </w:t>
      </w:r>
      <w:r>
        <w:rPr>
          <w:rFonts w:ascii="Palanquin Dark" w:hAnsi="Palanquin Dark" w:eastAsia="Palanquin Dark" w:cs="Palanquin Dark"/>
        </w:rPr>
        <w:t>इति मकारः</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कृशा अल्पा अनवः प्राणिनो यस्मिन् स कृशानुः</w:t>
      </w:r>
      <w:r>
        <w:rPr>
          <w:rFonts w:eastAsia="Palanquin Dark" w:cs="Palanquin Dark" w:ascii="Palanquin Dark" w:hAnsi="Palanquin Dark"/>
        </w:rPr>
        <w:t xml:space="preserve">, </w:t>
      </w:r>
      <w:r>
        <w:rPr>
          <w:rFonts w:ascii="Palanquin Dark" w:hAnsi="Palanquin Dark" w:eastAsia="Palanquin Dark" w:cs="Palanquin Dark"/>
        </w:rPr>
        <w:t>यीस्मिन्सम्यग्राजति सर्वे प्राणिनः स्वल्पवीर्यशरीरैश्वर्या भवन्ति तादृशोसीत्यर्थः । कृश अल्पीभावे</w:t>
      </w:r>
      <w:r>
        <w:rPr>
          <w:rFonts w:eastAsia="Palanquin Dark" w:cs="Palanquin Dark" w:ascii="Palanquin Dark" w:hAnsi="Palanquin Dark"/>
        </w:rPr>
        <w:t xml:space="preserve">, </w:t>
      </w:r>
      <w:r>
        <w:rPr>
          <w:rFonts w:ascii="Palanquin Dark" w:hAnsi="Palanquin Dark" w:eastAsia="Palanquin Dark" w:cs="Palanquin Dark"/>
        </w:rPr>
        <w:t>इगुपधलक्षणः कः । भृमृशीप्रभृतिभ्यो विधीयमान उप्रत्ययो बहुलवचनादनितेरपि भवति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आस्तावमुपतिष्ठते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परिपद्योसीति ॥ परितस्सीदन्त्यस्मिन्निति परिपद्यः । </w:t>
      </w:r>
      <w:r>
        <w:rPr>
          <w:rFonts w:eastAsia="Palanquin Dark" w:cs="Palanquin Dark" w:ascii="Palanquin Dark" w:hAnsi="Palanquin Dark"/>
        </w:rPr>
        <w:t>'</w:t>
      </w:r>
      <w:r>
        <w:rPr>
          <w:rFonts w:ascii="Palanquin Dark" w:hAnsi="Palanquin Dark" w:eastAsia="Palanquin Dark" w:cs="Palanquin Dark"/>
        </w:rPr>
        <w:t>शकि सहोश्च</w:t>
      </w:r>
      <w:r>
        <w:rPr>
          <w:rFonts w:eastAsia="Palanquin Dark" w:cs="Palanquin Dark" w:ascii="Palanquin Dark" w:hAnsi="Palanquin Dark"/>
        </w:rPr>
        <w:t xml:space="preserve">' </w:t>
      </w:r>
      <w:r>
        <w:rPr>
          <w:rFonts w:ascii="Palanquin Dark" w:hAnsi="Palanquin Dark" w:eastAsia="Palanquin Dark" w:cs="Palanquin Dark"/>
        </w:rPr>
        <w:t xml:space="preserve">इति चकारस्यानुक्तसमुच्चयार्थत्वात् </w:t>
      </w:r>
      <w:r>
        <w:rPr>
          <w:rFonts w:eastAsia="Palanquin Dark" w:cs="Palanquin Dark" w:ascii="Palanquin Dark" w:hAnsi="Palanquin Dark"/>
        </w:rPr>
        <w:t>'</w:t>
      </w:r>
      <w:r>
        <w:rPr>
          <w:rFonts w:ascii="Palanquin Dark" w:hAnsi="Palanquin Dark" w:eastAsia="Palanquin Dark" w:cs="Palanquin Dark"/>
        </w:rPr>
        <w:t>कृत्यल्युटो बहुलम्</w:t>
      </w:r>
      <w:r>
        <w:rPr>
          <w:rFonts w:eastAsia="Palanquin Dark" w:cs="Palanquin Dark" w:ascii="Palanquin Dark" w:hAnsi="Palanquin Dark"/>
        </w:rPr>
        <w:t xml:space="preserve">' </w:t>
      </w:r>
      <w:r>
        <w:rPr>
          <w:rFonts w:ascii="Palanquin Dark" w:hAnsi="Palanquin Dark" w:eastAsia="Palanquin Dark" w:cs="Palanquin Dark"/>
        </w:rPr>
        <w:t>इति बहुलवचनाद्वा अधिकरणे यत्प्रत्ययः</w:t>
      </w:r>
      <w:r>
        <w:rPr>
          <w:rFonts w:eastAsia="Palanquin Dark" w:cs="Palanquin Dark" w:ascii="Palanquin Dark" w:hAnsi="Palanquin Dark"/>
        </w:rPr>
        <w:t>, '</w:t>
      </w:r>
      <w:r>
        <w:rPr>
          <w:rFonts w:ascii="Palanquin Dark" w:hAnsi="Palanquin Dark" w:eastAsia="Palanquin Dark" w:cs="Palanquin Dark"/>
        </w:rPr>
        <w:t>सदिरप्रतेः</w:t>
      </w:r>
      <w:r>
        <w:rPr>
          <w:rFonts w:eastAsia="Palanquin Dark" w:cs="Palanquin Dark" w:ascii="Palanquin Dark" w:hAnsi="Palanquin Dark"/>
        </w:rPr>
        <w:t xml:space="preserve">' </w:t>
      </w:r>
      <w:r>
        <w:rPr>
          <w:rFonts w:ascii="Palanquin Dark" w:hAnsi="Palanquin Dark" w:eastAsia="Palanquin Dark" w:cs="Palanquin Dark"/>
        </w:rPr>
        <w:t>इति षत्वं</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पवमानश्शोधनं कुर्वन् । </w:t>
      </w:r>
      <w:r>
        <w:rPr>
          <w:rFonts w:eastAsia="Palanquin Dark" w:cs="Palanquin Dark" w:ascii="Palanquin Dark" w:hAnsi="Palanquin Dark"/>
        </w:rPr>
        <w:t>'</w:t>
      </w:r>
      <w:r>
        <w:rPr>
          <w:rFonts w:ascii="Palanquin Dark" w:hAnsi="Palanquin Dark" w:eastAsia="Palanquin Dark" w:cs="Palanquin Dark"/>
        </w:rPr>
        <w:t>पूङ्यजोश्शानन्</w:t>
      </w:r>
      <w:r>
        <w:rPr>
          <w:rFonts w:eastAsia="Palanquin Dark" w:cs="Palanquin Dark" w:ascii="Palanquin Dark" w:hAnsi="Palanquin Dark"/>
        </w:rPr>
        <w:t xml:space="preserve">' </w:t>
      </w:r>
      <w:r>
        <w:rPr>
          <w:rFonts w:ascii="Palanquin Dark" w:hAnsi="Palanquin Dark" w:eastAsia="Palanquin Dark" w:cs="Palanquin Dark"/>
        </w:rPr>
        <w:t>इति शानन्प्रत्ययः</w:t>
      </w:r>
      <w:r>
        <w:rPr>
          <w:rFonts w:eastAsia="Palanquin Dark" w:cs="Palanquin Dark" w:ascii="Palanquin Dark" w:hAnsi="Palanquin Dark"/>
        </w:rPr>
        <w:t xml:space="preserve">, </w:t>
      </w:r>
      <w:r>
        <w:rPr>
          <w:rFonts w:ascii="Palanquin Dark" w:hAnsi="Palanquin Dark" w:eastAsia="Palanquin Dark" w:cs="Palanquin Dark"/>
        </w:rPr>
        <w:t>पूङ् पवने भौवादिकः । बहिष्पवमानसम्बन्धाद्वा पवमान इत्युच्यते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चात्वालमुपतिष्ठते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प्रतक्वेति ॥ तकतिर्गतिकर्मा । प्रकृष्टं गतिर्गमनं प्रतक् । तत्र हि ऋत्विग्यजमाना बहिर्मार्जनार्थं गच्छन्ति । तदस्यास्तीति प्रतक्वा । </w:t>
      </w:r>
      <w:r>
        <w:rPr>
          <w:rFonts w:eastAsia="Palanquin Dark" w:cs="Palanquin Dark" w:ascii="Palanquin Dark" w:hAnsi="Palanquin Dark"/>
        </w:rPr>
        <w:t>'</w:t>
      </w:r>
      <w:r>
        <w:rPr>
          <w:rFonts w:ascii="Palanquin Dark" w:hAnsi="Palanquin Dark" w:eastAsia="Palanquin Dark" w:cs="Palanquin Dark"/>
        </w:rPr>
        <w:t>छन्दसीवनिपौ</w:t>
      </w:r>
      <w:r>
        <w:rPr>
          <w:rFonts w:eastAsia="Palanquin Dark" w:cs="Palanquin Dark" w:ascii="Palanquin Dark" w:hAnsi="Palanquin Dark"/>
        </w:rPr>
        <w:t xml:space="preserve">' </w:t>
      </w:r>
      <w:r>
        <w:rPr>
          <w:rFonts w:ascii="Palanquin Dark" w:hAnsi="Palanquin Dark" w:eastAsia="Palanquin Dark" w:cs="Palanquin Dark"/>
        </w:rPr>
        <w:t>इति वनिप् प्रत्ययः</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प्रकर्षेण गच्छन्ति ऋत्विग्यजमाना इति प्रतक्वा ।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इति वनिप्प्रत्ययः । नभस्वान् उद्धृतपुरीषत्वेनावकाशवान्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पशुश्रपणमुपतिष्ठते </w:t>
      </w:r>
      <w:r>
        <w:rPr>
          <w:rFonts w:eastAsia="Palanquin Dark" w:cs="Palanquin Dark" w:ascii="Palanquin Dark" w:hAnsi="Palanquin Dark"/>
        </w:rPr>
        <w:t xml:space="preserve">- </w:t>
      </w:r>
      <w:r>
        <w:rPr>
          <w:rFonts w:ascii="Palanquin Dark" w:hAnsi="Palanquin Dark" w:eastAsia="Palanquin Dark" w:cs="Palanquin Dark"/>
        </w:rPr>
        <w:t>असम्मृष्ट इति ॥ असम्मृष्टः अविनाशितः । मृश आमर्शने</w:t>
      </w:r>
      <w:r>
        <w:rPr>
          <w:rFonts w:eastAsia="Palanquin Dark" w:cs="Palanquin Dark" w:ascii="Palanquin Dark" w:hAnsi="Palanquin Dark"/>
        </w:rPr>
        <w:t xml:space="preserve">, </w:t>
      </w:r>
      <w:r>
        <w:rPr>
          <w:rFonts w:ascii="Palanquin Dark" w:hAnsi="Palanquin Dark" w:eastAsia="Palanquin Dark" w:cs="Palanquin Dark"/>
        </w:rPr>
        <w:t>अव्ययपूर्वपदप्रकृतिस्वरत्वम् । रक्षः प्रभृतिभिरपरामृष्टोसीति यावत् । हव्यानां हृदयादीनां सूदः पाचकः । षूद क्षरणे</w:t>
      </w:r>
      <w:r>
        <w:rPr>
          <w:rFonts w:eastAsia="Palanquin Dark" w:cs="Palanquin Dark" w:ascii="Palanquin Dark" w:hAnsi="Palanquin Dark"/>
        </w:rPr>
        <w:t xml:space="preserve">, </w:t>
      </w:r>
      <w:r>
        <w:rPr>
          <w:rFonts w:ascii="Palanquin Dark" w:hAnsi="Palanquin Dark" w:eastAsia="Palanquin Dark" w:cs="Palanquin Dark"/>
        </w:rPr>
        <w:t>पाकविशेषः क्षरणम्</w:t>
      </w:r>
      <w:r>
        <w:rPr>
          <w:rFonts w:eastAsia="Palanquin Dark" w:cs="Palanquin Dark" w:ascii="Palanquin Dark" w:hAnsi="Palanquin Dark"/>
        </w:rPr>
        <w:t xml:space="preserve">, </w:t>
      </w:r>
      <w:r>
        <w:rPr>
          <w:rFonts w:ascii="Palanquin Dark" w:hAnsi="Palanquin Dark" w:eastAsia="Palanquin Dark" w:cs="Palanquin Dark"/>
        </w:rPr>
        <w:t>कर्मण्यण्</w:t>
      </w:r>
      <w:r>
        <w:rPr>
          <w:rFonts w:eastAsia="Palanquin Dark" w:cs="Palanquin Dark" w:ascii="Palanquin Dark" w:hAnsi="Palanquin Dark"/>
        </w:rPr>
        <w:t>, '</w:t>
      </w:r>
      <w:r>
        <w:rPr>
          <w:rFonts w:ascii="Palanquin Dark" w:hAnsi="Palanquin Dark" w:eastAsia="Palanquin Dark" w:cs="Palanquin Dark"/>
        </w:rPr>
        <w:t>कूलसूदस्थलकर्षास्संज्ञायां</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सदसो द्वारि तिष्ठन्नौदुम्बरीमुपतिष्ठते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ऋतधामेति ॥ ऋतं सत्यं यज्ञो वा तत् धाम स्थानं यस्यास्सा ऋतधामा । यद्वा </w:t>
      </w:r>
      <w:r>
        <w:rPr>
          <w:rFonts w:eastAsia="Palanquin Dark" w:cs="Palanquin Dark" w:ascii="Palanquin Dark" w:hAnsi="Palanquin Dark"/>
        </w:rPr>
        <w:t xml:space="preserve">- </w:t>
      </w:r>
      <w:r>
        <w:rPr>
          <w:rFonts w:ascii="Palanquin Dark" w:hAnsi="Palanquin Dark" w:eastAsia="Palanquin Dark" w:cs="Palanquin Dark"/>
        </w:rPr>
        <w:t>ऋतं साम तद्धाम यस्थाः</w:t>
      </w:r>
      <w:r>
        <w:rPr>
          <w:rFonts w:eastAsia="Palanquin Dark" w:cs="Palanquin Dark" w:ascii="Palanquin Dark" w:hAnsi="Palanquin Dark"/>
        </w:rPr>
        <w:t xml:space="preserve">, </w:t>
      </w:r>
      <w:r>
        <w:rPr>
          <w:rFonts w:ascii="Palanquin Dark" w:hAnsi="Palanquin Dark" w:eastAsia="Palanquin Dark" w:cs="Palanquin Dark"/>
        </w:rPr>
        <w:t>तन्मूले हि साम गीयते</w:t>
      </w:r>
      <w:r>
        <w:rPr>
          <w:rFonts w:eastAsia="Palanquin Dark" w:cs="Palanquin Dark" w:ascii="Palanquin Dark" w:hAnsi="Palanquin Dark"/>
        </w:rPr>
        <w:t>, '</w:t>
      </w:r>
      <w:r>
        <w:rPr>
          <w:rFonts w:ascii="Palanquin Dark" w:hAnsi="Palanquin Dark" w:eastAsia="Palanquin Dark" w:cs="Palanquin Dark"/>
        </w:rPr>
        <w:t>औदुम्बरीं स्पृष्ट्वोद्गायेत्</w:t>
      </w:r>
      <w:r>
        <w:rPr>
          <w:rFonts w:eastAsia="Palanquin Dark" w:cs="Palanquin Dark" w:ascii="Palanquin Dark" w:hAnsi="Palanquin Dark"/>
        </w:rPr>
        <w:t xml:space="preserve">' </w:t>
      </w:r>
      <w:r>
        <w:rPr>
          <w:rFonts w:ascii="Palanquin Dark" w:hAnsi="Palanquin Dark" w:eastAsia="Palanquin Dark" w:cs="Palanquin Dark"/>
        </w:rPr>
        <w:t>इति । बहुव्रीहौ पूर्वपदप्रकृतिस्वरत्वम् । ऋतशब्दो निष्ठान्तोन्तोदात्तः । सुवः स्वर्ग आदित्यो वा । तत्रस्थं ज्योतिर्दीप्तिः यस्यास्सा सुवर्ज्योतिः</w:t>
      </w:r>
      <w:r>
        <w:rPr>
          <w:rFonts w:eastAsia="Palanquin Dark" w:cs="Palanquin Dark" w:ascii="Palanquin Dark" w:hAnsi="Palanquin Dark"/>
        </w:rPr>
        <w:t xml:space="preserve">, </w:t>
      </w:r>
      <w:r>
        <w:rPr>
          <w:rFonts w:ascii="Palanquin Dark" w:hAnsi="Palanquin Dark" w:eastAsia="Palanquin Dark" w:cs="Palanquin Dark"/>
        </w:rPr>
        <w:t xml:space="preserve">उच्छ्रितत्वात् । </w:t>
      </w:r>
      <w:r>
        <w:rPr>
          <w:rFonts w:eastAsia="Palanquin Dark" w:cs="Palanquin Dark" w:ascii="Palanquin Dark" w:hAnsi="Palanquin Dark"/>
        </w:rPr>
        <w:t>'</w:t>
      </w:r>
      <w:r>
        <w:rPr>
          <w:rFonts w:ascii="Palanquin Dark" w:hAnsi="Palanquin Dark" w:eastAsia="Palanquin Dark" w:cs="Palanquin Dark"/>
        </w:rPr>
        <w:t>सप्तम्युपमानर्पूवपदस्य वहुव्रीहिर्वाच्यो वाचोत्तरपदलोपश्च</w:t>
      </w:r>
      <w:r>
        <w:rPr>
          <w:rFonts w:eastAsia="Palanquin Dark" w:cs="Palanquin Dark" w:ascii="Palanquin Dark" w:hAnsi="Palanquin Dark"/>
        </w:rPr>
        <w:t xml:space="preserve">' </w:t>
      </w:r>
      <w:r>
        <w:rPr>
          <w:rFonts w:ascii="Palanquin Dark" w:hAnsi="Palanquin Dark" w:eastAsia="Palanquin Dark" w:cs="Palanquin Dark"/>
        </w:rPr>
        <w:t>इति समासः । न्यङ्खरौ स्वरितौ</w:t>
      </w:r>
      <w:r>
        <w:rPr>
          <w:rFonts w:eastAsia="Palanquin Dark" w:cs="Palanquin Dark" w:ascii="Palanquin Dark" w:hAnsi="Palanquin Dark"/>
        </w:rPr>
        <w:t xml:space="preserve">' </w:t>
      </w:r>
      <w:r>
        <w:rPr>
          <w:rFonts w:ascii="Palanquin Dark" w:hAnsi="Palanquin Dark" w:eastAsia="Palanquin Dark" w:cs="Palanquin Dark"/>
        </w:rPr>
        <w:t>इति स्वश्शब्दस्स्वर्यते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ब्रह्मसदनमुपतिष्टते </w:t>
      </w:r>
      <w:r>
        <w:rPr>
          <w:rFonts w:eastAsia="Palanquin Dark" w:cs="Palanquin Dark" w:ascii="Palanquin Dark" w:hAnsi="Palanquin Dark"/>
        </w:rPr>
        <w:t xml:space="preserve">- </w:t>
      </w:r>
      <w:r>
        <w:rPr>
          <w:rFonts w:ascii="Palanquin Dark" w:hAnsi="Palanquin Dark" w:eastAsia="Palanquin Dark" w:cs="Palanquin Dark"/>
        </w:rPr>
        <w:t xml:space="preserve">ब्रह्मज्योतिरिति ॥ ब्रह्म ज्योतिर्दीप्तिर्यस्य स ब्रह्मज्योतिः धिष्ण्यः । </w:t>
      </w:r>
      <w:r>
        <w:rPr>
          <w:rFonts w:eastAsia="Palanquin Dark" w:cs="Palanquin Dark" w:ascii="Palanquin Dark" w:hAnsi="Palanquin Dark"/>
        </w:rPr>
        <w:t xml:space="preserve">' </w:t>
      </w:r>
      <w:r>
        <w:rPr>
          <w:rFonts w:ascii="Palanquin Dark" w:hAnsi="Palanquin Dark" w:eastAsia="Palanquin Dark" w:cs="Palanquin Dark"/>
        </w:rPr>
        <w:t>बृम्हेर्नलोपश्च</w:t>
      </w:r>
      <w:r>
        <w:rPr>
          <w:rFonts w:eastAsia="Palanquin Dark" w:cs="Palanquin Dark" w:ascii="Palanquin Dark" w:hAnsi="Palanquin Dark"/>
        </w:rPr>
        <w:t xml:space="preserve">1 </w:t>
      </w:r>
      <w:r>
        <w:rPr>
          <w:rFonts w:ascii="Palanquin Dark" w:hAnsi="Palanquin Dark" w:eastAsia="Palanquin Dark" w:cs="Palanquin Dark"/>
        </w:rPr>
        <w:t xml:space="preserve">इति मन्प्रत्ययान्तो ब्रह्मशब्दः । यद्वा </w:t>
      </w:r>
      <w:r>
        <w:rPr>
          <w:rFonts w:eastAsia="Palanquin Dark" w:cs="Palanquin Dark" w:ascii="Palanquin Dark" w:hAnsi="Palanquin Dark"/>
        </w:rPr>
        <w:t xml:space="preserve">- </w:t>
      </w:r>
      <w:r>
        <w:rPr>
          <w:rFonts w:ascii="Palanquin Dark" w:hAnsi="Palanquin Dark" w:eastAsia="Palanquin Dark" w:cs="Palanquin Dark"/>
        </w:rPr>
        <w:t xml:space="preserve">द्योतत इति ज्योतिः । </w:t>
      </w:r>
      <w:r>
        <w:rPr>
          <w:rFonts w:eastAsia="Palanquin Dark" w:cs="Palanquin Dark" w:ascii="Palanquin Dark" w:hAnsi="Palanquin Dark"/>
        </w:rPr>
        <w:t>'</w:t>
      </w:r>
      <w:r>
        <w:rPr>
          <w:rFonts w:ascii="Palanquin Dark" w:hAnsi="Palanquin Dark" w:eastAsia="Palanquin Dark" w:cs="Palanquin Dark"/>
        </w:rPr>
        <w:t>द्युतेरिसिन्नादेश्च जः</w:t>
      </w:r>
      <w:r>
        <w:rPr>
          <w:rFonts w:eastAsia="Palanquin Dark" w:cs="Palanquin Dark" w:ascii="Palanquin Dark" w:hAnsi="Palanquin Dark"/>
        </w:rPr>
        <w:t xml:space="preserve">' </w:t>
      </w:r>
      <w:r>
        <w:rPr>
          <w:rFonts w:ascii="Palanquin Dark" w:hAnsi="Palanquin Dark" w:eastAsia="Palanquin Dark" w:cs="Palanquin Dark"/>
        </w:rPr>
        <w:t xml:space="preserve">इतीसिन्प्रत्ययः । द्योतमानो ब्रह्मा यत्र स ब्रह्मज्योतिर्द्योतमानब्रह्मेति यावत् । आहिताग्न्यादित्वात्परनिपातः । ब्रह्मसदने हि बह्मा द्योतते । स्वर्गावस्थानमिवावस्थानं यस्मिन् स सुवर्धामा । उपमानपुर्वपदस्य बहुव्रीहिसमासः । यद्वा </w:t>
      </w:r>
      <w:r>
        <w:rPr>
          <w:rFonts w:eastAsia="Palanquin Dark" w:cs="Palanquin Dark" w:ascii="Palanquin Dark" w:hAnsi="Palanquin Dark"/>
        </w:rPr>
        <w:t xml:space="preserve">- </w:t>
      </w:r>
      <w:r>
        <w:rPr>
          <w:rFonts w:ascii="Palanquin Dark" w:hAnsi="Palanquin Dark" w:eastAsia="Palanquin Dark" w:cs="Palanquin Dark"/>
        </w:rPr>
        <w:t>सुष्ठु अर्यते गम्यत इति स्वः । अर्तेर्विचि गतिसमासः । सुखमुच्यते</w:t>
      </w:r>
      <w:r>
        <w:rPr>
          <w:rFonts w:eastAsia="Palanquin Dark" w:cs="Palanquin Dark" w:ascii="Palanquin Dark" w:hAnsi="Palanquin Dark"/>
        </w:rPr>
        <w:t xml:space="preserve">, </w:t>
      </w:r>
      <w:r>
        <w:rPr>
          <w:rFonts w:ascii="Palanquin Dark" w:hAnsi="Palanquin Dark" w:eastAsia="Palanquin Dark" w:cs="Palanquin Dark"/>
        </w:rPr>
        <w:t xml:space="preserve">सुखनामसु हि </w:t>
      </w:r>
      <w:r>
        <w:rPr>
          <w:rFonts w:eastAsia="Palanquin Dark" w:cs="Palanquin Dark" w:ascii="Palanquin Dark" w:hAnsi="Palanquin Dark"/>
        </w:rPr>
        <w:t>'</w:t>
      </w:r>
      <w:r>
        <w:rPr>
          <w:rFonts w:ascii="Palanquin Dark" w:hAnsi="Palanquin Dark" w:eastAsia="Palanquin Dark" w:cs="Palanquin Dark"/>
        </w:rPr>
        <w:t>सुवः सुखम्</w:t>
      </w:r>
      <w:r>
        <w:rPr>
          <w:rFonts w:eastAsia="Palanquin Dark" w:cs="Palanquin Dark" w:ascii="Palanquin Dark" w:hAnsi="Palanquin Dark"/>
        </w:rPr>
        <w:t xml:space="preserve">' </w:t>
      </w:r>
      <w:r>
        <w:rPr>
          <w:rFonts w:ascii="Palanquin Dark" w:hAnsi="Palanquin Dark" w:eastAsia="Palanquin Dark" w:cs="Palanquin Dark"/>
        </w:rPr>
        <w:t>इति निरुक्तकाराः पठन्ति । सुखं धाम स्थानं यत्र तादृशं</w:t>
      </w:r>
      <w:r>
        <w:rPr>
          <w:rFonts w:eastAsia="Palanquin Dark" w:cs="Palanquin Dark" w:ascii="Palanquin Dark" w:hAnsi="Palanquin Dark"/>
        </w:rPr>
        <w:t xml:space="preserve">, </w:t>
      </w:r>
      <w:r>
        <w:rPr>
          <w:rFonts w:ascii="Palanquin Dark" w:hAnsi="Palanquin Dark" w:eastAsia="Palanquin Dark" w:cs="Palanquin Dark"/>
        </w:rPr>
        <w:t>तत्र हि ब्रह्मा सुखमास्ते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अत्रैव तिष्ठन् 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अजोसीति ॥ जायन्ते उत्पद्यन्तेस्मादाहवनीयादय इत्यजः । </w:t>
      </w:r>
      <w:r>
        <w:rPr>
          <w:rFonts w:eastAsia="Palanquin Dark" w:cs="Palanquin Dark" w:ascii="Palanquin Dark" w:hAnsi="Palanquin Dark"/>
        </w:rPr>
        <w:t>'</w:t>
      </w:r>
      <w:r>
        <w:rPr>
          <w:rFonts w:ascii="Palanquin Dark" w:hAnsi="Palanquin Dark" w:eastAsia="Palanquin Dark" w:cs="Palanquin Dark"/>
        </w:rPr>
        <w:t>जनेर्डश्च</w:t>
      </w:r>
      <w:r>
        <w:rPr>
          <w:rFonts w:eastAsia="Palanquin Dark" w:cs="Palanquin Dark" w:ascii="Palanquin Dark" w:hAnsi="Palanquin Dark"/>
        </w:rPr>
        <w:t xml:space="preserve">' </w:t>
      </w:r>
      <w:r>
        <w:rPr>
          <w:rFonts w:ascii="Palanquin Dark" w:hAnsi="Palanquin Dark" w:eastAsia="Palanquin Dark" w:cs="Palanquin Dark"/>
        </w:rPr>
        <w:t>इति जनेर्डप्रत्ययः</w:t>
      </w:r>
      <w:r>
        <w:rPr>
          <w:rFonts w:eastAsia="Palanquin Dark" w:cs="Palanquin Dark" w:ascii="Palanquin Dark" w:hAnsi="Palanquin Dark"/>
        </w:rPr>
        <w:t xml:space="preserve">, </w:t>
      </w:r>
      <w:r>
        <w:rPr>
          <w:rFonts w:ascii="Palanquin Dark" w:hAnsi="Palanquin Dark" w:eastAsia="Palanquin Dark" w:cs="Palanquin Dark"/>
        </w:rPr>
        <w:t>टिलोपः</w:t>
      </w:r>
      <w:r>
        <w:rPr>
          <w:rFonts w:eastAsia="Palanquin Dark" w:cs="Palanquin Dark" w:ascii="Palanquin Dark" w:hAnsi="Palanquin Dark"/>
        </w:rPr>
        <w:t xml:space="preserve">, </w:t>
      </w:r>
      <w:r>
        <w:rPr>
          <w:rFonts w:ascii="Palanquin Dark" w:hAnsi="Palanquin Dark" w:eastAsia="Palanquin Dark" w:cs="Palanquin Dark"/>
        </w:rPr>
        <w:t xml:space="preserve">धातोश्चाडागमः । यद्वा </w:t>
      </w:r>
      <w:r>
        <w:rPr>
          <w:rFonts w:eastAsia="Palanquin Dark" w:cs="Palanquin Dark" w:ascii="Palanquin Dark" w:hAnsi="Palanquin Dark"/>
        </w:rPr>
        <w:t xml:space="preserve">- </w:t>
      </w:r>
      <w:r>
        <w:rPr>
          <w:rFonts w:ascii="Palanquin Dark" w:hAnsi="Palanquin Dark" w:eastAsia="Palanquin Dark" w:cs="Palanquin Dark"/>
        </w:rPr>
        <w:t>न जायत इत्यजः</w:t>
      </w:r>
      <w:r>
        <w:rPr>
          <w:rFonts w:eastAsia="Palanquin Dark" w:cs="Palanquin Dark" w:ascii="Palanquin Dark" w:hAnsi="Palanquin Dark"/>
        </w:rPr>
        <w:t xml:space="preserve">, </w:t>
      </w:r>
      <w:r>
        <w:rPr>
          <w:rFonts w:ascii="Palanquin Dark" w:hAnsi="Palanquin Dark" w:eastAsia="Palanquin Dark" w:cs="Palanquin Dark"/>
        </w:rPr>
        <w:t xml:space="preserve">नित्य इति यावत् । </w:t>
      </w:r>
      <w:r>
        <w:rPr>
          <w:rFonts w:eastAsia="Palanquin Dark" w:cs="Palanquin Dark" w:ascii="Palanquin Dark" w:hAnsi="Palanquin Dark"/>
        </w:rPr>
        <w:t>'</w:t>
      </w:r>
      <w:r>
        <w:rPr>
          <w:rFonts w:ascii="Palanquin Dark" w:hAnsi="Palanquin Dark" w:eastAsia="Palanquin Dark" w:cs="Palanquin Dark"/>
        </w:rPr>
        <w:t>अन्येष्वपि दृश्यते</w:t>
      </w:r>
      <w:r>
        <w:rPr>
          <w:rFonts w:eastAsia="Palanquin Dark" w:cs="Palanquin Dark" w:ascii="Palanquin Dark" w:hAnsi="Palanquin Dark"/>
        </w:rPr>
        <w:t xml:space="preserve">' </w:t>
      </w:r>
      <w:r>
        <w:rPr>
          <w:rFonts w:ascii="Palanquin Dark" w:hAnsi="Palanquin Dark" w:eastAsia="Palanquin Dark" w:cs="Palanquin Dark"/>
        </w:rPr>
        <w:t>इति डः</w:t>
      </w:r>
      <w:r>
        <w:rPr>
          <w:rFonts w:eastAsia="Palanquin Dark" w:cs="Palanquin Dark" w:ascii="Palanquin Dark" w:hAnsi="Palanquin Dark"/>
        </w:rPr>
        <w:t xml:space="preserve">, </w:t>
      </w:r>
      <w:r>
        <w:rPr>
          <w:rFonts w:ascii="Palanquin Dark" w:hAnsi="Palanquin Dark" w:eastAsia="Palanquin Dark" w:cs="Palanquin Dark"/>
        </w:rPr>
        <w:t xml:space="preserve">न ञ्युपपदत्वात्कृदुत्तरपदप्रकृतिस्वरत्वम्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अजन्ति गच्छन्त्यस्मादाहवनीयादय इत्यजः । अज गतिक्षेपणयोः</w:t>
      </w:r>
      <w:r>
        <w:rPr>
          <w:rFonts w:eastAsia="Palanquin Dark" w:cs="Palanquin Dark" w:ascii="Palanquin Dark" w:hAnsi="Palanquin Dark"/>
        </w:rPr>
        <w:t>, '</w:t>
      </w:r>
      <w:r>
        <w:rPr>
          <w:rFonts w:ascii="Palanquin Dark" w:hAnsi="Palanquin Dark" w:eastAsia="Palanquin Dark" w:cs="Palanquin Dark"/>
        </w:rPr>
        <w:t>घञर्थे कविधानम्</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xml:space="preserve">, </w:t>
      </w:r>
      <w:r>
        <w:rPr>
          <w:rFonts w:ascii="Palanquin Dark" w:hAnsi="Palanquin Dark" w:eastAsia="Palanquin Dark" w:cs="Palanquin Dark"/>
        </w:rPr>
        <w:t>बहुलवचनाद्विभावाभावः । ण्यन्ताद्वा पचाद्यच्</w:t>
      </w:r>
      <w:r>
        <w:rPr>
          <w:rFonts w:eastAsia="Palanquin Dark" w:cs="Palanquin Dark" w:ascii="Palanquin Dark" w:hAnsi="Palanquin Dark"/>
        </w:rPr>
        <w:t>, '</w:t>
      </w:r>
      <w:r>
        <w:rPr>
          <w:rFonts w:ascii="Palanquin Dark" w:hAnsi="Palanquin Dark" w:eastAsia="Palanquin Dark" w:cs="Palanquin Dark"/>
        </w:rPr>
        <w:t>बहुलं सज्ञाच्छन्दसोः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आहवनीयादीनां गमयिता अजः । एकः पादोस्येत्येकपात् । </w:t>
      </w:r>
      <w:r>
        <w:rPr>
          <w:rFonts w:eastAsia="Palanquin Dark" w:cs="Palanquin Dark" w:ascii="Palanquin Dark" w:hAnsi="Palanquin Dark"/>
        </w:rPr>
        <w:t>'</w:t>
      </w:r>
      <w:r>
        <w:rPr>
          <w:rFonts w:ascii="Palanquin Dark" w:hAnsi="Palanquin Dark" w:eastAsia="Palanquin Dark" w:cs="Palanquin Dark"/>
        </w:rPr>
        <w:t>सङ्ख्यासुपूर्वस्य</w:t>
      </w:r>
      <w:r>
        <w:rPr>
          <w:rFonts w:eastAsia="Palanquin Dark" w:cs="Palanquin Dark" w:ascii="Palanquin Dark" w:hAnsi="Palanquin Dark"/>
        </w:rPr>
        <w:t xml:space="preserve">' </w:t>
      </w:r>
      <w:r>
        <w:rPr>
          <w:rFonts w:ascii="Palanquin Dark" w:hAnsi="Palanquin Dark" w:eastAsia="Palanquin Dark" w:cs="Palanquin Dark"/>
        </w:rPr>
        <w:t>इत्यन्तलोपस्समासान्तः</w:t>
      </w:r>
      <w:r>
        <w:rPr>
          <w:rFonts w:eastAsia="Palanquin Dark" w:cs="Palanquin Dark" w:ascii="Palanquin Dark" w:hAnsi="Palanquin Dark"/>
        </w:rPr>
        <w:t xml:space="preserve">, </w:t>
      </w:r>
      <w:r>
        <w:rPr>
          <w:rFonts w:ascii="Palanquin Dark" w:hAnsi="Palanquin Dark" w:eastAsia="Palanquin Dark" w:cs="Palanquin Dark"/>
        </w:rPr>
        <w:t>पूर्वपदप्रकृतिस्वरत्वं</w:t>
      </w:r>
      <w:r>
        <w:rPr>
          <w:rFonts w:eastAsia="Palanquin Dark" w:cs="Palanquin Dark" w:ascii="Palanquin Dark" w:hAnsi="Palanquin Dark"/>
        </w:rPr>
        <w:t>, '</w:t>
      </w:r>
      <w:r>
        <w:rPr>
          <w:rFonts w:ascii="Palanquin Dark" w:hAnsi="Palanquin Dark" w:eastAsia="Palanquin Dark" w:cs="Palanquin Dark"/>
        </w:rPr>
        <w:t>इण्भीकापा</w:t>
      </w:r>
      <w:r>
        <w:rPr>
          <w:rFonts w:eastAsia="Palanquin Dark" w:cs="Palanquin Dark" w:ascii="Palanquin Dark" w:hAnsi="Palanquin Dark"/>
        </w:rPr>
        <w:t xml:space="preserve">' </w:t>
      </w:r>
      <w:r>
        <w:rPr>
          <w:rFonts w:ascii="Palanquin Dark" w:hAnsi="Palanquin Dark" w:eastAsia="Palanquin Dark" w:cs="Palanquin Dark"/>
        </w:rPr>
        <w:t>इत्यादिना कन्प्रत्ययान्त एकशब्दः । एको ह्यस्य पादो देवानां यष्टा देवयण्णामा</w:t>
      </w:r>
      <w:r>
        <w:rPr>
          <w:rFonts w:eastAsia="Palanquin Dark" w:cs="Palanquin Dark" w:ascii="Palanquin Dark" w:hAnsi="Palanquin Dark"/>
        </w:rPr>
        <w:t xml:space="preserve">, </w:t>
      </w:r>
      <w:r>
        <w:rPr>
          <w:rFonts w:ascii="Palanquin Dark" w:hAnsi="Palanquin Dark" w:eastAsia="Palanquin Dark" w:cs="Palanquin Dark"/>
        </w:rPr>
        <w:t xml:space="preserve">यथोक्तम् </w:t>
      </w:r>
      <w:r>
        <w:rPr>
          <w:rFonts w:eastAsia="Palanquin Dark" w:cs="Palanquin Dark" w:ascii="Palanquin Dark" w:hAnsi="Palanquin Dark"/>
        </w:rPr>
        <w:t>- '</w:t>
      </w:r>
      <w:r>
        <w:rPr>
          <w:rFonts w:ascii="Palanquin Dark" w:hAnsi="Palanquin Dark" w:eastAsia="Palanquin Dark" w:cs="Palanquin Dark"/>
        </w:rPr>
        <w:t>आ देवयजं वह</w:t>
      </w:r>
      <w:r>
        <w:rPr>
          <w:rFonts w:eastAsia="Palanquin Dark" w:cs="Palanquin Dark" w:ascii="Palanquin Dark" w:hAnsi="Palanquin Dark"/>
        </w:rPr>
        <w:t xml:space="preserve">' </w:t>
      </w:r>
      <w:r>
        <w:rPr>
          <w:rFonts w:ascii="Palanquin Dark" w:hAnsi="Palanquin Dark" w:eastAsia="Palanquin Dark" w:cs="Palanquin Dark"/>
        </w:rPr>
        <w:t xml:space="preserve">इति । पद्यते प्रतिपद्यते हवींषीति पादः । </w:t>
      </w:r>
      <w:r>
        <w:rPr>
          <w:rFonts w:eastAsia="Palanquin Dark" w:cs="Palanquin Dark" w:ascii="Palanquin Dark" w:hAnsi="Palanquin Dark"/>
        </w:rPr>
        <w:t>'</w:t>
      </w:r>
      <w:r>
        <w:rPr>
          <w:rFonts w:ascii="Palanquin Dark" w:hAnsi="Palanquin Dark" w:eastAsia="Palanquin Dark" w:cs="Palanquin Dark"/>
        </w:rPr>
        <w:t>पदरुजविशस्पृशो घञ्</w:t>
      </w:r>
      <w:r>
        <w:rPr>
          <w:rFonts w:eastAsia="Palanquin Dark" w:cs="Palanquin Dark" w:ascii="Palanquin Dark" w:hAnsi="Palanquin Dark"/>
        </w:rPr>
        <w:t xml:space="preserve">' </w:t>
      </w:r>
      <w:r>
        <w:rPr>
          <w:rFonts w:ascii="Palanquin Dark" w:hAnsi="Palanquin Dark" w:eastAsia="Palanquin Dark" w:cs="Palanquin Dark"/>
        </w:rPr>
        <w:t xml:space="preserve">इति घञ् । अग्नेरंशाः पादाः </w:t>
      </w:r>
      <w:r>
        <w:rPr>
          <w:rFonts w:eastAsia="Palanquin Dark" w:cs="Palanquin Dark" w:ascii="Palanquin Dark" w:hAnsi="Palanquin Dark"/>
        </w:rPr>
        <w:t>'</w:t>
      </w:r>
      <w:r>
        <w:rPr>
          <w:rFonts w:ascii="Palanquin Dark" w:hAnsi="Palanquin Dark" w:eastAsia="Palanquin Dark" w:cs="Palanquin Dark"/>
        </w:rPr>
        <w:t>अपाग्नेग्निमामादं जहि निष्क्रव्यादं सेधा देवयजं वह</w:t>
      </w:r>
      <w:r>
        <w:rPr>
          <w:rFonts w:eastAsia="Palanquin Dark" w:cs="Palanquin Dark" w:ascii="Palanquin Dark" w:hAnsi="Palanquin Dark"/>
        </w:rPr>
        <w:t xml:space="preserve">' </w:t>
      </w:r>
      <w:r>
        <w:rPr>
          <w:rFonts w:ascii="Palanquin Dark" w:hAnsi="Palanquin Dark" w:eastAsia="Palanquin Dark" w:cs="Palanquin Dark"/>
        </w:rPr>
        <w:t>इत्यंशान्तरनिवारणात् हव्यानां वोडुरेकपात्त्वम्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पुराणगार्हपत्यमुपतिष्ठते</w:t>
      </w:r>
      <w:r>
        <w:rPr>
          <w:rFonts w:eastAsia="Palanquin Dark" w:cs="Palanquin Dark" w:ascii="Palanquin Dark" w:hAnsi="Palanquin Dark"/>
        </w:rPr>
        <w:t xml:space="preserve">, </w:t>
      </w:r>
      <w:r>
        <w:rPr>
          <w:rFonts w:ascii="Palanquin Dark" w:hAnsi="Palanquin Dark" w:eastAsia="Palanquin Dark" w:cs="Palanquin Dark"/>
        </w:rPr>
        <w:t xml:space="preserve">यं प्रहास्यन्तो भवन्ति </w:t>
      </w:r>
      <w:r>
        <w:rPr>
          <w:rFonts w:eastAsia="Palanquin Dark" w:cs="Palanquin Dark" w:ascii="Palanquin Dark" w:hAnsi="Palanquin Dark"/>
        </w:rPr>
        <w:t xml:space="preserve">- </w:t>
      </w:r>
      <w:r>
        <w:rPr>
          <w:rFonts w:ascii="Palanquin Dark" w:hAnsi="Palanquin Dark" w:eastAsia="Palanquin Dark" w:cs="Palanquin Dark"/>
        </w:rPr>
        <w:t>अहिरसीति ॥ आगत्य हन्तीत्यहिः</w:t>
      </w:r>
      <w:r>
        <w:rPr>
          <w:rFonts w:eastAsia="Palanquin Dark" w:cs="Palanquin Dark" w:ascii="Palanquin Dark" w:hAnsi="Palanquin Dark"/>
        </w:rPr>
        <w:t xml:space="preserve">, </w:t>
      </w:r>
      <w:r>
        <w:rPr>
          <w:rFonts w:ascii="Palanquin Dark" w:hAnsi="Palanquin Dark" w:eastAsia="Palanquin Dark" w:cs="Palanquin Dark"/>
        </w:rPr>
        <w:t xml:space="preserve">अयं खल्वग्निस्स्वकार्यं प्रत्यागत्य तद्विरोधिनमामादं हन्ति । यथा </w:t>
      </w:r>
      <w:r>
        <w:rPr>
          <w:rFonts w:eastAsia="Palanquin Dark" w:cs="Palanquin Dark" w:ascii="Palanquin Dark" w:hAnsi="Palanquin Dark"/>
        </w:rPr>
        <w:t>'</w:t>
      </w:r>
      <w:r>
        <w:rPr>
          <w:rFonts w:ascii="Palanquin Dark" w:hAnsi="Palanquin Dark" w:eastAsia="Palanquin Dark" w:cs="Palanquin Dark"/>
        </w:rPr>
        <w:t>अपाग्नेग्निमामादं जहि</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 xml:space="preserve">' </w:t>
      </w:r>
      <w:r>
        <w:rPr>
          <w:rFonts w:ascii="Palanquin Dark" w:hAnsi="Palanquin Dark" w:eastAsia="Palanquin Dark" w:cs="Palanquin Dark"/>
        </w:rPr>
        <w:t>आङि श्रिहनिभ्यां ह्रस्वश्च</w:t>
      </w:r>
      <w:r>
        <w:rPr>
          <w:rFonts w:eastAsia="Palanquin Dark" w:cs="Palanquin Dark" w:ascii="Palanquin Dark" w:hAnsi="Palanquin Dark"/>
        </w:rPr>
        <w:t xml:space="preserve">' </w:t>
      </w:r>
      <w:r>
        <w:rPr>
          <w:rFonts w:ascii="Palanquin Dark" w:hAnsi="Palanquin Dark" w:eastAsia="Palanquin Dark" w:cs="Palanquin Dark"/>
        </w:rPr>
        <w:t>इतीञ्प्रत्ययः</w:t>
      </w:r>
      <w:r>
        <w:rPr>
          <w:rFonts w:eastAsia="Palanquin Dark" w:cs="Palanquin Dark" w:ascii="Palanquin Dark" w:hAnsi="Palanquin Dark"/>
        </w:rPr>
        <w:t xml:space="preserve">, </w:t>
      </w:r>
      <w:r>
        <w:rPr>
          <w:rFonts w:ascii="Palanquin Dark" w:hAnsi="Palanquin Dark" w:eastAsia="Palanquin Dark" w:cs="Palanquin Dark"/>
        </w:rPr>
        <w:t>स च डित्</w:t>
      </w:r>
      <w:r>
        <w:rPr>
          <w:rFonts w:eastAsia="Palanquin Dark" w:cs="Palanquin Dark" w:ascii="Palanquin Dark" w:hAnsi="Palanquin Dark"/>
        </w:rPr>
        <w:t>, '</w:t>
      </w:r>
      <w:r>
        <w:rPr>
          <w:rFonts w:ascii="Palanquin Dark" w:hAnsi="Palanquin Dark" w:eastAsia="Palanquin Dark" w:cs="Palanquin Dark"/>
        </w:rPr>
        <w:t>उदात्तश्च</w:t>
      </w:r>
      <w:r>
        <w:rPr>
          <w:rFonts w:eastAsia="Palanquin Dark" w:cs="Palanquin Dark" w:ascii="Palanquin Dark" w:hAnsi="Palanquin Dark"/>
        </w:rPr>
        <w:t xml:space="preserve">' </w:t>
      </w:r>
      <w:r>
        <w:rPr>
          <w:rFonts w:ascii="Palanquin Dark" w:hAnsi="Palanquin Dark" w:eastAsia="Palanquin Dark" w:cs="Palanquin Dark"/>
        </w:rPr>
        <w:t>इत्यनुवृत्तेः कृदुत्तरपदप्रकृतिस्वरत्वं बाधित्वा आङ उदात्तत्वं ह्रस्वत्वं च । अहिरसि यजमानस्याभिमतसम्पादनाय तावदागच्छसि</w:t>
      </w:r>
      <w:r>
        <w:rPr>
          <w:rFonts w:eastAsia="Palanquin Dark" w:cs="Palanquin Dark" w:ascii="Palanquin Dark" w:hAnsi="Palanquin Dark"/>
        </w:rPr>
        <w:t xml:space="preserve">, </w:t>
      </w:r>
      <w:r>
        <w:rPr>
          <w:rFonts w:ascii="Palanquin Dark" w:hAnsi="Palanquin Dark" w:eastAsia="Palanquin Dark" w:cs="Palanquin Dark"/>
        </w:rPr>
        <w:t xml:space="preserve">तद्विरोधिनश्च हन्सीत्यर्थः । यद्वा </w:t>
      </w:r>
      <w:r>
        <w:rPr>
          <w:rFonts w:eastAsia="Palanquin Dark" w:cs="Palanquin Dark" w:ascii="Palanquin Dark" w:hAnsi="Palanquin Dark"/>
        </w:rPr>
        <w:t xml:space="preserve">- </w:t>
      </w:r>
      <w:r>
        <w:rPr>
          <w:rFonts w:ascii="Palanquin Dark" w:hAnsi="Palanquin Dark" w:eastAsia="Palanquin Dark" w:cs="Palanquin Dark"/>
        </w:rPr>
        <w:t>न हन्तीत्यहिः</w:t>
      </w:r>
      <w:r>
        <w:rPr>
          <w:rFonts w:eastAsia="Palanquin Dark" w:cs="Palanquin Dark" w:ascii="Palanquin Dark" w:hAnsi="Palanquin Dark"/>
        </w:rPr>
        <w:t xml:space="preserve">, </w:t>
      </w:r>
      <w:r>
        <w:rPr>
          <w:rFonts w:ascii="Palanquin Dark" w:hAnsi="Palanquin Dark" w:eastAsia="Palanquin Dark" w:cs="Palanquin Dark"/>
        </w:rPr>
        <w:t>अहिंसकोसीत्यर्थः । केवलादेव हन्तेर्बहुलवचनादयमिञ्प्रत्ययः डिच्च । अहिरहन्ता । अव्ययपूर्वपदप्रकृतिस्वरत्वम् । बुध्नं मूलकारणं सर्वकर्मणाम् । स्वार्थे यत्</w:t>
      </w:r>
      <w:r>
        <w:rPr>
          <w:rFonts w:eastAsia="Palanquin Dark" w:cs="Palanquin Dark" w:ascii="Palanquin Dark" w:hAnsi="Palanquin Dark"/>
        </w:rPr>
        <w:t xml:space="preserve">, </w:t>
      </w:r>
      <w:r>
        <w:rPr>
          <w:rFonts w:ascii="Palanquin Dark" w:hAnsi="Palanquin Dark" w:eastAsia="Palanquin Dark" w:cs="Palanquin Dark"/>
        </w:rPr>
        <w:t xml:space="preserve">छान्दस इकारोपजनः । यद्वा </w:t>
      </w:r>
      <w:r>
        <w:rPr>
          <w:rFonts w:eastAsia="Palanquin Dark" w:cs="Palanquin Dark" w:ascii="Palanquin Dark" w:hAnsi="Palanquin Dark"/>
        </w:rPr>
        <w:t xml:space="preserve">- </w:t>
      </w:r>
      <w:r>
        <w:rPr>
          <w:rFonts w:ascii="Palanquin Dark" w:hAnsi="Palanquin Dark" w:eastAsia="Palanquin Dark" w:cs="Palanquin Dark"/>
        </w:rPr>
        <w:t>बुद्धिर्बुध्नं</w:t>
      </w:r>
      <w:r>
        <w:rPr>
          <w:rFonts w:eastAsia="Palanquin Dark" w:cs="Palanquin Dark" w:ascii="Palanquin Dark" w:hAnsi="Palanquin Dark"/>
        </w:rPr>
        <w:t xml:space="preserve">, </w:t>
      </w:r>
      <w:r>
        <w:rPr>
          <w:rFonts w:ascii="Palanquin Dark" w:hAnsi="Palanquin Dark" w:eastAsia="Palanquin Dark" w:cs="Palanquin Dark"/>
        </w:rPr>
        <w:t xml:space="preserve">तत्र भवो बुध्न्यः सर्वदा श्रद्धावतां हृद्गतोसीत्यर्थः । </w:t>
      </w:r>
      <w:r>
        <w:rPr>
          <w:rFonts w:eastAsia="Palanquin Dark" w:cs="Palanquin Dark" w:ascii="Palanquin Dark" w:hAnsi="Palanquin Dark"/>
        </w:rPr>
        <w:t>'</w:t>
      </w:r>
      <w:r>
        <w:rPr>
          <w:rFonts w:ascii="Palanquin Dark" w:hAnsi="Palanquin Dark" w:eastAsia="Palanquin Dark" w:cs="Palanquin Dark"/>
        </w:rPr>
        <w:t>भवे छन्दसि</w:t>
      </w:r>
      <w:r>
        <w:rPr>
          <w:rFonts w:eastAsia="Palanquin Dark" w:cs="Palanquin Dark" w:ascii="Palanquin Dark" w:hAnsi="Palanquin Dark"/>
        </w:rPr>
        <w:t xml:space="preserve">' </w:t>
      </w:r>
      <w:r>
        <w:rPr>
          <w:rFonts w:ascii="Palanquin Dark" w:hAnsi="Palanquin Dark" w:eastAsia="Palanquin Dark" w:cs="Palanquin Dark"/>
        </w:rPr>
        <w:t>इति यत्</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 बाधित्वा व्यत्ययेन । </w:t>
      </w:r>
      <w:r>
        <w:rPr>
          <w:rFonts w:eastAsia="Palanquin Dark" w:cs="Palanquin Dark" w:ascii="Palanquin Dark" w:hAnsi="Palanquin Dark"/>
        </w:rPr>
        <w:t>'</w:t>
      </w:r>
      <w:r>
        <w:rPr>
          <w:rFonts w:ascii="Palanquin Dark" w:hAnsi="Palanquin Dark" w:eastAsia="Palanquin Dark" w:cs="Palanquin Dark"/>
        </w:rPr>
        <w:t>तित्स्वरितम्</w:t>
      </w:r>
      <w:r>
        <w:rPr>
          <w:rFonts w:eastAsia="Palanquin Dark" w:cs="Palanquin Dark" w:ascii="Palanquin Dark" w:hAnsi="Palanquin Dark"/>
        </w:rPr>
        <w:t xml:space="preserve">' </w:t>
      </w:r>
      <w:r>
        <w:rPr>
          <w:rFonts w:ascii="Palanquin Dark" w:hAnsi="Palanquin Dark" w:eastAsia="Palanquin Dark" w:cs="Palanquin Dark"/>
        </w:rPr>
        <w:t>इति स्वरितत्वम् । रौद्रेणेत्यादि व्याख्यातं सर्वत्रानुषज्यते ॥</w:t>
      </w:r>
    </w:p>
    <w:p>
      <w:pPr>
        <w:pStyle w:val="Normal"/>
        <w:rPr/>
      </w:pPr>
      <w:r>
        <w:rPr/>
      </w:r>
    </w:p>
    <w:p>
      <w:pPr>
        <w:pStyle w:val="Normal"/>
        <w:rPr/>
      </w:pPr>
      <w:r>
        <w:rPr>
          <w:rFonts w:ascii="Palanquin Dark" w:hAnsi="Palanquin Dark" w:eastAsia="Palanquin Dark" w:cs="Palanquin Dark"/>
        </w:rPr>
        <w:t>इति तृतीये तृतीयोनुवाकः ॥</w:t>
      </w:r>
    </w:p>
    <w:p>
      <w:pPr>
        <w:pStyle w:val="Normal"/>
        <w:rPr>
          <w:rFonts w:ascii="Palanquin Dark" w:hAnsi="Palanquin Dark" w:eastAsia="Palanquin Dark" w:cs="Palanquin Dark"/>
        </w:rPr>
      </w:pPr>
      <w:r>
        <w:rPr>
          <w:rFonts w:eastAsia="Palanquin Dark" w:cs="Palanquin Dark" w:ascii="Palanquin Dark" w:hAnsi="Palanquin Dark"/>
        </w:rPr>
        <w:t>1.3.4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स्रुचि चतुर्गृहीतं गृहीत्वा शालामुखीये वैसर्जनं जुहोति </w:t>
      </w:r>
      <w:r>
        <w:rPr>
          <w:rFonts w:eastAsia="Palanquin Dark" w:cs="Palanquin Dark" w:ascii="Palanquin Dark" w:hAnsi="Palanquin Dark"/>
        </w:rPr>
        <w:t xml:space="preserve">- </w:t>
      </w:r>
      <w:r>
        <w:rPr>
          <w:rFonts w:ascii="Palanquin Dark" w:hAnsi="Palanquin Dark" w:eastAsia="Palanquin Dark" w:cs="Palanquin Dark"/>
        </w:rPr>
        <w:t xml:space="preserve">त्वं सोमेति यजुरन्तया त्रिपदया गायत्र्या ॥ तनूश्शरीरम् । </w:t>
      </w:r>
      <w:r>
        <w:rPr>
          <w:rFonts w:eastAsia="Palanquin Dark" w:cs="Palanquin Dark" w:ascii="Palanquin Dark" w:hAnsi="Palanquin Dark"/>
        </w:rPr>
        <w:t>'</w:t>
      </w:r>
      <w:r>
        <w:rPr>
          <w:rFonts w:ascii="Palanquin Dark" w:hAnsi="Palanquin Dark" w:eastAsia="Palanquin Dark" w:cs="Palanquin Dark"/>
        </w:rPr>
        <w:t>कृषिचमि</w:t>
      </w:r>
      <w:r>
        <w:rPr>
          <w:rFonts w:eastAsia="Palanquin Dark" w:cs="Palanquin Dark" w:ascii="Palanquin Dark" w:hAnsi="Palanquin Dark"/>
        </w:rPr>
        <w:t xml:space="preserve">' </w:t>
      </w:r>
      <w:r>
        <w:rPr>
          <w:rFonts w:ascii="Palanquin Dark" w:hAnsi="Palanquin Dark" w:eastAsia="Palanquin Dark" w:cs="Palanquin Dark"/>
        </w:rPr>
        <w:t xml:space="preserve">इत्यादिना ऊप्रत्ययः । तां कृन्तन्ति छिन्दन्तीति तनूकृन्ति । </w:t>
      </w:r>
      <w:r>
        <w:rPr>
          <w:rFonts w:eastAsia="Palanquin Dark" w:cs="Palanquin Dark" w:ascii="Palanquin Dark" w:hAnsi="Palanquin Dark"/>
        </w:rPr>
        <w:t>'</w:t>
      </w:r>
      <w:r>
        <w:rPr>
          <w:rFonts w:ascii="Palanquin Dark" w:hAnsi="Palanquin Dark" w:eastAsia="Palanquin Dark" w:cs="Palanquin Dark"/>
        </w:rPr>
        <w:t>क्विप्च</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द्विषन्तीति द्वेषांसि । अन्यैर्दुरात्मभिरभिचारादिप्रवृत्तैः कृतान्यन्यकृतानि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यानि शरीरमपि नाशयन्ति तेभ्यो रक्षःप्रभृतिभ्यो यन्ता तत्पीडापगमद्वारेण रक्षकः । हे सोम इर्दृशस्त्वमेव खलु नः उरु महत्वरूपं गृहं धनं वा</w:t>
      </w:r>
      <w:r>
        <w:rPr>
          <w:rFonts w:eastAsia="Palanquin Dark" w:cs="Palanquin Dark" w:ascii="Palanquin Dark" w:hAnsi="Palanquin Dark"/>
        </w:rPr>
        <w:t xml:space="preserve">, </w:t>
      </w:r>
      <w:r>
        <w:rPr>
          <w:rFonts w:ascii="Palanquin Dark" w:hAnsi="Palanquin Dark" w:eastAsia="Palanquin Dark" w:cs="Palanquin Dark"/>
        </w:rPr>
        <w:t xml:space="preserve">वरणीयत्वात् । </w:t>
      </w:r>
      <w:r>
        <w:rPr>
          <w:rFonts w:eastAsia="Palanquin Dark" w:cs="Palanquin Dark" w:ascii="Palanquin Dark" w:hAnsi="Palanquin Dark"/>
        </w:rPr>
        <w:t>'</w:t>
      </w:r>
      <w:r>
        <w:rPr>
          <w:rFonts w:ascii="Palanquin Dark" w:hAnsi="Palanquin Dark" w:eastAsia="Palanquin Dark" w:cs="Palanquin Dark"/>
        </w:rPr>
        <w:t>जॄवृञ्भ्यामूथन्</w:t>
      </w:r>
      <w:r>
        <w:rPr>
          <w:rFonts w:eastAsia="Palanquin Dark" w:cs="Palanquin Dark" w:ascii="Palanquin Dark" w:hAnsi="Palanquin Dark"/>
        </w:rPr>
        <w:t xml:space="preserve">' </w:t>
      </w:r>
      <w:r>
        <w:rPr>
          <w:rFonts w:ascii="Palanquin Dark" w:hAnsi="Palanquin Dark" w:eastAsia="Palanquin Dark" w:cs="Palanquin Dark"/>
        </w:rPr>
        <w:t>इत्यूथन्प्रत्ययः । धनानि लिप्समानो हि स्तुत्यं तद्रूपेण स्तौति</w:t>
      </w:r>
      <w:r>
        <w:rPr>
          <w:rFonts w:eastAsia="Palanquin Dark" w:cs="Palanquin Dark" w:ascii="Palanquin Dark" w:hAnsi="Palanquin Dark"/>
        </w:rPr>
        <w:t xml:space="preserve">; </w:t>
      </w:r>
      <w:r>
        <w:rPr>
          <w:rFonts w:ascii="Palanquin Dark" w:hAnsi="Palanquin Dark" w:eastAsia="Palanquin Dark" w:cs="Palanquin Dark"/>
        </w:rPr>
        <w:t xml:space="preserve">तस्मान्महद्धर्नं मे देहीतिभावः । </w:t>
      </w:r>
      <w:r>
        <w:rPr>
          <w:rFonts w:eastAsia="Palanquin Dark" w:cs="Palanquin Dark" w:ascii="Palanquin Dark" w:hAnsi="Palanquin Dark"/>
        </w:rPr>
        <w:t>'</w:t>
      </w:r>
      <w:r>
        <w:rPr>
          <w:rFonts w:ascii="Palanquin Dark" w:hAnsi="Palanquin Dark" w:eastAsia="Palanquin Dark" w:cs="Palanquin Dark"/>
        </w:rPr>
        <w:t>उरुणस्कृधीति वावैतदाह</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इदृशाय तुभ्यं स्वाहा सुहुतमिदमस्त्विति प्रदानार्थो निपातः । कथमत्र </w:t>
      </w:r>
      <w:r>
        <w:rPr>
          <w:rFonts w:eastAsia="Palanquin Dark" w:cs="Palanquin Dark" w:ascii="Palanquin Dark" w:hAnsi="Palanquin Dark"/>
        </w:rPr>
        <w:t>'</w:t>
      </w:r>
      <w:r>
        <w:rPr>
          <w:rFonts w:ascii="Palanquin Dark" w:hAnsi="Palanquin Dark" w:eastAsia="Palanquin Dark" w:cs="Palanquin Dark"/>
        </w:rPr>
        <w:t>तनूकृद्ध्येषः</w:t>
      </w:r>
      <w:r>
        <w:rPr>
          <w:rFonts w:eastAsia="Palanquin Dark" w:cs="Palanquin Dark" w:ascii="Palanquin Dark" w:hAnsi="Palanquin Dark"/>
        </w:rPr>
        <w:t xml:space="preserve">' </w:t>
      </w:r>
      <w:r>
        <w:rPr>
          <w:rFonts w:ascii="Palanquin Dark" w:hAnsi="Palanquin Dark" w:eastAsia="Palanquin Dark" w:cs="Palanquin Dark"/>
        </w:rPr>
        <w:t>इति ब्राह्मणमुपपद्यते</w:t>
      </w:r>
      <w:r>
        <w:rPr>
          <w:rFonts w:eastAsia="Palanquin Dark" w:cs="Palanquin Dark" w:ascii="Palanquin Dark" w:hAnsi="Palanquin Dark"/>
        </w:rPr>
        <w:t xml:space="preserve">? </w:t>
      </w:r>
      <w:r>
        <w:rPr>
          <w:rFonts w:ascii="Palanquin Dark" w:hAnsi="Palanquin Dark" w:eastAsia="Palanquin Dark" w:cs="Palanquin Dark"/>
        </w:rPr>
        <w:t xml:space="preserve">उच्यते </w:t>
      </w:r>
      <w:r>
        <w:rPr>
          <w:rFonts w:eastAsia="Palanquin Dark" w:cs="Palanquin Dark" w:ascii="Palanquin Dark" w:hAnsi="Palanquin Dark"/>
        </w:rPr>
        <w:t xml:space="preserve">- </w:t>
      </w:r>
      <w:r>
        <w:rPr>
          <w:rFonts w:ascii="Palanquin Dark" w:hAnsi="Palanquin Dark" w:eastAsia="Palanquin Dark" w:cs="Palanquin Dark"/>
        </w:rPr>
        <w:t>तनूकृतामपि रक्षःप्रभृतीनामेष हि तनूकृत्</w:t>
      </w:r>
      <w:r>
        <w:rPr>
          <w:rFonts w:eastAsia="Palanquin Dark" w:cs="Palanquin Dark" w:ascii="Palanquin Dark" w:hAnsi="Palanquin Dark"/>
        </w:rPr>
        <w:t xml:space="preserve">; </w:t>
      </w:r>
      <w:r>
        <w:rPr>
          <w:rFonts w:ascii="Palanquin Dark" w:hAnsi="Palanquin Dark" w:eastAsia="Palanquin Dark" w:cs="Palanquin Dark"/>
        </w:rPr>
        <w:t xml:space="preserve">तस्मात्किमनेन कर्तुं न शक्यत इति प्रतिपाद्यते । यद्वा </w:t>
      </w:r>
      <w:r>
        <w:rPr>
          <w:rFonts w:eastAsia="Palanquin Dark" w:cs="Palanquin Dark" w:ascii="Palanquin Dark" w:hAnsi="Palanquin Dark"/>
        </w:rPr>
        <w:t xml:space="preserve">- </w:t>
      </w:r>
      <w:r>
        <w:rPr>
          <w:rFonts w:ascii="Palanquin Dark" w:hAnsi="Palanquin Dark" w:eastAsia="Palanquin Dark" w:cs="Palanquin Dark"/>
        </w:rPr>
        <w:t>करोतेरेव क्विप् । तत्र हि बहवस्तनूकृतश्शरीरस्योत्पादयितारः । प्रजानाम् पिता रेतस्सिञ्चाति प्रजनने । सोमस्सिक्तं रेतो दधाति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सोमो वै रेतोधाः</w:t>
      </w:r>
      <w:r>
        <w:rPr>
          <w:rFonts w:eastAsia="Palanquin Dark" w:cs="Palanquin Dark" w:ascii="Palanquin Dark" w:hAnsi="Palanquin Dark"/>
        </w:rPr>
        <w:t xml:space="preserve">' </w:t>
      </w:r>
      <w:r>
        <w:rPr>
          <w:rFonts w:ascii="Palanquin Dark" w:hAnsi="Palanquin Dark" w:eastAsia="Palanquin Dark" w:cs="Palanquin Dark"/>
        </w:rPr>
        <w:t xml:space="preserve">इति । त्वष्टा वै रेतसास्सिक्तस्य रूपाणि विकरोतीति । अयमर्थः </w:t>
      </w:r>
      <w:r>
        <w:rPr>
          <w:rFonts w:eastAsia="Palanquin Dark" w:cs="Palanquin Dark" w:ascii="Palanquin Dark" w:hAnsi="Palanquin Dark"/>
        </w:rPr>
        <w:t xml:space="preserve">- </w:t>
      </w:r>
      <w:r>
        <w:rPr>
          <w:rFonts w:ascii="Palanquin Dark" w:hAnsi="Palanquin Dark" w:eastAsia="Palanquin Dark" w:cs="Palanquin Dark"/>
        </w:rPr>
        <w:t xml:space="preserve">हे सोम त्वं खलु तनूकृद्भ्योपि तनूकृतोनुप्रविश्य स्थितोसि । अत्र प्रासादात्प्रेक्षत इतिवल्ल्यब्लोपे कर्मणि पञ्चमी । त्वमपि तनूकृतां मध्ये कश्चिदेक इत्यर्थः । यद्वा </w:t>
      </w:r>
      <w:r>
        <w:rPr>
          <w:rFonts w:eastAsia="Palanquin Dark" w:cs="Palanquin Dark" w:ascii="Palanquin Dark" w:hAnsi="Palanquin Dark"/>
        </w:rPr>
        <w:t>- '</w:t>
      </w:r>
      <w:r>
        <w:rPr>
          <w:rFonts w:ascii="Palanquin Dark" w:hAnsi="Palanquin Dark" w:eastAsia="Palanquin Dark" w:cs="Palanquin Dark"/>
        </w:rPr>
        <w:t>सुपां सुपोभवन्ति</w:t>
      </w:r>
      <w:r>
        <w:rPr>
          <w:rFonts w:eastAsia="Palanquin Dark" w:cs="Palanquin Dark" w:ascii="Palanquin Dark" w:hAnsi="Palanquin Dark"/>
        </w:rPr>
        <w:t xml:space="preserve">' </w:t>
      </w:r>
      <w:r>
        <w:rPr>
          <w:rFonts w:ascii="Palanquin Dark" w:hAnsi="Palanquin Dark" w:eastAsia="Palanquin Dark" w:cs="Palanquin Dark"/>
        </w:rPr>
        <w:t>इति सोर्भ्यसादेशः</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तनूकृध्येषः</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यस्मादेवं तस्मादन्यैर्युष्मद्व्यतिरिक्तैः दुरात्मभिः कृतानि यानि द्वेषांसि युष्मत्कृततनूविरोधीति ज्यरादीनि व्यसनानि तेभ्यो यन्ता त्वमेवास्माकमुरु वरूथमिति । </w:t>
      </w:r>
      <w:r>
        <w:rPr>
          <w:rFonts w:eastAsia="Palanquin Dark" w:cs="Palanquin Dark" w:ascii="Palanquin Dark" w:hAnsi="Palanquin Dark"/>
        </w:rPr>
        <w:t>'</w:t>
      </w:r>
      <w:r>
        <w:rPr>
          <w:rFonts w:ascii="Palanquin Dark" w:hAnsi="Palanquin Dark" w:eastAsia="Palanquin Dark" w:cs="Palanquin Dark"/>
        </w:rPr>
        <w:t>सुवर्गाय वा एतानि लोकाय हूयन्ते यद्वैसर्जनानि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अवान्तरदीक्षां विसृज्य स्रुवेणाप्तुं प्रस्कन्दयति </w:t>
      </w:r>
      <w:r>
        <w:rPr>
          <w:rFonts w:eastAsia="Palanquin Dark" w:cs="Palanquin Dark" w:ascii="Palanquin Dark" w:hAnsi="Palanquin Dark"/>
        </w:rPr>
        <w:t xml:space="preserve">- </w:t>
      </w:r>
      <w:r>
        <w:rPr>
          <w:rFonts w:ascii="Palanquin Dark" w:hAnsi="Palanquin Dark" w:eastAsia="Palanquin Dark" w:cs="Palanquin Dark"/>
        </w:rPr>
        <w:t xml:space="preserve">जुषाण इति विराजा यजुरन्तया एकपदया ॥ अप्तुः बिन्दुः । विभीक्तव्यत्ययः । आज्यस्याप्तुं वेतु पिबतु । कः </w:t>
      </w:r>
      <w:r>
        <w:rPr>
          <w:rFonts w:eastAsia="Palanquin Dark" w:cs="Palanquin Dark" w:ascii="Palanquin Dark" w:hAnsi="Palanquin Dark"/>
        </w:rPr>
        <w:t xml:space="preserve">- </w:t>
      </w:r>
      <w:r>
        <w:rPr>
          <w:rFonts w:ascii="Palanquin Dark" w:hAnsi="Palanquin Dark" w:eastAsia="Palanquin Dark" w:cs="Palanquin Dark"/>
        </w:rPr>
        <w:t>जुषाणः प्रीयमाणः । ताच्छीलिकश्चानश्</w:t>
      </w:r>
      <w:r>
        <w:rPr>
          <w:rFonts w:eastAsia="Palanquin Dark" w:cs="Palanquin Dark" w:ascii="Palanquin Dark" w:hAnsi="Palanquin Dark"/>
        </w:rPr>
        <w:t>, '</w:t>
      </w:r>
      <w:r>
        <w:rPr>
          <w:rFonts w:ascii="Palanquin Dark" w:hAnsi="Palanquin Dark" w:eastAsia="Palanquin Dark" w:cs="Palanquin Dark"/>
        </w:rPr>
        <w:t>भहुलं छन्दसि</w:t>
      </w:r>
      <w:r>
        <w:rPr>
          <w:rFonts w:eastAsia="Palanquin Dark" w:cs="Palanquin Dark" w:ascii="Palanquin Dark" w:hAnsi="Palanquin Dark"/>
        </w:rPr>
        <w:t xml:space="preserve">' </w:t>
      </w:r>
      <w:r>
        <w:rPr>
          <w:rFonts w:ascii="Palanquin Dark" w:hAnsi="Palanquin Dark" w:eastAsia="Palanquin Dark" w:cs="Palanquin Dark"/>
        </w:rPr>
        <w:t>इति शं बाबित्वा शपो लुक्</w:t>
      </w:r>
      <w:r>
        <w:rPr>
          <w:rFonts w:eastAsia="Palanquin Dark" w:cs="Palanquin Dark" w:ascii="Palanquin Dark" w:hAnsi="Palanquin Dark"/>
        </w:rPr>
        <w:t xml:space="preserve">, </w:t>
      </w:r>
      <w:r>
        <w:rPr>
          <w:rFonts w:ascii="Palanquin Dark" w:hAnsi="Palanquin Dark" w:eastAsia="Palanquin Dark" w:cs="Palanquin Dark"/>
        </w:rPr>
        <w:t xml:space="preserve">लसार्वधातुकानुदात्तत्वाभावात् </w:t>
      </w:r>
      <w:r>
        <w:rPr>
          <w:rFonts w:eastAsia="Palanquin Dark" w:cs="Palanquin Dark" w:ascii="Palanquin Dark" w:hAnsi="Palanquin Dark"/>
        </w:rPr>
        <w:t>'</w:t>
      </w:r>
      <w:r>
        <w:rPr>
          <w:rFonts w:ascii="Palanquin Dark" w:hAnsi="Palanquin Dark" w:eastAsia="Palanquin Dark" w:cs="Palanquin Dark"/>
        </w:rPr>
        <w:t xml:space="preserve">चितः इत्यन्तोदात्तत्वम्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आप्तव्योप्तुः । </w:t>
      </w:r>
      <w:r>
        <w:rPr>
          <w:rFonts w:eastAsia="Palanquin Dark" w:cs="Palanquin Dark" w:ascii="Palanquin Dark" w:hAnsi="Palanquin Dark"/>
        </w:rPr>
        <w:t>`</w:t>
      </w:r>
      <w:r>
        <w:rPr>
          <w:rFonts w:ascii="Palanquin Dark" w:hAnsi="Palanquin Dark" w:eastAsia="Palanquin Dark" w:cs="Palanquin Dark"/>
        </w:rPr>
        <w:t>आप्नोतेर्ह्रस्वश्च</w:t>
      </w:r>
      <w:r>
        <w:rPr>
          <w:rFonts w:eastAsia="Palanquin Dark" w:cs="Palanquin Dark" w:ascii="Palanquin Dark" w:hAnsi="Palanquin Dark"/>
        </w:rPr>
        <w:t xml:space="preserve">' </w:t>
      </w:r>
      <w:r>
        <w:rPr>
          <w:rFonts w:ascii="Palanquin Dark" w:hAnsi="Palanquin Dark" w:eastAsia="Palanquin Dark" w:cs="Palanquin Dark"/>
        </w:rPr>
        <w:t xml:space="preserve">इत्याप्तोतेस्तुप्रत्ययः । आप्तव्योयं सोमः प्रीयमाण आज्यस्य वेतु पिबतु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इत्याज्यस्य सम्प्रदानत्वम्</w:t>
      </w:r>
      <w:r>
        <w:rPr>
          <w:rFonts w:eastAsia="Palanquin Dark" w:cs="Palanquin Dark" w:ascii="Palanquin Dark" w:hAnsi="Palanquin Dark"/>
        </w:rPr>
        <w:t>, '</w:t>
      </w:r>
      <w:r>
        <w:rPr>
          <w:rFonts w:ascii="Palanquin Dark" w:hAnsi="Palanquin Dark" w:eastAsia="Palanquin Dark" w:cs="Palanquin Dark"/>
        </w:rPr>
        <w:t>चतुर्थ्यर्थे 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षष्ठी । </w:t>
      </w:r>
      <w:r>
        <w:rPr>
          <w:rFonts w:eastAsia="Palanquin Dark" w:cs="Palanquin Dark" w:ascii="Palanquin Dark" w:hAnsi="Palanquin Dark"/>
        </w:rPr>
        <w:t>'</w:t>
      </w:r>
      <w:r>
        <w:rPr>
          <w:rFonts w:ascii="Palanquin Dark" w:hAnsi="Palanquin Dark" w:eastAsia="Palanquin Dark" w:cs="Palanquin Dark"/>
        </w:rPr>
        <w:t>देवान्वै सुवर्गं लोकं यतो रक्षांस्यजिघासन्</w:t>
      </w:r>
      <w:r>
        <w:rPr>
          <w:rFonts w:eastAsia="Palanquin Dark" w:cs="Palanquin Dark" w:ascii="Palanquin Dark" w:hAnsi="Palanquin Dark"/>
        </w:rPr>
        <w:t xml:space="preserve">' </w:t>
      </w:r>
      <w:r>
        <w:rPr>
          <w:rFonts w:ascii="Palanquin Dark" w:hAnsi="Palanquin Dark" w:eastAsia="Palanquin Dark" w:cs="Palanquin Dark"/>
        </w:rPr>
        <w:t>इत्यादि ब्राह्मणम् । स्वाहेति पुर्ववत्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पूर्वया द्वारा शालाया उपनिष्क्रामति</w:t>
      </w:r>
      <w:r>
        <w:rPr>
          <w:rFonts w:eastAsia="Palanquin Dark" w:cs="Palanquin Dark" w:ascii="Palanquin Dark" w:hAnsi="Palanquin Dark"/>
        </w:rPr>
        <w:t xml:space="preserve">- </w:t>
      </w:r>
      <w:r>
        <w:rPr>
          <w:rFonts w:ascii="Palanquin Dark" w:hAnsi="Palanquin Dark" w:eastAsia="Palanquin Dark" w:cs="Palanquin Dark"/>
        </w:rPr>
        <w:t>अयं न इति चतुष्पदया त्रिष्टुभा ॥ अयमग्नीषोमाख्यः प्रणियमानोग्रिर्वरिवः कृणोतु अभीष्टानि धनानि ददातु । कृवि हिंसाकरणयोः</w:t>
      </w:r>
      <w:r>
        <w:rPr>
          <w:rFonts w:eastAsia="Palanquin Dark" w:cs="Palanquin Dark" w:ascii="Palanquin Dark" w:hAnsi="Palanquin Dark"/>
        </w:rPr>
        <w:t>, '</w:t>
      </w:r>
      <w:r>
        <w:rPr>
          <w:rFonts w:ascii="Palanquin Dark" w:hAnsi="Palanquin Dark" w:eastAsia="Palanquin Dark" w:cs="Palanquin Dark"/>
        </w:rPr>
        <w:t>धिन्विकृण्व्योरच</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इत्युप्रत्ययः । किञ्च </w:t>
      </w:r>
      <w:r>
        <w:rPr>
          <w:rFonts w:eastAsia="Palanquin Dark" w:cs="Palanquin Dark" w:ascii="Palanquin Dark" w:hAnsi="Palanquin Dark"/>
        </w:rPr>
        <w:t xml:space="preserve">- </w:t>
      </w:r>
      <w:r>
        <w:rPr>
          <w:rFonts w:ascii="Palanquin Dark" w:hAnsi="Palanquin Dark" w:eastAsia="Palanquin Dark" w:cs="Palanquin Dark"/>
        </w:rPr>
        <w:t>अयं मृधस्सङ्ग्रामान् प्रभिन्दन् प्रकर्षेण विनाशयन् पुरोग्रत एतु गच्छतु । ततश्चायमग्निरस्माकं शत्रून् जयतु । जर्हृषाणः जयेन भृशं हृष्टान्तःकरणः । हृषेर्यड्लुगन्ताद्व्यत्ययेनात्मनेपदम्</w:t>
      </w:r>
      <w:r>
        <w:rPr>
          <w:rFonts w:eastAsia="Palanquin Dark" w:cs="Palanquin Dark" w:ascii="Palanquin Dark" w:hAnsi="Palanquin Dark"/>
        </w:rPr>
        <w:t>, '</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अयमग्निर्वाजमन्नं जयतु अस्मदर्थमात्मवशं करोतु । क्व </w:t>
      </w:r>
      <w:r>
        <w:rPr>
          <w:rFonts w:eastAsia="Palanquin Dark" w:cs="Palanquin Dark" w:ascii="Palanquin Dark" w:hAnsi="Palanquin Dark"/>
        </w:rPr>
        <w:t xml:space="preserve">? </w:t>
      </w:r>
      <w:r>
        <w:rPr>
          <w:rFonts w:ascii="Palanquin Dark" w:hAnsi="Palanquin Dark" w:eastAsia="Palanquin Dark" w:cs="Palanquin Dark"/>
        </w:rPr>
        <w:t xml:space="preserve">। वाजसातौ । </w:t>
      </w:r>
      <w:r>
        <w:rPr>
          <w:rFonts w:eastAsia="Palanquin Dark" w:cs="Palanquin Dark" w:ascii="Palanquin Dark" w:hAnsi="Palanquin Dark"/>
        </w:rPr>
        <w:t>'</w:t>
      </w:r>
      <w:r>
        <w:rPr>
          <w:rFonts w:ascii="Palanquin Dark" w:hAnsi="Palanquin Dark" w:eastAsia="Palanquin Dark" w:cs="Palanquin Dark"/>
        </w:rPr>
        <w:t>ऊतियूति</w:t>
      </w:r>
      <w:r>
        <w:rPr>
          <w:rFonts w:eastAsia="Palanquin Dark" w:cs="Palanquin Dark" w:ascii="Palanquin Dark" w:hAnsi="Palanquin Dark"/>
        </w:rPr>
        <w:t xml:space="preserve">' </w:t>
      </w:r>
      <w:r>
        <w:rPr>
          <w:rFonts w:ascii="Palanquin Dark" w:hAnsi="Palanquin Dark" w:eastAsia="Palanquin Dark" w:cs="Palanquin Dark"/>
        </w:rPr>
        <w:t>इत्यादिना निपातनात् सनोतेः कर्मणि क्तिन्</w:t>
      </w:r>
      <w:r>
        <w:rPr>
          <w:rFonts w:eastAsia="Palanquin Dark" w:cs="Palanquin Dark" w:ascii="Palanquin Dark" w:hAnsi="Palanquin Dark"/>
        </w:rPr>
        <w:t>, '</w:t>
      </w:r>
      <w:r>
        <w:rPr>
          <w:rFonts w:ascii="Palanquin Dark" w:hAnsi="Palanquin Dark" w:eastAsia="Palanquin Dark" w:cs="Palanquin Dark"/>
        </w:rPr>
        <w:t>जनसन</w:t>
      </w:r>
      <w:r>
        <w:rPr>
          <w:rFonts w:eastAsia="Palanquin Dark" w:cs="Palanquin Dark" w:ascii="Palanquin Dark" w:hAnsi="Palanquin Dark"/>
        </w:rPr>
        <w:t xml:space="preserve">' </w:t>
      </w:r>
      <w:r>
        <w:rPr>
          <w:rFonts w:ascii="Palanquin Dark" w:hAnsi="Palanquin Dark" w:eastAsia="Palanquin Dark" w:cs="Palanquin Dark"/>
        </w:rPr>
        <w:t>इत्यात्वम् । वाजो लभ्यते यस्मिन् तस्मिन् वाजसातौ सङ्गामे वाजं जयतु । वाजशब्दो वृषादित्वादाद्युदात्तः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आह्वनीये स्रुवाहुतिं जुहोति </w:t>
      </w:r>
      <w:r>
        <w:rPr>
          <w:rFonts w:eastAsia="Palanquin Dark" w:cs="Palanquin Dark" w:ascii="Palanquin Dark" w:hAnsi="Palanquin Dark"/>
        </w:rPr>
        <w:t xml:space="preserve">- </w:t>
      </w:r>
      <w:r>
        <w:rPr>
          <w:rFonts w:ascii="Palanquin Dark" w:hAnsi="Palanquin Dark" w:eastAsia="Palanquin Dark" w:cs="Palanquin Dark"/>
        </w:rPr>
        <w:t xml:space="preserve">उरु विष्णो इति चतुष्पदयानुष्टुभा ॥ हे अग्ने विष्णो व्यापक । </w:t>
      </w:r>
      <w:r>
        <w:rPr>
          <w:rFonts w:eastAsia="Palanquin Dark" w:cs="Palanquin Dark" w:ascii="Palanquin Dark" w:hAnsi="Palanquin Dark"/>
        </w:rPr>
        <w:t>'</w:t>
      </w:r>
      <w:r>
        <w:rPr>
          <w:rFonts w:ascii="Palanquin Dark" w:hAnsi="Palanquin Dark" w:eastAsia="Palanquin Dark" w:cs="Palanquin Dark"/>
        </w:rPr>
        <w:t>विषेः किच्च</w:t>
      </w:r>
      <w:r>
        <w:rPr>
          <w:rFonts w:eastAsia="Palanquin Dark" w:cs="Palanquin Dark" w:ascii="Palanquin Dark" w:hAnsi="Palanquin Dark"/>
        </w:rPr>
        <w:t xml:space="preserve">' </w:t>
      </w:r>
      <w:r>
        <w:rPr>
          <w:rFonts w:ascii="Palanquin Dark" w:hAnsi="Palanquin Dark" w:eastAsia="Palanquin Dark" w:cs="Palanquin Dark"/>
        </w:rPr>
        <w:t xml:space="preserve">इति नुप्रत्ययः । उरु विक्र्मस्व महाविक्रमो भव सर्वत्राप्रतिहतो भव । </w:t>
      </w:r>
      <w:r>
        <w:rPr>
          <w:rFonts w:eastAsia="Palanquin Dark" w:cs="Palanquin Dark" w:ascii="Palanquin Dark" w:hAnsi="Palanquin Dark"/>
        </w:rPr>
        <w:t>'</w:t>
      </w:r>
      <w:r>
        <w:rPr>
          <w:rFonts w:ascii="Palanquin Dark" w:hAnsi="Palanquin Dark" w:eastAsia="Palanquin Dark" w:cs="Palanquin Dark"/>
        </w:rPr>
        <w:t>वृत्तिसर्गतायनेषु क्रमः</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किञ्च – नः अस्माकं क्षयाय निवासाय निवासस्य । </w:t>
      </w:r>
      <w:r>
        <w:rPr>
          <w:rFonts w:eastAsia="Palanquin Dark" w:cs="Palanquin Dark" w:ascii="Palanquin Dark" w:hAnsi="Palanquin Dark"/>
        </w:rPr>
        <w:t>'</w:t>
      </w:r>
      <w:r>
        <w:rPr>
          <w:rFonts w:ascii="Palanquin Dark" w:hAnsi="Palanquin Dark" w:eastAsia="Palanquin Dark" w:cs="Palanquin Dark"/>
        </w:rPr>
        <w:t>षष्ठ्यर्थे चतुर्थी वक्तव्या</w:t>
      </w:r>
      <w:r>
        <w:rPr>
          <w:rFonts w:eastAsia="Palanquin Dark" w:cs="Palanquin Dark" w:ascii="Palanquin Dark" w:hAnsi="Palanquin Dark"/>
        </w:rPr>
        <w:t xml:space="preserve">', </w:t>
      </w:r>
      <w:r>
        <w:rPr>
          <w:rFonts w:ascii="Palanquin Dark" w:hAnsi="Palanquin Dark" w:eastAsia="Palanquin Dark" w:cs="Palanquin Dark"/>
        </w:rPr>
        <w:t>क्षयो निवासे</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उरु कृधि बहुधनादिकं देहि</w:t>
      </w:r>
      <w:r>
        <w:rPr>
          <w:rFonts w:eastAsia="Palanquin Dark" w:cs="Palanquin Dark" w:ascii="Palanquin Dark" w:hAnsi="Palanquin Dark"/>
        </w:rPr>
        <w:t xml:space="preserve">, </w:t>
      </w:r>
      <w:r>
        <w:rPr>
          <w:rFonts w:ascii="Palanquin Dark" w:hAnsi="Palanquin Dark" w:eastAsia="Palanquin Dark" w:cs="Palanquin Dark"/>
        </w:rPr>
        <w:t xml:space="preserve">अरिक्तमस्माकं निवासं कुर्वित्यर्यः । </w:t>
      </w:r>
      <w:r>
        <w:rPr>
          <w:rFonts w:eastAsia="Palanquin Dark" w:cs="Palanquin Dark" w:ascii="Palanquin Dark" w:hAnsi="Palanquin Dark"/>
        </w:rPr>
        <w:t>'</w:t>
      </w:r>
      <w:r>
        <w:rPr>
          <w:rFonts w:ascii="Palanquin Dark" w:hAnsi="Palanquin Dark" w:eastAsia="Palanquin Dark" w:cs="Palanquin Dark"/>
        </w:rPr>
        <w:t>कः करत्करतिकृधिकृतेष्वनदितेः</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नसस्सकारस्य सकारो व्यत्ययेन न प्रवर्तते । उक्तं च प्रातिशाख्ये </w:t>
      </w:r>
      <w:r>
        <w:rPr>
          <w:rFonts w:eastAsia="Palanquin Dark" w:cs="Palanquin Dark" w:ascii="Palanquin Dark" w:hAnsi="Palanquin Dark"/>
        </w:rPr>
        <w:t>'</w:t>
      </w:r>
      <w:r>
        <w:rPr>
          <w:rFonts w:ascii="Palanquin Dark" w:hAnsi="Palanquin Dark" w:eastAsia="Palanquin Dark" w:cs="Palanquin Dark"/>
        </w:rPr>
        <w:t>न सक्रघकारपरे</w:t>
      </w:r>
      <w:r>
        <w:rPr>
          <w:rFonts w:eastAsia="Palanquin Dark" w:cs="Palanquin Dark" w:ascii="Palanquin Dark" w:hAnsi="Palanquin Dark"/>
        </w:rPr>
        <w:t xml:space="preserve">' </w:t>
      </w:r>
      <w:r>
        <w:rPr>
          <w:rFonts w:ascii="Palanquin Dark" w:hAnsi="Palanquin Dark" w:eastAsia="Palanquin Dark" w:cs="Palanquin Dark"/>
        </w:rPr>
        <w:t xml:space="preserve">इति । अपिच </w:t>
      </w:r>
      <w:r>
        <w:rPr>
          <w:rFonts w:eastAsia="Palanquin Dark" w:cs="Palanquin Dark" w:ascii="Palanquin Dark" w:hAnsi="Palanquin Dark"/>
        </w:rPr>
        <w:t xml:space="preserve">- </w:t>
      </w:r>
      <w:r>
        <w:rPr>
          <w:rFonts w:ascii="Palanquin Dark" w:hAnsi="Palanquin Dark" w:eastAsia="Palanquin Dark" w:cs="Palanquin Dark"/>
        </w:rPr>
        <w:t>हे घृतयोने अपां योने</w:t>
      </w:r>
      <w:r>
        <w:rPr>
          <w:rFonts w:eastAsia="Palanquin Dark" w:cs="Palanquin Dark" w:ascii="Palanquin Dark" w:hAnsi="Palanquin Dark"/>
        </w:rPr>
        <w:t>, '</w:t>
      </w:r>
      <w:r>
        <w:rPr>
          <w:rFonts w:ascii="Palanquin Dark" w:hAnsi="Palanquin Dark" w:eastAsia="Palanquin Dark" w:cs="Palanquin Dark"/>
        </w:rPr>
        <w:t>अग्नेरापः</w:t>
      </w:r>
      <w:r>
        <w:rPr>
          <w:rFonts w:eastAsia="Palanquin Dark" w:cs="Palanquin Dark" w:ascii="Palanquin Dark" w:hAnsi="Palanquin Dark"/>
        </w:rPr>
        <w:t xml:space="preserve">' </w:t>
      </w:r>
      <w:r>
        <w:rPr>
          <w:rFonts w:ascii="Palanquin Dark" w:hAnsi="Palanquin Dark" w:eastAsia="Palanquin Dark" w:cs="Palanquin Dark"/>
        </w:rPr>
        <w:t xml:space="preserve">इति । इदं हूयमानं घृतमाज्यं पिब । अपिच </w:t>
      </w:r>
      <w:r>
        <w:rPr>
          <w:rFonts w:eastAsia="Palanquin Dark" w:cs="Palanquin Dark" w:ascii="Palanquin Dark" w:hAnsi="Palanquin Dark"/>
        </w:rPr>
        <w:t xml:space="preserve">- </w:t>
      </w:r>
      <w:r>
        <w:rPr>
          <w:rFonts w:ascii="Palanquin Dark" w:hAnsi="Palanquin Dark" w:eastAsia="Palanquin Dark" w:cs="Palanquin Dark"/>
        </w:rPr>
        <w:t xml:space="preserve">यज्ञपतिं यजमानं प्रतिर वर्धय । प्रपूर्वस्तिरतिर्वृद्धिकर्मा । </w:t>
      </w:r>
      <w:r>
        <w:rPr>
          <w:rFonts w:eastAsia="Palanquin Dark" w:cs="Palanquin Dark" w:ascii="Palanquin Dark" w:hAnsi="Palanquin Dark"/>
        </w:rPr>
        <w:t>'</w:t>
      </w:r>
      <w:r>
        <w:rPr>
          <w:rFonts w:ascii="Palanquin Dark" w:hAnsi="Palanquin Dark" w:eastAsia="Palanquin Dark" w:cs="Palanquin Dark"/>
        </w:rPr>
        <w:t>प्रसमुपोदः पादपूरणे</w:t>
      </w:r>
      <w:r>
        <w:rPr>
          <w:rFonts w:eastAsia="Palanquin Dark" w:cs="Palanquin Dark" w:ascii="Palanquin Dark" w:hAnsi="Palanquin Dark"/>
        </w:rPr>
        <w:t xml:space="preserve">' </w:t>
      </w:r>
      <w:r>
        <w:rPr>
          <w:rFonts w:ascii="Palanquin Dark" w:hAnsi="Palanquin Dark" w:eastAsia="Palanquin Dark" w:cs="Palanquin Dark"/>
        </w:rPr>
        <w:t>इति प्रशब्दस्य द्विर्वचनम्</w:t>
      </w:r>
      <w:r>
        <w:rPr>
          <w:rFonts w:eastAsia="Palanquin Dark" w:cs="Palanquin Dark" w:ascii="Palanquin Dark" w:hAnsi="Palanquin Dark"/>
        </w:rPr>
        <w:t>, '</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प्रशब्दोनुदात्तः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प्रकृतिस्वरत्वेन यज्ञशबोन्तोदात्तः</w:t>
      </w:r>
      <w:r>
        <w:rPr>
          <w:rFonts w:eastAsia="Palanquin Dark" w:cs="Palanquin Dark" w:ascii="Palanquin Dark" w:hAnsi="Palanquin Dark"/>
        </w:rPr>
        <w:t>, '</w:t>
      </w:r>
      <w:r>
        <w:rPr>
          <w:rFonts w:ascii="Palanquin Dark" w:hAnsi="Palanquin Dark" w:eastAsia="Palanquin Dark" w:cs="Palanquin Dark"/>
        </w:rPr>
        <w:t>यजयाच</w:t>
      </w:r>
      <w:r>
        <w:rPr>
          <w:rFonts w:eastAsia="Palanquin Dark" w:cs="Palanquin Dark" w:ascii="Palanquin Dark" w:hAnsi="Palanquin Dark"/>
        </w:rPr>
        <w:t xml:space="preserve">' </w:t>
      </w:r>
      <w:r>
        <w:rPr>
          <w:rFonts w:ascii="Palanquin Dark" w:hAnsi="Palanquin Dark" w:eastAsia="Palanquin Dark" w:cs="Palanquin Dark"/>
        </w:rPr>
        <w:t>इति नञ्प्रत्ययान्तत्वात्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ब्राह्मणो राजानमादाय पूर्वया द्वारा हविर्धानं प्रपादयति </w:t>
      </w:r>
      <w:r>
        <w:rPr>
          <w:rFonts w:eastAsia="Palanquin Dark" w:cs="Palanquin Dark" w:ascii="Palanquin Dark" w:hAnsi="Palanquin Dark"/>
        </w:rPr>
        <w:t xml:space="preserve">- </w:t>
      </w:r>
      <w:r>
        <w:rPr>
          <w:rFonts w:ascii="Palanquin Dark" w:hAnsi="Palanquin Dark" w:eastAsia="Palanquin Dark" w:cs="Palanquin Dark"/>
        </w:rPr>
        <w:t>सोमो जिगतीति त्रिपदया गायत्र्या ॥ गातुर्मार्गः । गाङ् गतौ</w:t>
      </w:r>
      <w:r>
        <w:rPr>
          <w:rFonts w:eastAsia="Palanquin Dark" w:cs="Palanquin Dark" w:ascii="Palanquin Dark" w:hAnsi="Palanquin Dark"/>
        </w:rPr>
        <w:t>, '</w:t>
      </w:r>
      <w:r>
        <w:rPr>
          <w:rFonts w:ascii="Palanquin Dark" w:hAnsi="Palanquin Dark" w:eastAsia="Palanquin Dark" w:cs="Palanquin Dark"/>
        </w:rPr>
        <w:t>कमिमनिजनि</w:t>
      </w:r>
      <w:r>
        <w:rPr>
          <w:rFonts w:eastAsia="Palanquin Dark" w:cs="Palanquin Dark" w:ascii="Palanquin Dark" w:hAnsi="Palanquin Dark"/>
        </w:rPr>
        <w:t xml:space="preserve">' </w:t>
      </w:r>
      <w:r>
        <w:rPr>
          <w:rFonts w:ascii="Palanquin Dark" w:hAnsi="Palanquin Dark" w:eastAsia="Palanquin Dark" w:cs="Palanquin Dark"/>
        </w:rPr>
        <w:t>इत्यादिना तुप्रत्ययः । गातुं वेत्ति विन्दतीति वा गातुवित् । क्विपि कृदुत्तरपदप्रकृतिस्वरत्वम् । ईदृशोयं सोमो जिगाति गच्छति । गा स्तुतौ छन्दसि इति जुहोत्यादिकः उदात्तेत्</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इत्यभ्यासस्येत्वम् । इहत्वयं गतिकर्मा गतिकर्मसु हि जिगातीति निरुक्तकाराः पठन्ति । कं देशं गच्छतीत्याह </w:t>
      </w:r>
      <w:r>
        <w:rPr>
          <w:rFonts w:eastAsia="Palanquin Dark" w:cs="Palanquin Dark" w:ascii="Palanquin Dark" w:hAnsi="Palanquin Dark"/>
        </w:rPr>
        <w:t xml:space="preserve">- </w:t>
      </w:r>
      <w:r>
        <w:rPr>
          <w:rFonts w:ascii="Palanquin Dark" w:hAnsi="Palanquin Dark" w:eastAsia="Palanquin Dark" w:cs="Palanquin Dark"/>
        </w:rPr>
        <w:t>देवानामिति । देवानामासदं</w:t>
      </w:r>
      <w:r>
        <w:rPr>
          <w:rFonts w:eastAsia="Palanquin Dark" w:cs="Palanquin Dark" w:ascii="Palanquin Dark" w:hAnsi="Palanquin Dark"/>
        </w:rPr>
        <w:t xml:space="preserve">, </w:t>
      </w:r>
      <w:r>
        <w:rPr>
          <w:rFonts w:ascii="Palanquin Dark" w:hAnsi="Palanquin Dark" w:eastAsia="Palanquin Dark" w:cs="Palanquin Dark"/>
        </w:rPr>
        <w:t xml:space="preserve">आ समन्तात्सीदन्त्यस्मिन्नित्यासदः । </w:t>
      </w:r>
      <w:r>
        <w:rPr>
          <w:rFonts w:eastAsia="Palanquin Dark" w:cs="Palanquin Dark" w:ascii="Palanquin Dark" w:hAnsi="Palanquin Dark"/>
        </w:rPr>
        <w:t>'</w:t>
      </w:r>
      <w:r>
        <w:rPr>
          <w:rFonts w:ascii="Palanquin Dark" w:hAnsi="Palanquin Dark" w:eastAsia="Palanquin Dark" w:cs="Palanquin Dark"/>
        </w:rPr>
        <w:t>घञर्थे कविधानम्</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w:t>
      </w:r>
      <w:r>
        <w:rPr>
          <w:rFonts w:ascii="Palanquin Dark" w:hAnsi="Palanquin Dark" w:eastAsia="Palanquin Dark" w:cs="Palanquin Dark"/>
        </w:rPr>
        <w:t>परादिश्छन्दसि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निष्कृतमलङ्कृतम् । प्रबृद्धादेराकृतिगणत्वादुत्तरपदान्तोदात्तत्वम् । ऋतस्य सत्यस्य यज्ञस्य वा योनिमुत्पत्तिस्थानं हविर्धानमेति प्रपद्यते । </w:t>
      </w:r>
      <w:r>
        <w:rPr>
          <w:rFonts w:eastAsia="Palanquin Dark" w:cs="Palanquin Dark" w:ascii="Palanquin Dark" w:hAnsi="Palanquin Dark"/>
        </w:rPr>
        <w:t>'</w:t>
      </w:r>
      <w:r>
        <w:rPr>
          <w:rFonts w:ascii="Palanquin Dark" w:hAnsi="Palanquin Dark" w:eastAsia="Palanquin Dark" w:cs="Palanquin Dark"/>
        </w:rPr>
        <w:t>सौम्यर्चा प्र पादयाति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दक्षिणस्य हविर्धानस्य नीडे कृष्णाजिनमास्तृणाति </w:t>
      </w:r>
      <w:r>
        <w:rPr>
          <w:rFonts w:eastAsia="Palanquin Dark" w:cs="Palanquin Dark" w:ascii="Palanquin Dark" w:hAnsi="Palanquin Dark"/>
        </w:rPr>
        <w:t xml:space="preserve">- </w:t>
      </w:r>
      <w:r>
        <w:rPr>
          <w:rFonts w:ascii="Palanquin Dark" w:hAnsi="Palanquin Dark" w:eastAsia="Palanquin Dark" w:cs="Palanquin Dark"/>
        </w:rPr>
        <w:t>आदित्या इति ॥ अदितिर्देवमाता तस्यास्सदोस्यासनमसि । सीदन्त्यस्मिन्निति सदः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कृष्णाजिने राजानमासादयति </w:t>
      </w:r>
      <w:r>
        <w:rPr>
          <w:rFonts w:eastAsia="Palanquin Dark" w:cs="Palanquin Dark" w:ascii="Palanquin Dark" w:hAnsi="Palanquin Dark"/>
        </w:rPr>
        <w:t xml:space="preserve">- </w:t>
      </w:r>
      <w:r>
        <w:rPr>
          <w:rFonts w:ascii="Palanquin Dark" w:hAnsi="Palanquin Dark" w:eastAsia="Palanquin Dark" w:cs="Palanquin Dark"/>
        </w:rPr>
        <w:t>अदित्या इति ॥ अदित्यास्सदोभूतमेतत्कृष्णाजिनं हे सोम आसीद अधितिष्ठ । प्रागेव व्याख्यातामिदं मन्त्रद्वयम्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राजानं देवताभ्यस्सम्प्रयच्छति </w:t>
      </w:r>
      <w:r>
        <w:rPr>
          <w:rFonts w:eastAsia="Palanquin Dark" w:cs="Palanquin Dark" w:ascii="Palanquin Dark" w:hAnsi="Palanquin Dark"/>
        </w:rPr>
        <w:t xml:space="preserve">- </w:t>
      </w:r>
      <w:r>
        <w:rPr>
          <w:rFonts w:ascii="Palanquin Dark" w:hAnsi="Palanquin Dark" w:eastAsia="Palanquin Dark" w:cs="Palanquin Dark"/>
        </w:rPr>
        <w:t>एष इति ॥ हे देव सवितः सर्वस्य प्रेरक</w:t>
      </w:r>
      <w:r>
        <w:rPr>
          <w:rFonts w:eastAsia="Palanquin Dark" w:cs="Palanquin Dark" w:ascii="Palanquin Dark" w:hAnsi="Palanquin Dark"/>
        </w:rPr>
        <w:t xml:space="preserve">, </w:t>
      </w:r>
      <w:r>
        <w:rPr>
          <w:rFonts w:ascii="Palanquin Dark" w:hAnsi="Palanquin Dark" w:eastAsia="Palanquin Dark" w:cs="Palanquin Dark"/>
        </w:rPr>
        <w:t xml:space="preserve">एष सोमः वः युष्मभ्यं देवेभ्यो न्यासभूतः परिधीयते । यद्वा </w:t>
      </w:r>
      <w:r>
        <w:rPr>
          <w:rFonts w:eastAsia="Palanquin Dark" w:cs="Palanquin Dark" w:ascii="Palanquin Dark" w:hAnsi="Palanquin Dark"/>
        </w:rPr>
        <w:t xml:space="preserve">- </w:t>
      </w:r>
      <w:r>
        <w:rPr>
          <w:rFonts w:ascii="Palanquin Dark" w:hAnsi="Palanquin Dark" w:eastAsia="Palanquin Dark" w:cs="Palanquin Dark"/>
        </w:rPr>
        <w:t>युष्माकमेष सोमः</w:t>
      </w:r>
      <w:r>
        <w:rPr>
          <w:rFonts w:eastAsia="Palanquin Dark" w:cs="Palanquin Dark" w:ascii="Palanquin Dark" w:hAnsi="Palanquin Dark"/>
        </w:rPr>
        <w:t xml:space="preserve">, </w:t>
      </w:r>
      <w:r>
        <w:rPr>
          <w:rFonts w:ascii="Palanquin Dark" w:hAnsi="Palanquin Dark" w:eastAsia="Palanquin Dark" w:cs="Palanquin Dark"/>
        </w:rPr>
        <w:t>युष्मत्पानार्थत्वात्</w:t>
      </w:r>
      <w:r>
        <w:rPr>
          <w:rFonts w:eastAsia="Palanquin Dark" w:cs="Palanquin Dark" w:ascii="Palanquin Dark" w:hAnsi="Palanquin Dark"/>
        </w:rPr>
        <w:t xml:space="preserve">; </w:t>
      </w:r>
      <w:r>
        <w:rPr>
          <w:rFonts w:ascii="Palanquin Dark" w:hAnsi="Palanquin Dark" w:eastAsia="Palanquin Dark" w:cs="Palanquin Dark"/>
        </w:rPr>
        <w:t xml:space="preserve">अतो युष्मभ्यमेव परिधीयत इति भावः । सवितुः प्राधान्यात्तन्मुखेन देवेभ्यः परिधीयते । तं च सोमं हे सवितः यस्त्वं ये चान्ये देवाः ते यूयं रक्षध्वम् । व्यत्ययेनात्मनेपदम् । रक्षतश्च युष्मान् कश्चिदपि हिंस्री मा दभत् मा हिंसीत् । दम्भेर्लुङि व्यत्ययेन च्लेरङ् । </w:t>
      </w:r>
      <w:r>
        <w:rPr>
          <w:rFonts w:eastAsia="Palanquin Dark" w:cs="Palanquin Dark" w:ascii="Palanquin Dark" w:hAnsi="Palanquin Dark"/>
        </w:rPr>
        <w:t>'</w:t>
      </w:r>
      <w:r>
        <w:rPr>
          <w:rFonts w:ascii="Palanquin Dark" w:hAnsi="Palanquin Dark" w:eastAsia="Palanquin Dark" w:cs="Palanquin Dark"/>
        </w:rPr>
        <w:t>यजमानो वा एतस्य पुरा गोप्ता भवति</w:t>
      </w:r>
      <w:r>
        <w:rPr>
          <w:rFonts w:eastAsia="Palanquin Dark" w:cs="Palanquin Dark" w:ascii="Palanquin Dark" w:hAnsi="Palanquin Dark"/>
        </w:rPr>
        <w:t xml:space="preserve">' </w:t>
      </w:r>
      <w:r>
        <w:rPr>
          <w:rFonts w:ascii="Palanquin Dark" w:hAnsi="Palanquin Dark" w:eastAsia="Palanquin Dark" w:cs="Palanquin Dark"/>
        </w:rPr>
        <w:t>इन्यादि ब्राह्मनम्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राजानमुपतिष्ठते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एतत्त्वमिति ॥ एततत् एतस्मिन्काले । इदमित्यपि तथा । उभयत्र </w:t>
      </w:r>
      <w:r>
        <w:rPr>
          <w:rFonts w:eastAsia="Palanquin Dark" w:cs="Palanquin Dark" w:ascii="Palanquin Dark" w:hAnsi="Palanquin Dark"/>
        </w:rPr>
        <w:t>'</w:t>
      </w:r>
      <w:r>
        <w:rPr>
          <w:rFonts w:ascii="Palanquin Dark" w:hAnsi="Palanquin Dark" w:eastAsia="Palanquin Dark" w:cs="Palanquin Dark"/>
        </w:rPr>
        <w:t>सुपाम् सुलुक्</w:t>
      </w:r>
      <w:r>
        <w:rPr>
          <w:rFonts w:eastAsia="Palanquin Dark" w:cs="Palanquin Dark" w:ascii="Palanquin Dark" w:hAnsi="Palanquin Dark"/>
        </w:rPr>
        <w:t xml:space="preserve">' </w:t>
      </w:r>
      <w:r>
        <w:rPr>
          <w:rFonts w:ascii="Palanquin Dark" w:hAnsi="Palanquin Dark" w:eastAsia="Palanquin Dark" w:cs="Palanquin Dark"/>
        </w:rPr>
        <w:t>इति सप्तम्या लुक् । हे सोम एतस्मिन्काले देवस्त्वं देवानुपागाः उपसंप्राप्तोसि । अस्मिन्कालेहमपि मनुष्यो मनुष्यानुपागाम् । क्रियाविशेषणं चोभयम् । सर्वत्र प्रायेणास्मद्विषय इदं शब्दः</w:t>
      </w:r>
      <w:r>
        <w:rPr>
          <w:rFonts w:eastAsia="Palanquin Dark" w:cs="Palanquin Dark" w:ascii="Palanquin Dark" w:hAnsi="Palanquin Dark"/>
        </w:rPr>
        <w:t xml:space="preserve">, </w:t>
      </w:r>
      <w:r>
        <w:rPr>
          <w:rFonts w:ascii="Palanquin Dark" w:hAnsi="Palanquin Dark" w:eastAsia="Palanquin Dark" w:cs="Palanquin Dark"/>
        </w:rPr>
        <w:t>युष्मद्विषय एतच्छब्दः</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एषा सा त्वयि</w:t>
      </w:r>
      <w:r>
        <w:rPr>
          <w:rFonts w:eastAsia="Palanquin Dark" w:cs="Palanquin Dark" w:ascii="Palanquin Dark" w:hAnsi="Palanquin Dark"/>
        </w:rPr>
        <w:t>' '</w:t>
      </w:r>
      <w:r>
        <w:rPr>
          <w:rFonts w:ascii="Palanquin Dark" w:hAnsi="Palanquin Dark" w:eastAsia="Palanquin Dark" w:cs="Palanquin Dark"/>
        </w:rPr>
        <w:t>इयं सा मयि</w:t>
      </w:r>
      <w:r>
        <w:rPr>
          <w:rFonts w:eastAsia="Palanquin Dark" w:cs="Palanquin Dark" w:ascii="Palanquin Dark" w:hAnsi="Palanquin Dark"/>
        </w:rPr>
        <w:t xml:space="preserve">' </w:t>
      </w:r>
      <w:r>
        <w:rPr>
          <w:rFonts w:ascii="Palanquin Dark" w:hAnsi="Palanquin Dark" w:eastAsia="Palanquin Dark" w:cs="Palanquin Dark"/>
        </w:rPr>
        <w:t xml:space="preserve">इति । उपागामित्यत्र </w:t>
      </w:r>
      <w:r>
        <w:rPr>
          <w:rFonts w:eastAsia="Palanquin Dark" w:cs="Palanquin Dark" w:ascii="Palanquin Dark" w:hAnsi="Palanquin Dark"/>
        </w:rPr>
        <w:t>'</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 xml:space="preserve">इति सिचो लुक् । </w:t>
      </w:r>
      <w:r>
        <w:rPr>
          <w:rFonts w:eastAsia="Palanquin Dark" w:cs="Palanquin Dark" w:ascii="Palanquin Dark" w:hAnsi="Palanquin Dark"/>
        </w:rPr>
        <w:t>'</w:t>
      </w:r>
      <w:r>
        <w:rPr>
          <w:rFonts w:ascii="Palanquin Dark" w:hAnsi="Palanquin Dark" w:eastAsia="Palanquin Dark" w:cs="Palanquin Dark"/>
        </w:rPr>
        <w:t>देवो ह्येष सन्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किं केवलं एव मनुष्यानुपैति । नेत्याह </w:t>
      </w:r>
      <w:r>
        <w:rPr>
          <w:rFonts w:eastAsia="Palanquin Dark" w:cs="Palanquin Dark" w:ascii="Palanquin Dark" w:hAnsi="Palanquin Dark"/>
        </w:rPr>
        <w:t xml:space="preserve">- </w:t>
      </w:r>
      <w:r>
        <w:rPr>
          <w:rFonts w:ascii="Palanquin Dark" w:hAnsi="Palanquin Dark" w:eastAsia="Palanquin Dark" w:cs="Palanquin Dark"/>
        </w:rPr>
        <w:t xml:space="preserve">प्रजया सह रायो धनस्य पोषेण च सह मनुष्यानुपागामिति । </w:t>
      </w:r>
      <w:r>
        <w:rPr>
          <w:rFonts w:eastAsia="Palanquin Dark" w:cs="Palanquin Dark" w:ascii="Palanquin Dark" w:hAnsi="Palanquin Dark"/>
        </w:rPr>
        <w:t>'</w:t>
      </w:r>
      <w:r>
        <w:rPr>
          <w:rFonts w:ascii="Palanquin Dark" w:hAnsi="Palanquin Dark" w:eastAsia="Palanquin Dark" w:cs="Palanquin Dark"/>
        </w:rPr>
        <w:t>यदेतद्यजुर्न ब्रूयादप्रजा अपशुर्यजमानस्यात्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प्रजाशब्दः कृदुत्तरपदप्रकृतिस्वरेणान्तोदात्तः</w:t>
      </w:r>
      <w:r>
        <w:rPr>
          <w:rFonts w:eastAsia="Palanquin Dark" w:cs="Palanquin Dark" w:ascii="Palanquin Dark" w:hAnsi="Palanquin Dark"/>
        </w:rPr>
        <w:t>, '</w:t>
      </w:r>
      <w:r>
        <w:rPr>
          <w:rFonts w:ascii="Palanquin Dark" w:hAnsi="Palanquin Dark" w:eastAsia="Palanquin Dark" w:cs="Palanquin Dark"/>
        </w:rPr>
        <w:t>उपसर्गे च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डप्रत्ययः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 रैशब्दात् षष्ठ्या उदात्तत्वम्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प्राञ्चमञ्जलिं करोति </w:t>
      </w:r>
      <w:r>
        <w:rPr>
          <w:rFonts w:eastAsia="Palanquin Dark" w:cs="Palanquin Dark" w:ascii="Palanquin Dark" w:hAnsi="Palanquin Dark"/>
        </w:rPr>
        <w:t xml:space="preserve">- </w:t>
      </w:r>
      <w:r>
        <w:rPr>
          <w:rFonts w:ascii="Palanquin Dark" w:hAnsi="Palanquin Dark" w:eastAsia="Palanquin Dark" w:cs="Palanquin Dark"/>
        </w:rPr>
        <w:t xml:space="preserve">नमो देवेभ्य इति ॥ अस्त्विति शेषः । </w:t>
      </w:r>
      <w:r>
        <w:rPr>
          <w:rFonts w:eastAsia="Palanquin Dark" w:cs="Palanquin Dark" w:ascii="Palanquin Dark" w:hAnsi="Palanquin Dark"/>
        </w:rPr>
        <w:t>'</w:t>
      </w:r>
      <w:r>
        <w:rPr>
          <w:rFonts w:ascii="Palanquin Dark" w:hAnsi="Palanquin Dark" w:eastAsia="Palanquin Dark" w:cs="Palanquin Dark"/>
        </w:rPr>
        <w:t>नमस्कारो हि देवानाम्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अञ्जलिं दक्षिणां न्यञ्चति </w:t>
      </w:r>
      <w:r>
        <w:rPr>
          <w:rFonts w:eastAsia="Palanquin Dark" w:cs="Palanquin Dark" w:ascii="Palanquin Dark" w:hAnsi="Palanquin Dark"/>
        </w:rPr>
        <w:t xml:space="preserve">- </w:t>
      </w:r>
      <w:r>
        <w:rPr>
          <w:rFonts w:ascii="Palanquin Dark" w:hAnsi="Palanquin Dark" w:eastAsia="Palanquin Dark" w:cs="Palanquin Dark"/>
        </w:rPr>
        <w:t xml:space="preserve">स्वधा पितृभ्य इति ॥ स्वमात्मानं दधातीति स्वधा । </w:t>
      </w:r>
      <w:r>
        <w:rPr>
          <w:rFonts w:eastAsia="Palanquin Dark" w:cs="Palanquin Dark" w:ascii="Palanquin Dark" w:hAnsi="Palanquin Dark"/>
        </w:rPr>
        <w:t>'</w:t>
      </w:r>
      <w:r>
        <w:rPr>
          <w:rFonts w:ascii="Palanquin Dark" w:hAnsi="Palanquin Dark" w:eastAsia="Palanquin Dark" w:cs="Palanquin Dark"/>
        </w:rPr>
        <w:t>आतोनुपसर्गे कः</w:t>
      </w:r>
      <w:r>
        <w:rPr>
          <w:rFonts w:eastAsia="Palanquin Dark" w:cs="Palanquin Dark" w:ascii="Palanquin Dark" w:hAnsi="Palanquin Dark"/>
        </w:rPr>
        <w:t>, '</w:t>
      </w:r>
      <w:r>
        <w:rPr>
          <w:rFonts w:ascii="Palanquin Dark" w:hAnsi="Palanquin Dark" w:eastAsia="Palanquin Dark" w:cs="Palanquin Dark"/>
        </w:rPr>
        <w:t xml:space="preserve">थाथादिस्वरेणान्तोदात्तत्वम् । अन्नमुच्यते । स्वधा पितृभ्योस्तु । </w:t>
      </w:r>
      <w:r>
        <w:rPr>
          <w:rFonts w:eastAsia="Palanquin Dark" w:cs="Palanquin Dark" w:ascii="Palanquin Dark" w:hAnsi="Palanquin Dark"/>
        </w:rPr>
        <w:t>'</w:t>
      </w:r>
      <w:r>
        <w:rPr>
          <w:rFonts w:ascii="Palanquin Dark" w:hAnsi="Palanquin Dark" w:eastAsia="Palanquin Dark" w:cs="Palanquin Dark"/>
        </w:rPr>
        <w:t>स्वधाकारो हि पितृणाम्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 xml:space="preserve">12 </w:t>
      </w:r>
      <w:r>
        <w:rPr>
          <w:rFonts w:ascii="Palanquin Dark" w:hAnsi="Palanquin Dark" w:eastAsia="Palanquin Dark" w:cs="Palanquin Dark"/>
        </w:rPr>
        <w:t xml:space="preserve">उपनिष्क्रामति </w:t>
      </w:r>
      <w:r>
        <w:rPr>
          <w:rFonts w:eastAsia="Palanquin Dark" w:cs="Palanquin Dark" w:ascii="Palanquin Dark" w:hAnsi="Palanquin Dark"/>
        </w:rPr>
        <w:t xml:space="preserve">- </w:t>
      </w:r>
      <w:r>
        <w:rPr>
          <w:rFonts w:ascii="Palanquin Dark" w:hAnsi="Palanquin Dark" w:eastAsia="Palanquin Dark" w:cs="Palanquin Dark"/>
        </w:rPr>
        <w:t xml:space="preserve">इदमिति ॥ क्रियाविशेषणम् । निरित्युपसर्गसामर्थ्यात् गच्छामीति योग्यं क्रियापदमध्याह्रियते । अहं वरुणस्य पाशादिदं निर्गच्छामि । वरुणस्य पाशादिव ममेदं निर्गमनम् । शालायां बद्ध इव </w:t>
      </w:r>
      <w:r>
        <w:rPr>
          <w:rFonts w:eastAsia="Palanquin Dark" w:cs="Palanquin Dark" w:ascii="Palanquin Dark" w:hAnsi="Palanquin Dark"/>
        </w:rPr>
        <w:t>[</w:t>
      </w:r>
      <w:r>
        <w:rPr>
          <w:rFonts w:ascii="Palanquin Dark" w:hAnsi="Palanquin Dark" w:eastAsia="Palanquin Dark" w:cs="Palanquin Dark"/>
        </w:rPr>
        <w:t>बद्धस्येव</w:t>
      </w:r>
      <w:r>
        <w:rPr>
          <w:rFonts w:eastAsia="Palanquin Dark" w:cs="Palanquin Dark" w:ascii="Palanquin Dark" w:hAnsi="Palanquin Dark"/>
        </w:rPr>
        <w:t xml:space="preserve">] </w:t>
      </w:r>
      <w:r>
        <w:rPr>
          <w:rFonts w:ascii="Palanquin Dark" w:hAnsi="Palanquin Dark" w:eastAsia="Palanquin Dark" w:cs="Palanquin Dark"/>
        </w:rPr>
        <w:t xml:space="preserve">स्थितस्य इदानीं निर्गमादेवमुच्यते । </w:t>
      </w:r>
      <w:r>
        <w:rPr>
          <w:rFonts w:eastAsia="Palanquin Dark" w:cs="Palanquin Dark" w:ascii="Palanquin Dark" w:hAnsi="Palanquin Dark"/>
        </w:rPr>
        <w:t>'</w:t>
      </w:r>
      <w:r>
        <w:rPr>
          <w:rFonts w:ascii="Palanquin Dark" w:hAnsi="Palanquin Dark" w:eastAsia="Palanquin Dark" w:cs="Palanquin Dark"/>
        </w:rPr>
        <w:t>वरुणपाशादेव निर्मुच्यते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 xml:space="preserve">13 </w:t>
      </w:r>
      <w:r>
        <w:rPr>
          <w:rFonts w:ascii="Palanquin Dark" w:hAnsi="Palanquin Dark" w:eastAsia="Palanquin Dark" w:cs="Palanquin Dark"/>
        </w:rPr>
        <w:t xml:space="preserve">आहवनीयमीक्षते </w:t>
      </w:r>
      <w:r>
        <w:rPr>
          <w:rFonts w:eastAsia="Palanquin Dark" w:cs="Palanquin Dark" w:ascii="Palanquin Dark" w:hAnsi="Palanquin Dark"/>
        </w:rPr>
        <w:t xml:space="preserve">- </w:t>
      </w:r>
      <w:r>
        <w:rPr>
          <w:rFonts w:ascii="Palanquin Dark" w:hAnsi="Palanquin Dark" w:eastAsia="Palanquin Dark" w:cs="Palanquin Dark"/>
        </w:rPr>
        <w:t>सुवरिति ॥ स्वर्गसाधनत्वेन स्तुतिः । विश्वेषां नराणां ज्योतिष्ट्वं नयतीति वैश्वानरं द्योतमानमाहवनीयमाभिमुख्येन पश्यामीति । व्याख्यातम् । ख्यातेराशिषि लिङि</w:t>
      </w:r>
      <w:r>
        <w:rPr>
          <w:rFonts w:eastAsia="Palanquin Dark" w:cs="Palanquin Dark" w:ascii="Palanquin Dark" w:hAnsi="Palanquin Dark"/>
        </w:rPr>
        <w:t>, '</w:t>
      </w:r>
      <w:r>
        <w:rPr>
          <w:rFonts w:ascii="Palanquin Dark" w:hAnsi="Palanquin Dark" w:eastAsia="Palanquin Dark" w:cs="Palanquin Dark"/>
        </w:rPr>
        <w:t>लिङ्यशिष्यङ्</w:t>
      </w:r>
      <w:r>
        <w:rPr>
          <w:rFonts w:eastAsia="Palanquin Dark" w:cs="Palanquin Dark" w:ascii="Palanquin Dark" w:hAnsi="Palanquin Dark"/>
        </w:rPr>
        <w:t>' '</w:t>
      </w:r>
      <w:r>
        <w:rPr>
          <w:rFonts w:ascii="Palanquin Dark" w:hAnsi="Palanquin Dark" w:eastAsia="Palanquin Dark" w:cs="Palanquin Dark"/>
        </w:rPr>
        <w:t>अतो येयः</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यजमानमवान्तरदीक्षां विसर्जयति </w:t>
      </w:r>
      <w:r>
        <w:rPr>
          <w:rFonts w:eastAsia="Palanquin Dark" w:cs="Palanquin Dark" w:ascii="Palanquin Dark" w:hAnsi="Palanquin Dark"/>
        </w:rPr>
        <w:t xml:space="preserve">- </w:t>
      </w:r>
      <w:r>
        <w:rPr>
          <w:rFonts w:ascii="Palanquin Dark" w:hAnsi="Palanquin Dark" w:eastAsia="Palanquin Dark" w:cs="Palanquin Dark"/>
        </w:rPr>
        <w:t xml:space="preserve">अग्ने व्रतपत इति ॥ हे अग्ने व्रतपते त्वं हि सर्वेषां व्रतानां सम्बन्धी व्रतपतिरसि । व्याख्यातं चेदं पूर्वम् । अतस्त्वत्प्रसादादेवाहं व्रती सपन्नः । इदानीं तु विसृष्टिदीक्षे मयि या मम ततूः पूर्वं त्वय्यभूत् सेयमिदानीं मय्येवास्तु । या च तव तनूः पूर्वं मय्यभूत्सैषेदानीं त्वय्येवास्तु । </w:t>
      </w:r>
      <w:r>
        <w:rPr>
          <w:rFonts w:eastAsia="Palanquin Dark" w:cs="Palanquin Dark" w:ascii="Palanquin Dark" w:hAnsi="Palanquin Dark"/>
        </w:rPr>
        <w:t>'</w:t>
      </w:r>
      <w:r>
        <w:rPr>
          <w:rFonts w:ascii="Palanquin Dark" w:hAnsi="Palanquin Dark" w:eastAsia="Palanquin Dark" w:cs="Palanquin Dark"/>
        </w:rPr>
        <w:t>युष्मदस्मदोर्ङसि</w:t>
      </w:r>
      <w:r>
        <w:rPr>
          <w:rFonts w:eastAsia="Palanquin Dark" w:cs="Palanquin Dark" w:ascii="Palanquin Dark" w:hAnsi="Palanquin Dark"/>
        </w:rPr>
        <w:t xml:space="preserve">' </w:t>
      </w:r>
      <w:r>
        <w:rPr>
          <w:rFonts w:ascii="Palanquin Dark" w:hAnsi="Palanquin Dark" w:eastAsia="Palanquin Dark" w:cs="Palanquin Dark"/>
        </w:rPr>
        <w:t xml:space="preserve">इति तवममशब्दावाद्युदात्तौ । पूर्वं हि </w:t>
      </w:r>
      <w:r>
        <w:rPr>
          <w:rFonts w:eastAsia="Palanquin Dark" w:cs="Palanquin Dark" w:ascii="Palanquin Dark" w:hAnsi="Palanquin Dark"/>
        </w:rPr>
        <w:t>'</w:t>
      </w:r>
      <w:r>
        <w:rPr>
          <w:rFonts w:ascii="Palanquin Dark" w:hAnsi="Palanquin Dark" w:eastAsia="Palanquin Dark" w:cs="Palanquin Dark"/>
        </w:rPr>
        <w:t>या मम तनूरेषा सा त्वयि या तव तनूरियं सा मयि</w:t>
      </w:r>
      <w:r>
        <w:rPr>
          <w:rFonts w:eastAsia="Palanquin Dark" w:cs="Palanquin Dark" w:ascii="Palanquin Dark" w:hAnsi="Palanquin Dark"/>
        </w:rPr>
        <w:t xml:space="preserve">' </w:t>
      </w:r>
      <w:r>
        <w:rPr>
          <w:rFonts w:ascii="Palanquin Dark" w:hAnsi="Palanquin Dark" w:eastAsia="Palanquin Dark" w:cs="Palanquin Dark"/>
        </w:rPr>
        <w:t xml:space="preserve">इत्याभ्यां तन्वोर्विनिमयः कृतः । इदानीं तु यथायथं गृह्यते । एवं गृहीतस्वस्वतन्वोरावयोर्व्रतिनोः व्रतानि कर्माणि यथायथं भवन्तु । </w:t>
      </w:r>
      <w:r>
        <w:rPr>
          <w:rFonts w:eastAsia="Palanquin Dark" w:cs="Palanquin Dark" w:ascii="Palanquin Dark" w:hAnsi="Palanquin Dark"/>
        </w:rPr>
        <w:t>'</w:t>
      </w:r>
      <w:r>
        <w:rPr>
          <w:rFonts w:ascii="Palanquin Dark" w:hAnsi="Palanquin Dark" w:eastAsia="Palanquin Dark" w:cs="Palanquin Dark"/>
        </w:rPr>
        <w:t>यथास्वे यथायथम्</w:t>
      </w:r>
      <w:r>
        <w:rPr>
          <w:rFonts w:eastAsia="Palanquin Dark" w:cs="Palanquin Dark" w:ascii="Palanquin Dark" w:hAnsi="Palanquin Dark"/>
        </w:rPr>
        <w:t xml:space="preserve">' </w:t>
      </w:r>
      <w:r>
        <w:rPr>
          <w:rFonts w:ascii="Palanquin Dark" w:hAnsi="Palanquin Dark" w:eastAsia="Palanquin Dark" w:cs="Palanquin Dark"/>
        </w:rPr>
        <w:t>इति निपात्यते । मदीयानि ममैव सन्तु</w:t>
      </w:r>
      <w:r>
        <w:rPr>
          <w:rFonts w:eastAsia="Palanquin Dark" w:cs="Palanquin Dark" w:ascii="Palanquin Dark" w:hAnsi="Palanquin Dark"/>
        </w:rPr>
        <w:t xml:space="preserve">, </w:t>
      </w:r>
      <w:r>
        <w:rPr>
          <w:rFonts w:ascii="Palanquin Dark" w:hAnsi="Palanquin Dark" w:eastAsia="Palanquin Dark" w:cs="Palanquin Dark"/>
        </w:rPr>
        <w:t xml:space="preserve">त्वदीयानि तथा तवैव च सन्त्वित्यर्थः । पूर्वं हि </w:t>
      </w:r>
      <w:r>
        <w:rPr>
          <w:rFonts w:eastAsia="Palanquin Dark" w:cs="Palanquin Dark" w:ascii="Palanquin Dark" w:hAnsi="Palanquin Dark"/>
        </w:rPr>
        <w:t>'</w:t>
      </w:r>
      <w:r>
        <w:rPr>
          <w:rFonts w:ascii="Palanquin Dark" w:hAnsi="Palanquin Dark" w:eastAsia="Palanquin Dark" w:cs="Palanquin Dark"/>
        </w:rPr>
        <w:t>सह नौ व्रतपते व्रतिनोर्व्रतानि</w:t>
      </w:r>
      <w:r>
        <w:rPr>
          <w:rFonts w:eastAsia="Palanquin Dark" w:cs="Palanquin Dark" w:ascii="Palanquin Dark" w:hAnsi="Palanquin Dark"/>
        </w:rPr>
        <w:t xml:space="preserve">' </w:t>
      </w:r>
      <w:r>
        <w:rPr>
          <w:rFonts w:ascii="Palanquin Dark" w:hAnsi="Palanquin Dark" w:eastAsia="Palanquin Dark" w:cs="Palanquin Dark"/>
        </w:rPr>
        <w:t>इति परस्परकृतत्वं व्रतानामभ्युपगतं</w:t>
      </w:r>
      <w:r>
        <w:rPr>
          <w:rFonts w:eastAsia="Palanquin Dark" w:cs="Palanquin Dark" w:ascii="Palanquin Dark" w:hAnsi="Palanquin Dark"/>
        </w:rPr>
        <w:t xml:space="preserve">, </w:t>
      </w:r>
      <w:r>
        <w:rPr>
          <w:rFonts w:ascii="Palanquin Dark" w:hAnsi="Palanquin Dark" w:eastAsia="Palanquin Dark" w:cs="Palanquin Dark"/>
        </w:rPr>
        <w:t>यन्मया कृतं तत्त्वयापि कृतम्</w:t>
      </w:r>
      <w:r>
        <w:rPr>
          <w:rFonts w:eastAsia="Palanquin Dark" w:cs="Palanquin Dark" w:ascii="Palanquin Dark" w:hAnsi="Palanquin Dark"/>
        </w:rPr>
        <w:t xml:space="preserve">, </w:t>
      </w:r>
      <w:r>
        <w:rPr>
          <w:rFonts w:ascii="Palanquin Dark" w:hAnsi="Palanquin Dark" w:eastAsia="Palanquin Dark" w:cs="Palanquin Dark"/>
        </w:rPr>
        <w:t xml:space="preserve">यत्त्वया कृतं तन्मयापीति । इदानीं तु यथायथं व्यवस्थाप्यन्ते । </w:t>
      </w:r>
      <w:r>
        <w:rPr>
          <w:rFonts w:eastAsia="Palanquin Dark" w:cs="Palanquin Dark" w:ascii="Palanquin Dark" w:hAnsi="Palanquin Dark"/>
        </w:rPr>
        <w:t>'</w:t>
      </w:r>
      <w:r>
        <w:rPr>
          <w:rFonts w:ascii="Palanquin Dark" w:hAnsi="Palanquin Dark" w:eastAsia="Palanquin Dark" w:cs="Palanquin Dark"/>
        </w:rPr>
        <w:t>अग्ने व्रतपत आत्मनः पूर्वा तनूरादेयेत्याहुः</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तृतीये चतुर्थोनुवाकः ॥</w:t>
      </w:r>
    </w:p>
    <w:p>
      <w:pPr>
        <w:pStyle w:val="Normal"/>
        <w:rPr>
          <w:rFonts w:ascii="Palanquin Dark" w:hAnsi="Palanquin Dark" w:eastAsia="Palanquin Dark" w:cs="Palanquin Dark"/>
        </w:rPr>
      </w:pPr>
      <w:r>
        <w:rPr>
          <w:rFonts w:eastAsia="Palanquin Dark" w:cs="Palanquin Dark" w:ascii="Palanquin Dark" w:hAnsi="Palanquin Dark"/>
        </w:rPr>
        <w:t>1.3.5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अतः परं पाशुकं काण्डं सोमार्षेयमेव । यूपार्थं वृक्षमुपतिष्ठते </w:t>
      </w:r>
      <w:r>
        <w:rPr>
          <w:rFonts w:eastAsia="Palanquin Dark" w:cs="Palanquin Dark" w:ascii="Palanquin Dark" w:hAnsi="Palanquin Dark"/>
        </w:rPr>
        <w:t xml:space="preserve">- </w:t>
      </w:r>
      <w:r>
        <w:rPr>
          <w:rFonts w:ascii="Palanquin Dark" w:hAnsi="Palanquin Dark" w:eastAsia="Palanquin Dark" w:cs="Palanquin Dark"/>
        </w:rPr>
        <w:t>अत्यन्यानिति द्वादशाक्षरत्निपदया महाबृहत्या । ताण्डिन एतां सतोबृहतीमाहुः</w:t>
      </w:r>
      <w:r>
        <w:rPr>
          <w:rFonts w:eastAsia="Palanquin Dark" w:cs="Palanquin Dark" w:ascii="Palanquin Dark" w:hAnsi="Palanquin Dark"/>
        </w:rPr>
        <w:t xml:space="preserve">, </w:t>
      </w:r>
      <w:r>
        <w:rPr>
          <w:rFonts w:ascii="Palanquin Dark" w:hAnsi="Palanquin Dark" w:eastAsia="Palanquin Dark" w:cs="Palanquin Dark"/>
        </w:rPr>
        <w:t>ऊर्ध्वबृहर्तीं बह्वृचाः ॥ हे वृक्ष अन्यानितरान्कांश्चिद्वृक्षानहमत्यगाम् अतिक्रम्य गतोस्मि । के पुनस्ते</w:t>
      </w:r>
      <w:r>
        <w:rPr>
          <w:rFonts w:eastAsia="Palanquin Dark" w:cs="Palanquin Dark" w:ascii="Palanquin Dark" w:hAnsi="Palanquin Dark"/>
        </w:rPr>
        <w:t xml:space="preserve">? </w:t>
      </w:r>
      <w:r>
        <w:rPr>
          <w:rFonts w:ascii="Palanquin Dark" w:hAnsi="Palanquin Dark" w:eastAsia="Palanquin Dark" w:cs="Palanquin Dark"/>
        </w:rPr>
        <w:t xml:space="preserve">ये यूपार्हाः पलाशादयः </w:t>
      </w:r>
      <w:r>
        <w:rPr>
          <w:rFonts w:eastAsia="Palanquin Dark" w:cs="Palanquin Dark" w:ascii="Palanquin Dark" w:hAnsi="Palanquin Dark"/>
        </w:rPr>
        <w:t>'</w:t>
      </w:r>
      <w:r>
        <w:rPr>
          <w:rFonts w:ascii="Palanquin Dark" w:hAnsi="Palanquin Dark" w:eastAsia="Palanquin Dark" w:cs="Palanquin Dark"/>
        </w:rPr>
        <w:t>समे जातमशाखाजम्</w:t>
      </w:r>
      <w:r>
        <w:rPr>
          <w:rFonts w:eastAsia="Palanquin Dark" w:cs="Palanquin Dark" w:ascii="Palanquin Dark" w:hAnsi="Palanquin Dark"/>
        </w:rPr>
        <w:t xml:space="preserve">' </w:t>
      </w:r>
      <w:r>
        <w:rPr>
          <w:rFonts w:ascii="Palanquin Dark" w:hAnsi="Palanquin Dark" w:eastAsia="Palanquin Dark" w:cs="Palanquin Dark"/>
        </w:rPr>
        <w:t>इत्यादिलक्षणहीनाः । तानुपगम्यैव वैगुण्यदर्शनेन अत्यजम् । अथान्यान्कांश्चिद्वृक्षान्नोपागां नैवोपगतोस्मि । के पुनस्ते</w:t>
      </w:r>
      <w:r>
        <w:rPr>
          <w:rFonts w:eastAsia="Palanquin Dark" w:cs="Palanquin Dark" w:ascii="Palanquin Dark" w:hAnsi="Palanquin Dark"/>
        </w:rPr>
        <w:t xml:space="preserve">? </w:t>
      </w:r>
      <w:r>
        <w:rPr>
          <w:rFonts w:ascii="Palanquin Dark" w:hAnsi="Palanquin Dark" w:eastAsia="Palanquin Dark" w:cs="Palanquin Dark"/>
        </w:rPr>
        <w:t xml:space="preserve">ये अयूपार्हा निम्बायय । सोहं युपार्हं लक्षाणवन्तं च त्वामेवाविदं लब्धवानस्मि । </w:t>
      </w:r>
      <w:r>
        <w:rPr>
          <w:rFonts w:eastAsia="Palanquin Dark" w:cs="Palanquin Dark" w:ascii="Palanquin Dark" w:hAnsi="Palanquin Dark"/>
        </w:rPr>
        <w:t xml:space="preserve">???? </w:t>
      </w:r>
      <w:r>
        <w:rPr>
          <w:rFonts w:ascii="Palanquin Dark" w:hAnsi="Palanquin Dark" w:eastAsia="Palanquin Dark" w:cs="Palanquin Dark"/>
        </w:rPr>
        <w:t xml:space="preserve">। अस्य गुणवत्त्वमाह </w:t>
      </w:r>
      <w:r>
        <w:rPr>
          <w:rFonts w:eastAsia="Palanquin Dark" w:cs="Palanquin Dark" w:ascii="Palanquin Dark" w:hAnsi="Palanquin Dark"/>
        </w:rPr>
        <w:t xml:space="preserve">- </w:t>
      </w:r>
      <w:r>
        <w:rPr>
          <w:rFonts w:ascii="Palanquin Dark" w:hAnsi="Palanquin Dark" w:eastAsia="Palanquin Dark" w:cs="Palanquin Dark"/>
        </w:rPr>
        <w:t xml:space="preserve">परैरिति । परैरुत्कृष्टैस्समजातत्वादिभिर्लक्षणैरर्वाक् अविदूरे वर्तमानं सर्वलक्षणयुक्तमिति यावत् । अवरैर्निकृष्टैर्विषमजातत्वादिभिरसल्लक्षणैः परः परस्ताद्दूरे वर्तमानं असल्लक्षणैरस्पृष्टमित्यथाः । </w:t>
      </w:r>
      <w:r>
        <w:rPr>
          <w:rFonts w:eastAsia="Palanquin Dark" w:cs="Palanquin Dark" w:ascii="Palanquin Dark" w:hAnsi="Palanquin Dark"/>
        </w:rPr>
        <w:t>'</w:t>
      </w:r>
      <w:r>
        <w:rPr>
          <w:rFonts w:ascii="Palanquin Dark" w:hAnsi="Palanquin Dark" w:eastAsia="Palanquin Dark" w:cs="Palanquin Dark"/>
        </w:rPr>
        <w:t>विभाषा परावराभ्याम्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इत्यतसुचि तकारस्य छान्दसो लोपः । यद्वा </w:t>
      </w:r>
      <w:r>
        <w:rPr>
          <w:rFonts w:eastAsia="Palanquin Dark" w:cs="Palanquin Dark" w:ascii="Palanquin Dark" w:hAnsi="Palanquin Dark"/>
        </w:rPr>
        <w:t xml:space="preserve">- </w:t>
      </w:r>
      <w:r>
        <w:rPr>
          <w:rFonts w:ascii="Palanquin Dark" w:hAnsi="Palanquin Dark" w:eastAsia="Palanquin Dark" w:cs="Palanquin Dark"/>
        </w:rPr>
        <w:t>पूर्वादिभ्यो विधीयमोसिप्रत्ययो बहुलवचनात्परशब्दादपि भवति</w:t>
      </w:r>
      <w:r>
        <w:rPr>
          <w:rFonts w:eastAsia="Palanquin Dark" w:cs="Palanquin Dark" w:ascii="Palanquin Dark" w:hAnsi="Palanquin Dark"/>
        </w:rPr>
        <w:t xml:space="preserve">, </w:t>
      </w:r>
      <w:r>
        <w:rPr>
          <w:rFonts w:ascii="Palanquin Dark" w:hAnsi="Palanquin Dark" w:eastAsia="Palanquin Dark" w:cs="Palanquin Dark"/>
        </w:rPr>
        <w:t>तत्र प्रत्ययस्वरेणान्तोदात्तत्वम्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परशब्दो हि </w:t>
      </w:r>
      <w:r>
        <w:rPr>
          <w:rFonts w:eastAsia="Palanquin Dark" w:cs="Palanquin Dark" w:ascii="Palanquin Dark" w:hAnsi="Palanquin Dark"/>
        </w:rPr>
        <w:t>'</w:t>
      </w:r>
      <w:r>
        <w:rPr>
          <w:rFonts w:ascii="Palanquin Dark" w:hAnsi="Palanquin Dark" w:eastAsia="Palanquin Dark" w:cs="Palanquin Dark"/>
        </w:rPr>
        <w:t>स्वाङ्गाशिटामदन्तानाम्</w:t>
      </w:r>
      <w:r>
        <w:rPr>
          <w:rFonts w:eastAsia="Palanquin Dark" w:cs="Palanquin Dark" w:ascii="Palanquin Dark" w:hAnsi="Palanquin Dark"/>
        </w:rPr>
        <w:t xml:space="preserve">' </w:t>
      </w:r>
      <w:r>
        <w:rPr>
          <w:rFonts w:ascii="Palanquin Dark" w:hAnsi="Palanquin Dark" w:eastAsia="Palanquin Dark" w:cs="Palanquin Dark"/>
        </w:rPr>
        <w:t>इत्याद्युदात्तः</w:t>
      </w:r>
      <w:r>
        <w:rPr>
          <w:rFonts w:eastAsia="Palanquin Dark" w:cs="Palanquin Dark" w:ascii="Palanquin Dark" w:hAnsi="Palanquin Dark"/>
        </w:rPr>
        <w:t>, '</w:t>
      </w:r>
      <w:r>
        <w:rPr>
          <w:rFonts w:ascii="Palanquin Dark" w:hAnsi="Palanquin Dark" w:eastAsia="Palanquin Dark" w:cs="Palanquin Dark"/>
        </w:rPr>
        <w:t xml:space="preserve">शिडिति सर्वनामान्युच्यन्ते । </w:t>
      </w:r>
      <w:r>
        <w:rPr>
          <w:rFonts w:eastAsia="Palanquin Dark" w:cs="Palanquin Dark" w:ascii="Palanquin Dark" w:hAnsi="Palanquin Dark"/>
        </w:rPr>
        <w:t>'</w:t>
      </w:r>
      <w:r>
        <w:rPr>
          <w:rFonts w:ascii="Palanquin Dark" w:hAnsi="Palanquin Dark" w:eastAsia="Palanquin Dark" w:cs="Palanquin Dark"/>
        </w:rPr>
        <w:t>एकान्याभ्यां समर्थाभ्याम्</w:t>
      </w:r>
      <w:r>
        <w:rPr>
          <w:rFonts w:eastAsia="Palanquin Dark" w:cs="Palanquin Dark" w:ascii="Palanquin Dark" w:hAnsi="Palanquin Dark"/>
        </w:rPr>
        <w:t xml:space="preserve">' </w:t>
      </w:r>
      <w:r>
        <w:rPr>
          <w:rFonts w:ascii="Palanquin Dark" w:hAnsi="Palanquin Dark" w:eastAsia="Palanquin Dark" w:cs="Palanquin Dark"/>
        </w:rPr>
        <w:t>इति प्रथमा तिङ्विभक्तिर्न निहन्यते । तं ताडृ त्वा देवयज्यै देवयागार्थं जुषे सेवे गृह्णामीत्यर्थः । वैष्णवं विष्णुदेवत्यं</w:t>
      </w:r>
      <w:r>
        <w:rPr>
          <w:rFonts w:eastAsia="Palanquin Dark" w:cs="Palanquin Dark" w:ascii="Palanquin Dark" w:hAnsi="Palanquin Dark"/>
        </w:rPr>
        <w:t>,'</w:t>
      </w:r>
      <w:r>
        <w:rPr>
          <w:rFonts w:ascii="Palanquin Dark" w:hAnsi="Palanquin Dark" w:eastAsia="Palanquin Dark" w:cs="Palanquin Dark"/>
        </w:rPr>
        <w:t>वैष्णवो वै देवतया यूपः</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छन्दसि निष्टर्क्य</w:t>
      </w:r>
      <w:r>
        <w:rPr>
          <w:rFonts w:eastAsia="Palanquin Dark" w:cs="Palanquin Dark" w:ascii="Palanquin Dark" w:hAnsi="Palanquin Dark"/>
        </w:rPr>
        <w:t xml:space="preserve">' </w:t>
      </w:r>
      <w:r>
        <w:rPr>
          <w:rFonts w:ascii="Palanquin Dark" w:hAnsi="Palanquin Dark" w:eastAsia="Palanquin Dark" w:cs="Palanquin Dark"/>
        </w:rPr>
        <w:t xml:space="preserve">इत्यादिना देवयज्याशब्दो यप्रत्ययान्तो निपातितः । </w:t>
      </w:r>
      <w:r>
        <w:rPr>
          <w:rFonts w:eastAsia="Palanquin Dark" w:cs="Palanquin Dark" w:ascii="Palanquin Dark" w:hAnsi="Palanquin Dark"/>
        </w:rPr>
        <w:t>'</w:t>
      </w:r>
      <w:r>
        <w:rPr>
          <w:rFonts w:ascii="Palanquin Dark" w:hAnsi="Palanquin Dark" w:eastAsia="Palanquin Dark" w:cs="Palanquin Dark"/>
        </w:rPr>
        <w:t>अति ह्यन्यानेति नान्यानुपैति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यूपमाज्येनानक्ति </w:t>
      </w:r>
      <w:r>
        <w:rPr>
          <w:rFonts w:eastAsia="Palanquin Dark" w:cs="Palanquin Dark" w:ascii="Palanquin Dark" w:hAnsi="Palanquin Dark"/>
        </w:rPr>
        <w:t xml:space="preserve">- </w:t>
      </w:r>
      <w:r>
        <w:rPr>
          <w:rFonts w:ascii="Palanquin Dark" w:hAnsi="Palanquin Dark" w:eastAsia="Palanquin Dark" w:cs="Palanquin Dark"/>
        </w:rPr>
        <w:t xml:space="preserve">देवस्त्वेति ॥ हे वृक्ष देवस्सविता सर्वस्य प्रेरकस्त्वां मध्वा मदनीयेन मधुरेणाज्येन अनक्तु स्निग्धं करोतु । </w:t>
      </w:r>
      <w:r>
        <w:rPr>
          <w:rFonts w:eastAsia="Palanquin Dark" w:cs="Palanquin Dark" w:ascii="Palanquin Dark" w:hAnsi="Palanquin Dark"/>
        </w:rPr>
        <w:t>'</w:t>
      </w:r>
      <w:r>
        <w:rPr>
          <w:rFonts w:ascii="Palanquin Dark" w:hAnsi="Palanquin Dark" w:eastAsia="Palanquin Dark" w:cs="Palanquin Dark"/>
        </w:rPr>
        <w:t>फलिपाटिनमिमनिजनाङ्गुक्पाटिनाकिधतश्च</w:t>
      </w:r>
      <w:r>
        <w:rPr>
          <w:rFonts w:eastAsia="Palanquin Dark" w:cs="Palanquin Dark" w:ascii="Palanquin Dark" w:hAnsi="Palanquin Dark"/>
        </w:rPr>
        <w:t xml:space="preserve">' </w:t>
      </w:r>
      <w:r>
        <w:rPr>
          <w:rFonts w:ascii="Palanquin Dark" w:hAnsi="Palanquin Dark" w:eastAsia="Palanquin Dark" w:cs="Palanquin Dark"/>
        </w:rPr>
        <w:t>इति मन्यतेरुप्रत्ययः</w:t>
      </w:r>
      <w:r>
        <w:rPr>
          <w:rFonts w:eastAsia="Palanquin Dark" w:cs="Palanquin Dark" w:ascii="Palanquin Dark" w:hAnsi="Palanquin Dark"/>
        </w:rPr>
        <w:t xml:space="preserve">, </w:t>
      </w:r>
      <w:r>
        <w:rPr>
          <w:rFonts w:ascii="Palanquin Dark" w:hAnsi="Palanquin Dark" w:eastAsia="Palanquin Dark" w:cs="Palanquin Dark"/>
        </w:rPr>
        <w:t>धकारश्चान्तादेशः</w:t>
      </w:r>
      <w:r>
        <w:rPr>
          <w:rFonts w:eastAsia="Palanquin Dark" w:cs="Palanquin Dark" w:ascii="Palanquin Dark" w:hAnsi="Palanquin Dark"/>
        </w:rPr>
        <w:t xml:space="preserve">, </w:t>
      </w:r>
      <w:r>
        <w:rPr>
          <w:rFonts w:ascii="Palanquin Dark" w:hAnsi="Palanquin Dark" w:eastAsia="Palanquin Dark" w:cs="Palanquin Dark"/>
        </w:rPr>
        <w:t xml:space="preserve">तत्र च उरित्यनुवर्तते । </w:t>
      </w:r>
      <w:r>
        <w:rPr>
          <w:rFonts w:eastAsia="Palanquin Dark" w:cs="Palanquin Dark" w:ascii="Palanquin Dark" w:hAnsi="Palanquin Dark"/>
        </w:rPr>
        <w:t>'</w:t>
      </w:r>
      <w:r>
        <w:rPr>
          <w:rFonts w:ascii="Palanquin Dark" w:hAnsi="Palanquin Dark" w:eastAsia="Palanquin Dark" w:cs="Palanquin Dark"/>
        </w:rPr>
        <w:t>जसादिषु वा वचनं छन्दसि प्राङ्णौ चड्युपधायाः</w:t>
      </w:r>
      <w:r>
        <w:rPr>
          <w:rFonts w:eastAsia="Palanquin Dark" w:cs="Palanquin Dark" w:ascii="Palanquin Dark" w:hAnsi="Palanquin Dark"/>
        </w:rPr>
        <w:t xml:space="preserve">' </w:t>
      </w:r>
      <w:r>
        <w:rPr>
          <w:rFonts w:ascii="Palanquin Dark" w:hAnsi="Palanquin Dark" w:eastAsia="Palanquin Dark" w:cs="Palanquin Dark"/>
        </w:rPr>
        <w:t>इति नाभावाभावः । मधुशब्देन चाज्यमुच्यते</w:t>
      </w:r>
      <w:r>
        <w:rPr>
          <w:rFonts w:eastAsia="Palanquin Dark" w:cs="Palanquin Dark" w:ascii="Palanquin Dark" w:hAnsi="Palanquin Dark"/>
        </w:rPr>
        <w:t>, '</w:t>
      </w:r>
      <w:r>
        <w:rPr>
          <w:rFonts w:ascii="Palanquin Dark" w:hAnsi="Palanquin Dark" w:eastAsia="Palanquin Dark" w:cs="Palanquin Dark"/>
        </w:rPr>
        <w:t>तेजसैवैनमनक्ति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ब्राह्मणदर्शनात् । </w:t>
      </w:r>
      <w:r>
        <w:rPr>
          <w:rFonts w:eastAsia="Palanquin Dark" w:cs="Palanquin Dark" w:ascii="Palanquin Dark" w:hAnsi="Palanquin Dark"/>
        </w:rPr>
        <w:t>`</w:t>
      </w:r>
      <w:r>
        <w:rPr>
          <w:rFonts w:ascii="Palanquin Dark" w:hAnsi="Palanquin Dark" w:eastAsia="Palanquin Dark" w:cs="Palanquin Dark"/>
        </w:rPr>
        <w:t>तेजो वा आज्यम्</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ऊर्ध्वाग्रं बार्हिरनूच्छ्रयति </w:t>
      </w:r>
      <w:r>
        <w:rPr>
          <w:rFonts w:eastAsia="Palanquin Dark" w:cs="Palanquin Dark" w:ascii="Palanquin Dark" w:hAnsi="Palanquin Dark"/>
        </w:rPr>
        <w:t xml:space="preserve">- </w:t>
      </w:r>
      <w:r>
        <w:rPr>
          <w:rFonts w:ascii="Palanquin Dark" w:hAnsi="Palanquin Dark" w:eastAsia="Palanquin Dark" w:cs="Palanquin Dark"/>
        </w:rPr>
        <w:t>ओषधे त्रायस्वैनमिति ॥ हे ओषधे बर्हिरेनं यूपार्थं वृक्षं त्रायस्व रक्ष यागसाधनत्वापादनेन वृक्षत्वान्मोचयित्वा उत्तमां गतिं गमय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स्वधितिना तिर्यञ्चं प्रहरति </w:t>
      </w:r>
      <w:r>
        <w:rPr>
          <w:rFonts w:eastAsia="Palanquin Dark" w:cs="Palanquin Dark" w:ascii="Palanquin Dark" w:hAnsi="Palanquin Dark"/>
        </w:rPr>
        <w:t xml:space="preserve">- </w:t>
      </w:r>
      <w:r>
        <w:rPr>
          <w:rFonts w:ascii="Palanquin Dark" w:hAnsi="Palanquin Dark" w:eastAsia="Palanquin Dark" w:cs="Palanquin Dark"/>
        </w:rPr>
        <w:t xml:space="preserve">स्वधिति मैनं हिंसीरिति ॥ हे स्वधिते त्वमप्येनं मा हिंसीः उत्तमामेव गतिं गमय । व्याख्यातौ च प्रागेवेतौ मन्त्रौ । </w:t>
      </w:r>
      <w:r>
        <w:rPr>
          <w:rFonts w:eastAsia="Palanquin Dark" w:cs="Palanquin Dark" w:ascii="Palanquin Dark" w:hAnsi="Palanquin Dark"/>
        </w:rPr>
        <w:t>'</w:t>
      </w:r>
      <w:r>
        <w:rPr>
          <w:rFonts w:ascii="Palanquin Dark" w:hAnsi="Palanquin Dark" w:eastAsia="Palanquin Dark" w:cs="Palanquin Dark"/>
        </w:rPr>
        <w:t>अनक्षसङ्गं वृश्चेत्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पतन्तमनुमन्त्रयते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दिवमग्रेणेति ॥ आत्मीयेनाग्रेण दिवं मा लेखीः मा विदारीः । </w:t>
      </w:r>
      <w:r>
        <w:rPr>
          <w:rFonts w:eastAsia="Palanquin Dark" w:cs="Palanquin Dark" w:ascii="Palanquin Dark" w:hAnsi="Palanquin Dark"/>
        </w:rPr>
        <w:t>'</w:t>
      </w:r>
      <w:r>
        <w:rPr>
          <w:rFonts w:ascii="Palanquin Dark" w:hAnsi="Palanquin Dark" w:eastAsia="Palanquin Dark" w:cs="Palanquin Dark"/>
        </w:rPr>
        <w:t>नेटि</w:t>
      </w:r>
      <w:r>
        <w:rPr>
          <w:rFonts w:eastAsia="Palanquin Dark" w:cs="Palanquin Dark" w:ascii="Palanquin Dark" w:hAnsi="Palanquin Dark"/>
        </w:rPr>
        <w:t xml:space="preserve">' </w:t>
      </w:r>
      <w:r>
        <w:rPr>
          <w:rFonts w:ascii="Palanquin Dark" w:hAnsi="Palanquin Dark" w:eastAsia="Palanquin Dark" w:cs="Palanquin Dark"/>
        </w:rPr>
        <w:t>इति वृद्धिप्रतिषेधः । तथात्मीयेन मदेनान्तरिक्षं मा हिंसीः । पृथिव्या च सम्भव संयुजस्व पृथिवीमपि मा प्रहासीः</w:t>
      </w:r>
      <w:r>
        <w:rPr>
          <w:rFonts w:eastAsia="Palanquin Dark" w:cs="Palanquin Dark" w:ascii="Palanquin Dark" w:hAnsi="Palanquin Dark"/>
        </w:rPr>
        <w:t xml:space="preserve">; </w:t>
      </w:r>
      <w:r>
        <w:rPr>
          <w:rFonts w:ascii="Palanquin Dark" w:hAnsi="Palanquin Dark" w:eastAsia="Palanquin Dark" w:cs="Palanquin Dark"/>
        </w:rPr>
        <w:t>प्रमाणानतिरेकस्सम्भवः</w:t>
      </w:r>
      <w:r>
        <w:rPr>
          <w:rFonts w:eastAsia="Palanquin Dark" w:cs="Palanquin Dark" w:ascii="Palanquin Dark" w:hAnsi="Palanquin Dark"/>
        </w:rPr>
        <w:t xml:space="preserve">; </w:t>
      </w:r>
      <w:r>
        <w:rPr>
          <w:rFonts w:ascii="Palanquin Dark" w:hAnsi="Palanquin Dark" w:eastAsia="Palanquin Dark" w:cs="Palanquin Dark"/>
        </w:rPr>
        <w:t xml:space="preserve">पृथिवीमतिक्रम्य मा गाः । यथा </w:t>
      </w:r>
      <w:r>
        <w:rPr>
          <w:rFonts w:eastAsia="Palanquin Dark" w:cs="Palanquin Dark" w:ascii="Palanquin Dark" w:hAnsi="Palanquin Dark"/>
        </w:rPr>
        <w:t xml:space="preserve">- </w:t>
      </w:r>
      <w:r>
        <w:rPr>
          <w:rFonts w:ascii="Palanquin Dark" w:hAnsi="Palanquin Dark" w:eastAsia="Palanquin Dark" w:cs="Palanquin Dark"/>
        </w:rPr>
        <w:t>त्वदीयैरग्रमध्यमूलैर्विदारणाभिघातविपाटनकारिभिः लोकत्रयं न नश्यति तथा पतेत्यर्थः । पृथिवीशब्दो ङीषन्तोन्तोदात्तः</w:t>
      </w:r>
      <w:r>
        <w:rPr>
          <w:rFonts w:eastAsia="Palanquin Dark" w:cs="Palanquin Dark" w:ascii="Palanquin Dark" w:hAnsi="Palanquin Dark"/>
        </w:rPr>
        <w:t xml:space="preserve">, </w:t>
      </w:r>
      <w:r>
        <w:rPr>
          <w:rFonts w:ascii="Palanquin Dark" w:hAnsi="Palanquin Dark" w:eastAsia="Palanquin Dark" w:cs="Palanquin Dark"/>
        </w:rPr>
        <w:t xml:space="preserve">तेन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xml:space="preserve">' </w:t>
      </w:r>
      <w:r>
        <w:rPr>
          <w:rFonts w:ascii="Palanquin Dark" w:hAnsi="Palanquin Dark" w:eastAsia="Palanquin Dark" w:cs="Palanquin Dark"/>
        </w:rPr>
        <w:t xml:space="preserve">। इति विभक्तेरुदात्तत्वम् । </w:t>
      </w:r>
      <w:r>
        <w:rPr>
          <w:rFonts w:eastAsia="Palanquin Dark" w:cs="Palanquin Dark" w:ascii="Palanquin Dark" w:hAnsi="Palanquin Dark"/>
        </w:rPr>
        <w:t>'</w:t>
      </w:r>
      <w:r>
        <w:rPr>
          <w:rFonts w:ascii="Palanquin Dark" w:hAnsi="Palanquin Dark" w:eastAsia="Palanquin Dark" w:cs="Palanquin Dark"/>
        </w:rPr>
        <w:t>इमे वै लोकाः</w:t>
      </w:r>
      <w:r>
        <w:rPr>
          <w:rFonts w:eastAsia="Palanquin Dark" w:cs="Palanquin Dark" w:ascii="Palanquin Dark" w:hAnsi="Palanquin Dark"/>
        </w:rPr>
        <w:t xml:space="preserve">' </w:t>
      </w:r>
      <w:r>
        <w:rPr>
          <w:rFonts w:ascii="Palanquin Dark" w:hAnsi="Palanquin Dark" w:eastAsia="Palanquin Dark" w:cs="Palanquin Dark"/>
        </w:rPr>
        <w:t>इत्यादि बाह्मणम्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आव्रश्चने हिरण्यं निधाय सम्परिस्तीर्याभिजुहोति </w:t>
      </w:r>
      <w:r>
        <w:rPr>
          <w:rFonts w:eastAsia="Palanquin Dark" w:cs="Palanquin Dark" w:ascii="Palanquin Dark" w:hAnsi="Palanquin Dark"/>
        </w:rPr>
        <w:t xml:space="preserve">- </w:t>
      </w:r>
      <w:r>
        <w:rPr>
          <w:rFonts w:ascii="Palanquin Dark" w:hAnsi="Palanquin Dark" w:eastAsia="Palanquin Dark" w:cs="Palanquin Dark"/>
        </w:rPr>
        <w:t xml:space="preserve">वनस्पत इति त्रैष्टुभैकपदया ॥ बर्हिराच्छेदनाभिमर्शनेन व्याख्यातप्रायमिदम् । पारस्करादिर्वनस्पतिशब्दः । </w:t>
      </w:r>
      <w:r>
        <w:rPr>
          <w:rFonts w:eastAsia="Palanquin Dark" w:cs="Palanquin Dark" w:ascii="Palanquin Dark" w:hAnsi="Palanquin Dark"/>
        </w:rPr>
        <w:t>'</w:t>
      </w:r>
      <w:r>
        <w:rPr>
          <w:rFonts w:ascii="Palanquin Dark" w:hAnsi="Palanquin Dark" w:eastAsia="Palanquin Dark" w:cs="Palanquin Dark"/>
        </w:rPr>
        <w:t>तस्मादाव्रश्चनात्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आत्मानं प्रत्यभिमृशति </w:t>
      </w:r>
      <w:r>
        <w:rPr>
          <w:rFonts w:eastAsia="Palanquin Dark" w:cs="Palanquin Dark" w:ascii="Palanquin Dark" w:hAnsi="Palanquin Dark"/>
        </w:rPr>
        <w:t xml:space="preserve">- </w:t>
      </w:r>
      <w:r>
        <w:rPr>
          <w:rFonts w:ascii="Palanquin Dark" w:hAnsi="Palanquin Dark" w:eastAsia="Palanquin Dark" w:cs="Palanquin Dark"/>
        </w:rPr>
        <w:t>सहसवल्शा इति त्रिष्टुभैकपदया ॥ इदमपि प्रागेव व्याख्यतम् ॥</w:t>
      </w:r>
    </w:p>
    <w:p>
      <w:pPr>
        <w:pStyle w:val="Normal"/>
        <w:rPr/>
      </w:pPr>
      <w:r>
        <w:rPr/>
      </w:r>
    </w:p>
    <w:p>
      <w:pPr>
        <w:pStyle w:val="Normal"/>
        <w:rPr/>
      </w:pPr>
      <w:r>
        <w:rPr>
          <w:rFonts w:eastAsia="Palanquin Dark" w:cs="Palanquin Dark" w:ascii="Palanquin Dark" w:hAnsi="Palanquin Dark"/>
        </w:rPr>
        <w:t xml:space="preserve">8 </w:t>
      </w:r>
      <w:r>
        <w:rPr>
          <w:rFonts w:ascii="Palanquin Dark" w:hAnsi="Palanquin Dark" w:eastAsia="Palanquin Dark" w:cs="Palanquin Dark"/>
        </w:rPr>
        <w:t xml:space="preserve">अन्वग्रं शाखाः प्रसूयति </w:t>
      </w:r>
      <w:r>
        <w:rPr>
          <w:rFonts w:eastAsia="Palanquin Dark" w:cs="Palanquin Dark" w:ascii="Palanquin Dark" w:hAnsi="Palanquin Dark"/>
        </w:rPr>
        <w:t xml:space="preserve">- </w:t>
      </w:r>
      <w:r>
        <w:rPr>
          <w:rFonts w:ascii="Palanquin Dark" w:hAnsi="Palanquin Dark" w:eastAsia="Palanquin Dark" w:cs="Palanquin Dark"/>
        </w:rPr>
        <w:t>यं त्वेति द्विपदया त्रिष्टुभा ॥ तेतिजानो नीशितधारोयं स्वधितिः । तिज निशातने</w:t>
      </w:r>
      <w:r>
        <w:rPr>
          <w:rFonts w:eastAsia="Palanquin Dark" w:cs="Palanquin Dark" w:ascii="Palanquin Dark" w:hAnsi="Palanquin Dark"/>
        </w:rPr>
        <w:t xml:space="preserve">, </w:t>
      </w:r>
      <w:r>
        <w:rPr>
          <w:rFonts w:ascii="Palanquin Dark" w:hAnsi="Palanquin Dark" w:eastAsia="Palanquin Dark" w:cs="Palanquin Dark"/>
        </w:rPr>
        <w:t xml:space="preserve">यङ्क्लुगन्ताल्लटो व्यत्ययेनात्मनेपदं शानच् ।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यं त्वां यूपार्थं वृक्षं प्राणिनाय प्रकर्षेण नयति शाखा प्रसाध्य विशिष्टं रूपं प्रापयति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 लिट् । किमर्थं</w:t>
      </w:r>
      <w:r>
        <w:rPr>
          <w:rFonts w:eastAsia="Palanquin Dark" w:cs="Palanquin Dark" w:ascii="Palanquin Dark" w:hAnsi="Palanquin Dark"/>
        </w:rPr>
        <w:t xml:space="preserve">? </w:t>
      </w:r>
      <w:r>
        <w:rPr>
          <w:rFonts w:ascii="Palanquin Dark" w:hAnsi="Palanquin Dark" w:eastAsia="Palanquin Dark" w:cs="Palanquin Dark"/>
        </w:rPr>
        <w:t xml:space="preserve">महते सौभगाय सुभगत्वाय सुश्रीकत्वाय । उद्गात्रादिषु </w:t>
      </w:r>
      <w:r>
        <w:rPr>
          <w:rFonts w:eastAsia="Palanquin Dark" w:cs="Palanquin Dark" w:ascii="Palanquin Dark" w:hAnsi="Palanquin Dark"/>
        </w:rPr>
        <w:t xml:space="preserve">' </w:t>
      </w:r>
      <w:r>
        <w:rPr>
          <w:rFonts w:ascii="Palanquin Dark" w:hAnsi="Palanquin Dark" w:eastAsia="Palanquin Dark" w:cs="Palanquin Dark"/>
        </w:rPr>
        <w:t>सुभगं मन्त्रे</w:t>
      </w:r>
      <w:r>
        <w:rPr>
          <w:rFonts w:eastAsia="Palanquin Dark" w:cs="Palanquin Dark" w:ascii="Palanquin Dark" w:hAnsi="Palanquin Dark"/>
        </w:rPr>
        <w:t xml:space="preserve">' </w:t>
      </w:r>
      <w:r>
        <w:rPr>
          <w:rFonts w:ascii="Palanquin Dark" w:hAnsi="Palanquin Dark" w:eastAsia="Palanquin Dark" w:cs="Palanquin Dark"/>
        </w:rPr>
        <w:t>इति पाठात् भावे अञ्प्रत्ययः । स खलु त्वमसीति शेषः । सत्वमस्मद्यज्ञं साधयेति वा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चतुरङ्गुलमग्रं चषालाय प्रच्छेदयति </w:t>
      </w:r>
      <w:r>
        <w:rPr>
          <w:rFonts w:eastAsia="Palanquin Dark" w:cs="Palanquin Dark" w:ascii="Palanquin Dark" w:hAnsi="Palanquin Dark"/>
        </w:rPr>
        <w:t xml:space="preserve">- </w:t>
      </w:r>
      <w:r>
        <w:rPr>
          <w:rFonts w:ascii="Palanquin Dark" w:hAnsi="Palanquin Dark" w:eastAsia="Palanquin Dark" w:cs="Palanquin Dark"/>
        </w:rPr>
        <w:t xml:space="preserve">अच्छिन्न इति ॥ अच्छिन्नः । अद्व्ययपूर्वपदप्रकृतिस्वरत्यम् । रायः धनानि देहीति शेषः । यद्वा </w:t>
      </w:r>
      <w:r>
        <w:rPr>
          <w:rFonts w:eastAsia="Palanquin Dark" w:cs="Palanquin Dark" w:ascii="Palanquin Dark" w:hAnsi="Palanquin Dark"/>
        </w:rPr>
        <w:t xml:space="preserve">- </w:t>
      </w:r>
      <w:r>
        <w:rPr>
          <w:rFonts w:ascii="Palanquin Dark" w:hAnsi="Palanquin Dark" w:eastAsia="Palanquin Dark" w:cs="Palanquin Dark"/>
        </w:rPr>
        <w:t xml:space="preserve">अच्छिन्नो धनस्य सुवीरश्च भवेत्यध्याहारः । </w:t>
      </w:r>
      <w:r>
        <w:rPr>
          <w:rFonts w:eastAsia="Palanquin Dark" w:cs="Palanquin Dark" w:ascii="Palanquin Dark" w:hAnsi="Palanquin Dark"/>
        </w:rPr>
        <w:t>'</w:t>
      </w:r>
      <w:r>
        <w:rPr>
          <w:rFonts w:ascii="Palanquin Dark" w:hAnsi="Palanquin Dark" w:eastAsia="Palanquin Dark" w:cs="Palanquin Dark"/>
        </w:rPr>
        <w:t>ऊडिदं</w:t>
      </w:r>
      <w:r>
        <w:rPr>
          <w:rFonts w:eastAsia="Palanquin Dark" w:cs="Palanquin Dark" w:ascii="Palanquin Dark" w:hAnsi="Palanquin Dark"/>
        </w:rPr>
        <w:t xml:space="preserve">' </w:t>
      </w:r>
      <w:r>
        <w:rPr>
          <w:rFonts w:ascii="Palanquin Dark" w:hAnsi="Palanquin Dark" w:eastAsia="Palanquin Dark" w:cs="Palanquin Dark"/>
        </w:rPr>
        <w:t xml:space="preserve">इत्यादिना तृतीयादेर्विभक्तेरुदात्तत्वं व्यत्ययेन न क्रियते । ईदृशस्त्वमेव नो रायः । शोभना वीराः पुत्रपौत्रादयोस्य यजमानस्य येन भवन्ति स सुवीरः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इत्युत्तरपदाद्युतात्त्वन् । यस्मात्त्वया यजमानस्य आयुष्मन्तः पूत्रादय उत्पद्यन्ते</w:t>
      </w:r>
      <w:r>
        <w:rPr>
          <w:rFonts w:eastAsia="Palanquin Dark" w:cs="Palanquin Dark" w:ascii="Palanquin Dark" w:hAnsi="Palanquin Dark"/>
        </w:rPr>
        <w:t xml:space="preserve">, </w:t>
      </w:r>
      <w:r>
        <w:rPr>
          <w:rFonts w:ascii="Palanquin Dark" w:hAnsi="Palanquin Dark" w:eastAsia="Palanquin Dark" w:cs="Palanquin Dark"/>
        </w:rPr>
        <w:t>तस्मात्तेषामभिवृद्ध्यर्थं अविच्छेदेन धनानि देहीति ॥</w:t>
      </w:r>
    </w:p>
    <w:p>
      <w:pPr>
        <w:pStyle w:val="Normal"/>
        <w:rPr/>
      </w:pPr>
      <w:r>
        <w:rPr/>
      </w:r>
    </w:p>
    <w:p>
      <w:pPr>
        <w:pStyle w:val="Normal"/>
        <w:rPr/>
      </w:pPr>
      <w:r>
        <w:rPr>
          <w:rFonts w:ascii="Palanquin Dark" w:hAnsi="Palanquin Dark" w:eastAsia="Palanquin Dark" w:cs="Palanquin Dark"/>
        </w:rPr>
        <w:t>इति तृतीये पण्चमोनुवाकः ॥</w:t>
      </w:r>
    </w:p>
    <w:p>
      <w:pPr>
        <w:pStyle w:val="Normal"/>
        <w:rPr>
          <w:rFonts w:ascii="Palanquin Dark" w:hAnsi="Palanquin Dark" w:eastAsia="Palanquin Dark" w:cs="Palanquin Dark"/>
        </w:rPr>
      </w:pPr>
      <w:r>
        <w:rPr>
          <w:rFonts w:eastAsia="Palanquin Dark" w:cs="Palanquin Dark" w:ascii="Palanquin Dark" w:hAnsi="Palanquin Dark"/>
        </w:rPr>
        <w:t>1.3.6</w:t>
        <w:tab/>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यूपं पराञ्चं प्रोक्षति </w:t>
      </w:r>
      <w:r>
        <w:rPr>
          <w:rFonts w:eastAsia="Palanquin Dark" w:cs="Palanquin Dark" w:ascii="Palanquin Dark" w:hAnsi="Palanquin Dark"/>
        </w:rPr>
        <w:t xml:space="preserve">- </w:t>
      </w:r>
      <w:r>
        <w:rPr>
          <w:rFonts w:ascii="Palanquin Dark" w:hAnsi="Palanquin Dark" w:eastAsia="Palanquin Dark" w:cs="Palanquin Dark"/>
        </w:rPr>
        <w:t>पृथिव्यै त्वेति ॥ व्याख्यातम् । प्रोक्षामीति शेषः । पृथिव्यादीनां स्थित्यर्थं त्वां प्रोक्षामिति ॥</w:t>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अवटेऽपोऽवनयति </w:t>
      </w:r>
      <w:r>
        <w:rPr>
          <w:rFonts w:eastAsia="Palanquin Dark" w:cs="Palanquin Dark" w:ascii="Palanquin Dark" w:hAnsi="Palanquin Dark"/>
        </w:rPr>
        <w:t xml:space="preserve">- </w:t>
      </w:r>
      <w:r>
        <w:rPr>
          <w:rFonts w:ascii="Palanquin Dark" w:hAnsi="Palanquin Dark" w:eastAsia="Palanquin Dark" w:cs="Palanquin Dark"/>
        </w:rPr>
        <w:t>शुन्धतामिति ॥ व्याख्यातम्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यवान्प्रस्कन्दयति </w:t>
      </w:r>
      <w:r>
        <w:rPr>
          <w:rFonts w:eastAsia="Palanquin Dark" w:cs="Palanquin Dark" w:ascii="Palanquin Dark" w:hAnsi="Palanquin Dark"/>
        </w:rPr>
        <w:t xml:space="preserve">- </w:t>
      </w:r>
      <w:r>
        <w:rPr>
          <w:rFonts w:ascii="Palanquin Dark" w:hAnsi="Palanquin Dark" w:eastAsia="Palanquin Dark" w:cs="Palanquin Dark"/>
        </w:rPr>
        <w:t xml:space="preserve">यवोसीति ॥ व्याख्यातमेव । </w:t>
      </w:r>
      <w:r>
        <w:rPr>
          <w:rFonts w:eastAsia="Palanquin Dark" w:cs="Palanquin Dark" w:ascii="Palanquin Dark" w:hAnsi="Palanquin Dark"/>
        </w:rPr>
        <w:t>'</w:t>
      </w:r>
      <w:r>
        <w:rPr>
          <w:rFonts w:ascii="Palanquin Dark" w:hAnsi="Palanquin Dark" w:eastAsia="Palanquin Dark" w:cs="Palanquin Dark"/>
        </w:rPr>
        <w:t>ऊर्ग्वै यवो यजमानेन यूपस्सम्मितः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बर्हिर्हस्तं व्यतिषज्यावस्तृणाति </w:t>
      </w:r>
      <w:r>
        <w:rPr>
          <w:rFonts w:eastAsia="Palanquin Dark" w:cs="Palanquin Dark" w:ascii="Palanquin Dark" w:hAnsi="Palanquin Dark"/>
        </w:rPr>
        <w:t xml:space="preserve">- </w:t>
      </w:r>
      <w:r>
        <w:rPr>
          <w:rFonts w:ascii="Palanquin Dark" w:hAnsi="Palanquin Dark" w:eastAsia="Palanquin Dark" w:cs="Palanquin Dark"/>
        </w:rPr>
        <w:t xml:space="preserve">पितृणामिति ॥ व्याख्यातमेव । </w:t>
      </w:r>
      <w:r>
        <w:rPr>
          <w:rFonts w:eastAsia="Palanquin Dark" w:cs="Palanquin Dark" w:ascii="Palanquin Dark" w:hAnsi="Palanquin Dark"/>
        </w:rPr>
        <w:t>'</w:t>
      </w:r>
      <w:r>
        <w:rPr>
          <w:rFonts w:ascii="Palanquin Dark" w:hAnsi="Palanquin Dark" w:eastAsia="Palanquin Dark" w:cs="Palanquin Dark"/>
        </w:rPr>
        <w:t>यद्बर्हिरनवस्तीर्य मिनुयात्पितृदेवत्यो निखातस्स्यात्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यूपशकलमवास्यति </w:t>
      </w:r>
      <w:r>
        <w:rPr>
          <w:rFonts w:eastAsia="Palanquin Dark" w:cs="Palanquin Dark" w:ascii="Palanquin Dark" w:hAnsi="Palanquin Dark"/>
        </w:rPr>
        <w:t xml:space="preserve">- </w:t>
      </w:r>
      <w:r>
        <w:rPr>
          <w:rFonts w:ascii="Palanquin Dark" w:hAnsi="Palanquin Dark" w:eastAsia="Palanquin Dark" w:cs="Palanquin Dark"/>
        </w:rPr>
        <w:t>स्वावेश इति ॥ सुष्ठु आविश्यते स्थीयतेस्मिन्निति स्वावेशः । अधिकरणे घञ्</w:t>
      </w:r>
      <w:r>
        <w:rPr>
          <w:rFonts w:eastAsia="Palanquin Dark" w:cs="Palanquin Dark" w:ascii="Palanquin Dark" w:hAnsi="Palanquin Dark"/>
        </w:rPr>
        <w:t xml:space="preserve">, </w:t>
      </w:r>
      <w:r>
        <w:rPr>
          <w:rFonts w:ascii="Palanquin Dark" w:hAnsi="Palanquin Dark" w:eastAsia="Palanquin Dark" w:cs="Palanquin Dark"/>
        </w:rPr>
        <w:t xml:space="preserve">थाथादिसूत्रेणोत्तरपदान्तोदात्तत्वम् । यूपस्य सुखासनमसीत्यर्थः । नेतारो यागस्य निर्वोढारः यूपशकलाः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नामि</w:t>
      </w:r>
      <w:r>
        <w:rPr>
          <w:rFonts w:eastAsia="Palanquin Dark" w:cs="Palanquin Dark" w:ascii="Palanquin Dark" w:hAnsi="Palanquin Dark"/>
        </w:rPr>
        <w:t xml:space="preserve">' </w:t>
      </w:r>
      <w:r>
        <w:rPr>
          <w:rFonts w:ascii="Palanquin Dark" w:hAnsi="Palanquin Dark" w:eastAsia="Palanquin Dark" w:cs="Palanquin Dark"/>
        </w:rPr>
        <w:t xml:space="preserve">इति दीघाभावः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 xml:space="preserve">इति नाम उदात्तत्वम् । तेषां मध्ये अग्रेगास्त्वमसि अग्रे प्रथमं यूपात् गच्छति परापततीत्यग्रेगाः । </w:t>
      </w:r>
      <w:r>
        <w:rPr>
          <w:rFonts w:eastAsia="Palanquin Dark" w:cs="Palanquin Dark" w:ascii="Palanquin Dark" w:hAnsi="Palanquin Dark"/>
        </w:rPr>
        <w:t>'</w:t>
      </w:r>
      <w:r>
        <w:rPr>
          <w:rFonts w:ascii="Palanquin Dark" w:hAnsi="Palanquin Dark" w:eastAsia="Palanquin Dark" w:cs="Palanquin Dark"/>
        </w:rPr>
        <w:t>यः प्रथमश्शकलः परापतेत्तमप्याहरेत्</w:t>
      </w:r>
      <w:r>
        <w:rPr>
          <w:rFonts w:eastAsia="Palanquin Dark" w:cs="Palanquin Dark" w:ascii="Palanquin Dark" w:hAnsi="Palanquin Dark"/>
        </w:rPr>
        <w:t xml:space="preserve">' </w:t>
      </w:r>
      <w:r>
        <w:rPr>
          <w:rFonts w:ascii="Palanquin Dark" w:hAnsi="Palanquin Dark" w:eastAsia="Palanquin Dark" w:cs="Palanquin Dark"/>
        </w:rPr>
        <w:t xml:space="preserve">इति गृहीतत्वात्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नेतृणामग्रे गच्छतीत्यग्रेगाः मुख्य इत्यर्थ प्रथमपतितत्वादेव । यद्वा </w:t>
      </w:r>
      <w:r>
        <w:rPr>
          <w:rFonts w:eastAsia="Palanquin Dark" w:cs="Palanquin Dark" w:ascii="Palanquin Dark" w:hAnsi="Palanquin Dark"/>
        </w:rPr>
        <w:t xml:space="preserve">- </w:t>
      </w:r>
      <w:r>
        <w:rPr>
          <w:rFonts w:ascii="Palanquin Dark" w:hAnsi="Palanquin Dark" w:eastAsia="Palanquin Dark" w:cs="Palanquin Dark"/>
        </w:rPr>
        <w:t xml:space="preserve">नेतॄणां मध्ये अग्रे गच्छति यागसाधनत्वं यूपादपि पूर्वमुपयुज्यमानत्वादवटप्रवेशेन । </w:t>
      </w:r>
      <w:r>
        <w:rPr>
          <w:rFonts w:eastAsia="Palanquin Dark" w:cs="Palanquin Dark" w:ascii="Palanquin Dark" w:hAnsi="Palanquin Dark"/>
        </w:rPr>
        <w:t>'</w:t>
      </w:r>
      <w:r>
        <w:rPr>
          <w:rFonts w:ascii="Palanquin Dark" w:hAnsi="Palanquin Dark" w:eastAsia="Palanquin Dark" w:cs="Palanquin Dark"/>
        </w:rPr>
        <w:t>जनसनखनक्रमगमो विट्</w:t>
      </w:r>
      <w:r>
        <w:rPr>
          <w:rFonts w:eastAsia="Palanquin Dark" w:cs="Palanquin Dark" w:ascii="Palanquin Dark" w:hAnsi="Palanquin Dark"/>
        </w:rPr>
        <w:t xml:space="preserve">' </w:t>
      </w:r>
      <w:r>
        <w:rPr>
          <w:rFonts w:ascii="Palanquin Dark" w:hAnsi="Palanquin Dark" w:eastAsia="Palanquin Dark" w:cs="Palanquin Dark"/>
        </w:rPr>
        <w:t>इति विटप्रत्ययः</w:t>
      </w:r>
      <w:r>
        <w:rPr>
          <w:rFonts w:eastAsia="Palanquin Dark" w:cs="Palanquin Dark" w:ascii="Palanquin Dark" w:hAnsi="Palanquin Dark"/>
        </w:rPr>
        <w:t xml:space="preserve">, ' </w:t>
      </w:r>
      <w:r>
        <w:rPr>
          <w:rFonts w:ascii="Palanquin Dark" w:hAnsi="Palanquin Dark" w:eastAsia="Palanquin Dark" w:cs="Palanquin Dark"/>
        </w:rPr>
        <w:t>विड्वनोरनुनासिकस्यात्</w:t>
      </w:r>
      <w:r>
        <w:rPr>
          <w:rFonts w:eastAsia="Palanquin Dark" w:cs="Palanquin Dark" w:ascii="Palanquin Dark" w:hAnsi="Palanquin Dark"/>
        </w:rPr>
        <w:t xml:space="preserve">' </w:t>
      </w:r>
      <w:r>
        <w:rPr>
          <w:rFonts w:ascii="Palanquin Dark" w:hAnsi="Palanquin Dark" w:eastAsia="Palanquin Dark" w:cs="Palanquin Dark"/>
        </w:rPr>
        <w:t>इत्यात्वम्</w:t>
      </w:r>
      <w:r>
        <w:rPr>
          <w:rFonts w:eastAsia="Palanquin Dark" w:cs="Palanquin Dark" w:ascii="Palanquin Dark" w:hAnsi="Palanquin Dark"/>
        </w:rPr>
        <w:t>, '</w:t>
      </w:r>
      <w:r>
        <w:rPr>
          <w:rFonts w:ascii="Palanquin Dark" w:hAnsi="Palanquin Dark" w:eastAsia="Palanquin Dark" w:cs="Palanquin Dark"/>
        </w:rPr>
        <w:t>तत्पुरुषे कृति बहुळम्</w:t>
      </w:r>
      <w:r>
        <w:rPr>
          <w:rFonts w:eastAsia="Palanquin Dark" w:cs="Palanquin Dark" w:ascii="Palanquin Dark" w:hAnsi="Palanquin Dark"/>
        </w:rPr>
        <w:t xml:space="preserve">' </w:t>
      </w:r>
      <w:r>
        <w:rPr>
          <w:rFonts w:ascii="Palanquin Dark" w:hAnsi="Palanquin Dark" w:eastAsia="Palanquin Dark" w:cs="Palanquin Dark"/>
        </w:rPr>
        <w:t>इत्यलुक्</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यूपस्य ये नेतारः परिष्कर्तारः प्रथमशकलस्स्वरुश्चषालमिति</w:t>
      </w:r>
      <w:r>
        <w:rPr>
          <w:rFonts w:eastAsia="Palanquin Dark" w:cs="Palanquin Dark" w:ascii="Palanquin Dark" w:hAnsi="Palanquin Dark"/>
        </w:rPr>
        <w:t xml:space="preserve">, </w:t>
      </w:r>
      <w:r>
        <w:rPr>
          <w:rFonts w:ascii="Palanquin Dark" w:hAnsi="Palanquin Dark" w:eastAsia="Palanquin Dark" w:cs="Palanquin Dark"/>
        </w:rPr>
        <w:t xml:space="preserve">तेषां मध्ये अग्रे प्रथमं यूपं गच्छतीति । किञ्च </w:t>
      </w:r>
      <w:r>
        <w:rPr>
          <w:rFonts w:eastAsia="Palanquin Dark" w:cs="Palanquin Dark" w:ascii="Palanquin Dark" w:hAnsi="Palanquin Dark"/>
        </w:rPr>
        <w:t xml:space="preserve">- </w:t>
      </w:r>
      <w:r>
        <w:rPr>
          <w:rFonts w:ascii="Palanquin Dark" w:hAnsi="Palanquin Dark" w:eastAsia="Palanquin Dark" w:cs="Palanquin Dark"/>
        </w:rPr>
        <w:t>वनस्पतिविकारो यूपः</w:t>
      </w:r>
      <w:r>
        <w:rPr>
          <w:rFonts w:eastAsia="Palanquin Dark" w:cs="Palanquin Dark" w:ascii="Palanquin Dark" w:hAnsi="Palanquin Dark"/>
        </w:rPr>
        <w:t xml:space="preserve">, </w:t>
      </w:r>
      <w:r>
        <w:rPr>
          <w:rFonts w:ascii="Palanquin Dark" w:hAnsi="Palanquin Dark" w:eastAsia="Palanquin Dark" w:cs="Palanquin Dark"/>
        </w:rPr>
        <w:t>विकृतौ प्रकृतिशब्दः । पारस्करप्रभृतित्वात्सुट्</w:t>
      </w:r>
      <w:r>
        <w:rPr>
          <w:rFonts w:eastAsia="Palanquin Dark" w:cs="Palanquin Dark" w:ascii="Palanquin Dark" w:hAnsi="Palanquin Dark"/>
        </w:rPr>
        <w:t>, '</w:t>
      </w:r>
      <w:r>
        <w:rPr>
          <w:rFonts w:ascii="Palanquin Dark" w:hAnsi="Palanquin Dark" w:eastAsia="Palanquin Dark" w:cs="Palanquin Dark"/>
        </w:rPr>
        <w:t>उभे वनस्पत्यादिषु युगपत्</w:t>
      </w:r>
      <w:r>
        <w:rPr>
          <w:rFonts w:eastAsia="Palanquin Dark" w:cs="Palanquin Dark" w:ascii="Palanquin Dark" w:hAnsi="Palanquin Dark"/>
        </w:rPr>
        <w:t xml:space="preserve">' </w:t>
      </w:r>
      <w:r>
        <w:rPr>
          <w:rFonts w:ascii="Palanquin Dark" w:hAnsi="Palanquin Dark" w:eastAsia="Palanquin Dark" w:cs="Palanquin Dark"/>
        </w:rPr>
        <w:t>इति पूर्वोत्तरपदयोर्युगपत्प्रकृतिस्वरत्वम् । स त्वामधि स्थास्यति त्वयि स्थास्यति</w:t>
      </w:r>
      <w:r>
        <w:rPr>
          <w:rFonts w:eastAsia="Palanquin Dark" w:cs="Palanquin Dark" w:ascii="Palanquin Dark" w:hAnsi="Palanquin Dark"/>
        </w:rPr>
        <w:t xml:space="preserve">, </w:t>
      </w:r>
      <w:r>
        <w:rPr>
          <w:rFonts w:ascii="Palanquin Dark" w:hAnsi="Palanquin Dark" w:eastAsia="Palanquin Dark" w:cs="Palanquin Dark"/>
        </w:rPr>
        <w:t xml:space="preserve">यूपस्यापि धारकोसीत्यर्थः । </w:t>
      </w:r>
      <w:r>
        <w:rPr>
          <w:rFonts w:eastAsia="Palanquin Dark" w:cs="Palanquin Dark" w:ascii="Palanquin Dark" w:hAnsi="Palanquin Dark"/>
        </w:rPr>
        <w:t>'</w:t>
      </w:r>
      <w:r>
        <w:rPr>
          <w:rFonts w:ascii="Palanquin Dark" w:hAnsi="Palanquin Dark" w:eastAsia="Palanquin Dark" w:cs="Palanquin Dark"/>
        </w:rPr>
        <w:t>अधिशीङ्स्थासां कर्म</w:t>
      </w:r>
      <w:r>
        <w:rPr>
          <w:rFonts w:eastAsia="Palanquin Dark" w:cs="Palanquin Dark" w:ascii="Palanquin Dark" w:hAnsi="Palanquin Dark"/>
        </w:rPr>
        <w:t xml:space="preserve">', </w:t>
      </w:r>
      <w:r>
        <w:rPr>
          <w:rFonts w:ascii="Palanquin Dark" w:hAnsi="Palanquin Dark" w:eastAsia="Palanquin Dark" w:cs="Palanquin Dark"/>
        </w:rPr>
        <w:t xml:space="preserve">इत्याधारस्य कर्मसंज्ञा । तस्थ वित्तात् तद्विजानानीहि तं ते महिमानमवगन्तुमर्हसीति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सम्प्रदानत्वात् </w:t>
      </w:r>
      <w:r>
        <w:rPr>
          <w:rFonts w:eastAsia="Palanquin Dark" w:cs="Palanquin Dark" w:ascii="Palanquin Dark" w:hAnsi="Palanquin Dark"/>
        </w:rPr>
        <w:t>'</w:t>
      </w:r>
      <w:r>
        <w:rPr>
          <w:rFonts w:ascii="Palanquin Dark" w:hAnsi="Palanquin Dark" w:eastAsia="Palanquin Dark" w:cs="Palanquin Dark"/>
        </w:rPr>
        <w:t>चतुर्थ्यर्थे 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चतुर्थ्यर्थे षष्ठी । </w:t>
      </w:r>
      <w:r>
        <w:rPr>
          <w:rFonts w:eastAsia="Palanquin Dark" w:cs="Palanquin Dark" w:ascii="Palanquin Dark" w:hAnsi="Palanquin Dark"/>
        </w:rPr>
        <w:t>'</w:t>
      </w:r>
      <w:r>
        <w:rPr>
          <w:rFonts w:ascii="Palanquin Dark" w:hAnsi="Palanquin Dark" w:eastAsia="Palanquin Dark" w:cs="Palanquin Dark"/>
        </w:rPr>
        <w:t>यूपशकलमवास्यति स तेजसमेवैनं मिनोति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स्वधितेर्वृक्षस्य बिभ्यतः प्रथमेन शकलेन सह तेजः परापतति</w:t>
      </w:r>
      <w:r>
        <w:rPr>
          <w:rFonts w:eastAsia="Palanquin Dark" w:cs="Palanquin Dark" w:ascii="Palanquin Dark" w:hAnsi="Palanquin Dark"/>
        </w:rPr>
        <w:t xml:space="preserve">' </w:t>
      </w:r>
      <w:r>
        <w:rPr>
          <w:rFonts w:ascii="Palanquin Dark" w:hAnsi="Palanquin Dark" w:eastAsia="Palanquin Dark" w:cs="Palanquin Dark"/>
        </w:rPr>
        <w:t>इत्यादिब्राह्मणेन तस्य तेजस्त्वमवगन्तव्यम्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यूपस्याग्रमनक्ति </w:t>
      </w:r>
      <w:r>
        <w:rPr>
          <w:rFonts w:eastAsia="Palanquin Dark" w:cs="Palanquin Dark" w:ascii="Palanquin Dark" w:hAnsi="Palanquin Dark"/>
        </w:rPr>
        <w:t xml:space="preserve">- </w:t>
      </w:r>
      <w:r>
        <w:rPr>
          <w:rFonts w:ascii="Palanquin Dark" w:hAnsi="Palanquin Dark" w:eastAsia="Palanquin Dark" w:cs="Palanquin Dark"/>
        </w:rPr>
        <w:t>देवस्त्वेति ॥ व्याख्यातम्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चषालं प्रतिमुञ्चाति </w:t>
      </w:r>
      <w:r>
        <w:rPr>
          <w:rFonts w:eastAsia="Palanquin Dark" w:cs="Palanquin Dark" w:ascii="Palanquin Dark" w:hAnsi="Palanquin Dark"/>
        </w:rPr>
        <w:t xml:space="preserve">- </w:t>
      </w:r>
      <w:r>
        <w:rPr>
          <w:rFonts w:ascii="Palanquin Dark" w:hAnsi="Palanquin Dark" w:eastAsia="Palanquin Dark" w:cs="Palanquin Dark"/>
        </w:rPr>
        <w:t xml:space="preserve">सुपिप्पलाभ्य इति ॥ व्याख्यातमेव । शोभनफलानामोषधीनामर्थाय त्वां चषालं यूपस्याग्रे प्रतिमुञ्चामीति शेषः । </w:t>
      </w:r>
      <w:r>
        <w:rPr>
          <w:rFonts w:eastAsia="Palanquin Dark" w:cs="Palanquin Dark" w:ascii="Palanquin Dark" w:hAnsi="Palanquin Dark"/>
        </w:rPr>
        <w:t>'</w:t>
      </w:r>
      <w:r>
        <w:rPr>
          <w:rFonts w:ascii="Palanquin Dark" w:hAnsi="Palanquin Dark" w:eastAsia="Palanquin Dark" w:cs="Palanquin Dark"/>
        </w:rPr>
        <w:t>तस्माच्छीर्षत ओषधयः फलं गृह्णन्ति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यूपमुच्छ्रयति </w:t>
      </w:r>
      <w:r>
        <w:rPr>
          <w:rFonts w:eastAsia="Palanquin Dark" w:cs="Palanquin Dark" w:ascii="Palanquin Dark" w:hAnsi="Palanquin Dark"/>
        </w:rPr>
        <w:t xml:space="preserve">- </w:t>
      </w:r>
      <w:r>
        <w:rPr>
          <w:rFonts w:ascii="Palanquin Dark" w:hAnsi="Palanquin Dark" w:eastAsia="Palanquin Dark" w:cs="Palanquin Dark"/>
        </w:rPr>
        <w:t>उद्दिवमिति ॥ व्याख्यातम् । अतष्टः प्रदेश उपरः</w:t>
      </w:r>
      <w:r>
        <w:rPr>
          <w:rFonts w:eastAsia="Palanquin Dark" w:cs="Palanquin Dark" w:ascii="Palanquin Dark" w:hAnsi="Palanquin Dark"/>
        </w:rPr>
        <w:t>, '</w:t>
      </w:r>
      <w:r>
        <w:rPr>
          <w:rFonts w:ascii="Palanquin Dark" w:hAnsi="Palanquin Dark" w:eastAsia="Palanquin Dark" w:cs="Palanquin Dark"/>
        </w:rPr>
        <w:t>मूलतोऽतष्टमुपरम्</w:t>
      </w:r>
      <w:r>
        <w:rPr>
          <w:rFonts w:eastAsia="Palanquin Dark" w:cs="Palanquin Dark" w:ascii="Palanquin Dark" w:hAnsi="Palanquin Dark"/>
        </w:rPr>
        <w:t xml:space="preserve">' </w:t>
      </w:r>
      <w:r>
        <w:rPr>
          <w:rFonts w:ascii="Palanquin Dark" w:hAnsi="Palanquin Dark" w:eastAsia="Palanquin Dark" w:cs="Palanquin Dark"/>
        </w:rPr>
        <w:t xml:space="preserve">इति । उपरमते तक्षणमस्मिन्निति । </w:t>
      </w:r>
      <w:r>
        <w:rPr>
          <w:rFonts w:eastAsia="Palanquin Dark" w:cs="Palanquin Dark" w:ascii="Palanquin Dark" w:hAnsi="Palanquin Dark"/>
        </w:rPr>
        <w:t>'</w:t>
      </w:r>
      <w:r>
        <w:rPr>
          <w:rFonts w:ascii="Palanquin Dark" w:hAnsi="Palanquin Dark" w:eastAsia="Palanquin Dark" w:cs="Palanquin Dark"/>
        </w:rPr>
        <w:t>उपसर्गे च संज्ञायाम्</w:t>
      </w:r>
      <w:r>
        <w:rPr>
          <w:rFonts w:eastAsia="Palanquin Dark" w:cs="Palanquin Dark" w:ascii="Palanquin Dark" w:hAnsi="Palanquin Dark"/>
        </w:rPr>
        <w:t xml:space="preserve">' </w:t>
      </w:r>
      <w:r>
        <w:rPr>
          <w:rFonts w:ascii="Palanquin Dark" w:hAnsi="Palanquin Dark" w:eastAsia="Palanquin Dark" w:cs="Palanquin Dark"/>
        </w:rPr>
        <w:t>इति जनेर्विधीयमानो डप्रत्ययः बहुलवचनाद्रमेरपि भवति</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 बाधित्वा अव्ययपूवर्पदप्रकृतिस्वरत्वम्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व्युत्पत्त्यनवधारणाच्च नावगृह्यते । तेन पृथिवी दृंह दृढां कुरु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यूपं वैष्णवीभ्यामृग्भ्यां कल्प्यति स्थापयति </w:t>
      </w:r>
      <w:r>
        <w:rPr>
          <w:rFonts w:eastAsia="Palanquin Dark" w:cs="Palanquin Dark" w:ascii="Palanquin Dark" w:hAnsi="Palanquin Dark"/>
        </w:rPr>
        <w:t xml:space="preserve">- </w:t>
      </w:r>
      <w:r>
        <w:rPr>
          <w:rFonts w:ascii="Palanquin Dark" w:hAnsi="Palanquin Dark" w:eastAsia="Palanquin Dark" w:cs="Palanquin Dark"/>
        </w:rPr>
        <w:t xml:space="preserve">ते धामानि </w:t>
      </w:r>
      <w:r>
        <w:rPr>
          <w:rFonts w:eastAsia="Palanquin Dark" w:cs="Palanquin Dark" w:ascii="Palanquin Dark" w:hAnsi="Palanquin Dark"/>
        </w:rPr>
        <w:t xml:space="preserve">... </w:t>
      </w:r>
      <w:r>
        <w:rPr>
          <w:rFonts w:ascii="Palanquin Dark" w:hAnsi="Palanquin Dark" w:eastAsia="Palanquin Dark" w:cs="Palanquin Dark"/>
        </w:rPr>
        <w:t>विष्णोः कर्माणि पश्यतेति ॥ तत्र प्रथमा चतुष्पदा त्रिष्टुप् । द्वितीया त्रिपदा गायत्री ।</w:t>
      </w:r>
      <w:r>
        <w:rPr>
          <w:rFonts w:eastAsia="Palanquin Dark" w:cs="Palanquin Dark" w:ascii="Palanquin Dark" w:hAnsi="Palanquin Dark"/>
        </w:rPr>
        <w:t>'</w:t>
      </w:r>
      <w:r>
        <w:rPr>
          <w:rFonts w:ascii="Palanquin Dark" w:hAnsi="Palanquin Dark" w:eastAsia="Palanquin Dark" w:cs="Palanquin Dark"/>
        </w:rPr>
        <w:t>वैष्णव्यर्चा कल्पयति वैष्णवो वै देवतया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द्वाभ्यां कल्पयति</w:t>
      </w:r>
      <w:r>
        <w:rPr>
          <w:rFonts w:eastAsia="Palanquin Dark" w:cs="Palanquin Dark" w:ascii="Palanquin Dark" w:hAnsi="Palanquin Dark"/>
        </w:rPr>
        <w:t xml:space="preserve">' </w:t>
      </w:r>
      <w:r>
        <w:rPr>
          <w:rFonts w:ascii="Palanquin Dark" w:hAnsi="Palanquin Dark" w:eastAsia="Palanquin Dark" w:cs="Palanquin Dark"/>
        </w:rPr>
        <w:t xml:space="preserve">इत्यादि च । वैष्णवत्वाद्यूपो विष्णुरूपेण स्तूयते । त इति द्वितीयाबहुवचनस्य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शे आदेशः</w:t>
      </w:r>
      <w:r>
        <w:rPr>
          <w:rFonts w:eastAsia="Palanquin Dark" w:cs="Palanquin Dark" w:ascii="Palanquin Dark" w:hAnsi="Palanquin Dark"/>
        </w:rPr>
        <w:t xml:space="preserve">, </w:t>
      </w:r>
      <w:r>
        <w:rPr>
          <w:rFonts w:ascii="Palanquin Dark" w:hAnsi="Palanquin Dark" w:eastAsia="Palanquin Dark" w:cs="Palanquin Dark"/>
        </w:rPr>
        <w:t>प्रगृह्यत्वाभावो व्यत्ययेन</w:t>
      </w:r>
      <w:r>
        <w:rPr>
          <w:rFonts w:eastAsia="Palanquin Dark" w:cs="Palanquin Dark" w:ascii="Palanquin Dark" w:hAnsi="Palanquin Dark"/>
        </w:rPr>
        <w:t xml:space="preserve">, </w:t>
      </w:r>
      <w:r>
        <w:rPr>
          <w:rFonts w:ascii="Palanquin Dark" w:hAnsi="Palanquin Dark" w:eastAsia="Palanquin Dark" w:cs="Palanquin Dark"/>
        </w:rPr>
        <w:t>लिङ्गविभक्तिव्यत्ययेन वा । हे विष्णो तव तानि धामानि स्थानानि गमध्ये गन्तुं यजमानो गच्छेदिति यावत् । तुमर्थे अध्येन्प्रत्ययः</w:t>
      </w:r>
      <w:r>
        <w:rPr>
          <w:rFonts w:eastAsia="Palanquin Dark" w:cs="Palanquin Dark" w:ascii="Palanquin Dark" w:hAnsi="Palanquin Dark"/>
        </w:rPr>
        <w:t xml:space="preserve">, </w:t>
      </w:r>
      <w:r>
        <w:rPr>
          <w:rFonts w:ascii="Palanquin Dark" w:hAnsi="Palanquin Dark" w:eastAsia="Palanquin Dark" w:cs="Palanquin Dark"/>
        </w:rPr>
        <w:t>अध्यैप्रत्ययस्य वा वर्णव्यत्ययेन एकारः । तव तानि धामानि गन्तुं उश्मसि उश्मः कामयामहे । वष्ठेर्ग्रहिज्यादिना सम्प्रसारणम्</w:t>
      </w:r>
      <w:r>
        <w:rPr>
          <w:rFonts w:eastAsia="Palanquin Dark" w:cs="Palanquin Dark" w:ascii="Palanquin Dark" w:hAnsi="Palanquin Dark"/>
        </w:rPr>
        <w:t>, '</w:t>
      </w:r>
      <w:r>
        <w:rPr>
          <w:rFonts w:ascii="Palanquin Dark" w:hAnsi="Palanquin Dark" w:eastAsia="Palanquin Dark" w:cs="Palanquin Dark"/>
        </w:rPr>
        <w:t>इदन्तो मसिः</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तस्य संहितायां दीर्घः । कानीत्याह – यत्र येषु धामसु गावो रश्मयः भूरिशृङ्गाः बह्वग्राः</w:t>
      </w:r>
      <w:r>
        <w:rPr>
          <w:rFonts w:eastAsia="Palanquin Dark" w:cs="Palanquin Dark" w:ascii="Palanquin Dark" w:hAnsi="Palanquin Dark"/>
        </w:rPr>
        <w:t xml:space="preserve">, </w:t>
      </w:r>
      <w:r>
        <w:rPr>
          <w:rFonts w:ascii="Palanquin Dark" w:hAnsi="Palanquin Dark" w:eastAsia="Palanquin Dark" w:cs="Palanquin Dark"/>
        </w:rPr>
        <w:t>अयासः गमनशीलाः । एतेः पचाद्यच्</w:t>
      </w:r>
      <w:r>
        <w:rPr>
          <w:rFonts w:eastAsia="Palanquin Dark" w:cs="Palanquin Dark" w:ascii="Palanquin Dark" w:hAnsi="Palanquin Dark"/>
        </w:rPr>
        <w:t>, '</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 यत्र बहुमुखा रश्मयो विसर्पन्तीति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यत्र गावो गन्तारो जनाः । </w:t>
      </w:r>
      <w:r>
        <w:rPr>
          <w:rFonts w:eastAsia="Palanquin Dark" w:cs="Palanquin Dark" w:ascii="Palanquin Dark" w:hAnsi="Palanquin Dark"/>
        </w:rPr>
        <w:t>'</w:t>
      </w:r>
      <w:r>
        <w:rPr>
          <w:rFonts w:ascii="Palanquin Dark" w:hAnsi="Palanquin Dark" w:eastAsia="Palanquin Dark" w:cs="Palanquin Dark"/>
        </w:rPr>
        <w:t>गमेर्डो</w:t>
      </w:r>
      <w:r>
        <w:rPr>
          <w:rFonts w:eastAsia="Palanquin Dark" w:cs="Palanquin Dark" w:ascii="Palanquin Dark" w:hAnsi="Palanquin Dark"/>
        </w:rPr>
        <w:t xml:space="preserve">' </w:t>
      </w:r>
      <w:r>
        <w:rPr>
          <w:rFonts w:ascii="Palanquin Dark" w:hAnsi="Palanquin Dark" w:eastAsia="Palanquin Dark" w:cs="Palanquin Dark"/>
        </w:rPr>
        <w:t xml:space="preserve">इति डोप्रत्ययः । भूरिशृङ्गाः महादीप्तयो भवन्तीति । दीप्तिनामसु हि शृङ्गाणीत्यध्यायान्ते पठ्यते । पुनश्च विशेष्यन्ते </w:t>
      </w:r>
      <w:r>
        <w:rPr>
          <w:rFonts w:eastAsia="Palanquin Dark" w:cs="Palanquin Dark" w:ascii="Palanquin Dark" w:hAnsi="Palanquin Dark"/>
        </w:rPr>
        <w:t xml:space="preserve">- </w:t>
      </w:r>
      <w:r>
        <w:rPr>
          <w:rFonts w:ascii="Palanquin Dark" w:hAnsi="Palanquin Dark" w:eastAsia="Palanquin Dark" w:cs="Palanquin Dark"/>
        </w:rPr>
        <w:t>अयासः अनपायाः अप्रच्यूताः । यातेरसुनि याः</w:t>
      </w:r>
      <w:r>
        <w:rPr>
          <w:rFonts w:eastAsia="Palanquin Dark" w:cs="Palanquin Dark" w:ascii="Palanquin Dark" w:hAnsi="Palanquin Dark"/>
        </w:rPr>
        <w:t xml:space="preserve">, </w:t>
      </w:r>
      <w:r>
        <w:rPr>
          <w:rFonts w:ascii="Palanquin Dark" w:hAnsi="Palanquin Dark" w:eastAsia="Palanquin Dark" w:cs="Palanquin Dark"/>
        </w:rPr>
        <w:t xml:space="preserve">नञ्बहुव्रीहौ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धामानि पुनर्विशेष्यन्ते </w:t>
      </w:r>
      <w:r>
        <w:rPr>
          <w:rFonts w:eastAsia="Palanquin Dark" w:cs="Palanquin Dark" w:ascii="Palanquin Dark" w:hAnsi="Palanquin Dark"/>
        </w:rPr>
        <w:t xml:space="preserve">- </w:t>
      </w:r>
      <w:r>
        <w:rPr>
          <w:rFonts w:ascii="Palanquin Dark" w:hAnsi="Palanquin Dark" w:eastAsia="Palanquin Dark" w:cs="Palanquin Dark"/>
        </w:rPr>
        <w:t>अत्राह अत्रैव । अहेत्यवधारणे । येष्वेव धामसु उरुगायस्य उरुभिर्महात्माभिर्गीयत इत्युरिगायः । गायतेः कर्मणि घञ्</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थाथादिस्वरेणोत्तरपदान्तोदात्तत्वम् । भूरेः महतो महाबलस्य विष्णोः विश्वं व्याप्नुवतः । </w:t>
      </w:r>
      <w:r>
        <w:rPr>
          <w:rFonts w:eastAsia="Palanquin Dark" w:cs="Palanquin Dark" w:ascii="Palanquin Dark" w:hAnsi="Palanquin Dark"/>
        </w:rPr>
        <w:t>'</w:t>
      </w:r>
      <w:r>
        <w:rPr>
          <w:rFonts w:ascii="Palanquin Dark" w:hAnsi="Palanquin Dark" w:eastAsia="Palanquin Dark" w:cs="Palanquin Dark"/>
        </w:rPr>
        <w:t>विशेः किच्च</w:t>
      </w:r>
      <w:r>
        <w:rPr>
          <w:rFonts w:eastAsia="Palanquin Dark" w:cs="Palanquin Dark" w:ascii="Palanquin Dark" w:hAnsi="Palanquin Dark"/>
        </w:rPr>
        <w:t xml:space="preserve">' </w:t>
      </w:r>
      <w:r>
        <w:rPr>
          <w:rFonts w:ascii="Palanquin Dark" w:hAnsi="Palanquin Dark" w:eastAsia="Palanquin Dark" w:cs="Palanquin Dark"/>
        </w:rPr>
        <w:t>इति 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तत्र हि निदिति वर्तते । यस्त्वं महाबलो महात्मभिस्स्तूयमानो विश्वं व्याप्नुवन्नभूः </w:t>
      </w:r>
      <w:r>
        <w:rPr>
          <w:rFonts w:eastAsia="Palanquin Dark" w:cs="Palanquin Dark" w:ascii="Palanquin Dark" w:hAnsi="Palanquin Dark"/>
        </w:rPr>
        <w:t>'</w:t>
      </w:r>
      <w:r>
        <w:rPr>
          <w:rFonts w:ascii="Palanquin Dark" w:hAnsi="Palanquin Dark" w:eastAsia="Palanquin Dark" w:cs="Palanquin Dark"/>
        </w:rPr>
        <w:t>विचक्रमाणस्त्रेधोरुगायः</w:t>
      </w:r>
      <w:r>
        <w:rPr>
          <w:rFonts w:eastAsia="Palanquin Dark" w:cs="Palanquin Dark" w:ascii="Palanquin Dark" w:hAnsi="Palanquin Dark"/>
        </w:rPr>
        <w:t xml:space="preserve">' </w:t>
      </w:r>
      <w:r>
        <w:rPr>
          <w:rFonts w:ascii="Palanquin Dark" w:hAnsi="Palanquin Dark" w:eastAsia="Palanquin Dark" w:cs="Palanquin Dark"/>
        </w:rPr>
        <w:t>इति मन्त्रप्रसिद्धः तस्य तव तत्तादृशविक्रमकृत् परममुत्तमं पदंम् तदप्येष्वेव धामसु अवभाति दीप्यते</w:t>
      </w:r>
      <w:r>
        <w:rPr>
          <w:rFonts w:eastAsia="Palanquin Dark" w:cs="Palanquin Dark" w:ascii="Palanquin Dark" w:hAnsi="Palanquin Dark"/>
        </w:rPr>
        <w:t xml:space="preserve">, </w:t>
      </w:r>
      <w:r>
        <w:rPr>
          <w:rFonts w:ascii="Palanquin Dark" w:hAnsi="Palanquin Dark" w:eastAsia="Palanquin Dark" w:cs="Palanquin Dark"/>
        </w:rPr>
        <w:t xml:space="preserve">तस्मात्तानि धामानि गन्तुमुश्म इति । एवं प्रत्यक्षकृतोयं मन्त्रः । द्वितीयस्तेशब्दोस्मिन्पक्षे युष्मदादेशः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परोक्षकृत एवायम् । ते ते इति वीप्सा । तानि तानि धामानि गन्तुमुश्मः । </w:t>
      </w:r>
      <w:r>
        <w:rPr>
          <w:rFonts w:eastAsia="Palanquin Dark" w:cs="Palanquin Dark" w:ascii="Palanquin Dark" w:hAnsi="Palanquin Dark"/>
        </w:rPr>
        <w:t>'</w:t>
      </w:r>
      <w:r>
        <w:rPr>
          <w:rFonts w:ascii="Palanquin Dark" w:hAnsi="Palanquin Dark" w:eastAsia="Palanquin Dark" w:cs="Palanquin Dark"/>
        </w:rPr>
        <w:t>नित्यवीप्सयोः</w:t>
      </w:r>
      <w:r>
        <w:rPr>
          <w:rFonts w:eastAsia="Palanquin Dark" w:cs="Palanquin Dark" w:ascii="Palanquin Dark" w:hAnsi="Palanquin Dark"/>
        </w:rPr>
        <w:t xml:space="preserve">' </w:t>
      </w:r>
      <w:r>
        <w:rPr>
          <w:rFonts w:ascii="Palanquin Dark" w:hAnsi="Palanquin Dark" w:eastAsia="Palanquin Dark" w:cs="Palanquin Dark"/>
        </w:rPr>
        <w:t>इति शेप्रत्ययान्तस्य द्विर्व</w:t>
      </w:r>
      <w:r>
        <w:rPr>
          <w:rFonts w:eastAsia="Palanquin Dark" w:cs="Palanquin Dark" w:ascii="Palanquin Dark" w:hAnsi="Palanquin Dark"/>
        </w:rPr>
        <w:t xml:space="preserve">- </w:t>
      </w:r>
      <w:r>
        <w:rPr>
          <w:rFonts w:ascii="Palanquin Dark" w:hAnsi="Palanquin Dark" w:eastAsia="Palanquin Dark" w:cs="Palanquin Dark"/>
        </w:rPr>
        <w:t>चनम्</w:t>
      </w:r>
      <w:r>
        <w:rPr>
          <w:rFonts w:eastAsia="Palanquin Dark" w:cs="Palanquin Dark" w:ascii="Palanquin Dark" w:hAnsi="Palanquin Dark"/>
        </w:rPr>
        <w:t xml:space="preserve">, ' </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इति द्वितीयस्यानुदात्तत्वम् । स्पष्टमन्यत्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अथ द्वितीया ॥ विष्णोः कर्माणि चरितानि पश्यत हे जनाः । कीदृशानीत्याह </w:t>
      </w:r>
      <w:r>
        <w:rPr>
          <w:rFonts w:eastAsia="Palanquin Dark" w:cs="Palanquin Dark" w:ascii="Palanquin Dark" w:hAnsi="Palanquin Dark"/>
        </w:rPr>
        <w:t xml:space="preserve">- </w:t>
      </w:r>
      <w:r>
        <w:rPr>
          <w:rFonts w:ascii="Palanquin Dark" w:hAnsi="Palanquin Dark" w:eastAsia="Palanquin Dark" w:cs="Palanquin Dark"/>
        </w:rPr>
        <w:t xml:space="preserve">यतः यैः । </w:t>
      </w:r>
      <w:r>
        <w:rPr>
          <w:rFonts w:eastAsia="Palanquin Dark" w:cs="Palanquin Dark" w:ascii="Palanquin Dark" w:hAnsi="Palanquin Dark"/>
        </w:rPr>
        <w:t>'</w:t>
      </w:r>
      <w:r>
        <w:rPr>
          <w:rFonts w:ascii="Palanquin Dark" w:hAnsi="Palanquin Dark" w:eastAsia="Palanquin Dark" w:cs="Palanquin Dark"/>
        </w:rPr>
        <w:t>इतराभ्योपि दृश्यन्ते</w:t>
      </w:r>
      <w:r>
        <w:rPr>
          <w:rFonts w:eastAsia="Palanquin Dark" w:cs="Palanquin Dark" w:ascii="Palanquin Dark" w:hAnsi="Palanquin Dark"/>
        </w:rPr>
        <w:t xml:space="preserve">' </w:t>
      </w:r>
      <w:r>
        <w:rPr>
          <w:rFonts w:ascii="Palanquin Dark" w:hAnsi="Palanquin Dark" w:eastAsia="Palanquin Dark" w:cs="Palanquin Dark"/>
        </w:rPr>
        <w:t>इति तृतीयान्तात्तसिः । व्रतानि युष्मदीयानि कर्माणि यैः कर्मभिः पस्पशे स्पृशति बध्नातीति वा युष्मासु । स्पश बाधनादौ स्वरितेत्</w:t>
      </w:r>
      <w:r>
        <w:rPr>
          <w:rFonts w:eastAsia="Palanquin Dark" w:cs="Palanquin Dark" w:ascii="Palanquin Dark" w:hAnsi="Palanquin Dark"/>
        </w:rPr>
        <w:t>, '</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लिट् । शर्पूर्वाः खयश्शिष्यन्ते इति पकारशेषः । पुनश्च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 युज्यः योग्यस्सखा । योगो युक् । सम्पदादित्वाद्युजेः क्विप् । युजि साधुर्युज्यः । </w:t>
      </w:r>
      <w:r>
        <w:rPr>
          <w:rFonts w:eastAsia="Palanquin Dark" w:cs="Palanquin Dark" w:ascii="Palanquin Dark" w:hAnsi="Palanquin Dark"/>
        </w:rPr>
        <w:t>'</w:t>
      </w:r>
      <w:r>
        <w:rPr>
          <w:rFonts w:ascii="Palanquin Dark" w:hAnsi="Palanquin Dark" w:eastAsia="Palanquin Dark" w:cs="Palanquin Dark"/>
        </w:rPr>
        <w:t>तत्र साधुः</w:t>
      </w:r>
      <w:r>
        <w:rPr>
          <w:rFonts w:eastAsia="Palanquin Dark" w:cs="Palanquin Dark" w:ascii="Palanquin Dark" w:hAnsi="Palanquin Dark"/>
        </w:rPr>
        <w:t xml:space="preserve">' </w:t>
      </w:r>
      <w:r>
        <w:rPr>
          <w:rFonts w:ascii="Palanquin Dark" w:hAnsi="Palanquin Dark" w:eastAsia="Palanquin Dark" w:cs="Palanquin Dark"/>
        </w:rPr>
        <w:t>इति यत्</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युञ्जाना युजः योगिनः । </w:t>
      </w:r>
      <w:r>
        <w:rPr>
          <w:rFonts w:eastAsia="Palanquin Dark" w:cs="Palanquin Dark" w:ascii="Palanquin Dark" w:hAnsi="Palanquin Dark"/>
        </w:rPr>
        <w:t>'</w:t>
      </w:r>
      <w:r>
        <w:rPr>
          <w:rFonts w:ascii="Palanquin Dark" w:hAnsi="Palanquin Dark" w:eastAsia="Palanquin Dark" w:cs="Palanquin Dark"/>
        </w:rPr>
        <w:t>सत्सूद्विष</w:t>
      </w:r>
      <w:r>
        <w:rPr>
          <w:rFonts w:eastAsia="Palanquin Dark" w:cs="Palanquin Dark" w:ascii="Palanquin Dark" w:hAnsi="Palanquin Dark"/>
        </w:rPr>
        <w:t xml:space="preserve">' </w:t>
      </w:r>
      <w:r>
        <w:rPr>
          <w:rFonts w:ascii="Palanquin Dark" w:hAnsi="Palanquin Dark" w:eastAsia="Palanquin Dark" w:cs="Palanquin Dark"/>
        </w:rPr>
        <w:t>इत्यादिना क्विप् । तत्र भवः । दिगादिर्द्रष्टव्यः । तादृशस्यास्य तादृशानि कर्माणि पश्यतेति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चषालमीक्षते </w:t>
      </w:r>
      <w:r>
        <w:rPr>
          <w:rFonts w:eastAsia="Palanquin Dark" w:cs="Palanquin Dark" w:ascii="Palanquin Dark" w:hAnsi="Palanquin Dark"/>
        </w:rPr>
        <w:t xml:space="preserve">- </w:t>
      </w:r>
      <w:r>
        <w:rPr>
          <w:rFonts w:ascii="Palanquin Dark" w:hAnsi="Palanquin Dark" w:eastAsia="Palanquin Dark" w:cs="Palanquin Dark"/>
        </w:rPr>
        <w:t xml:space="preserve">तद्विष्णोरिति त्रिपदया गायत्र्या ॥ </w:t>
      </w:r>
      <w:r>
        <w:rPr>
          <w:rFonts w:eastAsia="Palanquin Dark" w:cs="Palanquin Dark" w:ascii="Palanquin Dark" w:hAnsi="Palanquin Dark"/>
        </w:rPr>
        <w:t>'</w:t>
      </w:r>
      <w:r>
        <w:rPr>
          <w:rFonts w:ascii="Palanquin Dark" w:hAnsi="Palanquin Dark" w:eastAsia="Palanquin Dark" w:cs="Palanquin Dark"/>
        </w:rPr>
        <w:t>विष्णोः परमं पदमवभाति भूरेः</w:t>
      </w:r>
      <w:r>
        <w:rPr>
          <w:rFonts w:eastAsia="Palanquin Dark" w:cs="Palanquin Dark" w:ascii="Palanquin Dark" w:hAnsi="Palanquin Dark"/>
        </w:rPr>
        <w:t xml:space="preserve">' </w:t>
      </w:r>
      <w:r>
        <w:rPr>
          <w:rFonts w:ascii="Palanquin Dark" w:hAnsi="Palanquin Dark" w:eastAsia="Palanquin Dark" w:cs="Palanquin Dark"/>
        </w:rPr>
        <w:t>इति यत्पूर्वोक्तं तदेव हि विष्णोः परमं पदं सदा सर्वदा सूरयः मेधाविनः पश्यन्तीति । कीदृशं</w:t>
      </w:r>
      <w:r>
        <w:rPr>
          <w:rFonts w:eastAsia="Palanquin Dark" w:cs="Palanquin Dark" w:ascii="Palanquin Dark" w:hAnsi="Palanquin Dark"/>
        </w:rPr>
        <w:t xml:space="preserve">? </w:t>
      </w:r>
      <w:r>
        <w:rPr>
          <w:rFonts w:ascii="Palanquin Dark" w:hAnsi="Palanquin Dark" w:eastAsia="Palanquin Dark" w:cs="Palanquin Dark"/>
        </w:rPr>
        <w:t>दिवि चक्षुरिवाततम् । सर्वेषां चक्शुस्स्थानीयं सूर्यमण्डलमिह चक्षुरुच्यते । आततं समन्ताद्विस्तारितप्रकाशं</w:t>
      </w:r>
      <w:r>
        <w:rPr>
          <w:rFonts w:eastAsia="Palanquin Dark" w:cs="Palanquin Dark" w:ascii="Palanquin Dark" w:hAnsi="Palanquin Dark"/>
        </w:rPr>
        <w:t xml:space="preserve">, </w:t>
      </w:r>
      <w:r>
        <w:rPr>
          <w:rFonts w:ascii="Palanquin Dark" w:hAnsi="Palanquin Dark" w:eastAsia="Palanquin Dark" w:cs="Palanquin Dark"/>
        </w:rPr>
        <w:t xml:space="preserve">सवत्र प्रकाशत्वात्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दिवि सूर्यमण्डलमिव यदात्मप्रकाशस्वरूपं तत्सूरयस्सदा हृदि पश्यन्ति । तस्मात्त्वमपि विष्णोः परमपदस्थानीयं चषालं पश्येति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प्रदक्षिणं पुरीषेण पर्यूहति </w:t>
      </w:r>
      <w:r>
        <w:rPr>
          <w:rFonts w:eastAsia="Palanquin Dark" w:cs="Palanquin Dark" w:ascii="Palanquin Dark" w:hAnsi="Palanquin Dark"/>
        </w:rPr>
        <w:t xml:space="preserve">- </w:t>
      </w:r>
      <w:r>
        <w:rPr>
          <w:rFonts w:ascii="Palanquin Dark" w:hAnsi="Palanquin Dark" w:eastAsia="Palanquin Dark" w:cs="Palanquin Dark"/>
        </w:rPr>
        <w:t>ब्रह्मवनमिति ॥ व्याख्यातम्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मैत्रावरुणदण्डेन संहन्ति </w:t>
      </w:r>
      <w:r>
        <w:rPr>
          <w:rFonts w:eastAsia="Palanquin Dark" w:cs="Palanquin Dark" w:ascii="Palanquin Dark" w:hAnsi="Palanquin Dark"/>
        </w:rPr>
        <w:t xml:space="preserve">- </w:t>
      </w:r>
      <w:r>
        <w:rPr>
          <w:rFonts w:ascii="Palanquin Dark" w:hAnsi="Palanquin Dark" w:eastAsia="Palanquin Dark" w:cs="Palanquin Dark"/>
        </w:rPr>
        <w:t>ब्रह्म दृंहेति ॥ व्याख्यातमेव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रशनया त्रिः प्रदक्षिणं परिव्ययति </w:t>
      </w:r>
      <w:r>
        <w:rPr>
          <w:rFonts w:eastAsia="Palanquin Dark" w:cs="Palanquin Dark" w:ascii="Palanquin Dark" w:hAnsi="Palanquin Dark"/>
        </w:rPr>
        <w:t xml:space="preserve">- </w:t>
      </w:r>
      <w:r>
        <w:rPr>
          <w:rFonts w:ascii="Palanquin Dark" w:hAnsi="Palanquin Dark" w:eastAsia="Palanquin Dark" w:cs="Palanquin Dark"/>
        </w:rPr>
        <w:t xml:space="preserve">परिवीरसीति ॥ परिवीयत इति परिवीः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कर्मणि क्विप्</w:t>
      </w:r>
      <w:r>
        <w:rPr>
          <w:rFonts w:eastAsia="Palanquin Dark" w:cs="Palanquin Dark" w:ascii="Palanquin Dark" w:hAnsi="Palanquin Dark"/>
        </w:rPr>
        <w:t xml:space="preserve">, </w:t>
      </w:r>
      <w:r>
        <w:rPr>
          <w:rFonts w:ascii="Palanquin Dark" w:hAnsi="Palanquin Dark" w:eastAsia="Palanquin Dark" w:cs="Palanquin Dark"/>
        </w:rPr>
        <w:t>यजादित्वात्सम्प्रसारणम्</w:t>
      </w:r>
      <w:r>
        <w:rPr>
          <w:rFonts w:eastAsia="Palanquin Dark" w:cs="Palanquin Dark" w:ascii="Palanquin Dark" w:hAnsi="Palanquin Dark"/>
        </w:rPr>
        <w:t>, '</w:t>
      </w:r>
      <w:r>
        <w:rPr>
          <w:rFonts w:ascii="Palanquin Dark" w:hAnsi="Palanquin Dark" w:eastAsia="Palanquin Dark" w:cs="Palanquin Dark"/>
        </w:rPr>
        <w:t>हलः</w:t>
      </w:r>
      <w:r>
        <w:rPr>
          <w:rFonts w:eastAsia="Palanquin Dark" w:cs="Palanquin Dark" w:ascii="Palanquin Dark" w:hAnsi="Palanquin Dark"/>
        </w:rPr>
        <w:t xml:space="preserve">' </w:t>
      </w:r>
      <w:r>
        <w:rPr>
          <w:rFonts w:ascii="Palanquin Dark" w:hAnsi="Palanquin Dark" w:eastAsia="Palanquin Dark" w:cs="Palanquin Dark"/>
        </w:rPr>
        <w:t>इति दीर्घः</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परितो रशनया वेष्टनीयोसि हे यूप । अतस्त्वां दैवीः दैव्यो विशः देवानां स्वभूताः प्रजाः मरुदादयः</w:t>
      </w:r>
      <w:r>
        <w:rPr>
          <w:rFonts w:eastAsia="Palanquin Dark" w:cs="Palanquin Dark" w:ascii="Palanquin Dark" w:hAnsi="Palanquin Dark"/>
        </w:rPr>
        <w:t>, '</w:t>
      </w:r>
      <w:r>
        <w:rPr>
          <w:rFonts w:ascii="Palanquin Dark" w:hAnsi="Palanquin Dark" w:eastAsia="Palanquin Dark" w:cs="Palanquin Dark"/>
        </w:rPr>
        <w:t>मरुतो वै देवानां विशः</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इति देवशब्दादञ्</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परिव्ययन्तां सर्वतोऽनया रशनय वेष्टयन्तु । इमं च यजमानं रायो धनस्य पोषः मनुष्याश्च परिवेष्टयन्तु</w:t>
      </w:r>
      <w:r>
        <w:rPr>
          <w:rFonts w:eastAsia="Palanquin Dark" w:cs="Palanquin Dark" w:ascii="Palanquin Dark" w:hAnsi="Palanquin Dark"/>
        </w:rPr>
        <w:t xml:space="preserve">, </w:t>
      </w:r>
      <w:r>
        <w:rPr>
          <w:rFonts w:ascii="Palanquin Dark" w:hAnsi="Palanquin Dark" w:eastAsia="Palanquin Dark" w:cs="Palanquin Dark"/>
        </w:rPr>
        <w:t xml:space="preserve">आढ्यः प्रजानामुपजीव्यश्च भवत्वित्यर्थः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 रैशब्दात् षष्ठ्या उदात्तत्वम्</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 विसर्जनीयस्य सत्वम्</w:t>
      </w:r>
      <w:r>
        <w:rPr>
          <w:rFonts w:eastAsia="Palanquin Dark" w:cs="Palanquin Dark" w:ascii="Palanquin Dark" w:hAnsi="Palanquin Dark"/>
        </w:rPr>
        <w:t>, '</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 xml:space="preserve">इति लसार्वधातुकानुदात्तत्वे धातुस्वरेण यजमानशब्द आद्युदात्तः । </w:t>
      </w:r>
      <w:r>
        <w:rPr>
          <w:rFonts w:eastAsia="Palanquin Dark" w:cs="Palanquin Dark" w:ascii="Palanquin Dark" w:hAnsi="Palanquin Dark"/>
        </w:rPr>
        <w:t>'</w:t>
      </w:r>
      <w:r>
        <w:rPr>
          <w:rFonts w:ascii="Palanquin Dark" w:hAnsi="Palanquin Dark" w:eastAsia="Palanquin Dark" w:cs="Palanquin Dark"/>
        </w:rPr>
        <w:t>ऊर्ग्वै रशना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मध्यमे रशनागुणे स्वरुमवगूहति </w:t>
      </w:r>
      <w:r>
        <w:rPr>
          <w:rFonts w:eastAsia="Palanquin Dark" w:cs="Palanquin Dark" w:ascii="Palanquin Dark" w:hAnsi="Palanquin Dark"/>
        </w:rPr>
        <w:t xml:space="preserve">- </w:t>
      </w:r>
      <w:r>
        <w:rPr>
          <w:rFonts w:ascii="Palanquin Dark" w:hAnsi="Palanquin Dark" w:eastAsia="Palanquin Dark" w:cs="Palanquin Dark"/>
        </w:rPr>
        <w:t>अन्तरिक्षस्य त्वेति ॥ मध्यमत्वसाधर्म्यात् अन्तरिक्षस्थानीयस्य मध्यमस्य रशनागुणस्य स्थाने त्वामवगूहामि सुगुप्तं स्थापयामि हे स्वरो । कीडृशे स्थाने</w:t>
      </w:r>
      <w:r>
        <w:rPr>
          <w:rFonts w:eastAsia="Palanquin Dark" w:cs="Palanquin Dark" w:ascii="Palanquin Dark" w:hAnsi="Palanquin Dark"/>
        </w:rPr>
        <w:t xml:space="preserve">? </w:t>
      </w:r>
      <w:r>
        <w:rPr>
          <w:rFonts w:ascii="Palanquin Dark" w:hAnsi="Palanquin Dark" w:eastAsia="Palanquin Dark" w:cs="Palanquin Dark"/>
        </w:rPr>
        <w:t xml:space="preserve">सानौ समुन्नते स्वस्थानत्वादेव समुच्छ्रिते । यद्वा </w:t>
      </w:r>
      <w:r>
        <w:rPr>
          <w:rFonts w:eastAsia="Palanquin Dark" w:cs="Palanquin Dark" w:ascii="Palanquin Dark" w:hAnsi="Palanquin Dark"/>
        </w:rPr>
        <w:t xml:space="preserve">- </w:t>
      </w:r>
      <w:r>
        <w:rPr>
          <w:rFonts w:ascii="Palanquin Dark" w:hAnsi="Palanquin Dark" w:eastAsia="Palanquin Dark" w:cs="Palanquin Dark"/>
        </w:rPr>
        <w:t xml:space="preserve">सननीयः सानुः मध्यमेन गुणेन सम्भक्ते प्रदेशे </w:t>
      </w:r>
      <w:r>
        <w:rPr>
          <w:rFonts w:eastAsia="Palanquin Dark" w:cs="Palanquin Dark" w:ascii="Palanquin Dark" w:hAnsi="Palanquin Dark"/>
        </w:rPr>
        <w:t>'</w:t>
      </w:r>
      <w:r>
        <w:rPr>
          <w:rFonts w:ascii="Palanquin Dark" w:hAnsi="Palanquin Dark" w:eastAsia="Palanquin Dark" w:cs="Palanquin Dark"/>
        </w:rPr>
        <w:t>दॄसनिजनि</w:t>
      </w:r>
      <w:r>
        <w:rPr>
          <w:rFonts w:eastAsia="Palanquin Dark" w:cs="Palanquin Dark" w:ascii="Palanquin Dark" w:hAnsi="Palanquin Dark"/>
        </w:rPr>
        <w:t xml:space="preserve">' </w:t>
      </w:r>
      <w:r>
        <w:rPr>
          <w:rFonts w:ascii="Palanquin Dark" w:hAnsi="Palanquin Dark" w:eastAsia="Palanquin Dark" w:cs="Palanquin Dark"/>
        </w:rPr>
        <w:t xml:space="preserve">इत्यादिना सनो ञुण्प्रत्ययः । </w:t>
      </w:r>
      <w:r>
        <w:rPr>
          <w:rFonts w:eastAsia="Palanquin Dark" w:cs="Palanquin Dark" w:ascii="Palanquin Dark" w:hAnsi="Palanquin Dark"/>
        </w:rPr>
        <w:t>'</w:t>
      </w:r>
      <w:r>
        <w:rPr>
          <w:rFonts w:ascii="Palanquin Dark" w:hAnsi="Palanquin Dark" w:eastAsia="Palanquin Dark" w:cs="Palanquin Dark"/>
        </w:rPr>
        <w:t>ऊदुपधाया गोहः</w:t>
      </w:r>
      <w:r>
        <w:rPr>
          <w:rFonts w:eastAsia="Palanquin Dark" w:cs="Palanquin Dark" w:ascii="Palanquin Dark" w:hAnsi="Palanquin Dark"/>
        </w:rPr>
        <w:t xml:space="preserve">' </w:t>
      </w:r>
      <w:r>
        <w:rPr>
          <w:rFonts w:ascii="Palanquin Dark" w:hAnsi="Palanquin Dark" w:eastAsia="Palanquin Dark" w:cs="Palanquin Dark"/>
        </w:rPr>
        <w:t>इत्यूकारः ॥</w:t>
      </w:r>
    </w:p>
    <w:p>
      <w:pPr>
        <w:pStyle w:val="Normal"/>
        <w:rPr/>
      </w:pPr>
      <w:r>
        <w:rPr/>
      </w:r>
    </w:p>
    <w:p>
      <w:pPr>
        <w:pStyle w:val="Normal"/>
        <w:rPr/>
      </w:pPr>
      <w:r>
        <w:rPr>
          <w:rFonts w:ascii="Palanquin Dark" w:hAnsi="Palanquin Dark" w:eastAsia="Palanquin Dark" w:cs="Palanquin Dark"/>
        </w:rPr>
        <w:t>इति तृतीये षष्ठोनुवाकः ॥</w:t>
      </w:r>
    </w:p>
    <w:p>
      <w:pPr>
        <w:pStyle w:val="Normal"/>
        <w:rPr>
          <w:rFonts w:ascii="Palanquin Dark" w:hAnsi="Palanquin Dark" w:eastAsia="Palanquin Dark" w:cs="Palanquin Dark"/>
        </w:rPr>
      </w:pPr>
      <w:r>
        <w:rPr>
          <w:rFonts w:eastAsia="Palanquin Dark" w:cs="Palanquin Dark" w:ascii="Palanquin Dark" w:hAnsi="Palanquin Dark"/>
        </w:rPr>
        <w:t>1.3.7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बर्हिषी आदत्ते </w:t>
      </w:r>
      <w:r>
        <w:rPr>
          <w:rFonts w:eastAsia="Palanquin Dark" w:cs="Palanquin Dark" w:ascii="Palanquin Dark" w:hAnsi="Palanquin Dark"/>
        </w:rPr>
        <w:t xml:space="preserve">- </w:t>
      </w:r>
      <w:r>
        <w:rPr>
          <w:rFonts w:ascii="Palanquin Dark" w:hAnsi="Palanquin Dark" w:eastAsia="Palanquin Dark" w:cs="Palanquin Dark"/>
        </w:rPr>
        <w:t xml:space="preserve">इषे त्वेति ॥ व्याख्यातम् । इह तु पशुलक्षणमन्नम् । तदर्थं तदुपाकरणार्थं त्वामादद इति शेषः । जातावेकवचनम् । </w:t>
      </w:r>
      <w:r>
        <w:rPr>
          <w:rFonts w:eastAsia="Palanquin Dark" w:cs="Palanquin Dark" w:ascii="Palanquin Dark" w:hAnsi="Palanquin Dark"/>
        </w:rPr>
        <w:t>'</w:t>
      </w:r>
      <w:r>
        <w:rPr>
          <w:rFonts w:ascii="Palanquin Dark" w:hAnsi="Palanquin Dark" w:eastAsia="Palanquin Dark" w:cs="Palanquin Dark"/>
        </w:rPr>
        <w:t>इषे त्वेति बार्हिरादत्ते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पशुमुपाकरोति </w:t>
      </w:r>
      <w:r>
        <w:rPr>
          <w:rFonts w:eastAsia="Palanquin Dark" w:cs="Palanquin Dark" w:ascii="Palanquin Dark" w:hAnsi="Palanquin Dark"/>
        </w:rPr>
        <w:t xml:space="preserve">- </w:t>
      </w:r>
      <w:r>
        <w:rPr>
          <w:rFonts w:ascii="Palanquin Dark" w:hAnsi="Palanquin Dark" w:eastAsia="Palanquin Dark" w:cs="Palanquin Dark"/>
        </w:rPr>
        <w:t xml:space="preserve">उपवीरिति ॥ उपवीयते उपसङ्गम्यते उपाक्रियत इत्युपवीः । वेतेः क्विप् । हे पशो देवेभ्यस्त्वमुपाकृतोसीत्यर्थः । </w:t>
      </w:r>
      <w:r>
        <w:rPr>
          <w:rFonts w:eastAsia="Palanquin Dark" w:cs="Palanquin Dark" w:ascii="Palanquin Dark" w:hAnsi="Palanquin Dark"/>
        </w:rPr>
        <w:t>'</w:t>
      </w:r>
      <w:r>
        <w:rPr>
          <w:rFonts w:ascii="Palanquin Dark" w:hAnsi="Palanquin Dark" w:eastAsia="Palanquin Dark" w:cs="Palanquin Dark"/>
        </w:rPr>
        <w:t>उप ह्येनानाकरोति</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तत्र हि देवानां समीपे आभिमुख्येनैनान् पशून्करोति । जातावेकवचने बहुवचनम् । तस्मात्त्वदीया अवयवा अवदानभावमापन्ना देवानग्नीषोमादीन् उपप्रागुः उपप्रयन्तु प्रकर्षेणोपगच्छन्तु । उपो इति निपातसमुदाय उपश्ब्दस्यार्थे वर्तते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 लुङ्</w:t>
      </w:r>
      <w:r>
        <w:rPr>
          <w:rFonts w:eastAsia="Palanquin Dark" w:cs="Palanquin Dark" w:ascii="Palanquin Dark" w:hAnsi="Palanquin Dark"/>
        </w:rPr>
        <w:t>, '</w:t>
      </w:r>
      <w:r>
        <w:rPr>
          <w:rFonts w:ascii="Palanquin Dark" w:hAnsi="Palanquin Dark" w:eastAsia="Palanquin Dark" w:cs="Palanquin Dark"/>
        </w:rPr>
        <w:t>इणो गा लुङि</w:t>
      </w:r>
      <w:r>
        <w:rPr>
          <w:rFonts w:eastAsia="Palanquin Dark" w:cs="Palanquin Dark" w:ascii="Palanquin Dark" w:hAnsi="Palanquin Dark"/>
        </w:rPr>
        <w:t xml:space="preserve">' </w:t>
      </w:r>
      <w:r>
        <w:rPr>
          <w:rFonts w:ascii="Palanquin Dark" w:hAnsi="Palanquin Dark" w:eastAsia="Palanquin Dark" w:cs="Palanquin Dark"/>
        </w:rPr>
        <w:t>इति गादेशः</w:t>
      </w:r>
      <w:r>
        <w:rPr>
          <w:rFonts w:eastAsia="Palanquin Dark" w:cs="Palanquin Dark" w:ascii="Palanquin Dark" w:hAnsi="Palanquin Dark"/>
        </w:rPr>
        <w:t>, '</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 xml:space="preserve">इत्यादिना सिचो लुक् । कथम्भूता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दैवीर्विशः देवानामिमा दैव्यः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इत्यञ्</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विशः प्रजाः दैव्यः प्रजा भूत्वा देवानुपगच्छान्त्वित्यर्थः । </w:t>
      </w:r>
      <w:r>
        <w:rPr>
          <w:rFonts w:eastAsia="Palanquin Dark" w:cs="Palanquin Dark" w:ascii="Palanquin Dark" w:hAnsi="Palanquin Dark"/>
        </w:rPr>
        <w:t>'</w:t>
      </w:r>
      <w:r>
        <w:rPr>
          <w:rFonts w:ascii="Palanquin Dark" w:hAnsi="Palanquin Dark" w:eastAsia="Palanquin Dark" w:cs="Palanquin Dark"/>
        </w:rPr>
        <w:t>दैवीर्ह्येता विशस्सतीर्देवानुपयन्ति</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यद्वा </w:t>
      </w:r>
      <w:r>
        <w:rPr>
          <w:rFonts w:eastAsia="Palanquin Dark" w:cs="Palanquin Dark" w:ascii="Palanquin Dark" w:hAnsi="Palanquin Dark"/>
        </w:rPr>
        <w:t xml:space="preserve">- </w:t>
      </w:r>
      <w:r>
        <w:rPr>
          <w:rFonts w:ascii="Palanquin Dark" w:hAnsi="Palanquin Dark" w:eastAsia="Palanquin Dark" w:cs="Palanquin Dark"/>
        </w:rPr>
        <w:t>दैवीर्विशः इति द्वितीया</w:t>
      </w:r>
      <w:r>
        <w:rPr>
          <w:rFonts w:eastAsia="Palanquin Dark" w:cs="Palanquin Dark" w:ascii="Palanquin Dark" w:hAnsi="Palanquin Dark"/>
        </w:rPr>
        <w:t xml:space="preserve">, </w:t>
      </w:r>
      <w:r>
        <w:rPr>
          <w:rFonts w:ascii="Palanquin Dark" w:hAnsi="Palanquin Dark" w:eastAsia="Palanquin Dark" w:cs="Palanquin Dark"/>
        </w:rPr>
        <w:t xml:space="preserve">देवान्दैवीश्च विशः उपगच्छन्तु । किञ्च </w:t>
      </w:r>
      <w:r>
        <w:rPr>
          <w:rFonts w:eastAsia="Palanquin Dark" w:cs="Palanquin Dark" w:ascii="Palanquin Dark" w:hAnsi="Palanquin Dark"/>
        </w:rPr>
        <w:t xml:space="preserve">- </w:t>
      </w:r>
      <w:r>
        <w:rPr>
          <w:rFonts w:ascii="Palanquin Dark" w:hAnsi="Palanquin Dark" w:eastAsia="Palanquin Dark" w:cs="Palanquin Dark"/>
        </w:rPr>
        <w:t xml:space="preserve">वह्नीरुशिजः यज्ञस्य वोढारः ऋत्विजो वह्नयः । </w:t>
      </w:r>
      <w:r>
        <w:rPr>
          <w:rFonts w:eastAsia="Palanquin Dark" w:cs="Palanquin Dark" w:ascii="Palanquin Dark" w:hAnsi="Palanquin Dark"/>
        </w:rPr>
        <w:t>'</w:t>
      </w:r>
      <w:r>
        <w:rPr>
          <w:rFonts w:ascii="Palanquin Dark" w:hAnsi="Palanquin Dark" w:eastAsia="Palanquin Dark" w:cs="Palanquin Dark"/>
        </w:rPr>
        <w:t>वहिश्रिश्रुयुद्रुग्ला</w:t>
      </w:r>
      <w:r>
        <w:rPr>
          <w:rFonts w:eastAsia="Palanquin Dark" w:cs="Palanquin Dark" w:ascii="Palanquin Dark" w:hAnsi="Palanquin Dark"/>
        </w:rPr>
        <w:t xml:space="preserve">' </w:t>
      </w:r>
      <w:r>
        <w:rPr>
          <w:rFonts w:ascii="Palanquin Dark" w:hAnsi="Palanquin Dark" w:eastAsia="Palanquin Dark" w:cs="Palanquin Dark"/>
        </w:rPr>
        <w:t>इत्यादिना वह्नेर्निप्रत्ययः</w:t>
      </w:r>
      <w:r>
        <w:rPr>
          <w:rFonts w:eastAsia="Palanquin Dark" w:cs="Palanquin Dark" w:ascii="Palanquin Dark" w:hAnsi="Palanquin Dark"/>
        </w:rPr>
        <w:t xml:space="preserve">, </w:t>
      </w:r>
      <w:r>
        <w:rPr>
          <w:rFonts w:ascii="Palanquin Dark" w:hAnsi="Palanquin Dark" w:eastAsia="Palanquin Dark" w:cs="Palanquin Dark"/>
        </w:rPr>
        <w:t>निदिति हि तत्रोच्यते</w:t>
      </w:r>
      <w:r>
        <w:rPr>
          <w:rFonts w:eastAsia="Palanquin Dark" w:cs="Palanquin Dark" w:ascii="Palanquin Dark" w:hAnsi="Palanquin Dark"/>
        </w:rPr>
        <w:t>, '</w:t>
      </w:r>
      <w:r>
        <w:rPr>
          <w:rFonts w:ascii="Palanquin Dark" w:hAnsi="Palanquin Dark" w:eastAsia="Palanquin Dark" w:cs="Palanquin Dark"/>
        </w:rPr>
        <w:t>तस्माच्छसो नः</w:t>
      </w:r>
      <w:r>
        <w:rPr>
          <w:rFonts w:eastAsia="Palanquin Dark" w:cs="Palanquin Dark" w:ascii="Palanquin Dark" w:hAnsi="Palanquin Dark"/>
        </w:rPr>
        <w:t xml:space="preserve">' </w:t>
      </w:r>
      <w:r>
        <w:rPr>
          <w:rFonts w:ascii="Palanquin Dark" w:hAnsi="Palanquin Dark" w:eastAsia="Palanquin Dark" w:cs="Palanquin Dark"/>
        </w:rPr>
        <w:t xml:space="preserve">इति नत्वं न क्रियते </w:t>
      </w:r>
      <w:r>
        <w:rPr>
          <w:rFonts w:eastAsia="Palanquin Dark" w:cs="Palanquin Dark" w:ascii="Palanquin Dark" w:hAnsi="Palanquin Dark"/>
        </w:rPr>
        <w:t>'</w:t>
      </w:r>
      <w:r>
        <w:rPr>
          <w:rFonts w:ascii="Palanquin Dark" w:hAnsi="Palanquin Dark" w:eastAsia="Palanquin Dark" w:cs="Palanquin Dark"/>
        </w:rPr>
        <w:t>सर्वे विधयश्छन्दसि विकल्प्यन्ते</w:t>
      </w:r>
      <w:r>
        <w:rPr>
          <w:rFonts w:eastAsia="Palanquin Dark" w:cs="Palanquin Dark" w:ascii="Palanquin Dark" w:hAnsi="Palanquin Dark"/>
        </w:rPr>
        <w:t xml:space="preserve">' </w:t>
      </w:r>
      <w:r>
        <w:rPr>
          <w:rFonts w:ascii="Palanquin Dark" w:hAnsi="Palanquin Dark" w:eastAsia="Palanquin Dark" w:cs="Palanquin Dark"/>
        </w:rPr>
        <w:t xml:space="preserve">इति । उशिजः कामनावन्तः भक्षणरुचयः । यद्द्वा </w:t>
      </w:r>
      <w:r>
        <w:rPr>
          <w:rFonts w:eastAsia="Palanquin Dark" w:cs="Palanquin Dark" w:ascii="Palanquin Dark" w:hAnsi="Palanquin Dark"/>
        </w:rPr>
        <w:t xml:space="preserve">- </w:t>
      </w:r>
      <w:r>
        <w:rPr>
          <w:rFonts w:ascii="Palanquin Dark" w:hAnsi="Palanquin Dark" w:eastAsia="Palanquin Dark" w:cs="Palanquin Dark"/>
        </w:rPr>
        <w:t xml:space="preserve">कमनीयाः स्पृहणीया इत्यर्थः । शेषभक्षणादिना तानप्युपगच्छन्तु । </w:t>
      </w:r>
      <w:r>
        <w:rPr>
          <w:rFonts w:eastAsia="Palanquin Dark" w:cs="Palanquin Dark" w:ascii="Palanquin Dark" w:hAnsi="Palanquin Dark"/>
        </w:rPr>
        <w:t>'</w:t>
      </w:r>
      <w:r>
        <w:rPr>
          <w:rFonts w:ascii="Palanquin Dark" w:hAnsi="Palanquin Dark" w:eastAsia="Palanquin Dark" w:cs="Palanquin Dark"/>
        </w:rPr>
        <w:t>ऋत्विजो वै वह्नय उशिजः</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वशेः किच्च</w:t>
      </w:r>
      <w:r>
        <w:rPr>
          <w:rFonts w:eastAsia="Palanquin Dark" w:cs="Palanquin Dark" w:ascii="Palanquin Dark" w:hAnsi="Palanquin Dark"/>
        </w:rPr>
        <w:t xml:space="preserve">' </w:t>
      </w:r>
      <w:r>
        <w:rPr>
          <w:rFonts w:ascii="Palanquin Dark" w:hAnsi="Palanquin Dark" w:eastAsia="Palanquin Dark" w:cs="Palanquin Dark"/>
        </w:rPr>
        <w:t xml:space="preserve">इति वष्टेरिजिप्रत्ययः । अतः परं विराडेकपदा । हे बृहस्पते त्वमपि वसूनी धनानि पशुलक्षणानि यजमानार्थं धारय । </w:t>
      </w:r>
      <w:r>
        <w:rPr>
          <w:rFonts w:eastAsia="Palanquin Dark" w:cs="Palanquin Dark" w:ascii="Palanquin Dark" w:hAnsi="Palanquin Dark"/>
        </w:rPr>
        <w:t>'</w:t>
      </w:r>
      <w:r>
        <w:rPr>
          <w:rFonts w:ascii="Palanquin Dark" w:hAnsi="Palanquin Dark" w:eastAsia="Palanquin Dark" w:cs="Palanquin Dark"/>
        </w:rPr>
        <w:t>ब्रह्म वै देवानां बृह्रस्पतिर्ब्रह्मणैवास्मै पशूनवरुन्धे</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यद्वा </w:t>
      </w:r>
      <w:r>
        <w:rPr>
          <w:rFonts w:eastAsia="Palanquin Dark" w:cs="Palanquin Dark" w:ascii="Palanquin Dark" w:hAnsi="Palanquin Dark"/>
        </w:rPr>
        <w:t xml:space="preserve">- </w:t>
      </w:r>
      <w:r>
        <w:rPr>
          <w:rFonts w:ascii="Palanquin Dark" w:hAnsi="Palanquin Dark" w:eastAsia="Palanquin Dark" w:cs="Palanquin Dark"/>
        </w:rPr>
        <w:t>ब्रह्मा बृहस्पतिः । हे ब्रह्मन् अवदानलक्षणानि वसूनि धनानि धारय अवधारयेत्यर्थः । ब्रह्मा हि कर्मणामध्यक्षः । आमन्त्रितस्याविद्यमानत्वात् धारयेति न निहन्यते</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दीर्घत्वम् । हे पशो ते तव हव्या हव्यान्यवदानलक्षणानि । </w:t>
      </w:r>
      <w:r>
        <w:rPr>
          <w:rFonts w:eastAsia="Palanquin Dark" w:cs="Palanquin Dark" w:ascii="Palanquin Dark" w:hAnsi="Palanquin Dark"/>
        </w:rPr>
        <w:t>'</w:t>
      </w:r>
      <w:r>
        <w:rPr>
          <w:rFonts w:ascii="Palanquin Dark" w:hAnsi="Palanquin Dark" w:eastAsia="Palanquin Dark" w:cs="Palanquin Dark"/>
        </w:rPr>
        <w:t>शेश्छन्दसि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 लुक् । स्वदन्तां स्वादूनि भवन्तु । ष्वद आस्वादने अनुदात्तेत् भौवादिकः । देव त्वष्टः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पूर्वस्याविद्यमानत्वानिषेधाद्द्वितीयं निहन्यते । त्वमपि क्षीरादीनां सर्वेषां वासहेतुं पशुलक्षणं धनं रण्व रमय सर्वेषां स्पृहणीयरूपं कुरु । </w:t>
      </w:r>
      <w:r>
        <w:rPr>
          <w:rFonts w:eastAsia="Palanquin Dark" w:cs="Palanquin Dark" w:ascii="Palanquin Dark" w:hAnsi="Palanquin Dark"/>
        </w:rPr>
        <w:t>'</w:t>
      </w:r>
      <w:r>
        <w:rPr>
          <w:rFonts w:ascii="Palanquin Dark" w:hAnsi="Palanquin Dark" w:eastAsia="Palanquin Dark" w:cs="Palanquin Dark"/>
        </w:rPr>
        <w:t>त्वष्टा वै पशूनां मिथुनानां रूपकृद्रूपमेव पशुषु दधाति</w:t>
      </w:r>
      <w:r>
        <w:rPr>
          <w:rFonts w:eastAsia="Palanquin Dark" w:cs="Palanquin Dark" w:ascii="Palanquin Dark" w:hAnsi="Palanquin Dark"/>
        </w:rPr>
        <w:t xml:space="preserve">' </w:t>
      </w:r>
      <w:r>
        <w:rPr>
          <w:rFonts w:ascii="Palanquin Dark" w:hAnsi="Palanquin Dark" w:eastAsia="Palanquin Dark" w:cs="Palanquin Dark"/>
        </w:rPr>
        <w:t>इति ब्राह्मणम् । रवि गतौ</w:t>
      </w:r>
      <w:r>
        <w:rPr>
          <w:rFonts w:eastAsia="Palanquin Dark" w:cs="Palanquin Dark" w:ascii="Palanquin Dark" w:hAnsi="Palanquin Dark"/>
        </w:rPr>
        <w:t xml:space="preserve">, </w:t>
      </w:r>
      <w:r>
        <w:rPr>
          <w:rFonts w:ascii="Palanquin Dark" w:hAnsi="Palanquin Dark" w:eastAsia="Palanquin Dark" w:cs="Palanquin Dark"/>
        </w:rPr>
        <w:t>इदित्त्वान्नुम्</w:t>
      </w:r>
      <w:r>
        <w:rPr>
          <w:rFonts w:eastAsia="Palanquin Dark" w:cs="Palanquin Dark" w:ascii="Palanquin Dark" w:hAnsi="Palanquin Dark"/>
        </w:rPr>
        <w:t xml:space="preserve">, </w:t>
      </w:r>
      <w:r>
        <w:rPr>
          <w:rFonts w:ascii="Palanquin Dark" w:hAnsi="Palanquin Dark" w:eastAsia="Palanquin Dark" w:cs="Palanquin Dark"/>
        </w:rPr>
        <w:t xml:space="preserve">इह त्वयं रमत्यर्थे वर्तते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वसु वरिष्ठं रूपं रण्व रमय । पशून्वरिष्ठं हि वासयति । </w:t>
      </w:r>
      <w:r>
        <w:rPr>
          <w:rFonts w:eastAsia="Palanquin Dark" w:cs="Palanquin Dark" w:ascii="Palanquin Dark" w:hAnsi="Palanquin Dark"/>
        </w:rPr>
        <w:t>'</w:t>
      </w:r>
      <w:r>
        <w:rPr>
          <w:rFonts w:ascii="Palanquin Dark" w:hAnsi="Palanquin Dark" w:eastAsia="Palanquin Dark" w:cs="Palanquin Dark"/>
        </w:rPr>
        <w:t>शृस्पृष्णिहि</w:t>
      </w:r>
      <w:r>
        <w:rPr>
          <w:rFonts w:eastAsia="Palanquin Dark" w:cs="Palanquin Dark" w:ascii="Palanquin Dark" w:hAnsi="Palanquin Dark"/>
        </w:rPr>
        <w:t xml:space="preserve">' </w:t>
      </w:r>
      <w:r>
        <w:rPr>
          <w:rFonts w:ascii="Palanquin Dark" w:hAnsi="Palanquin Dark" w:eastAsia="Palanquin Dark" w:cs="Palanquin Dark"/>
        </w:rPr>
        <w:t>इत्यादिना वसेरुप्रत्ययः</w:t>
      </w:r>
      <w:r>
        <w:rPr>
          <w:rFonts w:eastAsia="Palanquin Dark" w:cs="Palanquin Dark" w:ascii="Palanquin Dark" w:hAnsi="Palanquin Dark"/>
        </w:rPr>
        <w:t xml:space="preserve">, </w:t>
      </w:r>
      <w:r>
        <w:rPr>
          <w:rFonts w:ascii="Palanquin Dark" w:hAnsi="Palanquin Dark" w:eastAsia="Palanquin Dark" w:cs="Palanquin Dark"/>
        </w:rPr>
        <w:t xml:space="preserve">निदिति तत्रानुवर्तते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पशुलक्षणं धनं यजमाने रण्व रमय स्थिरीकुरु । यजमानं वा प्रापय । हे रेवतीः रेवत्यः क्षीरादिधनवत्यः पशवः । </w:t>
      </w:r>
      <w:r>
        <w:rPr>
          <w:rFonts w:eastAsia="Palanquin Dark" w:cs="Palanquin Dark" w:ascii="Palanquin Dark" w:hAnsi="Palanquin Dark"/>
        </w:rPr>
        <w:t>'</w:t>
      </w:r>
      <w:r>
        <w:rPr>
          <w:rFonts w:ascii="Palanquin Dark" w:hAnsi="Palanquin Dark" w:eastAsia="Palanquin Dark" w:cs="Palanquin Dark"/>
        </w:rPr>
        <w:t>पशवो वै रेवतीः पशूनेवास्मै रमयति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रैशब्दान्मतुपि </w:t>
      </w:r>
      <w:r>
        <w:rPr>
          <w:rFonts w:eastAsia="Palanquin Dark" w:cs="Palanquin Dark" w:ascii="Palanquin Dark" w:hAnsi="Palanquin Dark"/>
        </w:rPr>
        <w:t>'</w:t>
      </w:r>
      <w:r>
        <w:rPr>
          <w:rFonts w:ascii="Palanquin Dark" w:hAnsi="Palanquin Dark" w:eastAsia="Palanquin Dark" w:cs="Palanquin Dark"/>
        </w:rPr>
        <w:t>रयेर्मतौ बहुलम्</w:t>
      </w:r>
      <w:r>
        <w:rPr>
          <w:rFonts w:eastAsia="Palanquin Dark" w:cs="Palanquin Dark" w:ascii="Palanquin Dark" w:hAnsi="Palanquin Dark"/>
        </w:rPr>
        <w:t xml:space="preserve">' </w:t>
      </w:r>
      <w:r>
        <w:rPr>
          <w:rFonts w:ascii="Palanquin Dark" w:hAnsi="Palanquin Dark" w:eastAsia="Palanquin Dark" w:cs="Palanquin Dark"/>
        </w:rPr>
        <w:t>इति सम्प्रसारणम्</w:t>
      </w:r>
      <w:r>
        <w:rPr>
          <w:rFonts w:eastAsia="Palanquin Dark" w:cs="Palanquin Dark" w:ascii="Palanquin Dark" w:hAnsi="Palanquin Dark"/>
        </w:rPr>
        <w:t>, '</w:t>
      </w:r>
      <w:r>
        <w:rPr>
          <w:rFonts w:ascii="Palanquin Dark" w:hAnsi="Palanquin Dark" w:eastAsia="Palanquin Dark" w:cs="Palanquin Dark"/>
        </w:rPr>
        <w:t>सज्ञायाम्</w:t>
      </w:r>
      <w:r>
        <w:rPr>
          <w:rFonts w:eastAsia="Palanquin Dark" w:cs="Palanquin Dark" w:ascii="Palanquin Dark" w:hAnsi="Palanquin Dark"/>
        </w:rPr>
        <w:t xml:space="preserve">' </w:t>
      </w:r>
      <w:r>
        <w:rPr>
          <w:rFonts w:ascii="Palanquin Dark" w:hAnsi="Palanquin Dark" w:eastAsia="Palanquin Dark" w:cs="Palanquin Dark"/>
        </w:rPr>
        <w:t>इति मतुपो वत्वम्</w:t>
      </w:r>
      <w:r>
        <w:rPr>
          <w:rFonts w:eastAsia="Palanquin Dark" w:cs="Palanquin Dark" w:ascii="Palanquin Dark" w:hAnsi="Palanquin Dark"/>
        </w:rPr>
        <w:t xml:space="preserve">, </w:t>
      </w:r>
      <w:r>
        <w:rPr>
          <w:rFonts w:ascii="Palanquin Dark" w:hAnsi="Palanquin Dark" w:eastAsia="Palanquin Dark" w:cs="Palanquin Dark"/>
        </w:rPr>
        <w:t>षाष्ठिकमामन्त्रिताद्युदात्तत्वम्</w:t>
      </w:r>
      <w:r>
        <w:rPr>
          <w:rFonts w:eastAsia="Palanquin Dark" w:cs="Palanquin Dark" w:ascii="Palanquin Dark" w:hAnsi="Palanquin Dark"/>
        </w:rPr>
        <w:t xml:space="preserve">, </w:t>
      </w:r>
      <w:r>
        <w:rPr>
          <w:rFonts w:ascii="Palanquin Dark" w:hAnsi="Palanquin Dark" w:eastAsia="Palanquin Dark" w:cs="Palanquin Dark"/>
        </w:rPr>
        <w:t>तस्याविद्यमानत्वाद्रमध्वमिति न निहन्यते</w:t>
      </w:r>
      <w:r>
        <w:rPr>
          <w:rFonts w:eastAsia="Palanquin Dark" w:cs="Palanquin Dark" w:ascii="Palanquin Dark" w:hAnsi="Palanquin Dark"/>
        </w:rPr>
        <w:t xml:space="preserve">, </w:t>
      </w:r>
      <w:r>
        <w:rPr>
          <w:rFonts w:ascii="Palanquin Dark" w:hAnsi="Palanquin Dark" w:eastAsia="Palanquin Dark" w:cs="Palanquin Dark"/>
        </w:rPr>
        <w:t>अदुपदेशाल्लसार्वधातुकानुदात्तत्वे धातुस्वरः । यूयमपि रमध्वम् अस्मिन्यजमाने अनुरक्ता भवध्वम् । अस्मत्सम्बन्धिपशुरनेन हिंस्यत इति युष्माकं विरतिर्माभूदित्यर्थः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अधिमन्थनशकलं निदधाति </w:t>
      </w:r>
      <w:r>
        <w:rPr>
          <w:rFonts w:eastAsia="Palanquin Dark" w:cs="Palanquin Dark" w:ascii="Palanquin Dark" w:hAnsi="Palanquin Dark"/>
        </w:rPr>
        <w:t xml:space="preserve">- </w:t>
      </w:r>
      <w:r>
        <w:rPr>
          <w:rFonts w:ascii="Palanquin Dark" w:hAnsi="Palanquin Dark" w:eastAsia="Palanquin Dark" w:cs="Palanquin Dark"/>
        </w:rPr>
        <w:t xml:space="preserve">अग्नेर्जनित्रमसीति ॥ अग्नेर्जनित्रं जनकं प्रजननस्थानीयमसि हे शकल । </w:t>
      </w:r>
      <w:r>
        <w:rPr>
          <w:rFonts w:eastAsia="Palanquin Dark" w:cs="Palanquin Dark" w:ascii="Palanquin Dark" w:hAnsi="Palanquin Dark"/>
        </w:rPr>
        <w:t>'</w:t>
      </w:r>
      <w:r>
        <w:rPr>
          <w:rFonts w:ascii="Palanquin Dark" w:hAnsi="Palanquin Dark" w:eastAsia="Palanquin Dark" w:cs="Palanquin Dark"/>
        </w:rPr>
        <w:t>अशित्रादिभ्य इत्रोत्रौ</w:t>
      </w:r>
      <w:r>
        <w:rPr>
          <w:rFonts w:eastAsia="Palanquin Dark" w:cs="Palanquin Dark" w:ascii="Palanquin Dark" w:hAnsi="Palanquin Dark"/>
        </w:rPr>
        <w:t xml:space="preserve">' </w:t>
      </w:r>
      <w:r>
        <w:rPr>
          <w:rFonts w:ascii="Palanquin Dark" w:hAnsi="Palanquin Dark" w:eastAsia="Palanquin Dark" w:cs="Palanquin Dark"/>
        </w:rPr>
        <w:t>इति जनेरित्रप्रत्ययः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वृषणावन्वञ्चौ निदधाति </w:t>
      </w:r>
      <w:r>
        <w:rPr>
          <w:rFonts w:eastAsia="Palanquin Dark" w:cs="Palanquin Dark" w:ascii="Palanquin Dark" w:hAnsi="Palanquin Dark"/>
        </w:rPr>
        <w:t xml:space="preserve">- </w:t>
      </w:r>
      <w:r>
        <w:rPr>
          <w:rFonts w:ascii="Palanquin Dark" w:hAnsi="Palanquin Dark" w:eastAsia="Palanquin Dark" w:cs="Palanquin Dark"/>
        </w:rPr>
        <w:t xml:space="preserve">वृषणौ स्थ इति ॥ हे शकलौ वृषनौ वृषणस्थानीयौ यागस्य युवां स्यः । यागद्वरेण वां वार्षितारौ कामानां स्थः । </w:t>
      </w:r>
      <w:r>
        <w:rPr>
          <w:rFonts w:eastAsia="Palanquin Dark" w:cs="Palanquin Dark" w:ascii="Palanquin Dark" w:hAnsi="Palanquin Dark"/>
        </w:rPr>
        <w:t>'</w:t>
      </w:r>
      <w:r>
        <w:rPr>
          <w:rFonts w:ascii="Palanquin Dark" w:hAnsi="Palanquin Dark" w:eastAsia="Palanquin Dark" w:cs="Palanquin Dark"/>
        </w:rPr>
        <w:t>कनित्युवृषि</w:t>
      </w:r>
      <w:r>
        <w:rPr>
          <w:rFonts w:eastAsia="Palanquin Dark" w:cs="Palanquin Dark" w:ascii="Palanquin Dark" w:hAnsi="Palanquin Dark"/>
        </w:rPr>
        <w:t xml:space="preserve">' </w:t>
      </w:r>
      <w:r>
        <w:rPr>
          <w:rFonts w:ascii="Palanquin Dark" w:hAnsi="Palanquin Dark" w:eastAsia="Palanquin Dark" w:cs="Palanquin Dark"/>
        </w:rPr>
        <w:t xml:space="preserve">इत्यादिना वृषेः कनिन्प्रत्ययः । वृषणशब्दाद्द्विवचने </w:t>
      </w:r>
      <w:r>
        <w:rPr>
          <w:rFonts w:eastAsia="Palanquin Dark" w:cs="Palanquin Dark" w:ascii="Palanquin Dark" w:hAnsi="Palanquin Dark"/>
        </w:rPr>
        <w:t>'</w:t>
      </w:r>
      <w:r>
        <w:rPr>
          <w:rFonts w:ascii="Palanquin Dark" w:hAnsi="Palanquin Dark" w:eastAsia="Palanquin Dark" w:cs="Palanquin Dark"/>
        </w:rPr>
        <w:t>वा षपूर्वस्य निगमे</w:t>
      </w:r>
      <w:r>
        <w:rPr>
          <w:rFonts w:eastAsia="Palanquin Dark" w:cs="Palanquin Dark" w:ascii="Palanquin Dark" w:hAnsi="Palanquin Dark"/>
        </w:rPr>
        <w:t xml:space="preserve">' </w:t>
      </w:r>
      <w:r>
        <w:rPr>
          <w:rFonts w:ascii="Palanquin Dark" w:hAnsi="Palanquin Dark" w:eastAsia="Palanquin Dark" w:cs="Palanquin Dark"/>
        </w:rPr>
        <w:t>इति दीर्घाभावः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अरणी आदत्ते अधरोत्तरौ क्रमेण </w:t>
      </w:r>
      <w:r>
        <w:rPr>
          <w:rFonts w:eastAsia="Palanquin Dark" w:cs="Palanquin Dark" w:ascii="Palanquin Dark" w:hAnsi="Palanquin Dark"/>
        </w:rPr>
        <w:t xml:space="preserve">- </w:t>
      </w:r>
      <w:r>
        <w:rPr>
          <w:rFonts w:ascii="Palanquin Dark" w:hAnsi="Palanquin Dark" w:eastAsia="Palanquin Dark" w:cs="Palanquin Dark"/>
        </w:rPr>
        <w:t>उर्वश्यस्यायुरसि पुरूरवाः इत्येताभ्याम्</w:t>
      </w:r>
      <w:r>
        <w:rPr>
          <w:rFonts w:eastAsia="Palanquin Dark" w:cs="Palanquin Dark" w:ascii="Palanquin Dark" w:hAnsi="Palanquin Dark"/>
        </w:rPr>
        <w:t xml:space="preserve">, </w:t>
      </w:r>
      <w:r>
        <w:rPr>
          <w:rFonts w:ascii="Palanquin Dark" w:hAnsi="Palanquin Dark" w:eastAsia="Palanquin Dark" w:cs="Palanquin Dark"/>
        </w:rPr>
        <w:t xml:space="preserve">यथाहुः </w:t>
      </w:r>
      <w:r>
        <w:rPr>
          <w:rFonts w:eastAsia="Palanquin Dark" w:cs="Palanquin Dark" w:ascii="Palanquin Dark" w:hAnsi="Palanquin Dark"/>
        </w:rPr>
        <w:t>- '</w:t>
      </w:r>
      <w:r>
        <w:rPr>
          <w:rFonts w:ascii="Palanquin Dark" w:hAnsi="Palanquin Dark" w:eastAsia="Palanquin Dark" w:cs="Palanquin Dark"/>
        </w:rPr>
        <w:t>उर्वशीत्यधरारणिमादत्ते</w:t>
      </w:r>
      <w:r>
        <w:rPr>
          <w:rFonts w:eastAsia="Palanquin Dark" w:cs="Palanquin Dark" w:ascii="Palanquin Dark" w:hAnsi="Palanquin Dark"/>
        </w:rPr>
        <w:t xml:space="preserve">, </w:t>
      </w:r>
      <w:r>
        <w:rPr>
          <w:rFonts w:ascii="Palanquin Dark" w:hAnsi="Palanquin Dark" w:eastAsia="Palanquin Dark" w:cs="Palanquin Dark"/>
        </w:rPr>
        <w:t>पुरूरवा इत्युत्तरारणिम्</w:t>
      </w:r>
      <w:r>
        <w:rPr>
          <w:rFonts w:eastAsia="Palanquin Dark" w:cs="Palanquin Dark" w:ascii="Palanquin Dark" w:hAnsi="Palanquin Dark"/>
        </w:rPr>
        <w:t xml:space="preserve">' </w:t>
      </w:r>
      <w:r>
        <w:rPr>
          <w:rFonts w:ascii="Palanquin Dark" w:hAnsi="Palanquin Dark" w:eastAsia="Palanquin Dark" w:cs="Palanquin Dark"/>
        </w:rPr>
        <w:t xml:space="preserve">इति ॥ हे अधरारणे उर्वश्यसि । </w:t>
      </w:r>
      <w:r>
        <w:rPr>
          <w:rFonts w:eastAsia="Palanquin Dark" w:cs="Palanquin Dark" w:ascii="Palanquin Dark" w:hAnsi="Palanquin Dark"/>
        </w:rPr>
        <w:t>'</w:t>
      </w:r>
      <w:r>
        <w:rPr>
          <w:rFonts w:ascii="Palanquin Dark" w:hAnsi="Palanquin Dark" w:eastAsia="Palanquin Dark" w:cs="Palanquin Dark"/>
        </w:rPr>
        <w:t>घृतेनाक्ते</w:t>
      </w:r>
      <w:r>
        <w:rPr>
          <w:rFonts w:eastAsia="Palanquin Dark" w:cs="Palanquin Dark" w:ascii="Palanquin Dark" w:hAnsi="Palanquin Dark"/>
        </w:rPr>
        <w:t xml:space="preserve">' </w:t>
      </w:r>
      <w:r>
        <w:rPr>
          <w:rFonts w:ascii="Palanquin Dark" w:hAnsi="Palanquin Dark" w:eastAsia="Palanquin Dark" w:cs="Palanquin Dark"/>
        </w:rPr>
        <w:t>इत्यादिनिदर्शनात्त्रिलिङ्गोप्यरणिशब्दश्छन्दसि । उरु महान्तमस्याधारत्वेनाश्नुते व्याप्नोतीत्युर्वशी। अश्नुतेः कर्मण्यण्</w:t>
      </w:r>
      <w:r>
        <w:rPr>
          <w:rFonts w:eastAsia="Palanquin Dark" w:cs="Palanquin Dark" w:ascii="Palanquin Dark" w:hAnsi="Palanquin Dark"/>
        </w:rPr>
        <w:t>, '</w:t>
      </w:r>
      <w:r>
        <w:rPr>
          <w:rFonts w:ascii="Palanquin Dark" w:hAnsi="Palanquin Dark" w:eastAsia="Palanquin Dark" w:cs="Palanquin Dark"/>
        </w:rPr>
        <w:t>संज्ञापूर्वको विधिरनित्यः</w:t>
      </w:r>
      <w:r>
        <w:rPr>
          <w:rFonts w:eastAsia="Palanquin Dark" w:cs="Palanquin Dark" w:ascii="Palanquin Dark" w:hAnsi="Palanquin Dark"/>
        </w:rPr>
        <w:t xml:space="preserve">' </w:t>
      </w:r>
      <w:r>
        <w:rPr>
          <w:rFonts w:ascii="Palanquin Dark" w:hAnsi="Palanquin Dark" w:eastAsia="Palanquin Dark" w:cs="Palanquin Dark"/>
        </w:rPr>
        <w:t xml:space="preserve">इति वृद्धिर्न क्रियते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परोक्षवृत्त्येदमुच्यते । यथा </w:t>
      </w:r>
      <w:r>
        <w:rPr>
          <w:rFonts w:eastAsia="Palanquin Dark" w:cs="Palanquin Dark" w:ascii="Palanquin Dark" w:hAnsi="Palanquin Dark"/>
        </w:rPr>
        <w:t>'</w:t>
      </w:r>
      <w:r>
        <w:rPr>
          <w:rFonts w:ascii="Palanquin Dark" w:hAnsi="Palanquin Dark" w:eastAsia="Palanquin Dark" w:cs="Palanquin Dark"/>
        </w:rPr>
        <w:t>तं वा एतं षड्डूतं सन्तं । षड्डोतेत्याचर्क्षते परोक्षेण । परोक्षप्रिया इव हि देवाः</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अथोत्तरारणिमादत्ते </w:t>
      </w:r>
      <w:r>
        <w:rPr>
          <w:rFonts w:eastAsia="Palanquin Dark" w:cs="Palanquin Dark" w:ascii="Palanquin Dark" w:hAnsi="Palanquin Dark"/>
        </w:rPr>
        <w:t xml:space="preserve">- </w:t>
      </w:r>
      <w:r>
        <w:rPr>
          <w:rFonts w:ascii="Palanquin Dark" w:hAnsi="Palanquin Dark" w:eastAsia="Palanquin Dark" w:cs="Palanquin Dark"/>
        </w:rPr>
        <w:t xml:space="preserve">आयुरसीति ॥ एति विश्वं क्षणेन कर्मणा इत्यायुः । आयन्ते प्राप्यन्तेभिमतानीति वा आयुः अग्निरुच्यते । </w:t>
      </w:r>
      <w:r>
        <w:rPr>
          <w:rFonts w:eastAsia="Palanquin Dark" w:cs="Palanquin Dark" w:ascii="Palanquin Dark" w:hAnsi="Palanquin Dark"/>
        </w:rPr>
        <w:t>'</w:t>
      </w:r>
      <w:r>
        <w:rPr>
          <w:rFonts w:ascii="Palanquin Dark" w:hAnsi="Palanquin Dark" w:eastAsia="Palanquin Dark" w:cs="Palanquin Dark"/>
        </w:rPr>
        <w:t>छन्दसीणः</w:t>
      </w:r>
      <w:r>
        <w:rPr>
          <w:rFonts w:eastAsia="Palanquin Dark" w:cs="Palanquin Dark" w:ascii="Palanquin Dark" w:hAnsi="Palanquin Dark"/>
        </w:rPr>
        <w:t xml:space="preserve">' </w:t>
      </w:r>
      <w:r>
        <w:rPr>
          <w:rFonts w:ascii="Palanquin Dark" w:hAnsi="Palanquin Dark" w:eastAsia="Palanquin Dark" w:cs="Palanquin Dark"/>
        </w:rPr>
        <w:t>इत्युण्प्रत्ययः । तद्वती उत्तरारणिः आयुरुच्यते</w:t>
      </w:r>
      <w:r>
        <w:rPr>
          <w:rFonts w:eastAsia="Palanquin Dark" w:cs="Palanquin Dark" w:ascii="Palanquin Dark" w:hAnsi="Palanquin Dark"/>
        </w:rPr>
        <w:t>, '</w:t>
      </w:r>
      <w:r>
        <w:rPr>
          <w:rFonts w:ascii="Palanquin Dark" w:hAnsi="Palanquin Dark" w:eastAsia="Palanquin Dark" w:cs="Palanquin Dark"/>
        </w:rPr>
        <w:t>आत्मा वै पुत्रनामासि</w:t>
      </w:r>
      <w:r>
        <w:rPr>
          <w:rFonts w:eastAsia="Palanquin Dark" w:cs="Palanquin Dark" w:ascii="Palanquin Dark" w:hAnsi="Palanquin Dark"/>
        </w:rPr>
        <w:t xml:space="preserve">' </w:t>
      </w:r>
      <w:r>
        <w:rPr>
          <w:rFonts w:ascii="Palanquin Dark" w:hAnsi="Palanquin Dark" w:eastAsia="Palanquin Dark" w:cs="Palanquin Dark"/>
        </w:rPr>
        <w:t>इति पितापुत्रयोरभेदेन निर्देष्टुं शक्यत्वात् । उर्वशीपुरूरवसोः आयुर्नाम पुत्रो बभूव</w:t>
      </w:r>
      <w:r>
        <w:rPr>
          <w:rFonts w:eastAsia="Palanquin Dark" w:cs="Palanquin Dark" w:ascii="Palanquin Dark" w:hAnsi="Palanquin Dark"/>
        </w:rPr>
        <w:t xml:space="preserve">, </w:t>
      </w:r>
      <w:r>
        <w:rPr>
          <w:rFonts w:ascii="Palanquin Dark" w:hAnsi="Palanquin Dark" w:eastAsia="Palanquin Dark" w:cs="Palanquin Dark"/>
        </w:rPr>
        <w:t>तद्रूपेणारण्योरग्निस्स्वरूपेण वा क्रियते । तत्राधरारणिरुर्वशी माता</w:t>
      </w:r>
      <w:r>
        <w:rPr>
          <w:rFonts w:eastAsia="Palanquin Dark" w:cs="Palanquin Dark" w:ascii="Palanquin Dark" w:hAnsi="Palanquin Dark"/>
        </w:rPr>
        <w:t xml:space="preserve">, </w:t>
      </w:r>
      <w:r>
        <w:rPr>
          <w:rFonts w:ascii="Palanquin Dark" w:hAnsi="Palanquin Dark" w:eastAsia="Palanquin Dark" w:cs="Palanquin Dark"/>
        </w:rPr>
        <w:t>उत्तरारणिः पुरूरवाः पिता</w:t>
      </w:r>
      <w:r>
        <w:rPr>
          <w:rFonts w:eastAsia="Palanquin Dark" w:cs="Palanquin Dark" w:ascii="Palanquin Dark" w:hAnsi="Palanquin Dark"/>
        </w:rPr>
        <w:t xml:space="preserve">, </w:t>
      </w:r>
      <w:r>
        <w:rPr>
          <w:rFonts w:ascii="Palanquin Dark" w:hAnsi="Palanquin Dark" w:eastAsia="Palanquin Dark" w:cs="Palanquin Dark"/>
        </w:rPr>
        <w:t xml:space="preserve">अग्निरायुः पुत्र इति । </w:t>
      </w:r>
      <w:r>
        <w:rPr>
          <w:rFonts w:eastAsia="Palanquin Dark" w:cs="Palanquin Dark" w:ascii="Palanquin Dark" w:hAnsi="Palanquin Dark"/>
        </w:rPr>
        <w:t>'</w:t>
      </w:r>
      <w:r>
        <w:rPr>
          <w:rFonts w:ascii="Palanquin Dark" w:hAnsi="Palanquin Dark" w:eastAsia="Palanquin Dark" w:cs="Palanquin Dark"/>
        </w:rPr>
        <w:t>उर्वश्यस्यायुरसीत्याह मिथुनत्वाय</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तस्मात्पितापुत्रयोरैकशब्द्यम् । यद्वा </w:t>
      </w:r>
      <w:r>
        <w:rPr>
          <w:rFonts w:eastAsia="Palanquin Dark" w:cs="Palanquin Dark" w:ascii="Palanquin Dark" w:hAnsi="Palanquin Dark"/>
        </w:rPr>
        <w:t xml:space="preserve">- </w:t>
      </w:r>
      <w:r>
        <w:rPr>
          <w:rFonts w:ascii="Palanquin Dark" w:hAnsi="Palanquin Dark" w:eastAsia="Palanquin Dark" w:cs="Palanquin Dark"/>
        </w:rPr>
        <w:t xml:space="preserve">ईयतेनयाग्निरित्यायुः उत्तरारणिरग्नेरानयनहेतुरिति यावत् । तादृशी त्वमसि हे उत्तरारणे । अपि च </w:t>
      </w:r>
      <w:r>
        <w:rPr>
          <w:rFonts w:eastAsia="Palanquin Dark" w:cs="Palanquin Dark" w:ascii="Palanquin Dark" w:hAnsi="Palanquin Dark"/>
        </w:rPr>
        <w:t xml:space="preserve">- </w:t>
      </w:r>
      <w:r>
        <w:rPr>
          <w:rFonts w:ascii="Palanquin Dark" w:hAnsi="Palanquin Dark" w:eastAsia="Palanquin Dark" w:cs="Palanquin Dark"/>
        </w:rPr>
        <w:t>पुरूरवाः पुरु बहु राति मन्थनवेलायां शब्दं करोतीति पुरूरवाः । पुरुपूर्वाद्रातेरसुनि उपपदस्य दीर्घत्वं निपात्यते पुरूरवा इति</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 वा उत्तरपदाद्युदात्तत्वम्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आज्यस्थाल्यामरणी समनक्ति </w:t>
      </w:r>
      <w:r>
        <w:rPr>
          <w:rFonts w:eastAsia="Palanquin Dark" w:cs="Palanquin Dark" w:ascii="Palanquin Dark" w:hAnsi="Palanquin Dark"/>
        </w:rPr>
        <w:t xml:space="preserve">- </w:t>
      </w:r>
      <w:r>
        <w:rPr>
          <w:rFonts w:ascii="Palanquin Dark" w:hAnsi="Palanquin Dark" w:eastAsia="Palanquin Dark" w:cs="Palanquin Dark"/>
        </w:rPr>
        <w:t xml:space="preserve">घृतेनेति त्रिष्टुभैकपदया ॥ घृतेनाक्ते । घृ क्षरणे । वृषणं वर्षितारं कामानां अग्निं वृष्टिप्रदं वा दधाथां धारयतं धत्तं वा । </w:t>
      </w:r>
      <w:r>
        <w:rPr>
          <w:rFonts w:eastAsia="Palanquin Dark" w:cs="Palanquin Dark" w:ascii="Palanquin Dark" w:hAnsi="Palanquin Dark"/>
        </w:rPr>
        <w:t>'</w:t>
      </w:r>
      <w:r>
        <w:rPr>
          <w:rFonts w:ascii="Palanquin Dark" w:hAnsi="Palanquin Dark" w:eastAsia="Palanquin Dark" w:cs="Palanquin Dark"/>
        </w:rPr>
        <w:t>वृषणं ह्येते दधाते ये अग्निम्</w:t>
      </w:r>
      <w:r>
        <w:rPr>
          <w:rFonts w:eastAsia="Palanquin Dark" w:cs="Palanquin Dark" w:ascii="Palanquin Dark" w:hAnsi="Palanquin Dark"/>
        </w:rPr>
        <w:t xml:space="preserve">' </w:t>
      </w:r>
      <w:r>
        <w:rPr>
          <w:rFonts w:ascii="Palanquin Dark" w:hAnsi="Palanquin Dark" w:eastAsia="Palanquin Dark" w:cs="Palanquin Dark"/>
        </w:rPr>
        <w:t>इति ब्राह्मणम् । पूर्ववद्दीर्घाभावः ॥</w:t>
      </w:r>
    </w:p>
    <w:p>
      <w:pPr>
        <w:pStyle w:val="Normal"/>
        <w:rPr/>
      </w:pPr>
      <w:r>
        <w:rPr/>
      </w:r>
    </w:p>
    <w:p>
      <w:pPr>
        <w:pStyle w:val="Normal"/>
        <w:rPr/>
      </w:pPr>
      <w:r>
        <w:rPr>
          <w:rFonts w:eastAsia="Palanquin Dark" w:cs="Palanquin Dark" w:ascii="Palanquin Dark" w:hAnsi="Palanquin Dark"/>
        </w:rPr>
        <w:t>8-10</w:t>
      </w:r>
      <w:r>
        <w:rPr>
          <w:rFonts w:ascii="Palanquin Dark" w:hAnsi="Palanquin Dark" w:eastAsia="Palanquin Dark" w:cs="Palanquin Dark"/>
        </w:rPr>
        <w:t xml:space="preserve">प्रजातीर्वाचयते </w:t>
      </w:r>
      <w:r>
        <w:rPr>
          <w:rFonts w:eastAsia="Palanquin Dark" w:cs="Palanquin Dark" w:ascii="Palanquin Dark" w:hAnsi="Palanquin Dark"/>
        </w:rPr>
        <w:t xml:space="preserve">- </w:t>
      </w:r>
      <w:r>
        <w:rPr>
          <w:rFonts w:ascii="Palanquin Dark" w:hAnsi="Palanquin Dark" w:eastAsia="Palanquin Dark" w:cs="Palanquin Dark"/>
        </w:rPr>
        <w:t>गायत्रमिति ॥ हे अग्ने मथ्यमानस्त्वं गायत्रं छन्दोनुप्रजायस्व</w:t>
      </w:r>
      <w:r>
        <w:rPr>
          <w:rFonts w:eastAsia="Palanquin Dark" w:cs="Palanquin Dark" w:ascii="Palanquin Dark" w:hAnsi="Palanquin Dark"/>
        </w:rPr>
        <w:t xml:space="preserve">, </w:t>
      </w:r>
      <w:r>
        <w:rPr>
          <w:rFonts w:ascii="Palanquin Dark" w:hAnsi="Palanquin Dark" w:eastAsia="Palanquin Dark" w:cs="Palanquin Dark"/>
        </w:rPr>
        <w:t xml:space="preserve">गायत्रं हि छन्दोनूच्यमानं श्रुत्वा त्वं जायसे । </w:t>
      </w:r>
      <w:r>
        <w:rPr>
          <w:rFonts w:eastAsia="Palanquin Dark" w:cs="Palanquin Dark" w:ascii="Palanquin Dark" w:hAnsi="Palanquin Dark"/>
        </w:rPr>
        <w:t>'</w:t>
      </w:r>
      <w:r>
        <w:rPr>
          <w:rFonts w:ascii="Palanquin Dark" w:hAnsi="Palanquin Dark" w:eastAsia="Palanquin Dark" w:cs="Palanquin Dark"/>
        </w:rPr>
        <w:t>अनुर्लक्षणे</w:t>
      </w:r>
      <w:r>
        <w:rPr>
          <w:rFonts w:eastAsia="Palanquin Dark" w:cs="Palanquin Dark" w:ascii="Palanquin Dark" w:hAnsi="Palanquin Dark"/>
        </w:rPr>
        <w:t xml:space="preserve">' </w:t>
      </w:r>
      <w:r>
        <w:rPr>
          <w:rFonts w:ascii="Palanquin Dark" w:hAnsi="Palanquin Dark" w:eastAsia="Palanquin Dark" w:cs="Palanquin Dark"/>
        </w:rPr>
        <w:t>इत्यनोः कर्मप्रवचनीयत्वं</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शाकल्यस्यसंहितामनुप्रावर्षत्</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छन्दोभिरेवैनं प्रजनयति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एवं त्रैष्टुभं छन्दोनुप्रजायस्वेत्यनुषज्यते । अत्र </w:t>
      </w:r>
      <w:r>
        <w:rPr>
          <w:rFonts w:eastAsia="Palanquin Dark" w:cs="Palanquin Dark" w:ascii="Palanquin Dark" w:hAnsi="Palanquin Dark"/>
        </w:rPr>
        <w:t>'</w:t>
      </w:r>
      <w:r>
        <w:rPr>
          <w:rFonts w:ascii="Palanquin Dark" w:hAnsi="Palanquin Dark" w:eastAsia="Palanquin Dark" w:cs="Palanquin Dark"/>
        </w:rPr>
        <w:t>छन्दसः प्रत्ययविधाने नपुंसके स्वार्थ उपसङ्ख्यानम्</w:t>
      </w:r>
      <w:r>
        <w:rPr>
          <w:rFonts w:eastAsia="Palanquin Dark" w:cs="Palanquin Dark" w:ascii="Palanquin Dark" w:hAnsi="Palanquin Dark"/>
        </w:rPr>
        <w:t xml:space="preserve">' </w:t>
      </w:r>
      <w:r>
        <w:rPr>
          <w:rFonts w:ascii="Palanquin Dark" w:hAnsi="Palanquin Dark" w:eastAsia="Palanquin Dark" w:cs="Palanquin Dark"/>
        </w:rPr>
        <w:t>इति स्वार्थे प्रत्ययः । तत्र गायत्रशब्दात्प्राग्दीव्यतोण्</w:t>
      </w:r>
      <w:r>
        <w:rPr>
          <w:rFonts w:eastAsia="Palanquin Dark" w:cs="Palanquin Dark" w:ascii="Palanquin Dark" w:hAnsi="Palanquin Dark"/>
        </w:rPr>
        <w:t xml:space="preserve">, </w:t>
      </w:r>
      <w:r>
        <w:rPr>
          <w:rFonts w:ascii="Palanquin Dark" w:hAnsi="Palanquin Dark" w:eastAsia="Palanquin Dark" w:cs="Palanquin Dark"/>
        </w:rPr>
        <w:t>इतराभ्यामुत्सादित्वादञ्</w:t>
      </w:r>
      <w:r>
        <w:rPr>
          <w:rFonts w:eastAsia="Palanquin Dark" w:cs="Palanquin Dark" w:ascii="Palanquin Dark" w:hAnsi="Palanquin Dark"/>
        </w:rPr>
        <w:t>, '</w:t>
      </w:r>
      <w:r>
        <w:rPr>
          <w:rFonts w:ascii="Palanquin Dark" w:hAnsi="Palanquin Dark" w:eastAsia="Palanquin Dark" w:cs="Palanquin Dark"/>
        </w:rPr>
        <w:t>उपसङ्ख्यानम्</w:t>
      </w:r>
      <w:r>
        <w:rPr>
          <w:rFonts w:eastAsia="Palanquin Dark" w:cs="Palanquin Dark" w:ascii="Palanquin Dark" w:hAnsi="Palanquin Dark"/>
        </w:rPr>
        <w:t xml:space="preserve">' </w:t>
      </w:r>
      <w:r>
        <w:rPr>
          <w:rFonts w:ascii="Palanquin Dark" w:hAnsi="Palanquin Dark" w:eastAsia="Palanquin Dark" w:cs="Palanquin Dark"/>
        </w:rPr>
        <w:t>इति प्राग्दीव्यतीयत्वात्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जातमग्निमाहवनीये प्रहरति </w:t>
      </w:r>
      <w:r>
        <w:rPr>
          <w:rFonts w:eastAsia="Palanquin Dark" w:cs="Palanquin Dark" w:ascii="Palanquin Dark" w:hAnsi="Palanquin Dark"/>
        </w:rPr>
        <w:t xml:space="preserve">- </w:t>
      </w:r>
      <w:r>
        <w:rPr>
          <w:rFonts w:ascii="Palanquin Dark" w:hAnsi="Palanquin Dark" w:eastAsia="Palanquin Dark" w:cs="Palanquin Dark"/>
        </w:rPr>
        <w:t>भवतन्न इति पङ्क्त्या पञ्चपदया वस्वष्टऋतुदशाक्षरया ॥ योग्निः पुरा भवत्याहवनीये</w:t>
      </w:r>
      <w:r>
        <w:rPr>
          <w:rFonts w:eastAsia="Palanquin Dark" w:cs="Palanquin Dark" w:ascii="Palanquin Dark" w:hAnsi="Palanquin Dark"/>
        </w:rPr>
        <w:t xml:space="preserve">, </w:t>
      </w:r>
      <w:r>
        <w:rPr>
          <w:rFonts w:ascii="Palanquin Dark" w:hAnsi="Palanquin Dark" w:eastAsia="Palanquin Dark" w:cs="Palanquin Dark"/>
        </w:rPr>
        <w:t>यश्चेदानीं मथित्वा प्रणीयते</w:t>
      </w:r>
      <w:r>
        <w:rPr>
          <w:rFonts w:eastAsia="Palanquin Dark" w:cs="Palanquin Dark" w:ascii="Palanquin Dark" w:hAnsi="Palanquin Dark"/>
        </w:rPr>
        <w:t xml:space="preserve">, </w:t>
      </w:r>
      <w:r>
        <w:rPr>
          <w:rFonts w:ascii="Palanquin Dark" w:hAnsi="Palanquin Dark" w:eastAsia="Palanquin Dark" w:cs="Palanquin Dark"/>
        </w:rPr>
        <w:t xml:space="preserve">हे तौ द्वावग्नी भवतं भूयास्तं नः अस्माकं समनसौ समानमनस्कौ अविप्रतिपन्नमनस्कौ । </w:t>
      </w:r>
      <w:r>
        <w:rPr>
          <w:rFonts w:eastAsia="Palanquin Dark" w:cs="Palanquin Dark" w:ascii="Palanquin Dark" w:hAnsi="Palanquin Dark"/>
        </w:rPr>
        <w:t>'</w:t>
      </w:r>
      <w:r>
        <w:rPr>
          <w:rFonts w:ascii="Palanquin Dark" w:hAnsi="Palanquin Dark" w:eastAsia="Palanquin Dark" w:cs="Palanquin Dark"/>
        </w:rPr>
        <w:t>समानस्य छन्दसि</w:t>
      </w:r>
      <w:r>
        <w:rPr>
          <w:rFonts w:eastAsia="Palanquin Dark" w:cs="Palanquin Dark" w:ascii="Palanquin Dark" w:hAnsi="Palanquin Dark"/>
        </w:rPr>
        <w:t xml:space="preserve">' </w:t>
      </w:r>
      <w:r>
        <w:rPr>
          <w:rFonts w:ascii="Palanquin Dark" w:hAnsi="Palanquin Dark" w:eastAsia="Palanquin Dark" w:cs="Palanquin Dark"/>
        </w:rPr>
        <w:t>इति सभावः । समोकसौ सहसमवेतौ समाननिवासाविति यावत् । उच समवाये</w:t>
      </w:r>
      <w:r>
        <w:rPr>
          <w:rFonts w:eastAsia="Palanquin Dark" w:cs="Palanquin Dark" w:ascii="Palanquin Dark" w:hAnsi="Palanquin Dark"/>
        </w:rPr>
        <w:t xml:space="preserve">, </w:t>
      </w:r>
      <w:r>
        <w:rPr>
          <w:rFonts w:ascii="Palanquin Dark" w:hAnsi="Palanquin Dark" w:eastAsia="Palanquin Dark" w:cs="Palanquin Dark"/>
        </w:rPr>
        <w:t>सम्पूर्वादसुन्प्रत्ययः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बहुलवचनात्कुत्वम् । समुच्येते इति समोकसौ । </w:t>
      </w:r>
      <w:r>
        <w:rPr>
          <w:rFonts w:eastAsia="Palanquin Dark" w:cs="Palanquin Dark" w:ascii="Palanquin Dark" w:hAnsi="Palanquin Dark"/>
        </w:rPr>
        <w:t>'</w:t>
      </w:r>
      <w:r>
        <w:rPr>
          <w:rFonts w:ascii="Palanquin Dark" w:hAnsi="Palanquin Dark" w:eastAsia="Palanquin Dark" w:cs="Palanquin Dark"/>
        </w:rPr>
        <w:t>गतिकारकयोरपि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सम्शब्दस्य समानार्थवृत्तेर्बहुव्रीहिः । सम्भावौ वा समानस्य छान्दसः । अरेपसौ अपापौ पापाभिनिवेशरहितौ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यस्मादरेपसौ तस्माद्यज्ञमिमं मा हिंसिष्टम् । मा च यज्ञपतिं यजमानम्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हे जातवेदसौ जातप्रज्ञानौ जातधनौ वा । वेत्तेर्विन्दतेर्वा असुन् । यद्वा </w:t>
      </w:r>
      <w:r>
        <w:rPr>
          <w:rFonts w:eastAsia="Palanquin Dark" w:cs="Palanquin Dark" w:ascii="Palanquin Dark" w:hAnsi="Palanquin Dark"/>
        </w:rPr>
        <w:t xml:space="preserve">- </w:t>
      </w:r>
      <w:r>
        <w:rPr>
          <w:rFonts w:ascii="Palanquin Dark" w:hAnsi="Palanquin Dark" w:eastAsia="Palanquin Dark" w:cs="Palanquin Dark"/>
        </w:rPr>
        <w:t>जातं विश्वं वित्तो विन्दत इति वा कारकपूर्वादसुन्</w:t>
      </w:r>
      <w:r>
        <w:rPr>
          <w:rFonts w:eastAsia="Palanquin Dark" w:cs="Palanquin Dark" w:ascii="Palanquin Dark" w:hAnsi="Palanquin Dark"/>
        </w:rPr>
        <w:t xml:space="preserve">, </w:t>
      </w:r>
      <w:r>
        <w:rPr>
          <w:rFonts w:ascii="Palanquin Dark" w:hAnsi="Palanquin Dark" w:eastAsia="Palanquin Dark" w:cs="Palanquin Dark"/>
        </w:rPr>
        <w:t>पूर्ववत्प्रकृतिस्वरत्वम्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इह तु आष्टमिकमाद्युदात्तत्वम् । तादृशौ युवां अद्य अस्मिन्कर्मकाले नः अस्माकं शिवौ शान्तौ भवतम् । </w:t>
      </w:r>
      <w:r>
        <w:rPr>
          <w:rFonts w:eastAsia="Palanquin Dark" w:cs="Palanquin Dark" w:ascii="Palanquin Dark" w:hAnsi="Palanquin Dark"/>
        </w:rPr>
        <w:t>'</w:t>
      </w:r>
      <w:r>
        <w:rPr>
          <w:rFonts w:ascii="Palanquin Dark" w:hAnsi="Palanquin Dark" w:eastAsia="Palanquin Dark" w:cs="Palanquin Dark"/>
        </w:rPr>
        <w:t>सद्यः परुत्</w:t>
      </w:r>
      <w:r>
        <w:rPr>
          <w:rFonts w:eastAsia="Palanquin Dark" w:cs="Palanquin Dark" w:ascii="Palanquin Dark" w:hAnsi="Palanquin Dark"/>
        </w:rPr>
        <w:t xml:space="preserve">' </w:t>
      </w:r>
      <w:r>
        <w:rPr>
          <w:rFonts w:ascii="Palanquin Dark" w:hAnsi="Palanquin Dark" w:eastAsia="Palanquin Dark" w:cs="Palanquin Dark"/>
        </w:rPr>
        <w:t xml:space="preserve">इत्यत्र इदमोद्यशब्दो निपात्यते । </w:t>
      </w:r>
      <w:r>
        <w:rPr>
          <w:rFonts w:eastAsia="Palanquin Dark" w:cs="Palanquin Dark" w:ascii="Palanquin Dark" w:hAnsi="Palanquin Dark"/>
        </w:rPr>
        <w:t>'</w:t>
      </w:r>
      <w:r>
        <w:rPr>
          <w:rFonts w:ascii="Palanquin Dark" w:hAnsi="Palanquin Dark" w:eastAsia="Palanquin Dark" w:cs="Palanquin Dark"/>
        </w:rPr>
        <w:t>अग्निः पुरा भवत्यग्निं मथित्वा प्र हरति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प्रहृत्य स्रुवेणाभिजुहोति </w:t>
      </w:r>
      <w:r>
        <w:rPr>
          <w:rFonts w:eastAsia="Palanquin Dark" w:cs="Palanquin Dark" w:ascii="Palanquin Dark" w:hAnsi="Palanquin Dark"/>
        </w:rPr>
        <w:t xml:space="preserve">- </w:t>
      </w:r>
      <w:r>
        <w:rPr>
          <w:rFonts w:ascii="Palanquin Dark" w:hAnsi="Palanquin Dark" w:eastAsia="Palanquin Dark" w:cs="Palanquin Dark"/>
        </w:rPr>
        <w:t xml:space="preserve">अग्नावग्निरिति चतुष्पदया त्रिष्टुभा ॥ अग्नौ आहवनीये प्रविष्टो मथित्वा तत्र प्रहृतोयमग्निश्चरति चरतु भक्षयतु इदमाज्यम् । </w:t>
      </w:r>
      <w:r>
        <w:rPr>
          <w:rFonts w:eastAsia="Palanquin Dark" w:cs="Palanquin Dark" w:ascii="Palanquin Dark" w:hAnsi="Palanquin Dark"/>
        </w:rPr>
        <w:t>'</w:t>
      </w:r>
      <w:r>
        <w:rPr>
          <w:rFonts w:ascii="Palanquin Dark" w:hAnsi="Palanquin Dark" w:eastAsia="Palanquin Dark" w:cs="Palanquin Dark"/>
        </w:rPr>
        <w:t>प्रहृत्य जुहोति जातायैवास्मा अन्नमपि दधाति</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चरतेः पञ्चमो लकारः । प्रविष्ट इति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ऋषयो ज्ञातारः ऋत्विजः । ऋषन्तीती ऋषयः</w:t>
      </w:r>
      <w:r>
        <w:rPr>
          <w:rFonts w:eastAsia="Palanquin Dark" w:cs="Palanquin Dark" w:ascii="Palanquin Dark" w:hAnsi="Palanquin Dark"/>
        </w:rPr>
        <w:t>, '</w:t>
      </w:r>
      <w:r>
        <w:rPr>
          <w:rFonts w:ascii="Palanquin Dark" w:hAnsi="Palanquin Dark" w:eastAsia="Palanquin Dark" w:cs="Palanquin Dark"/>
        </w:rPr>
        <w:t>इगुपधात्कित्</w:t>
      </w:r>
      <w:r>
        <w:rPr>
          <w:rFonts w:eastAsia="Palanquin Dark" w:cs="Palanquin Dark" w:ascii="Palanquin Dark" w:hAnsi="Palanquin Dark"/>
        </w:rPr>
        <w:t xml:space="preserve">' </w:t>
      </w:r>
      <w:r>
        <w:rPr>
          <w:rFonts w:ascii="Palanquin Dark" w:hAnsi="Palanquin Dark" w:eastAsia="Palanquin Dark" w:cs="Palanquin Dark"/>
        </w:rPr>
        <w:t>इतीन्</w:t>
      </w:r>
      <w:r>
        <w:rPr>
          <w:rFonts w:eastAsia="Palanquin Dark" w:cs="Palanquin Dark" w:ascii="Palanquin Dark" w:hAnsi="Palanquin Dark"/>
        </w:rPr>
        <w:t xml:space="preserve">, </w:t>
      </w:r>
      <w:r>
        <w:rPr>
          <w:rFonts w:ascii="Palanquin Dark" w:hAnsi="Palanquin Dark" w:eastAsia="Palanquin Dark" w:cs="Palanquin Dark"/>
        </w:rPr>
        <w:t>वृषादिर्द्रष्टव्यः । तेषां पुत्रः</w:t>
      </w:r>
      <w:r>
        <w:rPr>
          <w:rFonts w:eastAsia="Palanquin Dark" w:cs="Palanquin Dark" w:ascii="Palanquin Dark" w:hAnsi="Palanquin Dark"/>
        </w:rPr>
        <w:t xml:space="preserve">; </w:t>
      </w:r>
      <w:r>
        <w:rPr>
          <w:rFonts w:ascii="Palanquin Dark" w:hAnsi="Palanquin Dark" w:eastAsia="Palanquin Dark" w:cs="Palanquin Dark"/>
        </w:rPr>
        <w:t>ते ह्येनं जनयन्ति । अधिराज एषः अधिकं राजत इत्यधिराजः । पचाद्यच्</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अव्यारूढो राजा अधिराजः दीप्तिमतामुत्तमः । </w:t>
      </w:r>
      <w:r>
        <w:rPr>
          <w:rFonts w:eastAsia="Palanquin Dark" w:cs="Palanquin Dark" w:ascii="Palanquin Dark" w:hAnsi="Palanquin Dark"/>
        </w:rPr>
        <w:t>'</w:t>
      </w:r>
      <w:r>
        <w:rPr>
          <w:rFonts w:ascii="Palanquin Dark" w:hAnsi="Palanquin Dark" w:eastAsia="Palanquin Dark" w:cs="Palanquin Dark"/>
        </w:rPr>
        <w:t>राजाहस्सखिभ्यष्टच्</w:t>
      </w:r>
      <w:r>
        <w:rPr>
          <w:rFonts w:eastAsia="Palanquin Dark" w:cs="Palanquin Dark" w:ascii="Palanquin Dark" w:hAnsi="Palanquin Dark"/>
        </w:rPr>
        <w:t xml:space="preserve">' </w:t>
      </w:r>
      <w:r>
        <w:rPr>
          <w:rFonts w:ascii="Palanquin Dark" w:hAnsi="Palanquin Dark" w:eastAsia="Palanquin Dark" w:cs="Palanquin Dark"/>
        </w:rPr>
        <w:t xml:space="preserve">। स्वाहाकृत्य स्वाहाकारं कृत्वा । यद्वा </w:t>
      </w:r>
      <w:r>
        <w:rPr>
          <w:rFonts w:eastAsia="Palanquin Dark" w:cs="Palanquin Dark" w:ascii="Palanquin Dark" w:hAnsi="Palanquin Dark"/>
        </w:rPr>
        <w:t xml:space="preserve">- </w:t>
      </w:r>
      <w:r>
        <w:rPr>
          <w:rFonts w:ascii="Palanquin Dark" w:hAnsi="Palanquin Dark" w:eastAsia="Palanquin Dark" w:cs="Palanquin Dark"/>
        </w:rPr>
        <w:t>स्वाहुतिस्स्वाहेति जुहोतेस्स्वाङुपसृष्टादौणादिको डाप्रत्ययः । ब्रह्मणा मन्त्रेण शोभनामाहुतिं कृत्वा</w:t>
      </w:r>
      <w:r>
        <w:rPr>
          <w:rFonts w:eastAsia="Palanquin Dark" w:cs="Palanquin Dark" w:ascii="Palanquin Dark" w:hAnsi="Palanquin Dark"/>
        </w:rPr>
        <w:t xml:space="preserve">, </w:t>
      </w:r>
      <w:r>
        <w:rPr>
          <w:rFonts w:ascii="Palanquin Dark" w:hAnsi="Palanquin Dark" w:eastAsia="Palanquin Dark" w:cs="Palanquin Dark"/>
        </w:rPr>
        <w:t xml:space="preserve">इमामाज्याहुतिं ते तुम्यं जुहोमीति । स्वाहाशब्दस्योर्यादित्वाद्गतिसंज्ञा । गतिसमासे 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ब्रह्म बृहत् इदमाज्यं जुहोमि । </w:t>
      </w:r>
      <w:r>
        <w:rPr>
          <w:rFonts w:eastAsia="Palanquin Dark" w:cs="Palanquin Dark" w:ascii="Palanquin Dark" w:hAnsi="Palanquin Dark"/>
        </w:rPr>
        <w:t>'</w:t>
      </w:r>
      <w:r>
        <w:rPr>
          <w:rFonts w:ascii="Palanquin Dark" w:hAnsi="Palanquin Dark" w:eastAsia="Palanquin Dark" w:cs="Palanquin Dark"/>
        </w:rPr>
        <w:t>तृतीया च होश्छन्दसि</w:t>
      </w:r>
      <w:r>
        <w:rPr>
          <w:rFonts w:eastAsia="Palanquin Dark" w:cs="Palanquin Dark" w:ascii="Palanquin Dark" w:hAnsi="Palanquin Dark"/>
        </w:rPr>
        <w:t xml:space="preserve">' </w:t>
      </w:r>
      <w:r>
        <w:rPr>
          <w:rFonts w:ascii="Palanquin Dark" w:hAnsi="Palanquin Dark" w:eastAsia="Palanquin Dark" w:cs="Palanquin Dark"/>
        </w:rPr>
        <w:t>इति तृतीया । त्वं च तथा हुतस्सन् देवानां भागधेयं भागं मिथुया मा कः मिथ्या मा कः मा कार्षीः</w:t>
      </w:r>
      <w:r>
        <w:rPr>
          <w:rFonts w:eastAsia="Palanquin Dark" w:cs="Palanquin Dark" w:ascii="Palanquin Dark" w:hAnsi="Palanquin Dark"/>
        </w:rPr>
        <w:t xml:space="preserve">; </w:t>
      </w:r>
      <w:r>
        <w:rPr>
          <w:rFonts w:ascii="Palanquin Dark" w:hAnsi="Palanquin Dark" w:eastAsia="Palanquin Dark" w:cs="Palanquin Dark"/>
        </w:rPr>
        <w:t xml:space="preserve">मिथ्याकरर्ण स्तेयम् ।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 xml:space="preserve">इत्यादिना च्लेर्लुक् । </w:t>
      </w:r>
      <w:r>
        <w:rPr>
          <w:rFonts w:eastAsia="Palanquin Dark" w:cs="Palanquin Dark" w:ascii="Palanquin Dark" w:hAnsi="Palanquin Dark"/>
        </w:rPr>
        <w:t>'</w:t>
      </w:r>
      <w:r>
        <w:rPr>
          <w:rFonts w:ascii="Palanquin Dark" w:hAnsi="Palanquin Dark" w:eastAsia="Palanquin Dark" w:cs="Palanquin Dark"/>
        </w:rPr>
        <w:t>भागरूपनामभ्यो धेयः</w:t>
      </w:r>
      <w:r>
        <w:rPr>
          <w:rFonts w:eastAsia="Palanquin Dark" w:cs="Palanquin Dark" w:ascii="Palanquin Dark" w:hAnsi="Palanquin Dark"/>
        </w:rPr>
        <w:t xml:space="preserve">' </w:t>
      </w:r>
      <w:r>
        <w:rPr>
          <w:rFonts w:ascii="Palanquin Dark" w:hAnsi="Palanquin Dark" w:eastAsia="Palanquin Dark" w:cs="Palanquin Dark"/>
        </w:rPr>
        <w:t xml:space="preserve">इति स्वार्थे धेयप्रत्ययः । यद्वा </w:t>
      </w:r>
      <w:r>
        <w:rPr>
          <w:rFonts w:eastAsia="Palanquin Dark" w:cs="Palanquin Dark" w:ascii="Palanquin Dark" w:hAnsi="Palanquin Dark"/>
        </w:rPr>
        <w:t xml:space="preserve">- </w:t>
      </w:r>
      <w:r>
        <w:rPr>
          <w:rFonts w:ascii="Palanquin Dark" w:hAnsi="Palanquin Dark" w:eastAsia="Palanquin Dark" w:cs="Palanquin Dark"/>
        </w:rPr>
        <w:t>मिथःकरणं मिधुयाकरणं परस्परसङ्करो भागानां</w:t>
      </w:r>
      <w:r>
        <w:rPr>
          <w:rFonts w:eastAsia="Palanquin Dark" w:cs="Palanquin Dark" w:ascii="Palanquin Dark" w:hAnsi="Palanquin Dark"/>
        </w:rPr>
        <w:t xml:space="preserve">, </w:t>
      </w:r>
      <w:r>
        <w:rPr>
          <w:rFonts w:ascii="Palanquin Dark" w:hAnsi="Palanquin Dark" w:eastAsia="Palanquin Dark" w:cs="Palanquin Dark"/>
        </w:rPr>
        <w:t>यथा वायव्यमिन्द्राय प्रदीयते</w:t>
      </w:r>
      <w:r>
        <w:rPr>
          <w:rFonts w:eastAsia="Palanquin Dark" w:cs="Palanquin Dark" w:ascii="Palanquin Dark" w:hAnsi="Palanquin Dark"/>
        </w:rPr>
        <w:t xml:space="preserve">, </w:t>
      </w:r>
      <w:r>
        <w:rPr>
          <w:rFonts w:ascii="Palanquin Dark" w:hAnsi="Palanquin Dark" w:eastAsia="Palanquin Dark" w:cs="Palanquin Dark"/>
        </w:rPr>
        <w:t>तथा ऐन्द्रं वायव इति</w:t>
      </w:r>
      <w:r>
        <w:rPr>
          <w:rFonts w:eastAsia="Palanquin Dark" w:cs="Palanquin Dark" w:ascii="Palanquin Dark" w:hAnsi="Palanquin Dark"/>
        </w:rPr>
        <w:t xml:space="preserve">, </w:t>
      </w:r>
      <w:r>
        <w:rPr>
          <w:rFonts w:ascii="Palanquin Dark" w:hAnsi="Palanquin Dark" w:eastAsia="Palanquin Dark" w:cs="Palanquin Dark"/>
        </w:rPr>
        <w:t xml:space="preserve">तथा मा कार्षीः । </w:t>
      </w:r>
      <w:r>
        <w:rPr>
          <w:rFonts w:eastAsia="Palanquin Dark" w:cs="Palanquin Dark" w:ascii="Palanquin Dark" w:hAnsi="Palanquin Dark"/>
        </w:rPr>
        <w:t>'</w:t>
      </w:r>
      <w:r>
        <w:rPr>
          <w:rFonts w:ascii="Palanquin Dark" w:hAnsi="Palanquin Dark" w:eastAsia="Palanquin Dark" w:cs="Palanquin Dark"/>
        </w:rPr>
        <w:t>अव्ययादाप्सुपः</w:t>
      </w:r>
      <w:r>
        <w:rPr>
          <w:rFonts w:eastAsia="Palanquin Dark" w:cs="Palanquin Dark" w:ascii="Palanquin Dark" w:hAnsi="Palanquin Dark"/>
        </w:rPr>
        <w:t xml:space="preserve">' </w:t>
      </w:r>
      <w:r>
        <w:rPr>
          <w:rFonts w:ascii="Palanquin Dark" w:hAnsi="Palanquin Dark" w:eastAsia="Palanquin Dark" w:cs="Palanquin Dark"/>
        </w:rPr>
        <w:t xml:space="preserve">इति लुकं बाधित्वा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इत्यादिना विभक्तेर्याजादेशः ॥</w:t>
      </w:r>
    </w:p>
    <w:p>
      <w:pPr>
        <w:pStyle w:val="Normal"/>
        <w:rPr/>
      </w:pPr>
      <w:r>
        <w:rPr/>
      </w:r>
    </w:p>
    <w:p>
      <w:pPr>
        <w:pStyle w:val="Normal"/>
        <w:rPr/>
      </w:pPr>
      <w:r>
        <w:rPr>
          <w:rFonts w:ascii="Palanquin Dark" w:hAnsi="Palanquin Dark" w:eastAsia="Palanquin Dark" w:cs="Palanquin Dark"/>
        </w:rPr>
        <w:t>इति तृतीये सप्तमोनुवाकः ॥</w:t>
      </w:r>
    </w:p>
    <w:p>
      <w:pPr>
        <w:pStyle w:val="Normal"/>
        <w:rPr>
          <w:rFonts w:ascii="Palanquin Dark" w:hAnsi="Palanquin Dark" w:eastAsia="Palanquin Dark" w:cs="Palanquin Dark"/>
        </w:rPr>
      </w:pPr>
      <w:r>
        <w:rPr>
          <w:rFonts w:eastAsia="Palanquin Dark" w:cs="Palanquin Dark" w:ascii="Palanquin Dark" w:hAnsi="Palanquin Dark"/>
        </w:rPr>
        <w:t>1.3.8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पशुरशनामादत्ते </w:t>
      </w:r>
      <w:r>
        <w:rPr>
          <w:rFonts w:eastAsia="Palanquin Dark" w:cs="Palanquin Dark" w:ascii="Palanquin Dark" w:hAnsi="Palanquin Dark"/>
        </w:rPr>
        <w:t xml:space="preserve">- </w:t>
      </w:r>
      <w:r>
        <w:rPr>
          <w:rFonts w:ascii="Palanquin Dark" w:hAnsi="Palanquin Dark" w:eastAsia="Palanquin Dark" w:cs="Palanquin Dark"/>
        </w:rPr>
        <w:t xml:space="preserve">आ दद इति ॥ गृह्नामीत्यर्थः । अस्य शेषभूतस्सावित्रो </w:t>
      </w:r>
      <w:r>
        <w:rPr>
          <w:rFonts w:eastAsia="Palanquin Dark" w:cs="Palanquin Dark" w:ascii="Palanquin Dark" w:hAnsi="Palanquin Dark"/>
        </w:rPr>
        <w:t>'</w:t>
      </w:r>
      <w:r>
        <w:rPr>
          <w:rFonts w:ascii="Palanquin Dark" w:hAnsi="Palanquin Dark" w:eastAsia="Palanquin Dark" w:cs="Palanquin Dark"/>
        </w:rPr>
        <w:t>देवस्य त्वा</w:t>
      </w:r>
      <w:r>
        <w:rPr>
          <w:rFonts w:eastAsia="Palanquin Dark" w:cs="Palanquin Dark" w:ascii="Palanquin Dark" w:hAnsi="Palanquin Dark"/>
        </w:rPr>
        <w:t xml:space="preserve">' </w:t>
      </w:r>
      <w:r>
        <w:rPr>
          <w:rFonts w:ascii="Palanquin Dark" w:hAnsi="Palanquin Dark" w:eastAsia="Palanquin Dark" w:cs="Palanquin Dark"/>
        </w:rPr>
        <w:t>इत्यादिना व्याख्यात एव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तया अक्ष्णया पशुमभिनिदधाति </w:t>
      </w:r>
      <w:r>
        <w:rPr>
          <w:rFonts w:eastAsia="Palanquin Dark" w:cs="Palanquin Dark" w:ascii="Palanquin Dark" w:hAnsi="Palanquin Dark"/>
        </w:rPr>
        <w:t xml:space="preserve">- </w:t>
      </w:r>
      <w:r>
        <w:rPr>
          <w:rFonts w:ascii="Palanquin Dark" w:hAnsi="Palanquin Dark" w:eastAsia="Palanquin Dark" w:cs="Palanquin Dark"/>
        </w:rPr>
        <w:t>ऋतस्य त्वेति ॥ हे देवहविः देवानां हविर्भूत पशो</w:t>
      </w:r>
      <w:r>
        <w:rPr>
          <w:rFonts w:eastAsia="Palanquin Dark" w:cs="Palanquin Dark" w:ascii="Palanquin Dark" w:hAnsi="Palanquin Dark"/>
        </w:rPr>
        <w:t xml:space="preserve">, </w:t>
      </w:r>
      <w:r>
        <w:rPr>
          <w:rFonts w:ascii="Palanquin Dark" w:hAnsi="Palanquin Dark" w:eastAsia="Palanquin Dark" w:cs="Palanquin Dark"/>
        </w:rPr>
        <w:t xml:space="preserve">ऋतस्य सत्यस्य यज्ञस्य वा पाशेन बन्धिकयानया रशनया त्वामालभे बध्नामि । यद्वा </w:t>
      </w:r>
      <w:r>
        <w:rPr>
          <w:rFonts w:eastAsia="Palanquin Dark" w:cs="Palanquin Dark" w:ascii="Palanquin Dark" w:hAnsi="Palanquin Dark"/>
        </w:rPr>
        <w:t xml:space="preserve">- </w:t>
      </w:r>
      <w:r>
        <w:rPr>
          <w:rFonts w:ascii="Palanquin Dark" w:hAnsi="Palanquin Dark" w:eastAsia="Palanquin Dark" w:cs="Palanquin Dark"/>
        </w:rPr>
        <w:t xml:space="preserve">ऋतस्य यज्ञस्यार्थाय त्वां पाशेन बध्नामि । </w:t>
      </w:r>
      <w:r>
        <w:rPr>
          <w:rFonts w:eastAsia="Palanquin Dark" w:cs="Palanquin Dark" w:ascii="Palanquin Dark" w:hAnsi="Palanquin Dark"/>
        </w:rPr>
        <w:t>'</w:t>
      </w:r>
      <w:r>
        <w:rPr>
          <w:rFonts w:ascii="Palanquin Dark" w:hAnsi="Palanquin Dark" w:eastAsia="Palanquin Dark" w:cs="Palanquin Dark"/>
        </w:rPr>
        <w:t>सत्यं वा ऋतम्</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अक्ष्णया परि हरति</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तेन यूपे पशुं नियुनक्ति </w:t>
      </w:r>
      <w:r>
        <w:rPr>
          <w:rFonts w:eastAsia="Palanquin Dark" w:cs="Palanquin Dark" w:ascii="Palanquin Dark" w:hAnsi="Palanquin Dark"/>
        </w:rPr>
        <w:t xml:space="preserve">- </w:t>
      </w:r>
      <w:r>
        <w:rPr>
          <w:rFonts w:ascii="Palanquin Dark" w:hAnsi="Palanquin Dark" w:eastAsia="Palanquin Dark" w:cs="Palanquin Dark"/>
        </w:rPr>
        <w:t xml:space="preserve">धर्षा मानुषानिति ॥ मश्येभ्य आगता उपद्रवा मानुषाः । अत्र </w:t>
      </w:r>
      <w:r>
        <w:rPr>
          <w:rFonts w:eastAsia="Palanquin Dark" w:cs="Palanquin Dark" w:ascii="Palanquin Dark" w:hAnsi="Palanquin Dark"/>
        </w:rPr>
        <w:t>'</w:t>
      </w:r>
      <w:r>
        <w:rPr>
          <w:rFonts w:ascii="Palanquin Dark" w:hAnsi="Palanquin Dark" w:eastAsia="Palanquin Dark" w:cs="Palanquin Dark"/>
        </w:rPr>
        <w:t>हलस्तद्धितस्य</w:t>
      </w:r>
      <w:r>
        <w:rPr>
          <w:rFonts w:eastAsia="Palanquin Dark" w:cs="Palanquin Dark" w:ascii="Palanquin Dark" w:hAnsi="Palanquin Dark"/>
        </w:rPr>
        <w:t xml:space="preserve">' </w:t>
      </w:r>
      <w:r>
        <w:rPr>
          <w:rFonts w:ascii="Palanquin Dark" w:hAnsi="Palanquin Dark" w:eastAsia="Palanquin Dark" w:cs="Palanquin Dark"/>
        </w:rPr>
        <w:t>इति यलोपः</w:t>
      </w:r>
      <w:r>
        <w:rPr>
          <w:rFonts w:eastAsia="Palanquin Dark" w:cs="Palanquin Dark" w:ascii="Palanquin Dark" w:hAnsi="Palanquin Dark"/>
        </w:rPr>
        <w:t xml:space="preserve">, </w:t>
      </w:r>
      <w:r>
        <w:rPr>
          <w:rFonts w:ascii="Palanquin Dark" w:hAnsi="Palanquin Dark" w:eastAsia="Palanquin Dark" w:cs="Palanquin Dark"/>
        </w:rPr>
        <w:t>वृषादित्वादाद्युदात्तत्वम् । उत्सादिर्वा द्रष्टव्यः । तान् धर्ष अभिभव यागसाधनत्वेन देवत्वप्राप्त्या मानुषोपद्रवरहितो भवेत्यर्थः । धृष प्रसहने</w:t>
      </w:r>
      <w:r>
        <w:rPr>
          <w:rFonts w:eastAsia="Palanquin Dark" w:cs="Palanquin Dark" w:ascii="Palanquin Dark" w:hAnsi="Palanquin Dark"/>
        </w:rPr>
        <w:t xml:space="preserve">, </w:t>
      </w:r>
      <w:r>
        <w:rPr>
          <w:rFonts w:ascii="Palanquin Dark" w:hAnsi="Palanquin Dark" w:eastAsia="Palanquin Dark" w:cs="Palanquin Dark"/>
        </w:rPr>
        <w:t xml:space="preserve">चौरादिक उदात्तेदाधृषीयः । प्रसहनमभिभवः । </w:t>
      </w:r>
      <w:r>
        <w:rPr>
          <w:rFonts w:eastAsia="Palanquin Dark" w:cs="Palanquin Dark" w:ascii="Palanquin Dark" w:hAnsi="Palanquin Dark"/>
        </w:rPr>
        <w:t>'</w:t>
      </w:r>
      <w:r>
        <w:rPr>
          <w:rFonts w:ascii="Palanquin Dark" w:hAnsi="Palanquin Dark" w:eastAsia="Palanquin Dark" w:cs="Palanquin Dark"/>
        </w:rPr>
        <w:t>द्व्यचोतस्तिङः</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दीर्घत्वम्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मनुष्या एव मानुषाः । </w:t>
      </w:r>
      <w:r>
        <w:rPr>
          <w:rFonts w:eastAsia="Palanquin Dark" w:cs="Palanquin Dark" w:ascii="Palanquin Dark" w:hAnsi="Palanquin Dark"/>
        </w:rPr>
        <w:t>'</w:t>
      </w:r>
      <w:r>
        <w:rPr>
          <w:rFonts w:ascii="Palanquin Dark" w:hAnsi="Palanquin Dark" w:eastAsia="Palanquin Dark" w:cs="Palanquin Dark"/>
        </w:rPr>
        <w:t>मनोर्जातौ</w:t>
      </w:r>
      <w:r>
        <w:rPr>
          <w:rFonts w:eastAsia="Palanquin Dark" w:cs="Palanquin Dark" w:ascii="Palanquin Dark" w:hAnsi="Palanquin Dark"/>
        </w:rPr>
        <w:t xml:space="preserve">' </w:t>
      </w:r>
      <w:r>
        <w:rPr>
          <w:rFonts w:ascii="Palanquin Dark" w:hAnsi="Palanquin Dark" w:eastAsia="Palanquin Dark" w:cs="Palanquin Dark"/>
        </w:rPr>
        <w:t>इत्यञ् । तान् धर्ष देवत्वप्राप्त्यैव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पशुं प्रोक्षति </w:t>
      </w:r>
      <w:r>
        <w:rPr>
          <w:rFonts w:eastAsia="Palanquin Dark" w:cs="Palanquin Dark" w:ascii="Palanquin Dark" w:hAnsi="Palanquin Dark"/>
        </w:rPr>
        <w:t xml:space="preserve">- </w:t>
      </w:r>
      <w:r>
        <w:rPr>
          <w:rFonts w:ascii="Palanquin Dark" w:hAnsi="Palanquin Dark" w:eastAsia="Palanquin Dark" w:cs="Palanquin Dark"/>
        </w:rPr>
        <w:t>अद्भ्यस्त्वेति ॥ तादर्थ्ये चतुर्थी</w:t>
      </w:r>
      <w:r>
        <w:rPr>
          <w:rFonts w:eastAsia="Palanquin Dark" w:cs="Palanquin Dark" w:ascii="Palanquin Dark" w:hAnsi="Palanquin Dark"/>
        </w:rPr>
        <w:t xml:space="preserve">, </w:t>
      </w:r>
      <w:r>
        <w:rPr>
          <w:rFonts w:ascii="Palanquin Dark" w:hAnsi="Palanquin Dark" w:eastAsia="Palanquin Dark" w:cs="Palanquin Dark"/>
        </w:rPr>
        <w:t xml:space="preserve">आप ओषधयश्च भूयासुरित्येवमथर्म् । हे पशो त्वां प्रोक्षामि प्रकर्षेण सिञ्चामि । पशोरपामोषधीनां कार्यत्वात्कार्यकारणयोश्चाभिन्नत्वात् कार्यभूतपशुप्रोक्षणेन तत्कारणानां सिद्धिरिति भावः । </w:t>
      </w:r>
      <w:r>
        <w:rPr>
          <w:rFonts w:eastAsia="Palanquin Dark" w:cs="Palanquin Dark" w:ascii="Palanquin Dark" w:hAnsi="Palanquin Dark"/>
        </w:rPr>
        <w:t xml:space="preserve">' </w:t>
      </w:r>
      <w:r>
        <w:rPr>
          <w:rFonts w:ascii="Palanquin Dark" w:hAnsi="Palanquin Dark" w:eastAsia="Palanquin Dark" w:cs="Palanquin Dark"/>
        </w:rPr>
        <w:t>अद्भ्यो ह्येष ओषधीभ्यस्सम्भवति यत्पशुः</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यद्वा </w:t>
      </w:r>
      <w:r>
        <w:rPr>
          <w:rFonts w:eastAsia="Palanquin Dark" w:cs="Palanquin Dark" w:ascii="Palanquin Dark" w:hAnsi="Palanquin Dark"/>
        </w:rPr>
        <w:t xml:space="preserve">- </w:t>
      </w:r>
      <w:r>
        <w:rPr>
          <w:rFonts w:ascii="Palanquin Dark" w:hAnsi="Palanquin Dark" w:eastAsia="Palanquin Dark" w:cs="Palanquin Dark"/>
        </w:rPr>
        <w:t>अद्भ्य ओषधीभ्यश्च जातं त्वां प्रोक्षामि</w:t>
      </w:r>
      <w:r>
        <w:rPr>
          <w:rFonts w:eastAsia="Palanquin Dark" w:cs="Palanquin Dark" w:ascii="Palanquin Dark" w:hAnsi="Palanquin Dark"/>
        </w:rPr>
        <w:t xml:space="preserve">; </w:t>
      </w:r>
      <w:r>
        <w:rPr>
          <w:rFonts w:ascii="Palanquin Dark" w:hAnsi="Palanquin Dark" w:eastAsia="Palanquin Dark" w:cs="Palanquin Dark"/>
        </w:rPr>
        <w:t xml:space="preserve">कारणेन हि कार्याणां शुद्धिः । पवित्रेणोत्पूतत्वादोषधिसम्बन्धोप्यस्ति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 अद्भ्यः परस्या विभक्तेरुदात्तत्वम् । ओषधिशब्दस्य दासीभारादित्वार्त्पूवपदप्रकृतिस्वरत्वम् । ओषशब्दो घञन्त आद्युदात्तः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पाययति </w:t>
      </w:r>
      <w:r>
        <w:rPr>
          <w:rFonts w:eastAsia="Palanquin Dark" w:cs="Palanquin Dark" w:ascii="Palanquin Dark" w:hAnsi="Palanquin Dark"/>
        </w:rPr>
        <w:t xml:space="preserve">- </w:t>
      </w:r>
      <w:r>
        <w:rPr>
          <w:rFonts w:ascii="Palanquin Dark" w:hAnsi="Palanquin Dark" w:eastAsia="Palanquin Dark" w:cs="Palanquin Dark"/>
        </w:rPr>
        <w:t>अपां पेरुरसीति ॥ हे पशो अपां पेरु पातासि त्वं</w:t>
      </w:r>
      <w:r>
        <w:rPr>
          <w:rFonts w:eastAsia="Palanquin Dark" w:cs="Palanquin Dark" w:ascii="Palanquin Dark" w:hAnsi="Palanquin Dark"/>
        </w:rPr>
        <w:t xml:space="preserve">, </w:t>
      </w:r>
      <w:r>
        <w:rPr>
          <w:rFonts w:ascii="Palanquin Dark" w:hAnsi="Palanquin Dark" w:eastAsia="Palanquin Dark" w:cs="Palanquin Dark"/>
        </w:rPr>
        <w:t xml:space="preserve">ततः इमाः पिबेति गम्यते । यद्वा </w:t>
      </w:r>
      <w:r>
        <w:rPr>
          <w:rFonts w:eastAsia="Palanquin Dark" w:cs="Palanquin Dark" w:ascii="Palanquin Dark" w:hAnsi="Palanquin Dark"/>
        </w:rPr>
        <w:t xml:space="preserve">- </w:t>
      </w:r>
      <w:r>
        <w:rPr>
          <w:rFonts w:ascii="Palanquin Dark" w:hAnsi="Palanquin Dark" w:eastAsia="Palanquin Dark" w:cs="Palanquin Dark"/>
        </w:rPr>
        <w:t>असीति पञ्चमो लकारः</w:t>
      </w:r>
      <w:r>
        <w:rPr>
          <w:rFonts w:eastAsia="Palanquin Dark" w:cs="Palanquin Dark" w:ascii="Palanquin Dark" w:hAnsi="Palanquin Dark"/>
        </w:rPr>
        <w:t xml:space="preserve">, </w:t>
      </w:r>
      <w:r>
        <w:rPr>
          <w:rFonts w:ascii="Palanquin Dark" w:hAnsi="Palanquin Dark" w:eastAsia="Palanquin Dark" w:cs="Palanquin Dark"/>
        </w:rPr>
        <w:t>अपां पाता भव । पूर्ववदद्भ्योविभक्तेरुदात्तत्वम् । पा पाने</w:t>
      </w:r>
      <w:r>
        <w:rPr>
          <w:rFonts w:eastAsia="Palanquin Dark" w:cs="Palanquin Dark" w:ascii="Palanquin Dark" w:hAnsi="Palanquin Dark"/>
        </w:rPr>
        <w:t>, '</w:t>
      </w:r>
      <w:r>
        <w:rPr>
          <w:rFonts w:ascii="Palanquin Dark" w:hAnsi="Palanquin Dark" w:eastAsia="Palanquin Dark" w:cs="Palanquin Dark"/>
        </w:rPr>
        <w:t>मापो रुरिच्च</w:t>
      </w:r>
      <w:r>
        <w:rPr>
          <w:rFonts w:eastAsia="Palanquin Dark" w:cs="Palanquin Dark" w:ascii="Palanquin Dark" w:hAnsi="Palanquin Dark"/>
        </w:rPr>
        <w:t xml:space="preserve">' </w:t>
      </w:r>
      <w:r>
        <w:rPr>
          <w:rFonts w:ascii="Palanquin Dark" w:hAnsi="Palanquin Dark" w:eastAsia="Palanquin Dark" w:cs="Palanquin Dark"/>
        </w:rPr>
        <w:t>इति पिबतेरुप्रत्ययः इकारश्च</w:t>
      </w:r>
      <w:r>
        <w:rPr>
          <w:rFonts w:eastAsia="Palanquin Dark" w:cs="Palanquin Dark" w:ascii="Palanquin Dark" w:hAnsi="Palanquin Dark"/>
        </w:rPr>
        <w:t xml:space="preserve">, </w:t>
      </w:r>
      <w:r>
        <w:rPr>
          <w:rFonts w:ascii="Palanquin Dark" w:hAnsi="Palanquin Dark" w:eastAsia="Palanquin Dark" w:cs="Palanquin Dark"/>
        </w:rPr>
        <w:t xml:space="preserve">पेरुः । </w:t>
      </w:r>
      <w:r>
        <w:rPr>
          <w:rFonts w:eastAsia="Palanquin Dark" w:cs="Palanquin Dark" w:ascii="Palanquin Dark" w:hAnsi="Palanquin Dark"/>
        </w:rPr>
        <w:t>'</w:t>
      </w:r>
      <w:r>
        <w:rPr>
          <w:rFonts w:ascii="Palanquin Dark" w:hAnsi="Palanquin Dark" w:eastAsia="Palanquin Dark" w:cs="Palanquin Dark"/>
        </w:rPr>
        <w:t>एष ह्यपां पाता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 । पानेन चान्तश्शुद्धिः क्रियते । </w:t>
      </w:r>
      <w:r>
        <w:rPr>
          <w:rFonts w:eastAsia="Palanquin Dark" w:cs="Palanquin Dark" w:ascii="Palanquin Dark" w:hAnsi="Palanquin Dark"/>
        </w:rPr>
        <w:t>'</w:t>
      </w:r>
      <w:r>
        <w:rPr>
          <w:rFonts w:ascii="Palanquin Dark" w:hAnsi="Palanquin Dark" w:eastAsia="Palanquin Dark" w:cs="Palanquin Dark"/>
        </w:rPr>
        <w:t>पाययत्यन्तरत एवैनम्मेध्यं करोति</w:t>
      </w:r>
      <w:r>
        <w:rPr>
          <w:rFonts w:eastAsia="Palanquin Dark" w:cs="Palanquin Dark" w:ascii="Palanquin Dark" w:hAnsi="Palanquin Dark"/>
        </w:rPr>
        <w:t xml:space="preserve">' </w:t>
      </w:r>
      <w:r>
        <w:rPr>
          <w:rFonts w:ascii="Palanquin Dark" w:hAnsi="Palanquin Dark" w:eastAsia="Palanquin Dark" w:cs="Palanquin Dark"/>
        </w:rPr>
        <w:t>इति च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अधस्तादुपोक्षति </w:t>
      </w:r>
      <w:r>
        <w:rPr>
          <w:rFonts w:eastAsia="Palanquin Dark" w:cs="Palanquin Dark" w:ascii="Palanquin Dark" w:hAnsi="Palanquin Dark"/>
        </w:rPr>
        <w:t xml:space="preserve">- </w:t>
      </w:r>
      <w:r>
        <w:rPr>
          <w:rFonts w:ascii="Palanquin Dark" w:hAnsi="Palanquin Dark" w:eastAsia="Palanquin Dark" w:cs="Palanquin Dark"/>
        </w:rPr>
        <w:t xml:space="preserve">स्वात्तमिति द्विपदया गायत्र्या ॥ स्वात्तमास्वाद्यमानं स्वादुभूतमित्यर्थः । स्वाद आस्वादने । </w:t>
      </w:r>
      <w:r>
        <w:rPr>
          <w:rFonts w:eastAsia="Palanquin Dark" w:cs="Palanquin Dark" w:ascii="Palanquin Dark" w:hAnsi="Palanquin Dark"/>
        </w:rPr>
        <w:t>'</w:t>
      </w:r>
      <w:r>
        <w:rPr>
          <w:rFonts w:ascii="Palanquin Dark" w:hAnsi="Palanquin Dark" w:eastAsia="Palanquin Dark" w:cs="Palanquin Dark"/>
        </w:rPr>
        <w:t>आदितश्च</w:t>
      </w:r>
      <w:r>
        <w:rPr>
          <w:rFonts w:eastAsia="Palanquin Dark" w:cs="Palanquin Dark" w:ascii="Palanquin Dark" w:hAnsi="Palanquin Dark"/>
        </w:rPr>
        <w:t xml:space="preserve">' </w:t>
      </w:r>
      <w:r>
        <w:rPr>
          <w:rFonts w:ascii="Palanquin Dark" w:hAnsi="Palanquin Dark" w:eastAsia="Palanquin Dark" w:cs="Palanquin Dark"/>
        </w:rPr>
        <w:t>इति चकारस्यानुक्तसमुच्चयार्थत्वादाश्वस्तादिवदिडाभावः । चिदित्यप्यर्थे</w:t>
      </w:r>
      <w:r>
        <w:rPr>
          <w:rFonts w:eastAsia="Palanquin Dark" w:cs="Palanquin Dark" w:ascii="Palanquin Dark" w:hAnsi="Palanquin Dark"/>
        </w:rPr>
        <w:t xml:space="preserve">, </w:t>
      </w:r>
      <w:r>
        <w:rPr>
          <w:rFonts w:ascii="Palanquin Dark" w:hAnsi="Palanquin Dark" w:eastAsia="Palanquin Dark" w:cs="Palanquin Dark"/>
        </w:rPr>
        <w:t>एवार्थे वा</w:t>
      </w:r>
      <w:r>
        <w:rPr>
          <w:rFonts w:eastAsia="Palanquin Dark" w:cs="Palanquin Dark" w:ascii="Palanquin Dark" w:hAnsi="Palanquin Dark"/>
        </w:rPr>
        <w:t xml:space="preserve">; </w:t>
      </w:r>
      <w:r>
        <w:rPr>
          <w:rFonts w:ascii="Palanquin Dark" w:hAnsi="Palanquin Dark" w:eastAsia="Palanquin Dark" w:cs="Palanquin Dark"/>
        </w:rPr>
        <w:t>पूर्वमेव स्वादुं सन्तमेनं हव्यं पशुं स्वदत आस्वादयत स्वादुतमं कुरुत । ष्वद स्वर्द आस्वादने अनुदात्तेत्</w:t>
      </w:r>
      <w:r>
        <w:rPr>
          <w:rFonts w:eastAsia="Palanquin Dark" w:cs="Palanquin Dark" w:ascii="Palanquin Dark" w:hAnsi="Palanquin Dark"/>
        </w:rPr>
        <w:t xml:space="preserve">, </w:t>
      </w:r>
      <w:r>
        <w:rPr>
          <w:rFonts w:ascii="Palanquin Dark" w:hAnsi="Palanquin Dark" w:eastAsia="Palanquin Dark" w:cs="Palanquin Dark"/>
        </w:rPr>
        <w:t xml:space="preserve">तस्मात् ण्यन्ताल्लोटि </w:t>
      </w:r>
      <w:r>
        <w:rPr>
          <w:rFonts w:eastAsia="Palanquin Dark" w:cs="Palanquin Dark" w:ascii="Palanquin Dark" w:hAnsi="Palanquin Dark"/>
        </w:rPr>
        <w:t>'</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णेर्लुक् । </w:t>
      </w:r>
      <w:r>
        <w:rPr>
          <w:rFonts w:eastAsia="Palanquin Dark" w:cs="Palanquin Dark" w:ascii="Palanquin Dark" w:hAnsi="Palanquin Dark"/>
        </w:rPr>
        <w:t>'</w:t>
      </w:r>
      <w:r>
        <w:rPr>
          <w:rFonts w:ascii="Palanquin Dark" w:hAnsi="Palanquin Dark" w:eastAsia="Palanquin Dark" w:cs="Palanquin Dark"/>
        </w:rPr>
        <w:t>अणावकर्मकात्</w:t>
      </w:r>
      <w:r>
        <w:rPr>
          <w:rFonts w:eastAsia="Palanquin Dark" w:cs="Palanquin Dark" w:ascii="Palanquin Dark" w:hAnsi="Palanquin Dark"/>
        </w:rPr>
        <w:t xml:space="preserve">' </w:t>
      </w:r>
      <w:r>
        <w:rPr>
          <w:rFonts w:ascii="Palanquin Dark" w:hAnsi="Palanquin Dark" w:eastAsia="Palanquin Dark" w:cs="Palanquin Dark"/>
        </w:rPr>
        <w:t>इति परस्मैपदम्</w:t>
      </w:r>
      <w:r>
        <w:rPr>
          <w:rFonts w:eastAsia="Palanquin Dark" w:cs="Palanquin Dark" w:ascii="Palanquin Dark" w:hAnsi="Palanquin Dark"/>
        </w:rPr>
        <w:t xml:space="preserve">, </w:t>
      </w:r>
      <w:r>
        <w:rPr>
          <w:rFonts w:ascii="Palanquin Dark" w:hAnsi="Palanquin Dark" w:eastAsia="Palanquin Dark" w:cs="Palanquin Dark"/>
        </w:rPr>
        <w:t xml:space="preserve">स्वदमानस्य पशोश्चित्तवत्त्वात् । </w:t>
      </w:r>
      <w:r>
        <w:rPr>
          <w:rFonts w:eastAsia="Palanquin Dark" w:cs="Palanquin Dark" w:ascii="Palanquin Dark" w:hAnsi="Palanquin Dark"/>
        </w:rPr>
        <w:t>'</w:t>
      </w:r>
      <w:r>
        <w:rPr>
          <w:rFonts w:ascii="Palanquin Dark" w:hAnsi="Palanquin Dark" w:eastAsia="Palanquin Dark" w:cs="Palanquin Dark"/>
        </w:rPr>
        <w:t>स्वदयत्येवैनम्</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हे आपो देवीः देव्यः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अत्र आप इति पादादित्वान्न निहन्यते</w:t>
      </w:r>
      <w:r>
        <w:rPr>
          <w:rFonts w:eastAsia="Palanquin Dark" w:cs="Palanquin Dark" w:ascii="Palanquin Dark" w:hAnsi="Palanquin Dark"/>
        </w:rPr>
        <w:t xml:space="preserve">, </w:t>
      </w:r>
      <w:r>
        <w:rPr>
          <w:rFonts w:ascii="Palanquin Dark" w:hAnsi="Palanquin Dark" w:eastAsia="Palanquin Dark" w:cs="Palanquin Dark"/>
        </w:rPr>
        <w:t xml:space="preserve">षाष्ठिकमामन्त्रिताद्युदात्तत्वं प्रवर्तते । </w:t>
      </w:r>
      <w:r>
        <w:rPr>
          <w:rFonts w:eastAsia="Palanquin Dark" w:cs="Palanquin Dark" w:ascii="Palanquin Dark" w:hAnsi="Palanquin Dark"/>
        </w:rPr>
        <w:t>'</w:t>
      </w:r>
      <w:r>
        <w:rPr>
          <w:rFonts w:ascii="Palanquin Dark" w:hAnsi="Palanquin Dark" w:eastAsia="Palanquin Dark" w:cs="Palanquin Dark"/>
        </w:rPr>
        <w:t>विभाषितं विशेषवचने बहुवचनम्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तस्याविद्यमानत्वनिषेधाद्देवीरिति निहन्यते । </w:t>
      </w:r>
      <w:r>
        <w:rPr>
          <w:rFonts w:eastAsia="Palanquin Dark" w:cs="Palanquin Dark" w:ascii="Palanquin Dark" w:hAnsi="Palanquin Dark"/>
        </w:rPr>
        <w:t>'</w:t>
      </w:r>
      <w:r>
        <w:rPr>
          <w:rFonts w:ascii="Palanquin Dark" w:hAnsi="Palanquin Dark" w:eastAsia="Palanquin Dark" w:cs="Palanquin Dark"/>
        </w:rPr>
        <w:t>आमन्त्रितं पूर्वमविद्यमानवत्</w:t>
      </w:r>
      <w:r>
        <w:rPr>
          <w:rFonts w:eastAsia="Palanquin Dark" w:cs="Palanquin Dark" w:ascii="Palanquin Dark" w:hAnsi="Palanquin Dark"/>
        </w:rPr>
        <w:t xml:space="preserve">' </w:t>
      </w:r>
      <w:r>
        <w:rPr>
          <w:rFonts w:ascii="Palanquin Dark" w:hAnsi="Palanquin Dark" w:eastAsia="Palanquin Dark" w:cs="Palanquin Dark"/>
        </w:rPr>
        <w:t xml:space="preserve">इति तयोर्द्वयोरप्यविद्यमानत्वेन पादादिभूतं स्वदतेति तिङन्तं न निहन्यते । एनादेशोनुदात्त एव । हव्यं पशुर्विशेष्यते </w:t>
      </w:r>
      <w:r>
        <w:rPr>
          <w:rFonts w:eastAsia="Palanquin Dark" w:cs="Palanquin Dark" w:ascii="Palanquin Dark" w:hAnsi="Palanquin Dark"/>
        </w:rPr>
        <w:t xml:space="preserve">- </w:t>
      </w:r>
      <w:r>
        <w:rPr>
          <w:rFonts w:ascii="Palanquin Dark" w:hAnsi="Palanquin Dark" w:eastAsia="Palanquin Dark" w:cs="Palanquin Dark"/>
        </w:rPr>
        <w:t xml:space="preserve">सदेवं देवसहितं देवाधिष्ठितम् । </w:t>
      </w:r>
      <w:r>
        <w:rPr>
          <w:rFonts w:eastAsia="Palanquin Dark" w:cs="Palanquin Dark" w:ascii="Palanquin Dark" w:hAnsi="Palanquin Dark"/>
        </w:rPr>
        <w:t>'</w:t>
      </w:r>
      <w:r>
        <w:rPr>
          <w:rFonts w:ascii="Palanquin Dark" w:hAnsi="Palanquin Dark" w:eastAsia="Palanquin Dark" w:cs="Palanquin Dark"/>
        </w:rPr>
        <w:t>तेन सहेति तुल्ययोगे</w:t>
      </w:r>
      <w:r>
        <w:rPr>
          <w:rFonts w:eastAsia="Palanquin Dark" w:cs="Palanquin Dark" w:ascii="Palanquin Dark" w:hAnsi="Palanquin Dark"/>
        </w:rPr>
        <w:t xml:space="preserve">' </w:t>
      </w:r>
      <w:r>
        <w:rPr>
          <w:rFonts w:ascii="Palanquin Dark" w:hAnsi="Palanquin Dark" w:eastAsia="Palanquin Dark" w:cs="Palanquin Dark"/>
        </w:rPr>
        <w:t>इति बहुव्रीहिः</w:t>
      </w:r>
      <w:r>
        <w:rPr>
          <w:rFonts w:eastAsia="Palanquin Dark" w:cs="Palanquin Dark" w:ascii="Palanquin Dark" w:hAnsi="Palanquin Dark"/>
        </w:rPr>
        <w:t>, '</w:t>
      </w:r>
      <w:r>
        <w:rPr>
          <w:rFonts w:ascii="Palanquin Dark" w:hAnsi="Palanquin Dark" w:eastAsia="Palanquin Dark" w:cs="Palanquin Dark"/>
        </w:rPr>
        <w:t>वोपसर्जनस्य</w:t>
      </w:r>
      <w:r>
        <w:rPr>
          <w:rFonts w:eastAsia="Palanquin Dark" w:cs="Palanquin Dark" w:ascii="Palanquin Dark" w:hAnsi="Palanquin Dark"/>
        </w:rPr>
        <w:t xml:space="preserve">' </w:t>
      </w:r>
      <w:r>
        <w:rPr>
          <w:rFonts w:ascii="Palanquin Dark" w:hAnsi="Palanquin Dark" w:eastAsia="Palanquin Dark" w:cs="Palanquin Dark"/>
        </w:rPr>
        <w:t xml:space="preserve">इति सभावः । सदेवत्वस्यानाशासनीयत्वात् तेन </w:t>
      </w:r>
      <w:r>
        <w:rPr>
          <w:rFonts w:eastAsia="Palanquin Dark" w:cs="Palanquin Dark" w:ascii="Palanquin Dark" w:hAnsi="Palanquin Dark"/>
        </w:rPr>
        <w:t>'</w:t>
      </w:r>
      <w:r>
        <w:rPr>
          <w:rFonts w:ascii="Palanquin Dark" w:hAnsi="Palanquin Dark" w:eastAsia="Palanquin Dark" w:cs="Palanquin Dark"/>
        </w:rPr>
        <w:t>प्रकृत्याशिष्यगोवत्सहल</w:t>
      </w:r>
      <w:r>
        <w:rPr>
          <w:rFonts w:eastAsia="Palanquin Dark" w:cs="Palanquin Dark" w:ascii="Palanquin Dark" w:hAnsi="Palanquin Dark"/>
        </w:rPr>
        <w:t xml:space="preserve">' </w:t>
      </w:r>
      <w:r>
        <w:rPr>
          <w:rFonts w:ascii="Palanquin Dark" w:hAnsi="Palanquin Dark" w:eastAsia="Palanquin Dark" w:cs="Palanquin Dark"/>
        </w:rPr>
        <w:t xml:space="preserve">इति प्रकृतिभावाभावः । पुनश्च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हव्यं हविर्भूतम् । जुहोतेः </w:t>
      </w:r>
      <w:r>
        <w:rPr>
          <w:rFonts w:eastAsia="Palanquin Dark" w:cs="Palanquin Dark" w:ascii="Palanquin Dark" w:hAnsi="Palanquin Dark"/>
        </w:rPr>
        <w:t>'</w:t>
      </w:r>
      <w:r>
        <w:rPr>
          <w:rFonts w:ascii="Palanquin Dark" w:hAnsi="Palanquin Dark" w:eastAsia="Palanquin Dark" w:cs="Palanquin Dark"/>
        </w:rPr>
        <w:t>अचो यत्</w:t>
      </w:r>
      <w:r>
        <w:rPr>
          <w:rFonts w:eastAsia="Palanquin Dark" w:cs="Palanquin Dark" w:ascii="Palanquin Dark" w:hAnsi="Palanquin Dark"/>
        </w:rPr>
        <w:t xml:space="preserve">' </w:t>
      </w:r>
      <w:r>
        <w:rPr>
          <w:rFonts w:ascii="Palanquin Dark" w:hAnsi="Palanquin Dark" w:eastAsia="Palanquin Dark" w:cs="Palanquin Dark"/>
        </w:rPr>
        <w:t>इति यत्</w:t>
      </w:r>
      <w:r>
        <w:rPr>
          <w:rFonts w:eastAsia="Palanquin Dark" w:cs="Palanquin Dark" w:ascii="Palanquin Dark" w:hAnsi="Palanquin Dark"/>
        </w:rPr>
        <w:t xml:space="preserve">, </w:t>
      </w:r>
      <w:r>
        <w:rPr>
          <w:rFonts w:ascii="Palanquin Dark" w:hAnsi="Palanquin Dark" w:eastAsia="Palanquin Dark" w:cs="Palanquin Dark"/>
        </w:rPr>
        <w:t xml:space="preserve">उञ्छादिर्द्रष्टव्यः । यद्वा </w:t>
      </w:r>
      <w:r>
        <w:rPr>
          <w:rFonts w:eastAsia="Palanquin Dark" w:cs="Palanquin Dark" w:ascii="Palanquin Dark" w:hAnsi="Palanquin Dark"/>
        </w:rPr>
        <w:t xml:space="preserve">- </w:t>
      </w:r>
      <w:r>
        <w:rPr>
          <w:rFonts w:ascii="Palanquin Dark" w:hAnsi="Palanquin Dark" w:eastAsia="Palanquin Dark" w:cs="Palanquin Dark"/>
        </w:rPr>
        <w:t xml:space="preserve">हवमर्हतीति हव्यं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इति यत्प्रत्ययः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जुह्वा पशुं समनक्ति ललाटे ककुदि श्रोण्यां च – सन्ते प्राण इति पुरउष्णिहा त्रिपदया द्वादशवस्वष्टाक्षरया ॥ तत्र ललाटे समनक्ति </w:t>
      </w:r>
      <w:r>
        <w:rPr>
          <w:rFonts w:eastAsia="Palanquin Dark" w:cs="Palanquin Dark" w:ascii="Palanquin Dark" w:hAnsi="Palanquin Dark"/>
        </w:rPr>
        <w:t xml:space="preserve">- </w:t>
      </w:r>
      <w:r>
        <w:rPr>
          <w:rFonts w:ascii="Palanquin Dark" w:hAnsi="Palanquin Dark" w:eastAsia="Palanquin Dark" w:cs="Palanquin Dark"/>
        </w:rPr>
        <w:t xml:space="preserve">सन्ते प्राणो वायुना गच्छतामिति । हे पशो त्वदीयः प्राणो वायुः वायुना वरिष्ठेन भूतात्मना सह सङ्गच्छतामेकीभवतु । </w:t>
      </w:r>
      <w:r>
        <w:rPr>
          <w:rFonts w:eastAsia="Palanquin Dark" w:cs="Palanquin Dark" w:ascii="Palanquin Dark" w:hAnsi="Palanquin Dark"/>
        </w:rPr>
        <w:t>'</w:t>
      </w:r>
      <w:r>
        <w:rPr>
          <w:rFonts w:ascii="Palanquin Dark" w:hAnsi="Palanquin Dark" w:eastAsia="Palanquin Dark" w:cs="Palanquin Dark"/>
        </w:rPr>
        <w:t>समोगमृच्छि</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w:t>
      </w:r>
      <w:r>
        <w:rPr>
          <w:rFonts w:eastAsia="Palanquin Dark" w:cs="Palanquin Dark" w:ascii="Palanquin Dark" w:hAnsi="Palanquin Dark"/>
        </w:rPr>
        <w:t>'</w:t>
      </w:r>
      <w:r>
        <w:rPr>
          <w:rFonts w:ascii="Palanquin Dark" w:hAnsi="Palanquin Dark" w:eastAsia="Palanquin Dark" w:cs="Palanquin Dark"/>
        </w:rPr>
        <w:t>वायुदेवत्यो वै</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ककुदि समनक्ति </w:t>
      </w:r>
      <w:r>
        <w:rPr>
          <w:rFonts w:eastAsia="Palanquin Dark" w:cs="Palanquin Dark" w:ascii="Palanquin Dark" w:hAnsi="Palanquin Dark"/>
        </w:rPr>
        <w:t xml:space="preserve">- </w:t>
      </w:r>
      <w:r>
        <w:rPr>
          <w:rFonts w:ascii="Palanquin Dark" w:hAnsi="Palanquin Dark" w:eastAsia="Palanquin Dark" w:cs="Palanquin Dark"/>
        </w:rPr>
        <w:t xml:space="preserve">सं यजत्रैरिति ॥ त्वदीयान्यङ्गानि हृदयादीनि यजत्रैर्यागैस्सङ्गच्छन्तां यागसाधनानि भवन्तु । यद्वा </w:t>
      </w:r>
      <w:r>
        <w:rPr>
          <w:rFonts w:eastAsia="Palanquin Dark" w:cs="Palanquin Dark" w:ascii="Palanquin Dark" w:hAnsi="Palanquin Dark"/>
        </w:rPr>
        <w:t xml:space="preserve">- </w:t>
      </w:r>
      <w:r>
        <w:rPr>
          <w:rFonts w:ascii="Palanquin Dark" w:hAnsi="Palanquin Dark" w:eastAsia="Palanquin Dark" w:cs="Palanquin Dark"/>
        </w:rPr>
        <w:t>यागसाधनैस्सङ्गच्छन्तां यागसाधनमध्ये वर्तन्ताम् । गच्छन्तामिति लौकिको वाक्यशेषः</w:t>
      </w:r>
      <w:r>
        <w:rPr>
          <w:rFonts w:eastAsia="Palanquin Dark" w:cs="Palanquin Dark" w:ascii="Palanquin Dark" w:hAnsi="Palanquin Dark"/>
        </w:rPr>
        <w:t xml:space="preserve">, </w:t>
      </w:r>
      <w:r>
        <w:rPr>
          <w:rFonts w:ascii="Palanquin Dark" w:hAnsi="Palanquin Dark" w:eastAsia="Palanquin Dark" w:cs="Palanquin Dark"/>
        </w:rPr>
        <w:t xml:space="preserve">अनुषङ्गस्याभावात् । </w:t>
      </w:r>
      <w:r>
        <w:rPr>
          <w:rFonts w:eastAsia="Palanquin Dark" w:cs="Palanquin Dark" w:ascii="Palanquin Dark" w:hAnsi="Palanquin Dark"/>
        </w:rPr>
        <w:t>'</w:t>
      </w:r>
      <w:r>
        <w:rPr>
          <w:rFonts w:ascii="Palanquin Dark" w:hAnsi="Palanquin Dark" w:eastAsia="Palanquin Dark" w:cs="Palanquin Dark"/>
        </w:rPr>
        <w:t>अमिनक्षियजिवधिपतिभ्योऽत्रन्</w:t>
      </w:r>
      <w:r>
        <w:rPr>
          <w:rFonts w:eastAsia="Palanquin Dark" w:cs="Palanquin Dark" w:ascii="Palanquin Dark" w:hAnsi="Palanquin Dark"/>
        </w:rPr>
        <w:t xml:space="preserve">' </w:t>
      </w:r>
      <w:r>
        <w:rPr>
          <w:rFonts w:ascii="Palanquin Dark" w:hAnsi="Palanquin Dark" w:eastAsia="Palanquin Dark" w:cs="Palanquin Dark"/>
        </w:rPr>
        <w:t xml:space="preserve">इति यजेरत्रन्प्रत्ययः । </w:t>
      </w:r>
      <w:r>
        <w:rPr>
          <w:rFonts w:eastAsia="Palanquin Dark" w:cs="Palanquin Dark" w:ascii="Palanquin Dark" w:hAnsi="Palanquin Dark"/>
        </w:rPr>
        <w:t>'</w:t>
      </w:r>
      <w:r>
        <w:rPr>
          <w:rFonts w:ascii="Palanquin Dark" w:hAnsi="Palanquin Dark" w:eastAsia="Palanquin Dark" w:cs="Palanquin Dark"/>
        </w:rPr>
        <w:t>विश्वरूपो वै त्वाष्ट्र उपारिष्टात् पशुमभ्यवमीत्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दक्षिणस्यां श्रोण्यां समनक्ति </w:t>
      </w:r>
      <w:r>
        <w:rPr>
          <w:rFonts w:eastAsia="Palanquin Dark" w:cs="Palanquin Dark" w:ascii="Palanquin Dark" w:hAnsi="Palanquin Dark"/>
        </w:rPr>
        <w:t xml:space="preserve">- </w:t>
      </w:r>
      <w:r>
        <w:rPr>
          <w:rFonts w:ascii="Palanquin Dark" w:hAnsi="Palanquin Dark" w:eastAsia="Palanquin Dark" w:cs="Palanquin Dark"/>
        </w:rPr>
        <w:t>सं यज्ञपतिरिति ॥ यज्ञपतिर्यजमान आशिषा प्रार्थनापदेन सङ्गच्छताम् । लौकिक एव वाक्यशेषः</w:t>
      </w:r>
      <w:r>
        <w:rPr>
          <w:rFonts w:eastAsia="Palanquin Dark" w:cs="Palanquin Dark" w:ascii="Palanquin Dark" w:hAnsi="Palanquin Dark"/>
        </w:rPr>
        <w:t xml:space="preserve">, </w:t>
      </w:r>
      <w:r>
        <w:rPr>
          <w:rFonts w:ascii="Palanquin Dark" w:hAnsi="Palanquin Dark" w:eastAsia="Palanquin Dark" w:cs="Palanquin Dark"/>
        </w:rPr>
        <w:t xml:space="preserve">लोकिकेन बहुवचनेन वैदिकस्य व्यवहितत्वात्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यज्ञपतिशब्दे पूर्वपदस्य प्रकृतिस्वरत्वम् । आङ्पूर्वाच्छासेः क्विपि इत्वे कृदुत्तरपदप्रकृतिस्वरत्वम्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स्वधितिं स्वरुं च जुह्वामङ्क्त्वा ताभ्यां पशुं समनक्ति </w:t>
      </w:r>
      <w:r>
        <w:rPr>
          <w:rFonts w:eastAsia="Palanquin Dark" w:cs="Palanquin Dark" w:ascii="Palanquin Dark" w:hAnsi="Palanquin Dark"/>
        </w:rPr>
        <w:t xml:space="preserve">- </w:t>
      </w:r>
      <w:r>
        <w:rPr>
          <w:rFonts w:ascii="Palanquin Dark" w:hAnsi="Palanquin Dark" w:eastAsia="Palanquin Dark" w:cs="Palanquin Dark"/>
        </w:rPr>
        <w:t xml:space="preserve">घृतेनेति ॥ हे स्वरो स्वधिते घृतेन प्रयाजशेषेणानेन अक्तौ सन्तौ पशुं त्रायेथाण् समञ्जनेन रक्षतम् । </w:t>
      </w:r>
      <w:r>
        <w:rPr>
          <w:rFonts w:eastAsia="Palanquin Dark" w:cs="Palanquin Dark" w:ascii="Palanquin Dark" w:hAnsi="Palanquin Dark"/>
        </w:rPr>
        <w:t>'</w:t>
      </w:r>
      <w:r>
        <w:rPr>
          <w:rFonts w:ascii="Palanquin Dark" w:hAnsi="Palanquin Dark" w:eastAsia="Palanquin Dark" w:cs="Palanquin Dark"/>
        </w:rPr>
        <w:t>वज्रो वै स्वधितिर्वज्रो यूपशकलः</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पशुमुदञ्चन्नीयमानमनुमन्त्रयते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रेवतीर्यज्ञपतिमिति यजुरादिकया उरो अन्तरिक्षेति पञ्चपदया रुद्रेशवसुमुनिस्वराक्षरया ॥ क्षीरादिरयिमन्तः पशवो रेवतशिब्देनोच्यन्ते । </w:t>
      </w:r>
      <w:r>
        <w:rPr>
          <w:rFonts w:eastAsia="Palanquin Dark" w:cs="Palanquin Dark" w:ascii="Palanquin Dark" w:hAnsi="Palanquin Dark"/>
        </w:rPr>
        <w:t>'</w:t>
      </w:r>
      <w:r>
        <w:rPr>
          <w:rFonts w:ascii="Palanquin Dark" w:hAnsi="Palanquin Dark" w:eastAsia="Palanquin Dark" w:cs="Palanquin Dark"/>
        </w:rPr>
        <w:t>पशवो वै रेवतीः</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w:t>
      </w:r>
      <w:r>
        <w:rPr>
          <w:rFonts w:eastAsia="Palanquin Dark" w:cs="Palanquin Dark" w:ascii="Palanquin Dark" w:hAnsi="Palanquin Dark"/>
        </w:rPr>
        <w:t>'</w:t>
      </w:r>
      <w:r>
        <w:rPr>
          <w:rFonts w:ascii="Palanquin Dark" w:hAnsi="Palanquin Dark" w:eastAsia="Palanquin Dark" w:cs="Palanquin Dark"/>
        </w:rPr>
        <w:t>रयेर्मतौ बहुलम्</w:t>
      </w:r>
      <w:r>
        <w:rPr>
          <w:rFonts w:eastAsia="Palanquin Dark" w:cs="Palanquin Dark" w:ascii="Palanquin Dark" w:hAnsi="Palanquin Dark"/>
        </w:rPr>
        <w:t xml:space="preserve">' </w:t>
      </w:r>
      <w:r>
        <w:rPr>
          <w:rFonts w:ascii="Palanquin Dark" w:hAnsi="Palanquin Dark" w:eastAsia="Palanquin Dark" w:cs="Palanquin Dark"/>
        </w:rPr>
        <w:t>इति सम्प्रसारणम्</w:t>
      </w:r>
      <w:r>
        <w:rPr>
          <w:rFonts w:eastAsia="Palanquin Dark" w:cs="Palanquin Dark" w:ascii="Palanquin Dark" w:hAnsi="Palanquin Dark"/>
        </w:rPr>
        <w:t>, '</w:t>
      </w:r>
      <w:r>
        <w:rPr>
          <w:rFonts w:ascii="Palanquin Dark" w:hAnsi="Palanquin Dark" w:eastAsia="Palanquin Dark" w:cs="Palanquin Dark"/>
        </w:rPr>
        <w:t>संज्ञायाम्</w:t>
      </w:r>
      <w:r>
        <w:rPr>
          <w:rFonts w:eastAsia="Palanquin Dark" w:cs="Palanquin Dark" w:ascii="Palanquin Dark" w:hAnsi="Palanquin Dark"/>
        </w:rPr>
        <w:t xml:space="preserve">' </w:t>
      </w:r>
      <w:r>
        <w:rPr>
          <w:rFonts w:ascii="Palanquin Dark" w:hAnsi="Palanquin Dark" w:eastAsia="Palanquin Dark" w:cs="Palanquin Dark"/>
        </w:rPr>
        <w:t>इति मतुपो वत्वम्</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w:t>
      </w:r>
      <w:r>
        <w:rPr>
          <w:rFonts w:eastAsia="Palanquin Dark" w:cs="Palanquin Dark" w:ascii="Palanquin Dark" w:hAnsi="Palanquin Dark"/>
        </w:rPr>
        <w:t xml:space="preserve">, </w:t>
      </w:r>
      <w:r>
        <w:rPr>
          <w:rFonts w:ascii="Palanquin Dark" w:hAnsi="Palanquin Dark" w:eastAsia="Palanquin Dark" w:cs="Palanquin Dark"/>
        </w:rPr>
        <w:t>आमन्त्रिताद्युदात्तत्वम् । अवयवेषु समुदायशब्दस्तद्धर्मश्चोपचर्यते । हे रेवतीः रयिमन्तः पश्ववयवाः</w:t>
      </w:r>
      <w:r>
        <w:rPr>
          <w:rFonts w:eastAsia="Palanquin Dark" w:cs="Palanquin Dark" w:ascii="Palanquin Dark" w:hAnsi="Palanquin Dark"/>
        </w:rPr>
        <w:t xml:space="preserve">, </w:t>
      </w:r>
      <w:r>
        <w:rPr>
          <w:rFonts w:ascii="Palanquin Dark" w:hAnsi="Palanquin Dark" w:eastAsia="Palanquin Dark" w:cs="Palanquin Dark"/>
        </w:rPr>
        <w:t>यज्ञपीतं यजमानं</w:t>
      </w:r>
      <w:r>
        <w:rPr>
          <w:rFonts w:eastAsia="Palanquin Dark" w:cs="Palanquin Dark" w:ascii="Palanquin Dark" w:hAnsi="Palanquin Dark"/>
        </w:rPr>
        <w:t xml:space="preserve">, </w:t>
      </w:r>
      <w:r>
        <w:rPr>
          <w:rFonts w:ascii="Palanquin Dark" w:hAnsi="Palanquin Dark" w:eastAsia="Palanquin Dark" w:cs="Palanquin Dark"/>
        </w:rPr>
        <w:t xml:space="preserve">प्रियधा प्रियं धारयन्त्य आविशत यजमानस्य यागसिद्ध्यर्थं अवदानात्मना प्रीतिपूर्वकं तिष्ठत । प्रियं दधातीति दधातेः </w:t>
      </w:r>
      <w:r>
        <w:rPr>
          <w:rFonts w:eastAsia="Palanquin Dark" w:cs="Palanquin Dark" w:ascii="Palanquin Dark" w:hAnsi="Palanquin Dark"/>
        </w:rPr>
        <w:t>'</w:t>
      </w:r>
      <w:r>
        <w:rPr>
          <w:rFonts w:ascii="Palanquin Dark" w:hAnsi="Palanquin Dark" w:eastAsia="Palanquin Dark" w:cs="Palanquin Dark"/>
        </w:rPr>
        <w:t>आतेनुपसर्गे कः</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xml:space="preserve">, </w:t>
      </w:r>
      <w:r>
        <w:rPr>
          <w:rFonts w:ascii="Palanquin Dark" w:hAnsi="Palanquin Dark" w:eastAsia="Palanquin Dark" w:cs="Palanquin Dark"/>
        </w:rPr>
        <w:t>टाप्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जसो लुक्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प्रियधा प्रियस्य धारणेन आविशत प्रियं धारयित्वैव यजमाने तिष्ठत । प्रियस्य धानं प्रियधा । तृतीयैकवचने आतो लोपे उदात्तनिवृत्तिस्वरत्वम्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असङ्ख्याया अपि विधार्थे धाप्रत्ययः । प्रियप्रकारेणेत्यर्थः । यज्ञदेवता वा यज्ञपतिस्तां प्रीतिर्पूवकं भक्ष्यत्वेन सयुग्भावेन वा आविशत । यद्वा </w:t>
      </w:r>
      <w:r>
        <w:rPr>
          <w:rFonts w:eastAsia="Palanquin Dark" w:cs="Palanquin Dark" w:ascii="Palanquin Dark" w:hAnsi="Palanquin Dark"/>
        </w:rPr>
        <w:t xml:space="preserve">- </w:t>
      </w:r>
      <w:r>
        <w:rPr>
          <w:rFonts w:ascii="Palanquin Dark" w:hAnsi="Palanquin Dark" w:eastAsia="Palanquin Dark" w:cs="Palanquin Dark"/>
        </w:rPr>
        <w:t xml:space="preserve">सर्वे पशव उच्यन्ते </w:t>
      </w:r>
      <w:r>
        <w:rPr>
          <w:rFonts w:eastAsia="Palanquin Dark" w:cs="Palanquin Dark" w:ascii="Palanquin Dark" w:hAnsi="Palanquin Dark"/>
        </w:rPr>
        <w:t xml:space="preserve">- </w:t>
      </w:r>
      <w:r>
        <w:rPr>
          <w:rFonts w:ascii="Palanquin Dark" w:hAnsi="Palanquin Dark" w:eastAsia="Palanquin Dark" w:cs="Palanquin Dark"/>
        </w:rPr>
        <w:t>वयमस्माकमेको हन्तुं नीयत इति उद्वेगं मा कार्ष्ट । यजमानस्योपभोगाय प्रीतिपूर्वकं तस्मिन्वर्तध्वम् । अन्तरिक्षशब्देन पशोस्सुषिराणि श्रोत्रादीनीन्द्रियाण्युच्यन्ते</w:t>
      </w:r>
      <w:r>
        <w:rPr>
          <w:rFonts w:eastAsia="Palanquin Dark" w:cs="Palanquin Dark" w:ascii="Palanquin Dark" w:hAnsi="Palanquin Dark"/>
        </w:rPr>
        <w:t xml:space="preserve">; </w:t>
      </w:r>
      <w:r>
        <w:rPr>
          <w:rFonts w:ascii="Palanquin Dark" w:hAnsi="Palanquin Dark" w:eastAsia="Palanquin Dark" w:cs="Palanquin Dark"/>
        </w:rPr>
        <w:t xml:space="preserve">समुदायापेक्षमेकवचनम् । हे उरो विस्तीर्ण अन्तरिक्ष श्रोत्रादीन्द्रियसमुदाय त्वं सजूः समानप्रीतिर्भूत्वा । </w:t>
      </w:r>
      <w:r>
        <w:rPr>
          <w:rFonts w:eastAsia="Palanquin Dark" w:cs="Palanquin Dark" w:ascii="Palanquin Dark" w:hAnsi="Palanquin Dark"/>
        </w:rPr>
        <w:t>'</w:t>
      </w:r>
      <w:r>
        <w:rPr>
          <w:rFonts w:ascii="Palanquin Dark" w:hAnsi="Palanquin Dark" w:eastAsia="Palanquin Dark" w:cs="Palanquin Dark"/>
        </w:rPr>
        <w:t>समानस्य छन्दसि</w:t>
      </w:r>
      <w:r>
        <w:rPr>
          <w:rFonts w:eastAsia="Palanquin Dark" w:cs="Palanquin Dark" w:ascii="Palanquin Dark" w:hAnsi="Palanquin Dark"/>
        </w:rPr>
        <w:t xml:space="preserve">' </w:t>
      </w:r>
      <w:r>
        <w:rPr>
          <w:rFonts w:ascii="Palanquin Dark" w:hAnsi="Palanquin Dark" w:eastAsia="Palanquin Dark" w:cs="Palanquin Dark"/>
        </w:rPr>
        <w:t>इति सभावः</w:t>
      </w:r>
      <w:r>
        <w:rPr>
          <w:rFonts w:eastAsia="Palanquin Dark" w:cs="Palanquin Dark" w:ascii="Palanquin Dark" w:hAnsi="Palanquin Dark"/>
        </w:rPr>
        <w:t>, '</w:t>
      </w:r>
      <w:r>
        <w:rPr>
          <w:rFonts w:ascii="Palanquin Dark" w:hAnsi="Palanquin Dark" w:eastAsia="Palanquin Dark" w:cs="Palanquin Dark"/>
        </w:rPr>
        <w:t>ससजुषोः</w:t>
      </w:r>
      <w:r>
        <w:rPr>
          <w:rFonts w:eastAsia="Palanquin Dark" w:cs="Palanquin Dark" w:ascii="Palanquin Dark" w:hAnsi="Palanquin Dark"/>
        </w:rPr>
        <w:t xml:space="preserve">' </w:t>
      </w:r>
      <w:r>
        <w:rPr>
          <w:rFonts w:ascii="Palanquin Dark" w:hAnsi="Palanquin Dark" w:eastAsia="Palanquin Dark" w:cs="Palanquin Dark"/>
        </w:rPr>
        <w:t>इति रुत्वम्</w:t>
      </w:r>
      <w:r>
        <w:rPr>
          <w:rFonts w:eastAsia="Palanquin Dark" w:cs="Palanquin Dark" w:ascii="Palanquin Dark" w:hAnsi="Palanquin Dark"/>
        </w:rPr>
        <w:t>, '</w:t>
      </w:r>
      <w:r>
        <w:rPr>
          <w:rFonts w:ascii="Palanquin Dark" w:hAnsi="Palanquin Dark" w:eastAsia="Palanquin Dark" w:cs="Palanquin Dark"/>
        </w:rPr>
        <w:t>त्रिचक्रादीनामन्तः</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केन सजूः</w:t>
      </w:r>
      <w:r>
        <w:rPr>
          <w:rFonts w:eastAsia="Palanquin Dark" w:cs="Palanquin Dark" w:ascii="Palanquin Dark" w:hAnsi="Palanquin Dark"/>
        </w:rPr>
        <w:t xml:space="preserve">? </w:t>
      </w:r>
      <w:r>
        <w:rPr>
          <w:rFonts w:ascii="Palanquin Dark" w:hAnsi="Palanquin Dark" w:eastAsia="Palanquin Dark" w:cs="Palanquin Dark"/>
        </w:rPr>
        <w:t xml:space="preserve">देवेन दीप्तिमता वातेन पशुप्रायेन । किञ्च – त्मना आत्मना पशुक्षेत्रज्ञेन च सजूः । </w:t>
      </w:r>
      <w:r>
        <w:rPr>
          <w:rFonts w:eastAsia="Palanquin Dark" w:cs="Palanquin Dark" w:ascii="Palanquin Dark" w:hAnsi="Palanquin Dark"/>
        </w:rPr>
        <w:t>'</w:t>
      </w:r>
      <w:r>
        <w:rPr>
          <w:rFonts w:ascii="Palanquin Dark" w:hAnsi="Palanquin Dark" w:eastAsia="Palanquin Dark" w:cs="Palanquin Dark"/>
        </w:rPr>
        <w:t>मन्त्रेष्वाङ्यादेरात्मनः</w:t>
      </w:r>
      <w:r>
        <w:rPr>
          <w:rFonts w:eastAsia="Palanquin Dark" w:cs="Palanquin Dark" w:ascii="Palanquin Dark" w:hAnsi="Palanquin Dark"/>
        </w:rPr>
        <w:t xml:space="preserve">' </w:t>
      </w:r>
      <w:r>
        <w:rPr>
          <w:rFonts w:ascii="Palanquin Dark" w:hAnsi="Palanquin Dark" w:eastAsia="Palanquin Dark" w:cs="Palanquin Dark"/>
        </w:rPr>
        <w:t xml:space="preserve">इत्याकारलोपः । एवमाभ्यामपि सह त्वं समानप्रीतिर्भूत्वास्य हविषो यज इदं पश्वात्मकं हविर्देहि यागार्थमिदानीं सर्वेपि यूयमनुजानीतेत्यर्थः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कर्मणस्सम्प्रदानत्वात् </w:t>
      </w:r>
      <w:r>
        <w:rPr>
          <w:rFonts w:eastAsia="Palanquin Dark" w:cs="Palanquin Dark" w:ascii="Palanquin Dark" w:hAnsi="Palanquin Dark"/>
        </w:rPr>
        <w:t>'</w:t>
      </w:r>
      <w:r>
        <w:rPr>
          <w:rFonts w:ascii="Palanquin Dark" w:hAnsi="Palanquin Dark" w:eastAsia="Palanquin Dark" w:cs="Palanquin Dark"/>
        </w:rPr>
        <w:t>चतुर्थ्यर्थे बहुलम्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षष्ठी । यजतिर्दानकर्मा । उरो इति पादादित्वान्निघाताभावे षाष्ठिकमामन्त्रिताद्युदात्तत्वम्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 xml:space="preserve">इति तस्याविद्यमानवत्त्वनिषेधात्परमामन्त्रितं निहन्यते । किञ्च </w:t>
      </w:r>
      <w:r>
        <w:rPr>
          <w:rFonts w:eastAsia="Palanquin Dark" w:cs="Palanquin Dark" w:ascii="Palanquin Dark" w:hAnsi="Palanquin Dark"/>
        </w:rPr>
        <w:t xml:space="preserve">- </w:t>
      </w:r>
      <w:r>
        <w:rPr>
          <w:rFonts w:ascii="Palanquin Dark" w:hAnsi="Palanquin Dark" w:eastAsia="Palanquin Dark" w:cs="Palanquin Dark"/>
        </w:rPr>
        <w:t xml:space="preserve">अस्य पशोस्तन्वा शरीरेण सम्भव संयुजस्व । देवभूयस्याप्यस्य पशोश्शरीरं मा हिंसीः । अपि च </w:t>
      </w:r>
      <w:r>
        <w:rPr>
          <w:rFonts w:eastAsia="Palanquin Dark" w:cs="Palanquin Dark" w:ascii="Palanquin Dark" w:hAnsi="Palanquin Dark"/>
        </w:rPr>
        <w:t xml:space="preserve">- </w:t>
      </w:r>
      <w:r>
        <w:rPr>
          <w:rFonts w:ascii="Palanquin Dark" w:hAnsi="Palanquin Dark" w:eastAsia="Palanquin Dark" w:cs="Palanquin Dark"/>
        </w:rPr>
        <w:t xml:space="preserve">हे वर्षीयः प्रवृद्धतरश्रोत्रादीन्द्रियसमुदाय वर्षीयसि प्रवृद्धतरे यज्ञे यज्ञपतिं यजमानं धाः धारय अविघ्नेन स्थापय । हविष्यमस्य अनुभावय शीघ्रं यज्ञं निर्वर्तय । यद्वा </w:t>
      </w:r>
      <w:r>
        <w:rPr>
          <w:rFonts w:eastAsia="Palanquin Dark" w:cs="Palanquin Dark" w:ascii="Palanquin Dark" w:hAnsi="Palanquin Dark"/>
        </w:rPr>
        <w:t xml:space="preserve">- </w:t>
      </w:r>
      <w:r>
        <w:rPr>
          <w:rFonts w:ascii="Palanquin Dark" w:hAnsi="Palanquin Dark" w:eastAsia="Palanquin Dark" w:cs="Palanquin Dark"/>
        </w:rPr>
        <w:t xml:space="preserve">यज्ञफले स्थापय यागसाधनद्वारेण यनमानं यज्ञफलभाजं कुरु । अथवा </w:t>
      </w:r>
      <w:r>
        <w:rPr>
          <w:rFonts w:eastAsia="Palanquin Dark" w:cs="Palanquin Dark" w:ascii="Palanquin Dark" w:hAnsi="Palanquin Dark"/>
        </w:rPr>
        <w:t xml:space="preserve">- </w:t>
      </w:r>
      <w:r>
        <w:rPr>
          <w:rFonts w:ascii="Palanquin Dark" w:hAnsi="Palanquin Dark" w:eastAsia="Palanquin Dark" w:cs="Palanquin Dark"/>
        </w:rPr>
        <w:t>अस्य हविषो यजेति पूर्वं हविषः प्रार्थना कृता</w:t>
      </w:r>
      <w:r>
        <w:rPr>
          <w:rFonts w:eastAsia="Palanquin Dark" w:cs="Palanquin Dark" w:ascii="Palanquin Dark" w:hAnsi="Palanquin Dark"/>
        </w:rPr>
        <w:t xml:space="preserve">, </w:t>
      </w:r>
      <w:r>
        <w:rPr>
          <w:rFonts w:ascii="Palanquin Dark" w:hAnsi="Palanquin Dark" w:eastAsia="Palanquin Dark" w:cs="Palanquin Dark"/>
        </w:rPr>
        <w:t xml:space="preserve">अधुना तदेव हविरुच्यते </w:t>
      </w:r>
      <w:r>
        <w:rPr>
          <w:rFonts w:eastAsia="Palanquin Dark" w:cs="Palanquin Dark" w:ascii="Palanquin Dark" w:hAnsi="Palanquin Dark"/>
        </w:rPr>
        <w:t xml:space="preserve">- </w:t>
      </w:r>
      <w:r>
        <w:rPr>
          <w:rFonts w:ascii="Palanquin Dark" w:hAnsi="Palanquin Dark" w:eastAsia="Palanquin Dark" w:cs="Palanquin Dark"/>
        </w:rPr>
        <w:t xml:space="preserve">हे हविः अस्य पशोस्तन्वा सम्भव पौष्कल्येन सम्पद्यस्व । पुनरपि तदेवामन्त्र्यते </w:t>
      </w:r>
      <w:r>
        <w:rPr>
          <w:rFonts w:eastAsia="Palanquin Dark" w:cs="Palanquin Dark" w:ascii="Palanquin Dark" w:hAnsi="Palanquin Dark"/>
        </w:rPr>
        <w:t xml:space="preserve">- </w:t>
      </w:r>
      <w:r>
        <w:rPr>
          <w:rFonts w:ascii="Palanquin Dark" w:hAnsi="Palanquin Dark" w:eastAsia="Palanquin Dark" w:cs="Palanquin Dark"/>
        </w:rPr>
        <w:t>हे वर्षीयो हविः वर्षीयसि यज्ञे यागसाधनद्वारेण यज्ञपतिमविघ्नेन स्थापय । धा इति दधाटेर्लेटि</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इतश्च लोपः परस्मैपदेषु</w:t>
      </w:r>
      <w:r>
        <w:rPr>
          <w:rFonts w:eastAsia="Palanquin Dark" w:cs="Palanquin Dark" w:ascii="Palanquin Dark" w:hAnsi="Palanquin Dark"/>
        </w:rPr>
        <w:t xml:space="preserve">' </w:t>
      </w:r>
      <w:r>
        <w:rPr>
          <w:rFonts w:ascii="Palanquin Dark" w:hAnsi="Palanquin Dark" w:eastAsia="Palanquin Dark" w:cs="Palanquin Dark"/>
        </w:rPr>
        <w:t xml:space="preserve">इतीकारलोपः । तनुवेति </w:t>
      </w:r>
      <w:r>
        <w:rPr>
          <w:rFonts w:eastAsia="Palanquin Dark" w:cs="Palanquin Dark" w:ascii="Palanquin Dark" w:hAnsi="Palanquin Dark"/>
        </w:rPr>
        <w:t>'</w:t>
      </w:r>
      <w:r>
        <w:rPr>
          <w:rFonts w:ascii="Palanquin Dark" w:hAnsi="Palanquin Dark" w:eastAsia="Palanquin Dark" w:cs="Palanquin Dark"/>
        </w:rPr>
        <w:t>तन्वादीनां छन्दसि बहुळम्</w:t>
      </w:r>
      <w:r>
        <w:rPr>
          <w:rFonts w:eastAsia="Palanquin Dark" w:cs="Palanquin Dark" w:ascii="Palanquin Dark" w:hAnsi="Palanquin Dark"/>
        </w:rPr>
        <w:t xml:space="preserve">' </w:t>
      </w:r>
      <w:r>
        <w:rPr>
          <w:rFonts w:ascii="Palanquin Dark" w:hAnsi="Palanquin Dark" w:eastAsia="Palanquin Dark" w:cs="Palanquin Dark"/>
        </w:rPr>
        <w:t>इत्युवङादेशः । यज्ञपतिशब्द उक्तस्वरः ॥</w:t>
      </w:r>
    </w:p>
    <w:p>
      <w:pPr>
        <w:pStyle w:val="Normal"/>
        <w:rPr/>
      </w:pPr>
      <w:r>
        <w:rPr/>
      </w:r>
    </w:p>
    <w:p>
      <w:pPr>
        <w:pStyle w:val="Normal"/>
        <w:rPr/>
      </w:pPr>
      <w:r>
        <w:rPr>
          <w:rFonts w:eastAsia="Pragati Narrow" w:cs="Pragati Narrow" w:ascii="Pragati Narrow" w:hAnsi="Pragati Narrow"/>
        </w:rPr>
        <w:t xml:space="preserve">12 </w:t>
      </w:r>
      <w:r>
        <w:rPr>
          <w:rFonts w:ascii="Pragati Narrow" w:hAnsi="Pragati Narrow" w:eastAsia="Pragati Narrow" w:cs="Pragati Narrow"/>
        </w:rPr>
        <w:t xml:space="preserve">पशुनिहननस्थाने निहन्यमानाय बर्हिरुपास्यति </w:t>
      </w:r>
      <w:r>
        <w:rPr>
          <w:rFonts w:eastAsia="Pragati Narrow" w:cs="Pragati Narrow" w:ascii="Pragati Narrow" w:hAnsi="Pragati Narrow"/>
        </w:rPr>
        <w:t xml:space="preserve">- </w:t>
      </w:r>
      <w:r>
        <w:rPr>
          <w:rFonts w:ascii="Pragati Narrow" w:hAnsi="Pragati Narrow" w:eastAsia="Pragati Narrow" w:cs="Pragati Narrow"/>
        </w:rPr>
        <w:t xml:space="preserve">पृथिव्या इति ॥ प्रस्तरनिधाने व्याख्यातम् । अत्रैवं वा </w:t>
      </w:r>
      <w:r>
        <w:rPr>
          <w:rFonts w:eastAsia="Pragati Narrow" w:cs="Pragati Narrow" w:ascii="Pragati Narrow" w:hAnsi="Pragati Narrow"/>
        </w:rPr>
        <w:t xml:space="preserve">- </w:t>
      </w:r>
      <w:r>
        <w:rPr>
          <w:rFonts w:ascii="Pragati Narrow" w:hAnsi="Pragati Narrow" w:eastAsia="Pragati Narrow" w:cs="Pragati Narrow"/>
        </w:rPr>
        <w:t xml:space="preserve">पृथिवीसम्पर्कदोषात्पशुं रक्षेति । </w:t>
      </w:r>
      <w:r>
        <w:rPr>
          <w:rFonts w:eastAsia="Pragati Narrow" w:cs="Pragati Narrow" w:ascii="Pragati Narrow" w:hAnsi="Pragati Narrow"/>
        </w:rPr>
        <w:t>'</w:t>
      </w:r>
      <w:r>
        <w:rPr>
          <w:rFonts w:ascii="Pragati Narrow" w:hAnsi="Pragati Narrow" w:eastAsia="Pragati Narrow" w:cs="Pragati Narrow"/>
        </w:rPr>
        <w:t>पृथिव्यास्सम्पृचः पाहीति बर्हिरुपास्यत्यस्कन्दायास्कन्नꣳहि तद्यद्बर्हिषि स्कन्दति</w:t>
      </w:r>
      <w:r>
        <w:rPr>
          <w:rFonts w:eastAsia="Pragati Narrow" w:cs="Pragati Narrow" w:ascii="Pragati Narrow" w:hAnsi="Pragati Narrow"/>
        </w:rPr>
        <w:t xml:space="preserve">' </w:t>
      </w:r>
      <w:r>
        <w:rPr>
          <w:rFonts w:ascii="Pragati Narrow" w:hAnsi="Pragati Narrow" w:eastAsia="Pragati Narrow" w:cs="Pragati Narrow"/>
        </w:rPr>
        <w:t xml:space="preserve">इति च ब्राह्मणम् । यद्वा </w:t>
      </w:r>
      <w:r>
        <w:rPr>
          <w:rFonts w:eastAsia="Pragati Narrow" w:cs="Pragati Narrow" w:ascii="Pragati Narrow" w:hAnsi="Pragati Narrow"/>
        </w:rPr>
        <w:t xml:space="preserve">- </w:t>
      </w:r>
      <w:r>
        <w:rPr>
          <w:rFonts w:ascii="Pragati Narrow" w:hAnsi="Pragati Narrow" w:eastAsia="Pragati Narrow" w:cs="Pragati Narrow"/>
        </w:rPr>
        <w:t>पृथिवीसाम्पर्कादन्यान्पशून्रक्षेति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पत्नीमादित्यमुदीक्षयति </w:t>
      </w:r>
      <w:r>
        <w:rPr>
          <w:rFonts w:eastAsia="Palanquin Dark" w:cs="Palanquin Dark" w:ascii="Palanquin Dark" w:hAnsi="Palanquin Dark"/>
        </w:rPr>
        <w:t xml:space="preserve">- </w:t>
      </w:r>
      <w:r>
        <w:rPr>
          <w:rFonts w:ascii="Palanquin Dark" w:hAnsi="Palanquin Dark" w:eastAsia="Palanquin Dark" w:cs="Palanquin Dark"/>
        </w:rPr>
        <w:t xml:space="preserve">नमस्त आतानेति ॥ हे आतान आदिव्य तुभ्यं नम इदमस्तु । आतन्वन्ति विस्तारयान्ति विश्वं जगदित्यातानाः आदित्यरश्मयः । </w:t>
      </w:r>
      <w:r>
        <w:rPr>
          <w:rFonts w:eastAsia="Palanquin Dark" w:cs="Palanquin Dark" w:ascii="Palanquin Dark" w:hAnsi="Palanquin Dark"/>
        </w:rPr>
        <w:t>'</w:t>
      </w:r>
      <w:r>
        <w:rPr>
          <w:rFonts w:ascii="Palanquin Dark" w:hAnsi="Palanquin Dark" w:eastAsia="Palanquin Dark" w:cs="Palanquin Dark"/>
        </w:rPr>
        <w:t>आदित्यस्य वै रश्मय आतानास्तेभ्य एव नमस्करोति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पश्चाल्लोका वा एषा प्राच्युदानयिते यत्पत्नी</w:t>
      </w:r>
      <w:r>
        <w:rPr>
          <w:rFonts w:eastAsia="Palanquin Dark" w:cs="Palanquin Dark" w:ascii="Palanquin Dark" w:hAnsi="Palanquin Dark"/>
        </w:rPr>
        <w:t xml:space="preserve">' </w:t>
      </w:r>
      <w:r>
        <w:rPr>
          <w:rFonts w:ascii="Palanquin Dark" w:hAnsi="Palanquin Dark" w:eastAsia="Palanquin Dark" w:cs="Palanquin Dark"/>
        </w:rPr>
        <w:t xml:space="preserve">इति च । तनोतेराङ्पूर्वात्पचाद्यच् । यद्वा </w:t>
      </w:r>
      <w:r>
        <w:rPr>
          <w:rFonts w:eastAsia="Palanquin Dark" w:cs="Palanquin Dark" w:ascii="Palanquin Dark" w:hAnsi="Palanquin Dark"/>
        </w:rPr>
        <w:t xml:space="preserve">- </w:t>
      </w:r>
      <w:r>
        <w:rPr>
          <w:rFonts w:ascii="Palanquin Dark" w:hAnsi="Palanquin Dark" w:eastAsia="Palanquin Dark" w:cs="Palanquin Dark"/>
        </w:rPr>
        <w:t>आतन्यन्ते विस्तार्यन्ते भास्करेणेत्यातानाः रश्मयः । कर्मणि घञ्</w:t>
      </w:r>
      <w:r>
        <w:rPr>
          <w:rFonts w:eastAsia="Palanquin Dark" w:cs="Palanquin Dark" w:ascii="Palanquin Dark" w:hAnsi="Palanquin Dark"/>
        </w:rPr>
        <w:t xml:space="preserve">, </w:t>
      </w:r>
      <w:r>
        <w:rPr>
          <w:rFonts w:ascii="Palanquin Dark" w:hAnsi="Palanquin Dark" w:eastAsia="Palanquin Dark" w:cs="Palanquin Dark"/>
        </w:rPr>
        <w:t>थाथादिस्वरेणोत्तरपदान्तोदात्तत्वम् । अत्र तु तद्वानादित्य एवातान इत्युच्यते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प्राचीमुदानयन्वाचयति </w:t>
      </w:r>
      <w:r>
        <w:rPr>
          <w:rFonts w:eastAsia="Palanquin Dark" w:cs="Palanquin Dark" w:ascii="Palanquin Dark" w:hAnsi="Palanquin Dark"/>
        </w:rPr>
        <w:t xml:space="preserve">- </w:t>
      </w:r>
      <w:r>
        <w:rPr>
          <w:rFonts w:ascii="Palanquin Dark" w:hAnsi="Palanquin Dark" w:eastAsia="Palanquin Dark" w:cs="Palanquin Dark"/>
        </w:rPr>
        <w:t>अनर्वा प्रेहीति ॥ कुत्सितमरणं गमनमर्वा</w:t>
      </w:r>
      <w:r>
        <w:rPr>
          <w:rFonts w:eastAsia="Palanquin Dark" w:cs="Palanquin Dark" w:ascii="Palanquin Dark" w:hAnsi="Palanquin Dark"/>
        </w:rPr>
        <w:t>; '</w:t>
      </w:r>
      <w:r>
        <w:rPr>
          <w:rFonts w:ascii="Palanquin Dark" w:hAnsi="Palanquin Dark" w:eastAsia="Palanquin Dark" w:cs="Palanquin Dark"/>
        </w:rPr>
        <w:t>भ्रातृव्यो वा अर्वा</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w:t>
      </w:r>
      <w:r>
        <w:rPr>
          <w:rFonts w:eastAsia="Palanquin Dark" w:cs="Palanquin Dark" w:ascii="Palanquin Dark" w:hAnsi="Palanquin Dark"/>
        </w:rPr>
        <w:t>'</w:t>
      </w:r>
      <w:r>
        <w:rPr>
          <w:rFonts w:ascii="Palanquin Dark" w:hAnsi="Palanquin Dark" w:eastAsia="Palanquin Dark" w:cs="Palanquin Dark"/>
        </w:rPr>
        <w:t>अवद्यावमाधमार्वरेफाः कुत्सिते</w:t>
      </w:r>
      <w:r>
        <w:rPr>
          <w:rFonts w:eastAsia="Palanquin Dark" w:cs="Palanquin Dark" w:ascii="Palanquin Dark" w:hAnsi="Palanquin Dark"/>
        </w:rPr>
        <w:t xml:space="preserve">' </w:t>
      </w:r>
      <w:r>
        <w:rPr>
          <w:rFonts w:ascii="Palanquin Dark" w:hAnsi="Palanquin Dark" w:eastAsia="Palanquin Dark" w:cs="Palanquin Dark"/>
        </w:rPr>
        <w:t xml:space="preserve">इत्यर्तेः कनिन् प्रययोर्वादेशश्च निपात्यते तद्रहित अनर्वा । बहुव्रीहौ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यस्मात्त्वमनर्वा अनवद्या सदा भर्तुर्वशंगता तस्मात्प्रेहि प्राचीं गच्छ</w:t>
      </w:r>
      <w:r>
        <w:rPr>
          <w:rFonts w:eastAsia="Palanquin Dark" w:cs="Palanquin Dark" w:ascii="Palanquin Dark" w:hAnsi="Palanquin Dark"/>
        </w:rPr>
        <w:t xml:space="preserve">, </w:t>
      </w:r>
      <w:r>
        <w:rPr>
          <w:rFonts w:ascii="Palanquin Dark" w:hAnsi="Palanquin Dark" w:eastAsia="Palanquin Dark" w:cs="Palanquin Dark"/>
        </w:rPr>
        <w:t>प्राच्यां हि स्वर्गो लोकः । प्रशब्देन प्राक्त्वं द्योत्यते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प्रेयमगात्</w:t>
      </w:r>
      <w:r>
        <w:rPr>
          <w:rFonts w:eastAsia="Palanquin Dark" w:cs="Palanquin Dark" w:ascii="Palanquin Dark" w:hAnsi="Palanquin Dark"/>
        </w:rPr>
        <w:t xml:space="preserve">' </w:t>
      </w:r>
      <w:r>
        <w:rPr>
          <w:rFonts w:ascii="Palanquin Dark" w:hAnsi="Palanquin Dark" w:eastAsia="Palanquin Dark" w:cs="Palanquin Dark"/>
        </w:rPr>
        <w:t xml:space="preserve">इति । अधुना परमसुखस्वरूपस्वर्गप्राप्तिहेतुत्वं गमनस्याह </w:t>
      </w:r>
      <w:r>
        <w:rPr>
          <w:rFonts w:eastAsia="Palanquin Dark" w:cs="Palanquin Dark" w:ascii="Palanquin Dark" w:hAnsi="Palanquin Dark"/>
        </w:rPr>
        <w:t xml:space="preserve">- </w:t>
      </w:r>
      <w:r>
        <w:rPr>
          <w:rFonts w:ascii="Palanquin Dark" w:hAnsi="Palanquin Dark" w:eastAsia="Palanquin Dark" w:cs="Palanquin Dark"/>
        </w:rPr>
        <w:t>घृतस्य कुल्या मन्विति । घृतकुल्योपलक्षितस्वर्गाख्यस्थानविशेषो घृतकुल्याशब्देनोच्यते</w:t>
      </w:r>
      <w:r>
        <w:rPr>
          <w:rFonts w:eastAsia="Palanquin Dark" w:cs="Palanquin Dark" w:ascii="Palanquin Dark" w:hAnsi="Palanquin Dark"/>
        </w:rPr>
        <w:t xml:space="preserve">, </w:t>
      </w:r>
      <w:r>
        <w:rPr>
          <w:rFonts w:ascii="Palanquin Dark" w:hAnsi="Palanquin Dark" w:eastAsia="Palanquin Dark" w:cs="Palanquin Dark"/>
        </w:rPr>
        <w:t>तामनुगच्छ तत्र गच्छेत्यर्थः । अनोर्लक्षणे कर्मप्रवचनीयत्वम् । किमेकाकिनी सती</w:t>
      </w:r>
      <w:r>
        <w:rPr>
          <w:rFonts w:eastAsia="Palanquin Dark" w:cs="Palanquin Dark" w:ascii="Palanquin Dark" w:hAnsi="Palanquin Dark"/>
        </w:rPr>
        <w:t xml:space="preserve">? </w:t>
      </w:r>
      <w:r>
        <w:rPr>
          <w:rFonts w:ascii="Palanquin Dark" w:hAnsi="Palanquin Dark" w:eastAsia="Palanquin Dark" w:cs="Palanquin Dark"/>
        </w:rPr>
        <w:t xml:space="preserve">। नेत्याह </w:t>
      </w:r>
      <w:r>
        <w:rPr>
          <w:rFonts w:eastAsia="Palanquin Dark" w:cs="Palanquin Dark" w:ascii="Palanquin Dark" w:hAnsi="Palanquin Dark"/>
        </w:rPr>
        <w:t xml:space="preserve">- </w:t>
      </w:r>
      <w:r>
        <w:rPr>
          <w:rFonts w:ascii="Palanquin Dark" w:hAnsi="Palanquin Dark" w:eastAsia="Palanquin Dark" w:cs="Palanquin Dark"/>
        </w:rPr>
        <w:t xml:space="preserve">सह प्रजया सह रायस्पोषेण गच्छ । यद्वा </w:t>
      </w:r>
      <w:r>
        <w:rPr>
          <w:rFonts w:eastAsia="Palanquin Dark" w:cs="Palanquin Dark" w:ascii="Palanquin Dark" w:hAnsi="Palanquin Dark"/>
        </w:rPr>
        <w:t xml:space="preserve">- </w:t>
      </w:r>
      <w:r>
        <w:rPr>
          <w:rFonts w:ascii="Palanquin Dark" w:hAnsi="Palanquin Dark" w:eastAsia="Palanquin Dark" w:cs="Palanquin Dark"/>
        </w:rPr>
        <w:t>किं केवलं घृतकुल्योपलक्षितं स्थानमेव प्राप्यते</w:t>
      </w:r>
      <w:r>
        <w:rPr>
          <w:rFonts w:eastAsia="Palanquin Dark" w:cs="Palanquin Dark" w:ascii="Palanquin Dark" w:hAnsi="Palanquin Dark"/>
        </w:rPr>
        <w:t xml:space="preserve">? </w:t>
      </w:r>
      <w:r>
        <w:rPr>
          <w:rFonts w:ascii="Palanquin Dark" w:hAnsi="Palanquin Dark" w:eastAsia="Palanquin Dark" w:cs="Palanquin Dark"/>
        </w:rPr>
        <w:t xml:space="preserve">नेत्याह – सह प्रजया सह रायस्पोषेण प्रजां धनपोषं च प्राप्नुहीति । प्रजाशब्दः कृदुत्तरपदप्रकृतिस्वरेणान्तोदात्तः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रैशब्दात्परस्या विभक्तेरुदात्तत्वम्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अपोवेक्षमाणां पत्नीं वाचयति </w:t>
      </w:r>
      <w:r>
        <w:rPr>
          <w:rFonts w:eastAsia="Palanquin Dark" w:cs="Palanquin Dark" w:ascii="Palanquin Dark" w:hAnsi="Palanquin Dark"/>
        </w:rPr>
        <w:t xml:space="preserve">- </w:t>
      </w:r>
      <w:r>
        <w:rPr>
          <w:rFonts w:ascii="Palanquin Dark" w:hAnsi="Palanquin Dark" w:eastAsia="Palanquin Dark" w:cs="Palanquin Dark"/>
        </w:rPr>
        <w:t xml:space="preserve">आपो देवीरिति चतुष्पदयानुष्टुभा विद्युन्मालया ॥ हे आपो देवीः देव्यः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 xml:space="preserve">पूर्वसवर्णदीर्घत्वम् । शुद्धायुवः शुद्धा आपः शुद्धान् देशकालादीनिच्छन्ति आत्मनः परेषां वा । </w:t>
      </w:r>
      <w:r>
        <w:rPr>
          <w:rFonts w:eastAsia="Palanquin Dark" w:cs="Palanquin Dark" w:ascii="Palanquin Dark" w:hAnsi="Palanquin Dark"/>
        </w:rPr>
        <w:t>'</w:t>
      </w:r>
      <w:r>
        <w:rPr>
          <w:rFonts w:ascii="Palanquin Dark" w:hAnsi="Palanquin Dark" w:eastAsia="Palanquin Dark" w:cs="Palanquin Dark"/>
        </w:rPr>
        <w:t>छन्दसि परेच्छायामपि</w:t>
      </w:r>
      <w:r>
        <w:rPr>
          <w:rFonts w:eastAsia="Palanquin Dark" w:cs="Palanquin Dark" w:ascii="Palanquin Dark" w:hAnsi="Palanquin Dark"/>
        </w:rPr>
        <w:t xml:space="preserve">' </w:t>
      </w:r>
      <w:r>
        <w:rPr>
          <w:rFonts w:ascii="Palanquin Dark" w:hAnsi="Palanquin Dark" w:eastAsia="Palanquin Dark" w:cs="Palanquin Dark"/>
        </w:rPr>
        <w:t>इति क्यच्</w:t>
      </w:r>
      <w:r>
        <w:rPr>
          <w:rFonts w:eastAsia="Palanquin Dark" w:cs="Palanquin Dark" w:ascii="Palanquin Dark" w:hAnsi="Palanquin Dark"/>
        </w:rPr>
        <w:t>, '</w:t>
      </w:r>
      <w:r>
        <w:rPr>
          <w:rFonts w:ascii="Palanquin Dark" w:hAnsi="Palanquin Dark" w:eastAsia="Palanquin Dark" w:cs="Palanquin Dark"/>
        </w:rPr>
        <w:t>नच्छन्दस्यपुत्रस्य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इतीत्वप्रतिषेधे </w:t>
      </w:r>
      <w:r>
        <w:rPr>
          <w:rFonts w:eastAsia="Palanquin Dark" w:cs="Palanquin Dark" w:ascii="Palanquin Dark" w:hAnsi="Palanquin Dark"/>
        </w:rPr>
        <w:t>'</w:t>
      </w:r>
      <w:r>
        <w:rPr>
          <w:rFonts w:ascii="Palanquin Dark" w:hAnsi="Palanquin Dark" w:eastAsia="Palanquin Dark" w:cs="Palanquin Dark"/>
        </w:rPr>
        <w:t>अकृत्सार्वधातुकयोः</w:t>
      </w:r>
      <w:r>
        <w:rPr>
          <w:rFonts w:eastAsia="Palanquin Dark" w:cs="Palanquin Dark" w:ascii="Palanquin Dark" w:hAnsi="Palanquin Dark"/>
        </w:rPr>
        <w:t xml:space="preserve">' </w:t>
      </w:r>
      <w:r>
        <w:rPr>
          <w:rFonts w:ascii="Palanquin Dark" w:hAnsi="Palanquin Dark" w:eastAsia="Palanquin Dark" w:cs="Palanquin Dark"/>
        </w:rPr>
        <w:t>इति दीर्घः</w:t>
      </w:r>
      <w:r>
        <w:rPr>
          <w:rFonts w:eastAsia="Palanquin Dark" w:cs="Palanquin Dark" w:ascii="Palanquin Dark" w:hAnsi="Palanquin Dark"/>
        </w:rPr>
        <w:t>, '</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w:t>
      </w:r>
      <w:r>
        <w:rPr>
          <w:rFonts w:ascii="Palanquin Dark" w:hAnsi="Palanquin Dark" w:eastAsia="Palanquin Dark" w:cs="Palanquin Dark"/>
        </w:rPr>
        <w:t>जसादिषु वा वचनं प्राङ्णौ चङ्युपधाया</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जसि च</w:t>
      </w:r>
      <w:r>
        <w:rPr>
          <w:rFonts w:eastAsia="Palanquin Dark" w:cs="Palanquin Dark" w:ascii="Palanquin Dark" w:hAnsi="Palanquin Dark"/>
        </w:rPr>
        <w:t xml:space="preserve">' </w:t>
      </w:r>
      <w:r>
        <w:rPr>
          <w:rFonts w:ascii="Palanquin Dark" w:hAnsi="Palanquin Dark" w:eastAsia="Palanquin Dark" w:cs="Palanquin Dark"/>
        </w:rPr>
        <w:t xml:space="preserve">इति गुणो न क्रियते । अथवा </w:t>
      </w:r>
      <w:r>
        <w:rPr>
          <w:rFonts w:eastAsia="Palanquin Dark" w:cs="Palanquin Dark" w:ascii="Palanquin Dark" w:hAnsi="Palanquin Dark"/>
        </w:rPr>
        <w:t xml:space="preserve">- </w:t>
      </w:r>
      <w:r>
        <w:rPr>
          <w:rFonts w:ascii="Palanquin Dark" w:hAnsi="Palanquin Dark" w:eastAsia="Palanquin Dark" w:cs="Palanquin Dark"/>
        </w:rPr>
        <w:t>अब्जातेश्शुद्धायुरिति संज्ञा</w:t>
      </w:r>
      <w:r>
        <w:rPr>
          <w:rFonts w:eastAsia="Palanquin Dark" w:cs="Palanquin Dark" w:ascii="Palanquin Dark" w:hAnsi="Palanquin Dark"/>
        </w:rPr>
        <w:t xml:space="preserve">, </w:t>
      </w:r>
      <w:r>
        <w:rPr>
          <w:rFonts w:ascii="Palanquin Dark" w:hAnsi="Palanquin Dark" w:eastAsia="Palanquin Dark" w:cs="Palanquin Dark"/>
        </w:rPr>
        <w:t xml:space="preserve">व्युत्पत्तिमात्रं तु क्रियते । तत्र </w:t>
      </w:r>
      <w:r>
        <w:rPr>
          <w:rFonts w:eastAsia="Palanquin Dark" w:cs="Palanquin Dark" w:ascii="Palanquin Dark" w:hAnsi="Palanquin Dark"/>
        </w:rPr>
        <w:t>'</w:t>
      </w:r>
      <w:r>
        <w:rPr>
          <w:rFonts w:ascii="Palanquin Dark" w:hAnsi="Palanquin Dark" w:eastAsia="Palanquin Dark" w:cs="Palanquin Dark"/>
        </w:rPr>
        <w:t>अप्राणिजातेश्चारज्ज्वादीनाम्</w:t>
      </w:r>
      <w:r>
        <w:rPr>
          <w:rFonts w:eastAsia="Palanquin Dark" w:cs="Palanquin Dark" w:ascii="Palanquin Dark" w:hAnsi="Palanquin Dark"/>
        </w:rPr>
        <w:t xml:space="preserve">' </w:t>
      </w:r>
      <w:r>
        <w:rPr>
          <w:rFonts w:ascii="Palanquin Dark" w:hAnsi="Palanquin Dark" w:eastAsia="Palanquin Dark" w:cs="Palanquin Dark"/>
        </w:rPr>
        <w:t>इत्यूङ्प्रत्ययः</w:t>
      </w:r>
      <w:r>
        <w:rPr>
          <w:rFonts w:eastAsia="Palanquin Dark" w:cs="Palanquin Dark" w:ascii="Palanquin Dark" w:hAnsi="Palanquin Dark"/>
        </w:rPr>
        <w:t>, '</w:t>
      </w:r>
      <w:r>
        <w:rPr>
          <w:rFonts w:ascii="Palanquin Dark" w:hAnsi="Palanquin Dark" w:eastAsia="Palanquin Dark" w:cs="Palanquin Dark"/>
        </w:rPr>
        <w:t>तन्वादीनां छन्दसि</w:t>
      </w:r>
      <w:r>
        <w:rPr>
          <w:rFonts w:eastAsia="Palanquin Dark" w:cs="Palanquin Dark" w:ascii="Palanquin Dark" w:hAnsi="Palanquin Dark"/>
        </w:rPr>
        <w:t xml:space="preserve">' </w:t>
      </w:r>
      <w:r>
        <w:rPr>
          <w:rFonts w:ascii="Palanquin Dark" w:hAnsi="Palanquin Dark" w:eastAsia="Palanquin Dark" w:cs="Palanquin Dark"/>
        </w:rPr>
        <w:t>इत्युवङ्</w:t>
      </w:r>
      <w:r>
        <w:rPr>
          <w:rFonts w:eastAsia="Palanquin Dark" w:cs="Palanquin Dark" w:ascii="Palanquin Dark" w:hAnsi="Palanquin Dark"/>
        </w:rPr>
        <w:t>, '</w:t>
      </w:r>
      <w:r>
        <w:rPr>
          <w:rFonts w:ascii="Palanquin Dark" w:hAnsi="Palanquin Dark" w:eastAsia="Palanquin Dark" w:cs="Palanquin Dark"/>
        </w:rPr>
        <w:t>विभाषितं विशेषवचने बहुवचनम्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आप इत्यस्यामन्त्रितस्याविद्यमानत्त्वनिषेधात्परमामन्त्रितद्वयं निहन्यते । शुद्धास्स्वयमपि सर्वदा शुद्धाः यूयं देवान् पशोर्वागादीनीन्द्रियाणि ऊढ्वं प्रापयध्वं स्वकारणस्थानं प्रापयत । यद्वा </w:t>
      </w:r>
      <w:r>
        <w:rPr>
          <w:rFonts w:eastAsia="Palanquin Dark" w:cs="Palanquin Dark" w:ascii="Palanquin Dark" w:hAnsi="Palanquin Dark"/>
        </w:rPr>
        <w:t xml:space="preserve">- </w:t>
      </w:r>
      <w:r>
        <w:rPr>
          <w:rFonts w:ascii="Palanquin Dark" w:hAnsi="Palanquin Dark" w:eastAsia="Palanquin Dark" w:cs="Palanquin Dark"/>
        </w:rPr>
        <w:t>इमं पशुं देवान् ऊढ्वं वाघयत प्रापयत</w:t>
      </w:r>
      <w:r>
        <w:rPr>
          <w:rFonts w:eastAsia="Palanquin Dark" w:cs="Palanquin Dark" w:ascii="Palanquin Dark" w:hAnsi="Palanquin Dark"/>
        </w:rPr>
        <w:t xml:space="preserve">, </w:t>
      </w:r>
      <w:r>
        <w:rPr>
          <w:rFonts w:ascii="Palanquin Dark" w:hAnsi="Palanquin Dark" w:eastAsia="Palanquin Dark" w:cs="Palanquin Dark"/>
        </w:rPr>
        <w:t>यथा देवा भूजन्ते तथा कुरुत । वहतिस्स्वरितेत्</w:t>
      </w:r>
      <w:r>
        <w:rPr>
          <w:rFonts w:eastAsia="Palanquin Dark" w:cs="Palanquin Dark" w:ascii="Palanquin Dark" w:hAnsi="Palanquin Dark"/>
        </w:rPr>
        <w:t xml:space="preserve">, </w:t>
      </w:r>
      <w:r>
        <w:rPr>
          <w:rFonts w:ascii="Palanquin Dark" w:hAnsi="Palanquin Dark" w:eastAsia="Palanquin Dark" w:cs="Palanquin Dark"/>
        </w:rPr>
        <w:t xml:space="preserve">तस्माण्ण्यन्ताल्लेटि </w:t>
      </w:r>
      <w:r>
        <w:rPr>
          <w:rFonts w:eastAsia="Palanquin Dark" w:cs="Palanquin Dark" w:ascii="Palanquin Dark" w:hAnsi="Palanquin Dark"/>
        </w:rPr>
        <w:t>'</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इति णिलुक्</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ङित्यपि बहुलवचनात् वच्यादिना सम्प्रसारणम्</w:t>
      </w:r>
      <w:r>
        <w:rPr>
          <w:rFonts w:eastAsia="Palanquin Dark" w:cs="Palanquin Dark" w:ascii="Palanquin Dark" w:hAnsi="Palanquin Dark"/>
        </w:rPr>
        <w:t xml:space="preserve">, </w:t>
      </w:r>
      <w:r>
        <w:rPr>
          <w:rFonts w:ascii="Palanquin Dark" w:hAnsi="Palanquin Dark" w:eastAsia="Palanquin Dark" w:cs="Palanquin Dark"/>
        </w:rPr>
        <w:t>ढत्वादि</w:t>
      </w:r>
      <w:r>
        <w:rPr>
          <w:rFonts w:eastAsia="Palanquin Dark" w:cs="Palanquin Dark" w:ascii="Palanquin Dark" w:hAnsi="Palanquin Dark"/>
        </w:rPr>
        <w:t>, '</w:t>
      </w:r>
      <w:r>
        <w:rPr>
          <w:rFonts w:ascii="Palanquin Dark" w:hAnsi="Palanquin Dark" w:eastAsia="Palanquin Dark" w:cs="Palanquin Dark"/>
        </w:rPr>
        <w:t>ढ्रलोपे पूर्वस्य दीर्घोऽणः</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ऊहतेरनुदात्तेतः प्राप्तिकर्मणो लोटि पूर्ववच्छपो लुक् । यद्वा </w:t>
      </w:r>
      <w:r>
        <w:rPr>
          <w:rFonts w:eastAsia="Palanquin Dark" w:cs="Palanquin Dark" w:ascii="Palanquin Dark" w:hAnsi="Palanquin Dark"/>
        </w:rPr>
        <w:t xml:space="preserve">- </w:t>
      </w:r>
      <w:r>
        <w:rPr>
          <w:rFonts w:ascii="Palanquin Dark" w:hAnsi="Palanquin Dark" w:eastAsia="Palanquin Dark" w:cs="Palanquin Dark"/>
        </w:rPr>
        <w:t xml:space="preserve">देवान्प्राति ऊढ्वं यथेमं पशुं देवा भुञ्जते तथा ऊढ्वं यतध्वमिति यावत् । अत्र देवानित्यत्र नकारस्य संहितायां </w:t>
      </w:r>
      <w:r>
        <w:rPr>
          <w:rFonts w:eastAsia="Palanquin Dark" w:cs="Palanquin Dark" w:ascii="Palanquin Dark" w:hAnsi="Palanquin Dark"/>
        </w:rPr>
        <w:t>'</w:t>
      </w:r>
      <w:r>
        <w:rPr>
          <w:rFonts w:ascii="Palanquin Dark" w:hAnsi="Palanquin Dark" w:eastAsia="Palanquin Dark" w:cs="Palanquin Dark"/>
        </w:rPr>
        <w:t>आतोऽटि नित्यं</w:t>
      </w:r>
      <w:r>
        <w:rPr>
          <w:rFonts w:eastAsia="Palanquin Dark" w:cs="Palanquin Dark" w:ascii="Palanquin Dark" w:hAnsi="Palanquin Dark"/>
        </w:rPr>
        <w:t xml:space="preserve">' </w:t>
      </w:r>
      <w:r>
        <w:rPr>
          <w:rFonts w:ascii="Palanquin Dark" w:hAnsi="Palanquin Dark" w:eastAsia="Palanquin Dark" w:cs="Palanquin Dark"/>
        </w:rPr>
        <w:t>इति रुत्वम्</w:t>
      </w:r>
      <w:r>
        <w:rPr>
          <w:rFonts w:eastAsia="Palanquin Dark" w:cs="Palanquin Dark" w:ascii="Palanquin Dark" w:hAnsi="Palanquin Dark"/>
        </w:rPr>
        <w:t>, '</w:t>
      </w:r>
      <w:r>
        <w:rPr>
          <w:rFonts w:ascii="Palanquin Dark" w:hAnsi="Palanquin Dark" w:eastAsia="Palanquin Dark" w:cs="Palanquin Dark"/>
        </w:rPr>
        <w:t>अत्रानुनासिकः पूर्वस्य तु वा</w:t>
      </w:r>
      <w:r>
        <w:rPr>
          <w:rFonts w:eastAsia="Palanquin Dark" w:cs="Palanquin Dark" w:ascii="Palanquin Dark" w:hAnsi="Palanquin Dark"/>
        </w:rPr>
        <w:t xml:space="preserve">' </w:t>
      </w:r>
      <w:r>
        <w:rPr>
          <w:rFonts w:ascii="Palanquin Dark" w:hAnsi="Palanquin Dark" w:eastAsia="Palanquin Dark" w:cs="Palanquin Dark"/>
        </w:rPr>
        <w:t>इत्यनुनासिकः</w:t>
      </w:r>
      <w:r>
        <w:rPr>
          <w:rFonts w:eastAsia="Palanquin Dark" w:cs="Palanquin Dark" w:ascii="Palanquin Dark" w:hAnsi="Palanquin Dark"/>
        </w:rPr>
        <w:t>, '</w:t>
      </w:r>
      <w:r>
        <w:rPr>
          <w:rFonts w:ascii="Palanquin Dark" w:hAnsi="Palanquin Dark" w:eastAsia="Palanquin Dark" w:cs="Palanquin Dark"/>
        </w:rPr>
        <w:t>अनुनासिकात्परोनुस्वारः</w:t>
      </w:r>
      <w:r>
        <w:rPr>
          <w:rFonts w:eastAsia="Palanquin Dark" w:cs="Palanquin Dark" w:ascii="Palanquin Dark" w:hAnsi="Palanquin Dark"/>
        </w:rPr>
        <w:t xml:space="preserve">' </w:t>
      </w:r>
      <w:r>
        <w:rPr>
          <w:rFonts w:ascii="Palanquin Dark" w:hAnsi="Palanquin Dark" w:eastAsia="Palanquin Dark" w:cs="Palanquin Dark"/>
        </w:rPr>
        <w:t xml:space="preserve">। वयमपि युष्माभिः परिविष्टास्सर्वतोनुप्रविष्टाः अत एव शुद्धाः युष्मदवेक्षणादियोग्याः वः युष्माकं परिवेष्टारः सर्वतः परिवेष्टारो भूयास्म अवेक्षणादिना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परिशब्दे पूर्वपदप्रकृतिस्वरत्वम् । परिवेष्टृशब्दे कृदुत्तरपदप्रकृतिस्वरत्वम् ॥</w:t>
      </w:r>
    </w:p>
    <w:p>
      <w:pPr>
        <w:pStyle w:val="Normal"/>
        <w:rPr/>
      </w:pPr>
      <w:r>
        <w:rPr/>
      </w:r>
    </w:p>
    <w:p>
      <w:pPr>
        <w:pStyle w:val="Normal"/>
        <w:rPr/>
      </w:pPr>
      <w:r>
        <w:rPr>
          <w:rFonts w:ascii="Palanquin Dark" w:hAnsi="Palanquin Dark" w:eastAsia="Palanquin Dark" w:cs="Palanquin Dark"/>
        </w:rPr>
        <w:t>इति तृतीये अष्टमोनुवाकः ॥</w:t>
      </w:r>
    </w:p>
    <w:p>
      <w:pPr>
        <w:pStyle w:val="Normal"/>
        <w:rPr>
          <w:rFonts w:ascii="Palanquin Dark" w:hAnsi="Palanquin Dark" w:eastAsia="Palanquin Dark" w:cs="Palanquin Dark"/>
        </w:rPr>
      </w:pPr>
      <w:r>
        <w:rPr>
          <w:rFonts w:eastAsia="Palanquin Dark" w:cs="Palanquin Dark" w:ascii="Palanquin Dark" w:hAnsi="Palanquin Dark"/>
        </w:rPr>
        <w:t>1.3.9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पत्नी अनुर्पूवं पशोः प्राणानाप्याययति । तत्र वाचमाप्याययति </w:t>
      </w:r>
      <w:r>
        <w:rPr>
          <w:rFonts w:eastAsia="Palanquin Dark" w:cs="Palanquin Dark" w:ascii="Palanquin Dark" w:hAnsi="Palanquin Dark"/>
        </w:rPr>
        <w:t xml:space="preserve">- </w:t>
      </w:r>
      <w:r>
        <w:rPr>
          <w:rFonts w:ascii="Palanquin Dark" w:hAnsi="Palanquin Dark" w:eastAsia="Palanquin Dark" w:cs="Palanquin Dark"/>
        </w:rPr>
        <w:t>वाक्त इति ॥ हे पशो त्वदीया वाक् वाक्स्थानं आप्यायतां शुध्यतु</w:t>
      </w:r>
      <w:r>
        <w:rPr>
          <w:rFonts w:eastAsia="Palanquin Dark" w:cs="Palanquin Dark" w:ascii="Palanquin Dark" w:hAnsi="Palanquin Dark"/>
        </w:rPr>
        <w:t xml:space="preserve">; </w:t>
      </w:r>
      <w:r>
        <w:rPr>
          <w:rFonts w:ascii="Palanquin Dark" w:hAnsi="Palanquin Dark" w:eastAsia="Palanquin Dark" w:cs="Palanquin Dark"/>
        </w:rPr>
        <w:t xml:space="preserve">बुद्धिहेतौ शुद्धौ प्यायतिर्लक्षणया वर्तते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जननान्तरे देवत्वं गतस्य वा तव वाक् वर्धताम् । </w:t>
      </w:r>
      <w:r>
        <w:rPr>
          <w:rFonts w:eastAsia="Palanquin Dark" w:cs="Palanquin Dark" w:ascii="Palanquin Dark" w:hAnsi="Palanquin Dark"/>
        </w:rPr>
        <w:t>'</w:t>
      </w:r>
      <w:r>
        <w:rPr>
          <w:rFonts w:ascii="Palanquin Dark" w:hAnsi="Palanquin Dark" w:eastAsia="Palanquin Dark" w:cs="Palanquin Dark"/>
        </w:rPr>
        <w:t>पशोर्वा आलब्धस्य प्राणान्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प्राणानाप्याययति </w:t>
      </w:r>
      <w:r>
        <w:rPr>
          <w:rFonts w:eastAsia="Palanquin Dark" w:cs="Palanquin Dark" w:ascii="Palanquin Dark" w:hAnsi="Palanquin Dark"/>
        </w:rPr>
        <w:t xml:space="preserve">- </w:t>
      </w:r>
      <w:r>
        <w:rPr>
          <w:rFonts w:ascii="Palanquin Dark" w:hAnsi="Palanquin Dark" w:eastAsia="Palanquin Dark" w:cs="Palanquin Dark"/>
        </w:rPr>
        <w:t>प्राणस्त इति ॥ स्पष्टम् । थाथादिस्वरेण प्राणशब्दोन्तोदात्तः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चक्षुराप्याययति </w:t>
      </w:r>
      <w:r>
        <w:rPr>
          <w:rFonts w:eastAsia="Palanquin Dark" w:cs="Palanquin Dark" w:ascii="Palanquin Dark" w:hAnsi="Palanquin Dark"/>
        </w:rPr>
        <w:t xml:space="preserve">- </w:t>
      </w:r>
      <w:r>
        <w:rPr>
          <w:rFonts w:ascii="Palanquin Dark" w:hAnsi="Palanquin Dark" w:eastAsia="Palanquin Dark" w:cs="Palanquin Dark"/>
        </w:rPr>
        <w:t>चसुस्त इति ॥ गतम्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श्नोत्रमाप्याययति </w:t>
      </w:r>
      <w:r>
        <w:rPr>
          <w:rFonts w:eastAsia="Palanquin Dark" w:cs="Palanquin Dark" w:ascii="Palanquin Dark" w:hAnsi="Palanquin Dark"/>
        </w:rPr>
        <w:t xml:space="preserve">- </w:t>
      </w:r>
      <w:r>
        <w:rPr>
          <w:rFonts w:ascii="Palanquin Dark" w:hAnsi="Palanquin Dark" w:eastAsia="Palanquin Dark" w:cs="Palanquin Dark"/>
        </w:rPr>
        <w:t>श्रोत्रं त इति ॥ सुबोधम्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पुनर्वागादीनभिमृशति </w:t>
      </w:r>
      <w:r>
        <w:rPr>
          <w:rFonts w:eastAsia="Palanquin Dark" w:cs="Palanquin Dark" w:ascii="Palanquin Dark" w:hAnsi="Palanquin Dark"/>
        </w:rPr>
        <w:t xml:space="preserve">- </w:t>
      </w:r>
      <w:r>
        <w:rPr>
          <w:rFonts w:ascii="Palanquin Dark" w:hAnsi="Palanquin Dark" w:eastAsia="Palanquin Dark" w:cs="Palanquin Dark"/>
        </w:rPr>
        <w:t>या ते प्राणानिति बृहत्या पच्चपदया अष्टर्तुवसुषडष्टाक्षरया ॥ हे पशो त्वदीयान्प्राणान् या शुक् जगाम प्राप या चक्षुर्जगाम या च श्रोत्रं जगाम</w:t>
      </w:r>
      <w:r>
        <w:rPr>
          <w:rFonts w:eastAsia="Palanquin Dark" w:cs="Palanquin Dark" w:ascii="Palanquin Dark" w:hAnsi="Palanquin Dark"/>
        </w:rPr>
        <w:t xml:space="preserve">, </w:t>
      </w:r>
      <w:r>
        <w:rPr>
          <w:rFonts w:ascii="Palanquin Dark" w:hAnsi="Palanquin Dark" w:eastAsia="Palanquin Dark" w:cs="Palanquin Dark"/>
        </w:rPr>
        <w:t>यच्च ते क्रूरमस्माभिः कृतम् । किं पुनस्तत्</w:t>
      </w:r>
      <w:r>
        <w:rPr>
          <w:rFonts w:eastAsia="Palanquin Dark" w:cs="Palanquin Dark" w:ascii="Palanquin Dark" w:hAnsi="Palanquin Dark"/>
        </w:rPr>
        <w:t xml:space="preserve">? </w:t>
      </w:r>
      <w:r>
        <w:rPr>
          <w:rFonts w:ascii="Palanquin Dark" w:hAnsi="Palanquin Dark" w:eastAsia="Palanquin Dark" w:cs="Palanquin Dark"/>
        </w:rPr>
        <w:t xml:space="preserve">निकर्तनमेव । यच्चान्यद्रक्षःप्रभृति मांसलोभेन त्वामास्थितं आश्रित्य स्थितम्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तत्ततः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पञ्चम्या लुक् । ततश्शुचः क्रूरादास्थातुश्च त्वदीय प्राणादिकं सर्वमाप्यायतां तस्मादनिष्टरूपान्निर्मुक्तं वर्धताम् । किञ्च – तस्मादेव निर्मुक्तमेतेन प्रक्षालनेन शुन्धतां शुद्धं भवतु । व्यत्ययेनात्मनेपदम्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नाभिं सम्मृशति </w:t>
      </w:r>
      <w:r>
        <w:rPr>
          <w:rFonts w:eastAsia="Palanquin Dark" w:cs="Palanquin Dark" w:ascii="Palanquin Dark" w:hAnsi="Palanquin Dark"/>
        </w:rPr>
        <w:t xml:space="preserve">- </w:t>
      </w:r>
      <w:r>
        <w:rPr>
          <w:rFonts w:ascii="Palanquin Dark" w:hAnsi="Palanquin Dark" w:eastAsia="Palanquin Dark" w:cs="Palanquin Dark"/>
        </w:rPr>
        <w:t>नाभिस्त इति ॥ गतम्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पायुं सम्मृशति </w:t>
      </w:r>
      <w:r>
        <w:rPr>
          <w:rFonts w:eastAsia="Palanquin Dark" w:cs="Palanquin Dark" w:ascii="Palanquin Dark" w:hAnsi="Palanquin Dark"/>
        </w:rPr>
        <w:t xml:space="preserve">- </w:t>
      </w:r>
      <w:r>
        <w:rPr>
          <w:rFonts w:ascii="Palanquin Dark" w:hAnsi="Palanquin Dark" w:eastAsia="Palanquin Dark" w:cs="Palanquin Dark"/>
        </w:rPr>
        <w:t>पायुस्त इति ॥ गतमेव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सम्प्रगृह्य पदः प्रक्षाळयति सहैव </w:t>
      </w:r>
      <w:r>
        <w:rPr>
          <w:rFonts w:eastAsia="Palanquin Dark" w:cs="Palanquin Dark" w:ascii="Palanquin Dark" w:hAnsi="Palanquin Dark"/>
        </w:rPr>
        <w:t xml:space="preserve">- </w:t>
      </w:r>
      <w:r>
        <w:rPr>
          <w:rFonts w:ascii="Palanquin Dark" w:hAnsi="Palanquin Dark" w:eastAsia="Palanquin Dark" w:cs="Palanquin Dark"/>
        </w:rPr>
        <w:t xml:space="preserve">शुद्धा इति ॥ चरित्राश्चरणाः । </w:t>
      </w:r>
      <w:r>
        <w:rPr>
          <w:rFonts w:eastAsia="Palanquin Dark" w:cs="Palanquin Dark" w:ascii="Palanquin Dark" w:hAnsi="Palanquin Dark"/>
        </w:rPr>
        <w:t>'</w:t>
      </w:r>
      <w:r>
        <w:rPr>
          <w:rFonts w:ascii="Palanquin Dark" w:hAnsi="Palanquin Dark" w:eastAsia="Palanquin Dark" w:cs="Palanquin Dark"/>
        </w:rPr>
        <w:t>आर्तिलूधूसूखनसहचर इत्रः</w:t>
      </w:r>
      <w:r>
        <w:rPr>
          <w:rFonts w:eastAsia="Palanquin Dark" w:cs="Palanquin Dark" w:ascii="Palanquin Dark" w:hAnsi="Palanquin Dark"/>
        </w:rPr>
        <w:t xml:space="preserve">' </w:t>
      </w:r>
      <w:r>
        <w:rPr>
          <w:rFonts w:ascii="Palanquin Dark" w:hAnsi="Palanquin Dark" w:eastAsia="Palanquin Dark" w:cs="Palanquin Dark"/>
        </w:rPr>
        <w:t>इतीत्रप्रत्ययः । ते शुद्धाः अनेन क्षाळनेन भवन्त्वितिशेषः । शं सुखं शान्तिर्वा । शाम्यतेर्विच् । अद्भ्य ओषदीभ्यः पृथिव्याश्च हेतुभ्यः</w:t>
      </w:r>
      <w:r>
        <w:rPr>
          <w:rFonts w:eastAsia="Palanquin Dark" w:cs="Palanquin Dark" w:ascii="Palanquin Dark" w:hAnsi="Palanquin Dark"/>
        </w:rPr>
        <w:t xml:space="preserve">, </w:t>
      </w:r>
      <w:r>
        <w:rPr>
          <w:rFonts w:ascii="Palanquin Dark" w:hAnsi="Palanquin Dark" w:eastAsia="Palanquin Dark" w:cs="Palanquin Dark"/>
        </w:rPr>
        <w:t>अस्य पशोश्शं भवत्विति शेषः । तादर्थ्ये वा चतुर्थी</w:t>
      </w:r>
      <w:r>
        <w:rPr>
          <w:rFonts w:eastAsia="Palanquin Dark" w:cs="Palanquin Dark" w:ascii="Palanquin Dark" w:hAnsi="Palanquin Dark"/>
        </w:rPr>
        <w:t xml:space="preserve">, </w:t>
      </w:r>
      <w:r>
        <w:rPr>
          <w:rFonts w:ascii="Palanquin Dark" w:hAnsi="Palanquin Dark" w:eastAsia="Palanquin Dark" w:cs="Palanquin Dark"/>
        </w:rPr>
        <w:t xml:space="preserve">अबाद्यर्थं शमस्त्विति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इत्यादिना अद्भ्यो विभक्तेरुदात्तत्वम् । ओषधिशब्दो दासीभारादिः</w:t>
      </w:r>
      <w:r>
        <w:rPr>
          <w:rFonts w:eastAsia="Palanquin Dark" w:cs="Palanquin Dark" w:ascii="Palanquin Dark" w:hAnsi="Palanquin Dark"/>
        </w:rPr>
        <w:t>, '</w:t>
      </w:r>
      <w:r>
        <w:rPr>
          <w:rFonts w:ascii="Palanquin Dark" w:hAnsi="Palanquin Dark" w:eastAsia="Palanquin Dark" w:cs="Palanquin Dark"/>
        </w:rPr>
        <w:t>ओषधेश्च विभक्तावप्रथमायाम्</w:t>
      </w:r>
      <w:r>
        <w:rPr>
          <w:rFonts w:eastAsia="Palanquin Dark" w:cs="Palanquin Dark" w:ascii="Palanquin Dark" w:hAnsi="Palanquin Dark"/>
        </w:rPr>
        <w:t xml:space="preserve">' </w:t>
      </w:r>
      <w:r>
        <w:rPr>
          <w:rFonts w:ascii="Palanquin Dark" w:hAnsi="Palanquin Dark" w:eastAsia="Palanquin Dark" w:cs="Palanquin Dark"/>
        </w:rPr>
        <w:t xml:space="preserve">इति दीर्घः । </w:t>
      </w:r>
      <w:r>
        <w:rPr>
          <w:rFonts w:eastAsia="Palanquin Dark" w:cs="Palanquin Dark" w:ascii="Palanquin Dark" w:hAnsi="Palanquin Dark"/>
        </w:rPr>
        <w:t>'</w:t>
      </w:r>
      <w:r>
        <w:rPr>
          <w:rFonts w:ascii="Palanquin Dark" w:hAnsi="Palanquin Dark" w:eastAsia="Palanquin Dark" w:cs="Palanquin Dark"/>
        </w:rPr>
        <w:t>उदात्तयणो हर्ल्पूवात्</w:t>
      </w:r>
      <w:r>
        <w:rPr>
          <w:rFonts w:eastAsia="Palanquin Dark" w:cs="Palanquin Dark" w:ascii="Palanquin Dark" w:hAnsi="Palanquin Dark"/>
        </w:rPr>
        <w:t xml:space="preserve">' </w:t>
      </w:r>
      <w:r>
        <w:rPr>
          <w:rFonts w:ascii="Palanquin Dark" w:hAnsi="Palanquin Dark" w:eastAsia="Palanquin Dark" w:cs="Palanquin Dark"/>
        </w:rPr>
        <w:t>इति पृथिव्या विभक्तेरुदात्तत्वम्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अवशिष्टा दक्षिणतोनुपृष्ठमपो निनयति </w:t>
      </w:r>
      <w:r>
        <w:rPr>
          <w:rFonts w:eastAsia="Palanquin Dark" w:cs="Palanquin Dark" w:ascii="Palanquin Dark" w:hAnsi="Palanquin Dark"/>
        </w:rPr>
        <w:t xml:space="preserve">- </w:t>
      </w:r>
      <w:r>
        <w:rPr>
          <w:rFonts w:ascii="Palanquin Dark" w:hAnsi="Palanquin Dark" w:eastAsia="Palanquin Dark" w:cs="Palanquin Dark"/>
        </w:rPr>
        <w:t>शमहोभ्यामिति ॥ अहोभ्यां अह्ना रात्र्या च हेतुभ्यां पृथिव्याश्शं भवतु । कुत एतत्</w:t>
      </w:r>
      <w:r>
        <w:rPr>
          <w:rFonts w:eastAsia="Palanquin Dark" w:cs="Palanquin Dark" w:ascii="Palanquin Dark" w:hAnsi="Palanquin Dark"/>
        </w:rPr>
        <w:t xml:space="preserve">? </w:t>
      </w:r>
      <w:r>
        <w:rPr>
          <w:rFonts w:ascii="Palanquin Dark" w:hAnsi="Palanquin Dark" w:eastAsia="Palanquin Dark" w:cs="Palanquin Dark"/>
        </w:rPr>
        <w:t xml:space="preserve">तस्या अनन्तरप्रकृतत्वात् । </w:t>
      </w:r>
      <w:r>
        <w:rPr>
          <w:rFonts w:eastAsia="Palanquin Dark" w:cs="Palanquin Dark" w:ascii="Palanquin Dark" w:hAnsi="Palanquin Dark"/>
        </w:rPr>
        <w:t>'</w:t>
      </w:r>
      <w:r>
        <w:rPr>
          <w:rFonts w:ascii="Palanquin Dark" w:hAnsi="Palanquin Dark" w:eastAsia="Palanquin Dark" w:cs="Palanquin Dark"/>
        </w:rPr>
        <w:t>अहोरात्राभ्यामेव पृथिव्यै शुचं शमयति</w:t>
      </w:r>
      <w:r>
        <w:rPr>
          <w:rFonts w:eastAsia="Palanquin Dark" w:cs="Palanquin Dark" w:ascii="Palanquin Dark" w:hAnsi="Palanquin Dark"/>
        </w:rPr>
        <w:t xml:space="preserve">' </w:t>
      </w:r>
      <w:r>
        <w:rPr>
          <w:rFonts w:ascii="Palanquin Dark" w:hAnsi="Palanquin Dark" w:eastAsia="Palanquin Dark" w:cs="Palanquin Dark"/>
        </w:rPr>
        <w:t>इति च ब्राह्मणम् । अहस्सहचरिता रात्रिरप्यहरित्युच्यते</w:t>
      </w:r>
      <w:r>
        <w:rPr>
          <w:rFonts w:eastAsia="Palanquin Dark" w:cs="Palanquin Dark" w:ascii="Palanquin Dark" w:hAnsi="Palanquin Dark"/>
        </w:rPr>
        <w:t xml:space="preserve">, </w:t>
      </w:r>
      <w:r>
        <w:rPr>
          <w:rFonts w:ascii="Palanquin Dark" w:hAnsi="Palanquin Dark" w:eastAsia="Palanquin Dark" w:cs="Palanquin Dark"/>
        </w:rPr>
        <w:t xml:space="preserve">तत एकशेषः । यद्वा </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विरूपयोरप्येकशेषः प्रवर्तते । </w:t>
      </w:r>
      <w:r>
        <w:rPr>
          <w:rFonts w:eastAsia="Palanquin Dark" w:cs="Palanquin Dark" w:ascii="Palanquin Dark" w:hAnsi="Palanquin Dark"/>
        </w:rPr>
        <w:t>'</w:t>
      </w:r>
      <w:r>
        <w:rPr>
          <w:rFonts w:ascii="Palanquin Dark" w:hAnsi="Palanquin Dark" w:eastAsia="Palanquin Dark" w:cs="Palanquin Dark"/>
        </w:rPr>
        <w:t>सा प्राणेभ्योधि पृथिवीम्</w:t>
      </w:r>
      <w:r>
        <w:rPr>
          <w:rFonts w:eastAsia="Palanquin Dark" w:cs="Palanquin Dark" w:ascii="Palanquin Dark" w:hAnsi="Palanquin Dark"/>
        </w:rPr>
        <w:t xml:space="preserve">' </w:t>
      </w:r>
      <w:r>
        <w:rPr>
          <w:rFonts w:ascii="Palanquin Dark" w:hAnsi="Palanquin Dark" w:eastAsia="Palanquin Dark" w:cs="Palanquin Dark"/>
        </w:rPr>
        <w:t>इत्यादि बाह्मणम्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वपाग्रहणदेशे प्राचीनाग्रं बर्हिर्निदधाति </w:t>
      </w:r>
      <w:r>
        <w:rPr>
          <w:rFonts w:eastAsia="Palanquin Dark" w:cs="Palanquin Dark" w:ascii="Palanquin Dark" w:hAnsi="Palanquin Dark"/>
        </w:rPr>
        <w:t xml:space="preserve">- </w:t>
      </w:r>
      <w:r>
        <w:rPr>
          <w:rFonts w:ascii="Palanquin Dark" w:hAnsi="Palanquin Dark" w:eastAsia="Palanquin Dark" w:cs="Palanquin Dark"/>
        </w:rPr>
        <w:t>ओषधे त्रायस्वैनमिति ॥ व्याख्यातम्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स्वधितिं निदधाति </w:t>
      </w:r>
      <w:r>
        <w:rPr>
          <w:rFonts w:eastAsia="Palanquin Dark" w:cs="Palanquin Dark" w:ascii="Palanquin Dark" w:hAnsi="Palanquin Dark"/>
        </w:rPr>
        <w:t xml:space="preserve">- </w:t>
      </w:r>
      <w:r>
        <w:rPr>
          <w:rFonts w:ascii="Palanquin Dark" w:hAnsi="Palanquin Dark" w:eastAsia="Palanquin Dark" w:cs="Palanquin Dark"/>
        </w:rPr>
        <w:t>स्वधिते मैनं हिंसीरिति ॥ व्याख्यातमेव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उपाकरणबर्हिषोर्मूलं लोहितेनाङ्क्त्वा इमां दिशं निरस्यति </w:t>
      </w:r>
      <w:r>
        <w:rPr>
          <w:rFonts w:eastAsia="Palanquin Dark" w:cs="Palanquin Dark" w:ascii="Palanquin Dark" w:hAnsi="Palanquin Dark"/>
        </w:rPr>
        <w:t xml:space="preserve">- </w:t>
      </w:r>
      <w:r>
        <w:rPr>
          <w:rFonts w:ascii="Palanquin Dark" w:hAnsi="Palanquin Dark" w:eastAsia="Palanquin Dark" w:cs="Palanquin Dark"/>
        </w:rPr>
        <w:t xml:space="preserve">रक्षसां भागोसीति ॥ रक्षसां भागस्त्वमसि । भागशब्दः </w:t>
      </w:r>
      <w:r>
        <w:rPr>
          <w:rFonts w:eastAsia="Palanquin Dark" w:cs="Palanquin Dark" w:ascii="Palanquin Dark" w:hAnsi="Palanquin Dark"/>
        </w:rPr>
        <w:t>'</w:t>
      </w:r>
      <w:r>
        <w:rPr>
          <w:rFonts w:ascii="Palanquin Dark" w:hAnsi="Palanquin Dark" w:eastAsia="Palanquin Dark" w:cs="Palanquin Dark"/>
        </w:rPr>
        <w:t>कर्षात्वतः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 । यत्पुनरिह लोहितभक्षणे व्यापृतं रक्षस्तदिदमधमं निकृष्टं तमो नरकं अहमध्वर्युर्नयामि प्रापयामि । किञ्च </w:t>
      </w:r>
      <w:r>
        <w:rPr>
          <w:rFonts w:eastAsia="Palanquin Dark" w:cs="Palanquin Dark" w:ascii="Palanquin Dark" w:hAnsi="Palanquin Dark"/>
        </w:rPr>
        <w:t xml:space="preserve">- </w:t>
      </w:r>
      <w:r>
        <w:rPr>
          <w:rFonts w:ascii="Palanquin Dark" w:hAnsi="Palanquin Dark" w:eastAsia="Palanquin Dark" w:cs="Palanquin Dark"/>
        </w:rPr>
        <w:t xml:space="preserve">योस्मान्द्वेष्टि यं च वयं द्विष्मस्तमप्येनं द्वेष्टारं द्वेष्यं च इदमेव प्रसिद्धं अधमं तमो नरकाख्यं नयामि । </w:t>
      </w:r>
      <w:r>
        <w:rPr>
          <w:rFonts w:eastAsia="Palanquin Dark" w:cs="Palanquin Dark" w:ascii="Palanquin Dark" w:hAnsi="Palanquin Dark"/>
        </w:rPr>
        <w:t>'</w:t>
      </w:r>
      <w:r>
        <w:rPr>
          <w:rFonts w:ascii="Palanquin Dark" w:hAnsi="Palanquin Dark" w:eastAsia="Palanquin Dark" w:cs="Palanquin Dark"/>
        </w:rPr>
        <w:t>द्वौ वाव पुरुषौ</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वपामुत्खिदति </w:t>
      </w:r>
      <w:r>
        <w:rPr>
          <w:rFonts w:eastAsia="Palanquin Dark" w:cs="Palanquin Dark" w:ascii="Palanquin Dark" w:hAnsi="Palanquin Dark"/>
        </w:rPr>
        <w:t xml:space="preserve">- </w:t>
      </w:r>
      <w:r>
        <w:rPr>
          <w:rFonts w:ascii="Palanquin Dark" w:hAnsi="Palanquin Dark" w:eastAsia="Palanquin Dark" w:cs="Palanquin Dark"/>
        </w:rPr>
        <w:t>इषे त्वेति ॥ इट् अन्नं</w:t>
      </w:r>
      <w:r>
        <w:rPr>
          <w:rFonts w:eastAsia="Palanquin Dark" w:cs="Palanquin Dark" w:ascii="Palanquin Dark" w:hAnsi="Palanquin Dark"/>
        </w:rPr>
        <w:t xml:space="preserve">, </w:t>
      </w:r>
      <w:r>
        <w:rPr>
          <w:rFonts w:ascii="Palanquin Dark" w:hAnsi="Palanquin Dark" w:eastAsia="Palanquin Dark" w:cs="Palanquin Dark"/>
        </w:rPr>
        <w:t xml:space="preserve">थजमानस्यैषणीयत्वात् । </w:t>
      </w:r>
      <w:r>
        <w:rPr>
          <w:rFonts w:eastAsia="Palanquin Dark" w:cs="Palanquin Dark" w:ascii="Palanquin Dark" w:hAnsi="Palanquin Dark"/>
        </w:rPr>
        <w:t>'</w:t>
      </w:r>
      <w:r>
        <w:rPr>
          <w:rFonts w:ascii="Palanquin Dark" w:hAnsi="Palanquin Dark" w:eastAsia="Palanquin Dark" w:cs="Palanquin Dark"/>
        </w:rPr>
        <w:t>इच्छत इव ह्येष यो यजते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यद्वा </w:t>
      </w:r>
      <w:r>
        <w:rPr>
          <w:rFonts w:eastAsia="Palanquin Dark" w:cs="Palanquin Dark" w:ascii="Palanquin Dark" w:hAnsi="Palanquin Dark"/>
        </w:rPr>
        <w:t xml:space="preserve">- </w:t>
      </w:r>
      <w:r>
        <w:rPr>
          <w:rFonts w:ascii="Palanquin Dark" w:hAnsi="Palanquin Dark" w:eastAsia="Palanquin Dark" w:cs="Palanquin Dark"/>
        </w:rPr>
        <w:t>कर्मसिद्धं स्वर्गादिकं कर्मनिर्वृत्तिं वा इच्छतीतीट् यजमानः</w:t>
      </w:r>
      <w:r>
        <w:rPr>
          <w:rFonts w:eastAsia="Palanquin Dark" w:cs="Palanquin Dark" w:ascii="Palanquin Dark" w:hAnsi="Palanquin Dark"/>
        </w:rPr>
        <w:t xml:space="preserve">, </w:t>
      </w:r>
      <w:r>
        <w:rPr>
          <w:rFonts w:ascii="Palanquin Dark" w:hAnsi="Palanquin Dark" w:eastAsia="Palanquin Dark" w:cs="Palanquin Dark"/>
        </w:rPr>
        <w:t>तदर्थं तस्याभिमतसिद्ध्यर्थं त्वामुत्खिदामीति शेषः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वपया वपाश्रपण्यौ प्रोर्णोति </w:t>
      </w:r>
      <w:r>
        <w:rPr>
          <w:rFonts w:eastAsia="Palanquin Dark" w:cs="Palanquin Dark" w:ascii="Palanquin Dark" w:hAnsi="Palanquin Dark"/>
        </w:rPr>
        <w:t xml:space="preserve">- </w:t>
      </w:r>
      <w:r>
        <w:rPr>
          <w:rFonts w:ascii="Palanquin Dark" w:hAnsi="Palanquin Dark" w:eastAsia="Palanquin Dark" w:cs="Palanquin Dark"/>
        </w:rPr>
        <w:t xml:space="preserve">घृतेनेति ॥ हे द्यावापृथिवी द्यावापृथिव्यौ द्यावम्पृथिव्यात्मके वपाश्रपण्यौ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द्यावापृथिव्यात्मना वपाश्रपण्यौ स्तूयेते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द्योतनात् द्यौः । दिवेर्डिविप्रत्ययः । पृथुत्वात्पृथिवी । प्रथेष्षिवन्प्रत्ययः । हे इड्र्श्यौ वपाश्रपण्यौ घृतेन स्निग्धत्वाद्घृततुल्यया वपयात्मानं प्रोर्ण्वाथां प्रकर्षेणाच्छादयतम् । यद्वा </w:t>
      </w:r>
      <w:r>
        <w:rPr>
          <w:rFonts w:eastAsia="Palanquin Dark" w:cs="Palanquin Dark" w:ascii="Palanquin Dark" w:hAnsi="Palanquin Dark"/>
        </w:rPr>
        <w:t xml:space="preserve">- </w:t>
      </w:r>
      <w:r>
        <w:rPr>
          <w:rFonts w:ascii="Palanquin Dark" w:hAnsi="Palanquin Dark" w:eastAsia="Palanquin Dark" w:cs="Palanquin Dark"/>
        </w:rPr>
        <w:t xml:space="preserve">घृतेन सलिलेन सर्वं जगत्प्रोर्ण्वाथाम् । अथवा </w:t>
      </w:r>
      <w:r>
        <w:rPr>
          <w:rFonts w:eastAsia="Palanquin Dark" w:cs="Palanquin Dark" w:ascii="Palanquin Dark" w:hAnsi="Palanquin Dark"/>
        </w:rPr>
        <w:t xml:space="preserve">- </w:t>
      </w:r>
      <w:r>
        <w:rPr>
          <w:rFonts w:ascii="Palanquin Dark" w:hAnsi="Palanquin Dark" w:eastAsia="Palanquin Dark" w:cs="Palanquin Dark"/>
        </w:rPr>
        <w:t xml:space="preserve">द्यावापृथिव्यावेवोच्येते । हे द्यावापृथिव्यौ घृतस्थानीयया वपया वपाश्रपण्यौ प्रोर्ण्वाथाम् । एवं वा </w:t>
      </w:r>
      <w:r>
        <w:rPr>
          <w:rFonts w:eastAsia="Palanquin Dark" w:cs="Palanquin Dark" w:ascii="Palanquin Dark" w:hAnsi="Palanquin Dark"/>
        </w:rPr>
        <w:t xml:space="preserve">- </w:t>
      </w:r>
      <w:r>
        <w:rPr>
          <w:rFonts w:ascii="Palanquin Dark" w:hAnsi="Palanquin Dark" w:eastAsia="Palanquin Dark" w:cs="Palanquin Dark"/>
        </w:rPr>
        <w:t xml:space="preserve">हे द्यावापृथिव्यौ घृतेन सलिलेन विश्वं प्रोर्ण्वाथाम् । अनेन वपाश्रपण्याच्छादनेन आत्मानमेव प्रोर्ण्वाथाम् । </w:t>
      </w:r>
      <w:r>
        <w:rPr>
          <w:rFonts w:eastAsia="Palanquin Dark" w:cs="Palanquin Dark" w:ascii="Palanquin Dark" w:hAnsi="Palanquin Dark"/>
        </w:rPr>
        <w:t>'</w:t>
      </w:r>
      <w:r>
        <w:rPr>
          <w:rFonts w:ascii="Palanquin Dark" w:hAnsi="Palanquin Dark" w:eastAsia="Palanquin Dark" w:cs="Palanquin Dark"/>
        </w:rPr>
        <w:t>द्यावाष्टथिवी एव रसेनानक्ति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अधस्ताद्वपरं परिवासयति </w:t>
      </w:r>
      <w:r>
        <w:rPr>
          <w:rFonts w:eastAsia="Palanquin Dark" w:cs="Palanquin Dark" w:ascii="Palanquin Dark" w:hAnsi="Palanquin Dark"/>
        </w:rPr>
        <w:t xml:space="preserve">- </w:t>
      </w:r>
      <w:r>
        <w:rPr>
          <w:rFonts w:ascii="Palanquin Dark" w:hAnsi="Palanquin Dark" w:eastAsia="Palanquin Dark" w:cs="Palanquin Dark"/>
        </w:rPr>
        <w:t>अच्छिन्न इति ॥ व्याख्यातम्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एति </w:t>
      </w:r>
      <w:r>
        <w:rPr>
          <w:rFonts w:eastAsia="Palanquin Dark" w:cs="Palanquin Dark" w:ascii="Palanquin Dark" w:hAnsi="Palanquin Dark"/>
        </w:rPr>
        <w:t xml:space="preserve">- </w:t>
      </w:r>
      <w:r>
        <w:rPr>
          <w:rFonts w:ascii="Palanquin Dark" w:hAnsi="Palanquin Dark" w:eastAsia="Palanquin Dark" w:cs="Palanquin Dark"/>
        </w:rPr>
        <w:t xml:space="preserve">उर्वन्तरिक्षमन्विहीति ॥ व्याख्यातमेव । हे वपे उत्खेदनविबाधिते अधुना महान्तमन्तरिक्षाख्यं पन्थानं अनुगच्छेति विशेषः । </w:t>
      </w:r>
      <w:r>
        <w:rPr>
          <w:rFonts w:eastAsia="Palanquin Dark" w:cs="Palanquin Dark" w:ascii="Palanquin Dark" w:hAnsi="Palanquin Dark"/>
        </w:rPr>
        <w:t>'</w:t>
      </w:r>
      <w:r>
        <w:rPr>
          <w:rFonts w:ascii="Palanquin Dark" w:hAnsi="Palanquin Dark" w:eastAsia="Palanquin Dark" w:cs="Palanquin Dark"/>
        </w:rPr>
        <w:t>क्रूरमिव वा एतत्करोति यद्वपामुत्खिदति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आहवनीयस्यान्तिमेष्वङ्गारेषु वपायै प्रतितप्यमानायै अधस्ताद्बर्हिषोग्रमुपास्यति </w:t>
      </w:r>
      <w:r>
        <w:rPr>
          <w:rFonts w:eastAsia="Palanquin Dark" w:cs="Palanquin Dark" w:ascii="Palanquin Dark" w:hAnsi="Palanquin Dark"/>
        </w:rPr>
        <w:t xml:space="preserve">- </w:t>
      </w:r>
      <w:r>
        <w:rPr>
          <w:rFonts w:ascii="Palanquin Dark" w:hAnsi="Palanquin Dark" w:eastAsia="Palanquin Dark" w:cs="Palanquin Dark"/>
        </w:rPr>
        <w:t xml:space="preserve">वायविति ॥ हे वायो स्तोकानां वीहि स्तोकान्वीहि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सम्प्रदानत्वाच्चतुर्थ्यर्थे षष्ठी । वीहि विविधं गच्छ पृथक्पृथक्सर्वान्स्तोकान्विभजेति यावत् । </w:t>
      </w:r>
      <w:r>
        <w:rPr>
          <w:rFonts w:eastAsia="Palanquin Dark" w:cs="Palanquin Dark" w:ascii="Palanquin Dark" w:hAnsi="Palanquin Dark"/>
        </w:rPr>
        <w:t>'</w:t>
      </w:r>
      <w:r>
        <w:rPr>
          <w:rFonts w:ascii="Palanquin Dark" w:hAnsi="Palanquin Dark" w:eastAsia="Palanquin Dark" w:cs="Palanquin Dark"/>
        </w:rPr>
        <w:t>तस्माद्विभक्ता स्तोका अव पद्यन्ते</w:t>
      </w:r>
      <w:r>
        <w:rPr>
          <w:rFonts w:eastAsia="Palanquin Dark" w:cs="Palanquin Dark" w:ascii="Palanquin Dark" w:hAnsi="Palanquin Dark"/>
        </w:rPr>
        <w:t xml:space="preserve">' </w:t>
      </w:r>
      <w:r>
        <w:rPr>
          <w:rFonts w:ascii="Palanquin Dark" w:hAnsi="Palanquin Dark" w:eastAsia="Palanquin Dark" w:cs="Palanquin Dark"/>
        </w:rPr>
        <w:t>इति ब्राह्मणम् । प्रथमं स्तोकान्गृह्णाति</w:t>
      </w:r>
      <w:r>
        <w:rPr>
          <w:rFonts w:eastAsia="Palanquin Dark" w:cs="Palanquin Dark" w:ascii="Palanquin Dark" w:hAnsi="Palanquin Dark"/>
        </w:rPr>
        <w:t xml:space="preserve">, </w:t>
      </w:r>
      <w:r>
        <w:rPr>
          <w:rFonts w:ascii="Palanquin Dark" w:hAnsi="Palanquin Dark" w:eastAsia="Palanquin Dark" w:cs="Palanquin Dark"/>
        </w:rPr>
        <w:t>ततो वृष्टिरूपेण विसृजति</w:t>
      </w:r>
      <w:r>
        <w:rPr>
          <w:rFonts w:eastAsia="Palanquin Dark" w:cs="Palanquin Dark" w:ascii="Palanquin Dark" w:hAnsi="Palanquin Dark"/>
        </w:rPr>
        <w:t xml:space="preserve">, </w:t>
      </w:r>
      <w:r>
        <w:rPr>
          <w:rFonts w:ascii="Palanquin Dark" w:hAnsi="Palanquin Dark" w:eastAsia="Palanquin Dark" w:cs="Palanquin Dark"/>
        </w:rPr>
        <w:t>ततो महाजलेन विभ्राजति</w:t>
      </w:r>
      <w:r>
        <w:rPr>
          <w:rFonts w:eastAsia="Palanquin Dark" w:cs="Palanquin Dark" w:ascii="Palanquin Dark" w:hAnsi="Palanquin Dark"/>
        </w:rPr>
        <w:t xml:space="preserve">, </w:t>
      </w:r>
      <w:r>
        <w:rPr>
          <w:rFonts w:ascii="Palanquin Dark" w:hAnsi="Palanquin Dark" w:eastAsia="Palanquin Dark" w:cs="Palanquin Dark"/>
        </w:rPr>
        <w:t xml:space="preserve">ततस्तोकात्मना अवपद्यन्ते पृथिव्यामाप इति । एवं बर्हिरग्रदहनजन्मा वायुरामन्त्र्यते </w:t>
      </w:r>
      <w:r>
        <w:rPr>
          <w:rFonts w:eastAsia="Palanquin Dark" w:cs="Palanquin Dark" w:ascii="Palanquin Dark" w:hAnsi="Palanquin Dark"/>
        </w:rPr>
        <w:t>'</w:t>
      </w:r>
      <w:r>
        <w:rPr>
          <w:rFonts w:ascii="Palanquin Dark" w:hAnsi="Palanquin Dark" w:eastAsia="Palanquin Dark" w:cs="Palanquin Dark"/>
        </w:rPr>
        <w:t>अग्नं वा एतत्पशूनां यद्वपाग्रम्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वपाश्रपण्यौ प्रहरति </w:t>
      </w:r>
      <w:r>
        <w:rPr>
          <w:rFonts w:eastAsia="Palanquin Dark" w:cs="Palanquin Dark" w:ascii="Palanquin Dark" w:hAnsi="Palanquin Dark"/>
        </w:rPr>
        <w:t xml:space="preserve">- </w:t>
      </w:r>
      <w:r>
        <w:rPr>
          <w:rFonts w:ascii="Palanquin Dark" w:hAnsi="Palanquin Dark" w:eastAsia="Palanquin Dark" w:cs="Palanquin Dark"/>
        </w:rPr>
        <w:t>स्वाहेति ॥ हे वपाश्रपण्यौ युवां स्वाहा स्वाहुते भूत्वा ऊर्ध्वनभसं ऊर्ध्वनभस्संज्ञं मारुतं गच्छतं</w:t>
      </w:r>
      <w:r>
        <w:rPr>
          <w:rFonts w:eastAsia="Palanquin Dark" w:cs="Palanquin Dark" w:ascii="Palanquin Dark" w:hAnsi="Palanquin Dark"/>
        </w:rPr>
        <w:t xml:space="preserve">, </w:t>
      </w:r>
      <w:r>
        <w:rPr>
          <w:rFonts w:ascii="Palanquin Dark" w:hAnsi="Palanquin Dark" w:eastAsia="Palanquin Dark" w:cs="Palanquin Dark"/>
        </w:rPr>
        <w:t>यथा तेनैव प्रहृते स्याताम् । ऊर्ध्वं नभत इत्यूर्ध्वनभाः । णभ हिंसायां</w:t>
      </w:r>
      <w:r>
        <w:rPr>
          <w:rFonts w:eastAsia="Palanquin Dark" w:cs="Palanquin Dark" w:ascii="Palanquin Dark" w:hAnsi="Palanquin Dark"/>
        </w:rPr>
        <w:t xml:space="preserve">, </w:t>
      </w:r>
      <w:r>
        <w:rPr>
          <w:rFonts w:ascii="Palanquin Dark" w:hAnsi="Palanquin Dark" w:eastAsia="Palanquin Dark" w:cs="Palanquin Dark"/>
        </w:rPr>
        <w:t>अत्र तु गतिकर्मा</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गतिकारकयोरपि पूर्वप दप्रकृतिस्वरत्वं च</w:t>
      </w:r>
      <w:r>
        <w:rPr>
          <w:rFonts w:eastAsia="Palanquin Dark" w:cs="Palanquin Dark" w:ascii="Palanquin Dark" w:hAnsi="Palanquin Dark"/>
        </w:rPr>
        <w:t xml:space="preserve">' </w:t>
      </w:r>
      <w:r>
        <w:rPr>
          <w:rFonts w:ascii="Palanquin Dark" w:hAnsi="Palanquin Dark" w:eastAsia="Palanquin Dark" w:cs="Palanquin Dark"/>
        </w:rPr>
        <w:t xml:space="preserve">इत्यसुन्प्रत्ययः । </w:t>
      </w:r>
      <w:r>
        <w:rPr>
          <w:rFonts w:eastAsia="Palanquin Dark" w:cs="Palanquin Dark" w:ascii="Palanquin Dark" w:hAnsi="Palanquin Dark"/>
        </w:rPr>
        <w:t>'</w:t>
      </w:r>
      <w:r>
        <w:rPr>
          <w:rFonts w:ascii="Palanquin Dark" w:hAnsi="Palanquin Dark" w:eastAsia="Palanquin Dark" w:cs="Palanquin Dark"/>
        </w:rPr>
        <w:t>ऊर्ध्वनभा ह स्म वै मारुतो देवानाम्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तृतीये नवमोनुवाकः ॥</w:t>
      </w:r>
    </w:p>
    <w:p>
      <w:pPr>
        <w:pStyle w:val="Normal"/>
        <w:rPr>
          <w:rFonts w:ascii="Palanquin Dark" w:hAnsi="Palanquin Dark" w:eastAsia="Palanquin Dark" w:cs="Palanquin Dark"/>
        </w:rPr>
      </w:pPr>
      <w:r>
        <w:rPr>
          <w:rFonts w:eastAsia="Palanquin Dark" w:cs="Palanquin Dark" w:ascii="Palanquin Dark" w:hAnsi="Palanquin Dark"/>
        </w:rPr>
        <w:t>1.3.10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पृषदाज्येन हृदयमभिघारयति </w:t>
      </w:r>
      <w:r>
        <w:rPr>
          <w:rFonts w:eastAsia="Palanquin Dark" w:cs="Palanquin Dark" w:ascii="Palanquin Dark" w:hAnsi="Palanquin Dark"/>
        </w:rPr>
        <w:t xml:space="preserve">- </w:t>
      </w:r>
      <w:r>
        <w:rPr>
          <w:rFonts w:ascii="Palanquin Dark" w:hAnsi="Palanquin Dark" w:eastAsia="Palanquin Dark" w:cs="Palanquin Dark"/>
        </w:rPr>
        <w:t>सन्ते मनसेति ॥ हे हृदय ते तव मनसा मनस्स्थानीयेन मननीयेन वानेन पृषदाज्येन देवानां मनस्सङ्गतमस्तु</w:t>
      </w:r>
      <w:r>
        <w:rPr>
          <w:rFonts w:eastAsia="Palanquin Dark" w:cs="Palanquin Dark" w:ascii="Palanquin Dark" w:hAnsi="Palanquin Dark"/>
        </w:rPr>
        <w:t xml:space="preserve">, </w:t>
      </w:r>
      <w:r>
        <w:rPr>
          <w:rFonts w:ascii="Palanquin Dark" w:hAnsi="Palanquin Dark" w:eastAsia="Palanquin Dark" w:cs="Palanquin Dark"/>
        </w:rPr>
        <w:t xml:space="preserve">तथा देवानामिदं स्पृहणीयमस्तु यथा तेषां मनो न जहातीति । समित्युपसर्गश्रुतेर्योग्यं क्रियापदमध्याह्रियते । किञ्च </w:t>
      </w:r>
      <w:r>
        <w:rPr>
          <w:rFonts w:eastAsia="Palanquin Dark" w:cs="Palanquin Dark" w:ascii="Palanquin Dark" w:hAnsi="Palanquin Dark"/>
        </w:rPr>
        <w:t xml:space="preserve">- </w:t>
      </w:r>
      <w:r>
        <w:rPr>
          <w:rFonts w:ascii="Palanquin Dark" w:hAnsi="Palanquin Dark" w:eastAsia="Palanquin Dark" w:cs="Palanquin Dark"/>
        </w:rPr>
        <w:t xml:space="preserve">त्वदीयेन प्राणेन प्राणस्थानीयेन प्राणसाधनेन वानेन पृषदाज्येन देवानां प्राणस्सङ्गतोस्तु । प्राणशब्दस्थाथादिस्वरेणान्तोदात्तः । एतादृशेन देवानां प्रियतमेन पृषदाज्येन त्वामभिघारयामीति भावः । त्वं च तादृशेनानेनाभिघारितं देवानां जुष्टं प्रियतमं भविष्यसि । </w:t>
      </w:r>
      <w:r>
        <w:rPr>
          <w:rFonts w:eastAsia="Palanquin Dark" w:cs="Palanquin Dark" w:ascii="Palanquin Dark" w:hAnsi="Palanquin Dark"/>
        </w:rPr>
        <w:t>'</w:t>
      </w:r>
      <w:r>
        <w:rPr>
          <w:rFonts w:ascii="Palanquin Dark" w:hAnsi="Palanquin Dark" w:eastAsia="Palanquin Dark" w:cs="Palanquin Dark"/>
        </w:rPr>
        <w:t>षष्ठ्यर्थे चतुर्थी वक्तव्या</w:t>
      </w:r>
      <w:r>
        <w:rPr>
          <w:rFonts w:eastAsia="Palanquin Dark" w:cs="Palanquin Dark" w:ascii="Palanquin Dark" w:hAnsi="Palanquin Dark"/>
        </w:rPr>
        <w:t xml:space="preserve">' </w:t>
      </w:r>
      <w:r>
        <w:rPr>
          <w:rFonts w:ascii="Palanquin Dark" w:hAnsi="Palanquin Dark" w:eastAsia="Palanquin Dark" w:cs="Palanquin Dark"/>
        </w:rPr>
        <w:t xml:space="preserve">इति चतुर्थी । </w:t>
      </w:r>
      <w:r>
        <w:rPr>
          <w:rFonts w:eastAsia="Palanquin Dark" w:cs="Palanquin Dark" w:ascii="Palanquin Dark" w:hAnsi="Palanquin Dark"/>
        </w:rPr>
        <w:t>'</w:t>
      </w:r>
      <w:r>
        <w:rPr>
          <w:rFonts w:ascii="Palanquin Dark" w:hAnsi="Palanquin Dark" w:eastAsia="Palanquin Dark" w:cs="Palanquin Dark"/>
        </w:rPr>
        <w:t>नित्यं मन्त्रे</w:t>
      </w:r>
      <w:r>
        <w:rPr>
          <w:rFonts w:eastAsia="Palanquin Dark" w:cs="Palanquin Dark" w:ascii="Palanquin Dark" w:hAnsi="Palanquin Dark"/>
        </w:rPr>
        <w:t xml:space="preserve">' </w:t>
      </w:r>
      <w:r>
        <w:rPr>
          <w:rFonts w:ascii="Palanquin Dark" w:hAnsi="Palanquin Dark" w:eastAsia="Palanquin Dark" w:cs="Palanquin Dark"/>
        </w:rPr>
        <w:t xml:space="preserve">इति जुष्टशब्द आद्युदात्तः । किञ्च </w:t>
      </w:r>
      <w:r>
        <w:rPr>
          <w:rFonts w:eastAsia="Palanquin Dark" w:cs="Palanquin Dark" w:ascii="Palanquin Dark" w:hAnsi="Palanquin Dark"/>
        </w:rPr>
        <w:t xml:space="preserve">- </w:t>
      </w:r>
      <w:r>
        <w:rPr>
          <w:rFonts w:ascii="Palanquin Dark" w:hAnsi="Palanquin Dark" w:eastAsia="Palanquin Dark" w:cs="Palanquin Dark"/>
        </w:rPr>
        <w:t xml:space="preserve">हव्यं घृतवत् अनेन पृषदाज्येन तवत्कृतं हवनार्हं च भविष्यसि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 xml:space="preserve">इति हवशब्दाद्यः । यद्वा </w:t>
      </w:r>
      <w:r>
        <w:rPr>
          <w:rFonts w:eastAsia="Palanquin Dark" w:cs="Palanquin Dark" w:ascii="Palanquin Dark" w:hAnsi="Palanquin Dark"/>
        </w:rPr>
        <w:t>- '</w:t>
      </w:r>
      <w:r>
        <w:rPr>
          <w:rFonts w:ascii="Palanquin Dark" w:hAnsi="Palanquin Dark" w:eastAsia="Palanquin Dark" w:cs="Palanquin Dark"/>
        </w:rPr>
        <w:t>अचो यत्</w:t>
      </w:r>
      <w:r>
        <w:rPr>
          <w:rFonts w:eastAsia="Palanquin Dark" w:cs="Palanquin Dark" w:ascii="Palanquin Dark" w:hAnsi="Palanquin Dark"/>
        </w:rPr>
        <w:t xml:space="preserve">' </w:t>
      </w:r>
      <w:r>
        <w:rPr>
          <w:rFonts w:ascii="Palanquin Dark" w:hAnsi="Palanquin Dark" w:eastAsia="Palanquin Dark" w:cs="Palanquin Dark"/>
        </w:rPr>
        <w:t>इति यत्</w:t>
      </w:r>
      <w:r>
        <w:rPr>
          <w:rFonts w:eastAsia="Palanquin Dark" w:cs="Palanquin Dark" w:ascii="Palanquin Dark" w:hAnsi="Palanquin Dark"/>
        </w:rPr>
        <w:t xml:space="preserve">, </w:t>
      </w:r>
      <w:r>
        <w:rPr>
          <w:rFonts w:ascii="Palanquin Dark" w:hAnsi="Palanquin Dark" w:eastAsia="Palanquin Dark" w:cs="Palanquin Dark"/>
        </w:rPr>
        <w:t xml:space="preserve">तदा उञ्छादिर्द्रष्टव्यः । स्वाहा इत्थं त्वामभिघारयामीति स्वैव प्रजापतेर्वागाह । यद्वा </w:t>
      </w:r>
      <w:r>
        <w:rPr>
          <w:rFonts w:eastAsia="Palanquin Dark" w:cs="Palanquin Dark" w:ascii="Palanquin Dark" w:hAnsi="Palanquin Dark"/>
        </w:rPr>
        <w:t xml:space="preserve">- </w:t>
      </w:r>
      <w:r>
        <w:rPr>
          <w:rFonts w:ascii="Palanquin Dark" w:hAnsi="Palanquin Dark" w:eastAsia="Palanquin Dark" w:cs="Palanquin Dark"/>
        </w:rPr>
        <w:t xml:space="preserve">इर्दृशं त्वं स्वाहाकार्यं च भविष्यसीति । </w:t>
      </w:r>
      <w:r>
        <w:rPr>
          <w:rFonts w:eastAsia="Palanquin Dark" w:cs="Palanquin Dark" w:ascii="Palanquin Dark" w:hAnsi="Palanquin Dark"/>
        </w:rPr>
        <w:t>'</w:t>
      </w:r>
      <w:r>
        <w:rPr>
          <w:rFonts w:ascii="Palanquin Dark" w:hAnsi="Palanquin Dark" w:eastAsia="Palanquin Dark" w:cs="Palanquin Dark"/>
        </w:rPr>
        <w:t>प्राणापानौ वा एतौ पशूनां यत्पृषदाज्यं पशोः खलु वा आलब्धस्य हृदयमात्माभिसमेति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पशोरवदानानि सम्मृशति </w:t>
      </w:r>
      <w:r>
        <w:rPr>
          <w:rFonts w:eastAsia="Palanquin Dark" w:cs="Palanquin Dark" w:ascii="Palanquin Dark" w:hAnsi="Palanquin Dark"/>
        </w:rPr>
        <w:t xml:space="preserve">- </w:t>
      </w:r>
      <w:r>
        <w:rPr>
          <w:rFonts w:ascii="Palanquin Dark" w:hAnsi="Palanquin Dark" w:eastAsia="Palanquin Dark" w:cs="Palanquin Dark"/>
        </w:rPr>
        <w:t xml:space="preserve">ऐन्द्रः प्राण इत्यनुष्टुभा षट्पदया ॥ इन्द्र इश्वरः शारीर आत्मा तस्यायमैन्द्रः प्राणः । </w:t>
      </w:r>
      <w:r>
        <w:rPr>
          <w:rFonts w:eastAsia="Palanquin Dark" w:cs="Palanquin Dark" w:ascii="Palanquin Dark" w:hAnsi="Palanquin Dark"/>
        </w:rPr>
        <w:t>'</w:t>
      </w:r>
      <w:r>
        <w:rPr>
          <w:rFonts w:ascii="Palanquin Dark" w:hAnsi="Palanquin Dark" w:eastAsia="Palanquin Dark" w:cs="Palanquin Dark"/>
        </w:rPr>
        <w:t>ऐन्द्रः खलु वै देवतया</w:t>
      </w:r>
      <w:r>
        <w:rPr>
          <w:rFonts w:eastAsia="Palanquin Dark" w:cs="Palanquin Dark" w:ascii="Palanquin Dark" w:hAnsi="Palanquin Dark"/>
        </w:rPr>
        <w:t xml:space="preserve">' </w:t>
      </w:r>
      <w:r>
        <w:rPr>
          <w:rFonts w:ascii="Palanquin Dark" w:hAnsi="Palanquin Dark" w:eastAsia="Palanquin Dark" w:cs="Palanquin Dark"/>
        </w:rPr>
        <w:t>इति ब्राह्मणम् । सः अस्य पशोरङ्गेअङ्गे सर्वेष्ववयवेषु निदेध्यत् नियमेनात्यर्थं ध्रियतां तिष्ठत्वित्यर्थः</w:t>
      </w:r>
      <w:r>
        <w:rPr>
          <w:rFonts w:eastAsia="Palanquin Dark" w:cs="Palanquin Dark" w:ascii="Palanquin Dark" w:hAnsi="Palanquin Dark"/>
        </w:rPr>
        <w:t xml:space="preserve">, </w:t>
      </w:r>
      <w:r>
        <w:rPr>
          <w:rFonts w:ascii="Palanquin Dark" w:hAnsi="Palanquin Dark" w:eastAsia="Palanquin Dark" w:cs="Palanquin Dark"/>
        </w:rPr>
        <w:t>ऐन्द्रत्वादेव । धीङ् आधारे</w:t>
      </w:r>
      <w:r>
        <w:rPr>
          <w:rFonts w:eastAsia="Palanquin Dark" w:cs="Palanquin Dark" w:ascii="Palanquin Dark" w:hAnsi="Palanquin Dark"/>
        </w:rPr>
        <w:t xml:space="preserve">, </w:t>
      </w:r>
      <w:r>
        <w:rPr>
          <w:rFonts w:ascii="Palanquin Dark" w:hAnsi="Palanquin Dark" w:eastAsia="Palanquin Dark" w:cs="Palanquin Dark"/>
        </w:rPr>
        <w:t>यङ्लुगान्ताल्लेट्</w:t>
      </w:r>
      <w:r>
        <w:rPr>
          <w:rFonts w:eastAsia="Palanquin Dark" w:cs="Palanquin Dark" w:ascii="Palanquin Dark" w:hAnsi="Palanquin Dark"/>
        </w:rPr>
        <w:t>, '</w:t>
      </w:r>
      <w:r>
        <w:rPr>
          <w:rFonts w:ascii="Palanquin Dark" w:hAnsi="Palanquin Dark" w:eastAsia="Palanquin Dark" w:cs="Palanquin Dark"/>
        </w:rPr>
        <w:t>लेटोऽडाटौ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नाभ्यस्तस्याचि पिति सार्वधातुके</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अलघूपधस्यापि बहुळवचनात्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लटश्शत्रादेशः । आस्त्विति शेषः । यद्वा </w:t>
      </w:r>
      <w:r>
        <w:rPr>
          <w:rFonts w:eastAsia="Palanquin Dark" w:cs="Palanquin Dark" w:ascii="Palanquin Dark" w:hAnsi="Palanquin Dark"/>
        </w:rPr>
        <w:t xml:space="preserve">- </w:t>
      </w:r>
      <w:r>
        <w:rPr>
          <w:rFonts w:ascii="Palanquin Dark" w:hAnsi="Palanquin Dark" w:eastAsia="Palanquin Dark" w:cs="Palanquin Dark"/>
        </w:rPr>
        <w:t>विकरणव्यत्ययेन शः</w:t>
      </w:r>
      <w:r>
        <w:rPr>
          <w:rFonts w:eastAsia="Palanquin Dark" w:cs="Palanquin Dark" w:ascii="Palanquin Dark" w:hAnsi="Palanquin Dark"/>
        </w:rPr>
        <w:t xml:space="preserve">, </w:t>
      </w:r>
      <w:r>
        <w:rPr>
          <w:rFonts w:ascii="Palanquin Dark" w:hAnsi="Palanquin Dark" w:eastAsia="Palanquin Dark" w:cs="Palanquin Dark"/>
        </w:rPr>
        <w:t>ऐरनेकाचः</w:t>
      </w:r>
      <w:r>
        <w:rPr>
          <w:rFonts w:eastAsia="Palanquin Dark" w:cs="Palanquin Dark" w:ascii="Palanquin Dark" w:hAnsi="Palanquin Dark"/>
        </w:rPr>
        <w:t xml:space="preserve">' </w:t>
      </w:r>
      <w:r>
        <w:rPr>
          <w:rFonts w:ascii="Palanquin Dark" w:hAnsi="Palanquin Dark" w:eastAsia="Palanquin Dark" w:cs="Palanquin Dark"/>
        </w:rPr>
        <w:t>इति यणादेशः</w:t>
      </w:r>
      <w:r>
        <w:rPr>
          <w:rFonts w:eastAsia="Palanquin Dark" w:cs="Palanquin Dark" w:ascii="Palanquin Dark" w:hAnsi="Palanquin Dark"/>
        </w:rPr>
        <w:t>, '</w:t>
      </w:r>
      <w:r>
        <w:rPr>
          <w:rFonts w:ascii="Palanquin Dark" w:hAnsi="Palanquin Dark" w:eastAsia="Palanquin Dark" w:cs="Palanquin Dark"/>
        </w:rPr>
        <w:t>इतश्च लोपः</w:t>
      </w:r>
      <w:r>
        <w:rPr>
          <w:rFonts w:eastAsia="Palanquin Dark" w:cs="Palanquin Dark" w:ascii="Palanquin Dark" w:hAnsi="Palanquin Dark"/>
        </w:rPr>
        <w:t xml:space="preserve">' </w:t>
      </w:r>
      <w:r>
        <w:rPr>
          <w:rFonts w:ascii="Palanquin Dark" w:hAnsi="Palanquin Dark" w:eastAsia="Palanquin Dark" w:cs="Palanquin Dark"/>
        </w:rPr>
        <w:t>। प्राणशब्द उक्तस्वरः । अङ्ग इत्यादौ च</w:t>
      </w:r>
      <w:r>
        <w:rPr>
          <w:rFonts w:eastAsia="Palanquin Dark" w:cs="Palanquin Dark" w:ascii="Palanquin Dark" w:hAnsi="Palanquin Dark"/>
        </w:rPr>
        <w:t xml:space="preserve">' </w:t>
      </w:r>
      <w:r>
        <w:rPr>
          <w:rFonts w:ascii="Palanquin Dark" w:hAnsi="Palanquin Dark" w:eastAsia="Palanquin Dark" w:cs="Palanquin Dark"/>
        </w:rPr>
        <w:t>इति सांहितायां प्रकृतिभावः</w:t>
      </w:r>
      <w:r>
        <w:rPr>
          <w:rFonts w:eastAsia="Palanquin Dark" w:cs="Palanquin Dark" w:ascii="Palanquin Dark" w:hAnsi="Palanquin Dark"/>
        </w:rPr>
        <w:t xml:space="preserve">, </w:t>
      </w:r>
      <w:r>
        <w:rPr>
          <w:rFonts w:ascii="Palanquin Dark" w:hAnsi="Palanquin Dark" w:eastAsia="Palanquin Dark" w:cs="Palanquin Dark"/>
        </w:rPr>
        <w:t xml:space="preserve">आम्रेडितस्य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इत्यनुदात्तत्वम् । </w:t>
      </w:r>
      <w:r>
        <w:rPr>
          <w:rFonts w:eastAsia="Palanquin Dark" w:cs="Palanquin Dark" w:ascii="Palanquin Dark" w:hAnsi="Palanquin Dark"/>
        </w:rPr>
        <w:t>'</w:t>
      </w:r>
      <w:r>
        <w:rPr>
          <w:rFonts w:ascii="Palanquin Dark" w:hAnsi="Palanquin Dark" w:eastAsia="Palanquin Dark" w:cs="Palanquin Dark"/>
        </w:rPr>
        <w:t>घ्नन्ति वा एतत्पशुं यत्संज्ञपयन्ति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अपानः अधोवृत्तिर्वायुः । सोप्यैन्द्रः</w:t>
      </w:r>
      <w:r>
        <w:rPr>
          <w:rFonts w:eastAsia="Palanquin Dark" w:cs="Palanquin Dark" w:ascii="Palanquin Dark" w:hAnsi="Palanquin Dark"/>
        </w:rPr>
        <w:t>; '</w:t>
      </w:r>
      <w:r>
        <w:rPr>
          <w:rFonts w:ascii="Palanquin Dark" w:hAnsi="Palanquin Dark" w:eastAsia="Palanquin Dark" w:cs="Palanquin Dark"/>
        </w:rPr>
        <w:t>ऐन्द्रोऽपानः</w:t>
      </w:r>
      <w:r>
        <w:rPr>
          <w:rFonts w:eastAsia="Palanquin Dark" w:cs="Palanquin Dark" w:ascii="Palanquin Dark" w:hAnsi="Palanquin Dark"/>
        </w:rPr>
        <w:t xml:space="preserve">' </w:t>
      </w:r>
      <w:r>
        <w:rPr>
          <w:rFonts w:ascii="Palanquin Dark" w:hAnsi="Palanquin Dark" w:eastAsia="Palanquin Dark" w:cs="Palanquin Dark"/>
        </w:rPr>
        <w:t>इति च ब्राह्मणम् ।सः अङ्गेअङ्गे अस्य पशोर्विबोभुवत् अत्यर्थं विभवतु तिष्ठत्विति यावत् । भवतेर्यङ्लुगन्ताल्लेडादि सर्वं पूर्ववत्</w:t>
      </w:r>
      <w:r>
        <w:rPr>
          <w:rFonts w:eastAsia="Palanquin Dark" w:cs="Palanquin Dark" w:ascii="Palanquin Dark" w:hAnsi="Palanquin Dark"/>
        </w:rPr>
        <w:t>, '</w:t>
      </w:r>
      <w:r>
        <w:rPr>
          <w:rFonts w:ascii="Palanquin Dark" w:hAnsi="Palanquin Dark" w:eastAsia="Palanquin Dark" w:cs="Palanquin Dark"/>
        </w:rPr>
        <w:t>भूसुवोस्तिङि</w:t>
      </w:r>
      <w:r>
        <w:rPr>
          <w:rFonts w:eastAsia="Palanquin Dark" w:cs="Palanquin Dark" w:ascii="Palanquin Dark" w:hAnsi="Palanquin Dark"/>
        </w:rPr>
        <w:t xml:space="preserve">' </w:t>
      </w:r>
      <w:r>
        <w:rPr>
          <w:rFonts w:ascii="Palanquin Dark" w:hAnsi="Palanquin Dark" w:eastAsia="Palanquin Dark" w:cs="Palanquin Dark"/>
        </w:rPr>
        <w:t xml:space="preserve">इति हि </w:t>
      </w:r>
      <w:r>
        <w:rPr>
          <w:rFonts w:eastAsia="Palanquin Dark" w:cs="Palanquin Dark" w:ascii="Palanquin Dark" w:hAnsi="Palanquin Dark"/>
        </w:rPr>
        <w:t>[</w:t>
      </w:r>
      <w:r>
        <w:rPr>
          <w:rFonts w:ascii="Palanquin Dark" w:hAnsi="Palanquin Dark" w:eastAsia="Palanquin Dark" w:cs="Palanquin Dark"/>
        </w:rPr>
        <w:t>तीह</w:t>
      </w:r>
      <w:r>
        <w:rPr>
          <w:rFonts w:eastAsia="Palanquin Dark" w:cs="Palanquin Dark" w:ascii="Palanquin Dark" w:hAnsi="Palanquin Dark"/>
        </w:rPr>
        <w:t xml:space="preserve">?] </w:t>
      </w:r>
      <w:r>
        <w:rPr>
          <w:rFonts w:ascii="Palanquin Dark" w:hAnsi="Palanquin Dark" w:eastAsia="Palanquin Dark" w:cs="Palanquin Dark"/>
        </w:rPr>
        <w:t xml:space="preserve">यङ्लुगन्ते नास्ति </w:t>
      </w:r>
      <w:r>
        <w:rPr>
          <w:rFonts w:eastAsia="Palanquin Dark" w:cs="Palanquin Dark" w:ascii="Palanquin Dark" w:hAnsi="Palanquin Dark"/>
        </w:rPr>
        <w:t>[</w:t>
      </w:r>
      <w:r>
        <w:rPr>
          <w:rFonts w:ascii="Palanquin Dark" w:hAnsi="Palanquin Dark" w:eastAsia="Palanquin Dark" w:cs="Palanquin Dark"/>
        </w:rPr>
        <w:t>प्यस्ति</w:t>
      </w:r>
      <w:r>
        <w:rPr>
          <w:rFonts w:eastAsia="Palanquin Dark" w:cs="Palanquin Dark" w:ascii="Palanquin Dark" w:hAnsi="Palanquin Dark"/>
        </w:rPr>
        <w:t xml:space="preserve">?] </w:t>
      </w:r>
      <w:r>
        <w:rPr>
          <w:rFonts w:ascii="Palanquin Dark" w:hAnsi="Palanquin Dark" w:eastAsia="Palanquin Dark" w:cs="Palanquin Dark"/>
        </w:rPr>
        <w:t xml:space="preserve">। पूर्ववदपानशब्दोपि थाथादिस्वरेणान्तोदात्तः । एवं प्राणापानवत्त्वं पशोस्संपाद्यते । तेन सर्वेपि पशवः प्राणापानवन्तः कृता भवन्ति । </w:t>
      </w:r>
      <w:r>
        <w:rPr>
          <w:rFonts w:eastAsia="Palanquin Dark" w:cs="Palanquin Dark" w:ascii="Palanquin Dark" w:hAnsi="Palanquin Dark"/>
        </w:rPr>
        <w:t>'</w:t>
      </w:r>
      <w:r>
        <w:rPr>
          <w:rFonts w:ascii="Palanquin Dark" w:hAnsi="Palanquin Dark" w:eastAsia="Palanquin Dark" w:cs="Palanquin Dark"/>
        </w:rPr>
        <w:t>प्राणापानावेव पशुषु दधाति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हे देव त्वष्टः । पादादित्वात्प्रथमं न निहन्यते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 xml:space="preserve">इति तस्याविद्यमानत्वनिषेधाद्द्वितीयं निहन्यत एव । भूरि सर्वं संसमेतु सङ्गच्छताम् । ते त्वत्तः त्वत्प्रसादादिति यावत् । </w:t>
      </w:r>
      <w:r>
        <w:rPr>
          <w:rFonts w:eastAsia="Palanquin Dark" w:cs="Palanquin Dark" w:ascii="Palanquin Dark" w:hAnsi="Palanquin Dark"/>
        </w:rPr>
        <w:t>'</w:t>
      </w:r>
      <w:r>
        <w:rPr>
          <w:rFonts w:ascii="Palanquin Dark" w:hAnsi="Palanquin Dark" w:eastAsia="Palanquin Dark" w:cs="Palanquin Dark"/>
        </w:rPr>
        <w:t>त्वाष्ट्रा हि देवतया पशवः</w:t>
      </w:r>
      <w:r>
        <w:rPr>
          <w:rFonts w:eastAsia="Palanquin Dark" w:cs="Palanquin Dark" w:ascii="Palanquin Dark" w:hAnsi="Palanquin Dark"/>
        </w:rPr>
        <w:t xml:space="preserve">' </w:t>
      </w:r>
      <w:r>
        <w:rPr>
          <w:rFonts w:ascii="Palanquin Dark" w:hAnsi="Palanquin Dark" w:eastAsia="Palanquin Dark" w:cs="Palanquin Dark"/>
        </w:rPr>
        <w:t>इति ब्राह्मणम् । एतदुक्तं भवति</w:t>
      </w:r>
      <w:r>
        <w:rPr>
          <w:rFonts w:eastAsia="Palanquin Dark" w:cs="Palanquin Dark" w:ascii="Palanquin Dark" w:hAnsi="Palanquin Dark"/>
        </w:rPr>
        <w:t xml:space="preserve">, </w:t>
      </w:r>
      <w:r>
        <w:rPr>
          <w:rFonts w:ascii="Palanquin Dark" w:hAnsi="Palanquin Dark" w:eastAsia="Palanquin Dark" w:cs="Palanquin Dark"/>
        </w:rPr>
        <w:t xml:space="preserve">यद्विकर्तने पश्वङ्गं विच्छिन्नमवशिष्टं तत्सर्वं त्वया आर्द्रतया एकीकार्यमिति । एवं हि कृत्स्नेन पशुना यागः कृतो भवति । </w:t>
      </w:r>
      <w:r>
        <w:rPr>
          <w:rFonts w:eastAsia="Palanquin Dark" w:cs="Palanquin Dark" w:ascii="Palanquin Dark" w:hAnsi="Palanquin Dark"/>
        </w:rPr>
        <w:t>'</w:t>
      </w:r>
      <w:r>
        <w:rPr>
          <w:rFonts w:ascii="Palanquin Dark" w:hAnsi="Palanquin Dark" w:eastAsia="Palanquin Dark" w:cs="Palanquin Dark"/>
        </w:rPr>
        <w:t>प्रसमुपोदः पादपूरणे</w:t>
      </w:r>
      <w:r>
        <w:rPr>
          <w:rFonts w:eastAsia="Palanquin Dark" w:cs="Palanquin Dark" w:ascii="Palanquin Dark" w:hAnsi="Palanquin Dark"/>
        </w:rPr>
        <w:t xml:space="preserve">' </w:t>
      </w:r>
      <w:r>
        <w:rPr>
          <w:rFonts w:ascii="Palanquin Dark" w:hAnsi="Palanquin Dark" w:eastAsia="Palanquin Dark" w:cs="Palanquin Dark"/>
        </w:rPr>
        <w:t xml:space="preserve">इति समो द्विर्वचनम्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द्वितीयस्यानुदात्तत्वम्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हे पशो सर्वेपि यूयं विषुरूपा नानारूपा अतुल्यस्वरूपा अपि सन्त इदानीं सलक्ष्माणः समानलक्षणा हवीरूपेण वावदानरूपेण वा देवान् गच्छन्तस्तुल्यस्वरूपा यद्यस्माद्भवथ । तव खलु हविष्ट्वापत्तौ सर्वेपि युष्मत्सम्बन्धिनः पशवो जात्यभेदात् हविस्स्वरूपास्सम्पद्यन्ते । </w:t>
      </w:r>
      <w:r>
        <w:rPr>
          <w:rFonts w:eastAsia="Palanquin Dark" w:cs="Palanquin Dark" w:ascii="Palanquin Dark" w:hAnsi="Palanquin Dark"/>
        </w:rPr>
        <w:t>'</w:t>
      </w:r>
      <w:r>
        <w:rPr>
          <w:rFonts w:ascii="Palanquin Dark" w:hAnsi="Palanquin Dark" w:eastAsia="Palanquin Dark" w:cs="Palanquin Dark"/>
        </w:rPr>
        <w:t>समानस्य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सभावः । यद्वा </w:t>
      </w:r>
      <w:r>
        <w:rPr>
          <w:rFonts w:eastAsia="Palanquin Dark" w:cs="Palanquin Dark" w:ascii="Palanquin Dark" w:hAnsi="Palanquin Dark"/>
        </w:rPr>
        <w:t xml:space="preserve">- </w:t>
      </w:r>
      <w:r>
        <w:rPr>
          <w:rFonts w:ascii="Palanquin Dark" w:hAnsi="Palanquin Dark" w:eastAsia="Palanquin Dark" w:cs="Palanquin Dark"/>
        </w:rPr>
        <w:t xml:space="preserve">सह लक्ष्मणा वर्तन्त इति सलक्ष्माणस्सल्लक्षणोपेताः हविष्ट्वापत्त्या सर्वेपि यूयं भवथ । </w:t>
      </w:r>
      <w:r>
        <w:rPr>
          <w:rFonts w:eastAsia="Palanquin Dark" w:cs="Palanquin Dark" w:ascii="Palanquin Dark" w:hAnsi="Palanquin Dark"/>
        </w:rPr>
        <w:t>'</w:t>
      </w:r>
      <w:r>
        <w:rPr>
          <w:rFonts w:ascii="Palanquin Dark" w:hAnsi="Palanquin Dark" w:eastAsia="Palanquin Dark" w:cs="Palanquin Dark"/>
        </w:rPr>
        <w:t>वोपसर्जनस्य</w:t>
      </w:r>
      <w:r>
        <w:rPr>
          <w:rFonts w:eastAsia="Palanquin Dark" w:cs="Palanquin Dark" w:ascii="Palanquin Dark" w:hAnsi="Palanquin Dark"/>
        </w:rPr>
        <w:t xml:space="preserve">' </w:t>
      </w:r>
      <w:r>
        <w:rPr>
          <w:rFonts w:ascii="Palanquin Dark" w:hAnsi="Palanquin Dark" w:eastAsia="Palanquin Dark" w:cs="Palanquin Dark"/>
        </w:rPr>
        <w:t>इति सहस्य सभावः</w:t>
      </w:r>
      <w:r>
        <w:rPr>
          <w:rFonts w:eastAsia="Palanquin Dark" w:cs="Palanquin Dark" w:ascii="Palanquin Dark" w:hAnsi="Palanquin Dark"/>
        </w:rPr>
        <w:t>, '</w:t>
      </w:r>
      <w:r>
        <w:rPr>
          <w:rFonts w:ascii="Palanquin Dark" w:hAnsi="Palanquin Dark" w:eastAsia="Palanquin Dark" w:cs="Palanquin Dark"/>
        </w:rPr>
        <w:t>अदुपदेशात्</w:t>
      </w:r>
      <w:r>
        <w:rPr>
          <w:rFonts w:eastAsia="Palanquin Dark" w:cs="Palanquin Dark" w:ascii="Palanquin Dark" w:hAnsi="Palanquin Dark"/>
        </w:rPr>
        <w:t>'</w:t>
      </w:r>
      <w:r>
        <w:rPr>
          <w:rFonts w:ascii="Palanquin Dark" w:hAnsi="Palanquin Dark" w:eastAsia="Palanquin Dark" w:cs="Palanquin Dark"/>
        </w:rPr>
        <w:t xml:space="preserve">इति लसार्वधातुकानुदात्तत्वम् । </w:t>
      </w:r>
      <w:r>
        <w:rPr>
          <w:rFonts w:eastAsia="Palanquin Dark" w:cs="Palanquin Dark" w:ascii="Palanquin Dark" w:hAnsi="Palanquin Dark"/>
        </w:rPr>
        <w:t>'</w:t>
      </w:r>
      <w:r>
        <w:rPr>
          <w:rFonts w:ascii="Palanquin Dark" w:hAnsi="Palanquin Dark" w:eastAsia="Palanquin Dark" w:cs="Palanquin Dark"/>
        </w:rPr>
        <w:t>विषुरूपा ह्येते सन्तस्सलक्ष्माणः एतार्हि भवन्ति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तस्माद्देवत्रा यन्तं देवान्गच्छन्तम् । </w:t>
      </w:r>
      <w:r>
        <w:rPr>
          <w:rFonts w:eastAsia="Palanquin Dark" w:cs="Palanquin Dark" w:ascii="Palanquin Dark" w:hAnsi="Palanquin Dark"/>
        </w:rPr>
        <w:t>'</w:t>
      </w:r>
      <w:r>
        <w:rPr>
          <w:rFonts w:ascii="Palanquin Dark" w:hAnsi="Palanquin Dark" w:eastAsia="Palanquin Dark" w:cs="Palanquin Dark"/>
        </w:rPr>
        <w:t>देवमनुष्यपुरुष</w:t>
      </w:r>
      <w:r>
        <w:rPr>
          <w:rFonts w:eastAsia="Palanquin Dark" w:cs="Palanquin Dark" w:ascii="Palanquin Dark" w:hAnsi="Palanquin Dark"/>
        </w:rPr>
        <w:t xml:space="preserve">' </w:t>
      </w:r>
      <w:r>
        <w:rPr>
          <w:rFonts w:ascii="Palanquin Dark" w:hAnsi="Palanquin Dark" w:eastAsia="Palanquin Dark" w:cs="Palanquin Dark"/>
        </w:rPr>
        <w:t xml:space="preserve">इति त्राप्रत्ययः । सखायस्समानख्याना बन्धवः । </w:t>
      </w:r>
      <w:r>
        <w:rPr>
          <w:rFonts w:eastAsia="Palanquin Dark" w:cs="Palanquin Dark" w:ascii="Palanquin Dark" w:hAnsi="Palanquin Dark"/>
        </w:rPr>
        <w:t>'</w:t>
      </w:r>
      <w:r>
        <w:rPr>
          <w:rFonts w:ascii="Palanquin Dark" w:hAnsi="Palanquin Dark" w:eastAsia="Palanquin Dark" w:cs="Palanquin Dark"/>
        </w:rPr>
        <w:t>समाने ख्यस्सचोदात्तः</w:t>
      </w:r>
      <w:r>
        <w:rPr>
          <w:rFonts w:eastAsia="Palanquin Dark" w:cs="Palanquin Dark" w:ascii="Palanquin Dark" w:hAnsi="Palanquin Dark"/>
        </w:rPr>
        <w:t xml:space="preserve">' </w:t>
      </w:r>
      <w:r>
        <w:rPr>
          <w:rFonts w:ascii="Palanquin Dark" w:hAnsi="Palanquin Dark" w:eastAsia="Palanquin Dark" w:cs="Palanquin Dark"/>
        </w:rPr>
        <w:t>इतीञ्प्रत्ययः । ते च मातरश्च पितरश्च त्वामनुमदन्तु अनुमन्यन्तामनुमोदन्तामिति यावत् । अहो</w:t>
      </w:r>
      <w:r>
        <w:rPr>
          <w:rFonts w:eastAsia="Palanquin Dark" w:cs="Palanquin Dark" w:ascii="Palanquin Dark" w:hAnsi="Palanquin Dark"/>
        </w:rPr>
        <w:t xml:space="preserve">! </w:t>
      </w:r>
      <w:r>
        <w:rPr>
          <w:rFonts w:ascii="Palanquin Dark" w:hAnsi="Palanquin Dark" w:eastAsia="Palanquin Dark" w:cs="Palanquin Dark"/>
        </w:rPr>
        <w:t>अयमस्मत्सम्बन्धी पशुर्हवीरूपमापन्नो देवांस्तर्पयितुं याति</w:t>
      </w:r>
      <w:r>
        <w:rPr>
          <w:rFonts w:eastAsia="Palanquin Dark" w:cs="Palanquin Dark" w:ascii="Palanquin Dark" w:hAnsi="Palanquin Dark"/>
        </w:rPr>
        <w:t xml:space="preserve">, </w:t>
      </w:r>
      <w:r>
        <w:rPr>
          <w:rFonts w:ascii="Palanquin Dark" w:hAnsi="Palanquin Dark" w:eastAsia="Palanquin Dark" w:cs="Palanquin Dark"/>
        </w:rPr>
        <w:t>ततस्स्वयमपि देवो भविता</w:t>
      </w:r>
      <w:r>
        <w:rPr>
          <w:rFonts w:eastAsia="Palanquin Dark" w:cs="Palanquin Dark" w:ascii="Palanquin Dark" w:hAnsi="Palanquin Dark"/>
        </w:rPr>
        <w:t xml:space="preserve">, </w:t>
      </w:r>
      <w:r>
        <w:rPr>
          <w:rFonts w:ascii="Palanquin Dark" w:hAnsi="Palanquin Dark" w:eastAsia="Palanquin Dark" w:cs="Palanquin Dark"/>
        </w:rPr>
        <w:t>ततो वयमपि देवीभूय तेन सह स्वर्गे मोदितास्महे</w:t>
      </w:r>
      <w:r>
        <w:rPr>
          <w:rFonts w:eastAsia="Palanquin Dark" w:cs="Palanquin Dark" w:ascii="Palanquin Dark" w:hAnsi="Palanquin Dark"/>
        </w:rPr>
        <w:t xml:space="preserve">, </w:t>
      </w:r>
      <w:r>
        <w:rPr>
          <w:rFonts w:ascii="Palanquin Dark" w:hAnsi="Palanquin Dark" w:eastAsia="Palanquin Dark" w:cs="Palanquin Dark"/>
        </w:rPr>
        <w:t xml:space="preserve">ततस्सर्वं कुलमनुगृहीतं भविष्यतीति । तदेवाह </w:t>
      </w:r>
      <w:r>
        <w:rPr>
          <w:rFonts w:eastAsia="Palanquin Dark" w:cs="Palanquin Dark" w:ascii="Palanquin Dark" w:hAnsi="Palanquin Dark"/>
        </w:rPr>
        <w:t xml:space="preserve">- </w:t>
      </w:r>
      <w:r>
        <w:rPr>
          <w:rFonts w:ascii="Palanquin Dark" w:hAnsi="Palanquin Dark" w:eastAsia="Palanquin Dark" w:cs="Palanquin Dark"/>
        </w:rPr>
        <w:t>अवसे रक्षणाय तव चात्मनश्च । तृप्त्यर्थं वा</w:t>
      </w:r>
      <w:r>
        <w:rPr>
          <w:rFonts w:eastAsia="Palanquin Dark" w:cs="Palanquin Dark" w:ascii="Palanquin Dark" w:hAnsi="Palanquin Dark"/>
        </w:rPr>
        <w:t xml:space="preserve">, </w:t>
      </w:r>
      <w:r>
        <w:rPr>
          <w:rFonts w:ascii="Palanquin Dark" w:hAnsi="Palanquin Dark" w:eastAsia="Palanquin Dark" w:cs="Palanquin Dark"/>
        </w:rPr>
        <w:t xml:space="preserve">अवतिर्हि तृप्तौ च पठ्यते । तस्मादसुन् । </w:t>
      </w:r>
      <w:r>
        <w:rPr>
          <w:rFonts w:eastAsia="Palanquin Dark" w:cs="Palanquin Dark" w:ascii="Palanquin Dark" w:hAnsi="Palanquin Dark"/>
        </w:rPr>
        <w:t>'</w:t>
      </w:r>
      <w:r>
        <w:rPr>
          <w:rFonts w:ascii="Palanquin Dark" w:hAnsi="Palanquin Dark" w:eastAsia="Palanquin Dark" w:cs="Palanquin Dark"/>
        </w:rPr>
        <w:t>अनुमतमेवैनं मात्रा पित्रा सुवर्गं लोकं गमयति</w:t>
      </w:r>
      <w:r>
        <w:rPr>
          <w:rFonts w:eastAsia="Palanquin Dark" w:cs="Palanquin Dark" w:ascii="Palanquin Dark" w:hAnsi="Palanquin Dark"/>
        </w:rPr>
        <w:t xml:space="preserve">' </w:t>
      </w:r>
      <w:r>
        <w:rPr>
          <w:rFonts w:ascii="Palanquin Dark" w:hAnsi="Palanquin Dark" w:eastAsia="Palanquin Dark" w:cs="Palanquin Dark"/>
        </w:rPr>
        <w:t>इति च ब्राह्मणम् । मदि हर्षे दैवादिकः विकरणव्यत्ययेन शप्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पार्श्वेन होमार्थां वसां प्रयौति आलोडयति </w:t>
      </w:r>
      <w:r>
        <w:rPr>
          <w:rFonts w:eastAsia="Palanquin Dark" w:cs="Palanquin Dark" w:ascii="Palanquin Dark" w:hAnsi="Palanquin Dark"/>
        </w:rPr>
        <w:t xml:space="preserve">- </w:t>
      </w:r>
      <w:r>
        <w:rPr>
          <w:rFonts w:ascii="Palanquin Dark" w:hAnsi="Palanquin Dark" w:eastAsia="Palanquin Dark" w:cs="Palanquin Dark"/>
        </w:rPr>
        <w:t>श्रीरसीति ॥ श्रीः श्रपणीया पचनीयासि हे वसे । पक्वं हि हूयते । आलोडनजन्मा विशेषः पाकः । श्रीञ् पाके</w:t>
      </w:r>
      <w:r>
        <w:rPr>
          <w:rFonts w:eastAsia="Palanquin Dark" w:cs="Palanquin Dark" w:ascii="Palanquin Dark" w:hAnsi="Palanquin Dark"/>
        </w:rPr>
        <w:t xml:space="preserve">, </w:t>
      </w:r>
      <w:r>
        <w:rPr>
          <w:rFonts w:ascii="Palanquin Dark" w:hAnsi="Palanquin Dark" w:eastAsia="Palanquin Dark" w:cs="Palanquin Dark"/>
        </w:rPr>
        <w:t>क्रैयादिकः तस्मात्सम्पदादिलक्षणः कर्मणि क्विप्। यत एवं तस्मात् अग्निरेव स्वयमागत्य त्वां श्रीणातु पाकविशेषशालिनीं करोतु यस्सर्वस्य पाकहेतुरिति भावः । किञ्च – तथा क्रियमाणां त्वां आपस्समरिणन् सञ्गच्छन्तु त्वा मा मुचन् मा शोषं गमन् इति । री गतिरेषणयोः क्रैयादिकः उदात्तेत् प्वादिः</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 लङ्</w:t>
      </w:r>
      <w:r>
        <w:rPr>
          <w:rFonts w:eastAsia="Palanquin Dark" w:cs="Palanquin Dark" w:ascii="Palanquin Dark" w:hAnsi="Palanquin Dark"/>
        </w:rPr>
        <w:t>, '</w:t>
      </w:r>
      <w:r>
        <w:rPr>
          <w:rFonts w:ascii="Palanquin Dark" w:hAnsi="Palanquin Dark" w:eastAsia="Palanquin Dark" w:cs="Palanquin Dark"/>
        </w:rPr>
        <w:t>प्वादीनां ह्रस्वः</w:t>
      </w:r>
      <w:r>
        <w:rPr>
          <w:rFonts w:eastAsia="Palanquin Dark" w:cs="Palanquin Dark" w:ascii="Palanquin Dark" w:hAnsi="Palanquin Dark"/>
        </w:rPr>
        <w:t xml:space="preserve">' </w:t>
      </w:r>
      <w:r>
        <w:rPr>
          <w:rFonts w:ascii="Palanquin Dark" w:hAnsi="Palanquin Dark" w:eastAsia="Palanquin Dark" w:cs="Palanquin Dark"/>
        </w:rPr>
        <w:t>इति ह्रस्वत्वम्</w:t>
      </w:r>
      <w:r>
        <w:rPr>
          <w:rFonts w:eastAsia="Palanquin Dark" w:cs="Palanquin Dark" w:ascii="Palanquin Dark" w:hAnsi="Palanquin Dark"/>
        </w:rPr>
        <w:t>, '</w:t>
      </w:r>
      <w:r>
        <w:rPr>
          <w:rFonts w:ascii="Palanquin Dark" w:hAnsi="Palanquin Dark" w:eastAsia="Palanquin Dark" w:cs="Palanquin Dark"/>
        </w:rPr>
        <w:t>श्नाभ्यस्तयोरातः</w:t>
      </w:r>
      <w:r>
        <w:rPr>
          <w:rFonts w:eastAsia="Palanquin Dark" w:cs="Palanquin Dark" w:ascii="Palanquin Dark" w:hAnsi="Palanquin Dark"/>
        </w:rPr>
        <w:t xml:space="preserve">' </w:t>
      </w:r>
      <w:r>
        <w:rPr>
          <w:rFonts w:ascii="Palanquin Dark" w:hAnsi="Palanquin Dark" w:eastAsia="Palanquin Dark" w:cs="Palanquin Dark"/>
        </w:rPr>
        <w:t>इत्याकारलोपः । अद्भिस्सङ्गतायां मयि के गुणाः</w:t>
      </w:r>
      <w:r>
        <w:rPr>
          <w:rFonts w:eastAsia="Palanquin Dark" w:cs="Palanquin Dark" w:ascii="Palanquin Dark" w:hAnsi="Palanquin Dark"/>
        </w:rPr>
        <w:t xml:space="preserve">? </w:t>
      </w:r>
      <w:r>
        <w:rPr>
          <w:rFonts w:ascii="Palanquin Dark" w:hAnsi="Palanquin Dark" w:eastAsia="Palanquin Dark" w:cs="Palanquin Dark"/>
        </w:rPr>
        <w:t xml:space="preserve">इति चेदाह </w:t>
      </w:r>
      <w:r>
        <w:rPr>
          <w:rFonts w:eastAsia="Palanquin Dark" w:cs="Palanquin Dark" w:ascii="Palanquin Dark" w:hAnsi="Palanquin Dark"/>
        </w:rPr>
        <w:t xml:space="preserve">- </w:t>
      </w:r>
      <w:r>
        <w:rPr>
          <w:rFonts w:ascii="Palanquin Dark" w:hAnsi="Palanquin Dark" w:eastAsia="Palanquin Dark" w:cs="Palanquin Dark"/>
        </w:rPr>
        <w:t>वातस्य त्वा ध्रज्यै गमनाय । अशुष्कायां हि त्वयि यागनिर्वृत्त्या वातो गच्छति सदागतिर्भवतीत्यर्थः । तस्माद्वातस्य ध्रज्यैत्वामापस्समरिणम् इति । ध्रजघ्रजि गतौ</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इतीन्प्रत्ययः । किञ्च </w:t>
      </w:r>
      <w:r>
        <w:rPr>
          <w:rFonts w:eastAsia="Palanquin Dark" w:cs="Palanquin Dark" w:ascii="Palanquin Dark" w:hAnsi="Palanquin Dark"/>
        </w:rPr>
        <w:t xml:space="preserve">- </w:t>
      </w:r>
      <w:r>
        <w:rPr>
          <w:rFonts w:ascii="Palanquin Dark" w:hAnsi="Palanquin Dark" w:eastAsia="Palanquin Dark" w:cs="Palanquin Dark"/>
        </w:rPr>
        <w:t>पूष्णः आदित्यस्य रंह्यै रंहणाय उदयाय । रहि गतौ</w:t>
      </w:r>
      <w:r>
        <w:rPr>
          <w:rFonts w:eastAsia="Palanquin Dark" w:cs="Palanquin Dark" w:ascii="Palanquin Dark" w:hAnsi="Palanquin Dark"/>
        </w:rPr>
        <w:t xml:space="preserve">, </w:t>
      </w:r>
      <w:r>
        <w:rPr>
          <w:rFonts w:ascii="Palanquin Dark" w:hAnsi="Palanquin Dark" w:eastAsia="Palanquin Dark" w:cs="Palanquin Dark"/>
        </w:rPr>
        <w:t>इदित्वान्नुम् पूर्ववदिन्प्रत्ययः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उदात्तनिवृत्तिस्वरेण पूष्णो विभक्तिरुदात्ता । किञ्च – अपां चोषधीनां च रसं रोहिष्यै रोहणाय उत्पत्तये । </w:t>
      </w:r>
      <w:r>
        <w:rPr>
          <w:rFonts w:eastAsia="Palanquin Dark" w:cs="Palanquin Dark" w:ascii="Palanquin Dark" w:hAnsi="Palanquin Dark"/>
        </w:rPr>
        <w:t>'</w:t>
      </w:r>
      <w:r>
        <w:rPr>
          <w:rFonts w:ascii="Palanquin Dark" w:hAnsi="Palanquin Dark" w:eastAsia="Palanquin Dark" w:cs="Palanquin Dark"/>
        </w:rPr>
        <w:t>प्रयै रोहिष्यै अव्यधिष्यै</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तस्माद्वातादिप्रवृत्तये अग्निस्त्वां श्रीणातु आपश्च त्वां समरिणन् इति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इत्यादिना अद्भ्यो विभक्तिरुदात्ता । ओषधिशब्दो दासीभारादित्वादाद्युदात्तः । </w:t>
      </w:r>
      <w:r>
        <w:rPr>
          <w:rFonts w:eastAsia="Palanquin Dark" w:cs="Palanquin Dark" w:ascii="Palanquin Dark" w:hAnsi="Palanquin Dark"/>
        </w:rPr>
        <w:t>'</w:t>
      </w:r>
      <w:r>
        <w:rPr>
          <w:rFonts w:ascii="Palanquin Dark" w:hAnsi="Palanquin Dark" w:eastAsia="Palanquin Dark" w:cs="Palanquin Dark"/>
        </w:rPr>
        <w:t>पार्श्वेन वसाहोमं प्रयौति मध्यं वा एतत्पशूनाम्</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यद्वा </w:t>
      </w:r>
      <w:r>
        <w:rPr>
          <w:rFonts w:eastAsia="Palanquin Dark" w:cs="Palanquin Dark" w:ascii="Palanquin Dark" w:hAnsi="Palanquin Dark"/>
        </w:rPr>
        <w:t xml:space="preserve">- </w:t>
      </w:r>
      <w:r>
        <w:rPr>
          <w:rFonts w:ascii="Palanquin Dark" w:hAnsi="Palanquin Dark" w:eastAsia="Palanquin Dark" w:cs="Palanquin Dark"/>
        </w:rPr>
        <w:t xml:space="preserve">श्रीः श्रयणीया पार्श्वेन मिश्रयितव्यासि । </w:t>
      </w:r>
      <w:r>
        <w:rPr>
          <w:rFonts w:eastAsia="Palanquin Dark" w:cs="Palanquin Dark" w:ascii="Palanquin Dark" w:hAnsi="Palanquin Dark"/>
        </w:rPr>
        <w:t>'</w:t>
      </w:r>
      <w:r>
        <w:rPr>
          <w:rFonts w:ascii="Palanquin Dark" w:hAnsi="Palanquin Dark" w:eastAsia="Palanquin Dark" w:cs="Palanquin Dark"/>
        </w:rPr>
        <w:t>क्विब्वचि</w:t>
      </w:r>
      <w:r>
        <w:rPr>
          <w:rFonts w:eastAsia="Palanquin Dark" w:cs="Palanquin Dark" w:ascii="Palanquin Dark" w:hAnsi="Palanquin Dark"/>
        </w:rPr>
        <w:t xml:space="preserve">' </w:t>
      </w:r>
      <w:r>
        <w:rPr>
          <w:rFonts w:ascii="Palanquin Dark" w:hAnsi="Palanquin Dark" w:eastAsia="Palanquin Dark" w:cs="Palanquin Dark"/>
        </w:rPr>
        <w:t>इत्यादिना श्रयतेः क्विपि दीर्घत्वम् । तस्मादाहवनीयोग्निस्त्वां श्रीणातु सेवतां भक्षयतु । श्रयतेर्व्यत्ययेन श्नाप्रत्ययः</w:t>
      </w:r>
      <w:r>
        <w:rPr>
          <w:rFonts w:eastAsia="Palanquin Dark" w:cs="Palanquin Dark" w:ascii="Palanquin Dark" w:hAnsi="Palanquin Dark"/>
        </w:rPr>
        <w:t xml:space="preserve">, </w:t>
      </w:r>
      <w:r>
        <w:rPr>
          <w:rFonts w:ascii="Palanquin Dark" w:hAnsi="Palanquin Dark" w:eastAsia="Palanquin Dark" w:cs="Palanquin Dark"/>
        </w:rPr>
        <w:t>धातोश्च दीर्घत्वम् । आपश्च समरिणन् त्वय्येकीभवन्तु । मा मुचन्नित्येवमर्थं त्वां मिश्रयामीति शेषः</w:t>
      </w:r>
      <w:r>
        <w:rPr>
          <w:rFonts w:eastAsia="Palanquin Dark" w:cs="Palanquin Dark" w:ascii="Palanquin Dark" w:hAnsi="Palanquin Dark"/>
        </w:rPr>
        <w:t xml:space="preserve">, </w:t>
      </w:r>
      <w:r>
        <w:rPr>
          <w:rFonts w:ascii="Palanquin Dark" w:hAnsi="Palanquin Dark" w:eastAsia="Palanquin Dark" w:cs="Palanquin Dark"/>
        </w:rPr>
        <w:t>पुनश्च त्वाशब्दश्रुतेः । एवं क्रियमाणे के गुणा लोकस्य</w:t>
      </w:r>
      <w:r>
        <w:rPr>
          <w:rFonts w:eastAsia="Palanquin Dark" w:cs="Palanquin Dark" w:ascii="Palanquin Dark" w:hAnsi="Palanquin Dark"/>
        </w:rPr>
        <w:t xml:space="preserve">? </w:t>
      </w:r>
      <w:r>
        <w:rPr>
          <w:rFonts w:ascii="Palanquin Dark" w:hAnsi="Palanquin Dark" w:eastAsia="Palanquin Dark" w:cs="Palanquin Dark"/>
        </w:rPr>
        <w:t xml:space="preserve">इत्याह </w:t>
      </w:r>
      <w:r>
        <w:rPr>
          <w:rFonts w:eastAsia="Palanquin Dark" w:cs="Palanquin Dark" w:ascii="Palanquin Dark" w:hAnsi="Palanquin Dark"/>
        </w:rPr>
        <w:t xml:space="preserve">- </w:t>
      </w:r>
      <w:r>
        <w:rPr>
          <w:rFonts w:ascii="Palanquin Dark" w:hAnsi="Palanquin Dark" w:eastAsia="Palanquin Dark" w:cs="Palanquin Dark"/>
        </w:rPr>
        <w:t>वातस्येत्यादि ॥ सुबोधम्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वसां जुहोति </w:t>
      </w:r>
      <w:r>
        <w:rPr>
          <w:rFonts w:eastAsia="Palanquin Dark" w:cs="Palanquin Dark" w:ascii="Palanquin Dark" w:hAnsi="Palanquin Dark"/>
        </w:rPr>
        <w:t xml:space="preserve">- </w:t>
      </w:r>
      <w:r>
        <w:rPr>
          <w:rFonts w:ascii="Palanquin Dark" w:hAnsi="Palanquin Dark" w:eastAsia="Palanquin Dark" w:cs="Palanquin Dark"/>
        </w:rPr>
        <w:t>घृतमिति ॥ हे घृतपावानो घृतस्य पातारो देवा यूयं घृतं वसागतं पिबत । हे वसापावानः वसायाः पातारः</w:t>
      </w:r>
      <w:r>
        <w:rPr>
          <w:rFonts w:eastAsia="Palanquin Dark" w:cs="Palanquin Dark" w:ascii="Palanquin Dark" w:hAnsi="Palanquin Dark"/>
        </w:rPr>
        <w:t xml:space="preserve">, </w:t>
      </w:r>
      <w:r>
        <w:rPr>
          <w:rFonts w:ascii="Palanquin Dark" w:hAnsi="Palanquin Dark" w:eastAsia="Palanquin Dark" w:cs="Palanquin Dark"/>
        </w:rPr>
        <w:t xml:space="preserve">यूयमपि वसां पिबत । पिबतेः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इत्यादिना वनिप् । हे वसे त्वमन्तरिक्षस्य अन्तरिक्षवासिनो देवगणस्य हविरसि । यस्मादेवं तस्मात् अन्तरिक्षाय त्वां स्वाहाकरोमीति शेषः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वसाहोमोद्रेकेण दिशो जुहोति दिग्भ्यो जुहोति </w:t>
      </w:r>
      <w:r>
        <w:rPr>
          <w:rFonts w:eastAsia="Palanquin Dark" w:cs="Palanquin Dark" w:ascii="Palanquin Dark" w:hAnsi="Palanquin Dark"/>
        </w:rPr>
        <w:t xml:space="preserve">- </w:t>
      </w:r>
      <w:r>
        <w:rPr>
          <w:rFonts w:ascii="Palanquin Dark" w:hAnsi="Palanquin Dark" w:eastAsia="Palanquin Dark" w:cs="Palanquin Dark"/>
        </w:rPr>
        <w:t>दिशः प्रादिश इति ॥ यद्यप्येकैव नित्या सर्वगता दिक्</w:t>
      </w:r>
      <w:r>
        <w:rPr>
          <w:rFonts w:eastAsia="Palanquin Dark" w:cs="Palanquin Dark" w:ascii="Palanquin Dark" w:hAnsi="Palanquin Dark"/>
        </w:rPr>
        <w:t xml:space="preserve">, </w:t>
      </w:r>
      <w:r>
        <w:rPr>
          <w:rFonts w:ascii="Palanquin Dark" w:hAnsi="Palanquin Dark" w:eastAsia="Palanquin Dark" w:cs="Palanquin Dark"/>
        </w:rPr>
        <w:t>तथाप्युपाधिभेदेन सा भिद्यते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xml:space="preserve">- </w:t>
      </w:r>
      <w:r>
        <w:rPr>
          <w:rFonts w:ascii="Palanquin Dark" w:hAnsi="Palanquin Dark" w:eastAsia="Palanquin Dark" w:cs="Palanquin Dark"/>
        </w:rPr>
        <w:t>यत्रादित्य उदेति सा प्राची</w:t>
      </w:r>
      <w:r>
        <w:rPr>
          <w:rFonts w:eastAsia="Palanquin Dark" w:cs="Palanquin Dark" w:ascii="Palanquin Dark" w:hAnsi="Palanquin Dark"/>
        </w:rPr>
        <w:t xml:space="preserve">, </w:t>
      </w:r>
      <w:r>
        <w:rPr>
          <w:rFonts w:ascii="Palanquin Dark" w:hAnsi="Palanquin Dark" w:eastAsia="Palanquin Dark" w:cs="Palanquin Dark"/>
        </w:rPr>
        <w:t>यत्रास्तमेति सा प्रतीची</w:t>
      </w:r>
      <w:r>
        <w:rPr>
          <w:rFonts w:eastAsia="Palanquin Dark" w:cs="Palanquin Dark" w:ascii="Palanquin Dark" w:hAnsi="Palanquin Dark"/>
        </w:rPr>
        <w:t xml:space="preserve">, </w:t>
      </w:r>
      <w:r>
        <w:rPr>
          <w:rFonts w:ascii="Palanquin Dark" w:hAnsi="Palanquin Dark" w:eastAsia="Palanquin Dark" w:cs="Palanquin Dark"/>
        </w:rPr>
        <w:t>यत्र दृश्यमानो गच्छति सा दक्षिणा</w:t>
      </w:r>
      <w:r>
        <w:rPr>
          <w:rFonts w:eastAsia="Palanquin Dark" w:cs="Palanquin Dark" w:ascii="Palanquin Dark" w:hAnsi="Palanquin Dark"/>
        </w:rPr>
        <w:t xml:space="preserve">, </w:t>
      </w:r>
      <w:r>
        <w:rPr>
          <w:rFonts w:ascii="Palanquin Dark" w:hAnsi="Palanquin Dark" w:eastAsia="Palanquin Dark" w:cs="Palanquin Dark"/>
        </w:rPr>
        <w:t>यत्रादृश्यमानो गच्छति सोदीची</w:t>
      </w:r>
      <w:r>
        <w:rPr>
          <w:rFonts w:eastAsia="Palanquin Dark" w:cs="Palanquin Dark" w:ascii="Palanquin Dark" w:hAnsi="Palanquin Dark"/>
        </w:rPr>
        <w:t xml:space="preserve">, </w:t>
      </w:r>
      <w:r>
        <w:rPr>
          <w:rFonts w:ascii="Palanquin Dark" w:hAnsi="Palanquin Dark" w:eastAsia="Palanquin Dark" w:cs="Palanquin Dark"/>
        </w:rPr>
        <w:t>अवाग्गता अधरा</w:t>
      </w:r>
      <w:r>
        <w:rPr>
          <w:rFonts w:eastAsia="Palanquin Dark" w:cs="Palanquin Dark" w:ascii="Palanquin Dark" w:hAnsi="Palanquin Dark"/>
        </w:rPr>
        <w:t xml:space="preserve">, </w:t>
      </w:r>
      <w:r>
        <w:rPr>
          <w:rFonts w:ascii="Palanquin Dark" w:hAnsi="Palanquin Dark" w:eastAsia="Palanquin Dark" w:cs="Palanquin Dark"/>
        </w:rPr>
        <w:t xml:space="preserve">उद्गता ऊर्ध्वेत्यादि । तत्र दिक्शब्देनाविशेषात्सर्वासां ग्रहणम् । प्रदिगादयस्तु शब्दा विशेषवचनाः । या इति चाध्याह्नियते । अयमर्थः </w:t>
      </w:r>
      <w:r>
        <w:rPr>
          <w:rFonts w:eastAsia="Palanquin Dark" w:cs="Palanquin Dark" w:ascii="Palanquin Dark" w:hAnsi="Palanquin Dark"/>
        </w:rPr>
        <w:t xml:space="preserve">- </w:t>
      </w:r>
      <w:r>
        <w:rPr>
          <w:rFonts w:ascii="Palanquin Dark" w:hAnsi="Palanquin Dark" w:eastAsia="Palanquin Dark" w:cs="Palanquin Dark"/>
        </w:rPr>
        <w:t xml:space="preserve">प्रदिगादिविशेषभिन्ना या दिशः ताभ्यो दिग्भ्यस्स्वाहा स्वाहुतोयं वसाशेषोस्तु । नमश्चास्तु ताभ्यो दिग्भ्यः । अत्र प्रधानभूताः दिशः प्राच्यादयः प्रदिशः । आस्थिता दिशः आदिशः या जन्तुभिरास्थीयन्ते । आगता वा अधोदिशो मध्यदिशश्च । विगता विविधस्वभावा दिशो विदिशः । ताः पुनर्दक्षिणपूर्वादयः कोणदिशः । उद्गता दिश उद्दिशः ऊर्ध्वदिशः । सर्वत्र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प्राधान्येन दिशन्तीति प्रदिशः आगत्य दिशन्तीत्यादिशः । विविधं दिशन्तीति विदिशः । ऊर्ध्वं दिशन्तीत्युद्दिशः । ऋत्विगादिना दिशेः क्विन्</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ईदृश्यो या दिशस्ताभ्यस्स्वाहा नमश्च दिग्भ्य इति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w:t>
      </w:r>
      <w:r>
        <w:rPr>
          <w:rFonts w:eastAsia="Palanquin Dark" w:cs="Palanquin Dark" w:ascii="Palanquin Dark" w:hAnsi="Palanquin Dark"/>
        </w:rPr>
        <w:t>'</w:t>
      </w:r>
      <w:r>
        <w:rPr>
          <w:rFonts w:ascii="Palanquin Dark" w:hAnsi="Palanquin Dark" w:eastAsia="Palanquin Dark" w:cs="Palanquin Dark"/>
        </w:rPr>
        <w:t>दिशो जुहोति दिश एव रसेनानक्ति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 तृतीये दशमोनुवाकः ॥</w:t>
      </w:r>
    </w:p>
    <w:p>
      <w:pPr>
        <w:pStyle w:val="Normal"/>
        <w:rPr>
          <w:rFonts w:ascii="Palanquin Dark" w:hAnsi="Palanquin Dark" w:eastAsia="Palanquin Dark" w:cs="Palanquin Dark"/>
        </w:rPr>
      </w:pPr>
      <w:r>
        <w:rPr>
          <w:rFonts w:eastAsia="Palanquin Dark" w:cs="Palanquin Dark" w:ascii="Palanquin Dark" w:hAnsi="Palanquin Dark"/>
        </w:rPr>
        <w:t>1.3.11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उपयष्टोपयनति गुदस्य प्रच्छेदात् </w:t>
      </w:r>
      <w:r>
        <w:rPr>
          <w:rFonts w:eastAsia="Palanquin Dark" w:cs="Palanquin Dark" w:ascii="Palanquin Dark" w:hAnsi="Palanquin Dark"/>
        </w:rPr>
        <w:t xml:space="preserve">- </w:t>
      </w:r>
      <w:r>
        <w:rPr>
          <w:rFonts w:ascii="Palanquin Dark" w:hAnsi="Palanquin Dark" w:eastAsia="Palanquin Dark" w:cs="Palanquin Dark"/>
        </w:rPr>
        <w:t>समुद्रं गच्छ स्वाहेत्येकादशभिर्मन्त्रैः ॥ समुइआदिशब्दवाच्याश्च देवताः प्रसिद्धाः । गुदावदानं चेह गच्छेत्युच्यते । समुद्रवाच्यां देवतां गच्छ</w:t>
      </w:r>
      <w:r>
        <w:rPr>
          <w:rFonts w:eastAsia="Palanquin Dark" w:cs="Palanquin Dark" w:ascii="Palanquin Dark" w:hAnsi="Palanquin Dark"/>
        </w:rPr>
        <w:t xml:space="preserve">, </w:t>
      </w:r>
      <w:r>
        <w:rPr>
          <w:rFonts w:ascii="Palanquin Dark" w:hAnsi="Palanquin Dark" w:eastAsia="Palanquin Dark" w:cs="Palanquin Dark"/>
        </w:rPr>
        <w:t>स्वाहा करोमीति शेषः</w:t>
      </w:r>
      <w:r>
        <w:rPr>
          <w:rFonts w:eastAsia="Palanquin Dark" w:cs="Palanquin Dark" w:ascii="Palanquin Dark" w:hAnsi="Palanquin Dark"/>
        </w:rPr>
        <w:t xml:space="preserve">, </w:t>
      </w:r>
      <w:r>
        <w:rPr>
          <w:rFonts w:ascii="Palanquin Dark" w:hAnsi="Palanquin Dark" w:eastAsia="Palanquin Dark" w:cs="Palanquin Dark"/>
        </w:rPr>
        <w:t xml:space="preserve">समुद्राय त्वा स्वाहुतं करोमीति । एवमन्तरिक्षादिष्वपि योज्यम् । </w:t>
      </w:r>
      <w:r>
        <w:rPr>
          <w:rFonts w:eastAsia="Palanquin Dark" w:cs="Palanquin Dark" w:ascii="Palanquin Dark" w:hAnsi="Palanquin Dark"/>
        </w:rPr>
        <w:t>'</w:t>
      </w:r>
      <w:r>
        <w:rPr>
          <w:rFonts w:ascii="Palanquin Dark" w:hAnsi="Palanquin Dark" w:eastAsia="Palanquin Dark" w:cs="Palanquin Dark"/>
        </w:rPr>
        <w:t>समुद्रं गच्छ स्वाहेत्याह रेत एव तद्दधाति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प्रजावृद्धिहेतुत्वादुपयजामेवमुक्तम् । </w:t>
      </w:r>
      <w:r>
        <w:rPr>
          <w:rFonts w:eastAsia="Palanquin Dark" w:cs="Palanquin Dark" w:ascii="Palanquin Dark" w:hAnsi="Palanquin Dark"/>
        </w:rPr>
        <w:t>'</w:t>
      </w:r>
      <w:r>
        <w:rPr>
          <w:rFonts w:ascii="Palanquin Dark" w:hAnsi="Palanquin Dark" w:eastAsia="Palanquin Dark" w:cs="Palanquin Dark"/>
        </w:rPr>
        <w:t>यज्ञेन वै प्रजापतिः प्रजा असृजत ता उपयड्भिरेव</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अन्तरिक्षं प्रजानां प्रजननं</w:t>
      </w:r>
      <w:r>
        <w:rPr>
          <w:rFonts w:eastAsia="Palanquin Dark" w:cs="Palanquin Dark" w:ascii="Palanquin Dark" w:hAnsi="Palanquin Dark"/>
        </w:rPr>
        <w:t>, '</w:t>
      </w:r>
      <w:r>
        <w:rPr>
          <w:rFonts w:ascii="Palanquin Dark" w:hAnsi="Palanquin Dark" w:eastAsia="Palanquin Dark" w:cs="Palanquin Dark"/>
        </w:rPr>
        <w:t>अन्तरिक्षं ह्यनु प्रजाः प्र जायन्ते</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सविता देवस्सर्वस्य प्रेरकः</w:t>
      </w:r>
      <w:r>
        <w:rPr>
          <w:rFonts w:eastAsia="Palanquin Dark" w:cs="Palanquin Dark" w:ascii="Palanquin Dark" w:hAnsi="Palanquin Dark"/>
        </w:rPr>
        <w:t xml:space="preserve">, </w:t>
      </w:r>
      <w:r>
        <w:rPr>
          <w:rFonts w:ascii="Palanquin Dark" w:hAnsi="Palanquin Dark" w:eastAsia="Palanquin Dark" w:cs="Palanquin Dark"/>
        </w:rPr>
        <w:t>तेन सवित्रा प्रसूत एवास्मै प्रजाः प्रजनयति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अहोरात्रे प्रजानामाधारत्वेन जन्महेतू</w:t>
      </w:r>
      <w:r>
        <w:rPr>
          <w:rFonts w:eastAsia="Palanquin Dark" w:cs="Palanquin Dark" w:ascii="Palanquin Dark" w:hAnsi="Palanquin Dark"/>
        </w:rPr>
        <w:t>, '</w:t>
      </w:r>
      <w:r>
        <w:rPr>
          <w:rFonts w:ascii="Palanquin Dark" w:hAnsi="Palanquin Dark" w:eastAsia="Palanquin Dark" w:cs="Palanquin Dark"/>
        </w:rPr>
        <w:t>अहोरात्रे ह्यनु प्रजाः प्र जायन्ते</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अहस्सर्वैकदेश</w:t>
      </w:r>
      <w:r>
        <w:rPr>
          <w:rFonts w:eastAsia="Palanquin Dark" w:cs="Palanquin Dark" w:ascii="Palanquin Dark" w:hAnsi="Palanquin Dark"/>
        </w:rPr>
        <w:t xml:space="preserve">' </w:t>
      </w:r>
      <w:r>
        <w:rPr>
          <w:rFonts w:ascii="Palanquin Dark" w:hAnsi="Palanquin Dark" w:eastAsia="Palanquin Dark" w:cs="Palanquin Dark"/>
        </w:rPr>
        <w:t>इत्यच्समासान्तः</w:t>
      </w:r>
      <w:r>
        <w:rPr>
          <w:rFonts w:eastAsia="Palanquin Dark" w:cs="Palanquin Dark" w:ascii="Palanquin Dark" w:hAnsi="Palanquin Dark"/>
        </w:rPr>
        <w:t>, '</w:t>
      </w:r>
      <w:r>
        <w:rPr>
          <w:rFonts w:ascii="Palanquin Dark" w:hAnsi="Palanquin Dark" w:eastAsia="Palanquin Dark" w:cs="Palanquin Dark"/>
        </w:rPr>
        <w:t>हेमन्तशिशिरावहोरात्रे</w:t>
      </w:r>
      <w:r>
        <w:rPr>
          <w:rFonts w:eastAsia="Palanquin Dark" w:cs="Palanquin Dark" w:ascii="Palanquin Dark" w:hAnsi="Palanquin Dark"/>
        </w:rPr>
        <w:t xml:space="preserve">' </w:t>
      </w:r>
      <w:r>
        <w:rPr>
          <w:rFonts w:ascii="Palanquin Dark" w:hAnsi="Palanquin Dark" w:eastAsia="Palanquin Dark" w:cs="Palanquin Dark"/>
        </w:rPr>
        <w:t>इति निपात्यते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प्रजानां प्राणापानौ मित्रावरुणौ । तेन </w:t>
      </w:r>
      <w:r>
        <w:rPr>
          <w:rFonts w:eastAsia="Palanquin Dark" w:cs="Palanquin Dark" w:ascii="Palanquin Dark" w:hAnsi="Palanquin Dark"/>
        </w:rPr>
        <w:t>'</w:t>
      </w:r>
      <w:r>
        <w:rPr>
          <w:rFonts w:ascii="Palanquin Dark" w:hAnsi="Palanquin Dark" w:eastAsia="Palanquin Dark" w:cs="Palanquin Dark"/>
        </w:rPr>
        <w:t>प्रजास्वेव प्रजातासु प्राणापानौ दधाति</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पूर्वोत्तरपदयोर्युगपत्प्रकृतिस्वरत्वम्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सोमः प्रजानां देवता</w:t>
      </w:r>
      <w:r>
        <w:rPr>
          <w:rFonts w:eastAsia="Palanquin Dark" w:cs="Palanquin Dark" w:ascii="Palanquin Dark" w:hAnsi="Palanquin Dark"/>
        </w:rPr>
        <w:t>, '</w:t>
      </w:r>
      <w:r>
        <w:rPr>
          <w:rFonts w:ascii="Palanquin Dark" w:hAnsi="Palanquin Dark" w:eastAsia="Palanquin Dark" w:cs="Palanquin Dark"/>
        </w:rPr>
        <w:t>सौम्या हि देवतया प्रजाः</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यज्ञः प्रजानामभ्युदयकारी । तेन </w:t>
      </w:r>
      <w:r>
        <w:rPr>
          <w:rFonts w:eastAsia="Palanquin Dark" w:cs="Palanquin Dark" w:ascii="Palanquin Dark" w:hAnsi="Palanquin Dark"/>
        </w:rPr>
        <w:t>'</w:t>
      </w:r>
      <w:r>
        <w:rPr>
          <w:rFonts w:ascii="Palanquin Dark" w:hAnsi="Palanquin Dark" w:eastAsia="Palanquin Dark" w:cs="Palanquin Dark"/>
        </w:rPr>
        <w:t>प्रजा एव यज्ञियाः करोति</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छन्दांसि स्वयं पशवः</w:t>
      </w:r>
      <w:r>
        <w:rPr>
          <w:rFonts w:eastAsia="Palanquin Dark" w:cs="Palanquin Dark" w:ascii="Palanquin Dark" w:hAnsi="Palanquin Dark"/>
        </w:rPr>
        <w:t xml:space="preserve">, </w:t>
      </w:r>
      <w:r>
        <w:rPr>
          <w:rFonts w:ascii="Palanquin Dark" w:hAnsi="Palanquin Dark" w:eastAsia="Palanquin Dark" w:cs="Palanquin Dark"/>
        </w:rPr>
        <w:t>तेन पशूनेवावरुन्धे यजमानः प्रजानामेव पुष्ट्यर्थम्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द्यावापृथिव्यौ प्रजानां वृद्धिहेतू</w:t>
      </w:r>
      <w:r>
        <w:rPr>
          <w:rFonts w:eastAsia="Palanquin Dark" w:cs="Palanquin Dark" w:ascii="Palanquin Dark" w:hAnsi="Palanquin Dark"/>
        </w:rPr>
        <w:t xml:space="preserve">, </w:t>
      </w:r>
      <w:r>
        <w:rPr>
          <w:rFonts w:ascii="Palanquin Dark" w:hAnsi="Palanquin Dark" w:eastAsia="Palanquin Dark" w:cs="Palanquin Dark"/>
        </w:rPr>
        <w:t xml:space="preserve">तेन </w:t>
      </w:r>
      <w:r>
        <w:rPr>
          <w:rFonts w:eastAsia="Palanquin Dark" w:cs="Palanquin Dark" w:ascii="Palanquin Dark" w:hAnsi="Palanquin Dark"/>
        </w:rPr>
        <w:t>'</w:t>
      </w:r>
      <w:r>
        <w:rPr>
          <w:rFonts w:ascii="Palanquin Dark" w:hAnsi="Palanquin Dark" w:eastAsia="Palanquin Dark" w:cs="Palanquin Dark"/>
        </w:rPr>
        <w:t>प्रजा एव प्रजाता द्यावापृथिवीभ्यामुभयतः परि गृह्णाति</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w:t>
      </w:r>
      <w:r>
        <w:rPr>
          <w:rFonts w:eastAsia="Palanquin Dark" w:cs="Palanquin Dark" w:ascii="Palanquin Dark" w:hAnsi="Palanquin Dark"/>
        </w:rPr>
        <w:t xml:space="preserve">, </w:t>
      </w:r>
      <w:r>
        <w:rPr>
          <w:rFonts w:ascii="Palanquin Dark" w:hAnsi="Palanquin Dark" w:eastAsia="Palanquin Dark" w:cs="Palanquin Dark"/>
        </w:rPr>
        <w:t>पूर्ववदुभयपदप्रकृतिस्वरत्वम्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नभस्सलिलम् । दिवे हितं दिव्यं देवेभ्यो हितं सस्याद्युत्पत्तिहेतुत्वेन यागहेतुत्वात् वर्षजलमुच्यते</w:t>
      </w:r>
      <w:r>
        <w:rPr>
          <w:rFonts w:eastAsia="Palanquin Dark" w:cs="Palanquin Dark" w:ascii="Palanquin Dark" w:hAnsi="Palanquin Dark"/>
        </w:rPr>
        <w:t>, '</w:t>
      </w:r>
      <w:r>
        <w:rPr>
          <w:rFonts w:ascii="Palanquin Dark" w:hAnsi="Palanquin Dark" w:eastAsia="Palanquin Dark" w:cs="Palanquin Dark"/>
        </w:rPr>
        <w:t>प्रजाभ्य एव प्रजाताभ्योवृष्टिं नि यच्छति</w:t>
      </w:r>
      <w:r>
        <w:rPr>
          <w:rFonts w:eastAsia="Palanquin Dark" w:cs="Palanquin Dark" w:ascii="Palanquin Dark" w:hAnsi="Palanquin Dark"/>
        </w:rPr>
        <w:t xml:space="preserve">' </w:t>
      </w:r>
      <w:r>
        <w:rPr>
          <w:rFonts w:ascii="Palanquin Dark" w:hAnsi="Palanquin Dark" w:eastAsia="Palanquin Dark" w:cs="Palanquin Dark"/>
        </w:rPr>
        <w:t xml:space="preserve">इति । समुर्द्रे निषेकः । तस्य दिव्येव रक्षा </w:t>
      </w:r>
      <w:r>
        <w:rPr>
          <w:rFonts w:eastAsia="Palanquin Dark" w:cs="Palanquin Dark" w:ascii="Palanquin Dark" w:hAnsi="Palanquin Dark"/>
        </w:rPr>
        <w:t>'</w:t>
      </w:r>
      <w:r>
        <w:rPr>
          <w:rFonts w:ascii="Palanquin Dark" w:hAnsi="Palanquin Dark" w:eastAsia="Palanquin Dark" w:cs="Palanquin Dark"/>
        </w:rPr>
        <w:t>भवे छन्दसि</w:t>
      </w:r>
      <w:r>
        <w:rPr>
          <w:rFonts w:eastAsia="Palanquin Dark" w:cs="Palanquin Dark" w:ascii="Palanquin Dark" w:hAnsi="Palanquin Dark"/>
        </w:rPr>
        <w:t xml:space="preserve">' </w:t>
      </w:r>
      <w:r>
        <w:rPr>
          <w:rFonts w:ascii="Palanquin Dark" w:hAnsi="Palanquin Dark" w:eastAsia="Palanquin Dark" w:cs="Palanquin Dark"/>
        </w:rPr>
        <w:t>इति यप्रत्ययः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विश्वेषां नराणाम् सम्बन्धी अग्निर्वैश्वानरो जाठर उच्यते । तेन </w:t>
      </w:r>
      <w:r>
        <w:rPr>
          <w:rFonts w:eastAsia="Palanquin Dark" w:cs="Palanquin Dark" w:ascii="Palanquin Dark" w:hAnsi="Palanquin Dark"/>
        </w:rPr>
        <w:t>'</w:t>
      </w:r>
      <w:r>
        <w:rPr>
          <w:rFonts w:ascii="Palanquin Dark" w:hAnsi="Palanquin Dark" w:eastAsia="Palanquin Dark" w:cs="Palanquin Dark"/>
        </w:rPr>
        <w:t>प्रजा एव प्रजाता अस्यां प्रतिष्ठापयति</w:t>
      </w:r>
      <w:r>
        <w:rPr>
          <w:rFonts w:eastAsia="Palanquin Dark" w:cs="Palanquin Dark" w:ascii="Palanquin Dark" w:hAnsi="Palanquin Dark"/>
        </w:rPr>
        <w:t xml:space="preserve">' </w:t>
      </w:r>
      <w:r>
        <w:rPr>
          <w:rFonts w:ascii="Palanquin Dark" w:hAnsi="Palanquin Dark" w:eastAsia="Palanquin Dark" w:cs="Palanquin Dark"/>
        </w:rPr>
        <w:t xml:space="preserve">इति । आयुष्मतीः करोति । </w:t>
      </w:r>
      <w:r>
        <w:rPr>
          <w:rFonts w:eastAsia="Palanquin Dark" w:cs="Palanquin Dark" w:ascii="Palanquin Dark" w:hAnsi="Palanquin Dark"/>
        </w:rPr>
        <w:t>'</w:t>
      </w:r>
      <w:r>
        <w:rPr>
          <w:rFonts w:ascii="Palanquin Dark" w:hAnsi="Palanquin Dark" w:eastAsia="Palanquin Dark" w:cs="Palanquin Dark"/>
        </w:rPr>
        <w:t>नरे संज्ञायाम्</w:t>
      </w:r>
      <w:r>
        <w:rPr>
          <w:rFonts w:eastAsia="Palanquin Dark" w:cs="Palanquin Dark" w:ascii="Palanquin Dark" w:hAnsi="Palanquin Dark"/>
        </w:rPr>
        <w:t xml:space="preserve">' </w:t>
      </w:r>
      <w:r>
        <w:rPr>
          <w:rFonts w:ascii="Palanquin Dark" w:hAnsi="Palanquin Dark" w:eastAsia="Palanquin Dark" w:cs="Palanquin Dark"/>
        </w:rPr>
        <w:t>इति पूर्वपदस्य दीर्घत्वम्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बर्हिषि हस्तौ निमार्ष्टि </w:t>
      </w:r>
      <w:r>
        <w:rPr>
          <w:rFonts w:eastAsia="Palanquin Dark" w:cs="Palanquin Dark" w:ascii="Palanquin Dark" w:hAnsi="Palanquin Dark"/>
        </w:rPr>
        <w:t xml:space="preserve">- </w:t>
      </w:r>
      <w:r>
        <w:rPr>
          <w:rFonts w:ascii="Palanquin Dark" w:hAnsi="Palanquin Dark" w:eastAsia="Palanquin Dark" w:cs="Palanquin Dark"/>
        </w:rPr>
        <w:t>अद्भ्यस्त्वेति ॥ हस्तगतो गुदावदानलेपः उच्यते । अपामोषधीनां च सिद्धिर्यजमानस्य स्यादिति त्वां निमार्ज्मीति शेषः । बार्हिष्युदकेन शोधयामीत्यर्थः । उक्तस्वरौ चैतौ । स त्वं मे हार्दि हर्षवन्मनो यच्छ देहि मदीयं मनो हृष्टं कुर्व्विति यावत् । हृदि भवो हार्दः हृदयविकारः प्रार्थनीयः</w:t>
      </w:r>
      <w:r>
        <w:rPr>
          <w:rFonts w:eastAsia="Palanquin Dark" w:cs="Palanquin Dark" w:ascii="Palanquin Dark" w:hAnsi="Palanquin Dark"/>
        </w:rPr>
        <w:t xml:space="preserve">, </w:t>
      </w:r>
      <w:r>
        <w:rPr>
          <w:rFonts w:ascii="Palanquin Dark" w:hAnsi="Palanquin Dark" w:eastAsia="Palanquin Dark" w:cs="Palanquin Dark"/>
        </w:rPr>
        <w:t>स च हर्षः प्रसादो वा</w:t>
      </w:r>
      <w:r>
        <w:rPr>
          <w:rFonts w:eastAsia="Palanquin Dark" w:cs="Palanquin Dark" w:ascii="Palanquin Dark" w:hAnsi="Palanquin Dark"/>
        </w:rPr>
        <w:t xml:space="preserve">, </w:t>
      </w:r>
      <w:r>
        <w:rPr>
          <w:rFonts w:ascii="Palanquin Dark" w:hAnsi="Palanquin Dark" w:eastAsia="Palanquin Dark" w:cs="Palanquin Dark"/>
        </w:rPr>
        <w:t xml:space="preserve">सोस्यास्तीति हार्दि । </w:t>
      </w:r>
      <w:r>
        <w:rPr>
          <w:rFonts w:eastAsia="Palanquin Dark" w:cs="Palanquin Dark" w:ascii="Palanquin Dark" w:hAnsi="Palanquin Dark"/>
        </w:rPr>
        <w:t>'</w:t>
      </w:r>
      <w:r>
        <w:rPr>
          <w:rFonts w:ascii="Palanquin Dark" w:hAnsi="Palanquin Dark" w:eastAsia="Palanquin Dark" w:cs="Palanquin Dark"/>
        </w:rPr>
        <w:t>हृदयस्य हृल्लेखयदणलासेषु</w:t>
      </w:r>
      <w:r>
        <w:rPr>
          <w:rFonts w:eastAsia="Palanquin Dark" w:cs="Palanquin Dark" w:ascii="Palanquin Dark" w:hAnsi="Palanquin Dark"/>
        </w:rPr>
        <w:t xml:space="preserve">' </w:t>
      </w:r>
      <w:r>
        <w:rPr>
          <w:rFonts w:ascii="Palanquin Dark" w:hAnsi="Palanquin Dark" w:eastAsia="Palanquin Dark" w:cs="Palanquin Dark"/>
        </w:rPr>
        <w:t>इति हृद्भावः</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वृषादित्वादाद्युदात्तत्वं द्रष्टव्यम् । </w:t>
      </w:r>
      <w:r>
        <w:rPr>
          <w:rFonts w:eastAsia="Palanquin Dark" w:cs="Palanquin Dark" w:ascii="Palanquin Dark" w:hAnsi="Palanquin Dark"/>
        </w:rPr>
        <w:t>'</w:t>
      </w:r>
      <w:r>
        <w:rPr>
          <w:rFonts w:ascii="Palanquin Dark" w:hAnsi="Palanquin Dark" w:eastAsia="Palanquin Dark" w:cs="Palanquin Dark"/>
        </w:rPr>
        <w:t>प्राणानां वा एषोऽवद्यति योऽवद्यति गुदस्य मनो 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धूममन्वीक्षते </w:t>
      </w:r>
      <w:r>
        <w:rPr>
          <w:rFonts w:eastAsia="Palanquin Dark" w:cs="Palanquin Dark" w:ascii="Palanquin Dark" w:hAnsi="Palanquin Dark"/>
        </w:rPr>
        <w:t xml:space="preserve">- </w:t>
      </w:r>
      <w:r>
        <w:rPr>
          <w:rFonts w:ascii="Palanquin Dark" w:hAnsi="Palanquin Dark" w:eastAsia="Palanquin Dark" w:cs="Palanquin Dark"/>
        </w:rPr>
        <w:t xml:space="preserve">तनूमिति ॥ शोभनतन्वादीनामाशासनस्य युक्तस्वात् शोभनास्तन्वादयो गृह्यन्ते । तन्वादीनि शौभनान्यशीय प्राप्नुयाम् । अश्नोतेर्लिङि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 xml:space="preserve">सीयुडादि । </w:t>
      </w:r>
      <w:r>
        <w:rPr>
          <w:rFonts w:eastAsia="Palanquin Dark" w:cs="Palanquin Dark" w:ascii="Palanquin Dark" w:hAnsi="Palanquin Dark"/>
        </w:rPr>
        <w:t>'</w:t>
      </w:r>
      <w:r>
        <w:rPr>
          <w:rFonts w:ascii="Palanquin Dark" w:hAnsi="Palanquin Dark" w:eastAsia="Palanquin Dark" w:cs="Palanquin Dark"/>
        </w:rPr>
        <w:t>कृषिचमितनि</w:t>
      </w:r>
      <w:r>
        <w:rPr>
          <w:rFonts w:eastAsia="Palanquin Dark" w:cs="Palanquin Dark" w:ascii="Palanquin Dark" w:hAnsi="Palanquin Dark"/>
        </w:rPr>
        <w:t xml:space="preserve">' </w:t>
      </w:r>
      <w:r>
        <w:rPr>
          <w:rFonts w:ascii="Palanquin Dark" w:hAnsi="Palanquin Dark" w:eastAsia="Palanquin Dark" w:cs="Palanquin Dark"/>
        </w:rPr>
        <w:t>इत्यादिना तनोतेरूप्रत्ययः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हृदयशूलमुद्वासयति </w:t>
      </w:r>
      <w:r>
        <w:rPr>
          <w:rFonts w:eastAsia="Palanquin Dark" w:cs="Palanquin Dark" w:ascii="Palanquin Dark" w:hAnsi="Palanquin Dark"/>
        </w:rPr>
        <w:t xml:space="preserve">- </w:t>
      </w:r>
      <w:r>
        <w:rPr>
          <w:rFonts w:ascii="Palanquin Dark" w:hAnsi="Palanquin Dark" w:eastAsia="Palanquin Dark" w:cs="Palanquin Dark"/>
        </w:rPr>
        <w:t>शुगसीति ॥ हे हृदयशूल शुक् शोकस्त्वमसि</w:t>
      </w:r>
      <w:r>
        <w:rPr>
          <w:rFonts w:eastAsia="Palanquin Dark" w:cs="Palanquin Dark" w:ascii="Palanquin Dark" w:hAnsi="Palanquin Dark"/>
        </w:rPr>
        <w:t xml:space="preserve">, </w:t>
      </w:r>
      <w:r>
        <w:rPr>
          <w:rFonts w:ascii="Palanquin Dark" w:hAnsi="Palanquin Dark" w:eastAsia="Palanquin Dark" w:cs="Palanquin Dark"/>
        </w:rPr>
        <w:t>तस्माद्योस्मान्द्वेष्टि</w:t>
      </w:r>
      <w:r>
        <w:rPr>
          <w:rFonts w:eastAsia="Palanquin Dark" w:cs="Palanquin Dark" w:ascii="Palanquin Dark" w:hAnsi="Palanquin Dark"/>
        </w:rPr>
        <w:t xml:space="preserve">, </w:t>
      </w:r>
      <w:r>
        <w:rPr>
          <w:rFonts w:ascii="Palanquin Dark" w:hAnsi="Palanquin Dark" w:eastAsia="Palanquin Dark" w:cs="Palanquin Dark"/>
        </w:rPr>
        <w:t xml:space="preserve">यं च वयं द्विष्मस्तमभिशोच आभिमुख्येन शोचय । </w:t>
      </w:r>
      <w:r>
        <w:rPr>
          <w:rFonts w:eastAsia="Palanquin Dark" w:cs="Palanquin Dark" w:ascii="Palanquin Dark" w:hAnsi="Palanquin Dark"/>
        </w:rPr>
        <w:t>'</w:t>
      </w:r>
      <w:r>
        <w:rPr>
          <w:rFonts w:ascii="Palanquin Dark" w:hAnsi="Palanquin Dark" w:eastAsia="Palanquin Dark" w:cs="Palanquin Dark"/>
        </w:rPr>
        <w:t xml:space="preserve">पशोर्वा आलब्धस्य हृदयं शुगृच्छति </w:t>
      </w:r>
      <w:r>
        <w:rPr>
          <w:rFonts w:eastAsia="Palanquin Dark" w:cs="Palanquin Dark" w:ascii="Palanquin Dark" w:hAnsi="Palanquin Dark"/>
        </w:rPr>
        <w:t xml:space="preserve">- </w:t>
      </w:r>
      <w:r>
        <w:rPr>
          <w:rFonts w:ascii="Palanquin Dark" w:hAnsi="Palanquin Dark" w:eastAsia="Palanquin Dark" w:cs="Palanquin Dark"/>
        </w:rPr>
        <w:t>सा हृदयशूलमभि समेति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सर्व एवाद्भिर्मार्जयन्ते </w:t>
      </w:r>
      <w:r>
        <w:rPr>
          <w:rFonts w:eastAsia="Palanquin Dark" w:cs="Palanquin Dark" w:ascii="Palanquin Dark" w:hAnsi="Palanquin Dark"/>
        </w:rPr>
        <w:t xml:space="preserve">- </w:t>
      </w:r>
      <w:r>
        <w:rPr>
          <w:rFonts w:ascii="Palanquin Dark" w:hAnsi="Palanquin Dark" w:eastAsia="Palanquin Dark" w:cs="Palanquin Dark"/>
        </w:rPr>
        <w:t>धाम्नोधाम्न इति ॥ धाम्नोधाम्नः स्थानात्स्थानात् । कस्य</w:t>
      </w:r>
      <w:r>
        <w:rPr>
          <w:rFonts w:eastAsia="Palanquin Dark" w:cs="Palanquin Dark" w:ascii="Palanquin Dark" w:hAnsi="Palanquin Dark"/>
        </w:rPr>
        <w:t xml:space="preserve">? </w:t>
      </w:r>
      <w:r>
        <w:rPr>
          <w:rFonts w:ascii="Palanquin Dark" w:hAnsi="Palanquin Dark" w:eastAsia="Palanquin Dark" w:cs="Palanquin Dark"/>
        </w:rPr>
        <w:t xml:space="preserve">शुगसीति प्रकृतत्वाच्छोकस्य । शोकस्थानं च द्वेष्टा द्वेष्यश्च </w:t>
      </w:r>
      <w:r>
        <w:rPr>
          <w:rFonts w:eastAsia="Palanquin Dark" w:cs="Palanquin Dark" w:ascii="Palanquin Dark" w:hAnsi="Palanquin Dark"/>
        </w:rPr>
        <w:t>'</w:t>
      </w:r>
      <w:r>
        <w:rPr>
          <w:rFonts w:ascii="Palanquin Dark" w:hAnsi="Palanquin Dark" w:eastAsia="Palanquin Dark" w:cs="Palanquin Dark"/>
        </w:rPr>
        <w:t>योस्मान्द्वेष्टि यं च वयं द्विष्मः</w:t>
      </w:r>
      <w:r>
        <w:rPr>
          <w:rFonts w:eastAsia="Palanquin Dark" w:cs="Palanquin Dark" w:ascii="Palanquin Dark" w:hAnsi="Palanquin Dark"/>
        </w:rPr>
        <w:t xml:space="preserve">' </w:t>
      </w:r>
      <w:r>
        <w:rPr>
          <w:rFonts w:ascii="Palanquin Dark" w:hAnsi="Palanquin Dark" w:eastAsia="Palanquin Dark" w:cs="Palanquin Dark"/>
        </w:rPr>
        <w:t xml:space="preserve">इति यौ प्रकृतौ । अयमर्थः </w:t>
      </w:r>
      <w:r>
        <w:rPr>
          <w:rFonts w:eastAsia="Palanquin Dark" w:cs="Palanquin Dark" w:ascii="Palanquin Dark" w:hAnsi="Palanquin Dark"/>
        </w:rPr>
        <w:t xml:space="preserve">- </w:t>
      </w:r>
      <w:r>
        <w:rPr>
          <w:rFonts w:ascii="Palanquin Dark" w:hAnsi="Palanquin Dark" w:eastAsia="Palanquin Dark" w:cs="Palanquin Dark"/>
        </w:rPr>
        <w:t>इतः प्रकृताच्छोकस्थ स्थानात् द्वेष्टृलक्षणाद्द्वेष्यलक्षणाच्च</w:t>
      </w:r>
      <w:r>
        <w:rPr>
          <w:rFonts w:eastAsia="Palanquin Dark" w:cs="Palanquin Dark" w:ascii="Palanquin Dark" w:hAnsi="Palanquin Dark"/>
        </w:rPr>
        <w:t xml:space="preserve">, </w:t>
      </w:r>
      <w:r>
        <w:rPr>
          <w:rFonts w:ascii="Palanquin Dark" w:hAnsi="Palanquin Dark" w:eastAsia="Palanquin Dark" w:cs="Palanquin Dark"/>
        </w:rPr>
        <w:t>हे राजन् वरुण अस्मान्मुञ्च द्वेष्ट्रादिलक्षणात्सर्वस्माच्छोकस्थानादस्मान्मुञ्चेति । वीप्सायां द्विर्वचनम्</w:t>
      </w:r>
      <w:r>
        <w:rPr>
          <w:rFonts w:eastAsia="Palanquin Dark" w:cs="Palanquin Dark" w:ascii="Palanquin Dark" w:hAnsi="Palanquin Dark"/>
        </w:rPr>
        <w:t xml:space="preserve">, </w:t>
      </w:r>
      <w:r>
        <w:rPr>
          <w:rFonts w:ascii="Palanquin Dark" w:hAnsi="Palanquin Dark" w:eastAsia="Palanquin Dark" w:cs="Palanquin Dark"/>
        </w:rPr>
        <w:t xml:space="preserve">आम्रेडितस्य चानुदात्तत्वम् । किञ्च </w:t>
      </w:r>
      <w:r>
        <w:rPr>
          <w:rFonts w:eastAsia="Palanquin Dark" w:cs="Palanquin Dark" w:ascii="Palanquin Dark" w:hAnsi="Palanquin Dark"/>
        </w:rPr>
        <w:t xml:space="preserve">- </w:t>
      </w:r>
      <w:r>
        <w:rPr>
          <w:rFonts w:ascii="Palanquin Dark" w:hAnsi="Palanquin Dark" w:eastAsia="Palanquin Dark" w:cs="Palanquin Dark"/>
        </w:rPr>
        <w:t>हे वरुण ततोभिशापादस्मान्मुञ्च । कुतः</w:t>
      </w:r>
      <w:r>
        <w:rPr>
          <w:rFonts w:eastAsia="Palanquin Dark" w:cs="Palanquin Dark" w:ascii="Palanquin Dark" w:hAnsi="Palanquin Dark"/>
        </w:rPr>
        <w:t xml:space="preserve">? </w:t>
      </w:r>
      <w:r>
        <w:rPr>
          <w:rFonts w:ascii="Palanquin Dark" w:hAnsi="Palanquin Dark" w:eastAsia="Palanquin Dark" w:cs="Palanquin Dark"/>
        </w:rPr>
        <w:t xml:space="preserve">शोकाभितप्ता वयं हे आपः हे अघ्नियाः हे वरुण इति यच्छपामहे यच्छापेनास्माभिः पापमुपार्जितं तस्मादपीत्यर्थः । शापो हि प्रशस्तदेवतानामसङ्कीर्तनेन परेषामनर्थाशंसनम् । यथा </w:t>
      </w:r>
      <w:r>
        <w:rPr>
          <w:rFonts w:eastAsia="Palanquin Dark" w:cs="Palanquin Dark" w:ascii="Palanquin Dark" w:hAnsi="Palanquin Dark"/>
        </w:rPr>
        <w:t xml:space="preserve">- </w:t>
      </w:r>
      <w:r>
        <w:rPr>
          <w:rFonts w:ascii="Palanquin Dark" w:hAnsi="Palanquin Dark" w:eastAsia="Palanquin Dark" w:cs="Palanquin Dark"/>
        </w:rPr>
        <w:t xml:space="preserve">कश्चिच्छोकाभितप्त आह </w:t>
      </w:r>
      <w:r>
        <w:rPr>
          <w:rFonts w:eastAsia="Palanquin Dark" w:cs="Palanquin Dark" w:ascii="Palanquin Dark" w:hAnsi="Palanquin Dark"/>
        </w:rPr>
        <w:t xml:space="preserve">- </w:t>
      </w:r>
      <w:r>
        <w:rPr>
          <w:rFonts w:ascii="Palanquin Dark" w:hAnsi="Palanquin Dark" w:eastAsia="Palanquin Dark" w:cs="Palanquin Dark"/>
        </w:rPr>
        <w:t>हे आपः यूयमेवेह जाल्मं द्रष्टुमर्हथ</w:t>
      </w:r>
      <w:r>
        <w:rPr>
          <w:rFonts w:eastAsia="Palanquin Dark" w:cs="Palanquin Dark" w:ascii="Palanquin Dark" w:hAnsi="Palanquin Dark"/>
        </w:rPr>
        <w:t>; '</w:t>
      </w:r>
      <w:r>
        <w:rPr>
          <w:rFonts w:ascii="Palanquin Dark" w:hAnsi="Palanquin Dark" w:eastAsia="Palanquin Dark" w:cs="Palanquin Dark"/>
        </w:rPr>
        <w:t>आपोवै सर्वा देवताः</w:t>
      </w:r>
      <w:r>
        <w:rPr>
          <w:rFonts w:eastAsia="Palanquin Dark" w:cs="Palanquin Dark" w:ascii="Palanquin Dark" w:hAnsi="Palanquin Dark"/>
        </w:rPr>
        <w:t xml:space="preserve">' </w:t>
      </w:r>
      <w:r>
        <w:rPr>
          <w:rFonts w:ascii="Palanquin Dark" w:hAnsi="Palanquin Dark" w:eastAsia="Palanquin Dark" w:cs="Palanquin Dark"/>
        </w:rPr>
        <w:t xml:space="preserve">इति मन्यामह इति । एवं गवादिष्वपि द्रष्टव्यम् । निदर्शनं चैतत् प्रशस्तदेवतानामन्यासामपि । यथा </w:t>
      </w:r>
      <w:r>
        <w:rPr>
          <w:rFonts w:eastAsia="Palanquin Dark" w:cs="Palanquin Dark" w:ascii="Palanquin Dark" w:hAnsi="Palanquin Dark"/>
        </w:rPr>
        <w:t xml:space="preserve">- </w:t>
      </w:r>
      <w:r>
        <w:rPr>
          <w:rFonts w:ascii="Palanquin Dark" w:hAnsi="Palanquin Dark" w:eastAsia="Palanquin Dark" w:cs="Palanquin Dark"/>
        </w:rPr>
        <w:t>हे इर्श्वर</w:t>
      </w:r>
      <w:r>
        <w:rPr>
          <w:rFonts w:eastAsia="Palanquin Dark" w:cs="Palanquin Dark" w:ascii="Palanquin Dark" w:hAnsi="Palanquin Dark"/>
        </w:rPr>
        <w:t xml:space="preserve">, </w:t>
      </w:r>
      <w:r>
        <w:rPr>
          <w:rFonts w:ascii="Palanquin Dark" w:hAnsi="Palanquin Dark" w:eastAsia="Palanquin Dark" w:cs="Palanquin Dark"/>
        </w:rPr>
        <w:t>हे तपन</w:t>
      </w:r>
      <w:r>
        <w:rPr>
          <w:rFonts w:eastAsia="Palanquin Dark" w:cs="Palanquin Dark" w:ascii="Palanquin Dark" w:hAnsi="Palanquin Dark"/>
        </w:rPr>
        <w:t xml:space="preserve">, </w:t>
      </w:r>
      <w:r>
        <w:rPr>
          <w:rFonts w:ascii="Palanquin Dark" w:hAnsi="Palanquin Dark" w:eastAsia="Palanquin Dark" w:cs="Palanquin Dark"/>
        </w:rPr>
        <w:t xml:space="preserve">हे विधातरिति । तत्र लौकिकानां कृताद्युदात्तानामामन्त्रणपदानामिदमनुकरणम् । ततश्च सत्यपि पदात्परत्वे आमन्त्रितनिघातो न प्रवर्तते । न ह्यत्र मार्जयमाना अबादीनामन्त्रयन्ते । शप आक्रोशे स्वरितेत्त्वादात्मनेपदम् । यद्वा </w:t>
      </w:r>
      <w:r>
        <w:rPr>
          <w:rFonts w:eastAsia="Palanquin Dark" w:cs="Palanquin Dark" w:ascii="Palanquin Dark" w:hAnsi="Palanquin Dark"/>
        </w:rPr>
        <w:t>- '</w:t>
      </w:r>
      <w:r>
        <w:rPr>
          <w:rFonts w:ascii="Palanquin Dark" w:hAnsi="Palanquin Dark" w:eastAsia="Palanquin Dark" w:cs="Palanquin Dark"/>
        </w:rPr>
        <w:t>शप उपालम्भने</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वाचा शरीरस्पर्शनमुपालम्भः । अतोयमर्थः </w:t>
      </w:r>
      <w:r>
        <w:rPr>
          <w:rFonts w:eastAsia="Palanquin Dark" w:cs="Palanquin Dark" w:ascii="Palanquin Dark" w:hAnsi="Palanquin Dark"/>
        </w:rPr>
        <w:t xml:space="preserve">- </w:t>
      </w:r>
      <w:r>
        <w:rPr>
          <w:rFonts w:ascii="Palanquin Dark" w:hAnsi="Palanquin Dark" w:eastAsia="Palanquin Dark" w:cs="Palanquin Dark"/>
        </w:rPr>
        <w:t xml:space="preserve">हे आपः युष्मभ्यं शपामहे नेदमस्माभिर्ज्ञातमिति । एवं यच्छपामहे सत्यमिति वा विषये शोकावेगेन ततोपि पापादस्मान्मुञ्चेति । अघ्नियाशब्दो यत्प्रत्ययान्तोन्तोदात्तः । यथा </w:t>
      </w:r>
      <w:r>
        <w:rPr>
          <w:rFonts w:eastAsia="Palanquin Dark" w:cs="Palanquin Dark" w:ascii="Palanquin Dark" w:hAnsi="Palanquin Dark"/>
        </w:rPr>
        <w:t>'</w:t>
      </w:r>
      <w:r>
        <w:rPr>
          <w:rFonts w:ascii="Palanquin Dark" w:hAnsi="Palanquin Dark" w:eastAsia="Palanquin Dark" w:cs="Palanquin Dark"/>
        </w:rPr>
        <w:t>पतिरघ्नियानाम्</w:t>
      </w:r>
      <w:r>
        <w:rPr>
          <w:rFonts w:eastAsia="Palanquin Dark" w:cs="Palanquin Dark" w:ascii="Palanquin Dark" w:hAnsi="Palanquin Dark"/>
        </w:rPr>
        <w:t xml:space="preserve">' </w:t>
      </w:r>
      <w:r>
        <w:rPr>
          <w:rFonts w:ascii="Palanquin Dark" w:hAnsi="Palanquin Dark" w:eastAsia="Palanquin Dark" w:cs="Palanquin Dark"/>
        </w:rPr>
        <w:t>इति । तस्य षाष्ठिकमामन्त्रिताद्युदात्तत्वम् । वरुणेत्यप्यघ्नियाशब्दानन्तरमामन्त्रितानुकरणत्वान्न निहन्यते</w:t>
      </w:r>
      <w:r>
        <w:rPr>
          <w:rFonts w:eastAsia="Palanquin Dark" w:cs="Palanquin Dark" w:ascii="Palanquin Dark" w:hAnsi="Palanquin Dark"/>
        </w:rPr>
        <w:t xml:space="preserve">, </w:t>
      </w:r>
      <w:r>
        <w:rPr>
          <w:rFonts w:ascii="Palanquin Dark" w:hAnsi="Palanquin Dark" w:eastAsia="Palanquin Dark" w:cs="Palanquin Dark"/>
        </w:rPr>
        <w:t>अन्यस्तु निहन्यत एव ॥</w:t>
      </w:r>
    </w:p>
    <w:p>
      <w:pPr>
        <w:pStyle w:val="Normal"/>
        <w:rPr/>
      </w:pPr>
      <w:r>
        <w:rPr/>
      </w:r>
    </w:p>
    <w:p>
      <w:pPr>
        <w:pStyle w:val="Normal"/>
        <w:rPr/>
      </w:pPr>
      <w:r>
        <w:rPr>
          <w:rFonts w:ascii="Palanquin Dark" w:hAnsi="Palanquin Dark" w:eastAsia="Palanquin Dark" w:cs="Palanquin Dark"/>
        </w:rPr>
        <w:t>इति तृतीये एकादशोनुवाकः ॥</w:t>
      </w:r>
    </w:p>
    <w:p>
      <w:pPr>
        <w:pStyle w:val="Normal"/>
        <w:rPr>
          <w:rFonts w:ascii="Palanquin Dark" w:hAnsi="Palanquin Dark" w:eastAsia="Palanquin Dark" w:cs="Palanquin Dark"/>
        </w:rPr>
      </w:pPr>
      <w:r>
        <w:rPr>
          <w:rFonts w:eastAsia="Palanquin Dark" w:cs="Palanquin Dark" w:ascii="Palanquin Dark" w:hAnsi="Palanquin Dark"/>
        </w:rPr>
        <w:t>1.3.12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वसतीवरीर्गृह्णाति </w:t>
      </w:r>
      <w:r>
        <w:rPr>
          <w:rFonts w:eastAsia="Palanquin Dark" w:cs="Palanquin Dark" w:ascii="Palanquin Dark" w:hAnsi="Palanquin Dark"/>
        </w:rPr>
        <w:t xml:space="preserve">- </w:t>
      </w:r>
      <w:r>
        <w:rPr>
          <w:rFonts w:ascii="Palanquin Dark" w:hAnsi="Palanquin Dark" w:eastAsia="Palanquin Dark" w:cs="Palanquin Dark"/>
        </w:rPr>
        <w:t xml:space="preserve">हविष्मतीरिति चतुष्पदया ॥ </w:t>
      </w:r>
      <w:r>
        <w:rPr>
          <w:rFonts w:eastAsia="Palanquin Dark" w:cs="Palanquin Dark" w:ascii="Palanquin Dark" w:hAnsi="Palanquin Dark"/>
        </w:rPr>
        <w:t>'</w:t>
      </w:r>
      <w:r>
        <w:rPr>
          <w:rFonts w:ascii="Palanquin Dark" w:hAnsi="Palanquin Dark" w:eastAsia="Palanquin Dark" w:cs="Palanquin Dark"/>
        </w:rPr>
        <w:t>अनुष्टुभा गृह्नाति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इमा वसतीवरीसंज्ञा आप हविष्मतीः हविष्मत्यः हविषा सोमेन संस्कार्येण तद्वत्यः सोमसंस्कारकारका इत्यर्थः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पूर्वसवर्णदीर्धत्वम् । एताभिश्च सोममनुप्रविश्य स्वयमपि हविष्ट्वमापन्नाभिर्हविष्मानस्तु । देवो देवनादिगुणोध्वरो यागः</w:t>
      </w:r>
      <w:r>
        <w:rPr>
          <w:rFonts w:eastAsia="Palanquin Dark" w:cs="Palanquin Dark" w:ascii="Palanquin Dark" w:hAnsi="Palanquin Dark"/>
        </w:rPr>
        <w:t xml:space="preserve">, </w:t>
      </w:r>
      <w:r>
        <w:rPr>
          <w:rFonts w:ascii="Palanquin Dark" w:hAnsi="Palanquin Dark" w:eastAsia="Palanquin Dark" w:cs="Palanquin Dark"/>
        </w:rPr>
        <w:t xml:space="preserve">हिंसकरहितत्वात्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यागेनाराध्यो देवस्सर्वविजयी हविष्मानस्तु । </w:t>
      </w:r>
      <w:r>
        <w:rPr>
          <w:rFonts w:eastAsia="Palanquin Dark" w:cs="Palanquin Dark" w:ascii="Palanquin Dark" w:hAnsi="Palanquin Dark"/>
        </w:rPr>
        <w:t>'</w:t>
      </w:r>
      <w:r>
        <w:rPr>
          <w:rFonts w:ascii="Palanquin Dark" w:hAnsi="Palanquin Dark" w:eastAsia="Palanquin Dark" w:cs="Palanquin Dark"/>
        </w:rPr>
        <w:t>अनुदात्ते च कुधपरे</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देवो इति प्रकृत्या भवति । ततश्चानेनैव प्रकारेण यजमानोपि हविष्मान्सन् आविवासति आविवासतु परिचरतु देवान् । </w:t>
      </w:r>
      <w:r>
        <w:rPr>
          <w:rFonts w:eastAsia="Palanquin Dark" w:cs="Palanquin Dark" w:ascii="Palanquin Dark" w:hAnsi="Palanquin Dark"/>
        </w:rPr>
        <w:t>'</w:t>
      </w:r>
      <w:r>
        <w:rPr>
          <w:rFonts w:ascii="Palanquin Dark" w:hAnsi="Palanquin Dark" w:eastAsia="Palanquin Dark" w:cs="Palanquin Dark"/>
        </w:rPr>
        <w:t>आतोऽटि नित्यम्</w:t>
      </w:r>
      <w:r>
        <w:rPr>
          <w:rFonts w:eastAsia="Palanquin Dark" w:cs="Palanquin Dark" w:ascii="Palanquin Dark" w:hAnsi="Palanquin Dark"/>
        </w:rPr>
        <w:t xml:space="preserve">' </w:t>
      </w:r>
      <w:r>
        <w:rPr>
          <w:rFonts w:ascii="Palanquin Dark" w:hAnsi="Palanquin Dark" w:eastAsia="Palanquin Dark" w:cs="Palanquin Dark"/>
        </w:rPr>
        <w:t>इति संहितायां नकारस्य रुत्वम्</w:t>
      </w:r>
      <w:r>
        <w:rPr>
          <w:rFonts w:eastAsia="Palanquin Dark" w:cs="Palanquin Dark" w:ascii="Palanquin Dark" w:hAnsi="Palanquin Dark"/>
        </w:rPr>
        <w:t>, '</w:t>
      </w:r>
      <w:r>
        <w:rPr>
          <w:rFonts w:ascii="Palanquin Dark" w:hAnsi="Palanquin Dark" w:eastAsia="Palanquin Dark" w:cs="Palanquin Dark"/>
        </w:rPr>
        <w:t>अत्रानुनासिकः पूर्वस्य तु वा</w:t>
      </w:r>
      <w:r>
        <w:rPr>
          <w:rFonts w:eastAsia="Palanquin Dark" w:cs="Palanquin Dark" w:ascii="Palanquin Dark" w:hAnsi="Palanquin Dark"/>
        </w:rPr>
        <w:t>', '</w:t>
      </w:r>
      <w:r>
        <w:rPr>
          <w:rFonts w:ascii="Palanquin Dark" w:hAnsi="Palanquin Dark" w:eastAsia="Palanquin Dark" w:cs="Palanquin Dark"/>
        </w:rPr>
        <w:t>अनुनासिकात्परोनुस्वारः</w:t>
      </w:r>
      <w:r>
        <w:rPr>
          <w:rFonts w:eastAsia="Palanquin Dark" w:cs="Palanquin Dark" w:ascii="Palanquin Dark" w:hAnsi="Palanquin Dark"/>
        </w:rPr>
        <w:t xml:space="preserve">' </w:t>
      </w:r>
      <w:r>
        <w:rPr>
          <w:rFonts w:ascii="Palanquin Dark" w:hAnsi="Palanquin Dark" w:eastAsia="Palanquin Dark" w:cs="Palanquin Dark"/>
        </w:rPr>
        <w:t xml:space="preserve">। तदर्थमेताभिर्गृह्यः माणाभिः हविष्मान्भगवान् सूर्योस्तु । एतासां हविष्ट्वसम्पादनाय यावद्ग्रहणमस्तं नेयादित्यर्थः । </w:t>
      </w:r>
      <w:r>
        <w:rPr>
          <w:rFonts w:eastAsia="Palanquin Dark" w:cs="Palanquin Dark" w:ascii="Palanquin Dark" w:hAnsi="Palanquin Dark"/>
        </w:rPr>
        <w:t>'</w:t>
      </w:r>
      <w:r>
        <w:rPr>
          <w:rFonts w:ascii="Palanquin Dark" w:hAnsi="Palanquin Dark" w:eastAsia="Palanquin Dark" w:cs="Palanquin Dark"/>
        </w:rPr>
        <w:t>यस्यागृहीता अभि निम्रोचेत्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पूर्ववत्संहितायां रुत्वम् । </w:t>
      </w:r>
      <w:r>
        <w:rPr>
          <w:rFonts w:eastAsia="Palanquin Dark" w:cs="Palanquin Dark" w:ascii="Palanquin Dark" w:hAnsi="Palanquin Dark"/>
        </w:rPr>
        <w:t>'</w:t>
      </w:r>
      <w:r>
        <w:rPr>
          <w:rFonts w:ascii="Palanquin Dark" w:hAnsi="Palanquin Dark" w:eastAsia="Palanquin Dark" w:cs="Palanquin Dark"/>
        </w:rPr>
        <w:t>देवा वै यज्ञमाग्नीध्रे व्यभजन्त ततो यदत्यशिष्यत</w:t>
      </w:r>
      <w:r>
        <w:rPr>
          <w:rFonts w:eastAsia="Palanquin Dark" w:cs="Palanquin Dark" w:ascii="Palanquin Dark" w:hAnsi="Palanquin Dark"/>
        </w:rPr>
        <w:t xml:space="preserve">' </w:t>
      </w:r>
      <w:r>
        <w:rPr>
          <w:rFonts w:ascii="Palanquin Dark" w:hAnsi="Palanquin Dark" w:eastAsia="Palanquin Dark" w:cs="Palanquin Dark"/>
        </w:rPr>
        <w:t>इत्यादि ब्राह्मणं समस्तोनुवाकः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 जघनेन शालामुखीयं वेद्यां संसृष्टास्सादयति </w:t>
      </w:r>
      <w:r>
        <w:rPr>
          <w:rFonts w:eastAsia="Palanquin Dark" w:cs="Palanquin Dark" w:ascii="Palanquin Dark" w:hAnsi="Palanquin Dark"/>
        </w:rPr>
        <w:t xml:space="preserve">- </w:t>
      </w:r>
      <w:r>
        <w:rPr>
          <w:rFonts w:ascii="Palanquin Dark" w:hAnsi="Palanquin Dark" w:eastAsia="Palanquin Dark" w:cs="Palanquin Dark"/>
        </w:rPr>
        <w:t xml:space="preserve">अग्नेर्व इति ॥ अपन्नगृहस्य अविपन्नगृहस्य नित्यगृहस्य च सदसि तदधिष्ठिते तत्समीपस्थाने युष्मान् सुम्नाय सुखार्थं सादयामि यजमानस्य सुखं स्यादिति । हे सुम्निनीः सुम्निन्यः सर्वदा सुखहेतुभूताः । पूर्ववत्पूर्वसवर्णदीर्घत्वम् । मामध्वर्युमपि सुम्ने धत्त स्थापयत । </w:t>
      </w:r>
      <w:r>
        <w:rPr>
          <w:rFonts w:eastAsia="Palanquin Dark" w:cs="Palanquin Dark" w:ascii="Palanquin Dark" w:hAnsi="Palanquin Dark"/>
        </w:rPr>
        <w:t>'</w:t>
      </w:r>
      <w:r>
        <w:rPr>
          <w:rFonts w:ascii="Palanquin Dark" w:hAnsi="Palanquin Dark" w:eastAsia="Palanquin Dark" w:cs="Palanquin Dark"/>
        </w:rPr>
        <w:t>अस्मै वै लोकाय गार्हपत्य अधीयते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 आदाय दक्षिणया द्वारोपनिर्हृत्य सव्येंसे निधाय दक्षिणेन परीत्य दक्षिणतो यूपेन संस्पृष्टास्सादयति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इन्द्राग्नियोरिति ॥ इन्द्राग्न्योर्भागधेयीः भागभूता यूयं स्थ । </w:t>
      </w:r>
      <w:r>
        <w:rPr>
          <w:rFonts w:eastAsia="Palanquin Dark" w:cs="Palanquin Dark" w:ascii="Palanquin Dark" w:hAnsi="Palanquin Dark"/>
        </w:rPr>
        <w:t>'</w:t>
      </w:r>
      <w:r>
        <w:rPr>
          <w:rFonts w:ascii="Palanquin Dark" w:hAnsi="Palanquin Dark" w:eastAsia="Palanquin Dark" w:cs="Palanquin Dark"/>
        </w:rPr>
        <w:t>भागरूपनामभ्यो धेयः</w:t>
      </w:r>
      <w:r>
        <w:rPr>
          <w:rFonts w:eastAsia="Palanquin Dark" w:cs="Palanquin Dark" w:ascii="Palanquin Dark" w:hAnsi="Palanquin Dark"/>
        </w:rPr>
        <w:t xml:space="preserve">' </w:t>
      </w:r>
      <w:r>
        <w:rPr>
          <w:rFonts w:ascii="Palanquin Dark" w:hAnsi="Palanquin Dark" w:eastAsia="Palanquin Dark" w:cs="Palanquin Dark"/>
        </w:rPr>
        <w:t xml:space="preserve">इति स्वार्थे धेयप्रत्ययः । </w:t>
      </w:r>
      <w:r>
        <w:rPr>
          <w:rFonts w:eastAsia="Palanquin Dark" w:cs="Palanquin Dark" w:ascii="Palanquin Dark" w:hAnsi="Palanquin Dark"/>
        </w:rPr>
        <w:t>'</w:t>
      </w:r>
      <w:r>
        <w:rPr>
          <w:rFonts w:ascii="Palanquin Dark" w:hAnsi="Palanquin Dark" w:eastAsia="Palanquin Dark" w:cs="Palanquin Dark"/>
        </w:rPr>
        <w:t>केवलमामकभागधेय</w:t>
      </w:r>
      <w:r>
        <w:rPr>
          <w:rFonts w:eastAsia="Palanquin Dark" w:cs="Palanquin Dark" w:ascii="Palanquin Dark" w:hAnsi="Palanquin Dark"/>
        </w:rPr>
        <w:t xml:space="preserve">' </w:t>
      </w:r>
      <w:r>
        <w:rPr>
          <w:rFonts w:ascii="Palanquin Dark" w:hAnsi="Palanquin Dark" w:eastAsia="Palanquin Dark" w:cs="Palanquin Dark"/>
        </w:rPr>
        <w:t xml:space="preserve">इत्यादिना ङीप् । इन्द्राग्निशब्दस्य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पूर्वोत्तरपदयोर्युगपत्प्रकृतिस्वरत्वे </w:t>
      </w:r>
      <w:r>
        <w:rPr>
          <w:rFonts w:eastAsia="Palanquin Dark" w:cs="Palanquin Dark" w:ascii="Palanquin Dark" w:hAnsi="Palanquin Dark"/>
        </w:rPr>
        <w:t>'</w:t>
      </w:r>
      <w:r>
        <w:rPr>
          <w:rFonts w:ascii="Palanquin Dark" w:hAnsi="Palanquin Dark" w:eastAsia="Palanquin Dark" w:cs="Palanquin Dark"/>
        </w:rPr>
        <w:t>नोत्तरपदेनुदात्तादौ</w:t>
      </w:r>
      <w:r>
        <w:rPr>
          <w:rFonts w:eastAsia="Palanquin Dark" w:cs="Palanquin Dark" w:ascii="Palanquin Dark" w:hAnsi="Palanquin Dark"/>
        </w:rPr>
        <w:t xml:space="preserve">' </w:t>
      </w:r>
      <w:r>
        <w:rPr>
          <w:rFonts w:ascii="Palanquin Dark" w:hAnsi="Palanquin Dark" w:eastAsia="Palanquin Dark" w:cs="Palanquin Dark"/>
        </w:rPr>
        <w:t>इति प्रतिषिद्धे समासान्तोदात्तत्वमेव</w:t>
      </w:r>
      <w:r>
        <w:rPr>
          <w:rFonts w:eastAsia="Palanquin Dark" w:cs="Palanquin Dark" w:ascii="Palanquin Dark" w:hAnsi="Palanquin Dark"/>
        </w:rPr>
        <w:t xml:space="preserve">, </w:t>
      </w:r>
      <w:r>
        <w:rPr>
          <w:rFonts w:ascii="Palanquin Dark" w:hAnsi="Palanquin Dark" w:eastAsia="Palanquin Dark" w:cs="Palanquin Dark"/>
        </w:rPr>
        <w:t xml:space="preserve">तत्र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w:t>
      </w:r>
      <w:r>
        <w:rPr>
          <w:rFonts w:eastAsia="Palanquin Dark" w:cs="Palanquin Dark" w:ascii="Palanquin Dark" w:hAnsi="Palanquin Dark"/>
        </w:rPr>
        <w:t>'</w:t>
      </w:r>
      <w:r>
        <w:rPr>
          <w:rFonts w:ascii="Palanquin Dark" w:hAnsi="Palanquin Dark" w:eastAsia="Palanquin Dark" w:cs="Palanquin Dark"/>
        </w:rPr>
        <w:t>सर्वतः परिहरति रक्षसामपहत्यै</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दक्षिणेंसे निधाय एतेनैव यथोक्तमेत्य जघनेन गार्हपर्त्यं पूर्ववत्सादयति </w:t>
      </w:r>
      <w:r>
        <w:rPr>
          <w:rFonts w:eastAsia="Palanquin Dark" w:cs="Palanquin Dark" w:ascii="Palanquin Dark" w:hAnsi="Palanquin Dark"/>
        </w:rPr>
        <w:t xml:space="preserve">- </w:t>
      </w:r>
      <w:r>
        <w:rPr>
          <w:rFonts w:ascii="Palanquin Dark" w:hAnsi="Palanquin Dark" w:eastAsia="Palanquin Dark" w:cs="Palanquin Dark"/>
        </w:rPr>
        <w:t xml:space="preserve">मित्रावरुणयोर्भागधेयीस्स्थेति ॥ सुबोधम् । </w:t>
      </w:r>
      <w:r>
        <w:rPr>
          <w:rFonts w:eastAsia="Palanquin Dark" w:cs="Palanquin Dark" w:ascii="Palanquin Dark" w:hAnsi="Palanquin Dark"/>
        </w:rPr>
        <w:t>'</w:t>
      </w:r>
      <w:r>
        <w:rPr>
          <w:rFonts w:ascii="Palanquin Dark" w:hAnsi="Palanquin Dark" w:eastAsia="Palanquin Dark" w:cs="Palanquin Dark"/>
        </w:rPr>
        <w:t>मित्रावरुणौ वा अपां नेतारौ</w:t>
      </w:r>
      <w:r>
        <w:rPr>
          <w:rFonts w:eastAsia="Palanquin Dark" w:cs="Palanquin Dark" w:ascii="Palanquin Dark" w:hAnsi="Palanquin Dark"/>
        </w:rPr>
        <w:t xml:space="preserve">' </w:t>
      </w:r>
      <w:r>
        <w:rPr>
          <w:rFonts w:ascii="Palanquin Dark" w:hAnsi="Palanquin Dark" w:eastAsia="Palanquin Dark" w:cs="Palanquin Dark"/>
        </w:rPr>
        <w:t>इति ब्राह्मणम् ।</w:t>
      </w:r>
      <w:r>
        <w:rPr>
          <w:rFonts w:eastAsia="Palanquin Dark" w:cs="Palanquin Dark" w:ascii="Palanquin Dark" w:hAnsi="Palanquin Dark"/>
        </w:rPr>
        <w:t>'</w:t>
      </w:r>
      <w:r>
        <w:rPr>
          <w:rFonts w:ascii="Palanquin Dark" w:hAnsi="Palanquin Dark" w:eastAsia="Palanquin Dark" w:cs="Palanquin Dark"/>
        </w:rPr>
        <w:t>देयताद्वन्द्वे च</w:t>
      </w:r>
      <w:r>
        <w:rPr>
          <w:rFonts w:eastAsia="Palanquin Dark" w:cs="Palanquin Dark" w:ascii="Palanquin Dark" w:hAnsi="Palanquin Dark"/>
        </w:rPr>
        <w:t xml:space="preserve">' </w:t>
      </w:r>
      <w:r>
        <w:rPr>
          <w:rFonts w:ascii="Palanquin Dark" w:hAnsi="Palanquin Dark" w:eastAsia="Palanquin Dark" w:cs="Palanquin Dark"/>
        </w:rPr>
        <w:t>इति पूवोत्तरपदयोः प्रकृतिस्वरत्वम्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पूर्वया द्वारोपनिर्हृत्य दक्षिणे अंसे निधायोत्तरतः परीत्य उत्तरतो यूपेन संसृष्टास्सादयति </w:t>
      </w:r>
      <w:r>
        <w:rPr>
          <w:rFonts w:eastAsia="Palanquin Dark" w:cs="Palanquin Dark" w:ascii="Palanquin Dark" w:hAnsi="Palanquin Dark"/>
        </w:rPr>
        <w:t xml:space="preserve">- </w:t>
      </w:r>
      <w:r>
        <w:rPr>
          <w:rFonts w:ascii="Palanquin Dark" w:hAnsi="Palanquin Dark" w:eastAsia="Palanquin Dark" w:cs="Palanquin Dark"/>
        </w:rPr>
        <w:t>विश्वेशां देवानां भागधेयीस्स्थेति ॥ गतम्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सव्येंसे निधायैतेनैव यथेतमेत्य जघनेनैवाग्नीध्रियं धिष्ण्यं संसृष्टास्सादयति </w:t>
      </w:r>
      <w:r>
        <w:rPr>
          <w:rFonts w:eastAsia="Palanquin Dark" w:cs="Palanquin Dark" w:ascii="Palanquin Dark" w:hAnsi="Palanquin Dark"/>
        </w:rPr>
        <w:t xml:space="preserve">- </w:t>
      </w:r>
      <w:r>
        <w:rPr>
          <w:rFonts w:ascii="Palanquin Dark" w:hAnsi="Palanquin Dark" w:eastAsia="Palanquin Dark" w:cs="Palanquin Dark"/>
        </w:rPr>
        <w:t>यज्ञे जागृतेति ॥ हे वसतीवर्यः</w:t>
      </w:r>
      <w:r>
        <w:rPr>
          <w:rFonts w:eastAsia="Palanquin Dark" w:cs="Palanquin Dark" w:ascii="Palanquin Dark" w:hAnsi="Palanquin Dark"/>
        </w:rPr>
        <w:t xml:space="preserve">, </w:t>
      </w:r>
      <w:r>
        <w:rPr>
          <w:rFonts w:ascii="Palanquin Dark" w:hAnsi="Palanquin Dark" w:eastAsia="Palanquin Dark" w:cs="Palanquin Dark"/>
        </w:rPr>
        <w:t xml:space="preserve">यज्ञेस्मिन्जागृत यज्ञार्थमप्रमत्ता भवत । </w:t>
      </w:r>
      <w:r>
        <w:rPr>
          <w:rFonts w:eastAsia="Palanquin Dark" w:cs="Palanquin Dark" w:ascii="Palanquin Dark" w:hAnsi="Palanquin Dark"/>
        </w:rPr>
        <w:t>'</w:t>
      </w:r>
      <w:r>
        <w:rPr>
          <w:rFonts w:ascii="Palanquin Dark" w:hAnsi="Palanquin Dark" w:eastAsia="Palanquin Dark" w:cs="Palanquin Dark"/>
        </w:rPr>
        <w:t>आग्नीध्र उपवासयत्येतद्वै यज्ञस्यापराजितम्</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w:t>
      </w:r>
      <w:r>
        <w:rPr>
          <w:rFonts w:eastAsia="Palanquin Dark" w:cs="Palanquin Dark" w:ascii="Palanquin Dark" w:hAnsi="Palanquin Dark"/>
        </w:rPr>
        <w:t>'</w:t>
      </w:r>
      <w:r>
        <w:rPr>
          <w:rFonts w:ascii="Palanquin Dark" w:hAnsi="Palanquin Dark" w:eastAsia="Palanquin Dark" w:cs="Palanquin Dark"/>
        </w:rPr>
        <w:t>आ तृतीयसवनात्परि शेरे यज्ञस्य सन्तत्यै</w:t>
      </w:r>
      <w:r>
        <w:rPr>
          <w:rFonts w:eastAsia="Palanquin Dark" w:cs="Palanquin Dark" w:ascii="Palanquin Dark" w:hAnsi="Palanquin Dark"/>
        </w:rPr>
        <w:t xml:space="preserve">' </w:t>
      </w:r>
      <w:r>
        <w:rPr>
          <w:rFonts w:ascii="Palanquin Dark" w:hAnsi="Palanquin Dark" w:eastAsia="Palanquin Dark" w:cs="Palanquin Dark"/>
        </w:rPr>
        <w:t>इत्यन्तम् ॥</w:t>
      </w:r>
    </w:p>
    <w:p>
      <w:pPr>
        <w:pStyle w:val="Normal"/>
        <w:rPr/>
      </w:pPr>
      <w:r>
        <w:rPr/>
      </w:r>
    </w:p>
    <w:p>
      <w:pPr>
        <w:pStyle w:val="Normal"/>
        <w:rPr/>
      </w:pPr>
      <w:r>
        <w:rPr>
          <w:rFonts w:ascii="Palanquin Dark" w:hAnsi="Palanquin Dark" w:eastAsia="Palanquin Dark" w:cs="Palanquin Dark"/>
        </w:rPr>
        <w:t>इति तृतीये द्वादशोनुवाकः ॥</w:t>
      </w:r>
    </w:p>
    <w:p>
      <w:pPr>
        <w:pStyle w:val="Normal"/>
        <w:rPr>
          <w:rFonts w:ascii="Palanquin Dark" w:hAnsi="Palanquin Dark" w:eastAsia="Palanquin Dark" w:cs="Palanquin Dark"/>
        </w:rPr>
      </w:pPr>
      <w:r>
        <w:rPr>
          <w:rFonts w:eastAsia="Palanquin Dark" w:cs="Palanquin Dark" w:ascii="Palanquin Dark" w:hAnsi="Palanquin Dark"/>
        </w:rPr>
        <w:t>1.3.13</w:t>
        <w:tab/>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दक्षिणस्य हविर्धानस्यान्तरेणेषे राजानमुपावहरति अवतारयति हविर्धानात् </w:t>
      </w:r>
      <w:r>
        <w:rPr>
          <w:rFonts w:eastAsia="Palanquin Dark" w:cs="Palanquin Dark" w:ascii="Palanquin Dark" w:hAnsi="Palanquin Dark"/>
        </w:rPr>
        <w:t xml:space="preserve">- </w:t>
      </w:r>
      <w:r>
        <w:rPr>
          <w:rFonts w:ascii="Palanquin Dark" w:hAnsi="Palanquin Dark" w:eastAsia="Palanquin Dark" w:cs="Palanquin Dark"/>
        </w:rPr>
        <w:t xml:space="preserve">हृदे त्वेति ॥ हे सोम त्वां हृदे हृदयवद्भ्यो मनुष्येभ्यः उपावहरामीति शेषः । </w:t>
      </w:r>
      <w:r>
        <w:rPr>
          <w:rFonts w:eastAsia="Palanquin Dark" w:cs="Palanquin Dark" w:ascii="Palanquin Dark" w:hAnsi="Palanquin Dark"/>
        </w:rPr>
        <w:t>'</w:t>
      </w:r>
      <w:r>
        <w:rPr>
          <w:rFonts w:ascii="Palanquin Dark" w:hAnsi="Palanquin Dark" w:eastAsia="Palanquin Dark" w:cs="Palanquin Dark"/>
        </w:rPr>
        <w:t>हृदे त्वेत्याह मनुष्येभ्य एवैतेन करोति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मनसे मनस्विभ्यः पितृभ्यश्च । </w:t>
      </w:r>
      <w:r>
        <w:rPr>
          <w:rFonts w:eastAsia="Palanquin Dark" w:cs="Palanquin Dark" w:ascii="Palanquin Dark" w:hAnsi="Palanquin Dark"/>
        </w:rPr>
        <w:t>'</w:t>
      </w:r>
      <w:r>
        <w:rPr>
          <w:rFonts w:ascii="Palanquin Dark" w:hAnsi="Palanquin Dark" w:eastAsia="Palanquin Dark" w:cs="Palanquin Dark"/>
        </w:rPr>
        <w:t>पितृभ्य एवैतेन करोति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दिवे दिविष्ठेभ्यो देवेभ्यश्च त्वामुपावहरामि । सूर्यार्य च त्वामुपावहरामि</w:t>
      </w:r>
      <w:r>
        <w:rPr>
          <w:rFonts w:eastAsia="Palanquin Dark" w:cs="Palanquin Dark" w:ascii="Palanquin Dark" w:hAnsi="Palanquin Dark"/>
        </w:rPr>
        <w:t xml:space="preserve">, </w:t>
      </w:r>
      <w:r>
        <w:rPr>
          <w:rFonts w:ascii="Palanquin Dark" w:hAnsi="Palanquin Dark" w:eastAsia="Palanquin Dark" w:cs="Palanquin Dark"/>
        </w:rPr>
        <w:t xml:space="preserve">प्राधान्यात्पुनरुपादानम् । </w:t>
      </w:r>
      <w:r>
        <w:rPr>
          <w:rFonts w:eastAsia="Palanquin Dark" w:cs="Palanquin Dark" w:ascii="Palanquin Dark" w:hAnsi="Palanquin Dark"/>
        </w:rPr>
        <w:t>'</w:t>
      </w:r>
      <w:r>
        <w:rPr>
          <w:rFonts w:ascii="Palanquin Dark" w:hAnsi="Palanquin Dark" w:eastAsia="Palanquin Dark" w:cs="Palanquin Dark"/>
        </w:rPr>
        <w:t>देवेभ्य एवैतेन करोत्येतावतीर्वैदेवतास्ताभ्यः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हृदे दिवे इति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इत्यादिना विभक्तेरुदात्तत्वम् । हे सोम अवरोप्यमाणश्च त्वमिममध्वरं यज्ञमूर्ध्वं कृधि अविघ्नेन समाप्तं कुरु । ऊर्ध्वं देवाभिमुखं वा कुरु । यद्वा </w:t>
      </w:r>
      <w:r>
        <w:rPr>
          <w:rFonts w:eastAsia="Palanquin Dark" w:cs="Palanquin Dark" w:ascii="Palanquin Dark" w:hAnsi="Palanquin Dark"/>
        </w:rPr>
        <w:t xml:space="preserve">- </w:t>
      </w:r>
      <w:r>
        <w:rPr>
          <w:rFonts w:ascii="Palanquin Dark" w:hAnsi="Palanquin Dark" w:eastAsia="Palanquin Dark" w:cs="Palanquin Dark"/>
        </w:rPr>
        <w:t xml:space="preserve">इमं यज्ञमध्वरं बाधकरहितं कुरु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श्रुशृणुपॄकृवृभ्यश्छन्दसि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हेर्धिभावः । किञ्च </w:t>
      </w:r>
      <w:r>
        <w:rPr>
          <w:rFonts w:eastAsia="Palanquin Dark" w:cs="Palanquin Dark" w:ascii="Palanquin Dark" w:hAnsi="Palanquin Dark"/>
        </w:rPr>
        <w:t xml:space="preserve">- </w:t>
      </w:r>
      <w:r>
        <w:rPr>
          <w:rFonts w:ascii="Palanquin Dark" w:hAnsi="Palanquin Dark" w:eastAsia="Palanquin Dark" w:cs="Palanquin Dark"/>
        </w:rPr>
        <w:t xml:space="preserve">दिवि दिवि स्थितेषु देवेषु होत्रा अस्मदीया वाचः स्तुतिरूपाः यच्छ अवस्थापय । तदर्थं हे सोम राजन् एहि आगच्छ मम हस्तम् । अत्र सोमराजन्नित्यारभ्य मन्त्रान्तरम् । यथाह भगावान् </w:t>
      </w:r>
      <w:r>
        <w:rPr>
          <w:rFonts w:eastAsia="Palanquin Dark" w:cs="Palanquin Dark" w:ascii="Palanquin Dark" w:hAnsi="Palanquin Dark"/>
        </w:rPr>
        <w:t>- "</w:t>
      </w:r>
      <w:r>
        <w:rPr>
          <w:rFonts w:ascii="Palanquin Dark" w:hAnsi="Palanquin Dark" w:eastAsia="Palanquin Dark" w:cs="Palanquin Dark"/>
        </w:rPr>
        <w:t>हृदे त्वा मनसे त्वा सोम राजन्नेह्यव रोहेति द्वाभ्याम्</w:t>
      </w:r>
      <w:r>
        <w:rPr>
          <w:rFonts w:eastAsia="Palanquin Dark" w:cs="Palanquin Dark" w:ascii="Palanquin Dark" w:hAnsi="Palanquin Dark"/>
        </w:rPr>
        <w:t xml:space="preserve">" </w:t>
      </w:r>
      <w:r>
        <w:rPr>
          <w:rFonts w:ascii="Palanquin Dark" w:hAnsi="Palanquin Dark" w:eastAsia="Palanquin Dark" w:cs="Palanquin Dark"/>
        </w:rPr>
        <w:t xml:space="preserve">इति । ततश्चापदात्परत्वात्सोमशब्दो न निहन्यते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इति तस्याविद्यमानवत्त्वनिषेधाद्राजन्निति निहन्यते । आगत्य च मम हस्तं हविर्धानादवरोह । अवरोहंश्च मा भेः मा च भैषीः मामयं भेत्स्यतीति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सिचिवृद्धिर्न क्रियते । मा सविक्थाः मा च कम्पिष्ठाः । कस्मादित्याह् </w:t>
      </w:r>
      <w:r>
        <w:rPr>
          <w:rFonts w:eastAsia="Palanquin Dark" w:cs="Palanquin Dark" w:ascii="Palanquin Dark" w:hAnsi="Palanquin Dark"/>
        </w:rPr>
        <w:t xml:space="preserve">- </w:t>
      </w:r>
      <w:r>
        <w:rPr>
          <w:rFonts w:ascii="Palanquin Dark" w:hAnsi="Palanquin Dark" w:eastAsia="Palanquin Dark" w:cs="Palanquin Dark"/>
        </w:rPr>
        <w:t>मा खलु त्वामहं हिंसिषम्</w:t>
      </w:r>
      <w:r>
        <w:rPr>
          <w:rFonts w:eastAsia="Palanquin Dark" w:cs="Palanquin Dark" w:ascii="Palanquin Dark" w:hAnsi="Palanquin Dark"/>
        </w:rPr>
        <w:t xml:space="preserve">, </w:t>
      </w:r>
      <w:r>
        <w:rPr>
          <w:rFonts w:ascii="Palanquin Dark" w:hAnsi="Palanquin Dark" w:eastAsia="Palanquin Dark" w:cs="Palanquin Dark"/>
        </w:rPr>
        <w:t xml:space="preserve">यागसाधनत्वापत्त्या उत्तमा गतिस्त्वया प्राप्स्यत इति । का पुनस्सोत्तमा गतिरित्याह </w:t>
      </w:r>
      <w:r>
        <w:rPr>
          <w:rFonts w:eastAsia="Palanquin Dark" w:cs="Palanquin Dark" w:ascii="Palanquin Dark" w:hAnsi="Palanquin Dark"/>
        </w:rPr>
        <w:t xml:space="preserve">- </w:t>
      </w:r>
      <w:r>
        <w:rPr>
          <w:rFonts w:ascii="Palanquin Dark" w:hAnsi="Palanquin Dark" w:eastAsia="Palanquin Dark" w:cs="Palanquin Dark"/>
        </w:rPr>
        <w:t>प्रजास्सर्वा दैवीर्मानुषीश्च उपावरोह अनुप्रविश । प्रजाश्च त्वामुपावरोहन्तु अनुप्रविशन्तु । अतस्सर्वासामेव प्रजानामाधिपत्ये वर्तितुमारभसे । स कथं मया हिंस्यसे</w:t>
      </w:r>
      <w:r>
        <w:rPr>
          <w:rFonts w:eastAsia="Palanquin Dark" w:cs="Palanquin Dark" w:ascii="Palanquin Dark" w:hAnsi="Palanquin Dark"/>
        </w:rPr>
        <w:t xml:space="preserve">? </w:t>
      </w:r>
      <w:r>
        <w:rPr>
          <w:rFonts w:ascii="Palanquin Dark" w:hAnsi="Palanquin Dark" w:eastAsia="Palanquin Dark" w:cs="Palanquin Dark"/>
        </w:rPr>
        <w:t>अतो मा भैषीरिति । अत्र कृधि यच्छेति द्वे तिङ्विभक्ती</w:t>
      </w:r>
      <w:r>
        <w:rPr>
          <w:rFonts w:eastAsia="Palanquin Dark" w:cs="Palanquin Dark" w:ascii="Palanquin Dark" w:hAnsi="Palanquin Dark"/>
        </w:rPr>
        <w:t xml:space="preserve">; </w:t>
      </w:r>
      <w:r>
        <w:rPr>
          <w:rFonts w:ascii="Palanquin Dark" w:hAnsi="Palanquin Dark" w:eastAsia="Palanquin Dark" w:cs="Palanquin Dark"/>
        </w:rPr>
        <w:t xml:space="preserve">तत्र कृधि यच्छेति चार्थस्य गम्यमानत्वात्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इति प्रथमा तिङ्विभक्तिर्निरूप्यते</w:t>
      </w:r>
      <w:r>
        <w:rPr>
          <w:rFonts w:eastAsia="Palanquin Dark" w:cs="Palanquin Dark" w:ascii="Palanquin Dark" w:hAnsi="Palanquin Dark"/>
        </w:rPr>
        <w:t xml:space="preserve">; </w:t>
      </w:r>
      <w:r>
        <w:rPr>
          <w:rFonts w:ascii="Palanquin Dark" w:hAnsi="Palanquin Dark" w:eastAsia="Palanquin Dark" w:cs="Palanquin Dark"/>
        </w:rPr>
        <w:t>एवं मा च भेर्मा च सं विक्थाः इत्यत्र तेनैव सूत्रेण प्रथमा तिङ्विभक्तिर्ननिहन्यते</w:t>
      </w:r>
      <w:r>
        <w:rPr>
          <w:rFonts w:eastAsia="Palanquin Dark" w:cs="Palanquin Dark" w:ascii="Palanquin Dark" w:hAnsi="Palanquin Dark"/>
        </w:rPr>
        <w:t xml:space="preserve">; </w:t>
      </w:r>
      <w:r>
        <w:rPr>
          <w:rFonts w:ascii="Palanquin Dark" w:hAnsi="Palanquin Dark" w:eastAsia="Palanquin Dark" w:cs="Palanquin Dark"/>
        </w:rPr>
        <w:t xml:space="preserve">एहि चावरोह च इज्यत्रापि प्रथमायास्तेन निघातः प्रवर्तत एव । ननु गत्यर्थलोटा युक्तत्वाद्द्वितीयायास्तिङ्विभक्तेः </w:t>
      </w:r>
      <w:r>
        <w:rPr>
          <w:rFonts w:eastAsia="Palanquin Dark" w:cs="Palanquin Dark" w:ascii="Palanquin Dark" w:hAnsi="Palanquin Dark"/>
        </w:rPr>
        <w:t>'</w:t>
      </w:r>
      <w:r>
        <w:rPr>
          <w:rFonts w:ascii="Palanquin Dark" w:hAnsi="Palanquin Dark" w:eastAsia="Palanquin Dark" w:cs="Palanquin Dark"/>
        </w:rPr>
        <w:t>लोट्च</w:t>
      </w:r>
      <w:r>
        <w:rPr>
          <w:rFonts w:eastAsia="Palanquin Dark" w:cs="Palanquin Dark" w:ascii="Palanquin Dark" w:hAnsi="Palanquin Dark"/>
        </w:rPr>
        <w:t xml:space="preserve">' </w:t>
      </w:r>
      <w:r>
        <w:rPr>
          <w:rFonts w:ascii="Palanquin Dark" w:hAnsi="Palanquin Dark" w:eastAsia="Palanquin Dark" w:cs="Palanquin Dark"/>
        </w:rPr>
        <w:t xml:space="preserve">इति निघातेन न भवितव्यम् । </w:t>
      </w:r>
      <w:r>
        <w:rPr>
          <w:rFonts w:eastAsia="Palanquin Dark" w:cs="Palanquin Dark" w:ascii="Palanquin Dark" w:hAnsi="Palanquin Dark"/>
        </w:rPr>
        <w:t>'</w:t>
      </w:r>
      <w:r>
        <w:rPr>
          <w:rFonts w:ascii="Palanquin Dark" w:hAnsi="Palanquin Dark" w:eastAsia="Palanquin Dark" w:cs="Palanquin Dark"/>
        </w:rPr>
        <w:t>विभाषितं सोपसर्गमनुत्तमम्</w:t>
      </w:r>
      <w:r>
        <w:rPr>
          <w:rFonts w:eastAsia="Palanquin Dark" w:cs="Palanquin Dark" w:ascii="Palanquin Dark" w:hAnsi="Palanquin Dark"/>
        </w:rPr>
        <w:t xml:space="preserve">' </w:t>
      </w:r>
      <w:r>
        <w:rPr>
          <w:rFonts w:ascii="Palanquin Dark" w:hAnsi="Palanquin Dark" w:eastAsia="Palanquin Dark" w:cs="Palanquin Dark"/>
        </w:rPr>
        <w:t xml:space="preserve">इति निहन्यत एवेत्यदोषः । उपावरोहेत्यत्र </w:t>
      </w:r>
      <w:r>
        <w:rPr>
          <w:rFonts w:eastAsia="Palanquin Dark" w:cs="Palanquin Dark" w:ascii="Palanquin Dark" w:hAnsi="Palanquin Dark"/>
        </w:rPr>
        <w:t>'</w:t>
      </w:r>
      <w:r>
        <w:rPr>
          <w:rFonts w:ascii="Palanquin Dark" w:hAnsi="Palanquin Dark" w:eastAsia="Palanquin Dark" w:cs="Palanquin Dark"/>
        </w:rPr>
        <w:t>गतिर्गतौ</w:t>
      </w:r>
      <w:r>
        <w:rPr>
          <w:rFonts w:eastAsia="Palanquin Dark" w:cs="Palanquin Dark" w:ascii="Palanquin Dark" w:hAnsi="Palanquin Dark"/>
        </w:rPr>
        <w:t xml:space="preserve">' </w:t>
      </w:r>
      <w:r>
        <w:rPr>
          <w:rFonts w:ascii="Palanquin Dark" w:hAnsi="Palanquin Dark" w:eastAsia="Palanquin Dark" w:cs="Palanquin Dark"/>
        </w:rPr>
        <w:t>इति पूर्वस्यानुदात्तत्वम्</w:t>
      </w:r>
      <w:r>
        <w:rPr>
          <w:rFonts w:eastAsia="Palanquin Dark" w:cs="Palanquin Dark" w:ascii="Palanquin Dark" w:hAnsi="Palanquin Dark"/>
        </w:rPr>
        <w:t xml:space="preserve">; </w:t>
      </w:r>
      <w:r>
        <w:rPr>
          <w:rFonts w:ascii="Palanquin Dark" w:hAnsi="Palanquin Dark" w:eastAsia="Palanquin Dark" w:cs="Palanquin Dark"/>
        </w:rPr>
        <w:t>उदात्तवता तिङा</w:t>
      </w:r>
      <w:r>
        <w:rPr>
          <w:rFonts w:eastAsia="Palanquin Dark" w:cs="Palanquin Dark" w:ascii="Palanquin Dark" w:hAnsi="Palanquin Dark"/>
        </w:rPr>
        <w:t xml:space="preserve">' </w:t>
      </w:r>
      <w:r>
        <w:rPr>
          <w:rFonts w:ascii="Palanquin Dark" w:hAnsi="Palanquin Dark" w:eastAsia="Palanquin Dark" w:cs="Palanquin Dark"/>
        </w:rPr>
        <w:t xml:space="preserve">इति समासः । तथा उपावरोहत्वित्यत्रापि । </w:t>
      </w:r>
      <w:r>
        <w:rPr>
          <w:rFonts w:eastAsia="Palanquin Dark" w:cs="Palanquin Dark" w:ascii="Palanquin Dark" w:hAnsi="Palanquin Dark"/>
        </w:rPr>
        <w:t>'</w:t>
      </w:r>
      <w:r>
        <w:rPr>
          <w:rFonts w:ascii="Palanquin Dark" w:hAnsi="Palanquin Dark" w:eastAsia="Palanquin Dark" w:cs="Palanquin Dark"/>
        </w:rPr>
        <w:t>ब्रह्मवादिनो वदन्ति स त्वा अध्वर्युस्स्याद्यस्सोममुपावहरन्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एकधनादिलक्षणा अपो जिघृक्षन् स्रुचि चतुर्गृहीतं गृहीत्वा आहवनीये जुहोति </w:t>
      </w:r>
      <w:r>
        <w:rPr>
          <w:rFonts w:eastAsia="Palanquin Dark" w:cs="Palanquin Dark" w:ascii="Palanquin Dark" w:hAnsi="Palanquin Dark"/>
        </w:rPr>
        <w:t xml:space="preserve">- </w:t>
      </w:r>
      <w:r>
        <w:rPr>
          <w:rFonts w:ascii="Palanquin Dark" w:hAnsi="Palanquin Dark" w:eastAsia="Palanquin Dark" w:cs="Palanquin Dark"/>
        </w:rPr>
        <w:t>श्रुणोत्वग्निरिति त्रिष्टुभा चतुष्पदया ॥ समिध्यतेनयाग्निरिति समिधाज्याहुतिरुच्यते । इन्धेः क्विप्</w:t>
      </w:r>
      <w:r>
        <w:rPr>
          <w:rFonts w:eastAsia="Palanquin Dark" w:cs="Palanquin Dark" w:ascii="Palanquin Dark" w:hAnsi="Palanquin Dark"/>
        </w:rPr>
        <w:t xml:space="preserve">, </w:t>
      </w:r>
      <w:r>
        <w:rPr>
          <w:rFonts w:ascii="Palanquin Dark" w:hAnsi="Palanquin Dark" w:eastAsia="Palanquin Dark" w:cs="Palanquin Dark"/>
        </w:rPr>
        <w:t>अनुनासिकलोपः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अनया सन्दीप्त्या आज्याहुत्या तृप्तोग्निर्मदीयं हवमाह्वानं शृणोतु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ह्वयतेः प्राक्प्रत्ययोत्पत्तेस्सम्प्रसारणे कृते </w:t>
      </w:r>
      <w:r>
        <w:rPr>
          <w:rFonts w:eastAsia="Palanquin Dark" w:cs="Palanquin Dark" w:ascii="Palanquin Dark" w:hAnsi="Palanquin Dark"/>
        </w:rPr>
        <w:t>'</w:t>
      </w:r>
      <w:r>
        <w:rPr>
          <w:rFonts w:ascii="Palanquin Dark" w:hAnsi="Palanquin Dark" w:eastAsia="Palanquin Dark" w:cs="Palanquin Dark"/>
        </w:rPr>
        <w:t>ऋदोरप्</w:t>
      </w:r>
      <w:r>
        <w:rPr>
          <w:rFonts w:eastAsia="Palanquin Dark" w:cs="Palanquin Dark" w:ascii="Palanquin Dark" w:hAnsi="Palanquin Dark"/>
        </w:rPr>
        <w:t xml:space="preserve">' </w:t>
      </w:r>
      <w:r>
        <w:rPr>
          <w:rFonts w:ascii="Palanquin Dark" w:hAnsi="Palanquin Dark" w:eastAsia="Palanquin Dark" w:cs="Palanquin Dark"/>
        </w:rPr>
        <w:t xml:space="preserve">इत्यप् । यद्वा </w:t>
      </w:r>
      <w:r>
        <w:rPr>
          <w:rFonts w:eastAsia="Palanquin Dark" w:cs="Palanquin Dark" w:ascii="Palanquin Dark" w:hAnsi="Palanquin Dark"/>
        </w:rPr>
        <w:t>- '</w:t>
      </w:r>
      <w:r>
        <w:rPr>
          <w:rFonts w:ascii="Palanquin Dark" w:hAnsi="Palanquin Dark" w:eastAsia="Palanquin Dark" w:cs="Palanquin Dark"/>
        </w:rPr>
        <w:t>भावेनुपसर्गस्य</w:t>
      </w:r>
      <w:r>
        <w:rPr>
          <w:rFonts w:eastAsia="Palanquin Dark" w:cs="Palanquin Dark" w:ascii="Palanquin Dark" w:hAnsi="Palanquin Dark"/>
        </w:rPr>
        <w:t xml:space="preserve">' </w:t>
      </w:r>
      <w:r>
        <w:rPr>
          <w:rFonts w:ascii="Palanquin Dark" w:hAnsi="Palanquin Dark" w:eastAsia="Palanquin Dark" w:cs="Palanquin Dark"/>
        </w:rPr>
        <w:t xml:space="preserve">इत्यप्सम्प्रसारणं च । किञ्च </w:t>
      </w:r>
      <w:r>
        <w:rPr>
          <w:rFonts w:eastAsia="Palanquin Dark" w:cs="Palanquin Dark" w:ascii="Palanquin Dark" w:hAnsi="Palanquin Dark"/>
        </w:rPr>
        <w:t xml:space="preserve">- </w:t>
      </w:r>
      <w:r>
        <w:rPr>
          <w:rFonts w:ascii="Palanquin Dark" w:hAnsi="Palanquin Dark" w:eastAsia="Palanquin Dark" w:cs="Palanquin Dark"/>
        </w:rPr>
        <w:t xml:space="preserve">याश्चापो मया गृहीष्यन्ते ताश्चानयाहुत्या मम हवं शृण्वन्तु । कीदृश्यः । धिषणाः धृष्टाः यागसम्पादननिपुणाः । </w:t>
      </w:r>
      <w:r>
        <w:rPr>
          <w:rFonts w:eastAsia="Palanquin Dark" w:cs="Palanquin Dark" w:ascii="Palanquin Dark" w:hAnsi="Palanquin Dark"/>
        </w:rPr>
        <w:t>'</w:t>
      </w:r>
      <w:r>
        <w:rPr>
          <w:rFonts w:ascii="Palanquin Dark" w:hAnsi="Palanquin Dark" w:eastAsia="Palanquin Dark" w:cs="Palanquin Dark"/>
        </w:rPr>
        <w:t>धृषेर्धिष च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क्युप्रत्ययः । देवीः देव्यः दानादिगुणयुक्ताः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यद्वा </w:t>
      </w:r>
      <w:r>
        <w:rPr>
          <w:rFonts w:eastAsia="Palanquin Dark" w:cs="Palanquin Dark" w:ascii="Palanquin Dark" w:hAnsi="Palanquin Dark"/>
        </w:rPr>
        <w:t xml:space="preserve">- </w:t>
      </w:r>
      <w:r>
        <w:rPr>
          <w:rFonts w:ascii="Palanquin Dark" w:hAnsi="Palanquin Dark" w:eastAsia="Palanquin Dark" w:cs="Palanquin Dark"/>
        </w:rPr>
        <w:t>धिषणाः विद्याः</w:t>
      </w:r>
      <w:r>
        <w:rPr>
          <w:rFonts w:eastAsia="Palanquin Dark" w:cs="Palanquin Dark" w:ascii="Palanquin Dark" w:hAnsi="Palanquin Dark"/>
        </w:rPr>
        <w:t>, '</w:t>
      </w:r>
      <w:r>
        <w:rPr>
          <w:rFonts w:ascii="Palanquin Dark" w:hAnsi="Palanquin Dark" w:eastAsia="Palanquin Dark" w:cs="Palanquin Dark"/>
        </w:rPr>
        <w:t>विद्या वै धिषणा</w:t>
      </w:r>
      <w:r>
        <w:rPr>
          <w:rFonts w:eastAsia="Palanquin Dark" w:cs="Palanquin Dark" w:ascii="Palanquin Dark" w:hAnsi="Palanquin Dark"/>
        </w:rPr>
        <w:t xml:space="preserve">' </w:t>
      </w:r>
      <w:r>
        <w:rPr>
          <w:rFonts w:ascii="Palanquin Dark" w:hAnsi="Palanquin Dark" w:eastAsia="Palanquin Dark" w:cs="Palanquin Dark"/>
        </w:rPr>
        <w:t xml:space="preserve">इति । दानादिगुणयुक्ताश्च शृण्वन्त्विति । चशब्देन तासां समुच्चयः । अधुना प्रत्यक्षवदुच्यते </w:t>
      </w:r>
      <w:r>
        <w:rPr>
          <w:rFonts w:eastAsia="Palanquin Dark" w:cs="Palanquin Dark" w:ascii="Palanquin Dark" w:hAnsi="Palanquin Dark"/>
        </w:rPr>
        <w:t xml:space="preserve">- </w:t>
      </w:r>
      <w:r>
        <w:rPr>
          <w:rFonts w:ascii="Palanquin Dark" w:hAnsi="Palanquin Dark" w:eastAsia="Palanquin Dark" w:cs="Palanquin Dark"/>
        </w:rPr>
        <w:t xml:space="preserve">हे ग्रावाणः । ग्रावाणो ग्रावकल्पा इत्येके । वर्षणशीला मेघा इत्यन्ये । ग्रावाण एवेत्यपरे । यूयमपि शृणोत श्रुणुत । </w:t>
      </w:r>
      <w:r>
        <w:rPr>
          <w:rFonts w:eastAsia="Palanquin Dark" w:cs="Palanquin Dark" w:ascii="Palanquin Dark" w:hAnsi="Palanquin Dark"/>
        </w:rPr>
        <w:t>'</w:t>
      </w:r>
      <w:r>
        <w:rPr>
          <w:rFonts w:ascii="Palanquin Dark" w:hAnsi="Palanquin Dark" w:eastAsia="Palanquin Dark" w:cs="Palanquin Dark"/>
        </w:rPr>
        <w:t>तप्तनप्तनधनाश्च</w:t>
      </w:r>
      <w:r>
        <w:rPr>
          <w:rFonts w:eastAsia="Palanquin Dark" w:cs="Palanquin Dark" w:ascii="Palanquin Dark" w:hAnsi="Palanquin Dark"/>
        </w:rPr>
        <w:t xml:space="preserve">' </w:t>
      </w:r>
      <w:r>
        <w:rPr>
          <w:rFonts w:ascii="Palanquin Dark" w:hAnsi="Palanquin Dark" w:eastAsia="Palanquin Dark" w:cs="Palanquin Dark"/>
        </w:rPr>
        <w:t>इति तप् । किं</w:t>
      </w:r>
      <w:r>
        <w:rPr>
          <w:rFonts w:eastAsia="Palanquin Dark" w:cs="Palanquin Dark" w:ascii="Palanquin Dark" w:hAnsi="Palanquin Dark"/>
        </w:rPr>
        <w:t xml:space="preserve">? </w:t>
      </w:r>
      <w:r>
        <w:rPr>
          <w:rFonts w:ascii="Palanquin Dark" w:hAnsi="Palanquin Dark" w:eastAsia="Palanquin Dark" w:cs="Palanquin Dark"/>
        </w:rPr>
        <w:t>विदुषोस्य यजमानस्य यज्ञम् । नु इति वितर्के</w:t>
      </w:r>
      <w:r>
        <w:rPr>
          <w:rFonts w:eastAsia="Palanquin Dark" w:cs="Palanquin Dark" w:ascii="Palanquin Dark" w:hAnsi="Palanquin Dark"/>
        </w:rPr>
        <w:t xml:space="preserve">, </w:t>
      </w:r>
      <w:r>
        <w:rPr>
          <w:rFonts w:ascii="Palanquin Dark" w:hAnsi="Palanquin Dark" w:eastAsia="Palanquin Dark" w:cs="Palanquin Dark"/>
        </w:rPr>
        <w:t xml:space="preserve">ननु विदुषोस्य यज्ञश्श्रोतव्य इति । क्षिप्रं श्रुणुतेति वा । यद्वा </w:t>
      </w:r>
      <w:r>
        <w:rPr>
          <w:rFonts w:eastAsia="Palanquin Dark" w:cs="Palanquin Dark" w:ascii="Palanquin Dark" w:hAnsi="Palanquin Dark"/>
        </w:rPr>
        <w:t xml:space="preserve">- </w:t>
      </w:r>
      <w:r>
        <w:rPr>
          <w:rFonts w:ascii="Palanquin Dark" w:hAnsi="Palanquin Dark" w:eastAsia="Palanquin Dark" w:cs="Palanquin Dark"/>
        </w:rPr>
        <w:t>प्रथमाबहुवचनस्य व्यत्ययेन शस्</w:t>
      </w:r>
      <w:r>
        <w:rPr>
          <w:rFonts w:eastAsia="Palanquin Dark" w:cs="Palanquin Dark" w:ascii="Palanquin Dark" w:hAnsi="Palanquin Dark"/>
        </w:rPr>
        <w:t xml:space="preserve">, </w:t>
      </w:r>
      <w:r>
        <w:rPr>
          <w:rFonts w:ascii="Palanquin Dark" w:hAnsi="Palanquin Dark" w:eastAsia="Palanquin Dark" w:cs="Palanquin Dark"/>
        </w:rPr>
        <w:t>नुशब्दश्च इवार्थे</w:t>
      </w:r>
      <w:r>
        <w:rPr>
          <w:rFonts w:eastAsia="Palanquin Dark" w:cs="Palanquin Dark" w:ascii="Palanquin Dark" w:hAnsi="Palanquin Dark"/>
        </w:rPr>
        <w:t xml:space="preserve">, </w:t>
      </w:r>
      <w:r>
        <w:rPr>
          <w:rFonts w:ascii="Palanquin Dark" w:hAnsi="Palanquin Dark" w:eastAsia="Palanquin Dark" w:cs="Palanquin Dark"/>
        </w:rPr>
        <w:t xml:space="preserve">विद्वांस इव शृणुत इत्यर्थः । किञ्च </w:t>
      </w:r>
      <w:r>
        <w:rPr>
          <w:rFonts w:eastAsia="Palanquin Dark" w:cs="Palanquin Dark" w:ascii="Palanquin Dark" w:hAnsi="Palanquin Dark"/>
        </w:rPr>
        <w:t xml:space="preserve">- </w:t>
      </w:r>
      <w:r>
        <w:rPr>
          <w:rFonts w:ascii="Palanquin Dark" w:hAnsi="Palanquin Dark" w:eastAsia="Palanquin Dark" w:cs="Palanquin Dark"/>
        </w:rPr>
        <w:t xml:space="preserve">देवस्सविता सर्वस्य प्रेरकः मे मदीयं हवं शृणोतु । </w:t>
      </w:r>
      <w:r>
        <w:rPr>
          <w:rFonts w:eastAsia="Palanquin Dark" w:cs="Palanquin Dark" w:ascii="Palanquin Dark" w:hAnsi="Palanquin Dark"/>
        </w:rPr>
        <w:t>'</w:t>
      </w:r>
      <w:r>
        <w:rPr>
          <w:rFonts w:ascii="Palanquin Dark" w:hAnsi="Palanquin Dark" w:eastAsia="Palanquin Dark" w:cs="Palanquin Dark"/>
        </w:rPr>
        <w:t>सवितृप्रसूत एव देवताभ्यो निवेद्यापोच्छैति</w:t>
      </w:r>
      <w:r>
        <w:rPr>
          <w:rFonts w:eastAsia="Palanquin Dark" w:cs="Palanquin Dark" w:ascii="Palanquin Dark" w:hAnsi="Palanquin Dark"/>
        </w:rPr>
        <w:t xml:space="preserve">' </w:t>
      </w:r>
      <w:r>
        <w:rPr>
          <w:rFonts w:ascii="Palanquin Dark" w:hAnsi="Palanquin Dark" w:eastAsia="Palanquin Dark" w:cs="Palanquin Dark"/>
        </w:rPr>
        <w:t>इति ब्राह्मणम् । अग्न्यादयो मे हवं श्रुत्वा आगच्छन्तु</w:t>
      </w:r>
      <w:r>
        <w:rPr>
          <w:rFonts w:eastAsia="Palanquin Dark" w:cs="Palanquin Dark" w:ascii="Palanquin Dark" w:hAnsi="Palanquin Dark"/>
        </w:rPr>
        <w:t xml:space="preserve">, </w:t>
      </w:r>
      <w:r>
        <w:rPr>
          <w:rFonts w:ascii="Palanquin Dark" w:hAnsi="Palanquin Dark" w:eastAsia="Palanquin Dark" w:cs="Palanquin Dark"/>
        </w:rPr>
        <w:t>यज्ञं निर्वर्तयन्त्विति भावः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अप्सु बर्हिः प्रास्याभिजुहोति </w:t>
      </w:r>
      <w:r>
        <w:rPr>
          <w:rFonts w:eastAsia="Palanquin Dark" w:cs="Palanquin Dark" w:ascii="Palanquin Dark" w:hAnsi="Palanquin Dark"/>
        </w:rPr>
        <w:t xml:space="preserve">- </w:t>
      </w:r>
      <w:r>
        <w:rPr>
          <w:rFonts w:ascii="Palanquin Dark" w:hAnsi="Palanquin Dark" w:eastAsia="Palanquin Dark" w:cs="Palanquin Dark"/>
        </w:rPr>
        <w:t>देवीराप इति यजुरन्तया गायत्र्या ॥ मदिन्तम इत्यन्तं व्याख्यातम्म् । तं यथोक्तगुणविशिष्टमूर्मिं देवत्रा देवेषु धत्त स्थापयत । किमर्थं</w:t>
      </w:r>
      <w:r>
        <w:rPr>
          <w:rFonts w:eastAsia="Palanquin Dark" w:cs="Palanquin Dark" w:ascii="Palanquin Dark" w:hAnsi="Palanquin Dark"/>
        </w:rPr>
        <w:t xml:space="preserve">? </w:t>
      </w:r>
      <w:r>
        <w:rPr>
          <w:rFonts w:ascii="Palanquin Dark" w:hAnsi="Palanquin Dark" w:eastAsia="Palanquin Dark" w:cs="Palanquin Dark"/>
        </w:rPr>
        <w:t xml:space="preserve">देवेभ्यः देवार्थं देवानामेवोपभोगार्थम् । </w:t>
      </w:r>
      <w:r>
        <w:rPr>
          <w:rFonts w:eastAsia="Palanquin Dark" w:cs="Palanquin Dark" w:ascii="Palanquin Dark" w:hAnsi="Palanquin Dark"/>
        </w:rPr>
        <w:t>'</w:t>
      </w:r>
      <w:r>
        <w:rPr>
          <w:rFonts w:ascii="Palanquin Dark" w:hAnsi="Palanquin Dark" w:eastAsia="Palanquin Dark" w:cs="Palanquin Dark"/>
        </w:rPr>
        <w:t>देवमनुष्यपुरुष</w:t>
      </w:r>
      <w:r>
        <w:rPr>
          <w:rFonts w:eastAsia="Palanquin Dark" w:cs="Palanquin Dark" w:ascii="Palanquin Dark" w:hAnsi="Palanquin Dark"/>
        </w:rPr>
        <w:t xml:space="preserve">' </w:t>
      </w:r>
      <w:r>
        <w:rPr>
          <w:rFonts w:ascii="Palanquin Dark" w:hAnsi="Palanquin Dark" w:eastAsia="Palanquin Dark" w:cs="Palanquin Dark"/>
        </w:rPr>
        <w:t xml:space="preserve">इत्यादिना त्राप्रत्ययः । यद्वा </w:t>
      </w:r>
      <w:r>
        <w:rPr>
          <w:rFonts w:eastAsia="Palanquin Dark" w:cs="Palanquin Dark" w:ascii="Palanquin Dark" w:hAnsi="Palanquin Dark"/>
        </w:rPr>
        <w:t xml:space="preserve">- </w:t>
      </w:r>
      <w:r>
        <w:rPr>
          <w:rFonts w:ascii="Palanquin Dark" w:hAnsi="Palanquin Dark" w:eastAsia="Palanquin Dark" w:cs="Palanquin Dark"/>
        </w:rPr>
        <w:t xml:space="preserve">देवाधीनं धत्त देवानामेवोपभोगार्थम् । </w:t>
      </w:r>
      <w:r>
        <w:rPr>
          <w:rFonts w:eastAsia="Palanquin Dark" w:cs="Palanquin Dark" w:ascii="Palanquin Dark" w:hAnsi="Palanquin Dark"/>
        </w:rPr>
        <w:t>'</w:t>
      </w:r>
      <w:r>
        <w:rPr>
          <w:rFonts w:ascii="Palanquin Dark" w:hAnsi="Palanquin Dark" w:eastAsia="Palanquin Dark" w:cs="Palanquin Dark"/>
        </w:rPr>
        <w:t>देये त्रा च</w:t>
      </w:r>
      <w:r>
        <w:rPr>
          <w:rFonts w:eastAsia="Palanquin Dark" w:cs="Palanquin Dark" w:ascii="Palanquin Dark" w:hAnsi="Palanquin Dark"/>
        </w:rPr>
        <w:t xml:space="preserve">' </w:t>
      </w:r>
      <w:r>
        <w:rPr>
          <w:rFonts w:ascii="Palanquin Dark" w:hAnsi="Palanquin Dark" w:eastAsia="Palanquin Dark" w:cs="Palanquin Dark"/>
        </w:rPr>
        <w:t>इति त्रापत्ययो दधातियोगेपि भवति</w:t>
      </w:r>
      <w:r>
        <w:rPr>
          <w:rFonts w:eastAsia="Palanquin Dark" w:cs="Palanquin Dark" w:ascii="Palanquin Dark" w:hAnsi="Palanquin Dark"/>
        </w:rPr>
        <w:t xml:space="preserve">, </w:t>
      </w:r>
      <w:r>
        <w:rPr>
          <w:rFonts w:ascii="Palanquin Dark" w:hAnsi="Palanquin Dark" w:eastAsia="Palanquin Dark" w:cs="Palanquin Dark"/>
        </w:rPr>
        <w:t xml:space="preserve">देवयागार्थमस्मभ्यं धत्तेति यावत् । पुनश्च विशेष्यते </w:t>
      </w:r>
      <w:r>
        <w:rPr>
          <w:rFonts w:eastAsia="Palanquin Dark" w:cs="Palanquin Dark" w:ascii="Palanquin Dark" w:hAnsi="Palanquin Dark"/>
        </w:rPr>
        <w:t xml:space="preserve">- </w:t>
      </w:r>
      <w:r>
        <w:rPr>
          <w:rFonts w:ascii="Palanquin Dark" w:hAnsi="Palanquin Dark" w:eastAsia="Palanquin Dark" w:cs="Palanquin Dark"/>
        </w:rPr>
        <w:t>शुक्रं सोमं सोमीभविष्यन्तम् । केभ्यः</w:t>
      </w:r>
      <w:r>
        <w:rPr>
          <w:rFonts w:eastAsia="Palanquin Dark" w:cs="Palanquin Dark" w:ascii="Palanquin Dark" w:hAnsi="Palanquin Dark"/>
        </w:rPr>
        <w:t xml:space="preserve">? </w:t>
      </w:r>
      <w:r>
        <w:rPr>
          <w:rFonts w:ascii="Palanquin Dark" w:hAnsi="Palanquin Dark" w:eastAsia="Palanquin Dark" w:cs="Palanquin Dark"/>
        </w:rPr>
        <w:t xml:space="preserve">शुक्रपेभ्यः देवानां मध्ये ये शुक्रपास्सोमपास्तेभ्यः । पुनश्च देवा विशेष्यन्ते </w:t>
      </w:r>
      <w:r>
        <w:rPr>
          <w:rFonts w:eastAsia="Palanquin Dark" w:cs="Palanquin Dark" w:ascii="Palanquin Dark" w:hAnsi="Palanquin Dark"/>
        </w:rPr>
        <w:t xml:space="preserve">- </w:t>
      </w:r>
      <w:r>
        <w:rPr>
          <w:rFonts w:ascii="Palanquin Dark" w:hAnsi="Palanquin Dark" w:eastAsia="Palanquin Dark" w:cs="Palanquin Dark"/>
        </w:rPr>
        <w:t xml:space="preserve">हे आपः येषां देवानां यूयं भागस्स्थ्य भागभूता भविष्यथ तेभ्यो धत्तेति । स्वाहा स्वाहुतं चेदं युष्मभ्यमाज्यमस्तु । </w:t>
      </w:r>
      <w:r>
        <w:rPr>
          <w:rFonts w:eastAsia="Palanquin Dark" w:cs="Palanquin Dark" w:ascii="Palanquin Dark" w:hAnsi="Palanquin Dark"/>
        </w:rPr>
        <w:t>'</w:t>
      </w:r>
      <w:r>
        <w:rPr>
          <w:rFonts w:ascii="Palanquin Dark" w:hAnsi="Palanquin Dark" w:eastAsia="Palanquin Dark" w:cs="Palanquin Dark"/>
        </w:rPr>
        <w:t>आहुत्यैवैना निष्क्रीय गृह्णात्यथो हविष्कृतानामेवाभिघृतानां गृह्णाति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भागशब्दः </w:t>
      </w:r>
      <w:r>
        <w:rPr>
          <w:rFonts w:eastAsia="Palanquin Dark" w:cs="Palanquin Dark" w:ascii="Palanquin Dark" w:hAnsi="Palanquin Dark"/>
        </w:rPr>
        <w:t>'</w:t>
      </w:r>
      <w:r>
        <w:rPr>
          <w:rFonts w:ascii="Palanquin Dark" w:hAnsi="Palanquin Dark" w:eastAsia="Palanquin Dark" w:cs="Palanquin Dark"/>
        </w:rPr>
        <w:t>कर्षात्वतः</w:t>
      </w:r>
      <w:r>
        <w:rPr>
          <w:rFonts w:eastAsia="Palanquin Dark" w:cs="Palanquin Dark" w:ascii="Palanquin Dark" w:hAnsi="Palanquin Dark"/>
        </w:rPr>
        <w:t xml:space="preserve">' </w:t>
      </w:r>
      <w:r>
        <w:rPr>
          <w:rFonts w:ascii="Palanquin Dark" w:hAnsi="Palanquin Dark" w:eastAsia="Palanquin Dark" w:cs="Palanquin Dark"/>
        </w:rPr>
        <w:t>इत्यन्तोदात्तः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मैत्रावरुणचमसेनाहुतिं प्लावयाति </w:t>
      </w:r>
      <w:r>
        <w:rPr>
          <w:rFonts w:eastAsia="Palanquin Dark" w:cs="Palanquin Dark" w:ascii="Palanquin Dark" w:hAnsi="Palanquin Dark"/>
        </w:rPr>
        <w:t xml:space="preserve">- </w:t>
      </w:r>
      <w:r>
        <w:rPr>
          <w:rFonts w:ascii="Palanquin Dark" w:hAnsi="Palanquin Dark" w:eastAsia="Palanquin Dark" w:cs="Palanquin Dark"/>
        </w:rPr>
        <w:t xml:space="preserve">कार्षिरसीति ॥ हे आज्य अप्सु हुतं कार्षिः कर्षणीयमपनेतव्यमसि । </w:t>
      </w:r>
      <w:r>
        <w:rPr>
          <w:rFonts w:eastAsia="Palanquin Dark" w:cs="Palanquin Dark" w:ascii="Palanquin Dark" w:hAnsi="Palanquin Dark"/>
        </w:rPr>
        <w:t>'</w:t>
      </w:r>
      <w:r>
        <w:rPr>
          <w:rFonts w:ascii="Palanquin Dark" w:hAnsi="Palanquin Dark" w:eastAsia="Palanquin Dark" w:cs="Palanquin Dark"/>
        </w:rPr>
        <w:t>कृषेर्वृद्धिश्छन्दसि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कृषेरिञ्प्रत्ययः । यस्मादेवं तस्मात्त्वामपप्लावयामि अपनयामीत्यर्थः । अपेत्युपसर्गश्रुतेर्योग्यं क्रियापदमध्याह्रियते । कुतः पुनरिदमवसीयत इत्याह </w:t>
      </w:r>
      <w:r>
        <w:rPr>
          <w:rFonts w:eastAsia="Palanquin Dark" w:cs="Palanquin Dark" w:ascii="Palanquin Dark" w:hAnsi="Palanquin Dark"/>
        </w:rPr>
        <w:t xml:space="preserve">- </w:t>
      </w:r>
      <w:r>
        <w:rPr>
          <w:rFonts w:ascii="Palanquin Dark" w:hAnsi="Palanquin Dark" w:eastAsia="Palanquin Dark" w:cs="Palanquin Dark"/>
        </w:rPr>
        <w:t>अपां मृध्रं यस्मात्त्वमपां सम्बन्ध्यनिष्टरूपं</w:t>
      </w:r>
      <w:r>
        <w:rPr>
          <w:rFonts w:eastAsia="Palanquin Dark" w:cs="Palanquin Dark" w:ascii="Palanquin Dark" w:hAnsi="Palanquin Dark"/>
        </w:rPr>
        <w:t xml:space="preserve">; </w:t>
      </w:r>
      <w:r>
        <w:rPr>
          <w:rFonts w:ascii="Palanquin Dark" w:hAnsi="Palanquin Dark" w:eastAsia="Palanquin Dark" w:cs="Palanquin Dark"/>
        </w:rPr>
        <w:t xml:space="preserve">युद्धाभिधायिना मृधशब्देनानिष्टरूपत्वं लक्ष्यते । तदस्यास्तीति मृध्रम् । </w:t>
      </w:r>
      <w:r>
        <w:rPr>
          <w:rFonts w:eastAsia="Palanquin Dark" w:cs="Palanquin Dark" w:ascii="Palanquin Dark" w:hAnsi="Palanquin Dark"/>
        </w:rPr>
        <w:t>'</w:t>
      </w:r>
      <w:r>
        <w:rPr>
          <w:rFonts w:ascii="Palanquin Dark" w:hAnsi="Palanquin Dark" w:eastAsia="Palanquin Dark" w:cs="Palanquin Dark"/>
        </w:rPr>
        <w:t>लुगकारेकाररेफाश्च वक्तव्याः</w:t>
      </w:r>
      <w:r>
        <w:rPr>
          <w:rFonts w:eastAsia="Palanquin Dark" w:cs="Palanquin Dark" w:ascii="Palanquin Dark" w:hAnsi="Palanquin Dark"/>
        </w:rPr>
        <w:t xml:space="preserve">' </w:t>
      </w:r>
      <w:r>
        <w:rPr>
          <w:rFonts w:ascii="Palanquin Dark" w:hAnsi="Palanquin Dark" w:eastAsia="Palanquin Dark" w:cs="Palanquin Dark"/>
        </w:rPr>
        <w:t xml:space="preserve">इति मत्वर्थीयो रप्रत्ययः । दोषरूपं त्वामपनयामीत्यर्थः । यद्वा </w:t>
      </w:r>
      <w:r>
        <w:rPr>
          <w:rFonts w:eastAsia="Palanquin Dark" w:cs="Palanquin Dark" w:ascii="Palanquin Dark" w:hAnsi="Palanquin Dark"/>
        </w:rPr>
        <w:t xml:space="preserve">- </w:t>
      </w:r>
      <w:r>
        <w:rPr>
          <w:rFonts w:ascii="Palanquin Dark" w:hAnsi="Palanquin Dark" w:eastAsia="Palanquin Dark" w:cs="Palanquin Dark"/>
        </w:rPr>
        <w:t>कठिनत्वं लक्ष्यते</w:t>
      </w:r>
      <w:r>
        <w:rPr>
          <w:rFonts w:eastAsia="Palanquin Dark" w:cs="Palanquin Dark" w:ascii="Palanquin Dark" w:hAnsi="Palanquin Dark"/>
        </w:rPr>
        <w:t xml:space="preserve">; </w:t>
      </w:r>
      <w:r>
        <w:rPr>
          <w:rFonts w:ascii="Palanquin Dark" w:hAnsi="Palanquin Dark" w:eastAsia="Palanquin Dark" w:cs="Palanquin Dark"/>
        </w:rPr>
        <w:t>आज्यं च जलगतं चेत्कठिनं भवति</w:t>
      </w:r>
      <w:r>
        <w:rPr>
          <w:rFonts w:eastAsia="Palanquin Dark" w:cs="Palanquin Dark" w:ascii="Palanquin Dark" w:hAnsi="Palanquin Dark"/>
        </w:rPr>
        <w:t xml:space="preserve">; </w:t>
      </w:r>
      <w:r>
        <w:rPr>
          <w:rFonts w:ascii="Palanquin Dark" w:hAnsi="Palanquin Dark" w:eastAsia="Palanquin Dark" w:cs="Palanquin Dark"/>
        </w:rPr>
        <w:t xml:space="preserve">तस्य दोषरूपत्वादपनयामीति । </w:t>
      </w:r>
      <w:r>
        <w:rPr>
          <w:rFonts w:eastAsia="Palanquin Dark" w:cs="Palanquin Dark" w:ascii="Palanquin Dark" w:hAnsi="Palanquin Dark"/>
        </w:rPr>
        <w:t>'</w:t>
      </w:r>
      <w:r>
        <w:rPr>
          <w:rFonts w:ascii="Palanquin Dark" w:hAnsi="Palanquin Dark" w:eastAsia="Palanquin Dark" w:cs="Palanquin Dark"/>
        </w:rPr>
        <w:t>कार्षिरसीत्याह शमलमेवासामप प्लावयति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बर्हिष्यन्तर्धायोन्नयति </w:t>
      </w:r>
      <w:r>
        <w:rPr>
          <w:rFonts w:eastAsia="Palanquin Dark" w:cs="Palanquin Dark" w:ascii="Palanquin Dark" w:hAnsi="Palanquin Dark"/>
        </w:rPr>
        <w:t xml:space="preserve">- </w:t>
      </w:r>
      <w:r>
        <w:rPr>
          <w:rFonts w:ascii="Palanquin Dark" w:hAnsi="Palanquin Dark" w:eastAsia="Palanquin Dark" w:cs="Palanquin Dark"/>
        </w:rPr>
        <w:t xml:space="preserve">समुद्रस्य व इति ॥ समुद्रस्योदकराशेः पूर्वेद्युर्गृहीतस्य वसतीवरीशब्दवाच्यस्य अक्षित्यै अक्षणाय युष्मानुन्नये मैत्रावरुणचमसेन गृह्णामीति । </w:t>
      </w:r>
      <w:r>
        <w:rPr>
          <w:rFonts w:eastAsia="Palanquin Dark" w:cs="Palanquin Dark" w:ascii="Palanquin Dark" w:hAnsi="Palanquin Dark"/>
        </w:rPr>
        <w:t>'</w:t>
      </w:r>
      <w:r>
        <w:rPr>
          <w:rFonts w:ascii="Palanquin Dark" w:hAnsi="Palanquin Dark" w:eastAsia="Palanquin Dark" w:cs="Palanquin Dark"/>
        </w:rPr>
        <w:t>मित्रावरुणौ वा अपां नेतारौ</w:t>
      </w:r>
      <w:r>
        <w:rPr>
          <w:rFonts w:eastAsia="Palanquin Dark" w:cs="Palanquin Dark" w:ascii="Palanquin Dark" w:hAnsi="Palanquin Dark"/>
        </w:rPr>
        <w:t>' '</w:t>
      </w:r>
      <w:r>
        <w:rPr>
          <w:rFonts w:ascii="Palanquin Dark" w:hAnsi="Palanquin Dark" w:eastAsia="Palanquin Dark" w:cs="Palanquin Dark"/>
        </w:rPr>
        <w:t>तस्मादद्यमानाः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क्रतुकरणं जुहोति </w:t>
      </w:r>
      <w:r>
        <w:rPr>
          <w:rFonts w:eastAsia="Palanquin Dark" w:cs="Palanquin Dark" w:ascii="Palanquin Dark" w:hAnsi="Palanquin Dark"/>
        </w:rPr>
        <w:t xml:space="preserve">- </w:t>
      </w:r>
      <w:r>
        <w:rPr>
          <w:rFonts w:ascii="Palanquin Dark" w:hAnsi="Palanquin Dark" w:eastAsia="Palanquin Dark" w:cs="Palanquin Dark"/>
        </w:rPr>
        <w:t xml:space="preserve">यमग्न इति त्रिपदया गायत्र्या ॥ </w:t>
      </w:r>
      <w:r>
        <w:rPr>
          <w:rFonts w:eastAsia="Palanquin Dark" w:cs="Palanquin Dark" w:ascii="Palanquin Dark" w:hAnsi="Palanquin Dark"/>
        </w:rPr>
        <w:t>'</w:t>
      </w:r>
      <w:r>
        <w:rPr>
          <w:rFonts w:ascii="Palanquin Dark" w:hAnsi="Palanquin Dark" w:eastAsia="Palanquin Dark" w:cs="Palanquin Dark"/>
        </w:rPr>
        <w:t>यद्यग्निष्टोमो जुहोति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हे अग्ने यं मर्त्यं पृत्सु सङ्ग्रामेषु आवः रक्षसि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इत्यवतेर्लङ्</w:t>
      </w:r>
      <w:r>
        <w:rPr>
          <w:rFonts w:eastAsia="Palanquin Dark" w:cs="Palanquin Dark" w:ascii="Palanquin Dark" w:hAnsi="Palanquin Dark"/>
        </w:rPr>
        <w:t xml:space="preserve">, </w:t>
      </w:r>
      <w:r>
        <w:rPr>
          <w:rFonts w:ascii="Palanquin Dark" w:hAnsi="Palanquin Dark" w:eastAsia="Palanquin Dark" w:cs="Palanquin Dark"/>
        </w:rPr>
        <w:t xml:space="preserve">आडागम उदात्तः ॥ </w:t>
      </w:r>
      <w:r>
        <w:rPr>
          <w:rFonts w:eastAsia="Palanquin Dark" w:cs="Palanquin Dark" w:ascii="Palanquin Dark" w:hAnsi="Palanquin Dark"/>
        </w:rPr>
        <w:t>'</w:t>
      </w:r>
      <w:r>
        <w:rPr>
          <w:rFonts w:ascii="Palanquin Dark" w:hAnsi="Palanquin Dark" w:eastAsia="Palanquin Dark" w:cs="Palanquin Dark"/>
        </w:rPr>
        <w:t>मांस्पृत्स्नूनामुपसङ्ख्यानम्</w:t>
      </w:r>
      <w:r>
        <w:rPr>
          <w:rFonts w:eastAsia="Palanquin Dark" w:cs="Palanquin Dark" w:ascii="Palanquin Dark" w:hAnsi="Palanquin Dark"/>
        </w:rPr>
        <w:t xml:space="preserve">' </w:t>
      </w:r>
      <w:r>
        <w:rPr>
          <w:rFonts w:ascii="Palanquin Dark" w:hAnsi="Palanquin Dark" w:eastAsia="Palanquin Dark" w:cs="Palanquin Dark"/>
        </w:rPr>
        <w:t>इति पृतनाशब्दस्य पृद्भावः</w:t>
      </w:r>
      <w:r>
        <w:rPr>
          <w:rFonts w:eastAsia="Palanquin Dark" w:cs="Palanquin Dark" w:ascii="Palanquin Dark" w:hAnsi="Palanquin Dark"/>
        </w:rPr>
        <w:t>, '</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कः पुनरसौ यं पृतनासु रक्षसीत्याह वाजेष्वन्नेषु निमित्तभूतेषु । </w:t>
      </w:r>
      <w:r>
        <w:rPr>
          <w:rFonts w:eastAsia="Palanquin Dark" w:cs="Palanquin Dark" w:ascii="Palanquin Dark" w:hAnsi="Palanquin Dark"/>
        </w:rPr>
        <w:t>'</w:t>
      </w:r>
      <w:r>
        <w:rPr>
          <w:rFonts w:ascii="Palanquin Dark" w:hAnsi="Palanquin Dark" w:eastAsia="Palanquin Dark" w:cs="Palanquin Dark"/>
        </w:rPr>
        <w:t>निमित्तात्कर्मसंयोगे</w:t>
      </w:r>
      <w:r>
        <w:rPr>
          <w:rFonts w:eastAsia="Palanquin Dark" w:cs="Palanquin Dark" w:ascii="Palanquin Dark" w:hAnsi="Palanquin Dark"/>
        </w:rPr>
        <w:t xml:space="preserve">' </w:t>
      </w:r>
      <w:r>
        <w:rPr>
          <w:rFonts w:ascii="Palanquin Dark" w:hAnsi="Palanquin Dark" w:eastAsia="Palanquin Dark" w:cs="Palanquin Dark"/>
        </w:rPr>
        <w:t>इति सप्तमी । अन्नार्थं यं जुनाः गच्छसि । जु इति सौत्रो धातुः वेगितायां गतौ वर्तते</w:t>
      </w:r>
      <w:r>
        <w:rPr>
          <w:rFonts w:eastAsia="Palanquin Dark" w:cs="Palanquin Dark" w:ascii="Palanquin Dark" w:hAnsi="Palanquin Dark"/>
        </w:rPr>
        <w:t xml:space="preserve">, </w:t>
      </w:r>
      <w:r>
        <w:rPr>
          <w:rFonts w:ascii="Palanquin Dark" w:hAnsi="Palanquin Dark" w:eastAsia="Palanquin Dark" w:cs="Palanquin Dark"/>
        </w:rPr>
        <w:t>तस्मात्पूर्ववल्लुङ्</w:t>
      </w:r>
      <w:r>
        <w:rPr>
          <w:rFonts w:eastAsia="Palanquin Dark" w:cs="Palanquin Dark" w:ascii="Palanquin Dark" w:hAnsi="Palanquin Dark"/>
        </w:rPr>
        <w:t xml:space="preserve">, </w:t>
      </w:r>
      <w:r>
        <w:rPr>
          <w:rFonts w:ascii="Palanquin Dark" w:hAnsi="Palanquin Dark" w:eastAsia="Palanquin Dark" w:cs="Palanquin Dark"/>
        </w:rPr>
        <w:t>श्नाप्रत्ययः</w:t>
      </w:r>
      <w:r>
        <w:rPr>
          <w:rFonts w:eastAsia="Palanquin Dark" w:cs="Palanquin Dark" w:ascii="Palanquin Dark" w:hAnsi="Palanquin Dark"/>
        </w:rPr>
        <w:t>, '</w:t>
      </w:r>
      <w:r>
        <w:rPr>
          <w:rFonts w:ascii="Palanquin Dark" w:hAnsi="Palanquin Dark" w:eastAsia="Palanquin Dark" w:cs="Palanquin Dark"/>
        </w:rPr>
        <w:t>बहुलं छन्दस्यमाङ्योगेपि</w:t>
      </w:r>
      <w:r>
        <w:rPr>
          <w:rFonts w:eastAsia="Palanquin Dark" w:cs="Palanquin Dark" w:ascii="Palanquin Dark" w:hAnsi="Palanquin Dark"/>
        </w:rPr>
        <w:t xml:space="preserve">' </w:t>
      </w:r>
      <w:r>
        <w:rPr>
          <w:rFonts w:ascii="Palanquin Dark" w:hAnsi="Palanquin Dark" w:eastAsia="Palanquin Dark" w:cs="Palanquin Dark"/>
        </w:rPr>
        <w:t xml:space="preserve">इत्यडभावः । हवींषि ग्रहीतुं यस्य सकाशं सदा गच्छसीत्यर्थः । स एव खलु त्वया सङ्ग्रामेषु रक्ष्यत्वेन ग्राह्यते । यश्च त्वयैवं रक्ष्यते स एव खलु त्वयानुगृहीतः यन्ता यमयिता वशीकर्ता ॥ </w:t>
      </w:r>
      <w:r>
        <w:rPr>
          <w:rFonts w:eastAsia="Palanquin Dark" w:cs="Palanquin Dark" w:ascii="Palanquin Dark" w:hAnsi="Palanquin Dark"/>
        </w:rPr>
        <w:t>'</w:t>
      </w:r>
      <w:r>
        <w:rPr>
          <w:rFonts w:ascii="Palanquin Dark" w:hAnsi="Palanquin Dark" w:eastAsia="Palanquin Dark" w:cs="Palanquin Dark"/>
        </w:rPr>
        <w:t>न लुट् इति</w:t>
      </w:r>
      <w:r>
        <w:rPr>
          <w:rFonts w:eastAsia="Palanquin Dark" w:cs="Palanquin Dark" w:ascii="Palanquin Dark" w:hAnsi="Palanquin Dark"/>
        </w:rPr>
        <w:t xml:space="preserve">' </w:t>
      </w:r>
      <w:r>
        <w:rPr>
          <w:rFonts w:ascii="Palanquin Dark" w:hAnsi="Palanquin Dark" w:eastAsia="Palanquin Dark" w:cs="Palanquin Dark"/>
        </w:rPr>
        <w:t>निघातप्रतिषेधः</w:t>
      </w:r>
      <w:r>
        <w:rPr>
          <w:rFonts w:eastAsia="Palanquin Dark" w:cs="Palanquin Dark" w:ascii="Palanquin Dark" w:hAnsi="Palanquin Dark"/>
        </w:rPr>
        <w:t xml:space="preserve">, </w:t>
      </w:r>
      <w:r>
        <w:rPr>
          <w:rFonts w:ascii="Palanquin Dark" w:hAnsi="Palanquin Dark" w:eastAsia="Palanquin Dark" w:cs="Palanquin Dark"/>
        </w:rPr>
        <w:t xml:space="preserve">उदात्तनिवृत्तिस्वरो व्यत्ययेन प्रवर्तते । किं वशीकरिष्यतीत्याह </w:t>
      </w:r>
      <w:r>
        <w:rPr>
          <w:rFonts w:eastAsia="Palanquin Dark" w:cs="Palanquin Dark" w:ascii="Palanquin Dark" w:hAnsi="Palanquin Dark"/>
        </w:rPr>
        <w:t xml:space="preserve">- </w:t>
      </w:r>
      <w:r>
        <w:rPr>
          <w:rFonts w:ascii="Palanquin Dark" w:hAnsi="Palanquin Dark" w:eastAsia="Palanquin Dark" w:cs="Palanquin Dark"/>
        </w:rPr>
        <w:t xml:space="preserve">शश्वतीः नित्याः इषः अन्नादि प्रभूतं धनं प्राप्नोतीत्यर्थः । शश्वच्छब्दात् </w:t>
      </w:r>
      <w:r>
        <w:rPr>
          <w:rFonts w:eastAsia="Palanquin Dark" w:cs="Palanquin Dark" w:ascii="Palanquin Dark" w:hAnsi="Palanquin Dark"/>
        </w:rPr>
        <w:t>'</w:t>
      </w:r>
      <w:r>
        <w:rPr>
          <w:rFonts w:ascii="Palanquin Dark" w:hAnsi="Palanquin Dark" w:eastAsia="Palanquin Dark" w:cs="Palanquin Dark"/>
        </w:rPr>
        <w:t>उगितश्च</w:t>
      </w:r>
      <w:r>
        <w:rPr>
          <w:rFonts w:eastAsia="Palanquin Dark" w:cs="Palanquin Dark" w:ascii="Palanquin Dark" w:hAnsi="Palanquin Dark"/>
        </w:rPr>
        <w:t xml:space="preserve">' </w:t>
      </w:r>
      <w:r>
        <w:rPr>
          <w:rFonts w:ascii="Palanquin Dark" w:hAnsi="Palanquin Dark" w:eastAsia="Palanquin Dark" w:cs="Palanquin Dark"/>
        </w:rPr>
        <w:t>इति ङीप् ॥</w:t>
      </w:r>
    </w:p>
    <w:p>
      <w:pPr>
        <w:pStyle w:val="Normal"/>
        <w:rPr/>
      </w:pPr>
      <w:r>
        <w:rPr/>
      </w:r>
    </w:p>
    <w:p>
      <w:pPr>
        <w:pStyle w:val="Normal"/>
        <w:rPr/>
      </w:pPr>
      <w:r>
        <w:rPr>
          <w:rFonts w:ascii="Palanquin Dark" w:hAnsi="Palanquin Dark" w:eastAsia="Palanquin Dark" w:cs="Palanquin Dark"/>
        </w:rPr>
        <w:t>इति तृतीये त्रयोदशोनुवाकः ॥</w:t>
      </w:r>
    </w:p>
    <w:p>
      <w:pPr>
        <w:pStyle w:val="Normal"/>
        <w:rPr>
          <w:rFonts w:ascii="Palanquin Dark" w:hAnsi="Palanquin Dark" w:eastAsia="Palanquin Dark" w:cs="Palanquin Dark"/>
        </w:rPr>
      </w:pPr>
      <w:r>
        <w:rPr>
          <w:rFonts w:eastAsia="Palanquin Dark" w:cs="Palanquin Dark" w:ascii="Palanquin Dark" w:hAnsi="Palanquin Dark"/>
        </w:rPr>
        <w:t>1.3.14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अतः परं याज्याकाण्डं वैश्वदेवम् ॥ तत्र </w:t>
      </w:r>
      <w:r>
        <w:rPr>
          <w:rFonts w:eastAsia="Palanquin Dark" w:cs="Palanquin Dark" w:ascii="Palanquin Dark" w:hAnsi="Palanquin Dark"/>
        </w:rPr>
        <w:t>'</w:t>
      </w:r>
      <w:r>
        <w:rPr>
          <w:rFonts w:ascii="Palanquin Dark" w:hAnsi="Palanquin Dark" w:eastAsia="Palanquin Dark" w:cs="Palanquin Dark"/>
        </w:rPr>
        <w:t>अग्नये रुद्रवते पुरोडाशमष्टाकपालं निर्वपेदभिचरन्</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त्वमग्न इति जगती ॥ हे भगवन्नग्ने स्वयं रुद्र एव त्वं</w:t>
      </w:r>
      <w:r>
        <w:rPr>
          <w:rFonts w:eastAsia="Palanquin Dark" w:cs="Palanquin Dark" w:ascii="Palanquin Dark" w:hAnsi="Palanquin Dark"/>
        </w:rPr>
        <w:t xml:space="preserve">, </w:t>
      </w:r>
      <w:r>
        <w:rPr>
          <w:rFonts w:ascii="Palanquin Dark" w:hAnsi="Palanquin Dark" w:eastAsia="Palanquin Dark" w:cs="Palanquin Dark"/>
        </w:rPr>
        <w:t xml:space="preserve">यो रोदयिता सर्वेषामुपसंहारे । </w:t>
      </w:r>
      <w:r>
        <w:rPr>
          <w:rFonts w:eastAsia="Palanquin Dark" w:cs="Palanquin Dark" w:ascii="Palanquin Dark" w:hAnsi="Palanquin Dark"/>
        </w:rPr>
        <w:t>'</w:t>
      </w:r>
      <w:r>
        <w:rPr>
          <w:rFonts w:ascii="Palanquin Dark" w:hAnsi="Palanquin Dark" w:eastAsia="Palanquin Dark" w:cs="Palanquin Dark"/>
        </w:rPr>
        <w:t>रोदेर्णिलुक्च</w:t>
      </w:r>
      <w:r>
        <w:rPr>
          <w:rFonts w:eastAsia="Palanquin Dark" w:cs="Palanquin Dark" w:ascii="Palanquin Dark" w:hAnsi="Palanquin Dark"/>
        </w:rPr>
        <w:t xml:space="preserve">' </w:t>
      </w:r>
      <w:r>
        <w:rPr>
          <w:rFonts w:ascii="Palanquin Dark" w:hAnsi="Palanquin Dark" w:eastAsia="Palanquin Dark" w:cs="Palanquin Dark"/>
        </w:rPr>
        <w:t xml:space="preserve">इति रक्प्रत्ययः । रोदनहेतुमाह </w:t>
      </w:r>
      <w:r>
        <w:rPr>
          <w:rFonts w:eastAsia="Palanquin Dark" w:cs="Palanquin Dark" w:ascii="Palanquin Dark" w:hAnsi="Palanquin Dark"/>
        </w:rPr>
        <w:t xml:space="preserve">- </w:t>
      </w:r>
      <w:r>
        <w:rPr>
          <w:rFonts w:ascii="Palanquin Dark" w:hAnsi="Palanquin Dark" w:eastAsia="Palanquin Dark" w:cs="Palanquin Dark"/>
        </w:rPr>
        <w:t>असुरः निरसिता सर्वाधिकाराणां</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असेरुरन्</w:t>
      </w:r>
      <w:r>
        <w:rPr>
          <w:rFonts w:eastAsia="Palanquin Dark" w:cs="Palanquin Dark" w:ascii="Palanquin Dark" w:hAnsi="Palanquin Dark"/>
        </w:rPr>
        <w:t xml:space="preserve">' </w:t>
      </w:r>
      <w:r>
        <w:rPr>
          <w:rFonts w:ascii="Palanquin Dark" w:hAnsi="Palanquin Dark" w:eastAsia="Palanquin Dark" w:cs="Palanquin Dark"/>
        </w:rPr>
        <w:t>इत्युरन्प्रत्ययः । एवं संहारमूर्तिरूपेणाग्निस्स्तूयते</w:t>
      </w:r>
      <w:r>
        <w:rPr>
          <w:rFonts w:eastAsia="Palanquin Dark" w:cs="Palanquin Dark" w:ascii="Palanquin Dark" w:hAnsi="Palanquin Dark"/>
        </w:rPr>
        <w:t xml:space="preserve">, </w:t>
      </w:r>
      <w:r>
        <w:rPr>
          <w:rFonts w:ascii="Palanquin Dark" w:hAnsi="Palanquin Dark" w:eastAsia="Palanquin Dark" w:cs="Palanquin Dark"/>
        </w:rPr>
        <w:t xml:space="preserve">शत्रुमारणादौ रुद्रवद्भावात् । यथा </w:t>
      </w:r>
      <w:r>
        <w:rPr>
          <w:rFonts w:eastAsia="Palanquin Dark" w:cs="Palanquin Dark" w:ascii="Palanquin Dark" w:hAnsi="Palanquin Dark"/>
        </w:rPr>
        <w:t>'</w:t>
      </w:r>
      <w:r>
        <w:rPr>
          <w:rFonts w:ascii="Palanquin Dark" w:hAnsi="Palanquin Dark" w:eastAsia="Palanquin Dark" w:cs="Palanquin Dark"/>
        </w:rPr>
        <w:t>एषा वा अस्य घोरा तनूः</w:t>
      </w:r>
      <w:r>
        <w:rPr>
          <w:rFonts w:eastAsia="Palanquin Dark" w:cs="Palanquin Dark" w:ascii="Palanquin Dark" w:hAnsi="Palanquin Dark"/>
        </w:rPr>
        <w:t xml:space="preserve">' </w:t>
      </w:r>
      <w:r>
        <w:rPr>
          <w:rFonts w:ascii="Palanquin Dark" w:hAnsi="Palanquin Dark" w:eastAsia="Palanquin Dark" w:cs="Palanquin Dark"/>
        </w:rPr>
        <w:t xml:space="preserve">इति । यद्वा </w:t>
      </w:r>
      <w:r>
        <w:rPr>
          <w:rFonts w:eastAsia="Palanquin Dark" w:cs="Palanquin Dark" w:ascii="Palanquin Dark" w:hAnsi="Palanquin Dark"/>
        </w:rPr>
        <w:t xml:space="preserve">- </w:t>
      </w:r>
      <w:r>
        <w:rPr>
          <w:rFonts w:ascii="Palanquin Dark" w:hAnsi="Palanquin Dark" w:eastAsia="Palanquin Dark" w:cs="Palanquin Dark"/>
        </w:rPr>
        <w:t>रुद्रवान् रुद्रः मत्वर्थीयोकारः</w:t>
      </w:r>
      <w:r>
        <w:rPr>
          <w:rFonts w:eastAsia="Palanquin Dark" w:cs="Palanquin Dark" w:ascii="Palanquin Dark" w:hAnsi="Palanquin Dark"/>
        </w:rPr>
        <w:t xml:space="preserve">, </w:t>
      </w:r>
      <w:r>
        <w:rPr>
          <w:rFonts w:ascii="Palanquin Dark" w:hAnsi="Palanquin Dark" w:eastAsia="Palanquin Dark" w:cs="Palanquin Dark"/>
        </w:rPr>
        <w:t xml:space="preserve">रुद्रपराक्रमवानित्यर्थः । दिवो द्युलोकस्य महः उत्सवकारी त्वं हविषां प्रदानेन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यद्वा </w:t>
      </w:r>
      <w:r>
        <w:rPr>
          <w:rFonts w:eastAsia="Palanquin Dark" w:cs="Palanquin Dark" w:ascii="Palanquin Dark" w:hAnsi="Palanquin Dark"/>
        </w:rPr>
        <w:t xml:space="preserve">- </w:t>
      </w:r>
      <w:r>
        <w:rPr>
          <w:rFonts w:ascii="Palanquin Dark" w:hAnsi="Palanquin Dark" w:eastAsia="Palanquin Dark" w:cs="Palanquin Dark"/>
        </w:rPr>
        <w:t>देव उच्यते । दिवः द्युलोकवासिनां देवनां महः महान् महादेव इत्यर्थः । महतीति महः</w:t>
      </w:r>
      <w:r>
        <w:rPr>
          <w:rFonts w:eastAsia="Palanquin Dark" w:cs="Palanquin Dark" w:ascii="Palanquin Dark" w:hAnsi="Palanquin Dark"/>
        </w:rPr>
        <w:t xml:space="preserve">, </w:t>
      </w:r>
      <w:r>
        <w:rPr>
          <w:rFonts w:ascii="Palanquin Dark" w:hAnsi="Palanquin Dark" w:eastAsia="Palanquin Dark" w:cs="Palanquin Dark"/>
        </w:rPr>
        <w:t xml:space="preserve">पचाद्यच् । त्वमेव पृक्षः अन्नस्य ईशिषे । </w:t>
      </w:r>
      <w:r>
        <w:rPr>
          <w:rFonts w:eastAsia="Palanquin Dark" w:cs="Palanquin Dark" w:ascii="Palanquin Dark" w:hAnsi="Palanquin Dark"/>
        </w:rPr>
        <w:t>'</w:t>
      </w:r>
      <w:r>
        <w:rPr>
          <w:rFonts w:ascii="Palanquin Dark" w:hAnsi="Palanquin Dark" w:eastAsia="Palanquin Dark" w:cs="Palanquin Dark"/>
        </w:rPr>
        <w:t>ईशस्से</w:t>
      </w:r>
      <w:r>
        <w:rPr>
          <w:rFonts w:eastAsia="Palanquin Dark" w:cs="Palanquin Dark" w:ascii="Palanquin Dark" w:hAnsi="Palanquin Dark"/>
        </w:rPr>
        <w:t xml:space="preserve">' </w:t>
      </w:r>
      <w:r>
        <w:rPr>
          <w:rFonts w:ascii="Palanquin Dark" w:hAnsi="Palanquin Dark" w:eastAsia="Palanquin Dark" w:cs="Palanquin Dark"/>
        </w:rPr>
        <w:t>इतीडागमः । पृडित्यन्ननाम । पृक्षतिश्छान्दसः पृणक्तिपर्यायः</w:t>
      </w:r>
      <w:r>
        <w:rPr>
          <w:rFonts w:eastAsia="Palanquin Dark" w:cs="Palanquin Dark" w:ascii="Palanquin Dark" w:hAnsi="Palanquin Dark"/>
        </w:rPr>
        <w:t xml:space="preserve">, </w:t>
      </w:r>
      <w:r>
        <w:rPr>
          <w:rFonts w:ascii="Palanquin Dark" w:hAnsi="Palanquin Dark" w:eastAsia="Palanquin Dark" w:cs="Palanquin Dark"/>
        </w:rPr>
        <w:t xml:space="preserve">ततः क्विप्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यस्मादन्नस्येशिषे</w:t>
      </w:r>
      <w:r>
        <w:rPr>
          <w:rFonts w:eastAsia="Palanquin Dark" w:cs="Palanquin Dark" w:ascii="Palanquin Dark" w:hAnsi="Palanquin Dark"/>
        </w:rPr>
        <w:t xml:space="preserve">, </w:t>
      </w:r>
      <w:r>
        <w:rPr>
          <w:rFonts w:ascii="Palanquin Dark" w:hAnsi="Palanquin Dark" w:eastAsia="Palanquin Dark" w:cs="Palanquin Dark"/>
        </w:rPr>
        <w:t>तस्मात्त्वमेव मारुतं मरुतां सम्बन्धि शर्धः बलं च</w:t>
      </w:r>
      <w:r>
        <w:rPr>
          <w:rFonts w:eastAsia="Palanquin Dark" w:cs="Palanquin Dark" w:ascii="Palanquin Dark" w:hAnsi="Palanquin Dark"/>
        </w:rPr>
        <w:t xml:space="preserve">, </w:t>
      </w:r>
      <w:r>
        <w:rPr>
          <w:rFonts w:ascii="Palanquin Dark" w:hAnsi="Palanquin Dark" w:eastAsia="Palanquin Dark" w:cs="Palanquin Dark"/>
        </w:rPr>
        <w:t xml:space="preserve">त्वदायत्तत्वात् । त्व वातैर्वाततुल्यैः वातजवैः अरुणैः सन्ध्यावर्णैः अश्वैर्यासि । शंगयः सुखगृहं त्वमेव पूषा पोषको भूत्वा विधतः परिचरतः पासि चरुपुरोडाशादिभिस्त्वामर्चयतो रक्षसि । </w:t>
      </w:r>
      <w:r>
        <w:rPr>
          <w:rFonts w:eastAsia="Palanquin Dark" w:cs="Palanquin Dark" w:ascii="Palanquin Dark" w:hAnsi="Palanquin Dark"/>
        </w:rPr>
        <w:t>'</w:t>
      </w:r>
      <w:r>
        <w:rPr>
          <w:rFonts w:ascii="Palanquin Dark" w:hAnsi="Palanquin Dark" w:eastAsia="Palanquin Dark" w:cs="Palanquin Dark"/>
        </w:rPr>
        <w:t>श्वन्नुक्षन्पूषन्</w:t>
      </w:r>
      <w:r>
        <w:rPr>
          <w:rFonts w:eastAsia="Palanquin Dark" w:cs="Palanquin Dark" w:ascii="Palanquin Dark" w:hAnsi="Palanquin Dark"/>
        </w:rPr>
        <w:t xml:space="preserve">' </w:t>
      </w:r>
      <w:r>
        <w:rPr>
          <w:rFonts w:ascii="Palanquin Dark" w:hAnsi="Palanquin Dark" w:eastAsia="Palanquin Dark" w:cs="Palanquin Dark"/>
        </w:rPr>
        <w:t>इति षुषेः कनिन्प्रत्ययो निपातितः । विध विधाने तौदादिकः</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 त्वम् । नु क्षिप्रं त्मना आत्मना स्वयमेव । </w:t>
      </w:r>
      <w:r>
        <w:rPr>
          <w:rFonts w:eastAsia="Palanquin Dark" w:cs="Palanquin Dark" w:ascii="Palanquin Dark" w:hAnsi="Palanquin Dark"/>
        </w:rPr>
        <w:t>'</w:t>
      </w:r>
      <w:r>
        <w:rPr>
          <w:rFonts w:ascii="Palanquin Dark" w:hAnsi="Palanquin Dark" w:eastAsia="Palanquin Dark" w:cs="Palanquin Dark"/>
        </w:rPr>
        <w:t>मन्त्रेष्वाङ्यादेरात्मनः</w:t>
      </w:r>
      <w:r>
        <w:rPr>
          <w:rFonts w:eastAsia="Palanquin Dark" w:cs="Palanquin Dark" w:ascii="Palanquin Dark" w:hAnsi="Palanquin Dark"/>
        </w:rPr>
        <w:t xml:space="preserve">' </w:t>
      </w:r>
      <w:r>
        <w:rPr>
          <w:rFonts w:ascii="Palanquin Dark" w:hAnsi="Palanquin Dark" w:eastAsia="Palanquin Dark" w:cs="Palanquin Dark"/>
        </w:rPr>
        <w:t xml:space="preserve">इत्याकारलोपः । हे अग्ने रुद्ररूप एवंगुणविशिष्टस्त्वं रुद्रतुल्यपराक्रमो भूत्वा अनया घोरया तन्वा अस्माकं शत्रून्मारयेति भावः । </w:t>
      </w:r>
      <w:r>
        <w:rPr>
          <w:rFonts w:eastAsia="Palanquin Dark" w:cs="Palanquin Dark" w:ascii="Palanquin Dark" w:hAnsi="Palanquin Dark"/>
        </w:rPr>
        <w:t>'</w:t>
      </w:r>
      <w:r>
        <w:rPr>
          <w:rFonts w:ascii="Palanquin Dark" w:hAnsi="Palanquin Dark" w:eastAsia="Palanquin Dark" w:cs="Palanquin Dark"/>
        </w:rPr>
        <w:t>एषा वा अस्य घोरा तनूर्यद्र्द्रः</w:t>
      </w:r>
      <w:r>
        <w:rPr>
          <w:rFonts w:eastAsia="Palanquin Dark" w:cs="Palanquin Dark" w:ascii="Palanquin Dark" w:hAnsi="Palanquin Dark"/>
        </w:rPr>
        <w:t>'</w:t>
      </w:r>
    </w:p>
    <w:p>
      <w:pPr>
        <w:pStyle w:val="Normal"/>
        <w:rPr/>
      </w:pP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तस्यैव याज्या </w:t>
      </w:r>
      <w:r>
        <w:rPr>
          <w:rFonts w:eastAsia="Palanquin Dark" w:cs="Palanquin Dark" w:ascii="Palanquin Dark" w:hAnsi="Palanquin Dark"/>
        </w:rPr>
        <w:t xml:space="preserve">- </w:t>
      </w:r>
      <w:r>
        <w:rPr>
          <w:rFonts w:ascii="Palanquin Dark" w:hAnsi="Palanquin Dark" w:eastAsia="Palanquin Dark" w:cs="Palanquin Dark"/>
        </w:rPr>
        <w:t xml:space="preserve">आ व इति त्रिष्टुप् ॥ हे ऋत्विग्यजमानाः अध्वरस्य राजानं प्रधानाधिपतिं रुद्रं रं वा । </w:t>
      </w:r>
      <w:r>
        <w:rPr>
          <w:rFonts w:eastAsia="Palanquin Dark" w:cs="Palanquin Dark" w:ascii="Palanquin Dark" w:hAnsi="Palanquin Dark"/>
        </w:rPr>
        <w:t>'</w:t>
      </w:r>
      <w:r>
        <w:rPr>
          <w:rFonts w:ascii="Palanquin Dark" w:hAnsi="Palanquin Dark" w:eastAsia="Palanquin Dark" w:cs="Palanquin Dark"/>
        </w:rPr>
        <w:t>बहुळम्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सम्प्रसारणम् । रोदस्योः द्यावापृथिव्योस्सत्ययजं सत्यस्यान्नस्य दातारम्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विच्</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सत्यममोघं यजनं यस्य । </w:t>
      </w:r>
      <w:r>
        <w:rPr>
          <w:rFonts w:eastAsia="Palanquin Dark" w:cs="Palanquin Dark" w:ascii="Palanquin Dark" w:hAnsi="Palanquin Dark"/>
        </w:rPr>
        <w:t>'</w:t>
      </w:r>
      <w:r>
        <w:rPr>
          <w:rFonts w:ascii="Palanquin Dark" w:hAnsi="Palanquin Dark" w:eastAsia="Palanquin Dark" w:cs="Palanquin Dark"/>
        </w:rPr>
        <w:t>परादिस्छन्दसि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सत्यमेव यजनं यस्य । यद्वा </w:t>
      </w:r>
      <w:r>
        <w:rPr>
          <w:rFonts w:eastAsia="Palanquin Dark" w:cs="Palanquin Dark" w:ascii="Palanquin Dark" w:hAnsi="Palanquin Dark"/>
        </w:rPr>
        <w:t xml:space="preserve">- </w:t>
      </w:r>
      <w:r>
        <w:rPr>
          <w:rFonts w:ascii="Palanquin Dark" w:hAnsi="Palanquin Dark" w:eastAsia="Palanquin Dark" w:cs="Palanquin Dark"/>
        </w:rPr>
        <w:t>सत्यस्य परमार्थस्यानन्दलक्षणस्य सङ्गमयितारम् । हिरण्यरूपं हिरण्यवर्णमग्निं अग्निरूपेणावस्थितं वः युष्माकमवसे रक्षणाय तृप्तये वा कृणुध्वं आत्मसात्कुरुध्वम्</w:t>
      </w:r>
      <w:r>
        <w:rPr>
          <w:rFonts w:eastAsia="Palanquin Dark" w:cs="Palanquin Dark" w:ascii="Palanquin Dark" w:hAnsi="Palanquin Dark"/>
        </w:rPr>
        <w:t xml:space="preserve">, </w:t>
      </w:r>
      <w:r>
        <w:rPr>
          <w:rFonts w:ascii="Palanquin Dark" w:hAnsi="Palanquin Dark" w:eastAsia="Palanquin Dark" w:cs="Palanquin Dark"/>
        </w:rPr>
        <w:t>शत्रुमारणादियुष्मदभिमतसिद्ध्यर्थं भजध्वमित्यर्थः । कृधि हिंसाकरणयोः</w:t>
      </w:r>
      <w:r>
        <w:rPr>
          <w:rFonts w:eastAsia="Palanquin Dark" w:cs="Palanquin Dark" w:ascii="Palanquin Dark" w:hAnsi="Palanquin Dark"/>
        </w:rPr>
        <w:t>, '</w:t>
      </w:r>
      <w:r>
        <w:rPr>
          <w:rFonts w:ascii="Palanquin Dark" w:hAnsi="Palanquin Dark" w:eastAsia="Palanquin Dark" w:cs="Palanquin Dark"/>
        </w:rPr>
        <w:t>धिन्विकृण्व्योरच</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 । करोतेर्वा व्यत्ययेन श्नुप्रत्ययः । अचित्तात्पुरा</w:t>
      </w:r>
      <w:r>
        <w:rPr>
          <w:rFonts w:eastAsia="Palanquin Dark" w:cs="Palanquin Dark" w:ascii="Palanquin Dark" w:hAnsi="Palanquin Dark"/>
        </w:rPr>
        <w:t xml:space="preserve">, </w:t>
      </w:r>
      <w:r>
        <w:rPr>
          <w:rFonts w:ascii="Palanquin Dark" w:hAnsi="Palanquin Dark" w:eastAsia="Palanquin Dark" w:cs="Palanquin Dark"/>
        </w:rPr>
        <w:t xml:space="preserve">चित्तस्याभावेऽचित्तं अन्तःकरणोपसंहारो मरणमिति यावत्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यस्मिन्सति चित्तं नास्ति तन्मरणमेव । ततः प्रागेव देवं भजध्यमिति ।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कीदृशादचित्तात्</w:t>
      </w:r>
      <w:r>
        <w:rPr>
          <w:rFonts w:eastAsia="Palanquin Dark" w:cs="Palanquin Dark" w:ascii="Palanquin Dark" w:hAnsi="Palanquin Dark"/>
        </w:rPr>
        <w:t xml:space="preserve">? </w:t>
      </w:r>
      <w:r>
        <w:rPr>
          <w:rFonts w:ascii="Palanquin Dark" w:hAnsi="Palanquin Dark" w:eastAsia="Palanquin Dark" w:cs="Palanquin Dark"/>
        </w:rPr>
        <w:t>तनयित्नोः तनयित्नुर्मेधस्तादृशात्</w:t>
      </w:r>
      <w:r>
        <w:rPr>
          <w:rFonts w:eastAsia="Palanquin Dark" w:cs="Palanquin Dark" w:ascii="Palanquin Dark" w:hAnsi="Palanquin Dark"/>
        </w:rPr>
        <w:t xml:space="preserve">; </w:t>
      </w:r>
      <w:r>
        <w:rPr>
          <w:rFonts w:ascii="Palanquin Dark" w:hAnsi="Palanquin Dark" w:eastAsia="Palanquin Dark" w:cs="Palanquin Dark"/>
        </w:rPr>
        <w:t>अनिश्चितकालत्वात् । स्तन शब्दे चुरादिरदन्तः</w:t>
      </w:r>
      <w:r>
        <w:rPr>
          <w:rFonts w:eastAsia="Palanquin Dark" w:cs="Palanquin Dark" w:ascii="Palanquin Dark" w:hAnsi="Palanquin Dark"/>
        </w:rPr>
        <w:t>, '</w:t>
      </w:r>
      <w:r>
        <w:rPr>
          <w:rFonts w:ascii="Palanquin Dark" w:hAnsi="Palanquin Dark" w:eastAsia="Palanquin Dark" w:cs="Palanquin Dark"/>
        </w:rPr>
        <w:t>स्तनिहृषिपुषिगदिमदिभ्यो णेरित्नुच्</w:t>
      </w:r>
      <w:r>
        <w:rPr>
          <w:rFonts w:eastAsia="Palanquin Dark" w:cs="Palanquin Dark" w:ascii="Palanquin Dark" w:hAnsi="Palanquin Dark"/>
        </w:rPr>
        <w:t xml:space="preserve">' </w:t>
      </w:r>
      <w:r>
        <w:rPr>
          <w:rFonts w:ascii="Palanquin Dark" w:hAnsi="Palanquin Dark" w:eastAsia="Palanquin Dark" w:cs="Palanquin Dark"/>
        </w:rPr>
        <w:t>इतीत्नुच्प्रत्ययः सकारलोपश्छान्दसः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अग्नये सुरभिमते पुरोडाशमष्टाकपालं निर्वपेद्यस्य गावो वा पूरुषा वा प्रमीयेरन्यो वा बिभीयात्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अग्निर्होतेति त्रिष्टुप् ॥ होता देवानामाह्वाता । पूर्ववत्सम्प्रसारणम् । यजीयान् यष्टृतमः मानुषाद्धोतुः । </w:t>
      </w:r>
      <w:r>
        <w:rPr>
          <w:rFonts w:eastAsia="Palanquin Dark" w:cs="Palanquin Dark" w:ascii="Palanquin Dark" w:hAnsi="Palanquin Dark"/>
        </w:rPr>
        <w:t xml:space="preserve">' </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 यष्टृशब्दादीयसुन्प्रत्ययः</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टिलोपः । युवा नित्यतरुणः । कविर्मेधावी । पुरुनिष्ठः प्रुषु बहुषु स्थानेषु स्थितः । </w:t>
      </w:r>
      <w:r>
        <w:rPr>
          <w:rFonts w:eastAsia="Palanquin Dark" w:cs="Palanquin Dark" w:ascii="Palanquin Dark" w:hAnsi="Palanquin Dark"/>
        </w:rPr>
        <w:t>'</w:t>
      </w:r>
      <w:r>
        <w:rPr>
          <w:rFonts w:ascii="Palanquin Dark" w:hAnsi="Palanquin Dark" w:eastAsia="Palanquin Dark" w:cs="Palanquin Dark"/>
        </w:rPr>
        <w:t>आतश्चोपसर्गे</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थाथादिस्वरेणोत्तरपदान्तोदात्तत्वम् । ऋतावा ऋतवान् यज्ञवान् । </w:t>
      </w:r>
      <w:r>
        <w:rPr>
          <w:rFonts w:eastAsia="Palanquin Dark" w:cs="Palanquin Dark" w:ascii="Palanquin Dark" w:hAnsi="Palanquin Dark"/>
        </w:rPr>
        <w:t>'</w:t>
      </w:r>
      <w:r>
        <w:rPr>
          <w:rFonts w:ascii="Palanquin Dark" w:hAnsi="Palanquin Dark" w:eastAsia="Palanquin Dark" w:cs="Palanquin Dark"/>
        </w:rPr>
        <w:t>छन्दसीवनिपौ</w:t>
      </w:r>
      <w:r>
        <w:rPr>
          <w:rFonts w:eastAsia="Palanquin Dark" w:cs="Palanquin Dark" w:ascii="Palanquin Dark" w:hAnsi="Palanquin Dark"/>
        </w:rPr>
        <w:t xml:space="preserve">' </w:t>
      </w:r>
      <w:r>
        <w:rPr>
          <w:rFonts w:ascii="Palanquin Dark" w:hAnsi="Palanquin Dark" w:eastAsia="Palanquin Dark" w:cs="Palanquin Dark"/>
        </w:rPr>
        <w:t>इति वनिप्प्रत्ययः</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 । धर्ता धारयिता कृष्टीनां मनुष्याणाम्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 उत अपि च मध्ये तेषां मनुष्याणां हृदये इद्धः दीप्तः । एवं सर्वोपकारी सर्वसद्गुणान्वितोऽयमग्निः मातुः मातृस्थानीयाया वेदेः</w:t>
      </w:r>
      <w:r>
        <w:rPr>
          <w:rFonts w:eastAsia="Palanquin Dark" w:cs="Palanquin Dark" w:ascii="Palanquin Dark" w:hAnsi="Palanquin Dark"/>
        </w:rPr>
        <w:t xml:space="preserve">, </w:t>
      </w:r>
      <w:r>
        <w:rPr>
          <w:rFonts w:ascii="Palanquin Dark" w:hAnsi="Palanquin Dark" w:eastAsia="Palanquin Dark" w:cs="Palanquin Dark"/>
        </w:rPr>
        <w:t xml:space="preserve">निर्मात्र्या वा श्रेयसामुपस्थे उपस्थस्थानीये उत्सङ्गसदृशे सुरभौ शोभनहविर्गन्धयुक्ते लोके आलोकवति अस्मिन्प्रदेशे निषसाद निषीदति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लिट् । सोयमस्माकं भेषजं करोत्विति भावः । </w:t>
      </w:r>
      <w:r>
        <w:rPr>
          <w:rFonts w:eastAsia="Palanquin Dark" w:cs="Palanquin Dark" w:ascii="Palanquin Dark" w:hAnsi="Palanquin Dark"/>
        </w:rPr>
        <w:t>'</w:t>
      </w:r>
      <w:r>
        <w:rPr>
          <w:rFonts w:ascii="Palanquin Dark" w:hAnsi="Palanquin Dark" w:eastAsia="Palanquin Dark" w:cs="Palanquin Dark"/>
        </w:rPr>
        <w:t>एषा वा अस्य भेषज्या तनूर्यत्सुरभिमती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साध्वीमिति त्रिष्टुप् ॥ यस्माद्वयं यज्ञस्यास्य जिह्वां जिह्वास्थानीयं भगवन्तमग्निमविदाम ज्ञातवन्तः लब्धवन्तो वा । वेत्तेर्विन्दतेर्वा व्यत्ययेन शप्रत्ययः</w:t>
      </w:r>
      <w:r>
        <w:rPr>
          <w:rFonts w:eastAsia="Palanquin Dark" w:cs="Palanquin Dark" w:ascii="Palanquin Dark" w:hAnsi="Palanquin Dark"/>
        </w:rPr>
        <w:t xml:space="preserve">, </w:t>
      </w:r>
      <w:r>
        <w:rPr>
          <w:rFonts w:ascii="Palanquin Dark" w:hAnsi="Palanquin Dark" w:eastAsia="Palanquin Dark" w:cs="Palanquin Dark"/>
        </w:rPr>
        <w:t>नुमभावश्च । कीदृशीं जिह्वां</w:t>
      </w:r>
      <w:r>
        <w:rPr>
          <w:rFonts w:eastAsia="Palanquin Dark" w:cs="Palanquin Dark" w:ascii="Palanquin Dark" w:hAnsi="Palanquin Dark"/>
        </w:rPr>
        <w:t xml:space="preserve">? </w:t>
      </w:r>
      <w:r>
        <w:rPr>
          <w:rFonts w:ascii="Palanquin Dark" w:hAnsi="Palanquin Dark" w:eastAsia="Palanquin Dark" w:cs="Palanquin Dark"/>
        </w:rPr>
        <w:t>गुह्यामविदुषां गूहनीयाम् । गुहायां भवेति दिगादित्वाद्यत्</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तादृशीं तां भक्तिसामर्थ्याद्वयमविदाम । तस्मादद्य अस्मिन्नह्नि</w:t>
      </w:r>
      <w:r>
        <w:rPr>
          <w:rFonts w:eastAsia="Palanquin Dark" w:cs="Palanquin Dark" w:ascii="Palanquin Dark" w:hAnsi="Palanquin Dark"/>
        </w:rPr>
        <w:t xml:space="preserve">, </w:t>
      </w:r>
      <w:r>
        <w:rPr>
          <w:rFonts w:ascii="Palanquin Dark" w:hAnsi="Palanquin Dark" w:eastAsia="Palanquin Dark" w:cs="Palanquin Dark"/>
        </w:rPr>
        <w:t xml:space="preserve">नः अस्माकभस्माभिः क्रियमाणां देववीतिं देवभक्षं देवपूजां वा साध्वीं शोभनां अकः करोतु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 लुङ्</w:t>
      </w:r>
      <w:r>
        <w:rPr>
          <w:rFonts w:eastAsia="Palanquin Dark" w:cs="Palanquin Dark" w:ascii="Palanquin Dark" w:hAnsi="Palanquin Dark"/>
        </w:rPr>
        <w:t>, '</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 xml:space="preserve">इत्यादिना च्लेर्लुक् । किञ्च </w:t>
      </w:r>
      <w:r>
        <w:rPr>
          <w:rFonts w:eastAsia="Palanquin Dark" w:cs="Palanquin Dark" w:ascii="Palanquin Dark" w:hAnsi="Palanquin Dark"/>
        </w:rPr>
        <w:t xml:space="preserve">- </w:t>
      </w:r>
      <w:r>
        <w:rPr>
          <w:rFonts w:ascii="Palanquin Dark" w:hAnsi="Palanquin Dark" w:eastAsia="Palanquin Dark" w:cs="Palanquin Dark"/>
        </w:rPr>
        <w:t>स एवाग्निः आयुः वसानः आच्छादयन् आयुषा परिवीयमाणः अस्मान्वा आयुषा परिवारयन् आयुष्मतोस्मान्कुर्वन्</w:t>
      </w:r>
      <w:r>
        <w:rPr>
          <w:rFonts w:eastAsia="Palanquin Dark" w:cs="Palanquin Dark" w:ascii="Palanquin Dark" w:hAnsi="Palanquin Dark"/>
        </w:rPr>
        <w:t xml:space="preserve">, </w:t>
      </w:r>
      <w:r>
        <w:rPr>
          <w:rFonts w:ascii="Palanquin Dark" w:hAnsi="Palanquin Dark" w:eastAsia="Palanquin Dark" w:cs="Palanquin Dark"/>
        </w:rPr>
        <w:t>सुरभिस्सुगन्धिः चरुपुरोडाशादिगन्धयुक्तः अस्मानागादागच्छतु । पूर्ववल्लुङ्</w:t>
      </w:r>
      <w:r>
        <w:rPr>
          <w:rFonts w:eastAsia="Palanquin Dark" w:cs="Palanquin Dark" w:ascii="Palanquin Dark" w:hAnsi="Palanquin Dark"/>
        </w:rPr>
        <w:t>, '</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इत्यादिना सिचो लुक् । आगत्य चास्माकमायुरर्थे</w:t>
      </w:r>
      <w:r>
        <w:rPr>
          <w:rFonts w:eastAsia="Palanquin Dark" w:cs="Palanquin Dark" w:ascii="Palanquin Dark" w:hAnsi="Palanquin Dark"/>
        </w:rPr>
        <w:t xml:space="preserve">, </w:t>
      </w:r>
      <w:r>
        <w:rPr>
          <w:rFonts w:ascii="Palanquin Dark" w:hAnsi="Palanquin Dark" w:eastAsia="Palanquin Dark" w:cs="Palanquin Dark"/>
        </w:rPr>
        <w:t>अद्यास्मिन्नहनि नः अस्माकं देवहूतिं देवा हूयन्ते अस्यामिति देवहूतिरिष्टिः तां भद्रां शोभनां यथोक्तमनुतिष्ठतां अकः करोतु इति । स एव लुङ् । देववीतिदेवहूतिशब्दयोः दासीभारादित्वात्पूर्वपदप्रकृतिस्वरत्वम् ॥</w:t>
      </w:r>
    </w:p>
    <w:p>
      <w:pPr>
        <w:pStyle w:val="Normal"/>
        <w:rPr/>
      </w:pPr>
      <w:r>
        <w:rPr/>
      </w:r>
    </w:p>
    <w:p>
      <w:pPr>
        <w:pStyle w:val="Normal"/>
        <w:rPr/>
      </w:pPr>
      <w:r>
        <w:rPr>
          <w:rFonts w:eastAsia="Pragati Narrow" w:cs="Pragati Narrow" w:ascii="Pragati Narrow" w:hAnsi="Pragati Narrow"/>
        </w:rPr>
        <w:t>5</w:t>
      </w:r>
      <w:r>
        <w:rPr>
          <w:rFonts w:ascii="Pragati Narrow" w:hAnsi="Pragati Narrow" w:eastAsia="Pragati Narrow" w:cs="Pragati Narrow"/>
        </w:rPr>
        <w:t>अग्नये क्षामवते पुरोडाशमष्टाकपालं निर्वपेत्सङ्ग्रामे संयत्ते</w:t>
      </w:r>
      <w:r>
        <w:rPr>
          <w:rFonts w:eastAsia="Pragati Narrow" w:cs="Pragati Narrow" w:ascii="Pragati Narrow" w:hAnsi="Pragati Narrow"/>
        </w:rPr>
        <w:t xml:space="preserve">' </w:t>
      </w:r>
      <w:r>
        <w:rPr>
          <w:rFonts w:ascii="Pragati Narrow" w:hAnsi="Pragati Narrow" w:eastAsia="Pragati Narrow" w:cs="Pragati Narrow"/>
        </w:rPr>
        <w:t xml:space="preserve">इत्यस्य परोनुवाक्या </w:t>
      </w:r>
      <w:r>
        <w:rPr>
          <w:rFonts w:eastAsia="Pragati Narrow" w:cs="Pragati Narrow" w:ascii="Pragati Narrow" w:hAnsi="Pragati Narrow"/>
        </w:rPr>
        <w:t xml:space="preserve">- </w:t>
      </w:r>
      <w:r>
        <w:rPr>
          <w:rFonts w:ascii="Pragati Narrow" w:hAnsi="Pragati Narrow" w:eastAsia="Pragati Narrow" w:cs="Pragati Narrow"/>
        </w:rPr>
        <w:t xml:space="preserve">अक्रन्ददिति त्रिष्टुप् ॥ अयमग्निरक्रन्दत् क्रन्दतु शब्दं करोतु अस्मच्छत्रुकुलं दहन् । छान्दसो लङ् । स्तनयन् द्युरिव यथा द्यौर्घनपटलसञ्छन्ना स्तनयति । स्तन शब्दे चुरादिरदन्तः । यद्वा </w:t>
      </w:r>
      <w:r>
        <w:rPr>
          <w:rFonts w:eastAsia="Pragati Narrow" w:cs="Pragati Narrow" w:ascii="Pragati Narrow" w:hAnsi="Pragati Narrow"/>
        </w:rPr>
        <w:t xml:space="preserve">- </w:t>
      </w:r>
      <w:r>
        <w:rPr>
          <w:rFonts w:ascii="Pragati Narrow" w:hAnsi="Pragati Narrow" w:eastAsia="Pragati Narrow" w:cs="Pragati Narrow"/>
        </w:rPr>
        <w:t>क्रन्दयतु अस्मद्रिपुकुलम् गर्जन्तीव द्यौरन्तरिक्षं</w:t>
      </w:r>
      <w:r>
        <w:rPr>
          <w:rFonts w:eastAsia="Pragati Narrow" w:cs="Pragati Narrow" w:ascii="Pragati Narrow" w:hAnsi="Pragati Narrow"/>
        </w:rPr>
        <w:t xml:space="preserve">; </w:t>
      </w:r>
      <w:r>
        <w:rPr>
          <w:rFonts w:ascii="Pragati Narrow" w:hAnsi="Pragati Narrow" w:eastAsia="Pragati Narrow" w:cs="Pragati Narrow"/>
        </w:rPr>
        <w:t xml:space="preserve">दिवि हि गर्जान्त्यां भयेन जना महारवं कुर्वन्ति । किं कुर्वन्नित्याह </w:t>
      </w:r>
      <w:r>
        <w:rPr>
          <w:rFonts w:eastAsia="Pragati Narrow" w:cs="Pragati Narrow" w:ascii="Pragati Narrow" w:hAnsi="Pragati Narrow"/>
        </w:rPr>
        <w:t xml:space="preserve">- </w:t>
      </w:r>
      <w:r>
        <w:rPr>
          <w:rFonts w:ascii="Pragati Narrow" w:hAnsi="Pragati Narrow" w:eastAsia="Pragati Narrow" w:cs="Pragati Narrow"/>
        </w:rPr>
        <w:t>क्षाम क्षीणं</w:t>
      </w:r>
      <w:r>
        <w:rPr>
          <w:rFonts w:eastAsia="Pragati Narrow" w:cs="Pragati Narrow" w:ascii="Pragati Narrow" w:hAnsi="Pragati Narrow"/>
        </w:rPr>
        <w:t xml:space="preserve">, </w:t>
      </w:r>
      <w:r>
        <w:rPr>
          <w:rFonts w:ascii="Pragati Narrow" w:hAnsi="Pragati Narrow" w:eastAsia="Pragati Narrow" w:cs="Pragati Narrow"/>
        </w:rPr>
        <w:t xml:space="preserve">दग्धमस्मच्छत्रुकुलं रोरिहन्नत्यर्थं लिहन् आस्वादयन् सर्वतो दहन् इत्यर्थः । क्षयि जयि षयि क्षये </w:t>
      </w:r>
      <w:r>
        <w:rPr>
          <w:rFonts w:eastAsia="Pragati Narrow" w:cs="Pragati Narrow" w:ascii="Pragati Narrow" w:hAnsi="Pragati Narrow"/>
        </w:rPr>
        <w:t>'</w:t>
      </w:r>
      <w:r>
        <w:rPr>
          <w:rFonts w:ascii="Pragati Narrow" w:hAnsi="Pragati Narrow" w:eastAsia="Pragati Narrow" w:cs="Pragati Narrow"/>
        </w:rPr>
        <w:t>भूतेपि दृश्यन्ते</w:t>
      </w:r>
      <w:r>
        <w:rPr>
          <w:rFonts w:eastAsia="Pragati Narrow" w:cs="Pragati Narrow" w:ascii="Pragati Narrow" w:hAnsi="Pragati Narrow"/>
        </w:rPr>
        <w:t xml:space="preserve">' </w:t>
      </w:r>
      <w:r>
        <w:rPr>
          <w:rFonts w:ascii="Pragati Narrow" w:hAnsi="Pragati Narrow" w:eastAsia="Pragati Narrow" w:cs="Pragati Narrow"/>
        </w:rPr>
        <w:t>इति भूतेपि कर्मणि मनिन् प्रत्ययः । रिहेर्यङ्लुगन्ताच्छतृप्रत्ययः</w:t>
      </w:r>
      <w:r>
        <w:rPr>
          <w:rFonts w:eastAsia="Pragati Narrow" w:cs="Pragati Narrow" w:ascii="Pragati Narrow" w:hAnsi="Pragati Narrow"/>
        </w:rPr>
        <w:t>, '</w:t>
      </w:r>
      <w:r>
        <w:rPr>
          <w:rFonts w:ascii="Pragati Narrow" w:hAnsi="Pragati Narrow" w:eastAsia="Pragati Narrow" w:cs="Pragati Narrow"/>
        </w:rPr>
        <w:t>नाभ्यस्ताच्छतुः</w:t>
      </w:r>
      <w:r>
        <w:rPr>
          <w:rFonts w:eastAsia="Pragati Narrow" w:cs="Pragati Narrow" w:ascii="Pragati Narrow" w:hAnsi="Pragati Narrow"/>
        </w:rPr>
        <w:t xml:space="preserve">' </w:t>
      </w:r>
      <w:r>
        <w:rPr>
          <w:rFonts w:ascii="Pragati Narrow" w:hAnsi="Pragati Narrow" w:eastAsia="Pragati Narrow" w:cs="Pragati Narrow"/>
        </w:rPr>
        <w:t>इति नुमभावः</w:t>
      </w:r>
      <w:r>
        <w:rPr>
          <w:rFonts w:eastAsia="Pragati Narrow" w:cs="Pragati Narrow" w:ascii="Pragati Narrow" w:hAnsi="Pragati Narrow"/>
        </w:rPr>
        <w:t>, '</w:t>
      </w:r>
      <w:r>
        <w:rPr>
          <w:rFonts w:ascii="Pragati Narrow" w:hAnsi="Pragati Narrow" w:eastAsia="Pragati Narrow" w:cs="Pragati Narrow"/>
        </w:rPr>
        <w:t>अभ्यस्तानामादिः</w:t>
      </w:r>
      <w:r>
        <w:rPr>
          <w:rFonts w:eastAsia="Pragati Narrow" w:cs="Pragati Narrow" w:ascii="Pragati Narrow" w:hAnsi="Pragati Narrow"/>
        </w:rPr>
        <w:t xml:space="preserve">' </w:t>
      </w:r>
      <w:r>
        <w:rPr>
          <w:rFonts w:ascii="Pragati Narrow" w:hAnsi="Pragati Narrow" w:eastAsia="Pragati Narrow" w:cs="Pragati Narrow"/>
        </w:rPr>
        <w:t xml:space="preserve">इत्याद्युदात्तत्वम् । </w:t>
      </w:r>
      <w:r>
        <w:rPr>
          <w:rFonts w:eastAsia="Pragati Narrow" w:cs="Pragati Narrow" w:ascii="Pragati Narrow" w:hAnsi="Pragati Narrow"/>
        </w:rPr>
        <w:t>'</w:t>
      </w:r>
      <w:r>
        <w:rPr>
          <w:rFonts w:ascii="Pragati Narrow" w:hAnsi="Pragati Narrow" w:eastAsia="Pragati Narrow" w:cs="Pragati Narrow"/>
        </w:rPr>
        <w:t>कपिलकादीनां संज्ञाछन्दसोर्वालो रमापद्यते</w:t>
      </w:r>
      <w:r>
        <w:rPr>
          <w:rFonts w:eastAsia="Pragati Narrow" w:cs="Pragati Narrow" w:ascii="Pragati Narrow" w:hAnsi="Pragati Narrow"/>
        </w:rPr>
        <w:t xml:space="preserve">' </w:t>
      </w:r>
      <w:r>
        <w:rPr>
          <w:rFonts w:ascii="Pragati Narrow" w:hAnsi="Pragati Narrow" w:eastAsia="Pragati Narrow" w:cs="Pragati Narrow"/>
        </w:rPr>
        <w:t xml:space="preserve">इति रत्वम् । </w:t>
      </w:r>
      <w:r>
        <w:rPr>
          <w:rFonts w:eastAsia="Pragati Narrow" w:cs="Pragati Narrow" w:ascii="Pragati Narrow" w:hAnsi="Pragati Narrow"/>
        </w:rPr>
        <w:t>'</w:t>
      </w:r>
      <w:r>
        <w:rPr>
          <w:rFonts w:ascii="Pragati Narrow" w:hAnsi="Pragati Narrow" w:eastAsia="Pragati Narrow" w:cs="Pragati Narrow"/>
        </w:rPr>
        <w:t>अन्येषामपि दृश्यते</w:t>
      </w:r>
      <w:r>
        <w:rPr>
          <w:rFonts w:eastAsia="Pragati Narrow" w:cs="Pragati Narrow" w:ascii="Pragati Narrow" w:hAnsi="Pragati Narrow"/>
        </w:rPr>
        <w:t xml:space="preserve">' </w:t>
      </w:r>
      <w:r>
        <w:rPr>
          <w:rFonts w:ascii="Pragati Narrow" w:hAnsi="Pragati Narrow" w:eastAsia="Pragati Narrow" w:cs="Pragati Narrow"/>
        </w:rPr>
        <w:t xml:space="preserve">इति क्षामशब्दस्य संहितायां दीर्घत्वम् । पुनश्च विशेष्यते </w:t>
      </w:r>
      <w:r>
        <w:rPr>
          <w:rFonts w:eastAsia="Pragati Narrow" w:cs="Pragati Narrow" w:ascii="Pragati Narrow" w:hAnsi="Pragati Narrow"/>
        </w:rPr>
        <w:t xml:space="preserve">- </w:t>
      </w:r>
      <w:r>
        <w:rPr>
          <w:rFonts w:ascii="Pragati Narrow" w:hAnsi="Pragati Narrow" w:eastAsia="Pragati Narrow" w:cs="Pragati Narrow"/>
        </w:rPr>
        <w:t>वीरुधस्समञ्जन् सम्मृक्षन् सन्दहन्</w:t>
      </w:r>
      <w:r>
        <w:rPr>
          <w:rFonts w:eastAsia="Pragati Narrow" w:cs="Pragati Narrow" w:ascii="Pragati Narrow" w:hAnsi="Pragati Narrow"/>
        </w:rPr>
        <w:t xml:space="preserve">; </w:t>
      </w:r>
      <w:r>
        <w:rPr>
          <w:rFonts w:ascii="Pragati Narrow" w:hAnsi="Pragati Narrow" w:eastAsia="Pragati Narrow" w:cs="Pragati Narrow"/>
        </w:rPr>
        <w:t>उपलक्षणं चैतत्</w:t>
      </w:r>
      <w:r>
        <w:rPr>
          <w:rFonts w:eastAsia="Pragati Narrow" w:cs="Pragati Narrow" w:ascii="Pragati Narrow" w:hAnsi="Pragati Narrow"/>
        </w:rPr>
        <w:t xml:space="preserve">. </w:t>
      </w:r>
      <w:r>
        <w:rPr>
          <w:rFonts w:ascii="Pragati Narrow" w:hAnsi="Pragati Narrow" w:eastAsia="Pragati Narrow" w:cs="Pragati Narrow"/>
        </w:rPr>
        <w:t xml:space="preserve">तृणगुल्मलतावनस्पतीनाप्नुवन्नित्यर्थः । किमीदृशी शक्तिरप्यस्य विद्यत इत्याह </w:t>
      </w:r>
      <w:r>
        <w:rPr>
          <w:rFonts w:eastAsia="Pragati Narrow" w:cs="Pragati Narrow" w:ascii="Pragati Narrow" w:hAnsi="Pragati Narrow"/>
        </w:rPr>
        <w:t xml:space="preserve">- </w:t>
      </w:r>
      <w:r>
        <w:rPr>
          <w:rFonts w:ascii="Pragati Narrow" w:hAnsi="Pragati Narrow" w:eastAsia="Pragati Narrow" w:cs="Pragati Narrow"/>
        </w:rPr>
        <w:t>विहीमिति । हि यस्मादर्थे वर्तते । ईमित्यवधारणे । यस्मादयमग्निः जज्ञानो जायमानः । जनी प्रादुर्भावे दैवादिकः</w:t>
      </w:r>
      <w:r>
        <w:rPr>
          <w:rFonts w:eastAsia="Pragati Narrow" w:cs="Pragati Narrow" w:ascii="Pragati Narrow" w:hAnsi="Pragati Narrow"/>
        </w:rPr>
        <w:t>, '</w:t>
      </w:r>
      <w:r>
        <w:rPr>
          <w:rFonts w:ascii="Pragati Narrow" w:hAnsi="Pragati Narrow" w:eastAsia="Pragati Narrow" w:cs="Pragati Narrow"/>
        </w:rPr>
        <w:t>बहुळं छन्दसि</w:t>
      </w:r>
      <w:r>
        <w:rPr>
          <w:rFonts w:eastAsia="Pragati Narrow" w:cs="Pragati Narrow" w:ascii="Pragati Narrow" w:hAnsi="Pragati Narrow"/>
        </w:rPr>
        <w:t xml:space="preserve">' </w:t>
      </w:r>
      <w:r>
        <w:rPr>
          <w:rFonts w:ascii="Pragati Narrow" w:hAnsi="Pragati Narrow" w:eastAsia="Pragati Narrow" w:cs="Pragati Narrow"/>
        </w:rPr>
        <w:t xml:space="preserve">इति शपः श्लुः । यद्वा </w:t>
      </w:r>
      <w:r>
        <w:rPr>
          <w:rFonts w:eastAsia="Pragati Narrow" w:cs="Pragati Narrow" w:ascii="Pragati Narrow" w:hAnsi="Pragati Narrow"/>
        </w:rPr>
        <w:t xml:space="preserve">- </w:t>
      </w:r>
      <w:r>
        <w:rPr>
          <w:rFonts w:ascii="Pragati Narrow" w:hAnsi="Pragati Narrow" w:eastAsia="Pragati Narrow" w:cs="Pragati Narrow"/>
        </w:rPr>
        <w:t>जन जनने जुहोत्यादिकः</w:t>
      </w:r>
      <w:r>
        <w:rPr>
          <w:rFonts w:eastAsia="Pragati Narrow" w:cs="Pragati Narrow" w:ascii="Pragati Narrow" w:hAnsi="Pragati Narrow"/>
        </w:rPr>
        <w:t xml:space="preserve">, </w:t>
      </w:r>
      <w:r>
        <w:rPr>
          <w:rFonts w:ascii="Pragati Narrow" w:hAnsi="Pragati Narrow" w:eastAsia="Pragati Narrow" w:cs="Pragati Narrow"/>
        </w:rPr>
        <w:t>व्यत्ययेनात्मनेपदं । सद्य एव तत्क्षणादेव इद्धः दीप्तः रोदसी द्यावापृथिव्यौ व्यख्यत् व्यचेष्टत व्यपश्यत् । छान्दसो लुङ्</w:t>
      </w:r>
      <w:r>
        <w:rPr>
          <w:rFonts w:eastAsia="Pragati Narrow" w:cs="Pragati Narrow" w:ascii="Pragati Narrow" w:hAnsi="Pragati Narrow"/>
        </w:rPr>
        <w:t>, '</w:t>
      </w:r>
      <w:r>
        <w:rPr>
          <w:rFonts w:ascii="Pragati Narrow" w:hAnsi="Pragati Narrow" w:eastAsia="Pragati Narrow" w:cs="Pragati Narrow"/>
        </w:rPr>
        <w:t>अस्यतिवक्तिख्यातिभ्योङ्</w:t>
      </w:r>
      <w:r>
        <w:rPr>
          <w:rFonts w:eastAsia="Pragati Narrow" w:cs="Pragati Narrow" w:ascii="Pragati Narrow" w:hAnsi="Pragati Narrow"/>
        </w:rPr>
        <w:t>', '</w:t>
      </w:r>
      <w:r>
        <w:rPr>
          <w:rFonts w:ascii="Pragati Narrow" w:hAnsi="Pragati Narrow" w:eastAsia="Pragati Narrow" w:cs="Pragati Narrow"/>
        </w:rPr>
        <w:t>हिच</w:t>
      </w:r>
      <w:r>
        <w:rPr>
          <w:rFonts w:eastAsia="Pragati Narrow" w:cs="Pragati Narrow" w:ascii="Pragati Narrow" w:hAnsi="Pragati Narrow"/>
        </w:rPr>
        <w:t xml:space="preserve">' </w:t>
      </w:r>
      <w:r>
        <w:rPr>
          <w:rFonts w:ascii="Pragati Narrow" w:hAnsi="Pragati Narrow" w:eastAsia="Pragati Narrow" w:cs="Pragati Narrow"/>
        </w:rPr>
        <w:t xml:space="preserve">इति निघातप्रतिषेधः । स्वयं च भानुना तेजसा अन्तर्द्यावापृथिव्योर्मध्ये आभाति समन्तात्प्रकाशते । यद्वा </w:t>
      </w:r>
      <w:r>
        <w:rPr>
          <w:rFonts w:eastAsia="Pragati Narrow" w:cs="Pragati Narrow" w:ascii="Pragati Narrow" w:hAnsi="Pragati Narrow"/>
        </w:rPr>
        <w:t xml:space="preserve">- </w:t>
      </w:r>
      <w:r>
        <w:rPr>
          <w:rFonts w:ascii="Pragati Narrow" w:hAnsi="Pragati Narrow" w:eastAsia="Pragati Narrow" w:cs="Pragati Narrow"/>
        </w:rPr>
        <w:t xml:space="preserve">रोदसी व्यख्यत् विचष्टे यथावत्प्रकाशयति । स्वयमपि तयोर्मध्ये भाति । तस्मान्महातेजसानेन किं हि नाम कर्तुं न शक्यते इति भावः । </w:t>
      </w:r>
      <w:r>
        <w:rPr>
          <w:rFonts w:eastAsia="Pragati Narrow" w:cs="Pragati Narrow" w:ascii="Pragati Narrow" w:hAnsi="Pragati Narrow"/>
        </w:rPr>
        <w:t>`</w:t>
      </w:r>
      <w:r>
        <w:rPr>
          <w:rFonts w:ascii="Pragati Narrow" w:hAnsi="Pragati Narrow" w:eastAsia="Pragati Narrow" w:cs="Pragati Narrow"/>
        </w:rPr>
        <w:t>भागधेयेनैवैनꣳ शमयित्वा परानभि निर्दिशति</w:t>
      </w:r>
      <w:r>
        <w:rPr>
          <w:rFonts w:eastAsia="Pragati Narrow" w:cs="Pragati Narrow" w:ascii="Pragati Narrow" w:hAnsi="Pragati Narrow"/>
        </w:rPr>
        <w:t xml:space="preserve">' </w:t>
      </w:r>
      <w:r>
        <w:rPr>
          <w:rFonts w:ascii="Pragati Narrow" w:hAnsi="Pragati Narrow" w:eastAsia="Pragati Narrow" w:cs="Pragati Narrow"/>
        </w:rPr>
        <w:t>इति ब्राह्मणम्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अभि वा एष एतानुच्यति येषां पूर्वापरा अन्वञ्चः प्रमीयन्ते पुरुषाहुतिर्ह्यस्य प्रियतमाग्नये क्षामवते पुरोःडाशमष्टाकपालं निर्वपेत्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इत्यस्यापीयमेव पुरोनुवाक्या । तदैवं योजनीयम् </w:t>
      </w:r>
      <w:r>
        <w:rPr>
          <w:rFonts w:eastAsia="Palanquin Dark" w:cs="Palanquin Dark" w:ascii="Palanquin Dark" w:hAnsi="Palanquin Dark"/>
        </w:rPr>
        <w:t xml:space="preserve">- </w:t>
      </w:r>
      <w:r>
        <w:rPr>
          <w:rFonts w:ascii="Palanquin Dark" w:hAnsi="Palanquin Dark" w:eastAsia="Palanquin Dark" w:cs="Palanquin Dark"/>
        </w:rPr>
        <w:t xml:space="preserve">अयमेवंगुणविशिष्टोग्निरस्माकं पूर्वापरप्रमादहेतुं पापं क्षाम क्षीणं यथा तथा रेरिहत् आस्वादयन् नाशयन् अनेन हविषा समिद्धः शब्दं करोत्विति । </w:t>
      </w:r>
      <w:r>
        <w:rPr>
          <w:rFonts w:eastAsia="Palanquin Dark" w:cs="Palanquin Dark" w:ascii="Palanquin Dark" w:hAnsi="Palanquin Dark"/>
        </w:rPr>
        <w:t>'</w:t>
      </w:r>
      <w:r>
        <w:rPr>
          <w:rFonts w:ascii="Palanquin Dark" w:hAnsi="Palanquin Dark" w:eastAsia="Palanquin Dark" w:cs="Palanquin Dark"/>
        </w:rPr>
        <w:t>भागधेयेनैवैनं शमयति नैषां पुरायुषोपरः प्र मीयते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अभि वा एष एतस्य गृहानुच्यति यस्य गृहान्दहत्यग्नये क्षामवते पुरोडाशमष्टाकपालं निर्वपेत्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इत्यस्यापीयमेव पुरोनुवाक्या । तत्र त्वेवं व्याख्येयम् </w:t>
      </w:r>
      <w:r>
        <w:rPr>
          <w:rFonts w:eastAsia="Palanquin Dark" w:cs="Palanquin Dark" w:ascii="Palanquin Dark" w:hAnsi="Palanquin Dark"/>
        </w:rPr>
        <w:t xml:space="preserve">- </w:t>
      </w:r>
      <w:r>
        <w:rPr>
          <w:rFonts w:ascii="Palanquin Dark" w:hAnsi="Palanquin Dark" w:eastAsia="Palanquin Dark" w:cs="Palanquin Dark"/>
        </w:rPr>
        <w:t>क्षाम क्षीणं दग्धमस्मद्गृहं रेरिहत् आस्वादयन्वीरुधो गृहावयवान् स्थूणावंशदीन् समञ्जन् भक्षयन्नयं खल्वग्निरक्रन्दत् । तस्मादिममिदानीमेवानेन हविषा प्रसन्नं करोमि</w:t>
      </w:r>
      <w:r>
        <w:rPr>
          <w:rFonts w:eastAsia="Palanquin Dark" w:cs="Palanquin Dark" w:ascii="Palanquin Dark" w:hAnsi="Palanquin Dark"/>
        </w:rPr>
        <w:t xml:space="preserve">, </w:t>
      </w:r>
      <w:r>
        <w:rPr>
          <w:rFonts w:ascii="Palanquin Dark" w:hAnsi="Palanquin Dark" w:eastAsia="Palanquin Dark" w:cs="Palanquin Dark"/>
        </w:rPr>
        <w:t xml:space="preserve">यथा पुनरस्मद्गृहं न धक्ष्यतीति । </w:t>
      </w:r>
      <w:r>
        <w:rPr>
          <w:rFonts w:eastAsia="Palanquin Dark" w:cs="Palanquin Dark" w:ascii="Palanquin Dark" w:hAnsi="Palanquin Dark"/>
        </w:rPr>
        <w:t>'</w:t>
      </w:r>
      <w:r>
        <w:rPr>
          <w:rFonts w:ascii="Palanquin Dark" w:hAnsi="Palanquin Dark" w:eastAsia="Palanquin Dark" w:cs="Palanquin Dark"/>
        </w:rPr>
        <w:t>भागधेयेनैवैनं शमयति नास्यापरं गृहान्दहति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तेषु त्रिष्वपि याज्या </w:t>
      </w:r>
      <w:r>
        <w:rPr>
          <w:rFonts w:eastAsia="Palanquin Dark" w:cs="Palanquin Dark" w:ascii="Palanquin Dark" w:hAnsi="Palanquin Dark"/>
        </w:rPr>
        <w:t xml:space="preserve">- </w:t>
      </w:r>
      <w:r>
        <w:rPr>
          <w:rFonts w:ascii="Palanquin Dark" w:hAnsi="Palanquin Dark" w:eastAsia="Palanquin Dark" w:cs="Palanquin Dark"/>
        </w:rPr>
        <w:t xml:space="preserve">त्वे वसूनीति त्रिष्टुप् ॥ हे पुर्वणीक बहुबल होतः देवानामाह्वातः त्वे त्वयि खलु एरिरे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शे आदेशः । वसूनि धनानि वासहेतुत्वाद्वरिष्ठानि वा धनानि हविर्लक्षणानि दोषावस्तोः रात्रावह्नि च यज्ञियासः यज्ञार्हाः आईरिरे आभिमुख्येन प्रेरयन्ति प्रक्षिपन्तीत्यर्थः । ईर गतौ अनुदात्तेत् । </w:t>
      </w:r>
      <w:r>
        <w:rPr>
          <w:rFonts w:eastAsia="Palanquin Dark" w:cs="Palanquin Dark" w:ascii="Palanquin Dark" w:hAnsi="Palanquin Dark"/>
        </w:rPr>
        <w:t>'</w:t>
      </w:r>
      <w:r>
        <w:rPr>
          <w:rFonts w:ascii="Palanquin Dark" w:hAnsi="Palanquin Dark" w:eastAsia="Palanquin Dark" w:cs="Palanquin Dark"/>
        </w:rPr>
        <w:t>यज्ञर्त्विभ्यां घखञौ</w:t>
      </w:r>
      <w:r>
        <w:rPr>
          <w:rFonts w:eastAsia="Palanquin Dark" w:cs="Palanquin Dark" w:ascii="Palanquin Dark" w:hAnsi="Palanquin Dark"/>
        </w:rPr>
        <w:t>', '</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 कीदृशे त्वयीत्याह </w:t>
      </w:r>
      <w:r>
        <w:rPr>
          <w:rFonts w:eastAsia="Palanquin Dark" w:cs="Palanquin Dark" w:ascii="Palanquin Dark" w:hAnsi="Palanquin Dark"/>
        </w:rPr>
        <w:t xml:space="preserve">- </w:t>
      </w:r>
      <w:r>
        <w:rPr>
          <w:rFonts w:ascii="Palanquin Dark" w:hAnsi="Palanquin Dark" w:eastAsia="Palanquin Dark" w:cs="Palanquin Dark"/>
        </w:rPr>
        <w:t xml:space="preserve">यस्मिन्पावके त्वयि सति विश्वा भुवनानि सर्वाणि भूतजातानि सौभगानि सौभाग्यानि सन्दधिरे सम्यग्धारयन्ति । </w:t>
      </w:r>
      <w:r>
        <w:rPr>
          <w:rFonts w:eastAsia="Palanquin Dark" w:cs="Palanquin Dark" w:ascii="Palanquin Dark" w:hAnsi="Palanquin Dark"/>
        </w:rPr>
        <w:t>'</w:t>
      </w:r>
      <w:r>
        <w:rPr>
          <w:rFonts w:ascii="Palanquin Dark" w:hAnsi="Palanquin Dark" w:eastAsia="Palanquin Dark" w:cs="Palanquin Dark"/>
        </w:rPr>
        <w:t>सुभगं मन्त्रे</w:t>
      </w:r>
      <w:r>
        <w:rPr>
          <w:rFonts w:eastAsia="Palanquin Dark" w:cs="Palanquin Dark" w:ascii="Palanquin Dark" w:hAnsi="Palanquin Dark"/>
        </w:rPr>
        <w:t xml:space="preserve">' </w:t>
      </w:r>
      <w:r>
        <w:rPr>
          <w:rFonts w:ascii="Palanquin Dark" w:hAnsi="Palanquin Dark" w:eastAsia="Palanquin Dark" w:cs="Palanquin Dark"/>
        </w:rPr>
        <w:t>इत्यञ् । त्वदनुग्रहात् पूर्वं किमिवावस्थितानीति चेत्</w:t>
      </w:r>
      <w:r>
        <w:rPr>
          <w:rFonts w:eastAsia="Palanquin Dark" w:cs="Palanquin Dark" w:ascii="Palanquin Dark" w:hAnsi="Palanquin Dark"/>
        </w:rPr>
        <w:t xml:space="preserve">? </w:t>
      </w:r>
      <w:r>
        <w:rPr>
          <w:rFonts w:ascii="Palanquin Dark" w:hAnsi="Palanquin Dark" w:eastAsia="Palanquin Dark" w:cs="Palanquin Dark"/>
        </w:rPr>
        <w:t xml:space="preserve">उच्यते </w:t>
      </w:r>
      <w:r>
        <w:rPr>
          <w:rFonts w:eastAsia="Palanquin Dark" w:cs="Palanquin Dark" w:ascii="Palanquin Dark" w:hAnsi="Palanquin Dark"/>
        </w:rPr>
        <w:t xml:space="preserve">- </w:t>
      </w:r>
      <w:r>
        <w:rPr>
          <w:rFonts w:ascii="Palanquin Dark" w:hAnsi="Palanquin Dark" w:eastAsia="Palanquin Dark" w:cs="Palanquin Dark"/>
        </w:rPr>
        <w:t xml:space="preserve">क्षामेव क्षाम क्षीणं दग्धबहुलमस्माकं शत्रुबलं </w:t>
      </w:r>
      <w:r>
        <w:rPr>
          <w:rFonts w:eastAsia="Palanquin Dark" w:cs="Palanquin Dark" w:ascii="Palanquin Dark" w:hAnsi="Palanquin Dark"/>
        </w:rPr>
        <w:t>[</w:t>
      </w:r>
      <w:r>
        <w:rPr>
          <w:rFonts w:ascii="Palanquin Dark" w:hAnsi="Palanquin Dark" w:eastAsia="Palanquin Dark" w:cs="Palanquin Dark"/>
        </w:rPr>
        <w:t>बलेन</w:t>
      </w:r>
      <w:r>
        <w:rPr>
          <w:rFonts w:eastAsia="Palanquin Dark" w:cs="Palanquin Dark" w:ascii="Palanquin Dark" w:hAnsi="Palanquin Dark"/>
        </w:rPr>
        <w:t xml:space="preserve">] </w:t>
      </w:r>
      <w:r>
        <w:rPr>
          <w:rFonts w:ascii="Palanquin Dark" w:hAnsi="Palanquin Dark" w:eastAsia="Palanquin Dark" w:cs="Palanquin Dark"/>
        </w:rPr>
        <w:t>यादृशं बलं पूर्वापरजनमरणं वा यादृशं</w:t>
      </w:r>
      <w:r>
        <w:rPr>
          <w:rFonts w:eastAsia="Palanquin Dark" w:cs="Palanquin Dark" w:ascii="Palanquin Dark" w:hAnsi="Palanquin Dark"/>
        </w:rPr>
        <w:t xml:space="preserve">, </w:t>
      </w:r>
      <w:r>
        <w:rPr>
          <w:rFonts w:ascii="Palanquin Dark" w:hAnsi="Palanquin Dark" w:eastAsia="Palanquin Dark" w:cs="Palanquin Dark"/>
        </w:rPr>
        <w:t>गृहं वा दग्धं यादृशं तदिव पूर्वमसुभगानि भुवनानि त्वत्प्रसादेन सुभगानि भवन्तीति । तस्मादस्माकं शत्रुबलं पूर्वापरमरणं गृहदाहं च शमयित्वा सुभगानस्मान्कुरु श्रीमतो यशस्विनश्च कुरु । पुनातेर्ण्यन्ताण्ण्वुल्</w:t>
      </w:r>
      <w:r>
        <w:rPr>
          <w:rFonts w:eastAsia="Palanquin Dark" w:cs="Palanquin Dark" w:ascii="Palanquin Dark" w:hAnsi="Palanquin Dark"/>
        </w:rPr>
        <w:t xml:space="preserve">, </w:t>
      </w:r>
      <w:r>
        <w:rPr>
          <w:rFonts w:ascii="Palanquin Dark" w:hAnsi="Palanquin Dark" w:eastAsia="Palanquin Dark" w:cs="Palanquin Dark"/>
        </w:rPr>
        <w:t>उदात्तनिवृत्तिस्वरेण पावकशब्दस्यान्तोदात्तत्वम्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अग्नये कामाय पुरोडाशमष्टाकपालं निर्वपेद्यं कामो नोपनमेत्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तुभ्यं ता इति गायत्री ॥ हे अङ्गिरस्स्तम गन्तव्यतम गतिमत्तमेति वा । अगि रगि लघि गत्यर्थाः</w:t>
      </w:r>
      <w:r>
        <w:rPr>
          <w:rFonts w:eastAsia="Palanquin Dark" w:cs="Palanquin Dark" w:ascii="Palanquin Dark" w:hAnsi="Palanquin Dark"/>
        </w:rPr>
        <w:t xml:space="preserve">, </w:t>
      </w:r>
      <w:r>
        <w:rPr>
          <w:rFonts w:ascii="Palanquin Dark" w:hAnsi="Palanquin Dark" w:eastAsia="Palanquin Dark" w:cs="Palanquin Dark"/>
        </w:rPr>
        <w:t xml:space="preserve">अस्मादसुनि इरुडागमो निपात्यते । हे अग्ने तुभ्यं ताः प्रसिद्धाः विश्वास्तुक्षितयः शोभना क्षितिर्गतिर्यासां ताः प्रजाः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शोभनं क्षयन्ति वसन्तीति सुक्षितयो मनुष्याः । </w:t>
      </w:r>
      <w:r>
        <w:rPr>
          <w:rFonts w:eastAsia="Palanquin Dark" w:cs="Palanquin Dark" w:ascii="Palanquin Dark" w:hAnsi="Palanquin Dark"/>
        </w:rPr>
        <w:t>'</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पृथक्कामाय नानाविधेभ्यः कामेभ्यः कामसिद्धये येमिरे यमन्ति त्वामाराधयितुमात्मानं विषयेभ्यो व्यावर्तयन्ति । व्यत्ययेनात्मनेपदम् । यद्वा </w:t>
      </w:r>
      <w:r>
        <w:rPr>
          <w:rFonts w:eastAsia="Palanquin Dark" w:cs="Palanquin Dark" w:ascii="Palanquin Dark" w:hAnsi="Palanquin Dark"/>
        </w:rPr>
        <w:t xml:space="preserve">- </w:t>
      </w:r>
      <w:r>
        <w:rPr>
          <w:rFonts w:ascii="Palanquin Dark" w:hAnsi="Palanquin Dark" w:eastAsia="Palanquin Dark" w:cs="Palanquin Dark"/>
        </w:rPr>
        <w:t xml:space="preserve">पृथग्यमयन्ति नानाविधैरुपायैरात्मानं यमयन्ति त्वामाराधयितुम् । तस्माद्वयमप्यस्मत्कामसिद्धये त्वामेव भजामह इति भावः । </w:t>
      </w:r>
      <w:r>
        <w:rPr>
          <w:rFonts w:eastAsia="Palanquin Dark" w:cs="Palanquin Dark" w:ascii="Palanquin Dark" w:hAnsi="Palanquin Dark"/>
        </w:rPr>
        <w:t>'</w:t>
      </w:r>
      <w:r>
        <w:rPr>
          <w:rFonts w:ascii="Palanquin Dark" w:hAnsi="Palanquin Dark" w:eastAsia="Palanquin Dark" w:cs="Palanquin Dark"/>
        </w:rPr>
        <w:t>स एवैनं कामेन समर्धयत्युपैनं कामो नमति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अश्यामेति त्रिष्टुप् । ऊत्यन्तः प्रथमः पादः ॥ हे अग्ने तं काममश्याम अश्नुवीमहि</w:t>
      </w:r>
      <w:r>
        <w:rPr>
          <w:rFonts w:eastAsia="Palanquin Dark" w:cs="Palanquin Dark" w:ascii="Palanquin Dark" w:hAnsi="Palanquin Dark"/>
        </w:rPr>
        <w:t xml:space="preserve">, </w:t>
      </w:r>
      <w:r>
        <w:rPr>
          <w:rFonts w:ascii="Palanquin Dark" w:hAnsi="Palanquin Dark" w:eastAsia="Palanquin Dark" w:cs="Palanquin Dark"/>
        </w:rPr>
        <w:t>यदर्थमात्मा तुभ्यं निवेदितः । अशू व्याप्तौ</w:t>
      </w:r>
      <w:r>
        <w:rPr>
          <w:rFonts w:eastAsia="Palanquin Dark" w:cs="Palanquin Dark" w:ascii="Palanquin Dark" w:hAnsi="Palanquin Dark"/>
        </w:rPr>
        <w:t xml:space="preserve">, </w:t>
      </w:r>
      <w:r>
        <w:rPr>
          <w:rFonts w:ascii="Palanquin Dark" w:hAnsi="Palanquin Dark" w:eastAsia="Palanquin Dark" w:cs="Palanquin Dark"/>
        </w:rPr>
        <w:t>व्यत्ययेन परस्मैपदम्</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यासुडादि । तवोती तव रक्षया । अवतेः क्तिनि ज्वरत्वरादिना ऊठादेशः</w:t>
      </w:r>
      <w:r>
        <w:rPr>
          <w:rFonts w:eastAsia="Palanquin Dark" w:cs="Palanquin Dark" w:ascii="Palanquin Dark" w:hAnsi="Palanquin Dark"/>
        </w:rPr>
        <w:t>, '</w:t>
      </w:r>
      <w:r>
        <w:rPr>
          <w:rFonts w:ascii="Palanquin Dark" w:hAnsi="Palanquin Dark" w:eastAsia="Palanquin Dark" w:cs="Palanquin Dark"/>
        </w:rPr>
        <w:t>ऊतियूतिजूति</w:t>
      </w:r>
      <w:r>
        <w:rPr>
          <w:rFonts w:eastAsia="Palanquin Dark" w:cs="Palanquin Dark" w:ascii="Palanquin Dark" w:hAnsi="Palanquin Dark"/>
        </w:rPr>
        <w:t xml:space="preserve">' </w:t>
      </w:r>
      <w:r>
        <w:rPr>
          <w:rFonts w:ascii="Palanquin Dark" w:hAnsi="Palanquin Dark" w:eastAsia="Palanquin Dark" w:cs="Palanquin Dark"/>
        </w:rPr>
        <w:t>इति क्तिन उदात्तत्वं निपात्यते</w:t>
      </w:r>
      <w:r>
        <w:rPr>
          <w:rFonts w:eastAsia="Palanquin Dark" w:cs="Palanquin Dark" w:ascii="Palanquin Dark" w:hAnsi="Palanquin Dark"/>
        </w:rPr>
        <w:t xml:space="preserve">, </w:t>
      </w:r>
      <w:r>
        <w:rPr>
          <w:rFonts w:ascii="Palanquin Dark" w:hAnsi="Palanquin Dark" w:eastAsia="Palanquin Dark" w:cs="Palanquin Dark"/>
        </w:rPr>
        <w:t xml:space="preserve">तृतीयैकवचनस्य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पूर्वसवर्णादेशः । किञ्च </w:t>
      </w:r>
      <w:r>
        <w:rPr>
          <w:rFonts w:eastAsia="Palanquin Dark" w:cs="Palanquin Dark" w:ascii="Palanquin Dark" w:hAnsi="Palanquin Dark"/>
        </w:rPr>
        <w:t xml:space="preserve">- </w:t>
      </w:r>
      <w:r>
        <w:rPr>
          <w:rFonts w:ascii="Palanquin Dark" w:hAnsi="Palanquin Dark" w:eastAsia="Palanquin Dark" w:cs="Palanquin Dark"/>
        </w:rPr>
        <w:t xml:space="preserve">हे रयिवः रयिमन् । </w:t>
      </w:r>
      <w:r>
        <w:rPr>
          <w:rFonts w:eastAsia="Palanquin Dark" w:cs="Palanquin Dark" w:ascii="Palanquin Dark" w:hAnsi="Palanquin Dark"/>
        </w:rPr>
        <w:t>'</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इति रुत्वम्</w:t>
      </w:r>
      <w:r>
        <w:rPr>
          <w:rFonts w:eastAsia="Palanquin Dark" w:cs="Palanquin Dark" w:ascii="Palanquin Dark" w:hAnsi="Palanquin Dark"/>
        </w:rPr>
        <w:t xml:space="preserve">, ' </w:t>
      </w:r>
      <w:r>
        <w:rPr>
          <w:rFonts w:ascii="Palanquin Dark" w:hAnsi="Palanquin Dark" w:eastAsia="Palanquin Dark" w:cs="Palanquin Dark"/>
        </w:rPr>
        <w:t>छन्दसीरः</w:t>
      </w:r>
      <w:r>
        <w:rPr>
          <w:rFonts w:eastAsia="Palanquin Dark" w:cs="Palanquin Dark" w:ascii="Palanquin Dark" w:hAnsi="Palanquin Dark"/>
        </w:rPr>
        <w:t xml:space="preserve">' </w:t>
      </w:r>
      <w:r>
        <w:rPr>
          <w:rFonts w:ascii="Palanquin Dark" w:hAnsi="Palanquin Dark" w:eastAsia="Palanquin Dark" w:cs="Palanquin Dark"/>
        </w:rPr>
        <w:t xml:space="preserve">इति मतोर्वत्वम् । सुवीरं रयिमश्याम प्राप्नुयाम शोभनाः वीराः पुत्रादयो यस्मिन्तं पुत्रपौत्रादिसमृद्धिहेतुं धनं प्राप्नुयाम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वाजयन्तः वाजमन्नमात्मन इच्छन्तः । क्यचि </w:t>
      </w:r>
      <w:r>
        <w:rPr>
          <w:rFonts w:eastAsia="Palanquin Dark" w:cs="Palanquin Dark" w:ascii="Palanquin Dark" w:hAnsi="Palanquin Dark"/>
        </w:rPr>
        <w:t>'</w:t>
      </w:r>
      <w:r>
        <w:rPr>
          <w:rFonts w:ascii="Palanquin Dark" w:hAnsi="Palanquin Dark" w:eastAsia="Palanquin Dark" w:cs="Palanquin Dark"/>
        </w:rPr>
        <w:t>न 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इतीत्वप्रतिषेधः । यदा वयं वाजं लिप्सामहे तदा वाजमन्नं आभिमुख्येनाश्नुवीमहि लिप्सेमहि । स्वरानवग्रहौ दुर्घतौ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वाजमाचक्षत इति णिच् । किञ्च </w:t>
      </w:r>
      <w:r>
        <w:rPr>
          <w:rFonts w:eastAsia="Palanquin Dark" w:cs="Palanquin Dark" w:ascii="Palanquin Dark" w:hAnsi="Palanquin Dark"/>
        </w:rPr>
        <w:t xml:space="preserve">- </w:t>
      </w:r>
      <w:r>
        <w:rPr>
          <w:rFonts w:ascii="Palanquin Dark" w:hAnsi="Palanquin Dark" w:eastAsia="Palanquin Dark" w:cs="Palanquin Dark"/>
        </w:rPr>
        <w:t xml:space="preserve">हे अजर जरारहित अजरमक्षयं द्युम्नं यशः ते त्वृत्प्रसादात् अश्याम बिभृयाम । </w:t>
      </w:r>
      <w:r>
        <w:rPr>
          <w:rFonts w:eastAsia="Palanquin Dark" w:cs="Palanquin Dark" w:ascii="Palanquin Dark" w:hAnsi="Palanquin Dark"/>
        </w:rPr>
        <w:t>'</w:t>
      </w:r>
      <w:r>
        <w:rPr>
          <w:rFonts w:ascii="Palanquin Dark" w:hAnsi="Palanquin Dark" w:eastAsia="Palanquin Dark" w:cs="Palanquin Dark"/>
        </w:rPr>
        <w:t>नञो जरमरमित्रमृताः</w:t>
      </w:r>
      <w:r>
        <w:rPr>
          <w:rFonts w:eastAsia="Palanquin Dark" w:cs="Palanquin Dark" w:ascii="Palanquin Dark" w:hAnsi="Palanquin Dark"/>
        </w:rPr>
        <w:t xml:space="preserve">' </w:t>
      </w:r>
      <w:r>
        <w:rPr>
          <w:rFonts w:ascii="Palanquin Dark" w:hAnsi="Palanquin Dark" w:eastAsia="Palanquin Dark" w:cs="Palanquin Dark"/>
        </w:rPr>
        <w:t>इत्यजरशब्दे उत्तरपदाद्युदात्तत्वम्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अग्नये यविष्ठाय पुरोडाशमष्टाकपालं निर्वृपेत्स्पर्धमानः क्षेत्रे वा सजातेषु वा</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श्रेष्ठमिति गायत्री ॥ भारतेति प्रथमपादान्तः । हे अग्ने यविष्ठ युवतम । यौतिः पृथक्करणे</w:t>
      </w:r>
      <w:r>
        <w:rPr>
          <w:rFonts w:eastAsia="Palanquin Dark" w:cs="Palanquin Dark" w:ascii="Palanquin Dark" w:hAnsi="Palanquin Dark"/>
        </w:rPr>
        <w:t>, '</w:t>
      </w:r>
      <w:r>
        <w:rPr>
          <w:rFonts w:ascii="Palanquin Dark" w:hAnsi="Palanquin Dark" w:eastAsia="Palanquin Dark" w:cs="Palanquin Dark"/>
        </w:rPr>
        <w:t>कनिन्युवृषि</w:t>
      </w:r>
      <w:r>
        <w:rPr>
          <w:rFonts w:eastAsia="Palanquin Dark" w:cs="Palanquin Dark" w:ascii="Palanquin Dark" w:hAnsi="Palanquin Dark"/>
        </w:rPr>
        <w:t xml:space="preserve">' </w:t>
      </w:r>
      <w:r>
        <w:rPr>
          <w:rFonts w:ascii="Palanquin Dark" w:hAnsi="Palanquin Dark" w:eastAsia="Palanquin Dark" w:cs="Palanquin Dark"/>
        </w:rPr>
        <w:t xml:space="preserve">इत्यादिना यौतेः कनिन्प्रत्ययः । पृथक्कर्तृतम आदाय दातः । यद्वा </w:t>
      </w:r>
      <w:r>
        <w:rPr>
          <w:rFonts w:eastAsia="Palanquin Dark" w:cs="Palanquin Dark" w:ascii="Palanquin Dark" w:hAnsi="Palanquin Dark"/>
        </w:rPr>
        <w:t xml:space="preserve">- </w:t>
      </w:r>
      <w:r>
        <w:rPr>
          <w:rFonts w:ascii="Palanquin Dark" w:hAnsi="Palanquin Dark" w:eastAsia="Palanquin Dark" w:cs="Palanquin Dark"/>
        </w:rPr>
        <w:t xml:space="preserve">तरुणतम भारत यज्ञस्य भर्तारः ऋत्विजो भरताः । </w:t>
      </w:r>
      <w:r>
        <w:rPr>
          <w:rFonts w:eastAsia="Palanquin Dark" w:cs="Palanquin Dark" w:ascii="Palanquin Dark" w:hAnsi="Palanquin Dark"/>
        </w:rPr>
        <w:t>'</w:t>
      </w:r>
      <w:r>
        <w:rPr>
          <w:rFonts w:ascii="Palanquin Dark" w:hAnsi="Palanquin Dark" w:eastAsia="Palanquin Dark" w:cs="Palanquin Dark"/>
        </w:rPr>
        <w:t xml:space="preserve">भृमृशि </w:t>
      </w:r>
      <w:r>
        <w:rPr>
          <w:rFonts w:eastAsia="Palanquin Dark" w:cs="Palanquin Dark" w:ascii="Palanquin Dark" w:hAnsi="Palanquin Dark"/>
        </w:rPr>
        <w:t xml:space="preserve">' </w:t>
      </w:r>
      <w:r>
        <w:rPr>
          <w:rFonts w:ascii="Palanquin Dark" w:hAnsi="Palanquin Dark" w:eastAsia="Palanquin Dark" w:cs="Palanquin Dark"/>
        </w:rPr>
        <w:t xml:space="preserve">इत्यादिना बिभर्तेरतच्प्रात्ययः । एतैरुत्पादित भारत हे वसो वासहेतो । </w:t>
      </w:r>
      <w:r>
        <w:rPr>
          <w:rFonts w:eastAsia="Palanquin Dark" w:cs="Palanquin Dark" w:ascii="Palanquin Dark" w:hAnsi="Palanquin Dark"/>
        </w:rPr>
        <w:t>'</w:t>
      </w:r>
      <w:r>
        <w:rPr>
          <w:rFonts w:ascii="Palanquin Dark" w:hAnsi="Palanquin Dark" w:eastAsia="Palanquin Dark" w:cs="Palanquin Dark"/>
        </w:rPr>
        <w:t>शॄस्वृस्निहि</w:t>
      </w:r>
      <w:r>
        <w:rPr>
          <w:rFonts w:eastAsia="Palanquin Dark" w:cs="Palanquin Dark" w:ascii="Palanquin Dark" w:hAnsi="Palanquin Dark"/>
        </w:rPr>
        <w:t xml:space="preserve">' </w:t>
      </w:r>
      <w:r>
        <w:rPr>
          <w:rFonts w:ascii="Palanquin Dark" w:hAnsi="Palanquin Dark" w:eastAsia="Palanquin Dark" w:cs="Palanquin Dark"/>
        </w:rPr>
        <w:t xml:space="preserve">इत्यादिना वसेरुप्रत्ययः । श्रेष्ठं प्रशस्यतमं द्युमन्तं दीप्तिमन्तं पुरुस्पृहं पुरुभिर्बहुभिस्स्पृहणीयम् । कर्मणि क्विप् । यद्वा </w:t>
      </w:r>
      <w:r>
        <w:rPr>
          <w:rFonts w:eastAsia="Palanquin Dark" w:cs="Palanquin Dark" w:ascii="Palanquin Dark" w:hAnsi="Palanquin Dark"/>
        </w:rPr>
        <w:t xml:space="preserve">- </w:t>
      </w:r>
      <w:r>
        <w:rPr>
          <w:rFonts w:ascii="Palanquin Dark" w:hAnsi="Palanquin Dark" w:eastAsia="Palanquin Dark" w:cs="Palanquin Dark"/>
        </w:rPr>
        <w:t xml:space="preserve">बह्व्यस्स्पृहा यस्मिन् ।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ईदृशं रयिं धनमस्मभ्यमाभर स्पर्धमानेभ्य आच्छिद्यास्मभ्यं देहि । </w:t>
      </w:r>
      <w:r>
        <w:rPr>
          <w:rFonts w:eastAsia="Palanquin Dark" w:cs="Palanquin Dark" w:ascii="Palanquin Dark" w:hAnsi="Palanquin Dark"/>
        </w:rPr>
        <w:t>'</w:t>
      </w:r>
      <w:r>
        <w:rPr>
          <w:rFonts w:ascii="Palanquin Dark" w:hAnsi="Palanquin Dark" w:eastAsia="Palanquin Dark" w:cs="Palanquin Dark"/>
        </w:rPr>
        <w:t>स एवास्माद्रक्षांसि यवयति नैनमभिचरन् स्तृणुते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सश्श्वितान इति त्रिष्टुप् ॥ यः पावकः पावयिता शोधयिता । पुनातेर्ण्यन्तात् ण्वुलि णिलोपे उदात्तनिवृत्तिस्वरेणान्तोन्दात्तत्वम् । पुरुतमः बहुतमः सर्वात्मकत्वात् । छान्दसं प्रत्ययाद्युदात्तत्वम्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पुरूणां पूरणः । छान्दसस्तमप्प्रत्ययः । पुरूणि बहूनि पृथूनि विस्तीर्णानि पुरोडाशादीनि हवींषि भर्वन् भक्षयन् । भर्व हिंसायाम् । अनुयात्यनुक्रमेण गच्छति यजमानगृहान् । स खल्वयमग्निर्हविःप्रियोस्माभिः हविषाराध्यत इत्यर्थः</w:t>
      </w:r>
      <w:r>
        <w:rPr>
          <w:rFonts w:eastAsia="Palanquin Dark" w:cs="Palanquin Dark" w:ascii="Palanquin Dark" w:hAnsi="Palanquin Dark"/>
        </w:rPr>
        <w:t xml:space="preserve">, </w:t>
      </w:r>
      <w:r>
        <w:rPr>
          <w:rFonts w:ascii="Palanquin Dark" w:hAnsi="Palanquin Dark" w:eastAsia="Palanquin Dark" w:cs="Palanquin Dark"/>
        </w:rPr>
        <w:t xml:space="preserve">तस्मादयमस्मच्छत्रून्विनाशयत्विति भावः । अधुना तस्यैव हवींषि भुञ्जानस्य गुणानाह </w:t>
      </w:r>
      <w:r>
        <w:rPr>
          <w:rFonts w:eastAsia="Palanquin Dark" w:cs="Palanquin Dark" w:ascii="Palanquin Dark" w:hAnsi="Palanquin Dark"/>
        </w:rPr>
        <w:t xml:space="preserve">- </w:t>
      </w:r>
      <w:r>
        <w:rPr>
          <w:rFonts w:ascii="Palanquin Dark" w:hAnsi="Palanquin Dark" w:eastAsia="Palanquin Dark" w:cs="Palanquin Dark"/>
        </w:rPr>
        <w:t>श्वितानः दीप्यमानः । श्विता वर्णे अनुदात्तेत्</w:t>
      </w:r>
      <w:r>
        <w:rPr>
          <w:rFonts w:eastAsia="Palanquin Dark" w:cs="Palanquin Dark" w:ascii="Palanquin Dark" w:hAnsi="Palanquin Dark"/>
        </w:rPr>
        <w:t xml:space="preserve">, </w:t>
      </w:r>
      <w:r>
        <w:rPr>
          <w:rFonts w:ascii="Palanquin Dark" w:hAnsi="Palanquin Dark" w:eastAsia="Palanquin Dark" w:cs="Palanquin Dark"/>
        </w:rPr>
        <w:t>ताच्छीलिकश्चानश्</w:t>
      </w:r>
      <w:r>
        <w:rPr>
          <w:rFonts w:eastAsia="Palanquin Dark" w:cs="Palanquin Dark" w:ascii="Palanquin Dark" w:hAnsi="Palanquin Dark"/>
        </w:rPr>
        <w:t xml:space="preserve">, </w:t>
      </w:r>
      <w:r>
        <w:rPr>
          <w:rFonts w:ascii="Palanquin Dark" w:hAnsi="Palanquin Dark" w:eastAsia="Palanquin Dark" w:cs="Palanquin Dark"/>
        </w:rPr>
        <w:t xml:space="preserve">लसार्वधातुकानुदात्तत्वाभावात् </w:t>
      </w:r>
      <w:r>
        <w:rPr>
          <w:rFonts w:eastAsia="Palanquin Dark" w:cs="Palanquin Dark" w:ascii="Palanquin Dark" w:hAnsi="Palanquin Dark"/>
        </w:rPr>
        <w:t>'</w:t>
      </w:r>
      <w:r>
        <w:rPr>
          <w:rFonts w:ascii="Palanquin Dark" w:hAnsi="Palanquin Dark" w:eastAsia="Palanquin Dark" w:cs="Palanquin Dark"/>
        </w:rPr>
        <w:t>चितः</w:t>
      </w:r>
      <w:r>
        <w:rPr>
          <w:rFonts w:eastAsia="Palanquin Dark" w:cs="Palanquin Dark" w:ascii="Palanquin Dark" w:hAnsi="Palanquin Dark"/>
        </w:rPr>
        <w:t xml:space="preserve">' </w:t>
      </w:r>
      <w:r>
        <w:rPr>
          <w:rFonts w:ascii="Palanquin Dark" w:hAnsi="Palanquin Dark" w:eastAsia="Palanquin Dark" w:cs="Palanquin Dark"/>
        </w:rPr>
        <w:t>इत्यन्तोदात्तत्वम्</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तन्यतुः तनिता विस्तारयिता सिद्धीनां दीप्तीनां वा । </w:t>
      </w:r>
      <w:r>
        <w:rPr>
          <w:rFonts w:eastAsia="Palanquin Dark" w:cs="Palanquin Dark" w:ascii="Palanquin Dark" w:hAnsi="Palanquin Dark"/>
        </w:rPr>
        <w:t>'</w:t>
      </w:r>
      <w:r>
        <w:rPr>
          <w:rFonts w:ascii="Palanquin Dark" w:hAnsi="Palanquin Dark" w:eastAsia="Palanquin Dark" w:cs="Palanquin Dark"/>
        </w:rPr>
        <w:t>ऋतन्याञ्चि</w:t>
      </w:r>
      <w:r>
        <w:rPr>
          <w:rFonts w:eastAsia="Palanquin Dark" w:cs="Palanquin Dark" w:ascii="Palanquin Dark" w:hAnsi="Palanquin Dark"/>
        </w:rPr>
        <w:t xml:space="preserve">' </w:t>
      </w:r>
      <w:r>
        <w:rPr>
          <w:rFonts w:ascii="Palanquin Dark" w:hAnsi="Palanquin Dark" w:eastAsia="Palanquin Dark" w:cs="Palanquin Dark"/>
        </w:rPr>
        <w:t xml:space="preserve">इत्यादिना तनोतेर्यतुच्प्रत्ययः । रोचनस्थाः रोचनेषु दीप्तिमत्स्थानेषु स्थितः । </w:t>
      </w:r>
      <w:r>
        <w:rPr>
          <w:rFonts w:eastAsia="Palanquin Dark" w:cs="Palanquin Dark" w:ascii="Palanquin Dark" w:hAnsi="Palanquin Dark"/>
        </w:rPr>
        <w:t>'</w:t>
      </w:r>
      <w:r>
        <w:rPr>
          <w:rFonts w:ascii="Palanquin Dark" w:hAnsi="Palanquin Dark" w:eastAsia="Palanquin Dark" w:cs="Palanquin Dark"/>
        </w:rPr>
        <w:t>अनुदात्तेतश्च हलादेः</w:t>
      </w:r>
      <w:r>
        <w:rPr>
          <w:rFonts w:eastAsia="Palanquin Dark" w:cs="Palanquin Dark" w:ascii="Palanquin Dark" w:hAnsi="Palanquin Dark"/>
        </w:rPr>
        <w:t xml:space="preserve">' </w:t>
      </w:r>
      <w:r>
        <w:rPr>
          <w:rFonts w:ascii="Palanquin Dark" w:hAnsi="Palanquin Dark" w:eastAsia="Palanquin Dark" w:cs="Palanquin Dark"/>
        </w:rPr>
        <w:t>इति रोचतेर्युच्प्रत्ययः । रोचनेषु तिष्ठतीति वा तिष्ठतेः क्विप्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अजरेभिर्जरारहितैः अक्षीणैः । </w:t>
      </w:r>
      <w:r>
        <w:rPr>
          <w:rFonts w:eastAsia="Palanquin Dark" w:cs="Palanquin Dark" w:ascii="Palanquin Dark" w:hAnsi="Palanquin Dark"/>
        </w:rPr>
        <w:t>'</w:t>
      </w:r>
      <w:r>
        <w:rPr>
          <w:rFonts w:ascii="Palanquin Dark" w:hAnsi="Palanquin Dark" w:eastAsia="Palanquin Dark" w:cs="Palanquin Dark"/>
        </w:rPr>
        <w:t>नञोजरमरमित्रमृताः</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इत्यैसभावः । नानदद्भिरत्यर्थं नदद्बिः स्तुवद्भिः ऋत्विग्भिः यजमानगणैर्वा परिवृतः । यङ्लुगन्ताच्छतरि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यविष्ठः युवतमः सोयमेवंविधोस्मदीयेन हविषा तृप्तोस्मच्छत्रून्विनाशयत्विति शेषः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अग्नय आयुष्मते पुरोडाशमष्टाकपालं निर्वपेद्यः कामयेत सर्वमायुरियाम्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आयुष्ट इत्यनुष्टुप् ॥ हे यजमान अयमग्निर्वरेण्यः वरणीयः । </w:t>
      </w:r>
      <w:r>
        <w:rPr>
          <w:rFonts w:eastAsia="Palanquin Dark" w:cs="Palanquin Dark" w:ascii="Palanquin Dark" w:hAnsi="Palanquin Dark"/>
        </w:rPr>
        <w:t>'</w:t>
      </w:r>
      <w:r>
        <w:rPr>
          <w:rFonts w:ascii="Palanquin Dark" w:hAnsi="Palanquin Dark" w:eastAsia="Palanquin Dark" w:cs="Palanquin Dark"/>
        </w:rPr>
        <w:t>वृञ एण्यः</w:t>
      </w:r>
      <w:r>
        <w:rPr>
          <w:rFonts w:eastAsia="Palanquin Dark" w:cs="Palanquin Dark" w:ascii="Palanquin Dark" w:hAnsi="Palanquin Dark"/>
        </w:rPr>
        <w:t xml:space="preserve">', </w:t>
      </w:r>
      <w:r>
        <w:rPr>
          <w:rFonts w:ascii="Palanquin Dark" w:hAnsi="Palanquin Dark" w:eastAsia="Palanquin Dark" w:cs="Palanquin Dark"/>
        </w:rPr>
        <w:t xml:space="preserve">वृषादित्वादाद्युदात्तत्वम् । ते तुभ्यं विश्वतः विश्वमायुर्दधत् दधातु । </w:t>
      </w:r>
      <w:r>
        <w:rPr>
          <w:rFonts w:eastAsia="Palanquin Dark" w:cs="Palanquin Dark" w:ascii="Palanquin Dark" w:hAnsi="Palanquin Dark"/>
        </w:rPr>
        <w:t>'</w:t>
      </w:r>
      <w:r>
        <w:rPr>
          <w:rFonts w:ascii="Palanquin Dark" w:hAnsi="Palanquin Dark" w:eastAsia="Palanquin Dark" w:cs="Palanquin Dark"/>
        </w:rPr>
        <w:t>इतराभ्योपि दृश्यन्ते</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द्वितीयान्तात्तसिल् । दधातेर्लेटि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घोर्लोपो लेटि वा</w:t>
      </w:r>
      <w:r>
        <w:rPr>
          <w:rFonts w:eastAsia="Palanquin Dark" w:cs="Palanquin Dark" w:ascii="Palanquin Dark" w:hAnsi="Palanquin Dark"/>
        </w:rPr>
        <w:t xml:space="preserve">' </w:t>
      </w:r>
      <w:r>
        <w:rPr>
          <w:rFonts w:ascii="Palanquin Dark" w:hAnsi="Palanquin Dark" w:eastAsia="Palanquin Dark" w:cs="Palanquin Dark"/>
        </w:rPr>
        <w:t xml:space="preserve">इत्याकारलोपः । </w:t>
      </w:r>
      <w:r>
        <w:rPr>
          <w:rFonts w:eastAsia="Palanquin Dark" w:cs="Palanquin Dark" w:ascii="Palanquin Dark" w:hAnsi="Palanquin Dark"/>
        </w:rPr>
        <w:t>'</w:t>
      </w:r>
      <w:r>
        <w:rPr>
          <w:rFonts w:ascii="Palanquin Dark" w:hAnsi="Palanquin Dark" w:eastAsia="Palanquin Dark" w:cs="Palanquin Dark"/>
        </w:rPr>
        <w:t>युष्मत्तत्ततक्षुष्वन्तःपादम्</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आयुस्सकारस्य षत्वम् । यदायं प्रसीदति तदानीं गतोपि प्राणः पुनरायति पुनराभिमुख्येनास्मान्प्राप्नोति । इ गतौ भौवादिक उदात्तेत्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पुनरपि त्वदीयः प्राण आयात्वस्य प्रसादेन । अहमपि तदर्थं त्वदीयं शत्रुपक्षं परासुवामि नाशयामि । षू प्रेरणे तौदादिक उदात्तेत् । </w:t>
      </w:r>
      <w:r>
        <w:rPr>
          <w:rFonts w:eastAsia="Palanquin Dark" w:cs="Palanquin Dark" w:ascii="Palanquin Dark" w:hAnsi="Palanquin Dark"/>
        </w:rPr>
        <w:t>'</w:t>
      </w:r>
      <w:r>
        <w:rPr>
          <w:rFonts w:ascii="Palanquin Dark" w:hAnsi="Palanquin Dark" w:eastAsia="Palanquin Dark" w:cs="Palanquin Dark"/>
        </w:rPr>
        <w:t>स एवास्मिन्नायुर्दधाति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आयुर्दा इति त्रिष्टुप्म् ॥ हे अग्ने आयुर्दाः अस्य यजमानस्य आयुषो दाता एधि भव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ददातेर्विचि कृदुत्तरपदप्रकृतिस्वरत्वम् । हविषो जुषाणः हविस्सेवमानः भुञ्जानः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इति सम्प्रदनत्वाच्चतुर्थ्यर्थे षष्ठी । जुषी प्रीतिसेवनयोः तौदादिक अनुदात्तेत्</w:t>
      </w:r>
      <w:r>
        <w:rPr>
          <w:rFonts w:eastAsia="Palanquin Dark" w:cs="Palanquin Dark" w:ascii="Palanquin Dark" w:hAnsi="Palanquin Dark"/>
        </w:rPr>
        <w:t xml:space="preserve">, </w:t>
      </w:r>
      <w:r>
        <w:rPr>
          <w:rFonts w:ascii="Palanquin Dark" w:hAnsi="Palanquin Dark" w:eastAsia="Palanquin Dark" w:cs="Palanquin Dark"/>
        </w:rPr>
        <w:t>ताच्छीलिकश्चानश्</w:t>
      </w:r>
      <w:r>
        <w:rPr>
          <w:rFonts w:eastAsia="Palanquin Dark" w:cs="Palanquin Dark" w:ascii="Palanquin Dark" w:hAnsi="Palanquin Dark"/>
        </w:rPr>
        <w:t xml:space="preserve">, </w:t>
      </w:r>
      <w:r>
        <w:rPr>
          <w:rFonts w:ascii="Palanquin Dark" w:hAnsi="Palanquin Dark" w:eastAsia="Palanquin Dark" w:cs="Palanquin Dark"/>
        </w:rPr>
        <w:t>हविस्सेवनशीलः</w:t>
      </w:r>
      <w:r>
        <w:rPr>
          <w:rFonts w:eastAsia="Palanquin Dark" w:cs="Palanquin Dark" w:ascii="Palanquin Dark" w:hAnsi="Palanquin Dark"/>
        </w:rPr>
        <w:t xml:space="preserve">, </w:t>
      </w:r>
      <w:r>
        <w:rPr>
          <w:rFonts w:ascii="Palanquin Dark" w:hAnsi="Palanquin Dark" w:eastAsia="Palanquin Dark" w:cs="Palanquin Dark"/>
        </w:rPr>
        <w:t xml:space="preserve">लसार्वधातुकत्वाभावात् </w:t>
      </w:r>
      <w:r>
        <w:rPr>
          <w:rFonts w:eastAsia="Palanquin Dark" w:cs="Palanquin Dark" w:ascii="Palanquin Dark" w:hAnsi="Palanquin Dark"/>
        </w:rPr>
        <w:t>'</w:t>
      </w:r>
      <w:r>
        <w:rPr>
          <w:rFonts w:ascii="Palanquin Dark" w:hAnsi="Palanquin Dark" w:eastAsia="Palanquin Dark" w:cs="Palanquin Dark"/>
        </w:rPr>
        <w:t>चितः</w:t>
      </w:r>
      <w:r>
        <w:rPr>
          <w:rFonts w:eastAsia="Palanquin Dark" w:cs="Palanquin Dark" w:ascii="Palanquin Dark" w:hAnsi="Palanquin Dark"/>
        </w:rPr>
        <w:t xml:space="preserve">' </w:t>
      </w:r>
      <w:r>
        <w:rPr>
          <w:rFonts w:ascii="Palanquin Dark" w:hAnsi="Palanquin Dark" w:eastAsia="Palanquin Dark" w:cs="Palanquin Dark"/>
        </w:rPr>
        <w:t>इत्यन्तोदात्तत्वम्</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घृतप्रतीकः घृतारम्भः घृतं खल्वग्नेरारम्भः । यद्वा </w:t>
      </w:r>
      <w:r>
        <w:rPr>
          <w:rFonts w:eastAsia="Palanquin Dark" w:cs="Palanquin Dark" w:ascii="Palanquin Dark" w:hAnsi="Palanquin Dark"/>
        </w:rPr>
        <w:t xml:space="preserve">- </w:t>
      </w:r>
      <w:r>
        <w:rPr>
          <w:rFonts w:ascii="Palanquin Dark" w:hAnsi="Palanquin Dark" w:eastAsia="Palanquin Dark" w:cs="Palanquin Dark"/>
        </w:rPr>
        <w:t>आघाराभिप्रायमिदं घृतयागारम्भः । घृतयोनिः घृतकारणकः</w:t>
      </w:r>
      <w:r>
        <w:rPr>
          <w:rFonts w:eastAsia="Palanquin Dark" w:cs="Palanquin Dark" w:ascii="Palanquin Dark" w:hAnsi="Palanquin Dark"/>
        </w:rPr>
        <w:t xml:space="preserve">, </w:t>
      </w:r>
      <w:r>
        <w:rPr>
          <w:rFonts w:ascii="Palanquin Dark" w:hAnsi="Palanquin Dark" w:eastAsia="Palanquin Dark" w:cs="Palanquin Dark"/>
        </w:rPr>
        <w:t>ईदृशस्त्वमस्यायुर्दाः एधि इदं घृतं पीत्वा । कीदृशं</w:t>
      </w:r>
      <w:r>
        <w:rPr>
          <w:rFonts w:eastAsia="Palanquin Dark" w:cs="Palanquin Dark" w:ascii="Palanquin Dark" w:hAnsi="Palanquin Dark"/>
        </w:rPr>
        <w:t xml:space="preserve">? </w:t>
      </w:r>
      <w:r>
        <w:rPr>
          <w:rFonts w:ascii="Palanquin Dark" w:hAnsi="Palanquin Dark" w:eastAsia="Palanquin Dark" w:cs="Palanquin Dark"/>
        </w:rPr>
        <w:t xml:space="preserve">मधु मधुरं चारु शोभनं निर्मलं गव्यम् । </w:t>
      </w:r>
      <w:r>
        <w:rPr>
          <w:rFonts w:eastAsia="Palanquin Dark" w:cs="Palanquin Dark" w:ascii="Palanquin Dark" w:hAnsi="Palanquin Dark"/>
        </w:rPr>
        <w:t>'</w:t>
      </w:r>
      <w:r>
        <w:rPr>
          <w:rFonts w:ascii="Palanquin Dark" w:hAnsi="Palanquin Dark" w:eastAsia="Palanquin Dark" w:cs="Palanquin Dark"/>
        </w:rPr>
        <w:t>गोपयसोर्यत्</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कि बहुनेत्याह </w:t>
      </w:r>
      <w:r>
        <w:rPr>
          <w:rFonts w:eastAsia="Palanquin Dark" w:cs="Palanquin Dark" w:ascii="Palanquin Dark" w:hAnsi="Palanquin Dark"/>
        </w:rPr>
        <w:t xml:space="preserve">- </w:t>
      </w:r>
      <w:r>
        <w:rPr>
          <w:rFonts w:ascii="Palanquin Dark" w:hAnsi="Palanquin Dark" w:eastAsia="Palanquin Dark" w:cs="Palanquin Dark"/>
        </w:rPr>
        <w:t>पिता पुत्रमिवेमं यजमानं अभिरक्षतात् आभिमुख्येन रक्षतु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अग्नये जातवेदसे पुरोडाशमष्टाकपालं निर्वपेद्भूतिकामः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तस्मै त इति गायत्री ॥ हे अग्ने जातवेदः जातप्रज्ञ । यद्वा </w:t>
      </w:r>
      <w:r>
        <w:rPr>
          <w:rFonts w:eastAsia="Palanquin Dark" w:cs="Palanquin Dark" w:ascii="Palanquin Dark" w:hAnsi="Palanquin Dark"/>
        </w:rPr>
        <w:t xml:space="preserve">- </w:t>
      </w:r>
      <w:r>
        <w:rPr>
          <w:rFonts w:ascii="Palanquin Dark" w:hAnsi="Palanquin Dark" w:eastAsia="Palanquin Dark" w:cs="Palanquin Dark"/>
        </w:rPr>
        <w:t xml:space="preserve">जातानां भूतानां वेदितः ।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 xml:space="preserve">इत्यसुन् । विचर्षणे विविधदर्शन </w:t>
      </w:r>
      <w:r>
        <w:rPr>
          <w:rFonts w:eastAsia="Palanquin Dark" w:cs="Palanquin Dark" w:ascii="Palanquin Dark" w:hAnsi="Palanquin Dark"/>
        </w:rPr>
        <w:t>[</w:t>
      </w:r>
      <w:r>
        <w:rPr>
          <w:rFonts w:ascii="Palanquin Dark" w:hAnsi="Palanquin Dark" w:eastAsia="Palanquin Dark" w:cs="Palanquin Dark"/>
        </w:rPr>
        <w:t>विविधचर्षणे</w:t>
      </w:r>
      <w:r>
        <w:rPr>
          <w:rFonts w:eastAsia="Palanquin Dark" w:cs="Palanquin Dark" w:ascii="Palanquin Dark" w:hAnsi="Palanquin Dark"/>
        </w:rPr>
        <w:t xml:space="preserve">] </w:t>
      </w:r>
      <w:r>
        <w:rPr>
          <w:rFonts w:ascii="Palanquin Dark" w:hAnsi="Palanquin Dark" w:eastAsia="Palanquin Dark" w:cs="Palanquin Dark"/>
        </w:rPr>
        <w:t>विविधमनुष्य</w:t>
      </w:r>
      <w:r>
        <w:rPr>
          <w:rFonts w:eastAsia="Palanquin Dark" w:cs="Palanquin Dark" w:ascii="Palanquin Dark" w:hAnsi="Palanquin Dark"/>
        </w:rPr>
        <w:t xml:space="preserve">, </w:t>
      </w:r>
      <w:r>
        <w:rPr>
          <w:rFonts w:ascii="Palanquin Dark" w:hAnsi="Palanquin Dark" w:eastAsia="Palanquin Dark" w:cs="Palanquin Dark"/>
        </w:rPr>
        <w:t xml:space="preserve">एतेषामुत्पादकत्वात् । तस्मै ते तादृशाय तुभ्यं प्रतिहर्यते कामयमानाय वक्ष्यमाणां स्तुतिम्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प्रतिगन्तुमिच्छते । यद्वा </w:t>
      </w:r>
      <w:r>
        <w:rPr>
          <w:rFonts w:eastAsia="Palanquin Dark" w:cs="Palanquin Dark" w:ascii="Palanquin Dark" w:hAnsi="Palanquin Dark"/>
        </w:rPr>
        <w:t xml:space="preserve">- </w:t>
      </w:r>
      <w:r>
        <w:rPr>
          <w:rFonts w:ascii="Palanquin Dark" w:hAnsi="Palanquin Dark" w:eastAsia="Palanquin Dark" w:cs="Palanquin Dark"/>
        </w:rPr>
        <w:t>प्रतिगृह्णते । हर्य गतौ । सुष्टुतिं शोभनां स्तुतिं जनामि जनयामि । जनेर्ण्यन्ताल्लट्</w:t>
      </w:r>
      <w:r>
        <w:rPr>
          <w:rFonts w:eastAsia="Palanquin Dark" w:cs="Palanquin Dark" w:ascii="Palanquin Dark" w:hAnsi="Palanquin Dark"/>
        </w:rPr>
        <w:t>, '</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जातवेद इत्यस्यामन्त्रितस्याप्यविद्यमानवत्त्वात् विचर्षण इत्येतदपि न निहन्येत् । अप्ने इत्यस्याविद्यमामत्वात् जनामीति तिङन्तं न निहन्यते । </w:t>
      </w:r>
      <w:r>
        <w:rPr>
          <w:rFonts w:eastAsia="Palanquin Dark" w:cs="Palanquin Dark" w:ascii="Palanquin Dark" w:hAnsi="Palanquin Dark"/>
        </w:rPr>
        <w:t>'</w:t>
      </w:r>
      <w:r>
        <w:rPr>
          <w:rFonts w:ascii="Palanquin Dark" w:hAnsi="Palanquin Dark" w:eastAsia="Palanquin Dark" w:cs="Palanquin Dark"/>
        </w:rPr>
        <w:t>मन् क्तिन् व्याख्यान</w:t>
      </w:r>
      <w:r>
        <w:rPr>
          <w:rFonts w:eastAsia="Palanquin Dark" w:cs="Palanquin Dark" w:ascii="Palanquin Dark" w:hAnsi="Palanquin Dark"/>
        </w:rPr>
        <w:t xml:space="preserve">' </w:t>
      </w:r>
      <w:r>
        <w:rPr>
          <w:rFonts w:ascii="Palanquin Dark" w:hAnsi="Palanquin Dark" w:eastAsia="Palanquin Dark" w:cs="Palanquin Dark"/>
        </w:rPr>
        <w:t>इति । सुष्टुतिशब्दस्यान्तोदात्तत्वम् । अन्ये खलु दुराराधाः स्तुतिमपि न गृह्णन्ति</w:t>
      </w:r>
      <w:r>
        <w:rPr>
          <w:rFonts w:eastAsia="Palanquin Dark" w:cs="Palanquin Dark" w:ascii="Palanquin Dark" w:hAnsi="Palanquin Dark"/>
        </w:rPr>
        <w:t xml:space="preserve">, </w:t>
      </w:r>
      <w:r>
        <w:rPr>
          <w:rFonts w:ascii="Palanquin Dark" w:hAnsi="Palanquin Dark" w:eastAsia="Palanquin Dark" w:cs="Palanquin Dark"/>
        </w:rPr>
        <w:t>त्वं तु स्तुतिं च प्रतिगृह्णासि</w:t>
      </w:r>
      <w:r>
        <w:rPr>
          <w:rFonts w:eastAsia="Palanquin Dark" w:cs="Palanquin Dark" w:ascii="Palanquin Dark" w:hAnsi="Palanquin Dark"/>
        </w:rPr>
        <w:t xml:space="preserve">, </w:t>
      </w:r>
      <w:r>
        <w:rPr>
          <w:rFonts w:ascii="Palanquin Dark" w:hAnsi="Palanquin Dark" w:eastAsia="Palanquin Dark" w:cs="Palanquin Dark"/>
        </w:rPr>
        <w:t xml:space="preserve">ददासि चेप्सितानि । तस्मात् स्तुतिप्रियाय ते स्तुतिं जनयामि । त्वं च तां प्रतिगृह्य यजमानं भूतिं गमयेति भावः । </w:t>
      </w:r>
      <w:r>
        <w:rPr>
          <w:rFonts w:eastAsia="Palanquin Dark" w:cs="Palanquin Dark" w:ascii="Palanquin Dark" w:hAnsi="Palanquin Dark"/>
        </w:rPr>
        <w:t>'</w:t>
      </w:r>
      <w:r>
        <w:rPr>
          <w:rFonts w:ascii="Palanquin Dark" w:hAnsi="Palanquin Dark" w:eastAsia="Palanquin Dark" w:cs="Palanquin Dark"/>
        </w:rPr>
        <w:t>स एवैनं भूतिं गमयति भवत्येव</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दिवस्परीति त्रिष्टुप् ॥ अध्यर्थे परिशब्दः । दिवस्परि द्युलोकस्योपरि दिवः अधि अग्निः प्रथमं जज्ञे आदित्यात्मना अजनिष्ट । </w:t>
      </w:r>
      <w:r>
        <w:rPr>
          <w:rFonts w:eastAsia="Palanquin Dark" w:cs="Palanquin Dark" w:ascii="Palanquin Dark" w:hAnsi="Palanquin Dark"/>
        </w:rPr>
        <w:t>'</w:t>
      </w:r>
      <w:r>
        <w:rPr>
          <w:rFonts w:ascii="Palanquin Dark" w:hAnsi="Palanquin Dark" w:eastAsia="Palanquin Dark" w:cs="Palanquin Dark"/>
        </w:rPr>
        <w:t>पञ्चम्याः परावध्यर्थे</w:t>
      </w:r>
      <w:r>
        <w:rPr>
          <w:rFonts w:eastAsia="Palanquin Dark" w:cs="Palanquin Dark" w:ascii="Palanquin Dark" w:hAnsi="Palanquin Dark"/>
        </w:rPr>
        <w:t xml:space="preserve">' </w:t>
      </w:r>
      <w:r>
        <w:rPr>
          <w:rFonts w:ascii="Palanquin Dark" w:hAnsi="Palanquin Dark" w:eastAsia="Palanquin Dark" w:cs="Palanquin Dark"/>
        </w:rPr>
        <w:t>इति विसर्जनीयस्य सत्वम्</w:t>
      </w:r>
      <w:r>
        <w:rPr>
          <w:rFonts w:eastAsia="Palanquin Dark" w:cs="Palanquin Dark" w:ascii="Palanquin Dark" w:hAnsi="Palanquin Dark"/>
        </w:rPr>
        <w:t xml:space="preserve">, </w:t>
      </w:r>
      <w:r>
        <w:rPr>
          <w:rFonts w:ascii="Palanquin Dark" w:hAnsi="Palanquin Dark" w:eastAsia="Palanquin Dark" w:cs="Palanquin Dark"/>
        </w:rPr>
        <w:t>अत एव ज्ञापकात्पञ्चमी । अस्मत् अस्मत्तः परि अस्मास्वधि द्वितीयं जज्ञे द्वितीयं जन्माकरोत् वैश्वानरात्मना । जातवेदाः जातानां भूतानां वेदिता</w:t>
      </w:r>
      <w:r>
        <w:rPr>
          <w:rFonts w:eastAsia="Palanquin Dark" w:cs="Palanquin Dark" w:ascii="Palanquin Dark" w:hAnsi="Palanquin Dark"/>
        </w:rPr>
        <w:t xml:space="preserve">, </w:t>
      </w:r>
      <w:r>
        <w:rPr>
          <w:rFonts w:ascii="Palanquin Dark" w:hAnsi="Palanquin Dark" w:eastAsia="Palanquin Dark" w:cs="Palanquin Dark"/>
        </w:rPr>
        <w:t xml:space="preserve">जातधनो वा अप्स्वन्तरिक्षे तृतीयं जज्ञे तृतीयं जन्म चकार वैद्युतात्मना । यद्वा </w:t>
      </w:r>
      <w:r>
        <w:rPr>
          <w:rFonts w:eastAsia="Palanquin Dark" w:cs="Palanquin Dark" w:ascii="Palanquin Dark" w:hAnsi="Palanquin Dark"/>
        </w:rPr>
        <w:t xml:space="preserve">- </w:t>
      </w:r>
      <w:r>
        <w:rPr>
          <w:rFonts w:ascii="Palanquin Dark" w:hAnsi="Palanquin Dark" w:eastAsia="Palanquin Dark" w:cs="Palanquin Dark"/>
        </w:rPr>
        <w:t>अप्सु सलिले और्वात्मना जज्ञे । अजस्रं सर्वदा सर्वेष्वपि जन्मसु</w:t>
      </w:r>
      <w:r>
        <w:rPr>
          <w:rFonts w:eastAsia="Palanquin Dark" w:cs="Palanquin Dark" w:ascii="Palanquin Dark" w:hAnsi="Palanquin Dark"/>
        </w:rPr>
        <w:t xml:space="preserve">, </w:t>
      </w:r>
      <w:r>
        <w:rPr>
          <w:rFonts w:ascii="Palanquin Dark" w:hAnsi="Palanquin Dark" w:eastAsia="Palanquin Dark" w:cs="Palanquin Dark"/>
        </w:rPr>
        <w:t xml:space="preserve">नृमणाः नृषु मनो यस्योपकरोमीति स नृमणाः ।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w:t>
      </w:r>
      <w:r>
        <w:rPr>
          <w:rFonts w:eastAsia="Palanquin Dark" w:cs="Palanquin Dark" w:ascii="Palanquin Dark" w:hAnsi="Palanquin Dark"/>
        </w:rPr>
        <w:t>, '</w:t>
      </w:r>
      <w:r>
        <w:rPr>
          <w:rFonts w:ascii="Palanquin Dark" w:hAnsi="Palanquin Dark" w:eastAsia="Palanquin Dark" w:cs="Palanquin Dark"/>
        </w:rPr>
        <w:t>छन्दस्यृदवग्रहात्</w:t>
      </w:r>
      <w:r>
        <w:rPr>
          <w:rFonts w:eastAsia="Palanquin Dark" w:cs="Palanquin Dark" w:ascii="Palanquin Dark" w:hAnsi="Palanquin Dark"/>
        </w:rPr>
        <w:t xml:space="preserve">' </w:t>
      </w:r>
      <w:r>
        <w:rPr>
          <w:rFonts w:ascii="Palanquin Dark" w:hAnsi="Palanquin Dark" w:eastAsia="Palanquin Dark" w:cs="Palanquin Dark"/>
        </w:rPr>
        <w:t>इति णत्वम् । सर्वदा प्रजानामेवोपकारार्थं जज्ञ इति । तमेनमेवंगुणकं इन्धानः समिच्चरुपुरोडाशाद्यैस्सन्दीपयन् । इन्धी दीप्तौ</w:t>
      </w:r>
      <w:r>
        <w:rPr>
          <w:rFonts w:eastAsia="Palanquin Dark" w:cs="Palanquin Dark" w:ascii="Palanquin Dark" w:hAnsi="Palanquin Dark"/>
        </w:rPr>
        <w:t xml:space="preserve">, </w:t>
      </w:r>
      <w:r>
        <w:rPr>
          <w:rFonts w:ascii="Palanquin Dark" w:hAnsi="Palanquin Dark" w:eastAsia="Palanquin Dark" w:cs="Palanquin Dark"/>
        </w:rPr>
        <w:t>रौधादिकः</w:t>
      </w:r>
      <w:r>
        <w:rPr>
          <w:rFonts w:eastAsia="Palanquin Dark" w:cs="Palanquin Dark" w:ascii="Palanquin Dark" w:hAnsi="Palanquin Dark"/>
        </w:rPr>
        <w:t xml:space="preserve">, </w:t>
      </w:r>
      <w:r>
        <w:rPr>
          <w:rFonts w:ascii="Palanquin Dark" w:hAnsi="Palanquin Dark" w:eastAsia="Palanquin Dark" w:cs="Palanquin Dark"/>
        </w:rPr>
        <w:t>अनुदात्तेत्</w:t>
      </w:r>
      <w:r>
        <w:rPr>
          <w:rFonts w:eastAsia="Palanquin Dark" w:cs="Palanquin Dark" w:ascii="Palanquin Dark" w:hAnsi="Palanquin Dark"/>
        </w:rPr>
        <w:t>, '</w:t>
      </w:r>
      <w:r>
        <w:rPr>
          <w:rFonts w:ascii="Palanquin Dark" w:hAnsi="Palanquin Dark" w:eastAsia="Palanquin Dark" w:cs="Palanquin Dark"/>
        </w:rPr>
        <w:t>श्नान्नलोपः</w:t>
      </w:r>
      <w:r>
        <w:rPr>
          <w:rFonts w:eastAsia="Palanquin Dark" w:cs="Palanquin Dark" w:ascii="Palanquin Dark" w:hAnsi="Palanquin Dark"/>
        </w:rPr>
        <w:t>' '</w:t>
      </w:r>
      <w:r>
        <w:rPr>
          <w:rFonts w:ascii="Palanquin Dark" w:hAnsi="Palanquin Dark" w:eastAsia="Palanquin Dark" w:cs="Palanquin Dark"/>
        </w:rPr>
        <w:t>विभाषा वेण्विन्धानयोः</w:t>
      </w:r>
      <w:r>
        <w:rPr>
          <w:rFonts w:eastAsia="Palanquin Dark" w:cs="Palanquin Dark" w:ascii="Palanquin Dark" w:hAnsi="Palanquin Dark"/>
        </w:rPr>
        <w:t xml:space="preserve">' </w:t>
      </w:r>
      <w:r>
        <w:rPr>
          <w:rFonts w:ascii="Palanquin Dark" w:hAnsi="Palanquin Dark" w:eastAsia="Palanquin Dark" w:cs="Palanquin Dark"/>
        </w:rPr>
        <w:t xml:space="preserve">इत्याद्युतात्तत्वम् । स्वाधीः स्वा आत्मीयैव धीर्यस्य स स्वाधीः स्वकर्मनिरतः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पूर्वपदस्य दीर्घत्वम्</w:t>
      </w:r>
      <w:r>
        <w:rPr>
          <w:rFonts w:eastAsia="Palanquin Dark" w:cs="Palanquin Dark" w:ascii="Palanquin Dark" w:hAnsi="Palanquin Dark"/>
        </w:rPr>
        <w:t xml:space="preserve">, </w:t>
      </w:r>
      <w:r>
        <w:rPr>
          <w:rFonts w:ascii="Palanquin Dark" w:hAnsi="Palanquin Dark" w:eastAsia="Palanquin Dark" w:cs="Palanquin Dark"/>
        </w:rPr>
        <w:t xml:space="preserve">पूर्ववदुत्तरपदाद्युदात्तत्वम्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स्वमात्मानं ध्यायतीति स्वाधीः आत्मनिष्ठः । </w:t>
      </w:r>
      <w:r>
        <w:rPr>
          <w:rFonts w:eastAsia="Palanquin Dark" w:cs="Palanquin Dark" w:ascii="Palanquin Dark" w:hAnsi="Palanquin Dark"/>
        </w:rPr>
        <w:t>'</w:t>
      </w:r>
      <w:r>
        <w:rPr>
          <w:rFonts w:ascii="Palanquin Dark" w:hAnsi="Palanquin Dark" w:eastAsia="Palanquin Dark" w:cs="Palanquin Dark"/>
        </w:rPr>
        <w:t>ध्यायतेस्सम्प्रसारणं च</w:t>
      </w:r>
      <w:r>
        <w:rPr>
          <w:rFonts w:eastAsia="Palanquin Dark" w:cs="Palanquin Dark" w:ascii="Palanquin Dark" w:hAnsi="Palanquin Dark"/>
        </w:rPr>
        <w:t xml:space="preserve">' </w:t>
      </w:r>
      <w:r>
        <w:rPr>
          <w:rFonts w:ascii="Palanquin Dark" w:hAnsi="Palanquin Dark" w:eastAsia="Palanquin Dark" w:cs="Palanquin Dark"/>
        </w:rPr>
        <w:t>इति क्विप् । इन्धानः कर्मनिष्ठः</w:t>
      </w:r>
      <w:r>
        <w:rPr>
          <w:rFonts w:eastAsia="Palanquin Dark" w:cs="Palanquin Dark" w:ascii="Palanquin Dark" w:hAnsi="Palanquin Dark"/>
        </w:rPr>
        <w:t xml:space="preserve">, </w:t>
      </w:r>
      <w:r>
        <w:rPr>
          <w:rFonts w:ascii="Palanquin Dark" w:hAnsi="Palanquin Dark" w:eastAsia="Palanquin Dark" w:cs="Palanquin Dark"/>
        </w:rPr>
        <w:t>इन्धानश्च स्वाधीश्च एनं जरते स्तौति । जॄ वयोहानौ छन्दसि स्तुतिकर्मा चौरादिकः आधृषीयः</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अग्नये रुक्मवते पुरोडाशमष्टाकपालं निर्वपेद्रुक्कामः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शुचिरिति गायत्री । वन्द्योन्तः प्रथमः पादः ॥ हे अग्ने । पादादित्वान्न निहन्यते</w:t>
      </w:r>
      <w:r>
        <w:rPr>
          <w:rFonts w:eastAsia="Palanquin Dark" w:cs="Palanquin Dark" w:ascii="Palanquin Dark" w:hAnsi="Palanquin Dark"/>
        </w:rPr>
        <w:t xml:space="preserve">, </w:t>
      </w:r>
      <w:r>
        <w:rPr>
          <w:rFonts w:ascii="Palanquin Dark" w:hAnsi="Palanquin Dark" w:eastAsia="Palanquin Dark" w:cs="Palanquin Dark"/>
        </w:rPr>
        <w:t>षाष्ठिकमामान्त्रिताद्युदात्तत्वम् । पावक शोधक</w:t>
      </w:r>
      <w:r>
        <w:rPr>
          <w:rFonts w:eastAsia="Palanquin Dark" w:cs="Palanquin Dark" w:ascii="Palanquin Dark" w:hAnsi="Palanquin Dark"/>
        </w:rPr>
        <w:t xml:space="preserve">, </w:t>
      </w:r>
      <w:r>
        <w:rPr>
          <w:rFonts w:ascii="Palanquin Dark" w:hAnsi="Palanquin Dark" w:eastAsia="Palanquin Dark" w:cs="Palanquin Dark"/>
        </w:rPr>
        <w:t xml:space="preserve">त्वं खलु शुचिश्शुद्धः न केवलं शोधयिता वन्द्यस्स्तुत्यश्च सर्वेषाम् । </w:t>
      </w:r>
      <w:r>
        <w:rPr>
          <w:rFonts w:eastAsia="Palanquin Dark" w:cs="Palanquin Dark" w:ascii="Palanquin Dark" w:hAnsi="Palanquin Dark"/>
        </w:rPr>
        <w:t>'</w:t>
      </w:r>
      <w:r>
        <w:rPr>
          <w:rFonts w:ascii="Palanquin Dark" w:hAnsi="Palanquin Dark" w:eastAsia="Palanquin Dark" w:cs="Palanquin Dark"/>
        </w:rPr>
        <w:t>ईडवन्दवृशंस</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स त्वं घृतेभिः घृतैः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इत्यैसभावः । अनेकपात्रगतत्वाद्बहुवचनम् । तैराहुतः आभिमुख्येन मर्यादया वा हुतः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बृहत् भृशं विरोचसे विविधमनेकप्रकारं दीप्यसे । त्वं हि शुचित्वादिगुणैः प्रागेव रोचसे</w:t>
      </w:r>
      <w:r>
        <w:rPr>
          <w:rFonts w:eastAsia="Palanquin Dark" w:cs="Palanquin Dark" w:ascii="Palanquin Dark" w:hAnsi="Palanquin Dark"/>
        </w:rPr>
        <w:t xml:space="preserve">, </w:t>
      </w:r>
      <w:r>
        <w:rPr>
          <w:rFonts w:ascii="Palanquin Dark" w:hAnsi="Palanquin Dark" w:eastAsia="Palanquin Dark" w:cs="Palanquin Dark"/>
        </w:rPr>
        <w:t>अधुना तु घृतैरप्याहुतो बृहद्विरोचसे । स त्वमस्मिन्यजमाने रुचं देहीति भावः</w:t>
      </w:r>
      <w:r>
        <w:rPr>
          <w:rFonts w:eastAsia="Palanquin Dark" w:cs="Palanquin Dark" w:ascii="Palanquin Dark" w:hAnsi="Palanquin Dark"/>
        </w:rPr>
        <w:t xml:space="preserve">, </w:t>
      </w:r>
      <w:r>
        <w:rPr>
          <w:rFonts w:ascii="Palanquin Dark" w:hAnsi="Palanquin Dark" w:eastAsia="Palanquin Dark" w:cs="Palanquin Dark"/>
        </w:rPr>
        <w:t xml:space="preserve">शेषो वा । </w:t>
      </w:r>
      <w:r>
        <w:rPr>
          <w:rFonts w:eastAsia="Palanquin Dark" w:cs="Palanquin Dark" w:ascii="Palanquin Dark" w:hAnsi="Palanquin Dark"/>
        </w:rPr>
        <w:t>'</w:t>
      </w:r>
      <w:r>
        <w:rPr>
          <w:rFonts w:ascii="Palanquin Dark" w:hAnsi="Palanquin Dark" w:eastAsia="Palanquin Dark" w:cs="Palanquin Dark"/>
        </w:rPr>
        <w:t>स एवास्मिन्रुचं दधाति रोचत एव</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दृशान इति त्रिआटुप् ॥ </w:t>
      </w:r>
      <w:r>
        <w:rPr>
          <w:rFonts w:eastAsia="Palanquin Dark" w:cs="Palanquin Dark" w:ascii="Palanquin Dark" w:hAnsi="Palanquin Dark"/>
        </w:rPr>
        <w:t>'</w:t>
      </w:r>
      <w:r>
        <w:rPr>
          <w:rFonts w:ascii="Palanquin Dark" w:hAnsi="Palanquin Dark" w:eastAsia="Palanquin Dark" w:cs="Palanquin Dark"/>
        </w:rPr>
        <w:t>अत्र प्रयाजान्मे</w:t>
      </w:r>
      <w:r>
        <w:rPr>
          <w:rFonts w:eastAsia="Palanquin Dark" w:cs="Palanquin Dark" w:ascii="Palanquin Dark" w:hAnsi="Palanquin Dark"/>
        </w:rPr>
        <w:t xml:space="preserve">' </w:t>
      </w:r>
      <w:r>
        <w:rPr>
          <w:rFonts w:ascii="Palanquin Dark" w:hAnsi="Palanquin Dark" w:eastAsia="Palanquin Dark" w:cs="Palanquin Dark"/>
        </w:rPr>
        <w:t xml:space="preserve">इत्यग्निना हवींषि प्रार्थयता </w:t>
      </w:r>
      <w:r>
        <w:rPr>
          <w:rFonts w:eastAsia="Palanquin Dark" w:cs="Palanquin Dark" w:ascii="Palanquin Dark" w:hAnsi="Palanquin Dark"/>
        </w:rPr>
        <w:t>'</w:t>
      </w:r>
      <w:r>
        <w:rPr>
          <w:rFonts w:ascii="Palanquin Dark" w:hAnsi="Palanquin Dark" w:eastAsia="Palanquin Dark" w:cs="Palanquin Dark"/>
        </w:rPr>
        <w:t>अग्नेश्च दीर्घमायुरस्तु देवाः</w:t>
      </w:r>
      <w:r>
        <w:rPr>
          <w:rFonts w:eastAsia="Palanquin Dark" w:cs="Palanquin Dark" w:ascii="Palanquin Dark" w:hAnsi="Palanquin Dark"/>
        </w:rPr>
        <w:t xml:space="preserve">' </w:t>
      </w:r>
      <w:r>
        <w:rPr>
          <w:rFonts w:ascii="Palanquin Dark" w:hAnsi="Palanquin Dark" w:eastAsia="Palanquin Dark" w:cs="Palanquin Dark"/>
        </w:rPr>
        <w:t xml:space="preserve">इत्यायुश्च प्रार्थितम् । </w:t>
      </w:r>
      <w:r>
        <w:rPr>
          <w:rFonts w:eastAsia="Palanquin Dark" w:cs="Palanquin Dark" w:ascii="Palanquin Dark" w:hAnsi="Palanquin Dark"/>
        </w:rPr>
        <w:t>'</w:t>
      </w:r>
      <w:r>
        <w:rPr>
          <w:rFonts w:ascii="Palanquin Dark" w:hAnsi="Palanquin Dark" w:eastAsia="Palanquin Dark" w:cs="Palanquin Dark"/>
        </w:rPr>
        <w:t>तव प्रयाजाः</w:t>
      </w:r>
      <w:r>
        <w:rPr>
          <w:rFonts w:eastAsia="Palanquin Dark" w:cs="Palanquin Dark" w:ascii="Palanquin Dark" w:hAnsi="Palanquin Dark"/>
        </w:rPr>
        <w:t xml:space="preserve">' </w:t>
      </w:r>
      <w:r>
        <w:rPr>
          <w:rFonts w:ascii="Palanquin Dark" w:hAnsi="Palanquin Dark" w:eastAsia="Palanquin Dark" w:cs="Palanquin Dark"/>
        </w:rPr>
        <w:t xml:space="preserve">इत्यादिना च देवैः प्रत्तानीति दाशतये श्रूयते । तदिदमत्रोच्यते </w:t>
      </w:r>
      <w:r>
        <w:rPr>
          <w:rFonts w:eastAsia="Palanquin Dark" w:cs="Palanquin Dark" w:ascii="Palanquin Dark" w:hAnsi="Palanquin Dark"/>
        </w:rPr>
        <w:t xml:space="preserve">- </w:t>
      </w:r>
      <w:r>
        <w:rPr>
          <w:rFonts w:ascii="Palanquin Dark" w:hAnsi="Palanquin Dark" w:eastAsia="Palanquin Dark" w:cs="Palanquin Dark"/>
        </w:rPr>
        <w:t xml:space="preserve">दृशानः साध्वंशनिरूपकः । </w:t>
      </w:r>
      <w:r>
        <w:rPr>
          <w:rFonts w:eastAsia="Palanquin Dark" w:cs="Palanquin Dark" w:ascii="Palanquin Dark" w:hAnsi="Palanquin Dark"/>
        </w:rPr>
        <w:t>'</w:t>
      </w:r>
      <w:r>
        <w:rPr>
          <w:rFonts w:ascii="Palanquin Dark" w:hAnsi="Palanquin Dark" w:eastAsia="Palanquin Dark" w:cs="Palanquin Dark"/>
        </w:rPr>
        <w:t>युधिबुधिदृशः किच्च</w:t>
      </w:r>
      <w:r>
        <w:rPr>
          <w:rFonts w:eastAsia="Palanquin Dark" w:cs="Palanquin Dark" w:ascii="Palanquin Dark" w:hAnsi="Palanquin Dark"/>
        </w:rPr>
        <w:t xml:space="preserve">' </w:t>
      </w:r>
      <w:r>
        <w:rPr>
          <w:rFonts w:ascii="Palanquin Dark" w:hAnsi="Palanquin Dark" w:eastAsia="Palanquin Dark" w:cs="Palanquin Dark"/>
        </w:rPr>
        <w:t>इत्यानच्प्रत्ययः । रुक्मः रोचनशीलः दीप्तिमान् उर्व्या महत्या । तया दीप्त्येति सामर्थ्याद्गम्यते । अयं व्यद्यौत् विविधं प्राप्तावान् । द्यु अभिगमने आदादिकः</w:t>
      </w:r>
      <w:r>
        <w:rPr>
          <w:rFonts w:eastAsia="Palanquin Dark" w:cs="Palanquin Dark" w:ascii="Palanquin Dark" w:hAnsi="Palanquin Dark"/>
        </w:rPr>
        <w:t xml:space="preserve">, </w:t>
      </w:r>
      <w:r>
        <w:rPr>
          <w:rFonts w:ascii="Palanquin Dark" w:hAnsi="Palanquin Dark" w:eastAsia="Palanquin Dark" w:cs="Palanquin Dark"/>
        </w:rPr>
        <w:t>अतो लङ्</w:t>
      </w:r>
      <w:r>
        <w:rPr>
          <w:rFonts w:eastAsia="Palanquin Dark" w:cs="Palanquin Dark" w:ascii="Palanquin Dark" w:hAnsi="Palanquin Dark"/>
        </w:rPr>
        <w:t>, '</w:t>
      </w:r>
      <w:r>
        <w:rPr>
          <w:rFonts w:ascii="Palanquin Dark" w:hAnsi="Palanquin Dark" w:eastAsia="Palanquin Dark" w:cs="Palanquin Dark"/>
        </w:rPr>
        <w:t>उतो वृद्धिर्लुकि हलि</w:t>
      </w:r>
      <w:r>
        <w:rPr>
          <w:rFonts w:eastAsia="Palanquin Dark" w:cs="Palanquin Dark" w:ascii="Palanquin Dark" w:hAnsi="Palanquin Dark"/>
        </w:rPr>
        <w:t xml:space="preserve">' </w:t>
      </w:r>
      <w:r>
        <w:rPr>
          <w:rFonts w:ascii="Palanquin Dark" w:hAnsi="Palanquin Dark" w:eastAsia="Palanquin Dark" w:cs="Palanquin Dark"/>
        </w:rPr>
        <w:t>इति वृद्धिः । किं प्राप्तवान्</w:t>
      </w:r>
      <w:r>
        <w:rPr>
          <w:rFonts w:eastAsia="Palanquin Dark" w:cs="Palanquin Dark" w:ascii="Palanquin Dark" w:hAnsi="Palanquin Dark"/>
        </w:rPr>
        <w:t xml:space="preserve">? </w:t>
      </w:r>
      <w:r>
        <w:rPr>
          <w:rFonts w:ascii="Palanquin Dark" w:hAnsi="Palanquin Dark" w:eastAsia="Palanquin Dark" w:cs="Palanquin Dark"/>
        </w:rPr>
        <w:t>दुर्मर्षं दुर्धर्षं अन्यैरप्रधृष्यमायुर्जीवनमन्नं वा । कीदृशः</w:t>
      </w:r>
      <w:r>
        <w:rPr>
          <w:rFonts w:eastAsia="Palanquin Dark" w:cs="Palanquin Dark" w:ascii="Palanquin Dark" w:hAnsi="Palanquin Dark"/>
        </w:rPr>
        <w:t xml:space="preserve">? </w:t>
      </w:r>
      <w:r>
        <w:rPr>
          <w:rFonts w:ascii="Palanquin Dark" w:hAnsi="Palanquin Dark" w:eastAsia="Palanquin Dark" w:cs="Palanquin Dark"/>
        </w:rPr>
        <w:t xml:space="preserve">श्रिये श्रयणाय सेवायै तादृशस्यायुषो लाभाय रुचान इच्छन् । व्यत्ययेन लसार्वधातुकानुदात्तत्वाभावः । ताच्छीलिको वा चानश् । किञ्च </w:t>
      </w:r>
      <w:r>
        <w:rPr>
          <w:rFonts w:eastAsia="Palanquin Dark" w:cs="Palanquin Dark" w:ascii="Palanquin Dark" w:hAnsi="Palanquin Dark"/>
        </w:rPr>
        <w:t xml:space="preserve">- </w:t>
      </w:r>
      <w:r>
        <w:rPr>
          <w:rFonts w:ascii="Palanquin Dark" w:hAnsi="Palanquin Dark" w:eastAsia="Palanquin Dark" w:cs="Palanquin Dark"/>
        </w:rPr>
        <w:t xml:space="preserve">अतोयमग्निरमृतोभवत् अमरणधर्मा बभूव । वयोभिरन्नैर्देवदत्तैः प्रजातिभिः । यद्यस्मादेनमग्निं द्यौः द्युलोकवासी देवगणः तात्स्थ्याल्लक्षणया द्यौरिति व्यपदिश्यते । अजनयत् एवंगुणकमकरोत् । सुरेताः अमोघबीजः । </w:t>
      </w:r>
      <w:r>
        <w:rPr>
          <w:rFonts w:eastAsia="Palanquin Dark" w:cs="Palanquin Dark" w:ascii="Palanquin Dark" w:hAnsi="Palanquin Dark"/>
        </w:rPr>
        <w:t>'</w:t>
      </w:r>
      <w:r>
        <w:rPr>
          <w:rFonts w:ascii="Palanquin Dark" w:hAnsi="Palanquin Dark" w:eastAsia="Palanquin Dark" w:cs="Palanquin Dark"/>
        </w:rPr>
        <w:t>सोर्मनसी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तस्मादमृतो भवेति । यद्वा</w:t>
      </w:r>
      <w:r>
        <w:rPr>
          <w:rFonts w:eastAsia="Palanquin Dark" w:cs="Palanquin Dark" w:ascii="Palanquin Dark" w:hAnsi="Palanquin Dark"/>
        </w:rPr>
        <w:t xml:space="preserve">- </w:t>
      </w:r>
      <w:r>
        <w:rPr>
          <w:rFonts w:ascii="Palanquin Dark" w:hAnsi="Palanquin Dark" w:eastAsia="Palanquin Dark" w:cs="Palanquin Dark"/>
        </w:rPr>
        <w:t>अयमग्निः दुर्मर्षमायुर्जीवनमन्नं वा श्रिये श्रयितुं देवेम्यो लब्धुं रुचान इच्छन् । तुमर्थे केप्रत्ययः</w:t>
      </w:r>
      <w:r>
        <w:rPr>
          <w:rFonts w:eastAsia="Palanquin Dark" w:cs="Palanquin Dark" w:ascii="Palanquin Dark" w:hAnsi="Palanquin Dark"/>
        </w:rPr>
        <w:t>, '</w:t>
      </w:r>
      <w:r>
        <w:rPr>
          <w:rFonts w:ascii="Palanquin Dark" w:hAnsi="Palanquin Dark" w:eastAsia="Palanquin Dark" w:cs="Palanquin Dark"/>
        </w:rPr>
        <w:t>दृशे विख्ये च</w:t>
      </w:r>
      <w:r>
        <w:rPr>
          <w:rFonts w:eastAsia="Palanquin Dark" w:cs="Palanquin Dark" w:ascii="Palanquin Dark" w:hAnsi="Palanquin Dark"/>
        </w:rPr>
        <w:t xml:space="preserve">' </w:t>
      </w:r>
      <w:r>
        <w:rPr>
          <w:rFonts w:ascii="Palanquin Dark" w:hAnsi="Palanquin Dark" w:eastAsia="Palanquin Dark" w:cs="Palanquin Dark"/>
        </w:rPr>
        <w:t>इति चकारस्य अनुक्तसमुच्चयार्थत्वात् । रुक्मः पूर्वमेव द्योतनशीलः अधुनाभीष्टवरलाभेन उर्व्या महत्या दीप्त्या व्यद्यौत् व्यद्युतत् विविधं दीप्तवान् । द्युत दीप्तौ</w:t>
      </w:r>
      <w:r>
        <w:rPr>
          <w:rFonts w:eastAsia="Palanquin Dark" w:cs="Palanquin Dark" w:ascii="Palanquin Dark" w:hAnsi="Palanquin Dark"/>
        </w:rPr>
        <w:t>, '</w:t>
      </w:r>
      <w:r>
        <w:rPr>
          <w:rFonts w:ascii="Palanquin Dark" w:hAnsi="Palanquin Dark" w:eastAsia="Palanquin Dark" w:cs="Palanquin Dark"/>
        </w:rPr>
        <w:t>द्युद्भ्यो लुङि</w:t>
      </w:r>
      <w:r>
        <w:rPr>
          <w:rFonts w:eastAsia="Palanquin Dark" w:cs="Palanquin Dark" w:ascii="Palanquin Dark" w:hAnsi="Palanquin Dark"/>
        </w:rPr>
        <w:t xml:space="preserve">' </w:t>
      </w:r>
      <w:r>
        <w:rPr>
          <w:rFonts w:ascii="Palanquin Dark" w:hAnsi="Palanquin Dark" w:eastAsia="Palanquin Dark" w:cs="Palanquin Dark"/>
        </w:rPr>
        <w:t>इति परस्मैपदम्</w:t>
      </w:r>
      <w:r>
        <w:rPr>
          <w:rFonts w:eastAsia="Palanquin Dark" w:cs="Palanquin Dark" w:ascii="Palanquin Dark" w:hAnsi="Palanquin Dark"/>
        </w:rPr>
        <w:t xml:space="preserve">, </w:t>
      </w:r>
      <w:r>
        <w:rPr>
          <w:rFonts w:ascii="Palanquin Dark" w:hAnsi="Palanquin Dark" w:eastAsia="Palanquin Dark" w:cs="Palanquin Dark"/>
        </w:rPr>
        <w:t>विकरणव्यत्ययनाङं बाधित्वा च्लेस्सिजादेशः</w:t>
      </w:r>
      <w:r>
        <w:rPr>
          <w:rFonts w:eastAsia="Palanquin Dark" w:cs="Palanquin Dark" w:ascii="Palanquin Dark" w:hAnsi="Palanquin Dark"/>
        </w:rPr>
        <w:t xml:space="preserve">, </w:t>
      </w:r>
      <w:r>
        <w:rPr>
          <w:rFonts w:ascii="Palanquin Dark" w:hAnsi="Palanquin Dark" w:eastAsia="Palanquin Dark" w:cs="Palanquin Dark"/>
        </w:rPr>
        <w:t xml:space="preserve">तस्य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सार्वधातुकत्वादिडभावः</w:t>
      </w:r>
      <w:r>
        <w:rPr>
          <w:rFonts w:eastAsia="Palanquin Dark" w:cs="Palanquin Dark" w:ascii="Palanquin Dark" w:hAnsi="Palanquin Dark"/>
        </w:rPr>
        <w:t xml:space="preserve">, </w:t>
      </w:r>
      <w:r>
        <w:rPr>
          <w:rFonts w:ascii="Palanquin Dark" w:hAnsi="Palanquin Dark" w:eastAsia="Palanquin Dark" w:cs="Palanquin Dark"/>
        </w:rPr>
        <w:t>हलन्तलक्षणा वृद्धिः</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इतीडभावः</w:t>
      </w:r>
      <w:r>
        <w:rPr>
          <w:rFonts w:eastAsia="Palanquin Dark" w:cs="Palanquin Dark" w:ascii="Palanquin Dark" w:hAnsi="Palanquin Dark"/>
        </w:rPr>
        <w:t xml:space="preserve">, </w:t>
      </w:r>
      <w:r>
        <w:rPr>
          <w:rFonts w:ascii="Palanquin Dark" w:hAnsi="Palanquin Dark" w:eastAsia="Palanquin Dark" w:cs="Palanquin Dark"/>
        </w:rPr>
        <w:t xml:space="preserve">हल्ङ्यादिसंयोगान्तलोपौ । अत्रैव हेतुमाह </w:t>
      </w:r>
      <w:r>
        <w:rPr>
          <w:rFonts w:eastAsia="Palanquin Dark" w:cs="Palanquin Dark" w:ascii="Palanquin Dark" w:hAnsi="Palanquin Dark"/>
        </w:rPr>
        <w:t xml:space="preserve">- </w:t>
      </w:r>
      <w:r>
        <w:rPr>
          <w:rFonts w:ascii="Palanquin Dark" w:hAnsi="Palanquin Dark" w:eastAsia="Palanquin Dark" w:cs="Palanquin Dark"/>
        </w:rPr>
        <w:t>अमृतः खल्वयं वयोभिरभवदिति । तदपि कुत इत्याह – यदेनं द्यौरेवंविधमजनयदिति । तस्मादयमस्मद्दत्तान्यात्मीयानि हवींषि गृहीत्वा यजमाने रुचं दधात्विति शेषः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अग्नये तेजस्वते पुरोडाशमष्टाकपालं निर्वपेत्तेजस्कामः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आ यदिति त्रिष्टुप् ॥ यत्तेजः शुचि शुद्धं नृपतिं मनुष्याणां रक्षकम् । </w:t>
      </w:r>
      <w:r>
        <w:rPr>
          <w:rFonts w:eastAsia="Palanquin Dark" w:cs="Palanquin Dark" w:ascii="Palanquin Dark" w:hAnsi="Palanquin Dark"/>
        </w:rPr>
        <w:t>'</w:t>
      </w:r>
      <w:r>
        <w:rPr>
          <w:rFonts w:ascii="Palanquin Dark" w:hAnsi="Palanquin Dark" w:eastAsia="Palanquin Dark" w:cs="Palanquin Dark"/>
        </w:rPr>
        <w:t>पातेर्डतिः</w:t>
      </w:r>
      <w:r>
        <w:rPr>
          <w:rFonts w:eastAsia="Palanquin Dark" w:cs="Palanquin Dark" w:ascii="Palanquin Dark" w:hAnsi="Palanquin Dark"/>
        </w:rPr>
        <w:t>' '</w:t>
      </w:r>
      <w:r>
        <w:rPr>
          <w:rFonts w:ascii="Palanquin Dark" w:hAnsi="Palanquin Dark" w:eastAsia="Palanquin Dark" w:cs="Palanquin Dark"/>
        </w:rPr>
        <w:t>परादिश्छन्दसि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निषिक्तं वृष्टं रेतः उदकं आनट् अश्नुते प्राप्नोति इषे अन्नाय सस्यादिनिष्पत्तये। न हि वृष्टमात्रमुदकं तदुत्पादने शक्तमपितु पार्थिवेनाग्निना संयुक्तम् । अशू व्याप्तौ</w:t>
      </w:r>
      <w:r>
        <w:rPr>
          <w:rFonts w:eastAsia="Palanquin Dark" w:cs="Palanquin Dark" w:ascii="Palanquin Dark" w:hAnsi="Palanquin Dark"/>
        </w:rPr>
        <w:t xml:space="preserve">, </w:t>
      </w:r>
      <w:r>
        <w:rPr>
          <w:rFonts w:ascii="Palanquin Dark" w:hAnsi="Palanquin Dark" w:eastAsia="Palanquin Dark" w:cs="Palanquin Dark"/>
        </w:rPr>
        <w:t>व्यत्ययेन परस्मैपदम्</w:t>
      </w:r>
      <w:r>
        <w:rPr>
          <w:rFonts w:eastAsia="Palanquin Dark" w:cs="Palanquin Dark" w:ascii="Palanquin Dark" w:hAnsi="Palanquin Dark"/>
        </w:rPr>
        <w:t xml:space="preserve">, </w:t>
      </w:r>
      <w:r>
        <w:rPr>
          <w:rFonts w:ascii="Palanquin Dark" w:hAnsi="Palanquin Dark" w:eastAsia="Palanquin Dark" w:cs="Palanquin Dark"/>
        </w:rPr>
        <w:t>व्यत्ययेनैव श्नम्प्रत्ययः</w:t>
      </w:r>
      <w:r>
        <w:rPr>
          <w:rFonts w:eastAsia="Palanquin Dark" w:cs="Palanquin Dark" w:ascii="Palanquin Dark" w:hAnsi="Palanquin Dark"/>
        </w:rPr>
        <w:t xml:space="preserve">, </w:t>
      </w:r>
      <w:r>
        <w:rPr>
          <w:rFonts w:ascii="Palanquin Dark" w:hAnsi="Palanquin Dark" w:eastAsia="Palanquin Dark" w:cs="Palanquin Dark"/>
        </w:rPr>
        <w:t>व्रश्चादिना षत्वमाडागमः । आङाभिमुख्ये</w:t>
      </w:r>
      <w:r>
        <w:rPr>
          <w:rFonts w:eastAsia="Palanquin Dark" w:cs="Palanquin Dark" w:ascii="Palanquin Dark" w:hAnsi="Palanquin Dark"/>
        </w:rPr>
        <w:t xml:space="preserve">, </w:t>
      </w:r>
      <w:r>
        <w:rPr>
          <w:rFonts w:ascii="Palanquin Dark" w:hAnsi="Palanquin Dark" w:eastAsia="Palanquin Dark" w:cs="Palanquin Dark"/>
        </w:rPr>
        <w:t xml:space="preserve">अयमाभिमुख्येन प्रापत । सोग्निः द्यौर्दीप्यमानः । दिवेः क्विप् । अभीके आसन्ने काले अचिरादेव वक्ष्यमाणगुणविशिष्टं यजमानं जनयत् जनयतु । जनेर्लेट् । शर्धं बलवन्तं अनवद्यमवद्यरहितम्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युवानं तरुणं स्वाधियं स्वकर्मनिरतं स्वात्मनिष्ठं वा । ईदृशं यजमानं कुर्यात्</w:t>
      </w:r>
      <w:r>
        <w:rPr>
          <w:rFonts w:eastAsia="Palanquin Dark" w:cs="Palanquin Dark" w:ascii="Palanquin Dark" w:hAnsi="Palanquin Dark"/>
        </w:rPr>
        <w:t xml:space="preserve">, </w:t>
      </w:r>
      <w:r>
        <w:rPr>
          <w:rFonts w:ascii="Palanquin Dark" w:hAnsi="Palanquin Dark" w:eastAsia="Palanquin Dark" w:cs="Palanquin Dark"/>
        </w:rPr>
        <w:t>सूदयच्च सूदयतु च । किं यजमानस्य पापम् । पूर्ववल्लेट्</w:t>
      </w:r>
      <w:r>
        <w:rPr>
          <w:rFonts w:eastAsia="Palanquin Dark" w:cs="Palanquin Dark" w:ascii="Palanquin Dark" w:hAnsi="Palanquin Dark"/>
        </w:rPr>
        <w:t xml:space="preserve">, </w:t>
      </w:r>
      <w:r>
        <w:rPr>
          <w:rFonts w:ascii="Palanquin Dark" w:hAnsi="Palanquin Dark" w:eastAsia="Palanquin Dark" w:cs="Palanquin Dark"/>
        </w:rPr>
        <w:t xml:space="preserve">तिङः परत्वान्न निहन्यते । ईदृशो हि पुरुषस्तेजस्वी भवतीति । </w:t>
      </w:r>
      <w:r>
        <w:rPr>
          <w:rFonts w:eastAsia="Palanquin Dark" w:cs="Palanquin Dark" w:ascii="Palanquin Dark" w:hAnsi="Palanquin Dark"/>
        </w:rPr>
        <w:t>'</w:t>
      </w:r>
      <w:r>
        <w:rPr>
          <w:rFonts w:ascii="Palanquin Dark" w:hAnsi="Palanquin Dark" w:eastAsia="Palanquin Dark" w:cs="Palanquin Dark"/>
        </w:rPr>
        <w:t>स एवास्मिन्तेजो दधाति तेजस्व्येव भवति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केचिदाहुः </w:t>
      </w:r>
      <w:r>
        <w:rPr>
          <w:rFonts w:eastAsia="Palanquin Dark" w:cs="Palanquin Dark" w:ascii="Palanquin Dark" w:hAnsi="Palanquin Dark"/>
        </w:rPr>
        <w:t xml:space="preserve">- </w:t>
      </w:r>
      <w:r>
        <w:rPr>
          <w:rFonts w:ascii="Palanquin Dark" w:hAnsi="Palanquin Dark" w:eastAsia="Palanquin Dark" w:cs="Palanquin Dark"/>
        </w:rPr>
        <w:t>यदिति लिङ्गव्यत्ययः</w:t>
      </w:r>
      <w:r>
        <w:rPr>
          <w:rFonts w:eastAsia="Palanquin Dark" w:cs="Palanquin Dark" w:ascii="Palanquin Dark" w:hAnsi="Palanquin Dark"/>
        </w:rPr>
        <w:t xml:space="preserve">, </w:t>
      </w:r>
      <w:r>
        <w:rPr>
          <w:rFonts w:ascii="Palanquin Dark" w:hAnsi="Palanquin Dark" w:eastAsia="Palanquin Dark" w:cs="Palanquin Dark"/>
        </w:rPr>
        <w:t xml:space="preserve">यमग्निं शर्धमनवद्यं युवानं स्वाधियं नृपतिं वृष्टमुदकमानट् सोग्निर्दीप्यमानः क्षिप्रमेव यजमानस्य तेजो जनयतु तेजोविरोधि च सूदयतु इति । </w:t>
      </w:r>
      <w:r>
        <w:rPr>
          <w:rFonts w:eastAsia="Palanquin Dark" w:cs="Palanquin Dark" w:ascii="Palanquin Dark" w:hAnsi="Palanquin Dark"/>
        </w:rPr>
        <w:t>'</w:t>
      </w:r>
      <w:r>
        <w:rPr>
          <w:rFonts w:ascii="Palanquin Dark" w:hAnsi="Palanquin Dark" w:eastAsia="Palanquin Dark" w:cs="Palanquin Dark"/>
        </w:rPr>
        <w:t>चादिषु च</w:t>
      </w:r>
      <w:r>
        <w:rPr>
          <w:rFonts w:eastAsia="Palanquin Dark" w:cs="Palanquin Dark" w:ascii="Palanquin Dark" w:hAnsi="Palanquin Dark"/>
        </w:rPr>
        <w:t xml:space="preserve">' </w:t>
      </w:r>
      <w:r>
        <w:rPr>
          <w:rFonts w:ascii="Palanquin Dark" w:hAnsi="Palanquin Dark" w:eastAsia="Palanquin Dark" w:cs="Palanquin Dark"/>
        </w:rPr>
        <w:t>इति द्वितीयस्य तिङो निघातप्रतिषेधः</w:t>
      </w:r>
      <w:r>
        <w:rPr>
          <w:rFonts w:eastAsia="Palanquin Dark" w:cs="Palanquin Dark" w:ascii="Palanquin Dark" w:hAnsi="Palanquin Dark"/>
        </w:rPr>
        <w:t xml:space="preserve">, </w:t>
      </w:r>
      <w:r>
        <w:rPr>
          <w:rFonts w:ascii="Palanquin Dark" w:hAnsi="Palanquin Dark" w:eastAsia="Palanquin Dark" w:cs="Palanquin Dark"/>
        </w:rPr>
        <w:t>तिङः परत्वात्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स तेजीयसेति त्रिष्टिप् ॥ हे अग्ने स यजमानः पूर्वोक्तगुणविशिष्टो यस्त्वया तेजस्वीति सः तेजीयसा तेजस्वितरेण मनसा</w:t>
      </w:r>
      <w:r>
        <w:rPr>
          <w:rFonts w:eastAsia="Palanquin Dark" w:cs="Palanquin Dark" w:ascii="Palanquin Dark" w:hAnsi="Palanquin Dark"/>
        </w:rPr>
        <w:t xml:space="preserve">, </w:t>
      </w:r>
      <w:r>
        <w:rPr>
          <w:rFonts w:ascii="Palanquin Dark" w:hAnsi="Palanquin Dark" w:eastAsia="Palanquin Dark" w:cs="Palanquin Dark"/>
        </w:rPr>
        <w:t xml:space="preserve">तेजनं तेजः तद्वता निशिततरेण सावधानेनेत्यर्थः । </w:t>
      </w:r>
      <w:r>
        <w:rPr>
          <w:rFonts w:eastAsia="Palanquin Dark" w:cs="Palanquin Dark" w:ascii="Palanquin Dark" w:hAnsi="Palanquin Dark"/>
        </w:rPr>
        <w:t>'</w:t>
      </w:r>
      <w:r>
        <w:rPr>
          <w:rFonts w:ascii="Palanquin Dark" w:hAnsi="Palanquin Dark" w:eastAsia="Palanquin Dark" w:cs="Palanquin Dark"/>
        </w:rPr>
        <w:t>अस्मायामेधास्रजो विनिः</w:t>
      </w:r>
      <w:r>
        <w:rPr>
          <w:rFonts w:eastAsia="Palanquin Dark" w:cs="Palanquin Dark" w:ascii="Palanquin Dark" w:hAnsi="Palanquin Dark"/>
        </w:rPr>
        <w:t>', '</w:t>
      </w:r>
      <w:r>
        <w:rPr>
          <w:rFonts w:ascii="Palanquin Dark" w:hAnsi="Palanquin Dark" w:eastAsia="Palanquin Dark" w:cs="Palanquin Dark"/>
        </w:rPr>
        <w:t>विन्मतोर्लुक्</w:t>
      </w:r>
      <w:r>
        <w:rPr>
          <w:rFonts w:eastAsia="Palanquin Dark" w:cs="Palanquin Dark" w:ascii="Palanquin Dark" w:hAnsi="Palanquin Dark"/>
        </w:rPr>
        <w:t>', '</w:t>
      </w:r>
      <w:r>
        <w:rPr>
          <w:rFonts w:ascii="Palanquin Dark" w:hAnsi="Palanquin Dark" w:eastAsia="Palanquin Dark" w:cs="Palanquin Dark"/>
        </w:rPr>
        <w:t>टेः</w:t>
      </w:r>
      <w:r>
        <w:rPr>
          <w:rFonts w:eastAsia="Palanquin Dark" w:cs="Palanquin Dark" w:ascii="Palanquin Dark" w:hAnsi="Palanquin Dark"/>
        </w:rPr>
        <w:t xml:space="preserve">' </w:t>
      </w:r>
      <w:r>
        <w:rPr>
          <w:rFonts w:ascii="Palanquin Dark" w:hAnsi="Palanquin Dark" w:eastAsia="Palanquin Dark" w:cs="Palanquin Dark"/>
        </w:rPr>
        <w:t xml:space="preserve">इति टिलोपः । त्वोतः त्वया ऊतस्त्वयैव रक्षितोस्त्विति शेषः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तत्र त्वदूत इति वक्तव्ये पृषोदरादित्वाद्व्यञ्जनलोपः । उत अपि च स्वपत्यस्य शोभनपुत्रपौत्रादेः । </w:t>
      </w:r>
      <w:r>
        <w:rPr>
          <w:rFonts w:eastAsia="Palanquin Dark" w:cs="Palanquin Dark" w:ascii="Palanquin Dark" w:hAnsi="Palanquin Dark"/>
        </w:rPr>
        <w:t>'</w:t>
      </w:r>
      <w:r>
        <w:rPr>
          <w:rFonts w:ascii="Palanquin Dark" w:hAnsi="Palanquin Dark" w:eastAsia="Palanquin Dark" w:cs="Palanquin Dark"/>
        </w:rPr>
        <w:t xml:space="preserve">नञ्सुभ्याम् इत्युत्तरपदान्तोदात्तत्वम् । शिक्षोः शक्तुमिच्छतः । </w:t>
      </w:r>
      <w:r>
        <w:rPr>
          <w:rFonts w:eastAsia="Palanquin Dark" w:cs="Palanquin Dark" w:ascii="Palanquin Dark" w:hAnsi="Palanquin Dark"/>
        </w:rPr>
        <w:t>'</w:t>
      </w:r>
      <w:r>
        <w:rPr>
          <w:rFonts w:ascii="Palanquin Dark" w:hAnsi="Palanquin Dark" w:eastAsia="Palanquin Dark" w:cs="Palanquin Dark"/>
        </w:rPr>
        <w:t>सनिमीमा</w:t>
      </w:r>
      <w:r>
        <w:rPr>
          <w:rFonts w:eastAsia="Palanquin Dark" w:cs="Palanquin Dark" w:ascii="Palanquin Dark" w:hAnsi="Palanquin Dark"/>
        </w:rPr>
        <w:t xml:space="preserve">' </w:t>
      </w:r>
      <w:r>
        <w:rPr>
          <w:rFonts w:ascii="Palanquin Dark" w:hAnsi="Palanquin Dark" w:eastAsia="Palanquin Dark" w:cs="Palanquin Dark"/>
        </w:rPr>
        <w:t>इत्यादिना इस्भावोऽभ्यासलोपश्च</w:t>
      </w:r>
      <w:r>
        <w:rPr>
          <w:rFonts w:eastAsia="Palanquin Dark" w:cs="Palanquin Dark" w:ascii="Palanquin Dark" w:hAnsi="Palanquin Dark"/>
        </w:rPr>
        <w:t>, '</w:t>
      </w:r>
      <w:r>
        <w:rPr>
          <w:rFonts w:ascii="Palanquin Dark" w:hAnsi="Palanquin Dark" w:eastAsia="Palanquin Dark" w:cs="Palanquin Dark"/>
        </w:rPr>
        <w:t>सनाशंसभिक्ष उः</w:t>
      </w:r>
      <w:r>
        <w:rPr>
          <w:rFonts w:eastAsia="Palanquin Dark" w:cs="Palanquin Dark" w:ascii="Palanquin Dark" w:hAnsi="Palanquin Dark"/>
        </w:rPr>
        <w:t xml:space="preserve">' </w:t>
      </w:r>
      <w:r>
        <w:rPr>
          <w:rFonts w:ascii="Palanquin Dark" w:hAnsi="Palanquin Dark" w:eastAsia="Palanquin Dark" w:cs="Palanquin Dark"/>
        </w:rPr>
        <w:t>। नृतमस्य मनुष्यतमस्य मनुष्योत्तमस्य यजमानस्य रायः धनानि शिक्ष यजमानकार्यसमर्थान्कर्तुं कृतसङ्कल्पोभव । सन्नन्ताल्लोट्</w:t>
      </w:r>
      <w:r>
        <w:rPr>
          <w:rFonts w:eastAsia="Palanquin Dark" w:cs="Palanquin Dark" w:ascii="Palanquin Dark" w:hAnsi="Palanquin Dark"/>
        </w:rPr>
        <w:t xml:space="preserve">, </w:t>
      </w:r>
      <w:r>
        <w:rPr>
          <w:rFonts w:ascii="Palanquin Dark" w:hAnsi="Palanquin Dark" w:eastAsia="Palanquin Dark" w:cs="Palanquin Dark"/>
        </w:rPr>
        <w:t xml:space="preserve">जिज्ञासाया अविवक्षितत्वात् </w:t>
      </w:r>
      <w:r>
        <w:rPr>
          <w:rFonts w:eastAsia="Palanquin Dark" w:cs="Palanquin Dark" w:ascii="Palanquin Dark" w:hAnsi="Palanquin Dark"/>
        </w:rPr>
        <w:t>'</w:t>
      </w:r>
      <w:r>
        <w:rPr>
          <w:rFonts w:ascii="Palanquin Dark" w:hAnsi="Palanquin Dark" w:eastAsia="Palanquin Dark" w:cs="Palanquin Dark"/>
        </w:rPr>
        <w:t>शिक्षेर्जिज्ञासायाम्</w:t>
      </w:r>
      <w:r>
        <w:rPr>
          <w:rFonts w:eastAsia="Palanquin Dark" w:cs="Palanquin Dark" w:ascii="Palanquin Dark" w:hAnsi="Palanquin Dark"/>
        </w:rPr>
        <w:t xml:space="preserve">' </w:t>
      </w:r>
      <w:r>
        <w:rPr>
          <w:rFonts w:ascii="Palanquin Dark" w:hAnsi="Palanquin Dark" w:eastAsia="Palanquin Dark" w:cs="Palanquin Dark"/>
        </w:rPr>
        <w:t>इत्यात्मनेपदाभावः । यजमानाय देहीति विवक्षितम् । प्रभूतौ प्रभवार्थं यजमानस्य यथायं लोके तेजस्वी भवति तदर्थमित्यर्थः । निमित्तात्कर्मसंयोगे सप्तमी</w:t>
      </w:r>
      <w:r>
        <w:rPr>
          <w:rFonts w:eastAsia="Palanquin Dark" w:cs="Palanquin Dark" w:ascii="Palanquin Dark" w:hAnsi="Palanquin Dark"/>
        </w:rPr>
        <w:t>, '</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ते तव प्रसादाद्वयं सुष्टुतयः शोभना स्तुतिर्येषां ताडृशास्त्वद्विषयामेव शोभनां स्तुतिं सदा कुर्वन्तः</w:t>
      </w:r>
      <w:r>
        <w:rPr>
          <w:rFonts w:eastAsia="Palanquin Dark" w:cs="Palanquin Dark" w:ascii="Palanquin Dark" w:hAnsi="Palanquin Dark"/>
        </w:rPr>
        <w:t xml:space="preserve">, </w:t>
      </w:r>
      <w:r>
        <w:rPr>
          <w:rFonts w:ascii="Palanquin Dark" w:hAnsi="Palanquin Dark" w:eastAsia="Palanquin Dark" w:cs="Palanquin Dark"/>
        </w:rPr>
        <w:t>वस्वः वसुमन्तो भूयाम भवेम अमोघप्रयत्नास्स्यामेति भावः । भवतेर्विध्यादि लिङ्</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w:t>
      </w:r>
      <w:r>
        <w:rPr>
          <w:rFonts w:eastAsia="Palanquin Dark" w:cs="Palanquin Dark" w:ascii="Palanquin Dark" w:hAnsi="Palanquin Dark"/>
        </w:rPr>
        <w:t>'</w:t>
      </w:r>
      <w:r>
        <w:rPr>
          <w:rFonts w:ascii="Palanquin Dark" w:hAnsi="Palanquin Dark" w:eastAsia="Palanquin Dark" w:cs="Palanquin Dark"/>
        </w:rPr>
        <w:t>लुगकारेकाररेफाश्च</w:t>
      </w:r>
      <w:r>
        <w:rPr>
          <w:rFonts w:eastAsia="Palanquin Dark" w:cs="Palanquin Dark" w:ascii="Palanquin Dark" w:hAnsi="Palanquin Dark"/>
        </w:rPr>
        <w:t xml:space="preserve">' </w:t>
      </w:r>
      <w:r>
        <w:rPr>
          <w:rFonts w:ascii="Palanquin Dark" w:hAnsi="Palanquin Dark" w:eastAsia="Palanquin Dark" w:cs="Palanquin Dark"/>
        </w:rPr>
        <w:t>इति वसुशब्दात्परस्य मत्वर्थीयस्य लुक्</w:t>
      </w:r>
      <w:r>
        <w:rPr>
          <w:rFonts w:eastAsia="Palanquin Dark" w:cs="Palanquin Dark" w:ascii="Palanquin Dark" w:hAnsi="Palanquin Dark"/>
        </w:rPr>
        <w:t>, '</w:t>
      </w:r>
      <w:r>
        <w:rPr>
          <w:rFonts w:ascii="Palanquin Dark" w:hAnsi="Palanquin Dark" w:eastAsia="Palanquin Dark" w:cs="Palanquin Dark"/>
        </w:rPr>
        <w:t>जसादिषु वा वचनं छन्दसि प्राङ्णौ चङ्युपधायाः</w:t>
      </w:r>
      <w:r>
        <w:rPr>
          <w:rFonts w:eastAsia="Palanquin Dark" w:cs="Palanquin Dark" w:ascii="Palanquin Dark" w:hAnsi="Palanquin Dark"/>
        </w:rPr>
        <w:t xml:space="preserve">' </w:t>
      </w:r>
      <w:r>
        <w:rPr>
          <w:rFonts w:ascii="Palanquin Dark" w:hAnsi="Palanquin Dark" w:eastAsia="Palanquin Dark" w:cs="Palanquin Dark"/>
        </w:rPr>
        <w:t>इति गुणाभावः</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पूर्वसवर्णदीर्घाभावः ह्रस्वादपि भविष्यतीति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तव प्रभूतौ प्रभावे वयं भूयाम प्रभावानुगुणमस्मासु कुर्विति भावः । तदेवाह </w:t>
      </w:r>
      <w:r>
        <w:rPr>
          <w:rFonts w:eastAsia="Palanquin Dark" w:cs="Palanquin Dark" w:ascii="Palanquin Dark" w:hAnsi="Palanquin Dark"/>
        </w:rPr>
        <w:t xml:space="preserve">- </w:t>
      </w:r>
      <w:r>
        <w:rPr>
          <w:rFonts w:ascii="Palanquin Dark" w:hAnsi="Palanquin Dark" w:eastAsia="Palanquin Dark" w:cs="Palanquin Dark"/>
        </w:rPr>
        <w:t>सुष्टुतयस्त्वामेव स्तुवन्तो वयं वसुमन्तस्स्याम</w:t>
      </w:r>
      <w:r>
        <w:rPr>
          <w:rFonts w:eastAsia="Palanquin Dark" w:cs="Palanquin Dark" w:ascii="Palanquin Dark" w:hAnsi="Palanquin Dark"/>
        </w:rPr>
        <w:t xml:space="preserve">, </w:t>
      </w:r>
      <w:r>
        <w:rPr>
          <w:rFonts w:ascii="Palanquin Dark" w:hAnsi="Palanquin Dark" w:eastAsia="Palanquin Dark" w:cs="Palanquin Dark"/>
        </w:rPr>
        <w:t>यथा ते प्रभावो न हीयत इति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अग्नये साहन्त्याय पुरोडाशमष्टाकपालं निर्वपेत्सीक्षमाणः</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 सहन्तमित्यनुष्टुप् ॥ हे अग्ने सहन्तमभिभवन्तं पराभिभवक्षमं पर्याप्तमित्यर्थः । ईदृशं रयिं धनमाभर आहर । </w:t>
      </w:r>
      <w:r>
        <w:rPr>
          <w:rFonts w:eastAsia="Palanquin Dark" w:cs="Palanquin Dark" w:ascii="Palanquin Dark" w:hAnsi="Palanquin Dark"/>
        </w:rPr>
        <w:t>'</w:t>
      </w:r>
      <w:r>
        <w:rPr>
          <w:rFonts w:ascii="Palanquin Dark" w:hAnsi="Palanquin Dark" w:eastAsia="Palanquin Dark" w:cs="Palanquin Dark"/>
        </w:rPr>
        <w:t>हृग्रहोर्भश्छन्दसि</w:t>
      </w:r>
      <w:r>
        <w:rPr>
          <w:rFonts w:eastAsia="Palanquin Dark" w:cs="Palanquin Dark" w:ascii="Palanquin Dark" w:hAnsi="Palanquin Dark"/>
        </w:rPr>
        <w:t xml:space="preserve">' </w:t>
      </w:r>
      <w:r>
        <w:rPr>
          <w:rFonts w:ascii="Palanquin Dark" w:hAnsi="Palanquin Dark" w:eastAsia="Palanquin Dark" w:cs="Palanquin Dark"/>
        </w:rPr>
        <w:t>इति । द्युम्नस्य यशस्विनः पुरुषस्यास्मदमित्रभूतस्य प्रासहा प्रहसनेन तादृशमस्मदमित्रमभिभूय तदीयं रयिमस्मभ्यमाभर आहर । षह मर्षणे चौरादिकः उदात्तेत् आधृषीयः</w:t>
      </w:r>
      <w:r>
        <w:rPr>
          <w:rFonts w:eastAsia="Palanquin Dark" w:cs="Palanquin Dark" w:ascii="Palanquin Dark" w:hAnsi="Palanquin Dark"/>
        </w:rPr>
        <w:t xml:space="preserve">, </w:t>
      </w:r>
      <w:r>
        <w:rPr>
          <w:rFonts w:ascii="Palanquin Dark" w:hAnsi="Palanquin Dark" w:eastAsia="Palanquin Dark" w:cs="Palanquin Dark"/>
        </w:rPr>
        <w:t>तस्माद्भावे क्विप्</w:t>
      </w:r>
      <w:r>
        <w:rPr>
          <w:rFonts w:eastAsia="Palanquin Dark" w:cs="Palanquin Dark" w:ascii="Palanquin Dark" w:hAnsi="Palanquin Dark"/>
        </w:rPr>
        <w:t>, '</w:t>
      </w:r>
      <w:r>
        <w:rPr>
          <w:rFonts w:ascii="Palanquin Dark" w:hAnsi="Palanquin Dark" w:eastAsia="Palanquin Dark" w:cs="Palanquin Dark"/>
        </w:rPr>
        <w:t>नहिवृतिवृषिव्यधिरुचिसहितनिषु क्वौ</w:t>
      </w:r>
      <w:r>
        <w:rPr>
          <w:rFonts w:eastAsia="Palanquin Dark" w:cs="Palanquin Dark" w:ascii="Palanquin Dark" w:hAnsi="Palanquin Dark"/>
        </w:rPr>
        <w:t xml:space="preserve">' </w:t>
      </w:r>
      <w:r>
        <w:rPr>
          <w:rFonts w:ascii="Palanquin Dark" w:hAnsi="Palanquin Dark" w:eastAsia="Palanquin Dark" w:cs="Palanquin Dark"/>
        </w:rPr>
        <w:t xml:space="preserve">इत्युपसर्गस्य दीर्घत्वम् । यो भवान् विश्वाश्चर्षणीः मनुष्यसेनाः अस्मद्विपक्षभूताः वाजेष्वन्नेषु निमित्तभूतेषु । उपलक्षणं चैतत् । अस्माकमन्नादिकं साधयितुं अभिसासहत् अभिभवतु । किं कुर्वन्नित्याह </w:t>
      </w:r>
      <w:r>
        <w:rPr>
          <w:rFonts w:eastAsia="Palanquin Dark" w:cs="Palanquin Dark" w:ascii="Palanquin Dark" w:hAnsi="Palanquin Dark"/>
        </w:rPr>
        <w:t xml:space="preserve">- </w:t>
      </w:r>
      <w:r>
        <w:rPr>
          <w:rFonts w:ascii="Palanquin Dark" w:hAnsi="Palanquin Dark" w:eastAsia="Palanquin Dark" w:cs="Palanquin Dark"/>
        </w:rPr>
        <w:t>आसा आसनमात्रेणैव । आसेः क्विप्</w:t>
      </w:r>
      <w:r>
        <w:rPr>
          <w:rFonts w:eastAsia="Palanquin Dark" w:cs="Palanquin Dark" w:ascii="Palanquin Dark" w:hAnsi="Palanquin Dark"/>
        </w:rPr>
        <w:t>, '</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सहेर्लेटि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शपश्श्लुः</w:t>
      </w:r>
      <w:r>
        <w:rPr>
          <w:rFonts w:eastAsia="Palanquin Dark" w:cs="Palanquin Dark" w:ascii="Palanquin Dark" w:hAnsi="Palanquin Dark"/>
        </w:rPr>
        <w:t xml:space="preserve">, </w:t>
      </w:r>
      <w:r>
        <w:rPr>
          <w:rFonts w:ascii="Palanquin Dark" w:hAnsi="Palanquin Dark" w:eastAsia="Palanquin Dark" w:cs="Palanquin Dark"/>
        </w:rPr>
        <w:t xml:space="preserve">द्विर्वचने तुजादित्वादभ्यासस्य दीर्घत्वम्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यङ्लुगन्तात्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 तुजादित्वाभावे</w:t>
      </w:r>
      <w:r>
        <w:rPr>
          <w:rFonts w:eastAsia="Palanquin Dark" w:cs="Palanquin Dark" w:ascii="Palanquin Dark" w:hAnsi="Palanquin Dark"/>
        </w:rPr>
        <w:t xml:space="preserve">, </w:t>
      </w:r>
      <w:r>
        <w:rPr>
          <w:rFonts w:ascii="Palanquin Dark" w:hAnsi="Palanquin Dark" w:eastAsia="Palanquin Dark" w:cs="Palanquin Dark"/>
        </w:rPr>
        <w:t xml:space="preserve">अजादेरभावात्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इत्वाद्युदात्तत्वाभावः</w:t>
      </w:r>
      <w:r>
        <w:rPr>
          <w:rFonts w:eastAsia="Palanquin Dark" w:cs="Palanquin Dark" w:ascii="Palanquin Dark" w:hAnsi="Palanquin Dark"/>
        </w:rPr>
        <w:t>, '</w:t>
      </w:r>
      <w:r>
        <w:rPr>
          <w:rFonts w:ascii="Palanquin Dark" w:hAnsi="Palanquin Dark" w:eastAsia="Palanquin Dark" w:cs="Palanquin Dark"/>
        </w:rPr>
        <w:t>अच्यनिटि</w:t>
      </w:r>
      <w:r>
        <w:rPr>
          <w:rFonts w:eastAsia="Palanquin Dark" w:cs="Palanquin Dark" w:ascii="Palanquin Dark" w:hAnsi="Palanquin Dark"/>
        </w:rPr>
        <w:t xml:space="preserve">' </w:t>
      </w:r>
      <w:r>
        <w:rPr>
          <w:rFonts w:ascii="Palanquin Dark" w:hAnsi="Palanquin Dark" w:eastAsia="Palanquin Dark" w:cs="Palanquin Dark"/>
        </w:rPr>
        <w:t xml:space="preserve">इत्यत्र हि </w:t>
      </w:r>
      <w:r>
        <w:rPr>
          <w:rFonts w:eastAsia="Palanquin Dark" w:cs="Palanquin Dark" w:ascii="Palanquin Dark" w:hAnsi="Palanquin Dark"/>
        </w:rPr>
        <w:t>'</w:t>
      </w:r>
      <w:r>
        <w:rPr>
          <w:rFonts w:ascii="Palanquin Dark" w:hAnsi="Palanquin Dark" w:eastAsia="Palanquin Dark" w:cs="Palanquin Dark"/>
        </w:rPr>
        <w:t>ङित्यजादौ</w:t>
      </w:r>
      <w:r>
        <w:rPr>
          <w:rFonts w:eastAsia="Palanquin Dark" w:cs="Palanquin Dark" w:ascii="Palanquin Dark" w:hAnsi="Palanquin Dark"/>
        </w:rPr>
        <w:t xml:space="preserve">' </w:t>
      </w:r>
      <w:r>
        <w:rPr>
          <w:rFonts w:ascii="Palanquin Dark" w:hAnsi="Palanquin Dark" w:eastAsia="Palanquin Dark" w:cs="Palanquin Dark"/>
        </w:rPr>
        <w:t xml:space="preserve">इत्युक्तम्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इति तर्हि प्राप्नोति</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इत्यार्धधातुकत्वात् न भविष्यतीत्यदोषः । यद्वा </w:t>
      </w:r>
      <w:r>
        <w:rPr>
          <w:rFonts w:eastAsia="Palanquin Dark" w:cs="Palanquin Dark" w:ascii="Palanquin Dark" w:hAnsi="Palanquin Dark"/>
        </w:rPr>
        <w:t xml:space="preserve">- </w:t>
      </w:r>
      <w:r>
        <w:rPr>
          <w:rFonts w:ascii="Palanquin Dark" w:hAnsi="Palanquin Dark" w:eastAsia="Palanquin Dark" w:cs="Palanquin Dark"/>
        </w:rPr>
        <w:t xml:space="preserve">चुरादिण्यन्तात्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 लुङ्चङादि</w:t>
      </w:r>
      <w:r>
        <w:rPr>
          <w:rFonts w:eastAsia="Palanquin Dark" w:cs="Palanquin Dark" w:ascii="Palanquin Dark" w:hAnsi="Palanquin Dark"/>
        </w:rPr>
        <w:t xml:space="preserve">, </w:t>
      </w:r>
      <w:r>
        <w:rPr>
          <w:rFonts w:ascii="Palanquin Dark" w:hAnsi="Palanquin Dark" w:eastAsia="Palanquin Dark" w:cs="Palanquin Dark"/>
        </w:rPr>
        <w:t>वर्णव्यत्ययेनाभ्यासस्याकारः</w:t>
      </w:r>
      <w:r>
        <w:rPr>
          <w:rFonts w:eastAsia="Palanquin Dark" w:cs="Palanquin Dark" w:ascii="Palanquin Dark" w:hAnsi="Palanquin Dark"/>
        </w:rPr>
        <w:t>, '</w:t>
      </w:r>
      <w:r>
        <w:rPr>
          <w:rFonts w:ascii="Palanquin Dark" w:hAnsi="Palanquin Dark" w:eastAsia="Palanquin Dark" w:cs="Palanquin Dark"/>
        </w:rPr>
        <w:t>चङ्यन्यतरस्याम्</w:t>
      </w:r>
      <w:r>
        <w:rPr>
          <w:rFonts w:eastAsia="Palanquin Dark" w:cs="Palanquin Dark" w:ascii="Palanquin Dark" w:hAnsi="Palanquin Dark"/>
        </w:rPr>
        <w:t xml:space="preserve">' </w:t>
      </w:r>
      <w:r>
        <w:rPr>
          <w:rFonts w:ascii="Palanquin Dark" w:hAnsi="Palanquin Dark" w:eastAsia="Palanquin Dark" w:cs="Palanquin Dark"/>
        </w:rPr>
        <w:t>इत्युपोत्तमस्योदात्तत्वम्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तमग्ने पृतनासहमित्यनुष्टुप् ॥ हे अग्ने सहस्वः महाबल । </w:t>
      </w:r>
      <w:r>
        <w:rPr>
          <w:rFonts w:eastAsia="Palanquin Dark" w:cs="Palanquin Dark" w:ascii="Palanquin Dark" w:hAnsi="Palanquin Dark"/>
        </w:rPr>
        <w:t>'</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इति रुत्वम् । पृतनासहं सर्वशत्रुसेनाभिभवनसमर्थं तत्र पर्याप्तं रयिं धनं आभर आहर । पूर्ववद्भत्वम् । सहेः क्विप्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यस्मात्त्वमेव सत्यः अवितथः अद्भुतः आश्चर्यभूतः वाजस्यान्नस्य दाता गोमतः गोसहितस्य वाजस्य दातेत्यर्थः । तस्मात्तादृशमन्नमस्मभ्यं देहि येन वयं शत्रूनभिभविष्याम इति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अग्नयेन्नवते पुरोडाशमष्टाकपालं निर्वपेद्यः कामयेतान्नवान् स्याम्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उक्षान्नायेति गायत्री ॥ उक्षा अन्नं यस्य तस्मै । एवं वशान्नाय । सोमपृष्ठाय सोमे हविषि स्थितानि पृष्ठानि स्तोत्राणि यस्य स सोमपृष्ठः</w:t>
      </w:r>
      <w:r>
        <w:rPr>
          <w:rFonts w:eastAsia="Palanquin Dark" w:cs="Palanquin Dark" w:ascii="Palanquin Dark" w:hAnsi="Palanquin Dark"/>
        </w:rPr>
        <w:t xml:space="preserve">, </w:t>
      </w:r>
      <w:r>
        <w:rPr>
          <w:rFonts w:ascii="Palanquin Dark" w:hAnsi="Palanquin Dark" w:eastAsia="Palanquin Dark" w:cs="Palanquin Dark"/>
        </w:rPr>
        <w:t>पृष्ठस्तोत्रेण सोमेनाराध्यत इत्यर्थः । व्यधिकरणो बहुव्रीहिः । मत्वर्थीयो वाऽकारः</w:t>
      </w:r>
      <w:r>
        <w:rPr>
          <w:rFonts w:eastAsia="Palanquin Dark" w:cs="Palanquin Dark" w:ascii="Palanquin Dark" w:hAnsi="Palanquin Dark"/>
        </w:rPr>
        <w:t xml:space="preserve">, </w:t>
      </w:r>
      <w:r>
        <w:rPr>
          <w:rFonts w:ascii="Palanquin Dark" w:hAnsi="Palanquin Dark" w:eastAsia="Palanquin Dark" w:cs="Palanquin Dark"/>
        </w:rPr>
        <w:t>सोमवन्ति पृष्ठानि यस्येति । वेधसे विधात्रे मेधाविने । उञ्छादित्वादन्तोदात्तत्वम् । ईदृशायाग्नये तुभ्यं स्तोमैस्स्तोत्रैर्विधेम परिचरेम</w:t>
      </w:r>
      <w:r>
        <w:rPr>
          <w:rFonts w:eastAsia="Palanquin Dark" w:cs="Palanquin Dark" w:ascii="Palanquin Dark" w:hAnsi="Palanquin Dark"/>
        </w:rPr>
        <w:t xml:space="preserve">, </w:t>
      </w:r>
      <w:r>
        <w:rPr>
          <w:rFonts w:ascii="Palanquin Dark" w:hAnsi="Palanquin Dark" w:eastAsia="Palanquin Dark" w:cs="Palanquin Dark"/>
        </w:rPr>
        <w:t xml:space="preserve">एवंगुणकं त्वां परिचरेम इत्यर्थः । विधविधाने तौदादिकः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इति सम्प्रदानत्वाच्चतुर्थी</w:t>
      </w:r>
      <w:r>
        <w:rPr>
          <w:rFonts w:eastAsia="Palanquin Dark" w:cs="Palanquin Dark" w:ascii="Palanquin Dark" w:hAnsi="Palanquin Dark"/>
        </w:rPr>
        <w:t xml:space="preserve">, </w:t>
      </w:r>
      <w:r>
        <w:rPr>
          <w:rFonts w:ascii="Palanquin Dark" w:hAnsi="Palanquin Dark" w:eastAsia="Palanquin Dark" w:cs="Palanquin Dark"/>
        </w:rPr>
        <w:t xml:space="preserve">द्वितीयार्थे वा विभक्तिव्यत्ययेन । एवमस्माभिस्स्तुतस्त्वं यजमानमन्नवन्तं कुरु । </w:t>
      </w:r>
      <w:r>
        <w:rPr>
          <w:rFonts w:eastAsia="Palanquin Dark" w:cs="Palanquin Dark" w:ascii="Palanquin Dark" w:hAnsi="Palanquin Dark"/>
        </w:rPr>
        <w:t>'</w:t>
      </w:r>
      <w:r>
        <w:rPr>
          <w:rFonts w:ascii="Palanquin Dark" w:hAnsi="Palanquin Dark" w:eastAsia="Palanquin Dark" w:cs="Palanquin Dark"/>
        </w:rPr>
        <w:t>स एवैनमन्नवन्तं करोत्यन्नवानेव भवति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22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वद्माहीति त्रिष्टुप् ॥ हे सूनो पुत्र । कस्य</w:t>
      </w:r>
      <w:r>
        <w:rPr>
          <w:rFonts w:eastAsia="Palanquin Dark" w:cs="Palanquin Dark" w:ascii="Palanquin Dark" w:hAnsi="Palanquin Dark"/>
        </w:rPr>
        <w:t xml:space="preserve">? </w:t>
      </w:r>
      <w:r>
        <w:rPr>
          <w:rFonts w:ascii="Palanquin Dark" w:hAnsi="Palanquin Dark" w:eastAsia="Palanquin Dark" w:cs="Palanquin Dark"/>
        </w:rPr>
        <w:t xml:space="preserve">सहसः यजमानस्य वा । यद्वा </w:t>
      </w:r>
      <w:r>
        <w:rPr>
          <w:rFonts w:eastAsia="Palanquin Dark" w:cs="Palanquin Dark" w:ascii="Palanquin Dark" w:hAnsi="Palanquin Dark"/>
        </w:rPr>
        <w:t xml:space="preserve">- </w:t>
      </w:r>
      <w:r>
        <w:rPr>
          <w:rFonts w:ascii="Palanquin Dark" w:hAnsi="Palanquin Dark" w:eastAsia="Palanquin Dark" w:cs="Palanquin Dark"/>
        </w:rPr>
        <w:t xml:space="preserve">पुत्रवत्सर्वेषामभिमतकारिन् । सूनुवत्सूनुः उपचारपदं वा । अथवा सोता सूनुः सर्वस्योत्पादकः । सूतेः </w:t>
      </w:r>
      <w:r>
        <w:rPr>
          <w:rFonts w:eastAsia="Palanquin Dark" w:cs="Palanquin Dark" w:ascii="Palanquin Dark" w:hAnsi="Palanquin Dark"/>
        </w:rPr>
        <w:t>'</w:t>
      </w:r>
      <w:r>
        <w:rPr>
          <w:rFonts w:ascii="Palanquin Dark" w:hAnsi="Palanquin Dark" w:eastAsia="Palanquin Dark" w:cs="Palanquin Dark"/>
        </w:rPr>
        <w:t>सुवः कित्</w:t>
      </w:r>
      <w:r>
        <w:rPr>
          <w:rFonts w:eastAsia="Palanquin Dark" w:cs="Palanquin Dark" w:ascii="Palanquin Dark" w:hAnsi="Palanquin Dark"/>
        </w:rPr>
        <w:t xml:space="preserve">' </w:t>
      </w:r>
      <w:r>
        <w:rPr>
          <w:rFonts w:ascii="Palanquin Dark" w:hAnsi="Palanquin Dark" w:eastAsia="Palanquin Dark" w:cs="Palanquin Dark"/>
        </w:rPr>
        <w:t>इति नुप्रत्ययः । स त्वं वद्मासि</w:t>
      </w:r>
      <w:r>
        <w:rPr>
          <w:rFonts w:eastAsia="Palanquin Dark" w:cs="Palanquin Dark" w:ascii="Palanquin Dark" w:hAnsi="Palanquin Dark"/>
        </w:rPr>
        <w:t xml:space="preserve">, </w:t>
      </w:r>
      <w:r>
        <w:rPr>
          <w:rFonts w:ascii="Palanquin Dark" w:hAnsi="Palanquin Dark" w:eastAsia="Palanquin Dark" w:cs="Palanquin Dark"/>
        </w:rPr>
        <w:t>वदत्यनयेति वद्मा वाक्</w:t>
      </w:r>
      <w:r>
        <w:rPr>
          <w:rFonts w:eastAsia="Palanquin Dark" w:cs="Palanquin Dark" w:ascii="Palanquin Dark" w:hAnsi="Palanquin Dark"/>
        </w:rPr>
        <w:t xml:space="preserve">, </w:t>
      </w:r>
      <w:r>
        <w:rPr>
          <w:rFonts w:ascii="Palanquin Dark" w:hAnsi="Palanquin Dark" w:eastAsia="Palanquin Dark" w:cs="Palanquin Dark"/>
        </w:rPr>
        <w:t>त्वं वागिन्द्रियम् । तस्यापि कारणं प्राणो वा</w:t>
      </w:r>
      <w:r>
        <w:rPr>
          <w:rFonts w:eastAsia="Palanquin Dark" w:cs="Palanquin Dark" w:ascii="Palanquin Dark" w:hAnsi="Palanquin Dark"/>
        </w:rPr>
        <w:t xml:space="preserve">, </w:t>
      </w:r>
      <w:r>
        <w:rPr>
          <w:rFonts w:ascii="Palanquin Dark" w:hAnsi="Palanquin Dark" w:eastAsia="Palanquin Dark" w:cs="Palanquin Dark"/>
        </w:rPr>
        <w:t xml:space="preserve">त्वया हि सर्वे वदन्ति । असीत्यस्य </w:t>
      </w:r>
      <w:r>
        <w:rPr>
          <w:rFonts w:eastAsia="Palanquin Dark" w:cs="Palanquin Dark" w:ascii="Palanquin Dark" w:hAnsi="Palanquin Dark"/>
        </w:rPr>
        <w:t>'</w:t>
      </w:r>
      <w:r>
        <w:rPr>
          <w:rFonts w:ascii="Palanquin Dark" w:hAnsi="Palanquin Dark" w:eastAsia="Palanquin Dark" w:cs="Palanquin Dark"/>
        </w:rPr>
        <w:t>हि च</w:t>
      </w:r>
      <w:r>
        <w:rPr>
          <w:rFonts w:eastAsia="Palanquin Dark" w:cs="Palanquin Dark" w:ascii="Palanquin Dark" w:hAnsi="Palanquin Dark"/>
        </w:rPr>
        <w:t xml:space="preserve">' </w:t>
      </w:r>
      <w:r>
        <w:rPr>
          <w:rFonts w:ascii="Palanquin Dark" w:hAnsi="Palanquin Dark" w:eastAsia="Palanquin Dark" w:cs="Palanquin Dark"/>
        </w:rPr>
        <w:t xml:space="preserve">इति निघातप्रतिषेधः । वद्माशब्द उञ्छादिषु द्रष्टव्यः । पुनश्चाग्निर्विशेष्यते </w:t>
      </w:r>
      <w:r>
        <w:rPr>
          <w:rFonts w:eastAsia="Palanquin Dark" w:cs="Palanquin Dark" w:ascii="Palanquin Dark" w:hAnsi="Palanquin Dark"/>
        </w:rPr>
        <w:t xml:space="preserve">- </w:t>
      </w:r>
      <w:r>
        <w:rPr>
          <w:rFonts w:ascii="Palanquin Dark" w:hAnsi="Palanquin Dark" w:eastAsia="Palanquin Dark" w:cs="Palanquin Dark"/>
        </w:rPr>
        <w:t xml:space="preserve">अद्मसद्वा अद्यत इत्यद्मा अन्नम् । अदेर्मनिन्प्रत्ययः । अद्मनि सीदन्तीत्यद्मसद्वा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सदेर्वनिप्</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w:t>
      </w:r>
      <w:r>
        <w:rPr>
          <w:rFonts w:eastAsia="Palanquin Dark" w:cs="Palanquin Dark" w:ascii="Palanquin Dark" w:hAnsi="Palanquin Dark"/>
        </w:rPr>
        <w:t>'</w:t>
      </w:r>
      <w:r>
        <w:rPr>
          <w:rFonts w:ascii="Palanquin Dark" w:hAnsi="Palanquin Dark" w:eastAsia="Palanquin Dark" w:cs="Palanquin Dark"/>
        </w:rPr>
        <w:t>सोग्रभुग्विभजन्तिष्ठन्नाहारमजरः कविः</w:t>
      </w:r>
      <w:r>
        <w:rPr>
          <w:rFonts w:eastAsia="Palanquin Dark" w:cs="Palanquin Dark" w:ascii="Palanquin Dark" w:hAnsi="Palanquin Dark"/>
        </w:rPr>
        <w:t xml:space="preserve">' </w:t>
      </w:r>
      <w:r>
        <w:rPr>
          <w:rFonts w:ascii="Palanquin Dark" w:hAnsi="Palanquin Dark" w:eastAsia="Palanquin Dark" w:cs="Palanquin Dark"/>
        </w:rPr>
        <w:t xml:space="preserve">इति जन्तूनां स्थितिहेतुत्वेन प्रवर्तक इत्यर्थः । यद्वा </w:t>
      </w:r>
      <w:r>
        <w:rPr>
          <w:rFonts w:eastAsia="Palanquin Dark" w:cs="Palanquin Dark" w:ascii="Palanquin Dark" w:hAnsi="Palanquin Dark"/>
        </w:rPr>
        <w:t xml:space="preserve">- </w:t>
      </w:r>
      <w:r>
        <w:rPr>
          <w:rFonts w:ascii="Palanquin Dark" w:hAnsi="Palanquin Dark" w:eastAsia="Palanquin Dark" w:cs="Palanquin Dark"/>
        </w:rPr>
        <w:t xml:space="preserve">हवीरूपेन्ने प्राणिनां स्थित्यर्थमेव त्वं सीदसीति । यस्मादेवमत एव खलु अग्निर्भगवान् जनुषा जन्मना जायमान एवान्नं चक्रे उत्पादितवान् । मध्यमस्य वा प्रथमव्यत्ययः । </w:t>
      </w:r>
      <w:r>
        <w:rPr>
          <w:rFonts w:eastAsia="Palanquin Dark" w:cs="Palanquin Dark" w:ascii="Palanquin Dark" w:hAnsi="Palanquin Dark"/>
        </w:rPr>
        <w:t>'</w:t>
      </w:r>
      <w:r>
        <w:rPr>
          <w:rFonts w:ascii="Palanquin Dark" w:hAnsi="Palanquin Dark" w:eastAsia="Palanquin Dark" w:cs="Palanquin Dark"/>
        </w:rPr>
        <w:t>जनेरुसिः</w:t>
      </w:r>
      <w:r>
        <w:rPr>
          <w:rFonts w:eastAsia="Palanquin Dark" w:cs="Palanquin Dark" w:ascii="Palanquin Dark" w:hAnsi="Palanquin Dark"/>
        </w:rPr>
        <w:t xml:space="preserve">' </w:t>
      </w:r>
      <w:r>
        <w:rPr>
          <w:rFonts w:ascii="Palanquin Dark" w:hAnsi="Palanquin Dark" w:eastAsia="Palanquin Dark" w:cs="Palanquin Dark"/>
        </w:rPr>
        <w:t>इत्युसिप्रत्ययः । कीदृशन्नं</w:t>
      </w:r>
      <w:r>
        <w:rPr>
          <w:rFonts w:eastAsia="Palanquin Dark" w:cs="Palanquin Dark" w:ascii="Palanquin Dark" w:hAnsi="Palanquin Dark"/>
        </w:rPr>
        <w:t xml:space="preserve">? </w:t>
      </w:r>
      <w:r>
        <w:rPr>
          <w:rFonts w:ascii="Palanquin Dark" w:hAnsi="Palanquin Dark" w:eastAsia="Palanquin Dark" w:cs="Palanquin Dark"/>
        </w:rPr>
        <w:t>अज्य अजन्त्येतत्सर्वेपि भोक्तृत्वेनेत्यज्म</w:t>
      </w:r>
      <w:r>
        <w:rPr>
          <w:rFonts w:eastAsia="Palanquin Dark" w:cs="Palanquin Dark" w:ascii="Palanquin Dark" w:hAnsi="Palanquin Dark"/>
        </w:rPr>
        <w:t xml:space="preserve">, </w:t>
      </w:r>
      <w:r>
        <w:rPr>
          <w:rFonts w:ascii="Palanquin Dark" w:hAnsi="Palanquin Dark" w:eastAsia="Palanquin Dark" w:cs="Palanquin Dark"/>
        </w:rPr>
        <w:t>सर्वाभिलषितमित्यर्थः । अजेर्मनिन्</w:t>
      </w:r>
      <w:r>
        <w:rPr>
          <w:rFonts w:eastAsia="Palanquin Dark" w:cs="Palanquin Dark" w:ascii="Palanquin Dark" w:hAnsi="Palanquin Dark"/>
        </w:rPr>
        <w:t>, '</w:t>
      </w:r>
      <w:r>
        <w:rPr>
          <w:rFonts w:ascii="Palanquin Dark" w:hAnsi="Palanquin Dark" w:eastAsia="Palanquin Dark" w:cs="Palanquin Dark"/>
        </w:rPr>
        <w:t>वलादावार्धधातुके वेष्यते</w:t>
      </w:r>
      <w:r>
        <w:rPr>
          <w:rFonts w:eastAsia="Palanquin Dark" w:cs="Palanquin Dark" w:ascii="Palanquin Dark" w:hAnsi="Palanquin Dark"/>
        </w:rPr>
        <w:t xml:space="preserve">' </w:t>
      </w:r>
      <w:r>
        <w:rPr>
          <w:rFonts w:ascii="Palanquin Dark" w:hAnsi="Palanquin Dark" w:eastAsia="Palanquin Dark" w:cs="Palanquin Dark"/>
        </w:rPr>
        <w:t xml:space="preserve">इति वीभावाभावः । यस्मादेव त्वं सर्वेषां प्राणभूतोसि प्राणस्य च स्थित्यर्थमन्नमुत्पादितवान् तस्मात्स तादृग्विधस्त्वं नः अस्मभ्यमूर्जं अन्नं रसं वा धाः देहि । दधातेर्लेटि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हे ऊर्जसने ऊर्जसोन्नस्य दाता सम्भक्ता वा । </w:t>
      </w:r>
      <w:r>
        <w:rPr>
          <w:rFonts w:eastAsia="Palanquin Dark" w:cs="Palanquin Dark" w:ascii="Palanquin Dark" w:hAnsi="Palanquin Dark"/>
        </w:rPr>
        <w:t>'</w:t>
      </w:r>
      <w:r>
        <w:rPr>
          <w:rFonts w:ascii="Palanquin Dark" w:hAnsi="Palanquin Dark" w:eastAsia="Palanquin Dark" w:cs="Palanquin Dark"/>
        </w:rPr>
        <w:t>छन्दसि वनसन</w:t>
      </w:r>
      <w:r>
        <w:rPr>
          <w:rFonts w:eastAsia="Palanquin Dark" w:cs="Palanquin Dark" w:ascii="Palanquin Dark" w:hAnsi="Palanquin Dark"/>
        </w:rPr>
        <w:t xml:space="preserve">' </w:t>
      </w:r>
      <w:r>
        <w:rPr>
          <w:rFonts w:ascii="Palanquin Dark" w:hAnsi="Palanquin Dark" w:eastAsia="Palanquin Dark" w:cs="Palanquin Dark"/>
        </w:rPr>
        <w:t>इत्यादिनेन्प्रत्ययः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पृषोदरादित्वाद्व्यञ्जनस्य लोपः । यद्वा </w:t>
      </w:r>
      <w:r>
        <w:rPr>
          <w:rFonts w:eastAsia="Palanquin Dark" w:cs="Palanquin Dark" w:ascii="Palanquin Dark" w:hAnsi="Palanquin Dark"/>
        </w:rPr>
        <w:t xml:space="preserve">- </w:t>
      </w:r>
      <w:r>
        <w:rPr>
          <w:rFonts w:ascii="Palanquin Dark" w:hAnsi="Palanquin Dark" w:eastAsia="Palanquin Dark" w:cs="Palanquin Dark"/>
        </w:rPr>
        <w:t xml:space="preserve">ऊर्जा रसेन तद्वतां रसवतां अन्नादीनां दातः । ऊर्क्शब्दान्मत्वर्थीयोकारः । पुनरपि प्रार्थितस्य शीघ्रप्रदानार्थं प्ररोचयन् स्तौति </w:t>
      </w:r>
      <w:r>
        <w:rPr>
          <w:rFonts w:eastAsia="Palanquin Dark" w:cs="Palanquin Dark" w:ascii="Palanquin Dark" w:hAnsi="Palanquin Dark"/>
        </w:rPr>
        <w:t xml:space="preserve">- </w:t>
      </w:r>
      <w:r>
        <w:rPr>
          <w:rFonts w:ascii="Palanquin Dark" w:hAnsi="Palanquin Dark" w:eastAsia="Palanquin Dark" w:cs="Palanquin Dark"/>
        </w:rPr>
        <w:t xml:space="preserve">हे अग्ने राजेव जेः यथा राजा सन्निधिमात्रेणानायासेन शत्रुं जयत्येवं त्वं शत्रुं जयसि । जयतेर्लेटि पूर्ववच्छपो लुक् । किञ्च </w:t>
      </w:r>
      <w:r>
        <w:rPr>
          <w:rFonts w:eastAsia="Palanquin Dark" w:cs="Palanquin Dark" w:ascii="Palanquin Dark" w:hAnsi="Palanquin Dark"/>
        </w:rPr>
        <w:t xml:space="preserve">- </w:t>
      </w:r>
      <w:r>
        <w:rPr>
          <w:rFonts w:ascii="Palanquin Dark" w:hAnsi="Palanquin Dark" w:eastAsia="Palanquin Dark" w:cs="Palanquin Dark"/>
        </w:rPr>
        <w:t>आवृके</w:t>
      </w:r>
      <w:r>
        <w:rPr>
          <w:rFonts w:eastAsia="Palanquin Dark" w:cs="Palanquin Dark" w:ascii="Palanquin Dark" w:hAnsi="Palanquin Dark"/>
        </w:rPr>
        <w:t xml:space="preserve">, </w:t>
      </w:r>
      <w:r>
        <w:rPr>
          <w:rFonts w:ascii="Palanquin Dark" w:hAnsi="Palanquin Dark" w:eastAsia="Palanquin Dark" w:cs="Palanquin Dark"/>
        </w:rPr>
        <w:t>वृका हिंसकाः कामक्रोधादयः</w:t>
      </w:r>
      <w:r>
        <w:rPr>
          <w:rFonts w:eastAsia="Palanquin Dark" w:cs="Palanquin Dark" w:ascii="Palanquin Dark" w:hAnsi="Palanquin Dark"/>
        </w:rPr>
        <w:t xml:space="preserve">, </w:t>
      </w:r>
      <w:r>
        <w:rPr>
          <w:rFonts w:ascii="Palanquin Dark" w:hAnsi="Palanquin Dark" w:eastAsia="Palanquin Dark" w:cs="Palanquin Dark"/>
        </w:rPr>
        <w:t>तद्रहिते पुरुषे स्वात्मनिरते अन्तः मध्ये तदीये हृदये क्षेषि क्षयसि निवससि तमनुगृहीतुम् । क्षि निवासगत्योः</w:t>
      </w:r>
      <w:r>
        <w:rPr>
          <w:rFonts w:eastAsia="Palanquin Dark" w:cs="Palanquin Dark" w:ascii="Palanquin Dark" w:hAnsi="Palanquin Dark"/>
        </w:rPr>
        <w:t xml:space="preserve">, </w:t>
      </w:r>
      <w:r>
        <w:rPr>
          <w:rFonts w:ascii="Palanquin Dark" w:hAnsi="Palanquin Dark" w:eastAsia="Palanquin Dark" w:cs="Palanquin Dark"/>
        </w:rPr>
        <w:t>पूर्ववच्छपो लुक् । स त्वं यजमानमन्नवन्तं कुर्विति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अग्नये पवमानाय पुरोडाशमष्टाकपालं निर्वपेदग्नये पावकायाग्नये शुचये ज्योगामयावी</w:t>
      </w:r>
      <w:r>
        <w:rPr>
          <w:rFonts w:eastAsia="Palanquin Dark" w:cs="Palanquin Dark" w:ascii="Palanquin Dark" w:hAnsi="Palanquin Dark"/>
        </w:rPr>
        <w:t xml:space="preserve">' </w:t>
      </w:r>
      <w:r>
        <w:rPr>
          <w:rFonts w:ascii="Palanquin Dark" w:hAnsi="Palanquin Dark" w:eastAsia="Palanquin Dark" w:cs="Palanquin Dark"/>
        </w:rPr>
        <w:t xml:space="preserve">इत्यस्ति त्रिहविष्कोष्टिः । तत्राग्नये पवमानायेत्यस्य पुरोनुवाक्या </w:t>
      </w:r>
      <w:r>
        <w:rPr>
          <w:rFonts w:eastAsia="Palanquin Dark" w:cs="Palanquin Dark" w:ascii="Palanquin Dark" w:hAnsi="Palanquin Dark"/>
        </w:rPr>
        <w:t xml:space="preserve">- </w:t>
      </w:r>
      <w:r>
        <w:rPr>
          <w:rFonts w:ascii="Palanquin Dark" w:hAnsi="Palanquin Dark" w:eastAsia="Palanquin Dark" w:cs="Palanquin Dark"/>
        </w:rPr>
        <w:t>अग्न आयूंषीति गायत्री ॥ हे अग्ने आयूंषि जीवनान्यन्नानि वास्मदीयानि त्वं खलु पवसे शोधयसि</w:t>
      </w:r>
      <w:r>
        <w:rPr>
          <w:rFonts w:eastAsia="Palanquin Dark" w:cs="Palanquin Dark" w:ascii="Palanquin Dark" w:hAnsi="Palanquin Dark"/>
        </w:rPr>
        <w:t xml:space="preserve">, </w:t>
      </w:r>
      <w:r>
        <w:rPr>
          <w:rFonts w:ascii="Palanquin Dark" w:hAnsi="Palanquin Dark" w:eastAsia="Palanquin Dark" w:cs="Palanquin Dark"/>
        </w:rPr>
        <w:t>यथा वर्धन्ते</w:t>
      </w:r>
      <w:r>
        <w:rPr>
          <w:rFonts w:eastAsia="Palanquin Dark" w:cs="Palanquin Dark" w:ascii="Palanquin Dark" w:hAnsi="Palanquin Dark"/>
        </w:rPr>
        <w:t xml:space="preserve">, </w:t>
      </w:r>
      <w:r>
        <w:rPr>
          <w:rFonts w:ascii="Palanquin Dark" w:hAnsi="Palanquin Dark" w:eastAsia="Palanquin Dark" w:cs="Palanquin Dark"/>
        </w:rPr>
        <w:t xml:space="preserve">यथा वा न क्षीयन्ते । अत ऊर्जं रसं क्षीरादिकमिषमन्नं चास्मभ्यमासुव आभिमुख्येन सुव प्रेरय उत्पादयेत्यर्थः । आरे दूरे नीत्वा बाधस्व बाधय नाशय दुच्छुनामुपद्रवं ज्योगामयावित्वलक्षणम् । </w:t>
      </w:r>
      <w:r>
        <w:rPr>
          <w:rFonts w:eastAsia="Palanquin Dark" w:cs="Palanquin Dark" w:ascii="Palanquin Dark" w:hAnsi="Palanquin Dark"/>
        </w:rPr>
        <w:t>'</w:t>
      </w:r>
      <w:r>
        <w:rPr>
          <w:rFonts w:ascii="Palanquin Dark" w:hAnsi="Palanquin Dark" w:eastAsia="Palanquin Dark" w:cs="Palanquin Dark"/>
        </w:rPr>
        <w:t>उत यदीतासुर्भवति जीवत्येव</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24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अग्ने पवस्वेति गायत्री ॥ हे अग्ने स त्वं पवस्व स्वपाः शोभनकर्मा । </w:t>
      </w:r>
      <w:r>
        <w:rPr>
          <w:rFonts w:eastAsia="Palanquin Dark" w:cs="Palanquin Dark" w:ascii="Palanquin Dark" w:hAnsi="Palanquin Dark"/>
        </w:rPr>
        <w:t>'</w:t>
      </w:r>
      <w:r>
        <w:rPr>
          <w:rFonts w:ascii="Palanquin Dark" w:hAnsi="Palanquin Dark" w:eastAsia="Palanquin Dark" w:cs="Palanquin Dark"/>
        </w:rPr>
        <w:t>सोर्मनसी अलोमोषसी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अस्मे अस्मभ्यम्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शेआदेशः । वर्चः बलं</w:t>
      </w:r>
      <w:r>
        <w:rPr>
          <w:rFonts w:eastAsia="Palanquin Dark" w:cs="Palanquin Dark" w:ascii="Palanquin Dark" w:hAnsi="Palanquin Dark"/>
        </w:rPr>
        <w:t xml:space="preserve">, </w:t>
      </w:r>
      <w:r>
        <w:rPr>
          <w:rFonts w:ascii="Palanquin Dark" w:hAnsi="Palanquin Dark" w:eastAsia="Palanquin Dark" w:cs="Palanquin Dark"/>
        </w:rPr>
        <w:t xml:space="preserve">सुवीर्यं शोभनवीर्ययुक्तं पवस्व शोधय वर्धय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अग्ने इत्यस्याविद्यमानत्वात् पवस्वेति न निहन्यते । किं कुर्वन्नित्याह </w:t>
      </w:r>
      <w:r>
        <w:rPr>
          <w:rFonts w:eastAsia="Palanquin Dark" w:cs="Palanquin Dark" w:ascii="Palanquin Dark" w:hAnsi="Palanquin Dark"/>
        </w:rPr>
        <w:t xml:space="preserve">- </w:t>
      </w:r>
      <w:r>
        <w:rPr>
          <w:rFonts w:ascii="Palanquin Dark" w:hAnsi="Palanquin Dark" w:eastAsia="Palanquin Dark" w:cs="Palanquin Dark"/>
        </w:rPr>
        <w:t xml:space="preserve">पोषं पुण्ष्टिं रयिं धनं च मयि दधत् धारयन् स्थापयन् वर्चो मे धेहीति ।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w:t>
      </w:r>
      <w:r>
        <w:rPr>
          <w:rFonts w:eastAsia="Palanquin Dark" w:cs="Palanquin Dark" w:ascii="Palanquin Dark" w:hAnsi="Palanquin Dark"/>
        </w:rPr>
        <w:t>'</w:t>
      </w:r>
      <w:r>
        <w:rPr>
          <w:rFonts w:ascii="Palanquin Dark" w:hAnsi="Palanquin Dark" w:eastAsia="Palanquin Dark" w:cs="Palanquin Dark"/>
        </w:rPr>
        <w:t>यदग्नये पवमानाय निर्वपति पुनात्येवैनम्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25</w:t>
      </w:r>
      <w:r>
        <w:rPr>
          <w:rFonts w:ascii="Palanquin Dark" w:hAnsi="Palanquin Dark" w:eastAsia="Palanquin Dark" w:cs="Palanquin Dark"/>
        </w:rPr>
        <w:t xml:space="preserve">अग्नये पावकायेत्यस्य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 पावकेति गायत्री ॥ हे अग्ने पावक शोधक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पूर्वस्याविद्यमानवत्त्वनिषेधात्परमामन्त्रितं निहन्यते । रोचिषा रोचनशीलया मन्द्रया श्लक्ष्णया मदनशीलया वा हे देव जिह्वया त्वदीयया वाचा वा देवानावक्षि आवह आह्वय यक्षि च यज च । उभयत्रापि 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तिङः परत्वाद्यक्षीति न निहन्यते</w:t>
      </w:r>
      <w:r>
        <w:rPr>
          <w:rFonts w:eastAsia="Palanquin Dark" w:cs="Palanquin Dark" w:ascii="Palanquin Dark" w:hAnsi="Palanquin Dark"/>
        </w:rPr>
        <w:t>, '</w:t>
      </w:r>
      <w:r>
        <w:rPr>
          <w:rFonts w:ascii="Palanquin Dark" w:hAnsi="Palanquin Dark" w:eastAsia="Palanquin Dark" w:cs="Palanquin Dark"/>
        </w:rPr>
        <w:t>चादिषु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तिङ्विभक्तिर्न निहन्यते । इष्ट्वा च देवान्यजमानस्य अभिमतं रसं सम्पादयेति भावः । </w:t>
      </w:r>
      <w:r>
        <w:rPr>
          <w:rFonts w:eastAsia="Palanquin Dark" w:cs="Palanquin Dark" w:ascii="Palanquin Dark" w:hAnsi="Palanquin Dark"/>
        </w:rPr>
        <w:t>'</w:t>
      </w:r>
      <w:r>
        <w:rPr>
          <w:rFonts w:ascii="Palanquin Dark" w:hAnsi="Palanquin Dark" w:eastAsia="Palanquin Dark" w:cs="Palanquin Dark"/>
        </w:rPr>
        <w:t>पूत एवास्मिन्नन्नाद्यं दधाति</w:t>
      </w:r>
      <w:r>
        <w:rPr>
          <w:rFonts w:eastAsia="Palanquin Dark" w:cs="Palanquin Dark" w:ascii="Palanquin Dark" w:hAnsi="Palanquin Dark"/>
        </w:rPr>
        <w:t xml:space="preserve">' </w:t>
      </w:r>
      <w:r>
        <w:rPr>
          <w:rFonts w:ascii="Palanquin Dark" w:hAnsi="Palanquin Dark" w:eastAsia="Palanquin Dark" w:cs="Palanquin Dark"/>
        </w:rPr>
        <w:t>इति च ब्राह्मणम् ॥</w:t>
      </w:r>
    </w:p>
    <w:p>
      <w:pPr>
        <w:pStyle w:val="Normal"/>
        <w:rPr/>
      </w:pPr>
      <w:r>
        <w:rPr/>
      </w:r>
    </w:p>
    <w:p>
      <w:pPr>
        <w:pStyle w:val="Normal"/>
        <w:rPr/>
      </w:pPr>
      <w:r>
        <w:rPr>
          <w:rFonts w:eastAsia="Palanquin Dark" w:cs="Palanquin Dark" w:ascii="Palanquin Dark" w:hAnsi="Palanquin Dark"/>
        </w:rPr>
        <w:t>26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स नः पावकेति गायत्री ॥ हे अग्ने पावक शोधक दीदिवः दीप्यमानः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दिवेर्लिट् </w:t>
      </w:r>
      <w:r>
        <w:rPr>
          <w:rFonts w:eastAsia="Palanquin Dark" w:cs="Palanquin Dark" w:ascii="Palanquin Dark" w:hAnsi="Palanquin Dark"/>
        </w:rPr>
        <w:t>'</w:t>
      </w:r>
      <w:r>
        <w:rPr>
          <w:rFonts w:ascii="Palanquin Dark" w:hAnsi="Palanquin Dark" w:eastAsia="Palanquin Dark" w:cs="Palanquin Dark"/>
        </w:rPr>
        <w:t>क्वसुश्च</w:t>
      </w:r>
      <w:r>
        <w:rPr>
          <w:rFonts w:eastAsia="Palanquin Dark" w:cs="Palanquin Dark" w:ascii="Palanquin Dark" w:hAnsi="Palanquin Dark"/>
        </w:rPr>
        <w:t xml:space="preserve">' </w:t>
      </w:r>
      <w:r>
        <w:rPr>
          <w:rFonts w:ascii="Palanquin Dark" w:hAnsi="Palanquin Dark" w:eastAsia="Palanquin Dark" w:cs="Palanquin Dark"/>
        </w:rPr>
        <w:t>इति क्वसुरादेशः</w:t>
      </w:r>
      <w:r>
        <w:rPr>
          <w:rFonts w:eastAsia="Palanquin Dark" w:cs="Palanquin Dark" w:ascii="Palanquin Dark" w:hAnsi="Palanquin Dark"/>
        </w:rPr>
        <w:t>, '</w:t>
      </w:r>
      <w:r>
        <w:rPr>
          <w:rFonts w:ascii="Palanquin Dark" w:hAnsi="Palanquin Dark" w:eastAsia="Palanquin Dark" w:cs="Palanquin Dark"/>
        </w:rPr>
        <w:t>वस्वेकाजाद्घसाम्</w:t>
      </w:r>
      <w:r>
        <w:rPr>
          <w:rFonts w:eastAsia="Palanquin Dark" w:cs="Palanquin Dark" w:ascii="Palanquin Dark" w:hAnsi="Palanquin Dark"/>
        </w:rPr>
        <w:t xml:space="preserve">' </w:t>
      </w:r>
      <w:r>
        <w:rPr>
          <w:rFonts w:ascii="Palanquin Dark" w:hAnsi="Palanquin Dark" w:eastAsia="Palanquin Dark" w:cs="Palanquin Dark"/>
        </w:rPr>
        <w:t>इति नियमादिडभावः</w:t>
      </w:r>
      <w:r>
        <w:rPr>
          <w:rFonts w:eastAsia="Palanquin Dark" w:cs="Palanquin Dark" w:ascii="Palanquin Dark" w:hAnsi="Palanquin Dark"/>
        </w:rPr>
        <w:t xml:space="preserve">, </w:t>
      </w:r>
      <w:r>
        <w:rPr>
          <w:rFonts w:ascii="Palanquin Dark" w:hAnsi="Palanquin Dark" w:eastAsia="Palanquin Dark" w:cs="Palanquin Dark"/>
        </w:rPr>
        <w:t>वलि लोपः</w:t>
      </w:r>
      <w:r>
        <w:rPr>
          <w:rFonts w:eastAsia="Palanquin Dark" w:cs="Palanquin Dark" w:ascii="Palanquin Dark" w:hAnsi="Palanquin Dark"/>
        </w:rPr>
        <w:t xml:space="preserve">, </w:t>
      </w:r>
      <w:r>
        <w:rPr>
          <w:rFonts w:ascii="Palanquin Dark" w:hAnsi="Palanquin Dark" w:eastAsia="Palanquin Dark" w:cs="Palanquin Dark"/>
        </w:rPr>
        <w:t>तुजादित्वादभ्यासस्य दीर्घ</w:t>
      </w:r>
      <w:r>
        <w:rPr>
          <w:rFonts w:eastAsia="Palanquin Dark" w:cs="Palanquin Dark" w:ascii="Palanquin Dark" w:hAnsi="Palanquin Dark"/>
        </w:rPr>
        <w:t>', '</w:t>
      </w:r>
      <w:r>
        <w:rPr>
          <w:rFonts w:ascii="Palanquin Dark" w:hAnsi="Palanquin Dark" w:eastAsia="Palanquin Dark" w:cs="Palanquin Dark"/>
        </w:rPr>
        <w:t>उगिदचाम्</w:t>
      </w:r>
      <w:r>
        <w:rPr>
          <w:rFonts w:eastAsia="Palanquin Dark" w:cs="Palanquin Dark" w:ascii="Palanquin Dark" w:hAnsi="Palanquin Dark"/>
        </w:rPr>
        <w:t xml:space="preserve">' </w:t>
      </w:r>
      <w:r>
        <w:rPr>
          <w:rFonts w:ascii="Palanquin Dark" w:hAnsi="Palanquin Dark" w:eastAsia="Palanquin Dark" w:cs="Palanquin Dark"/>
        </w:rPr>
        <w:t>इति नुम्</w:t>
      </w:r>
      <w:r>
        <w:rPr>
          <w:rFonts w:eastAsia="Palanquin Dark" w:cs="Palanquin Dark" w:ascii="Palanquin Dark" w:hAnsi="Palanquin Dark"/>
        </w:rPr>
        <w:t>, '</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इति रुत्वम् । स त्वं नः अस्माकमिहास्मिन्कर्मणि देवानावह । आहूय च नः अस्माकमिमं यज्ञं च हविश्च उपावह देवेभ्य उपहर देवान्प्रापयेत्वर्थः । देवानित्यस्व नकारस्य संहितायां पूर्ववद्रुत्वानुनासिकानुस्वाराः ॥</w:t>
      </w:r>
    </w:p>
    <w:p>
      <w:pPr>
        <w:pStyle w:val="Normal"/>
        <w:rPr/>
      </w:pPr>
      <w:r>
        <w:rPr/>
      </w:r>
    </w:p>
    <w:p>
      <w:pPr>
        <w:pStyle w:val="Normal"/>
        <w:rPr/>
      </w:pPr>
      <w:r>
        <w:rPr>
          <w:rFonts w:eastAsia="Palanquin Dark" w:cs="Palanquin Dark" w:ascii="Palanquin Dark" w:hAnsi="Palanquin Dark"/>
        </w:rPr>
        <w:t>27'</w:t>
      </w:r>
      <w:r>
        <w:rPr>
          <w:rFonts w:ascii="Palanquin Dark" w:hAnsi="Palanquin Dark" w:eastAsia="Palanquin Dark" w:cs="Palanquin Dark"/>
        </w:rPr>
        <w:t>अग्नये शुचये</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अग्निश्शुचिव्रततम इति गायत्री ॥ अयमग्निस्स्वयमेव तावत् शुचिव्रततमः शुद्धकर्मतमः शुद्धान्नतमो वा । अग्नित्वादेव सर्वमेतत्सम्बन्धि शुद्धमित्यर्थः । किङ्च </w:t>
      </w:r>
      <w:r>
        <w:rPr>
          <w:rFonts w:eastAsia="Palanquin Dark" w:cs="Palanquin Dark" w:ascii="Palanquin Dark" w:hAnsi="Palanquin Dark"/>
        </w:rPr>
        <w:t xml:space="preserve">- </w:t>
      </w:r>
      <w:r>
        <w:rPr>
          <w:rFonts w:ascii="Palanquin Dark" w:hAnsi="Palanquin Dark" w:eastAsia="Palanquin Dark" w:cs="Palanquin Dark"/>
        </w:rPr>
        <w:t>यस्मादयं विप्रः मेधावी ब्राह्मणो वा ततोपि शुचिश्शुद्धः</w:t>
      </w:r>
      <w:r>
        <w:rPr>
          <w:rFonts w:eastAsia="Palanquin Dark" w:cs="Palanquin Dark" w:ascii="Palanquin Dark" w:hAnsi="Palanquin Dark"/>
        </w:rPr>
        <w:t xml:space="preserve">; </w:t>
      </w:r>
      <w:r>
        <w:rPr>
          <w:rFonts w:ascii="Palanquin Dark" w:hAnsi="Palanquin Dark" w:eastAsia="Palanquin Dark" w:cs="Palanquin Dark"/>
        </w:rPr>
        <w:t xml:space="preserve">तदस्य द्वितीयं शुद्धिकारणमित्यर्थः । किञ्च </w:t>
      </w:r>
      <w:r>
        <w:rPr>
          <w:rFonts w:eastAsia="Palanquin Dark" w:cs="Palanquin Dark" w:ascii="Palanquin Dark" w:hAnsi="Palanquin Dark"/>
        </w:rPr>
        <w:t xml:space="preserve">- </w:t>
      </w:r>
      <w:r>
        <w:rPr>
          <w:rFonts w:ascii="Palanquin Dark" w:hAnsi="Palanquin Dark" w:eastAsia="Palanquin Dark" w:cs="Palanquin Dark"/>
        </w:rPr>
        <w:t xml:space="preserve">यतश्चायं कविः क्रान्तदर्शनः वशीकृतवाङ्मयो वा ततश्च शुचिश्शुद्धः </w:t>
      </w:r>
      <w:r>
        <w:rPr>
          <w:rFonts w:eastAsia="Palanquin Dark" w:cs="Palanquin Dark" w:ascii="Palanquin Dark" w:hAnsi="Palanquin Dark"/>
        </w:rPr>
        <w:t xml:space="preserve">; </w:t>
      </w:r>
      <w:r>
        <w:rPr>
          <w:rFonts w:ascii="Palanquin Dark" w:hAnsi="Palanquin Dark" w:eastAsia="Palanquin Dark" w:cs="Palanquin Dark"/>
        </w:rPr>
        <w:t xml:space="preserve">तृतीयमिदं शुद्धिकारणम् । अथ चतुर्थमुच्यते </w:t>
      </w:r>
      <w:r>
        <w:rPr>
          <w:rFonts w:eastAsia="Palanquin Dark" w:cs="Palanquin Dark" w:ascii="Palanquin Dark" w:hAnsi="Palanquin Dark"/>
        </w:rPr>
        <w:t xml:space="preserve">- </w:t>
      </w:r>
      <w:r>
        <w:rPr>
          <w:rFonts w:ascii="Palanquin Dark" w:hAnsi="Palanquin Dark" w:eastAsia="Palanquin Dark" w:cs="Palanquin Dark"/>
        </w:rPr>
        <w:t xml:space="preserve">यस्मादयमाहुतः मर्यादया शास्त्रोक्तविधिना हुतस्ततोपि हेतोरिदानीं शुचिर्भूत्वा रोचते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 ॥</w:t>
      </w:r>
    </w:p>
    <w:p>
      <w:pPr>
        <w:pStyle w:val="Normal"/>
        <w:rPr/>
      </w:pPr>
      <w:r>
        <w:rPr/>
      </w:r>
    </w:p>
    <w:p>
      <w:pPr>
        <w:pStyle w:val="Normal"/>
        <w:rPr/>
      </w:pPr>
      <w:r>
        <w:rPr>
          <w:rFonts w:eastAsia="Palanquin Dark" w:cs="Palanquin Dark" w:ascii="Palanquin Dark" w:hAnsi="Palanquin Dark"/>
        </w:rPr>
        <w:t>28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उदग्ने इति गायत्री ॥ हे अग्ने तव शुक्रास्तेजोविशेषाः शुचयश्शुद्धाः भ्राजन्तो दीप्यमानाः । व्यत्ययेन परस्मैपदम् । उदीरते उद्गच्छन्ति । ईर गतौ आदादिकः अनुदात्तेत् </w:t>
      </w:r>
      <w:r>
        <w:rPr>
          <w:rFonts w:eastAsia="Palanquin Dark" w:cs="Palanquin Dark" w:ascii="Palanquin Dark" w:hAnsi="Palanquin Dark"/>
        </w:rPr>
        <w:t>'</w:t>
      </w:r>
      <w:r>
        <w:rPr>
          <w:rFonts w:ascii="Palanquin Dark" w:hAnsi="Palanquin Dark" w:eastAsia="Palanquin Dark" w:cs="Palanquin Dark"/>
        </w:rPr>
        <w:t>आत्मनेपदेष्वनतः</w:t>
      </w:r>
      <w:r>
        <w:rPr>
          <w:rFonts w:eastAsia="Palanquin Dark" w:cs="Palanquin Dark" w:ascii="Palanquin Dark" w:hAnsi="Palanquin Dark"/>
        </w:rPr>
        <w:t xml:space="preserve">' </w:t>
      </w:r>
      <w:r>
        <w:rPr>
          <w:rFonts w:ascii="Palanquin Dark" w:hAnsi="Palanquin Dark" w:eastAsia="Palanquin Dark" w:cs="Palanquin Dark"/>
        </w:rPr>
        <w:t xml:space="preserve">इत्यदादेशः । किञ्च – तवैव स्वभूतानि सर्वाणि तानि ज्योतींषि अर्चयः अर्चिषश्च त्वदीया एव । यद्वा </w:t>
      </w:r>
      <w:r>
        <w:rPr>
          <w:rFonts w:eastAsia="Palanquin Dark" w:cs="Palanquin Dark" w:ascii="Palanquin Dark" w:hAnsi="Palanquin Dark"/>
        </w:rPr>
        <w:t xml:space="preserve">- </w:t>
      </w:r>
      <w:r>
        <w:rPr>
          <w:rFonts w:ascii="Palanquin Dark" w:hAnsi="Palanquin Dark" w:eastAsia="Palanquin Dark" w:cs="Palanquin Dark"/>
        </w:rPr>
        <w:t xml:space="preserve">तवार्चयः अर्चयितारः यागादिभिराराधयितारः ज्योतींषि भवन्ति ज्योतीरूपास्सम्पद्यन्ते । अर्चेर्ण्यन्तात् </w:t>
      </w:r>
      <w:r>
        <w:rPr>
          <w:rFonts w:eastAsia="Palanquin Dark" w:cs="Palanquin Dark" w:ascii="Palanquin Dark" w:hAnsi="Palanquin Dark"/>
        </w:rPr>
        <w:t>'</w:t>
      </w:r>
      <w:r>
        <w:rPr>
          <w:rFonts w:ascii="Palanquin Dark" w:hAnsi="Palanquin Dark" w:eastAsia="Palanquin Dark" w:cs="Palanquin Dark"/>
        </w:rPr>
        <w:t>अच इः</w:t>
      </w:r>
      <w:r>
        <w:rPr>
          <w:rFonts w:eastAsia="Palanquin Dark" w:cs="Palanquin Dark" w:ascii="Palanquin Dark" w:hAnsi="Palanquin Dark"/>
        </w:rPr>
        <w:t xml:space="preserve">' </w:t>
      </w:r>
      <w:r>
        <w:rPr>
          <w:rFonts w:ascii="Palanquin Dark" w:hAnsi="Palanquin Dark" w:eastAsia="Palanquin Dark" w:cs="Palanquin Dark"/>
        </w:rPr>
        <w:t>इतीप्रत्ययः । यत एवं महाप्रभावस्त्वं तस्मादस्मदभिमतं शीघ्रं सम्पादयेति भावः ॥</w:t>
      </w:r>
    </w:p>
    <w:p>
      <w:pPr>
        <w:pStyle w:val="Normal"/>
        <w:rPr/>
      </w:pPr>
      <w:r>
        <w:rPr/>
      </w:r>
    </w:p>
    <w:p>
      <w:pPr>
        <w:pStyle w:val="Normal"/>
        <w:rPr/>
      </w:pPr>
      <w:r>
        <w:rPr>
          <w:rFonts w:ascii="Palanquin Dark" w:hAnsi="Palanquin Dark" w:eastAsia="Palanquin Dark" w:cs="Palanquin Dark"/>
        </w:rPr>
        <w:t>इति यजुर्वेदविवरणे तृतीये चतुर्दशोनुवाकः ॥</w:t>
      </w:r>
    </w:p>
    <w:p>
      <w:pPr>
        <w:pStyle w:val="Normal"/>
        <w:rPr/>
      </w:pPr>
      <w:r>
        <w:rPr/>
      </w:r>
    </w:p>
    <w:p>
      <w:pPr>
        <w:pStyle w:val="Normal"/>
        <w:rPr/>
      </w:pPr>
      <w:r>
        <w:rPr>
          <w:rFonts w:ascii="Palanquin Dark" w:hAnsi="Palanquin Dark" w:eastAsia="Palanquin Dark" w:cs="Palanquin Dark"/>
        </w:rPr>
        <w:t>इति भट्टकौशिकभास्करमिश्रविरचिते ज्ञानयज्ञाख्ये यजुर्वेदभाष्ये प्रथमे काण्डे तृतीयः प्रपाठकः ॥</w:t>
      </w:r>
    </w:p>
    <w:p>
      <w:pPr>
        <w:pStyle w:val="Normal"/>
        <w:rPr/>
      </w:pPr>
      <w:r>
        <w:rPr>
          <w:rFonts w:ascii="Palanquin Dark" w:hAnsi="Palanquin Dark" w:eastAsia="Palanquin Dark" w:cs="Palanquin Dark"/>
        </w:rPr>
        <w:t>काण्डानुक्रमणिका ॥</w:t>
      </w:r>
    </w:p>
    <w:p>
      <w:pPr>
        <w:pStyle w:val="Normal"/>
        <w:rPr/>
      </w:pPr>
      <w:r>
        <w:rPr>
          <w:rFonts w:ascii="Palanquin Dark" w:hAnsi="Palanquin Dark" w:eastAsia="Palanquin Dark" w:cs="Palanquin Dark"/>
        </w:rPr>
        <w:t>अथ काण्डक्रमः ॥</w:t>
      </w:r>
    </w:p>
    <w:p>
      <w:pPr>
        <w:pStyle w:val="Normal"/>
        <w:rPr/>
      </w:pPr>
      <w:r>
        <w:rPr/>
      </w:r>
    </w:p>
    <w:p>
      <w:pPr>
        <w:pStyle w:val="Normal"/>
        <w:rPr/>
      </w:pPr>
      <w:r>
        <w:rPr>
          <w:rFonts w:ascii="Palanquin Dark" w:hAnsi="Palanquin Dark" w:eastAsia="Palanquin Dark" w:cs="Palanquin Dark"/>
        </w:rPr>
        <w:t>पुरोडाशीयमध्वरग्रहदक्षिणान्यग्न्याधेयपुनराधेये अग्न्युपस्थानमैष्टिकं याजमानं तद्विधिर्वाजपे</w:t>
      </w:r>
      <w:r>
        <w:rPr>
          <w:rFonts w:eastAsia="Palanquin Dark" w:cs="Palanquin Dark" w:ascii="Palanquin Dark" w:hAnsi="Palanquin Dark"/>
        </w:rPr>
        <w:t>-</w:t>
      </w:r>
    </w:p>
    <w:p>
      <w:pPr>
        <w:pStyle w:val="Normal"/>
        <w:rPr/>
      </w:pPr>
      <w:r>
        <w:rPr>
          <w:rFonts w:ascii="Palanquin Dark" w:hAnsi="Palanquin Dark" w:eastAsia="Palanquin Dark" w:cs="Palanquin Dark"/>
        </w:rPr>
        <w:t>यस्तद्विधी राजसूयः काम्याः पषवश्चेष्टयो दार्श्यं ब्राह्मणमुपानुवाक्यमग्निस्तद्विधिर्द्वे काण्डे पूर्वं द्विचत्वारिंशिकमुत्तरं त्रैंशिकं तदग्न्युपानुवाक्यमित्याचक्षतेऽध्वरादीनां त्रयाणां विधिर्या</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ज्या राजसयविधिस्सत्रायणमश्वमेधस्तस्य क्रमः </w:t>
      </w:r>
      <w:r>
        <w:rPr>
          <w:rFonts w:eastAsia="Palanquin Dark" w:cs="Palanquin Dark" w:ascii="Palanquin Dark" w:hAnsi="Palanquin Dark"/>
        </w:rPr>
        <w:t>-</w:t>
      </w:r>
    </w:p>
    <w:p>
      <w:pPr>
        <w:pStyle w:val="Normal"/>
        <w:rPr/>
      </w:pPr>
      <w:r>
        <w:rPr>
          <w:rFonts w:eastAsia="Palanquin Dark" w:cs="Palanquin Dark" w:ascii="Palanquin Dark" w:hAnsi="Palanquin Dark"/>
        </w:rPr>
        <w:t>a</w:t>
      </w:r>
      <w:r>
        <w:rPr>
          <w:rFonts w:ascii="Palanquin Dark" w:hAnsi="Palanquin Dark" w:eastAsia="Palanquin Dark" w:cs="Palanquin Dark"/>
        </w:rPr>
        <w:t>पञ्चादौ सात्रिका दशिन्योनुवाकोनाः ।</w:t>
      </w:r>
    </w:p>
    <w:p>
      <w:pPr>
        <w:pStyle w:val="Normal"/>
        <w:rPr/>
      </w:pPr>
      <w:r>
        <w:rPr>
          <w:rFonts w:eastAsia="Palanquin Dark" w:cs="Palanquin Dark" w:ascii="Palanquin Dark" w:hAnsi="Palanquin Dark"/>
        </w:rPr>
        <w:t>b</w:t>
      </w:r>
      <w:r>
        <w:rPr>
          <w:rFonts w:ascii="Palanquin Dark" w:hAnsi="Palanquin Dark" w:eastAsia="Palanquin Dark" w:cs="Palanquin Dark"/>
        </w:rPr>
        <w:t>षडनुवाकमाग्निकं महापृष्ठं नाम ।</w:t>
      </w:r>
    </w:p>
    <w:p>
      <w:pPr>
        <w:pStyle w:val="Normal"/>
        <w:rPr/>
      </w:pPr>
      <w:r>
        <w:rPr>
          <w:rFonts w:eastAsia="Palanquin Dark" w:cs="Palanquin Dark" w:ascii="Palanquin Dark" w:hAnsi="Palanquin Dark"/>
        </w:rPr>
        <w:t>c</w:t>
      </w:r>
      <w:r>
        <w:rPr>
          <w:rFonts w:ascii="Palanquin Dark" w:hAnsi="Palanquin Dark" w:eastAsia="Palanquin Dark" w:cs="Palanquin Dark"/>
        </w:rPr>
        <w:t>द्वे त्रैंशिके दशिन्यौ ।</w:t>
      </w:r>
    </w:p>
    <w:p>
      <w:pPr>
        <w:pStyle w:val="Normal"/>
        <w:rPr/>
      </w:pPr>
      <w:r>
        <w:rPr>
          <w:rFonts w:eastAsia="Palanquin Dark" w:cs="Palanquin Dark" w:ascii="Palanquin Dark" w:hAnsi="Palanquin Dark"/>
        </w:rPr>
        <w:t>d</w:t>
      </w:r>
      <w:r>
        <w:rPr>
          <w:rFonts w:ascii="Palanquin Dark" w:hAnsi="Palanquin Dark" w:eastAsia="Palanquin Dark" w:cs="Palanquin Dark"/>
        </w:rPr>
        <w:t>त्र्यानुवाकं द्विचत्वारिंशिकं दहरपृष्ठं नाम ।</w:t>
      </w:r>
    </w:p>
    <w:p>
      <w:pPr>
        <w:pStyle w:val="Normal"/>
        <w:rPr/>
      </w:pPr>
      <w:r>
        <w:rPr>
          <w:rFonts w:eastAsia="Palanquin Dark" w:cs="Palanquin Dark" w:ascii="Palanquin Dark" w:hAnsi="Palanquin Dark"/>
        </w:rPr>
        <w:t>e</w:t>
      </w:r>
      <w:r>
        <w:rPr>
          <w:rFonts w:ascii="Palanquin Dark" w:hAnsi="Palanquin Dark" w:eastAsia="Palanquin Dark" w:cs="Palanquin Dark"/>
        </w:rPr>
        <w:t>त्रैंशिकोत्तमा दशिनी ।</w:t>
      </w:r>
    </w:p>
    <w:p>
      <w:pPr>
        <w:pStyle w:val="Normal"/>
        <w:rPr/>
      </w:pPr>
      <w:r>
        <w:rPr>
          <w:rFonts w:eastAsia="Palanquin Dark" w:cs="Palanquin Dark" w:ascii="Palanquin Dark" w:hAnsi="Palanquin Dark"/>
        </w:rPr>
        <w:t>f</w:t>
      </w:r>
      <w:r>
        <w:rPr>
          <w:rFonts w:ascii="Palanquin Dark" w:hAnsi="Palanquin Dark" w:eastAsia="Palanquin Dark" w:cs="Palanquin Dark"/>
        </w:rPr>
        <w:t>द्विचत्वारिंशिकावनुवाकौ ।</w:t>
      </w:r>
    </w:p>
    <w:p>
      <w:pPr>
        <w:pStyle w:val="Normal"/>
        <w:rPr/>
      </w:pPr>
      <w:r>
        <w:rPr>
          <w:rFonts w:eastAsia="Palanquin Dark" w:cs="Palanquin Dark" w:ascii="Palanquin Dark" w:hAnsi="Palanquin Dark"/>
        </w:rPr>
        <w:t>g</w:t>
      </w:r>
      <w:r>
        <w:rPr>
          <w:rFonts w:ascii="Palanquin Dark" w:hAnsi="Palanquin Dark" w:eastAsia="Palanquin Dark" w:cs="Palanquin Dark"/>
        </w:rPr>
        <w:t>दशिन्युत्तमश्च ।</w:t>
      </w:r>
    </w:p>
    <w:p>
      <w:pPr>
        <w:pStyle w:val="Normal"/>
        <w:rPr/>
      </w:pPr>
      <w:r>
        <w:rPr/>
      </w:r>
    </w:p>
    <w:p>
      <w:pPr>
        <w:pStyle w:val="Normal"/>
        <w:rPr/>
      </w:pPr>
      <w:r>
        <w:rPr>
          <w:rFonts w:ascii="Palanquin Dark" w:hAnsi="Palanquin Dark" w:eastAsia="Palanquin Dark" w:cs="Palanquin Dark"/>
        </w:rPr>
        <w:t>प्रवर्ग्यस्तद्विधिरग्निहोत्रविधिर्होतारस्ताद्विधिरूपहोमाः कौकिलीस्सवास्सूक्तानि नक्षत्रेष्टयः पुरोडाशविधिर्नृमेधपितृमेधौ दार्श्यं हौत्रं पाशुकं चाच्छिद्रकाण्डमश्वमेधविधिरित्येतावन्ति शाखाकाण्डानि॥</w:t>
      </w:r>
    </w:p>
    <w:p>
      <w:pPr>
        <w:pStyle w:val="Normal"/>
        <w:rPr/>
      </w:pPr>
      <w:r>
        <w:rPr>
          <w:rFonts w:ascii="Palanquin Dark" w:hAnsi="Palanquin Dark" w:eastAsia="Palanquin Dark" w:cs="Palanquin Dark"/>
        </w:rPr>
        <w:t>उपनिषदो वेदान्तास्तास्त्रय्यसांहित्यो याज्ञिक्यो वारुण्यश्चेत्येतावत्तित्तिरिः प्रोवाच ॥</w:t>
      </w:r>
    </w:p>
    <w:p>
      <w:pPr>
        <w:pStyle w:val="Normal"/>
        <w:rPr/>
      </w:pPr>
      <w:r>
        <w:rPr>
          <w:rFonts w:ascii="Palanquin Dark" w:hAnsi="Palanquin Dark" w:eastAsia="Palanquin Dark" w:cs="Palanquin Dark"/>
        </w:rPr>
        <w:t>अथाष्टौ काठकानि सावित्रनाचिकेतचातुर्होत्रवैश्वसृजारुणाः पञ्च चितयो दिवश्श्येनयोपामाश्चेष्टयस्स्वाध्यायब्राह्मणमष्टममथ श्लोकाः ॥</w:t>
      </w:r>
    </w:p>
    <w:p>
      <w:pPr>
        <w:pStyle w:val="Normal"/>
        <w:rPr/>
      </w:pPr>
      <w:r>
        <w:rPr>
          <w:rFonts w:ascii="Palanquin Dark" w:hAnsi="Palanquin Dark" w:eastAsia="Palanquin Dark" w:cs="Palanquin Dark"/>
        </w:rPr>
        <w:t>इति प्रथमोऽध्यायः ।</w:t>
      </w:r>
    </w:p>
    <w:p>
      <w:pPr>
        <w:pStyle w:val="Normal"/>
        <w:rPr/>
      </w:pPr>
      <w:r>
        <w:rPr>
          <w:rFonts w:ascii="Palanquin Dark" w:hAnsi="Palanquin Dark" w:eastAsia="Palanquin Dark" w:cs="Palanquin Dark"/>
        </w:rPr>
        <w:t>शाखादिं</w:t>
      </w:r>
      <w:r>
        <w:rPr>
          <w:rFonts w:eastAsia="Palanquin Dark" w:cs="Palanquin Dark" w:ascii="Palanquin Dark" w:hAnsi="Palanquin Dark"/>
        </w:rPr>
        <w:t xml:space="preserve">1 </w:t>
      </w:r>
      <w:r>
        <w:rPr>
          <w:rFonts w:ascii="Palanquin Dark" w:hAnsi="Palanquin Dark" w:eastAsia="Palanquin Dark" w:cs="Palanquin Dark"/>
        </w:rPr>
        <w:t>याजमानं</w:t>
      </w:r>
      <w:r>
        <w:rPr>
          <w:rFonts w:eastAsia="Palanquin Dark" w:cs="Palanquin Dark" w:ascii="Palanquin Dark" w:hAnsi="Palanquin Dark"/>
        </w:rPr>
        <w:t xml:space="preserve">8 </w:t>
      </w:r>
      <w:r>
        <w:rPr>
          <w:rFonts w:ascii="Palanquin Dark" w:hAnsi="Palanquin Dark" w:eastAsia="Palanquin Dark" w:cs="Palanquin Dark"/>
        </w:rPr>
        <w:t>च होतृन्</w:t>
      </w:r>
      <w:r>
        <w:rPr>
          <w:rFonts w:eastAsia="Palanquin Dark" w:cs="Palanquin Dark" w:ascii="Palanquin Dark" w:hAnsi="Palanquin Dark"/>
        </w:rPr>
        <w:t xml:space="preserve">28 </w:t>
      </w:r>
      <w:r>
        <w:rPr>
          <w:rFonts w:ascii="Palanquin Dark" w:hAnsi="Palanquin Dark" w:eastAsia="Palanquin Dark" w:cs="Palanquin Dark"/>
        </w:rPr>
        <w:t>हौत्रं</w:t>
      </w:r>
      <w:r>
        <w:rPr>
          <w:rFonts w:eastAsia="Palanquin Dark" w:cs="Palanquin Dark" w:ascii="Palanquin Dark" w:hAnsi="Palanquin Dark"/>
        </w:rPr>
        <w:t xml:space="preserve">38 </w:t>
      </w:r>
      <w:r>
        <w:rPr>
          <w:rFonts w:ascii="Palanquin Dark" w:hAnsi="Palanquin Dark" w:eastAsia="Palanquin Dark" w:cs="Palanquin Dark"/>
        </w:rPr>
        <w:t>च दार्शिकम्</w:t>
      </w:r>
      <w:r>
        <w:rPr>
          <w:rFonts w:eastAsia="Palanquin Dark" w:cs="Palanquin Dark" w:ascii="Palanquin Dark" w:hAnsi="Palanquin Dark"/>
        </w:rPr>
        <w:t xml:space="preserve">15 </w:t>
      </w:r>
      <w:r>
        <w:rPr>
          <w:rFonts w:ascii="Palanquin Dark" w:hAnsi="Palanquin Dark" w:eastAsia="Palanquin Dark" w:cs="Palanquin Dark"/>
        </w:rPr>
        <w:t>।</w:t>
      </w:r>
    </w:p>
    <w:p>
      <w:pPr>
        <w:pStyle w:val="Normal"/>
        <w:rPr/>
      </w:pPr>
      <w:r>
        <w:rPr>
          <w:rFonts w:ascii="Palanquin Dark" w:hAnsi="Palanquin Dark" w:eastAsia="Palanquin Dark" w:cs="Palanquin Dark"/>
        </w:rPr>
        <w:t>तद्विधी</w:t>
      </w:r>
      <w:r>
        <w:rPr>
          <w:rFonts w:eastAsia="Palanquin Dark" w:cs="Palanquin Dark" w:ascii="Palanquin Dark" w:hAnsi="Palanquin Dark"/>
        </w:rPr>
        <w:t>35-9-29</w:t>
      </w:r>
      <w:r>
        <w:rPr>
          <w:rFonts w:ascii="Palanquin Dark" w:hAnsi="Palanquin Dark" w:eastAsia="Palanquin Dark" w:cs="Palanquin Dark"/>
        </w:rPr>
        <w:t>न्पितृमेधं</w:t>
      </w:r>
      <w:r>
        <w:rPr>
          <w:rFonts w:eastAsia="Palanquin Dark" w:cs="Palanquin Dark" w:ascii="Palanquin Dark" w:hAnsi="Palanquin Dark"/>
        </w:rPr>
        <w:t xml:space="preserve">37 </w:t>
      </w:r>
      <w:r>
        <w:rPr>
          <w:rFonts w:ascii="Palanquin Dark" w:hAnsi="Palanquin Dark" w:eastAsia="Palanquin Dark" w:cs="Palanquin Dark"/>
        </w:rPr>
        <w:t>च नवाहुः कस्य तद्विदः ॥१ ॥</w:t>
      </w:r>
    </w:p>
    <w:p>
      <w:pPr>
        <w:pStyle w:val="Normal"/>
        <w:rPr/>
      </w:pPr>
      <w:r>
        <w:rPr>
          <w:rFonts w:ascii="Palanquin Dark" w:hAnsi="Palanquin Dark" w:eastAsia="Palanquin Dark" w:cs="Palanquin Dark"/>
        </w:rPr>
        <w:t>अध्वरप्रभति</w:t>
      </w:r>
      <w:r>
        <w:rPr>
          <w:rFonts w:eastAsia="Palanquin Dark" w:cs="Palanquin Dark" w:ascii="Palanquin Dark" w:hAnsi="Palanquin Dark"/>
        </w:rPr>
        <w:t xml:space="preserve">2-4 </w:t>
      </w:r>
      <w:r>
        <w:rPr>
          <w:rFonts w:ascii="Palanquin Dark" w:hAnsi="Palanquin Dark" w:eastAsia="Palanquin Dark" w:cs="Palanquin Dark"/>
        </w:rPr>
        <w:t>त्रीणि तद्विधि</w:t>
      </w:r>
      <w:r>
        <w:rPr>
          <w:rFonts w:eastAsia="Palanquin Dark" w:cs="Palanquin Dark" w:ascii="Palanquin Dark" w:hAnsi="Palanquin Dark"/>
        </w:rPr>
        <w:t>20</w:t>
      </w:r>
      <w:r>
        <w:rPr>
          <w:rFonts w:ascii="Palanquin Dark" w:hAnsi="Palanquin Dark" w:eastAsia="Palanquin Dark" w:cs="Palanquin Dark"/>
        </w:rPr>
        <w:t>र्वाजपेयिके</w:t>
      </w:r>
      <w:r>
        <w:rPr>
          <w:rFonts w:eastAsia="Palanquin Dark" w:cs="Palanquin Dark" w:ascii="Palanquin Dark" w:hAnsi="Palanquin Dark"/>
        </w:rPr>
        <w:t xml:space="preserve">10-11 </w:t>
      </w:r>
      <w:r>
        <w:rPr>
          <w:rFonts w:ascii="Palanquin Dark" w:hAnsi="Palanquin Dark" w:eastAsia="Palanquin Dark" w:cs="Palanquin Dark"/>
        </w:rPr>
        <w:t>।</w:t>
      </w:r>
    </w:p>
    <w:p>
      <w:pPr>
        <w:pStyle w:val="Normal"/>
        <w:rPr/>
      </w:pPr>
      <w:r>
        <w:rPr>
          <w:rFonts w:ascii="Palanquin Dark" w:hAnsi="Palanquin Dark" w:eastAsia="Palanquin Dark" w:cs="Palanquin Dark"/>
        </w:rPr>
        <w:t>सवा</w:t>
      </w:r>
      <w:r>
        <w:rPr>
          <w:rFonts w:eastAsia="Palanquin Dark" w:cs="Palanquin Dark" w:ascii="Palanquin Dark" w:hAnsi="Palanquin Dark"/>
        </w:rPr>
        <w:t>32</w:t>
      </w:r>
      <w:r>
        <w:rPr>
          <w:rFonts w:ascii="Palanquin Dark" w:hAnsi="Palanquin Dark" w:eastAsia="Palanquin Dark" w:cs="Palanquin Dark"/>
        </w:rPr>
        <w:t>श्शुक्रियकाण्डे</w:t>
      </w:r>
      <w:r>
        <w:rPr>
          <w:rFonts w:eastAsia="Palanquin Dark" w:cs="Palanquin Dark" w:ascii="Palanquin Dark" w:hAnsi="Palanquin Dark"/>
        </w:rPr>
        <w:t xml:space="preserve">25-26 </w:t>
      </w:r>
      <w:r>
        <w:rPr>
          <w:rFonts w:ascii="Palanquin Dark" w:hAnsi="Palanquin Dark" w:eastAsia="Palanquin Dark" w:cs="Palanquin Dark"/>
        </w:rPr>
        <w:t>च नवेन्दोरिति धारणा ॥ २ ॥</w:t>
      </w:r>
    </w:p>
    <w:p>
      <w:pPr>
        <w:pStyle w:val="Normal"/>
        <w:rPr/>
      </w:pPr>
      <w:r>
        <w:rPr>
          <w:rFonts w:ascii="Palanquin Dark" w:hAnsi="Palanquin Dark" w:eastAsia="Palanquin Dark" w:cs="Palanquin Dark"/>
        </w:rPr>
        <w:t>त्रिष्वग्न्याधेयपूर्वेषु</w:t>
      </w:r>
      <w:r>
        <w:rPr>
          <w:rFonts w:eastAsia="Palanquin Dark" w:cs="Palanquin Dark" w:ascii="Palanquin Dark" w:hAnsi="Palanquin Dark"/>
        </w:rPr>
        <w:t xml:space="preserve">5-6-7 </w:t>
      </w:r>
      <w:r>
        <w:rPr>
          <w:rFonts w:ascii="Palanquin Dark" w:hAnsi="Palanquin Dark" w:eastAsia="Palanquin Dark" w:cs="Palanquin Dark"/>
        </w:rPr>
        <w:t>अग्नौ च सविधिद्वये</w:t>
      </w:r>
      <w:r>
        <w:rPr>
          <w:rFonts w:eastAsia="Palanquin Dark" w:cs="Palanquin Dark" w:ascii="Palanquin Dark" w:hAnsi="Palanquin Dark"/>
        </w:rPr>
        <w:t xml:space="preserve">18-19 </w:t>
      </w:r>
      <w:r>
        <w:rPr>
          <w:rFonts w:ascii="Palanquin Dark" w:hAnsi="Palanquin Dark" w:eastAsia="Palanquin Dark" w:cs="Palanquin Dark"/>
        </w:rPr>
        <w:t>।</w:t>
      </w:r>
    </w:p>
    <w:p>
      <w:pPr>
        <w:pStyle w:val="Normal"/>
        <w:rPr/>
      </w:pPr>
      <w:r>
        <w:rPr>
          <w:rFonts w:ascii="Palanquin Dark" w:hAnsi="Palanquin Dark" w:eastAsia="Palanquin Dark" w:cs="Palanquin Dark"/>
        </w:rPr>
        <w:t>विधौ चैवाग्निहोत्रस्य</w:t>
      </w:r>
      <w:r>
        <w:rPr>
          <w:rFonts w:eastAsia="Palanquin Dark" w:cs="Palanquin Dark" w:ascii="Palanquin Dark" w:hAnsi="Palanquin Dark"/>
        </w:rPr>
        <w:t xml:space="preserve">27 </w:t>
      </w:r>
      <w:r>
        <w:rPr>
          <w:rFonts w:ascii="Palanquin Dark" w:hAnsi="Palanquin Dark" w:eastAsia="Palanquin Dark" w:cs="Palanquin Dark"/>
        </w:rPr>
        <w:t>सप्तस्वग्निमृषिं विदुः ॥ ३ ॥</w:t>
      </w:r>
    </w:p>
    <w:p>
      <w:pPr>
        <w:pStyle w:val="Normal"/>
        <w:rPr/>
      </w:pPr>
      <w:r>
        <w:rPr>
          <w:rFonts w:ascii="Palanquin Dark" w:hAnsi="Palanquin Dark" w:eastAsia="Palanquin Dark" w:cs="Palanquin Dark"/>
        </w:rPr>
        <w:t>अवशिष्टानि यानि स्युः काण्डान्यन्यानि षोडश ।</w:t>
      </w:r>
    </w:p>
    <w:p>
      <w:pPr>
        <w:pStyle w:val="Normal"/>
        <w:rPr/>
      </w:pPr>
      <w:r>
        <w:rPr>
          <w:rFonts w:ascii="Palanquin Dark" w:hAnsi="Palanquin Dark" w:eastAsia="Palanquin Dark" w:cs="Palanquin Dark"/>
        </w:rPr>
        <w:t>विश्वान्देवानृषींस्तेषु विदुर्वेदविदो जनाः ॥ ४ ॥</w:t>
      </w:r>
    </w:p>
    <w:p>
      <w:pPr>
        <w:pStyle w:val="Normal"/>
        <w:rPr/>
      </w:pPr>
      <w:r>
        <w:rPr>
          <w:rFonts w:ascii="Palanquin Dark" w:hAnsi="Palanquin Dark" w:eastAsia="Palanquin Dark" w:cs="Palanquin Dark"/>
        </w:rPr>
        <w:t>सब्राह्मणो राजसूयः पशुबन्धस्सहेष्टिभिः</w:t>
      </w:r>
      <w:r>
        <w:rPr>
          <w:rFonts w:eastAsia="Palanquin Dark" w:cs="Palanquin Dark" w:ascii="Palanquin Dark" w:hAnsi="Palanquin Dark"/>
        </w:rPr>
        <w:t xml:space="preserve">34 </w:t>
      </w:r>
      <w:r>
        <w:rPr>
          <w:rFonts w:ascii="Palanquin Dark" w:hAnsi="Palanquin Dark" w:eastAsia="Palanquin Dark" w:cs="Palanquin Dark"/>
        </w:rPr>
        <w:t>।</w:t>
      </w:r>
    </w:p>
    <w:p>
      <w:pPr>
        <w:pStyle w:val="Normal"/>
        <w:rPr/>
      </w:pPr>
      <w:r>
        <w:rPr>
          <w:rFonts w:ascii="Palanquin Dark" w:hAnsi="Palanquin Dark" w:eastAsia="Palanquin Dark" w:cs="Palanquin Dark"/>
        </w:rPr>
        <w:t>उपानुवाक्यं याज्याश्च अश्वमेधस्सब्राह्मणः ॥ ५ ॥</w:t>
      </w:r>
    </w:p>
    <w:p>
      <w:pPr>
        <w:pStyle w:val="Normal"/>
        <w:rPr/>
      </w:pPr>
      <w:r>
        <w:rPr>
          <w:rFonts w:ascii="Palanquin Dark" w:hAnsi="Palanquin Dark" w:eastAsia="Palanquin Dark" w:cs="Palanquin Dark"/>
        </w:rPr>
        <w:t>सत्रायणं</w:t>
      </w:r>
      <w:r>
        <w:rPr>
          <w:rFonts w:eastAsia="Palanquin Dark" w:cs="Palanquin Dark" w:ascii="Palanquin Dark" w:hAnsi="Palanquin Dark"/>
        </w:rPr>
        <w:t xml:space="preserve">23 </w:t>
      </w:r>
      <w:r>
        <w:rPr>
          <w:rFonts w:ascii="Palanquin Dark" w:hAnsi="Palanquin Dark" w:eastAsia="Palanquin Dark" w:cs="Palanquin Dark"/>
        </w:rPr>
        <w:t>चोपहोमा</w:t>
      </w:r>
      <w:r>
        <w:rPr>
          <w:rFonts w:eastAsia="Palanquin Dark" w:cs="Palanquin Dark" w:ascii="Palanquin Dark" w:hAnsi="Palanquin Dark"/>
        </w:rPr>
        <w:t>30</w:t>
      </w:r>
      <w:r>
        <w:rPr>
          <w:rFonts w:ascii="Palanquin Dark" w:hAnsi="Palanquin Dark" w:eastAsia="Palanquin Dark" w:cs="Palanquin Dark"/>
        </w:rPr>
        <w:t>स्सूक्तानि</w:t>
      </w:r>
      <w:r>
        <w:rPr>
          <w:rFonts w:eastAsia="Palanquin Dark" w:cs="Palanquin Dark" w:ascii="Palanquin Dark" w:hAnsi="Palanquin Dark"/>
        </w:rPr>
        <w:t xml:space="preserve">33 </w:t>
      </w:r>
      <w:r>
        <w:rPr>
          <w:rFonts w:ascii="Palanquin Dark" w:hAnsi="Palanquin Dark" w:eastAsia="Palanquin Dark" w:cs="Palanquin Dark"/>
        </w:rPr>
        <w:t>च सहेष्टिभिः</w:t>
      </w:r>
      <w:r>
        <w:rPr>
          <w:rFonts w:eastAsia="Palanquin Dark" w:cs="Palanquin Dark" w:ascii="Palanquin Dark" w:hAnsi="Palanquin Dark"/>
        </w:rPr>
        <w:t xml:space="preserve">34 </w:t>
      </w:r>
      <w:r>
        <w:rPr>
          <w:rFonts w:ascii="Palanquin Dark" w:hAnsi="Palanquin Dark" w:eastAsia="Palanquin Dark" w:cs="Palanquin Dark"/>
        </w:rPr>
        <w:t>।</w:t>
      </w:r>
    </w:p>
    <w:p>
      <w:pPr>
        <w:pStyle w:val="Normal"/>
        <w:rPr/>
      </w:pPr>
      <w:r>
        <w:rPr>
          <w:rFonts w:ascii="Palanquin Dark" w:hAnsi="Palanquin Dark" w:eastAsia="Palanquin Dark" w:cs="Palanquin Dark"/>
        </w:rPr>
        <w:t>सौत्रामणी</w:t>
      </w:r>
      <w:r>
        <w:rPr>
          <w:rFonts w:eastAsia="Palanquin Dark" w:cs="Palanquin Dark" w:ascii="Palanquin Dark" w:hAnsi="Palanquin Dark"/>
        </w:rPr>
        <w:t xml:space="preserve">31 </w:t>
      </w:r>
      <w:r>
        <w:rPr>
          <w:rFonts w:ascii="Palanquin Dark" w:hAnsi="Palanquin Dark" w:eastAsia="Palanquin Dark" w:cs="Palanquin Dark"/>
        </w:rPr>
        <w:t>सहाच्छिद्रैः</w:t>
      </w:r>
      <w:r>
        <w:rPr>
          <w:rFonts w:eastAsia="Palanquin Dark" w:cs="Palanquin Dark" w:ascii="Palanquin Dark" w:hAnsi="Palanquin Dark"/>
        </w:rPr>
        <w:t xml:space="preserve">40 </w:t>
      </w:r>
      <w:r>
        <w:rPr>
          <w:rFonts w:ascii="Palanquin Dark" w:hAnsi="Palanquin Dark" w:eastAsia="Palanquin Dark" w:cs="Palanquin Dark"/>
        </w:rPr>
        <w:t>हौत्रं</w:t>
      </w:r>
      <w:r>
        <w:rPr>
          <w:rFonts w:eastAsia="Palanquin Dark" w:cs="Palanquin Dark" w:ascii="Palanquin Dark" w:hAnsi="Palanquin Dark"/>
        </w:rPr>
        <w:t xml:space="preserve">30 </w:t>
      </w:r>
      <w:r>
        <w:rPr>
          <w:rFonts w:ascii="Palanquin Dark" w:hAnsi="Palanquin Dark" w:eastAsia="Palanquin Dark" w:cs="Palanquin Dark"/>
        </w:rPr>
        <w:t>मेधश्च</w:t>
      </w:r>
      <w:r>
        <w:rPr>
          <w:rFonts w:eastAsia="Palanquin Dark" w:cs="Palanquin Dark" w:ascii="Palanquin Dark" w:hAnsi="Palanquin Dark"/>
        </w:rPr>
        <w:t xml:space="preserve">33 </w:t>
      </w:r>
      <w:r>
        <w:rPr>
          <w:rFonts w:ascii="Palanquin Dark" w:hAnsi="Palanquin Dark" w:eastAsia="Palanquin Dark" w:cs="Palanquin Dark"/>
        </w:rPr>
        <w:t>षोडश ॥ ६ ॥</w:t>
      </w:r>
    </w:p>
    <w:p>
      <w:pPr>
        <w:pStyle w:val="Normal"/>
        <w:rPr/>
      </w:pPr>
      <w:r>
        <w:rPr>
          <w:rFonts w:ascii="Palanquin Dark" w:hAnsi="Palanquin Dark" w:eastAsia="Palanquin Dark" w:cs="Palanquin Dark"/>
        </w:rPr>
        <w:t>काण्डनामोपनिषत्सु</w:t>
      </w:r>
      <w:r>
        <w:rPr>
          <w:rFonts w:eastAsia="Palanquin Dark" w:cs="Palanquin Dark" w:ascii="Palanquin Dark" w:hAnsi="Palanquin Dark"/>
        </w:rPr>
        <w:t xml:space="preserve">42-44 </w:t>
      </w:r>
      <w:r>
        <w:rPr>
          <w:rFonts w:ascii="Palanquin Dark" w:hAnsi="Palanquin Dark" w:eastAsia="Palanquin Dark" w:cs="Palanquin Dark"/>
        </w:rPr>
        <w:t>काठकाग्निषु</w:t>
      </w:r>
      <w:r>
        <w:rPr>
          <w:rFonts w:eastAsia="Palanquin Dark" w:cs="Palanquin Dark" w:ascii="Palanquin Dark" w:hAnsi="Palanquin Dark"/>
        </w:rPr>
        <w:t xml:space="preserve">45-48 </w:t>
      </w:r>
      <w:r>
        <w:rPr>
          <w:rFonts w:ascii="Palanquin Dark" w:hAnsi="Palanquin Dark" w:eastAsia="Palanquin Dark" w:cs="Palanquin Dark"/>
        </w:rPr>
        <w:t>हव्यवाट् ।</w:t>
      </w:r>
    </w:p>
    <w:p>
      <w:pPr>
        <w:pStyle w:val="Normal"/>
        <w:rPr/>
      </w:pPr>
      <w:r>
        <w:rPr>
          <w:rFonts w:ascii="Palanquin Dark" w:hAnsi="Palanquin Dark" w:eastAsia="Palanquin Dark" w:cs="Palanquin Dark"/>
        </w:rPr>
        <w:t>तदिष्टिकाण्डयो</w:t>
      </w:r>
      <w:r>
        <w:rPr>
          <w:rFonts w:eastAsia="Palanquin Dark" w:cs="Palanquin Dark" w:ascii="Palanquin Dark" w:hAnsi="Palanquin Dark"/>
        </w:rPr>
        <w:t>50-51</w:t>
      </w:r>
      <w:r>
        <w:rPr>
          <w:rFonts w:ascii="Palanquin Dark" w:hAnsi="Palanquin Dark" w:eastAsia="Palanquin Dark" w:cs="Palanquin Dark"/>
        </w:rPr>
        <w:t>र्विश्वे ब्रह्माम्नायविधा</w:t>
      </w:r>
      <w:r>
        <w:rPr>
          <w:rFonts w:eastAsia="Palanquin Dark" w:cs="Palanquin Dark" w:ascii="Palanquin Dark" w:hAnsi="Palanquin Dark"/>
        </w:rPr>
        <w:t>52</w:t>
      </w:r>
      <w:r>
        <w:rPr>
          <w:rFonts w:ascii="Palanquin Dark" w:hAnsi="Palanquin Dark" w:eastAsia="Palanquin Dark" w:cs="Palanquin Dark"/>
        </w:rPr>
        <w:t>वृषिः ॥ ७ ॥</w:t>
      </w:r>
    </w:p>
    <w:p>
      <w:pPr>
        <w:pStyle w:val="Normal"/>
        <w:rPr/>
      </w:pPr>
      <w:r>
        <w:rPr>
          <w:rFonts w:ascii="Palanquin Dark" w:hAnsi="Palanquin Dark" w:eastAsia="Palanquin Dark" w:cs="Palanquin Dark"/>
        </w:rPr>
        <w:t>ऐकाग्निको विधिः काण्डं वैश्वदेवमिति स्थित्तिः ।</w:t>
      </w:r>
    </w:p>
    <w:p>
      <w:pPr>
        <w:pStyle w:val="Normal"/>
        <w:rPr/>
      </w:pPr>
      <w:r>
        <w:rPr>
          <w:rFonts w:ascii="Palanquin Dark" w:hAnsi="Palanquin Dark" w:eastAsia="Palanquin Dark" w:cs="Palanquin Dark"/>
        </w:rPr>
        <w:t>आरण्यको</w:t>
      </w:r>
      <w:r>
        <w:rPr>
          <w:rFonts w:eastAsia="Palanquin Dark" w:cs="Palanquin Dark" w:ascii="Palanquin Dark" w:hAnsi="Palanquin Dark"/>
        </w:rPr>
        <w:t xml:space="preserve">49 </w:t>
      </w:r>
      <w:r>
        <w:rPr>
          <w:rFonts w:ascii="Palanquin Dark" w:hAnsi="Palanquin Dark" w:eastAsia="Palanquin Dark" w:cs="Palanquin Dark"/>
        </w:rPr>
        <w:t>विधिः काण्डमरुणास्तत्रदैवतम् ॥ ८ ॥</w:t>
      </w:r>
    </w:p>
    <w:p>
      <w:pPr>
        <w:pStyle w:val="Normal"/>
        <w:rPr/>
      </w:pPr>
      <w:r>
        <w:rPr>
          <w:rFonts w:ascii="Palanquin Dark" w:hAnsi="Palanquin Dark" w:eastAsia="Palanquin Dark" w:cs="Palanquin Dark"/>
        </w:rPr>
        <w:t>काण्डशेषान्यथाकाण्डं विदध्यात्तु विचक्षणः ।</w:t>
      </w:r>
    </w:p>
    <w:p>
      <w:pPr>
        <w:pStyle w:val="Normal"/>
        <w:rPr/>
      </w:pPr>
      <w:r>
        <w:rPr>
          <w:rFonts w:ascii="Palanquin Dark" w:hAnsi="Palanquin Dark" w:eastAsia="Palanquin Dark" w:cs="Palanquin Dark"/>
        </w:rPr>
        <w:t>यथा सारस्वते पाठे ज्ञानमात्रमिहोच्यते ॥ ९ ॥</w:t>
      </w:r>
    </w:p>
    <w:p>
      <w:pPr>
        <w:pStyle w:val="Normal"/>
        <w:rPr/>
      </w:pPr>
      <w:r>
        <w:rPr>
          <w:rFonts w:ascii="Palanquin Dark" w:hAnsi="Palanquin Dark" w:eastAsia="Palanquin Dark" w:cs="Palanquin Dark"/>
        </w:rPr>
        <w:t>अथ काण्डऋषीनेतानुदकाञ्जलिभिश्शुचिः ।</w:t>
      </w:r>
    </w:p>
    <w:p>
      <w:pPr>
        <w:pStyle w:val="Normal"/>
        <w:rPr/>
      </w:pPr>
      <w:r>
        <w:rPr>
          <w:rFonts w:ascii="Palanquin Dark" w:hAnsi="Palanquin Dark" w:eastAsia="Palanquin Dark" w:cs="Palanquin Dark"/>
        </w:rPr>
        <w:t>अव्यग्रस्तर्पयेन्नित्यमन्नैः पर्वाष्टमीषु च ॥ १० ॥</w:t>
      </w:r>
    </w:p>
    <w:p>
      <w:pPr>
        <w:pStyle w:val="Normal"/>
        <w:rPr/>
      </w:pPr>
      <w:r>
        <w:rPr>
          <w:rFonts w:ascii="Palanquin Dark" w:hAnsi="Palanquin Dark" w:eastAsia="Palanquin Dark" w:cs="Palanquin Dark"/>
        </w:rPr>
        <w:t>काण्डोपकरणेष्वेतान् पुरस्तात्सदसस्पतेः ।</w:t>
      </w:r>
    </w:p>
    <w:p>
      <w:pPr>
        <w:pStyle w:val="Normal"/>
        <w:rPr/>
      </w:pPr>
      <w:r>
        <w:rPr>
          <w:rFonts w:ascii="Palanquin Dark" w:hAnsi="Palanquin Dark" w:eastAsia="Palanquin Dark" w:cs="Palanquin Dark"/>
        </w:rPr>
        <w:t>जुहुयात्काण्डसमाप्तौ च श्रुतिरेषा सनातनी ॥ ११ ॥</w:t>
      </w:r>
    </w:p>
    <w:p>
      <w:pPr>
        <w:pStyle w:val="Normal"/>
        <w:rPr/>
      </w:pPr>
      <w:r>
        <w:rPr>
          <w:rFonts w:ascii="Palanquin Dark" w:hAnsi="Palanquin Dark" w:eastAsia="Palanquin Dark" w:cs="Palanquin Dark"/>
        </w:rPr>
        <w:t>इति द्वितीयोध्यायः ॥</w:t>
      </w:r>
    </w:p>
    <w:p>
      <w:pPr>
        <w:pStyle w:val="Normal"/>
        <w:rPr/>
      </w:pPr>
      <w:r>
        <w:rPr>
          <w:rFonts w:ascii="Palanquin Dark" w:hAnsi="Palanquin Dark" w:eastAsia="Palanquin Dark" w:cs="Palanquin Dark"/>
        </w:rPr>
        <w:t>होतॄन्</w:t>
      </w:r>
      <w:r>
        <w:rPr>
          <w:rFonts w:eastAsia="Palanquin Dark" w:cs="Palanquin Dark" w:ascii="Palanquin Dark" w:hAnsi="Palanquin Dark"/>
        </w:rPr>
        <w:t>28</w:t>
      </w:r>
      <w:r>
        <w:rPr>
          <w:rFonts w:ascii="Palanquin Dark" w:hAnsi="Palanquin Dark" w:eastAsia="Palanquin Dark" w:cs="Palanquin Dark"/>
        </w:rPr>
        <w:t>प्रवर्ग्यकाण्डं</w:t>
      </w:r>
      <w:r>
        <w:rPr>
          <w:rFonts w:eastAsia="Palanquin Dark" w:cs="Palanquin Dark" w:ascii="Palanquin Dark" w:hAnsi="Palanquin Dark"/>
        </w:rPr>
        <w:t xml:space="preserve">25 </w:t>
      </w:r>
      <w:r>
        <w:rPr>
          <w:rFonts w:ascii="Palanquin Dark" w:hAnsi="Palanquin Dark" w:eastAsia="Palanquin Dark" w:cs="Palanquin Dark"/>
        </w:rPr>
        <w:t>च याश्चोपनिषदो</w:t>
      </w:r>
      <w:r>
        <w:rPr>
          <w:rFonts w:eastAsia="Palanquin Dark" w:cs="Palanquin Dark" w:ascii="Palanquin Dark" w:hAnsi="Palanquin Dark"/>
        </w:rPr>
        <w:t xml:space="preserve">42-44 </w:t>
      </w:r>
      <w:r>
        <w:rPr>
          <w:rFonts w:ascii="Palanquin Dark" w:hAnsi="Palanquin Dark" w:eastAsia="Palanquin Dark" w:cs="Palanquin Dark"/>
        </w:rPr>
        <w:t>विदुः ।</w:t>
      </w:r>
    </w:p>
    <w:p>
      <w:pPr>
        <w:pStyle w:val="Normal"/>
        <w:rPr/>
      </w:pPr>
      <w:r>
        <w:rPr>
          <w:rFonts w:ascii="Palanquin Dark" w:hAnsi="Palanquin Dark" w:eastAsia="Palanquin Dark" w:cs="Palanquin Dark"/>
        </w:rPr>
        <w:t>अरुणा</w:t>
      </w:r>
      <w:r>
        <w:rPr>
          <w:rFonts w:eastAsia="Palanquin Dark" w:cs="Palanquin Dark" w:ascii="Palanquin Dark" w:hAnsi="Palanquin Dark"/>
        </w:rPr>
        <w:t>49</w:t>
      </w:r>
      <w:r>
        <w:rPr>
          <w:rFonts w:ascii="Palanquin Dark" w:hAnsi="Palanquin Dark" w:eastAsia="Palanquin Dark" w:cs="Palanquin Dark"/>
        </w:rPr>
        <w:t>म्नायविधि</w:t>
      </w:r>
      <w:r>
        <w:rPr>
          <w:rFonts w:eastAsia="Palanquin Dark" w:cs="Palanquin Dark" w:ascii="Palanquin Dark" w:hAnsi="Palanquin Dark"/>
        </w:rPr>
        <w:t>52</w:t>
      </w:r>
      <w:r>
        <w:rPr>
          <w:rFonts w:ascii="Palanquin Dark" w:hAnsi="Palanquin Dark" w:eastAsia="Palanquin Dark" w:cs="Palanquin Dark"/>
        </w:rPr>
        <w:t>श्चैव काठके परिकीर्तितौ ॥ १२ ॥</w:t>
      </w:r>
    </w:p>
    <w:p>
      <w:pPr>
        <w:pStyle w:val="Normal"/>
        <w:rPr/>
      </w:pPr>
      <w:r>
        <w:rPr>
          <w:rFonts w:ascii="Palanquin Dark" w:hAnsi="Palanquin Dark" w:eastAsia="Palanquin Dark" w:cs="Palanquin Dark"/>
        </w:rPr>
        <w:t>रुद्रा नारायण</w:t>
      </w:r>
      <w:r>
        <w:rPr>
          <w:rFonts w:eastAsia="Palanquin Dark" w:cs="Palanquin Dark" w:ascii="Palanquin Dark" w:hAnsi="Palanquin Dark"/>
        </w:rPr>
        <w:t>43</w:t>
      </w:r>
      <w:r>
        <w:rPr>
          <w:rFonts w:ascii="Palanquin Dark" w:hAnsi="Palanquin Dark" w:eastAsia="Palanquin Dark" w:cs="Palanquin Dark"/>
        </w:rPr>
        <w:t>श्चैव मेधो यश्चैव पित्रियः</w:t>
      </w:r>
      <w:r>
        <w:rPr>
          <w:rFonts w:eastAsia="Palanquin Dark" w:cs="Palanquin Dark" w:ascii="Palanquin Dark" w:hAnsi="Palanquin Dark"/>
        </w:rPr>
        <w:t xml:space="preserve">37 </w:t>
      </w:r>
      <w:r>
        <w:rPr>
          <w:rFonts w:ascii="Palanquin Dark" w:hAnsi="Palanquin Dark" w:eastAsia="Palanquin Dark" w:cs="Palanquin Dark"/>
        </w:rPr>
        <w:t>।</w:t>
      </w:r>
    </w:p>
    <w:p>
      <w:pPr>
        <w:pStyle w:val="Normal"/>
        <w:rPr/>
      </w:pPr>
      <w:r>
        <w:rPr>
          <w:rFonts w:ascii="Palanquin Dark" w:hAnsi="Palanquin Dark" w:eastAsia="Palanquin Dark" w:cs="Palanquin Dark"/>
        </w:rPr>
        <w:t>एतदारण्यकं सर्वं नाव्रती श्रोतुमर्हति ॥ १३ ॥</w:t>
      </w:r>
    </w:p>
    <w:p>
      <w:pPr>
        <w:pStyle w:val="Normal"/>
        <w:rPr/>
      </w:pPr>
      <w:r>
        <w:rPr>
          <w:rFonts w:ascii="Palanquin Dark" w:hAnsi="Palanquin Dark" w:eastAsia="Palanquin Dark" w:cs="Palanquin Dark"/>
        </w:rPr>
        <w:t>कारीर्यश्चाथ पित्र्याश्च दिवाकीर्त्येति येषु च ।</w:t>
      </w:r>
    </w:p>
    <w:p>
      <w:pPr>
        <w:pStyle w:val="Normal"/>
        <w:rPr/>
      </w:pPr>
      <w:r>
        <w:rPr>
          <w:rFonts w:ascii="Palanquin Dark" w:hAnsi="Palanquin Dark" w:eastAsia="Palanquin Dark" w:cs="Palanquin Dark"/>
        </w:rPr>
        <w:t>रुद्रास्सन्ततिरित्येतावनुवाकौ च सात्रिकौ ॥ १४ ॥</w:t>
      </w:r>
    </w:p>
    <w:p>
      <w:pPr>
        <w:pStyle w:val="Normal"/>
        <w:rPr/>
      </w:pPr>
      <w:r>
        <w:rPr>
          <w:rFonts w:ascii="Palanquin Dark" w:hAnsi="Palanquin Dark" w:eastAsia="Palanquin Dark" w:cs="Palanquin Dark"/>
        </w:rPr>
        <w:t>होतृविध्यवसाने चानुवाकचतुष्टयम् ।</w:t>
      </w:r>
    </w:p>
    <w:p>
      <w:pPr>
        <w:pStyle w:val="Normal"/>
        <w:rPr/>
      </w:pPr>
      <w:r>
        <w:rPr>
          <w:rFonts w:ascii="Palanquin Dark" w:hAnsi="Palanquin Dark" w:eastAsia="Palanquin Dark" w:cs="Palanquin Dark"/>
        </w:rPr>
        <w:t>सूक्तेषु सूक्तं यत्सौर्यं मेधो यश्चैव पित्रियः</w:t>
      </w:r>
      <w:r>
        <w:rPr>
          <w:rFonts w:eastAsia="Palanquin Dark" w:cs="Palanquin Dark" w:ascii="Palanquin Dark" w:hAnsi="Palanquin Dark"/>
        </w:rPr>
        <w:t xml:space="preserve">37 </w:t>
      </w:r>
      <w:r>
        <w:rPr>
          <w:rFonts w:ascii="Palanquin Dark" w:hAnsi="Palanquin Dark" w:eastAsia="Palanquin Dark" w:cs="Palanquin Dark"/>
        </w:rPr>
        <w:t>॥ १५ ॥</w:t>
      </w:r>
    </w:p>
    <w:p>
      <w:pPr>
        <w:pStyle w:val="Normal"/>
        <w:rPr/>
      </w:pPr>
      <w:r>
        <w:rPr>
          <w:rFonts w:ascii="Palanquin Dark" w:hAnsi="Palanquin Dark" w:eastAsia="Palanquin Dark" w:cs="Palanquin Dark"/>
        </w:rPr>
        <w:t>काठकानि</w:t>
      </w:r>
      <w:r>
        <w:rPr>
          <w:rFonts w:eastAsia="Palanquin Dark" w:cs="Palanquin Dark" w:ascii="Palanquin Dark" w:hAnsi="Palanquin Dark"/>
        </w:rPr>
        <w:t xml:space="preserve">45-52 </w:t>
      </w:r>
      <w:r>
        <w:rPr>
          <w:rFonts w:ascii="Palanquin Dark" w:hAnsi="Palanquin Dark" w:eastAsia="Palanquin Dark" w:cs="Palanquin Dark"/>
        </w:rPr>
        <w:t>च सर्वाणि सर्वाण्यारण्यकानि</w:t>
      </w:r>
      <w:r>
        <w:rPr>
          <w:rFonts w:eastAsia="Palanquin Dark" w:cs="Palanquin Dark" w:ascii="Palanquin Dark" w:hAnsi="Palanquin Dark"/>
        </w:rPr>
        <w:t xml:space="preserve">25,28,42-44 </w:t>
      </w:r>
      <w:r>
        <w:rPr>
          <w:rFonts w:ascii="Palanquin Dark" w:hAnsi="Palanquin Dark" w:eastAsia="Palanquin Dark" w:cs="Palanquin Dark"/>
        </w:rPr>
        <w:t>च ।</w:t>
      </w:r>
    </w:p>
    <w:p>
      <w:pPr>
        <w:pStyle w:val="Normal"/>
        <w:rPr/>
      </w:pPr>
      <w:r>
        <w:rPr>
          <w:rFonts w:ascii="Palanquin Dark" w:hAnsi="Palanquin Dark" w:eastAsia="Palanquin Dark" w:cs="Palanquin Dark"/>
        </w:rPr>
        <w:t>दिवाकीर्त्यानि शाखायामेतावन्तीति धारणा ॥ १६ ॥</w:t>
      </w:r>
    </w:p>
    <w:p>
      <w:pPr>
        <w:pStyle w:val="Normal"/>
        <w:rPr/>
      </w:pPr>
      <w:r>
        <w:rPr>
          <w:rFonts w:ascii="Palanquin Dark" w:hAnsi="Palanquin Dark" w:eastAsia="Palanquin Dark" w:cs="Palanquin Dark"/>
        </w:rPr>
        <w:t>कल्पे पितृविधिश्चैव प्रवर्ग्यविधिरेव च ।</w:t>
      </w:r>
    </w:p>
    <w:p>
      <w:pPr>
        <w:pStyle w:val="Normal"/>
        <w:rPr/>
      </w:pPr>
      <w:r>
        <w:rPr>
          <w:rFonts w:ascii="Palanquin Dark" w:hAnsi="Palanquin Dark" w:eastAsia="Palanquin Dark" w:cs="Palanquin Dark"/>
        </w:rPr>
        <w:t>काठकानां विधिश्चैव करीरीविधिरेव च ॥ १७ ॥</w:t>
      </w:r>
    </w:p>
    <w:p>
      <w:pPr>
        <w:pStyle w:val="Normal"/>
        <w:rPr/>
      </w:pPr>
      <w:r>
        <w:rPr>
          <w:rFonts w:ascii="Palanquin Dark" w:hAnsi="Palanquin Dark" w:eastAsia="Palanquin Dark" w:cs="Palanquin Dark"/>
        </w:rPr>
        <w:t>अरुणाम्नायविधिश्चैव शतरुद्रविधिस्तथा ।</w:t>
      </w:r>
    </w:p>
    <w:p>
      <w:pPr>
        <w:pStyle w:val="Normal"/>
        <w:rPr/>
      </w:pPr>
      <w:r>
        <w:rPr>
          <w:rFonts w:ascii="Palanquin Dark" w:hAnsi="Palanquin Dark" w:eastAsia="Palanquin Dark" w:cs="Palanquin Dark"/>
        </w:rPr>
        <w:t>कल्पेषु तु या आम्नाता मन्त्रास्तानप्यतन्द्रितः॥ १८ ॥</w:t>
      </w:r>
    </w:p>
    <w:p>
      <w:pPr>
        <w:pStyle w:val="Normal"/>
        <w:rPr/>
      </w:pPr>
      <w:r>
        <w:rPr>
          <w:rFonts w:ascii="Palanquin Dark" w:hAnsi="Palanquin Dark" w:eastAsia="Palanquin Dark" w:cs="Palanquin Dark"/>
        </w:rPr>
        <w:t>यथाक्रममुपाकृत्याधीयीतेति चोच्यते ।</w:t>
      </w:r>
    </w:p>
    <w:p>
      <w:pPr>
        <w:pStyle w:val="Normal"/>
        <w:rPr/>
      </w:pPr>
      <w:r>
        <w:rPr>
          <w:rFonts w:ascii="Palanquin Dark" w:hAnsi="Palanquin Dark" w:eastAsia="Palanquin Dark" w:cs="Palanquin Dark"/>
        </w:rPr>
        <w:t>अक्षारलवणं भूमौ मुखेन पशुवत्कविः ॥ १९ ॥</w:t>
      </w:r>
    </w:p>
    <w:p>
      <w:pPr>
        <w:pStyle w:val="Normal"/>
        <w:rPr/>
      </w:pPr>
      <w:r>
        <w:rPr>
          <w:rFonts w:ascii="Palanquin Dark" w:hAnsi="Palanquin Dark" w:eastAsia="Palanquin Dark" w:cs="Palanquin Dark"/>
        </w:rPr>
        <w:t>चतूरात्रन्तु भुञ्जीत कारीर्यध्ययने व्रतम् ।</w:t>
      </w:r>
    </w:p>
    <w:p>
      <w:pPr>
        <w:pStyle w:val="Normal"/>
        <w:rPr/>
      </w:pPr>
      <w:r>
        <w:rPr>
          <w:rFonts w:ascii="Palanquin Dark" w:hAnsi="Palanquin Dark" w:eastAsia="Palanquin Dark" w:cs="Palanquin Dark"/>
        </w:rPr>
        <w:t>कारीरीव्रतवच्चापि कालव्रतमिहोच्यते ॥ २० ॥</w:t>
      </w:r>
    </w:p>
    <w:p>
      <w:pPr>
        <w:pStyle w:val="Normal"/>
        <w:rPr/>
      </w:pPr>
      <w:r>
        <w:rPr>
          <w:rFonts w:ascii="Palanquin Dark" w:hAnsi="Palanquin Dark" w:eastAsia="Palanquin Dark" w:cs="Palanquin Dark"/>
        </w:rPr>
        <w:t>न तत्र पशुवद्भुञ्ज्यान्न च भूमाविति स्थितिः ।</w:t>
      </w:r>
    </w:p>
    <w:p>
      <w:pPr>
        <w:pStyle w:val="Normal"/>
        <w:rPr/>
      </w:pPr>
      <w:r>
        <w:rPr>
          <w:rFonts w:ascii="Palanquin Dark" w:hAnsi="Palanquin Dark" w:eastAsia="Palanquin Dark" w:cs="Palanquin Dark"/>
        </w:rPr>
        <w:t>कालव्रतं तु यत्प्रोक्तं अग्निकाण्डे तदिष्यते ॥ २१ ॥</w:t>
      </w:r>
    </w:p>
    <w:p>
      <w:pPr>
        <w:pStyle w:val="Normal"/>
        <w:rPr/>
      </w:pPr>
      <w:r>
        <w:rPr>
          <w:rFonts w:ascii="Palanquin Dark" w:hAnsi="Palanquin Dark" w:eastAsia="Palanquin Dark" w:cs="Palanquin Dark"/>
        </w:rPr>
        <w:t>सावित्रीभ्यः प्रभृत्यूर्ध्वमौषध्यनुवाकादिति ।</w:t>
      </w:r>
    </w:p>
    <w:p>
      <w:pPr>
        <w:pStyle w:val="Normal"/>
        <w:rPr/>
      </w:pPr>
      <w:r>
        <w:rPr>
          <w:rFonts w:ascii="Palanquin Dark" w:hAnsi="Palanquin Dark" w:eastAsia="Palanquin Dark" w:cs="Palanquin Dark"/>
        </w:rPr>
        <w:t>समित्कलापं त्र्यहमाहरन्ति मृगारेष्ट्याम् ॥ २२ ॥</w:t>
      </w:r>
    </w:p>
    <w:p>
      <w:pPr>
        <w:pStyle w:val="Normal"/>
        <w:rPr/>
      </w:pPr>
      <w:r>
        <w:rPr>
          <w:rFonts w:ascii="Palanquin Dark" w:hAnsi="Palanquin Dark" w:eastAsia="Palanquin Dark" w:cs="Palanquin Dark"/>
        </w:rPr>
        <w:t>एष्वन्येषु तु यानन्यान्यमानाचक्षते द्विजाः ।</w:t>
      </w:r>
    </w:p>
    <w:p>
      <w:pPr>
        <w:pStyle w:val="Normal"/>
        <w:rPr/>
      </w:pPr>
      <w:r>
        <w:rPr>
          <w:rFonts w:ascii="Palanquin Dark" w:hAnsi="Palanquin Dark" w:eastAsia="Palanquin Dark" w:cs="Palanquin Dark"/>
        </w:rPr>
        <w:t>तान्यथोक्तान्यथोक्तैश्चाधीयीतेति च शासनम् ॥ २३ ॥</w:t>
      </w:r>
    </w:p>
    <w:p>
      <w:pPr>
        <w:pStyle w:val="Normal"/>
        <w:rPr/>
      </w:pPr>
      <w:r>
        <w:rPr>
          <w:rFonts w:ascii="Palanquin Dark" w:hAnsi="Palanquin Dark" w:eastAsia="Palanquin Dark" w:cs="Palanquin Dark"/>
        </w:rPr>
        <w:t>स्वाध्यायब्राह्मणं काण्डं काठके पठितो विधिः ।</w:t>
      </w:r>
    </w:p>
    <w:p>
      <w:pPr>
        <w:pStyle w:val="Normal"/>
        <w:rPr/>
      </w:pPr>
      <w:r>
        <w:rPr>
          <w:rFonts w:ascii="Palanquin Dark" w:hAnsi="Palanquin Dark" w:eastAsia="Palanquin Dark" w:cs="Palanquin Dark"/>
        </w:rPr>
        <w:t>स्वयम्भूश्चात्र दैवत्यं सर्वभूताधिपपतिः ॥ २४ ॥</w:t>
      </w:r>
    </w:p>
    <w:p>
      <w:pPr>
        <w:pStyle w:val="Normal"/>
        <w:rPr/>
      </w:pPr>
      <w:r>
        <w:rPr>
          <w:rFonts w:ascii="Palanquin Dark" w:hAnsi="Palanquin Dark" w:eastAsia="Palanquin Dark" w:cs="Palanquin Dark"/>
        </w:rPr>
        <w:t>वैशम्पायनो यास्कायैतां प्राह पैङ्गवे ।</w:t>
      </w:r>
    </w:p>
    <w:p>
      <w:pPr>
        <w:pStyle w:val="Normal"/>
        <w:rPr/>
      </w:pPr>
      <w:r>
        <w:rPr>
          <w:rFonts w:ascii="Palanquin Dark" w:hAnsi="Palanquin Dark" w:eastAsia="Palanquin Dark" w:cs="Palanquin Dark"/>
        </w:rPr>
        <w:t>यास्कस्तित्तिरये प्राह उखाय प्राह तित्तिरिः ॥ २५ ॥</w:t>
      </w:r>
    </w:p>
    <w:p>
      <w:pPr>
        <w:pStyle w:val="Normal"/>
        <w:rPr/>
      </w:pPr>
      <w:r>
        <w:rPr>
          <w:rFonts w:ascii="Palanquin Dark" w:hAnsi="Palanquin Dark" w:eastAsia="Palanquin Dark" w:cs="Palanquin Dark"/>
        </w:rPr>
        <w:t>उखश्शाखामिमां प्राह आत्रेयाय यशस्विने ।</w:t>
      </w:r>
    </w:p>
    <w:p>
      <w:pPr>
        <w:pStyle w:val="Normal"/>
        <w:rPr/>
      </w:pPr>
      <w:r>
        <w:rPr>
          <w:rFonts w:ascii="Palanquin Dark" w:hAnsi="Palanquin Dark" w:eastAsia="Palanquin Dark" w:cs="Palanquin Dark"/>
        </w:rPr>
        <w:t>तेन शाखा प्रणीतेयमात्रेयीति च सोच्यते ॥ २६ ॥</w:t>
      </w:r>
    </w:p>
    <w:p>
      <w:pPr>
        <w:pStyle w:val="Normal"/>
        <w:rPr/>
      </w:pPr>
      <w:r>
        <w:rPr>
          <w:rFonts w:ascii="Palanquin Dark" w:hAnsi="Palanquin Dark" w:eastAsia="Palanquin Dark" w:cs="Palanquin Dark"/>
        </w:rPr>
        <w:t>यस्याः पदकृदात्रेयो वृत्तिकारस्तु कुण्डिनः ।</w:t>
      </w:r>
    </w:p>
    <w:p>
      <w:pPr>
        <w:pStyle w:val="Normal"/>
        <w:rPr/>
      </w:pPr>
      <w:r>
        <w:rPr>
          <w:rFonts w:ascii="Palanquin Dark" w:hAnsi="Palanquin Dark" w:eastAsia="Palanquin Dark" w:cs="Palanquin Dark"/>
        </w:rPr>
        <w:t>तां विद्वांसो महाभागां भद्रमश्नुवते महत् ॥ २७ ॥</w:t>
      </w:r>
    </w:p>
    <w:p>
      <w:pPr>
        <w:pStyle w:val="Normal"/>
        <w:rPr/>
      </w:pPr>
      <w:r>
        <w:rPr>
          <w:rFonts w:ascii="Palanquin Dark" w:hAnsi="Palanquin Dark" w:eastAsia="Palanquin Dark" w:cs="Palanquin Dark"/>
        </w:rPr>
        <w:t>विशीर्षाणं नयात्मानमष्टपुच्छं द्विरंसकम् ।</w:t>
      </w:r>
    </w:p>
    <w:p>
      <w:pPr>
        <w:pStyle w:val="Normal"/>
        <w:rPr/>
      </w:pPr>
      <w:r>
        <w:rPr>
          <w:rFonts w:ascii="Palanquin Dark" w:hAnsi="Palanquin Dark" w:eastAsia="Palanquin Dark" w:cs="Palanquin Dark"/>
        </w:rPr>
        <w:t>त्रिंशत्पक्षं समन्विच्छेच्छकुनिं ब्रह्मसम्भवम् ॥ २८ ॥</w:t>
      </w:r>
    </w:p>
    <w:p>
      <w:pPr>
        <w:pStyle w:val="Normal"/>
        <w:rPr/>
      </w:pPr>
      <w:r>
        <w:rPr>
          <w:rFonts w:ascii="Palanquin Dark" w:hAnsi="Palanquin Dark" w:eastAsia="Palanquin Dark" w:cs="Palanquin Dark"/>
        </w:rPr>
        <w:t>उपनिषदोस्य</w:t>
      </w:r>
      <w:r>
        <w:rPr>
          <w:rFonts w:eastAsia="Palanquin Dark" w:cs="Palanquin Dark" w:ascii="Palanquin Dark" w:hAnsi="Palanquin Dark"/>
        </w:rPr>
        <w:t xml:space="preserve">42-44 </w:t>
      </w:r>
      <w:r>
        <w:rPr>
          <w:rFonts w:ascii="Palanquin Dark" w:hAnsi="Palanquin Dark" w:eastAsia="Palanquin Dark" w:cs="Palanquin Dark"/>
        </w:rPr>
        <w:t>शिरोर्कावंसौ</w:t>
      </w:r>
      <w:r>
        <w:rPr>
          <w:rFonts w:eastAsia="Palanquin Dark" w:cs="Palanquin Dark" w:ascii="Palanquin Dark" w:hAnsi="Palanquin Dark"/>
        </w:rPr>
        <w:t xml:space="preserve">25-26 </w:t>
      </w:r>
      <w:r>
        <w:rPr>
          <w:rFonts w:ascii="Palanquin Dark" w:hAnsi="Palanquin Dark" w:eastAsia="Palanquin Dark" w:cs="Palanquin Dark"/>
        </w:rPr>
        <w:t>भुवनपतेर्नव यान्यात्मा सः ।</w:t>
      </w:r>
    </w:p>
    <w:p>
      <w:pPr>
        <w:pStyle w:val="Normal"/>
        <w:rPr/>
      </w:pPr>
      <w:r>
        <w:rPr>
          <w:rFonts w:ascii="Palanquin Dark" w:hAnsi="Palanquin Dark" w:eastAsia="Palanquin Dark" w:cs="Palanquin Dark"/>
        </w:rPr>
        <w:t>कठविहितानि विदुः पुच्छेष्टौ</w:t>
      </w:r>
      <w:r>
        <w:rPr>
          <w:rFonts w:eastAsia="Palanquin Dark" w:cs="Palanquin Dark" w:ascii="Palanquin Dark" w:hAnsi="Palanquin Dark"/>
        </w:rPr>
        <w:t xml:space="preserve">42-52 </w:t>
      </w:r>
      <w:r>
        <w:rPr>
          <w:rFonts w:ascii="Palanquin Dark" w:hAnsi="Palanquin Dark" w:eastAsia="Palanquin Dark" w:cs="Palanquin Dark"/>
        </w:rPr>
        <w:t>यदपि च शेषमतस्तौ पक्षौ ॥ २९ ॥</w:t>
      </w:r>
    </w:p>
    <w:p>
      <w:pPr>
        <w:pStyle w:val="Normal"/>
        <w:rPr/>
      </w:pPr>
      <w:r>
        <w:rPr>
          <w:rFonts w:ascii="Palanquin Dark" w:hAnsi="Palanquin Dark" w:eastAsia="Palanquin Dark" w:cs="Palanquin Dark"/>
        </w:rPr>
        <w:t>मन्त्रामा घर्म</w:t>
      </w:r>
      <w:r>
        <w:rPr>
          <w:rFonts w:eastAsia="Palanquin Dark" w:cs="Palanquin Dark" w:ascii="Palanquin Dark" w:hAnsi="Palanquin Dark"/>
        </w:rPr>
        <w:t>25</w:t>
      </w:r>
      <w:r>
        <w:rPr>
          <w:rFonts w:ascii="Palanquin Dark" w:hAnsi="Palanquin Dark" w:eastAsia="Palanquin Dark" w:cs="Palanquin Dark"/>
        </w:rPr>
        <w:t>शृङ्गोसावष्टा</w:t>
      </w:r>
      <w:r>
        <w:rPr>
          <w:rFonts w:eastAsia="Palanquin Dark" w:cs="Palanquin Dark" w:ascii="Palanquin Dark" w:hAnsi="Palanquin Dark"/>
        </w:rPr>
        <w:t>45-52</w:t>
      </w:r>
      <w:r>
        <w:rPr>
          <w:rFonts w:ascii="Palanquin Dark" w:hAnsi="Palanquin Dark" w:eastAsia="Palanquin Dark" w:cs="Palanquin Dark"/>
        </w:rPr>
        <w:t>स्योपनिषत्ककुत् ।</w:t>
      </w:r>
    </w:p>
    <w:p>
      <w:pPr>
        <w:pStyle w:val="Normal"/>
        <w:rPr/>
      </w:pPr>
      <w:r>
        <w:rPr>
          <w:rFonts w:ascii="Palanquin Dark" w:hAnsi="Palanquin Dark" w:eastAsia="Palanquin Dark" w:cs="Palanquin Dark"/>
        </w:rPr>
        <w:t>विध्यङ्गऋषभस्स्वर्विच्चतु</w:t>
      </w:r>
      <w:r>
        <w:rPr>
          <w:rFonts w:eastAsia="Palanquin Dark" w:cs="Palanquin Dark" w:ascii="Palanquin Dark" w:hAnsi="Palanquin Dark"/>
        </w:rPr>
        <w:t>47</w:t>
      </w:r>
      <w:r>
        <w:rPr>
          <w:rFonts w:ascii="Palanquin Dark" w:hAnsi="Palanquin Dark" w:eastAsia="Palanquin Dark" w:cs="Palanquin Dark"/>
        </w:rPr>
        <w:t>र्होतृललामवान् ॥ ३० ॥</w:t>
      </w:r>
    </w:p>
    <w:p>
      <w:pPr>
        <w:pStyle w:val="Normal"/>
        <w:rPr/>
      </w:pPr>
      <w:r>
        <w:rPr>
          <w:rFonts w:ascii="Palanquin Dark" w:hAnsi="Palanquin Dark" w:eastAsia="Palanquin Dark" w:cs="Palanquin Dark"/>
        </w:rPr>
        <w:t>शाखाद्यादिं विपाप्मानं विधिमन्त्रमयं शुभम् ।</w:t>
      </w:r>
    </w:p>
    <w:p>
      <w:pPr>
        <w:pStyle w:val="Normal"/>
        <w:rPr/>
      </w:pPr>
      <w:r>
        <w:rPr>
          <w:rFonts w:ascii="Palanquin Dark" w:hAnsi="Palanquin Dark" w:eastAsia="Palanquin Dark" w:cs="Palanquin Dark"/>
        </w:rPr>
        <w:t>सामान्यमेतं पन्थानं दिव आहुर्मनीषिणः॥ ३१ ॥</w:t>
      </w:r>
    </w:p>
    <w:p>
      <w:pPr>
        <w:pStyle w:val="Normal"/>
        <w:rPr/>
      </w:pPr>
      <w:r>
        <w:rPr>
          <w:rFonts w:ascii="Palanquin Dark" w:hAnsi="Palanquin Dark" w:eastAsia="Palanquin Dark" w:cs="Palanquin Dark"/>
        </w:rPr>
        <w:t>रहस्य</w:t>
      </w:r>
      <w:r>
        <w:rPr>
          <w:rFonts w:eastAsia="Palanquin Dark" w:cs="Palanquin Dark" w:ascii="Palanquin Dark" w:hAnsi="Palanquin Dark"/>
        </w:rPr>
        <w:t>42-44</w:t>
      </w:r>
      <w:r>
        <w:rPr>
          <w:rFonts w:ascii="Palanquin Dark" w:hAnsi="Palanquin Dark" w:eastAsia="Palanquin Dark" w:cs="Palanquin Dark"/>
        </w:rPr>
        <w:t>मूल ऋक्पर्णो यजुष्पुष्पप्रवालवान् ।</w:t>
      </w:r>
    </w:p>
    <w:p>
      <w:pPr>
        <w:pStyle w:val="Normal"/>
        <w:rPr/>
      </w:pPr>
      <w:r>
        <w:rPr>
          <w:rFonts w:ascii="Palanquin Dark" w:hAnsi="Palanquin Dark" w:eastAsia="Palanquin Dark" w:cs="Palanquin Dark"/>
        </w:rPr>
        <w:t>यज्ञकर्मफलश्श्रीमान्विप्रभ्रमरसेवितः ॥ ३२ ॥</w:t>
      </w:r>
    </w:p>
    <w:p>
      <w:pPr>
        <w:pStyle w:val="Normal"/>
        <w:rPr/>
      </w:pPr>
      <w:r>
        <w:rPr>
          <w:rFonts w:ascii="Palanquin Dark" w:hAnsi="Palanquin Dark" w:eastAsia="Palanquin Dark" w:cs="Palanquin Dark"/>
        </w:rPr>
        <w:t>छन्दस्स्कन्धश्शाखाशाखो ब्राह्मो वृक्षस्साक्षादेषः ।</w:t>
      </w:r>
    </w:p>
    <w:p>
      <w:pPr>
        <w:pStyle w:val="Normal"/>
        <w:rPr/>
      </w:pPr>
      <w:r>
        <w:rPr>
          <w:rFonts w:ascii="Palanquin Dark" w:hAnsi="Palanquin Dark" w:eastAsia="Palanquin Dark" w:cs="Palanquin Dark"/>
        </w:rPr>
        <w:t>यस्तं विद्यात्स ऋषिर्विप्रस्स स्वर्गच्छेदाप्त्वा कीर्तिम् ॥ ३३ ॥</w:t>
      </w:r>
    </w:p>
    <w:p>
      <w:pPr>
        <w:pStyle w:val="Normal"/>
        <w:rPr/>
      </w:pPr>
      <w:r>
        <w:rPr>
          <w:rFonts w:ascii="Palanquin Dark" w:hAnsi="Palanquin Dark" w:eastAsia="Palanquin Dark" w:cs="Palanquin Dark"/>
        </w:rPr>
        <w:t>एतानृषीन्यजुर्वेदे यः पठन्वेद वेदवित् ।</w:t>
      </w:r>
    </w:p>
    <w:p>
      <w:pPr>
        <w:pStyle w:val="Normal"/>
        <w:rPr/>
      </w:pPr>
      <w:r>
        <w:rPr>
          <w:rFonts w:ascii="Palanquin Dark" w:hAnsi="Palanquin Dark" w:eastAsia="Palanquin Dark" w:cs="Palanquin Dark"/>
        </w:rPr>
        <w:t>ऋषीणामेति सालोक्यं स्वयम्भोश्चैति साम्यताम् स्वयम्भोश्चैति साम्यतामिति ॥ ३४ ॥</w:t>
      </w:r>
    </w:p>
    <w:p>
      <w:pPr>
        <w:pStyle w:val="Normal"/>
        <w:rPr/>
      </w:pPr>
      <w:r>
        <w:rPr>
          <w:rFonts w:ascii="Palanquin Dark" w:hAnsi="Palanquin Dark" w:eastAsia="Palanquin Dark" w:cs="Palanquin Dark"/>
        </w:rPr>
        <w:t>इति तृतीयोध्यायः ॥</w:t>
      </w:r>
    </w:p>
    <w:p>
      <w:pPr>
        <w:pStyle w:val="Normal"/>
        <w:rPr/>
      </w:pPr>
      <w:r>
        <w:rPr>
          <w:rFonts w:ascii="Palanquin Dark" w:hAnsi="Palanquin Dark" w:eastAsia="Palanquin Dark" w:cs="Palanquin Dark"/>
        </w:rPr>
        <w:t>काण्डानुक्रमणिका सम्पूर्णा ॥</w:t>
      </w:r>
    </w:p>
    <w:p>
      <w:pPr>
        <w:pStyle w:val="Normal"/>
        <w:rPr/>
      </w:pPr>
      <w:r>
        <w:rPr/>
      </w:r>
    </w:p>
    <w:p>
      <w:pPr>
        <w:pStyle w:val="Normal"/>
        <w:rPr/>
      </w:pPr>
      <w:r>
        <w:rPr/>
        <w:t>—</w:t>
      </w:r>
      <w:r>
        <w:rPr/>
        <w:t>---------------------------------</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1.4.1</w:t>
        <w:tab/>
        <w:t>1</w:t>
      </w:r>
      <w:r>
        <w:rPr>
          <w:rFonts w:ascii="Palanquin Dark" w:hAnsi="Palanquin Dark" w:eastAsia="Palanquin Dark" w:cs="Palanquin Dark"/>
        </w:rPr>
        <w:t xml:space="preserve">अतः परं ग्रहकाण्डं सोमार्षेयम् । उपांशुसवनं ग्रावाणमादत्ते </w:t>
      </w:r>
      <w:r>
        <w:rPr>
          <w:rFonts w:eastAsia="Palanquin Dark" w:cs="Palanquin Dark" w:ascii="Palanquin Dark" w:hAnsi="Palanquin Dark"/>
        </w:rPr>
        <w:t xml:space="preserve">- </w:t>
      </w:r>
      <w:r>
        <w:rPr>
          <w:rFonts w:ascii="Palanquin Dark" w:hAnsi="Palanquin Dark" w:eastAsia="Palanquin Dark" w:cs="Palanquin Dark"/>
        </w:rPr>
        <w:t>आदद इति ॥</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ग्रावाणमिति शेषः । </w:t>
      </w:r>
      <w:r>
        <w:rPr>
          <w:rFonts w:eastAsia="Palanquin Dark" w:cs="Palanquin Dark" w:ascii="Palanquin Dark" w:hAnsi="Palanquin Dark"/>
        </w:rPr>
        <w:t>'</w:t>
      </w:r>
      <w:r>
        <w:rPr>
          <w:rFonts w:ascii="Palanquin Dark" w:hAnsi="Palanquin Dark" w:eastAsia="Palanquin Dark" w:cs="Palanquin Dark"/>
        </w:rPr>
        <w:t>देवस्य त्वा</w:t>
      </w:r>
      <w:r>
        <w:rPr>
          <w:rFonts w:eastAsia="Palanquin Dark" w:cs="Palanquin Dark" w:ascii="Palanquin Dark" w:hAnsi="Palanquin Dark"/>
        </w:rPr>
        <w:t xml:space="preserve">' </w:t>
      </w:r>
      <w:r>
        <w:rPr>
          <w:rFonts w:ascii="Palanquin Dark" w:hAnsi="Palanquin Dark" w:eastAsia="Palanquin Dark" w:cs="Palanquin Dark"/>
        </w:rPr>
        <w:t xml:space="preserve">इति सावित्रोस्य शेषो व्याख्यात एव । </w:t>
      </w:r>
      <w:r>
        <w:rPr>
          <w:rFonts w:eastAsia="Palanquin Dark" w:cs="Palanquin Dark" w:ascii="Palanquin Dark" w:hAnsi="Palanquin Dark"/>
        </w:rPr>
        <w:t>'</w:t>
      </w:r>
      <w:r>
        <w:rPr>
          <w:rFonts w:ascii="Palanquin Dark" w:hAnsi="Palanquin Dark" w:eastAsia="Palanquin Dark" w:cs="Palanquin Dark"/>
        </w:rPr>
        <w:t>देवस्य त्वा सवितुः प्रसव इति ग्रावाणमा दत्ते प्रसूत्यै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पशवो वै सोमो व्यान उपांशुसवनः</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ग्रावासीति त्रिष्टुभा पञ्चपदया ॥ यथोक्तं </w:t>
      </w:r>
      <w:r>
        <w:rPr>
          <w:rFonts w:eastAsia="Palanquin Dark" w:cs="Palanquin Dark" w:ascii="Palanquin Dark" w:hAnsi="Palanquin Dark"/>
        </w:rPr>
        <w:t>'</w:t>
      </w:r>
      <w:r>
        <w:rPr>
          <w:rFonts w:ascii="Palanquin Dark" w:hAnsi="Palanquin Dark" w:eastAsia="Palanquin Dark" w:cs="Palanquin Dark"/>
        </w:rPr>
        <w:t>चतुर्भिरष्टाक्षरैः द्वादशाक्षरेण चैकेन त्रिष्टुप्</w:t>
      </w:r>
      <w:r>
        <w:rPr>
          <w:rFonts w:eastAsia="Palanquin Dark" w:cs="Palanquin Dark" w:ascii="Palanquin Dark" w:hAnsi="Palanquin Dark"/>
        </w:rPr>
        <w:t xml:space="preserve">' </w:t>
      </w:r>
      <w:r>
        <w:rPr>
          <w:rFonts w:ascii="Palanquin Dark" w:hAnsi="Palanquin Dark" w:eastAsia="Palanquin Dark" w:cs="Palanquin Dark"/>
        </w:rPr>
        <w:t xml:space="preserve">इति । हे उपांशुसवन अध्वरकृत् अध्वरस्य यज्ञस्य कर्ता आभिषवद्वारेण संपादयिता ग्रावा त्वमसि । एवं नाम प्रशस्तोसि । यद्वा </w:t>
      </w:r>
      <w:r>
        <w:rPr>
          <w:rFonts w:eastAsia="Palanquin Dark" w:cs="Palanquin Dark" w:ascii="Palanquin Dark" w:hAnsi="Palanquin Dark"/>
        </w:rPr>
        <w:t xml:space="preserve">- </w:t>
      </w:r>
      <w:r>
        <w:rPr>
          <w:rFonts w:ascii="Palanquin Dark" w:hAnsi="Palanquin Dark" w:eastAsia="Palanquin Dark" w:cs="Palanquin Dark"/>
        </w:rPr>
        <w:t xml:space="preserve">अध्वरकृत्यात् स्तोतव्यस्त्वमसि । गृणातेः स्तुतिकर्मणः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क्वनिप्</w:t>
      </w:r>
      <w:r>
        <w:rPr>
          <w:rFonts w:eastAsia="Palanquin Dark" w:cs="Palanquin Dark" w:ascii="Palanquin Dark" w:hAnsi="Palanquin Dark"/>
        </w:rPr>
        <w:t xml:space="preserve">, </w:t>
      </w:r>
      <w:r>
        <w:rPr>
          <w:rFonts w:ascii="Palanquin Dark" w:hAnsi="Palanquin Dark" w:eastAsia="Palanquin Dark" w:cs="Palanquin Dark"/>
        </w:rPr>
        <w:t>आडागमः</w:t>
      </w:r>
      <w:r>
        <w:rPr>
          <w:rFonts w:eastAsia="Palanquin Dark" w:cs="Palanquin Dark" w:ascii="Palanquin Dark" w:hAnsi="Palanquin Dark"/>
        </w:rPr>
        <w:t xml:space="preserve">, </w:t>
      </w:r>
      <w:r>
        <w:rPr>
          <w:rFonts w:ascii="Palanquin Dark" w:hAnsi="Palanquin Dark" w:eastAsia="Palanquin Dark" w:cs="Palanquin Dark"/>
        </w:rPr>
        <w:t>इत्वाभावश्च दृशिग्रहणात् । गिरतेर्वा</w:t>
      </w:r>
      <w:r>
        <w:rPr>
          <w:rFonts w:eastAsia="Palanquin Dark" w:cs="Palanquin Dark" w:ascii="Palanquin Dark" w:hAnsi="Palanquin Dark"/>
        </w:rPr>
        <w:t xml:space="preserve">, </w:t>
      </w:r>
      <w:r>
        <w:rPr>
          <w:rFonts w:ascii="Palanquin Dark" w:hAnsi="Palanquin Dark" w:eastAsia="Palanquin Dark" w:cs="Palanquin Dark"/>
        </w:rPr>
        <w:t xml:space="preserve">गिरति सोममभिषवकाल इति । स त्वं देवेभ्यो देवार्थम् । षष्ठ्यर्थे वा चतुर्थी । देवानां सम्बन्धिनं गम्भीरं गहनमिमं प्रस्तुतमध्वरं कृधि सम्पादय । करोतेर्लोटि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w:t>
      </w:r>
      <w:r>
        <w:rPr>
          <w:rFonts w:ascii="Palanquin Dark" w:hAnsi="Palanquin Dark" w:eastAsia="Palanquin Dark" w:cs="Palanquin Dark"/>
        </w:rPr>
        <w:t>श्रुशृणुपॄकृवृभ्यश्छन्दसि</w:t>
      </w:r>
      <w:r>
        <w:rPr>
          <w:rFonts w:eastAsia="Palanquin Dark" w:cs="Palanquin Dark" w:ascii="Palanquin Dark" w:hAnsi="Palanquin Dark"/>
        </w:rPr>
        <w:t xml:space="preserve">' </w:t>
      </w:r>
      <w:r>
        <w:rPr>
          <w:rFonts w:ascii="Palanquin Dark" w:hAnsi="Palanquin Dark" w:eastAsia="Palanquin Dark" w:cs="Palanquin Dark"/>
        </w:rPr>
        <w:t>इति हेर्धिभावः</w:t>
      </w:r>
      <w:r>
        <w:rPr>
          <w:rFonts w:eastAsia="Palanquin Dark" w:cs="Palanquin Dark" w:ascii="Palanquin Dark" w:hAnsi="Palanquin Dark"/>
        </w:rPr>
        <w:t xml:space="preserve">, </w:t>
      </w:r>
      <w:r>
        <w:rPr>
          <w:rFonts w:ascii="Palanquin Dark" w:hAnsi="Palanquin Dark" w:eastAsia="Palanquin Dark" w:cs="Palanquin Dark"/>
        </w:rPr>
        <w:t xml:space="preserve">पादादिरपि व्यत्ययेन निहन्यते । तदर्थं किं क्रियतामित्यत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उत्तमेनोत्कृष्टेन पविना पवनेन शोधनेन अभिषवात्मना तत्कर्तृकेण । इन्द्राय इन्द्रार्थं सोमं सुषुतं सुष्ठु अभिमतं कृधीत्यत्रापि सम्बध्यते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w:t>
      </w:r>
      <w:r>
        <w:rPr>
          <w:rFonts w:eastAsia="Palanquin Dark" w:cs="Palanquin Dark" w:ascii="Palanquin Dark" w:hAnsi="Palanquin Dark"/>
        </w:rPr>
        <w:t>, '</w:t>
      </w:r>
      <w:r>
        <w:rPr>
          <w:rFonts w:ascii="Palanquin Dark" w:hAnsi="Palanquin Dark" w:eastAsia="Palanquin Dark" w:cs="Palanquin Dark"/>
        </w:rPr>
        <w:t>उपसर्गात्सुनोति</w:t>
      </w:r>
      <w:r>
        <w:rPr>
          <w:rFonts w:eastAsia="Palanquin Dark" w:cs="Palanquin Dark" w:ascii="Palanquin Dark" w:hAnsi="Palanquin Dark"/>
        </w:rPr>
        <w:t xml:space="preserve">' </w:t>
      </w:r>
      <w:r>
        <w:rPr>
          <w:rFonts w:ascii="Palanquin Dark" w:hAnsi="Palanquin Dark" w:eastAsia="Palanquin Dark" w:cs="Palanquin Dark"/>
        </w:rPr>
        <w:t xml:space="preserve">इति षत्वम् । यद्वा </w:t>
      </w:r>
      <w:r>
        <w:rPr>
          <w:rFonts w:eastAsia="Palanquin Dark" w:cs="Palanquin Dark" w:ascii="Palanquin Dark" w:hAnsi="Palanquin Dark"/>
        </w:rPr>
        <w:t xml:space="preserve">- </w:t>
      </w:r>
      <w:r>
        <w:rPr>
          <w:rFonts w:ascii="Palanquin Dark" w:hAnsi="Palanquin Dark" w:eastAsia="Palanquin Dark" w:cs="Palanquin Dark"/>
        </w:rPr>
        <w:t>इन्द्राय इन्द्रस्य यः पविर्वज्रः उत्तमस्तेन सोमं सुषुतं कुरु । तेनैव खल्विदं कृतं भवति</w:t>
      </w:r>
      <w:r>
        <w:rPr>
          <w:rFonts w:eastAsia="Palanquin Dark" w:cs="Palanquin Dark" w:ascii="Palanquin Dark" w:hAnsi="Palanquin Dark"/>
        </w:rPr>
        <w:t xml:space="preserve">, </w:t>
      </w:r>
      <w:r>
        <w:rPr>
          <w:rFonts w:ascii="Palanquin Dark" w:hAnsi="Palanquin Dark" w:eastAsia="Palanquin Dark" w:cs="Palanquin Dark"/>
        </w:rPr>
        <w:t xml:space="preserve">यत्त्वया क्रियत इति भावः । </w:t>
      </w:r>
      <w:r>
        <w:rPr>
          <w:rFonts w:eastAsia="Palanquin Dark" w:cs="Palanquin Dark" w:ascii="Palanquin Dark" w:hAnsi="Palanquin Dark"/>
        </w:rPr>
        <w:t>'</w:t>
      </w:r>
      <w:r>
        <w:rPr>
          <w:rFonts w:ascii="Palanquin Dark" w:hAnsi="Palanquin Dark" w:eastAsia="Palanquin Dark" w:cs="Palanquin Dark"/>
        </w:rPr>
        <w:t>अच इः</w:t>
      </w:r>
      <w:r>
        <w:rPr>
          <w:rFonts w:eastAsia="Palanquin Dark" w:cs="Palanquin Dark" w:ascii="Palanquin Dark" w:hAnsi="Palanquin Dark"/>
        </w:rPr>
        <w:t xml:space="preserve">' </w:t>
      </w:r>
      <w:r>
        <w:rPr>
          <w:rFonts w:ascii="Palanquin Dark" w:hAnsi="Palanquin Dark" w:eastAsia="Palanquin Dark" w:cs="Palanquin Dark"/>
        </w:rPr>
        <w:t xml:space="preserve">इति पवतेरिप्रत्ययः । उत्तमशब्द उञ्छादिरन्तोदात्तः । सोमो विशेष्यते </w:t>
      </w:r>
      <w:r>
        <w:rPr>
          <w:rFonts w:eastAsia="Palanquin Dark" w:cs="Palanquin Dark" w:ascii="Palanquin Dark" w:hAnsi="Palanquin Dark"/>
        </w:rPr>
        <w:t xml:space="preserve">- </w:t>
      </w:r>
      <w:r>
        <w:rPr>
          <w:rFonts w:ascii="Palanquin Dark" w:hAnsi="Palanquin Dark" w:eastAsia="Palanquin Dark" w:cs="Palanquin Dark"/>
        </w:rPr>
        <w:t>मधुमन्तं मधुररसवन्तं स्वादुभूतम् पयस्वन्तं क्षीरवन्तम्</w:t>
      </w:r>
      <w:r>
        <w:rPr>
          <w:rFonts w:eastAsia="Palanquin Dark" w:cs="Palanquin Dark" w:ascii="Palanquin Dark" w:hAnsi="Palanquin Dark"/>
        </w:rPr>
        <w:t>, '</w:t>
      </w:r>
      <w:r>
        <w:rPr>
          <w:rFonts w:ascii="Palanquin Dark" w:hAnsi="Palanquin Dark" w:eastAsia="Palanquin Dark" w:cs="Palanquin Dark"/>
        </w:rPr>
        <w:t>पयसा श्रीणाति</w:t>
      </w:r>
      <w:r>
        <w:rPr>
          <w:rFonts w:eastAsia="Palanquin Dark" w:cs="Palanquin Dark" w:ascii="Palanquin Dark" w:hAnsi="Palanquin Dark"/>
        </w:rPr>
        <w:t xml:space="preserve">' </w:t>
      </w:r>
      <w:r>
        <w:rPr>
          <w:rFonts w:ascii="Palanquin Dark" w:hAnsi="Palanquin Dark" w:eastAsia="Palanquin Dark" w:cs="Palanquin Dark"/>
        </w:rPr>
        <w:t xml:space="preserve">इति श्रवणात् । यद्वा </w:t>
      </w:r>
      <w:r>
        <w:rPr>
          <w:rFonts w:eastAsia="Palanquin Dark" w:cs="Palanquin Dark" w:ascii="Palanquin Dark" w:hAnsi="Palanquin Dark"/>
        </w:rPr>
        <w:t>- '</w:t>
      </w:r>
      <w:r>
        <w:rPr>
          <w:rFonts w:ascii="Palanquin Dark" w:hAnsi="Palanquin Dark" w:eastAsia="Palanquin Dark" w:cs="Palanquin Dark"/>
        </w:rPr>
        <w:t>पयः पिबतेः प्यायतेर्वा</w:t>
      </w:r>
      <w:r>
        <w:rPr>
          <w:rFonts w:eastAsia="Palanquin Dark" w:cs="Palanquin Dark" w:ascii="Palanquin Dark" w:hAnsi="Palanquin Dark"/>
        </w:rPr>
        <w:t xml:space="preserve">' </w:t>
      </w:r>
      <w:r>
        <w:rPr>
          <w:rFonts w:ascii="Palanquin Dark" w:hAnsi="Palanquin Dark" w:eastAsia="Palanquin Dark" w:cs="Palanquin Dark"/>
        </w:rPr>
        <w:t xml:space="preserve">इति निर्वचनात् सेचनवन्तं वृद्धिमन्तं वा । उभयत्राप्यसुनि पीभावः । वृष्टिवनिं यागसाधनद्वारेण वृष्टेर्दातारं सम्भक्तारं वा । </w:t>
      </w:r>
      <w:r>
        <w:rPr>
          <w:rFonts w:eastAsia="Palanquin Dark" w:cs="Palanquin Dark" w:ascii="Palanquin Dark" w:hAnsi="Palanquin Dark"/>
        </w:rPr>
        <w:t>'</w:t>
      </w:r>
      <w:r>
        <w:rPr>
          <w:rFonts w:ascii="Palanquin Dark" w:hAnsi="Palanquin Dark" w:eastAsia="Palanquin Dark" w:cs="Palanquin Dark"/>
        </w:rPr>
        <w:t>छन्दसि वनसन</w:t>
      </w:r>
      <w:r>
        <w:rPr>
          <w:rFonts w:eastAsia="Palanquin Dark" w:cs="Palanquin Dark" w:ascii="Palanquin Dark" w:hAnsi="Palanquin Dark"/>
        </w:rPr>
        <w:t xml:space="preserve">' </w:t>
      </w:r>
      <w:r>
        <w:rPr>
          <w:rFonts w:ascii="Palanquin Dark" w:hAnsi="Palanquin Dark" w:eastAsia="Palanquin Dark" w:cs="Palanquin Dark"/>
        </w:rPr>
        <w:t>इतीन्प्रत्ययः</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तमभिमिमीते राजानम् </w:t>
      </w:r>
      <w:r>
        <w:rPr>
          <w:rFonts w:eastAsia="Palanquin Dark" w:cs="Palanquin Dark" w:ascii="Palanquin Dark" w:hAnsi="Palanquin Dark"/>
        </w:rPr>
        <w:t xml:space="preserve">- </w:t>
      </w:r>
      <w:r>
        <w:rPr>
          <w:rFonts w:ascii="Palanquin Dark" w:hAnsi="Palanquin Dark" w:eastAsia="Palanquin Dark" w:cs="Palanquin Dark"/>
        </w:rPr>
        <w:t xml:space="preserve">इन्द्राय त्वेति । इन्द्राय त्वा वृत्रघ्ने वृत्रमसुरं हतवते त्वा सोमं मिमे इति शेषः । </w:t>
      </w:r>
      <w:r>
        <w:rPr>
          <w:rFonts w:eastAsia="Palanquin Dark" w:cs="Palanquin Dark" w:ascii="Palanquin Dark" w:hAnsi="Palanquin Dark"/>
        </w:rPr>
        <w:t>'</w:t>
      </w:r>
      <w:r>
        <w:rPr>
          <w:rFonts w:ascii="Palanquin Dark" w:hAnsi="Palanquin Dark" w:eastAsia="Palanquin Dark" w:cs="Palanquin Dark"/>
        </w:rPr>
        <w:t>ब्रह्मभ्रूण</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उदात्तनिवृत्तिस्वरेण विभक्तेरुदात्तत्वम्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द्वितीयं मिमीते </w:t>
      </w:r>
      <w:r>
        <w:rPr>
          <w:rFonts w:eastAsia="Palanquin Dark" w:cs="Palanquin Dark" w:ascii="Palanquin Dark" w:hAnsi="Palanquin Dark"/>
        </w:rPr>
        <w:t xml:space="preserve">- </w:t>
      </w:r>
      <w:r>
        <w:rPr>
          <w:rFonts w:ascii="Palanquin Dark" w:hAnsi="Palanquin Dark" w:eastAsia="Palanquin Dark" w:cs="Palanquin Dark"/>
        </w:rPr>
        <w:t>इन्द्राय त्वा वृत्रतुर इति ॥ तुर त्वरणे</w:t>
      </w:r>
      <w:r>
        <w:rPr>
          <w:rFonts w:eastAsia="Palanquin Dark" w:cs="Palanquin Dark" w:ascii="Palanquin Dark" w:hAnsi="Palanquin Dark"/>
        </w:rPr>
        <w:t xml:space="preserve">, </w:t>
      </w:r>
      <w:r>
        <w:rPr>
          <w:rFonts w:ascii="Palanquin Dark" w:hAnsi="Palanquin Dark" w:eastAsia="Palanquin Dark" w:cs="Palanquin Dark"/>
        </w:rPr>
        <w:t xml:space="preserve">वृत्रं बाधितवत इत्यर्थः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क्विप्</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तृतीयं मिमीते </w:t>
      </w:r>
      <w:r>
        <w:rPr>
          <w:rFonts w:eastAsia="Palanquin Dark" w:cs="Palanquin Dark" w:ascii="Palanquin Dark" w:hAnsi="Palanquin Dark"/>
        </w:rPr>
        <w:t xml:space="preserve">- </w:t>
      </w:r>
      <w:r>
        <w:rPr>
          <w:rFonts w:ascii="Palanquin Dark" w:hAnsi="Palanquin Dark" w:eastAsia="Palanquin Dark" w:cs="Palanquin Dark"/>
        </w:rPr>
        <w:t>इन्द्राय त्वाभिमातिघ्न इति ॥ अभिमातिः पाप्मा</w:t>
      </w:r>
      <w:r>
        <w:rPr>
          <w:rFonts w:eastAsia="Palanquin Dark" w:cs="Palanquin Dark" w:ascii="Palanquin Dark" w:hAnsi="Palanquin Dark"/>
        </w:rPr>
        <w:t xml:space="preserve">, </w:t>
      </w:r>
      <w:r>
        <w:rPr>
          <w:rFonts w:ascii="Palanquin Dark" w:hAnsi="Palanquin Dark" w:eastAsia="Palanquin Dark" w:cs="Palanquin Dark"/>
        </w:rPr>
        <w:t>तस्य हन्त्रे । द्वितीयवत्प्रत्ययः</w:t>
      </w:r>
      <w:r>
        <w:rPr>
          <w:rFonts w:eastAsia="Palanquin Dark" w:cs="Palanquin Dark" w:ascii="Palanquin Dark" w:hAnsi="Palanquin Dark"/>
        </w:rPr>
        <w:t xml:space="preserve">, </w:t>
      </w:r>
      <w:r>
        <w:rPr>
          <w:rFonts w:ascii="Palanquin Dark" w:hAnsi="Palanquin Dark" w:eastAsia="Palanquin Dark" w:cs="Palanquin Dark"/>
        </w:rPr>
        <w:t>प्रथमवत्स्वरः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चतुर्थं मिमीते </w:t>
      </w:r>
      <w:r>
        <w:rPr>
          <w:rFonts w:eastAsia="Palanquin Dark" w:cs="Palanquin Dark" w:ascii="Palanquin Dark" w:hAnsi="Palanquin Dark"/>
        </w:rPr>
        <w:t xml:space="preserve">- </w:t>
      </w:r>
      <w:r>
        <w:rPr>
          <w:rFonts w:ascii="Palanquin Dark" w:hAnsi="Palanquin Dark" w:eastAsia="Palanquin Dark" w:cs="Palanquin Dark"/>
        </w:rPr>
        <w:t>इन्द्राय त्वादित्यवत इति ॥ आदित्यैस्तद्वते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पञ्चमं मिमीते </w:t>
      </w:r>
      <w:r>
        <w:rPr>
          <w:rFonts w:eastAsia="Palanquin Dark" w:cs="Palanquin Dark" w:ascii="Palanquin Dark" w:hAnsi="Palanquin Dark"/>
        </w:rPr>
        <w:t xml:space="preserve">- </w:t>
      </w:r>
      <w:r>
        <w:rPr>
          <w:rFonts w:ascii="Palanquin Dark" w:hAnsi="Palanquin Dark" w:eastAsia="Palanquin Dark" w:cs="Palanquin Dark"/>
        </w:rPr>
        <w:t>इन्द्राय त्वा विश्वदेव्यावते इति ॥ विश्वे देवा एव विश्वदेव्याः । स्वार्थिको यत्</w:t>
      </w:r>
      <w:r>
        <w:rPr>
          <w:rFonts w:eastAsia="Palanquin Dark" w:cs="Palanquin Dark" w:ascii="Palanquin Dark" w:hAnsi="Palanquin Dark"/>
        </w:rPr>
        <w:t>, '</w:t>
      </w:r>
      <w:r>
        <w:rPr>
          <w:rFonts w:ascii="Palanquin Dark" w:hAnsi="Palanquin Dark" w:eastAsia="Palanquin Dark" w:cs="Palanquin Dark"/>
        </w:rPr>
        <w:t>मन्त्रे सोमाश्व</w:t>
      </w:r>
      <w:r>
        <w:rPr>
          <w:rFonts w:eastAsia="Palanquin Dark" w:cs="Palanquin Dark" w:ascii="Palanquin Dark" w:hAnsi="Palanquin Dark"/>
        </w:rPr>
        <w:t xml:space="preserve">' </w:t>
      </w:r>
      <w:r>
        <w:rPr>
          <w:rFonts w:ascii="Palanquin Dark" w:hAnsi="Palanquin Dark" w:eastAsia="Palanquin Dark" w:cs="Palanquin Dark"/>
        </w:rPr>
        <w:t>इति दीर्घः</w:t>
      </w:r>
      <w:r>
        <w:rPr>
          <w:rFonts w:eastAsia="Palanquin Dark" w:cs="Palanquin Dark" w:ascii="Palanquin Dark" w:hAnsi="Palanquin Dark"/>
        </w:rPr>
        <w:t xml:space="preserve">, </w:t>
      </w:r>
      <w:r>
        <w:rPr>
          <w:rFonts w:ascii="Palanquin Dark" w:hAnsi="Palanquin Dark" w:eastAsia="Palanquin Dark" w:cs="Palanquin Dark"/>
        </w:rPr>
        <w:t xml:space="preserve">मरुद्वृधादित्वात् पूर्वपदान्तोदात्तत्वम्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देवार्हं देव्यं</w:t>
      </w:r>
      <w:r>
        <w:rPr>
          <w:rFonts w:eastAsia="Palanquin Dark" w:cs="Palanquin Dark" w:ascii="Palanquin Dark" w:hAnsi="Palanquin Dark"/>
        </w:rPr>
        <w:t>, '</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इति यत्प्रत्ययः । देवेषु वा साधु देव्यम्</w:t>
      </w:r>
      <w:r>
        <w:rPr>
          <w:rFonts w:eastAsia="Palanquin Dark" w:cs="Palanquin Dark" w:ascii="Palanquin Dark" w:hAnsi="Palanquin Dark"/>
        </w:rPr>
        <w:t xml:space="preserve">, </w:t>
      </w:r>
      <w:r>
        <w:rPr>
          <w:rFonts w:ascii="Palanquin Dark" w:hAnsi="Palanquin Dark" w:eastAsia="Palanquin Dark" w:cs="Palanquin Dark"/>
        </w:rPr>
        <w:t>विश्वं देव्यं येषामिति विश्वदेव्याः देवविशेषाः</w:t>
      </w:r>
      <w:r>
        <w:rPr>
          <w:rFonts w:eastAsia="Palanquin Dark" w:cs="Palanquin Dark" w:ascii="Palanquin Dark" w:hAnsi="Palanquin Dark"/>
        </w:rPr>
        <w:t xml:space="preserve">, </w:t>
      </w:r>
      <w:r>
        <w:rPr>
          <w:rFonts w:ascii="Palanquin Dark" w:hAnsi="Palanquin Dark" w:eastAsia="Palanquin Dark" w:cs="Palanquin Dark"/>
        </w:rPr>
        <w:t xml:space="preserve">तद्वते ।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पूर्वपदान्तोदात्तत्वम् । </w:t>
      </w:r>
      <w:r>
        <w:rPr>
          <w:rFonts w:eastAsia="Palanquin Dark" w:cs="Palanquin Dark" w:ascii="Palanquin Dark" w:hAnsi="Palanquin Dark"/>
        </w:rPr>
        <w:t>'</w:t>
      </w:r>
      <w:r>
        <w:rPr>
          <w:rFonts w:ascii="Palanquin Dark" w:hAnsi="Palanquin Dark" w:eastAsia="Palanquin Dark" w:cs="Palanquin Dark"/>
        </w:rPr>
        <w:t>इन्द्राय त्वेन्द्राय त्वेति मिमीते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 राजानं होतृचमसीयाभिरुपसृजति सोमेव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 xml:space="preserve">नयति </w:t>
      </w:r>
      <w:r>
        <w:rPr>
          <w:rFonts w:eastAsia="Palanquin Dark" w:cs="Palanquin Dark" w:ascii="Palanquin Dark" w:hAnsi="Palanquin Dark"/>
        </w:rPr>
        <w:t xml:space="preserve">- </w:t>
      </w:r>
      <w:r>
        <w:rPr>
          <w:rFonts w:ascii="Palanquin Dark" w:hAnsi="Palanquin Dark" w:eastAsia="Palanquin Dark" w:cs="Palanquin Dark"/>
        </w:rPr>
        <w:t>श्वात्रास्स्थेति ॥ श्वात्रास्स्थ आशुत्राः स्थ आशु त्रायकाः स्थ</w:t>
      </w:r>
      <w:r>
        <w:rPr>
          <w:rFonts w:eastAsia="Palanquin Dark" w:cs="Palanquin Dark" w:ascii="Palanquin Dark" w:hAnsi="Palanquin Dark"/>
        </w:rPr>
        <w:t xml:space="preserve">, </w:t>
      </w:r>
      <w:r>
        <w:rPr>
          <w:rFonts w:ascii="Palanquin Dark" w:hAnsi="Palanquin Dark" w:eastAsia="Palanquin Dark" w:cs="Palanquin Dark"/>
        </w:rPr>
        <w:t xml:space="preserve">आशु वा अभिमतसम्पादने वर्तमानाः स्थ । यूयं हे हातृचमसीया आपः । आशुपूर्वात्त्रायतेः </w:t>
      </w:r>
      <w:r>
        <w:rPr>
          <w:rFonts w:eastAsia="Palanquin Dark" w:cs="Palanquin Dark" w:ascii="Palanquin Dark" w:hAnsi="Palanquin Dark"/>
        </w:rPr>
        <w:t>'</w:t>
      </w:r>
      <w:r>
        <w:rPr>
          <w:rFonts w:ascii="Palanquin Dark" w:hAnsi="Palanquin Dark" w:eastAsia="Palanquin Dark" w:cs="Palanquin Dark"/>
        </w:rPr>
        <w:t>आतोनुपसर्गे कः</w:t>
      </w:r>
      <w:r>
        <w:rPr>
          <w:rFonts w:eastAsia="Palanquin Dark" w:cs="Palanquin Dark" w:ascii="Palanquin Dark" w:hAnsi="Palanquin Dark"/>
        </w:rPr>
        <w:t xml:space="preserve">' </w:t>
      </w:r>
      <w:r>
        <w:rPr>
          <w:rFonts w:ascii="Palanquin Dark" w:hAnsi="Palanquin Dark" w:eastAsia="Palanquin Dark" w:cs="Palanquin Dark"/>
        </w:rPr>
        <w:t>। अततेर्वा औणादिकस्रप्रत्ययः । कृदुत्तरपदप्रकृतिस्वरत्वम् । वृत्रतुरः वृत्रमसुरं बाधितवत्यः । राधोगूर्ताः राधोन्नम् सोमलक्षणम्</w:t>
      </w:r>
      <w:r>
        <w:rPr>
          <w:rFonts w:eastAsia="Palanquin Dark" w:cs="Palanquin Dark" w:ascii="Palanquin Dark" w:hAnsi="Palanquin Dark"/>
        </w:rPr>
        <w:t xml:space="preserve">, </w:t>
      </w:r>
      <w:r>
        <w:rPr>
          <w:rFonts w:ascii="Palanquin Dark" w:hAnsi="Palanquin Dark" w:eastAsia="Palanquin Dark" w:cs="Palanquin Dark"/>
        </w:rPr>
        <w:t>तस्मिन् गूर्तमुद्योगो यासां ता राधोगूर्ताः तत्सम्पादनायोद्युक्ता इत्यर्थः । गुरी उद्यमने</w:t>
      </w:r>
      <w:r>
        <w:rPr>
          <w:rFonts w:eastAsia="Palanquin Dark" w:cs="Palanquin Dark" w:ascii="Palanquin Dark" w:hAnsi="Palanquin Dark"/>
        </w:rPr>
        <w:t xml:space="preserve">, </w:t>
      </w:r>
      <w:r>
        <w:rPr>
          <w:rFonts w:ascii="Palanquin Dark" w:hAnsi="Palanquin Dark" w:eastAsia="Palanquin Dark" w:cs="Palanquin Dark"/>
        </w:rPr>
        <w:t>भावे निष्ठा</w:t>
      </w:r>
      <w:r>
        <w:rPr>
          <w:rFonts w:eastAsia="Palanquin Dark" w:cs="Palanquin Dark" w:ascii="Palanquin Dark" w:hAnsi="Palanquin Dark"/>
        </w:rPr>
        <w:t>, '</w:t>
      </w:r>
      <w:r>
        <w:rPr>
          <w:rFonts w:ascii="Palanquin Dark" w:hAnsi="Palanquin Dark" w:eastAsia="Palanquin Dark" w:cs="Palanquin Dark"/>
        </w:rPr>
        <w:t>श्वीदितो निष्ठायाम्</w:t>
      </w:r>
      <w:r>
        <w:rPr>
          <w:rFonts w:eastAsia="Palanquin Dark" w:cs="Palanquin Dark" w:ascii="Palanquin Dark" w:hAnsi="Palanquin Dark"/>
        </w:rPr>
        <w:t xml:space="preserve">' </w:t>
      </w:r>
      <w:r>
        <w:rPr>
          <w:rFonts w:ascii="Palanquin Dark" w:hAnsi="Palanquin Dark" w:eastAsia="Palanquin Dark" w:cs="Palanquin Dark"/>
        </w:rPr>
        <w:t>इतीट्प्रतिषेधः</w:t>
      </w:r>
      <w:r>
        <w:rPr>
          <w:rFonts w:eastAsia="Palanquin Dark" w:cs="Palanquin Dark" w:ascii="Palanquin Dark" w:hAnsi="Palanquin Dark"/>
        </w:rPr>
        <w:t>, '</w:t>
      </w:r>
      <w:r>
        <w:rPr>
          <w:rFonts w:ascii="Palanquin Dark" w:hAnsi="Palanquin Dark" w:eastAsia="Palanquin Dark" w:cs="Palanquin Dark"/>
        </w:rPr>
        <w:t>हलि च</w:t>
      </w:r>
      <w:r>
        <w:rPr>
          <w:rFonts w:eastAsia="Palanquin Dark" w:cs="Palanquin Dark" w:ascii="Palanquin Dark" w:hAnsi="Palanquin Dark"/>
        </w:rPr>
        <w:t xml:space="preserve">' </w:t>
      </w:r>
      <w:r>
        <w:rPr>
          <w:rFonts w:ascii="Palanquin Dark" w:hAnsi="Palanquin Dark" w:eastAsia="Palanquin Dark" w:cs="Palanquin Dark"/>
        </w:rPr>
        <w:t>इति दीर्घः</w:t>
      </w:r>
      <w:r>
        <w:rPr>
          <w:rFonts w:eastAsia="Palanquin Dark" w:cs="Palanquin Dark" w:ascii="Palanquin Dark" w:hAnsi="Palanquin Dark"/>
        </w:rPr>
        <w:t>, '</w:t>
      </w:r>
      <w:r>
        <w:rPr>
          <w:rFonts w:ascii="Palanquin Dark" w:hAnsi="Palanquin Dark" w:eastAsia="Palanquin Dark" w:cs="Palanquin Dark"/>
        </w:rPr>
        <w:t>नसत्तनिषत्तानुत्तप्रतूर्तसूर्तगूर्तानि छन्दसि</w:t>
      </w:r>
      <w:r>
        <w:rPr>
          <w:rFonts w:eastAsia="Palanquin Dark" w:cs="Palanquin Dark" w:ascii="Palanquin Dark" w:hAnsi="Palanquin Dark"/>
        </w:rPr>
        <w:t xml:space="preserve">' </w:t>
      </w:r>
      <w:r>
        <w:rPr>
          <w:rFonts w:ascii="Palanquin Dark" w:hAnsi="Palanquin Dark" w:eastAsia="Palanquin Dark" w:cs="Palanquin Dark"/>
        </w:rPr>
        <w:t>इति नत्वाभावः । अमृतस्य मृतिरहितस्य सोमस्य</w:t>
      </w:r>
      <w:r>
        <w:rPr>
          <w:rFonts w:eastAsia="Palanquin Dark" w:cs="Palanquin Dark" w:ascii="Palanquin Dark" w:hAnsi="Palanquin Dark"/>
        </w:rPr>
        <w:t xml:space="preserve">, </w:t>
      </w:r>
      <w:r>
        <w:rPr>
          <w:rFonts w:ascii="Palanquin Dark" w:hAnsi="Palanquin Dark" w:eastAsia="Palanquin Dark" w:cs="Palanquin Dark"/>
        </w:rPr>
        <w:t xml:space="preserve">अमृतत्वस्य वा पत्न्यः पालयित्र्यः । </w:t>
      </w:r>
      <w:r>
        <w:rPr>
          <w:rFonts w:eastAsia="Palanquin Dark" w:cs="Palanquin Dark" w:ascii="Palanquin Dark" w:hAnsi="Palanquin Dark"/>
        </w:rPr>
        <w:t>'</w:t>
      </w:r>
      <w:r>
        <w:rPr>
          <w:rFonts w:ascii="Palanquin Dark" w:hAnsi="Palanquin Dark" w:eastAsia="Palanquin Dark" w:cs="Palanquin Dark"/>
        </w:rPr>
        <w:t>पत्युर्नो यज्ञसंयोगे</w:t>
      </w:r>
      <w:r>
        <w:rPr>
          <w:rFonts w:eastAsia="Palanquin Dark" w:cs="Palanquin Dark" w:ascii="Palanquin Dark" w:hAnsi="Palanquin Dark"/>
        </w:rPr>
        <w:t xml:space="preserve">' </w:t>
      </w:r>
      <w:r>
        <w:rPr>
          <w:rFonts w:ascii="Palanquin Dark" w:hAnsi="Palanquin Dark" w:eastAsia="Palanquin Dark" w:cs="Palanquin Dark"/>
        </w:rPr>
        <w:t xml:space="preserve">इति नकारः । ताः पत्नीः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या यूयमीदृश्यः स्थ</w:t>
      </w:r>
      <w:r>
        <w:rPr>
          <w:rFonts w:eastAsia="Palanquin Dark" w:cs="Palanquin Dark" w:ascii="Palanquin Dark" w:hAnsi="Palanquin Dark"/>
        </w:rPr>
        <w:t xml:space="preserve">, </w:t>
      </w:r>
      <w:r>
        <w:rPr>
          <w:rFonts w:ascii="Palanquin Dark" w:hAnsi="Palanquin Dark" w:eastAsia="Palanquin Dark" w:cs="Palanquin Dark"/>
        </w:rPr>
        <w:t xml:space="preserve">ताः हे देवीः देव्यः देवनादिगुणयुक्ताः । पूर्ववद्दीर्घत्वम् । इमं यज्ञं देवत्रा देवेषु धत्त स्थापयत । </w:t>
      </w:r>
      <w:r>
        <w:rPr>
          <w:rFonts w:eastAsia="Palanquin Dark" w:cs="Palanquin Dark" w:ascii="Palanquin Dark" w:hAnsi="Palanquin Dark"/>
        </w:rPr>
        <w:t>'</w:t>
      </w:r>
      <w:r>
        <w:rPr>
          <w:rFonts w:ascii="Palanquin Dark" w:hAnsi="Palanquin Dark" w:eastAsia="Palanquin Dark" w:cs="Palanquin Dark"/>
        </w:rPr>
        <w:t>देवमनुष्य</w:t>
      </w:r>
      <w:r>
        <w:rPr>
          <w:rFonts w:eastAsia="Palanquin Dark" w:cs="Palanquin Dark" w:ascii="Palanquin Dark" w:hAnsi="Palanquin Dark"/>
        </w:rPr>
        <w:t xml:space="preserve">' </w:t>
      </w:r>
      <w:r>
        <w:rPr>
          <w:rFonts w:ascii="Palanquin Dark" w:hAnsi="Palanquin Dark" w:eastAsia="Palanquin Dark" w:cs="Palanquin Dark"/>
        </w:rPr>
        <w:t>इति त्राप्रत्ययः । किञ्च</w:t>
      </w:r>
      <w:r>
        <w:rPr>
          <w:rFonts w:eastAsia="Palanquin Dark" w:cs="Palanquin Dark" w:ascii="Palanquin Dark" w:hAnsi="Palanquin Dark"/>
        </w:rPr>
        <w:t xml:space="preserve">, </w:t>
      </w:r>
      <w:r>
        <w:rPr>
          <w:rFonts w:ascii="Palanquin Dark" w:hAnsi="Palanquin Dark" w:eastAsia="Palanquin Dark" w:cs="Palanquin Dark"/>
        </w:rPr>
        <w:t xml:space="preserve">उपहूताः उपयामत्वं चापि क्वचिदपवादत्वेनोपदिष्टास्तैः </w:t>
      </w:r>
      <w:r>
        <w:rPr>
          <w:rFonts w:eastAsia="Palanquin Dark" w:cs="Palanquin Dark" w:ascii="Palanquin Dark" w:hAnsi="Palanquin Dark"/>
        </w:rPr>
        <w:t xml:space="preserve">[?] </w:t>
      </w:r>
      <w:r>
        <w:rPr>
          <w:rFonts w:ascii="Palanquin Dark" w:hAnsi="Palanquin Dark" w:eastAsia="Palanquin Dark" w:cs="Palanquin Dark"/>
        </w:rPr>
        <w:t xml:space="preserve">देवैरभ्यनुज्ञाताः यूयं सोमस्य पिबत । क्रियाग्रहणेन सम्प्रदानत्वात् </w:t>
      </w:r>
      <w:r>
        <w:rPr>
          <w:rFonts w:eastAsia="Palanquin Dark" w:cs="Palanquin Dark" w:ascii="Palanquin Dark" w:hAnsi="Palanquin Dark"/>
        </w:rPr>
        <w:t>'</w:t>
      </w:r>
      <w:r>
        <w:rPr>
          <w:rFonts w:ascii="Palanquin Dark" w:hAnsi="Palanquin Dark" w:eastAsia="Palanquin Dark" w:cs="Palanquin Dark"/>
        </w:rPr>
        <w:t>चतुर्थ्यर्थे 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षष्ठी । सोप्युपहूतो युष्माकं पिबतु युष्मान्पिबतु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w:t>
      </w:r>
      <w:r>
        <w:rPr>
          <w:rFonts w:eastAsia="Palanquin Dark" w:cs="Palanquin Dark" w:ascii="Palanquin Dark" w:hAnsi="Palanquin Dark"/>
        </w:rPr>
        <w:t>'</w:t>
      </w:r>
      <w:r>
        <w:rPr>
          <w:rFonts w:ascii="Palanquin Dark" w:hAnsi="Palanquin Dark" w:eastAsia="Palanquin Dark" w:cs="Palanquin Dark"/>
        </w:rPr>
        <w:t>एष वा अपां सोमपीथो य एवं वेद नाप्स्वार्तिमार्छति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सोमं प्रयौति </w:t>
      </w:r>
      <w:r>
        <w:rPr>
          <w:rFonts w:eastAsia="Palanquin Dark" w:cs="Palanquin Dark" w:ascii="Palanquin Dark" w:hAnsi="Palanquin Dark"/>
        </w:rPr>
        <w:t xml:space="preserve">- </w:t>
      </w:r>
      <w:r>
        <w:rPr>
          <w:rFonts w:ascii="Palanquin Dark" w:hAnsi="Palanquin Dark" w:eastAsia="Palanquin Dark" w:cs="Palanquin Dark"/>
        </w:rPr>
        <w:t>यत्त इति चतुष्पदया सतोबृहत्या दशाक्षरयुता युक्पादया । सतःपङ्क्त्या वा द्वादशाक्षरयुगयुक्पादया ॥ हे सोम तव यद्दिवि ज्योतिः</w:t>
      </w:r>
      <w:r>
        <w:rPr>
          <w:rFonts w:eastAsia="Palanquin Dark" w:cs="Palanquin Dark" w:ascii="Palanquin Dark" w:hAnsi="Palanquin Dark"/>
        </w:rPr>
        <w:t xml:space="preserve">, </w:t>
      </w:r>
      <w:r>
        <w:rPr>
          <w:rFonts w:ascii="Palanquin Dark" w:hAnsi="Palanquin Dark" w:eastAsia="Palanquin Dark" w:cs="Palanquin Dark"/>
        </w:rPr>
        <w:t>यच्च पृथिव्याम्</w:t>
      </w:r>
      <w:r>
        <w:rPr>
          <w:rFonts w:eastAsia="Palanquin Dark" w:cs="Palanquin Dark" w:ascii="Palanquin Dark" w:hAnsi="Palanquin Dark"/>
        </w:rPr>
        <w:t xml:space="preserve">, </w:t>
      </w:r>
      <w:r>
        <w:rPr>
          <w:rFonts w:ascii="Palanquin Dark" w:hAnsi="Palanquin Dark" w:eastAsia="Palanquin Dark" w:cs="Palanquin Dark"/>
        </w:rPr>
        <w:t xml:space="preserve">यच्चोरौ विस्तीर्णे अन्तरिक्षे तेन राया तव धनभूतेन तेजसास्मै यजमानाय उरु कृधि भूरि देहि । यद्वा </w:t>
      </w:r>
      <w:r>
        <w:rPr>
          <w:rFonts w:eastAsia="Palanquin Dark" w:cs="Palanquin Dark" w:ascii="Palanquin Dark" w:hAnsi="Palanquin Dark"/>
        </w:rPr>
        <w:t xml:space="preserve">- </w:t>
      </w:r>
      <w:r>
        <w:rPr>
          <w:rFonts w:ascii="Palanquin Dark" w:hAnsi="Palanquin Dark" w:eastAsia="Palanquin Dark" w:cs="Palanquin Dark"/>
        </w:rPr>
        <w:t xml:space="preserve">इदं कर्म उरु विस्तीर्णं कुरु । यद्वा </w:t>
      </w:r>
      <w:r>
        <w:rPr>
          <w:rFonts w:eastAsia="Palanquin Dark" w:cs="Palanquin Dark" w:ascii="Palanquin Dark" w:hAnsi="Palanquin Dark"/>
        </w:rPr>
        <w:t xml:space="preserve">- </w:t>
      </w:r>
      <w:r>
        <w:rPr>
          <w:rFonts w:ascii="Palanquin Dark" w:hAnsi="Palanquin Dark" w:eastAsia="Palanquin Dark" w:cs="Palanquin Dark"/>
        </w:rPr>
        <w:t>इदं कर्म</w:t>
      </w:r>
      <w:r>
        <w:rPr>
          <w:rFonts w:eastAsia="Palanquin Dark" w:cs="Palanquin Dark" w:ascii="Palanquin Dark" w:hAnsi="Palanquin Dark"/>
        </w:rPr>
        <w:t xml:space="preserve">, </w:t>
      </w:r>
      <w:r>
        <w:rPr>
          <w:rFonts w:ascii="Palanquin Dark" w:hAnsi="Palanquin Dark" w:eastAsia="Palanquin Dark" w:cs="Palanquin Dark"/>
        </w:rPr>
        <w:t xml:space="preserve">राया धनेन उरु कुरु कुरुष्वेति भावः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रैद्युभ्यां विभक्तेरुदात्तत्वम्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दातृ पृथिवीभ्याम् । किञ्च</w:t>
      </w:r>
      <w:r>
        <w:rPr>
          <w:rFonts w:eastAsia="Palanquin Dark" w:cs="Palanquin Dark" w:ascii="Palanquin Dark" w:hAnsi="Palanquin Dark"/>
        </w:rPr>
        <w:t xml:space="preserve">, </w:t>
      </w:r>
      <w:r>
        <w:rPr>
          <w:rFonts w:ascii="Palanquin Dark" w:hAnsi="Palanquin Dark" w:eastAsia="Palanquin Dark" w:cs="Palanquin Dark"/>
        </w:rPr>
        <w:t>दात्रे इन्द्राय इमं यजमानम्</w:t>
      </w:r>
      <w:r>
        <w:rPr>
          <w:rFonts w:eastAsia="Palanquin Dark" w:cs="Palanquin Dark" w:ascii="Palanquin Dark" w:hAnsi="Palanquin Dark"/>
        </w:rPr>
        <w:t xml:space="preserve">, </w:t>
      </w:r>
      <w:r>
        <w:rPr>
          <w:rFonts w:ascii="Palanquin Dark" w:hAnsi="Palanquin Dark" w:eastAsia="Palanquin Dark" w:cs="Palanquin Dark"/>
        </w:rPr>
        <w:t>इदं वा कर्म</w:t>
      </w:r>
      <w:r>
        <w:rPr>
          <w:rFonts w:eastAsia="Palanquin Dark" w:cs="Palanquin Dark" w:ascii="Palanquin Dark" w:hAnsi="Palanquin Dark"/>
        </w:rPr>
        <w:t xml:space="preserve">, </w:t>
      </w:r>
      <w:r>
        <w:rPr>
          <w:rFonts w:ascii="Palanquin Dark" w:hAnsi="Palanquin Dark" w:eastAsia="Palanquin Dark" w:cs="Palanquin Dark"/>
        </w:rPr>
        <w:t>आधिक्येन वोचः ब्रूहि सर्वयजमानानामधि उपरि यजमानानामयं यजमान इति</w:t>
      </w:r>
      <w:r>
        <w:rPr>
          <w:rFonts w:eastAsia="Palanquin Dark" w:cs="Palanquin Dark" w:ascii="Palanquin Dark" w:hAnsi="Palanquin Dark"/>
        </w:rPr>
        <w:t xml:space="preserve">, </w:t>
      </w:r>
      <w:r>
        <w:rPr>
          <w:rFonts w:ascii="Palanquin Dark" w:hAnsi="Palanquin Dark" w:eastAsia="Palanquin Dark" w:cs="Palanquin Dark"/>
        </w:rPr>
        <w:t>सर्वयागानामुपर्ययं याग इति वा</w:t>
      </w:r>
      <w:r>
        <w:rPr>
          <w:rFonts w:eastAsia="Palanquin Dark" w:cs="Palanquin Dark" w:ascii="Palanquin Dark" w:hAnsi="Palanquin Dark"/>
        </w:rPr>
        <w:t xml:space="preserve">, </w:t>
      </w:r>
      <w:r>
        <w:rPr>
          <w:rFonts w:ascii="Palanquin Dark" w:hAnsi="Palanquin Dark" w:eastAsia="Palanquin Dark" w:cs="Palanquin Dark"/>
        </w:rPr>
        <w:t xml:space="preserve">इन्द्राय निवेदय । यद्वा </w:t>
      </w:r>
      <w:r>
        <w:rPr>
          <w:rFonts w:eastAsia="Palanquin Dark" w:cs="Palanquin Dark" w:ascii="Palanquin Dark" w:hAnsi="Palanquin Dark"/>
        </w:rPr>
        <w:t xml:space="preserve">- </w:t>
      </w:r>
      <w:r>
        <w:rPr>
          <w:rFonts w:ascii="Palanquin Dark" w:hAnsi="Palanquin Dark" w:eastAsia="Palanquin Dark" w:cs="Palanquin Dark"/>
        </w:rPr>
        <w:t>यजमानायोरु कृधीत्युक्तम्</w:t>
      </w:r>
      <w:r>
        <w:rPr>
          <w:rFonts w:eastAsia="Palanquin Dark" w:cs="Palanquin Dark" w:ascii="Palanquin Dark" w:hAnsi="Palanquin Dark"/>
        </w:rPr>
        <w:t xml:space="preserve">, </w:t>
      </w:r>
      <w:r>
        <w:rPr>
          <w:rFonts w:ascii="Palanquin Dark" w:hAnsi="Palanquin Dark" w:eastAsia="Palanquin Dark" w:cs="Palanquin Dark"/>
        </w:rPr>
        <w:t xml:space="preserve">कस्मात्पुनरेवं क्रि यत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दात्रे चरुपुरोडाशदीनि देवेभ्यो ददते धार्मिकाय यजमानाय अधिब्रूहि अधिकं ब्रूहि एतत्पक्षपातेन ब्रूहि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स्वामित्वेन वचन मधिवचनं तत् सर्वदा कुर्वस्मै यजमानाय । </w:t>
      </w:r>
      <w:r>
        <w:rPr>
          <w:rFonts w:eastAsia="Palanquin Dark" w:cs="Palanquin Dark" w:ascii="Palanquin Dark" w:hAnsi="Palanquin Dark"/>
        </w:rPr>
        <w:t>'</w:t>
      </w:r>
      <w:r>
        <w:rPr>
          <w:rFonts w:ascii="Palanquin Dark" w:hAnsi="Palanquin Dark" w:eastAsia="Palanquin Dark" w:cs="Palanquin Dark"/>
        </w:rPr>
        <w:t>बहुलं छन्दस्यमाङ्योगेपि</w:t>
      </w:r>
      <w:r>
        <w:rPr>
          <w:rFonts w:eastAsia="Palanquin Dark" w:cs="Palanquin Dark" w:ascii="Palanquin Dark" w:hAnsi="Palanquin Dark"/>
        </w:rPr>
        <w:t xml:space="preserve">' </w:t>
      </w:r>
      <w:r>
        <w:rPr>
          <w:rFonts w:ascii="Palanquin Dark" w:hAnsi="Palanquin Dark" w:eastAsia="Palanquin Dark" w:cs="Palanquin Dark"/>
        </w:rPr>
        <w:t>इत्यडभावः</w:t>
      </w:r>
      <w:r>
        <w:rPr>
          <w:rFonts w:eastAsia="Palanquin Dark" w:cs="Palanquin Dark" w:ascii="Palanquin Dark" w:hAnsi="Palanquin Dark"/>
        </w:rPr>
        <w:t>, '</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लुङ् । यद्वा </w:t>
      </w:r>
      <w:r>
        <w:rPr>
          <w:rFonts w:eastAsia="Palanquin Dark" w:cs="Palanquin Dark" w:ascii="Palanquin Dark" w:hAnsi="Palanquin Dark"/>
        </w:rPr>
        <w:t xml:space="preserve">- </w:t>
      </w:r>
      <w:r>
        <w:rPr>
          <w:rFonts w:ascii="Palanquin Dark" w:hAnsi="Palanquin Dark" w:eastAsia="Palanquin Dark" w:cs="Palanquin Dark"/>
        </w:rPr>
        <w:t xml:space="preserve">द्युप्रभृतिषु स्थितं तेज एकत्र सम्भृत्य तेन यजमानस्याभिमतं साधयेति । तत्सर्वथैव मया क्रि यत इति यजमानाय ब्रूहि । अध्यागच्छेत्यादिवदधिरनर्थकः । </w:t>
      </w:r>
      <w:r>
        <w:rPr>
          <w:rFonts w:eastAsia="Palanquin Dark" w:cs="Palanquin Dark" w:ascii="Palanquin Dark" w:hAnsi="Palanquin Dark"/>
        </w:rPr>
        <w:t>'</w:t>
      </w:r>
      <w:r>
        <w:rPr>
          <w:rFonts w:ascii="Palanquin Dark" w:hAnsi="Palanquin Dark" w:eastAsia="Palanquin Dark" w:cs="Palanquin Dark"/>
        </w:rPr>
        <w:t>एभ्य एवैनं लोकेभ्यस्सम्भरति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अधिषवणफलकेभिमृशति </w:t>
      </w:r>
      <w:r>
        <w:rPr>
          <w:rFonts w:eastAsia="Palanquin Dark" w:cs="Palanquin Dark" w:ascii="Palanquin Dark" w:hAnsi="Palanquin Dark"/>
        </w:rPr>
        <w:t xml:space="preserve">- </w:t>
      </w:r>
      <w:r>
        <w:rPr>
          <w:rFonts w:ascii="Palanquin Dark" w:hAnsi="Palanquin Dark" w:eastAsia="Palanquin Dark" w:cs="Palanquin Dark"/>
        </w:rPr>
        <w:t xml:space="preserve">धिषणे इति त्रिपदया विराजा । हे धिषणे सोमं चर्म वा धारयितुं धृष्टे । </w:t>
      </w:r>
      <w:r>
        <w:rPr>
          <w:rFonts w:eastAsia="Palanquin Dark" w:cs="Palanquin Dark" w:ascii="Palanquin Dark" w:hAnsi="Palanquin Dark"/>
        </w:rPr>
        <w:t>'</w:t>
      </w:r>
      <w:r>
        <w:rPr>
          <w:rFonts w:ascii="Palanquin Dark" w:hAnsi="Palanquin Dark" w:eastAsia="Palanquin Dark" w:cs="Palanquin Dark"/>
        </w:rPr>
        <w:t>धृषेर्धिष च संज्ञायाम्</w:t>
      </w:r>
      <w:r>
        <w:rPr>
          <w:rFonts w:eastAsia="Palanquin Dark" w:cs="Palanquin Dark" w:ascii="Palanquin Dark" w:hAnsi="Palanquin Dark"/>
        </w:rPr>
        <w:t xml:space="preserve">' </w:t>
      </w:r>
      <w:r>
        <w:rPr>
          <w:rFonts w:ascii="Palanquin Dark" w:hAnsi="Palanquin Dark" w:eastAsia="Palanquin Dark" w:cs="Palanquin Dark"/>
        </w:rPr>
        <w:t>इति क्युप्रत्ययः</w:t>
      </w:r>
      <w:r>
        <w:rPr>
          <w:rFonts w:eastAsia="Palanquin Dark" w:cs="Palanquin Dark" w:ascii="Palanquin Dark" w:hAnsi="Palanquin Dark"/>
        </w:rPr>
        <w:t xml:space="preserve">, </w:t>
      </w:r>
      <w:r>
        <w:rPr>
          <w:rFonts w:ascii="Palanquin Dark" w:hAnsi="Palanquin Dark" w:eastAsia="Palanquin Dark" w:cs="Palanquin Dark"/>
        </w:rPr>
        <w:t xml:space="preserve">आमन्त्रिताद्युदात्तत्वम् । ईदृश्यौ अधिषवणफलके युवां वीदू विष्टब्धे दृढे अपि सती सत्यौ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वीडयेथामात्मानं संस्तम्भयतं दृढं कुरुतं</w:t>
      </w:r>
      <w:r>
        <w:rPr>
          <w:rFonts w:eastAsia="Palanquin Dark" w:cs="Palanquin Dark" w:ascii="Palanquin Dark" w:hAnsi="Palanquin Dark"/>
        </w:rPr>
        <w:t xml:space="preserve">, </w:t>
      </w:r>
      <w:r>
        <w:rPr>
          <w:rFonts w:ascii="Palanquin Dark" w:hAnsi="Palanquin Dark" w:eastAsia="Palanquin Dark" w:cs="Palanquin Dark"/>
        </w:rPr>
        <w:t xml:space="preserve">यथाभिषवकाले अभिघातेन युवयोर्विश्लेषो न भवति तथा कुरुतम् । वीडुशब्दाद्दृढवाचिनः </w:t>
      </w:r>
      <w:r>
        <w:rPr>
          <w:rFonts w:eastAsia="Palanquin Dark" w:cs="Palanquin Dark" w:ascii="Palanquin Dark" w:hAnsi="Palanquin Dark"/>
        </w:rPr>
        <w:t>'</w:t>
      </w:r>
      <w:r>
        <w:rPr>
          <w:rFonts w:ascii="Palanquin Dark" w:hAnsi="Palanquin Dark" w:eastAsia="Palanquin Dark" w:cs="Palanquin Dark"/>
        </w:rPr>
        <w:t>तत्करोति</w:t>
      </w:r>
      <w:r>
        <w:rPr>
          <w:rFonts w:eastAsia="Palanquin Dark" w:cs="Palanquin Dark" w:ascii="Palanquin Dark" w:hAnsi="Palanquin Dark"/>
        </w:rPr>
        <w:t xml:space="preserve">' </w:t>
      </w:r>
      <w:r>
        <w:rPr>
          <w:rFonts w:ascii="Palanquin Dark" w:hAnsi="Palanquin Dark" w:eastAsia="Palanquin Dark" w:cs="Palanquin Dark"/>
        </w:rPr>
        <w:t>इति णिच् । किञ्च</w:t>
      </w:r>
      <w:r>
        <w:rPr>
          <w:rFonts w:eastAsia="Palanquin Dark" w:cs="Palanquin Dark" w:ascii="Palanquin Dark" w:hAnsi="Palanquin Dark"/>
        </w:rPr>
        <w:t xml:space="preserve">, </w:t>
      </w:r>
      <w:r>
        <w:rPr>
          <w:rFonts w:ascii="Palanquin Dark" w:hAnsi="Palanquin Dark" w:eastAsia="Palanquin Dark" w:cs="Palanquin Dark"/>
        </w:rPr>
        <w:t>ऊर्जं रसं सोमलक्षणं दधाथां धारयतम् । किञ्च</w:t>
      </w:r>
      <w:r>
        <w:rPr>
          <w:rFonts w:eastAsia="Palanquin Dark" w:cs="Palanquin Dark" w:ascii="Palanquin Dark" w:hAnsi="Palanquin Dark"/>
        </w:rPr>
        <w:t xml:space="preserve">, </w:t>
      </w:r>
      <w:r>
        <w:rPr>
          <w:rFonts w:ascii="Palanquin Dark" w:hAnsi="Palanquin Dark" w:eastAsia="Palanquin Dark" w:cs="Palanquin Dark"/>
        </w:rPr>
        <w:t>ऊर्जं बलं मे मह्यं धतं दत्तम्</w:t>
      </w:r>
      <w:r>
        <w:rPr>
          <w:rFonts w:eastAsia="Palanquin Dark" w:cs="Palanquin Dark" w:ascii="Palanquin Dark" w:hAnsi="Palanquin Dark"/>
        </w:rPr>
        <w:t xml:space="preserve">, </w:t>
      </w:r>
      <w:r>
        <w:rPr>
          <w:rFonts w:ascii="Palanquin Dark" w:hAnsi="Palanquin Dark" w:eastAsia="Palanquin Dark" w:cs="Palanquin Dark"/>
        </w:rPr>
        <w:t>यजमानस्य यागं साधयितुमविनष्टं कुरुतमित्यर्थः । किञ्च</w:t>
      </w:r>
      <w:r>
        <w:rPr>
          <w:rFonts w:eastAsia="Palanquin Dark" w:cs="Palanquin Dark" w:ascii="Palanquin Dark" w:hAnsi="Palanquin Dark"/>
        </w:rPr>
        <w:t xml:space="preserve">, </w:t>
      </w:r>
      <w:r>
        <w:rPr>
          <w:rFonts w:ascii="Palanquin Dark" w:hAnsi="Palanquin Dark" w:eastAsia="Palanquin Dark" w:cs="Palanquin Dark"/>
        </w:rPr>
        <w:t>मा वां हिंसिषं अभिषवकालेभिघातेन युवयोर्हिंसाम्मा कार्षम् । अत एव मामपि युर्वां मा हिंसिष्टम्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होतृचमसेंशून्परिप्लावयति </w:t>
      </w:r>
      <w:r>
        <w:rPr>
          <w:rFonts w:eastAsia="Palanquin Dark" w:cs="Palanquin Dark" w:ascii="Palanquin Dark" w:hAnsi="Palanquin Dark"/>
        </w:rPr>
        <w:t xml:space="preserve">- </w:t>
      </w:r>
      <w:r>
        <w:rPr>
          <w:rFonts w:ascii="Palanquin Dark" w:hAnsi="Palanquin Dark" w:eastAsia="Palanquin Dark" w:cs="Palanquin Dark"/>
        </w:rPr>
        <w:t>प्रागिति ॥ प्राञ्चतीति प्राक् प्राची दिक् । ऋत्विगादिना क्विन्प्रत्ययः</w:t>
      </w:r>
      <w:r>
        <w:rPr>
          <w:rFonts w:eastAsia="Palanquin Dark" w:cs="Palanquin Dark" w:ascii="Palanquin Dark" w:hAnsi="Palanquin Dark"/>
        </w:rPr>
        <w:t xml:space="preserve">, </w:t>
      </w:r>
      <w:r>
        <w:rPr>
          <w:rFonts w:ascii="Palanquin Dark" w:hAnsi="Palanquin Dark" w:eastAsia="Palanquin Dark" w:cs="Palanquin Dark"/>
        </w:rPr>
        <w:t>वस्तुत्वेन विवक्षितत्वान्नपुंसकत्वम्</w:t>
      </w:r>
      <w:r>
        <w:rPr>
          <w:rFonts w:eastAsia="Palanquin Dark" w:cs="Palanquin Dark" w:ascii="Palanquin Dark" w:hAnsi="Palanquin Dark"/>
        </w:rPr>
        <w:t>, '</w:t>
      </w:r>
      <w:r>
        <w:rPr>
          <w:rFonts w:ascii="Palanquin Dark" w:hAnsi="Palanquin Dark" w:eastAsia="Palanquin Dark" w:cs="Palanquin Dark"/>
        </w:rPr>
        <w:t>अनिगन्तोञ्चतावप्रत्यये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अपाक् प्रतीची । पूर्ववत्प्रत्ययस्स्वरश्च । उदक् उदीची । पूर्ववत्प्रत्ययस्स्वरश्च । अधराक् अधोदिक् । पूर्ववत्प्रत्ययः</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प्रदर्शनार्थं चासामुपादानमन्यासामपि । एवंप्रकारा या दिशस्तास्सर्वास्त्वामाधावन्तु त्वत्समीपं गच्छन्तु । हे सोम ताभिरागताभिस्तत्स्थास्त्वदीया अंशवः सर्व एव समागता भवन्ती त्यभिप्रायः । </w:t>
      </w:r>
      <w:r>
        <w:rPr>
          <w:rFonts w:eastAsia="Palanquin Dark" w:cs="Palanquin Dark" w:ascii="Palanquin Dark" w:hAnsi="Palanquin Dark"/>
        </w:rPr>
        <w:t>'</w:t>
      </w:r>
      <w:r>
        <w:rPr>
          <w:rFonts w:ascii="Palanquin Dark" w:hAnsi="Palanquin Dark" w:eastAsia="Palanquin Dark" w:cs="Palanquin Dark"/>
        </w:rPr>
        <w:t>सोमो वै राजा दिशोभ्यध्यायत् स दिशोनु प्राविशत्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किञ्च</w:t>
      </w:r>
      <w:r>
        <w:rPr>
          <w:rFonts w:eastAsia="Palanquin Dark" w:cs="Palanquin Dark" w:ascii="Palanquin Dark" w:hAnsi="Palanquin Dark"/>
        </w:rPr>
        <w:t xml:space="preserve">, </w:t>
      </w:r>
      <w:r>
        <w:rPr>
          <w:rFonts w:ascii="Palanquin Dark" w:hAnsi="Palanquin Dark" w:eastAsia="Palanquin Dark" w:cs="Palanquin Dark"/>
        </w:rPr>
        <w:t xml:space="preserve">अम्ब हे मातृस्थानीय सोम । </w:t>
      </w:r>
      <w:r>
        <w:rPr>
          <w:rFonts w:eastAsia="Palanquin Dark" w:cs="Palanquin Dark" w:ascii="Palanquin Dark" w:hAnsi="Palanquin Dark"/>
        </w:rPr>
        <w:t>'</w:t>
      </w:r>
      <w:r>
        <w:rPr>
          <w:rFonts w:ascii="Palanquin Dark" w:hAnsi="Palanquin Dark" w:eastAsia="Palanquin Dark" w:cs="Palanquin Dark"/>
        </w:rPr>
        <w:t>अम्बार्थनद्योर्ह्वस्वः</w:t>
      </w:r>
      <w:r>
        <w:rPr>
          <w:rFonts w:eastAsia="Palanquin Dark" w:cs="Palanquin Dark" w:ascii="Palanquin Dark" w:hAnsi="Palanquin Dark"/>
        </w:rPr>
        <w:t xml:space="preserve">' </w:t>
      </w:r>
      <w:r>
        <w:rPr>
          <w:rFonts w:ascii="Palanquin Dark" w:hAnsi="Palanquin Dark" w:eastAsia="Palanquin Dark" w:cs="Palanquin Dark"/>
        </w:rPr>
        <w:t xml:space="preserve">। लतामन्त्रणं वा । निष्वर अंशुभ्यो रसात्मना निर्गच्छ । सुषामादित्वात्षत्वम् । </w:t>
      </w:r>
      <w:r>
        <w:rPr>
          <w:rFonts w:eastAsia="Palanquin Dark" w:cs="Palanquin Dark" w:ascii="Palanquin Dark" w:hAnsi="Palanquin Dark"/>
        </w:rPr>
        <w:t>'</w:t>
      </w:r>
      <w:r>
        <w:rPr>
          <w:rFonts w:ascii="Palanquin Dark" w:hAnsi="Palanquin Dark" w:eastAsia="Palanquin Dark" w:cs="Palanquin Dark"/>
        </w:rPr>
        <w:t>अम्ब निष्वरेत्याह कामुका एनं स्त्रियो भवन्ति य एवं वेद</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राजन्येव षण्णामंशूनां द्वौद्वावंशू अपिसृजति प्रक्षिपति </w:t>
      </w:r>
      <w:r>
        <w:rPr>
          <w:rFonts w:eastAsia="Palanquin Dark" w:cs="Palanquin Dark" w:ascii="Palanquin Dark" w:hAnsi="Palanquin Dark"/>
        </w:rPr>
        <w:t xml:space="preserve">- </w:t>
      </w:r>
      <w:r>
        <w:rPr>
          <w:rFonts w:ascii="Palanquin Dark" w:hAnsi="Palanquin Dark" w:eastAsia="Palanquin Dark" w:cs="Palanquin Dark"/>
        </w:rPr>
        <w:t>यत्ते सामोदाभ्यमिति द्विपदया विराजा ॥ हे सोम यत्ते नामाभिधानम् । कीदृशं</w:t>
      </w:r>
      <w:r>
        <w:rPr>
          <w:rFonts w:eastAsia="Palanquin Dark" w:cs="Palanquin Dark" w:ascii="Palanquin Dark" w:hAnsi="Palanquin Dark"/>
        </w:rPr>
        <w:t xml:space="preserve">? </w:t>
      </w:r>
      <w:r>
        <w:rPr>
          <w:rFonts w:ascii="Palanquin Dark" w:hAnsi="Palanquin Dark" w:eastAsia="Palanquin Dark" w:cs="Palanquin Dark"/>
        </w:rPr>
        <w:t>अदाभ्यमनुपहिंस्यम् । दभिः प्रकृत्यन्तरमस्तीत्याहुः</w:t>
      </w:r>
      <w:r>
        <w:rPr>
          <w:rFonts w:eastAsia="Palanquin Dark" w:cs="Palanquin Dark" w:ascii="Palanquin Dark" w:hAnsi="Palanquin Dark"/>
        </w:rPr>
        <w:t>, '</w:t>
      </w:r>
      <w:r>
        <w:rPr>
          <w:rFonts w:ascii="Palanquin Dark" w:hAnsi="Palanquin Dark" w:eastAsia="Palanquin Dark" w:cs="Palanquin Dark"/>
        </w:rPr>
        <w:t>दभेश्चेति वक्तव्यम्</w:t>
      </w:r>
      <w:r>
        <w:rPr>
          <w:rFonts w:eastAsia="Palanquin Dark" w:cs="Palanquin Dark" w:ascii="Palanquin Dark" w:hAnsi="Palanquin Dark"/>
        </w:rPr>
        <w:t xml:space="preserve">' </w:t>
      </w:r>
      <w:r>
        <w:rPr>
          <w:rFonts w:ascii="Palanquin Dark" w:hAnsi="Palanquin Dark" w:eastAsia="Palanquin Dark" w:cs="Palanquin Dark"/>
        </w:rPr>
        <w:t>इति ततो ण्यत्</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 जागृवि जागरणशीलं पापनिर्हरणादौ । </w:t>
      </w:r>
      <w:r>
        <w:rPr>
          <w:rFonts w:eastAsia="Palanquin Dark" w:cs="Palanquin Dark" w:ascii="Palanquin Dark" w:hAnsi="Palanquin Dark"/>
        </w:rPr>
        <w:t>'</w:t>
      </w:r>
      <w:r>
        <w:rPr>
          <w:rFonts w:ascii="Palanquin Dark" w:hAnsi="Palanquin Dark" w:eastAsia="Palanquin Dark" w:cs="Palanquin Dark"/>
        </w:rPr>
        <w:t>जॄशॄस्तॄजागृभ्यः क्विन्</w:t>
      </w:r>
      <w:r>
        <w:rPr>
          <w:rFonts w:eastAsia="Palanquin Dark" w:cs="Palanquin Dark" w:ascii="Palanquin Dark" w:hAnsi="Palanquin Dark"/>
        </w:rPr>
        <w:t xml:space="preserve">' </w:t>
      </w:r>
      <w:r>
        <w:rPr>
          <w:rFonts w:ascii="Palanquin Dark" w:hAnsi="Palanquin Dark" w:eastAsia="Palanquin Dark" w:cs="Palanquin Dark"/>
        </w:rPr>
        <w:t xml:space="preserve">इति क्विन्प्रत्ययः । </w:t>
      </w:r>
      <w:r>
        <w:rPr>
          <w:rFonts w:eastAsia="Palanquin Dark" w:cs="Palanquin Dark" w:ascii="Palanquin Dark" w:hAnsi="Palanquin Dark"/>
        </w:rPr>
        <w:t>'</w:t>
      </w:r>
      <w:r>
        <w:rPr>
          <w:rFonts w:ascii="Palanquin Dark" w:hAnsi="Palanquin Dark" w:eastAsia="Palanquin Dark" w:cs="Palanquin Dark"/>
        </w:rPr>
        <w:t>जाग्रोविचिण्णल्ङित्सु</w:t>
      </w:r>
      <w:r>
        <w:rPr>
          <w:rFonts w:eastAsia="Palanquin Dark" w:cs="Palanquin Dark" w:ascii="Palanquin Dark" w:hAnsi="Palanquin Dark"/>
        </w:rPr>
        <w:t xml:space="preserve">' </w:t>
      </w:r>
      <w:r>
        <w:rPr>
          <w:rFonts w:ascii="Palanquin Dark" w:hAnsi="Palanquin Dark" w:eastAsia="Palanquin Dark" w:cs="Palanquin Dark"/>
        </w:rPr>
        <w:t xml:space="preserve">इति प्रतिप्रसूय गुणः प्रतिषिध्यते । यदीदृशं तस्मै ते तवैवासाधारणाय नाम्रे स्वाहा स्वाहुताविमावंशू स्याताम् । किं पुनस्तन्नामेत्याह </w:t>
      </w:r>
      <w:r>
        <w:rPr>
          <w:rFonts w:eastAsia="Palanquin Dark" w:cs="Palanquin Dark" w:ascii="Palanquin Dark" w:hAnsi="Palanquin Dark"/>
        </w:rPr>
        <w:t xml:space="preserve">- </w:t>
      </w:r>
      <w:r>
        <w:rPr>
          <w:rFonts w:ascii="Palanquin Dark" w:hAnsi="Palanquin Dark" w:eastAsia="Palanquin Dark" w:cs="Palanquin Dark"/>
        </w:rPr>
        <w:t xml:space="preserve">सोमाय सोमेत्येवंरूपाय । स्वरूपप्रधानोयं शब्दो विशेषणत्वात् । कथमस्यैतन्नामेति यो ब्रूयात्तं प्रति नामत्वाभिव्यक्तये पुनरपि तेनैव राजामन्त्र्यते सोमेति । अयं भावः </w:t>
      </w:r>
      <w:r>
        <w:rPr>
          <w:rFonts w:eastAsia="Palanquin Dark" w:cs="Palanquin Dark" w:ascii="Palanquin Dark" w:hAnsi="Palanquin Dark"/>
        </w:rPr>
        <w:t>- '</w:t>
      </w:r>
      <w:r>
        <w:rPr>
          <w:rFonts w:ascii="Palanquin Dark" w:hAnsi="Palanquin Dark" w:eastAsia="Palanquin Dark" w:cs="Palanquin Dark"/>
        </w:rPr>
        <w:t>घ्नन्ति वा एतत्सोमं यदभिषुण्वन्ति</w:t>
      </w:r>
      <w:r>
        <w:rPr>
          <w:rFonts w:eastAsia="Palanquin Dark" w:cs="Palanquin Dark" w:ascii="Palanquin Dark" w:hAnsi="Palanquin Dark"/>
        </w:rPr>
        <w:t xml:space="preserve">' </w:t>
      </w:r>
      <w:r>
        <w:rPr>
          <w:rFonts w:ascii="Palanquin Dark" w:hAnsi="Palanquin Dark" w:eastAsia="Palanquin Dark" w:cs="Palanquin Dark"/>
        </w:rPr>
        <w:t xml:space="preserve">इत्यभिषुतं राजानं नामैतज्जह्यात् कपालावस्थायां घटमिव घटशब्दः </w:t>
      </w:r>
      <w:r>
        <w:rPr>
          <w:rFonts w:eastAsia="Palanquin Dark" w:cs="Palanquin Dark" w:ascii="Palanquin Dark" w:hAnsi="Palanquin Dark"/>
        </w:rPr>
        <w:t xml:space="preserve">; </w:t>
      </w:r>
      <w:r>
        <w:rPr>
          <w:rFonts w:ascii="Palanquin Dark" w:hAnsi="Palanquin Dark" w:eastAsia="Palanquin Dark" w:cs="Palanquin Dark"/>
        </w:rPr>
        <w:t xml:space="preserve">ततश्च </w:t>
      </w:r>
      <w:r>
        <w:rPr>
          <w:rFonts w:eastAsia="Palanquin Dark" w:cs="Palanquin Dark" w:ascii="Palanquin Dark" w:hAnsi="Palanquin Dark"/>
        </w:rPr>
        <w:t>'</w:t>
      </w:r>
      <w:r>
        <w:rPr>
          <w:rFonts w:ascii="Palanquin Dark" w:hAnsi="Palanquin Dark" w:eastAsia="Palanquin Dark" w:cs="Palanquin Dark"/>
        </w:rPr>
        <w:t>प्राणा वा अंशवः पशवस्सोमः</w:t>
      </w:r>
      <w:r>
        <w:rPr>
          <w:rFonts w:eastAsia="Palanquin Dark" w:cs="Palanquin Dark" w:ascii="Palanquin Dark" w:hAnsi="Palanquin Dark"/>
        </w:rPr>
        <w:t xml:space="preserve">' </w:t>
      </w:r>
      <w:r>
        <w:rPr>
          <w:rFonts w:ascii="Palanquin Dark" w:hAnsi="Palanquin Dark" w:eastAsia="Palanquin Dark" w:cs="Palanquin Dark"/>
        </w:rPr>
        <w:t xml:space="preserve">इति सोमे अंशुहीने पशवः प्राणहीनास्स्युः </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अंशूनपगृह्णाति त्रायत एवैनम्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प्राणभूता अंशवः प्रथमं गृह्यन्ते </w:t>
      </w:r>
      <w:r>
        <w:rPr>
          <w:rFonts w:eastAsia="Palanquin Dark" w:cs="Palanquin Dark" w:ascii="Palanquin Dark" w:hAnsi="Palanquin Dark"/>
        </w:rPr>
        <w:t xml:space="preserve">; </w:t>
      </w:r>
      <w:r>
        <w:rPr>
          <w:rFonts w:ascii="Palanquin Dark" w:hAnsi="Palanquin Dark" w:eastAsia="Palanquin Dark" w:cs="Palanquin Dark"/>
        </w:rPr>
        <w:t>तस्यैवा भिषूयमाणस्य सङ्घातस्याप्राणत्वप्रसङ्गात्</w:t>
      </w:r>
      <w:r>
        <w:rPr>
          <w:rFonts w:eastAsia="Palanquin Dark" w:cs="Palanquin Dark" w:ascii="Palanquin Dark" w:hAnsi="Palanquin Dark"/>
        </w:rPr>
        <w:t xml:space="preserve">, </w:t>
      </w:r>
      <w:r>
        <w:rPr>
          <w:rFonts w:ascii="Palanquin Dark" w:hAnsi="Palanquin Dark" w:eastAsia="Palanquin Dark" w:cs="Palanquin Dark"/>
        </w:rPr>
        <w:t>तन्मा भूदिति द्वौद्वावंशू अपिसृज्येते । एवं च सत्ययं प्राणवान्भवति सोमशब्दश्चैनं न जहाति</w:t>
      </w:r>
      <w:r>
        <w:rPr>
          <w:rFonts w:eastAsia="Palanquin Dark" w:cs="Palanquin Dark" w:ascii="Palanquin Dark" w:hAnsi="Palanquin Dark"/>
        </w:rPr>
        <w:t xml:space="preserve">, </w:t>
      </w:r>
      <w:r>
        <w:rPr>
          <w:rFonts w:ascii="Palanquin Dark" w:hAnsi="Palanquin Dark" w:eastAsia="Palanquin Dark" w:cs="Palanquin Dark"/>
        </w:rPr>
        <w:t>पशवश्च प्राणवन्तो भवन्तीति । प्राणभूताभ्यामंशुभ्यां सहाभिषुतत्वात्</w:t>
      </w:r>
      <w:r>
        <w:rPr>
          <w:rFonts w:eastAsia="Palanquin Dark" w:cs="Palanquin Dark" w:ascii="Palanquin Dark" w:hAnsi="Palanquin Dark"/>
        </w:rPr>
        <w:t xml:space="preserve">, </w:t>
      </w:r>
      <w:r>
        <w:rPr>
          <w:rFonts w:ascii="Palanquin Dark" w:hAnsi="Palanquin Dark" w:eastAsia="Palanquin Dark" w:cs="Palanquin Dark"/>
        </w:rPr>
        <w:t>अभिषुतस्यापि सोमशब्दवत्त्वात् अभिषुतमपि सोमशब्दो न जहातीति । सोमाय स्वाहेति</w:t>
      </w:r>
      <w:r>
        <w:rPr>
          <w:rFonts w:eastAsia="Palanquin Dark" w:cs="Palanquin Dark" w:ascii="Palanquin Dark" w:hAnsi="Palanquin Dark"/>
        </w:rPr>
        <w:t>, '</w:t>
      </w:r>
      <w:r>
        <w:rPr>
          <w:rFonts w:ascii="Palanquin Dark" w:hAnsi="Palanquin Dark" w:eastAsia="Palanquin Dark" w:cs="Palanquin Dark"/>
        </w:rPr>
        <w:t>नमस्स्वस्तिस्वाहा</w:t>
      </w:r>
      <w:r>
        <w:rPr>
          <w:rFonts w:eastAsia="Palanquin Dark" w:cs="Palanquin Dark" w:ascii="Palanquin Dark" w:hAnsi="Palanquin Dark"/>
        </w:rPr>
        <w:t xml:space="preserve">' </w:t>
      </w:r>
      <w:r>
        <w:rPr>
          <w:rFonts w:ascii="Palanquin Dark" w:hAnsi="Palanquin Dark" w:eastAsia="Palanquin Dark" w:cs="Palanquin Dark"/>
        </w:rPr>
        <w:t xml:space="preserve">इत्यादिना चतुर्थी । यथाग्न्यादीनां स्वाहाकारेण स्थितिरेवमस्यापि तादर्थ्ये चतुर्थी वा </w:t>
      </w:r>
      <w:r>
        <w:rPr>
          <w:rFonts w:eastAsia="Palanquin Dark" w:cs="Palanquin Dark" w:ascii="Palanquin Dark" w:hAnsi="Palanquin Dark"/>
        </w:rPr>
        <w:t xml:space="preserve">, </w:t>
      </w:r>
      <w:r>
        <w:rPr>
          <w:rFonts w:ascii="Palanquin Dark" w:hAnsi="Palanquin Dark" w:eastAsia="Palanquin Dark" w:cs="Palanquin Dark"/>
        </w:rPr>
        <w:t xml:space="preserve">सोमाय सोमशब्दस्थित्यर्थं एतौ प्रक्षिप्येते इति । ततश्च विभक्तिसंयोगात्स्वाहेत्यागन्तः </w:t>
      </w:r>
      <w:r>
        <w:rPr>
          <w:rFonts w:eastAsia="Palanquin Dark" w:cs="Palanquin Dark" w:ascii="Palanquin Dark" w:hAnsi="Palanquin Dark"/>
        </w:rPr>
        <w:t xml:space="preserve">(?) </w:t>
      </w:r>
      <w:r>
        <w:rPr>
          <w:rFonts w:ascii="Palanquin Dark" w:hAnsi="Palanquin Dark" w:eastAsia="Palanquin Dark" w:cs="Palanquin Dark"/>
        </w:rPr>
        <w:t>। द्वाभ्यामेव च प्राणवत्त्वस्य सिद्धेः द्वौद्वावेवांशू प्रक्षिप्येते । तस्माद्द्वावेव पशूनां चक्षुरादयः प्राणाः । अत्रांशूनामवग्रहणप्रदेशे महाभिषवकालभाविनोपिसर्जनमन्त्रस्य प्रासङ्गिकमाम्नानम्</w:t>
      </w:r>
      <w:r>
        <w:rPr>
          <w:rFonts w:eastAsia="Palanquin Dark" w:cs="Palanquin Dark" w:ascii="Palanquin Dark" w:hAnsi="Palanquin Dark"/>
        </w:rPr>
        <w:t xml:space="preserve">, </w:t>
      </w:r>
      <w:r>
        <w:rPr>
          <w:rFonts w:ascii="Palanquin Dark" w:hAnsi="Palanquin Dark" w:eastAsia="Palanquin Dark" w:cs="Palanquin Dark"/>
        </w:rPr>
        <w:t xml:space="preserve">यथोपधानप्रदेशे </w:t>
      </w:r>
      <w:r>
        <w:rPr>
          <w:rFonts w:eastAsia="Palanquin Dark" w:cs="Palanquin Dark" w:ascii="Palanquin Dark" w:hAnsi="Palanquin Dark"/>
        </w:rPr>
        <w:t>'</w:t>
      </w:r>
      <w:r>
        <w:rPr>
          <w:rFonts w:ascii="Palanquin Dark" w:hAnsi="Palanquin Dark" w:eastAsia="Palanquin Dark" w:cs="Palanquin Dark"/>
        </w:rPr>
        <w:t>यानि घर्मे</w:t>
      </w:r>
      <w:r>
        <w:rPr>
          <w:rFonts w:eastAsia="Palanquin Dark" w:cs="Palanquin Dark" w:ascii="Palanquin Dark" w:hAnsi="Palanquin Dark"/>
        </w:rPr>
        <w:t xml:space="preserve">' </w:t>
      </w:r>
      <w:r>
        <w:rPr>
          <w:rFonts w:ascii="Palanquin Dark" w:hAnsi="Palanquin Dark" w:eastAsia="Palanquin Dark" w:cs="Palanquin Dark"/>
        </w:rPr>
        <w:t>इति कपालविमोकमन्त्रस्य ॥</w:t>
      </w:r>
    </w:p>
    <w:p>
      <w:pPr>
        <w:pStyle w:val="Normal"/>
        <w:rPr/>
      </w:pPr>
      <w:r>
        <w:rPr/>
      </w:r>
    </w:p>
    <w:p>
      <w:pPr>
        <w:pStyle w:val="Normal"/>
        <w:rPr/>
      </w:pPr>
      <w:r>
        <w:rPr>
          <w:rFonts w:ascii="Palanquin Dark" w:hAnsi="Palanquin Dark" w:eastAsia="Palanquin Dark" w:cs="Palanquin Dark"/>
        </w:rPr>
        <w:t>इति चतुर्थे प्रथमः ॥</w:t>
      </w:r>
    </w:p>
    <w:p>
      <w:pPr>
        <w:pStyle w:val="Normal"/>
        <w:rPr>
          <w:rFonts w:ascii="Palanquin Dark" w:hAnsi="Palanquin Dark" w:eastAsia="Palanquin Dark" w:cs="Palanquin Dark"/>
        </w:rPr>
      </w:pPr>
      <w:r>
        <w:rPr>
          <w:rFonts w:eastAsia="Palanquin Dark" w:cs="Palanquin Dark" w:ascii="Palanquin Dark" w:hAnsi="Palanquin Dark"/>
        </w:rPr>
        <w:t>1.4.2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उपांशुग्रहं गृह्णाति । </w:t>
      </w:r>
      <w:r>
        <w:rPr>
          <w:rFonts w:eastAsia="Palanquin Dark" w:cs="Palanquin Dark" w:ascii="Palanquin Dark" w:hAnsi="Palanquin Dark"/>
        </w:rPr>
        <w:t>'</w:t>
      </w:r>
      <w:r>
        <w:rPr>
          <w:rFonts w:ascii="Palanquin Dark" w:hAnsi="Palanquin Dark" w:eastAsia="Palanquin Dark" w:cs="Palanquin Dark"/>
        </w:rPr>
        <w:t>प्राणो वा एष यदुपांशुः</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अयं च त्रिर्हस्तेन गृह्यते । </w:t>
      </w:r>
      <w:r>
        <w:rPr>
          <w:rFonts w:eastAsia="Palanquin Dark" w:cs="Palanquin Dark" w:ascii="Palanquin Dark" w:hAnsi="Palanquin Dark"/>
        </w:rPr>
        <w:t xml:space="preserve">' </w:t>
      </w:r>
      <w:r>
        <w:rPr>
          <w:rFonts w:ascii="Palanquin Dark" w:hAnsi="Palanquin Dark" w:eastAsia="Palanquin Dark" w:cs="Palanquin Dark"/>
        </w:rPr>
        <w:t>ब्रह्मवादिनो वदन्ति कस्मात्सत्यात्त्रयः पशूनां हस्तादानाः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तत्र प्रथममष्टकृत्वोभिषुतं प्रथमाभ्यामंशुभ्यामन्तर्धाय उपांशुं गृह्णाति </w:t>
      </w:r>
      <w:r>
        <w:rPr>
          <w:rFonts w:eastAsia="Palanquin Dark" w:cs="Palanquin Dark" w:ascii="Palanquin Dark" w:hAnsi="Palanquin Dark"/>
        </w:rPr>
        <w:t xml:space="preserve">- </w:t>
      </w:r>
      <w:r>
        <w:rPr>
          <w:rFonts w:ascii="Palanquin Dark" w:hAnsi="Palanquin Dark" w:eastAsia="Palanquin Dark" w:cs="Palanquin Dark"/>
        </w:rPr>
        <w:t>वाचस्पतय इति ॥ वाचस्पतिः प्राणः</w:t>
      </w:r>
      <w:r>
        <w:rPr>
          <w:rFonts w:eastAsia="Palanquin Dark" w:cs="Palanquin Dark" w:ascii="Palanquin Dark" w:hAnsi="Palanquin Dark"/>
        </w:rPr>
        <w:t xml:space="preserve">, </w:t>
      </w:r>
      <w:r>
        <w:rPr>
          <w:rFonts w:ascii="Palanquin Dark" w:hAnsi="Palanquin Dark" w:eastAsia="Palanquin Dark" w:cs="Palanquin Dark"/>
        </w:rPr>
        <w:t xml:space="preserve">वाचः प्रापकत्वात्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 xml:space="preserve">इति विसर्जनीयस्य सत्वम् । वाचस्पतय इति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षष्ठ्या उदात्तत्वम् । तदर्थं हे सोम पवस्व आभ्यामंशुभ्यामात्मानं शोधय । हे वाजिन् वेगवन् निस्सरणे । यद्वा </w:t>
      </w:r>
      <w:r>
        <w:rPr>
          <w:rFonts w:eastAsia="Palanquin Dark" w:cs="Palanquin Dark" w:ascii="Palanquin Dark" w:hAnsi="Palanquin Dark"/>
        </w:rPr>
        <w:t xml:space="preserve">- </w:t>
      </w:r>
      <w:r>
        <w:rPr>
          <w:rFonts w:ascii="Palanquin Dark" w:hAnsi="Palanquin Dark" w:eastAsia="Palanquin Dark" w:cs="Palanquin Dark"/>
        </w:rPr>
        <w:t xml:space="preserve">अन्नवन् यागद्वारेण । </w:t>
      </w:r>
      <w:r>
        <w:rPr>
          <w:rFonts w:eastAsia="Palanquin Dark" w:cs="Palanquin Dark" w:ascii="Palanquin Dark" w:hAnsi="Palanquin Dark"/>
        </w:rPr>
        <w:t>'</w:t>
      </w:r>
      <w:r>
        <w:rPr>
          <w:rFonts w:ascii="Palanquin Dark" w:hAnsi="Palanquin Dark" w:eastAsia="Palanquin Dark" w:cs="Palanquin Dark"/>
        </w:rPr>
        <w:t>अरुणो ह स्माहौपवेशः</w:t>
      </w:r>
      <w:r>
        <w:rPr>
          <w:rFonts w:eastAsia="Palanquin Dark" w:cs="Palanquin Dark" w:ascii="Palanquin Dark" w:hAnsi="Palanquin Dark"/>
        </w:rPr>
        <w:t xml:space="preserve">' </w:t>
      </w:r>
      <w:r>
        <w:rPr>
          <w:rFonts w:ascii="Palanquin Dark" w:hAnsi="Palanquin Dark" w:eastAsia="Palanquin Dark" w:cs="Palanquin Dark"/>
        </w:rPr>
        <w:t xml:space="preserve">इत्यारभ्य </w:t>
      </w:r>
      <w:r>
        <w:rPr>
          <w:rFonts w:eastAsia="Palanquin Dark" w:cs="Palanquin Dark" w:ascii="Palanquin Dark" w:hAnsi="Palanquin Dark"/>
        </w:rPr>
        <w:t>'</w:t>
      </w:r>
      <w:r>
        <w:rPr>
          <w:rFonts w:ascii="Palanquin Dark" w:hAnsi="Palanquin Dark" w:eastAsia="Palanquin Dark" w:cs="Palanquin Dark"/>
        </w:rPr>
        <w:t>प्रातस्सवनमेव तेनाप्नोति</w:t>
      </w:r>
      <w:r>
        <w:rPr>
          <w:rFonts w:eastAsia="Palanquin Dark" w:cs="Palanquin Dark" w:ascii="Palanquin Dark" w:hAnsi="Palanquin Dark"/>
        </w:rPr>
        <w:t xml:space="preserve">' </w:t>
      </w:r>
      <w:r>
        <w:rPr>
          <w:rFonts w:ascii="Palanquin Dark" w:hAnsi="Palanquin Dark" w:eastAsia="Palanquin Dark" w:cs="Palanquin Dark"/>
        </w:rPr>
        <w:t>इति ब्राह्मणम्</w:t>
      </w:r>
      <w:r>
        <w:rPr>
          <w:rFonts w:eastAsia="Palanquin Dark" w:cs="Palanquin Dark" w:ascii="Palanquin Dark" w:hAnsi="Palanquin Dark"/>
        </w:rPr>
        <w:t>, '</w:t>
      </w:r>
      <w:r>
        <w:rPr>
          <w:rFonts w:ascii="Palanquin Dark" w:hAnsi="Palanquin Dark" w:eastAsia="Palanquin Dark" w:cs="Palanquin Dark"/>
        </w:rPr>
        <w:t>ब्रह्मवादिनो वदन्ति पवित्रवन्तोन्ये ग्रहा गृह्यन्ते</w:t>
      </w:r>
      <w:r>
        <w:rPr>
          <w:rFonts w:eastAsia="Palanquin Dark" w:cs="Palanquin Dark" w:ascii="Palanquin Dark" w:hAnsi="Palanquin Dark"/>
        </w:rPr>
        <w:t xml:space="preserve">' </w:t>
      </w:r>
      <w:r>
        <w:rPr>
          <w:rFonts w:ascii="Palanquin Dark" w:hAnsi="Palanquin Dark" w:eastAsia="Palanquin Dark" w:cs="Palanquin Dark"/>
        </w:rPr>
        <w:t xml:space="preserve">इत्यारभ्य </w:t>
      </w:r>
      <w:r>
        <w:rPr>
          <w:rFonts w:eastAsia="Palanquin Dark" w:cs="Palanquin Dark" w:ascii="Palanquin Dark" w:hAnsi="Palanquin Dark"/>
        </w:rPr>
        <w:t>'</w:t>
      </w:r>
      <w:r>
        <w:rPr>
          <w:rFonts w:ascii="Palanquin Dark" w:hAnsi="Palanquin Dark" w:eastAsia="Palanquin Dark" w:cs="Palanquin Dark"/>
        </w:rPr>
        <w:t>वाचैवैनं पवयति</w:t>
      </w:r>
      <w:r>
        <w:rPr>
          <w:rFonts w:eastAsia="Palanquin Dark" w:cs="Palanquin Dark" w:ascii="Palanquin Dark" w:hAnsi="Palanquin Dark"/>
        </w:rPr>
        <w:t xml:space="preserve">' </w:t>
      </w:r>
      <w:r>
        <w:rPr>
          <w:rFonts w:ascii="Palanquin Dark" w:hAnsi="Palanquin Dark" w:eastAsia="Palanquin Dark" w:cs="Palanquin Dark"/>
        </w:rPr>
        <w:t>इत्यन्तं च</w:t>
      </w:r>
      <w:r>
        <w:rPr>
          <w:rFonts w:eastAsia="Palanquin Dark" w:cs="Palanquin Dark" w:ascii="Palanquin Dark" w:hAnsi="Palanquin Dark"/>
        </w:rPr>
        <w:t>, '</w:t>
      </w:r>
      <w:r>
        <w:rPr>
          <w:rFonts w:ascii="Palanquin Dark" w:hAnsi="Palanquin Dark" w:eastAsia="Palanquin Dark" w:cs="Palanquin Dark"/>
        </w:rPr>
        <w:t>षड्भिरंशुभिः पवयति</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एकादशकृत्वोभिषुतं मध्यमाभ्यामन्तर्धाय द्वितीयं गृह्णातिवृषा वृष्ण इति ॥ हे सोम वृषा वर्षिता उत्पादकस्त्वमभीष्टानाम् । </w:t>
      </w:r>
      <w:r>
        <w:rPr>
          <w:rFonts w:eastAsia="Palanquin Dark" w:cs="Palanquin Dark" w:ascii="Palanquin Dark" w:hAnsi="Palanquin Dark"/>
        </w:rPr>
        <w:t>'</w:t>
      </w:r>
      <w:r>
        <w:rPr>
          <w:rFonts w:ascii="Palanquin Dark" w:hAnsi="Palanquin Dark" w:eastAsia="Palanquin Dark" w:cs="Palanquin Dark"/>
        </w:rPr>
        <w:t>कनिन्युवृषि</w:t>
      </w:r>
      <w:r>
        <w:rPr>
          <w:rFonts w:eastAsia="Palanquin Dark" w:cs="Palanquin Dark" w:ascii="Palanquin Dark" w:hAnsi="Palanquin Dark"/>
        </w:rPr>
        <w:t xml:space="preserve">' </w:t>
      </w:r>
      <w:r>
        <w:rPr>
          <w:rFonts w:ascii="Palanquin Dark" w:hAnsi="Palanquin Dark" w:eastAsia="Palanquin Dark" w:cs="Palanquin Dark"/>
        </w:rPr>
        <w:t xml:space="preserve">इत्यादिना कनिन्प्रत्ययः । स एवं वृष्णस्तवैवांशुभ्यां पवस्वात्मानं गभस्तिपूतः गभस्तिभिरंशुभिः पूर्वमेव पूतश्शोधितस्सन् इदानीमंशुभ्यां पवस्वेति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w:t>
      </w:r>
      <w:r>
        <w:rPr>
          <w:rFonts w:eastAsia="Palanquin Dark" w:cs="Palanquin Dark" w:ascii="Palanquin Dark" w:hAnsi="Palanquin Dark"/>
        </w:rPr>
        <w:t>'</w:t>
      </w:r>
      <w:r>
        <w:rPr>
          <w:rFonts w:ascii="Palanquin Dark" w:hAnsi="Palanquin Dark" w:eastAsia="Palanquin Dark" w:cs="Palanquin Dark"/>
        </w:rPr>
        <w:t>वृष्णो ह्येतावंशू</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एकादशकृत्वो द्वितीयम्</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द्वादशकृत्वोभिषुतमुत्तमाभ्यामन्तर्धाय तृतीयं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देवो देवानामिति ॥ हे सोम देवो देवनादिगुणयुक्तस्त्वं देवानां पावित्रं पावनकारणमसि । </w:t>
      </w:r>
      <w:r>
        <w:rPr>
          <w:rFonts w:eastAsia="Palanquin Dark" w:cs="Palanquin Dark" w:ascii="Palanquin Dark" w:hAnsi="Palanquin Dark"/>
        </w:rPr>
        <w:t>'</w:t>
      </w:r>
      <w:r>
        <w:rPr>
          <w:rFonts w:ascii="Palanquin Dark" w:hAnsi="Palanquin Dark" w:eastAsia="Palanquin Dark" w:cs="Palanquin Dark"/>
        </w:rPr>
        <w:t>पुवस्संज्ञायां</w:t>
      </w:r>
      <w:r>
        <w:rPr>
          <w:rFonts w:eastAsia="Palanquin Dark" w:cs="Palanquin Dark" w:ascii="Palanquin Dark" w:hAnsi="Palanquin Dark"/>
        </w:rPr>
        <w:t xml:space="preserve">' </w:t>
      </w:r>
      <w:r>
        <w:rPr>
          <w:rFonts w:ascii="Palanquin Dark" w:hAnsi="Palanquin Dark" w:eastAsia="Palanquin Dark" w:cs="Palanquin Dark"/>
        </w:rPr>
        <w:t>इतीत्रप्रत्ययः । त्वं हि देव एव सन् देवानां पवित्रमसीति भावः । केषाम्</w:t>
      </w:r>
      <w:r>
        <w:rPr>
          <w:rFonts w:eastAsia="Palanquin Dark" w:cs="Palanquin Dark" w:ascii="Palanquin Dark" w:hAnsi="Palanquin Dark"/>
        </w:rPr>
        <w:t xml:space="preserve">? </w:t>
      </w:r>
      <w:r>
        <w:rPr>
          <w:rFonts w:ascii="Palanquin Dark" w:hAnsi="Palanquin Dark" w:eastAsia="Palanquin Dark" w:cs="Palanquin Dark"/>
        </w:rPr>
        <w:t>येषां त्वं देवानां भागोसि तेषां पवित्रमसि । भज्यत इति भागः</w:t>
      </w:r>
      <w:r>
        <w:rPr>
          <w:rFonts w:eastAsia="Palanquin Dark" w:cs="Palanquin Dark" w:ascii="Palanquin Dark" w:hAnsi="Palanquin Dark"/>
        </w:rPr>
        <w:t xml:space="preserve">, </w:t>
      </w:r>
      <w:r>
        <w:rPr>
          <w:rFonts w:ascii="Palanquin Dark" w:hAnsi="Palanquin Dark" w:eastAsia="Palanquin Dark" w:cs="Palanquin Dark"/>
        </w:rPr>
        <w:t>कर्मणि घञ्</w:t>
      </w:r>
      <w:r>
        <w:rPr>
          <w:rFonts w:eastAsia="Palanquin Dark" w:cs="Palanquin Dark" w:ascii="Palanquin Dark" w:hAnsi="Palanquin Dark"/>
        </w:rPr>
        <w:t>, '</w:t>
      </w:r>
      <w:r>
        <w:rPr>
          <w:rFonts w:ascii="Palanquin Dark" w:hAnsi="Palanquin Dark" w:eastAsia="Palanquin Dark" w:cs="Palanquin Dark"/>
        </w:rPr>
        <w:t>कर्षात्त्वतः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इत्यन्तोदात्तत्वम् । तस्मात्तेभ्यस्त्वां गृह्णामीति शेषः । त्वं चाभ्यामंशुभ्यां पवस्वात्मानमिति सम्बध्यते । </w:t>
      </w:r>
      <w:r>
        <w:rPr>
          <w:rFonts w:eastAsia="Palanquin Dark" w:cs="Palanquin Dark" w:ascii="Palanquin Dark" w:hAnsi="Palanquin Dark"/>
        </w:rPr>
        <w:t>'</w:t>
      </w:r>
      <w:r>
        <w:rPr>
          <w:rFonts w:ascii="Palanquin Dark" w:hAnsi="Palanquin Dark" w:eastAsia="Palanquin Dark" w:cs="Palanquin Dark"/>
        </w:rPr>
        <w:t>देवो ह्येष सन् देवानां पवित्रम्</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द्वादशकृत्वस्तृतीयं</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प्रतिप्रस्थातुर्हस्ताद्गृहमादत्ते </w:t>
      </w:r>
      <w:r>
        <w:rPr>
          <w:rFonts w:eastAsia="Palanquin Dark" w:cs="Palanquin Dark" w:ascii="Palanquin Dark" w:hAnsi="Palanquin Dark"/>
        </w:rPr>
        <w:t xml:space="preserve">- </w:t>
      </w:r>
      <w:r>
        <w:rPr>
          <w:rFonts w:ascii="Palanquin Dark" w:hAnsi="Palanquin Dark" w:eastAsia="Palanquin Dark" w:cs="Palanquin Dark"/>
        </w:rPr>
        <w:t>स्वां कृतोसीति ॥ स्वीकृतोसीत्यर्थः । अस्वस्स्वो भवतीति स्वाम्</w:t>
      </w:r>
      <w:r>
        <w:rPr>
          <w:rFonts w:eastAsia="Palanquin Dark" w:cs="Palanquin Dark" w:ascii="Palanquin Dark" w:hAnsi="Palanquin Dark"/>
        </w:rPr>
        <w:t xml:space="preserve">, </w:t>
      </w:r>
      <w:r>
        <w:rPr>
          <w:rFonts w:ascii="Palanquin Dark" w:hAnsi="Palanquin Dark" w:eastAsia="Palanquin Dark" w:cs="Palanquin Dark"/>
        </w:rPr>
        <w:t>च्विः</w:t>
      </w:r>
      <w:r>
        <w:rPr>
          <w:rFonts w:eastAsia="Palanquin Dark" w:cs="Palanquin Dark" w:ascii="Palanquin Dark" w:hAnsi="Palanquin Dark"/>
        </w:rPr>
        <w:t xml:space="preserve">, </w:t>
      </w:r>
      <w:r>
        <w:rPr>
          <w:rFonts w:ascii="Palanquin Dark" w:hAnsi="Palanquin Dark" w:eastAsia="Palanquin Dark" w:cs="Palanquin Dark"/>
        </w:rPr>
        <w:t xml:space="preserve">ईत्वापवाद आम्भावश्छान्दसः । </w:t>
      </w:r>
      <w:r>
        <w:rPr>
          <w:rFonts w:eastAsia="Palanquin Dark" w:cs="Palanquin Dark" w:ascii="Palanquin Dark" w:hAnsi="Palanquin Dark"/>
        </w:rPr>
        <w:t>'</w:t>
      </w:r>
      <w:r>
        <w:rPr>
          <w:rFonts w:ascii="Palanquin Dark" w:hAnsi="Palanquin Dark" w:eastAsia="Palanquin Dark" w:cs="Palanquin Dark"/>
        </w:rPr>
        <w:t>ऊर्यादिच्विडाचश्च</w:t>
      </w:r>
      <w:r>
        <w:rPr>
          <w:rFonts w:eastAsia="Palanquin Dark" w:cs="Palanquin Dark" w:ascii="Palanquin Dark" w:hAnsi="Palanquin Dark"/>
        </w:rPr>
        <w:t xml:space="preserve">' </w:t>
      </w:r>
      <w:r>
        <w:rPr>
          <w:rFonts w:ascii="Palanquin Dark" w:hAnsi="Palanquin Dark" w:eastAsia="Palanquin Dark" w:cs="Palanquin Dark"/>
        </w:rPr>
        <w:t xml:space="preserve">इति गतित्वात्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w:t>
      </w:r>
      <w:r>
        <w:rPr>
          <w:rFonts w:eastAsia="Palanquin Dark" w:cs="Palanquin Dark" w:ascii="Palanquin Dark" w:hAnsi="Palanquin Dark"/>
        </w:rPr>
        <w:t>'</w:t>
      </w:r>
      <w:r>
        <w:rPr>
          <w:rFonts w:ascii="Palanquin Dark" w:hAnsi="Palanquin Dark" w:eastAsia="Palanquin Dark" w:cs="Palanquin Dark"/>
        </w:rPr>
        <w:t>प्राणमेव स्वमकृत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ग्रहमवेक्षते </w:t>
      </w:r>
      <w:r>
        <w:rPr>
          <w:rFonts w:eastAsia="Palanquin Dark" w:cs="Palanquin Dark" w:ascii="Palanquin Dark" w:hAnsi="Palanquin Dark"/>
        </w:rPr>
        <w:t xml:space="preserve">- </w:t>
      </w:r>
      <w:r>
        <w:rPr>
          <w:rFonts w:ascii="Palanquin Dark" w:hAnsi="Palanquin Dark" w:eastAsia="Palanquin Dark" w:cs="Palanquin Dark"/>
        </w:rPr>
        <w:t>मधुमतीरिति ॥ मधुमत्यः मधुररसाः इषः अन्नानि नः अस्माकं कृधि कुरु । मधुमतीः कुर्विति वा । प्राणात्मना ग्रह उच्यते</w:t>
      </w:r>
      <w:r>
        <w:rPr>
          <w:rFonts w:eastAsia="Palanquin Dark" w:cs="Palanquin Dark" w:ascii="Palanquin Dark" w:hAnsi="Palanquin Dark"/>
        </w:rPr>
        <w:t>, '</w:t>
      </w:r>
      <w:r>
        <w:rPr>
          <w:rFonts w:ascii="Palanquin Dark" w:hAnsi="Palanquin Dark" w:eastAsia="Palanquin Dark" w:cs="Palanquin Dark"/>
        </w:rPr>
        <w:t>प्राणो वा एष यदुपांशुः</w:t>
      </w:r>
      <w:r>
        <w:rPr>
          <w:rFonts w:eastAsia="Palanquin Dark" w:cs="Palanquin Dark" w:ascii="Palanquin Dark" w:hAnsi="Palanquin Dark"/>
        </w:rPr>
        <w:t xml:space="preserve">' </w:t>
      </w:r>
      <w:r>
        <w:rPr>
          <w:rFonts w:ascii="Palanquin Dark" w:hAnsi="Palanquin Dark" w:eastAsia="Palanquin Dark" w:cs="Palanquin Dark"/>
        </w:rPr>
        <w:t xml:space="preserve">इति चाभेदं प्रतिपादयति । </w:t>
      </w:r>
      <w:r>
        <w:rPr>
          <w:rFonts w:eastAsia="Palanquin Dark" w:cs="Palanquin Dark" w:ascii="Palanquin Dark" w:hAnsi="Palanquin Dark"/>
        </w:rPr>
        <w:t>'</w:t>
      </w:r>
      <w:r>
        <w:rPr>
          <w:rFonts w:ascii="Palanquin Dark" w:hAnsi="Palanquin Dark" w:eastAsia="Palanquin Dark" w:cs="Palanquin Dark"/>
        </w:rPr>
        <w:t>सर्वमेवास्मा इदं स्वदयति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करोतेर्लोटि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w:t>
      </w:r>
      <w:r>
        <w:rPr>
          <w:rFonts w:eastAsia="Palanquin Dark" w:cs="Palanquin Dark" w:ascii="Palanquin Dark" w:hAnsi="Palanquin Dark"/>
        </w:rPr>
        <w:t xml:space="preserve">' </w:t>
      </w:r>
      <w:r>
        <w:rPr>
          <w:rFonts w:ascii="Palanquin Dark" w:hAnsi="Palanquin Dark" w:eastAsia="Palanquin Dark" w:cs="Palanquin Dark"/>
        </w:rPr>
        <w:t>श्रुश्रुणुपॄकृवृभ्यश्छन्दसि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हेर्धिभावः । </w:t>
      </w:r>
      <w:r>
        <w:rPr>
          <w:rFonts w:eastAsia="Palanquin Dark" w:cs="Palanquin Dark" w:ascii="Palanquin Dark" w:hAnsi="Palanquin Dark"/>
        </w:rPr>
        <w:t>'</w:t>
      </w:r>
      <w:r>
        <w:rPr>
          <w:rFonts w:ascii="Palanquin Dark" w:hAnsi="Palanquin Dark" w:eastAsia="Palanquin Dark" w:cs="Palanquin Dark"/>
        </w:rPr>
        <w:t>कः करत्</w:t>
      </w:r>
      <w:r>
        <w:rPr>
          <w:rFonts w:eastAsia="Palanquin Dark" w:cs="Palanquin Dark" w:ascii="Palanquin Dark" w:hAnsi="Palanquin Dark"/>
        </w:rPr>
        <w:t xml:space="preserve">' </w:t>
      </w:r>
      <w:r>
        <w:rPr>
          <w:rFonts w:ascii="Palanquin Dark" w:hAnsi="Palanquin Dark" w:eastAsia="Palanquin Dark" w:cs="Palanquin Dark"/>
        </w:rPr>
        <w:t>इत्यादिना विसर्जनीयस्य सत्वम्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एनमूर्ध्वमुन्मार्ष्टि </w:t>
      </w:r>
      <w:r>
        <w:rPr>
          <w:rFonts w:eastAsia="Palanquin Dark" w:cs="Palanquin Dark" w:ascii="Palanquin Dark" w:hAnsi="Palanquin Dark"/>
        </w:rPr>
        <w:t xml:space="preserve">- </w:t>
      </w:r>
      <w:r>
        <w:rPr>
          <w:rFonts w:ascii="Palanquin Dark" w:hAnsi="Palanquin Dark" w:eastAsia="Palanquin Dark" w:cs="Palanquin Dark"/>
        </w:rPr>
        <w:t xml:space="preserve">विश्वेभ्य इति ॥ विश्वेभ्यः इन्द्रियेभ्य इन्द्रेणेश्वरेण सृष्टेभ्यः । </w:t>
      </w:r>
      <w:r>
        <w:rPr>
          <w:rFonts w:eastAsia="Palanquin Dark" w:cs="Palanquin Dark" w:ascii="Palanquin Dark" w:hAnsi="Palanquin Dark"/>
        </w:rPr>
        <w:t>'</w:t>
      </w:r>
      <w:r>
        <w:rPr>
          <w:rFonts w:ascii="Palanquin Dark" w:hAnsi="Palanquin Dark" w:eastAsia="Palanquin Dark" w:cs="Palanquin Dark"/>
        </w:rPr>
        <w:t>इन्द्रियमिन्द्रलिङ्गम्</w:t>
      </w:r>
      <w:r>
        <w:rPr>
          <w:rFonts w:eastAsia="Palanquin Dark" w:cs="Palanquin Dark" w:ascii="Palanquin Dark" w:hAnsi="Palanquin Dark"/>
        </w:rPr>
        <w:t xml:space="preserve">' </w:t>
      </w:r>
      <w:r>
        <w:rPr>
          <w:rFonts w:ascii="Palanquin Dark" w:hAnsi="Palanquin Dark" w:eastAsia="Palanquin Dark" w:cs="Palanquin Dark"/>
        </w:rPr>
        <w:t xml:space="preserve">इत्यादौ निपात्यते । के पुनस्ते </w:t>
      </w:r>
      <w:r>
        <w:rPr>
          <w:rFonts w:eastAsia="Palanquin Dark" w:cs="Palanquin Dark" w:ascii="Palanquin Dark" w:hAnsi="Palanquin Dark"/>
        </w:rPr>
        <w:t xml:space="preserve">? </w:t>
      </w:r>
      <w:r>
        <w:rPr>
          <w:rFonts w:ascii="Palanquin Dark" w:hAnsi="Palanquin Dark" w:eastAsia="Palanquin Dark" w:cs="Palanquin Dark"/>
        </w:rPr>
        <w:t xml:space="preserve">देवा मनुष्याश्च । </w:t>
      </w:r>
      <w:r>
        <w:rPr>
          <w:rFonts w:eastAsia="Palanquin Dark" w:cs="Palanquin Dark" w:ascii="Palanquin Dark" w:hAnsi="Palanquin Dark"/>
        </w:rPr>
        <w:t>'</w:t>
      </w:r>
      <w:r>
        <w:rPr>
          <w:rFonts w:ascii="Palanquin Dark" w:hAnsi="Palanquin Dark" w:eastAsia="Palanquin Dark" w:cs="Palanquin Dark"/>
        </w:rPr>
        <w:t>उभयेष्वेव देवमनुष्येषु प्राणान्दधाति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तानेवाह – दिव्येभ्यः पार्थिंवेभ्य इति । दिवमर्हन्तीति दिव्याः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 xml:space="preserve">इति यत्प्रत्ययः । पृथिव्यां भवाः पार्थिवाः । </w:t>
      </w:r>
      <w:r>
        <w:rPr>
          <w:rFonts w:eastAsia="Palanquin Dark" w:cs="Palanquin Dark" w:ascii="Palanquin Dark" w:hAnsi="Palanquin Dark"/>
        </w:rPr>
        <w:t>'</w:t>
      </w:r>
      <w:r>
        <w:rPr>
          <w:rFonts w:ascii="Palanquin Dark" w:hAnsi="Palanquin Dark" w:eastAsia="Palanquin Dark" w:cs="Palanquin Dark"/>
        </w:rPr>
        <w:t>पृथिव्या ञाञौ</w:t>
      </w:r>
      <w:r>
        <w:rPr>
          <w:rFonts w:eastAsia="Palanquin Dark" w:cs="Palanquin Dark" w:ascii="Palanquin Dark" w:hAnsi="Palanquin Dark"/>
        </w:rPr>
        <w:t xml:space="preserve">' </w:t>
      </w:r>
      <w:r>
        <w:rPr>
          <w:rFonts w:ascii="Palanquin Dark" w:hAnsi="Palanquin Dark" w:eastAsia="Palanquin Dark" w:cs="Palanquin Dark"/>
        </w:rPr>
        <w:t>इत्यञ्प्रत्ययः । एतेभ्यस्त्वामुपांशुग्रहं प्राणभूतमुन्मार्ज्मीति शेषः । एतेषां प्राणस्थित्यर्थं</w:t>
      </w:r>
      <w:r>
        <w:rPr>
          <w:rFonts w:eastAsia="Palanquin Dark" w:cs="Palanquin Dark" w:ascii="Palanquin Dark" w:hAnsi="Palanquin Dark"/>
        </w:rPr>
        <w:t xml:space="preserve">, </w:t>
      </w:r>
      <w:r>
        <w:rPr>
          <w:rFonts w:ascii="Palanquin Dark" w:hAnsi="Palanquin Dark" w:eastAsia="Palanquin Dark" w:cs="Palanquin Dark"/>
        </w:rPr>
        <w:t xml:space="preserve">यदाह </w:t>
      </w:r>
      <w:r>
        <w:rPr>
          <w:rFonts w:eastAsia="Palanquin Dark" w:cs="Palanquin Dark" w:ascii="Palanquin Dark" w:hAnsi="Palanquin Dark"/>
        </w:rPr>
        <w:t>'</w:t>
      </w:r>
      <w:r>
        <w:rPr>
          <w:rFonts w:ascii="Palanquin Dark" w:hAnsi="Palanquin Dark" w:eastAsia="Palanquin Dark" w:cs="Palanquin Dark"/>
        </w:rPr>
        <w:t>उभयेष्वेव देवमनुष्येषु प्राणान्दधाति</w:t>
      </w:r>
      <w:r>
        <w:rPr>
          <w:rFonts w:eastAsia="Palanquin Dark" w:cs="Palanquin Dark" w:ascii="Palanquin Dark" w:hAnsi="Palanquin Dark"/>
        </w:rPr>
        <w:t xml:space="preserve">' </w:t>
      </w:r>
      <w:r>
        <w:rPr>
          <w:rFonts w:ascii="Palanquin Dark" w:hAnsi="Palanquin Dark" w:eastAsia="Palanquin Dark" w:cs="Palanquin Dark"/>
        </w:rPr>
        <w:t xml:space="preserve">इति । यद्वा </w:t>
      </w:r>
      <w:r>
        <w:rPr>
          <w:rFonts w:eastAsia="Palanquin Dark" w:cs="Palanquin Dark" w:ascii="Palanquin Dark" w:hAnsi="Palanquin Dark"/>
        </w:rPr>
        <w:t xml:space="preserve">- </w:t>
      </w:r>
      <w:r>
        <w:rPr>
          <w:rFonts w:ascii="Palanquin Dark" w:hAnsi="Palanquin Dark" w:eastAsia="Palanquin Dark" w:cs="Palanquin Dark"/>
        </w:rPr>
        <w:t>इन्द्रियशब्देन चक्षुरादीनामधिपतय आदित्यादय उच्यन्ते । तत्र दिव्यानि ज्ञाने न्द्रियाणि</w:t>
      </w:r>
      <w:r>
        <w:rPr>
          <w:rFonts w:eastAsia="Palanquin Dark" w:cs="Palanquin Dark" w:ascii="Palanquin Dark" w:hAnsi="Palanquin Dark"/>
        </w:rPr>
        <w:t xml:space="preserve">, </w:t>
      </w:r>
      <w:r>
        <w:rPr>
          <w:rFonts w:ascii="Palanquin Dark" w:hAnsi="Palanquin Dark" w:eastAsia="Palanquin Dark" w:cs="Palanquin Dark"/>
        </w:rPr>
        <w:t>पार्थिवानि कर्मेन्द्रियाणि</w:t>
      </w:r>
      <w:r>
        <w:rPr>
          <w:rFonts w:eastAsia="Palanquin Dark" w:cs="Palanquin Dark" w:ascii="Palanquin Dark" w:hAnsi="Palanquin Dark"/>
        </w:rPr>
        <w:t xml:space="preserve">, </w:t>
      </w:r>
      <w:r>
        <w:rPr>
          <w:rFonts w:ascii="Palanquin Dark" w:hAnsi="Palanquin Dark" w:eastAsia="Palanquin Dark" w:cs="Palanquin Dark"/>
        </w:rPr>
        <w:t>तदर्थं त्वामुन्मार्ज्मीति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तमादायोत्तिष्ठति </w:t>
      </w:r>
      <w:r>
        <w:rPr>
          <w:rFonts w:eastAsia="Palanquin Dark" w:cs="Palanquin Dark" w:ascii="Palanquin Dark" w:hAnsi="Palanquin Dark"/>
        </w:rPr>
        <w:t xml:space="preserve">- </w:t>
      </w:r>
      <w:r>
        <w:rPr>
          <w:rFonts w:ascii="Palanquin Dark" w:hAnsi="Palanquin Dark" w:eastAsia="Palanquin Dark" w:cs="Palanquin Dark"/>
        </w:rPr>
        <w:t>मनस्त्वाष्ट्विति ॥ मननधर्मा प्राणो मन इत्युच्यते । सूर्यार्त्मना हे ग्रह मनस्त्वा त्वामष्टु अश्नुभ्यां व्याप्नोतु । अश्नोतेर्व्यत्ययेन परस्मैपदम्</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 xml:space="preserve">व्रश्चादिना षत्वम् । </w:t>
      </w:r>
      <w:r>
        <w:rPr>
          <w:rFonts w:eastAsia="Palanquin Dark" w:cs="Palanquin Dark" w:ascii="Palanquin Dark" w:hAnsi="Palanquin Dark"/>
        </w:rPr>
        <w:t>'</w:t>
      </w:r>
      <w:r>
        <w:rPr>
          <w:rFonts w:ascii="Palanquin Dark" w:hAnsi="Palanquin Dark" w:eastAsia="Palanquin Dark" w:cs="Palanquin Dark"/>
        </w:rPr>
        <w:t>मनस्त्वाष्ट्वित्याह मन एवाश्नुते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आहवनीयं प्रति गच्छति </w:t>
      </w:r>
      <w:r>
        <w:rPr>
          <w:rFonts w:eastAsia="Palanquin Dark" w:cs="Palanquin Dark" w:ascii="Palanquin Dark" w:hAnsi="Palanquin Dark"/>
        </w:rPr>
        <w:t xml:space="preserve">- </w:t>
      </w:r>
      <w:r>
        <w:rPr>
          <w:rFonts w:ascii="Palanquin Dark" w:hAnsi="Palanquin Dark" w:eastAsia="Palanquin Dark" w:cs="Palanquin Dark"/>
        </w:rPr>
        <w:t xml:space="preserve">उर्विति ॥ व्याख्यातम् । </w:t>
      </w:r>
      <w:r>
        <w:rPr>
          <w:rFonts w:eastAsia="Palanquin Dark" w:cs="Palanquin Dark" w:ascii="Palanquin Dark" w:hAnsi="Palanquin Dark"/>
        </w:rPr>
        <w:t>'</w:t>
      </w:r>
      <w:r>
        <w:rPr>
          <w:rFonts w:ascii="Palanquin Dark" w:hAnsi="Palanquin Dark" w:eastAsia="Palanquin Dark" w:cs="Palanquin Dark"/>
        </w:rPr>
        <w:t>अन्तरिक्षदेवत्यो हि प्राणः</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जुहोति </w:t>
      </w:r>
      <w:r>
        <w:rPr>
          <w:rFonts w:eastAsia="Palanquin Dark" w:cs="Palanquin Dark" w:ascii="Palanquin Dark" w:hAnsi="Palanquin Dark"/>
        </w:rPr>
        <w:t xml:space="preserve">- </w:t>
      </w:r>
      <w:r>
        <w:rPr>
          <w:rFonts w:ascii="Palanquin Dark" w:hAnsi="Palanquin Dark" w:eastAsia="Palanquin Dark" w:cs="Palanquin Dark"/>
        </w:rPr>
        <w:t>स्वाहा त्वेति ॥ हे ग्रह उपांशो त्वा त्वां स्वाहा स्वाहुतं करोमीति शेषः । हे सुभवः हे प्राणात्मक</w:t>
      </w:r>
      <w:r>
        <w:rPr>
          <w:rFonts w:eastAsia="Palanquin Dark" w:cs="Palanquin Dark" w:ascii="Palanquin Dark" w:hAnsi="Palanquin Dark"/>
        </w:rPr>
        <w:t xml:space="preserve">, </w:t>
      </w:r>
      <w:r>
        <w:rPr>
          <w:rFonts w:ascii="Palanquin Dark" w:hAnsi="Palanquin Dark" w:eastAsia="Palanquin Dark" w:cs="Palanquin Dark"/>
        </w:rPr>
        <w:t xml:space="preserve">उक्तं हि </w:t>
      </w:r>
      <w:r>
        <w:rPr>
          <w:rFonts w:eastAsia="Palanquin Dark" w:cs="Palanquin Dark" w:ascii="Palanquin Dark" w:hAnsi="Palanquin Dark"/>
        </w:rPr>
        <w:t>- '</w:t>
      </w:r>
      <w:r>
        <w:rPr>
          <w:rFonts w:ascii="Palanquin Dark" w:hAnsi="Palanquin Dark" w:eastAsia="Palanquin Dark" w:cs="Palanquin Dark"/>
        </w:rPr>
        <w:t>प्राणो वा एष यदुपांशुः</w:t>
      </w:r>
      <w:r>
        <w:rPr>
          <w:rFonts w:eastAsia="Palanquin Dark" w:cs="Palanquin Dark" w:ascii="Palanquin Dark" w:hAnsi="Palanquin Dark"/>
        </w:rPr>
        <w:t xml:space="preserve">' </w:t>
      </w:r>
      <w:r>
        <w:rPr>
          <w:rFonts w:ascii="Palanquin Dark" w:hAnsi="Palanquin Dark" w:eastAsia="Palanquin Dark" w:cs="Palanquin Dark"/>
        </w:rPr>
        <w:t xml:space="preserve">इति । तत्र स्वस्मादात्मनो जाताः स्वभवसः प्राणाः ।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 xml:space="preserve">इति भवतेरसुन् । </w:t>
      </w:r>
      <w:r>
        <w:rPr>
          <w:rFonts w:eastAsia="Palanquin Dark" w:cs="Palanquin Dark" w:ascii="Palanquin Dark" w:hAnsi="Palanquin Dark"/>
        </w:rPr>
        <w:t>'</w:t>
      </w:r>
      <w:r>
        <w:rPr>
          <w:rFonts w:ascii="Palanquin Dark" w:hAnsi="Palanquin Dark" w:eastAsia="Palanquin Dark" w:cs="Palanquin Dark"/>
        </w:rPr>
        <w:t>प्राणा वै स्वभवसो देवाः</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तत्र स्वभवसो देवान् सुभव इत्याचष्टे परोक्षत्वाय । </w:t>
      </w:r>
      <w:r>
        <w:rPr>
          <w:rFonts w:eastAsia="Palanquin Dark" w:cs="Palanquin Dark" w:ascii="Palanquin Dark" w:hAnsi="Palanquin Dark"/>
        </w:rPr>
        <w:t>'</w:t>
      </w:r>
      <w:r>
        <w:rPr>
          <w:rFonts w:ascii="Palanquin Dark" w:hAnsi="Palanquin Dark" w:eastAsia="Palanquin Dark" w:cs="Palanquin Dark"/>
        </w:rPr>
        <w:t>तेष्वेव परोक्षं जुहोति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तत्र पूर्वपदस्य सम्प्रसारणं</w:t>
      </w:r>
      <w:r>
        <w:rPr>
          <w:rFonts w:eastAsia="Palanquin Dark" w:cs="Palanquin Dark" w:ascii="Palanquin Dark" w:hAnsi="Palanquin Dark"/>
        </w:rPr>
        <w:t xml:space="preserve">, </w:t>
      </w:r>
      <w:r>
        <w:rPr>
          <w:rFonts w:ascii="Palanquin Dark" w:hAnsi="Palanquin Dark" w:eastAsia="Palanquin Dark" w:cs="Palanquin Dark"/>
        </w:rPr>
        <w:t>उत्तरपदस्य विभक्तिव्यत्ययः कृतः । सूर्याय प्राणानामात्मभूताय त्वां स्वाहुतं करोमीति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ग्रहलेपं पाणिना मध्यमे परिधौ निमार्ष्टि </w:t>
      </w:r>
      <w:r>
        <w:rPr>
          <w:rFonts w:eastAsia="Palanquin Dark" w:cs="Palanquin Dark" w:ascii="Palanquin Dark" w:hAnsi="Palanquin Dark"/>
        </w:rPr>
        <w:t xml:space="preserve">- </w:t>
      </w:r>
      <w:r>
        <w:rPr>
          <w:rFonts w:ascii="Palanquin Dark" w:hAnsi="Palanquin Dark" w:eastAsia="Palanquin Dark" w:cs="Palanquin Dark"/>
        </w:rPr>
        <w:t>देवेभ्यस्त्वेति ॥ मरीचिशब्देन मरीचिमान् सूर्य उच्यते</w:t>
      </w:r>
      <w:r>
        <w:rPr>
          <w:rFonts w:eastAsia="Palanquin Dark" w:cs="Palanquin Dark" w:ascii="Palanquin Dark" w:hAnsi="Palanquin Dark"/>
        </w:rPr>
        <w:t xml:space="preserve">, </w:t>
      </w:r>
      <w:r>
        <w:rPr>
          <w:rFonts w:ascii="Palanquin Dark" w:hAnsi="Palanquin Dark" w:eastAsia="Palanquin Dark" w:cs="Palanquin Dark"/>
        </w:rPr>
        <w:t xml:space="preserve">यस्मै ग्रहः पूर्वं हुतः । </w:t>
      </w:r>
      <w:r>
        <w:rPr>
          <w:rFonts w:eastAsia="Palanquin Dark" w:cs="Palanquin Dark" w:ascii="Palanquin Dark" w:hAnsi="Palanquin Dark"/>
        </w:rPr>
        <w:t>'</w:t>
      </w:r>
      <w:r>
        <w:rPr>
          <w:rFonts w:ascii="Palanquin Dark" w:hAnsi="Palanquin Dark" w:eastAsia="Palanquin Dark" w:cs="Palanquin Dark"/>
        </w:rPr>
        <w:t>लुगकारेकाररेफाश्च</w:t>
      </w:r>
      <w:r>
        <w:rPr>
          <w:rFonts w:eastAsia="Palanquin Dark" w:cs="Palanquin Dark" w:ascii="Palanquin Dark" w:hAnsi="Palanquin Dark"/>
        </w:rPr>
        <w:t xml:space="preserve">' </w:t>
      </w:r>
      <w:r>
        <w:rPr>
          <w:rFonts w:ascii="Palanquin Dark" w:hAnsi="Palanquin Dark" w:eastAsia="Palanquin Dark" w:cs="Palanquin Dark"/>
        </w:rPr>
        <w:t xml:space="preserve">इति मत्वर्थीयस्य लुक् । साहचर्याद्वोच्यते । मरीचिमत्सूर्यमण्डलं पान्ति रक्षन्तीति मरीचिपाः रश्मयः । </w:t>
      </w:r>
      <w:r>
        <w:rPr>
          <w:rFonts w:eastAsia="Palanquin Dark" w:cs="Palanquin Dark" w:ascii="Palanquin Dark" w:hAnsi="Palanquin Dark"/>
        </w:rPr>
        <w:t>'</w:t>
      </w:r>
      <w:r>
        <w:rPr>
          <w:rFonts w:ascii="Palanquin Dark" w:hAnsi="Palanquin Dark" w:eastAsia="Palanquin Dark" w:cs="Palanquin Dark"/>
        </w:rPr>
        <w:t>आदित्यस्य वै रश्मयो देवा मरीचिपाः</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यद्वा </w:t>
      </w:r>
      <w:r>
        <w:rPr>
          <w:rFonts w:eastAsia="Palanquin Dark" w:cs="Palanquin Dark" w:ascii="Palanquin Dark" w:hAnsi="Palanquin Dark"/>
        </w:rPr>
        <w:t xml:space="preserve">- </w:t>
      </w:r>
      <w:r>
        <w:rPr>
          <w:rFonts w:ascii="Palanquin Dark" w:hAnsi="Palanquin Dark" w:eastAsia="Palanquin Dark" w:cs="Palanquin Dark"/>
        </w:rPr>
        <w:t xml:space="preserve">आदित्यस्य् मरीचिनैव विश्वं पान्ति तामेव पिबन्तीति वा मरीचिपाः देवविशेषाः । </w:t>
      </w:r>
      <w:r>
        <w:rPr>
          <w:rFonts w:eastAsia="Palanquin Dark" w:cs="Palanquin Dark" w:ascii="Palanquin Dark" w:hAnsi="Palanquin Dark"/>
        </w:rPr>
        <w:t>'</w:t>
      </w:r>
      <w:r>
        <w:rPr>
          <w:rFonts w:ascii="Palanquin Dark" w:hAnsi="Palanquin Dark" w:eastAsia="Palanquin Dark" w:cs="Palanquin Dark"/>
        </w:rPr>
        <w:t>आदित्यस्व वै रश्मयः</w:t>
      </w:r>
      <w:r>
        <w:rPr>
          <w:rFonts w:eastAsia="Palanquin Dark" w:cs="Palanquin Dark" w:ascii="Palanquin Dark" w:hAnsi="Palanquin Dark"/>
        </w:rPr>
        <w:t xml:space="preserve">' </w:t>
      </w:r>
      <w:r>
        <w:rPr>
          <w:rFonts w:ascii="Palanquin Dark" w:hAnsi="Palanquin Dark" w:eastAsia="Palanquin Dark" w:cs="Palanquin Dark"/>
        </w:rPr>
        <w:t>इति च गुणभूतत्वमुच्यते । आदित्यस्य रश्मिस्थानीया इति यावत् । तेभ्यो देवेभ्यस्त्वां ग्रहलेपं निमार्ज्मीति शेषः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आग्रयणस्थाल्याः ग्रहस्य संस्रावमपनयति </w:t>
      </w:r>
      <w:r>
        <w:rPr>
          <w:rFonts w:eastAsia="Palanquin Dark" w:cs="Palanquin Dark" w:ascii="Palanquin Dark" w:hAnsi="Palanquin Dark"/>
        </w:rPr>
        <w:t xml:space="preserve">- </w:t>
      </w:r>
      <w:r>
        <w:rPr>
          <w:rFonts w:ascii="Palanquin Dark" w:hAnsi="Palanquin Dark" w:eastAsia="Palanquin Dark" w:cs="Palanquin Dark"/>
        </w:rPr>
        <w:t>एष ते योनिरिति ॥ हे उपांशुसंस्राव एष आग्रयणस्थाल्याख्यस्ते तव योनिः स्थानम्</w:t>
      </w:r>
      <w:r>
        <w:rPr>
          <w:rFonts w:eastAsia="Palanquin Dark" w:cs="Palanquin Dark" w:ascii="Palanquin Dark" w:hAnsi="Palanquin Dark"/>
        </w:rPr>
        <w:t xml:space="preserve">, </w:t>
      </w:r>
      <w:r>
        <w:rPr>
          <w:rFonts w:ascii="Palanquin Dark" w:hAnsi="Palanquin Dark" w:eastAsia="Palanquin Dark" w:cs="Palanquin Dark"/>
        </w:rPr>
        <w:t>यत्र निहितस्त्वं यागसिद्ध्यै सम्पत्स्यसे । अतस्तं प्रविशेति शेषः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उपांशुपात्रं दक्षिणत उपांशुसवनेन संस्पृष्टं सादयति </w:t>
      </w:r>
      <w:r>
        <w:rPr>
          <w:rFonts w:eastAsia="Palanquin Dark" w:cs="Palanquin Dark" w:ascii="Palanquin Dark" w:hAnsi="Palanquin Dark"/>
        </w:rPr>
        <w:t xml:space="preserve">- </w:t>
      </w:r>
      <w:r>
        <w:rPr>
          <w:rFonts w:ascii="Palanquin Dark" w:hAnsi="Palanquin Dark" w:eastAsia="Palanquin Dark" w:cs="Palanquin Dark"/>
        </w:rPr>
        <w:t xml:space="preserve">प्राणायत्वेति ॥ प्राणार्थं त्वां सादयामीति शेषः । थाथादिस्वरेणान्तोदात्तः प्राणशब्दः । </w:t>
      </w:r>
      <w:r>
        <w:rPr>
          <w:rFonts w:eastAsia="Palanquin Dark" w:cs="Palanquin Dark" w:ascii="Palanquin Dark" w:hAnsi="Palanquin Dark"/>
        </w:rPr>
        <w:t>'</w:t>
      </w:r>
      <w:r>
        <w:rPr>
          <w:rFonts w:ascii="Palanquin Dark" w:hAnsi="Palanquin Dark" w:eastAsia="Palanquin Dark" w:cs="Palanquin Dark"/>
        </w:rPr>
        <w:t>प्राणापानौ वा एतौ यदुपांश्वन्तर्यामौ व्यान उपांशुसवनः</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सवर्मायुरेति</w:t>
      </w:r>
      <w:r>
        <w:rPr>
          <w:rFonts w:eastAsia="Palanquin Dark" w:cs="Palanquin Dark" w:ascii="Palanquin Dark" w:hAnsi="Palanquin Dark"/>
        </w:rPr>
        <w:t xml:space="preserve">' </w:t>
      </w:r>
      <w:r>
        <w:rPr>
          <w:rFonts w:ascii="Palanquin Dark" w:hAnsi="Palanquin Dark" w:eastAsia="Palanquin Dark" w:cs="Palanquin Dark"/>
        </w:rPr>
        <w:t>इत्यन्तम् ॥</w:t>
      </w:r>
    </w:p>
    <w:p>
      <w:pPr>
        <w:pStyle w:val="Normal"/>
        <w:rPr/>
      </w:pPr>
      <w:r>
        <w:rPr/>
      </w:r>
    </w:p>
    <w:p>
      <w:pPr>
        <w:pStyle w:val="Normal"/>
        <w:rPr/>
      </w:pPr>
      <w:r>
        <w:rPr>
          <w:rFonts w:ascii="Palanquin Dark" w:hAnsi="Palanquin Dark" w:eastAsia="Palanquin Dark" w:cs="Palanquin Dark"/>
        </w:rPr>
        <w:t>इति चतुर्थे द्वितीयः ॥</w:t>
      </w:r>
    </w:p>
    <w:p>
      <w:pPr>
        <w:pStyle w:val="Normal"/>
        <w:rPr>
          <w:rFonts w:ascii="Palanquin Dark" w:hAnsi="Palanquin Dark" w:eastAsia="Palanquin Dark" w:cs="Palanquin Dark"/>
        </w:rPr>
      </w:pPr>
      <w:r>
        <w:rPr>
          <w:rFonts w:eastAsia="Palanquin Dark" w:cs="Palanquin Dark" w:ascii="Palanquin Dark" w:hAnsi="Palanquin Dark"/>
        </w:rPr>
        <w:t>1.4.3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उदित आदित्येन्तर्यामं गृह्णाति अतिधारया पवमानस्य राज्ञः </w:t>
      </w:r>
      <w:r>
        <w:rPr>
          <w:rFonts w:eastAsia="Palanquin Dark" w:cs="Palanquin Dark" w:ascii="Palanquin Dark" w:hAnsi="Palanquin Dark"/>
        </w:rPr>
        <w:t xml:space="preserve">- </w:t>
      </w:r>
      <w:r>
        <w:rPr>
          <w:rFonts w:ascii="Palanquin Dark" w:hAnsi="Palanquin Dark" w:eastAsia="Palanquin Dark" w:cs="Palanquin Dark"/>
        </w:rPr>
        <w:t xml:space="preserve">उपयामगृहीतोसि ॥ उपयम्यन्ते स्वात्मन्येव नियम्यन्ते भूतजातान्यस्मिन् अभिन्नेधिकरणे इत्युपयामः पृथ्वी । </w:t>
      </w:r>
      <w:r>
        <w:rPr>
          <w:rFonts w:eastAsia="Palanquin Dark" w:cs="Palanquin Dark" w:ascii="Palanquin Dark" w:hAnsi="Palanquin Dark"/>
        </w:rPr>
        <w:t>'</w:t>
      </w:r>
      <w:r>
        <w:rPr>
          <w:rFonts w:ascii="Palanquin Dark" w:hAnsi="Palanquin Dark" w:eastAsia="Palanquin Dark" w:cs="Palanquin Dark"/>
        </w:rPr>
        <w:t>इयं वा उपयामः</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हलश्च</w:t>
      </w:r>
      <w:r>
        <w:rPr>
          <w:rFonts w:eastAsia="Palanquin Dark" w:cs="Palanquin Dark" w:ascii="Palanquin Dark" w:hAnsi="Palanquin Dark"/>
        </w:rPr>
        <w:t xml:space="preserve">' </w:t>
      </w:r>
      <w:r>
        <w:rPr>
          <w:rFonts w:ascii="Palanquin Dark" w:hAnsi="Palanquin Dark" w:eastAsia="Palanquin Dark" w:cs="Palanquin Dark"/>
        </w:rPr>
        <w:t>इति घञ्</w:t>
      </w:r>
      <w:r>
        <w:rPr>
          <w:rFonts w:eastAsia="Palanquin Dark" w:cs="Palanquin Dark" w:ascii="Palanquin Dark" w:hAnsi="Palanquin Dark"/>
        </w:rPr>
        <w:t xml:space="preserve">, </w:t>
      </w:r>
      <w:r>
        <w:rPr>
          <w:rFonts w:ascii="Palanquin Dark" w:hAnsi="Palanquin Dark" w:eastAsia="Palanquin Dark" w:cs="Palanquin Dark"/>
        </w:rPr>
        <w:t xml:space="preserve">थाथादिस्वरेणान्तोदात्तत्वम् । तेन गृहीतस्त्वमसि </w:t>
      </w:r>
      <w:r>
        <w:rPr>
          <w:rFonts w:eastAsia="Palanquin Dark" w:cs="Palanquin Dark" w:ascii="Palanquin Dark" w:hAnsi="Palanquin Dark"/>
        </w:rPr>
        <w:t xml:space="preserve">; </w:t>
      </w:r>
      <w:r>
        <w:rPr>
          <w:rFonts w:ascii="Palanquin Dark" w:hAnsi="Palanquin Dark" w:eastAsia="Palanquin Dark" w:cs="Palanquin Dark"/>
        </w:rPr>
        <w:t xml:space="preserve">कोन्यस्त्वां गृहीतुं क्षम इति भावः </w:t>
      </w:r>
      <w:r>
        <w:rPr>
          <w:rFonts w:eastAsia="Palanquin Dark" w:cs="Palanquin Dark" w:ascii="Palanquin Dark" w:hAnsi="Palanquin Dark"/>
        </w:rPr>
        <w:t xml:space="preserve">; </w:t>
      </w:r>
      <w:r>
        <w:rPr>
          <w:rFonts w:ascii="Palanquin Dark" w:hAnsi="Palanquin Dark" w:eastAsia="Palanquin Dark" w:cs="Palanquin Dark"/>
        </w:rPr>
        <w:t xml:space="preserve">पृथिव्यापो गृहीष्यामीतिवत्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उपयामार्थं पृथिव्यर्थं गृहीतोसीति </w:t>
      </w:r>
      <w:r>
        <w:rPr>
          <w:rFonts w:eastAsia="Palanquin Dark" w:cs="Palanquin Dark" w:ascii="Palanquin Dark" w:hAnsi="Palanquin Dark"/>
        </w:rPr>
        <w:t xml:space="preserve">; </w:t>
      </w:r>
      <w:r>
        <w:rPr>
          <w:rFonts w:ascii="Palanquin Dark" w:hAnsi="Palanquin Dark" w:eastAsia="Palanquin Dark" w:cs="Palanquin Dark"/>
        </w:rPr>
        <w:t xml:space="preserve">हे सोम । ननु </w:t>
      </w:r>
      <w:r>
        <w:rPr>
          <w:rFonts w:eastAsia="Palanquin Dark" w:cs="Palanquin Dark" w:ascii="Palanquin Dark" w:hAnsi="Palanquin Dark"/>
        </w:rPr>
        <w:t>'</w:t>
      </w:r>
      <w:r>
        <w:rPr>
          <w:rFonts w:ascii="Palanquin Dark" w:hAnsi="Palanquin Dark" w:eastAsia="Palanquin Dark" w:cs="Palanquin Dark"/>
        </w:rPr>
        <w:t>स्वाहा त्वा सुभवस्सूर्याय</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मन्त्रवर्णनात् सूर्यदेवत्यः कथं पृथिवीदेवत्यः स्यात् </w:t>
      </w:r>
      <w:r>
        <w:rPr>
          <w:rFonts w:eastAsia="Palanquin Dark" w:cs="Palanquin Dark" w:ascii="Palanquin Dark" w:hAnsi="Palanquin Dark"/>
        </w:rPr>
        <w:t xml:space="preserve">? </w:t>
      </w:r>
      <w:r>
        <w:rPr>
          <w:rFonts w:ascii="Palanquin Dark" w:hAnsi="Palanquin Dark" w:eastAsia="Palanquin Dark" w:cs="Palanquin Dark"/>
        </w:rPr>
        <w:t xml:space="preserve">नैतद्देवताभिधानं </w:t>
      </w:r>
      <w:r>
        <w:rPr>
          <w:rFonts w:eastAsia="Palanquin Dark" w:cs="Palanquin Dark" w:ascii="Palanquin Dark" w:hAnsi="Palanquin Dark"/>
        </w:rPr>
        <w:t xml:space="preserve">; </w:t>
      </w:r>
      <w:r>
        <w:rPr>
          <w:rFonts w:ascii="Palanquin Dark" w:hAnsi="Palanquin Dark" w:eastAsia="Palanquin Dark" w:cs="Palanquin Dark"/>
        </w:rPr>
        <w:t xml:space="preserve">पृथिवीवासिनां प्रजानां यागद्वारेण स्थित्यर्थं गृहीतोसीति स्तूयते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पृथिव्यपि देवतैवास्य </w:t>
      </w:r>
      <w:r>
        <w:rPr>
          <w:rFonts w:eastAsia="Palanquin Dark" w:cs="Palanquin Dark" w:ascii="Palanquin Dark" w:hAnsi="Palanquin Dark"/>
        </w:rPr>
        <w:t>'</w:t>
      </w:r>
      <w:r>
        <w:rPr>
          <w:rFonts w:ascii="Palanquin Dark" w:hAnsi="Palanquin Dark" w:eastAsia="Palanquin Dark" w:cs="Palanquin Dark"/>
        </w:rPr>
        <w:t>उपयामगृहीतोसीत्याहादितिदेवत्यास्तेन</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 xml:space="preserve">अदितिः पृथ्वी । </w:t>
      </w:r>
      <w:r>
        <w:rPr>
          <w:rFonts w:eastAsia="Palanquin Dark" w:cs="Palanquin Dark" w:ascii="Palanquin Dark" w:hAnsi="Palanquin Dark"/>
        </w:rPr>
        <w:t>'</w:t>
      </w:r>
      <w:r>
        <w:rPr>
          <w:rFonts w:ascii="Palanquin Dark" w:hAnsi="Palanquin Dark" w:eastAsia="Palanquin Dark" w:cs="Palanquin Dark"/>
        </w:rPr>
        <w:t>चतुर्थी</w:t>
      </w:r>
      <w:r>
        <w:rPr>
          <w:rFonts w:eastAsia="Palanquin Dark" w:cs="Palanquin Dark" w:ascii="Palanquin Dark" w:hAnsi="Palanquin Dark"/>
        </w:rPr>
        <w:t xml:space="preserve">' </w:t>
      </w:r>
      <w:r>
        <w:rPr>
          <w:rFonts w:ascii="Palanquin Dark" w:hAnsi="Palanquin Dark" w:eastAsia="Palanquin Dark" w:cs="Palanquin Dark"/>
        </w:rPr>
        <w:t xml:space="preserve">इति योगविभागात्समासः । </w:t>
      </w:r>
      <w:r>
        <w:rPr>
          <w:rFonts w:eastAsia="Palanquin Dark" w:cs="Palanquin Dark" w:ascii="Palanquin Dark" w:hAnsi="Palanquin Dark"/>
        </w:rPr>
        <w:t>'</w:t>
      </w:r>
      <w:r>
        <w:rPr>
          <w:rFonts w:ascii="Palanquin Dark" w:hAnsi="Palanquin Dark" w:eastAsia="Palanquin Dark" w:cs="Palanquin Dark"/>
        </w:rPr>
        <w:t>क्ते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w:t>
      </w:r>
      <w:r>
        <w:rPr>
          <w:rFonts w:eastAsia="Palanquin Dark" w:cs="Palanquin Dark" w:ascii="Palanquin Dark" w:hAnsi="Palanquin Dark"/>
        </w:rPr>
        <w:t>'</w:t>
      </w:r>
      <w:r>
        <w:rPr>
          <w:rFonts w:ascii="Palanquin Dark" w:hAnsi="Palanquin Dark" w:eastAsia="Palanquin Dark" w:cs="Palanquin Dark"/>
        </w:rPr>
        <w:t>इयं वा उपयामस्तस्मादिमां प्रजा अनु प्रजायन्ते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ragati Narrow" w:cs="Pragati Narrow" w:ascii="Pragati Narrow" w:hAnsi="Pragati Narrow"/>
        </w:rPr>
        <w:t>2</w:t>
      </w:r>
      <w:r>
        <w:rPr>
          <w:rFonts w:ascii="Pragati Narrow" w:hAnsi="Pragati Narrow" w:eastAsia="Pragati Narrow" w:cs="Pragati Narrow"/>
        </w:rPr>
        <w:t xml:space="preserve">सम्प्रति सोमस्य स्वामिनं प्रार्थयते </w:t>
      </w:r>
      <w:r>
        <w:rPr>
          <w:rFonts w:eastAsia="Pragati Narrow" w:cs="Pragati Narrow" w:ascii="Pragati Narrow" w:hAnsi="Pragati Narrow"/>
        </w:rPr>
        <w:t>- '</w:t>
      </w:r>
      <w:r>
        <w:rPr>
          <w:rFonts w:ascii="Pragati Narrow" w:hAnsi="Pragati Narrow" w:eastAsia="Pragati Narrow" w:cs="Pragati Narrow"/>
        </w:rPr>
        <w:t>अन्तर्यच्छ</w:t>
      </w:r>
      <w:r>
        <w:rPr>
          <w:rFonts w:eastAsia="Pragati Narrow" w:cs="Pragati Narrow" w:ascii="Pragati Narrow" w:hAnsi="Pragati Narrow"/>
        </w:rPr>
        <w:t xml:space="preserve">' </w:t>
      </w:r>
      <w:r>
        <w:rPr>
          <w:rFonts w:ascii="Pragati Narrow" w:hAnsi="Pragati Narrow" w:eastAsia="Pragati Narrow" w:cs="Pragati Narrow"/>
        </w:rPr>
        <w:t xml:space="preserve">इत्यादिकयाऽष्ट्या षट्पदया । </w:t>
      </w:r>
      <w:r>
        <w:rPr>
          <w:rFonts w:eastAsia="Pragati Narrow" w:cs="Pragati Narrow" w:ascii="Pragati Narrow" w:hAnsi="Pragati Narrow"/>
        </w:rPr>
        <w:t>'</w:t>
      </w:r>
      <w:r>
        <w:rPr>
          <w:rFonts w:ascii="Pragati Narrow" w:hAnsi="Pragati Narrow" w:eastAsia="Pragati Narrow" w:cs="Pragati Narrow"/>
        </w:rPr>
        <w:t>अन्तरुवन्तरिक्षम्</w:t>
      </w:r>
      <w:r>
        <w:rPr>
          <w:rFonts w:eastAsia="Pragati Narrow" w:cs="Pragati Narrow" w:ascii="Pragati Narrow" w:hAnsi="Pragati Narrow"/>
        </w:rPr>
        <w:t xml:space="preserve">' </w:t>
      </w:r>
      <w:r>
        <w:rPr>
          <w:rFonts w:ascii="Pragati Narrow" w:hAnsi="Pragati Narrow" w:eastAsia="Pragati Narrow" w:cs="Pragati Narrow"/>
        </w:rPr>
        <w:t>इति चतुर्थः पादः</w:t>
      </w:r>
      <w:r>
        <w:rPr>
          <w:rFonts w:eastAsia="Pragati Narrow" w:cs="Pragati Narrow" w:ascii="Pragati Narrow" w:hAnsi="Pragati Narrow"/>
        </w:rPr>
        <w:t xml:space="preserve">, </w:t>
      </w:r>
      <w:r>
        <w:rPr>
          <w:rFonts w:ascii="Pragati Narrow" w:hAnsi="Pragati Narrow" w:eastAsia="Pragati Narrow" w:cs="Pragati Narrow"/>
        </w:rPr>
        <w:t>अन्य एकादशाक्षराः । ननु पुरस्तादुपयामत्वाद्यजुषानेन भवितव्यम्</w:t>
      </w:r>
      <w:r>
        <w:rPr>
          <w:rFonts w:eastAsia="Pragati Narrow" w:cs="Pragati Narrow" w:ascii="Pragati Narrow" w:hAnsi="Pragati Narrow"/>
        </w:rPr>
        <w:t xml:space="preserve">, </w:t>
      </w:r>
      <w:r>
        <w:rPr>
          <w:rFonts w:ascii="Pragati Narrow" w:hAnsi="Pragati Narrow" w:eastAsia="Pragati Narrow" w:cs="Pragati Narrow"/>
        </w:rPr>
        <w:t xml:space="preserve">यथा </w:t>
      </w:r>
      <w:r>
        <w:rPr>
          <w:rFonts w:eastAsia="Pragati Narrow" w:cs="Pragati Narrow" w:ascii="Pragati Narrow" w:hAnsi="Pragati Narrow"/>
        </w:rPr>
        <w:t>'</w:t>
      </w:r>
      <w:r>
        <w:rPr>
          <w:rFonts w:ascii="Pragati Narrow" w:hAnsi="Pragati Narrow" w:eastAsia="Pragati Narrow" w:cs="Pragati Narrow"/>
        </w:rPr>
        <w:t>पुरस्तादुपयामा यजुषा गृह्यन्ते</w:t>
      </w:r>
      <w:r>
        <w:rPr>
          <w:rFonts w:eastAsia="Pragati Narrow" w:cs="Pragati Narrow" w:ascii="Pragati Narrow" w:hAnsi="Pragati Narrow"/>
        </w:rPr>
        <w:t xml:space="preserve">' </w:t>
      </w:r>
      <w:r>
        <w:rPr>
          <w:rFonts w:ascii="Pragati Narrow" w:hAnsi="Pragati Narrow" w:eastAsia="Pragati Narrow" w:cs="Pragati Narrow"/>
        </w:rPr>
        <w:t xml:space="preserve">इति । नैवम् </w:t>
      </w:r>
      <w:r>
        <w:rPr>
          <w:rFonts w:eastAsia="Pragati Narrow" w:cs="Pragati Narrow" w:ascii="Pragati Narrow" w:hAnsi="Pragati Narrow"/>
        </w:rPr>
        <w:t xml:space="preserve">; </w:t>
      </w:r>
      <w:r>
        <w:rPr>
          <w:rFonts w:ascii="Pragati Narrow" w:hAnsi="Pragati Narrow" w:eastAsia="Pragati Narrow" w:cs="Pragati Narrow"/>
        </w:rPr>
        <w:t xml:space="preserve">वृत्तिसंयोगादृचैवानया भवितव्यम् । किञ्च पुरस्तादुपयामाम्नानमेवास्य ऋक्त्वे लिङ्गम् </w:t>
      </w:r>
      <w:r>
        <w:rPr>
          <w:rFonts w:eastAsia="Pragati Narrow" w:cs="Pragati Narrow" w:ascii="Pragati Narrow" w:hAnsi="Pragati Narrow"/>
        </w:rPr>
        <w:t xml:space="preserve">; </w:t>
      </w:r>
      <w:r>
        <w:rPr>
          <w:rFonts w:ascii="Pragati Narrow" w:hAnsi="Pragati Narrow" w:eastAsia="Pragati Narrow" w:cs="Pragati Narrow"/>
        </w:rPr>
        <w:t xml:space="preserve">तथा हि </w:t>
      </w:r>
      <w:r>
        <w:rPr>
          <w:rFonts w:eastAsia="Pragati Narrow" w:cs="Pragati Narrow" w:ascii="Pragati Narrow" w:hAnsi="Pragati Narrow"/>
        </w:rPr>
        <w:t>- '</w:t>
      </w:r>
      <w:r>
        <w:rPr>
          <w:rFonts w:ascii="Pragati Narrow" w:hAnsi="Pragati Narrow" w:eastAsia="Pragati Narrow" w:cs="Pragati Narrow"/>
        </w:rPr>
        <w:t>ये यजुषा गृह्यन्ते ते पुरस्तादुपयामाः कार्याः</w:t>
      </w:r>
      <w:r>
        <w:rPr>
          <w:rFonts w:eastAsia="Pragati Narrow" w:cs="Pragati Narrow" w:ascii="Pragati Narrow" w:hAnsi="Pragati Narrow"/>
        </w:rPr>
        <w:t xml:space="preserve">' </w:t>
      </w:r>
      <w:r>
        <w:rPr>
          <w:rFonts w:ascii="Pragati Narrow" w:hAnsi="Pragati Narrow" w:eastAsia="Pragati Narrow" w:cs="Pragati Narrow"/>
        </w:rPr>
        <w:t xml:space="preserve">इति वचनप्राप्तत्वादेव पुरस्तादुपयामस्य पाठोनर्थकस्स्यात् । ऋक्त्वे तु </w:t>
      </w:r>
      <w:r>
        <w:rPr>
          <w:rFonts w:eastAsia="Pragati Narrow" w:cs="Pragati Narrow" w:ascii="Pragati Narrow" w:hAnsi="Pragati Narrow"/>
        </w:rPr>
        <w:t>'</w:t>
      </w:r>
      <w:r>
        <w:rPr>
          <w:rFonts w:ascii="Pragati Narrow" w:hAnsi="Pragati Narrow" w:eastAsia="Pragati Narrow" w:cs="Pragati Narrow"/>
        </w:rPr>
        <w:t>ये ऋचा गृह्यन्ते ते उपरिष्तादुपयामाः कार्याः</w:t>
      </w:r>
      <w:r>
        <w:rPr>
          <w:rFonts w:eastAsia="Pragati Narrow" w:cs="Pragati Narrow" w:ascii="Pragati Narrow" w:hAnsi="Pragati Narrow"/>
        </w:rPr>
        <w:t xml:space="preserve">' </w:t>
      </w:r>
      <w:r>
        <w:rPr>
          <w:rFonts w:ascii="Pragati Narrow" w:hAnsi="Pragati Narrow" w:eastAsia="Pragati Narrow" w:cs="Pragati Narrow"/>
        </w:rPr>
        <w:t xml:space="preserve">इति प्राप्ते तदपवादत्वेन पुरस्तादुपयामस्य पाठो युज्यते । एष एव न्यायः </w:t>
      </w:r>
      <w:r>
        <w:rPr>
          <w:rFonts w:eastAsia="Pragati Narrow" w:cs="Pragati Narrow" w:ascii="Pragati Narrow" w:hAnsi="Pragati Narrow"/>
        </w:rPr>
        <w:t>'</w:t>
      </w:r>
      <w:r>
        <w:rPr>
          <w:rFonts w:ascii="Pragati Narrow" w:hAnsi="Pragati Narrow" w:eastAsia="Pragati Narrow" w:cs="Pragati Narrow"/>
        </w:rPr>
        <w:t>उपयामगृहीतोसीन्द्राय त्वा बृहद्वते</w:t>
      </w:r>
      <w:r>
        <w:rPr>
          <w:rFonts w:eastAsia="Pragati Narrow" w:cs="Pragati Narrow" w:ascii="Pragati Narrow" w:hAnsi="Pragati Narrow"/>
        </w:rPr>
        <w:t xml:space="preserve">' </w:t>
      </w:r>
      <w:r>
        <w:rPr>
          <w:rFonts w:ascii="Pragati Narrow" w:hAnsi="Pragati Narrow" w:eastAsia="Pragati Narrow" w:cs="Pragati Narrow"/>
        </w:rPr>
        <w:t xml:space="preserve">इत्यत्रापि । </w:t>
      </w:r>
      <w:r>
        <w:rPr>
          <w:rFonts w:eastAsia="Pragati Narrow" w:cs="Pragati Narrow" w:ascii="Pragati Narrow" w:hAnsi="Pragati Narrow"/>
        </w:rPr>
        <w:t>'</w:t>
      </w:r>
      <w:r>
        <w:rPr>
          <w:rFonts w:ascii="Pragati Narrow" w:hAnsi="Pragati Narrow" w:eastAsia="Pragati Narrow" w:cs="Pragati Narrow"/>
        </w:rPr>
        <w:t>आ वायो भूष शुचिपाः</w:t>
      </w:r>
      <w:r>
        <w:rPr>
          <w:rFonts w:eastAsia="Pragati Narrow" w:cs="Pragati Narrow" w:ascii="Pragati Narrow" w:hAnsi="Pragati Narrow"/>
        </w:rPr>
        <w:t xml:space="preserve">' </w:t>
      </w:r>
      <w:r>
        <w:rPr>
          <w:rFonts w:ascii="Pragati Narrow" w:hAnsi="Pragati Narrow" w:eastAsia="Pragati Narrow" w:cs="Pragati Narrow"/>
        </w:rPr>
        <w:t xml:space="preserve">इत्यादय ऋच उपरिष्टादुपयामाः पठ्यन्ते । ऋचामेव हि पूरस्तादुपरिष्टाद्वा उपयामः पठ्यते </w:t>
      </w:r>
      <w:r>
        <w:rPr>
          <w:rFonts w:eastAsia="Pragati Narrow" w:cs="Pragati Narrow" w:ascii="Pragati Narrow" w:hAnsi="Pragati Narrow"/>
        </w:rPr>
        <w:t xml:space="preserve">; </w:t>
      </w:r>
      <w:r>
        <w:rPr>
          <w:rFonts w:ascii="Pragati Narrow" w:hAnsi="Pragati Narrow" w:eastAsia="Pragati Narrow" w:cs="Pragati Narrow"/>
        </w:rPr>
        <w:t xml:space="preserve">यजूंषि पुनः निरुपयामान्येव पठ्यन्ते </w:t>
      </w:r>
      <w:r>
        <w:rPr>
          <w:rFonts w:eastAsia="Pragati Narrow" w:cs="Pragati Narrow" w:ascii="Pragati Narrow" w:hAnsi="Pragati Narrow"/>
        </w:rPr>
        <w:t>'</w:t>
      </w:r>
      <w:r>
        <w:rPr>
          <w:rFonts w:ascii="Pragati Narrow" w:hAnsi="Pragati Narrow" w:eastAsia="Pragati Narrow" w:cs="Pragati Narrow"/>
        </w:rPr>
        <w:t>सुशर्मासि</w:t>
      </w:r>
      <w:r>
        <w:rPr>
          <w:rFonts w:eastAsia="Pragati Narrow" w:cs="Pragati Narrow" w:ascii="Pragati Narrow" w:hAnsi="Pragati Narrow"/>
        </w:rPr>
        <w:t xml:space="preserve">' </w:t>
      </w:r>
      <w:r>
        <w:rPr>
          <w:rFonts w:ascii="Pragati Narrow" w:hAnsi="Pragati Narrow" w:eastAsia="Pragati Narrow" w:cs="Pragati Narrow"/>
        </w:rPr>
        <w:t>इत्यादीनि । तेषां तु वचनप्राप्तं पुरस्तादुपयामतम् । तत्रापि क्वचिदपवादत्वेन उपरिष्टादुपयामत्वमारभ्यते</w:t>
      </w:r>
      <w:r>
        <w:rPr>
          <w:rFonts w:eastAsia="Pragati Narrow" w:cs="Pragati Narrow" w:ascii="Pragati Narrow" w:hAnsi="Pragati Narrow"/>
        </w:rPr>
        <w:t>, '</w:t>
      </w:r>
      <w:r>
        <w:rPr>
          <w:rFonts w:ascii="Pragati Narrow" w:hAnsi="Pragati Narrow" w:eastAsia="Pragati Narrow" w:cs="Pragati Narrow"/>
        </w:rPr>
        <w:t>मधुश्च माधवश्च</w:t>
      </w:r>
      <w:r>
        <w:rPr>
          <w:rFonts w:eastAsia="Pragati Narrow" w:cs="Pragati Narrow" w:ascii="Pragati Narrow" w:hAnsi="Pragati Narrow"/>
        </w:rPr>
        <w:t xml:space="preserve">' </w:t>
      </w:r>
      <w:r>
        <w:rPr>
          <w:rFonts w:ascii="Pragati Narrow" w:hAnsi="Pragati Narrow" w:eastAsia="Pragati Narrow" w:cs="Pragati Narrow"/>
        </w:rPr>
        <w:t xml:space="preserve">इत्यादौ । अन्ये तु </w:t>
      </w:r>
      <w:r>
        <w:rPr>
          <w:rFonts w:eastAsia="Pragati Narrow" w:cs="Pragati Narrow" w:ascii="Pragati Narrow" w:hAnsi="Pragati Narrow"/>
        </w:rPr>
        <w:t xml:space="preserve">- </w:t>
      </w:r>
      <w:r>
        <w:rPr>
          <w:rFonts w:ascii="Pragati Narrow" w:hAnsi="Pragati Narrow" w:eastAsia="Pragati Narrow" w:cs="Pragati Narrow"/>
        </w:rPr>
        <w:t xml:space="preserve">तान्यपि पुरस्तादुपयामान्येवेत्याहुः यथा </w:t>
      </w:r>
      <w:r>
        <w:rPr>
          <w:rFonts w:eastAsia="Pragati Narrow" w:cs="Pragati Narrow" w:ascii="Pragati Narrow" w:hAnsi="Pragati Narrow"/>
        </w:rPr>
        <w:t>- '</w:t>
      </w:r>
      <w:r>
        <w:rPr>
          <w:rFonts w:ascii="Pragati Narrow" w:hAnsi="Pragati Narrow" w:eastAsia="Pragati Narrow" w:cs="Pragati Narrow"/>
        </w:rPr>
        <w:t>उपयामगृहीतोसि</w:t>
      </w:r>
      <w:r>
        <w:rPr>
          <w:rFonts w:eastAsia="Pragati Narrow" w:cs="Pragati Narrow" w:ascii="Pragati Narrow" w:hAnsi="Pragati Narrow"/>
        </w:rPr>
        <w:t xml:space="preserve">' </w:t>
      </w:r>
      <w:r>
        <w:rPr>
          <w:rFonts w:ascii="Pragati Narrow" w:hAnsi="Pragati Narrow" w:eastAsia="Pragati Narrow" w:cs="Pragati Narrow"/>
        </w:rPr>
        <w:t xml:space="preserve">इति </w:t>
      </w:r>
      <w:r>
        <w:rPr>
          <w:rFonts w:eastAsia="Pragati Narrow" w:cs="Pragati Narrow" w:ascii="Pragati Narrow" w:hAnsi="Pragati Narrow"/>
        </w:rPr>
        <w:t>'</w:t>
      </w:r>
      <w:r>
        <w:rPr>
          <w:rFonts w:ascii="Pragati Narrow" w:hAnsi="Pragati Narrow" w:eastAsia="Pragati Narrow" w:cs="Pragati Narrow"/>
        </w:rPr>
        <w:t>मधुश्च</w:t>
      </w:r>
      <w:r>
        <w:rPr>
          <w:rFonts w:eastAsia="Pragati Narrow" w:cs="Pragati Narrow" w:ascii="Pragati Narrow" w:hAnsi="Pragati Narrow"/>
        </w:rPr>
        <w:t xml:space="preserve">' </w:t>
      </w:r>
      <w:r>
        <w:rPr>
          <w:rFonts w:ascii="Pragati Narrow" w:hAnsi="Pragati Narrow" w:eastAsia="Pragati Narrow" w:cs="Pragati Narrow"/>
        </w:rPr>
        <w:t xml:space="preserve">इत्यादि ॥ मन्त्रार्थस्तूच्यते </w:t>
      </w:r>
      <w:r>
        <w:rPr>
          <w:rFonts w:eastAsia="Pragati Narrow" w:cs="Pragati Narrow" w:ascii="Pragati Narrow" w:hAnsi="Pragati Narrow"/>
        </w:rPr>
        <w:t xml:space="preserve">- </w:t>
      </w:r>
      <w:r>
        <w:rPr>
          <w:rFonts w:ascii="Pragati Narrow" w:hAnsi="Pragati Narrow" w:eastAsia="Pragati Narrow" w:cs="Pragati Narrow"/>
        </w:rPr>
        <w:t>हे मघवन् धनवन् इन्द्र</w:t>
      </w:r>
      <w:r>
        <w:rPr>
          <w:rFonts w:eastAsia="Pragati Narrow" w:cs="Pragati Narrow" w:ascii="Pragati Narrow" w:hAnsi="Pragati Narrow"/>
        </w:rPr>
        <w:t xml:space="preserve">, </w:t>
      </w:r>
      <w:r>
        <w:rPr>
          <w:rFonts w:ascii="Pragati Narrow" w:hAnsi="Pragati Narrow" w:eastAsia="Pragati Narrow" w:cs="Pragati Narrow"/>
        </w:rPr>
        <w:t>सोमेन धनेनान्नेन वा</w:t>
      </w:r>
      <w:r>
        <w:rPr>
          <w:rFonts w:eastAsia="Pragati Narrow" w:cs="Pragati Narrow" w:ascii="Pragati Narrow" w:hAnsi="Pragati Narrow"/>
        </w:rPr>
        <w:t xml:space="preserve">, </w:t>
      </w:r>
      <w:r>
        <w:rPr>
          <w:rFonts w:ascii="Pragati Narrow" w:hAnsi="Pragati Narrow" w:eastAsia="Pragati Narrow" w:cs="Pragati Narrow"/>
        </w:rPr>
        <w:t>इमं गृह्यमाणं सोमं</w:t>
      </w:r>
      <w:r>
        <w:rPr>
          <w:rFonts w:eastAsia="Pragati Narrow" w:cs="Pragati Narrow" w:ascii="Pragati Narrow" w:hAnsi="Pragati Narrow"/>
        </w:rPr>
        <w:t xml:space="preserve">, </w:t>
      </w:r>
      <w:r>
        <w:rPr>
          <w:rFonts w:ascii="Pragati Narrow" w:hAnsi="Pragati Narrow" w:eastAsia="Pragati Narrow" w:cs="Pragati Narrow"/>
        </w:rPr>
        <w:t>होमकाले सूर्यात्मना स्थित्वा</w:t>
      </w:r>
      <w:r>
        <w:rPr>
          <w:rFonts w:eastAsia="Pragati Narrow" w:cs="Pragati Narrow" w:ascii="Pragati Narrow" w:hAnsi="Pragati Narrow"/>
        </w:rPr>
        <w:t xml:space="preserve">, </w:t>
      </w:r>
      <w:r>
        <w:rPr>
          <w:rFonts w:ascii="Pragati Narrow" w:hAnsi="Pragati Narrow" w:eastAsia="Pragati Narrow" w:cs="Pragati Narrow"/>
        </w:rPr>
        <w:t>पाहि पिब</w:t>
      </w:r>
      <w:r>
        <w:rPr>
          <w:rFonts w:eastAsia="Pragati Narrow" w:cs="Pragati Narrow" w:ascii="Pragati Narrow" w:hAnsi="Pragati Narrow"/>
        </w:rPr>
        <w:t xml:space="preserve">, </w:t>
      </w:r>
      <w:r>
        <w:rPr>
          <w:rFonts w:ascii="Pragati Narrow" w:hAnsi="Pragati Narrow" w:eastAsia="Pragati Narrow" w:cs="Pragati Narrow"/>
        </w:rPr>
        <w:t xml:space="preserve">पीत्वा चान्तरुदरस्य मध्ये यच्छ स्थापय । पिबतेर्लोटि </w:t>
      </w:r>
      <w:r>
        <w:rPr>
          <w:rFonts w:eastAsia="Pragati Narrow" w:cs="Pragati Narrow" w:ascii="Pragati Narrow" w:hAnsi="Pragati Narrow"/>
        </w:rPr>
        <w:t>'</w:t>
      </w:r>
      <w:r>
        <w:rPr>
          <w:rFonts w:ascii="Pragati Narrow" w:hAnsi="Pragati Narrow" w:eastAsia="Pragati Narrow" w:cs="Pragati Narrow"/>
        </w:rPr>
        <w:t>बहुलं छन्दसि</w:t>
      </w:r>
      <w:r>
        <w:rPr>
          <w:rFonts w:eastAsia="Pragati Narrow" w:cs="Pragati Narrow" w:ascii="Pragati Narrow" w:hAnsi="Pragati Narrow"/>
        </w:rPr>
        <w:t xml:space="preserve">' </w:t>
      </w:r>
      <w:r>
        <w:rPr>
          <w:rFonts w:ascii="Pragati Narrow" w:hAnsi="Pragati Narrow" w:eastAsia="Pragati Narrow" w:cs="Pragati Narrow"/>
        </w:rPr>
        <w:t>इति शपो लुक्</w:t>
      </w:r>
      <w:r>
        <w:rPr>
          <w:rFonts w:eastAsia="Pragati Narrow" w:cs="Pragati Narrow" w:ascii="Pragati Narrow" w:hAnsi="Pragati Narrow"/>
        </w:rPr>
        <w:t xml:space="preserve">, </w:t>
      </w:r>
      <w:r>
        <w:rPr>
          <w:rFonts w:ascii="Pragati Narrow" w:hAnsi="Pragati Narrow" w:eastAsia="Pragati Narrow" w:cs="Pragati Narrow"/>
        </w:rPr>
        <w:t>वाक्यादित्वान्न निहन्यते । एवमुरुष्य रक्ष रायः धनानि च यजमानस्य स्वभूतानि । छान्दसः कण्ड्वादियगन्तः उरुष्यतिः । किञ्च</w:t>
      </w:r>
      <w:r>
        <w:rPr>
          <w:rFonts w:eastAsia="Pragati Narrow" w:cs="Pragati Narrow" w:ascii="Pragati Narrow" w:hAnsi="Pragati Narrow"/>
        </w:rPr>
        <w:t xml:space="preserve">, </w:t>
      </w:r>
      <w:r>
        <w:rPr>
          <w:rFonts w:ascii="Pragati Narrow" w:hAnsi="Pragati Narrow" w:eastAsia="Pragati Narrow" w:cs="Pragati Narrow"/>
        </w:rPr>
        <w:t>इषः अन्नानि संयजस्व सम्यक्सङ्गमय</w:t>
      </w:r>
      <w:r>
        <w:rPr>
          <w:rFonts w:eastAsia="Pragati Narrow" w:cs="Pragati Narrow" w:ascii="Pragati Narrow" w:hAnsi="Pragati Narrow"/>
        </w:rPr>
        <w:t xml:space="preserve">, </w:t>
      </w:r>
      <w:r>
        <w:rPr>
          <w:rFonts w:ascii="Pragati Narrow" w:hAnsi="Pragati Narrow" w:eastAsia="Pragati Narrow" w:cs="Pragati Narrow"/>
        </w:rPr>
        <w:t xml:space="preserve">देहि वा यजमानाय । यद्वा </w:t>
      </w:r>
      <w:r>
        <w:rPr>
          <w:rFonts w:eastAsia="Pragati Narrow" w:cs="Pragati Narrow" w:ascii="Pragati Narrow" w:hAnsi="Pragati Narrow"/>
        </w:rPr>
        <w:t xml:space="preserve">- </w:t>
      </w:r>
      <w:r>
        <w:rPr>
          <w:rFonts w:ascii="Pragati Narrow" w:hAnsi="Pragati Narrow" w:eastAsia="Pragati Narrow" w:cs="Pragati Narrow"/>
        </w:rPr>
        <w:t>इषः प्रजा एषणीयत्वात्</w:t>
      </w:r>
      <w:r>
        <w:rPr>
          <w:rFonts w:eastAsia="Pragati Narrow" w:cs="Pragati Narrow" w:ascii="Pragati Narrow" w:hAnsi="Pragati Narrow"/>
        </w:rPr>
        <w:t xml:space="preserve">, </w:t>
      </w:r>
      <w:r>
        <w:rPr>
          <w:rFonts w:ascii="Pragati Narrow" w:hAnsi="Pragati Narrow" w:eastAsia="Pragati Narrow" w:cs="Pragati Narrow"/>
        </w:rPr>
        <w:t>तास्सम्यग्याजय यथा यजनशीला भवन्ति तथा कुरु । अन्तर्भावितण्यर्थोत्र यजिः</w:t>
      </w:r>
      <w:r>
        <w:rPr>
          <w:rFonts w:eastAsia="Pragati Narrow" w:cs="Pragati Narrow" w:ascii="Pragati Narrow" w:hAnsi="Pragati Narrow"/>
        </w:rPr>
        <w:t xml:space="preserve">, </w:t>
      </w:r>
      <w:r>
        <w:rPr>
          <w:rFonts w:ascii="Pragati Narrow" w:hAnsi="Pragati Narrow" w:eastAsia="Pragati Narrow" w:cs="Pragati Narrow"/>
        </w:rPr>
        <w:t xml:space="preserve">णिलुग्वा </w:t>
      </w:r>
      <w:r>
        <w:rPr>
          <w:rFonts w:eastAsia="Pragati Narrow" w:cs="Pragati Narrow" w:ascii="Pragati Narrow" w:hAnsi="Pragati Narrow"/>
        </w:rPr>
        <w:t>'</w:t>
      </w:r>
      <w:r>
        <w:rPr>
          <w:rFonts w:ascii="Pragati Narrow" w:hAnsi="Pragati Narrow" w:eastAsia="Pragati Narrow" w:cs="Pragati Narrow"/>
        </w:rPr>
        <w:t>बहुलं संज्ञाच्छन्दसोः</w:t>
      </w:r>
      <w:r>
        <w:rPr>
          <w:rFonts w:eastAsia="Pragati Narrow" w:cs="Pragati Narrow" w:ascii="Pragati Narrow" w:hAnsi="Pragati Narrow"/>
        </w:rPr>
        <w:t xml:space="preserve">' </w:t>
      </w:r>
      <w:r>
        <w:rPr>
          <w:rFonts w:ascii="Pragati Narrow" w:hAnsi="Pragati Narrow" w:eastAsia="Pragati Narrow" w:cs="Pragati Narrow"/>
        </w:rPr>
        <w:t>इति । किञ्च ते तव प्रसादादहं द्यावापृथिवी द्यावापृथिव्यौ उरु चान्तरिक्षं अनेन ग्रहेणान्तर्दधामि अन्तर्हिर्तं करोमि भ्रातृव्याणाम्</w:t>
      </w:r>
      <w:r>
        <w:rPr>
          <w:rFonts w:eastAsia="Pragati Narrow" w:cs="Pragati Narrow" w:ascii="Pragati Narrow" w:hAnsi="Pragati Narrow"/>
        </w:rPr>
        <w:t xml:space="preserve">, </w:t>
      </w:r>
      <w:r>
        <w:rPr>
          <w:rFonts w:ascii="Pragati Narrow" w:hAnsi="Pragati Narrow" w:eastAsia="Pragati Narrow" w:cs="Pragati Narrow"/>
        </w:rPr>
        <w:t xml:space="preserve">यथा भ्रातृव्यैरदृश्यमाना एषु लोकेषु यजेम । यद्वा </w:t>
      </w:r>
      <w:r>
        <w:rPr>
          <w:rFonts w:eastAsia="Pragati Narrow" w:cs="Pragati Narrow" w:ascii="Pragati Narrow" w:hAnsi="Pragati Narrow"/>
        </w:rPr>
        <w:t xml:space="preserve">- </w:t>
      </w:r>
      <w:r>
        <w:rPr>
          <w:rFonts w:ascii="Pragati Narrow" w:hAnsi="Pragati Narrow" w:eastAsia="Pragati Narrow" w:cs="Pragati Narrow"/>
        </w:rPr>
        <w:t xml:space="preserve">भ्रातृव्याणामस्माकं च मध्ये इमान् लोकान्दधामि एभ्यो लोकेभ्यस्स्तानपसारयामीत्यर्थः । यद्वा </w:t>
      </w:r>
      <w:r>
        <w:rPr>
          <w:rFonts w:eastAsia="Pragati Narrow" w:cs="Pragati Narrow" w:ascii="Pragati Narrow" w:hAnsi="Pragati Narrow"/>
        </w:rPr>
        <w:t xml:space="preserve">- </w:t>
      </w:r>
      <w:r>
        <w:rPr>
          <w:rFonts w:ascii="Pragati Narrow" w:hAnsi="Pragati Narrow" w:eastAsia="Pragati Narrow" w:cs="Pragati Narrow"/>
        </w:rPr>
        <w:t>द्युप्रभृतिभिश्शब्दैस्तत्स्था भ्रातृव्या उच्यन्ते</w:t>
      </w:r>
      <w:r>
        <w:rPr>
          <w:rFonts w:eastAsia="Pragati Narrow" w:cs="Pragati Narrow" w:ascii="Pragati Narrow" w:hAnsi="Pragati Narrow"/>
        </w:rPr>
        <w:t xml:space="preserve">, </w:t>
      </w:r>
      <w:r>
        <w:rPr>
          <w:rFonts w:ascii="Pragati Narrow" w:hAnsi="Pragati Narrow" w:eastAsia="Pragati Narrow" w:cs="Pragati Narrow"/>
        </w:rPr>
        <w:t xml:space="preserve">तानन्तर्दधामि अन्तरितान्करोमि नाशयामीत्यर्थः । </w:t>
      </w:r>
      <w:r>
        <w:rPr>
          <w:rFonts w:eastAsia="Pragati Narrow" w:cs="Pragati Narrow" w:ascii="Pragati Narrow" w:hAnsi="Pragati Narrow"/>
        </w:rPr>
        <w:t>'</w:t>
      </w:r>
      <w:r>
        <w:rPr>
          <w:rFonts w:ascii="Pragati Narrow" w:hAnsi="Pragati Narrow" w:eastAsia="Pragati Narrow" w:cs="Pragati Narrow"/>
        </w:rPr>
        <w:t>एभिरेव लोकैर्यजमानो भ्रातृव्यानन्तर्धत्ते</w:t>
      </w:r>
      <w:r>
        <w:rPr>
          <w:rFonts w:eastAsia="Pragati Narrow" w:cs="Pragati Narrow" w:ascii="Pragati Narrow" w:hAnsi="Pragati Narrow"/>
        </w:rPr>
        <w:t xml:space="preserve">' </w:t>
      </w:r>
      <w:r>
        <w:rPr>
          <w:rFonts w:ascii="Pragati Narrow" w:hAnsi="Pragati Narrow" w:eastAsia="Pragati Narrow" w:cs="Pragati Narrow"/>
        </w:rPr>
        <w:t xml:space="preserve">इति ब्राह्मणम् । यद्वा </w:t>
      </w:r>
      <w:r>
        <w:rPr>
          <w:rFonts w:eastAsia="Pragati Narrow" w:cs="Pragati Narrow" w:ascii="Pragati Narrow" w:hAnsi="Pragati Narrow"/>
        </w:rPr>
        <w:t xml:space="preserve">- </w:t>
      </w:r>
      <w:r>
        <w:rPr>
          <w:rFonts w:ascii="Pragati Narrow" w:hAnsi="Pragati Narrow" w:eastAsia="Pragati Narrow" w:cs="Pragati Narrow"/>
        </w:rPr>
        <w:t>द्युप्रभृतीन् लोकान् मदीयेन तेजसान्तर्दधामि छादयामि यथा हमेवेदं सर्वं स्यां</w:t>
      </w:r>
      <w:r>
        <w:rPr>
          <w:rFonts w:eastAsia="Pragati Narrow" w:cs="Pragati Narrow" w:ascii="Pragati Narrow" w:hAnsi="Pragati Narrow"/>
        </w:rPr>
        <w:t xml:space="preserve">, </w:t>
      </w:r>
      <w:r>
        <w:rPr>
          <w:rFonts w:ascii="Pragati Narrow" w:hAnsi="Pragati Narrow" w:eastAsia="Pragati Narrow" w:cs="Pragati Narrow"/>
        </w:rPr>
        <w:t xml:space="preserve">यथान्तर्यामेण सर्वमन्तर्धाय त्वमेव सर्वमभूः । यथा </w:t>
      </w:r>
      <w:r>
        <w:rPr>
          <w:rFonts w:eastAsia="Pragati Narrow" w:cs="Pragati Narrow" w:ascii="Pragati Narrow" w:hAnsi="Pragati Narrow"/>
        </w:rPr>
        <w:t>'</w:t>
      </w:r>
      <w:r>
        <w:rPr>
          <w:rFonts w:ascii="Pragati Narrow" w:hAnsi="Pragati Narrow" w:eastAsia="Pragati Narrow" w:cs="Pragati Narrow"/>
        </w:rPr>
        <w:t>ते देवा अमन्यन्तेन्द्रो वा इदमभूद्यद्वयꣳस्म इति तेब्रुवन्मघवन्ननु न आ भज</w:t>
      </w:r>
      <w:r>
        <w:rPr>
          <w:rFonts w:eastAsia="Pragati Narrow" w:cs="Pragati Narrow" w:ascii="Pragati Narrow" w:hAnsi="Pragati Narrow"/>
        </w:rPr>
        <w:t xml:space="preserve">' </w:t>
      </w:r>
      <w:r>
        <w:rPr>
          <w:rFonts w:ascii="Pragati Narrow" w:hAnsi="Pragati Narrow" w:eastAsia="Pragati Narrow" w:cs="Pragati Narrow"/>
        </w:rPr>
        <w:t xml:space="preserve">इति </w:t>
      </w:r>
      <w:r>
        <w:rPr>
          <w:rFonts w:eastAsia="Pragati Narrow" w:cs="Pragati Narrow" w:ascii="Pragati Narrow" w:hAnsi="Pragati Narrow"/>
        </w:rPr>
        <w:t xml:space="preserve">; </w:t>
      </w:r>
      <w:r>
        <w:rPr>
          <w:rFonts w:ascii="Pragati Narrow" w:hAnsi="Pragati Narrow" w:eastAsia="Pragati Narrow" w:cs="Pragati Narrow"/>
        </w:rPr>
        <w:t>इन्द्र एवेदं सवर्मभूत्</w:t>
      </w:r>
      <w:r>
        <w:rPr>
          <w:rFonts w:eastAsia="Pragati Narrow" w:cs="Pragati Narrow" w:ascii="Pragati Narrow" w:hAnsi="Pragati Narrow"/>
        </w:rPr>
        <w:t xml:space="preserve">, </w:t>
      </w:r>
      <w:r>
        <w:rPr>
          <w:rFonts w:ascii="Pragati Narrow" w:hAnsi="Pragati Narrow" w:eastAsia="Pragati Narrow" w:cs="Pragati Narrow"/>
        </w:rPr>
        <w:t xml:space="preserve">यद्वयमपि भवितुमिच्छामः </w:t>
      </w:r>
      <w:r>
        <w:rPr>
          <w:rFonts w:eastAsia="Pragati Narrow" w:cs="Pragati Narrow" w:ascii="Pragati Narrow" w:hAnsi="Pragati Narrow"/>
        </w:rPr>
        <w:t xml:space="preserve">; </w:t>
      </w:r>
      <w:r>
        <w:rPr>
          <w:rFonts w:ascii="Pragati Narrow" w:hAnsi="Pragati Narrow" w:eastAsia="Pragati Narrow" w:cs="Pragati Narrow"/>
        </w:rPr>
        <w:t xml:space="preserve">तस्मान्मघवन्नस्मानाभज विभक्तान्कुर्विति तेब्रुवन् देवाः </w:t>
      </w:r>
      <w:r>
        <w:rPr>
          <w:rFonts w:eastAsia="Pragati Narrow" w:cs="Pragati Narrow" w:ascii="Pragati Narrow" w:hAnsi="Pragati Narrow"/>
        </w:rPr>
        <w:t xml:space="preserve">; </w:t>
      </w:r>
      <w:r>
        <w:rPr>
          <w:rFonts w:ascii="Pragati Narrow" w:hAnsi="Pragati Narrow" w:eastAsia="Pragati Narrow" w:cs="Pragati Narrow"/>
        </w:rPr>
        <w:t xml:space="preserve">मघवांस्तानपि ये चैव देवाः परे उपरिस्थिताः उत्तमाः ये चावरे अधस्स्थिता निकृष्टास्तानुभयानन्वाभजत् विभक्तानकरोदिति । तदिदमाह – अवरैः परैश्च देवैस्सजोषाः सहप्रीयमाणः सेवमानो वा । </w:t>
      </w:r>
      <w:r>
        <w:rPr>
          <w:rFonts w:eastAsia="Pragati Narrow" w:cs="Pragati Narrow" w:ascii="Pragati Narrow" w:hAnsi="Pragati Narrow"/>
        </w:rPr>
        <w:t>'</w:t>
      </w:r>
      <w:r>
        <w:rPr>
          <w:rFonts w:ascii="Pragati Narrow" w:hAnsi="Pragati Narrow" w:eastAsia="Pragati Narrow" w:cs="Pragati Narrow"/>
        </w:rPr>
        <w:t>परादिश्छन्दसि बहुलम्</w:t>
      </w:r>
      <w:r>
        <w:rPr>
          <w:rFonts w:eastAsia="Pragati Narrow" w:cs="Pragati Narrow" w:ascii="Pragati Narrow" w:hAnsi="Pragati Narrow"/>
        </w:rPr>
        <w:t xml:space="preserve">' </w:t>
      </w:r>
      <w:r>
        <w:rPr>
          <w:rFonts w:ascii="Pragati Narrow" w:hAnsi="Pragati Narrow" w:eastAsia="Pragati Narrow" w:cs="Pragati Narrow"/>
        </w:rPr>
        <w:t>इत्युत्तरपदाद्युदात्तत्वम् । अन्तर्यामे हूयमाने</w:t>
      </w:r>
      <w:r>
        <w:rPr>
          <w:rFonts w:eastAsia="Pragati Narrow" w:cs="Pragati Narrow" w:ascii="Pragati Narrow" w:hAnsi="Pragati Narrow"/>
        </w:rPr>
        <w:t xml:space="preserve">, </w:t>
      </w:r>
      <w:r>
        <w:rPr>
          <w:rFonts w:ascii="Pragati Narrow" w:hAnsi="Pragati Narrow" w:eastAsia="Pragati Narrow" w:cs="Pragati Narrow"/>
        </w:rPr>
        <w:t xml:space="preserve">मघवन् मादयस्व तर्पयस्व यज्ञात्मना स्थितमात्मानं द्विप्रकारांश्च देवान् न केवलमात्मानमेव । </w:t>
      </w:r>
      <w:r>
        <w:rPr>
          <w:rFonts w:eastAsia="Pragati Narrow" w:cs="Pragati Narrow" w:ascii="Pragati Narrow" w:hAnsi="Pragati Narrow"/>
        </w:rPr>
        <w:t>'</w:t>
      </w:r>
      <w:r>
        <w:rPr>
          <w:rFonts w:ascii="Pragati Narrow" w:hAnsi="Pragati Narrow" w:eastAsia="Pragati Narrow" w:cs="Pragati Narrow"/>
        </w:rPr>
        <w:t>यज्ञादेव यजमानं नान्तरेति</w:t>
      </w:r>
      <w:r>
        <w:rPr>
          <w:rFonts w:eastAsia="Pragati Narrow" w:cs="Pragati Narrow" w:ascii="Pragati Narrow" w:hAnsi="Pragati Narrow"/>
        </w:rPr>
        <w:t xml:space="preserve">' </w:t>
      </w:r>
      <w:r>
        <w:rPr>
          <w:rFonts w:ascii="Pragati Narrow" w:hAnsi="Pragati Narrow" w:eastAsia="Pragati Narrow" w:cs="Pragati Narrow"/>
        </w:rPr>
        <w:t xml:space="preserve">इति ब्राह्मणम् । </w:t>
      </w:r>
      <w:r>
        <w:rPr>
          <w:rFonts w:eastAsia="Pragati Narrow" w:cs="Pragati Narrow" w:ascii="Pragati Narrow" w:hAnsi="Pragati Narrow"/>
        </w:rPr>
        <w:t>'</w:t>
      </w:r>
      <w:r>
        <w:rPr>
          <w:rFonts w:ascii="Pragati Narrow" w:hAnsi="Pragati Narrow" w:eastAsia="Pragati Narrow" w:cs="Pragati Narrow"/>
        </w:rPr>
        <w:t>देवा वै यद्यज्ञेऽकुर्वत तदसुरा अकुर्वत ते देवा उपांशौ यज्ञं सꣳस्थाप्यमपश्यन्</w:t>
      </w:r>
      <w:r>
        <w:rPr>
          <w:rFonts w:eastAsia="Pragati Narrow" w:cs="Pragati Narrow" w:ascii="Pragati Narrow" w:hAnsi="Pragati Narrow"/>
        </w:rPr>
        <w:t xml:space="preserve">' </w:t>
      </w:r>
      <w:r>
        <w:rPr>
          <w:rFonts w:ascii="Pragati Narrow" w:hAnsi="Pragati Narrow" w:eastAsia="Pragati Narrow" w:cs="Pragati Narrow"/>
        </w:rPr>
        <w:t xml:space="preserve">इत्यादि ब्राह्मणम् । </w:t>
      </w:r>
      <w:r>
        <w:rPr>
          <w:rFonts w:eastAsia="Pragati Narrow" w:cs="Pragati Narrow" w:ascii="Pragati Narrow" w:hAnsi="Pragati Narrow"/>
        </w:rPr>
        <w:t>'</w:t>
      </w:r>
      <w:r>
        <w:rPr>
          <w:rFonts w:ascii="Pragati Narrow" w:hAnsi="Pragati Narrow" w:eastAsia="Pragati Narrow" w:cs="Pragati Narrow"/>
        </w:rPr>
        <w:t>यदुभावपवित्रौ गृह्येयाताम्</w:t>
      </w:r>
      <w:r>
        <w:rPr>
          <w:rFonts w:eastAsia="Pragati Narrow" w:cs="Pragati Narrow" w:ascii="Pragati Narrow" w:hAnsi="Pragati Narrow"/>
        </w:rPr>
        <w:t xml:space="preserve">' </w:t>
      </w:r>
      <w:r>
        <w:rPr>
          <w:rFonts w:ascii="Pragati Narrow" w:hAnsi="Pragati Narrow" w:eastAsia="Pragati Narrow" w:cs="Pragati Narrow"/>
        </w:rPr>
        <w:t xml:space="preserve">इत्यादि च । केचिदाहुः </w:t>
      </w:r>
      <w:r>
        <w:rPr>
          <w:rFonts w:eastAsia="Pragati Narrow" w:cs="Pragati Narrow" w:ascii="Pragati Narrow" w:hAnsi="Pragati Narrow"/>
        </w:rPr>
        <w:t xml:space="preserve">- </w:t>
      </w:r>
      <w:r>
        <w:rPr>
          <w:rFonts w:ascii="Pragati Narrow" w:hAnsi="Pragati Narrow" w:eastAsia="Pragati Narrow" w:cs="Pragati Narrow"/>
        </w:rPr>
        <w:t xml:space="preserve">हे मघ्वन् सोममिममन्तर्यच्छ तस्याधोदेशे निधाय तिरोहितं कुरु । तथा च कृत्वा पाहि रक्ष यथा न मे भ्रातृव्याः पश्येयुः । </w:t>
      </w:r>
      <w:r>
        <w:rPr>
          <w:rFonts w:eastAsia="Pragati Narrow" w:cs="Pragati Narrow" w:ascii="Pragati Narrow" w:hAnsi="Pragati Narrow"/>
        </w:rPr>
        <w:t>'</w:t>
      </w:r>
      <w:r>
        <w:rPr>
          <w:rFonts w:ascii="Pragati Narrow" w:hAnsi="Pragati Narrow" w:eastAsia="Pragati Narrow" w:cs="Pragati Narrow"/>
        </w:rPr>
        <w:t>उरुष्य रायः</w:t>
      </w:r>
      <w:r>
        <w:rPr>
          <w:rFonts w:eastAsia="Pragati Narrow" w:cs="Pragati Narrow" w:ascii="Pragati Narrow" w:hAnsi="Pragati Narrow"/>
        </w:rPr>
        <w:t xml:space="preserve">' </w:t>
      </w:r>
      <w:r>
        <w:rPr>
          <w:rFonts w:ascii="Pragati Narrow" w:hAnsi="Pragati Narrow" w:eastAsia="Pragati Narrow" w:cs="Pragati Narrow"/>
        </w:rPr>
        <w:t>इत्यादि पूर्ववत्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स्वां कृतोसीति ग्रहमादत्ते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मधुमतीर्न इतीक्षते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विश्वेभ्य इत्युन्मार्ष्टि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मनस्त्वेत्युत्तिष्ठति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उर्वन्तरिक्षमित्येति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स्वाहेत्याहवनीये जुहोति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देवेभ्य इति परिधौ निमार्ष्टि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एष ते योनिरित्याग्रयणस्थाल्यां संस्रावमपनयति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उत्तरत उपांशुसवनेन संस्पृष्टं सादयति </w:t>
      </w:r>
      <w:r>
        <w:rPr>
          <w:rFonts w:eastAsia="Palanquin Dark" w:cs="Palanquin Dark" w:ascii="Palanquin Dark" w:hAnsi="Palanquin Dark"/>
        </w:rPr>
        <w:t xml:space="preserve">- </w:t>
      </w:r>
      <w:r>
        <w:rPr>
          <w:rFonts w:ascii="Palanquin Dark" w:hAnsi="Palanquin Dark" w:eastAsia="Palanquin Dark" w:cs="Palanquin Dark"/>
        </w:rPr>
        <w:t>अपानाय त्वेति ॥</w:t>
      </w:r>
    </w:p>
    <w:p>
      <w:pPr>
        <w:pStyle w:val="Normal"/>
        <w:rPr/>
      </w:pPr>
      <w:r>
        <w:rPr/>
      </w:r>
    </w:p>
    <w:p>
      <w:pPr>
        <w:pStyle w:val="Normal"/>
        <w:rPr/>
      </w:pPr>
      <w:r>
        <w:rPr>
          <w:rFonts w:ascii="Palanquin Dark" w:hAnsi="Palanquin Dark" w:eastAsia="Palanquin Dark" w:cs="Palanquin Dark"/>
        </w:rPr>
        <w:t>व्याख्याता मन्त्राः ॥</w:t>
      </w:r>
    </w:p>
    <w:p>
      <w:pPr>
        <w:pStyle w:val="Normal"/>
        <w:rPr/>
      </w:pPr>
      <w:r>
        <w:rPr/>
      </w:r>
    </w:p>
    <w:p>
      <w:pPr>
        <w:pStyle w:val="Normal"/>
        <w:rPr/>
      </w:pPr>
      <w:r>
        <w:rPr>
          <w:rFonts w:ascii="Palanquin Dark" w:hAnsi="Palanquin Dark" w:eastAsia="Palanquin Dark" w:cs="Palanquin Dark"/>
        </w:rPr>
        <w:t>इति चतुर्थे तृतीयः ॥</w:t>
      </w:r>
    </w:p>
    <w:p>
      <w:pPr>
        <w:pStyle w:val="Normal"/>
        <w:rPr>
          <w:rFonts w:ascii="Palanquin Dark" w:hAnsi="Palanquin Dark" w:eastAsia="Palanquin Dark" w:cs="Palanquin Dark"/>
        </w:rPr>
      </w:pPr>
      <w:r>
        <w:rPr>
          <w:rFonts w:eastAsia="Palanquin Dark" w:cs="Palanquin Dark" w:ascii="Palanquin Dark" w:hAnsi="Palanquin Dark"/>
        </w:rPr>
        <w:t>1.4.4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ऐन्द्रवायवपात्रेण वायव्यं गृह्णाति </w:t>
      </w:r>
      <w:r>
        <w:rPr>
          <w:rFonts w:eastAsia="Palanquin Dark" w:cs="Palanquin Dark" w:ascii="Palanquin Dark" w:hAnsi="Palanquin Dark"/>
        </w:rPr>
        <w:t xml:space="preserve">- </w:t>
      </w:r>
      <w:r>
        <w:rPr>
          <w:rFonts w:ascii="Palanquin Dark" w:hAnsi="Palanquin Dark" w:eastAsia="Palanquin Dark" w:cs="Palanquin Dark"/>
        </w:rPr>
        <w:t>आवायो इति चतुष्पदया त्रिष्टुभा ॥ हे वायो शुचिपाः शुचेश्शुद्धस्य पातः । उपेत्युपसर्गश्रुतेर्योग्यं क्रियापदमध्याह्रियते । नः अस्मानुपेत्य</w:t>
      </w:r>
      <w:r>
        <w:rPr>
          <w:rFonts w:eastAsia="Palanquin Dark" w:cs="Palanquin Dark" w:ascii="Palanquin Dark" w:hAnsi="Palanquin Dark"/>
        </w:rPr>
        <w:t xml:space="preserve">, </w:t>
      </w:r>
      <w:r>
        <w:rPr>
          <w:rFonts w:ascii="Palanquin Dark" w:hAnsi="Palanquin Dark" w:eastAsia="Palanquin Dark" w:cs="Palanquin Dark"/>
        </w:rPr>
        <w:t xml:space="preserve">इममस्मदीयं सोमं पानेनाभूष आ समन्तादलं कुरु । यद्वा </w:t>
      </w:r>
      <w:r>
        <w:rPr>
          <w:rFonts w:eastAsia="Palanquin Dark" w:cs="Palanquin Dark" w:ascii="Palanquin Dark" w:hAnsi="Palanquin Dark"/>
        </w:rPr>
        <w:t xml:space="preserve">- </w:t>
      </w:r>
      <w:r>
        <w:rPr>
          <w:rFonts w:ascii="Palanquin Dark" w:hAnsi="Palanquin Dark" w:eastAsia="Palanquin Dark" w:cs="Palanquin Dark"/>
        </w:rPr>
        <w:t>अस्मदीयं यज्ञमागमनेनालङ्कुरु । भूष अलङ्कारे</w:t>
      </w:r>
      <w:r>
        <w:rPr>
          <w:rFonts w:eastAsia="Palanquin Dark" w:cs="Palanquin Dark" w:ascii="Palanquin Dark" w:hAnsi="Palanquin Dark"/>
        </w:rPr>
        <w:t xml:space="preserve">, </w:t>
      </w:r>
      <w:r>
        <w:rPr>
          <w:rFonts w:ascii="Palanquin Dark" w:hAnsi="Palanquin Dark" w:eastAsia="Palanquin Dark" w:cs="Palanquin Dark"/>
        </w:rPr>
        <w:t xml:space="preserve">भौवादिकः । कथमनेनागमनेन यज्ञोलङ्क्रियत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विश्ववार निजबलेन विश्वस्यावारक </w:t>
      </w:r>
      <w:r>
        <w:rPr>
          <w:rFonts w:eastAsia="Palanquin Dark" w:cs="Palanquin Dark" w:ascii="Palanquin Dark" w:hAnsi="Palanquin Dark"/>
        </w:rPr>
        <w:t xml:space="preserve">, </w:t>
      </w:r>
      <w:r>
        <w:rPr>
          <w:rFonts w:ascii="Palanquin Dark" w:hAnsi="Palanquin Dark" w:eastAsia="Palanquin Dark" w:cs="Palanquin Dark"/>
        </w:rPr>
        <w:t>विश्वेषां वा वरणीय</w:t>
      </w:r>
      <w:r>
        <w:rPr>
          <w:rFonts w:eastAsia="Palanquin Dark" w:cs="Palanquin Dark" w:ascii="Palanquin Dark" w:hAnsi="Palanquin Dark"/>
        </w:rPr>
        <w:t xml:space="preserve">, </w:t>
      </w:r>
      <w:r>
        <w:rPr>
          <w:rFonts w:ascii="Palanquin Dark" w:hAnsi="Palanquin Dark" w:eastAsia="Palanquin Dark" w:cs="Palanquin Dark"/>
        </w:rPr>
        <w:t>ते तव सहस्रं नियुतः अश्वाः</w:t>
      </w:r>
      <w:r>
        <w:rPr>
          <w:rFonts w:eastAsia="Palanquin Dark" w:cs="Palanquin Dark" w:ascii="Palanquin Dark" w:hAnsi="Palanquin Dark"/>
        </w:rPr>
        <w:t xml:space="preserve">, </w:t>
      </w:r>
      <w:r>
        <w:rPr>
          <w:rFonts w:ascii="Palanquin Dark" w:hAnsi="Palanquin Dark" w:eastAsia="Palanquin Dark" w:cs="Palanquin Dark"/>
        </w:rPr>
        <w:t xml:space="preserve">अतस्तवैवागमनं भूषणाय भवति । हे वायो नियुतमश्वा अस्मानुपयान्तु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वायो आभूषय यज्ञं । तदर्थं किं क्रियतामित्याह – तव सहस्रं नियुतः अस्मानुपागच्छन्तु । यद्वा </w:t>
      </w:r>
      <w:r>
        <w:rPr>
          <w:rFonts w:eastAsia="Palanquin Dark" w:cs="Palanquin Dark" w:ascii="Palanquin Dark" w:hAnsi="Palanquin Dark"/>
        </w:rPr>
        <w:t xml:space="preserve">- </w:t>
      </w:r>
      <w:r>
        <w:rPr>
          <w:rFonts w:ascii="Palanquin Dark" w:hAnsi="Palanquin Dark" w:eastAsia="Palanquin Dark" w:cs="Palanquin Dark"/>
        </w:rPr>
        <w:t>भूषेत्यामन्त्रितमेव</w:t>
      </w:r>
      <w:r>
        <w:rPr>
          <w:rFonts w:eastAsia="Palanquin Dark" w:cs="Palanquin Dark" w:ascii="Palanquin Dark" w:hAnsi="Palanquin Dark"/>
        </w:rPr>
        <w:t xml:space="preserve">, </w:t>
      </w:r>
      <w:r>
        <w:rPr>
          <w:rFonts w:ascii="Palanquin Dark" w:hAnsi="Palanquin Dark" w:eastAsia="Palanquin Dark" w:cs="Palanquin Dark"/>
        </w:rPr>
        <w:t xml:space="preserve">भूषयतीति भूषः अलङ्कर्ता कस्य </w:t>
      </w:r>
      <w:r>
        <w:rPr>
          <w:rFonts w:eastAsia="Palanquin Dark" w:cs="Palanquin Dark" w:ascii="Palanquin Dark" w:hAnsi="Palanquin Dark"/>
        </w:rPr>
        <w:t xml:space="preserve">? </w:t>
      </w:r>
      <w:r>
        <w:rPr>
          <w:rFonts w:ascii="Palanquin Dark" w:hAnsi="Palanquin Dark" w:eastAsia="Palanquin Dark" w:cs="Palanquin Dark"/>
        </w:rPr>
        <w:t>तस्य यत्र यत्र गच्छतीति । हे एवंगुणक वायो</w:t>
      </w:r>
      <w:r>
        <w:rPr>
          <w:rFonts w:eastAsia="Palanquin Dark" w:cs="Palanquin Dark" w:ascii="Palanquin Dark" w:hAnsi="Palanquin Dark"/>
        </w:rPr>
        <w:t xml:space="preserve">, </w:t>
      </w:r>
      <w:r>
        <w:rPr>
          <w:rFonts w:ascii="Palanquin Dark" w:hAnsi="Palanquin Dark" w:eastAsia="Palanquin Dark" w:cs="Palanquin Dark"/>
        </w:rPr>
        <w:t xml:space="preserve">तव सहस्रं नियुतोस्मानुपयन्तु तैस्सहितस्सन्नस्मत्सकाशमागच्छेत्यर्थः । उपसर्गद्वयेन क्रियापदमध्याह्रियते । उपो इत्युपशब्दस्यार्थे वर्तते । उपो अयामि समीपं प्रापयामि । किं सोमम् । अहं तुभ्यमागताय सोममुपहरामि । इ गतौ भौवादिकः अन्तर्भावितण्यर्थः णिलुग्वा । कीदृशमित्याह – अन्धः अदनीयम् । </w:t>
      </w:r>
      <w:r>
        <w:rPr>
          <w:rFonts w:eastAsia="Palanquin Dark" w:cs="Palanquin Dark" w:ascii="Palanquin Dark" w:hAnsi="Palanquin Dark"/>
        </w:rPr>
        <w:t>'</w:t>
      </w:r>
      <w:r>
        <w:rPr>
          <w:rFonts w:ascii="Palanquin Dark" w:hAnsi="Palanquin Dark" w:eastAsia="Palanquin Dark" w:cs="Palanquin Dark"/>
        </w:rPr>
        <w:t>अदेर्नुम्धश्च</w:t>
      </w:r>
      <w:r>
        <w:rPr>
          <w:rFonts w:eastAsia="Palanquin Dark" w:cs="Palanquin Dark" w:ascii="Palanquin Dark" w:hAnsi="Palanquin Dark"/>
        </w:rPr>
        <w:t xml:space="preserve">' </w:t>
      </w:r>
      <w:r>
        <w:rPr>
          <w:rFonts w:ascii="Palanquin Dark" w:hAnsi="Palanquin Dark" w:eastAsia="Palanquin Dark" w:cs="Palanquin Dark"/>
        </w:rPr>
        <w:t xml:space="preserve">इत्यसुन् । मद्यं मदकरम् । </w:t>
      </w:r>
      <w:r>
        <w:rPr>
          <w:rFonts w:eastAsia="Palanquin Dark" w:cs="Palanquin Dark" w:ascii="Palanquin Dark" w:hAnsi="Palanquin Dark"/>
        </w:rPr>
        <w:t>'</w:t>
      </w:r>
      <w:r>
        <w:rPr>
          <w:rFonts w:ascii="Palanquin Dark" w:hAnsi="Palanquin Dark" w:eastAsia="Palanquin Dark" w:cs="Palanquin Dark"/>
        </w:rPr>
        <w:t>गदमदचर</w:t>
      </w:r>
      <w:r>
        <w:rPr>
          <w:rFonts w:eastAsia="Palanquin Dark" w:cs="Palanquin Dark" w:ascii="Palanquin Dark" w:hAnsi="Palanquin Dark"/>
        </w:rPr>
        <w:t xml:space="preserve">' </w:t>
      </w:r>
      <w:r>
        <w:rPr>
          <w:rFonts w:ascii="Palanquin Dark" w:hAnsi="Palanquin Dark" w:eastAsia="Palanquin Dark" w:cs="Palanquin Dark"/>
        </w:rPr>
        <w:t>इत्यादिना यत्</w:t>
      </w:r>
      <w:r>
        <w:rPr>
          <w:rFonts w:eastAsia="Palanquin Dark" w:cs="Palanquin Dark" w:ascii="Palanquin Dark" w:hAnsi="Palanquin Dark"/>
        </w:rPr>
        <w:t>, '</w:t>
      </w:r>
      <w:r>
        <w:rPr>
          <w:rFonts w:ascii="Palanquin Dark" w:hAnsi="Palanquin Dark" w:eastAsia="Palanquin Dark" w:cs="Palanquin Dark"/>
        </w:rPr>
        <w:t>यतो नावः</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पुनश्च सोमो विशेष्यते </w:t>
      </w:r>
      <w:r>
        <w:rPr>
          <w:rFonts w:eastAsia="Palanquin Dark" w:cs="Palanquin Dark" w:ascii="Palanquin Dark" w:hAnsi="Palanquin Dark"/>
        </w:rPr>
        <w:t xml:space="preserve">- </w:t>
      </w:r>
      <w:r>
        <w:rPr>
          <w:rFonts w:ascii="Palanquin Dark" w:hAnsi="Palanquin Dark" w:eastAsia="Palanquin Dark" w:cs="Palanquin Dark"/>
        </w:rPr>
        <w:t>हे देव वायो यस्य पूर्वपेयं प्रथमपानं त्वं दधिषे दधासि आचरसि</w:t>
      </w:r>
      <w:r>
        <w:rPr>
          <w:rFonts w:eastAsia="Palanquin Dark" w:cs="Palanquin Dark" w:ascii="Palanquin Dark" w:hAnsi="Palanquin Dark"/>
        </w:rPr>
        <w:t xml:space="preserve">, </w:t>
      </w:r>
      <w:r>
        <w:rPr>
          <w:rFonts w:ascii="Palanquin Dark" w:hAnsi="Palanquin Dark" w:eastAsia="Palanquin Dark" w:cs="Palanquin Dark"/>
        </w:rPr>
        <w:t>यं लब्ध्वा प्रथमं पिबसि</w:t>
      </w:r>
      <w:r>
        <w:rPr>
          <w:rFonts w:eastAsia="Palanquin Dark" w:cs="Palanquin Dark" w:ascii="Palanquin Dark" w:hAnsi="Palanquin Dark"/>
        </w:rPr>
        <w:t xml:space="preserve">, </w:t>
      </w:r>
      <w:r>
        <w:rPr>
          <w:rFonts w:ascii="Palanquin Dark" w:hAnsi="Palanquin Dark" w:eastAsia="Palanquin Dark" w:cs="Palanquin Dark"/>
        </w:rPr>
        <w:t xml:space="preserve">अन्यमग्रेपिबन्तं न क्षमसे यागेषु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दधातेर्लिट् । पिबतेर्भावे </w:t>
      </w:r>
      <w:r>
        <w:rPr>
          <w:rFonts w:eastAsia="Palanquin Dark" w:cs="Palanquin Dark" w:ascii="Palanquin Dark" w:hAnsi="Palanquin Dark"/>
        </w:rPr>
        <w:t>'</w:t>
      </w:r>
      <w:r>
        <w:rPr>
          <w:rFonts w:ascii="Palanquin Dark" w:hAnsi="Palanquin Dark" w:eastAsia="Palanquin Dark" w:cs="Palanquin Dark"/>
        </w:rPr>
        <w:t>अचो यत्</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यतो नावः</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एवमिमामनुद्रुत्य गृह्णाति ॥ हे सोम त्वमपि उपयामगृहीतोसि</w:t>
      </w:r>
      <w:r>
        <w:rPr>
          <w:rFonts w:eastAsia="Palanquin Dark" w:cs="Palanquin Dark" w:ascii="Palanquin Dark" w:hAnsi="Palanquin Dark"/>
        </w:rPr>
        <w:t xml:space="preserve">, </w:t>
      </w:r>
      <w:r>
        <w:rPr>
          <w:rFonts w:ascii="Palanquin Dark" w:hAnsi="Palanquin Dark" w:eastAsia="Palanquin Dark" w:cs="Palanquin Dark"/>
        </w:rPr>
        <w:t>अतो वायवे त्वां गृह्णामीति शेषः । जुष्टमिति केचिच्छेषमिच्छन्ति</w:t>
      </w:r>
      <w:r>
        <w:rPr>
          <w:rFonts w:eastAsia="Palanquin Dark" w:cs="Palanquin Dark" w:ascii="Palanquin Dark" w:hAnsi="Palanquin Dark"/>
        </w:rPr>
        <w:t xml:space="preserve">, </w:t>
      </w:r>
      <w:r>
        <w:rPr>
          <w:rFonts w:ascii="Palanquin Dark" w:hAnsi="Palanquin Dark" w:eastAsia="Palanquin Dark" w:cs="Palanquin Dark"/>
        </w:rPr>
        <w:t>इष्टं सेव्यं वा गृह्णामीत्यर्थः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तस्मिन्नैन्द्रवायवं गृह्णाति </w:t>
      </w:r>
      <w:r>
        <w:rPr>
          <w:rFonts w:eastAsia="Palanquin Dark" w:cs="Palanquin Dark" w:ascii="Palanquin Dark" w:hAnsi="Palanquin Dark"/>
        </w:rPr>
        <w:t xml:space="preserve">- </w:t>
      </w:r>
      <w:r>
        <w:rPr>
          <w:rFonts w:ascii="Palanquin Dark" w:hAnsi="Palanquin Dark" w:eastAsia="Palanquin Dark" w:cs="Palanquin Dark"/>
        </w:rPr>
        <w:t>इन्द्रवायू इति गायत्र्या ॥ हे इन्द्रवायू इमे सोमास्सुताः अभिषुताः युष्मदर्थं सम्यक्संस्कृताः</w:t>
      </w:r>
      <w:r>
        <w:rPr>
          <w:rFonts w:eastAsia="Palanquin Dark" w:cs="Palanquin Dark" w:ascii="Palanquin Dark" w:hAnsi="Palanquin Dark"/>
        </w:rPr>
        <w:t xml:space="preserve">, </w:t>
      </w:r>
      <w:r>
        <w:rPr>
          <w:rFonts w:ascii="Palanquin Dark" w:hAnsi="Palanquin Dark" w:eastAsia="Palanquin Dark" w:cs="Palanquin Dark"/>
        </w:rPr>
        <w:t xml:space="preserve">अतः उपागतं उपागच्छतम्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 । प्रयोभिरन्नैस्सह यान्यस्मभ्यं दास्यसे तान्यप्यादायागच्छतामिति । प्रीणतेरसुन्प्रत्ययः । हि यस्मादर्थे</w:t>
      </w:r>
      <w:r>
        <w:rPr>
          <w:rFonts w:eastAsia="Palanquin Dark" w:cs="Palanquin Dark" w:ascii="Palanquin Dark" w:hAnsi="Palanquin Dark"/>
        </w:rPr>
        <w:t xml:space="preserve">, </w:t>
      </w:r>
      <w:r>
        <w:rPr>
          <w:rFonts w:ascii="Palanquin Dark" w:hAnsi="Palanquin Dark" w:eastAsia="Palanquin Dark" w:cs="Palanquin Dark"/>
        </w:rPr>
        <w:t>यस्मादेते इन्दवः सामा वा युवां उशन्ति कामयन्ते युवयोरागमनं प्रतीक्षन्ते</w:t>
      </w:r>
      <w:r>
        <w:rPr>
          <w:rFonts w:eastAsia="Palanquin Dark" w:cs="Palanquin Dark" w:ascii="Palanquin Dark" w:hAnsi="Palanquin Dark"/>
        </w:rPr>
        <w:t xml:space="preserve">, </w:t>
      </w:r>
      <w:r>
        <w:rPr>
          <w:rFonts w:ascii="Palanquin Dark" w:hAnsi="Palanquin Dark" w:eastAsia="Palanquin Dark" w:cs="Palanquin Dark"/>
        </w:rPr>
        <w:t xml:space="preserve">तस्मादुपागच्छतामिति । </w:t>
      </w:r>
      <w:r>
        <w:rPr>
          <w:rFonts w:eastAsia="Palanquin Dark" w:cs="Palanquin Dark" w:ascii="Palanquin Dark" w:hAnsi="Palanquin Dark"/>
        </w:rPr>
        <w:t>'</w:t>
      </w:r>
      <w:r>
        <w:rPr>
          <w:rFonts w:ascii="Palanquin Dark" w:hAnsi="Palanquin Dark" w:eastAsia="Palanquin Dark" w:cs="Palanquin Dark"/>
        </w:rPr>
        <w:t>उन्देरिच्चादेः</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xml:space="preserve">, </w:t>
      </w:r>
      <w:r>
        <w:rPr>
          <w:rFonts w:ascii="Palanquin Dark" w:hAnsi="Palanquin Dark" w:eastAsia="Palanquin Dark" w:cs="Palanquin Dark"/>
        </w:rPr>
        <w:t>आदेरिः</w:t>
      </w:r>
      <w:r>
        <w:rPr>
          <w:rFonts w:eastAsia="Palanquin Dark" w:cs="Palanquin Dark" w:ascii="Palanquin Dark" w:hAnsi="Palanquin Dark"/>
        </w:rPr>
        <w:t>, '</w:t>
      </w:r>
      <w:r>
        <w:rPr>
          <w:rFonts w:ascii="Palanquin Dark" w:hAnsi="Palanquin Dark" w:eastAsia="Palanquin Dark" w:cs="Palanquin Dark"/>
        </w:rPr>
        <w:t>यद्धितुपरं छन्दसि</w:t>
      </w:r>
      <w:r>
        <w:rPr>
          <w:rFonts w:eastAsia="Palanquin Dark" w:cs="Palanquin Dark" w:ascii="Palanquin Dark" w:hAnsi="Palanquin Dark"/>
        </w:rPr>
        <w:t xml:space="preserve">' </w:t>
      </w:r>
      <w:r>
        <w:rPr>
          <w:rFonts w:ascii="Palanquin Dark" w:hAnsi="Palanquin Dark" w:eastAsia="Palanquin Dark" w:cs="Palanquin Dark"/>
        </w:rPr>
        <w:t>इति निघातप्रतिषेधः ॥</w:t>
      </w:r>
    </w:p>
    <w:p>
      <w:pPr>
        <w:pStyle w:val="Normal"/>
        <w:rPr/>
      </w:pPr>
      <w:r>
        <w:rPr/>
      </w:r>
    </w:p>
    <w:p>
      <w:pPr>
        <w:pStyle w:val="Normal"/>
        <w:rPr/>
      </w:pPr>
      <w:r>
        <w:rPr>
          <w:rFonts w:ascii="Palanquin Dark" w:hAnsi="Palanquin Dark" w:eastAsia="Palanquin Dark" w:cs="Palanquin Dark"/>
        </w:rPr>
        <w:t>इमामनुद्रुत्य उपयामगृहीतोसीन्द्रवायुभ्यां त्वेति गृह्णाति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सादयति ॥ एष ते योनिः स्थानम् । ततस्सजोषाभ्यां समानप्रीतिभ्यां</w:t>
      </w:r>
      <w:r>
        <w:rPr>
          <w:rFonts w:eastAsia="Palanquin Dark" w:cs="Palanquin Dark" w:ascii="Palanquin Dark" w:hAnsi="Palanquin Dark"/>
        </w:rPr>
        <w:t xml:space="preserve">, </w:t>
      </w:r>
      <w:r>
        <w:rPr>
          <w:rFonts w:ascii="Palanquin Dark" w:hAnsi="Palanquin Dark" w:eastAsia="Palanquin Dark" w:cs="Palanquin Dark"/>
        </w:rPr>
        <w:t xml:space="preserve">सहसेवमानाभ्यां वा इन्द्रवायुभ्यां त्वामत्र सादयामीति शेषः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पूर्वोत्तरपदप्रकृतिस्वरत्वस्य </w:t>
      </w:r>
      <w:r>
        <w:rPr>
          <w:rFonts w:eastAsia="Palanquin Dark" w:cs="Palanquin Dark" w:ascii="Palanquin Dark" w:hAnsi="Palanquin Dark"/>
        </w:rPr>
        <w:t>'</w:t>
      </w:r>
      <w:r>
        <w:rPr>
          <w:rFonts w:ascii="Palanquin Dark" w:hAnsi="Palanquin Dark" w:eastAsia="Palanquin Dark" w:cs="Palanquin Dark"/>
        </w:rPr>
        <w:t>नोत्तरपदेनुदात्तादौ</w:t>
      </w:r>
      <w:r>
        <w:rPr>
          <w:rFonts w:eastAsia="Palanquin Dark" w:cs="Palanquin Dark" w:ascii="Palanquin Dark" w:hAnsi="Palanquin Dark"/>
        </w:rPr>
        <w:t xml:space="preserve">' </w:t>
      </w:r>
      <w:r>
        <w:rPr>
          <w:rFonts w:ascii="Palanquin Dark" w:hAnsi="Palanquin Dark" w:eastAsia="Palanquin Dark" w:cs="Palanquin Dark"/>
        </w:rPr>
        <w:t xml:space="preserve">इति प्रतिषेधे समासान्तोदात्तत्वमेवेन्द्रवायुशब्दस्य । </w:t>
      </w:r>
      <w:r>
        <w:rPr>
          <w:rFonts w:eastAsia="Palanquin Dark" w:cs="Palanquin Dark" w:ascii="Palanquin Dark" w:hAnsi="Palanquin Dark"/>
        </w:rPr>
        <w:t>'</w:t>
      </w:r>
      <w:r>
        <w:rPr>
          <w:rFonts w:ascii="Palanquin Dark" w:hAnsi="Palanquin Dark" w:eastAsia="Palanquin Dark" w:cs="Palanquin Dark"/>
        </w:rPr>
        <w:t>वाग्वा एषा यदैन्द्रवायवः</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सोब्रवीद्वरं वृणै मह्यं चैवैषः</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चतुर्थः ॥</w:t>
      </w:r>
    </w:p>
    <w:p>
      <w:pPr>
        <w:pStyle w:val="Normal"/>
        <w:rPr>
          <w:rFonts w:ascii="Palanquin Dark" w:hAnsi="Palanquin Dark" w:eastAsia="Palanquin Dark" w:cs="Palanquin Dark"/>
        </w:rPr>
      </w:pPr>
      <w:r>
        <w:rPr>
          <w:rFonts w:eastAsia="Palanquin Dark" w:cs="Palanquin Dark" w:ascii="Palanquin Dark" w:hAnsi="Palanquin Dark"/>
        </w:rPr>
        <w:t>1.4.5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मैत्रावरुणं गृह्णाति </w:t>
      </w:r>
      <w:r>
        <w:rPr>
          <w:rFonts w:eastAsia="Palanquin Dark" w:cs="Palanquin Dark" w:ascii="Palanquin Dark" w:hAnsi="Palanquin Dark"/>
        </w:rPr>
        <w:t xml:space="preserve">- </w:t>
      </w:r>
      <w:r>
        <w:rPr>
          <w:rFonts w:ascii="Palanquin Dark" w:hAnsi="Palanquin Dark" w:eastAsia="Palanquin Dark" w:cs="Palanquin Dark"/>
        </w:rPr>
        <w:t>अयं वामिति गायत्र्या त्रिपदया ॥ हे मित्रावरुणा मित्रावरुणौ</w:t>
      </w:r>
      <w:r>
        <w:rPr>
          <w:rFonts w:eastAsia="Palanquin Dark" w:cs="Palanquin Dark" w:ascii="Palanquin Dark" w:hAnsi="Palanquin Dark"/>
        </w:rPr>
        <w:t xml:space="preserve">, </w:t>
      </w:r>
      <w:r>
        <w:rPr>
          <w:rFonts w:ascii="Palanquin Dark" w:hAnsi="Palanquin Dark" w:eastAsia="Palanquin Dark" w:cs="Palanquin Dark"/>
        </w:rPr>
        <w:t>ऋतावृव्धा ऋतावृधौ</w:t>
      </w:r>
      <w:r>
        <w:rPr>
          <w:rFonts w:eastAsia="Palanquin Dark" w:cs="Palanquin Dark" w:ascii="Palanquin Dark" w:hAnsi="Palanquin Dark"/>
        </w:rPr>
        <w:t xml:space="preserve">, </w:t>
      </w:r>
      <w:r>
        <w:rPr>
          <w:rFonts w:ascii="Palanquin Dark" w:hAnsi="Palanquin Dark" w:eastAsia="Palanquin Dark" w:cs="Palanquin Dark"/>
        </w:rPr>
        <w:t xml:space="preserve">ऋतस्य सत्यस्य यज्ञस्य वा वर्धयितारौ । उभयत्र </w:t>
      </w:r>
      <w:r>
        <w:rPr>
          <w:rFonts w:eastAsia="Palanquin Dark" w:cs="Palanquin Dark" w:ascii="Palanquin Dark" w:hAnsi="Palanquin Dark"/>
        </w:rPr>
        <w:t>'</w:t>
      </w:r>
      <w:r>
        <w:rPr>
          <w:rFonts w:ascii="Palanquin Dark" w:hAnsi="Palanquin Dark" w:eastAsia="Palanquin Dark" w:cs="Palanquin Dark"/>
        </w:rPr>
        <w:t>सुपां सुछुक्</w:t>
      </w:r>
      <w:r>
        <w:rPr>
          <w:rFonts w:eastAsia="Palanquin Dark" w:cs="Palanquin Dark" w:ascii="Palanquin Dark" w:hAnsi="Palanquin Dark"/>
        </w:rPr>
        <w:t xml:space="preserve">' </w:t>
      </w:r>
      <w:r>
        <w:rPr>
          <w:rFonts w:ascii="Palanquin Dark" w:hAnsi="Palanquin Dark" w:eastAsia="Palanquin Dark" w:cs="Palanquin Dark"/>
        </w:rPr>
        <w:t xml:space="preserve">इत्याकारः । </w:t>
      </w:r>
      <w:r>
        <w:rPr>
          <w:rFonts w:eastAsia="Palanquin Dark" w:cs="Palanquin Dark" w:ascii="Palanquin Dark" w:hAnsi="Palanquin Dark"/>
        </w:rPr>
        <w:t>'</w:t>
      </w:r>
      <w:r>
        <w:rPr>
          <w:rFonts w:ascii="Palanquin Dark" w:hAnsi="Palanquin Dark" w:eastAsia="Palanquin Dark" w:cs="Palanquin Dark"/>
        </w:rPr>
        <w:t>वृधेः क्विप्</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इत्युपपदस्य दीर्घः । अयं सोमः वां युवयोः अर्थाय सुतः अभिषुतः । इदिति हेतौ । यस्मादेवं तस्मादिहास्मिन्कर्मणि मम हवमाह्वानं श्रुतं श्रुणुतम् । श्रुत्वा चागत्य सोमं पिबतमित्यर्थः । </w:t>
      </w:r>
      <w:r>
        <w:rPr>
          <w:rFonts w:eastAsia="Palanquin Dark" w:cs="Palanquin Dark" w:ascii="Palanquin Dark" w:hAnsi="Palanquin Dark"/>
        </w:rPr>
        <w:t>'</w:t>
      </w:r>
      <w:r>
        <w:rPr>
          <w:rFonts w:ascii="Palanquin Dark" w:hAnsi="Palanquin Dark" w:eastAsia="Palanquin Dark" w:cs="Palanquin Dark"/>
        </w:rPr>
        <w:t>भावेनुपसर्गस्य</w:t>
      </w:r>
      <w:r>
        <w:rPr>
          <w:rFonts w:eastAsia="Palanquin Dark" w:cs="Palanquin Dark" w:ascii="Palanquin Dark" w:hAnsi="Palanquin Dark"/>
        </w:rPr>
        <w:t xml:space="preserve">' </w:t>
      </w:r>
      <w:r>
        <w:rPr>
          <w:rFonts w:ascii="Palanquin Dark" w:hAnsi="Palanquin Dark" w:eastAsia="Palanquin Dark" w:cs="Palanquin Dark"/>
        </w:rPr>
        <w:t xml:space="preserve">इति ह्वयतेरप्सम्प्रसारणं च । शृणोतेर्लेटि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 ॥</w:t>
      </w:r>
    </w:p>
    <w:p>
      <w:pPr>
        <w:pStyle w:val="Normal"/>
        <w:rPr/>
      </w:pPr>
      <w:r>
        <w:rPr/>
      </w:r>
    </w:p>
    <w:p>
      <w:pPr>
        <w:pStyle w:val="Normal"/>
        <w:rPr/>
      </w:pPr>
      <w:r>
        <w:rPr>
          <w:rFonts w:ascii="Palanquin Dark" w:hAnsi="Palanquin Dark" w:eastAsia="Palanquin Dark" w:cs="Palanquin Dark"/>
        </w:rPr>
        <w:t xml:space="preserve">इमामनुद्रुत्य उपयामगृहीतोसि मित्रावरुणाभ्यां त्वेति गृह्णाति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पूर्वोत्तरपदयोर्युगपत्प्रकृतिस्वरत्वम्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एष ते योनिर् ऋतायुभ्यां त्वेतिसादयति ॥ ऋतं सत्यं यज्ञं वा आत्मनो यजमानानां वा इच्छतीति ऋतायुः । </w:t>
      </w:r>
      <w:r>
        <w:rPr>
          <w:rFonts w:eastAsia="Palanquin Dark" w:cs="Palanquin Dark" w:ascii="Palanquin Dark" w:hAnsi="Palanquin Dark"/>
        </w:rPr>
        <w:t xml:space="preserve">' </w:t>
      </w:r>
      <w:r>
        <w:rPr>
          <w:rFonts w:ascii="Palanquin Dark" w:hAnsi="Palanquin Dark" w:eastAsia="Palanquin Dark" w:cs="Palanquin Dark"/>
        </w:rPr>
        <w:t>छन्दसि परेच्छायामापै</w:t>
      </w:r>
      <w:r>
        <w:rPr>
          <w:rFonts w:eastAsia="Palanquin Dark" w:cs="Palanquin Dark" w:ascii="Palanquin Dark" w:hAnsi="Palanquin Dark"/>
        </w:rPr>
        <w:t xml:space="preserve">' </w:t>
      </w:r>
      <w:r>
        <w:rPr>
          <w:rFonts w:ascii="Palanquin Dark" w:hAnsi="Palanquin Dark" w:eastAsia="Palanquin Dark" w:cs="Palanquin Dark"/>
        </w:rPr>
        <w:t>इति क्यच्</w:t>
      </w:r>
      <w:r>
        <w:rPr>
          <w:rFonts w:eastAsia="Palanquin Dark" w:cs="Palanquin Dark" w:ascii="Palanquin Dark" w:hAnsi="Palanquin Dark"/>
        </w:rPr>
        <w:t>, '</w:t>
      </w:r>
      <w:r>
        <w:rPr>
          <w:rFonts w:ascii="Palanquin Dark" w:hAnsi="Palanquin Dark" w:eastAsia="Palanquin Dark" w:cs="Palanquin Dark"/>
        </w:rPr>
        <w:t>न च्छन्दस्यपुत्रस्य</w:t>
      </w:r>
      <w:r>
        <w:rPr>
          <w:rFonts w:eastAsia="Palanquin Dark" w:cs="Palanquin Dark" w:ascii="Palanquin Dark" w:hAnsi="Palanquin Dark"/>
        </w:rPr>
        <w:t xml:space="preserve">' </w:t>
      </w:r>
      <w:r>
        <w:rPr>
          <w:rFonts w:ascii="Palanquin Dark" w:hAnsi="Palanquin Dark" w:eastAsia="Palanquin Dark" w:cs="Palanquin Dark"/>
        </w:rPr>
        <w:t>इतीत्वप्रति षेधः</w:t>
      </w:r>
      <w:r>
        <w:rPr>
          <w:rFonts w:eastAsia="Palanquin Dark" w:cs="Palanquin Dark" w:ascii="Palanquin Dark" w:hAnsi="Palanquin Dark"/>
        </w:rPr>
        <w:t>, '</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इत्युप्रत्ययः । </w:t>
      </w:r>
      <w:r>
        <w:rPr>
          <w:rFonts w:eastAsia="Palanquin Dark" w:cs="Palanquin Dark" w:ascii="Palanquin Dark" w:hAnsi="Palanquin Dark"/>
        </w:rPr>
        <w:t>'</w:t>
      </w:r>
      <w:r>
        <w:rPr>
          <w:rFonts w:ascii="Palanquin Dark" w:hAnsi="Palanquin Dark" w:eastAsia="Palanquin Dark" w:cs="Palanquin Dark"/>
        </w:rPr>
        <w:t>मित्रं देवा अब्रुवन्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सोब्रवीद्वरं वृणै मह्यं चैवैष मित्राय च</w:t>
      </w:r>
      <w:r>
        <w:rPr>
          <w:rFonts w:eastAsia="Palanquin Dark" w:cs="Palanquin Dark" w:ascii="Palanquin Dark" w:hAnsi="Palanquin Dark"/>
        </w:rPr>
        <w:t xml:space="preserve">' </w:t>
      </w:r>
      <w:r>
        <w:rPr>
          <w:rFonts w:ascii="Palanquin Dark" w:hAnsi="Palanquin Dark" w:eastAsia="Palanquin Dark" w:cs="Palanquin Dark"/>
        </w:rPr>
        <w:t xml:space="preserve">इत्यादि च । </w:t>
      </w:r>
      <w:r>
        <w:rPr>
          <w:rFonts w:eastAsia="Palanquin Dark" w:cs="Palanquin Dark" w:ascii="Palanquin Dark" w:hAnsi="Palanquin Dark"/>
        </w:rPr>
        <w:t>'</w:t>
      </w:r>
      <w:r>
        <w:rPr>
          <w:rFonts w:ascii="Palanquin Dark" w:hAnsi="Palanquin Dark" w:eastAsia="Palanquin Dark" w:cs="Palanquin Dark"/>
        </w:rPr>
        <w:t>तावब्रूतां वरं वृणावहा एक एवावत्पूर्वो ग्रहो गृह्यातै</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पञ्चमः ॥</w:t>
      </w:r>
    </w:p>
    <w:p>
      <w:pPr>
        <w:pStyle w:val="Normal"/>
        <w:rPr>
          <w:rFonts w:ascii="Palanquin Dark" w:hAnsi="Palanquin Dark" w:eastAsia="Palanquin Dark" w:cs="Palanquin Dark"/>
        </w:rPr>
      </w:pPr>
      <w:r>
        <w:rPr>
          <w:rFonts w:eastAsia="Palanquin Dark" w:cs="Palanquin Dark" w:ascii="Palanquin Dark" w:hAnsi="Palanquin Dark"/>
        </w:rPr>
        <w:t>1.4.6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बहिष्पवमाने स्तुते आश्विनं गृह्णाति </w:t>
      </w:r>
      <w:r>
        <w:rPr>
          <w:rFonts w:eastAsia="Palanquin Dark" w:cs="Palanquin Dark" w:ascii="Palanquin Dark" w:hAnsi="Palanquin Dark"/>
        </w:rPr>
        <w:t xml:space="preserve">- </w:t>
      </w:r>
      <w:r>
        <w:rPr>
          <w:rFonts w:ascii="Palanquin Dark" w:hAnsi="Palanquin Dark" w:eastAsia="Palanquin Dark" w:cs="Palanquin Dark"/>
        </w:rPr>
        <w:t>या वौ कशेति गायत्र्या त्रिपदया ॥ हे अश्विना अश्विनौ । पूर्ववदाकारः । मधुमती मधुकररसवती । सूनृतावती</w:t>
      </w:r>
      <w:r>
        <w:rPr>
          <w:rFonts w:eastAsia="Palanquin Dark" w:cs="Palanquin Dark" w:ascii="Palanquin Dark" w:hAnsi="Palanquin Dark"/>
        </w:rPr>
        <w:t xml:space="preserve">, </w:t>
      </w:r>
      <w:r>
        <w:rPr>
          <w:rFonts w:ascii="Palanquin Dark" w:hAnsi="Palanquin Dark" w:eastAsia="Palanquin Dark" w:cs="Palanquin Dark"/>
        </w:rPr>
        <w:t>प्रियं सूनृतं वचनं</w:t>
      </w:r>
      <w:r>
        <w:rPr>
          <w:rFonts w:eastAsia="Palanquin Dark" w:cs="Palanquin Dark" w:ascii="Palanquin Dark" w:hAnsi="Palanquin Dark"/>
        </w:rPr>
        <w:t xml:space="preserve">, </w:t>
      </w:r>
      <w:r>
        <w:rPr>
          <w:rFonts w:ascii="Palanquin Dark" w:hAnsi="Palanquin Dark" w:eastAsia="Palanquin Dark" w:cs="Palanquin Dark"/>
        </w:rPr>
        <w:t xml:space="preserve">तद्वती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दीर्घत्वम् । इर्दृशी या वां युवयोः</w:t>
      </w:r>
      <w:r>
        <w:rPr>
          <w:rFonts w:eastAsia="Palanquin Dark" w:cs="Palanquin Dark" w:ascii="Palanquin Dark" w:hAnsi="Palanquin Dark"/>
        </w:rPr>
        <w:t xml:space="preserve">, </w:t>
      </w:r>
      <w:r>
        <w:rPr>
          <w:rFonts w:ascii="Palanquin Dark" w:hAnsi="Palanquin Dark" w:eastAsia="Palanquin Dark" w:cs="Palanquin Dark"/>
        </w:rPr>
        <w:t>कशा वाक्प्रवृत्त्सिसूक्ति लक्षणा युष्मद्विषयास्माभिः क्रियमाणा</w:t>
      </w:r>
      <w:r>
        <w:rPr>
          <w:rFonts w:eastAsia="Palanquin Dark" w:cs="Palanquin Dark" w:ascii="Palanquin Dark" w:hAnsi="Palanquin Dark"/>
        </w:rPr>
        <w:t xml:space="preserve">, </w:t>
      </w:r>
      <w:r>
        <w:rPr>
          <w:rFonts w:ascii="Palanquin Dark" w:hAnsi="Palanquin Dark" w:eastAsia="Palanquin Dark" w:cs="Palanquin Dark"/>
        </w:rPr>
        <w:t xml:space="preserve">तया हेतुभूतया तां श्रोतुं यज्ञमिमं मिमिक्षतम् आगत्योत्पादयितुमिच्छतम् । मिहेस्सनि ढत्वे </w:t>
      </w:r>
      <w:r>
        <w:rPr>
          <w:rFonts w:eastAsia="Palanquin Dark" w:cs="Palanquin Dark" w:ascii="Palanquin Dark" w:hAnsi="Palanquin Dark"/>
        </w:rPr>
        <w:t>'</w:t>
      </w:r>
      <w:r>
        <w:rPr>
          <w:rFonts w:ascii="Palanquin Dark" w:hAnsi="Palanquin Dark" w:eastAsia="Palanquin Dark" w:cs="Palanquin Dark"/>
        </w:rPr>
        <w:t>षढोः कस्सि</w:t>
      </w:r>
      <w:r>
        <w:rPr>
          <w:rFonts w:eastAsia="Palanquin Dark" w:cs="Palanquin Dark" w:ascii="Palanquin Dark" w:hAnsi="Palanquin Dark"/>
        </w:rPr>
        <w:t xml:space="preserve">' </w:t>
      </w:r>
      <w:r>
        <w:rPr>
          <w:rFonts w:ascii="Palanquin Dark" w:hAnsi="Palanquin Dark" w:eastAsia="Palanquin Dark" w:cs="Palanquin Dark"/>
        </w:rPr>
        <w:t>इति कत्वम् । तया वा करणभूतया यज्ञं निर्वर्तयतम् ॥</w:t>
      </w:r>
    </w:p>
    <w:p>
      <w:pPr>
        <w:pStyle w:val="Normal"/>
        <w:rPr/>
      </w:pPr>
      <w:r>
        <w:rPr/>
      </w:r>
    </w:p>
    <w:p>
      <w:pPr>
        <w:pStyle w:val="Normal"/>
        <w:rPr/>
      </w:pPr>
      <w:r>
        <w:rPr>
          <w:rFonts w:ascii="Palanquin Dark" w:hAnsi="Palanquin Dark" w:eastAsia="Palanquin Dark" w:cs="Palanquin Dark"/>
        </w:rPr>
        <w:t>इत्यनुद्रुत्य उपयामगृहीतोस्यश्विभ्यां त्वेति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एष ते योनिर्माध्वीभ्यां त्वेतिसादयति ॥ मध्वस्यास्तीति मध्वम् मधुभाजनं</w:t>
      </w:r>
      <w:r>
        <w:rPr>
          <w:rFonts w:eastAsia="Palanquin Dark" w:cs="Palanquin Dark" w:ascii="Palanquin Dark" w:hAnsi="Palanquin Dark"/>
        </w:rPr>
        <w:t xml:space="preserve">, </w:t>
      </w:r>
      <w:r>
        <w:rPr>
          <w:rFonts w:ascii="Palanquin Dark" w:hAnsi="Palanquin Dark" w:eastAsia="Palanquin Dark" w:cs="Palanquin Dark"/>
        </w:rPr>
        <w:t xml:space="preserve">दृतिरूपम् । </w:t>
      </w:r>
      <w:r>
        <w:rPr>
          <w:rFonts w:eastAsia="Palanquin Dark" w:cs="Palanquin Dark" w:ascii="Palanquin Dark" w:hAnsi="Palanquin Dark"/>
        </w:rPr>
        <w:t>'</w:t>
      </w:r>
      <w:r>
        <w:rPr>
          <w:rFonts w:ascii="Palanquin Dark" w:hAnsi="Palanquin Dark" w:eastAsia="Palanquin Dark" w:cs="Palanquin Dark"/>
        </w:rPr>
        <w:t>यो हि वां मधुनो दृतिः</w:t>
      </w:r>
      <w:r>
        <w:rPr>
          <w:rFonts w:eastAsia="Palanquin Dark" w:cs="Palanquin Dark" w:ascii="Palanquin Dark" w:hAnsi="Palanquin Dark"/>
        </w:rPr>
        <w:t xml:space="preserve">' </w:t>
      </w:r>
      <w:r>
        <w:rPr>
          <w:rFonts w:ascii="Palanquin Dark" w:hAnsi="Palanquin Dark" w:eastAsia="Palanquin Dark" w:cs="Palanquin Dark"/>
        </w:rPr>
        <w:t xml:space="preserve">इत्यादौ प्रसिद्धम् । तदन्तान्मत्वर्थीय इकारः । </w:t>
      </w:r>
      <w:r>
        <w:rPr>
          <w:rFonts w:eastAsia="Palanquin Dark" w:cs="Palanquin Dark" w:ascii="Palanquin Dark" w:hAnsi="Palanquin Dark"/>
        </w:rPr>
        <w:t>'</w:t>
      </w:r>
      <w:r>
        <w:rPr>
          <w:rFonts w:ascii="Palanquin Dark" w:hAnsi="Palanquin Dark" w:eastAsia="Palanquin Dark" w:cs="Palanquin Dark"/>
        </w:rPr>
        <w:t>ऋत्व्यवास्त्व्यवास्त्व</w:t>
      </w:r>
      <w:r>
        <w:rPr>
          <w:rFonts w:eastAsia="Palanquin Dark" w:cs="Palanquin Dark" w:ascii="Palanquin Dark" w:hAnsi="Palanquin Dark"/>
        </w:rPr>
        <w:t xml:space="preserve">' </w:t>
      </w:r>
      <w:r>
        <w:rPr>
          <w:rFonts w:ascii="Palanquin Dark" w:hAnsi="Palanquin Dark" w:eastAsia="Palanquin Dark" w:cs="Palanquin Dark"/>
        </w:rPr>
        <w:t xml:space="preserve">इत्यादौ </w:t>
      </w:r>
      <w:r>
        <w:rPr>
          <w:rFonts w:eastAsia="Palanquin Dark" w:cs="Palanquin Dark" w:ascii="Palanquin Dark" w:hAnsi="Palanquin Dark"/>
        </w:rPr>
        <w:t>'</w:t>
      </w:r>
      <w:r>
        <w:rPr>
          <w:rFonts w:ascii="Palanquin Dark" w:hAnsi="Palanquin Dark" w:eastAsia="Palanquin Dark" w:cs="Palanquin Dark"/>
        </w:rPr>
        <w:t>माध्वी</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यद्वा </w:t>
      </w:r>
      <w:r>
        <w:rPr>
          <w:rFonts w:eastAsia="Palanquin Dark" w:cs="Palanquin Dark" w:ascii="Palanquin Dark" w:hAnsi="Palanquin Dark"/>
        </w:rPr>
        <w:t xml:space="preserve">- </w:t>
      </w:r>
      <w:r>
        <w:rPr>
          <w:rFonts w:ascii="Palanquin Dark" w:hAnsi="Palanquin Dark" w:eastAsia="Palanquin Dark" w:cs="Palanquin Dark"/>
        </w:rPr>
        <w:t>मध्वेव माध्वी</w:t>
      </w:r>
      <w:r>
        <w:rPr>
          <w:rFonts w:eastAsia="Palanquin Dark" w:cs="Palanquin Dark" w:ascii="Palanquin Dark" w:hAnsi="Palanquin Dark"/>
        </w:rPr>
        <w:t xml:space="preserve">, </w:t>
      </w:r>
      <w:r>
        <w:rPr>
          <w:rFonts w:ascii="Palanquin Dark" w:hAnsi="Palanquin Dark" w:eastAsia="Palanquin Dark" w:cs="Palanquin Dark"/>
        </w:rPr>
        <w:t>आग्नीध्रादिवत्स्वार्थेऽञ्</w:t>
      </w:r>
      <w:r>
        <w:rPr>
          <w:rFonts w:eastAsia="Palanquin Dark" w:cs="Palanquin Dark" w:ascii="Palanquin Dark" w:hAnsi="Palanquin Dark"/>
        </w:rPr>
        <w:t xml:space="preserve">, </w:t>
      </w:r>
      <w:r>
        <w:rPr>
          <w:rFonts w:ascii="Palanquin Dark" w:hAnsi="Palanquin Dark" w:eastAsia="Palanquin Dark" w:cs="Palanquin Dark"/>
        </w:rPr>
        <w:t xml:space="preserve">माध्वीभ्यामिति मधुमद्भ्यामित्यर्थः । </w:t>
      </w:r>
      <w:r>
        <w:rPr>
          <w:rFonts w:eastAsia="Palanquin Dark" w:cs="Palanquin Dark" w:ascii="Palanquin Dark" w:hAnsi="Palanquin Dark"/>
        </w:rPr>
        <w:t>'</w:t>
      </w:r>
      <w:r>
        <w:rPr>
          <w:rFonts w:ascii="Palanquin Dark" w:hAnsi="Palanquin Dark" w:eastAsia="Palanquin Dark" w:cs="Palanquin Dark"/>
        </w:rPr>
        <w:t>यज्ञस्य शिरोच्छिद्यत ते देवा अश्विनावब्रुवन्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ते देवा अब्रुवन्नपूतौ वा इमौ</w:t>
      </w:r>
      <w:r>
        <w:rPr>
          <w:rFonts w:eastAsia="Palanquin Dark" w:cs="Palanquin Dark" w:ascii="Palanquin Dark" w:hAnsi="Palanquin Dark"/>
        </w:rPr>
        <w:t xml:space="preserve">' </w:t>
      </w:r>
      <w:r>
        <w:rPr>
          <w:rFonts w:ascii="Palanquin Dark" w:hAnsi="Palanquin Dark" w:eastAsia="Palanquin Dark" w:cs="Palanquin Dark"/>
        </w:rPr>
        <w:t xml:space="preserve">इत्यादि च </w:t>
      </w:r>
      <w:r>
        <w:rPr>
          <w:rFonts w:eastAsia="Palanquin Dark" w:cs="Palanquin Dark" w:ascii="Palanquin Dark" w:hAnsi="Palanquin Dark"/>
        </w:rPr>
        <w:t>'</w:t>
      </w:r>
      <w:r>
        <w:rPr>
          <w:rFonts w:ascii="Palanquin Dark" w:hAnsi="Palanquin Dark" w:eastAsia="Palanquin Dark" w:cs="Palanquin Dark"/>
        </w:rPr>
        <w:t>तस्माद्बहिष्पवमाने स्तुत आश्विनो गृह्यते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इत्यन्तम् । </w:t>
      </w:r>
      <w:r>
        <w:rPr>
          <w:rFonts w:eastAsia="Palanquin Dark" w:cs="Palanquin Dark" w:ascii="Palanquin Dark" w:hAnsi="Palanquin Dark"/>
        </w:rPr>
        <w:t>'</w:t>
      </w:r>
      <w:r>
        <w:rPr>
          <w:rFonts w:ascii="Palanquin Dark" w:hAnsi="Palanquin Dark" w:eastAsia="Palanquin Dark" w:cs="Palanquin Dark"/>
        </w:rPr>
        <w:t>वाग्वा ऐन्द्रवायवः</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षष्ठोनुवाकः ॥</w:t>
      </w:r>
    </w:p>
    <w:p>
      <w:pPr>
        <w:pStyle w:val="Normal"/>
        <w:rPr>
          <w:rFonts w:ascii="Palanquin Dark" w:hAnsi="Palanquin Dark" w:eastAsia="Palanquin Dark" w:cs="Palanquin Dark"/>
        </w:rPr>
      </w:pPr>
      <w:r>
        <w:rPr>
          <w:rFonts w:eastAsia="Palanquin Dark" w:cs="Palanquin Dark" w:ascii="Palanquin Dark" w:hAnsi="Palanquin Dark"/>
        </w:rPr>
        <w:t>1.4.7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पुनरप्याश्विनग्रहणमन्त्रः </w:t>
      </w:r>
      <w:r>
        <w:rPr>
          <w:rFonts w:eastAsia="Palanquin Dark" w:cs="Palanquin Dark" w:ascii="Palanquin Dark" w:hAnsi="Palanquin Dark"/>
        </w:rPr>
        <w:t xml:space="preserve">- </w:t>
      </w:r>
      <w:r>
        <w:rPr>
          <w:rFonts w:ascii="Palanquin Dark" w:hAnsi="Palanquin Dark" w:eastAsia="Palanquin Dark" w:cs="Palanquin Dark"/>
        </w:rPr>
        <w:t xml:space="preserve">प्रातर्युजाविति गायत्री त्रिपदा । पूर्वेण सहास्य विकल्पः ॥ हे अश्विनौ यौ युवां प्रातर्युजौ प्रातर्योक्तारौ तौ विमुच्येथाम् यजमानान्तरैर्विमुक्तौ भवतं अन्ययजमानान्विहाय इहास्मिन्कर्मण्यागच्छतम् । किमर्थम् </w:t>
      </w:r>
      <w:r>
        <w:rPr>
          <w:rFonts w:eastAsia="Palanquin Dark" w:cs="Palanquin Dark" w:ascii="Palanquin Dark" w:hAnsi="Palanquin Dark"/>
        </w:rPr>
        <w:t xml:space="preserve">? - </w:t>
      </w:r>
      <w:r>
        <w:rPr>
          <w:rFonts w:ascii="Palanquin Dark" w:hAnsi="Palanquin Dark" w:eastAsia="Palanquin Dark" w:cs="Palanquin Dark"/>
        </w:rPr>
        <w:t xml:space="preserve">अस्य सोमस्य पीतये पानाय । </w:t>
      </w:r>
      <w:r>
        <w:rPr>
          <w:rFonts w:eastAsia="Palanquin Dark" w:cs="Palanquin Dark" w:ascii="Palanquin Dark" w:hAnsi="Palanquin Dark"/>
        </w:rPr>
        <w:t>'</w:t>
      </w:r>
      <w:r>
        <w:rPr>
          <w:rFonts w:ascii="Palanquin Dark" w:hAnsi="Palanquin Dark" w:eastAsia="Palanquin Dark" w:cs="Palanquin Dark"/>
        </w:rPr>
        <w:t>क्तिच्कौ च संज्ञायाम्</w:t>
      </w:r>
      <w:r>
        <w:rPr>
          <w:rFonts w:eastAsia="Palanquin Dark" w:cs="Palanquin Dark" w:ascii="Palanquin Dark" w:hAnsi="Palanquin Dark"/>
        </w:rPr>
        <w:t xml:space="preserve">' </w:t>
      </w:r>
      <w:r>
        <w:rPr>
          <w:rFonts w:ascii="Palanquin Dark" w:hAnsi="Palanquin Dark" w:eastAsia="Palanquin Dark" w:cs="Palanquin Dark"/>
        </w:rPr>
        <w:t>इति क्तिच्</w:t>
      </w:r>
      <w:r>
        <w:rPr>
          <w:rFonts w:eastAsia="Palanquin Dark" w:cs="Palanquin Dark" w:ascii="Palanquin Dark" w:hAnsi="Palanquin Dark"/>
        </w:rPr>
        <w:t xml:space="preserve">, </w:t>
      </w:r>
      <w:r>
        <w:rPr>
          <w:rFonts w:ascii="Palanquin Dark" w:hAnsi="Palanquin Dark" w:eastAsia="Palanquin Dark" w:cs="Palanquin Dark"/>
        </w:rPr>
        <w:t>पानविशेषस्य संज्ञात्वात् ॥</w:t>
      </w:r>
    </w:p>
    <w:p>
      <w:pPr>
        <w:pStyle w:val="Normal"/>
        <w:rPr/>
      </w:pPr>
      <w:r>
        <w:rPr/>
      </w:r>
    </w:p>
    <w:p>
      <w:pPr>
        <w:pStyle w:val="Normal"/>
        <w:rPr/>
      </w:pPr>
      <w:r>
        <w:rPr>
          <w:rFonts w:ascii="Palanquin Dark" w:hAnsi="Palanquin Dark" w:eastAsia="Palanquin Dark" w:cs="Palanquin Dark"/>
        </w:rPr>
        <w:t>इत्यनुद्रुत्योपयामगृहीतोस्यश्विभ्यां त्वेति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एष ते योनिरस्विभ्यां त्वेति सादयति ॥</w:t>
      </w:r>
    </w:p>
    <w:p>
      <w:pPr>
        <w:pStyle w:val="Normal"/>
        <w:rPr/>
      </w:pPr>
      <w:r>
        <w:rPr/>
      </w:r>
    </w:p>
    <w:p>
      <w:pPr>
        <w:pStyle w:val="Normal"/>
        <w:rPr/>
      </w:pPr>
      <w:r>
        <w:rPr>
          <w:rFonts w:ascii="Palanquin Dark" w:hAnsi="Palanquin Dark" w:eastAsia="Palanquin Dark" w:cs="Palanquin Dark"/>
        </w:rPr>
        <w:t>इति चतुर्थे सप्तमोनुवाकः ॥</w:t>
      </w:r>
    </w:p>
    <w:p>
      <w:pPr>
        <w:pStyle w:val="Normal"/>
        <w:rPr>
          <w:rFonts w:ascii="Palanquin Dark" w:hAnsi="Palanquin Dark" w:eastAsia="Palanquin Dark" w:cs="Palanquin Dark"/>
        </w:rPr>
      </w:pPr>
      <w:r>
        <w:rPr>
          <w:rFonts w:eastAsia="Palanquin Dark" w:cs="Palanquin Dark" w:ascii="Palanquin Dark" w:hAnsi="Palanquin Dark"/>
        </w:rPr>
        <w:t>1.4.8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शुक्रं गृह्णाति </w:t>
      </w:r>
      <w:r>
        <w:rPr>
          <w:rFonts w:eastAsia="Palanquin Dark" w:cs="Palanquin Dark" w:ascii="Palanquin Dark" w:hAnsi="Palanquin Dark"/>
        </w:rPr>
        <w:t xml:space="preserve">- </w:t>
      </w:r>
      <w:r>
        <w:rPr>
          <w:rFonts w:ascii="Palanquin Dark" w:hAnsi="Palanquin Dark" w:eastAsia="Palanquin Dark" w:cs="Palanquin Dark"/>
        </w:rPr>
        <w:t>अयं वेन इति त्रिष्टुभा चतुष्पदया ॥ वेनतेः कान्तिकर्मणो वेनः कान्तः वर्षाद्यभीष्टप्रद उच्यते । ज्योतिर्जरायुः ज्योतिर्जरायुस्थनीयमाच्छादिकं</w:t>
      </w:r>
      <w:r>
        <w:rPr>
          <w:rFonts w:eastAsia="Palanquin Dark" w:cs="Palanquin Dark" w:ascii="Palanquin Dark" w:hAnsi="Palanquin Dark"/>
        </w:rPr>
        <w:t xml:space="preserve">, </w:t>
      </w:r>
      <w:r>
        <w:rPr>
          <w:rFonts w:ascii="Palanquin Dark" w:hAnsi="Palanquin Dark" w:eastAsia="Palanquin Dark" w:cs="Palanquin Dark"/>
        </w:rPr>
        <w:t>यस्य जरायुणा गर्भ इव तजसा वेष्टितस्तेजोराशिरित्यथरः । इर्दृशोयं वेनशब्दवाच्य इन्द्रः</w:t>
      </w:r>
      <w:r>
        <w:rPr>
          <w:rFonts w:eastAsia="Palanquin Dark" w:cs="Palanquin Dark" w:ascii="Palanquin Dark" w:hAnsi="Palanquin Dark"/>
        </w:rPr>
        <w:t xml:space="preserve">, </w:t>
      </w:r>
      <w:r>
        <w:rPr>
          <w:rFonts w:ascii="Palanquin Dark" w:hAnsi="Palanquin Dark" w:eastAsia="Palanquin Dark" w:cs="Palanquin Dark"/>
        </w:rPr>
        <w:t>पृश्निरादित्यः तस्मिन्गर्भाः पृश्निगर्भाः गर्भ्यमाणाः । पचाद्यच् । गर्भवद्वर्धमाना आपः</w:t>
      </w:r>
      <w:r>
        <w:rPr>
          <w:rFonts w:eastAsia="Palanquin Dark" w:cs="Palanquin Dark" w:ascii="Palanquin Dark" w:hAnsi="Palanquin Dark"/>
        </w:rPr>
        <w:t xml:space="preserve">, </w:t>
      </w:r>
      <w:r>
        <w:rPr>
          <w:rFonts w:ascii="Palanquin Dark" w:hAnsi="Palanquin Dark" w:eastAsia="Palanquin Dark" w:cs="Palanquin Dark"/>
        </w:rPr>
        <w:t>भूमिगतान्हि रसान्सूर्यरश्मयो वायुना सह सूर्यमण्डले स्थापयन्ति</w:t>
      </w:r>
      <w:r>
        <w:rPr>
          <w:rFonts w:eastAsia="Palanquin Dark" w:cs="Palanquin Dark" w:ascii="Palanquin Dark" w:hAnsi="Palanquin Dark"/>
        </w:rPr>
        <w:t xml:space="preserve">, </w:t>
      </w:r>
      <w:r>
        <w:rPr>
          <w:rFonts w:ascii="Palanquin Dark" w:hAnsi="Palanquin Dark" w:eastAsia="Palanquin Dark" w:cs="Palanquin Dark"/>
        </w:rPr>
        <w:t>ते च तस्मिन्वर्धन्ते</w:t>
      </w:r>
      <w:r>
        <w:rPr>
          <w:rFonts w:eastAsia="Palanquin Dark" w:cs="Palanquin Dark" w:ascii="Palanquin Dark" w:hAnsi="Palanquin Dark"/>
        </w:rPr>
        <w:t xml:space="preserve">, </w:t>
      </w:r>
      <w:r>
        <w:rPr>
          <w:rFonts w:ascii="Palanquin Dark" w:hAnsi="Palanquin Dark" w:eastAsia="Palanquin Dark" w:cs="Palanquin Dark"/>
        </w:rPr>
        <w:t xml:space="preserve">आगामिसंवत्सरवृष्ट्यर्थम् । यथोक्तं </w:t>
      </w:r>
      <w:r>
        <w:rPr>
          <w:rFonts w:eastAsia="Palanquin Dark" w:cs="Palanquin Dark" w:ascii="Palanquin Dark" w:hAnsi="Palanquin Dark"/>
        </w:rPr>
        <w:t>- '</w:t>
      </w:r>
      <w:r>
        <w:rPr>
          <w:rFonts w:ascii="Palanquin Dark" w:hAnsi="Palanquin Dark" w:eastAsia="Palanquin Dark" w:cs="Palanquin Dark"/>
        </w:rPr>
        <w:t>समानमेतदुदकम्</w:t>
      </w:r>
      <w:r>
        <w:rPr>
          <w:rFonts w:eastAsia="Palanquin Dark" w:cs="Palanquin Dark" w:ascii="Palanquin Dark" w:hAnsi="Palanquin Dark"/>
        </w:rPr>
        <w:t xml:space="preserve">' </w:t>
      </w:r>
      <w:r>
        <w:rPr>
          <w:rFonts w:ascii="Palanquin Dark" w:hAnsi="Palanquin Dark" w:eastAsia="Palanquin Dark" w:cs="Palanquin Dark"/>
        </w:rPr>
        <w:t xml:space="preserve">इत्यादि । सप्तमीपूर्वपदप्रकृतिस्वरत्वम् । ताश्च स्वकाले सूर्येण समर्पितश्चोदयत् चोदयति । लेट् । भुवं प्रतिप्रेरयत्ययमादित्यो वेनः । तथा चोक्तम् </w:t>
      </w:r>
      <w:r>
        <w:rPr>
          <w:rFonts w:eastAsia="Palanquin Dark" w:cs="Palanquin Dark" w:ascii="Palanquin Dark" w:hAnsi="Palanquin Dark"/>
        </w:rPr>
        <w:t>- '</w:t>
      </w:r>
      <w:r>
        <w:rPr>
          <w:rFonts w:ascii="Palanquin Dark" w:hAnsi="Palanquin Dark" w:eastAsia="Palanquin Dark" w:cs="Palanquin Dark"/>
        </w:rPr>
        <w:t>यदा खलु वा असावादित्यो न्यङ्रश्मिभिः</w:t>
      </w:r>
      <w:r>
        <w:rPr>
          <w:rFonts w:eastAsia="Palanquin Dark" w:cs="Palanquin Dark" w:ascii="Palanquin Dark" w:hAnsi="Palanquin Dark"/>
        </w:rPr>
        <w:t xml:space="preserve">' </w:t>
      </w:r>
      <w:r>
        <w:rPr>
          <w:rFonts w:ascii="Palanquin Dark" w:hAnsi="Palanquin Dark" w:eastAsia="Palanquin Dark" w:cs="Palanquin Dark"/>
        </w:rPr>
        <w:t xml:space="preserve">इत्यादि । कुत्र स्थितोयमेवं करोतीत्यत आह </w:t>
      </w:r>
      <w:r>
        <w:rPr>
          <w:rFonts w:eastAsia="Palanquin Dark" w:cs="Palanquin Dark" w:ascii="Palanquin Dark" w:hAnsi="Palanquin Dark"/>
        </w:rPr>
        <w:t xml:space="preserve">- </w:t>
      </w:r>
      <w:r>
        <w:rPr>
          <w:rFonts w:ascii="Palanquin Dark" w:hAnsi="Palanquin Dark" w:eastAsia="Palanquin Dark" w:cs="Palanquin Dark"/>
        </w:rPr>
        <w:t xml:space="preserve">रजस उदकस्य विमाने निर्माणस्थानेन्तरिक्षे । कृदुत्तरपदप्रकृतिस्वरत्वम् । य एवं प्रजानामुपकरोतीमं वेनं खलु विप्रा मेधाविनो मतिभिर्बुद्धिभिः रिहन्ति लिहन्ति । रलयोरेकत्वं स्मरन्ति । स्तुवन्ति पूजयन्ति बुद्धिपूर्वकमेव ते स्तवादि कुर्वन्तीति भावः । हविःप्रदानादिना संवर्धयन्तो न त्यजन्तीत्यर्थः ।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 xml:space="preserve">इति क्तिन उदात्तत्वम् । शिशुं न शिशुमिव यथा शिशुं क्षीरादिदानेन संवर्धयन्ति । किमर्थं </w:t>
      </w:r>
      <w:r>
        <w:rPr>
          <w:rFonts w:eastAsia="Palanquin Dark" w:cs="Palanquin Dark" w:ascii="Palanquin Dark" w:hAnsi="Palanquin Dark"/>
        </w:rPr>
        <w:t xml:space="preserve">? </w:t>
      </w:r>
      <w:r>
        <w:rPr>
          <w:rFonts w:ascii="Palanquin Dark" w:hAnsi="Palanquin Dark" w:eastAsia="Palanquin Dark" w:cs="Palanquin Dark"/>
        </w:rPr>
        <w:t xml:space="preserve">सूर्यस्यापां च सङ्गमे सङ्गमनाय सूर्यस्याद्भिस्सङ्गमो यथा स्यात् वृद्ध्यर्थं तदर्थमित्यर्थः । </w:t>
      </w:r>
      <w:r>
        <w:rPr>
          <w:rFonts w:eastAsia="Palanquin Dark" w:cs="Palanquin Dark" w:ascii="Palanquin Dark" w:hAnsi="Palanquin Dark"/>
        </w:rPr>
        <w:t>'</w:t>
      </w:r>
      <w:r>
        <w:rPr>
          <w:rFonts w:ascii="Palanquin Dark" w:hAnsi="Palanquin Dark" w:eastAsia="Palanquin Dark" w:cs="Palanquin Dark"/>
        </w:rPr>
        <w:t>ग्रहवृदृनिश्चिगमश्च</w:t>
      </w:r>
      <w:r>
        <w:rPr>
          <w:rFonts w:eastAsia="Palanquin Dark" w:cs="Palanquin Dark" w:ascii="Palanquin Dark" w:hAnsi="Palanquin Dark"/>
        </w:rPr>
        <w:t xml:space="preserve">' </w:t>
      </w:r>
      <w:r>
        <w:rPr>
          <w:rFonts w:ascii="Palanquin Dark" w:hAnsi="Palanquin Dark" w:eastAsia="Palanquin Dark" w:cs="Palanquin Dark"/>
        </w:rPr>
        <w:t>इत्यप्</w:t>
      </w:r>
      <w:r>
        <w:rPr>
          <w:rFonts w:eastAsia="Palanquin Dark" w:cs="Palanquin Dark" w:ascii="Palanquin Dark" w:hAnsi="Palanquin Dark"/>
        </w:rPr>
        <w:t xml:space="preserve">, </w:t>
      </w:r>
      <w:r>
        <w:rPr>
          <w:rFonts w:ascii="Palanquin Dark" w:hAnsi="Palanquin Dark" w:eastAsia="Palanquin Dark" w:cs="Palanquin Dark"/>
        </w:rPr>
        <w:t xml:space="preserve">थाथास्वरेणोत्तरपदान्तोदात्तत्वम्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अयं वेनः कमनीयरूपः</w:t>
      </w:r>
      <w:r>
        <w:rPr>
          <w:rFonts w:eastAsia="Palanquin Dark" w:cs="Palanquin Dark" w:ascii="Palanquin Dark" w:hAnsi="Palanquin Dark"/>
        </w:rPr>
        <w:t xml:space="preserve">, </w:t>
      </w:r>
      <w:r>
        <w:rPr>
          <w:rFonts w:ascii="Palanquin Dark" w:hAnsi="Palanquin Dark" w:eastAsia="Palanquin Dark" w:cs="Palanquin Dark"/>
        </w:rPr>
        <w:t xml:space="preserve">ज्योतिर्जरायुः ज्योतिषा जरायुस्थनीयेन वेष्टितः रजसो विमाने स्थितः । रजोनाम गर्भधारणहेतुर्योनिस्थ उदकविशेषः </w:t>
      </w:r>
      <w:r>
        <w:rPr>
          <w:rFonts w:eastAsia="Palanquin Dark" w:cs="Palanquin Dark" w:ascii="Palanquin Dark" w:hAnsi="Palanquin Dark"/>
        </w:rPr>
        <w:t xml:space="preserve">; </w:t>
      </w:r>
      <w:r>
        <w:rPr>
          <w:rFonts w:ascii="Palanquin Dark" w:hAnsi="Palanquin Dark" w:eastAsia="Palanquin Dark" w:cs="Palanquin Dark"/>
        </w:rPr>
        <w:t xml:space="preserve">तन्निर्माणस्थाने प्रजननस्थानीये स्थितः । पृश्निगर्भाः प्रेरयति काले प्रसूत्यर्थं मातर मिव त्वरयति । गर्भं करोतीति गर्भयिता गर्भः । पचाद्यच् । पृश्निर्गर्भो यासां ताः अपः प्रेरयति काले वृष्ट्यर्थम् । बहुव्रीहौ पूर्वपदप्रकृतिस्वरत्वम् । ततस्स पुत्रस्थानीयः प्रसूतः पर्जन्यात्मा वर्षति । एनमिमं वेनाख्यं सूर्यस्यापां सङ्गमे संयोगे प्रसूतं शिशुमिव विप्रा मतिभिः पूजयन्तीति । सूर्यो हि भार्यास्थानीया अपस्सङ्गच्छति </w:t>
      </w:r>
      <w:r>
        <w:rPr>
          <w:rFonts w:eastAsia="Palanquin Dark" w:cs="Palanquin Dark" w:ascii="Palanquin Dark" w:hAnsi="Palanquin Dark"/>
        </w:rPr>
        <w:t xml:space="preserve">, </w:t>
      </w:r>
      <w:r>
        <w:rPr>
          <w:rFonts w:ascii="Palanquin Dark" w:hAnsi="Palanquin Dark" w:eastAsia="Palanquin Dark" w:cs="Palanquin Dark"/>
        </w:rPr>
        <w:t>वत्सरान्ते चायं जायते</w:t>
      </w:r>
      <w:r>
        <w:rPr>
          <w:rFonts w:eastAsia="Palanquin Dark" w:cs="Palanquin Dark" w:ascii="Palanquin Dark" w:hAnsi="Palanquin Dark"/>
        </w:rPr>
        <w:t xml:space="preserve">, </w:t>
      </w:r>
      <w:r>
        <w:rPr>
          <w:rFonts w:ascii="Palanquin Dark" w:hAnsi="Palanquin Dark" w:eastAsia="Palanquin Dark" w:cs="Palanquin Dark"/>
        </w:rPr>
        <w:t xml:space="preserve">जातश्च वर्षति । वृष्टं चोदकं रश्मय आदाय सूर्याय समर्पयन्ति । स च ता अंपस्सङ्गच्छतीति । यत एवं तस्मादहमपि तत्पूजार्थं शुक्रं गृह्णामीति शेषः । ननु शण्डाय गृह्यते </w:t>
      </w:r>
      <w:r>
        <w:rPr>
          <w:rFonts w:eastAsia="Palanquin Dark" w:cs="Palanquin Dark" w:ascii="Palanquin Dark" w:hAnsi="Palanquin Dark"/>
        </w:rPr>
        <w:t xml:space="preserve">? </w:t>
      </w:r>
      <w:r>
        <w:rPr>
          <w:rFonts w:ascii="Palanquin Dark" w:hAnsi="Palanquin Dark" w:eastAsia="Palanquin Dark" w:cs="Palanquin Dark"/>
        </w:rPr>
        <w:t>सत्यं इन्द्रायैव तु हूयते</w:t>
      </w:r>
      <w:r>
        <w:rPr>
          <w:rFonts w:eastAsia="Palanquin Dark" w:cs="Palanquin Dark" w:ascii="Palanquin Dark" w:hAnsi="Palanquin Dark"/>
        </w:rPr>
        <w:t>, '</w:t>
      </w:r>
      <w:r>
        <w:rPr>
          <w:rFonts w:ascii="Palanquin Dark" w:hAnsi="Palanquin Dark" w:eastAsia="Palanquin Dark" w:cs="Palanquin Dark"/>
        </w:rPr>
        <w:t>इन्द्राय सुतमा जुहोमि</w:t>
      </w:r>
      <w:r>
        <w:rPr>
          <w:rFonts w:eastAsia="Palanquin Dark" w:cs="Palanquin Dark" w:ascii="Palanquin Dark" w:hAnsi="Palanquin Dark"/>
        </w:rPr>
        <w:t xml:space="preserve">' </w:t>
      </w:r>
      <w:r>
        <w:rPr>
          <w:rFonts w:ascii="Palanquin Dark" w:hAnsi="Palanquin Dark" w:eastAsia="Palanquin Dark" w:cs="Palanquin Dark"/>
        </w:rPr>
        <w:t xml:space="preserve">इति होममन्त्रलिङ्गात् । </w:t>
      </w:r>
      <w:r>
        <w:rPr>
          <w:rFonts w:eastAsia="Palanquin Dark" w:cs="Palanquin Dark" w:ascii="Palanquin Dark" w:hAnsi="Palanquin Dark"/>
        </w:rPr>
        <w:t>'</w:t>
      </w:r>
      <w:r>
        <w:rPr>
          <w:rFonts w:ascii="Palanquin Dark" w:hAnsi="Palanquin Dark" w:eastAsia="Palanquin Dark" w:cs="Palanquin Dark"/>
        </w:rPr>
        <w:t>तौ देवा अपनुद्यात्मन इन्द्रायाजुहवुः</w:t>
      </w:r>
      <w:r>
        <w:rPr>
          <w:rFonts w:eastAsia="Palanquin Dark" w:cs="Palanquin Dark" w:ascii="Palanquin Dark" w:hAnsi="Palanquin Dark"/>
        </w:rPr>
        <w:t xml:space="preserve">' </w:t>
      </w:r>
      <w:r>
        <w:rPr>
          <w:rFonts w:ascii="Palanquin Dark" w:hAnsi="Palanquin Dark" w:eastAsia="Palanquin Dark" w:cs="Palanquin Dark"/>
        </w:rPr>
        <w:t>इति च ब्राह्मणम् ॥</w:t>
      </w:r>
    </w:p>
    <w:p>
      <w:pPr>
        <w:pStyle w:val="Normal"/>
        <w:rPr/>
      </w:pPr>
      <w:r>
        <w:rPr/>
      </w:r>
    </w:p>
    <w:p>
      <w:pPr>
        <w:pStyle w:val="Normal"/>
        <w:rPr/>
      </w:pPr>
      <w:r>
        <w:rPr>
          <w:rFonts w:ascii="Palanquin Dark" w:hAnsi="Palanquin Dark" w:eastAsia="Palanquin Dark" w:cs="Palanquin Dark"/>
        </w:rPr>
        <w:t>इमामनुद्रुत्योपयामगृहीतोसि शण्डाय त्वेति गृह्णाति ॥ शण्डो नामासुरपुरोहितः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एष ते योनिर्वीरतां पाहीति सादयति ॥ वीरता शूरता यागलक्षणत्यागं प्रति । </w:t>
      </w:r>
      <w:r>
        <w:rPr>
          <w:rFonts w:eastAsia="Palanquin Dark" w:cs="Palanquin Dark" w:ascii="Palanquin Dark" w:hAnsi="Palanquin Dark"/>
        </w:rPr>
        <w:t>'</w:t>
      </w:r>
      <w:r>
        <w:rPr>
          <w:rFonts w:ascii="Palanquin Dark" w:hAnsi="Palanquin Dark" w:eastAsia="Palanquin Dark" w:cs="Palanquin Dark"/>
        </w:rPr>
        <w:t>बृहस्पतिर्देवानां पुरोहित आसीत्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असौ वा आदित्यश्शुक्रश्चन्द्रमा मन्थी</w:t>
      </w:r>
      <w:r>
        <w:rPr>
          <w:rFonts w:eastAsia="Palanquin Dark" w:cs="Palanquin Dark" w:ascii="Palanquin Dark" w:hAnsi="Palanquin Dark"/>
        </w:rPr>
        <w:t xml:space="preserve">' </w:t>
      </w:r>
      <w:r>
        <w:rPr>
          <w:rFonts w:ascii="Palanquin Dark" w:hAnsi="Palanquin Dark" w:eastAsia="Palanquin Dark" w:cs="Palanquin Dark"/>
        </w:rPr>
        <w:t>इत्यादि</w:t>
      </w:r>
      <w:r>
        <w:rPr>
          <w:rFonts w:eastAsia="Palanquin Dark" w:cs="Palanquin Dark" w:ascii="Palanquin Dark" w:hAnsi="Palanquin Dark"/>
        </w:rPr>
        <w:t>, '</w:t>
      </w:r>
      <w:r>
        <w:rPr>
          <w:rFonts w:ascii="Palanquin Dark" w:hAnsi="Palanquin Dark" w:eastAsia="Palanquin Dark" w:cs="Palanquin Dark"/>
        </w:rPr>
        <w:t>चक्षुषी वा एते यज्ञस्य यच्छुक्रामन्थिनौ</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चतुर्थेऽष्टमः ॥</w:t>
      </w:r>
    </w:p>
    <w:p>
      <w:pPr>
        <w:pStyle w:val="Normal"/>
        <w:rPr>
          <w:rFonts w:ascii="Palanquin Dark" w:hAnsi="Palanquin Dark" w:eastAsia="Palanquin Dark" w:cs="Palanquin Dark"/>
        </w:rPr>
      </w:pPr>
      <w:r>
        <w:rPr>
          <w:rFonts w:eastAsia="Palanquin Dark" w:cs="Palanquin Dark" w:ascii="Palanquin Dark" w:hAnsi="Palanquin Dark"/>
        </w:rPr>
        <w:t>1.4.9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मन्थिनं गृह्णाति </w:t>
      </w:r>
      <w:r>
        <w:rPr>
          <w:rFonts w:eastAsia="Palanquin Dark" w:cs="Palanquin Dark" w:ascii="Palanquin Dark" w:hAnsi="Palanquin Dark"/>
        </w:rPr>
        <w:t xml:space="preserve">- </w:t>
      </w:r>
      <w:r>
        <w:rPr>
          <w:rFonts w:ascii="Palanquin Dark" w:hAnsi="Palanquin Dark" w:eastAsia="Palanquin Dark" w:cs="Palanquin Dark"/>
        </w:rPr>
        <w:t xml:space="preserve">तं प्रत्नथेति चतुष्पदया जगत्या ॥ अत्रापि स एवेन्द्रः प्रत्यक्षेण स्तूयते । प्रत्नशब्दः पुराणवचनः । </w:t>
      </w:r>
      <w:r>
        <w:rPr>
          <w:rFonts w:eastAsia="Palanquin Dark" w:cs="Palanquin Dark" w:ascii="Palanquin Dark" w:hAnsi="Palanquin Dark"/>
        </w:rPr>
        <w:t>'</w:t>
      </w:r>
      <w:r>
        <w:rPr>
          <w:rFonts w:ascii="Palanquin Dark" w:hAnsi="Palanquin Dark" w:eastAsia="Palanquin Dark" w:cs="Palanquin Dark"/>
        </w:rPr>
        <w:t>प्रगस्य गलोपः</w:t>
      </w:r>
      <w:r>
        <w:rPr>
          <w:rFonts w:eastAsia="Palanquin Dark" w:cs="Palanquin Dark" w:ascii="Palanquin Dark" w:hAnsi="Palanquin Dark"/>
        </w:rPr>
        <w:t xml:space="preserve">' </w:t>
      </w:r>
      <w:r>
        <w:rPr>
          <w:rFonts w:ascii="Palanquin Dark" w:hAnsi="Palanquin Dark" w:eastAsia="Palanquin Dark" w:cs="Palanquin Dark"/>
        </w:rPr>
        <w:t xml:space="preserve">इति व्युत्पादितः । थेत्युपमायाम् । </w:t>
      </w:r>
      <w:r>
        <w:rPr>
          <w:rFonts w:eastAsia="Palanquin Dark" w:cs="Palanquin Dark" w:ascii="Palanquin Dark" w:hAnsi="Palanquin Dark"/>
        </w:rPr>
        <w:t>'</w:t>
      </w:r>
      <w:r>
        <w:rPr>
          <w:rFonts w:ascii="Palanquin Dark" w:hAnsi="Palanquin Dark" w:eastAsia="Palanquin Dark" w:cs="Palanquin Dark"/>
        </w:rPr>
        <w:t>प्रत्नपूर्वविश्वेमात्थाल् छन्दसि</w:t>
      </w:r>
      <w:r>
        <w:rPr>
          <w:rFonts w:eastAsia="Palanquin Dark" w:cs="Palanquin Dark" w:ascii="Palanquin Dark" w:hAnsi="Palanquin Dark"/>
        </w:rPr>
        <w:t xml:space="preserve">' </w:t>
      </w:r>
      <w:r>
        <w:rPr>
          <w:rFonts w:ascii="Palanquin Dark" w:hAnsi="Palanquin Dark" w:eastAsia="Palanquin Dark" w:cs="Palanquin Dark"/>
        </w:rPr>
        <w:t>इति थाल्</w:t>
      </w:r>
      <w:r>
        <w:rPr>
          <w:rFonts w:eastAsia="Palanquin Dark" w:cs="Palanquin Dark" w:ascii="Palanquin Dark" w:hAnsi="Palanquin Dark"/>
        </w:rPr>
        <w:t xml:space="preserve">, </w:t>
      </w:r>
      <w:r>
        <w:rPr>
          <w:rFonts w:ascii="Palanquin Dark" w:hAnsi="Palanquin Dark" w:eastAsia="Palanquin Dark" w:cs="Palanquin Dark"/>
        </w:rPr>
        <w:t xml:space="preserve">लिति प्रत्ययात्पूर्वस्योदात्तत्वम् । तमित्यत्र त्वां स्तुम इति शेषः । अयमर्थः </w:t>
      </w:r>
      <w:r>
        <w:rPr>
          <w:rFonts w:eastAsia="Palanquin Dark" w:cs="Palanquin Dark" w:ascii="Palanquin Dark" w:hAnsi="Palanquin Dark"/>
        </w:rPr>
        <w:t xml:space="preserve">- </w:t>
      </w:r>
      <w:r>
        <w:rPr>
          <w:rFonts w:ascii="Palanquin Dark" w:hAnsi="Palanquin Dark" w:eastAsia="Palanquin Dark" w:cs="Palanquin Dark"/>
        </w:rPr>
        <w:t xml:space="preserve">यथा शक्त्यादयः पुराणास्त्वामस्तुवन् तथा वयमपि त्वां स्तुमः । यथा च ततोपि पूर्वे भृगुप्रभृतयो मदीयाः पित्रादयो वा त्वामस्तुवन् तथा वयं स्तुमः । यथा विश्वेपि त्वां स्तुवन्ति तथा च स्तुमः । यथा वा इमे वर्तमानास्त्वां स्तुवन्ति तथा स्तुमः । कीदृशम् </w:t>
      </w:r>
      <w:r>
        <w:rPr>
          <w:rFonts w:eastAsia="Palanquin Dark" w:cs="Palanquin Dark" w:ascii="Palanquin Dark" w:hAnsi="Palanquin Dark"/>
        </w:rPr>
        <w:t xml:space="preserve">? </w:t>
      </w:r>
      <w:r>
        <w:rPr>
          <w:rFonts w:ascii="Palanquin Dark" w:hAnsi="Palanquin Dark" w:eastAsia="Palanquin Dark" w:cs="Palanquin Dark"/>
        </w:rPr>
        <w:t xml:space="preserve">ज्येष्ठतातिं प्रशस्यतमम् । </w:t>
      </w:r>
      <w:r>
        <w:rPr>
          <w:rFonts w:eastAsia="Palanquin Dark" w:cs="Palanquin Dark" w:ascii="Palanquin Dark" w:hAnsi="Palanquin Dark"/>
        </w:rPr>
        <w:t>'</w:t>
      </w:r>
      <w:r>
        <w:rPr>
          <w:rFonts w:ascii="Palanquin Dark" w:hAnsi="Palanquin Dark" w:eastAsia="Palanquin Dark" w:cs="Palanquin Dark"/>
        </w:rPr>
        <w:t>वृकज्येष्ठाभ्याम्</w:t>
      </w:r>
      <w:r>
        <w:rPr>
          <w:rFonts w:eastAsia="Palanquin Dark" w:cs="Palanquin Dark" w:ascii="Palanquin Dark" w:hAnsi="Palanquin Dark"/>
        </w:rPr>
        <w:t xml:space="preserve">' </w:t>
      </w:r>
      <w:r>
        <w:rPr>
          <w:rFonts w:ascii="Palanquin Dark" w:hAnsi="Palanquin Dark" w:eastAsia="Palanquin Dark" w:cs="Palanquin Dark"/>
        </w:rPr>
        <w:t>इति स्यार्थिकस्तातिल्प्रत्ययः । बर्हिषि यागे सीदतीति बर्हिषदं</w:t>
      </w:r>
      <w:r>
        <w:rPr>
          <w:rFonts w:eastAsia="Palanquin Dark" w:cs="Palanquin Dark" w:ascii="Palanquin Dark" w:hAnsi="Palanquin Dark"/>
        </w:rPr>
        <w:t xml:space="preserve">, </w:t>
      </w:r>
      <w:r>
        <w:rPr>
          <w:rFonts w:ascii="Palanquin Dark" w:hAnsi="Palanquin Dark" w:eastAsia="Palanquin Dark" w:cs="Palanquin Dark"/>
        </w:rPr>
        <w:t>पृषोदरादित्वात्सकारलोपः</w:t>
      </w:r>
      <w:r>
        <w:rPr>
          <w:rFonts w:eastAsia="Palanquin Dark" w:cs="Palanquin Dark" w:ascii="Palanquin Dark" w:hAnsi="Palanquin Dark"/>
        </w:rPr>
        <w:t>, '</w:t>
      </w:r>
      <w:r>
        <w:rPr>
          <w:rFonts w:ascii="Palanquin Dark" w:hAnsi="Palanquin Dark" w:eastAsia="Palanquin Dark" w:cs="Palanquin Dark"/>
        </w:rPr>
        <w:t>सत्सूद्विष</w:t>
      </w:r>
      <w:r>
        <w:rPr>
          <w:rFonts w:eastAsia="Palanquin Dark" w:cs="Palanquin Dark" w:ascii="Palanquin Dark" w:hAnsi="Palanquin Dark"/>
        </w:rPr>
        <w:t xml:space="preserve">' </w:t>
      </w:r>
      <w:r>
        <w:rPr>
          <w:rFonts w:ascii="Palanquin Dark" w:hAnsi="Palanquin Dark" w:eastAsia="Palanquin Dark" w:cs="Palanquin Dark"/>
        </w:rPr>
        <w:t xml:space="preserve">इत्यादिना क्विप् । सुवः स्वर्गमादित्यं वा वेत्तीति सुवर्विदम् । अधुनार्धर्चा न्तरेण स्तुतिहेतुमाह </w:t>
      </w:r>
      <w:r>
        <w:rPr>
          <w:rFonts w:eastAsia="Palanquin Dark" w:cs="Palanquin Dark" w:ascii="Palanquin Dark" w:hAnsi="Palanquin Dark"/>
        </w:rPr>
        <w:t xml:space="preserve">- </w:t>
      </w:r>
      <w:r>
        <w:rPr>
          <w:rFonts w:ascii="Palanquin Dark" w:hAnsi="Palanquin Dark" w:eastAsia="Palanquin Dark" w:cs="Palanquin Dark"/>
        </w:rPr>
        <w:t xml:space="preserve">त्वां खलु प्रतीचीनं प्रतीचीनगतिं पराङ्मुखमपि सामर्थ्यान्मेघम् । </w:t>
      </w:r>
      <w:r>
        <w:rPr>
          <w:rFonts w:eastAsia="Palanquin Dark" w:cs="Palanquin Dark" w:ascii="Palanquin Dark" w:hAnsi="Palanquin Dark"/>
        </w:rPr>
        <w:t>'</w:t>
      </w:r>
      <w:r>
        <w:rPr>
          <w:rFonts w:ascii="Palanquin Dark" w:hAnsi="Palanquin Dark" w:eastAsia="Palanquin Dark" w:cs="Palanquin Dark"/>
        </w:rPr>
        <w:t>विभाषाञ्चेरदिक्स्त्रियाम्</w:t>
      </w:r>
      <w:r>
        <w:rPr>
          <w:rFonts w:eastAsia="Palanquin Dark" w:cs="Palanquin Dark" w:ascii="Palanquin Dark" w:hAnsi="Palanquin Dark"/>
        </w:rPr>
        <w:t xml:space="preserve">' </w:t>
      </w:r>
      <w:r>
        <w:rPr>
          <w:rFonts w:ascii="Palanquin Dark" w:hAnsi="Palanquin Dark" w:eastAsia="Palanquin Dark" w:cs="Palanquin Dark"/>
        </w:rPr>
        <w:t>इति खः । वृजनं बलवन्तम् । उभयत्र मत्वर्थीर्योकारः । प्रतीचीना गतिरस्यास्तीति प्रतीचीनम् । मत्वर्थीयोकारो लुप्यते । गिरा गर्जितलक्षणया शब्देन जयन्तं लोकानभिभवन्तम् । आशुं शीघ्रं</w:t>
      </w:r>
      <w:r>
        <w:rPr>
          <w:rFonts w:eastAsia="Palanquin Dark" w:cs="Palanquin Dark" w:ascii="Palanquin Dark" w:hAnsi="Palanquin Dark"/>
        </w:rPr>
        <w:t xml:space="preserve">, </w:t>
      </w:r>
      <w:r>
        <w:rPr>
          <w:rFonts w:ascii="Palanquin Dark" w:hAnsi="Palanquin Dark" w:eastAsia="Palanquin Dark" w:cs="Palanquin Dark"/>
        </w:rPr>
        <w:t xml:space="preserve">व्यापकं वा दिगन्तानां । </w:t>
      </w:r>
      <w:r>
        <w:rPr>
          <w:rFonts w:eastAsia="Palanquin Dark" w:cs="Palanquin Dark" w:ascii="Palanquin Dark" w:hAnsi="Palanquin Dark"/>
        </w:rPr>
        <w:t>'</w:t>
      </w:r>
      <w:r>
        <w:rPr>
          <w:rFonts w:ascii="Palanquin Dark" w:hAnsi="Palanquin Dark" w:eastAsia="Palanquin Dark" w:cs="Palanquin Dark"/>
        </w:rPr>
        <w:t>कृपावाजि</w:t>
      </w:r>
      <w:r>
        <w:rPr>
          <w:rFonts w:eastAsia="Palanquin Dark" w:cs="Palanquin Dark" w:ascii="Palanquin Dark" w:hAnsi="Palanquin Dark"/>
        </w:rPr>
        <w:t xml:space="preserve">' </w:t>
      </w:r>
      <w:r>
        <w:rPr>
          <w:rFonts w:ascii="Palanquin Dark" w:hAnsi="Palanquin Dark" w:eastAsia="Palanquin Dark" w:cs="Palanquin Dark"/>
        </w:rPr>
        <w:t>इत्युण्प्रत्ययः । इर्दृशं मेघं दोहसे क्षारयसि । विकरणव्यत्ययेन शप्</w:t>
      </w:r>
      <w:r>
        <w:rPr>
          <w:rFonts w:eastAsia="Palanquin Dark" w:cs="Palanquin Dark" w:ascii="Palanquin Dark" w:hAnsi="Palanquin Dark"/>
        </w:rPr>
        <w:t xml:space="preserve">, </w:t>
      </w:r>
      <w:r>
        <w:rPr>
          <w:rFonts w:ascii="Palanquin Dark" w:hAnsi="Palanquin Dark" w:eastAsia="Palanquin Dark" w:cs="Palanquin Dark"/>
        </w:rPr>
        <w:t>स्वरितेत् । य इति वाध्याह्रियते</w:t>
      </w:r>
      <w:r>
        <w:rPr>
          <w:rFonts w:eastAsia="Palanquin Dark" w:cs="Palanquin Dark" w:ascii="Palanquin Dark" w:hAnsi="Palanquin Dark"/>
        </w:rPr>
        <w:t xml:space="preserve">, </w:t>
      </w:r>
      <w:r>
        <w:rPr>
          <w:rFonts w:ascii="Palanquin Dark" w:hAnsi="Palanquin Dark" w:eastAsia="Palanquin Dark" w:cs="Palanquin Dark"/>
        </w:rPr>
        <w:t>यस्त्वं धोक्षि तं स्तुमः । क्व पुनस्तुमः</w:t>
      </w:r>
      <w:r>
        <w:rPr>
          <w:rFonts w:eastAsia="Palanquin Dark" w:cs="Palanquin Dark" w:ascii="Palanquin Dark" w:hAnsi="Palanquin Dark"/>
        </w:rPr>
        <w:t xml:space="preserve">? </w:t>
      </w:r>
      <w:r>
        <w:rPr>
          <w:rFonts w:ascii="Palanquin Dark" w:hAnsi="Palanquin Dark" w:eastAsia="Palanquin Dark" w:cs="Palanquin Dark"/>
        </w:rPr>
        <w:t>इति चेत्</w:t>
      </w:r>
      <w:r>
        <w:rPr>
          <w:rFonts w:eastAsia="Palanquin Dark" w:cs="Palanquin Dark" w:ascii="Palanquin Dark" w:hAnsi="Palanquin Dark"/>
        </w:rPr>
        <w:t xml:space="preserve">, </w:t>
      </w:r>
      <w:r>
        <w:rPr>
          <w:rFonts w:ascii="Palanquin Dark" w:hAnsi="Palanquin Dark" w:eastAsia="Palanquin Dark" w:cs="Palanquin Dark"/>
        </w:rPr>
        <w:t>आह – यासु क्रियासु यागलक्षणासु त्वमनुवर्धसे अनुक्रमेण वृद्धिं गच्छासि</w:t>
      </w:r>
      <w:r>
        <w:rPr>
          <w:rFonts w:eastAsia="Palanquin Dark" w:cs="Palanquin Dark" w:ascii="Palanquin Dark" w:hAnsi="Palanquin Dark"/>
        </w:rPr>
        <w:t xml:space="preserve">, </w:t>
      </w:r>
      <w:r>
        <w:rPr>
          <w:rFonts w:ascii="Palanquin Dark" w:hAnsi="Palanquin Dark" w:eastAsia="Palanquin Dark" w:cs="Palanquin Dark"/>
        </w:rPr>
        <w:t>स्तुत्यनन्तरं वा वृद्धिं गच्छसि</w:t>
      </w:r>
      <w:r>
        <w:rPr>
          <w:rFonts w:eastAsia="Palanquin Dark" w:cs="Palanquin Dark" w:ascii="Palanquin Dark" w:hAnsi="Palanquin Dark"/>
        </w:rPr>
        <w:t xml:space="preserve">, </w:t>
      </w:r>
      <w:r>
        <w:rPr>
          <w:rFonts w:ascii="Palanquin Dark" w:hAnsi="Palanquin Dark" w:eastAsia="Palanquin Dark" w:cs="Palanquin Dark"/>
        </w:rPr>
        <w:t xml:space="preserve">तासु स्तुमः । यद्वा </w:t>
      </w:r>
      <w:r>
        <w:rPr>
          <w:rFonts w:eastAsia="Palanquin Dark" w:cs="Palanquin Dark" w:ascii="Palanquin Dark" w:hAnsi="Palanquin Dark"/>
        </w:rPr>
        <w:t xml:space="preserve">- </w:t>
      </w:r>
      <w:r>
        <w:rPr>
          <w:rFonts w:ascii="Palanquin Dark" w:hAnsi="Palanquin Dark" w:eastAsia="Palanquin Dark" w:cs="Palanquin Dark"/>
        </w:rPr>
        <w:t>यासु स्तुतिषु त्वमनुवर्धसे स्तुतो वृद्धिं गच्छसि तास्स्तुतीः कुर्म इति शेषः । स्तुत्या हि स्तोतव्यो वर्धते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वर्धन्तु त्वा सुष्टुतयः</w:t>
      </w:r>
      <w:r>
        <w:rPr>
          <w:rFonts w:eastAsia="Palanquin Dark" w:cs="Palanquin Dark" w:ascii="Palanquin Dark" w:hAnsi="Palanquin Dark"/>
        </w:rPr>
        <w:t xml:space="preserve">' </w:t>
      </w:r>
      <w:r>
        <w:rPr>
          <w:rFonts w:ascii="Palanquin Dark" w:hAnsi="Palanquin Dark" w:eastAsia="Palanquin Dark" w:cs="Palanquin Dark"/>
        </w:rPr>
        <w:t xml:space="preserve">इति । यद्वा </w:t>
      </w:r>
      <w:r>
        <w:rPr>
          <w:rFonts w:eastAsia="Palanquin Dark" w:cs="Palanquin Dark" w:ascii="Palanquin Dark" w:hAnsi="Palanquin Dark"/>
        </w:rPr>
        <w:t xml:space="preserve">- </w:t>
      </w:r>
      <w:r>
        <w:rPr>
          <w:rFonts w:ascii="Palanquin Dark" w:hAnsi="Palanquin Dark" w:eastAsia="Palanquin Dark" w:cs="Palanquin Dark"/>
        </w:rPr>
        <w:t>ईदृशं मेघं दोहसे । कम्</w:t>
      </w:r>
      <w:r>
        <w:rPr>
          <w:rFonts w:eastAsia="Palanquin Dark" w:cs="Palanquin Dark" w:ascii="Palanquin Dark" w:hAnsi="Palanquin Dark"/>
        </w:rPr>
        <w:t xml:space="preserve">? </w:t>
      </w:r>
      <w:r>
        <w:rPr>
          <w:rFonts w:ascii="Palanquin Dark" w:hAnsi="Palanquin Dark" w:eastAsia="Palanquin Dark" w:cs="Palanquin Dark"/>
        </w:rPr>
        <w:t>वृजनं बलकरमुदकं गिरा गर्जितेनोपलक्षितः ॥</w:t>
      </w:r>
    </w:p>
    <w:p>
      <w:pPr>
        <w:pStyle w:val="Normal"/>
        <w:rPr/>
      </w:pPr>
      <w:r>
        <w:rPr/>
      </w:r>
    </w:p>
    <w:p>
      <w:pPr>
        <w:pStyle w:val="Normal"/>
        <w:rPr/>
      </w:pPr>
      <w:r>
        <w:rPr>
          <w:rFonts w:ascii="Palanquin Dark" w:hAnsi="Palanquin Dark" w:eastAsia="Palanquin Dark" w:cs="Palanquin Dark"/>
        </w:rPr>
        <w:t xml:space="preserve">इमामनुद्रुत्योपयामगृहीतोसि मर्काय त्वेति गृह्णाति ॥ </w:t>
      </w:r>
      <w:r>
        <w:rPr>
          <w:rFonts w:eastAsia="Palanquin Dark" w:cs="Palanquin Dark" w:ascii="Palanquin Dark" w:hAnsi="Palanquin Dark"/>
        </w:rPr>
        <w:t>2</w:t>
      </w:r>
      <w:r>
        <w:rPr>
          <w:rFonts w:ascii="Palanquin Dark" w:hAnsi="Palanquin Dark" w:eastAsia="Palanquin Dark" w:cs="Palanquin Dark"/>
        </w:rPr>
        <w:t>एष ते योनिः प्रजाः पाहीति सादयति ॥ प्रजाः यनमानस्य स्वभूतास्सर्वा वा ॥</w:t>
      </w:r>
    </w:p>
    <w:p>
      <w:pPr>
        <w:pStyle w:val="Normal"/>
        <w:rPr/>
      </w:pPr>
      <w:r>
        <w:rPr/>
      </w:r>
    </w:p>
    <w:p>
      <w:pPr>
        <w:pStyle w:val="Normal"/>
        <w:rPr/>
      </w:pPr>
      <w:r>
        <w:rPr>
          <w:rFonts w:ascii="Palanquin Dark" w:hAnsi="Palanquin Dark" w:eastAsia="Palanquin Dark" w:cs="Palanquin Dark"/>
        </w:rPr>
        <w:t>इति चतुर्थे नवमः ॥</w:t>
      </w:r>
    </w:p>
    <w:p>
      <w:pPr>
        <w:pStyle w:val="Normal"/>
        <w:rPr>
          <w:rFonts w:ascii="Palanquin Dark" w:hAnsi="Palanquin Dark" w:eastAsia="Palanquin Dark" w:cs="Palanquin Dark"/>
        </w:rPr>
      </w:pPr>
      <w:r>
        <w:rPr>
          <w:rFonts w:eastAsia="Palanquin Dark" w:cs="Palanquin Dark" w:ascii="Palanquin Dark" w:hAnsi="Palanquin Dark"/>
        </w:rPr>
        <w:t>1.4.10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आग्रयणं गृह्णाति </w:t>
      </w:r>
      <w:r>
        <w:rPr>
          <w:rFonts w:eastAsia="Palanquin Dark" w:cs="Palanquin Dark" w:ascii="Palanquin Dark" w:hAnsi="Palanquin Dark"/>
        </w:rPr>
        <w:t xml:space="preserve">- </w:t>
      </w:r>
      <w:r>
        <w:rPr>
          <w:rFonts w:ascii="Palanquin Dark" w:hAnsi="Palanquin Dark" w:eastAsia="Palanquin Dark" w:cs="Palanquin Dark"/>
        </w:rPr>
        <w:t xml:space="preserve">ये देवा इति चतुष्पदया पङ्क्त्या ॥ हे देवा ये यूयं दिवि द्युलोके एकादश स्थ एकश्च दश चेत्येकादश । </w:t>
      </w:r>
      <w:r>
        <w:rPr>
          <w:rFonts w:eastAsia="Palanquin Dark" w:cs="Palanquin Dark" w:ascii="Palanquin Dark" w:hAnsi="Palanquin Dark"/>
        </w:rPr>
        <w:t>'</w:t>
      </w:r>
      <w:r>
        <w:rPr>
          <w:rFonts w:ascii="Palanquin Dark" w:hAnsi="Palanquin Dark" w:eastAsia="Palanquin Dark" w:cs="Palanquin Dark"/>
        </w:rPr>
        <w:t>सङ्ख्या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पूर्वपदप्रकृतिस्वरतम् । ये पृथिव्यामधि उपरि एकादश स्थ ये चाप्सुषदोन्तरिक्षसद एकादश स्थ । अप्सु सीदन्तीत्यप्सुषदः । </w:t>
      </w:r>
      <w:r>
        <w:rPr>
          <w:rFonts w:eastAsia="Palanquin Dark" w:cs="Palanquin Dark" w:ascii="Palanquin Dark" w:hAnsi="Palanquin Dark"/>
        </w:rPr>
        <w:t>'</w:t>
      </w:r>
      <w:r>
        <w:rPr>
          <w:rFonts w:ascii="Palanquin Dark" w:hAnsi="Palanquin Dark" w:eastAsia="Palanquin Dark" w:cs="Palanquin Dark"/>
        </w:rPr>
        <w:t>तत्पुरुषे कृति</w:t>
      </w:r>
      <w:r>
        <w:rPr>
          <w:rFonts w:eastAsia="Palanquin Dark" w:cs="Palanquin Dark" w:ascii="Palanquin Dark" w:hAnsi="Palanquin Dark"/>
        </w:rPr>
        <w:t xml:space="preserve">' </w:t>
      </w:r>
      <w:r>
        <w:rPr>
          <w:rFonts w:ascii="Palanquin Dark" w:hAnsi="Palanquin Dark" w:eastAsia="Palanquin Dark" w:cs="Palanquin Dark"/>
        </w:rPr>
        <w:t>इत्यलुक्</w:t>
      </w:r>
      <w:r>
        <w:rPr>
          <w:rFonts w:eastAsia="Palanquin Dark" w:cs="Palanquin Dark" w:ascii="Palanquin Dark" w:hAnsi="Palanquin Dark"/>
        </w:rPr>
        <w:t xml:space="preserve">, </w:t>
      </w:r>
      <w:r>
        <w:rPr>
          <w:rFonts w:ascii="Palanquin Dark" w:hAnsi="Palanquin Dark" w:eastAsia="Palanquin Dark" w:cs="Palanquin Dark"/>
        </w:rPr>
        <w:t xml:space="preserve">सुपामादित्वात्षत्वम् । महिना महत्त्वेन । </w:t>
      </w:r>
      <w:r>
        <w:rPr>
          <w:rFonts w:eastAsia="Palanquin Dark" w:cs="Palanquin Dark" w:ascii="Palanquin Dark" w:hAnsi="Palanquin Dark"/>
        </w:rPr>
        <w:t>'</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इति महेरिनच्प्रत्ययः</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तृतीयैकवचनस्य डादेशः । माहात्म्येन ह्यन्तरिक्षे सीदन्तीति । एवं त्रयस्त्रिंशदपि यूयं हे देवा इममाग्रयणसाध्यं यज्ञं जुषध्वम् सेवध्वम् । नन्वस्य ग्रहस्य देवस्सविता पत्नीवानग्निः हरिवानिन्द्रः इति देवताः</w:t>
      </w:r>
      <w:r>
        <w:rPr>
          <w:rFonts w:eastAsia="Palanquin Dark" w:cs="Palanquin Dark" w:ascii="Palanquin Dark" w:hAnsi="Palanquin Dark"/>
        </w:rPr>
        <w:t xml:space="preserve">, </w:t>
      </w:r>
      <w:r>
        <w:rPr>
          <w:rFonts w:ascii="Palanquin Dark" w:hAnsi="Palanquin Dark" w:eastAsia="Palanquin Dark" w:cs="Palanquin Dark"/>
        </w:rPr>
        <w:t>न तु विश्वे देवाः । सत्यम्</w:t>
      </w:r>
      <w:r>
        <w:rPr>
          <w:rFonts w:eastAsia="Palanquin Dark" w:cs="Palanquin Dark" w:ascii="Palanquin Dark" w:hAnsi="Palanquin Dark"/>
        </w:rPr>
        <w:t xml:space="preserve">; </w:t>
      </w:r>
      <w:r>
        <w:rPr>
          <w:rFonts w:ascii="Palanquin Dark" w:hAnsi="Palanquin Dark" w:eastAsia="Palanquin Dark" w:cs="Palanquin Dark"/>
        </w:rPr>
        <w:t>सवितर्यग्नाविन्द्रे च द्युपृथिव्यन्तरिक्षस्था दश दशान्ये देवा अन्तर्भूता इति तेपि जुषध्वमित्युच्यते । पत्नीवदभिप्रायं वा ॥</w:t>
      </w:r>
    </w:p>
    <w:p>
      <w:pPr>
        <w:pStyle w:val="Normal"/>
        <w:rPr/>
      </w:pPr>
      <w:r>
        <w:rPr/>
      </w:r>
    </w:p>
    <w:p>
      <w:pPr>
        <w:pStyle w:val="Normal"/>
        <w:rPr/>
      </w:pPr>
      <w:r>
        <w:rPr>
          <w:rFonts w:ascii="Palanquin Dark" w:hAnsi="Palanquin Dark" w:eastAsia="Palanquin Dark" w:cs="Palanquin Dark"/>
        </w:rPr>
        <w:t xml:space="preserve">इमामनुद्रुत्य </w:t>
      </w:r>
      <w:r>
        <w:rPr>
          <w:rFonts w:eastAsia="Palanquin Dark" w:cs="Palanquin Dark" w:ascii="Palanquin Dark" w:hAnsi="Palanquin Dark"/>
        </w:rPr>
        <w:t>'</w:t>
      </w:r>
      <w:r>
        <w:rPr>
          <w:rFonts w:ascii="Palanquin Dark" w:hAnsi="Palanquin Dark" w:eastAsia="Palanquin Dark" w:cs="Palanquin Dark"/>
        </w:rPr>
        <w:t>उपयामगृहीतोसि विश्वेभ्यस्त्वा देवेभ्यः</w:t>
      </w:r>
      <w:r>
        <w:rPr>
          <w:rFonts w:eastAsia="Palanquin Dark" w:cs="Palanquin Dark" w:ascii="Palanquin Dark" w:hAnsi="Palanquin Dark"/>
        </w:rPr>
        <w:t xml:space="preserve">' </w:t>
      </w:r>
      <w:r>
        <w:rPr>
          <w:rFonts w:ascii="Palanquin Dark" w:hAnsi="Palanquin Dark" w:eastAsia="Palanquin Dark" w:cs="Palanquin Dark"/>
        </w:rPr>
        <w:t>इति गृह्णाति ॥ अस्य ग्रहणमन्त्रस्य साकाङ्क्षत्वात्सादनमन्त्रे श्रुतं विश्वेभ्यस्त्वेति सम्बध्यते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अधिवदते ॥ आग्रयणोसि आग्रयणाख्यो ग्रहस्त्वमस्ति । अग्रे इर्यते गृह्यत इत्यग्रयणः ग्रहाणामग्रेसरोसि । </w:t>
      </w:r>
      <w:r>
        <w:rPr>
          <w:rFonts w:eastAsia="Palanquin Dark" w:cs="Palanquin Dark" w:ascii="Palanquin Dark" w:hAnsi="Palanquin Dark"/>
        </w:rPr>
        <w:t>'</w:t>
      </w:r>
      <w:r>
        <w:rPr>
          <w:rFonts w:ascii="Palanquin Dark" w:hAnsi="Palanquin Dark" w:eastAsia="Palanquin Dark" w:cs="Palanquin Dark"/>
        </w:rPr>
        <w:t>ते देवा आग्रयाणाग्रान्ग्रहानपश्यन्</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शकन्ध्वादित्वात्पररूपत्वम् । अग्रयाण एवाग्रयणाः । </w:t>
      </w:r>
      <w:r>
        <w:rPr>
          <w:rFonts w:eastAsia="Palanquin Dark" w:cs="Palanquin Dark" w:ascii="Palanquin Dark" w:hAnsi="Palanquin Dark"/>
        </w:rPr>
        <w:t>'</w:t>
      </w:r>
      <w:r>
        <w:rPr>
          <w:rFonts w:ascii="Palanquin Dark" w:hAnsi="Palanquin Dark" w:eastAsia="Palanquin Dark" w:cs="Palanquin Dark"/>
        </w:rPr>
        <w:t>सान्नाय्यानुजावर</w:t>
      </w:r>
      <w:r>
        <w:rPr>
          <w:rFonts w:eastAsia="Palanquin Dark" w:cs="Palanquin Dark" w:ascii="Palanquin Dark" w:hAnsi="Palanquin Dark"/>
        </w:rPr>
        <w:t xml:space="preserve">' </w:t>
      </w:r>
      <w:r>
        <w:rPr>
          <w:rFonts w:ascii="Palanquin Dark" w:hAnsi="Palanquin Dark" w:eastAsia="Palanquin Dark" w:cs="Palanquin Dark"/>
        </w:rPr>
        <w:t xml:space="preserve">इत्यादिना स्वार्थिकोण्निपातितः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वाचा अग्रे प्रथममीयत इत्याग्रयणः । </w:t>
      </w:r>
      <w:r>
        <w:rPr>
          <w:rFonts w:eastAsia="Palanquin Dark" w:cs="Palanquin Dark" w:ascii="Palanquin Dark" w:hAnsi="Palanquin Dark"/>
        </w:rPr>
        <w:t>'</w:t>
      </w:r>
      <w:r>
        <w:rPr>
          <w:rFonts w:ascii="Palanquin Dark" w:hAnsi="Palanquin Dark" w:eastAsia="Palanquin Dark" w:cs="Palanquin Dark"/>
        </w:rPr>
        <w:t>वाग्वै देवेभ्यः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 </w:t>
      </w:r>
      <w:r>
        <w:rPr>
          <w:rFonts w:eastAsia="Palanquin Dark" w:cs="Palanquin Dark" w:ascii="Palanquin Dark" w:hAnsi="Palanquin Dark"/>
        </w:rPr>
        <w:t>'</w:t>
      </w:r>
      <w:r>
        <w:rPr>
          <w:rFonts w:ascii="Palanquin Dark" w:hAnsi="Palanquin Dark" w:eastAsia="Palanquin Dark" w:cs="Palanquin Dark"/>
        </w:rPr>
        <w:t>तदाग्रयणस्याग्रयणत्वम्</w:t>
      </w:r>
      <w:r>
        <w:rPr>
          <w:rFonts w:eastAsia="Palanquin Dark" w:cs="Palanquin Dark" w:ascii="Palanquin Dark" w:hAnsi="Palanquin Dark"/>
        </w:rPr>
        <w:t xml:space="preserve">' </w:t>
      </w:r>
      <w:r>
        <w:rPr>
          <w:rFonts w:ascii="Palanquin Dark" w:hAnsi="Palanquin Dark" w:eastAsia="Palanquin Dark" w:cs="Palanquin Dark"/>
        </w:rPr>
        <w:t>इत्यन्तम् । स्वाग्रयाणः</w:t>
      </w:r>
      <w:r>
        <w:rPr>
          <w:rFonts w:eastAsia="Palanquin Dark" w:cs="Palanquin Dark" w:ascii="Palanquin Dark" w:hAnsi="Palanquin Dark"/>
        </w:rPr>
        <w:t xml:space="preserve">, </w:t>
      </w:r>
      <w:r>
        <w:rPr>
          <w:rFonts w:ascii="Palanquin Dark" w:hAnsi="Palanquin Dark" w:eastAsia="Palanquin Dark" w:cs="Palanquin Dark"/>
        </w:rPr>
        <w:t>अग्र्यं श्रैष्ठ्यं यन्ति प्राप्नुवन्त्यनेनेत्याग्रयणः</w:t>
      </w:r>
      <w:r>
        <w:rPr>
          <w:rFonts w:eastAsia="Palanquin Dark" w:cs="Palanquin Dark" w:ascii="Palanquin Dark" w:hAnsi="Palanquin Dark"/>
        </w:rPr>
        <w:t xml:space="preserve">, </w:t>
      </w:r>
      <w:r>
        <w:rPr>
          <w:rFonts w:ascii="Palanquin Dark" w:hAnsi="Palanquin Dark" w:eastAsia="Palanquin Dark" w:cs="Palanquin Dark"/>
        </w:rPr>
        <w:t xml:space="preserve">शोभन आग्रयणस्स्वाग्रयणः । त्वां गृहीत्वा देवा अग्रं पर्यायन् । तथा यजमानोपि त्वां गृहीत्वा समानानामग्रं पर्येत्विति भावः । </w:t>
      </w:r>
      <w:r>
        <w:rPr>
          <w:rFonts w:eastAsia="Palanquin Dark" w:cs="Palanquin Dark" w:ascii="Palanquin Dark" w:hAnsi="Palanquin Dark"/>
        </w:rPr>
        <w:t>'</w:t>
      </w:r>
      <w:r>
        <w:rPr>
          <w:rFonts w:ascii="Palanquin Dark" w:hAnsi="Palanquin Dark" w:eastAsia="Palanquin Dark" w:cs="Palanquin Dark"/>
        </w:rPr>
        <w:t>अग्रमेव समानानां पर्येति</w:t>
      </w:r>
      <w:r>
        <w:rPr>
          <w:rFonts w:eastAsia="Palanquin Dark" w:cs="Palanquin Dark" w:ascii="Palanquin Dark" w:hAnsi="Palanquin Dark"/>
        </w:rPr>
        <w:t xml:space="preserve">' </w:t>
      </w:r>
      <w:r>
        <w:rPr>
          <w:rFonts w:ascii="Palanquin Dark" w:hAnsi="Palanquin Dark" w:eastAsia="Palanquin Dark" w:cs="Palanquin Dark"/>
        </w:rPr>
        <w:t>इति ब्राह्मणम् । यस्मादीदृशस्त्वमसि तस्माज्जिन्व प्रीणय यज्ञं</w:t>
      </w:r>
      <w:r>
        <w:rPr>
          <w:rFonts w:eastAsia="Palanquin Dark" w:cs="Palanquin Dark" w:ascii="Palanquin Dark" w:hAnsi="Palanquin Dark"/>
        </w:rPr>
        <w:t xml:space="preserve">, </w:t>
      </w:r>
      <w:r>
        <w:rPr>
          <w:rFonts w:ascii="Palanquin Dark" w:hAnsi="Palanquin Dark" w:eastAsia="Palanquin Dark" w:cs="Palanquin Dark"/>
        </w:rPr>
        <w:t>यज्ञपतिं च जिन्व । उभयत्रापि वाक्यादित्वान्न निहन्यते । जिवि प्रीणने । सवना सवनानि</w:t>
      </w:r>
      <w:r>
        <w:rPr>
          <w:rFonts w:eastAsia="Palanquin Dark" w:cs="Palanquin Dark" w:ascii="Palanquin Dark" w:hAnsi="Palanquin Dark"/>
        </w:rPr>
        <w:t xml:space="preserve">, </w:t>
      </w:r>
      <w:r>
        <w:rPr>
          <w:rFonts w:ascii="Palanquin Dark" w:hAnsi="Palanquin Dark" w:eastAsia="Palanquin Dark" w:cs="Palanquin Dark"/>
        </w:rPr>
        <w:t>अभि पाहि आभिमुख्येन पालय तवाक्षीणतया । त्वयि ही क्षीणे प्रायश्चित्तप्रसङ्गादरक्षितानि सवनानि स्युः</w:t>
      </w:r>
      <w:r>
        <w:rPr>
          <w:rFonts w:eastAsia="Palanquin Dark" w:cs="Palanquin Dark" w:ascii="Palanquin Dark" w:hAnsi="Palanquin Dark"/>
        </w:rPr>
        <w:t xml:space="preserve">; </w:t>
      </w:r>
      <w:r>
        <w:rPr>
          <w:rFonts w:ascii="Palanquin Dark" w:hAnsi="Palanquin Dark" w:eastAsia="Palanquin Dark" w:cs="Palanquin Dark"/>
        </w:rPr>
        <w:t>तस्मान्मा क्षेष्ठा इत्यर्थः । तर्थां भगवान्विष्णुस्त्वां पातु यस्सर्वं पाति । तमपि विशं प्रजां यजमानस्य स्वभूतां पाहि सर्वां वा</w:t>
      </w:r>
      <w:r>
        <w:rPr>
          <w:rFonts w:eastAsia="Palanquin Dark" w:cs="Palanquin Dark" w:ascii="Palanquin Dark" w:hAnsi="Palanquin Dark"/>
        </w:rPr>
        <w:t xml:space="preserve">, </w:t>
      </w:r>
      <w:r>
        <w:rPr>
          <w:rFonts w:ascii="Palanquin Dark" w:hAnsi="Palanquin Dark" w:eastAsia="Palanquin Dark" w:cs="Palanquin Dark"/>
        </w:rPr>
        <w:t>इन्द्रियेणेत्थंभूतां प्रजामविकलेन्द्रियां कुर्वित्यर्थः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एवमनुद्रुत्य </w:t>
      </w:r>
      <w:r>
        <w:rPr>
          <w:rFonts w:eastAsia="Palanquin Dark" w:cs="Palanquin Dark" w:ascii="Palanquin Dark" w:hAnsi="Palanquin Dark"/>
        </w:rPr>
        <w:t>'</w:t>
      </w:r>
      <w:r>
        <w:rPr>
          <w:rFonts w:ascii="Palanquin Dark" w:hAnsi="Palanquin Dark" w:eastAsia="Palanquin Dark" w:cs="Palanquin Dark"/>
        </w:rPr>
        <w:t>एष ते योनिर्विश्वेभ्यस्त्वा देवेभ्यः</w:t>
      </w:r>
      <w:r>
        <w:rPr>
          <w:rFonts w:eastAsia="Palanquin Dark" w:cs="Palanquin Dark" w:ascii="Palanquin Dark" w:hAnsi="Palanquin Dark"/>
        </w:rPr>
        <w:t xml:space="preserve">' </w:t>
      </w:r>
      <w:r>
        <w:rPr>
          <w:rFonts w:ascii="Palanquin Dark" w:hAnsi="Palanquin Dark" w:eastAsia="Palanquin Dark" w:cs="Palanquin Dark"/>
        </w:rPr>
        <w:t xml:space="preserve">इति सादयति । </w:t>
      </w:r>
      <w:r>
        <w:rPr>
          <w:rFonts w:eastAsia="Palanquin Dark" w:cs="Palanquin Dark" w:ascii="Palanquin Dark" w:hAnsi="Palanquin Dark"/>
        </w:rPr>
        <w:t>'</w:t>
      </w:r>
      <w:r>
        <w:rPr>
          <w:rFonts w:ascii="Palanquin Dark" w:hAnsi="Palanquin Dark" w:eastAsia="Palanquin Dark" w:cs="Palanquin Dark"/>
        </w:rPr>
        <w:t>वैश्वदेवो ह्येष देवतया</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आत्मा वा एष यज्ञस्य यदाग्रयणः</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दशमोनुवाकः ॥</w:t>
      </w:r>
    </w:p>
    <w:p>
      <w:pPr>
        <w:pStyle w:val="Normal"/>
        <w:rPr>
          <w:rFonts w:ascii="Palanquin Dark" w:hAnsi="Palanquin Dark" w:eastAsia="Palanquin Dark" w:cs="Palanquin Dark"/>
        </w:rPr>
      </w:pPr>
      <w:r>
        <w:rPr>
          <w:rFonts w:eastAsia="Palanquin Dark" w:cs="Palanquin Dark" w:ascii="Palanquin Dark" w:hAnsi="Palanquin Dark"/>
        </w:rPr>
        <w:t>1.4.11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आग्रयणमेव भ्रातृव्यवतो गृह्णाति </w:t>
      </w:r>
      <w:r>
        <w:rPr>
          <w:rFonts w:eastAsia="Palanquin Dark" w:cs="Palanquin Dark" w:ascii="Palanquin Dark" w:hAnsi="Palanquin Dark"/>
        </w:rPr>
        <w:t xml:space="preserve">- </w:t>
      </w:r>
      <w:r>
        <w:rPr>
          <w:rFonts w:ascii="Palanquin Dark" w:hAnsi="Palanquin Dark" w:eastAsia="Palanquin Dark" w:cs="Palanquin Dark"/>
        </w:rPr>
        <w:t xml:space="preserve">त्रिंशदिति चतुष्पदया त्रिष्टुभा ॥ </w:t>
      </w:r>
      <w:r>
        <w:rPr>
          <w:rFonts w:eastAsia="Palanquin Dark" w:cs="Palanquin Dark" w:ascii="Palanquin Dark" w:hAnsi="Palanquin Dark"/>
        </w:rPr>
        <w:t>'</w:t>
      </w:r>
      <w:r>
        <w:rPr>
          <w:rFonts w:ascii="Palanquin Dark" w:hAnsi="Palanquin Dark" w:eastAsia="Palanquin Dark" w:cs="Palanquin Dark"/>
        </w:rPr>
        <w:t>रुग्णवत्यर्चा भ्रातृव्यवतः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त्रिंशत्त्रयश्च गणिनः गणवन्तः एकादशात्मकैस्त्रिभिर्गणैश्च तद्वन्तः रुजन्तस्सामर्थ्याद्भ्रातृव्यान् । रुजो भङ्गे तौदादिकः । रुद्राः रोदयितारः शत्रूणां नारीणाम् । </w:t>
      </w:r>
      <w:r>
        <w:rPr>
          <w:rFonts w:eastAsia="Palanquin Dark" w:cs="Palanquin Dark" w:ascii="Palanquin Dark" w:hAnsi="Palanquin Dark"/>
        </w:rPr>
        <w:t>'</w:t>
      </w:r>
      <w:r>
        <w:rPr>
          <w:rFonts w:ascii="Palanquin Dark" w:hAnsi="Palanquin Dark" w:eastAsia="Palanquin Dark" w:cs="Palanquin Dark"/>
        </w:rPr>
        <w:t>रोदेर्णिलुक्च</w:t>
      </w:r>
      <w:r>
        <w:rPr>
          <w:rFonts w:eastAsia="Palanquin Dark" w:cs="Palanquin Dark" w:ascii="Palanquin Dark" w:hAnsi="Palanquin Dark"/>
        </w:rPr>
        <w:t xml:space="preserve">' </w:t>
      </w:r>
      <w:r>
        <w:rPr>
          <w:rFonts w:ascii="Palanquin Dark" w:hAnsi="Palanquin Dark" w:eastAsia="Palanquin Dark" w:cs="Palanquin Dark"/>
        </w:rPr>
        <w:t xml:space="preserve">इति रक्प्रत्ययः । एवांविधा एकादशास एकादशाना पूरणाः । पूरणप्रत्ययान्तात्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 एतदुक्तं भवति </w:t>
      </w:r>
      <w:r>
        <w:rPr>
          <w:rFonts w:eastAsia="Palanquin Dark" w:cs="Palanquin Dark" w:ascii="Palanquin Dark" w:hAnsi="Palanquin Dark"/>
        </w:rPr>
        <w:t xml:space="preserve">- </w:t>
      </w:r>
      <w:r>
        <w:rPr>
          <w:rFonts w:ascii="Palanquin Dark" w:hAnsi="Palanquin Dark" w:eastAsia="Palanquin Dark" w:cs="Palanquin Dark"/>
        </w:rPr>
        <w:t>ये त्रिंशद्देवा दशवर्गत्रयात्मकाः ये च त्रयो गणिनः तत्तद्दशात्मकगणवन्त एकादशास्स्वयमिति इत्थं त्रयस्त्रिशत्सम्पद्यन्ते । क्व पुनस्ते वर्तन्ते</w:t>
      </w:r>
      <w:r>
        <w:rPr>
          <w:rFonts w:eastAsia="Palanquin Dark" w:cs="Palanquin Dark" w:ascii="Palanquin Dark" w:hAnsi="Palanquin Dark"/>
        </w:rPr>
        <w:t xml:space="preserve">? </w:t>
      </w:r>
      <w:r>
        <w:rPr>
          <w:rFonts w:ascii="Palanquin Dark" w:hAnsi="Palanquin Dark" w:eastAsia="Palanquin Dark" w:cs="Palanquin Dark"/>
        </w:rPr>
        <w:t xml:space="preserve">इत्याह </w:t>
      </w:r>
      <w:r>
        <w:rPr>
          <w:rFonts w:eastAsia="Palanquin Dark" w:cs="Palanquin Dark" w:ascii="Palanquin Dark" w:hAnsi="Palanquin Dark"/>
        </w:rPr>
        <w:t xml:space="preserve">- </w:t>
      </w:r>
      <w:r>
        <w:rPr>
          <w:rFonts w:ascii="Palanquin Dark" w:hAnsi="Palanquin Dark" w:eastAsia="Palanquin Dark" w:cs="Palanquin Dark"/>
        </w:rPr>
        <w:t>ये दिवं सचन्ते सेवन्ते</w:t>
      </w:r>
      <w:r>
        <w:rPr>
          <w:rFonts w:eastAsia="Palanquin Dark" w:cs="Palanquin Dark" w:ascii="Palanquin Dark" w:hAnsi="Palanquin Dark"/>
        </w:rPr>
        <w:t xml:space="preserve">, </w:t>
      </w:r>
      <w:r>
        <w:rPr>
          <w:rFonts w:ascii="Palanquin Dark" w:hAnsi="Palanquin Dark" w:eastAsia="Palanquin Dark" w:cs="Palanquin Dark"/>
        </w:rPr>
        <w:t>ये च पृथिवीं</w:t>
      </w:r>
      <w:r>
        <w:rPr>
          <w:rFonts w:eastAsia="Palanquin Dark" w:cs="Palanquin Dark" w:ascii="Palanquin Dark" w:hAnsi="Palanquin Dark"/>
        </w:rPr>
        <w:t xml:space="preserve">, </w:t>
      </w:r>
      <w:r>
        <w:rPr>
          <w:rFonts w:ascii="Palanquin Dark" w:hAnsi="Palanquin Dark" w:eastAsia="Palanquin Dark" w:cs="Palanquin Dark"/>
        </w:rPr>
        <w:t>ये चाप्सुषदः अन्तरिक्षेणावतीर्णाः</w:t>
      </w:r>
      <w:r>
        <w:rPr>
          <w:rFonts w:eastAsia="Palanquin Dark" w:cs="Palanquin Dark" w:ascii="Palanquin Dark" w:hAnsi="Palanquin Dark"/>
        </w:rPr>
        <w:t xml:space="preserve">; </w:t>
      </w:r>
      <w:r>
        <w:rPr>
          <w:rFonts w:ascii="Palanquin Dark" w:hAnsi="Palanquin Dark" w:eastAsia="Palanquin Dark" w:cs="Palanquin Dark"/>
        </w:rPr>
        <w:t>पूरणप्रत्ययान्ता वा ये त्रयो गणिनः</w:t>
      </w:r>
      <w:r>
        <w:rPr>
          <w:rFonts w:eastAsia="Palanquin Dark" w:cs="Palanquin Dark" w:ascii="Palanquin Dark" w:hAnsi="Palanquin Dark"/>
        </w:rPr>
        <w:t xml:space="preserve">, </w:t>
      </w:r>
      <w:r>
        <w:rPr>
          <w:rFonts w:ascii="Palanquin Dark" w:hAnsi="Palanquin Dark" w:eastAsia="Palanquin Dark" w:cs="Palanquin Dark"/>
        </w:rPr>
        <w:t>त्रयश्च गणा वर्तन्त इति</w:t>
      </w:r>
      <w:r>
        <w:rPr>
          <w:rFonts w:eastAsia="Palanquin Dark" w:cs="Palanquin Dark" w:ascii="Palanquin Dark" w:hAnsi="Palanquin Dark"/>
        </w:rPr>
        <w:t xml:space="preserve">; </w:t>
      </w:r>
      <w:r>
        <w:rPr>
          <w:rFonts w:ascii="Palanquin Dark" w:hAnsi="Palanquin Dark" w:eastAsia="Palanquin Dark" w:cs="Palanquin Dark"/>
        </w:rPr>
        <w:t>ते च विश्वे देवाः इमं सुतं सोमं आग्रयणाख्यं जुषन्तां सेवन्तां सवनाय सवनार्थं तृतीयसवनार्थं</w:t>
      </w:r>
      <w:r>
        <w:rPr>
          <w:rFonts w:eastAsia="Palanquin Dark" w:cs="Palanquin Dark" w:ascii="Palanquin Dark" w:hAnsi="Palanquin Dark"/>
        </w:rPr>
        <w:t xml:space="preserve">; </w:t>
      </w:r>
      <w:r>
        <w:rPr>
          <w:rFonts w:ascii="Palanquin Dark" w:hAnsi="Palanquin Dark" w:eastAsia="Palanquin Dark" w:cs="Palanquin Dark"/>
        </w:rPr>
        <w:t xml:space="preserve">तत्र हि तस्य सावित्रपात्नीवतहारियोजनेषु विनियोगः । यद्वा </w:t>
      </w:r>
      <w:r>
        <w:rPr>
          <w:rFonts w:eastAsia="Palanquin Dark" w:cs="Palanquin Dark" w:ascii="Palanquin Dark" w:hAnsi="Palanquin Dark"/>
        </w:rPr>
        <w:t xml:space="preserve">- </w:t>
      </w:r>
      <w:r>
        <w:rPr>
          <w:rFonts w:ascii="Palanquin Dark" w:hAnsi="Palanquin Dark" w:eastAsia="Palanquin Dark" w:cs="Palanquin Dark"/>
        </w:rPr>
        <w:t xml:space="preserve">तृतीयसवने जुषन्तामिति सप्तम्यर्थे चतुर्थी । </w:t>
      </w:r>
      <w:r>
        <w:rPr>
          <w:rFonts w:eastAsia="Palanquin Dark" w:cs="Palanquin Dark" w:ascii="Palanquin Dark" w:hAnsi="Palanquin Dark"/>
        </w:rPr>
        <w:t>'</w:t>
      </w:r>
      <w:r>
        <w:rPr>
          <w:rFonts w:ascii="Palanquin Dark" w:hAnsi="Palanquin Dark" w:eastAsia="Palanquin Dark" w:cs="Palanquin Dark"/>
        </w:rPr>
        <w:t>रुग्णवत्यर्चा भ्रातृव्यवतो गृह्णीयात्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ascii="Palanquin Dark" w:hAnsi="Palanquin Dark" w:eastAsia="Palanquin Dark" w:cs="Palanquin Dark"/>
        </w:rPr>
        <w:t>इत्यनुद्रुत्य उपयामगृहीतोसीति यजुरादिकया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अधिवदते </w:t>
      </w:r>
      <w:r>
        <w:rPr>
          <w:rFonts w:eastAsia="Palanquin Dark" w:cs="Palanquin Dark" w:ascii="Palanquin Dark" w:hAnsi="Palanquin Dark"/>
        </w:rPr>
        <w:t xml:space="preserve">- </w:t>
      </w:r>
      <w:r>
        <w:rPr>
          <w:rFonts w:ascii="Palanquin Dark" w:hAnsi="Palanquin Dark" w:eastAsia="Palanquin Dark" w:cs="Palanquin Dark"/>
        </w:rPr>
        <w:t>आग्रयणोसीत्यादि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एष ते योनिरित्यादिना सादयति ॥</w:t>
      </w:r>
    </w:p>
    <w:p>
      <w:pPr>
        <w:pStyle w:val="Normal"/>
        <w:rPr/>
      </w:pPr>
      <w:r>
        <w:rPr/>
      </w:r>
    </w:p>
    <w:p>
      <w:pPr>
        <w:pStyle w:val="Normal"/>
        <w:rPr/>
      </w:pPr>
      <w:r>
        <w:rPr>
          <w:rFonts w:ascii="Palanquin Dark" w:hAnsi="Palanquin Dark" w:eastAsia="Palanquin Dark" w:cs="Palanquin Dark"/>
        </w:rPr>
        <w:t>इति चतुर्थे एकादशः ॥</w:t>
      </w:r>
    </w:p>
    <w:p>
      <w:pPr>
        <w:pStyle w:val="Normal"/>
        <w:rPr>
          <w:rFonts w:ascii="Palanquin Dark" w:hAnsi="Palanquin Dark" w:eastAsia="Palanquin Dark" w:cs="Palanquin Dark"/>
        </w:rPr>
      </w:pPr>
      <w:r>
        <w:rPr>
          <w:rFonts w:eastAsia="Palanquin Dark" w:cs="Palanquin Dark" w:ascii="Palanquin Dark" w:hAnsi="Palanquin Dark"/>
        </w:rPr>
        <w:t>1.4.12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स्थाल्योक्थ्यं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उपयामगृहीतोसीति यजुरादिकया </w:t>
      </w:r>
      <w:r>
        <w:rPr>
          <w:rFonts w:eastAsia="Palanquin Dark" w:cs="Palanquin Dark" w:ascii="Palanquin Dark" w:hAnsi="Palanquin Dark"/>
        </w:rPr>
        <w:t>'</w:t>
      </w:r>
      <w:r>
        <w:rPr>
          <w:rFonts w:ascii="Palanquin Dark" w:hAnsi="Palanquin Dark" w:eastAsia="Palanquin Dark" w:cs="Palanquin Dark"/>
        </w:rPr>
        <w:t>इन्द्राय त्वा बृहद्वते</w:t>
      </w:r>
      <w:r>
        <w:rPr>
          <w:rFonts w:eastAsia="Palanquin Dark" w:cs="Palanquin Dark" w:ascii="Palanquin Dark" w:hAnsi="Palanquin Dark"/>
        </w:rPr>
        <w:t xml:space="preserve">' </w:t>
      </w:r>
      <w:r>
        <w:rPr>
          <w:rFonts w:ascii="Palanquin Dark" w:hAnsi="Palanquin Dark" w:eastAsia="Palanquin Dark" w:cs="Palanquin Dark"/>
        </w:rPr>
        <w:t>इति चतुष्पदयानुष्टुभा । ऋक्त्वादुपरिष्टादुपयामत्वे प्राप्ते अपवादत्वेन पुरस्तादुपयामत्वमाम्नायते ॥ हे सोम उपयामगृहीतोसि</w:t>
      </w:r>
      <w:r>
        <w:rPr>
          <w:rFonts w:eastAsia="Palanquin Dark" w:cs="Palanquin Dark" w:ascii="Palanquin Dark" w:hAnsi="Palanquin Dark"/>
        </w:rPr>
        <w:t xml:space="preserve">, </w:t>
      </w:r>
      <w:r>
        <w:rPr>
          <w:rFonts w:ascii="Palanquin Dark" w:hAnsi="Palanquin Dark" w:eastAsia="Palanquin Dark" w:cs="Palanquin Dark"/>
        </w:rPr>
        <w:t xml:space="preserve">तस्मात्त्वामिन्द्राय वक्ष्यमाणगुणाय गृह्णामीति शेषः । बृह्द्वते बृहता साम्ना पृष्ठाख्येन तद्वए । वयस्वते अन्नवते । उक्थायुवे उक्थं शस्त्रं कामयमानाय । </w:t>
      </w:r>
      <w:r>
        <w:rPr>
          <w:rFonts w:eastAsia="Palanquin Dark" w:cs="Palanquin Dark" w:ascii="Palanquin Dark" w:hAnsi="Palanquin Dark"/>
        </w:rPr>
        <w:t>'</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w:t>
      </w:r>
      <w:r>
        <w:rPr>
          <w:rFonts w:ascii="Palanquin Dark" w:hAnsi="Palanquin Dark" w:eastAsia="Palanquin Dark" w:cs="Palanquin Dark"/>
        </w:rPr>
        <w:t>न च्छन्दस्यपुत्रस्य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इतीत्वाभावः । </w:t>
      </w:r>
      <w:r>
        <w:rPr>
          <w:rFonts w:eastAsia="Palanquin Dark" w:cs="Palanquin Dark" w:ascii="Palanquin Dark" w:hAnsi="Palanquin Dark"/>
        </w:rPr>
        <w:t>'</w:t>
      </w:r>
      <w:r>
        <w:rPr>
          <w:rFonts w:ascii="Palanquin Dark" w:hAnsi="Palanquin Dark" w:eastAsia="Palanquin Dark" w:cs="Palanquin Dark"/>
        </w:rPr>
        <w:t>जसादिषु वा 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घेर्ङिति</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 हे इन्द्र तव बृहत् प्रभूतं यद्वयः अन्नं सोमलक्षणं गृह्यमाणं तस्मै तदर्थं तत्पानार्थं त्वां प्रार्थयामह इति शेषः । विष्णवे व्यापकाय तस्मै वयसे त्वां प्रार्थयामह इति । यद्वा </w:t>
      </w:r>
      <w:r>
        <w:rPr>
          <w:rFonts w:eastAsia="Palanquin Dark" w:cs="Palanquin Dark" w:ascii="Palanquin Dark" w:hAnsi="Palanquin Dark"/>
        </w:rPr>
        <w:t xml:space="preserve">- </w:t>
      </w:r>
      <w:r>
        <w:rPr>
          <w:rFonts w:ascii="Palanquin Dark" w:hAnsi="Palanquin Dark" w:eastAsia="Palanquin Dark" w:cs="Palanquin Dark"/>
        </w:rPr>
        <w:t xml:space="preserve">हे सोम विष्णवे भगवते च त्वां गृह्णामीत्येव शेषः । अत्र विष्णुर्ग्रहणकाल एव देवता । यागकाले तु मित्रावरुणाविन्द्राग्नी च । विष्णुर्हि वृत्रवधे साहाय्यकमिन्द्रस्याचरत् । </w:t>
      </w:r>
      <w:r>
        <w:rPr>
          <w:rFonts w:eastAsia="Palanquin Dark" w:cs="Palanquin Dark" w:ascii="Palanquin Dark" w:hAnsi="Palanquin Dark"/>
        </w:rPr>
        <w:t>'</w:t>
      </w:r>
      <w:r>
        <w:rPr>
          <w:rFonts w:ascii="Palanquin Dark" w:hAnsi="Palanquin Dark" w:eastAsia="Palanquin Dark" w:cs="Palanquin Dark"/>
        </w:rPr>
        <w:t>यदेव विष्णुरन्वतिष्ठत जहीति तस्माद्विष्णुमन्वाभजति</w:t>
      </w:r>
      <w:r>
        <w:rPr>
          <w:rFonts w:eastAsia="Palanquin Dark" w:cs="Palanquin Dark" w:ascii="Palanquin Dark" w:hAnsi="Palanquin Dark"/>
        </w:rPr>
        <w:t xml:space="preserve">' </w:t>
      </w:r>
      <w:r>
        <w:rPr>
          <w:rFonts w:ascii="Palanquin Dark" w:hAnsi="Palanquin Dark" w:eastAsia="Palanquin Dark" w:cs="Palanquin Dark"/>
        </w:rPr>
        <w:t>इति ब्राह्मणम् । इन्द्रस्य सखा विष्णुः तस्मै तदर्थं तत्प्रीत्यर्थं इन्द्राय त्वां गृह्णामीति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एष ते योनिरिन्द्राय त्वोक्थायुवे</w:t>
      </w:r>
      <w:r>
        <w:rPr>
          <w:rFonts w:eastAsia="Palanquin Dark" w:cs="Palanquin Dark" w:ascii="Palanquin Dark" w:hAnsi="Palanquin Dark"/>
        </w:rPr>
        <w:t xml:space="preserve">' </w:t>
      </w:r>
      <w:r>
        <w:rPr>
          <w:rFonts w:ascii="Palanquin Dark" w:hAnsi="Palanquin Dark" w:eastAsia="Palanquin Dark" w:cs="Palanquin Dark"/>
        </w:rPr>
        <w:t xml:space="preserve">इति सादयति । </w:t>
      </w:r>
      <w:r>
        <w:rPr>
          <w:rFonts w:eastAsia="Palanquin Dark" w:cs="Palanquin Dark" w:ascii="Palanquin Dark" w:hAnsi="Palanquin Dark"/>
        </w:rPr>
        <w:t>'</w:t>
      </w:r>
      <w:r>
        <w:rPr>
          <w:rFonts w:ascii="Palanquin Dark" w:hAnsi="Palanquin Dark" w:eastAsia="Palanquin Dark" w:cs="Palanquin Dark"/>
        </w:rPr>
        <w:t>इन्द्रो वृत्राय वज्रमुदयच्छत्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चक्षुर्वा एतद्यज्ञस्य यदुक्थ्यः</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द्वादशः ॥</w:t>
      </w:r>
    </w:p>
    <w:p>
      <w:pPr>
        <w:pStyle w:val="Normal"/>
        <w:rPr>
          <w:rFonts w:ascii="Palanquin Dark" w:hAnsi="Palanquin Dark" w:eastAsia="Palanquin Dark" w:cs="Palanquin Dark"/>
        </w:rPr>
      </w:pPr>
      <w:r>
        <w:rPr>
          <w:rFonts w:eastAsia="Palanquin Dark" w:cs="Palanquin Dark" w:ascii="Palanquin Dark" w:hAnsi="Palanquin Dark"/>
        </w:rPr>
        <w:t>1.4.13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स्थाल्या धुवं गृह्णाति </w:t>
      </w:r>
      <w:r>
        <w:rPr>
          <w:rFonts w:eastAsia="Palanquin Dark" w:cs="Palanquin Dark" w:ascii="Palanquin Dark" w:hAnsi="Palanquin Dark"/>
        </w:rPr>
        <w:t xml:space="preserve">- </w:t>
      </w:r>
      <w:r>
        <w:rPr>
          <w:rFonts w:ascii="Palanquin Dark" w:hAnsi="Palanquin Dark" w:eastAsia="Palanquin Dark" w:cs="Palanquin Dark"/>
        </w:rPr>
        <w:t>मूर्धानमिति चतुष्पदया त्रिष्टुभा ॥ मूर्धानं शिरोभूतम् । कस्य</w:t>
      </w:r>
      <w:r>
        <w:rPr>
          <w:rFonts w:eastAsia="Palanquin Dark" w:cs="Palanquin Dark" w:ascii="Palanquin Dark" w:hAnsi="Palanquin Dark"/>
        </w:rPr>
        <w:t xml:space="preserve">? </w:t>
      </w:r>
      <w:r>
        <w:rPr>
          <w:rFonts w:ascii="Palanquin Dark" w:hAnsi="Palanquin Dark" w:eastAsia="Palanquin Dark" w:cs="Palanquin Dark"/>
        </w:rPr>
        <w:t xml:space="preserve">दिवः द्युलोकस्य । अरतिं गन्तारम् । </w:t>
      </w:r>
      <w:r>
        <w:rPr>
          <w:rFonts w:eastAsia="Palanquin Dark" w:cs="Palanquin Dark" w:ascii="Palanquin Dark" w:hAnsi="Palanquin Dark"/>
        </w:rPr>
        <w:t>'</w:t>
      </w:r>
      <w:r>
        <w:rPr>
          <w:rFonts w:ascii="Palanquin Dark" w:hAnsi="Palanquin Dark" w:eastAsia="Palanquin Dark" w:cs="Palanquin Dark"/>
        </w:rPr>
        <w:t>वहादिभ्यश्चित्</w:t>
      </w:r>
      <w:r>
        <w:rPr>
          <w:rFonts w:eastAsia="Palanquin Dark" w:cs="Palanquin Dark" w:ascii="Palanquin Dark" w:hAnsi="Palanquin Dark"/>
        </w:rPr>
        <w:t xml:space="preserve">' </w:t>
      </w:r>
      <w:r>
        <w:rPr>
          <w:rFonts w:ascii="Palanquin Dark" w:hAnsi="Palanquin Dark" w:eastAsia="Palanquin Dark" w:cs="Palanquin Dark"/>
        </w:rPr>
        <w:t xml:space="preserve">इत्यर्तेरतिप्रत्ययः । पृथिव्याश्च गन्तारं प्रजानां रक्षणार्थं पृथिव्यामपि वर्तमानम्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वैश्वानरं विश्वेषां नराणां सम्बन्धिनम् । </w:t>
      </w:r>
      <w:r>
        <w:rPr>
          <w:rFonts w:eastAsia="Palanquin Dark" w:cs="Palanquin Dark" w:ascii="Palanquin Dark" w:hAnsi="Palanquin Dark"/>
        </w:rPr>
        <w:t>'</w:t>
      </w:r>
      <w:r>
        <w:rPr>
          <w:rFonts w:ascii="Palanquin Dark" w:hAnsi="Palanquin Dark" w:eastAsia="Palanquin Dark" w:cs="Palanquin Dark"/>
        </w:rPr>
        <w:t>नरे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पूर्वपदस्य दीर्घः । ऋताय सत्याय यज्ञाय वा जातम् । कविं मेधाविनम् । सम्राजं सम्यग्राजन्तम् । </w:t>
      </w:r>
      <w:r>
        <w:rPr>
          <w:rFonts w:eastAsia="Palanquin Dark" w:cs="Palanquin Dark" w:ascii="Palanquin Dark" w:hAnsi="Palanquin Dark"/>
        </w:rPr>
        <w:t>'</w:t>
      </w:r>
      <w:r>
        <w:rPr>
          <w:rFonts w:ascii="Palanquin Dark" w:hAnsi="Palanquin Dark" w:eastAsia="Palanquin Dark" w:cs="Palanquin Dark"/>
        </w:rPr>
        <w:t>मो राजि समः क्वौ</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जनानां यजमानलक्षणानां अतिथिं यजमानगृहान् सातत्येन गच्छन्तम् । </w:t>
      </w:r>
      <w:r>
        <w:rPr>
          <w:rFonts w:eastAsia="Palanquin Dark" w:cs="Palanquin Dark" w:ascii="Palanquin Dark" w:hAnsi="Palanquin Dark"/>
        </w:rPr>
        <w:t>'</w:t>
      </w:r>
      <w:r>
        <w:rPr>
          <w:rFonts w:ascii="Palanquin Dark" w:hAnsi="Palanquin Dark" w:eastAsia="Palanquin Dark" w:cs="Palanquin Dark"/>
        </w:rPr>
        <w:t>ऋतन्यञ्चि</w:t>
      </w:r>
      <w:r>
        <w:rPr>
          <w:rFonts w:eastAsia="Palanquin Dark" w:cs="Palanquin Dark" w:ascii="Palanquin Dark" w:hAnsi="Palanquin Dark"/>
        </w:rPr>
        <w:t xml:space="preserve">' </w:t>
      </w:r>
      <w:r>
        <w:rPr>
          <w:rFonts w:ascii="Palanquin Dark" w:hAnsi="Palanquin Dark" w:eastAsia="Palanquin Dark" w:cs="Palanquin Dark"/>
        </w:rPr>
        <w:t xml:space="preserve">इत्यादिना अततेरिथिन्प्रत्ययः । यजमानगृहेष्वतन्तमित्यर्थः । ईदृशमग्निं देवाः पात्रमाजनयन्त आभिमुख्येन जनितवन्तः । पिबत्यनेनेति पात्रम् । </w:t>
      </w:r>
      <w:r>
        <w:rPr>
          <w:rFonts w:eastAsia="Palanquin Dark" w:cs="Palanquin Dark" w:ascii="Palanquin Dark" w:hAnsi="Palanquin Dark"/>
        </w:rPr>
        <w:t>'</w:t>
      </w:r>
      <w:r>
        <w:rPr>
          <w:rFonts w:ascii="Palanquin Dark" w:hAnsi="Palanquin Dark" w:eastAsia="Palanquin Dark" w:cs="Palanquin Dark"/>
        </w:rPr>
        <w:t>ष्ट्रन् 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 ष्ट्रन्प्रत्ययः । सोमं पातुं तत्पात्रतयाग्निं कृतवन्त इत्यर्थः । कीदृशं तत्पात्रमित्यत आह </w:t>
      </w:r>
      <w:r>
        <w:rPr>
          <w:rFonts w:eastAsia="Palanquin Dark" w:cs="Palanquin Dark" w:ascii="Palanquin Dark" w:hAnsi="Palanquin Dark"/>
        </w:rPr>
        <w:t xml:space="preserve">- </w:t>
      </w:r>
      <w:r>
        <w:rPr>
          <w:rFonts w:ascii="Palanquin Dark" w:hAnsi="Palanquin Dark" w:eastAsia="Palanquin Dark" w:cs="Palanquin Dark"/>
        </w:rPr>
        <w:t>आसन् आस्ये । द्वितीयार्थे सप्तमी</w:t>
      </w:r>
      <w:r>
        <w:rPr>
          <w:rFonts w:eastAsia="Palanquin Dark" w:cs="Palanquin Dark" w:ascii="Palanquin Dark" w:hAnsi="Palanquin Dark"/>
        </w:rPr>
        <w:t xml:space="preserve">, </w:t>
      </w:r>
      <w:r>
        <w:rPr>
          <w:rFonts w:ascii="Palanquin Dark" w:hAnsi="Palanquin Dark" w:eastAsia="Palanquin Dark" w:cs="Palanquin Dark"/>
        </w:rPr>
        <w:t xml:space="preserve">तस्याश्च लुक् । अग्निमास्यं कृतवन्त इति यावत् । </w:t>
      </w:r>
      <w:r>
        <w:rPr>
          <w:rFonts w:eastAsia="Palanquin Dark" w:cs="Palanquin Dark" w:ascii="Palanquin Dark" w:hAnsi="Palanquin Dark"/>
        </w:rPr>
        <w:t>'</w:t>
      </w:r>
      <w:r>
        <w:rPr>
          <w:rFonts w:ascii="Palanquin Dark" w:hAnsi="Palanquin Dark" w:eastAsia="Palanquin Dark" w:cs="Palanquin Dark"/>
        </w:rPr>
        <w:t>पद्दन्</w:t>
      </w:r>
      <w:r>
        <w:rPr>
          <w:rFonts w:eastAsia="Palanquin Dark" w:cs="Palanquin Dark" w:ascii="Palanquin Dark" w:hAnsi="Palanquin Dark"/>
        </w:rPr>
        <w:t xml:space="preserve">' </w:t>
      </w:r>
      <w:r>
        <w:rPr>
          <w:rFonts w:ascii="Palanquin Dark" w:hAnsi="Palanquin Dark" w:eastAsia="Palanquin Dark" w:cs="Palanquin Dark"/>
        </w:rPr>
        <w:t xml:space="preserve">इत्यादिना आस्यशब्दस्यासन्नादेशः । यद्वा </w:t>
      </w:r>
      <w:r>
        <w:rPr>
          <w:rFonts w:eastAsia="Palanquin Dark" w:cs="Palanquin Dark" w:ascii="Palanquin Dark" w:hAnsi="Palanquin Dark"/>
        </w:rPr>
        <w:t xml:space="preserve">- </w:t>
      </w:r>
      <w:r>
        <w:rPr>
          <w:rFonts w:ascii="Palanquin Dark" w:hAnsi="Palanquin Dark" w:eastAsia="Palanquin Dark" w:cs="Palanquin Dark"/>
        </w:rPr>
        <w:t>निमित्तसप्तम्येषा</w:t>
      </w:r>
      <w:r>
        <w:rPr>
          <w:rFonts w:eastAsia="Palanquin Dark" w:cs="Palanquin Dark" w:ascii="Palanquin Dark" w:hAnsi="Palanquin Dark"/>
        </w:rPr>
        <w:t xml:space="preserve">, </w:t>
      </w:r>
      <w:r>
        <w:rPr>
          <w:rFonts w:ascii="Palanquin Dark" w:hAnsi="Palanquin Dark" w:eastAsia="Palanquin Dark" w:cs="Palanquin Dark"/>
        </w:rPr>
        <w:t>आस्यनिमित्तं आस्यत्वाय अग्निरस्माकमास्यमिव भूयादिति । अग्निना ह्यास्येन देवा आहुतीः पिबन्ति</w:t>
      </w:r>
      <w:r>
        <w:rPr>
          <w:rFonts w:eastAsia="Palanquin Dark" w:cs="Palanquin Dark" w:ascii="Palanquin Dark" w:hAnsi="Palanquin Dark"/>
        </w:rPr>
        <w:t xml:space="preserve">, </w:t>
      </w:r>
      <w:r>
        <w:rPr>
          <w:rFonts w:ascii="Palanquin Dark" w:hAnsi="Palanquin Dark" w:eastAsia="Palanquin Dark" w:cs="Palanquin Dark"/>
        </w:rPr>
        <w:t>आग्निमुखत्वात्तेषाम् ॥</w:t>
      </w:r>
    </w:p>
    <w:p>
      <w:pPr>
        <w:pStyle w:val="Normal"/>
        <w:rPr/>
      </w:pPr>
      <w:r>
        <w:rPr/>
      </w:r>
    </w:p>
    <w:p>
      <w:pPr>
        <w:pStyle w:val="Normal"/>
        <w:rPr/>
      </w:pPr>
      <w:r>
        <w:rPr>
          <w:rFonts w:ascii="Palanquin Dark" w:hAnsi="Palanquin Dark" w:eastAsia="Palanquin Dark" w:cs="Palanquin Dark"/>
        </w:rPr>
        <w:t>इमामनुद्रुत्य उपयामगृहीतोस्यग्नये त्वा वैश्वानरायेति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अधिवदते </w:t>
      </w:r>
      <w:r>
        <w:rPr>
          <w:rFonts w:eastAsia="Palanquin Dark" w:cs="Palanquin Dark" w:ascii="Palanquin Dark" w:hAnsi="Palanquin Dark"/>
        </w:rPr>
        <w:t xml:space="preserve">- </w:t>
      </w:r>
      <w:r>
        <w:rPr>
          <w:rFonts w:ascii="Palanquin Dark" w:hAnsi="Palanquin Dark" w:eastAsia="Palanquin Dark" w:cs="Palanquin Dark"/>
        </w:rPr>
        <w:t>ध्रुवोसीति ॥ धुवस्त्वमसि</w:t>
      </w:r>
      <w:r>
        <w:rPr>
          <w:rFonts w:eastAsia="Palanquin Dark" w:cs="Palanquin Dark" w:ascii="Palanquin Dark" w:hAnsi="Palanquin Dark"/>
        </w:rPr>
        <w:t xml:space="preserve">, </w:t>
      </w:r>
      <w:r>
        <w:rPr>
          <w:rFonts w:ascii="Palanquin Dark" w:hAnsi="Palanquin Dark" w:eastAsia="Palanquin Dark" w:cs="Palanquin Dark"/>
        </w:rPr>
        <w:t xml:space="preserve">यो यज्ञस्यायुष्ट्वात् ग्रहाणामुत्तमस्स त्वमसि । </w:t>
      </w:r>
      <w:r>
        <w:rPr>
          <w:rFonts w:eastAsia="Palanquin Dark" w:cs="Palanquin Dark" w:ascii="Palanquin Dark" w:hAnsi="Palanquin Dark"/>
        </w:rPr>
        <w:t>'</w:t>
      </w:r>
      <w:r>
        <w:rPr>
          <w:rFonts w:ascii="Palanquin Dark" w:hAnsi="Palanquin Dark" w:eastAsia="Palanquin Dark" w:cs="Palanquin Dark"/>
        </w:rPr>
        <w:t>आयुर्वा एतद्यज्ञस्य यद्ध्रुवः</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यद्वा </w:t>
      </w:r>
      <w:r>
        <w:rPr>
          <w:rFonts w:eastAsia="Palanquin Dark" w:cs="Palanquin Dark" w:ascii="Palanquin Dark" w:hAnsi="Palanquin Dark"/>
        </w:rPr>
        <w:t xml:space="preserve">- </w:t>
      </w:r>
      <w:r>
        <w:rPr>
          <w:rFonts w:ascii="Palanquin Dark" w:hAnsi="Palanquin Dark" w:eastAsia="Palanquin Dark" w:cs="Palanquin Dark"/>
        </w:rPr>
        <w:t>पृथिव्या धृतिहेतुत्वादस्य ध्रुवत्वं</w:t>
      </w:r>
      <w:r>
        <w:rPr>
          <w:rFonts w:eastAsia="Palanquin Dark" w:cs="Palanquin Dark" w:ascii="Palanquin Dark" w:hAnsi="Palanquin Dark"/>
        </w:rPr>
        <w:t xml:space="preserve">, </w:t>
      </w:r>
      <w:r>
        <w:rPr>
          <w:rFonts w:ascii="Palanquin Dark" w:hAnsi="Palanquin Dark" w:eastAsia="Palanquin Dark" w:cs="Palanquin Dark"/>
        </w:rPr>
        <w:t xml:space="preserve">ध्रुवं करोतीति ध्रुवः । </w:t>
      </w:r>
      <w:r>
        <w:rPr>
          <w:rFonts w:eastAsia="Palanquin Dark" w:cs="Palanquin Dark" w:ascii="Palanquin Dark" w:hAnsi="Palanquin Dark"/>
        </w:rPr>
        <w:t>'</w:t>
      </w:r>
      <w:r>
        <w:rPr>
          <w:rFonts w:ascii="Palanquin Dark" w:hAnsi="Palanquin Dark" w:eastAsia="Palanquin Dark" w:cs="Palanquin Dark"/>
        </w:rPr>
        <w:t>असुरा वा उत्तरतः पृथिवीं पर्याचिकीर्षन्</w:t>
      </w:r>
      <w:r>
        <w:rPr>
          <w:rFonts w:eastAsia="Palanquin Dark" w:cs="Palanquin Dark" w:ascii="Palanquin Dark" w:hAnsi="Palanquin Dark"/>
        </w:rPr>
        <w:t xml:space="preserve">' </w:t>
      </w:r>
      <w:r>
        <w:rPr>
          <w:rFonts w:ascii="Palanquin Dark" w:hAnsi="Palanquin Dark" w:eastAsia="Palanquin Dark" w:cs="Palanquin Dark"/>
        </w:rPr>
        <w:t>इत्यादि ब्राह्मणम् । ध्रुवक्षितिर्ध्रुवनिवासः निश्चलावस्थानः यावद्वैश्वदेव्या ऋचश्शंसनं तावदवस्थाना</w:t>
      </w:r>
      <w:r>
        <w:rPr>
          <w:rFonts w:eastAsia="Palanquin Dark" w:cs="Palanquin Dark" w:ascii="Palanquin Dark" w:hAnsi="Palanquin Dark"/>
        </w:rPr>
        <w:t xml:space="preserve">; </w:t>
      </w:r>
      <w:r>
        <w:rPr>
          <w:rFonts w:ascii="Palanquin Dark" w:hAnsi="Palanquin Dark" w:eastAsia="Palanquin Dark" w:cs="Palanquin Dark"/>
        </w:rPr>
        <w:t xml:space="preserve">यथोक्तं </w:t>
      </w:r>
      <w:r>
        <w:rPr>
          <w:rFonts w:eastAsia="Palanquin Dark" w:cs="Palanquin Dark" w:ascii="Palanquin Dark" w:hAnsi="Palanquin Dark"/>
        </w:rPr>
        <w:t>- '</w:t>
      </w:r>
      <w:r>
        <w:rPr>
          <w:rFonts w:ascii="Palanquin Dark" w:hAnsi="Palanquin Dark" w:eastAsia="Palanquin Dark" w:cs="Palanquin Dark"/>
        </w:rPr>
        <w:t>वैश्वदेव्यामृचि शस्यमानायामवनयति</w:t>
      </w:r>
      <w:r>
        <w:rPr>
          <w:rFonts w:eastAsia="Palanquin Dark" w:cs="Palanquin Dark" w:ascii="Palanquin Dark" w:hAnsi="Palanquin Dark"/>
        </w:rPr>
        <w:t xml:space="preserve">'' </w:t>
      </w:r>
      <w:r>
        <w:rPr>
          <w:rFonts w:ascii="Palanquin Dark" w:hAnsi="Palanquin Dark" w:eastAsia="Palanquin Dark" w:cs="Palanquin Dark"/>
        </w:rPr>
        <w:t xml:space="preserve">इति । ध्रुवाणामादित्यस्थाल्यादीनां मध्ये ध्रुवतमस्त्वमसि । अच्युतानामच्युतस्थानानां मध्ये अच्युतक्षित्तमस्त्वमसि । अच्युतं स्थानं क्षियति निवसतीति क्विप् । यद्वा </w:t>
      </w:r>
      <w:r>
        <w:rPr>
          <w:rFonts w:eastAsia="Palanquin Dark" w:cs="Palanquin Dark" w:ascii="Palanquin Dark" w:hAnsi="Palanquin Dark"/>
        </w:rPr>
        <w:t xml:space="preserve">- </w:t>
      </w:r>
      <w:r>
        <w:rPr>
          <w:rFonts w:ascii="Palanquin Dark" w:hAnsi="Palanquin Dark" w:eastAsia="Palanquin Dark" w:cs="Palanquin Dark"/>
        </w:rPr>
        <w:t>अच्युतानां स्थानानां मध्ये यदच्युतमतिशयेनाच्युततमं निषेवते इति अचूततमक्षिदिति यावत् ब्रूयात्तावदच्युतक्षित्तम इति । तत्र सामर्थ्यादुपसर्जनातिशायने तमप्प्रत्ययः</w:t>
      </w:r>
      <w:r>
        <w:rPr>
          <w:rFonts w:eastAsia="Palanquin Dark" w:cs="Palanquin Dark" w:ascii="Palanquin Dark" w:hAnsi="Palanquin Dark"/>
        </w:rPr>
        <w:t xml:space="preserve">, </w:t>
      </w:r>
      <w:r>
        <w:rPr>
          <w:rFonts w:ascii="Palanquin Dark" w:hAnsi="Palanquin Dark" w:eastAsia="Palanquin Dark" w:cs="Palanquin Dark"/>
        </w:rPr>
        <w:t>छान्दसो वा । इर्दृशस्त्वमसीत्यधिवादः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एष ते योनिरग्नये त्वा वैश्वानरायेति सादयति ॥</w:t>
      </w:r>
    </w:p>
    <w:p>
      <w:pPr>
        <w:pStyle w:val="Normal"/>
        <w:rPr/>
      </w:pPr>
      <w:r>
        <w:rPr/>
      </w:r>
    </w:p>
    <w:p>
      <w:pPr>
        <w:pStyle w:val="Normal"/>
        <w:rPr/>
      </w:pPr>
      <w:r>
        <w:rPr>
          <w:rFonts w:ascii="Palanquin Dark" w:hAnsi="Palanquin Dark" w:eastAsia="Palanquin Dark" w:cs="Palanquin Dark"/>
        </w:rPr>
        <w:t>इति चतुर्थे त्रयोदशः ॥</w:t>
      </w:r>
    </w:p>
    <w:p>
      <w:pPr>
        <w:pStyle w:val="Normal"/>
        <w:rPr>
          <w:rFonts w:ascii="Palanquin Dark" w:hAnsi="Palanquin Dark" w:eastAsia="Palanquin Dark" w:cs="Palanquin Dark"/>
        </w:rPr>
      </w:pPr>
      <w:r>
        <w:rPr>
          <w:rFonts w:eastAsia="Palanquin Dark" w:cs="Palanquin Dark" w:ascii="Palanquin Dark" w:hAnsi="Palanquin Dark"/>
        </w:rPr>
        <w:t>1.4.14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ऋतुग्रहास्त्रयोदश । तेषां ग्रहणमन्त्रास्त्रयोदशैव यजूंषि । तत्र तेषामन्त्यस्य पुरस्तादुपयामत्वमाम्नायते </w:t>
      </w:r>
      <w:r>
        <w:rPr>
          <w:rFonts w:eastAsia="Palanquin Dark" w:cs="Palanquin Dark" w:ascii="Palanquin Dark" w:hAnsi="Palanquin Dark"/>
        </w:rPr>
        <w:t>'</w:t>
      </w:r>
      <w:r>
        <w:rPr>
          <w:rFonts w:ascii="Palanquin Dark" w:hAnsi="Palanquin Dark" w:eastAsia="Palanquin Dark" w:cs="Palanquin Dark"/>
        </w:rPr>
        <w:t>उपयामगृहीतोसि संसर्पोस्यंहस्पत्याय त्वा</w:t>
      </w:r>
      <w:r>
        <w:rPr>
          <w:rFonts w:eastAsia="Palanquin Dark" w:cs="Palanquin Dark" w:ascii="Palanquin Dark" w:hAnsi="Palanquin Dark"/>
        </w:rPr>
        <w:t xml:space="preserve">' </w:t>
      </w:r>
      <w:r>
        <w:rPr>
          <w:rFonts w:ascii="Palanquin Dark" w:hAnsi="Palanquin Dark" w:eastAsia="Palanquin Dark" w:cs="Palanquin Dark"/>
        </w:rPr>
        <w:t xml:space="preserve">इति । पूर्वेपि </w:t>
      </w:r>
      <w:r>
        <w:rPr>
          <w:rFonts w:eastAsia="Palanquin Dark" w:cs="Palanquin Dark" w:ascii="Palanquin Dark" w:hAnsi="Palanquin Dark"/>
        </w:rPr>
        <w:t>'</w:t>
      </w:r>
      <w:r>
        <w:rPr>
          <w:rFonts w:ascii="Palanquin Dark" w:hAnsi="Palanquin Dark" w:eastAsia="Palanquin Dark" w:cs="Palanquin Dark"/>
        </w:rPr>
        <w:t>पुरस्तादुपयामा यजुषा गृह्यन्ते</w:t>
      </w:r>
      <w:r>
        <w:rPr>
          <w:rFonts w:eastAsia="Palanquin Dark" w:cs="Palanquin Dark" w:ascii="Palanquin Dark" w:hAnsi="Palanquin Dark"/>
        </w:rPr>
        <w:t xml:space="preserve">' </w:t>
      </w:r>
      <w:r>
        <w:rPr>
          <w:rFonts w:ascii="Palanquin Dark" w:hAnsi="Palanquin Dark" w:eastAsia="Palanquin Dark" w:cs="Palanquin Dark"/>
        </w:rPr>
        <w:t>इति पुरस्तादुपयामाः कर्तव्याः । तदर्थमन्त्यमन्त्रादौ समाम्नातं तैरप्यनुषज्यते</w:t>
      </w:r>
      <w:r>
        <w:rPr>
          <w:rFonts w:eastAsia="Palanquin Dark" w:cs="Palanquin Dark" w:ascii="Palanquin Dark" w:hAnsi="Palanquin Dark"/>
        </w:rPr>
        <w:t xml:space="preserve">, </w:t>
      </w:r>
      <w:r>
        <w:rPr>
          <w:rFonts w:ascii="Palanquin Dark" w:hAnsi="Palanquin Dark" w:eastAsia="Palanquin Dark" w:cs="Palanquin Dark"/>
        </w:rPr>
        <w:t>तेषां साकाक्षत्वाच्च</w:t>
      </w:r>
      <w:r>
        <w:rPr>
          <w:rFonts w:eastAsia="Palanquin Dark" w:cs="Palanquin Dark" w:ascii="Palanquin Dark" w:hAnsi="Palanquin Dark"/>
        </w:rPr>
        <w:t xml:space="preserve">; </w:t>
      </w:r>
      <w:r>
        <w:rPr>
          <w:rFonts w:ascii="Palanquin Dark" w:hAnsi="Palanquin Dark" w:eastAsia="Palanquin Dark" w:cs="Palanquin Dark"/>
        </w:rPr>
        <w:t>उपयामगृहीतोसि मधुश्चेत्यादि । हे सोम उपयाम गृहीतोसि । ततस्त्वां मधुश्च प्रतिपद्यतां सम्प्रदानत्वेन तव वर्तताम् । मधुर्नाम वासन्तिको मासः</w:t>
      </w:r>
      <w:r>
        <w:rPr>
          <w:rFonts w:eastAsia="Palanquin Dark" w:cs="Palanquin Dark" w:ascii="Palanquin Dark" w:hAnsi="Palanquin Dark"/>
        </w:rPr>
        <w:t>; '</w:t>
      </w:r>
      <w:r>
        <w:rPr>
          <w:rFonts w:ascii="Palanquin Dark" w:hAnsi="Palanquin Dark" w:eastAsia="Palanquin Dark" w:cs="Palanquin Dark"/>
        </w:rPr>
        <w:t>मधुश्च माधवश्च वासन्तिकावृतू</w:t>
      </w:r>
      <w:r>
        <w:rPr>
          <w:rFonts w:eastAsia="Palanquin Dark" w:cs="Palanquin Dark" w:ascii="Palanquin Dark" w:hAnsi="Palanquin Dark"/>
        </w:rPr>
        <w:t xml:space="preserve">' </w:t>
      </w:r>
      <w:r>
        <w:rPr>
          <w:rFonts w:ascii="Palanquin Dark" w:hAnsi="Palanquin Dark" w:eastAsia="Palanquin Dark" w:cs="Palanquin Dark"/>
        </w:rPr>
        <w:t>इति । ऋत्ववयवौ मासावित्यर्थः</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तस्माद्द्वौद्वावृतू</w:t>
      </w:r>
      <w:r>
        <w:rPr>
          <w:rFonts w:eastAsia="Palanquin Dark" w:cs="Palanquin Dark" w:ascii="Palanquin Dark" w:hAnsi="Palanquin Dark"/>
        </w:rPr>
        <w:t xml:space="preserve">' </w:t>
      </w:r>
      <w:r>
        <w:rPr>
          <w:rFonts w:ascii="Palanquin Dark" w:hAnsi="Palanquin Dark" w:eastAsia="Palanquin Dark" w:cs="Palanquin Dark"/>
        </w:rPr>
        <w:t>इति । स च मधुप्रायत्वान्मधुरुच्यते । भूम्नि मत्वर्थीयः</w:t>
      </w:r>
      <w:r>
        <w:rPr>
          <w:rFonts w:eastAsia="Palanquin Dark" w:cs="Palanquin Dark" w:ascii="Palanquin Dark" w:hAnsi="Palanquin Dark"/>
        </w:rPr>
        <w:t>, '</w:t>
      </w:r>
      <w:r>
        <w:rPr>
          <w:rFonts w:ascii="Palanquin Dark" w:hAnsi="Palanquin Dark" w:eastAsia="Palanquin Dark" w:cs="Palanquin Dark"/>
        </w:rPr>
        <w:t>मत्वर्थे मासतन्वोः</w:t>
      </w:r>
      <w:r>
        <w:rPr>
          <w:rFonts w:eastAsia="Palanquin Dark" w:cs="Palanquin Dark" w:ascii="Palanquin Dark" w:hAnsi="Palanquin Dark"/>
        </w:rPr>
        <w:t xml:space="preserve">' </w:t>
      </w:r>
      <w:r>
        <w:rPr>
          <w:rFonts w:ascii="Palanquin Dark" w:hAnsi="Palanquin Dark" w:eastAsia="Palanquin Dark" w:cs="Palanquin Dark"/>
        </w:rPr>
        <w:t xml:space="preserve">इति । तस्य </w:t>
      </w:r>
      <w:r>
        <w:rPr>
          <w:rFonts w:eastAsia="Palanquin Dark" w:cs="Palanquin Dark" w:ascii="Palanquin Dark" w:hAnsi="Palanquin Dark"/>
        </w:rPr>
        <w:t>'</w:t>
      </w:r>
      <w:r>
        <w:rPr>
          <w:rFonts w:ascii="Palanquin Dark" w:hAnsi="Palanquin Dark" w:eastAsia="Palanquin Dark" w:cs="Palanquin Dark"/>
        </w:rPr>
        <w:t>लुगकारेकाररेफाश्च</w:t>
      </w:r>
      <w:r>
        <w:rPr>
          <w:rFonts w:eastAsia="Palanquin Dark" w:cs="Palanquin Dark" w:ascii="Palanquin Dark" w:hAnsi="Palanquin Dark"/>
        </w:rPr>
        <w:t xml:space="preserve">' </w:t>
      </w:r>
      <w:r>
        <w:rPr>
          <w:rFonts w:ascii="Palanquin Dark" w:hAnsi="Palanquin Dark" w:eastAsia="Palanquin Dark" w:cs="Palanquin Dark"/>
        </w:rPr>
        <w:t>इति लुक् । मधुमानित्यर्थः । सोमश्च चार्थः । मासाश्च चान्द्राः</w:t>
      </w:r>
      <w:r>
        <w:rPr>
          <w:rFonts w:eastAsia="Palanquin Dark" w:cs="Palanquin Dark" w:ascii="Palanquin Dark" w:hAnsi="Palanquin Dark"/>
        </w:rPr>
        <w:t xml:space="preserve">; </w:t>
      </w:r>
      <w:r>
        <w:rPr>
          <w:rFonts w:ascii="Palanquin Dark" w:hAnsi="Palanquin Dark" w:eastAsia="Palanquin Dark" w:cs="Palanquin Dark"/>
        </w:rPr>
        <w:t>त्रयोदशस्य चान्द्रत्वात्</w:t>
      </w:r>
      <w:r>
        <w:rPr>
          <w:rFonts w:eastAsia="Palanquin Dark" w:cs="Palanquin Dark" w:ascii="Palanquin Dark" w:hAnsi="Palanquin Dark"/>
        </w:rPr>
        <w:t xml:space="preserve">, </w:t>
      </w:r>
      <w:r>
        <w:rPr>
          <w:rFonts w:ascii="Palanquin Dark" w:hAnsi="Palanquin Dark" w:eastAsia="Palanquin Dark" w:cs="Palanquin Dark"/>
        </w:rPr>
        <w:t xml:space="preserve">पौर्णमासी निमित्तस्य चैत्रादिव्यपदेशस्य चान्द्राणामेव सम्भवात् । अत एव मासानुविधायी मधुशब्दः । </w:t>
      </w:r>
      <w:r>
        <w:rPr>
          <w:rFonts w:eastAsia="Palanquin Dark" w:cs="Palanquin Dark" w:ascii="Palanquin Dark" w:hAnsi="Palanquin Dark"/>
        </w:rPr>
        <w:t>'</w:t>
      </w:r>
      <w:r>
        <w:rPr>
          <w:rFonts w:ascii="Palanquin Dark" w:hAnsi="Palanquin Dark" w:eastAsia="Palanquin Dark" w:cs="Palanquin Dark"/>
        </w:rPr>
        <w:t>यज्ञेन वै देवास्सुवर्गं लोकमायन्</w:t>
      </w:r>
      <w:r>
        <w:rPr>
          <w:rFonts w:eastAsia="Palanquin Dark" w:cs="Palanquin Dark" w:ascii="Palanquin Dark" w:hAnsi="Palanquin Dark"/>
        </w:rPr>
        <w:t xml:space="preserve">' </w:t>
      </w:r>
      <w:r>
        <w:rPr>
          <w:rFonts w:ascii="Palanquin Dark" w:hAnsi="Palanquin Dark" w:eastAsia="Palanquin Dark" w:cs="Palanquin Dark"/>
        </w:rPr>
        <w:t>इत्यादि ब्राह्मणं समस्तोनुवाकः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द्वितीयं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उपयामगृहीतोसि माधवश्चेति ॥ माधवश्च त्वां प्रतिपद्यतामिति शेषः । एवं सर्वत्र । माधव इति तस्यैव द्वितीयो मासः । </w:t>
      </w:r>
      <w:r>
        <w:rPr>
          <w:rFonts w:eastAsia="Palanquin Dark" w:cs="Palanquin Dark" w:ascii="Palanquin Dark" w:hAnsi="Palanquin Dark"/>
        </w:rPr>
        <w:t>'</w:t>
      </w:r>
      <w:r>
        <w:rPr>
          <w:rFonts w:ascii="Palanquin Dark" w:hAnsi="Palanquin Dark" w:eastAsia="Palanquin Dark" w:cs="Palanquin Dark"/>
        </w:rPr>
        <w:t>मधोर्ञ च</w:t>
      </w:r>
      <w:r>
        <w:rPr>
          <w:rFonts w:eastAsia="Palanquin Dark" w:cs="Palanquin Dark" w:ascii="Palanquin Dark" w:hAnsi="Palanquin Dark"/>
        </w:rPr>
        <w:t xml:space="preserve">' </w:t>
      </w:r>
      <w:r>
        <w:rPr>
          <w:rFonts w:ascii="Palanquin Dark" w:hAnsi="Palanquin Dark" w:eastAsia="Palanquin Dark" w:cs="Palanquin Dark"/>
        </w:rPr>
        <w:t>इति मत्वर्थे ञप्रत्ययः । मधुमानित्येवार्थः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तृतीयं गृह्णाति </w:t>
      </w:r>
      <w:r>
        <w:rPr>
          <w:rFonts w:eastAsia="Palanquin Dark" w:cs="Palanquin Dark" w:ascii="Palanquin Dark" w:hAnsi="Palanquin Dark"/>
        </w:rPr>
        <w:t xml:space="preserve">- </w:t>
      </w:r>
      <w:r>
        <w:rPr>
          <w:rFonts w:ascii="Palanquin Dark" w:hAnsi="Palanquin Dark" w:eastAsia="Palanquin Dark" w:cs="Palanquin Dark"/>
        </w:rPr>
        <w:t>शुक्रश्चेति ॥ शूग्दीप्तिरस्मिन्निति भूम्नि तेनैव मत्वर्थीयो रप्रत्ययः । ग्रैष्मो मास उच्यते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चतुर्थं गृह्णाति </w:t>
      </w:r>
      <w:r>
        <w:rPr>
          <w:rFonts w:eastAsia="Palanquin Dark" w:cs="Palanquin Dark" w:ascii="Palanquin Dark" w:hAnsi="Palanquin Dark"/>
        </w:rPr>
        <w:t xml:space="preserve">- </w:t>
      </w:r>
      <w:r>
        <w:rPr>
          <w:rFonts w:ascii="Palanquin Dark" w:hAnsi="Palanquin Dark" w:eastAsia="Palanquin Dark" w:cs="Palanquin Dark"/>
        </w:rPr>
        <w:t>शुचिश्चेति ॥ शोचयिता शोषयिता सलिलानां शुचिः</w:t>
      </w:r>
      <w:r>
        <w:rPr>
          <w:rFonts w:eastAsia="Palanquin Dark" w:cs="Palanquin Dark" w:ascii="Palanquin Dark" w:hAnsi="Palanquin Dark"/>
        </w:rPr>
        <w:t xml:space="preserve">; </w:t>
      </w:r>
      <w:r>
        <w:rPr>
          <w:rFonts w:ascii="Palanquin Dark" w:hAnsi="Palanquin Dark" w:eastAsia="Palanquin Dark" w:cs="Palanquin Dark"/>
        </w:rPr>
        <w:t xml:space="preserve">स हि बहूष्णत्वात्सर्वं सलिलं शोषयति ।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xml:space="preserve">' </w:t>
      </w:r>
      <w:r>
        <w:rPr>
          <w:rFonts w:ascii="Palanquin Dark" w:hAnsi="Palanquin Dark" w:eastAsia="Palanquin Dark" w:cs="Palanquin Dark"/>
        </w:rPr>
        <w:t>इति शुचेरिन्प्रत्ययः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पञ्चमं गृह्णाति </w:t>
      </w:r>
      <w:r>
        <w:rPr>
          <w:rFonts w:eastAsia="Palanquin Dark" w:cs="Palanquin Dark" w:ascii="Palanquin Dark" w:hAnsi="Palanquin Dark"/>
        </w:rPr>
        <w:t xml:space="preserve">- </w:t>
      </w:r>
      <w:r>
        <w:rPr>
          <w:rFonts w:ascii="Palanquin Dark" w:hAnsi="Palanquin Dark" w:eastAsia="Palanquin Dark" w:cs="Palanquin Dark"/>
        </w:rPr>
        <w:t xml:space="preserve">नभश्चेति ॥ नह्यति बध्नाति जन्तूनिति नभः । </w:t>
      </w:r>
      <w:r>
        <w:rPr>
          <w:rFonts w:eastAsia="Palanquin Dark" w:cs="Palanquin Dark" w:ascii="Palanquin Dark" w:hAnsi="Palanquin Dark"/>
        </w:rPr>
        <w:t>'</w:t>
      </w:r>
      <w:r>
        <w:rPr>
          <w:rFonts w:ascii="Palanquin Dark" w:hAnsi="Palanquin Dark" w:eastAsia="Palanquin Dark" w:cs="Palanquin Dark"/>
        </w:rPr>
        <w:t>नहेर्दिवि भश्च</w:t>
      </w:r>
      <w:r>
        <w:rPr>
          <w:rFonts w:eastAsia="Palanquin Dark" w:cs="Palanquin Dark" w:ascii="Palanquin Dark" w:hAnsi="Palanquin Dark"/>
        </w:rPr>
        <w:t xml:space="preserve">' </w:t>
      </w:r>
      <w:r>
        <w:rPr>
          <w:rFonts w:ascii="Palanquin Dark" w:hAnsi="Palanquin Dark" w:eastAsia="Palanquin Dark" w:cs="Palanquin Dark"/>
        </w:rPr>
        <w:t xml:space="preserve">इत्यसुन्प्रत्ययः । वार्षिको मास उच्यते । स हि वर्षाभिभवेन जन्तून्प्रवृत्तिशून्यान् करोतीति बध्नाति । यद्वा </w:t>
      </w:r>
      <w:r>
        <w:rPr>
          <w:rFonts w:eastAsia="Palanquin Dark" w:cs="Palanquin Dark" w:ascii="Palanquin Dark" w:hAnsi="Palanquin Dark"/>
        </w:rPr>
        <w:t xml:space="preserve">- </w:t>
      </w:r>
      <w:r>
        <w:rPr>
          <w:rFonts w:ascii="Palanquin Dark" w:hAnsi="Palanquin Dark" w:eastAsia="Palanquin Dark" w:cs="Palanquin Dark"/>
        </w:rPr>
        <w:t>न भातीति नभः</w:t>
      </w:r>
      <w:r>
        <w:rPr>
          <w:rFonts w:eastAsia="Palanquin Dark" w:cs="Palanquin Dark" w:ascii="Palanquin Dark" w:hAnsi="Palanquin Dark"/>
        </w:rPr>
        <w:t xml:space="preserve">, </w:t>
      </w:r>
      <w:r>
        <w:rPr>
          <w:rFonts w:ascii="Palanquin Dark" w:hAnsi="Palanquin Dark" w:eastAsia="Palanquin Dark" w:cs="Palanquin Dark"/>
        </w:rPr>
        <w:t>स हि मेघाच्छादितत्वात् न भाति । भातेरसुनि नञ्समासे नलोपाभावो बहुलवचनत्वात्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षष्ठं गृह्णाति </w:t>
      </w:r>
      <w:r>
        <w:rPr>
          <w:rFonts w:eastAsia="Palanquin Dark" w:cs="Palanquin Dark" w:ascii="Palanquin Dark" w:hAnsi="Palanquin Dark"/>
        </w:rPr>
        <w:t xml:space="preserve">- </w:t>
      </w:r>
      <w:r>
        <w:rPr>
          <w:rFonts w:ascii="Palanquin Dark" w:hAnsi="Palanquin Dark" w:eastAsia="Palanquin Dark" w:cs="Palanquin Dark"/>
        </w:rPr>
        <w:t>नभस्यश्चेति ॥ नभातीति नभः</w:t>
      </w:r>
      <w:r>
        <w:rPr>
          <w:rFonts w:eastAsia="Palanquin Dark" w:cs="Palanquin Dark" w:ascii="Palanquin Dark" w:hAnsi="Palanquin Dark"/>
        </w:rPr>
        <w:t xml:space="preserve">, </w:t>
      </w:r>
      <w:r>
        <w:rPr>
          <w:rFonts w:ascii="Palanquin Dark" w:hAnsi="Palanquin Dark" w:eastAsia="Palanquin Dark" w:cs="Palanquin Dark"/>
        </w:rPr>
        <w:t>भातेरसुन् । समानमन्यत् । अप्रकाशो नभोस्यास्तीति नभस्यः</w:t>
      </w:r>
      <w:r>
        <w:rPr>
          <w:rFonts w:eastAsia="Palanquin Dark" w:cs="Palanquin Dark" w:ascii="Palanquin Dark" w:hAnsi="Palanquin Dark"/>
        </w:rPr>
        <w:t>, '</w:t>
      </w:r>
      <w:r>
        <w:rPr>
          <w:rFonts w:ascii="Palanquin Dark" w:hAnsi="Palanquin Dark" w:eastAsia="Palanquin Dark" w:cs="Palanquin Dark"/>
        </w:rPr>
        <w:t>मत्वर्थे मासतन्वोः</w:t>
      </w:r>
      <w:r>
        <w:rPr>
          <w:rFonts w:eastAsia="Palanquin Dark" w:cs="Palanquin Dark" w:ascii="Palanquin Dark" w:hAnsi="Palanquin Dark"/>
        </w:rPr>
        <w:t xml:space="preserve">' </w:t>
      </w:r>
      <w:r>
        <w:rPr>
          <w:rFonts w:ascii="Palanquin Dark" w:hAnsi="Palanquin Dark" w:eastAsia="Palanquin Dark" w:cs="Palanquin Dark"/>
        </w:rPr>
        <w:t>इति यत्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सप्तमं गृह्णाति </w:t>
      </w:r>
      <w:r>
        <w:rPr>
          <w:rFonts w:eastAsia="Palanquin Dark" w:cs="Palanquin Dark" w:ascii="Palanquin Dark" w:hAnsi="Palanquin Dark"/>
        </w:rPr>
        <w:t xml:space="preserve">- </w:t>
      </w:r>
      <w:r>
        <w:rPr>
          <w:rFonts w:ascii="Palanquin Dark" w:hAnsi="Palanquin Dark" w:eastAsia="Palanquin Dark" w:cs="Palanquin Dark"/>
        </w:rPr>
        <w:t>इषश्चेति ॥ इडन्नम् । भूम्नि मत्वर्थीयोकारप्रत्ययः । इष इति शारदो मास उच्यते</w:t>
      </w:r>
      <w:r>
        <w:rPr>
          <w:rFonts w:eastAsia="Palanquin Dark" w:cs="Palanquin Dark" w:ascii="Palanquin Dark" w:hAnsi="Palanquin Dark"/>
        </w:rPr>
        <w:t xml:space="preserve">, </w:t>
      </w:r>
      <w:r>
        <w:rPr>
          <w:rFonts w:ascii="Palanquin Dark" w:hAnsi="Palanquin Dark" w:eastAsia="Palanquin Dark" w:cs="Palanquin Dark"/>
        </w:rPr>
        <w:t>शरदि हि प्रायेनौषधयस्सम्पद्यन्ते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अष्टमं गृह्णाति </w:t>
      </w:r>
      <w:r>
        <w:rPr>
          <w:rFonts w:eastAsia="Palanquin Dark" w:cs="Palanquin Dark" w:ascii="Palanquin Dark" w:hAnsi="Palanquin Dark"/>
        </w:rPr>
        <w:t xml:space="preserve">- </w:t>
      </w:r>
      <w:r>
        <w:rPr>
          <w:rFonts w:ascii="Palanquin Dark" w:hAnsi="Palanquin Dark" w:eastAsia="Palanquin Dark" w:cs="Palanquin Dark"/>
        </w:rPr>
        <w:t>ऊर्जश्चेति ॥ ऊर्ग् रसः</w:t>
      </w:r>
      <w:r>
        <w:rPr>
          <w:rFonts w:eastAsia="Palanquin Dark" w:cs="Palanquin Dark" w:ascii="Palanquin Dark" w:hAnsi="Palanquin Dark"/>
        </w:rPr>
        <w:t xml:space="preserve">, </w:t>
      </w:r>
      <w:r>
        <w:rPr>
          <w:rFonts w:ascii="Palanquin Dark" w:hAnsi="Palanquin Dark" w:eastAsia="Palanquin Dark" w:cs="Palanquin Dark"/>
        </w:rPr>
        <w:t>स एव मत्वर्थीयोकारः । तत्र हि गावो बहुक्षीरा भवन्ति । प्रसन्नाश्च सरित्तटाकादयो रसवन्तो भवन्ति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नवमं गृह्णाति </w:t>
      </w:r>
      <w:r>
        <w:rPr>
          <w:rFonts w:eastAsia="Palanquin Dark" w:cs="Palanquin Dark" w:ascii="Palanquin Dark" w:hAnsi="Palanquin Dark"/>
        </w:rPr>
        <w:t xml:space="preserve">- </w:t>
      </w:r>
      <w:r>
        <w:rPr>
          <w:rFonts w:ascii="Palanquin Dark" w:hAnsi="Palanquin Dark" w:eastAsia="Palanquin Dark" w:cs="Palanquin Dark"/>
        </w:rPr>
        <w:t>सहश्चेति ॥ हैमन्तिको मास उच्यते । सहते अभिभवतीति सहः । स हि शीतेन प्रजा अभिभवति । कर्तर्यसुन्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दशमं गृह्णाति </w:t>
      </w:r>
      <w:r>
        <w:rPr>
          <w:rFonts w:eastAsia="Palanquin Dark" w:cs="Palanquin Dark" w:ascii="Palanquin Dark" w:hAnsi="Palanquin Dark"/>
        </w:rPr>
        <w:t xml:space="preserve">- </w:t>
      </w:r>
      <w:r>
        <w:rPr>
          <w:rFonts w:ascii="Palanquin Dark" w:hAnsi="Palanquin Dark" w:eastAsia="Palanquin Dark" w:cs="Palanquin Dark"/>
        </w:rPr>
        <w:t>सहस्यश्चेति ॥ प्रजानामभिभावकेन शीतेन तद्वान् । तेनैव यत्प्रत्ययः । शीतवानिति यावत्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एकादशं गृह्णाति </w:t>
      </w:r>
      <w:r>
        <w:rPr>
          <w:rFonts w:eastAsia="Palanquin Dark" w:cs="Palanquin Dark" w:ascii="Palanquin Dark" w:hAnsi="Palanquin Dark"/>
        </w:rPr>
        <w:t xml:space="preserve">- </w:t>
      </w:r>
      <w:r>
        <w:rPr>
          <w:rFonts w:ascii="Palanquin Dark" w:hAnsi="Palanquin Dark" w:eastAsia="Palanquin Dark" w:cs="Palanquin Dark"/>
        </w:rPr>
        <w:t>तपश्चेति ॥ शैशिर उच्यते । तपति दहति हिमेनेति तपः । कर्तर्येवासुन्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द्वादशं गृह्णाति </w:t>
      </w:r>
      <w:r>
        <w:rPr>
          <w:rFonts w:eastAsia="Palanquin Dark" w:cs="Palanquin Dark" w:ascii="Palanquin Dark" w:hAnsi="Palanquin Dark"/>
        </w:rPr>
        <w:t xml:space="preserve">- </w:t>
      </w:r>
      <w:r>
        <w:rPr>
          <w:rFonts w:ascii="Palanquin Dark" w:hAnsi="Palanquin Dark" w:eastAsia="Palanquin Dark" w:cs="Palanquin Dark"/>
        </w:rPr>
        <w:t xml:space="preserve">तपस्यश्चेति । तपता हिमेन तद्वान् तपस्यः । स एव यत् । एवं नभस्सहस्तपश्शब्दाः स्वरानुरोधेनासुन्प्रत्ययान्ता व्याख्याताः । तथैव चाहुर्लौकिकाः </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नभोनभस्यौ कथिताविषोर्जौ सहस्सहस्य्हौ च तपस्तपस्यौ</w:t>
      </w:r>
      <w:r>
        <w:rPr>
          <w:rFonts w:eastAsia="Palanquin Dark" w:cs="Palanquin Dark" w:ascii="Palanquin Dark" w:hAnsi="Palanquin Dark"/>
        </w:rPr>
        <w:t xml:space="preserve">' </w:t>
      </w:r>
      <w:r>
        <w:rPr>
          <w:rFonts w:ascii="Palanquin Dark" w:hAnsi="Palanquin Dark" w:eastAsia="Palanquin Dark" w:cs="Palanquin Dark"/>
        </w:rPr>
        <w:t>इति । आचार्याभिप्रायेण त्वेते अकारान्ता लक्ष्यन्ते</w:t>
      </w:r>
      <w:r>
        <w:rPr>
          <w:rFonts w:eastAsia="Palanquin Dark" w:cs="Palanquin Dark" w:ascii="Palanquin Dark" w:hAnsi="Palanquin Dark"/>
        </w:rPr>
        <w:t xml:space="preserve">; </w:t>
      </w:r>
      <w:r>
        <w:rPr>
          <w:rFonts w:ascii="Palanquin Dark" w:hAnsi="Palanquin Dark" w:eastAsia="Palanquin Dark" w:cs="Palanquin Dark"/>
        </w:rPr>
        <w:t xml:space="preserve">यथोक्तं </w:t>
      </w:r>
      <w:r>
        <w:rPr>
          <w:rFonts w:eastAsia="Palanquin Dark" w:cs="Palanquin Dark" w:ascii="Palanquin Dark" w:hAnsi="Palanquin Dark"/>
        </w:rPr>
        <w:t>- '</w:t>
      </w:r>
      <w:r>
        <w:rPr>
          <w:rFonts w:ascii="Palanquin Dark" w:hAnsi="Palanquin Dark" w:eastAsia="Palanquin Dark" w:cs="Palanquin Dark"/>
        </w:rPr>
        <w:t>नभाय त्वा जुष्टं गृह्णामि</w:t>
      </w:r>
      <w:r>
        <w:rPr>
          <w:rFonts w:eastAsia="Palanquin Dark" w:cs="Palanquin Dark" w:ascii="Palanquin Dark" w:hAnsi="Palanquin Dark"/>
        </w:rPr>
        <w:t xml:space="preserve">' </w:t>
      </w:r>
      <w:r>
        <w:rPr>
          <w:rFonts w:ascii="Palanquin Dark" w:hAnsi="Palanquin Dark" w:eastAsia="Palanquin Dark" w:cs="Palanquin Dark"/>
        </w:rPr>
        <w:t>इत्यादि । तदा ते इमे मत्वर्थीयाकारान्ता द्रष्टव्याः । क्विबन्तेभ्यो वाऽसुन् कार्यः । पचाद्यजन्तेभ्यो वा मत्वर्थीयो लुप्यते । सर्वथा त्वेते वृषादयो द्रष्टव्याः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त्रयोदशं गृह्णाति </w:t>
      </w:r>
      <w:r>
        <w:rPr>
          <w:rFonts w:eastAsia="Palanquin Dark" w:cs="Palanquin Dark" w:ascii="Palanquin Dark" w:hAnsi="Palanquin Dark"/>
        </w:rPr>
        <w:t xml:space="preserve">- </w:t>
      </w:r>
      <w:r>
        <w:rPr>
          <w:rFonts w:ascii="Palanquin Dark" w:hAnsi="Palanquin Dark" w:eastAsia="Palanquin Dark" w:cs="Palanquin Dark"/>
        </w:rPr>
        <w:t>उपयामगृहीतोसि संसर्पोस्यंहस्पत्याय त्वा जुष्टं गृह्नामि इति ॥ हे सोम उपयामगृहीतोसि</w:t>
      </w:r>
      <w:r>
        <w:rPr>
          <w:rFonts w:eastAsia="Palanquin Dark" w:cs="Palanquin Dark" w:ascii="Palanquin Dark" w:hAnsi="Palanquin Dark"/>
        </w:rPr>
        <w:t xml:space="preserve">, </w:t>
      </w:r>
      <w:r>
        <w:rPr>
          <w:rFonts w:ascii="Palanquin Dark" w:hAnsi="Palanquin Dark" w:eastAsia="Palanquin Dark" w:cs="Palanquin Dark"/>
        </w:rPr>
        <w:t xml:space="preserve">ततस्त्वामंहस्पत्याय त्वां जुष्टं गृह्णमीति वक्ष्यमाणेन सम्बध्यते । संसर्प इति त्रयोदशो मास उच्यते । स हि द्वादशेन मासेन संसर्पति सङ्गच्छते । यद्वा </w:t>
      </w:r>
      <w:r>
        <w:rPr>
          <w:rFonts w:eastAsia="Palanquin Dark" w:cs="Palanquin Dark" w:ascii="Palanquin Dark" w:hAnsi="Palanquin Dark"/>
        </w:rPr>
        <w:t xml:space="preserve">- </w:t>
      </w:r>
      <w:r>
        <w:rPr>
          <w:rFonts w:ascii="Palanquin Dark" w:hAnsi="Palanquin Dark" w:eastAsia="Palanquin Dark" w:cs="Palanquin Dark"/>
        </w:rPr>
        <w:t xml:space="preserve">यस्मादयं मासिमास्यंशेनांशेन निष्पद्यते तस्मात्संतुष्ट एव मासान्तरैस्सर्पति । त्रिंशता च मासैर्मासत्वेन सम्पद्यते । इदृशस्त्वमसि न कर्मणां त्रयोदशमासार्होसीति ।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अधुना सोम उच्यते </w:t>
      </w:r>
      <w:r>
        <w:rPr>
          <w:rFonts w:eastAsia="Palanquin Dark" w:cs="Palanquin Dark" w:ascii="Palanquin Dark" w:hAnsi="Palanquin Dark"/>
        </w:rPr>
        <w:t xml:space="preserve">- </w:t>
      </w:r>
      <w:r>
        <w:rPr>
          <w:rFonts w:ascii="Palanquin Dark" w:hAnsi="Palanquin Dark" w:eastAsia="Palanquin Dark" w:cs="Palanquin Dark"/>
        </w:rPr>
        <w:t xml:space="preserve">अंहस्पत्याय त्वा जुष्टं गृह्णामीति शेषः । अंहस्पत्यस्त्रयोदशो मासः । अंहांसि पापानि पातयति । </w:t>
      </w:r>
      <w:r>
        <w:rPr>
          <w:rFonts w:eastAsia="Palanquin Dark" w:cs="Palanquin Dark" w:ascii="Palanquin Dark" w:hAnsi="Palanquin Dark"/>
        </w:rPr>
        <w:t>'</w:t>
      </w:r>
      <w:r>
        <w:rPr>
          <w:rFonts w:ascii="Palanquin Dark" w:hAnsi="Palanquin Dark" w:eastAsia="Palanquin Dark" w:cs="Palanquin Dark"/>
        </w:rPr>
        <w:t>अमेर्हुच्च</w:t>
      </w:r>
      <w:r>
        <w:rPr>
          <w:rFonts w:eastAsia="Palanquin Dark" w:cs="Palanquin Dark" w:ascii="Palanquin Dark" w:hAnsi="Palanquin Dark"/>
        </w:rPr>
        <w:t xml:space="preserve">' </w:t>
      </w:r>
      <w:r>
        <w:rPr>
          <w:rFonts w:ascii="Palanquin Dark" w:hAnsi="Palanquin Dark" w:eastAsia="Palanquin Dark" w:cs="Palanquin Dark"/>
        </w:rPr>
        <w:t xml:space="preserve">इत्यसुन् । पातयिता नाशयिता अंहस्पत्यः । पततेर्ण्यन्तात् </w:t>
      </w:r>
      <w:r>
        <w:rPr>
          <w:rFonts w:eastAsia="Palanquin Dark" w:cs="Palanquin Dark" w:ascii="Palanquin Dark" w:hAnsi="Palanquin Dark"/>
        </w:rPr>
        <w:t>'</w:t>
      </w:r>
      <w:r>
        <w:rPr>
          <w:rFonts w:ascii="Palanquin Dark" w:hAnsi="Palanquin Dark" w:eastAsia="Palanquin Dark" w:cs="Palanquin Dark"/>
        </w:rPr>
        <w:t>कृत्यल्युटो बहुळम्</w:t>
      </w:r>
      <w:r>
        <w:rPr>
          <w:rFonts w:eastAsia="Palanquin Dark" w:cs="Palanquin Dark" w:ascii="Palanquin Dark" w:hAnsi="Palanquin Dark"/>
        </w:rPr>
        <w:t xml:space="preserve">' </w:t>
      </w:r>
      <w:r>
        <w:rPr>
          <w:rFonts w:ascii="Palanquin Dark" w:hAnsi="Palanquin Dark" w:eastAsia="Palanquin Dark" w:cs="Palanquin Dark"/>
        </w:rPr>
        <w:t>इति कर्तरि यत्प्रत्ययः</w:t>
      </w:r>
      <w:r>
        <w:rPr>
          <w:rFonts w:eastAsia="Palanquin Dark" w:cs="Palanquin Dark" w:ascii="Palanquin Dark" w:hAnsi="Palanquin Dark"/>
        </w:rPr>
        <w:t>, '</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इति णिहुक्</w:t>
      </w:r>
      <w:r>
        <w:rPr>
          <w:rFonts w:eastAsia="Palanquin Dark" w:cs="Palanquin Dark" w:ascii="Palanquin Dark" w:hAnsi="Palanquin Dark"/>
        </w:rPr>
        <w:t>, '</w:t>
      </w:r>
      <w:r>
        <w:rPr>
          <w:rFonts w:ascii="Palanquin Dark" w:hAnsi="Palanquin Dark" w:eastAsia="Palanquin Dark" w:cs="Palanquin Dark"/>
        </w:rPr>
        <w:t>कस्कादिषु च</w:t>
      </w:r>
      <w:r>
        <w:rPr>
          <w:rFonts w:eastAsia="Palanquin Dark" w:cs="Palanquin Dark" w:ascii="Palanquin Dark" w:hAnsi="Palanquin Dark"/>
        </w:rPr>
        <w:t xml:space="preserve">' </w:t>
      </w:r>
      <w:r>
        <w:rPr>
          <w:rFonts w:ascii="Palanquin Dark" w:hAnsi="Palanquin Dark" w:eastAsia="Palanquin Dark" w:cs="Palanquin Dark"/>
        </w:rPr>
        <w:t xml:space="preserve">इति सत्वम् । यद्वा </w:t>
      </w:r>
      <w:r>
        <w:rPr>
          <w:rFonts w:eastAsia="Palanquin Dark" w:cs="Palanquin Dark" w:ascii="Palanquin Dark" w:hAnsi="Palanquin Dark"/>
        </w:rPr>
        <w:t xml:space="preserve">- </w:t>
      </w:r>
      <w:r>
        <w:rPr>
          <w:rFonts w:ascii="Palanquin Dark" w:hAnsi="Palanquin Dark" w:eastAsia="Palanquin Dark" w:cs="Palanquin Dark"/>
        </w:rPr>
        <w:t>अंहतेर्गतिकर्मणोऽसुन्</w:t>
      </w:r>
      <w:r>
        <w:rPr>
          <w:rFonts w:eastAsia="Palanquin Dark" w:cs="Palanquin Dark" w:ascii="Palanquin Dark" w:hAnsi="Palanquin Dark"/>
        </w:rPr>
        <w:t xml:space="preserve">, </w:t>
      </w:r>
      <w:r>
        <w:rPr>
          <w:rFonts w:ascii="Palanquin Dark" w:hAnsi="Palanquin Dark" w:eastAsia="Palanquin Dark" w:cs="Palanquin Dark"/>
        </w:rPr>
        <w:t>अंहसां गतीनां पतिः पाता प्रवर्तक आदित्यः</w:t>
      </w:r>
      <w:r>
        <w:rPr>
          <w:rFonts w:eastAsia="Palanquin Dark" w:cs="Palanquin Dark" w:ascii="Palanquin Dark" w:hAnsi="Palanquin Dark"/>
        </w:rPr>
        <w:t xml:space="preserve">, </w:t>
      </w:r>
      <w:r>
        <w:rPr>
          <w:rFonts w:ascii="Palanquin Dark" w:hAnsi="Palanquin Dark" w:eastAsia="Palanquin Dark" w:cs="Palanquin Dark"/>
        </w:rPr>
        <w:t xml:space="preserve">तदधीनत्वात्सर्वचेष्टानाम् । </w:t>
      </w:r>
      <w:r>
        <w:rPr>
          <w:rFonts w:eastAsia="Palanquin Dark" w:cs="Palanquin Dark" w:ascii="Palanquin Dark" w:hAnsi="Palanquin Dark"/>
        </w:rPr>
        <w:t>'</w:t>
      </w:r>
      <w:r>
        <w:rPr>
          <w:rFonts w:ascii="Palanquin Dark" w:hAnsi="Palanquin Dark" w:eastAsia="Palanquin Dark" w:cs="Palanquin Dark"/>
        </w:rPr>
        <w:t>पातेर्डतिः</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कृतानुस्वारोपजनमहरेवांह इत्युच्यते</w:t>
      </w:r>
      <w:r>
        <w:rPr>
          <w:rFonts w:eastAsia="Palanquin Dark" w:cs="Palanquin Dark" w:ascii="Palanquin Dark" w:hAnsi="Palanquin Dark"/>
        </w:rPr>
        <w:t xml:space="preserve">; </w:t>
      </w:r>
      <w:r>
        <w:rPr>
          <w:rFonts w:ascii="Palanquin Dark" w:hAnsi="Palanquin Dark" w:eastAsia="Palanquin Dark" w:cs="Palanquin Dark"/>
        </w:rPr>
        <w:t xml:space="preserve">यथोक्तं </w:t>
      </w:r>
      <w:r>
        <w:rPr>
          <w:rFonts w:eastAsia="Palanquin Dark" w:cs="Palanquin Dark" w:ascii="Palanquin Dark" w:hAnsi="Palanquin Dark"/>
        </w:rPr>
        <w:t>- '</w:t>
      </w:r>
      <w:r>
        <w:rPr>
          <w:rFonts w:ascii="Palanquin Dark" w:hAnsi="Palanquin Dark" w:eastAsia="Palanquin Dark" w:cs="Palanquin Dark"/>
        </w:rPr>
        <w:t>वर्णागमो वर्णविपर्ययश्च</w:t>
      </w:r>
      <w:r>
        <w:rPr>
          <w:rFonts w:eastAsia="Palanquin Dark" w:cs="Palanquin Dark" w:ascii="Palanquin Dark" w:hAnsi="Palanquin Dark"/>
        </w:rPr>
        <w:t xml:space="preserve">' </w:t>
      </w:r>
      <w:r>
        <w:rPr>
          <w:rFonts w:ascii="Palanquin Dark" w:hAnsi="Palanquin Dark" w:eastAsia="Palanquin Dark" w:cs="Palanquin Dark"/>
        </w:rPr>
        <w:t>इति । तस्य पतिर्दिनपतिरादित्य एव । तत आगतस्तस्यापत्यं वा अंहस्पत्यः</w:t>
      </w:r>
      <w:r>
        <w:rPr>
          <w:rFonts w:eastAsia="Palanquin Dark" w:cs="Palanquin Dark" w:ascii="Palanquin Dark" w:hAnsi="Palanquin Dark"/>
        </w:rPr>
        <w:t xml:space="preserve">, </w:t>
      </w:r>
      <w:r>
        <w:rPr>
          <w:rFonts w:ascii="Palanquin Dark" w:hAnsi="Palanquin Dark" w:eastAsia="Palanquin Dark" w:cs="Palanquin Dark"/>
        </w:rPr>
        <w:t>पत्युत्तरपदलक्षणो ण्यः</w:t>
      </w:r>
      <w:r>
        <w:rPr>
          <w:rFonts w:eastAsia="Palanquin Dark" w:cs="Palanquin Dark" w:ascii="Palanquin Dark" w:hAnsi="Palanquin Dark"/>
        </w:rPr>
        <w:t xml:space="preserve">, </w:t>
      </w:r>
      <w:r>
        <w:rPr>
          <w:rFonts w:ascii="Palanquin Dark" w:hAnsi="Palanquin Dark" w:eastAsia="Palanquin Dark" w:cs="Palanquin Dark"/>
        </w:rPr>
        <w:t>छान्दसः आदिवृद्ध्यभावः</w:t>
      </w:r>
      <w:r>
        <w:rPr>
          <w:rFonts w:eastAsia="Palanquin Dark" w:cs="Palanquin Dark" w:ascii="Palanquin Dark" w:hAnsi="Palanquin Dark"/>
        </w:rPr>
        <w:t>, '</w:t>
      </w:r>
      <w:r>
        <w:rPr>
          <w:rFonts w:ascii="Palanquin Dark" w:hAnsi="Palanquin Dark" w:eastAsia="Palanquin Dark" w:cs="Palanquin Dark"/>
        </w:rPr>
        <w:t>संज्ञापूर्वको विधिरनित्यः</w:t>
      </w:r>
      <w:r>
        <w:rPr>
          <w:rFonts w:eastAsia="Palanquin Dark" w:cs="Palanquin Dark" w:ascii="Palanquin Dark" w:hAnsi="Palanquin Dark"/>
        </w:rPr>
        <w:t xml:space="preserve">' </w:t>
      </w:r>
      <w:r>
        <w:rPr>
          <w:rFonts w:ascii="Palanquin Dark" w:hAnsi="Palanquin Dark" w:eastAsia="Palanquin Dark" w:cs="Palanquin Dark"/>
        </w:rPr>
        <w:t xml:space="preserve">इति वा । आदित्यवशेन हि त्रयोदशो मासो जायते । यथोक्तम् </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अधिमासका युगे ते रविमासेभ्योधिकास्तु ये चान्द्राः ।</w:t>
      </w:r>
    </w:p>
    <w:p>
      <w:pPr>
        <w:pStyle w:val="Normal"/>
        <w:rPr/>
      </w:pPr>
      <w:r>
        <w:rPr>
          <w:rFonts w:ascii="Palanquin Dark" w:hAnsi="Palanquin Dark" w:eastAsia="Palanquin Dark" w:cs="Palanquin Dark"/>
        </w:rPr>
        <w:t xml:space="preserve">इति । तस्मात्तत आगत इति वा तदपत्यमिति वा शक्यते वक्तुम् । </w:t>
      </w:r>
      <w:r>
        <w:rPr>
          <w:rFonts w:eastAsia="Palanquin Dark" w:cs="Palanquin Dark" w:ascii="Palanquin Dark" w:hAnsi="Palanquin Dark"/>
        </w:rPr>
        <w:t>'</w:t>
      </w:r>
      <w:r>
        <w:rPr>
          <w:rFonts w:ascii="Palanquin Dark" w:hAnsi="Palanquin Dark" w:eastAsia="Palanquin Dark" w:cs="Palanquin Dark"/>
        </w:rPr>
        <w:t>अस्ति त्रयोदशो मास इत्याहुः</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संसर्पार्थस्सोम एव संसर्प इत्युच्यते । यद्वा </w:t>
      </w:r>
      <w:r>
        <w:rPr>
          <w:rFonts w:eastAsia="Palanquin Dark" w:cs="Palanquin Dark" w:ascii="Palanquin Dark" w:hAnsi="Palanquin Dark"/>
        </w:rPr>
        <w:t xml:space="preserve">- </w:t>
      </w:r>
      <w:r>
        <w:rPr>
          <w:rFonts w:ascii="Palanquin Dark" w:hAnsi="Palanquin Dark" w:eastAsia="Palanquin Dark" w:cs="Palanquin Dark"/>
        </w:rPr>
        <w:t>उपयामगृहीतोसि संसर्पार्थश्चासि</w:t>
      </w:r>
      <w:r>
        <w:rPr>
          <w:rFonts w:eastAsia="Palanquin Dark" w:cs="Palanquin Dark" w:ascii="Palanquin Dark" w:hAnsi="Palanquin Dark"/>
        </w:rPr>
        <w:t xml:space="preserve">, </w:t>
      </w:r>
      <w:r>
        <w:rPr>
          <w:rFonts w:ascii="Palanquin Dark" w:hAnsi="Palanquin Dark" w:eastAsia="Palanquin Dark" w:cs="Palanquin Dark"/>
        </w:rPr>
        <w:t>तस्मादंहस्पत्याय त्वां गृह्णामीति । चतुर्थ्यर्थे वा द्वितीया</w:t>
      </w:r>
      <w:r>
        <w:rPr>
          <w:rFonts w:eastAsia="Palanquin Dark" w:cs="Palanquin Dark" w:ascii="Palanquin Dark" w:hAnsi="Palanquin Dark"/>
        </w:rPr>
        <w:t xml:space="preserve">, </w:t>
      </w:r>
      <w:r>
        <w:rPr>
          <w:rFonts w:ascii="Palanquin Dark" w:hAnsi="Palanquin Dark" w:eastAsia="Palanquin Dark" w:cs="Palanquin Dark"/>
        </w:rPr>
        <w:t>अंहस्पत्याय तुभ्यमिमं सोमं गृह्णमीति शेषः ॥</w:t>
      </w:r>
    </w:p>
    <w:p>
      <w:pPr>
        <w:pStyle w:val="Normal"/>
        <w:rPr/>
      </w:pPr>
      <w:r>
        <w:rPr/>
      </w:r>
    </w:p>
    <w:p>
      <w:pPr>
        <w:pStyle w:val="Normal"/>
        <w:rPr/>
      </w:pPr>
      <w:r>
        <w:rPr>
          <w:rFonts w:ascii="Palanquin Dark" w:hAnsi="Palanquin Dark" w:eastAsia="Palanquin Dark" w:cs="Palanquin Dark"/>
        </w:rPr>
        <w:t>इति चतुर्थे चतुर्दशोनुवाकः ॥</w:t>
      </w:r>
    </w:p>
    <w:p>
      <w:pPr>
        <w:pStyle w:val="Normal"/>
        <w:rPr>
          <w:rFonts w:ascii="Palanquin Dark" w:hAnsi="Palanquin Dark" w:eastAsia="Palanquin Dark" w:cs="Palanquin Dark"/>
        </w:rPr>
      </w:pPr>
      <w:r>
        <w:rPr>
          <w:rFonts w:eastAsia="Palanquin Dark" w:cs="Palanquin Dark" w:ascii="Palanquin Dark" w:hAnsi="Palanquin Dark"/>
        </w:rPr>
        <w:t>1.4.15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ऋतुपात्रेणैन्द्राग्नं गृह्णाति ॥ </w:t>
      </w:r>
      <w:r>
        <w:rPr>
          <w:rFonts w:eastAsia="Palanquin Dark" w:cs="Palanquin Dark" w:ascii="Palanquin Dark" w:hAnsi="Palanquin Dark"/>
        </w:rPr>
        <w:t>'</w:t>
      </w:r>
      <w:r>
        <w:rPr>
          <w:rFonts w:ascii="Palanquin Dark" w:hAnsi="Palanquin Dark" w:eastAsia="Palanquin Dark" w:cs="Palanquin Dark"/>
        </w:rPr>
        <w:t>यदैन्द्राग्नमृतुपात्रेण गृह्णाति</w:t>
      </w:r>
      <w:r>
        <w:rPr>
          <w:rFonts w:eastAsia="Palanquin Dark" w:cs="Palanquin Dark" w:ascii="Palanquin Dark" w:hAnsi="Palanquin Dark"/>
        </w:rPr>
        <w:t xml:space="preserve">' </w:t>
      </w:r>
      <w:r>
        <w:rPr>
          <w:rFonts w:ascii="Palanquin Dark" w:hAnsi="Palanquin Dark" w:eastAsia="Palanquin Dark" w:cs="Palanquin Dark"/>
        </w:rPr>
        <w:t>इति ब्राह्मणम्</w:t>
      </w:r>
      <w:r>
        <w:rPr>
          <w:rFonts w:eastAsia="Palanquin Dark" w:cs="Palanquin Dark" w:ascii="Palanquin Dark" w:hAnsi="Palanquin Dark"/>
        </w:rPr>
        <w:t>, '</w:t>
      </w:r>
      <w:r>
        <w:rPr>
          <w:rFonts w:ascii="Palanquin Dark" w:hAnsi="Palanquin Dark" w:eastAsia="Palanquin Dark" w:cs="Palanquin Dark"/>
        </w:rPr>
        <w:t>ओजोभृतौ वा एतौ देवानाम्</w:t>
      </w:r>
      <w:r>
        <w:rPr>
          <w:rFonts w:eastAsia="Palanquin Dark" w:cs="Palanquin Dark" w:ascii="Palanquin Dark" w:hAnsi="Palanquin Dark"/>
        </w:rPr>
        <w:t xml:space="preserve">' </w:t>
      </w:r>
      <w:r>
        <w:rPr>
          <w:rFonts w:ascii="Palanquin Dark" w:hAnsi="Palanquin Dark" w:eastAsia="Palanquin Dark" w:cs="Palanquin Dark"/>
        </w:rPr>
        <w:t xml:space="preserve">इत्यादि च । इन्द्राग्नी आगतमिति त्रिपदा गायत्री । हे इन्द्राग्नी आगतं आगच्छतम्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सुतं अभिषुतं सोमं प्रति गीर्भिः स्तुतिभिः वरेण्यं वरणीयं प्रार्थनीयं स्तुत्यं सोमं नभः नहनं बन्धकं रसवत्तया मनसाम् । </w:t>
      </w:r>
      <w:r>
        <w:rPr>
          <w:rFonts w:eastAsia="Palanquin Dark" w:cs="Palanquin Dark" w:ascii="Palanquin Dark" w:hAnsi="Palanquin Dark"/>
        </w:rPr>
        <w:t>'</w:t>
      </w:r>
      <w:r>
        <w:rPr>
          <w:rFonts w:ascii="Palanquin Dark" w:hAnsi="Palanquin Dark" w:eastAsia="Palanquin Dark" w:cs="Palanquin Dark"/>
        </w:rPr>
        <w:t>नहेर्दिवि भश्च</w:t>
      </w:r>
      <w:r>
        <w:rPr>
          <w:rFonts w:eastAsia="Palanquin Dark" w:cs="Palanquin Dark" w:ascii="Palanquin Dark" w:hAnsi="Palanquin Dark"/>
        </w:rPr>
        <w:t xml:space="preserve">' </w:t>
      </w:r>
      <w:r>
        <w:rPr>
          <w:rFonts w:ascii="Palanquin Dark" w:hAnsi="Palanquin Dark" w:eastAsia="Palanquin Dark" w:cs="Palanquin Dark"/>
        </w:rPr>
        <w:t xml:space="preserve">इत्यसुन् दिवोन्यत्रापि बहुलवचनात्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गीर्भिर्नहनीयं बन्धनीयं स्तुत्यमिति यावत्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नभ इव नभः आदित्यः स इव गीर्भिर्वरणीयः । </w:t>
      </w:r>
      <w:r>
        <w:rPr>
          <w:rFonts w:eastAsia="Palanquin Dark" w:cs="Palanquin Dark" w:ascii="Palanquin Dark" w:hAnsi="Palanquin Dark"/>
        </w:rPr>
        <w:t>'</w:t>
      </w:r>
      <w:r>
        <w:rPr>
          <w:rFonts w:ascii="Palanquin Dark" w:hAnsi="Palanquin Dark" w:eastAsia="Palanquin Dark" w:cs="Palanquin Dark"/>
        </w:rPr>
        <w:t>वृञ एण्यः</w:t>
      </w:r>
      <w:r>
        <w:rPr>
          <w:rFonts w:eastAsia="Palanquin Dark" w:cs="Palanquin Dark" w:ascii="Palanquin Dark" w:hAnsi="Palanquin Dark"/>
        </w:rPr>
        <w:t xml:space="preserve">', </w:t>
      </w:r>
      <w:r>
        <w:rPr>
          <w:rFonts w:ascii="Palanquin Dark" w:hAnsi="Palanquin Dark" w:eastAsia="Palanquin Dark" w:cs="Palanquin Dark"/>
        </w:rPr>
        <w:t xml:space="preserve">वृषादिर्द्र्ष्टव्यः । आगत्य चास्य सोमस्य पातं पिबतम् कर्मणस्सम्प्रदानत्वाच्चतुर्थ्यर्थे षष्ठी । पूर्ववच्छपो लुक् । धिया बुद्ध्यास्मदीयया इषिता इषितौ अद्वेषितौ प्रार्थितौ युवां पिबतम्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धियो विभक्तिरुदात्ता । </w:t>
      </w:r>
      <w:r>
        <w:rPr>
          <w:rFonts w:eastAsia="Palanquin Dark" w:cs="Palanquin Dark" w:ascii="Palanquin Dark" w:hAnsi="Palanquin Dark"/>
        </w:rPr>
        <w:t>'</w:t>
      </w:r>
      <w:r>
        <w:rPr>
          <w:rFonts w:ascii="Palanquin Dark" w:hAnsi="Palanquin Dark" w:eastAsia="Palanquin Dark" w:cs="Palanquin Dark"/>
        </w:rPr>
        <w:t>तीषसहलुभ</w:t>
      </w:r>
      <w:r>
        <w:rPr>
          <w:rFonts w:eastAsia="Palanquin Dark" w:cs="Palanquin Dark" w:ascii="Palanquin Dark" w:hAnsi="Palanquin Dark"/>
        </w:rPr>
        <w:t xml:space="preserve">' </w:t>
      </w:r>
      <w:r>
        <w:rPr>
          <w:rFonts w:ascii="Palanquin Dark" w:hAnsi="Palanquin Dark" w:eastAsia="Palanquin Dark" w:cs="Palanquin Dark"/>
        </w:rPr>
        <w:t xml:space="preserve">इतीडागमः । यद्वा </w:t>
      </w:r>
      <w:r>
        <w:rPr>
          <w:rFonts w:eastAsia="Palanquin Dark" w:cs="Palanquin Dark" w:ascii="Palanquin Dark" w:hAnsi="Palanquin Dark"/>
        </w:rPr>
        <w:t xml:space="preserve">- </w:t>
      </w:r>
      <w:r>
        <w:rPr>
          <w:rFonts w:ascii="Palanquin Dark" w:hAnsi="Palanquin Dark" w:eastAsia="Palanquin Dark" w:cs="Palanquin Dark"/>
        </w:rPr>
        <w:t>इषगतौ</w:t>
      </w:r>
      <w:r>
        <w:rPr>
          <w:rFonts w:eastAsia="Palanquin Dark" w:cs="Palanquin Dark" w:ascii="Palanquin Dark" w:hAnsi="Palanquin Dark"/>
        </w:rPr>
        <w:t xml:space="preserve">, </w:t>
      </w:r>
      <w:r>
        <w:rPr>
          <w:rFonts w:ascii="Palanquin Dark" w:hAnsi="Palanquin Dark" w:eastAsia="Palanquin Dark" w:cs="Palanquin Dark"/>
        </w:rPr>
        <w:t>धिया इषितौ प्राप्तौ ॥</w:t>
      </w:r>
    </w:p>
    <w:p>
      <w:pPr>
        <w:pStyle w:val="Normal"/>
        <w:rPr/>
      </w:pPr>
      <w:r>
        <w:rPr/>
      </w:r>
    </w:p>
    <w:p>
      <w:pPr>
        <w:pStyle w:val="Normal"/>
        <w:rPr/>
      </w:pPr>
      <w:r>
        <w:rPr>
          <w:rFonts w:ascii="Palanquin Dark" w:hAnsi="Palanquin Dark" w:eastAsia="Palanquin Dark" w:cs="Palanquin Dark"/>
        </w:rPr>
        <w:t>इमामनुद्रुत्योपयामगृहीतोसीन्द्राग्निभ्यं त्वेति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एष ते योनिरिन्द्राग्निभ्यां त्वेति सादयति ॥</w:t>
      </w:r>
    </w:p>
    <w:p>
      <w:pPr>
        <w:pStyle w:val="Normal"/>
        <w:rPr/>
      </w:pPr>
      <w:r>
        <w:rPr/>
      </w:r>
    </w:p>
    <w:p>
      <w:pPr>
        <w:pStyle w:val="Normal"/>
        <w:rPr/>
      </w:pPr>
      <w:r>
        <w:rPr>
          <w:rFonts w:ascii="Palanquin Dark" w:hAnsi="Palanquin Dark" w:eastAsia="Palanquin Dark" w:cs="Palanquin Dark"/>
        </w:rPr>
        <w:t>इति चतुर्थे पञ्चदशोनुवाकः ॥</w:t>
      </w:r>
    </w:p>
    <w:p>
      <w:pPr>
        <w:pStyle w:val="Normal"/>
        <w:rPr>
          <w:rFonts w:ascii="Palanquin Dark" w:hAnsi="Palanquin Dark" w:eastAsia="Palanquin Dark" w:cs="Palanquin Dark"/>
        </w:rPr>
      </w:pPr>
      <w:r>
        <w:rPr>
          <w:rFonts w:eastAsia="Palanquin Dark" w:cs="Palanquin Dark" w:ascii="Palanquin Dark" w:hAnsi="Palanquin Dark"/>
        </w:rPr>
        <w:t>1.4.16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शुक्रपात्रेण वैश्वदेवं कलशाद्गृह्णाति </w:t>
      </w:r>
      <w:r>
        <w:rPr>
          <w:rFonts w:eastAsia="Palanquin Dark" w:cs="Palanquin Dark" w:ascii="Palanquin Dark" w:hAnsi="Palanquin Dark"/>
        </w:rPr>
        <w:t xml:space="preserve">- </w:t>
      </w:r>
      <w:r>
        <w:rPr>
          <w:rFonts w:ascii="Palanquin Dark" w:hAnsi="Palanquin Dark" w:eastAsia="Palanquin Dark" w:cs="Palanquin Dark"/>
        </w:rPr>
        <w:t xml:space="preserve">ओमास इति त्रिपदया गायत्र्या ॥ हे ओमासः अवितारः प्रजानां रक्षितारः । अवतेर्मन्प्रत्ययान्तात् </w:t>
      </w:r>
      <w:r>
        <w:rPr>
          <w:rFonts w:eastAsia="Palanquin Dark" w:cs="Palanquin Dark" w:ascii="Palanquin Dark" w:hAnsi="Palanquin Dark"/>
        </w:rPr>
        <w:t>'</w:t>
      </w:r>
      <w:r>
        <w:rPr>
          <w:rFonts w:ascii="Palanquin Dark" w:hAnsi="Palanquin Dark" w:eastAsia="Palanquin Dark" w:cs="Palanquin Dark"/>
        </w:rPr>
        <w:t>ज्वरत्वर</w:t>
      </w:r>
      <w:r>
        <w:rPr>
          <w:rFonts w:eastAsia="Palanquin Dark" w:cs="Palanquin Dark" w:ascii="Palanquin Dark" w:hAnsi="Palanquin Dark"/>
        </w:rPr>
        <w:t xml:space="preserve">' </w:t>
      </w:r>
      <w:r>
        <w:rPr>
          <w:rFonts w:ascii="Palanquin Dark" w:hAnsi="Palanquin Dark" w:eastAsia="Palanquin Dark" w:cs="Palanquin Dark"/>
        </w:rPr>
        <w:t>इत्यादिना ऊठादेशे गुणः</w:t>
      </w:r>
      <w:r>
        <w:rPr>
          <w:rFonts w:eastAsia="Palanquin Dark" w:cs="Palanquin Dark" w:ascii="Palanquin Dark" w:hAnsi="Palanquin Dark"/>
        </w:rPr>
        <w:t xml:space="preserve">, </w:t>
      </w:r>
      <w:r>
        <w:rPr>
          <w:rFonts w:ascii="Palanquin Dark" w:hAnsi="Palanquin Dark" w:eastAsia="Palanquin Dark" w:cs="Palanquin Dark"/>
        </w:rPr>
        <w:t>आज्जसेरसुक् । चर्षणीधृतः</w:t>
      </w:r>
      <w:r>
        <w:rPr>
          <w:rFonts w:eastAsia="Palanquin Dark" w:cs="Palanquin Dark" w:ascii="Palanquin Dark" w:hAnsi="Palanquin Dark"/>
        </w:rPr>
        <w:t xml:space="preserve">, </w:t>
      </w:r>
      <w:r>
        <w:rPr>
          <w:rFonts w:ascii="Palanquin Dark" w:hAnsi="Palanquin Dark" w:eastAsia="Palanquin Dark" w:cs="Palanquin Dark"/>
        </w:rPr>
        <w:t>चर्षणयो मनुष्याः</w:t>
      </w:r>
      <w:r>
        <w:rPr>
          <w:rFonts w:eastAsia="Palanquin Dark" w:cs="Palanquin Dark" w:ascii="Palanquin Dark" w:hAnsi="Palanquin Dark"/>
        </w:rPr>
        <w:t xml:space="preserve">, </w:t>
      </w:r>
      <w:r>
        <w:rPr>
          <w:rFonts w:ascii="Palanquin Dark" w:hAnsi="Palanquin Dark" w:eastAsia="Palanquin Dark" w:cs="Palanquin Dark"/>
        </w:rPr>
        <w:t xml:space="preserve">तेषां प्रतिष्ठाद्यनु प्रदानेन धारयितारः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पूर्वपदस्य दीर्घः</w:t>
      </w:r>
      <w:r>
        <w:rPr>
          <w:rFonts w:eastAsia="Palanquin Dark" w:cs="Palanquin Dark" w:ascii="Palanquin Dark" w:hAnsi="Palanquin Dark"/>
        </w:rPr>
        <w:t>, '</w:t>
      </w:r>
      <w:r>
        <w:rPr>
          <w:rFonts w:ascii="Palanquin Dark" w:hAnsi="Palanquin Dark" w:eastAsia="Palanquin Dark" w:cs="Palanquin Dark"/>
        </w:rPr>
        <w:t>विभाषितं विशेषवचने बहुवचनम्</w:t>
      </w:r>
      <w:r>
        <w:rPr>
          <w:rFonts w:eastAsia="Palanquin Dark" w:cs="Palanquin Dark" w:ascii="Palanquin Dark" w:hAnsi="Palanquin Dark"/>
        </w:rPr>
        <w:t xml:space="preserve">' </w:t>
      </w:r>
      <w:r>
        <w:rPr>
          <w:rFonts w:ascii="Palanquin Dark" w:hAnsi="Palanquin Dark" w:eastAsia="Palanquin Dark" w:cs="Palanquin Dark"/>
        </w:rPr>
        <w:t>इति पूर्वस्याविद्यमानत्वनिषेधान्निहन्यते । विश्वे इति पादादित्वान्न निहन्यते । देवास इति पूर्ववन्निहन्यते</w:t>
      </w:r>
      <w:r>
        <w:rPr>
          <w:rFonts w:eastAsia="Palanquin Dark" w:cs="Palanquin Dark" w:ascii="Palanquin Dark" w:hAnsi="Palanquin Dark"/>
        </w:rPr>
        <w:t xml:space="preserve">, </w:t>
      </w:r>
      <w:r>
        <w:rPr>
          <w:rFonts w:ascii="Palanquin Dark" w:hAnsi="Palanquin Dark" w:eastAsia="Palanquin Dark" w:cs="Palanquin Dark"/>
        </w:rPr>
        <w:t>पूर्ववदसुक् । हे इर्दृशा विश्वे देवाः आगत आगच्छत । पूर्ववच्छपो लुक् । आमन्त्रितानामविद्यमान</w:t>
      </w:r>
      <w:r>
        <w:rPr>
          <w:rFonts w:eastAsia="Palanquin Dark" w:cs="Palanquin Dark" w:ascii="Palanquin Dark" w:hAnsi="Palanquin Dark"/>
        </w:rPr>
        <w:t xml:space="preserve">- </w:t>
      </w:r>
      <w:r>
        <w:rPr>
          <w:rFonts w:ascii="Palanquin Dark" w:hAnsi="Palanquin Dark" w:eastAsia="Palanquin Dark" w:cs="Palanquin Dark"/>
        </w:rPr>
        <w:t>त्वेपि आङः परत्वान्न निहन्यते । दाश्वांसो यूयम् । दाशृ दाने</w:t>
      </w:r>
      <w:r>
        <w:rPr>
          <w:rFonts w:eastAsia="Palanquin Dark" w:cs="Palanquin Dark" w:ascii="Palanquin Dark" w:hAnsi="Palanquin Dark"/>
        </w:rPr>
        <w:t xml:space="preserve">, </w:t>
      </w:r>
      <w:r>
        <w:rPr>
          <w:rFonts w:ascii="Palanquin Dark" w:hAnsi="Palanquin Dark" w:eastAsia="Palanquin Dark" w:cs="Palanquin Dark"/>
        </w:rPr>
        <w:t xml:space="preserve">लिटः क्वसुः </w:t>
      </w:r>
      <w:r>
        <w:rPr>
          <w:rFonts w:eastAsia="Palanquin Dark" w:cs="Palanquin Dark" w:ascii="Palanquin Dark" w:hAnsi="Palanquin Dark"/>
        </w:rPr>
        <w:t>'</w:t>
      </w:r>
      <w:r>
        <w:rPr>
          <w:rFonts w:ascii="Palanquin Dark" w:hAnsi="Palanquin Dark" w:eastAsia="Palanquin Dark" w:cs="Palanquin Dark"/>
        </w:rPr>
        <w:t>दाश्वान्साश्वान्</w:t>
      </w:r>
      <w:r>
        <w:rPr>
          <w:rFonts w:eastAsia="Palanquin Dark" w:cs="Palanquin Dark" w:ascii="Palanquin Dark" w:hAnsi="Palanquin Dark"/>
        </w:rPr>
        <w:t xml:space="preserve">' </w:t>
      </w:r>
      <w:r>
        <w:rPr>
          <w:rFonts w:ascii="Palanquin Dark" w:hAnsi="Palanquin Dark" w:eastAsia="Palanquin Dark" w:cs="Palanquin Dark"/>
        </w:rPr>
        <w:t xml:space="preserve">इति निपातितः । यजमानेभ्यो धनानि दत्तवन्तः दाशुषोस्य यजमानस्य सुतं सोमं प्रत्यागच्छत । अयं हि यजमानो युष्मभ्यं हवींषि दत्तवान् ददाति दास्यति । तेन युष्मदुपकारिणोस्य सुतं प्रति दानशीला यूयं प्रत्यागच्छत । यद्वा </w:t>
      </w:r>
      <w:r>
        <w:rPr>
          <w:rFonts w:eastAsia="Palanquin Dark" w:cs="Palanquin Dark" w:ascii="Palanquin Dark" w:hAnsi="Palanquin Dark"/>
        </w:rPr>
        <w:t xml:space="preserve">- </w:t>
      </w:r>
      <w:r>
        <w:rPr>
          <w:rFonts w:ascii="Palanquin Dark" w:hAnsi="Palanquin Dark" w:eastAsia="Palanquin Dark" w:cs="Palanquin Dark"/>
        </w:rPr>
        <w:t>चतुर्थ्यर्थे षष्ठी</w:t>
      </w:r>
      <w:r>
        <w:rPr>
          <w:rFonts w:eastAsia="Palanquin Dark" w:cs="Palanquin Dark" w:ascii="Palanquin Dark" w:hAnsi="Palanquin Dark"/>
        </w:rPr>
        <w:t xml:space="preserve">, </w:t>
      </w:r>
      <w:r>
        <w:rPr>
          <w:rFonts w:ascii="Palanquin Dark" w:hAnsi="Palanquin Dark" w:eastAsia="Palanquin Dark" w:cs="Palanquin Dark"/>
        </w:rPr>
        <w:t xml:space="preserve">यो नाम कश्चिद्युष्मभ्यं हवींषि ददाति तस्मै दाशुषे दाश्वांसो यूयं धनानि दत्तवन्तो यूयम् । यद्वा </w:t>
      </w:r>
      <w:r>
        <w:rPr>
          <w:rFonts w:eastAsia="Palanquin Dark" w:cs="Palanquin Dark" w:ascii="Palanquin Dark" w:hAnsi="Palanquin Dark"/>
        </w:rPr>
        <w:t>- '</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इत्युभयत्र वर्तमाने लिट् । युष्मभ्यं हवींषि ददतोस्य सुतं प्रति यूयमपि धनानि ददत एवागच्छत इति ॥</w:t>
      </w:r>
    </w:p>
    <w:p>
      <w:pPr>
        <w:pStyle w:val="Normal"/>
        <w:rPr/>
      </w:pPr>
      <w:r>
        <w:rPr/>
      </w:r>
    </w:p>
    <w:p>
      <w:pPr>
        <w:pStyle w:val="Normal"/>
        <w:rPr/>
      </w:pPr>
      <w:r>
        <w:rPr>
          <w:rFonts w:ascii="Palanquin Dark" w:hAnsi="Palanquin Dark" w:eastAsia="Palanquin Dark" w:cs="Palanquin Dark"/>
        </w:rPr>
        <w:t>इमामनुद्रुत्योपयामगृहीतोसि विश्वेभ्यस्त्वा देवेभ्यः इति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एष ते योनिर्विश्वेभ्यस्त्वा देवेभ्य इति सादयति ॥ </w:t>
      </w:r>
      <w:r>
        <w:rPr>
          <w:rFonts w:eastAsia="Palanquin Dark" w:cs="Palanquin Dark" w:ascii="Palanquin Dark" w:hAnsi="Palanquin Dark"/>
        </w:rPr>
        <w:t>'</w:t>
      </w:r>
      <w:r>
        <w:rPr>
          <w:rFonts w:ascii="Palanquin Dark" w:hAnsi="Palanquin Dark" w:eastAsia="Palanquin Dark" w:cs="Palanquin Dark"/>
        </w:rPr>
        <w:t>वैश्वदेव्यो वै प्रजा असावादित्यश्शुक्रः</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चतुर्थे षोडशोनुवाकः ॥</w:t>
      </w:r>
    </w:p>
    <w:p>
      <w:pPr>
        <w:pStyle w:val="Normal"/>
        <w:rPr>
          <w:rFonts w:ascii="Palanquin Dark" w:hAnsi="Palanquin Dark" w:eastAsia="Palanquin Dark" w:cs="Palanquin Dark"/>
        </w:rPr>
      </w:pPr>
      <w:r>
        <w:rPr>
          <w:rFonts w:eastAsia="Palanquin Dark" w:cs="Palanquin Dark" w:ascii="Palanquin Dark" w:hAnsi="Palanquin Dark"/>
        </w:rPr>
        <w:t>1.4.17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त्रयो मरुत्वतीया माध्यंदिने सवने गृह्यन्ते ॥ </w:t>
      </w:r>
      <w:r>
        <w:rPr>
          <w:rFonts w:eastAsia="Palanquin Dark" w:cs="Palanquin Dark" w:ascii="Palanquin Dark" w:hAnsi="Palanquin Dark"/>
        </w:rPr>
        <w:t>'</w:t>
      </w:r>
      <w:r>
        <w:rPr>
          <w:rFonts w:ascii="Palanquin Dark" w:hAnsi="Palanquin Dark" w:eastAsia="Palanquin Dark" w:cs="Palanquin Dark"/>
        </w:rPr>
        <w:t>इन्द्रो मरुद्भिस्सांविद्येन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 चर्तुपात्रेण गृह्यन्ते । </w:t>
      </w:r>
      <w:r>
        <w:rPr>
          <w:rFonts w:eastAsia="Palanquin Dark" w:cs="Palanquin Dark" w:ascii="Palanquin Dark" w:hAnsi="Palanquin Dark"/>
        </w:rPr>
        <w:t>'</w:t>
      </w:r>
      <w:r>
        <w:rPr>
          <w:rFonts w:ascii="Palanquin Dark" w:hAnsi="Palanquin Dark" w:eastAsia="Palanquin Dark" w:cs="Palanquin Dark"/>
        </w:rPr>
        <w:t>तस्य वृत्रं जघ्नुष ऋतवोमुह्यन्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वज्रं वा एतं यजमानो भ्रातृव्याय प्रहरति यन्मरुत्वतीयाः</w:t>
      </w:r>
      <w:r>
        <w:rPr>
          <w:rFonts w:eastAsia="Palanquin Dark" w:cs="Palanquin Dark" w:ascii="Palanquin Dark" w:hAnsi="Palanquin Dark"/>
        </w:rPr>
        <w:t xml:space="preserve">' </w:t>
      </w:r>
      <w:r>
        <w:rPr>
          <w:rFonts w:ascii="Palanquin Dark" w:hAnsi="Palanquin Dark" w:eastAsia="Palanquin Dark" w:cs="Palanquin Dark"/>
        </w:rPr>
        <w:t xml:space="preserve">इत्यादि च । तत्र प्रथमं गृह्णाति </w:t>
      </w:r>
      <w:r>
        <w:rPr>
          <w:rFonts w:eastAsia="Palanquin Dark" w:cs="Palanquin Dark" w:ascii="Palanquin Dark" w:hAnsi="Palanquin Dark"/>
        </w:rPr>
        <w:t xml:space="preserve">- </w:t>
      </w:r>
      <w:r>
        <w:rPr>
          <w:rFonts w:ascii="Palanquin Dark" w:hAnsi="Palanquin Dark" w:eastAsia="Palanquin Dark" w:cs="Palanquin Dark"/>
        </w:rPr>
        <w:t xml:space="preserve">मरुत्वन्तमिति त्रिष्टुभा चतुष्पदया ॥ मरुतो देवविशेषास्तैस्तद्वन्तम् । </w:t>
      </w:r>
      <w:r>
        <w:rPr>
          <w:rFonts w:eastAsia="Palanquin Dark" w:cs="Palanquin Dark" w:ascii="Palanquin Dark" w:hAnsi="Palanquin Dark"/>
        </w:rPr>
        <w:t>'</w:t>
      </w:r>
      <w:r>
        <w:rPr>
          <w:rFonts w:ascii="Palanquin Dark" w:hAnsi="Palanquin Dark" w:eastAsia="Palanquin Dark" w:cs="Palanquin Dark"/>
        </w:rPr>
        <w:t>तसौ मत्वर्थे</w:t>
      </w:r>
      <w:r>
        <w:rPr>
          <w:rFonts w:eastAsia="Palanquin Dark" w:cs="Palanquin Dark" w:ascii="Palanquin Dark" w:hAnsi="Palanquin Dark"/>
        </w:rPr>
        <w:t xml:space="preserve">' </w:t>
      </w:r>
      <w:r>
        <w:rPr>
          <w:rFonts w:ascii="Palanquin Dark" w:hAnsi="Palanquin Dark" w:eastAsia="Palanquin Dark" w:cs="Palanquin Dark"/>
        </w:rPr>
        <w:t xml:space="preserve">इति भत्वम् । </w:t>
      </w:r>
      <w:r>
        <w:rPr>
          <w:rFonts w:eastAsia="Palanquin Dark" w:cs="Palanquin Dark" w:ascii="Palanquin Dark" w:hAnsi="Palanquin Dark"/>
        </w:rPr>
        <w:t>'</w:t>
      </w:r>
      <w:r>
        <w:rPr>
          <w:rFonts w:ascii="Palanquin Dark" w:hAnsi="Palanquin Dark" w:eastAsia="Palanquin Dark" w:cs="Palanquin Dark"/>
        </w:rPr>
        <w:t>झयः</w:t>
      </w:r>
      <w:r>
        <w:rPr>
          <w:rFonts w:eastAsia="Palanquin Dark" w:cs="Palanquin Dark" w:ascii="Palanquin Dark" w:hAnsi="Palanquin Dark"/>
        </w:rPr>
        <w:t xml:space="preserve">' </w:t>
      </w:r>
      <w:r>
        <w:rPr>
          <w:rFonts w:ascii="Palanquin Dark" w:hAnsi="Palanquin Dark" w:eastAsia="Palanquin Dark" w:cs="Palanquin Dark"/>
        </w:rPr>
        <w:t xml:space="preserve">इति मतुपो वत्वम् । वृषभं वर्षितारं कामानां अपां वा । </w:t>
      </w:r>
      <w:r>
        <w:rPr>
          <w:rFonts w:eastAsia="Palanquin Dark" w:cs="Palanquin Dark" w:ascii="Palanquin Dark" w:hAnsi="Palanquin Dark"/>
        </w:rPr>
        <w:t>'</w:t>
      </w:r>
      <w:r>
        <w:rPr>
          <w:rFonts w:ascii="Palanquin Dark" w:hAnsi="Palanquin Dark" w:eastAsia="Palanquin Dark" w:cs="Palanquin Dark"/>
        </w:rPr>
        <w:t>ऋषिवृषिभ्यां कित्</w:t>
      </w:r>
      <w:r>
        <w:rPr>
          <w:rFonts w:eastAsia="Palanquin Dark" w:cs="Palanquin Dark" w:ascii="Palanquin Dark" w:hAnsi="Palanquin Dark"/>
        </w:rPr>
        <w:t xml:space="preserve">' </w:t>
      </w:r>
      <w:r>
        <w:rPr>
          <w:rFonts w:ascii="Palanquin Dark" w:hAnsi="Palanquin Dark" w:eastAsia="Palanquin Dark" w:cs="Palanquin Dark"/>
        </w:rPr>
        <w:t>इति वृषेरभच्प्रत्ययः । वावृधानं ऐश्वर्येण । वृधेस्ताच्छीलिकश्चानश्</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शपश्श्लुः</w:t>
      </w:r>
      <w:r>
        <w:rPr>
          <w:rFonts w:eastAsia="Palanquin Dark" w:cs="Palanquin Dark" w:ascii="Palanquin Dark" w:hAnsi="Palanquin Dark"/>
        </w:rPr>
        <w:t xml:space="preserve">, </w:t>
      </w:r>
      <w:r>
        <w:rPr>
          <w:rFonts w:ascii="Palanquin Dark" w:hAnsi="Palanquin Dark" w:eastAsia="Palanquin Dark" w:cs="Palanquin Dark"/>
        </w:rPr>
        <w:t>तुजादित्वाद्दीर्घः</w:t>
      </w:r>
      <w:r>
        <w:rPr>
          <w:rFonts w:eastAsia="Palanquin Dark" w:cs="Palanquin Dark" w:ascii="Palanquin Dark" w:hAnsi="Palanquin Dark"/>
        </w:rPr>
        <w:t xml:space="preserve">, </w:t>
      </w:r>
      <w:r>
        <w:rPr>
          <w:rFonts w:ascii="Palanquin Dark" w:hAnsi="Palanquin Dark" w:eastAsia="Palanquin Dark" w:cs="Palanquin Dark"/>
        </w:rPr>
        <w:t xml:space="preserve">लसार्वधातुकानुदात्तत्वाभावात् </w:t>
      </w:r>
      <w:r>
        <w:rPr>
          <w:rFonts w:eastAsia="Palanquin Dark" w:cs="Palanquin Dark" w:ascii="Palanquin Dark" w:hAnsi="Palanquin Dark"/>
        </w:rPr>
        <w:t>'</w:t>
      </w:r>
      <w:r>
        <w:rPr>
          <w:rFonts w:ascii="Palanquin Dark" w:hAnsi="Palanquin Dark" w:eastAsia="Palanquin Dark" w:cs="Palanquin Dark"/>
        </w:rPr>
        <w:t>चितः</w:t>
      </w:r>
      <w:r>
        <w:rPr>
          <w:rFonts w:eastAsia="Palanquin Dark" w:cs="Palanquin Dark" w:ascii="Palanquin Dark" w:hAnsi="Palanquin Dark"/>
        </w:rPr>
        <w:t xml:space="preserve">' </w:t>
      </w:r>
      <w:r>
        <w:rPr>
          <w:rFonts w:ascii="Palanquin Dark" w:hAnsi="Palanquin Dark" w:eastAsia="Palanquin Dark" w:cs="Palanquin Dark"/>
        </w:rPr>
        <w:t>इत्यन्तोदात्तत्वम् । अकवारिं अकुत्सितारिम् । कुत्सिता अरयो यस्य स कवारिः । कुशब्दस्याकारोपसर्जनो गुणश्छान्दसः</w:t>
      </w:r>
      <w:r>
        <w:rPr>
          <w:rFonts w:eastAsia="Palanquin Dark" w:cs="Palanquin Dark" w:ascii="Palanquin Dark" w:hAnsi="Palanquin Dark"/>
        </w:rPr>
        <w:t xml:space="preserve">, </w:t>
      </w:r>
      <w:r>
        <w:rPr>
          <w:rFonts w:ascii="Palanquin Dark" w:hAnsi="Palanquin Dark" w:eastAsia="Palanquin Dark" w:cs="Palanquin Dark"/>
        </w:rPr>
        <w:t>ततो नञ्समासः</w:t>
      </w:r>
      <w:r>
        <w:rPr>
          <w:rFonts w:eastAsia="Palanquin Dark" w:cs="Palanquin Dark" w:ascii="Palanquin Dark" w:hAnsi="Palanquin Dark"/>
        </w:rPr>
        <w:t xml:space="preserve">, </w:t>
      </w:r>
      <w:r>
        <w:rPr>
          <w:rFonts w:ascii="Palanquin Dark" w:hAnsi="Palanquin Dark" w:eastAsia="Palanquin Dark" w:cs="Palanquin Dark"/>
        </w:rPr>
        <w:t xml:space="preserve">अव्ययपूर्वपदप्रकृतिस्वरत्वम् । योल्पान् शत्रुत्वेन विषयीकरोति सोकवारिः । यद्वा </w:t>
      </w:r>
      <w:r>
        <w:rPr>
          <w:rFonts w:eastAsia="Palanquin Dark" w:cs="Palanquin Dark" w:ascii="Palanquin Dark" w:hAnsi="Palanquin Dark"/>
        </w:rPr>
        <w:t xml:space="preserve">- </w:t>
      </w:r>
      <w:r>
        <w:rPr>
          <w:rFonts w:ascii="Palanquin Dark" w:hAnsi="Palanquin Dark" w:eastAsia="Palanquin Dark" w:cs="Palanquin Dark"/>
        </w:rPr>
        <w:t xml:space="preserve">कविः प्रज्ञातः अरिर्यस्य स कवारिः । कविशब्दस्यावङादेशश्छान्दसः । ततोन्योकवारिः अप्रज्ञात शत्रुरित्यर्थः । दिवमर्हतीति दिव्यः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 xml:space="preserve">इति यत्प्रत्ययः । शासं शासकं शत्रूणाम् । पचाद्यच् । विश्वासाहं विश्वेषां शत्रूणामभिभवितारम् । </w:t>
      </w:r>
      <w:r>
        <w:rPr>
          <w:rFonts w:eastAsia="Palanquin Dark" w:cs="Palanquin Dark" w:ascii="Palanquin Dark" w:hAnsi="Palanquin Dark"/>
        </w:rPr>
        <w:t>'</w:t>
      </w:r>
      <w:r>
        <w:rPr>
          <w:rFonts w:ascii="Palanquin Dark" w:hAnsi="Palanquin Dark" w:eastAsia="Palanquin Dark" w:cs="Palanquin Dark"/>
        </w:rPr>
        <w:t>छन्दसि सहः</w:t>
      </w:r>
      <w:r>
        <w:rPr>
          <w:rFonts w:eastAsia="Palanquin Dark" w:cs="Palanquin Dark" w:ascii="Palanquin Dark" w:hAnsi="Palanquin Dark"/>
        </w:rPr>
        <w:t xml:space="preserve">' </w:t>
      </w:r>
      <w:r>
        <w:rPr>
          <w:rFonts w:ascii="Palanquin Dark" w:hAnsi="Palanquin Dark" w:eastAsia="Palanquin Dark" w:cs="Palanquin Dark"/>
        </w:rPr>
        <w:t>इति ण्विप्रत्ययः</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पूर्वपदस्य दीर्घत्वम् । उग्रं उद्गूर्ण मायुधैः । सहोदां सहसो बलस्य दातारम् । </w:t>
      </w:r>
      <w:r>
        <w:rPr>
          <w:rFonts w:eastAsia="Palanquin Dark" w:cs="Palanquin Dark" w:ascii="Palanquin Dark" w:hAnsi="Palanquin Dark"/>
        </w:rPr>
        <w:t>'</w:t>
      </w:r>
      <w:r>
        <w:rPr>
          <w:rFonts w:ascii="Palanquin Dark" w:hAnsi="Palanquin Dark" w:eastAsia="Palanquin Dark" w:cs="Palanquin Dark"/>
        </w:rPr>
        <w:t>आतो मनिन्क्वनिब्वनिपश्च</w:t>
      </w:r>
      <w:r>
        <w:rPr>
          <w:rFonts w:eastAsia="Palanquin Dark" w:cs="Palanquin Dark" w:ascii="Palanquin Dark" w:hAnsi="Palanquin Dark"/>
        </w:rPr>
        <w:t xml:space="preserve">' </w:t>
      </w:r>
      <w:r>
        <w:rPr>
          <w:rFonts w:ascii="Palanquin Dark" w:hAnsi="Palanquin Dark" w:eastAsia="Palanquin Dark" w:cs="Palanquin Dark"/>
        </w:rPr>
        <w:t>इति विच्प्रत्ययः । ईडृअशं मरुत्वन्तं इन्द्रं हुवेम आह्वयाम । इहास्मिन्कर्मणि । ह्वयतेराशिषि लिङ्</w:t>
      </w:r>
      <w:r>
        <w:rPr>
          <w:rFonts w:eastAsia="Palanquin Dark" w:cs="Palanquin Dark" w:ascii="Palanquin Dark" w:hAnsi="Palanquin Dark"/>
        </w:rPr>
        <w:t>, '</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यासुडादि</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सार्वधातुकत्वात्सलोपः ॥ </w:t>
      </w:r>
      <w:r>
        <w:rPr>
          <w:rFonts w:eastAsia="Palanquin Dark" w:cs="Palanquin Dark" w:ascii="Palanquin Dark" w:hAnsi="Palanquin Dark"/>
        </w:rPr>
        <w:t>'</w:t>
      </w:r>
      <w:r>
        <w:rPr>
          <w:rFonts w:ascii="Palanquin Dark" w:hAnsi="Palanquin Dark" w:eastAsia="Palanquin Dark" w:cs="Palanquin Dark"/>
        </w:rPr>
        <w:t>किदाशिषि</w:t>
      </w:r>
      <w:r>
        <w:rPr>
          <w:rFonts w:eastAsia="Palanquin Dark" w:cs="Palanquin Dark" w:ascii="Palanquin Dark" w:hAnsi="Palanquin Dark"/>
        </w:rPr>
        <w:t xml:space="preserve">' </w:t>
      </w:r>
      <w:r>
        <w:rPr>
          <w:rFonts w:ascii="Palanquin Dark" w:hAnsi="Palanquin Dark" w:eastAsia="Palanquin Dark" w:cs="Palanquin Dark"/>
        </w:rPr>
        <w:t>इति कित्त्वाद्वचिस्वप्यादिना संप्रसारणम् । किमर्थमाह्वयामः</w:t>
      </w:r>
      <w:r>
        <w:rPr>
          <w:rFonts w:eastAsia="Palanquin Dark" w:cs="Palanquin Dark" w:ascii="Palanquin Dark" w:hAnsi="Palanquin Dark"/>
        </w:rPr>
        <w:t xml:space="preserve">? </w:t>
      </w:r>
      <w:r>
        <w:rPr>
          <w:rFonts w:ascii="Palanquin Dark" w:hAnsi="Palanquin Dark" w:eastAsia="Palanquin Dark" w:cs="Palanquin Dark"/>
        </w:rPr>
        <w:t xml:space="preserve">अवसे रक्षणाय । अवतेरसुन् । नूतनायाभिनवाय अद्यप्रभृति विशिष्टं रक्षणं कर्तुम् । </w:t>
      </w:r>
      <w:r>
        <w:rPr>
          <w:rFonts w:eastAsia="Palanquin Dark" w:cs="Palanquin Dark" w:ascii="Palanquin Dark" w:hAnsi="Palanquin Dark"/>
        </w:rPr>
        <w:t>'</w:t>
      </w:r>
      <w:r>
        <w:rPr>
          <w:rFonts w:ascii="Palanquin Dark" w:hAnsi="Palanquin Dark" w:eastAsia="Palanquin Dark" w:cs="Palanquin Dark"/>
        </w:rPr>
        <w:t>नवस्य नूआदेशः त्नप्तनप्खाश्च प्रत्ययाः</w:t>
      </w:r>
      <w:r>
        <w:rPr>
          <w:rFonts w:eastAsia="Palanquin Dark" w:cs="Palanquin Dark" w:ascii="Palanquin Dark" w:hAnsi="Palanquin Dark"/>
        </w:rPr>
        <w:t xml:space="preserve">' </w:t>
      </w:r>
      <w:r>
        <w:rPr>
          <w:rFonts w:ascii="Palanquin Dark" w:hAnsi="Palanquin Dark" w:eastAsia="Palanquin Dark" w:cs="Palanquin Dark"/>
        </w:rPr>
        <w:t>इति तनप्प्रत्ययः ॥</w:t>
      </w:r>
    </w:p>
    <w:p>
      <w:pPr>
        <w:pStyle w:val="Normal"/>
        <w:rPr/>
      </w:pPr>
      <w:r>
        <w:rPr/>
      </w:r>
    </w:p>
    <w:p>
      <w:pPr>
        <w:pStyle w:val="Normal"/>
        <w:rPr/>
      </w:pPr>
      <w:r>
        <w:rPr>
          <w:rFonts w:ascii="Palanquin Dark" w:hAnsi="Palanquin Dark" w:eastAsia="Palanquin Dark" w:cs="Palanquin Dark"/>
        </w:rPr>
        <w:t>इमामनुद्रुत्य उपयामगृहीतोसीन्द्राय त्वा मरुत्वत इति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एष ते योनिरिन्द्राय त्वा मरुत्वत इति सादयति ॥</w:t>
      </w:r>
    </w:p>
    <w:p>
      <w:pPr>
        <w:pStyle w:val="Normal"/>
        <w:rPr/>
      </w:pPr>
      <w:r>
        <w:rPr/>
      </w:r>
    </w:p>
    <w:p>
      <w:pPr>
        <w:pStyle w:val="Normal"/>
        <w:rPr/>
      </w:pPr>
      <w:r>
        <w:rPr>
          <w:rFonts w:ascii="Palanquin Dark" w:hAnsi="Palanquin Dark" w:eastAsia="Palanquin Dark" w:cs="Palanquin Dark"/>
        </w:rPr>
        <w:t>इति चतुर्थे सप्तदशोनुवाकः ॥</w:t>
      </w:r>
    </w:p>
    <w:p>
      <w:pPr>
        <w:pStyle w:val="Normal"/>
        <w:rPr>
          <w:rFonts w:ascii="Palanquin Dark" w:hAnsi="Palanquin Dark" w:eastAsia="Palanquin Dark" w:cs="Palanquin Dark"/>
        </w:rPr>
      </w:pPr>
      <w:r>
        <w:rPr>
          <w:rFonts w:eastAsia="Palanquin Dark" w:cs="Palanquin Dark" w:ascii="Palanquin Dark" w:hAnsi="Palanquin Dark"/>
        </w:rPr>
        <w:t>1.4.18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द्वितीयं मरुत्वतीयं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इन्द्र मरुत्व इति चतुष्पदया त्रिष्टुभा । हे इन्द्र मरुत्वः । </w:t>
      </w:r>
      <w:r>
        <w:rPr>
          <w:rFonts w:eastAsia="Palanquin Dark" w:cs="Palanquin Dark" w:ascii="Palanquin Dark" w:hAnsi="Palanquin Dark"/>
        </w:rPr>
        <w:t>'</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 xml:space="preserve">इति रुत्वम्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इति पूर्वपदस्याविद्यमानवत्त्वनिषेधान्निहन्यते । इहास्मिन्कर्मणि सोमं पाहि पिब । पूर्ववच्छपो लुक् । शर्यातिर्नाम राजा</w:t>
      </w:r>
      <w:r>
        <w:rPr>
          <w:rFonts w:eastAsia="Palanquin Dark" w:cs="Palanquin Dark" w:ascii="Palanquin Dark" w:hAnsi="Palanquin Dark"/>
        </w:rPr>
        <w:t xml:space="preserve">, </w:t>
      </w:r>
      <w:r>
        <w:rPr>
          <w:rFonts w:ascii="Palanquin Dark" w:hAnsi="Palanquin Dark" w:eastAsia="Palanquin Dark" w:cs="Palanquin Dark"/>
        </w:rPr>
        <w:t xml:space="preserve">तस्येदं शार्यातम् । यथा शर्यातेर्यागे सुतस्य सोमस्यापिबः । पूर्ववत्सम्प्रदानत्वं षष्ठ्याः षष्ठी च । कस्मात्पुनरेवमभ्यर्थ्यत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हे शूर इन्द्र तव प्रणीती प्रणीत्या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तृतीयायाः पूर्वसवर्णदीर्घत्वम् । तद्विषयेन प्रणयनेन तवैव शर्मन् शर्मणि शरणभावे । निमित्तसप्तमी</w:t>
      </w:r>
      <w:r>
        <w:rPr>
          <w:rFonts w:eastAsia="Palanquin Dark" w:cs="Palanquin Dark" w:ascii="Palanquin Dark" w:hAnsi="Palanquin Dark"/>
        </w:rPr>
        <w:t xml:space="preserve">, </w:t>
      </w:r>
      <w:r>
        <w:rPr>
          <w:rFonts w:ascii="Palanquin Dark" w:hAnsi="Palanquin Dark" w:eastAsia="Palanquin Dark" w:cs="Palanquin Dark"/>
        </w:rPr>
        <w:t>भावेसुखे वा निमित्ते सप्तमी । त्वमेव शरणं मे यथा भवसि</w:t>
      </w:r>
      <w:r>
        <w:rPr>
          <w:rFonts w:eastAsia="Palanquin Dark" w:cs="Palanquin Dark" w:ascii="Palanquin Dark" w:hAnsi="Palanquin Dark"/>
        </w:rPr>
        <w:t xml:space="preserve">, </w:t>
      </w:r>
      <w:r>
        <w:rPr>
          <w:rFonts w:ascii="Palanquin Dark" w:hAnsi="Palanquin Dark" w:eastAsia="Palanquin Dark" w:cs="Palanquin Dark"/>
        </w:rPr>
        <w:t>तदर्थं सुयज्ञाः शोभनयज्ञाः कवयो मेधाविनस्त्वामेवाविवासन्ति परिचरन्ति । तस्मात्त्वामेव प्रार्थयामहे ॥</w:t>
      </w:r>
    </w:p>
    <w:p>
      <w:pPr>
        <w:pStyle w:val="Normal"/>
        <w:rPr/>
      </w:pPr>
      <w:r>
        <w:rPr/>
      </w:r>
    </w:p>
    <w:p>
      <w:pPr>
        <w:pStyle w:val="Normal"/>
        <w:rPr/>
      </w:pPr>
      <w:r>
        <w:rPr>
          <w:rFonts w:ascii="Palanquin Dark" w:hAnsi="Palanquin Dark" w:eastAsia="Palanquin Dark" w:cs="Palanquin Dark"/>
        </w:rPr>
        <w:t>पूर्ववड्ग्रहणं सादनं च ॥</w:t>
      </w:r>
    </w:p>
    <w:p>
      <w:pPr>
        <w:pStyle w:val="Normal"/>
        <w:rPr/>
      </w:pPr>
      <w:r>
        <w:rPr/>
      </w:r>
    </w:p>
    <w:p>
      <w:pPr>
        <w:pStyle w:val="Normal"/>
        <w:rPr/>
      </w:pPr>
      <w:r>
        <w:rPr>
          <w:rFonts w:ascii="Palanquin Dark" w:hAnsi="Palanquin Dark" w:eastAsia="Palanquin Dark" w:cs="Palanquin Dark"/>
        </w:rPr>
        <w:t>इति चतुर्थेष्टादशोनुवाकः ॥</w:t>
      </w:r>
    </w:p>
    <w:p>
      <w:pPr>
        <w:pStyle w:val="Normal"/>
        <w:rPr>
          <w:rFonts w:ascii="Palanquin Dark" w:hAnsi="Palanquin Dark" w:eastAsia="Palanquin Dark" w:cs="Palanquin Dark"/>
        </w:rPr>
      </w:pPr>
      <w:r>
        <w:rPr>
          <w:rFonts w:eastAsia="Palanquin Dark" w:cs="Palanquin Dark" w:ascii="Palanquin Dark" w:hAnsi="Palanquin Dark"/>
        </w:rPr>
        <w:t>1.4.19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तृतीयं मरुत्वतीयं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मरुत्वानिन्द्रेति चतुष्पदया त्रिष्टुभा ॥ हे इन्द्र यस्त्वं मरुत्वान् वृषभश्च स त्वं रणाय सङ्ग्रामाय पिब सोमम् । </w:t>
      </w:r>
      <w:r>
        <w:rPr>
          <w:rFonts w:eastAsia="Palanquin Dark" w:cs="Palanquin Dark" w:ascii="Palanquin Dark" w:hAnsi="Palanquin Dark"/>
        </w:rPr>
        <w:t>'</w:t>
      </w:r>
      <w:r>
        <w:rPr>
          <w:rFonts w:ascii="Palanquin Dark" w:hAnsi="Palanquin Dark" w:eastAsia="Palanquin Dark" w:cs="Palanquin Dark"/>
        </w:rPr>
        <w:t xml:space="preserve">द्व्यचोतस्तिङः </w:t>
      </w:r>
      <w:r>
        <w:rPr>
          <w:rFonts w:eastAsia="Palanquin Dark" w:cs="Palanquin Dark" w:ascii="Palanquin Dark" w:hAnsi="Palanquin Dark"/>
        </w:rPr>
        <w:t xml:space="preserve">' </w:t>
      </w:r>
      <w:r>
        <w:rPr>
          <w:rFonts w:ascii="Palanquin Dark" w:hAnsi="Palanquin Dark" w:eastAsia="Palanquin Dark" w:cs="Palanquin Dark"/>
        </w:rPr>
        <w:t>इति दीर्घः । अनुष्वधं स्वधामन्नं अनुस्वदनीयं पुरोडाशात्मकमन्नं सोमम् । सुषामादित्वात् षत्वम्</w:t>
      </w:r>
      <w:r>
        <w:rPr>
          <w:rFonts w:eastAsia="Palanquin Dark" w:cs="Palanquin Dark" w:ascii="Palanquin Dark" w:hAnsi="Palanquin Dark"/>
        </w:rPr>
        <w:t>, '</w:t>
      </w:r>
      <w:r>
        <w:rPr>
          <w:rFonts w:ascii="Palanquin Dark" w:hAnsi="Palanquin Dark" w:eastAsia="Palanquin Dark" w:cs="Palanquin Dark"/>
        </w:rPr>
        <w:t>अनोरप्रधानकनीयसी</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मदाय</w:t>
      </w:r>
      <w:r>
        <w:rPr>
          <w:rFonts w:eastAsia="Palanquin Dark" w:cs="Palanquin Dark" w:ascii="Palanquin Dark" w:hAnsi="Palanquin Dark"/>
        </w:rPr>
        <w:t xml:space="preserve">, </w:t>
      </w:r>
      <w:r>
        <w:rPr>
          <w:rFonts w:ascii="Palanquin Dark" w:hAnsi="Palanquin Dark" w:eastAsia="Palanquin Dark" w:cs="Palanquin Dark"/>
        </w:rPr>
        <w:t xml:space="preserve">माद्यत्यनेनेति मदः । </w:t>
      </w:r>
      <w:r>
        <w:rPr>
          <w:rFonts w:eastAsia="Palanquin Dark" w:cs="Palanquin Dark" w:ascii="Palanquin Dark" w:hAnsi="Palanquin Dark"/>
        </w:rPr>
        <w:t>'</w:t>
      </w:r>
      <w:r>
        <w:rPr>
          <w:rFonts w:ascii="Palanquin Dark" w:hAnsi="Palanquin Dark" w:eastAsia="Palanquin Dark" w:cs="Palanquin Dark"/>
        </w:rPr>
        <w:t>मदोऽनुपसर्गे</w:t>
      </w:r>
      <w:r>
        <w:rPr>
          <w:rFonts w:eastAsia="Palanquin Dark" w:cs="Palanquin Dark" w:ascii="Palanquin Dark" w:hAnsi="Palanquin Dark"/>
        </w:rPr>
        <w:t xml:space="preserve">' </w:t>
      </w:r>
      <w:r>
        <w:rPr>
          <w:rFonts w:ascii="Palanquin Dark" w:hAnsi="Palanquin Dark" w:eastAsia="Palanquin Dark" w:cs="Palanquin Dark"/>
        </w:rPr>
        <w:t xml:space="preserve">इत्यप् । ईदृशाय रणाय जयकरायेत्यर्थः । </w:t>
      </w:r>
      <w:r>
        <w:rPr>
          <w:rFonts w:eastAsia="Palanquin Dark" w:cs="Palanquin Dark" w:ascii="Palanquin Dark" w:hAnsi="Palanquin Dark"/>
        </w:rPr>
        <w:t>'</w:t>
      </w:r>
      <w:r>
        <w:rPr>
          <w:rFonts w:ascii="Palanquin Dark" w:hAnsi="Palanquin Dark" w:eastAsia="Palanquin Dark" w:cs="Palanquin Dark"/>
        </w:rPr>
        <w:t>वार्त्रघ्ना एव ते यजमानस्य गृह्यन्ते</w:t>
      </w:r>
      <w:r>
        <w:rPr>
          <w:rFonts w:eastAsia="Palanquin Dark" w:cs="Palanquin Dark" w:ascii="Palanquin Dark" w:hAnsi="Palanquin Dark"/>
        </w:rPr>
        <w:t>' '</w:t>
      </w:r>
      <w:r>
        <w:rPr>
          <w:rFonts w:ascii="Palanquin Dark" w:hAnsi="Palanquin Dark" w:eastAsia="Palanquin Dark" w:cs="Palanquin Dark"/>
        </w:rPr>
        <w:t>यन्मरुत्वतीयाः</w:t>
      </w:r>
      <w:r>
        <w:rPr>
          <w:rFonts w:eastAsia="Palanquin Dark" w:cs="Palanquin Dark" w:ascii="Palanquin Dark" w:hAnsi="Palanquin Dark"/>
        </w:rPr>
        <w:t>' '</w:t>
      </w:r>
      <w:r>
        <w:rPr>
          <w:rFonts w:ascii="Palanquin Dark" w:hAnsi="Palanquin Dark" w:eastAsia="Palanquin Dark" w:cs="Palanquin Dark"/>
        </w:rPr>
        <w:t>आयुधं एतद्यजमानस्संस्कुरुते यन्मरुत्वतीयाः</w:t>
      </w:r>
      <w:r>
        <w:rPr>
          <w:rFonts w:eastAsia="Palanquin Dark" w:cs="Palanquin Dark" w:ascii="Palanquin Dark" w:hAnsi="Palanquin Dark"/>
        </w:rPr>
        <w:t xml:space="preserve">' </w:t>
      </w:r>
      <w:r>
        <w:rPr>
          <w:rFonts w:ascii="Palanquin Dark" w:hAnsi="Palanquin Dark" w:eastAsia="Palanquin Dark" w:cs="Palanquin Dark"/>
        </w:rPr>
        <w:t xml:space="preserve">इत्यादि च ब्राह्मणम् । कि बिन्दुमात्रमपि पीतं मदाय भवतीत्याशङ्क्य नेति प्रतिपाद्यते </w:t>
      </w:r>
      <w:r>
        <w:rPr>
          <w:rFonts w:eastAsia="Palanquin Dark" w:cs="Palanquin Dark" w:ascii="Palanquin Dark" w:hAnsi="Palanquin Dark"/>
        </w:rPr>
        <w:t xml:space="preserve">- </w:t>
      </w:r>
      <w:r>
        <w:rPr>
          <w:rFonts w:ascii="Palanquin Dark" w:hAnsi="Palanquin Dark" w:eastAsia="Palanquin Dark" w:cs="Palanquin Dark"/>
        </w:rPr>
        <w:t xml:space="preserve">आसिञ्चस्व आभिमुख्येन क्षारय जठरे उदरे यथा ते मदो भवति तथा प्रभूतं पिबेत्यर्थः । मध्वः मधुसदृशस्यास्य सोमस्य ऊर्मिं सङ्घातम् । </w:t>
      </w:r>
      <w:r>
        <w:rPr>
          <w:rFonts w:eastAsia="Palanquin Dark" w:cs="Palanquin Dark" w:ascii="Palanquin Dark" w:hAnsi="Palanquin Dark"/>
        </w:rPr>
        <w:t>'</w:t>
      </w:r>
      <w:r>
        <w:rPr>
          <w:rFonts w:ascii="Palanquin Dark" w:hAnsi="Palanquin Dark" w:eastAsia="Palanquin Dark" w:cs="Palanquin Dark"/>
        </w:rPr>
        <w:t>जसादिषु वा वचनं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 राजा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प्रदिवः पुराणः नेदानीमेव । मदस्योत्पाद्यत्वे हेतुमाह </w:t>
      </w:r>
      <w:r>
        <w:rPr>
          <w:rFonts w:eastAsia="Palanquin Dark" w:cs="Palanquin Dark" w:ascii="Palanquin Dark" w:hAnsi="Palanquin Dark"/>
        </w:rPr>
        <w:t xml:space="preserve">- </w:t>
      </w:r>
      <w:r>
        <w:rPr>
          <w:rFonts w:ascii="Palanquin Dark" w:hAnsi="Palanquin Dark" w:eastAsia="Palanquin Dark" w:cs="Palanquin Dark"/>
        </w:rPr>
        <w:t>त्वं राजा सुतानां सोमार्नां</w:t>
      </w:r>
      <w:r>
        <w:rPr>
          <w:rFonts w:eastAsia="Palanquin Dark" w:cs="Palanquin Dark" w:ascii="Palanquin Dark" w:hAnsi="Palanquin Dark"/>
        </w:rPr>
        <w:t xml:space="preserve">, </w:t>
      </w:r>
      <w:r>
        <w:rPr>
          <w:rFonts w:ascii="Palanquin Dark" w:hAnsi="Palanquin Dark" w:eastAsia="Palanquin Dark" w:cs="Palanquin Dark"/>
        </w:rPr>
        <w:t>तव मदाय सोमा अभिषूयन्त इति भावः</w:t>
      </w:r>
      <w:r>
        <w:rPr>
          <w:rFonts w:eastAsia="Palanquin Dark" w:cs="Palanquin Dark" w:ascii="Palanquin Dark" w:hAnsi="Palanquin Dark"/>
        </w:rPr>
        <w:t xml:space="preserve">, </w:t>
      </w:r>
      <w:r>
        <w:rPr>
          <w:rFonts w:ascii="Palanquin Dark" w:hAnsi="Palanquin Dark" w:eastAsia="Palanquin Dark" w:cs="Palanquin Dark"/>
        </w:rPr>
        <w:t xml:space="preserve">अतिक्रान्तेष्वप्यहस्सु त्वमेव सोमानां राजेति । यद्वा </w:t>
      </w:r>
      <w:r>
        <w:rPr>
          <w:rFonts w:eastAsia="Palanquin Dark" w:cs="Palanquin Dark" w:ascii="Palanquin Dark" w:hAnsi="Palanquin Dark"/>
        </w:rPr>
        <w:t xml:space="preserve">- </w:t>
      </w:r>
      <w:r>
        <w:rPr>
          <w:rFonts w:ascii="Palanquin Dark" w:hAnsi="Palanquin Dark" w:eastAsia="Palanquin Dark" w:cs="Palanquin Dark"/>
        </w:rPr>
        <w:t>त्वमेव ह्यतिक्रान्तेष्वहस्सु सुतानां राजाऽभूः</w:t>
      </w:r>
      <w:r>
        <w:rPr>
          <w:rFonts w:eastAsia="Palanquin Dark" w:cs="Palanquin Dark" w:ascii="Palanquin Dark" w:hAnsi="Palanquin Dark"/>
        </w:rPr>
        <w:t xml:space="preserve">, </w:t>
      </w:r>
      <w:r>
        <w:rPr>
          <w:rFonts w:ascii="Palanquin Dark" w:hAnsi="Palanquin Dark" w:eastAsia="Palanquin Dark" w:cs="Palanquin Dark"/>
        </w:rPr>
        <w:t>तस्मादिदानीमपि पिबेति प्रार्थ्यसे । प्रगता दिवसा अस्येति प्रदिवः । छान्दसोकारस्समासान्तः</w:t>
      </w:r>
      <w:r>
        <w:rPr>
          <w:rFonts w:eastAsia="Palanquin Dark" w:cs="Palanquin Dark" w:ascii="Palanquin Dark" w:hAnsi="Palanquin Dark"/>
        </w:rPr>
        <w:t>, '</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मरुत्वानित्यत्र पूर्ववत्सांहितायां रुत्वादि ॥ पूर्ववदेव ग्रहण</w:t>
      </w:r>
      <w:r>
        <w:rPr>
          <w:rFonts w:eastAsia="Palanquin Dark" w:cs="Palanquin Dark" w:ascii="Palanquin Dark" w:hAnsi="Palanquin Dark"/>
        </w:rPr>
        <w:t>2</w:t>
      </w:r>
      <w:r>
        <w:rPr>
          <w:rFonts w:ascii="Palanquin Dark" w:hAnsi="Palanquin Dark" w:eastAsia="Palanquin Dark" w:cs="Palanquin Dark"/>
        </w:rPr>
        <w:t>सादने ॥</w:t>
      </w:r>
    </w:p>
    <w:p>
      <w:pPr>
        <w:pStyle w:val="Normal"/>
        <w:rPr/>
      </w:pPr>
      <w:r>
        <w:rPr/>
      </w:r>
    </w:p>
    <w:p>
      <w:pPr>
        <w:pStyle w:val="Normal"/>
        <w:rPr/>
      </w:pPr>
      <w:r>
        <w:rPr>
          <w:rFonts w:ascii="Palanquin Dark" w:hAnsi="Palanquin Dark" w:eastAsia="Palanquin Dark" w:cs="Palanquin Dark"/>
        </w:rPr>
        <w:t>इति चतुर्थे एकोनविंशोनुवाकः ॥</w:t>
      </w:r>
    </w:p>
    <w:p>
      <w:pPr>
        <w:pStyle w:val="Normal"/>
        <w:rPr>
          <w:rFonts w:ascii="Palanquin Dark" w:hAnsi="Palanquin Dark" w:eastAsia="Palanquin Dark" w:cs="Palanquin Dark"/>
        </w:rPr>
      </w:pPr>
      <w:r>
        <w:rPr>
          <w:rFonts w:eastAsia="Palanquin Dark" w:cs="Palanquin Dark" w:ascii="Palanquin Dark" w:hAnsi="Palanquin Dark"/>
        </w:rPr>
        <w:t>1.4.20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शुक्रपात्रेण माहेन्द्रं गृह्णाति </w:t>
      </w:r>
      <w:r>
        <w:rPr>
          <w:rFonts w:eastAsia="Palanquin Dark" w:cs="Palanquin Dark" w:ascii="Palanquin Dark" w:hAnsi="Palanquin Dark"/>
        </w:rPr>
        <w:t xml:space="preserve">- </w:t>
      </w:r>
      <w:r>
        <w:rPr>
          <w:rFonts w:ascii="Palanquin Dark" w:hAnsi="Palanquin Dark" w:eastAsia="Palanquin Dark" w:cs="Palanquin Dark"/>
        </w:rPr>
        <w:t>महानिति गायत्र्या त्रिपदया ॥ य ओजसा बलेन महान् इन्द्रः । पूर्ववद्रुत्वादि संहितायाम् । स इन्द्रः</w:t>
      </w:r>
      <w:r>
        <w:rPr>
          <w:rFonts w:eastAsia="Palanquin Dark" w:cs="Palanquin Dark" w:ascii="Palanquin Dark" w:hAnsi="Palanquin Dark"/>
        </w:rPr>
        <w:t xml:space="preserve">, </w:t>
      </w:r>
      <w:r>
        <w:rPr>
          <w:rFonts w:ascii="Palanquin Dark" w:hAnsi="Palanquin Dark" w:eastAsia="Palanquin Dark" w:cs="Palanquin Dark"/>
        </w:rPr>
        <w:t>वत्सस्य वत्सस्थानीयस्य यजमानस्य ऋषेर्वा वत्सनाम्नः</w:t>
      </w:r>
      <w:r>
        <w:rPr>
          <w:rFonts w:eastAsia="Palanquin Dark" w:cs="Palanquin Dark" w:ascii="Palanquin Dark" w:hAnsi="Palanquin Dark"/>
        </w:rPr>
        <w:t xml:space="preserve">, </w:t>
      </w:r>
      <w:r>
        <w:rPr>
          <w:rFonts w:ascii="Palanquin Dark" w:hAnsi="Palanquin Dark" w:eastAsia="Palanquin Dark" w:cs="Palanquin Dark"/>
        </w:rPr>
        <w:t xml:space="preserve">स्वभूतैस्तोमैस्स्तोत्रैः वावृधे वर्धताम्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लिट् । </w:t>
      </w:r>
      <w:r>
        <w:rPr>
          <w:rFonts w:eastAsia="Palanquin Dark" w:cs="Palanquin Dark" w:ascii="Palanquin Dark" w:hAnsi="Palanquin Dark"/>
        </w:rPr>
        <w:t>'</w:t>
      </w:r>
      <w:r>
        <w:rPr>
          <w:rFonts w:ascii="Palanquin Dark" w:hAnsi="Palanquin Dark" w:eastAsia="Palanquin Dark" w:cs="Palanquin Dark"/>
        </w:rPr>
        <w:t>तुजादीनां</w:t>
      </w:r>
      <w:r>
        <w:rPr>
          <w:rFonts w:eastAsia="Palanquin Dark" w:cs="Palanquin Dark" w:ascii="Palanquin Dark" w:hAnsi="Palanquin Dark"/>
        </w:rPr>
        <w:t xml:space="preserve">' </w:t>
      </w:r>
      <w:r>
        <w:rPr>
          <w:rFonts w:ascii="Palanquin Dark" w:hAnsi="Palanquin Dark" w:eastAsia="Palanquin Dark" w:cs="Palanquin Dark"/>
        </w:rPr>
        <w:t>इत्यभ्यासस्य दीर्घः । क इव</w:t>
      </w:r>
      <w:r>
        <w:rPr>
          <w:rFonts w:eastAsia="Palanquin Dark" w:cs="Palanquin Dark" w:ascii="Palanquin Dark" w:hAnsi="Palanquin Dark"/>
        </w:rPr>
        <w:t xml:space="preserve">? </w:t>
      </w:r>
      <w:r>
        <w:rPr>
          <w:rFonts w:ascii="Palanquin Dark" w:hAnsi="Palanquin Dark" w:eastAsia="Palanquin Dark" w:cs="Palanquin Dark"/>
        </w:rPr>
        <w:t xml:space="preserve">पर्जन्यो वृष्टिमानिव यथा वृष्टिमान् पर्जन्योभिवर्धते लोकाभिवृद्ध्या तथेत्यर्थः । वृष्टिमानित्यस्व </w:t>
      </w:r>
      <w:r>
        <w:rPr>
          <w:rFonts w:eastAsia="Palanquin Dark" w:cs="Palanquin Dark" w:ascii="Palanquin Dark" w:hAnsi="Palanquin Dark"/>
        </w:rPr>
        <w:t>'</w:t>
      </w:r>
      <w:r>
        <w:rPr>
          <w:rFonts w:ascii="Palanquin Dark" w:hAnsi="Palanquin Dark" w:eastAsia="Palanquin Dark" w:cs="Palanquin Dark"/>
        </w:rPr>
        <w:t>ह्रस्वनुङ्भ्यां मतुप्</w:t>
      </w:r>
      <w:r>
        <w:rPr>
          <w:rFonts w:eastAsia="Palanquin Dark" w:cs="Palanquin Dark" w:ascii="Palanquin Dark" w:hAnsi="Palanquin Dark"/>
        </w:rPr>
        <w:t xml:space="preserve">' </w:t>
      </w:r>
      <w:r>
        <w:rPr>
          <w:rFonts w:ascii="Palanquin Dark" w:hAnsi="Palanquin Dark" w:eastAsia="Palanquin Dark" w:cs="Palanquin Dark"/>
        </w:rPr>
        <w:t>इति मतुप उदात्तत्वम् । पूर्ववद्रुत्वादि संहितायाम् ॥</w:t>
      </w:r>
    </w:p>
    <w:p>
      <w:pPr>
        <w:pStyle w:val="Normal"/>
        <w:rPr/>
      </w:pPr>
      <w:r>
        <w:rPr/>
      </w:r>
    </w:p>
    <w:p>
      <w:pPr>
        <w:pStyle w:val="Normal"/>
        <w:rPr/>
      </w:pPr>
      <w:r>
        <w:rPr>
          <w:rFonts w:ascii="Palanquin Dark" w:hAnsi="Palanquin Dark" w:eastAsia="Palanquin Dark" w:cs="Palanquin Dark"/>
        </w:rPr>
        <w:t>इमामनुद्रुत्योपयामगृहीतोसि महेन्द्राय त्वेति गृह्णाति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एष ते योनिर्महेन्द्राय त्वेति सादयति ॥ </w:t>
      </w:r>
      <w:r>
        <w:rPr>
          <w:rFonts w:eastAsia="Palanquin Dark" w:cs="Palanquin Dark" w:ascii="Palanquin Dark" w:hAnsi="Palanquin Dark"/>
        </w:rPr>
        <w:t>'</w:t>
      </w:r>
      <w:r>
        <w:rPr>
          <w:rFonts w:ascii="Palanquin Dark" w:hAnsi="Palanquin Dark" w:eastAsia="Palanquin Dark" w:cs="Palanquin Dark"/>
        </w:rPr>
        <w:t>इन्द्रो वृत्रमहन् तं देवा अब्रुवन्महान्वा अयमभूत्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चतुर्थे विंशोनुवाकः ॥</w:t>
      </w:r>
    </w:p>
    <w:p>
      <w:pPr>
        <w:pStyle w:val="Normal"/>
        <w:rPr>
          <w:rFonts w:ascii="Pragati Narrow" w:hAnsi="Pragati Narrow" w:eastAsia="Pragati Narrow" w:cs="Pragati Narrow"/>
        </w:rPr>
      </w:pPr>
      <w:r>
        <w:rPr>
          <w:rFonts w:eastAsia="Pragati Narrow" w:cs="Pragati Narrow" w:ascii="Pragati Narrow" w:hAnsi="Pragati Narrow"/>
        </w:rPr>
        <w:t>1.4.21</w:t>
        <w:tab/>
      </w:r>
    </w:p>
    <w:p>
      <w:pPr>
        <w:pStyle w:val="Normal"/>
        <w:rPr/>
      </w:pPr>
      <w:r>
        <w:rPr>
          <w:rFonts w:eastAsia="Pragati Narrow" w:cs="Pragati Narrow" w:ascii="Pragati Narrow" w:hAnsi="Pragati Narrow"/>
        </w:rPr>
        <w:t>1</w:t>
      </w:r>
      <w:r>
        <w:rPr>
          <w:rFonts w:ascii="Pragati Narrow" w:hAnsi="Pragati Narrow" w:eastAsia="Pragati Narrow" w:cs="Pragati Narrow"/>
        </w:rPr>
        <w:t xml:space="preserve">बृहत्पृष्ठपक्षे माहेन्द्रं गृह्णाति </w:t>
      </w:r>
      <w:r>
        <w:rPr>
          <w:rFonts w:eastAsia="Pragati Narrow" w:cs="Pragati Narrow" w:ascii="Pragati Narrow" w:hAnsi="Pragati Narrow"/>
        </w:rPr>
        <w:t xml:space="preserve">- </w:t>
      </w:r>
      <w:r>
        <w:rPr>
          <w:rFonts w:ascii="Pragati Narrow" w:hAnsi="Pragati Narrow" w:eastAsia="Pragati Narrow" w:cs="Pragati Narrow"/>
        </w:rPr>
        <w:t>महाꣳइन्द्रो नृवदिति चतुष्पदया त्रिष्टुभा ॥ महानयमिन्द्रः यश्चर्षणिप्राः</w:t>
      </w:r>
      <w:r>
        <w:rPr>
          <w:rFonts w:eastAsia="Pragati Narrow" w:cs="Pragati Narrow" w:ascii="Pragati Narrow" w:hAnsi="Pragati Narrow"/>
        </w:rPr>
        <w:t xml:space="preserve">, </w:t>
      </w:r>
      <w:r>
        <w:rPr>
          <w:rFonts w:ascii="Pragati Narrow" w:hAnsi="Pragati Narrow" w:eastAsia="Pragati Narrow" w:cs="Pragati Narrow"/>
        </w:rPr>
        <w:t>चर्षणयो मनुष्यास्तेषां पूरयिता कामैः । प्रा पूरणे</w:t>
      </w:r>
      <w:r>
        <w:rPr>
          <w:rFonts w:eastAsia="Pragati Narrow" w:cs="Pragati Narrow" w:ascii="Pragati Narrow" w:hAnsi="Pragati Narrow"/>
        </w:rPr>
        <w:t>, '</w:t>
      </w:r>
      <w:r>
        <w:rPr>
          <w:rFonts w:ascii="Pragati Narrow" w:hAnsi="Pragati Narrow" w:eastAsia="Pragati Narrow" w:cs="Pragati Narrow"/>
        </w:rPr>
        <w:t>आतो मनिन्क्वनिब्वनिपश्च</w:t>
      </w:r>
      <w:r>
        <w:rPr>
          <w:rFonts w:eastAsia="Pragati Narrow" w:cs="Pragati Narrow" w:ascii="Pragati Narrow" w:hAnsi="Pragati Narrow"/>
        </w:rPr>
        <w:t xml:space="preserve">' </w:t>
      </w:r>
      <w:r>
        <w:rPr>
          <w:rFonts w:ascii="Pragati Narrow" w:hAnsi="Pragati Narrow" w:eastAsia="Pragati Narrow" w:cs="Pragati Narrow"/>
        </w:rPr>
        <w:t>इति विच्प्रत्ययः । नृवत् मनुष्यवत्</w:t>
      </w:r>
      <w:r>
        <w:rPr>
          <w:rFonts w:eastAsia="Pragati Narrow" w:cs="Pragati Narrow" w:ascii="Pragati Narrow" w:hAnsi="Pragati Narrow"/>
        </w:rPr>
        <w:t xml:space="preserve">, </w:t>
      </w:r>
      <w:r>
        <w:rPr>
          <w:rFonts w:ascii="Pragati Narrow" w:hAnsi="Pragati Narrow" w:eastAsia="Pragati Narrow" w:cs="Pragati Narrow"/>
        </w:rPr>
        <w:t xml:space="preserve">यथा मनुष्या आराधयितॄन् कामैः पूरयन्ति तद्वत् । यद्वा </w:t>
      </w:r>
      <w:r>
        <w:rPr>
          <w:rFonts w:eastAsia="Pragati Narrow" w:cs="Pragati Narrow" w:ascii="Pragati Narrow" w:hAnsi="Pragati Narrow"/>
        </w:rPr>
        <w:t xml:space="preserve">- </w:t>
      </w:r>
      <w:r>
        <w:rPr>
          <w:rFonts w:ascii="Pragati Narrow" w:hAnsi="Pragati Narrow" w:eastAsia="Pragati Narrow" w:cs="Pragati Narrow"/>
        </w:rPr>
        <w:t>चर्षणीनां चर्षणवतामाचारवतां कामः पूरयिता । समन्तादित्यर्थे आकारः</w:t>
      </w:r>
      <w:r>
        <w:rPr>
          <w:rFonts w:eastAsia="Pragati Narrow" w:cs="Pragati Narrow" w:ascii="Pragati Narrow" w:hAnsi="Pragati Narrow"/>
        </w:rPr>
        <w:t xml:space="preserve">, </w:t>
      </w:r>
      <w:r>
        <w:rPr>
          <w:rFonts w:ascii="Pragati Narrow" w:hAnsi="Pragati Narrow" w:eastAsia="Pragati Narrow" w:cs="Pragati Narrow"/>
        </w:rPr>
        <w:t>सर्वत्र पूरयिता</w:t>
      </w:r>
      <w:r>
        <w:rPr>
          <w:rFonts w:eastAsia="Pragati Narrow" w:cs="Pragati Narrow" w:ascii="Pragati Narrow" w:hAnsi="Pragati Narrow"/>
        </w:rPr>
        <w:t xml:space="preserve">, </w:t>
      </w:r>
      <w:r>
        <w:rPr>
          <w:rFonts w:ascii="Pragati Narrow" w:hAnsi="Pragati Narrow" w:eastAsia="Pragati Narrow" w:cs="Pragati Narrow"/>
        </w:rPr>
        <w:t xml:space="preserve">तस्मान्महान् । यद्वा </w:t>
      </w:r>
      <w:r>
        <w:rPr>
          <w:rFonts w:eastAsia="Pragati Narrow" w:cs="Pragati Narrow" w:ascii="Pragati Narrow" w:hAnsi="Pragati Narrow"/>
        </w:rPr>
        <w:t xml:space="preserve">- </w:t>
      </w:r>
      <w:r>
        <w:rPr>
          <w:rFonts w:ascii="Pragati Narrow" w:hAnsi="Pragati Narrow" w:eastAsia="Pragati Narrow" w:cs="Pragati Narrow"/>
        </w:rPr>
        <w:t>नृवत् एकस्मिन्निव नरे समन्तात् सर्वेष्वपि लोकेषु चरणशीलानां पूरयिता</w:t>
      </w:r>
      <w:r>
        <w:rPr>
          <w:rFonts w:eastAsia="Pragati Narrow" w:cs="Pragati Narrow" w:ascii="Pragati Narrow" w:hAnsi="Pragati Narrow"/>
        </w:rPr>
        <w:t xml:space="preserve">, </w:t>
      </w:r>
      <w:r>
        <w:rPr>
          <w:rFonts w:ascii="Pragati Narrow" w:hAnsi="Pragati Narrow" w:eastAsia="Pragati Narrow" w:cs="Pragati Narrow"/>
        </w:rPr>
        <w:t xml:space="preserve">ततोयं महानिति । चरेरनिप्रत्ययो बहुलवचनात्सुडागमः । यद्वा </w:t>
      </w:r>
      <w:r>
        <w:rPr>
          <w:rFonts w:eastAsia="Pragati Narrow" w:cs="Pragati Narrow" w:ascii="Pragati Narrow" w:hAnsi="Pragati Narrow"/>
        </w:rPr>
        <w:t>- '</w:t>
      </w:r>
      <w:r>
        <w:rPr>
          <w:rFonts w:ascii="Pragati Narrow" w:hAnsi="Pragati Narrow" w:eastAsia="Pragati Narrow" w:cs="Pragati Narrow"/>
        </w:rPr>
        <w:t>कृषेरादेश्च चः</w:t>
      </w:r>
      <w:r>
        <w:rPr>
          <w:rFonts w:eastAsia="Pragati Narrow" w:cs="Pragati Narrow" w:ascii="Pragati Narrow" w:hAnsi="Pragati Narrow"/>
        </w:rPr>
        <w:t xml:space="preserve">' </w:t>
      </w:r>
      <w:r>
        <w:rPr>
          <w:rFonts w:ascii="Pragati Narrow" w:hAnsi="Pragati Narrow" w:eastAsia="Pragati Narrow" w:cs="Pragati Narrow"/>
        </w:rPr>
        <w:t>इति कृषेरेतद्रूपम् । आङापि कृष्यर्थो विशेष्यते । उदात्तश्रुतेश्चायमसमस्त एव कृष्यर्थं विशिनष्टि । हविःप्रदानादिना आकर्षवतां वशीकुर्वतां कामैः पूरयितेति । उत अपिच द्विबर्हाः द्वयोर्लोकयोर्बृंहितः प्रवृद्धस्तेजसास्मिन्नमुष्मिंश्च । ब्रहेरनिदितोसुन्प्रत्ययः</w:t>
      </w:r>
      <w:r>
        <w:rPr>
          <w:rFonts w:eastAsia="Pragati Narrow" w:cs="Pragati Narrow" w:ascii="Pragati Narrow" w:hAnsi="Pragati Narrow"/>
        </w:rPr>
        <w:t>, '</w:t>
      </w:r>
      <w:r>
        <w:rPr>
          <w:rFonts w:ascii="Pragati Narrow" w:hAnsi="Pragati Narrow" w:eastAsia="Pragati Narrow" w:cs="Pragati Narrow"/>
        </w:rPr>
        <w:t>परादिश्छन्दसि बहुलम्</w:t>
      </w:r>
      <w:r>
        <w:rPr>
          <w:rFonts w:eastAsia="Pragati Narrow" w:cs="Pragati Narrow" w:ascii="Pragati Narrow" w:hAnsi="Pragati Narrow"/>
        </w:rPr>
        <w:t xml:space="preserve">' </w:t>
      </w:r>
      <w:r>
        <w:rPr>
          <w:rFonts w:ascii="Pragati Narrow" w:hAnsi="Pragati Narrow" w:eastAsia="Pragati Narrow" w:cs="Pragati Narrow"/>
        </w:rPr>
        <w:t xml:space="preserve">। पुनश्च विशेष्यते </w:t>
      </w:r>
      <w:r>
        <w:rPr>
          <w:rFonts w:eastAsia="Pragati Narrow" w:cs="Pragati Narrow" w:ascii="Pragati Narrow" w:hAnsi="Pragati Narrow"/>
        </w:rPr>
        <w:t xml:space="preserve">- </w:t>
      </w:r>
      <w:r>
        <w:rPr>
          <w:rFonts w:ascii="Pragati Narrow" w:hAnsi="Pragati Narrow" w:eastAsia="Pragati Narrow" w:cs="Pragati Narrow"/>
        </w:rPr>
        <w:t>स होभिर्बलैः अमिनः अपरिच्छेदः । मानं मिनम् । मातेर्निष्ठा</w:t>
      </w:r>
      <w:r>
        <w:rPr>
          <w:rFonts w:eastAsia="Pragati Narrow" w:cs="Pragati Narrow" w:ascii="Pragati Narrow" w:hAnsi="Pragati Narrow"/>
        </w:rPr>
        <w:t xml:space="preserve">, </w:t>
      </w:r>
      <w:r>
        <w:rPr>
          <w:rFonts w:ascii="Pragati Narrow" w:hAnsi="Pragati Narrow" w:eastAsia="Pragati Narrow" w:cs="Pragati Narrow"/>
        </w:rPr>
        <w:t>छान्दसं निष्ठानत्वम् । तदस्य नास्तीत्यमिनः</w:t>
      </w:r>
      <w:r>
        <w:rPr>
          <w:rFonts w:eastAsia="Pragati Narrow" w:cs="Pragati Narrow" w:ascii="Pragati Narrow" w:hAnsi="Pragati Narrow"/>
        </w:rPr>
        <w:t xml:space="preserve">, </w:t>
      </w:r>
      <w:r>
        <w:rPr>
          <w:rFonts w:ascii="Pragati Narrow" w:hAnsi="Pragati Narrow" w:eastAsia="Pragati Narrow" w:cs="Pragati Narrow"/>
        </w:rPr>
        <w:t xml:space="preserve">न ह्यस्यैतादृग्बलमस्तीति निश्चेतुं शक्यते । यद्वा </w:t>
      </w:r>
      <w:r>
        <w:rPr>
          <w:rFonts w:eastAsia="Pragati Narrow" w:cs="Pragati Narrow" w:ascii="Pragati Narrow" w:hAnsi="Pragati Narrow"/>
        </w:rPr>
        <w:t xml:space="preserve">- </w:t>
      </w:r>
      <w:r>
        <w:rPr>
          <w:rFonts w:ascii="Pragati Narrow" w:hAnsi="Pragati Narrow" w:eastAsia="Pragati Narrow" w:cs="Pragati Narrow"/>
        </w:rPr>
        <w:t>सहोभिरमिनः सङ्गतः । अम गत्यादिषु</w:t>
      </w:r>
      <w:r>
        <w:rPr>
          <w:rFonts w:eastAsia="Pragati Narrow" w:cs="Pragati Narrow" w:ascii="Pragati Narrow" w:hAnsi="Pragati Narrow"/>
        </w:rPr>
        <w:t>, '</w:t>
      </w:r>
      <w:r>
        <w:rPr>
          <w:rFonts w:ascii="Pragati Narrow" w:hAnsi="Pragati Narrow" w:eastAsia="Pragati Narrow" w:cs="Pragati Narrow"/>
        </w:rPr>
        <w:t>बहुलमन्यत्रापि</w:t>
      </w:r>
      <w:r>
        <w:rPr>
          <w:rFonts w:eastAsia="Pragati Narrow" w:cs="Pragati Narrow" w:ascii="Pragati Narrow" w:hAnsi="Pragati Narrow"/>
        </w:rPr>
        <w:t xml:space="preserve">' </w:t>
      </w:r>
      <w:r>
        <w:rPr>
          <w:rFonts w:ascii="Pragati Narrow" w:hAnsi="Pragati Narrow" w:eastAsia="Pragati Narrow" w:cs="Pragati Narrow"/>
        </w:rPr>
        <w:t xml:space="preserve">इतीनच्प्रत्ययः । इर्दृश इन्द्रो वीर्याय वीर्यार्थम् । यद्वा </w:t>
      </w:r>
      <w:r>
        <w:rPr>
          <w:rFonts w:eastAsia="Pragati Narrow" w:cs="Pragati Narrow" w:ascii="Pragati Narrow" w:hAnsi="Pragati Narrow"/>
        </w:rPr>
        <w:t xml:space="preserve">- </w:t>
      </w:r>
      <w:r>
        <w:rPr>
          <w:rFonts w:ascii="Pragati Narrow" w:hAnsi="Pragati Narrow" w:eastAsia="Pragati Narrow" w:cs="Pragati Narrow"/>
        </w:rPr>
        <w:t xml:space="preserve">कर्म वृत्रवधादि तदर्थम् । अस्मद्र्यक् वावृधे वर्धताम् । </w:t>
      </w:r>
      <w:r>
        <w:rPr>
          <w:rFonts w:eastAsia="Pragati Narrow" w:cs="Pragati Narrow" w:ascii="Pragati Narrow" w:hAnsi="Pragati Narrow"/>
        </w:rPr>
        <w:t>'</w:t>
      </w:r>
      <w:r>
        <w:rPr>
          <w:rFonts w:ascii="Pragati Narrow" w:hAnsi="Pragati Narrow" w:eastAsia="Pragati Narrow" w:cs="Pragati Narrow"/>
        </w:rPr>
        <w:t>छन्दसि लुङ्लङ्लिटः</w:t>
      </w:r>
      <w:r>
        <w:rPr>
          <w:rFonts w:eastAsia="Pragati Narrow" w:cs="Pragati Narrow" w:ascii="Pragati Narrow" w:hAnsi="Pragati Narrow"/>
        </w:rPr>
        <w:t xml:space="preserve">' </w:t>
      </w:r>
      <w:r>
        <w:rPr>
          <w:rFonts w:ascii="Pragati Narrow" w:hAnsi="Pragati Narrow" w:eastAsia="Pragati Narrow" w:cs="Pragati Narrow"/>
        </w:rPr>
        <w:t>इति लिट्</w:t>
      </w:r>
      <w:r>
        <w:rPr>
          <w:rFonts w:eastAsia="Pragati Narrow" w:cs="Pragati Narrow" w:ascii="Pragati Narrow" w:hAnsi="Pragati Narrow"/>
        </w:rPr>
        <w:t xml:space="preserve">, </w:t>
      </w:r>
      <w:r>
        <w:rPr>
          <w:rFonts w:ascii="Pragati Narrow" w:hAnsi="Pragati Narrow" w:eastAsia="Pragati Narrow" w:cs="Pragati Narrow"/>
        </w:rPr>
        <w:t xml:space="preserve">तुजादित्वाद्दीर्घः । अस्मास्व ञ्चतीत्यस्मद्र्यक् । </w:t>
      </w:r>
      <w:r>
        <w:rPr>
          <w:rFonts w:eastAsia="Pragati Narrow" w:cs="Pragati Narrow" w:ascii="Pragati Narrow" w:hAnsi="Pragati Narrow"/>
        </w:rPr>
        <w:t>'</w:t>
      </w:r>
      <w:r>
        <w:rPr>
          <w:rFonts w:ascii="Pragati Narrow" w:hAnsi="Pragati Narrow" w:eastAsia="Pragati Narrow" w:cs="Pragati Narrow"/>
        </w:rPr>
        <w:t>विष्वग्देवयोश्च</w:t>
      </w:r>
      <w:r>
        <w:rPr>
          <w:rFonts w:eastAsia="Pragati Narrow" w:cs="Pragati Narrow" w:ascii="Pragati Narrow" w:hAnsi="Pragati Narrow"/>
        </w:rPr>
        <w:t xml:space="preserve">' </w:t>
      </w:r>
      <w:r>
        <w:rPr>
          <w:rFonts w:ascii="Pragati Narrow" w:hAnsi="Pragati Narrow" w:eastAsia="Pragati Narrow" w:cs="Pragati Narrow"/>
        </w:rPr>
        <w:t>इत्यद्र्यादेशः</w:t>
      </w:r>
      <w:r>
        <w:rPr>
          <w:rFonts w:eastAsia="Pragati Narrow" w:cs="Pragati Narrow" w:ascii="Pragati Narrow" w:hAnsi="Pragati Narrow"/>
        </w:rPr>
        <w:t xml:space="preserve">, </w:t>
      </w:r>
      <w:r>
        <w:rPr>
          <w:rFonts w:ascii="Pragati Narrow" w:hAnsi="Pragati Narrow" w:eastAsia="Pragati Narrow" w:cs="Pragati Narrow"/>
        </w:rPr>
        <w:t xml:space="preserve">क्रियाविशेषणत्वान्नपुंसकत्वम् । अस्माभिर्यजमानैर्दत्तानि हवींषि गृहीत्वा वर्धतामिति यावत् । किञ्च </w:t>
      </w:r>
      <w:r>
        <w:rPr>
          <w:rFonts w:eastAsia="Pragati Narrow" w:cs="Pragati Narrow" w:ascii="Pragati Narrow" w:hAnsi="Pragati Narrow"/>
        </w:rPr>
        <w:t xml:space="preserve">- </w:t>
      </w:r>
      <w:r>
        <w:rPr>
          <w:rFonts w:ascii="Pragati Narrow" w:hAnsi="Pragati Narrow" w:eastAsia="Pragati Narrow" w:cs="Pragati Narrow"/>
        </w:rPr>
        <w:t>कर्तृभिः परिचरद्भिः अस्माभिर्यजमानैरिन्द्रः उरुर्विस्तीर्णो बलेन</w:t>
      </w:r>
      <w:r>
        <w:rPr>
          <w:rFonts w:eastAsia="Pragati Narrow" w:cs="Pragati Narrow" w:ascii="Pragati Narrow" w:hAnsi="Pragati Narrow"/>
        </w:rPr>
        <w:t xml:space="preserve">, </w:t>
      </w:r>
      <w:r>
        <w:rPr>
          <w:rFonts w:ascii="Pragati Narrow" w:hAnsi="Pragati Narrow" w:eastAsia="Pragati Narrow" w:cs="Pragati Narrow"/>
        </w:rPr>
        <w:t>पृथुः प्रथितस्सर्वत्र यशसा</w:t>
      </w:r>
      <w:r>
        <w:rPr>
          <w:rFonts w:eastAsia="Pragati Narrow" w:cs="Pragati Narrow" w:ascii="Pragati Narrow" w:hAnsi="Pragati Narrow"/>
        </w:rPr>
        <w:t xml:space="preserve">, </w:t>
      </w:r>
      <w:r>
        <w:rPr>
          <w:rFonts w:ascii="Pragati Narrow" w:hAnsi="Pragati Narrow" w:eastAsia="Pragati Narrow" w:cs="Pragati Narrow"/>
        </w:rPr>
        <w:t>सुकृतः सुष्ठुकृतः वशीकृतश्च</w:t>
      </w:r>
      <w:r>
        <w:rPr>
          <w:rFonts w:eastAsia="Pragati Narrow" w:cs="Pragati Narrow" w:ascii="Pragati Narrow" w:hAnsi="Pragati Narrow"/>
        </w:rPr>
        <w:t xml:space="preserve">, </w:t>
      </w:r>
      <w:r>
        <w:rPr>
          <w:rFonts w:ascii="Pragati Narrow" w:hAnsi="Pragati Narrow" w:eastAsia="Pragati Narrow" w:cs="Pragati Narrow"/>
        </w:rPr>
        <w:t>भूत् भवतु । भवतेर्लुङि पूर्ववच्छपो लुक्</w:t>
      </w:r>
      <w:r>
        <w:rPr>
          <w:rFonts w:eastAsia="Pragati Narrow" w:cs="Pragati Narrow" w:ascii="Pragati Narrow" w:hAnsi="Pragati Narrow"/>
        </w:rPr>
        <w:t>, '</w:t>
      </w:r>
      <w:r>
        <w:rPr>
          <w:rFonts w:ascii="Pragati Narrow" w:hAnsi="Pragati Narrow" w:eastAsia="Pragati Narrow" w:cs="Pragati Narrow"/>
        </w:rPr>
        <w:t>भूसुवोस्तिङि</w:t>
      </w:r>
      <w:r>
        <w:rPr>
          <w:rFonts w:eastAsia="Pragati Narrow" w:cs="Pragati Narrow" w:ascii="Pragati Narrow" w:hAnsi="Pragati Narrow"/>
        </w:rPr>
        <w:t xml:space="preserve">' </w:t>
      </w:r>
      <w:r>
        <w:rPr>
          <w:rFonts w:ascii="Pragati Narrow" w:hAnsi="Pragati Narrow" w:eastAsia="Pragati Narrow" w:cs="Pragati Narrow"/>
        </w:rPr>
        <w:t xml:space="preserve">इति गुणाभावः । यद्वा </w:t>
      </w:r>
      <w:r>
        <w:rPr>
          <w:rFonts w:eastAsia="Pragati Narrow" w:cs="Pragati Narrow" w:ascii="Pragati Narrow" w:hAnsi="Pragati Narrow"/>
        </w:rPr>
        <w:t xml:space="preserve">- </w:t>
      </w:r>
      <w:r>
        <w:rPr>
          <w:rFonts w:ascii="Pragati Narrow" w:hAnsi="Pragati Narrow" w:eastAsia="Pragati Narrow" w:cs="Pragati Narrow"/>
        </w:rPr>
        <w:t xml:space="preserve">कर्तृभिरस्माभिः सुकृतस्सम्यक्कृतोयमुरुः पृथुश्च भवतु । </w:t>
      </w:r>
      <w:r>
        <w:rPr>
          <w:rFonts w:eastAsia="Pragati Narrow" w:cs="Pragati Narrow" w:ascii="Pragati Narrow" w:hAnsi="Pragati Narrow"/>
        </w:rPr>
        <w:t>'</w:t>
      </w:r>
      <w:r>
        <w:rPr>
          <w:rFonts w:ascii="Pragati Narrow" w:hAnsi="Pragati Narrow" w:eastAsia="Pragati Narrow" w:cs="Pragati Narrow"/>
        </w:rPr>
        <w:t>सुः पूजायाम्</w:t>
      </w:r>
      <w:r>
        <w:rPr>
          <w:rFonts w:eastAsia="Pragati Narrow" w:cs="Pragati Narrow" w:ascii="Pragati Narrow" w:hAnsi="Pragati Narrow"/>
        </w:rPr>
        <w:t xml:space="preserve">' </w:t>
      </w:r>
      <w:r>
        <w:rPr>
          <w:rFonts w:ascii="Pragati Narrow" w:hAnsi="Pragati Narrow" w:eastAsia="Pragati Narrow" w:cs="Pragati Narrow"/>
        </w:rPr>
        <w:t xml:space="preserve">इति कर्मप्रवचनीयत्वम् । </w:t>
      </w:r>
      <w:r>
        <w:rPr>
          <w:rFonts w:eastAsia="Pragati Narrow" w:cs="Pragati Narrow" w:ascii="Pragati Narrow" w:hAnsi="Pragati Narrow"/>
        </w:rPr>
        <w:t>'</w:t>
      </w:r>
      <w:r>
        <w:rPr>
          <w:rFonts w:ascii="Pragati Narrow" w:hAnsi="Pragati Narrow" w:eastAsia="Pragati Narrow" w:cs="Pragati Narrow"/>
        </w:rPr>
        <w:t>स्वती पूजायाम्</w:t>
      </w:r>
      <w:r>
        <w:rPr>
          <w:rFonts w:eastAsia="Pragati Narrow" w:cs="Pragati Narrow" w:ascii="Pragati Narrow" w:hAnsi="Pragati Narrow"/>
        </w:rPr>
        <w:t xml:space="preserve">' </w:t>
      </w:r>
      <w:r>
        <w:rPr>
          <w:rFonts w:ascii="Pragati Narrow" w:hAnsi="Pragati Narrow" w:eastAsia="Pragati Narrow" w:cs="Pragati Narrow"/>
        </w:rPr>
        <w:t>इति प्रादिसमासः</w:t>
      </w:r>
      <w:r>
        <w:rPr>
          <w:rFonts w:eastAsia="Pragati Narrow" w:cs="Pragati Narrow" w:ascii="Pragati Narrow" w:hAnsi="Pragati Narrow"/>
        </w:rPr>
        <w:t xml:space="preserve">, </w:t>
      </w:r>
      <w:r>
        <w:rPr>
          <w:rFonts w:ascii="Pragati Narrow" w:hAnsi="Pragati Narrow" w:eastAsia="Pragati Narrow" w:cs="Pragati Narrow"/>
        </w:rPr>
        <w:t xml:space="preserve">तेन गतित्वाभावात् </w:t>
      </w:r>
      <w:r>
        <w:rPr>
          <w:rFonts w:eastAsia="Pragati Narrow" w:cs="Pragati Narrow" w:ascii="Pragati Narrow" w:hAnsi="Pragati Narrow"/>
        </w:rPr>
        <w:t>'</w:t>
      </w:r>
      <w:r>
        <w:rPr>
          <w:rFonts w:ascii="Pragati Narrow" w:hAnsi="Pragati Narrow" w:eastAsia="Pragati Narrow" w:cs="Pragati Narrow"/>
        </w:rPr>
        <w:t>सूपमानात्कः</w:t>
      </w:r>
      <w:r>
        <w:rPr>
          <w:rFonts w:eastAsia="Pragati Narrow" w:cs="Pragati Narrow" w:ascii="Pragati Narrow" w:hAnsi="Pragati Narrow"/>
        </w:rPr>
        <w:t xml:space="preserve">' </w:t>
      </w:r>
      <w:r>
        <w:rPr>
          <w:rFonts w:ascii="Pragati Narrow" w:hAnsi="Pragati Narrow" w:eastAsia="Pragati Narrow" w:cs="Pragati Narrow"/>
        </w:rPr>
        <w:t>इत्युत्तरपदान्तोदात्तत्वाभावे अव्ययपूर्वपदप्रकृतिस्वरत्वमेव भवति ॥</w:t>
      </w:r>
    </w:p>
    <w:p>
      <w:pPr>
        <w:pStyle w:val="Normal"/>
        <w:rPr/>
      </w:pPr>
      <w:r>
        <w:rPr/>
      </w:r>
    </w:p>
    <w:p>
      <w:pPr>
        <w:pStyle w:val="Normal"/>
        <w:rPr/>
      </w:pPr>
      <w:r>
        <w:rPr>
          <w:rFonts w:ascii="Palanquin Dark" w:hAnsi="Palanquin Dark" w:eastAsia="Palanquin Dark" w:cs="Palanquin Dark"/>
        </w:rPr>
        <w:t>ग्रहण</w:t>
      </w:r>
      <w:r>
        <w:rPr>
          <w:rFonts w:eastAsia="Palanquin Dark" w:cs="Palanquin Dark" w:ascii="Palanquin Dark" w:hAnsi="Palanquin Dark"/>
        </w:rPr>
        <w:t>2</w:t>
      </w:r>
      <w:r>
        <w:rPr>
          <w:rFonts w:ascii="Palanquin Dark" w:hAnsi="Palanquin Dark" w:eastAsia="Palanquin Dark" w:cs="Palanquin Dark"/>
        </w:rPr>
        <w:t>सादने पूर्ववदेव ॥</w:t>
      </w:r>
    </w:p>
    <w:p>
      <w:pPr>
        <w:pStyle w:val="Normal"/>
        <w:rPr/>
      </w:pPr>
      <w:r>
        <w:rPr/>
      </w:r>
    </w:p>
    <w:p>
      <w:pPr>
        <w:pStyle w:val="Normal"/>
        <w:rPr/>
      </w:pPr>
      <w:r>
        <w:rPr>
          <w:rFonts w:ascii="Palanquin Dark" w:hAnsi="Palanquin Dark" w:eastAsia="Palanquin Dark" w:cs="Palanquin Dark"/>
        </w:rPr>
        <w:t>इति चतुर्थे एकविंशः ॥</w:t>
      </w:r>
    </w:p>
    <w:p>
      <w:pPr>
        <w:pStyle w:val="Normal"/>
        <w:rPr>
          <w:rFonts w:ascii="Palanquin Dark" w:hAnsi="Palanquin Dark" w:eastAsia="Palanquin Dark" w:cs="Palanquin Dark"/>
        </w:rPr>
      </w:pPr>
      <w:r>
        <w:rPr>
          <w:rFonts w:eastAsia="Palanquin Dark" w:cs="Palanquin Dark" w:ascii="Palanquin Dark" w:hAnsi="Palanquin Dark"/>
        </w:rPr>
        <w:t>1.4.22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तृतीयसवने आदित्यं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कदा चन स्तरीरसीति पथ्यया पञ्चपदया । यथोक्तं </w:t>
      </w:r>
      <w:r>
        <w:rPr>
          <w:rFonts w:eastAsia="Palanquin Dark" w:cs="Palanquin Dark" w:ascii="Palanquin Dark" w:hAnsi="Palanquin Dark"/>
        </w:rPr>
        <w:t>- '</w:t>
      </w:r>
      <w:r>
        <w:rPr>
          <w:rFonts w:ascii="Palanquin Dark" w:hAnsi="Palanquin Dark" w:eastAsia="Palanquin Dark" w:cs="Palanquin Dark"/>
        </w:rPr>
        <w:t>पथ्या पञ्चभिरष्टाक्षरैः</w:t>
      </w:r>
      <w:r>
        <w:rPr>
          <w:rFonts w:eastAsia="Palanquin Dark" w:cs="Palanquin Dark" w:ascii="Palanquin Dark" w:hAnsi="Palanquin Dark"/>
        </w:rPr>
        <w:t xml:space="preserve">' </w:t>
      </w:r>
      <w:r>
        <w:rPr>
          <w:rFonts w:ascii="Palanquin Dark" w:hAnsi="Palanquin Dark" w:eastAsia="Palanquin Dark" w:cs="Palanquin Dark"/>
        </w:rPr>
        <w:t>इति । इयं तु शङ्कुमतीनामपथ्या</w:t>
      </w:r>
      <w:r>
        <w:rPr>
          <w:rFonts w:eastAsia="Palanquin Dark" w:cs="Palanquin Dark" w:ascii="Palanquin Dark" w:hAnsi="Palanquin Dark"/>
        </w:rPr>
        <w:t xml:space="preserve">, </w:t>
      </w:r>
      <w:r>
        <w:rPr>
          <w:rFonts w:ascii="Palanquin Dark" w:hAnsi="Palanquin Dark" w:eastAsia="Palanquin Dark" w:cs="Palanquin Dark"/>
        </w:rPr>
        <w:t xml:space="preserve">यथोक्तं </w:t>
      </w:r>
      <w:r>
        <w:rPr>
          <w:rFonts w:eastAsia="Palanquin Dark" w:cs="Palanquin Dark" w:ascii="Palanquin Dark" w:hAnsi="Palanquin Dark"/>
        </w:rPr>
        <w:t>- '</w:t>
      </w:r>
      <w:r>
        <w:rPr>
          <w:rFonts w:ascii="Palanquin Dark" w:hAnsi="Palanquin Dark" w:eastAsia="Palanquin Dark" w:cs="Palanquin Dark"/>
        </w:rPr>
        <w:t>एकस्मिन् पञ्चके छन्दश्शङ्कुमती</w:t>
      </w:r>
      <w:r>
        <w:rPr>
          <w:rFonts w:eastAsia="Palanquin Dark" w:cs="Palanquin Dark" w:ascii="Palanquin Dark" w:hAnsi="Palanquin Dark"/>
        </w:rPr>
        <w:t xml:space="preserve">' </w:t>
      </w:r>
      <w:r>
        <w:rPr>
          <w:rFonts w:ascii="Palanquin Dark" w:hAnsi="Palanquin Dark" w:eastAsia="Palanquin Dark" w:cs="Palanquin Dark"/>
        </w:rPr>
        <w:t xml:space="preserve">इति । पथ्या बृहती वा जागततृतीयपादत्वात् । हे इन्द्र न कदाचिदपि त्वं स्तरीरसि धनानां छादकोसि । </w:t>
      </w:r>
      <w:r>
        <w:rPr>
          <w:rFonts w:eastAsia="Palanquin Dark" w:cs="Palanquin Dark" w:ascii="Palanquin Dark" w:hAnsi="Palanquin Dark"/>
        </w:rPr>
        <w:t>'</w:t>
      </w:r>
      <w:r>
        <w:rPr>
          <w:rFonts w:ascii="Palanquin Dark" w:hAnsi="Palanquin Dark" w:eastAsia="Palanquin Dark" w:cs="Palanquin Dark"/>
        </w:rPr>
        <w:t>अवितॄस्तृतन्त्रिम्य ईः</w:t>
      </w:r>
      <w:r>
        <w:rPr>
          <w:rFonts w:eastAsia="Palanquin Dark" w:cs="Palanquin Dark" w:ascii="Palanquin Dark" w:hAnsi="Palanquin Dark"/>
        </w:rPr>
        <w:t xml:space="preserve">' </w:t>
      </w:r>
      <w:r>
        <w:rPr>
          <w:rFonts w:ascii="Palanquin Dark" w:hAnsi="Palanquin Dark" w:eastAsia="Palanquin Dark" w:cs="Palanquin Dark"/>
        </w:rPr>
        <w:t>इतीप्रत्ययः । किमनाच्छादनमात्रमेव</w:t>
      </w:r>
      <w:r>
        <w:rPr>
          <w:rFonts w:eastAsia="Palanquin Dark" w:cs="Palanquin Dark" w:ascii="Palanquin Dark" w:hAnsi="Palanquin Dark"/>
        </w:rPr>
        <w:t xml:space="preserve">? </w:t>
      </w:r>
      <w:r>
        <w:rPr>
          <w:rFonts w:ascii="Palanquin Dark" w:hAnsi="Palanquin Dark" w:eastAsia="Palanquin Dark" w:cs="Palanquin Dark"/>
        </w:rPr>
        <w:t xml:space="preserve">नेत्याह </w:t>
      </w:r>
      <w:r>
        <w:rPr>
          <w:rFonts w:eastAsia="Palanquin Dark" w:cs="Palanquin Dark" w:ascii="Palanquin Dark" w:hAnsi="Palanquin Dark"/>
        </w:rPr>
        <w:t xml:space="preserve">- </w:t>
      </w:r>
      <w:r>
        <w:rPr>
          <w:rFonts w:ascii="Palanquin Dark" w:hAnsi="Palanquin Dark" w:eastAsia="Palanquin Dark" w:cs="Palanquin Dark"/>
        </w:rPr>
        <w:t>सश्चसि दाशुषे</w:t>
      </w:r>
      <w:r>
        <w:rPr>
          <w:rFonts w:eastAsia="Palanquin Dark" w:cs="Palanquin Dark" w:ascii="Palanquin Dark" w:hAnsi="Palanquin Dark"/>
        </w:rPr>
        <w:t xml:space="preserve">, </w:t>
      </w:r>
      <w:r>
        <w:rPr>
          <w:rFonts w:ascii="Palanquin Dark" w:hAnsi="Palanquin Dark" w:eastAsia="Palanquin Dark" w:cs="Palanquin Dark"/>
        </w:rPr>
        <w:t>सश्चतिर्गतिकमा</w:t>
      </w:r>
      <w:r>
        <w:rPr>
          <w:rFonts w:eastAsia="Palanquin Dark" w:cs="Palanquin Dark" w:ascii="Palanquin Dark" w:hAnsi="Palanquin Dark"/>
        </w:rPr>
        <w:t xml:space="preserve">, </w:t>
      </w:r>
      <w:r>
        <w:rPr>
          <w:rFonts w:ascii="Palanquin Dark" w:hAnsi="Palanquin Dark" w:eastAsia="Palanquin Dark" w:cs="Palanquin Dark"/>
        </w:rPr>
        <w:t xml:space="preserve">दाशुषे हवींषि दत्तवते सश्चसि दित्सया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संप्रदानत्वम् । दातुमिति वा पदाध्याहारः । दाशुषे दातुं सश्चसि धनानि दातुं दाशुषस्सकाशं त्वमेव सश्चसि । किमुच्यते सकृद्ददासीति </w:t>
      </w:r>
      <w:r>
        <w:rPr>
          <w:rFonts w:eastAsia="Palanquin Dark" w:cs="Palanquin Dark" w:ascii="Palanquin Dark" w:hAnsi="Palanquin Dark"/>
        </w:rPr>
        <w:t xml:space="preserve">- </w:t>
      </w:r>
      <w:r>
        <w:rPr>
          <w:rFonts w:ascii="Palanquin Dark" w:hAnsi="Palanquin Dark" w:eastAsia="Palanquin Dark" w:cs="Palanquin Dark"/>
        </w:rPr>
        <w:t>हे मघवन् तव देवस्य देवनादिगुणयुक्तस्य दानं भूयोप्युपपृच्यते उपगृह्यते पुनः पुनरपि समुपपाद्यते । न सकृद्दत्तमिति स्मर्यते</w:t>
      </w:r>
      <w:r>
        <w:rPr>
          <w:rFonts w:eastAsia="Palanquin Dark" w:cs="Palanquin Dark" w:ascii="Palanquin Dark" w:hAnsi="Palanquin Dark"/>
        </w:rPr>
        <w:t xml:space="preserve">, </w:t>
      </w:r>
      <w:r>
        <w:rPr>
          <w:rFonts w:ascii="Palanquin Dark" w:hAnsi="Palanquin Dark" w:eastAsia="Palanquin Dark" w:cs="Palanquin Dark"/>
        </w:rPr>
        <w:t xml:space="preserve">किन्तु पुनः पुनर्दीयत एवेति । पृची सम्पर्के । अत्र भूय इन्नुत इति चतुर्थः पादः । </w:t>
      </w:r>
      <w:r>
        <w:rPr>
          <w:rFonts w:eastAsia="Palanquin Dark" w:cs="Palanquin Dark" w:ascii="Palanquin Dark" w:hAnsi="Palanquin Dark"/>
        </w:rPr>
        <w:t>'</w:t>
      </w:r>
      <w:r>
        <w:rPr>
          <w:rFonts w:ascii="Palanquin Dark" w:hAnsi="Palanquin Dark" w:eastAsia="Palanquin Dark" w:cs="Palanquin Dark"/>
        </w:rPr>
        <w:t>प्रसमुपोदः पादपूरणे</w:t>
      </w:r>
      <w:r>
        <w:rPr>
          <w:rFonts w:eastAsia="Palanquin Dark" w:cs="Palanquin Dark" w:ascii="Palanquin Dark" w:hAnsi="Palanquin Dark"/>
        </w:rPr>
        <w:t xml:space="preserve">' </w:t>
      </w:r>
      <w:r>
        <w:rPr>
          <w:rFonts w:ascii="Palanquin Dark" w:hAnsi="Palanquin Dark" w:eastAsia="Palanquin Dark" w:cs="Palanquin Dark"/>
        </w:rPr>
        <w:t xml:space="preserve">इत्युपशब्दस्य द्विर्वचनम् । </w:t>
      </w:r>
      <w:r>
        <w:rPr>
          <w:rFonts w:eastAsia="Palanquin Dark" w:cs="Palanquin Dark" w:ascii="Palanquin Dark" w:hAnsi="Palanquin Dark"/>
        </w:rPr>
        <w:t>'</w:t>
      </w:r>
      <w:r>
        <w:rPr>
          <w:rFonts w:ascii="Palanquin Dark" w:hAnsi="Palanquin Dark" w:eastAsia="Palanquin Dark" w:cs="Palanquin Dark"/>
        </w:rPr>
        <w:t>अनुदातं च</w:t>
      </w:r>
      <w:r>
        <w:rPr>
          <w:rFonts w:eastAsia="Palanquin Dark" w:cs="Palanquin Dark" w:ascii="Palanquin Dark" w:hAnsi="Palanquin Dark"/>
        </w:rPr>
        <w:t xml:space="preserve">' </w:t>
      </w:r>
      <w:r>
        <w:rPr>
          <w:rFonts w:ascii="Palanquin Dark" w:hAnsi="Palanquin Dark" w:eastAsia="Palanquin Dark" w:cs="Palanquin Dark"/>
        </w:rPr>
        <w:t>इति द्वितीयो निहन्यते । इच्छब्दोवधारणार्थः उपपृच्यत एव । नुशब्दः प्रसिद्धौ</w:t>
      </w:r>
      <w:r>
        <w:rPr>
          <w:rFonts w:eastAsia="Palanquin Dark" w:cs="Palanquin Dark" w:ascii="Palanquin Dark" w:hAnsi="Palanquin Dark"/>
        </w:rPr>
        <w:t xml:space="preserve">; </w:t>
      </w:r>
      <w:r>
        <w:rPr>
          <w:rFonts w:ascii="Palanquin Dark" w:hAnsi="Palanquin Dark" w:eastAsia="Palanquin Dark" w:cs="Palanquin Dark"/>
        </w:rPr>
        <w:t>नन्वेवं खलु सर्वदा क्रियते । नु इति पुराणवचनो वा</w:t>
      </w:r>
      <w:r>
        <w:rPr>
          <w:rFonts w:eastAsia="Palanquin Dark" w:cs="Palanquin Dark" w:ascii="Palanquin Dark" w:hAnsi="Palanquin Dark"/>
        </w:rPr>
        <w:t xml:space="preserve">, </w:t>
      </w:r>
      <w:r>
        <w:rPr>
          <w:rFonts w:ascii="Palanquin Dark" w:hAnsi="Palanquin Dark" w:eastAsia="Palanquin Dark" w:cs="Palanquin Dark"/>
        </w:rPr>
        <w:t>पुराणोयं तव स्वभावः । द्वितीय इच्छब्दोप्यर्थः</w:t>
      </w:r>
      <w:r>
        <w:rPr>
          <w:rFonts w:eastAsia="Palanquin Dark" w:cs="Palanquin Dark" w:ascii="Palanquin Dark" w:hAnsi="Palanquin Dark"/>
        </w:rPr>
        <w:t xml:space="preserve">, </w:t>
      </w:r>
      <w:r>
        <w:rPr>
          <w:rFonts w:ascii="Palanquin Dark" w:hAnsi="Palanquin Dark" w:eastAsia="Palanquin Dark" w:cs="Palanquin Dark"/>
        </w:rPr>
        <w:t>भूयोपि । द्वियीयो नुशब्दो हेतौ</w:t>
      </w:r>
      <w:r>
        <w:rPr>
          <w:rFonts w:eastAsia="Palanquin Dark" w:cs="Palanquin Dark" w:ascii="Palanquin Dark" w:hAnsi="Palanquin Dark"/>
        </w:rPr>
        <w:t xml:space="preserve">, </w:t>
      </w:r>
      <w:r>
        <w:rPr>
          <w:rFonts w:ascii="Palanquin Dark" w:hAnsi="Palanquin Dark" w:eastAsia="Palanquin Dark" w:cs="Palanquin Dark"/>
        </w:rPr>
        <w:t>यस्मादेवं तस्मान्न कदा चन स्तरीरसीति । तस्मादेवंप्रभावस्त्वमस्मानप्यनुगृहाणेत्याशिषा समाप्यते ॥</w:t>
      </w:r>
    </w:p>
    <w:p>
      <w:pPr>
        <w:pStyle w:val="Normal"/>
        <w:rPr/>
      </w:pPr>
      <w:r>
        <w:rPr/>
      </w:r>
    </w:p>
    <w:p>
      <w:pPr>
        <w:pStyle w:val="Normal"/>
        <w:rPr/>
      </w:pPr>
      <w:r>
        <w:rPr>
          <w:rFonts w:ascii="Palanquin Dark" w:hAnsi="Palanquin Dark" w:eastAsia="Palanquin Dark" w:cs="Palanquin Dark"/>
        </w:rPr>
        <w:t xml:space="preserve">इमामनुड्रुत्योपयामगृहीतोस्यादित्येभ्यस्त्वेति गृह्णाति । </w:t>
      </w:r>
      <w:r>
        <w:rPr>
          <w:rFonts w:eastAsia="Palanquin Dark" w:cs="Palanquin Dark" w:ascii="Palanquin Dark" w:hAnsi="Palanquin Dark"/>
        </w:rPr>
        <w:t>'</w:t>
      </w:r>
      <w:r>
        <w:rPr>
          <w:rFonts w:ascii="Palanquin Dark" w:hAnsi="Palanquin Dark" w:eastAsia="Palanquin Dark" w:cs="Palanquin Dark"/>
        </w:rPr>
        <w:t>अदितिः पुत्राकामा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शृतातंक्येन श्रीणाति </w:t>
      </w:r>
      <w:r>
        <w:rPr>
          <w:rFonts w:eastAsia="Palanquin Dark" w:cs="Palanquin Dark" w:ascii="Palanquin Dark" w:hAnsi="Palanquin Dark"/>
        </w:rPr>
        <w:t xml:space="preserve">- </w:t>
      </w:r>
      <w:r>
        <w:rPr>
          <w:rFonts w:ascii="Palanquin Dark" w:hAnsi="Palanquin Dark" w:eastAsia="Palanquin Dark" w:cs="Palanquin Dark"/>
        </w:rPr>
        <w:t>कदा चन प्र युच्छसीति पथ्ययैव पूर्वोक्तया । अत्र तु तृतीयपादः पञ्चाक्षरः । आदित्यग्रह एवात्रामन्त्र्यते । हे ग्रह कदाचिदपि प्रयुच्छसि न युच्छसि । युच्छप्रमादे । कस्यां चिदप्यवस्थायां स्वकार्यं प्रति प्रमादं न करोषीत्यर्थः । यागसाधनमेव स्वकार्यमस्य । अत्र धात्वर्थस्य निवृत्तिं प्रशब्द आचष्टे</w:t>
      </w:r>
      <w:r>
        <w:rPr>
          <w:rFonts w:eastAsia="Palanquin Dark" w:cs="Palanquin Dark" w:ascii="Palanquin Dark" w:hAnsi="Palanquin Dark"/>
        </w:rPr>
        <w:t xml:space="preserve">, </w:t>
      </w:r>
      <w:r>
        <w:rPr>
          <w:rFonts w:ascii="Palanquin Dark" w:hAnsi="Palanquin Dark" w:eastAsia="Palanquin Dark" w:cs="Palanquin Dark"/>
        </w:rPr>
        <w:t xml:space="preserve">यथा प्रस्मरणं प्रस्थानं प्रपूरणमिति । यद्वा </w:t>
      </w:r>
      <w:r>
        <w:rPr>
          <w:rFonts w:eastAsia="Palanquin Dark" w:cs="Palanquin Dark" w:ascii="Palanquin Dark" w:hAnsi="Palanquin Dark"/>
        </w:rPr>
        <w:t xml:space="preserve">- </w:t>
      </w:r>
      <w:r>
        <w:rPr>
          <w:rFonts w:ascii="Palanquin Dark" w:hAnsi="Palanquin Dark" w:eastAsia="Palanquin Dark" w:cs="Palanquin Dark"/>
        </w:rPr>
        <w:t>किंशब्दोत्र गम्यमानार्थो न प्रयुज्युते । किं कदाचित्त्वं प्रयुछसि प्रमाद्यसि</w:t>
      </w:r>
      <w:r>
        <w:rPr>
          <w:rFonts w:eastAsia="Palanquin Dark" w:cs="Palanquin Dark" w:ascii="Palanquin Dark" w:hAnsi="Palanquin Dark"/>
        </w:rPr>
        <w:t xml:space="preserve">, </w:t>
      </w:r>
      <w:r>
        <w:rPr>
          <w:rFonts w:ascii="Palanquin Dark" w:hAnsi="Palanquin Dark" w:eastAsia="Palanquin Dark" w:cs="Palanquin Dark"/>
        </w:rPr>
        <w:t xml:space="preserve">न खत्वेतत्सम्भाव्यते सर्वदावहितत्वादित्यर्थः । तदेवावधानं दर्शयितुमाह </w:t>
      </w:r>
      <w:r>
        <w:rPr>
          <w:rFonts w:eastAsia="Palanquin Dark" w:cs="Palanquin Dark" w:ascii="Palanquin Dark" w:hAnsi="Palanquin Dark"/>
        </w:rPr>
        <w:t xml:space="preserve">- </w:t>
      </w:r>
      <w:r>
        <w:rPr>
          <w:rFonts w:ascii="Palanquin Dark" w:hAnsi="Palanquin Dark" w:eastAsia="Palanquin Dark" w:cs="Palanquin Dark"/>
        </w:rPr>
        <w:t>उभे खलु जन्मनी वर्तमानभविष्यल्लक्षणे निपासि नियमेन रक्षसि</w:t>
      </w:r>
      <w:r>
        <w:rPr>
          <w:rFonts w:eastAsia="Palanquin Dark" w:cs="Palanquin Dark" w:ascii="Palanquin Dark" w:hAnsi="Palanquin Dark"/>
        </w:rPr>
        <w:t xml:space="preserve">, </w:t>
      </w:r>
      <w:r>
        <w:rPr>
          <w:rFonts w:ascii="Palanquin Dark" w:hAnsi="Palanquin Dark" w:eastAsia="Palanquin Dark" w:cs="Palanquin Dark"/>
        </w:rPr>
        <w:t xml:space="preserve">ऐहिकादामुष्मिकाच्चानर्थाद्यजमानं रक्षसीत्यर्थः । अधुनादित्यग्रहमेव चतुर्थसवनत्वेन रूपयन्नामन्त्रयते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हे आदित्य । </w:t>
      </w:r>
      <w:r>
        <w:rPr>
          <w:rFonts w:eastAsia="Palanquin Dark" w:cs="Palanquin Dark" w:ascii="Palanquin Dark" w:hAnsi="Palanquin Dark"/>
        </w:rPr>
        <w:t>'</w:t>
      </w:r>
      <w:r>
        <w:rPr>
          <w:rFonts w:ascii="Palanquin Dark" w:hAnsi="Palanquin Dark" w:eastAsia="Palanquin Dark" w:cs="Palanquin Dark"/>
        </w:rPr>
        <w:t>दित्यदित्यादित्यपत्युत्तरपदाण्ण्यः</w:t>
      </w:r>
      <w:r>
        <w:rPr>
          <w:rFonts w:eastAsia="Palanquin Dark" w:cs="Palanquin Dark" w:ascii="Palanquin Dark" w:hAnsi="Palanquin Dark"/>
        </w:rPr>
        <w:t xml:space="preserve">' </w:t>
      </w:r>
      <w:r>
        <w:rPr>
          <w:rFonts w:ascii="Palanquin Dark" w:hAnsi="Palanquin Dark" w:eastAsia="Palanquin Dark" w:cs="Palanquin Dark"/>
        </w:rPr>
        <w:t>। आदित्यग्रहतुरीय चतुर्थ चतुर्थसवनात्मन् । आदित्यग्रहमेव चतुर्थं सवनं रूपयित्वा स्तौति । तृतीयसवनात्प्रागेवेदं चतुर्थं सवनं सम्पद्यते</w:t>
      </w:r>
      <w:r>
        <w:rPr>
          <w:rFonts w:eastAsia="Palanquin Dark" w:cs="Palanquin Dark" w:ascii="Palanquin Dark" w:hAnsi="Palanquin Dark"/>
        </w:rPr>
        <w:t xml:space="preserve">, </w:t>
      </w:r>
      <w:r>
        <w:rPr>
          <w:rFonts w:ascii="Palanquin Dark" w:hAnsi="Palanquin Dark" w:eastAsia="Palanquin Dark" w:cs="Palanquin Dark"/>
        </w:rPr>
        <w:t xml:space="preserve">यदिदं तव ग्रहणमिति । अस्य च सवनस्य सवनान्तरेभ्यो विशिष्टतामाह </w:t>
      </w:r>
      <w:r>
        <w:rPr>
          <w:rFonts w:eastAsia="Palanquin Dark" w:cs="Palanquin Dark" w:ascii="Palanquin Dark" w:hAnsi="Palanquin Dark"/>
        </w:rPr>
        <w:t xml:space="preserve">- </w:t>
      </w:r>
      <w:r>
        <w:rPr>
          <w:rFonts w:ascii="Palanquin Dark" w:hAnsi="Palanquin Dark" w:eastAsia="Palanquin Dark" w:cs="Palanquin Dark"/>
        </w:rPr>
        <w:t xml:space="preserve">ते तव खल्विदं सवनमिन्द्रियं इन्द्रजूष्टम् । </w:t>
      </w:r>
      <w:r>
        <w:rPr>
          <w:rFonts w:eastAsia="Palanquin Dark" w:cs="Palanquin Dark" w:ascii="Palanquin Dark" w:hAnsi="Palanquin Dark"/>
        </w:rPr>
        <w:t>'</w:t>
      </w:r>
      <w:r>
        <w:rPr>
          <w:rFonts w:ascii="Palanquin Dark" w:hAnsi="Palanquin Dark" w:eastAsia="Palanquin Dark" w:cs="Palanquin Dark"/>
        </w:rPr>
        <w:t>इन्द्रियमिन्द्रलिङ्गम्</w:t>
      </w:r>
      <w:r>
        <w:rPr>
          <w:rFonts w:eastAsia="Palanquin Dark" w:cs="Palanquin Dark" w:ascii="Palanquin Dark" w:hAnsi="Palanquin Dark"/>
        </w:rPr>
        <w:t xml:space="preserve">' </w:t>
      </w:r>
      <w:r>
        <w:rPr>
          <w:rFonts w:ascii="Palanquin Dark" w:hAnsi="Palanquin Dark" w:eastAsia="Palanquin Dark" w:cs="Palanquin Dark"/>
        </w:rPr>
        <w:t xml:space="preserve">इत्यादिना निपात्यते । इन्द्रप्रीतिकरमित्यर्थः । पुनश्च सवनं विशिनष्टि </w:t>
      </w:r>
      <w:r>
        <w:rPr>
          <w:rFonts w:eastAsia="Palanquin Dark" w:cs="Palanquin Dark" w:ascii="Palanquin Dark" w:hAnsi="Palanquin Dark"/>
        </w:rPr>
        <w:t xml:space="preserve">- </w:t>
      </w:r>
      <w:r>
        <w:rPr>
          <w:rFonts w:ascii="Palanquin Dark" w:hAnsi="Palanquin Dark" w:eastAsia="Palanquin Dark" w:cs="Palanquin Dark"/>
        </w:rPr>
        <w:t xml:space="preserve">दिवि आदित्ये द्युलोके वा अमृतत्वेनातस्थौ आस्थितम् । नास्मिन् मृतं मरणमस्य वा नास्तीत्यमृतम् अमरणहेतुरित्यर्थः । </w:t>
      </w:r>
      <w:r>
        <w:rPr>
          <w:rFonts w:eastAsia="Palanquin Dark" w:cs="Palanquin Dark" w:ascii="Palanquin Dark" w:hAnsi="Palanquin Dark"/>
        </w:rPr>
        <w:t>'</w:t>
      </w:r>
      <w:r>
        <w:rPr>
          <w:rFonts w:ascii="Palanquin Dark" w:hAnsi="Palanquin Dark" w:eastAsia="Palanquin Dark" w:cs="Palanquin Dark"/>
        </w:rPr>
        <w:t>नञो जरमरमित्रमृताः</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दिवि हविर्धाने आतस्थौ</w:t>
      </w:r>
      <w:r>
        <w:rPr>
          <w:rFonts w:eastAsia="Palanquin Dark" w:cs="Palanquin Dark" w:ascii="Palanquin Dark" w:hAnsi="Palanquin Dark"/>
        </w:rPr>
        <w:t xml:space="preserve">, </w:t>
      </w:r>
      <w:r>
        <w:rPr>
          <w:rFonts w:ascii="Palanquin Dark" w:hAnsi="Palanquin Dark" w:eastAsia="Palanquin Dark" w:cs="Palanquin Dark"/>
        </w:rPr>
        <w:t xml:space="preserve">इदं सवनं हविर्धान एव समाप्यत इत्यर्थः । </w:t>
      </w:r>
      <w:r>
        <w:rPr>
          <w:rFonts w:eastAsia="Palanquin Dark" w:cs="Palanquin Dark" w:ascii="Palanquin Dark" w:hAnsi="Palanquin Dark"/>
        </w:rPr>
        <w:t>'</w:t>
      </w:r>
      <w:r>
        <w:rPr>
          <w:rFonts w:ascii="Palanquin Dark" w:hAnsi="Palanquin Dark" w:eastAsia="Palanquin Dark" w:cs="Palanquin Dark"/>
        </w:rPr>
        <w:t>द्यौर्हविर्धानम्</w:t>
      </w:r>
      <w:r>
        <w:rPr>
          <w:rFonts w:eastAsia="Palanquin Dark" w:cs="Palanquin Dark" w:ascii="Palanquin Dark" w:hAnsi="Palanquin Dark"/>
        </w:rPr>
        <w:t xml:space="preserve">' </w:t>
      </w:r>
      <w:r>
        <w:rPr>
          <w:rFonts w:ascii="Palanquin Dark" w:hAnsi="Palanquin Dark" w:eastAsia="Palanquin Dark" w:cs="Palanquin Dark"/>
        </w:rPr>
        <w:t xml:space="preserve">इति च मन्त्रवर्णः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इत्यादिना दिवो विभक्तिरुदात्ता । यद्वा </w:t>
      </w:r>
      <w:r>
        <w:rPr>
          <w:rFonts w:eastAsia="Palanquin Dark" w:cs="Palanquin Dark" w:ascii="Palanquin Dark" w:hAnsi="Palanquin Dark"/>
        </w:rPr>
        <w:t>- '</w:t>
      </w:r>
      <w:r>
        <w:rPr>
          <w:rFonts w:ascii="Palanquin Dark" w:hAnsi="Palanquin Dark" w:eastAsia="Palanquin Dark" w:cs="Palanquin Dark"/>
        </w:rPr>
        <w:t>तस्यै चत्वार आदित्या अजायन्त</w:t>
      </w:r>
      <w:r>
        <w:rPr>
          <w:rFonts w:eastAsia="Palanquin Dark" w:cs="Palanquin Dark" w:ascii="Palanquin Dark" w:hAnsi="Palanquin Dark"/>
        </w:rPr>
        <w:t xml:space="preserve">' </w:t>
      </w:r>
      <w:r>
        <w:rPr>
          <w:rFonts w:ascii="Palanquin Dark" w:hAnsi="Palanquin Dark" w:eastAsia="Palanquin Dark" w:cs="Palanquin Dark"/>
        </w:rPr>
        <w:t>इति तुरीयादित्योस्त्येव</w:t>
      </w:r>
      <w:r>
        <w:rPr>
          <w:rFonts w:eastAsia="Palanquin Dark" w:cs="Palanquin Dark" w:ascii="Palanquin Dark" w:hAnsi="Palanquin Dark"/>
        </w:rPr>
        <w:t xml:space="preserve">, </w:t>
      </w:r>
      <w:r>
        <w:rPr>
          <w:rFonts w:ascii="Palanquin Dark" w:hAnsi="Palanquin Dark" w:eastAsia="Palanquin Dark" w:cs="Palanquin Dark"/>
        </w:rPr>
        <w:t>स एवात्रामन्त्र्यते ॥</w:t>
      </w:r>
    </w:p>
    <w:p>
      <w:pPr>
        <w:pStyle w:val="Normal"/>
        <w:rPr/>
      </w:pPr>
      <w:r>
        <w:rPr/>
      </w:r>
    </w:p>
    <w:p>
      <w:pPr>
        <w:pStyle w:val="Normal"/>
        <w:rPr/>
      </w:pPr>
      <w:r>
        <w:rPr>
          <w:rFonts w:ascii="Palanquin Dark" w:hAnsi="Palanquin Dark" w:eastAsia="Palanquin Dark" w:cs="Palanquin Dark"/>
        </w:rPr>
        <w:t xml:space="preserve">इमामनुद्रुत्योपयामगृहीतोस्यादित्येभ्यस्त्वा जुष्टं गृह्णामीति श्रीणाति । उपयामगृहीतोसीत्यस्य पूर्वत्राम्नातस्य उत्तरयानया ऋचा सम्बन्धः । </w:t>
      </w:r>
      <w:r>
        <w:rPr>
          <w:rFonts w:eastAsia="Palanquin Dark" w:cs="Palanquin Dark" w:ascii="Palanquin Dark" w:hAnsi="Palanquin Dark"/>
        </w:rPr>
        <w:t>'</w:t>
      </w:r>
      <w:r>
        <w:rPr>
          <w:rFonts w:ascii="Palanquin Dark" w:hAnsi="Palanquin Dark" w:eastAsia="Palanquin Dark" w:cs="Palanquin Dark"/>
        </w:rPr>
        <w:t>पशवो वा एते यदादित्य ऊर्ग्दधि</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पुनरपि तस्मिन्नेव सोमं गृह्णाति </w:t>
      </w:r>
      <w:r>
        <w:rPr>
          <w:rFonts w:eastAsia="Palanquin Dark" w:cs="Palanquin Dark" w:ascii="Palanquin Dark" w:hAnsi="Palanquin Dark"/>
        </w:rPr>
        <w:t xml:space="preserve">- </w:t>
      </w:r>
      <w:r>
        <w:rPr>
          <w:rFonts w:ascii="Palanquin Dark" w:hAnsi="Palanquin Dark" w:eastAsia="Palanquin Dark" w:cs="Palanquin Dark"/>
        </w:rPr>
        <w:t xml:space="preserve">यज्ञो देवानामिति चतुष्पदया त्रिष्टुभा । </w:t>
      </w:r>
      <w:r>
        <w:rPr>
          <w:rFonts w:eastAsia="Palanquin Dark" w:cs="Palanquin Dark" w:ascii="Palanquin Dark" w:hAnsi="Palanquin Dark"/>
        </w:rPr>
        <w:t>'</w:t>
      </w:r>
      <w:r>
        <w:rPr>
          <w:rFonts w:ascii="Palanquin Dark" w:hAnsi="Palanquin Dark" w:eastAsia="Palanquin Dark" w:cs="Palanquin Dark"/>
        </w:rPr>
        <w:t>तिसृभिर् ऋग्भिर्गृह्णाति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अयं यज्ञोस्मदीयं धनं देवानां सुम्नं सुखं प्रति एति एतु प्राप्नोतु सुखं सम्पादयतु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अयं देवानां यज्ञः अस्माकं सुखं प्रत्येतु प्रत्याययतु । किञ्च </w:t>
      </w:r>
      <w:r>
        <w:rPr>
          <w:rFonts w:eastAsia="Palanquin Dark" w:cs="Palanquin Dark" w:ascii="Palanquin Dark" w:hAnsi="Palanquin Dark"/>
        </w:rPr>
        <w:t xml:space="preserve">- </w:t>
      </w:r>
      <w:r>
        <w:rPr>
          <w:rFonts w:ascii="Palanquin Dark" w:hAnsi="Palanquin Dark" w:eastAsia="Palanquin Dark" w:cs="Palanquin Dark"/>
        </w:rPr>
        <w:t>हे आदित्यासः आदित्याः अस्मान्मृडयन्तस्सुखयन्तो भवत । असुन्</w:t>
      </w:r>
      <w:r>
        <w:rPr>
          <w:rFonts w:eastAsia="Palanquin Dark" w:cs="Palanquin Dark" w:ascii="Palanquin Dark" w:hAnsi="Palanquin Dark"/>
        </w:rPr>
        <w:t xml:space="preserve">, </w:t>
      </w:r>
      <w:r>
        <w:rPr>
          <w:rFonts w:ascii="Palanquin Dark" w:hAnsi="Palanquin Dark" w:eastAsia="Palanquin Dark" w:cs="Palanquin Dark"/>
        </w:rPr>
        <w:t xml:space="preserve">आमन्त्रितस्याविद्यमानत्वात्तिङन्तं न निहन्यते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शतुरार्धधातुकत्वे </w:t>
      </w:r>
      <w:r>
        <w:rPr>
          <w:rFonts w:eastAsia="Palanquin Dark" w:cs="Palanquin Dark" w:ascii="Palanquin Dark" w:hAnsi="Palanquin Dark"/>
        </w:rPr>
        <w:t>'</w:t>
      </w:r>
      <w:r>
        <w:rPr>
          <w:rFonts w:ascii="Palanquin Dark" w:hAnsi="Palanquin Dark" w:eastAsia="Palanquin Dark" w:cs="Palanquin Dark"/>
        </w:rPr>
        <w:t>अदुपदेशात्</w:t>
      </w:r>
      <w:r>
        <w:rPr>
          <w:rFonts w:eastAsia="Palanquin Dark" w:cs="Palanquin Dark" w:ascii="Palanquin Dark" w:hAnsi="Palanquin Dark"/>
        </w:rPr>
        <w:t xml:space="preserve">' </w:t>
      </w:r>
      <w:r>
        <w:rPr>
          <w:rFonts w:ascii="Palanquin Dark" w:hAnsi="Palanquin Dark" w:eastAsia="Palanquin Dark" w:cs="Palanquin Dark"/>
        </w:rPr>
        <w:t xml:space="preserve">इति लसार्वधातुकानुदात्तत्वाभावः । किञ्च </w:t>
      </w:r>
      <w:r>
        <w:rPr>
          <w:rFonts w:eastAsia="Palanquin Dark" w:cs="Palanquin Dark" w:ascii="Palanquin Dark" w:hAnsi="Palanquin Dark"/>
        </w:rPr>
        <w:t xml:space="preserve">- </w:t>
      </w:r>
      <w:r>
        <w:rPr>
          <w:rFonts w:ascii="Palanquin Dark" w:hAnsi="Palanquin Dark" w:eastAsia="Palanquin Dark" w:cs="Palanquin Dark"/>
        </w:rPr>
        <w:t>वः यष्माकं या सुमतिः शोभनात्मिकानुग्रहपरा मतिः सार्वाची अस्मदभिमुखी आववृत्यात् आवर्तताम् । वृतेर्व्यत्ययेन परस्मैपदम्</w:t>
      </w:r>
      <w:r>
        <w:rPr>
          <w:rFonts w:eastAsia="Palanquin Dark" w:cs="Palanquin Dark" w:ascii="Palanquin Dark" w:hAnsi="Palanquin Dark"/>
        </w:rPr>
        <w:t xml:space="preserve">, </w:t>
      </w:r>
      <w:r>
        <w:rPr>
          <w:rFonts w:ascii="Palanquin Dark" w:hAnsi="Palanquin Dark" w:eastAsia="Palanquin Dark" w:cs="Palanquin Dark"/>
        </w:rPr>
        <w:t>लिङि यासुट्</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शपश्लुः । अर्वागञ्चतीत्यर्वाची</w:t>
      </w:r>
      <w:r>
        <w:rPr>
          <w:rFonts w:eastAsia="Palanquin Dark" w:cs="Palanquin Dark" w:ascii="Palanquin Dark" w:hAnsi="Palanquin Dark"/>
        </w:rPr>
        <w:t xml:space="preserve">, </w:t>
      </w:r>
      <w:r>
        <w:rPr>
          <w:rFonts w:ascii="Palanquin Dark" w:hAnsi="Palanquin Dark" w:eastAsia="Palanquin Dark" w:cs="Palanquin Dark"/>
        </w:rPr>
        <w:t>ऋत्विगादिना क्विन्</w:t>
      </w:r>
      <w:r>
        <w:rPr>
          <w:rFonts w:eastAsia="Palanquin Dark" w:cs="Palanquin Dark" w:ascii="Palanquin Dark" w:hAnsi="Palanquin Dark"/>
        </w:rPr>
        <w:t>, '</w:t>
      </w:r>
      <w:r>
        <w:rPr>
          <w:rFonts w:ascii="Palanquin Dark" w:hAnsi="Palanquin Dark" w:eastAsia="Palanquin Dark" w:cs="Palanquin Dark"/>
        </w:rPr>
        <w:t>अञ्चतेश्चोपसङ्ख्यानम्</w:t>
      </w:r>
      <w:r>
        <w:rPr>
          <w:rFonts w:eastAsia="Palanquin Dark" w:cs="Palanquin Dark" w:ascii="Palanquin Dark" w:hAnsi="Palanquin Dark"/>
        </w:rPr>
        <w:t xml:space="preserve">' </w:t>
      </w:r>
      <w:r>
        <w:rPr>
          <w:rFonts w:ascii="Palanquin Dark" w:hAnsi="Palanquin Dark" w:eastAsia="Palanquin Dark" w:cs="Palanquin Dark"/>
        </w:rPr>
        <w:t>इति ङीप्</w:t>
      </w:r>
      <w:r>
        <w:rPr>
          <w:rFonts w:eastAsia="Palanquin Dark" w:cs="Palanquin Dark" w:ascii="Palanquin Dark" w:hAnsi="Palanquin Dark"/>
        </w:rPr>
        <w:t>, '</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इत्यादिना सुमतिशब्दस्योत्तरपदान्तोदात्तत्वम् । पुनरपि सुमतिर्विशेष्यते </w:t>
      </w:r>
      <w:r>
        <w:rPr>
          <w:rFonts w:eastAsia="Palanquin Dark" w:cs="Palanquin Dark" w:ascii="Palanquin Dark" w:hAnsi="Palanquin Dark"/>
        </w:rPr>
        <w:t xml:space="preserve">- </w:t>
      </w:r>
      <w:r>
        <w:rPr>
          <w:rFonts w:ascii="Palanquin Dark" w:hAnsi="Palanquin Dark" w:eastAsia="Palanquin Dark" w:cs="Palanquin Dark"/>
        </w:rPr>
        <w:t>या युष्माकं सुमतिः अंहोः हननशीलस्य दुरात्मनः चित् स्ववच्छेत्री । छिदेः कर्तरि क्विप्</w:t>
      </w:r>
      <w:r>
        <w:rPr>
          <w:rFonts w:eastAsia="Palanquin Dark" w:cs="Palanquin Dark" w:ascii="Palanquin Dark" w:hAnsi="Palanquin Dark"/>
        </w:rPr>
        <w:t xml:space="preserve">, </w:t>
      </w:r>
      <w:r>
        <w:rPr>
          <w:rFonts w:ascii="Palanquin Dark" w:hAnsi="Palanquin Dark" w:eastAsia="Palanquin Dark" w:cs="Palanquin Dark"/>
        </w:rPr>
        <w:t>आदिवर्णव्यत्ययः । हन्तीत्यंहुः</w:t>
      </w:r>
      <w:r>
        <w:rPr>
          <w:rFonts w:eastAsia="Palanquin Dark" w:cs="Palanquin Dark" w:ascii="Palanquin Dark" w:hAnsi="Palanquin Dark"/>
        </w:rPr>
        <w:t xml:space="preserve">, </w:t>
      </w:r>
      <w:r>
        <w:rPr>
          <w:rFonts w:ascii="Palanquin Dark" w:hAnsi="Palanquin Dark" w:eastAsia="Palanquin Dark" w:cs="Palanquin Dark"/>
        </w:rPr>
        <w:t>हन्तेरौणादिक उप्रत्ययः । आद्यो हकारोन्तेवतिष्ठते</w:t>
      </w:r>
      <w:r>
        <w:rPr>
          <w:rFonts w:eastAsia="Palanquin Dark" w:cs="Palanquin Dark" w:ascii="Palanquin Dark" w:hAnsi="Palanquin Dark"/>
        </w:rPr>
        <w:t xml:space="preserve">, </w:t>
      </w:r>
      <w:r>
        <w:rPr>
          <w:rFonts w:ascii="Palanquin Dark" w:hAnsi="Palanquin Dark" w:eastAsia="Palanquin Dark" w:cs="Palanquin Dark"/>
        </w:rPr>
        <w:t xml:space="preserve">नकारस्यानुस्वारः । यद्वा </w:t>
      </w:r>
      <w:r>
        <w:rPr>
          <w:rFonts w:eastAsia="Palanquin Dark" w:cs="Palanquin Dark" w:ascii="Palanquin Dark" w:hAnsi="Palanquin Dark"/>
        </w:rPr>
        <w:t xml:space="preserve">- </w:t>
      </w:r>
      <w:r>
        <w:rPr>
          <w:rFonts w:ascii="Palanquin Dark" w:hAnsi="Palanquin Dark" w:eastAsia="Palanquin Dark" w:cs="Palanquin Dark"/>
        </w:rPr>
        <w:t>अहि गतौ</w:t>
      </w:r>
      <w:r>
        <w:rPr>
          <w:rFonts w:eastAsia="Palanquin Dark" w:cs="Palanquin Dark" w:ascii="Palanquin Dark" w:hAnsi="Palanquin Dark"/>
        </w:rPr>
        <w:t xml:space="preserve">, </w:t>
      </w:r>
      <w:r>
        <w:rPr>
          <w:rFonts w:ascii="Palanquin Dark" w:hAnsi="Palanquin Dark" w:eastAsia="Palanquin Dark" w:cs="Palanquin Dark"/>
        </w:rPr>
        <w:t xml:space="preserve">स एव प्रत्ययः । गत्यर्थाश्च बुद्ध्यर्थाः । पुरुषस्य या चित् चेतिः । चेततेः क्विप् । ज्ञाता हि मतिस्सुमतिर्भवतीति भावः । व्युत्पत्तिद्वयेपि चिच्छब्दस्यानुदात्तत्वं मृग्यम् । अथ ब्रूमः </w:t>
      </w:r>
      <w:r>
        <w:rPr>
          <w:rFonts w:eastAsia="Palanquin Dark" w:cs="Palanquin Dark" w:ascii="Palanquin Dark" w:hAnsi="Palanquin Dark"/>
        </w:rPr>
        <w:t xml:space="preserve">- </w:t>
      </w:r>
      <w:r>
        <w:rPr>
          <w:rFonts w:ascii="Palanquin Dark" w:hAnsi="Palanquin Dark" w:eastAsia="Palanquin Dark" w:cs="Palanquin Dark"/>
        </w:rPr>
        <w:t>चिदिति निपातः चादित्वादनुदात्तः</w:t>
      </w:r>
      <w:r>
        <w:rPr>
          <w:rFonts w:eastAsia="Palanquin Dark" w:cs="Palanquin Dark" w:ascii="Palanquin Dark" w:hAnsi="Palanquin Dark"/>
        </w:rPr>
        <w:t xml:space="preserve">, </w:t>
      </w:r>
      <w:r>
        <w:rPr>
          <w:rFonts w:ascii="Palanquin Dark" w:hAnsi="Palanquin Dark" w:eastAsia="Palanquin Dark" w:cs="Palanquin Dark"/>
        </w:rPr>
        <w:t>अवधाराणे वर्तते</w:t>
      </w:r>
      <w:r>
        <w:rPr>
          <w:rFonts w:eastAsia="Palanquin Dark" w:cs="Palanquin Dark" w:ascii="Palanquin Dark" w:hAnsi="Palanquin Dark"/>
        </w:rPr>
        <w:t xml:space="preserve">, </w:t>
      </w:r>
      <w:r>
        <w:rPr>
          <w:rFonts w:ascii="Palanquin Dark" w:hAnsi="Palanquin Dark" w:eastAsia="Palanquin Dark" w:cs="Palanquin Dark"/>
        </w:rPr>
        <w:t>इवार्थे वा । अंहोरेव ज्ञातुरिव वा या मतिः सा आवर्ततामिति । वरिवोवित्तरा च या मतिरसत् भवेत् । अस्तेर्लेङन्तस्य अडागमः । सा आवर्ततामिति । वरिवो धनं</w:t>
      </w:r>
      <w:r>
        <w:rPr>
          <w:rFonts w:eastAsia="Palanquin Dark" w:cs="Palanquin Dark" w:ascii="Palanquin Dark" w:hAnsi="Palanquin Dark"/>
        </w:rPr>
        <w:t xml:space="preserve">, </w:t>
      </w:r>
      <w:r>
        <w:rPr>
          <w:rFonts w:ascii="Palanquin Dark" w:hAnsi="Palanquin Dark" w:eastAsia="Palanquin Dark" w:cs="Palanquin Dark"/>
        </w:rPr>
        <w:t>तस्य वेदयित्री लम्भयित्री वरिवोवित् । विन्दतेर्ण्यन्तात्क्विपि</w:t>
      </w:r>
      <w:r>
        <w:rPr>
          <w:rFonts w:eastAsia="Palanquin Dark" w:cs="Palanquin Dark" w:ascii="Palanquin Dark" w:hAnsi="Palanquin Dark"/>
        </w:rPr>
        <w:t>, '</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इति णिलुक्</w:t>
      </w:r>
      <w:r>
        <w:rPr>
          <w:rFonts w:eastAsia="Palanquin Dark" w:cs="Palanquin Dark" w:ascii="Palanquin Dark" w:hAnsi="Palanquin Dark"/>
        </w:rPr>
        <w:t xml:space="preserve">, </w:t>
      </w:r>
      <w:r>
        <w:rPr>
          <w:rFonts w:ascii="Palanquin Dark" w:hAnsi="Palanquin Dark" w:eastAsia="Palanquin Dark" w:cs="Palanquin Dark"/>
        </w:rPr>
        <w:t>ततोतिशायने तरप्प्रत्ययः । ज्ञातुरेव हि मतिर्वरिवोवित्तरा भवति । तस्माद्या ईदृशी मतिर्भवति सा सुमतिरस्मानावर्ततामिति ॥</w:t>
      </w:r>
    </w:p>
    <w:p>
      <w:pPr>
        <w:pStyle w:val="Normal"/>
        <w:rPr/>
      </w:pPr>
      <w:r>
        <w:rPr/>
      </w:r>
    </w:p>
    <w:p>
      <w:pPr>
        <w:pStyle w:val="Normal"/>
        <w:rPr/>
      </w:pPr>
      <w:r>
        <w:rPr>
          <w:rFonts w:ascii="Palanquin Dark" w:hAnsi="Palanquin Dark" w:eastAsia="Palanquin Dark" w:cs="Palanquin Dark"/>
        </w:rPr>
        <w:t>इमामनुद्रुत्योपयामगृहीतोस्यादित्येभ्यस्त्वेति गृह्णाति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एनमुपांशुसवनेन श्रीणाति </w:t>
      </w:r>
      <w:r>
        <w:rPr>
          <w:rFonts w:eastAsia="Palanquin Dark" w:cs="Palanquin Dark" w:ascii="Palanquin Dark" w:hAnsi="Palanquin Dark"/>
        </w:rPr>
        <w:t xml:space="preserve">- </w:t>
      </w:r>
      <w:r>
        <w:rPr>
          <w:rFonts w:ascii="Palanquin Dark" w:hAnsi="Palanquin Dark" w:eastAsia="Palanquin Dark" w:cs="Palanquin Dark"/>
        </w:rPr>
        <w:t>विवस्व इति ॥ हे विवस्वः</w:t>
      </w:r>
      <w:r>
        <w:rPr>
          <w:rFonts w:eastAsia="Palanquin Dark" w:cs="Palanquin Dark" w:ascii="Palanquin Dark" w:hAnsi="Palanquin Dark"/>
        </w:rPr>
        <w:t xml:space="preserve">, </w:t>
      </w:r>
      <w:r>
        <w:rPr>
          <w:rFonts w:ascii="Palanquin Dark" w:hAnsi="Palanquin Dark" w:eastAsia="Palanquin Dark" w:cs="Palanquin Dark"/>
        </w:rPr>
        <w:t>विव इति धननाम</w:t>
      </w:r>
      <w:r>
        <w:rPr>
          <w:rFonts w:eastAsia="Palanquin Dark" w:cs="Palanquin Dark" w:ascii="Palanquin Dark" w:hAnsi="Palanquin Dark"/>
        </w:rPr>
        <w:t xml:space="preserve">, </w:t>
      </w:r>
      <w:r>
        <w:rPr>
          <w:rFonts w:ascii="Palanquin Dark" w:hAnsi="Palanquin Dark" w:eastAsia="Palanquin Dark" w:cs="Palanquin Dark"/>
        </w:rPr>
        <w:t xml:space="preserve">तद्वान्विवस्वान् </w:t>
      </w:r>
      <w:r>
        <w:rPr>
          <w:rFonts w:eastAsia="Palanquin Dark" w:cs="Palanquin Dark" w:ascii="Palanquin Dark" w:hAnsi="Palanquin Dark"/>
        </w:rPr>
        <w:t>'</w:t>
      </w:r>
      <w:r>
        <w:rPr>
          <w:rFonts w:ascii="Palanquin Dark" w:hAnsi="Palanquin Dark" w:eastAsia="Palanquin Dark" w:cs="Palanquin Dark"/>
        </w:rPr>
        <w:t>ततो विवस्वानादित्योजायत</w:t>
      </w:r>
      <w:r>
        <w:rPr>
          <w:rFonts w:eastAsia="Palanquin Dark" w:cs="Palanquin Dark" w:ascii="Palanquin Dark" w:hAnsi="Palanquin Dark"/>
        </w:rPr>
        <w:t xml:space="preserve">' </w:t>
      </w:r>
      <w:r>
        <w:rPr>
          <w:rFonts w:ascii="Palanquin Dark" w:hAnsi="Palanquin Dark" w:eastAsia="Palanquin Dark" w:cs="Palanquin Dark"/>
        </w:rPr>
        <w:t xml:space="preserve">इति य उच्यते । रश्मिलक्षणैर्धनैस्तद्वान् । </w:t>
      </w:r>
      <w:r>
        <w:rPr>
          <w:rFonts w:eastAsia="Palanquin Dark" w:cs="Palanquin Dark" w:ascii="Palanquin Dark" w:hAnsi="Palanquin Dark"/>
        </w:rPr>
        <w:t>'</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 xml:space="preserve">इति रुत्वम् । आदित्य अदितेः पुत्र ।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पूर्वस्याविद्यमानत्वनिषेधाद्द्वितीयं निहन्यते । एष ते तव सोमपीथः सोमपानम् । </w:t>
      </w:r>
      <w:r>
        <w:rPr>
          <w:rFonts w:eastAsia="Palanquin Dark" w:cs="Palanquin Dark" w:ascii="Palanquin Dark" w:hAnsi="Palanquin Dark"/>
        </w:rPr>
        <w:t>'</w:t>
      </w:r>
      <w:r>
        <w:rPr>
          <w:rFonts w:ascii="Palanquin Dark" w:hAnsi="Palanquin Dark" w:eastAsia="Palanquin Dark" w:cs="Palanquin Dark"/>
        </w:rPr>
        <w:t>पातॄतुदिवचि</w:t>
      </w:r>
      <w:r>
        <w:rPr>
          <w:rFonts w:eastAsia="Palanquin Dark" w:cs="Palanquin Dark" w:ascii="Palanquin Dark" w:hAnsi="Palanquin Dark"/>
        </w:rPr>
        <w:t xml:space="preserve">' </w:t>
      </w:r>
      <w:r>
        <w:rPr>
          <w:rFonts w:ascii="Palanquin Dark" w:hAnsi="Palanquin Dark" w:eastAsia="Palanquin Dark" w:cs="Palanquin Dark"/>
        </w:rPr>
        <w:t xml:space="preserve">इत्यादिना थक्प्रत्ययः । तेनानेन मन्दस्व मादयस्व तव भ्रातृन् । </w:t>
      </w:r>
      <w:r>
        <w:rPr>
          <w:rFonts w:eastAsia="Palanquin Dark" w:cs="Palanquin Dark" w:ascii="Palanquin Dark" w:hAnsi="Palanquin Dark"/>
        </w:rPr>
        <w:t>'</w:t>
      </w:r>
      <w:r>
        <w:rPr>
          <w:rFonts w:ascii="Palanquin Dark" w:hAnsi="Palanquin Dark" w:eastAsia="Palanquin Dark" w:cs="Palanquin Dark"/>
        </w:rPr>
        <w:t>तस्यै चत्वार आदित्या अजायन्त</w:t>
      </w:r>
      <w:r>
        <w:rPr>
          <w:rFonts w:eastAsia="Palanquin Dark" w:cs="Palanquin Dark" w:ascii="Palanquin Dark" w:hAnsi="Palanquin Dark"/>
        </w:rPr>
        <w:t xml:space="preserve">' </w:t>
      </w:r>
      <w:r>
        <w:rPr>
          <w:rFonts w:ascii="Palanquin Dark" w:hAnsi="Palanquin Dark" w:eastAsia="Palanquin Dark" w:cs="Palanquin Dark"/>
        </w:rPr>
        <w:t xml:space="preserve">इति चत्वार </w:t>
      </w:r>
      <w:r>
        <w:rPr>
          <w:rFonts w:eastAsia="Palanquin Dark" w:cs="Palanquin Dark" w:ascii="Palanquin Dark" w:hAnsi="Palanquin Dark"/>
        </w:rPr>
        <w:t>'</w:t>
      </w:r>
      <w:r>
        <w:rPr>
          <w:rFonts w:ascii="Palanquin Dark" w:hAnsi="Palanquin Dark" w:eastAsia="Palanquin Dark" w:cs="Palanquin Dark"/>
        </w:rPr>
        <w:t>आदित्या बभूवुः</w:t>
      </w:r>
      <w:r>
        <w:rPr>
          <w:rFonts w:eastAsia="Palanquin Dark" w:cs="Palanquin Dark" w:ascii="Palanquin Dark" w:hAnsi="Palanquin Dark"/>
        </w:rPr>
        <w:t xml:space="preserve">, </w:t>
      </w:r>
      <w:r>
        <w:rPr>
          <w:rFonts w:ascii="Palanquin Dark" w:hAnsi="Palanquin Dark" w:eastAsia="Palanquin Dark" w:cs="Palanquin Dark"/>
        </w:rPr>
        <w:t>तेषां चैको विवस्वान्</w:t>
      </w:r>
      <w:r>
        <w:rPr>
          <w:rFonts w:eastAsia="Palanquin Dark" w:cs="Palanquin Dark" w:ascii="Palanquin Dark" w:hAnsi="Palanquin Dark"/>
        </w:rPr>
        <w:t xml:space="preserve">, </w:t>
      </w:r>
      <w:r>
        <w:rPr>
          <w:rFonts w:ascii="Palanquin Dark" w:hAnsi="Palanquin Dark" w:eastAsia="Palanquin Dark" w:cs="Palanquin Dark"/>
        </w:rPr>
        <w:t xml:space="preserve">य इहामन्त्र्यते । </w:t>
      </w:r>
      <w:r>
        <w:rPr>
          <w:rFonts w:eastAsia="Palanquin Dark" w:cs="Palanquin Dark" w:ascii="Palanquin Dark" w:hAnsi="Palanquin Dark"/>
        </w:rPr>
        <w:t>'</w:t>
      </w:r>
      <w:r>
        <w:rPr>
          <w:rFonts w:ascii="Palanquin Dark" w:hAnsi="Palanquin Dark" w:eastAsia="Palanquin Dark" w:cs="Palanquin Dark"/>
        </w:rPr>
        <w:t>योतो जायाता अस्माकं स एकोसत्</w:t>
      </w:r>
      <w:r>
        <w:rPr>
          <w:rFonts w:eastAsia="Palanquin Dark" w:cs="Palanquin Dark" w:ascii="Palanquin Dark" w:hAnsi="Palanquin Dark"/>
        </w:rPr>
        <w:t xml:space="preserve">' </w:t>
      </w:r>
      <w:r>
        <w:rPr>
          <w:rFonts w:ascii="Palanquin Dark" w:hAnsi="Palanquin Dark" w:eastAsia="Palanquin Dark" w:cs="Palanquin Dark"/>
        </w:rPr>
        <w:t>इत्यदितिं प्रथमजा आदित्याः प्रार्थयांचक्रिरे । तस्मान्मन्दस्वेति मादयस्वेति व्याख्यायते । मदिस्तुतिमोदमदस्वप्नगतिषु । तेन सोमपीथेन त्वमपि तृप्य तृप्तो भव । ते तव तर्पयितारो वयमपि तृप्यास्म तृप्ता भूयास्म । आशिषि लिङ्</w:t>
      </w:r>
      <w:r>
        <w:rPr>
          <w:rFonts w:eastAsia="Palanquin Dark" w:cs="Palanquin Dark" w:ascii="Palanquin Dark" w:hAnsi="Palanquin Dark"/>
        </w:rPr>
        <w:t xml:space="preserve">, </w:t>
      </w:r>
      <w:r>
        <w:rPr>
          <w:rFonts w:ascii="Palanquin Dark" w:hAnsi="Palanquin Dark" w:eastAsia="Palanquin Dark" w:cs="Palanquin Dark"/>
        </w:rPr>
        <w:t xml:space="preserve">तिङः परत्वान्न निहिन्यते । किञ्च </w:t>
      </w:r>
      <w:r>
        <w:rPr>
          <w:rFonts w:eastAsia="Palanquin Dark" w:cs="Palanquin Dark" w:ascii="Palanquin Dark" w:hAnsi="Palanquin Dark"/>
        </w:rPr>
        <w:t xml:space="preserve">- </w:t>
      </w:r>
      <w:r>
        <w:rPr>
          <w:rFonts w:ascii="Palanquin Dark" w:hAnsi="Palanquin Dark" w:eastAsia="Palanquin Dark" w:cs="Palanquin Dark"/>
        </w:rPr>
        <w:t xml:space="preserve">या दिव्या वृष्टिः । दिवमर्हतीति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 xml:space="preserve">इति यत्प्रत्ययः । ननु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इति क्तिन उदात्तत्वेन भवितव्यम् । भाव्यं भावे क्तिनः</w:t>
      </w:r>
      <w:r>
        <w:rPr>
          <w:rFonts w:eastAsia="Palanquin Dark" w:cs="Palanquin Dark" w:ascii="Palanquin Dark" w:hAnsi="Palanquin Dark"/>
        </w:rPr>
        <w:t xml:space="preserve">, </w:t>
      </w:r>
      <w:r>
        <w:rPr>
          <w:rFonts w:ascii="Palanquin Dark" w:hAnsi="Palanquin Dark" w:eastAsia="Palanquin Dark" w:cs="Palanquin Dark"/>
        </w:rPr>
        <w:t>इह तु करणे क्तिन् । तया हे सोम त्वां श्रीणामि मिश्रयामि । ननूपांशुसवनेन श्रीणातीत्युक्तं तत्कथं वृष्ट्या श्रीयत इति । नैष दोषः</w:t>
      </w:r>
      <w:r>
        <w:rPr>
          <w:rFonts w:eastAsia="Palanquin Dark" w:cs="Palanquin Dark" w:ascii="Palanquin Dark" w:hAnsi="Palanquin Dark"/>
        </w:rPr>
        <w:t>, '</w:t>
      </w:r>
      <w:r>
        <w:rPr>
          <w:rFonts w:ascii="Palanquin Dark" w:hAnsi="Palanquin Dark" w:eastAsia="Palanquin Dark" w:cs="Palanquin Dark"/>
        </w:rPr>
        <w:t>वृष्टिकामस्य श्रीणीयात्</w:t>
      </w:r>
      <w:r>
        <w:rPr>
          <w:rFonts w:eastAsia="Palanquin Dark" w:cs="Palanquin Dark" w:ascii="Palanquin Dark" w:hAnsi="Palanquin Dark"/>
        </w:rPr>
        <w:t xml:space="preserve">' </w:t>
      </w:r>
      <w:r>
        <w:rPr>
          <w:rFonts w:ascii="Palanquin Dark" w:hAnsi="Palanquin Dark" w:eastAsia="Palanquin Dark" w:cs="Palanquin Dark"/>
        </w:rPr>
        <w:t>इति श्रयणस्व वृष्टिहेतुत्वादभेदोपचारः</w:t>
      </w:r>
      <w:r>
        <w:rPr>
          <w:rFonts w:eastAsia="Palanquin Dark" w:cs="Palanquin Dark" w:ascii="Palanquin Dark" w:hAnsi="Palanquin Dark"/>
        </w:rPr>
        <w:t xml:space="preserve">, </w:t>
      </w:r>
      <w:r>
        <w:rPr>
          <w:rFonts w:ascii="Palanquin Dark" w:hAnsi="Palanquin Dark" w:eastAsia="Palanquin Dark" w:cs="Palanquin Dark"/>
        </w:rPr>
        <w:t xml:space="preserve">वृष्टिहेतुनोपांशुसवनेन श्रीणामीति यावत् । </w:t>
      </w:r>
      <w:r>
        <w:rPr>
          <w:rFonts w:eastAsia="Palanquin Dark" w:cs="Palanquin Dark" w:ascii="Palanquin Dark" w:hAnsi="Palanquin Dark"/>
        </w:rPr>
        <w:t>'</w:t>
      </w:r>
      <w:r>
        <w:rPr>
          <w:rFonts w:ascii="Palanquin Dark" w:hAnsi="Palanquin Dark" w:eastAsia="Palanquin Dark" w:cs="Palanquin Dark"/>
        </w:rPr>
        <w:t>यदि ताजक्प्रस्कन्देत्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चतुर्थे द्वाविंशः ॥</w:t>
      </w:r>
    </w:p>
    <w:p>
      <w:pPr>
        <w:pStyle w:val="Normal"/>
        <w:rPr>
          <w:rFonts w:ascii="Palanquin Dark" w:hAnsi="Palanquin Dark" w:eastAsia="Palanquin Dark" w:cs="Palanquin Dark"/>
        </w:rPr>
      </w:pPr>
      <w:r>
        <w:rPr>
          <w:rFonts w:eastAsia="Palanquin Dark" w:cs="Palanquin Dark" w:ascii="Palanquin Dark" w:hAnsi="Palanquin Dark"/>
        </w:rPr>
        <w:t>1.4.23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अन्तर्यामपात्रेण सावित्रमाग्रयणाद्गृह्णाति </w:t>
      </w:r>
      <w:r>
        <w:rPr>
          <w:rFonts w:eastAsia="Palanquin Dark" w:cs="Palanquin Dark" w:ascii="Palanquin Dark" w:hAnsi="Palanquin Dark"/>
        </w:rPr>
        <w:t xml:space="preserve">- </w:t>
      </w:r>
      <w:r>
        <w:rPr>
          <w:rFonts w:ascii="Palanquin Dark" w:hAnsi="Palanquin Dark" w:eastAsia="Palanquin Dark" w:cs="Palanquin Dark"/>
        </w:rPr>
        <w:t>वाममद्य सवितरिति चातुष्पदया त्रिष्टुभा ॥ वाममुश्व इति प्रथमः पादस्समाप्यते । हे सवितः अद्य अस्मिन्नहनि यद्वामं वननीयं मङ्गलं तदेव सावीरिति वक्ष्यमाणेन सम्बन्धः । वाममुश्वः आगामिन्यप्यहनि वाममेव । उकारस्समुच्चये</w:t>
      </w:r>
      <w:r>
        <w:rPr>
          <w:rFonts w:eastAsia="Palanquin Dark" w:cs="Palanquin Dark" w:ascii="Palanquin Dark" w:hAnsi="Palanquin Dark"/>
        </w:rPr>
        <w:t xml:space="preserve">, </w:t>
      </w:r>
      <w:r>
        <w:rPr>
          <w:rFonts w:ascii="Palanquin Dark" w:hAnsi="Palanquin Dark" w:eastAsia="Palanquin Dark" w:cs="Palanquin Dark"/>
        </w:rPr>
        <w:t>श्वोपीति । अवधारणे वा</w:t>
      </w:r>
      <w:r>
        <w:rPr>
          <w:rFonts w:eastAsia="Palanquin Dark" w:cs="Palanquin Dark" w:ascii="Palanquin Dark" w:hAnsi="Palanquin Dark"/>
        </w:rPr>
        <w:t xml:space="preserve">, </w:t>
      </w:r>
      <w:r>
        <w:rPr>
          <w:rFonts w:ascii="Palanquin Dark" w:hAnsi="Palanquin Dark" w:eastAsia="Palanquin Dark" w:cs="Palanquin Dark"/>
        </w:rPr>
        <w:t xml:space="preserve">वाममेवेति । किं बहुना </w:t>
      </w:r>
      <w:r>
        <w:rPr>
          <w:rFonts w:eastAsia="Palanquin Dark" w:cs="Palanquin Dark" w:ascii="Palanquin Dark" w:hAnsi="Palanquin Dark"/>
        </w:rPr>
        <w:t xml:space="preserve">- </w:t>
      </w:r>
      <w:r>
        <w:rPr>
          <w:rFonts w:ascii="Palanquin Dark" w:hAnsi="Palanquin Dark" w:eastAsia="Palanquin Dark" w:cs="Palanquin Dark"/>
        </w:rPr>
        <w:t>दिवेदिवे अहन्यहनि अस्मभ्यं वाममेव सावीः सुष्ठु प्रेरय अनुजानीहीत्यर्थः । षूङ् प्रेरणे</w:t>
      </w:r>
      <w:r>
        <w:rPr>
          <w:rFonts w:eastAsia="Palanquin Dark" w:cs="Palanquin Dark" w:ascii="Palanquin Dark" w:hAnsi="Palanquin Dark"/>
        </w:rPr>
        <w:t>, '</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लुङि </w:t>
      </w:r>
      <w:r>
        <w:rPr>
          <w:rFonts w:eastAsia="Palanquin Dark" w:cs="Palanquin Dark" w:ascii="Palanquin Dark" w:hAnsi="Palanquin Dark"/>
        </w:rPr>
        <w:t>'</w:t>
      </w:r>
      <w:r>
        <w:rPr>
          <w:rFonts w:ascii="Palanquin Dark" w:hAnsi="Palanquin Dark" w:eastAsia="Palanquin Dark" w:cs="Palanquin Dark"/>
        </w:rPr>
        <w:t>बहुलं छन्दस्यमाङ्योगेपि</w:t>
      </w:r>
      <w:r>
        <w:rPr>
          <w:rFonts w:eastAsia="Palanquin Dark" w:cs="Palanquin Dark" w:ascii="Palanquin Dark" w:hAnsi="Palanquin Dark"/>
        </w:rPr>
        <w:t xml:space="preserve">' </w:t>
      </w:r>
      <w:r>
        <w:rPr>
          <w:rFonts w:ascii="Palanquin Dark" w:hAnsi="Palanquin Dark" w:eastAsia="Palanquin Dark" w:cs="Palanquin Dark"/>
        </w:rPr>
        <w:t>इत्युडभावः । दिवेदिव इति सप्तम्यर्थे चतुर्थी</w:t>
      </w:r>
      <w:r>
        <w:rPr>
          <w:rFonts w:eastAsia="Palanquin Dark" w:cs="Palanquin Dark" w:ascii="Palanquin Dark" w:hAnsi="Palanquin Dark"/>
        </w:rPr>
        <w:t>, '</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विभक्त्युदात्तत्वम् । तादर्थ्ये वा चतुर्थी</w:t>
      </w:r>
      <w:r>
        <w:rPr>
          <w:rFonts w:eastAsia="Palanquin Dark" w:cs="Palanquin Dark" w:ascii="Palanquin Dark" w:hAnsi="Palanquin Dark"/>
        </w:rPr>
        <w:t xml:space="preserve">, </w:t>
      </w:r>
      <w:r>
        <w:rPr>
          <w:rFonts w:ascii="Palanquin Dark" w:hAnsi="Palanquin Dark" w:eastAsia="Palanquin Dark" w:cs="Palanquin Dark"/>
        </w:rPr>
        <w:t xml:space="preserve">दिवसाय सर्वदिवसार्थं मङ्गळस्य अनुज्ञां कुरु । किञ्च </w:t>
      </w:r>
      <w:r>
        <w:rPr>
          <w:rFonts w:eastAsia="Palanquin Dark" w:cs="Palanquin Dark" w:ascii="Palanquin Dark" w:hAnsi="Palanquin Dark"/>
        </w:rPr>
        <w:t xml:space="preserve">- </w:t>
      </w:r>
      <w:r>
        <w:rPr>
          <w:rFonts w:ascii="Palanquin Dark" w:hAnsi="Palanquin Dark" w:eastAsia="Palanquin Dark" w:cs="Palanquin Dark"/>
        </w:rPr>
        <w:t>अया धिया अनया बुद्ध्या वामप्राप्तिमाशासानया</w:t>
      </w:r>
      <w:r>
        <w:rPr>
          <w:rFonts w:eastAsia="Palanquin Dark" w:cs="Palanquin Dark" w:ascii="Palanquin Dark" w:hAnsi="Palanquin Dark"/>
        </w:rPr>
        <w:t xml:space="preserve">, </w:t>
      </w:r>
      <w:r>
        <w:rPr>
          <w:rFonts w:ascii="Palanquin Dark" w:hAnsi="Palanquin Dark" w:eastAsia="Palanquin Dark" w:cs="Palanquin Dark"/>
        </w:rPr>
        <w:t>तादृश्या वामभाजस्स्याम तादृश्या वामं भजाम । कीदृशम्</w:t>
      </w:r>
      <w:r>
        <w:rPr>
          <w:rFonts w:eastAsia="Palanquin Dark" w:cs="Palanquin Dark" w:ascii="Palanquin Dark" w:hAnsi="Palanquin Dark"/>
        </w:rPr>
        <w:t xml:space="preserve">? </w:t>
      </w:r>
      <w:r>
        <w:rPr>
          <w:rFonts w:ascii="Palanquin Dark" w:hAnsi="Palanquin Dark" w:eastAsia="Palanquin Dark" w:cs="Palanquin Dark"/>
        </w:rPr>
        <w:t xml:space="preserve">वामस्य सर्वाङ्गीणमङ्गलस्य भूरेरनल्पस्य क्षयस्य निवासस्य । </w:t>
      </w:r>
      <w:r>
        <w:rPr>
          <w:rFonts w:eastAsia="Palanquin Dark" w:cs="Palanquin Dark" w:ascii="Palanquin Dark" w:hAnsi="Palanquin Dark"/>
        </w:rPr>
        <w:t>'</w:t>
      </w:r>
      <w:r>
        <w:rPr>
          <w:rFonts w:ascii="Palanquin Dark" w:hAnsi="Palanquin Dark" w:eastAsia="Palanquin Dark" w:cs="Palanquin Dark"/>
        </w:rPr>
        <w:t>क्षये निवासे</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ईदृशस्य निवासस्य यद्वामं तद्भाजस्स्याम हे देवा धनधान्यपशुपुत्रपौत्रादिसमृद्धिमहाभाग्यवन्तस्स्यामेत्यर्थः । इदमः परस्य तृतीयैकवचनस्य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याजादेशः</w:t>
      </w:r>
      <w:r>
        <w:rPr>
          <w:rFonts w:eastAsia="Palanquin Dark" w:cs="Palanquin Dark" w:ascii="Palanquin Dark" w:hAnsi="Palanquin Dark"/>
        </w:rPr>
        <w:t>, '</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इत्यादिनोदात्तत्वम् । धियेति तु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वामं भजन्तीति वामभाजः । भजेर्ण्विप्रत्ययः । क्षयमपेक्षमाणस्यापि गमकत्वात्समासः</w:t>
      </w:r>
      <w:r>
        <w:rPr>
          <w:rFonts w:eastAsia="Palanquin Dark" w:cs="Palanquin Dark" w:ascii="Palanquin Dark" w:hAnsi="Palanquin Dark"/>
        </w:rPr>
        <w:t xml:space="preserve">, </w:t>
      </w:r>
      <w:r>
        <w:rPr>
          <w:rFonts w:ascii="Palanquin Dark" w:hAnsi="Palanquin Dark" w:eastAsia="Palanquin Dark" w:cs="Palanquin Dark"/>
        </w:rPr>
        <w:t>यथा देवदत्तस्य गुरुकुलमिति । देवभूतेरिति तृतीयपादावसानम् ॥</w:t>
      </w:r>
    </w:p>
    <w:p>
      <w:pPr>
        <w:pStyle w:val="Normal"/>
        <w:rPr/>
      </w:pPr>
      <w:r>
        <w:rPr/>
      </w:r>
    </w:p>
    <w:p>
      <w:pPr>
        <w:pStyle w:val="Normal"/>
        <w:rPr/>
      </w:pPr>
      <w:r>
        <w:rPr>
          <w:rFonts w:eastAsia="Pragati Narrow" w:cs="Pragati Narrow" w:ascii="Pragati Narrow" w:hAnsi="Pragati Narrow"/>
        </w:rPr>
        <w:t>2</w:t>
      </w:r>
      <w:r>
        <w:rPr>
          <w:rFonts w:ascii="Pragati Narrow" w:hAnsi="Pragati Narrow" w:eastAsia="Pragati Narrow" w:cs="Pragati Narrow"/>
        </w:rPr>
        <w:t xml:space="preserve">इमामनुद्रुत्य उपयामगृहीतोसि देवाय त्वा सवित्र इति गृह्णाति । </w:t>
      </w:r>
      <w:r>
        <w:rPr>
          <w:rFonts w:eastAsia="Pragati Narrow" w:cs="Pragati Narrow" w:ascii="Pragati Narrow" w:hAnsi="Pragati Narrow"/>
        </w:rPr>
        <w:t>'</w:t>
      </w:r>
      <w:r>
        <w:rPr>
          <w:rFonts w:ascii="Pragati Narrow" w:hAnsi="Pragati Narrow" w:eastAsia="Pragati Narrow" w:cs="Pragati Narrow"/>
        </w:rPr>
        <w:t>एष वै गायत्रो देवानाम्</w:t>
      </w:r>
      <w:r>
        <w:rPr>
          <w:rFonts w:eastAsia="Pragati Narrow" w:cs="Pragati Narrow" w:ascii="Pragati Narrow" w:hAnsi="Pragati Narrow"/>
        </w:rPr>
        <w:t xml:space="preserve">' </w:t>
      </w:r>
      <w:r>
        <w:rPr>
          <w:rFonts w:ascii="Pragati Narrow" w:hAnsi="Pragati Narrow" w:eastAsia="Pragati Narrow" w:cs="Pragati Narrow"/>
        </w:rPr>
        <w:t>इत्यादि ब्राह्मणम्</w:t>
      </w:r>
      <w:r>
        <w:rPr>
          <w:rFonts w:eastAsia="Pragati Narrow" w:cs="Pragati Narrow" w:ascii="Pragati Narrow" w:hAnsi="Pragati Narrow"/>
        </w:rPr>
        <w:t>; '</w:t>
      </w:r>
      <w:r>
        <w:rPr>
          <w:rFonts w:ascii="Pragati Narrow" w:hAnsi="Pragati Narrow" w:eastAsia="Pragati Narrow" w:cs="Pragati Narrow"/>
        </w:rPr>
        <w:t>विश्वे देवास्तृतीयꣳ सवनं नोदयच्छन्</w:t>
      </w:r>
      <w:r>
        <w:rPr>
          <w:rFonts w:eastAsia="Pragati Narrow" w:cs="Pragati Narrow" w:ascii="Pragati Narrow" w:hAnsi="Pragati Narrow"/>
        </w:rPr>
        <w:t xml:space="preserve">' </w:t>
      </w:r>
      <w:r>
        <w:rPr>
          <w:rFonts w:ascii="Pragati Narrow" w:hAnsi="Pragati Narrow" w:eastAsia="Pragati Narrow" w:cs="Pragati Narrow"/>
        </w:rPr>
        <w:t>इत्यादि च ॥</w:t>
      </w:r>
    </w:p>
    <w:p>
      <w:pPr>
        <w:pStyle w:val="Normal"/>
        <w:rPr/>
      </w:pPr>
      <w:r>
        <w:rPr/>
      </w:r>
    </w:p>
    <w:p>
      <w:pPr>
        <w:pStyle w:val="Normal"/>
        <w:rPr/>
      </w:pPr>
      <w:r>
        <w:rPr>
          <w:rFonts w:ascii="Palanquin Dark" w:hAnsi="Palanquin Dark" w:eastAsia="Palanquin Dark" w:cs="Palanquin Dark"/>
        </w:rPr>
        <w:t>इति चतुर्थे त्रयोविशः ॥</w:t>
      </w:r>
    </w:p>
    <w:p>
      <w:pPr>
        <w:pStyle w:val="Normal"/>
        <w:rPr>
          <w:rFonts w:ascii="Palanquin Dark" w:hAnsi="Palanquin Dark" w:eastAsia="Palanquin Dark" w:cs="Palanquin Dark"/>
        </w:rPr>
      </w:pPr>
      <w:r>
        <w:rPr>
          <w:rFonts w:eastAsia="Palanquin Dark" w:cs="Palanquin Dark" w:ascii="Palanquin Dark" w:hAnsi="Palanquin Dark"/>
        </w:rPr>
        <w:t>1.4.24</w:t>
        <w:tab/>
      </w:r>
    </w:p>
    <w:p>
      <w:pPr>
        <w:pStyle w:val="Normal"/>
        <w:rPr/>
      </w:pPr>
      <w:r>
        <w:rPr>
          <w:rFonts w:eastAsia="Palanquin Dark" w:cs="Palanquin Dark" w:ascii="Palanquin Dark" w:hAnsi="Palanquin Dark"/>
        </w:rPr>
        <w:t>1</w:t>
      </w:r>
      <w:r>
        <w:rPr>
          <w:rFonts w:ascii="Palanquin Dark" w:hAnsi="Palanquin Dark" w:eastAsia="Palanquin Dark" w:cs="Palanquin Dark"/>
        </w:rPr>
        <w:t>सावित्रस्यैव ग्रहणविकल्पः र्पूवेंण सह विकृत्यर्थः</w:t>
      </w:r>
      <w:r>
        <w:rPr>
          <w:rFonts w:eastAsia="Palanquin Dark" w:cs="Palanquin Dark" w:ascii="Palanquin Dark" w:hAnsi="Palanquin Dark"/>
        </w:rPr>
        <w:t xml:space="preserve">- </w:t>
      </w:r>
      <w:r>
        <w:rPr>
          <w:rFonts w:ascii="Palanquin Dark" w:hAnsi="Palanquin Dark" w:eastAsia="Palanquin Dark" w:cs="Palanquin Dark"/>
        </w:rPr>
        <w:t xml:space="preserve">अदब्धेभिरिति चतुष्पदया त्रिष्टुभा ॥ हे सवितः अद्य अस्मिन्नहनि नः अस्माक गयं गृहं परिपाहि सर्वतो रक्ष अदब्धेभिः अदब्धैः केनाप्यहिंसितैः क्वचिदप्यप्रतिहतैर्वा पायुभिः पालनैः प्रजानां रसानाम् । त्रिभिर्वा रश्मय उच्यन्ते । शिवेभिश्शिवैश्शान्तकलुषैः पावनैरिति यावत्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इत्यैसभावः । पायुभिरित्यत्र </w:t>
      </w:r>
      <w:r>
        <w:rPr>
          <w:rFonts w:eastAsia="Palanquin Dark" w:cs="Palanquin Dark" w:ascii="Palanquin Dark" w:hAnsi="Palanquin Dark"/>
        </w:rPr>
        <w:t xml:space="preserve">' </w:t>
      </w:r>
      <w:r>
        <w:rPr>
          <w:rFonts w:ascii="Palanquin Dark" w:hAnsi="Palanquin Dark" w:eastAsia="Palanquin Dark" w:cs="Palanquin Dark"/>
        </w:rPr>
        <w:t>कृपावाजि</w:t>
      </w:r>
      <w:r>
        <w:rPr>
          <w:rFonts w:eastAsia="Palanquin Dark" w:cs="Palanquin Dark" w:ascii="Palanquin Dark" w:hAnsi="Palanquin Dark"/>
        </w:rPr>
        <w:t xml:space="preserve">' </w:t>
      </w:r>
      <w:r>
        <w:rPr>
          <w:rFonts w:ascii="Palanquin Dark" w:hAnsi="Palanquin Dark" w:eastAsia="Palanquin Dark" w:cs="Palanquin Dark"/>
        </w:rPr>
        <w:t xml:space="preserve">इत्यादिनोण्प्रत्ययः </w:t>
      </w:r>
      <w:r>
        <w:rPr>
          <w:rFonts w:eastAsia="Palanquin Dark" w:cs="Palanquin Dark" w:ascii="Palanquin Dark" w:hAnsi="Palanquin Dark"/>
        </w:rPr>
        <w:t>'</w:t>
      </w:r>
      <w:r>
        <w:rPr>
          <w:rFonts w:ascii="Palanquin Dark" w:hAnsi="Palanquin Dark" w:eastAsia="Palanquin Dark" w:cs="Palanquin Dark"/>
        </w:rPr>
        <w:t>युष्मत्तत्ततक्षुष्वन्तः पादं</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भिसस्सकारस्य षत्वम् । एवमैहिकभोग स्थानगृहस्य रक्षा प्रार्थिता । आमुष्मिकसुखस्थानमधुना प्रार्थयते </w:t>
      </w:r>
      <w:r>
        <w:rPr>
          <w:rFonts w:eastAsia="Palanquin Dark" w:cs="Palanquin Dark" w:ascii="Palanquin Dark" w:hAnsi="Palanquin Dark"/>
        </w:rPr>
        <w:t xml:space="preserve">- </w:t>
      </w:r>
      <w:r>
        <w:rPr>
          <w:rFonts w:ascii="Palanquin Dark" w:hAnsi="Palanquin Dark" w:eastAsia="Palanquin Dark" w:cs="Palanquin Dark"/>
        </w:rPr>
        <w:t xml:space="preserve">सुविताय सुष्टु इताय प्राप्ताय स्थानाय सुकृतेन प्राप्तायेति यावत् । </w:t>
      </w:r>
      <w:r>
        <w:rPr>
          <w:rFonts w:eastAsia="Palanquin Dark" w:cs="Palanquin Dark" w:ascii="Palanquin Dark" w:hAnsi="Palanquin Dark"/>
        </w:rPr>
        <w:t>'</w:t>
      </w:r>
      <w:r>
        <w:rPr>
          <w:rFonts w:ascii="Palanquin Dark" w:hAnsi="Palanquin Dark" w:eastAsia="Palanquin Dark" w:cs="Palanquin Dark"/>
        </w:rPr>
        <w:t>तन्वादीनां 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इत्युवङादेशः </w:t>
      </w:r>
      <w:r>
        <w:rPr>
          <w:rFonts w:eastAsia="Palanquin Dark" w:cs="Palanquin Dark" w:ascii="Palanquin Dark" w:hAnsi="Palanquin Dark"/>
        </w:rPr>
        <w:t>'</w:t>
      </w:r>
      <w:r>
        <w:rPr>
          <w:rFonts w:ascii="Palanquin Dark" w:hAnsi="Palanquin Dark" w:eastAsia="Palanquin Dark" w:cs="Palanquin Dark"/>
        </w:rPr>
        <w:t>सूपमानात्कः</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नव्यसे नवतराय सर्वदाभिनवाय । इर्यसुन ईकारस्य यकारस्य वा छान्दसो लोपः । ईदृशमस्मदीयं स्वर्गस्थानं रक्षेत्यर्थः । हिरण्यजिह्वस्त्वं रसाहरण साधनतया जिह्वास्थानीया रश्मयो जिह्व उच्यन्ते</w:t>
      </w:r>
      <w:r>
        <w:rPr>
          <w:rFonts w:eastAsia="Palanquin Dark" w:cs="Palanquin Dark" w:ascii="Palanquin Dark" w:hAnsi="Palanquin Dark"/>
        </w:rPr>
        <w:t xml:space="preserve">, </w:t>
      </w:r>
      <w:r>
        <w:rPr>
          <w:rFonts w:ascii="Palanquin Dark" w:hAnsi="Palanquin Dark" w:eastAsia="Palanquin Dark" w:cs="Palanquin Dark"/>
        </w:rPr>
        <w:t>हिरण्यस्वभावाः क्रमणशीलाः जिह्वा यस्य तादृशस्त्वं रक्ष । हर्य गतिकान्त्योः</w:t>
      </w:r>
      <w:r>
        <w:rPr>
          <w:rFonts w:eastAsia="Palanquin Dark" w:cs="Palanquin Dark" w:ascii="Palanquin Dark" w:hAnsi="Palanquin Dark"/>
        </w:rPr>
        <w:t>, '</w:t>
      </w:r>
      <w:r>
        <w:rPr>
          <w:rFonts w:ascii="Palanquin Dark" w:hAnsi="Palanquin Dark" w:eastAsia="Palanquin Dark" w:cs="Palanquin Dark"/>
        </w:rPr>
        <w:t>हर्यतेः कन्यन् हिर च</w:t>
      </w:r>
      <w:r>
        <w:rPr>
          <w:rFonts w:eastAsia="Palanquin Dark" w:cs="Palanquin Dark" w:ascii="Palanquin Dark" w:hAnsi="Palanquin Dark"/>
        </w:rPr>
        <w:t xml:space="preserve">' </w:t>
      </w:r>
      <w:r>
        <w:rPr>
          <w:rFonts w:ascii="Palanquin Dark" w:hAnsi="Palanquin Dark" w:eastAsia="Palanquin Dark" w:cs="Palanquin Dark"/>
        </w:rPr>
        <w:t xml:space="preserve">इति कन्यन्प्रत्ययः । किञ्च </w:t>
      </w:r>
      <w:r>
        <w:rPr>
          <w:rFonts w:eastAsia="Palanquin Dark" w:cs="Palanquin Dark" w:ascii="Palanquin Dark" w:hAnsi="Palanquin Dark"/>
        </w:rPr>
        <w:t xml:space="preserve">- </w:t>
      </w:r>
      <w:r>
        <w:rPr>
          <w:rFonts w:ascii="Palanquin Dark" w:hAnsi="Palanquin Dark" w:eastAsia="Palanquin Dark" w:cs="Palanquin Dark"/>
        </w:rPr>
        <w:t>नः अस्माकं कश्चिदप्यघशंसः अघे शंसनमभिलाषो यस्य तादृशो माकिरीशिता मा ईशिष्ट । माकिरिति छान्दस उपजनः</w:t>
      </w:r>
      <w:r>
        <w:rPr>
          <w:rFonts w:eastAsia="Palanquin Dark" w:cs="Palanquin Dark" w:ascii="Palanquin Dark" w:hAnsi="Palanquin Dark"/>
        </w:rPr>
        <w:t xml:space="preserve">; </w:t>
      </w:r>
      <w:r>
        <w:rPr>
          <w:rFonts w:ascii="Palanquin Dark" w:hAnsi="Palanquin Dark" w:eastAsia="Palanquin Dark" w:cs="Palanquin Dark"/>
        </w:rPr>
        <w:t>निपातान्तरं वा</w:t>
      </w:r>
      <w:r>
        <w:rPr>
          <w:rFonts w:eastAsia="Palanquin Dark" w:cs="Palanquin Dark" w:ascii="Palanquin Dark" w:hAnsi="Palanquin Dark"/>
        </w:rPr>
        <w:t xml:space="preserve">, </w:t>
      </w:r>
      <w:r>
        <w:rPr>
          <w:rFonts w:ascii="Palanquin Dark" w:hAnsi="Palanquin Dark" w:eastAsia="Palanquin Dark" w:cs="Palanquin Dark"/>
        </w:rPr>
        <w:t xml:space="preserve">यथाह गणकारः </w:t>
      </w:r>
      <w:r>
        <w:rPr>
          <w:rFonts w:eastAsia="Palanquin Dark" w:cs="Palanquin Dark" w:ascii="Palanquin Dark" w:hAnsi="Palanquin Dark"/>
        </w:rPr>
        <w:t>- '</w:t>
      </w:r>
      <w:r>
        <w:rPr>
          <w:rFonts w:ascii="Palanquin Dark" w:hAnsi="Palanquin Dark" w:eastAsia="Palanquin Dark" w:cs="Palanquin Dark"/>
        </w:rPr>
        <w:t>यत्र माकिर्नकिर्नभ</w:t>
      </w:r>
      <w:r>
        <w:rPr>
          <w:rFonts w:eastAsia="Palanquin Dark" w:cs="Palanquin Dark" w:ascii="Palanquin Dark" w:hAnsi="Palanquin Dark"/>
        </w:rPr>
        <w:t xml:space="preserve">' </w:t>
      </w:r>
      <w:r>
        <w:rPr>
          <w:rFonts w:ascii="Palanquin Dark" w:hAnsi="Palanquin Dark" w:eastAsia="Palanquin Dark" w:cs="Palanquin Dark"/>
        </w:rPr>
        <w:t xml:space="preserve">इति । ईष्टेर्लङि विकरणव्यत्ययेन च्लेरङादेशः । </w:t>
      </w:r>
      <w:r>
        <w:rPr>
          <w:rFonts w:eastAsia="Palanquin Dark" w:cs="Palanquin Dark" w:ascii="Palanquin Dark" w:hAnsi="Palanquin Dark"/>
        </w:rPr>
        <w:t>'</w:t>
      </w:r>
      <w:r>
        <w:rPr>
          <w:rFonts w:ascii="Palanquin Dark" w:hAnsi="Palanquin Dark" w:eastAsia="Palanquin Dark" w:cs="Palanquin Dark"/>
        </w:rPr>
        <w:t>अनुदात्ते च कुधपरे</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प्रकृतिभावः । </w:t>
      </w:r>
      <w:r>
        <w:rPr>
          <w:rFonts w:eastAsia="Palanquin Dark" w:cs="Palanquin Dark" w:ascii="Palanquin Dark" w:hAnsi="Palanquin Dark"/>
        </w:rPr>
        <w:t>'</w:t>
      </w:r>
      <w:r>
        <w:rPr>
          <w:rFonts w:ascii="Palanquin Dark" w:hAnsi="Palanquin Dark" w:eastAsia="Palanquin Dark" w:cs="Palanquin Dark"/>
        </w:rPr>
        <w:t>द्व्यचोतस्तिङः</w:t>
      </w:r>
      <w:r>
        <w:rPr>
          <w:rFonts w:eastAsia="Palanquin Dark" w:cs="Palanquin Dark" w:ascii="Palanquin Dark" w:hAnsi="Palanquin Dark"/>
        </w:rPr>
        <w:t xml:space="preserve">' </w:t>
      </w:r>
      <w:r>
        <w:rPr>
          <w:rFonts w:ascii="Palanquin Dark" w:hAnsi="Palanquin Dark" w:eastAsia="Palanquin Dark" w:cs="Palanquin Dark"/>
        </w:rPr>
        <w:t>इति रक्षेत्यस्य दीर्घः । इत्थं प्रार्थयमानानामस्माकं न कश्चिदप्यनिष्टकृत्स्यादित्यर्थः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उपयामगृहीतोसीत्यादि पूर्ववत् ॥</w:t>
      </w:r>
    </w:p>
    <w:p>
      <w:pPr>
        <w:pStyle w:val="Normal"/>
        <w:rPr/>
      </w:pPr>
      <w:r>
        <w:rPr/>
      </w:r>
    </w:p>
    <w:p>
      <w:pPr>
        <w:pStyle w:val="Normal"/>
        <w:rPr/>
      </w:pPr>
      <w:r>
        <w:rPr>
          <w:rFonts w:ascii="Palanquin Dark" w:hAnsi="Palanquin Dark" w:eastAsia="Palanquin Dark" w:cs="Palanquin Dark"/>
        </w:rPr>
        <w:t>इति चतुर्थे चतुर्विंशोनुवाकः ॥</w:t>
      </w:r>
    </w:p>
    <w:p>
      <w:pPr>
        <w:pStyle w:val="Normal"/>
        <w:rPr>
          <w:rFonts w:ascii="Palanquin Dark" w:hAnsi="Palanquin Dark" w:eastAsia="Palanquin Dark" w:cs="Palanquin Dark"/>
        </w:rPr>
      </w:pPr>
      <w:r>
        <w:rPr>
          <w:rFonts w:eastAsia="Palanquin Dark" w:cs="Palanquin Dark" w:ascii="Palanquin Dark" w:hAnsi="Palanquin Dark"/>
        </w:rPr>
        <w:t>1.4.25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पुनश्च सावित्रं गृह्णाति </w:t>
      </w:r>
      <w:r>
        <w:rPr>
          <w:rFonts w:eastAsia="Palanquin Dark" w:cs="Palanquin Dark" w:ascii="Palanquin Dark" w:hAnsi="Palanquin Dark"/>
        </w:rPr>
        <w:t xml:space="preserve">- </w:t>
      </w:r>
      <w:r>
        <w:rPr>
          <w:rFonts w:ascii="Palanquin Dark" w:hAnsi="Palanquin Dark" w:eastAsia="Palanquin Dark" w:cs="Palanquin Dark"/>
        </w:rPr>
        <w:t xml:space="preserve">हिरण्यपाणिमिति त्रिपदया गायत्र्या ॥ पूर्ववद्विकल्प एव । हिरण्यस्य विकारः कटककेयूराङ्गुलीयादीनि आभरणानि पाण्योः यस्य स हिरण्यपाणिः । समुदायविकारषष्ठ्या बहुव्रीहिर्वाचोत्तरपदलोपश्च । यद्वा </w:t>
      </w:r>
      <w:r>
        <w:rPr>
          <w:rFonts w:eastAsia="Palanquin Dark" w:cs="Palanquin Dark" w:ascii="Palanquin Dark" w:hAnsi="Palanquin Dark"/>
        </w:rPr>
        <w:t xml:space="preserve">- </w:t>
      </w:r>
      <w:r>
        <w:rPr>
          <w:rFonts w:ascii="Palanquin Dark" w:hAnsi="Palanquin Dark" w:eastAsia="Palanquin Dark" w:cs="Palanquin Dark"/>
        </w:rPr>
        <w:t xml:space="preserve">रसहरणशीलाः पाणयो रश्मयो यस्य । हितरमणीयपाणिर्वा । तं हिरण्यपाणिं सवितारमुपह्वये मनसा उपेत्याह्वयामि ऊतये अवनाय तर्पणाय वा । </w:t>
      </w:r>
      <w:r>
        <w:rPr>
          <w:rFonts w:eastAsia="Palanquin Dark" w:cs="Palanquin Dark" w:ascii="Palanquin Dark" w:hAnsi="Palanquin Dark"/>
        </w:rPr>
        <w:t>'</w:t>
      </w:r>
      <w:r>
        <w:rPr>
          <w:rFonts w:ascii="Palanquin Dark" w:hAnsi="Palanquin Dark" w:eastAsia="Palanquin Dark" w:cs="Palanquin Dark"/>
        </w:rPr>
        <w:t>ऊतियूति</w:t>
      </w:r>
      <w:r>
        <w:rPr>
          <w:rFonts w:eastAsia="Palanquin Dark" w:cs="Palanquin Dark" w:ascii="Palanquin Dark" w:hAnsi="Palanquin Dark"/>
        </w:rPr>
        <w:t xml:space="preserve">' </w:t>
      </w:r>
      <w:r>
        <w:rPr>
          <w:rFonts w:ascii="Palanquin Dark" w:hAnsi="Palanquin Dark" w:eastAsia="Palanquin Dark" w:cs="Palanquin Dark"/>
        </w:rPr>
        <w:t xml:space="preserve">इति क्तिन उदात्तत्वम् । कः पुनस्तस्य विशेष इत्याह </w:t>
      </w:r>
      <w:r>
        <w:rPr>
          <w:rFonts w:eastAsia="Palanquin Dark" w:cs="Palanquin Dark" w:ascii="Palanquin Dark" w:hAnsi="Palanquin Dark"/>
        </w:rPr>
        <w:t xml:space="preserve">- </w:t>
      </w:r>
      <w:r>
        <w:rPr>
          <w:rFonts w:ascii="Palanquin Dark" w:hAnsi="Palanquin Dark" w:eastAsia="Palanquin Dark" w:cs="Palanquin Dark"/>
        </w:rPr>
        <w:t>स हि देवस्सविता अस्माकं पदमास्पदं स्थानमित्यर्थः । कीदृशः</w:t>
      </w:r>
      <w:r>
        <w:rPr>
          <w:rFonts w:eastAsia="Palanquin Dark" w:cs="Palanquin Dark" w:ascii="Palanquin Dark" w:hAnsi="Palanquin Dark"/>
        </w:rPr>
        <w:t xml:space="preserve">? </w:t>
      </w:r>
      <w:r>
        <w:rPr>
          <w:rFonts w:ascii="Palanquin Dark" w:hAnsi="Palanquin Dark" w:eastAsia="Palanquin Dark" w:cs="Palanquin Dark"/>
        </w:rPr>
        <w:t>चेत्ता ज्ञाता</w:t>
      </w:r>
      <w:r>
        <w:rPr>
          <w:rFonts w:eastAsia="Palanquin Dark" w:cs="Palanquin Dark" w:ascii="Palanquin Dark" w:hAnsi="Palanquin Dark"/>
        </w:rPr>
        <w:t xml:space="preserve">, </w:t>
      </w:r>
      <w:r>
        <w:rPr>
          <w:rFonts w:ascii="Palanquin Dark" w:hAnsi="Palanquin Dark" w:eastAsia="Palanquin Dark" w:cs="Palanquin Dark"/>
        </w:rPr>
        <w:t>रक्षाविधानोपायज्ञः । साधुकारिणि त्रण्</w:t>
      </w:r>
      <w:r>
        <w:rPr>
          <w:rFonts w:eastAsia="Palanquin Dark" w:cs="Palanquin Dark" w:ascii="Palanquin Dark" w:hAnsi="Palanquin Dark"/>
        </w:rPr>
        <w:t xml:space="preserve">, </w:t>
      </w:r>
      <w:r>
        <w:rPr>
          <w:rFonts w:ascii="Palanquin Dark" w:hAnsi="Palanquin Dark" w:eastAsia="Palanquin Dark" w:cs="Palanquin Dark"/>
        </w:rPr>
        <w:t>व्यत्ययेनेडभावः । देवता चास्माकम्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उपयामगृहीतोसीत्यादि पूर्ववत् ॥</w:t>
      </w:r>
    </w:p>
    <w:p>
      <w:pPr>
        <w:pStyle w:val="Normal"/>
        <w:rPr/>
      </w:pPr>
      <w:r>
        <w:rPr/>
      </w:r>
    </w:p>
    <w:p>
      <w:pPr>
        <w:pStyle w:val="Normal"/>
        <w:rPr/>
      </w:pPr>
      <w:r>
        <w:rPr>
          <w:rFonts w:ascii="Palanquin Dark" w:hAnsi="Palanquin Dark" w:eastAsia="Palanquin Dark" w:cs="Palanquin Dark"/>
        </w:rPr>
        <w:t>इति चतुर्थे पञ्चविंशः ॥</w:t>
      </w:r>
    </w:p>
    <w:p>
      <w:pPr>
        <w:pStyle w:val="Normal"/>
        <w:rPr>
          <w:rFonts w:ascii="Palanquin Dark" w:hAnsi="Palanquin Dark" w:eastAsia="Palanquin Dark" w:cs="Palanquin Dark"/>
        </w:rPr>
      </w:pPr>
      <w:r>
        <w:rPr>
          <w:rFonts w:eastAsia="Palanquin Dark" w:cs="Palanquin Dark" w:ascii="Palanquin Dark" w:hAnsi="Palanquin Dark"/>
        </w:rPr>
        <w:t>1.4.26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सवितृपात्रेण वैश्वदेवं कलशाद्गृह्णाति </w:t>
      </w:r>
      <w:r>
        <w:rPr>
          <w:rFonts w:eastAsia="Palanquin Dark" w:cs="Palanquin Dark" w:ascii="Palanquin Dark" w:hAnsi="Palanquin Dark"/>
        </w:rPr>
        <w:t xml:space="preserve">- </w:t>
      </w:r>
      <w:r>
        <w:rPr>
          <w:rFonts w:ascii="Palanquin Dark" w:hAnsi="Palanquin Dark" w:eastAsia="Palanquin Dark" w:cs="Palanquin Dark"/>
        </w:rPr>
        <w:t xml:space="preserve">सुशर्मेति यजुषा ॥ वैश्वदेवो गण उच्यते । सुशर्मा सुसुखः शोभनग्रहो वा त्वमसि । </w:t>
      </w:r>
      <w:r>
        <w:rPr>
          <w:rFonts w:eastAsia="Palanquin Dark" w:cs="Palanquin Dark" w:ascii="Palanquin Dark" w:hAnsi="Palanquin Dark"/>
        </w:rPr>
        <w:t>'</w:t>
      </w:r>
      <w:r>
        <w:rPr>
          <w:rFonts w:ascii="Palanquin Dark" w:hAnsi="Palanquin Dark" w:eastAsia="Palanquin Dark" w:cs="Palanquin Dark"/>
        </w:rPr>
        <w:t>सोर्मनसी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सुप्रतिष्ठानः शोभनं प्रतिष्ठानं प्रतिष्ठा यज्ञाख्या यस्य 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सुष्टु प्रतिष्ठन्ति सर्वे यागाभिनिवृत्तिद्वारेणेति सुप्रतिष्ठानः । </w:t>
      </w:r>
      <w:r>
        <w:rPr>
          <w:rFonts w:eastAsia="Palanquin Dark" w:cs="Palanquin Dark" w:ascii="Palanquin Dark" w:hAnsi="Palanquin Dark"/>
        </w:rPr>
        <w:t>'</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इत्यादिना उत्तरपदान्तोदात्तत्वमकारकादावपि भविष्यति । तस्मै तुभ्यं उक्षे सेक्त्रे वृष्टिमुत्पादयित्रे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चतुर्थ्या उदात्तत्वम् । इदं बृहन्नमः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अन्नं सोमाख्यं गृह्यते त्वदर्थं गृह्नीमः । यद्वा </w:t>
      </w:r>
      <w:r>
        <w:rPr>
          <w:rFonts w:eastAsia="Palanquin Dark" w:cs="Palanquin Dark" w:ascii="Palanquin Dark" w:hAnsi="Palanquin Dark"/>
        </w:rPr>
        <w:t xml:space="preserve">- </w:t>
      </w:r>
      <w:r>
        <w:rPr>
          <w:rFonts w:ascii="Palanquin Dark" w:hAnsi="Palanquin Dark" w:eastAsia="Palanquin Dark" w:cs="Palanquin Dark"/>
        </w:rPr>
        <w:t>सोम एवोच्यते</w:t>
      </w:r>
      <w:r>
        <w:rPr>
          <w:rFonts w:eastAsia="Palanquin Dark" w:cs="Palanquin Dark" w:ascii="Palanquin Dark" w:hAnsi="Palanquin Dark"/>
        </w:rPr>
        <w:t xml:space="preserve">, </w:t>
      </w:r>
      <w:r>
        <w:rPr>
          <w:rFonts w:ascii="Palanquin Dark" w:hAnsi="Palanquin Dark" w:eastAsia="Palanquin Dark" w:cs="Palanquin Dark"/>
        </w:rPr>
        <w:t>हे सोम सुशमासीत्यादि समानम् । तादृशस्त्वं बृहन्नमः प्रभूतमन्नं अदनीयमस्मै उक्षे वैश्वदेवाय गणाय गृह्यस इति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एष ते योनिः इत्यादि व्याख्यातप्रायम् । </w:t>
      </w:r>
      <w:r>
        <w:rPr>
          <w:rFonts w:eastAsia="Palanquin Dark" w:cs="Palanquin Dark" w:ascii="Palanquin Dark" w:hAnsi="Palanquin Dark"/>
        </w:rPr>
        <w:t>'</w:t>
      </w:r>
      <w:r>
        <w:rPr>
          <w:rFonts w:ascii="Palanquin Dark" w:hAnsi="Palanquin Dark" w:eastAsia="Palanquin Dark" w:cs="Palanquin Dark"/>
        </w:rPr>
        <w:t>वैश्वदेव्यो वै प्रजा वैश्वदेवः कलशः</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चतुर्थे षड्विंशः ॥</w:t>
      </w:r>
    </w:p>
    <w:p>
      <w:pPr>
        <w:pStyle w:val="Normal"/>
        <w:rPr>
          <w:rFonts w:ascii="Palanquin Dark" w:hAnsi="Palanquin Dark" w:eastAsia="Palanquin Dark" w:cs="Palanquin Dark"/>
        </w:rPr>
      </w:pPr>
      <w:r>
        <w:rPr>
          <w:rFonts w:eastAsia="Palanquin Dark" w:cs="Palanquin Dark" w:ascii="Palanquin Dark" w:hAnsi="Palanquin Dark"/>
        </w:rPr>
        <w:t>1.4.27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उपांशुपात्रेण पात्नीवतमाग्रयणाद्गृह्णाति </w:t>
      </w:r>
      <w:r>
        <w:rPr>
          <w:rFonts w:eastAsia="Palanquin Dark" w:cs="Palanquin Dark" w:ascii="Palanquin Dark" w:hAnsi="Palanquin Dark"/>
        </w:rPr>
        <w:t xml:space="preserve">- </w:t>
      </w:r>
      <w:r>
        <w:rPr>
          <w:rFonts w:ascii="Palanquin Dark" w:hAnsi="Palanquin Dark" w:eastAsia="Palanquin Dark" w:cs="Palanquin Dark"/>
        </w:rPr>
        <w:t>बृहस्पतिसुतस्येति ॥ उत्तरया जुहोति । तत्र प्रथमा त्रिपदा गायत्री</w:t>
      </w:r>
      <w:r>
        <w:rPr>
          <w:rFonts w:eastAsia="Palanquin Dark" w:cs="Palanquin Dark" w:ascii="Palanquin Dark" w:hAnsi="Palanquin Dark"/>
        </w:rPr>
        <w:t xml:space="preserve">, </w:t>
      </w:r>
      <w:r>
        <w:rPr>
          <w:rFonts w:ascii="Palanquin Dark" w:hAnsi="Palanquin Dark" w:eastAsia="Palanquin Dark" w:cs="Palanquin Dark"/>
        </w:rPr>
        <w:t>द्वितीया द्विपदा षोडशाक्षरा स्वाहाकारान्ता स्वयं यजुः । तत्राग्ना</w:t>
      </w:r>
      <w:r>
        <w:rPr>
          <w:rFonts w:eastAsia="Palanquin Dark" w:cs="Palanquin Dark" w:ascii="Palanquin Dark" w:hAnsi="Palanquin Dark"/>
        </w:rPr>
        <w:t>3</w:t>
      </w:r>
      <w:r>
        <w:rPr>
          <w:rFonts w:ascii="Palanquin Dark" w:hAnsi="Palanquin Dark" w:eastAsia="Palanquin Dark" w:cs="Palanquin Dark"/>
        </w:rPr>
        <w:t>इ पत्नीवा</w:t>
      </w:r>
      <w:r>
        <w:rPr>
          <w:rFonts w:eastAsia="Palanquin Dark" w:cs="Palanquin Dark" w:ascii="Palanquin Dark" w:hAnsi="Palanquin Dark"/>
        </w:rPr>
        <w:t xml:space="preserve">3 </w:t>
      </w:r>
      <w:r>
        <w:rPr>
          <w:rFonts w:ascii="Palanquin Dark" w:hAnsi="Palanquin Dark" w:eastAsia="Palanquin Dark" w:cs="Palanquin Dark"/>
        </w:rPr>
        <w:t xml:space="preserve">इत्युभयत्रापि </w:t>
      </w:r>
      <w:r>
        <w:rPr>
          <w:rFonts w:eastAsia="Palanquin Dark" w:cs="Palanquin Dark" w:ascii="Palanquin Dark" w:hAnsi="Palanquin Dark"/>
        </w:rPr>
        <w:t>'</w:t>
      </w:r>
      <w:r>
        <w:rPr>
          <w:rFonts w:ascii="Palanquin Dark" w:hAnsi="Palanquin Dark" w:eastAsia="Palanquin Dark" w:cs="Palanquin Dark"/>
        </w:rPr>
        <w:t>दूराद्धूते च</w:t>
      </w:r>
      <w:r>
        <w:rPr>
          <w:rFonts w:eastAsia="Palanquin Dark" w:cs="Palanquin Dark" w:ascii="Palanquin Dark" w:hAnsi="Palanquin Dark"/>
        </w:rPr>
        <w:t xml:space="preserve">' </w:t>
      </w:r>
      <w:r>
        <w:rPr>
          <w:rFonts w:ascii="Palanquin Dark" w:hAnsi="Palanquin Dark" w:eastAsia="Palanquin Dark" w:cs="Palanquin Dark"/>
        </w:rPr>
        <w:t>इत्युदात्तप्लुतः</w:t>
      </w:r>
      <w:r>
        <w:rPr>
          <w:rFonts w:eastAsia="Palanquin Dark" w:cs="Palanquin Dark" w:ascii="Palanquin Dark" w:hAnsi="Palanquin Dark"/>
        </w:rPr>
        <w:t>, '</w:t>
      </w:r>
      <w:r>
        <w:rPr>
          <w:rFonts w:ascii="Palanquin Dark" w:hAnsi="Palanquin Dark" w:eastAsia="Palanquin Dark" w:cs="Palanquin Dark"/>
        </w:rPr>
        <w:t>एचोप्रगृह्यस्यादूराद्धूते पूर्वस्यार्धस्योत्तरस्येदुतौ</w:t>
      </w:r>
      <w:r>
        <w:rPr>
          <w:rFonts w:eastAsia="Palanquin Dark" w:cs="Palanquin Dark" w:ascii="Palanquin Dark" w:hAnsi="Palanquin Dark"/>
        </w:rPr>
        <w:t xml:space="preserve">' </w:t>
      </w:r>
      <w:r>
        <w:rPr>
          <w:rFonts w:ascii="Palanquin Dark" w:hAnsi="Palanquin Dark" w:eastAsia="Palanquin Dark" w:cs="Palanquin Dark"/>
        </w:rPr>
        <w:t>इति पूर्वस्य प्लुतविकार इकारः । स च छन्दस्सङ्ख्याने नाद्रियते</w:t>
      </w:r>
      <w:r>
        <w:rPr>
          <w:rFonts w:eastAsia="Palanquin Dark" w:cs="Palanquin Dark" w:ascii="Palanquin Dark" w:hAnsi="Palanquin Dark"/>
        </w:rPr>
        <w:t xml:space="preserve">, </w:t>
      </w:r>
      <w:r>
        <w:rPr>
          <w:rFonts w:ascii="Palanquin Dark" w:hAnsi="Palanquin Dark" w:eastAsia="Palanquin Dark" w:cs="Palanquin Dark"/>
        </w:rPr>
        <w:t xml:space="preserve">उत्तरस्य पत्नीवा इत्यस्य </w:t>
      </w:r>
      <w:r>
        <w:rPr>
          <w:rFonts w:eastAsia="Palanquin Dark" w:cs="Palanquin Dark" w:ascii="Palanquin Dark" w:hAnsi="Palanquin Dark"/>
        </w:rPr>
        <w:t>'</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इति रुत्वम्</w:t>
      </w:r>
      <w:r>
        <w:rPr>
          <w:rFonts w:eastAsia="Palanquin Dark" w:cs="Palanquin Dark" w:ascii="Palanquin Dark" w:hAnsi="Palanquin Dark"/>
        </w:rPr>
        <w:t xml:space="preserve">, </w:t>
      </w:r>
      <w:r>
        <w:rPr>
          <w:rFonts w:ascii="Palanquin Dark" w:hAnsi="Palanquin Dark" w:eastAsia="Palanquin Dark" w:cs="Palanquin Dark"/>
        </w:rPr>
        <w:t>द्वयोरपि षाष्ठिकमामन्त्रिताद्युदात्तत्वम्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द्वितीयस्यापि पूर्वस्याविद्यमानत्वात् प्लुतस्योदात्तस्यासिद्धत्वात् वर्ज्यमानस्वरेण निवृत्तिः । तत्र बृहस्पतिसुतस्येति प्रथमा व्याख्यायते । सोम उच्यते । इन्दो सोम ते तव बृहस्पतिसुतस्य बृहस्पतिना ब्रह्मणैव सुतस्य । यद्वा </w:t>
      </w:r>
      <w:r>
        <w:rPr>
          <w:rFonts w:eastAsia="Palanquin Dark" w:cs="Palanquin Dark" w:ascii="Palanquin Dark" w:hAnsi="Palanquin Dark"/>
        </w:rPr>
        <w:t xml:space="preserve">- </w:t>
      </w:r>
      <w:r>
        <w:rPr>
          <w:rFonts w:ascii="Palanquin Dark" w:hAnsi="Palanquin Dark" w:eastAsia="Palanquin Dark" w:cs="Palanquin Dark"/>
        </w:rPr>
        <w:t xml:space="preserve">बृहतो महतो यज्ञाख्यस्य कर्मणः पत्या पालयित्रा यजमानेन सुतस्याभिषुतस्य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पूर्वपदं च वनस्पत्यादि</w:t>
      </w:r>
      <w:r>
        <w:rPr>
          <w:rFonts w:eastAsia="Palanquin Dark" w:cs="Palanquin Dark" w:ascii="Palanquin Dark" w:hAnsi="Palanquin Dark"/>
        </w:rPr>
        <w:t xml:space="preserve">, </w:t>
      </w:r>
      <w:r>
        <w:rPr>
          <w:rFonts w:ascii="Palanquin Dark" w:hAnsi="Palanquin Dark" w:eastAsia="Palanquin Dark" w:cs="Palanquin Dark"/>
        </w:rPr>
        <w:t>तस्यच सुट्स्वरावुक्तौ</w:t>
      </w:r>
      <w:r>
        <w:rPr>
          <w:rFonts w:eastAsia="Palanquin Dark" w:cs="Palanquin Dark" w:ascii="Palanquin Dark" w:hAnsi="Palanquin Dark"/>
        </w:rPr>
        <w:t xml:space="preserve">, </w:t>
      </w:r>
      <w:r>
        <w:rPr>
          <w:rFonts w:ascii="Palanquin Dark" w:hAnsi="Palanquin Dark" w:eastAsia="Palanquin Dark" w:cs="Palanquin Dark"/>
        </w:rPr>
        <w:t xml:space="preserve">तत्र वृत्तिविषये बृहच्छब्द आद्युदात्तः । ईन्द्रियावतः वीर्यवतः । </w:t>
      </w:r>
      <w:r>
        <w:rPr>
          <w:rFonts w:eastAsia="Palanquin Dark" w:cs="Palanquin Dark" w:ascii="Palanquin Dark" w:hAnsi="Palanquin Dark"/>
        </w:rPr>
        <w:t>'</w:t>
      </w:r>
      <w:r>
        <w:rPr>
          <w:rFonts w:ascii="Palanquin Dark" w:hAnsi="Palanquin Dark" w:eastAsia="Palanquin Dark" w:cs="Palanquin Dark"/>
        </w:rPr>
        <w:t>मन्त्रे सोमाश्वेन्द्रियविश्वदेव्यस्य मतौ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 । तवैकदेशेन पत्नीवन्तं ग्रहं गृह्णामि । </w:t>
      </w:r>
      <w:r>
        <w:rPr>
          <w:rFonts w:eastAsia="Palanquin Dark" w:cs="Palanquin Dark" w:ascii="Palanquin Dark" w:hAnsi="Palanquin Dark"/>
        </w:rPr>
        <w:t>'</w:t>
      </w:r>
      <w:r>
        <w:rPr>
          <w:rFonts w:ascii="Palanquin Dark" w:hAnsi="Palanquin Dark" w:eastAsia="Palanquin Dark" w:cs="Palanquin Dark"/>
        </w:rPr>
        <w:t>छन्दसीरः</w:t>
      </w:r>
      <w:r>
        <w:rPr>
          <w:rFonts w:eastAsia="Palanquin Dark" w:cs="Palanquin Dark" w:ascii="Palanquin Dark" w:hAnsi="Palanquin Dark"/>
        </w:rPr>
        <w:t xml:space="preserve">' </w:t>
      </w:r>
      <w:r>
        <w:rPr>
          <w:rFonts w:ascii="Palanquin Dark" w:hAnsi="Palanquin Dark" w:eastAsia="Palanquin Dark" w:cs="Palanquin Dark"/>
        </w:rPr>
        <w:t>इति मतुपो वत्वम्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हे अग्ने पत्नीवन् देवेन त्वष्ट्रा सजूः समानप्रीतिः । नास्य पानेन्वयः । </w:t>
      </w:r>
      <w:r>
        <w:rPr>
          <w:rFonts w:eastAsia="Palanquin Dark" w:cs="Palanquin Dark" w:ascii="Palanquin Dark" w:hAnsi="Palanquin Dark"/>
        </w:rPr>
        <w:t>'</w:t>
      </w:r>
      <w:r>
        <w:rPr>
          <w:rFonts w:ascii="Palanquin Dark" w:hAnsi="Palanquin Dark" w:eastAsia="Palanquin Dark" w:cs="Palanquin Dark"/>
        </w:rPr>
        <w:t>ससजुषोः</w:t>
      </w:r>
      <w:r>
        <w:rPr>
          <w:rFonts w:eastAsia="Palanquin Dark" w:cs="Palanquin Dark" w:ascii="Palanquin Dark" w:hAnsi="Palanquin Dark"/>
        </w:rPr>
        <w:t xml:space="preserve">' </w:t>
      </w:r>
      <w:r>
        <w:rPr>
          <w:rFonts w:ascii="Palanquin Dark" w:hAnsi="Palanquin Dark" w:eastAsia="Palanquin Dark" w:cs="Palanquin Dark"/>
        </w:rPr>
        <w:t xml:space="preserve">इति रुत्वम् । सोमं पिब । द्वौ प्रत्येकमुच्येते । स्वाहा स्वाहुतमिदं तवास्तु । </w:t>
      </w:r>
      <w:r>
        <w:rPr>
          <w:rFonts w:eastAsia="Palanquin Dark" w:cs="Palanquin Dark" w:ascii="Palanquin Dark" w:hAnsi="Palanquin Dark"/>
        </w:rPr>
        <w:t>'</w:t>
      </w:r>
      <w:r>
        <w:rPr>
          <w:rFonts w:ascii="Palanquin Dark" w:hAnsi="Palanquin Dark" w:eastAsia="Palanquin Dark" w:cs="Palanquin Dark"/>
        </w:rPr>
        <w:t>देवा वा इतैतः पत्नीः</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स सोमो नातिष्ठत स्त्रीभ्यो गृह्यमाणः</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सप्तविंशः ॥</w:t>
      </w:r>
    </w:p>
    <w:p>
      <w:pPr>
        <w:pStyle w:val="Normal"/>
        <w:rPr>
          <w:rFonts w:ascii="Palanquin Dark" w:hAnsi="Palanquin Dark" w:eastAsia="Palanquin Dark" w:cs="Palanquin Dark"/>
        </w:rPr>
      </w:pPr>
      <w:r>
        <w:rPr>
          <w:rFonts w:eastAsia="Palanquin Dark" w:cs="Palanquin Dark" w:ascii="Palanquin Dark" w:hAnsi="Palanquin Dark"/>
        </w:rPr>
        <w:t>1.4.28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हारियोजनं गृह्णाति </w:t>
      </w:r>
      <w:r>
        <w:rPr>
          <w:rFonts w:eastAsia="Palanquin Dark" w:cs="Palanquin Dark" w:ascii="Palanquin Dark" w:hAnsi="Palanquin Dark"/>
        </w:rPr>
        <w:t xml:space="preserve">- </w:t>
      </w:r>
      <w:r>
        <w:rPr>
          <w:rFonts w:ascii="Palanquin Dark" w:hAnsi="Palanquin Dark" w:eastAsia="Palanquin Dark" w:cs="Palanquin Dark"/>
        </w:rPr>
        <w:t xml:space="preserve">हरिरसीति ॥ सोम एवोच्यते । हरिरिन्द्रः स एव त्वमसीतीन्द्रात्मना सोमस्स्तूयते । यद्वा </w:t>
      </w:r>
      <w:r>
        <w:rPr>
          <w:rFonts w:eastAsia="Palanquin Dark" w:cs="Palanquin Dark" w:ascii="Palanquin Dark" w:hAnsi="Palanquin Dark"/>
        </w:rPr>
        <w:t xml:space="preserve">- </w:t>
      </w:r>
      <w:r>
        <w:rPr>
          <w:rFonts w:ascii="Palanquin Dark" w:hAnsi="Palanquin Dark" w:eastAsia="Palanquin Dark" w:cs="Palanquin Dark"/>
        </w:rPr>
        <w:t>हरिर्हर्ता अभिमतानां श्रेयसामाहर्ता त्वमसि । हारियोजनः</w:t>
      </w:r>
      <w:r>
        <w:rPr>
          <w:rFonts w:eastAsia="Palanquin Dark" w:cs="Palanquin Dark" w:ascii="Palanquin Dark" w:hAnsi="Palanquin Dark"/>
        </w:rPr>
        <w:t xml:space="preserve">, </w:t>
      </w:r>
      <w:r>
        <w:rPr>
          <w:rFonts w:ascii="Palanquin Dark" w:hAnsi="Palanquin Dark" w:eastAsia="Palanquin Dark" w:cs="Palanquin Dark"/>
        </w:rPr>
        <w:t>हरिः अश्वविशेषः योजनो वाहनं यस्य स हरियोजनः इन्द्रः</w:t>
      </w:r>
      <w:r>
        <w:rPr>
          <w:rFonts w:eastAsia="Palanquin Dark" w:cs="Palanquin Dark" w:ascii="Palanquin Dark" w:hAnsi="Palanquin Dark"/>
        </w:rPr>
        <w:t xml:space="preserve">, </w:t>
      </w:r>
      <w:r>
        <w:rPr>
          <w:rFonts w:ascii="Palanquin Dark" w:hAnsi="Palanquin Dark" w:eastAsia="Palanquin Dark" w:cs="Palanquin Dark"/>
        </w:rPr>
        <w:t>तस्य स्वभूतः हारियोजनः</w:t>
      </w:r>
      <w:r>
        <w:rPr>
          <w:rFonts w:eastAsia="Palanquin Dark" w:cs="Palanquin Dark" w:ascii="Palanquin Dark" w:hAnsi="Palanquin Dark"/>
        </w:rPr>
        <w:t xml:space="preserve">, </w:t>
      </w:r>
      <w:r>
        <w:rPr>
          <w:rFonts w:ascii="Palanquin Dark" w:hAnsi="Palanquin Dark" w:eastAsia="Palanquin Dark" w:cs="Palanquin Dark"/>
        </w:rPr>
        <w:t>ऐन्द्रोसीत्यर्थः । हर्योः स्थाता</w:t>
      </w:r>
      <w:r>
        <w:rPr>
          <w:rFonts w:eastAsia="Palanquin Dark" w:cs="Palanquin Dark" w:ascii="Palanquin Dark" w:hAnsi="Palanquin Dark"/>
        </w:rPr>
        <w:t xml:space="preserve">, </w:t>
      </w:r>
      <w:r>
        <w:rPr>
          <w:rFonts w:ascii="Palanquin Dark" w:hAnsi="Palanquin Dark" w:eastAsia="Palanquin Dark" w:cs="Palanquin Dark"/>
        </w:rPr>
        <w:t>हर्योरश्वयोः स्थाता</w:t>
      </w:r>
      <w:r>
        <w:rPr>
          <w:rFonts w:eastAsia="Palanquin Dark" w:cs="Palanquin Dark" w:ascii="Palanquin Dark" w:hAnsi="Palanquin Dark"/>
        </w:rPr>
        <w:t xml:space="preserve">, </w:t>
      </w:r>
      <w:r>
        <w:rPr>
          <w:rFonts w:ascii="Palanquin Dark" w:hAnsi="Palanquin Dark" w:eastAsia="Palanquin Dark" w:cs="Palanquin Dark"/>
        </w:rPr>
        <w:t>इन्द्ररूपत्वात्</w:t>
      </w:r>
      <w:r>
        <w:rPr>
          <w:rFonts w:eastAsia="Palanquin Dark" w:cs="Palanquin Dark" w:ascii="Palanquin Dark" w:hAnsi="Palanquin Dark"/>
        </w:rPr>
        <w:t xml:space="preserve">, </w:t>
      </w:r>
      <w:r>
        <w:rPr>
          <w:rFonts w:ascii="Palanquin Dark" w:hAnsi="Palanquin Dark" w:eastAsia="Palanquin Dark" w:cs="Palanquin Dark"/>
        </w:rPr>
        <w:t>हरिभ्यां भक्षितऋजीषरूपत्वाद्वा । वज्रस्य भर्ता धारयिता इन्द्ररूपत्वादेव । पृष्नेः प्रेता</w:t>
      </w:r>
      <w:r>
        <w:rPr>
          <w:rFonts w:eastAsia="Palanquin Dark" w:cs="Palanquin Dark" w:ascii="Palanquin Dark" w:hAnsi="Palanquin Dark"/>
        </w:rPr>
        <w:t xml:space="preserve">, </w:t>
      </w:r>
      <w:r>
        <w:rPr>
          <w:rFonts w:ascii="Palanquin Dark" w:hAnsi="Palanquin Dark" w:eastAsia="Palanquin Dark" w:cs="Palanquin Dark"/>
        </w:rPr>
        <w:t>पृष्नेरन्नस्य यागसाधनद्वारेण प्रेता प्रेरयिता प्रापयिता वा । प्रीङ् तर्पणे । हे सोम देव तस्य तादृशस्य ते तव इष्टयजुषः अध्वर्युभिर्यज्ञे इष्टानि विनियुक्तानि सर्वाणि यजूंषि प्रायोग त्वत्संस्कारार्थानीति इष्टयजुष्ट्वम् । स्तुतस्तोमस्य उद्गातृभिश्च स्तुतास्सोमाः स्तोत्राणि त्वदर्थमिति स्तुतस्तोमत्वम् । शस्तोक्थस्य होतृभिश्शस्तान्युक्थानि शस्त्राणि त्वदर्थमिति शस्तोक्थत्वम् । यद्वेन्द्ररूपत्वात्सर्वमुपपद्यते । तस्य तव विशेष सस्कारसंस्कृतस्य हरिवन्तं हरिमन्तं ग्रहं गृह्णामि</w:t>
      </w:r>
      <w:r>
        <w:rPr>
          <w:rFonts w:eastAsia="Palanquin Dark" w:cs="Palanquin Dark" w:ascii="Palanquin Dark" w:hAnsi="Palanquin Dark"/>
        </w:rPr>
        <w:t xml:space="preserve">, </w:t>
      </w:r>
      <w:r>
        <w:rPr>
          <w:rFonts w:ascii="Palanquin Dark" w:hAnsi="Palanquin Dark" w:eastAsia="Palanquin Dark" w:cs="Palanquin Dark"/>
        </w:rPr>
        <w:t xml:space="preserve">आग्रयणस्थालीगतस्य सर्वस्य गृह्यमाणत्वात् । तस्येत्यन्त्यात् </w:t>
      </w:r>
      <w:r>
        <w:rPr>
          <w:rFonts w:eastAsia="Palanquin Dark" w:cs="Palanquin Dark" w:ascii="Palanquin Dark" w:hAnsi="Palanquin Dark"/>
        </w:rPr>
        <w:t>[</w:t>
      </w:r>
      <w:r>
        <w:rPr>
          <w:rFonts w:ascii="Palanquin Dark" w:hAnsi="Palanquin Dark" w:eastAsia="Palanquin Dark" w:cs="Palanquin Dark"/>
        </w:rPr>
        <w:t>स्येत्यादेः</w:t>
      </w:r>
      <w:r>
        <w:rPr>
          <w:rFonts w:eastAsia="Palanquin Dark" w:cs="Palanquin Dark" w:ascii="Palanquin Dark" w:hAnsi="Palanquin Dark"/>
        </w:rPr>
        <w:t xml:space="preserve">?] </w:t>
      </w:r>
      <w:r>
        <w:rPr>
          <w:rFonts w:ascii="Palanquin Dark" w:hAnsi="Palanquin Dark" w:eastAsia="Palanquin Dark" w:cs="Palanquin Dark"/>
        </w:rPr>
        <w:t xml:space="preserve">कर्मणि षष्ठ्यन्तत्वात्तादृशं हरिवन्तं इन्द्रवन्तं ग्रहं गृह्णामीति । </w:t>
      </w:r>
      <w:r>
        <w:rPr>
          <w:rFonts w:eastAsia="Palanquin Dark" w:cs="Palanquin Dark" w:ascii="Palanquin Dark" w:hAnsi="Palanquin Dark"/>
        </w:rPr>
        <w:t>'</w:t>
      </w:r>
      <w:r>
        <w:rPr>
          <w:rFonts w:ascii="Palanquin Dark" w:hAnsi="Palanquin Dark" w:eastAsia="Palanquin Dark" w:cs="Palanquin Dark"/>
        </w:rPr>
        <w:t>छन्दसीरः</w:t>
      </w:r>
      <w:r>
        <w:rPr>
          <w:rFonts w:eastAsia="Palanquin Dark" w:cs="Palanquin Dark" w:ascii="Palanquin Dark" w:hAnsi="Palanquin Dark"/>
        </w:rPr>
        <w:t xml:space="preserve">' </w:t>
      </w:r>
      <w:r>
        <w:rPr>
          <w:rFonts w:ascii="Palanquin Dark" w:hAnsi="Palanquin Dark" w:eastAsia="Palanquin Dark" w:cs="Palanquin Dark"/>
        </w:rPr>
        <w:t>इति मतुपो वत्वम्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धानाभिश्श्रीणाति </w:t>
      </w:r>
      <w:r>
        <w:rPr>
          <w:rFonts w:eastAsia="Palanquin Dark" w:cs="Palanquin Dark" w:ascii="Palanquin Dark" w:hAnsi="Palanquin Dark"/>
        </w:rPr>
        <w:t xml:space="preserve">- </w:t>
      </w:r>
      <w:r>
        <w:rPr>
          <w:rFonts w:ascii="Palanquin Dark" w:hAnsi="Palanquin Dark" w:eastAsia="Palanquin Dark" w:cs="Palanquin Dark"/>
        </w:rPr>
        <w:t xml:space="preserve">हरीः स्थेति ॥ हरिभ्यां तद्वानिन्द्रो लक्ष्यते । ततस्तादृशेन्द्रात्म तया धानास्स्तूयन्ते । तत इन्द्रप्रियतया इन्द्राभेदेन स्तुतिः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अश्वात्मतया धानास्स्तूयन्ते । इन्द्रार्थं हे धानाः हरीः स्थ । किञ्च </w:t>
      </w:r>
      <w:r>
        <w:rPr>
          <w:rFonts w:eastAsia="Palanquin Dark" w:cs="Palanquin Dark" w:ascii="Palanquin Dark" w:hAnsi="Palanquin Dark"/>
        </w:rPr>
        <w:t xml:space="preserve">- </w:t>
      </w:r>
      <w:r>
        <w:rPr>
          <w:rFonts w:ascii="Palanquin Dark" w:hAnsi="Palanquin Dark" w:eastAsia="Palanquin Dark" w:cs="Palanquin Dark"/>
        </w:rPr>
        <w:t xml:space="preserve">हर्योरश्वयोर्धानास्थ हरिवत इन्द्रस्येति भावः । </w:t>
      </w:r>
      <w:r>
        <w:rPr>
          <w:rFonts w:eastAsia="Palanquin Dark" w:cs="Palanquin Dark" w:ascii="Palanquin Dark" w:hAnsi="Palanquin Dark"/>
        </w:rPr>
        <w:t>'</w:t>
      </w:r>
      <w:r>
        <w:rPr>
          <w:rFonts w:ascii="Palanquin Dark" w:hAnsi="Palanquin Dark" w:eastAsia="Palanquin Dark" w:cs="Palanquin Dark"/>
        </w:rPr>
        <w:t>इन्द्रो वृत्रमहन् तस्य शीर्षकपालमुदौब्जत्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जुहोति </w:t>
      </w:r>
      <w:r>
        <w:rPr>
          <w:rFonts w:eastAsia="Palanquin Dark" w:cs="Palanquin Dark" w:ascii="Palanquin Dark" w:hAnsi="Palanquin Dark"/>
        </w:rPr>
        <w:t xml:space="preserve">- </w:t>
      </w:r>
      <w:r>
        <w:rPr>
          <w:rFonts w:ascii="Palanquin Dark" w:hAnsi="Palanquin Dark" w:eastAsia="Palanquin Dark" w:cs="Palanquin Dark"/>
        </w:rPr>
        <w:t xml:space="preserve">सहसोमाः सोमेन सहिताः । </w:t>
      </w:r>
      <w:r>
        <w:rPr>
          <w:rFonts w:eastAsia="Palanquin Dark" w:cs="Palanquin Dark" w:ascii="Palanquin Dark" w:hAnsi="Palanquin Dark"/>
        </w:rPr>
        <w:t>'</w:t>
      </w:r>
      <w:r>
        <w:rPr>
          <w:rFonts w:ascii="Palanquin Dark" w:hAnsi="Palanquin Dark" w:eastAsia="Palanquin Dark" w:cs="Palanquin Dark"/>
        </w:rPr>
        <w:t>वोपसर्जनस्य</w:t>
      </w:r>
      <w:r>
        <w:rPr>
          <w:rFonts w:eastAsia="Palanquin Dark" w:cs="Palanquin Dark" w:ascii="Palanquin Dark" w:hAnsi="Palanquin Dark"/>
        </w:rPr>
        <w:t xml:space="preserve">' </w:t>
      </w:r>
      <w:r>
        <w:rPr>
          <w:rFonts w:ascii="Palanquin Dark" w:hAnsi="Palanquin Dark" w:eastAsia="Palanquin Dark" w:cs="Palanquin Dark"/>
        </w:rPr>
        <w:t>इति पाक्षिकत्वात्सभावाभावः । हे धाना इदृश्यो यूयमिन्द्राय स्वाहा स्वाहुतास्थ ॥</w:t>
      </w:r>
    </w:p>
    <w:p>
      <w:pPr>
        <w:pStyle w:val="Normal"/>
        <w:rPr/>
      </w:pPr>
      <w:r>
        <w:rPr/>
      </w:r>
    </w:p>
    <w:p>
      <w:pPr>
        <w:pStyle w:val="Normal"/>
        <w:rPr/>
      </w:pPr>
      <w:r>
        <w:rPr>
          <w:rFonts w:ascii="Palanquin Dark" w:hAnsi="Palanquin Dark" w:eastAsia="Palanquin Dark" w:cs="Palanquin Dark"/>
        </w:rPr>
        <w:t>इति चतुर्थेष्टविंशोनुवाकः ॥</w:t>
      </w:r>
    </w:p>
    <w:p>
      <w:pPr>
        <w:pStyle w:val="Normal"/>
        <w:rPr>
          <w:rFonts w:ascii="Palanquin Dark" w:hAnsi="Palanquin Dark" w:eastAsia="Palanquin Dark" w:cs="Palanquin Dark"/>
        </w:rPr>
      </w:pPr>
      <w:r>
        <w:rPr>
          <w:rFonts w:eastAsia="Palanquin Dark" w:cs="Palanquin Dark" w:ascii="Palanquin Dark" w:hAnsi="Palanquin Dark"/>
        </w:rPr>
        <w:t>1.4.29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अथातिग्राह्याणामाग्नेयं गृह्णाति </w:t>
      </w:r>
      <w:r>
        <w:rPr>
          <w:rFonts w:eastAsia="Palanquin Dark" w:cs="Palanquin Dark" w:ascii="Palanquin Dark" w:hAnsi="Palanquin Dark"/>
        </w:rPr>
        <w:t xml:space="preserve">- </w:t>
      </w:r>
      <w:r>
        <w:rPr>
          <w:rFonts w:ascii="Palanquin Dark" w:hAnsi="Palanquin Dark" w:eastAsia="Palanquin Dark" w:cs="Palanquin Dark"/>
        </w:rPr>
        <w:t xml:space="preserve">अग्न आयूंषीति गायत्र्या ॥ व्याख्याता चेयम् </w:t>
      </w:r>
      <w:r>
        <w:rPr>
          <w:rFonts w:eastAsia="Palanquin Dark" w:cs="Palanquin Dark" w:ascii="Palanquin Dark" w:hAnsi="Palanquin Dark"/>
        </w:rPr>
        <w:t>'</w:t>
      </w:r>
      <w:r>
        <w:rPr>
          <w:rFonts w:ascii="Palanquin Dark" w:hAnsi="Palanquin Dark" w:eastAsia="Palanquin Dark" w:cs="Palanquin Dark"/>
        </w:rPr>
        <w:t>त्वमग्ने रुद्रः</w:t>
      </w:r>
      <w:r>
        <w:rPr>
          <w:rFonts w:eastAsia="Palanquin Dark" w:cs="Palanquin Dark" w:ascii="Palanquin Dark" w:hAnsi="Palanquin Dark"/>
        </w:rPr>
        <w:t xml:space="preserve">' </w:t>
      </w:r>
      <w:r>
        <w:rPr>
          <w:rFonts w:ascii="Palanquin Dark" w:hAnsi="Palanquin Dark" w:eastAsia="Palanquin Dark" w:cs="Palanquin Dark"/>
        </w:rPr>
        <w:t xml:space="preserve">इत्यत्र । </w:t>
      </w:r>
      <w:r>
        <w:rPr>
          <w:rFonts w:eastAsia="Palanquin Dark" w:cs="Palanquin Dark" w:ascii="Palanquin Dark" w:hAnsi="Palanquin Dark"/>
        </w:rPr>
        <w:t>'</w:t>
      </w:r>
      <w:r>
        <w:rPr>
          <w:rFonts w:ascii="Palanquin Dark" w:hAnsi="Palanquin Dark" w:eastAsia="Palanquin Dark" w:cs="Palanquin Dark"/>
        </w:rPr>
        <w:t>देवा वा इन्द्रियं वीर्यं व्यभजन्त ततो यदत्यशिष्यत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अप्यग्निष्टोमे ग्रहीतव्याः</w:t>
      </w:r>
      <w:r>
        <w:rPr>
          <w:rFonts w:eastAsia="Palanquin Dark" w:cs="Palanquin Dark" w:ascii="Palanquin Dark" w:hAnsi="Palanquin Dark"/>
        </w:rPr>
        <w:t xml:space="preserve">' </w:t>
      </w:r>
      <w:r>
        <w:rPr>
          <w:rFonts w:ascii="Palanquin Dark" w:hAnsi="Palanquin Dark" w:eastAsia="Palanquin Dark" w:cs="Palanquin Dark"/>
        </w:rPr>
        <w:t>इत्यादि च । हे अग्ने आयूंषि पवस्व ऊर्जं रसं इषमन्नं च नः अस्मभ्यमासुव आनय दुच्छुनां दौर्गत्यं चास्माकमारे दूरे बाधस्वेति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ग्रहणसादनमन्त्रौ गतौ ॥</w:t>
      </w:r>
    </w:p>
    <w:p>
      <w:pPr>
        <w:pStyle w:val="Normal"/>
        <w:rPr/>
      </w:pPr>
      <w:r>
        <w:rPr/>
      </w:r>
    </w:p>
    <w:p>
      <w:pPr>
        <w:pStyle w:val="Normal"/>
        <w:rPr/>
      </w:pPr>
      <w:r>
        <w:rPr>
          <w:rFonts w:ascii="Palanquin Dark" w:hAnsi="Palanquin Dark" w:eastAsia="Palanquin Dark" w:cs="Palanquin Dark"/>
        </w:rPr>
        <w:t>इति चतुर्थे एकोनत्रिंशोनुवाकः ॥</w:t>
      </w:r>
    </w:p>
    <w:p>
      <w:pPr>
        <w:pStyle w:val="Normal"/>
        <w:rPr>
          <w:rFonts w:ascii="Palanquin Dark" w:hAnsi="Palanquin Dark" w:eastAsia="Palanquin Dark" w:cs="Palanquin Dark"/>
        </w:rPr>
      </w:pPr>
      <w:r>
        <w:rPr>
          <w:rFonts w:eastAsia="Palanquin Dark" w:cs="Palanquin Dark" w:ascii="Palanquin Dark" w:hAnsi="Palanquin Dark"/>
        </w:rPr>
        <w:t>1.4.30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अथैन्द्रं गृह्णाति </w:t>
      </w:r>
      <w:r>
        <w:rPr>
          <w:rFonts w:eastAsia="Palanquin Dark" w:cs="Palanquin Dark" w:ascii="Palanquin Dark" w:hAnsi="Palanquin Dark"/>
        </w:rPr>
        <w:t xml:space="preserve">- </w:t>
      </w:r>
      <w:r>
        <w:rPr>
          <w:rFonts w:ascii="Palanquin Dark" w:hAnsi="Palanquin Dark" w:eastAsia="Palanquin Dark" w:cs="Palanquin Dark"/>
        </w:rPr>
        <w:t>उत्तिष्ठन्निति गायत्र्या ॥ हे इन्द्र सुतमभिषुतं सोमं पीत्वा ओजसा बलेन महता सह उत्तिष्ठन् शिप्रे हनू । कीदृग्भूते</w:t>
      </w:r>
      <w:r>
        <w:rPr>
          <w:rFonts w:eastAsia="Palanquin Dark" w:cs="Palanquin Dark" w:ascii="Palanquin Dark" w:hAnsi="Palanquin Dark"/>
        </w:rPr>
        <w:t xml:space="preserve">? </w:t>
      </w:r>
      <w:r>
        <w:rPr>
          <w:rFonts w:ascii="Palanquin Dark" w:hAnsi="Palanquin Dark" w:eastAsia="Palanquin Dark" w:cs="Palanquin Dark"/>
        </w:rPr>
        <w:t>चमू अदनकरणभूते अवेपयः वेपय आचूषणिकान्तां तृप्तिं जनयन् हनुयुगळं चालय । चमु छमु अदने</w:t>
      </w:r>
      <w:r>
        <w:rPr>
          <w:rFonts w:eastAsia="Palanquin Dark" w:cs="Palanquin Dark" w:ascii="Palanquin Dark" w:hAnsi="Palanquin Dark"/>
        </w:rPr>
        <w:t xml:space="preserve">, </w:t>
      </w:r>
      <w:r>
        <w:rPr>
          <w:rFonts w:ascii="Palanquin Dark" w:hAnsi="Palanquin Dark" w:eastAsia="Palanquin Dark" w:cs="Palanquin Dark"/>
        </w:rPr>
        <w:t>औणादिक ऊप्रत्ययः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व्याख्याते ॥</w:t>
      </w:r>
    </w:p>
    <w:p>
      <w:pPr>
        <w:pStyle w:val="Normal"/>
        <w:rPr/>
      </w:pPr>
      <w:r>
        <w:rPr/>
      </w:r>
    </w:p>
    <w:p>
      <w:pPr>
        <w:pStyle w:val="Normal"/>
        <w:rPr/>
      </w:pPr>
      <w:r>
        <w:rPr>
          <w:rFonts w:ascii="Palanquin Dark" w:hAnsi="Palanquin Dark" w:eastAsia="Palanquin Dark" w:cs="Palanquin Dark"/>
        </w:rPr>
        <w:t>इति चतुर्थे त्रिंशोनुवाकः ॥</w:t>
      </w:r>
    </w:p>
    <w:p>
      <w:pPr>
        <w:pStyle w:val="Normal"/>
        <w:rPr>
          <w:rFonts w:ascii="Palanquin Dark" w:hAnsi="Palanquin Dark" w:eastAsia="Palanquin Dark" w:cs="Palanquin Dark"/>
        </w:rPr>
      </w:pPr>
      <w:r>
        <w:rPr>
          <w:rFonts w:eastAsia="Palanquin Dark" w:cs="Palanquin Dark" w:ascii="Palanquin Dark" w:hAnsi="Palanquin Dark"/>
        </w:rPr>
        <w:t>1.4.31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सौर्यं गृह्णाति </w:t>
      </w:r>
      <w:r>
        <w:rPr>
          <w:rFonts w:eastAsia="Palanquin Dark" w:cs="Palanquin Dark" w:ascii="Palanquin Dark" w:hAnsi="Palanquin Dark"/>
        </w:rPr>
        <w:t xml:space="preserve">- </w:t>
      </w:r>
      <w:r>
        <w:rPr>
          <w:rFonts w:ascii="Palanquin Dark" w:hAnsi="Palanquin Dark" w:eastAsia="Palanquin Dark" w:cs="Palanquin Dark"/>
        </w:rPr>
        <w:t>तरणिरिति गायत्र्या ॥ केचिदाहुरेकत्रिंशोयमनुवाकोस्मिन्प्रदेशेध्येतव्य इति । अन्ये तु यथाम्नातेनैव सौर्योतिग्राह्यो गृह्यते</w:t>
      </w:r>
      <w:r>
        <w:rPr>
          <w:rFonts w:eastAsia="Palanquin Dark" w:cs="Palanquin Dark" w:ascii="Palanquin Dark" w:hAnsi="Palanquin Dark"/>
        </w:rPr>
        <w:t xml:space="preserve">, </w:t>
      </w:r>
      <w:r>
        <w:rPr>
          <w:rFonts w:ascii="Palanquin Dark" w:hAnsi="Palanquin Dark" w:eastAsia="Palanquin Dark" w:cs="Palanquin Dark"/>
        </w:rPr>
        <w:t>नावश्यकमत्राध्ययनमित्याहुः ॥ तरणिः क्षिप्रगामी पापानां तारयिता वा । तरतेरनिप्रत्ययः । विश्वदर्शतः विश्वं दर्शयितव्यं यस्य सः विश्वदर्शतः । दृशेरौणादिकोतच्प्रत्ययः</w:t>
      </w:r>
      <w:r>
        <w:rPr>
          <w:rFonts w:eastAsia="Palanquin Dark" w:cs="Palanquin Dark" w:ascii="Palanquin Dark" w:hAnsi="Palanquin Dark"/>
        </w:rPr>
        <w:t>, '</w:t>
      </w:r>
      <w:r>
        <w:rPr>
          <w:rFonts w:ascii="Palanquin Dark" w:hAnsi="Palanquin Dark" w:eastAsia="Palanquin Dark" w:cs="Palanquin Dark"/>
        </w:rPr>
        <w:t>बहुव्रीहौ विश्वं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विश्वशब्दस्यान्तोदात्तत्वम्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विश्वस्य दर्शयिता विश्वदर्शतः । व्यत्ययेन पूर्वपदान्तोदात्तत्वम् । ज्योतिष्कृत् ज्योतिषः प्रकाशस्य कर्ता उत्पादयिता । यद्वा </w:t>
      </w:r>
      <w:r>
        <w:rPr>
          <w:rFonts w:eastAsia="Palanquin Dark" w:cs="Palanquin Dark" w:ascii="Palanquin Dark" w:hAnsi="Palanquin Dark"/>
        </w:rPr>
        <w:t xml:space="preserve">- </w:t>
      </w:r>
      <w:r>
        <w:rPr>
          <w:rFonts w:ascii="Palanquin Dark" w:hAnsi="Palanquin Dark" w:eastAsia="Palanquin Dark" w:cs="Palanquin Dark"/>
        </w:rPr>
        <w:t>ज्योतिषां ग्रहनक्षत्रादीनां कर्ता उद्भावयिता</w:t>
      </w:r>
      <w:r>
        <w:rPr>
          <w:rFonts w:eastAsia="Palanquin Dark" w:cs="Palanquin Dark" w:ascii="Palanquin Dark" w:hAnsi="Palanquin Dark"/>
        </w:rPr>
        <w:t xml:space="preserve">, </w:t>
      </w:r>
      <w:r>
        <w:rPr>
          <w:rFonts w:ascii="Palanquin Dark" w:hAnsi="Palanquin Dark" w:eastAsia="Palanquin Dark" w:cs="Palanquin Dark"/>
        </w:rPr>
        <w:t xml:space="preserve">त्वदधीनप्रकाशत्वात्तेषाम् । यथाहुः </w:t>
      </w:r>
      <w:r>
        <w:rPr>
          <w:rFonts w:eastAsia="Palanquin Dark" w:cs="Palanquin Dark" w:ascii="Palanquin Dark" w:hAnsi="Palanquin Dark"/>
        </w:rPr>
        <w:t>- '</w:t>
      </w:r>
      <w:r>
        <w:rPr>
          <w:rFonts w:ascii="Palanquin Dark" w:hAnsi="Palanquin Dark" w:eastAsia="Palanquin Dark" w:cs="Palanquin Dark"/>
        </w:rPr>
        <w:t>सूर्याभिमुखानि दीप्यन्ते</w:t>
      </w:r>
      <w:r>
        <w:rPr>
          <w:rFonts w:eastAsia="Palanquin Dark" w:cs="Palanquin Dark" w:ascii="Palanquin Dark" w:hAnsi="Palanquin Dark"/>
        </w:rPr>
        <w:t xml:space="preserve">' </w:t>
      </w:r>
      <w:r>
        <w:rPr>
          <w:rFonts w:ascii="Palanquin Dark" w:hAnsi="Palanquin Dark" w:eastAsia="Palanquin Dark" w:cs="Palanquin Dark"/>
        </w:rPr>
        <w:t>इति । हे सूर्य ईदृशस्त्वमसि सत्वं विश्वां रोचनं प्रकाशकं ग्रहनक्षत्रादिकं सुषुम्नाख्येन रश्मिनानुप्रविश्य आभासि दृश्यसे लोकेन</w:t>
      </w:r>
      <w:r>
        <w:rPr>
          <w:rFonts w:eastAsia="Palanquin Dark" w:cs="Palanquin Dark" w:ascii="Palanquin Dark" w:hAnsi="Palanquin Dark"/>
        </w:rPr>
        <w:t xml:space="preserve">, </w:t>
      </w:r>
      <w:r>
        <w:rPr>
          <w:rFonts w:ascii="Palanquin Dark" w:hAnsi="Palanquin Dark" w:eastAsia="Palanquin Dark" w:cs="Palanquin Dark"/>
        </w:rPr>
        <w:t>तानि वा प्रकाशयसि</w:t>
      </w:r>
      <w:r>
        <w:rPr>
          <w:rFonts w:eastAsia="Palanquin Dark" w:cs="Palanquin Dark" w:ascii="Palanquin Dark" w:hAnsi="Palanquin Dark"/>
        </w:rPr>
        <w:t xml:space="preserve">, </w:t>
      </w:r>
      <w:r>
        <w:rPr>
          <w:rFonts w:ascii="Palanquin Dark" w:hAnsi="Palanquin Dark" w:eastAsia="Palanquin Dark" w:cs="Palanquin Dark"/>
        </w:rPr>
        <w:t xml:space="preserve">तस्मादुच्यते </w:t>
      </w:r>
      <w:r>
        <w:rPr>
          <w:rFonts w:eastAsia="Palanquin Dark" w:cs="Palanquin Dark" w:ascii="Palanquin Dark" w:hAnsi="Palanquin Dark"/>
        </w:rPr>
        <w:t>'</w:t>
      </w:r>
      <w:r>
        <w:rPr>
          <w:rFonts w:ascii="Palanquin Dark" w:hAnsi="Palanquin Dark" w:eastAsia="Palanquin Dark" w:cs="Palanquin Dark"/>
        </w:rPr>
        <w:t>ज्योतिष्कृदसि</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गते । न त्वाम्नातामित्युक्तम्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इति चतुर्थे एकत्रिंशः ॥</w:t>
      </w:r>
      <w:r>
        <w:rPr>
          <w:rFonts w:eastAsia="Palanquin Dark" w:cs="Palanquin Dark" w:ascii="Palanquin Dark" w:hAnsi="Palanquin Dark"/>
        </w:rPr>
        <w:t>)</w:t>
      </w:r>
    </w:p>
    <w:p>
      <w:pPr>
        <w:pStyle w:val="Normal"/>
        <w:rPr/>
      </w:pPr>
      <w:r>
        <w:rPr/>
        <w:t>1.4.32</w:t>
        <w:tab/>
        <w:t xml:space="preserve"> -</w:t>
      </w:r>
    </w:p>
    <w:p>
      <w:pPr>
        <w:pStyle w:val="Normal"/>
        <w:rPr/>
      </w:pPr>
      <w:r>
        <w:rPr/>
      </w:r>
    </w:p>
    <w:p>
      <w:pPr>
        <w:pStyle w:val="Normal"/>
        <w:rPr/>
      </w:pPr>
      <w:r>
        <w:rPr/>
        <w:t>1.4.33</w:t>
        <w:tab/>
        <w:t>-</w:t>
      </w:r>
    </w:p>
    <w:p>
      <w:pPr>
        <w:pStyle w:val="Normal"/>
        <w:rPr/>
      </w:pPr>
      <w:r>
        <w:rPr/>
      </w:r>
    </w:p>
    <w:p>
      <w:pPr>
        <w:pStyle w:val="Normal"/>
        <w:rPr/>
      </w:pPr>
      <w:r>
        <w:rPr/>
        <w:t>1.4.34</w:t>
        <w:tab/>
        <w:t>-</w:t>
      </w:r>
    </w:p>
    <w:p>
      <w:pPr>
        <w:pStyle w:val="Normal"/>
        <w:rPr/>
      </w:pPr>
      <w:r>
        <w:rPr/>
      </w:r>
    </w:p>
    <w:p>
      <w:pPr>
        <w:pStyle w:val="Normal"/>
        <w:rPr/>
      </w:pPr>
      <w:r>
        <w:rPr/>
        <w:t>1.4.35</w:t>
        <w:tab/>
        <w:t>-</w:t>
      </w:r>
    </w:p>
    <w:p>
      <w:pPr>
        <w:pStyle w:val="Normal"/>
        <w:rPr/>
      </w:pPr>
      <w:r>
        <w:rPr/>
      </w:r>
    </w:p>
    <w:p>
      <w:pPr>
        <w:pStyle w:val="Normal"/>
        <w:rPr/>
      </w:pPr>
      <w:r>
        <w:rPr/>
        <w:t>1.4.36</w:t>
        <w:tab/>
        <w:t>-</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1.4.37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षोडशिनं गृह्नाति </w:t>
      </w:r>
      <w:r>
        <w:rPr>
          <w:rFonts w:eastAsia="Palanquin Dark" w:cs="Palanquin Dark" w:ascii="Palanquin Dark" w:hAnsi="Palanquin Dark"/>
        </w:rPr>
        <w:t xml:space="preserve">- </w:t>
      </w:r>
      <w:r>
        <w:rPr>
          <w:rFonts w:ascii="Palanquin Dark" w:hAnsi="Palanquin Dark" w:eastAsia="Palanquin Dark" w:cs="Palanquin Dark"/>
        </w:rPr>
        <w:t xml:space="preserve">आतिष्ठेत्यनुष्टुभा ॥ हे वृत्रहन् रथमातिष्ठ । यस्मात्ते तव स्वभूतौ हरी अश्वौ ब्रह्मणा मन्त्रेण युक्ता युक्तौ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इत्याकारः । तस्माद्रथमातिष्ठेति । किञ्च </w:t>
      </w:r>
      <w:r>
        <w:rPr>
          <w:rFonts w:eastAsia="Palanquin Dark" w:cs="Palanquin Dark" w:ascii="Palanquin Dark" w:hAnsi="Palanquin Dark"/>
        </w:rPr>
        <w:t xml:space="preserve">- </w:t>
      </w:r>
      <w:r>
        <w:rPr>
          <w:rFonts w:ascii="Palanquin Dark" w:hAnsi="Palanquin Dark" w:eastAsia="Palanquin Dark" w:cs="Palanquin Dark"/>
        </w:rPr>
        <w:t>ते तव मनः अर्वाचीनं अस्मद्यज्ञाभिमुखं ग्रावा अभिषवाश्मा सुकृणोतु सुष्ठु करोतु वग्नुना वचनीयेन श्रवणीयेनाभिषवशब्देन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 xml:space="preserve">ग्रहणसादने व्याख्याते । षोडशिनः षोडशेन स्तोत्रेण शस्त्रेण च तद्वानिन्द्रष्षोदशी । </w:t>
      </w:r>
      <w:r>
        <w:rPr>
          <w:rFonts w:eastAsia="Palanquin Dark" w:cs="Palanquin Dark" w:ascii="Palanquin Dark" w:hAnsi="Palanquin Dark"/>
        </w:rPr>
        <w:t>'</w:t>
      </w:r>
      <w:r>
        <w:rPr>
          <w:rFonts w:ascii="Palanquin Dark" w:hAnsi="Palanquin Dark" w:eastAsia="Palanquin Dark" w:cs="Palanquin Dark"/>
        </w:rPr>
        <w:t>प्रजापतिर्देवेभ्यो यज्ञान्व्यादिशत्सरिरिचानोमन्यत स यज्ञानां षोडशधा</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चतुर्थे एकत्रिंशोनुवाकः ॥</w:t>
      </w:r>
    </w:p>
    <w:p>
      <w:pPr>
        <w:pStyle w:val="Normal"/>
        <w:rPr>
          <w:rFonts w:ascii="Palanquin Dark" w:hAnsi="Palanquin Dark" w:eastAsia="Palanquin Dark" w:cs="Palanquin Dark"/>
        </w:rPr>
      </w:pPr>
      <w:r>
        <w:rPr>
          <w:rFonts w:eastAsia="Palanquin Dark" w:cs="Palanquin Dark" w:ascii="Palanquin Dark" w:hAnsi="Palanquin Dark"/>
        </w:rPr>
        <w:t>1.4.38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तस्मिन्नेव माध्यंदिनसवने गृह्णाति </w:t>
      </w:r>
      <w:r>
        <w:rPr>
          <w:rFonts w:eastAsia="Palanquin Dark" w:cs="Palanquin Dark" w:ascii="Palanquin Dark" w:hAnsi="Palanquin Dark"/>
        </w:rPr>
        <w:t xml:space="preserve">- </w:t>
      </w:r>
      <w:r>
        <w:rPr>
          <w:rFonts w:ascii="Palanquin Dark" w:hAnsi="Palanquin Dark" w:eastAsia="Palanquin Dark" w:cs="Palanquin Dark"/>
        </w:rPr>
        <w:t xml:space="preserve">इन्द्रमित्यनुष्टुभा ॥ </w:t>
      </w:r>
      <w:r>
        <w:rPr>
          <w:rFonts w:eastAsia="Palanquin Dark" w:cs="Palanquin Dark" w:ascii="Palanquin Dark" w:hAnsi="Palanquin Dark"/>
        </w:rPr>
        <w:t>'</w:t>
      </w:r>
      <w:r>
        <w:rPr>
          <w:rFonts w:ascii="Palanquin Dark" w:hAnsi="Palanquin Dark" w:eastAsia="Palanquin Dark" w:cs="Palanquin Dark"/>
        </w:rPr>
        <w:t>सवने सवनेभि गृह्णाति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इन्द्रमित् इन्द्रमेव अप्रतिधृष्टशवसं केनाप्यप्रधर्षितबलम् । हरी अश्वौ यज्ञमुपवहतः यज्ञस्य समीपं प्रापयतः । ऋषीणां मनुष्याणां च स्तुतीः स्तोत्राणि उपवहतः यत्र यत्र ते स्तुवन्ति तत्र सर्वत्र प्रापयतः । यद्वा </w:t>
      </w:r>
      <w:r>
        <w:rPr>
          <w:rFonts w:eastAsia="Palanquin Dark" w:cs="Palanquin Dark" w:ascii="Palanquin Dark" w:hAnsi="Palanquin Dark"/>
        </w:rPr>
        <w:t xml:space="preserve">- </w:t>
      </w:r>
      <w:r>
        <w:rPr>
          <w:rFonts w:ascii="Palanquin Dark" w:hAnsi="Palanquin Dark" w:eastAsia="Palanquin Dark" w:cs="Palanquin Dark"/>
        </w:rPr>
        <w:t>इन्द्रं हरी अश्वौ यज्ञं प्रापयतः ऋषीणां च मनुष्याणां च स्तुतय इन्द्रमेव यज्ञसमीपं प्रापयन्ति</w:t>
      </w:r>
      <w:r>
        <w:rPr>
          <w:rFonts w:eastAsia="Palanquin Dark" w:cs="Palanquin Dark" w:ascii="Palanquin Dark" w:hAnsi="Palanquin Dark"/>
        </w:rPr>
        <w:t xml:space="preserve">, </w:t>
      </w:r>
      <w:r>
        <w:rPr>
          <w:rFonts w:ascii="Palanquin Dark" w:hAnsi="Palanquin Dark" w:eastAsia="Palanquin Dark" w:cs="Palanquin Dark"/>
        </w:rPr>
        <w:t xml:space="preserve">यथासौ यज्ञसमीपमागच्छति तथा ते अमुं स्तुवन्तीत्यर्थः । व्यत्ययेन प्रथमास्थाने द्वितीया । </w:t>
      </w:r>
      <w:r>
        <w:rPr>
          <w:rFonts w:eastAsia="Palanquin Dark" w:cs="Palanquin Dark" w:ascii="Palanquin Dark" w:hAnsi="Palanquin Dark"/>
        </w:rPr>
        <w:t>'</w:t>
      </w:r>
      <w:r>
        <w:rPr>
          <w:rFonts w:ascii="Palanquin Dark" w:hAnsi="Palanquin Dark" w:eastAsia="Palanquin Dark" w:cs="Palanquin Dark"/>
        </w:rPr>
        <w:t>मनोर्जातौ</w:t>
      </w:r>
      <w:r>
        <w:rPr>
          <w:rFonts w:eastAsia="Palanquin Dark" w:cs="Palanquin Dark" w:ascii="Palanquin Dark" w:hAnsi="Palanquin Dark"/>
        </w:rPr>
        <w:t xml:space="preserve">' </w:t>
      </w:r>
      <w:r>
        <w:rPr>
          <w:rFonts w:ascii="Palanquin Dark" w:hAnsi="Palanquin Dark" w:eastAsia="Palanquin Dark" w:cs="Palanquin Dark"/>
        </w:rPr>
        <w:t>इति मनुशब्दादञ् षुगागमश्च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गते ॥</w:t>
      </w:r>
    </w:p>
    <w:p>
      <w:pPr>
        <w:pStyle w:val="Normal"/>
        <w:rPr/>
      </w:pPr>
      <w:r>
        <w:rPr/>
      </w:r>
    </w:p>
    <w:p>
      <w:pPr>
        <w:pStyle w:val="Normal"/>
        <w:rPr/>
      </w:pPr>
      <w:r>
        <w:rPr>
          <w:rFonts w:ascii="Palanquin Dark" w:hAnsi="Palanquin Dark" w:eastAsia="Palanquin Dark" w:cs="Palanquin Dark"/>
        </w:rPr>
        <w:t>इति चतुर्थे द्वात्रिंशोनुवाकः ॥</w:t>
      </w:r>
    </w:p>
    <w:p>
      <w:pPr>
        <w:pStyle w:val="Normal"/>
        <w:rPr>
          <w:rFonts w:ascii="Palanquin Dark" w:hAnsi="Palanquin Dark" w:eastAsia="Palanquin Dark" w:cs="Palanquin Dark"/>
        </w:rPr>
      </w:pPr>
      <w:r>
        <w:rPr>
          <w:rFonts w:eastAsia="Palanquin Dark" w:cs="Palanquin Dark" w:ascii="Palanquin Dark" w:hAnsi="Palanquin Dark"/>
        </w:rPr>
        <w:t>1.4.39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तस्मिन्नेव तृतीयसवने गृह्णाति </w:t>
      </w:r>
      <w:r>
        <w:rPr>
          <w:rFonts w:eastAsia="Palanquin Dark" w:cs="Palanquin Dark" w:ascii="Palanquin Dark" w:hAnsi="Palanquin Dark"/>
        </w:rPr>
        <w:t xml:space="preserve">- </w:t>
      </w:r>
      <w:r>
        <w:rPr>
          <w:rFonts w:ascii="Palanquin Dark" w:hAnsi="Palanquin Dark" w:eastAsia="Palanquin Dark" w:cs="Palanquin Dark"/>
        </w:rPr>
        <w:t xml:space="preserve">असावित्यनुष्टुभा ॥ हे इन्द्र शविष्ठ बलवत्तम । शवस्वच्छब्दादिष्ठनि </w:t>
      </w:r>
      <w:r>
        <w:rPr>
          <w:rFonts w:eastAsia="Palanquin Dark" w:cs="Palanquin Dark" w:ascii="Palanquin Dark" w:hAnsi="Palanquin Dark"/>
        </w:rPr>
        <w:t>'</w:t>
      </w:r>
      <w:r>
        <w:rPr>
          <w:rFonts w:ascii="Palanquin Dark" w:hAnsi="Palanquin Dark" w:eastAsia="Palanquin Dark" w:cs="Palanquin Dark"/>
        </w:rPr>
        <w:t>विन्मतोर्लुक्</w:t>
      </w:r>
      <w:r>
        <w:rPr>
          <w:rFonts w:eastAsia="Palanquin Dark" w:cs="Palanquin Dark" w:ascii="Palanquin Dark" w:hAnsi="Palanquin Dark"/>
        </w:rPr>
        <w:t xml:space="preserve">' </w:t>
      </w:r>
      <w:r>
        <w:rPr>
          <w:rFonts w:ascii="Palanquin Dark" w:hAnsi="Palanquin Dark" w:eastAsia="Palanquin Dark" w:cs="Palanquin Dark"/>
        </w:rPr>
        <w:t>इति मतुपो लुक्</w:t>
      </w:r>
      <w:r>
        <w:rPr>
          <w:rFonts w:eastAsia="Palanquin Dark" w:cs="Palanquin Dark" w:ascii="Palanquin Dark" w:hAnsi="Palanquin Dark"/>
        </w:rPr>
        <w:t>, '</w:t>
      </w:r>
      <w:r>
        <w:rPr>
          <w:rFonts w:ascii="Palanquin Dark" w:hAnsi="Palanquin Dark" w:eastAsia="Palanquin Dark" w:cs="Palanquin Dark"/>
        </w:rPr>
        <w:t>टेः</w:t>
      </w:r>
      <w:r>
        <w:rPr>
          <w:rFonts w:eastAsia="Palanquin Dark" w:cs="Palanquin Dark" w:ascii="Palanquin Dark" w:hAnsi="Palanquin Dark"/>
        </w:rPr>
        <w:t xml:space="preserve">' </w:t>
      </w:r>
      <w:r>
        <w:rPr>
          <w:rFonts w:ascii="Palanquin Dark" w:hAnsi="Palanquin Dark" w:eastAsia="Palanquin Dark" w:cs="Palanquin Dark"/>
        </w:rPr>
        <w:t xml:space="preserve">इति टिलोपः । हे धृष्णो शत्रूणां धर्षयितः । </w:t>
      </w:r>
      <w:r>
        <w:rPr>
          <w:rFonts w:eastAsia="Palanquin Dark" w:cs="Palanquin Dark" w:ascii="Palanquin Dark" w:hAnsi="Palanquin Dark"/>
        </w:rPr>
        <w:t>'</w:t>
      </w:r>
      <w:r>
        <w:rPr>
          <w:rFonts w:ascii="Palanquin Dark" w:hAnsi="Palanquin Dark" w:eastAsia="Palanquin Dark" w:cs="Palanquin Dark"/>
        </w:rPr>
        <w:t>त्रसिगृधिधृषिक्षिपेः क्नुः</w:t>
      </w:r>
      <w:r>
        <w:rPr>
          <w:rFonts w:eastAsia="Palanquin Dark" w:cs="Palanquin Dark" w:ascii="Palanquin Dark" w:hAnsi="Palanquin Dark"/>
        </w:rPr>
        <w:t xml:space="preserve">' </w:t>
      </w:r>
      <w:r>
        <w:rPr>
          <w:rFonts w:ascii="Palanquin Dark" w:hAnsi="Palanquin Dark" w:eastAsia="Palanquin Dark" w:cs="Palanquin Dark"/>
        </w:rPr>
        <w:t>इति क्नुप्रत्ययः । आगहि आगच्छ अस्मद्यज्ञम् । गमेश्शपो लुक् । कस्मादेवमुच्यस इति चेत्</w:t>
      </w:r>
      <w:r>
        <w:rPr>
          <w:rFonts w:eastAsia="Palanquin Dark" w:cs="Palanquin Dark" w:ascii="Palanquin Dark" w:hAnsi="Palanquin Dark"/>
        </w:rPr>
        <w:t xml:space="preserve">? </w:t>
      </w:r>
      <w:r>
        <w:rPr>
          <w:rFonts w:ascii="Palanquin Dark" w:hAnsi="Palanquin Dark" w:eastAsia="Palanquin Dark" w:cs="Palanquin Dark"/>
        </w:rPr>
        <w:t xml:space="preserve">त्वदर्थमयं सोमोऽसावि अभिषुतस्तस्मादागच्छेति । किञ्च </w:t>
      </w:r>
      <w:r>
        <w:rPr>
          <w:rFonts w:eastAsia="Palanquin Dark" w:cs="Palanquin Dark" w:ascii="Palanquin Dark" w:hAnsi="Palanquin Dark"/>
        </w:rPr>
        <w:t xml:space="preserve">- </w:t>
      </w:r>
      <w:r>
        <w:rPr>
          <w:rFonts w:ascii="Palanquin Dark" w:hAnsi="Palanquin Dark" w:eastAsia="Palanquin Dark" w:cs="Palanquin Dark"/>
        </w:rPr>
        <w:t>इन्द्रियं वीर्यं सोमपानेन च प्रभूततां गतं त्वामापृणक्तु आपुरयतु । सूर्यमिव रज उदकं यथा रश्मिभिर्द्वारभूतैः सूर्यमापूरयति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समाने ॥</w:t>
      </w:r>
    </w:p>
    <w:p>
      <w:pPr>
        <w:pStyle w:val="Normal"/>
        <w:rPr/>
      </w:pPr>
      <w:r>
        <w:rPr/>
      </w:r>
    </w:p>
    <w:p>
      <w:pPr>
        <w:pStyle w:val="Normal"/>
        <w:rPr/>
      </w:pPr>
      <w:r>
        <w:rPr>
          <w:rFonts w:ascii="Palanquin Dark" w:hAnsi="Palanquin Dark" w:eastAsia="Palanquin Dark" w:cs="Palanquin Dark"/>
        </w:rPr>
        <w:t>इति चतुर्थे त्रयस्त्रिंशोनुवाकः ॥</w:t>
      </w:r>
    </w:p>
    <w:p>
      <w:pPr>
        <w:pStyle w:val="Normal"/>
        <w:rPr>
          <w:rFonts w:ascii="Palanquin Dark" w:hAnsi="Palanquin Dark" w:eastAsia="Palanquin Dark" w:cs="Palanquin Dark"/>
        </w:rPr>
      </w:pPr>
      <w:r>
        <w:rPr>
          <w:rFonts w:eastAsia="Palanquin Dark" w:cs="Palanquin Dark" w:ascii="Palanquin Dark" w:hAnsi="Palanquin Dark"/>
        </w:rPr>
        <w:t>1.4.40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अतः परं षोडशिग्रहणमन्त्राः पूर्वैस्सह विकल्प्यन्ते । तत्र प्रथमा </w:t>
      </w:r>
      <w:r>
        <w:rPr>
          <w:rFonts w:eastAsia="Palanquin Dark" w:cs="Palanquin Dark" w:ascii="Palanquin Dark" w:hAnsi="Palanquin Dark"/>
        </w:rPr>
        <w:t xml:space="preserve">- </w:t>
      </w:r>
      <w:r>
        <w:rPr>
          <w:rFonts w:ascii="Palanquin Dark" w:hAnsi="Palanquin Dark" w:eastAsia="Palanquin Dark" w:cs="Palanquin Dark"/>
        </w:rPr>
        <w:t xml:space="preserve">सर्वस्येत्यनुष्टुप् ॥ सर्वस्य भूतजातस्य प्रतिशविरी प्रत्येकंसुखेन शयनाधिकरणभूता । शेतेरौणादिके क्वरच्युत्तरपदाद्युदात्तत्वम्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शयानस्य सर्वभूतजातस्य प्रतिशयनं प्रतिमुखं शयनं बालस्य जननीव करोतीति प्रतिशीवरी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क्वनिप्</w:t>
      </w:r>
      <w:r>
        <w:rPr>
          <w:rFonts w:eastAsia="Palanquin Dark" w:cs="Palanquin Dark" w:ascii="Palanquin Dark" w:hAnsi="Palanquin Dark"/>
        </w:rPr>
        <w:t>, '</w:t>
      </w:r>
      <w:r>
        <w:rPr>
          <w:rFonts w:ascii="Palanquin Dark" w:hAnsi="Palanquin Dark" w:eastAsia="Palanquin Dark" w:cs="Palanquin Dark"/>
        </w:rPr>
        <w:t>वनोरच</w:t>
      </w:r>
      <w:r>
        <w:rPr>
          <w:rFonts w:eastAsia="Palanquin Dark" w:cs="Palanquin Dark" w:ascii="Palanquin Dark" w:hAnsi="Palanquin Dark"/>
        </w:rPr>
        <w:t xml:space="preserve">' </w:t>
      </w:r>
      <w:r>
        <w:rPr>
          <w:rFonts w:ascii="Palanquin Dark" w:hAnsi="Palanquin Dark" w:eastAsia="Palanquin Dark" w:cs="Palanquin Dark"/>
        </w:rPr>
        <w:t xml:space="preserve">इति ङीब्रेफौ । हे इन्द्र इर्दृशी भूमिस्त्वामुपस्थे आधित आदधातु स्थापयतु । हे भूमे या त्वमसि अस्मै इन्द्राय यजमानाय वा स्योना सुखा सुषदा सुखासनभूता च भव । किञ्च </w:t>
      </w:r>
      <w:r>
        <w:rPr>
          <w:rFonts w:eastAsia="Palanquin Dark" w:cs="Palanquin Dark" w:ascii="Palanquin Dark" w:hAnsi="Palanquin Dark"/>
        </w:rPr>
        <w:t xml:space="preserve">- </w:t>
      </w:r>
      <w:r>
        <w:rPr>
          <w:rFonts w:ascii="Palanquin Dark" w:hAnsi="Palanquin Dark" w:eastAsia="Palanquin Dark" w:cs="Palanquin Dark"/>
        </w:rPr>
        <w:t xml:space="preserve">अस्मै शर्म शरणं सुखं वा यच्छ देहि । सप्रथाः सर्वत्र प्रथिता विस्तीर्णा । छान्दसस्सवर्स्य सभावः । प्रथया सहितेति वा । बहुव्रीहौ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उक्ते ॥</w:t>
      </w:r>
    </w:p>
    <w:p>
      <w:pPr>
        <w:pStyle w:val="Normal"/>
        <w:rPr/>
      </w:pPr>
      <w:r>
        <w:rPr/>
      </w:r>
    </w:p>
    <w:p>
      <w:pPr>
        <w:pStyle w:val="Normal"/>
        <w:rPr/>
      </w:pPr>
      <w:r>
        <w:rPr>
          <w:rFonts w:ascii="Palanquin Dark" w:hAnsi="Palanquin Dark" w:eastAsia="Palanquin Dark" w:cs="Palanquin Dark"/>
        </w:rPr>
        <w:t>इति चतुर्थे चतुस्त्रिंशोनुवाकः ॥</w:t>
      </w:r>
    </w:p>
    <w:p>
      <w:pPr>
        <w:pStyle w:val="Normal"/>
        <w:rPr>
          <w:rFonts w:ascii="Pragati Narrow" w:hAnsi="Pragati Narrow" w:eastAsia="Pragati Narrow" w:cs="Pragati Narrow"/>
        </w:rPr>
      </w:pPr>
      <w:r>
        <w:rPr>
          <w:rFonts w:eastAsia="Pragati Narrow" w:cs="Pragati Narrow" w:ascii="Pragati Narrow" w:hAnsi="Pragati Narrow"/>
        </w:rPr>
        <w:t>1.4.41</w:t>
        <w:tab/>
      </w:r>
    </w:p>
    <w:p>
      <w:pPr>
        <w:pStyle w:val="Normal"/>
        <w:rPr/>
      </w:pPr>
      <w:r>
        <w:rPr>
          <w:rFonts w:eastAsia="Pragati Narrow" w:cs="Pragati Narrow" w:ascii="Pragati Narrow" w:hAnsi="Pragati Narrow"/>
        </w:rPr>
        <w:t>1</w:t>
      </w:r>
      <w:r>
        <w:rPr>
          <w:rFonts w:ascii="Pragati Narrow" w:hAnsi="Pragati Narrow" w:eastAsia="Pragati Narrow" w:cs="Pragati Narrow"/>
        </w:rPr>
        <w:t xml:space="preserve">महाꣳ इन्द्र इत्यादि । इयमप्यनुष्टुप् ॥ महत्त्वादिगुणविशिष्ट इन्द्रः अस्मभ्यं शर्म सुखं यच्छतु ददातु । स्वस्ति अविनाशं चास्माकं करोतु । हन्तु चास्माकं पाप्मानं पापम् । योस्मान्द्वेष्टि तं च हन्तु । यद्वा </w:t>
      </w:r>
      <w:r>
        <w:rPr>
          <w:rFonts w:eastAsia="Pragati Narrow" w:cs="Pragati Narrow" w:ascii="Pragati Narrow" w:hAnsi="Pragati Narrow"/>
        </w:rPr>
        <w:t xml:space="preserve">- </w:t>
      </w:r>
      <w:r>
        <w:rPr>
          <w:rFonts w:ascii="Pragati Narrow" w:hAnsi="Pragati Narrow" w:eastAsia="Pragati Narrow" w:cs="Pragati Narrow"/>
        </w:rPr>
        <w:t>योस्मान्द्वेष्टि तं पाप्मानं हन्तु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स्पष्टे ॥</w:t>
      </w:r>
    </w:p>
    <w:p>
      <w:pPr>
        <w:pStyle w:val="Normal"/>
        <w:rPr/>
      </w:pPr>
      <w:r>
        <w:rPr/>
      </w:r>
    </w:p>
    <w:p>
      <w:pPr>
        <w:pStyle w:val="Normal"/>
        <w:rPr/>
      </w:pPr>
      <w:r>
        <w:rPr>
          <w:rFonts w:ascii="Palanquin Dark" w:hAnsi="Palanquin Dark" w:eastAsia="Palanquin Dark" w:cs="Palanquin Dark"/>
        </w:rPr>
        <w:t>इति चतुर्थे पञ्चत्रिंशोनुवाकः ॥</w:t>
      </w:r>
    </w:p>
    <w:p>
      <w:pPr>
        <w:pStyle w:val="Normal"/>
        <w:rPr>
          <w:rFonts w:ascii="Palanquin Dark" w:hAnsi="Palanquin Dark" w:eastAsia="Palanquin Dark" w:cs="Palanquin Dark"/>
        </w:rPr>
      </w:pPr>
      <w:r>
        <w:rPr>
          <w:rFonts w:eastAsia="Palanquin Dark" w:cs="Palanquin Dark" w:ascii="Palanquin Dark" w:hAnsi="Palanquin Dark"/>
        </w:rPr>
        <w:t>1.4.42</w:t>
        <w:tab/>
      </w:r>
    </w:p>
    <w:p>
      <w:pPr>
        <w:pStyle w:val="Normal"/>
        <w:rPr/>
      </w:pPr>
      <w:r>
        <w:rPr>
          <w:rFonts w:eastAsia="Palanquin Dark" w:cs="Palanquin Dark" w:ascii="Palanquin Dark" w:hAnsi="Palanquin Dark"/>
        </w:rPr>
        <w:t>1</w:t>
      </w:r>
      <w:r>
        <w:rPr>
          <w:rFonts w:ascii="Palanquin Dark" w:hAnsi="Palanquin Dark" w:eastAsia="Palanquin Dark" w:cs="Palanquin Dark"/>
        </w:rPr>
        <w:t>सजोषा इत्यादि त्रिष्तुप् ॥ हे इन्द्र सगणः सर्वैर्गणैस्सहितः मरुद्भिस्सजोषाः समानप्रीतिः । पूर्ववदुत्तरपदाद्युदात्तत्वम् । हे इन्द्र वृत्रहन् वृत्रहन्तः शूर महाबल विद्वान् स्वमधिकारं जानन्</w:t>
      </w:r>
      <w:r>
        <w:rPr>
          <w:rFonts w:eastAsia="Palanquin Dark" w:cs="Palanquin Dark" w:ascii="Palanquin Dark" w:hAnsi="Palanquin Dark"/>
        </w:rPr>
        <w:t xml:space="preserve">, </w:t>
      </w:r>
      <w:r>
        <w:rPr>
          <w:rFonts w:ascii="Palanquin Dark" w:hAnsi="Palanquin Dark" w:eastAsia="Palanquin Dark" w:cs="Palanquin Dark"/>
        </w:rPr>
        <w:t xml:space="preserve">सर्वविशेषज्ञानदक्षो वा । ईदृशस्त्वं सोमं पिब । पीत्वा चास्मदीयान् शत्रून् जहि नाशय । मृधश्च सङ्ग्रामान् कर्तुकामानपनुदस्व । अथानन्तरमस्मभ्यं विश्वतस्सर्वतोप्यभयं कृणुहि कुरु । </w:t>
      </w:r>
      <w:r>
        <w:rPr>
          <w:rFonts w:eastAsia="Palanquin Dark" w:cs="Palanquin Dark" w:ascii="Palanquin Dark" w:hAnsi="Palanquin Dark"/>
        </w:rPr>
        <w:t>'</w:t>
      </w:r>
      <w:r>
        <w:rPr>
          <w:rFonts w:ascii="Palanquin Dark" w:hAnsi="Palanquin Dark" w:eastAsia="Palanquin Dark" w:cs="Palanquin Dark"/>
        </w:rPr>
        <w:t>उतश्च प्रत्ययाच्छन्दो दो वा 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हिलोपाभावः । शत्रूनित्यस्य संहितायां </w:t>
      </w:r>
      <w:r>
        <w:rPr>
          <w:rFonts w:eastAsia="Palanquin Dark" w:cs="Palanquin Dark" w:ascii="Palanquin Dark" w:hAnsi="Palanquin Dark"/>
        </w:rPr>
        <w:t>'</w:t>
      </w:r>
      <w:r>
        <w:rPr>
          <w:rFonts w:ascii="Palanquin Dark" w:hAnsi="Palanquin Dark" w:eastAsia="Palanquin Dark" w:cs="Palanquin Dark"/>
        </w:rPr>
        <w:t>दीर्घादटि समानपादे</w:t>
      </w:r>
      <w:r>
        <w:rPr>
          <w:rFonts w:eastAsia="Palanquin Dark" w:cs="Palanquin Dark" w:ascii="Palanquin Dark" w:hAnsi="Palanquin Dark"/>
        </w:rPr>
        <w:t xml:space="preserve">' </w:t>
      </w:r>
      <w:r>
        <w:rPr>
          <w:rFonts w:ascii="Palanquin Dark" w:hAnsi="Palanquin Dark" w:eastAsia="Palanquin Dark" w:cs="Palanquin Dark"/>
        </w:rPr>
        <w:t>इति रुत्वम्</w:t>
      </w:r>
      <w:r>
        <w:rPr>
          <w:rFonts w:eastAsia="Palanquin Dark" w:cs="Palanquin Dark" w:ascii="Palanquin Dark" w:hAnsi="Palanquin Dark"/>
        </w:rPr>
        <w:t xml:space="preserve">, </w:t>
      </w:r>
      <w:r>
        <w:rPr>
          <w:rFonts w:ascii="Palanquin Dark" w:hAnsi="Palanquin Dark" w:eastAsia="Palanquin Dark" w:cs="Palanquin Dark"/>
        </w:rPr>
        <w:t>पूर्ववदनुनासिकत्वम्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ग्रहणसादने प्रसिद्धे ॥</w:t>
      </w:r>
    </w:p>
    <w:p>
      <w:pPr>
        <w:pStyle w:val="Normal"/>
        <w:rPr/>
      </w:pPr>
      <w:r>
        <w:rPr/>
      </w:r>
    </w:p>
    <w:p>
      <w:pPr>
        <w:pStyle w:val="Normal"/>
        <w:rPr/>
      </w:pPr>
      <w:r>
        <w:rPr>
          <w:rFonts w:ascii="Palanquin Dark" w:hAnsi="Palanquin Dark" w:eastAsia="Palanquin Dark" w:cs="Palanquin Dark"/>
        </w:rPr>
        <w:t>इति चतुर्थे षट्त्रिंशोनुवाकः ॥</w:t>
      </w:r>
    </w:p>
    <w:p>
      <w:pPr>
        <w:pStyle w:val="Normal"/>
        <w:rPr>
          <w:rFonts w:ascii="Palanquin Dark" w:hAnsi="Palanquin Dark" w:eastAsia="Palanquin Dark" w:cs="Palanquin Dark"/>
        </w:rPr>
      </w:pPr>
      <w:r>
        <w:rPr>
          <w:rFonts w:eastAsia="Palanquin Dark" w:cs="Palanquin Dark" w:ascii="Palanquin Dark" w:hAnsi="Palanquin Dark"/>
        </w:rPr>
        <w:t>1.4.43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दाक्षिणं काण्डं सौम्यमेव । तत्र शौरीभ्यामृग्भ्यां गार्हपत्ये जुहोति </w:t>
      </w:r>
      <w:r>
        <w:rPr>
          <w:rFonts w:eastAsia="Palanquin Dark" w:cs="Palanquin Dark" w:ascii="Palanquin Dark" w:hAnsi="Palanquin Dark"/>
        </w:rPr>
        <w:t xml:space="preserve">- </w:t>
      </w:r>
      <w:r>
        <w:rPr>
          <w:rFonts w:ascii="Palanquin Dark" w:hAnsi="Palanquin Dark" w:eastAsia="Palanquin Dark" w:cs="Palanquin Dark"/>
        </w:rPr>
        <w:t>उदुत्यमिति प्रथमा गायत्री</w:t>
      </w:r>
      <w:r>
        <w:rPr>
          <w:rFonts w:eastAsia="Palanquin Dark" w:cs="Palanquin Dark" w:ascii="Palanquin Dark" w:hAnsi="Palanquin Dark"/>
        </w:rPr>
        <w:t xml:space="preserve">, </w:t>
      </w:r>
      <w:r>
        <w:rPr>
          <w:rFonts w:ascii="Palanquin Dark" w:hAnsi="Palanquin Dark" w:eastAsia="Palanquin Dark" w:cs="Palanquin Dark"/>
        </w:rPr>
        <w:t xml:space="preserve">द्वितीया त्रिष्टुप् ॥ तत्र प्रथमा </w:t>
      </w:r>
      <w:r>
        <w:rPr>
          <w:rFonts w:eastAsia="Palanquin Dark" w:cs="Palanquin Dark" w:ascii="Palanquin Dark" w:hAnsi="Palanquin Dark"/>
        </w:rPr>
        <w:t>- '</w:t>
      </w:r>
      <w:r>
        <w:rPr>
          <w:rFonts w:ascii="Palanquin Dark" w:hAnsi="Palanquin Dark" w:eastAsia="Palanquin Dark" w:cs="Palanquin Dark"/>
        </w:rPr>
        <w:t>उदायुषा</w:t>
      </w:r>
      <w:r>
        <w:rPr>
          <w:rFonts w:eastAsia="Palanquin Dark" w:cs="Palanquin Dark" w:ascii="Palanquin Dark" w:hAnsi="Palanquin Dark"/>
        </w:rPr>
        <w:t xml:space="preserve">' </w:t>
      </w:r>
      <w:r>
        <w:rPr>
          <w:rFonts w:ascii="Palanquin Dark" w:hAnsi="Palanquin Dark" w:eastAsia="Palanquin Dark" w:cs="Palanquin Dark"/>
        </w:rPr>
        <w:t>इत्यत्र व्याख्याता । त्यं तं इमं देवं जातवेदसं जातप्रज्ञं जातानां वेदितारं केतवो रश्मय उद्वहन्ति ऊर्ध्वं वहन्ति दृशे द्रष्टुं विश्वाय विश्वार्थं</w:t>
      </w:r>
      <w:r>
        <w:rPr>
          <w:rFonts w:eastAsia="Palanquin Dark" w:cs="Palanquin Dark" w:ascii="Palanquin Dark" w:hAnsi="Palanquin Dark"/>
        </w:rPr>
        <w:t xml:space="preserve">, </w:t>
      </w:r>
      <w:r>
        <w:rPr>
          <w:rFonts w:ascii="Palanquin Dark" w:hAnsi="Palanquin Dark" w:eastAsia="Palanquin Dark" w:cs="Palanquin Dark"/>
        </w:rPr>
        <w:t xml:space="preserve">विश्वो लोको यथैनं पश्येदिति । </w:t>
      </w:r>
      <w:r>
        <w:rPr>
          <w:rFonts w:eastAsia="Palanquin Dark" w:cs="Palanquin Dark" w:ascii="Palanquin Dark" w:hAnsi="Palanquin Dark"/>
        </w:rPr>
        <w:t>'</w:t>
      </w:r>
      <w:r>
        <w:rPr>
          <w:rFonts w:ascii="Palanquin Dark" w:hAnsi="Palanquin Dark" w:eastAsia="Palanquin Dark" w:cs="Palanquin Dark"/>
        </w:rPr>
        <w:t>सुवर्गाय वा एतानि लोकाय हुयन्ते यद्दाक्षिणानि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चित्रं चायनीयं देवानामनीकं सङ्घातरूपम्मण्डलम् । यद्वा </w:t>
      </w:r>
      <w:r>
        <w:rPr>
          <w:rFonts w:eastAsia="Palanquin Dark" w:cs="Palanquin Dark" w:ascii="Palanquin Dark" w:hAnsi="Palanquin Dark"/>
        </w:rPr>
        <w:t xml:space="preserve">- </w:t>
      </w:r>
      <w:r>
        <w:rPr>
          <w:rFonts w:ascii="Palanquin Dark" w:hAnsi="Palanquin Dark" w:eastAsia="Palanquin Dark" w:cs="Palanquin Dark"/>
        </w:rPr>
        <w:t xml:space="preserve">देवानां रश्मीनां अनीकं मुखं समुदायस्थानं वा । मित्रादीनां देवानामपि चक्षुस्स्थानं </w:t>
      </w:r>
      <w:r>
        <w:rPr>
          <w:rFonts w:eastAsia="Palanquin Dark" w:cs="Palanquin Dark" w:ascii="Palanquin Dark" w:hAnsi="Palanquin Dark"/>
        </w:rPr>
        <w:t xml:space="preserve">, </w:t>
      </w:r>
      <w:r>
        <w:rPr>
          <w:rFonts w:ascii="Palanquin Dark" w:hAnsi="Palanquin Dark" w:eastAsia="Palanquin Dark" w:cs="Palanquin Dark"/>
        </w:rPr>
        <w:t xml:space="preserve">तेपि हि तेन प्रकाशितं पश्यन्ति । यद्वा </w:t>
      </w:r>
      <w:r>
        <w:rPr>
          <w:rFonts w:eastAsia="Palanquin Dark" w:cs="Palanquin Dark" w:ascii="Palanquin Dark" w:hAnsi="Palanquin Dark"/>
        </w:rPr>
        <w:t xml:space="preserve">- </w:t>
      </w:r>
      <w:r>
        <w:rPr>
          <w:rFonts w:ascii="Palanquin Dark" w:hAnsi="Palanquin Dark" w:eastAsia="Palanquin Dark" w:cs="Palanquin Dark"/>
        </w:rPr>
        <w:t>मित्रत्वादिपदप्राप्तिहेतुत्वाच्चक्षुरित्युपचर्यते । उपलक्षणं चैतत्</w:t>
      </w:r>
      <w:r>
        <w:rPr>
          <w:rFonts w:eastAsia="Palanquin Dark" w:cs="Palanquin Dark" w:ascii="Palanquin Dark" w:hAnsi="Palanquin Dark"/>
        </w:rPr>
        <w:t xml:space="preserve">, </w:t>
      </w:r>
      <w:r>
        <w:rPr>
          <w:rFonts w:ascii="Palanquin Dark" w:hAnsi="Palanquin Dark" w:eastAsia="Palanquin Dark" w:cs="Palanquin Dark"/>
        </w:rPr>
        <w:t>सर्वदेवतापदलाभहेतुत्वात्</w:t>
      </w:r>
      <w:r>
        <w:rPr>
          <w:rFonts w:eastAsia="Palanquin Dark" w:cs="Palanquin Dark" w:ascii="Palanquin Dark" w:hAnsi="Palanquin Dark"/>
        </w:rPr>
        <w:t xml:space="preserve">; </w:t>
      </w:r>
      <w:r>
        <w:rPr>
          <w:rFonts w:ascii="Palanquin Dark" w:hAnsi="Palanquin Dark" w:eastAsia="Palanquin Dark" w:cs="Palanquin Dark"/>
        </w:rPr>
        <w:t>भवति मण्डलोपासनमिति । इर्दृशमण्डलमुदगात् उदेति । छान्दसो लुङ्</w:t>
      </w:r>
      <w:r>
        <w:rPr>
          <w:rFonts w:eastAsia="Palanquin Dark" w:cs="Palanquin Dark" w:ascii="Palanquin Dark" w:hAnsi="Palanquin Dark"/>
        </w:rPr>
        <w:t>, '</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इति सिचो लुक् । यदा ईदृशम्मण्डलमुदेति तदा तन्मण्डलान्तर्गतो भगवान् सूर्यः जगतो जङ्गमस्य तस्थुषः स्थावरस्य च विश्वस्यात्मा द्यावापृथिवी द्यावापृथिव्यौ अन्तरिक्षं च रश्मिभिराप्राः आपूरयति । प्रा पूरणे पुरुषव्यत्ययः</w:t>
      </w:r>
      <w:r>
        <w:rPr>
          <w:rFonts w:eastAsia="Palanquin Dark" w:cs="Palanquin Dark" w:ascii="Palanquin Dark" w:hAnsi="Palanquin Dark"/>
        </w:rPr>
        <w:t xml:space="preserve">, </w:t>
      </w:r>
      <w:r>
        <w:rPr>
          <w:rFonts w:ascii="Palanquin Dark" w:hAnsi="Palanquin Dark" w:eastAsia="Palanquin Dark" w:cs="Palanquin Dark"/>
        </w:rPr>
        <w:t xml:space="preserve">अदादित्वाच्छपो लुक् । द्यौश्च पृथिवी च द्यावापृथिव्यौ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w:t>
      </w:r>
      <w:r>
        <w:rPr>
          <w:rFonts w:eastAsia="Palanquin Dark" w:cs="Palanquin Dark" w:ascii="Palanquin Dark" w:hAnsi="Palanquin Dark"/>
        </w:rPr>
        <w:t>, '</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w:t>
      </w:r>
      <w:r>
        <w:rPr>
          <w:rFonts w:eastAsia="Palanquin Dark" w:cs="Palanquin Dark" w:ascii="Palanquin Dark" w:hAnsi="Palanquin Dark"/>
        </w:rPr>
        <w:t>', '</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पूर्वोत्तरयोर्युगपत्प्रकृतिस्वरत्वम्</w:t>
      </w:r>
      <w:r>
        <w:rPr>
          <w:rFonts w:eastAsia="Palanquin Dark" w:cs="Palanquin Dark" w:ascii="Palanquin Dark" w:hAnsi="Palanquin Dark"/>
        </w:rPr>
        <w:t xml:space="preserve">, </w:t>
      </w:r>
      <w:r>
        <w:rPr>
          <w:rFonts w:ascii="Palanquin Dark" w:hAnsi="Palanquin Dark" w:eastAsia="Palanquin Dark" w:cs="Palanquin Dark"/>
        </w:rPr>
        <w:t>पृथिवीशब्दो ङीषन्तोन्तोदात्तः । ईदृशो भगवाननेन होमेनास्माकमभिमतं साधयत्विति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आग्नीध्रीये जुहोति </w:t>
      </w:r>
      <w:r>
        <w:rPr>
          <w:rFonts w:eastAsia="Palanquin Dark" w:cs="Palanquin Dark" w:ascii="Palanquin Dark" w:hAnsi="Palanquin Dark"/>
        </w:rPr>
        <w:t xml:space="preserve">- </w:t>
      </w:r>
      <w:r>
        <w:rPr>
          <w:rFonts w:ascii="Palanquin Dark" w:hAnsi="Palanquin Dark" w:eastAsia="Palanquin Dark" w:cs="Palanquin Dark"/>
        </w:rPr>
        <w:t xml:space="preserve">अग्ने नयेति त्रिष्टुभा ॥ व्याख्याता चेयं </w:t>
      </w:r>
      <w:r>
        <w:rPr>
          <w:rFonts w:eastAsia="Palanquin Dark" w:cs="Palanquin Dark" w:ascii="Palanquin Dark" w:hAnsi="Palanquin Dark"/>
        </w:rPr>
        <w:t>'</w:t>
      </w:r>
      <w:r>
        <w:rPr>
          <w:rFonts w:ascii="Palanquin Dark" w:hAnsi="Palanquin Dark" w:eastAsia="Palanquin Dark" w:cs="Palanquin Dark"/>
        </w:rPr>
        <w:t>उभावाम्</w:t>
      </w:r>
      <w:r>
        <w:rPr>
          <w:rFonts w:eastAsia="Palanquin Dark" w:cs="Palanquin Dark" w:ascii="Palanquin Dark" w:hAnsi="Palanquin Dark"/>
        </w:rPr>
        <w:t xml:space="preserve">' </w:t>
      </w:r>
      <w:r>
        <w:rPr>
          <w:rFonts w:ascii="Palanquin Dark" w:hAnsi="Palanquin Dark" w:eastAsia="Palanquin Dark" w:cs="Palanquin Dark"/>
        </w:rPr>
        <w:t xml:space="preserve">इत्यत्र । हे अग्ने शोभनेन मार्गेण अस्मान्नय धनार्थम् । हे देव विश्वानि वयुनानि ज्ञानोपायभूतानि विद्वान् । किञ्च </w:t>
      </w:r>
      <w:r>
        <w:rPr>
          <w:rFonts w:eastAsia="Palanquin Dark" w:cs="Palanquin Dark" w:ascii="Palanquin Dark" w:hAnsi="Palanquin Dark"/>
        </w:rPr>
        <w:t xml:space="preserve">- </w:t>
      </w:r>
      <w:r>
        <w:rPr>
          <w:rFonts w:ascii="Palanquin Dark" w:hAnsi="Palanquin Dark" w:eastAsia="Palanquin Dark" w:cs="Palanquin Dark"/>
        </w:rPr>
        <w:t>जुहुराणं कुटिलस्वभावं चैनः पापमस्मत्तो युयोधि पृथक्कुरु । वयं च ते भूयिष्ठां नमउक्तिं विधेमेति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हिरण्यं हुत्वोद्गृह्णाति </w:t>
      </w:r>
      <w:r>
        <w:rPr>
          <w:rFonts w:eastAsia="Palanquin Dark" w:cs="Palanquin Dark" w:ascii="Palanquin Dark" w:hAnsi="Palanquin Dark"/>
        </w:rPr>
        <w:t xml:space="preserve">- </w:t>
      </w:r>
      <w:r>
        <w:rPr>
          <w:rFonts w:ascii="Palanquin Dark" w:hAnsi="Palanquin Dark" w:eastAsia="Palanquin Dark" w:cs="Palanquin Dark"/>
        </w:rPr>
        <w:t>दिवमित्येकपदया गायत्र्या ॥ हे हिरण्य दिवं गच्छ</w:t>
      </w:r>
      <w:r>
        <w:rPr>
          <w:rFonts w:eastAsia="Palanquin Dark" w:cs="Palanquin Dark" w:ascii="Palanquin Dark" w:hAnsi="Palanquin Dark"/>
        </w:rPr>
        <w:t xml:space="preserve">, </w:t>
      </w:r>
      <w:r>
        <w:rPr>
          <w:rFonts w:ascii="Palanquin Dark" w:hAnsi="Palanquin Dark" w:eastAsia="Palanquin Dark" w:cs="Palanquin Dark"/>
        </w:rPr>
        <w:t>दीप्तिं वा प्राप्नुहि । ततस्सुवरादित्यं पत गच्छ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दक्षिणा अभ्येति </w:t>
      </w:r>
      <w:r>
        <w:rPr>
          <w:rFonts w:eastAsia="Palanquin Dark" w:cs="Palanquin Dark" w:ascii="Palanquin Dark" w:hAnsi="Palanquin Dark"/>
        </w:rPr>
        <w:t xml:space="preserve">- </w:t>
      </w:r>
      <w:r>
        <w:rPr>
          <w:rFonts w:ascii="Palanquin Dark" w:hAnsi="Palanquin Dark" w:eastAsia="Palanquin Dark" w:cs="Palanquin Dark"/>
        </w:rPr>
        <w:t xml:space="preserve">रूपेणेति प्रथमया चतुर्दशाक्षरया ॥ </w:t>
      </w:r>
      <w:r>
        <w:rPr>
          <w:rFonts w:eastAsia="Palanquin Dark" w:cs="Palanquin Dark" w:ascii="Palanquin Dark" w:hAnsi="Palanquin Dark"/>
        </w:rPr>
        <w:t>'</w:t>
      </w:r>
      <w:r>
        <w:rPr>
          <w:rFonts w:ascii="Palanquin Dark" w:hAnsi="Palanquin Dark" w:eastAsia="Palanquin Dark" w:cs="Palanquin Dark"/>
        </w:rPr>
        <w:t>अभ्यैमि वयसा वयः</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पादः । हे दक्षिणाः वः युष्माकं रूपं मदीयेन रूपेण अभ्यैमि आभिमुख्येन मर्यादया च एमि प्राप्नोमि । किञ्च </w:t>
      </w:r>
      <w:r>
        <w:rPr>
          <w:rFonts w:eastAsia="Palanquin Dark" w:cs="Palanquin Dark" w:ascii="Palanquin Dark" w:hAnsi="Palanquin Dark"/>
        </w:rPr>
        <w:t xml:space="preserve">- </w:t>
      </w:r>
      <w:r>
        <w:rPr>
          <w:rFonts w:ascii="Palanquin Dark" w:hAnsi="Palanquin Dark" w:eastAsia="Palanquin Dark" w:cs="Palanquin Dark"/>
        </w:rPr>
        <w:t>मदीयेन वयसा युष्मदीयं वय अभ्यैमीत्येव । गमनं वा वयः । मदीयेन गमनेन यूष्मदीयम् गमनमभ्यैमि</w:t>
      </w:r>
      <w:r>
        <w:rPr>
          <w:rFonts w:eastAsia="Palanquin Dark" w:cs="Palanquin Dark" w:ascii="Palanquin Dark" w:hAnsi="Palanquin Dark"/>
        </w:rPr>
        <w:t xml:space="preserve">, </w:t>
      </w:r>
      <w:r>
        <w:rPr>
          <w:rFonts w:ascii="Palanquin Dark" w:hAnsi="Palanquin Dark" w:eastAsia="Palanquin Dark" w:cs="Palanquin Dark"/>
        </w:rPr>
        <w:t>युष्माभिस्तुल्यरूपस्तुल्यगतिश्च भूयासामिति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दक्षिणा विभजति </w:t>
      </w:r>
      <w:r>
        <w:rPr>
          <w:rFonts w:eastAsia="Palanquin Dark" w:cs="Palanquin Dark" w:ascii="Palanquin Dark" w:hAnsi="Palanquin Dark"/>
        </w:rPr>
        <w:t xml:space="preserve">- </w:t>
      </w:r>
      <w:r>
        <w:rPr>
          <w:rFonts w:ascii="Palanquin Dark" w:hAnsi="Palanquin Dark" w:eastAsia="Palanquin Dark" w:cs="Palanquin Dark"/>
        </w:rPr>
        <w:t>तुथो व इति यजुषा ॥ तुथो नामाग्निः</w:t>
      </w:r>
      <w:r>
        <w:rPr>
          <w:rFonts w:eastAsia="Palanquin Dark" w:cs="Palanquin Dark" w:ascii="Palanquin Dark" w:hAnsi="Palanquin Dark"/>
        </w:rPr>
        <w:t xml:space="preserve">, </w:t>
      </w:r>
      <w:r>
        <w:rPr>
          <w:rFonts w:ascii="Palanquin Dark" w:hAnsi="Palanquin Dark" w:eastAsia="Palanquin Dark" w:cs="Palanquin Dark"/>
        </w:rPr>
        <w:t>विश्ववेदाः विश्वस्य विभागादेर्वेदिता । पूर्ववदसुन्</w:t>
      </w:r>
      <w:r>
        <w:rPr>
          <w:rFonts w:eastAsia="Palanquin Dark" w:cs="Palanquin Dark" w:ascii="Palanquin Dark" w:hAnsi="Palanquin Dark"/>
        </w:rPr>
        <w:t xml:space="preserve">, </w:t>
      </w:r>
      <w:r>
        <w:rPr>
          <w:rFonts w:ascii="Palanquin Dark" w:hAnsi="Palanquin Dark" w:eastAsia="Palanquin Dark" w:cs="Palanquin Dark"/>
        </w:rPr>
        <w:t xml:space="preserve">पूर्वपदप्रकृतिस्वरत्वं च । स एव वः युष्मान्विभजतु । वर्षिष्ठे वृद्धतमे नाके सुखैकरूपे स्थाने यथा भवत्यर्थस्तथा वो विभजतु । यद्वा </w:t>
      </w:r>
      <w:r>
        <w:rPr>
          <w:rFonts w:eastAsia="Palanquin Dark" w:cs="Palanquin Dark" w:ascii="Palanquin Dark" w:hAnsi="Palanquin Dark"/>
        </w:rPr>
        <w:t xml:space="preserve">- </w:t>
      </w:r>
      <w:r>
        <w:rPr>
          <w:rFonts w:ascii="Palanquin Dark" w:hAnsi="Palanquin Dark" w:eastAsia="Palanquin Dark" w:cs="Palanquin Dark"/>
        </w:rPr>
        <w:t>वर्षिष्ठे नाकात्मन्यत्र स्थाने स एवागत्य वो विभजत्विति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सदोऽभ्येति </w:t>
      </w:r>
      <w:r>
        <w:rPr>
          <w:rFonts w:eastAsia="Palanquin Dark" w:cs="Palanquin Dark" w:ascii="Palanquin Dark" w:hAnsi="Palanquin Dark"/>
        </w:rPr>
        <w:t xml:space="preserve">- </w:t>
      </w:r>
      <w:r>
        <w:rPr>
          <w:rFonts w:ascii="Palanquin Dark" w:hAnsi="Palanquin Dark" w:eastAsia="Palanquin Dark" w:cs="Palanquin Dark"/>
        </w:rPr>
        <w:t xml:space="preserve">एतत्ते अग्ने इति मध्येज्योतिषा जगत्या । </w:t>
      </w:r>
      <w:r>
        <w:rPr>
          <w:rFonts w:eastAsia="Palanquin Dark" w:cs="Palanquin Dark" w:ascii="Palanquin Dark" w:hAnsi="Palanquin Dark"/>
        </w:rPr>
        <w:t>'</w:t>
      </w:r>
      <w:r>
        <w:rPr>
          <w:rFonts w:ascii="Palanquin Dark" w:hAnsi="Palanquin Dark" w:eastAsia="Palanquin Dark" w:cs="Palanquin Dark"/>
        </w:rPr>
        <w:t>तन्मित्रस्य पथा नय</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पादः ॥ धिष्णियैरग्निभिरग्निमत् सदोग्निशब्देनोच्यते । मत्वर्थीयो लुप्यते । ते इति कर्मणस्सम्प्रदानत्वाच्चतुर्थ्यर्थे षष्ठी । हे अग्ने सदः एतद्दक्षिणालक्षणं राधः धनं त्वामेति त्वत्समीपं प्राप्नोति ऋत्विग्भ्यो दातुम् ॥ सोमच्युतं सोमेन च्यावितं सोमेन राज्ञा स्वयमानीतम्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सोमयागार्थं च्युतं च्यवनं अङ्गत्वेनानुप्रवेशो यस्य सोमयागद्रव्यमध्याद्वा दक्षिणार्थं च्युतिर्यस्य तत्सोमच्युतम् । तद्राधः मित्रस्यादित्यस्य पथा मार्गेण नय येन मार्गेण पदार्थं मित्रो नयति तेन नय प्राकाशयेत्यर्थः । कश्चिदाह </w:t>
      </w:r>
      <w:r>
        <w:rPr>
          <w:rFonts w:eastAsia="Palanquin Dark" w:cs="Palanquin Dark" w:ascii="Palanquin Dark" w:hAnsi="Palanquin Dark"/>
        </w:rPr>
        <w:t xml:space="preserve">- </w:t>
      </w:r>
      <w:r>
        <w:rPr>
          <w:rFonts w:ascii="Palanquin Dark" w:hAnsi="Palanquin Dark" w:eastAsia="Palanquin Dark" w:cs="Palanquin Dark"/>
        </w:rPr>
        <w:t xml:space="preserve">सोमयागेन ह्यस्य प्रच्युतं भूर्धनम् </w:t>
      </w:r>
      <w:r>
        <w:rPr>
          <w:rFonts w:eastAsia="Palanquin Dark" w:cs="Palanquin Dark" w:ascii="Palanquin Dark" w:hAnsi="Palanquin Dark"/>
        </w:rPr>
        <w:t xml:space="preserve">, </w:t>
      </w:r>
      <w:r>
        <w:rPr>
          <w:rFonts w:ascii="Palanquin Dark" w:hAnsi="Palanquin Dark" w:eastAsia="Palanquin Dark" w:cs="Palanquin Dark"/>
        </w:rPr>
        <w:t xml:space="preserve">तदिदानीं दक्षिणार्थं सदस्यान्न नेतव्यम् । तदुच्यते </w:t>
      </w:r>
      <w:r>
        <w:rPr>
          <w:rFonts w:eastAsia="Palanquin Dark" w:cs="Palanquin Dark" w:ascii="Palanquin Dark" w:hAnsi="Palanquin Dark"/>
        </w:rPr>
        <w:t xml:space="preserve">- </w:t>
      </w:r>
      <w:r>
        <w:rPr>
          <w:rFonts w:ascii="Palanquin Dark" w:hAnsi="Palanquin Dark" w:eastAsia="Palanquin Dark" w:cs="Palanquin Dark"/>
        </w:rPr>
        <w:t xml:space="preserve">हे सदः सोमयागार्थं च्युतं च्यावनं अङ्गत्वेनानुप्रवेशो यस्य तत् सोमच्युतं त्वमेव मित्रस्य पथा नयेति । उदात्तनिवृत्तिस्वरेण पथस्तृतीयाया उदात्तत्वम् । अधुना दक्षिणा आह </w:t>
      </w:r>
      <w:r>
        <w:rPr>
          <w:rFonts w:eastAsia="Palanquin Dark" w:cs="Palanquin Dark" w:ascii="Palanquin Dark" w:hAnsi="Palanquin Dark"/>
        </w:rPr>
        <w:t xml:space="preserve">- </w:t>
      </w:r>
      <w:r>
        <w:rPr>
          <w:rFonts w:ascii="Palanquin Dark" w:hAnsi="Palanquin Dark" w:eastAsia="Palanquin Dark" w:cs="Palanquin Dark"/>
        </w:rPr>
        <w:t>ऋतस्य पथा प्रेत गच्छत । यज्ञस्याङ्गभावं प्रतिपद्यमानास्सदः प्रति गच्छत । चन्द्रदक्षिणा</w:t>
      </w:r>
      <w:r>
        <w:rPr>
          <w:rFonts w:eastAsia="Palanquin Dark" w:cs="Palanquin Dark" w:ascii="Palanquin Dark" w:hAnsi="Palanquin Dark"/>
        </w:rPr>
        <w:t xml:space="preserve">, </w:t>
      </w:r>
      <w:r>
        <w:rPr>
          <w:rFonts w:ascii="Palanquin Dark" w:hAnsi="Palanquin Dark" w:eastAsia="Palanquin Dark" w:cs="Palanquin Dark"/>
        </w:rPr>
        <w:t>चन्द्रं हिरण्यं तद्दक्षिणं प्रधानं श्रेष्ठं यासां तादृश्यो गच्छत</w:t>
      </w:r>
      <w:r>
        <w:rPr>
          <w:rFonts w:eastAsia="Palanquin Dark" w:cs="Palanquin Dark" w:ascii="Palanquin Dark" w:hAnsi="Palanquin Dark"/>
        </w:rPr>
        <w:t xml:space="preserve">, </w:t>
      </w:r>
      <w:r>
        <w:rPr>
          <w:rFonts w:ascii="Palanquin Dark" w:hAnsi="Palanquin Dark" w:eastAsia="Palanquin Dark" w:cs="Palanquin Dark"/>
        </w:rPr>
        <w:t xml:space="preserve">हिरण्यसहिता इत्यर्थः । किञ्च </w:t>
      </w:r>
      <w:r>
        <w:rPr>
          <w:rFonts w:eastAsia="Palanquin Dark" w:cs="Palanquin Dark" w:ascii="Palanquin Dark" w:hAnsi="Palanquin Dark"/>
        </w:rPr>
        <w:t xml:space="preserve">- </w:t>
      </w:r>
      <w:r>
        <w:rPr>
          <w:rFonts w:ascii="Palanquin Dark" w:hAnsi="Palanquin Dark" w:eastAsia="Palanquin Dark" w:cs="Palanquin Dark"/>
        </w:rPr>
        <w:t xml:space="preserve">यज्ञस्य पथा </w:t>
      </w:r>
      <w:r>
        <w:rPr>
          <w:rFonts w:eastAsia="Palanquin Dark" w:cs="Palanquin Dark" w:ascii="Palanquin Dark" w:hAnsi="Palanquin Dark"/>
        </w:rPr>
        <w:t>'</w:t>
      </w:r>
      <w:r>
        <w:rPr>
          <w:rFonts w:ascii="Palanquin Dark" w:hAnsi="Palanquin Dark" w:eastAsia="Palanquin Dark" w:cs="Palanquin Dark"/>
        </w:rPr>
        <w:t>द्वाभ्यां गार्हपत्ये जुहोति</w:t>
      </w:r>
      <w:r>
        <w:rPr>
          <w:rFonts w:eastAsia="Palanquin Dark" w:cs="Palanquin Dark" w:ascii="Palanquin Dark" w:hAnsi="Palanquin Dark"/>
        </w:rPr>
        <w:t xml:space="preserve">' </w:t>
      </w:r>
      <w:r>
        <w:rPr>
          <w:rFonts w:ascii="Palanquin Dark" w:hAnsi="Palanquin Dark" w:eastAsia="Palanquin Dark" w:cs="Palanquin Dark"/>
        </w:rPr>
        <w:t xml:space="preserve">इत्यादिप्रसिद्धेन मागेण सुविता सुवितेन स्वितेन सुगमेन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तृतीयाया आकारः </w:t>
      </w:r>
      <w:r>
        <w:rPr>
          <w:rFonts w:eastAsia="Palanquin Dark" w:cs="Palanquin Dark" w:ascii="Palanquin Dark" w:hAnsi="Palanquin Dark"/>
        </w:rPr>
        <w:t>,'</w:t>
      </w:r>
      <w:r>
        <w:rPr>
          <w:rFonts w:ascii="Palanquin Dark" w:hAnsi="Palanquin Dark" w:eastAsia="Palanquin Dark" w:cs="Palanquin Dark"/>
        </w:rPr>
        <w:t>सूपमानात्कः</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w:t>
      </w:r>
      <w:r>
        <w:rPr>
          <w:rFonts w:eastAsia="Palanquin Dark" w:cs="Palanquin Dark" w:ascii="Palanquin Dark" w:hAnsi="Palanquin Dark"/>
        </w:rPr>
        <w:t xml:space="preserve">, </w:t>
      </w:r>
      <w:r>
        <w:rPr>
          <w:rFonts w:ascii="Palanquin Dark" w:hAnsi="Palanquin Dark" w:eastAsia="Palanquin Dark" w:cs="Palanquin Dark"/>
        </w:rPr>
        <w:t>तन्वादित्वात्सोरुवङादेशः</w:t>
      </w:r>
      <w:r>
        <w:rPr>
          <w:rFonts w:eastAsia="Palanquin Dark" w:cs="Palanquin Dark" w:ascii="Palanquin Dark" w:hAnsi="Palanquin Dark"/>
        </w:rPr>
        <w:t xml:space="preserve">, </w:t>
      </w:r>
      <w:r>
        <w:rPr>
          <w:rFonts w:ascii="Palanquin Dark" w:hAnsi="Palanquin Dark" w:eastAsia="Palanquin Dark" w:cs="Palanquin Dark"/>
        </w:rPr>
        <w:t xml:space="preserve">विकृतित्वादनवग्रहः । ईडृशेन मार्गेण नयन्तीः नयन्त्यः नीयमानाः प्रवर्तमाना वा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आत्रेयमभ्यर्थयति </w:t>
      </w:r>
      <w:r>
        <w:rPr>
          <w:rFonts w:eastAsia="Palanquin Dark" w:cs="Palanquin Dark" w:ascii="Palanquin Dark" w:hAnsi="Palanquin Dark"/>
        </w:rPr>
        <w:t xml:space="preserve">- </w:t>
      </w:r>
      <w:r>
        <w:rPr>
          <w:rFonts w:ascii="Palanquin Dark" w:hAnsi="Palanquin Dark" w:eastAsia="Palanquin Dark" w:cs="Palanquin Dark"/>
        </w:rPr>
        <w:t xml:space="preserve">ब्राह्मणमिति ॥ अद्य अस्मिन्नहनि ब्राह्मणं राध्यासं साधयेयं लभेयेत्यर्थः । ऋषिं द्रष्टारं वेदार्थज्ञम् । आर्षेयम् ऋषेर्वेदार्थज्ञस्यापत्यम् । </w:t>
      </w:r>
      <w:r>
        <w:rPr>
          <w:rFonts w:eastAsia="Palanquin Dark" w:cs="Palanquin Dark" w:ascii="Palanquin Dark" w:hAnsi="Palanquin Dark"/>
        </w:rPr>
        <w:t>'</w:t>
      </w:r>
      <w:r>
        <w:rPr>
          <w:rFonts w:ascii="Palanquin Dark" w:hAnsi="Palanquin Dark" w:eastAsia="Palanquin Dark" w:cs="Palanquin Dark"/>
        </w:rPr>
        <w:t>इतश्चानिञः</w:t>
      </w:r>
      <w:r>
        <w:rPr>
          <w:rFonts w:eastAsia="Palanquin Dark" w:cs="Palanquin Dark" w:ascii="Palanquin Dark" w:hAnsi="Palanquin Dark"/>
        </w:rPr>
        <w:t xml:space="preserve">' </w:t>
      </w:r>
      <w:r>
        <w:rPr>
          <w:rFonts w:ascii="Palanquin Dark" w:hAnsi="Palanquin Dark" w:eastAsia="Palanquin Dark" w:cs="Palanquin Dark"/>
        </w:rPr>
        <w:t xml:space="preserve">इति ढक् । पितृमन्तं पित्रा सम्यगनुशिष्टम् । स हि पितृमानुच्यते सदा यस्मै जागर्ति पिता । </w:t>
      </w:r>
      <w:r>
        <w:rPr>
          <w:rFonts w:eastAsia="Palanquin Dark" w:cs="Palanquin Dark" w:ascii="Palanquin Dark" w:hAnsi="Palanquin Dark"/>
        </w:rPr>
        <w:t>'</w:t>
      </w:r>
      <w:r>
        <w:rPr>
          <w:rFonts w:ascii="Palanquin Dark" w:hAnsi="Palanquin Dark" w:eastAsia="Palanquin Dark" w:cs="Palanquin Dark"/>
        </w:rPr>
        <w:t>ह्रस्वनुङ्भ्यां मतुप्</w:t>
      </w:r>
      <w:r>
        <w:rPr>
          <w:rFonts w:eastAsia="Palanquin Dark" w:cs="Palanquin Dark" w:ascii="Palanquin Dark" w:hAnsi="Palanquin Dark"/>
        </w:rPr>
        <w:t xml:space="preserve">' </w:t>
      </w:r>
      <w:r>
        <w:rPr>
          <w:rFonts w:ascii="Palanquin Dark" w:hAnsi="Palanquin Dark" w:eastAsia="Palanquin Dark" w:cs="Palanquin Dark"/>
        </w:rPr>
        <w:t xml:space="preserve">इति मतुप उदात्तत्वम् । पैतृमत्यं पितृमतः पितुरपत्यम् । </w:t>
      </w:r>
      <w:r>
        <w:rPr>
          <w:rFonts w:eastAsia="Palanquin Dark" w:cs="Palanquin Dark" w:ascii="Palanquin Dark" w:hAnsi="Palanquin Dark"/>
        </w:rPr>
        <w:t>'</w:t>
      </w:r>
      <w:r>
        <w:rPr>
          <w:rFonts w:ascii="Palanquin Dark" w:hAnsi="Palanquin Dark" w:eastAsia="Palanquin Dark" w:cs="Palanquin Dark"/>
        </w:rPr>
        <w:t>वाङ्मतिपितृमतां छन्दसि ण्यः</w:t>
      </w:r>
      <w:r>
        <w:rPr>
          <w:rFonts w:eastAsia="Palanquin Dark" w:cs="Palanquin Dark" w:ascii="Palanquin Dark" w:hAnsi="Palanquin Dark"/>
        </w:rPr>
        <w:t xml:space="preserve">' </w:t>
      </w:r>
      <w:r>
        <w:rPr>
          <w:rFonts w:ascii="Palanquin Dark" w:hAnsi="Palanquin Dark" w:eastAsia="Palanquin Dark" w:cs="Palanquin Dark"/>
        </w:rPr>
        <w:t>। सुधातुदक्षिणं शोभनो धातुस्सुधातुः</w:t>
      </w:r>
      <w:r>
        <w:rPr>
          <w:rFonts w:eastAsia="Palanquin Dark" w:cs="Palanquin Dark" w:ascii="Palanquin Dark" w:hAnsi="Palanquin Dark"/>
        </w:rPr>
        <w:t xml:space="preserve">, </w:t>
      </w:r>
      <w:r>
        <w:rPr>
          <w:rFonts w:ascii="Palanquin Dark" w:hAnsi="Palanquin Dark" w:eastAsia="Palanquin Dark" w:cs="Palanquin Dark"/>
        </w:rPr>
        <w:t xml:space="preserve">धातूनामुत्तमं हिरण्यमुच्यते । तद्दक्षिणा यस्मै स सुधातुदक्षिणः । पूर्वपदप्रकृतिस्वरत्वम् । तत्र च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यजमानमादित्यमीक्षयति </w:t>
      </w:r>
      <w:r>
        <w:rPr>
          <w:rFonts w:eastAsia="Palanquin Dark" w:cs="Palanquin Dark" w:ascii="Palanquin Dark" w:hAnsi="Palanquin Dark"/>
        </w:rPr>
        <w:t xml:space="preserve">- </w:t>
      </w:r>
      <w:r>
        <w:rPr>
          <w:rFonts w:ascii="Palanquin Dark" w:hAnsi="Palanquin Dark" w:eastAsia="Palanquin Dark" w:cs="Palanquin Dark"/>
        </w:rPr>
        <w:t>वि सुवरिति ॥ सुवः स्वर्गमादित्यं वा विपश्य विशेषेण पश्य । अन्तरिक्षं च विपश्येत्येव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 सदस्युपवेशयति </w:t>
      </w:r>
      <w:r>
        <w:rPr>
          <w:rFonts w:eastAsia="Palanquin Dark" w:cs="Palanquin Dark" w:ascii="Palanquin Dark" w:hAnsi="Palanquin Dark"/>
        </w:rPr>
        <w:t xml:space="preserve">- </w:t>
      </w:r>
      <w:r>
        <w:rPr>
          <w:rFonts w:ascii="Palanquin Dark" w:hAnsi="Palanquin Dark" w:eastAsia="Palanquin Dark" w:cs="Palanquin Dark"/>
        </w:rPr>
        <w:t>यतस्वेति ॥ यतस्व व्याप्रियस्व सदस्यैस्सह</w:t>
      </w:r>
      <w:r>
        <w:rPr>
          <w:rFonts w:eastAsia="Palanquin Dark" w:cs="Palanquin Dark" w:ascii="Palanquin Dark" w:hAnsi="Palanquin Dark"/>
        </w:rPr>
        <w:t xml:space="preserve">, </w:t>
      </w:r>
      <w:r>
        <w:rPr>
          <w:rFonts w:ascii="Palanquin Dark" w:hAnsi="Palanquin Dark" w:eastAsia="Palanquin Dark" w:cs="Palanquin Dark"/>
        </w:rPr>
        <w:t>इदमुपस्थितं कर्म कुर्वित्यर्थः । सदसि स्थिता ऋत्विगादयस्सर्वेपि सदस्याः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यजमानो दक्षिणास्समनुदिशति </w:t>
      </w:r>
      <w:r>
        <w:rPr>
          <w:rFonts w:eastAsia="Palanquin Dark" w:cs="Palanquin Dark" w:ascii="Palanquin Dark" w:hAnsi="Palanquin Dark"/>
        </w:rPr>
        <w:t xml:space="preserve">- </w:t>
      </w:r>
      <w:r>
        <w:rPr>
          <w:rFonts w:ascii="Palanquin Dark" w:hAnsi="Palanquin Dark" w:eastAsia="Palanquin Dark" w:cs="Palanquin Dark"/>
        </w:rPr>
        <w:t xml:space="preserve">अस्मद्दात्रा इति ॥ वयं दातारो यासां तादृश्यो यूयम् । छान्दसोच्समासान्तः । यद्वा </w:t>
      </w:r>
      <w:r>
        <w:rPr>
          <w:rFonts w:eastAsia="Palanquin Dark" w:cs="Palanquin Dark" w:ascii="Palanquin Dark" w:hAnsi="Palanquin Dark"/>
        </w:rPr>
        <w:t>- '</w:t>
      </w:r>
      <w:r>
        <w:rPr>
          <w:rFonts w:ascii="Palanquin Dark" w:hAnsi="Palanquin Dark" w:eastAsia="Palanquin Dark" w:cs="Palanquin Dark"/>
        </w:rPr>
        <w:t>ऋतश्छन्दसि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कपि प्रतिषिद्धे छान्दसोकारोपजनः । देवत्रा देवान् गच्छत । </w:t>
      </w:r>
      <w:r>
        <w:rPr>
          <w:rFonts w:eastAsia="Palanquin Dark" w:cs="Palanquin Dark" w:ascii="Palanquin Dark" w:hAnsi="Palanquin Dark"/>
        </w:rPr>
        <w:t>'</w:t>
      </w:r>
      <w:r>
        <w:rPr>
          <w:rFonts w:ascii="Palanquin Dark" w:hAnsi="Palanquin Dark" w:eastAsia="Palanquin Dark" w:cs="Palanquin Dark"/>
        </w:rPr>
        <w:t>देवमनुष्य</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द्वितीयान्तात्राप्रत्ययः । किञ्च </w:t>
      </w:r>
      <w:r>
        <w:rPr>
          <w:rFonts w:eastAsia="Palanquin Dark" w:cs="Palanquin Dark" w:ascii="Palanquin Dark" w:hAnsi="Palanquin Dark"/>
        </w:rPr>
        <w:t xml:space="preserve">- </w:t>
      </w:r>
      <w:r>
        <w:rPr>
          <w:rFonts w:ascii="Palanquin Dark" w:hAnsi="Palanquin Dark" w:eastAsia="Palanquin Dark" w:cs="Palanquin Dark"/>
        </w:rPr>
        <w:t xml:space="preserve">मधुमतीः मधुमत्यः मधुरगुणाः स्पृहणीयाः । यद्वा </w:t>
      </w:r>
      <w:r>
        <w:rPr>
          <w:rFonts w:eastAsia="Palanquin Dark" w:cs="Palanquin Dark" w:ascii="Palanquin Dark" w:hAnsi="Palanquin Dark"/>
        </w:rPr>
        <w:t xml:space="preserve">- </w:t>
      </w:r>
      <w:r>
        <w:rPr>
          <w:rFonts w:ascii="Palanquin Dark" w:hAnsi="Palanquin Dark" w:eastAsia="Palanquin Dark" w:cs="Palanquin Dark"/>
        </w:rPr>
        <w:t>मधुर्वसन्तः</w:t>
      </w:r>
      <w:r>
        <w:rPr>
          <w:rFonts w:eastAsia="Palanquin Dark" w:cs="Palanquin Dark" w:ascii="Palanquin Dark" w:hAnsi="Palanquin Dark"/>
        </w:rPr>
        <w:t xml:space="preserve">, </w:t>
      </w:r>
      <w:r>
        <w:rPr>
          <w:rFonts w:ascii="Palanquin Dark" w:hAnsi="Palanquin Dark" w:eastAsia="Palanquin Dark" w:cs="Palanquin Dark"/>
        </w:rPr>
        <w:t xml:space="preserve">मधुमत्यः बहुवसन्ता बहुवयस्का इत्यर्थः । पूर्वसवर्णदीर्घत्वम् । इर्दृश्यो भूत्वा प्रदातारं मां यजमानमाविशत फलरूपेण । </w:t>
      </w:r>
      <w:r>
        <w:rPr>
          <w:rFonts w:eastAsia="Palanquin Dark" w:cs="Palanquin Dark" w:ascii="Palanquin Dark" w:hAnsi="Palanquin Dark"/>
        </w:rPr>
        <w:t>'</w:t>
      </w:r>
      <w:r>
        <w:rPr>
          <w:rFonts w:ascii="Palanquin Dark" w:hAnsi="Palanquin Dark" w:eastAsia="Palanquin Dark" w:cs="Palanquin Dark"/>
        </w:rPr>
        <w:t>वयमिह</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किञ्च </w:t>
      </w:r>
      <w:r>
        <w:rPr>
          <w:rFonts w:eastAsia="Palanquin Dark" w:cs="Palanquin Dark" w:ascii="Palanquin Dark" w:hAnsi="Palanquin Dark"/>
        </w:rPr>
        <w:t xml:space="preserve">- </w:t>
      </w:r>
      <w:r>
        <w:rPr>
          <w:rFonts w:ascii="Palanquin Dark" w:hAnsi="Palanquin Dark" w:eastAsia="Palanquin Dark" w:cs="Palanquin Dark"/>
        </w:rPr>
        <w:t xml:space="preserve">अनवहाय । क्त्वो ल्यप् । अपरित्यज्यास्मानस्माभिस्सहैव वर्तमानाः अस्मच्छरीरपातोत्तरकालमस्माभिस्सहैव देवयानेन पथेत । देवा येन प्राप्यन्ते तादृशेन मार्गेणेत गच्छत । गत्वा च सुकृतां लोके सीदत अस्माभिस्सह निषीदत । तत् स्थानं नः अस्माकं संस्कृतं सम्यगुपभोगयोग्यतया कृतं निष्पन्नं विश्वकर्मणा ईश्वरेण । </w:t>
      </w:r>
      <w:r>
        <w:rPr>
          <w:rFonts w:eastAsia="Palanquin Dark" w:cs="Palanquin Dark" w:ascii="Palanquin Dark" w:hAnsi="Palanquin Dark"/>
        </w:rPr>
        <w:t>'</w:t>
      </w:r>
      <w:r>
        <w:rPr>
          <w:rFonts w:ascii="Palanquin Dark" w:hAnsi="Palanquin Dark" w:eastAsia="Palanquin Dark" w:cs="Palanquin Dark"/>
        </w:rPr>
        <w:t>सम्पर्युपेभ्यः</w:t>
      </w:r>
      <w:r>
        <w:rPr>
          <w:rFonts w:eastAsia="Palanquin Dark" w:cs="Palanquin Dark" w:ascii="Palanquin Dark" w:hAnsi="Palanquin Dark"/>
        </w:rPr>
        <w:t xml:space="preserve">' </w:t>
      </w:r>
      <w:r>
        <w:rPr>
          <w:rFonts w:ascii="Palanquin Dark" w:hAnsi="Palanquin Dark" w:eastAsia="Palanquin Dark" w:cs="Palanquin Dark"/>
        </w:rPr>
        <w:t>इति सुट्</w:t>
      </w:r>
      <w:r>
        <w:rPr>
          <w:rFonts w:eastAsia="Palanquin Dark" w:cs="Palanquin Dark" w:ascii="Palanquin Dark" w:hAnsi="Palanquin Dark"/>
        </w:rPr>
        <w:t>, '</w:t>
      </w:r>
      <w:r>
        <w:rPr>
          <w:rFonts w:ascii="Palanquin Dark" w:hAnsi="Palanquin Dark" w:eastAsia="Palanquin Dark" w:cs="Palanquin Dark"/>
        </w:rPr>
        <w:t>सम्पुंकानाम्</w:t>
      </w:r>
      <w:r>
        <w:rPr>
          <w:rFonts w:eastAsia="Palanquin Dark" w:cs="Palanquin Dark" w:ascii="Palanquin Dark" w:hAnsi="Palanquin Dark"/>
        </w:rPr>
        <w:t xml:space="preserve">' </w:t>
      </w:r>
      <w:r>
        <w:rPr>
          <w:rFonts w:ascii="Palanquin Dark" w:hAnsi="Palanquin Dark" w:eastAsia="Palanquin Dark" w:cs="Palanquin Dark"/>
        </w:rPr>
        <w:t>इति सत्वम्</w:t>
      </w:r>
      <w:r>
        <w:rPr>
          <w:rFonts w:eastAsia="Palanquin Dark" w:cs="Palanquin Dark" w:ascii="Palanquin Dark" w:hAnsi="Palanquin Dark"/>
        </w:rPr>
        <w:t xml:space="preserve">, </w:t>
      </w:r>
      <w:r>
        <w:rPr>
          <w:rFonts w:ascii="Palanquin Dark" w:hAnsi="Palanquin Dark" w:eastAsia="Palanquin Dark" w:cs="Palanquin Dark"/>
        </w:rPr>
        <w:t xml:space="preserve">पूर्ववदनवग्रहः । यद्वा </w:t>
      </w:r>
      <w:r>
        <w:rPr>
          <w:rFonts w:eastAsia="Palanquin Dark" w:cs="Palanquin Dark" w:ascii="Palanquin Dark" w:hAnsi="Palanquin Dark"/>
        </w:rPr>
        <w:t xml:space="preserve">- </w:t>
      </w:r>
      <w:r>
        <w:rPr>
          <w:rFonts w:ascii="Palanquin Dark" w:hAnsi="Palanquin Dark" w:eastAsia="Palanquin Dark" w:cs="Palanquin Dark"/>
        </w:rPr>
        <w:t xml:space="preserve">त्तत्तत्र नः अस्माकं संस्कृतं समवायः । </w:t>
      </w:r>
      <w:r>
        <w:rPr>
          <w:rFonts w:eastAsia="Palanquin Dark" w:cs="Palanquin Dark" w:ascii="Palanquin Dark" w:hAnsi="Palanquin Dark"/>
        </w:rPr>
        <w:t>'</w:t>
      </w:r>
      <w:r>
        <w:rPr>
          <w:rFonts w:ascii="Palanquin Dark" w:hAnsi="Palanquin Dark" w:eastAsia="Palanquin Dark" w:cs="Palanquin Dark"/>
        </w:rPr>
        <w:t>समवाये च</w:t>
      </w:r>
      <w:r>
        <w:rPr>
          <w:rFonts w:eastAsia="Palanquin Dark" w:cs="Palanquin Dark" w:ascii="Palanquin Dark" w:hAnsi="Palanquin Dark"/>
        </w:rPr>
        <w:t xml:space="preserve">' </w:t>
      </w:r>
      <w:r>
        <w:rPr>
          <w:rFonts w:ascii="Palanquin Dark" w:hAnsi="Palanquin Dark" w:eastAsia="Palanquin Dark" w:cs="Palanquin Dark"/>
        </w:rPr>
        <w:t>इति सुट् ॥</w:t>
      </w:r>
    </w:p>
    <w:p>
      <w:pPr>
        <w:pStyle w:val="Normal"/>
        <w:rPr/>
      </w:pPr>
      <w:r>
        <w:rPr/>
      </w:r>
    </w:p>
    <w:p>
      <w:pPr>
        <w:pStyle w:val="Normal"/>
        <w:rPr/>
      </w:pPr>
      <w:r>
        <w:rPr>
          <w:rFonts w:ascii="Palanquin Dark" w:hAnsi="Palanquin Dark" w:eastAsia="Palanquin Dark" w:cs="Palanquin Dark"/>
        </w:rPr>
        <w:t>इति चतुर्थे सप्तत्रिंशोनुवाकः ॥</w:t>
      </w:r>
    </w:p>
    <w:p>
      <w:pPr>
        <w:pStyle w:val="Normal"/>
        <w:rPr>
          <w:rFonts w:ascii="Palanquin Dark" w:hAnsi="Palanquin Dark" w:eastAsia="Palanquin Dark" w:cs="Palanquin Dark"/>
        </w:rPr>
      </w:pPr>
      <w:r>
        <w:rPr>
          <w:rFonts w:eastAsia="Palanquin Dark" w:cs="Palanquin Dark" w:ascii="Palanquin Dark" w:hAnsi="Palanquin Dark"/>
        </w:rPr>
        <w:t>1.4.44</w:t>
        <w:tab/>
      </w:r>
    </w:p>
    <w:p>
      <w:pPr>
        <w:pStyle w:val="Normal"/>
        <w:rPr/>
      </w:pPr>
      <w:r>
        <w:rPr>
          <w:rFonts w:eastAsia="Palanquin Dark" w:cs="Palanquin Dark" w:ascii="Palanquin Dark" w:hAnsi="Palanquin Dark"/>
        </w:rPr>
        <w:t>1</w:t>
      </w:r>
      <w:r>
        <w:rPr>
          <w:rFonts w:ascii="Palanquin Dark" w:hAnsi="Palanquin Dark" w:eastAsia="Palanquin Dark" w:cs="Palanquin Dark"/>
        </w:rPr>
        <w:t>समिष्टयजूंषि जुहोति । षडृग्मियाणि जुहोति</w:t>
      </w:r>
      <w:r>
        <w:rPr>
          <w:rFonts w:eastAsia="Palanquin Dark" w:cs="Palanquin Dark" w:ascii="Palanquin Dark" w:hAnsi="Palanquin Dark"/>
        </w:rPr>
        <w:t xml:space="preserve">, </w:t>
      </w:r>
      <w:r>
        <w:rPr>
          <w:rFonts w:ascii="Palanquin Dark" w:hAnsi="Palanquin Dark" w:eastAsia="Palanquin Dark" w:cs="Palanquin Dark"/>
        </w:rPr>
        <w:t xml:space="preserve">त्रीणि यजूंषि । </w:t>
      </w:r>
      <w:r>
        <w:rPr>
          <w:rFonts w:eastAsia="Palanquin Dark" w:cs="Palanquin Dark" w:ascii="Palanquin Dark" w:hAnsi="Palanquin Dark"/>
        </w:rPr>
        <w:t>'</w:t>
      </w:r>
      <w:r>
        <w:rPr>
          <w:rFonts w:ascii="Palanquin Dark" w:hAnsi="Palanquin Dark" w:eastAsia="Palanquin Dark" w:cs="Palanquin Dark"/>
        </w:rPr>
        <w:t>यद्वै यज्ञस्य क्रूरम्</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तत्र प्रथमा </w:t>
      </w:r>
      <w:r>
        <w:rPr>
          <w:rFonts w:eastAsia="Palanquin Dark" w:cs="Palanquin Dark" w:ascii="Palanquin Dark" w:hAnsi="Palanquin Dark"/>
        </w:rPr>
        <w:t xml:space="preserve">- </w:t>
      </w:r>
      <w:r>
        <w:rPr>
          <w:rFonts w:ascii="Palanquin Dark" w:hAnsi="Palanquin Dark" w:eastAsia="Palanquin Dark" w:cs="Palanquin Dark"/>
        </w:rPr>
        <w:t>धाता रातिरिति त्रिष्टुप् ॥ धाता स्रष्टा</w:t>
      </w:r>
      <w:r>
        <w:rPr>
          <w:rFonts w:eastAsia="Palanquin Dark" w:cs="Palanquin Dark" w:ascii="Palanquin Dark" w:hAnsi="Palanquin Dark"/>
        </w:rPr>
        <w:t xml:space="preserve">, </w:t>
      </w:r>
      <w:r>
        <w:rPr>
          <w:rFonts w:ascii="Palanquin Dark" w:hAnsi="Palanquin Dark" w:eastAsia="Palanquin Dark" w:cs="Palanquin Dark"/>
        </w:rPr>
        <w:t>रातिर्दाता सर्वश्रेय</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साम् ।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 xml:space="preserve">इति क्तिन उदात्तत्वम् । सविता सर्वस्य प्रेरयिता अभ्यनुज्ञाता वा प्रजापतिः परमेष्ठी । स एव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निधिपतिः निधीयन्ते वेदाः पुरुषार्था वाऽस्मिन्निति तेषां पाता रक्षिता निधिपतिः । । </w:t>
      </w:r>
      <w:r>
        <w:rPr>
          <w:rFonts w:eastAsia="Palanquin Dark" w:cs="Palanquin Dark" w:ascii="Palanquin Dark" w:hAnsi="Palanquin Dark"/>
        </w:rPr>
        <w:t>'</w:t>
      </w:r>
      <w:r>
        <w:rPr>
          <w:rFonts w:ascii="Palanquin Dark" w:hAnsi="Palanquin Dark" w:eastAsia="Palanquin Dark" w:cs="Palanquin Dark"/>
        </w:rPr>
        <w:t>परादिश्छन्दसि बहुळम्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इतरत्र तु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अग्निस्त्वष्टा विष्णुश्चैते धात्रादयस्सर्वे इदं हविर्जुषन्तां सेवन्ताम् । एते च धात्रादयो यज्ञतनुविशेषा देवता द्रष्टव्याः</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धाता दीक्षायाम्</w:t>
      </w:r>
      <w:r>
        <w:rPr>
          <w:rFonts w:eastAsia="Palanquin Dark" w:cs="Palanquin Dark" w:ascii="Palanquin Dark" w:hAnsi="Palanquin Dark"/>
        </w:rPr>
        <w:t xml:space="preserve">' </w:t>
      </w:r>
      <w:r>
        <w:rPr>
          <w:rFonts w:ascii="Palanquin Dark" w:hAnsi="Palanquin Dark" w:eastAsia="Palanquin Dark" w:cs="Palanquin Dark"/>
        </w:rPr>
        <w:t>इत्यादि । अधुना एत एवैकैकश उच्यन्ते । एष धात्रादिर्देवः प्रजया संरराणः सम्यग्रममाणः प्रजया उत्पत्त्या हेतुना यजमानाय द्रविणं वरिष्ठं प्रजादिं दधातु । रातेस्ताच्छीलिके चानशि शपश्श्लुः</w:t>
      </w:r>
      <w:r>
        <w:rPr>
          <w:rFonts w:eastAsia="Palanquin Dark" w:cs="Palanquin Dark" w:ascii="Palanquin Dark" w:hAnsi="Palanquin Dark"/>
        </w:rPr>
        <w:t xml:space="preserve">, </w:t>
      </w:r>
      <w:r>
        <w:rPr>
          <w:rFonts w:ascii="Palanquin Dark" w:hAnsi="Palanquin Dark" w:eastAsia="Palanquin Dark" w:cs="Palanquin Dark"/>
        </w:rPr>
        <w:t>रमतेर्वाऽन्त्यलोपः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समिन्द्रण इति त्रिष्टुप् ॥ हे इन्द्र नः अस्मान् । छान्दसं सांहितिकं णत्वम् । मनसा प्राणेन समीचीनेन गोभिश्च शब्दैस्स्तुतिलक्षणैश्च सन्नेषि सन्नय संयोजय । मनस्विनो वाग्मिनश्च कुरु त्वां स्तोतुमित्यर्थः । नयतेर्लेटि शपो लुक् । किञ्च </w:t>
      </w:r>
      <w:r>
        <w:rPr>
          <w:rFonts w:eastAsia="Palanquin Dark" w:cs="Palanquin Dark" w:ascii="Palanquin Dark" w:hAnsi="Palanquin Dark"/>
        </w:rPr>
        <w:t xml:space="preserve">- </w:t>
      </w:r>
      <w:r>
        <w:rPr>
          <w:rFonts w:ascii="Palanquin Dark" w:hAnsi="Palanquin Dark" w:eastAsia="Palanquin Dark" w:cs="Palanquin Dark"/>
        </w:rPr>
        <w:t xml:space="preserve">सूरिभिर्विद्वद्भिः होतृप्रभृतिभिस्स्तोत्रकुशलैश्च अस्मान्सन्नेषि हे मघवन् महाघन स्वस्त्या अविनाशेन वा अस्मान्सन्नेसि । किञ्च </w:t>
      </w:r>
      <w:r>
        <w:rPr>
          <w:rFonts w:eastAsia="Palanquin Dark" w:cs="Palanquin Dark" w:ascii="Palanquin Dark" w:hAnsi="Palanquin Dark"/>
        </w:rPr>
        <w:t xml:space="preserve">- </w:t>
      </w:r>
      <w:r>
        <w:rPr>
          <w:rFonts w:ascii="Palanquin Dark" w:hAnsi="Palanquin Dark" w:eastAsia="Palanquin Dark" w:cs="Palanquin Dark"/>
        </w:rPr>
        <w:t>ब्रह्मणा वेदेन वेदार्थ ज्ञानेन वा</w:t>
      </w:r>
      <w:r>
        <w:rPr>
          <w:rFonts w:eastAsia="Palanquin Dark" w:cs="Palanquin Dark" w:ascii="Palanquin Dark" w:hAnsi="Palanquin Dark"/>
        </w:rPr>
        <w:t xml:space="preserve">, </w:t>
      </w:r>
      <w:r>
        <w:rPr>
          <w:rFonts w:ascii="Palanquin Dark" w:hAnsi="Palanquin Dark" w:eastAsia="Palanquin Dark" w:cs="Palanquin Dark"/>
        </w:rPr>
        <w:t xml:space="preserve">तदर्थानुष्ठानेन वा अस्मान्सन्नेषि । किञ्च </w:t>
      </w:r>
      <w:r>
        <w:rPr>
          <w:rFonts w:eastAsia="Palanquin Dark" w:cs="Palanquin Dark" w:ascii="Palanquin Dark" w:hAnsi="Palanquin Dark"/>
        </w:rPr>
        <w:t xml:space="preserve">- </w:t>
      </w:r>
      <w:r>
        <w:rPr>
          <w:rFonts w:ascii="Palanquin Dark" w:hAnsi="Palanquin Dark" w:eastAsia="Palanquin Dark" w:cs="Palanquin Dark"/>
        </w:rPr>
        <w:t xml:space="preserve">यच्चान्यद्देवकृतं देवार्थं कृतमस्ति कर्म अग्निहोत्रादिकं तेनापि सन्नेषि । </w:t>
      </w:r>
      <w:r>
        <w:rPr>
          <w:rFonts w:eastAsia="Palanquin Dark" w:cs="Palanquin Dark" w:ascii="Palanquin Dark" w:hAnsi="Palanquin Dark"/>
        </w:rPr>
        <w:t>'</w:t>
      </w:r>
      <w:r>
        <w:rPr>
          <w:rFonts w:ascii="Palanquin Dark" w:hAnsi="Palanquin Dark" w:eastAsia="Palanquin Dark" w:cs="Palanquin Dark"/>
        </w:rPr>
        <w:t>क्ते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देवानां यज्ञियानां यज्ञार्हाणां यज्ञसम्पादितानामग्न्यादीनां सुमत्या कल्याणमत्या अनुग्रहबुद्ध्या चास्मान् संयोजय । </w:t>
      </w:r>
      <w:r>
        <w:rPr>
          <w:rFonts w:eastAsia="Palanquin Dark" w:cs="Palanquin Dark" w:ascii="Palanquin Dark" w:hAnsi="Palanquin Dark"/>
        </w:rPr>
        <w:t>'</w:t>
      </w:r>
      <w:r>
        <w:rPr>
          <w:rFonts w:ascii="Palanquin Dark" w:hAnsi="Palanquin Dark" w:eastAsia="Palanquin Dark" w:cs="Palanquin Dark"/>
        </w:rPr>
        <w:t>यज्ञर्त्विग्भ्यां घखञौ</w:t>
      </w:r>
      <w:r>
        <w:rPr>
          <w:rFonts w:eastAsia="Palanquin Dark" w:cs="Palanquin Dark" w:ascii="Palanquin Dark" w:hAnsi="Palanquin Dark"/>
        </w:rPr>
        <w:t xml:space="preserve">' </w:t>
      </w:r>
      <w:r>
        <w:rPr>
          <w:rFonts w:ascii="Palanquin Dark" w:hAnsi="Palanquin Dark" w:eastAsia="Palanquin Dark" w:cs="Palanquin Dark"/>
        </w:rPr>
        <w:t>इति घः</w:t>
      </w:r>
      <w:r>
        <w:rPr>
          <w:rFonts w:eastAsia="Palanquin Dark" w:cs="Palanquin Dark" w:ascii="Palanquin Dark" w:hAnsi="Palanquin Dark"/>
        </w:rPr>
        <w:t>, '</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इति उदात्तः क्तिन्</w:t>
      </w:r>
      <w:r>
        <w:rPr>
          <w:rFonts w:eastAsia="Palanquin Dark" w:cs="Palanquin Dark" w:ascii="Palanquin Dark" w:hAnsi="Palanquin Dark"/>
        </w:rPr>
        <w:t>, '</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इत्यादिनोत्तरपदान्तोदात्तत्वम्</w:t>
      </w:r>
      <w:r>
        <w:rPr>
          <w:rFonts w:eastAsia="Palanquin Dark" w:cs="Palanquin Dark" w:ascii="Palanquin Dark" w:hAnsi="Palanquin Dark"/>
        </w:rPr>
        <w:t>, '</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सं वर्चसेति त्रिष्टुप् ॥ वर्चसा बलेन पयसा पालकेन</w:t>
      </w:r>
      <w:r>
        <w:rPr>
          <w:rFonts w:eastAsia="Palanquin Dark" w:cs="Palanquin Dark" w:ascii="Palanquin Dark" w:hAnsi="Palanquin Dark"/>
        </w:rPr>
        <w:t xml:space="preserve">, </w:t>
      </w:r>
      <w:r>
        <w:rPr>
          <w:rFonts w:ascii="Palanquin Dark" w:hAnsi="Palanquin Dark" w:eastAsia="Palanquin Dark" w:cs="Palanquin Dark"/>
        </w:rPr>
        <w:t xml:space="preserve">क्षीरादिना वा वयं समगन्महि सङ्गता भूयास्म । छान्दसो लुङ् ।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w:t>
      </w:r>
      <w:r>
        <w:rPr>
          <w:rFonts w:eastAsia="Palanquin Dark" w:cs="Palanquin Dark" w:ascii="Palanquin Dark" w:hAnsi="Palanquin Dark"/>
        </w:rPr>
        <w:t>, '</w:t>
      </w:r>
      <w:r>
        <w:rPr>
          <w:rFonts w:ascii="Palanquin Dark" w:hAnsi="Palanquin Dark" w:eastAsia="Palanquin Dark" w:cs="Palanquin Dark"/>
        </w:rPr>
        <w:t>समो गमृच्छि</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लङि वा </w:t>
      </w:r>
      <w:r>
        <w:rPr>
          <w:rFonts w:eastAsia="Palanquin Dark" w:cs="Palanquin Dark" w:ascii="Palanquin Dark" w:hAnsi="Palanquin Dark"/>
        </w:rPr>
        <w:t xml:space="preserve">'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तनूभिश्शरीरैश्च शोभनैस्समगन्महि । शिवेन च कल्याणेन च मनसा समगन्महि । त्वष्टा च देवो नः अस्माकं अत्र अस्मिन्कर्मणि अस्मिन्नेव वा जन्मनि वरिवः वरणीयं धनं कृणोतु करोतु । किञ्च </w:t>
      </w:r>
      <w:r>
        <w:rPr>
          <w:rFonts w:eastAsia="Palanquin Dark" w:cs="Palanquin Dark" w:ascii="Palanquin Dark" w:hAnsi="Palanquin Dark"/>
        </w:rPr>
        <w:t xml:space="preserve">- </w:t>
      </w:r>
      <w:r>
        <w:rPr>
          <w:rFonts w:ascii="Palanquin Dark" w:hAnsi="Palanquin Dark" w:eastAsia="Palanquin Dark" w:cs="Palanquin Dark"/>
        </w:rPr>
        <w:t xml:space="preserve">अनुमार्ष्टु शोधयतु च अस्माकं तनुवः शरीरात् यद्विलिष्टं विलग्नं विगुणीकृतकर्मनिमित्तं पापं तत्सर्वं विशोधयतु । लिशेर्विशेर्वा </w:t>
      </w:r>
      <w:r>
        <w:rPr>
          <w:rFonts w:eastAsia="Palanquin Dark" w:cs="Palanquin Dark" w:ascii="Palanquin Dark" w:hAnsi="Palanquin Dark"/>
        </w:rPr>
        <w:t>[</w:t>
      </w:r>
      <w:r>
        <w:rPr>
          <w:rFonts w:ascii="Palanquin Dark" w:hAnsi="Palanquin Dark" w:eastAsia="Palanquin Dark" w:cs="Palanquin Dark"/>
        </w:rPr>
        <w:t>लिशेर्विपूर्वात्</w:t>
      </w:r>
      <w:r>
        <w:rPr>
          <w:rFonts w:eastAsia="Palanquin Dark" w:cs="Palanquin Dark" w:ascii="Palanquin Dark" w:hAnsi="Palanquin Dark"/>
        </w:rPr>
        <w:t xml:space="preserve">] </w:t>
      </w:r>
      <w:r>
        <w:rPr>
          <w:rFonts w:ascii="Palanquin Dark" w:hAnsi="Palanquin Dark" w:eastAsia="Palanquin Dark" w:cs="Palanquin Dark"/>
        </w:rPr>
        <w:t xml:space="preserve">निष्ठायां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 xml:space="preserve">यदद्येति त्रिष्टुप् ॥ अद्यास्मिन्नहनि प्रयति वर्तमाने अविच्छेदेन वितायमानेस्मिन्यज्ञे ।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 सप्तम्या उदात्तत्वम् । हे अग्ने यत् यदर्थं त्वां होतारं अवृणीमहि वृतवन्तो वयमिहास्मिन्प्रयोजने एतदनुरूपमेव त्वया कृतमिति प्रदर्शयति </w:t>
      </w:r>
      <w:r>
        <w:rPr>
          <w:rFonts w:eastAsia="Palanquin Dark" w:cs="Palanquin Dark" w:ascii="Palanquin Dark" w:hAnsi="Palanquin Dark"/>
        </w:rPr>
        <w:t xml:space="preserve">- </w:t>
      </w:r>
      <w:r>
        <w:rPr>
          <w:rFonts w:ascii="Palanquin Dark" w:hAnsi="Palanquin Dark" w:eastAsia="Palanquin Dark" w:cs="Palanquin Dark"/>
        </w:rPr>
        <w:t>कथं</w:t>
      </w:r>
      <w:r>
        <w:rPr>
          <w:rFonts w:eastAsia="Palanquin Dark" w:cs="Palanquin Dark" w:ascii="Palanquin Dark" w:hAnsi="Palanquin Dark"/>
        </w:rPr>
        <w:t xml:space="preserve">? </w:t>
      </w:r>
      <w:r>
        <w:rPr>
          <w:rFonts w:ascii="Palanquin Dark" w:hAnsi="Palanquin Dark" w:eastAsia="Palanquin Dark" w:cs="Palanquin Dark"/>
        </w:rPr>
        <w:t xml:space="preserve">ऋधक् समृद्धं वैगुण्यं यथा न भवति तथा अयाट् अयाक्षीः । यजेर्लुङि सिचिवृद्धौ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इतीडभावः । यत एवमतस्त्वमेव प्रजानन् आत्मीयमधिकारं जानन् अनुसन्दधानः इत्थमित्थं कृतवानसि</w:t>
      </w:r>
      <w:r>
        <w:rPr>
          <w:rFonts w:eastAsia="Palanquin Dark" w:cs="Palanquin Dark" w:ascii="Palanquin Dark" w:hAnsi="Palanquin Dark"/>
        </w:rPr>
        <w:t xml:space="preserve">, </w:t>
      </w:r>
      <w:r>
        <w:rPr>
          <w:rFonts w:ascii="Palanquin Dark" w:hAnsi="Palanquin Dark" w:eastAsia="Palanquin Dark" w:cs="Palanquin Dark"/>
        </w:rPr>
        <w:t>तस्मात् भूयोपि अस्मदीयं यज्ञं पुनःपुनरुपयाहि आगच्छ विद्वान् सर्वार्थसाधनोपायज्ञस्त्वम्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स्वगा व इति त्रिष्टुप् ॥ हे देवाः वः युष्माकं सदनं स्थानं स्वगा अकर्म स्वगाकृतवन्तो वयम् । स्वगेति निपातः यथास्वकरणं द्योतयति</w:t>
      </w:r>
      <w:r>
        <w:rPr>
          <w:rFonts w:eastAsia="Palanquin Dark" w:cs="Palanquin Dark" w:ascii="Palanquin Dark" w:hAnsi="Palanquin Dark"/>
        </w:rPr>
        <w:t xml:space="preserve">, </w:t>
      </w:r>
      <w:r>
        <w:rPr>
          <w:rFonts w:ascii="Palanquin Dark" w:hAnsi="Palanquin Dark" w:eastAsia="Palanquin Dark" w:cs="Palanquin Dark"/>
        </w:rPr>
        <w:t xml:space="preserve">यथायथमसङ्कीर्णस्थानं कृतवन्तो वयमित्यर्थः । करोतेर्लुङि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तिङ आर्धधातुकत्वात् ङित्त्वाभावः । देवा विशेष्यन्ते </w:t>
      </w:r>
      <w:r>
        <w:rPr>
          <w:rFonts w:eastAsia="Palanquin Dark" w:cs="Palanquin Dark" w:ascii="Palanquin Dark" w:hAnsi="Palanquin Dark"/>
        </w:rPr>
        <w:t xml:space="preserve">- </w:t>
      </w:r>
      <w:r>
        <w:rPr>
          <w:rFonts w:ascii="Palanquin Dark" w:hAnsi="Palanquin Dark" w:eastAsia="Palanquin Dark" w:cs="Palanquin Dark"/>
        </w:rPr>
        <w:t>ये यूयमिदमिदानीं सवना सवनानि आजग्म आगताः जुषाणाः प्रीयमाणास्सेवमाना वा</w:t>
      </w:r>
      <w:r>
        <w:rPr>
          <w:rFonts w:eastAsia="Palanquin Dark" w:cs="Palanquin Dark" w:ascii="Palanquin Dark" w:hAnsi="Palanquin Dark"/>
        </w:rPr>
        <w:t xml:space="preserve">, </w:t>
      </w:r>
      <w:r>
        <w:rPr>
          <w:rFonts w:ascii="Palanquin Dark" w:hAnsi="Palanquin Dark" w:eastAsia="Palanquin Dark" w:cs="Palanquin Dark"/>
        </w:rPr>
        <w:t xml:space="preserve">तेषां सदनमकर्मेति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इतीदमो विभक्तेर्लुक् । सवनशब्दात् </w:t>
      </w:r>
      <w:r>
        <w:rPr>
          <w:rFonts w:eastAsia="Palanquin Dark" w:cs="Palanquin Dark" w:ascii="Palanquin Dark" w:hAnsi="Palanquin Dark"/>
        </w:rPr>
        <w:t>'</w:t>
      </w:r>
      <w:r>
        <w:rPr>
          <w:rFonts w:ascii="Palanquin Dark" w:hAnsi="Palanquin Dark" w:eastAsia="Palanquin Dark" w:cs="Palanquin Dark"/>
        </w:rPr>
        <w:t>शेश्छन्दसि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शेर्लोपः । </w:t>
      </w:r>
      <w:r>
        <w:rPr>
          <w:rFonts w:eastAsia="Palanquin Dark" w:cs="Palanquin Dark" w:ascii="Palanquin Dark" w:hAnsi="Palanquin Dark"/>
        </w:rPr>
        <w:t>'</w:t>
      </w:r>
      <w:r>
        <w:rPr>
          <w:rFonts w:ascii="Palanquin Dark" w:hAnsi="Palanquin Dark" w:eastAsia="Palanquin Dark" w:cs="Palanquin Dark"/>
        </w:rPr>
        <w:t xml:space="preserve">जुषतेस्ताच्छीलिके चानशि शपो लुक् । ते विश्वे सर्वेपि यूयं जक्षिवांसः सवनीयपुरोडाशादि भक्षितवन्तः पपिवांसश्च सोमं पीतवन्तः हे वसवः लोकानां वासयितारः अस्मे अस्मासु धत्त स्थापयत वसूनि धनानि । </w:t>
      </w:r>
      <w:r>
        <w:rPr>
          <w:rFonts w:eastAsia="Palanquin Dark" w:cs="Palanquin Dark" w:ascii="Palanquin Dark" w:hAnsi="Palanquin Dark"/>
        </w:rPr>
        <w:t>'</w:t>
      </w:r>
      <w:r>
        <w:rPr>
          <w:rFonts w:ascii="Palanquin Dark" w:hAnsi="Palanquin Dark" w:eastAsia="Palanquin Dark" w:cs="Palanquin Dark"/>
        </w:rPr>
        <w:t xml:space="preserve">लिट्यन्यतरस्याम् इत्यदेर्घस्लादेशः । अस्मछब्दात्परस्यास्सप्तम्याः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शे आदेशः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षष्ठी </w:t>
      </w:r>
      <w:r>
        <w:rPr>
          <w:rFonts w:eastAsia="Palanquin Dark" w:cs="Palanquin Dark" w:ascii="Palanquin Dark" w:hAnsi="Palanquin Dark"/>
        </w:rPr>
        <w:t xml:space="preserve">- </w:t>
      </w:r>
      <w:r>
        <w:rPr>
          <w:rFonts w:ascii="Palanquin Dark" w:hAnsi="Palanquin Dark" w:eastAsia="Palanquin Dark" w:cs="Palanquin Dark"/>
        </w:rPr>
        <w:t xml:space="preserve">यानावह इति त्रिष्टुप् ॥ हे अग्ने देव दीप्यमान यान् देवान् उशतः हवींषि कामयमानान् ।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आवहः आहूतवानसि तान् देवान्प्रेरय स्वे आत्मीये सधस्थे सहस्थाने</w:t>
      </w:r>
      <w:r>
        <w:rPr>
          <w:rFonts w:eastAsia="Palanquin Dark" w:cs="Palanquin Dark" w:ascii="Palanquin Dark" w:hAnsi="Palanquin Dark"/>
        </w:rPr>
        <w:t xml:space="preserve">, </w:t>
      </w:r>
      <w:r>
        <w:rPr>
          <w:rFonts w:ascii="Palanquin Dark" w:hAnsi="Palanquin Dark" w:eastAsia="Palanquin Dark" w:cs="Palanquin Dark"/>
        </w:rPr>
        <w:t xml:space="preserve">यत्र ते सह तिष्ठन्ति तत्र प्रस्थापय । </w:t>
      </w:r>
      <w:r>
        <w:rPr>
          <w:rFonts w:eastAsia="Palanquin Dark" w:cs="Palanquin Dark" w:ascii="Palanquin Dark" w:hAnsi="Palanquin Dark"/>
        </w:rPr>
        <w:t>'</w:t>
      </w:r>
      <w:r>
        <w:rPr>
          <w:rFonts w:ascii="Palanquin Dark" w:hAnsi="Palanquin Dark" w:eastAsia="Palanquin Dark" w:cs="Palanquin Dark"/>
        </w:rPr>
        <w:t>सुपि स्थः</w:t>
      </w:r>
      <w:r>
        <w:rPr>
          <w:rFonts w:eastAsia="Palanquin Dark" w:cs="Palanquin Dark" w:ascii="Palanquin Dark" w:hAnsi="Palanquin Dark"/>
        </w:rPr>
        <w:t xml:space="preserve">' </w:t>
      </w:r>
      <w:r>
        <w:rPr>
          <w:rFonts w:ascii="Palanquin Dark" w:hAnsi="Palanquin Dark" w:eastAsia="Palanquin Dark" w:cs="Palanquin Dark"/>
        </w:rPr>
        <w:t>इति तिष्ठतेः कः</w:t>
      </w:r>
      <w:r>
        <w:rPr>
          <w:rFonts w:eastAsia="Palanquin Dark" w:cs="Palanquin Dark" w:ascii="Palanquin Dark" w:hAnsi="Palanquin Dark"/>
        </w:rPr>
        <w:t>, '</w:t>
      </w:r>
      <w:r>
        <w:rPr>
          <w:rFonts w:ascii="Palanquin Dark" w:hAnsi="Palanquin Dark" w:eastAsia="Palanquin Dark" w:cs="Palanquin Dark"/>
        </w:rPr>
        <w:t>सधमाधस्थयोः</w:t>
      </w:r>
      <w:r>
        <w:rPr>
          <w:rFonts w:eastAsia="Palanquin Dark" w:cs="Palanquin Dark" w:ascii="Palanquin Dark" w:hAnsi="Palanquin Dark"/>
        </w:rPr>
        <w:t xml:space="preserve">' </w:t>
      </w:r>
      <w:r>
        <w:rPr>
          <w:rFonts w:ascii="Palanquin Dark" w:hAnsi="Palanquin Dark" w:eastAsia="Palanquin Dark" w:cs="Palanquin Dark"/>
        </w:rPr>
        <w:t xml:space="preserve">इति सहस्य सधादेशः । अधुना देवान्प्रत्याह </w:t>
      </w:r>
      <w:r>
        <w:rPr>
          <w:rFonts w:eastAsia="Palanquin Dark" w:cs="Palanquin Dark" w:ascii="Palanquin Dark" w:hAnsi="Palanquin Dark"/>
        </w:rPr>
        <w:t xml:space="preserve">- </w:t>
      </w:r>
      <w:r>
        <w:rPr>
          <w:rFonts w:ascii="Palanquin Dark" w:hAnsi="Palanquin Dark" w:eastAsia="Palanquin Dark" w:cs="Palanquin Dark"/>
        </w:rPr>
        <w:t xml:space="preserve">हे देवा यूयमपि हवींषि वहमांनाः रथादिभिर्वार्हनैः वाहयन्तः भरमाणा हस्तादिभिर्धारयन्तः । यद्वा </w:t>
      </w:r>
      <w:r>
        <w:rPr>
          <w:rFonts w:eastAsia="Palanquin Dark" w:cs="Palanquin Dark" w:ascii="Palanquin Dark" w:hAnsi="Palanquin Dark"/>
        </w:rPr>
        <w:t xml:space="preserve">- </w:t>
      </w:r>
      <w:r>
        <w:rPr>
          <w:rFonts w:ascii="Palanquin Dark" w:hAnsi="Palanquin Dark" w:eastAsia="Palanquin Dark" w:cs="Palanquin Dark"/>
        </w:rPr>
        <w:t>भुक्तशेषाण्यपत्याद्यर्थं परिपालयन्तः वसुं सर्वस्य लोकस्य वासयितारं घर्ममादित्यमातिष्ठत प्राप्नुत । अनु अनन्तरं च दिवं द्युलोकमातिष्ठत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यज्ञ यज्ञमित्यादीनि त्रीणि यजूंषि ॥ हे यज्ञ यज्ञं परमात्मानं विष्णुं गच्छ येन त्वं प्रतिष्ठितस्याः । अनन्तरं यज्ञपतिं यज्ञपालयितारं यजमानं गच्छ फलप्रदानेन । अनन्तरं च स्वात्मात्मीयां योनिं गच्छ</w:t>
      </w:r>
      <w:r>
        <w:rPr>
          <w:rFonts w:eastAsia="Palanquin Dark" w:cs="Palanquin Dark" w:ascii="Palanquin Dark" w:hAnsi="Palanquin Dark"/>
        </w:rPr>
        <w:t xml:space="preserve">, </w:t>
      </w:r>
      <w:r>
        <w:rPr>
          <w:rFonts w:ascii="Palanquin Dark" w:hAnsi="Palanquin Dark" w:eastAsia="Palanquin Dark" w:cs="Palanquin Dark"/>
        </w:rPr>
        <w:t xml:space="preserve">योनिः कारणं सर्वपरिस्पन्दहेतुर्वार्ताख्या परमेश्वरस्य क्रियाशक्तिः । यथा </w:t>
      </w:r>
      <w:r>
        <w:rPr>
          <w:rFonts w:eastAsia="Palanquin Dark" w:cs="Palanquin Dark" w:ascii="Palanquin Dark" w:hAnsi="Palanquin Dark"/>
        </w:rPr>
        <w:t>- '</w:t>
      </w:r>
      <w:r>
        <w:rPr>
          <w:rFonts w:ascii="Palanquin Dark" w:hAnsi="Palanquin Dark" w:eastAsia="Palanquin Dark" w:cs="Palanquin Dark"/>
        </w:rPr>
        <w:t>वाताद्वा अध्वर्युर्यज्ञं प्रयुङ्क्ते</w:t>
      </w:r>
      <w:r>
        <w:rPr>
          <w:rFonts w:eastAsia="Palanquin Dark" w:cs="Palanquin Dark" w:ascii="Palanquin Dark" w:hAnsi="Palanquin Dark"/>
        </w:rPr>
        <w:t xml:space="preserve">' </w:t>
      </w:r>
      <w:r>
        <w:rPr>
          <w:rFonts w:ascii="Palanquin Dark" w:hAnsi="Palanquin Dark" w:eastAsia="Palanquin Dark" w:cs="Palanquin Dark"/>
        </w:rPr>
        <w:t>इति । तां गच्छ । स्वाहा स्वाहुतमिदमाज्यमग्नयेस्त्विति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अथ द्वितीयम् </w:t>
      </w:r>
      <w:r>
        <w:rPr>
          <w:rFonts w:eastAsia="Palanquin Dark" w:cs="Palanquin Dark" w:ascii="Palanquin Dark" w:hAnsi="Palanquin Dark"/>
        </w:rPr>
        <w:t xml:space="preserve">- </w:t>
      </w:r>
      <w:r>
        <w:rPr>
          <w:rFonts w:ascii="Palanquin Dark" w:hAnsi="Palanquin Dark" w:eastAsia="Palanquin Dark" w:cs="Palanquin Dark"/>
        </w:rPr>
        <w:t>हे यज्ञपते यजमान एष यज्ञस्सहसूक्त वाकः सूक्तवाकसहितः विविधस्तोत्रकः सुवीरः शोभनैर्वीरैः पुत्रपौत्रादिभिर्युक्तः तद्धेतुतां प्रतिपाद्यमानः ते तव स्वाहुतमिदमाज्यमग्नयेस्तु इत्थमिदं तव भूयादिति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अथ तृतीयम् </w:t>
      </w:r>
      <w:r>
        <w:rPr>
          <w:rFonts w:eastAsia="Palanquin Dark" w:cs="Palanquin Dark" w:ascii="Palanquin Dark" w:hAnsi="Palanquin Dark"/>
        </w:rPr>
        <w:t xml:space="preserve">- </w:t>
      </w:r>
      <w:r>
        <w:rPr>
          <w:rFonts w:ascii="Palanquin Dark" w:hAnsi="Palanquin Dark" w:eastAsia="Palanquin Dark" w:cs="Palanquin Dark"/>
        </w:rPr>
        <w:t xml:space="preserve">देवा गातुविद इति ॥ व्याख्यातं </w:t>
      </w:r>
      <w:r>
        <w:rPr>
          <w:rFonts w:eastAsia="Palanquin Dark" w:cs="Palanquin Dark" w:ascii="Palanquin Dark" w:hAnsi="Palanquin Dark"/>
        </w:rPr>
        <w:t>'</w:t>
      </w:r>
      <w:r>
        <w:rPr>
          <w:rFonts w:ascii="Palanquin Dark" w:hAnsi="Palanquin Dark" w:eastAsia="Palanquin Dark" w:cs="Palanquin Dark"/>
        </w:rPr>
        <w:t>वाजस्य मा प्रसवेन</w:t>
      </w:r>
      <w:r>
        <w:rPr>
          <w:rFonts w:eastAsia="Palanquin Dark" w:cs="Palanquin Dark" w:ascii="Palanquin Dark" w:hAnsi="Palanquin Dark"/>
        </w:rPr>
        <w:t xml:space="preserve">' </w:t>
      </w:r>
      <w:r>
        <w:rPr>
          <w:rFonts w:ascii="Palanquin Dark" w:hAnsi="Palanquin Dark" w:eastAsia="Palanquin Dark" w:cs="Palanquin Dark"/>
        </w:rPr>
        <w:t xml:space="preserve">इत्यत्र । देवा गातुविदः गतिज्ञाः गातुं मार्गं वित्त्वा लब्ध्वा आगमनकाले यत्र स्थितास्ते यूयं गातुमित तमेव मार्गं समाप्ते कमणि गमनाय भजत । किञ्च </w:t>
      </w:r>
      <w:r>
        <w:rPr>
          <w:rFonts w:eastAsia="Palanquin Dark" w:cs="Palanquin Dark" w:ascii="Palanquin Dark" w:hAnsi="Palanquin Dark"/>
        </w:rPr>
        <w:t xml:space="preserve">- </w:t>
      </w:r>
      <w:r>
        <w:rPr>
          <w:rFonts w:ascii="Palanquin Dark" w:hAnsi="Palanquin Dark" w:eastAsia="Palanquin Dark" w:cs="Palanquin Dark"/>
        </w:rPr>
        <w:t>हे मनसस्पते सर्वभूतानामन्तरात्मतया मनसोपि पते देव इममस्माकं यज्ञं देवेष्वग्न्यादिषु धाः धेहि स्थापय । एवं हि सरस्वत्याह । तदनन्तरं वाचि वाग्देवतायां शाब्दे ब्रह्मणि धाः स्थापय । ततः पश्चादिमं यज्ञं वाते सर्वक्रियाधारे धाः स्थापय</w:t>
      </w:r>
      <w:r>
        <w:rPr>
          <w:rFonts w:eastAsia="Palanquin Dark" w:cs="Palanquin Dark" w:ascii="Palanquin Dark" w:hAnsi="Palanquin Dark"/>
        </w:rPr>
        <w:t xml:space="preserve">, </w:t>
      </w:r>
      <w:r>
        <w:rPr>
          <w:rFonts w:ascii="Palanquin Dark" w:hAnsi="Palanquin Dark" w:eastAsia="Palanquin Dark" w:cs="Palanquin Dark"/>
        </w:rPr>
        <w:t xml:space="preserve">यस्मादयं यज्ञः प्रयुक्तः तत्रैव वाते स्थापय । </w:t>
      </w:r>
      <w:r>
        <w:rPr>
          <w:rFonts w:eastAsia="Palanquin Dark" w:cs="Palanquin Dark" w:ascii="Palanquin Dark" w:hAnsi="Palanquin Dark"/>
        </w:rPr>
        <w:t>'</w:t>
      </w:r>
      <w:r>
        <w:rPr>
          <w:rFonts w:ascii="Palanquin Dark" w:hAnsi="Palanquin Dark" w:eastAsia="Palanquin Dark" w:cs="Palanquin Dark"/>
        </w:rPr>
        <w:t>वाताद्वा अध्वर्युर्यज्ञं प्रयुङ्क्ते</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वासिष्ठो ह सात्यहव्यः</w:t>
      </w:r>
      <w:r>
        <w:rPr>
          <w:rFonts w:eastAsia="Palanquin Dark" w:cs="Palanquin Dark" w:ascii="Palanquin Dark" w:hAnsi="Palanquin Dark"/>
        </w:rPr>
        <w:t xml:space="preserve">' </w:t>
      </w:r>
      <w:r>
        <w:rPr>
          <w:rFonts w:ascii="Palanquin Dark" w:hAnsi="Palanquin Dark" w:eastAsia="Palanquin Dark" w:cs="Palanquin Dark"/>
        </w:rPr>
        <w:t>इत्यादि च ॥</w:t>
      </w:r>
    </w:p>
    <w:p>
      <w:pPr>
        <w:pStyle w:val="Normal"/>
        <w:rPr/>
      </w:pPr>
      <w:r>
        <w:rPr/>
      </w:r>
    </w:p>
    <w:p>
      <w:pPr>
        <w:pStyle w:val="Normal"/>
        <w:rPr/>
      </w:pPr>
      <w:r>
        <w:rPr>
          <w:rFonts w:ascii="Palanquin Dark" w:hAnsi="Palanquin Dark" w:eastAsia="Palanquin Dark" w:cs="Palanquin Dark"/>
        </w:rPr>
        <w:t>इति चतुर्थे अष्टत्रिंशोनुवाकः ॥</w:t>
      </w:r>
    </w:p>
    <w:p>
      <w:pPr>
        <w:pStyle w:val="Normal"/>
        <w:rPr>
          <w:rFonts w:ascii="Palanquin Dark" w:hAnsi="Palanquin Dark" w:eastAsia="Palanquin Dark" w:cs="Palanquin Dark"/>
        </w:rPr>
      </w:pPr>
      <w:r>
        <w:rPr>
          <w:rFonts w:eastAsia="Palanquin Dark" w:cs="Palanquin Dark" w:ascii="Palanquin Dark" w:hAnsi="Palanquin Dark"/>
        </w:rPr>
        <w:t>1.4.45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अवभृथार्थमन्तरेण चात्वालोत्करावुपनिष्क्रामति </w:t>
      </w:r>
      <w:r>
        <w:rPr>
          <w:rFonts w:eastAsia="Palanquin Dark" w:cs="Palanquin Dark" w:ascii="Palanquin Dark" w:hAnsi="Palanquin Dark"/>
        </w:rPr>
        <w:t xml:space="preserve">- </w:t>
      </w:r>
      <w:r>
        <w:rPr>
          <w:rFonts w:ascii="Palanquin Dark" w:hAnsi="Palanquin Dark" w:eastAsia="Palanquin Dark" w:cs="Palanquin Dark"/>
        </w:rPr>
        <w:t>उरुं हि राजेति त्रिष्टुभा ॥ वरुणो हि राजा सूर्यायान्वेतवै सूर्यमन्वेतुमनुक्रमेण गन्तुं उरुं विस्तीर्णं पन्थां पन्थानं मार्गं चकार करोति</w:t>
      </w:r>
      <w:r>
        <w:rPr>
          <w:rFonts w:eastAsia="Palanquin Dark" w:cs="Palanquin Dark" w:ascii="Palanquin Dark" w:hAnsi="Palanquin Dark"/>
        </w:rPr>
        <w:t xml:space="preserve">, </w:t>
      </w:r>
      <w:r>
        <w:rPr>
          <w:rFonts w:ascii="Palanquin Dark" w:hAnsi="Palanquin Dark" w:eastAsia="Palanquin Dark" w:cs="Palanquin Dark"/>
        </w:rPr>
        <w:t>साधुनि कर्मणि पुरुषं प्रवर्तयन् अभ्युदयेन योजयतीत्यर्थः । उ इत्यवधारणे</w:t>
      </w:r>
      <w:r>
        <w:rPr>
          <w:rFonts w:eastAsia="Palanquin Dark" w:cs="Palanquin Dark" w:ascii="Palanquin Dark" w:hAnsi="Palanquin Dark"/>
        </w:rPr>
        <w:t xml:space="preserve">, </w:t>
      </w:r>
      <w:r>
        <w:rPr>
          <w:rFonts w:ascii="Palanquin Dark" w:hAnsi="Palanquin Dark" w:eastAsia="Palanquin Dark" w:cs="Palanquin Dark"/>
        </w:rPr>
        <w:t xml:space="preserve">वरुण एव हि राजा इत्थं करोति । किञ्च </w:t>
      </w:r>
      <w:r>
        <w:rPr>
          <w:rFonts w:eastAsia="Palanquin Dark" w:cs="Palanquin Dark" w:ascii="Palanquin Dark" w:hAnsi="Palanquin Dark"/>
        </w:rPr>
        <w:t xml:space="preserve">- </w:t>
      </w:r>
      <w:r>
        <w:rPr>
          <w:rFonts w:ascii="Palanquin Dark" w:hAnsi="Palanquin Dark" w:eastAsia="Palanquin Dark" w:cs="Palanquin Dark"/>
        </w:rPr>
        <w:t xml:space="preserve">स एव अपदे अपदनीयस्थाने असाधुनि कर्मणि पादा पादान् प्रतिधातवे प्रतिधातुं अकः करोति पुरुषं प्रवर्तयतीत्यर्थः । कथमित्याह </w:t>
      </w:r>
      <w:r>
        <w:rPr>
          <w:rFonts w:eastAsia="Palanquin Dark" w:cs="Palanquin Dark" w:ascii="Palanquin Dark" w:hAnsi="Palanquin Dark"/>
        </w:rPr>
        <w:t xml:space="preserve">- </w:t>
      </w:r>
      <w:r>
        <w:rPr>
          <w:rFonts w:ascii="Palanquin Dark" w:hAnsi="Palanquin Dark" w:eastAsia="Palanquin Dark" w:cs="Palanquin Dark"/>
        </w:rPr>
        <w:t>उतापवक्ता अप्यवदिता यः परोक्षे परिवदति पिशुनो यश्च हृदयाविधः प्रत्यक्षमेवाप्रियाणि वदन् हृदयादि विध्यति</w:t>
      </w:r>
      <w:r>
        <w:rPr>
          <w:rFonts w:eastAsia="Palanquin Dark" w:cs="Palanquin Dark" w:ascii="Palanquin Dark" w:hAnsi="Palanquin Dark"/>
        </w:rPr>
        <w:t xml:space="preserve">, </w:t>
      </w:r>
      <w:r>
        <w:rPr>
          <w:rFonts w:ascii="Palanquin Dark" w:hAnsi="Palanquin Dark" w:eastAsia="Palanquin Dark" w:cs="Palanquin Dark"/>
        </w:rPr>
        <w:t>वरुणेनैव हि प्रेरितस्तथातथा परुषो भवति</w:t>
      </w:r>
      <w:r>
        <w:rPr>
          <w:rFonts w:eastAsia="Palanquin Dark" w:cs="Palanquin Dark" w:ascii="Palanquin Dark" w:hAnsi="Palanquin Dark"/>
        </w:rPr>
        <w:t xml:space="preserve">, </w:t>
      </w:r>
      <w:r>
        <w:rPr>
          <w:rFonts w:ascii="Palanquin Dark" w:hAnsi="Palanquin Dark" w:eastAsia="Palanquin Dark" w:cs="Palanquin Dark"/>
        </w:rPr>
        <w:t xml:space="preserve">सोस्मान् साधुनि कर्मणि पदं कारयत्विति शेषः । अन्य आह </w:t>
      </w:r>
      <w:r>
        <w:rPr>
          <w:rFonts w:eastAsia="Palanquin Dark" w:cs="Palanquin Dark" w:ascii="Palanquin Dark" w:hAnsi="Palanquin Dark"/>
        </w:rPr>
        <w:t xml:space="preserve">- </w:t>
      </w:r>
      <w:r>
        <w:rPr>
          <w:rFonts w:ascii="Palanquin Dark" w:hAnsi="Palanquin Dark" w:eastAsia="Palanquin Dark" w:cs="Palanquin Dark"/>
        </w:rPr>
        <w:t>अपदे अनालम्बेन्तरिक्षे अन्वेतवै अनुक्रमेण गन्तुं सूर्यस्य पन्थां पन्थानमुरुं वरुणो राजा यस्माच्चकार तस्मात्सोस्माकमपि पादान् प्रतिधातुं विस्तीर्णं पन्थानं अकः करोतु अवभृथार्थमपि</w:t>
      </w:r>
      <w:r>
        <w:rPr>
          <w:rFonts w:eastAsia="Palanquin Dark" w:cs="Palanquin Dark" w:ascii="Palanquin Dark" w:hAnsi="Palanquin Dark"/>
        </w:rPr>
        <w:t xml:space="preserve">; </w:t>
      </w:r>
      <w:r>
        <w:rPr>
          <w:rFonts w:ascii="Palanquin Dark" w:hAnsi="Palanquin Dark" w:eastAsia="Palanquin Dark" w:cs="Palanquin Dark"/>
        </w:rPr>
        <w:t xml:space="preserve">यो नामापवक्ता पुरुषो हृदयाविधश्च सोस्माकमवभृथार्थं मार्गं करोतु गमनप्रतिबन्धं मा कार्षीदित्यर्थः । चकारेत्यस्य </w:t>
      </w:r>
      <w:r>
        <w:rPr>
          <w:rFonts w:eastAsia="Palanquin Dark" w:cs="Palanquin Dark" w:ascii="Palanquin Dark" w:hAnsi="Palanquin Dark"/>
        </w:rPr>
        <w:t>'</w:t>
      </w:r>
      <w:r>
        <w:rPr>
          <w:rFonts w:ascii="Palanquin Dark" w:hAnsi="Palanquin Dark" w:eastAsia="Palanquin Dark" w:cs="Palanquin Dark"/>
        </w:rPr>
        <w:t>हि च</w:t>
      </w:r>
      <w:r>
        <w:rPr>
          <w:rFonts w:eastAsia="Palanquin Dark" w:cs="Palanquin Dark" w:ascii="Palanquin Dark" w:hAnsi="Palanquin Dark"/>
        </w:rPr>
        <w:t xml:space="preserve">' </w:t>
      </w:r>
      <w:r>
        <w:rPr>
          <w:rFonts w:ascii="Palanquin Dark" w:hAnsi="Palanquin Dark" w:eastAsia="Palanquin Dark" w:cs="Palanquin Dark"/>
        </w:rPr>
        <w:t xml:space="preserve">इति निघातप्रतिषेधः । सूर्यशब्दात्कर्मणस्सम्प्रदानत्वाच्चतुर्थी । पथ आत्वं व्यत्ययेन द्वितीयायामपि भवति । अनुपूर्वादेतेः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इति तवैप्रत्ययः</w:t>
      </w:r>
      <w:r>
        <w:rPr>
          <w:rFonts w:eastAsia="Palanquin Dark" w:cs="Palanquin Dark" w:ascii="Palanquin Dark" w:hAnsi="Palanquin Dark"/>
        </w:rPr>
        <w:t>, '</w:t>
      </w:r>
      <w:r>
        <w:rPr>
          <w:rFonts w:ascii="Palanquin Dark" w:hAnsi="Palanquin Dark" w:eastAsia="Palanquin Dark" w:cs="Palanquin Dark"/>
        </w:rPr>
        <w:t>तवै चान्तश्च युगपत्</w:t>
      </w:r>
      <w:r>
        <w:rPr>
          <w:rFonts w:eastAsia="Palanquin Dark" w:cs="Palanquin Dark" w:ascii="Palanquin Dark" w:hAnsi="Palanquin Dark"/>
        </w:rPr>
        <w:t xml:space="preserve">' </w:t>
      </w:r>
      <w:r>
        <w:rPr>
          <w:rFonts w:ascii="Palanquin Dark" w:hAnsi="Palanquin Dark" w:eastAsia="Palanquin Dark" w:cs="Palanquin Dark"/>
        </w:rPr>
        <w:t xml:space="preserve">इत्येतेस्तवैप्रत्ययान्तस्य युगपत्प्रकृतिस्वरत्वम्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पादशब्दाद्द्वितीयाया आकारः । प्रतिर्पूवाद्दधातेस्तेनैव सूत्रेण तवेन्प्रत्ययः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प्रकृतिस्वरतम् । करोतेश्छान्दसे 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 । हृदयं विध्यतीति हृदयविधः । क्विबन्तादकारोपजनश्छान्दसः</w:t>
      </w:r>
      <w:r>
        <w:rPr>
          <w:rFonts w:eastAsia="Palanquin Dark" w:cs="Palanquin Dark" w:ascii="Palanquin Dark" w:hAnsi="Palanquin Dark"/>
        </w:rPr>
        <w:t>, '</w:t>
      </w:r>
      <w:r>
        <w:rPr>
          <w:rFonts w:ascii="Palanquin Dark" w:hAnsi="Palanquin Dark" w:eastAsia="Palanquin Dark" w:cs="Palanquin Dark"/>
        </w:rPr>
        <w:t>नहिवृतिवृषिव्यधिरुचिसहितनिषु क्वौ</w:t>
      </w:r>
      <w:r>
        <w:rPr>
          <w:rFonts w:eastAsia="Palanquin Dark" w:cs="Palanquin Dark" w:ascii="Palanquin Dark" w:hAnsi="Palanquin Dark"/>
        </w:rPr>
        <w:t xml:space="preserve">' </w:t>
      </w:r>
      <w:r>
        <w:rPr>
          <w:rFonts w:ascii="Palanquin Dark" w:hAnsi="Palanquin Dark" w:eastAsia="Palanquin Dark" w:cs="Palanquin Dark"/>
        </w:rPr>
        <w:t>इति पूर्वपदस्य दीर्घः । बहुवचनान्तमेव वा । चिदिति चार्थे उपमार्थे 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अपो दृष्ट्वा यजमानं वाचयति </w:t>
      </w:r>
      <w:r>
        <w:rPr>
          <w:rFonts w:eastAsia="Palanquin Dark" w:cs="Palanquin Dark" w:ascii="Palanquin Dark" w:hAnsi="Palanquin Dark"/>
        </w:rPr>
        <w:t xml:space="preserve">- </w:t>
      </w:r>
      <w:r>
        <w:rPr>
          <w:rFonts w:ascii="Palanquin Dark" w:hAnsi="Palanquin Dark" w:eastAsia="Palanquin Dark" w:cs="Palanquin Dark"/>
        </w:rPr>
        <w:t>शतं ते राजन्निति त्रिष्टुभम् ॥ हे राजन् वरुण अपामधिष्टातः शतं बहवस्सहस्रं बहुतमाश्च ते तव भिषजः पापस्य शमनहेतवस्सन्ति</w:t>
      </w:r>
      <w:r>
        <w:rPr>
          <w:rFonts w:eastAsia="Palanquin Dark" w:cs="Palanquin Dark" w:ascii="Palanquin Dark" w:hAnsi="Palanquin Dark"/>
        </w:rPr>
        <w:t xml:space="preserve">, </w:t>
      </w:r>
      <w:r>
        <w:rPr>
          <w:rFonts w:ascii="Palanquin Dark" w:hAnsi="Palanquin Dark" w:eastAsia="Palanquin Dark" w:cs="Palanquin Dark"/>
        </w:rPr>
        <w:t xml:space="preserve">तस्मात्त्वत्प्रसादात् अस्मत्पापमपि ते शमयन्त्विति शेषः । किञ्च </w:t>
      </w:r>
      <w:r>
        <w:rPr>
          <w:rFonts w:eastAsia="Palanquin Dark" w:cs="Palanquin Dark" w:ascii="Palanquin Dark" w:hAnsi="Palanquin Dark"/>
        </w:rPr>
        <w:t xml:space="preserve">- </w:t>
      </w:r>
      <w:r>
        <w:rPr>
          <w:rFonts w:ascii="Palanquin Dark" w:hAnsi="Palanquin Dark" w:eastAsia="Palanquin Dark" w:cs="Palanquin Dark"/>
        </w:rPr>
        <w:t xml:space="preserve">उर्वी महती गम्भीरा दुरवगाहा च ते सुमतिः कल्याणी मतिरस्तु अस्मदनुग्रहपरैव सर्वदा भूयात् । </w:t>
      </w:r>
      <w:r>
        <w:rPr>
          <w:rFonts w:eastAsia="Palanquin Dark" w:cs="Palanquin Dark" w:ascii="Palanquin Dark" w:hAnsi="Palanquin Dark"/>
        </w:rPr>
        <w:t>'</w:t>
      </w:r>
      <w:r>
        <w:rPr>
          <w:rFonts w:ascii="Palanquin Dark" w:hAnsi="Palanquin Dark" w:eastAsia="Palanquin Dark" w:cs="Palanquin Dark"/>
        </w:rPr>
        <w:t>युष्मत्तत्ततक्षुषु</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षत्वम्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बाधस्व विनाशय द्वेषः द्वेष्टॄन् । विजन्ताछस् । जातौ वा एकवचनम् । द्वेषांसि रक्षःप्रभृतीनीत्यर्थः । निरृतिं च बाधस्व पराचैः पराङ्मुखीभूताम् । उच्चैरादिवदव्ययं द्रष्टव्यम् । निरृतिमिति प्रादिसमासेव्ययपूर्वपदप्रकृतिस्वरत्वम् । गतिसमासे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चेदर्थे चिच्छब्दः । कृतं चिदेनः पापं अस्मत्तः प्रमुमुग्धि प्रकर्षेण मोचय । व्यत्ययेन शपश्श्लुः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अधितिष्ठति </w:t>
      </w:r>
      <w:r>
        <w:rPr>
          <w:rFonts w:eastAsia="Palanquin Dark" w:cs="Palanquin Dark" w:ascii="Palanquin Dark" w:hAnsi="Palanquin Dark"/>
        </w:rPr>
        <w:t xml:space="preserve">- </w:t>
      </w:r>
      <w:r>
        <w:rPr>
          <w:rFonts w:ascii="Palanquin Dark" w:hAnsi="Palanquin Dark" w:eastAsia="Palanquin Dark" w:cs="Palanquin Dark"/>
        </w:rPr>
        <w:t>अभिष्ठित इति विराजैकपदया ॥ अभिष्ठितः अभिभूय क्रान्तोस्माभिर्वरुणस्य पाशः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अप्सु बर्हिः प्रास्यति </w:t>
      </w:r>
      <w:r>
        <w:rPr>
          <w:rFonts w:eastAsia="Palanquin Dark" w:cs="Palanquin Dark" w:ascii="Palanquin Dark" w:hAnsi="Palanquin Dark"/>
        </w:rPr>
        <w:t xml:space="preserve">- </w:t>
      </w:r>
      <w:r>
        <w:rPr>
          <w:rFonts w:ascii="Palanquin Dark" w:hAnsi="Palanquin Dark" w:eastAsia="Palanquin Dark" w:cs="Palanquin Dark"/>
        </w:rPr>
        <w:t xml:space="preserve">अग्नेरनीकमिति त्रिपदया विराजा ॥ हे अपान्नपात् अपान्नप्तः चतुर्थः । </w:t>
      </w:r>
      <w:r>
        <w:rPr>
          <w:rFonts w:eastAsia="Palanquin Dark" w:cs="Palanquin Dark" w:ascii="Palanquin Dark" w:hAnsi="Palanquin Dark"/>
        </w:rPr>
        <w:t>'</w:t>
      </w:r>
      <w:r>
        <w:rPr>
          <w:rFonts w:ascii="Palanquin Dark" w:hAnsi="Palanquin Dark" w:eastAsia="Palanquin Dark" w:cs="Palanquin Dark"/>
        </w:rPr>
        <w:t>सुबामन्त्रिते</w:t>
      </w:r>
      <w:r>
        <w:rPr>
          <w:rFonts w:eastAsia="Palanquin Dark" w:cs="Palanquin Dark" w:ascii="Palanquin Dark" w:hAnsi="Palanquin Dark"/>
        </w:rPr>
        <w:t xml:space="preserve">' </w:t>
      </w:r>
      <w:r>
        <w:rPr>
          <w:rFonts w:ascii="Palanquin Dark" w:hAnsi="Palanquin Dark" w:eastAsia="Palanquin Dark" w:cs="Palanquin Dark"/>
        </w:rPr>
        <w:t>इति पराङ्गवद्भावे षष्ठ्यामन्त्रितसमुदायस्य षाष्ठिकमामन्त्रिताद्युदात्तत्वम् । अग्नेस्तवानीकं सुखं अपः अब्रूपं आविवेश । तस्मादसुर्यं असुरस्य स्वं असुरैः क्रियमाणं यज्ञविघातं प्रतिरक्षन् प्रतिनिवारयन् तत्प्रतिनोदेनास्मान्रक्षन् दमेदमे यज्ञगृहेयज्ञगृहे यागेयाग इत्यर्थः । समिधं समित्स्थानीयं तव समिन्धनं इदं बार्हिः हे अग्ने यक्षि स्वीकुरु तेन सङ्गतो भव । सङ्गतिकरणे यजिः</w:t>
      </w:r>
      <w:r>
        <w:rPr>
          <w:rFonts w:eastAsia="Palanquin Dark" w:cs="Palanquin Dark" w:ascii="Palanquin Dark" w:hAnsi="Palanquin Dark"/>
        </w:rPr>
        <w:t xml:space="preserve">, </w:t>
      </w:r>
      <w:r>
        <w:rPr>
          <w:rFonts w:ascii="Palanquin Dark" w:hAnsi="Palanquin Dark" w:eastAsia="Palanquin Dark" w:cs="Palanquin Dark"/>
        </w:rPr>
        <w:t xml:space="preserve">लेटि </w:t>
      </w:r>
      <w:r>
        <w:rPr>
          <w:rFonts w:eastAsia="Palanquin Dark" w:cs="Palanquin Dark" w:ascii="Palanquin Dark" w:hAnsi="Palanquin Dark"/>
        </w:rPr>
        <w:t>'</w:t>
      </w:r>
      <w:r>
        <w:rPr>
          <w:rFonts w:ascii="Palanquin Dark" w:hAnsi="Palanquin Dark" w:eastAsia="Palanquin Dark" w:cs="Palanquin Dark"/>
        </w:rPr>
        <w:t>बहुलं च्छन्दसि</w:t>
      </w:r>
      <w:r>
        <w:rPr>
          <w:rFonts w:eastAsia="Palanquin Dark" w:cs="Palanquin Dark" w:ascii="Palanquin Dark" w:hAnsi="Palanquin Dark"/>
        </w:rPr>
        <w:t xml:space="preserve">' </w:t>
      </w:r>
      <w:r>
        <w:rPr>
          <w:rFonts w:ascii="Palanquin Dark" w:hAnsi="Palanquin Dark" w:eastAsia="Palanquin Dark" w:cs="Palanquin Dark"/>
        </w:rPr>
        <w:t>इति शपो लुक्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तत्स्रुवाहुत्याभिजुहोति </w:t>
      </w:r>
      <w:r>
        <w:rPr>
          <w:rFonts w:eastAsia="Palanquin Dark" w:cs="Palanquin Dark" w:ascii="Palanquin Dark" w:hAnsi="Palanquin Dark"/>
        </w:rPr>
        <w:t xml:space="preserve">- </w:t>
      </w:r>
      <w:r>
        <w:rPr>
          <w:rFonts w:ascii="Palanquin Dark" w:hAnsi="Palanquin Dark" w:eastAsia="Palanquin Dark" w:cs="Palanquin Dark"/>
        </w:rPr>
        <w:t>प्रति त इति त्रिष्टुभैकपदया ॥ हे अग्ने तव जिह्वा घृतं प्रतीत्य उच्चरण्येत् उत्क्षिप्य भक्षयतु । चरण गतौ कण्ड्वादिः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अप्सु स्रुचं प्रतिष्ठापयति </w:t>
      </w:r>
      <w:r>
        <w:rPr>
          <w:rFonts w:eastAsia="Palanquin Dark" w:cs="Palanquin Dark" w:ascii="Palanquin Dark" w:hAnsi="Palanquin Dark"/>
        </w:rPr>
        <w:t xml:space="preserve">- </w:t>
      </w:r>
      <w:r>
        <w:rPr>
          <w:rFonts w:ascii="Palanquin Dark" w:hAnsi="Palanquin Dark" w:eastAsia="Palanquin Dark" w:cs="Palanquin Dark"/>
        </w:rPr>
        <w:t xml:space="preserve">समुद्र इति त्रिष्टुभैकपदया ॥ हे अग्ने तव हृदयं जुहूलक्षणं समुद्रे समुन्दनशीलास्वप्सु अन्तरपां मध्ये प्रतिष्ठापयामीति शेपः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इत्यद्भ्यस्सप्तम्युदात्ता</w:t>
      </w:r>
      <w:r>
        <w:rPr>
          <w:rFonts w:eastAsia="Palanquin Dark" w:cs="Palanquin Dark" w:ascii="Palanquin Dark" w:hAnsi="Palanquin Dark"/>
        </w:rPr>
        <w:t>, '</w:t>
      </w:r>
      <w:r>
        <w:rPr>
          <w:rFonts w:ascii="Palanquin Dark" w:hAnsi="Palanquin Dark" w:eastAsia="Palanquin Dark" w:cs="Palanquin Dark"/>
        </w:rPr>
        <w:t>उदात्तस्वरितयोः</w:t>
      </w:r>
      <w:r>
        <w:rPr>
          <w:rFonts w:eastAsia="Palanquin Dark" w:cs="Palanquin Dark" w:ascii="Palanquin Dark" w:hAnsi="Palanquin Dark"/>
        </w:rPr>
        <w:t xml:space="preserve">' </w:t>
      </w:r>
      <w:r>
        <w:rPr>
          <w:rFonts w:ascii="Palanquin Dark" w:hAnsi="Palanquin Dark" w:eastAsia="Palanquin Dark" w:cs="Palanquin Dark"/>
        </w:rPr>
        <w:t>इति ततः परस्यानुदात्तस्य संहितायां स्वरितत्वम्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तामद्भिः पूरयति </w:t>
      </w:r>
      <w:r>
        <w:rPr>
          <w:rFonts w:eastAsia="Palanquin Dark" w:cs="Palanquin Dark" w:ascii="Palanquin Dark" w:hAnsi="Palanquin Dark"/>
        </w:rPr>
        <w:t xml:space="preserve">- </w:t>
      </w:r>
      <w:r>
        <w:rPr>
          <w:rFonts w:ascii="Palanquin Dark" w:hAnsi="Palanquin Dark" w:eastAsia="Palanquin Dark" w:cs="Palanquin Dark"/>
        </w:rPr>
        <w:t>सत्वेति त्रिष्टुभैकपदया ॥ हे जुहु त्वामोषधीः ओषधयस्संविशन्तु समागच्छन्तु त्वदीयेन कर्मणां सिद्धा भवन्तु । उत अपिच आपश्च साक्षादिदानीं त्वां संविशन्तु प्राप्नुवन्तु । ओषधीरिति पूर्वत्पूर्वसवर्णदीर्घः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 अप्सु जुहोति </w:t>
      </w:r>
      <w:r>
        <w:rPr>
          <w:rFonts w:eastAsia="Palanquin Dark" w:cs="Palanquin Dark" w:ascii="Palanquin Dark" w:hAnsi="Palanquin Dark"/>
        </w:rPr>
        <w:t xml:space="preserve">- </w:t>
      </w:r>
      <w:r>
        <w:rPr>
          <w:rFonts w:ascii="Palanquin Dark" w:hAnsi="Palanquin Dark" w:eastAsia="Palanquin Dark" w:cs="Palanquin Dark"/>
        </w:rPr>
        <w:t>यज्ञस्येति द्विपदया त्रिष्टुभा ॥ हे यज्ञपते यजमान यज्ञस्य सूक्तवाके सूक्तवाकप्रतिष्ठे फले नमोवाके नमोवाकप्रतिष्ठे फले त्वां विधेम स्थापयामः । स्थापनकर्मात्र विदधातिः । हविर्भिराभिरद्बिः अप्सु हूयमानाभिः विधेमेति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अप्सु अवभृथद्रव्याण्यवकिरति </w:t>
      </w:r>
      <w:r>
        <w:rPr>
          <w:rFonts w:eastAsia="Palanquin Dark" w:cs="Palanquin Dark" w:ascii="Palanquin Dark" w:hAnsi="Palanquin Dark"/>
        </w:rPr>
        <w:t xml:space="preserve">- </w:t>
      </w:r>
      <w:r>
        <w:rPr>
          <w:rFonts w:ascii="Palanquin Dark" w:hAnsi="Palanquin Dark" w:eastAsia="Palanquin Dark" w:cs="Palanquin Dark"/>
        </w:rPr>
        <w:t xml:space="preserve">अवभृथेति । अतः पराणि यजूंषि ॥ अवभ्रियन्ते उत्सृज्यन्ते कानि चिद्द्रव्याण्यस्मिन्नित्यवभृथः कर्मविशेषः । </w:t>
      </w:r>
      <w:r>
        <w:rPr>
          <w:rFonts w:eastAsia="Palanquin Dark" w:cs="Palanquin Dark" w:ascii="Palanquin Dark" w:hAnsi="Palanquin Dark"/>
        </w:rPr>
        <w:t>'</w:t>
      </w:r>
      <w:r>
        <w:rPr>
          <w:rFonts w:ascii="Palanquin Dark" w:hAnsi="Palanquin Dark" w:eastAsia="Palanquin Dark" w:cs="Palanquin Dark"/>
        </w:rPr>
        <w:t>अवे भृञः</w:t>
      </w:r>
      <w:r>
        <w:rPr>
          <w:rFonts w:eastAsia="Palanquin Dark" w:cs="Palanquin Dark" w:ascii="Palanquin Dark" w:hAnsi="Palanquin Dark"/>
        </w:rPr>
        <w:t xml:space="preserve">' </w:t>
      </w:r>
      <w:r>
        <w:rPr>
          <w:rFonts w:ascii="Palanquin Dark" w:hAnsi="Palanquin Dark" w:eastAsia="Palanquin Dark" w:cs="Palanquin Dark"/>
        </w:rPr>
        <w:t>इति क्थन्प्रत्ययः । हे अवभृथ । कर्मण इदमामन्त्रणम्</w:t>
      </w:r>
      <w:r>
        <w:rPr>
          <w:rFonts w:eastAsia="Palanquin Dark" w:cs="Palanquin Dark" w:ascii="Palanquin Dark" w:hAnsi="Palanquin Dark"/>
        </w:rPr>
        <w:t xml:space="preserve">, </w:t>
      </w:r>
      <w:r>
        <w:rPr>
          <w:rFonts w:ascii="Palanquin Dark" w:hAnsi="Palanquin Dark" w:eastAsia="Palanquin Dark" w:cs="Palanquin Dark"/>
        </w:rPr>
        <w:t>तदभिमानिन्या देवताया वा वरुणस्य । हे निचङ्कुण नीचैः क्वणति शब्दं करोति अवकीर्णद्रव्यद्वारेणेति निचङ्कुणः । कुणतेर्यङ्लुगन्तात्पचाद्यचि छान्दसं सम्प्रसारणम्</w:t>
      </w:r>
      <w:r>
        <w:rPr>
          <w:rFonts w:eastAsia="Palanquin Dark" w:cs="Palanquin Dark" w:ascii="Palanquin Dark" w:hAnsi="Palanquin Dark"/>
        </w:rPr>
        <w:t xml:space="preserve">, </w:t>
      </w:r>
      <w:r>
        <w:rPr>
          <w:rFonts w:ascii="Palanquin Dark" w:hAnsi="Palanquin Dark" w:eastAsia="Palanquin Dark" w:cs="Palanquin Dark"/>
        </w:rPr>
        <w:t>कुण शब्दोपकरणयोः</w:t>
      </w:r>
      <w:r>
        <w:rPr>
          <w:rFonts w:eastAsia="Palanquin Dark" w:cs="Palanquin Dark" w:ascii="Palanquin Dark" w:hAnsi="Palanquin Dark"/>
        </w:rPr>
        <w:t xml:space="preserve">, </w:t>
      </w:r>
      <w:r>
        <w:rPr>
          <w:rFonts w:ascii="Palanquin Dark" w:hAnsi="Palanquin Dark" w:eastAsia="Palanquin Dark" w:cs="Palanquin Dark"/>
        </w:rPr>
        <w:t>इत्यस्माद्वा</w:t>
      </w:r>
      <w:r>
        <w:rPr>
          <w:rFonts w:eastAsia="Palanquin Dark" w:cs="Palanquin Dark" w:ascii="Palanquin Dark" w:hAnsi="Palanquin Dark"/>
        </w:rPr>
        <w:t>, '</w:t>
      </w:r>
      <w:r>
        <w:rPr>
          <w:rFonts w:ascii="Palanquin Dark" w:hAnsi="Palanquin Dark" w:eastAsia="Palanquin Dark" w:cs="Palanquin Dark"/>
        </w:rPr>
        <w:t>न धातुलोप आर्धधातुके</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 </w:t>
      </w:r>
      <w:r>
        <w:rPr>
          <w:rFonts w:eastAsia="Palanquin Dark" w:cs="Palanquin Dark" w:ascii="Palanquin Dark" w:hAnsi="Palanquin Dark"/>
        </w:rPr>
        <w:t>'</w:t>
      </w:r>
      <w:r>
        <w:rPr>
          <w:rFonts w:ascii="Palanquin Dark" w:hAnsi="Palanquin Dark" w:eastAsia="Palanquin Dark" w:cs="Palanquin Dark"/>
        </w:rPr>
        <w:t>घञर्थे कविधानम्</w:t>
      </w:r>
      <w:r>
        <w:rPr>
          <w:rFonts w:eastAsia="Palanquin Dark" w:cs="Palanquin Dark" w:ascii="Palanquin Dark" w:hAnsi="Palanquin Dark"/>
        </w:rPr>
        <w:t xml:space="preserve">' </w:t>
      </w:r>
      <w:r>
        <w:rPr>
          <w:rFonts w:ascii="Palanquin Dark" w:hAnsi="Palanquin Dark" w:eastAsia="Palanquin Dark" w:cs="Palanquin Dark"/>
        </w:rPr>
        <w:t>। इति वाधिकरणे कः</w:t>
      </w:r>
      <w:r>
        <w:rPr>
          <w:rFonts w:eastAsia="Palanquin Dark" w:cs="Palanquin Dark" w:ascii="Palanquin Dark" w:hAnsi="Palanquin Dark"/>
        </w:rPr>
        <w:t xml:space="preserve">, </w:t>
      </w:r>
      <w:r>
        <w:rPr>
          <w:rFonts w:ascii="Palanquin Dark" w:hAnsi="Palanquin Dark" w:eastAsia="Palanquin Dark" w:cs="Palanquin Dark"/>
        </w:rPr>
        <w:t>निभृतशब्दकरद्रव्याधिकरणत्वात् । निचेरुरसि निभृतं चरसीति निभृतं वा चरर्त्यस्मिन्नित्यौणादिके उप्रत्यये छान्दसमेत्वम् । अत्वरं क्रियमाणोसीत्यर्थः</w:t>
      </w:r>
      <w:r>
        <w:rPr>
          <w:rFonts w:eastAsia="Palanquin Dark" w:cs="Palanquin Dark" w:ascii="Palanquin Dark" w:hAnsi="Palanquin Dark"/>
        </w:rPr>
        <w:t xml:space="preserve">, </w:t>
      </w:r>
      <w:r>
        <w:rPr>
          <w:rFonts w:ascii="Palanquin Dark" w:hAnsi="Palanquin Dark" w:eastAsia="Palanquin Dark" w:cs="Palanquin Dark"/>
        </w:rPr>
        <w:t xml:space="preserve">निगूढचरद्रव्याभिप्रायं वा । किञ्च </w:t>
      </w:r>
      <w:r>
        <w:rPr>
          <w:rFonts w:eastAsia="Palanquin Dark" w:cs="Palanquin Dark" w:ascii="Palanquin Dark" w:hAnsi="Palanquin Dark"/>
        </w:rPr>
        <w:t xml:space="preserve">- </w:t>
      </w:r>
      <w:r>
        <w:rPr>
          <w:rFonts w:ascii="Palanquin Dark" w:hAnsi="Palanquin Dark" w:eastAsia="Palanquin Dark" w:cs="Palanquin Dark"/>
        </w:rPr>
        <w:t xml:space="preserve">हे निचङ्कुण । व्याख्यातम् । तिरोहितद्रव्याभिप्रायम् । यद्वा </w:t>
      </w:r>
      <w:r>
        <w:rPr>
          <w:rFonts w:eastAsia="Palanquin Dark" w:cs="Palanquin Dark" w:ascii="Palanquin Dark" w:hAnsi="Palanquin Dark"/>
        </w:rPr>
        <w:t xml:space="preserve">- </w:t>
      </w:r>
      <w:r>
        <w:rPr>
          <w:rFonts w:ascii="Palanquin Dark" w:hAnsi="Palanquin Dark" w:eastAsia="Palanquin Dark" w:cs="Palanquin Dark"/>
        </w:rPr>
        <w:t>कण निमीलने</w:t>
      </w:r>
      <w:r>
        <w:rPr>
          <w:rFonts w:eastAsia="Palanquin Dark" w:cs="Palanquin Dark" w:ascii="Palanquin Dark" w:hAnsi="Palanquin Dark"/>
        </w:rPr>
        <w:t xml:space="preserve">, </w:t>
      </w:r>
      <w:r>
        <w:rPr>
          <w:rFonts w:ascii="Palanquin Dark" w:hAnsi="Palanquin Dark" w:eastAsia="Palanquin Dark" w:cs="Palanquin Dark"/>
        </w:rPr>
        <w:t xml:space="preserve">छान्दसमुत्वम् । कण गतौ वा । यन्नाम किञ्चिद्देवकृतं देवेषु कृतमस्माभिरेनः पापं सम्यगनुष्ठानाभावनिमित्तम् । सप्तमीपूर्वपदप्रकृतिस्वरत्वम् । तत्सर्वं देवैस्सह अवायाट् अवाक्षीः अवयज विनाशयेत्यर्थः । अवयजिर्विनाशे वर्तते । यच्च मर्त्यकृतं मर्त्येष्पु कृतं पापम् । पूर्ववत्स्वरः । तच्च मर्त्यैस्सहावयज । यजेश्छान्दसे लुङि सिचिवृद्धौ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तदभावः । किञ्च </w:t>
      </w:r>
      <w:r>
        <w:rPr>
          <w:rFonts w:eastAsia="Palanquin Dark" w:cs="Palanquin Dark" w:ascii="Palanquin Dark" w:hAnsi="Palanquin Dark"/>
        </w:rPr>
        <w:t xml:space="preserve">- </w:t>
      </w:r>
      <w:r>
        <w:rPr>
          <w:rFonts w:ascii="Palanquin Dark" w:hAnsi="Palanquin Dark" w:eastAsia="Palanquin Dark" w:cs="Palanquin Dark"/>
        </w:rPr>
        <w:t xml:space="preserve">हे देव उरोर्विस्तीर्णात् रिषः हिंसितूः हिंसायां वा । रिषेः क्विबन्तात्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पंचम्या उदात्तत्वम्</w:t>
      </w:r>
      <w:r>
        <w:rPr>
          <w:rFonts w:eastAsia="Palanquin Dark" w:cs="Palanquin Dark" w:ascii="Palanquin Dark" w:hAnsi="Palanquin Dark"/>
        </w:rPr>
        <w:t xml:space="preserve">, </w:t>
      </w:r>
      <w:r>
        <w:rPr>
          <w:rFonts w:ascii="Palanquin Dark" w:hAnsi="Palanquin Dark" w:eastAsia="Palanquin Dark" w:cs="Palanquin Dark"/>
        </w:rPr>
        <w:t>ऽपातौ च बहुळम्</w:t>
      </w:r>
      <w:r>
        <w:rPr>
          <w:rFonts w:eastAsia="Palanquin Dark" w:cs="Palanquin Dark" w:ascii="Palanquin Dark" w:hAnsi="Palanquin Dark"/>
        </w:rPr>
        <w:t xml:space="preserve">' </w:t>
      </w:r>
      <w:r>
        <w:rPr>
          <w:rFonts w:ascii="Palanquin Dark" w:hAnsi="Palanquin Dark" w:eastAsia="Palanquin Dark" w:cs="Palanquin Dark"/>
        </w:rPr>
        <w:t>इति तस्यास्संहितायां सत्वम् । ततो नः अस्मानापाहि परिपाहि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अञ्जलिनाऽप उपवहति </w:t>
      </w:r>
      <w:r>
        <w:rPr>
          <w:rFonts w:eastAsia="Palanquin Dark" w:cs="Palanquin Dark" w:ascii="Palanquin Dark" w:hAnsi="Palanquin Dark"/>
        </w:rPr>
        <w:t xml:space="preserve">- </w:t>
      </w:r>
      <w:r>
        <w:rPr>
          <w:rFonts w:ascii="Palanquin Dark" w:hAnsi="Palanquin Dark" w:eastAsia="Palanquin Dark" w:cs="Palanquin Dark"/>
        </w:rPr>
        <w:t xml:space="preserve">सुमित्रा इति ॥ आप ओषधयश्च नः अस्मभ्यं सुमित्रास्सन्तु शोभनं मित्रं यासाम्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द्वेष्टारं द्वेष्यं च प्रतिरुक्षति </w:t>
      </w:r>
      <w:r>
        <w:rPr>
          <w:rFonts w:eastAsia="Palanquin Dark" w:cs="Palanquin Dark" w:ascii="Palanquin Dark" w:hAnsi="Palanquin Dark"/>
        </w:rPr>
        <w:t xml:space="preserve">- </w:t>
      </w:r>
      <w:r>
        <w:rPr>
          <w:rFonts w:ascii="Palanquin Dark" w:hAnsi="Palanquin Dark" w:eastAsia="Palanquin Dark" w:cs="Palanquin Dark"/>
        </w:rPr>
        <w:t>योस्मान्द्वेष्टि यं च वयं द्विष्मस्तस्मै आप ओषधयश्च दुर्मित्रा भूयासुः दुष्टं मित्रं मित्रवद्वर्तमानं यासाम् । छान्दसमन्तोदात्तत्वम्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ऋजीषमप्सु प्लावयति </w:t>
      </w:r>
      <w:r>
        <w:rPr>
          <w:rFonts w:eastAsia="Palanquin Dark" w:cs="Palanquin Dark" w:ascii="Palanquin Dark" w:hAnsi="Palanquin Dark"/>
        </w:rPr>
        <w:t xml:space="preserve">- </w:t>
      </w:r>
      <w:r>
        <w:rPr>
          <w:rFonts w:ascii="Palanquin Dark" w:hAnsi="Palanquin Dark" w:eastAsia="Palanquin Dark" w:cs="Palanquin Dark"/>
        </w:rPr>
        <w:t>देवीराप इति ॥ हे देवीः देव्यः पः । पूर्ववद्दीर्घः</w:t>
      </w:r>
      <w:r>
        <w:rPr>
          <w:rFonts w:eastAsia="Palanquin Dark" w:cs="Palanquin Dark" w:ascii="Palanquin Dark" w:hAnsi="Palanquin Dark"/>
        </w:rPr>
        <w:t>, '</w:t>
      </w:r>
      <w:r>
        <w:rPr>
          <w:rFonts w:ascii="Palanquin Dark" w:hAnsi="Palanquin Dark" w:eastAsia="Palanquin Dark" w:cs="Palanquin Dark"/>
        </w:rPr>
        <w:t>विभाषितं विशेषवचने बहुवचनम्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प्रथमस्याविद्यमानवत्त्वनिषेधाद्द्वितीयं निहन्यते । एष ऋजीषाख्यो वो युष्माकं गर्भः युष्मत्प्रभवः । अतस्तं वः युष्मदर्थं सुप्रीतं युष्माकं सर्वलोकस्य अतिशयेन प्रीतिकरं सुभृतं सुष्ठु गुप्तं च अकर्म कृतवन्तो वयम् ।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w:t>
      </w:r>
      <w:r>
        <w:rPr>
          <w:rFonts w:eastAsia="Palanquin Dark" w:cs="Palanquin Dark" w:ascii="Palanquin Dark" w:hAnsi="Palanquin Dark"/>
        </w:rPr>
        <w:t>, '</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अतोस्मानपि यूयं देवेषु सुकृतस्स्ष्ठुकर्म कृतवन्तो ब्रूतात् ब्रूत । </w:t>
      </w:r>
      <w:r>
        <w:rPr>
          <w:rFonts w:eastAsia="Palanquin Dark" w:cs="Palanquin Dark" w:ascii="Palanquin Dark" w:hAnsi="Palanquin Dark"/>
        </w:rPr>
        <w:t>'</w:t>
      </w:r>
      <w:r>
        <w:rPr>
          <w:rFonts w:ascii="Palanquin Dark" w:hAnsi="Palanquin Dark" w:eastAsia="Palanquin Dark" w:cs="Palanquin Dark"/>
        </w:rPr>
        <w:t>तस्य तात्</w:t>
      </w:r>
      <w:r>
        <w:rPr>
          <w:rFonts w:eastAsia="Palanquin Dark" w:cs="Palanquin Dark" w:ascii="Palanquin Dark" w:hAnsi="Palanquin Dark"/>
        </w:rPr>
        <w:t xml:space="preserve">' </w:t>
      </w:r>
      <w:r>
        <w:rPr>
          <w:rFonts w:ascii="Palanquin Dark" w:hAnsi="Palanquin Dark" w:eastAsia="Palanquin Dark" w:cs="Palanquin Dark"/>
        </w:rPr>
        <w:t>इति तादादेशः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अपामन्तं प्रतियौति </w:t>
      </w:r>
      <w:r>
        <w:rPr>
          <w:rFonts w:eastAsia="Palanquin Dark" w:cs="Palanquin Dark" w:ascii="Palanquin Dark" w:hAnsi="Palanquin Dark"/>
        </w:rPr>
        <w:t xml:space="preserve">- </w:t>
      </w:r>
      <w:r>
        <w:rPr>
          <w:rFonts w:ascii="Palanquin Dark" w:hAnsi="Palanquin Dark" w:eastAsia="Palanquin Dark" w:cs="Palanquin Dark"/>
        </w:rPr>
        <w:t>प्रतियुत इति ॥ प्रतियुतः प्रत्येकं पृथक्कृतः वरुणस्य पाशः । पृथक्कृत्य च प्रत्यस्तः प्रतिक्षिप्तः विनाशित इत्यर्थः । पूर्ववद्गतेः प्रकृतिस्वरत्वम्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प्रपथे समिधः कुर्वते </w:t>
      </w:r>
      <w:r>
        <w:rPr>
          <w:rFonts w:eastAsia="Palanquin Dark" w:cs="Palanquin Dark" w:ascii="Palanquin Dark" w:hAnsi="Palanquin Dark"/>
        </w:rPr>
        <w:t xml:space="preserve">- </w:t>
      </w:r>
      <w:r>
        <w:rPr>
          <w:rFonts w:ascii="Palanquin Dark" w:hAnsi="Palanquin Dark" w:eastAsia="Palanquin Dark" w:cs="Palanquin Dark"/>
        </w:rPr>
        <w:t xml:space="preserve">एधोसीति ॥ हे समित् एधोसि एधनी वर्धनी त्वमस्यग्नेः । अतस्तादृश्या त्वया वयमपि एधिषीमहि वृद्धिं प्राप्नुयामः । यद्वा </w:t>
      </w:r>
      <w:r>
        <w:rPr>
          <w:rFonts w:eastAsia="Palanquin Dark" w:cs="Palanquin Dark" w:ascii="Palanquin Dark" w:hAnsi="Palanquin Dark"/>
        </w:rPr>
        <w:t xml:space="preserve">- </w:t>
      </w:r>
      <w:r>
        <w:rPr>
          <w:rFonts w:ascii="Palanquin Dark" w:hAnsi="Palanquin Dark" w:eastAsia="Palanquin Dark" w:cs="Palanquin Dark"/>
        </w:rPr>
        <w:t>तादृश्या त्वया अग्निं वर्धयेम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आहवनीये समिधमभ्यादधाति </w:t>
      </w:r>
      <w:r>
        <w:rPr>
          <w:rFonts w:eastAsia="Palanquin Dark" w:cs="Palanquin Dark" w:ascii="Palanquin Dark" w:hAnsi="Palanquin Dark"/>
        </w:rPr>
        <w:t xml:space="preserve">- </w:t>
      </w:r>
      <w:r>
        <w:rPr>
          <w:rFonts w:ascii="Palanquin Dark" w:hAnsi="Palanquin Dark" w:eastAsia="Palanquin Dark" w:cs="Palanquin Dark"/>
        </w:rPr>
        <w:t>समिदिति ॥ समित्समिन्ध नी सन्दीपनी त्वमग्नेरसि । तस्मात्तेजोसि तेजस्साधनमग्नेरसि । तादृशी सा त्वम्मय्यपि तेजो धेहि स्थापय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अप इत्यनुष्टुभा ॥ हे अग्ने अपः कर्म । व्यत्ययेनान्तोदात्तत्वम् । अप्शब्द एव वा कर्मणि वर्तते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शस उदात्तत्वम् । अपोवभृथाख्यं कर्मान्वचारिषमानुपूर्व्येण कृतवानस्मि । अतो वयं सर्वेपि रसेन फलेन समसृक्ष्महि सङ्गतास्स्मः । वचनव्यत्ययो वा</w:t>
      </w:r>
      <w:r>
        <w:rPr>
          <w:rFonts w:eastAsia="Palanquin Dark" w:cs="Palanquin Dark" w:ascii="Palanquin Dark" w:hAnsi="Palanquin Dark"/>
        </w:rPr>
        <w:t xml:space="preserve">, </w:t>
      </w:r>
      <w:r>
        <w:rPr>
          <w:rFonts w:ascii="Palanquin Dark" w:hAnsi="Palanquin Dark" w:eastAsia="Palanquin Dark" w:cs="Palanquin Dark"/>
        </w:rPr>
        <w:t xml:space="preserve">समसृक्ष्महि । सङ्गतोस्मि । </w:t>
      </w:r>
      <w:r>
        <w:rPr>
          <w:rFonts w:eastAsia="Palanquin Dark" w:cs="Palanquin Dark" w:ascii="Palanquin Dark" w:hAnsi="Palanquin Dark"/>
        </w:rPr>
        <w:t>'</w:t>
      </w:r>
      <w:r>
        <w:rPr>
          <w:rFonts w:ascii="Palanquin Dark" w:hAnsi="Palanquin Dark" w:eastAsia="Palanquin Dark" w:cs="Palanquin Dark"/>
        </w:rPr>
        <w:t>लिङ्सिचावात्मनेपदेषु</w:t>
      </w:r>
      <w:r>
        <w:rPr>
          <w:rFonts w:eastAsia="Palanquin Dark" w:cs="Palanquin Dark" w:ascii="Palanquin Dark" w:hAnsi="Palanquin Dark"/>
        </w:rPr>
        <w:t xml:space="preserve">' </w:t>
      </w:r>
      <w:r>
        <w:rPr>
          <w:rFonts w:ascii="Palanquin Dark" w:hAnsi="Palanquin Dark" w:eastAsia="Palanquin Dark" w:cs="Palanquin Dark"/>
        </w:rPr>
        <w:t xml:space="preserve">इति सिचः कित्वम् । हे अग्ने पयस्वानन्नवान् हविर्भिस्तद्वान् त्वामागममागतोस्मि । </w:t>
      </w:r>
      <w:r>
        <w:rPr>
          <w:rFonts w:eastAsia="Palanquin Dark" w:cs="Palanquin Dark" w:ascii="Palanquin Dark" w:hAnsi="Palanquin Dark"/>
        </w:rPr>
        <w:t>'</w:t>
      </w:r>
      <w:r>
        <w:rPr>
          <w:rFonts w:ascii="Palanquin Dark" w:hAnsi="Palanquin Dark" w:eastAsia="Palanquin Dark" w:cs="Palanquin Dark"/>
        </w:rPr>
        <w:t>आतोटि नित्यम्</w:t>
      </w:r>
      <w:r>
        <w:rPr>
          <w:rFonts w:eastAsia="Palanquin Dark" w:cs="Palanquin Dark" w:ascii="Palanquin Dark" w:hAnsi="Palanquin Dark"/>
        </w:rPr>
        <w:t xml:space="preserve">' </w:t>
      </w:r>
      <w:r>
        <w:rPr>
          <w:rFonts w:ascii="Palanquin Dark" w:hAnsi="Palanquin Dark" w:eastAsia="Palanquin Dark" w:cs="Palanquin Dark"/>
        </w:rPr>
        <w:t>इति संहितायां रुत्वम् । तस्मात्त्वां प्राप्तं मा संसृज संयोजय वर्चसा बलेन ॥</w:t>
      </w:r>
    </w:p>
    <w:p>
      <w:pPr>
        <w:pStyle w:val="Normal"/>
        <w:rPr/>
      </w:pPr>
      <w:r>
        <w:rPr/>
      </w:r>
    </w:p>
    <w:p>
      <w:pPr>
        <w:pStyle w:val="Normal"/>
        <w:rPr/>
      </w:pPr>
      <w:r>
        <w:rPr>
          <w:rFonts w:ascii="Palanquin Dark" w:hAnsi="Palanquin Dark" w:eastAsia="Palanquin Dark" w:cs="Palanquin Dark"/>
        </w:rPr>
        <w:t>इति चतुर्थे एकोनचत्वारिंशोनुवाकः॥</w:t>
      </w:r>
    </w:p>
    <w:p>
      <w:pPr>
        <w:pStyle w:val="Normal"/>
        <w:rPr/>
      </w:pPr>
      <w:r>
        <w:rPr>
          <w:rFonts w:eastAsia="Palanquin Dark" w:cs="Palanquin Dark" w:ascii="Palanquin Dark" w:hAnsi="Palanquin Dark"/>
        </w:rPr>
        <w:t>1.4.46</w:t>
        <w:tab/>
      </w:r>
      <w:r>
        <w:rPr>
          <w:rFonts w:ascii="Palanquin Dark" w:hAnsi="Palanquin Dark" w:eastAsia="Palanquin Dark" w:cs="Palanquin Dark"/>
        </w:rPr>
        <w:t>एवमाध्वरिका मन्त्रा अवभृथान्तास्समाप्ताः । अतः परमन्त्योनुवाको याज्या</w:t>
      </w:r>
      <w:r>
        <w:rPr>
          <w:rFonts w:eastAsia="Palanquin Dark" w:cs="Palanquin Dark" w:ascii="Palanquin Dark" w:hAnsi="Palanquin Dark"/>
        </w:rPr>
        <w:t xml:space="preserve">, </w:t>
      </w:r>
      <w:r>
        <w:rPr>
          <w:rFonts w:ascii="Palanquin Dark" w:hAnsi="Palanquin Dark" w:eastAsia="Palanquin Dark" w:cs="Palanquin Dark"/>
        </w:rPr>
        <w:t>वैश्वदेवं काण्डम् ॥</w:t>
      </w:r>
    </w:p>
    <w:p>
      <w:pPr>
        <w:pStyle w:val="Normal"/>
        <w:rPr/>
      </w:pPr>
      <w:r>
        <w:rPr/>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तत्र </w:t>
      </w:r>
      <w:r>
        <w:rPr>
          <w:rFonts w:eastAsia="Palanquin Dark" w:cs="Palanquin Dark" w:ascii="Palanquin Dark" w:hAnsi="Palanquin Dark"/>
        </w:rPr>
        <w:t>'</w:t>
      </w:r>
      <w:r>
        <w:rPr>
          <w:rFonts w:ascii="Palanquin Dark" w:hAnsi="Palanquin Dark" w:eastAsia="Palanquin Dark" w:cs="Palanquin Dark"/>
        </w:rPr>
        <w:t>अग्नये पुत्रवते पुरोडाशमष्टाकपालं निर्वपेदिन्द्राय पुत्रिणे पुरोडाशमेकादशकपालं प्रजाकामः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इत्यस्याग्नेयस्य पुरोनुवाक्या </w:t>
      </w:r>
      <w:r>
        <w:rPr>
          <w:rFonts w:eastAsia="Palanquin Dark" w:cs="Palanquin Dark" w:ascii="Palanquin Dark" w:hAnsi="Palanquin Dark"/>
        </w:rPr>
        <w:t xml:space="preserve">- </w:t>
      </w:r>
      <w:r>
        <w:rPr>
          <w:rFonts w:ascii="Palanquin Dark" w:hAnsi="Palanquin Dark" w:eastAsia="Palanquin Dark" w:cs="Palanquin Dark"/>
        </w:rPr>
        <w:t>यस्त्वेति त्रिष्टुप् । इयादेशद्वयेन तृतीयपादः पूर्यः ॥ हे अग्ने जातवेदः जातानां वेदितः जातधन वा</w:t>
      </w:r>
      <w:r>
        <w:rPr>
          <w:rFonts w:eastAsia="Palanquin Dark" w:cs="Palanquin Dark" w:ascii="Palanquin Dark" w:hAnsi="Palanquin Dark"/>
        </w:rPr>
        <w:t xml:space="preserve">, </w:t>
      </w:r>
      <w:r>
        <w:rPr>
          <w:rFonts w:ascii="Palanquin Dark" w:hAnsi="Palanquin Dark" w:eastAsia="Palanquin Dark" w:cs="Palanquin Dark"/>
        </w:rPr>
        <w:t xml:space="preserve">योहं मर्त्यः मरणधर्मा मनुष्यः त्वाममर्त्यममरणधर्माणं हृदा मनसा कीरिणा कीर्तयता गुणकीर्तनशीलेन । कीर्तयतेर्ण्यन्तात् </w:t>
      </w:r>
      <w:r>
        <w:rPr>
          <w:rFonts w:eastAsia="Palanquin Dark" w:cs="Palanquin Dark" w:ascii="Palanquin Dark" w:hAnsi="Palanquin Dark"/>
        </w:rPr>
        <w:t>'</w:t>
      </w:r>
      <w:r>
        <w:rPr>
          <w:rFonts w:ascii="Palanquin Dark" w:hAnsi="Palanquin Dark" w:eastAsia="Palanquin Dark" w:cs="Palanquin Dark"/>
        </w:rPr>
        <w:t>अच इः</w:t>
      </w:r>
      <w:r>
        <w:rPr>
          <w:rFonts w:eastAsia="Palanquin Dark" w:cs="Palanquin Dark" w:ascii="Palanquin Dark" w:hAnsi="Palanquin Dark"/>
        </w:rPr>
        <w:t xml:space="preserve">' </w:t>
      </w:r>
      <w:r>
        <w:rPr>
          <w:rFonts w:ascii="Palanquin Dark" w:hAnsi="Palanquin Dark" w:eastAsia="Palanquin Dark" w:cs="Palanquin Dark"/>
        </w:rPr>
        <w:t xml:space="preserve">इतीप्रत्यये धातोरन्त्यलोपश्छान्दसः । ईदृशेन हृदयेन त्वां मन्यमानः जानन् जोहवीमि भृशमाह्वयामि । ह्वयतेः </w:t>
      </w:r>
      <w:r>
        <w:rPr>
          <w:rFonts w:eastAsia="Palanquin Dark" w:cs="Palanquin Dark" w:ascii="Palanquin Dark" w:hAnsi="Palanquin Dark"/>
        </w:rPr>
        <w:t>'</w:t>
      </w:r>
      <w:r>
        <w:rPr>
          <w:rFonts w:ascii="Palanquin Dark" w:hAnsi="Palanquin Dark" w:eastAsia="Palanquin Dark" w:cs="Palanquin Dark"/>
        </w:rPr>
        <w:t>अभ्यस्तस्य च</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सम्प्रसारणम् । यद्वा </w:t>
      </w:r>
      <w:r>
        <w:rPr>
          <w:rFonts w:eastAsia="Palanquin Dark" w:cs="Palanquin Dark" w:ascii="Palanquin Dark" w:hAnsi="Palanquin Dark"/>
        </w:rPr>
        <w:t xml:space="preserve">- </w:t>
      </w:r>
      <w:r>
        <w:rPr>
          <w:rFonts w:ascii="Palanquin Dark" w:hAnsi="Palanquin Dark" w:eastAsia="Palanquin Dark" w:cs="Palanquin Dark"/>
        </w:rPr>
        <w:t>त्वदर्थमिदं हविर्जुहोमि । उभयत्रापि यङ्लुगन्ताल्लट्</w:t>
      </w:r>
      <w:r>
        <w:rPr>
          <w:rFonts w:eastAsia="Palanquin Dark" w:cs="Palanquin Dark" w:ascii="Palanquin Dark" w:hAnsi="Palanquin Dark"/>
        </w:rPr>
        <w:t>, '</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येषां सम्बन्धी तवाह्वाताहं</w:t>
      </w:r>
      <w:r>
        <w:rPr>
          <w:rFonts w:eastAsia="Palanquin Dark" w:cs="Palanquin Dark" w:ascii="Palanquin Dark" w:hAnsi="Palanquin Dark"/>
        </w:rPr>
        <w:t xml:space="preserve">, </w:t>
      </w:r>
      <w:r>
        <w:rPr>
          <w:rFonts w:ascii="Palanquin Dark" w:hAnsi="Palanquin Dark" w:eastAsia="Palanquin Dark" w:cs="Palanquin Dark"/>
        </w:rPr>
        <w:t xml:space="preserve">तेष्वस्मासु पुत्रपौत्रेषु यशो धेहि स्थापय यशस्विनस्सर्वानस्मान्कुरु । किञ्च </w:t>
      </w:r>
      <w:r>
        <w:rPr>
          <w:rFonts w:eastAsia="Palanquin Dark" w:cs="Palanquin Dark" w:ascii="Palanquin Dark" w:hAnsi="Palanquin Dark"/>
        </w:rPr>
        <w:t xml:space="preserve">- </w:t>
      </w:r>
      <w:r>
        <w:rPr>
          <w:rFonts w:ascii="Palanquin Dark" w:hAnsi="Palanquin Dark" w:eastAsia="Palanquin Dark" w:cs="Palanquin Dark"/>
        </w:rPr>
        <w:t>ताभिः प्रजाभिः षुत्रादिभिरविच्छिन्नाभिस्सहाहममृतत्वं दीर्घायुष्यमश्यां प्राप्नुउयाम् । व्यत्ययेन परस्मैपदम्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यस्मा इति त्रिष्टुप् । वीरवन्तमिति तृतीयपादान्तः ॥ हे अग्ने जातवेदः यस्मै सुकृते शोभनानि कर्माणि कृतवते । उ इत्यवधारणे । </w:t>
      </w:r>
      <w:r>
        <w:rPr>
          <w:rFonts w:eastAsia="Palanquin Dark" w:cs="Palanquin Dark" w:ascii="Palanquin Dark" w:hAnsi="Palanquin Dark"/>
        </w:rPr>
        <w:t>(</w:t>
      </w:r>
      <w:r>
        <w:rPr>
          <w:rFonts w:ascii="Palanquin Dark" w:hAnsi="Palanquin Dark" w:eastAsia="Palanquin Dark" w:cs="Palanquin Dark"/>
        </w:rPr>
        <w:t xml:space="preserve">यस्त्वा समिष्टयजूंषि </w:t>
      </w:r>
      <w:r>
        <w:rPr>
          <w:rFonts w:eastAsia="Palanquin Dark" w:cs="Palanquin Dark" w:ascii="Palanquin Dark" w:hAnsi="Palanquin Dark"/>
        </w:rPr>
        <w:t>'</w:t>
      </w:r>
      <w:r>
        <w:rPr>
          <w:rFonts w:ascii="Palanquin Dark" w:hAnsi="Palanquin Dark" w:eastAsia="Palanquin Dark" w:cs="Palanquin Dark"/>
        </w:rPr>
        <w:t>उकाररूपः प्लुत उदात्तः</w:t>
      </w:r>
      <w:r>
        <w:rPr>
          <w:rFonts w:eastAsia="Palanquin Dark" w:cs="Palanquin Dark" w:ascii="Palanquin Dark" w:hAnsi="Palanquin Dark"/>
        </w:rPr>
        <w:t xml:space="preserve">' </w:t>
      </w:r>
      <w:r>
        <w:rPr>
          <w:rFonts w:ascii="Palanquin Dark" w:hAnsi="Palanquin Dark" w:eastAsia="Palanquin Dark" w:cs="Palanquin Dark"/>
        </w:rPr>
        <w:t>इत्युदात्तः प्लुतः ।</w:t>
      </w:r>
      <w:r>
        <w:rPr>
          <w:rFonts w:eastAsia="Palanquin Dark" w:cs="Palanquin Dark" w:ascii="Palanquin Dark" w:hAnsi="Palanquin Dark"/>
        </w:rPr>
        <w:t xml:space="preserve">) </w:t>
      </w:r>
      <w:r>
        <w:rPr>
          <w:rFonts w:ascii="Palanquin Dark" w:hAnsi="Palanquin Dark" w:eastAsia="Palanquin Dark" w:cs="Palanquin Dark"/>
        </w:rPr>
        <w:t>यस्मा एव यदर्थमेव स्योनं सुखं लोकं स्थानं कृणवः कुर्याः । कृवि हिंसाकरणयोः</w:t>
      </w:r>
      <w:r>
        <w:rPr>
          <w:rFonts w:eastAsia="Palanquin Dark" w:cs="Palanquin Dark" w:ascii="Palanquin Dark" w:hAnsi="Palanquin Dark"/>
        </w:rPr>
        <w:t xml:space="preserve">, </w:t>
      </w:r>
      <w:r>
        <w:rPr>
          <w:rFonts w:ascii="Palanquin Dark" w:hAnsi="Palanquin Dark" w:eastAsia="Palanquin Dark" w:cs="Palanquin Dark"/>
        </w:rPr>
        <w:t>लेट्</w:t>
      </w:r>
      <w:r>
        <w:rPr>
          <w:rFonts w:eastAsia="Palanquin Dark" w:cs="Palanquin Dark" w:ascii="Palanquin Dark" w:hAnsi="Palanquin Dark"/>
        </w:rPr>
        <w:t>, '</w:t>
      </w:r>
      <w:r>
        <w:rPr>
          <w:rFonts w:ascii="Palanquin Dark" w:hAnsi="Palanquin Dark" w:eastAsia="Palanquin Dark" w:cs="Palanquin Dark"/>
        </w:rPr>
        <w:t>धिन्विकृण्व्योर च</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 । स एव अश्वादिसहितं रयिं धनं स्वस्ति अविच्छेदेन नशते प्राप्नोति । नशतिर्गतिकर्मा । स एव त्वत्प्रसादाद्बह्वश्वो भवति</w:t>
      </w:r>
      <w:r>
        <w:rPr>
          <w:rFonts w:eastAsia="Palanquin Dark" w:cs="Palanquin Dark" w:ascii="Palanquin Dark" w:hAnsi="Palanquin Dark"/>
        </w:rPr>
        <w:t xml:space="preserve">, </w:t>
      </w:r>
      <w:r>
        <w:rPr>
          <w:rFonts w:ascii="Palanquin Dark" w:hAnsi="Palanquin Dark" w:eastAsia="Palanquin Dark" w:cs="Palanquin Dark"/>
        </w:rPr>
        <w:t>अश्वपुत्रपौत्रादिमांश्च भवति</w:t>
      </w:r>
      <w:r>
        <w:rPr>
          <w:rFonts w:eastAsia="Palanquin Dark" w:cs="Palanquin Dark" w:ascii="Palanquin Dark" w:hAnsi="Palanquin Dark"/>
        </w:rPr>
        <w:t xml:space="preserve">, </w:t>
      </w:r>
      <w:r>
        <w:rPr>
          <w:rFonts w:ascii="Palanquin Dark" w:hAnsi="Palanquin Dark" w:eastAsia="Palanquin Dark" w:cs="Palanquin Dark"/>
        </w:rPr>
        <w:t>अन्यैश्च विक्रान्तैः पुरुषैस्तद्वान् भवति</w:t>
      </w:r>
      <w:r>
        <w:rPr>
          <w:rFonts w:eastAsia="Palanquin Dark" w:cs="Palanquin Dark" w:ascii="Palanquin Dark" w:hAnsi="Palanquin Dark"/>
        </w:rPr>
        <w:t xml:space="preserve">, </w:t>
      </w:r>
      <w:r>
        <w:rPr>
          <w:rFonts w:ascii="Palanquin Dark" w:hAnsi="Palanquin Dark" w:eastAsia="Palanquin Dark" w:cs="Palanquin Dark"/>
        </w:rPr>
        <w:t>गोमहिष्यादिसङ्घातस्वामी महाधनश्च भवतीति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अथैन्द्रस्य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त्वे इति गायत्री ॥ त्वे त्वयि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सप्तम्येकवचनस्य शेआदेशः । हे शवसो बलस्य पुत्र । महाबलश्च बलाज्जात इत्युपचर्यते । </w:t>
      </w:r>
      <w:r>
        <w:rPr>
          <w:rFonts w:eastAsia="Palanquin Dark" w:cs="Palanquin Dark" w:ascii="Palanquin Dark" w:hAnsi="Palanquin Dark"/>
        </w:rPr>
        <w:t>'</w:t>
      </w:r>
      <w:r>
        <w:rPr>
          <w:rFonts w:ascii="Palanquin Dark" w:hAnsi="Palanquin Dark" w:eastAsia="Palanquin Dark" w:cs="Palanquin Dark"/>
        </w:rPr>
        <w:t>परमपिच्छन्दसि</w:t>
      </w:r>
      <w:r>
        <w:rPr>
          <w:rFonts w:eastAsia="Palanquin Dark" w:cs="Palanquin Dark" w:ascii="Palanquin Dark" w:hAnsi="Palanquin Dark"/>
        </w:rPr>
        <w:t xml:space="preserve">' </w:t>
      </w:r>
      <w:r>
        <w:rPr>
          <w:rFonts w:ascii="Palanquin Dark" w:hAnsi="Palanquin Dark" w:eastAsia="Palanquin Dark" w:cs="Palanquin Dark"/>
        </w:rPr>
        <w:t>इति परमपि षष्ठ्यन्तं पूर्वमामन्त्रितं प्रत्यङ्गवद्भवतीति षष्ठ्यन्तामन्त्रितसमुदायस्याष्टमिकमामन्त्रितसर्वानुदात्तत्वम् । कामकातयस्सुतयः कामा वाञ्छितानि कायन्ते प्रार्थ्यन्ते याभिस्ताः कामकातयः । दासीभारादित्वात्पूर्वपदप्रकृतिस्वरत्वम् । तास्त्वय्येव स्ववृत्रन् शोभनं वर्तन्ते त्वय्येव महाबले क्रियमाणास्सुतुतयश्शोभन्ते</w:t>
      </w:r>
      <w:r>
        <w:rPr>
          <w:rFonts w:eastAsia="Palanquin Dark" w:cs="Palanquin Dark" w:ascii="Palanquin Dark" w:hAnsi="Palanquin Dark"/>
        </w:rPr>
        <w:t xml:space="preserve">, </w:t>
      </w:r>
      <w:r>
        <w:rPr>
          <w:rFonts w:ascii="Palanquin Dark" w:hAnsi="Palanquin Dark" w:eastAsia="Palanquin Dark" w:cs="Palanquin Dark"/>
        </w:rPr>
        <w:t>न पुरुषान्तरवदनर्थकाभिधानतां प्रतिपद्यन्ते । वृतेश्छान्दसो लुङ्</w:t>
      </w:r>
      <w:r>
        <w:rPr>
          <w:rFonts w:eastAsia="Palanquin Dark" w:cs="Palanquin Dark" w:ascii="Palanquin Dark" w:hAnsi="Palanquin Dark"/>
        </w:rPr>
        <w:t>, '</w:t>
      </w:r>
      <w:r>
        <w:rPr>
          <w:rFonts w:ascii="Palanquin Dark" w:hAnsi="Palanquin Dark" w:eastAsia="Palanquin Dark" w:cs="Palanquin Dark"/>
        </w:rPr>
        <w:t>द्युद्भ्यो लङि</w:t>
      </w:r>
      <w:r>
        <w:rPr>
          <w:rFonts w:eastAsia="Palanquin Dark" w:cs="Palanquin Dark" w:ascii="Palanquin Dark" w:hAnsi="Palanquin Dark"/>
        </w:rPr>
        <w:t xml:space="preserve">' </w:t>
      </w:r>
      <w:r>
        <w:rPr>
          <w:rFonts w:ascii="Palanquin Dark" w:hAnsi="Palanquin Dark" w:eastAsia="Palanquin Dark" w:cs="Palanquin Dark"/>
        </w:rPr>
        <w:t>इति परस्मैपदम्</w:t>
      </w:r>
      <w:r>
        <w:rPr>
          <w:rFonts w:eastAsia="Palanquin Dark" w:cs="Palanquin Dark" w:ascii="Palanquin Dark" w:hAnsi="Palanquin Dark"/>
        </w:rPr>
        <w:t xml:space="preserve">, </w:t>
      </w:r>
      <w:r>
        <w:rPr>
          <w:rFonts w:ascii="Palanquin Dark" w:hAnsi="Palanquin Dark" w:eastAsia="Palanquin Dark" w:cs="Palanquin Dark"/>
        </w:rPr>
        <w:t>द्युतादित्वादङ्</w:t>
      </w:r>
      <w:r>
        <w:rPr>
          <w:rFonts w:eastAsia="Palanquin Dark" w:cs="Palanquin Dark" w:ascii="Palanquin Dark" w:hAnsi="Palanquin Dark"/>
        </w:rPr>
        <w:t>, '</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रुट् । यदुक्तं त्वय्येव स्तुतयश्शोभनवृत्तय इति तदेव समर्थयते </w:t>
      </w:r>
      <w:r>
        <w:rPr>
          <w:rFonts w:eastAsia="Palanquin Dark" w:cs="Palanquin Dark" w:ascii="Palanquin Dark" w:hAnsi="Palanquin Dark"/>
        </w:rPr>
        <w:t xml:space="preserve">- </w:t>
      </w:r>
      <w:r>
        <w:rPr>
          <w:rFonts w:ascii="Palanquin Dark" w:hAnsi="Palanquin Dark" w:eastAsia="Palanquin Dark" w:cs="Palanquin Dark"/>
        </w:rPr>
        <w:t>हे इन्द्र तासां स्तुतीनां मध्ये एकापि त्वां नातिरिच्यते त्वां विहाय न प्रवर्तते सर्वा अपि त्वद्विषया एवात्मानं लभन्ते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उक्थउक्थ इति त्रिष्टुप् ॥ उक्थउक्थे शस्त्रेशस्त्रे सोम इन्द्रं ममाद मादयति तर्पयति । मदेर्ण्यन्ताच्छान्दसो लिट्</w:t>
      </w:r>
      <w:r>
        <w:rPr>
          <w:rFonts w:eastAsia="Palanquin Dark" w:cs="Palanquin Dark" w:ascii="Palanquin Dark" w:hAnsi="Palanquin Dark"/>
        </w:rPr>
        <w:t>, '</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 xml:space="preserve">इति णिलुक्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द्वितीयस्योक्थशब्दस्यानुदात्तत्वम्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नीथेनीथे स्तोत्रेस्तोत्रे सुतासः अभिषुतास्सोमाः मघवानं महाधनं इन्द्रं मादयति । आज्जसेरसुक् । किञ्च </w:t>
      </w:r>
      <w:r>
        <w:rPr>
          <w:rFonts w:eastAsia="Palanquin Dark" w:cs="Palanquin Dark" w:ascii="Palanquin Dark" w:hAnsi="Palanquin Dark"/>
        </w:rPr>
        <w:t xml:space="preserve">- </w:t>
      </w:r>
      <w:r>
        <w:rPr>
          <w:rFonts w:ascii="Palanquin Dark" w:hAnsi="Palanquin Dark" w:eastAsia="Palanquin Dark" w:cs="Palanquin Dark"/>
        </w:rPr>
        <w:t>यत् यदा खलु सबाधः बाधासहिताः शस्त्रादिभिर्बाधिता भवन्ति पुरुषाः । व्यत्ययेन समासान्तोदात्तत्वम् । तदा तेपि पितरन्न पितरमिव पुत्राः अवसे रक्षणाय इन्द्रमेव हवन्ते ह्वयन्ति । पूर्ववत्सम्प्रसारणम् । ईमित्यवधारणे । समानदक्षाः</w:t>
      </w:r>
      <w:r>
        <w:rPr>
          <w:rFonts w:eastAsia="Palanquin Dark" w:cs="Palanquin Dark" w:ascii="Palanquin Dark" w:hAnsi="Palanquin Dark"/>
        </w:rPr>
        <w:t xml:space="preserve">, </w:t>
      </w:r>
      <w:r>
        <w:rPr>
          <w:rFonts w:ascii="Palanquin Dark" w:hAnsi="Palanquin Dark" w:eastAsia="Palanquin Dark" w:cs="Palanquin Dark"/>
        </w:rPr>
        <w:t>दक्षः पिता</w:t>
      </w:r>
      <w:r>
        <w:rPr>
          <w:rFonts w:eastAsia="Palanquin Dark" w:cs="Palanquin Dark" w:ascii="Palanquin Dark" w:hAnsi="Palanquin Dark"/>
        </w:rPr>
        <w:t xml:space="preserve">, </w:t>
      </w:r>
      <w:r>
        <w:rPr>
          <w:rFonts w:ascii="Palanquin Dark" w:hAnsi="Palanquin Dark" w:eastAsia="Palanquin Dark" w:cs="Palanquin Dark"/>
        </w:rPr>
        <w:t>समानपितृका इत्यर्थः । इन्द्र एव सर्वेषां समानः पितेति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अग्नये रसवतेजक्षीरे चरुं निर्वपेद्यः कामयेत रसवान् स्याम्</w:t>
      </w:r>
      <w:r>
        <w:rPr>
          <w:rFonts w:eastAsia="Palanquin Dark" w:cs="Palanquin Dark" w:ascii="Palanquin Dark" w:hAnsi="Palanquin Dark"/>
        </w:rPr>
        <w:t xml:space="preserve">' </w:t>
      </w:r>
      <w:r>
        <w:rPr>
          <w:rFonts w:ascii="Palanquin Dark" w:hAnsi="Palanquin Dark" w:eastAsia="Palanquin Dark" w:cs="Palanquin Dark"/>
        </w:rPr>
        <w:t>इत्यस्य पुरोनुवाक्या</w:t>
      </w:r>
      <w:r>
        <w:rPr>
          <w:rFonts w:eastAsia="Palanquin Dark" w:cs="Palanquin Dark" w:ascii="Palanquin Dark" w:hAnsi="Palanquin Dark"/>
        </w:rPr>
        <w:t xml:space="preserve">- </w:t>
      </w:r>
      <w:r>
        <w:rPr>
          <w:rFonts w:ascii="Palanquin Dark" w:hAnsi="Palanquin Dark" w:eastAsia="Palanquin Dark" w:cs="Palanquin Dark"/>
        </w:rPr>
        <w:t>अग्ने रसेनेति गायत्री ॥ हे अग्ने जातवेदस्तेजसा रोचसे दीप्यसे । केन हेतुना</w:t>
      </w:r>
      <w:r>
        <w:rPr>
          <w:rFonts w:eastAsia="Palanquin Dark" w:cs="Palanquin Dark" w:ascii="Palanquin Dark" w:hAnsi="Palanquin Dark"/>
        </w:rPr>
        <w:t xml:space="preserve">? </w:t>
      </w:r>
      <w:r>
        <w:rPr>
          <w:rFonts w:ascii="Palanquin Dark" w:hAnsi="Palanquin Dark" w:eastAsia="Palanquin Dark" w:cs="Palanquin Dark"/>
        </w:rPr>
        <w:t xml:space="preserve">रसेन रसयोगो मम यथा स्यादिति । यद्वा </w:t>
      </w:r>
      <w:r>
        <w:rPr>
          <w:rFonts w:eastAsia="Palanquin Dark" w:cs="Palanquin Dark" w:ascii="Palanquin Dark" w:hAnsi="Palanquin Dark"/>
        </w:rPr>
        <w:t xml:space="preserve">- </w:t>
      </w:r>
      <w:r>
        <w:rPr>
          <w:rFonts w:ascii="Palanquin Dark" w:hAnsi="Palanquin Dark" w:eastAsia="Palanquin Dark" w:cs="Palanquin Dark"/>
        </w:rPr>
        <w:t xml:space="preserve">रसेन मां योजयितुं तेजसा विरोचसे विशेषेण दीप्यस्व । यद्वा </w:t>
      </w:r>
      <w:r>
        <w:rPr>
          <w:rFonts w:eastAsia="Palanquin Dark" w:cs="Palanquin Dark" w:ascii="Palanquin Dark" w:hAnsi="Palanquin Dark"/>
        </w:rPr>
        <w:t xml:space="preserve">- </w:t>
      </w:r>
      <w:r>
        <w:rPr>
          <w:rFonts w:ascii="Palanquin Dark" w:hAnsi="Palanquin Dark" w:eastAsia="Palanquin Dark" w:cs="Palanquin Dark"/>
        </w:rPr>
        <w:t>तद्धेतुत्वात्ताच्छब्द्यम्</w:t>
      </w:r>
      <w:r>
        <w:rPr>
          <w:rFonts w:eastAsia="Palanquin Dark" w:cs="Palanquin Dark" w:ascii="Palanquin Dark" w:hAnsi="Palanquin Dark"/>
        </w:rPr>
        <w:t xml:space="preserve">, </w:t>
      </w:r>
      <w:r>
        <w:rPr>
          <w:rFonts w:ascii="Palanquin Dark" w:hAnsi="Palanquin Dark" w:eastAsia="Palanquin Dark" w:cs="Palanquin Dark"/>
        </w:rPr>
        <w:t>यथा नड्वलोदकं पादरोग इति</w:t>
      </w:r>
      <w:r>
        <w:rPr>
          <w:rFonts w:eastAsia="Palanquin Dark" w:cs="Palanquin Dark" w:ascii="Palanquin Dark" w:hAnsi="Palanquin Dark"/>
        </w:rPr>
        <w:t xml:space="preserve">, </w:t>
      </w:r>
      <w:r>
        <w:rPr>
          <w:rFonts w:ascii="Palanquin Dark" w:hAnsi="Palanquin Dark" w:eastAsia="Palanquin Dark" w:cs="Palanquin Dark"/>
        </w:rPr>
        <w:t xml:space="preserve">अस्मद्रसहेतुना तेजसा विरोचसे इति । इदं चास्त्वित्याह </w:t>
      </w:r>
      <w:r>
        <w:rPr>
          <w:rFonts w:eastAsia="Palanquin Dark" w:cs="Palanquin Dark" w:ascii="Palanquin Dark" w:hAnsi="Palanquin Dark"/>
        </w:rPr>
        <w:t xml:space="preserve">- </w:t>
      </w:r>
      <w:r>
        <w:rPr>
          <w:rFonts w:ascii="Palanquin Dark" w:hAnsi="Palanquin Dark" w:eastAsia="Palanquin Dark" w:cs="Palanquin Dark"/>
        </w:rPr>
        <w:t>रक्षोहा रक्षसां हन्ता अमीवचातनः अमीवानामाभ्यन्तररोगाणां च नाशयितास्माकं भव । क्षीरादिरससमृद्धिमस्माकं कुरु तद्भोगविघ्नहेतूंश्च रक्षःप्रभृतीन् सर्वांश्च रोगान्नाशयेत्यभिप्रायः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अप इत्यनुष्टुप् ॥ व्याख्याता चेयं </w:t>
      </w:r>
      <w:r>
        <w:rPr>
          <w:rFonts w:eastAsia="Palanquin Dark" w:cs="Palanquin Dark" w:ascii="Palanquin Dark" w:hAnsi="Palanquin Dark"/>
        </w:rPr>
        <w:t>'</w:t>
      </w:r>
      <w:r>
        <w:rPr>
          <w:rFonts w:ascii="Palanquin Dark" w:hAnsi="Palanquin Dark" w:eastAsia="Palanquin Dark" w:cs="Palanquin Dark"/>
        </w:rPr>
        <w:t>उरुं हि</w:t>
      </w:r>
      <w:r>
        <w:rPr>
          <w:rFonts w:eastAsia="Palanquin Dark" w:cs="Palanquin Dark" w:ascii="Palanquin Dark" w:hAnsi="Palanquin Dark"/>
        </w:rPr>
        <w:t xml:space="preserve">' </w:t>
      </w:r>
      <w:r>
        <w:rPr>
          <w:rFonts w:ascii="Palanquin Dark" w:hAnsi="Palanquin Dark" w:eastAsia="Palanquin Dark" w:cs="Palanquin Dark"/>
        </w:rPr>
        <w:t>इत्यत्र । अपः कर्माण्यनुक्रमेण करोमि । रसेन संसृष्टो भूयासम् । हे अग्ने पयस्वान् हविष्मान् त्वामागमं तम्मा वर्चसा बलेन संसृजेति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अग्नये वसुमते पुरोडाशमष्टाकपालं निर्वपेद्यः कामयेत वसुमान् स्याम्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वसुर्वसुपतिरिति गायत्री ॥ हे अग्ने वसुर्वासयिता सर्वस्य लोकस्य वसुपतिः धनानां स्वामी चात एव वासयिता इर्दृशस्त्वमसि । किञ्च </w:t>
      </w:r>
      <w:r>
        <w:rPr>
          <w:rFonts w:eastAsia="Palanquin Dark" w:cs="Palanquin Dark" w:ascii="Palanquin Dark" w:hAnsi="Palanquin Dark"/>
        </w:rPr>
        <w:t xml:space="preserve">- </w:t>
      </w:r>
      <w:r>
        <w:rPr>
          <w:rFonts w:ascii="Palanquin Dark" w:hAnsi="Palanquin Dark" w:eastAsia="Palanquin Dark" w:cs="Palanquin Dark"/>
        </w:rPr>
        <w:t xml:space="preserve">विभावसुस्तेजोधनश्च त्वमसि दातासि धनानामित्यर्थः । हिकं यस्मादेवं तस्मात्ते तव सुमतौ कल्याण्यामनुग्रहबुद्धौ वयं स्याम भूयास्म । अपिशब्दाद्वसुमन्तश्च स्याम । </w:t>
      </w:r>
      <w:r>
        <w:rPr>
          <w:rFonts w:eastAsia="Palanquin Dark" w:cs="Palanquin Dark" w:ascii="Palanquin Dark" w:hAnsi="Palanquin Dark"/>
        </w:rPr>
        <w:t>'</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क्तिचि कृदुत्तरपदप्रकृतिस्वरत्वम् । क्तिन्येव वा </w:t>
      </w:r>
      <w:r>
        <w:rPr>
          <w:rFonts w:eastAsia="Palanquin Dark" w:cs="Palanquin Dark" w:ascii="Palanquin Dark" w:hAnsi="Palanquin Dark"/>
        </w:rPr>
        <w:t>'</w:t>
      </w:r>
      <w:r>
        <w:rPr>
          <w:rFonts w:ascii="Palanquin Dark" w:hAnsi="Palanquin Dark" w:eastAsia="Palanquin Dark" w:cs="Palanquin Dark"/>
        </w:rPr>
        <w:t>तादौच निति</w:t>
      </w:r>
      <w:r>
        <w:rPr>
          <w:rFonts w:eastAsia="Palanquin Dark" w:cs="Palanquin Dark" w:ascii="Palanquin Dark" w:hAnsi="Palanquin Dark"/>
        </w:rPr>
        <w:t xml:space="preserve">' </w:t>
      </w:r>
      <w:r>
        <w:rPr>
          <w:rFonts w:ascii="Palanquin Dark" w:hAnsi="Palanquin Dark" w:eastAsia="Palanquin Dark" w:cs="Palanquin Dark"/>
        </w:rPr>
        <w:t xml:space="preserve">इत्येतद्बाधित्वाकृदुत्तरपदप्रकृतिस्वरत्वम् । उत्तरपदे वा </w:t>
      </w:r>
      <w:r>
        <w:rPr>
          <w:rFonts w:eastAsia="Palanquin Dark" w:cs="Palanquin Dark" w:ascii="Palanquin Dark" w:hAnsi="Palanquin Dark"/>
        </w:rPr>
        <w:t>'</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इति क्तिन उदात्तत्वम्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त्वामग्न इति त्रिष्टुप् ॥ हे अग्ने अध्वरेषु राजन् चरुपुरोडाशादिभिर्दीप्यमान त्वां वसूनां सर्वेषां सम्बन्धिनं नैकस्य द्वयोर्वा वसुपतिं वसूनां नित्यस्वामिनम् । इदं समासव्यासाभ्यां प्रतिपाद्यते । ईदृशं त्वामभिप्रमन्दे आभिमुख्येन तर्पयामि । मदि स्तुतिमोदमदस्वप्नकान्तिगतिषु । कश्चिदाह </w:t>
      </w:r>
      <w:r>
        <w:rPr>
          <w:rFonts w:eastAsia="Palanquin Dark" w:cs="Palanquin Dark" w:ascii="Palanquin Dark" w:hAnsi="Palanquin Dark"/>
        </w:rPr>
        <w:t xml:space="preserve">- </w:t>
      </w:r>
      <w:r>
        <w:rPr>
          <w:rFonts w:ascii="Palanquin Dark" w:hAnsi="Palanquin Dark" w:eastAsia="Palanquin Dark" w:cs="Palanquin Dark"/>
        </w:rPr>
        <w:t xml:space="preserve">वसूनां देवानां मध्ये वसुपतिमिति । किञ्च </w:t>
      </w:r>
      <w:r>
        <w:rPr>
          <w:rFonts w:eastAsia="Palanquin Dark" w:cs="Palanquin Dark" w:ascii="Palanquin Dark" w:hAnsi="Palanquin Dark"/>
        </w:rPr>
        <w:t xml:space="preserve">- </w:t>
      </w:r>
      <w:r>
        <w:rPr>
          <w:rFonts w:ascii="Palanquin Dark" w:hAnsi="Palanquin Dark" w:eastAsia="Palanquin Dark" w:cs="Palanquin Dark"/>
        </w:rPr>
        <w:t xml:space="preserve">वाजयन्तः वाजमन्नमात्मन इच्छन्तः । क्यचि </w:t>
      </w:r>
      <w:r>
        <w:rPr>
          <w:rFonts w:eastAsia="Palanquin Dark" w:cs="Palanquin Dark" w:ascii="Palanquin Dark" w:hAnsi="Palanquin Dark"/>
        </w:rPr>
        <w:t>'</w:t>
      </w:r>
      <w:r>
        <w:rPr>
          <w:rFonts w:ascii="Palanquin Dark" w:hAnsi="Palanquin Dark" w:eastAsia="Palanquin Dark" w:cs="Palanquin Dark"/>
        </w:rPr>
        <w:t>न 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इतीत्वप्रतिषेधः । यदा वयं वाजमिच्छामस्तदा त्वया वाजं जयेम त्वयैव प्राप्नुयाम । किञ्च </w:t>
      </w:r>
      <w:r>
        <w:rPr>
          <w:rFonts w:eastAsia="Palanquin Dark" w:cs="Palanquin Dark" w:ascii="Palanquin Dark" w:hAnsi="Palanquin Dark"/>
        </w:rPr>
        <w:t xml:space="preserve">- </w:t>
      </w:r>
      <w:r>
        <w:rPr>
          <w:rFonts w:ascii="Palanquin Dark" w:hAnsi="Palanquin Dark" w:eastAsia="Palanquin Dark" w:cs="Palanquin Dark"/>
        </w:rPr>
        <w:t xml:space="preserve">मर्त्यानां मध्ये पृत्स्तुतीः पृतनां कर्तुं या अस्माभिरिच्छन्ति ताश्शत्रुसेना अभिष्यामाभिभवेम । </w:t>
      </w:r>
      <w:r>
        <w:rPr>
          <w:rFonts w:eastAsia="Palanquin Dark" w:cs="Palanquin Dark" w:ascii="Palanquin Dark" w:hAnsi="Palanquin Dark"/>
        </w:rPr>
        <w:t>'</w:t>
      </w:r>
      <w:r>
        <w:rPr>
          <w:rFonts w:ascii="Palanquin Dark" w:hAnsi="Palanquin Dark" w:eastAsia="Palanquin Dark" w:cs="Palanquin Dark"/>
        </w:rPr>
        <w:t>उपसर्गप्रादुर्भ्यामस्तिर्यच्परः</w:t>
      </w:r>
      <w:r>
        <w:rPr>
          <w:rFonts w:eastAsia="Palanquin Dark" w:cs="Palanquin Dark" w:ascii="Palanquin Dark" w:hAnsi="Palanquin Dark"/>
        </w:rPr>
        <w:t xml:space="preserve">' </w:t>
      </w:r>
      <w:r>
        <w:rPr>
          <w:rFonts w:ascii="Palanquin Dark" w:hAnsi="Palanquin Dark" w:eastAsia="Palanquin Dark" w:cs="Palanquin Dark"/>
        </w:rPr>
        <w:t>इति षत्वम् । पृदिति सङ्ग्रामकर्म । तस्मात्सङ्ग्रामयितुमिछन्तीति सन्</w:t>
      </w:r>
      <w:r>
        <w:rPr>
          <w:rFonts w:eastAsia="Palanquin Dark" w:cs="Palanquin Dark" w:ascii="Palanquin Dark" w:hAnsi="Palanquin Dark"/>
        </w:rPr>
        <w:t xml:space="preserve">, </w:t>
      </w:r>
      <w:r>
        <w:rPr>
          <w:rFonts w:ascii="Palanquin Dark" w:hAnsi="Palanquin Dark" w:eastAsia="Palanquin Dark" w:cs="Palanquin Dark"/>
        </w:rPr>
        <w:t>छान्दसोभ्यासलोपः</w:t>
      </w:r>
      <w:r>
        <w:rPr>
          <w:rFonts w:eastAsia="Palanquin Dark" w:cs="Palanquin Dark" w:ascii="Palanquin Dark" w:hAnsi="Palanquin Dark"/>
        </w:rPr>
        <w:t xml:space="preserve">, </w:t>
      </w:r>
      <w:r>
        <w:rPr>
          <w:rFonts w:ascii="Palanquin Dark" w:hAnsi="Palanquin Dark" w:eastAsia="Palanquin Dark" w:cs="Palanquin Dark"/>
        </w:rPr>
        <w:t>विकरणव्यत्ययेन शः</w:t>
      </w:r>
      <w:r>
        <w:rPr>
          <w:rFonts w:eastAsia="Palanquin Dark" w:cs="Palanquin Dark" w:ascii="Palanquin Dark" w:hAnsi="Palanquin Dark"/>
        </w:rPr>
        <w:t xml:space="preserve">, </w:t>
      </w:r>
      <w:r>
        <w:rPr>
          <w:rFonts w:ascii="Palanquin Dark" w:hAnsi="Palanquin Dark" w:eastAsia="Palanquin Dark" w:cs="Palanquin Dark"/>
        </w:rPr>
        <w:t>वर्णव्यत्ययेन शतुरकारस्योकारः</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 नद्या उदात्तत्वम् । यद्वा </w:t>
      </w:r>
      <w:r>
        <w:rPr>
          <w:rFonts w:eastAsia="Palanquin Dark" w:cs="Palanquin Dark" w:ascii="Palanquin Dark" w:hAnsi="Palanquin Dark"/>
        </w:rPr>
        <w:t xml:space="preserve">- </w:t>
      </w:r>
      <w:r>
        <w:rPr>
          <w:rFonts w:ascii="Palanquin Dark" w:hAnsi="Palanquin Dark" w:eastAsia="Palanquin Dark" w:cs="Palanquin Dark"/>
        </w:rPr>
        <w:t>पृतनास्सूयन्ते उत्पाद्यन्ते याभिस्ताः पृत्सुतयः । छान्दसं ह्रस्वत्वं</w:t>
      </w:r>
      <w:r>
        <w:rPr>
          <w:rFonts w:eastAsia="Palanquin Dark" w:cs="Palanquin Dark" w:ascii="Palanquin Dark" w:hAnsi="Palanquin Dark"/>
        </w:rPr>
        <w:t xml:space="preserve">, </w:t>
      </w:r>
      <w:r>
        <w:rPr>
          <w:rFonts w:ascii="Palanquin Dark" w:hAnsi="Palanquin Dark" w:eastAsia="Palanquin Dark" w:cs="Palanquin Dark"/>
        </w:rPr>
        <w:t xml:space="preserve">पृद्भावश्च । बहुविकारत्वान्नावगृह्यते । </w:t>
      </w:r>
      <w:r>
        <w:rPr>
          <w:rFonts w:eastAsia="Palanquin Dark" w:cs="Palanquin Dark" w:ascii="Palanquin Dark" w:hAnsi="Palanquin Dark"/>
        </w:rPr>
        <w:t>'</w:t>
      </w:r>
      <w:r>
        <w:rPr>
          <w:rFonts w:ascii="Palanquin Dark" w:hAnsi="Palanquin Dark" w:eastAsia="Palanquin Dark" w:cs="Palanquin Dark"/>
        </w:rPr>
        <w:t>मक्तिन्व्याख्यान</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अग्नये वाजसृते पुरोडाशमष्टाकपालं निर्वपेत्सङ्गामे संयत्ते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त्वामग्ने वाजसातममिति गायत्री ॥ हे अग्ने त्वां वाजसातमं वाजस्यान्नस्य सम्भक्तृतमम् । सनोतेः </w:t>
      </w:r>
      <w:r>
        <w:rPr>
          <w:rFonts w:eastAsia="Palanquin Dark" w:cs="Palanquin Dark" w:ascii="Palanquin Dark" w:hAnsi="Palanquin Dark"/>
        </w:rPr>
        <w:t>'</w:t>
      </w:r>
      <w:r>
        <w:rPr>
          <w:rFonts w:ascii="Palanquin Dark" w:hAnsi="Palanquin Dark" w:eastAsia="Palanquin Dark" w:cs="Palanquin Dark"/>
        </w:rPr>
        <w:t>जनसनखनक्रमगमो विट्</w:t>
      </w:r>
      <w:r>
        <w:rPr>
          <w:rFonts w:eastAsia="Palanquin Dark" w:cs="Palanquin Dark" w:ascii="Palanquin Dark" w:hAnsi="Palanquin Dark"/>
        </w:rPr>
        <w:t>', '</w:t>
      </w:r>
      <w:r>
        <w:rPr>
          <w:rFonts w:ascii="Palanquin Dark" w:hAnsi="Palanquin Dark" w:eastAsia="Palanquin Dark" w:cs="Palanquin Dark"/>
        </w:rPr>
        <w:t>विड्वनोरनुनासिकस्यात्</w:t>
      </w:r>
      <w:r>
        <w:rPr>
          <w:rFonts w:eastAsia="Palanquin Dark" w:cs="Palanquin Dark" w:ascii="Palanquin Dark" w:hAnsi="Palanquin Dark"/>
        </w:rPr>
        <w:t xml:space="preserve">' </w:t>
      </w:r>
      <w:r>
        <w:rPr>
          <w:rFonts w:ascii="Palanquin Dark" w:hAnsi="Palanquin Dark" w:eastAsia="Palanquin Dark" w:cs="Palanquin Dark"/>
        </w:rPr>
        <w:t xml:space="preserve">इत्यात्वम् । सुष्टुतं सर्वैस्सुष्ठु स्तुतम्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सुष्ठु स्तुतो यथा भवसि तथा त्वां विप्रा मेधाविनो वर्धन्ति स्तुतिभिस्त्वां वर्धयन्तीत्यर्थः । </w:t>
      </w:r>
      <w:r>
        <w:rPr>
          <w:rFonts w:eastAsia="Palanquin Dark" w:cs="Palanquin Dark" w:ascii="Palanquin Dark" w:hAnsi="Palanquin Dark"/>
        </w:rPr>
        <w:t>'</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यद्वा </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शप आर्धधातुकत्वाण्णिलोपः । स्तौतेः कर्मणि निष्ठायां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w:t>
      </w:r>
      <w:r>
        <w:rPr>
          <w:rFonts w:eastAsia="Palanquin Dark" w:cs="Palanquin Dark" w:ascii="Palanquin Dark" w:hAnsi="Palanquin Dark"/>
        </w:rPr>
        <w:t>, '</w:t>
      </w:r>
      <w:r>
        <w:rPr>
          <w:rFonts w:ascii="Palanquin Dark" w:hAnsi="Palanquin Dark" w:eastAsia="Palanquin Dark" w:cs="Palanquin Dark"/>
        </w:rPr>
        <w:t>उपसगार्त्सुनोति</w:t>
      </w:r>
      <w:r>
        <w:rPr>
          <w:rFonts w:eastAsia="Palanquin Dark" w:cs="Palanquin Dark" w:ascii="Palanquin Dark" w:hAnsi="Palanquin Dark"/>
        </w:rPr>
        <w:t xml:space="preserve">' </w:t>
      </w:r>
      <w:r>
        <w:rPr>
          <w:rFonts w:ascii="Palanquin Dark" w:hAnsi="Palanquin Dark" w:eastAsia="Palanquin Dark" w:cs="Palanquin Dark"/>
        </w:rPr>
        <w:t>इत्यादिना षत्वम् । स त्वं नः अस्मभ्यं सुवीर्यं शोभनवीर्यं धनं वाजलक्षणं रास्व देहि । व्यत्ययेनात्मनेपदम्</w:t>
      </w:r>
      <w:r>
        <w:rPr>
          <w:rFonts w:eastAsia="Palanquin Dark" w:cs="Palanquin Dark" w:ascii="Palanquin Dark" w:hAnsi="Palanquin Dark"/>
        </w:rPr>
        <w:t>, '</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अयं न इति त्रिष्टुप् ॥ व्याख्याता चेयं </w:t>
      </w:r>
      <w:r>
        <w:rPr>
          <w:rFonts w:eastAsia="Palanquin Dark" w:cs="Palanquin Dark" w:ascii="Palanquin Dark" w:hAnsi="Palanquin Dark"/>
        </w:rPr>
        <w:t>'</w:t>
      </w:r>
      <w:r>
        <w:rPr>
          <w:rFonts w:ascii="Palanquin Dark" w:hAnsi="Palanquin Dark" w:eastAsia="Palanquin Dark" w:cs="Palanquin Dark"/>
        </w:rPr>
        <w:t>त्वं सोम</w:t>
      </w:r>
      <w:r>
        <w:rPr>
          <w:rFonts w:eastAsia="Palanquin Dark" w:cs="Palanquin Dark" w:ascii="Palanquin Dark" w:hAnsi="Palanquin Dark"/>
        </w:rPr>
        <w:t xml:space="preserve">' </w:t>
      </w:r>
      <w:r>
        <w:rPr>
          <w:rFonts w:ascii="Palanquin Dark" w:hAnsi="Palanquin Dark" w:eastAsia="Palanquin Dark" w:cs="Palanquin Dark"/>
        </w:rPr>
        <w:t>इत्यत्र । अयमग्निरस्माकं वरिवो धनं कृणोतु । अयं मृधस्सङ्ग्रामान् प्रभिन्दन् पुरस्तादेतु । अयं जर्हृषाणस्सङ्ग्रामजयेन हृष्टान्तःकरणश्शत्रून् जयतु । अयं वाजमन्नं नयतु वाजसातौ वाजलाभहेतौ सङ्ग्रामे इति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अग्नयेग्निवते पुरोडाशमष्टाकपालं निर्वपेद्यस्याग्नावग्निमभ्युद्धरेयुः</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अग्निनाग्निरिति गायत्री ॥ अग्निनाभ्युद्दृतेनायमग्निः पूर्वोद्धृतः समिध्यते सम्यगेव इध्म उद्वायते </w:t>
      </w:r>
      <w:r>
        <w:rPr>
          <w:rFonts w:eastAsia="Palanquin Dark" w:cs="Palanquin Dark" w:ascii="Palanquin Dark" w:hAnsi="Palanquin Dark"/>
        </w:rPr>
        <w:t>[</w:t>
      </w:r>
      <w:r>
        <w:rPr>
          <w:rFonts w:ascii="Palanquin Dark" w:hAnsi="Palanquin Dark" w:eastAsia="Palanquin Dark" w:cs="Palanquin Dark"/>
        </w:rPr>
        <w:t>सम्यगेव इध्यते</w:t>
      </w:r>
      <w:r>
        <w:rPr>
          <w:rFonts w:eastAsia="Palanquin Dark" w:cs="Palanquin Dark" w:ascii="Palanquin Dark" w:hAnsi="Palanquin Dark"/>
        </w:rPr>
        <w:t xml:space="preserve">] </w:t>
      </w:r>
      <w:r>
        <w:rPr>
          <w:rFonts w:ascii="Palanquin Dark" w:hAnsi="Palanquin Dark" w:eastAsia="Palanquin Dark" w:cs="Palanquin Dark"/>
        </w:rPr>
        <w:t>। कविर्मेधावी गृहपतिर्गृहस्य पतिस्स्वामी । युवा नित्यतरुणः</w:t>
      </w:r>
      <w:r>
        <w:rPr>
          <w:rFonts w:eastAsia="Palanquin Dark" w:cs="Palanquin Dark" w:ascii="Palanquin Dark" w:hAnsi="Palanquin Dark"/>
        </w:rPr>
        <w:t xml:space="preserve">, </w:t>
      </w:r>
      <w:r>
        <w:rPr>
          <w:rFonts w:ascii="Palanquin Dark" w:hAnsi="Palanquin Dark" w:eastAsia="Palanquin Dark" w:cs="Palanquin Dark"/>
        </w:rPr>
        <w:t xml:space="preserve">हविर्भिर्वा देवानामात्मनश्च मिश्रयिता । हव्यवाट् हविषां वोढा । </w:t>
      </w:r>
      <w:r>
        <w:rPr>
          <w:rFonts w:eastAsia="Palanquin Dark" w:cs="Palanquin Dark" w:ascii="Palanquin Dark" w:hAnsi="Palanquin Dark"/>
        </w:rPr>
        <w:t>'</w:t>
      </w:r>
      <w:r>
        <w:rPr>
          <w:rFonts w:ascii="Palanquin Dark" w:hAnsi="Palanquin Dark" w:eastAsia="Palanquin Dark" w:cs="Palanquin Dark"/>
        </w:rPr>
        <w:t>वहश्च</w:t>
      </w:r>
      <w:r>
        <w:rPr>
          <w:rFonts w:eastAsia="Palanquin Dark" w:cs="Palanquin Dark" w:ascii="Palanquin Dark" w:hAnsi="Palanquin Dark"/>
        </w:rPr>
        <w:t xml:space="preserve">' </w:t>
      </w:r>
      <w:r>
        <w:rPr>
          <w:rFonts w:ascii="Palanquin Dark" w:hAnsi="Palanquin Dark" w:eastAsia="Palanquin Dark" w:cs="Palanquin Dark"/>
        </w:rPr>
        <w:t>इति ण्विः । जुह्वास्यः जुहूरास्यस्थानीया यस्य । सोयमेवं गुणोग्निरभ्युद्धरणदोषमुपशमयत्विति शेषः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त्वं ह्यग्न इति गायत्री ॥ हे अग्ने त्वमग्निनाभ्युद्धृतेन समिध्यसे सम्यगेवेध्यसे । कीदृशः कीदृशेनेत्याह </w:t>
      </w:r>
      <w:r>
        <w:rPr>
          <w:rFonts w:eastAsia="Palanquin Dark" w:cs="Palanquin Dark" w:ascii="Palanquin Dark" w:hAnsi="Palanquin Dark"/>
        </w:rPr>
        <w:t xml:space="preserve">- </w:t>
      </w:r>
      <w:r>
        <w:rPr>
          <w:rFonts w:ascii="Palanquin Dark" w:hAnsi="Palanquin Dark" w:eastAsia="Palanquin Dark" w:cs="Palanquin Dark"/>
        </w:rPr>
        <w:t xml:space="preserve">विप्रो मेधावी विप्रेण मेधाविना समिध्यसे । अयमकेस्समिन्धनहेतुः । किञ्च </w:t>
      </w:r>
      <w:r>
        <w:rPr>
          <w:rFonts w:eastAsia="Palanquin Dark" w:cs="Palanquin Dark" w:ascii="Palanquin Dark" w:hAnsi="Palanquin Dark"/>
        </w:rPr>
        <w:t xml:space="preserve">- </w:t>
      </w:r>
      <w:r>
        <w:rPr>
          <w:rFonts w:ascii="Palanquin Dark" w:hAnsi="Palanquin Dark" w:eastAsia="Palanquin Dark" w:cs="Palanquin Dark"/>
        </w:rPr>
        <w:t xml:space="preserve">सन् प्राज्ञः स तादृशेनाग्निना समिध्यसे । </w:t>
      </w:r>
      <w:r>
        <w:rPr>
          <w:rFonts w:eastAsia="Palanquin Dark" w:cs="Palanquin Dark" w:ascii="Palanquin Dark" w:hAnsi="Palanquin Dark"/>
        </w:rPr>
        <w:t>'</w:t>
      </w:r>
      <w:r>
        <w:rPr>
          <w:rFonts w:ascii="Palanquin Dark" w:hAnsi="Palanquin Dark" w:eastAsia="Palanquin Dark" w:cs="Palanquin Dark"/>
        </w:rPr>
        <w:t>हि च</w:t>
      </w:r>
      <w:r>
        <w:rPr>
          <w:rFonts w:eastAsia="Palanquin Dark" w:cs="Palanquin Dark" w:ascii="Palanquin Dark" w:hAnsi="Palanquin Dark"/>
        </w:rPr>
        <w:t xml:space="preserve">' </w:t>
      </w:r>
      <w:r>
        <w:rPr>
          <w:rFonts w:ascii="Palanquin Dark" w:hAnsi="Palanquin Dark" w:eastAsia="Palanquin Dark" w:cs="Palanquin Dark"/>
        </w:rPr>
        <w:t>इति निघातप्रतिषेधः</w:t>
      </w:r>
      <w:r>
        <w:rPr>
          <w:rFonts w:eastAsia="Palanquin Dark" w:cs="Palanquin Dark" w:ascii="Palanquin Dark" w:hAnsi="Palanquin Dark"/>
        </w:rPr>
        <w:t>, '</w:t>
      </w:r>
      <w:r>
        <w:rPr>
          <w:rFonts w:ascii="Palanquin Dark" w:hAnsi="Palanquin Dark" w:eastAsia="Palanquin Dark" w:cs="Palanquin Dark"/>
        </w:rPr>
        <w:t>तिङि चोदात्तवति</w:t>
      </w:r>
      <w:r>
        <w:rPr>
          <w:rFonts w:eastAsia="Palanquin Dark" w:cs="Palanquin Dark" w:ascii="Palanquin Dark" w:hAnsi="Palanquin Dark"/>
        </w:rPr>
        <w:t xml:space="preserve">' </w:t>
      </w:r>
      <w:r>
        <w:rPr>
          <w:rFonts w:ascii="Palanquin Dark" w:hAnsi="Palanquin Dark" w:eastAsia="Palanquin Dark" w:cs="Palanquin Dark"/>
        </w:rPr>
        <w:t>इति गतेरनुदात्तत्वं</w:t>
      </w:r>
      <w:r>
        <w:rPr>
          <w:rFonts w:eastAsia="Palanquin Dark" w:cs="Palanquin Dark" w:ascii="Palanquin Dark" w:hAnsi="Palanquin Dark"/>
        </w:rPr>
        <w:t>, '</w:t>
      </w:r>
      <w:r>
        <w:rPr>
          <w:rFonts w:ascii="Palanquin Dark" w:hAnsi="Palanquin Dark" w:eastAsia="Palanquin Dark" w:cs="Palanquin Dark"/>
        </w:rPr>
        <w:t>उहात्तवता तिङा</w:t>
      </w:r>
      <w:r>
        <w:rPr>
          <w:rFonts w:eastAsia="Palanquin Dark" w:cs="Palanquin Dark" w:ascii="Palanquin Dark" w:hAnsi="Palanquin Dark"/>
        </w:rPr>
        <w:t xml:space="preserve">' </w:t>
      </w:r>
      <w:r>
        <w:rPr>
          <w:rFonts w:ascii="Palanquin Dark" w:hAnsi="Palanquin Dark" w:eastAsia="Palanquin Dark" w:cs="Palanquin Dark"/>
        </w:rPr>
        <w:t>इति समासः</w:t>
      </w:r>
      <w:r>
        <w:rPr>
          <w:rFonts w:eastAsia="Palanquin Dark" w:cs="Palanquin Dark" w:ascii="Palanquin Dark" w:hAnsi="Palanquin Dark"/>
        </w:rPr>
        <w:t xml:space="preserve">, </w:t>
      </w:r>
      <w:r>
        <w:rPr>
          <w:rFonts w:ascii="Palanquin Dark" w:hAnsi="Palanquin Dark" w:eastAsia="Palanquin Dark" w:cs="Palanquin Dark"/>
        </w:rPr>
        <w:t>अदुपदेशाल्लसार्वधातुकानुदात्तत्वे यक उदात्तत्वम् । ईदृशस्त्वमभ्युद्धरणदोषमुपशमयेति शेषः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अग्नये ज्योतिष्मते पुरोडाशमष्टाकपालं निर्वपेद्यस्याग्निरुद्धृतोहुतेग्निहोत्र उद्वायेत्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उदग्न इति गायत्री ॥ व्याख्याता चेयं </w:t>
      </w:r>
      <w:r>
        <w:rPr>
          <w:rFonts w:eastAsia="Palanquin Dark" w:cs="Palanquin Dark" w:ascii="Palanquin Dark" w:hAnsi="Palanquin Dark"/>
        </w:rPr>
        <w:t>'</w:t>
      </w:r>
      <w:r>
        <w:rPr>
          <w:rFonts w:ascii="Palanquin Dark" w:hAnsi="Palanquin Dark" w:eastAsia="Palanquin Dark" w:cs="Palanquin Dark"/>
        </w:rPr>
        <w:t>त्वमग्ने रुद्रः</w:t>
      </w:r>
      <w:r>
        <w:rPr>
          <w:rFonts w:eastAsia="Palanquin Dark" w:cs="Palanquin Dark" w:ascii="Palanquin Dark" w:hAnsi="Palanquin Dark"/>
        </w:rPr>
        <w:t xml:space="preserve">' </w:t>
      </w:r>
      <w:r>
        <w:rPr>
          <w:rFonts w:ascii="Palanquin Dark" w:hAnsi="Palanquin Dark" w:eastAsia="Palanquin Dark" w:cs="Palanquin Dark"/>
        </w:rPr>
        <w:t xml:space="preserve">इत्यत्र । इह तु प्रतीकमस्या गृह्यते । हे अग्ने तव शुक्रास्तेजोविशेषाः शुचयश्शुद्धाः भ्राजन्तः दीप्यमानाः उदीरते उद्गच्छन्ति । किञ्च </w:t>
      </w:r>
      <w:r>
        <w:rPr>
          <w:rFonts w:eastAsia="Palanquin Dark" w:cs="Palanquin Dark" w:ascii="Palanquin Dark" w:hAnsi="Palanquin Dark"/>
        </w:rPr>
        <w:t xml:space="preserve">- </w:t>
      </w:r>
      <w:r>
        <w:rPr>
          <w:rFonts w:ascii="Palanquin Dark" w:hAnsi="Palanquin Dark" w:eastAsia="Palanquin Dark" w:cs="Palanquin Dark"/>
        </w:rPr>
        <w:t xml:space="preserve">तवैव स्वभूतानि ज्योतींष्य्ष्दित्यादीनि अर्चयोर्चींषि च । यद्वा </w:t>
      </w:r>
      <w:r>
        <w:rPr>
          <w:rFonts w:eastAsia="Palanquin Dark" w:cs="Palanquin Dark" w:ascii="Palanquin Dark" w:hAnsi="Palanquin Dark"/>
        </w:rPr>
        <w:t xml:space="preserve">- </w:t>
      </w:r>
      <w:r>
        <w:rPr>
          <w:rFonts w:ascii="Palanquin Dark" w:hAnsi="Palanquin Dark" w:eastAsia="Palanquin Dark" w:cs="Palanquin Dark"/>
        </w:rPr>
        <w:t>तव अर्चयोर्चयितारो यजमानाः ज्योतींषि ज्योतीरूपा भवन्ति स त्वमेवं महानुभावः उद्वापदोषमुपशमयेति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वि ज्योतिषेति त्रिष्टुप् ॥ इयमपि </w:t>
      </w:r>
      <w:r>
        <w:rPr>
          <w:rFonts w:eastAsia="Palanquin Dark" w:cs="Palanquin Dark" w:ascii="Palanquin Dark" w:hAnsi="Palanquin Dark"/>
        </w:rPr>
        <w:t>'</w:t>
      </w:r>
      <w:r>
        <w:rPr>
          <w:rFonts w:ascii="Palanquin Dark" w:hAnsi="Palanquin Dark" w:eastAsia="Palanquin Dark" w:cs="Palanquin Dark"/>
        </w:rPr>
        <w:t>कृणुष्वपाजः</w:t>
      </w:r>
      <w:r>
        <w:rPr>
          <w:rFonts w:eastAsia="Palanquin Dark" w:cs="Palanquin Dark" w:ascii="Palanquin Dark" w:hAnsi="Palanquin Dark"/>
        </w:rPr>
        <w:t xml:space="preserve">' </w:t>
      </w:r>
      <w:r>
        <w:rPr>
          <w:rFonts w:ascii="Palanquin Dark" w:hAnsi="Palanquin Dark" w:eastAsia="Palanquin Dark" w:cs="Palanquin Dark"/>
        </w:rPr>
        <w:t xml:space="preserve">इत्यत्र व्याख्याता । इह तु प्रतीकं गृह्यते । अयमग्निर्बृहता ज्योतिषा विभाति विशेषेण भायात् अनेन हविषा । किञ्च </w:t>
      </w:r>
      <w:r>
        <w:rPr>
          <w:rFonts w:eastAsia="Palanquin Dark" w:cs="Palanquin Dark" w:ascii="Palanquin Dark" w:hAnsi="Palanquin Dark"/>
        </w:rPr>
        <w:t xml:space="preserve">- </w:t>
      </w:r>
      <w:r>
        <w:rPr>
          <w:rFonts w:ascii="Palanquin Dark" w:hAnsi="Palanquin Dark" w:eastAsia="Palanquin Dark" w:cs="Palanquin Dark"/>
        </w:rPr>
        <w:t xml:space="preserve">विश्वानि महित्वा माहात्म्यानि आविष्कृणुते आविष्कुर्वीत । किञ्च </w:t>
      </w:r>
      <w:r>
        <w:rPr>
          <w:rFonts w:eastAsia="Palanquin Dark" w:cs="Palanquin Dark" w:ascii="Palanquin Dark" w:hAnsi="Palanquin Dark"/>
        </w:rPr>
        <w:t xml:space="preserve">- </w:t>
      </w:r>
      <w:r>
        <w:rPr>
          <w:rFonts w:ascii="Palanquin Dark" w:hAnsi="Palanquin Dark" w:eastAsia="Palanquin Dark" w:cs="Palanquin Dark"/>
        </w:rPr>
        <w:t xml:space="preserve">अदेवीः अदेवनशीला आसुरीर्मायाः दुरेवाः दुष्प्रधर्षाः प्रसहते अभिभवेत् । किञ्च </w:t>
      </w:r>
      <w:r>
        <w:rPr>
          <w:rFonts w:eastAsia="Palanquin Dark" w:cs="Palanquin Dark" w:ascii="Palanquin Dark" w:hAnsi="Palanquin Dark"/>
        </w:rPr>
        <w:t xml:space="preserve">- </w:t>
      </w:r>
      <w:r>
        <w:rPr>
          <w:rFonts w:ascii="Palanquin Dark" w:hAnsi="Palanquin Dark" w:eastAsia="Palanquin Dark" w:cs="Palanquin Dark"/>
        </w:rPr>
        <w:t>शृङ्गे शृङ्गस्थानीये आत्मीये प्रधाने ज्वाले शत्रूणां वा हिंसके शिशीते तीक्ष्णीकुर्यात् । किमर्थम्</w:t>
      </w:r>
      <w:r>
        <w:rPr>
          <w:rFonts w:eastAsia="Palanquin Dark" w:cs="Palanquin Dark" w:ascii="Palanquin Dark" w:hAnsi="Palanquin Dark"/>
        </w:rPr>
        <w:t xml:space="preserve">? </w:t>
      </w:r>
      <w:r>
        <w:rPr>
          <w:rFonts w:ascii="Palanquin Dark" w:hAnsi="Palanquin Dark" w:eastAsia="Palanquin Dark" w:cs="Palanquin Dark"/>
        </w:rPr>
        <w:t>रक्षसे विनिक्षे रक्षसो विनाशार्थं ज्वालाभ्यां निक्षणं चुम्बनं शोधनं वा विनाशोवेति स एव महानुभावोग्निरनुगमनदोषमुपशमय्यात्मनः परापतितं ज्योतिरवरुन्ध इति ॥</w:t>
      </w:r>
    </w:p>
    <w:p>
      <w:pPr>
        <w:pStyle w:val="Normal"/>
        <w:rPr/>
      </w:pPr>
      <w:r>
        <w:rPr/>
      </w:r>
    </w:p>
    <w:p>
      <w:pPr>
        <w:pStyle w:val="Normal"/>
        <w:rPr/>
      </w:pPr>
      <w:r>
        <w:rPr>
          <w:rFonts w:ascii="Palanquin Dark" w:hAnsi="Palanquin Dark" w:eastAsia="Palanquin Dark" w:cs="Palanquin Dark"/>
        </w:rPr>
        <w:t>इति भट्टभास्करमिश्रविरचिते यजुर्वेदभाष्ये ज्ञानयज्ञाख्ये प्रथमकाण्डे चतुर्थप्रपाठके चत्वारिंशोनुवाकः ॥</w:t>
      </w:r>
    </w:p>
    <w:p>
      <w:pPr>
        <w:pStyle w:val="Normal"/>
        <w:rPr/>
      </w:pPr>
      <w:r>
        <w:rPr>
          <w:rFonts w:ascii="Palanquin Dark" w:hAnsi="Palanquin Dark" w:eastAsia="Palanquin Dark" w:cs="Palanquin Dark"/>
        </w:rPr>
        <w:t>समाप्तः प्रपाठकः ॥</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1.5.1</w:t>
        <w:tab/>
      </w:r>
      <w:r>
        <w:rPr>
          <w:rFonts w:ascii="Palanquin Dark" w:hAnsi="Palanquin Dark" w:eastAsia="Palanquin Dark" w:cs="Palanquin Dark"/>
        </w:rPr>
        <w:t>१ काण्डे पञ्चमः प्रपाठकः ।</w:t>
      </w:r>
    </w:p>
    <w:p>
      <w:pPr>
        <w:pStyle w:val="Normal"/>
        <w:rPr/>
      </w:pPr>
      <w:r>
        <w:rPr/>
      </w:r>
    </w:p>
    <w:p>
      <w:pPr>
        <w:pStyle w:val="Normal"/>
        <w:rPr/>
      </w:pPr>
      <w:r>
        <w:rPr>
          <w:rFonts w:ascii="Palanquin Dark" w:hAnsi="Palanquin Dark" w:eastAsia="Palanquin Dark" w:cs="Palanquin Dark"/>
        </w:rPr>
        <w:t xml:space="preserve">अथ अतः परं पुनराधेयब्राह्मणं समन्त्रकं चत्वारोऽनुवाकाः । तत्र केवलाग्नेयतामस्य प्रतिपादयिष्यन्तदर्थमर्थवादान् प्रस्तौति </w:t>
      </w:r>
      <w:r>
        <w:rPr>
          <w:rFonts w:eastAsia="Palanquin Dark" w:cs="Palanquin Dark" w:ascii="Palanquin Dark" w:hAnsi="Palanquin Dark"/>
        </w:rPr>
        <w:t xml:space="preserve">- </w:t>
      </w:r>
      <w:r>
        <w:rPr>
          <w:rFonts w:ascii="Palanquin Dark" w:hAnsi="Palanquin Dark" w:eastAsia="Palanquin Dark" w:cs="Palanquin Dark"/>
        </w:rPr>
        <w:t xml:space="preserve">देवासुरा इत्यादि ॥ </w:t>
      </w:r>
      <w:r>
        <w:rPr>
          <w:rFonts w:eastAsia="Palanquin Dark" w:cs="Palanquin Dark" w:ascii="Palanquin Dark" w:hAnsi="Palanquin Dark"/>
        </w:rPr>
        <w:t>'</w:t>
      </w:r>
      <w:r>
        <w:rPr>
          <w:rFonts w:ascii="Palanquin Dark" w:hAnsi="Palanquin Dark" w:eastAsia="Palanquin Dark" w:cs="Palanquin Dark"/>
        </w:rPr>
        <w:t>कृत्तिकास्वग्निमा दधीत</w:t>
      </w:r>
      <w:r>
        <w:rPr>
          <w:rFonts w:eastAsia="Palanquin Dark" w:cs="Palanquin Dark" w:ascii="Palanquin Dark" w:hAnsi="Palanquin Dark"/>
        </w:rPr>
        <w:t xml:space="preserve">' </w:t>
      </w:r>
      <w:r>
        <w:rPr>
          <w:rFonts w:ascii="Palanquin Dark" w:hAnsi="Palanquin Dark" w:eastAsia="Palanquin Dark" w:cs="Palanquin Dark"/>
        </w:rPr>
        <w:t>इत्याद्याधानकाण्डं भविष्यति</w:t>
      </w:r>
      <w:r>
        <w:rPr>
          <w:rFonts w:eastAsia="Palanquin Dark" w:cs="Palanquin Dark" w:ascii="Palanquin Dark" w:hAnsi="Palanquin Dark"/>
        </w:rPr>
        <w:t xml:space="preserve">; </w:t>
      </w:r>
      <w:r>
        <w:rPr>
          <w:rFonts w:ascii="Palanquin Dark" w:hAnsi="Palanquin Dark" w:eastAsia="Palanquin Dark" w:cs="Palanquin Dark"/>
        </w:rPr>
        <w:t>तदेतस्मादनुवाकादधस्तान्निवेशयितव्यमिति वक्ष्यते । कर्मक्रमानुरोधादित्थमिदं ज्ञातव्यम्</w:t>
      </w:r>
      <w:r>
        <w:rPr>
          <w:rFonts w:eastAsia="Palanquin Dark" w:cs="Palanquin Dark" w:ascii="Palanquin Dark" w:hAnsi="Palanquin Dark"/>
        </w:rPr>
        <w:t xml:space="preserve">; </w:t>
      </w:r>
      <w:r>
        <w:rPr>
          <w:rFonts w:ascii="Palanquin Dark" w:hAnsi="Palanquin Dark" w:eastAsia="Palanquin Dark" w:cs="Palanquin Dark"/>
        </w:rPr>
        <w:t xml:space="preserve">यथाम्नातमेव त्वध्येतव्यमिति । तत्र </w:t>
      </w:r>
      <w:r>
        <w:rPr>
          <w:rFonts w:eastAsia="Palanquin Dark" w:cs="Palanquin Dark" w:ascii="Palanquin Dark" w:hAnsi="Palanquin Dark"/>
        </w:rPr>
        <w:t>'</w:t>
      </w:r>
      <w:r>
        <w:rPr>
          <w:rFonts w:ascii="Palanquin Dark" w:hAnsi="Palanquin Dark" w:eastAsia="Palanquin Dark" w:cs="Palanquin Dark"/>
        </w:rPr>
        <w:t>कर्मचोदना ब्राह्मणानि</w:t>
      </w:r>
      <w:r>
        <w:rPr>
          <w:rFonts w:eastAsia="Palanquin Dark" w:cs="Palanquin Dark" w:ascii="Palanquin Dark" w:hAnsi="Palanquin Dark"/>
        </w:rPr>
        <w:t xml:space="preserve">' </w:t>
      </w:r>
      <w:r>
        <w:rPr>
          <w:rFonts w:ascii="Palanquin Dark" w:hAnsi="Palanquin Dark" w:eastAsia="Palanquin Dark" w:cs="Palanquin Dark"/>
        </w:rPr>
        <w:t xml:space="preserve">। ब्राह्मणं नाम कर्मणस्तन्मन्त्राणां च व्याख्यानग्रन्थः । </w:t>
      </w:r>
      <w:r>
        <w:rPr>
          <w:rFonts w:eastAsia="Palanquin Dark" w:cs="Palanquin Dark" w:ascii="Palanquin Dark" w:hAnsi="Palanquin Dark"/>
        </w:rPr>
        <w:t>'</w:t>
      </w:r>
      <w:r>
        <w:rPr>
          <w:rFonts w:ascii="Palanquin Dark" w:hAnsi="Palanquin Dark" w:eastAsia="Palanquin Dark" w:cs="Palanquin Dark"/>
        </w:rPr>
        <w:t>ब्राह्मणशेषोर्थवादः</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निन्दा प्रशंसा परकृतिः पुराकल्पश्च</w:t>
      </w:r>
      <w:r>
        <w:rPr>
          <w:rFonts w:eastAsia="Palanquin Dark" w:cs="Palanquin Dark" w:ascii="Palanquin Dark" w:hAnsi="Palanquin Dark"/>
        </w:rPr>
        <w:t xml:space="preserve">' </w:t>
      </w:r>
      <w:r>
        <w:rPr>
          <w:rFonts w:ascii="Palanquin Dark" w:hAnsi="Palanquin Dark" w:eastAsia="Palanquin Dark" w:cs="Palanquin Dark"/>
        </w:rPr>
        <w:t>इति । ब्राह्मणं च द्विधा कर्मब्राह्मणं कल्पब्राह्मणं चेति । तत्र कर्मब्राह्मणं यत्केवलानि कर्माणि विधत्ते मन्त्रान्विनियुङ्क्ते</w:t>
      </w:r>
      <w:r>
        <w:rPr>
          <w:rFonts w:eastAsia="Palanquin Dark" w:cs="Palanquin Dark" w:ascii="Palanquin Dark" w:hAnsi="Palanquin Dark"/>
        </w:rPr>
        <w:t xml:space="preserve">, </w:t>
      </w:r>
      <w:r>
        <w:rPr>
          <w:rFonts w:ascii="Palanquin Dark" w:hAnsi="Palanquin Dark" w:eastAsia="Palanquin Dark" w:cs="Palanquin Dark"/>
        </w:rPr>
        <w:t>न प्रशंसति न निन्दति च</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अनुमत्यै पुरोडाशम्</w:t>
      </w:r>
      <w:r>
        <w:rPr>
          <w:rFonts w:eastAsia="Palanquin Dark" w:cs="Palanquin Dark" w:ascii="Palanquin Dark" w:hAnsi="Palanquin Dark"/>
        </w:rPr>
        <w:t xml:space="preserve">' </w:t>
      </w:r>
      <w:r>
        <w:rPr>
          <w:rFonts w:ascii="Palanquin Dark" w:hAnsi="Palanquin Dark" w:eastAsia="Palanquin Dark" w:cs="Palanquin Dark"/>
        </w:rPr>
        <w:t>इत्यादि सांहितिकम् । अतोऽन्यानि कल्पब्राह्मणानि</w:t>
      </w:r>
      <w:r>
        <w:rPr>
          <w:rFonts w:eastAsia="Palanquin Dark" w:cs="Palanquin Dark" w:ascii="Palanquin Dark" w:hAnsi="Palanquin Dark"/>
        </w:rPr>
        <w:t xml:space="preserve">, </w:t>
      </w:r>
      <w:r>
        <w:rPr>
          <w:rFonts w:ascii="Palanquin Dark" w:hAnsi="Palanquin Dark" w:eastAsia="Palanquin Dark" w:cs="Palanquin Dark"/>
        </w:rPr>
        <w:t xml:space="preserve">यथेदमेव </w:t>
      </w:r>
      <w:r>
        <w:rPr>
          <w:rFonts w:eastAsia="Palanquin Dark" w:cs="Palanquin Dark" w:ascii="Palanquin Dark" w:hAnsi="Palanquin Dark"/>
        </w:rPr>
        <w:t>'</w:t>
      </w:r>
      <w:r>
        <w:rPr>
          <w:rFonts w:ascii="Palanquin Dark" w:hAnsi="Palanquin Dark" w:eastAsia="Palanquin Dark" w:cs="Palanquin Dark"/>
        </w:rPr>
        <w:t>देवासुरास्संयत्ता आसन् ते देवा विजयमुपयन्तः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 आहुश्च </w:t>
      </w:r>
      <w:r>
        <w:rPr>
          <w:rFonts w:eastAsia="Palanquin Dark" w:cs="Palanquin Dark" w:ascii="Palanquin Dark" w:hAnsi="Palanquin Dark"/>
        </w:rPr>
        <w:t>-</w:t>
      </w:r>
    </w:p>
    <w:p>
      <w:pPr>
        <w:pStyle w:val="Normal"/>
        <w:rPr/>
      </w:pPr>
      <w:r>
        <w:rPr>
          <w:rFonts w:ascii="Palanquin Dark" w:hAnsi="Palanquin Dark" w:eastAsia="Palanquin Dark" w:cs="Palanquin Dark"/>
        </w:rPr>
        <w:t>क्वचिद्विधिः प्रशंसा च केषु चिद्विधिरेव च ।</w:t>
      </w:r>
    </w:p>
    <w:p>
      <w:pPr>
        <w:pStyle w:val="Normal"/>
        <w:rPr/>
      </w:pPr>
      <w:r>
        <w:rPr>
          <w:rFonts w:ascii="Palanquin Dark" w:hAnsi="Palanquin Dark" w:eastAsia="Palanquin Dark" w:cs="Palanquin Dark"/>
        </w:rPr>
        <w:t>केषु चिद्विधिरेव स्यादेवं निन्दानिषेधयोः ॥ इति ॥</w:t>
      </w:r>
    </w:p>
    <w:p>
      <w:pPr>
        <w:pStyle w:val="Normal"/>
        <w:rPr/>
      </w:pPr>
      <w:r>
        <w:rPr>
          <w:rFonts w:ascii="Palanquin Dark" w:hAnsi="Palanquin Dark" w:eastAsia="Palanquin Dark" w:cs="Palanquin Dark"/>
        </w:rPr>
        <w:t>तत्र परकृतयः मनुष्यकृतयः</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विश्वरूपो वै त्वाष्ट्रः</w:t>
      </w:r>
      <w:r>
        <w:rPr>
          <w:rFonts w:eastAsia="Palanquin Dark" w:cs="Palanquin Dark" w:ascii="Palanquin Dark" w:hAnsi="Palanquin Dark"/>
        </w:rPr>
        <w:t xml:space="preserve">' </w:t>
      </w:r>
      <w:r>
        <w:rPr>
          <w:rFonts w:ascii="Palanquin Dark" w:hAnsi="Palanquin Dark" w:eastAsia="Palanquin Dark" w:cs="Palanquin Dark"/>
        </w:rPr>
        <w:t>इत्यादयः । पुराकल्पाः प्रजापत्यादिकृतयः</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प्रजापतिः प्रजा असृजत</w:t>
      </w:r>
      <w:r>
        <w:rPr>
          <w:rFonts w:eastAsia="Palanquin Dark" w:cs="Palanquin Dark" w:ascii="Palanquin Dark" w:hAnsi="Palanquin Dark"/>
        </w:rPr>
        <w:t xml:space="preserve">' </w:t>
      </w:r>
      <w:r>
        <w:rPr>
          <w:rFonts w:ascii="Palanquin Dark" w:hAnsi="Palanquin Dark" w:eastAsia="Palanquin Dark" w:cs="Palanquin Dark"/>
        </w:rPr>
        <w:t xml:space="preserve">इत्यादयः । सर्वाण्येतानि कल्पब्राह्मणानि । अथ ब्राह्मणानुब्राह्मणानि यथा </w:t>
      </w:r>
      <w:r>
        <w:rPr>
          <w:rFonts w:eastAsia="Palanquin Dark" w:cs="Palanquin Dark" w:ascii="Palanquin Dark" w:hAnsi="Palanquin Dark"/>
        </w:rPr>
        <w:t>- '</w:t>
      </w:r>
      <w:r>
        <w:rPr>
          <w:rFonts w:ascii="Palanquin Dark" w:hAnsi="Palanquin Dark" w:eastAsia="Palanquin Dark" w:cs="Palanquin Dark"/>
        </w:rPr>
        <w:t>अनुमत्यै पुरोडाशमष्टाकपार्लं निर्वपति । ये प्रत्यञ्चश्शम्याः</w:t>
      </w:r>
      <w:r>
        <w:rPr>
          <w:rFonts w:eastAsia="Palanquin Dark" w:cs="Palanquin Dark" w:ascii="Palanquin Dark" w:hAnsi="Palanquin Dark"/>
        </w:rPr>
        <w:t xml:space="preserve">' </w:t>
      </w:r>
      <w:r>
        <w:rPr>
          <w:rFonts w:ascii="Palanquin Dark" w:hAnsi="Palanquin Dark" w:eastAsia="Palanquin Dark" w:cs="Palanquin Dark"/>
        </w:rPr>
        <w:t>इत्यादीनि ॥</w:t>
      </w:r>
    </w:p>
    <w:p>
      <w:pPr>
        <w:pStyle w:val="Normal"/>
        <w:rPr/>
      </w:pPr>
      <w:r>
        <w:rPr/>
      </w:r>
    </w:p>
    <w:p>
      <w:pPr>
        <w:pStyle w:val="Normal"/>
        <w:rPr/>
      </w:pPr>
      <w:r>
        <w:rPr>
          <w:rFonts w:eastAsia="Palanquin Dark" w:cs="Palanquin Dark" w:ascii="Palanquin Dark" w:hAnsi="Palanquin Dark"/>
        </w:rPr>
        <w:t>1</w:t>
      </w:r>
      <w:r>
        <w:rPr>
          <w:rFonts w:ascii="Palanquin Dark" w:hAnsi="Palanquin Dark" w:eastAsia="Palanquin Dark" w:cs="Palanquin Dark"/>
        </w:rPr>
        <w:t>देवाश्चासुराश्च संयत्ताः सङ्ग्रामार्थमुद्युक्ताः आसन् अभवन् । यती प्रयत्ने</w:t>
      </w:r>
      <w:r>
        <w:rPr>
          <w:rFonts w:eastAsia="Palanquin Dark" w:cs="Palanquin Dark" w:ascii="Palanquin Dark" w:hAnsi="Palanquin Dark"/>
        </w:rPr>
        <w:t>, '</w:t>
      </w:r>
      <w:r>
        <w:rPr>
          <w:rFonts w:ascii="Palanquin Dark" w:hAnsi="Palanquin Dark" w:eastAsia="Palanquin Dark" w:cs="Palanquin Dark"/>
        </w:rPr>
        <w:t>श्वीदितो निष्ठायाम्</w:t>
      </w:r>
      <w:r>
        <w:rPr>
          <w:rFonts w:eastAsia="Palanquin Dark" w:cs="Palanquin Dark" w:ascii="Palanquin Dark" w:hAnsi="Palanquin Dark"/>
        </w:rPr>
        <w:t xml:space="preserve">' </w:t>
      </w:r>
      <w:r>
        <w:rPr>
          <w:rFonts w:ascii="Palanquin Dark" w:hAnsi="Palanquin Dark" w:eastAsia="Palanquin Dark" w:cs="Palanquin Dark"/>
        </w:rPr>
        <w:t>इतीट्प्रतिषेधः</w:t>
      </w:r>
      <w:r>
        <w:rPr>
          <w:rFonts w:eastAsia="Palanquin Dark" w:cs="Palanquin Dark" w:ascii="Palanquin Dark" w:hAnsi="Palanquin Dark"/>
        </w:rPr>
        <w:t xml:space="preserve">, </w:t>
      </w:r>
      <w:r>
        <w:rPr>
          <w:rFonts w:ascii="Palanquin Dark" w:hAnsi="Palanquin Dark" w:eastAsia="Palanquin Dark" w:cs="Palanquin Dark"/>
        </w:rPr>
        <w:t>सम्यग्यत्ता इति कर्तरि निष्ठा</w:t>
      </w:r>
      <w:r>
        <w:rPr>
          <w:rFonts w:eastAsia="Palanquin Dark" w:cs="Palanquin Dark" w:ascii="Palanquin Dark" w:hAnsi="Palanquin Dark"/>
        </w:rPr>
        <w:t xml:space="preserve">, </w:t>
      </w:r>
      <w:r>
        <w:rPr>
          <w:rFonts w:ascii="Palanquin Dark" w:hAnsi="Palanquin Dark" w:eastAsia="Palanquin Dark" w:cs="Palanquin Dark"/>
        </w:rPr>
        <w:t xml:space="preserve">तेन प्रादिसमासे अव्ययपूर्वपदप्रकृतिस्वरत्वम् । क्वचित् ते देवा विजयमुपयन्तः असुरान्विजयमानाः तेभ्यः पराजयमानेभ्योसुरेभ्यो यद्वामं वसु वननीयं वरिष्ठं वसु धनं समासादितवन्तः तत् सर्वमग्नौ न्यदधत सम्यक् सम्भूय निभृतं निहितवन्तः । कथं मन्यमाना इत्याह </w:t>
      </w:r>
      <w:r>
        <w:rPr>
          <w:rFonts w:eastAsia="Palanquin Dark" w:cs="Palanquin Dark" w:ascii="Palanquin Dark" w:hAnsi="Palanquin Dark"/>
        </w:rPr>
        <w:t xml:space="preserve">- </w:t>
      </w:r>
      <w:r>
        <w:rPr>
          <w:rFonts w:ascii="Palanquin Dark" w:hAnsi="Palanquin Dark" w:eastAsia="Palanquin Dark" w:cs="Palanquin Dark"/>
        </w:rPr>
        <w:t xml:space="preserve">इदमु न इति । इदं तावदस्माकमेव भविष्यति यद्यपि पुनरस्मानसुरा जेष्यन्तीति मन्यमाना अयमस्माकमग्निरस्माकमास्त इति तत्र संन्यदधतेति । तद्देवैरात्मनि निहितं वस्वग्निर्न्यकामयत आत्मसात्कर्तुमैच्छत् । ततस्स कामयमानस्तेन वसुना सहापाक्रामत् देवसकाशात्पलायत । अथ देवा असुरान्विजित्य तद्वामं वस्ववरुरुत्समानाः आत्मसात्कर्तुमिच्छन्तः अग्निमन्वायन् अन्वगच्छन् । अनुगम्य च तद्वसु अस्याग्नेस्सकाशात् सहसा बलेन विनैवानुज्ञया आदित्सन्त आदातुमैच्छन् । ततःप्रभृत्यग्निं रुद्रमाचक्षते रोदनेन निमित्तेन । </w:t>
      </w:r>
      <w:r>
        <w:rPr>
          <w:rFonts w:eastAsia="Palanquin Dark" w:cs="Palanquin Dark" w:ascii="Palanquin Dark" w:hAnsi="Palanquin Dark"/>
        </w:rPr>
        <w:t>'</w:t>
      </w:r>
      <w:r>
        <w:rPr>
          <w:rFonts w:ascii="Palanquin Dark" w:hAnsi="Palanquin Dark" w:eastAsia="Palanquin Dark" w:cs="Palanquin Dark"/>
        </w:rPr>
        <w:t>रोदेर्णिलुक्च</w:t>
      </w:r>
      <w:r>
        <w:rPr>
          <w:rFonts w:eastAsia="Palanquin Dark" w:cs="Palanquin Dark" w:ascii="Palanquin Dark" w:hAnsi="Palanquin Dark"/>
        </w:rPr>
        <w:t xml:space="preserve">' </w:t>
      </w:r>
      <w:r>
        <w:rPr>
          <w:rFonts w:ascii="Palanquin Dark" w:hAnsi="Palanquin Dark" w:eastAsia="Palanquin Dark" w:cs="Palanquin Dark"/>
        </w:rPr>
        <w:t>इति ण्यन्ताद्विधीयमानो रक्प्रत्ययो बाहुलकात्केवलादपि भवति । तस्य रुदतो यदश्रु नेत्रजलमशीयत न्यपतत् रजतं रूप्यं हिरण्यमभवत्</w:t>
      </w:r>
      <w:r>
        <w:rPr>
          <w:rFonts w:eastAsia="Palanquin Dark" w:cs="Palanquin Dark" w:ascii="Palanquin Dark" w:hAnsi="Palanquin Dark"/>
        </w:rPr>
        <w:t xml:space="preserve">, </w:t>
      </w:r>
      <w:r>
        <w:rPr>
          <w:rFonts w:ascii="Palanquin Dark" w:hAnsi="Palanquin Dark" w:eastAsia="Palanquin Dark" w:cs="Palanquin Dark"/>
        </w:rPr>
        <w:t xml:space="preserve">हितरमणीयं वा । यद्वा </w:t>
      </w:r>
      <w:r>
        <w:rPr>
          <w:rFonts w:eastAsia="Palanquin Dark" w:cs="Palanquin Dark" w:ascii="Palanquin Dark" w:hAnsi="Palanquin Dark"/>
        </w:rPr>
        <w:t xml:space="preserve">- </w:t>
      </w:r>
      <w:r>
        <w:rPr>
          <w:rFonts w:ascii="Palanquin Dark" w:hAnsi="Palanquin Dark" w:eastAsia="Palanquin Dark" w:cs="Palanquin Dark"/>
        </w:rPr>
        <w:t xml:space="preserve">रूप्यस्वर्णयोर्हिरण्यामिति वर्तते </w:t>
      </w:r>
      <w:r>
        <w:rPr>
          <w:rFonts w:eastAsia="Palanquin Dark" w:cs="Palanquin Dark" w:ascii="Palanquin Dark" w:hAnsi="Palanquin Dark"/>
        </w:rPr>
        <w:t>(</w:t>
      </w:r>
      <w:r>
        <w:rPr>
          <w:rFonts w:ascii="Palanquin Dark" w:hAnsi="Palanquin Dark" w:eastAsia="Palanquin Dark" w:cs="Palanquin Dark"/>
        </w:rPr>
        <w:t>भवति</w:t>
      </w:r>
      <w:r>
        <w:rPr>
          <w:rFonts w:eastAsia="Palanquin Dark" w:cs="Palanquin Dark" w:ascii="Palanquin Dark" w:hAnsi="Palanquin Dark"/>
        </w:rPr>
        <w:t xml:space="preserve">) </w:t>
      </w:r>
      <w:r>
        <w:rPr>
          <w:rFonts w:ascii="Palanquin Dark" w:hAnsi="Palanquin Dark" w:eastAsia="Palanquin Dark" w:cs="Palanquin Dark"/>
        </w:rPr>
        <w:t xml:space="preserve">। तदिदानीं रजतेन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हिरण्यशब्दाभिधानं तु प्रशंसार्थम् । तस्माद्रजतमदक्षिण्यं अदक्षिणार्हं अश्रुजम् । हीति हेतौ । हिरण्यमप्यदक्षिणार्हमिति प्रतिपादनार्थं पुनरपि हिरण्यग्रहणम् । </w:t>
      </w:r>
      <w:r>
        <w:rPr>
          <w:rFonts w:eastAsia="Palanquin Dark" w:cs="Palanquin Dark" w:ascii="Palanquin Dark" w:hAnsi="Palanquin Dark"/>
        </w:rPr>
        <w:t>'</w:t>
      </w:r>
      <w:r>
        <w:rPr>
          <w:rFonts w:ascii="Palanquin Dark" w:hAnsi="Palanquin Dark" w:eastAsia="Palanquin Dark" w:cs="Palanquin Dark"/>
        </w:rPr>
        <w:t>कडङ्करदक्षि</w:t>
      </w:r>
      <w:r>
        <w:rPr>
          <w:rFonts w:eastAsia="Palanquin Dark" w:cs="Palanquin Dark" w:ascii="Palanquin Dark" w:hAnsi="Palanquin Dark"/>
        </w:rPr>
        <w:t xml:space="preserve">- </w:t>
      </w:r>
      <w:r>
        <w:rPr>
          <w:rFonts w:ascii="Palanquin Dark" w:hAnsi="Palanquin Dark" w:eastAsia="Palanquin Dark" w:cs="Palanquin Dark"/>
        </w:rPr>
        <w:t>णाछ्व च</w:t>
      </w:r>
      <w:r>
        <w:rPr>
          <w:rFonts w:eastAsia="Palanquin Dark" w:cs="Palanquin Dark" w:ascii="Palanquin Dark" w:hAnsi="Palanquin Dark"/>
        </w:rPr>
        <w:t xml:space="preserve">' </w:t>
      </w:r>
      <w:r>
        <w:rPr>
          <w:rFonts w:ascii="Palanquin Dark" w:hAnsi="Palanquin Dark" w:eastAsia="Palanquin Dark" w:cs="Palanquin Dark"/>
        </w:rPr>
        <w:t>इति यत्प्रत्ययः</w:t>
      </w:r>
      <w:r>
        <w:rPr>
          <w:rFonts w:eastAsia="Palanquin Dark" w:cs="Palanquin Dark" w:ascii="Palanquin Dark" w:hAnsi="Palanquin Dark"/>
        </w:rPr>
        <w:t>, '</w:t>
      </w:r>
      <w:r>
        <w:rPr>
          <w:rFonts w:ascii="Palanquin Dark" w:hAnsi="Palanquin Dark" w:eastAsia="Palanquin Dark" w:cs="Palanquin Dark"/>
        </w:rPr>
        <w:t>ययतोश्चातदर्थे</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तस्मात्</w:t>
      </w:r>
      <w:r>
        <w:rPr>
          <w:rFonts w:eastAsia="Palanquin Dark" w:cs="Palanquin Dark" w:ascii="Palanquin Dark" w:hAnsi="Palanquin Dark"/>
        </w:rPr>
        <w:t xml:space="preserve">, </w:t>
      </w:r>
      <w:r>
        <w:rPr>
          <w:rFonts w:ascii="Palanquin Dark" w:hAnsi="Palanquin Dark" w:eastAsia="Palanquin Dark" w:cs="Palanquin Dark"/>
        </w:rPr>
        <w:t xml:space="preserve">बर्हिषि यज्ञे यो रजतं ददाति अस्य गृहे पुरा संवत्सरात् संवत्सरसमाप्तेः रुदन्ति रोदननिमित्तान्युत्पत्स्यन्ते । </w:t>
      </w:r>
      <w:r>
        <w:rPr>
          <w:rFonts w:eastAsia="Palanquin Dark" w:cs="Palanquin Dark" w:ascii="Palanquin Dark" w:hAnsi="Palanquin Dark"/>
        </w:rPr>
        <w:t>'</w:t>
      </w:r>
      <w:r>
        <w:rPr>
          <w:rFonts w:ascii="Palanquin Dark" w:hAnsi="Palanquin Dark" w:eastAsia="Palanquin Dark" w:cs="Palanquin Dark"/>
        </w:rPr>
        <w:t>यावत्पुरानिपातयोर्लट्</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w:t>
      </w:r>
      <w:r>
        <w:rPr>
          <w:rFonts w:ascii="Palanquin Dark" w:hAnsi="Palanquin Dark" w:eastAsia="Palanquin Dark" w:cs="Palanquin Dark"/>
        </w:rPr>
        <w:t>सप्तमीपञ्चम्यौ कारकमध्ये</w:t>
      </w:r>
      <w:r>
        <w:rPr>
          <w:rFonts w:eastAsia="Palanquin Dark" w:cs="Palanquin Dark" w:ascii="Palanquin Dark" w:hAnsi="Palanquin Dark"/>
        </w:rPr>
        <w:t xml:space="preserve">' </w:t>
      </w:r>
      <w:r>
        <w:rPr>
          <w:rFonts w:ascii="Palanquin Dark" w:hAnsi="Palanquin Dark" w:eastAsia="Palanquin Dark" w:cs="Palanquin Dark"/>
        </w:rPr>
        <w:t>इति पञ्चमी । तस्मात् बर्हिषि रजतं न दद्यादिति । इदं प्रास्सङ्गिकमुक्तम्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अथ सः कृतरोदनोग्निः तद्वस्वप्रयच्छन्नेवाब्रवीत् । भागी भागवान् असानि भवानि मह्यं भागो युष्माभिर्देयः</w:t>
      </w:r>
      <w:r>
        <w:rPr>
          <w:rFonts w:eastAsia="Palanquin Dark" w:cs="Palanquin Dark" w:ascii="Palanquin Dark" w:hAnsi="Palanquin Dark"/>
        </w:rPr>
        <w:t xml:space="preserve">, </w:t>
      </w:r>
      <w:r>
        <w:rPr>
          <w:rFonts w:ascii="Palanquin Dark" w:hAnsi="Palanquin Dark" w:eastAsia="Palanquin Dark" w:cs="Palanquin Dark"/>
        </w:rPr>
        <w:t xml:space="preserve">अथ तथाकृते इदं मयि निहितं वसु वः युष्माकमेव भविष्यति अहं दास्यामीति । तच्छ्रुश्रुवांसो देवा अब्रुवन् पुनराधेयं ते तवैव केवलमस्ति नान्यः कश्चिदत्र भागीति । पुनः आधानानन्तरमग्निराधीयते तस्मिन्निति पुनराधेयं कर्म अग्न्याधेयस्यैव उत्तराततिः ऋद्धिकामिभिः कर्तव्या । अधिकरणे कृत्यः । अथाग्निरब्रवीत् ऋध्नवत् ऋध्नुयात् खलु सः । कः इत्थं यो मद्देवत्यं मदेकदेवत्यमग्निमादधातै आदधीतेति द्वितीयामग्न्याधेयततिं करोतीत्यर्थः । एवमाधातुरभ्युदयमाशास्ते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 xml:space="preserve">इति । ऋध्नोतेर्लेटि </w:t>
      </w:r>
      <w:r>
        <w:rPr>
          <w:rFonts w:eastAsia="Palanquin Dark" w:cs="Palanquin Dark" w:ascii="Palanquin Dark" w:hAnsi="Palanquin Dark"/>
        </w:rPr>
        <w:t>'</w:t>
      </w:r>
      <w:r>
        <w:rPr>
          <w:rFonts w:ascii="Palanquin Dark" w:hAnsi="Palanquin Dark" w:eastAsia="Palanquin Dark" w:cs="Palanquin Dark"/>
        </w:rPr>
        <w:t xml:space="preserve">लेटोडाटौ इत्यडागमः । </w:t>
      </w:r>
      <w:r>
        <w:rPr>
          <w:rFonts w:eastAsia="Palanquin Dark" w:cs="Palanquin Dark" w:ascii="Palanquin Dark" w:hAnsi="Palanquin Dark"/>
        </w:rPr>
        <w:t>'</w:t>
      </w:r>
      <w:r>
        <w:rPr>
          <w:rFonts w:ascii="Palanquin Dark" w:hAnsi="Palanquin Dark" w:eastAsia="Palanquin Dark" w:cs="Palanquin Dark"/>
        </w:rPr>
        <w:t>देवतान्तात्तादर्थ्ये यत्</w:t>
      </w:r>
      <w:r>
        <w:rPr>
          <w:rFonts w:eastAsia="Palanquin Dark" w:cs="Palanquin Dark" w:ascii="Palanquin Dark" w:hAnsi="Palanquin Dark"/>
        </w:rPr>
        <w:t xml:space="preserve">' </w:t>
      </w:r>
      <w:r>
        <w:rPr>
          <w:rFonts w:ascii="Palanquin Dark" w:hAnsi="Palanquin Dark" w:eastAsia="Palanquin Dark" w:cs="Palanquin Dark"/>
        </w:rPr>
        <w:t xml:space="preserve">। दधातेर्लेटि </w:t>
      </w:r>
      <w:r>
        <w:rPr>
          <w:rFonts w:eastAsia="Palanquin Dark" w:cs="Palanquin Dark" w:ascii="Palanquin Dark" w:hAnsi="Palanquin Dark"/>
        </w:rPr>
        <w:t>'</w:t>
      </w:r>
      <w:r>
        <w:rPr>
          <w:rFonts w:ascii="Palanquin Dark" w:hAnsi="Palanquin Dark" w:eastAsia="Palanquin Dark" w:cs="Palanquin Dark"/>
        </w:rPr>
        <w:t>वैतोन्यत्र</w:t>
      </w:r>
      <w:r>
        <w:rPr>
          <w:rFonts w:eastAsia="Palanquin Dark" w:cs="Palanquin Dark" w:ascii="Palanquin Dark" w:hAnsi="Palanquin Dark"/>
        </w:rPr>
        <w:t xml:space="preserve">' </w:t>
      </w:r>
      <w:r>
        <w:rPr>
          <w:rFonts w:ascii="Palanquin Dark" w:hAnsi="Palanquin Dark" w:eastAsia="Palanquin Dark" w:cs="Palanquin Dark"/>
        </w:rPr>
        <w:t xml:space="preserve">इत्यैकारः । तच्च तथा देवैः प्रतिश्रुतमिति गम्यते । तस्मात् पुनराधेयं कर्तव्यमिति विधिश्चानुमीयते । अनन्तरं च ऋद्धिकामाः पूषादयः तादृशेन पुनराधेयेन ऋद्धिं प्राप्ता इति दर्शयति </w:t>
      </w:r>
      <w:r>
        <w:rPr>
          <w:rFonts w:eastAsia="Palanquin Dark" w:cs="Palanquin Dark" w:ascii="Palanquin Dark" w:hAnsi="Palanquin Dark"/>
        </w:rPr>
        <w:t xml:space="preserve">- </w:t>
      </w:r>
      <w:r>
        <w:rPr>
          <w:rFonts w:ascii="Palanquin Dark" w:hAnsi="Palanquin Dark" w:eastAsia="Palanquin Dark" w:cs="Palanquin Dark"/>
        </w:rPr>
        <w:t>पूषेत्यादि । गतम् । पूष्णः स्वभूताः पौष्णाः पशवः । संवत्सरमिति । प्रजाः पशवश्च संवत्सरमनु प्रजायन्ते । लक्षणादिना अनोः कर्मप्रवचनीयत्वम्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य एवमित्यादि ॥ गतम् । बन्धुतां बन्धुसमूहं पूषादीनाम् । </w:t>
      </w:r>
      <w:r>
        <w:rPr>
          <w:rFonts w:eastAsia="Palanquin Dark" w:cs="Palanquin Dark" w:ascii="Palanquin Dark" w:hAnsi="Palanquin Dark"/>
        </w:rPr>
        <w:t>'</w:t>
      </w:r>
      <w:r>
        <w:rPr>
          <w:rFonts w:ascii="Palanquin Dark" w:hAnsi="Palanquin Dark" w:eastAsia="Palanquin Dark" w:cs="Palanquin Dark"/>
        </w:rPr>
        <w:t>ग्रामजनबन्धुसहायेभ्यस्तल्</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भागधेयं वा इत्यादि ॥ गतम् । आत्मन एवासाधारणं भागमिच्छन् प्रजां पशूंश्च यजमानस्योपदोद्राव भृशमुपद्रुतान् करोति स्म । द्रवतेर्यङ्लुगन्ताच्छान्दसो लिट् । तस्मादुद्वास्याग्निं पुनरादधीत । भागधेयेनाभीप्सितेन एनमग्निं समर्थयति सुप्रीतं करोति । अथो आपि च शान्तिरेवैषास्य येनोपद्रवकारी न भवति उद्वासन्येष्ट्येष्ट्वाग्नीन् परोप्य षुनरग्न्यगारं यज्ञपात्राणि च संस्कृत्यान्यानि वा कृत्वा पुनरादधीताग्नीनग्न्याधेयकल्पेनेति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पुनर्वस्वोरिति ॥ पुनरावर्तते वामं वस्वेतयोरिति पुनर्वसू देवतायाम् । ब्रह्मवर्चसी ब्राह्मणस्येयमेव ऋद्ध्यिरिति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दर्भैरिति ॥ न प्रणयनीयेनेध्मेन । अयातयामत्वाय अपुनरुक्तत्वाय । किञ्च </w:t>
      </w:r>
      <w:r>
        <w:rPr>
          <w:rFonts w:eastAsia="Palanquin Dark" w:cs="Palanquin Dark" w:ascii="Palanquin Dark" w:hAnsi="Palanquin Dark"/>
        </w:rPr>
        <w:t xml:space="preserve">- </w:t>
      </w:r>
      <w:r>
        <w:rPr>
          <w:rFonts w:ascii="Palanquin Dark" w:hAnsi="Palanquin Dark" w:eastAsia="Palanquin Dark" w:cs="Palanquin Dark"/>
        </w:rPr>
        <w:t>दर्भैराधानमद्भ्यश्चौषधीभ्यश्चाग्नेरेवावरुद्ध्यै भवति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पञ्चकपाल इत्यष्टाकपालस्य स्थाने ॥ पञ्चसु कपालेषु संस्कृत इति तद्धितार्थे द्विगुः</w:t>
      </w:r>
      <w:r>
        <w:rPr>
          <w:rFonts w:eastAsia="Palanquin Dark" w:cs="Palanquin Dark" w:ascii="Palanquin Dark" w:hAnsi="Palanquin Dark"/>
        </w:rPr>
        <w:t>, '</w:t>
      </w:r>
      <w:r>
        <w:rPr>
          <w:rFonts w:ascii="Palanquin Dark" w:hAnsi="Palanquin Dark" w:eastAsia="Palanquin Dark" w:cs="Palanquin Dark"/>
        </w:rPr>
        <w:t>द्वियिगोः</w:t>
      </w:r>
      <w:r>
        <w:rPr>
          <w:rFonts w:eastAsia="Palanquin Dark" w:cs="Palanquin Dark" w:ascii="Palanquin Dark" w:hAnsi="Palanquin Dark"/>
        </w:rPr>
        <w:t xml:space="preserve">' </w:t>
      </w:r>
      <w:r>
        <w:rPr>
          <w:rFonts w:ascii="Palanquin Dark" w:hAnsi="Palanquin Dark" w:eastAsia="Palanquin Dark" w:cs="Palanquin Dark"/>
        </w:rPr>
        <w:t>इति लुक्</w:t>
      </w:r>
      <w:r>
        <w:rPr>
          <w:rFonts w:eastAsia="Palanquin Dark" w:cs="Palanquin Dark" w:ascii="Palanquin Dark" w:hAnsi="Palanquin Dark"/>
        </w:rPr>
        <w:t>, '</w:t>
      </w:r>
      <w:r>
        <w:rPr>
          <w:rFonts w:ascii="Palanquin Dark" w:hAnsi="Palanquin Dark" w:eastAsia="Palanquin Dark" w:cs="Palanquin Dark"/>
        </w:rPr>
        <w:t>इगन्तकाल</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पञ्च वा इति ॥ हेमन्तशिशिरयोरेकत्वाभिप्रायमिदम</w:t>
      </w:r>
      <w:r>
        <w:rPr>
          <w:rFonts w:eastAsia="Palanquin Dark" w:cs="Palanquin Dark" w:ascii="Palanquin Dark" w:hAnsi="Palanquin Dark"/>
        </w:rPr>
        <w:t>, '</w:t>
      </w:r>
      <w:r>
        <w:rPr>
          <w:rFonts w:ascii="Palanquin Dark" w:hAnsi="Palanquin Dark" w:eastAsia="Palanquin Dark" w:cs="Palanquin Dark"/>
        </w:rPr>
        <w:t>हेमन्तशिशिरावृतूनाम्</w:t>
      </w:r>
      <w:r>
        <w:rPr>
          <w:rFonts w:eastAsia="Palanquin Dark" w:cs="Palanquin Dark" w:ascii="Palanquin Dark" w:hAnsi="Palanquin Dark"/>
        </w:rPr>
        <w:t xml:space="preserve">' </w:t>
      </w:r>
      <w:r>
        <w:rPr>
          <w:rFonts w:ascii="Palanquin Dark" w:hAnsi="Palanquin Dark" w:eastAsia="Palanquin Dark" w:cs="Palanquin Dark"/>
        </w:rPr>
        <w:t>इति सहनिर्देशात् ॥</w:t>
      </w:r>
    </w:p>
    <w:p>
      <w:pPr>
        <w:pStyle w:val="Normal"/>
        <w:rPr/>
      </w:pPr>
      <w:r>
        <w:rPr/>
      </w:r>
    </w:p>
    <w:p>
      <w:pPr>
        <w:pStyle w:val="Normal"/>
        <w:rPr/>
      </w:pPr>
      <w:r>
        <w:rPr>
          <w:rFonts w:ascii="Palanquin Dark" w:hAnsi="Palanquin Dark" w:eastAsia="Palanquin Dark" w:cs="Palanquin Dark"/>
        </w:rPr>
        <w:t>इति पञ्चमे प्रथमोनुवाकः ॥</w:t>
      </w:r>
    </w:p>
    <w:p>
      <w:pPr>
        <w:pStyle w:val="Normal"/>
        <w:rPr>
          <w:rFonts w:ascii="Palanquin Dark" w:hAnsi="Palanquin Dark" w:eastAsia="Palanquin Dark" w:cs="Palanquin Dark"/>
        </w:rPr>
      </w:pPr>
      <w:r>
        <w:rPr>
          <w:rFonts w:eastAsia="Palanquin Dark" w:cs="Palanquin Dark" w:ascii="Palanquin Dark" w:hAnsi="Palanquin Dark"/>
        </w:rPr>
        <w:t>1.5.2</w:t>
        <w:tab/>
      </w:r>
    </w:p>
    <w:p>
      <w:pPr>
        <w:pStyle w:val="Normal"/>
        <w:rPr/>
      </w:pPr>
      <w:r>
        <w:rPr>
          <w:rFonts w:eastAsia="Palanquin Dark" w:cs="Palanquin Dark" w:ascii="Palanquin Dark" w:hAnsi="Palanquin Dark"/>
        </w:rPr>
        <w:t>1</w:t>
      </w:r>
      <w:r>
        <w:rPr>
          <w:rFonts w:ascii="Palanquin Dark" w:hAnsi="Palanquin Dark" w:eastAsia="Palanquin Dark" w:cs="Palanquin Dark"/>
        </w:rPr>
        <w:t>परा वा इत्यादि ॥ परावापो विनाशः । पञ्चकपाल इति पुनर्विधानं प्रयोजनान्तरार्थम् । पाङ्क्तो यज्ञ इति</w:t>
      </w:r>
      <w:r>
        <w:rPr>
          <w:rFonts w:eastAsia="Palanquin Dark" w:cs="Palanquin Dark" w:ascii="Palanquin Dark" w:hAnsi="Palanquin Dark"/>
        </w:rPr>
        <w:t xml:space="preserve">, </w:t>
      </w:r>
      <w:r>
        <w:rPr>
          <w:rFonts w:ascii="Palanquin Dark" w:hAnsi="Palanquin Dark" w:eastAsia="Palanquin Dark" w:cs="Palanquin Dark"/>
        </w:rPr>
        <w:t>धानादिपञ्चकाधीनसिद्धित्वात् । उत्सादित्वादणपवादोऽञ् उक्तः । पाङ्क्ता इति पशुसाधनत्वात्पाङ्क्ताः । यज्ञं पशूंश्च अवरुन्धे प्राप्नोति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वीरहेत्यादि याज्यानुवाक्या विशेषविधिः ॥ देवानां मध्ये वीरस्याग्नेर्हन्ता</w:t>
      </w:r>
      <w:r>
        <w:rPr>
          <w:rFonts w:eastAsia="Palanquin Dark" w:cs="Palanquin Dark" w:ascii="Palanquin Dark" w:hAnsi="Palanquin Dark"/>
        </w:rPr>
        <w:t xml:space="preserve">, </w:t>
      </w:r>
      <w:r>
        <w:rPr>
          <w:rFonts w:ascii="Palanquin Dark" w:hAnsi="Palanquin Dark" w:eastAsia="Palanquin Dark" w:cs="Palanquin Dark"/>
        </w:rPr>
        <w:t>का कथान्येषां देवानामिति</w:t>
      </w:r>
      <w:r>
        <w:rPr>
          <w:rFonts w:eastAsia="Palanquin Dark" w:cs="Palanquin Dark" w:ascii="Palanquin Dark" w:hAnsi="Palanquin Dark"/>
        </w:rPr>
        <w:t xml:space="preserve">? </w:t>
      </w:r>
      <w:r>
        <w:rPr>
          <w:rFonts w:ascii="Palanquin Dark" w:hAnsi="Palanquin Dark" w:eastAsia="Palanquin Dark" w:cs="Palanquin Dark"/>
        </w:rPr>
        <w:t xml:space="preserve">तस्मात् सर्वेप्यस्माद्बिभ्यतीति । ऋतायवः ऋतं सत्यं यज्ञं वा आत्मन इच्छन्तः । क्यचि </w:t>
      </w:r>
      <w:r>
        <w:rPr>
          <w:rFonts w:eastAsia="Palanquin Dark" w:cs="Palanquin Dark" w:ascii="Palanquin Dark" w:hAnsi="Palanquin Dark"/>
        </w:rPr>
        <w:t>'</w:t>
      </w:r>
      <w:r>
        <w:rPr>
          <w:rFonts w:ascii="Palanquin Dark" w:hAnsi="Palanquin Dark" w:eastAsia="Palanquin Dark" w:cs="Palanquin Dark"/>
        </w:rPr>
        <w:t>न 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इतीत्वाभावः । </w:t>
      </w:r>
      <w:r>
        <w:rPr>
          <w:rFonts w:eastAsia="Palanquin Dark" w:cs="Palanquin Dark" w:ascii="Palanquin Dark" w:hAnsi="Palanquin Dark"/>
        </w:rPr>
        <w:t>'</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इत्युप्रत्ययः । ऋतायुत्वादेतस्योद्वासिताग्नेरन्नं नाक्षन् नादन्</w:t>
      </w:r>
      <w:r>
        <w:rPr>
          <w:rFonts w:eastAsia="Palanquin Dark" w:cs="Palanquin Dark" w:ascii="Palanquin Dark" w:hAnsi="Palanquin Dark"/>
        </w:rPr>
        <w:t xml:space="preserve">, </w:t>
      </w:r>
      <w:r>
        <w:rPr>
          <w:rFonts w:ascii="Palanquin Dark" w:hAnsi="Palanquin Dark" w:eastAsia="Palanquin Dark" w:cs="Palanquin Dark"/>
        </w:rPr>
        <w:t xml:space="preserve">अभोज्यान्नत्वादेतस्य । अत्तेर्लुङि </w:t>
      </w:r>
      <w:r>
        <w:rPr>
          <w:rFonts w:eastAsia="Palanquin Dark" w:cs="Palanquin Dark" w:ascii="Palanquin Dark" w:hAnsi="Palanquin Dark"/>
        </w:rPr>
        <w:t>'</w:t>
      </w:r>
      <w:r>
        <w:rPr>
          <w:rFonts w:ascii="Palanquin Dark" w:hAnsi="Palanquin Dark" w:eastAsia="Palanquin Dark" w:cs="Palanquin Dark"/>
        </w:rPr>
        <w:t>लुङ्सनोर्घसॢ</w:t>
      </w:r>
      <w:r>
        <w:rPr>
          <w:rFonts w:eastAsia="Palanquin Dark" w:cs="Palanquin Dark" w:ascii="Palanquin Dark" w:hAnsi="Palanquin Dark"/>
        </w:rPr>
        <w:t xml:space="preserve">' </w:t>
      </w:r>
      <w:r>
        <w:rPr>
          <w:rFonts w:ascii="Palanquin Dark" w:hAnsi="Palanquin Dark" w:eastAsia="Palanquin Dark" w:cs="Palanquin Dark"/>
        </w:rPr>
        <w:t>इति घस्लादेशः</w:t>
      </w:r>
      <w:r>
        <w:rPr>
          <w:rFonts w:eastAsia="Palanquin Dark" w:cs="Palanquin Dark" w:ascii="Palanquin Dark" w:hAnsi="Palanquin Dark"/>
        </w:rPr>
        <w:t>, '</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इत्यादिना च्लेर्लुक्</w:t>
      </w:r>
      <w:r>
        <w:rPr>
          <w:rFonts w:eastAsia="Palanquin Dark" w:cs="Palanquin Dark" w:ascii="Palanquin Dark" w:hAnsi="Palanquin Dark"/>
        </w:rPr>
        <w:t>, '</w:t>
      </w:r>
      <w:r>
        <w:rPr>
          <w:rFonts w:ascii="Palanquin Dark" w:hAnsi="Palanquin Dark" w:eastAsia="Palanquin Dark" w:cs="Palanquin Dark"/>
        </w:rPr>
        <w:t>घसिभसोः</w:t>
      </w:r>
      <w:r>
        <w:rPr>
          <w:rFonts w:eastAsia="Palanquin Dark" w:cs="Palanquin Dark" w:ascii="Palanquin Dark" w:hAnsi="Palanquin Dark"/>
        </w:rPr>
        <w:t xml:space="preserve">' </w:t>
      </w:r>
      <w:r>
        <w:rPr>
          <w:rFonts w:ascii="Palanquin Dark" w:hAnsi="Palanquin Dark" w:eastAsia="Palanquin Dark" w:cs="Palanquin Dark"/>
        </w:rPr>
        <w:t>इत्युपधालोपः</w:t>
      </w:r>
      <w:r>
        <w:rPr>
          <w:rFonts w:eastAsia="Palanquin Dark" w:cs="Palanquin Dark" w:ascii="Palanquin Dark" w:hAnsi="Palanquin Dark"/>
        </w:rPr>
        <w:t>, '</w:t>
      </w:r>
      <w:r>
        <w:rPr>
          <w:rFonts w:ascii="Palanquin Dark" w:hAnsi="Palanquin Dark" w:eastAsia="Palanquin Dark" w:cs="Palanquin Dark"/>
        </w:rPr>
        <w:t>शासिवसिघसीनां च</w:t>
      </w:r>
      <w:r>
        <w:rPr>
          <w:rFonts w:eastAsia="Palanquin Dark" w:cs="Palanquin Dark" w:ascii="Palanquin Dark" w:hAnsi="Palanquin Dark"/>
        </w:rPr>
        <w:t xml:space="preserve">' </w:t>
      </w:r>
      <w:r>
        <w:rPr>
          <w:rFonts w:ascii="Palanquin Dark" w:hAnsi="Palanquin Dark" w:eastAsia="Palanquin Dark" w:cs="Palanquin Dark"/>
        </w:rPr>
        <w:t xml:space="preserve">इति षत्वम् । पङ्क्त्य इति । </w:t>
      </w:r>
      <w:r>
        <w:rPr>
          <w:rFonts w:eastAsia="Palanquin Dark" w:cs="Palanquin Dark" w:ascii="Palanquin Dark" w:hAnsi="Palanquin Dark"/>
        </w:rPr>
        <w:t>'</w:t>
      </w:r>
      <w:r>
        <w:rPr>
          <w:rFonts w:ascii="Palanquin Dark" w:hAnsi="Palanquin Dark" w:eastAsia="Palanquin Dark" w:cs="Palanquin Dark"/>
        </w:rPr>
        <w:t>अग्ने तमद्याश्वं न स्तोमैः</w:t>
      </w:r>
      <w:r>
        <w:rPr>
          <w:rFonts w:eastAsia="Palanquin Dark" w:cs="Palanquin Dark" w:ascii="Palanquin Dark" w:hAnsi="Palanquin Dark"/>
        </w:rPr>
        <w:t xml:space="preserve">' </w:t>
      </w:r>
      <w:r>
        <w:rPr>
          <w:rFonts w:ascii="Palanquin Dark" w:hAnsi="Palanquin Dark" w:eastAsia="Palanquin Dark" w:cs="Palanquin Dark"/>
        </w:rPr>
        <w:t xml:space="preserve">इति चतस्रोऽक्षरपङ्क्तयः । तत्र द्वे अग्न्याधेयस्य याज्यानुवाक्ये द्वे स्विष्टकृतः । याज्यानुवाक्ये च याज्यानुवाक्ये चेति कृतैकशेषयोर्द्वन्द्वः । छान्दसमुत्तरपदप्रकृतिस्वरत्वम् । पाङ्क्तः पुरुष इति । </w:t>
      </w:r>
      <w:r>
        <w:rPr>
          <w:rFonts w:eastAsia="Palanquin Dark" w:cs="Palanquin Dark" w:ascii="Palanquin Dark" w:hAnsi="Palanquin Dark"/>
        </w:rPr>
        <w:t>'</w:t>
      </w:r>
      <w:r>
        <w:rPr>
          <w:rFonts w:ascii="Palanquin Dark" w:hAnsi="Palanquin Dark" w:eastAsia="Palanquin Dark" w:cs="Palanquin Dark"/>
        </w:rPr>
        <w:t>पाङ्क्तं वा इदं सर्वम्</w:t>
      </w:r>
      <w:r>
        <w:rPr>
          <w:rFonts w:eastAsia="Palanquin Dark" w:cs="Palanquin Dark" w:ascii="Palanquin Dark" w:hAnsi="Palanquin Dark"/>
        </w:rPr>
        <w:t xml:space="preserve">' </w:t>
      </w:r>
      <w:r>
        <w:rPr>
          <w:rFonts w:ascii="Palanquin Dark" w:hAnsi="Palanquin Dark" w:eastAsia="Palanquin Dark" w:cs="Palanquin Dark"/>
        </w:rPr>
        <w:t>इति । देवानिति । देवान् तेषां च वीरं निरवदाय उद्वासनलक्षणभयस्थानान्निष्कृष्य अग्निं पुनराधत्ते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शताक्षरा इति ॥ उक्ता अक्षरपङ्क्तयश्चतस्र इति । तत्रैकैका पञ्चविंशत्यक्षरा । सर्वास्सम्भूय शताक्षरा इति । शतायुश्शतवर्षः शतेन्द्रियश्शतवीर्यः आयुषीन्द्रिये च प्रतिष्ठितो भवति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यद्वा इत्यादि ॥ येन नर्घ्यते ऋद्धिहेतुर्न भवति तज्ज्यायः प्रशस्यतरं अग्न्याधेयभागात् केवलाग्नेयत्वात् पुनराधेयभागं तन्निकामयमानः तन्निभृतं आत्मनस्सम्पादयितुमिच्छन् ऋद्धिहेतुतामग्निर्न प्रतिपद्यत इति । आहितशब्दे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स्वरः । ततः केवलाग्नेयकरणेन ऋद्धिहेतुरयमिति । तस्मात् सर्वमाग्नेयं कर्तव्यमिति विधिः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विभक्तिविधानार्थमाह </w:t>
      </w:r>
      <w:r>
        <w:rPr>
          <w:rFonts w:eastAsia="Palanquin Dark" w:cs="Palanquin Dark" w:ascii="Palanquin Dark" w:hAnsi="Palanquin Dark"/>
        </w:rPr>
        <w:t xml:space="preserve">- </w:t>
      </w:r>
      <w:r>
        <w:rPr>
          <w:rFonts w:ascii="Palanquin Dark" w:hAnsi="Palanquin Dark" w:eastAsia="Palanquin Dark" w:cs="Palanquin Dark"/>
        </w:rPr>
        <w:t xml:space="preserve">सं वा इति ॥ अस्य वाग्गृहे संसृज्यते गृहवासिनां वाग्योगे न वैलक्षण्यं भजते । ततश्चाबहुमतवाक्त्वात् पराभवितोः पराभवितुमीश्वरस्स्यात् । ततश्चास्य गृहान् भावयितुमेव वरमिति । वक्ष्यति च </w:t>
      </w:r>
      <w:r>
        <w:rPr>
          <w:rFonts w:eastAsia="Palanquin Dark" w:cs="Palanquin Dark" w:ascii="Palanquin Dark" w:hAnsi="Palanquin Dark"/>
        </w:rPr>
        <w:t>- '</w:t>
      </w:r>
      <w:r>
        <w:rPr>
          <w:rFonts w:ascii="Palanquin Dark" w:hAnsi="Palanquin Dark" w:eastAsia="Palanquin Dark" w:cs="Palanquin Dark"/>
        </w:rPr>
        <w:t>आयतनादेव नैति</w:t>
      </w:r>
      <w:r>
        <w:rPr>
          <w:rFonts w:eastAsia="Palanquin Dark" w:cs="Palanquin Dark" w:ascii="Palanquin Dark" w:hAnsi="Palanquin Dark"/>
        </w:rPr>
        <w:t xml:space="preserve">' </w:t>
      </w:r>
      <w:r>
        <w:rPr>
          <w:rFonts w:ascii="Palanquin Dark" w:hAnsi="Palanquin Dark" w:eastAsia="Palanquin Dark" w:cs="Palanquin Dark"/>
        </w:rPr>
        <w:t xml:space="preserve">इति । मूकत्वं वा वाक्संसर्गः । </w:t>
      </w:r>
      <w:r>
        <w:rPr>
          <w:rFonts w:eastAsia="Palanquin Dark" w:cs="Palanquin Dark" w:ascii="Palanquin Dark" w:hAnsi="Palanquin Dark"/>
        </w:rPr>
        <w:t>'</w:t>
      </w:r>
      <w:r>
        <w:rPr>
          <w:rFonts w:ascii="Palanquin Dark" w:hAnsi="Palanquin Dark" w:eastAsia="Palanquin Dark" w:cs="Palanquin Dark"/>
        </w:rPr>
        <w:t>ईश्वरे तोसुन्कसुनौ</w:t>
      </w:r>
      <w:r>
        <w:rPr>
          <w:rFonts w:eastAsia="Palanquin Dark" w:cs="Palanquin Dark" w:ascii="Palanquin Dark" w:hAnsi="Palanquin Dark"/>
        </w:rPr>
        <w:t xml:space="preserve">' </w:t>
      </w:r>
      <w:r>
        <w:rPr>
          <w:rFonts w:ascii="Palanquin Dark" w:hAnsi="Palanquin Dark" w:eastAsia="Palanquin Dark" w:cs="Palanquin Dark"/>
        </w:rPr>
        <w:t xml:space="preserve">। लक्षणेनोः कर्मप्रवचनीयत्वम् । तस्मात् विभक्तयो भवन्तीति विधिः । विभज्यते व्यावर्त्यतेस्य वाग्भिरिति विभक्तयः </w:t>
      </w:r>
      <w:r>
        <w:rPr>
          <w:rFonts w:eastAsia="Palanquin Dark" w:cs="Palanquin Dark" w:ascii="Palanquin Dark" w:hAnsi="Palanquin Dark"/>
        </w:rPr>
        <w:t>'</w:t>
      </w:r>
      <w:r>
        <w:rPr>
          <w:rFonts w:ascii="Palanquin Dark" w:hAnsi="Palanquin Dark" w:eastAsia="Palanquin Dark" w:cs="Palanquin Dark"/>
        </w:rPr>
        <w:t>अग्नाग्ने अग्नावग्ने अग्निनाग्ने अग्निमग्ने</w:t>
      </w:r>
      <w:r>
        <w:rPr>
          <w:rFonts w:eastAsia="Palanquin Dark" w:cs="Palanquin Dark" w:ascii="Palanquin Dark" w:hAnsi="Palanquin Dark"/>
        </w:rPr>
        <w:t xml:space="preserve">' </w:t>
      </w:r>
      <w:r>
        <w:rPr>
          <w:rFonts w:ascii="Palanquin Dark" w:hAnsi="Palanquin Dark" w:eastAsia="Palanquin Dark" w:cs="Palanquin Dark"/>
        </w:rPr>
        <w:t xml:space="preserve">इति चतस्रः । एताश्च चतुर्षु प्रयाजेषु देयाः नोत्तमे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विधृत्यै विलक्षणावस्थानाय प्रयाजानामग्न्याधेयाद्वैलक्षण्यापादने वाचस्संसर्गदोषः परिह्रियत इति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विभक्तिमिति ॥ विभक्तिं वैलक्षण्यविभक्तिप्रदानमस्येति</w:t>
      </w:r>
      <w:r>
        <w:rPr>
          <w:rFonts w:eastAsia="Palanquin Dark" w:cs="Palanquin Dark" w:ascii="Palanquin Dark" w:hAnsi="Palanquin Dark"/>
        </w:rPr>
        <w:t>[</w:t>
      </w:r>
      <w:r>
        <w:rPr>
          <w:rFonts w:ascii="Palanquin Dark" w:hAnsi="Palanquin Dark" w:eastAsia="Palanquin Dark" w:cs="Palanquin Dark"/>
        </w:rPr>
        <w:t>मस्य</w:t>
      </w:r>
      <w:r>
        <w:rPr>
          <w:rFonts w:eastAsia="Palanquin Dark" w:cs="Palanquin Dark" w:ascii="Palanquin Dark" w:hAnsi="Palanquin Dark"/>
        </w:rPr>
        <w:t xml:space="preserve">] </w:t>
      </w:r>
      <w:r>
        <w:rPr>
          <w:rFonts w:ascii="Palanquin Dark" w:hAnsi="Palanquin Dark" w:eastAsia="Palanquin Dark" w:cs="Palanquin Dark"/>
        </w:rPr>
        <w:t>कर्मणो यत्करोति तेन हेतुना पुनराधेयं ब्रह्म परिबृढं अग्न्याधेयात् अकः करोति । छान्दसो लुङ्</w:t>
      </w:r>
      <w:r>
        <w:rPr>
          <w:rFonts w:eastAsia="Palanquin Dark" w:cs="Palanquin Dark" w:ascii="Palanquin Dark" w:hAnsi="Palanquin Dark"/>
        </w:rPr>
        <w:t>, '</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 xml:space="preserve">इति च्लेर्लुक् । मन्त्र इति वेदमात्रस्य ग्रहणम् । यद्वा </w:t>
      </w:r>
      <w:r>
        <w:rPr>
          <w:rFonts w:eastAsia="Palanquin Dark" w:cs="Palanquin Dark" w:ascii="Palanquin Dark" w:hAnsi="Palanquin Dark"/>
        </w:rPr>
        <w:t xml:space="preserve">- </w:t>
      </w:r>
      <w:r>
        <w:rPr>
          <w:rFonts w:ascii="Palanquin Dark" w:hAnsi="Palanquin Dark" w:eastAsia="Palanquin Dark" w:cs="Palanquin Dark"/>
        </w:rPr>
        <w:t>लङि व्यत्ययेन शपो लुक्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उपांश्विति ॥ सर्वो याग उपांशुः कर्तव्यः ओत्तमादनूयाजात् । </w:t>
      </w:r>
      <w:r>
        <w:rPr>
          <w:rFonts w:eastAsia="Palanquin Dark" w:cs="Palanquin Dark" w:ascii="Palanquin Dark" w:hAnsi="Palanquin Dark"/>
        </w:rPr>
        <w:t>'</w:t>
      </w:r>
      <w:r>
        <w:rPr>
          <w:rFonts w:ascii="Palanquin Dark" w:hAnsi="Palanquin Dark" w:eastAsia="Palanquin Dark" w:cs="Palanquin Dark"/>
        </w:rPr>
        <w:t>उपाद्व्यजजिनम्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यथेति । यथा वामं वननीयं वरिष्ठं धनं मुषितं विविदानः लभमानः लब्धुं यतमानः तत् गूहति संवृणोति तादृक्तदुपांशुकरणम् । छान्दसस्य लिटः कानजादेशः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अग्निं प्रतीति ॥ स्विष्टकृतमग्निं प्रति निराह निर्गतं ब्रूयात् उच्चैरिति यावत् । लक्षणादिना प्रतेः कर्मप्रवचनीयत्वम् । यथेति । यथा वामं वसु विविदानः अन्विष्य लब्धवान् तत्प्रकाशं विवृतं जिगमिषति ख्यापयितुमिच्छति । अहो इदं दृष्टं पश्यतेति तादृक् तदुच्चैर्वचनम् । परोक्षे लिटः कानजादेशः । विभक्तिमिति । ये यजामह इत्यस्यानन्तरं विभक्तिमुक्त्वा ततः प्रयाजमन्त्रेण वषट्करोति हविर्ददाति । अनेन कर्मणा स्वस्मादायतनान्नैति न गच्छति । अनुष्ठेयवचनः स्व आयतने निवसति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यजमानो वा इत्यादि ॥ प्राधान्यात्ताद्धर्म्येण ताच्छब्द्यम् । पशव इति । तद्धेत्वात्ताच्छब्द्यम् । स्वयं पशव एव पुनरूर्जा निवर्तस्व सह रय्या निवर्तस्वेत्येते आहुती । यदभित इति । अभितः पुरस्तादुपरिष्टाच्च पुरोडाशहोमस्य । </w:t>
      </w:r>
      <w:r>
        <w:rPr>
          <w:rFonts w:eastAsia="Palanquin Dark" w:cs="Palanquin Dark" w:ascii="Palanquin Dark" w:hAnsi="Palanquin Dark"/>
        </w:rPr>
        <w:t>'</w:t>
      </w:r>
      <w:r>
        <w:rPr>
          <w:rFonts w:ascii="Palanquin Dark" w:hAnsi="Palanquin Dark" w:eastAsia="Palanquin Dark" w:cs="Palanquin Dark"/>
        </w:rPr>
        <w:t>अभितःपरितः</w:t>
      </w:r>
      <w:r>
        <w:rPr>
          <w:rFonts w:eastAsia="Palanquin Dark" w:cs="Palanquin Dark" w:ascii="Palanquin Dark" w:hAnsi="Palanquin Dark"/>
        </w:rPr>
        <w:t xml:space="preserve">' </w:t>
      </w:r>
      <w:r>
        <w:rPr>
          <w:rFonts w:ascii="Palanquin Dark" w:hAnsi="Palanquin Dark" w:eastAsia="Palanquin Dark" w:cs="Palanquin Dark"/>
        </w:rPr>
        <w:t>इति द्वितीया । गतमन्यत्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कृतयजुरिति ॥ कृतस्तम्बयजुरग्न्याधेयेन सम्भृताश्च सम्भाराः । तस्मादत्र न सम्भृत्याः न सम्भरणीयास्सम्भाराः न यजुः कर्तव्यमित्याहुरेके आचार्याः । </w:t>
      </w:r>
      <w:r>
        <w:rPr>
          <w:rFonts w:eastAsia="Palanquin Dark" w:cs="Palanquin Dark" w:ascii="Palanquin Dark" w:hAnsi="Palanquin Dark"/>
        </w:rPr>
        <w:t>'</w:t>
      </w:r>
      <w:r>
        <w:rPr>
          <w:rFonts w:ascii="Palanquin Dark" w:hAnsi="Palanquin Dark" w:eastAsia="Palanquin Dark" w:cs="Palanquin Dark"/>
        </w:rPr>
        <w:t>बृञोसंज्ञायाम्</w:t>
      </w:r>
      <w:r>
        <w:rPr>
          <w:rFonts w:eastAsia="Palanquin Dark" w:cs="Palanquin Dark" w:ascii="Palanquin Dark" w:hAnsi="Palanquin Dark"/>
        </w:rPr>
        <w:t xml:space="preserve">' </w:t>
      </w:r>
      <w:r>
        <w:rPr>
          <w:rFonts w:ascii="Palanquin Dark" w:hAnsi="Palanquin Dark" w:eastAsia="Palanquin Dark" w:cs="Palanquin Dark"/>
        </w:rPr>
        <w:t>इति क्यप्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एतद्दूष्यति </w:t>
      </w:r>
      <w:r>
        <w:rPr>
          <w:rFonts w:eastAsia="Palanquin Dark" w:cs="Palanquin Dark" w:ascii="Palanquin Dark" w:hAnsi="Palanquin Dark"/>
        </w:rPr>
        <w:t xml:space="preserve">- </w:t>
      </w:r>
      <w:r>
        <w:rPr>
          <w:rFonts w:ascii="Palanquin Dark" w:hAnsi="Palanquin Dark" w:eastAsia="Palanquin Dark" w:cs="Palanquin Dark"/>
        </w:rPr>
        <w:t>अथो खलु वयं ब्रूमः सम्भृत्या एवेति ॥ गतम्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पुनर्निष्कृत इत्यादि ॥ पुनर्निष्कृतः पुनस्संस्कृतः । पुनरुत्स्यूतं पुनस्संस्कृतमेव संहितच्छिद्रम् । षिवेर्निष्ठायां </w:t>
      </w:r>
      <w:r>
        <w:rPr>
          <w:rFonts w:eastAsia="Palanquin Dark" w:cs="Palanquin Dark" w:ascii="Palanquin Dark" w:hAnsi="Palanquin Dark"/>
        </w:rPr>
        <w:t>'</w:t>
      </w:r>
      <w:r>
        <w:rPr>
          <w:rFonts w:ascii="Palanquin Dark" w:hAnsi="Palanquin Dark" w:eastAsia="Palanquin Dark" w:cs="Palanquin Dark"/>
        </w:rPr>
        <w:t>च्छ्वोश्शूडनुनासिके च</w:t>
      </w:r>
      <w:r>
        <w:rPr>
          <w:rFonts w:eastAsia="Palanquin Dark" w:cs="Palanquin Dark" w:ascii="Palanquin Dark" w:hAnsi="Palanquin Dark"/>
        </w:rPr>
        <w:t xml:space="preserve">' </w:t>
      </w:r>
      <w:r>
        <w:rPr>
          <w:rFonts w:ascii="Palanquin Dark" w:hAnsi="Palanquin Dark" w:eastAsia="Palanquin Dark" w:cs="Palanquin Dark"/>
        </w:rPr>
        <w:t>इत्यूठ् । पुनरुत्सृष्टः अवशीर्णगवः । एते पात्रे सम्मितादयो द्रष्टव्याः</w:t>
      </w:r>
      <w:r>
        <w:rPr>
          <w:rFonts w:eastAsia="Palanquin Dark" w:cs="Palanquin Dark" w:ascii="Palanquin Dark" w:hAnsi="Palanquin Dark"/>
        </w:rPr>
        <w:t xml:space="preserve">, </w:t>
      </w:r>
      <w:r>
        <w:rPr>
          <w:rFonts w:ascii="Palanquin Dark" w:hAnsi="Palanquin Dark" w:eastAsia="Palanquin Dark" w:cs="Palanquin Dark"/>
        </w:rPr>
        <w:t>उपपदसमासो वा । कृदुत्तरपदप्रकृतिस्वरत्वम् । पुनश्चनसौ छन्दसि</w:t>
      </w:r>
      <w:r>
        <w:rPr>
          <w:rFonts w:eastAsia="Palanquin Dark" w:cs="Palanquin Dark" w:ascii="Palanquin Dark" w:hAnsi="Palanquin Dark"/>
        </w:rPr>
        <w:t xml:space="preserve">' </w:t>
      </w:r>
      <w:r>
        <w:rPr>
          <w:rFonts w:ascii="Palanquin Dark" w:hAnsi="Palanquin Dark" w:eastAsia="Palanquin Dark" w:cs="Palanquin Dark"/>
        </w:rPr>
        <w:t>इति गतित्वात् गतिसमासो वा । प्रवृद्धादेराकृतिगणत्वादुत्तरपदान्तोदात्तत्वम्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सप्त ते अग्ने इति ॥ न्यक्तिः </w:t>
      </w:r>
      <w:r>
        <w:rPr>
          <w:rFonts w:eastAsia="Palanquin Dark" w:cs="Palanquin Dark" w:ascii="Palanquin Dark" w:hAnsi="Palanquin Dark"/>
        </w:rPr>
        <w:t>[</w:t>
      </w:r>
      <w:r>
        <w:rPr>
          <w:rFonts w:ascii="Palanquin Dark" w:hAnsi="Palanquin Dark" w:eastAsia="Palanquin Dark" w:cs="Palanquin Dark"/>
        </w:rPr>
        <w:t>न्यक्तं न्यक्तिः</w:t>
      </w:r>
      <w:r>
        <w:rPr>
          <w:rFonts w:eastAsia="Palanquin Dark" w:cs="Palanquin Dark" w:ascii="Palanquin Dark" w:hAnsi="Palanquin Dark"/>
        </w:rPr>
        <w:t xml:space="preserve">] </w:t>
      </w:r>
      <w:r>
        <w:rPr>
          <w:rFonts w:ascii="Palanquin Dark" w:hAnsi="Palanquin Dark" w:eastAsia="Palanquin Dark" w:cs="Palanquin Dark"/>
        </w:rPr>
        <w:t>नियता अक्तिरनुगतिः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वीरहेत्यादि ॥ पुनर्वचनं हविरन्तरविधानार्थम् । वरुण एव देवानां ये ऋणयात् ऋणेन यातयिता ऋणिनमिव तममुञ्चन् पीडयति । ण्यन्तात्क्विप् । ऋणमिच्छतीति क्यचि वा पूर्ववदीत्वाभावः</w:t>
      </w:r>
      <w:r>
        <w:rPr>
          <w:rFonts w:eastAsia="Palanquin Dark" w:cs="Palanquin Dark" w:ascii="Palanquin Dark" w:hAnsi="Palanquin Dark"/>
        </w:rPr>
        <w:t xml:space="preserve">, </w:t>
      </w:r>
      <w:r>
        <w:rPr>
          <w:rFonts w:ascii="Palanquin Dark" w:hAnsi="Palanquin Dark" w:eastAsia="Palanquin Dark" w:cs="Palanquin Dark"/>
        </w:rPr>
        <w:t>शतरि छान्दसो नुमभावः पररूपाभावश्च ॥</w:t>
      </w:r>
    </w:p>
    <w:p>
      <w:pPr>
        <w:pStyle w:val="Normal"/>
        <w:rPr/>
      </w:pPr>
      <w:r>
        <w:rPr/>
      </w:r>
    </w:p>
    <w:p>
      <w:pPr>
        <w:pStyle w:val="Normal"/>
        <w:rPr/>
      </w:pPr>
      <w:r>
        <w:rPr>
          <w:rFonts w:ascii="Palanquin Dark" w:hAnsi="Palanquin Dark" w:eastAsia="Palanquin Dark" w:cs="Palanquin Dark"/>
        </w:rPr>
        <w:t>पञ्चमे द्वितीयोनुवाकः ॥</w:t>
      </w:r>
    </w:p>
    <w:p>
      <w:pPr>
        <w:pStyle w:val="Normal"/>
        <w:rPr>
          <w:rFonts w:ascii="Palanquin Dark" w:hAnsi="Palanquin Dark" w:eastAsia="Palanquin Dark" w:cs="Palanquin Dark"/>
        </w:rPr>
      </w:pPr>
      <w:r>
        <w:rPr>
          <w:rFonts w:eastAsia="Palanquin Dark" w:cs="Palanquin Dark" w:ascii="Palanquin Dark" w:hAnsi="Palanquin Dark"/>
        </w:rPr>
        <w:t>1.5.3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पुनराधेयमन्त्राः । तत्र गार्हपत्य आधीयमाने सर्पराज्ञीस्तिस्रोऽनुवर्तयति </w:t>
      </w:r>
      <w:r>
        <w:rPr>
          <w:rFonts w:eastAsia="Palanquin Dark" w:cs="Palanquin Dark" w:ascii="Palanquin Dark" w:hAnsi="Palanquin Dark"/>
        </w:rPr>
        <w:t xml:space="preserve">- </w:t>
      </w:r>
      <w:r>
        <w:rPr>
          <w:rFonts w:ascii="Palanquin Dark" w:hAnsi="Palanquin Dark" w:eastAsia="Palanquin Dark" w:cs="Palanquin Dark"/>
        </w:rPr>
        <w:t>भूमिर्भूम्नेति ॥ प्रथमोपरिष्टाद्भृहती</w:t>
      </w:r>
      <w:r>
        <w:rPr>
          <w:rFonts w:eastAsia="Palanquin Dark" w:cs="Palanquin Dark" w:ascii="Palanquin Dark" w:hAnsi="Palanquin Dark"/>
        </w:rPr>
        <w:t xml:space="preserve">, </w:t>
      </w:r>
      <w:r>
        <w:rPr>
          <w:rFonts w:ascii="Palanquin Dark" w:hAnsi="Palanquin Dark" w:eastAsia="Palanquin Dark" w:cs="Palanquin Dark"/>
        </w:rPr>
        <w:t>अन्त्यस्य पादस्य द्वादशाक्षरत्वात् । हे देवि अदिते अखण्डिते भूमे । आहवनीयो भूमित्वेन स्तूयते । भूम्ना बहुत्वेन विपुलत्वेन त्वं भूमिरेवासि । द्यौरसि त्वं वरिणा उरुत्वेन । ताद्धर्म्यात्ताच्छब्द्यम् । अ</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w:t>
      </w:r>
      <w:r>
        <w:rPr>
          <w:rFonts w:ascii="Palanquin Dark" w:hAnsi="Palanquin Dark" w:eastAsia="Palanquin Dark" w:cs="Palanquin Dark"/>
        </w:rPr>
        <w:t xml:space="preserve">कारलोपश्छान्दसः । अन्तरिक्षमसि महित्वा माहात्म्येन । व्यञ्जनविपर्ययः । सर्वत्रोदात्तनिवृत्तिस्वरेण तृतीयाया उदात्तत्वम् । महित्वशब्दात्तृतीयाया आकारो वा । अत्र तवोपस्थे उत्सङ्गे गार्हपत्यात्मनि अग्निमन्नादमन्नस्य हविषोत्तारं अन्नाद्याय अन्नादनसामर्थ्यात्मिकायै ऋद्ध्यै आदधे स्थापयामि । पचाद्यचि अन्नादः । इतरत्र छान्दसो भावे यत् । </w:t>
      </w:r>
      <w:r>
        <w:rPr>
          <w:rFonts w:eastAsia="Palanquin Dark" w:cs="Palanquin Dark" w:ascii="Palanquin Dark" w:hAnsi="Palanquin Dark"/>
        </w:rPr>
        <w:t>'</w:t>
      </w:r>
      <w:r>
        <w:rPr>
          <w:rFonts w:ascii="Palanquin Dark" w:hAnsi="Palanquin Dark" w:eastAsia="Palanquin Dark" w:cs="Palanquin Dark"/>
        </w:rPr>
        <w:t>लघावन्ते</w:t>
      </w:r>
      <w:r>
        <w:rPr>
          <w:rFonts w:eastAsia="Palanquin Dark" w:cs="Palanquin Dark" w:ascii="Palanquin Dark" w:hAnsi="Palanquin Dark"/>
        </w:rPr>
        <w:t xml:space="preserve">' </w:t>
      </w:r>
      <w:r>
        <w:rPr>
          <w:rFonts w:ascii="Palanquin Dark" w:hAnsi="Palanquin Dark" w:eastAsia="Palanquin Dark" w:cs="Palanquin Dark"/>
        </w:rPr>
        <w:t>इति मध्योदात्त उपस्थशब्दः । मरुद्वृधादित्वाद्वा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द्वितीया </w:t>
      </w:r>
      <w:r>
        <w:rPr>
          <w:rFonts w:eastAsia="Palanquin Dark" w:cs="Palanquin Dark" w:ascii="Palanquin Dark" w:hAnsi="Palanquin Dark"/>
        </w:rPr>
        <w:t xml:space="preserve">- </w:t>
      </w:r>
      <w:r>
        <w:rPr>
          <w:rFonts w:ascii="Palanquin Dark" w:hAnsi="Palanquin Dark" w:eastAsia="Palanquin Dark" w:cs="Palanquin Dark"/>
        </w:rPr>
        <w:t xml:space="preserve">आयमिति गायत्री ॥ इदानीमादित्यात्मना स्तूयते </w:t>
      </w:r>
      <w:r>
        <w:rPr>
          <w:rFonts w:eastAsia="Palanquin Dark" w:cs="Palanquin Dark" w:ascii="Palanquin Dark" w:hAnsi="Palanquin Dark"/>
        </w:rPr>
        <w:t xml:space="preserve">- </w:t>
      </w:r>
      <w:r>
        <w:rPr>
          <w:rFonts w:ascii="Palanquin Dark" w:hAnsi="Palanquin Dark" w:eastAsia="Palanquin Dark" w:cs="Palanquin Dark"/>
        </w:rPr>
        <w:t>अयमग्निः गौरादित्यात्मा गच्छतीति गौः गमनशीलः पृश्निः शुक्लवर्णः आदित्यानामे</w:t>
      </w:r>
      <w:r>
        <w:rPr>
          <w:rFonts w:eastAsia="Palanquin Dark" w:cs="Palanquin Dark" w:ascii="Palanquin Dark" w:hAnsi="Palanquin Dark"/>
        </w:rPr>
        <w:t>[</w:t>
      </w:r>
      <w:r>
        <w:rPr>
          <w:rFonts w:ascii="Palanquin Dark" w:hAnsi="Palanquin Dark" w:eastAsia="Palanquin Dark" w:cs="Palanquin Dark"/>
        </w:rPr>
        <w:t>आदित्यनामै</w:t>
      </w:r>
      <w:r>
        <w:rPr>
          <w:rFonts w:eastAsia="Palanquin Dark" w:cs="Palanquin Dark" w:ascii="Palanquin Dark" w:hAnsi="Palanquin Dark"/>
        </w:rPr>
        <w:t>]</w:t>
      </w:r>
      <w:r>
        <w:rPr>
          <w:rFonts w:ascii="Palanquin Dark" w:hAnsi="Palanquin Dark" w:eastAsia="Palanquin Dark" w:cs="Palanquin Dark"/>
        </w:rPr>
        <w:t>व वा । आक्रमीत् अयमेवादित्यात्मना विश्वमाक्रामतीति । प्रकर्षेणाविच्छेदेन गच्छन् सुवः शोभना रतिः । छान्दसौ लुङ्लङौ । आक्रम्य च मातरं भूमिमसनत् भूमौ मातरि शान्तोभूत् । पितरं दिवं प्रयन् प्रकर्षेण गच्छन् सर्वतो ज्वलन् धूमज्वालाभ्यामभ्रं लिहन् सुवः पितृस्थानीये दिवि स्वरतिरभूत्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तृतीया </w:t>
      </w:r>
      <w:r>
        <w:rPr>
          <w:rFonts w:eastAsia="Palanquin Dark" w:cs="Palanquin Dark" w:ascii="Palanquin Dark" w:hAnsi="Palanquin Dark"/>
        </w:rPr>
        <w:t xml:space="preserve">- </w:t>
      </w:r>
      <w:r>
        <w:rPr>
          <w:rFonts w:ascii="Palanquin Dark" w:hAnsi="Palanquin Dark" w:eastAsia="Palanquin Dark" w:cs="Palanquin Dark"/>
        </w:rPr>
        <w:t xml:space="preserve">त्रिंशदिति गायत्री ॥ त्रिंशद्धामानि स्थानानि विराजति प्रकाशवद्भवति । उभयत्रापि वचनव्यत्ययः । त्रिंशन्मुहूर्ता उच्यन्ते । </w:t>
      </w:r>
      <w:r>
        <w:rPr>
          <w:rFonts w:eastAsia="Palanquin Dark" w:cs="Palanquin Dark" w:ascii="Palanquin Dark" w:hAnsi="Palanquin Dark"/>
        </w:rPr>
        <w:t>[</w:t>
      </w:r>
      <w:r>
        <w:rPr>
          <w:rFonts w:ascii="Palanquin Dark" w:hAnsi="Palanquin Dark" w:eastAsia="Palanquin Dark" w:cs="Palanquin Dark"/>
        </w:rPr>
        <w:t>पञ्चदशाह्नः</w:t>
      </w:r>
      <w:r>
        <w:rPr>
          <w:rFonts w:eastAsia="Palanquin Dark" w:cs="Palanquin Dark" w:ascii="Palanquin Dark" w:hAnsi="Palanquin Dark"/>
        </w:rPr>
        <w:t>]</w:t>
      </w:r>
      <w:r>
        <w:rPr>
          <w:rFonts w:ascii="Palanquin Dark" w:hAnsi="Palanquin Dark" w:eastAsia="Palanquin Dark" w:cs="Palanquin Dark"/>
        </w:rPr>
        <w:t xml:space="preserve">पञ्चदश रात्रेः । तेषु वाक् शिश्रिये सिषेवे आश्रिता पतङ्गाय पतङ्गः आदित्यः । यथा </w:t>
      </w:r>
      <w:r>
        <w:rPr>
          <w:rFonts w:eastAsia="Palanquin Dark" w:cs="Palanquin Dark" w:ascii="Palanquin Dark" w:hAnsi="Palanquin Dark"/>
        </w:rPr>
        <w:t>'</w:t>
      </w:r>
      <w:r>
        <w:rPr>
          <w:rFonts w:ascii="Palanquin Dark" w:hAnsi="Palanquin Dark" w:eastAsia="Palanquin Dark" w:cs="Palanquin Dark"/>
        </w:rPr>
        <w:t>ऋग्भिः पूर्वाह्णे दिवि देव इर्यते</w:t>
      </w:r>
      <w:r>
        <w:rPr>
          <w:rFonts w:eastAsia="Palanquin Dark" w:cs="Palanquin Dark" w:ascii="Palanquin Dark" w:hAnsi="Palanquin Dark"/>
        </w:rPr>
        <w:t xml:space="preserve">' </w:t>
      </w:r>
      <w:r>
        <w:rPr>
          <w:rFonts w:ascii="Palanquin Dark" w:hAnsi="Palanquin Dark" w:eastAsia="Palanquin Dark" w:cs="Palanquin Dark"/>
        </w:rPr>
        <w:t xml:space="preserve">इति या स्तुतिलक्षणा वाक् तेषु सर्वेष्वपि मुर्हूर्तेषु पतङ्गं श्रिता । कर्मणि चतुर्थी । तस्मात्तादृशः महानुभावः आदित्यात्मा त्वं प्रत्यस्य प्रतिकूलं यत्प्रकृतं तवोद्वासनं तदस्य विसृज बुद्धौ मा कृथाः । </w:t>
      </w:r>
      <w:r>
        <w:rPr>
          <w:rFonts w:eastAsia="Palanquin Dark" w:cs="Palanquin Dark" w:ascii="Palanquin Dark" w:hAnsi="Palanquin Dark"/>
        </w:rPr>
        <w:t>'</w:t>
      </w:r>
      <w:r>
        <w:rPr>
          <w:rFonts w:ascii="Palanquin Dark" w:hAnsi="Palanquin Dark" w:eastAsia="Palanquin Dark" w:cs="Palanquin Dark"/>
        </w:rPr>
        <w:t>ससाधनां क्रियामुपसर्ग आह</w:t>
      </w:r>
      <w:r>
        <w:rPr>
          <w:rFonts w:eastAsia="Palanquin Dark" w:cs="Palanquin Dark" w:ascii="Palanquin Dark" w:hAnsi="Palanquin Dark"/>
        </w:rPr>
        <w:t xml:space="preserve">' </w:t>
      </w:r>
      <w:r>
        <w:rPr>
          <w:rFonts w:ascii="Palanquin Dark" w:hAnsi="Palanquin Dark" w:eastAsia="Palanquin Dark" w:cs="Palanquin Dark"/>
        </w:rPr>
        <w:t>इति प्रतिशब्देन प्रतिकूलमुच्यते । ततः प्रसन्नो भूत्वा वह हवींष्यस्माकं द्युभिः दिनेदिने । अधिकरणानां साधकतमत्वविवक्षया तृतीया</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स्थाल्या पचति</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प्राप्तस्य विभक्त्युदात्तत्वस्य </w:t>
      </w:r>
      <w:r>
        <w:rPr>
          <w:rFonts w:eastAsia="Palanquin Dark" w:cs="Palanquin Dark" w:ascii="Palanquin Dark" w:hAnsi="Palanquin Dark"/>
        </w:rPr>
        <w:t>'</w:t>
      </w:r>
      <w:r>
        <w:rPr>
          <w:rFonts w:ascii="Palanquin Dark" w:hAnsi="Palanquin Dark" w:eastAsia="Palanquin Dark" w:cs="Palanquin Dark"/>
        </w:rPr>
        <w:t>दिवो झल्</w:t>
      </w:r>
      <w:r>
        <w:rPr>
          <w:rFonts w:eastAsia="Palanquin Dark" w:cs="Palanquin Dark" w:ascii="Palanquin Dark" w:hAnsi="Palanquin Dark"/>
        </w:rPr>
        <w:t xml:space="preserve">' </w:t>
      </w:r>
      <w:r>
        <w:rPr>
          <w:rFonts w:ascii="Palanquin Dark" w:hAnsi="Palanquin Dark" w:eastAsia="Palanquin Dark" w:cs="Palanquin Dark"/>
        </w:rPr>
        <w:t xml:space="preserve">इति प्रतिषेधः । अस्मिन्व्याख्याने तिङः परत्वाद्वहेत्यस्य निघातो दुर्लभस्स्यात् । अथ ब्रूमः </w:t>
      </w:r>
      <w:r>
        <w:rPr>
          <w:rFonts w:eastAsia="Palanquin Dark" w:cs="Palanquin Dark" w:ascii="Palanquin Dark" w:hAnsi="Palanquin Dark"/>
        </w:rPr>
        <w:t xml:space="preserve">- </w:t>
      </w:r>
      <w:r>
        <w:rPr>
          <w:rFonts w:ascii="Palanquin Dark" w:hAnsi="Palanquin Dark" w:eastAsia="Palanquin Dark" w:cs="Palanquin Dark"/>
        </w:rPr>
        <w:t>एवं महातेजाः पतङ्गः अस्य प्रतिवह प्रतिरूपतया वर्तस्व द्युभिः तेजोभिः । अन्वादेशत्वादस्येति सर्वानुदात्तः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आहवनीये तिस्रोनुवर्तयति । तत्र प्रथमा </w:t>
      </w:r>
      <w:r>
        <w:rPr>
          <w:rFonts w:eastAsia="Palanquin Dark" w:cs="Palanquin Dark" w:ascii="Palanquin Dark" w:hAnsi="Palanquin Dark"/>
        </w:rPr>
        <w:t xml:space="preserve">- </w:t>
      </w:r>
      <w:r>
        <w:rPr>
          <w:rFonts w:ascii="Palanquin Dark" w:hAnsi="Palanquin Dark" w:eastAsia="Palanquin Dark" w:cs="Palanquin Dark"/>
        </w:rPr>
        <w:t xml:space="preserve">अस्येति गायत्री ॥ अपानतीति प्रथमपादान्तः । अस्याग्नेः रोचना दीप्तिः रोचनशीला । </w:t>
      </w:r>
      <w:r>
        <w:rPr>
          <w:rFonts w:eastAsia="Palanquin Dark" w:cs="Palanquin Dark" w:ascii="Palanquin Dark" w:hAnsi="Palanquin Dark"/>
        </w:rPr>
        <w:t>'</w:t>
      </w:r>
      <w:r>
        <w:rPr>
          <w:rFonts w:ascii="Palanquin Dark" w:hAnsi="Palanquin Dark" w:eastAsia="Palanquin Dark" w:cs="Palanquin Dark"/>
        </w:rPr>
        <w:t>अनुदात्तेतश्च</w:t>
      </w:r>
      <w:r>
        <w:rPr>
          <w:rFonts w:eastAsia="Palanquin Dark" w:cs="Palanquin Dark" w:ascii="Palanquin Dark" w:hAnsi="Palanquin Dark"/>
        </w:rPr>
        <w:t xml:space="preserve">' </w:t>
      </w:r>
      <w:r>
        <w:rPr>
          <w:rFonts w:ascii="Palanquin Dark" w:hAnsi="Palanquin Dark" w:eastAsia="Palanquin Dark" w:cs="Palanquin Dark"/>
        </w:rPr>
        <w:t xml:space="preserve">इति युच् । अन्तश्शरीरेषु चरति । किं कुर्वती प्राणात् प्राणनव्यापारात् अनन्तरमपानती अपाननव्यापारं कुर्वती । जीवानां ऊर्ध्वगमनं प्राणनं अधोगमनमपाननम् । जीवश्श्वासवायुः । किञ्च </w:t>
      </w:r>
      <w:r>
        <w:rPr>
          <w:rFonts w:eastAsia="Palanquin Dark" w:cs="Palanquin Dark" w:ascii="Palanquin Dark" w:hAnsi="Palanquin Dark"/>
        </w:rPr>
        <w:t xml:space="preserve">- </w:t>
      </w:r>
      <w:r>
        <w:rPr>
          <w:rFonts w:ascii="Palanquin Dark" w:hAnsi="Palanquin Dark" w:eastAsia="Palanquin Dark" w:cs="Palanquin Dark"/>
        </w:rPr>
        <w:t xml:space="preserve">महिषः महति शरीरे सीदति । </w:t>
      </w:r>
      <w:r>
        <w:rPr>
          <w:rFonts w:eastAsia="Palanquin Dark" w:cs="Palanquin Dark" w:ascii="Palanquin Dark" w:hAnsi="Palanquin Dark"/>
        </w:rPr>
        <w:t>'</w:t>
      </w:r>
      <w:r>
        <w:rPr>
          <w:rFonts w:ascii="Palanquin Dark" w:hAnsi="Palanquin Dark" w:eastAsia="Palanquin Dark" w:cs="Palanquin Dark"/>
        </w:rPr>
        <w:t>सदिरप्रतेः</w:t>
      </w:r>
      <w:r>
        <w:rPr>
          <w:rFonts w:eastAsia="Palanquin Dark" w:cs="Palanquin Dark" w:ascii="Palanquin Dark" w:hAnsi="Palanquin Dark"/>
        </w:rPr>
        <w:t xml:space="preserve">' </w:t>
      </w:r>
      <w:r>
        <w:rPr>
          <w:rFonts w:ascii="Palanquin Dark" w:hAnsi="Palanquin Dark" w:eastAsia="Palanquin Dark" w:cs="Palanquin Dark"/>
        </w:rPr>
        <w:t xml:space="preserve">इति षत्वम् । अन्त्यविकारश्छान्दसः । यद्वा </w:t>
      </w:r>
      <w:r>
        <w:rPr>
          <w:rFonts w:eastAsia="Palanquin Dark" w:cs="Palanquin Dark" w:ascii="Palanquin Dark" w:hAnsi="Palanquin Dark"/>
        </w:rPr>
        <w:t xml:space="preserve">- </w:t>
      </w:r>
      <w:r>
        <w:rPr>
          <w:rFonts w:ascii="Palanquin Dark" w:hAnsi="Palanquin Dark" w:eastAsia="Palanquin Dark" w:cs="Palanquin Dark"/>
        </w:rPr>
        <w:t xml:space="preserve">महतेष्टिषचि लिङ्गव्यत्ययः । महनीया सुवः शोभना रोचना व्यख्यत् विचष्टे प्रकाशते जीवानामन्तः । छान्दसौ लुङ् । </w:t>
      </w:r>
      <w:r>
        <w:rPr>
          <w:rFonts w:eastAsia="Palanquin Dark" w:cs="Palanquin Dark" w:ascii="Palanquin Dark" w:hAnsi="Palanquin Dark"/>
        </w:rPr>
        <w:t>'</w:t>
      </w:r>
      <w:r>
        <w:rPr>
          <w:rFonts w:ascii="Palanquin Dark" w:hAnsi="Palanquin Dark" w:eastAsia="Palanquin Dark" w:cs="Palanquin Dark"/>
        </w:rPr>
        <w:t>अस्यतिवक्ति</w:t>
      </w:r>
      <w:r>
        <w:rPr>
          <w:rFonts w:eastAsia="Palanquin Dark" w:cs="Palanquin Dark" w:ascii="Palanquin Dark" w:hAnsi="Palanquin Dark"/>
        </w:rPr>
        <w:t xml:space="preserve">' </w:t>
      </w:r>
      <w:r>
        <w:rPr>
          <w:rFonts w:ascii="Palanquin Dark" w:hAnsi="Palanquin Dark" w:eastAsia="Palanquin Dark" w:cs="Palanquin Dark"/>
        </w:rPr>
        <w:t xml:space="preserve">इत्यादिनाङ् । </w:t>
      </w:r>
      <w:r>
        <w:rPr>
          <w:rFonts w:eastAsia="Palanquin Dark" w:cs="Palanquin Dark" w:ascii="Palanquin Dark" w:hAnsi="Palanquin Dark"/>
        </w:rPr>
        <w:t>'</w:t>
      </w:r>
      <w:r>
        <w:rPr>
          <w:rFonts w:ascii="Palanquin Dark" w:hAnsi="Palanquin Dark" w:eastAsia="Palanquin Dark" w:cs="Palanquin Dark"/>
        </w:rPr>
        <w:t>उदात्तस्वीरतयोः</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संहितायामडागमः स्वर्यते । अन्य आहुः </w:t>
      </w:r>
      <w:r>
        <w:rPr>
          <w:rFonts w:eastAsia="Palanquin Dark" w:cs="Palanquin Dark" w:ascii="Palanquin Dark" w:hAnsi="Palanquin Dark"/>
        </w:rPr>
        <w:t xml:space="preserve">- </w:t>
      </w:r>
      <w:r>
        <w:rPr>
          <w:rFonts w:ascii="Palanquin Dark" w:hAnsi="Palanquin Dark" w:eastAsia="Palanquin Dark" w:cs="Palanquin Dark"/>
        </w:rPr>
        <w:t>अस्याग्नेः सुवः आदित्यात्मिका रोचना दीप्तिः प्राणादुदयात् अपानती अस्तं गच्छन्ती अन्तः द्यावापृथिव्योर्मध्ये चरति । महत्यन्तरिक्षे सीदति । व्यख्यत् प्रकाशयति च द्यावापृथिव्यौ । एवं महानुभावं त्वामादधामीति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द्वितीया </w:t>
      </w:r>
      <w:r>
        <w:rPr>
          <w:rFonts w:eastAsia="Palanquin Dark" w:cs="Palanquin Dark" w:ascii="Palanquin Dark" w:hAnsi="Palanquin Dark"/>
        </w:rPr>
        <w:t xml:space="preserve">- </w:t>
      </w:r>
      <w:r>
        <w:rPr>
          <w:rFonts w:ascii="Palanquin Dark" w:hAnsi="Palanquin Dark" w:eastAsia="Palanquin Dark" w:cs="Palanquin Dark"/>
        </w:rPr>
        <w:t xml:space="preserve">यत्त्वेत्यनुष्टुप् । तवेति तृतीयपादान्तः ॥ यत् येन कारणेन ऋद्ध्यभावेन क्रुद्धोहं त्वामपि परोवप परोप्तवान् उद्वासितवानस्मि । </w:t>
      </w:r>
      <w:r>
        <w:rPr>
          <w:rFonts w:eastAsia="Palanquin Dark" w:cs="Palanquin Dark" w:ascii="Palanquin Dark" w:hAnsi="Palanquin Dark"/>
        </w:rPr>
        <w:t>'</w:t>
      </w:r>
      <w:r>
        <w:rPr>
          <w:rFonts w:ascii="Palanquin Dark" w:hAnsi="Palanquin Dark" w:eastAsia="Palanquin Dark" w:cs="Palanquin Dark"/>
        </w:rPr>
        <w:t>णलुत्तमो वा</w:t>
      </w:r>
      <w:r>
        <w:rPr>
          <w:rFonts w:eastAsia="Palanquin Dark" w:cs="Palanquin Dark" w:ascii="Palanquin Dark" w:hAnsi="Palanquin Dark"/>
        </w:rPr>
        <w:t xml:space="preserve">' </w:t>
      </w:r>
      <w:r>
        <w:rPr>
          <w:rFonts w:ascii="Palanquin Dark" w:hAnsi="Palanquin Dark" w:eastAsia="Palanquin Dark" w:cs="Palanquin Dark"/>
        </w:rPr>
        <w:t xml:space="preserve">इति णित्त्वाभावः । </w:t>
      </w:r>
      <w:r>
        <w:rPr>
          <w:rFonts w:eastAsia="Palanquin Dark" w:cs="Palanquin Dark" w:ascii="Palanquin Dark" w:hAnsi="Palanquin Dark"/>
        </w:rPr>
        <w:t>'</w:t>
      </w:r>
      <w:r>
        <w:rPr>
          <w:rFonts w:ascii="Palanquin Dark" w:hAnsi="Palanquin Dark" w:eastAsia="Palanquin Dark" w:cs="Palanquin Dark"/>
        </w:rPr>
        <w:t>यद्वृत्तान्नित्यम्</w:t>
      </w:r>
      <w:r>
        <w:rPr>
          <w:rFonts w:eastAsia="Palanquin Dark" w:cs="Palanquin Dark" w:ascii="Palanquin Dark" w:hAnsi="Palanquin Dark"/>
        </w:rPr>
        <w:t xml:space="preserve">' </w:t>
      </w:r>
      <w:r>
        <w:rPr>
          <w:rFonts w:ascii="Palanquin Dark" w:hAnsi="Palanquin Dark" w:eastAsia="Palanquin Dark" w:cs="Palanquin Dark"/>
        </w:rPr>
        <w:t xml:space="preserve">इति निघाताभावे </w:t>
      </w:r>
      <w:r>
        <w:rPr>
          <w:rFonts w:eastAsia="Palanquin Dark" w:cs="Palanquin Dark" w:ascii="Palanquin Dark" w:hAnsi="Palanquin Dark"/>
        </w:rPr>
        <w:t>'</w:t>
      </w:r>
      <w:r>
        <w:rPr>
          <w:rFonts w:ascii="Palanquin Dark" w:hAnsi="Palanquin Dark" w:eastAsia="Palanquin Dark" w:cs="Palanquin Dark"/>
        </w:rPr>
        <w:t>तिङि चोदात्तवति</w:t>
      </w:r>
      <w:r>
        <w:rPr>
          <w:rFonts w:eastAsia="Palanquin Dark" w:cs="Palanquin Dark" w:ascii="Palanquin Dark" w:hAnsi="Palanquin Dark"/>
        </w:rPr>
        <w:t xml:space="preserve">' </w:t>
      </w:r>
      <w:r>
        <w:rPr>
          <w:rFonts w:ascii="Palanquin Dark" w:hAnsi="Palanquin Dark" w:eastAsia="Palanquin Dark" w:cs="Palanquin Dark"/>
        </w:rPr>
        <w:t>इति गतेरनुदात्तत्वम्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समासश्च । लिति प्रत्ययात्पूर्वस्योदात्तत्वम् । मन्युना शोकेन परीतोहमवर्त्या दारिद्र्येण पाप्मना वा यत्त्वां परोवप विनाशितवान् हे अग्ने तदपि तव प्रसादात्सुकल्पं शोभनकृतिकमेव भवति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w:t>
      </w:r>
      <w:r>
        <w:rPr>
          <w:rFonts w:eastAsia="Palanquin Dark" w:cs="Palanquin Dark" w:ascii="Palanquin Dark" w:hAnsi="Palanquin Dark"/>
        </w:rPr>
        <w:t>'</w:t>
      </w:r>
      <w:r>
        <w:rPr>
          <w:rFonts w:ascii="Palanquin Dark" w:hAnsi="Palanquin Dark" w:eastAsia="Palanquin Dark" w:cs="Palanquin Dark"/>
        </w:rPr>
        <w:t>युष्मदस्मदोर्ङसि</w:t>
      </w:r>
      <w:r>
        <w:rPr>
          <w:rFonts w:eastAsia="Palanquin Dark" w:cs="Palanquin Dark" w:ascii="Palanquin Dark" w:hAnsi="Palanquin Dark"/>
        </w:rPr>
        <w:t xml:space="preserve">' </w:t>
      </w:r>
      <w:r>
        <w:rPr>
          <w:rFonts w:ascii="Palanquin Dark" w:hAnsi="Palanquin Dark" w:eastAsia="Palanquin Dark" w:cs="Palanquin Dark"/>
        </w:rPr>
        <w:t xml:space="preserve">इति तवशब्द आद्युदात्तः । अतस्त्वां पूर्ववदेवोद्दीपयामसि उद्वपामः । </w:t>
      </w:r>
      <w:r>
        <w:rPr>
          <w:rFonts w:eastAsia="Palanquin Dark" w:cs="Palanquin Dark" w:ascii="Palanquin Dark" w:hAnsi="Palanquin Dark"/>
        </w:rPr>
        <w:t>'</w:t>
      </w:r>
      <w:r>
        <w:rPr>
          <w:rFonts w:ascii="Palanquin Dark" w:hAnsi="Palanquin Dark" w:eastAsia="Palanquin Dark" w:cs="Palanquin Dark"/>
        </w:rPr>
        <w:t>इदन्तो मसि</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 xml:space="preserve">यत्त इत्यनुष्टुप् ॥ ते तव मन्युपरोप्तस्य मन्युना हेतुना मयोद्वासितस्य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यत्तेजः पृथिवीमनुदध्वसे ध्वस्तं पृथिवीमनुप्रविश्य वा नष्टं बभूव तदादित्या विश्वे देवा वसवश्च समाभरन् समाभरन्तु । </w:t>
      </w:r>
      <w:r>
        <w:rPr>
          <w:rFonts w:eastAsia="Palanquin Dark" w:cs="Palanquin Dark" w:ascii="Palanquin Dark" w:hAnsi="Palanquin Dark"/>
        </w:rPr>
        <w:t>'</w:t>
      </w:r>
      <w:r>
        <w:rPr>
          <w:rFonts w:ascii="Palanquin Dark" w:hAnsi="Palanquin Dark" w:eastAsia="Palanquin Dark" w:cs="Palanquin Dark"/>
        </w:rPr>
        <w:t>हृग्रहोः</w:t>
      </w:r>
      <w:r>
        <w:rPr>
          <w:rFonts w:eastAsia="Palanquin Dark" w:cs="Palanquin Dark" w:ascii="Palanquin Dark" w:hAnsi="Palanquin Dark"/>
        </w:rPr>
        <w:t xml:space="preserve">' </w:t>
      </w:r>
      <w:r>
        <w:rPr>
          <w:rFonts w:ascii="Palanquin Dark" w:hAnsi="Palanquin Dark" w:eastAsia="Palanquin Dark" w:cs="Palanquin Dark"/>
        </w:rPr>
        <w:t>इति भत्वम्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अग्निहोत्रमन्त्रावुपस्थानार्थौ </w:t>
      </w:r>
      <w:r>
        <w:rPr>
          <w:rFonts w:eastAsia="Palanquin Dark" w:cs="Palanquin Dark" w:ascii="Palanquin Dark" w:hAnsi="Palanquin Dark"/>
        </w:rPr>
        <w:t xml:space="preserve">- </w:t>
      </w:r>
      <w:r>
        <w:rPr>
          <w:rFonts w:ascii="Palanquin Dark" w:hAnsi="Palanquin Dark" w:eastAsia="Palanquin Dark" w:cs="Palanquin Dark"/>
        </w:rPr>
        <w:t xml:space="preserve">तत्र प्रथमा मन इति विराट् ॥ हे अग्ने तव ज्योतिः कीदृशं मननीयम् । यद्वा </w:t>
      </w:r>
      <w:r>
        <w:rPr>
          <w:rFonts w:eastAsia="Palanquin Dark" w:cs="Palanquin Dark" w:ascii="Palanquin Dark" w:hAnsi="Palanquin Dark"/>
        </w:rPr>
        <w:t xml:space="preserve">- </w:t>
      </w:r>
      <w:r>
        <w:rPr>
          <w:rFonts w:ascii="Palanquin Dark" w:hAnsi="Palanquin Dark" w:eastAsia="Palanquin Dark" w:cs="Palanquin Dark"/>
        </w:rPr>
        <w:t>मनश्शेषमुद्वासितेन पीडितं यन्मननीयमेवासीत् नान्यत्वे</w:t>
      </w:r>
      <w:r>
        <w:rPr>
          <w:rFonts w:eastAsia="Palanquin Dark" w:cs="Palanquin Dark" w:ascii="Palanquin Dark" w:hAnsi="Palanquin Dark"/>
        </w:rPr>
        <w:t>[</w:t>
      </w:r>
      <w:r>
        <w:rPr>
          <w:rFonts w:ascii="Palanquin Dark" w:hAnsi="Palanquin Dark" w:eastAsia="Palanquin Dark" w:cs="Palanquin Dark"/>
        </w:rPr>
        <w:t>त्र</w:t>
      </w:r>
      <w:r>
        <w:rPr>
          <w:rFonts w:eastAsia="Palanquin Dark" w:cs="Palanquin Dark" w:ascii="Palanquin Dark" w:hAnsi="Palanquin Dark"/>
        </w:rPr>
        <w:t>]</w:t>
      </w:r>
      <w:r>
        <w:rPr>
          <w:rFonts w:ascii="Palanquin Dark" w:hAnsi="Palanquin Dark" w:eastAsia="Palanquin Dark" w:cs="Palanquin Dark"/>
        </w:rPr>
        <w:t xml:space="preserve">विद्यते तदिदमाज्यं जुषतां सेवतां अनेन कर्मणा पूर्ववत्समृद्धमस्तु । यद्वा </w:t>
      </w:r>
      <w:r>
        <w:rPr>
          <w:rFonts w:eastAsia="Palanquin Dark" w:cs="Palanquin Dark" w:ascii="Palanquin Dark" w:hAnsi="Palanquin Dark"/>
        </w:rPr>
        <w:t xml:space="preserve">- </w:t>
      </w:r>
      <w:r>
        <w:rPr>
          <w:rFonts w:ascii="Palanquin Dark" w:hAnsi="Palanquin Dark" w:eastAsia="Palanquin Dark" w:cs="Palanquin Dark"/>
        </w:rPr>
        <w:t>मनस्सदा मननीयं मनोहरं अग्न्याख्यं ज्योतिः उद्वासनापराधं चेतस्यकृत्वा जुषतामाज्यमिति । ततो विच्छिन्नमुद्वासने तव यज्ञमिमं सन्दधातु । बृहस्पतिश्च नः अस्माकमिमं यज्ञं तनुतां विश्वे देवाश्च इहास्मिन्कर्मणि मादयन्तां मोद</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न्ताम् । मद तृप्तियोगे चुरादिः । बृहस्पतिशब्दश्च पारस्करादिः</w:t>
      </w:r>
      <w:r>
        <w:rPr>
          <w:rFonts w:eastAsia="Palanquin Dark" w:cs="Palanquin Dark" w:ascii="Palanquin Dark" w:hAnsi="Palanquin Dark"/>
        </w:rPr>
        <w:t xml:space="preserve">, </w:t>
      </w:r>
      <w:r>
        <w:rPr>
          <w:rFonts w:ascii="Palanquin Dark" w:hAnsi="Palanquin Dark" w:eastAsia="Palanquin Dark" w:cs="Palanquin Dark"/>
        </w:rPr>
        <w:t>वनस्पत्यादिश्च । तेन सुडागमः</w:t>
      </w:r>
      <w:r>
        <w:rPr>
          <w:rFonts w:eastAsia="Palanquin Dark" w:cs="Palanquin Dark" w:ascii="Palanquin Dark" w:hAnsi="Palanquin Dark"/>
        </w:rPr>
        <w:t xml:space="preserve">, </w:t>
      </w:r>
      <w:r>
        <w:rPr>
          <w:rFonts w:ascii="Palanquin Dark" w:hAnsi="Palanquin Dark" w:eastAsia="Palanquin Dark" w:cs="Palanquin Dark"/>
        </w:rPr>
        <w:t>पूर्वोत्तरपदयोर्युगपत्प्रकृतिस्वरत्वं च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द्वितीया </w:t>
      </w:r>
      <w:r>
        <w:rPr>
          <w:rFonts w:eastAsia="Palanquin Dark" w:cs="Palanquin Dark" w:ascii="Palanquin Dark" w:hAnsi="Palanquin Dark"/>
        </w:rPr>
        <w:t xml:space="preserve">- </w:t>
      </w:r>
      <w:r>
        <w:rPr>
          <w:rFonts w:ascii="Palanquin Dark" w:hAnsi="Palanquin Dark" w:eastAsia="Palanquin Dark" w:cs="Palanquin Dark"/>
        </w:rPr>
        <w:t xml:space="preserve">सप्त त इति त्रिष्टुप्॥ हे अग्ने तव प्रियाणि सप्त धामानि स्थानानि भूरादयो लोकाः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धाम्नो जसो लुक् । तेषु सप्तसु धामसु तव सप्त समिधः सम्यगिद्धास्तनवः । सप्त जिह्वा ज्याला याभिस्सप्तसु रसनास्वदनाय स्वादयसि सप्त ऋषयः दर्शयित्र्यः प्रकाशशक्तयः । यद्वा </w:t>
      </w:r>
      <w:r>
        <w:rPr>
          <w:rFonts w:eastAsia="Palanquin Dark" w:cs="Palanquin Dark" w:ascii="Palanquin Dark" w:hAnsi="Palanquin Dark"/>
        </w:rPr>
        <w:t xml:space="preserve">- </w:t>
      </w:r>
      <w:r>
        <w:rPr>
          <w:rFonts w:ascii="Palanquin Dark" w:hAnsi="Palanquin Dark" w:eastAsia="Palanquin Dark" w:cs="Palanquin Dark"/>
        </w:rPr>
        <w:t>सप्तर्षयो मन्त्राः सप्त धिष्ण्यविषयाः । सप्त होत्राः होत्रादयो वषट्कर्तारः । ते त्वामेकं सप्तधा यजन्ति । स त्वं तथेष्टः सप्त योनीः स्थानानि भूरादीनि सप्त कारणानि घृतेनाज्येन उदकेन वा फलभूतेन आपृणस्व आप्रीणय । पृण प्रीणने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अभितः पुरोडाशमाहुतीर्जुहोति पुरस्तादुपरिष्टाच्च </w:t>
      </w:r>
      <w:r>
        <w:rPr>
          <w:rFonts w:eastAsia="Palanquin Dark" w:cs="Palanquin Dark" w:ascii="Palanquin Dark" w:hAnsi="Palanquin Dark"/>
        </w:rPr>
        <w:t xml:space="preserve">- </w:t>
      </w:r>
      <w:r>
        <w:rPr>
          <w:rFonts w:ascii="Palanquin Dark" w:hAnsi="Palanquin Dark" w:eastAsia="Palanquin Dark" w:cs="Palanquin Dark"/>
        </w:rPr>
        <w:t>पनरूर्जेति द्वाभ्यां गायत्रीभ्याम् ॥ हे अग्ने ऊर्जा रसेन क्षीरादिना अस्मभ्यं देयेन सह निवर्तस्व पुनरुद्वासितोहमिति सञ्जातमन्युर्वा मय्युपेक्षां मा कार्षीः । इषा अन्नेन आयुषा च सह पुनार्निवर्तस्वेत्येव । उद्वासननिमित्ताच्च पापाद्विश्वतोस्मान्पुनः पाहि रक्ष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द्वितीया </w:t>
      </w:r>
      <w:r>
        <w:rPr>
          <w:rFonts w:eastAsia="Palanquin Dark" w:cs="Palanquin Dark" w:ascii="Palanquin Dark" w:hAnsi="Palanquin Dark"/>
        </w:rPr>
        <w:t xml:space="preserve">- </w:t>
      </w:r>
      <w:r>
        <w:rPr>
          <w:rFonts w:ascii="Palanquin Dark" w:hAnsi="Palanquin Dark" w:eastAsia="Palanquin Dark" w:cs="Palanquin Dark"/>
        </w:rPr>
        <w:t xml:space="preserve">हे अग्ने रय्या धनेन सह निवर्तस्व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तृतीयाया उदात्तत्वम् । धारयानयाहुत्या एतदाहुतिहेतुकया वा वर्षधारया विश्वतस्परि विश्वस्य रक्षणीयस्य तृणधान्यलतापादपादेर्मूर्ध्नि पिन्वस्य सिञ्च । पिवि सेचने</w:t>
      </w:r>
      <w:r>
        <w:rPr>
          <w:rFonts w:eastAsia="Palanquin Dark" w:cs="Palanquin Dark" w:ascii="Palanquin Dark" w:hAnsi="Palanquin Dark"/>
        </w:rPr>
        <w:t xml:space="preserve">; </w:t>
      </w:r>
      <w:r>
        <w:rPr>
          <w:rFonts w:ascii="Palanquin Dark" w:hAnsi="Palanquin Dark" w:eastAsia="Palanquin Dark" w:cs="Palanquin Dark"/>
        </w:rPr>
        <w:t xml:space="preserve">इदित्त्वान्नुम् । </w:t>
      </w:r>
      <w:r>
        <w:rPr>
          <w:rFonts w:eastAsia="Palanquin Dark" w:cs="Palanquin Dark" w:ascii="Palanquin Dark" w:hAnsi="Palanquin Dark"/>
        </w:rPr>
        <w:t>'</w:t>
      </w:r>
      <w:r>
        <w:rPr>
          <w:rFonts w:ascii="Palanquin Dark" w:hAnsi="Palanquin Dark" w:eastAsia="Palanquin Dark" w:cs="Palanquin Dark"/>
        </w:rPr>
        <w:t>पञ्चम्याः परावध्यर्थे</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सत्वम् । धारा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विश्वप्स्न्या । प्सा भक्षणे । विश्वेन प्सानीया भक्षणीया विश्वं वा प्साति भक्षयति व्याप्नोतीति विश्वप्स्म् । </w:t>
      </w:r>
      <w:r>
        <w:rPr>
          <w:rFonts w:eastAsia="Palanquin Dark" w:cs="Palanquin Dark" w:ascii="Palanquin Dark" w:hAnsi="Palanquin Dark"/>
        </w:rPr>
        <w:t>'</w:t>
      </w:r>
      <w:r>
        <w:rPr>
          <w:rFonts w:ascii="Palanquin Dark" w:hAnsi="Palanquin Dark" w:eastAsia="Palanquin Dark" w:cs="Palanquin Dark"/>
        </w:rPr>
        <w:t>श्वन्नुक्षन्</w:t>
      </w:r>
      <w:r>
        <w:rPr>
          <w:rFonts w:eastAsia="Palanquin Dark" w:cs="Palanquin Dark" w:ascii="Palanquin Dark" w:hAnsi="Palanquin Dark"/>
        </w:rPr>
        <w:t xml:space="preserve">' </w:t>
      </w:r>
      <w:r>
        <w:rPr>
          <w:rFonts w:ascii="Palanquin Dark" w:hAnsi="Palanquin Dark" w:eastAsia="Palanquin Dark" w:cs="Palanquin Dark"/>
        </w:rPr>
        <w:t xml:space="preserve">इत्यादौ कनिन्प्रत्ययान्तो निपात्यते निपातनसामर्थ्यादभीष्टस्वरसिद्धिः । </w:t>
      </w:r>
      <w:r>
        <w:rPr>
          <w:rFonts w:eastAsia="Palanquin Dark" w:cs="Palanquin Dark" w:ascii="Palanquin Dark" w:hAnsi="Palanquin Dark"/>
        </w:rPr>
        <w:t>'</w:t>
      </w:r>
      <w:r>
        <w:rPr>
          <w:rFonts w:ascii="Palanquin Dark" w:hAnsi="Palanquin Dark" w:eastAsia="Palanquin Dark" w:cs="Palanquin Dark"/>
        </w:rPr>
        <w:t>ऋन्नेभ्यः</w:t>
      </w:r>
      <w:r>
        <w:rPr>
          <w:rFonts w:eastAsia="Palanquin Dark" w:cs="Palanquin Dark" w:ascii="Palanquin Dark" w:hAnsi="Palanquin Dark"/>
        </w:rPr>
        <w:t xml:space="preserve">' </w:t>
      </w:r>
      <w:r>
        <w:rPr>
          <w:rFonts w:ascii="Palanquin Dark" w:hAnsi="Palanquin Dark" w:eastAsia="Palanquin Dark" w:cs="Palanquin Dark"/>
        </w:rPr>
        <w:t>इति ङीप् ॥</w:t>
      </w:r>
    </w:p>
    <w:p>
      <w:pPr>
        <w:pStyle w:val="Normal"/>
        <w:rPr/>
      </w:pPr>
      <w:r>
        <w:rPr/>
      </w:r>
    </w:p>
    <w:p>
      <w:pPr>
        <w:pStyle w:val="Normal"/>
        <w:rPr/>
      </w:pPr>
      <w:r>
        <w:rPr>
          <w:rFonts w:eastAsia="Palanquin Dark" w:cs="Palanquin Dark" w:ascii="Palanquin Dark" w:hAnsi="Palanquin Dark"/>
        </w:rPr>
        <w:t>11-13</w:t>
      </w:r>
      <w:r>
        <w:rPr>
          <w:rFonts w:ascii="Palanquin Dark" w:hAnsi="Palanquin Dark" w:eastAsia="Palanquin Dark" w:cs="Palanquin Dark"/>
        </w:rPr>
        <w:t xml:space="preserve">तृतीयमादधानस्य स्रुवाहुतिमन्त्राः </w:t>
      </w:r>
      <w:r>
        <w:rPr>
          <w:rFonts w:eastAsia="Palanquin Dark" w:cs="Palanquin Dark" w:ascii="Palanquin Dark" w:hAnsi="Palanquin Dark"/>
        </w:rPr>
        <w:t xml:space="preserve">- </w:t>
      </w:r>
      <w:r>
        <w:rPr>
          <w:rFonts w:ascii="Palanquin Dark" w:hAnsi="Palanquin Dark" w:eastAsia="Palanquin Dark" w:cs="Palanquin Dark"/>
        </w:rPr>
        <w:t>लेक इत्यादयः ॥ द्विपदा विच्छन्दसः</w:t>
      </w:r>
      <w:r>
        <w:rPr>
          <w:rFonts w:eastAsia="Palanquin Dark" w:cs="Palanquin Dark" w:ascii="Palanquin Dark" w:hAnsi="Palanquin Dark"/>
        </w:rPr>
        <w:t xml:space="preserve">, </w:t>
      </w:r>
      <w:r>
        <w:rPr>
          <w:rFonts w:ascii="Palanquin Dark" w:hAnsi="Palanquin Dark" w:eastAsia="Palanquin Dark" w:cs="Palanquin Dark"/>
        </w:rPr>
        <w:t>यजूंषि वा । एते लेकादयो नवादित्याः नः अस्माकमिदं आज्यं जुषाणाः प्रीणानाः वियन्तु पिबन्तु । लेकतिर्दर्शनकर्मा । सर्वैर्दृश्यते इति लेकः</w:t>
      </w:r>
      <w:r>
        <w:rPr>
          <w:rFonts w:eastAsia="Palanquin Dark" w:cs="Palanquin Dark" w:ascii="Palanquin Dark" w:hAnsi="Palanquin Dark"/>
        </w:rPr>
        <w:t xml:space="preserve">; </w:t>
      </w:r>
      <w:r>
        <w:rPr>
          <w:rFonts w:ascii="Palanquin Dark" w:hAnsi="Palanquin Dark" w:eastAsia="Palanquin Dark" w:cs="Palanquin Dark"/>
        </w:rPr>
        <w:t xml:space="preserve">द्रष्टव्यो वा । दर्शनेन प्रकाशात्मकेन सह वर्तते इति सलेकः । शोभनदर्शनस्सुलेकः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कित ज्ञाने</w:t>
      </w:r>
      <w:r>
        <w:rPr>
          <w:rFonts w:eastAsia="Palanquin Dark" w:cs="Palanquin Dark" w:ascii="Palanquin Dark" w:hAnsi="Palanquin Dark"/>
        </w:rPr>
        <w:t xml:space="preserve">, </w:t>
      </w:r>
      <w:r>
        <w:rPr>
          <w:rFonts w:ascii="Palanquin Dark" w:hAnsi="Palanquin Dark" w:eastAsia="Palanquin Dark" w:cs="Palanquin Dark"/>
        </w:rPr>
        <w:t>सर्वैर्ज्ञायते इति केतः सर्वैरुपासनीयः । सकेतसुकेतौ गतौ । विवस्वान् दीप्तिमान् धनवान्वा । अदितिः अखण्डनीयः केनापि । देवजूतिः देवानामपि गतिः</w:t>
      </w:r>
      <w:r>
        <w:rPr>
          <w:rFonts w:eastAsia="Palanquin Dark" w:cs="Palanquin Dark" w:ascii="Palanquin Dark" w:hAnsi="Palanquin Dark"/>
        </w:rPr>
        <w:t xml:space="preserve">, </w:t>
      </w:r>
      <w:r>
        <w:rPr>
          <w:rFonts w:ascii="Palanquin Dark" w:hAnsi="Palanquin Dark" w:eastAsia="Palanquin Dark" w:cs="Palanquin Dark"/>
        </w:rPr>
        <w:t>देवैर्वा गन्तव्यः । दासीभारादित्वात्पूर्वपदप्रकृतिस्वरत्वम् । इदं तृतीयाधेयमग्न्याधेयमुपश्रयतीत्येके । पुनराधेयमित्यन्ये ॥</w:t>
      </w:r>
    </w:p>
    <w:p>
      <w:pPr>
        <w:pStyle w:val="Normal"/>
        <w:rPr/>
      </w:pPr>
      <w:r>
        <w:rPr/>
      </w:r>
    </w:p>
    <w:p>
      <w:pPr>
        <w:pStyle w:val="Normal"/>
        <w:rPr/>
      </w:pPr>
      <w:r>
        <w:rPr>
          <w:rFonts w:ascii="Palanquin Dark" w:hAnsi="Palanquin Dark" w:eastAsia="Palanquin Dark" w:cs="Palanquin Dark"/>
        </w:rPr>
        <w:t>पञ्चमे तृतीयोनुवाकः ॥</w:t>
      </w:r>
    </w:p>
    <w:p>
      <w:pPr>
        <w:pStyle w:val="Normal"/>
        <w:rPr>
          <w:rFonts w:ascii="Palanquin Dark" w:hAnsi="Palanquin Dark" w:eastAsia="Palanquin Dark" w:cs="Palanquin Dark"/>
        </w:rPr>
      </w:pPr>
      <w:r>
        <w:rPr>
          <w:rFonts w:eastAsia="Palanquin Dark" w:cs="Palanquin Dark" w:ascii="Palanquin Dark" w:hAnsi="Palanquin Dark"/>
        </w:rPr>
        <w:t>1.5.4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सर्पराज्ञ्यादीनां मन्त्राणां ब्राह्मणं </w:t>
      </w:r>
      <w:r>
        <w:rPr>
          <w:rFonts w:eastAsia="Palanquin Dark" w:cs="Palanquin Dark" w:ascii="Palanquin Dark" w:hAnsi="Palanquin Dark"/>
        </w:rPr>
        <w:t xml:space="preserve">- </w:t>
      </w:r>
      <w:r>
        <w:rPr>
          <w:rFonts w:ascii="Palanquin Dark" w:hAnsi="Palanquin Dark" w:eastAsia="Palanquin Dark" w:cs="Palanquin Dark"/>
        </w:rPr>
        <w:t>भूमिरित्यादि ॥ आशिषा अन्नाद्यं प्राप्तुमिच्छया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सर्पा वा इत्यादि ॥ धिक् जरा प्राप्यतेऽस्माभिरिति सविषादां मतिमकुर्वत सर्पाः । अथ तेषु कसर्णीरो नाम कश्चित्कद्रूपुत्रः स एतं भूमिर्भूम्नेत्यादिकं सर्पराज्ञ्याख्यं मन्त्रमपश्यत् । </w:t>
      </w:r>
      <w:r>
        <w:rPr>
          <w:rFonts w:eastAsia="Palanquin Dark" w:cs="Palanquin Dark" w:ascii="Palanquin Dark" w:hAnsi="Palanquin Dark"/>
        </w:rPr>
        <w:t>'</w:t>
      </w:r>
      <w:r>
        <w:rPr>
          <w:rFonts w:ascii="Palanquin Dark" w:hAnsi="Palanquin Dark" w:eastAsia="Palanquin Dark" w:cs="Palanquin Dark"/>
        </w:rPr>
        <w:t>स्त्रीभ्यो ढक्</w:t>
      </w:r>
      <w:r>
        <w:rPr>
          <w:rFonts w:eastAsia="Palanquin Dark" w:cs="Palanquin Dark" w:ascii="Palanquin Dark" w:hAnsi="Palanquin Dark"/>
        </w:rPr>
        <w:t xml:space="preserve">' </w:t>
      </w:r>
      <w:r>
        <w:rPr>
          <w:rFonts w:ascii="Palanquin Dark" w:hAnsi="Palanquin Dark" w:eastAsia="Palanquin Dark" w:cs="Palanquin Dark"/>
        </w:rPr>
        <w:t xml:space="preserve">इति ढक् । ततस्सर्पा एतेनाग्निमादधतेति सामर्थ्याद्गम्य्ते । ततश्च जीर्णास्तनूरपहत्याभिनवा अलभन्तेत्यर्थः । सर्पराज्ञिया इत्यादि । गतम् । पृथिवी सर्पराज्ञी । यथोक्तम् </w:t>
      </w:r>
      <w:r>
        <w:rPr>
          <w:rFonts w:eastAsia="Palanquin Dark" w:cs="Palanquin Dark" w:ascii="Palanquin Dark" w:hAnsi="Palanquin Dark"/>
        </w:rPr>
        <w:t>- '</w:t>
      </w:r>
      <w:r>
        <w:rPr>
          <w:rFonts w:ascii="Palanquin Dark" w:hAnsi="Palanquin Dark" w:eastAsia="Palanquin Dark" w:cs="Palanquin Dark"/>
        </w:rPr>
        <w:t>इयं वै सर्पतो राज्ञी</w:t>
      </w:r>
      <w:r>
        <w:rPr>
          <w:rFonts w:eastAsia="Palanquin Dark" w:cs="Palanquin Dark" w:ascii="Palanquin Dark" w:hAnsi="Palanquin Dark"/>
        </w:rPr>
        <w:t xml:space="preserve">' </w:t>
      </w:r>
      <w:r>
        <w:rPr>
          <w:rFonts w:ascii="Palanquin Dark" w:hAnsi="Palanquin Dark" w:eastAsia="Palanquin Dark" w:cs="Palanquin Dark"/>
        </w:rPr>
        <w:t xml:space="preserve">इति । तस्या ऋग्भिः भूमिर्भूम्नेत्यादिभिः । </w:t>
      </w:r>
      <w:r>
        <w:rPr>
          <w:rFonts w:eastAsia="Palanquin Dark" w:cs="Palanquin Dark" w:ascii="Palanquin Dark" w:hAnsi="Palanquin Dark"/>
        </w:rPr>
        <w:t>'</w:t>
      </w:r>
      <w:r>
        <w:rPr>
          <w:rFonts w:ascii="Palanquin Dark" w:hAnsi="Palanquin Dark" w:eastAsia="Palanquin Dark" w:cs="Palanquin Dark"/>
        </w:rPr>
        <w:t>अपोद्धृत्य घर्मशिर एतस्य सर्पराज्ञी रोप्य गार्हपत्यमेव सर्वाभिराददीत</w:t>
      </w:r>
      <w:r>
        <w:rPr>
          <w:rFonts w:eastAsia="Palanquin Dark" w:cs="Palanquin Dark" w:ascii="Palanquin Dark" w:hAnsi="Palanquin Dark"/>
        </w:rPr>
        <w:t xml:space="preserve">' </w:t>
      </w:r>
      <w:r>
        <w:rPr>
          <w:rFonts w:ascii="Palanquin Dark" w:hAnsi="Palanquin Dark" w:eastAsia="Palanquin Dark" w:cs="Palanquin Dark"/>
        </w:rPr>
        <w:t xml:space="preserve">इत्याचार्याः । राजनशीला राज्ञी । </w:t>
      </w:r>
      <w:r>
        <w:rPr>
          <w:rFonts w:eastAsia="Palanquin Dark" w:cs="Palanquin Dark" w:ascii="Palanquin Dark" w:hAnsi="Palanquin Dark"/>
        </w:rPr>
        <w:t>'</w:t>
      </w:r>
      <w:r>
        <w:rPr>
          <w:rFonts w:ascii="Palanquin Dark" w:hAnsi="Palanquin Dark" w:eastAsia="Palanquin Dark" w:cs="Palanquin Dark"/>
        </w:rPr>
        <w:t>कनिन्युवृष</w:t>
      </w:r>
      <w:r>
        <w:rPr>
          <w:rFonts w:eastAsia="Palanquin Dark" w:cs="Palanquin Dark" w:ascii="Palanquin Dark" w:hAnsi="Palanquin Dark"/>
        </w:rPr>
        <w:t xml:space="preserve">' </w:t>
      </w:r>
      <w:r>
        <w:rPr>
          <w:rFonts w:ascii="Palanquin Dark" w:hAnsi="Palanquin Dark" w:eastAsia="Palanquin Dark" w:cs="Palanquin Dark"/>
        </w:rPr>
        <w:t>इति कनिन्प्रत्ययः</w:t>
      </w:r>
      <w:r>
        <w:rPr>
          <w:rFonts w:eastAsia="Palanquin Dark" w:cs="Palanquin Dark" w:ascii="Palanquin Dark" w:hAnsi="Palanquin Dark"/>
        </w:rPr>
        <w:t>, '</w:t>
      </w:r>
      <w:r>
        <w:rPr>
          <w:rFonts w:ascii="Palanquin Dark" w:hAnsi="Palanquin Dark" w:eastAsia="Palanquin Dark" w:cs="Palanquin Dark"/>
        </w:rPr>
        <w:t>ऋन्नेभ्यः</w:t>
      </w:r>
      <w:r>
        <w:rPr>
          <w:rFonts w:eastAsia="Palanquin Dark" w:cs="Palanquin Dark" w:ascii="Palanquin Dark" w:hAnsi="Palanquin Dark"/>
        </w:rPr>
        <w:t xml:space="preserve">' </w:t>
      </w:r>
      <w:r>
        <w:rPr>
          <w:rFonts w:ascii="Palanquin Dark" w:hAnsi="Palanquin Dark" w:eastAsia="Palanquin Dark" w:cs="Palanquin Dark"/>
        </w:rPr>
        <w:t xml:space="preserve">इति ङीप् । सर्पाणां राज्ञी स्वामिनी सर्पराज्ञी । </w:t>
      </w:r>
      <w:r>
        <w:rPr>
          <w:rFonts w:eastAsia="Palanquin Dark" w:cs="Palanquin Dark" w:ascii="Palanquin Dark" w:hAnsi="Palanquin Dark"/>
        </w:rPr>
        <w:t>'</w:t>
      </w:r>
      <w:r>
        <w:rPr>
          <w:rFonts w:ascii="Palanquin Dark" w:hAnsi="Palanquin Dark" w:eastAsia="Palanquin Dark" w:cs="Palanquin Dark"/>
        </w:rPr>
        <w:t>समासस्य</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इत्यन्तोदात्तत्वम्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इत्येतद्बाधित्वा व्यत्ययेन । 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विभक्तिस्त्वर्यते । पुनर्नवमित्यादि । गतम् । अथो अपिच पूतमेवाधत्ते । येनायमृद्धिहेतुर्भवति </w:t>
      </w:r>
      <w:r>
        <w:rPr>
          <w:rFonts w:eastAsia="Palanquin Dark" w:cs="Palanquin Dark" w:ascii="Palanquin Dark" w:hAnsi="Palanquin Dark"/>
        </w:rPr>
        <w:t xml:space="preserve">... </w:t>
      </w:r>
      <w:r>
        <w:rPr>
          <w:rFonts w:ascii="Palanquin Dark" w:hAnsi="Palanquin Dark" w:eastAsia="Palanquin Dark" w:cs="Palanquin Dark"/>
        </w:rPr>
        <w:t xml:space="preserve">त्यादि हेतुश्च न भवति । पृथिवीमित्यादि । गतम् । </w:t>
      </w:r>
      <w:r>
        <w:rPr>
          <w:rFonts w:eastAsia="Palanquin Dark" w:cs="Palanquin Dark" w:ascii="Palanquin Dark" w:hAnsi="Palanquin Dark"/>
        </w:rPr>
        <w:t>'</w:t>
      </w:r>
      <w:r>
        <w:rPr>
          <w:rFonts w:ascii="Palanquin Dark" w:hAnsi="Palanquin Dark" w:eastAsia="Palanquin Dark" w:cs="Palanquin Dark"/>
        </w:rPr>
        <w:t>अन्नाद्यायादधे</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मन्त्रपदम् । अथो अपिच अस्यां पृथिव्यां प्रतिष्ठितमाधत्ते । </w:t>
      </w:r>
      <w:r>
        <w:rPr>
          <w:rFonts w:eastAsia="Palanquin Dark" w:cs="Palanquin Dark" w:ascii="Palanquin Dark" w:hAnsi="Palanquin Dark"/>
        </w:rPr>
        <w:t>'</w:t>
      </w:r>
      <w:r>
        <w:rPr>
          <w:rFonts w:ascii="Palanquin Dark" w:hAnsi="Palanquin Dark" w:eastAsia="Palanquin Dark" w:cs="Palanquin Dark"/>
        </w:rPr>
        <w:t>उपस्थे ते देवि</w:t>
      </w:r>
      <w:r>
        <w:rPr>
          <w:rFonts w:eastAsia="Palanquin Dark" w:cs="Palanquin Dark" w:ascii="Palanquin Dark" w:hAnsi="Palanquin Dark"/>
        </w:rPr>
        <w:t xml:space="preserve">' </w:t>
      </w:r>
      <w:r>
        <w:rPr>
          <w:rFonts w:ascii="Palanquin Dark" w:hAnsi="Palanquin Dark" w:eastAsia="Palanquin Dark" w:cs="Palanquin Dark"/>
        </w:rPr>
        <w:t>इति मन्त्रपदम् । यत्त्वेति । आत्मीयमुद्वासनात्मकं दुष्कृतमस्मा अग्नयेपह्नुते अपनय</w:t>
      </w:r>
      <w:r>
        <w:rPr>
          <w:rFonts w:eastAsia="Palanquin Dark" w:cs="Palanquin Dark" w:ascii="Palanquin Dark" w:hAnsi="Palanquin Dark"/>
        </w:rPr>
        <w:t>[</w:t>
      </w:r>
      <w:r>
        <w:rPr>
          <w:rFonts w:ascii="Palanquin Dark" w:hAnsi="Palanquin Dark" w:eastAsia="Palanquin Dark" w:cs="Palanquin Dark"/>
        </w:rPr>
        <w:t>पलप</w:t>
      </w:r>
      <w:r>
        <w:rPr>
          <w:rFonts w:eastAsia="Palanquin Dark" w:cs="Palanquin Dark" w:ascii="Palanquin Dark" w:hAnsi="Palanquin Dark"/>
        </w:rPr>
        <w:t>]</w:t>
      </w:r>
      <w:r>
        <w:rPr>
          <w:rFonts w:ascii="Palanquin Dark" w:hAnsi="Palanquin Dark" w:eastAsia="Palanquin Dark" w:cs="Palanquin Dark"/>
        </w:rPr>
        <w:t xml:space="preserve">ति </w:t>
      </w:r>
      <w:r>
        <w:rPr>
          <w:rFonts w:eastAsia="Palanquin Dark" w:cs="Palanquin Dark" w:ascii="Palanquin Dark" w:hAnsi="Palanquin Dark"/>
        </w:rPr>
        <w:t>'</w:t>
      </w:r>
      <w:r>
        <w:rPr>
          <w:rFonts w:ascii="Palanquin Dark" w:hAnsi="Palanquin Dark" w:eastAsia="Palanquin Dark" w:cs="Palanquin Dark"/>
        </w:rPr>
        <w:t>सुकल्पमग्ने तत्</w:t>
      </w:r>
      <w:r>
        <w:rPr>
          <w:rFonts w:eastAsia="Palanquin Dark" w:cs="Palanquin Dark" w:ascii="Palanquin Dark" w:hAnsi="Palanquin Dark"/>
        </w:rPr>
        <w:t xml:space="preserve">' </w:t>
      </w:r>
      <w:r>
        <w:rPr>
          <w:rFonts w:ascii="Palanquin Dark" w:hAnsi="Palanquin Dark" w:eastAsia="Palanquin Dark" w:cs="Palanquin Dark"/>
        </w:rPr>
        <w:t>इति प्रच्छादयति । तद्दुष्कृतमपि त्वत्प्रसादात् सुकृतमेव भवतीति । पुनस्त्वेत्यादि । गतम्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वि वा एतस्येत्यादि ॥ </w:t>
      </w:r>
      <w:r>
        <w:rPr>
          <w:rFonts w:eastAsia="Palanquin Dark" w:cs="Palanquin Dark" w:ascii="Palanquin Dark" w:hAnsi="Palanquin Dark"/>
        </w:rPr>
        <w:t>'</w:t>
      </w:r>
      <w:r>
        <w:rPr>
          <w:rFonts w:ascii="Palanquin Dark" w:hAnsi="Palanquin Dark" w:eastAsia="Palanquin Dark" w:cs="Palanquin Dark"/>
        </w:rPr>
        <w:t>मनो ज्योतिः</w:t>
      </w:r>
      <w:r>
        <w:rPr>
          <w:rFonts w:eastAsia="Palanquin Dark" w:cs="Palanquin Dark" w:ascii="Palanquin Dark" w:hAnsi="Palanquin Dark"/>
        </w:rPr>
        <w:t xml:space="preserve">' </w:t>
      </w:r>
      <w:r>
        <w:rPr>
          <w:rFonts w:ascii="Palanquin Dark" w:hAnsi="Palanquin Dark" w:eastAsia="Palanquin Dark" w:cs="Palanquin Dark"/>
        </w:rPr>
        <w:t xml:space="preserve">इत्येषा बृहस्पतिवती ऋक् । </w:t>
      </w:r>
      <w:r>
        <w:rPr>
          <w:rFonts w:eastAsia="Palanquin Dark" w:cs="Palanquin Dark" w:ascii="Palanquin Dark" w:hAnsi="Palanquin Dark"/>
        </w:rPr>
        <w:t>'</w:t>
      </w:r>
      <w:r>
        <w:rPr>
          <w:rFonts w:ascii="Palanquin Dark" w:hAnsi="Palanquin Dark" w:eastAsia="Palanquin Dark" w:cs="Palanquin Dark"/>
        </w:rPr>
        <w:t>छन्दसीरः</w:t>
      </w:r>
      <w:r>
        <w:rPr>
          <w:rFonts w:eastAsia="Palanquin Dark" w:cs="Palanquin Dark" w:ascii="Palanquin Dark" w:hAnsi="Palanquin Dark"/>
        </w:rPr>
        <w:t xml:space="preserve">' </w:t>
      </w:r>
      <w:r>
        <w:rPr>
          <w:rFonts w:ascii="Palanquin Dark" w:hAnsi="Palanquin Dark" w:eastAsia="Palanquin Dark" w:cs="Palanquin Dark"/>
        </w:rPr>
        <w:t xml:space="preserve">इति मतुपो वत्वम् । बृहस्पतिशब्दस्याद्युदात्तत्वम् । विश्वे देवा इति । विच्छिन्नयज्ञं सन्तत्यैव सन्धाय सन्ततमिहेति देवेभ्योनुदिशति ज्ञापयति । सप्त त इति । समिदादयस्सप्तसप्त प्रत्येकं सप्तसङ्ख्याः सप्तधा सर्वा अपि सप्तधा भिन्नाः अग्नेः प्रियास्तनुवः तनुवत् मूर्तिरिव प्रधानभूताः अग्नेस्तास्सर्वाः अवरुन्धे स्वाभिमतसाधनतया लभते । पुनरूर्जेति । </w:t>
      </w:r>
      <w:r>
        <w:rPr>
          <w:rFonts w:eastAsia="Palanquin Dark" w:cs="Palanquin Dark" w:ascii="Palanquin Dark" w:hAnsi="Palanquin Dark"/>
        </w:rPr>
        <w:t>'</w:t>
      </w:r>
      <w:r>
        <w:rPr>
          <w:rFonts w:ascii="Palanquin Dark" w:hAnsi="Palanquin Dark" w:eastAsia="Palanquin Dark" w:cs="Palanquin Dark"/>
        </w:rPr>
        <w:t>पुनरूर्जा निवर्तस्व</w:t>
      </w:r>
      <w:r>
        <w:rPr>
          <w:rFonts w:eastAsia="Palanquin Dark" w:cs="Palanquin Dark" w:ascii="Palanquin Dark" w:hAnsi="Palanquin Dark"/>
        </w:rPr>
        <w:t>' '</w:t>
      </w:r>
      <w:r>
        <w:rPr>
          <w:rFonts w:ascii="Palanquin Dark" w:hAnsi="Palanquin Dark" w:eastAsia="Palanquin Dark" w:cs="Palanquin Dark"/>
        </w:rPr>
        <w:t>सह रय्या नि वर्तस्व</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मन्त्राभ्यामभितः पुरोडाशमाहुती जुहोति पुरस्तादुर्परिष्टाच्च । </w:t>
      </w:r>
      <w:r>
        <w:rPr>
          <w:rFonts w:eastAsia="Palanquin Dark" w:cs="Palanquin Dark" w:ascii="Palanquin Dark" w:hAnsi="Palanquin Dark"/>
        </w:rPr>
        <w:t>'</w:t>
      </w:r>
      <w:r>
        <w:rPr>
          <w:rFonts w:ascii="Palanquin Dark" w:hAnsi="Palanquin Dark" w:eastAsia="Palanquin Dark" w:cs="Palanquin Dark"/>
        </w:rPr>
        <w:t>अभितःपरितः</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 यजमानमेवेत्यादि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इत्येकत्रोदात्तत्वम्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इतीतरत्र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आदित्या इत्यादि ॥ भूलोकाद्द्योलोकं गताः ऋद्ध्यर्थं कृतपुनराधानाः आदित्याः । तत्र च ते व्यतृप्यन् भूयोपि ऋद्ध्यभावेन विविधं तृष्यन्तोभवन् । तृषा पिपासायां दैवादिकः । ततस्ते पुनरपि इममेव लोकमभ्यवेत्य अभ्यावृत्य तृतीयमग्निमाधाय एतान् </w:t>
      </w:r>
      <w:r>
        <w:rPr>
          <w:rFonts w:eastAsia="Palanquin Dark" w:cs="Palanquin Dark" w:ascii="Palanquin Dark" w:hAnsi="Palanquin Dark"/>
        </w:rPr>
        <w:t>'</w:t>
      </w:r>
      <w:r>
        <w:rPr>
          <w:rFonts w:ascii="Palanquin Dark" w:hAnsi="Palanquin Dark" w:eastAsia="Palanquin Dark" w:cs="Palanquin Dark"/>
        </w:rPr>
        <w:t>लेकः</w:t>
      </w:r>
      <w:r>
        <w:rPr>
          <w:rFonts w:eastAsia="Palanquin Dark" w:cs="Palanquin Dark" w:ascii="Palanquin Dark" w:hAnsi="Palanquin Dark"/>
        </w:rPr>
        <w:t xml:space="preserve">' </w:t>
      </w:r>
      <w:r>
        <w:rPr>
          <w:rFonts w:ascii="Palanquin Dark" w:hAnsi="Palanquin Dark" w:eastAsia="Palanquin Dark" w:cs="Palanquin Dark"/>
        </w:rPr>
        <w:t>इत्यादीन् होमानजुहवुः ऋद्धाः स्वगं गताः । य इत्यादि । पराचीनं पुनराधेयात् पुनराधेयानन्तरं तृतीयमित्यर्थः । यामित्यादि । अयमृध्नोतिः ऋद्धौ च वर्तते यथा ऋध्नुवन्तीति । ऋद्धिकर्मिकायां च प्राप्तौ ऋद्धिमार्ध्नुवन्निति । तत्र पोषं पुष्णातीतिवत्प्राप्तिमात्रप्रवृत्तिर्द्वितीयो द्रष्टव्यः ॥</w:t>
      </w:r>
    </w:p>
    <w:p>
      <w:pPr>
        <w:pStyle w:val="Normal"/>
        <w:rPr/>
      </w:pPr>
      <w:r>
        <w:rPr/>
      </w:r>
    </w:p>
    <w:p>
      <w:pPr>
        <w:pStyle w:val="Normal"/>
        <w:rPr/>
      </w:pPr>
      <w:r>
        <w:rPr>
          <w:rFonts w:ascii="Palanquin Dark" w:hAnsi="Palanquin Dark" w:eastAsia="Palanquin Dark" w:cs="Palanquin Dark"/>
        </w:rPr>
        <w:t>पञ्चमे चतुर्थः ॥</w:t>
      </w:r>
    </w:p>
    <w:p>
      <w:pPr>
        <w:pStyle w:val="Normal"/>
        <w:rPr/>
      </w:pPr>
      <w:r>
        <w:rPr>
          <w:rFonts w:eastAsia="Palanquin Dark" w:cs="Palanquin Dark" w:ascii="Palanquin Dark" w:hAnsi="Palanquin Dark"/>
        </w:rPr>
        <w:t>1.5.5</w:t>
        <w:tab/>
      </w:r>
      <w:r>
        <w:rPr>
          <w:rFonts w:ascii="Palanquin Dark" w:hAnsi="Palanquin Dark" w:eastAsia="Palanquin Dark" w:cs="Palanquin Dark"/>
        </w:rPr>
        <w:t>॥ अग्नयुपस्थानकाण्डं अग्न्यार्षम् ॥</w:t>
      </w:r>
    </w:p>
    <w:p>
      <w:pPr>
        <w:pStyle w:val="Normal"/>
        <w:rPr/>
      </w:pPr>
      <w:r>
        <w:rPr/>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उपप्रयन्त इति षड्भिः । </w:t>
      </w:r>
      <w:r>
        <w:rPr>
          <w:rFonts w:eastAsia="Palanquin Dark" w:cs="Palanquin Dark" w:ascii="Palanquin Dark" w:hAnsi="Palanquin Dark"/>
        </w:rPr>
        <w:t>'</w:t>
      </w:r>
      <w:r>
        <w:rPr>
          <w:rFonts w:ascii="Palanquin Dark" w:hAnsi="Palanquin Dark" w:eastAsia="Palanquin Dark" w:cs="Palanquin Dark"/>
        </w:rPr>
        <w:t>षड्भिरुत्तराभिरुपतिष्ठते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प्रथमा गायत्री ॥ उपप्रयन्तः उपेत्य प्रकर्षेण गच्छन्तः अध्वरं यज्ञं अविच्छेदेन गच्छन्तः कुर्वन्तो वयं मन्त्रं वोचेमेत्याशास्यते</w:t>
      </w:r>
      <w:r>
        <w:rPr>
          <w:rFonts w:eastAsia="Palanquin Dark" w:cs="Palanquin Dark" w:ascii="Palanquin Dark" w:hAnsi="Palanquin Dark"/>
        </w:rPr>
        <w:t xml:space="preserve">, </w:t>
      </w:r>
      <w:r>
        <w:rPr>
          <w:rFonts w:ascii="Palanquin Dark" w:hAnsi="Palanquin Dark" w:eastAsia="Palanquin Dark" w:cs="Palanquin Dark"/>
        </w:rPr>
        <w:t xml:space="preserve">उपस्थानमन्त्रस्य वक्तारो भूयास्मेति । वचेराशिषि लिञ् </w:t>
      </w:r>
      <w:r>
        <w:rPr>
          <w:rFonts w:eastAsia="Palanquin Dark" w:cs="Palanquin Dark" w:ascii="Palanquin Dark" w:hAnsi="Palanquin Dark"/>
        </w:rPr>
        <w:t>'</w:t>
      </w:r>
      <w:r>
        <w:rPr>
          <w:rFonts w:ascii="Palanquin Dark" w:hAnsi="Palanquin Dark" w:eastAsia="Palanquin Dark" w:cs="Palanquin Dark"/>
        </w:rPr>
        <w:t>लियङाशिष्यङ्</w:t>
      </w:r>
      <w:r>
        <w:rPr>
          <w:rFonts w:eastAsia="Palanquin Dark" w:cs="Palanquin Dark" w:ascii="Palanquin Dark" w:hAnsi="Palanquin Dark"/>
        </w:rPr>
        <w:t xml:space="preserve">' ' </w:t>
      </w:r>
      <w:r>
        <w:rPr>
          <w:rFonts w:ascii="Palanquin Dark" w:hAnsi="Palanquin Dark" w:eastAsia="Palanquin Dark" w:cs="Palanquin Dark"/>
        </w:rPr>
        <w:t>वच उम्</w:t>
      </w:r>
      <w:r>
        <w:rPr>
          <w:rFonts w:eastAsia="Palanquin Dark" w:cs="Palanquin Dark" w:ascii="Palanquin Dark" w:hAnsi="Palanquin Dark"/>
        </w:rPr>
        <w:t xml:space="preserve">' </w:t>
      </w:r>
      <w:r>
        <w:rPr>
          <w:rFonts w:ascii="Palanquin Dark" w:hAnsi="Palanquin Dark" w:eastAsia="Palanquin Dark" w:cs="Palanquin Dark"/>
        </w:rPr>
        <w:t>। अग्नये अग्न्यर्थम् । कीदृशायाग्नये आरे दूरे च अस्मे अस्माकं शृण्वते श्रुत्वा वचनार्थं कुर्वते सर्वदा तं मन्त्रं वोचेम उच्यास्मेत्यविच्छेदेन आशास्यते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द्वितीया </w:t>
      </w:r>
      <w:r>
        <w:rPr>
          <w:rFonts w:eastAsia="Palanquin Dark" w:cs="Palanquin Dark" w:ascii="Palanquin Dark" w:hAnsi="Palanquin Dark"/>
        </w:rPr>
        <w:t xml:space="preserve">- </w:t>
      </w:r>
      <w:r>
        <w:rPr>
          <w:rFonts w:ascii="Palanquin Dark" w:hAnsi="Palanquin Dark" w:eastAsia="Palanquin Dark" w:cs="Palanquin Dark"/>
        </w:rPr>
        <w:t xml:space="preserve">अस्य प्रत्नामिति गायत्री ॥ अस्याग्नेः प्रत्नां पुरातनीं अनुद्युतम् । अनुद्युदिति दीप्तिनाम । सम्पदादिलक्षणः क्विप् । गोस्थानीयां दुदुह्रे दुहन्ति । छान्दसे लिटि </w:t>
      </w:r>
      <w:r>
        <w:rPr>
          <w:rFonts w:eastAsia="Palanquin Dark" w:cs="Palanquin Dark" w:ascii="Palanquin Dark" w:hAnsi="Palanquin Dark"/>
        </w:rPr>
        <w:t>'</w:t>
      </w:r>
      <w:r>
        <w:rPr>
          <w:rFonts w:ascii="Palanquin Dark" w:hAnsi="Palanquin Dark" w:eastAsia="Palanquin Dark" w:cs="Palanquin Dark"/>
        </w:rPr>
        <w:t>इरयो रे</w:t>
      </w:r>
      <w:r>
        <w:rPr>
          <w:rFonts w:eastAsia="Palanquin Dark" w:cs="Palanquin Dark" w:ascii="Palanquin Dark" w:hAnsi="Palanquin Dark"/>
        </w:rPr>
        <w:t xml:space="preserve">' </w:t>
      </w:r>
      <w:r>
        <w:rPr>
          <w:rFonts w:ascii="Palanquin Dark" w:hAnsi="Palanquin Dark" w:eastAsia="Palanquin Dark" w:cs="Palanquin Dark"/>
        </w:rPr>
        <w:t>इति रे आदेशः ।अह्रयः अह्रियः अलज्जमाना ऋत्विजः । जिह्रतेः कर्तरि क्विप् । व्यत्ययेन ह्रस्वत्वम् । औणादिको वा डिप्रत्ययः । अह्नोतेर्वा क्रिन्प्रत्ययः । ज्ञातार उच्यन्ते । किं दुदुह्रे</w:t>
      </w:r>
      <w:r>
        <w:rPr>
          <w:rFonts w:eastAsia="Palanquin Dark" w:cs="Palanquin Dark" w:ascii="Palanquin Dark" w:hAnsi="Palanquin Dark"/>
        </w:rPr>
        <w:t xml:space="preserve">? </w:t>
      </w:r>
      <w:r>
        <w:rPr>
          <w:rFonts w:ascii="Palanquin Dark" w:hAnsi="Palanquin Dark" w:eastAsia="Palanquin Dark" w:cs="Palanquin Dark"/>
        </w:rPr>
        <w:t xml:space="preserve">शुक्रं सारं निर्मलं वा पयः उदकम् । दीप्तिर्विशेष्यते </w:t>
      </w:r>
      <w:r>
        <w:rPr>
          <w:rFonts w:eastAsia="Palanquin Dark" w:cs="Palanquin Dark" w:ascii="Palanquin Dark" w:hAnsi="Palanquin Dark"/>
        </w:rPr>
        <w:t xml:space="preserve">- </w:t>
      </w:r>
      <w:r>
        <w:rPr>
          <w:rFonts w:ascii="Palanquin Dark" w:hAnsi="Palanquin Dark" w:eastAsia="Palanquin Dark" w:cs="Palanquin Dark"/>
        </w:rPr>
        <w:t xml:space="preserve">सहस्रसां बहुनो धनस्य सनित्रीं सम्भक्त्रीं ऋषिं अर्षणिं दृष्टिम् । सनोतेः </w:t>
      </w:r>
      <w:r>
        <w:rPr>
          <w:rFonts w:eastAsia="Palanquin Dark" w:cs="Palanquin Dark" w:ascii="Palanquin Dark" w:hAnsi="Palanquin Dark"/>
        </w:rPr>
        <w:t>'</w:t>
      </w:r>
      <w:r>
        <w:rPr>
          <w:rFonts w:ascii="Palanquin Dark" w:hAnsi="Palanquin Dark" w:eastAsia="Palanquin Dark" w:cs="Palanquin Dark"/>
        </w:rPr>
        <w:t>जनसनखन</w:t>
      </w:r>
      <w:r>
        <w:rPr>
          <w:rFonts w:eastAsia="Palanquin Dark" w:cs="Palanquin Dark" w:ascii="Palanquin Dark" w:hAnsi="Palanquin Dark"/>
        </w:rPr>
        <w:t xml:space="preserve">' </w:t>
      </w:r>
      <w:r>
        <w:rPr>
          <w:rFonts w:ascii="Palanquin Dark" w:hAnsi="Palanquin Dark" w:eastAsia="Palanquin Dark" w:cs="Palanquin Dark"/>
        </w:rPr>
        <w:t>इति विट्</w:t>
      </w:r>
      <w:r>
        <w:rPr>
          <w:rFonts w:eastAsia="Palanquin Dark" w:cs="Palanquin Dark" w:ascii="Palanquin Dark" w:hAnsi="Palanquin Dark"/>
        </w:rPr>
        <w:t>, '</w:t>
      </w:r>
      <w:r>
        <w:rPr>
          <w:rFonts w:ascii="Palanquin Dark" w:hAnsi="Palanquin Dark" w:eastAsia="Palanquin Dark" w:cs="Palanquin Dark"/>
        </w:rPr>
        <w:t>विड्वनोः</w:t>
      </w:r>
      <w:r>
        <w:rPr>
          <w:rFonts w:eastAsia="Palanquin Dark" w:cs="Palanquin Dark" w:ascii="Palanquin Dark" w:hAnsi="Palanquin Dark"/>
        </w:rPr>
        <w:t xml:space="preserve">' </w:t>
      </w:r>
      <w:r>
        <w:rPr>
          <w:rFonts w:ascii="Palanquin Dark" w:hAnsi="Palanquin Dark" w:eastAsia="Palanquin Dark" w:cs="Palanquin Dark"/>
        </w:rPr>
        <w:t>इत्यात्वम् । तस्माद्वयमप्यनेनोपस्थानेन तां दुह्म इति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तृतीया </w:t>
      </w:r>
      <w:r>
        <w:rPr>
          <w:rFonts w:eastAsia="Palanquin Dark" w:cs="Palanquin Dark" w:ascii="Palanquin Dark" w:hAnsi="Palanquin Dark"/>
        </w:rPr>
        <w:t xml:space="preserve">- </w:t>
      </w:r>
      <w:r>
        <w:rPr>
          <w:rFonts w:ascii="Palanquin Dark" w:hAnsi="Palanquin Dark" w:eastAsia="Palanquin Dark" w:cs="Palanquin Dark"/>
        </w:rPr>
        <w:t>अग्निरिति गायत्री ॥ अयमग्निर्मूर्धा प्रधानभूतः दिवः द्युलोकस्य ककुत् उच्छ्रितः आत्मेत्यर्थः अर्यमात्मना दिवो मूर्धत्वेन वतत इति । अयमेव पृथिव्याः पतिः पाता</w:t>
      </w:r>
      <w:r>
        <w:rPr>
          <w:rFonts w:eastAsia="Palanquin Dark" w:cs="Palanquin Dark" w:ascii="Palanquin Dark" w:hAnsi="Palanquin Dark"/>
        </w:rPr>
        <w:t xml:space="preserve">; </w:t>
      </w:r>
      <w:r>
        <w:rPr>
          <w:rFonts w:ascii="Palanquin Dark" w:hAnsi="Palanquin Dark" w:eastAsia="Palanquin Dark" w:cs="Palanquin Dark"/>
        </w:rPr>
        <w:t xml:space="preserve">अग्निर्हि पृथिव्यात्मना वर्तते । सोयमपां रेतांसि कार्यभूतानि स्थावरजङ्गमाख्यानि माध्यमिकाग्निरूपेण जिन्वति वृष्ट्या तर्पयति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षष्ठ्या उदात्तत्वम्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पृथिव्याः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चतुर्थी </w:t>
      </w:r>
      <w:r>
        <w:rPr>
          <w:rFonts w:eastAsia="Palanquin Dark" w:cs="Palanquin Dark" w:ascii="Palanquin Dark" w:hAnsi="Palanquin Dark"/>
        </w:rPr>
        <w:t xml:space="preserve">- </w:t>
      </w:r>
      <w:r>
        <w:rPr>
          <w:rFonts w:ascii="Palanquin Dark" w:hAnsi="Palanquin Dark" w:eastAsia="Palanquin Dark" w:cs="Palanquin Dark"/>
        </w:rPr>
        <w:t xml:space="preserve">अयमिहेति जगती ॥ अयमग्निः प्रथमः प्रधानभूतः धायि धार्यतेस्माभिः धातृभिः धारणाय यतमानैः होता आह्वाता देवानां यजिष्ठः यष्टृतमः । मनुष्यहोतॄनपेक्ष्य प्रकर्षः । यष्टृशब्दात्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इतीष्ठनि </w:t>
      </w:r>
      <w:r>
        <w:rPr>
          <w:rFonts w:eastAsia="Palanquin Dark" w:cs="Palanquin Dark" w:ascii="Palanquin Dark" w:hAnsi="Palanquin Dark"/>
        </w:rPr>
        <w:t>'</w:t>
      </w:r>
      <w:r>
        <w:rPr>
          <w:rFonts w:ascii="Palanquin Dark" w:hAnsi="Palanquin Dark" w:eastAsia="Palanquin Dark" w:cs="Palanquin Dark"/>
        </w:rPr>
        <w:t>तुरिष्ठेमे यस्सु</w:t>
      </w:r>
      <w:r>
        <w:rPr>
          <w:rFonts w:eastAsia="Palanquin Dark" w:cs="Palanquin Dark" w:ascii="Palanquin Dark" w:hAnsi="Palanquin Dark"/>
        </w:rPr>
        <w:t xml:space="preserve">' </w:t>
      </w:r>
      <w:r>
        <w:rPr>
          <w:rFonts w:ascii="Palanquin Dark" w:hAnsi="Palanquin Dark" w:eastAsia="Palanquin Dark" w:cs="Palanquin Dark"/>
        </w:rPr>
        <w:t xml:space="preserve">इति टिलोपः । अध्वरेषु यज्ञेषु ईड्यः स्तुत्यः । </w:t>
      </w:r>
      <w:r>
        <w:rPr>
          <w:rFonts w:eastAsia="Palanquin Dark" w:cs="Palanquin Dark" w:ascii="Palanquin Dark" w:hAnsi="Palanquin Dark"/>
        </w:rPr>
        <w:t>'</w:t>
      </w:r>
      <w:r>
        <w:rPr>
          <w:rFonts w:ascii="Palanquin Dark" w:hAnsi="Palanquin Dark" w:eastAsia="Palanquin Dark" w:cs="Palanquin Dark"/>
        </w:rPr>
        <w:t>ईडवन्द</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अयमित्युक्तम्</w:t>
      </w:r>
      <w:r>
        <w:rPr>
          <w:rFonts w:eastAsia="Palanquin Dark" w:cs="Palanquin Dark" w:ascii="Palanquin Dark" w:hAnsi="Palanquin Dark"/>
        </w:rPr>
        <w:t xml:space="preserve">; </w:t>
      </w:r>
      <w:r>
        <w:rPr>
          <w:rFonts w:ascii="Palanquin Dark" w:hAnsi="Palanquin Dark" w:eastAsia="Palanquin Dark" w:cs="Palanquin Dark"/>
        </w:rPr>
        <w:t xml:space="preserve">कीदृशोयमित्याह </w:t>
      </w:r>
      <w:r>
        <w:rPr>
          <w:rFonts w:eastAsia="Palanquin Dark" w:cs="Palanquin Dark" w:ascii="Palanquin Dark" w:hAnsi="Palanquin Dark"/>
        </w:rPr>
        <w:t xml:space="preserve">- </w:t>
      </w:r>
      <w:r>
        <w:rPr>
          <w:rFonts w:ascii="Palanquin Dark" w:hAnsi="Palanquin Dark" w:eastAsia="Palanquin Dark" w:cs="Palanquin Dark"/>
        </w:rPr>
        <w:t xml:space="preserve">यं चित्रं चायनीयं विभुवं व्याप्तिमन्तम् । तन्वादित्वादुवङ् । भृगवः विरुरुचुः विविधं रोचयामासुः । ण्यन्ताल्लिटि </w:t>
      </w:r>
      <w:r>
        <w:rPr>
          <w:rFonts w:eastAsia="Palanquin Dark" w:cs="Palanquin Dark" w:ascii="Palanquin Dark" w:hAnsi="Palanquin Dark"/>
        </w:rPr>
        <w:t>'</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कीदृशाः अप्नवानः अप्न इति कर्मनाम तद्वन्तः । </w:t>
      </w:r>
      <w:r>
        <w:rPr>
          <w:rFonts w:eastAsia="Palanquin Dark" w:cs="Palanquin Dark" w:ascii="Palanquin Dark" w:hAnsi="Palanquin Dark"/>
        </w:rPr>
        <w:t>'</w:t>
      </w:r>
      <w:r>
        <w:rPr>
          <w:rFonts w:ascii="Palanquin Dark" w:hAnsi="Palanquin Dark" w:eastAsia="Palanquin Dark" w:cs="Palanquin Dark"/>
        </w:rPr>
        <w:t>छन्दसीवनिपौ</w:t>
      </w:r>
      <w:r>
        <w:rPr>
          <w:rFonts w:eastAsia="Palanquin Dark" w:cs="Palanquin Dark" w:ascii="Palanquin Dark" w:hAnsi="Palanquin Dark"/>
        </w:rPr>
        <w:t xml:space="preserve">' </w:t>
      </w:r>
      <w:r>
        <w:rPr>
          <w:rFonts w:ascii="Palanquin Dark" w:hAnsi="Palanquin Dark" w:eastAsia="Palanquin Dark" w:cs="Palanquin Dark"/>
        </w:rPr>
        <w:t xml:space="preserve">इति मत्वर्थीयो वनिप् । यद्वा </w:t>
      </w:r>
      <w:r>
        <w:rPr>
          <w:rFonts w:eastAsia="Palanquin Dark" w:cs="Palanquin Dark" w:ascii="Palanquin Dark" w:hAnsi="Palanquin Dark"/>
        </w:rPr>
        <w:t xml:space="preserve">- </w:t>
      </w:r>
      <w:r>
        <w:rPr>
          <w:rFonts w:ascii="Palanquin Dark" w:hAnsi="Palanquin Dark" w:eastAsia="Palanquin Dark" w:cs="Palanquin Dark"/>
        </w:rPr>
        <w:t xml:space="preserve">अप्नवानो भृगुविशेषः । यथाहुः </w:t>
      </w:r>
      <w:r>
        <w:rPr>
          <w:rFonts w:eastAsia="Palanquin Dark" w:cs="Palanquin Dark" w:ascii="Palanquin Dark" w:hAnsi="Palanquin Dark"/>
        </w:rPr>
        <w:t>-'</w:t>
      </w:r>
      <w:r>
        <w:rPr>
          <w:rFonts w:ascii="Palanquin Dark" w:hAnsi="Palanquin Dark" w:eastAsia="Palanquin Dark" w:cs="Palanquin Dark"/>
        </w:rPr>
        <w:t>भार्गवच्यावनाप्नवानौर्वजामदग्न्य</w:t>
      </w:r>
      <w:r>
        <w:rPr>
          <w:rFonts w:eastAsia="Palanquin Dark" w:cs="Palanquin Dark" w:ascii="Palanquin Dark" w:hAnsi="Palanquin Dark"/>
        </w:rPr>
        <w:t xml:space="preserve">' </w:t>
      </w:r>
      <w:r>
        <w:rPr>
          <w:rFonts w:ascii="Palanquin Dark" w:hAnsi="Palanquin Dark" w:eastAsia="Palanquin Dark" w:cs="Palanquin Dark"/>
        </w:rPr>
        <w:t>इति । व्यत्ययेनैकवचनम् । विरुरुचुः वनेषु आश्रमेषु । किमर्थं</w:t>
      </w:r>
      <w:r>
        <w:rPr>
          <w:rFonts w:eastAsia="Palanquin Dark" w:cs="Palanquin Dark" w:ascii="Palanquin Dark" w:hAnsi="Palanquin Dark"/>
        </w:rPr>
        <w:t xml:space="preserve">? </w:t>
      </w:r>
      <w:r>
        <w:rPr>
          <w:rFonts w:ascii="Palanquin Dark" w:hAnsi="Palanquin Dark" w:eastAsia="Palanquin Dark" w:cs="Palanquin Dark"/>
        </w:rPr>
        <w:t xml:space="preserve">विशेविशे मनुष्यायमनुप्याय सर्वो मनुष्योभ्युदयेन युज्येतेति । यद्वा </w:t>
      </w:r>
      <w:r>
        <w:rPr>
          <w:rFonts w:eastAsia="Palanquin Dark" w:cs="Palanquin Dark" w:ascii="Palanquin Dark" w:hAnsi="Palanquin Dark"/>
        </w:rPr>
        <w:t xml:space="preserve">- </w:t>
      </w:r>
      <w:r>
        <w:rPr>
          <w:rFonts w:ascii="Palanquin Dark" w:hAnsi="Palanquin Dark" w:eastAsia="Palanquin Dark" w:cs="Palanquin Dark"/>
        </w:rPr>
        <w:t>विभक्तिव्यत्ययः</w:t>
      </w:r>
      <w:r>
        <w:rPr>
          <w:rFonts w:eastAsia="Palanquin Dark" w:cs="Palanquin Dark" w:ascii="Palanquin Dark" w:hAnsi="Palanquin Dark"/>
        </w:rPr>
        <w:t xml:space="preserve">; </w:t>
      </w:r>
      <w:r>
        <w:rPr>
          <w:rFonts w:ascii="Palanquin Dark" w:hAnsi="Palanquin Dark" w:eastAsia="Palanquin Dark" w:cs="Palanquin Dark"/>
        </w:rPr>
        <w:t xml:space="preserve">विशिविशि व्याप्तवन्तमिति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विश इति चतुर्थ्या उदात्तत्वम् । अयमेवं महानुभावो अस्मान्मृडयत्विति शेषः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उभा वामिति पञ्चमी </w:t>
      </w:r>
      <w:r>
        <w:rPr>
          <w:rFonts w:eastAsia="Palanquin Dark" w:cs="Palanquin Dark" w:ascii="Palanquin Dark" w:hAnsi="Palanquin Dark"/>
        </w:rPr>
        <w:t xml:space="preserve">- </w:t>
      </w:r>
      <w:r>
        <w:rPr>
          <w:rFonts w:ascii="Palanquin Dark" w:hAnsi="Palanquin Dark" w:eastAsia="Palanquin Dark" w:cs="Palanquin Dark"/>
        </w:rPr>
        <w:t>प्रथमे प्रश्ने पठिता व्याख्याता च ॥ इन्द्राग्नी उभौ युवां</w:t>
      </w:r>
      <w:r>
        <w:rPr>
          <w:rFonts w:eastAsia="Palanquin Dark" w:cs="Palanquin Dark" w:ascii="Palanquin Dark" w:hAnsi="Palanquin Dark"/>
        </w:rPr>
        <w:t xml:space="preserve">, </w:t>
      </w:r>
      <w:r>
        <w:rPr>
          <w:rFonts w:ascii="Palanquin Dark" w:hAnsi="Palanquin Dark" w:eastAsia="Palanquin Dark" w:cs="Palanquin Dark"/>
        </w:rPr>
        <w:t>द्वितीयाद्विवचनम् । आहुवे आह्वयामि । किमर्थं</w:t>
      </w:r>
      <w:r>
        <w:rPr>
          <w:rFonts w:eastAsia="Palanquin Dark" w:cs="Palanquin Dark" w:ascii="Palanquin Dark" w:hAnsi="Palanquin Dark"/>
        </w:rPr>
        <w:t xml:space="preserve">? </w:t>
      </w:r>
      <w:r>
        <w:rPr>
          <w:rFonts w:ascii="Palanquin Dark" w:hAnsi="Palanquin Dark" w:eastAsia="Palanquin Dark" w:cs="Palanquin Dark"/>
        </w:rPr>
        <w:t xml:space="preserve">आहुवध्यै आभिमुख्येन होतुं उपस्थानेनाराधयितुमित्यर्थः । इह जुहोतिस्स्तुतिकर्मा । किञ्च </w:t>
      </w:r>
      <w:r>
        <w:rPr>
          <w:rFonts w:eastAsia="Palanquin Dark" w:cs="Palanquin Dark" w:ascii="Palanquin Dark" w:hAnsi="Palanquin Dark"/>
        </w:rPr>
        <w:t xml:space="preserve">- </w:t>
      </w:r>
      <w:r>
        <w:rPr>
          <w:rFonts w:ascii="Palanquin Dark" w:hAnsi="Palanquin Dark" w:eastAsia="Palanquin Dark" w:cs="Palanquin Dark"/>
        </w:rPr>
        <w:t xml:space="preserve">राधसः रायो धनं हविर्लक्षणं स्तुतिर्वा । तृतीयार्थे षष्ठी । हेतौ वा पश्चमी । उभौ युवां सहैव नैकैकशः राधसः मादयध्यै मादयितूं सहैव तर्पयितुमाह्वयामि । अनयोरेवाह्वाने हेतुमाह </w:t>
      </w:r>
      <w:r>
        <w:rPr>
          <w:rFonts w:eastAsia="Palanquin Dark" w:cs="Palanquin Dark" w:ascii="Palanquin Dark" w:hAnsi="Palanquin Dark"/>
        </w:rPr>
        <w:t xml:space="preserve">- </w:t>
      </w:r>
      <w:r>
        <w:rPr>
          <w:rFonts w:ascii="Palanquin Dark" w:hAnsi="Palanquin Dark" w:eastAsia="Palanquin Dark" w:cs="Palanquin Dark"/>
        </w:rPr>
        <w:t>उभेति । युवामेव ह्युभौ इषामन्नानां रयीणां धनानां क्षेत्रपुत्रपश्वदीनां दातारौ । तस्माद्वाजस्यान्नस्य सातये लाभाय प्राप्त्यै तादृशावुभौ वां युवां हुवे आह्वयामि स्तौमि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षष्ठी </w:t>
      </w:r>
      <w:r>
        <w:rPr>
          <w:rFonts w:eastAsia="Palanquin Dark" w:cs="Palanquin Dark" w:ascii="Palanquin Dark" w:hAnsi="Palanquin Dark"/>
        </w:rPr>
        <w:t xml:space="preserve">- </w:t>
      </w:r>
      <w:r>
        <w:rPr>
          <w:rFonts w:ascii="Palanquin Dark" w:hAnsi="Palanquin Dark" w:eastAsia="Palanquin Dark" w:cs="Palanquin Dark"/>
        </w:rPr>
        <w:t xml:space="preserve">अयं त इत्यनुष्टुप् ॥ हे अग्ने अयं ते तव योनिः कारणं गार्हपत्य उच्यते नात्रारणिः । ऋत्वियः ऋतुः प्राप्तोस्येति । </w:t>
      </w:r>
      <w:r>
        <w:rPr>
          <w:rFonts w:eastAsia="Palanquin Dark" w:cs="Palanquin Dark" w:ascii="Palanquin Dark" w:hAnsi="Palanquin Dark"/>
        </w:rPr>
        <w:t>'</w:t>
      </w:r>
      <w:r>
        <w:rPr>
          <w:rFonts w:ascii="Palanquin Dark" w:hAnsi="Palanquin Dark" w:eastAsia="Palanquin Dark" w:cs="Palanquin Dark"/>
        </w:rPr>
        <w:t>छन्दसि घस्</w:t>
      </w:r>
      <w:r>
        <w:rPr>
          <w:rFonts w:eastAsia="Palanquin Dark" w:cs="Palanquin Dark" w:ascii="Palanquin Dark" w:hAnsi="Palanquin Dark"/>
        </w:rPr>
        <w:t xml:space="preserve">' </w:t>
      </w:r>
      <w:r>
        <w:rPr>
          <w:rFonts w:ascii="Palanquin Dark" w:hAnsi="Palanquin Dark" w:eastAsia="Palanquin Dark" w:cs="Palanquin Dark"/>
        </w:rPr>
        <w:t xml:space="preserve">इति घस् । ऋतावृताविज्यत इत्यर्थः । यतस्त्वं जातोऽरोचथाः दीप्यसे । छान्दसो लङ् । तं योनिं जानन् त्वं ममायं योनिरित्यवगच्छन् आरोह । आश्रय मा कदाचिदपि मुचः । अथ नोस्माकं रयिं धनं वर्धय । सांहितिकं दीर्घत्वं छान्दसं । </w:t>
      </w:r>
      <w:r>
        <w:rPr>
          <w:rFonts w:eastAsia="Palanquin Dark" w:cs="Palanquin Dark" w:ascii="Palanquin Dark" w:hAnsi="Palanquin Dark"/>
        </w:rPr>
        <w:t>'</w:t>
      </w:r>
      <w:r>
        <w:rPr>
          <w:rFonts w:ascii="Palanquin Dark" w:hAnsi="Palanquin Dark" w:eastAsia="Palanquin Dark" w:cs="Palanquin Dark"/>
        </w:rPr>
        <w:t>निपातस्य च</w:t>
      </w:r>
      <w:r>
        <w:rPr>
          <w:rFonts w:eastAsia="Palanquin Dark" w:cs="Palanquin Dark" w:ascii="Palanquin Dark" w:hAnsi="Palanquin Dark"/>
        </w:rPr>
        <w:t xml:space="preserve">' </w:t>
      </w:r>
      <w:r>
        <w:rPr>
          <w:rFonts w:ascii="Palanquin Dark" w:hAnsi="Palanquin Dark" w:eastAsia="Palanquin Dark" w:cs="Palanquin Dark"/>
        </w:rPr>
        <w:t>इत्यथशब्दस्य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अथ सप्तम्याद्याष्षडपि गायत्र्यः व्याख्याताश्च </w:t>
      </w:r>
      <w:r>
        <w:rPr>
          <w:rFonts w:eastAsia="Palanquin Dark" w:cs="Palanquin Dark" w:ascii="Palanquin Dark" w:hAnsi="Palanquin Dark"/>
        </w:rPr>
        <w:t>'</w:t>
      </w:r>
      <w:r>
        <w:rPr>
          <w:rFonts w:ascii="Palanquin Dark" w:hAnsi="Palanquin Dark" w:eastAsia="Palanquin Dark" w:cs="Palanquin Dark"/>
        </w:rPr>
        <w:t>त्वमग्ने रुद्रः</w:t>
      </w:r>
      <w:r>
        <w:rPr>
          <w:rFonts w:eastAsia="Palanquin Dark" w:cs="Palanquin Dark" w:ascii="Palanquin Dark" w:hAnsi="Palanquin Dark"/>
        </w:rPr>
        <w:t xml:space="preserve">' </w:t>
      </w:r>
      <w:r>
        <w:rPr>
          <w:rFonts w:ascii="Palanquin Dark" w:hAnsi="Palanquin Dark" w:eastAsia="Palanquin Dark" w:cs="Palanquin Dark"/>
        </w:rPr>
        <w:t xml:space="preserve">इत्यत्र । सप्तमी </w:t>
      </w:r>
      <w:r>
        <w:rPr>
          <w:rFonts w:eastAsia="Palanquin Dark" w:cs="Palanquin Dark" w:ascii="Palanquin Dark" w:hAnsi="Palanquin Dark"/>
        </w:rPr>
        <w:t xml:space="preserve">- </w:t>
      </w:r>
      <w:r>
        <w:rPr>
          <w:rFonts w:ascii="Palanquin Dark" w:hAnsi="Palanquin Dark" w:eastAsia="Palanquin Dark" w:cs="Palanquin Dark"/>
        </w:rPr>
        <w:t>हे अग्ने आयूंषि जीवनानि अन्नानि वा जीवितकाल इति अस्मदीयान्यायूंषि जविच्छरीरवृत्तिसाधनानि पवसे पवस्व शोधय निर्दोषाणि देहि यथा वर्धन्ते यथा च न क्षीयन्ते य</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था ऊर्जं रसं क्षीरादिकं रसं इषमन्नं च नः अस्मभ्यं आसुव अनुजानीहि आभिमुख्येनोत्पादय । आरे दूरेण बाधस्व अपगमय दुच्छुनां अलक्ष्मीम्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अष्टमी </w:t>
      </w:r>
      <w:r>
        <w:rPr>
          <w:rFonts w:eastAsia="Palanquin Dark" w:cs="Palanquin Dark" w:ascii="Palanquin Dark" w:hAnsi="Palanquin Dark"/>
        </w:rPr>
        <w:t xml:space="preserve">- </w:t>
      </w:r>
      <w:r>
        <w:rPr>
          <w:rFonts w:ascii="Palanquin Dark" w:hAnsi="Palanquin Dark" w:eastAsia="Palanquin Dark" w:cs="Palanquin Dark"/>
        </w:rPr>
        <w:t>हे अग्ने स्वपाः शोभनकर्मा त्वम् । अस्मे अस्मभ्यं सुवीर्यं शोभनवीर्ययुक्तं पुत्रादिकं वर्चो बलमन्नं वा पवस्व शोधय । मयि पोषं पुष्टिं अभित</w:t>
      </w:r>
      <w:r>
        <w:rPr>
          <w:rFonts w:eastAsia="Palanquin Dark" w:cs="Palanquin Dark" w:ascii="Palanquin Dark" w:hAnsi="Palanquin Dark"/>
        </w:rPr>
        <w:t>[</w:t>
      </w:r>
      <w:r>
        <w:rPr>
          <w:rFonts w:ascii="Palanquin Dark" w:hAnsi="Palanquin Dark" w:eastAsia="Palanquin Dark" w:cs="Palanquin Dark"/>
        </w:rPr>
        <w:t>भिमत</w:t>
      </w:r>
      <w:r>
        <w:rPr>
          <w:rFonts w:eastAsia="Palanquin Dark" w:cs="Palanquin Dark" w:ascii="Palanquin Dark" w:hAnsi="Palanquin Dark"/>
        </w:rPr>
        <w:t>]</w:t>
      </w:r>
      <w:r>
        <w:rPr>
          <w:rFonts w:ascii="Palanquin Dark" w:hAnsi="Palanquin Dark" w:eastAsia="Palanquin Dark" w:cs="Palanquin Dark"/>
        </w:rPr>
        <w:t>वृद्धिं रयिं धनं च दधत् स्थापयन्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नवमी </w:t>
      </w:r>
      <w:r>
        <w:rPr>
          <w:rFonts w:eastAsia="Palanquin Dark" w:cs="Palanquin Dark" w:ascii="Palanquin Dark" w:hAnsi="Palanquin Dark"/>
        </w:rPr>
        <w:t xml:space="preserve">- </w:t>
      </w:r>
      <w:r>
        <w:rPr>
          <w:rFonts w:ascii="Palanquin Dark" w:hAnsi="Palanquin Dark" w:eastAsia="Palanquin Dark" w:cs="Palanquin Dark"/>
        </w:rPr>
        <w:t>हे अग्ने पावक शोधक रोचिषा रोचमानया मन्द्रया मदयित्र्या हर्षणशीलया जिह्वया हे देव क्रीडादियुक्त देवानिहावह च यज च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दशमी </w:t>
      </w:r>
      <w:r>
        <w:rPr>
          <w:rFonts w:eastAsia="Palanquin Dark" w:cs="Palanquin Dark" w:ascii="Palanquin Dark" w:hAnsi="Palanquin Dark"/>
        </w:rPr>
        <w:t xml:space="preserve">- </w:t>
      </w:r>
      <w:r>
        <w:rPr>
          <w:rFonts w:ascii="Palanquin Dark" w:hAnsi="Palanquin Dark" w:eastAsia="Palanquin Dark" w:cs="Palanquin Dark"/>
        </w:rPr>
        <w:t xml:space="preserve">हे अग्ने पावक दीदिवः अस्मदर्थं दीप्यमान त्वं इहास्मिन् कर्मणि देवानावह । नः अस्माकं च हविः उपयज्ञं यज्ञस्य समीपं प्रापय । यद्वा </w:t>
      </w:r>
      <w:r>
        <w:rPr>
          <w:rFonts w:eastAsia="Palanquin Dark" w:cs="Palanquin Dark" w:ascii="Palanquin Dark" w:hAnsi="Palanquin Dark"/>
        </w:rPr>
        <w:t xml:space="preserve">- </w:t>
      </w:r>
      <w:r>
        <w:rPr>
          <w:rFonts w:ascii="Palanquin Dark" w:hAnsi="Palanquin Dark" w:eastAsia="Palanquin Dark" w:cs="Palanquin Dark"/>
        </w:rPr>
        <w:t>नः अस्माकमिमं यज्ञं च हविश्चाग्निहोत्रलक्षणं उपवह देवेभ्यः स त्वमुपहर देवान्प्रापयेत्यर्थः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एकादशी </w:t>
      </w:r>
      <w:r>
        <w:rPr>
          <w:rFonts w:eastAsia="Palanquin Dark" w:cs="Palanquin Dark" w:ascii="Palanquin Dark" w:hAnsi="Palanquin Dark"/>
        </w:rPr>
        <w:t xml:space="preserve">- </w:t>
      </w:r>
      <w:r>
        <w:rPr>
          <w:rFonts w:ascii="Palanquin Dark" w:hAnsi="Palanquin Dark" w:eastAsia="Palanquin Dark" w:cs="Palanquin Dark"/>
        </w:rPr>
        <w:t>अयमग्निश्शुचिव्रततमः स्वयमेव तावत् शुद्धसत्कर्मतमः विप्रत्वान्मेधावित्वाच्च शुचिः । कवित्वात्क्रान्तदर्शनत्वाच्च शुचिः</w:t>
      </w:r>
      <w:r>
        <w:rPr>
          <w:rFonts w:eastAsia="Palanquin Dark" w:cs="Palanquin Dark" w:ascii="Palanquin Dark" w:hAnsi="Palanquin Dark"/>
        </w:rPr>
        <w:t xml:space="preserve">; </w:t>
      </w:r>
      <w:r>
        <w:rPr>
          <w:rFonts w:ascii="Palanquin Dark" w:hAnsi="Palanquin Dark" w:eastAsia="Palanquin Dark" w:cs="Palanquin Dark"/>
        </w:rPr>
        <w:t>वशीकृतवाङ्मयत्वाद्वा । एवं सर्वात्मना आहुतः शास्त्रोक्तवर्त्मनाऽस्माभिराहुतः प्रतीतहविर्लक्षणोयं रोचते तेजिष्ठो भवति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द्वादशी </w:t>
      </w:r>
      <w:r>
        <w:rPr>
          <w:rFonts w:eastAsia="Palanquin Dark" w:cs="Palanquin Dark" w:ascii="Palanquin Dark" w:hAnsi="Palanquin Dark"/>
        </w:rPr>
        <w:t xml:space="preserve">- </w:t>
      </w:r>
      <w:r>
        <w:rPr>
          <w:rFonts w:ascii="Palanquin Dark" w:hAnsi="Palanquin Dark" w:eastAsia="Palanquin Dark" w:cs="Palanquin Dark"/>
        </w:rPr>
        <w:t>हे अग्ने तव शुचयः तेजांसि शुक्राः निर्मलाः भ्राजन्तः दीप्यमानाः उदीरते उद्गच्छन्ति तवैव स्वभूतानि सर्वाण्यादित्यादीनि ज्योतींषि । अर्चयः अर्चयितारः यागादिभिराराधयितारः ज्योतींषि भवन्ति ज्योतीरूपास्सम्पद्यन्ते । एवम्महानुभावस्त्वमस्मदभिमतं क्षिप्रं प्रयच्छेति भावः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तत्राहवनीयमेवोपतिष्ठते </w:t>
      </w:r>
      <w:r>
        <w:rPr>
          <w:rFonts w:eastAsia="Palanquin Dark" w:cs="Palanquin Dark" w:ascii="Palanquin Dark" w:hAnsi="Palanquin Dark"/>
        </w:rPr>
        <w:t xml:space="preserve">- </w:t>
      </w:r>
      <w:r>
        <w:rPr>
          <w:rFonts w:ascii="Palanquin Dark" w:hAnsi="Palanquin Dark" w:eastAsia="Palanquin Dark" w:cs="Palanquin Dark"/>
        </w:rPr>
        <w:t xml:space="preserve">आयुर्दा इति ॥ हे अग्ने त्वमायुर्दाः आयुषोन्नस्य जीवितस्य वा दातासि तस्मादायुर्मे देहि । एरवमुत्तरत्रापि द्रष्टव्यम् । वर्चो बलं दीप्तिर्वा । तनूनां शरीराणां पाता तनूपाः । सर्वत्र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 xml:space="preserve">इति विच् । हे अग्ने ऊनं विकलीभूतं छिन्नं भिन्नं ॥ यन्मे तनुवाः तन्वा ऊनं तन्मे त्वां भजमानस्य आपृण आपूरय । यद्वा </w:t>
      </w:r>
      <w:r>
        <w:rPr>
          <w:rFonts w:eastAsia="Palanquin Dark" w:cs="Palanquin Dark" w:ascii="Palanquin Dark" w:hAnsi="Palanquin Dark"/>
        </w:rPr>
        <w:t xml:space="preserve">- </w:t>
      </w:r>
      <w:r>
        <w:rPr>
          <w:rFonts w:ascii="Palanquin Dark" w:hAnsi="Palanquin Dark" w:eastAsia="Palanquin Dark" w:cs="Palanquin Dark"/>
        </w:rPr>
        <w:t>यन्मे तन्वाः तनुस्थानीयानां प्रजानां पशूनां ऊनं तदापूरय । पृण प्रीणने अत्रापूरणे वर्तते । तन्वादीनां छन्दसि बहुलम्</w:t>
      </w:r>
      <w:r>
        <w:rPr>
          <w:rFonts w:eastAsia="Palanquin Dark" w:cs="Palanquin Dark" w:ascii="Palanquin Dark" w:hAnsi="Palanquin Dark"/>
        </w:rPr>
        <w:t xml:space="preserve">' </w:t>
      </w:r>
      <w:r>
        <w:rPr>
          <w:rFonts w:ascii="Palanquin Dark" w:hAnsi="Palanquin Dark" w:eastAsia="Palanquin Dark" w:cs="Palanquin Dark"/>
        </w:rPr>
        <w:t>इत्युवङादेशः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रात्रिमुपतिष्ठते </w:t>
      </w:r>
      <w:r>
        <w:rPr>
          <w:rFonts w:eastAsia="Palanquin Dark" w:cs="Palanquin Dark" w:ascii="Palanquin Dark" w:hAnsi="Palanquin Dark"/>
        </w:rPr>
        <w:t xml:space="preserve">- </w:t>
      </w:r>
      <w:r>
        <w:rPr>
          <w:rFonts w:ascii="Palanquin Dark" w:hAnsi="Palanquin Dark" w:eastAsia="Palanquin Dark" w:cs="Palanquin Dark"/>
        </w:rPr>
        <w:t>चित्रावसो इति ॥ चित्राः नानारूःपाः चायनीया वा । वसवो वसून्यावसनानि वस्तारो वा यस्यां सा चित्रावसुः रात्रिः । सांहितिकं दीर्घत्वम् । त्वयि वसन्ति सर्वेपि सुखेन अतोहम्पि ते तव पारं समाप्तिं व्युष्टिं स्वस्ति अविनाशेन सुखेन अशीय प्राप्नुयां त्वत्प्रमोदेन । अश्नोतेर्लिङि शपो लुक्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आहवनीये समिधमादधाति </w:t>
      </w:r>
      <w:r>
        <w:rPr>
          <w:rFonts w:eastAsia="Palanquin Dark" w:cs="Palanquin Dark" w:ascii="Palanquin Dark" w:hAnsi="Palanquin Dark"/>
        </w:rPr>
        <w:t xml:space="preserve">- </w:t>
      </w:r>
      <w:r>
        <w:rPr>
          <w:rFonts w:ascii="Palanquin Dark" w:hAnsi="Palanquin Dark" w:eastAsia="Palanquin Dark" w:cs="Palanquin Dark"/>
        </w:rPr>
        <w:t xml:space="preserve">इन्धाना इति सप्तपदया शक्वर्या ॥ हे अग्ने इन्धानाः ज्वलन्तः । </w:t>
      </w:r>
      <w:r>
        <w:rPr>
          <w:rFonts w:eastAsia="Palanquin Dark" w:cs="Palanquin Dark" w:ascii="Palanquin Dark" w:hAnsi="Palanquin Dark"/>
        </w:rPr>
        <w:t>'</w:t>
      </w:r>
      <w:r>
        <w:rPr>
          <w:rFonts w:ascii="Palanquin Dark" w:hAnsi="Palanquin Dark" w:eastAsia="Palanquin Dark" w:cs="Palanquin Dark"/>
        </w:rPr>
        <w:t>विभाषा वेण्विन्धानयोः</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शतं हिमाः संवत्सरान् हेमन्तान्वा । हिमा इति ऋतोस्स्त्रीलिङ्गत्वं वर्षा इति </w:t>
      </w:r>
      <w:r>
        <w:rPr>
          <w:rFonts w:eastAsia="Palanquin Dark" w:cs="Palanquin Dark" w:ascii="Palanquin Dark" w:hAnsi="Palanquin Dark"/>
        </w:rPr>
        <w:t>[</w:t>
      </w:r>
      <w:r>
        <w:rPr>
          <w:rFonts w:ascii="Palanquin Dark" w:hAnsi="Palanquin Dark" w:eastAsia="Palanquin Dark" w:cs="Palanquin Dark"/>
        </w:rPr>
        <w:t>इति वत्</w:t>
      </w:r>
      <w:r>
        <w:rPr>
          <w:rFonts w:eastAsia="Palanquin Dark" w:cs="Palanquin Dark" w:ascii="Palanquin Dark" w:hAnsi="Palanquin Dark"/>
        </w:rPr>
        <w:t xml:space="preserve">] </w:t>
      </w:r>
      <w:r>
        <w:rPr>
          <w:rFonts w:ascii="Palanquin Dark" w:hAnsi="Palanquin Dark" w:eastAsia="Palanquin Dark" w:cs="Palanquin Dark"/>
        </w:rPr>
        <w:t xml:space="preserve">। वर्षशतेन शतं हेमन्ता भवन्तीति वर्षमेवाशंसितम् । शिशिरे शीतेन हेमन्ते प्रजानां पीडनात् तेन लक्ष्यते संवत्सरः । यदा हिमशब्देन हेमन्तऋतुर्लक्ष्यते स च मत्वर्थीयाच्प्रत्ययान्तः स स्त्रियां वर्तते । द्युमन्तः दीप्तिमन्तः । </w:t>
      </w:r>
      <w:r>
        <w:rPr>
          <w:rFonts w:eastAsia="Palanquin Dark" w:cs="Palanquin Dark" w:ascii="Palanquin Dark" w:hAnsi="Palanquin Dark"/>
        </w:rPr>
        <w:t>'</w:t>
      </w:r>
      <w:r>
        <w:rPr>
          <w:rFonts w:ascii="Palanquin Dark" w:hAnsi="Palanquin Dark" w:eastAsia="Palanquin Dark" w:cs="Palanquin Dark"/>
        </w:rPr>
        <w:t>ह्रस्वनुड्भ्याम्</w:t>
      </w:r>
      <w:r>
        <w:rPr>
          <w:rFonts w:eastAsia="Palanquin Dark" w:cs="Palanquin Dark" w:ascii="Palanquin Dark" w:hAnsi="Palanquin Dark"/>
        </w:rPr>
        <w:t xml:space="preserve">' </w:t>
      </w:r>
      <w:r>
        <w:rPr>
          <w:rFonts w:ascii="Palanquin Dark" w:hAnsi="Palanquin Dark" w:eastAsia="Palanquin Dark" w:cs="Palanquin Dark"/>
        </w:rPr>
        <w:t>इति मतुप उदात्तत्वम् । समि धीमहि सम्यक् दीपयामः त्वामिन्धाना वयमपि द्युमन्तस्समिधीमहि । पूर्ववच्छपो लुक्। ततश्च त्वत्प्रसादाद्वयस्वन्तोन्नवन्तो वयमायुष्मन्तो वा</w:t>
      </w:r>
      <w:r>
        <w:rPr>
          <w:rFonts w:eastAsia="Palanquin Dark" w:cs="Palanquin Dark" w:ascii="Palanquin Dark" w:hAnsi="Palanquin Dark"/>
        </w:rPr>
        <w:t xml:space="preserve">; </w:t>
      </w:r>
      <w:r>
        <w:rPr>
          <w:rFonts w:ascii="Palanquin Dark" w:hAnsi="Palanquin Dark" w:eastAsia="Palanquin Dark" w:cs="Palanquin Dark"/>
        </w:rPr>
        <w:t xml:space="preserve">वयोनामायुषोंशः । वयस्कृतं वयस्कर्तारं संपूर्णवयसो दातारं त्वाम् । </w:t>
      </w:r>
      <w:r>
        <w:rPr>
          <w:rFonts w:eastAsia="Palanquin Dark" w:cs="Palanquin Dark" w:ascii="Palanquin Dark" w:hAnsi="Palanquin Dark"/>
        </w:rPr>
        <w:t>'</w:t>
      </w:r>
      <w:r>
        <w:rPr>
          <w:rFonts w:ascii="Palanquin Dark" w:hAnsi="Palanquin Dark" w:eastAsia="Palanquin Dark" w:cs="Palanquin Dark"/>
        </w:rPr>
        <w:t>अतः कृकमि</w:t>
      </w:r>
      <w:r>
        <w:rPr>
          <w:rFonts w:eastAsia="Palanquin Dark" w:cs="Palanquin Dark" w:ascii="Palanquin Dark" w:hAnsi="Palanquin Dark"/>
        </w:rPr>
        <w:t xml:space="preserve">' </w:t>
      </w:r>
      <w:r>
        <w:rPr>
          <w:rFonts w:ascii="Palanquin Dark" w:hAnsi="Palanquin Dark" w:eastAsia="Palanquin Dark" w:cs="Palanquin Dark"/>
        </w:rPr>
        <w:t xml:space="preserve">इति सत्वम् । यशस्वन्तः सत्कीर्तिमन्तो वयं त्वत्समाराधनेन त्वां यशस्कृतम् । गतम् । सुवीरासः कल्याणपुत्रादिका वयम् ।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अदाभ्यं अनुपहिंसितं बाधितुमशक्यं त्वां सपत्नदम्भनं सपत्नानां अनिष्टानां विनाशयितारं स्वयं केन चिदप्यदाभ्यम् । दभिः प्रकृत्यन्तरमस्तीत्याहुः । अतो ण्यत् । वर्षिष्ठे वृद्धतमे नाके सुखैकरूपे अस्मिन् स्थाने स्वर्गसदृशे अधि उपरि त्वामिन्धाना वयमीदृशा भूयास्मेति । प्रियस्थिरादिना वृद्धशब्दस्य वर्षादेशः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पुनरुपतिष्ठते </w:t>
      </w:r>
      <w:r>
        <w:rPr>
          <w:rFonts w:eastAsia="Palanquin Dark" w:cs="Palanquin Dark" w:ascii="Palanquin Dark" w:hAnsi="Palanquin Dark"/>
        </w:rPr>
        <w:t xml:space="preserve">- </w:t>
      </w:r>
      <w:r>
        <w:rPr>
          <w:rFonts w:ascii="Palanquin Dark" w:hAnsi="Palanquin Dark" w:eastAsia="Palanquin Dark" w:cs="Palanquin Dark"/>
        </w:rPr>
        <w:t>सं त्वमग्न इति । इयं जगती वृद्धपदा ॥ हे अग्ने त्वं सूर्यस्य वर्चसा दीप्त्या समगथाः सङ्गच्छसे । छान्दसो लुङ्</w:t>
      </w:r>
      <w:r>
        <w:rPr>
          <w:rFonts w:eastAsia="Palanquin Dark" w:cs="Palanquin Dark" w:ascii="Palanquin Dark" w:hAnsi="Palanquin Dark"/>
        </w:rPr>
        <w:t>, '</w:t>
      </w:r>
      <w:r>
        <w:rPr>
          <w:rFonts w:ascii="Palanquin Dark" w:hAnsi="Palanquin Dark" w:eastAsia="Palanquin Dark" w:cs="Palanquin Dark"/>
        </w:rPr>
        <w:t>समो गमृच्छि</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w:t>
      </w:r>
      <w:r>
        <w:rPr>
          <w:rFonts w:eastAsia="Palanquin Dark" w:cs="Palanquin Dark" w:ascii="Palanquin Dark" w:hAnsi="Palanquin Dark"/>
        </w:rPr>
        <w:t>, '</w:t>
      </w:r>
      <w:r>
        <w:rPr>
          <w:rFonts w:ascii="Palanquin Dark" w:hAnsi="Palanquin Dark" w:eastAsia="Palanquin Dark" w:cs="Palanquin Dark"/>
        </w:rPr>
        <w:t>वागमः</w:t>
      </w:r>
      <w:r>
        <w:rPr>
          <w:rFonts w:eastAsia="Palanquin Dark" w:cs="Palanquin Dark" w:ascii="Palanquin Dark" w:hAnsi="Palanquin Dark"/>
        </w:rPr>
        <w:t xml:space="preserve">' </w:t>
      </w:r>
      <w:r>
        <w:rPr>
          <w:rFonts w:ascii="Palanquin Dark" w:hAnsi="Palanquin Dark" w:eastAsia="Palanquin Dark" w:cs="Palanquin Dark"/>
        </w:rPr>
        <w:t xml:space="preserve">इति सिचः कित्त्वम् । ऋषीणां मन्त्रद्रष्टॄणां मन्त्राणां वा स्तुतेन स्तुत्या च समगथाः इत्येव । प्रियेण च धाम्ना स्थानेनाहवनीयेन समगथाः सम्पृक्तोसि । यस्मादेवं तस्मात् हे अग्ने त्वं सूर्यवर्चाः सूर्येण तुल्यतेजा असि । यद्वा </w:t>
      </w:r>
      <w:r>
        <w:rPr>
          <w:rFonts w:eastAsia="Palanquin Dark" w:cs="Palanquin Dark" w:ascii="Palanquin Dark" w:hAnsi="Palanquin Dark"/>
        </w:rPr>
        <w:t xml:space="preserve">- </w:t>
      </w:r>
      <w:r>
        <w:rPr>
          <w:rFonts w:ascii="Palanquin Dark" w:hAnsi="Palanquin Dark" w:eastAsia="Palanquin Dark" w:cs="Palanquin Dark"/>
        </w:rPr>
        <w:t>सूर्यस्य वर्चस्त्वमसि । स त्वं मां त्वाम्प्रपन्नमायुषा शतायुष्ट्वेन वर्चसा प्रजया च सत्पुत्रपौत्रादिपरम्परया संसृज सङ्गमय ॥</w:t>
      </w:r>
    </w:p>
    <w:p>
      <w:pPr>
        <w:pStyle w:val="Normal"/>
        <w:rPr/>
      </w:pPr>
      <w:r>
        <w:rPr/>
      </w:r>
    </w:p>
    <w:p>
      <w:pPr>
        <w:pStyle w:val="Normal"/>
        <w:rPr/>
      </w:pPr>
      <w:r>
        <w:rPr>
          <w:rFonts w:ascii="Palanquin Dark" w:hAnsi="Palanquin Dark" w:eastAsia="Palanquin Dark" w:cs="Palanquin Dark"/>
        </w:rPr>
        <w:t>इति पञ्चमे अग्न्युपस्थानन्नाम पञ्चमोनुवाकः ॥</w:t>
      </w:r>
    </w:p>
    <w:p>
      <w:pPr>
        <w:pStyle w:val="Normal"/>
        <w:rPr>
          <w:rFonts w:ascii="Palanquin Dark" w:hAnsi="Palanquin Dark" w:eastAsia="Palanquin Dark" w:cs="Palanquin Dark"/>
        </w:rPr>
      </w:pPr>
      <w:r>
        <w:rPr>
          <w:rFonts w:eastAsia="Palanquin Dark" w:cs="Palanquin Dark" w:ascii="Palanquin Dark" w:hAnsi="Palanquin Dark"/>
        </w:rPr>
        <w:t>1.5.6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गृहांश्च पशूंश्चोपतिष्ठते </w:t>
      </w:r>
      <w:r>
        <w:rPr>
          <w:rFonts w:eastAsia="Palanquin Dark" w:cs="Palanquin Dark" w:ascii="Palanquin Dark" w:hAnsi="Palanquin Dark"/>
        </w:rPr>
        <w:t xml:space="preserve">- </w:t>
      </w:r>
      <w:r>
        <w:rPr>
          <w:rFonts w:ascii="Palanquin Dark" w:hAnsi="Palanquin Dark" w:eastAsia="Palanquin Dark" w:cs="Palanquin Dark"/>
        </w:rPr>
        <w:t xml:space="preserve">सं पश्यामीति । तत्र प्रथमा गायत्री । शेषाणि यजूंषि </w:t>
      </w:r>
      <w:r>
        <w:rPr>
          <w:rFonts w:eastAsia="Palanquin Dark" w:cs="Palanquin Dark" w:ascii="Palanquin Dark" w:hAnsi="Palanquin Dark"/>
        </w:rPr>
        <w:t>'</w:t>
      </w:r>
      <w:r>
        <w:rPr>
          <w:rFonts w:ascii="Palanquin Dark" w:hAnsi="Palanquin Dark" w:eastAsia="Palanquin Dark" w:cs="Palanquin Dark"/>
        </w:rPr>
        <w:t>मयि वो रायश्श्रयन्ताम्</w:t>
      </w:r>
      <w:r>
        <w:rPr>
          <w:rFonts w:eastAsia="Palanquin Dark" w:cs="Palanquin Dark" w:ascii="Palanquin Dark" w:hAnsi="Palanquin Dark"/>
        </w:rPr>
        <w:t xml:space="preserve">' </w:t>
      </w:r>
      <w:r>
        <w:rPr>
          <w:rFonts w:ascii="Palanquin Dark" w:hAnsi="Palanquin Dark" w:eastAsia="Palanquin Dark" w:cs="Palanquin Dark"/>
        </w:rPr>
        <w:t>इत्यन्तानि ॥ सं पश्यामि सम्यक् वः पश्यामि अहं प्रजाः गृहनिवासिनः पशून्</w:t>
      </w:r>
      <w:r>
        <w:rPr>
          <w:rFonts w:eastAsia="Palanquin Dark" w:cs="Palanquin Dark" w:ascii="Palanquin Dark" w:hAnsi="Palanquin Dark"/>
        </w:rPr>
        <w:t>; '</w:t>
      </w:r>
      <w:r>
        <w:rPr>
          <w:rFonts w:ascii="Palanquin Dark" w:hAnsi="Palanquin Dark" w:eastAsia="Palanquin Dark" w:cs="Palanquin Dark"/>
        </w:rPr>
        <w:t>यावन्त एव ग्राम्याः पशवस्तानेवाव रुन्धे</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प्रजाशब्देन पशव उच्यन्ते । इडप्रजसः इडा गौः मनोः पुत्री वा । तस्याः प्रजा इडप्रजसः । सा वा यासां तथा ते सं पश्यामीति । यथोक्तम् </w:t>
      </w:r>
      <w:r>
        <w:rPr>
          <w:rFonts w:eastAsia="Palanquin Dark" w:cs="Palanquin Dark" w:ascii="Palanquin Dark" w:hAnsi="Palanquin Dark"/>
        </w:rPr>
        <w:t>- '</w:t>
      </w:r>
      <w:r>
        <w:rPr>
          <w:rFonts w:ascii="Palanquin Dark" w:hAnsi="Palanquin Dark" w:eastAsia="Palanquin Dark" w:cs="Palanquin Dark"/>
        </w:rPr>
        <w:t>इडा वै मानवी</w:t>
      </w:r>
      <w:r>
        <w:rPr>
          <w:rFonts w:eastAsia="Palanquin Dark" w:cs="Palanquin Dark" w:ascii="Palanquin Dark" w:hAnsi="Palanquin Dark"/>
        </w:rPr>
        <w:t>' '</w:t>
      </w:r>
      <w:r>
        <w:rPr>
          <w:rFonts w:ascii="Palanquin Dark" w:hAnsi="Palanquin Dark" w:eastAsia="Palanquin Dark" w:cs="Palanquin Dark"/>
        </w:rPr>
        <w:t>साब्रवीदिडा मनुम्</w:t>
      </w:r>
      <w:r>
        <w:rPr>
          <w:rFonts w:eastAsia="Palanquin Dark" w:cs="Palanquin Dark" w:ascii="Palanquin Dark" w:hAnsi="Palanquin Dark"/>
        </w:rPr>
        <w:t xml:space="preserve">' </w:t>
      </w:r>
      <w:r>
        <w:rPr>
          <w:rFonts w:ascii="Palanquin Dark" w:hAnsi="Palanquin Dark" w:eastAsia="Palanquin Dark" w:cs="Palanquin Dark"/>
        </w:rPr>
        <w:t xml:space="preserve">इत्यादि । </w:t>
      </w:r>
      <w:r>
        <w:rPr>
          <w:rFonts w:eastAsia="Palanquin Dark" w:cs="Palanquin Dark" w:ascii="Palanquin Dark" w:hAnsi="Palanquin Dark"/>
        </w:rPr>
        <w:t>'</w:t>
      </w:r>
      <w:r>
        <w:rPr>
          <w:rFonts w:ascii="Palanquin Dark" w:hAnsi="Palanquin Dark" w:eastAsia="Palanquin Dark" w:cs="Palanquin Dark"/>
        </w:rPr>
        <w:t>ङ्यापोस्संज्ञाछन्दसोः</w:t>
      </w:r>
      <w:r>
        <w:rPr>
          <w:rFonts w:eastAsia="Palanquin Dark" w:cs="Palanquin Dark" w:ascii="Palanquin Dark" w:hAnsi="Palanquin Dark"/>
        </w:rPr>
        <w:t xml:space="preserve">' </w:t>
      </w:r>
      <w:r>
        <w:rPr>
          <w:rFonts w:ascii="Palanquin Dark" w:hAnsi="Palanquin Dark" w:eastAsia="Palanquin Dark" w:cs="Palanquin Dark"/>
        </w:rPr>
        <w:t>इति ह्रस्वत्वम्</w:t>
      </w:r>
      <w:r>
        <w:rPr>
          <w:rFonts w:eastAsia="Palanquin Dark" w:cs="Palanquin Dark" w:ascii="Palanquin Dark" w:hAnsi="Palanquin Dark"/>
        </w:rPr>
        <w:t>, '</w:t>
      </w:r>
      <w:r>
        <w:rPr>
          <w:rFonts w:ascii="Palanquin Dark" w:hAnsi="Palanquin Dark" w:eastAsia="Palanquin Dark" w:cs="Palanquin Dark"/>
        </w:rPr>
        <w:t>नित्यमसिच्प्रजामेधयोः</w:t>
      </w:r>
      <w:r>
        <w:rPr>
          <w:rFonts w:eastAsia="Palanquin Dark" w:cs="Palanquin Dark" w:ascii="Palanquin Dark" w:hAnsi="Palanquin Dark"/>
        </w:rPr>
        <w:t xml:space="preserve">' </w:t>
      </w:r>
      <w:r>
        <w:rPr>
          <w:rFonts w:ascii="Palanquin Dark" w:hAnsi="Palanquin Dark" w:eastAsia="Palanquin Dark" w:cs="Palanquin Dark"/>
        </w:rPr>
        <w:t xml:space="preserve">इत्यत्र </w:t>
      </w:r>
      <w:r>
        <w:rPr>
          <w:rFonts w:eastAsia="Palanquin Dark" w:cs="Palanquin Dark" w:ascii="Palanquin Dark" w:hAnsi="Palanquin Dark"/>
        </w:rPr>
        <w:t>'</w:t>
      </w:r>
      <w:r>
        <w:rPr>
          <w:rFonts w:ascii="Palanquin Dark" w:hAnsi="Palanquin Dark" w:eastAsia="Palanquin Dark" w:cs="Palanquin Dark"/>
        </w:rPr>
        <w:t>नित्यग्रहणमन्यत्रापि यथा स्यात्</w:t>
      </w:r>
      <w:r>
        <w:rPr>
          <w:rFonts w:eastAsia="Palanquin Dark" w:cs="Palanquin Dark" w:ascii="Palanquin Dark" w:hAnsi="Palanquin Dark"/>
        </w:rPr>
        <w:t xml:space="preserve">' </w:t>
      </w:r>
      <w:r>
        <w:rPr>
          <w:rFonts w:ascii="Palanquin Dark" w:hAnsi="Palanquin Dark" w:eastAsia="Palanquin Dark" w:cs="Palanquin Dark"/>
        </w:rPr>
        <w:t>इत्युक्तत्वादसिच् समासान्तः</w:t>
      </w:r>
      <w:r>
        <w:rPr>
          <w:rFonts w:eastAsia="Palanquin Dark" w:cs="Palanquin Dark" w:ascii="Palanquin Dark" w:hAnsi="Palanquin Dark"/>
        </w:rPr>
        <w:t xml:space="preserve">, </w:t>
      </w:r>
      <w:r>
        <w:rPr>
          <w:rFonts w:ascii="Palanquin Dark" w:hAnsi="Palanquin Dark" w:eastAsia="Palanquin Dark" w:cs="Palanquin Dark"/>
        </w:rPr>
        <w:t xml:space="preserve">दासीभारादित्वात्पूर्वपदप्रकृतिस्वरत्वम्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इडायाः प्रजायन्त इति </w:t>
      </w:r>
      <w:r>
        <w:rPr>
          <w:rFonts w:eastAsia="Palanquin Dark" w:cs="Palanquin Dark" w:ascii="Palanquin Dark" w:hAnsi="Palanquin Dark"/>
        </w:rPr>
        <w:t>'</w:t>
      </w:r>
      <w:r>
        <w:rPr>
          <w:rFonts w:ascii="Palanquin Dark" w:hAnsi="Palanquin Dark" w:eastAsia="Palanquin Dark" w:cs="Palanquin Dark"/>
        </w:rPr>
        <w:t>गतिकारकयोरिति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 xml:space="preserve">इत्यसुन्प्रत्ययान्ताद्धातोः अन्तलोपश्छान्दसः । डिद्वा प्रत्ययः कर्तव्यः । मानवीर्मनोरपत्यभूताः । जातिविशेषस्याविवक्षितत्वात् </w:t>
      </w:r>
      <w:r>
        <w:rPr>
          <w:rFonts w:eastAsia="Palanquin Dark" w:cs="Palanquin Dark" w:ascii="Palanquin Dark" w:hAnsi="Palanquin Dark"/>
        </w:rPr>
        <w:t>'</w:t>
      </w:r>
      <w:r>
        <w:rPr>
          <w:rFonts w:ascii="Palanquin Dark" w:hAnsi="Palanquin Dark" w:eastAsia="Palanquin Dark" w:cs="Palanquin Dark"/>
        </w:rPr>
        <w:t>मनोर्जातौ</w:t>
      </w:r>
      <w:r>
        <w:rPr>
          <w:rFonts w:eastAsia="Palanquin Dark" w:cs="Palanquin Dark" w:ascii="Palanquin Dark" w:hAnsi="Palanquin Dark"/>
        </w:rPr>
        <w:t xml:space="preserve">' </w:t>
      </w:r>
      <w:r>
        <w:rPr>
          <w:rFonts w:ascii="Palanquin Dark" w:hAnsi="Palanquin Dark" w:eastAsia="Palanquin Dark" w:cs="Palanquin Dark"/>
        </w:rPr>
        <w:t xml:space="preserve">इति न प्रवर्तते । सर्वास्ताः सर्वा अपि गवादयः प्रजाः नः अस्माकं गृहे एतस्मिन् स्थाने भवन्तु पशुपुत्रमित्रकलत्रादिसर्वसम्पदः सदा प्रभूतास्सन्तु । </w:t>
      </w:r>
      <w:r>
        <w:rPr>
          <w:rFonts w:eastAsia="Palanquin Dark" w:cs="Palanquin Dark" w:ascii="Palanquin Dark" w:hAnsi="Palanquin Dark"/>
        </w:rPr>
        <w:t>'</w:t>
      </w:r>
      <w:r>
        <w:rPr>
          <w:rFonts w:ascii="Palanquin Dark" w:hAnsi="Palanquin Dark" w:eastAsia="Palanquin Dark" w:cs="Palanquin Dark"/>
        </w:rPr>
        <w:t>अस्मदो द्वयोश्च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वाक्ये एकस्मिन्बहुवचनम् । यद्वा </w:t>
      </w:r>
      <w:r>
        <w:rPr>
          <w:rFonts w:eastAsia="Palanquin Dark" w:cs="Palanquin Dark" w:ascii="Palanquin Dark" w:hAnsi="Palanquin Dark"/>
        </w:rPr>
        <w:t xml:space="preserve">- </w:t>
      </w:r>
      <w:r>
        <w:rPr>
          <w:rFonts w:ascii="Palanquin Dark" w:hAnsi="Palanquin Dark" w:eastAsia="Palanquin Dark" w:cs="Palanquin Dark"/>
        </w:rPr>
        <w:t>पुत्रपौत्रादिसहितानामस्माकमिति वेदितव्यम्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अम्भस्स्थेत्यादि ॥ अम्भः अदनीयमुच्यते । </w:t>
      </w:r>
      <w:r>
        <w:rPr>
          <w:rFonts w:eastAsia="Palanquin Dark" w:cs="Palanquin Dark" w:ascii="Palanquin Dark" w:hAnsi="Palanquin Dark"/>
        </w:rPr>
        <w:t>'</w:t>
      </w:r>
      <w:r>
        <w:rPr>
          <w:rFonts w:ascii="Palanquin Dark" w:hAnsi="Palanquin Dark" w:eastAsia="Palanquin Dark" w:cs="Palanquin Dark"/>
        </w:rPr>
        <w:t>अदेर्नुम्भश्च</w:t>
      </w:r>
      <w:r>
        <w:rPr>
          <w:rFonts w:eastAsia="Palanquin Dark" w:cs="Palanquin Dark" w:ascii="Palanquin Dark" w:hAnsi="Palanquin Dark"/>
        </w:rPr>
        <w:t xml:space="preserve">' </w:t>
      </w:r>
      <w:r>
        <w:rPr>
          <w:rFonts w:ascii="Palanquin Dark" w:hAnsi="Palanquin Dark" w:eastAsia="Palanquin Dark" w:cs="Palanquin Dark"/>
        </w:rPr>
        <w:t xml:space="preserve">इत्यसुन् । अन्नमुच्यते । वाजसनेयिनां तु </w:t>
      </w:r>
      <w:r>
        <w:rPr>
          <w:rFonts w:eastAsia="Palanquin Dark" w:cs="Palanquin Dark" w:ascii="Palanquin Dark" w:hAnsi="Palanquin Dark"/>
        </w:rPr>
        <w:t>'</w:t>
      </w:r>
      <w:r>
        <w:rPr>
          <w:rFonts w:ascii="Palanquin Dark" w:hAnsi="Palanquin Dark" w:eastAsia="Palanquin Dark" w:cs="Palanquin Dark"/>
        </w:rPr>
        <w:t>अन्धस्स्थ</w:t>
      </w:r>
      <w:r>
        <w:rPr>
          <w:rFonts w:eastAsia="Palanquin Dark" w:cs="Palanquin Dark" w:ascii="Palanquin Dark" w:hAnsi="Palanquin Dark"/>
        </w:rPr>
        <w:t xml:space="preserve">' </w:t>
      </w:r>
      <w:r>
        <w:rPr>
          <w:rFonts w:ascii="Palanquin Dark" w:hAnsi="Palanquin Dark" w:eastAsia="Palanquin Dark" w:cs="Palanquin Dark"/>
        </w:rPr>
        <w:t xml:space="preserve">इति वा </w:t>
      </w:r>
      <w:r>
        <w:rPr>
          <w:rFonts w:eastAsia="Palanquin Dark" w:cs="Palanquin Dark" w:ascii="Palanquin Dark" w:hAnsi="Palanquin Dark"/>
        </w:rPr>
        <w:t>[</w:t>
      </w:r>
      <w:r>
        <w:rPr>
          <w:rFonts w:ascii="Palanquin Dark" w:hAnsi="Palanquin Dark" w:eastAsia="Palanquin Dark" w:cs="Palanquin Dark"/>
        </w:rPr>
        <w:t>इत्येव</w:t>
      </w:r>
      <w:r>
        <w:rPr>
          <w:rFonts w:eastAsia="Palanquin Dark" w:cs="Palanquin Dark" w:ascii="Palanquin Dark" w:hAnsi="Palanquin Dark"/>
        </w:rPr>
        <w:t xml:space="preserve">] </w:t>
      </w:r>
      <w:r>
        <w:rPr>
          <w:rFonts w:ascii="Palanquin Dark" w:hAnsi="Palanquin Dark" w:eastAsia="Palanquin Dark" w:cs="Palanquin Dark"/>
        </w:rPr>
        <w:t xml:space="preserve">पाठः । हे पशवः अन्धः स्थ भवथ । तद्धेतु त्वात्ताच्छब्द्यम् । अन्नस्य हेतवस्स्थ । तस्माद्वा युष्माकमम्भः क्षीराज्यादिरूपमदनीयं भक्षीय भजेयम् । भजेराशिषि लिङ् । महः पूजा ब्रह्म वा महः तद्धेतवः स्थ यागादिद्वारेण । वः युष्माकं अदनीयं क्षीरादि भक्षीय । सहो बलं तद्धेतवः स्थ युष्माकं बलकरं घृतादि भक्षीय । ऊर्जः रसः क्षीरादि तद्धेतवः स्थ युष्माकमूर्जं बलकररसं भक्षीय । मह्यादिभ्योऽसुन् । ऊर्जयतेः क्विप् सम्पदादिलक्षणः । हे रेवतीः रेवत्यः क्षीरादिना धनेन तद्वत्यः । </w:t>
      </w:r>
      <w:r>
        <w:rPr>
          <w:rFonts w:eastAsia="Palanquin Dark" w:cs="Palanquin Dark" w:ascii="Palanquin Dark" w:hAnsi="Palanquin Dark"/>
        </w:rPr>
        <w:t>'</w:t>
      </w:r>
      <w:r>
        <w:rPr>
          <w:rFonts w:ascii="Palanquin Dark" w:hAnsi="Palanquin Dark" w:eastAsia="Palanquin Dark" w:cs="Palanquin Dark"/>
        </w:rPr>
        <w:t>रयेर्मतौ बहुलम्</w:t>
      </w:r>
      <w:r>
        <w:rPr>
          <w:rFonts w:eastAsia="Palanquin Dark" w:cs="Palanquin Dark" w:ascii="Palanquin Dark" w:hAnsi="Palanquin Dark"/>
        </w:rPr>
        <w:t xml:space="preserve">' </w:t>
      </w:r>
      <w:r>
        <w:rPr>
          <w:rFonts w:ascii="Palanquin Dark" w:hAnsi="Palanquin Dark" w:eastAsia="Palanquin Dark" w:cs="Palanquin Dark"/>
        </w:rPr>
        <w:t>इति सम्प्रसारणम्</w:t>
      </w:r>
      <w:r>
        <w:rPr>
          <w:rFonts w:eastAsia="Palanquin Dark" w:cs="Palanquin Dark" w:ascii="Palanquin Dark" w:hAnsi="Palanquin Dark"/>
        </w:rPr>
        <w:t>, '</w:t>
      </w:r>
      <w:r>
        <w:rPr>
          <w:rFonts w:ascii="Palanquin Dark" w:hAnsi="Palanquin Dark" w:eastAsia="Palanquin Dark" w:cs="Palanquin Dark"/>
        </w:rPr>
        <w:t>वाच्छन्दसि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रमध्वं प्रीयमाणा वर्तध्वम् । </w:t>
      </w:r>
      <w:r>
        <w:rPr>
          <w:rFonts w:eastAsia="Palanquin Dark" w:cs="Palanquin Dark" w:ascii="Palanquin Dark" w:hAnsi="Palanquin Dark"/>
        </w:rPr>
        <w:t>'</w:t>
      </w:r>
      <w:r>
        <w:rPr>
          <w:rFonts w:ascii="Palanquin Dark" w:hAnsi="Palanquin Dark" w:eastAsia="Palanquin Dark" w:cs="Palanquin Dark"/>
        </w:rPr>
        <w:t>पशवो वै रेवतीः पशूनेवात्मन्रमयते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अस्मिन्लोके पृथिव्याम्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 । अस्मिन् गोष्ठे गवां स्थाने व्रजे । गावस्तिष्ठन्त्यस्मिन्निति </w:t>
      </w:r>
      <w:r>
        <w:rPr>
          <w:rFonts w:eastAsia="Palanquin Dark" w:cs="Palanquin Dark" w:ascii="Palanquin Dark" w:hAnsi="Palanquin Dark"/>
        </w:rPr>
        <w:t>'</w:t>
      </w:r>
      <w:r>
        <w:rPr>
          <w:rFonts w:ascii="Palanquin Dark" w:hAnsi="Palanquin Dark" w:eastAsia="Palanquin Dark" w:cs="Palanquin Dark"/>
        </w:rPr>
        <w:t>सुपि स्थः</w:t>
      </w:r>
      <w:r>
        <w:rPr>
          <w:rFonts w:eastAsia="Palanquin Dark" w:cs="Palanquin Dark" w:ascii="Palanquin Dark" w:hAnsi="Palanquin Dark"/>
        </w:rPr>
        <w:t xml:space="preserve">' </w:t>
      </w:r>
      <w:r>
        <w:rPr>
          <w:rFonts w:ascii="Palanquin Dark" w:hAnsi="Palanquin Dark" w:eastAsia="Palanquin Dark" w:cs="Palanquin Dark"/>
        </w:rPr>
        <w:t>इति कः</w:t>
      </w:r>
      <w:r>
        <w:rPr>
          <w:rFonts w:eastAsia="Palanquin Dark" w:cs="Palanquin Dark" w:ascii="Palanquin Dark" w:hAnsi="Palanquin Dark"/>
        </w:rPr>
        <w:t>, '</w:t>
      </w:r>
      <w:r>
        <w:rPr>
          <w:rFonts w:ascii="Palanquin Dark" w:hAnsi="Palanquin Dark" w:eastAsia="Palanquin Dark" w:cs="Palanquin Dark"/>
        </w:rPr>
        <w:t>अम्बाम्ब</w:t>
      </w:r>
      <w:r>
        <w:rPr>
          <w:rFonts w:eastAsia="Palanquin Dark" w:cs="Palanquin Dark" w:ascii="Palanquin Dark" w:hAnsi="Palanquin Dark"/>
        </w:rPr>
        <w:t xml:space="preserve">' </w:t>
      </w:r>
      <w:r>
        <w:rPr>
          <w:rFonts w:ascii="Palanquin Dark" w:hAnsi="Palanquin Dark" w:eastAsia="Palanquin Dark" w:cs="Palanquin Dark"/>
        </w:rPr>
        <w:t xml:space="preserve">इति मूर्धन्यः । अस्मिन् क्षये अस्मदीये । </w:t>
      </w:r>
      <w:r>
        <w:rPr>
          <w:rFonts w:eastAsia="Palanquin Dark" w:cs="Palanquin Dark" w:ascii="Palanquin Dark" w:hAnsi="Palanquin Dark"/>
        </w:rPr>
        <w:t>'</w:t>
      </w:r>
      <w:r>
        <w:rPr>
          <w:rFonts w:ascii="Palanquin Dark" w:hAnsi="Palanquin Dark" w:eastAsia="Palanquin Dark" w:cs="Palanquin Dark"/>
        </w:rPr>
        <w:t>क्षयो निवासे</w:t>
      </w:r>
      <w:r>
        <w:rPr>
          <w:rFonts w:eastAsia="Palanquin Dark" w:cs="Palanquin Dark" w:ascii="Palanquin Dark" w:hAnsi="Palanquin Dark"/>
        </w:rPr>
        <w:t xml:space="preserve">' </w:t>
      </w:r>
      <w:r>
        <w:rPr>
          <w:rFonts w:ascii="Palanquin Dark" w:hAnsi="Palanquin Dark" w:eastAsia="Palanquin Dark" w:cs="Palanquin Dark"/>
        </w:rPr>
        <w:t>इत्या द्युदात्तत्वम् । अस्मिन् योनौ रमध्वमिति सर्वत्र । इहैवास्मदीये लोकादौ स्त भूयास्त । इतोस्मत्सकाशान्मापगात अपरक्ता मापगात न निर्गच्छत । अपि तु बह्वीः बह्व्यः पुत्रपुत्रादिमत्यो मम भूयास्त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अग्निहोत्रीवत्समभिमृशति </w:t>
      </w:r>
      <w:r>
        <w:rPr>
          <w:rFonts w:eastAsia="Palanquin Dark" w:cs="Palanquin Dark" w:ascii="Palanquin Dark" w:hAnsi="Palanquin Dark"/>
        </w:rPr>
        <w:t xml:space="preserve">- </w:t>
      </w:r>
      <w:r>
        <w:rPr>
          <w:rFonts w:ascii="Palanquin Dark" w:hAnsi="Palanquin Dark" w:eastAsia="Palanquin Dark" w:cs="Palanquin Dark"/>
        </w:rPr>
        <w:t xml:space="preserve">संहितेति ॥ संहिता संयुक्ता मात्रा असि भव । मात्रा वियुक्ता मा भूः । विश्वरूपीः नानारूपवती मत्वर्थीय ईकारः । सा त्वं मामूर्जा क्षीरादिना रसेन आविश । क्षीरादेर्दातृत्वेन मत्सम्बन्धिनी भव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इत्यूर्जो विभक्तिरुदात्ता । गौपत्येन च मामाविशेत्येव । गवां पतिः स्वामी तद्भावो गोपत्यम् । पत्यन्तलक्षणो यत् । यथाहं गोपतिर्भवानि तथा मयि वर्तस्व । रायो धनस्य पोषेण पुष्ट्या च मामाविश मदीयानि धनानि पोषयन्ती स्वजन इव मम भव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रायो विभक्तिरुदात्ता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इति सत्वम् । किं बहुना</w:t>
      </w:r>
      <w:r>
        <w:rPr>
          <w:rFonts w:eastAsia="Palanquin Dark" w:cs="Palanquin Dark" w:ascii="Palanquin Dark" w:hAnsi="Palanquin Dark"/>
        </w:rPr>
        <w:t xml:space="preserve">, </w:t>
      </w:r>
      <w:r>
        <w:rPr>
          <w:rFonts w:ascii="Palanquin Dark" w:hAnsi="Palanquin Dark" w:eastAsia="Palanquin Dark" w:cs="Palanquin Dark"/>
        </w:rPr>
        <w:t>वः युष्माकं सहस्रपोषं बहुप्रकारमहं पुष्यासं पौष्कल्येनोद्भावयिषीय बह्वीनां युष्माकं सम्बन्धी भूयासम् । गोपोषं पुष्णातीतिवत् सामान्यवचनोन्यतरो द्रष्टव्यः । वः युष्माकं रायो धनानि क्षीरादीनि मयि श्रयन्तां अविच्छेदेन सन्ततं वर्धन्ताम्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उप त्वाग्न इति तिसृभिर्गायत्रीभिः । अग्ने त्वं न इति चतसृभिर्द्विपदाभिर्विराड्गायत्रीभिश्च । </w:t>
      </w:r>
      <w:r>
        <w:rPr>
          <w:rFonts w:eastAsia="Palanquin Dark" w:cs="Palanquin Dark" w:ascii="Palanquin Dark" w:hAnsi="Palanquin Dark"/>
        </w:rPr>
        <w:t>'</w:t>
      </w:r>
      <w:r>
        <w:rPr>
          <w:rFonts w:ascii="Palanquin Dark" w:hAnsi="Palanquin Dark" w:eastAsia="Palanquin Dark" w:cs="Palanquin Dark"/>
        </w:rPr>
        <w:t>जागतगायत्राभ्यां विराड्गायत्री</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गायत्रीभिरुपतिष्ठते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उप त्वेति प्रथमा ॥ हे अग्ने वयं दिवेदिवे यत् दिनेदिने धिया प्रज्ञया कर्मणा वा त्वामुपेमसि उपेम उपगच्छामः </w:t>
      </w:r>
      <w:r>
        <w:rPr>
          <w:rFonts w:eastAsia="Palanquin Dark" w:cs="Palanquin Dark" w:ascii="Palanquin Dark" w:hAnsi="Palanquin Dark"/>
        </w:rPr>
        <w:t>'</w:t>
      </w:r>
      <w:r>
        <w:rPr>
          <w:rFonts w:ascii="Palanquin Dark" w:hAnsi="Palanquin Dark" w:eastAsia="Palanquin Dark" w:cs="Palanquin Dark"/>
        </w:rPr>
        <w:t>इदन्तो मसि</w:t>
      </w:r>
      <w:r>
        <w:rPr>
          <w:rFonts w:eastAsia="Palanquin Dark" w:cs="Palanquin Dark" w:ascii="Palanquin Dark" w:hAnsi="Palanquin Dark"/>
        </w:rPr>
        <w:t xml:space="preserve">' </w:t>
      </w:r>
      <w:r>
        <w:rPr>
          <w:rFonts w:ascii="Palanquin Dark" w:hAnsi="Palanquin Dark" w:eastAsia="Palanquin Dark" w:cs="Palanquin Dark"/>
        </w:rPr>
        <w:t xml:space="preserve">। किं कुर्वन्त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दोषवस्तः रात्रावह्नि च सायं प्रातश्च नमो भरन्तः नमस्कारमाभरन्तः आहरन्तः नमस्कुर्वन्तः त्वामुपेम इति । त्वं चास्माकमुपकुर्विति शेषः । </w:t>
      </w:r>
      <w:r>
        <w:rPr>
          <w:rFonts w:eastAsia="Palanquin Dark" w:cs="Palanquin Dark" w:ascii="Palanquin Dark" w:hAnsi="Palanquin Dark"/>
        </w:rPr>
        <w:t>'</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 xml:space="preserve">। भरतिर्वा भौवादिकः भृञ भरणे इति । </w:t>
      </w:r>
      <w:r>
        <w:rPr>
          <w:rFonts w:eastAsia="Palanquin Dark" w:cs="Palanquin Dark" w:ascii="Palanquin Dark" w:hAnsi="Palanquin Dark"/>
        </w:rPr>
        <w:t>'</w:t>
      </w:r>
      <w:r>
        <w:rPr>
          <w:rFonts w:ascii="Palanquin Dark" w:hAnsi="Palanquin Dark" w:eastAsia="Palanquin Dark" w:cs="Palanquin Dark"/>
        </w:rPr>
        <w:t>सुपाम्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दिवसवाचिनो दिव्‌शब्दात्परस्य सप्तम्येकवचनस्य शे आदेशः । प्रगृह्यत्वं तु स्यात् । व्यत्ययेन वा चतुर्थी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विभक्तेरुदात्तत्वम्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निहन्यते । दोषावस्तरिति कार्तकौजपादिषु द्रष्टव्यः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धियो विभक्तिरुदात्ता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राजन्तमिति द्वितीया </w:t>
      </w:r>
      <w:r>
        <w:rPr>
          <w:rFonts w:eastAsia="Palanquin Dark" w:cs="Palanquin Dark" w:ascii="Palanquin Dark" w:hAnsi="Palanquin Dark"/>
        </w:rPr>
        <w:t xml:space="preserve">- </w:t>
      </w:r>
      <w:r>
        <w:rPr>
          <w:rFonts w:ascii="Palanquin Dark" w:hAnsi="Palanquin Dark" w:eastAsia="Palanquin Dark" w:cs="Palanquin Dark"/>
        </w:rPr>
        <w:t xml:space="preserve">राजन्तं दीप्यमानं अध्वराणां यज्ञानां गोपां गोप्तारम् । गोपायतेः क्विप् अतोलोपवलिलोपापृक्तलोपाश्च । ऋतस्य यज्ञस्य सत्यस्य च गोप्तारम् । यद्वा </w:t>
      </w:r>
      <w:r>
        <w:rPr>
          <w:rFonts w:eastAsia="Palanquin Dark" w:cs="Palanquin Dark" w:ascii="Palanquin Dark" w:hAnsi="Palanquin Dark"/>
        </w:rPr>
        <w:t xml:space="preserve">- </w:t>
      </w:r>
      <w:r>
        <w:rPr>
          <w:rFonts w:ascii="Palanquin Dark" w:hAnsi="Palanquin Dark" w:eastAsia="Palanquin Dark" w:cs="Palanquin Dark"/>
        </w:rPr>
        <w:t xml:space="preserve">अध्वराणां राजन्तं गोपां रक्षितारं स्वयं सर्वदा दीदिविं दीप्यमानम् । अथवा </w:t>
      </w:r>
      <w:r>
        <w:rPr>
          <w:rFonts w:eastAsia="Palanquin Dark" w:cs="Palanquin Dark" w:ascii="Palanquin Dark" w:hAnsi="Palanquin Dark"/>
        </w:rPr>
        <w:t xml:space="preserve">- </w:t>
      </w:r>
      <w:r>
        <w:rPr>
          <w:rFonts w:ascii="Palanquin Dark" w:hAnsi="Palanquin Dark" w:eastAsia="Palanquin Dark" w:cs="Palanquin Dark"/>
        </w:rPr>
        <w:t xml:space="preserve">अध्वराणां यज्ञानां राजानम् । ऋतस्य ऋतेन यज्ञेन सत्येन वा दीदिविं प्रकाशयितारं गोपां गवां पातारम् । अस्मिन्पक्षे अवग्रह उपपद्यते । </w:t>
      </w:r>
      <w:r>
        <w:rPr>
          <w:rFonts w:eastAsia="Palanquin Dark" w:cs="Palanquin Dark" w:ascii="Palanquin Dark" w:hAnsi="Palanquin Dark"/>
        </w:rPr>
        <w:t>'</w:t>
      </w:r>
      <w:r>
        <w:rPr>
          <w:rFonts w:ascii="Palanquin Dark" w:hAnsi="Palanquin Dark" w:eastAsia="Palanquin Dark" w:cs="Palanquin Dark"/>
        </w:rPr>
        <w:t>दीर्घश्चाभ्यासस्य</w:t>
      </w:r>
      <w:r>
        <w:rPr>
          <w:rFonts w:eastAsia="Palanquin Dark" w:cs="Palanquin Dark" w:ascii="Palanquin Dark" w:hAnsi="Palanquin Dark"/>
        </w:rPr>
        <w:t xml:space="preserve">' </w:t>
      </w:r>
      <w:r>
        <w:rPr>
          <w:rFonts w:ascii="Palanquin Dark" w:hAnsi="Palanquin Dark" w:eastAsia="Palanquin Dark" w:cs="Palanquin Dark"/>
        </w:rPr>
        <w:t>इति क्विन्प्रत्ययः । वर्धमानं समिद्भिर्हविर्भिश्र स्वे दमे नः गृहे अग्निहोत्रवेश्मनि । तं त्वामुपेमसीति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स न इति ॥ हे अग्ने स त्वं नः अस्मभ्यं पितेव सूनवे तात इव पुत्राय सूपायनः सूपचरणः सुखेनोपचरणीयः परिचरणीयो वा भव । </w:t>
      </w:r>
      <w:r>
        <w:rPr>
          <w:rFonts w:eastAsia="Palanquin Dark" w:cs="Palanquin Dark" w:ascii="Palanquin Dark" w:hAnsi="Palanquin Dark"/>
        </w:rPr>
        <w:t>'</w:t>
      </w:r>
      <w:r>
        <w:rPr>
          <w:rFonts w:ascii="Palanquin Dark" w:hAnsi="Palanquin Dark" w:eastAsia="Palanquin Dark" w:cs="Palanquin Dark"/>
        </w:rPr>
        <w:t>छन्दसि गत्यर्थेभ्यः</w:t>
      </w:r>
      <w:r>
        <w:rPr>
          <w:rFonts w:eastAsia="Palanquin Dark" w:cs="Palanquin Dark" w:ascii="Palanquin Dark" w:hAnsi="Palanquin Dark"/>
        </w:rPr>
        <w:t xml:space="preserve">' </w:t>
      </w:r>
      <w:r>
        <w:rPr>
          <w:rFonts w:ascii="Palanquin Dark" w:hAnsi="Palanquin Dark" w:eastAsia="Palanquin Dark" w:cs="Palanquin Dark"/>
        </w:rPr>
        <w:t xml:space="preserve">इति युच् । शोभनोपायनो वा । ञ्च </w:t>
      </w:r>
      <w:r>
        <w:rPr>
          <w:rFonts w:eastAsia="Palanquin Dark" w:cs="Palanquin Dark" w:ascii="Palanquin Dark" w:hAnsi="Palanquin Dark"/>
        </w:rPr>
        <w:t xml:space="preserve">- </w:t>
      </w:r>
      <w:r>
        <w:rPr>
          <w:rFonts w:ascii="Palanquin Dark" w:hAnsi="Palanquin Dark" w:eastAsia="Palanquin Dark" w:cs="Palanquin Dark"/>
        </w:rPr>
        <w:t xml:space="preserve">नः अस्मान् स्वस्तये अविनाशाय सचस्व सङ्गच्छस्व मा कदाचिदपि मुचः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संहितायां दीर्घत्वम् । स्वस्तय इति विभक्त्यन्तप्रतिरूपोव्ययः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अग्ने त्वं न इति ॥ हे अग्ने त्वं नः अस्माकमन्तमः अन्तिकतमः सन्निकृष्टतमः । </w:t>
      </w:r>
      <w:r>
        <w:rPr>
          <w:rFonts w:eastAsia="Palanquin Dark" w:cs="Palanquin Dark" w:ascii="Palanquin Dark" w:hAnsi="Palanquin Dark"/>
        </w:rPr>
        <w:t>'</w:t>
      </w:r>
      <w:r>
        <w:rPr>
          <w:rFonts w:ascii="Palanquin Dark" w:hAnsi="Palanquin Dark" w:eastAsia="Palanquin Dark" w:cs="Palanquin Dark"/>
        </w:rPr>
        <w:t>तमे तादेश्च</w:t>
      </w:r>
      <w:r>
        <w:rPr>
          <w:rFonts w:eastAsia="Palanquin Dark" w:cs="Palanquin Dark" w:ascii="Palanquin Dark" w:hAnsi="Palanquin Dark"/>
        </w:rPr>
        <w:t xml:space="preserve">' </w:t>
      </w:r>
      <w:r>
        <w:rPr>
          <w:rFonts w:ascii="Palanquin Dark" w:hAnsi="Palanquin Dark" w:eastAsia="Palanquin Dark" w:cs="Palanquin Dark"/>
        </w:rPr>
        <w:t>इति तादिलोपः । उत अपिच त्राता रक्षकः भयेष्विति गम्यते । शिवः सुखकरः सर्वदा भव अस्माकं वरूथ्यः गृहे भवः नित्यसन्निहितः । दिगादित्वाद्यत् । वरूथाय गृहाय वा हितः वरूथ्यः । उगवादिर्द्रष्टव्यः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 त्वेति ॥ शोचिष्ठ दीपयितृतम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इतीष्ठन् । </w:t>
      </w:r>
      <w:r>
        <w:rPr>
          <w:rFonts w:eastAsia="Palanquin Dark" w:cs="Palanquin Dark" w:ascii="Palanquin Dark" w:hAnsi="Palanquin Dark"/>
        </w:rPr>
        <w:t>'</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टिलोपः । यद्वा </w:t>
      </w:r>
      <w:r>
        <w:rPr>
          <w:rFonts w:eastAsia="Palanquin Dark" w:cs="Palanquin Dark" w:ascii="Palanquin Dark" w:hAnsi="Palanquin Dark"/>
        </w:rPr>
        <w:t xml:space="preserve">- </w:t>
      </w:r>
      <w:r>
        <w:rPr>
          <w:rFonts w:ascii="Palanquin Dark" w:hAnsi="Palanquin Dark" w:eastAsia="Palanquin Dark" w:cs="Palanquin Dark"/>
        </w:rPr>
        <w:t xml:space="preserve">शोचस्वितम । </w:t>
      </w:r>
      <w:r>
        <w:rPr>
          <w:rFonts w:eastAsia="Palanquin Dark" w:cs="Palanquin Dark" w:ascii="Palanquin Dark" w:hAnsi="Palanquin Dark"/>
        </w:rPr>
        <w:t>'</w:t>
      </w:r>
      <w:r>
        <w:rPr>
          <w:rFonts w:ascii="Palanquin Dark" w:hAnsi="Palanquin Dark" w:eastAsia="Palanquin Dark" w:cs="Palanquin Dark"/>
        </w:rPr>
        <w:t>विन्मतोर्लुक्</w:t>
      </w:r>
      <w:r>
        <w:rPr>
          <w:rFonts w:eastAsia="Palanquin Dark" w:cs="Palanquin Dark" w:ascii="Palanquin Dark" w:hAnsi="Palanquin Dark"/>
        </w:rPr>
        <w:t xml:space="preserve">' </w:t>
      </w:r>
      <w:r>
        <w:rPr>
          <w:rFonts w:ascii="Palanquin Dark" w:hAnsi="Palanquin Dark" w:eastAsia="Palanquin Dark" w:cs="Palanquin Dark"/>
        </w:rPr>
        <w:t>। हे दीदिवः दीप्यमान जिगीषन्वा । दिवेर्लिटः क्वसुरादेशः</w:t>
      </w:r>
      <w:r>
        <w:rPr>
          <w:rFonts w:eastAsia="Palanquin Dark" w:cs="Palanquin Dark" w:ascii="Palanquin Dark" w:hAnsi="Palanquin Dark"/>
        </w:rPr>
        <w:t>, '</w:t>
      </w:r>
      <w:r>
        <w:rPr>
          <w:rFonts w:ascii="Palanquin Dark" w:hAnsi="Palanquin Dark" w:eastAsia="Palanquin Dark" w:cs="Palanquin Dark"/>
        </w:rPr>
        <w:t>तुजादीनाम्</w:t>
      </w:r>
      <w:r>
        <w:rPr>
          <w:rFonts w:eastAsia="Palanquin Dark" w:cs="Palanquin Dark" w:ascii="Palanquin Dark" w:hAnsi="Palanquin Dark"/>
        </w:rPr>
        <w:t xml:space="preserve">' </w:t>
      </w:r>
      <w:r>
        <w:rPr>
          <w:rFonts w:ascii="Palanquin Dark" w:hAnsi="Palanquin Dark" w:eastAsia="Palanquin Dark" w:cs="Palanquin Dark"/>
        </w:rPr>
        <w:t xml:space="preserve">इत्यभ्यासस्य दीर्घत्वम् । तं त्वां तादृशमन्तिकतमत्वादिगुणविशिष्टं त्वां सुम्नाय धनाय सुखाय वा ईमहे याचामहे । नूनमिति पादपूरणे निश्चये वा । यद्वा </w:t>
      </w:r>
      <w:r>
        <w:rPr>
          <w:rFonts w:eastAsia="Palanquin Dark" w:cs="Palanquin Dark" w:ascii="Palanquin Dark" w:hAnsi="Palanquin Dark"/>
        </w:rPr>
        <w:t xml:space="preserve">- </w:t>
      </w:r>
      <w:r>
        <w:rPr>
          <w:rFonts w:ascii="Palanquin Dark" w:hAnsi="Palanquin Dark" w:eastAsia="Palanquin Dark" w:cs="Palanquin Dark"/>
        </w:rPr>
        <w:t xml:space="preserve">नूनं नूतनं अभूतपूवं तं त्वां सखिभ्यः समानख्यानेभ्यः सुहृदयसुहृद्भ्यः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इति कर्मणस्सम्प्रदानत्वात्सुम्नायेति चतुर्थी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वसुरिति ॥ वसुः वसुमान् । मत्वर्थीयो लुप्यते । अग्निः अङ्गनादिगुणयुक्तः वसुश्रवाः वासयतीति वसुः तादृशं श्रवणं यस्य तादृशः । वसुभिर्वा श्रूयत इति वसुश्रवाः । </w:t>
      </w:r>
      <w:r>
        <w:rPr>
          <w:rFonts w:eastAsia="Palanquin Dark" w:cs="Palanquin Dark" w:ascii="Palanquin Dark" w:hAnsi="Palanquin Dark"/>
        </w:rPr>
        <w:t>'</w:t>
      </w:r>
      <w:r>
        <w:rPr>
          <w:rFonts w:ascii="Palanquin Dark" w:hAnsi="Palanquin Dark" w:eastAsia="Palanquin Dark" w:cs="Palanquin Dark"/>
        </w:rPr>
        <w:t>गतिकारकयोरपि इति पूर्वपदप्रकृतिस्वरत्वञ्च</w:t>
      </w:r>
      <w:r>
        <w:rPr>
          <w:rFonts w:eastAsia="Palanquin Dark" w:cs="Palanquin Dark" w:ascii="Palanquin Dark" w:hAnsi="Palanquin Dark"/>
        </w:rPr>
        <w:t xml:space="preserve">' </w:t>
      </w:r>
      <w:r>
        <w:rPr>
          <w:rFonts w:ascii="Palanquin Dark" w:hAnsi="Palanquin Dark" w:eastAsia="Palanquin Dark" w:cs="Palanquin Dark"/>
        </w:rPr>
        <w:t xml:space="preserve">इत्यसुन् । स त्वमस्मानच्च्छ आभिमुख्येन नक्षि प्राप्नुहि । </w:t>
      </w:r>
      <w:r>
        <w:rPr>
          <w:rFonts w:eastAsia="Palanquin Dark" w:cs="Palanquin Dark" w:ascii="Palanquin Dark" w:hAnsi="Palanquin Dark"/>
        </w:rPr>
        <w:t>'</w:t>
      </w:r>
      <w:r>
        <w:rPr>
          <w:rFonts w:ascii="Palanquin Dark" w:hAnsi="Palanquin Dark" w:eastAsia="Palanquin Dark" w:cs="Palanquin Dark"/>
        </w:rPr>
        <w:t>निपातस्य च</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दीर्घत्वम् । नशतिर्गतिकर्मा </w:t>
      </w:r>
      <w:r>
        <w:rPr>
          <w:rFonts w:eastAsia="Palanquin Dark" w:cs="Palanquin Dark" w:ascii="Palanquin Dark" w:hAnsi="Palanquin Dark"/>
        </w:rPr>
        <w:t>'</w:t>
      </w:r>
      <w:r>
        <w:rPr>
          <w:rFonts w:ascii="Palanquin Dark" w:hAnsi="Palanquin Dark" w:eastAsia="Palanquin Dark" w:cs="Palanquin Dark"/>
        </w:rPr>
        <w:t>बहुळं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शपोलुक् । अस्मान् प्राप्य चास्मभ्यं द्युमत्तमः दीप्तिमत्तमः तं रयिं धनं दाः देहि । दधातेर्लिटि पूर्ववच्छपोलुक् । </w:t>
      </w:r>
      <w:r>
        <w:rPr>
          <w:rFonts w:eastAsia="Palanquin Dark" w:cs="Palanquin Dark" w:ascii="Palanquin Dark" w:hAnsi="Palanquin Dark"/>
        </w:rPr>
        <w:t>'</w:t>
      </w:r>
      <w:r>
        <w:rPr>
          <w:rFonts w:ascii="Palanquin Dark" w:hAnsi="Palanquin Dark" w:eastAsia="Palanquin Dark" w:cs="Palanquin Dark"/>
        </w:rPr>
        <w:t>ह्रस्वनुङ्भ्याम्मतुप्</w:t>
      </w:r>
      <w:r>
        <w:rPr>
          <w:rFonts w:eastAsia="Palanquin Dark" w:cs="Palanquin Dark" w:ascii="Palanquin Dark" w:hAnsi="Palanquin Dark"/>
        </w:rPr>
        <w:t xml:space="preserve">' </w:t>
      </w:r>
      <w:r>
        <w:rPr>
          <w:rFonts w:ascii="Palanquin Dark" w:hAnsi="Palanquin Dark" w:eastAsia="Palanquin Dark" w:cs="Palanquin Dark"/>
        </w:rPr>
        <w:t>इति द्योर्मतुप उदात्तत्वम्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पुनश्च गृहांश्च पशूंश्चोपतिष्ठते </w:t>
      </w:r>
      <w:r>
        <w:rPr>
          <w:rFonts w:eastAsia="Palanquin Dark" w:cs="Palanquin Dark" w:ascii="Palanquin Dark" w:hAnsi="Palanquin Dark"/>
        </w:rPr>
        <w:t xml:space="preserve">- </w:t>
      </w:r>
      <w:r>
        <w:rPr>
          <w:rFonts w:ascii="Palanquin Dark" w:hAnsi="Palanquin Dark" w:eastAsia="Palanquin Dark" w:cs="Palanquin Dark"/>
        </w:rPr>
        <w:t xml:space="preserve">ऊर्जा व इति । एतानि यजूंषि ॥ ऊर्जा क्षीरादिना रसेन समग्रास्सदा वः पश्यामि । यूयमपि ऊर्जा रसेन स्नेहेन बलेन वा सहितं मां पश्यत । किञ्च </w:t>
      </w:r>
      <w:r>
        <w:rPr>
          <w:rFonts w:eastAsia="Palanquin Dark" w:cs="Palanquin Dark" w:ascii="Palanquin Dark" w:hAnsi="Palanquin Dark"/>
        </w:rPr>
        <w:t xml:space="preserve">- </w:t>
      </w:r>
      <w:r>
        <w:rPr>
          <w:rFonts w:ascii="Palanquin Dark" w:hAnsi="Palanquin Dark" w:eastAsia="Palanquin Dark" w:cs="Palanquin Dark"/>
        </w:rPr>
        <w:t>रायो धनस्य पुत्रपश्वादिलक्षणस्य घासादिलक्षणस्य वा पोषेण वृद्ध्या वः पश्यामि । यूयमपि रायो धनस्य पशुहिरण्यलक्षणस्य पोषेण म्</w:t>
      </w:r>
      <w:r>
        <w:rPr>
          <w:rFonts w:eastAsia="Palanquin Dark" w:cs="Palanquin Dark" w:ascii="Palanquin Dark" w:hAnsi="Palanquin Dark"/>
        </w:rPr>
        <w:t>-</w:t>
      </w:r>
      <w:r>
        <w:rPr>
          <w:rFonts w:ascii="Palanquin Dark" w:hAnsi="Palanquin Dark" w:eastAsia="Palanquin Dark" w:cs="Palanquin Dark"/>
        </w:rPr>
        <w:t>आं पश्य त । पूर्ववत्सत्वस्वरौ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इडास्स्थेत्यादि अनुष्टुप् ॥ इडाः अन्नं स्थ तद्धेतुवात्ताच्छब्द्यम् । मधुकृतः मधुसदृशस्य कृतः कर्त्र्यः उत्पादयित्र्यः । उक्तञ्च </w:t>
      </w:r>
      <w:r>
        <w:rPr>
          <w:rFonts w:eastAsia="Palanquin Dark" w:cs="Palanquin Dark" w:ascii="Palanquin Dark" w:hAnsi="Palanquin Dark"/>
        </w:rPr>
        <w:t>- '</w:t>
      </w:r>
      <w:r>
        <w:rPr>
          <w:rFonts w:ascii="Palanquin Dark" w:hAnsi="Palanquin Dark" w:eastAsia="Palanquin Dark" w:cs="Palanquin Dark"/>
        </w:rPr>
        <w:t>एतद्वै देवानां मधु यद्घृतम्</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एतद्वै मधु दैव्यं यदाज्यम्</w:t>
      </w:r>
      <w:r>
        <w:rPr>
          <w:rFonts w:eastAsia="Palanquin Dark" w:cs="Palanquin Dark" w:ascii="Palanquin Dark" w:hAnsi="Palanquin Dark"/>
        </w:rPr>
        <w:t xml:space="preserve">, </w:t>
      </w:r>
      <w:r>
        <w:rPr>
          <w:rFonts w:ascii="Palanquin Dark" w:hAnsi="Palanquin Dark" w:eastAsia="Palanquin Dark" w:cs="Palanquin Dark"/>
        </w:rPr>
        <w:t xml:space="preserve">इति च । ता यूयं स्योनाः सुखभूताः मामाविशत । इराः क्षीराद्यन्नाद्यात्मिकाः मदः मदयित्र्यः देवानां मनुष्याणां च हर्षयित्र्यः । मदेर्ण्यन्तात्क्विप् । </w:t>
      </w:r>
      <w:r>
        <w:rPr>
          <w:rFonts w:eastAsia="Palanquin Dark" w:cs="Palanquin Dark" w:ascii="Palanquin Dark" w:hAnsi="Palanquin Dark"/>
        </w:rPr>
        <w:t>'</w:t>
      </w:r>
      <w:r>
        <w:rPr>
          <w:rFonts w:ascii="Palanquin Dark" w:hAnsi="Palanquin Dark" w:eastAsia="Palanquin Dark" w:cs="Palanquin Dark"/>
        </w:rPr>
        <w:t>बहुळं संज्ञाछन्दसोः</w:t>
      </w:r>
      <w:r>
        <w:rPr>
          <w:rFonts w:eastAsia="Palanquin Dark" w:cs="Palanquin Dark" w:ascii="Palanquin Dark" w:hAnsi="Palanquin Dark"/>
        </w:rPr>
        <w:t xml:space="preserve">' </w:t>
      </w:r>
      <w:r>
        <w:rPr>
          <w:rFonts w:ascii="Palanquin Dark" w:hAnsi="Palanquin Dark" w:eastAsia="Palanquin Dark" w:cs="Palanquin Dark"/>
        </w:rPr>
        <w:t>इति णिलुक् ॥ सहस्रपोषमिति व्याख्यातम्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तत्सवितु्रिति गायत्र्या ॥ तत्तस्य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षष्ठ्या लुक् । तस्य सवितुः देवस्य दाना</w:t>
      </w:r>
      <w:r>
        <w:rPr>
          <w:rFonts w:eastAsia="Palanquin Dark" w:cs="Palanquin Dark" w:ascii="Palanquin Dark" w:hAnsi="Palanquin Dark"/>
        </w:rPr>
        <w:t>[</w:t>
      </w:r>
      <w:r>
        <w:rPr>
          <w:rFonts w:ascii="Palanquin Dark" w:hAnsi="Palanquin Dark" w:eastAsia="Palanquin Dark" w:cs="Palanquin Dark"/>
        </w:rPr>
        <w:t>देवना</w:t>
      </w:r>
      <w:r>
        <w:rPr>
          <w:rFonts w:eastAsia="Palanquin Dark" w:cs="Palanquin Dark" w:ascii="Palanquin Dark" w:hAnsi="Palanquin Dark"/>
        </w:rPr>
        <w:t>]</w:t>
      </w:r>
      <w:r>
        <w:rPr>
          <w:rFonts w:ascii="Palanquin Dark" w:hAnsi="Palanquin Dark" w:eastAsia="Palanquin Dark" w:cs="Palanquin Dark"/>
        </w:rPr>
        <w:t xml:space="preserve">दिगुणयुक्तस्य स्वभूतं तत्प्रसादलभ्यं वा अत एव वरेण्यं वरणीयं सर्वैः प्रार्थनीयं भर्गः तेजः अन्नं धनं वा वयं धीमहि धारयेम तस्यैव प्रसादात्तस्याधारभूता भवेम । धीङ् आधारे दैवादिकः । </w:t>
      </w:r>
      <w:r>
        <w:rPr>
          <w:rFonts w:eastAsia="Palanquin Dark" w:cs="Palanquin Dark" w:ascii="Palanquin Dark" w:hAnsi="Palanquin Dark"/>
        </w:rPr>
        <w:t>'</w:t>
      </w:r>
      <w:r>
        <w:rPr>
          <w:rFonts w:ascii="Palanquin Dark" w:hAnsi="Palanquin Dark" w:eastAsia="Palanquin Dark" w:cs="Palanquin Dark"/>
        </w:rPr>
        <w:t>छन्दसि लुङ्लङ्लिटः</w:t>
      </w:r>
      <w:r>
        <w:rPr>
          <w:rFonts w:eastAsia="Palanquin Dark" w:cs="Palanquin Dark" w:ascii="Palanquin Dark" w:hAnsi="Palanquin Dark"/>
        </w:rPr>
        <w:t xml:space="preserve">' </w:t>
      </w:r>
      <w:r>
        <w:rPr>
          <w:rFonts w:ascii="Palanquin Dark" w:hAnsi="Palanquin Dark" w:eastAsia="Palanquin Dark" w:cs="Palanquin Dark"/>
        </w:rPr>
        <w:t xml:space="preserve">इति लङि </w:t>
      </w:r>
      <w:r>
        <w:rPr>
          <w:rFonts w:eastAsia="Palanquin Dark" w:cs="Palanquin Dark" w:ascii="Palanquin Dark" w:hAnsi="Palanquin Dark"/>
        </w:rPr>
        <w:t>'</w:t>
      </w:r>
      <w:r>
        <w:rPr>
          <w:rFonts w:ascii="Palanquin Dark" w:hAnsi="Palanquin Dark" w:eastAsia="Palanquin Dark" w:cs="Palanquin Dark"/>
        </w:rPr>
        <w:t>बहुलं छन्दस्यमाङ्</w:t>
      </w:r>
      <w:r>
        <w:rPr>
          <w:rFonts w:eastAsia="Palanquin Dark" w:cs="Palanquin Dark" w:ascii="Palanquin Dark" w:hAnsi="Palanquin Dark"/>
        </w:rPr>
        <w:t xml:space="preserve">' </w:t>
      </w:r>
      <w:r>
        <w:rPr>
          <w:rFonts w:ascii="Palanquin Dark" w:hAnsi="Palanquin Dark" w:eastAsia="Palanquin Dark" w:cs="Palanquin Dark"/>
        </w:rPr>
        <w:t xml:space="preserve">इत्यडभावः । दधातेर्वा लिङ् । सर्वत्र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शपोलुक् । कस्येत्याह </w:t>
      </w:r>
      <w:r>
        <w:rPr>
          <w:rFonts w:eastAsia="Palanquin Dark" w:cs="Palanquin Dark" w:ascii="Palanquin Dark" w:hAnsi="Palanquin Dark"/>
        </w:rPr>
        <w:t xml:space="preserve">- </w:t>
      </w:r>
      <w:r>
        <w:rPr>
          <w:rFonts w:ascii="Palanquin Dark" w:hAnsi="Palanquin Dark" w:eastAsia="Palanquin Dark" w:cs="Palanquin Dark"/>
        </w:rPr>
        <w:t xml:space="preserve">यो देवस्सवितास्माकं धियः कर्माणि प्रचोदयात् प्रचोदयेत् प्रवर्तयेत्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धियः धर्मादिगोचराः बुद्धीः प्रचोदयात् प्रेरयेत् । लेट्याडागमः । तस्य सवितुरिति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सवितुर्देवस्य तदन्नादि धीमहि । किमित्याह </w:t>
      </w:r>
      <w:r>
        <w:rPr>
          <w:rFonts w:eastAsia="Palanquin Dark" w:cs="Palanquin Dark" w:ascii="Palanquin Dark" w:hAnsi="Palanquin Dark"/>
        </w:rPr>
        <w:t xml:space="preserve">- </w:t>
      </w:r>
      <w:r>
        <w:rPr>
          <w:rFonts w:ascii="Palanquin Dark" w:hAnsi="Palanquin Dark" w:eastAsia="Palanquin Dark" w:cs="Palanquin Dark"/>
        </w:rPr>
        <w:t xml:space="preserve">य इति । लिङ्गव्यत्ययः । यदस्माकं धियः प्रचोदयात् प्रेरयति । यद्वा </w:t>
      </w:r>
      <w:r>
        <w:rPr>
          <w:rFonts w:eastAsia="Palanquin Dark" w:cs="Palanquin Dark" w:ascii="Palanquin Dark" w:hAnsi="Palanquin Dark"/>
        </w:rPr>
        <w:t xml:space="preserve">- </w:t>
      </w:r>
      <w:r>
        <w:rPr>
          <w:rFonts w:ascii="Palanquin Dark" w:hAnsi="Palanquin Dark" w:eastAsia="Palanquin Dark" w:cs="Palanquin Dark"/>
        </w:rPr>
        <w:t>यो देवस्सविता विश्वस्य प्रसवितास्माकं धर्मादिगोचराः धियः प्रेरयति तस्य स्वभूतं वरेण्यं सर्वैर्भजनीयं भर्गः पापानां तापनं तेजो मण्डलात्मकं धीमहि मनसा धारयामः । ध्यायतेरेव वा छान्दसं सम्प्रसारणम् । एवं बोधप्रकाशाभ्यां समस्तस्य प्रपञ्चस्य उपकुर्वाणं श्रेयोर्थिभिर्भजनीयं सूर्यात्मना स्थितं पारमेश्वरं तेज उपास्यत्वेन उपदिश्यते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पुनरप्याहवनीयमुपतिष्ठते </w:t>
      </w:r>
      <w:r>
        <w:rPr>
          <w:rFonts w:eastAsia="Palanquin Dark" w:cs="Palanquin Dark" w:ascii="Palanquin Dark" w:hAnsi="Palanquin Dark"/>
        </w:rPr>
        <w:t>-</w:t>
      </w:r>
      <w:r>
        <w:rPr>
          <w:rFonts w:ascii="Palanquin Dark" w:hAnsi="Palanquin Dark" w:eastAsia="Palanquin Dark" w:cs="Palanquin Dark"/>
        </w:rPr>
        <w:t xml:space="preserve">सोमानमिति गायत्र्या ॥ सोमानं सोतारं सोमानामभिषोतारं मां कृणुहि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मनिन् । उञ्छादित्वादन्तोदात्तत्वम् । औणादिको वा मनिन्प्रत्ययः । अन्यं आहुः </w:t>
      </w:r>
      <w:r>
        <w:rPr>
          <w:rFonts w:eastAsia="Palanquin Dark" w:cs="Palanquin Dark" w:ascii="Palanquin Dark" w:hAnsi="Palanquin Dark"/>
        </w:rPr>
        <w:t xml:space="preserve">- </w:t>
      </w:r>
      <w:r>
        <w:rPr>
          <w:rFonts w:ascii="Palanquin Dark" w:hAnsi="Palanquin Dark" w:eastAsia="Palanquin Dark" w:cs="Palanquin Dark"/>
        </w:rPr>
        <w:t>सोमानामिति वक्तव्ये छान्दसं ह्रस्वत्वम् । सोमानां सप्तविधानां सम्बन्धिनं मां कुर्विति । तत्राप्यन्तोदात्तर्त्वं मृग्यम्</w:t>
      </w:r>
      <w:r>
        <w:rPr>
          <w:rFonts w:eastAsia="Palanquin Dark" w:cs="Palanquin Dark" w:ascii="Palanquin Dark" w:hAnsi="Palanquin Dark"/>
        </w:rPr>
        <w:t xml:space="preserve">, </w:t>
      </w:r>
      <w:r>
        <w:rPr>
          <w:rFonts w:ascii="Palanquin Dark" w:hAnsi="Palanquin Dark" w:eastAsia="Palanquin Dark" w:cs="Palanquin Dark"/>
        </w:rPr>
        <w:t xml:space="preserve">सोमशब्दस्याद्युदात्तत्वात् स्वरणं शब्दितं सोमत्वेन प्रकाशितम् । स्वृ शब्दोपतापयोः कर्मणि लुट् ईदृशं च मां कुरु । हे ब्रह्मणः परिबृढस्यान्नस्य वा पते स्वामिन् । </w:t>
      </w:r>
      <w:r>
        <w:rPr>
          <w:rFonts w:eastAsia="Palanquin Dark" w:cs="Palanquin Dark" w:ascii="Palanquin Dark" w:hAnsi="Palanquin Dark"/>
        </w:rPr>
        <w:t>'</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 xml:space="preserve">इति सत्वम् । </w:t>
      </w:r>
      <w:r>
        <w:rPr>
          <w:rFonts w:eastAsia="Palanquin Dark" w:cs="Palanquin Dark" w:ascii="Palanquin Dark" w:hAnsi="Palanquin Dark"/>
        </w:rPr>
        <w:t>'</w:t>
      </w:r>
      <w:r>
        <w:rPr>
          <w:rFonts w:ascii="Palanquin Dark" w:hAnsi="Palanquin Dark" w:eastAsia="Palanquin Dark" w:cs="Palanquin Dark"/>
        </w:rPr>
        <w:t>सुबामन्त्रिते</w:t>
      </w:r>
      <w:r>
        <w:rPr>
          <w:rFonts w:eastAsia="Palanquin Dark" w:cs="Palanquin Dark" w:ascii="Palanquin Dark" w:hAnsi="Palanquin Dark"/>
        </w:rPr>
        <w:t xml:space="preserve">' </w:t>
      </w:r>
      <w:r>
        <w:rPr>
          <w:rFonts w:ascii="Palanquin Dark" w:hAnsi="Palanquin Dark" w:eastAsia="Palanquin Dark" w:cs="Palanquin Dark"/>
        </w:rPr>
        <w:t xml:space="preserve">इति पराङ्गवद्भावात् षष्ठ्यामन्त्रितसमुदायो निहन्यते । कक्षीवन्तं ताद्धर्म्यात्ताच्छब्द्यम् । कक्षीवान्नाम ऋषिः तमिव य औशिजम् । स्वार्थिकोण् वचनव्यत्ययः । यद्वा </w:t>
      </w:r>
      <w:r>
        <w:rPr>
          <w:rFonts w:eastAsia="Palanquin Dark" w:cs="Palanquin Dark" w:ascii="Palanquin Dark" w:hAnsi="Palanquin Dark"/>
        </w:rPr>
        <w:t xml:space="preserve">- </w:t>
      </w:r>
      <w:r>
        <w:rPr>
          <w:rFonts w:ascii="Palanquin Dark" w:hAnsi="Palanquin Dark" w:eastAsia="Palanquin Dark" w:cs="Palanquin Dark"/>
        </w:rPr>
        <w:t xml:space="preserve">कक्षीवन्तं हस्त्यादिकक्ष्यावन्तं ईश्वरं मा कुरु । </w:t>
      </w:r>
      <w:r>
        <w:rPr>
          <w:rFonts w:eastAsia="Palanquin Dark" w:cs="Palanquin Dark" w:ascii="Palanquin Dark" w:hAnsi="Palanquin Dark"/>
        </w:rPr>
        <w:t>'</w:t>
      </w:r>
      <w:r>
        <w:rPr>
          <w:rFonts w:ascii="Palanquin Dark" w:hAnsi="Palanquin Dark" w:eastAsia="Palanquin Dark" w:cs="Palanquin Dark"/>
        </w:rPr>
        <w:t>आसन्दीवदष्टीवत्</w:t>
      </w:r>
      <w:r>
        <w:rPr>
          <w:rFonts w:eastAsia="Palanquin Dark" w:cs="Palanquin Dark" w:ascii="Palanquin Dark" w:hAnsi="Palanquin Dark"/>
        </w:rPr>
        <w:t xml:space="preserve">' </w:t>
      </w:r>
      <w:r>
        <w:rPr>
          <w:rFonts w:ascii="Palanquin Dark" w:hAnsi="Palanquin Dark" w:eastAsia="Palanquin Dark" w:cs="Palanquin Dark"/>
        </w:rPr>
        <w:t>इत्यादिना निपात्यते । य औशिज ईश्वर औशिजो भवति तम्मा कुरु । उशिक् कान्तः सर्वलोकप्रियः स औशिजः । स्वार्थिकोण्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रात्रिमुपतिष्ठते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कदा चनेति पथ्याबृहत्या ॥ </w:t>
      </w:r>
      <w:r>
        <w:rPr>
          <w:rFonts w:eastAsia="Palanquin Dark" w:cs="Palanquin Dark" w:ascii="Palanquin Dark" w:hAnsi="Palanquin Dark"/>
        </w:rPr>
        <w:t>'</w:t>
      </w:r>
      <w:r>
        <w:rPr>
          <w:rFonts w:ascii="Palanquin Dark" w:hAnsi="Palanquin Dark" w:eastAsia="Palanquin Dark" w:cs="Palanquin Dark"/>
        </w:rPr>
        <w:t>तृतीयश्चेद्द्वादशाक्षरः पथ्या</w:t>
      </w:r>
      <w:r>
        <w:rPr>
          <w:rFonts w:eastAsia="Palanquin Dark" w:cs="Palanquin Dark" w:ascii="Palanquin Dark" w:hAnsi="Palanquin Dark"/>
        </w:rPr>
        <w:t xml:space="preserve">' </w:t>
      </w:r>
      <w:r>
        <w:rPr>
          <w:rFonts w:ascii="Palanquin Dark" w:hAnsi="Palanquin Dark" w:eastAsia="Palanquin Dark" w:cs="Palanquin Dark"/>
        </w:rPr>
        <w:t>इति । व्याख्याता चेयमादित्यग्रहे इन्द्रात्मना रात्रिस्स्तूयते । कदाचिदपि स्तरीश्छादयिता अभिभविता न भवसि । अपि तु दाशुषे हवींषि दत्तवते यजमानाय सश्चसि समागच्छसि</w:t>
      </w:r>
      <w:r>
        <w:rPr>
          <w:rFonts w:eastAsia="Palanquin Dark" w:cs="Palanquin Dark" w:ascii="Palanquin Dark" w:hAnsi="Palanquin Dark"/>
        </w:rPr>
        <w:t xml:space="preserve">, </w:t>
      </w:r>
      <w:r>
        <w:rPr>
          <w:rFonts w:ascii="Palanquin Dark" w:hAnsi="Palanquin Dark" w:eastAsia="Palanquin Dark" w:cs="Palanquin Dark"/>
        </w:rPr>
        <w:t xml:space="preserve">न कदाचिदपि तत्सकाशं मुञ्चसि उपकर्तुम् । तथाहि </w:t>
      </w:r>
      <w:r>
        <w:rPr>
          <w:rFonts w:eastAsia="Palanquin Dark" w:cs="Palanquin Dark" w:ascii="Palanquin Dark" w:hAnsi="Palanquin Dark"/>
        </w:rPr>
        <w:t xml:space="preserve">- </w:t>
      </w:r>
      <w:r>
        <w:rPr>
          <w:rFonts w:ascii="Palanquin Dark" w:hAnsi="Palanquin Dark" w:eastAsia="Palanquin Dark" w:cs="Palanquin Dark"/>
        </w:rPr>
        <w:t>हे मघवन् तव देवस्य देवनशीलस्य दानं भूयोभूयोपि उपपृच्यत एव</w:t>
      </w:r>
      <w:r>
        <w:rPr>
          <w:rFonts w:eastAsia="Palanquin Dark" w:cs="Palanquin Dark" w:ascii="Palanquin Dark" w:hAnsi="Palanquin Dark"/>
        </w:rPr>
        <w:t xml:space="preserve">, </w:t>
      </w:r>
      <w:r>
        <w:rPr>
          <w:rFonts w:ascii="Palanquin Dark" w:hAnsi="Palanquin Dark" w:eastAsia="Palanquin Dark" w:cs="Palanquin Dark"/>
        </w:rPr>
        <w:t xml:space="preserve">अविच्छेदेन निर्वर्त्यत एव । यद्वा </w:t>
      </w:r>
      <w:r>
        <w:rPr>
          <w:rFonts w:eastAsia="Palanquin Dark" w:cs="Palanquin Dark" w:ascii="Palanquin Dark" w:hAnsi="Palanquin Dark"/>
        </w:rPr>
        <w:t xml:space="preserve">- </w:t>
      </w:r>
      <w:r>
        <w:rPr>
          <w:rFonts w:ascii="Palanquin Dark" w:hAnsi="Palanquin Dark" w:eastAsia="Palanquin Dark" w:cs="Palanquin Dark"/>
        </w:rPr>
        <w:t>भूयोभूयोपि उपपृच्यतां उत्पाद्यतामिति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परि त्वेत्यनुष्टुभा ॥ हे अग्ने सहस्व सहो बलं तत्र भवः । </w:t>
      </w:r>
      <w:r>
        <w:rPr>
          <w:rFonts w:eastAsia="Palanquin Dark" w:cs="Palanquin Dark" w:ascii="Palanquin Dark" w:hAnsi="Palanquin Dark"/>
        </w:rPr>
        <w:t>'</w:t>
      </w:r>
      <w:r>
        <w:rPr>
          <w:rFonts w:ascii="Palanquin Dark" w:hAnsi="Palanquin Dark" w:eastAsia="Palanquin Dark" w:cs="Palanquin Dark"/>
        </w:rPr>
        <w:t>दिगादिभ्यो यत्</w:t>
      </w:r>
      <w:r>
        <w:rPr>
          <w:rFonts w:eastAsia="Palanquin Dark" w:cs="Palanquin Dark" w:ascii="Palanquin Dark" w:hAnsi="Palanquin Dark"/>
        </w:rPr>
        <w:t xml:space="preserve">' </w:t>
      </w:r>
      <w:r>
        <w:rPr>
          <w:rFonts w:ascii="Palanquin Dark" w:hAnsi="Palanquin Dark" w:eastAsia="Palanquin Dark" w:cs="Palanquin Dark"/>
        </w:rPr>
        <w:t>। पुरं अभिमतानां पूरयितारं विप्रं मेधाविनं धृषद्वर्णं वर्णमात्रेणैव शत्रूणां अभिभवितारं भेत्तारम् । कस्य</w:t>
      </w:r>
      <w:r>
        <w:rPr>
          <w:rFonts w:eastAsia="Palanquin Dark" w:cs="Palanquin Dark" w:ascii="Palanquin Dark" w:hAnsi="Palanquin Dark"/>
        </w:rPr>
        <w:t xml:space="preserve">? </w:t>
      </w:r>
      <w:r>
        <w:rPr>
          <w:rFonts w:ascii="Palanquin Dark" w:hAnsi="Palanquin Dark" w:eastAsia="Palanquin Dark" w:cs="Palanquin Dark"/>
        </w:rPr>
        <w:t>भङ्गुरावतः परभञ्जनशीलैर्व्यापारैः तद्वतो रक्षःप्रभृतेः । छान्दसं संहितायां दीर्घत्वम् । ईदृशं त्वां दिनेदिने परिधीमहि सर्वतो धारयेम । दधातेर्लिङि शपो लुक्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गार्हपत्यमेवोपतिष्ठते </w:t>
      </w:r>
      <w:r>
        <w:rPr>
          <w:rFonts w:eastAsia="Palanquin Dark" w:cs="Palanquin Dark" w:ascii="Palanquin Dark" w:hAnsi="Palanquin Dark"/>
        </w:rPr>
        <w:t xml:space="preserve">- </w:t>
      </w:r>
      <w:r>
        <w:rPr>
          <w:rFonts w:ascii="Palanquin Dark" w:hAnsi="Palanquin Dark" w:eastAsia="Palanquin Dark" w:cs="Palanquin Dark"/>
        </w:rPr>
        <w:t>अग्ने गृहपत इति यजुर्भिः ॥ हे अग्ने गृहपते गृहकर्मणां पालयितः त्वया गृहपतिना स</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w:t>
      </w:r>
      <w:r>
        <w:rPr>
          <w:rFonts w:ascii="Palanquin Dark" w:hAnsi="Palanquin Dark" w:eastAsia="Palanquin Dark" w:cs="Palanquin Dark"/>
        </w:rPr>
        <w:t xml:space="preserve">हकर्मणां पालनं कुर्वता सुगृहपतिः शोभनेन तद्वान् भूयासम् । त्वमपि गृहपतिना मया सुगृहपतिर्भूयाः । कियन्तं कालमित्याह </w:t>
      </w:r>
      <w:r>
        <w:rPr>
          <w:rFonts w:eastAsia="Palanquin Dark" w:cs="Palanquin Dark" w:ascii="Palanquin Dark" w:hAnsi="Palanquin Dark"/>
        </w:rPr>
        <w:t xml:space="preserve">- </w:t>
      </w:r>
      <w:r>
        <w:rPr>
          <w:rFonts w:ascii="Palanquin Dark" w:hAnsi="Palanquin Dark" w:eastAsia="Palanquin Dark" w:cs="Palanquin Dark"/>
        </w:rPr>
        <w:t xml:space="preserve">शतं हिमाः शतं वर्षाणि हि मर्त्यानाम् । </w:t>
      </w:r>
      <w:r>
        <w:rPr>
          <w:rFonts w:eastAsia="Palanquin Dark" w:cs="Palanquin Dark" w:ascii="Palanquin Dark" w:hAnsi="Palanquin Dark"/>
        </w:rPr>
        <w:t>'</w:t>
      </w:r>
      <w:r>
        <w:rPr>
          <w:rFonts w:ascii="Palanquin Dark" w:hAnsi="Palanquin Dark" w:eastAsia="Palanquin Dark" w:cs="Palanquin Dark"/>
        </w:rPr>
        <w:t>शतं त्वा हेमन्तानिन्धिषीय</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तावन्तं कालमिदमित्थं भवतु । किञ्च </w:t>
      </w:r>
      <w:r>
        <w:rPr>
          <w:rFonts w:eastAsia="Palanquin Dark" w:cs="Palanquin Dark" w:ascii="Palanquin Dark" w:hAnsi="Palanquin Dark"/>
        </w:rPr>
        <w:t xml:space="preserve">- </w:t>
      </w:r>
      <w:r>
        <w:rPr>
          <w:rFonts w:ascii="Palanquin Dark" w:hAnsi="Palanquin Dark" w:eastAsia="Palanquin Dark" w:cs="Palanquin Dark"/>
        </w:rPr>
        <w:t>तामाशिषं</w:t>
      </w:r>
      <w:r>
        <w:rPr>
          <w:rFonts w:eastAsia="Palanquin Dark" w:cs="Palanquin Dark" w:ascii="Palanquin Dark" w:hAnsi="Palanquin Dark"/>
        </w:rPr>
        <w:t xml:space="preserve">, </w:t>
      </w:r>
      <w:r>
        <w:rPr>
          <w:rFonts w:ascii="Palanquin Dark" w:hAnsi="Palanquin Dark" w:eastAsia="Palanquin Dark" w:cs="Palanquin Dark"/>
        </w:rPr>
        <w:t>अनागताभिप्रेतार्थप्रार्थनमाशीः</w:t>
      </w:r>
      <w:r>
        <w:rPr>
          <w:rFonts w:eastAsia="Palanquin Dark" w:cs="Palanquin Dark" w:ascii="Palanquin Dark" w:hAnsi="Palanquin Dark"/>
        </w:rPr>
        <w:t xml:space="preserve">, </w:t>
      </w:r>
      <w:r>
        <w:rPr>
          <w:rFonts w:ascii="Palanquin Dark" w:hAnsi="Palanquin Dark" w:eastAsia="Palanquin Dark" w:cs="Palanquin Dark"/>
        </w:rPr>
        <w:t xml:space="preserve">तामाशासे प्रार्थये । यद्वा </w:t>
      </w:r>
      <w:r>
        <w:rPr>
          <w:rFonts w:eastAsia="Palanquin Dark" w:cs="Palanquin Dark" w:ascii="Palanquin Dark" w:hAnsi="Palanquin Dark"/>
        </w:rPr>
        <w:t xml:space="preserve">- </w:t>
      </w:r>
      <w:r>
        <w:rPr>
          <w:rFonts w:ascii="Palanquin Dark" w:hAnsi="Palanquin Dark" w:eastAsia="Palanquin Dark" w:cs="Palanquin Dark"/>
        </w:rPr>
        <w:t>आशासनीया आयुरादिसर्वसम्पदाशीः</w:t>
      </w:r>
      <w:r>
        <w:rPr>
          <w:rFonts w:eastAsia="Palanquin Dark" w:cs="Palanquin Dark" w:ascii="Palanquin Dark" w:hAnsi="Palanquin Dark"/>
        </w:rPr>
        <w:t xml:space="preserve">, </w:t>
      </w:r>
      <w:r>
        <w:rPr>
          <w:rFonts w:ascii="Palanquin Dark" w:hAnsi="Palanquin Dark" w:eastAsia="Palanquin Dark" w:cs="Palanquin Dark"/>
        </w:rPr>
        <w:t xml:space="preserve">तामाशासे । </w:t>
      </w:r>
      <w:r>
        <w:rPr>
          <w:rFonts w:eastAsia="Palanquin Dark" w:cs="Palanquin Dark" w:ascii="Palanquin Dark" w:hAnsi="Palanquin Dark"/>
        </w:rPr>
        <w:t>'</w:t>
      </w:r>
      <w:r>
        <w:rPr>
          <w:rFonts w:ascii="Palanquin Dark" w:hAnsi="Palanquin Dark" w:eastAsia="Palanquin Dark" w:cs="Palanquin Dark"/>
        </w:rPr>
        <w:t>आशासः क्वौ</w:t>
      </w:r>
      <w:r>
        <w:rPr>
          <w:rFonts w:eastAsia="Palanquin Dark" w:cs="Palanquin Dark" w:ascii="Palanquin Dark" w:hAnsi="Palanquin Dark"/>
        </w:rPr>
        <w:t xml:space="preserve">' </w:t>
      </w:r>
      <w:r>
        <w:rPr>
          <w:rFonts w:ascii="Palanquin Dark" w:hAnsi="Palanquin Dark" w:eastAsia="Palanquin Dark" w:cs="Palanquin Dark"/>
        </w:rPr>
        <w:t>इतीत्वम् । कीदृशीं</w:t>
      </w:r>
      <w:r>
        <w:rPr>
          <w:rFonts w:eastAsia="Palanquin Dark" w:cs="Palanquin Dark" w:ascii="Palanquin Dark" w:hAnsi="Palanquin Dark"/>
        </w:rPr>
        <w:t xml:space="preserve">? </w:t>
      </w:r>
      <w:r>
        <w:rPr>
          <w:rFonts w:ascii="Palanquin Dark" w:hAnsi="Palanquin Dark" w:eastAsia="Palanquin Dark" w:cs="Palanquin Dark"/>
        </w:rPr>
        <w:t>ज्योतिष्मतीं दीप्तिमतीं ब्रह्मवर्चसप्रधानाम् । कस्मै</w:t>
      </w:r>
      <w:r>
        <w:rPr>
          <w:rFonts w:eastAsia="Palanquin Dark" w:cs="Palanquin Dark" w:ascii="Palanquin Dark" w:hAnsi="Palanquin Dark"/>
        </w:rPr>
        <w:t xml:space="preserve">? </w:t>
      </w:r>
      <w:r>
        <w:rPr>
          <w:rFonts w:ascii="Palanquin Dark" w:hAnsi="Palanquin Dark" w:eastAsia="Palanquin Dark" w:cs="Palanquin Dark"/>
        </w:rPr>
        <w:t>तन्तवे अजातापत्यविषयमिदं</w:t>
      </w:r>
      <w:r>
        <w:rPr>
          <w:rFonts w:eastAsia="Palanquin Dark" w:cs="Palanquin Dark" w:ascii="Palanquin Dark" w:hAnsi="Palanquin Dark"/>
        </w:rPr>
        <w:t xml:space="preserve">; </w:t>
      </w:r>
      <w:r>
        <w:rPr>
          <w:rFonts w:ascii="Palanquin Dark" w:hAnsi="Palanquin Dark" w:eastAsia="Palanquin Dark" w:cs="Palanquin Dark"/>
        </w:rPr>
        <w:t xml:space="preserve">अमुष्मा इति वक्ष्यमाणस्य सन्निहितापत्यविषयत्वात् । अमुष्मा इति सन्निहितानामपत्यानां साधारणो निर्देशः । तस्मै सहस्रकिरणाय भास्कराय गोविन्दाय च तां ज्योतिष्मतीमाशिषमाशासे । </w:t>
      </w:r>
      <w:r>
        <w:rPr>
          <w:rFonts w:eastAsia="Palanquin Dark" w:cs="Palanquin Dark" w:ascii="Palanquin Dark" w:hAnsi="Palanquin Dark"/>
        </w:rPr>
        <w:t>'</w:t>
      </w:r>
      <w:r>
        <w:rPr>
          <w:rFonts w:ascii="Palanquin Dark" w:hAnsi="Palanquin Dark" w:eastAsia="Palanquin Dark" w:cs="Palanquin Dark"/>
        </w:rPr>
        <w:t>पुत्रस्य नाम गृह्णाति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पञ्चमे षष्ठोनुवाकः ॥</w:t>
      </w:r>
    </w:p>
    <w:p>
      <w:pPr>
        <w:pStyle w:val="Normal"/>
        <w:rPr>
          <w:rFonts w:ascii="Palanquin Dark" w:hAnsi="Palanquin Dark" w:eastAsia="Palanquin Dark" w:cs="Palanquin Dark"/>
        </w:rPr>
      </w:pPr>
      <w:r>
        <w:rPr>
          <w:rFonts w:eastAsia="Palanquin Dark" w:cs="Palanquin Dark" w:ascii="Palanquin Dark" w:hAnsi="Palanquin Dark"/>
        </w:rPr>
        <w:t>1.5.7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अग्न्युपस्थानमन्त्राणां ब्राह्मणमग्न्यार्षेयम् </w:t>
      </w:r>
      <w:r>
        <w:rPr>
          <w:rFonts w:eastAsia="Palanquin Dark" w:cs="Palanquin Dark" w:ascii="Palanquin Dark" w:hAnsi="Palanquin Dark"/>
        </w:rPr>
        <w:t xml:space="preserve">- </w:t>
      </w:r>
      <w:r>
        <w:rPr>
          <w:rFonts w:ascii="Palanquin Dark" w:hAnsi="Palanquin Dark" w:eastAsia="Palanquin Dark" w:cs="Palanquin Dark"/>
        </w:rPr>
        <w:t xml:space="preserve">अयज्ञ इत्यादि ॥ </w:t>
      </w:r>
      <w:r>
        <w:rPr>
          <w:rFonts w:eastAsia="Palanquin Dark" w:cs="Palanquin Dark" w:ascii="Palanquin Dark" w:hAnsi="Palanquin Dark"/>
        </w:rPr>
        <w:t>'</w:t>
      </w:r>
      <w:r>
        <w:rPr>
          <w:rFonts w:ascii="Palanquin Dark" w:hAnsi="Palanquin Dark" w:eastAsia="Palanquin Dark" w:cs="Palanquin Dark"/>
        </w:rPr>
        <w:t>उपप्रयन्त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द्वादशर्चं स्तोमस्थानीयमस्य यज्ञस्य करोतीति । </w:t>
      </w:r>
      <w:r>
        <w:rPr>
          <w:rFonts w:eastAsia="Palanquin Dark" w:cs="Palanquin Dark" w:ascii="Palanquin Dark" w:hAnsi="Palanquin Dark"/>
        </w:rPr>
        <w:t>'</w:t>
      </w:r>
      <w:r>
        <w:rPr>
          <w:rFonts w:ascii="Palanquin Dark" w:hAnsi="Palanquin Dark" w:eastAsia="Palanquin Dark" w:cs="Palanquin Dark"/>
        </w:rPr>
        <w:t>मन्त्रं वोचेम</w:t>
      </w:r>
      <w:r>
        <w:rPr>
          <w:rFonts w:eastAsia="Palanquin Dark" w:cs="Palanquin Dark" w:ascii="Palanquin Dark" w:hAnsi="Palanquin Dark"/>
        </w:rPr>
        <w:t xml:space="preserve">' </w:t>
      </w:r>
      <w:r>
        <w:rPr>
          <w:rFonts w:ascii="Palanquin Dark" w:hAnsi="Palanquin Dark" w:eastAsia="Palanquin Dark" w:cs="Palanquin Dark"/>
        </w:rPr>
        <w:t>इत्येतच्च स्तोमाभिप्रायमित्यभिप्रायः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उपेत्याहेत्यादि ॥ प्रजाश्च पशवश्चेमं लोकमुपेत्य वर्तन्ते । तस्मादेतल्लोकात्मकाध्वरोपायनकथनं प्रजानां पशूनामस्य च लोकस्योपनयनाय भवतीति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अस्य प्रत्नामिति ॥ प्रत्नतया स्वर्गस्थानीयं दीप्तिदोहनं स्वर्गसमारोहणाय भवतीति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अग्निरिति ॥ अग्नेर्मूर्धत्वाभिधानं यजमानस्य प्राधान्यार्थमिति । अथो अपि च देवलोकादागत्य मनुष्यलोके प्रतिष्ठितो भवति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पार्थीवस्याग्नेः पश्चादभिधानात् मुखमिति प्रथमत्ववचनादग्नेः मुखमिव मुखम्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ओजोबलात्मकत्वादिन्द्राग्न्योः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पशवो वै रयिरिति ॥ </w:t>
      </w:r>
      <w:r>
        <w:rPr>
          <w:rFonts w:eastAsia="Palanquin Dark" w:cs="Palanquin Dark" w:ascii="Palanquin Dark" w:hAnsi="Palanquin Dark"/>
        </w:rPr>
        <w:t>'</w:t>
      </w:r>
      <w:r>
        <w:rPr>
          <w:rFonts w:ascii="Palanquin Dark" w:hAnsi="Palanquin Dark" w:eastAsia="Palanquin Dark" w:cs="Palanquin Dark"/>
        </w:rPr>
        <w:t>वर्धया रयिम्</w:t>
      </w:r>
      <w:r>
        <w:rPr>
          <w:rFonts w:eastAsia="Palanquin Dark" w:cs="Palanquin Dark" w:ascii="Palanquin Dark" w:hAnsi="Palanquin Dark"/>
        </w:rPr>
        <w:t xml:space="preserve">' </w:t>
      </w:r>
      <w:r>
        <w:rPr>
          <w:rFonts w:ascii="Palanquin Dark" w:hAnsi="Palanquin Dark" w:eastAsia="Palanquin Dark" w:cs="Palanquin Dark"/>
        </w:rPr>
        <w:t>इति दर्शनात्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षड्भिरिति ॥ आहवनीयमेव सर्वत्र । विशिष्टसङ्ख्यान्वयो विशिष्टफलावाप्तिहेतुरिति भावः । षड्भिरुत्तराभिरिति । ननु द्वादशभिरुपतिष्ठत इत्येव वाच्यं स्यात् । मैवम्</w:t>
      </w:r>
      <w:r>
        <w:rPr>
          <w:rFonts w:eastAsia="Palanquin Dark" w:cs="Palanquin Dark" w:ascii="Palanquin Dark" w:hAnsi="Palanquin Dark"/>
        </w:rPr>
        <w:t>, '</w:t>
      </w:r>
      <w:r>
        <w:rPr>
          <w:rFonts w:ascii="Palanquin Dark" w:hAnsi="Palanquin Dark" w:eastAsia="Palanquin Dark" w:cs="Palanquin Dark"/>
        </w:rPr>
        <w:t>षट्त्वनिबन्धनफलावाप्तये षड्भिष्षड्भिरुपस्थिष्ठते । द्वादशेति तन्निबन्धनफलावाप्तिश्च भवति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यथेत्यादि ॥ यथा पुरुषादयः आसादिताहारा जीर्यन्ते । एवमग्निराहितो जीर्यति । संवत्सरस्येत्यादि । </w:t>
      </w:r>
      <w:r>
        <w:rPr>
          <w:rFonts w:eastAsia="Palanquin Dark" w:cs="Palanquin Dark" w:ascii="Palanquin Dark" w:hAnsi="Palanquin Dark"/>
        </w:rPr>
        <w:t>'</w:t>
      </w:r>
      <w:r>
        <w:rPr>
          <w:rFonts w:ascii="Palanquin Dark" w:hAnsi="Palanquin Dark" w:eastAsia="Palanquin Dark" w:cs="Palanquin Dark"/>
        </w:rPr>
        <w:t>अग्न आयूंषि पवसे</w:t>
      </w:r>
      <w:r>
        <w:rPr>
          <w:rFonts w:eastAsia="Palanquin Dark" w:cs="Palanquin Dark" w:ascii="Palanquin Dark" w:hAnsi="Palanquin Dark"/>
        </w:rPr>
        <w:t xml:space="preserve">' </w:t>
      </w:r>
      <w:r>
        <w:rPr>
          <w:rFonts w:ascii="Palanquin Dark" w:hAnsi="Palanquin Dark" w:eastAsia="Palanquin Dark" w:cs="Palanquin Dark"/>
        </w:rPr>
        <w:t xml:space="preserve">इत्येताभिः षड्भिः संवत्सरेर्संवत्सरे उपतिष्ठते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इत्युभयपदवृद्धिः उदात्तनिवृत्तिस्वरेण ङीप उदात्तत्वम्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पुनर्नवमित्यादि ॥ आयुरादिलाभात् । अथो अपिच पुनात्येवाग्निं जरया नाभिभूयते</w:t>
      </w:r>
      <w:r>
        <w:rPr>
          <w:rFonts w:eastAsia="Palanquin Dark" w:cs="Palanquin Dark" w:ascii="Palanquin Dark" w:hAnsi="Palanquin Dark"/>
        </w:rPr>
        <w:t xml:space="preserve">, </w:t>
      </w:r>
      <w:r>
        <w:rPr>
          <w:rFonts w:ascii="Palanquin Dark" w:hAnsi="Palanquin Dark" w:eastAsia="Palanquin Dark" w:cs="Palanquin Dark"/>
        </w:rPr>
        <w:t>पवमानस्यायं महिमेति । उपतिष्ठते योग एवास्यैष उपतिष्ठत इति । यत् एषोग्निः योगस्संश्लेषस्सम्पद्यते । यत्रायुरादीनि स्वयमेव सम्पद्यन्त इति उपतिष्ठत इति यत् इदमग्नेरुपस्थानं इदं दम एवास्यैष क्रियते । दमो निबन्ध</w:t>
      </w:r>
      <w:r>
        <w:rPr>
          <w:rFonts w:eastAsia="Palanquin Dark" w:cs="Palanquin Dark" w:ascii="Palanquin Dark" w:hAnsi="Palanquin Dark"/>
        </w:rPr>
        <w:t>[</w:t>
      </w:r>
      <w:r>
        <w:rPr>
          <w:rFonts w:ascii="Palanquin Dark" w:hAnsi="Palanquin Dark" w:eastAsia="Palanquin Dark" w:cs="Palanquin Dark"/>
        </w:rPr>
        <w:t>द्ध</w:t>
      </w:r>
      <w:r>
        <w:rPr>
          <w:rFonts w:eastAsia="Palanquin Dark" w:cs="Palanquin Dark" w:ascii="Palanquin Dark" w:hAnsi="Palanquin Dark"/>
        </w:rPr>
        <w:t>]</w:t>
      </w:r>
      <w:r>
        <w:rPr>
          <w:rFonts w:ascii="Palanquin Dark" w:hAnsi="Palanquin Dark" w:eastAsia="Palanquin Dark" w:cs="Palanquin Dark"/>
        </w:rPr>
        <w:t xml:space="preserve">स्तुतिकरपदैर्विधेयीकर्णम् । यथास्मै अभीष्टमकृत्वा स्थातुमपि न शक्नोति तथैनं दमयति । </w:t>
      </w:r>
      <w:r>
        <w:rPr>
          <w:rFonts w:eastAsia="Palanquin Dark" w:cs="Palanquin Dark" w:ascii="Palanquin Dark" w:hAnsi="Palanquin Dark"/>
        </w:rPr>
        <w:t>'</w:t>
      </w:r>
      <w:r>
        <w:rPr>
          <w:rFonts w:ascii="Palanquin Dark" w:hAnsi="Palanquin Dark" w:eastAsia="Palanquin Dark" w:cs="Palanquin Dark"/>
        </w:rPr>
        <w:t>अग्निश्शुचिव्रततमश्शुचिर्विप्रश्शुचिः कविः</w:t>
      </w:r>
      <w:r>
        <w:rPr>
          <w:rFonts w:eastAsia="Palanquin Dark" w:cs="Palanquin Dark" w:ascii="Palanquin Dark" w:hAnsi="Palanquin Dark"/>
        </w:rPr>
        <w:t xml:space="preserve">' </w:t>
      </w:r>
      <w:r>
        <w:rPr>
          <w:rFonts w:ascii="Palanquin Dark" w:hAnsi="Palanquin Dark" w:eastAsia="Palanquin Dark" w:cs="Palanquin Dark"/>
        </w:rPr>
        <w:t xml:space="preserve">इत्यादि । उपतिष्ठत इति । उपस्थानव्याजेन स्वाभिमतानग्निं याचते </w:t>
      </w:r>
      <w:r>
        <w:rPr>
          <w:rFonts w:eastAsia="Palanquin Dark" w:cs="Palanquin Dark" w:ascii="Palanquin Dark" w:hAnsi="Palanquin Dark"/>
        </w:rPr>
        <w:t>'</w:t>
      </w:r>
      <w:r>
        <w:rPr>
          <w:rFonts w:ascii="Palanquin Dark" w:hAnsi="Palanquin Dark" w:eastAsia="Palanquin Dark" w:cs="Palanquin Dark"/>
        </w:rPr>
        <w:t>आयूंषि पवस्व</w:t>
      </w:r>
      <w:r>
        <w:rPr>
          <w:rFonts w:eastAsia="Palanquin Dark" w:cs="Palanquin Dark" w:ascii="Palanquin Dark" w:hAnsi="Palanquin Dark"/>
        </w:rPr>
        <w:t xml:space="preserve">, </w:t>
      </w:r>
      <w:r>
        <w:rPr>
          <w:rFonts w:ascii="Palanquin Dark" w:hAnsi="Palanquin Dark" w:eastAsia="Palanquin Dark" w:cs="Palanquin Dark"/>
        </w:rPr>
        <w:t>ऊर्जमिषं चासुव</w:t>
      </w:r>
      <w:r>
        <w:rPr>
          <w:rFonts w:eastAsia="Palanquin Dark" w:cs="Palanquin Dark" w:ascii="Palanquin Dark" w:hAnsi="Palanquin Dark"/>
        </w:rPr>
        <w:t xml:space="preserve">, </w:t>
      </w:r>
      <w:r>
        <w:rPr>
          <w:rFonts w:ascii="Palanquin Dark" w:hAnsi="Palanquin Dark" w:eastAsia="Palanquin Dark" w:cs="Palanquin Dark"/>
        </w:rPr>
        <w:t>दुच्छुनां दूरे बाधस्व</w:t>
      </w:r>
      <w:r>
        <w:rPr>
          <w:rFonts w:eastAsia="Palanquin Dark" w:cs="Palanquin Dark" w:ascii="Palanquin Dark" w:hAnsi="Palanquin Dark"/>
        </w:rPr>
        <w:t xml:space="preserve">' </w:t>
      </w:r>
      <w:r>
        <w:rPr>
          <w:rFonts w:ascii="Palanquin Dark" w:hAnsi="Palanquin Dark" w:eastAsia="Palanquin Dark" w:cs="Palanquin Dark"/>
        </w:rPr>
        <w:t>इति । उपतिष्ठत इति । परस्प्राश्रयः प्रकर्षः । यथा स्वल्पैश्वर्यो जनः प्रभूतैश्वर्याय फलादिकमुपहृत्य नमस्यति तादृगिदमुपस्थानम्</w:t>
      </w:r>
      <w:r>
        <w:rPr>
          <w:rFonts w:eastAsia="Palanquin Dark" w:cs="Palanquin Dark" w:ascii="Palanquin Dark" w:hAnsi="Palanquin Dark"/>
        </w:rPr>
        <w:t xml:space="preserve">; </w:t>
      </w:r>
      <w:r>
        <w:rPr>
          <w:rFonts w:ascii="Palanquin Dark" w:hAnsi="Palanquin Dark" w:eastAsia="Palanquin Dark" w:cs="Palanquin Dark"/>
        </w:rPr>
        <w:t xml:space="preserve">आराध्यैश्वर्यव्यापनार्थत्वात् । ततस्सुप्रसन्नः स्वामी फलेनाभिमतेन पुरुषं आराधयितारं योजयतीति । </w:t>
      </w:r>
      <w:r>
        <w:rPr>
          <w:rFonts w:eastAsia="Palanquin Dark" w:cs="Palanquin Dark" w:ascii="Palanquin Dark" w:hAnsi="Palanquin Dark"/>
        </w:rPr>
        <w:t>'</w:t>
      </w:r>
      <w:r>
        <w:rPr>
          <w:rFonts w:ascii="Palanquin Dark" w:hAnsi="Palanquin Dark" w:eastAsia="Palanquin Dark" w:cs="Palanquin Dark"/>
        </w:rPr>
        <w:t>नमोवरिवश्चित्रङः क्यच्</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आयुर्दा इत्यादि ॥ गतम्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यन्मे प्रजाया इत्यादि ॥ तनुवत्प्रवानत्वात् प्रजाश्च पशवश्च तनुशब्देनोच्यन्त इति दर्शयति । आ पूरयेति । पृणतिरापूरणकर्मेत्याचष्टे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रात्रिर्वा इति ॥ चित्रा नानारूपा वसवो वस्तारो यस्यामिति चित्रा अप्येकरूपा वसन्त्यस्यां इत्य</w:t>
      </w:r>
      <w:r>
        <w:rPr>
          <w:rFonts w:eastAsia="Palanquin Dark" w:cs="Palanquin Dark" w:ascii="Palanquin Dark" w:hAnsi="Palanquin Dark"/>
        </w:rPr>
        <w:t>[</w:t>
      </w:r>
      <w:r>
        <w:rPr>
          <w:rFonts w:ascii="Palanquin Dark" w:hAnsi="Palanquin Dark" w:eastAsia="Palanquin Dark" w:cs="Palanquin Dark"/>
        </w:rPr>
        <w:t>इति वा</w:t>
      </w:r>
      <w:r>
        <w:rPr>
          <w:rFonts w:eastAsia="Palanquin Dark" w:cs="Palanquin Dark" w:ascii="Palanquin Dark" w:hAnsi="Palanquin Dark"/>
        </w:rPr>
        <w:t>]</w:t>
      </w:r>
      <w:r>
        <w:rPr>
          <w:rFonts w:ascii="Palanquin Dark" w:hAnsi="Palanquin Dark" w:eastAsia="Palanquin Dark" w:cs="Palanquin Dark"/>
        </w:rPr>
        <w:t xml:space="preserve">र्थः । अव्युष्ट्यै वा इत्यादि । रात्रेरवसानं व्युष्टिः एतस्या रात्रेरव्युष्ट्यै अभैषुः । यद्वा </w:t>
      </w:r>
      <w:r>
        <w:rPr>
          <w:rFonts w:eastAsia="Palanquin Dark" w:cs="Palanquin Dark" w:ascii="Palanquin Dark" w:hAnsi="Palanquin Dark"/>
        </w:rPr>
        <w:t xml:space="preserve">- </w:t>
      </w:r>
      <w:r>
        <w:rPr>
          <w:rFonts w:ascii="Palanquin Dark" w:hAnsi="Palanquin Dark" w:eastAsia="Palanquin Dark" w:cs="Palanquin Dark"/>
        </w:rPr>
        <w:t xml:space="preserve">अव्युष्ट्यै व्याप्तिरहिताया रात्रेरभैषुः अव्युष्ट्याशङ्कया अभैशुरिति यावत् । छान्दसोन्तोदात्तत्वाभावः । तस्मात् स्वस्ति ते पारमशीयेति प्राथनया व्युष्टिमवरुन्धे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w:t>
      </w:r>
      <w:r>
        <w:rPr>
          <w:rFonts w:eastAsia="Palanquin Dark" w:cs="Palanquin Dark" w:ascii="Palanquin Dark" w:hAnsi="Palanquin Dark"/>
        </w:rPr>
        <w:t>, '</w:t>
      </w:r>
      <w:r>
        <w:rPr>
          <w:rFonts w:ascii="Palanquin Dark" w:hAnsi="Palanquin Dark" w:eastAsia="Palanquin Dark" w:cs="Palanquin Dark"/>
        </w:rPr>
        <w:t>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इत्युकारः स्वर्यते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शतायुरिति ॥ शतवर्षश्शतवीर्यः पुरुषः । हिमशब्देन संवत्सराभिधानं व्याख्यातम् । आयुषि इन्द्रिये च प्रतिष्ठितो भवति अनया समिधमाधाय । एषा वा इत्यादि । ज्वलन्ती लोहमयी स्थूणा सूर्मी । गौरादित्वान्ङीष् । कर्णकावती अन्तस्सुषिरवती अन्तर्बहिश्च ज्वलन्तीत्यर्थः । सांहितिकं दीर्घत्वम् । तत्सदृशा ऋगित्यर्थः । एतयेत्यादि । असुराणां मध्ये शततर्हान् अनेकप्रहारेण शतस्य हन्तॄन् तृंहन्ति घ्नन्ति स्म एतयर्चा । तृह हिंसायाम् रौधादिकः</w:t>
      </w:r>
      <w:r>
        <w:rPr>
          <w:rFonts w:eastAsia="Palanquin Dark" w:cs="Palanquin Dark" w:ascii="Palanquin Dark" w:hAnsi="Palanquin Dark"/>
        </w:rPr>
        <w:t>, '</w:t>
      </w:r>
      <w:r>
        <w:rPr>
          <w:rFonts w:ascii="Palanquin Dark" w:hAnsi="Palanquin Dark" w:eastAsia="Palanquin Dark" w:cs="Palanquin Dark"/>
        </w:rPr>
        <w:t>लट् स्मे</w:t>
      </w:r>
      <w:r>
        <w:rPr>
          <w:rFonts w:eastAsia="Palanquin Dark" w:cs="Palanquin Dark" w:ascii="Palanquin Dark" w:hAnsi="Palanquin Dark"/>
        </w:rPr>
        <w:t xml:space="preserve">' </w:t>
      </w:r>
      <w:r>
        <w:rPr>
          <w:rFonts w:ascii="Palanquin Dark" w:hAnsi="Palanquin Dark" w:eastAsia="Palanquin Dark" w:cs="Palanquin Dark"/>
        </w:rPr>
        <w:t>इति लट् । तस्मादेतयर्चा समिधमादधानो वज्रं शतघ्न्याख्यं इन्द्रायुधसदृशीं शतघ्नीं पूर्वोक्तां सूर्मिमेव भ्रातृव्याय प्रहिणोति । तच्च स्तृत्यै विनाशाय भ्रातृव्याणां भवति । अछम्बट्कारं अनार्तत्वाय चात्मनः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एतदित्यादि ॥ एतादृशस्त्वमसि एतादृशोहं भूयासमिति एतन्मन्त्रप्रतिपाद्यमित्यर्थः । इदं चास्त्विति लोपविषयत्वात्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इत्यसीत्याख्यातं न निहन्यते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त्वमग्न इत्यादि ॥ यथा त्वं सूर्यतुल्यतेजाः एवं मामपि तादृशेन तेजसा आयुषा प्रजया च संसृजेत्येवमाशिषमनेनाशास्ते ॥</w:t>
      </w:r>
    </w:p>
    <w:p>
      <w:pPr>
        <w:pStyle w:val="Normal"/>
        <w:rPr/>
      </w:pPr>
      <w:r>
        <w:rPr/>
      </w:r>
    </w:p>
    <w:p>
      <w:pPr>
        <w:pStyle w:val="Normal"/>
        <w:rPr/>
      </w:pPr>
      <w:r>
        <w:rPr>
          <w:rFonts w:ascii="Palanquin Dark" w:hAnsi="Palanquin Dark" w:eastAsia="Palanquin Dark" w:cs="Palanquin Dark"/>
        </w:rPr>
        <w:t>इति पञ्चमे सप्तमोनुवाकः ॥</w:t>
      </w:r>
    </w:p>
    <w:p>
      <w:pPr>
        <w:pStyle w:val="Normal"/>
        <w:rPr>
          <w:rFonts w:ascii="Palanquin Dark" w:hAnsi="Palanquin Dark" w:eastAsia="Palanquin Dark" w:cs="Palanquin Dark"/>
        </w:rPr>
      </w:pPr>
      <w:r>
        <w:rPr>
          <w:rFonts w:eastAsia="Palanquin Dark" w:cs="Palanquin Dark" w:ascii="Palanquin Dark" w:hAnsi="Palanquin Dark"/>
        </w:rPr>
        <w:t>1.5.8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ग्रहपश्वाद्युपस्थानमन्त्राणां ब्राह्मणम् </w:t>
      </w:r>
      <w:r>
        <w:rPr>
          <w:rFonts w:eastAsia="Palanquin Dark" w:cs="Palanquin Dark" w:ascii="Palanquin Dark" w:hAnsi="Palanquin Dark"/>
        </w:rPr>
        <w:t xml:space="preserve">- </w:t>
      </w:r>
      <w:r>
        <w:rPr>
          <w:rFonts w:ascii="Palanquin Dark" w:hAnsi="Palanquin Dark" w:eastAsia="Palanquin Dark" w:cs="Palanquin Dark"/>
        </w:rPr>
        <w:t>सं पश्यामीत्यादि ॥ ग्नहाणां पशूनां चोपस्थानमन्त्रः । ग्राम्याः पशवो गोश्वाजाविपुरुषगर्दभोष्ट्रास्सप्त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अम्भो ह्येता इति ॥ अदनीयं क्षीराद्यन्नमम्भः । </w:t>
      </w:r>
      <w:r>
        <w:rPr>
          <w:rFonts w:eastAsia="Palanquin Dark" w:cs="Palanquin Dark" w:ascii="Palanquin Dark" w:hAnsi="Palanquin Dark"/>
        </w:rPr>
        <w:t>'</w:t>
      </w:r>
      <w:r>
        <w:rPr>
          <w:rFonts w:ascii="Palanquin Dark" w:hAnsi="Palanquin Dark" w:eastAsia="Palanquin Dark" w:cs="Palanquin Dark"/>
        </w:rPr>
        <w:t>अदेर्नुम्भश्च</w:t>
      </w:r>
      <w:r>
        <w:rPr>
          <w:rFonts w:eastAsia="Palanquin Dark" w:cs="Palanquin Dark" w:ascii="Palanquin Dark" w:hAnsi="Palanquin Dark"/>
        </w:rPr>
        <w:t xml:space="preserve">' </w:t>
      </w:r>
      <w:r>
        <w:rPr>
          <w:rFonts w:ascii="Palanquin Dark" w:hAnsi="Palanquin Dark" w:eastAsia="Palanquin Dark" w:cs="Palanquin Dark"/>
        </w:rPr>
        <w:t>इत्यसुन् । तत्साधनत्वात्ताच्छब्द्यं गवाम् । एवं सर्वत्र द्रष्टव्यम्॥</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महः पूजा ब्रह्म वा</w:t>
      </w:r>
      <w:r>
        <w:rPr>
          <w:rFonts w:eastAsia="Palanquin Dark" w:cs="Palanquin Dark" w:ascii="Palanquin Dark" w:hAnsi="Palanquin Dark"/>
        </w:rPr>
        <w:t xml:space="preserve">, </w:t>
      </w:r>
      <w:r>
        <w:rPr>
          <w:rFonts w:ascii="Palanquin Dark" w:hAnsi="Palanquin Dark" w:eastAsia="Palanquin Dark" w:cs="Palanquin Dark"/>
        </w:rPr>
        <w:t>यागादिद्वारेण तत्साधनत्वात्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सहो बलं</w:t>
      </w:r>
      <w:r>
        <w:rPr>
          <w:rFonts w:eastAsia="Palanquin Dark" w:cs="Palanquin Dark" w:ascii="Palanquin Dark" w:hAnsi="Palanquin Dark"/>
        </w:rPr>
        <w:t xml:space="preserve">, </w:t>
      </w:r>
      <w:r>
        <w:rPr>
          <w:rFonts w:ascii="Palanquin Dark" w:hAnsi="Palanquin Dark" w:eastAsia="Palanquin Dark" w:cs="Palanquin Dark"/>
        </w:rPr>
        <w:t>घृतादीनां बलहेतुत्वात्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ऊर्जः क्षीरादिरसः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पशवो वै रेवतीः रैवत्यः</w:t>
      </w:r>
      <w:r>
        <w:rPr>
          <w:rFonts w:eastAsia="Palanquin Dark" w:cs="Palanquin Dark" w:ascii="Palanquin Dark" w:hAnsi="Palanquin Dark"/>
        </w:rPr>
        <w:t xml:space="preserve">, </w:t>
      </w:r>
      <w:r>
        <w:rPr>
          <w:rFonts w:ascii="Palanquin Dark" w:hAnsi="Palanquin Dark" w:eastAsia="Palanquin Dark" w:cs="Palanquin Dark"/>
        </w:rPr>
        <w:t xml:space="preserve">क्षीरादिसाधनेन तद्वत्त्वात् । </w:t>
      </w:r>
      <w:r>
        <w:rPr>
          <w:rFonts w:eastAsia="Palanquin Dark" w:cs="Palanquin Dark" w:ascii="Palanquin Dark" w:hAnsi="Palanquin Dark"/>
        </w:rPr>
        <w:t>'</w:t>
      </w:r>
      <w:r>
        <w:rPr>
          <w:rFonts w:ascii="Palanquin Dark" w:hAnsi="Palanquin Dark" w:eastAsia="Palanquin Dark" w:cs="Palanquin Dark"/>
        </w:rPr>
        <w:t>रयेर्मतौ बहुळम्</w:t>
      </w:r>
      <w:r>
        <w:rPr>
          <w:rFonts w:eastAsia="Palanquin Dark" w:cs="Palanquin Dark" w:ascii="Palanquin Dark" w:hAnsi="Palanquin Dark"/>
        </w:rPr>
        <w:t xml:space="preserve">' </w:t>
      </w:r>
      <w:r>
        <w:rPr>
          <w:rFonts w:ascii="Palanquin Dark" w:hAnsi="Palanquin Dark" w:eastAsia="Palanquin Dark" w:cs="Palanquin Dark"/>
        </w:rPr>
        <w:t>इति सम्प्रसारणम्</w:t>
      </w:r>
      <w:r>
        <w:rPr>
          <w:rFonts w:eastAsia="Palanquin Dark" w:cs="Palanquin Dark" w:ascii="Palanquin Dark" w:hAnsi="Palanquin Dark"/>
        </w:rPr>
        <w:t>, '</w:t>
      </w:r>
      <w:r>
        <w:rPr>
          <w:rFonts w:ascii="Palanquin Dark" w:hAnsi="Palanquin Dark" w:eastAsia="Palanquin Dark" w:cs="Palanquin Dark"/>
        </w:rPr>
        <w:t>वाच्छन्दसि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रेवतीशब्दः पशूनां संज्ञात्वेनाजहत्स्वलिङ्ग एव पशुषु वर्तते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ध्रुवा नित्याः अनपगाः अनपाक्ताः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इष्टकचिदित्यादि ॥ इष्टकाभिश्चीयत एकोऽग्निः । । </w:t>
      </w:r>
      <w:r>
        <w:rPr>
          <w:rFonts w:eastAsia="Palanquin Dark" w:cs="Palanquin Dark" w:ascii="Palanquin Dark" w:hAnsi="Palanquin Dark"/>
        </w:rPr>
        <w:t>'</w:t>
      </w:r>
      <w:r>
        <w:rPr>
          <w:rFonts w:ascii="Palanquin Dark" w:hAnsi="Palanquin Dark" w:eastAsia="Palanquin Dark" w:cs="Palanquin Dark"/>
        </w:rPr>
        <w:t>इष्टकेषीकामालानाम्</w:t>
      </w:r>
      <w:r>
        <w:rPr>
          <w:rFonts w:eastAsia="Palanquin Dark" w:cs="Palanquin Dark" w:ascii="Palanquin Dark" w:hAnsi="Palanquin Dark"/>
        </w:rPr>
        <w:t xml:space="preserve">' </w:t>
      </w:r>
      <w:r>
        <w:rPr>
          <w:rFonts w:ascii="Palanquin Dark" w:hAnsi="Palanquin Dark" w:eastAsia="Palanquin Dark" w:cs="Palanquin Dark"/>
        </w:rPr>
        <w:t xml:space="preserve">इति ह्रस्वत्वम् । पशुभिरेकोग्निश्चीयते । तत्र </w:t>
      </w:r>
      <w:r>
        <w:rPr>
          <w:rFonts w:eastAsia="Palanquin Dark" w:cs="Palanquin Dark" w:ascii="Palanquin Dark" w:hAnsi="Palanquin Dark"/>
        </w:rPr>
        <w:t>'</w:t>
      </w:r>
      <w:r>
        <w:rPr>
          <w:rFonts w:ascii="Palanquin Dark" w:hAnsi="Palanquin Dark" w:eastAsia="Palanquin Dark" w:cs="Palanquin Dark"/>
        </w:rPr>
        <w:t>संहिता</w:t>
      </w:r>
      <w:r>
        <w:rPr>
          <w:rFonts w:eastAsia="Palanquin Dark" w:cs="Palanquin Dark" w:ascii="Palanquin Dark" w:hAnsi="Palanquin Dark"/>
        </w:rPr>
        <w:t xml:space="preserve">' </w:t>
      </w:r>
      <w:r>
        <w:rPr>
          <w:rFonts w:ascii="Palanquin Dark" w:hAnsi="Palanquin Dark" w:eastAsia="Palanquin Dark" w:cs="Palanquin Dark"/>
        </w:rPr>
        <w:t>इति मन्त्रेणाग्निहोत्रीवत्सस्याभिमर्शनेन उपधानस्थानीयेन एवं वत्समुपधत्ते । पशुचितमेनमग्निं कर्वाणो भवति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प्र वा एष इत्यादि ॥ </w:t>
      </w:r>
      <w:r>
        <w:rPr>
          <w:rFonts w:eastAsia="Palanquin Dark" w:cs="Palanquin Dark" w:ascii="Palanquin Dark" w:hAnsi="Palanquin Dark"/>
        </w:rPr>
        <w:t>'</w:t>
      </w:r>
      <w:r>
        <w:rPr>
          <w:rFonts w:ascii="Palanquin Dark" w:hAnsi="Palanquin Dark" w:eastAsia="Palanquin Dark" w:cs="Palanquin Dark"/>
        </w:rPr>
        <w:t>सुवर्गो लोक आहवनयिः</w:t>
      </w:r>
      <w:r>
        <w:rPr>
          <w:rFonts w:eastAsia="Palanquin Dark" w:cs="Palanquin Dark" w:ascii="Palanquin Dark" w:hAnsi="Palanquin Dark"/>
        </w:rPr>
        <w:t xml:space="preserve">' </w:t>
      </w:r>
      <w:r>
        <w:rPr>
          <w:rFonts w:ascii="Palanquin Dark" w:hAnsi="Palanquin Dark" w:eastAsia="Palanquin Dark" w:cs="Palanquin Dark"/>
        </w:rPr>
        <w:t xml:space="preserve">इत्यन्यत्र दर्शनात् । गार्हपत्यमिति । </w:t>
      </w:r>
      <w:r>
        <w:rPr>
          <w:rFonts w:eastAsia="Palanquin Dark" w:cs="Palanquin Dark" w:ascii="Palanquin Dark" w:hAnsi="Palanquin Dark"/>
        </w:rPr>
        <w:t>'</w:t>
      </w:r>
      <w:r>
        <w:rPr>
          <w:rFonts w:ascii="Palanquin Dark" w:hAnsi="Palanquin Dark" w:eastAsia="Palanquin Dark" w:cs="Palanquin Dark"/>
        </w:rPr>
        <w:t>गृहपतिना संयुक्ते ञ्यः</w:t>
      </w:r>
      <w:r>
        <w:rPr>
          <w:rFonts w:eastAsia="Palanquin Dark" w:cs="Palanquin Dark" w:ascii="Palanquin Dark" w:hAnsi="Palanquin Dark"/>
        </w:rPr>
        <w:t xml:space="preserve">' </w:t>
      </w:r>
      <w:r>
        <w:rPr>
          <w:rFonts w:ascii="Palanquin Dark" w:hAnsi="Palanquin Dark" w:eastAsia="Palanquin Dark" w:cs="Palanquin Dark"/>
        </w:rPr>
        <w:t xml:space="preserve">। अथो अपि च उपस्थानेन गार्हपत्याय निह्नुते प्रह्वीभवति । यद्वा </w:t>
      </w:r>
      <w:r>
        <w:rPr>
          <w:rFonts w:eastAsia="Palanquin Dark" w:cs="Palanquin Dark" w:ascii="Palanquin Dark" w:hAnsi="Palanquin Dark"/>
        </w:rPr>
        <w:t xml:space="preserve">- </w:t>
      </w:r>
      <w:r>
        <w:rPr>
          <w:rFonts w:ascii="Palanquin Dark" w:hAnsi="Palanquin Dark" w:eastAsia="Palanquin Dark" w:cs="Palanquin Dark"/>
        </w:rPr>
        <w:t>आहवनीयं छादयति । त्वमेवोपस्थेय इति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गायत्रीभिरिति ॥ </w:t>
      </w:r>
      <w:r>
        <w:rPr>
          <w:rFonts w:eastAsia="Palanquin Dark" w:cs="Palanquin Dark" w:ascii="Palanquin Dark" w:hAnsi="Palanquin Dark"/>
        </w:rPr>
        <w:t>'</w:t>
      </w:r>
      <w:r>
        <w:rPr>
          <w:rFonts w:ascii="Palanquin Dark" w:hAnsi="Palanquin Dark" w:eastAsia="Palanquin Dark" w:cs="Palanquin Dark"/>
        </w:rPr>
        <w:t>उप त्वाग्ने दिवेदिवे</w:t>
      </w:r>
      <w:r>
        <w:rPr>
          <w:rFonts w:eastAsia="Palanquin Dark" w:cs="Palanquin Dark" w:ascii="Palanquin Dark" w:hAnsi="Palanquin Dark"/>
        </w:rPr>
        <w:t xml:space="preserve">' </w:t>
      </w:r>
      <w:r>
        <w:rPr>
          <w:rFonts w:ascii="Palanquin Dark" w:hAnsi="Palanquin Dark" w:eastAsia="Palanquin Dark" w:cs="Palanquin Dark"/>
        </w:rPr>
        <w:t xml:space="preserve">इत्येताभिस्तिसृभिः । तेजो वा इति । पूर्ववत्ताच्छब्द्यम् । अथो अपि च एतस्य तृचस्यानुवचनं सन्तत्यै भवति । </w:t>
      </w:r>
      <w:r>
        <w:rPr>
          <w:rFonts w:eastAsia="Palanquin Dark" w:cs="Palanquin Dark" w:ascii="Palanquin Dark" w:hAnsi="Palanquin Dark"/>
        </w:rPr>
        <w:t>'</w:t>
      </w:r>
      <w:r>
        <w:rPr>
          <w:rFonts w:ascii="Palanquin Dark" w:hAnsi="Palanquin Dark" w:eastAsia="Palanquin Dark" w:cs="Palanquin Dark"/>
        </w:rPr>
        <w:t>पितेव सूनवे</w:t>
      </w:r>
      <w:r>
        <w:rPr>
          <w:rFonts w:eastAsia="Palanquin Dark" w:cs="Palanquin Dark" w:ascii="Palanquin Dark" w:hAnsi="Palanquin Dark"/>
        </w:rPr>
        <w:t xml:space="preserve">' </w:t>
      </w:r>
      <w:r>
        <w:rPr>
          <w:rFonts w:ascii="Palanquin Dark" w:hAnsi="Palanquin Dark" w:eastAsia="Palanquin Dark" w:cs="Palanquin Dark"/>
        </w:rPr>
        <w:t xml:space="preserve">इति च मन्त्रपदम्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तिस्र ऋचस्समाहृताः । </w:t>
      </w:r>
      <w:r>
        <w:rPr>
          <w:rFonts w:eastAsia="Palanquin Dark" w:cs="Palanquin Dark" w:ascii="Palanquin Dark" w:hAnsi="Palanquin Dark"/>
        </w:rPr>
        <w:t>'</w:t>
      </w:r>
      <w:r>
        <w:rPr>
          <w:rFonts w:ascii="Palanquin Dark" w:hAnsi="Palanquin Dark" w:eastAsia="Palanquin Dark" w:cs="Palanquin Dark"/>
        </w:rPr>
        <w:t>ऋक्पूरब्धूः</w:t>
      </w:r>
      <w:r>
        <w:rPr>
          <w:rFonts w:eastAsia="Palanquin Dark" w:cs="Palanquin Dark" w:ascii="Palanquin Dark" w:hAnsi="Palanquin Dark"/>
        </w:rPr>
        <w:t xml:space="preserve">' </w:t>
      </w:r>
      <w:r>
        <w:rPr>
          <w:rFonts w:ascii="Palanquin Dark" w:hAnsi="Palanquin Dark" w:eastAsia="Palanquin Dark" w:cs="Palanquin Dark"/>
        </w:rPr>
        <w:t>इति समासान्तः</w:t>
      </w:r>
      <w:r>
        <w:rPr>
          <w:rFonts w:eastAsia="Palanquin Dark" w:cs="Palanquin Dark" w:ascii="Palanquin Dark" w:hAnsi="Palanquin Dark"/>
        </w:rPr>
        <w:t>, '</w:t>
      </w:r>
      <w:r>
        <w:rPr>
          <w:rFonts w:ascii="Palanquin Dark" w:hAnsi="Palanquin Dark" w:eastAsia="Palanquin Dark" w:cs="Palanquin Dark"/>
        </w:rPr>
        <w:t>ऋचि त्रेरुत्तरपदादिलोपश्च</w:t>
      </w:r>
      <w:r>
        <w:rPr>
          <w:rFonts w:eastAsia="Palanquin Dark" w:cs="Palanquin Dark" w:ascii="Palanquin Dark" w:hAnsi="Palanquin Dark"/>
        </w:rPr>
        <w:t xml:space="preserve">' </w:t>
      </w:r>
      <w:r>
        <w:rPr>
          <w:rFonts w:ascii="Palanquin Dark" w:hAnsi="Palanquin Dark" w:eastAsia="Palanquin Dark" w:cs="Palanquin Dark"/>
        </w:rPr>
        <w:t>इति सम्प्रसारणम्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गार्हपत्यं वा इत्यादि ॥ लक्षणेऽनोः कर्मप्रवचनीयत्वम् । द्विपाद इति । </w:t>
      </w:r>
      <w:r>
        <w:rPr>
          <w:rFonts w:eastAsia="Palanquin Dark" w:cs="Palanquin Dark" w:ascii="Palanquin Dark" w:hAnsi="Palanquin Dark"/>
        </w:rPr>
        <w:t>'</w:t>
      </w:r>
      <w:r>
        <w:rPr>
          <w:rFonts w:ascii="Palanquin Dark" w:hAnsi="Palanquin Dark" w:eastAsia="Palanquin Dark" w:cs="Palanquin Dark"/>
        </w:rPr>
        <w:t>सङ्ख्या सुपूर्वस्य</w:t>
      </w:r>
      <w:r>
        <w:rPr>
          <w:rFonts w:eastAsia="Palanquin Dark" w:cs="Palanquin Dark" w:ascii="Palanquin Dark" w:hAnsi="Palanquin Dark"/>
        </w:rPr>
        <w:t xml:space="preserve">' </w:t>
      </w:r>
      <w:r>
        <w:rPr>
          <w:rFonts w:ascii="Palanquin Dark" w:hAnsi="Palanquin Dark" w:eastAsia="Palanquin Dark" w:cs="Palanquin Dark"/>
        </w:rPr>
        <w:t xml:space="preserve">इति लोपस्समासान्तः । द्विपदाभिरिति । </w:t>
      </w:r>
      <w:r>
        <w:rPr>
          <w:rFonts w:eastAsia="Palanquin Dark" w:cs="Palanquin Dark" w:ascii="Palanquin Dark" w:hAnsi="Palanquin Dark"/>
        </w:rPr>
        <w:t>'</w:t>
      </w:r>
      <w:r>
        <w:rPr>
          <w:rFonts w:ascii="Palanquin Dark" w:hAnsi="Palanquin Dark" w:eastAsia="Palanquin Dark" w:cs="Palanquin Dark"/>
        </w:rPr>
        <w:t>अग्ने त्वं नः</w:t>
      </w:r>
      <w:r>
        <w:rPr>
          <w:rFonts w:eastAsia="Palanquin Dark" w:cs="Palanquin Dark" w:ascii="Palanquin Dark" w:hAnsi="Palanquin Dark"/>
        </w:rPr>
        <w:t xml:space="preserve">' </w:t>
      </w:r>
      <w:r>
        <w:rPr>
          <w:rFonts w:ascii="Palanquin Dark" w:hAnsi="Palanquin Dark" w:eastAsia="Palanquin Dark" w:cs="Palanquin Dark"/>
        </w:rPr>
        <w:t>इति तिसृभिर्द्विपदाभिर्विराड्गायत्रीभिरिति । पूर्ववत्समासान्तः</w:t>
      </w:r>
      <w:r>
        <w:rPr>
          <w:rFonts w:eastAsia="Palanquin Dark" w:cs="Palanquin Dark" w:ascii="Palanquin Dark" w:hAnsi="Palanquin Dark"/>
        </w:rPr>
        <w:t>, '</w:t>
      </w:r>
      <w:r>
        <w:rPr>
          <w:rFonts w:ascii="Palanquin Dark" w:hAnsi="Palanquin Dark" w:eastAsia="Palanquin Dark" w:cs="Palanquin Dark"/>
        </w:rPr>
        <w:t>टावृचि</w:t>
      </w:r>
      <w:r>
        <w:rPr>
          <w:rFonts w:eastAsia="Palanquin Dark" w:cs="Palanquin Dark" w:ascii="Palanquin Dark" w:hAnsi="Palanquin Dark"/>
        </w:rPr>
        <w:t xml:space="preserve">' </w:t>
      </w:r>
      <w:r>
        <w:rPr>
          <w:rFonts w:ascii="Palanquin Dark" w:hAnsi="Palanquin Dark" w:eastAsia="Palanquin Dark" w:cs="Palanquin Dark"/>
        </w:rPr>
        <w:t>इति टापि</w:t>
      </w:r>
      <w:r>
        <w:rPr>
          <w:rFonts w:eastAsia="Palanquin Dark" w:cs="Palanquin Dark" w:ascii="Palanquin Dark" w:hAnsi="Palanquin Dark"/>
        </w:rPr>
        <w:t>, '</w:t>
      </w:r>
      <w:r>
        <w:rPr>
          <w:rFonts w:ascii="Palanquin Dark" w:hAnsi="Palanquin Dark" w:eastAsia="Palanquin Dark" w:cs="Palanquin Dark"/>
        </w:rPr>
        <w:t>पादः पत्</w:t>
      </w:r>
      <w:r>
        <w:rPr>
          <w:rFonts w:eastAsia="Palanquin Dark" w:cs="Palanquin Dark" w:ascii="Palanquin Dark" w:hAnsi="Palanquin Dark"/>
        </w:rPr>
        <w:t xml:space="preserve">' </w:t>
      </w:r>
      <w:r>
        <w:rPr>
          <w:rFonts w:ascii="Palanquin Dark" w:hAnsi="Palanquin Dark" w:eastAsia="Palanquin Dark" w:cs="Palanquin Dark"/>
        </w:rPr>
        <w:t>इति पद्भावः</w:t>
      </w:r>
      <w:r>
        <w:rPr>
          <w:rFonts w:eastAsia="Palanquin Dark" w:cs="Palanquin Dark" w:ascii="Palanquin Dark" w:hAnsi="Palanquin Dark"/>
        </w:rPr>
        <w:t>, '</w:t>
      </w:r>
      <w:r>
        <w:rPr>
          <w:rFonts w:ascii="Palanquin Dark" w:hAnsi="Palanquin Dark" w:eastAsia="Palanquin Dark" w:cs="Palanquin Dark"/>
        </w:rPr>
        <w:t>द्वित्रिभ्यां पाद्दन्</w:t>
      </w:r>
      <w:r>
        <w:rPr>
          <w:rFonts w:eastAsia="Palanquin Dark" w:cs="Palanquin Dark" w:ascii="Palanquin Dark" w:hAnsi="Palanquin Dark"/>
        </w:rPr>
        <w:t xml:space="preserve">' </w:t>
      </w:r>
      <w:r>
        <w:rPr>
          <w:rFonts w:ascii="Palanquin Dark" w:hAnsi="Palanquin Dark" w:eastAsia="Palanquin Dark" w:cs="Palanquin Dark"/>
        </w:rPr>
        <w:t>इत्युभयत्राप्युत्तरपदान्तोदात्तत्वम्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ऊर्जा व इत्यादि ॥ अयमपि ग्रहपशूपस्थानमन्त्रः । पुष्यासं श्रयन्तामित्येतामाशिषमाशास्ते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तत्सवितुरिति आहवनीयोपस्थानम् ॥ प्रसूत्यै अनुज्ञानाय भवति । पूर्ववद्गतिस्वरः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सोमानमित्याहवनीयोपस्थानमेव ॥ सोमपीथमेव सोमपानमेव अनेनावरुन्धे । पिबतेरौणादिकस्थक्प्रत्ययः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ब्रह्मवर्चसमिति ॥ </w:t>
      </w:r>
      <w:r>
        <w:rPr>
          <w:rFonts w:eastAsia="Palanquin Dark" w:cs="Palanquin Dark" w:ascii="Palanquin Dark" w:hAnsi="Palanquin Dark"/>
        </w:rPr>
        <w:t>'</w:t>
      </w:r>
      <w:r>
        <w:rPr>
          <w:rFonts w:ascii="Palanquin Dark" w:hAnsi="Palanquin Dark" w:eastAsia="Palanquin Dark" w:cs="Palanquin Dark"/>
        </w:rPr>
        <w:t>ब्रह्महस्तिभ्यां वर्चसः</w:t>
      </w:r>
      <w:r>
        <w:rPr>
          <w:rFonts w:eastAsia="Palanquin Dark" w:cs="Palanquin Dark" w:ascii="Palanquin Dark" w:hAnsi="Palanquin Dark"/>
        </w:rPr>
        <w:t xml:space="preserve">' </w:t>
      </w:r>
      <w:r>
        <w:rPr>
          <w:rFonts w:ascii="Palanquin Dark" w:hAnsi="Palanquin Dark" w:eastAsia="Palanquin Dark" w:cs="Palanquin Dark"/>
        </w:rPr>
        <w:t>इत्यत्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कदा चनेति रात्र्युपस्थानम् ॥ य एवमस्य मन्त्रस्यार्थं विद्वानग्न्यात्मिकां रात्रिमुपतिष्ठते स स्तरीं छादयित्रीं विनाशयित्रीं रात्रिं न वसति</w:t>
      </w:r>
      <w:r>
        <w:rPr>
          <w:rFonts w:eastAsia="Palanquin Dark" w:cs="Palanquin Dark" w:ascii="Palanquin Dark" w:hAnsi="Palanquin Dark"/>
        </w:rPr>
        <w:t xml:space="preserve">, </w:t>
      </w:r>
      <w:r>
        <w:rPr>
          <w:rFonts w:ascii="Palanquin Dark" w:hAnsi="Palanquin Dark" w:eastAsia="Palanquin Dark" w:cs="Palanquin Dark"/>
        </w:rPr>
        <w:t xml:space="preserve">अपि तु सुखयित्रीमेवाधिवसति सुखहेतुरेव भवतीति यावत् । </w:t>
      </w:r>
      <w:r>
        <w:rPr>
          <w:rFonts w:eastAsia="Palanquin Dark" w:cs="Palanquin Dark" w:ascii="Palanquin Dark" w:hAnsi="Palanquin Dark"/>
        </w:rPr>
        <w:t>'</w:t>
      </w:r>
      <w:r>
        <w:rPr>
          <w:rFonts w:ascii="Palanquin Dark" w:hAnsi="Palanquin Dark" w:eastAsia="Palanquin Dark" w:cs="Palanquin Dark"/>
        </w:rPr>
        <w:t>अवितृस्तृतन्त्रिभ्य ईः</w:t>
      </w:r>
      <w:r>
        <w:rPr>
          <w:rFonts w:eastAsia="Palanquin Dark" w:cs="Palanquin Dark" w:ascii="Palanquin Dark" w:hAnsi="Palanquin Dark"/>
        </w:rPr>
        <w:t xml:space="preserve">' </w:t>
      </w:r>
      <w:r>
        <w:rPr>
          <w:rFonts w:ascii="Palanquin Dark" w:hAnsi="Palanquin Dark" w:eastAsia="Palanquin Dark" w:cs="Palanquin Dark"/>
        </w:rPr>
        <w:t>इतीप्रत्ययः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परि त्वेति गार्हपत्योपस्थानम् ॥ इममेव मन्त्रं परिध्यात्यकं परितस्सर्वतो दधाति । तच्चास्कन्दायाग्नेर्भवति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अग्ने गृहपत इति गार्हपत्योपस्थानमेव ॥ अत्र सूगृहपतित्वादिफलं यथा यजुर्वदति तथा भवत्येव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शतं त्वेति ॥ हिमशब्देन संवत्सराभिधानमुक्तम् । इन्धिषीयेति । इदमेव सुगृहपतित्वमिति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पुत्रस्येति ॥ अमुष्मा इत्यत्र यथा नारायणाय केशवायेति । अन्नादमिति । इदमेव ज्योतिष्मत्त्वम्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यस्य पुत्र इति ॥ यस्याजातः पुत्रः तस्य तन्तव इति ब्रूयात् असन्निहितत्वात् । अमुष्मा इति जातं निर्देष्टुं शक्यत इति तन्तव इत्युच्यते । अमुष्मा इति जातपुत्रस्य</w:t>
      </w:r>
      <w:r>
        <w:rPr>
          <w:rFonts w:eastAsia="Palanquin Dark" w:cs="Palanquin Dark" w:ascii="Palanquin Dark" w:hAnsi="Palanquin Dark"/>
        </w:rPr>
        <w:t xml:space="preserve">, </w:t>
      </w:r>
      <w:r>
        <w:rPr>
          <w:rFonts w:ascii="Palanquin Dark" w:hAnsi="Palanquin Dark" w:eastAsia="Palanquin Dark" w:cs="Palanquin Dark"/>
        </w:rPr>
        <w:t>अदश्शब्दस्य सन्निहितविषयत्वात् ॥</w:t>
      </w:r>
    </w:p>
    <w:p>
      <w:pPr>
        <w:pStyle w:val="Normal"/>
        <w:rPr/>
      </w:pPr>
      <w:r>
        <w:rPr/>
      </w:r>
    </w:p>
    <w:p>
      <w:pPr>
        <w:pStyle w:val="Normal"/>
        <w:rPr/>
      </w:pPr>
      <w:r>
        <w:rPr>
          <w:rFonts w:ascii="Palanquin Dark" w:hAnsi="Palanquin Dark" w:eastAsia="Palanquin Dark" w:cs="Palanquin Dark"/>
        </w:rPr>
        <w:t>इति पञ्चमे अष्टमोनुवाकः ॥</w:t>
      </w:r>
    </w:p>
    <w:p>
      <w:pPr>
        <w:pStyle w:val="Normal"/>
        <w:rPr>
          <w:rFonts w:ascii="Palanquin Dark" w:hAnsi="Palanquin Dark" w:eastAsia="Palanquin Dark" w:cs="Palanquin Dark"/>
        </w:rPr>
      </w:pPr>
      <w:r>
        <w:rPr>
          <w:rFonts w:eastAsia="Palanquin Dark" w:cs="Palanquin Dark" w:ascii="Palanquin Dark" w:hAnsi="Palanquin Dark"/>
        </w:rPr>
        <w:t>1.5.9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अथाग्निहोत्रब्राह्मणमग्न्यार्षेयम् । तत्र </w:t>
      </w:r>
      <w:r>
        <w:rPr>
          <w:rFonts w:eastAsia="Palanquin Dark" w:cs="Palanquin Dark" w:ascii="Palanquin Dark" w:hAnsi="Palanquin Dark"/>
        </w:rPr>
        <w:t>'</w:t>
      </w:r>
      <w:r>
        <w:rPr>
          <w:rFonts w:ascii="Palanquin Dark" w:hAnsi="Palanquin Dark" w:eastAsia="Palanquin Dark" w:cs="Palanquin Dark"/>
        </w:rPr>
        <w:t>अग्निहोत्रं जुहोति</w:t>
      </w:r>
      <w:r>
        <w:rPr>
          <w:rFonts w:eastAsia="Palanquin Dark" w:cs="Palanquin Dark" w:ascii="Palanquin Dark" w:hAnsi="Palanquin Dark"/>
        </w:rPr>
        <w:t xml:space="preserve">' </w:t>
      </w:r>
      <w:r>
        <w:rPr>
          <w:rFonts w:ascii="Palanquin Dark" w:hAnsi="Palanquin Dark" w:eastAsia="Palanquin Dark" w:cs="Palanquin Dark"/>
        </w:rPr>
        <w:t xml:space="preserve">इति विधिः । अस्त्ययमग्निहोत्रशब्दः कर्मणो नाम </w:t>
      </w:r>
      <w:r>
        <w:rPr>
          <w:rFonts w:eastAsia="Palanquin Dark" w:cs="Palanquin Dark" w:ascii="Palanquin Dark" w:hAnsi="Palanquin Dark"/>
        </w:rPr>
        <w:t xml:space="preserve">- </w:t>
      </w:r>
      <w:r>
        <w:rPr>
          <w:rFonts w:ascii="Palanquin Dark" w:hAnsi="Palanquin Dark" w:eastAsia="Palanquin Dark" w:cs="Palanquin Dark"/>
        </w:rPr>
        <w:t xml:space="preserve">हूयतेस्मिन्निति होत्रम् । </w:t>
      </w:r>
      <w:r>
        <w:rPr>
          <w:rFonts w:eastAsia="Palanquin Dark" w:cs="Palanquin Dark" w:ascii="Palanquin Dark" w:hAnsi="Palanquin Dark"/>
        </w:rPr>
        <w:t>'</w:t>
      </w:r>
      <w:r>
        <w:rPr>
          <w:rFonts w:ascii="Palanquin Dark" w:hAnsi="Palanquin Dark" w:eastAsia="Palanquin Dark" w:cs="Palanquin Dark"/>
        </w:rPr>
        <w:t>हुयामाश्रुवसि</w:t>
      </w:r>
      <w:r>
        <w:rPr>
          <w:rFonts w:eastAsia="Palanquin Dark" w:cs="Palanquin Dark" w:ascii="Palanquin Dark" w:hAnsi="Palanquin Dark"/>
        </w:rPr>
        <w:t xml:space="preserve">' </w:t>
      </w:r>
      <w:r>
        <w:rPr>
          <w:rFonts w:ascii="Palanquin Dark" w:hAnsi="Palanquin Dark" w:eastAsia="Palanquin Dark" w:cs="Palanquin Dark"/>
        </w:rPr>
        <w:t>इत्यादिना ष्ट्रक्प्रत्ययः</w:t>
      </w:r>
      <w:r>
        <w:rPr>
          <w:rFonts w:eastAsia="Palanquin Dark" w:cs="Palanquin Dark" w:ascii="Palanquin Dark" w:hAnsi="Palanquin Dark"/>
        </w:rPr>
        <w:t xml:space="preserve">, </w:t>
      </w:r>
      <w:r>
        <w:rPr>
          <w:rFonts w:ascii="Palanquin Dark" w:hAnsi="Palanquin Dark" w:eastAsia="Palanquin Dark" w:cs="Palanquin Dark"/>
        </w:rPr>
        <w:t xml:space="preserve">षष्ठीसमासान्तोदात्तत्वम् । यथा </w:t>
      </w:r>
      <w:r>
        <w:rPr>
          <w:rFonts w:eastAsia="Palanquin Dark" w:cs="Palanquin Dark" w:ascii="Palanquin Dark" w:hAnsi="Palanquin Dark"/>
        </w:rPr>
        <w:t>- '</w:t>
      </w:r>
      <w:r>
        <w:rPr>
          <w:rFonts w:ascii="Palanquin Dark" w:hAnsi="Palanquin Dark" w:eastAsia="Palanquin Dark" w:cs="Palanquin Dark"/>
        </w:rPr>
        <w:t>असंस्थितो वा एष यज्ञः । यदग्निहोत्रम्</w:t>
      </w:r>
      <w:r>
        <w:rPr>
          <w:rFonts w:eastAsia="Palanquin Dark" w:cs="Palanquin Dark" w:ascii="Palanquin Dark" w:hAnsi="Palanquin Dark"/>
        </w:rPr>
        <w:t xml:space="preserve">' </w:t>
      </w:r>
      <w:r>
        <w:rPr>
          <w:rFonts w:ascii="Palanquin Dark" w:hAnsi="Palanquin Dark" w:eastAsia="Palanquin Dark" w:cs="Palanquin Dark"/>
        </w:rPr>
        <w:t xml:space="preserve">इति । अग्नेर्हविषो नाम </w:t>
      </w:r>
      <w:r>
        <w:rPr>
          <w:rFonts w:eastAsia="Palanquin Dark" w:cs="Palanquin Dark" w:ascii="Palanquin Dark" w:hAnsi="Palanquin Dark"/>
        </w:rPr>
        <w:t xml:space="preserve">- </w:t>
      </w:r>
      <w:r>
        <w:rPr>
          <w:rFonts w:ascii="Palanquin Dark" w:hAnsi="Palanquin Dark" w:eastAsia="Palanquin Dark" w:cs="Palanquin Dark"/>
        </w:rPr>
        <w:t>हूयते इति होत्रमिति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अहरहर्यजमानस्स्वयमग्निहोत्रं जुहुयात्</w:t>
      </w:r>
      <w:r>
        <w:rPr>
          <w:rFonts w:eastAsia="Palanquin Dark" w:cs="Palanquin Dark" w:ascii="Palanquin Dark" w:hAnsi="Palanquin Dark"/>
        </w:rPr>
        <w:t xml:space="preserve">' </w:t>
      </w:r>
      <w:r>
        <w:rPr>
          <w:rFonts w:ascii="Palanquin Dark" w:hAnsi="Palanquin Dark" w:eastAsia="Palanquin Dark" w:cs="Palanquin Dark"/>
        </w:rPr>
        <w:t xml:space="preserve">इति । ब्राह्मणं च भवति </w:t>
      </w:r>
      <w:r>
        <w:rPr>
          <w:rFonts w:eastAsia="Palanquin Dark" w:cs="Palanquin Dark" w:ascii="Palanquin Dark" w:hAnsi="Palanquin Dark"/>
        </w:rPr>
        <w:t>'</w:t>
      </w:r>
      <w:r>
        <w:rPr>
          <w:rFonts w:ascii="Palanquin Dark" w:hAnsi="Palanquin Dark" w:eastAsia="Palanquin Dark" w:cs="Palanquin Dark"/>
        </w:rPr>
        <w:t>तुभ्यमेवेदं हूयातै</w:t>
      </w:r>
      <w:r>
        <w:rPr>
          <w:rFonts w:eastAsia="Palanquin Dark" w:cs="Palanquin Dark" w:ascii="Palanquin Dark" w:hAnsi="Palanquin Dark"/>
        </w:rPr>
        <w:t xml:space="preserve">' </w:t>
      </w:r>
      <w:r>
        <w:rPr>
          <w:rFonts w:ascii="Palanquin Dark" w:hAnsi="Palanquin Dark" w:eastAsia="Palanquin Dark" w:cs="Palanquin Dark"/>
        </w:rPr>
        <w:t xml:space="preserve">इत्यादि । अस्ति गोर्नामयथा </w:t>
      </w:r>
      <w:r>
        <w:rPr>
          <w:rFonts w:eastAsia="Palanquin Dark" w:cs="Palanquin Dark" w:ascii="Palanquin Dark" w:hAnsi="Palanquin Dark"/>
        </w:rPr>
        <w:t>'</w:t>
      </w:r>
      <w:r>
        <w:rPr>
          <w:rFonts w:ascii="Palanquin Dark" w:hAnsi="Palanquin Dark" w:eastAsia="Palanquin Dark" w:cs="Palanquin Dark"/>
        </w:rPr>
        <w:t>अग्नेर्हुतादजनीति । तदग्निहोत्रस्य</w:t>
      </w:r>
      <w:r>
        <w:rPr>
          <w:rFonts w:eastAsia="Palanquin Dark" w:cs="Palanquin Dark" w:ascii="Palanquin Dark" w:hAnsi="Palanquin Dark"/>
        </w:rPr>
        <w:t xml:space="preserve">' </w:t>
      </w:r>
      <w:r>
        <w:rPr>
          <w:rFonts w:ascii="Palanquin Dark" w:hAnsi="Palanquin Dark" w:eastAsia="Palanquin Dark" w:cs="Palanquin Dark"/>
        </w:rPr>
        <w:t>इत्यादि । अग्नेर्होमः अग्निहोत्रं</w:t>
      </w:r>
      <w:r>
        <w:rPr>
          <w:rFonts w:eastAsia="Palanquin Dark" w:cs="Palanquin Dark" w:ascii="Palanquin Dark" w:hAnsi="Palanquin Dark"/>
        </w:rPr>
        <w:t xml:space="preserve">, </w:t>
      </w:r>
      <w:r>
        <w:rPr>
          <w:rFonts w:ascii="Palanquin Dark" w:hAnsi="Palanquin Dark" w:eastAsia="Palanquin Dark" w:cs="Palanquin Dark"/>
        </w:rPr>
        <w:t xml:space="preserve">तदर्था गौरभेदेनोच्यते </w:t>
      </w:r>
      <w:r>
        <w:rPr>
          <w:rFonts w:eastAsia="Palanquin Dark" w:cs="Palanquin Dark" w:ascii="Palanquin Dark" w:hAnsi="Palanquin Dark"/>
        </w:rPr>
        <w:t>'</w:t>
      </w:r>
      <w:r>
        <w:rPr>
          <w:rFonts w:ascii="Palanquin Dark" w:hAnsi="Palanquin Dark" w:eastAsia="Palanquin Dark" w:cs="Palanquin Dark"/>
        </w:rPr>
        <w:t>गौर्वा अग्निहोत्रम्</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 '</w:t>
      </w:r>
      <w:r>
        <w:rPr>
          <w:rFonts w:ascii="Palanquin Dark" w:hAnsi="Palanquin Dark" w:eastAsia="Palanquin Dark" w:cs="Palanquin Dark"/>
        </w:rPr>
        <w:t>अग्निहोत्री वत्सम्</w:t>
      </w:r>
      <w:r>
        <w:rPr>
          <w:rFonts w:eastAsia="Palanquin Dark" w:cs="Palanquin Dark" w:ascii="Palanquin Dark" w:hAnsi="Palanquin Dark"/>
        </w:rPr>
        <w:t xml:space="preserve">' </w:t>
      </w:r>
      <w:r>
        <w:rPr>
          <w:rFonts w:ascii="Palanquin Dark" w:hAnsi="Palanquin Dark" w:eastAsia="Palanquin Dark" w:cs="Palanquin Dark"/>
        </w:rPr>
        <w:t xml:space="preserve">इत्यादि । गौरादिलक्षणो ङीष् द्रष्टव्यः । तत्र हविर्वाचिन इह ग्रहणम् । अयमर्थः </w:t>
      </w:r>
      <w:r>
        <w:rPr>
          <w:rFonts w:eastAsia="Palanquin Dark" w:cs="Palanquin Dark" w:ascii="Palanquin Dark" w:hAnsi="Palanquin Dark"/>
        </w:rPr>
        <w:t xml:space="preserve">- </w:t>
      </w:r>
      <w:r>
        <w:rPr>
          <w:rFonts w:ascii="Palanquin Dark" w:hAnsi="Palanquin Dark" w:eastAsia="Palanquin Dark" w:cs="Palanquin Dark"/>
        </w:rPr>
        <w:t xml:space="preserve">विशिष्टकालमन्त्रप्रयोज्यमग्निहोत्राख्यं हविर्जुहुयादिति । यदेव किञ्च यत्किञ्चिदपि पयो वा दधि वा यवागूं वा जुहोति द्रव्यं तत्तस्यैव यजमानस्य स्वमविनष्टमेव तिष्ठति तं च न मुञ्चति । ननु दग्धमविनष्टं तिष्ठतीत्यसमीचीनम् । तत्राह </w:t>
      </w:r>
      <w:r>
        <w:rPr>
          <w:rFonts w:eastAsia="Palanquin Dark" w:cs="Palanquin Dark" w:ascii="Palanquin Dark" w:hAnsi="Palanquin Dark"/>
        </w:rPr>
        <w:t xml:space="preserve">- </w:t>
      </w:r>
      <w:r>
        <w:rPr>
          <w:rFonts w:ascii="Palanquin Dark" w:hAnsi="Palanquin Dark" w:eastAsia="Palanquin Dark" w:cs="Palanquin Dark"/>
        </w:rPr>
        <w:t xml:space="preserve">रेत इत्यादि । सदृशप्रधानो निर्देशः । यथा प्रजनने योनौ रेतास्सिक्तमविनष्टं तिष्ठति तत्सदृशमिदमिति जानीयादित्यर्थः । प्रजायन्ते प्रजा अस्मिन्निति प्रजननम् । </w:t>
      </w:r>
      <w:r>
        <w:rPr>
          <w:rFonts w:eastAsia="Palanquin Dark" w:cs="Palanquin Dark" w:ascii="Palanquin Dark" w:hAnsi="Palanquin Dark"/>
        </w:rPr>
        <w:t>'</w:t>
      </w:r>
      <w:r>
        <w:rPr>
          <w:rFonts w:ascii="Palanquin Dark" w:hAnsi="Palanquin Dark" w:eastAsia="Palanquin Dark" w:cs="Palanquin Dark"/>
        </w:rPr>
        <w:t>करणाधिकरणयोश्च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इत्यधिकर्णे ल्युट् । अथाग्नेः प्रजननत्वं समर्थयते </w:t>
      </w:r>
      <w:r>
        <w:rPr>
          <w:rFonts w:eastAsia="Palanquin Dark" w:cs="Palanquin Dark" w:ascii="Palanquin Dark" w:hAnsi="Palanquin Dark"/>
        </w:rPr>
        <w:t xml:space="preserve">- </w:t>
      </w:r>
      <w:r>
        <w:rPr>
          <w:rFonts w:ascii="Palanquin Dark" w:hAnsi="Palanquin Dark" w:eastAsia="Palanquin Dark" w:cs="Palanquin Dark"/>
        </w:rPr>
        <w:t>प्रजननं हीति । ताद्धर्म्यात्ताच्छब्द्यम् । प्रजननसदृशोयमग्निरिति । नन्वग्निर्नाम सर्वं दहति</w:t>
      </w:r>
      <w:r>
        <w:rPr>
          <w:rFonts w:eastAsia="Palanquin Dark" w:cs="Palanquin Dark" w:ascii="Palanquin Dark" w:hAnsi="Palanquin Dark"/>
        </w:rPr>
        <w:t xml:space="preserve">, </w:t>
      </w:r>
      <w:r>
        <w:rPr>
          <w:rFonts w:ascii="Palanquin Dark" w:hAnsi="Palanquin Dark" w:eastAsia="Palanquin Dark" w:cs="Palanquin Dark"/>
        </w:rPr>
        <w:t xml:space="preserve">तत्कीदृशमस्य प्रजननसामर्थ्यमिति पर्यनुयोगावसरे प्रजननसामर्थ्यं दर्शयितुमाह </w:t>
      </w:r>
      <w:r>
        <w:rPr>
          <w:rFonts w:eastAsia="Palanquin Dark" w:cs="Palanquin Dark" w:ascii="Palanquin Dark" w:hAnsi="Palanquin Dark"/>
        </w:rPr>
        <w:t xml:space="preserve">- </w:t>
      </w:r>
      <w:r>
        <w:rPr>
          <w:rFonts w:ascii="Palanquin Dark" w:hAnsi="Palanquin Dark" w:eastAsia="Palanquin Dark" w:cs="Palanquin Dark"/>
        </w:rPr>
        <w:t xml:space="preserve">अथौषधीरन्तगता दहतीति । अथेति प्रस्तावे । अन्तं समीपं गता अन्तगताः । </w:t>
      </w:r>
      <w:r>
        <w:rPr>
          <w:rFonts w:eastAsia="Palanquin Dark" w:cs="Palanquin Dark" w:ascii="Palanquin Dark" w:hAnsi="Palanquin Dark"/>
        </w:rPr>
        <w:t>'</w:t>
      </w:r>
      <w:r>
        <w:rPr>
          <w:rFonts w:ascii="Palanquin Dark" w:hAnsi="Palanquin Dark" w:eastAsia="Palanquin Dark" w:cs="Palanquin Dark"/>
        </w:rPr>
        <w:t>द्वितीयाश्रित</w:t>
      </w:r>
      <w:r>
        <w:rPr>
          <w:rFonts w:eastAsia="Palanquin Dark" w:cs="Palanquin Dark" w:ascii="Palanquin Dark" w:hAnsi="Palanquin Dark"/>
        </w:rPr>
        <w:t xml:space="preserve">' </w:t>
      </w:r>
      <w:r>
        <w:rPr>
          <w:rFonts w:ascii="Palanquin Dark" w:hAnsi="Palanquin Dark" w:eastAsia="Palanquin Dark" w:cs="Palanquin Dark"/>
        </w:rPr>
        <w:t>इति समासः</w:t>
      </w:r>
      <w:r>
        <w:rPr>
          <w:rFonts w:eastAsia="Palanquin Dark" w:cs="Palanquin Dark" w:ascii="Palanquin Dark" w:hAnsi="Palanquin Dark"/>
        </w:rPr>
        <w:t xml:space="preserve">, </w:t>
      </w:r>
      <w:r>
        <w:rPr>
          <w:rFonts w:ascii="Palanquin Dark" w:hAnsi="Palanquin Dark" w:eastAsia="Palanquin Dark" w:cs="Palanquin Dark"/>
        </w:rPr>
        <w:t>द्वितीयापूर्वपदप्रकृतिस्वरत्वम् । अयमग्निरेव समीपे निपतिता ओषधीर्दहति</w:t>
      </w:r>
      <w:r>
        <w:rPr>
          <w:rFonts w:eastAsia="Palanquin Dark" w:cs="Palanquin Dark" w:ascii="Palanquin Dark" w:hAnsi="Palanquin Dark"/>
        </w:rPr>
        <w:t xml:space="preserve">, </w:t>
      </w:r>
      <w:r>
        <w:rPr>
          <w:rFonts w:ascii="Palanquin Dark" w:hAnsi="Palanquin Dark" w:eastAsia="Palanquin Dark" w:cs="Palanquin Dark"/>
        </w:rPr>
        <w:t>ता यदृच्छानिपतिताः अमन्त्रहुता अपि ततः पूर्वं दग्ध स्वरूपेभ्यो भूयसीः भूयस्यः बहुतराः प्रजायन्ते । यदैवमिदं पश्यामः</w:t>
      </w:r>
      <w:r>
        <w:rPr>
          <w:rFonts w:eastAsia="Palanquin Dark" w:cs="Palanquin Dark" w:ascii="Palanquin Dark" w:hAnsi="Palanquin Dark"/>
        </w:rPr>
        <w:t xml:space="preserve">, </w:t>
      </w:r>
      <w:r>
        <w:rPr>
          <w:rFonts w:ascii="Palanquin Dark" w:hAnsi="Palanquin Dark" w:eastAsia="Palanquin Dark" w:cs="Palanquin Dark"/>
        </w:rPr>
        <w:t xml:space="preserve">तदा किं पुनर्मन्त्रहुता इति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पूर्वसवर्णदीर्घत्वत् । तस्मादुपपन्नमग्नेः प्रजननत्वम् । अतस्तत्र हु</w:t>
      </w:r>
      <w:r>
        <w:rPr>
          <w:rFonts w:eastAsia="Palanquin Dark" w:cs="Palanquin Dark" w:ascii="Palanquin Dark" w:hAnsi="Palanquin Dark"/>
        </w:rPr>
        <w:t>[</w:t>
      </w:r>
      <w:r>
        <w:rPr>
          <w:rFonts w:ascii="Palanquin Dark" w:hAnsi="Palanquin Dark" w:eastAsia="Palanquin Dark" w:cs="Palanquin Dark"/>
        </w:rPr>
        <w:t>हुतं</w:t>
      </w:r>
      <w:r>
        <w:rPr>
          <w:rFonts w:eastAsia="Palanquin Dark" w:cs="Palanquin Dark" w:ascii="Palanquin Dark" w:hAnsi="Palanquin Dark"/>
        </w:rPr>
        <w:t xml:space="preserve">] </w:t>
      </w:r>
      <w:r>
        <w:rPr>
          <w:rFonts w:ascii="Palanquin Dark" w:hAnsi="Palanquin Dark" w:eastAsia="Palanquin Dark" w:cs="Palanquin Dark"/>
        </w:rPr>
        <w:t xml:space="preserve">तस्यैव स्वं भूयिष्ठं च प्रथते इति । उक्तञ्च </w:t>
      </w:r>
      <w:r>
        <w:rPr>
          <w:rFonts w:eastAsia="Palanquin Dark" w:cs="Palanquin Dark" w:ascii="Palanquin Dark" w:hAnsi="Palanquin Dark"/>
        </w:rPr>
        <w:t xml:space="preserve">- ' </w:t>
      </w:r>
      <w:r>
        <w:rPr>
          <w:rFonts w:ascii="Palanquin Dark" w:hAnsi="Palanquin Dark" w:eastAsia="Palanquin Dark" w:cs="Palanquin Dark"/>
        </w:rPr>
        <w:t>यावदेका देवता</w:t>
      </w:r>
      <w:r>
        <w:rPr>
          <w:rFonts w:eastAsia="Palanquin Dark" w:cs="Palanquin Dark" w:ascii="Palanquin Dark" w:hAnsi="Palanquin Dark"/>
        </w:rPr>
        <w:t xml:space="preserve">' </w:t>
      </w:r>
      <w:r>
        <w:rPr>
          <w:rFonts w:ascii="Palanquin Dark" w:hAnsi="Palanquin Dark" w:eastAsia="Palanquin Dark" w:cs="Palanquin Dark"/>
        </w:rPr>
        <w:t>इत्यादि । तस्मादग्निहोत्रं जुहोतीति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सायम्प्रातश्च होमं विधातुमाह </w:t>
      </w:r>
      <w:r>
        <w:rPr>
          <w:rFonts w:eastAsia="Palanquin Dark" w:cs="Palanquin Dark" w:ascii="Palanquin Dark" w:hAnsi="Palanquin Dark"/>
        </w:rPr>
        <w:t xml:space="preserve">- </w:t>
      </w:r>
      <w:r>
        <w:rPr>
          <w:rFonts w:ascii="Palanquin Dark" w:hAnsi="Palanquin Dark" w:eastAsia="Palanquin Dark" w:cs="Palanquin Dark"/>
        </w:rPr>
        <w:t>यत्सायमित्यादि ॥ गतम्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अग्नेरुपस्थानं विधातुमाह </w:t>
      </w:r>
      <w:r>
        <w:rPr>
          <w:rFonts w:eastAsia="Palanquin Dark" w:cs="Palanquin Dark" w:ascii="Palanquin Dark" w:hAnsi="Palanquin Dark"/>
        </w:rPr>
        <w:t xml:space="preserve">- </w:t>
      </w:r>
      <w:r>
        <w:rPr>
          <w:rFonts w:ascii="Palanquin Dark" w:hAnsi="Palanquin Dark" w:eastAsia="Palanquin Dark" w:cs="Palanquin Dark"/>
        </w:rPr>
        <w:t xml:space="preserve">तद्रेत इत्यादि ॥ तदुक्तम् </w:t>
      </w:r>
      <w:r>
        <w:rPr>
          <w:rFonts w:eastAsia="Palanquin Dark" w:cs="Palanquin Dark" w:ascii="Palanquin Dark" w:hAnsi="Palanquin Dark"/>
        </w:rPr>
        <w:t>- '</w:t>
      </w:r>
      <w:r>
        <w:rPr>
          <w:rFonts w:ascii="Palanquin Dark" w:hAnsi="Palanquin Dark" w:eastAsia="Palanquin Dark" w:cs="Palanquin Dark"/>
        </w:rPr>
        <w:t>रेतस्सिञ्चति प्रजनने</w:t>
      </w:r>
      <w:r>
        <w:rPr>
          <w:rFonts w:eastAsia="Palanquin Dark" w:cs="Palanquin Dark" w:ascii="Palanquin Dark" w:hAnsi="Palanquin Dark"/>
        </w:rPr>
        <w:t xml:space="preserve">' </w:t>
      </w:r>
      <w:r>
        <w:rPr>
          <w:rFonts w:ascii="Palanquin Dark" w:hAnsi="Palanquin Dark" w:eastAsia="Palanquin Dark" w:cs="Palanquin Dark"/>
        </w:rPr>
        <w:t>इति । तद्रेतस्सिक्तमपि यदि त्वष्टा न विक्रियते नैव प्रजायते</w:t>
      </w:r>
      <w:r>
        <w:rPr>
          <w:rFonts w:eastAsia="Palanquin Dark" w:cs="Palanquin Dark" w:ascii="Palanquin Dark" w:hAnsi="Palanquin Dark"/>
        </w:rPr>
        <w:t xml:space="preserve">, </w:t>
      </w:r>
      <w:r>
        <w:rPr>
          <w:rFonts w:ascii="Palanquin Dark" w:hAnsi="Palanquin Dark" w:eastAsia="Palanquin Dark" w:cs="Palanquin Dark"/>
        </w:rPr>
        <w:t xml:space="preserve">त्वष्टा वै रूपाणि विकरोतीति । तद्विकुर्वंस्त्वष्टा यावन्ति रूपाणि विकरोति तावद्रूपं तत्प्रजायते । </w:t>
      </w:r>
      <w:r>
        <w:rPr>
          <w:rFonts w:eastAsia="Palanquin Dark" w:cs="Palanquin Dark" w:ascii="Palanquin Dark" w:hAnsi="Palanquin Dark"/>
        </w:rPr>
        <w:t>'</w:t>
      </w:r>
      <w:r>
        <w:rPr>
          <w:rFonts w:ascii="Palanquin Dark" w:hAnsi="Palanquin Dark" w:eastAsia="Palanquin Dark" w:cs="Palanquin Dark"/>
        </w:rPr>
        <w:t>सङ्ख्यैकवचनाच्च</w:t>
      </w:r>
      <w:r>
        <w:rPr>
          <w:rFonts w:eastAsia="Palanquin Dark" w:cs="Palanquin Dark" w:ascii="Palanquin Dark" w:hAnsi="Palanquin Dark"/>
        </w:rPr>
        <w:t xml:space="preserve">' </w:t>
      </w:r>
      <w:r>
        <w:rPr>
          <w:rFonts w:ascii="Palanquin Dark" w:hAnsi="Palanquin Dark" w:eastAsia="Palanquin Dark" w:cs="Palanquin Dark"/>
        </w:rPr>
        <w:t xml:space="preserve">इति शत् । एष वा इत्यादि । देवेषु भवो दैव्यः सामन्त इत्यर्थः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 xml:space="preserve">। बह्वीभिरुपतिष्ठत इति विधिः । उत्तराहुत्यनन्तरं </w:t>
      </w:r>
      <w:r>
        <w:rPr>
          <w:rFonts w:eastAsia="Palanquin Dark" w:cs="Palanquin Dark" w:ascii="Palanquin Dark" w:hAnsi="Palanquin Dark"/>
        </w:rPr>
        <w:t>'</w:t>
      </w:r>
      <w:r>
        <w:rPr>
          <w:rFonts w:ascii="Palanquin Dark" w:hAnsi="Palanquin Dark" w:eastAsia="Palanquin Dark" w:cs="Palanquin Dark"/>
        </w:rPr>
        <w:t>उपप्रयन्तः</w:t>
      </w:r>
      <w:r>
        <w:rPr>
          <w:rFonts w:eastAsia="Palanquin Dark" w:cs="Palanquin Dark" w:ascii="Palanquin Dark" w:hAnsi="Palanquin Dark"/>
        </w:rPr>
        <w:t xml:space="preserve">' </w:t>
      </w:r>
      <w:r>
        <w:rPr>
          <w:rFonts w:ascii="Palanquin Dark" w:hAnsi="Palanquin Dark" w:eastAsia="Palanquin Dark" w:cs="Palanquin Dark"/>
        </w:rPr>
        <w:t xml:space="preserve">इत्येतत्प्रभृतिभिः ऋग्भिः बह्वीभिरुपतिष्ठते । </w:t>
      </w:r>
      <w:r>
        <w:rPr>
          <w:rFonts w:eastAsia="Palanquin Dark" w:cs="Palanquin Dark" w:ascii="Palanquin Dark" w:hAnsi="Palanquin Dark"/>
        </w:rPr>
        <w:t>'</w:t>
      </w:r>
      <w:r>
        <w:rPr>
          <w:rFonts w:ascii="Palanquin Dark" w:hAnsi="Palanquin Dark" w:eastAsia="Palanquin Dark" w:cs="Palanquin Dark"/>
        </w:rPr>
        <w:t>नित्यं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ङीप् । </w:t>
      </w:r>
      <w:r>
        <w:rPr>
          <w:rFonts w:eastAsia="Palanquin Dark" w:cs="Palanquin Dark" w:ascii="Palanquin Dark" w:hAnsi="Palanquin Dark"/>
        </w:rPr>
        <w:t>'</w:t>
      </w:r>
      <w:r>
        <w:rPr>
          <w:rFonts w:ascii="Palanquin Dark" w:hAnsi="Palanquin Dark" w:eastAsia="Palanquin Dark" w:cs="Palanquin Dark"/>
        </w:rPr>
        <w:t>उपान्मन्त्रकरणे</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रेतस एवेत्यादि । बहुशः बहूनि । </w:t>
      </w:r>
      <w:r>
        <w:rPr>
          <w:rFonts w:eastAsia="Palanquin Dark" w:cs="Palanquin Dark" w:ascii="Palanquin Dark" w:hAnsi="Palanquin Dark"/>
        </w:rPr>
        <w:t>'</w:t>
      </w:r>
      <w:r>
        <w:rPr>
          <w:rFonts w:ascii="Palanquin Dark" w:hAnsi="Palanquin Dark" w:eastAsia="Palanquin Dark" w:cs="Palanquin Dark"/>
        </w:rPr>
        <w:t>बह्वल्पार्थात्</w:t>
      </w:r>
      <w:r>
        <w:rPr>
          <w:rFonts w:eastAsia="Palanquin Dark" w:cs="Palanquin Dark" w:ascii="Palanquin Dark" w:hAnsi="Palanquin Dark"/>
        </w:rPr>
        <w:t xml:space="preserve">' </w:t>
      </w:r>
      <w:r>
        <w:rPr>
          <w:rFonts w:ascii="Palanquin Dark" w:hAnsi="Palanquin Dark" w:eastAsia="Palanquin Dark" w:cs="Palanquin Dark"/>
        </w:rPr>
        <w:t xml:space="preserve">इति शस् । भूयानिति । अद्यतनापेक्षया श्वस्तनः प्रकृष्यते । पुनरप्युपस्थानगुणान्विधातुमाह </w:t>
      </w:r>
      <w:r>
        <w:rPr>
          <w:rFonts w:eastAsia="Palanquin Dark" w:cs="Palanquin Dark" w:ascii="Palanquin Dark" w:hAnsi="Palanquin Dark"/>
        </w:rPr>
        <w:t xml:space="preserve">- </w:t>
      </w:r>
      <w:r>
        <w:rPr>
          <w:rFonts w:ascii="Palanquin Dark" w:hAnsi="Palanquin Dark" w:eastAsia="Palanquin Dark" w:cs="Palanquin Dark"/>
        </w:rPr>
        <w:t>अहरित्यादि । वित्तं लब्धं वेद्यं लब्धुं योग्यं धनं पशुलक्षणं यदासीत्तत्सर्वमादाय तेन सह रात्रिं प्राविशन्</w:t>
      </w:r>
      <w:r>
        <w:rPr>
          <w:rFonts w:eastAsia="Palanquin Dark" w:cs="Palanquin Dark" w:ascii="Palanquin Dark" w:hAnsi="Palanquin Dark"/>
        </w:rPr>
        <w:t xml:space="preserve">, </w:t>
      </w:r>
      <w:r>
        <w:rPr>
          <w:rFonts w:ascii="Palanquin Dark" w:hAnsi="Palanquin Dark" w:eastAsia="Palanquin Dark" w:cs="Palanquin Dark"/>
        </w:rPr>
        <w:t>तत्र देवां अपहृतपशवो हीनास्स्मः इत्यमन्यन्त । तेपश्यन्नित्यादि । अधिरनर्थकः । अहरभि अहर्लक्षीकृत्य रात्र्या पशून्निरार्जत् निरगमयत् । ऋजु गत्यादिषु</w:t>
      </w:r>
      <w:r>
        <w:rPr>
          <w:rFonts w:eastAsia="Palanquin Dark" w:cs="Palanquin Dark" w:ascii="Palanquin Dark" w:hAnsi="Palanquin Dark"/>
        </w:rPr>
        <w:t xml:space="preserve">, </w:t>
      </w:r>
      <w:r>
        <w:rPr>
          <w:rFonts w:ascii="Palanquin Dark" w:hAnsi="Palanquin Dark" w:eastAsia="Palanquin Dark" w:cs="Palanquin Dark"/>
        </w:rPr>
        <w:t xml:space="preserve">भौवादिकः । </w:t>
      </w:r>
      <w:r>
        <w:rPr>
          <w:rFonts w:eastAsia="Palanquin Dark" w:cs="Palanquin Dark" w:ascii="Palanquin Dark" w:hAnsi="Palanquin Dark"/>
        </w:rPr>
        <w:t>'</w:t>
      </w:r>
      <w:r>
        <w:rPr>
          <w:rFonts w:ascii="Palanquin Dark" w:hAnsi="Palanquin Dark" w:eastAsia="Palanquin Dark" w:cs="Palanquin Dark"/>
        </w:rPr>
        <w:t>अभिरभागे</w:t>
      </w:r>
      <w:r>
        <w:rPr>
          <w:rFonts w:eastAsia="Palanquin Dark" w:cs="Palanquin Dark" w:ascii="Palanquin Dark" w:hAnsi="Palanquin Dark"/>
        </w:rPr>
        <w:t xml:space="preserve">' </w:t>
      </w:r>
      <w:r>
        <w:rPr>
          <w:rFonts w:ascii="Palanquin Dark" w:hAnsi="Palanquin Dark" w:eastAsia="Palanquin Dark" w:cs="Palanquin Dark"/>
        </w:rPr>
        <w:t xml:space="preserve">इत्यभेर्लक्षणे कर्मप्रवचनीयत्वम् । ते देवा इत्यादि । गतम् । आदित्यो वा इत्यादि । अस्मान्मनुष्यलोकादमुं लोकमैत् अगच्छत् । गतमन्यत् । अभि वा इत्यादि । अभ्यारोहणमभिमुखेन रोहणमुच्छ्रिताधिष्ठानम् । यथा खलु श्रेयान् श्रेयसाभिमुखमारूढो भवितुं कामयते एवमयमुपस्थाता करोति । तथापि नक्तमुपतिष्ठते प्रयोजनान्तरार्थमिति भावः । नैव प्रातरुपस्थानं कर्तव्यं तादृशस्य प्रयोजनस्याभावात् । किम्पुतस्तत्प्रयोजनमित्याह </w:t>
      </w:r>
      <w:r>
        <w:rPr>
          <w:rFonts w:eastAsia="Palanquin Dark" w:cs="Palanquin Dark" w:ascii="Palanquin Dark" w:hAnsi="Palanquin Dark"/>
        </w:rPr>
        <w:t xml:space="preserve">- </w:t>
      </w:r>
      <w:r>
        <w:rPr>
          <w:rFonts w:ascii="Palanquin Dark" w:hAnsi="Palanquin Dark" w:eastAsia="Palanquin Dark" w:cs="Palanquin Dark"/>
        </w:rPr>
        <w:t>सं हीत्यादि । हिशब्दो यस्मादित्यर्थे वर्तते । यस्मान्नक्तं व्रतानि कर्माणि शुभाशुभलक्षणानि संसृज्यन्ते अविभक्तानि भवन्ति</w:t>
      </w:r>
      <w:r>
        <w:rPr>
          <w:rFonts w:eastAsia="Palanquin Dark" w:cs="Palanquin Dark" w:ascii="Palanquin Dark" w:hAnsi="Palanquin Dark"/>
        </w:rPr>
        <w:t xml:space="preserve">, </w:t>
      </w:r>
      <w:r>
        <w:rPr>
          <w:rFonts w:ascii="Palanquin Dark" w:hAnsi="Palanquin Dark" w:eastAsia="Palanquin Dark" w:cs="Palanquin Dark"/>
        </w:rPr>
        <w:t>श्रेयसां पापीयसां च विशेषप्रतिपत्तिर्नास्ति तस्मादेतद्दोषपरिहारार्थमुपस्थातव्यं</w:t>
      </w:r>
      <w:r>
        <w:rPr>
          <w:rFonts w:eastAsia="Palanquin Dark" w:cs="Palanquin Dark" w:ascii="Palanquin Dark" w:hAnsi="Palanquin Dark"/>
        </w:rPr>
        <w:t xml:space="preserve">; </w:t>
      </w:r>
      <w:r>
        <w:rPr>
          <w:rFonts w:ascii="Palanquin Dark" w:hAnsi="Palanquin Dark" w:eastAsia="Palanquin Dark" w:cs="Palanquin Dark"/>
        </w:rPr>
        <w:t xml:space="preserve">उपस्थानेन तमस्स्वरूपां रात्रिं ज्योतिषा सन्तरति । अथ पूर्वपक्षावतारं संशयपूर्वं प्रस्तौति । उपस्थेय इति । </w:t>
      </w:r>
      <w:r>
        <w:rPr>
          <w:rFonts w:eastAsia="Palanquin Dark" w:cs="Palanquin Dark" w:ascii="Palanquin Dark" w:hAnsi="Palanquin Dark"/>
        </w:rPr>
        <w:t>'</w:t>
      </w:r>
      <w:r>
        <w:rPr>
          <w:rFonts w:ascii="Palanquin Dark" w:hAnsi="Palanquin Dark" w:eastAsia="Palanquin Dark" w:cs="Palanquin Dark"/>
        </w:rPr>
        <w:t>विचार्यमाणानाम्</w:t>
      </w:r>
      <w:r>
        <w:rPr>
          <w:rFonts w:eastAsia="Palanquin Dark" w:cs="Palanquin Dark" w:ascii="Palanquin Dark" w:hAnsi="Palanquin Dark"/>
        </w:rPr>
        <w:t xml:space="preserve">' </w:t>
      </w:r>
      <w:r>
        <w:rPr>
          <w:rFonts w:ascii="Palanquin Dark" w:hAnsi="Palanquin Dark" w:eastAsia="Palanquin Dark" w:cs="Palanquin Dark"/>
        </w:rPr>
        <w:t>इत्युभयत्रोदात्तप्लुतः । उपस्थेया इत्यत्र पूर्वं परत्वात् प्लुतोदात्तत्वं</w:t>
      </w:r>
      <w:r>
        <w:rPr>
          <w:rFonts w:eastAsia="Palanquin Dark" w:cs="Palanquin Dark" w:ascii="Palanquin Dark" w:hAnsi="Palanquin Dark"/>
        </w:rPr>
        <w:t xml:space="preserve">, </w:t>
      </w:r>
      <w:r>
        <w:rPr>
          <w:rFonts w:ascii="Palanquin Dark" w:hAnsi="Palanquin Dark" w:eastAsia="Palanquin Dark" w:cs="Palanquin Dark"/>
        </w:rPr>
        <w:t>ततस्तस्यासिद्धत्वात्कृदुत्तरपदप्रकृतिस्वरत्वम्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इत्याद्युदात्तत्वम्</w:t>
      </w:r>
      <w:r>
        <w:rPr>
          <w:rFonts w:eastAsia="Palanquin Dark" w:cs="Palanquin Dark" w:ascii="Palanquin Dark" w:hAnsi="Palanquin Dark"/>
        </w:rPr>
        <w:t xml:space="preserve">, </w:t>
      </w:r>
      <w:r>
        <w:rPr>
          <w:rFonts w:ascii="Palanquin Dark" w:hAnsi="Palanquin Dark" w:eastAsia="Palanquin Dark" w:cs="Palanquin Dark"/>
        </w:rPr>
        <w:t>तेन द्वयोरुदात्तयोश्श्रवणं भवति । मनुष्यायेत्यादि । इदित्यवधारणे</w:t>
      </w:r>
      <w:r>
        <w:rPr>
          <w:rFonts w:eastAsia="Palanquin Dark" w:cs="Palanquin Dark" w:ascii="Palanquin Dark" w:hAnsi="Palanquin Dark"/>
        </w:rPr>
        <w:t xml:space="preserve">, </w:t>
      </w:r>
      <w:r>
        <w:rPr>
          <w:rFonts w:ascii="Palanquin Dark" w:hAnsi="Palanquin Dark" w:eastAsia="Palanquin Dark" w:cs="Palanquin Dark"/>
        </w:rPr>
        <w:t>नु इति वितर्के</w:t>
      </w:r>
      <w:r>
        <w:rPr>
          <w:rFonts w:eastAsia="Palanquin Dark" w:cs="Palanquin Dark" w:ascii="Palanquin Dark" w:hAnsi="Palanquin Dark"/>
        </w:rPr>
        <w:t xml:space="preserve">, </w:t>
      </w:r>
      <w:r>
        <w:rPr>
          <w:rFonts w:ascii="Palanquin Dark" w:hAnsi="Palanquin Dark" w:eastAsia="Palanquin Dark" w:cs="Palanquin Dark"/>
        </w:rPr>
        <w:t xml:space="preserve">वै इति प्रसिद्धौ । मनुष्यायाहरहः फलादिकमाहृत्यैवाथैनं यो याचति सोपि तमुपार्च्छति उपरुध्य पीडयत्येव । एवं खल्वेतत् । </w:t>
      </w:r>
      <w:r>
        <w:rPr>
          <w:rFonts w:eastAsia="Palanquin Dark" w:cs="Palanquin Dark" w:ascii="Palanquin Dark" w:hAnsi="Palanquin Dark"/>
        </w:rPr>
        <w:t>'</w:t>
      </w:r>
      <w:r>
        <w:rPr>
          <w:rFonts w:ascii="Palanquin Dark" w:hAnsi="Palanquin Dark" w:eastAsia="Palanquin Dark" w:cs="Palanquin Dark"/>
        </w:rPr>
        <w:t>उपसर्गादृति धातौ</w:t>
      </w:r>
      <w:r>
        <w:rPr>
          <w:rFonts w:eastAsia="Palanquin Dark" w:cs="Palanquin Dark" w:ascii="Palanquin Dark" w:hAnsi="Palanquin Dark"/>
        </w:rPr>
        <w:t xml:space="preserve">' </w:t>
      </w:r>
      <w:r>
        <w:rPr>
          <w:rFonts w:ascii="Palanquin Dark" w:hAnsi="Palanquin Dark" w:eastAsia="Palanquin Dark" w:cs="Palanquin Dark"/>
        </w:rPr>
        <w:t xml:space="preserve">इति वृद्धिः । </w:t>
      </w:r>
      <w:r>
        <w:rPr>
          <w:rFonts w:eastAsia="Palanquin Dark" w:cs="Palanquin Dark" w:ascii="Palanquin Dark" w:hAnsi="Palanquin Dark"/>
        </w:rPr>
        <w:t>'</w:t>
      </w:r>
      <w:r>
        <w:rPr>
          <w:rFonts w:ascii="Palanquin Dark" w:hAnsi="Palanquin Dark" w:eastAsia="Palanquin Dark" w:cs="Palanquin Dark"/>
        </w:rPr>
        <w:t>तुनुपूर्व उदात्तयोर्वकारः</w:t>
      </w:r>
      <w:r>
        <w:rPr>
          <w:rFonts w:eastAsia="Palanquin Dark" w:cs="Palanquin Dark" w:ascii="Palanquin Dark" w:hAnsi="Palanquin Dark"/>
        </w:rPr>
        <w:t xml:space="preserve">' </w:t>
      </w:r>
      <w:r>
        <w:rPr>
          <w:rFonts w:ascii="Palanquin Dark" w:hAnsi="Palanquin Dark" w:eastAsia="Palanquin Dark" w:cs="Palanquin Dark"/>
        </w:rPr>
        <w:t xml:space="preserve">इति वचनात् । यदा मनुष्यविषयेप्येवं भवति अथेदानीं को देवान् महानुभावान् अहरहर्याचिष्यति तस्मात्कदाचिदप्यग्निर्नोपस्थेय इति । अथ समाधत्ते </w:t>
      </w:r>
      <w:r>
        <w:rPr>
          <w:rFonts w:eastAsia="Palanquin Dark" w:cs="Palanquin Dark" w:ascii="Palanquin Dark" w:hAnsi="Palanquin Dark"/>
        </w:rPr>
        <w:t xml:space="preserve">- </w:t>
      </w:r>
      <w:r>
        <w:rPr>
          <w:rFonts w:ascii="Palanquin Dark" w:hAnsi="Palanquin Dark" w:eastAsia="Palanquin Dark" w:cs="Palanquin Dark"/>
        </w:rPr>
        <w:t xml:space="preserve">अथो खल्वाहुरिति । एवं प्राप्ते आहुर्वेदार्थविदः </w:t>
      </w:r>
      <w:r>
        <w:rPr>
          <w:rFonts w:eastAsia="Palanquin Dark" w:cs="Palanquin Dark" w:ascii="Palanquin Dark" w:hAnsi="Palanquin Dark"/>
        </w:rPr>
        <w:t xml:space="preserve">- </w:t>
      </w:r>
      <w:r>
        <w:rPr>
          <w:rFonts w:ascii="Palanquin Dark" w:hAnsi="Palanquin Dark" w:eastAsia="Palanquin Dark" w:cs="Palanquin Dark"/>
        </w:rPr>
        <w:t>कः प्रजापतिः</w:t>
      </w:r>
      <w:r>
        <w:rPr>
          <w:rFonts w:eastAsia="Palanquin Dark" w:cs="Palanquin Dark" w:ascii="Palanquin Dark" w:hAnsi="Palanquin Dark"/>
        </w:rPr>
        <w:t xml:space="preserve">, </w:t>
      </w:r>
      <w:r>
        <w:rPr>
          <w:rFonts w:ascii="Palanquin Dark" w:hAnsi="Palanquin Dark" w:eastAsia="Palanquin Dark" w:cs="Palanquin Dark"/>
        </w:rPr>
        <w:t>अत्र सर्वदेवात्मत्वसामान्येनाग्निरुच्यते</w:t>
      </w:r>
      <w:r>
        <w:rPr>
          <w:rFonts w:eastAsia="Palanquin Dark" w:cs="Palanquin Dark" w:ascii="Palanquin Dark" w:hAnsi="Palanquin Dark"/>
        </w:rPr>
        <w:t>; '</w:t>
      </w:r>
      <w:r>
        <w:rPr>
          <w:rFonts w:ascii="Palanquin Dark" w:hAnsi="Palanquin Dark" w:eastAsia="Palanquin Dark" w:cs="Palanquin Dark"/>
        </w:rPr>
        <w:t>पादपूरणे वा । अग्न्युपस्थानमेव यजमानस्याशीः</w:t>
      </w:r>
      <w:r>
        <w:rPr>
          <w:rFonts w:eastAsia="Palanquin Dark" w:cs="Palanquin Dark" w:ascii="Palanquin Dark" w:hAnsi="Palanquin Dark"/>
        </w:rPr>
        <w:t xml:space="preserve">, </w:t>
      </w:r>
      <w:r>
        <w:rPr>
          <w:rFonts w:ascii="Palanquin Dark" w:hAnsi="Palanquin Dark" w:eastAsia="Palanquin Dark" w:cs="Palanquin Dark"/>
        </w:rPr>
        <w:t>नातः परमाशंसनीयमस्ति</w:t>
      </w:r>
      <w:r>
        <w:rPr>
          <w:rFonts w:eastAsia="Palanquin Dark" w:cs="Palanquin Dark" w:ascii="Palanquin Dark" w:hAnsi="Palanquin Dark"/>
        </w:rPr>
        <w:t>; '</w:t>
      </w:r>
      <w:r>
        <w:rPr>
          <w:rFonts w:ascii="Palanquin Dark" w:hAnsi="Palanquin Dark" w:eastAsia="Palanquin Dark" w:cs="Palanquin Dark"/>
        </w:rPr>
        <w:t>तस्मादग्निरुपस्थेयः</w:t>
      </w:r>
      <w:r>
        <w:rPr>
          <w:rFonts w:eastAsia="Palanquin Dark" w:cs="Palanquin Dark" w:ascii="Palanquin Dark" w:hAnsi="Palanquin Dark"/>
        </w:rPr>
        <w:t xml:space="preserve">, </w:t>
      </w:r>
      <w:r>
        <w:rPr>
          <w:rFonts w:ascii="Palanquin Dark" w:hAnsi="Palanquin Dark" w:eastAsia="Palanquin Dark" w:cs="Palanquin Dark"/>
        </w:rPr>
        <w:t>कस्सामान्यान्याचेत इति । तस्मात्सायम्प्रातश्चोपस्थेय इति । प्रजापतिः पशूनित्यादि । पश्ववगमनमेव यजमानोन्विच्छति । जामि आलस्यम् । गतमन्यत् । यो वा इत्यादि । प्रत्यङ्प्रातिमुखेयेन । ओषति दहति । यः पराङ्मुख उपतिष्ठते इत्येव । विष्वङ् नानागमनः प्रजया पशुभिश्च विष्वङेति विगच्छति नष्टो भवति । तस्मात्कवातिर्यङ् ईषत्तिरश्चीन इव भूत्वा उपतिष्ठेति । छान्दसः कुशब्दस्य कवादेशः ॥</w:t>
      </w:r>
    </w:p>
    <w:p>
      <w:pPr>
        <w:pStyle w:val="Normal"/>
        <w:rPr/>
      </w:pPr>
      <w:r>
        <w:rPr>
          <w:rFonts w:ascii="Palanquin Dark" w:hAnsi="Palanquin Dark" w:eastAsia="Palanquin Dark" w:cs="Palanquin Dark"/>
        </w:rPr>
        <w:t>इति पञ्चमे नवमोनुवाकः ॥</w:t>
      </w:r>
    </w:p>
    <w:p>
      <w:pPr>
        <w:pStyle w:val="Normal"/>
        <w:rPr>
          <w:rFonts w:ascii="Palanquin Dark" w:hAnsi="Palanquin Dark" w:eastAsia="Palanquin Dark" w:cs="Palanquin Dark"/>
        </w:rPr>
      </w:pPr>
      <w:r>
        <w:rPr>
          <w:rFonts w:eastAsia="Palanquin Dark" w:cs="Palanquin Dark" w:ascii="Palanquin Dark" w:hAnsi="Palanquin Dark"/>
        </w:rPr>
        <w:t>1.5.10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अग्निभ्यः प्रवत्स्यन्नाहवनीयमुपतिष्ठते </w:t>
      </w:r>
      <w:r>
        <w:rPr>
          <w:rFonts w:eastAsia="Palanquin Dark" w:cs="Palanquin Dark" w:ascii="Palanquin Dark" w:hAnsi="Palanquin Dark"/>
        </w:rPr>
        <w:t xml:space="preserve">- </w:t>
      </w:r>
      <w:r>
        <w:rPr>
          <w:rFonts w:ascii="Palanquin Dark" w:hAnsi="Palanquin Dark" w:eastAsia="Palanquin Dark" w:cs="Palanquin Dark"/>
        </w:rPr>
        <w:t>मम नामेति त्रिष्टुभा ॥ हे अग्ने जातवेदः जातानां वेदितः</w:t>
      </w:r>
      <w:r>
        <w:rPr>
          <w:rFonts w:eastAsia="Palanquin Dark" w:cs="Palanquin Dark" w:ascii="Palanquin Dark" w:hAnsi="Palanquin Dark"/>
        </w:rPr>
        <w:t xml:space="preserve">, </w:t>
      </w:r>
      <w:r>
        <w:rPr>
          <w:rFonts w:ascii="Palanquin Dark" w:hAnsi="Palanquin Dark" w:eastAsia="Palanquin Dark" w:cs="Palanquin Dark"/>
        </w:rPr>
        <w:t xml:space="preserve">यद्वा </w:t>
      </w:r>
      <w:r>
        <w:rPr>
          <w:rFonts w:eastAsia="Palanquin Dark" w:cs="Palanquin Dark" w:ascii="Palanquin Dark" w:hAnsi="Palanquin Dark"/>
        </w:rPr>
        <w:t xml:space="preserve">- </w:t>
      </w:r>
      <w:r>
        <w:rPr>
          <w:rFonts w:ascii="Palanquin Dark" w:hAnsi="Palanquin Dark" w:eastAsia="Palanquin Dark" w:cs="Palanquin Dark"/>
        </w:rPr>
        <w:t>जातधनादिक । मम यत्प्रथममाद्यं गुह्यं</w:t>
      </w:r>
      <w:r>
        <w:rPr>
          <w:rFonts w:eastAsia="Palanquin Dark" w:cs="Palanquin Dark" w:ascii="Palanquin Dark" w:hAnsi="Palanquin Dark"/>
        </w:rPr>
        <w:t>; '</w:t>
      </w:r>
      <w:r>
        <w:rPr>
          <w:rFonts w:ascii="Palanquin Dark" w:hAnsi="Palanquin Dark" w:eastAsia="Palanquin Dark" w:cs="Palanquin Dark"/>
        </w:rPr>
        <w:t>तस्माद्द्विनामा ब्राह्मणोर्धुकः</w:t>
      </w:r>
      <w:r>
        <w:rPr>
          <w:rFonts w:eastAsia="Palanquin Dark" w:cs="Palanquin Dark" w:ascii="Palanquin Dark" w:hAnsi="Palanquin Dark"/>
        </w:rPr>
        <w:t xml:space="preserve">' </w:t>
      </w:r>
      <w:r>
        <w:rPr>
          <w:rFonts w:ascii="Palanquin Dark" w:hAnsi="Palanquin Dark" w:eastAsia="Palanquin Dark" w:cs="Palanquin Dark"/>
        </w:rPr>
        <w:t xml:space="preserve">इति द्विनामत्वाद्विशेष्यते । किम्पुनस्तदित्याह </w:t>
      </w:r>
      <w:r>
        <w:rPr>
          <w:rFonts w:eastAsia="Palanquin Dark" w:cs="Palanquin Dark" w:ascii="Palanquin Dark" w:hAnsi="Palanquin Dark"/>
        </w:rPr>
        <w:t xml:space="preserve">- </w:t>
      </w:r>
      <w:r>
        <w:rPr>
          <w:rFonts w:ascii="Palanquin Dark" w:hAnsi="Palanquin Dark" w:eastAsia="Palanquin Dark" w:cs="Palanquin Dark"/>
        </w:rPr>
        <w:t xml:space="preserve">पिता माता चाग्रे जन्मकाले यद्दधतुः नाम मम चक्रतुः । सत्यपि यद्वृत्ते व्यत्ययेन निहन्यते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मम प्रथमं नाम माता च पिता च दधतुः तस्मादेवं नाम विशिष्टम् । ततः किम्पुनस्तदित्याह </w:t>
      </w:r>
      <w:r>
        <w:rPr>
          <w:rFonts w:eastAsia="Palanquin Dark" w:cs="Palanquin Dark" w:ascii="Palanquin Dark" w:hAnsi="Palanquin Dark"/>
        </w:rPr>
        <w:t xml:space="preserve">- </w:t>
      </w:r>
      <w:r>
        <w:rPr>
          <w:rFonts w:ascii="Palanquin Dark" w:hAnsi="Palanquin Dark" w:eastAsia="Palanquin Dark" w:cs="Palanquin Dark"/>
        </w:rPr>
        <w:t>यदग्रे यज्जन्मकाले एव ममाभूत् । प्रथमस्य नाम्नो द्वौ गुणौ</w:t>
      </w:r>
      <w:r>
        <w:rPr>
          <w:rFonts w:eastAsia="Palanquin Dark" w:cs="Palanquin Dark" w:ascii="Palanquin Dark" w:hAnsi="Palanquin Dark"/>
        </w:rPr>
        <w:t xml:space="preserve">, </w:t>
      </w:r>
      <w:r>
        <w:rPr>
          <w:rFonts w:ascii="Palanquin Dark" w:hAnsi="Palanquin Dark" w:eastAsia="Palanquin Dark" w:cs="Palanquin Dark"/>
        </w:rPr>
        <w:t xml:space="preserve">मातापितृकर्तृकत्वं अग्रे कृतत्वं च । ततो विशिष्टं मदीयं नाम त्वं बिभृहि । कुत इत्यत आह </w:t>
      </w:r>
      <w:r>
        <w:rPr>
          <w:rFonts w:eastAsia="Palanquin Dark" w:cs="Palanquin Dark" w:ascii="Palanquin Dark" w:hAnsi="Palanquin Dark"/>
        </w:rPr>
        <w:t xml:space="preserve">- </w:t>
      </w:r>
      <w:r>
        <w:rPr>
          <w:rFonts w:ascii="Palanquin Dark" w:hAnsi="Palanquin Dark" w:eastAsia="Palanquin Dark" w:cs="Palanquin Dark"/>
        </w:rPr>
        <w:t>मत् मम । सुपां सुलुक्</w:t>
      </w:r>
      <w:r>
        <w:rPr>
          <w:rFonts w:eastAsia="Palanquin Dark" w:cs="Palanquin Dark" w:ascii="Palanquin Dark" w:hAnsi="Palanquin Dark"/>
        </w:rPr>
        <w:t xml:space="preserve">' </w:t>
      </w:r>
      <w:r>
        <w:rPr>
          <w:rFonts w:ascii="Palanquin Dark" w:hAnsi="Palanquin Dark" w:eastAsia="Palanquin Dark" w:cs="Palanquin Dark"/>
        </w:rPr>
        <w:t>इति षष्ठ्या लुक् । कुतः</w:t>
      </w:r>
      <w:r>
        <w:rPr>
          <w:rFonts w:eastAsia="Palanquin Dark" w:cs="Palanquin Dark" w:ascii="Palanquin Dark" w:hAnsi="Palanquin Dark"/>
        </w:rPr>
        <w:t xml:space="preserve">? </w:t>
      </w:r>
      <w:r>
        <w:rPr>
          <w:rFonts w:ascii="Palanquin Dark" w:hAnsi="Palanquin Dark" w:eastAsia="Palanquin Dark" w:cs="Palanquin Dark"/>
        </w:rPr>
        <w:t xml:space="preserve">आ पुनरेतोः आपुनरागमनात् । </w:t>
      </w:r>
      <w:r>
        <w:rPr>
          <w:rFonts w:eastAsia="Palanquin Dark" w:cs="Palanquin Dark" w:ascii="Palanquin Dark" w:hAnsi="Palanquin Dark"/>
        </w:rPr>
        <w:t>'</w:t>
      </w:r>
      <w:r>
        <w:rPr>
          <w:rFonts w:ascii="Palanquin Dark" w:hAnsi="Palanquin Dark" w:eastAsia="Palanquin Dark" w:cs="Palanquin Dark"/>
        </w:rPr>
        <w:t>भावलक्षणे स्थेण्</w:t>
      </w:r>
      <w:r>
        <w:rPr>
          <w:rFonts w:eastAsia="Palanquin Dark" w:cs="Palanquin Dark" w:ascii="Palanquin Dark" w:hAnsi="Palanquin Dark"/>
        </w:rPr>
        <w:t xml:space="preserve">' </w:t>
      </w:r>
      <w:r>
        <w:rPr>
          <w:rFonts w:ascii="Palanquin Dark" w:hAnsi="Palanquin Dark" w:eastAsia="Palanquin Dark" w:cs="Palanquin Dark"/>
        </w:rPr>
        <w:t>इति तोसुन्प्रत्ययः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 बाधित्वा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यद्वा </w:t>
      </w:r>
      <w:r>
        <w:rPr>
          <w:rFonts w:eastAsia="Palanquin Dark" w:cs="Palanquin Dark" w:ascii="Palanquin Dark" w:hAnsi="Palanquin Dark"/>
        </w:rPr>
        <w:t xml:space="preserve">- </w:t>
      </w:r>
      <w:r>
        <w:rPr>
          <w:rFonts w:ascii="Palanquin Dark" w:hAnsi="Palanquin Dark" w:eastAsia="Palanquin Dark" w:cs="Palanquin Dark"/>
        </w:rPr>
        <w:t>आभिमुख्ये आङ्स्वीकर्तव्यः । कर्तरि तोसुन् । मदिति पञ्चम्येव । आ गन्तोः मत्</w:t>
      </w:r>
      <w:r>
        <w:rPr>
          <w:rFonts w:eastAsia="Palanquin Dark" w:cs="Palanquin Dark" w:ascii="Palanquin Dark" w:hAnsi="Palanquin Dark"/>
        </w:rPr>
        <w:t xml:space="preserve">, </w:t>
      </w:r>
      <w:r>
        <w:rPr>
          <w:rFonts w:ascii="Palanquin Dark" w:hAnsi="Palanquin Dark" w:eastAsia="Palanquin Dark" w:cs="Palanquin Dark"/>
        </w:rPr>
        <w:t xml:space="preserve">यावदहमागन्तास्मि तावदित्यर्थः । तव च नामाहं बिभराणि । तावन्तं कालं नामभरणं चावश्यकार्यप्रतिलम्भार्थम् । एतदुक्तं भवति </w:t>
      </w:r>
      <w:r>
        <w:rPr>
          <w:rFonts w:eastAsia="Palanquin Dark" w:cs="Palanquin Dark" w:ascii="Palanquin Dark" w:hAnsi="Palanquin Dark"/>
        </w:rPr>
        <w:t xml:space="preserve">- </w:t>
      </w:r>
      <w:r>
        <w:rPr>
          <w:rFonts w:ascii="Palanquin Dark" w:hAnsi="Palanquin Dark" w:eastAsia="Palanquin Dark" w:cs="Palanquin Dark"/>
        </w:rPr>
        <w:t>मयि प्रोषित उपसन्निहितस्त्वमहं भूत्वा मया कर्तव्यं सर्वं कुरु</w:t>
      </w:r>
      <w:r>
        <w:rPr>
          <w:rFonts w:eastAsia="Palanquin Dark" w:cs="Palanquin Dark" w:ascii="Palanquin Dark" w:hAnsi="Palanquin Dark"/>
        </w:rPr>
        <w:t xml:space="preserve">, </w:t>
      </w:r>
      <w:r>
        <w:rPr>
          <w:rFonts w:ascii="Palanquin Dark" w:hAnsi="Palanquin Dark" w:eastAsia="Palanquin Dark" w:cs="Palanquin Dark"/>
        </w:rPr>
        <w:t>यथात्र न किञ्चित्परिहास्यते । अहमप्यन्यत्र त्वं भूत्वा त्वया कर्तव्यं करिष्यामि</w:t>
      </w:r>
      <w:r>
        <w:rPr>
          <w:rFonts w:eastAsia="Palanquin Dark" w:cs="Palanquin Dark" w:ascii="Palanquin Dark" w:hAnsi="Palanquin Dark"/>
        </w:rPr>
        <w:t xml:space="preserve">, </w:t>
      </w:r>
      <w:r>
        <w:rPr>
          <w:rFonts w:ascii="Palanquin Dark" w:hAnsi="Palanquin Dark" w:eastAsia="Palanquin Dark" w:cs="Palanquin Dark"/>
        </w:rPr>
        <w:t>यथा बहिर्न किञ्चित्परिहास्यते । एवमाभ्यां परस्परस्योपकुर्वद्भ्यां वर्तितव्यमिति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आगत्य प्रवासात्पुनस्तमुपतिष्ठते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मम नाम तव चेति । अयञ्च जगतीप्रकारो विवृद्धपादः । </w:t>
      </w:r>
      <w:r>
        <w:rPr>
          <w:rFonts w:eastAsia="Palanquin Dark" w:cs="Palanquin Dark" w:ascii="Palanquin Dark" w:hAnsi="Palanquin Dark"/>
        </w:rPr>
        <w:t>'</w:t>
      </w:r>
      <w:r>
        <w:rPr>
          <w:rFonts w:ascii="Palanquin Dark" w:hAnsi="Palanquin Dark" w:eastAsia="Palanquin Dark" w:cs="Palanquin Dark"/>
        </w:rPr>
        <w:t>आयुषे त्वं जीवसे वयम्</w:t>
      </w:r>
      <w:r>
        <w:rPr>
          <w:rFonts w:eastAsia="Palanquin Dark" w:cs="Palanquin Dark" w:ascii="Palanquin Dark" w:hAnsi="Palanquin Dark"/>
        </w:rPr>
        <w:t xml:space="preserve">' </w:t>
      </w:r>
      <w:r>
        <w:rPr>
          <w:rFonts w:ascii="Palanquin Dark" w:hAnsi="Palanquin Dark" w:eastAsia="Palanquin Dark" w:cs="Palanquin Dark"/>
        </w:rPr>
        <w:t>इति तृतीयः पादः ॥ हे जातवेदः मम च तव च सम्बन्धिनी ये नामनी विवसानौ विपरिवृत्य वसानौ मम नाम त्वं तव च नामाहमिति</w:t>
      </w:r>
      <w:r>
        <w:rPr>
          <w:rFonts w:eastAsia="Palanquin Dark" w:cs="Palanquin Dark" w:ascii="Palanquin Dark" w:hAnsi="Palanquin Dark"/>
        </w:rPr>
        <w:t xml:space="preserve">, </w:t>
      </w:r>
      <w:r>
        <w:rPr>
          <w:rFonts w:ascii="Palanquin Dark" w:hAnsi="Palanquin Dark" w:eastAsia="Palanquin Dark" w:cs="Palanquin Dark"/>
        </w:rPr>
        <w:t xml:space="preserve">अतोन्योन्यस्य विपरिवृत्ते इव धारयन्तौ चरावः त्वं चाहं च वर्तावहे । ते नामनी पुनरिदानीं यथायथं यथास्वं विपरिदधावहै पुनविवर्तावहै । तव नाम त्वमेव परिधत्स्व मम च नामाहमेव परिदधे । </w:t>
      </w:r>
      <w:r>
        <w:rPr>
          <w:rFonts w:eastAsia="Palanquin Dark" w:cs="Palanquin Dark" w:ascii="Palanquin Dark" w:hAnsi="Palanquin Dark"/>
        </w:rPr>
        <w:t>'</w:t>
      </w:r>
      <w:r>
        <w:rPr>
          <w:rFonts w:ascii="Palanquin Dark" w:hAnsi="Palanquin Dark" w:eastAsia="Palanquin Dark" w:cs="Palanquin Dark"/>
        </w:rPr>
        <w:t>यथास्वे यथायथम्</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किमर्थमित्याह </w:t>
      </w:r>
      <w:r>
        <w:rPr>
          <w:rFonts w:eastAsia="Palanquin Dark" w:cs="Palanquin Dark" w:ascii="Palanquin Dark" w:hAnsi="Palanquin Dark"/>
        </w:rPr>
        <w:t xml:space="preserve">- </w:t>
      </w:r>
      <w:r>
        <w:rPr>
          <w:rFonts w:ascii="Palanquin Dark" w:hAnsi="Palanquin Dark" w:eastAsia="Palanquin Dark" w:cs="Palanquin Dark"/>
        </w:rPr>
        <w:t xml:space="preserve">आयुषे अन्नाय हविर्लक्षणाय त्वमात्मीयं नाम गृहाण । जीवसे दीर्घाय्नुर्जीवितुम् वयमप्यात्मीयं नाम गृह्णीमः । </w:t>
      </w:r>
      <w:r>
        <w:rPr>
          <w:rFonts w:eastAsia="Palanquin Dark" w:cs="Palanquin Dark" w:ascii="Palanquin Dark" w:hAnsi="Palanquin Dark"/>
        </w:rPr>
        <w:t>'</w:t>
      </w:r>
      <w:r>
        <w:rPr>
          <w:rFonts w:ascii="Palanquin Dark" w:hAnsi="Palanquin Dark" w:eastAsia="Palanquin Dark" w:cs="Palanquin Dark"/>
        </w:rPr>
        <w:t>अस्मदो द्वयोश्च</w:t>
      </w:r>
      <w:r>
        <w:rPr>
          <w:rFonts w:eastAsia="Palanquin Dark" w:cs="Palanquin Dark" w:ascii="Palanquin Dark" w:hAnsi="Palanquin Dark"/>
        </w:rPr>
        <w:t xml:space="preserve">' </w:t>
      </w:r>
      <w:r>
        <w:rPr>
          <w:rFonts w:ascii="Palanquin Dark" w:hAnsi="Palanquin Dark" w:eastAsia="Palanquin Dark" w:cs="Palanquin Dark"/>
        </w:rPr>
        <w:t>इत्येकस्मिन् बहुवचनम् । वचनव्यत्ययो वा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इत्यसेप्रत्ययः</w:t>
      </w:r>
      <w:r>
        <w:rPr>
          <w:rFonts w:eastAsia="Palanquin Dark" w:cs="Palanquin Dark" w:ascii="Palanquin Dark" w:hAnsi="Palanquin Dark"/>
        </w:rPr>
        <w:t xml:space="preserve">, </w:t>
      </w:r>
      <w:r>
        <w:rPr>
          <w:rFonts w:ascii="Palanquin Dark" w:hAnsi="Palanquin Dark" w:eastAsia="Palanquin Dark" w:cs="Palanquin Dark"/>
        </w:rPr>
        <w:t>आद्युदात्तत्वप्रसङ्गादसुन्नन्तो नेष्यते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नमोग्नय इति त्रिष्टुभा ॥ नमोग्नये पूजेयं क्रियते । अप्रतिविद्धाय केन न चिदप्यताडिताय । नमोनाधृष्टाय केन चिदप्यपरिभूताय । नमस्सम्राजे सर्वदा सङ्गतदीप्तये । </w:t>
      </w:r>
      <w:r>
        <w:rPr>
          <w:rFonts w:eastAsia="Palanquin Dark" w:cs="Palanquin Dark" w:ascii="Palanquin Dark" w:hAnsi="Palanquin Dark"/>
        </w:rPr>
        <w:t>'</w:t>
      </w:r>
      <w:r>
        <w:rPr>
          <w:rFonts w:ascii="Palanquin Dark" w:hAnsi="Palanquin Dark" w:eastAsia="Palanquin Dark" w:cs="Palanquin Dark"/>
        </w:rPr>
        <w:t>मो राजि समः क्वौ</w:t>
      </w:r>
      <w:r>
        <w:rPr>
          <w:rFonts w:eastAsia="Palanquin Dark" w:cs="Palanquin Dark" w:ascii="Palanquin Dark" w:hAnsi="Palanquin Dark"/>
        </w:rPr>
        <w:t xml:space="preserve">' </w:t>
      </w:r>
      <w:r>
        <w:rPr>
          <w:rFonts w:ascii="Palanquin Dark" w:hAnsi="Palanquin Dark" w:eastAsia="Palanquin Dark" w:cs="Palanquin Dark"/>
        </w:rPr>
        <w:t xml:space="preserve">इति मकारः । इदानीं स एवाग्निस्स्तूयते </w:t>
      </w:r>
      <w:r>
        <w:rPr>
          <w:rFonts w:eastAsia="Palanquin Dark" w:cs="Palanquin Dark" w:ascii="Palanquin Dark" w:hAnsi="Palanquin Dark"/>
        </w:rPr>
        <w:t xml:space="preserve">- </w:t>
      </w:r>
      <w:r>
        <w:rPr>
          <w:rFonts w:ascii="Palanquin Dark" w:hAnsi="Palanquin Dark" w:eastAsia="Palanquin Dark" w:cs="Palanquin Dark"/>
        </w:rPr>
        <w:t xml:space="preserve">अयं खल्वग्निः अषाढः केन चिदपि सोढुमशक्यः । </w:t>
      </w:r>
      <w:r>
        <w:rPr>
          <w:rFonts w:eastAsia="Palanquin Dark" w:cs="Palanquin Dark" w:ascii="Palanquin Dark" w:hAnsi="Palanquin Dark"/>
        </w:rPr>
        <w:t>'</w:t>
      </w:r>
      <w:r>
        <w:rPr>
          <w:rFonts w:ascii="Palanquin Dark" w:hAnsi="Palanquin Dark" w:eastAsia="Palanquin Dark" w:cs="Palanquin Dark"/>
        </w:rPr>
        <w:t>साढ्वै साढ्वा</w:t>
      </w:r>
      <w:r>
        <w:rPr>
          <w:rFonts w:eastAsia="Palanquin Dark" w:cs="Palanquin Dark" w:ascii="Palanquin Dark" w:hAnsi="Palanquin Dark"/>
        </w:rPr>
        <w:t xml:space="preserve">' </w:t>
      </w:r>
      <w:r>
        <w:rPr>
          <w:rFonts w:ascii="Palanquin Dark" w:hAnsi="Palanquin Dark" w:eastAsia="Palanquin Dark" w:cs="Palanquin Dark"/>
        </w:rPr>
        <w:t>इति निपात्यते</w:t>
      </w:r>
      <w:r>
        <w:rPr>
          <w:rFonts w:eastAsia="Palanquin Dark" w:cs="Palanquin Dark" w:ascii="Palanquin Dark" w:hAnsi="Palanquin Dark"/>
        </w:rPr>
        <w:t>, '</w:t>
      </w:r>
      <w:r>
        <w:rPr>
          <w:rFonts w:ascii="Palanquin Dark" w:hAnsi="Palanquin Dark" w:eastAsia="Palanquin Dark" w:cs="Palanquin Dark"/>
        </w:rPr>
        <w:t>सहोस्साढस्सः</w:t>
      </w:r>
      <w:r>
        <w:rPr>
          <w:rFonts w:eastAsia="Palanquin Dark" w:cs="Palanquin Dark" w:ascii="Palanquin Dark" w:hAnsi="Palanquin Dark"/>
        </w:rPr>
        <w:t xml:space="preserve">' </w:t>
      </w:r>
      <w:r>
        <w:rPr>
          <w:rFonts w:ascii="Palanquin Dark" w:hAnsi="Palanquin Dark" w:eastAsia="Palanquin Dark" w:cs="Palanquin Dark"/>
        </w:rPr>
        <w:t>इति षत्वम् । बृहद्वयाः अपरिमितान्नः</w:t>
      </w:r>
      <w:r>
        <w:rPr>
          <w:rFonts w:eastAsia="Palanquin Dark" w:cs="Palanquin Dark" w:ascii="Palanquin Dark" w:hAnsi="Palanquin Dark"/>
        </w:rPr>
        <w:t xml:space="preserve">, </w:t>
      </w:r>
      <w:r>
        <w:rPr>
          <w:rFonts w:ascii="Palanquin Dark" w:hAnsi="Palanquin Dark" w:eastAsia="Palanquin Dark" w:cs="Palanquin Dark"/>
        </w:rPr>
        <w:t>विश्वजित्सर्वस्य जेता</w:t>
      </w:r>
      <w:r>
        <w:rPr>
          <w:rFonts w:eastAsia="Palanquin Dark" w:cs="Palanquin Dark" w:ascii="Palanquin Dark" w:hAnsi="Palanquin Dark"/>
        </w:rPr>
        <w:t xml:space="preserve">, </w:t>
      </w:r>
      <w:r>
        <w:rPr>
          <w:rFonts w:ascii="Palanquin Dark" w:hAnsi="Palanquin Dark" w:eastAsia="Palanquin Dark" w:cs="Palanquin Dark"/>
        </w:rPr>
        <w:t>सहन्न्त्यः अभिभवनशीलश्शत्रूणाम् । सहेरौणादिके झचि स्वार्थिको यत्</w:t>
      </w:r>
      <w:r>
        <w:rPr>
          <w:rFonts w:eastAsia="Palanquin Dark" w:cs="Palanquin Dark" w:ascii="Palanquin Dark" w:hAnsi="Palanquin Dark"/>
        </w:rPr>
        <w:t xml:space="preserve">, </w:t>
      </w:r>
      <w:r>
        <w:rPr>
          <w:rFonts w:ascii="Palanquin Dark" w:hAnsi="Palanquin Dark" w:eastAsia="Palanquin Dark" w:cs="Palanquin Dark"/>
        </w:rPr>
        <w:t xml:space="preserve">अद्व्यचोपि व्यत्ययेन </w:t>
      </w:r>
      <w:r>
        <w:rPr>
          <w:rFonts w:eastAsia="Palanquin Dark" w:cs="Palanquin Dark" w:ascii="Palanquin Dark" w:hAnsi="Palanquin Dark"/>
        </w:rPr>
        <w:t>'</w:t>
      </w:r>
      <w:r>
        <w:rPr>
          <w:rFonts w:ascii="Palanquin Dark" w:hAnsi="Palanquin Dark" w:eastAsia="Palanquin Dark" w:cs="Palanquin Dark"/>
        </w:rPr>
        <w:t>यतोऽनावः</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श्रेष्ठः प्रशस्यतमः</w:t>
      </w:r>
      <w:r>
        <w:rPr>
          <w:rFonts w:eastAsia="Palanquin Dark" w:cs="Palanquin Dark" w:ascii="Palanquin Dark" w:hAnsi="Palanquin Dark"/>
        </w:rPr>
        <w:t xml:space="preserve">, </w:t>
      </w:r>
      <w:r>
        <w:rPr>
          <w:rFonts w:ascii="Palanquin Dark" w:hAnsi="Palanquin Dark" w:eastAsia="Palanquin Dark" w:cs="Palanquin Dark"/>
        </w:rPr>
        <w:t>गन्धर्वः गवां स्तुतिशब्दानां धारयिता स्वीकर्ता । स्वीकृत्य वा तदर्थस्य कर्ता । पृषोदरादिः । योग्निरित्थम्भूतस्तस्मै नमः इति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अन्वाहार्यपचनमुपतिष्ठते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त्वत्पितार इति ॥ अयं कश्चिद्गायत्रीप्रकारः । </w:t>
      </w:r>
      <w:r>
        <w:rPr>
          <w:rFonts w:eastAsia="Palanquin Dark" w:cs="Palanquin Dark" w:ascii="Palanquin Dark" w:hAnsi="Palanquin Dark"/>
        </w:rPr>
        <w:t>'</w:t>
      </w:r>
      <w:r>
        <w:rPr>
          <w:rFonts w:ascii="Palanquin Dark" w:hAnsi="Palanquin Dark" w:eastAsia="Palanquin Dark" w:cs="Palanquin Dark"/>
        </w:rPr>
        <w:t>सम्मामायुषा</w:t>
      </w:r>
      <w:r>
        <w:rPr>
          <w:rFonts w:eastAsia="Palanquin Dark" w:cs="Palanquin Dark" w:ascii="Palanquin Dark" w:hAnsi="Palanquin Dark"/>
        </w:rPr>
        <w:t xml:space="preserve">' </w:t>
      </w:r>
      <w:r>
        <w:rPr>
          <w:rFonts w:ascii="Palanquin Dark" w:hAnsi="Palanquin Dark" w:eastAsia="Palanquin Dark" w:cs="Palanquin Dark"/>
        </w:rPr>
        <w:t>इति तृतीयः । हे अग्ने त्वात्पितारस्त्वत्पितृकाः त्वं पिता पाता वा येषां तादृशा देवताः । छान्दसं दीर्घत्वम्</w:t>
      </w:r>
      <w:r>
        <w:rPr>
          <w:rFonts w:eastAsia="Palanquin Dark" w:cs="Palanquin Dark" w:ascii="Palanquin Dark" w:hAnsi="Palanquin Dark"/>
        </w:rPr>
        <w:t>, '</w:t>
      </w:r>
      <w:r>
        <w:rPr>
          <w:rFonts w:ascii="Palanquin Dark" w:hAnsi="Palanquin Dark" w:eastAsia="Palanquin Dark" w:cs="Palanquin Dark"/>
        </w:rPr>
        <w:t>ऋतश्छन्दसि</w:t>
      </w:r>
      <w:r>
        <w:rPr>
          <w:rFonts w:eastAsia="Palanquin Dark" w:cs="Palanquin Dark" w:ascii="Palanquin Dark" w:hAnsi="Palanquin Dark"/>
        </w:rPr>
        <w:t xml:space="preserve">' </w:t>
      </w:r>
      <w:r>
        <w:rPr>
          <w:rFonts w:ascii="Palanquin Dark" w:hAnsi="Palanquin Dark" w:eastAsia="Palanquin Dark" w:cs="Palanquin Dark"/>
        </w:rPr>
        <w:t>इति कबभावः । त्वामाहुतयः त्वां प्रति गन्तारः</w:t>
      </w:r>
      <w:r>
        <w:rPr>
          <w:rFonts w:eastAsia="Palanquin Dark" w:cs="Palanquin Dark" w:ascii="Palanquin Dark" w:hAnsi="Palanquin Dark"/>
        </w:rPr>
        <w:t xml:space="preserve">, </w:t>
      </w:r>
      <w:r>
        <w:rPr>
          <w:rFonts w:ascii="Palanquin Dark" w:hAnsi="Palanquin Dark" w:eastAsia="Palanquin Dark" w:cs="Palanquin Dark"/>
        </w:rPr>
        <w:t>त्वय्याहुतयो येषान्ते त्वामाहुतयः । छान्दसो द्वितीयाया अलुक् । त्वय्याहुतयः देवाहुतय इत्यर्थः । त्वद्विवाचनाः त्वं विवाचनाः विवाचयिता विशेषेण ख्यापयिता येषां ते तादृशाः</w:t>
      </w:r>
      <w:r>
        <w:rPr>
          <w:rFonts w:eastAsia="Palanquin Dark" w:cs="Palanquin Dark" w:ascii="Palanquin Dark" w:hAnsi="Palanquin Dark"/>
        </w:rPr>
        <w:t xml:space="preserve">, </w:t>
      </w:r>
      <w:r>
        <w:rPr>
          <w:rFonts w:ascii="Palanquin Dark" w:hAnsi="Palanquin Dark" w:eastAsia="Palanquin Dark" w:cs="Palanquin Dark"/>
        </w:rPr>
        <w:t xml:space="preserve">त्वन्मुखत्वाद्देवानाम् वचेर्ण्यन्तान्नन्द्यादिलक्षणो ल्युः । स तादृशस्त्वमायुषान्नेन जीवितेन वा सुहिते सुष्ठु निहिते सुहितार्थं मां सन्धाः सन्धेहि संयोजय । गौपत्येन गवां स्वामित्वेन च मां सन्धेहि । पत्यन्तलक्षणो यत् । दधातेर्लेटि शपो लुक् । छान्दसे वा लिङि </w:t>
      </w:r>
      <w:r>
        <w:rPr>
          <w:rFonts w:eastAsia="Palanquin Dark" w:cs="Palanquin Dark" w:ascii="Palanquin Dark" w:hAnsi="Palanquin Dark"/>
        </w:rPr>
        <w:t>'</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 xml:space="preserve">इति सिचो लुक् । यद्वा </w:t>
      </w:r>
      <w:r>
        <w:rPr>
          <w:rFonts w:eastAsia="Palanquin Dark" w:cs="Palanquin Dark" w:ascii="Palanquin Dark" w:hAnsi="Palanquin Dark"/>
        </w:rPr>
        <w:t xml:space="preserve">- </w:t>
      </w:r>
      <w:r>
        <w:rPr>
          <w:rFonts w:ascii="Palanquin Dark" w:hAnsi="Palanquin Dark" w:eastAsia="Palanquin Dark" w:cs="Palanquin Dark"/>
        </w:rPr>
        <w:t>सुहिते सम्यक् स्थापय । सुहित इति प्रादिसमासे अव्ययपूर्वपदप्रकृतिस्वरत्वम्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अयमित्यनुष्टुभा ॥ अयमग्निराहवनीयश्श्रेष्ठतमः अतिशयेन प्रशस्यतमः प्रशस्तानामपि प्रशस्ततमः । प्रकर्षवतामप्यतिशयविवक्षया द्वितीय आतिशायनिको भवत्येव</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श्रेष्ठतमाय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 अयं भगवत्तमः अतिशयेन धनवान् । तथाऽयं सहस्रसातमः सहस्रस्य बहुनो धनस्य ये सनितारस्सम्भक्तारो दातारो वा तानतिशेते । </w:t>
      </w:r>
      <w:r>
        <w:rPr>
          <w:rFonts w:eastAsia="Palanquin Dark" w:cs="Palanquin Dark" w:ascii="Palanquin Dark" w:hAnsi="Palanquin Dark"/>
        </w:rPr>
        <w:t>'</w:t>
      </w:r>
      <w:r>
        <w:rPr>
          <w:rFonts w:ascii="Palanquin Dark" w:hAnsi="Palanquin Dark" w:eastAsia="Palanquin Dark" w:cs="Palanquin Dark"/>
        </w:rPr>
        <w:t>जनसन</w:t>
      </w:r>
      <w:r>
        <w:rPr>
          <w:rFonts w:eastAsia="Palanquin Dark" w:cs="Palanquin Dark" w:ascii="Palanquin Dark" w:hAnsi="Palanquin Dark"/>
        </w:rPr>
        <w:t xml:space="preserve">' </w:t>
      </w:r>
      <w:r>
        <w:rPr>
          <w:rFonts w:ascii="Palanquin Dark" w:hAnsi="Palanquin Dark" w:eastAsia="Palanquin Dark" w:cs="Palanquin Dark"/>
        </w:rPr>
        <w:t xml:space="preserve">इति विट् </w:t>
      </w:r>
      <w:r>
        <w:rPr>
          <w:rFonts w:eastAsia="Palanquin Dark" w:cs="Palanquin Dark" w:ascii="Palanquin Dark" w:hAnsi="Palanquin Dark"/>
        </w:rPr>
        <w:t>,'</w:t>
      </w:r>
      <w:r>
        <w:rPr>
          <w:rFonts w:ascii="Palanquin Dark" w:hAnsi="Palanquin Dark" w:eastAsia="Palanquin Dark" w:cs="Palanquin Dark"/>
        </w:rPr>
        <w:t>विड्वनोरनुनासिकस्स्यात्</w:t>
      </w:r>
      <w:r>
        <w:rPr>
          <w:rFonts w:eastAsia="Palanquin Dark" w:cs="Palanquin Dark" w:ascii="Palanquin Dark" w:hAnsi="Palanquin Dark"/>
        </w:rPr>
        <w:t xml:space="preserve">' </w:t>
      </w:r>
      <w:r>
        <w:rPr>
          <w:rFonts w:ascii="Palanquin Dark" w:hAnsi="Palanquin Dark" w:eastAsia="Palanquin Dark" w:cs="Palanquin Dark"/>
        </w:rPr>
        <w:t xml:space="preserve">इत्यात्वम् । ईदृशोयमग्निरस्मै यजमानाय मह्यं सुवीर्यमस्तु शोभनवीर्यं धनमस्तु । ईदृशधनहेतुर्मामस्त्विति यावत्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एवं सहस्रपदोपात्तं धनं सुवीर्यशब्देन विशेप्यते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विच्छिन्ननिमित्तो होमः </w:t>
      </w:r>
      <w:r>
        <w:rPr>
          <w:rFonts w:eastAsia="Palanquin Dark" w:cs="Palanquin Dark" w:ascii="Palanquin Dark" w:hAnsi="Palanquin Dark"/>
        </w:rPr>
        <w:t xml:space="preserve">- </w:t>
      </w:r>
      <w:r>
        <w:rPr>
          <w:rFonts w:ascii="Palanquin Dark" w:hAnsi="Palanquin Dark" w:eastAsia="Palanquin Dark" w:cs="Palanquin Dark"/>
        </w:rPr>
        <w:t>मनो ज्योतिरिति । त्रिष्टुबियं</w:t>
      </w:r>
      <w:r>
        <w:rPr>
          <w:rFonts w:eastAsia="Palanquin Dark" w:cs="Palanquin Dark" w:ascii="Palanquin Dark" w:hAnsi="Palanquin Dark"/>
        </w:rPr>
        <w:t xml:space="preserve">, </w:t>
      </w:r>
      <w:r>
        <w:rPr>
          <w:rFonts w:ascii="Palanquin Dark" w:hAnsi="Palanquin Dark" w:eastAsia="Palanquin Dark" w:cs="Palanquin Dark"/>
        </w:rPr>
        <w:t>विराड्वा ॥ पूर्वार्धर्चो व्याख्यातः । सर्वस्य मनो द्योतमानोयमग्निरिदमाज्यं जुषतां</w:t>
      </w:r>
      <w:r>
        <w:rPr>
          <w:rFonts w:eastAsia="Palanquin Dark" w:cs="Palanquin Dark" w:ascii="Palanquin Dark" w:hAnsi="Palanquin Dark"/>
        </w:rPr>
        <w:t xml:space="preserve">, </w:t>
      </w:r>
      <w:r>
        <w:rPr>
          <w:rFonts w:ascii="Palanquin Dark" w:hAnsi="Palanquin Dark" w:eastAsia="Palanquin Dark" w:cs="Palanquin Dark"/>
        </w:rPr>
        <w:t xml:space="preserve">जुषमाणश्चेमं विच्छिन्नं यज्ञं सन्दधात्विति । या इष्टाः </w:t>
      </w:r>
      <w:r>
        <w:rPr>
          <w:rFonts w:eastAsia="Palanquin Dark" w:cs="Palanquin Dark" w:ascii="Palanquin Dark" w:hAnsi="Palanquin Dark"/>
        </w:rPr>
        <w:t>'</w:t>
      </w:r>
      <w:r>
        <w:rPr>
          <w:rFonts w:ascii="Palanquin Dark" w:hAnsi="Palanquin Dark" w:eastAsia="Palanquin Dark" w:cs="Palanquin Dark"/>
        </w:rPr>
        <w:t>तास्सन्दधामि</w:t>
      </w:r>
      <w:r>
        <w:rPr>
          <w:rFonts w:eastAsia="Palanquin Dark" w:cs="Palanquin Dark" w:ascii="Palanquin Dark" w:hAnsi="Palanquin Dark"/>
        </w:rPr>
        <w:t xml:space="preserve">' </w:t>
      </w:r>
      <w:r>
        <w:rPr>
          <w:rFonts w:ascii="Palanquin Dark" w:hAnsi="Palanquin Dark" w:eastAsia="Palanquin Dark" w:cs="Palanquin Dark"/>
        </w:rPr>
        <w:t>इति वचनात् मयि प्रोषिते प्रमत्ते वा । या उषसः अन्यैर्यजमानैरिष्टाः</w:t>
      </w:r>
      <w:r>
        <w:rPr>
          <w:rFonts w:eastAsia="Palanquin Dark" w:cs="Palanquin Dark" w:ascii="Palanquin Dark" w:hAnsi="Palanquin Dark"/>
        </w:rPr>
        <w:t xml:space="preserve">, </w:t>
      </w:r>
      <w:r>
        <w:rPr>
          <w:rFonts w:ascii="Palanquin Dark" w:hAnsi="Palanquin Dark" w:eastAsia="Palanquin Dark" w:cs="Palanquin Dark"/>
        </w:rPr>
        <w:t xml:space="preserve">मयानिष्टा इत्यर्थसिद्धम् । यद्वा </w:t>
      </w:r>
      <w:r>
        <w:rPr>
          <w:rFonts w:eastAsia="Palanquin Dark" w:cs="Palanquin Dark" w:ascii="Palanquin Dark" w:hAnsi="Palanquin Dark"/>
        </w:rPr>
        <w:t xml:space="preserve">- </w:t>
      </w:r>
      <w:r>
        <w:rPr>
          <w:rFonts w:ascii="Palanquin Dark" w:hAnsi="Palanquin Dark" w:eastAsia="Palanquin Dark" w:cs="Palanquin Dark"/>
        </w:rPr>
        <w:t>इष्टा यागार्हा मयानिष्टास्संधातुं या इष्टाः । इच्छतेर्निष्ठा । इषेर्वा गतिकर्मणः</w:t>
      </w:r>
      <w:r>
        <w:rPr>
          <w:rFonts w:eastAsia="Palanquin Dark" w:cs="Palanquin Dark" w:ascii="Palanquin Dark" w:hAnsi="Palanquin Dark"/>
        </w:rPr>
        <w:t xml:space="preserve">, </w:t>
      </w:r>
      <w:r>
        <w:rPr>
          <w:rFonts w:ascii="Palanquin Dark" w:hAnsi="Palanquin Dark" w:eastAsia="Palanquin Dark" w:cs="Palanquin Dark"/>
        </w:rPr>
        <w:t>इष्टाः गताः विना यागेनातिवाहिताः । उषसः अहरारम्भाः प्रातश्च सायं चेति यावत् । म्रुचु म्लुचु स्तेयकरणे</w:t>
      </w:r>
      <w:r>
        <w:rPr>
          <w:rFonts w:eastAsia="Palanquin Dark" w:cs="Palanquin Dark" w:ascii="Palanquin Dark" w:hAnsi="Palanquin Dark"/>
        </w:rPr>
        <w:t xml:space="preserve">, </w:t>
      </w:r>
      <w:r>
        <w:rPr>
          <w:rFonts w:ascii="Palanquin Dark" w:hAnsi="Palanquin Dark" w:eastAsia="Palanquin Dark" w:cs="Palanquin Dark"/>
        </w:rPr>
        <w:t xml:space="preserve">सम्पदादिलक्षणः क्विप् । तास्सन्दधामि अनेन घृतेनैव हविषा चरुणा सङ्गताः करोमि अनेन हविषा यागवतीः करोमि । अथापरम् </w:t>
      </w:r>
      <w:r>
        <w:rPr>
          <w:rFonts w:eastAsia="Palanquin Dark" w:cs="Palanquin Dark" w:ascii="Palanquin Dark" w:hAnsi="Palanquin Dark"/>
        </w:rPr>
        <w:t xml:space="preserve">- </w:t>
      </w:r>
      <w:r>
        <w:rPr>
          <w:rFonts w:ascii="Palanquin Dark" w:hAnsi="Palanquin Dark" w:eastAsia="Palanquin Dark" w:cs="Palanquin Dark"/>
        </w:rPr>
        <w:t>या इष्टाः पूर्वं मया यागवत्यः कृताः या उषसः उदया दिवसा इत्यर्थः । याश्च निम्रुचः लुप्तयागा उषसस्ता उभयीरुषसः अनेन हविषा सन्दधामि संयोजयामि</w:t>
      </w:r>
      <w:r>
        <w:rPr>
          <w:rFonts w:eastAsia="Palanquin Dark" w:cs="Palanquin Dark" w:ascii="Palanquin Dark" w:hAnsi="Palanquin Dark"/>
        </w:rPr>
        <w:t xml:space="preserve">, </w:t>
      </w:r>
      <w:r>
        <w:rPr>
          <w:rFonts w:ascii="Palanquin Dark" w:hAnsi="Palanquin Dark" w:eastAsia="Palanquin Dark" w:cs="Palanquin Dark"/>
        </w:rPr>
        <w:t>यागवतीरेव सर्वाः करोमि</w:t>
      </w:r>
      <w:r>
        <w:rPr>
          <w:rFonts w:eastAsia="Palanquin Dark" w:cs="Palanquin Dark" w:ascii="Palanquin Dark" w:hAnsi="Palanquin Dark"/>
        </w:rPr>
        <w:t xml:space="preserve">, </w:t>
      </w:r>
      <w:r>
        <w:rPr>
          <w:rFonts w:ascii="Palanquin Dark" w:hAnsi="Palanquin Dark" w:eastAsia="Palanquin Dark" w:cs="Palanquin Dark"/>
        </w:rPr>
        <w:t>इष्टानिष्टविभागरहिताः करोमीत्यर्थः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अतः परमिष्टियाजमानकाण्डं प्राजापत्यम् । तत्राप आचामति </w:t>
      </w:r>
      <w:r>
        <w:rPr>
          <w:rFonts w:eastAsia="Palanquin Dark" w:cs="Palanquin Dark" w:ascii="Palanquin Dark" w:hAnsi="Palanquin Dark"/>
        </w:rPr>
        <w:t xml:space="preserve">- </w:t>
      </w:r>
      <w:r>
        <w:rPr>
          <w:rFonts w:ascii="Palanquin Dark" w:hAnsi="Palanquin Dark" w:eastAsia="Palanquin Dark" w:cs="Palanquin Dark"/>
        </w:rPr>
        <w:t xml:space="preserve">पयस्वतीरित्यनुष्टुभा ॥ पयस्वतीः पयस्वत्यः क्षीरवत्यस्सारवत्यो वा । पानरसेन तद्वत्य ओषधय ओषध्यः फलपाकान्ताः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पूर्वसवर्णदीर्घत्वम् । वीरुधां तु पयः पयस्वत् ओषधीनां पयोपि पयस्वत् सारवत् पेयत्वगुणवत् । विविधं रोहन्तीति वीरुधः लतादयः । पृषोदरादिः । अपां वा सम्बन्धि यत्पयः ईदृशं पयसोपि पयः</w:t>
      </w:r>
      <w:r>
        <w:rPr>
          <w:rFonts w:eastAsia="Palanquin Dark" w:cs="Palanquin Dark" w:ascii="Palanquin Dark" w:hAnsi="Palanquin Dark"/>
        </w:rPr>
        <w:t xml:space="preserve">, </w:t>
      </w:r>
      <w:r>
        <w:rPr>
          <w:rFonts w:ascii="Palanquin Dark" w:hAnsi="Palanquin Dark" w:eastAsia="Palanquin Dark" w:cs="Palanquin Dark"/>
        </w:rPr>
        <w:t xml:space="preserve">यत्किञ्चित्पय ओषधीनां वीरुधां वा तस्यापि पयस्ततोपि सारवत् । तेन मां संसृज योजय हे इन्द्र । एतदुक्तं भवति </w:t>
      </w:r>
      <w:r>
        <w:rPr>
          <w:rFonts w:eastAsia="Palanquin Dark" w:cs="Palanquin Dark" w:ascii="Palanquin Dark" w:hAnsi="Palanquin Dark"/>
        </w:rPr>
        <w:t xml:space="preserve">- </w:t>
      </w:r>
      <w:r>
        <w:rPr>
          <w:rFonts w:ascii="Palanquin Dark" w:hAnsi="Palanquin Dark" w:eastAsia="Palanquin Dark" w:cs="Palanquin Dark"/>
        </w:rPr>
        <w:t>ओषधयो न केवलं पयस्वत्यः वीरुधान्तु पयोपि पयस्वत्</w:t>
      </w:r>
      <w:r>
        <w:rPr>
          <w:rFonts w:eastAsia="Palanquin Dark" w:cs="Palanquin Dark" w:ascii="Palanquin Dark" w:hAnsi="Palanquin Dark"/>
        </w:rPr>
        <w:t xml:space="preserve">, </w:t>
      </w:r>
      <w:r>
        <w:rPr>
          <w:rFonts w:ascii="Palanquin Dark" w:hAnsi="Palanquin Dark" w:eastAsia="Palanquin Dark" w:cs="Palanquin Dark"/>
        </w:rPr>
        <w:t>अपान्तु ततोपि पयस्वत्पय इति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व्रतमुपैति </w:t>
      </w:r>
      <w:r>
        <w:rPr>
          <w:rFonts w:eastAsia="Palanquin Dark" w:cs="Palanquin Dark" w:ascii="Palanquin Dark" w:hAnsi="Palanquin Dark"/>
        </w:rPr>
        <w:t xml:space="preserve">- </w:t>
      </w:r>
      <w:r>
        <w:rPr>
          <w:rFonts w:ascii="Palanquin Dark" w:hAnsi="Palanquin Dark" w:eastAsia="Palanquin Dark" w:cs="Palanquin Dark"/>
        </w:rPr>
        <w:t xml:space="preserve">अग्ने व्रतपत इति यजुषा ॥ हे अग्ने व्रतानां ब्रह्मचर्यादीनां पते पालयितः । </w:t>
      </w:r>
      <w:r>
        <w:rPr>
          <w:rFonts w:eastAsia="Palanquin Dark" w:cs="Palanquin Dark" w:ascii="Palanquin Dark" w:hAnsi="Palanquin Dark"/>
        </w:rPr>
        <w:t>'</w:t>
      </w:r>
      <w:r>
        <w:rPr>
          <w:rFonts w:ascii="Palanquin Dark" w:hAnsi="Palanquin Dark" w:eastAsia="Palanquin Dark" w:cs="Palanquin Dark"/>
        </w:rPr>
        <w:t>नामन्त्रिते समानाधिकरणे सामान्यवचनम्</w:t>
      </w:r>
      <w:r>
        <w:rPr>
          <w:rFonts w:eastAsia="Palanquin Dark" w:cs="Palanquin Dark" w:ascii="Palanquin Dark" w:hAnsi="Palanquin Dark"/>
        </w:rPr>
        <w:t xml:space="preserve">' </w:t>
      </w:r>
      <w:r>
        <w:rPr>
          <w:rFonts w:ascii="Palanquin Dark" w:hAnsi="Palanquin Dark" w:eastAsia="Palanquin Dark" w:cs="Palanquin Dark"/>
        </w:rPr>
        <w:t>इति पूर्वस्याविद्यमानवत्वनिषेधाद्द्वितीयं निहन्यते । व्रतं यथोक्तं चरिष्यामि तद्व्रतमहं शकेयं चरितुं समर्थो भूयासम् । लिङ्याशिष्यङ् । तद्व्रतं त्वत्प्रसादाच्चरितं मे मम राध्यतां सिद्ध्यतु । राध हिंसासिद्दयोः</w:t>
      </w:r>
      <w:r>
        <w:rPr>
          <w:rFonts w:eastAsia="Palanquin Dark" w:cs="Palanquin Dark" w:ascii="Palanquin Dark" w:hAnsi="Palanquin Dark"/>
        </w:rPr>
        <w:t xml:space="preserve">, </w:t>
      </w:r>
      <w:r>
        <w:rPr>
          <w:rFonts w:ascii="Palanquin Dark" w:hAnsi="Palanquin Dark" w:eastAsia="Palanquin Dark" w:cs="Palanquin Dark"/>
        </w:rPr>
        <w:t>दैवादिकः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हविर्निरुप्यमाणमभिमन्त्रयते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अग्निं होतारमिति । अत्र वृत्तिद्वययोगात्संशये सङ्ख्यया त्रिष्टुबित्येके । </w:t>
      </w:r>
      <w:r>
        <w:rPr>
          <w:rFonts w:eastAsia="Palanquin Dark" w:cs="Palanquin Dark" w:ascii="Palanquin Dark" w:hAnsi="Palanquin Dark"/>
        </w:rPr>
        <w:t>'</w:t>
      </w:r>
      <w:r>
        <w:rPr>
          <w:rFonts w:ascii="Palanquin Dark" w:hAnsi="Palanquin Dark" w:eastAsia="Palanquin Dark" w:cs="Palanquin Dark"/>
        </w:rPr>
        <w:t>आद्यात्सन्देहे । देवतादिभ्यश्च</w:t>
      </w:r>
      <w:r>
        <w:rPr>
          <w:rFonts w:eastAsia="Palanquin Dark" w:cs="Palanquin Dark" w:ascii="Palanquin Dark" w:hAnsi="Palanquin Dark"/>
        </w:rPr>
        <w:t xml:space="preserve">' </w:t>
      </w:r>
      <w:r>
        <w:rPr>
          <w:rFonts w:ascii="Palanquin Dark" w:hAnsi="Palanquin Dark" w:eastAsia="Palanquin Dark" w:cs="Palanquin Dark"/>
        </w:rPr>
        <w:t>इति जगतीत्यन्ये ॥ इहास्मिन् कर्मणि होतारं देवानामाह्वातारमग्निं हुवे आह्वयामि । शपो लुक् । देवान्यज्ञियान्यज्ञार्हान् हवामहे आह्वयामः</w:t>
      </w:r>
      <w:r>
        <w:rPr>
          <w:rFonts w:eastAsia="Palanquin Dark" w:cs="Palanquin Dark" w:ascii="Palanquin Dark" w:hAnsi="Palanquin Dark"/>
        </w:rPr>
        <w:t xml:space="preserve">, </w:t>
      </w:r>
      <w:r>
        <w:rPr>
          <w:rFonts w:ascii="Palanquin Dark" w:hAnsi="Palanquin Dark" w:eastAsia="Palanquin Dark" w:cs="Palanquin Dark"/>
        </w:rPr>
        <w:t xml:space="preserve">य आह्वातव्यास्तानप्याह्वयामि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ह्वयतेस्सम्प्रसार्णम् । </w:t>
      </w:r>
      <w:r>
        <w:rPr>
          <w:rFonts w:eastAsia="Palanquin Dark" w:cs="Palanquin Dark" w:ascii="Palanquin Dark" w:hAnsi="Palanquin Dark"/>
        </w:rPr>
        <w:t>'</w:t>
      </w:r>
      <w:r>
        <w:rPr>
          <w:rFonts w:ascii="Palanquin Dark" w:hAnsi="Palanquin Dark" w:eastAsia="Palanquin Dark" w:cs="Palanquin Dark"/>
        </w:rPr>
        <w:t>यज्ञर्त्विग्भ्याम्</w:t>
      </w:r>
      <w:r>
        <w:rPr>
          <w:rFonts w:eastAsia="Palanquin Dark" w:cs="Palanquin Dark" w:ascii="Palanquin Dark" w:hAnsi="Palanquin Dark"/>
        </w:rPr>
        <w:t xml:space="preserve">' </w:t>
      </w:r>
      <w:r>
        <w:rPr>
          <w:rFonts w:ascii="Palanquin Dark" w:hAnsi="Palanquin Dark" w:eastAsia="Palanquin Dark" w:cs="Palanquin Dark"/>
        </w:rPr>
        <w:t xml:space="preserve">इति यज्ञशब्दाद्घः । यद्वा </w:t>
      </w:r>
      <w:r>
        <w:rPr>
          <w:rFonts w:eastAsia="Palanquin Dark" w:cs="Palanquin Dark" w:ascii="Palanquin Dark" w:hAnsi="Palanquin Dark"/>
        </w:rPr>
        <w:t xml:space="preserve">- </w:t>
      </w:r>
      <w:r>
        <w:rPr>
          <w:rFonts w:ascii="Palanquin Dark" w:hAnsi="Palanquin Dark" w:eastAsia="Palanquin Dark" w:cs="Palanquin Dark"/>
        </w:rPr>
        <w:t>यान्हवामहे ये होतव्याः तानाह्वयामि । जुहोतेर्व्यत्येयन शप्</w:t>
      </w:r>
      <w:r>
        <w:rPr>
          <w:rFonts w:eastAsia="Palanquin Dark" w:cs="Palanquin Dark" w:ascii="Palanquin Dark" w:hAnsi="Palanquin Dark"/>
        </w:rPr>
        <w:t xml:space="preserve">, </w:t>
      </w:r>
      <w:r>
        <w:rPr>
          <w:rFonts w:ascii="Palanquin Dark" w:hAnsi="Palanquin Dark" w:eastAsia="Palanquin Dark" w:cs="Palanquin Dark"/>
        </w:rPr>
        <w:t>आत्मनेपदं च । ते च हुतास्सुमनस्यमानाः सुमनसस्सन्त आह्वानापराधं सोढ्वा तुष्यन्तु</w:t>
      </w:r>
      <w:r>
        <w:rPr>
          <w:rFonts w:eastAsia="Palanquin Dark" w:cs="Palanquin Dark" w:ascii="Palanquin Dark" w:hAnsi="Palanquin Dark"/>
        </w:rPr>
        <w:t xml:space="preserve">, </w:t>
      </w:r>
      <w:r>
        <w:rPr>
          <w:rFonts w:ascii="Palanquin Dark" w:hAnsi="Palanquin Dark" w:eastAsia="Palanquin Dark" w:cs="Palanquin Dark"/>
        </w:rPr>
        <w:t>आयन्त्वागच्छन्तु । भृशादित्वलक्षणः क्यङ् । आगत्य च देवा हविषोस्य वियन्तु भक्षयन्तु । वी गत्यादिषु</w:t>
      </w:r>
      <w:r>
        <w:rPr>
          <w:rFonts w:eastAsia="Palanquin Dark" w:cs="Palanquin Dark" w:ascii="Palanquin Dark" w:hAnsi="Palanquin Dark"/>
        </w:rPr>
        <w:t>, '</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सम्प्रदानत्वात् </w:t>
      </w:r>
      <w:r>
        <w:rPr>
          <w:rFonts w:eastAsia="Palanquin Dark" w:cs="Palanquin Dark" w:ascii="Palanquin Dark" w:hAnsi="Palanquin Dark"/>
        </w:rPr>
        <w:t>'</w:t>
      </w:r>
      <w:r>
        <w:rPr>
          <w:rFonts w:ascii="Palanquin Dark" w:hAnsi="Palanquin Dark" w:eastAsia="Palanquin Dark" w:cs="Palanquin Dark"/>
        </w:rPr>
        <w:t>चतुर्थ्यर्थे बहुलं छन्दसि</w:t>
      </w:r>
      <w:r>
        <w:rPr>
          <w:rFonts w:eastAsia="Palanquin Dark" w:cs="Palanquin Dark" w:ascii="Palanquin Dark" w:hAnsi="Palanquin Dark"/>
        </w:rPr>
        <w:t xml:space="preserve">' </w:t>
      </w:r>
      <w:r>
        <w:rPr>
          <w:rFonts w:ascii="Palanquin Dark" w:hAnsi="Palanquin Dark" w:eastAsia="Palanquin Dark" w:cs="Palanquin Dark"/>
        </w:rPr>
        <w:t>इति षष्ठी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यज्ञं यज्ञयोगेन युनक्ति </w:t>
      </w:r>
      <w:r>
        <w:rPr>
          <w:rFonts w:eastAsia="Palanquin Dark" w:cs="Palanquin Dark" w:ascii="Palanquin Dark" w:hAnsi="Palanquin Dark"/>
        </w:rPr>
        <w:t xml:space="preserve">- </w:t>
      </w:r>
      <w:r>
        <w:rPr>
          <w:rFonts w:ascii="Palanquin Dark" w:hAnsi="Palanquin Dark" w:eastAsia="Palanquin Dark" w:cs="Palanquin Dark"/>
        </w:rPr>
        <w:t>कस्त्वेति यजुषा ॥ कः प्रजापतिरेव हि त्वां युनक्ति योक्तुमर्हति</w:t>
      </w:r>
      <w:r>
        <w:rPr>
          <w:rFonts w:eastAsia="Palanquin Dark" w:cs="Palanquin Dark" w:ascii="Palanquin Dark" w:hAnsi="Palanquin Dark"/>
        </w:rPr>
        <w:t xml:space="preserve">, </w:t>
      </w:r>
      <w:r>
        <w:rPr>
          <w:rFonts w:ascii="Palanquin Dark" w:hAnsi="Palanquin Dark" w:eastAsia="Palanquin Dark" w:cs="Palanquin Dark"/>
        </w:rPr>
        <w:t>तस्मात्स त्वां युनक्तु हे यज्ञ युक्तात्मानं त्वां करोतु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कपालानि विमुञ्चति </w:t>
      </w:r>
      <w:r>
        <w:rPr>
          <w:rFonts w:eastAsia="Palanquin Dark" w:cs="Palanquin Dark" w:ascii="Palanquin Dark" w:hAnsi="Palanquin Dark"/>
        </w:rPr>
        <w:t xml:space="preserve">- </w:t>
      </w:r>
      <w:r>
        <w:rPr>
          <w:rFonts w:ascii="Palanquin Dark" w:hAnsi="Palanquin Dark" w:eastAsia="Palanquin Dark" w:cs="Palanquin Dark"/>
        </w:rPr>
        <w:t xml:space="preserve">यानि घर्म इत्यनुष्टुभा ॥ इयं चाध्वर्यवे व्याख्याता </w:t>
      </w:r>
      <w:r>
        <w:rPr>
          <w:rFonts w:eastAsia="Palanquin Dark" w:cs="Palanquin Dark" w:ascii="Palanquin Dark" w:hAnsi="Palanquin Dark"/>
        </w:rPr>
        <w:t>'</w:t>
      </w:r>
      <w:r>
        <w:rPr>
          <w:rFonts w:ascii="Palanquin Dark" w:hAnsi="Palanquin Dark" w:eastAsia="Palanquin Dark" w:cs="Palanquin Dark"/>
        </w:rPr>
        <w:t>धृष्टिरसि</w:t>
      </w:r>
      <w:r>
        <w:rPr>
          <w:rFonts w:eastAsia="Palanquin Dark" w:cs="Palanquin Dark" w:ascii="Palanquin Dark" w:hAnsi="Palanquin Dark"/>
        </w:rPr>
        <w:t xml:space="preserve">' </w:t>
      </w:r>
      <w:r>
        <w:rPr>
          <w:rFonts w:ascii="Palanquin Dark" w:hAnsi="Palanquin Dark" w:eastAsia="Palanquin Dark" w:cs="Palanquin Dark"/>
        </w:rPr>
        <w:t>इत्यत्र । यानि कपालानि घर्मे अग्नौ वेधसोध्वर्यवः उपचिन्वन्ति उपदधति तानि पूष्णः पुष्टिकारणस्याग्नेर्व्रते कर्मणि अपीते समाप्ते । इदानीमिन्द्रवायू विमुञ्चताम्</w:t>
      </w:r>
      <w:r>
        <w:rPr>
          <w:rFonts w:eastAsia="Palanquin Dark" w:cs="Palanquin Dark" w:ascii="Palanquin Dark" w:hAnsi="Palanquin Dark"/>
        </w:rPr>
        <w:t xml:space="preserve">; </w:t>
      </w:r>
      <w:r>
        <w:rPr>
          <w:rFonts w:ascii="Palanquin Dark" w:hAnsi="Palanquin Dark" w:eastAsia="Palanquin Dark" w:cs="Palanquin Dark"/>
        </w:rPr>
        <w:t>न ह्यन्यस्तानि विमोक्तुं शक्नोतीति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भिन्नं कपालमुत्कर उदस्यति </w:t>
      </w:r>
      <w:r>
        <w:rPr>
          <w:rFonts w:eastAsia="Palanquin Dark" w:cs="Palanquin Dark" w:ascii="Palanquin Dark" w:hAnsi="Palanquin Dark"/>
        </w:rPr>
        <w:t xml:space="preserve">- </w:t>
      </w:r>
      <w:r>
        <w:rPr>
          <w:rFonts w:ascii="Palanquin Dark" w:hAnsi="Palanquin Dark" w:eastAsia="Palanquin Dark" w:cs="Palanquin Dark"/>
        </w:rPr>
        <w:t>अभिन्न इति । पङ्क्तिरियं चतुष्पदा ॥ अभिन्नोऽविगुणोस्तु घर्मो यज्ञः</w:t>
      </w:r>
      <w:r>
        <w:rPr>
          <w:rFonts w:eastAsia="Palanquin Dark" w:cs="Palanquin Dark" w:ascii="Palanquin Dark" w:hAnsi="Palanquin Dark"/>
        </w:rPr>
        <w:t xml:space="preserve">; </w:t>
      </w:r>
      <w:r>
        <w:rPr>
          <w:rFonts w:ascii="Palanquin Dark" w:hAnsi="Palanquin Dark" w:eastAsia="Palanquin Dark" w:cs="Palanquin Dark"/>
        </w:rPr>
        <w:t xml:space="preserve">सत्यपि कपालभेदे तन्निमत्तं यज्ञस्य वैगुण्यं मा भूदित्यर्थः । अथ वा </w:t>
      </w:r>
      <w:r>
        <w:rPr>
          <w:rFonts w:eastAsia="Palanquin Dark" w:cs="Palanquin Dark" w:ascii="Palanquin Dark" w:hAnsi="Palanquin Dark"/>
        </w:rPr>
        <w:t xml:space="preserve">- </w:t>
      </w:r>
      <w:r>
        <w:rPr>
          <w:rFonts w:ascii="Palanquin Dark" w:hAnsi="Palanquin Dark" w:eastAsia="Palanquin Dark" w:cs="Palanquin Dark"/>
        </w:rPr>
        <w:t>घर्मार्थं कपालं घर्मः स भिन्नोप्यभिन्नोस्तु अविनष्ट एवास्तु । अत एव जीरदानुः यागः कपालं वा भवतु वैगुण्याभावात्</w:t>
      </w:r>
      <w:r>
        <w:rPr>
          <w:rFonts w:eastAsia="Palanquin Dark" w:cs="Palanquin Dark" w:ascii="Palanquin Dark" w:hAnsi="Palanquin Dark"/>
        </w:rPr>
        <w:t xml:space="preserve">; </w:t>
      </w:r>
      <w:r>
        <w:rPr>
          <w:rFonts w:ascii="Palanquin Dark" w:hAnsi="Palanquin Dark" w:eastAsia="Palanquin Dark" w:cs="Palanquin Dark"/>
        </w:rPr>
        <w:t xml:space="preserve">जीरमुदकं तस्य दाता वर्षादिद्वारेण । यद्वा </w:t>
      </w:r>
      <w:r>
        <w:rPr>
          <w:rFonts w:eastAsia="Palanquin Dark" w:cs="Palanquin Dark" w:ascii="Palanquin Dark" w:hAnsi="Palanquin Dark"/>
        </w:rPr>
        <w:t xml:space="preserve">- </w:t>
      </w:r>
      <w:r>
        <w:rPr>
          <w:rFonts w:ascii="Palanquin Dark" w:hAnsi="Palanquin Dark" w:eastAsia="Palanquin Dark" w:cs="Palanquin Dark"/>
        </w:rPr>
        <w:t>जीवं जीवितं प्रजानां तस्य दाता । जीवेरौणादिको रक्प्रत्ययः</w:t>
      </w:r>
      <w:r>
        <w:rPr>
          <w:rFonts w:eastAsia="Palanquin Dark" w:cs="Palanquin Dark" w:ascii="Palanquin Dark" w:hAnsi="Palanquin Dark"/>
        </w:rPr>
        <w:t xml:space="preserve">, </w:t>
      </w:r>
      <w:r>
        <w:rPr>
          <w:rFonts w:ascii="Palanquin Dark" w:hAnsi="Palanquin Dark" w:eastAsia="Palanquin Dark" w:cs="Palanquin Dark"/>
        </w:rPr>
        <w:t>ददातेर्नुः</w:t>
      </w:r>
      <w:r>
        <w:rPr>
          <w:rFonts w:eastAsia="Palanquin Dark" w:cs="Palanquin Dark" w:ascii="Palanquin Dark" w:hAnsi="Palanquin Dark"/>
        </w:rPr>
        <w:t xml:space="preserve">, </w:t>
      </w:r>
      <w:r>
        <w:rPr>
          <w:rFonts w:ascii="Palanquin Dark" w:hAnsi="Palanquin Dark" w:eastAsia="Palanquin Dark" w:cs="Palanquin Dark"/>
        </w:rPr>
        <w:t xml:space="preserve">दासीभारादित्वात्पूर्वपदप्रकृतिस्वरत्वम् । जीवेरदानुक् जीरदानुः इति निर्वचनं पदकारा न सहन्ते । किञ्च </w:t>
      </w:r>
      <w:r>
        <w:rPr>
          <w:rFonts w:eastAsia="Palanquin Dark" w:cs="Palanquin Dark" w:ascii="Palanquin Dark" w:hAnsi="Palanquin Dark"/>
        </w:rPr>
        <w:t xml:space="preserve">- </w:t>
      </w:r>
      <w:r>
        <w:rPr>
          <w:rFonts w:ascii="Palanquin Dark" w:hAnsi="Palanquin Dark" w:eastAsia="Palanquin Dark" w:cs="Palanquin Dark"/>
        </w:rPr>
        <w:t xml:space="preserve">अयं घर्मो यज्ञात्मा कपालात्मा वा यतः पृथिव्या आत्तः गृहीतः तदेव पुनरगन् गच्छतु पृथिव्यां गृहीतं पृथिवीमेव गच्छतु । गमेश्छान्दसे 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 xml:space="preserve">इत्यादिना च्लेर्लुक् । </w:t>
      </w:r>
      <w:r>
        <w:rPr>
          <w:rFonts w:eastAsia="Palanquin Dark" w:cs="Palanquin Dark" w:ascii="Palanquin Dark" w:hAnsi="Palanquin Dark"/>
        </w:rPr>
        <w:t>'</w:t>
      </w:r>
      <w:r>
        <w:rPr>
          <w:rFonts w:ascii="Palanquin Dark" w:hAnsi="Palanquin Dark" w:eastAsia="Palanquin Dark" w:cs="Palanquin Dark"/>
        </w:rPr>
        <w:t xml:space="preserve">मो नो धातोः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आहवनीये सम्मीननीं जुहोति </w:t>
      </w:r>
      <w:r>
        <w:rPr>
          <w:rFonts w:eastAsia="Palanquin Dark" w:cs="Palanquin Dark" w:ascii="Palanquin Dark" w:hAnsi="Palanquin Dark"/>
        </w:rPr>
        <w:t xml:space="preserve">- </w:t>
      </w:r>
      <w:r>
        <w:rPr>
          <w:rFonts w:ascii="Palanquin Dark" w:hAnsi="Palanquin Dark" w:eastAsia="Palanquin Dark" w:cs="Palanquin Dark"/>
        </w:rPr>
        <w:t>इध्मो वेदिरित्युत्तरेणार्धर्चेन त्रयस्त्रिंशदिति त्रिष्टुभा च ॥ इध्मो वेदिः परिधयश्च । चशब्दादन्येप्येवंजातीयास्सर्वे यज्ञस्यायुस्थानीयमिममनुसञ्चरन्ति अनुक्रमेण प्रत्यासन्ना भूत्वा चरन्ति इमं सेवमाना वर्तन्ते । ये च त्रयस्त्रिंशत्तन्तवः तन्तुस्थानीयाः पटमिव सूत्राणीमं यज्ञं वितत्निरे विस्तारयन्ति । के पुनस्ते</w:t>
      </w:r>
      <w:r>
        <w:rPr>
          <w:rFonts w:eastAsia="Palanquin Dark" w:cs="Palanquin Dark" w:ascii="Palanquin Dark" w:hAnsi="Palanquin Dark"/>
        </w:rPr>
        <w:t xml:space="preserve">? </w:t>
      </w:r>
      <w:r>
        <w:rPr>
          <w:rFonts w:ascii="Palanquin Dark" w:hAnsi="Palanquin Dark" w:eastAsia="Palanquin Dark" w:cs="Palanquin Dark"/>
        </w:rPr>
        <w:t xml:space="preserve">ये </w:t>
      </w:r>
      <w:r>
        <w:rPr>
          <w:rFonts w:eastAsia="Palanquin Dark" w:cs="Palanquin Dark" w:ascii="Palanquin Dark" w:hAnsi="Palanquin Dark"/>
        </w:rPr>
        <w:t>'</w:t>
      </w:r>
      <w:r>
        <w:rPr>
          <w:rFonts w:ascii="Palanquin Dark" w:hAnsi="Palanquin Dark" w:eastAsia="Palanquin Dark" w:cs="Palanquin Dark"/>
        </w:rPr>
        <w:t>प्रजापतिर्मनसान्धोच्छेतः</w:t>
      </w:r>
      <w:r>
        <w:rPr>
          <w:rFonts w:eastAsia="Palanquin Dark" w:cs="Palanquin Dark" w:ascii="Palanquin Dark" w:hAnsi="Palanquin Dark"/>
        </w:rPr>
        <w:t xml:space="preserve">' </w:t>
      </w:r>
      <w:r>
        <w:rPr>
          <w:rFonts w:ascii="Palanquin Dark" w:hAnsi="Palanquin Dark" w:eastAsia="Palanquin Dark" w:cs="Palanquin Dark"/>
        </w:rPr>
        <w:t xml:space="preserve">इति आकूतिप्रभृतियज्ञस्य तनितारः प्रजापत्यादयः ते वेदितव्याः । आकूत्यादयो वा यज्ञावयवाः । त्रयश्च त्रिंशच्च । </w:t>
      </w:r>
      <w:r>
        <w:rPr>
          <w:rFonts w:eastAsia="Palanquin Dark" w:cs="Palanquin Dark" w:ascii="Palanquin Dark" w:hAnsi="Palanquin Dark"/>
        </w:rPr>
        <w:t>'</w:t>
      </w:r>
      <w:r>
        <w:rPr>
          <w:rFonts w:ascii="Palanquin Dark" w:hAnsi="Palanquin Dark" w:eastAsia="Palanquin Dark" w:cs="Palanquin Dark"/>
        </w:rPr>
        <w:t>त्रेस्त्रयः</w:t>
      </w:r>
      <w:r>
        <w:rPr>
          <w:rFonts w:eastAsia="Palanquin Dark" w:cs="Palanquin Dark" w:ascii="Palanquin Dark" w:hAnsi="Palanquin Dark"/>
        </w:rPr>
        <w:t xml:space="preserve">' </w:t>
      </w:r>
      <w:r>
        <w:rPr>
          <w:rFonts w:ascii="Palanquin Dark" w:hAnsi="Palanquin Dark" w:eastAsia="Palanquin Dark" w:cs="Palanquin Dark"/>
        </w:rPr>
        <w:t>इति सूत्रेण त्रेस्त्रयसादेशः</w:t>
      </w:r>
      <w:r>
        <w:rPr>
          <w:rFonts w:eastAsia="Palanquin Dark" w:cs="Palanquin Dark" w:ascii="Palanquin Dark" w:hAnsi="Palanquin Dark"/>
        </w:rPr>
        <w:t>, '</w:t>
      </w:r>
      <w:r>
        <w:rPr>
          <w:rFonts w:ascii="Palanquin Dark" w:hAnsi="Palanquin Dark" w:eastAsia="Palanquin Dark" w:cs="Palanquin Dark"/>
        </w:rPr>
        <w:t>सङ्क्या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पूर्वपदप्रर्कृतिस्वरत्वम् । विपूर्वात्तनोतेश्छान्दसे लिटि </w:t>
      </w:r>
      <w:r>
        <w:rPr>
          <w:rFonts w:eastAsia="Palanquin Dark" w:cs="Palanquin Dark" w:ascii="Palanquin Dark" w:hAnsi="Palanquin Dark"/>
        </w:rPr>
        <w:t>'</w:t>
      </w:r>
      <w:r>
        <w:rPr>
          <w:rFonts w:ascii="Palanquin Dark" w:hAnsi="Palanquin Dark" w:eastAsia="Palanquin Dark" w:cs="Palanquin Dark"/>
        </w:rPr>
        <w:t>तनिपत्योश्छन्दसि</w:t>
      </w:r>
      <w:r>
        <w:rPr>
          <w:rFonts w:eastAsia="Palanquin Dark" w:cs="Palanquin Dark" w:ascii="Palanquin Dark" w:hAnsi="Palanquin Dark"/>
        </w:rPr>
        <w:t xml:space="preserve">' </w:t>
      </w:r>
      <w:r>
        <w:rPr>
          <w:rFonts w:ascii="Palanquin Dark" w:hAnsi="Palanquin Dark" w:eastAsia="Palanquin Dark" w:cs="Palanquin Dark"/>
        </w:rPr>
        <w:t>इत्युपधालोपः । अथ ये च इमं यज्ञं स्वधयान्नेन हविरात्मना ददन्ते उत्पादयन्ति</w:t>
      </w:r>
      <w:r>
        <w:rPr>
          <w:rFonts w:eastAsia="Palanquin Dark" w:cs="Palanquin Dark" w:ascii="Palanquin Dark" w:hAnsi="Palanquin Dark"/>
        </w:rPr>
        <w:t xml:space="preserve">, </w:t>
      </w:r>
      <w:r>
        <w:rPr>
          <w:rFonts w:ascii="Palanquin Dark" w:hAnsi="Palanquin Dark" w:eastAsia="Palanquin Dark" w:cs="Palanquin Dark"/>
        </w:rPr>
        <w:t xml:space="preserve">उत्पाद्य वा देवेभ्यो दधति । ददतिर्भौवादिकः । तेषां सर्वेषां यच्छिन्नं भेदननिमित्तेन प्राप्तं वैगुण्यं एतत्प्रतिदधामि अनयाहुत्या प्रतिविहितं करोमि । यद्वा </w:t>
      </w:r>
      <w:r>
        <w:rPr>
          <w:rFonts w:eastAsia="Palanquin Dark" w:cs="Palanquin Dark" w:ascii="Palanquin Dark" w:hAnsi="Palanquin Dark"/>
        </w:rPr>
        <w:t xml:space="preserve">- </w:t>
      </w:r>
      <w:r>
        <w:rPr>
          <w:rFonts w:ascii="Palanquin Dark" w:hAnsi="Palanquin Dark" w:eastAsia="Palanquin Dark" w:cs="Palanquin Dark"/>
        </w:rPr>
        <w:t>समर्थे प्रतिशब्दः</w:t>
      </w:r>
      <w:r>
        <w:rPr>
          <w:rFonts w:eastAsia="Palanquin Dark" w:cs="Palanquin Dark" w:ascii="Palanquin Dark" w:hAnsi="Palanquin Dark"/>
        </w:rPr>
        <w:t xml:space="preserve">; </w:t>
      </w:r>
      <w:r>
        <w:rPr>
          <w:rFonts w:ascii="Palanquin Dark" w:hAnsi="Palanquin Dark" w:eastAsia="Palanquin Dark" w:cs="Palanquin Dark"/>
        </w:rPr>
        <w:t>यच्छिन्नमेतत्सन्दधामि सन्ततमविच्छिन्नमनयाहुत्या करोमि</w:t>
      </w:r>
      <w:r>
        <w:rPr>
          <w:rFonts w:eastAsia="Palanquin Dark" w:cs="Palanquin Dark" w:ascii="Palanquin Dark" w:hAnsi="Palanquin Dark"/>
        </w:rPr>
        <w:t xml:space="preserve">, </w:t>
      </w:r>
      <w:r>
        <w:rPr>
          <w:rFonts w:ascii="Palanquin Dark" w:hAnsi="Palanquin Dark" w:eastAsia="Palanquin Dark" w:cs="Palanquin Dark"/>
        </w:rPr>
        <w:t>स्वाहुतं चेदमस्तु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अन्यं कपालं तेषु विसृजति </w:t>
      </w:r>
      <w:r>
        <w:rPr>
          <w:rFonts w:eastAsia="Palanquin Dark" w:cs="Palanquin Dark" w:ascii="Palanquin Dark" w:hAnsi="Palanquin Dark"/>
        </w:rPr>
        <w:t xml:space="preserve">- </w:t>
      </w:r>
      <w:r>
        <w:rPr>
          <w:rFonts w:ascii="Palanquin Dark" w:hAnsi="Palanquin Dark" w:eastAsia="Palanquin Dark" w:cs="Palanquin Dark"/>
        </w:rPr>
        <w:t>घर्म इति ॥ घर्मो यज्ञः कपालं वा देवानप्येतु अनुप्रविशतु अन्वितगुणो भवतु ॥</w:t>
      </w:r>
    </w:p>
    <w:p>
      <w:pPr>
        <w:pStyle w:val="Normal"/>
        <w:rPr/>
      </w:pPr>
      <w:r>
        <w:rPr/>
      </w:r>
    </w:p>
    <w:p>
      <w:pPr>
        <w:pStyle w:val="Normal"/>
        <w:rPr/>
      </w:pPr>
      <w:r>
        <w:rPr>
          <w:rFonts w:ascii="Palanquin Dark" w:hAnsi="Palanquin Dark" w:eastAsia="Palanquin Dark" w:cs="Palanquin Dark"/>
        </w:rPr>
        <w:t>इति पञ्चमे दशमोनुवाकः ॥</w:t>
      </w:r>
    </w:p>
    <w:p>
      <w:pPr>
        <w:pStyle w:val="Normal"/>
        <w:rPr>
          <w:rFonts w:ascii="Palanquin Dark" w:hAnsi="Palanquin Dark" w:eastAsia="Palanquin Dark" w:cs="Palanquin Dark"/>
        </w:rPr>
      </w:pPr>
      <w:r>
        <w:rPr>
          <w:rFonts w:eastAsia="Palanquin Dark" w:cs="Palanquin Dark" w:ascii="Palanquin Dark" w:hAnsi="Palanquin Dark"/>
        </w:rPr>
        <w:t>1.5.11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प्राजापत्यकाण्डमध्ये याज्याकाण्डं वैश्वदेवम् । तत्र </w:t>
      </w:r>
      <w:r>
        <w:rPr>
          <w:rFonts w:eastAsia="Palanquin Dark" w:cs="Palanquin Dark" w:ascii="Palanquin Dark" w:hAnsi="Palanquin Dark"/>
        </w:rPr>
        <w:t>'</w:t>
      </w:r>
      <w:r>
        <w:rPr>
          <w:rFonts w:ascii="Palanquin Dark" w:hAnsi="Palanquin Dark" w:eastAsia="Palanquin Dark" w:cs="Palanquin Dark"/>
        </w:rPr>
        <w:t>वैश्वानरं द्वादशकपालं निर्वपेद्वारुणं चरुं दधिक्राव्‌ण्णे चरुमभिशस्यमानः</w:t>
      </w:r>
      <w:r>
        <w:rPr>
          <w:rFonts w:eastAsia="Palanquin Dark" w:cs="Palanquin Dark" w:ascii="Palanquin Dark" w:hAnsi="Palanquin Dark"/>
        </w:rPr>
        <w:t xml:space="preserve">' </w:t>
      </w:r>
      <w:r>
        <w:rPr>
          <w:rFonts w:ascii="Palanquin Dark" w:hAnsi="Palanquin Dark" w:eastAsia="Palanquin Dark" w:cs="Palanquin Dark"/>
        </w:rPr>
        <w:t xml:space="preserve">इति त्रिहविष्को यो वैश्वानरो द्वादशकपालः तस्य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वैश्वानरो न इति गायत्री ॥ प्रायेण पञ्चमषष्ठयोस्सर्ववैश्वानराणामियमेव पुरोनुवाक्या वेदितव्या । वैश्वानरः विश्वेषां नराणां स्वामित्वेन सम्बन्धी अग्निः । </w:t>
      </w:r>
      <w:r>
        <w:rPr>
          <w:rFonts w:eastAsia="Palanquin Dark" w:cs="Palanquin Dark" w:ascii="Palanquin Dark" w:hAnsi="Palanquin Dark"/>
        </w:rPr>
        <w:t>'</w:t>
      </w:r>
      <w:r>
        <w:rPr>
          <w:rFonts w:ascii="Palanquin Dark" w:hAnsi="Palanquin Dark" w:eastAsia="Palanquin Dark" w:cs="Palanquin Dark"/>
        </w:rPr>
        <w:t>नरे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पूर्वपदस्य दीर्घत्वम् । ऊत्या मार्गेण करणेन अस्मद्रक्षणेन वा हेतुना आत्मनो वा तर्पणेन प्रयोजनेन । </w:t>
      </w:r>
      <w:r>
        <w:rPr>
          <w:rFonts w:eastAsia="Palanquin Dark" w:cs="Palanquin Dark" w:ascii="Palanquin Dark" w:hAnsi="Palanquin Dark"/>
        </w:rPr>
        <w:t>'</w:t>
      </w:r>
      <w:r>
        <w:rPr>
          <w:rFonts w:ascii="Palanquin Dark" w:hAnsi="Palanquin Dark" w:eastAsia="Palanquin Dark" w:cs="Palanquin Dark"/>
        </w:rPr>
        <w:t>ऊतियूति</w:t>
      </w:r>
      <w:r>
        <w:rPr>
          <w:rFonts w:eastAsia="Palanquin Dark" w:cs="Palanquin Dark" w:ascii="Palanquin Dark" w:hAnsi="Palanquin Dark"/>
        </w:rPr>
        <w:t xml:space="preserve">' </w:t>
      </w:r>
      <w:r>
        <w:rPr>
          <w:rFonts w:ascii="Palanquin Dark" w:hAnsi="Palanquin Dark" w:eastAsia="Palanquin Dark" w:cs="Palanquin Dark"/>
        </w:rPr>
        <w:t>इति क्तिन उदात्तत्वं निपात्यते</w:t>
      </w:r>
      <w:r>
        <w:rPr>
          <w:rFonts w:eastAsia="Palanquin Dark" w:cs="Palanquin Dark" w:ascii="Palanquin Dark" w:hAnsi="Palanquin Dark"/>
        </w:rPr>
        <w:t>, '</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w:t>
      </w:r>
      <w:r>
        <w:rPr>
          <w:rFonts w:eastAsia="Palanquin Dark" w:cs="Palanquin Dark" w:ascii="Palanquin Dark" w:hAnsi="Palanquin Dark"/>
        </w:rPr>
        <w:t>, '</w:t>
      </w:r>
      <w:r>
        <w:rPr>
          <w:rFonts w:ascii="Palanquin Dark" w:hAnsi="Palanquin Dark" w:eastAsia="Palanquin Dark" w:cs="Palanquin Dark"/>
        </w:rPr>
        <w:t>ज्वरत्वर</w:t>
      </w:r>
      <w:r>
        <w:rPr>
          <w:rFonts w:eastAsia="Palanquin Dark" w:cs="Palanquin Dark" w:ascii="Palanquin Dark" w:hAnsi="Palanquin Dark"/>
        </w:rPr>
        <w:t xml:space="preserve">' </w:t>
      </w:r>
      <w:r>
        <w:rPr>
          <w:rFonts w:ascii="Palanquin Dark" w:hAnsi="Palanquin Dark" w:eastAsia="Palanquin Dark" w:cs="Palanquin Dark"/>
        </w:rPr>
        <w:t xml:space="preserve">इत्यादिना ऊठ् । स नोस्मानाप्रयातु आभिमुख्येनान्येभ्यश्च प्रकर्षेणास्मान् प्राप्नोतु परावतः दूरादप्यायातु । </w:t>
      </w:r>
      <w:r>
        <w:rPr>
          <w:rFonts w:eastAsia="Palanquin Dark" w:cs="Palanquin Dark" w:ascii="Palanquin Dark" w:hAnsi="Palanquin Dark"/>
        </w:rPr>
        <w:t>'</w:t>
      </w:r>
      <w:r>
        <w:rPr>
          <w:rFonts w:ascii="Palanquin Dark" w:hAnsi="Palanquin Dark" w:eastAsia="Palanquin Dark" w:cs="Palanquin Dark"/>
        </w:rPr>
        <w:t>उपसर्गाच्छन्दसि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वतिः । उक्थेन स्तोत्रेण वाहसा वहनसमर्थेन अभीष्टार्थवाहनसमर्थेनेत्यर्थः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प्रापणसमर्थेन मार्गेण । </w:t>
      </w:r>
      <w:r>
        <w:rPr>
          <w:rFonts w:eastAsia="Palanquin Dark" w:cs="Palanquin Dark" w:ascii="Palanquin Dark" w:hAnsi="Palanquin Dark"/>
        </w:rPr>
        <w:t>'</w:t>
      </w:r>
      <w:r>
        <w:rPr>
          <w:rFonts w:ascii="Palanquin Dark" w:hAnsi="Palanquin Dark" w:eastAsia="Palanquin Dark" w:cs="Palanquin Dark"/>
        </w:rPr>
        <w:t>वहिहाधाञ्भ्यश्छन्दसि</w:t>
      </w:r>
      <w:r>
        <w:rPr>
          <w:rFonts w:eastAsia="Palanquin Dark" w:cs="Palanquin Dark" w:ascii="Palanquin Dark" w:hAnsi="Palanquin Dark"/>
        </w:rPr>
        <w:t xml:space="preserve">' </w:t>
      </w:r>
      <w:r>
        <w:rPr>
          <w:rFonts w:ascii="Palanquin Dark" w:hAnsi="Palanquin Dark" w:eastAsia="Palanquin Dark" w:cs="Palanquin Dark"/>
        </w:rPr>
        <w:t>इत्यसुन्</w:t>
      </w:r>
      <w:r>
        <w:rPr>
          <w:rFonts w:eastAsia="Palanquin Dark" w:cs="Palanquin Dark" w:ascii="Palanquin Dark" w:hAnsi="Palanquin Dark"/>
        </w:rPr>
        <w:t>, '</w:t>
      </w:r>
      <w:r>
        <w:rPr>
          <w:rFonts w:ascii="Palanquin Dark" w:hAnsi="Palanquin Dark" w:eastAsia="Palanquin Dark" w:cs="Palanquin Dark"/>
        </w:rPr>
        <w:t>णित्</w:t>
      </w:r>
      <w:r>
        <w:rPr>
          <w:rFonts w:eastAsia="Palanquin Dark" w:cs="Palanquin Dark" w:ascii="Palanquin Dark" w:hAnsi="Palanquin Dark"/>
        </w:rPr>
        <w:t xml:space="preserve">' </w:t>
      </w:r>
      <w:r>
        <w:rPr>
          <w:rFonts w:ascii="Palanquin Dark" w:hAnsi="Palanquin Dark" w:eastAsia="Palanquin Dark" w:cs="Palanquin Dark"/>
        </w:rPr>
        <w:t>इति हि तत्रानुवर्तते । आगत्य चास्मानभिशस्तेर्मुञ्चन्पापं वर्णमपहन्त्विति शेषः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वैश्वानरं द्वादशकपालं निर्वपेद्विद्विषाणयोरन्नं जग्ध्वा</w:t>
      </w:r>
      <w:r>
        <w:rPr>
          <w:rFonts w:eastAsia="Palanquin Dark" w:cs="Palanquin Dark" w:ascii="Palanquin Dark" w:hAnsi="Palanquin Dark"/>
        </w:rPr>
        <w:t xml:space="preserve">' </w:t>
      </w:r>
      <w:r>
        <w:rPr>
          <w:rFonts w:ascii="Palanquin Dark" w:hAnsi="Palanquin Dark" w:eastAsia="Palanquin Dark" w:cs="Palanquin Dark"/>
        </w:rPr>
        <w:t xml:space="preserve">इत्यस्य याज्या </w:t>
      </w:r>
      <w:r>
        <w:rPr>
          <w:rFonts w:eastAsia="Palanquin Dark" w:cs="Palanquin Dark" w:ascii="Palanquin Dark" w:hAnsi="Palanquin Dark"/>
        </w:rPr>
        <w:t xml:space="preserve">- </w:t>
      </w:r>
      <w:r>
        <w:rPr>
          <w:rFonts w:ascii="Palanquin Dark" w:hAnsi="Palanquin Dark" w:eastAsia="Palanquin Dark" w:cs="Palanquin Dark"/>
        </w:rPr>
        <w:t>ऋतावानमिति गायत्री ॥ ऋतावानं सत्यवन्तं यज्ञवन्तं वा वैश्वानरम् । । छन्दसीवनिपौ</w:t>
      </w:r>
      <w:r>
        <w:rPr>
          <w:rFonts w:eastAsia="Palanquin Dark" w:cs="Palanquin Dark" w:ascii="Palanquin Dark" w:hAnsi="Palanquin Dark"/>
        </w:rPr>
        <w:t xml:space="preserve">' </w:t>
      </w:r>
      <w:r>
        <w:rPr>
          <w:rFonts w:ascii="Palanquin Dark" w:hAnsi="Palanquin Dark" w:eastAsia="Palanquin Dark" w:cs="Palanquin Dark"/>
        </w:rPr>
        <w:t>इति वनिप्</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दीर्घत्वम् । ऋतस्य सत्यस्य सूर्यादेः ज्योतिषः पतिं पातारमीमहे याचामहे । किं</w:t>
      </w:r>
      <w:r>
        <w:rPr>
          <w:rFonts w:eastAsia="Palanquin Dark" w:cs="Palanquin Dark" w:ascii="Palanquin Dark" w:hAnsi="Palanquin Dark"/>
        </w:rPr>
        <w:t xml:space="preserve">? </w:t>
      </w:r>
      <w:r>
        <w:rPr>
          <w:rFonts w:ascii="Palanquin Dark" w:hAnsi="Palanquin Dark" w:eastAsia="Palanquin Dark" w:cs="Palanquin Dark"/>
        </w:rPr>
        <w:t>अजस्रमविच्छिन्नं घर्मं यज्ञं</w:t>
      </w:r>
      <w:r>
        <w:rPr>
          <w:rFonts w:eastAsia="Palanquin Dark" w:cs="Palanquin Dark" w:ascii="Palanquin Dark" w:hAnsi="Palanquin Dark"/>
        </w:rPr>
        <w:t xml:space="preserve">, </w:t>
      </w:r>
      <w:r>
        <w:rPr>
          <w:rFonts w:ascii="Palanquin Dark" w:hAnsi="Palanquin Dark" w:eastAsia="Palanquin Dark" w:cs="Palanquin Dark"/>
        </w:rPr>
        <w:t>तेन अविच्छिन्नास्स्यामेति । तेन नास्मिन्मृजाते विद्विषाणौ इति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वैश्वानरं द्वादशकपालं निर्वपेत्पुत्रे जाते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वैश्वानरस्य दंसनाभ्य इति जगती ॥ बृहदिति प्रथमपादान्तः । तेन अरिणादिति पादादित्वान्न निहन्यते । वैश्वानरस्य दंसनाभ्यः कर्मभ्यः बृहन्महत् एकः कविर्मेधावी किमरिणादधिगच्छति</w:t>
      </w:r>
      <w:r>
        <w:rPr>
          <w:rFonts w:eastAsia="Palanquin Dark" w:cs="Palanquin Dark" w:ascii="Palanquin Dark" w:hAnsi="Palanquin Dark"/>
        </w:rPr>
        <w:t xml:space="preserve">? </w:t>
      </w:r>
      <w:r>
        <w:rPr>
          <w:rFonts w:ascii="Palanquin Dark" w:hAnsi="Palanquin Dark" w:eastAsia="Palanquin Dark" w:cs="Palanquin Dark"/>
        </w:rPr>
        <w:t>किमिति सामर्थ्याल्लभ्यते</w:t>
      </w:r>
      <w:r>
        <w:rPr>
          <w:rFonts w:eastAsia="Palanquin Dark" w:cs="Palanquin Dark" w:ascii="Palanquin Dark" w:hAnsi="Palanquin Dark"/>
        </w:rPr>
        <w:t xml:space="preserve">, </w:t>
      </w:r>
      <w:r>
        <w:rPr>
          <w:rFonts w:ascii="Palanquin Dark" w:hAnsi="Palanquin Dark" w:eastAsia="Palanquin Dark" w:cs="Palanquin Dark"/>
        </w:rPr>
        <w:t>इतोन्यन्महदस्तीति कविर्मेधावी कश्चिदवबुध्यते किं</w:t>
      </w:r>
      <w:r>
        <w:rPr>
          <w:rFonts w:eastAsia="Palanquin Dark" w:cs="Palanquin Dark" w:ascii="Palanquin Dark" w:hAnsi="Palanquin Dark"/>
        </w:rPr>
        <w:t xml:space="preserve">? </w:t>
      </w:r>
      <w:r>
        <w:rPr>
          <w:rFonts w:ascii="Palanquin Dark" w:hAnsi="Palanquin Dark" w:eastAsia="Palanquin Dark" w:cs="Palanquin Dark"/>
        </w:rPr>
        <w:t>न कश्चिदित्यर्थः । यो मेधावी न भवति स कामं मिथ्यावबुध्यतां</w:t>
      </w:r>
      <w:r>
        <w:rPr>
          <w:rFonts w:eastAsia="Palanquin Dark" w:cs="Palanquin Dark" w:ascii="Palanquin Dark" w:hAnsi="Palanquin Dark"/>
        </w:rPr>
        <w:t xml:space="preserve">, </w:t>
      </w:r>
      <w:r>
        <w:rPr>
          <w:rFonts w:ascii="Palanquin Dark" w:hAnsi="Palanquin Dark" w:eastAsia="Palanquin Dark" w:cs="Palanquin Dark"/>
        </w:rPr>
        <w:t>मेधावी नैव बोद्धुमर्हतीति । री गतिरेषणयोः क्रैयादिकः</w:t>
      </w:r>
      <w:r>
        <w:rPr>
          <w:rFonts w:eastAsia="Palanquin Dark" w:cs="Palanquin Dark" w:ascii="Palanquin Dark" w:hAnsi="Palanquin Dark"/>
        </w:rPr>
        <w:t xml:space="preserve">, </w:t>
      </w:r>
      <w:r>
        <w:rPr>
          <w:rFonts w:ascii="Palanquin Dark" w:hAnsi="Palanquin Dark" w:eastAsia="Palanquin Dark" w:cs="Palanquin Dark"/>
        </w:rPr>
        <w:t>छान्दसो लुङ्</w:t>
      </w:r>
      <w:r>
        <w:rPr>
          <w:rFonts w:eastAsia="Palanquin Dark" w:cs="Palanquin Dark" w:ascii="Palanquin Dark" w:hAnsi="Palanquin Dark"/>
        </w:rPr>
        <w:t>, '</w:t>
      </w:r>
      <w:r>
        <w:rPr>
          <w:rFonts w:ascii="Palanquin Dark" w:hAnsi="Palanquin Dark" w:eastAsia="Palanquin Dark" w:cs="Palanquin Dark"/>
        </w:rPr>
        <w:t>प्वादीनां ह्रस्वः</w:t>
      </w:r>
      <w:r>
        <w:rPr>
          <w:rFonts w:eastAsia="Palanquin Dark" w:cs="Palanquin Dark" w:ascii="Palanquin Dark" w:hAnsi="Palanquin Dark"/>
        </w:rPr>
        <w:t xml:space="preserve">' </w:t>
      </w:r>
      <w:r>
        <w:rPr>
          <w:rFonts w:ascii="Palanquin Dark" w:hAnsi="Palanquin Dark" w:eastAsia="Palanquin Dark" w:cs="Palanquin Dark"/>
        </w:rPr>
        <w:t xml:space="preserve">इति ह्रस्वत्वम् । कीदृशं महत्त्वमित्याह </w:t>
      </w:r>
      <w:r>
        <w:rPr>
          <w:rFonts w:eastAsia="Palanquin Dark" w:cs="Palanquin Dark" w:ascii="Palanquin Dark" w:hAnsi="Palanquin Dark"/>
        </w:rPr>
        <w:t xml:space="preserve">- </w:t>
      </w:r>
      <w:r>
        <w:rPr>
          <w:rFonts w:ascii="Palanquin Dark" w:hAnsi="Palanquin Dark" w:eastAsia="Palanquin Dark" w:cs="Palanquin Dark"/>
        </w:rPr>
        <w:t>स्वपस्यया शोभनकर्मतया महदाभ्योन्यन्नास्त्येवेत्यर्थः । वैस्वानरस्य कर्मसदृशमन्यच्छोभनत्वेन महत्कर्म कश्चिदपि मेधवी जनो न जानातीत्युक्तं भवति । अप इति कर्मनाम</w:t>
      </w:r>
      <w:r>
        <w:rPr>
          <w:rFonts w:eastAsia="Palanquin Dark" w:cs="Palanquin Dark" w:ascii="Palanquin Dark" w:hAnsi="Palanquin Dark"/>
        </w:rPr>
        <w:t xml:space="preserve">, </w:t>
      </w:r>
      <w:r>
        <w:rPr>
          <w:rFonts w:ascii="Palanquin Dark" w:hAnsi="Palanquin Dark" w:eastAsia="Palanquin Dark" w:cs="Palanquin Dark"/>
        </w:rPr>
        <w:t>शोभनकर्म स्वपः</w:t>
      </w:r>
      <w:r>
        <w:rPr>
          <w:rFonts w:eastAsia="Palanquin Dark" w:cs="Palanquin Dark" w:ascii="Palanquin Dark" w:hAnsi="Palanquin Dark"/>
        </w:rPr>
        <w:t xml:space="preserve">, </w:t>
      </w:r>
      <w:r>
        <w:rPr>
          <w:rFonts w:ascii="Palanquin Dark" w:hAnsi="Palanquin Dark" w:eastAsia="Palanquin Dark" w:cs="Palanquin Dark"/>
        </w:rPr>
        <w:t>तस्य भावस्स्वपस्यम् । छान्दसो यत्</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तृतीयाया यादेशः । तर्हि तेषामस्य कर्मणां मध्ये शोभनमेकं कर्मोदाह्रियतामित्याह </w:t>
      </w:r>
      <w:r>
        <w:rPr>
          <w:rFonts w:eastAsia="Palanquin Dark" w:cs="Palanquin Dark" w:ascii="Palanquin Dark" w:hAnsi="Palanquin Dark"/>
        </w:rPr>
        <w:t xml:space="preserve">- </w:t>
      </w:r>
      <w:r>
        <w:rPr>
          <w:rFonts w:ascii="Palanquin Dark" w:hAnsi="Palanquin Dark" w:eastAsia="Palanquin Dark" w:cs="Palanquin Dark"/>
        </w:rPr>
        <w:t>अयं खल्वग्निः उभा उभौ पितरा पितरौ</w:t>
      </w:r>
      <w:r>
        <w:rPr>
          <w:rFonts w:eastAsia="Palanquin Dark" w:cs="Palanquin Dark" w:ascii="Palanquin Dark" w:hAnsi="Palanquin Dark"/>
        </w:rPr>
        <w:t xml:space="preserve">, </w:t>
      </w:r>
      <w:r>
        <w:rPr>
          <w:rFonts w:ascii="Palanquin Dark" w:hAnsi="Palanquin Dark" w:eastAsia="Palanquin Dark" w:cs="Palanquin Dark"/>
        </w:rPr>
        <w:t xml:space="preserve">मातापितृस्थानीयौ वा । उभयत्रापि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इत्याकारः । द्यावापृथिवी द्यावापृथिव्यौ । द्विवचनस्य पूर्वसवर्ण ईकारः</w:t>
      </w:r>
      <w:r>
        <w:rPr>
          <w:rFonts w:eastAsia="Palanquin Dark" w:cs="Palanquin Dark" w:ascii="Palanquin Dark" w:hAnsi="Palanquin Dark"/>
        </w:rPr>
        <w:t>, '</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w:t>
      </w:r>
      <w:r>
        <w:rPr>
          <w:rFonts w:eastAsia="Palanquin Dark" w:cs="Palanquin Dark" w:ascii="Palanquin Dark" w:hAnsi="Palanquin Dark"/>
        </w:rPr>
        <w:t>, '</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पूर्वोत्तरपदयोर्युगपत् प्रकृतिस्वरत्वम् । भूरिरेतसा भूरिरेतसौ स्थावरजङ्गमात्मकबहुविकारे महयन् पूजयन् प्रकाशयन् अजायत जायते । छान्दसो लङ् । यथा खलु कश्चित्सुजातः पुत्रः मातापितरौ भूरिरेतसौ युवानौ निजजन्मनालङ्कुर्वन् जायते एवमसौ जायते । इत्थं जन्मकाल एवास्य कुर्वाणस्य किन्नाम कर्म महच्छोभनं न भवतीति भावः । तस्मादीदृशोयमग्निरस्माकं जातं तमिमं पुत्रं पूतत्वतेजस्वित्वादिगुणं करोतु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वैश्वानरं द्वादशकपालं निर्वपेदमावास्यां वा पौर्णमासीं वातिपाद्य</w:t>
      </w:r>
      <w:r>
        <w:rPr>
          <w:rFonts w:eastAsia="Palanquin Dark" w:cs="Palanquin Dark" w:ascii="Palanquin Dark" w:hAnsi="Palanquin Dark"/>
        </w:rPr>
        <w:t xml:space="preserve">' </w:t>
      </w:r>
      <w:r>
        <w:rPr>
          <w:rFonts w:ascii="Palanquin Dark" w:hAnsi="Palanquin Dark" w:eastAsia="Palanquin Dark" w:cs="Palanquin Dark"/>
        </w:rPr>
        <w:t>इत्यस्य याज्या</w:t>
      </w:r>
      <w:r>
        <w:rPr>
          <w:rFonts w:eastAsia="Palanquin Dark" w:cs="Palanquin Dark" w:ascii="Palanquin Dark" w:hAnsi="Palanquin Dark"/>
        </w:rPr>
        <w:t xml:space="preserve">' - </w:t>
      </w:r>
      <w:r>
        <w:rPr>
          <w:rFonts w:ascii="Palanquin Dark" w:hAnsi="Palanquin Dark" w:eastAsia="Palanquin Dark" w:cs="Palanquin Dark"/>
        </w:rPr>
        <w:t xml:space="preserve">पृष्टो दिवीति त्रिष्टुप् ॥ अयं वैश्वानरोग्निः दिव्यादित्यात्मना पृष्टः स्पृष्टः । छान्दसो व्यञ्जनलोपः । यद्वा </w:t>
      </w:r>
      <w:r>
        <w:rPr>
          <w:rFonts w:eastAsia="Palanquin Dark" w:cs="Palanquin Dark" w:ascii="Palanquin Dark" w:hAnsi="Palanquin Dark"/>
        </w:rPr>
        <w:t xml:space="preserve">- </w:t>
      </w:r>
      <w:r>
        <w:rPr>
          <w:rFonts w:ascii="Palanquin Dark" w:hAnsi="Palanquin Dark" w:eastAsia="Palanquin Dark" w:cs="Palanquin Dark"/>
        </w:rPr>
        <w:t xml:space="preserve">पृष्टो निषिक्तः निहितः दिव्यादित्यात्मना । पृष सेचने । पृथिव्यां च पार्थिवेषु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विभक्तेरुदात्तत्वमुक्तम् । पृष्ट एव भूत्वा विश्वा ओषधीराविवेश</w:t>
      </w:r>
      <w:r>
        <w:rPr>
          <w:rFonts w:eastAsia="Palanquin Dark" w:cs="Palanquin Dark" w:ascii="Palanquin Dark" w:hAnsi="Palanquin Dark"/>
        </w:rPr>
        <w:t xml:space="preserve">, </w:t>
      </w:r>
      <w:r>
        <w:rPr>
          <w:rFonts w:ascii="Palanquin Dark" w:hAnsi="Palanquin Dark" w:eastAsia="Palanquin Dark" w:cs="Palanquin Dark"/>
        </w:rPr>
        <w:t>पक्तिस्थितिहेतुत्वेन सर्वं व्याप्य स्थितः । स एवम्भूतो वैश्वानरोग्निस्सहसा बलेन पृष्टस्सम्बद्धो नोस्मान् रिषः रेष्टुर्हिंसितुः दिवा पातु रक्षतु । नोस्मान्नक्तं च पातु अतिपत्तिदोषात्पात्विति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जातेष्ट्या याज्या </w:t>
      </w:r>
      <w:r>
        <w:rPr>
          <w:rFonts w:eastAsia="Palanquin Dark" w:cs="Palanquin Dark" w:ascii="Palanquin Dark" w:hAnsi="Palanquin Dark"/>
        </w:rPr>
        <w:t xml:space="preserve">- </w:t>
      </w:r>
      <w:r>
        <w:rPr>
          <w:rFonts w:ascii="Palanquin Dark" w:hAnsi="Palanquin Dark" w:eastAsia="Palanquin Dark" w:cs="Palanquin Dark"/>
        </w:rPr>
        <w:t xml:space="preserve">जातो यदग्न इति त्रिष्टुप् ॥ हे अग्ने वैश्वानर जातो जातमात्र एव भुवना भुवनानि भूतजातानि सर्वान् लोकान् व्यख्यः विशेषेण पश्यसि पशुं न पशुमिव गोपाः गवां पालयिता । चक्षेः छान्दसे लुङि </w:t>
      </w:r>
      <w:r>
        <w:rPr>
          <w:rFonts w:eastAsia="Palanquin Dark" w:cs="Palanquin Dark" w:ascii="Palanquin Dark" w:hAnsi="Palanquin Dark"/>
        </w:rPr>
        <w:t>'</w:t>
      </w:r>
      <w:r>
        <w:rPr>
          <w:rFonts w:ascii="Palanquin Dark" w:hAnsi="Palanquin Dark" w:eastAsia="Palanquin Dark" w:cs="Palanquin Dark"/>
        </w:rPr>
        <w:t>अस्यतिवक्तिख्यातिभ्योङ्</w:t>
      </w:r>
      <w:r>
        <w:rPr>
          <w:rFonts w:eastAsia="Palanquin Dark" w:cs="Palanquin Dark" w:ascii="Palanquin Dark" w:hAnsi="Palanquin Dark"/>
        </w:rPr>
        <w:t xml:space="preserve">' </w:t>
      </w:r>
      <w:r>
        <w:rPr>
          <w:rFonts w:ascii="Palanquin Dark" w:hAnsi="Palanquin Dark" w:eastAsia="Palanquin Dark" w:cs="Palanquin Dark"/>
        </w:rPr>
        <w:t>इत्यङ् । इर्यः इराऽन्नं हविरात्मकं तत्र साधुस्तदर्हो वा । परिज्मा सर्वतो गन्ता । निपातोयं मनिन्प्रत्ययान्तः । यद्यस्मादेवं तस्मात् ब्रह्मणे हविरात्मनेन्नाय यागात्मने वा परिबृढाय कर्मणे गातुं मार्गं विन्द लभस्व हविः प्राप्तुं मार्गानाप्नुहि</w:t>
      </w:r>
      <w:r>
        <w:rPr>
          <w:rFonts w:eastAsia="Palanquin Dark" w:cs="Palanquin Dark" w:ascii="Palanquin Dark" w:hAnsi="Palanquin Dark"/>
        </w:rPr>
        <w:t xml:space="preserve">, </w:t>
      </w:r>
      <w:r>
        <w:rPr>
          <w:rFonts w:ascii="Palanquin Dark" w:hAnsi="Palanquin Dark" w:eastAsia="Palanquin Dark" w:cs="Palanquin Dark"/>
        </w:rPr>
        <w:t xml:space="preserve">पुनःपुनर्जातेष्टिं प्रवर्तयेति भावः । किञ्च </w:t>
      </w:r>
      <w:r>
        <w:rPr>
          <w:rFonts w:eastAsia="Palanquin Dark" w:cs="Palanquin Dark" w:ascii="Palanquin Dark" w:hAnsi="Palanquin Dark"/>
        </w:rPr>
        <w:t xml:space="preserve">- </w:t>
      </w:r>
      <w:r>
        <w:rPr>
          <w:rFonts w:ascii="Palanquin Dark" w:hAnsi="Palanquin Dark" w:eastAsia="Palanquin Dark" w:cs="Palanquin Dark"/>
        </w:rPr>
        <w:t>युष्माकमेवार्थे सदा नोस्मान्यूयं पात रक्षत स्वस्तिभिरविनाशैः</w:t>
      </w:r>
      <w:r>
        <w:rPr>
          <w:rFonts w:eastAsia="Palanquin Dark" w:cs="Palanquin Dark" w:ascii="Palanquin Dark" w:hAnsi="Palanquin Dark"/>
        </w:rPr>
        <w:t xml:space="preserve">, </w:t>
      </w:r>
      <w:r>
        <w:rPr>
          <w:rFonts w:ascii="Palanquin Dark" w:hAnsi="Palanquin Dark" w:eastAsia="Palanquin Dark" w:cs="Palanquin Dark"/>
        </w:rPr>
        <w:t>अविनाशान्प्रापय्यास्मान् पातेति । पूजार्थमेकस्मिन् बहुवचनम्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त्रिहविष्याद्यस्य वैश्वानरस्य याज्या </w:t>
      </w:r>
      <w:r>
        <w:rPr>
          <w:rFonts w:eastAsia="Palanquin Dark" w:cs="Palanquin Dark" w:ascii="Palanquin Dark" w:hAnsi="Palanquin Dark"/>
        </w:rPr>
        <w:t xml:space="preserve">- </w:t>
      </w:r>
      <w:r>
        <w:rPr>
          <w:rFonts w:ascii="Palanquin Dark" w:hAnsi="Palanquin Dark" w:eastAsia="Palanquin Dark" w:cs="Palanquin Dark"/>
        </w:rPr>
        <w:t>त्वमग्न इति त्रिष्टुप् ॥ हे अग्ने वैश्वानर जातवेदः जातानां वेदितः त्वं शोचिषा दीप्त्या शोशुचानः भृशं दीप्यमानः अत एव रोदसी द्यावापृथिव्यौ जायमान एवापृणा आपूरयसि</w:t>
      </w:r>
      <w:r>
        <w:rPr>
          <w:rFonts w:eastAsia="Palanquin Dark" w:cs="Palanquin Dark" w:ascii="Palanquin Dark" w:hAnsi="Palanquin Dark"/>
        </w:rPr>
        <w:t xml:space="preserve">, </w:t>
      </w:r>
      <w:r>
        <w:rPr>
          <w:rFonts w:ascii="Palanquin Dark" w:hAnsi="Palanquin Dark" w:eastAsia="Palanquin Dark" w:cs="Palanquin Dark"/>
        </w:rPr>
        <w:t>शोचिषा आपालयसि वा । पॄ पालनपूर्णयोः</w:t>
      </w:r>
      <w:r>
        <w:rPr>
          <w:rFonts w:eastAsia="Palanquin Dark" w:cs="Palanquin Dark" w:ascii="Palanquin Dark" w:hAnsi="Palanquin Dark"/>
        </w:rPr>
        <w:t xml:space="preserve">, </w:t>
      </w:r>
      <w:r>
        <w:rPr>
          <w:rFonts w:ascii="Palanquin Dark" w:hAnsi="Palanquin Dark" w:eastAsia="Palanquin Dark" w:cs="Palanquin Dark"/>
        </w:rPr>
        <w:t>छान्दसे लङि प्वादित्याद्ध्रस्वः । शुचेर्यङ्लुगन्ताद्व्यत्ययेनात्मनेपदम्</w:t>
      </w:r>
      <w:r>
        <w:rPr>
          <w:rFonts w:eastAsia="Palanquin Dark" w:cs="Palanquin Dark" w:ascii="Palanquin Dark" w:hAnsi="Palanquin Dark"/>
        </w:rPr>
        <w:t>, '</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त्वमेव देवामृत्विजः अभिशस्तेः पापादमुञ्चः मुञ्चसि महित्वा महत्त्वेन माहात्म्येन । तृतीयाया आकारादेशः । यद्वा </w:t>
      </w:r>
      <w:r>
        <w:rPr>
          <w:rFonts w:eastAsia="Palanquin Dark" w:cs="Palanquin Dark" w:ascii="Palanquin Dark" w:hAnsi="Palanquin Dark"/>
        </w:rPr>
        <w:t xml:space="preserve">- </w:t>
      </w:r>
      <w:r>
        <w:rPr>
          <w:rFonts w:ascii="Palanquin Dark" w:hAnsi="Palanquin Dark" w:eastAsia="Palanquin Dark" w:cs="Palanquin Dark"/>
        </w:rPr>
        <w:t>महिम्नः मकारनकारयोः तकारवकारौ वादेशौ भवतः</w:t>
      </w:r>
      <w:r>
        <w:rPr>
          <w:rFonts w:eastAsia="Palanquin Dark" w:cs="Palanquin Dark" w:ascii="Palanquin Dark" w:hAnsi="Palanquin Dark"/>
        </w:rPr>
        <w:t xml:space="preserve">, </w:t>
      </w:r>
      <w:r>
        <w:rPr>
          <w:rFonts w:ascii="Palanquin Dark" w:hAnsi="Palanquin Dark" w:eastAsia="Palanquin Dark" w:cs="Palanquin Dark"/>
        </w:rPr>
        <w:t>उदात्तनिवृत्तिस्वरेण तृतीयाया उदात्तत्वम् । शंस स्तुतौ अभिपूर्वोऽवद्यवदने वर्तते</w:t>
      </w:r>
      <w:r>
        <w:rPr>
          <w:rFonts w:eastAsia="Palanquin Dark" w:cs="Palanquin Dark" w:ascii="Palanquin Dark" w:hAnsi="Palanquin Dark"/>
        </w:rPr>
        <w:t xml:space="preserve">, </w:t>
      </w:r>
      <w:r>
        <w:rPr>
          <w:rFonts w:ascii="Palanquin Dark" w:hAnsi="Palanquin Dark" w:eastAsia="Palanquin Dark" w:cs="Palanquin Dark"/>
        </w:rPr>
        <w:t xml:space="preserve">क्तिनि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स च </w:t>
      </w:r>
      <w:r>
        <w:rPr>
          <w:rFonts w:eastAsia="Palanquin Dark" w:cs="Palanquin Dark" w:ascii="Palanquin Dark" w:hAnsi="Palanquin Dark"/>
        </w:rPr>
        <w:t>'</w:t>
      </w:r>
      <w:r>
        <w:rPr>
          <w:rFonts w:ascii="Palanquin Dark" w:hAnsi="Palanquin Dark" w:eastAsia="Palanquin Dark" w:cs="Palanquin Dark"/>
        </w:rPr>
        <w:t>उपसर्गाश्चाभिवर्जम्</w:t>
      </w:r>
      <w:r>
        <w:rPr>
          <w:rFonts w:eastAsia="Palanquin Dark" w:cs="Palanquin Dark" w:ascii="Palanquin Dark" w:hAnsi="Palanquin Dark"/>
        </w:rPr>
        <w:t xml:space="preserve">' </w:t>
      </w:r>
      <w:r>
        <w:rPr>
          <w:rFonts w:ascii="Palanquin Dark" w:hAnsi="Palanquin Dark" w:eastAsia="Palanquin Dark" w:cs="Palanquin Dark"/>
        </w:rPr>
        <w:t>इत्यन्तोदात्तः । स त्वमभिशस्तेर्मुञ्चेति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वैश्वानरं द्वादशकपालं निर्वपेदायतनं गत्वा</w:t>
      </w:r>
      <w:r>
        <w:rPr>
          <w:rFonts w:eastAsia="Palanquin Dark" w:cs="Palanquin Dark" w:ascii="Palanquin Dark" w:hAnsi="Palanquin Dark"/>
        </w:rPr>
        <w:t xml:space="preserve">' </w:t>
      </w:r>
      <w:r>
        <w:rPr>
          <w:rFonts w:ascii="Palanquin Dark" w:hAnsi="Palanquin Dark" w:eastAsia="Palanquin Dark" w:cs="Palanquin Dark"/>
        </w:rPr>
        <w:t xml:space="preserve">इत्यस्य याज्या </w:t>
      </w:r>
      <w:r>
        <w:rPr>
          <w:rFonts w:eastAsia="Palanquin Dark" w:cs="Palanquin Dark" w:ascii="Palanquin Dark" w:hAnsi="Palanquin Dark"/>
        </w:rPr>
        <w:t xml:space="preserve">- </w:t>
      </w:r>
      <w:r>
        <w:rPr>
          <w:rFonts w:ascii="Palanquin Dark" w:hAnsi="Palanquin Dark" w:eastAsia="Palanquin Dark" w:cs="Palanquin Dark"/>
        </w:rPr>
        <w:t>अस्माकमिति जगती ॥ हे अग्ने वैश्वानर अस्माकं पुत्रादीन् प्रथमं तावद्धनवतः कुरु</w:t>
      </w:r>
      <w:r>
        <w:rPr>
          <w:rFonts w:eastAsia="Palanquin Dark" w:cs="Palanquin Dark" w:ascii="Palanquin Dark" w:hAnsi="Palanquin Dark"/>
        </w:rPr>
        <w:t xml:space="preserve">, </w:t>
      </w:r>
      <w:r>
        <w:rPr>
          <w:rFonts w:ascii="Palanquin Dark" w:hAnsi="Palanquin Dark" w:eastAsia="Palanquin Dark" w:cs="Palanquin Dark"/>
        </w:rPr>
        <w:t xml:space="preserve">ततो मघवत्सु धनवत्सु कृतेषु धारय स्थापय क्षत्रं बलं अनामि अनमनशीलम् । ग्रह्यादिलक्षणो णिनिः । अजरमविनाशं सुवीर्यमनभिभवनीयपुत्रादिपुरुषकर्मकम् । </w:t>
      </w:r>
      <w:r>
        <w:rPr>
          <w:rFonts w:eastAsia="Palanquin Dark" w:cs="Palanquin Dark" w:ascii="Palanquin Dark" w:hAnsi="Palanquin Dark"/>
        </w:rPr>
        <w:t>'</w:t>
      </w:r>
      <w:r>
        <w:rPr>
          <w:rFonts w:ascii="Palanquin Dark" w:hAnsi="Palanquin Dark" w:eastAsia="Palanquin Dark" w:cs="Palanquin Dark"/>
        </w:rPr>
        <w:t>नञो जरमरमित्रमृताः</w:t>
      </w:r>
      <w:r>
        <w:rPr>
          <w:rFonts w:eastAsia="Palanquin Dark" w:cs="Palanquin Dark" w:ascii="Palanquin Dark" w:hAnsi="Palanquin Dark"/>
        </w:rPr>
        <w:t>' '</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 xml:space="preserve">इत्येतयोरुत्तरपदाद्युदात्तत्वम् । किञ्च </w:t>
      </w:r>
      <w:r>
        <w:rPr>
          <w:rFonts w:eastAsia="Palanquin Dark" w:cs="Palanquin Dark" w:ascii="Palanquin Dark" w:hAnsi="Palanquin Dark"/>
        </w:rPr>
        <w:t xml:space="preserve">- </w:t>
      </w:r>
      <w:r>
        <w:rPr>
          <w:rFonts w:ascii="Palanquin Dark" w:hAnsi="Palanquin Dark" w:eastAsia="Palanquin Dark" w:cs="Palanquin Dark"/>
        </w:rPr>
        <w:t>वयं जयेम शतिनं शतपोषवन्तं सहस्रिणं सहस्रपोषवन्तं च वाजमन्नं तवोतिभिः रक्षणैः रक्षाविशेषैः तृप्तिविशेषैर्वा । क्तिन उदात्तत्वमुक्तम् । हे अग्ने अञ्जनादिगुण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वैश्वानरं द्वादशकपालं निर्वपेत्सनिमेष्यन्</w:t>
      </w:r>
      <w:r>
        <w:rPr>
          <w:rFonts w:eastAsia="Palanquin Dark" w:cs="Palanquin Dark" w:ascii="Palanquin Dark" w:hAnsi="Palanquin Dark"/>
        </w:rPr>
        <w:t xml:space="preserve">' </w:t>
      </w:r>
      <w:r>
        <w:rPr>
          <w:rFonts w:ascii="Palanquin Dark" w:hAnsi="Palanquin Dark" w:eastAsia="Palanquin Dark" w:cs="Palanquin Dark"/>
        </w:rPr>
        <w:t xml:space="preserve">इत्यस्य याज्या </w:t>
      </w:r>
      <w:r>
        <w:rPr>
          <w:rFonts w:eastAsia="Palanquin Dark" w:cs="Palanquin Dark" w:ascii="Palanquin Dark" w:hAnsi="Palanquin Dark"/>
        </w:rPr>
        <w:t xml:space="preserve">- </w:t>
      </w:r>
      <w:r>
        <w:rPr>
          <w:rFonts w:ascii="Palanquin Dark" w:hAnsi="Palanquin Dark" w:eastAsia="Palanquin Dark" w:cs="Palanquin Dark"/>
        </w:rPr>
        <w:t xml:space="preserve">यैश्वानरस्य सुमताविति त्रिष्टुप् ॥ वैश्वानरस्य सुमतौ कल्याणगुनानुग्रहबुद्धौ स्याम भवेम । </w:t>
      </w:r>
      <w:r>
        <w:rPr>
          <w:rFonts w:eastAsia="Palanquin Dark" w:cs="Palanquin Dark" w:ascii="Palanquin Dark" w:hAnsi="Palanquin Dark"/>
        </w:rPr>
        <w:t>'</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शोभनमननके मनसि स्याम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वैश्वानरो विशेष्यते </w:t>
      </w:r>
      <w:r>
        <w:rPr>
          <w:rFonts w:eastAsia="Palanquin Dark" w:cs="Palanquin Dark" w:ascii="Palanquin Dark" w:hAnsi="Palanquin Dark"/>
        </w:rPr>
        <w:t xml:space="preserve">- </w:t>
      </w:r>
      <w:r>
        <w:rPr>
          <w:rFonts w:ascii="Palanquin Dark" w:hAnsi="Palanquin Dark" w:eastAsia="Palanquin Dark" w:cs="Palanquin Dark"/>
        </w:rPr>
        <w:t>हिकमिति । हेरर्थे पादपूर्णार्थे वा । राजा यस्सर्वभुवनानां भूतजातानामभिश्रीराभिमुख्येनाश्रयणीयः</w:t>
      </w:r>
      <w:r>
        <w:rPr>
          <w:rFonts w:eastAsia="Palanquin Dark" w:cs="Palanquin Dark" w:ascii="Palanquin Dark" w:hAnsi="Palanquin Dark"/>
        </w:rPr>
        <w:t xml:space="preserve">, </w:t>
      </w:r>
      <w:r>
        <w:rPr>
          <w:rFonts w:ascii="Palanquin Dark" w:hAnsi="Palanquin Dark" w:eastAsia="Palanquin Dark" w:cs="Palanquin Dark"/>
        </w:rPr>
        <w:t xml:space="preserve">अभिमतश्रीर्वा । इतो हेतोर्जातमात्र एवायं विश्वं भुवनमिदं विचष्टे विशेषेण पश्यति । सूर्येण च यतते सूर्येण सङ्गतो वर्तते । </w:t>
      </w:r>
      <w:r>
        <w:rPr>
          <w:rFonts w:eastAsia="Palanquin Dark" w:cs="Palanquin Dark" w:ascii="Palanquin Dark" w:hAnsi="Palanquin Dark"/>
        </w:rPr>
        <w:t>'</w:t>
      </w:r>
      <w:r>
        <w:rPr>
          <w:rFonts w:ascii="Palanquin Dark" w:hAnsi="Palanquin Dark" w:eastAsia="Palanquin Dark" w:cs="Palanquin Dark"/>
        </w:rPr>
        <w:t>उद्यन्तं वावादित्यमग्निरनु समारोहति</w:t>
      </w:r>
      <w:r>
        <w:rPr>
          <w:rFonts w:eastAsia="Palanquin Dark" w:cs="Palanquin Dark" w:ascii="Palanquin Dark" w:hAnsi="Palanquin Dark"/>
        </w:rPr>
        <w:t xml:space="preserve">' </w:t>
      </w:r>
      <w:r>
        <w:rPr>
          <w:rFonts w:ascii="Palanquin Dark" w:hAnsi="Palanquin Dark" w:eastAsia="Palanquin Dark" w:cs="Palanquin Dark"/>
        </w:rPr>
        <w:t>इति दिवादित्येन सङ्गच्छते । य इत्थं महात्मा तस्य सुमतौ यथास्मभ्यं दानकामाः प्रजास्स्युरिति ॥</w:t>
      </w:r>
    </w:p>
    <w:p>
      <w:pPr>
        <w:pStyle w:val="Normal"/>
        <w:rPr/>
      </w:pPr>
      <w:r>
        <w:rPr/>
      </w:r>
    </w:p>
    <w:p>
      <w:pPr>
        <w:pStyle w:val="Normal"/>
        <w:rPr/>
      </w:pPr>
      <w:r>
        <w:rPr>
          <w:rFonts w:ascii="Palanquin Dark" w:hAnsi="Palanquin Dark" w:eastAsia="Palanquin Dark" w:cs="Palanquin Dark"/>
        </w:rPr>
        <w:t xml:space="preserve">अथ त्रिहविषि मध्यमस्य वारुणस्य पुरोनुवाक्या </w:t>
      </w:r>
      <w:r>
        <w:rPr>
          <w:rFonts w:eastAsia="Palanquin Dark" w:cs="Palanquin Dark" w:ascii="Palanquin Dark" w:hAnsi="Palanquin Dark"/>
        </w:rPr>
        <w:t xml:space="preserve">- </w:t>
      </w:r>
      <w:r>
        <w:rPr>
          <w:rFonts w:ascii="Palanquin Dark" w:hAnsi="Palanquin Dark" w:eastAsia="Palanquin Dark" w:cs="Palanquin Dark"/>
        </w:rPr>
        <w:t>अवते हेड इति त्रिष्टुप् ॥ हे वरुण ते तव हेडः क्रोधमभिशस्त्यादिहेतुं नमोभिर्नमस्कारैरवेमहे अपनयामः । ई गतौ</w:t>
      </w:r>
      <w:r>
        <w:rPr>
          <w:rFonts w:eastAsia="Palanquin Dark" w:cs="Palanquin Dark" w:ascii="Palanquin Dark" w:hAnsi="Palanquin Dark"/>
        </w:rPr>
        <w:t xml:space="preserve">, </w:t>
      </w:r>
      <w:r>
        <w:rPr>
          <w:rFonts w:ascii="Palanquin Dark" w:hAnsi="Palanquin Dark" w:eastAsia="Palanquin Dark" w:cs="Palanquin Dark"/>
        </w:rPr>
        <w:t>शपो लुक् । यज्ञैश्च पूजामन्त्रैश्च हविर्भिः पुरोडाशादिभिश्चावेमहे अपनयामः । ततस्त्वमस्मभ्यमस्मदर्थमेव हे क्षयन्निवसन् अस्मदुपकारायैव यतमान । क्षियतेर्व्यत्ययेन शप्</w:t>
      </w:r>
      <w:r>
        <w:rPr>
          <w:rFonts w:eastAsia="Palanquin Dark" w:cs="Palanquin Dark" w:ascii="Palanquin Dark" w:hAnsi="Palanquin Dark"/>
        </w:rPr>
        <w:t xml:space="preserve">, </w:t>
      </w:r>
      <w:r>
        <w:rPr>
          <w:rFonts w:ascii="Palanquin Dark" w:hAnsi="Palanquin Dark" w:eastAsia="Palanquin Dark" w:cs="Palanquin Dark"/>
        </w:rPr>
        <w:t>क्षयतिरेव वा निवासकर्मा</w:t>
      </w:r>
      <w:r>
        <w:rPr>
          <w:rFonts w:eastAsia="Palanquin Dark" w:cs="Palanquin Dark" w:ascii="Palanquin Dark" w:hAnsi="Palanquin Dark"/>
        </w:rPr>
        <w:t xml:space="preserve">, </w:t>
      </w:r>
      <w:r>
        <w:rPr>
          <w:rFonts w:ascii="Palanquin Dark" w:hAnsi="Palanquin Dark" w:eastAsia="Palanquin Dark" w:cs="Palanquin Dark"/>
        </w:rPr>
        <w:t>षाष्ठिकमामन्त्रिताद्युदात्तत्वम् । अस्मदीयानि कृतान्येनांसि पापानि शिश्रथः श्रथय हे असुर रक्षसां निरसितः प्रचेतः प्रकृष्टमते राजन् सदा दीप्यमान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उदुत्तममिति त्रिष्टुप् ॥ हे वरुण उत्तमं पाशमस्मत्सकाशादुच्छ्रथाय ऊर्ध्वमुच्छ्रथय । अधममवश्रथय अधस्तादवकृष्य नाशय । मध्यमं विश्रथय विष्वक्कृत्य नाशय । श्रथ दौर्बल्ये चुरादिरदन्तः</w:t>
      </w:r>
      <w:r>
        <w:rPr>
          <w:rFonts w:eastAsia="Palanquin Dark" w:cs="Palanquin Dark" w:ascii="Palanquin Dark" w:hAnsi="Palanquin Dark"/>
        </w:rPr>
        <w:t xml:space="preserve">, </w:t>
      </w:r>
      <w:r>
        <w:rPr>
          <w:rFonts w:ascii="Palanquin Dark" w:hAnsi="Palanquin Dark" w:eastAsia="Palanquin Dark" w:cs="Palanquin Dark"/>
        </w:rPr>
        <w:t xml:space="preserve">वर्णव्यत्ययेनोपान्त्यस्य दीर्घत्वम् । अत्र केचित् </w:t>
      </w:r>
      <w:r>
        <w:rPr>
          <w:rFonts w:eastAsia="Palanquin Dark" w:cs="Palanquin Dark" w:ascii="Palanquin Dark" w:hAnsi="Palanquin Dark"/>
        </w:rPr>
        <w:t xml:space="preserve">- </w:t>
      </w:r>
      <w:r>
        <w:rPr>
          <w:rFonts w:ascii="Palanquin Dark" w:hAnsi="Palanquin Dark" w:eastAsia="Palanquin Dark" w:cs="Palanquin Dark"/>
        </w:rPr>
        <w:t xml:space="preserve">उद्भूतादिभूतमध्यस्थशक्तितया धर्मपाशानां त्रैविध्यमाहुः । उत्तमाधममध्यमदेहप्रभवतया त्वन्ये । ऊर्ध्वाधोमध्यमगतिहेतुत्वेनापरे । अथानन्तरं वयमनागसः विमुक्तसर्वपापाः तव व्रते कर्मणि स्याम योग्या भवेम । अदितये अखण्डितत्वाय अदीनत्वाय वा स्यामेति । हे आदित्य अदितेः पुत्र । यद्वा </w:t>
      </w:r>
      <w:r>
        <w:rPr>
          <w:rFonts w:eastAsia="Palanquin Dark" w:cs="Palanquin Dark" w:ascii="Palanquin Dark" w:hAnsi="Palanquin Dark"/>
        </w:rPr>
        <w:t xml:space="preserve">- </w:t>
      </w:r>
      <w:r>
        <w:rPr>
          <w:rFonts w:ascii="Palanquin Dark" w:hAnsi="Palanquin Dark" w:eastAsia="Palanquin Dark" w:cs="Palanquin Dark"/>
        </w:rPr>
        <w:t>इत्थमनागसस्सन्तो वयमदितये अनभिशस्तये स्याम । किमर्थं</w:t>
      </w:r>
      <w:r>
        <w:rPr>
          <w:rFonts w:eastAsia="Palanquin Dark" w:cs="Palanquin Dark" w:ascii="Palanquin Dark" w:hAnsi="Palanquin Dark"/>
        </w:rPr>
        <w:t xml:space="preserve">? </w:t>
      </w:r>
      <w:r>
        <w:rPr>
          <w:rFonts w:ascii="Palanquin Dark" w:hAnsi="Palanquin Dark" w:eastAsia="Palanquin Dark" w:cs="Palanquin Dark"/>
        </w:rPr>
        <w:t xml:space="preserve">तव व्रते कर्मणि कर्मार्थं योग्यतार्थमिति । अनागस इति बहुव्रीहौ व्यत्ययेन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 न प्रवर्तते</w:t>
      </w:r>
      <w:r>
        <w:rPr>
          <w:rFonts w:eastAsia="Palanquin Dark" w:cs="Palanquin Dark" w:ascii="Palanquin Dark" w:hAnsi="Palanquin Dark"/>
        </w:rPr>
        <w:t xml:space="preserve">, </w:t>
      </w:r>
      <w:r>
        <w:rPr>
          <w:rFonts w:ascii="Palanquin Dark" w:hAnsi="Palanquin Dark" w:eastAsia="Palanquin Dark" w:cs="Palanquin Dark"/>
        </w:rPr>
        <w:t>लुप्तमत्वर्थीयो वा अनागस्विन इति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अथ तत्रैव त्रिहविषः उत्तमस्य </w:t>
      </w:r>
      <w:r>
        <w:rPr>
          <w:rFonts w:eastAsia="Palanquin Dark" w:cs="Palanquin Dark" w:ascii="Palanquin Dark" w:hAnsi="Palanquin Dark"/>
        </w:rPr>
        <w:t>'</w:t>
      </w:r>
      <w:r>
        <w:rPr>
          <w:rFonts w:ascii="Palanquin Dark" w:hAnsi="Palanquin Dark" w:eastAsia="Palanquin Dark" w:cs="Palanquin Dark"/>
        </w:rPr>
        <w:t>दधिक्राव्ण्णे चरुम्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दधिकाव्ण्ण इत्यनुष्टुप् ॥ दधीनि धार्णसमर्थानि हवींषि काष्ठानि वा । दधातेः </w:t>
      </w:r>
      <w:r>
        <w:rPr>
          <w:rFonts w:eastAsia="Palanquin Dark" w:cs="Palanquin Dark" w:ascii="Palanquin Dark" w:hAnsi="Palanquin Dark"/>
        </w:rPr>
        <w:t>'</w:t>
      </w:r>
      <w:r>
        <w:rPr>
          <w:rFonts w:ascii="Palanquin Dark" w:hAnsi="Palanquin Dark" w:eastAsia="Palanquin Dark" w:cs="Palanquin Dark"/>
        </w:rPr>
        <w:t>आदृगमहन</w:t>
      </w:r>
      <w:r>
        <w:rPr>
          <w:rFonts w:eastAsia="Palanquin Dark" w:cs="Palanquin Dark" w:ascii="Palanquin Dark" w:hAnsi="Palanquin Dark"/>
        </w:rPr>
        <w:t xml:space="preserve">' </w:t>
      </w:r>
      <w:r>
        <w:rPr>
          <w:rFonts w:ascii="Palanquin Dark" w:hAnsi="Palanquin Dark" w:eastAsia="Palanquin Dark" w:cs="Palanquin Dark"/>
        </w:rPr>
        <w:t xml:space="preserve">इति किन् प्रत्ययः । तानि क्रामति गच्छतीति दधिक्रावा अग्निः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क्रमेर्वनिप्</w:t>
      </w:r>
      <w:r>
        <w:rPr>
          <w:rFonts w:eastAsia="Palanquin Dark" w:cs="Palanquin Dark" w:ascii="Palanquin Dark" w:hAnsi="Palanquin Dark"/>
        </w:rPr>
        <w:t>, '</w:t>
      </w:r>
      <w:r>
        <w:rPr>
          <w:rFonts w:ascii="Palanquin Dark" w:hAnsi="Palanquin Dark" w:eastAsia="Palanquin Dark" w:cs="Palanquin Dark"/>
        </w:rPr>
        <w:t>विड्वनोरनुनासिकस्स्यात्</w:t>
      </w:r>
      <w:r>
        <w:rPr>
          <w:rFonts w:eastAsia="Palanquin Dark" w:cs="Palanquin Dark" w:ascii="Palanquin Dark" w:hAnsi="Palanquin Dark"/>
        </w:rPr>
        <w:t xml:space="preserve">' </w:t>
      </w:r>
      <w:r>
        <w:rPr>
          <w:rFonts w:ascii="Palanquin Dark" w:hAnsi="Palanquin Dark" w:eastAsia="Palanquin Dark" w:cs="Palanquin Dark"/>
        </w:rPr>
        <w:t>इत्यात्त्वं</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 जिष्णोर्जयशीलस्याश्वस्य व्यापकस्याश्वरूपस्य वा</w:t>
      </w:r>
      <w:r>
        <w:rPr>
          <w:rFonts w:eastAsia="Palanquin Dark" w:cs="Palanquin Dark" w:ascii="Palanquin Dark" w:hAnsi="Palanquin Dark"/>
        </w:rPr>
        <w:t>, '</w:t>
      </w:r>
      <w:r>
        <w:rPr>
          <w:rFonts w:ascii="Palanquin Dark" w:hAnsi="Palanquin Dark" w:eastAsia="Palanquin Dark" w:cs="Palanquin Dark"/>
        </w:rPr>
        <w:t>अश्वो रूपं कृत्वा</w:t>
      </w:r>
      <w:r>
        <w:rPr>
          <w:rFonts w:eastAsia="Palanquin Dark" w:cs="Palanquin Dark" w:ascii="Palanquin Dark" w:hAnsi="Palanquin Dark"/>
        </w:rPr>
        <w:t xml:space="preserve">' </w:t>
      </w:r>
      <w:r>
        <w:rPr>
          <w:rFonts w:ascii="Palanquin Dark" w:hAnsi="Palanquin Dark" w:eastAsia="Palanquin Dark" w:cs="Palanquin Dark"/>
        </w:rPr>
        <w:t>इति दर्शनात् । वाजिनोन्नवतो वेगवतो वा । ईदृशस्याग्नेरहमकार्षं करोमि</w:t>
      </w:r>
      <w:r>
        <w:rPr>
          <w:rFonts w:eastAsia="Palanquin Dark" w:cs="Palanquin Dark" w:ascii="Palanquin Dark" w:hAnsi="Palanquin Dark"/>
        </w:rPr>
        <w:t xml:space="preserve">, </w:t>
      </w:r>
      <w:r>
        <w:rPr>
          <w:rFonts w:ascii="Palanquin Dark" w:hAnsi="Palanquin Dark" w:eastAsia="Palanquin Dark" w:cs="Palanquin Dark"/>
        </w:rPr>
        <w:t>कर्मकरस्स्यामिति यावत् । करोतेश्छान्दसो लुङ्</w:t>
      </w:r>
      <w:r>
        <w:rPr>
          <w:rFonts w:eastAsia="Palanquin Dark" w:cs="Palanquin Dark" w:ascii="Palanquin Dark" w:hAnsi="Palanquin Dark"/>
        </w:rPr>
        <w:t>, '</w:t>
      </w:r>
      <w:r>
        <w:rPr>
          <w:rFonts w:ascii="Palanquin Dark" w:hAnsi="Palanquin Dark" w:eastAsia="Palanquin Dark" w:cs="Palanquin Dark"/>
        </w:rPr>
        <w:t xml:space="preserve">छान्दस इकारोपजनः । स च नोस्माकं मुखा मुखानि सुरभि सुरभीणि अस्मस्तुकृतसमृद्ध्या समासादितसौरभ्याणि करत्करोतु । करोतेर्लेटि व्यत्ययेन शप् । शपो वा लुकि लेटोडागमः । छान्दसे वा लिङि </w:t>
      </w:r>
      <w:r>
        <w:rPr>
          <w:rFonts w:eastAsia="Palanquin Dark" w:cs="Palanquin Dark" w:ascii="Palanquin Dark" w:hAnsi="Palanquin Dark"/>
        </w:rPr>
        <w:t>'</w:t>
      </w:r>
      <w:r>
        <w:rPr>
          <w:rFonts w:ascii="Palanquin Dark" w:hAnsi="Palanquin Dark" w:eastAsia="Palanquin Dark" w:cs="Palanquin Dark"/>
        </w:rPr>
        <w:t xml:space="preserve">कृमृदृरुहिभ्यः </w:t>
      </w:r>
      <w:r>
        <w:rPr>
          <w:rFonts w:eastAsia="Palanquin Dark" w:cs="Palanquin Dark" w:ascii="Palanquin Dark" w:hAnsi="Palanquin Dark"/>
        </w:rPr>
        <w:t>'</w:t>
      </w:r>
      <w:r>
        <w:rPr>
          <w:rFonts w:ascii="Palanquin Dark" w:hAnsi="Palanquin Dark" w:eastAsia="Palanquin Dark" w:cs="Palanquin Dark"/>
        </w:rPr>
        <w:t xml:space="preserve">इत्यङ् । </w:t>
      </w:r>
      <w:r>
        <w:rPr>
          <w:rFonts w:eastAsia="Palanquin Dark" w:cs="Palanquin Dark" w:ascii="Palanquin Dark" w:hAnsi="Palanquin Dark"/>
        </w:rPr>
        <w:t>'</w:t>
      </w:r>
      <w:r>
        <w:rPr>
          <w:rFonts w:ascii="Palanquin Dark" w:hAnsi="Palanquin Dark" w:eastAsia="Palanquin Dark" w:cs="Palanquin Dark"/>
        </w:rPr>
        <w:t>ऋदृशोङि गुणः</w:t>
      </w:r>
      <w:r>
        <w:rPr>
          <w:rFonts w:eastAsia="Palanquin Dark" w:cs="Palanquin Dark" w:ascii="Palanquin Dark" w:hAnsi="Palanquin Dark"/>
        </w:rPr>
        <w:t>', '</w:t>
      </w:r>
      <w:r>
        <w:rPr>
          <w:rFonts w:ascii="Palanquin Dark" w:hAnsi="Palanquin Dark" w:eastAsia="Palanquin Dark" w:cs="Palanquin Dark"/>
        </w:rPr>
        <w:t>अमाङ्योगेपि</w:t>
      </w:r>
      <w:r>
        <w:rPr>
          <w:rFonts w:eastAsia="Palanquin Dark" w:cs="Palanquin Dark" w:ascii="Palanquin Dark" w:hAnsi="Palanquin Dark"/>
        </w:rPr>
        <w:t xml:space="preserve">' </w:t>
      </w:r>
      <w:r>
        <w:rPr>
          <w:rFonts w:ascii="Palanquin Dark" w:hAnsi="Palanquin Dark" w:eastAsia="Palanquin Dark" w:cs="Palanquin Dark"/>
        </w:rPr>
        <w:t xml:space="preserve">इत्यडभावः । द्वितीयाबहुवचनस्य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लुगाकारौ । नोस्माकमायूंषि च प्रतारिषत् प्रवर्धयतु । तारयतेर्लेटि अडागमः</w:t>
      </w:r>
      <w:r>
        <w:rPr>
          <w:rFonts w:eastAsia="Palanquin Dark" w:cs="Palanquin Dark" w:ascii="Palanquin Dark" w:hAnsi="Palanquin Dark"/>
        </w:rPr>
        <w:t>; '</w:t>
      </w:r>
      <w:r>
        <w:rPr>
          <w:rFonts w:ascii="Palanquin Dark" w:hAnsi="Palanquin Dark" w:eastAsia="Palanquin Dark" w:cs="Palanquin Dark"/>
        </w:rPr>
        <w:t>सिब्बहुळं लेटि</w:t>
      </w:r>
      <w:r>
        <w:rPr>
          <w:rFonts w:eastAsia="Palanquin Dark" w:cs="Palanquin Dark" w:ascii="Palanquin Dark" w:hAnsi="Palanquin Dark"/>
        </w:rPr>
        <w:t xml:space="preserve">' </w:t>
      </w:r>
      <w:r>
        <w:rPr>
          <w:rFonts w:ascii="Palanquin Dark" w:hAnsi="Palanquin Dark" w:eastAsia="Palanquin Dark" w:cs="Palanquin Dark"/>
        </w:rPr>
        <w:t xml:space="preserve">इति सिप् । </w:t>
      </w:r>
      <w:r>
        <w:rPr>
          <w:rFonts w:eastAsia="Palanquin Dark" w:cs="Palanquin Dark" w:ascii="Palanquin Dark" w:hAnsi="Palanquin Dark"/>
        </w:rPr>
        <w:t>'</w:t>
      </w:r>
      <w:r>
        <w:rPr>
          <w:rFonts w:ascii="Palanquin Dark" w:hAnsi="Palanquin Dark" w:eastAsia="Palanquin Dark" w:cs="Palanquin Dark"/>
        </w:rPr>
        <w:t>उपसर्गाद्बहुलम्</w:t>
      </w:r>
      <w:r>
        <w:rPr>
          <w:rFonts w:eastAsia="Palanquin Dark" w:cs="Palanquin Dark" w:ascii="Palanquin Dark" w:hAnsi="Palanquin Dark"/>
        </w:rPr>
        <w:t xml:space="preserve">' </w:t>
      </w:r>
      <w:r>
        <w:rPr>
          <w:rFonts w:ascii="Palanquin Dark" w:hAnsi="Palanquin Dark" w:eastAsia="Palanquin Dark" w:cs="Palanquin Dark"/>
        </w:rPr>
        <w:t>इपि नसो णत्वम्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आ दधिक्रा इति त्रिष्टुप् ॥ दधीनि क्रामतीति </w:t>
      </w:r>
      <w:r>
        <w:rPr>
          <w:rFonts w:eastAsia="Palanquin Dark" w:cs="Palanquin Dark" w:ascii="Palanquin Dark" w:hAnsi="Palanquin Dark"/>
        </w:rPr>
        <w:t>'</w:t>
      </w:r>
      <w:r>
        <w:rPr>
          <w:rFonts w:ascii="Palanquin Dark" w:hAnsi="Palanquin Dark" w:eastAsia="Palanquin Dark" w:cs="Palanquin Dark"/>
        </w:rPr>
        <w:t>जनसनखन</w:t>
      </w:r>
      <w:r>
        <w:rPr>
          <w:rFonts w:eastAsia="Palanquin Dark" w:cs="Palanquin Dark" w:ascii="Palanquin Dark" w:hAnsi="Palanquin Dark"/>
        </w:rPr>
        <w:t xml:space="preserve">' </w:t>
      </w:r>
      <w:r>
        <w:rPr>
          <w:rFonts w:ascii="Palanquin Dark" w:hAnsi="Palanquin Dark" w:eastAsia="Palanquin Dark" w:cs="Palanquin Dark"/>
        </w:rPr>
        <w:t>इति विट्</w:t>
      </w:r>
      <w:r>
        <w:rPr>
          <w:rFonts w:eastAsia="Palanquin Dark" w:cs="Palanquin Dark" w:ascii="Palanquin Dark" w:hAnsi="Palanquin Dark"/>
        </w:rPr>
        <w:t xml:space="preserve">, </w:t>
      </w:r>
      <w:r>
        <w:rPr>
          <w:rFonts w:ascii="Palanquin Dark" w:hAnsi="Palanquin Dark" w:eastAsia="Palanquin Dark" w:cs="Palanquin Dark"/>
        </w:rPr>
        <w:t xml:space="preserve">पूर्ववदात्वम् । ईदृशोग्निः पञ्च कृष्टीर्मनुष्यान् चतुरो वर्णान् निषादपञ्चमान् शवसा आततान अन्नवत्त्वेन बलवत्त्वेन वा सुखवतीः करोति । छान्दसो लिट् । किञ्च </w:t>
      </w:r>
      <w:r>
        <w:rPr>
          <w:rFonts w:eastAsia="Palanquin Dark" w:cs="Palanquin Dark" w:ascii="Palanquin Dark" w:hAnsi="Palanquin Dark"/>
        </w:rPr>
        <w:t xml:space="preserve">- </w:t>
      </w:r>
      <w:r>
        <w:rPr>
          <w:rFonts w:ascii="Palanquin Dark" w:hAnsi="Palanquin Dark" w:eastAsia="Palanquin Dark" w:cs="Palanquin Dark"/>
        </w:rPr>
        <w:t xml:space="preserve">सूर्य इव ज्योतिषा दीप्त्या अपः कर्माणि प्रजानामाततान व्यक्तीचकार । अप एव वा ज्योतिषा दीप्त्या ततान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इत्यद्भ्यो विभक्तिरुदात्ता । किञ्च </w:t>
      </w:r>
      <w:r>
        <w:rPr>
          <w:rFonts w:eastAsia="Palanquin Dark" w:cs="Palanquin Dark" w:ascii="Palanquin Dark" w:hAnsi="Palanquin Dark"/>
        </w:rPr>
        <w:t xml:space="preserve">- </w:t>
      </w:r>
      <w:r>
        <w:rPr>
          <w:rFonts w:ascii="Palanquin Dark" w:hAnsi="Palanquin Dark" w:eastAsia="Palanquin Dark" w:cs="Palanquin Dark"/>
        </w:rPr>
        <w:t>सहस्रसाश्शतसाश्च बहुतरस्य बहुतमस्य प्रधानस्य संविभक्ता दाता वा भक्तेभ्यस्सहस्रं शतं वा सनोति ददातीति । तेनैव विट्</w:t>
      </w:r>
      <w:r>
        <w:rPr>
          <w:rFonts w:eastAsia="Palanquin Dark" w:cs="Palanquin Dark" w:ascii="Palanquin Dark" w:hAnsi="Palanquin Dark"/>
        </w:rPr>
        <w:t xml:space="preserve">, </w:t>
      </w:r>
      <w:r>
        <w:rPr>
          <w:rFonts w:ascii="Palanquin Dark" w:hAnsi="Palanquin Dark" w:eastAsia="Palanquin Dark" w:cs="Palanquin Dark"/>
        </w:rPr>
        <w:t xml:space="preserve">तेनैव चात्वम् । वाजी वेगवान् अन्नवान्वा । अर्वा अर्णशीलः । अर्तेः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वनिप् । एवं महाभागोग्निः इमा इमान्यस्मदीयानि वचांसि मध्वा मधुसदृशेन शवसा रसेन सम्पृणक्तु संसृजतु । ततो मधुराणि शवसा सुखानि स्वयमेव श्रोष्यतीति भावः । अस्माकं श्रोतव्यानि वचनानि श्रुत्वा वचनार्थान् करोतु । अयञ्चाभिशंसनादस्मान्मुञ्चत्वित्याशास्महे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आग्नेयमष्टाकपालं निर्वपेद्वैश्वानरं द्वादशकपालमग्निमुद्वासयिष्यन्</w:t>
      </w:r>
      <w:r>
        <w:rPr>
          <w:rFonts w:eastAsia="Palanquin Dark" w:cs="Palanquin Dark" w:ascii="Palanquin Dark" w:hAnsi="Palanquin Dark"/>
        </w:rPr>
        <w:t xml:space="preserve">' </w:t>
      </w:r>
      <w:r>
        <w:rPr>
          <w:rFonts w:ascii="Palanquin Dark" w:hAnsi="Palanquin Dark" w:eastAsia="Palanquin Dark" w:cs="Palanquin Dark"/>
        </w:rPr>
        <w:t xml:space="preserve">इति द्विहविष्कस्याग्नेयस्य याज्यानुवाक्ये </w:t>
      </w:r>
      <w:r>
        <w:rPr>
          <w:rFonts w:eastAsia="Palanquin Dark" w:cs="Palanquin Dark" w:ascii="Palanquin Dark" w:hAnsi="Palanquin Dark"/>
        </w:rPr>
        <w:t xml:space="preserve">- </w:t>
      </w:r>
      <w:r>
        <w:rPr>
          <w:rFonts w:ascii="Palanquin Dark" w:hAnsi="Palanquin Dark" w:eastAsia="Palanquin Dark" w:cs="Palanquin Dark"/>
        </w:rPr>
        <w:t>अग्निर्मूर्धा दिवः ककौत्</w:t>
      </w:r>
      <w:r>
        <w:rPr>
          <w:rFonts w:eastAsia="Palanquin Dark" w:cs="Palanquin Dark" w:ascii="Palanquin Dark" w:hAnsi="Palanquin Dark"/>
        </w:rPr>
        <w:t xml:space="preserve">, </w:t>
      </w:r>
      <w:r>
        <w:rPr>
          <w:rFonts w:ascii="Palanquin Dark" w:hAnsi="Palanquin Dark" w:eastAsia="Palanquin Dark" w:cs="Palanquin Dark"/>
        </w:rPr>
        <w:t xml:space="preserve">भुवो यज्ञस्येति गायत्रीत्रिष्टुभौ ॥ एतयोराद्या </w:t>
      </w:r>
      <w:r>
        <w:rPr>
          <w:rFonts w:eastAsia="Palanquin Dark" w:cs="Palanquin Dark" w:ascii="Palanquin Dark" w:hAnsi="Palanquin Dark"/>
        </w:rPr>
        <w:t>'</w:t>
      </w:r>
      <w:r>
        <w:rPr>
          <w:rFonts w:ascii="Palanquin Dark" w:hAnsi="Palanquin Dark" w:eastAsia="Palanquin Dark" w:cs="Palanquin Dark"/>
        </w:rPr>
        <w:t>उपप्रयन्तः</w:t>
      </w:r>
      <w:r>
        <w:rPr>
          <w:rFonts w:eastAsia="Palanquin Dark" w:cs="Palanquin Dark" w:ascii="Palanquin Dark" w:hAnsi="Palanquin Dark"/>
        </w:rPr>
        <w:t xml:space="preserve">' </w:t>
      </w:r>
      <w:r>
        <w:rPr>
          <w:rFonts w:ascii="Palanquin Dark" w:hAnsi="Palanquin Dark" w:eastAsia="Palanquin Dark" w:cs="Palanquin Dark"/>
        </w:rPr>
        <w:t>इत्यत्र व्याख्याता । अन्या त्वग्निकाण्डे व्याख्यास्यते</w:t>
      </w:r>
      <w:r>
        <w:rPr>
          <w:rFonts w:eastAsia="Palanquin Dark" w:cs="Palanquin Dark" w:ascii="Palanquin Dark" w:hAnsi="Palanquin Dark"/>
        </w:rPr>
        <w:t xml:space="preserve">, </w:t>
      </w:r>
      <w:r>
        <w:rPr>
          <w:rFonts w:ascii="Palanquin Dark" w:hAnsi="Palanquin Dark" w:eastAsia="Palanquin Dark" w:cs="Palanquin Dark"/>
        </w:rPr>
        <w:t xml:space="preserve">यत्राम्नायते । </w:t>
      </w:r>
      <w:r>
        <w:rPr>
          <w:rFonts w:eastAsia="Palanquin Dark" w:cs="Palanquin Dark" w:ascii="Palanquin Dark" w:hAnsi="Palanquin Dark"/>
        </w:rPr>
        <w:t>'</w:t>
      </w:r>
      <w:r>
        <w:rPr>
          <w:rFonts w:ascii="Palanquin Dark" w:hAnsi="Palanquin Dark" w:eastAsia="Palanquin Dark" w:cs="Palanquin Dark"/>
        </w:rPr>
        <w:t>अग्निर्मूर्धा</w:t>
      </w:r>
      <w:r>
        <w:rPr>
          <w:rFonts w:eastAsia="Palanquin Dark" w:cs="Palanquin Dark" w:ascii="Palanquin Dark" w:hAnsi="Palanquin Dark"/>
        </w:rPr>
        <w:t xml:space="preserve">' </w:t>
      </w:r>
      <w:r>
        <w:rPr>
          <w:rFonts w:ascii="Palanquin Dark" w:hAnsi="Palanquin Dark" w:eastAsia="Palanquin Dark" w:cs="Palanquin Dark"/>
        </w:rPr>
        <w:t>इत्यत्रानुवाके । इह तु प्रतीके अनयोर्गृह्येते । अयमग्निर्देवो दिवो मूर्धा प्रधानभूतः</w:t>
      </w:r>
      <w:r>
        <w:rPr>
          <w:rFonts w:eastAsia="Palanquin Dark" w:cs="Palanquin Dark" w:ascii="Palanquin Dark" w:hAnsi="Palanquin Dark"/>
        </w:rPr>
        <w:t xml:space="preserve">, </w:t>
      </w:r>
      <w:r>
        <w:rPr>
          <w:rFonts w:ascii="Palanquin Dark" w:hAnsi="Palanquin Dark" w:eastAsia="Palanquin Dark" w:cs="Palanquin Dark"/>
        </w:rPr>
        <w:t>पृथिव्याश्च ककुत् प्रधानः पतिः</w:t>
      </w:r>
      <w:r>
        <w:rPr>
          <w:rFonts w:eastAsia="Palanquin Dark" w:cs="Palanquin Dark" w:ascii="Palanquin Dark" w:hAnsi="Palanquin Dark"/>
        </w:rPr>
        <w:t xml:space="preserve">, </w:t>
      </w:r>
      <w:r>
        <w:rPr>
          <w:rFonts w:ascii="Palanquin Dark" w:hAnsi="Palanquin Dark" w:eastAsia="Palanquin Dark" w:cs="Palanquin Dark"/>
        </w:rPr>
        <w:t>अपां रेतांसि कार्यभूतानि भुवनानि जिन्वति प्रीणयतीति प्रथमा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भुवो यज्ञस्य रजस उदकस्य च नेता प्रापयिता भवसि तदानीम् । कदा</w:t>
      </w:r>
      <w:r>
        <w:rPr>
          <w:rFonts w:eastAsia="Palanquin Dark" w:cs="Palanquin Dark" w:ascii="Palanquin Dark" w:hAnsi="Palanquin Dark"/>
        </w:rPr>
        <w:t xml:space="preserve">? </w:t>
      </w:r>
      <w:r>
        <w:rPr>
          <w:rFonts w:ascii="Palanquin Dark" w:hAnsi="Palanquin Dark" w:eastAsia="Palanquin Dark" w:cs="Palanquin Dark"/>
        </w:rPr>
        <w:t>यत्र शिवाभिः नियुद्भिरश्वैस्सचसे सम्बध्यसे । मरुतामश्वा नियुतस्तद्वन्तो वायव इह गृह्यन्ते । तदानीं यज्ञं च प्रवर्तयसि उदकं चावपातयसि । दिवि च मूर्धानं प्रधानभूतं यज्ञं च दधिषे स्थापयसि सुवर्षां स्वर्गीणां सम्भक्तारम् । स त्वं हे अग्ने तव जिह्वां हविषो वोध्रीं चकृषे कुरुष्वेति द्वितीया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वैश्वानरं द्वादशकपालं निर्वपेन्मारुतं सप्तकपालं ग्रामकामः</w:t>
      </w:r>
      <w:r>
        <w:rPr>
          <w:rFonts w:eastAsia="Palanquin Dark" w:cs="Palanquin Dark" w:ascii="Palanquin Dark" w:hAnsi="Palanquin Dark"/>
        </w:rPr>
        <w:t xml:space="preserve">' </w:t>
      </w:r>
      <w:r>
        <w:rPr>
          <w:rFonts w:ascii="Palanquin Dark" w:hAnsi="Palanquin Dark" w:eastAsia="Palanquin Dark" w:cs="Palanquin Dark"/>
        </w:rPr>
        <w:t xml:space="preserve">इति द्विहविषो मारुतस्य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मरुतो यद्ध वो दिव इति गायत्री ॥ हे मरुतः यद्वो युष्मान् सुम्नायन्तस्सुखमिच्छन्तः । </w:t>
      </w:r>
      <w:r>
        <w:rPr>
          <w:rFonts w:eastAsia="Palanquin Dark" w:cs="Palanquin Dark" w:ascii="Palanquin Dark" w:hAnsi="Palanquin Dark"/>
        </w:rPr>
        <w:t>'</w:t>
      </w:r>
      <w:r>
        <w:rPr>
          <w:rFonts w:ascii="Palanquin Dark" w:hAnsi="Palanquin Dark" w:eastAsia="Palanquin Dark" w:cs="Palanquin Dark"/>
        </w:rPr>
        <w:t>देवसुम्नयोः</w:t>
      </w:r>
      <w:r>
        <w:rPr>
          <w:rFonts w:eastAsia="Palanquin Dark" w:cs="Palanquin Dark" w:ascii="Palanquin Dark" w:hAnsi="Palanquin Dark"/>
        </w:rPr>
        <w:t xml:space="preserve">' </w:t>
      </w:r>
      <w:r>
        <w:rPr>
          <w:rFonts w:ascii="Palanquin Dark" w:hAnsi="Palanquin Dark" w:eastAsia="Palanquin Dark" w:cs="Palanquin Dark"/>
        </w:rPr>
        <w:t>इत्यात्वम् । दिवो द्युलोकात् हवामहे आह्वयामः । पूर्ववत्सम्प्रसारणम् । हूयमाना नोस्मानुपगन्तन आत्मनो विशेषवत्त्वं ख्यापयन्तु । तुशब्दो विनिवर्तकः</w:t>
      </w:r>
      <w:r>
        <w:rPr>
          <w:rFonts w:eastAsia="Palanquin Dark" w:cs="Palanquin Dark" w:ascii="Palanquin Dark" w:hAnsi="Palanquin Dark"/>
        </w:rPr>
        <w:t xml:space="preserve">, </w:t>
      </w:r>
      <w:r>
        <w:rPr>
          <w:rFonts w:ascii="Palanquin Dark" w:hAnsi="Palanquin Dark" w:eastAsia="Palanquin Dark" w:cs="Palanquin Dark"/>
        </w:rPr>
        <w:t xml:space="preserve">तिष्ठन्त्वन्ये अस्मांस्तूपागच्छतेति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सांहितिको दीर्घः</w:t>
      </w:r>
      <w:r>
        <w:rPr>
          <w:rFonts w:eastAsia="Palanquin Dark" w:cs="Palanquin Dark" w:ascii="Palanquin Dark" w:hAnsi="Palanquin Dark"/>
        </w:rPr>
        <w:t xml:space="preserve">, </w:t>
      </w:r>
      <w:r>
        <w:rPr>
          <w:rFonts w:ascii="Palanquin Dark" w:hAnsi="Palanquin Dark" w:eastAsia="Palanquin Dark" w:cs="Palanquin Dark"/>
        </w:rPr>
        <w:t>गमेर्लेटि शपो लुक्</w:t>
      </w:r>
      <w:r>
        <w:rPr>
          <w:rFonts w:eastAsia="Palanquin Dark" w:cs="Palanquin Dark" w:ascii="Palanquin Dark" w:hAnsi="Palanquin Dark"/>
        </w:rPr>
        <w:t>, '</w:t>
      </w:r>
      <w:r>
        <w:rPr>
          <w:rFonts w:ascii="Palanquin Dark" w:hAnsi="Palanquin Dark" w:eastAsia="Palanquin Dark" w:cs="Palanquin Dark"/>
        </w:rPr>
        <w:t>तप्तनप्तनधनाश्च</w:t>
      </w:r>
      <w:r>
        <w:rPr>
          <w:rFonts w:eastAsia="Palanquin Dark" w:cs="Palanquin Dark" w:ascii="Palanquin Dark" w:hAnsi="Palanquin Dark"/>
        </w:rPr>
        <w:t xml:space="preserve">' </w:t>
      </w:r>
      <w:r>
        <w:rPr>
          <w:rFonts w:ascii="Palanquin Dark" w:hAnsi="Palanquin Dark" w:eastAsia="Palanquin Dark" w:cs="Palanquin Dark"/>
        </w:rPr>
        <w:t>इति तनादेशः । ह इति पादपूरणे निश्चये वा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या व इति त्रिष्टुप् ॥ हे मरुतः वः युष्माकं या यानि शर्म शर्माणि सुखानि गृहाणि वा । पूर्वत्र </w:t>
      </w:r>
      <w:r>
        <w:rPr>
          <w:rFonts w:eastAsia="Palanquin Dark" w:cs="Palanquin Dark" w:ascii="Palanquin Dark" w:hAnsi="Palanquin Dark"/>
        </w:rPr>
        <w:t>'</w:t>
      </w:r>
      <w:r>
        <w:rPr>
          <w:rFonts w:ascii="Palanquin Dark" w:hAnsi="Palanquin Dark" w:eastAsia="Palanquin Dark" w:cs="Palanquin Dark"/>
        </w:rPr>
        <w:t>शेश्छन्दसि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शेर्लोपः । उत्तरत्र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लुक् । त्रिधातूनि पृथिव्यादित्रिस्थानस्थितानि शशमानाय युष्मान् भजमानाय तदर्थं तस्मै दातुं सम्पादितानि यानि सन्ति । शश प्लुतगतौ</w:t>
      </w:r>
      <w:r>
        <w:rPr>
          <w:rFonts w:eastAsia="Palanquin Dark" w:cs="Palanquin Dark" w:ascii="Palanquin Dark" w:hAnsi="Palanquin Dark"/>
        </w:rPr>
        <w:t xml:space="preserve">, </w:t>
      </w:r>
      <w:r>
        <w:rPr>
          <w:rFonts w:ascii="Palanquin Dark" w:hAnsi="Palanquin Dark" w:eastAsia="Palanquin Dark" w:cs="Palanquin Dark"/>
        </w:rPr>
        <w:t xml:space="preserve">ताच्छीलिकश्चानश् । यानि च दाशुषे हविर्दत्तवते ददते वा यजमानायाधियच्छत अधिकं प्रयच्छत । यच्छतेश्छान्दसे लङि अडभावः । </w:t>
      </w:r>
      <w:r>
        <w:rPr>
          <w:rFonts w:eastAsia="Palanquin Dark" w:cs="Palanquin Dark" w:ascii="Palanquin Dark" w:hAnsi="Palanquin Dark"/>
        </w:rPr>
        <w:t>'</w:t>
      </w:r>
      <w:r>
        <w:rPr>
          <w:rFonts w:ascii="Palanquin Dark" w:hAnsi="Palanquin Dark" w:eastAsia="Palanquin Dark" w:cs="Palanquin Dark"/>
        </w:rPr>
        <w:t>दाश्वान् साश्वान्</w:t>
      </w:r>
      <w:r>
        <w:rPr>
          <w:rFonts w:eastAsia="Palanquin Dark" w:cs="Palanquin Dark" w:ascii="Palanquin Dark" w:hAnsi="Palanquin Dark"/>
        </w:rPr>
        <w:t xml:space="preserve">' </w:t>
      </w:r>
      <w:r>
        <w:rPr>
          <w:rFonts w:ascii="Palanquin Dark" w:hAnsi="Palanquin Dark" w:eastAsia="Palanquin Dark" w:cs="Palanquin Dark"/>
        </w:rPr>
        <w:t xml:space="preserve">इति दाश्वान्निपात्यते । हे मरुतः तानि शर्माणि अस्मभ्यं वियन्त विशेषेण यच्छत विविधा वा दत्त । यच्छतेर्लेटि शपो लुक् । किञ्च </w:t>
      </w:r>
      <w:r>
        <w:rPr>
          <w:rFonts w:eastAsia="Palanquin Dark" w:cs="Palanquin Dark" w:ascii="Palanquin Dark" w:hAnsi="Palanquin Dark"/>
        </w:rPr>
        <w:t xml:space="preserve">- </w:t>
      </w:r>
      <w:r>
        <w:rPr>
          <w:rFonts w:ascii="Palanquin Dark" w:hAnsi="Palanquin Dark" w:eastAsia="Palanquin Dark" w:cs="Palanquin Dark"/>
        </w:rPr>
        <w:t>रयिं धनं च नोस्मभ्यं धत्त दत्त सुवीरं शोभनापत्या</w:t>
      </w:r>
      <w:r>
        <w:rPr>
          <w:rFonts w:eastAsia="Palanquin Dark" w:cs="Palanquin Dark" w:ascii="Palanquin Dark" w:hAnsi="Palanquin Dark"/>
        </w:rPr>
        <w:t xml:space="preserve">- </w:t>
      </w:r>
      <w:r>
        <w:rPr>
          <w:rFonts w:ascii="Palanquin Dark" w:hAnsi="Palanquin Dark" w:eastAsia="Palanquin Dark" w:cs="Palanquin Dark"/>
        </w:rPr>
        <w:t xml:space="preserve">दिकम्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हे वृषणः कामानां वर्षितारः । </w:t>
      </w:r>
      <w:r>
        <w:rPr>
          <w:rFonts w:eastAsia="Palanquin Dark" w:cs="Palanquin Dark" w:ascii="Palanquin Dark" w:hAnsi="Palanquin Dark"/>
        </w:rPr>
        <w:t>'</w:t>
      </w:r>
      <w:r>
        <w:rPr>
          <w:rFonts w:ascii="Palanquin Dark" w:hAnsi="Palanquin Dark" w:eastAsia="Palanquin Dark" w:cs="Palanquin Dark"/>
        </w:rPr>
        <w:t>कनिन्युवृषि</w:t>
      </w:r>
      <w:r>
        <w:rPr>
          <w:rFonts w:eastAsia="Palanquin Dark" w:cs="Palanquin Dark" w:ascii="Palanquin Dark" w:hAnsi="Palanquin Dark"/>
        </w:rPr>
        <w:t xml:space="preserve">' </w:t>
      </w:r>
      <w:r>
        <w:rPr>
          <w:rFonts w:ascii="Palanquin Dark" w:hAnsi="Palanquin Dark" w:eastAsia="Palanquin Dark" w:cs="Palanquin Dark"/>
        </w:rPr>
        <w:t>इति निपात्यते</w:t>
      </w:r>
      <w:r>
        <w:rPr>
          <w:rFonts w:eastAsia="Palanquin Dark" w:cs="Palanquin Dark" w:ascii="Palanquin Dark" w:hAnsi="Palanquin Dark"/>
        </w:rPr>
        <w:t>, '</w:t>
      </w:r>
      <w:r>
        <w:rPr>
          <w:rFonts w:ascii="Palanquin Dark" w:hAnsi="Palanquin Dark" w:eastAsia="Palanquin Dark" w:cs="Palanquin Dark"/>
        </w:rPr>
        <w:t>वा षपूर्वस्य निगमे</w:t>
      </w:r>
      <w:r>
        <w:rPr>
          <w:rFonts w:eastAsia="Palanquin Dark" w:cs="Palanquin Dark" w:ascii="Palanquin Dark" w:hAnsi="Palanquin Dark"/>
        </w:rPr>
        <w:t xml:space="preserve">' </w:t>
      </w:r>
      <w:r>
        <w:rPr>
          <w:rFonts w:ascii="Palanquin Dark" w:hAnsi="Palanquin Dark" w:eastAsia="Palanquin Dark" w:cs="Palanquin Dark"/>
        </w:rPr>
        <w:t>इति दीर्घाभावः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आदित्यं चरुं निर्वपेत्सङ्ग्राममुपप्रयास्यन्</w:t>
      </w:r>
      <w:r>
        <w:rPr>
          <w:rFonts w:eastAsia="Palanquin Dark" w:cs="Palanquin Dark" w:ascii="Palanquin Dark" w:hAnsi="Palanquin Dark"/>
        </w:rPr>
        <w:t xml:space="preserve">' </w:t>
      </w:r>
      <w:r>
        <w:rPr>
          <w:rFonts w:ascii="Palanquin Dark" w:hAnsi="Palanquin Dark" w:eastAsia="Palanquin Dark" w:cs="Palanquin Dark"/>
        </w:rPr>
        <w:t xml:space="preserve">इत्यत्र पुरोनुवाक्या </w:t>
      </w:r>
      <w:r>
        <w:rPr>
          <w:rFonts w:eastAsia="Palanquin Dark" w:cs="Palanquin Dark" w:ascii="Palanquin Dark" w:hAnsi="Palanquin Dark"/>
        </w:rPr>
        <w:t xml:space="preserve">- </w:t>
      </w:r>
      <w:r>
        <w:rPr>
          <w:rFonts w:ascii="Palanquin Dark" w:hAnsi="Palanquin Dark" w:eastAsia="Palanquin Dark" w:cs="Palanquin Dark"/>
        </w:rPr>
        <w:t>अदितिर्न इति गायत्री ॥ अदितिरस्मानुरुष्यतु शर्म सुखं चादितिर्नो यच्छतु ददातु । अंहसः बुद्ध्यबुद्धिकृतात्पापाच्चास्मानदितिः पातु निवारयतु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महीमूष्विति त्रिष्टुप् ॥ महीं महतीं महनीयां वा मातरं मातृस्थानीयां वा सुव्रतानां शोभनकर्मणां पुरुषाणाम्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ऋतस्य सत्यस्य यज्ञस्य वा पत्नीं पालयित्रीं तुविक्षत्रां बहुलां बहुधनां वा । त्रिचक्रादित्वादुत्तरपदान्तोदात्तत्वम् । अजरन्तीमविनाशां उरूचीमुरु महतोञ्चतीं बहुप्रकारगातिं वा ।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पूर्वपदस्य दीर्घत्वं उदात्तनिवृत्तिस्वरेण ङीप उदात्तत्वम् । सुशर्माणं सुसुखाम् । </w:t>
      </w:r>
      <w:r>
        <w:rPr>
          <w:rFonts w:eastAsia="Palanquin Dark" w:cs="Palanquin Dark" w:ascii="Palanquin Dark" w:hAnsi="Palanquin Dark"/>
        </w:rPr>
        <w:t>'</w:t>
      </w:r>
      <w:r>
        <w:rPr>
          <w:rFonts w:ascii="Palanquin Dark" w:hAnsi="Palanquin Dark" w:eastAsia="Palanquin Dark" w:cs="Palanquin Dark"/>
        </w:rPr>
        <w:t>सोर्मनसी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अदितिमखण्डनीयां सुप्रणीतिं सुखेन शर्मणां प्रणेत्रीम् । कृदुत्तरपदप्रकृतिस्वरत्वम् । तत्र च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ईदृशीं महीं देवीमवसे रक्षणाय तस्यास्तर्पणाय वा हुवेम सुष्ठु आह्वयामः । व्यत्ययेन शः । पूर्ववत्सम्प्रसारणम्</w:t>
      </w:r>
      <w:r>
        <w:rPr>
          <w:rFonts w:eastAsia="Palanquin Dark" w:cs="Palanquin Dark" w:ascii="Palanquin Dark" w:hAnsi="Palanquin Dark"/>
        </w:rPr>
        <w:t>, '</w:t>
      </w:r>
      <w:r>
        <w:rPr>
          <w:rFonts w:ascii="Palanquin Dark" w:hAnsi="Palanquin Dark" w:eastAsia="Palanquin Dark" w:cs="Palanquin Dark"/>
        </w:rPr>
        <w:t>सुञः</w:t>
      </w:r>
      <w:r>
        <w:rPr>
          <w:rFonts w:eastAsia="Palanquin Dark" w:cs="Palanquin Dark" w:ascii="Palanquin Dark" w:hAnsi="Palanquin Dark"/>
        </w:rPr>
        <w:t xml:space="preserve">' </w:t>
      </w:r>
      <w:r>
        <w:rPr>
          <w:rFonts w:ascii="Palanquin Dark" w:hAnsi="Palanquin Dark" w:eastAsia="Palanquin Dark" w:cs="Palanquin Dark"/>
        </w:rPr>
        <w:t xml:space="preserve">इति सोस्संहितायां षत्वम् । उ इति पादपूरणे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तस्य संहितायां दीर्घत्वम्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पुनरपि तत्रैव याज्याविकल्पः </w:t>
      </w:r>
      <w:r>
        <w:rPr>
          <w:rFonts w:eastAsia="Palanquin Dark" w:cs="Palanquin Dark" w:ascii="Palanquin Dark" w:hAnsi="Palanquin Dark"/>
        </w:rPr>
        <w:t xml:space="preserve">- </w:t>
      </w:r>
      <w:r>
        <w:rPr>
          <w:rFonts w:ascii="Palanquin Dark" w:hAnsi="Palanquin Dark" w:eastAsia="Palanquin Dark" w:cs="Palanquin Dark"/>
        </w:rPr>
        <w:t>सुत्रामाणमिति त्रिष्टुप् ॥</w:t>
      </w:r>
    </w:p>
    <w:p>
      <w:pPr>
        <w:pStyle w:val="Normal"/>
        <w:rPr/>
      </w:pPr>
      <w:r>
        <w:rPr/>
      </w:r>
    </w:p>
    <w:p>
      <w:pPr>
        <w:pStyle w:val="Normal"/>
        <w:rPr/>
      </w:pPr>
      <w:r>
        <w:rPr>
          <w:rFonts w:ascii="Palanquin Dark" w:hAnsi="Palanquin Dark" w:eastAsia="Palanquin Dark" w:cs="Palanquin Dark"/>
        </w:rPr>
        <w:t xml:space="preserve">सुत्रामाणं सुष्ठु त्रत्रीं रक्षित्रीम्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 xml:space="preserve">इति मनिन् । पृथिवीं विस्तीर्णाम् । प्रथेष्षिवन् सम्प्रसारणम् । द्यां द्युमतीमनेहसमपापाम् । पूर्ववदन्तोदात्तत्वम् । सुशर्माणमित्यादि गतम् । दैवीं देवानामियम्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 xml:space="preserve">इत्यञ् । नावं नौसदृशीं स्वरित्रां शोभनारित्राम् । पूर्ववदन्तोदात्तत्वम् । अरित्रंनाम नौस्तम्भनदण्डः । अनागसमागो दोषः । पूर्ववत्प्रकृतिस्वरत्वम् । अस्रवन्तीमच्छिद्रां स्वस्तयेऽविनाशायारुहेमारुह्याम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संहितायां दीर्घत्वम्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पुनरपि तत्रैव गायत्रीत्वात्पुरोनुवाक्याविकल्पः </w:t>
      </w:r>
      <w:r>
        <w:rPr>
          <w:rFonts w:eastAsia="Palanquin Dark" w:cs="Palanquin Dark" w:ascii="Palanquin Dark" w:hAnsi="Palanquin Dark"/>
        </w:rPr>
        <w:t xml:space="preserve">- </w:t>
      </w:r>
      <w:r>
        <w:rPr>
          <w:rFonts w:ascii="Palanquin Dark" w:hAnsi="Palanquin Dark" w:eastAsia="Palanquin Dark" w:cs="Palanquin Dark"/>
        </w:rPr>
        <w:t>इमामिति ॥ इमां पृथिवीं नावं नौस्थानीयां शतारित्रां शतस्फ्यां बहुतरणदण्डां अच्छिद्रामरन्ध्राम् । अछिद्रामिति तत्पुरुषः । अव्ययपूर्वपदप्रकृतिस्वरत्वम् । पारयिष्णुं पारप्रापणसमर्थाम् । पार तीर कर्मसमाप्तौ</w:t>
      </w:r>
      <w:r>
        <w:rPr>
          <w:rFonts w:eastAsia="Palanquin Dark" w:cs="Palanquin Dark" w:ascii="Palanquin Dark" w:hAnsi="Palanquin Dark"/>
        </w:rPr>
        <w:t>, '</w:t>
      </w:r>
      <w:r>
        <w:rPr>
          <w:rFonts w:ascii="Palanquin Dark" w:hAnsi="Palanquin Dark" w:eastAsia="Palanquin Dark" w:cs="Palanquin Dark"/>
        </w:rPr>
        <w:t>णेश्छन्दसि</w:t>
      </w:r>
      <w:r>
        <w:rPr>
          <w:rFonts w:eastAsia="Palanquin Dark" w:cs="Palanquin Dark" w:ascii="Palanquin Dark" w:hAnsi="Palanquin Dark"/>
        </w:rPr>
        <w:t xml:space="preserve">' </w:t>
      </w:r>
      <w:r>
        <w:rPr>
          <w:rFonts w:ascii="Palanquin Dark" w:hAnsi="Palanquin Dark" w:eastAsia="Palanquin Dark" w:cs="Palanquin Dark"/>
        </w:rPr>
        <w:t>इतीष्णुच् । ईदृशीं पृथिवीं देवीं स्वारुहं सुष्ठु आरो</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हामि । छान्दसे लुङि </w:t>
      </w:r>
      <w:r>
        <w:rPr>
          <w:rFonts w:eastAsia="Palanquin Dark" w:cs="Palanquin Dark" w:ascii="Palanquin Dark" w:hAnsi="Palanquin Dark"/>
        </w:rPr>
        <w:t>'</w:t>
      </w:r>
      <w:r>
        <w:rPr>
          <w:rFonts w:ascii="Palanquin Dark" w:hAnsi="Palanquin Dark" w:eastAsia="Palanquin Dark" w:cs="Palanquin Dark"/>
        </w:rPr>
        <w:t>कृमृदृरुहिभ्यः</w:t>
      </w:r>
      <w:r>
        <w:rPr>
          <w:rFonts w:eastAsia="Palanquin Dark" w:cs="Palanquin Dark" w:ascii="Palanquin Dark" w:hAnsi="Palanquin Dark"/>
        </w:rPr>
        <w:t xml:space="preserve">' </w:t>
      </w:r>
      <w:r>
        <w:rPr>
          <w:rFonts w:ascii="Palanquin Dark" w:hAnsi="Palanquin Dark" w:eastAsia="Palanquin Dark" w:cs="Palanquin Dark"/>
        </w:rPr>
        <w:t>इत्यङ् ॥</w:t>
      </w:r>
    </w:p>
    <w:p>
      <w:pPr>
        <w:pStyle w:val="Normal"/>
        <w:rPr/>
      </w:pPr>
      <w:r>
        <w:rPr/>
      </w:r>
    </w:p>
    <w:p>
      <w:pPr>
        <w:pStyle w:val="Normal"/>
        <w:rPr/>
      </w:pPr>
      <w:r>
        <w:rPr>
          <w:rFonts w:ascii="Palanquin Dark" w:hAnsi="Palanquin Dark" w:eastAsia="Palanquin Dark" w:cs="Palanquin Dark"/>
        </w:rPr>
        <w:t>इति भट्टभास्करमिश्रविरचिते यजुर्वेदभाष्ये ज्ञानयज्ञाख्ये</w:t>
      </w:r>
    </w:p>
    <w:p>
      <w:pPr>
        <w:pStyle w:val="Normal"/>
        <w:rPr/>
      </w:pPr>
      <w:r>
        <w:rPr>
          <w:rFonts w:ascii="Palanquin Dark" w:hAnsi="Palanquin Dark" w:eastAsia="Palanquin Dark" w:cs="Palanquin Dark"/>
        </w:rPr>
        <w:t>प्रथमकाण्डे पञ्चमप्रपाठके एकादशोनुवाकः ॥</w:t>
      </w:r>
    </w:p>
    <w:p>
      <w:pPr>
        <w:pStyle w:val="Normal"/>
        <w:rPr/>
      </w:pPr>
      <w:r>
        <w:rPr>
          <w:rFonts w:ascii="Palanquin Dark" w:hAnsi="Palanquin Dark" w:eastAsia="Palanquin Dark" w:cs="Palanquin Dark"/>
        </w:rPr>
        <w:t>समाप्तश्च प्रपाठकः ॥</w:t>
      </w:r>
    </w:p>
    <w:p>
      <w:pPr>
        <w:pStyle w:val="Normal"/>
        <w:rPr/>
      </w:pPr>
      <w:r>
        <w:rPr/>
      </w:r>
    </w:p>
    <w:p>
      <w:pPr>
        <w:pStyle w:val="Normal"/>
        <w:rPr/>
      </w:pPr>
      <w:r>
        <w:rPr/>
        <w:t>—</w:t>
      </w:r>
      <w:r>
        <w:rPr/>
        <w:t>-------------------------------------</w:t>
      </w:r>
    </w:p>
    <w:p>
      <w:pPr>
        <w:pStyle w:val="Normal"/>
        <w:rPr/>
      </w:pPr>
      <w:r>
        <w:rPr/>
      </w:r>
    </w:p>
    <w:p>
      <w:pPr>
        <w:pStyle w:val="Normal"/>
        <w:rPr/>
      </w:pPr>
      <w:r>
        <w:rPr>
          <w:rFonts w:eastAsia="Palanquin Dark" w:cs="Palanquin Dark" w:ascii="Palanquin Dark" w:hAnsi="Palanquin Dark"/>
        </w:rPr>
        <w:t>1.6.1</w:t>
        <w:tab/>
      </w:r>
      <w:r>
        <w:rPr>
          <w:rFonts w:ascii="Palanquin Dark" w:hAnsi="Palanquin Dark" w:eastAsia="Palanquin Dark" w:cs="Palanquin Dark"/>
        </w:rPr>
        <w:t>अथ षष्ठः प्रपाठकः ॥</w:t>
      </w:r>
    </w:p>
    <w:p>
      <w:pPr>
        <w:pStyle w:val="Normal"/>
        <w:rPr/>
      </w:pPr>
      <w:r>
        <w:rPr/>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प्राजापत्यमेव काण्डं याजमानम् । तत्राज्यसान्नाययोस्स्कन्नस्य स्वधां सम्भरति </w:t>
      </w:r>
      <w:r>
        <w:rPr>
          <w:rFonts w:eastAsia="Palanquin Dark" w:cs="Palanquin Dark" w:ascii="Palanquin Dark" w:hAnsi="Palanquin Dark"/>
        </w:rPr>
        <w:t xml:space="preserve">- </w:t>
      </w:r>
      <w:r>
        <w:rPr>
          <w:rFonts w:ascii="Palanquin Dark" w:hAnsi="Palanquin Dark" w:eastAsia="Palanquin Dark" w:cs="Palanquin Dark"/>
        </w:rPr>
        <w:t>सं त्वेत्यनुष्टुभा ॥ संसिञ्चामि सह सिञ्चामि हे स्कन्न त्वां प्रजामायुर्धनञ्च प्रजादिभिस्सह त्वामेकत्र सिश्चामि यजुषाऽनेन मन्त्रेण । यजनसाधनं यजुः । अपेतस्कन्नत्वदोषं प्रजादिसावनं त्वामनेन सेचनेन करोमीत्यर्थः । बृहस्पतिप्रसूतः स्वयमेव बृहस्पतिना प्रसूतोऽनुज्ञातोऽहं करोमि</w:t>
      </w:r>
      <w:r>
        <w:rPr>
          <w:rFonts w:eastAsia="Palanquin Dark" w:cs="Palanquin Dark" w:ascii="Palanquin Dark" w:hAnsi="Palanquin Dark"/>
        </w:rPr>
        <w:t xml:space="preserve">, </w:t>
      </w:r>
      <w:r>
        <w:rPr>
          <w:rFonts w:ascii="Palanquin Dark" w:hAnsi="Palanquin Dark" w:eastAsia="Palanquin Dark" w:cs="Palanquin Dark"/>
        </w:rPr>
        <w:t xml:space="preserve">न पुनर्यथारुचि । तस्माद्यजमान इहास्मिन् स्कन्नापराधे मा रिषत् मा बाधि । रिष्यतेश्छान्दसोऽङ् पुषादिर्वा कर्तव्यः । बृहतां पतिः बृहस्पतिः । </w:t>
      </w:r>
      <w:r>
        <w:rPr>
          <w:rFonts w:eastAsia="Palanquin Dark" w:cs="Palanquin Dark" w:ascii="Palanquin Dark" w:hAnsi="Palanquin Dark"/>
        </w:rPr>
        <w:t>'</w:t>
      </w:r>
      <w:r>
        <w:rPr>
          <w:rFonts w:ascii="Palanquin Dark" w:hAnsi="Palanquin Dark" w:eastAsia="Palanquin Dark" w:cs="Palanquin Dark"/>
        </w:rPr>
        <w:t>तद्बृहतोः करपत्योः</w:t>
      </w:r>
      <w:r>
        <w:rPr>
          <w:rFonts w:eastAsia="Palanquin Dark" w:cs="Palanquin Dark" w:ascii="Palanquin Dark" w:hAnsi="Palanquin Dark"/>
        </w:rPr>
        <w:t xml:space="preserve">' </w:t>
      </w:r>
      <w:r>
        <w:rPr>
          <w:rFonts w:ascii="Palanquin Dark" w:hAnsi="Palanquin Dark" w:eastAsia="Palanquin Dark" w:cs="Palanquin Dark"/>
        </w:rPr>
        <w:t xml:space="preserve">इति सुक् । तेन प्रसूत इति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तत्र च </w:t>
      </w:r>
      <w:r>
        <w:rPr>
          <w:rFonts w:eastAsia="Palanquin Dark" w:cs="Palanquin Dark" w:ascii="Palanquin Dark" w:hAnsi="Palanquin Dark"/>
        </w:rPr>
        <w:t>'</w:t>
      </w:r>
      <w:r>
        <w:rPr>
          <w:rFonts w:ascii="Palanquin Dark" w:hAnsi="Palanquin Dark" w:eastAsia="Palanquin Dark" w:cs="Palanquin Dark"/>
        </w:rPr>
        <w:t>उभे वनस्पत्यादिषु युगपत्</w:t>
      </w:r>
      <w:r>
        <w:rPr>
          <w:rFonts w:eastAsia="Palanquin Dark" w:cs="Palanquin Dark" w:ascii="Palanquin Dark" w:hAnsi="Palanquin Dark"/>
        </w:rPr>
        <w:t xml:space="preserve">' </w:t>
      </w:r>
      <w:r>
        <w:rPr>
          <w:rFonts w:ascii="Palanquin Dark" w:hAnsi="Palanquin Dark" w:eastAsia="Palanquin Dark" w:cs="Palanquin Dark"/>
        </w:rPr>
        <w:t>इति पूर्वोत्तरयोर्युगपत्प्रकृतिस्वरत्वम् । बृहच्छब्दः प्रायेण समासे आद्युदातः</w:t>
      </w:r>
      <w:r>
        <w:rPr>
          <w:rFonts w:eastAsia="Palanquin Dark" w:cs="Palanquin Dark" w:ascii="Palanquin Dark" w:hAnsi="Palanquin Dark"/>
        </w:rPr>
        <w:t xml:space="preserve">, </w:t>
      </w:r>
      <w:r>
        <w:rPr>
          <w:rFonts w:ascii="Palanquin Dark" w:hAnsi="Palanquin Dark" w:eastAsia="Palanquin Dark" w:cs="Palanquin Dark"/>
        </w:rPr>
        <w:t>अन्यत्रान्तोदात्तः ॥</w:t>
      </w:r>
    </w:p>
    <w:p>
      <w:pPr>
        <w:pStyle w:val="Normal"/>
        <w:rPr/>
      </w:pPr>
      <w:r>
        <w:rPr/>
      </w:r>
    </w:p>
    <w:p>
      <w:pPr>
        <w:pStyle w:val="Normal"/>
        <w:rPr/>
      </w:pPr>
      <w:r>
        <w:rPr>
          <w:rFonts w:eastAsia="Palanquin Dark" w:cs="Palanquin Dark" w:ascii="Palanquin Dark" w:hAnsi="Palanquin Dark"/>
        </w:rPr>
        <w:t>2-4</w:t>
      </w:r>
      <w:r>
        <w:rPr>
          <w:rFonts w:ascii="Palanquin Dark" w:hAnsi="Palanquin Dark" w:eastAsia="Palanquin Dark" w:cs="Palanquin Dark"/>
        </w:rPr>
        <w:t xml:space="preserve">आज्यमवेक्षते </w:t>
      </w:r>
      <w:r>
        <w:rPr>
          <w:rFonts w:eastAsia="Palanquin Dark" w:cs="Palanquin Dark" w:ascii="Palanquin Dark" w:hAnsi="Palanquin Dark"/>
        </w:rPr>
        <w:t xml:space="preserve">- </w:t>
      </w:r>
      <w:r>
        <w:rPr>
          <w:rFonts w:ascii="Palanquin Dark" w:hAnsi="Palanquin Dark" w:eastAsia="Palanquin Dark" w:cs="Palanquin Dark"/>
        </w:rPr>
        <w:t xml:space="preserve">आज्यमसीति यजुर्भिः ॥ अजेरञ्जेर्वा </w:t>
      </w:r>
      <w:r>
        <w:rPr>
          <w:rFonts w:eastAsia="Palanquin Dark" w:cs="Palanquin Dark" w:ascii="Palanquin Dark" w:hAnsi="Palanquin Dark"/>
        </w:rPr>
        <w:t>[</w:t>
      </w:r>
      <w:r>
        <w:rPr>
          <w:rFonts w:ascii="Palanquin Dark" w:hAnsi="Palanquin Dark" w:eastAsia="Palanquin Dark" w:cs="Palanquin Dark"/>
        </w:rPr>
        <w:t>आङ्पूरादजेरञ्जेर्वा क्यप्</w:t>
      </w:r>
      <w:r>
        <w:rPr>
          <w:rFonts w:eastAsia="Palanquin Dark" w:cs="Palanquin Dark" w:ascii="Palanquin Dark" w:hAnsi="Palanquin Dark"/>
        </w:rPr>
        <w:t xml:space="preserve">] </w:t>
      </w:r>
      <w:r>
        <w:rPr>
          <w:rFonts w:ascii="Palanquin Dark" w:hAnsi="Palanquin Dark" w:eastAsia="Palanquin Dark" w:cs="Palanquin Dark"/>
        </w:rPr>
        <w:t xml:space="preserve">अग्नेः प्रापणमसि प्रियतममिति यावत् । सत्यमसि सत्यस्य फलमसि । सद्विद्यमानं फलमसि </w:t>
      </w:r>
      <w:r>
        <w:rPr>
          <w:rFonts w:eastAsia="Palanquin Dark" w:cs="Palanquin Dark" w:ascii="Palanquin Dark" w:hAnsi="Palanquin Dark"/>
        </w:rPr>
        <w:t>[</w:t>
      </w:r>
      <w:r>
        <w:rPr>
          <w:rFonts w:ascii="Palanquin Dark" w:hAnsi="Palanquin Dark" w:eastAsia="Palanquin Dark" w:cs="Palanquin Dark"/>
        </w:rPr>
        <w:t>लं वा</w:t>
      </w:r>
      <w:r>
        <w:rPr>
          <w:rFonts w:eastAsia="Palanquin Dark" w:cs="Palanquin Dark" w:ascii="Palanquin Dark" w:hAnsi="Palanquin Dark"/>
        </w:rPr>
        <w:t xml:space="preserve">] </w:t>
      </w:r>
      <w:r>
        <w:rPr>
          <w:rFonts w:ascii="Palanquin Dark" w:hAnsi="Palanquin Dark" w:eastAsia="Palanquin Dark" w:cs="Palanquin Dark"/>
        </w:rPr>
        <w:t xml:space="preserve">तदर्हति ।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इति यः । अमोघमुच्यते । ब्रह्म वा सत्यम् । तदेवासि</w:t>
      </w:r>
      <w:r>
        <w:rPr>
          <w:rFonts w:eastAsia="Palanquin Dark" w:cs="Palanquin Dark" w:ascii="Palanquin Dark" w:hAnsi="Palanquin Dark"/>
        </w:rPr>
        <w:t xml:space="preserve">, </w:t>
      </w:r>
      <w:r>
        <w:rPr>
          <w:rFonts w:ascii="Palanquin Dark" w:hAnsi="Palanquin Dark" w:eastAsia="Palanquin Dark" w:cs="Palanquin Dark"/>
        </w:rPr>
        <w:t>विश्वमूलत्वात् । सत्यस्याध्यक्षमसि सत्यं त्वयाध्यक्ष्यते । सत्यं ब्रह्म अध्यक्षस्स्वामी । सत्यस्य वा प्रत्यक्षरूपं त्वमसि । अक्षेष्वधि अध्यक्षं</w:t>
      </w:r>
      <w:r>
        <w:rPr>
          <w:rFonts w:eastAsia="Palanquin Dark" w:cs="Palanquin Dark" w:ascii="Palanquin Dark" w:hAnsi="Palanquin Dark"/>
        </w:rPr>
        <w:t xml:space="preserve">, </w:t>
      </w:r>
      <w:r>
        <w:rPr>
          <w:rFonts w:ascii="Palanquin Dark" w:hAnsi="Palanquin Dark" w:eastAsia="Palanquin Dark" w:cs="Palanquin Dark"/>
        </w:rPr>
        <w:t xml:space="preserve">अक्षाणीन्द्रियाणि । अव्ययपूर्वपदप्रकृतिस्वरत्वम् । हविरसि हविषां प्रधानमसि । सर्वप्रियतमत्वेन प्राधान्यं दर्शयितुमाह </w:t>
      </w:r>
      <w:r>
        <w:rPr>
          <w:rFonts w:eastAsia="Palanquin Dark" w:cs="Palanquin Dark" w:ascii="Palanquin Dark" w:hAnsi="Palanquin Dark"/>
        </w:rPr>
        <w:t xml:space="preserve">- </w:t>
      </w:r>
      <w:r>
        <w:rPr>
          <w:rFonts w:ascii="Palanquin Dark" w:hAnsi="Palanquin Dark" w:eastAsia="Palanquin Dark" w:cs="Palanquin Dark"/>
        </w:rPr>
        <w:t>वैश्वानरं विश्वेषां नराणां सम्बन्धीष्टसाधनत्वेन । वैश्वदेवं विश्वेषां देवानां सम्बन्धि भोज्यत्वेन होम्यत्वेन च । उत्पूतशुष्मं उत्पवनेनोद्दीपितबलं उद्भूतबलं वा । बहुव्रीहौ पूर्वपदप्रकृतिस्वरत्वम्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तत्रापि </w:t>
      </w:r>
      <w:r>
        <w:rPr>
          <w:rFonts w:eastAsia="Palanquin Dark" w:cs="Palanquin Dark" w:ascii="Palanquin Dark" w:hAnsi="Palanquin Dark"/>
        </w:rPr>
        <w:t>'</w:t>
      </w:r>
      <w:r>
        <w:rPr>
          <w:rFonts w:ascii="Palanquin Dark" w:hAnsi="Palanquin Dark" w:eastAsia="Palanquin Dark" w:cs="Palanquin Dark"/>
        </w:rPr>
        <w:t>गतिरन्तरः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सत्यौजाः सत्यबलं</w:t>
      </w:r>
      <w:r>
        <w:rPr>
          <w:rFonts w:eastAsia="Palanquin Dark" w:cs="Palanquin Dark" w:ascii="Palanquin Dark" w:hAnsi="Palanquin Dark"/>
        </w:rPr>
        <w:t xml:space="preserve">, </w:t>
      </w:r>
      <w:r>
        <w:rPr>
          <w:rFonts w:ascii="Palanquin Dark" w:hAnsi="Palanquin Dark" w:eastAsia="Palanquin Dark" w:cs="Palanquin Dark"/>
        </w:rPr>
        <w:t>न केवलं त्वमेव सत्यं अपि तु त्वद्बलमपि सत्यमिति भावः । छान्दसो लिङ्गव्यत्ययः । ईदृशं हविस्त्वमसीतिहविषः प्राधान्यं गम्यते ॥</w:t>
      </w:r>
    </w:p>
    <w:p>
      <w:pPr>
        <w:pStyle w:val="Normal"/>
        <w:rPr/>
      </w:pPr>
      <w:r>
        <w:rPr/>
      </w:r>
    </w:p>
    <w:p>
      <w:pPr>
        <w:pStyle w:val="Normal"/>
        <w:rPr/>
      </w:pPr>
      <w:r>
        <w:rPr>
          <w:rFonts w:eastAsia="Palanquin Dark" w:cs="Palanquin Dark" w:ascii="Palanquin Dark" w:hAnsi="Palanquin Dark"/>
        </w:rPr>
        <w:t>5-6</w:t>
      </w:r>
      <w:r>
        <w:rPr>
          <w:rFonts w:ascii="Palanquin Dark" w:hAnsi="Palanquin Dark" w:eastAsia="Palanquin Dark" w:cs="Palanquin Dark"/>
        </w:rPr>
        <w:t>सहोसीत्यादिके त्रिपदे गायत्र्यौ । सहस्वारातीयत इति तृतीयः पादः । सहस्रवीर्यमसीत्यपरस्याः तृतीयः पादः । तत्र पूर्वा निरवसाना</w:t>
      </w:r>
      <w:r>
        <w:rPr>
          <w:rFonts w:eastAsia="Palanquin Dark" w:cs="Palanquin Dark" w:ascii="Palanquin Dark" w:hAnsi="Palanquin Dark"/>
        </w:rPr>
        <w:t xml:space="preserve">, </w:t>
      </w:r>
      <w:r>
        <w:rPr>
          <w:rFonts w:ascii="Palanquin Dark" w:hAnsi="Palanquin Dark" w:eastAsia="Palanquin Dark" w:cs="Palanquin Dark"/>
        </w:rPr>
        <w:t>अपरा सावसाना पृतन्यत इति ॥ सहोसि अभिभवनमसि शत्रूणाम् । सहमानमसि सदा शत्रूनभिभूय वर्तमानमसि । अदुपदेशाल्लसार्वधात्तुकानुदात्तत्वे धातुस्वरः । तादृक्त्वं सहस्वारातीः अस्मदमित्रानभिभवये धनानां दातारो न भवन्ति । रातेः कर्तरि क्तिन्</w:t>
      </w:r>
      <w:r>
        <w:rPr>
          <w:rFonts w:eastAsia="Palanquin Dark" w:cs="Palanquin Dark" w:ascii="Palanquin Dark" w:hAnsi="Palanquin Dark"/>
        </w:rPr>
        <w:t xml:space="preserve">, </w:t>
      </w:r>
      <w:r>
        <w:rPr>
          <w:rFonts w:ascii="Palanquin Dark" w:hAnsi="Palanquin Dark" w:eastAsia="Palanquin Dark" w:cs="Palanquin Dark"/>
        </w:rPr>
        <w:t xml:space="preserve">नञ्समासेऽव्ययपूर्पदप्रकृतिस्वरत्वम् । अरातीयतश्च सहस्व येस्माकमरातिमात्मानमिच्छन्ति अस्मान्वारातिभूतानात्मन इच्छन्ति तानपि सर्वानभिभव बलात्कृत्य नाशय । प्रथमे पक्षे </w:t>
      </w:r>
      <w:r>
        <w:rPr>
          <w:rFonts w:eastAsia="Palanquin Dark" w:cs="Palanquin Dark" w:ascii="Palanquin Dark" w:hAnsi="Palanquin Dark"/>
        </w:rPr>
        <w:t>'</w:t>
      </w:r>
      <w:r>
        <w:rPr>
          <w:rFonts w:ascii="Palanquin Dark" w:hAnsi="Palanquin Dark" w:eastAsia="Palanquin Dark" w:cs="Palanquin Dark"/>
        </w:rPr>
        <w:t>छन्दसि परेच्छायामपि</w:t>
      </w:r>
      <w:r>
        <w:rPr>
          <w:rFonts w:eastAsia="Palanquin Dark" w:cs="Palanquin Dark" w:ascii="Palanquin Dark" w:hAnsi="Palanquin Dark"/>
        </w:rPr>
        <w:t xml:space="preserve">' </w:t>
      </w:r>
      <w:r>
        <w:rPr>
          <w:rFonts w:ascii="Palanquin Dark" w:hAnsi="Palanquin Dark" w:eastAsia="Palanquin Dark" w:cs="Palanquin Dark"/>
        </w:rPr>
        <w:t>इति क्यच्</w:t>
      </w:r>
      <w:r>
        <w:rPr>
          <w:rFonts w:eastAsia="Palanquin Dark" w:cs="Palanquin Dark" w:ascii="Palanquin Dark" w:hAnsi="Palanquin Dark"/>
        </w:rPr>
        <w:t xml:space="preserve">, </w:t>
      </w:r>
      <w:r>
        <w:rPr>
          <w:rFonts w:ascii="Palanquin Dark" w:hAnsi="Palanquin Dark" w:eastAsia="Palanquin Dark" w:cs="Palanquin Dark"/>
        </w:rPr>
        <w:t xml:space="preserve">सर्वत्र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आख्यातस्य पादादित्वान्निघाताभावः</w:t>
      </w:r>
      <w:r>
        <w:rPr>
          <w:rFonts w:eastAsia="Palanquin Dark" w:cs="Palanquin Dark" w:ascii="Palanquin Dark" w:hAnsi="Palanquin Dark"/>
        </w:rPr>
        <w:t xml:space="preserve">, </w:t>
      </w:r>
      <w:r>
        <w:rPr>
          <w:rFonts w:ascii="Palanquin Dark" w:hAnsi="Palanquin Dark" w:eastAsia="Palanquin Dark" w:cs="Palanquin Dark"/>
        </w:rPr>
        <w:t xml:space="preserve">समानवाक्ये पदात्परत्वाभावाद्वा । रातिः दाता । सहस्व पृतनाः अस्मद्विरोधिनः सर्वान् सङ्ग्रामानभिभव । पृतन्यतस्सङ्ग्रामं कर्तुमीच्छतश्च सर्वानभिभव । क्यचि </w:t>
      </w:r>
      <w:r>
        <w:rPr>
          <w:rFonts w:eastAsia="Palanquin Dark" w:cs="Palanquin Dark" w:ascii="Palanquin Dark" w:hAnsi="Palanquin Dark"/>
        </w:rPr>
        <w:t>'</w:t>
      </w:r>
      <w:r>
        <w:rPr>
          <w:rFonts w:ascii="Palanquin Dark" w:hAnsi="Palanquin Dark" w:eastAsia="Palanquin Dark" w:cs="Palanquin Dark"/>
        </w:rPr>
        <w:t>कव्यध्वरष्टतनस्य</w:t>
      </w:r>
      <w:r>
        <w:rPr>
          <w:rFonts w:eastAsia="Palanquin Dark" w:cs="Palanquin Dark" w:ascii="Palanquin Dark" w:hAnsi="Palanquin Dark"/>
        </w:rPr>
        <w:t xml:space="preserve">' </w:t>
      </w:r>
      <w:r>
        <w:rPr>
          <w:rFonts w:ascii="Palanquin Dark" w:hAnsi="Palanquin Dark" w:eastAsia="Palanquin Dark" w:cs="Palanquin Dark"/>
        </w:rPr>
        <w:t>इति लोपः</w:t>
      </w:r>
      <w:r>
        <w:rPr>
          <w:rFonts w:eastAsia="Palanquin Dark" w:cs="Palanquin Dark" w:ascii="Palanquin Dark" w:hAnsi="Palanquin Dark"/>
        </w:rPr>
        <w:t xml:space="preserve">, </w:t>
      </w:r>
      <w:r>
        <w:rPr>
          <w:rFonts w:ascii="Palanquin Dark" w:hAnsi="Palanquin Dark" w:eastAsia="Palanquin Dark" w:cs="Palanquin Dark"/>
        </w:rPr>
        <w:t xml:space="preserve">पूर्ववद्विभक्त्युदात्तत्वम् । युयुत्सवस्सेनाः पृतनाः । किं बहुना </w:t>
      </w:r>
      <w:r>
        <w:rPr>
          <w:rFonts w:eastAsia="Palanquin Dark" w:cs="Palanquin Dark" w:ascii="Palanquin Dark" w:hAnsi="Palanquin Dark"/>
        </w:rPr>
        <w:t xml:space="preserve">- </w:t>
      </w:r>
      <w:r>
        <w:rPr>
          <w:rFonts w:ascii="Palanquin Dark" w:hAnsi="Palanquin Dark" w:eastAsia="Palanquin Dark" w:cs="Palanquin Dark"/>
        </w:rPr>
        <w:t>सहस्रवीर्यं बहुप्रकारशक्तिकमसि</w:t>
      </w:r>
      <w:r>
        <w:rPr>
          <w:rFonts w:eastAsia="Palanquin Dark" w:cs="Palanquin Dark" w:ascii="Palanquin Dark" w:hAnsi="Palanquin Dark"/>
        </w:rPr>
        <w:t xml:space="preserve">, </w:t>
      </w:r>
      <w:r>
        <w:rPr>
          <w:rFonts w:ascii="Palanquin Dark" w:hAnsi="Palanquin Dark" w:eastAsia="Palanquin Dark" w:cs="Palanquin Dark"/>
        </w:rPr>
        <w:t>अतस्संस्कर्तुमर्हसीति ॥</w:t>
      </w:r>
    </w:p>
    <w:p>
      <w:pPr>
        <w:pStyle w:val="Normal"/>
        <w:rPr/>
      </w:pPr>
      <w:r>
        <w:rPr/>
      </w:r>
    </w:p>
    <w:p>
      <w:pPr>
        <w:pStyle w:val="Normal"/>
        <w:rPr/>
      </w:pPr>
      <w:r>
        <w:rPr>
          <w:rFonts w:eastAsia="Palanquin Dark" w:cs="Palanquin Dark" w:ascii="Palanquin Dark" w:hAnsi="Palanquin Dark"/>
        </w:rPr>
        <w:t>7-13</w:t>
      </w:r>
      <w:r>
        <w:rPr>
          <w:rFonts w:ascii="Palanquin Dark" w:hAnsi="Palanquin Dark" w:eastAsia="Palanquin Dark" w:cs="Palanquin Dark"/>
        </w:rPr>
        <w:t xml:space="preserve">अतः पराणि यजूंषि </w:t>
      </w:r>
      <w:r>
        <w:rPr>
          <w:rFonts w:eastAsia="Palanquin Dark" w:cs="Palanquin Dark" w:ascii="Palanquin Dark" w:hAnsi="Palanquin Dark"/>
        </w:rPr>
        <w:t xml:space="preserve">- </w:t>
      </w:r>
      <w:r>
        <w:rPr>
          <w:rFonts w:ascii="Palanquin Dark" w:hAnsi="Palanquin Dark" w:eastAsia="Palanquin Dark" w:cs="Palanquin Dark"/>
        </w:rPr>
        <w:t>तत्तादृक्स्वभावस्त्वं मां जिन्व प्रीणय । हे आज्य आज्यस्याप्याज्यमसि</w:t>
      </w:r>
      <w:r>
        <w:rPr>
          <w:rFonts w:eastAsia="Palanquin Dark" w:cs="Palanquin Dark" w:ascii="Palanquin Dark" w:hAnsi="Palanquin Dark"/>
        </w:rPr>
        <w:t xml:space="preserve">, </w:t>
      </w:r>
      <w:r>
        <w:rPr>
          <w:rFonts w:ascii="Palanquin Dark" w:hAnsi="Palanquin Dark" w:eastAsia="Palanquin Dark" w:cs="Palanquin Dark"/>
        </w:rPr>
        <w:t>यल्लौकिकमाज्यं तस्मादपि त्वमिष्टसाधनमाज्यं वैदिकमसि</w:t>
      </w:r>
      <w:r>
        <w:rPr>
          <w:rFonts w:eastAsia="Palanquin Dark" w:cs="Palanquin Dark" w:ascii="Palanquin Dark" w:hAnsi="Palanquin Dark"/>
        </w:rPr>
        <w:t xml:space="preserve">, </w:t>
      </w:r>
      <w:r>
        <w:rPr>
          <w:rFonts w:ascii="Palanquin Dark" w:hAnsi="Palanquin Dark" w:eastAsia="Palanquin Dark" w:cs="Palanquin Dark"/>
        </w:rPr>
        <w:t>त्वमिव यजमानस्य</w:t>
      </w:r>
      <w:r>
        <w:rPr>
          <w:rFonts w:eastAsia="Palanquin Dark" w:cs="Palanquin Dark" w:ascii="Palanquin Dark" w:hAnsi="Palanquin Dark"/>
        </w:rPr>
        <w:t xml:space="preserve">; </w:t>
      </w:r>
      <w:r>
        <w:rPr>
          <w:rFonts w:ascii="Palanquin Dark" w:hAnsi="Palanquin Dark" w:eastAsia="Palanquin Dark" w:cs="Palanquin Dark"/>
        </w:rPr>
        <w:t>त्वत्तो हि सर्वमाज्यमुत्पाद्यते वर्षादिद्वारेण । सत्यादपि सत्यमसि</w:t>
      </w:r>
      <w:r>
        <w:rPr>
          <w:rFonts w:eastAsia="Palanquin Dark" w:cs="Palanquin Dark" w:ascii="Palanquin Dark" w:hAnsi="Palanquin Dark"/>
        </w:rPr>
        <w:t xml:space="preserve">, </w:t>
      </w:r>
      <w:r>
        <w:rPr>
          <w:rFonts w:ascii="Palanquin Dark" w:hAnsi="Palanquin Dark" w:eastAsia="Palanquin Dark" w:cs="Palanquin Dark"/>
        </w:rPr>
        <w:t>कदाचिदपि फलव्यभिचाराभावात्</w:t>
      </w:r>
      <w:r>
        <w:rPr>
          <w:rFonts w:eastAsia="Palanquin Dark" w:cs="Palanquin Dark" w:ascii="Palanquin Dark" w:hAnsi="Palanquin Dark"/>
        </w:rPr>
        <w:t>; '</w:t>
      </w:r>
      <w:r>
        <w:rPr>
          <w:rFonts w:ascii="Palanquin Dark" w:hAnsi="Palanquin Dark" w:eastAsia="Palanquin Dark" w:cs="Palanquin Dark"/>
        </w:rPr>
        <w:t xml:space="preserve">यद्वा </w:t>
      </w:r>
      <w:r>
        <w:rPr>
          <w:rFonts w:eastAsia="Palanquin Dark" w:cs="Palanquin Dark" w:ascii="Palanquin Dark" w:hAnsi="Palanquin Dark"/>
        </w:rPr>
        <w:t xml:space="preserve">- </w:t>
      </w:r>
      <w:r>
        <w:rPr>
          <w:rFonts w:ascii="Palanquin Dark" w:hAnsi="Palanquin Dark" w:eastAsia="Palanquin Dark" w:cs="Palanquin Dark"/>
        </w:rPr>
        <w:t>सत्यान्तरस्यापि सत्यापयितृत्वाद्यागद्वरेण</w:t>
      </w:r>
      <w:r>
        <w:rPr>
          <w:rFonts w:eastAsia="Palanquin Dark" w:cs="Palanquin Dark" w:ascii="Palanquin Dark" w:hAnsi="Palanquin Dark"/>
        </w:rPr>
        <w:t xml:space="preserve">; </w:t>
      </w:r>
      <w:r>
        <w:rPr>
          <w:rFonts w:ascii="Palanquin Dark" w:hAnsi="Palanquin Dark" w:eastAsia="Palanquin Dark" w:cs="Palanquin Dark"/>
        </w:rPr>
        <w:t>त्वत्तोधिको नास्तीति भावः । सत्यायुरसि सत्यभूतमस्मिन्नायुरिति सत्यायुः । सत्यस्य वा आयुस्त्वमसि</w:t>
      </w:r>
      <w:r>
        <w:rPr>
          <w:rFonts w:eastAsia="Palanquin Dark" w:cs="Palanquin Dark" w:ascii="Palanquin Dark" w:hAnsi="Palanquin Dark"/>
        </w:rPr>
        <w:t xml:space="preserve">, </w:t>
      </w:r>
      <w:r>
        <w:rPr>
          <w:rFonts w:ascii="Palanquin Dark" w:hAnsi="Palanquin Dark" w:eastAsia="Palanquin Dark" w:cs="Palanquin Dark"/>
        </w:rPr>
        <w:t>त्वया सत्यं जीवतीति । दासीभारादिर्द्रष्टव्यः । सत्यां सत्यस्य शुष्मं बलमसि । तत्त्वां सत्येन चक्षुषाभिघारयामि उपरि सिञ्चामि</w:t>
      </w:r>
      <w:r>
        <w:rPr>
          <w:rFonts w:eastAsia="Palanquin Dark" w:cs="Palanquin Dark" w:ascii="Palanquin Dark" w:hAnsi="Palanquin Dark"/>
        </w:rPr>
        <w:t xml:space="preserve">, </w:t>
      </w:r>
      <w:r>
        <w:rPr>
          <w:rFonts w:ascii="Palanquin Dark" w:hAnsi="Palanquin Dark" w:eastAsia="Palanquin Dark" w:cs="Palanquin Dark"/>
        </w:rPr>
        <w:t xml:space="preserve">ईषद्दृष्ट्यावेक्षे इति । </w:t>
      </w:r>
      <w:r>
        <w:rPr>
          <w:rFonts w:eastAsia="Palanquin Dark" w:cs="Palanquin Dark" w:ascii="Palanquin Dark" w:hAnsi="Palanquin Dark"/>
        </w:rPr>
        <w:t>'</w:t>
      </w:r>
      <w:r>
        <w:rPr>
          <w:rFonts w:ascii="Palanquin Dark" w:hAnsi="Palanquin Dark" w:eastAsia="Palanquin Dark" w:cs="Palanquin Dark"/>
        </w:rPr>
        <w:t>चक्षुर्वै सत्यम्</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w:t>
      </w:r>
      <w:r>
        <w:rPr>
          <w:rFonts w:eastAsia="Palanquin Dark" w:cs="Palanquin Dark" w:ascii="Palanquin Dark" w:hAnsi="Palanquin Dark"/>
        </w:rPr>
        <w:t>'</w:t>
      </w:r>
      <w:r>
        <w:rPr>
          <w:rFonts w:ascii="Palanquin Dark" w:hAnsi="Palanquin Dark" w:eastAsia="Palanquin Dark" w:cs="Palanquin Dark"/>
        </w:rPr>
        <w:t xml:space="preserve">ब्रह्मवादिनो वदन्ति । यदाज्येनान्यानि हवींष्यभिघारयति </w:t>
      </w:r>
      <w:r>
        <w:rPr>
          <w:rFonts w:eastAsia="Palanquin Dark" w:cs="Palanquin Dark" w:ascii="Palanquin Dark" w:hAnsi="Palanquin Dark"/>
        </w:rPr>
        <w:t>'</w:t>
      </w:r>
      <w:r>
        <w:rPr>
          <w:rFonts w:ascii="Palanquin Dark" w:hAnsi="Palanquin Dark" w:eastAsia="Palanquin Dark" w:cs="Palanquin Dark"/>
        </w:rPr>
        <w:t>इत्यादि च । तस्य ते तथा ईक्षितस्य ते तव भक्षीय अहं भजे</w:t>
      </w:r>
      <w:r>
        <w:rPr>
          <w:rFonts w:eastAsia="Palanquin Dark" w:cs="Palanquin Dark" w:ascii="Palanquin Dark" w:hAnsi="Palanquin Dark"/>
        </w:rPr>
        <w:t xml:space="preserve">, </w:t>
      </w:r>
      <w:r>
        <w:rPr>
          <w:rFonts w:ascii="Palanquin Dark" w:hAnsi="Palanquin Dark" w:eastAsia="Palanquin Dark" w:cs="Palanquin Dark"/>
        </w:rPr>
        <w:t>त्वया वियुक्तो मा भूवम् । पूर्वत्कर्मणस्सम्प्रदानत्वाच्चतुर्थ्यर्थे षष्ठी ॥</w:t>
      </w:r>
    </w:p>
    <w:p>
      <w:pPr>
        <w:pStyle w:val="Normal"/>
        <w:rPr/>
      </w:pPr>
      <w:r>
        <w:rPr/>
      </w:r>
    </w:p>
    <w:p>
      <w:pPr>
        <w:pStyle w:val="Normal"/>
        <w:rPr/>
      </w:pPr>
      <w:r>
        <w:rPr>
          <w:rFonts w:eastAsia="Palanquin Dark" w:cs="Palanquin Dark" w:ascii="Palanquin Dark" w:hAnsi="Palanquin Dark"/>
        </w:rPr>
        <w:t>14- 17</w:t>
      </w:r>
      <w:r>
        <w:rPr>
          <w:rFonts w:ascii="Palanquin Dark" w:hAnsi="Palanquin Dark" w:eastAsia="Palanquin Dark" w:cs="Palanquin Dark"/>
        </w:rPr>
        <w:t xml:space="preserve">अथाज्यग्रहानुमन्त्रणमन्त्राः यजूंषि तत्र चतुर्भिः जौहवमनुमन्त्रयते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पञ्चानां त्वेति ॥ पञ्चानां प्राच्याद्यूर्ध्वपर्यन्तपञ्चदिक्प्रभवाणां पुरोवातादीनां वातानां यन्त्राय यमनाय स्वस्वाधारेष्वविचलनस्थापनाय धर्त्राय जगद्धारणाय जगद्धाणकुशलाय वा त्वां गृह्णामि हे आज्य । एवं सर्वत्र । पञ्चानामित्यत्र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 पञ्चानामृतूनाम्</w:t>
      </w:r>
      <w:r>
        <w:rPr>
          <w:rFonts w:eastAsia="Palanquin Dark" w:cs="Palanquin Dark" w:ascii="Palanquin Dark" w:hAnsi="Palanquin Dark"/>
        </w:rPr>
        <w:t>; '</w:t>
      </w:r>
      <w:r>
        <w:rPr>
          <w:rFonts w:ascii="Palanquin Dark" w:hAnsi="Palanquin Dark" w:eastAsia="Palanquin Dark" w:cs="Palanquin Dark"/>
        </w:rPr>
        <w:t xml:space="preserve">हेमन्तशिशिरयोश्शीतत्वसामान्यादेकत्वं विवक्षित्वोच्यते । ब्राह्मणं च भवति </w:t>
      </w:r>
      <w:r>
        <w:rPr>
          <w:rFonts w:eastAsia="Palanquin Dark" w:cs="Palanquin Dark" w:ascii="Palanquin Dark" w:hAnsi="Palanquin Dark"/>
        </w:rPr>
        <w:t>'</w:t>
      </w:r>
      <w:r>
        <w:rPr>
          <w:rFonts w:ascii="Palanquin Dark" w:hAnsi="Palanquin Dark" w:eastAsia="Palanquin Dark" w:cs="Palanquin Dark"/>
        </w:rPr>
        <w:t>पञ्च वा ऋतव आर्तवाः पञ्च</w:t>
      </w:r>
      <w:r>
        <w:rPr>
          <w:rFonts w:eastAsia="Palanquin Dark" w:cs="Palanquin Dark" w:ascii="Palanquin Dark" w:hAnsi="Palanquin Dark"/>
        </w:rPr>
        <w:t xml:space="preserve">' </w:t>
      </w:r>
      <w:r>
        <w:rPr>
          <w:rFonts w:ascii="Palanquin Dark" w:hAnsi="Palanquin Dark" w:eastAsia="Palanquin Dark" w:cs="Palanquin Dark"/>
        </w:rPr>
        <w:t xml:space="preserve">इति । पूर्ववदुभयत्रापि नाम उदात्तत्वम् । पञ्चानां त्वा दिशां प्राच्यादीनामूर्ध्वान्तानाम्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दिग्भ्यो विभक्तेरुदात्तत्वम् । पञ्चानां पञ्चजनानां</w:t>
      </w:r>
      <w:r>
        <w:rPr>
          <w:rFonts w:eastAsia="Palanquin Dark" w:cs="Palanquin Dark" w:ascii="Palanquin Dark" w:hAnsi="Palanquin Dark"/>
        </w:rPr>
        <w:t xml:space="preserve">, </w:t>
      </w:r>
      <w:r>
        <w:rPr>
          <w:rFonts w:ascii="Palanquin Dark" w:hAnsi="Palanquin Dark" w:eastAsia="Palanquin Dark" w:cs="Palanquin Dark"/>
        </w:rPr>
        <w:t xml:space="preserve">देवमनुष्यासुररक्षोगन्धवाणां पञ्चजना इत्याख्या । </w:t>
      </w:r>
      <w:r>
        <w:rPr>
          <w:rFonts w:eastAsia="Palanquin Dark" w:cs="Palanquin Dark" w:ascii="Palanquin Dark" w:hAnsi="Palanquin Dark"/>
        </w:rPr>
        <w:t>'</w:t>
      </w:r>
      <w:r>
        <w:rPr>
          <w:rFonts w:ascii="Palanquin Dark" w:hAnsi="Palanquin Dark" w:eastAsia="Palanquin Dark" w:cs="Palanquin Dark"/>
        </w:rPr>
        <w:t>दिक्सङ्ख्ये संज्ञायाम्</w:t>
      </w:r>
      <w:r>
        <w:rPr>
          <w:rFonts w:eastAsia="Palanquin Dark" w:cs="Palanquin Dark" w:ascii="Palanquin Dark" w:hAnsi="Palanquin Dark"/>
        </w:rPr>
        <w:t xml:space="preserve">' </w:t>
      </w:r>
      <w:r>
        <w:rPr>
          <w:rFonts w:ascii="Palanquin Dark" w:hAnsi="Palanquin Dark" w:eastAsia="Palanquin Dark" w:cs="Palanquin Dark"/>
        </w:rPr>
        <w:t>इति समासः । सप्तर्षिवत्प्रत्येकं संज्ञात्वात्पञ्चानामिति विशेष्यते ॥</w:t>
      </w:r>
    </w:p>
    <w:p>
      <w:pPr>
        <w:pStyle w:val="Normal"/>
        <w:rPr/>
      </w:pPr>
      <w:r>
        <w:rPr/>
      </w:r>
    </w:p>
    <w:p>
      <w:pPr>
        <w:pStyle w:val="Normal"/>
        <w:rPr/>
      </w:pPr>
      <w:r>
        <w:rPr>
          <w:rFonts w:eastAsia="Palanquin Dark" w:cs="Palanquin Dark" w:ascii="Palanquin Dark" w:hAnsi="Palanquin Dark"/>
        </w:rPr>
        <w:t>18-25</w:t>
      </w:r>
      <w:r>
        <w:rPr>
          <w:rFonts w:ascii="Palanquin Dark" w:hAnsi="Palanquin Dark" w:eastAsia="Palanquin Dark" w:cs="Palanquin Dark"/>
        </w:rPr>
        <w:t xml:space="preserve">उत्तरैरष्टभिरौपभृतमनुमन्त्रयते </w:t>
      </w:r>
      <w:r>
        <w:rPr>
          <w:rFonts w:eastAsia="Palanquin Dark" w:cs="Palanquin Dark" w:ascii="Palanquin Dark" w:hAnsi="Palanquin Dark"/>
        </w:rPr>
        <w:t xml:space="preserve">- </w:t>
      </w:r>
      <w:r>
        <w:rPr>
          <w:rFonts w:ascii="Palanquin Dark" w:hAnsi="Palanquin Dark" w:eastAsia="Palanquin Dark" w:cs="Palanquin Dark"/>
        </w:rPr>
        <w:t>चरोः पञ्चबिलस्य आकाशस्य</w:t>
      </w:r>
      <w:r>
        <w:rPr>
          <w:rFonts w:eastAsia="Palanquin Dark" w:cs="Palanquin Dark" w:ascii="Palanquin Dark" w:hAnsi="Palanquin Dark"/>
        </w:rPr>
        <w:t xml:space="preserve">, </w:t>
      </w:r>
      <w:r>
        <w:rPr>
          <w:rFonts w:ascii="Palanquin Dark" w:hAnsi="Palanquin Dark" w:eastAsia="Palanquin Dark" w:cs="Palanquin Dark"/>
        </w:rPr>
        <w:t>सर्वेषां चरणाधारत्वाच्चरुः</w:t>
      </w:r>
      <w:r>
        <w:rPr>
          <w:rFonts w:eastAsia="Palanquin Dark" w:cs="Palanquin Dark" w:ascii="Palanquin Dark" w:hAnsi="Palanquin Dark"/>
        </w:rPr>
        <w:t xml:space="preserve">, </w:t>
      </w:r>
      <w:r>
        <w:rPr>
          <w:rFonts w:ascii="Palanquin Dark" w:hAnsi="Palanquin Dark" w:eastAsia="Palanquin Dark" w:cs="Palanquin Dark"/>
        </w:rPr>
        <w:t>दिशोस्य बिलानि पञ्च । ब्रह्मणः ब्रह्मणां</w:t>
      </w:r>
      <w:r>
        <w:rPr>
          <w:rFonts w:eastAsia="Palanquin Dark" w:cs="Palanquin Dark" w:ascii="Palanquin Dark" w:hAnsi="Palanquin Dark"/>
        </w:rPr>
        <w:t xml:space="preserve">, </w:t>
      </w:r>
      <w:r>
        <w:rPr>
          <w:rFonts w:ascii="Palanquin Dark" w:hAnsi="Palanquin Dark" w:eastAsia="Palanquin Dark" w:cs="Palanquin Dark"/>
        </w:rPr>
        <w:t xml:space="preserve">जातावेकवचनम् । तेजसे तेजसः । </w:t>
      </w:r>
      <w:r>
        <w:rPr>
          <w:rFonts w:eastAsia="Palanquin Dark" w:cs="Palanquin Dark" w:ascii="Palanquin Dark" w:hAnsi="Palanquin Dark"/>
        </w:rPr>
        <w:t>'</w:t>
      </w:r>
      <w:r>
        <w:rPr>
          <w:rFonts w:ascii="Palanquin Dark" w:hAnsi="Palanquin Dark" w:eastAsia="Palanquin Dark" w:cs="Palanquin Dark"/>
        </w:rPr>
        <w:t>षष्ठ्यर्थे चतुर्थी वक्तव्या</w:t>
      </w:r>
      <w:r>
        <w:rPr>
          <w:rFonts w:eastAsia="Palanquin Dark" w:cs="Palanquin Dark" w:ascii="Palanquin Dark" w:hAnsi="Palanquin Dark"/>
        </w:rPr>
        <w:t xml:space="preserve">' </w:t>
      </w:r>
      <w:r>
        <w:rPr>
          <w:rFonts w:ascii="Palanquin Dark" w:hAnsi="Palanquin Dark" w:eastAsia="Palanquin Dark" w:cs="Palanquin Dark"/>
        </w:rPr>
        <w:t>इति चतुर्थी । ब्राह्मणनां तेजसो यन्त्राय यत्यै धर्त्राय धृत्यै गृह्नामि । क्षत्रस्य क्षत्रियाणामोजसे ओजसो बलस्य । विशे विशां वैश्यानां पुष्ट्या इति शेषः</w:t>
      </w:r>
      <w:r>
        <w:rPr>
          <w:rFonts w:eastAsia="Palanquin Dark" w:cs="Palanquin Dark" w:ascii="Palanquin Dark" w:hAnsi="Palanquin Dark"/>
        </w:rPr>
        <w:t xml:space="preserve">, </w:t>
      </w:r>
      <w:r>
        <w:rPr>
          <w:rFonts w:ascii="Palanquin Dark" w:hAnsi="Palanquin Dark" w:eastAsia="Palanquin Dark" w:cs="Palanquin Dark"/>
        </w:rPr>
        <w:t xml:space="preserve">नृणां वा । यन्त्रायेत्यादि गतम् । सुवीर्याय सुष्ठुवीर्यत्वाय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इति बहुव्रीहिस्वरः प्रवर्तते</w:t>
      </w:r>
      <w:r>
        <w:rPr>
          <w:rFonts w:eastAsia="Palanquin Dark" w:cs="Palanquin Dark" w:ascii="Palanquin Dark" w:hAnsi="Palanquin Dark"/>
        </w:rPr>
        <w:t xml:space="preserve">, </w:t>
      </w:r>
      <w:r>
        <w:rPr>
          <w:rFonts w:ascii="Palanquin Dark" w:hAnsi="Palanquin Dark" w:eastAsia="Palanquin Dark" w:cs="Palanquin Dark"/>
        </w:rPr>
        <w:t xml:space="preserve">तत्पुरुषो वा </w:t>
      </w:r>
      <w:r>
        <w:rPr>
          <w:rFonts w:eastAsia="Palanquin Dark" w:cs="Palanquin Dark" w:ascii="Palanquin Dark" w:hAnsi="Palanquin Dark"/>
        </w:rPr>
        <w:t>'</w:t>
      </w:r>
      <w:r>
        <w:rPr>
          <w:rFonts w:ascii="Palanquin Dark" w:hAnsi="Palanquin Dark" w:eastAsia="Palanquin Dark" w:cs="Palanquin Dark"/>
        </w:rPr>
        <w:t>परादिश्छन्दसि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 । सुप्रजास्त्वाय यजमानस्य सर्वस्यैव वा शोभनापत्यत्वाय । </w:t>
      </w:r>
      <w:r>
        <w:rPr>
          <w:rFonts w:eastAsia="Palanquin Dark" w:cs="Palanquin Dark" w:ascii="Palanquin Dark" w:hAnsi="Palanquin Dark"/>
        </w:rPr>
        <w:t>'</w:t>
      </w:r>
      <w:r>
        <w:rPr>
          <w:rFonts w:ascii="Palanquin Dark" w:hAnsi="Palanquin Dark" w:eastAsia="Palanquin Dark" w:cs="Palanquin Dark"/>
        </w:rPr>
        <w:t>नित्यमसिच्प्रजामेधयोः</w:t>
      </w:r>
      <w:r>
        <w:rPr>
          <w:rFonts w:eastAsia="Palanquin Dark" w:cs="Palanquin Dark" w:ascii="Palanquin Dark" w:hAnsi="Palanquin Dark"/>
        </w:rPr>
        <w:t xml:space="preserve">' </w:t>
      </w:r>
      <w:r>
        <w:rPr>
          <w:rFonts w:ascii="Palanquin Dark" w:hAnsi="Palanquin Dark" w:eastAsia="Palanquin Dark" w:cs="Palanquin Dark"/>
        </w:rPr>
        <w:t>इत्यसिच्समासान्तः । ऊडिदम्</w:t>
      </w:r>
      <w:r>
        <w:rPr>
          <w:rFonts w:eastAsia="Palanquin Dark" w:cs="Palanquin Dark" w:ascii="Palanquin Dark" w:hAnsi="Palanquin Dark"/>
        </w:rPr>
        <w:t xml:space="preserve">' </w:t>
      </w:r>
      <w:r>
        <w:rPr>
          <w:rFonts w:ascii="Palanquin Dark" w:hAnsi="Palanquin Dark" w:eastAsia="Palanquin Dark" w:cs="Palanquin Dark"/>
        </w:rPr>
        <w:t>इति षष्ठ्या उदात्तत्वम्</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 xml:space="preserve">इति सत्वम् । रायो धनस्य पोषाय पुष्ट्यै । ब्रह्मवर्चसाय ब्रह्मबलाय । </w:t>
      </w:r>
      <w:r>
        <w:rPr>
          <w:rFonts w:eastAsia="Palanquin Dark" w:cs="Palanquin Dark" w:ascii="Palanquin Dark" w:hAnsi="Palanquin Dark"/>
        </w:rPr>
        <w:t>'</w:t>
      </w:r>
      <w:r>
        <w:rPr>
          <w:rFonts w:ascii="Palanquin Dark" w:hAnsi="Palanquin Dark" w:eastAsia="Palanquin Dark" w:cs="Palanquin Dark"/>
        </w:rPr>
        <w:t>ब्रह्महस्तिभ्यां वर्चसः</w:t>
      </w:r>
      <w:r>
        <w:rPr>
          <w:rFonts w:eastAsia="Palanquin Dark" w:cs="Palanquin Dark" w:ascii="Palanquin Dark" w:hAnsi="Palanquin Dark"/>
        </w:rPr>
        <w:t xml:space="preserve">' </w:t>
      </w:r>
      <w:r>
        <w:rPr>
          <w:rFonts w:ascii="Palanquin Dark" w:hAnsi="Palanquin Dark" w:eastAsia="Palanquin Dark" w:cs="Palanquin Dark"/>
        </w:rPr>
        <w:t>इत्यच्समासान्तः ॥</w:t>
      </w:r>
    </w:p>
    <w:p>
      <w:pPr>
        <w:pStyle w:val="Normal"/>
        <w:rPr/>
      </w:pPr>
      <w:r>
        <w:rPr/>
      </w:r>
    </w:p>
    <w:p>
      <w:pPr>
        <w:pStyle w:val="Normal"/>
        <w:rPr/>
      </w:pPr>
      <w:r>
        <w:rPr>
          <w:rFonts w:eastAsia="Palanquin Dark" w:cs="Palanquin Dark" w:ascii="Palanquin Dark" w:hAnsi="Palanquin Dark"/>
        </w:rPr>
        <w:t>26-27</w:t>
      </w:r>
      <w:r>
        <w:rPr>
          <w:rFonts w:ascii="Palanquin Dark" w:hAnsi="Palanquin Dark" w:eastAsia="Palanquin Dark" w:cs="Palanquin Dark"/>
        </w:rPr>
        <w:t xml:space="preserve">शेषेण ध्रौवमनुमत्रयते </w:t>
      </w:r>
      <w:r>
        <w:rPr>
          <w:rFonts w:eastAsia="Palanquin Dark" w:cs="Palanquin Dark" w:ascii="Palanquin Dark" w:hAnsi="Palanquin Dark"/>
        </w:rPr>
        <w:t xml:space="preserve">- </w:t>
      </w:r>
      <w:r>
        <w:rPr>
          <w:rFonts w:ascii="Palanquin Dark" w:hAnsi="Palanquin Dark" w:eastAsia="Palanquin Dark" w:cs="Palanquin Dark"/>
        </w:rPr>
        <w:t>भूरस्माकमिति ॥ अस्माकमेव सम्बन्धी भव</w:t>
      </w:r>
      <w:r>
        <w:rPr>
          <w:rFonts w:eastAsia="Palanquin Dark" w:cs="Palanquin Dark" w:ascii="Palanquin Dark" w:hAnsi="Palanquin Dark"/>
        </w:rPr>
        <w:t xml:space="preserve">, </w:t>
      </w:r>
      <w:r>
        <w:rPr>
          <w:rFonts w:ascii="Palanquin Dark" w:hAnsi="Palanquin Dark" w:eastAsia="Palanquin Dark" w:cs="Palanquin Dark"/>
        </w:rPr>
        <w:t>मास्मान् हासीः</w:t>
      </w:r>
      <w:r>
        <w:rPr>
          <w:rFonts w:eastAsia="Palanquin Dark" w:cs="Palanquin Dark" w:ascii="Palanquin Dark" w:hAnsi="Palanquin Dark"/>
        </w:rPr>
        <w:t xml:space="preserve">, </w:t>
      </w:r>
      <w:r>
        <w:rPr>
          <w:rFonts w:ascii="Palanquin Dark" w:hAnsi="Palanquin Dark" w:eastAsia="Palanquin Dark" w:cs="Palanquin Dark"/>
        </w:rPr>
        <w:t>अस्माकमेव श्रेयसे भव । भवतेर्लेटि शपो लुक्</w:t>
      </w:r>
      <w:r>
        <w:rPr>
          <w:rFonts w:eastAsia="Palanquin Dark" w:cs="Palanquin Dark" w:ascii="Palanquin Dark" w:hAnsi="Palanquin Dark"/>
        </w:rPr>
        <w:t>, '</w:t>
      </w:r>
      <w:r>
        <w:rPr>
          <w:rFonts w:ascii="Palanquin Dark" w:hAnsi="Palanquin Dark" w:eastAsia="Palanquin Dark" w:cs="Palanquin Dark"/>
        </w:rPr>
        <w:t>इतश्च लोपः</w:t>
      </w:r>
      <w:r>
        <w:rPr>
          <w:rFonts w:eastAsia="Palanquin Dark" w:cs="Palanquin Dark" w:ascii="Palanquin Dark" w:hAnsi="Palanquin Dark"/>
        </w:rPr>
        <w:t>' '</w:t>
      </w:r>
      <w:r>
        <w:rPr>
          <w:rFonts w:ascii="Palanquin Dark" w:hAnsi="Palanquin Dark" w:eastAsia="Palanquin Dark" w:cs="Palanquin Dark"/>
        </w:rPr>
        <w:t>भूसुवोस्तिङि</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 हविर्देवानां देवानां हविः भोज्यं भव पर्याप्नुहि । ब्राह्मणं च </w:t>
      </w:r>
      <w:r>
        <w:rPr>
          <w:rFonts w:eastAsia="Palanquin Dark" w:cs="Palanquin Dark" w:ascii="Palanquin Dark" w:hAnsi="Palanquin Dark"/>
        </w:rPr>
        <w:t>'</w:t>
      </w:r>
      <w:r>
        <w:rPr>
          <w:rFonts w:ascii="Palanquin Dark" w:hAnsi="Palanquin Dark" w:eastAsia="Palanquin Dark" w:cs="Palanquin Dark"/>
        </w:rPr>
        <w:t>यावदेका देवता कामयते</w:t>
      </w:r>
      <w:r>
        <w:rPr>
          <w:rFonts w:eastAsia="Palanquin Dark" w:cs="Palanquin Dark" w:ascii="Palanquin Dark" w:hAnsi="Palanquin Dark"/>
        </w:rPr>
        <w:t xml:space="preserve">' </w:t>
      </w:r>
      <w:r>
        <w:rPr>
          <w:rFonts w:ascii="Palanquin Dark" w:hAnsi="Palanquin Dark" w:eastAsia="Palanquin Dark" w:cs="Palanquin Dark"/>
        </w:rPr>
        <w:t>इत्यादि । आशिषो यजमानस्य या यजमानस्याशिषः प्रार्थनाः तास्सर्वा भव सर्वासां सम्पादनसमर्थं भव । देवानां त्वा देवानामेव स्वभूतं त्वा देवताभ्यो गृह्नामि । कामाय त्वा गृह्णामि हविर्भागिन्यो देवता यथा यथा कामयन्ते तत्तदनुरूपं गृह्णामि ॥</w:t>
      </w:r>
    </w:p>
    <w:p>
      <w:pPr>
        <w:pStyle w:val="Normal"/>
        <w:rPr/>
      </w:pPr>
      <w:r>
        <w:rPr/>
      </w:r>
    </w:p>
    <w:p>
      <w:pPr>
        <w:pStyle w:val="Normal"/>
        <w:rPr/>
      </w:pPr>
      <w:r>
        <w:rPr>
          <w:rFonts w:ascii="Palanquin Dark" w:hAnsi="Palanquin Dark" w:eastAsia="Palanquin Dark" w:cs="Palanquin Dark"/>
        </w:rPr>
        <w:t>इति षष्ठे प्रथमोनुवाकः ॥</w:t>
      </w:r>
    </w:p>
    <w:p>
      <w:pPr>
        <w:pStyle w:val="Normal"/>
        <w:rPr>
          <w:rFonts w:ascii="Palanquin Dark" w:hAnsi="Palanquin Dark" w:eastAsia="Palanquin Dark" w:cs="Palanquin Dark"/>
        </w:rPr>
      </w:pPr>
      <w:r>
        <w:rPr>
          <w:rFonts w:eastAsia="Palanquin Dark" w:cs="Palanquin Dark" w:ascii="Palanquin Dark" w:hAnsi="Palanquin Dark"/>
        </w:rPr>
        <w:t>1.6.2</w:t>
        <w:tab/>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परिधीन् परिधीयमानाननुमन्त्रयते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ध्रुवोसीति यजुर्भिः ॥ तत्र मध्यमं </w:t>
      </w:r>
      <w:r>
        <w:rPr>
          <w:rFonts w:eastAsia="Palanquin Dark" w:cs="Palanquin Dark" w:ascii="Palanquin Dark" w:hAnsi="Palanquin Dark"/>
        </w:rPr>
        <w:t xml:space="preserve">- </w:t>
      </w:r>
      <w:r>
        <w:rPr>
          <w:rFonts w:ascii="Palanquin Dark" w:hAnsi="Palanquin Dark" w:eastAsia="Palanquin Dark" w:cs="Palanquin Dark"/>
        </w:rPr>
        <w:t>ध्रुवोसि स्थिरोसि मध्यमत्वाद्वा परिधित्वे विभावाच्च</w:t>
      </w:r>
      <w:r>
        <w:rPr>
          <w:rFonts w:eastAsia="Palanquin Dark" w:cs="Palanquin Dark" w:ascii="Palanquin Dark" w:hAnsi="Palanquin Dark"/>
        </w:rPr>
        <w:t xml:space="preserve">' </w:t>
      </w:r>
      <w:r>
        <w:rPr>
          <w:rFonts w:ascii="Palanquin Dark" w:hAnsi="Palanquin Dark" w:eastAsia="Palanquin Dark" w:cs="Palanquin Dark"/>
        </w:rPr>
        <w:t xml:space="preserve">। अहमपि सजातेषु धुवो भूयासम् । समानजन्मानस्सजाताः । </w:t>
      </w:r>
      <w:r>
        <w:rPr>
          <w:rFonts w:eastAsia="Palanquin Dark" w:cs="Palanquin Dark" w:ascii="Palanquin Dark" w:hAnsi="Palanquin Dark"/>
        </w:rPr>
        <w:t>'</w:t>
      </w:r>
      <w:r>
        <w:rPr>
          <w:rFonts w:ascii="Palanquin Dark" w:hAnsi="Palanquin Dark" w:eastAsia="Palanquin Dark" w:cs="Palanquin Dark"/>
        </w:rPr>
        <w:t>समानस्य छन्दसि</w:t>
      </w:r>
      <w:r>
        <w:rPr>
          <w:rFonts w:eastAsia="Palanquin Dark" w:cs="Palanquin Dark" w:ascii="Palanquin Dark" w:hAnsi="Palanquin Dark"/>
        </w:rPr>
        <w:t xml:space="preserve">' </w:t>
      </w:r>
      <w:r>
        <w:rPr>
          <w:rFonts w:ascii="Palanquin Dark" w:hAnsi="Palanquin Dark" w:eastAsia="Palanquin Dark" w:cs="Palanquin Dark"/>
        </w:rPr>
        <w:t>इति सभावः</w:t>
      </w:r>
      <w:r>
        <w:rPr>
          <w:rFonts w:eastAsia="Palanquin Dark" w:cs="Palanquin Dark" w:ascii="Palanquin Dark" w:hAnsi="Palanquin Dark"/>
        </w:rPr>
        <w:t>, '</w:t>
      </w:r>
      <w:r>
        <w:rPr>
          <w:rFonts w:ascii="Palanquin Dark" w:hAnsi="Palanquin Dark" w:eastAsia="Palanquin Dark" w:cs="Palanquin Dark"/>
        </w:rPr>
        <w:t>वा जाते</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धीरश्चेत्ता वसुविच्च भूयासमित्येव । धीरो धृष्टः सर्वसमर्थः । चेत्ता चेतिता ज्ञाता । छान्दस इडभावः । रधादिर्वा द्रष्टव्यः । वसुवित् धनानां लब्धा । दक्षिणम् </w:t>
      </w:r>
      <w:r>
        <w:rPr>
          <w:rFonts w:eastAsia="Palanquin Dark" w:cs="Palanquin Dark" w:ascii="Palanquin Dark" w:hAnsi="Palanquin Dark"/>
        </w:rPr>
        <w:t xml:space="preserve">- </w:t>
      </w:r>
      <w:r>
        <w:rPr>
          <w:rFonts w:ascii="Palanquin Dark" w:hAnsi="Palanquin Dark" w:eastAsia="Palanquin Dark" w:cs="Palanquin Dark"/>
        </w:rPr>
        <w:t>उग्रः उद्गूर्णोसि</w:t>
      </w:r>
      <w:r>
        <w:rPr>
          <w:rFonts w:eastAsia="Palanquin Dark" w:cs="Palanquin Dark" w:ascii="Palanquin Dark" w:hAnsi="Palanquin Dark"/>
        </w:rPr>
        <w:t xml:space="preserve">, </w:t>
      </w:r>
      <w:r>
        <w:rPr>
          <w:rFonts w:ascii="Palanquin Dark" w:hAnsi="Palanquin Dark" w:eastAsia="Palanquin Dark" w:cs="Palanquin Dark"/>
        </w:rPr>
        <w:t>उपरिष्टात्स्थितत्वात्</w:t>
      </w:r>
      <w:r>
        <w:rPr>
          <w:rFonts w:eastAsia="Palanquin Dark" w:cs="Palanquin Dark" w:ascii="Palanquin Dark" w:hAnsi="Palanquin Dark"/>
        </w:rPr>
        <w:t xml:space="preserve">, </w:t>
      </w:r>
      <w:r>
        <w:rPr>
          <w:rFonts w:ascii="Palanquin Dark" w:hAnsi="Palanquin Dark" w:eastAsia="Palanquin Dark" w:cs="Palanquin Dark"/>
        </w:rPr>
        <w:t>रुद्राणां सम्बधित्वाद्वा । अधृष्य इति केचित् । अहमपि सजातेषूग्रो भूयासं</w:t>
      </w:r>
      <w:r>
        <w:rPr>
          <w:rFonts w:eastAsia="Palanquin Dark" w:cs="Palanquin Dark" w:ascii="Palanquin Dark" w:hAnsi="Palanquin Dark"/>
        </w:rPr>
        <w:t xml:space="preserve">, </w:t>
      </w:r>
      <w:r>
        <w:rPr>
          <w:rFonts w:ascii="Palanquin Dark" w:hAnsi="Palanquin Dark" w:eastAsia="Palanquin Dark" w:cs="Palanquin Dark"/>
        </w:rPr>
        <w:t>यथा ते ममाप्रतिवादिनो विधेया भवन्ति । उग्रश्चेत्ता वस्वुविद्भूयासम्</w:t>
      </w:r>
      <w:r>
        <w:rPr>
          <w:rFonts w:eastAsia="Palanquin Dark" w:cs="Palanquin Dark" w:ascii="Palanquin Dark" w:hAnsi="Palanquin Dark"/>
        </w:rPr>
        <w:t xml:space="preserve">, </w:t>
      </w:r>
      <w:r>
        <w:rPr>
          <w:rFonts w:ascii="Palanquin Dark" w:hAnsi="Palanquin Dark" w:eastAsia="Palanquin Dark" w:cs="Palanquin Dark"/>
        </w:rPr>
        <w:t>य उग्रश्चेत्ता वसुविच्च भवति स उग्रो भूयासम्</w:t>
      </w:r>
      <w:r>
        <w:rPr>
          <w:rFonts w:eastAsia="Palanquin Dark" w:cs="Palanquin Dark" w:ascii="Palanquin Dark" w:hAnsi="Palanquin Dark"/>
        </w:rPr>
        <w:t xml:space="preserve">, </w:t>
      </w:r>
      <w:r>
        <w:rPr>
          <w:rFonts w:ascii="Palanquin Dark" w:hAnsi="Palanquin Dark" w:eastAsia="Palanquin Dark" w:cs="Palanquin Dark"/>
        </w:rPr>
        <w:t xml:space="preserve">न केवलमुग्र एव । उत्तरम् </w:t>
      </w:r>
      <w:r>
        <w:rPr>
          <w:rFonts w:eastAsia="Palanquin Dark" w:cs="Palanquin Dark" w:ascii="Palanquin Dark" w:hAnsi="Palanquin Dark"/>
        </w:rPr>
        <w:t xml:space="preserve">- </w:t>
      </w:r>
      <w:r>
        <w:rPr>
          <w:rFonts w:ascii="Palanquin Dark" w:hAnsi="Palanquin Dark" w:eastAsia="Palanquin Dark" w:cs="Palanquin Dark"/>
        </w:rPr>
        <w:t>अभिभूरसि उत्तरकालभावित्वान्नान्येन परिहास्यो भव</w:t>
      </w:r>
      <w:r>
        <w:rPr>
          <w:rFonts w:eastAsia="Palanquin Dark" w:cs="Palanquin Dark" w:ascii="Palanquin Dark" w:hAnsi="Palanquin Dark"/>
        </w:rPr>
        <w:t xml:space="preserve">, </w:t>
      </w:r>
      <w:r>
        <w:rPr>
          <w:rFonts w:ascii="Palanquin Dark" w:hAnsi="Palanquin Dark" w:eastAsia="Palanquin Dark" w:cs="Palanquin Dark"/>
        </w:rPr>
        <w:t xml:space="preserve">अभिभूरेवासि नातः परं किञ्चित्परिधीयत इति । अहमपि सजातेष्वभिभविता भूयासं शत्रूणां तेषामेव वा । किञ्च </w:t>
      </w:r>
      <w:r>
        <w:rPr>
          <w:rFonts w:eastAsia="Palanquin Dark" w:cs="Palanquin Dark" w:ascii="Palanquin Dark" w:hAnsi="Palanquin Dark"/>
        </w:rPr>
        <w:t xml:space="preserve">- </w:t>
      </w:r>
      <w:r>
        <w:rPr>
          <w:rFonts w:ascii="Palanquin Dark" w:hAnsi="Palanquin Dark" w:eastAsia="Palanquin Dark" w:cs="Palanquin Dark"/>
        </w:rPr>
        <w:t>योभिभूश्चेत्ता वसुविच्च भवति स एव भूयासं न केवलमभिभवितृत्वमात्रेण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अग्नि योगेन युनक्ति </w:t>
      </w:r>
      <w:r>
        <w:rPr>
          <w:rFonts w:eastAsia="Palanquin Dark" w:cs="Palanquin Dark" w:ascii="Palanquin Dark" w:hAnsi="Palanquin Dark"/>
        </w:rPr>
        <w:t xml:space="preserve">- </w:t>
      </w:r>
      <w:r>
        <w:rPr>
          <w:rFonts w:ascii="Palanquin Dark" w:hAnsi="Palanquin Dark" w:eastAsia="Palanquin Dark" w:cs="Palanquin Dark"/>
        </w:rPr>
        <w:t xml:space="preserve">युनज्मीति द्विपदया त्रिष्टुभा ॥ हे जातवेदः जातानां वेदितः ब्रह्मणा मन्त्रेण दैव्येन देवयोग्येन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 xml:space="preserve">। त्वां युनज्मि अस्मिन् कर्मणि युक्तं करोमि । प्रयोननमाह </w:t>
      </w:r>
      <w:r>
        <w:rPr>
          <w:rFonts w:eastAsia="Palanquin Dark" w:cs="Palanquin Dark" w:ascii="Palanquin Dark" w:hAnsi="Palanquin Dark"/>
        </w:rPr>
        <w:t xml:space="preserve">- </w:t>
      </w:r>
      <w:r>
        <w:rPr>
          <w:rFonts w:ascii="Palanquin Dark" w:hAnsi="Palanquin Dark" w:eastAsia="Palanquin Dark" w:cs="Palanquin Dark"/>
        </w:rPr>
        <w:t>अस्मै हव्याय वोढवे</w:t>
      </w:r>
      <w:r>
        <w:rPr>
          <w:rFonts w:eastAsia="Palanquin Dark" w:cs="Palanquin Dark" w:ascii="Palanquin Dark" w:hAnsi="Palanquin Dark"/>
        </w:rPr>
        <w:t xml:space="preserve">, </w:t>
      </w:r>
      <w:r>
        <w:rPr>
          <w:rFonts w:ascii="Palanquin Dark" w:hAnsi="Palanquin Dark" w:eastAsia="Palanquin Dark" w:cs="Palanquin Dark"/>
        </w:rPr>
        <w:t>इदं हविर्वोढुम् । पूर्ववत्कर्मणस्सम्प्रदानत्वम्</w:t>
      </w:r>
      <w:r>
        <w:rPr>
          <w:rFonts w:eastAsia="Palanquin Dark" w:cs="Palanquin Dark" w:ascii="Palanquin Dark" w:hAnsi="Palanquin Dark"/>
        </w:rPr>
        <w:t>, '</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इति तवेन्प्रत्ययः</w:t>
      </w:r>
      <w:r>
        <w:rPr>
          <w:rFonts w:eastAsia="Palanquin Dark" w:cs="Palanquin Dark" w:ascii="Palanquin Dark" w:hAnsi="Palanquin Dark"/>
        </w:rPr>
        <w:t>, '</w:t>
      </w:r>
      <w:r>
        <w:rPr>
          <w:rFonts w:ascii="Palanquin Dark" w:hAnsi="Palanquin Dark" w:eastAsia="Palanquin Dark" w:cs="Palanquin Dark"/>
        </w:rPr>
        <w:t>अन्तश्च तवै युगपत्</w:t>
      </w:r>
      <w:r>
        <w:rPr>
          <w:rFonts w:eastAsia="Palanquin Dark" w:cs="Palanquin Dark" w:ascii="Palanquin Dark" w:hAnsi="Palanquin Dark"/>
        </w:rPr>
        <w:t xml:space="preserve">' </w:t>
      </w:r>
      <w:r>
        <w:rPr>
          <w:rFonts w:ascii="Palanquin Dark" w:hAnsi="Palanquin Dark" w:eastAsia="Palanquin Dark" w:cs="Palanquin Dark"/>
        </w:rPr>
        <w:t>इत्याद्यन्तयोर्युगपदुदात्तत्वम्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अस्याप्युपलक्षणत्वात्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इतीदमश्चतुर्थ्या उदात्तत्वम्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समिधोरभ्यधीयमानयोर्जपति </w:t>
      </w:r>
      <w:r>
        <w:rPr>
          <w:rFonts w:eastAsia="Palanquin Dark" w:cs="Palanquin Dark" w:ascii="Palanquin Dark" w:hAnsi="Palanquin Dark"/>
        </w:rPr>
        <w:t xml:space="preserve">- </w:t>
      </w:r>
      <w:r>
        <w:rPr>
          <w:rFonts w:ascii="Palanquin Dark" w:hAnsi="Palanquin Dark" w:eastAsia="Palanquin Dark" w:cs="Palanquin Dark"/>
        </w:rPr>
        <w:t xml:space="preserve">इन्वानास्त्वेति । इयमपि पूर्ववद्द्विपदा त्रिष्टुप् ॥ हे अग्ने त्वामिन्धानाः ज्वलयन्तः परिचरन्तो वयम् । </w:t>
      </w:r>
      <w:r>
        <w:rPr>
          <w:rFonts w:eastAsia="Palanquin Dark" w:cs="Palanquin Dark" w:ascii="Palanquin Dark" w:hAnsi="Palanquin Dark"/>
        </w:rPr>
        <w:t>'</w:t>
      </w:r>
      <w:r>
        <w:rPr>
          <w:rFonts w:ascii="Palanquin Dark" w:hAnsi="Palanquin Dark" w:eastAsia="Palanquin Dark" w:cs="Palanquin Dark"/>
        </w:rPr>
        <w:t>विभाषा वेण्विन्धानयोः</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सुप्रजसश्शोभनापत्याः । पूर्ववदसिच् । सुवीराः शोभनसर्ववीरपुरुषाः । ज्योक् चिरं जीवेम त्वत्प्रसादात् । यस्माद्वयं ते तव बलिहृतोऽविच्छिन्नं बलिमुपहरामः</w:t>
      </w:r>
      <w:r>
        <w:rPr>
          <w:rFonts w:eastAsia="Palanquin Dark" w:cs="Palanquin Dark" w:ascii="Palanquin Dark" w:hAnsi="Palanquin Dark"/>
        </w:rPr>
        <w:t xml:space="preserve">, </w:t>
      </w:r>
      <w:r>
        <w:rPr>
          <w:rFonts w:ascii="Palanquin Dark" w:hAnsi="Palanquin Dark" w:eastAsia="Palanquin Dark" w:cs="Palanquin Dark"/>
        </w:rPr>
        <w:t xml:space="preserve">तस्माज्जीवेम चिरम् । यद्वा </w:t>
      </w:r>
      <w:r>
        <w:rPr>
          <w:rFonts w:eastAsia="Palanquin Dark" w:cs="Palanquin Dark" w:ascii="Palanquin Dark" w:hAnsi="Palanquin Dark"/>
        </w:rPr>
        <w:t xml:space="preserve">- </w:t>
      </w:r>
      <w:r>
        <w:rPr>
          <w:rFonts w:ascii="Palanquin Dark" w:hAnsi="Palanquin Dark" w:eastAsia="Palanquin Dark" w:cs="Palanquin Dark"/>
        </w:rPr>
        <w:t>बलिहृतस्तव भविष्याम इत्येवमर्थं चिरं जीवेम । बलिर्हविर्दानम्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हवींष्यासन्नान्यभिमन्त्रयते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यन्मे अग्न इति त्रिष्टुभा ॥ हे अग्ने अस्य मम यज्ञस्य यद्बर्हिरादिकं रिष्यान्नश्येत् रक्षःप्रभृतिभिर्विनाशितं स्यात् । लेट्याडागमः । </w:t>
      </w:r>
      <w:r>
        <w:rPr>
          <w:rFonts w:eastAsia="Palanquin Dark" w:cs="Palanquin Dark" w:ascii="Palanquin Dark" w:hAnsi="Palanquin Dark"/>
        </w:rPr>
        <w:t>'</w:t>
      </w:r>
      <w:r>
        <w:rPr>
          <w:rFonts w:ascii="Palanquin Dark" w:hAnsi="Palanquin Dark" w:eastAsia="Palanquin Dark" w:cs="Palanquin Dark"/>
        </w:rPr>
        <w:t>प्रकृत्यान्तःपादम्</w:t>
      </w:r>
      <w:r>
        <w:rPr>
          <w:rFonts w:eastAsia="Palanquin Dark" w:cs="Palanquin Dark" w:ascii="Palanquin Dark" w:hAnsi="Palanquin Dark"/>
        </w:rPr>
        <w:t xml:space="preserve">' </w:t>
      </w:r>
      <w:r>
        <w:rPr>
          <w:rFonts w:ascii="Palanquin Dark" w:hAnsi="Palanquin Dark" w:eastAsia="Palanquin Dark" w:cs="Palanquin Dark"/>
        </w:rPr>
        <w:t xml:space="preserve">इति मे इत्यस्य प्रकृतिभावः । किञ्च </w:t>
      </w:r>
      <w:r>
        <w:rPr>
          <w:rFonts w:eastAsia="Palanquin Dark" w:cs="Palanquin Dark" w:ascii="Palanquin Dark" w:hAnsi="Palanquin Dark"/>
        </w:rPr>
        <w:t xml:space="preserve">- </w:t>
      </w:r>
      <w:r>
        <w:rPr>
          <w:rFonts w:ascii="Palanquin Dark" w:hAnsi="Palanquin Dark" w:eastAsia="Palanquin Dark" w:cs="Palanquin Dark"/>
        </w:rPr>
        <w:t xml:space="preserve">आज्यस्योत आज्यस्यापिच सम्बन्धि जौहवादिकं तदेकदेशभूतं यद्रिष्यात् यद्वा स्कन्दात् । पूर्ववदाडागमः । हे विष्णो व्यापक तेन हन्मि मारयामि सपत्नं शत्रुम् । अथ यो मारयितुं न शक्यते एनं दुर्मरायुं मारयितु मशक्यं निरृत्याः पापदेवतायाः उपस्थे उत्सङ्गे आदधामि स्थापयामि । दुर्मरमात्मन इच्छतीति क्यजन्तात् । </w:t>
      </w:r>
      <w:r>
        <w:rPr>
          <w:rFonts w:eastAsia="Palanquin Dark" w:cs="Palanquin Dark" w:ascii="Palanquin Dark" w:hAnsi="Palanquin Dark"/>
        </w:rPr>
        <w:t>'</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इत्युप्रत्ययः । निर्गता ऋतेः निरृतिः निर्दया । </w:t>
      </w:r>
      <w:r>
        <w:rPr>
          <w:rFonts w:eastAsia="Palanquin Dark" w:cs="Palanquin Dark" w:ascii="Palanquin Dark" w:hAnsi="Palanquin Dark"/>
        </w:rPr>
        <w:t>'</w:t>
      </w:r>
      <w:r>
        <w:rPr>
          <w:rFonts w:ascii="Palanquin Dark" w:hAnsi="Palanquin Dark" w:eastAsia="Palanquin Dark" w:cs="Palanquin Dark"/>
        </w:rPr>
        <w:t>ऋतिस्सौत्रो धातुः घृणायां वर्तते</w:t>
      </w:r>
      <w:r>
        <w:rPr>
          <w:rFonts w:eastAsia="Palanquin Dark" w:cs="Palanquin Dark" w:ascii="Palanquin Dark" w:hAnsi="Palanquin Dark"/>
        </w:rPr>
        <w:t xml:space="preserve">' </w:t>
      </w:r>
      <w:r>
        <w:rPr>
          <w:rFonts w:ascii="Palanquin Dark" w:hAnsi="Palanquin Dark" w:eastAsia="Palanquin Dark" w:cs="Palanquin Dark"/>
        </w:rPr>
        <w:t xml:space="preserve">इत्युक्तेः । निरृतिरिति प्रादिसमासेऽव्ययपूर्वपदप्रकृतिस्वरत्वम् गतिसमासे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7-9</w:t>
      </w:r>
      <w:r>
        <w:rPr>
          <w:rFonts w:ascii="Palanquin Dark" w:hAnsi="Palanquin Dark" w:eastAsia="Palanquin Dark" w:cs="Palanquin Dark"/>
        </w:rPr>
        <w:t xml:space="preserve">हवींष्यासादयति </w:t>
      </w:r>
      <w:r>
        <w:rPr>
          <w:rFonts w:eastAsia="Palanquin Dark" w:cs="Palanquin Dark" w:ascii="Palanquin Dark" w:hAnsi="Palanquin Dark"/>
        </w:rPr>
        <w:t xml:space="preserve">- </w:t>
      </w:r>
      <w:r>
        <w:rPr>
          <w:rFonts w:ascii="Palanquin Dark" w:hAnsi="Palanquin Dark" w:eastAsia="Palanquin Dark" w:cs="Palanquin Dark"/>
        </w:rPr>
        <w:t xml:space="preserve">भूर्भुवस्सुवरिति व्याहृतिभिः ॥ </w:t>
      </w:r>
      <w:r>
        <w:rPr>
          <w:rFonts w:eastAsia="Palanquin Dark" w:cs="Palanquin Dark" w:ascii="Palanquin Dark" w:hAnsi="Palanquin Dark"/>
        </w:rPr>
        <w:t>'</w:t>
      </w:r>
      <w:r>
        <w:rPr>
          <w:rFonts w:ascii="Palanquin Dark" w:hAnsi="Palanquin Dark" w:eastAsia="Palanquin Dark" w:cs="Palanquin Dark"/>
        </w:rPr>
        <w:t>ब्रह्मैता व्याहृतयः</w:t>
      </w:r>
      <w:r>
        <w:rPr>
          <w:rFonts w:eastAsia="Palanquin Dark" w:cs="Palanquin Dark" w:ascii="Palanquin Dark" w:hAnsi="Palanquin Dark"/>
        </w:rPr>
        <w:t xml:space="preserve">' </w:t>
      </w:r>
      <w:r>
        <w:rPr>
          <w:rFonts w:ascii="Palanquin Dark" w:hAnsi="Palanquin Dark" w:eastAsia="Palanquin Dark" w:cs="Palanquin Dark"/>
        </w:rPr>
        <w:t>इति ब्राह्मणम् । एतानि रूपाणि लोकत्रयात्मकानि</w:t>
      </w:r>
      <w:r>
        <w:rPr>
          <w:rFonts w:eastAsia="Palanquin Dark" w:cs="Palanquin Dark" w:ascii="Palanquin Dark" w:hAnsi="Palanquin Dark"/>
        </w:rPr>
        <w:t xml:space="preserve">, </w:t>
      </w:r>
      <w:r>
        <w:rPr>
          <w:rFonts w:ascii="Palanquin Dark" w:hAnsi="Palanquin Dark" w:eastAsia="Palanquin Dark" w:cs="Palanquin Dark"/>
        </w:rPr>
        <w:t>लोकत्रयस्थितिहेतुत्वात्</w:t>
      </w:r>
      <w:r>
        <w:rPr>
          <w:rFonts w:eastAsia="Palanquin Dark" w:cs="Palanquin Dark" w:ascii="Palanquin Dark" w:hAnsi="Palanquin Dark"/>
        </w:rPr>
        <w:t xml:space="preserve">; </w:t>
      </w:r>
      <w:r>
        <w:rPr>
          <w:rFonts w:ascii="Palanquin Dark" w:hAnsi="Palanquin Dark" w:eastAsia="Palanquin Dark" w:cs="Palanquin Dark"/>
        </w:rPr>
        <w:t>लोकत्रयात्मकव्याहृतित्रयरूपेण हवींषि स्तूयन्ते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इध्ममभ्याधीयमानमनुमन्त्रयते </w:t>
      </w:r>
      <w:r>
        <w:rPr>
          <w:rFonts w:eastAsia="Palanquin Dark" w:cs="Palanquin Dark" w:ascii="Palanquin Dark" w:hAnsi="Palanquin Dark"/>
        </w:rPr>
        <w:t xml:space="preserve">- </w:t>
      </w:r>
      <w:r>
        <w:rPr>
          <w:rFonts w:ascii="Palanquin Dark" w:hAnsi="Palanquin Dark" w:eastAsia="Palanquin Dark" w:cs="Palanquin Dark"/>
        </w:rPr>
        <w:t>उच्छुष्म इति पिपीलिकामध्यया त्रिपदया यजुरन्तयानुष्टुभा । तत्र द्वादशाक्षरौ प्रथमतृतीयौ पादौ</w:t>
      </w:r>
      <w:r>
        <w:rPr>
          <w:rFonts w:eastAsia="Palanquin Dark" w:cs="Palanquin Dark" w:ascii="Palanquin Dark" w:hAnsi="Palanquin Dark"/>
        </w:rPr>
        <w:t xml:space="preserve">, </w:t>
      </w:r>
      <w:r>
        <w:rPr>
          <w:rFonts w:ascii="Palanquin Dark" w:hAnsi="Palanquin Dark" w:eastAsia="Palanquin Dark" w:cs="Palanquin Dark"/>
        </w:rPr>
        <w:t>मध्यमोष्टाक्षरः</w:t>
      </w:r>
      <w:r>
        <w:rPr>
          <w:rFonts w:eastAsia="Palanquin Dark" w:cs="Palanquin Dark" w:ascii="Palanquin Dark" w:hAnsi="Palanquin Dark"/>
        </w:rPr>
        <w:t xml:space="preserve">, </w:t>
      </w:r>
      <w:r>
        <w:rPr>
          <w:rFonts w:ascii="Palanquin Dark" w:hAnsi="Palanquin Dark" w:eastAsia="Palanquin Dark" w:cs="Palanquin Dark"/>
        </w:rPr>
        <w:t>अमर्त्यस्य त इत्यादि यजुः ॥ हे अग्ने यजमानाय उच्छुष्म उद्भूतबल एधि भव</w:t>
      </w:r>
      <w:r>
        <w:rPr>
          <w:rFonts w:eastAsia="Palanquin Dark" w:cs="Palanquin Dark" w:ascii="Palanquin Dark" w:hAnsi="Palanquin Dark"/>
        </w:rPr>
        <w:t xml:space="preserve">, </w:t>
      </w:r>
      <w:r>
        <w:rPr>
          <w:rFonts w:ascii="Palanquin Dark" w:hAnsi="Palanquin Dark" w:eastAsia="Palanquin Dark" w:cs="Palanquin Dark"/>
        </w:rPr>
        <w:t>यजमानकार्येष्वाविष्कृतबलो भव । अभिदासते उपक्षयते शत्रवे निशुष्मः न्यग्भूतबलो भव । दसु उपक्षये व्यत्ययेन शप्</w:t>
      </w:r>
      <w:r>
        <w:rPr>
          <w:rFonts w:eastAsia="Palanquin Dark" w:cs="Palanquin Dark" w:ascii="Palanquin Dark" w:hAnsi="Palanquin Dark"/>
        </w:rPr>
        <w:t>, '</w:t>
      </w:r>
      <w:r>
        <w:rPr>
          <w:rFonts w:ascii="Palanquin Dark" w:hAnsi="Palanquin Dark" w:eastAsia="Palanquin Dark" w:cs="Palanquin Dark"/>
        </w:rPr>
        <w:t xml:space="preserve">धातोरकारस्य छान्दसो दीर्घः । यद्वा </w:t>
      </w:r>
      <w:r>
        <w:rPr>
          <w:rFonts w:eastAsia="Palanquin Dark" w:cs="Palanquin Dark" w:ascii="Palanquin Dark" w:hAnsi="Palanquin Dark"/>
        </w:rPr>
        <w:t xml:space="preserve">- </w:t>
      </w:r>
      <w:r>
        <w:rPr>
          <w:rFonts w:ascii="Palanquin Dark" w:hAnsi="Palanquin Dark" w:eastAsia="Palanquin Dark" w:cs="Palanquin Dark"/>
        </w:rPr>
        <w:t xml:space="preserve">दासृ दाने अभिपूर्व उपक्षयकर्मा द्रष्टव्यः । हे अग्ने अङ्गनादिगुण देवेद्ध देवैरिद्ध दीप्त मन्विद्ध मनुष्यैरिद्ध । उभयत्रापि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मन्द्रजिह्वा मदनी मदयित्री तर्पणि जिह्वा यस्य । मदि स्तुतिमोदमदस्वप्नकान्तिगतिषु</w:t>
      </w:r>
      <w:r>
        <w:rPr>
          <w:rFonts w:eastAsia="Palanquin Dark" w:cs="Palanquin Dark" w:ascii="Palanquin Dark" w:hAnsi="Palanquin Dark"/>
        </w:rPr>
        <w:t>, '</w:t>
      </w:r>
      <w:r>
        <w:rPr>
          <w:rFonts w:ascii="Palanquin Dark" w:hAnsi="Palanquin Dark" w:eastAsia="Palanquin Dark" w:cs="Palanquin Dark"/>
        </w:rPr>
        <w:t>मन्दिवाशि</w:t>
      </w:r>
      <w:r>
        <w:rPr>
          <w:rFonts w:eastAsia="Palanquin Dark" w:cs="Palanquin Dark" w:ascii="Palanquin Dark" w:hAnsi="Palanquin Dark"/>
        </w:rPr>
        <w:t xml:space="preserve">' </w:t>
      </w:r>
      <w:r>
        <w:rPr>
          <w:rFonts w:ascii="Palanquin Dark" w:hAnsi="Palanquin Dark" w:eastAsia="Palanquin Dark" w:cs="Palanquin Dark"/>
        </w:rPr>
        <w:t>इत्यादिना रक्प्रत्ययः</w:t>
      </w:r>
      <w:r>
        <w:rPr>
          <w:rFonts w:eastAsia="Palanquin Dark" w:cs="Palanquin Dark" w:ascii="Palanquin Dark" w:hAnsi="Palanquin Dark"/>
        </w:rPr>
        <w:t>, '</w:t>
      </w:r>
      <w:r>
        <w:rPr>
          <w:rFonts w:ascii="Palanquin Dark" w:hAnsi="Palanquin Dark" w:eastAsia="Palanquin Dark" w:cs="Palanquin Dark"/>
        </w:rPr>
        <w:t>अमान्त्रितं पूर्वमविद्यमानवत्</w:t>
      </w:r>
      <w:r>
        <w:rPr>
          <w:rFonts w:eastAsia="Palanquin Dark" w:cs="Palanquin Dark" w:ascii="Palanquin Dark" w:hAnsi="Palanquin Dark"/>
        </w:rPr>
        <w:t xml:space="preserve">' </w:t>
      </w:r>
      <w:r>
        <w:rPr>
          <w:rFonts w:ascii="Palanquin Dark" w:hAnsi="Palanquin Dark" w:eastAsia="Palanquin Dark" w:cs="Palanquin Dark"/>
        </w:rPr>
        <w:t xml:space="preserve">इत्यविद्यमानवत्त्वाच्चतुर्णामप्यामन्त्रितानामाद्युदात्तत्वमेव । होतः देवानामाह्वातः । अमर्त्यस्यामर्त्यात्मनस्ते तव मूर्धन् मूर्ध्नि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ङेर्लुक् । आजिघर्मिं आभिमुख्येन क्षारयामि आदधामि । घृ क्षरणदीप्त्योः जौहोत्यादिक्कः</w:t>
      </w:r>
      <w:r>
        <w:rPr>
          <w:rFonts w:eastAsia="Palanquin Dark" w:cs="Palanquin Dark" w:ascii="Palanquin Dark" w:hAnsi="Palanquin Dark"/>
        </w:rPr>
        <w:t>, '</w:t>
      </w:r>
      <w:r>
        <w:rPr>
          <w:rFonts w:ascii="Palanquin Dark" w:hAnsi="Palanquin Dark" w:eastAsia="Palanquin Dark" w:cs="Palanquin Dark"/>
        </w:rPr>
        <w:t xml:space="preserve">बहुलं छन्दसि </w:t>
      </w:r>
      <w:r>
        <w:rPr>
          <w:rFonts w:eastAsia="Palanquin Dark" w:cs="Palanquin Dark" w:ascii="Palanquin Dark" w:hAnsi="Palanquin Dark"/>
        </w:rPr>
        <w:t xml:space="preserve">' </w:t>
      </w:r>
      <w:r>
        <w:rPr>
          <w:rFonts w:ascii="Palanquin Dark" w:hAnsi="Palanquin Dark" w:eastAsia="Palanquin Dark" w:cs="Palanquin Dark"/>
        </w:rPr>
        <w:t>इत्यभ्यासस्येत्वम् । रायो धनस्य पोषाय पुष्ट्यै । पूर्ववत्षष्ठ्यास्सत्वस्वरौ । सुप्रजास्त्वाय शोभनापत्यत्वाय । पूर्ववदसिच् । सुवीर्याय शोभनवीर्यत्वाय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स्रौवमाघारमभिमन्त्रयते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मनोसीति यजुषा ॥ मनोसि मनसानिर्वर्तितत्वात्त्वम्मन एवासि । प्राजापत्यं प्रनापतिदेवत्यम् । यद्वा </w:t>
      </w:r>
      <w:r>
        <w:rPr>
          <w:rFonts w:eastAsia="Palanquin Dark" w:cs="Palanquin Dark" w:ascii="Palanquin Dark" w:hAnsi="Palanquin Dark"/>
        </w:rPr>
        <w:t xml:space="preserve">- </w:t>
      </w:r>
      <w:r>
        <w:rPr>
          <w:rFonts w:ascii="Palanquin Dark" w:hAnsi="Palanquin Dark" w:eastAsia="Palanquin Dark" w:cs="Palanquin Dark"/>
        </w:rPr>
        <w:t>प्रजापतेरिदं प्राजापत्यं</w:t>
      </w:r>
      <w:r>
        <w:rPr>
          <w:rFonts w:eastAsia="Palanquin Dark" w:cs="Palanquin Dark" w:ascii="Palanquin Dark" w:hAnsi="Palanquin Dark"/>
        </w:rPr>
        <w:t xml:space="preserve">, </w:t>
      </w:r>
      <w:r>
        <w:rPr>
          <w:rFonts w:ascii="Palanquin Dark" w:hAnsi="Palanquin Dark" w:eastAsia="Palanquin Dark" w:cs="Palanquin Dark"/>
        </w:rPr>
        <w:t>अतस्तदेवासि</w:t>
      </w:r>
      <w:r>
        <w:rPr>
          <w:rFonts w:eastAsia="Palanquin Dark" w:cs="Palanquin Dark" w:ascii="Palanquin Dark" w:hAnsi="Palanquin Dark"/>
        </w:rPr>
        <w:t>; '</w:t>
      </w:r>
      <w:r>
        <w:rPr>
          <w:rFonts w:ascii="Palanquin Dark" w:hAnsi="Palanquin Dark" w:eastAsia="Palanquin Dark" w:cs="Palanquin Dark"/>
        </w:rPr>
        <w:t xml:space="preserve">तेन निर्वर्तित्त्वात्तत्त्वम् । तेन मनसा भूतेन च । जातावेकवचनम् । तेन प्रजापतिना सृष्टैर्देहारम्भकैर्भूतजातैश्च सह मामाविश मया सह सुखं निर्वर्तय । </w:t>
      </w:r>
      <w:r>
        <w:rPr>
          <w:rFonts w:eastAsia="Palanquin Dark" w:cs="Palanquin Dark" w:ascii="Palanquin Dark" w:hAnsi="Palanquin Dark"/>
        </w:rPr>
        <w:t>'</w:t>
      </w:r>
      <w:r>
        <w:rPr>
          <w:rFonts w:ascii="Palanquin Dark" w:hAnsi="Palanquin Dark" w:eastAsia="Palanquin Dark" w:cs="Palanquin Dark"/>
        </w:rPr>
        <w:t>देवा वै सामिधेनीः</w:t>
      </w:r>
      <w:r>
        <w:rPr>
          <w:rFonts w:eastAsia="Palanquin Dark" w:cs="Palanquin Dark" w:ascii="Palanquin Dark" w:hAnsi="Palanquin Dark"/>
        </w:rPr>
        <w:t xml:space="preserve">' </w:t>
      </w:r>
      <w:r>
        <w:rPr>
          <w:rFonts w:ascii="Palanquin Dark" w:hAnsi="Palanquin Dark" w:eastAsia="Palanquin Dark" w:cs="Palanquin Dark"/>
        </w:rPr>
        <w:t>इत्यादि षष्ठद्वितीयकाण्डीयं ब्राह्मणम्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स्रुच्यं </w:t>
      </w:r>
      <w:r>
        <w:rPr>
          <w:rFonts w:eastAsia="Palanquin Dark" w:cs="Palanquin Dark" w:ascii="Palanquin Dark" w:hAnsi="Palanquin Dark"/>
        </w:rPr>
        <w:t xml:space="preserve">- </w:t>
      </w:r>
      <w:r>
        <w:rPr>
          <w:rFonts w:ascii="Palanquin Dark" w:hAnsi="Palanquin Dark" w:eastAsia="Palanquin Dark" w:cs="Palanquin Dark"/>
        </w:rPr>
        <w:t xml:space="preserve">वागसीति यजुषा ॥ वागसि वाचा निर्वृत्तत्वात् वागेवासि त्वम् । ऐन्द्रीन्द्रदेवत्या । यद्वा </w:t>
      </w:r>
      <w:r>
        <w:rPr>
          <w:rFonts w:eastAsia="Palanquin Dark" w:cs="Palanquin Dark" w:ascii="Palanquin Dark" w:hAnsi="Palanquin Dark"/>
        </w:rPr>
        <w:t xml:space="preserve">- </w:t>
      </w:r>
      <w:r>
        <w:rPr>
          <w:rFonts w:ascii="Palanquin Dark" w:hAnsi="Palanquin Dark" w:eastAsia="Palanquin Dark" w:cs="Palanquin Dark"/>
        </w:rPr>
        <w:t>इन्द्रस्येयमैन्द्री वाक्</w:t>
      </w:r>
      <w:r>
        <w:rPr>
          <w:rFonts w:eastAsia="Palanquin Dark" w:cs="Palanquin Dark" w:ascii="Palanquin Dark" w:hAnsi="Palanquin Dark"/>
        </w:rPr>
        <w:t xml:space="preserve">, </w:t>
      </w:r>
      <w:r>
        <w:rPr>
          <w:rFonts w:ascii="Palanquin Dark" w:hAnsi="Palanquin Dark" w:eastAsia="Palanquin Dark" w:cs="Palanquin Dark"/>
        </w:rPr>
        <w:t xml:space="preserve">सैवासि । सपत्नक्षयणी शत्रूणां क्षयकरी । तत्त्वया वाचेन्द्रियेण च । जातावेकवचनम् । तेनैवेन्द्रेण सृष्टैरिन्द्रियैश्चक्षुरादिभिश्च सह सुखं मामाविश । </w:t>
      </w:r>
      <w:r>
        <w:rPr>
          <w:rFonts w:eastAsia="Palanquin Dark" w:cs="Palanquin Dark" w:ascii="Palanquin Dark" w:hAnsi="Palanquin Dark"/>
        </w:rPr>
        <w:t>'</w:t>
      </w:r>
      <w:r>
        <w:rPr>
          <w:rFonts w:ascii="Palanquin Dark" w:hAnsi="Palanquin Dark" w:eastAsia="Palanquin Dark" w:cs="Palanquin Dark"/>
        </w:rPr>
        <w:t>इन्द्रियमिन्द्रलिङ्गम्</w:t>
      </w:r>
      <w:r>
        <w:rPr>
          <w:rFonts w:eastAsia="Palanquin Dark" w:cs="Palanquin Dark" w:ascii="Palanquin Dark" w:hAnsi="Palanquin Dark"/>
        </w:rPr>
        <w:t xml:space="preserve">' </w:t>
      </w:r>
      <w:r>
        <w:rPr>
          <w:rFonts w:ascii="Palanquin Dark" w:hAnsi="Palanquin Dark" w:eastAsia="Palanquin Dark" w:cs="Palanquin Dark"/>
        </w:rPr>
        <w:t xml:space="preserve">इत्यादौ निपात्यते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वाचस्तृतीयोदात्ता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प्रयाजाननुमन्त्रयते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वसन्तमृतूनां प्रीणामीति यजुर्भिः क्रमेण च । तत्र समिधः </w:t>
      </w:r>
      <w:r>
        <w:rPr>
          <w:rFonts w:eastAsia="Palanquin Dark" w:cs="Palanquin Dark" w:ascii="Palanquin Dark" w:hAnsi="Palanquin Dark"/>
        </w:rPr>
        <w:t xml:space="preserve">- </w:t>
      </w:r>
      <w:r>
        <w:rPr>
          <w:rFonts w:ascii="Palanquin Dark" w:hAnsi="Palanquin Dark" w:eastAsia="Palanquin Dark" w:cs="Palanquin Dark"/>
        </w:rPr>
        <w:t>वसन्तमिति ॥ वसन्ति प्रजास्सुखिता अस्मिन्निति वसन्तः । औणादिको झच्प्रत्ययः । ऋतूनाम्मध्ये वसन्तमृतूनां प्रीणामि तर्पयामि । निर्धारणस्वभावान्निर्धार्यमाण ऋतुरेव भवति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xml:space="preserve">- </w:t>
      </w:r>
      <w:r>
        <w:rPr>
          <w:rFonts w:ascii="Palanquin Dark" w:hAnsi="Palanquin Dark" w:eastAsia="Palanquin Dark" w:cs="Palanquin Dark"/>
        </w:rPr>
        <w:t xml:space="preserve">ब्राह्मणानां स्थविरमानयेति स्थविरो ब्राह्मण एवानीयते नान्यः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 xml:space="preserve">इति नाम उदात्तत्वम् । प्रीञ् तर्पणे क्रैयादिकस्सकर्मकः । तर्पयामीत्यर्थः । स च वसन्तः प्रीतः तया तर्पितो मां प्रीणातु तर्पयतु प्रजादिभिरभिमतैः । </w:t>
      </w:r>
      <w:r>
        <w:rPr>
          <w:rFonts w:eastAsia="Palanquin Dark" w:cs="Palanquin Dark" w:ascii="Palanquin Dark" w:hAnsi="Palanquin Dark"/>
        </w:rPr>
        <w:t>'</w:t>
      </w:r>
      <w:r>
        <w:rPr>
          <w:rFonts w:ascii="Palanquin Dark" w:hAnsi="Palanquin Dark" w:eastAsia="Palanquin Dark" w:cs="Palanquin Dark"/>
        </w:rPr>
        <w:t>ऋतवो वै प्रजाकामाः</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समिधो यजति</w:t>
      </w:r>
      <w:r>
        <w:rPr>
          <w:rFonts w:eastAsia="Palanquin Dark" w:cs="Palanquin Dark" w:ascii="Palanquin Dark" w:hAnsi="Palanquin Dark"/>
        </w:rPr>
        <w:t xml:space="preserve">' </w:t>
      </w:r>
      <w:r>
        <w:rPr>
          <w:rFonts w:ascii="Palanquin Dark" w:hAnsi="Palanquin Dark" w:eastAsia="Palanquin Dark" w:cs="Palanquin Dark"/>
        </w:rPr>
        <w:t>इटायाद्यनुवाकश्च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तनूनपातं </w:t>
      </w:r>
      <w:r>
        <w:rPr>
          <w:rFonts w:eastAsia="Palanquin Dark" w:cs="Palanquin Dark" w:ascii="Palanquin Dark" w:hAnsi="Palanquin Dark"/>
        </w:rPr>
        <w:t xml:space="preserve">- </w:t>
      </w:r>
      <w:r>
        <w:rPr>
          <w:rFonts w:ascii="Palanquin Dark" w:hAnsi="Palanquin Dark" w:eastAsia="Palanquin Dark" w:cs="Palanquin Dark"/>
        </w:rPr>
        <w:t>ग्रीष्ममिति ॥ गीर्यन्तेस्मिन्नापो रविकिरणैरिति ग्रीष्मः । गिरतेर्मप्रत्ययष्षुगागम ईकारश्च निपात्यते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इडां </w:t>
      </w:r>
      <w:r>
        <w:rPr>
          <w:rFonts w:eastAsia="Palanquin Dark" w:cs="Palanquin Dark" w:ascii="Palanquin Dark" w:hAnsi="Palanquin Dark"/>
        </w:rPr>
        <w:t xml:space="preserve">- </w:t>
      </w:r>
      <w:r>
        <w:rPr>
          <w:rFonts w:ascii="Palanquin Dark" w:hAnsi="Palanquin Dark" w:eastAsia="Palanquin Dark" w:cs="Palanquin Dark"/>
        </w:rPr>
        <w:t>वर्षा इति ॥ वर्षत्यासु पर्जन्य इति वर्षाः । एकस्मिन्नपि ऋतौ लिङ्गं बहुवचनं च स्वाभाविकम्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बर्हिषः </w:t>
      </w:r>
      <w:r>
        <w:rPr>
          <w:rFonts w:eastAsia="Palanquin Dark" w:cs="Palanquin Dark" w:ascii="Palanquin Dark" w:hAnsi="Palanquin Dark"/>
        </w:rPr>
        <w:t xml:space="preserve">- </w:t>
      </w:r>
      <w:r>
        <w:rPr>
          <w:rFonts w:ascii="Palanquin Dark" w:hAnsi="Palanquin Dark" w:eastAsia="Palanquin Dark" w:cs="Palanquin Dark"/>
        </w:rPr>
        <w:t xml:space="preserve">शरदमिति ॥ शीर्यन्ते पच्यन्ते ओषधयोस्यामिति शरत् । । </w:t>
      </w:r>
      <w:r>
        <w:rPr>
          <w:rFonts w:eastAsia="Palanquin Dark" w:cs="Palanquin Dark" w:ascii="Palanquin Dark" w:hAnsi="Palanquin Dark"/>
        </w:rPr>
        <w:t>'</w:t>
      </w:r>
      <w:r>
        <w:rPr>
          <w:rFonts w:ascii="Palanquin Dark" w:hAnsi="Palanquin Dark" w:eastAsia="Palanquin Dark" w:cs="Palanquin Dark"/>
        </w:rPr>
        <w:t>शॄदॄभसोदिः</w:t>
      </w:r>
      <w:r>
        <w:rPr>
          <w:rFonts w:eastAsia="Palanquin Dark" w:cs="Palanquin Dark" w:ascii="Palanquin Dark" w:hAnsi="Palanquin Dark"/>
        </w:rPr>
        <w:t xml:space="preserve">' </w:t>
      </w:r>
      <w:r>
        <w:rPr>
          <w:rFonts w:ascii="Palanquin Dark" w:hAnsi="Palanquin Dark" w:eastAsia="Palanquin Dark" w:cs="Palanquin Dark"/>
        </w:rPr>
        <w:t>इत्यदिप्रत्ययः । अत्रापि स्वाभाविकं स्त्रीत्वम्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स्वाहाकारस्य </w:t>
      </w:r>
      <w:r>
        <w:rPr>
          <w:rFonts w:eastAsia="Palanquin Dark" w:cs="Palanquin Dark" w:ascii="Palanquin Dark" w:hAnsi="Palanquin Dark"/>
        </w:rPr>
        <w:t xml:space="preserve">- </w:t>
      </w:r>
      <w:r>
        <w:rPr>
          <w:rFonts w:ascii="Palanquin Dark" w:hAnsi="Palanquin Dark" w:eastAsia="Palanquin Dark" w:cs="Palanquin Dark"/>
        </w:rPr>
        <w:t>हेमन्तशिशिराविति ॥ शैत्यसामान्येन द्वयोस्समस्तयोरुपादानम्</w:t>
      </w:r>
      <w:r>
        <w:rPr>
          <w:rFonts w:eastAsia="Palanquin Dark" w:cs="Palanquin Dark" w:ascii="Palanquin Dark" w:hAnsi="Palanquin Dark"/>
        </w:rPr>
        <w:t xml:space="preserve">, </w:t>
      </w:r>
      <w:r>
        <w:rPr>
          <w:rFonts w:ascii="Palanquin Dark" w:hAnsi="Palanquin Dark" w:eastAsia="Palanquin Dark" w:cs="Palanquin Dark"/>
        </w:rPr>
        <w:t xml:space="preserve">प्रयाजानां पञ्चत्वात् । </w:t>
      </w:r>
      <w:r>
        <w:rPr>
          <w:rFonts w:eastAsia="Palanquin Dark" w:cs="Palanquin Dark" w:ascii="Palanquin Dark" w:hAnsi="Palanquin Dark"/>
        </w:rPr>
        <w:t>'</w:t>
      </w:r>
      <w:r>
        <w:rPr>
          <w:rFonts w:ascii="Palanquin Dark" w:hAnsi="Palanquin Dark" w:eastAsia="Palanquin Dark" w:cs="Palanquin Dark"/>
        </w:rPr>
        <w:t>पञ्च वा ऋतवः</w:t>
      </w:r>
      <w:r>
        <w:rPr>
          <w:rFonts w:eastAsia="Palanquin Dark" w:cs="Palanquin Dark" w:ascii="Palanquin Dark" w:hAnsi="Palanquin Dark"/>
        </w:rPr>
        <w:t xml:space="preserve">' </w:t>
      </w:r>
      <w:r>
        <w:rPr>
          <w:rFonts w:ascii="Palanquin Dark" w:hAnsi="Palanquin Dark" w:eastAsia="Palanquin Dark" w:cs="Palanquin Dark"/>
        </w:rPr>
        <w:t xml:space="preserve">इत्यादिवचनं चोपपद्यते । हन्ति हिमेन जन्तूनिति हेमन्तः । </w:t>
      </w:r>
      <w:r>
        <w:rPr>
          <w:rFonts w:eastAsia="Palanquin Dark" w:cs="Palanquin Dark" w:ascii="Palanquin Dark" w:hAnsi="Palanquin Dark"/>
        </w:rPr>
        <w:t>'</w:t>
      </w:r>
      <w:r>
        <w:rPr>
          <w:rFonts w:ascii="Palanquin Dark" w:hAnsi="Palanquin Dark" w:eastAsia="Palanquin Dark" w:cs="Palanquin Dark"/>
        </w:rPr>
        <w:t>हन्तेर्मुट् हि च</w:t>
      </w:r>
      <w:r>
        <w:rPr>
          <w:rFonts w:eastAsia="Palanquin Dark" w:cs="Palanquin Dark" w:ascii="Palanquin Dark" w:hAnsi="Palanquin Dark"/>
        </w:rPr>
        <w:t xml:space="preserve">' </w:t>
      </w:r>
      <w:r>
        <w:rPr>
          <w:rFonts w:ascii="Palanquin Dark" w:hAnsi="Palanquin Dark" w:eastAsia="Palanquin Dark" w:cs="Palanquin Dark"/>
        </w:rPr>
        <w:t>इति झच्प्रत्ययः । श्यति तनूकरोति हिमपीडया सङ्कोचयति भूतानीति शिशिरः । श्यतेः किरच्प्रत्ययः</w:t>
      </w:r>
      <w:r>
        <w:rPr>
          <w:rFonts w:eastAsia="Palanquin Dark" w:cs="Palanquin Dark" w:ascii="Palanquin Dark" w:hAnsi="Palanquin Dark"/>
        </w:rPr>
        <w:t xml:space="preserve">, </w:t>
      </w:r>
      <w:r>
        <w:rPr>
          <w:rFonts w:ascii="Palanquin Dark" w:hAnsi="Palanquin Dark" w:eastAsia="Palanquin Dark" w:cs="Palanquin Dark"/>
        </w:rPr>
        <w:t>द्विर्वचनमभ्यासस्येत्वं च निपात्यते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आज्यभागावनुमन्त्रयते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अग्नीषोमयोरिति ॥ अग्निश्च सोमश्चाग्नीषोमौ । </w:t>
      </w:r>
      <w:r>
        <w:rPr>
          <w:rFonts w:eastAsia="Palanquin Dark" w:cs="Palanquin Dark" w:ascii="Palanquin Dark" w:hAnsi="Palanquin Dark"/>
        </w:rPr>
        <w:t>'</w:t>
      </w:r>
      <w:r>
        <w:rPr>
          <w:rFonts w:ascii="Palanquin Dark" w:hAnsi="Palanquin Dark" w:eastAsia="Palanquin Dark" w:cs="Palanquin Dark"/>
        </w:rPr>
        <w:t>ईदग्नेस्सोमवरुणयोः</w:t>
      </w:r>
      <w:r>
        <w:rPr>
          <w:rFonts w:eastAsia="Palanquin Dark" w:cs="Palanquin Dark" w:ascii="Palanquin Dark" w:hAnsi="Palanquin Dark"/>
        </w:rPr>
        <w:t xml:space="preserve">' </w:t>
      </w:r>
      <w:r>
        <w:rPr>
          <w:rFonts w:ascii="Palanquin Dark" w:hAnsi="Palanquin Dark" w:eastAsia="Palanquin Dark" w:cs="Palanquin Dark"/>
        </w:rPr>
        <w:t>इतीत्वम्</w:t>
      </w:r>
      <w:r>
        <w:rPr>
          <w:rFonts w:eastAsia="Palanquin Dark" w:cs="Palanquin Dark" w:ascii="Palanquin Dark" w:hAnsi="Palanquin Dark"/>
        </w:rPr>
        <w:t>, '</w:t>
      </w:r>
      <w:r>
        <w:rPr>
          <w:rFonts w:ascii="Palanquin Dark" w:hAnsi="Palanquin Dark" w:eastAsia="Palanquin Dark" w:cs="Palanquin Dark"/>
        </w:rPr>
        <w:t>अग्नेस्तुत्स्तोमसोमाः</w:t>
      </w:r>
      <w:r>
        <w:rPr>
          <w:rFonts w:eastAsia="Palanquin Dark" w:cs="Palanquin Dark" w:ascii="Palanquin Dark" w:hAnsi="Palanquin Dark"/>
        </w:rPr>
        <w:t xml:space="preserve">' </w:t>
      </w:r>
      <w:r>
        <w:rPr>
          <w:rFonts w:ascii="Palanquin Dark" w:hAnsi="Palanquin Dark" w:eastAsia="Palanquin Dark" w:cs="Palanquin Dark"/>
        </w:rPr>
        <w:t>इति षत्वम्</w:t>
      </w:r>
      <w:r>
        <w:rPr>
          <w:rFonts w:eastAsia="Palanquin Dark" w:cs="Palanquin Dark" w:ascii="Palanquin Dark" w:hAnsi="Palanquin Dark"/>
        </w:rPr>
        <w:t>, '</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पूर्वोत्तरपदयोर्युगपत्प्रकृतिस्वरत्वम् । </w:t>
      </w:r>
      <w:r>
        <w:rPr>
          <w:rFonts w:eastAsia="Palanquin Dark" w:cs="Palanquin Dark" w:ascii="Palanquin Dark" w:hAnsi="Palanquin Dark"/>
        </w:rPr>
        <w:t>'</w:t>
      </w:r>
      <w:r>
        <w:rPr>
          <w:rFonts w:ascii="Palanquin Dark" w:hAnsi="Palanquin Dark" w:eastAsia="Palanquin Dark" w:cs="Palanquin Dark"/>
        </w:rPr>
        <w:t>छन्दसि निष्टर्क्य</w:t>
      </w:r>
      <w:r>
        <w:rPr>
          <w:rFonts w:eastAsia="Palanquin Dark" w:cs="Palanquin Dark" w:ascii="Palanquin Dark" w:hAnsi="Palanquin Dark"/>
        </w:rPr>
        <w:t xml:space="preserve">' </w:t>
      </w:r>
      <w:r>
        <w:rPr>
          <w:rFonts w:ascii="Palanquin Dark" w:hAnsi="Palanquin Dark" w:eastAsia="Palanquin Dark" w:cs="Palanquin Dark"/>
        </w:rPr>
        <w:t>इत्यत्र देवयज्याशब्दो निपातितः । देवार्हो यागो देवयज्या । अग्नीषोमयोर्देवयज्यया अनेन देवार्हेण यागेन अहं चक्षुष्मान्भूयासम् । यथा यज्ञोग्नीषोमाभ्यां चक्षुष्मानेवमहमपि ताभ्यां चक्षुष्मान्भूयासमिति भावः ॥</w:t>
      </w:r>
    </w:p>
    <w:p>
      <w:pPr>
        <w:pStyle w:val="Normal"/>
        <w:rPr/>
      </w:pPr>
      <w:r>
        <w:rPr/>
      </w:r>
    </w:p>
    <w:p>
      <w:pPr>
        <w:pStyle w:val="Normal"/>
        <w:rPr/>
      </w:pPr>
      <w:r>
        <w:rPr>
          <w:rFonts w:eastAsia="Palanquin Dark" w:cs="Palanquin Dark" w:ascii="Palanquin Dark" w:hAnsi="Palanquin Dark"/>
        </w:rPr>
        <w:t xml:space="preserve">19 </w:t>
      </w:r>
      <w:r>
        <w:rPr>
          <w:rFonts w:ascii="Palanquin Dark" w:hAnsi="Palanquin Dark" w:eastAsia="Palanquin Dark" w:cs="Palanquin Dark"/>
        </w:rPr>
        <w:t xml:space="preserve">आग्नेयस्य </w:t>
      </w:r>
      <w:r>
        <w:rPr>
          <w:rFonts w:eastAsia="Palanquin Dark" w:cs="Palanquin Dark" w:ascii="Palanquin Dark" w:hAnsi="Palanquin Dark"/>
        </w:rPr>
        <w:t xml:space="preserve">- </w:t>
      </w:r>
      <w:r>
        <w:rPr>
          <w:rFonts w:ascii="Palanquin Dark" w:hAnsi="Palanquin Dark" w:eastAsia="Palanquin Dark" w:cs="Palanquin Dark"/>
        </w:rPr>
        <w:t>अग्नेरिति ॥ अन्नादोन्नानामत्ता भूयासम्</w:t>
      </w:r>
      <w:r>
        <w:rPr>
          <w:rFonts w:eastAsia="Palanquin Dark" w:cs="Palanquin Dark" w:ascii="Palanquin Dark" w:hAnsi="Palanquin Dark"/>
        </w:rPr>
        <w:t xml:space="preserve">, </w:t>
      </w:r>
      <w:r>
        <w:rPr>
          <w:rFonts w:ascii="Palanquin Dark" w:hAnsi="Palanquin Dark" w:eastAsia="Palanquin Dark" w:cs="Palanquin Dark"/>
        </w:rPr>
        <w:t>देवानामग्नेरन्नादत्वात्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उपांशुयाजस्य </w:t>
      </w:r>
      <w:r>
        <w:rPr>
          <w:rFonts w:eastAsia="Palanquin Dark" w:cs="Palanquin Dark" w:ascii="Palanquin Dark" w:hAnsi="Palanquin Dark"/>
        </w:rPr>
        <w:t xml:space="preserve">- </w:t>
      </w:r>
      <w:r>
        <w:rPr>
          <w:rFonts w:ascii="Palanquin Dark" w:hAnsi="Palanquin Dark" w:eastAsia="Palanquin Dark" w:cs="Palanquin Dark"/>
        </w:rPr>
        <w:t>दब्धिरिति ॥ दब्धिर्दभनं मरणं दम्भिता वा त्वमसि असुराणाम्</w:t>
      </w:r>
      <w:r>
        <w:rPr>
          <w:rFonts w:eastAsia="Palanquin Dark" w:cs="Palanquin Dark" w:ascii="Palanquin Dark" w:hAnsi="Palanquin Dark"/>
        </w:rPr>
        <w:t xml:space="preserve">, </w:t>
      </w:r>
      <w:r>
        <w:rPr>
          <w:rFonts w:ascii="Palanquin Dark" w:hAnsi="Palanquin Dark" w:eastAsia="Palanquin Dark" w:cs="Palanquin Dark"/>
        </w:rPr>
        <w:t>अहमपि त्वयादब्धो भूयासं शत्रूणामु</w:t>
      </w:r>
      <w:r>
        <w:rPr>
          <w:rFonts w:eastAsia="Palanquin Dark" w:cs="Palanquin Dark" w:ascii="Palanquin Dark" w:hAnsi="Palanquin Dark"/>
        </w:rPr>
        <w:t>[</w:t>
      </w:r>
      <w:r>
        <w:rPr>
          <w:rFonts w:ascii="Palanquin Dark" w:hAnsi="Palanquin Dark" w:eastAsia="Palanquin Dark" w:cs="Palanquin Dark"/>
        </w:rPr>
        <w:t>शत्रुभिरु</w:t>
      </w:r>
      <w:r>
        <w:rPr>
          <w:rFonts w:eastAsia="Palanquin Dark" w:cs="Palanquin Dark" w:ascii="Palanquin Dark" w:hAnsi="Palanquin Dark"/>
        </w:rPr>
        <w:t>]</w:t>
      </w:r>
      <w:r>
        <w:rPr>
          <w:rFonts w:ascii="Palanquin Dark" w:hAnsi="Palanquin Dark" w:eastAsia="Palanquin Dark" w:cs="Palanquin Dark"/>
        </w:rPr>
        <w:t xml:space="preserve">पहिंसितो मा भूवम् । अपि त्वमुं शत्रुं पाप्मानं दभेयं मारयेयम्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 अमुमिति शत्रुनाम निर्दिशेत्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 xml:space="preserve">अग्नीषोमीयस्य </w:t>
      </w:r>
      <w:r>
        <w:rPr>
          <w:rFonts w:eastAsia="Palanquin Dark" w:cs="Palanquin Dark" w:ascii="Palanquin Dark" w:hAnsi="Palanquin Dark"/>
        </w:rPr>
        <w:t xml:space="preserve">- </w:t>
      </w:r>
      <w:r>
        <w:rPr>
          <w:rFonts w:ascii="Palanquin Dark" w:hAnsi="Palanquin Dark" w:eastAsia="Palanquin Dark" w:cs="Palanquin Dark"/>
        </w:rPr>
        <w:t xml:space="preserve">अग्नीषोमयोरिति ॥ वृत्रस्य पाप्मनो हन्ता वृत्रहा । </w:t>
      </w:r>
      <w:r>
        <w:rPr>
          <w:rFonts w:eastAsia="Palanquin Dark" w:cs="Palanquin Dark" w:ascii="Palanquin Dark" w:hAnsi="Palanquin Dark"/>
        </w:rPr>
        <w:t>'</w:t>
      </w:r>
      <w:r>
        <w:rPr>
          <w:rFonts w:ascii="Palanquin Dark" w:hAnsi="Palanquin Dark" w:eastAsia="Palanquin Dark" w:cs="Palanquin Dark"/>
        </w:rPr>
        <w:t>ब्रह्मभ्रूणवृत्रेषु</w:t>
      </w:r>
      <w:r>
        <w:rPr>
          <w:rFonts w:eastAsia="Palanquin Dark" w:cs="Palanquin Dark" w:ascii="Palanquin Dark" w:hAnsi="Palanquin Dark"/>
        </w:rPr>
        <w:t xml:space="preserve">' </w:t>
      </w:r>
      <w:r>
        <w:rPr>
          <w:rFonts w:ascii="Palanquin Dark" w:hAnsi="Palanquin Dark" w:eastAsia="Palanquin Dark" w:cs="Palanquin Dark"/>
        </w:rPr>
        <w:t>इति क्विप् भविष्यत्यपि धातुसम्बन्धे भवति । अग्नीषोमाभ्यामिन्द्रो वृत्रमहन्</w:t>
      </w:r>
      <w:r>
        <w:rPr>
          <w:rFonts w:eastAsia="Palanquin Dark" w:cs="Palanquin Dark" w:ascii="Palanquin Dark" w:hAnsi="Palanquin Dark"/>
        </w:rPr>
        <w:t xml:space="preserve">, </w:t>
      </w:r>
      <w:r>
        <w:rPr>
          <w:rFonts w:ascii="Palanquin Dark" w:hAnsi="Palanquin Dark" w:eastAsia="Palanquin Dark" w:cs="Palanquin Dark"/>
        </w:rPr>
        <w:t>तद्वदहमप्याभ्यां भ्रातृव्यस्य हन्ता भूयासमिति ॥</w:t>
      </w:r>
    </w:p>
    <w:p>
      <w:pPr>
        <w:pStyle w:val="Normal"/>
        <w:rPr/>
      </w:pPr>
      <w:r>
        <w:rPr/>
      </w:r>
    </w:p>
    <w:p>
      <w:pPr>
        <w:pStyle w:val="Normal"/>
        <w:rPr/>
      </w:pPr>
      <w:r>
        <w:rPr>
          <w:rFonts w:eastAsia="Palanquin Dark" w:cs="Palanquin Dark" w:ascii="Palanquin Dark" w:hAnsi="Palanquin Dark"/>
        </w:rPr>
        <w:t>22</w:t>
      </w:r>
      <w:r>
        <w:rPr>
          <w:rFonts w:ascii="Palanquin Dark" w:hAnsi="Palanquin Dark" w:eastAsia="Palanquin Dark" w:cs="Palanquin Dark"/>
        </w:rPr>
        <w:t xml:space="preserve">ऐन्द्राग्नस्य </w:t>
      </w:r>
      <w:r>
        <w:rPr>
          <w:rFonts w:eastAsia="Palanquin Dark" w:cs="Palanquin Dark" w:ascii="Palanquin Dark" w:hAnsi="Palanquin Dark"/>
        </w:rPr>
        <w:t xml:space="preserve">- </w:t>
      </w:r>
      <w:r>
        <w:rPr>
          <w:rFonts w:ascii="Palanquin Dark" w:hAnsi="Palanquin Dark" w:eastAsia="Palanquin Dark" w:cs="Palanquin Dark"/>
        </w:rPr>
        <w:t xml:space="preserve">इन्द्राग्नियोरिति ॥ </w:t>
      </w:r>
      <w:r>
        <w:rPr>
          <w:rFonts w:eastAsia="Palanquin Dark" w:cs="Palanquin Dark" w:ascii="Palanquin Dark" w:hAnsi="Palanquin Dark"/>
        </w:rPr>
        <w:t>'</w:t>
      </w:r>
      <w:r>
        <w:rPr>
          <w:rFonts w:ascii="Palanquin Dark" w:hAnsi="Palanquin Dark" w:eastAsia="Palanquin Dark" w:cs="Palanquin Dark"/>
        </w:rPr>
        <w:t>नोत्तरपदेनुदात्तादौ</w:t>
      </w:r>
      <w:r>
        <w:rPr>
          <w:rFonts w:eastAsia="Palanquin Dark" w:cs="Palanquin Dark" w:ascii="Palanquin Dark" w:hAnsi="Palanquin Dark"/>
        </w:rPr>
        <w:t xml:space="preserve">' </w:t>
      </w:r>
      <w:r>
        <w:rPr>
          <w:rFonts w:ascii="Palanquin Dark" w:hAnsi="Palanquin Dark" w:eastAsia="Palanquin Dark" w:cs="Palanquin Dark"/>
        </w:rPr>
        <w:t xml:space="preserve">इति देवताद्वन्द्वलक्षणे पदद्वयप्रकृतिस्वरत्वे प्रतिषिद्धे समासान्तोदात्तत्वे च कृते । </w:t>
      </w:r>
      <w:r>
        <w:rPr>
          <w:rFonts w:eastAsia="Palanquin Dark" w:cs="Palanquin Dark" w:ascii="Palanquin Dark" w:hAnsi="Palanquin Dark"/>
        </w:rPr>
        <w:t>'</w:t>
      </w:r>
      <w:r>
        <w:rPr>
          <w:rFonts w:ascii="Palanquin Dark" w:hAnsi="Palanquin Dark" w:eastAsia="Palanquin Dark" w:cs="Palanquin Dark"/>
        </w:rPr>
        <w:t>उदात्तयणो हल्पूर्वात्</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विभक्तेरुदात्तत्वम् । इन्द्रियावी अन्नादश्च भूयासं</w:t>
      </w:r>
      <w:r>
        <w:rPr>
          <w:rFonts w:eastAsia="Palanquin Dark" w:cs="Palanquin Dark" w:ascii="Palanquin Dark" w:hAnsi="Palanquin Dark"/>
        </w:rPr>
        <w:t xml:space="preserve">, </w:t>
      </w:r>
      <w:r>
        <w:rPr>
          <w:rFonts w:ascii="Palanquin Dark" w:hAnsi="Palanquin Dark" w:eastAsia="Palanquin Dark" w:cs="Palanquin Dark"/>
        </w:rPr>
        <w:t>इन्द्रेणेन्द्रियावी अग्निनान्नादः । इन्द्रियशब्दान्मत्वर्थीयो विनिः</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दीर्घत्वम्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 xml:space="preserve">ऐन्द्रस्य सान्नायस्य </w:t>
      </w:r>
      <w:r>
        <w:rPr>
          <w:rFonts w:eastAsia="Palanquin Dark" w:cs="Palanquin Dark" w:ascii="Palanquin Dark" w:hAnsi="Palanquin Dark"/>
        </w:rPr>
        <w:t xml:space="preserve">- </w:t>
      </w:r>
      <w:r>
        <w:rPr>
          <w:rFonts w:ascii="Palanquin Dark" w:hAnsi="Palanquin Dark" w:eastAsia="Palanquin Dark" w:cs="Palanquin Dark"/>
        </w:rPr>
        <w:t>इन्द्रस्येति ॥ इन्द्रियावान्</w:t>
      </w:r>
      <w:r>
        <w:rPr>
          <w:rFonts w:eastAsia="Palanquin Dark" w:cs="Palanquin Dark" w:ascii="Palanquin Dark" w:hAnsi="Palanquin Dark"/>
        </w:rPr>
        <w:t xml:space="preserve">, </w:t>
      </w:r>
      <w:r>
        <w:rPr>
          <w:rFonts w:ascii="Palanquin Dark" w:hAnsi="Palanquin Dark" w:eastAsia="Palanquin Dark" w:cs="Palanquin Dark"/>
        </w:rPr>
        <w:t>इन्द्रो हीन्द्रियस्य दाता भवति</w:t>
      </w:r>
      <w:r>
        <w:rPr>
          <w:rFonts w:eastAsia="Palanquin Dark" w:cs="Palanquin Dark" w:ascii="Palanquin Dark" w:hAnsi="Palanquin Dark"/>
        </w:rPr>
        <w:t xml:space="preserve">, </w:t>
      </w:r>
      <w:r>
        <w:rPr>
          <w:rFonts w:ascii="Palanquin Dark" w:hAnsi="Palanquin Dark" w:eastAsia="Palanquin Dark" w:cs="Palanquin Dark"/>
        </w:rPr>
        <w:t>इन्द्रेण हि दत्तमिन्द्रियमिति ॥</w:t>
      </w:r>
    </w:p>
    <w:p>
      <w:pPr>
        <w:pStyle w:val="Normal"/>
        <w:rPr/>
      </w:pPr>
      <w:r>
        <w:rPr/>
      </w:r>
    </w:p>
    <w:p>
      <w:pPr>
        <w:pStyle w:val="Normal"/>
        <w:rPr/>
      </w:pPr>
      <w:r>
        <w:rPr>
          <w:rFonts w:eastAsia="Palanquin Dark" w:cs="Palanquin Dark" w:ascii="Palanquin Dark" w:hAnsi="Palanquin Dark"/>
        </w:rPr>
        <w:t>24</w:t>
      </w:r>
      <w:r>
        <w:rPr>
          <w:rFonts w:ascii="Palanquin Dark" w:hAnsi="Palanquin Dark" w:eastAsia="Palanquin Dark" w:cs="Palanquin Dark"/>
        </w:rPr>
        <w:t xml:space="preserve">माहेन्द्रस्य </w:t>
      </w:r>
      <w:r>
        <w:rPr>
          <w:rFonts w:eastAsia="Palanquin Dark" w:cs="Palanquin Dark" w:ascii="Palanquin Dark" w:hAnsi="Palanquin Dark"/>
        </w:rPr>
        <w:t xml:space="preserve">- </w:t>
      </w:r>
      <w:r>
        <w:rPr>
          <w:rFonts w:ascii="Palanquin Dark" w:hAnsi="Palanquin Dark" w:eastAsia="Palanquin Dark" w:cs="Palanquin Dark"/>
        </w:rPr>
        <w:t xml:space="preserve">महेन्द्रस्येति ॥ </w:t>
      </w:r>
      <w:r>
        <w:rPr>
          <w:rFonts w:eastAsia="Palanquin Dark" w:cs="Palanquin Dark" w:ascii="Palanquin Dark" w:hAnsi="Palanquin Dark"/>
        </w:rPr>
        <w:t>'</w:t>
      </w:r>
      <w:r>
        <w:rPr>
          <w:rFonts w:ascii="Palanquin Dark" w:hAnsi="Palanquin Dark" w:eastAsia="Palanquin Dark" w:cs="Palanquin Dark"/>
        </w:rPr>
        <w:t>सन्महत्</w:t>
      </w:r>
      <w:r>
        <w:rPr>
          <w:rFonts w:eastAsia="Palanquin Dark" w:cs="Palanquin Dark" w:ascii="Palanquin Dark" w:hAnsi="Palanquin Dark"/>
        </w:rPr>
        <w:t xml:space="preserve">' </w:t>
      </w:r>
      <w:r>
        <w:rPr>
          <w:rFonts w:ascii="Palanquin Dark" w:hAnsi="Palanquin Dark" w:eastAsia="Palanquin Dark" w:cs="Palanquin Dark"/>
        </w:rPr>
        <w:t xml:space="preserve">इति समासः । जेमानं महिमानं च गमेयम् । जेमा जेतृत्वम् ।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इतीमनिच्</w:t>
      </w:r>
      <w:r>
        <w:rPr>
          <w:rFonts w:eastAsia="Palanquin Dark" w:cs="Palanquin Dark" w:ascii="Palanquin Dark" w:hAnsi="Palanquin Dark"/>
        </w:rPr>
        <w:t xml:space="preserve">, ' </w:t>
      </w:r>
      <w:r>
        <w:rPr>
          <w:rFonts w:ascii="Palanquin Dark" w:hAnsi="Palanquin Dark" w:eastAsia="Palanquin Dark" w:cs="Palanquin Dark"/>
        </w:rPr>
        <w:t>छान्दस इकारलोपः</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इति तृलोपः । जनयितृत्वं वा । जाभावः । महत्त्वं महिमा ॥</w:t>
      </w:r>
    </w:p>
    <w:p>
      <w:pPr>
        <w:pStyle w:val="Normal"/>
        <w:rPr/>
      </w:pPr>
      <w:r>
        <w:rPr/>
      </w:r>
    </w:p>
    <w:p>
      <w:pPr>
        <w:pStyle w:val="Normal"/>
        <w:rPr/>
      </w:pPr>
      <w:r>
        <w:rPr>
          <w:rFonts w:eastAsia="Palanquin Dark" w:cs="Palanquin Dark" w:ascii="Palanquin Dark" w:hAnsi="Palanquin Dark"/>
        </w:rPr>
        <w:t>25</w:t>
      </w:r>
      <w:r>
        <w:rPr>
          <w:rFonts w:ascii="Palanquin Dark" w:hAnsi="Palanquin Dark" w:eastAsia="Palanquin Dark" w:cs="Palanquin Dark"/>
        </w:rPr>
        <w:t xml:space="preserve">स्विष्टकृतः </w:t>
      </w:r>
      <w:r>
        <w:rPr>
          <w:rFonts w:eastAsia="Palanquin Dark" w:cs="Palanquin Dark" w:ascii="Palanquin Dark" w:hAnsi="Palanquin Dark"/>
        </w:rPr>
        <w:t xml:space="preserve">- </w:t>
      </w:r>
      <w:r>
        <w:rPr>
          <w:rFonts w:ascii="Palanquin Dark" w:hAnsi="Palanquin Dark" w:eastAsia="Palanquin Dark" w:cs="Palanquin Dark"/>
        </w:rPr>
        <w:t>अग्नेस्स्विष्टकृत इति ॥ स्विष्टं करोर्तीति स्विष्टकृत्</w:t>
      </w:r>
      <w:r>
        <w:rPr>
          <w:rFonts w:eastAsia="Palanquin Dark" w:cs="Palanquin Dark" w:ascii="Palanquin Dark" w:hAnsi="Palanquin Dark"/>
        </w:rPr>
        <w:t xml:space="preserve">, </w:t>
      </w:r>
      <w:r>
        <w:rPr>
          <w:rFonts w:ascii="Palanquin Dark" w:hAnsi="Palanquin Dark" w:eastAsia="Palanquin Dark" w:cs="Palanquin Dark"/>
        </w:rPr>
        <w:t xml:space="preserve">तस्य देवयज्ययाहमायुष्मान्भूत्वा यज्ञेन प्रतिष्ठां गमेयम् । यज्ञेन या प्रतिष्ठा भवति </w:t>
      </w:r>
      <w:r>
        <w:rPr>
          <w:rFonts w:eastAsia="Palanquin Dark" w:cs="Palanquin Dark" w:ascii="Palanquin Dark" w:hAnsi="Palanquin Dark"/>
        </w:rPr>
        <w:t>'</w:t>
      </w:r>
      <w:r>
        <w:rPr>
          <w:rFonts w:ascii="Palanquin Dark" w:hAnsi="Palanquin Dark" w:eastAsia="Palanquin Dark" w:cs="Palanquin Dark"/>
        </w:rPr>
        <w:t xml:space="preserve">यो यतो यज्ञं प्रयुङ्क्ते । तदेनं प्रतिष्ठापयतीति । </w:t>
      </w:r>
      <w:r>
        <w:rPr>
          <w:rFonts w:eastAsia="Palanquin Dark" w:cs="Palanquin Dark" w:ascii="Palanquin Dark" w:hAnsi="Palanquin Dark"/>
        </w:rPr>
        <w:t xml:space="preserve">... </w:t>
      </w:r>
      <w:r>
        <w:rPr>
          <w:rFonts w:ascii="Palanquin Dark" w:hAnsi="Palanquin Dark" w:eastAsia="Palanquin Dark" w:cs="Palanquin Dark"/>
        </w:rPr>
        <w:t>प्रति तिष्ठति प्रजया पशुभिर्यजमानः</w:t>
      </w:r>
      <w:r>
        <w:rPr>
          <w:rFonts w:eastAsia="Palanquin Dark" w:cs="Palanquin Dark" w:ascii="Palanquin Dark" w:hAnsi="Palanquin Dark"/>
        </w:rPr>
        <w:t xml:space="preserve">' </w:t>
      </w:r>
      <w:r>
        <w:rPr>
          <w:rFonts w:ascii="Palanquin Dark" w:hAnsi="Palanquin Dark" w:eastAsia="Palanquin Dark" w:cs="Palanquin Dark"/>
        </w:rPr>
        <w:t xml:space="preserve">इति तामपि प्रतिष्ठां गमेयम्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इति षष्ठे द्वितीयोनुवाकः ॥</w:t>
      </w:r>
    </w:p>
    <w:p>
      <w:pPr>
        <w:pStyle w:val="Normal"/>
        <w:rPr>
          <w:rFonts w:ascii="Palanquin Dark" w:hAnsi="Palanquin Dark" w:eastAsia="Palanquin Dark" w:cs="Palanquin Dark"/>
        </w:rPr>
      </w:pPr>
      <w:r>
        <w:rPr>
          <w:rFonts w:eastAsia="Palanquin Dark" w:cs="Palanquin Dark" w:ascii="Palanquin Dark" w:hAnsi="Palanquin Dark"/>
        </w:rPr>
        <w:t>1.6.3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प्राशित्रेवदीयमाने जपति </w:t>
      </w:r>
      <w:r>
        <w:rPr>
          <w:rFonts w:eastAsia="Palanquin Dark" w:cs="Palanquin Dark" w:ascii="Palanquin Dark" w:hAnsi="Palanquin Dark"/>
        </w:rPr>
        <w:t xml:space="preserve">- </w:t>
      </w:r>
      <w:r>
        <w:rPr>
          <w:rFonts w:ascii="Palanquin Dark" w:hAnsi="Palanquin Dark" w:eastAsia="Palanquin Dark" w:cs="Palanquin Dark"/>
        </w:rPr>
        <w:t xml:space="preserve">अग्निर्मेति ॥ दुरिष्टाद्दुष्टाद्यागाद्विगुणान्मामग्निः पातु तन्निमित्तदोषापनोदनेन मां रक्षतु । अव्ययपूर्वपदप्रकृतिस्वरत्वम् कर्मणि निष्ठायां वा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दुरिष्टं अयुक्तरूपं प्रयाजादि ततो मां पातु । यद्वा </w:t>
      </w:r>
      <w:r>
        <w:rPr>
          <w:rFonts w:eastAsia="Palanquin Dark" w:cs="Palanquin Dark" w:ascii="Palanquin Dark" w:hAnsi="Palanquin Dark"/>
        </w:rPr>
        <w:t xml:space="preserve">- </w:t>
      </w:r>
      <w:r>
        <w:rPr>
          <w:rFonts w:ascii="Palanquin Dark" w:hAnsi="Palanquin Dark" w:eastAsia="Palanquin Dark" w:cs="Palanquin Dark"/>
        </w:rPr>
        <w:t>दुरिष्टं यथा न भवति तथा मां पातु दुरिष्टाद्विनिवार्य मां रक्षतु । सविता चाघशंसात्पापरुचेः रक्षःप्रभृतेश्च पातु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यजमानोऽवदीयमाने जपति </w:t>
      </w:r>
      <w:r>
        <w:rPr>
          <w:rFonts w:eastAsia="Palanquin Dark" w:cs="Palanquin Dark" w:ascii="Palanquin Dark" w:hAnsi="Palanquin Dark"/>
        </w:rPr>
        <w:t xml:space="preserve">- </w:t>
      </w:r>
      <w:r>
        <w:rPr>
          <w:rFonts w:ascii="Palanquin Dark" w:hAnsi="Palanquin Dark" w:eastAsia="Palanquin Dark" w:cs="Palanquin Dark"/>
        </w:rPr>
        <w:t>यो म इति ॥ यो मे ममान्ति अन्तिके दूरे वारातीयति अरातित्वमिच्छति</w:t>
      </w:r>
      <w:r>
        <w:rPr>
          <w:rFonts w:eastAsia="Palanquin Dark" w:cs="Palanquin Dark" w:ascii="Palanquin Dark" w:hAnsi="Palanquin Dark"/>
        </w:rPr>
        <w:t xml:space="preserve">, </w:t>
      </w:r>
      <w:r>
        <w:rPr>
          <w:rFonts w:ascii="Palanquin Dark" w:hAnsi="Palanquin Dark" w:eastAsia="Palanquin Dark" w:cs="Palanquin Dark"/>
        </w:rPr>
        <w:t xml:space="preserve">अरातिमात्मनो वास्माकमिच्छति तं राक्षसादिमनेन जेषं जयेयम् । जयतेर्लेटि </w:t>
      </w:r>
      <w:r>
        <w:rPr>
          <w:rFonts w:eastAsia="Palanquin Dark" w:cs="Palanquin Dark" w:ascii="Palanquin Dark" w:hAnsi="Palanquin Dark"/>
        </w:rPr>
        <w:t>'</w:t>
      </w:r>
      <w:r>
        <w:rPr>
          <w:rFonts w:ascii="Palanquin Dark" w:hAnsi="Palanquin Dark" w:eastAsia="Palanquin Dark" w:cs="Palanquin Dark"/>
        </w:rPr>
        <w:t>सिब्बहुलं लेटि</w:t>
      </w:r>
      <w:r>
        <w:rPr>
          <w:rFonts w:eastAsia="Palanquin Dark" w:cs="Palanquin Dark" w:ascii="Palanquin Dark" w:hAnsi="Palanquin Dark"/>
        </w:rPr>
        <w:t xml:space="preserve">' </w:t>
      </w:r>
      <w:r>
        <w:rPr>
          <w:rFonts w:ascii="Palanquin Dark" w:hAnsi="Palanquin Dark" w:eastAsia="Palanquin Dark" w:cs="Palanquin Dark"/>
        </w:rPr>
        <w:t>शपो लुक्</w:t>
      </w:r>
      <w:r>
        <w:rPr>
          <w:rFonts w:eastAsia="Palanquin Dark" w:cs="Palanquin Dark" w:ascii="Palanquin Dark" w:hAnsi="Palanquin Dark"/>
        </w:rPr>
        <w:t>, '</w:t>
      </w:r>
      <w:r>
        <w:rPr>
          <w:rFonts w:ascii="Palanquin Dark" w:hAnsi="Palanquin Dark" w:eastAsia="Palanquin Dark" w:cs="Palanquin Dark"/>
        </w:rPr>
        <w:t>लेटोडाटौ</w:t>
      </w:r>
      <w:r>
        <w:rPr>
          <w:rFonts w:eastAsia="Palanquin Dark" w:cs="Palanquin Dark" w:ascii="Palanquin Dark" w:hAnsi="Palanquin Dark"/>
        </w:rPr>
        <w:t>' '</w:t>
      </w:r>
      <w:r>
        <w:rPr>
          <w:rFonts w:ascii="Palanquin Dark" w:hAnsi="Palanquin Dark" w:eastAsia="Palanquin Dark" w:cs="Palanquin Dark"/>
        </w:rPr>
        <w:t>इतश्च लोपः</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कादिलोपे बहुलम्</w:t>
      </w:r>
      <w:r>
        <w:rPr>
          <w:rFonts w:eastAsia="Palanquin Dark" w:cs="Palanquin Dark" w:ascii="Palanquin Dark" w:hAnsi="Palanquin Dark"/>
        </w:rPr>
        <w:t xml:space="preserve">' </w:t>
      </w:r>
      <w:r>
        <w:rPr>
          <w:rFonts w:ascii="Palanquin Dark" w:hAnsi="Palanquin Dark" w:eastAsia="Palanquin Dark" w:cs="Palanquin Dark"/>
        </w:rPr>
        <w:t>इत्यन्तिकस्य कलोपः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इडामाह्रियमाणामनुमन्त्रयते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सुरूपवर्षवार्ण इति ॥ शोभनरूपौ शोभनस्वभावौ वर्षवर्णौ यस्यास्सा तथोक्ता । </w:t>
      </w:r>
      <w:r>
        <w:rPr>
          <w:rFonts w:eastAsia="Palanquin Dark" w:cs="Palanquin Dark" w:ascii="Palanquin Dark" w:hAnsi="Palanquin Dark"/>
        </w:rPr>
        <w:t>'</w:t>
      </w:r>
      <w:r>
        <w:rPr>
          <w:rFonts w:ascii="Palanquin Dark" w:hAnsi="Palanquin Dark" w:eastAsia="Palanquin Dark" w:cs="Palanquin Dark"/>
        </w:rPr>
        <w:t>पशवो वा इडा</w:t>
      </w:r>
      <w:r>
        <w:rPr>
          <w:rFonts w:eastAsia="Palanquin Dark" w:cs="Palanquin Dark" w:ascii="Palanquin Dark" w:hAnsi="Palanquin Dark"/>
        </w:rPr>
        <w:t>' '</w:t>
      </w:r>
      <w:r>
        <w:rPr>
          <w:rFonts w:ascii="Palanquin Dark" w:hAnsi="Palanquin Dark" w:eastAsia="Palanquin Dark" w:cs="Palanquin Dark"/>
        </w:rPr>
        <w:t>वृष्टिर्वा इडा</w:t>
      </w:r>
      <w:r>
        <w:rPr>
          <w:rFonts w:eastAsia="Palanquin Dark" w:cs="Palanquin Dark" w:ascii="Palanquin Dark" w:hAnsi="Palanquin Dark"/>
        </w:rPr>
        <w:t xml:space="preserve">' </w:t>
      </w:r>
      <w:r>
        <w:rPr>
          <w:rFonts w:ascii="Palanquin Dark" w:hAnsi="Palanquin Dark" w:eastAsia="Palanquin Dark" w:cs="Palanquin Dark"/>
        </w:rPr>
        <w:t xml:space="preserve">इति पशुवृष्टिहेतुत्वादिडाया एवमुच्यते । पूर्वपदस्याद्युदात्तत्वं छान्दसम् । ईदृशी एहि आगच्छ इमान्मदीयान्भद्रान् कल्याणान् भजनीयान् दुर्यान् यज्ञगृहान् </w:t>
      </w:r>
      <w:r>
        <w:rPr>
          <w:rFonts w:eastAsia="Palanquin Dark" w:cs="Palanquin Dark" w:ascii="Palanquin Dark" w:hAnsi="Palanquin Dark"/>
        </w:rPr>
        <w:t>'</w:t>
      </w:r>
      <w:r>
        <w:rPr>
          <w:rFonts w:ascii="Palanquin Dark" w:hAnsi="Palanquin Dark" w:eastAsia="Palanquin Dark" w:cs="Palanquin Dark"/>
        </w:rPr>
        <w:t>गृहा वै दुर्यः</w:t>
      </w:r>
      <w:r>
        <w:rPr>
          <w:rFonts w:eastAsia="Palanquin Dark" w:cs="Palanquin Dark" w:ascii="Palanquin Dark" w:hAnsi="Palanquin Dark"/>
        </w:rPr>
        <w:t xml:space="preserve">' </w:t>
      </w:r>
      <w:r>
        <w:rPr>
          <w:rFonts w:ascii="Palanquin Dark" w:hAnsi="Palanquin Dark" w:eastAsia="Palanquin Dark" w:cs="Palanquin Dark"/>
        </w:rPr>
        <w:t xml:space="preserve">इत्युक्तम् । किञ्च </w:t>
      </w:r>
      <w:r>
        <w:rPr>
          <w:rFonts w:eastAsia="Palanquin Dark" w:cs="Palanquin Dark" w:ascii="Palanquin Dark" w:hAnsi="Palanquin Dark"/>
        </w:rPr>
        <w:t xml:space="preserve">- </w:t>
      </w:r>
      <w:r>
        <w:rPr>
          <w:rFonts w:ascii="Palanquin Dark" w:hAnsi="Palanquin Dark" w:eastAsia="Palanquin Dark" w:cs="Palanquin Dark"/>
        </w:rPr>
        <w:t>मामनुव्रता अनुगुणा अभिप्रेतानि साधयन्त्यभ्येह्याभिमुख्येनागच्छ । असमानपदेपि रूर्दृश्यते । अस्माकं शीर्षाणि निमृढ्वं निर्दोषानस्मान् कुरुध्वमिति यावत्</w:t>
      </w:r>
      <w:r>
        <w:rPr>
          <w:rFonts w:eastAsia="Palanquin Dark" w:cs="Palanquin Dark" w:ascii="Palanquin Dark" w:hAnsi="Palanquin Dark"/>
        </w:rPr>
        <w:t xml:space="preserve">, </w:t>
      </w:r>
      <w:r>
        <w:rPr>
          <w:rFonts w:ascii="Palanquin Dark" w:hAnsi="Palanquin Dark" w:eastAsia="Palanquin Dark" w:cs="Palanquin Dark"/>
        </w:rPr>
        <w:t>यथास्माकं शिरः क्षाळितमनेनेति दोषाशङ्कायां वक्तारो भवन्ति । निमृढ्वमिति च एकवचनस्य स्थाने व्यत्ययेन बहुवचनम्</w:t>
      </w:r>
      <w:r>
        <w:rPr>
          <w:rFonts w:eastAsia="Palanquin Dark" w:cs="Palanquin Dark" w:ascii="Palanquin Dark" w:hAnsi="Palanquin Dark"/>
        </w:rPr>
        <w:t xml:space="preserve">, </w:t>
      </w:r>
      <w:r>
        <w:rPr>
          <w:rFonts w:ascii="Palanquin Dark" w:hAnsi="Palanquin Dark" w:eastAsia="Palanquin Dark" w:cs="Palanquin Dark"/>
        </w:rPr>
        <w:t>पूजार्थं वा वक्ष्यमाणगोभेदापेक्षम् । उ इति समुच्चयेवधारणार्थे वा । इडादयश्शब्दा गवां नामानि</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इडे रन्तेदिते सरस्वति प्रिये प्रेयसि महि विश्रुत्येतनि ते अघ्निये नामानि</w:t>
      </w:r>
      <w:r>
        <w:rPr>
          <w:rFonts w:eastAsia="Palanquin Dark" w:cs="Palanquin Dark" w:ascii="Palanquin Dark" w:hAnsi="Palanquin Dark"/>
        </w:rPr>
        <w:t xml:space="preserve">' </w:t>
      </w:r>
      <w:r>
        <w:rPr>
          <w:rFonts w:ascii="Palanquin Dark" w:hAnsi="Palanquin Dark" w:eastAsia="Palanquin Dark" w:cs="Palanquin Dark"/>
        </w:rPr>
        <w:t>इति । ताच्छब्द्येनेडा स्तूयते । तत्र गवां भेदान्निमृढ्वमिति बहुवचनमुपपद्यते</w:t>
      </w:r>
      <w:r>
        <w:rPr>
          <w:rFonts w:eastAsia="Palanquin Dark" w:cs="Palanquin Dark" w:ascii="Palanquin Dark" w:hAnsi="Palanquin Dark"/>
        </w:rPr>
        <w:t xml:space="preserve">, </w:t>
      </w:r>
      <w:r>
        <w:rPr>
          <w:rFonts w:ascii="Palanquin Dark" w:hAnsi="Palanquin Dark" w:eastAsia="Palanquin Dark" w:cs="Palanquin Dark"/>
        </w:rPr>
        <w:t xml:space="preserve">हे इडादयो यूयमागत्य मां निमृढ्वमिति । यदा तु गोभिरभेदेनेडोच्यते हे इडादिरूपे इड इति तदा त्वेकवचनमेव न्याय्यम् । इडा पशुसाधनीड्या वा । अदितिरदीना अखण्डनीया । सरस्वती सरणवती सरस्वतीसदृशा वा । रन्तिः रतिहेतुरसीहामुत्र च । क्तिचि </w:t>
      </w:r>
      <w:r>
        <w:rPr>
          <w:rFonts w:eastAsia="Palanquin Dark" w:cs="Palanquin Dark" w:ascii="Palanquin Dark" w:hAnsi="Palanquin Dark"/>
        </w:rPr>
        <w:t>'</w:t>
      </w:r>
      <w:r>
        <w:rPr>
          <w:rFonts w:ascii="Palanquin Dark" w:hAnsi="Palanquin Dark" w:eastAsia="Palanquin Dark" w:cs="Palanquin Dark"/>
        </w:rPr>
        <w:t>न क्तिचि दीर्घश्च</w:t>
      </w:r>
      <w:r>
        <w:rPr>
          <w:rFonts w:eastAsia="Palanquin Dark" w:cs="Palanquin Dark" w:ascii="Palanquin Dark" w:hAnsi="Palanquin Dark"/>
        </w:rPr>
        <w:t xml:space="preserve">' </w:t>
      </w:r>
      <w:r>
        <w:rPr>
          <w:rFonts w:ascii="Palanquin Dark" w:hAnsi="Palanquin Dark" w:eastAsia="Palanquin Dark" w:cs="Palanquin Dark"/>
        </w:rPr>
        <w:t>इति टिलोपाभावः</w:t>
      </w:r>
      <w:r>
        <w:rPr>
          <w:rFonts w:eastAsia="Palanquin Dark" w:cs="Palanquin Dark" w:ascii="Palanquin Dark" w:hAnsi="Palanquin Dark"/>
        </w:rPr>
        <w:t xml:space="preserve">, </w:t>
      </w:r>
      <w:r>
        <w:rPr>
          <w:rFonts w:ascii="Palanquin Dark" w:hAnsi="Palanquin Dark" w:eastAsia="Palanquin Dark" w:cs="Palanquin Dark"/>
        </w:rPr>
        <w:t xml:space="preserve">वृषादिर्द्रष्टव्यः । रमतिः रमणीया । </w:t>
      </w:r>
      <w:r>
        <w:rPr>
          <w:rFonts w:eastAsia="Palanquin Dark" w:cs="Palanquin Dark" w:ascii="Palanquin Dark" w:hAnsi="Palanquin Dark"/>
        </w:rPr>
        <w:t>'</w:t>
      </w:r>
      <w:r>
        <w:rPr>
          <w:rFonts w:ascii="Palanquin Dark" w:hAnsi="Palanquin Dark" w:eastAsia="Palanquin Dark" w:cs="Palanquin Dark"/>
        </w:rPr>
        <w:t>रमेर्निन्</w:t>
      </w:r>
      <w:r>
        <w:rPr>
          <w:rFonts w:eastAsia="Palanquin Dark" w:cs="Palanquin Dark" w:ascii="Palanquin Dark" w:hAnsi="Palanquin Dark"/>
        </w:rPr>
        <w:t xml:space="preserve">' </w:t>
      </w:r>
      <w:r>
        <w:rPr>
          <w:rFonts w:ascii="Palanquin Dark" w:hAnsi="Palanquin Dark" w:eastAsia="Palanquin Dark" w:cs="Palanquin Dark"/>
        </w:rPr>
        <w:t>इत्यतिप्रत्ययः । सूनरी शोभनमनुष्या</w:t>
      </w:r>
      <w:r>
        <w:rPr>
          <w:rFonts w:eastAsia="Palanquin Dark" w:cs="Palanquin Dark" w:ascii="Palanquin Dark" w:hAnsi="Palanquin Dark"/>
        </w:rPr>
        <w:t xml:space="preserve">, </w:t>
      </w:r>
      <w:r>
        <w:rPr>
          <w:rFonts w:ascii="Palanquin Dark" w:hAnsi="Palanquin Dark" w:eastAsia="Palanquin Dark" w:cs="Palanquin Dark"/>
        </w:rPr>
        <w:t xml:space="preserve">मनुष्याणां सुखहेतुत्वात् । पृषोदरादिः । यद्वा </w:t>
      </w:r>
      <w:r>
        <w:rPr>
          <w:rFonts w:eastAsia="Palanquin Dark" w:cs="Palanquin Dark" w:ascii="Palanquin Dark" w:hAnsi="Palanquin Dark"/>
        </w:rPr>
        <w:t xml:space="preserve">- </w:t>
      </w:r>
      <w:r>
        <w:rPr>
          <w:rFonts w:ascii="Palanquin Dark" w:hAnsi="Palanquin Dark" w:eastAsia="Palanquin Dark" w:cs="Palanquin Dark"/>
        </w:rPr>
        <w:t>सुष्ठु नेत्री सूनरी । नृ नये</w:t>
      </w:r>
      <w:r>
        <w:rPr>
          <w:rFonts w:eastAsia="Palanquin Dark" w:cs="Palanquin Dark" w:ascii="Palanquin Dark" w:hAnsi="Palanquin Dark"/>
        </w:rPr>
        <w:t xml:space="preserve">, </w:t>
      </w:r>
      <w:r>
        <w:rPr>
          <w:rFonts w:ascii="Palanquin Dark" w:hAnsi="Palanquin Dark" w:eastAsia="Palanquin Dark" w:cs="Palanquin Dark"/>
        </w:rPr>
        <w:t xml:space="preserve">सुपूर्वात् </w:t>
      </w:r>
      <w:r>
        <w:rPr>
          <w:rFonts w:eastAsia="Palanquin Dark" w:cs="Palanquin Dark" w:ascii="Palanquin Dark" w:hAnsi="Palanquin Dark"/>
        </w:rPr>
        <w:t>'</w:t>
      </w:r>
      <w:r>
        <w:rPr>
          <w:rFonts w:ascii="Palanquin Dark" w:hAnsi="Palanquin Dark" w:eastAsia="Palanquin Dark" w:cs="Palanquin Dark"/>
        </w:rPr>
        <w:t>अच इः</w:t>
      </w:r>
      <w:r>
        <w:rPr>
          <w:rFonts w:eastAsia="Palanquin Dark" w:cs="Palanquin Dark" w:ascii="Palanquin Dark" w:hAnsi="Palanquin Dark"/>
        </w:rPr>
        <w:t xml:space="preserve">' </w:t>
      </w:r>
      <w:r>
        <w:rPr>
          <w:rFonts w:ascii="Palanquin Dark" w:hAnsi="Palanquin Dark" w:eastAsia="Palanquin Dark" w:cs="Palanquin Dark"/>
        </w:rPr>
        <w:t>इतीप्रत्ययः</w:t>
      </w:r>
      <w:r>
        <w:rPr>
          <w:rFonts w:eastAsia="Palanquin Dark" w:cs="Palanquin Dark" w:ascii="Palanquin Dark" w:hAnsi="Palanquin Dark"/>
        </w:rPr>
        <w:t>, '</w:t>
      </w:r>
      <w:r>
        <w:rPr>
          <w:rFonts w:ascii="Palanquin Dark" w:hAnsi="Palanquin Dark" w:eastAsia="Palanquin Dark" w:cs="Palanquin Dark"/>
        </w:rPr>
        <w:t>कृदिकारादक्तिनः</w:t>
      </w:r>
      <w:r>
        <w:rPr>
          <w:rFonts w:eastAsia="Palanquin Dark" w:cs="Palanquin Dark" w:ascii="Palanquin Dark" w:hAnsi="Palanquin Dark"/>
        </w:rPr>
        <w:t xml:space="preserve">' </w:t>
      </w:r>
      <w:r>
        <w:rPr>
          <w:rFonts w:ascii="Palanquin Dark" w:hAnsi="Palanquin Dark" w:eastAsia="Palanquin Dark" w:cs="Palanquin Dark"/>
        </w:rPr>
        <w:t>इति ङीष्</w:t>
      </w:r>
      <w:r>
        <w:rPr>
          <w:rFonts w:eastAsia="Palanquin Dark" w:cs="Palanquin Dark" w:ascii="Palanquin Dark" w:hAnsi="Palanquin Dark"/>
        </w:rPr>
        <w:t xml:space="preserve">, </w:t>
      </w:r>
      <w:r>
        <w:rPr>
          <w:rFonts w:ascii="Palanquin Dark" w:hAnsi="Palanquin Dark" w:eastAsia="Palanquin Dark" w:cs="Palanquin Dark"/>
        </w:rPr>
        <w:t>उपसर्गविकारश्छान्दसः</w:t>
      </w:r>
      <w:r>
        <w:rPr>
          <w:rFonts w:eastAsia="Palanquin Dark" w:cs="Palanquin Dark" w:ascii="Palanquin Dark" w:hAnsi="Palanquin Dark"/>
        </w:rPr>
        <w:t xml:space="preserve">, </w:t>
      </w:r>
      <w:r>
        <w:rPr>
          <w:rFonts w:ascii="Palanquin Dark" w:hAnsi="Palanquin Dark" w:eastAsia="Palanquin Dark" w:cs="Palanquin Dark"/>
        </w:rPr>
        <w:t xml:space="preserve">सर्वधानवधारणान्नावगृह्यते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रन्त्यादीन्यपि त्रीणि गवां नामधेयानि । हे जुष्टे प्रिये सर्वस्य सर्वेण वा सेविते ते जुष्टिं त्वया दत्तां प्रीतिं अशीय व्याप्नुयाम् । अश्नोतेर्लिङि शपो लुक् । हे उपहूते अनुज्ञाते ते तव उपहवमनुज्ञामशीय । </w:t>
      </w:r>
      <w:r>
        <w:rPr>
          <w:rFonts w:eastAsia="Palanquin Dark" w:cs="Palanquin Dark" w:ascii="Palanquin Dark" w:hAnsi="Palanquin Dark"/>
        </w:rPr>
        <w:t>'</w:t>
      </w:r>
      <w:r>
        <w:rPr>
          <w:rFonts w:ascii="Palanquin Dark" w:hAnsi="Palanquin Dark" w:eastAsia="Palanquin Dark" w:cs="Palanquin Dark"/>
        </w:rPr>
        <w:t>ह्वस्सम्प्रसारणं च न्यभ्युपविषु</w:t>
      </w:r>
      <w:r>
        <w:rPr>
          <w:rFonts w:eastAsia="Palanquin Dark" w:cs="Palanquin Dark" w:ascii="Palanquin Dark" w:hAnsi="Palanquin Dark"/>
        </w:rPr>
        <w:t xml:space="preserve">' </w:t>
      </w:r>
      <w:r>
        <w:rPr>
          <w:rFonts w:ascii="Palanquin Dark" w:hAnsi="Palanquin Dark" w:eastAsia="Palanquin Dark" w:cs="Palanquin Dark"/>
        </w:rPr>
        <w:t>इत्यप्</w:t>
      </w:r>
      <w:r>
        <w:rPr>
          <w:rFonts w:eastAsia="Palanquin Dark" w:cs="Palanquin Dark" w:ascii="Palanquin Dark" w:hAnsi="Palanquin Dark"/>
        </w:rPr>
        <w:t>, '</w:t>
      </w:r>
      <w:r>
        <w:rPr>
          <w:rFonts w:ascii="Palanquin Dark" w:hAnsi="Palanquin Dark" w:eastAsia="Palanquin Dark" w:cs="Palanquin Dark"/>
        </w:rPr>
        <w:t xml:space="preserve">थाथादिनोत्तरपदान्तोदात्तत्वम् । साऽस्य यज्ञस्याशीः अस्य यज्ञस्य फलं मम सत्या यथाश्रुतिसिद्धिः भूयात्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इतीदमष्षष्ठ्या विभक्तेरुदात्तत्वम् । अरेडतेत्येकपदा त्रिष्टुप् यजुरादिः यजुरन्ता </w:t>
      </w:r>
      <w:r>
        <w:rPr>
          <w:rFonts w:eastAsia="Palanquin Dark" w:cs="Palanquin Dark" w:ascii="Palanquin Dark" w:hAnsi="Palanquin Dark"/>
        </w:rPr>
        <w:t xml:space="preserve">- </w:t>
      </w:r>
      <w:r>
        <w:rPr>
          <w:rFonts w:ascii="Palanquin Dark" w:hAnsi="Palanquin Dark" w:eastAsia="Palanquin Dark" w:cs="Palanquin Dark"/>
        </w:rPr>
        <w:t xml:space="preserve">उक्तैर्वक्ष्यमाणैश्च अरेडता अनादरमकुर्वता मनसा । रेडृ अनादरे । तत्फलं शकेयं त्वत्प्रसादात्साधयितुं शक्तो भूयासम्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 xml:space="preserve">यज्ञोयमस्मदीयो दिवं रोहतु दिवौकसां तृप्तये भवतु । किञ्च </w:t>
      </w:r>
      <w:r>
        <w:rPr>
          <w:rFonts w:eastAsia="Palanquin Dark" w:cs="Palanquin Dark" w:ascii="Palanquin Dark" w:hAnsi="Palanquin Dark"/>
        </w:rPr>
        <w:t xml:space="preserve">- </w:t>
      </w:r>
      <w:r>
        <w:rPr>
          <w:rFonts w:ascii="Palanquin Dark" w:hAnsi="Palanquin Dark" w:eastAsia="Palanquin Dark" w:cs="Palanquin Dark"/>
        </w:rPr>
        <w:t xml:space="preserve">अयं यज्ञोस्मानपि दिवं गच्छतु गमयतु देहपातोत्तरकालमस्मान् दिवमारोहयतु । </w:t>
      </w:r>
      <w:r>
        <w:rPr>
          <w:rFonts w:eastAsia="Palanquin Dark" w:cs="Palanquin Dark" w:ascii="Palanquin Dark" w:hAnsi="Palanquin Dark"/>
        </w:rPr>
        <w:t>'</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यद्वा </w:t>
      </w:r>
      <w:r>
        <w:rPr>
          <w:rFonts w:eastAsia="Palanquin Dark" w:cs="Palanquin Dark" w:ascii="Palanquin Dark" w:hAnsi="Palanquin Dark"/>
        </w:rPr>
        <w:t xml:space="preserve">- </w:t>
      </w:r>
      <w:r>
        <w:rPr>
          <w:rFonts w:ascii="Palanquin Dark" w:hAnsi="Palanquin Dark" w:eastAsia="Palanquin Dark" w:cs="Palanquin Dark"/>
        </w:rPr>
        <w:t>हेतुकर्म</w:t>
      </w:r>
      <w:r>
        <w:rPr>
          <w:rFonts w:eastAsia="Palanquin Dark" w:cs="Palanquin Dark" w:ascii="Palanquin Dark" w:hAnsi="Palanquin Dark"/>
        </w:rPr>
        <w:t>[</w:t>
      </w:r>
      <w:r>
        <w:rPr>
          <w:rFonts w:ascii="Palanquin Dark" w:hAnsi="Palanquin Dark" w:eastAsia="Palanquin Dark" w:cs="Palanquin Dark"/>
        </w:rPr>
        <w:t>तुकर्तृ</w:t>
      </w:r>
      <w:r>
        <w:rPr>
          <w:rFonts w:eastAsia="Palanquin Dark" w:cs="Palanquin Dark" w:ascii="Palanquin Dark" w:hAnsi="Palanquin Dark"/>
        </w:rPr>
        <w:t>]</w:t>
      </w:r>
      <w:r>
        <w:rPr>
          <w:rFonts w:ascii="Palanquin Dark" w:hAnsi="Palanquin Dark" w:eastAsia="Palanquin Dark" w:cs="Palanquin Dark"/>
        </w:rPr>
        <w:t>निर्देशः</w:t>
      </w:r>
      <w:r>
        <w:rPr>
          <w:rFonts w:eastAsia="Palanquin Dark" w:cs="Palanquin Dark" w:ascii="Palanquin Dark" w:hAnsi="Palanquin Dark"/>
        </w:rPr>
        <w:t xml:space="preserve">, </w:t>
      </w:r>
      <w:r>
        <w:rPr>
          <w:rFonts w:ascii="Palanquin Dark" w:hAnsi="Palanquin Dark" w:eastAsia="Palanquin Dark" w:cs="Palanquin Dark"/>
        </w:rPr>
        <w:t xml:space="preserve">षड्भिर्हलैः कृषतीति यथा । सामर्थ्यात्तत्रेति चेदिहापि पूर्वेण गतत्वात् आनर्थक्याद्धेतुः प्रत्येष्यते । इदनीं यज्ञस्य मार्ग उपदिश्यते </w:t>
      </w:r>
      <w:r>
        <w:rPr>
          <w:rFonts w:eastAsia="Palanquin Dark" w:cs="Palanquin Dark" w:ascii="Palanquin Dark" w:hAnsi="Palanquin Dark"/>
        </w:rPr>
        <w:t xml:space="preserve">- </w:t>
      </w:r>
      <w:r>
        <w:rPr>
          <w:rFonts w:ascii="Palanquin Dark" w:hAnsi="Palanquin Dark" w:eastAsia="Palanquin Dark" w:cs="Palanquin Dark"/>
        </w:rPr>
        <w:t>यो देवयानः पन्थाः येन पथा देवान् गच्छति देवत्वं वा प्राप्यते तेन पथायं यज्ञो देवानप्येतु तेन मार्गेण गत्वा देवाननुप्रविशतु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अस्मास्विति त्रिपदोष्णिक् । त्रिष्टुप्ततः परा । यद्वा </w:t>
      </w:r>
      <w:r>
        <w:rPr>
          <w:rFonts w:eastAsia="Palanquin Dark" w:cs="Palanquin Dark" w:ascii="Palanquin Dark" w:hAnsi="Palanquin Dark"/>
        </w:rPr>
        <w:t xml:space="preserve">- </w:t>
      </w:r>
      <w:r>
        <w:rPr>
          <w:rFonts w:ascii="Palanquin Dark" w:hAnsi="Palanquin Dark" w:eastAsia="Palanquin Dark" w:cs="Palanquin Dark"/>
        </w:rPr>
        <w:t xml:space="preserve">मध्येज्योतिस्त्रिष्टुप् ॥ अस्मासु त्वत्प्तसादभाक्षु इन्द्र इन्द्रियं वीर्यं दधातु । अस्मान् रायो धनानि पश्वादीनि अपि च यज्ञाः उत्तरे च क्रतवः सचन्ताम् । षच समवाये । अस्मास्वाशिषः अभिप्रेतान्यपि फलानि सन्तु भूतानि सन्तु । सा च त्वमस्माकं प्रिया तृप्तिहेतुः सुप्रतूर्तिः सुष्ठु प्रतरणिर्दुःखानाम्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सुष्ठु प्रकर्षेण च हिंसिका शत्रूणाम् । </w:t>
      </w:r>
      <w:r>
        <w:rPr>
          <w:rFonts w:eastAsia="Palanquin Dark" w:cs="Palanquin Dark" w:ascii="Palanquin Dark" w:hAnsi="Palanquin Dark"/>
        </w:rPr>
        <w:t>'</w:t>
      </w:r>
      <w:r>
        <w:rPr>
          <w:rFonts w:ascii="Palanquin Dark" w:hAnsi="Palanquin Dark" w:eastAsia="Palanquin Dark" w:cs="Palanquin Dark"/>
        </w:rPr>
        <w:t>नसत्तनिषत्त</w:t>
      </w:r>
      <w:r>
        <w:rPr>
          <w:rFonts w:eastAsia="Palanquin Dark" w:cs="Palanquin Dark" w:ascii="Palanquin Dark" w:hAnsi="Palanquin Dark"/>
        </w:rPr>
        <w:t xml:space="preserve">' </w:t>
      </w:r>
      <w:r>
        <w:rPr>
          <w:rFonts w:ascii="Palanquin Dark" w:hAnsi="Palanquin Dark" w:eastAsia="Palanquin Dark" w:cs="Palanquin Dark"/>
        </w:rPr>
        <w:t>इति निपातनं निष्ठावद्भावात्क्तिनोपि भवति</w:t>
      </w:r>
      <w:r>
        <w:rPr>
          <w:rFonts w:eastAsia="Palanquin Dark" w:cs="Palanquin Dark" w:ascii="Palanquin Dark" w:hAnsi="Palanquin Dark"/>
        </w:rPr>
        <w:t>, '</w:t>
      </w:r>
      <w:r>
        <w:rPr>
          <w:rFonts w:ascii="Palanquin Dark" w:hAnsi="Palanquin Dark" w:eastAsia="Palanquin Dark" w:cs="Palanquin Dark"/>
        </w:rPr>
        <w:t>क्रत्वादयश्च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मघोनी धनवती । </w:t>
      </w:r>
      <w:r>
        <w:rPr>
          <w:rFonts w:eastAsia="Palanquin Dark" w:cs="Palanquin Dark" w:ascii="Palanquin Dark" w:hAnsi="Palanquin Dark"/>
        </w:rPr>
        <w:t>'</w:t>
      </w:r>
      <w:r>
        <w:rPr>
          <w:rFonts w:ascii="Palanquin Dark" w:hAnsi="Palanquin Dark" w:eastAsia="Palanquin Dark" w:cs="Palanquin Dark"/>
        </w:rPr>
        <w:t>छन्दसीवनिपौ</w:t>
      </w:r>
      <w:r>
        <w:rPr>
          <w:rFonts w:eastAsia="Palanquin Dark" w:cs="Palanquin Dark" w:ascii="Palanquin Dark" w:hAnsi="Palanquin Dark"/>
        </w:rPr>
        <w:t xml:space="preserve">' </w:t>
      </w:r>
      <w:r>
        <w:rPr>
          <w:rFonts w:ascii="Palanquin Dark" w:hAnsi="Palanquin Dark" w:eastAsia="Palanquin Dark" w:cs="Palanquin Dark"/>
        </w:rPr>
        <w:t>इति मत्वर्थीयो वनिः</w:t>
      </w:r>
      <w:r>
        <w:rPr>
          <w:rFonts w:eastAsia="Palanquin Dark" w:cs="Palanquin Dark" w:ascii="Palanquin Dark" w:hAnsi="Palanquin Dark"/>
        </w:rPr>
        <w:t>, '</w:t>
      </w:r>
      <w:r>
        <w:rPr>
          <w:rFonts w:ascii="Palanquin Dark" w:hAnsi="Palanquin Dark" w:eastAsia="Palanquin Dark" w:cs="Palanquin Dark"/>
        </w:rPr>
        <w:t>ऋन्नेभ्यः</w:t>
      </w:r>
      <w:r>
        <w:rPr>
          <w:rFonts w:eastAsia="Palanquin Dark" w:cs="Palanquin Dark" w:ascii="Palanquin Dark" w:hAnsi="Palanquin Dark"/>
        </w:rPr>
        <w:t xml:space="preserve">' </w:t>
      </w:r>
      <w:r>
        <w:rPr>
          <w:rFonts w:ascii="Palanquin Dark" w:hAnsi="Palanquin Dark" w:eastAsia="Palanquin Dark" w:cs="Palanquin Dark"/>
        </w:rPr>
        <w:t>इति ङीप्</w:t>
      </w:r>
      <w:r>
        <w:rPr>
          <w:rFonts w:eastAsia="Palanquin Dark" w:cs="Palanquin Dark" w:ascii="Palanquin Dark" w:hAnsi="Palanquin Dark"/>
        </w:rPr>
        <w:t>, '</w:t>
      </w:r>
      <w:r>
        <w:rPr>
          <w:rFonts w:ascii="Palanquin Dark" w:hAnsi="Palanquin Dark" w:eastAsia="Palanquin Dark" w:cs="Palanquin Dark"/>
        </w:rPr>
        <w:t>श्वयुवमघोनाम्</w:t>
      </w:r>
      <w:r>
        <w:rPr>
          <w:rFonts w:eastAsia="Palanquin Dark" w:cs="Palanquin Dark" w:ascii="Palanquin Dark" w:hAnsi="Palanquin Dark"/>
        </w:rPr>
        <w:t xml:space="preserve">' </w:t>
      </w:r>
      <w:r>
        <w:rPr>
          <w:rFonts w:ascii="Palanquin Dark" w:hAnsi="Palanquin Dark" w:eastAsia="Palanquin Dark" w:cs="Palanquin Dark"/>
        </w:rPr>
        <w:t>इति सम्प्रसारणम् । एवङ्गुणोस्माकं भव ॥</w:t>
      </w:r>
    </w:p>
    <w:p>
      <w:pPr>
        <w:pStyle w:val="Normal"/>
        <w:rPr/>
      </w:pPr>
      <w:r>
        <w:rPr/>
      </w:r>
    </w:p>
    <w:p>
      <w:pPr>
        <w:pStyle w:val="Normal"/>
        <w:rPr/>
      </w:pPr>
      <w:r>
        <w:rPr>
          <w:rFonts w:eastAsia="Palanquin Dark" w:cs="Palanquin Dark" w:ascii="Palanquin Dark" w:hAnsi="Palanquin Dark"/>
        </w:rPr>
        <w:t>5-6</w:t>
      </w:r>
      <w:r>
        <w:rPr>
          <w:rFonts w:ascii="Palanquin Dark" w:hAnsi="Palanquin Dark" w:eastAsia="Palanquin Dark" w:cs="Palanquin Dark"/>
        </w:rPr>
        <w:t>अवान्तरेडां प्राश्यमानामनुमन्त्रयते</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 xml:space="preserve">7 *** </w:t>
      </w:r>
      <w:r>
        <w:rPr>
          <w:rFonts w:ascii="Palanquin Dark" w:hAnsi="Palanquin Dark" w:eastAsia="Palanquin Dark" w:cs="Palanquin Dark"/>
        </w:rPr>
        <w:t>ब्रध्नेति ॥ हे ब्रध्न बन्धक मनसां</w:t>
      </w:r>
      <w:r>
        <w:rPr>
          <w:rFonts w:eastAsia="Palanquin Dark" w:cs="Palanquin Dark" w:ascii="Palanquin Dark" w:hAnsi="Palanquin Dark"/>
        </w:rPr>
        <w:t xml:space="preserve">, </w:t>
      </w:r>
      <w:r>
        <w:rPr>
          <w:rFonts w:ascii="Palanquin Dark" w:hAnsi="Palanquin Dark" w:eastAsia="Palanquin Dark" w:cs="Palanquin Dark"/>
        </w:rPr>
        <w:t xml:space="preserve">त्वय्येव हि मनोस्माकं सर्वदा बद्धम् । </w:t>
      </w:r>
      <w:r>
        <w:rPr>
          <w:rFonts w:eastAsia="Palanquin Dark" w:cs="Palanquin Dark" w:ascii="Palanquin Dark" w:hAnsi="Palanquin Dark"/>
        </w:rPr>
        <w:t>'</w:t>
      </w:r>
      <w:r>
        <w:rPr>
          <w:rFonts w:ascii="Palanquin Dark" w:hAnsi="Palanquin Dark" w:eastAsia="Palanquin Dark" w:cs="Palanquin Dark"/>
        </w:rPr>
        <w:t>बन्धेर्ब्रधिबुधी च</w:t>
      </w:r>
      <w:r>
        <w:rPr>
          <w:rFonts w:eastAsia="Palanquin Dark" w:cs="Palanquin Dark" w:ascii="Palanquin Dark" w:hAnsi="Palanquin Dark"/>
        </w:rPr>
        <w:t xml:space="preserve">' </w:t>
      </w:r>
      <w:r>
        <w:rPr>
          <w:rFonts w:ascii="Palanquin Dark" w:hAnsi="Palanquin Dark" w:eastAsia="Palanquin Dark" w:cs="Palanquin Dark"/>
        </w:rPr>
        <w:t>इति नक्प्रत्ययः । परिबृढस्यैवेयं संज्ञा । पिन्वस्व प्रीणय अस्मानृत्विजश्च । ददतो मे मा क्षायि देयेन धनेन क्षयो मा गामि</w:t>
      </w:r>
      <w:r>
        <w:rPr>
          <w:rFonts w:eastAsia="Palanquin Dark" w:cs="Palanquin Dark" w:ascii="Palanquin Dark" w:hAnsi="Palanquin Dark"/>
        </w:rPr>
        <w:t xml:space="preserve">, </w:t>
      </w:r>
      <w:r>
        <w:rPr>
          <w:rFonts w:ascii="Palanquin Dark" w:hAnsi="Palanquin Dark" w:eastAsia="Palanquin Dark" w:cs="Palanquin Dark"/>
        </w:rPr>
        <w:t>अपि तूपचीयताम् । कुर्वतो मे मोपदसत् सामर्थ्यं श्रद्धा वा मोपक्षयं गमत्</w:t>
      </w:r>
      <w:r>
        <w:rPr>
          <w:rFonts w:eastAsia="Palanquin Dark" w:cs="Palanquin Dark" w:ascii="Palanquin Dark" w:hAnsi="Palanquin Dark"/>
        </w:rPr>
        <w:t xml:space="preserve">, </w:t>
      </w:r>
      <w:r>
        <w:rPr>
          <w:rFonts w:ascii="Palanquin Dark" w:hAnsi="Palanquin Dark" w:eastAsia="Palanquin Dark" w:cs="Palanquin Dark"/>
        </w:rPr>
        <w:t>अपि तु पुनःपुनर्वर्धताम् । दसु उपक्षये</w:t>
      </w:r>
      <w:r>
        <w:rPr>
          <w:rFonts w:eastAsia="Palanquin Dark" w:cs="Palanquin Dark" w:ascii="Palanquin Dark" w:hAnsi="Palanquin Dark"/>
        </w:rPr>
        <w:t xml:space="preserve">, </w:t>
      </w:r>
      <w:r>
        <w:rPr>
          <w:rFonts w:ascii="Palanquin Dark" w:hAnsi="Palanquin Dark" w:eastAsia="Palanquin Dark" w:cs="Palanquin Dark"/>
        </w:rPr>
        <w:t>लुङि पुषादित्वादङ्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अन्वाहार्यमासन्नमभिमन्त्रयते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प्रजापतेरिति ॥ प्रजापतेर्भागोसि । </w:t>
      </w:r>
      <w:r>
        <w:rPr>
          <w:rFonts w:eastAsia="Palanquin Dark" w:cs="Palanquin Dark" w:ascii="Palanquin Dark" w:hAnsi="Palanquin Dark"/>
        </w:rPr>
        <w:t>'</w:t>
      </w:r>
      <w:r>
        <w:rPr>
          <w:rFonts w:ascii="Palanquin Dark" w:hAnsi="Palanquin Dark" w:eastAsia="Palanquin Dark" w:cs="Palanquin Dark"/>
        </w:rPr>
        <w:t>स वा एष प्राजापत्यो यदन्वाहार्यः</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 xml:space="preserve">इति पतिशब्दे पूर्वपदप्रकृतिस्वरत्वम् । </w:t>
      </w:r>
      <w:r>
        <w:rPr>
          <w:rFonts w:eastAsia="Palanquin Dark" w:cs="Palanquin Dark" w:ascii="Palanquin Dark" w:hAnsi="Palanquin Dark"/>
        </w:rPr>
        <w:t>'</w:t>
      </w:r>
      <w:r>
        <w:rPr>
          <w:rFonts w:ascii="Palanquin Dark" w:hAnsi="Palanquin Dark" w:eastAsia="Palanquin Dark" w:cs="Palanquin Dark"/>
        </w:rPr>
        <w:t>कर्षात्वतः</w:t>
      </w:r>
      <w:r>
        <w:rPr>
          <w:rFonts w:eastAsia="Palanquin Dark" w:cs="Palanquin Dark" w:ascii="Palanquin Dark" w:hAnsi="Palanquin Dark"/>
        </w:rPr>
        <w:t xml:space="preserve">' </w:t>
      </w:r>
      <w:r>
        <w:rPr>
          <w:rFonts w:ascii="Palanquin Dark" w:hAnsi="Palanquin Dark" w:eastAsia="Palanquin Dark" w:cs="Palanquin Dark"/>
        </w:rPr>
        <w:t>इति भागशब्दोन्तोदात्तः</w:t>
      </w:r>
      <w:r>
        <w:rPr>
          <w:rFonts w:eastAsia="Palanquin Dark" w:cs="Palanquin Dark" w:ascii="Palanquin Dark" w:hAnsi="Palanquin Dark"/>
        </w:rPr>
        <w:t>, '</w:t>
      </w:r>
      <w:r>
        <w:rPr>
          <w:rFonts w:ascii="Palanquin Dark" w:hAnsi="Palanquin Dark" w:eastAsia="Palanquin Dark" w:cs="Palanquin Dark"/>
        </w:rPr>
        <w:t>स्वरितो वानुदात्ते पदादौ</w:t>
      </w:r>
      <w:r>
        <w:rPr>
          <w:rFonts w:eastAsia="Palanquin Dark" w:cs="Palanquin Dark" w:ascii="Palanquin Dark" w:hAnsi="Palanquin Dark"/>
        </w:rPr>
        <w:t xml:space="preserve">' </w:t>
      </w:r>
      <w:r>
        <w:rPr>
          <w:rFonts w:ascii="Palanquin Dark" w:hAnsi="Palanquin Dark" w:eastAsia="Palanquin Dark" w:cs="Palanquin Dark"/>
        </w:rPr>
        <w:t>इत्येकादेशस्य संहितायां स्वरितत्वम् । ऊर्जस्वानन्नवान् पयस्वान् रसवान् स त्वं प्राणापानौ मम पाहि । मुखनासिकाभ्यां यो वायुर्निर्गच्छति स प्राणः</w:t>
      </w:r>
      <w:r>
        <w:rPr>
          <w:rFonts w:eastAsia="Palanquin Dark" w:cs="Palanquin Dark" w:ascii="Palanquin Dark" w:hAnsi="Palanquin Dark"/>
        </w:rPr>
        <w:t xml:space="preserve">, </w:t>
      </w:r>
      <w:r>
        <w:rPr>
          <w:rFonts w:ascii="Palanquin Dark" w:hAnsi="Palanquin Dark" w:eastAsia="Palanquin Dark" w:cs="Palanquin Dark"/>
        </w:rPr>
        <w:t>स च वायोस्तिर्यग्गमनशीलस्योर्ध्वगमनहेतुः जविव्यापारविशेषो वेदितव्यः । अपानो नामावाग्गमनो वायुः । समानो नाम सर्वसाधारणो हृदये स्थितो वायुः । व्यानो नाम मनो व्याप्य स्थितो नडीभिरन्नादिरसस्य नेता । उदान ऊर्ध्वगमनः शब्दस्योत्पादयिता । पुनर्व्यानग्रहणमनुक्तजीववृत्तिप्रकारोपसङ्ग्रहार्थम्</w:t>
      </w:r>
      <w:r>
        <w:rPr>
          <w:rFonts w:eastAsia="Palanquin Dark" w:cs="Palanquin Dark" w:ascii="Palanquin Dark" w:hAnsi="Palanquin Dark"/>
        </w:rPr>
        <w:t xml:space="preserve">, </w:t>
      </w:r>
      <w:r>
        <w:rPr>
          <w:rFonts w:ascii="Palanquin Dark" w:hAnsi="Palanquin Dark" w:eastAsia="Palanquin Dark" w:cs="Palanquin Dark"/>
        </w:rPr>
        <w:t>विविधनानात्मकत्वात्तेषाम् । अक्षितः अक्षीणोसि । अक्षित्यै इह चामुत्र चाक्षयाय त्वां ददामीति सामर्थ्यात् । स त्वममुत्र परलोके अस्मि</w:t>
      </w:r>
      <w:r>
        <w:rPr>
          <w:rFonts w:eastAsia="Palanquin Dark" w:cs="Palanquin Dark" w:ascii="Palanquin Dark" w:hAnsi="Palanquin Dark"/>
        </w:rPr>
        <w:t>[</w:t>
      </w:r>
      <w:r>
        <w:rPr>
          <w:rFonts w:ascii="Palanquin Dark" w:hAnsi="Palanquin Dark" w:eastAsia="Palanquin Dark" w:cs="Palanquin Dark"/>
        </w:rPr>
        <w:t>मुष्मि</w:t>
      </w:r>
      <w:r>
        <w:rPr>
          <w:rFonts w:eastAsia="Palanquin Dark" w:cs="Palanquin Dark" w:ascii="Palanquin Dark" w:hAnsi="Palanquin Dark"/>
        </w:rPr>
        <w:t>]</w:t>
      </w:r>
      <w:r>
        <w:rPr>
          <w:rFonts w:ascii="Palanquin Dark" w:hAnsi="Palanquin Dark" w:eastAsia="Palanquin Dark" w:cs="Palanquin Dark"/>
        </w:rPr>
        <w:t xml:space="preserve">न्नैन्द्रे ब्राह्मे प्राजापत्ये वा मा क्षेष्ठाः परलोके क्षयं मा गमः । यद्वा </w:t>
      </w:r>
      <w:r>
        <w:rPr>
          <w:rFonts w:eastAsia="Palanquin Dark" w:cs="Palanquin Dark" w:ascii="Palanquin Dark" w:hAnsi="Palanquin Dark"/>
        </w:rPr>
        <w:t xml:space="preserve">- </w:t>
      </w:r>
      <w:r>
        <w:rPr>
          <w:rFonts w:ascii="Palanquin Dark" w:hAnsi="Palanquin Dark" w:eastAsia="Palanquin Dark" w:cs="Palanquin Dark"/>
        </w:rPr>
        <w:t xml:space="preserve">मे ममामुष्मिन् लोके यदाहं परलोके भविष्यामि तदा तत्र ममोपभोगार्थम् । इह हि कृत्वा परत्र भुञ्जते । </w:t>
      </w:r>
      <w:r>
        <w:rPr>
          <w:rFonts w:eastAsia="Palanquin Dark" w:cs="Palanquin Dark" w:ascii="Palanquin Dark" w:hAnsi="Palanquin Dark"/>
        </w:rPr>
        <w:t>'</w:t>
      </w:r>
      <w:r>
        <w:rPr>
          <w:rFonts w:ascii="Palanquin Dark" w:hAnsi="Palanquin Dark" w:eastAsia="Palanquin Dark" w:cs="Palanquin Dark"/>
        </w:rPr>
        <w:t>क्षीयते वा अमुष्मिन्लोके</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 षष्ठे तृतीयोनुवाकः ॥</w:t>
      </w:r>
    </w:p>
    <w:p>
      <w:pPr>
        <w:pStyle w:val="Normal"/>
        <w:rPr>
          <w:rFonts w:ascii="Palanquin Dark" w:hAnsi="Palanquin Dark" w:eastAsia="Palanquin Dark" w:cs="Palanquin Dark"/>
        </w:rPr>
      </w:pPr>
      <w:r>
        <w:rPr>
          <w:rFonts w:eastAsia="Palanquin Dark" w:cs="Palanquin Dark" w:ascii="Palanquin Dark" w:hAnsi="Palanquin Dark"/>
        </w:rPr>
        <w:t>1.6.4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अनूयाजान् क्रमेणानुमन्त्रयते </w:t>
      </w:r>
      <w:r>
        <w:rPr>
          <w:rFonts w:eastAsia="Palanquin Dark" w:cs="Palanquin Dark" w:ascii="Palanquin Dark" w:hAnsi="Palanquin Dark"/>
        </w:rPr>
        <w:t xml:space="preserve">- </w:t>
      </w:r>
      <w:r>
        <w:rPr>
          <w:rFonts w:ascii="Palanquin Dark" w:hAnsi="Palanquin Dark" w:eastAsia="Palanquin Dark" w:cs="Palanquin Dark"/>
        </w:rPr>
        <w:t>बर्हिष इति ॥ बर्हिषो देवताया देवयज्यया देवार्हेण यागेनाहं प्रजावान् बह्वपत्यो जीवदपत्यश्च भूयासम्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नराशंसस्य नरैश्शंसनीयस्य । गतम् । पशुमान् बहुपशुः । </w:t>
      </w:r>
      <w:r>
        <w:rPr>
          <w:rFonts w:eastAsia="Palanquin Dark" w:cs="Palanquin Dark" w:ascii="Palanquin Dark" w:hAnsi="Palanquin Dark"/>
        </w:rPr>
        <w:t>'</w:t>
      </w:r>
      <w:r>
        <w:rPr>
          <w:rFonts w:ascii="Palanquin Dark" w:hAnsi="Palanquin Dark" w:eastAsia="Palanquin Dark" w:cs="Palanquin Dark"/>
        </w:rPr>
        <w:t>ह्रस्वनुड्भ्यां मतुप्</w:t>
      </w:r>
      <w:r>
        <w:rPr>
          <w:rFonts w:eastAsia="Palanquin Dark" w:cs="Palanquin Dark" w:ascii="Palanquin Dark" w:hAnsi="Palanquin Dark"/>
        </w:rPr>
        <w:t xml:space="preserve">' </w:t>
      </w:r>
      <w:r>
        <w:rPr>
          <w:rFonts w:ascii="Palanquin Dark" w:hAnsi="Palanquin Dark" w:eastAsia="Palanquin Dark" w:cs="Palanquin Dark"/>
        </w:rPr>
        <w:t>इति मतुप उदात्तत्वम्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अग्नेस्स्विष्टकृत इति ॥ व्याख्यातमेव ॥</w:t>
      </w:r>
    </w:p>
    <w:p>
      <w:pPr>
        <w:pStyle w:val="Normal"/>
        <w:rPr/>
      </w:pPr>
      <w:r>
        <w:rPr/>
      </w:r>
    </w:p>
    <w:p>
      <w:pPr>
        <w:pStyle w:val="Normal"/>
        <w:rPr/>
      </w:pPr>
      <w:r>
        <w:rPr>
          <w:rFonts w:eastAsia="Palanquin Dark" w:cs="Palanquin Dark" w:ascii="Palanquin Dark" w:hAnsi="Palanquin Dark"/>
        </w:rPr>
        <w:t>4-11</w:t>
      </w:r>
      <w:r>
        <w:rPr>
          <w:rFonts w:ascii="Palanquin Dark" w:hAnsi="Palanquin Dark" w:eastAsia="Palanquin Dark" w:cs="Palanquin Dark"/>
        </w:rPr>
        <w:t xml:space="preserve">सूक्तवाके </w:t>
      </w:r>
      <w:r>
        <w:rPr>
          <w:rFonts w:eastAsia="Palanquin Dark" w:cs="Palanquin Dark" w:ascii="Palanquin Dark" w:hAnsi="Palanquin Dark"/>
        </w:rPr>
        <w:t>'</w:t>
      </w:r>
      <w:r>
        <w:rPr>
          <w:rFonts w:ascii="Palanquin Dark" w:hAnsi="Palanquin Dark" w:eastAsia="Palanquin Dark" w:cs="Palanquin Dark"/>
        </w:rPr>
        <w:t>अग्निरिदं हविरजुषत</w:t>
      </w:r>
      <w:r>
        <w:rPr>
          <w:rFonts w:eastAsia="Palanquin Dark" w:cs="Palanquin Dark" w:ascii="Palanquin Dark" w:hAnsi="Palanquin Dark"/>
        </w:rPr>
        <w:t xml:space="preserve">' </w:t>
      </w:r>
      <w:r>
        <w:rPr>
          <w:rFonts w:ascii="Palanquin Dark" w:hAnsi="Palanquin Dark" w:eastAsia="Palanquin Dark" w:cs="Palanquin Dark"/>
        </w:rPr>
        <w:t xml:space="preserve">इत्यादिक्रमेण उज्जितीर्वाचयति </w:t>
      </w:r>
      <w:r>
        <w:rPr>
          <w:rFonts w:eastAsia="Palanquin Dark" w:cs="Palanquin Dark" w:ascii="Palanquin Dark" w:hAnsi="Palanquin Dark"/>
        </w:rPr>
        <w:t xml:space="preserve">- </w:t>
      </w:r>
      <w:r>
        <w:rPr>
          <w:rFonts w:ascii="Palanquin Dark" w:hAnsi="Palanquin Dark" w:eastAsia="Palanquin Dark" w:cs="Palanquin Dark"/>
        </w:rPr>
        <w:t xml:space="preserve">अग्नेरहमित्याद्याः ॥ दर्शपूर्णमासाभ्यां पूर्ववद्देवता इष्ट्वा तयोरुज्जितिमुच्छ्रितमूर्ध्वलोकविषयं वा जयं नः अनूदजयन् तद्धेतुकामुज्जितिमलभन्त । </w:t>
      </w:r>
      <w:r>
        <w:rPr>
          <w:rFonts w:eastAsia="Palanquin Dark" w:cs="Palanquin Dark" w:ascii="Palanquin Dark" w:hAnsi="Palanquin Dark"/>
        </w:rPr>
        <w:t>'</w:t>
      </w:r>
      <w:r>
        <w:rPr>
          <w:rFonts w:ascii="Palanquin Dark" w:hAnsi="Palanquin Dark" w:eastAsia="Palanquin Dark" w:cs="Palanquin Dark"/>
        </w:rPr>
        <w:t>दर्शपूर्णर्मासयोर्वै देवाः</w:t>
      </w:r>
      <w:r>
        <w:rPr>
          <w:rFonts w:eastAsia="Palanquin Dark" w:cs="Palanquin Dark" w:ascii="Palanquin Dark" w:hAnsi="Palanquin Dark"/>
        </w:rPr>
        <w:t xml:space="preserve">' </w:t>
      </w:r>
      <w:r>
        <w:rPr>
          <w:rFonts w:ascii="Palanquin Dark" w:hAnsi="Palanquin Dark" w:eastAsia="Palanquin Dark" w:cs="Palanquin Dark"/>
        </w:rPr>
        <w:t>इत्यादि ब्राह्मणम् । तत्राग्नेर्या उज्जितिरभूत् पूर्वं तामहमनूज्जेषम्</w:t>
      </w:r>
      <w:r>
        <w:rPr>
          <w:rFonts w:eastAsia="Palanquin Dark" w:cs="Palanquin Dark" w:ascii="Palanquin Dark" w:hAnsi="Palanquin Dark"/>
        </w:rPr>
        <w:t xml:space="preserve">; </w:t>
      </w:r>
      <w:r>
        <w:rPr>
          <w:rFonts w:ascii="Palanquin Dark" w:hAnsi="Palanquin Dark" w:eastAsia="Palanquin Dark" w:cs="Palanquin Dark"/>
        </w:rPr>
        <w:t>यथाग्निरुदजयत</w:t>
      </w:r>
      <w:r>
        <w:rPr>
          <w:rFonts w:eastAsia="Palanquin Dark" w:cs="Palanquin Dark" w:ascii="Palanquin Dark" w:hAnsi="Palanquin Dark"/>
        </w:rPr>
        <w:t xml:space="preserve">, </w:t>
      </w:r>
      <w:r>
        <w:rPr>
          <w:rFonts w:ascii="Palanquin Dark" w:hAnsi="Palanquin Dark" w:eastAsia="Palanquin Dark" w:cs="Palanquin Dark"/>
        </w:rPr>
        <w:t xml:space="preserve">तद्वदहमप्यनेनाग्नेर्यागेन उज्जेषमुज्जयेयं तादृशमैश्वर्यम्ममामुत्र भूयादिति । </w:t>
      </w:r>
      <w:r>
        <w:rPr>
          <w:rFonts w:eastAsia="Palanquin Dark" w:cs="Palanquin Dark" w:ascii="Palanquin Dark" w:hAnsi="Palanquin Dark"/>
        </w:rPr>
        <w:t>'</w:t>
      </w:r>
      <w:r>
        <w:rPr>
          <w:rFonts w:ascii="Palanquin Dark" w:hAnsi="Palanquin Dark" w:eastAsia="Palanquin Dark" w:cs="Palanquin Dark"/>
        </w:rPr>
        <w:t>दर्शपूर्णमासयोरेव देवतानां यजमान उज्जितिमनूज्ज यति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जयतेर्लेटि </w:t>
      </w:r>
      <w:r>
        <w:rPr>
          <w:rFonts w:eastAsia="Palanquin Dark" w:cs="Palanquin Dark" w:ascii="Palanquin Dark" w:hAnsi="Palanquin Dark"/>
        </w:rPr>
        <w:t>'</w:t>
      </w:r>
      <w:r>
        <w:rPr>
          <w:rFonts w:ascii="Palanquin Dark" w:hAnsi="Palanquin Dark" w:eastAsia="Palanquin Dark" w:cs="Palanquin Dark"/>
        </w:rPr>
        <w:t>सिब्बहुलं लेटि</w:t>
      </w:r>
      <w:r>
        <w:rPr>
          <w:rFonts w:eastAsia="Palanquin Dark" w:cs="Palanquin Dark" w:ascii="Palanquin Dark" w:hAnsi="Palanquin Dark"/>
        </w:rPr>
        <w:t xml:space="preserve">' </w:t>
      </w:r>
      <w:r>
        <w:rPr>
          <w:rFonts w:ascii="Palanquin Dark" w:hAnsi="Palanquin Dark" w:eastAsia="Palanquin Dark" w:cs="Palanquin Dark"/>
        </w:rPr>
        <w:t>अडागमः</w:t>
      </w:r>
      <w:r>
        <w:rPr>
          <w:rFonts w:eastAsia="Palanquin Dark" w:cs="Palanquin Dark" w:ascii="Palanquin Dark" w:hAnsi="Palanquin Dark"/>
        </w:rPr>
        <w:t>, '</w:t>
      </w:r>
      <w:r>
        <w:rPr>
          <w:rFonts w:ascii="Palanquin Dark" w:hAnsi="Palanquin Dark" w:eastAsia="Palanquin Dark" w:cs="Palanquin Dark"/>
        </w:rPr>
        <w:t>इतश्च लोपः</w:t>
      </w:r>
      <w:r>
        <w:rPr>
          <w:rFonts w:eastAsia="Palanquin Dark" w:cs="Palanquin Dark" w:ascii="Palanquin Dark" w:hAnsi="Palanquin Dark"/>
        </w:rPr>
        <w:t xml:space="preserve">' </w:t>
      </w:r>
      <w:r>
        <w:rPr>
          <w:rFonts w:ascii="Palanquin Dark" w:hAnsi="Palanquin Dark" w:eastAsia="Palanquin Dark" w:cs="Palanquin Dark"/>
        </w:rPr>
        <w:t>शपो लुक्</w:t>
      </w:r>
      <w:r>
        <w:rPr>
          <w:rFonts w:eastAsia="Palanquin Dark" w:cs="Palanquin Dark" w:ascii="Palanquin Dark" w:hAnsi="Palanquin Dark"/>
        </w:rPr>
        <w:t>, '</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इत्युज्जितिशब्दे गतेः प्रकृतिस्वरत्वं</w:t>
      </w:r>
      <w:r>
        <w:rPr>
          <w:rFonts w:eastAsia="Palanquin Dark" w:cs="Palanquin Dark" w:ascii="Palanquin Dark" w:hAnsi="Palanquin Dark"/>
        </w:rPr>
        <w:t xml:space="preserve">, </w:t>
      </w:r>
      <w:r>
        <w:rPr>
          <w:rFonts w:ascii="Palanquin Dark" w:hAnsi="Palanquin Dark" w:eastAsia="Palanquin Dark" w:cs="Palanquin Dark"/>
        </w:rPr>
        <w:t>लक्षणेऽनोः कर्मप्रवचनीयत्वम् । एतेन सर्वा उज्जितयो व्याख्याताः ॥</w:t>
      </w:r>
    </w:p>
    <w:p>
      <w:pPr>
        <w:pStyle w:val="Normal"/>
        <w:rPr/>
      </w:pPr>
      <w:r>
        <w:rPr/>
      </w:r>
    </w:p>
    <w:p>
      <w:pPr>
        <w:pStyle w:val="Normal"/>
        <w:rPr/>
      </w:pPr>
      <w:r>
        <w:rPr>
          <w:rFonts w:eastAsia="Palanquin Dark" w:cs="Palanquin Dark" w:ascii="Palanquin Dark" w:hAnsi="Palanquin Dark"/>
        </w:rPr>
        <w:t>11-13</w:t>
      </w:r>
      <w:r>
        <w:rPr>
          <w:rFonts w:ascii="Palanquin Dark" w:hAnsi="Palanquin Dark" w:eastAsia="Palanquin Dark" w:cs="Palanquin Dark"/>
        </w:rPr>
        <w:t>स्रुग्व्यूहनमन्त्रौ वाजस्येत्यनुष्टुभौ ॥ व्याख्याते चैते । वाजस्यान्नस्य प्रसूतिनिमित्तेन स्रुच उद्ग्रहणेन मामुदग्रहीदिन्द्रः । अथ मे सपत्नान् स्रुचो निग्राभेण अधरानकार्षीत्</w:t>
      </w:r>
      <w:r>
        <w:rPr>
          <w:rFonts w:eastAsia="Palanquin Dark" w:cs="Palanquin Dark" w:ascii="Palanquin Dark" w:hAnsi="Palanquin Dark"/>
        </w:rPr>
        <w:t xml:space="preserve">, </w:t>
      </w:r>
      <w:r>
        <w:rPr>
          <w:rFonts w:ascii="Palanquin Dark" w:hAnsi="Palanquin Dark" w:eastAsia="Palanquin Dark" w:cs="Palanquin Dark"/>
        </w:rPr>
        <w:t>तस्मादुद्ग्राभं निग्राभं च ब्रह्म परिबृढं कर्म देवा वर्धयन्तु । अथ मम सपत्नानिन्द्राग्नी विषूचीनान् विष्वग्गतीन् व्यस्यतां विनाशयतामिति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यज्ञस्य दोहं वाचयति </w:t>
      </w:r>
      <w:r>
        <w:rPr>
          <w:rFonts w:eastAsia="Palanquin Dark" w:cs="Palanquin Dark" w:ascii="Palanquin Dark" w:hAnsi="Palanquin Dark"/>
        </w:rPr>
        <w:t xml:space="preserve">- </w:t>
      </w:r>
      <w:r>
        <w:rPr>
          <w:rFonts w:ascii="Palanquin Dark" w:hAnsi="Palanquin Dark" w:eastAsia="Palanquin Dark" w:cs="Palanquin Dark"/>
        </w:rPr>
        <w:t>एमा इति । इयं पुरउष्णिक्</w:t>
      </w:r>
      <w:r>
        <w:rPr>
          <w:rFonts w:eastAsia="Palanquin Dark" w:cs="Palanquin Dark" w:ascii="Palanquin Dark" w:hAnsi="Palanquin Dark"/>
        </w:rPr>
        <w:t xml:space="preserve">, </w:t>
      </w:r>
      <w:r>
        <w:rPr>
          <w:rFonts w:ascii="Palanquin Dark" w:hAnsi="Palanquin Dark" w:eastAsia="Palanquin Dark" w:cs="Palanquin Dark"/>
        </w:rPr>
        <w:t xml:space="preserve">प्रथमस्य द्वादशाक्षरत्वात् ॥ अत्र </w:t>
      </w:r>
      <w:r>
        <w:rPr>
          <w:rFonts w:eastAsia="Palanquin Dark" w:cs="Palanquin Dark" w:ascii="Palanquin Dark" w:hAnsi="Palanquin Dark"/>
        </w:rPr>
        <w:t>'</w:t>
      </w:r>
      <w:r>
        <w:rPr>
          <w:rFonts w:ascii="Palanquin Dark" w:hAnsi="Palanquin Dark" w:eastAsia="Palanquin Dark" w:cs="Palanquin Dark"/>
        </w:rPr>
        <w:t>यर्हि होता यजमानस्य नाम गृह्नीयात्तर्हि ब्रूयादेमा अग्मन्नाशिषो दोहकामाः</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 दर्शनात् । </w:t>
      </w:r>
      <w:r>
        <w:rPr>
          <w:rFonts w:eastAsia="Palanquin Dark" w:cs="Palanquin Dark" w:ascii="Palanquin Dark" w:hAnsi="Palanquin Dark"/>
        </w:rPr>
        <w:t>'</w:t>
      </w:r>
      <w:r>
        <w:rPr>
          <w:rFonts w:ascii="Palanquin Dark" w:hAnsi="Palanquin Dark" w:eastAsia="Palanquin Dark" w:cs="Palanquin Dark"/>
        </w:rPr>
        <w:t>आशास्तेयं यजमानोसौ</w:t>
      </w:r>
      <w:r>
        <w:rPr>
          <w:rFonts w:eastAsia="Palanquin Dark" w:cs="Palanquin Dark" w:ascii="Palanquin Dark" w:hAnsi="Palanquin Dark"/>
        </w:rPr>
        <w:t xml:space="preserve">' </w:t>
      </w:r>
      <w:r>
        <w:rPr>
          <w:rFonts w:ascii="Palanquin Dark" w:hAnsi="Palanquin Dark" w:eastAsia="Palanquin Dark" w:cs="Palanquin Dark"/>
        </w:rPr>
        <w:t xml:space="preserve">इत्यत्र यजमानेनाशासनीयाः </w:t>
      </w:r>
      <w:r>
        <w:rPr>
          <w:rFonts w:eastAsia="Palanquin Dark" w:cs="Palanquin Dark" w:ascii="Palanquin Dark" w:hAnsi="Palanquin Dark"/>
        </w:rPr>
        <w:t>'</w:t>
      </w:r>
      <w:r>
        <w:rPr>
          <w:rFonts w:ascii="Palanquin Dark" w:hAnsi="Palanquin Dark" w:eastAsia="Palanquin Dark" w:cs="Palanquin Dark"/>
        </w:rPr>
        <w:t>आयुराशास्ते</w:t>
      </w:r>
      <w:r>
        <w:rPr>
          <w:rFonts w:eastAsia="Palanquin Dark" w:cs="Palanquin Dark" w:ascii="Palanquin Dark" w:hAnsi="Palanquin Dark"/>
        </w:rPr>
        <w:t xml:space="preserve">' </w:t>
      </w:r>
      <w:r>
        <w:rPr>
          <w:rFonts w:ascii="Palanquin Dark" w:hAnsi="Palanquin Dark" w:eastAsia="Palanquin Dark" w:cs="Palanquin Dark"/>
        </w:rPr>
        <w:t xml:space="preserve">इत्यायुरादय इमा आशिष उच्यन्ते । इमा आशिष आग्मन्नागच्छन्तु । छान्दसे 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इत्यादिना च्लेर्लुक्</w:t>
      </w:r>
      <w:r>
        <w:rPr>
          <w:rFonts w:eastAsia="Palanquin Dark" w:cs="Palanquin Dark" w:ascii="Palanquin Dark" w:hAnsi="Palanquin Dark"/>
        </w:rPr>
        <w:t>, '</w:t>
      </w:r>
      <w:r>
        <w:rPr>
          <w:rFonts w:ascii="Palanquin Dark" w:hAnsi="Palanquin Dark" w:eastAsia="Palanquin Dark" w:cs="Palanquin Dark"/>
        </w:rPr>
        <w:t>गमहन</w:t>
      </w:r>
      <w:r>
        <w:rPr>
          <w:rFonts w:eastAsia="Palanquin Dark" w:cs="Palanquin Dark" w:ascii="Palanquin Dark" w:hAnsi="Palanquin Dark"/>
        </w:rPr>
        <w:t xml:space="preserve">' </w:t>
      </w:r>
      <w:r>
        <w:rPr>
          <w:rFonts w:ascii="Palanquin Dark" w:hAnsi="Palanquin Dark" w:eastAsia="Palanquin Dark" w:cs="Palanquin Dark"/>
        </w:rPr>
        <w:t xml:space="preserve">इत्युपधालोपः । लङि वा शपो लुक् । दोहकामाः मया दुह्यमानं कामयमानाः । </w:t>
      </w:r>
      <w:r>
        <w:rPr>
          <w:rFonts w:eastAsia="Palanquin Dark" w:cs="Palanquin Dark" w:ascii="Palanquin Dark" w:hAnsi="Palanquin Dark"/>
        </w:rPr>
        <w:t>'</w:t>
      </w:r>
      <w:r>
        <w:rPr>
          <w:rFonts w:ascii="Palanquin Dark" w:hAnsi="Palanquin Dark" w:eastAsia="Palanquin Dark" w:cs="Palanquin Dark"/>
        </w:rPr>
        <w:t>शीलिकामिभिक्षाचरिभ्यो णः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इत्यणोपवादो णः । अत आगता वयमपीन्द्रवन्तः इन्द्रेण स्वामिना सहिता वनामहे । वन षण सम्भक्तौ</w:t>
      </w:r>
      <w:r>
        <w:rPr>
          <w:rFonts w:eastAsia="Palanquin Dark" w:cs="Palanquin Dark" w:ascii="Palanquin Dark" w:hAnsi="Palanquin Dark"/>
        </w:rPr>
        <w:t xml:space="preserve">, </w:t>
      </w:r>
      <w:r>
        <w:rPr>
          <w:rFonts w:ascii="Palanquin Dark" w:hAnsi="Palanquin Dark" w:eastAsia="Palanquin Dark" w:cs="Palanquin Dark"/>
        </w:rPr>
        <w:t xml:space="preserve">व्यत्ययेनात्मनेपदम् । यद्वा </w:t>
      </w:r>
      <w:r>
        <w:rPr>
          <w:rFonts w:eastAsia="Palanquin Dark" w:cs="Palanquin Dark" w:ascii="Palanquin Dark" w:hAnsi="Palanquin Dark"/>
        </w:rPr>
        <w:t xml:space="preserve">- </w:t>
      </w:r>
      <w:r>
        <w:rPr>
          <w:rFonts w:ascii="Palanquin Dark" w:hAnsi="Palanquin Dark" w:eastAsia="Palanquin Dark" w:cs="Palanquin Dark"/>
        </w:rPr>
        <w:t>वनु याचने</w:t>
      </w:r>
      <w:r>
        <w:rPr>
          <w:rFonts w:eastAsia="Palanquin Dark" w:cs="Palanquin Dark" w:ascii="Palanquin Dark" w:hAnsi="Palanquin Dark"/>
        </w:rPr>
        <w:t xml:space="preserve">, </w:t>
      </w:r>
      <w:r>
        <w:rPr>
          <w:rFonts w:ascii="Palanquin Dark" w:hAnsi="Palanquin Dark" w:eastAsia="Palanquin Dark" w:cs="Palanquin Dark"/>
        </w:rPr>
        <w:t>अनुदात्तेत् तानादिकः</w:t>
      </w:r>
      <w:r>
        <w:rPr>
          <w:rFonts w:eastAsia="Palanquin Dark" w:cs="Palanquin Dark" w:ascii="Palanquin Dark" w:hAnsi="Palanquin Dark"/>
        </w:rPr>
        <w:t xml:space="preserve">, </w:t>
      </w:r>
      <w:r>
        <w:rPr>
          <w:rFonts w:ascii="Palanquin Dark" w:hAnsi="Palanquin Dark" w:eastAsia="Palanquin Dark" w:cs="Palanquin Dark"/>
        </w:rPr>
        <w:t xml:space="preserve">विकरणव्यत्ययेन शप् । इन्द्रवन्तो वयं याचामहे प्रजामिषमन्नं च वो धुक्षीमहि । यद्वा </w:t>
      </w:r>
      <w:r>
        <w:rPr>
          <w:rFonts w:eastAsia="Palanquin Dark" w:cs="Palanquin Dark" w:ascii="Palanquin Dark" w:hAnsi="Palanquin Dark"/>
        </w:rPr>
        <w:t xml:space="preserve">- </w:t>
      </w:r>
      <w:r>
        <w:rPr>
          <w:rFonts w:ascii="Palanquin Dark" w:hAnsi="Palanquin Dark" w:eastAsia="Palanquin Dark" w:cs="Palanquin Dark"/>
        </w:rPr>
        <w:t xml:space="preserve">दोहकामा वयं वनामहे प्रजामिषं च धुक्षीमहीति । </w:t>
      </w:r>
      <w:r>
        <w:rPr>
          <w:rFonts w:eastAsia="Palanquin Dark" w:cs="Palanquin Dark" w:ascii="Palanquin Dark" w:hAnsi="Palanquin Dark"/>
        </w:rPr>
        <w:t>'</w:t>
      </w:r>
      <w:r>
        <w:rPr>
          <w:rFonts w:ascii="Palanquin Dark" w:hAnsi="Palanquin Dark" w:eastAsia="Palanquin Dark" w:cs="Palanquin Dark"/>
        </w:rPr>
        <w:t>लिङ्सिचावात्मनेपदेषु</w:t>
      </w:r>
      <w:r>
        <w:rPr>
          <w:rFonts w:eastAsia="Palanquin Dark" w:cs="Palanquin Dark" w:ascii="Palanquin Dark" w:hAnsi="Palanquin Dark"/>
        </w:rPr>
        <w:t xml:space="preserve">' </w:t>
      </w:r>
      <w:r>
        <w:rPr>
          <w:rFonts w:ascii="Palanquin Dark" w:hAnsi="Palanquin Dark" w:eastAsia="Palanquin Dark" w:cs="Palanquin Dark"/>
        </w:rPr>
        <w:t>इति सिचः कित्त्वम् । पादादित्वान्न निहन्यते ॥</w:t>
      </w:r>
    </w:p>
    <w:p>
      <w:pPr>
        <w:pStyle w:val="Normal"/>
        <w:rPr/>
      </w:pPr>
      <w:r>
        <w:rPr/>
      </w:r>
    </w:p>
    <w:p>
      <w:pPr>
        <w:pStyle w:val="Normal"/>
        <w:rPr/>
      </w:pPr>
      <w:r>
        <w:rPr>
          <w:rFonts w:eastAsia="Palanquin Dark" w:cs="Palanquin Dark" w:ascii="Palanquin Dark" w:hAnsi="Palanquin Dark"/>
        </w:rPr>
        <w:t>15-17</w:t>
      </w:r>
      <w:r>
        <w:rPr>
          <w:rFonts w:ascii="Palanquin Dark" w:hAnsi="Palanquin Dark" w:eastAsia="Palanquin Dark" w:cs="Palanquin Dark"/>
        </w:rPr>
        <w:t xml:space="preserve">प्रस्तरं प्रह्रियमाणमनुमन्त्रयते </w:t>
      </w:r>
      <w:r>
        <w:rPr>
          <w:rFonts w:eastAsia="Palanquin Dark" w:cs="Palanquin Dark" w:ascii="Palanquin Dark" w:hAnsi="Palanquin Dark"/>
        </w:rPr>
        <w:t xml:space="preserve">- </w:t>
      </w:r>
      <w:r>
        <w:rPr>
          <w:rFonts w:ascii="Palanquin Dark" w:hAnsi="Palanquin Dark" w:eastAsia="Palanquin Dark" w:cs="Palanquin Dark"/>
        </w:rPr>
        <w:t>रोहितेनेति ॥ देवतामित्यादि अग्न्यादीनां सामान्येन अभिधानम् । अग्निस्त्वमात्मीयेन रोहितेनाश्वेन देवतां गमयतु । याभ्यस्त्वं हूयसे ता अग्न्यादिदेवता गमयत्वित्यर्थः । हरिभ्यामात्मीयाभ्यामश्वाभ्यामिन्द्रसवां देवानां सकाशं प्रापयतु । सूर्यश्चात्मीयेनैतशेनाश्वेन त्वां देवतापार्श्वं प्रापयतु । रोहितादयोग्न्यादीनामश्वाः</w:t>
      </w:r>
      <w:r>
        <w:rPr>
          <w:rFonts w:eastAsia="Palanquin Dark" w:cs="Palanquin Dark" w:ascii="Palanquin Dark" w:hAnsi="Palanquin Dark"/>
        </w:rPr>
        <w:t>, '</w:t>
      </w:r>
      <w:r>
        <w:rPr>
          <w:rFonts w:ascii="Palanquin Dark" w:hAnsi="Palanquin Dark" w:eastAsia="Palanquin Dark" w:cs="Palanquin Dark"/>
        </w:rPr>
        <w:t>एते वै देवाश्वाः</w:t>
      </w:r>
      <w:r>
        <w:rPr>
          <w:rFonts w:eastAsia="Palanquin Dark" w:cs="Palanquin Dark" w:ascii="Palanquin Dark" w:hAnsi="Palanquin Dark"/>
        </w:rPr>
        <w:t xml:space="preserve">' </w:t>
      </w:r>
      <w:r>
        <w:rPr>
          <w:rFonts w:ascii="Palanquin Dark" w:hAnsi="Palanquin Dark" w:eastAsia="Palanquin Dark" w:cs="Palanquin Dark"/>
        </w:rPr>
        <w:t>इति च ब्राह्मणम्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परिधीन् विमुच्यमानाननुमन्त्रयते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वि ते मुञ्चामीति त्रिष्टुभा ॥ अश्वत्वेनाग्निस्स्तूयते । हे अग्ने अनेन परिधिविमोकेन ते तव यानि यन्त्रणानि तानि सर्वाण्यपि विमुञ्चामीति प्रतिपाद्यते । तत्रैकश्येनाहं रशनास्तव विमुञ्चामि । रशना व्यापिकाः । </w:t>
      </w:r>
      <w:r>
        <w:rPr>
          <w:rFonts w:eastAsia="Palanquin Dark" w:cs="Palanquin Dark" w:ascii="Palanquin Dark" w:hAnsi="Palanquin Dark"/>
        </w:rPr>
        <w:t>'</w:t>
      </w:r>
      <w:r>
        <w:rPr>
          <w:rFonts w:ascii="Palanquin Dark" w:hAnsi="Palanquin Dark" w:eastAsia="Palanquin Dark" w:cs="Palanquin Dark"/>
        </w:rPr>
        <w:t>अशेरुट्च</w:t>
      </w:r>
      <w:r>
        <w:rPr>
          <w:rFonts w:eastAsia="Palanquin Dark" w:cs="Palanquin Dark" w:ascii="Palanquin Dark" w:hAnsi="Palanquin Dark"/>
        </w:rPr>
        <w:t xml:space="preserve">' </w:t>
      </w:r>
      <w:r>
        <w:rPr>
          <w:rFonts w:ascii="Palanquin Dark" w:hAnsi="Palanquin Dark" w:eastAsia="Palanquin Dark" w:cs="Palanquin Dark"/>
        </w:rPr>
        <w:t>इति युच् । कक्ष्यावस्थिताश्शरीरपरिकर्मविशेषा उच्यन्ते । रश्मीन् प्रग्रहांश्च विमुञ्चामि</w:t>
      </w:r>
      <w:r>
        <w:rPr>
          <w:rFonts w:eastAsia="Palanquin Dark" w:cs="Palanquin Dark" w:ascii="Palanquin Dark" w:hAnsi="Palanquin Dark"/>
        </w:rPr>
        <w:t xml:space="preserve">, </w:t>
      </w:r>
      <w:r>
        <w:rPr>
          <w:rFonts w:ascii="Palanquin Dark" w:hAnsi="Palanquin Dark" w:eastAsia="Palanquin Dark" w:cs="Palanquin Dark"/>
        </w:rPr>
        <w:t>योक्त्राणि योजनोपयुक्ता रज्जुविशेषाः तानि विमुञ्चामि । यानि चान्यानि तव परिचर्तनानि उरोवध्रादीनि परितो देहस्य पीडनानि । चृती हिंसादौ । तानि च मुञ्चामि यथाऽश्व एतैर्युक्तः कार्यं करोति</w:t>
      </w:r>
      <w:r>
        <w:rPr>
          <w:rFonts w:eastAsia="Palanquin Dark" w:cs="Palanquin Dark" w:ascii="Palanquin Dark" w:hAnsi="Palanquin Dark"/>
        </w:rPr>
        <w:t xml:space="preserve">, </w:t>
      </w:r>
      <w:r>
        <w:rPr>
          <w:rFonts w:ascii="Palanquin Dark" w:hAnsi="Palanquin Dark" w:eastAsia="Palanquin Dark" w:cs="Palanquin Dark"/>
        </w:rPr>
        <w:t xml:space="preserve">तथा त्वं परिधिभिः परिहित एतैरेव युक्तः कार्यमकार्षीः । अधुना कार्ये समाप्ते परिधिविमोकेन एतैरेव विमुक्तो निर्यन्त्रणो भव यथाऽश्वः कार्यसमाप्तौ विमुक्तरशनादिकस्स्वैरं धावति । ततश्च त्वमस्मासु द्रविणं धनं यच्चान्यद्भद्रं कल्याणमभीष्टं तत्तत्सर्वं धत्तात् धेहि स्थापय । किञ्च </w:t>
      </w:r>
      <w:r>
        <w:rPr>
          <w:rFonts w:eastAsia="Palanquin Dark" w:cs="Palanquin Dark" w:ascii="Palanquin Dark" w:hAnsi="Palanquin Dark"/>
        </w:rPr>
        <w:t xml:space="preserve">- </w:t>
      </w:r>
      <w:r>
        <w:rPr>
          <w:rFonts w:ascii="Palanquin Dark" w:hAnsi="Palanquin Dark" w:eastAsia="Palanquin Dark" w:cs="Palanquin Dark"/>
        </w:rPr>
        <w:t xml:space="preserve">नः अस्मान्देवतासु प्रब्रूतात्प्रब्रूहि । भागधान्भगस्य धातृन् दातॄन् युष्मभ्यमेतैर्भागा दत्ता भुङ्ध्वमिति देवतासु ख्यापयेति । </w:t>
      </w:r>
      <w:r>
        <w:rPr>
          <w:rFonts w:eastAsia="Palanquin Dark" w:cs="Palanquin Dark" w:ascii="Palanquin Dark" w:hAnsi="Palanquin Dark"/>
        </w:rPr>
        <w:t>'</w:t>
      </w:r>
      <w:r>
        <w:rPr>
          <w:rFonts w:ascii="Palanquin Dark" w:hAnsi="Palanquin Dark" w:eastAsia="Palanquin Dark" w:cs="Palanquin Dark"/>
        </w:rPr>
        <w:t>उपसर्गाद्बहुलम्</w:t>
      </w:r>
      <w:r>
        <w:rPr>
          <w:rFonts w:eastAsia="Palanquin Dark" w:cs="Palanquin Dark" w:ascii="Palanquin Dark" w:hAnsi="Palanquin Dark"/>
        </w:rPr>
        <w:t xml:space="preserve">' </w:t>
      </w:r>
      <w:r>
        <w:rPr>
          <w:rFonts w:ascii="Palanquin Dark" w:hAnsi="Palanquin Dark" w:eastAsia="Palanquin Dark" w:cs="Palanquin Dark"/>
        </w:rPr>
        <w:t>इति नसो णत्वम्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शंयुवाकमुक्तमनुमन्त्रयते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विष्णोरिति ॥ विष्णुर्व्यापनवान् शमनयावनकृद्रोगभयानाम् । शाम्यतियौतिभ्यां गुणाभावश्छान्दसः । </w:t>
      </w:r>
      <w:r>
        <w:rPr>
          <w:rFonts w:eastAsia="Palanquin Dark" w:cs="Palanquin Dark" w:ascii="Palanquin Dark" w:hAnsi="Palanquin Dark"/>
        </w:rPr>
        <w:t>'</w:t>
      </w:r>
      <w:r>
        <w:rPr>
          <w:rFonts w:ascii="Palanquin Dark" w:hAnsi="Palanquin Dark" w:eastAsia="Palanquin Dark" w:cs="Palanquin Dark"/>
        </w:rPr>
        <w:t>कम्शम्भ्याम्</w:t>
      </w:r>
      <w:r>
        <w:rPr>
          <w:rFonts w:eastAsia="Palanquin Dark" w:cs="Palanquin Dark" w:ascii="Palanquin Dark" w:hAnsi="Palanquin Dark"/>
        </w:rPr>
        <w:t xml:space="preserve">' </w:t>
      </w:r>
      <w:r>
        <w:rPr>
          <w:rFonts w:ascii="Palanquin Dark" w:hAnsi="Palanquin Dark" w:eastAsia="Palanquin Dark" w:cs="Palanquin Dark"/>
        </w:rPr>
        <w:t xml:space="preserve">इति वा मत्वर्थीयो युस्प्रत्ययः । बृहस्पतेः पुत्र उच्यते । </w:t>
      </w:r>
      <w:r>
        <w:rPr>
          <w:rFonts w:eastAsia="Palanquin Dark" w:cs="Palanquin Dark" w:ascii="Palanquin Dark" w:hAnsi="Palanquin Dark"/>
        </w:rPr>
        <w:t>'</w:t>
      </w:r>
      <w:r>
        <w:rPr>
          <w:rFonts w:ascii="Palanquin Dark" w:hAnsi="Palanquin Dark" w:eastAsia="Palanquin Dark" w:cs="Palanquin Dark"/>
        </w:rPr>
        <w:t>देवा वै यज्ञस्य स्वगाकर्तारं नाविन्दन्ते शं युं बार्हस्पत्यम्</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विष्णुत्वेन वा बार्हस्पत्यस्स्तूयते । </w:t>
      </w:r>
      <w:r>
        <w:rPr>
          <w:rFonts w:eastAsia="Palanquin Dark" w:cs="Palanquin Dark" w:ascii="Palanquin Dark" w:hAnsi="Palanquin Dark"/>
        </w:rPr>
        <w:t>'</w:t>
      </w:r>
      <w:r>
        <w:rPr>
          <w:rFonts w:ascii="Palanquin Dark" w:hAnsi="Palanquin Dark" w:eastAsia="Palanquin Dark" w:cs="Palanquin Dark"/>
        </w:rPr>
        <w:t>यज्ञो वै विष्णुः</w:t>
      </w:r>
      <w:r>
        <w:rPr>
          <w:rFonts w:eastAsia="Palanquin Dark" w:cs="Palanquin Dark" w:ascii="Palanquin Dark" w:hAnsi="Palanquin Dark"/>
        </w:rPr>
        <w:t xml:space="preserve">' </w:t>
      </w:r>
      <w:r>
        <w:rPr>
          <w:rFonts w:ascii="Palanquin Dark" w:hAnsi="Palanquin Dark" w:eastAsia="Palanquin Dark" w:cs="Palanquin Dark"/>
        </w:rPr>
        <w:t>आ इति ब्राह्मणम् । तस्याहं देवयज्यया यज्ञेन प्रतिष्ठां गमेयम् । गतम् ॥</w:t>
      </w:r>
    </w:p>
    <w:p>
      <w:pPr>
        <w:pStyle w:val="Normal"/>
        <w:rPr/>
      </w:pPr>
      <w:r>
        <w:rPr/>
      </w:r>
    </w:p>
    <w:p>
      <w:pPr>
        <w:pStyle w:val="Normal"/>
        <w:rPr/>
      </w:pPr>
      <w:r>
        <w:rPr>
          <w:rFonts w:eastAsia="Palanquin Dark" w:cs="Palanquin Dark" w:ascii="Palanquin Dark" w:hAnsi="Palanquin Dark"/>
        </w:rPr>
        <w:t>20-21</w:t>
      </w:r>
      <w:r>
        <w:rPr>
          <w:rFonts w:ascii="Palanquin Dark" w:hAnsi="Palanquin Dark" w:eastAsia="Palanquin Dark" w:cs="Palanquin Dark"/>
        </w:rPr>
        <w:t xml:space="preserve">पत्नीसंयाजाननुमन्त्रयते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सोमस्याहमित्यादिभिः ॥ सुरेता अमोघबीजः । </w:t>
      </w:r>
      <w:r>
        <w:rPr>
          <w:rFonts w:eastAsia="Palanquin Dark" w:cs="Palanquin Dark" w:ascii="Palanquin Dark" w:hAnsi="Palanquin Dark"/>
        </w:rPr>
        <w:t>'</w:t>
      </w:r>
      <w:r>
        <w:rPr>
          <w:rFonts w:ascii="Palanquin Dark" w:hAnsi="Palanquin Dark" w:eastAsia="Palanquin Dark" w:cs="Palanquin Dark"/>
        </w:rPr>
        <w:t xml:space="preserve">सोर्मनसी इत्युत्तरपदाद्युदात्तत्वम् । रेतो धिषीयात्मनि धारयेयम् । </w:t>
      </w:r>
      <w:r>
        <w:rPr>
          <w:rFonts w:eastAsia="Palanquin Dark" w:cs="Palanquin Dark" w:ascii="Palanquin Dark" w:hAnsi="Palanquin Dark"/>
        </w:rPr>
        <w:t>'</w:t>
      </w:r>
      <w:r>
        <w:rPr>
          <w:rFonts w:ascii="Palanquin Dark" w:hAnsi="Palanquin Dark" w:eastAsia="Palanquin Dark" w:cs="Palanquin Dark"/>
        </w:rPr>
        <w:t>सुधितवसुधित</w:t>
      </w:r>
      <w:r>
        <w:rPr>
          <w:rFonts w:eastAsia="Palanquin Dark" w:cs="Palanquin Dark" w:ascii="Palanquin Dark" w:hAnsi="Palanquin Dark"/>
        </w:rPr>
        <w:t xml:space="preserve">' </w:t>
      </w:r>
      <w:r>
        <w:rPr>
          <w:rFonts w:ascii="Palanquin Dark" w:hAnsi="Palanquin Dark" w:eastAsia="Palanquin Dark" w:cs="Palanquin Dark"/>
        </w:rPr>
        <w:t xml:space="preserve">इत्यादौ दधातेरिकारांशो निपात्यते । </w:t>
      </w:r>
      <w:r>
        <w:rPr>
          <w:rFonts w:eastAsia="Palanquin Dark" w:cs="Palanquin Dark" w:ascii="Palanquin Dark" w:hAnsi="Palanquin Dark"/>
        </w:rPr>
        <w:t>'</w:t>
      </w:r>
      <w:r>
        <w:rPr>
          <w:rFonts w:ascii="Palanquin Dark" w:hAnsi="Palanquin Dark" w:eastAsia="Palanquin Dark" w:cs="Palanquin Dark"/>
        </w:rPr>
        <w:t>सोमो वै रेतोधाः</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त्वष्टुरहमिति । </w:t>
      </w:r>
      <w:r>
        <w:rPr>
          <w:rFonts w:eastAsia="Palanquin Dark" w:cs="Palanquin Dark" w:ascii="Palanquin Dark" w:hAnsi="Palanquin Dark"/>
        </w:rPr>
        <w:t>'</w:t>
      </w:r>
      <w:r>
        <w:rPr>
          <w:rFonts w:ascii="Palanquin Dark" w:hAnsi="Palanquin Dark" w:eastAsia="Palanquin Dark" w:cs="Palanquin Dark"/>
        </w:rPr>
        <w:t>त्वष्टा वै पशूनां मिथुनानां रूपकृत्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पशूनां रूपं पुषेयं पोषयेयम्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w:t>
      </w:r>
    </w:p>
    <w:p>
      <w:pPr>
        <w:pStyle w:val="Normal"/>
        <w:rPr/>
      </w:pPr>
      <w:r>
        <w:rPr/>
      </w:r>
    </w:p>
    <w:p>
      <w:pPr>
        <w:pStyle w:val="Normal"/>
        <w:rPr/>
      </w:pPr>
      <w:r>
        <w:rPr>
          <w:rFonts w:eastAsia="Palanquin Dark" w:cs="Palanquin Dark" w:ascii="Palanquin Dark" w:hAnsi="Palanquin Dark"/>
        </w:rPr>
        <w:t>22</w:t>
      </w:r>
      <w:r>
        <w:rPr>
          <w:rFonts w:ascii="Palanquin Dark" w:hAnsi="Palanquin Dark" w:eastAsia="Palanquin Dark" w:cs="Palanquin Dark"/>
        </w:rPr>
        <w:t xml:space="preserve">अथान्ययोस्सहानुमन्त्रणम् </w:t>
      </w:r>
      <w:r>
        <w:rPr>
          <w:rFonts w:eastAsia="Palanquin Dark" w:cs="Palanquin Dark" w:ascii="Palanquin Dark" w:hAnsi="Palanquin Dark"/>
        </w:rPr>
        <w:t xml:space="preserve">- </w:t>
      </w:r>
      <w:r>
        <w:rPr>
          <w:rFonts w:ascii="Palanquin Dark" w:hAnsi="Palanquin Dark" w:eastAsia="Palanquin Dark" w:cs="Palanquin Dark"/>
        </w:rPr>
        <w:t xml:space="preserve">देवानामिति ॥ देवानां पत्नीः पत्न्यः अग्निश्च गृहपतिरिति यज्ञस्य मिथुनमेव तत् । तयोरहं देवयज्यया मिथुनेन पुत्रादिमिथुनेन प्रभूयासं प्रकर्षेण युक्तो भूयासम् । मिथुनापेक्षया तयोरिति द्विवचनम् । </w:t>
      </w:r>
      <w:r>
        <w:rPr>
          <w:rFonts w:eastAsia="Palanquin Dark" w:cs="Palanquin Dark" w:ascii="Palanquin Dark" w:hAnsi="Palanquin Dark"/>
        </w:rPr>
        <w:t>'</w:t>
      </w:r>
      <w:r>
        <w:rPr>
          <w:rFonts w:ascii="Palanquin Dark" w:hAnsi="Palanquin Dark" w:eastAsia="Palanquin Dark" w:cs="Palanquin Dark"/>
        </w:rPr>
        <w:t>एतस्माद्वै मिथुनात्प्रजापतिः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 xml:space="preserve">वेदेन्तर्वेदि निधीयमाने यजमानं वाचयति </w:t>
      </w:r>
      <w:r>
        <w:rPr>
          <w:rFonts w:eastAsia="Palanquin Dark" w:cs="Palanquin Dark" w:ascii="Palanquin Dark" w:hAnsi="Palanquin Dark"/>
        </w:rPr>
        <w:t xml:space="preserve">- </w:t>
      </w:r>
      <w:r>
        <w:rPr>
          <w:rFonts w:ascii="Palanquin Dark" w:hAnsi="Palanquin Dark" w:eastAsia="Palanquin Dark" w:cs="Palanquin Dark"/>
        </w:rPr>
        <w:t>वेदोसीति षट्पदया शक्वर्या ॥ विदेय क्रियासं सनेयमिति त्रयाणां पादानामन्ताः</w:t>
      </w:r>
      <w:r>
        <w:rPr>
          <w:rFonts w:eastAsia="Palanquin Dark" w:cs="Palanquin Dark" w:ascii="Palanquin Dark" w:hAnsi="Palanquin Dark"/>
        </w:rPr>
        <w:t xml:space="preserve">; </w:t>
      </w:r>
      <w:r>
        <w:rPr>
          <w:rFonts w:ascii="Palanquin Dark" w:hAnsi="Palanquin Dark" w:eastAsia="Palanquin Dark" w:cs="Palanquin Dark"/>
        </w:rPr>
        <w:t>एते च तिङः परत्वान्न निहन्यन्ते । हे वेद वेदोसि यद्वित्तं वेद्यात्मकं वेत्तव्यं लब्धव्यं धनं तदेव त्वमसि</w:t>
      </w:r>
      <w:r>
        <w:rPr>
          <w:rFonts w:eastAsia="Palanquin Dark" w:cs="Palanquin Dark" w:ascii="Palanquin Dark" w:hAnsi="Palanquin Dark"/>
        </w:rPr>
        <w:t xml:space="preserve">; </w:t>
      </w:r>
      <w:r>
        <w:rPr>
          <w:rFonts w:ascii="Palanquin Dark" w:hAnsi="Palanquin Dark" w:eastAsia="Palanquin Dark" w:cs="Palanquin Dark"/>
        </w:rPr>
        <w:t xml:space="preserve">तल्लाभहेतुत्वात् । </w:t>
      </w:r>
      <w:r>
        <w:rPr>
          <w:rFonts w:eastAsia="Palanquin Dark" w:cs="Palanquin Dark" w:ascii="Palanquin Dark" w:hAnsi="Palanquin Dark"/>
        </w:rPr>
        <w:t>'</w:t>
      </w:r>
      <w:r>
        <w:rPr>
          <w:rFonts w:ascii="Palanquin Dark" w:hAnsi="Palanquin Dark" w:eastAsia="Palanquin Dark" w:cs="Palanquin Dark"/>
        </w:rPr>
        <w:t>वेदेन वै देवा असुराणां वित्तं वेद्यम्</w:t>
      </w:r>
      <w:r>
        <w:rPr>
          <w:rFonts w:eastAsia="Palanquin Dark" w:cs="Palanquin Dark" w:ascii="Palanquin Dark" w:hAnsi="Palanquin Dark"/>
        </w:rPr>
        <w:t xml:space="preserve">' </w:t>
      </w:r>
      <w:r>
        <w:rPr>
          <w:rFonts w:ascii="Palanquin Dark" w:hAnsi="Palanquin Dark" w:eastAsia="Palanquin Dark" w:cs="Palanquin Dark"/>
        </w:rPr>
        <w:t>इत्यादि ब्राह्मणम् । विन्दतेः कर्मणि घञ् । वित्तिर्लाभः</w:t>
      </w:r>
      <w:r>
        <w:rPr>
          <w:rFonts w:eastAsia="Palanquin Dark" w:cs="Palanquin Dark" w:ascii="Palanquin Dark" w:hAnsi="Palanquin Dark"/>
        </w:rPr>
        <w:t xml:space="preserve">, </w:t>
      </w:r>
      <w:r>
        <w:rPr>
          <w:rFonts w:ascii="Palanquin Dark" w:hAnsi="Palanquin Dark" w:eastAsia="Palanquin Dark" w:cs="Palanquin Dark"/>
        </w:rPr>
        <w:t>लाभसाधनं वा त्वमसि धनस्य । तस्मादेव भावे करणे वा क्तिन् । तादृशेन त्वयाऽहं विदेयाभिमतं धनं लप्सीय । विन्दतिस्स्वरितेत्</w:t>
      </w:r>
      <w:r>
        <w:rPr>
          <w:rFonts w:eastAsia="Palanquin Dark" w:cs="Palanquin Dark" w:ascii="Palanquin Dark" w:hAnsi="Palanquin Dark"/>
        </w:rPr>
        <w:t>, '</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 कर्म अनुष्ठानं त्वमसि</w:t>
      </w:r>
      <w:r>
        <w:rPr>
          <w:rFonts w:eastAsia="Palanquin Dark" w:cs="Palanquin Dark" w:ascii="Palanquin Dark" w:hAnsi="Palanquin Dark"/>
        </w:rPr>
        <w:t xml:space="preserve">; </w:t>
      </w:r>
      <w:r>
        <w:rPr>
          <w:rFonts w:ascii="Palanquin Dark" w:hAnsi="Palanquin Dark" w:eastAsia="Palanquin Dark" w:cs="Palanquin Dark"/>
        </w:rPr>
        <w:t>त्वदधीनत्वात् । करुणमनुष्ठापकश्चासि । करोतेरुनन्प्रत्ययः । तादृशेन त्वयाहं क्रियासं कर्ता भूयासम् । सनिस्संविभागः त्वमसि सनितासि संविभक्ता चासि</w:t>
      </w:r>
      <w:r>
        <w:rPr>
          <w:rFonts w:eastAsia="Palanquin Dark" w:cs="Palanquin Dark" w:ascii="Palanquin Dark" w:hAnsi="Palanquin Dark"/>
        </w:rPr>
        <w:t xml:space="preserve">, </w:t>
      </w:r>
      <w:r>
        <w:rPr>
          <w:rFonts w:ascii="Palanquin Dark" w:hAnsi="Palanquin Dark" w:eastAsia="Palanquin Dark" w:cs="Palanquin Dark"/>
        </w:rPr>
        <w:t xml:space="preserve">तादृशेन त्वयाहं सनेयं विन्देयं सांविभजेयम् । अधुना परोक्षमुच्यते </w:t>
      </w:r>
      <w:r>
        <w:rPr>
          <w:rFonts w:eastAsia="Palanquin Dark" w:cs="Palanquin Dark" w:ascii="Palanquin Dark" w:hAnsi="Palanquin Dark"/>
        </w:rPr>
        <w:t xml:space="preserve">- </w:t>
      </w:r>
      <w:r>
        <w:rPr>
          <w:rFonts w:ascii="Palanquin Dark" w:hAnsi="Palanquin Dark" w:eastAsia="Palanquin Dark" w:cs="Palanquin Dark"/>
        </w:rPr>
        <w:t>घृतवन्तमाज्यवन्तं कुलायिनं नीडवन्तं गृहवन्तं सहस्रिणं सहस्रवन्तं भूयिष्ठवन्तं पुत्रपश्वादिभिः</w:t>
      </w:r>
      <w:r>
        <w:rPr>
          <w:rFonts w:eastAsia="Palanquin Dark" w:cs="Palanquin Dark" w:ascii="Palanquin Dark" w:hAnsi="Palanquin Dark"/>
        </w:rPr>
        <w:t xml:space="preserve">, </w:t>
      </w:r>
      <w:r>
        <w:rPr>
          <w:rFonts w:ascii="Palanquin Dark" w:hAnsi="Palanquin Dark" w:eastAsia="Palanquin Dark" w:cs="Palanquin Dark"/>
        </w:rPr>
        <w:t>वाजिनमन्नवन्तं रायस्पोषं क्षेत्रपश्वादेर्धनस्य पुष्टिमस्मभ्यं वेदो ददातु रायस्पोषं धनवृद्धिं वाजिनमन्नं च ददातु ॥</w:t>
      </w:r>
    </w:p>
    <w:p>
      <w:pPr>
        <w:pStyle w:val="Normal"/>
        <w:rPr/>
      </w:pPr>
      <w:r>
        <w:rPr/>
      </w:r>
    </w:p>
    <w:p>
      <w:pPr>
        <w:pStyle w:val="Normal"/>
        <w:rPr/>
      </w:pPr>
      <w:r>
        <w:rPr>
          <w:rFonts w:ascii="Palanquin Dark" w:hAnsi="Palanquin Dark" w:eastAsia="Palanquin Dark" w:cs="Palanquin Dark"/>
        </w:rPr>
        <w:t>इति षष्ठे चतुर्थोनुवाकः ॥</w:t>
      </w:r>
    </w:p>
    <w:p>
      <w:pPr>
        <w:pStyle w:val="Normal"/>
        <w:rPr>
          <w:rFonts w:ascii="Palanquin Dark" w:hAnsi="Palanquin Dark" w:eastAsia="Palanquin Dark" w:cs="Palanquin Dark"/>
        </w:rPr>
      </w:pPr>
      <w:r>
        <w:rPr>
          <w:rFonts w:eastAsia="Palanquin Dark" w:cs="Palanquin Dark" w:ascii="Palanquin Dark" w:hAnsi="Palanquin Dark"/>
        </w:rPr>
        <w:t>1.6.5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ध्रुवामाप्यायमानामनुमन्त्रयते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आ प्यायतामिति । इयं विराट्त्रिष्टुप् ॥ आप्यायतां वर्धतां सदा पूर्यतां घृतेन ध्रुवा । यज्ञंयज्ञं प्रति सर्वेषु यज्ञेषु । वीप्सायां प्रतेः कर्मप्रवचनीयत्वम् । देवयद्भ्यः देवानात्मन इच्छद्भ्यः । </w:t>
      </w:r>
      <w:r>
        <w:rPr>
          <w:rFonts w:eastAsia="Palanquin Dark" w:cs="Palanquin Dark" w:ascii="Palanquin Dark" w:hAnsi="Palanquin Dark"/>
        </w:rPr>
        <w:t>'</w:t>
      </w:r>
      <w:r>
        <w:rPr>
          <w:rFonts w:ascii="Palanquin Dark" w:hAnsi="Palanquin Dark" w:eastAsia="Palanquin Dark" w:cs="Palanquin Dark"/>
        </w:rPr>
        <w:t>न छन्दस्यपुत्रस्य</w:t>
      </w:r>
      <w:r>
        <w:rPr>
          <w:rFonts w:eastAsia="Palanquin Dark" w:cs="Palanquin Dark" w:ascii="Palanquin Dark" w:hAnsi="Palanquin Dark"/>
        </w:rPr>
        <w:t xml:space="preserve">' </w:t>
      </w:r>
      <w:r>
        <w:rPr>
          <w:rFonts w:ascii="Palanquin Dark" w:hAnsi="Palanquin Dark" w:eastAsia="Palanquin Dark" w:cs="Palanquin Dark"/>
        </w:rPr>
        <w:t xml:space="preserve">इतीत्वाभावः । देवान्वा देवयद्भ्यः तृप्तान् क्रीडयद्भ्यः ऋत्विग्भ्यः । यथा तेभ्यः पर्याप्तं भवति तथा आप्यायताम् । द्वितीयपक्षे लसार्वधातुकानुदात्तत्वाभावश्छान्दसः । सैव ध्रुवा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सूर्यायास्सूर्यवत्याः द्योस्तिष्ठद्गोस्थनीयायाः ऊधः अधोगतापीनभाग स्थानीया । </w:t>
      </w:r>
      <w:r>
        <w:rPr>
          <w:rFonts w:eastAsia="Palanquin Dark" w:cs="Palanquin Dark" w:ascii="Palanquin Dark" w:hAnsi="Palanquin Dark"/>
        </w:rPr>
        <w:t>'</w:t>
      </w:r>
      <w:r>
        <w:rPr>
          <w:rFonts w:ascii="Palanquin Dark" w:hAnsi="Palanquin Dark" w:eastAsia="Palanquin Dark" w:cs="Palanquin Dark"/>
        </w:rPr>
        <w:t>सूर्याद्देवतायां चाप्</w:t>
      </w:r>
      <w:r>
        <w:rPr>
          <w:rFonts w:eastAsia="Palanquin Dark" w:cs="Palanquin Dark" w:ascii="Palanquin Dark" w:hAnsi="Palanquin Dark"/>
        </w:rPr>
        <w:t xml:space="preserve">' </w:t>
      </w:r>
      <w:r>
        <w:rPr>
          <w:rFonts w:ascii="Palanquin Dark" w:hAnsi="Palanquin Dark" w:eastAsia="Palanquin Dark" w:cs="Palanquin Dark"/>
        </w:rPr>
        <w:t>। अदित्या अदीनायाः पृथिव्या उत्तानायाः उत्सङ्गस्थाना</w:t>
      </w:r>
      <w:r>
        <w:rPr>
          <w:rFonts w:eastAsia="Palanquin Dark" w:cs="Palanquin Dark" w:ascii="Palanquin Dark" w:hAnsi="Palanquin Dark"/>
        </w:rPr>
        <w:t xml:space="preserve">; </w:t>
      </w:r>
      <w:r>
        <w:rPr>
          <w:rFonts w:ascii="Palanquin Dark" w:hAnsi="Palanquin Dark" w:eastAsia="Palanquin Dark" w:cs="Palanquin Dark"/>
        </w:rPr>
        <w:t>सर्वोपजीव्यत्वात् । देवमातुरेव वोपस्थ उत्सङ्गः</w:t>
      </w:r>
      <w:r>
        <w:rPr>
          <w:rFonts w:eastAsia="Palanquin Dark" w:cs="Palanquin Dark" w:ascii="Palanquin Dark" w:hAnsi="Palanquin Dark"/>
        </w:rPr>
        <w:t xml:space="preserve">, </w:t>
      </w:r>
      <w:r>
        <w:rPr>
          <w:rFonts w:ascii="Palanquin Dark" w:hAnsi="Palanquin Dark" w:eastAsia="Palanquin Dark" w:cs="Palanquin Dark"/>
        </w:rPr>
        <w:t xml:space="preserve">देवानामुपलालनस्थानत्वात् । किञ्च </w:t>
      </w:r>
      <w:r>
        <w:rPr>
          <w:rFonts w:eastAsia="Palanquin Dark" w:cs="Palanquin Dark" w:ascii="Palanquin Dark" w:hAnsi="Palanquin Dark"/>
        </w:rPr>
        <w:t xml:space="preserve">- </w:t>
      </w:r>
      <w:r>
        <w:rPr>
          <w:rFonts w:ascii="Palanquin Dark" w:hAnsi="Palanquin Dark" w:eastAsia="Palanquin Dark" w:cs="Palanquin Dark"/>
        </w:rPr>
        <w:t xml:space="preserve">उरुधारा महाधारा सन्ततप्रस्नवनी पृथिवी विस्तीर्णा । यद्वा </w:t>
      </w:r>
      <w:r>
        <w:rPr>
          <w:rFonts w:eastAsia="Palanquin Dark" w:cs="Palanquin Dark" w:ascii="Palanquin Dark" w:hAnsi="Palanquin Dark"/>
        </w:rPr>
        <w:t xml:space="preserve">- </w:t>
      </w:r>
      <w:r>
        <w:rPr>
          <w:rFonts w:ascii="Palanquin Dark" w:hAnsi="Palanquin Dark" w:eastAsia="Palanquin Dark" w:cs="Palanquin Dark"/>
        </w:rPr>
        <w:t>उरुधारा पृथिवी महार्थसाधनपृथिवीस्थानीया । तादृशी ध्रुवास्मिन् यज्ञे सर्वयज्ञार्थमाप्यायतामिति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यजमानभागं प्राश्नाति </w:t>
      </w:r>
      <w:r>
        <w:rPr>
          <w:rFonts w:eastAsia="Palanquin Dark" w:cs="Palanquin Dark" w:ascii="Palanquin Dark" w:hAnsi="Palanquin Dark"/>
        </w:rPr>
        <w:t xml:space="preserve">- </w:t>
      </w:r>
      <w:r>
        <w:rPr>
          <w:rFonts w:ascii="Palanquin Dark" w:hAnsi="Palanquin Dark" w:eastAsia="Palanquin Dark" w:cs="Palanquin Dark"/>
        </w:rPr>
        <w:t>प्रजापतेरिति ॥ प्रजापतेर्लोको विभान् सूर्यादिभिर्यो विविधं भाति</w:t>
      </w:r>
      <w:r>
        <w:rPr>
          <w:rFonts w:eastAsia="Palanquin Dark" w:cs="Palanquin Dark" w:ascii="Palanquin Dark" w:hAnsi="Palanquin Dark"/>
        </w:rPr>
        <w:t xml:space="preserve">, </w:t>
      </w:r>
      <w:r>
        <w:rPr>
          <w:rFonts w:ascii="Palanquin Dark" w:hAnsi="Palanquin Dark" w:eastAsia="Palanquin Dark" w:cs="Palanquin Dark"/>
        </w:rPr>
        <w:t>सूर्यादिरहितं स्वतेजसा वा</w:t>
      </w:r>
      <w:r>
        <w:rPr>
          <w:rFonts w:eastAsia="Palanquin Dark" w:cs="Palanquin Dark" w:ascii="Palanquin Dark" w:hAnsi="Palanquin Dark"/>
        </w:rPr>
        <w:t xml:space="preserve">, </w:t>
      </w:r>
      <w:r>
        <w:rPr>
          <w:rFonts w:ascii="Palanquin Dark" w:hAnsi="Palanquin Dark" w:eastAsia="Palanquin Dark" w:cs="Palanquin Dark"/>
        </w:rPr>
        <w:t xml:space="preserve">स पुनरयं लोकः । </w:t>
      </w:r>
      <w:r>
        <w:rPr>
          <w:rFonts w:eastAsia="Palanquin Dark" w:cs="Palanquin Dark" w:ascii="Palanquin Dark" w:hAnsi="Palanquin Dark"/>
        </w:rPr>
        <w:t>'</w:t>
      </w:r>
      <w:r>
        <w:rPr>
          <w:rFonts w:ascii="Palanquin Dark" w:hAnsi="Palanquin Dark" w:eastAsia="Palanquin Dark" w:cs="Palanquin Dark"/>
        </w:rPr>
        <w:t>अयं वै प्रजापतेः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तस्मिन् लोके त्वां दधामि स्थापयामि यजमानेन मया सह हे यजमानभाग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पूर्णपात्र आनीयमाने यजमानं वाचयति </w:t>
      </w:r>
      <w:r>
        <w:rPr>
          <w:rFonts w:eastAsia="Palanquin Dark" w:cs="Palanquin Dark" w:ascii="Palanquin Dark" w:hAnsi="Palanquin Dark"/>
        </w:rPr>
        <w:t xml:space="preserve">- </w:t>
      </w:r>
      <w:r>
        <w:rPr>
          <w:rFonts w:ascii="Palanquin Dark" w:hAnsi="Palanquin Dark" w:eastAsia="Palanquin Dark" w:cs="Palanquin Dark"/>
        </w:rPr>
        <w:t>सदसीत्यादि ॥ सत् सत्ताविष्टं यावत्किञ्चित्तत्सर्वं त्वमसि । तस्मात्त्वं सत्ताविष्टं सर्वं मे मम भूयाः भव</w:t>
      </w:r>
      <w:r>
        <w:rPr>
          <w:rFonts w:eastAsia="Palanquin Dark" w:cs="Palanquin Dark" w:ascii="Palanquin Dark" w:hAnsi="Palanquin Dark"/>
        </w:rPr>
        <w:t xml:space="preserve">, </w:t>
      </w:r>
      <w:r>
        <w:rPr>
          <w:rFonts w:ascii="Palanquin Dark" w:hAnsi="Palanquin Dark" w:eastAsia="Palanquin Dark" w:cs="Palanquin Dark"/>
        </w:rPr>
        <w:t>सर्वस्य सत्तासाधनं भूयाः</w:t>
      </w:r>
      <w:r>
        <w:rPr>
          <w:rFonts w:eastAsia="Palanquin Dark" w:cs="Palanquin Dark" w:ascii="Palanquin Dark" w:hAnsi="Palanquin Dark"/>
        </w:rPr>
        <w:t xml:space="preserve">, </w:t>
      </w:r>
      <w:r>
        <w:rPr>
          <w:rFonts w:ascii="Palanquin Dark" w:hAnsi="Palanquin Dark" w:eastAsia="Palanquin Dark" w:cs="Palanquin Dark"/>
        </w:rPr>
        <w:t xml:space="preserve">न किञ्चिदप्यसन्मे भूयात् । यद्वा </w:t>
      </w:r>
      <w:r>
        <w:rPr>
          <w:rFonts w:eastAsia="Palanquin Dark" w:cs="Palanquin Dark" w:ascii="Palanquin Dark" w:hAnsi="Palanquin Dark"/>
        </w:rPr>
        <w:t xml:space="preserve">- </w:t>
      </w:r>
      <w:r>
        <w:rPr>
          <w:rFonts w:ascii="Palanquin Dark" w:hAnsi="Palanquin Dark" w:eastAsia="Palanquin Dark" w:cs="Palanquin Dark"/>
        </w:rPr>
        <w:t>सत् शोभनमसि</w:t>
      </w:r>
      <w:r>
        <w:rPr>
          <w:rFonts w:eastAsia="Palanquin Dark" w:cs="Palanquin Dark" w:ascii="Palanquin Dark" w:hAnsi="Palanquin Dark"/>
        </w:rPr>
        <w:t xml:space="preserve">; </w:t>
      </w:r>
      <w:r>
        <w:rPr>
          <w:rFonts w:ascii="Palanquin Dark" w:hAnsi="Palanquin Dark" w:eastAsia="Palanquin Dark" w:cs="Palanquin Dark"/>
        </w:rPr>
        <w:t>तस्माद्यावत्किञ्चिच्छोभनं नः तत्सर्वं मे भूयाः</w:t>
      </w:r>
      <w:r>
        <w:rPr>
          <w:rFonts w:eastAsia="Palanquin Dark" w:cs="Palanquin Dark" w:ascii="Palanquin Dark" w:hAnsi="Palanquin Dark"/>
        </w:rPr>
        <w:t xml:space="preserve">, </w:t>
      </w:r>
      <w:r>
        <w:rPr>
          <w:rFonts w:ascii="Palanquin Dark" w:hAnsi="Palanquin Dark" w:eastAsia="Palanquin Dark" w:cs="Palanquin Dark"/>
        </w:rPr>
        <w:t>सर्वं सर्वात्मकमसि</w:t>
      </w:r>
      <w:r>
        <w:rPr>
          <w:rFonts w:eastAsia="Palanquin Dark" w:cs="Palanquin Dark" w:ascii="Palanquin Dark" w:hAnsi="Palanquin Dark"/>
        </w:rPr>
        <w:t xml:space="preserve">, </w:t>
      </w:r>
      <w:r>
        <w:rPr>
          <w:rFonts w:ascii="Palanquin Dark" w:hAnsi="Palanquin Dark" w:eastAsia="Palanquin Dark" w:cs="Palanquin Dark"/>
        </w:rPr>
        <w:t>त्वत्तोन्यन्न किञ्चिदस्ति</w:t>
      </w:r>
      <w:r>
        <w:rPr>
          <w:rFonts w:eastAsia="Palanquin Dark" w:cs="Palanquin Dark" w:ascii="Palanquin Dark" w:hAnsi="Palanquin Dark"/>
        </w:rPr>
        <w:t xml:space="preserve">; </w:t>
      </w:r>
      <w:r>
        <w:rPr>
          <w:rFonts w:ascii="Palanquin Dark" w:hAnsi="Palanquin Dark" w:eastAsia="Palanquin Dark" w:cs="Palanquin Dark"/>
        </w:rPr>
        <w:t>तस्मात्सर्वमिष्टं मम त्वं भूयाः</w:t>
      </w:r>
      <w:r>
        <w:rPr>
          <w:rFonts w:eastAsia="Palanquin Dark" w:cs="Palanquin Dark" w:ascii="Palanquin Dark" w:hAnsi="Palanquin Dark"/>
        </w:rPr>
        <w:t xml:space="preserve">, </w:t>
      </w:r>
      <w:r>
        <w:rPr>
          <w:rFonts w:ascii="Palanquin Dark" w:hAnsi="Palanquin Dark" w:eastAsia="Palanquin Dark" w:cs="Palanquin Dark"/>
        </w:rPr>
        <w:t xml:space="preserve">पूर्णं पर्याप्तं सर्वसमृद्धिभिः आप्यायितमसि । </w:t>
      </w:r>
      <w:r>
        <w:rPr>
          <w:rFonts w:eastAsia="Palanquin Dark" w:cs="Palanquin Dark" w:ascii="Palanquin Dark" w:hAnsi="Palanquin Dark"/>
        </w:rPr>
        <w:t>'</w:t>
      </w:r>
      <w:r>
        <w:rPr>
          <w:rFonts w:ascii="Palanquin Dark" w:hAnsi="Palanquin Dark" w:eastAsia="Palanquin Dark" w:cs="Palanquin Dark"/>
        </w:rPr>
        <w:t>वा दान्तशान्त</w:t>
      </w:r>
      <w:r>
        <w:rPr>
          <w:rFonts w:eastAsia="Palanquin Dark" w:cs="Palanquin Dark" w:ascii="Palanquin Dark" w:hAnsi="Palanquin Dark"/>
        </w:rPr>
        <w:t xml:space="preserve">' </w:t>
      </w:r>
      <w:r>
        <w:rPr>
          <w:rFonts w:ascii="Palanquin Dark" w:hAnsi="Palanquin Dark" w:eastAsia="Palanquin Dark" w:cs="Palanquin Dark"/>
        </w:rPr>
        <w:t>इति निष्ठान्तो निपात्यते । तस्मात्त्वं मम पर्याप्तमभिमतं भूयाः । शोभनं च कृत्स्नं च पर्याप्तं च ममाभिमतं सम्पादयेति भावः । अक्षितमनुपक्षीणमसि</w:t>
      </w:r>
      <w:r>
        <w:rPr>
          <w:rFonts w:eastAsia="Palanquin Dark" w:cs="Palanquin Dark" w:ascii="Palanquin Dark" w:hAnsi="Palanquin Dark"/>
        </w:rPr>
        <w:t xml:space="preserve">; </w:t>
      </w:r>
      <w:r>
        <w:rPr>
          <w:rFonts w:ascii="Palanquin Dark" w:hAnsi="Palanquin Dark" w:eastAsia="Palanquin Dark" w:cs="Palanquin Dark"/>
        </w:rPr>
        <w:t>तस्मान्मद्विषये मा क्षेष्ठाः क्षयं मा गाः</w:t>
      </w:r>
      <w:r>
        <w:rPr>
          <w:rFonts w:eastAsia="Palanquin Dark" w:cs="Palanquin Dark" w:ascii="Palanquin Dark" w:hAnsi="Palanquin Dark"/>
        </w:rPr>
        <w:t xml:space="preserve">, </w:t>
      </w:r>
      <w:r>
        <w:rPr>
          <w:rFonts w:ascii="Palanquin Dark" w:hAnsi="Palanquin Dark" w:eastAsia="Palanquin Dark" w:cs="Palanquin Dark"/>
        </w:rPr>
        <w:t>मित्रमिव वर्तस्वेति ॥</w:t>
      </w:r>
    </w:p>
    <w:p>
      <w:pPr>
        <w:pStyle w:val="Normal"/>
        <w:rPr/>
      </w:pPr>
      <w:r>
        <w:rPr/>
      </w:r>
    </w:p>
    <w:p>
      <w:pPr>
        <w:pStyle w:val="Normal"/>
        <w:rPr/>
      </w:pPr>
      <w:r>
        <w:rPr>
          <w:rFonts w:eastAsia="Palanquin Dark" w:cs="Palanquin Dark" w:ascii="Palanquin Dark" w:hAnsi="Palanquin Dark"/>
        </w:rPr>
        <w:t>4-8</w:t>
      </w:r>
      <w:r>
        <w:rPr>
          <w:rFonts w:ascii="Palanquin Dark" w:hAnsi="Palanquin Dark" w:eastAsia="Palanquin Dark" w:cs="Palanquin Dark"/>
        </w:rPr>
        <w:t xml:space="preserve">दिशो व्युत्सिञ्चति </w:t>
      </w:r>
      <w:r>
        <w:rPr>
          <w:rFonts w:eastAsia="Palanquin Dark" w:cs="Palanquin Dark" w:ascii="Palanquin Dark" w:hAnsi="Palanquin Dark"/>
        </w:rPr>
        <w:t xml:space="preserve">- </w:t>
      </w:r>
      <w:r>
        <w:rPr>
          <w:rFonts w:ascii="Palanquin Dark" w:hAnsi="Palanquin Dark" w:eastAsia="Palanquin Dark" w:cs="Palanquin Dark"/>
        </w:rPr>
        <w:t xml:space="preserve">प्राच्यामित्यादि ॥ अत्र ब्राह्मणम् । </w:t>
      </w:r>
      <w:r>
        <w:rPr>
          <w:rFonts w:eastAsia="Palanquin Dark" w:cs="Palanquin Dark" w:ascii="Palanquin Dark" w:hAnsi="Palanquin Dark"/>
        </w:rPr>
        <w:t>'</w:t>
      </w:r>
      <w:r>
        <w:rPr>
          <w:rFonts w:ascii="Palanquin Dark" w:hAnsi="Palanquin Dark" w:eastAsia="Palanquin Dark" w:cs="Palanquin Dark"/>
        </w:rPr>
        <w:t>सर्वाणि वै भूतानि व्रतमुपयन्तमनूपयन्ति</w:t>
      </w:r>
      <w:r>
        <w:rPr>
          <w:rFonts w:eastAsia="Palanquin Dark" w:cs="Palanquin Dark" w:ascii="Palanquin Dark" w:hAnsi="Palanquin Dark"/>
        </w:rPr>
        <w:t xml:space="preserve">' </w:t>
      </w:r>
      <w:r>
        <w:rPr>
          <w:rFonts w:ascii="Palanquin Dark" w:hAnsi="Palanquin Dark" w:eastAsia="Palanquin Dark" w:cs="Palanquin Dark"/>
        </w:rPr>
        <w:t xml:space="preserve">इति । ततः प्राच्यां दिशि व्यवस्थिताः ये देवा ऋत्विजश्च ते इदानीं मार्जयन्तां आत्मानं मां च शोधयन्ताम् । </w:t>
      </w:r>
      <w:r>
        <w:rPr>
          <w:rFonts w:eastAsia="Palanquin Dark" w:cs="Palanquin Dark" w:ascii="Palanquin Dark" w:hAnsi="Palanquin Dark"/>
        </w:rPr>
        <w:t>'</w:t>
      </w:r>
      <w:r>
        <w:rPr>
          <w:rFonts w:ascii="Palanquin Dark" w:hAnsi="Palanquin Dark" w:eastAsia="Palanquin Dark" w:cs="Palanquin Dark"/>
        </w:rPr>
        <w:t>एष वै दर्शपूणमासयोरवभृथः</w:t>
      </w:r>
      <w:r>
        <w:rPr>
          <w:rFonts w:eastAsia="Palanquin Dark" w:cs="Palanquin Dark" w:ascii="Palanquin Dark" w:hAnsi="Palanquin Dark"/>
        </w:rPr>
        <w:t xml:space="preserve">' </w:t>
      </w:r>
      <w:r>
        <w:rPr>
          <w:rFonts w:ascii="Palanquin Dark" w:hAnsi="Palanquin Dark" w:eastAsia="Palanquin Dark" w:cs="Palanquin Dark"/>
        </w:rPr>
        <w:t>इत्यादि ब्राह्मणम् । एतेन दक्षिणायामित्यादयो व्याख्याताः । मासास्त्रिंशदहोरात्रात्मकाः । पितरस्स्वपित्रादयः</w:t>
      </w:r>
      <w:r>
        <w:rPr>
          <w:rFonts w:eastAsia="Palanquin Dark" w:cs="Palanquin Dark" w:ascii="Palanquin Dark" w:hAnsi="Palanquin Dark"/>
        </w:rPr>
        <w:t xml:space="preserve">, </w:t>
      </w:r>
      <w:r>
        <w:rPr>
          <w:rFonts w:ascii="Palanquin Dark" w:hAnsi="Palanquin Dark" w:eastAsia="Palanquin Dark" w:cs="Palanquin Dark"/>
        </w:rPr>
        <w:t>सोमपितृमदादयश्च । गृहा आवसथाः येषु निवसन्ति जन्तवः । पशवः द्विविधाः ग्राम्या आरण्याश्च द्विचतुष्पदात्मकाः दोहनवहनादिकार्यक्षमाः । यज्ञो दर्शपूर्णमासादिः । संवत्सरो द्वादशमासात्मकः । यज्ञपतिर्यजमानः</w:t>
      </w:r>
      <w:r>
        <w:rPr>
          <w:rFonts w:eastAsia="Palanquin Dark" w:cs="Palanquin Dark" w:ascii="Palanquin Dark" w:hAnsi="Palanquin Dark"/>
        </w:rPr>
        <w:t xml:space="preserve">, </w:t>
      </w:r>
      <w:r>
        <w:rPr>
          <w:rFonts w:ascii="Palanquin Dark" w:hAnsi="Palanquin Dark" w:eastAsia="Palanquin Dark" w:cs="Palanquin Dark"/>
        </w:rPr>
        <w:t>सृष्ट्यादिकृत्प्रजापतिर्वा । शिष्टं स्पष्टम् ॥</w:t>
      </w:r>
    </w:p>
    <w:p>
      <w:pPr>
        <w:pStyle w:val="Normal"/>
        <w:rPr/>
      </w:pPr>
      <w:r>
        <w:rPr/>
      </w:r>
    </w:p>
    <w:p>
      <w:pPr>
        <w:pStyle w:val="Normal"/>
        <w:rPr/>
      </w:pPr>
      <w:r>
        <w:rPr>
          <w:rFonts w:eastAsia="Palanquin Dark" w:cs="Palanquin Dark" w:ascii="Palanquin Dark" w:hAnsi="Palanquin Dark"/>
        </w:rPr>
        <w:t>9-12</w:t>
      </w:r>
      <w:r>
        <w:rPr>
          <w:rFonts w:ascii="Palanquin Dark" w:hAnsi="Palanquin Dark" w:eastAsia="Palanquin Dark" w:cs="Palanquin Dark"/>
        </w:rPr>
        <w:t xml:space="preserve">विष्णुक्रमान् क्रामति </w:t>
      </w:r>
      <w:r>
        <w:rPr>
          <w:rFonts w:eastAsia="Palanquin Dark" w:cs="Palanquin Dark" w:ascii="Palanquin Dark" w:hAnsi="Palanquin Dark"/>
        </w:rPr>
        <w:t xml:space="preserve">- </w:t>
      </w:r>
      <w:r>
        <w:rPr>
          <w:rFonts w:ascii="Palanquin Dark" w:hAnsi="Palanquin Dark" w:eastAsia="Palanquin Dark" w:cs="Palanquin Dark"/>
        </w:rPr>
        <w:t xml:space="preserve">विष्णोः क्रमोसीति ॥ </w:t>
      </w:r>
      <w:r>
        <w:rPr>
          <w:rFonts w:eastAsia="Palanquin Dark" w:cs="Palanquin Dark" w:ascii="Palanquin Dark" w:hAnsi="Palanquin Dark"/>
        </w:rPr>
        <w:t>'</w:t>
      </w:r>
      <w:r>
        <w:rPr>
          <w:rFonts w:ascii="Palanquin Dark" w:hAnsi="Palanquin Dark" w:eastAsia="Palanquin Dark" w:cs="Palanquin Dark"/>
        </w:rPr>
        <w:t>विष्णुमुखा वै देवाः</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विष्णोर्भगवतस्त्रीन् लोकान् क्रामतः यः क्रमः पदविक्षेपः स एव त्वमसि यो ममासि । विष्णोरात्मनश्चाभेदोपचारादेवमुच्यते । ब्राह्मणं च भवति </w:t>
      </w:r>
      <w:r>
        <w:rPr>
          <w:rFonts w:eastAsia="Palanquin Dark" w:cs="Palanquin Dark" w:ascii="Palanquin Dark" w:hAnsi="Palanquin Dark"/>
        </w:rPr>
        <w:t>'</w:t>
      </w:r>
      <w:r>
        <w:rPr>
          <w:rFonts w:ascii="Palanquin Dark" w:hAnsi="Palanquin Dark" w:eastAsia="Palanquin Dark" w:cs="Palanquin Dark"/>
        </w:rPr>
        <w:t>विष्णुरेव भूत्वा यजमानः</w:t>
      </w:r>
      <w:r>
        <w:rPr>
          <w:rFonts w:eastAsia="Palanquin Dark" w:cs="Palanquin Dark" w:ascii="Palanquin Dark" w:hAnsi="Palanquin Dark"/>
        </w:rPr>
        <w:t xml:space="preserve">' </w:t>
      </w:r>
      <w:r>
        <w:rPr>
          <w:rFonts w:ascii="Palanquin Dark" w:hAnsi="Palanquin Dark" w:eastAsia="Palanquin Dark" w:cs="Palanquin Dark"/>
        </w:rPr>
        <w:t xml:space="preserve">इत्यादि । </w:t>
      </w:r>
      <w:r>
        <w:rPr>
          <w:rFonts w:eastAsia="Palanquin Dark" w:cs="Palanquin Dark" w:ascii="Palanquin Dark" w:hAnsi="Palanquin Dark"/>
        </w:rPr>
        <w:t>'</w:t>
      </w:r>
      <w:r>
        <w:rPr>
          <w:rFonts w:ascii="Palanquin Dark" w:hAnsi="Palanquin Dark" w:eastAsia="Palanquin Dark" w:cs="Palanquin Dark"/>
        </w:rPr>
        <w:t>नोदात्तोपदेशस्य</w:t>
      </w:r>
      <w:r>
        <w:rPr>
          <w:rFonts w:eastAsia="Palanquin Dark" w:cs="Palanquin Dark" w:ascii="Palanquin Dark" w:hAnsi="Palanquin Dark"/>
        </w:rPr>
        <w:t xml:space="preserve">' </w:t>
      </w:r>
      <w:r>
        <w:rPr>
          <w:rFonts w:ascii="Palanquin Dark" w:hAnsi="Palanquin Dark" w:eastAsia="Palanquin Dark" w:cs="Palanquin Dark"/>
        </w:rPr>
        <w:t xml:space="preserve">इति वृद्ध्यभावः । क्रमो विशेष्यते </w:t>
      </w:r>
      <w:r>
        <w:rPr>
          <w:rFonts w:eastAsia="Palanquin Dark" w:cs="Palanquin Dark" w:ascii="Palanquin Dark" w:hAnsi="Palanquin Dark"/>
        </w:rPr>
        <w:t xml:space="preserve">- </w:t>
      </w:r>
      <w:r>
        <w:rPr>
          <w:rFonts w:ascii="Palanquin Dark" w:hAnsi="Palanquin Dark" w:eastAsia="Palanquin Dark" w:cs="Palanquin Dark"/>
        </w:rPr>
        <w:t>अभिमातिहा अभिमातिः पाप्मा तस्य हन्ता त्वमसि</w:t>
      </w:r>
      <w:r>
        <w:rPr>
          <w:rFonts w:eastAsia="Palanquin Dark" w:cs="Palanquin Dark" w:ascii="Palanquin Dark" w:hAnsi="Palanquin Dark"/>
        </w:rPr>
        <w:t xml:space="preserve">, </w:t>
      </w:r>
      <w:r>
        <w:rPr>
          <w:rFonts w:ascii="Palanquin Dark" w:hAnsi="Palanquin Dark" w:eastAsia="Palanquin Dark" w:cs="Palanquin Dark"/>
        </w:rPr>
        <w:t xml:space="preserve">यतो विष्णोः क्रमोसि । यद्वा </w:t>
      </w:r>
      <w:r>
        <w:rPr>
          <w:rFonts w:eastAsia="Palanquin Dark" w:cs="Palanquin Dark" w:ascii="Palanquin Dark" w:hAnsi="Palanquin Dark"/>
        </w:rPr>
        <w:t xml:space="preserve">- </w:t>
      </w:r>
      <w:r>
        <w:rPr>
          <w:rFonts w:ascii="Palanquin Dark" w:hAnsi="Palanquin Dark" w:eastAsia="Palanquin Dark" w:cs="Palanquin Dark"/>
        </w:rPr>
        <w:t>यो विष्णोः क्रमोस्यभिमातिहा त्रिविक्रमरूपस्य भगवतः विष्णोः सर्वलोकाक्रमणक्षमः क्रमः पदविक्षेपः सर्वानिष्टहन्ता स एव त्वमसि यो मदीयः क्रमः</w:t>
      </w:r>
      <w:r>
        <w:rPr>
          <w:rFonts w:eastAsia="Palanquin Dark" w:cs="Palanquin Dark" w:ascii="Palanquin Dark" w:hAnsi="Palanquin Dark"/>
        </w:rPr>
        <w:t>; '</w:t>
      </w:r>
      <w:r>
        <w:rPr>
          <w:rFonts w:ascii="Palanquin Dark" w:hAnsi="Palanquin Dark" w:eastAsia="Palanquin Dark" w:cs="Palanquin Dark"/>
        </w:rPr>
        <w:t xml:space="preserve">अतस्तादृशेन त्वयानुक्रमेण विक्रमणेनाभिजयामि सर्वमप्रतिबन्धेन । </w:t>
      </w:r>
      <w:r>
        <w:rPr>
          <w:rFonts w:eastAsia="Palanquin Dark" w:cs="Palanquin Dark" w:ascii="Palanquin Dark" w:hAnsi="Palanquin Dark"/>
        </w:rPr>
        <w:t>'</w:t>
      </w:r>
      <w:r>
        <w:rPr>
          <w:rFonts w:ascii="Palanquin Dark" w:hAnsi="Palanquin Dark" w:eastAsia="Palanquin Dark" w:cs="Palanquin Dark"/>
        </w:rPr>
        <w:t>वृत्तिसर्गतायनेषु क्रमः</w:t>
      </w:r>
      <w:r>
        <w:rPr>
          <w:rFonts w:eastAsia="Palanquin Dark" w:cs="Palanquin Dark" w:ascii="Palanquin Dark" w:hAnsi="Palanquin Dark"/>
        </w:rPr>
        <w:t xml:space="preserve">' </w:t>
      </w:r>
      <w:r>
        <w:rPr>
          <w:rFonts w:ascii="Palanquin Dark" w:hAnsi="Palanquin Dark" w:eastAsia="Palanquin Dark" w:cs="Palanquin Dark"/>
        </w:rPr>
        <w:t>इत्यात्मनेपदम् । पूर्वं देवा गायत्र्यादिभिश्छन्दोभिः पृथिव्यादीन् लोकानभ्यजयन्</w:t>
      </w:r>
      <w:r>
        <w:rPr>
          <w:rFonts w:eastAsia="Palanquin Dark" w:cs="Palanquin Dark" w:ascii="Palanquin Dark" w:hAnsi="Palanquin Dark"/>
        </w:rPr>
        <w:t xml:space="preserve">; </w:t>
      </w:r>
      <w:r>
        <w:rPr>
          <w:rFonts w:ascii="Palanquin Dark" w:hAnsi="Palanquin Dark" w:eastAsia="Palanquin Dark" w:cs="Palanquin Dark"/>
        </w:rPr>
        <w:t xml:space="preserve">अत इदमुच्यते </w:t>
      </w:r>
      <w:r>
        <w:rPr>
          <w:rFonts w:eastAsia="Palanquin Dark" w:cs="Palanquin Dark" w:ascii="Palanquin Dark" w:hAnsi="Palanquin Dark"/>
        </w:rPr>
        <w:t xml:space="preserve">- </w:t>
      </w:r>
      <w:r>
        <w:rPr>
          <w:rFonts w:ascii="Palanquin Dark" w:hAnsi="Palanquin Dark" w:eastAsia="Palanquin Dark" w:cs="Palanquin Dark"/>
        </w:rPr>
        <w:t xml:space="preserve">गायत्रेण छन्दसेति । गायत्र्याद्यात्मकत्वाच्च पृथिव्यादीनाम् । यथोक्तं </w:t>
      </w:r>
      <w:r>
        <w:rPr>
          <w:rFonts w:eastAsia="Palanquin Dark" w:cs="Palanquin Dark" w:ascii="Palanquin Dark" w:hAnsi="Palanquin Dark"/>
        </w:rPr>
        <w:t>- '</w:t>
      </w:r>
      <w:r>
        <w:rPr>
          <w:rFonts w:ascii="Palanquin Dark" w:hAnsi="Palanquin Dark" w:eastAsia="Palanquin Dark" w:cs="Palanquin Dark"/>
        </w:rPr>
        <w:t>गायत्री वै पृथिवी</w:t>
      </w:r>
      <w:r>
        <w:rPr>
          <w:rFonts w:eastAsia="Palanquin Dark" w:cs="Palanquin Dark" w:ascii="Palanquin Dark" w:hAnsi="Palanquin Dark"/>
        </w:rPr>
        <w:t xml:space="preserve">' </w:t>
      </w:r>
      <w:r>
        <w:rPr>
          <w:rFonts w:ascii="Palanquin Dark" w:hAnsi="Palanquin Dark" w:eastAsia="Palanquin Dark" w:cs="Palanquin Dark"/>
        </w:rPr>
        <w:t xml:space="preserve">इत्यादि । तद्वदहमपि गायत्रेण छन्दसा पृथिवीमनुविक्रम इति । गायत्र्येव गायत्रम् । </w:t>
      </w:r>
      <w:r>
        <w:rPr>
          <w:rFonts w:eastAsia="Palanquin Dark" w:cs="Palanquin Dark" w:ascii="Palanquin Dark" w:hAnsi="Palanquin Dark"/>
        </w:rPr>
        <w:t>'</w:t>
      </w:r>
      <w:r>
        <w:rPr>
          <w:rFonts w:ascii="Palanquin Dark" w:hAnsi="Palanquin Dark" w:eastAsia="Palanquin Dark" w:cs="Palanquin Dark"/>
        </w:rPr>
        <w:t>छन्दसः प्रत्ययविधाने नपुंसके स्वार्थ उपसङ्ख्यानम्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इत्यण्प्रत्ययः । पूर्वं विष्णुना क्रान्तां पृथिवीं पश्चादिदानीमहं विक्रम इत्यनोरर्थः । इत्थं यस्माद्विष्णुरेव भूत्वाहं विक्रमे त्वं च यथा विष्णोः क्रमोसि अतो निर्भक्तः स मया क्रान्तया इतः पृथिव्या स निर्भक्तः निर्वासितो विनाशितोस्तु यं द्विष्मः । उपक्रमे श्रुतत्वादभिमातिर्गम्यते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एतेनोत्तरे व्याख्याताः । अभिशस्तिरभिशंसनं अकृतगर्होक्तिः । त्रिष्टुब्जगत्यनुष्टुप्शब्देभ्य उत्सादित्वादञ्</w:t>
      </w:r>
      <w:r>
        <w:rPr>
          <w:rFonts w:eastAsia="Palanquin Dark" w:cs="Palanquin Dark" w:ascii="Palanquin Dark" w:hAnsi="Palanquin Dark"/>
        </w:rPr>
        <w:t>, '</w:t>
      </w:r>
      <w:r>
        <w:rPr>
          <w:rFonts w:ascii="Palanquin Dark" w:hAnsi="Palanquin Dark" w:eastAsia="Palanquin Dark" w:cs="Palanquin Dark"/>
        </w:rPr>
        <w:t>छन्दसः प्रत्ययविधाने</w:t>
      </w:r>
      <w:r>
        <w:rPr>
          <w:rFonts w:eastAsia="Palanquin Dark" w:cs="Palanquin Dark" w:ascii="Palanquin Dark" w:hAnsi="Palanquin Dark"/>
        </w:rPr>
        <w:t xml:space="preserve">' </w:t>
      </w:r>
      <w:r>
        <w:rPr>
          <w:rFonts w:ascii="Palanquin Dark" w:hAnsi="Palanquin Dark" w:eastAsia="Palanquin Dark" w:cs="Palanquin Dark"/>
        </w:rPr>
        <w:t>इत्यस्य प्राग्दीव्यतीयत्वात् । अरातीयतः अरातित्वमस्माकमिच्छतः</w:t>
      </w:r>
      <w:r>
        <w:rPr>
          <w:rFonts w:eastAsia="Palanquin Dark" w:cs="Palanquin Dark" w:ascii="Palanquin Dark" w:hAnsi="Palanquin Dark"/>
        </w:rPr>
        <w:t xml:space="preserve">, </w:t>
      </w:r>
      <w:r>
        <w:rPr>
          <w:rFonts w:ascii="Palanquin Dark" w:hAnsi="Palanquin Dark" w:eastAsia="Palanquin Dark" w:cs="Palanquin Dark"/>
        </w:rPr>
        <w:t xml:space="preserve">अरातिं वात्मन इच्छतः हन्ता हन्तुमर्हः । </w:t>
      </w:r>
      <w:r>
        <w:rPr>
          <w:rFonts w:eastAsia="Palanquin Dark" w:cs="Palanquin Dark" w:ascii="Palanquin Dark" w:hAnsi="Palanquin Dark"/>
        </w:rPr>
        <w:t>'</w:t>
      </w:r>
      <w:r>
        <w:rPr>
          <w:rFonts w:ascii="Palanquin Dark" w:hAnsi="Palanquin Dark" w:eastAsia="Palanquin Dark" w:cs="Palanquin Dark"/>
        </w:rPr>
        <w:t>अर्हे कृत्यतृचश्च</w:t>
      </w:r>
      <w:r>
        <w:rPr>
          <w:rFonts w:eastAsia="Palanquin Dark" w:cs="Palanquin Dark" w:ascii="Palanquin Dark" w:hAnsi="Palanquin Dark"/>
        </w:rPr>
        <w:t xml:space="preserve">' </w:t>
      </w:r>
      <w:r>
        <w:rPr>
          <w:rFonts w:ascii="Palanquin Dark" w:hAnsi="Palanquin Dark" w:eastAsia="Palanquin Dark" w:cs="Palanquin Dark"/>
        </w:rPr>
        <w:t xml:space="preserve">इति तृच् ।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इति षष्ठ्या उदात्तत्वम् । हननशीलो वा हन्ता । ताच्च्छीलिकस्तृन् छान्दसमन्तोदातत्वम् । अरातीयत इति द्वितीयाबहुवचनम् । एवं शत्रूयत इत्यत्रापि वेदितव्यम् ॥</w:t>
      </w:r>
    </w:p>
    <w:p>
      <w:pPr>
        <w:pStyle w:val="Normal"/>
        <w:rPr/>
      </w:pPr>
      <w:r>
        <w:rPr/>
      </w:r>
    </w:p>
    <w:p>
      <w:pPr>
        <w:pStyle w:val="Normal"/>
        <w:rPr/>
      </w:pPr>
      <w:r>
        <w:rPr>
          <w:rFonts w:ascii="Palanquin Dark" w:hAnsi="Palanquin Dark" w:eastAsia="Palanquin Dark" w:cs="Palanquin Dark"/>
        </w:rPr>
        <w:t>इति षष्ठे पञ्चमोनुवाकः ॥</w:t>
      </w:r>
    </w:p>
    <w:p>
      <w:pPr>
        <w:pStyle w:val="Normal"/>
        <w:rPr>
          <w:rFonts w:ascii="Palanquin Dark" w:hAnsi="Palanquin Dark" w:eastAsia="Palanquin Dark" w:cs="Palanquin Dark"/>
        </w:rPr>
      </w:pPr>
      <w:r>
        <w:rPr>
          <w:rFonts w:eastAsia="Palanquin Dark" w:cs="Palanquin Dark" w:ascii="Palanquin Dark" w:hAnsi="Palanquin Dark"/>
        </w:rPr>
        <w:t>1.6.6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अगन्मेति ॥ सुवस्स्वर्गमगन्म गमिष्यामः</w:t>
      </w:r>
      <w:r>
        <w:rPr>
          <w:rFonts w:eastAsia="Palanquin Dark" w:cs="Palanquin Dark" w:ascii="Palanquin Dark" w:hAnsi="Palanquin Dark"/>
        </w:rPr>
        <w:t xml:space="preserve">, </w:t>
      </w:r>
      <w:r>
        <w:rPr>
          <w:rFonts w:ascii="Palanquin Dark" w:hAnsi="Palanquin Dark" w:eastAsia="Palanquin Dark" w:cs="Palanquin Dark"/>
        </w:rPr>
        <w:t>गम्यास्म वा</w:t>
      </w:r>
      <w:r>
        <w:rPr>
          <w:rFonts w:eastAsia="Palanquin Dark" w:cs="Palanquin Dark" w:ascii="Palanquin Dark" w:hAnsi="Palanquin Dark"/>
        </w:rPr>
        <w:t xml:space="preserve">, </w:t>
      </w:r>
      <w:r>
        <w:rPr>
          <w:rFonts w:ascii="Palanquin Dark" w:hAnsi="Palanquin Dark" w:eastAsia="Palanquin Dark" w:cs="Palanquin Dark"/>
        </w:rPr>
        <w:t>सर्वेपि वयं सपुत्रपौत्राः । छान्दसो लुङ्</w:t>
      </w:r>
      <w:r>
        <w:rPr>
          <w:rFonts w:eastAsia="Palanquin Dark" w:cs="Palanquin Dark" w:ascii="Palanquin Dark" w:hAnsi="Palanquin Dark"/>
        </w:rPr>
        <w:t>, '</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 xml:space="preserve">इति च्लेर्लुक् । स्वर्गे भोक्तव्यानि भुक्त्वा पश्चात्सुवः सुष्ठु अरणीयं आदित्यान्तरपुरुषं मुक्तिस्थानमगन्म गमिष्यामः गम्यास्म वा । स एव लुङ् । पूर्वाभिधानेन पूर्वस्मादस्याभ्यर्हितत्वं द्योतयति । तदर्थमहं तव सन्दृशः सन्दर्शनात् अनुध्यानलक्षणात् मा छित्सि आछेद्यो मा भूवम् । आत्माभिप्रायमेकवचनम् । आत्मनोऽच्छेदनस्य सवार्थसाधनत्वात् । किञ्च </w:t>
      </w:r>
      <w:r>
        <w:rPr>
          <w:rFonts w:eastAsia="Palanquin Dark" w:cs="Palanquin Dark" w:ascii="Palanquin Dark" w:hAnsi="Palanquin Dark"/>
        </w:rPr>
        <w:t xml:space="preserve">- </w:t>
      </w:r>
      <w:r>
        <w:rPr>
          <w:rFonts w:ascii="Palanquin Dark" w:hAnsi="Palanquin Dark" w:eastAsia="Palanquin Dark" w:cs="Palanquin Dark"/>
        </w:rPr>
        <w:t xml:space="preserve">यत्ते त्वदर्थं तपः कर्म यागादि तस्मै तदर्थं ते तव प्रसादात् तत एव वा सन्दृशः मा वृक्षि मा विवर्ज्यो भूयासम् । वृजी वर्जने । यद्वा </w:t>
      </w:r>
      <w:r>
        <w:rPr>
          <w:rFonts w:eastAsia="Palanquin Dark" w:cs="Palanquin Dark" w:ascii="Palanquin Dark" w:hAnsi="Palanquin Dark"/>
        </w:rPr>
        <w:t xml:space="preserve">- </w:t>
      </w:r>
      <w:r>
        <w:rPr>
          <w:rFonts w:ascii="Palanquin Dark" w:hAnsi="Palanquin Dark" w:eastAsia="Palanquin Dark" w:cs="Palanquin Dark"/>
        </w:rPr>
        <w:t>व्रश्चनीयो मा भूवं</w:t>
      </w:r>
      <w:r>
        <w:rPr>
          <w:rFonts w:eastAsia="Palanquin Dark" w:cs="Palanquin Dark" w:ascii="Palanquin Dark" w:hAnsi="Palanquin Dark"/>
        </w:rPr>
        <w:t xml:space="preserve">, </w:t>
      </w:r>
      <w:r>
        <w:rPr>
          <w:rFonts w:ascii="Palanquin Dark" w:hAnsi="Palanquin Dark" w:eastAsia="Palanquin Dark" w:cs="Palanquin Dark"/>
        </w:rPr>
        <w:t>त्वत्परिचरणव्यापारो यथा मा विच्छेदि तथानुध्यातुमर्हसीति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आदित्यमुपतिष्ठते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सुभूरितिइ ॥ सुष्टु भवति उदेतीति सुभूः शोभनभवनोसि सर्वबोधकामाभिमतत्वात् । सुष्ठु भावंयतीति वा सुभूः । </w:t>
      </w:r>
      <w:r>
        <w:rPr>
          <w:rFonts w:eastAsia="Palanquin Dark" w:cs="Palanquin Dark" w:ascii="Palanquin Dark" w:hAnsi="Palanquin Dark"/>
        </w:rPr>
        <w:t>'</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इति णिलुक्</w:t>
      </w:r>
      <w:r>
        <w:rPr>
          <w:rFonts w:eastAsia="Palanquin Dark" w:cs="Palanquin Dark" w:ascii="Palanquin Dark" w:hAnsi="Palanquin Dark"/>
        </w:rPr>
        <w:t>, '</w:t>
      </w:r>
      <w:r>
        <w:rPr>
          <w:rFonts w:ascii="Palanquin Dark" w:hAnsi="Palanquin Dark" w:eastAsia="Palanquin Dark" w:cs="Palanquin Dark"/>
        </w:rPr>
        <w:t>कृदुत्तरपदप्रकृतिस्वरत्वम्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बहुव्रीहित्वेन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ईदृशोसि हे भगवन्निति । किञ्च </w:t>
      </w:r>
      <w:r>
        <w:rPr>
          <w:rFonts w:eastAsia="Palanquin Dark" w:cs="Palanquin Dark" w:ascii="Palanquin Dark" w:hAnsi="Palanquin Dark"/>
        </w:rPr>
        <w:t xml:space="preserve">- </w:t>
      </w:r>
      <w:r>
        <w:rPr>
          <w:rFonts w:ascii="Palanquin Dark" w:hAnsi="Palanquin Dark" w:eastAsia="Palanquin Dark" w:cs="Palanquin Dark"/>
        </w:rPr>
        <w:t>श्रेष्ठः प्रशस्यतरः श्रेष्ठो रश्मीनां रश्मिमतामग्निचन्द्रतारादीनां मध्ये</w:t>
      </w:r>
      <w:r>
        <w:rPr>
          <w:rFonts w:eastAsia="Palanquin Dark" w:cs="Palanquin Dark" w:ascii="Palanquin Dark" w:hAnsi="Palanquin Dark"/>
        </w:rPr>
        <w:t xml:space="preserve">, </w:t>
      </w:r>
      <w:r>
        <w:rPr>
          <w:rFonts w:ascii="Palanquin Dark" w:hAnsi="Palanquin Dark" w:eastAsia="Palanquin Dark" w:cs="Palanquin Dark"/>
        </w:rPr>
        <w:t>तेषामपि वा</w:t>
      </w:r>
      <w:r>
        <w:rPr>
          <w:rFonts w:eastAsia="Palanquin Dark" w:cs="Palanquin Dark" w:ascii="Palanquin Dark" w:hAnsi="Palanquin Dark"/>
        </w:rPr>
        <w:t xml:space="preserve">, </w:t>
      </w:r>
      <w:r>
        <w:rPr>
          <w:rFonts w:ascii="Palanquin Dark" w:hAnsi="Palanquin Dark" w:eastAsia="Palanquin Dark" w:cs="Palanquin Dark"/>
        </w:rPr>
        <w:t xml:space="preserve">प्रशस्यतमः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 आयुर्धाः आयुषो धाता दातासि । स त्वं मे मम आयुर्धेहि देहि । वर्चोधाः वर्चसो बलस्य धाता स्थापयिता चासि त्वं मयि वर्चो धेहि स्थापय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सर्वतो भ्रातृव्यं निर्भजति </w:t>
      </w:r>
      <w:r>
        <w:rPr>
          <w:rFonts w:eastAsia="Palanquin Dark" w:cs="Palanquin Dark" w:ascii="Palanquin Dark" w:hAnsi="Palanquin Dark"/>
        </w:rPr>
        <w:t xml:space="preserve">- </w:t>
      </w:r>
      <w:r>
        <w:rPr>
          <w:rFonts w:ascii="Palanquin Dark" w:hAnsi="Palanquin Dark" w:eastAsia="Palanquin Dark" w:cs="Palanquin Dark"/>
        </w:rPr>
        <w:t>इदमहमिति ॥ इदमिति क्रियाविशेषणम् । इदं निर्भजाम । अमुमिति भ्रातृव्याणां सामान्येन निर्देशः । विशेषनामानि च त</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w:t>
      </w:r>
      <w:r>
        <w:rPr>
          <w:rFonts w:ascii="Palanquin Dark" w:hAnsi="Palanquin Dark" w:eastAsia="Palanquin Dark" w:cs="Palanquin Dark"/>
        </w:rPr>
        <w:t xml:space="preserve">दन्तादीन्यत्र निर्देष्टव्यानि । अमुं भ्रातृव्यं सपत्नम् । </w:t>
      </w:r>
      <w:r>
        <w:rPr>
          <w:rFonts w:eastAsia="Palanquin Dark" w:cs="Palanquin Dark" w:ascii="Palanquin Dark" w:hAnsi="Palanquin Dark"/>
        </w:rPr>
        <w:t>'</w:t>
      </w:r>
      <w:r>
        <w:rPr>
          <w:rFonts w:ascii="Palanquin Dark" w:hAnsi="Palanquin Dark" w:eastAsia="Palanquin Dark" w:cs="Palanquin Dark"/>
        </w:rPr>
        <w:t>व्यन् सपत्ने</w:t>
      </w:r>
      <w:r>
        <w:rPr>
          <w:rFonts w:eastAsia="Palanquin Dark" w:cs="Palanquin Dark" w:ascii="Palanquin Dark" w:hAnsi="Palanquin Dark"/>
        </w:rPr>
        <w:t xml:space="preserve">' </w:t>
      </w:r>
      <w:r>
        <w:rPr>
          <w:rFonts w:ascii="Palanquin Dark" w:hAnsi="Palanquin Dark" w:eastAsia="Palanquin Dark" w:cs="Palanquin Dark"/>
        </w:rPr>
        <w:t xml:space="preserve">। आभ्यस्सर्वाभ्योपि दिग्भ्यो निर्भजामीति भविष्यति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इतीदमः पञ्चम्युदात्ता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दिग्भ्यः</w:t>
      </w:r>
      <w:r>
        <w:rPr>
          <w:rFonts w:eastAsia="Palanquin Dark" w:cs="Palanquin Dark" w:ascii="Palanquin Dark" w:hAnsi="Palanquin Dark"/>
        </w:rPr>
        <w:t xml:space="preserve">, </w:t>
      </w:r>
      <w:r>
        <w:rPr>
          <w:rFonts w:ascii="Palanquin Dark" w:hAnsi="Palanquin Dark" w:eastAsia="Palanquin Dark" w:cs="Palanquin Dark"/>
        </w:rPr>
        <w:t xml:space="preserve">अस्यास्तु </w:t>
      </w:r>
      <w:r>
        <w:rPr>
          <w:rFonts w:eastAsia="Palanquin Dark" w:cs="Palanquin Dark" w:ascii="Palanquin Dark" w:hAnsi="Palanquin Dark"/>
        </w:rPr>
        <w:t>'</w:t>
      </w:r>
      <w:r>
        <w:rPr>
          <w:rFonts w:ascii="Palanquin Dark" w:hAnsi="Palanquin Dark" w:eastAsia="Palanquin Dark" w:cs="Palanquin Dark"/>
        </w:rPr>
        <w:t>स्वरितो वानुदाते पदादौ</w:t>
      </w:r>
      <w:r>
        <w:rPr>
          <w:rFonts w:eastAsia="Palanquin Dark" w:cs="Palanquin Dark" w:ascii="Palanquin Dark" w:hAnsi="Palanquin Dark"/>
        </w:rPr>
        <w:t xml:space="preserve">' </w:t>
      </w:r>
      <w:r>
        <w:rPr>
          <w:rFonts w:ascii="Palanquin Dark" w:hAnsi="Palanquin Dark" w:eastAsia="Palanquin Dark" w:cs="Palanquin Dark"/>
        </w:rPr>
        <w:t>इति संहितायामेकादेशस्य स्वरितत्वम् । अस्यै अस्या दिवः द्युलोकात् । पञ्चम्यर्थे चतुर्थी । पूर्ववद्विभक्तेरुदात्तत्वं</w:t>
      </w:r>
      <w:r>
        <w:rPr>
          <w:rFonts w:eastAsia="Palanquin Dark" w:cs="Palanquin Dark" w:ascii="Palanquin Dark" w:hAnsi="Palanquin Dark"/>
        </w:rPr>
        <w:t xml:space="preserve">; </w:t>
      </w:r>
      <w:r>
        <w:rPr>
          <w:rFonts w:ascii="Palanquin Dark" w:hAnsi="Palanquin Dark" w:eastAsia="Palanquin Dark" w:cs="Palanquin Dark"/>
        </w:rPr>
        <w:t xml:space="preserve">अन्वादेशाभावात् । पूर्वत्र इदमो विभक्त्युदात्तत्वमेव । अस्मादन्तरिक्षात् । गतम् । अस्यै पृथिव्या इति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पञ्चम्युदात्ता । अस्मात्प्तसिद्धादन्नाद्यात् अन्नस्यादनमन्नाद्यं । अन्नमेव वात्तव्यमन्नाद्यम् । छान्दसो यत् । निर्भजामि निर्वासयामि । ततश्च स निर्भक्तः दूरीकृतः यं च वयं द्विष्म इति । गतम्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आत्मानमभिमृशति </w:t>
      </w:r>
      <w:r>
        <w:rPr>
          <w:rFonts w:eastAsia="Palanquin Dark" w:cs="Palanquin Dark" w:ascii="Palanquin Dark" w:hAnsi="Palanquin Dark"/>
        </w:rPr>
        <w:t xml:space="preserve">- </w:t>
      </w:r>
      <w:r>
        <w:rPr>
          <w:rFonts w:ascii="Palanquin Dark" w:hAnsi="Palanquin Dark" w:eastAsia="Palanquin Dark" w:cs="Palanquin Dark"/>
        </w:rPr>
        <w:t xml:space="preserve">सं ज्योतिषेति ॥ ज्योतिषा दीप्त्याहं समभूवमेकीभूतोस्मीति । छान्दसो वा लुङ् । कृतकर्माहमादित्यस्य परमेण वा ज्योतिषा एकीभूयसमिति । यद्वा </w:t>
      </w:r>
      <w:r>
        <w:rPr>
          <w:rFonts w:eastAsia="Palanquin Dark" w:cs="Palanquin Dark" w:ascii="Palanquin Dark" w:hAnsi="Palanquin Dark"/>
        </w:rPr>
        <w:t>- '</w:t>
      </w:r>
      <w:r>
        <w:rPr>
          <w:rFonts w:ascii="Palanquin Dark" w:hAnsi="Palanquin Dark" w:eastAsia="Palanquin Dark" w:cs="Palanquin Dark"/>
        </w:rPr>
        <w:t>आशंसायां भूतवच्च</w:t>
      </w:r>
      <w:r>
        <w:rPr>
          <w:rFonts w:eastAsia="Palanquin Dark" w:cs="Palanquin Dark" w:ascii="Palanquin Dark" w:hAnsi="Palanquin Dark"/>
        </w:rPr>
        <w:t xml:space="preserve">' </w:t>
      </w:r>
      <w:r>
        <w:rPr>
          <w:rFonts w:ascii="Palanquin Dark" w:hAnsi="Palanquin Dark" w:eastAsia="Palanquin Dark" w:cs="Palanquin Dark"/>
        </w:rPr>
        <w:t>इति भविष्यति लुङ् । इदानीमेव ज्योतिषा सम्भविष्यामीति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उदङ्पर्यावर्तते </w:t>
      </w:r>
      <w:r>
        <w:rPr>
          <w:rFonts w:eastAsia="Palanquin Dark" w:cs="Palanquin Dark" w:ascii="Palanquin Dark" w:hAnsi="Palanquin Dark"/>
        </w:rPr>
        <w:t xml:space="preserve">- </w:t>
      </w:r>
      <w:r>
        <w:rPr>
          <w:rFonts w:ascii="Palanquin Dark" w:hAnsi="Palanquin Dark" w:eastAsia="Palanquin Dark" w:cs="Palanquin Dark"/>
        </w:rPr>
        <w:t xml:space="preserve">ऐन्द्रीमिति ॥ ऐन्द्रीमावृतमावृत्तिं पर्यावृत्ति अहमन्वावर्तेनुगन्तास्मि । इन्द्रेण पूर्वकृतामनु पश्चादहमनुवर्ते । यद्वा </w:t>
      </w:r>
      <w:r>
        <w:rPr>
          <w:rFonts w:eastAsia="Palanquin Dark" w:cs="Palanquin Dark" w:ascii="Palanquin Dark" w:hAnsi="Palanquin Dark"/>
        </w:rPr>
        <w:t xml:space="preserve">- </w:t>
      </w:r>
      <w:r>
        <w:rPr>
          <w:rFonts w:ascii="Palanquin Dark" w:hAnsi="Palanquin Dark" w:eastAsia="Palanquin Dark" w:cs="Palanquin Dark"/>
        </w:rPr>
        <w:t>लक्षणेऽनोः कर्मप्रवचनीयत्वम्</w:t>
      </w:r>
      <w:r>
        <w:rPr>
          <w:rFonts w:eastAsia="Palanquin Dark" w:cs="Palanquin Dark" w:ascii="Palanquin Dark" w:hAnsi="Palanquin Dark"/>
        </w:rPr>
        <w:t xml:space="preserve">, </w:t>
      </w:r>
      <w:r>
        <w:rPr>
          <w:rFonts w:ascii="Palanquin Dark" w:hAnsi="Palanquin Dark" w:eastAsia="Palanquin Dark" w:cs="Palanquin Dark"/>
        </w:rPr>
        <w:t xml:space="preserve">ऐन्द्र्यावृत्त्या इयमावृत्तिर्लक्ष्यत इति । इन्द्र आदित्यः । </w:t>
      </w:r>
      <w:r>
        <w:rPr>
          <w:rFonts w:eastAsia="Palanquin Dark" w:cs="Palanquin Dark" w:ascii="Palanquin Dark" w:hAnsi="Palanquin Dark"/>
        </w:rPr>
        <w:t>'</w:t>
      </w:r>
      <w:r>
        <w:rPr>
          <w:rFonts w:ascii="Palanquin Dark" w:hAnsi="Palanquin Dark" w:eastAsia="Palanquin Dark" w:cs="Palanquin Dark"/>
        </w:rPr>
        <w:t>असौ वा आदित्य इन्द्रः</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उपीतष्ठते </w:t>
      </w:r>
      <w:r>
        <w:rPr>
          <w:rFonts w:eastAsia="Palanquin Dark" w:cs="Palanquin Dark" w:ascii="Palanquin Dark" w:hAnsi="Palanquin Dark"/>
        </w:rPr>
        <w:t xml:space="preserve">- </w:t>
      </w:r>
      <w:r>
        <w:rPr>
          <w:rFonts w:ascii="Palanquin Dark" w:hAnsi="Palanquin Dark" w:eastAsia="Palanquin Dark" w:cs="Palanquin Dark"/>
        </w:rPr>
        <w:t xml:space="preserve">समहमिति ॥ ससाधनां क्रियामुपसर्ग आह । सा </w:t>
      </w:r>
      <w:r>
        <w:rPr>
          <w:rFonts w:eastAsia="Palanquin Dark" w:cs="Palanquin Dark" w:ascii="Palanquin Dark" w:hAnsi="Palanquin Dark"/>
        </w:rPr>
        <w:t>'</w:t>
      </w:r>
      <w:r>
        <w:rPr>
          <w:rFonts w:ascii="Palanquin Dark" w:hAnsi="Palanquin Dark" w:eastAsia="Palanquin Dark" w:cs="Palanquin Dark"/>
        </w:rPr>
        <w:t>सं ज्योतिषाभूवम्</w:t>
      </w:r>
      <w:r>
        <w:rPr>
          <w:rFonts w:eastAsia="Palanquin Dark" w:cs="Palanquin Dark" w:ascii="Palanquin Dark" w:hAnsi="Palanquin Dark"/>
        </w:rPr>
        <w:t xml:space="preserve">' </w:t>
      </w:r>
      <w:r>
        <w:rPr>
          <w:rFonts w:ascii="Palanquin Dark" w:hAnsi="Palanquin Dark" w:eastAsia="Palanquin Dark" w:cs="Palanquin Dark"/>
        </w:rPr>
        <w:t>इति मन्त्रान्तरेऽनन्तरप्रकृतत्वात्भवतिक्रियेति विज्ञायते</w:t>
      </w:r>
      <w:r>
        <w:rPr>
          <w:rFonts w:eastAsia="Palanquin Dark" w:cs="Palanquin Dark" w:ascii="Palanquin Dark" w:hAnsi="Palanquin Dark"/>
        </w:rPr>
        <w:t xml:space="preserve">, </w:t>
      </w:r>
      <w:r>
        <w:rPr>
          <w:rFonts w:ascii="Palanquin Dark" w:hAnsi="Palanquin Dark" w:eastAsia="Palanquin Dark" w:cs="Palanquin Dark"/>
        </w:rPr>
        <w:t>गमनक्रिया वा । अहं प्रजया सम्भूयासम्</w:t>
      </w:r>
      <w:r>
        <w:rPr>
          <w:rFonts w:eastAsia="Palanquin Dark" w:cs="Palanquin Dark" w:ascii="Palanquin Dark" w:hAnsi="Palanquin Dark"/>
        </w:rPr>
        <w:t xml:space="preserve">, </w:t>
      </w:r>
      <w:r>
        <w:rPr>
          <w:rFonts w:ascii="Palanquin Dark" w:hAnsi="Palanquin Dark" w:eastAsia="Palanquin Dark" w:cs="Palanquin Dark"/>
        </w:rPr>
        <w:t>सङ्गंसीय वा । प्रजा च मया सह सम्भूयात्</w:t>
      </w:r>
      <w:r>
        <w:rPr>
          <w:rFonts w:eastAsia="Palanquin Dark" w:cs="Palanquin Dark" w:ascii="Palanquin Dark" w:hAnsi="Palanquin Dark"/>
        </w:rPr>
        <w:t xml:space="preserve">, </w:t>
      </w:r>
      <w:r>
        <w:rPr>
          <w:rFonts w:ascii="Palanquin Dark" w:hAnsi="Palanquin Dark" w:eastAsia="Palanquin Dark" w:cs="Palanquin Dark"/>
        </w:rPr>
        <w:t>सङ्गंसीष्ट वा । रायो धनस्य क्षेत्रपश्वादेः पोषेण पुष्ट्याहं सम्भूयासं</w:t>
      </w:r>
      <w:r>
        <w:rPr>
          <w:rFonts w:eastAsia="Palanquin Dark" w:cs="Palanquin Dark" w:ascii="Palanquin Dark" w:hAnsi="Palanquin Dark"/>
        </w:rPr>
        <w:t xml:space="preserve">, </w:t>
      </w:r>
      <w:r>
        <w:rPr>
          <w:rFonts w:ascii="Palanquin Dark" w:hAnsi="Palanquin Dark" w:eastAsia="Palanquin Dark" w:cs="Palanquin Dark"/>
        </w:rPr>
        <w:t>सङ्गंसीय वा । रायस्पोषश्च मया सह सम्भूयात् सङ्गंसीष्ट वा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समिधमादधाति </w:t>
      </w:r>
      <w:r>
        <w:rPr>
          <w:rFonts w:eastAsia="Palanquin Dark" w:cs="Palanquin Dark" w:ascii="Palanquin Dark" w:hAnsi="Palanquin Dark"/>
        </w:rPr>
        <w:t xml:space="preserve">- </w:t>
      </w:r>
      <w:r>
        <w:rPr>
          <w:rFonts w:ascii="Palanquin Dark" w:hAnsi="Palanquin Dark" w:eastAsia="Palanquin Dark" w:cs="Palanquin Dark"/>
        </w:rPr>
        <w:t>समिद्ध इति ॥ हे अग्ने समिद्धः अनया समिधा सम्यग्दीपितः । कर्मणि निष्ठा</w:t>
      </w:r>
      <w:r>
        <w:rPr>
          <w:rFonts w:eastAsia="Palanquin Dark" w:cs="Palanquin Dark" w:ascii="Palanquin Dark" w:hAnsi="Palanquin Dark"/>
        </w:rPr>
        <w:t xml:space="preserve">, </w:t>
      </w:r>
      <w:r>
        <w:rPr>
          <w:rFonts w:ascii="Palanquin Dark" w:hAnsi="Palanquin Dark" w:eastAsia="Palanquin Dark" w:cs="Palanquin Dark"/>
        </w:rPr>
        <w:t>श्वीदितो निष्ठायाम्</w:t>
      </w:r>
      <w:r>
        <w:rPr>
          <w:rFonts w:eastAsia="Palanquin Dark" w:cs="Palanquin Dark" w:ascii="Palanquin Dark" w:hAnsi="Palanquin Dark"/>
        </w:rPr>
        <w:t xml:space="preserve">' </w:t>
      </w:r>
      <w:r>
        <w:rPr>
          <w:rFonts w:ascii="Palanquin Dark" w:hAnsi="Palanquin Dark" w:eastAsia="Palanquin Dark" w:cs="Palanquin Dark"/>
        </w:rPr>
        <w:t>इतीट्प्रतिषेधः</w:t>
      </w:r>
      <w:r>
        <w:rPr>
          <w:rFonts w:eastAsia="Palanquin Dark" w:cs="Palanquin Dark" w:ascii="Palanquin Dark" w:hAnsi="Palanquin Dark"/>
        </w:rPr>
        <w:t>, '</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पूर्वदप्रकृतिस्वरत्वम् । स त्वं मे मदर्थे दीदिहि दीप्यस्व । दीदितिर्दीप्तिकर्मा छान्दसः । अहं च ते समेद्धा सन्दीपयिता । इडभावानुनासिकलोपौ छान्दसौ । सोहं त्वदर्थमेव दीद्यासं दीधिषीय । धातोरन्तलोपश्छान्दसः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उपतिष्ठते </w:t>
      </w:r>
      <w:r>
        <w:rPr>
          <w:rFonts w:eastAsia="Palanquin Dark" w:cs="Palanquin Dark" w:ascii="Palanquin Dark" w:hAnsi="Palanquin Dark"/>
        </w:rPr>
        <w:t xml:space="preserve">- </w:t>
      </w:r>
      <w:r>
        <w:rPr>
          <w:rFonts w:ascii="Palanquin Dark" w:hAnsi="Palanquin Dark" w:eastAsia="Palanquin Dark" w:cs="Palanquin Dark"/>
        </w:rPr>
        <w:t xml:space="preserve">वसुमानिति ॥ अयं यज्ञः त्वत्प्रसादाद्वसुमान्धनवान् प्रशस्तैरेव बहुभिर्धनैस्तद्वान् । प्रसिद्धमिदम् । अहमपि त्वत्प्रसादाद्वसीयान् ततोपि वसुमत्तरोहं भूयासम् । वसुमच्छब्दादीयसुनि </w:t>
      </w:r>
      <w:r>
        <w:rPr>
          <w:rFonts w:eastAsia="Palanquin Dark" w:cs="Palanquin Dark" w:ascii="Palanquin Dark" w:hAnsi="Palanquin Dark"/>
        </w:rPr>
        <w:t>'</w:t>
      </w:r>
      <w:r>
        <w:rPr>
          <w:rFonts w:ascii="Palanquin Dark" w:hAnsi="Palanquin Dark" w:eastAsia="Palanquin Dark" w:cs="Palanquin Dark"/>
        </w:rPr>
        <w:t>विन्मतोर्लुक्</w:t>
      </w:r>
      <w:r>
        <w:rPr>
          <w:rFonts w:eastAsia="Palanquin Dark" w:cs="Palanquin Dark" w:ascii="Palanquin Dark" w:hAnsi="Palanquin Dark"/>
        </w:rPr>
        <w:t>' '</w:t>
      </w:r>
      <w:r>
        <w:rPr>
          <w:rFonts w:ascii="Palanquin Dark" w:hAnsi="Palanquin Dark" w:eastAsia="Palanquin Dark" w:cs="Palanquin Dark"/>
        </w:rPr>
        <w:t>टेः</w:t>
      </w:r>
      <w:r>
        <w:rPr>
          <w:rFonts w:eastAsia="Palanquin Dark" w:cs="Palanquin Dark" w:ascii="Palanquin Dark" w:hAnsi="Palanquin Dark"/>
        </w:rPr>
        <w:t xml:space="preserve">' </w:t>
      </w:r>
      <w:r>
        <w:rPr>
          <w:rFonts w:ascii="Palanquin Dark" w:hAnsi="Palanquin Dark" w:eastAsia="Palanquin Dark" w:cs="Palanquin Dark"/>
        </w:rPr>
        <w:t>इति टिलोपः ॥</w:t>
      </w:r>
    </w:p>
    <w:p>
      <w:pPr>
        <w:pStyle w:val="Normal"/>
        <w:rPr/>
      </w:pPr>
      <w:r>
        <w:rPr/>
      </w:r>
    </w:p>
    <w:p>
      <w:pPr>
        <w:pStyle w:val="Normal"/>
        <w:rPr/>
      </w:pPr>
      <w:r>
        <w:rPr>
          <w:rFonts w:eastAsia="Palanquin Dark" w:cs="Palanquin Dark" w:ascii="Palanquin Dark" w:hAnsi="Palanquin Dark"/>
        </w:rPr>
        <w:t>9-10</w:t>
      </w:r>
      <w:r>
        <w:rPr>
          <w:rFonts w:ascii="Palanquin Dark" w:hAnsi="Palanquin Dark" w:eastAsia="Palanquin Dark" w:cs="Palanquin Dark"/>
        </w:rPr>
        <w:t xml:space="preserve">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अग्न आयूंषीति गायत्रीभ्याम् ॥ व्याख्याते चैते </w:t>
      </w:r>
      <w:r>
        <w:rPr>
          <w:rFonts w:eastAsia="Palanquin Dark" w:cs="Palanquin Dark" w:ascii="Palanquin Dark" w:hAnsi="Palanquin Dark"/>
        </w:rPr>
        <w:t>'</w:t>
      </w:r>
      <w:r>
        <w:rPr>
          <w:rFonts w:ascii="Palanquin Dark" w:hAnsi="Palanquin Dark" w:eastAsia="Palanquin Dark" w:cs="Palanquin Dark"/>
        </w:rPr>
        <w:t>त्वमग्ने रुद्रः</w:t>
      </w:r>
      <w:r>
        <w:rPr>
          <w:rFonts w:eastAsia="Palanquin Dark" w:cs="Palanquin Dark" w:ascii="Palanquin Dark" w:hAnsi="Palanquin Dark"/>
        </w:rPr>
        <w:t xml:space="preserve">' </w:t>
      </w:r>
      <w:r>
        <w:rPr>
          <w:rFonts w:ascii="Palanquin Dark" w:hAnsi="Palanquin Dark" w:eastAsia="Palanquin Dark" w:cs="Palanquin Dark"/>
        </w:rPr>
        <w:t>इत्यत्र । हे अग्ने आयूंषि अन्नानि जीवनानि वा अस्मदीयानि त्वं खलु पवसे शोधय । यथा वर्धन्ते न क्षीयन्ते तथा कुर्विति भावः । नोस्माकमन्नमदनीयं भक्ष्यभोज्यादिकं ऊर्जं क्षीराज्यादिकं रसं चानुजानीह्याभिमुख्येन प्रेरय उत्पादय</w:t>
      </w:r>
      <w:r>
        <w:rPr>
          <w:rFonts w:eastAsia="Palanquin Dark" w:cs="Palanquin Dark" w:ascii="Palanquin Dark" w:hAnsi="Palanquin Dark"/>
        </w:rPr>
        <w:t xml:space="preserve">, </w:t>
      </w:r>
      <w:r>
        <w:rPr>
          <w:rFonts w:ascii="Palanquin Dark" w:hAnsi="Palanquin Dark" w:eastAsia="Palanquin Dark" w:cs="Palanquin Dark"/>
        </w:rPr>
        <w:t>सर्वदा देहीति भावः । दुच्छुनां दौर्गत्यादिसर्वोपद्रवान् दूरे नीत्वा बाधस्व विनाशय । हे अग्ने शोभनकर्मा त्वमसि अस्मान् शोभनानुष्ठानान् कुरु । अस्मदर्थं शोभनं वीर्यं तेजो दीप्तिं च बलं वा शोधय प्रापय । पोषं वृद्धियुक्तं रयिं धनं च मयि दधत् स्थापयन्निति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अत्रैव </w:t>
      </w:r>
      <w:r>
        <w:rPr>
          <w:rFonts w:eastAsia="Palanquin Dark" w:cs="Palanquin Dark" w:ascii="Palanquin Dark" w:hAnsi="Palanquin Dark"/>
        </w:rPr>
        <w:t>'</w:t>
      </w:r>
      <w:r>
        <w:rPr>
          <w:rFonts w:ascii="Palanquin Dark" w:hAnsi="Palanquin Dark" w:eastAsia="Palanquin Dark" w:cs="Palanquin Dark"/>
        </w:rPr>
        <w:t>अग्ने गृहपते</w:t>
      </w:r>
      <w:r>
        <w:rPr>
          <w:rFonts w:eastAsia="Palanquin Dark" w:cs="Palanquin Dark" w:ascii="Palanquin Dark" w:hAnsi="Palanquin Dark"/>
        </w:rPr>
        <w:t xml:space="preserve">' </w:t>
      </w:r>
      <w:r>
        <w:rPr>
          <w:rFonts w:ascii="Palanquin Dark" w:hAnsi="Palanquin Dark" w:eastAsia="Palanquin Dark" w:cs="Palanquin Dark"/>
        </w:rPr>
        <w:t xml:space="preserve">इत्यादि यजुर्व्याख्यातं अग्न्युपस्थाने </w:t>
      </w:r>
      <w:r>
        <w:rPr>
          <w:rFonts w:eastAsia="Palanquin Dark" w:cs="Palanquin Dark" w:ascii="Palanquin Dark" w:hAnsi="Palanquin Dark"/>
        </w:rPr>
        <w:t>'</w:t>
      </w:r>
      <w:r>
        <w:rPr>
          <w:rFonts w:ascii="Palanquin Dark" w:hAnsi="Palanquin Dark" w:eastAsia="Palanquin Dark" w:cs="Palanquin Dark"/>
        </w:rPr>
        <w:t>सं पश्यामि</w:t>
      </w:r>
      <w:r>
        <w:rPr>
          <w:rFonts w:eastAsia="Palanquin Dark" w:cs="Palanquin Dark" w:ascii="Palanquin Dark" w:hAnsi="Palanquin Dark"/>
        </w:rPr>
        <w:t xml:space="preserve">' </w:t>
      </w:r>
      <w:r>
        <w:rPr>
          <w:rFonts w:ascii="Palanquin Dark" w:hAnsi="Palanquin Dark" w:eastAsia="Palanquin Dark" w:cs="Palanquin Dark"/>
        </w:rPr>
        <w:t>इत्यत्र ॥ हे अग्ने गृहकर्मणां पातः अहं त्वया गृहपतिना गृहकर्मणां पात्रा सह सुगृहपतिः सुष्ठु गृहकर्मणां पाता भूयासम् । मया च गृहपतिना त्वं सुगृहपतिः भूयाः । शतं वर्षाणि तां ज्योतिष्मतीं ब्रह्मवर्चसप्रधानामाशिषम् । अप्राप्ताभिमतार्थनमाशीः । तन्तवे सन्तानायाजाताय पुत्रादये आशासे प्रार्थये । अमुष्मै च जाताय देवदत्तादये तां ज्योतिष्मतीमाशिषमाशासे इति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यज्ञं विमुञ्चति </w:t>
      </w:r>
      <w:r>
        <w:rPr>
          <w:rFonts w:eastAsia="Palanquin Dark" w:cs="Palanquin Dark" w:ascii="Palanquin Dark" w:hAnsi="Palanquin Dark"/>
        </w:rPr>
        <w:t xml:space="preserve">- </w:t>
      </w:r>
      <w:r>
        <w:rPr>
          <w:rFonts w:ascii="Palanquin Dark" w:hAnsi="Palanquin Dark" w:eastAsia="Palanquin Dark" w:cs="Palanquin Dark"/>
        </w:rPr>
        <w:t>कस्त्वेति ॥ कः प्रजापतिस्त्वां युनक्ति</w:t>
      </w:r>
      <w:r>
        <w:rPr>
          <w:rFonts w:eastAsia="Palanquin Dark" w:cs="Palanquin Dark" w:ascii="Palanquin Dark" w:hAnsi="Palanquin Dark"/>
        </w:rPr>
        <w:t xml:space="preserve">, </w:t>
      </w:r>
      <w:r>
        <w:rPr>
          <w:rFonts w:ascii="Palanquin Dark" w:hAnsi="Palanquin Dark" w:eastAsia="Palanquin Dark" w:cs="Palanquin Dark"/>
        </w:rPr>
        <w:t>अतस्स एव त्वां विमुञ्चतु हे यज्ञ स एव त्वां विमोक्तुं चार्हतीति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समिध आदधाति</w:t>
      </w:r>
      <w:r>
        <w:rPr>
          <w:rFonts w:eastAsia="Palanquin Dark" w:cs="Palanquin Dark" w:ascii="Palanquin Dark" w:hAnsi="Palanquin Dark"/>
        </w:rPr>
        <w:t xml:space="preserve">, </w:t>
      </w:r>
      <w:r>
        <w:rPr>
          <w:rFonts w:ascii="Palanquin Dark" w:hAnsi="Palanquin Dark" w:eastAsia="Palanquin Dark" w:cs="Palanquin Dark"/>
        </w:rPr>
        <w:t xml:space="preserve">व्रतं च विमुञ्चति </w:t>
      </w:r>
      <w:r>
        <w:rPr>
          <w:rFonts w:eastAsia="Palanquin Dark" w:cs="Palanquin Dark" w:ascii="Palanquin Dark" w:hAnsi="Palanquin Dark"/>
        </w:rPr>
        <w:t xml:space="preserve">- </w:t>
      </w:r>
      <w:r>
        <w:rPr>
          <w:rFonts w:ascii="Palanquin Dark" w:hAnsi="Palanquin Dark" w:eastAsia="Palanquin Dark" w:cs="Palanquin Dark"/>
        </w:rPr>
        <w:t>अग्ने व्रतपत इति ॥ हे अग्ने व्रतानां पातः त्वत्प्रसादाद्व्रतमचारिषं यथाशक्त्यनुष्ठितवानस्मि । त्वत्प्रसादात्तदशकं तत्प्रसाधयितुं शक्त एवाभूवम् । एतेन वैगुण्याभावः प्रतिपादितः । प्रसाधितत्वादेव तन्मे व्रतमराधि सिद्धमभूत् । एतेन फलसम्पत्तिरुक्ता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यज्ञस्य पुनरालम्भं जपति </w:t>
      </w:r>
      <w:r>
        <w:rPr>
          <w:rFonts w:eastAsia="Palanquin Dark" w:cs="Palanquin Dark" w:ascii="Palanquin Dark" w:hAnsi="Palanquin Dark"/>
        </w:rPr>
        <w:t xml:space="preserve">- </w:t>
      </w:r>
      <w:r>
        <w:rPr>
          <w:rFonts w:ascii="Palanquin Dark" w:hAnsi="Palanquin Dark" w:eastAsia="Palanquin Dark" w:cs="Palanquin Dark"/>
        </w:rPr>
        <w:t xml:space="preserve">यज्ञो बभूवेति । इयं पञ्चपदा जगती ॥ यज्ञोयं बभूव निवृत्तोभूत् । स आबभूव स निर्वृत्तोस्माकमावृत्त्या भवतु पुनःपुनर्भवतु । छान्दसो लिट् । स प्रजज्ञे प्रजातः प्रज्ञातो वास्तु प्रसिद्धोस्तु । स वावृधे स प्रसिद्धो वर्धताम् । </w:t>
      </w:r>
      <w:r>
        <w:rPr>
          <w:rFonts w:eastAsia="Palanquin Dark" w:cs="Palanquin Dark" w:ascii="Palanquin Dark" w:hAnsi="Palanquin Dark"/>
        </w:rPr>
        <w:t>'</w:t>
      </w:r>
      <w:r>
        <w:rPr>
          <w:rFonts w:ascii="Palanquin Dark" w:hAnsi="Palanquin Dark" w:eastAsia="Palanquin Dark" w:cs="Palanquin Dark"/>
        </w:rPr>
        <w:t>तुजादीनाम्</w:t>
      </w:r>
      <w:r>
        <w:rPr>
          <w:rFonts w:eastAsia="Palanquin Dark" w:cs="Palanquin Dark" w:ascii="Palanquin Dark" w:hAnsi="Palanquin Dark"/>
        </w:rPr>
        <w:t xml:space="preserve">' </w:t>
      </w:r>
      <w:r>
        <w:rPr>
          <w:rFonts w:ascii="Palanquin Dark" w:hAnsi="Palanquin Dark" w:eastAsia="Palanquin Dark" w:cs="Palanquin Dark"/>
        </w:rPr>
        <w:t>इत्यभ्यासस्य दीर्घत्वम् । स च प्रसिद्धो देवानामधिपतिहेतुत्वादधिपतिः अधिकं पालयिता भवतु । स तादृशस्सन्नस्मानप्यधिपतीन् मनुष्याणामधिकं पालयितॄन् करोतु । तदर्थं वयं रयीणां धनानां पतयस्स्वामिनस्स्याम भवेम । पूर्व्ववन्नाम उदात्तत्वम्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प्राङुत्क्रम्य गोमतीं जपति </w:t>
      </w:r>
      <w:r>
        <w:rPr>
          <w:rFonts w:eastAsia="Palanquin Dark" w:cs="Palanquin Dark" w:ascii="Palanquin Dark" w:hAnsi="Palanquin Dark"/>
        </w:rPr>
        <w:t xml:space="preserve">- </w:t>
      </w:r>
      <w:r>
        <w:rPr>
          <w:rFonts w:ascii="Palanquin Dark" w:hAnsi="Palanquin Dark" w:eastAsia="Palanquin Dark" w:cs="Palanquin Dark"/>
        </w:rPr>
        <w:t>गोमानिति त्रिष्टुभा ॥ यज्ञः पुनराभवत्वित्युक्तं</w:t>
      </w:r>
      <w:r>
        <w:rPr>
          <w:rFonts w:eastAsia="Palanquin Dark" w:cs="Palanquin Dark" w:ascii="Palanquin Dark" w:hAnsi="Palanquin Dark"/>
        </w:rPr>
        <w:t xml:space="preserve">, </w:t>
      </w:r>
      <w:r>
        <w:rPr>
          <w:rFonts w:ascii="Palanquin Dark" w:hAnsi="Palanquin Dark" w:eastAsia="Palanquin Dark" w:cs="Palanquin Dark"/>
        </w:rPr>
        <w:t xml:space="preserve">कीदृशः स आभवत्विति स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हे अग्ने गोभिर्बहुभिः अविभिरश्वैश्च तद्वान् नृवत्सखा मनुष्यवन्तो देवास्सखायो यस्य तादृशः । छान्दसम्मतुपो वत्वम् । सदमित्सदैवाप्रमृष्यः अनभिभवनीयः । </w:t>
      </w:r>
      <w:r>
        <w:rPr>
          <w:rFonts w:eastAsia="Palanquin Dark" w:cs="Palanquin Dark" w:ascii="Palanquin Dark" w:hAnsi="Palanquin Dark"/>
        </w:rPr>
        <w:t>'</w:t>
      </w:r>
      <w:r>
        <w:rPr>
          <w:rFonts w:ascii="Palanquin Dark" w:hAnsi="Palanquin Dark" w:eastAsia="Palanquin Dark" w:cs="Palanquin Dark"/>
        </w:rPr>
        <w:t>ऋदुपधाच्चाकॢपिचृतेः</w:t>
      </w:r>
      <w:r>
        <w:rPr>
          <w:rFonts w:eastAsia="Palanquin Dark" w:cs="Palanquin Dark" w:ascii="Palanquin Dark" w:hAnsi="Palanquin Dark"/>
        </w:rPr>
        <w:t xml:space="preserve">' </w:t>
      </w:r>
      <w:r>
        <w:rPr>
          <w:rFonts w:ascii="Palanquin Dark" w:hAnsi="Palanquin Dark" w:eastAsia="Palanquin Dark" w:cs="Palanquin Dark"/>
        </w:rPr>
        <w:t>इति क्यप्</w:t>
      </w:r>
      <w:r>
        <w:rPr>
          <w:rFonts w:eastAsia="Palanquin Dark" w:cs="Palanquin Dark" w:ascii="Palanquin Dark" w:hAnsi="Palanquin Dark"/>
        </w:rPr>
        <w:t>, '</w:t>
      </w:r>
      <w:r>
        <w:rPr>
          <w:rFonts w:ascii="Palanquin Dark" w:hAnsi="Palanquin Dark" w:eastAsia="Palanquin Dark" w:cs="Palanquin Dark"/>
        </w:rPr>
        <w:t>ययतोश्चातदर्थे</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इडावानन्नवान् । </w:t>
      </w:r>
      <w:r>
        <w:rPr>
          <w:rFonts w:eastAsia="Palanquin Dark" w:cs="Palanquin Dark" w:ascii="Palanquin Dark" w:hAnsi="Palanquin Dark"/>
        </w:rPr>
        <w:t>'</w:t>
      </w:r>
      <w:r>
        <w:rPr>
          <w:rFonts w:ascii="Palanquin Dark" w:hAnsi="Palanquin Dark" w:eastAsia="Palanquin Dark" w:cs="Palanquin Dark"/>
        </w:rPr>
        <w:t>दीर्घादटि समानपादे</w:t>
      </w:r>
      <w:r>
        <w:rPr>
          <w:rFonts w:eastAsia="Palanquin Dark" w:cs="Palanquin Dark" w:ascii="Palanquin Dark" w:hAnsi="Palanquin Dark"/>
        </w:rPr>
        <w:t xml:space="preserve">' </w:t>
      </w:r>
      <w:r>
        <w:rPr>
          <w:rFonts w:ascii="Palanquin Dark" w:hAnsi="Palanquin Dark" w:eastAsia="Palanquin Dark" w:cs="Palanquin Dark"/>
        </w:rPr>
        <w:t>इति नकारस्य संहितायां रुत्वम् । प्रजावान् दीर्घः सन्ततिमान् अविछिन्नः पृथुबुध्नः विस्तीर्णमूलः रयिः साक्षाद्धनं च सभावान् गृहवान् एष ईदृशो यज्ञः पुनःपुनराभवतु आगच्च्छतु कालेकाले असुर असुमान् प्राणवान् । मत्वर्थीयो रः</w:t>
      </w:r>
      <w:r>
        <w:rPr>
          <w:rFonts w:eastAsia="Palanquin Dark" w:cs="Palanquin Dark" w:ascii="Palanquin Dark" w:hAnsi="Palanquin Dark"/>
        </w:rPr>
        <w:t xml:space="preserve">, </w:t>
      </w:r>
      <w:r>
        <w:rPr>
          <w:rFonts w:ascii="Palanquin Dark" w:hAnsi="Palanquin Dark" w:eastAsia="Palanquin Dark" w:cs="Palanquin Dark"/>
        </w:rPr>
        <w:t>सूलुक् ॥</w:t>
      </w:r>
    </w:p>
    <w:p>
      <w:pPr>
        <w:pStyle w:val="Normal"/>
        <w:rPr/>
      </w:pPr>
      <w:r>
        <w:rPr/>
      </w:r>
    </w:p>
    <w:p>
      <w:pPr>
        <w:pStyle w:val="Normal"/>
        <w:rPr/>
      </w:pPr>
      <w:r>
        <w:rPr>
          <w:rFonts w:ascii="Palanquin Dark" w:hAnsi="Palanquin Dark" w:eastAsia="Palanquin Dark" w:cs="Palanquin Dark"/>
        </w:rPr>
        <w:t>इति षष्ठे षष्ठोनुवाकः ॥</w:t>
      </w:r>
    </w:p>
    <w:p>
      <w:pPr>
        <w:pStyle w:val="Normal"/>
        <w:rPr>
          <w:rFonts w:ascii="Palanquin Dark" w:hAnsi="Palanquin Dark" w:eastAsia="Palanquin Dark" w:cs="Palanquin Dark"/>
        </w:rPr>
      </w:pPr>
      <w:r>
        <w:rPr>
          <w:rFonts w:eastAsia="Palanquin Dark" w:cs="Palanquin Dark" w:ascii="Palanquin Dark" w:hAnsi="Palanquin Dark"/>
        </w:rPr>
        <w:t>1.6.7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अतः परं दर्शपूर्णमासयोर्याजमानब्राह्मणं प्राजापत्यमेव काण्डम् । तत्राग्न्यन्वाधानं विधातुमाह </w:t>
      </w:r>
      <w:r>
        <w:rPr>
          <w:rFonts w:eastAsia="Palanquin Dark" w:cs="Palanquin Dark" w:ascii="Palanquin Dark" w:hAnsi="Palanquin Dark"/>
        </w:rPr>
        <w:t xml:space="preserve">- </w:t>
      </w:r>
      <w:r>
        <w:rPr>
          <w:rFonts w:ascii="Palanquin Dark" w:hAnsi="Palanquin Dark" w:eastAsia="Palanquin Dark" w:cs="Palanquin Dark"/>
        </w:rPr>
        <w:t>यथा वा इत्यादि ॥ यथा समृतानां सम्प्राप्तानां पूर्वपरिगृहीतानां सोमास्सोमयागाः</w:t>
      </w:r>
      <w:r>
        <w:rPr>
          <w:rFonts w:eastAsia="Palanquin Dark" w:cs="Palanquin Dark" w:ascii="Palanquin Dark" w:hAnsi="Palanquin Dark"/>
        </w:rPr>
        <w:t xml:space="preserve">, </w:t>
      </w:r>
      <w:r>
        <w:rPr>
          <w:rFonts w:ascii="Palanquin Dark" w:hAnsi="Palanquin Dark" w:eastAsia="Palanquin Dark" w:cs="Palanquin Dark"/>
        </w:rPr>
        <w:t xml:space="preserve">केचित्सवादयोपि भवन्ति । यथा </w:t>
      </w:r>
      <w:r>
        <w:rPr>
          <w:rFonts w:eastAsia="Palanquin Dark" w:cs="Palanquin Dark" w:ascii="Palanquin Dark" w:hAnsi="Palanquin Dark"/>
        </w:rPr>
        <w:t>'</w:t>
      </w:r>
      <w:r>
        <w:rPr>
          <w:rFonts w:ascii="Palanquin Dark" w:hAnsi="Palanquin Dark" w:eastAsia="Palanquin Dark" w:cs="Palanquin Dark"/>
        </w:rPr>
        <w:t>पूर्वो वाचं पूर्वो देवताः पूर्वश्छन्दांसि वृङ्क्ते</w:t>
      </w:r>
      <w:r>
        <w:rPr>
          <w:rFonts w:eastAsia="Palanquin Dark" w:cs="Palanquin Dark" w:ascii="Palanquin Dark" w:hAnsi="Palanquin Dark"/>
        </w:rPr>
        <w:t xml:space="preserve">' </w:t>
      </w:r>
      <w:r>
        <w:rPr>
          <w:rFonts w:ascii="Palanquin Dark" w:hAnsi="Palanquin Dark" w:eastAsia="Palanquin Dark" w:cs="Palanquin Dark"/>
        </w:rPr>
        <w:t xml:space="preserve">इति । एवमेते दर्शपूर्णमासयाजिनः समृतयज्ञाः सम्भूतयज्ञाः पूर्वपरिगृहीतानां देवानां भवन्ति । उभयत्रापि शाकपार्थिवत्वात्समासः । कारणमाह </w:t>
      </w:r>
      <w:r>
        <w:rPr>
          <w:rFonts w:eastAsia="Palanquin Dark" w:cs="Palanquin Dark" w:ascii="Palanquin Dark" w:hAnsi="Palanquin Dark"/>
        </w:rPr>
        <w:t xml:space="preserve">- </w:t>
      </w:r>
      <w:r>
        <w:rPr>
          <w:rFonts w:ascii="Palanquin Dark" w:hAnsi="Palanquin Dark" w:eastAsia="Palanquin Dark" w:cs="Palanquin Dark"/>
        </w:rPr>
        <w:t>कस्य वेत्यादि । यजमानानां बहुत्वे कस्य यज्ञं देवा देवादय आगच्छेयुः कस्य न</w:t>
      </w:r>
      <w:r>
        <w:rPr>
          <w:rFonts w:eastAsia="Palanquin Dark" w:cs="Palanquin Dark" w:ascii="Palanquin Dark" w:hAnsi="Palanquin Dark"/>
        </w:rPr>
        <w:t xml:space="preserve">? </w:t>
      </w:r>
      <w:r>
        <w:rPr>
          <w:rFonts w:ascii="Palanquin Dark" w:hAnsi="Palanquin Dark" w:eastAsia="Palanquin Dark" w:cs="Palanquin Dark"/>
        </w:rPr>
        <w:t xml:space="preserve">न हि प्रथमपरिगृहीतादृते नियमकारणं किञ्चिदस्ति तदेवाह </w:t>
      </w:r>
      <w:r>
        <w:rPr>
          <w:rFonts w:eastAsia="Palanquin Dark" w:cs="Palanquin Dark" w:ascii="Palanquin Dark" w:hAnsi="Palanquin Dark"/>
        </w:rPr>
        <w:t xml:space="preserve">- </w:t>
      </w:r>
      <w:r>
        <w:rPr>
          <w:rFonts w:ascii="Palanquin Dark" w:hAnsi="Palanquin Dark" w:eastAsia="Palanquin Dark" w:cs="Palanquin Dark"/>
        </w:rPr>
        <w:t>यो वा इत्यादि । पश्वादीनां देवतात्वमस्त्येव</w:t>
      </w:r>
      <w:r>
        <w:rPr>
          <w:rFonts w:eastAsia="Palanquin Dark" w:cs="Palanquin Dark" w:ascii="Palanquin Dark" w:hAnsi="Palanquin Dark"/>
        </w:rPr>
        <w:t>; '</w:t>
      </w:r>
      <w:r>
        <w:rPr>
          <w:rFonts w:ascii="Palanquin Dark" w:hAnsi="Palanquin Dark" w:eastAsia="Palanquin Dark" w:cs="Palanquin Dark"/>
        </w:rPr>
        <w:t xml:space="preserve">तस्मात्पूर्वेद्युरेव देवतापरिग्रहार्थमन्वाधानं कर्तव्यमिति । मन्त्रलिङ्गं च </w:t>
      </w:r>
      <w:r>
        <w:rPr>
          <w:rFonts w:eastAsia="Palanquin Dark" w:cs="Palanquin Dark" w:ascii="Palanquin Dark" w:hAnsi="Palanquin Dark"/>
        </w:rPr>
        <w:t>'</w:t>
      </w:r>
      <w:r>
        <w:rPr>
          <w:rFonts w:ascii="Palanquin Dark" w:hAnsi="Palanquin Dark" w:eastAsia="Palanquin Dark" w:cs="Palanquin Dark"/>
        </w:rPr>
        <w:t>ताः पूर्वः परिगृह्णामि</w:t>
      </w:r>
      <w:r>
        <w:rPr>
          <w:rFonts w:eastAsia="Palanquin Dark" w:cs="Palanquin Dark" w:ascii="Palanquin Dark" w:hAnsi="Palanquin Dark"/>
        </w:rPr>
        <w:t xml:space="preserve">' </w:t>
      </w:r>
      <w:r>
        <w:rPr>
          <w:rFonts w:ascii="Palanquin Dark" w:hAnsi="Palanquin Dark" w:eastAsia="Palanquin Dark" w:cs="Palanquin Dark"/>
        </w:rPr>
        <w:t xml:space="preserve">इति । अथ कुत्र का देवता परिगृह्यते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एतद्वा इत्यादि । आहवनीयगार्हपत्ययोर्मध्यं पशूनामायतनम् । </w:t>
      </w:r>
      <w:r>
        <w:rPr>
          <w:rFonts w:eastAsia="Palanquin Dark" w:cs="Palanquin Dark" w:ascii="Palanquin Dark" w:hAnsi="Palanquin Dark"/>
        </w:rPr>
        <w:t>'</w:t>
      </w:r>
      <w:r>
        <w:rPr>
          <w:rFonts w:ascii="Palanquin Dark" w:hAnsi="Palanquin Dark" w:eastAsia="Palanquin Dark" w:cs="Palanquin Dark"/>
        </w:rPr>
        <w:t>अन्तरान्तरेण युङ्क्ते</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 गार्हपत्य इति । </w:t>
      </w:r>
      <w:r>
        <w:rPr>
          <w:rFonts w:eastAsia="Palanquin Dark" w:cs="Palanquin Dark" w:ascii="Palanquin Dark" w:hAnsi="Palanquin Dark"/>
        </w:rPr>
        <w:t>'</w:t>
      </w:r>
      <w:r>
        <w:rPr>
          <w:rFonts w:ascii="Palanquin Dark" w:hAnsi="Palanquin Dark" w:eastAsia="Palanquin Dark" w:cs="Palanquin Dark"/>
        </w:rPr>
        <w:t>गृहपतिना संयुक्ते ञ्यः</w:t>
      </w:r>
      <w:r>
        <w:rPr>
          <w:rFonts w:eastAsia="Palanquin Dark" w:cs="Palanquin Dark" w:ascii="Palanquin Dark" w:hAnsi="Palanquin Dark"/>
        </w:rPr>
        <w:t xml:space="preserve">' </w:t>
      </w:r>
      <w:r>
        <w:rPr>
          <w:rFonts w:ascii="Palanquin Dark" w:hAnsi="Palanquin Dark" w:eastAsia="Palanquin Dark" w:cs="Palanquin Dark"/>
        </w:rPr>
        <w:t xml:space="preserve">इति ञ्यः । अन्वाहार्य ओदनः पच्यतेस्मिन्निति अन्वाहार्यपचनो दक्षिणाग्निः । पितॄणामिति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षष्ठ्या उदात्तत्वम् । अग्निं गृह्णातीत्यादि गतम्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व्रतोपनयनं विधातुमाह </w:t>
      </w:r>
      <w:r>
        <w:rPr>
          <w:rFonts w:eastAsia="Palanquin Dark" w:cs="Palanquin Dark" w:ascii="Palanquin Dark" w:hAnsi="Palanquin Dark"/>
        </w:rPr>
        <w:t xml:space="preserve">- </w:t>
      </w:r>
      <w:r>
        <w:rPr>
          <w:rFonts w:ascii="Palanquin Dark" w:hAnsi="Palanquin Dark" w:eastAsia="Palanquin Dark" w:cs="Palanquin Dark"/>
        </w:rPr>
        <w:t>व्रतेन वा इत्यादि ॥ यदि व्रतचारी यजमानस्स्यात्तदा अग्निर्व्रतपतिः व्रतस्य पाता मेध्यो मेधार्हो भवति । स्वयं च ब्राह्मणो व्रतभृत् व्रतधारी भवति</w:t>
      </w:r>
      <w:r>
        <w:rPr>
          <w:rFonts w:eastAsia="Palanquin Dark" w:cs="Palanquin Dark" w:ascii="Palanquin Dark" w:hAnsi="Palanquin Dark"/>
        </w:rPr>
        <w:t xml:space="preserve">; </w:t>
      </w:r>
      <w:r>
        <w:rPr>
          <w:rFonts w:ascii="Palanquin Dark" w:hAnsi="Palanquin Dark" w:eastAsia="Palanquin Dark" w:cs="Palanquin Dark"/>
        </w:rPr>
        <w:t xml:space="preserve">तस्माद्व्रतमुपेयादिति । व्रतमुपैष्यन्नित्यादि । व्रतपतिमग्निमामन्त्र्य तस्मै निवेद्य व्रतमारभते इति । </w:t>
      </w:r>
      <w:r>
        <w:rPr>
          <w:rFonts w:eastAsia="Palanquin Dark" w:cs="Palanquin Dark" w:ascii="Palanquin Dark" w:hAnsi="Palanquin Dark"/>
        </w:rPr>
        <w:t>'</w:t>
      </w:r>
      <w:r>
        <w:rPr>
          <w:rFonts w:ascii="Palanquin Dark" w:hAnsi="Palanquin Dark" w:eastAsia="Palanquin Dark" w:cs="Palanquin Dark"/>
        </w:rPr>
        <w:t>एत्येधत्यूठ्सु</w:t>
      </w:r>
      <w:r>
        <w:rPr>
          <w:rFonts w:eastAsia="Palanquin Dark" w:cs="Palanquin Dark" w:ascii="Palanquin Dark" w:hAnsi="Palanquin Dark"/>
        </w:rPr>
        <w:t xml:space="preserve">' </w:t>
      </w:r>
      <w:r>
        <w:rPr>
          <w:rFonts w:ascii="Palanquin Dark" w:hAnsi="Palanquin Dark" w:eastAsia="Palanquin Dark" w:cs="Palanquin Dark"/>
        </w:rPr>
        <w:t>इति वृद्धिः । बर्हिषेत्यादि । बर्हिराहरणेन तत्कालेन सह</w:t>
      </w:r>
      <w:r>
        <w:rPr>
          <w:rFonts w:eastAsia="Palanquin Dark" w:cs="Palanquin Dark" w:ascii="Palanquin Dark" w:hAnsi="Palanquin Dark"/>
        </w:rPr>
        <w:t xml:space="preserve">, </w:t>
      </w:r>
      <w:r>
        <w:rPr>
          <w:rFonts w:ascii="Palanquin Dark" w:hAnsi="Palanquin Dark" w:eastAsia="Palanquin Dark" w:cs="Palanquin Dark"/>
        </w:rPr>
        <w:t xml:space="preserve">बर्हिराहरणानन्तरमिति यावत् । वत्सैर्वत्सानामपाकरणेन तत्कालेन सह वत्सेष्वपाकृतेष्वित्यर्थः । उक्तञ्च </w:t>
      </w:r>
      <w:r>
        <w:rPr>
          <w:rFonts w:eastAsia="Palanquin Dark" w:cs="Palanquin Dark" w:ascii="Palanquin Dark" w:hAnsi="Palanquin Dark"/>
        </w:rPr>
        <w:t>- '</w:t>
      </w:r>
      <w:r>
        <w:rPr>
          <w:rFonts w:ascii="Palanquin Dark" w:hAnsi="Palanquin Dark" w:eastAsia="Palanquin Dark" w:cs="Palanquin Dark"/>
        </w:rPr>
        <w:t>वत्सं संयोगे व्रतचोदना स्यात्</w:t>
      </w:r>
      <w:r>
        <w:rPr>
          <w:rFonts w:eastAsia="Palanquin Dark" w:cs="Palanquin Dark" w:ascii="Palanquin Dark" w:hAnsi="Palanquin Dark"/>
        </w:rPr>
        <w:t xml:space="preserve">' </w:t>
      </w:r>
      <w:r>
        <w:rPr>
          <w:rFonts w:ascii="Palanquin Dark" w:hAnsi="Palanquin Dark" w:eastAsia="Palanquin Dark" w:cs="Palanquin Dark"/>
        </w:rPr>
        <w:t xml:space="preserve">। अयञ्च सन्नयतोसन्नयतश्च कालः । </w:t>
      </w:r>
      <w:r>
        <w:rPr>
          <w:rFonts w:eastAsia="Palanquin Dark" w:cs="Palanquin Dark" w:ascii="Palanquin Dark" w:hAnsi="Palanquin Dark"/>
        </w:rPr>
        <w:t>'</w:t>
      </w:r>
      <w:r>
        <w:rPr>
          <w:rFonts w:ascii="Palanquin Dark" w:hAnsi="Palanquin Dark" w:eastAsia="Palanquin Dark" w:cs="Palanquin Dark"/>
        </w:rPr>
        <w:t>कालस्सन्नयनपक्षे तल्लिङ्गसंयोगात्</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अथोपस्तरणं विधातुमाह </w:t>
      </w:r>
      <w:r>
        <w:rPr>
          <w:rFonts w:eastAsia="Palanquin Dark" w:cs="Palanquin Dark" w:ascii="Palanquin Dark" w:hAnsi="Palanquin Dark"/>
        </w:rPr>
        <w:t xml:space="preserve">- </w:t>
      </w:r>
      <w:r>
        <w:rPr>
          <w:rFonts w:ascii="Palanquin Dark" w:hAnsi="Palanquin Dark" w:eastAsia="Palanquin Dark" w:cs="Palanquin Dark"/>
        </w:rPr>
        <w:t>उपस्तीर्य इत्यादि ॥ उपस्तीर्यः उपस्तरितव्यः । छान्दसः क्यप् । दर्भैः पूर्वेद्युरेवोभावग्नी उपस्तृणुयात् तयोस्समीपे परितस्स्तृणुयात् । मनुष्या अपि खलूपस्तीर्णं समन्तादाच्छादितं निवासं गृहमिच्च्छन्ति किम्पुनर्देवाः</w:t>
      </w:r>
      <w:r>
        <w:rPr>
          <w:rFonts w:eastAsia="Palanquin Dark" w:cs="Palanquin Dark" w:ascii="Palanquin Dark" w:hAnsi="Palanquin Dark"/>
        </w:rPr>
        <w:t xml:space="preserve">, </w:t>
      </w:r>
      <w:r>
        <w:rPr>
          <w:rFonts w:ascii="Palanquin Dark" w:hAnsi="Palanquin Dark" w:eastAsia="Palanquin Dark" w:cs="Palanquin Dark"/>
        </w:rPr>
        <w:t xml:space="preserve">येषामायतनं नवावसानं नूतनाध्यवसायम् । यद्वा </w:t>
      </w:r>
      <w:r>
        <w:rPr>
          <w:rFonts w:eastAsia="Palanquin Dark" w:cs="Palanquin Dark" w:ascii="Palanquin Dark" w:hAnsi="Palanquin Dark"/>
        </w:rPr>
        <w:t xml:space="preserve">- </w:t>
      </w:r>
      <w:r>
        <w:rPr>
          <w:rFonts w:ascii="Palanquin Dark" w:hAnsi="Palanquin Dark" w:eastAsia="Palanquin Dark" w:cs="Palanquin Dark"/>
        </w:rPr>
        <w:t>अवसानं गृहम् । तेन कर्मधारये दासीभारादिर्द्रष्टव्यः । उपास्मिन्नित्यादि । उपवसन्ति उपेत्य वसन्ति देवा अस्मिन्निति । विद्वान्वेदार्थवित्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 सायमाशविषये विकल्पभेदानाह </w:t>
      </w:r>
      <w:r>
        <w:rPr>
          <w:rFonts w:eastAsia="Palanquin Dark" w:cs="Palanquin Dark" w:ascii="Palanquin Dark" w:hAnsi="Palanquin Dark"/>
        </w:rPr>
        <w:t xml:space="preserve">- </w:t>
      </w:r>
      <w:r>
        <w:rPr>
          <w:rFonts w:ascii="Palanquin Dark" w:hAnsi="Palanquin Dark" w:eastAsia="Palanquin Dark" w:cs="Palanquin Dark"/>
        </w:rPr>
        <w:t xml:space="preserve">यजमानेनेत्यादि ॥ ग्राम्याणामनशनेन अवरोधः आरण्यानां तन्मांसाद्यशनेन । तत्र गोश्वाजाविपुरुषगर्दभोष्ट्राः सप्त ग्राम्याः पशवः । द्विखुरश्वापदपक्षिमत्स्यसरीसृपहस्तिमर्कटादयः सप्तारण्याः । यदनाश्वानित्यादि । यदि सायं किञ्चिदप्यनशित्वाग्निसमीपे वसेत् । </w:t>
      </w:r>
      <w:r>
        <w:rPr>
          <w:rFonts w:eastAsia="Palanquin Dark" w:cs="Palanquin Dark" w:ascii="Palanquin Dark" w:hAnsi="Palanquin Dark"/>
        </w:rPr>
        <w:t>'</w:t>
      </w:r>
      <w:r>
        <w:rPr>
          <w:rFonts w:ascii="Palanquin Dark" w:hAnsi="Palanquin Dark" w:eastAsia="Palanquin Dark" w:cs="Palanquin Dark"/>
        </w:rPr>
        <w:t>उपेयिवान्</w:t>
      </w:r>
      <w:r>
        <w:rPr>
          <w:rFonts w:eastAsia="Palanquin Dark" w:cs="Palanquin Dark" w:ascii="Palanquin Dark" w:hAnsi="Palanquin Dark"/>
        </w:rPr>
        <w:t xml:space="preserve">' </w:t>
      </w:r>
      <w:r>
        <w:rPr>
          <w:rFonts w:ascii="Palanquin Dark" w:hAnsi="Palanquin Dark" w:eastAsia="Palanquin Dark" w:cs="Palanquin Dark"/>
        </w:rPr>
        <w:t>इत्यादौ निपातितः । पितृदेवत्यस्स्याद्यागः</w:t>
      </w:r>
      <w:r>
        <w:rPr>
          <w:rFonts w:eastAsia="Palanquin Dark" w:cs="Palanquin Dark" w:ascii="Palanquin Dark" w:hAnsi="Palanquin Dark"/>
        </w:rPr>
        <w:t xml:space="preserve">, </w:t>
      </w:r>
      <w:r>
        <w:rPr>
          <w:rFonts w:ascii="Palanquin Dark" w:hAnsi="Palanquin Dark" w:eastAsia="Palanquin Dark" w:cs="Palanquin Dark"/>
        </w:rPr>
        <w:t xml:space="preserve">तेषामनशनप्रियत्वात् । </w:t>
      </w:r>
      <w:r>
        <w:rPr>
          <w:rFonts w:eastAsia="Palanquin Dark" w:cs="Palanquin Dark" w:ascii="Palanquin Dark" w:hAnsi="Palanquin Dark"/>
        </w:rPr>
        <w:t>'</w:t>
      </w:r>
      <w:r>
        <w:rPr>
          <w:rFonts w:ascii="Palanquin Dark" w:hAnsi="Palanquin Dark" w:eastAsia="Palanquin Dark" w:cs="Palanquin Dark"/>
        </w:rPr>
        <w:t>देवतातात्तादर्थ्ये यत्</w:t>
      </w:r>
      <w:r>
        <w:rPr>
          <w:rFonts w:eastAsia="Palanquin Dark" w:cs="Palanquin Dark" w:ascii="Palanquin Dark" w:hAnsi="Palanquin Dark"/>
        </w:rPr>
        <w:t xml:space="preserve">' </w:t>
      </w:r>
      <w:r>
        <w:rPr>
          <w:rFonts w:ascii="Palanquin Dark" w:hAnsi="Palanquin Dark" w:eastAsia="Palanquin Dark" w:cs="Palanquin Dark"/>
        </w:rPr>
        <w:t>। आरण्यस्येन्द्रियसाधनत्वात्तदशनेन तल्लाभ इत्यारण्याशनकल्पः प्रथमः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द्वितीयोऽपामशनकल्पः </w:t>
      </w:r>
      <w:r>
        <w:rPr>
          <w:rFonts w:eastAsia="Palanquin Dark" w:cs="Palanquin Dark" w:ascii="Palanquin Dark" w:hAnsi="Palanquin Dark"/>
        </w:rPr>
        <w:t xml:space="preserve">- </w:t>
      </w:r>
      <w:r>
        <w:rPr>
          <w:rFonts w:ascii="Palanquin Dark" w:hAnsi="Palanquin Dark" w:eastAsia="Palanquin Dark" w:cs="Palanquin Dark"/>
        </w:rPr>
        <w:t>यदित्यादि ॥ क्षोधुको बुभुक्षाशीलः दरिद्रो वा । छान्दस उकञ् । अभिमन्येताभिक्रुध्येत् । नेवाशितमिति । नभावः । पीतवन्तमशितवन्तमाहुः । नेवानशितं</w:t>
      </w:r>
      <w:r>
        <w:rPr>
          <w:rFonts w:eastAsia="Palanquin Dark" w:cs="Palanquin Dark" w:ascii="Palanquin Dark" w:hAnsi="Palanquin Dark"/>
        </w:rPr>
        <w:t xml:space="preserve">, </w:t>
      </w:r>
      <w:r>
        <w:rPr>
          <w:rFonts w:ascii="Palanquin Dark" w:hAnsi="Palanquin Dark" w:eastAsia="Palanquin Dark" w:cs="Palanquin Dark"/>
        </w:rPr>
        <w:t>अपामशितत्वात्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अथानशनकल्पः तृतीयः </w:t>
      </w:r>
      <w:r>
        <w:rPr>
          <w:rFonts w:eastAsia="Palanquin Dark" w:cs="Palanquin Dark" w:ascii="Palanquin Dark" w:hAnsi="Palanquin Dark"/>
        </w:rPr>
        <w:t xml:space="preserve">- </w:t>
      </w:r>
      <w:r>
        <w:rPr>
          <w:rFonts w:ascii="Palanquin Dark" w:hAnsi="Palanquin Dark" w:eastAsia="Palanquin Dark" w:cs="Palanquin Dark"/>
        </w:rPr>
        <w:t xml:space="preserve">वज्र इति ॥ क्षुल्लक्षणमनशनलक्षणेन यज्ञात्मना वज्रेण हन्तीति क्षोधुकत्वदोषाप्रसङ्गः । </w:t>
      </w:r>
      <w:r>
        <w:rPr>
          <w:rFonts w:eastAsia="Palanquin Dark" w:cs="Palanquin Dark" w:ascii="Palanquin Dark" w:hAnsi="Palanquin Dark"/>
        </w:rPr>
        <w:t>'</w:t>
      </w:r>
      <w:r>
        <w:rPr>
          <w:rFonts w:ascii="Palanquin Dark" w:hAnsi="Palanquin Dark" w:eastAsia="Palanquin Dark" w:cs="Palanquin Dark"/>
        </w:rPr>
        <w:t>व्यन् सपत्ने</w:t>
      </w:r>
      <w:r>
        <w:rPr>
          <w:rFonts w:eastAsia="Palanquin Dark" w:cs="Palanquin Dark" w:ascii="Palanquin Dark" w:hAnsi="Palanquin Dark"/>
        </w:rPr>
        <w:t xml:space="preserve">' </w:t>
      </w:r>
      <w:r>
        <w:rPr>
          <w:rFonts w:ascii="Palanquin Dark" w:hAnsi="Palanquin Dark" w:eastAsia="Palanquin Dark" w:cs="Palanquin Dark"/>
        </w:rPr>
        <w:t>इति व्यन् ॥</w:t>
      </w:r>
    </w:p>
    <w:p>
      <w:pPr>
        <w:pStyle w:val="Normal"/>
        <w:rPr/>
      </w:pPr>
      <w:r>
        <w:rPr/>
      </w:r>
    </w:p>
    <w:p>
      <w:pPr>
        <w:pStyle w:val="Normal"/>
        <w:rPr/>
      </w:pPr>
      <w:r>
        <w:rPr>
          <w:rFonts w:ascii="Palanquin Dark" w:hAnsi="Palanquin Dark" w:eastAsia="Palanquin Dark" w:cs="Palanquin Dark"/>
        </w:rPr>
        <w:t>इति षष्ठे सप्तमोनुवाकः ॥</w:t>
      </w:r>
    </w:p>
    <w:p>
      <w:pPr>
        <w:pStyle w:val="Normal"/>
        <w:rPr>
          <w:rFonts w:ascii="Palanquin Dark" w:hAnsi="Palanquin Dark" w:eastAsia="Palanquin Dark" w:cs="Palanquin Dark"/>
        </w:rPr>
      </w:pPr>
      <w:r>
        <w:rPr>
          <w:rFonts w:eastAsia="Palanquin Dark" w:cs="Palanquin Dark" w:ascii="Palanquin Dark" w:hAnsi="Palanquin Dark"/>
        </w:rPr>
        <w:t>1.6.8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अपां प्रणयनं विधातुमाह </w:t>
      </w:r>
      <w:r>
        <w:rPr>
          <w:rFonts w:eastAsia="Palanquin Dark" w:cs="Palanquin Dark" w:ascii="Palanquin Dark" w:hAnsi="Palanquin Dark"/>
        </w:rPr>
        <w:t xml:space="preserve">- </w:t>
      </w:r>
      <w:r>
        <w:rPr>
          <w:rFonts w:ascii="Palanquin Dark" w:hAnsi="Palanquin Dark" w:eastAsia="Palanquin Dark" w:cs="Palanquin Dark"/>
        </w:rPr>
        <w:t xml:space="preserve">यो वा इत्यादि ॥ </w:t>
      </w:r>
      <w:r>
        <w:rPr>
          <w:rFonts w:eastAsia="Palanquin Dark" w:cs="Palanquin Dark" w:ascii="Palanquin Dark" w:hAnsi="Palanquin Dark"/>
        </w:rPr>
        <w:t>'</w:t>
      </w:r>
      <w:r>
        <w:rPr>
          <w:rFonts w:ascii="Palanquin Dark" w:hAnsi="Palanquin Dark" w:eastAsia="Palanquin Dark" w:cs="Palanquin Dark"/>
        </w:rPr>
        <w:t>श्रदन्तरोरुपसर्गवद्वृत्तिः</w:t>
      </w:r>
      <w:r>
        <w:rPr>
          <w:rFonts w:eastAsia="Palanquin Dark" w:cs="Palanquin Dark" w:ascii="Palanquin Dark" w:hAnsi="Palanquin Dark"/>
        </w:rPr>
        <w:t xml:space="preserve">' </w:t>
      </w:r>
      <w:r>
        <w:rPr>
          <w:rFonts w:ascii="Palanquin Dark" w:hAnsi="Palanquin Dark" w:eastAsia="Palanquin Dark" w:cs="Palanquin Dark"/>
        </w:rPr>
        <w:t xml:space="preserve">इति दधातेः </w:t>
      </w:r>
      <w:r>
        <w:rPr>
          <w:rFonts w:eastAsia="Palanquin Dark" w:cs="Palanquin Dark" w:ascii="Palanquin Dark" w:hAnsi="Palanquin Dark"/>
        </w:rPr>
        <w:t>'</w:t>
      </w:r>
      <w:r>
        <w:rPr>
          <w:rFonts w:ascii="Palanquin Dark" w:hAnsi="Palanquin Dark" w:eastAsia="Palanquin Dark" w:cs="Palanquin Dark"/>
        </w:rPr>
        <w:t>आतश्चोपसर्गे</w:t>
      </w:r>
      <w:r>
        <w:rPr>
          <w:rFonts w:eastAsia="Palanquin Dark" w:cs="Palanquin Dark" w:ascii="Palanquin Dark" w:hAnsi="Palanquin Dark"/>
        </w:rPr>
        <w:t xml:space="preserve">' </w:t>
      </w:r>
      <w:r>
        <w:rPr>
          <w:rFonts w:ascii="Palanquin Dark" w:hAnsi="Palanquin Dark" w:eastAsia="Palanquin Dark" w:cs="Palanquin Dark"/>
        </w:rPr>
        <w:t xml:space="preserve">इत्यङ् । अनारभ्यासन्निधाष्य न श्रद्दधते देवा मनुष्याश्च । विशिष्टदेशमन्त्रक्रमपाठसाधनं प्रणयनम् । </w:t>
      </w:r>
      <w:r>
        <w:rPr>
          <w:rFonts w:eastAsia="Palanquin Dark" w:cs="Palanquin Dark" w:ascii="Palanquin Dark" w:hAnsi="Palanquin Dark"/>
        </w:rPr>
        <w:t>'</w:t>
      </w:r>
      <w:r>
        <w:rPr>
          <w:rFonts w:ascii="Palanquin Dark" w:hAnsi="Palanquin Dark" w:eastAsia="Palanquin Dark" w:cs="Palanquin Dark"/>
        </w:rPr>
        <w:t>श्रद्धा वा आपः</w:t>
      </w:r>
      <w:r>
        <w:rPr>
          <w:rFonts w:eastAsia="Palanquin Dark" w:cs="Palanquin Dark" w:ascii="Palanquin Dark" w:hAnsi="Palanquin Dark"/>
        </w:rPr>
        <w:t xml:space="preserve">' </w:t>
      </w:r>
      <w:r>
        <w:rPr>
          <w:rFonts w:ascii="Palanquin Dark" w:hAnsi="Palanquin Dark" w:eastAsia="Palanquin Dark" w:cs="Palanquin Dark"/>
        </w:rPr>
        <w:t>इति शोधकत्वेन श्रद्धाजनकत्वात् । तदाहुरित्यादि । वर्त्रं शरीरेन्द्रियवृत्तिः । एता आपस्तदतिनेदन्ति अतिगछन्ति अतिव्याप्य वर्तन्ते । णिदृ णेदृ गतादिषु । वागिन्द्रियं चातिनेदन्ति</w:t>
      </w:r>
      <w:r>
        <w:rPr>
          <w:rFonts w:eastAsia="Palanquin Dark" w:cs="Palanquin Dark" w:ascii="Palanquin Dark" w:hAnsi="Palanquin Dark"/>
        </w:rPr>
        <w:t xml:space="preserve">, </w:t>
      </w:r>
      <w:r>
        <w:rPr>
          <w:rFonts w:ascii="Palanquin Dark" w:hAnsi="Palanquin Dark" w:eastAsia="Palanquin Dark" w:cs="Palanquin Dark"/>
        </w:rPr>
        <w:t>मनइन्द्रियं तु नातिनेदन्ति नातिवर्तन्ते</w:t>
      </w:r>
      <w:r>
        <w:rPr>
          <w:rFonts w:eastAsia="Palanquin Dark" w:cs="Palanquin Dark" w:ascii="Palanquin Dark" w:hAnsi="Palanquin Dark"/>
        </w:rPr>
        <w:t xml:space="preserve">, </w:t>
      </w:r>
      <w:r>
        <w:rPr>
          <w:rFonts w:ascii="Palanquin Dark" w:hAnsi="Palanquin Dark" w:eastAsia="Palanquin Dark" w:cs="Palanquin Dark"/>
        </w:rPr>
        <w:t>तस्मान्मनसा प्रणयतीत्याहुः । इयं वा इत्यादि । मनसो व्यापकत्वात् । अस्कन्नहविरिति । पृथिव्यत्मना व्यापकेन मनसा धृतत्वादपाम्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यज्ञायुधानीत्यादि ॥ तदधीनत्वाद्यज्ञनिवृत्तेस्ताच्छब्द्यम् । एकैकप्रयोगे पितृदेवत्यानि पात्राणि स्युः । सवेर्षां सह प्रयोगे मानुषाणि त्युः । तस्माद्द्वेद्वे प्रयुनक्ति । द्वित्वान्वयाद्याज्यानुवाक्यारूपलाभः । अथो अपि च । द्वित्वान्वयेन मिथुनत्वमेव सम्पद्यते । यो वै दशेत्यादि । स्फ्यादयो दश । यज्ञायुधानि यागारम्भे यो वेद</w:t>
      </w:r>
      <w:r>
        <w:rPr>
          <w:rFonts w:eastAsia="Palanquin Dark" w:cs="Palanquin Dark" w:ascii="Palanquin Dark" w:hAnsi="Palanquin Dark"/>
        </w:rPr>
        <w:t xml:space="preserve">, </w:t>
      </w:r>
      <w:r>
        <w:rPr>
          <w:rFonts w:ascii="Palanquin Dark" w:hAnsi="Palanquin Dark" w:eastAsia="Palanquin Dark" w:cs="Palanquin Dark"/>
        </w:rPr>
        <w:t>अस्य यज्ञारम्भ एव यज्ञस्सम्पद्यते</w:t>
      </w:r>
      <w:r>
        <w:rPr>
          <w:rFonts w:eastAsia="Palanquin Dark" w:cs="Palanquin Dark" w:ascii="Palanquin Dark" w:hAnsi="Palanquin Dark"/>
        </w:rPr>
        <w:t xml:space="preserve">; </w:t>
      </w:r>
      <w:r>
        <w:rPr>
          <w:rFonts w:ascii="Palanquin Dark" w:hAnsi="Palanquin Dark" w:eastAsia="Palanquin Dark" w:cs="Palanquin Dark"/>
        </w:rPr>
        <w:t xml:space="preserve">तदात्मकत्वाद्यज्ञस्य । </w:t>
      </w:r>
      <w:r>
        <w:rPr>
          <w:rFonts w:eastAsia="Palanquin Dark" w:cs="Palanquin Dark" w:ascii="Palanquin Dark" w:hAnsi="Palanquin Dark"/>
        </w:rPr>
        <w:t>'</w:t>
      </w:r>
      <w:r>
        <w:rPr>
          <w:rFonts w:ascii="Palanquin Dark" w:hAnsi="Palanquin Dark" w:eastAsia="Palanquin Dark" w:cs="Palanquin Dark"/>
        </w:rPr>
        <w:t>आद्यादिभ्यस्तसिः</w:t>
      </w:r>
      <w:r>
        <w:rPr>
          <w:rFonts w:eastAsia="Palanquin Dark" w:cs="Palanquin Dark" w:ascii="Palanquin Dark" w:hAnsi="Palanquin Dark"/>
        </w:rPr>
        <w:t xml:space="preserve">' </w:t>
      </w:r>
      <w:r>
        <w:rPr>
          <w:rFonts w:ascii="Palanquin Dark" w:hAnsi="Palanquin Dark" w:eastAsia="Palanquin Dark" w:cs="Palanquin Dark"/>
        </w:rPr>
        <w:t xml:space="preserve">। कानि पुनस्तनीत्याह </w:t>
      </w:r>
      <w:r>
        <w:rPr>
          <w:rFonts w:eastAsia="Palanquin Dark" w:cs="Palanquin Dark" w:ascii="Palanquin Dark" w:hAnsi="Palanquin Dark"/>
        </w:rPr>
        <w:t xml:space="preserve">- </w:t>
      </w:r>
      <w:r>
        <w:rPr>
          <w:rFonts w:ascii="Palanquin Dark" w:hAnsi="Palanquin Dark" w:eastAsia="Palanquin Dark" w:cs="Palanquin Dark"/>
        </w:rPr>
        <w:t>स्फ्यश्छेदनादिकृत् । कपालानि हविरधिश्रयणार्थानि । अग्निहोत्रहवणी हविर्निर्वपणाद्यथा । शूर्पं परावपनार्थम् । कृष्णाजिनं कृष्णमृगचर्म उलूखलाद्यधिकरणम् । शम्या समाहननाद्यर्था । उलूखलमवहन्तव्याधिकरणम् । मुसलुमवहननकृत् । दृषत्पेष्णाधिकराम् । उपला पेषणी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हविर्निर्वप्णे कञ्चिद्विशेषमाह </w:t>
      </w:r>
      <w:r>
        <w:rPr>
          <w:rFonts w:eastAsia="Palanquin Dark" w:cs="Palanquin Dark" w:ascii="Palanquin Dark" w:hAnsi="Palanquin Dark"/>
        </w:rPr>
        <w:t xml:space="preserve">- </w:t>
      </w:r>
      <w:r>
        <w:rPr>
          <w:rFonts w:ascii="Palanquin Dark" w:hAnsi="Palanquin Dark" w:eastAsia="Palanquin Dark" w:cs="Palanquin Dark"/>
        </w:rPr>
        <w:t>यो वा इत्यादि ॥ प्रतिप्रोच्य प्रत्यावेद्य जुषन्ते सेवन्ते अस्य हव्यं देवाः । हविर्निरुप्यमाणमित्यादि । एष वा इत्यादि । एष मन्त्रो यज्ञस्य ग्रहः गृह्यतेनेन यज्ञ इति । तस्माद्गृहीत्वैव यज्ञमनेनाभिमन्त्रणेन</w:t>
      </w:r>
      <w:r>
        <w:rPr>
          <w:rFonts w:eastAsia="Palanquin Dark" w:cs="Palanquin Dark" w:ascii="Palanquin Dark" w:hAnsi="Palanquin Dark"/>
        </w:rPr>
        <w:t xml:space="preserve">; </w:t>
      </w:r>
      <w:r>
        <w:rPr>
          <w:rFonts w:ascii="Palanquin Dark" w:hAnsi="Palanquin Dark" w:eastAsia="Palanquin Dark" w:cs="Palanquin Dark"/>
        </w:rPr>
        <w:t>ततो यागमारभते । तदुदित्वा तद्वचनानन्तरं वाचं यच्छत्यवचनो भवति यज्ञस्य धृत्यै गृहीतस्य यज्ञस्याविस्रंसनाय । अथो अपि च प्रजापतिरिव मनसैवायं यज्ञं तनितुमर्हति किं वाचा । एवं हि क्रियमाणं रक्षसां अनन्ववचारायाननुप्रवेशाय भवति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 यज्ञयोगं विदधाति </w:t>
      </w:r>
      <w:r>
        <w:rPr>
          <w:rFonts w:eastAsia="Palanquin Dark" w:cs="Palanquin Dark" w:ascii="Palanquin Dark" w:hAnsi="Palanquin Dark"/>
        </w:rPr>
        <w:t xml:space="preserve">- </w:t>
      </w:r>
      <w:r>
        <w:rPr>
          <w:rFonts w:ascii="Palanquin Dark" w:hAnsi="Palanquin Dark" w:eastAsia="Palanquin Dark" w:cs="Palanquin Dark"/>
        </w:rPr>
        <w:t>यो वा इत्यादि ॥ योगे यागकाल आगते यज्ञं यो युनक्ति बध्नाति</w:t>
      </w:r>
      <w:r>
        <w:rPr>
          <w:rFonts w:eastAsia="Palanquin Dark" w:cs="Palanquin Dark" w:ascii="Palanquin Dark" w:hAnsi="Palanquin Dark"/>
        </w:rPr>
        <w:t xml:space="preserve">, </w:t>
      </w:r>
      <w:r>
        <w:rPr>
          <w:rFonts w:ascii="Palanquin Dark" w:hAnsi="Palanquin Dark" w:eastAsia="Palanquin Dark" w:cs="Palanquin Dark"/>
        </w:rPr>
        <w:t xml:space="preserve">अयमेव युञ्जानेषु यजमानेषु मध्ये युङ्क्ते युङ्क्त इति व्यपदेशमर्हति । यद्वा </w:t>
      </w:r>
      <w:r>
        <w:rPr>
          <w:rFonts w:eastAsia="Palanquin Dark" w:cs="Palanquin Dark" w:ascii="Palanquin Dark" w:hAnsi="Palanquin Dark"/>
        </w:rPr>
        <w:t xml:space="preserve">- </w:t>
      </w:r>
      <w:r>
        <w:rPr>
          <w:rFonts w:ascii="Palanquin Dark" w:hAnsi="Palanquin Dark" w:eastAsia="Palanquin Dark" w:cs="Palanquin Dark"/>
        </w:rPr>
        <w:t xml:space="preserve">युञ्जानेष्वात्मानं योजयति । मन्त्रपदमिदनीं व्याचष्टे </w:t>
      </w:r>
      <w:r>
        <w:rPr>
          <w:rFonts w:eastAsia="Palanquin Dark" w:cs="Palanquin Dark" w:ascii="Palanquin Dark" w:hAnsi="Palanquin Dark"/>
        </w:rPr>
        <w:t xml:space="preserve">- </w:t>
      </w:r>
      <w:r>
        <w:rPr>
          <w:rFonts w:ascii="Palanquin Dark" w:hAnsi="Palanquin Dark" w:eastAsia="Palanquin Dark" w:cs="Palanquin Dark"/>
        </w:rPr>
        <w:t>कस्त्वेति । गतम् ॥</w:t>
      </w:r>
    </w:p>
    <w:p>
      <w:pPr>
        <w:pStyle w:val="Normal"/>
        <w:rPr/>
      </w:pPr>
      <w:r>
        <w:rPr>
          <w:rFonts w:ascii="Palanquin Dark" w:hAnsi="Palanquin Dark" w:eastAsia="Palanquin Dark" w:cs="Palanquin Dark"/>
        </w:rPr>
        <w:t>इति षष्ठेष्टमोनुवाकः ॥</w:t>
      </w:r>
    </w:p>
    <w:p>
      <w:pPr>
        <w:pStyle w:val="Normal"/>
        <w:rPr>
          <w:rFonts w:ascii="Palanquin Dark" w:hAnsi="Palanquin Dark" w:eastAsia="Palanquin Dark" w:cs="Palanquin Dark"/>
        </w:rPr>
      </w:pPr>
      <w:r>
        <w:rPr>
          <w:rFonts w:eastAsia="Palanquin Dark" w:cs="Palanquin Dark" w:ascii="Palanquin Dark" w:hAnsi="Palanquin Dark"/>
        </w:rPr>
        <w:t>1.6.9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दर्शपूर्णमासयोर्महाफलत्वं ख्यापयितुमाह </w:t>
      </w:r>
      <w:r>
        <w:rPr>
          <w:rFonts w:eastAsia="Palanquin Dark" w:cs="Palanquin Dark" w:ascii="Palanquin Dark" w:hAnsi="Palanquin Dark"/>
        </w:rPr>
        <w:t xml:space="preserve">- </w:t>
      </w:r>
      <w:r>
        <w:rPr>
          <w:rFonts w:ascii="Palanquin Dark" w:hAnsi="Palanquin Dark" w:eastAsia="Palanquin Dark" w:cs="Palanquin Dark"/>
        </w:rPr>
        <w:t>प्रजापतिरित्यादि ॥ अग्निहोत्रं व्याख्यातम् । अग्निष्टोम एकाहानां प्रकृतिभूतं कर्म । अग्नेस्स्तोमः यज्ञायज्ञीयं सामाग्निष्टोमम्</w:t>
      </w:r>
      <w:r>
        <w:rPr>
          <w:rFonts w:eastAsia="Palanquin Dark" w:cs="Palanquin Dark" w:ascii="Palanquin Dark" w:hAnsi="Palanquin Dark"/>
        </w:rPr>
        <w:t xml:space="preserve">; </w:t>
      </w:r>
      <w:r>
        <w:rPr>
          <w:rFonts w:ascii="Palanquin Dark" w:hAnsi="Palanquin Dark" w:eastAsia="Palanquin Dark" w:cs="Palanquin Dark"/>
        </w:rPr>
        <w:t xml:space="preserve">तत्प्रधानत्वात्तत्संस्थमपि कर्माग्निष्टोम उच्यते । </w:t>
      </w:r>
      <w:r>
        <w:rPr>
          <w:rFonts w:eastAsia="Palanquin Dark" w:cs="Palanquin Dark" w:ascii="Palanquin Dark" w:hAnsi="Palanquin Dark"/>
        </w:rPr>
        <w:t>'</w:t>
      </w:r>
      <w:r>
        <w:rPr>
          <w:rFonts w:ascii="Palanquin Dark" w:hAnsi="Palanquin Dark" w:eastAsia="Palanquin Dark" w:cs="Palanquin Dark"/>
        </w:rPr>
        <w:t>अग्नेस्तुत्स्तोमसोमाः</w:t>
      </w:r>
      <w:r>
        <w:rPr>
          <w:rFonts w:eastAsia="Palanquin Dark" w:cs="Palanquin Dark" w:ascii="Palanquin Dark" w:hAnsi="Palanquin Dark"/>
        </w:rPr>
        <w:t xml:space="preserve">' </w:t>
      </w:r>
      <w:r>
        <w:rPr>
          <w:rFonts w:ascii="Palanquin Dark" w:hAnsi="Palanquin Dark" w:eastAsia="Palanquin Dark" w:cs="Palanquin Dark"/>
        </w:rPr>
        <w:t>इति षत्वम् । पूर्णश्चन्द्रः पूर्णमाः</w:t>
      </w:r>
      <w:r>
        <w:rPr>
          <w:rFonts w:eastAsia="Palanquin Dark" w:cs="Palanquin Dark" w:ascii="Palanquin Dark" w:hAnsi="Palanquin Dark"/>
        </w:rPr>
        <w:t xml:space="preserve">, </w:t>
      </w:r>
      <w:r>
        <w:rPr>
          <w:rFonts w:ascii="Palanquin Dark" w:hAnsi="Palanquin Dark" w:eastAsia="Palanquin Dark" w:cs="Palanquin Dark"/>
        </w:rPr>
        <w:t>तत्सम्बन्धिनी तिथिः शुक्लपञ्चदशी पौर्णमासी</w:t>
      </w:r>
      <w:r>
        <w:rPr>
          <w:rFonts w:eastAsia="Palanquin Dark" w:cs="Palanquin Dark" w:ascii="Palanquin Dark" w:hAnsi="Palanquin Dark"/>
        </w:rPr>
        <w:t xml:space="preserve">, </w:t>
      </w:r>
      <w:r>
        <w:rPr>
          <w:rFonts w:ascii="Palanquin Dark" w:hAnsi="Palanquin Dark" w:eastAsia="Palanquin Dark" w:cs="Palanquin Dark"/>
        </w:rPr>
        <w:t xml:space="preserve">तस्यां क्रियमाणमपि कर्माभेदेन पौर्णमासीत्युच्यते । उक्थ्यः क्रतुः अग्निष्टोमविकारः पञ्चदशस्तोत्रः । अमा सह सूर्याचन्द्रमसावस्यां वस्त इत्यमावास्या । </w:t>
      </w:r>
      <w:r>
        <w:rPr>
          <w:rFonts w:eastAsia="Palanquin Dark" w:cs="Palanquin Dark" w:ascii="Palanquin Dark" w:hAnsi="Palanquin Dark"/>
        </w:rPr>
        <w:t>'</w:t>
      </w:r>
      <w:r>
        <w:rPr>
          <w:rFonts w:ascii="Palanquin Dark" w:hAnsi="Palanquin Dark" w:eastAsia="Palanquin Dark" w:cs="Palanquin Dark"/>
        </w:rPr>
        <w:t>अमावस्यदन्यतरस्याम्</w:t>
      </w:r>
      <w:r>
        <w:rPr>
          <w:rFonts w:eastAsia="Palanquin Dark" w:cs="Palanquin Dark" w:ascii="Palanquin Dark" w:hAnsi="Palanquin Dark"/>
        </w:rPr>
        <w:t xml:space="preserve">' </w:t>
      </w:r>
      <w:r>
        <w:rPr>
          <w:rFonts w:ascii="Palanquin Dark" w:hAnsi="Palanquin Dark" w:eastAsia="Palanquin Dark" w:cs="Palanquin Dark"/>
        </w:rPr>
        <w:t>इति निपात्यते । कृष्णपञ्चदश्युच्यते । पूर्ववत्कर्मण्यभेदेन वर्तते । अतिरात्रोप्यग्निष्टोमविकारः एकोनत्रिशत्स्तोत्रः</w:t>
      </w:r>
      <w:r>
        <w:rPr>
          <w:rFonts w:eastAsia="Palanquin Dark" w:cs="Palanquin Dark" w:ascii="Palanquin Dark" w:hAnsi="Palanquin Dark"/>
        </w:rPr>
        <w:t xml:space="preserve">, </w:t>
      </w:r>
      <w:r>
        <w:rPr>
          <w:rFonts w:ascii="Palanquin Dark" w:hAnsi="Palanquin Dark" w:eastAsia="Palanquin Dark" w:cs="Palanquin Dark"/>
        </w:rPr>
        <w:t xml:space="preserve">रात्रिपर्यायातिरेकादतिरात्रः । </w:t>
      </w:r>
      <w:r>
        <w:rPr>
          <w:rFonts w:eastAsia="Palanquin Dark" w:cs="Palanquin Dark" w:ascii="Palanquin Dark" w:hAnsi="Palanquin Dark"/>
        </w:rPr>
        <w:t>'</w:t>
      </w:r>
      <w:r>
        <w:rPr>
          <w:rFonts w:ascii="Palanquin Dark" w:hAnsi="Palanquin Dark" w:eastAsia="Palanquin Dark" w:cs="Palanquin Dark"/>
        </w:rPr>
        <w:t>अहस्सर्वैक</w:t>
      </w:r>
      <w:r>
        <w:rPr>
          <w:rFonts w:eastAsia="Palanquin Dark" w:cs="Palanquin Dark" w:ascii="Palanquin Dark" w:hAnsi="Palanquin Dark"/>
        </w:rPr>
        <w:t xml:space="preserve">' </w:t>
      </w:r>
      <w:r>
        <w:rPr>
          <w:rFonts w:ascii="Palanquin Dark" w:hAnsi="Palanquin Dark" w:eastAsia="Palanquin Dark" w:cs="Palanquin Dark"/>
        </w:rPr>
        <w:t>इत्यच्समासान्तः । तानित्यादि । ऊर्ध्वमानमुन्मानं तुलापरिच्छेदः । तत्राग्निहोत्रादिभिस्तुल्यगौरवात् अग्निष्टोमादयो दृश्यन्ते । तस्मादेवं विदित्वाग्निहोत्रादिकं कुर्वन्नग्निष्टोमादिफलमाप्नोति । प्रासङ्गिकमग्निहोत्रग्रहणम्</w:t>
      </w:r>
      <w:r>
        <w:rPr>
          <w:rFonts w:eastAsia="Palanquin Dark" w:cs="Palanquin Dark" w:ascii="Palanquin Dark" w:hAnsi="Palanquin Dark"/>
        </w:rPr>
        <w:t xml:space="preserve">, </w:t>
      </w:r>
      <w:r>
        <w:rPr>
          <w:rFonts w:ascii="Palanquin Dark" w:hAnsi="Palanquin Dark" w:eastAsia="Palanquin Dark" w:cs="Palanquin Dark"/>
        </w:rPr>
        <w:t>उन्मानेन सहभावात्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पुनरपि दर्शपूर्णमासयोस्स्तुतिः </w:t>
      </w:r>
      <w:r>
        <w:rPr>
          <w:rFonts w:eastAsia="Palanquin Dark" w:cs="Palanquin Dark" w:ascii="Palanquin Dark" w:hAnsi="Palanquin Dark"/>
        </w:rPr>
        <w:t xml:space="preserve">- </w:t>
      </w:r>
      <w:r>
        <w:rPr>
          <w:rFonts w:ascii="Palanquin Dark" w:hAnsi="Palanquin Dark" w:eastAsia="Palanquin Dark" w:cs="Palanquin Dark"/>
        </w:rPr>
        <w:t xml:space="preserve">परमेष्ठिन इत्यादि ॥ परमे महिम्नि तिष्ठतीति परमेष्ठी । उणादिषु निपात्यते । सर्वदेवतासमष्टिः परमात्मोच्यते । तस्यैष यज्ञो दर्शश्च पूर्णमासश्च अग्रे आदावासीत् । तेन स परमां काष्ठां परमैश्वर्यकाष्ठामगच्छत् । तेन यज्ञेन स परमेष्ठी प्रजापतिं जगतां स्रष्टारं निरवासाययत् देवतान्तरेभ्यो व्यावृत्तमुत्कर्षिणमकरोत् । निरवसानमुत्कर्षः । यथा </w:t>
      </w:r>
      <w:r>
        <w:rPr>
          <w:rFonts w:eastAsia="Palanquin Dark" w:cs="Palanquin Dark" w:ascii="Palanquin Dark" w:hAnsi="Palanquin Dark"/>
        </w:rPr>
        <w:t>- `</w:t>
      </w:r>
      <w:r>
        <w:rPr>
          <w:rFonts w:ascii="Palanquin Dark" w:hAnsi="Palanquin Dark" w:eastAsia="Palanquin Dark" w:cs="Palanquin Dark"/>
        </w:rPr>
        <w:t>तस्माज्ज्येष्ठं पुत्रं धनेन निरवसाययन्ति</w:t>
      </w:r>
      <w:r>
        <w:rPr>
          <w:rFonts w:eastAsia="Palanquin Dark" w:cs="Palanquin Dark" w:ascii="Palanquin Dark" w:hAnsi="Palanquin Dark"/>
        </w:rPr>
        <w:t xml:space="preserve">' </w:t>
      </w:r>
      <w:r>
        <w:rPr>
          <w:rFonts w:ascii="Palanquin Dark" w:hAnsi="Palanquin Dark" w:eastAsia="Palanquin Dark" w:cs="Palanquin Dark"/>
        </w:rPr>
        <w:t>इति । निरवपूर्वात्स्यतेर्णिचि शाच्छासाह्वा</w:t>
      </w:r>
      <w:r>
        <w:rPr>
          <w:rFonts w:eastAsia="Palanquin Dark" w:cs="Palanquin Dark" w:ascii="Palanquin Dark" w:hAnsi="Palanquin Dark"/>
        </w:rPr>
        <w:t xml:space="preserve">' </w:t>
      </w:r>
      <w:r>
        <w:rPr>
          <w:rFonts w:ascii="Palanquin Dark" w:hAnsi="Palanquin Dark" w:eastAsia="Palanquin Dark" w:cs="Palanquin Dark"/>
        </w:rPr>
        <w:t>इति युक्</w:t>
      </w:r>
      <w:r>
        <w:rPr>
          <w:rFonts w:eastAsia="Palanquin Dark" w:cs="Palanquin Dark" w:ascii="Palanquin Dark" w:hAnsi="Palanquin Dark"/>
        </w:rPr>
        <w:t xml:space="preserve">, </w:t>
      </w:r>
      <w:r>
        <w:rPr>
          <w:rFonts w:ascii="Palanquin Dark" w:hAnsi="Palanquin Dark" w:eastAsia="Palanquin Dark" w:cs="Palanquin Dark"/>
        </w:rPr>
        <w:t>गतिद्वयमप्याख्यातेन समस्यते</w:t>
      </w:r>
      <w:r>
        <w:rPr>
          <w:rFonts w:eastAsia="Palanquin Dark" w:cs="Palanquin Dark" w:ascii="Palanquin Dark" w:hAnsi="Palanquin Dark"/>
        </w:rPr>
        <w:t>, `</w:t>
      </w:r>
      <w:r>
        <w:rPr>
          <w:rFonts w:ascii="Palanquin Dark" w:hAnsi="Palanquin Dark" w:eastAsia="Palanquin Dark" w:cs="Palanquin Dark"/>
        </w:rPr>
        <w:t>गतिर्गर्तौ</w:t>
      </w:r>
      <w:r>
        <w:rPr>
          <w:rFonts w:eastAsia="Palanquin Dark" w:cs="Palanquin Dark" w:ascii="Palanquin Dark" w:hAnsi="Palanquin Dark"/>
        </w:rPr>
        <w:t xml:space="preserve">' </w:t>
      </w:r>
      <w:r>
        <w:rPr>
          <w:rFonts w:ascii="Palanquin Dark" w:hAnsi="Palanquin Dark" w:eastAsia="Palanquin Dark" w:cs="Palanquin Dark"/>
        </w:rPr>
        <w:t>इति प्रथमोनुदात्तः</w:t>
      </w:r>
      <w:r>
        <w:rPr>
          <w:rFonts w:eastAsia="Palanquin Dark" w:cs="Palanquin Dark" w:ascii="Palanquin Dark" w:hAnsi="Palanquin Dark"/>
        </w:rPr>
        <w:t>, `</w:t>
      </w:r>
      <w:r>
        <w:rPr>
          <w:rFonts w:ascii="Palanquin Dark" w:hAnsi="Palanquin Dark" w:eastAsia="Palanquin Dark" w:cs="Palanquin Dark"/>
        </w:rPr>
        <w:t>उदात्तवता च तिङा सह</w:t>
      </w:r>
      <w:r>
        <w:rPr>
          <w:rFonts w:eastAsia="Palanquin Dark" w:cs="Palanquin Dark" w:ascii="Palanquin Dark" w:hAnsi="Palanquin Dark"/>
        </w:rPr>
        <w:t xml:space="preserve">' </w:t>
      </w:r>
      <w:r>
        <w:rPr>
          <w:rFonts w:ascii="Palanquin Dark" w:hAnsi="Palanquin Dark" w:eastAsia="Palanquin Dark" w:cs="Palanquin Dark"/>
        </w:rPr>
        <w:t>इति समास</w:t>
      </w:r>
      <w:r>
        <w:rPr>
          <w:rFonts w:eastAsia="Palanquin Dark" w:cs="Palanquin Dark" w:ascii="Palanquin Dark" w:hAnsi="Palanquin Dark"/>
        </w:rPr>
        <w:t>(</w:t>
      </w:r>
      <w:r>
        <w:rPr>
          <w:rFonts w:ascii="Palanquin Dark" w:hAnsi="Palanquin Dark" w:eastAsia="Palanquin Dark" w:cs="Palanquin Dark"/>
        </w:rPr>
        <w:t>निषेधः</w:t>
      </w:r>
      <w:r>
        <w:rPr>
          <w:rFonts w:eastAsia="Palanquin Dark" w:cs="Palanquin Dark" w:ascii="Palanquin Dark" w:hAnsi="Palanquin Dark"/>
        </w:rPr>
        <w:t xml:space="preserve">) </w:t>
      </w:r>
      <w:r>
        <w:rPr>
          <w:rFonts w:ascii="Palanquin Dark" w:hAnsi="Palanquin Dark" w:eastAsia="Palanquin Dark" w:cs="Palanquin Dark"/>
        </w:rPr>
        <w:t>। एवं सर्वत्र । या प्राणिनां सदा निरतिशयानन्दनिर्वृत्तिदायिनी शाश्वती पुनर्जन्मच्छेदिनी सा परमा काष्ठा तां गच्छति प्राप्नोत्येव । यो वा इत्यादि । प्रजातो जातप्रजः । यथा संवत्सरस्य द्वादश मासाः</w:t>
      </w:r>
      <w:r>
        <w:rPr>
          <w:rFonts w:eastAsia="Palanquin Dark" w:cs="Palanquin Dark" w:ascii="Palanquin Dark" w:hAnsi="Palanquin Dark"/>
        </w:rPr>
        <w:t xml:space="preserve">, </w:t>
      </w:r>
      <w:r>
        <w:rPr>
          <w:rFonts w:ascii="Palanquin Dark" w:hAnsi="Palanquin Dark" w:eastAsia="Palanquin Dark" w:cs="Palanquin Dark"/>
        </w:rPr>
        <w:t>एवं द्वादश द्वन्द्वानि दर्शपूर्णमासयोस्सन्ति</w:t>
      </w:r>
      <w:r>
        <w:rPr>
          <w:rFonts w:eastAsia="Palanquin Dark" w:cs="Palanquin Dark" w:ascii="Palanquin Dark" w:hAnsi="Palanquin Dark"/>
        </w:rPr>
        <w:t xml:space="preserve">, </w:t>
      </w:r>
      <w:r>
        <w:rPr>
          <w:rFonts w:ascii="Palanquin Dark" w:hAnsi="Palanquin Dark" w:eastAsia="Palanquin Dark" w:cs="Palanquin Dark"/>
        </w:rPr>
        <w:t>तानि सम्पाद्यानि क्रियाविशेषैरित्याहुः । द्वेद्वे संयुक्ते द्वन्द्वं यज्ञपात्रयोगे निपात्यते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तानि दर्शयति </w:t>
      </w:r>
      <w:r>
        <w:rPr>
          <w:rFonts w:eastAsia="Palanquin Dark" w:cs="Palanquin Dark" w:ascii="Palanquin Dark" w:hAnsi="Palanquin Dark"/>
        </w:rPr>
        <w:t xml:space="preserve">- </w:t>
      </w:r>
      <w:r>
        <w:rPr>
          <w:rFonts w:ascii="Palanquin Dark" w:hAnsi="Palanquin Dark" w:eastAsia="Palanquin Dark" w:cs="Palanquin Dark"/>
        </w:rPr>
        <w:t>वत्सं चेत्यादि ॥ एतैः क्रियाविशेषैः द्वन्द्वानि सम्पद्यन्ते</w:t>
      </w:r>
      <w:r>
        <w:rPr>
          <w:rFonts w:eastAsia="Palanquin Dark" w:cs="Palanquin Dark" w:ascii="Palanquin Dark" w:hAnsi="Palanquin Dark"/>
        </w:rPr>
        <w:t xml:space="preserve">; </w:t>
      </w:r>
      <w:r>
        <w:rPr>
          <w:rFonts w:ascii="Palanquin Dark" w:hAnsi="Palanquin Dark" w:eastAsia="Palanquin Dark" w:cs="Palanquin Dark"/>
        </w:rPr>
        <w:t xml:space="preserve">तेन द्वन्द्वबहुत्वेपि द्वन्द्वसम्पादनक्रियापेक्षं द्वादशत्वं वेदितव्यम् । वत्समुपावसृजति मातृसकाशं प्रापयाति । अनेनोपावसर्जनेन मातृवत्सयोः द्वन्द्वभावस्सम्पद्यते । एवं सर्वर्त्र द्रष्टव्यम् । एतानि याजमानप्रकरणगतान्यपि अध्वर्युणैव कर्तव्यानि । उक्तं च </w:t>
      </w:r>
      <w:r>
        <w:rPr>
          <w:rFonts w:eastAsia="Palanquin Dark" w:cs="Palanquin Dark" w:ascii="Palanquin Dark" w:hAnsi="Palanquin Dark"/>
        </w:rPr>
        <w:t>- '</w:t>
      </w:r>
      <w:r>
        <w:rPr>
          <w:rFonts w:ascii="Palanquin Dark" w:hAnsi="Palanquin Dark" w:eastAsia="Palanquin Dark" w:cs="Palanquin Dark"/>
        </w:rPr>
        <w:t>याजमाने समाख्यानात्कर्मणि याजमानं स्युः</w:t>
      </w:r>
      <w:r>
        <w:rPr>
          <w:rFonts w:eastAsia="Palanquin Dark" w:cs="Palanquin Dark" w:ascii="Palanquin Dark" w:hAnsi="Palanquin Dark"/>
        </w:rPr>
        <w:t xml:space="preserve">' </w:t>
      </w:r>
      <w:r>
        <w:rPr>
          <w:rFonts w:ascii="Palanquin Dark" w:hAnsi="Palanquin Dark" w:eastAsia="Palanquin Dark" w:cs="Palanquin Dark"/>
        </w:rPr>
        <w:t>इत्यत्र । उखामधिश्रयति</w:t>
      </w:r>
      <w:r>
        <w:rPr>
          <w:rFonts w:eastAsia="Palanquin Dark" w:cs="Palanquin Dark" w:ascii="Palanquin Dark" w:hAnsi="Palanquin Dark"/>
        </w:rPr>
        <w:t xml:space="preserve">, </w:t>
      </w:r>
      <w:r>
        <w:rPr>
          <w:rFonts w:ascii="Palanquin Dark" w:hAnsi="Palanquin Dark" w:eastAsia="Palanquin Dark" w:cs="Palanquin Dark"/>
        </w:rPr>
        <w:t>अङ्गारेषु कुम्भीं स्थापयति । अवहन्ति व्रीहीनुलूखले । दृषदौ च समाहन्ति शम्यया । अधिवपति दृषदि तण्डुलान् । कपालान्युपदधात्यङ्गारेषु । पुरोडाशं चाधिश्रयति कपालेषु । आज्यं चाधिश्रयतीत्येव । स्तम्बयजुर्हरति । सतृणं पुरीषमभिगृह्णाति । न्युप्तमञ्जलिनाग्नीध्रः वेदिं परिगृह्णाति स्फ्येनोत्तरं परिग्राहम् । पत्नीं सन्नह्यति योक्त्रेण । प्रोक्षणीरप आसादयति । आज्यं चावसादयतीत्येव</w:t>
      </w:r>
      <w:r>
        <w:rPr>
          <w:rFonts w:eastAsia="Palanquin Dark" w:cs="Palanquin Dark" w:ascii="Palanquin Dark" w:hAnsi="Palanquin Dark"/>
        </w:rPr>
        <w:t xml:space="preserve">, </w:t>
      </w:r>
      <w:r>
        <w:rPr>
          <w:rFonts w:ascii="Palanquin Dark" w:hAnsi="Palanquin Dark" w:eastAsia="Palanquin Dark" w:cs="Palanquin Dark"/>
        </w:rPr>
        <w:t>स्रुग्गृहीतमित्यर्थः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एतनि वा इत्यादि ॥ गतम् ॥</w:t>
      </w:r>
    </w:p>
    <w:p>
      <w:pPr>
        <w:pStyle w:val="Normal"/>
        <w:rPr/>
      </w:pPr>
      <w:r>
        <w:rPr/>
      </w:r>
    </w:p>
    <w:p>
      <w:pPr>
        <w:pStyle w:val="Normal"/>
        <w:rPr/>
      </w:pPr>
      <w:r>
        <w:rPr>
          <w:rFonts w:ascii="Palanquin Dark" w:hAnsi="Palanquin Dark" w:eastAsia="Palanquin Dark" w:cs="Palanquin Dark"/>
        </w:rPr>
        <w:t>इति षष्ठे नवमोनुवाकः ॥</w:t>
      </w:r>
    </w:p>
    <w:p>
      <w:pPr>
        <w:pStyle w:val="Normal"/>
        <w:rPr>
          <w:rFonts w:ascii="Palanquin Dark" w:hAnsi="Palanquin Dark" w:eastAsia="Palanquin Dark" w:cs="Palanquin Dark"/>
        </w:rPr>
      </w:pPr>
      <w:r>
        <w:rPr>
          <w:rFonts w:eastAsia="Palanquin Dark" w:cs="Palanquin Dark" w:ascii="Palanquin Dark" w:hAnsi="Palanquin Dark"/>
        </w:rPr>
        <w:t>1.6.10</w:t>
        <w:tab/>
      </w:r>
    </w:p>
    <w:p>
      <w:pPr>
        <w:pStyle w:val="Normal"/>
        <w:rPr/>
      </w:pPr>
      <w:r>
        <w:rPr>
          <w:rFonts w:eastAsia="Palanquin Dark" w:cs="Palanquin Dark" w:ascii="Palanquin Dark" w:hAnsi="Palanquin Dark"/>
        </w:rPr>
        <w:t>1</w:t>
      </w:r>
      <w:r>
        <w:rPr>
          <w:rFonts w:ascii="Palanquin Dark" w:hAnsi="Palanquin Dark" w:eastAsia="Palanquin Dark" w:cs="Palanquin Dark"/>
        </w:rPr>
        <w:t>ध्रुवोसीत्यादीनां याजमानमन्त्राणां ब्राह्मणम् । तत्र परिधीनामनुमन्त्रणमन्त्राः ध्रुवोसीत्यादयः ॥ एनान् सजातानविनष्टान् करोति । तथा हि सति तेष्वयं ध्रुवतरो भवति । एनानप्रतिवादिनः कुरुते सजातान् । उग्रः उद्गूर्णः यस्याग्रे न कश्रित्प्रतिवदतीति । प्रत्युत्पिपीते सजातेषु मध्ये य एनं प्रातिकूल्येन उपजीवति तमुपास्यते उपक्षिपति । पीङ् पाने</w:t>
      </w:r>
      <w:r>
        <w:rPr>
          <w:rFonts w:eastAsia="Palanquin Dark" w:cs="Palanquin Dark" w:ascii="Palanquin Dark" w:hAnsi="Palanquin Dark"/>
        </w:rPr>
        <w:t xml:space="preserve">, </w:t>
      </w:r>
      <w:r>
        <w:rPr>
          <w:rFonts w:ascii="Palanquin Dark" w:hAnsi="Palanquin Dark" w:eastAsia="Palanquin Dark" w:cs="Palanquin Dark"/>
        </w:rPr>
        <w:t>दैवादिकः</w:t>
      </w:r>
      <w:r>
        <w:rPr>
          <w:rFonts w:eastAsia="Palanquin Dark" w:cs="Palanquin Dark" w:ascii="Palanquin Dark" w:hAnsi="Palanquin Dark"/>
        </w:rPr>
        <w:t xml:space="preserve">, </w:t>
      </w:r>
      <w:r>
        <w:rPr>
          <w:rFonts w:ascii="Palanquin Dark" w:hAnsi="Palanquin Dark" w:eastAsia="Palanquin Dark" w:cs="Palanquin Dark"/>
        </w:rPr>
        <w:t xml:space="preserve">व्यत्ययेन शपश्श्लुः । </w:t>
      </w:r>
      <w:r>
        <w:rPr>
          <w:rFonts w:eastAsia="Palanquin Dark" w:cs="Palanquin Dark" w:ascii="Palanquin Dark" w:hAnsi="Palanquin Dark"/>
        </w:rPr>
        <w:t>'</w:t>
      </w:r>
      <w:r>
        <w:rPr>
          <w:rFonts w:ascii="Palanquin Dark" w:hAnsi="Palanquin Dark" w:eastAsia="Palanquin Dark" w:cs="Palanquin Dark"/>
        </w:rPr>
        <w:t>उपसर्गादस्यत्यूह्योर्वा वचनम्</w:t>
      </w:r>
      <w:r>
        <w:rPr>
          <w:rFonts w:eastAsia="Palanquin Dark" w:cs="Palanquin Dark" w:ascii="Palanquin Dark" w:hAnsi="Palanquin Dark"/>
        </w:rPr>
        <w:t xml:space="preserve">' </w:t>
      </w:r>
      <w:r>
        <w:rPr>
          <w:rFonts w:ascii="Palanquin Dark" w:hAnsi="Palanquin Dark" w:eastAsia="Palanquin Dark" w:cs="Palanquin Dark"/>
        </w:rPr>
        <w:t xml:space="preserve">इत्यस्यतेरात्मनेपदम्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इत्यभ्यस्तस्याद्युदात्तत्वम्</w:t>
      </w:r>
      <w:r>
        <w:rPr>
          <w:rFonts w:eastAsia="Palanquin Dark" w:cs="Palanquin Dark" w:ascii="Palanquin Dark" w:hAnsi="Palanquin Dark"/>
        </w:rPr>
        <w:t>, '</w:t>
      </w:r>
      <w:r>
        <w:rPr>
          <w:rFonts w:ascii="Palanquin Dark" w:hAnsi="Palanquin Dark" w:eastAsia="Palanquin Dark" w:cs="Palanquin Dark"/>
        </w:rPr>
        <w:t>तिङि चोदात्तवति</w:t>
      </w:r>
      <w:r>
        <w:rPr>
          <w:rFonts w:eastAsia="Palanquin Dark" w:cs="Palanquin Dark" w:ascii="Palanquin Dark" w:hAnsi="Palanquin Dark"/>
        </w:rPr>
        <w:t xml:space="preserve">' </w:t>
      </w:r>
      <w:r>
        <w:rPr>
          <w:rFonts w:ascii="Palanquin Dark" w:hAnsi="Palanquin Dark" w:eastAsia="Palanquin Dark" w:cs="Palanquin Dark"/>
        </w:rPr>
        <w:t>इति द्वितीयस्य गतेः अनुदात्तत्वम्</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गतिर्गतौ</w:t>
      </w:r>
      <w:r>
        <w:rPr>
          <w:rFonts w:eastAsia="Palanquin Dark" w:cs="Palanquin Dark" w:ascii="Palanquin Dark" w:hAnsi="Palanquin Dark"/>
        </w:rPr>
        <w:t xml:space="preserve">' </w:t>
      </w:r>
      <w:r>
        <w:rPr>
          <w:rFonts w:ascii="Palanquin Dark" w:hAnsi="Palanquin Dark" w:eastAsia="Palanquin Dark" w:cs="Palanquin Dark"/>
        </w:rPr>
        <w:t>इति प्रथमस्य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युनज्मि त्वेत्यग्नियोगः ॥ एष मन्त्रोग्नेर्योगः । अग्निर्युज्यते बद्ध्यतेऽनेनेति करणे घञ्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यज्ञस्येत्यादि ॥ यज्ञस्य यत्स्वमृद्धं हविरादीनामन्यूनत्वम्</w:t>
      </w:r>
      <w:r>
        <w:rPr>
          <w:rFonts w:eastAsia="Palanquin Dark" w:cs="Palanquin Dark" w:ascii="Palanquin Dark" w:hAnsi="Palanquin Dark"/>
        </w:rPr>
        <w:t xml:space="preserve">, </w:t>
      </w:r>
      <w:r>
        <w:rPr>
          <w:rFonts w:ascii="Palanquin Dark" w:hAnsi="Palanquin Dark" w:eastAsia="Palanquin Dark" w:cs="Palanquin Dark"/>
        </w:rPr>
        <w:t>अन्यूनं वा हविरादि</w:t>
      </w:r>
      <w:r>
        <w:rPr>
          <w:rFonts w:eastAsia="Palanquin Dark" w:cs="Palanquin Dark" w:ascii="Palanquin Dark" w:hAnsi="Palanquin Dark"/>
        </w:rPr>
        <w:t xml:space="preserve">, </w:t>
      </w:r>
      <w:r>
        <w:rPr>
          <w:rFonts w:ascii="Palanquin Dark" w:hAnsi="Palanquin Dark" w:eastAsia="Palanquin Dark" w:cs="Palanquin Dark"/>
        </w:rPr>
        <w:t xml:space="preserve">तत्स्वर्गप्राप्तिहेतु । यत्पुनर्व्यृद्धं स्कन्नादिवैकल्यं तेनासुरान् पराभावयन्देवाः । </w:t>
      </w:r>
      <w:r>
        <w:rPr>
          <w:rFonts w:eastAsia="Palanquin Dark" w:cs="Palanquin Dark" w:ascii="Palanquin Dark" w:hAnsi="Palanquin Dark"/>
        </w:rPr>
        <w:t>'</w:t>
      </w:r>
      <w:r>
        <w:rPr>
          <w:rFonts w:ascii="Palanquin Dark" w:hAnsi="Palanquin Dark" w:eastAsia="Palanquin Dark" w:cs="Palanquin Dark"/>
        </w:rPr>
        <w:t>यन्मे अग्रे</w:t>
      </w:r>
      <w:r>
        <w:rPr>
          <w:rFonts w:eastAsia="Palanquin Dark" w:cs="Palanquin Dark" w:ascii="Palanquin Dark" w:hAnsi="Palanquin Dark"/>
        </w:rPr>
        <w:t xml:space="preserve">' </w:t>
      </w:r>
      <w:r>
        <w:rPr>
          <w:rFonts w:ascii="Palanquin Dark" w:hAnsi="Palanquin Dark" w:eastAsia="Palanquin Dark" w:cs="Palanquin Dark"/>
        </w:rPr>
        <w:t xml:space="preserve">इत्यनेनासन्नहविरभिमन्त्रणेन तद्वैकल्यं प्रति पराभवनहेतुः क्रियत इत्यर्थः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हविरासादिन्यो व्याहृतयः ॥ विविधमाह्रियन्ते अनीयन्त इति व्याहृतयः । लोकत्रयात्मिकाः</w:t>
      </w:r>
      <w:r>
        <w:rPr>
          <w:rFonts w:eastAsia="Palanquin Dark" w:cs="Palanquin Dark" w:ascii="Palanquin Dark" w:hAnsi="Palanquin Dark"/>
        </w:rPr>
        <w:t xml:space="preserve">, </w:t>
      </w:r>
      <w:r>
        <w:rPr>
          <w:rFonts w:ascii="Palanquin Dark" w:hAnsi="Palanquin Dark" w:eastAsia="Palanquin Dark" w:cs="Palanquin Dark"/>
        </w:rPr>
        <w:t xml:space="preserve">विविधफलाहरणहेतुभूता वा । अनन्तरगतेः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इति प्रकृतिस्वरत्वम् । एताभिरग्निहोत्रहविरुपसादयेत् । यज्ञमुखं वा अग्निहोत्रं</w:t>
      </w:r>
      <w:r>
        <w:rPr>
          <w:rFonts w:eastAsia="Palanquin Dark" w:cs="Palanquin Dark" w:ascii="Palanquin Dark" w:hAnsi="Palanquin Dark"/>
        </w:rPr>
        <w:t xml:space="preserve">, </w:t>
      </w:r>
      <w:r>
        <w:rPr>
          <w:rFonts w:ascii="Palanquin Dark" w:hAnsi="Palanquin Dark" w:eastAsia="Palanquin Dark" w:cs="Palanquin Dark"/>
        </w:rPr>
        <w:t>प्राधान्यात् । ब्रह्मैता इति</w:t>
      </w:r>
      <w:r>
        <w:rPr>
          <w:rFonts w:eastAsia="Palanquin Dark" w:cs="Palanquin Dark" w:ascii="Palanquin Dark" w:hAnsi="Palanquin Dark"/>
        </w:rPr>
        <w:t xml:space="preserve">, </w:t>
      </w:r>
      <w:r>
        <w:rPr>
          <w:rFonts w:ascii="Palanquin Dark" w:hAnsi="Palanquin Dark" w:eastAsia="Palanquin Dark" w:cs="Palanquin Dark"/>
        </w:rPr>
        <w:t>लोकत्रयात्मकत्वात् । पर्यागते पर्यावृत्ते । पूर्व्पदप्रकृतिस्वरत्वम् । उभयतः</w:t>
      </w:r>
      <w:r>
        <w:rPr>
          <w:rFonts w:eastAsia="Palanquin Dark" w:cs="Palanquin Dark" w:ascii="Palanquin Dark" w:hAnsi="Palanquin Dark"/>
        </w:rPr>
        <w:t xml:space="preserve">, </w:t>
      </w:r>
      <w:r>
        <w:rPr>
          <w:rFonts w:ascii="Palanquin Dark" w:hAnsi="Palanquin Dark" w:eastAsia="Palanquin Dark" w:cs="Palanquin Dark"/>
        </w:rPr>
        <w:t>सार्वविभक्तिकस्तसिल्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दर्शपूर्णमासावित्यादि ॥ गतं प्रथमप्रयोग इदम्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यद्वा इत्यादि ॥ यज्ञस्य या अशीः साम्ना क्रियते सा सामस्थाशीः आशंसनीयं फलं राष्ट्रं गच्छति यत्रायं वसति तद्राष्ट्रवासिनां तत्केवलं स्थात् । अथ यदृचा क्रियते सा यज्ञस्यशीः विशं गच्छति सर्वान्मनुष्यान् । जातावेकवचनम् । अथेदानीमयं ब्राह्मणो वराकोऽनाशीर्केणाफलेन यज्ञेन यजते</w:t>
      </w:r>
      <w:r>
        <w:rPr>
          <w:rFonts w:eastAsia="Palanquin Dark" w:cs="Palanquin Dark" w:ascii="Palanquin Dark" w:hAnsi="Palanquin Dark"/>
        </w:rPr>
        <w:t xml:space="preserve">, </w:t>
      </w:r>
      <w:r>
        <w:rPr>
          <w:rFonts w:ascii="Palanquin Dark" w:hAnsi="Palanquin Dark" w:eastAsia="Palanquin Dark" w:cs="Palanquin Dark"/>
        </w:rPr>
        <w:t xml:space="preserve">किमेतद्युज्यते </w:t>
      </w:r>
      <w:r>
        <w:rPr>
          <w:rFonts w:eastAsia="Palanquin Dark" w:cs="Palanquin Dark" w:ascii="Palanquin Dark" w:hAnsi="Palanquin Dark"/>
        </w:rPr>
        <w:t xml:space="preserve">? </w:t>
      </w:r>
      <w:r>
        <w:rPr>
          <w:rFonts w:ascii="Palanquin Dark" w:hAnsi="Palanquin Dark" w:eastAsia="Palanquin Dark" w:cs="Palanquin Dark"/>
        </w:rPr>
        <w:t xml:space="preserve">यद्वा </w:t>
      </w:r>
      <w:r>
        <w:rPr>
          <w:rFonts w:eastAsia="Palanquin Dark" w:cs="Palanquin Dark" w:ascii="Palanquin Dark" w:hAnsi="Palanquin Dark"/>
        </w:rPr>
        <w:t xml:space="preserve">- </w:t>
      </w:r>
      <w:r>
        <w:rPr>
          <w:rFonts w:ascii="Palanquin Dark" w:hAnsi="Palanquin Dark" w:eastAsia="Palanquin Dark" w:cs="Palanquin Dark"/>
        </w:rPr>
        <w:t>तिष्ठन्त्वन्ये</w:t>
      </w:r>
      <w:r>
        <w:rPr>
          <w:rFonts w:eastAsia="Palanquin Dark" w:cs="Palanquin Dark" w:ascii="Palanquin Dark" w:hAnsi="Palanquin Dark"/>
        </w:rPr>
        <w:t xml:space="preserve">; </w:t>
      </w:r>
      <w:r>
        <w:rPr>
          <w:rFonts w:ascii="Palanquin Dark" w:hAnsi="Palanquin Dark" w:eastAsia="Palanquin Dark" w:cs="Palanquin Dark"/>
        </w:rPr>
        <w:t>ब्राह्मणः किमनाशीर्केण यजेत यः प्रयोजनमन्तरेणाहितं निमेषमात्रमपि न करोतीति प्रतिपादनार्थं ब्राह्मणग्रहणम् । यजुषां प्रायेण करण</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मन्त्रत्वान्न तत्र कदाचिदाशीरिति ऋक्सामयोरेव ग्रहणम् । नास्त्याशीरस्येति बहुव्रीहौ कप् । अयस्मयादित्वेन पदत्वाद्रुत्वम्</w:t>
      </w:r>
      <w:r>
        <w:rPr>
          <w:rFonts w:eastAsia="Palanquin Dark" w:cs="Palanquin Dark" w:ascii="Palanquin Dark" w:hAnsi="Palanquin Dark"/>
        </w:rPr>
        <w:t xml:space="preserve">, </w:t>
      </w:r>
      <w:r>
        <w:rPr>
          <w:rFonts w:ascii="Palanquin Dark" w:hAnsi="Palanquin Dark" w:eastAsia="Palanquin Dark" w:cs="Palanquin Dark"/>
        </w:rPr>
        <w:t>भत्वाद्विसर्जनीयाभावः</w:t>
      </w:r>
      <w:r>
        <w:rPr>
          <w:rFonts w:eastAsia="Palanquin Dark" w:cs="Palanquin Dark" w:ascii="Palanquin Dark" w:hAnsi="Palanquin Dark"/>
        </w:rPr>
        <w:t>, '</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सामिधेनीरित्यादि । समिधामाधानमन्त्रास्सामिधेन्यः </w:t>
      </w:r>
      <w:r>
        <w:rPr>
          <w:rFonts w:eastAsia="Palanquin Dark" w:cs="Palanquin Dark" w:ascii="Palanquin Dark" w:hAnsi="Palanquin Dark"/>
        </w:rPr>
        <w:t>'</w:t>
      </w:r>
      <w:r>
        <w:rPr>
          <w:rFonts w:ascii="Palanquin Dark" w:hAnsi="Palanquin Dark" w:eastAsia="Palanquin Dark" w:cs="Palanquin Dark"/>
        </w:rPr>
        <w:t>प्र वो वाजाः</w:t>
      </w:r>
      <w:r>
        <w:rPr>
          <w:rFonts w:eastAsia="Palanquin Dark" w:cs="Palanquin Dark" w:ascii="Palanquin Dark" w:hAnsi="Palanquin Dark"/>
        </w:rPr>
        <w:t xml:space="preserve">' </w:t>
      </w:r>
      <w:r>
        <w:rPr>
          <w:rFonts w:ascii="Palanquin Dark" w:hAnsi="Palanquin Dark" w:eastAsia="Palanquin Dark" w:cs="Palanquin Dark"/>
        </w:rPr>
        <w:t xml:space="preserve">इत्याद्याः । </w:t>
      </w:r>
      <w:r>
        <w:rPr>
          <w:rFonts w:eastAsia="Palanquin Dark" w:cs="Palanquin Dark" w:ascii="Palanquin Dark" w:hAnsi="Palanquin Dark"/>
        </w:rPr>
        <w:t>'</w:t>
      </w:r>
      <w:r>
        <w:rPr>
          <w:rFonts w:ascii="Palanquin Dark" w:hAnsi="Palanquin Dark" w:eastAsia="Palanquin Dark" w:cs="Palanquin Dark"/>
        </w:rPr>
        <w:t>समिधामाधाने षेण्यण्</w:t>
      </w:r>
      <w:r>
        <w:rPr>
          <w:rFonts w:eastAsia="Palanquin Dark" w:cs="Palanquin Dark" w:ascii="Palanquin Dark" w:hAnsi="Palanquin Dark"/>
        </w:rPr>
        <w:t>', '</w:t>
      </w:r>
      <w:r>
        <w:rPr>
          <w:rFonts w:ascii="Palanquin Dark" w:hAnsi="Palanquin Dark" w:eastAsia="Palanquin Dark" w:cs="Palanquin Dark"/>
        </w:rPr>
        <w:t>हलस्तद्धितस्य</w:t>
      </w:r>
      <w:r>
        <w:rPr>
          <w:rFonts w:eastAsia="Palanquin Dark" w:cs="Palanquin Dark" w:ascii="Palanquin Dark" w:hAnsi="Palanquin Dark"/>
        </w:rPr>
        <w:t xml:space="preserve">' </w:t>
      </w:r>
      <w:r>
        <w:rPr>
          <w:rFonts w:ascii="Palanquin Dark" w:hAnsi="Palanquin Dark" w:eastAsia="Palanquin Dark" w:cs="Palanquin Dark"/>
        </w:rPr>
        <w:t>इति यलोपः । प्रतिपदं प्रारम्भं कुरुते । प्रथमतः पद्यत इति प्रतिपत् । सम्पदादित्वात्क्विप्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यं कामयेतेत्यादि ॥ पुरस्तादवदानकालेनूच्यत इति पुरोनुवाक्या । गतमन्यत्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यानित्यादि ॥ समावती समा सर्वेषां तुल्या न कदाचिदपि भ्रातृव्यस्य । यद्वा </w:t>
      </w:r>
      <w:r>
        <w:rPr>
          <w:rFonts w:eastAsia="Palanquin Dark" w:cs="Palanquin Dark" w:ascii="Palanquin Dark" w:hAnsi="Palanquin Dark"/>
        </w:rPr>
        <w:t xml:space="preserve">- </w:t>
      </w:r>
      <w:r>
        <w:rPr>
          <w:rFonts w:ascii="Palanquin Dark" w:hAnsi="Palanquin Dark" w:eastAsia="Palanquin Dark" w:cs="Palanquin Dark"/>
        </w:rPr>
        <w:t xml:space="preserve">समा अविषमा सदा यजमानगामिनी । समादावतुप् । ऋचोर्धमर्धर्चः । </w:t>
      </w:r>
      <w:r>
        <w:rPr>
          <w:rFonts w:eastAsia="Palanquin Dark" w:cs="Palanquin Dark" w:ascii="Palanquin Dark" w:hAnsi="Palanquin Dark"/>
        </w:rPr>
        <w:t>'</w:t>
      </w:r>
      <w:r>
        <w:rPr>
          <w:rFonts w:ascii="Palanquin Dark" w:hAnsi="Palanquin Dark" w:eastAsia="Palanquin Dark" w:cs="Palanquin Dark"/>
        </w:rPr>
        <w:t>अर्धं नपुंसकम्</w:t>
      </w:r>
      <w:r>
        <w:rPr>
          <w:rFonts w:eastAsia="Palanquin Dark" w:cs="Palanquin Dark" w:ascii="Palanquin Dark" w:hAnsi="Palanquin Dark"/>
        </w:rPr>
        <w:t xml:space="preserve">' </w:t>
      </w:r>
      <w:r>
        <w:rPr>
          <w:rFonts w:ascii="Palanquin Dark" w:hAnsi="Palanquin Dark" w:eastAsia="Palanquin Dark" w:cs="Palanquin Dark"/>
        </w:rPr>
        <w:t>इतिसमासः</w:t>
      </w:r>
      <w:r>
        <w:rPr>
          <w:rFonts w:eastAsia="Palanquin Dark" w:cs="Palanquin Dark" w:ascii="Palanquin Dark" w:hAnsi="Palanquin Dark"/>
        </w:rPr>
        <w:t>, '</w:t>
      </w:r>
      <w:r>
        <w:rPr>
          <w:rFonts w:ascii="Palanquin Dark" w:hAnsi="Palanquin Dark" w:eastAsia="Palanquin Dark" w:cs="Palanquin Dark"/>
        </w:rPr>
        <w:t>ऋक्पूरब्धूः</w:t>
      </w:r>
      <w:r>
        <w:rPr>
          <w:rFonts w:eastAsia="Palanquin Dark" w:cs="Palanquin Dark" w:ascii="Palanquin Dark" w:hAnsi="Palanquin Dark"/>
        </w:rPr>
        <w:t xml:space="preserve">' </w:t>
      </w:r>
      <w:r>
        <w:rPr>
          <w:rFonts w:ascii="Palanquin Dark" w:hAnsi="Palanquin Dark" w:eastAsia="Palanquin Dark" w:cs="Palanquin Dark"/>
        </w:rPr>
        <w:t xml:space="preserve">इत्यादिना अप्रत्ययस्समासान्तः । इज्यतेनयेति याज्या । </w:t>
      </w:r>
      <w:r>
        <w:rPr>
          <w:rFonts w:eastAsia="Palanquin Dark" w:cs="Palanquin Dark" w:ascii="Palanquin Dark" w:hAnsi="Palanquin Dark"/>
        </w:rPr>
        <w:t>'</w:t>
      </w:r>
      <w:r>
        <w:rPr>
          <w:rFonts w:ascii="Palanquin Dark" w:hAnsi="Palanquin Dark" w:eastAsia="Palanquin Dark" w:cs="Palanquin Dark"/>
        </w:rPr>
        <w:t>यज याच</w:t>
      </w:r>
      <w:r>
        <w:rPr>
          <w:rFonts w:eastAsia="Palanquin Dark" w:cs="Palanquin Dark" w:ascii="Palanquin Dark" w:hAnsi="Palanquin Dark"/>
        </w:rPr>
        <w:t xml:space="preserve">' </w:t>
      </w:r>
      <w:r>
        <w:rPr>
          <w:rFonts w:ascii="Palanquin Dark" w:hAnsi="Palanquin Dark" w:eastAsia="Palanquin Dark" w:cs="Palanquin Dark"/>
        </w:rPr>
        <w:t>इति कुत्वाभावः । यथेति । स्थलया कूलेन उदकं परिगृह्णन्ति निरुद्धन्ति । एवमाशिषा यज्ञं यजमानः परिगृह्णाति फलप्रदानैकव्यापारयन्त्रितमिव करोति</w:t>
      </w:r>
      <w:r>
        <w:rPr>
          <w:rFonts w:eastAsia="Palanquin Dark" w:cs="Palanquin Dark" w:ascii="Palanquin Dark" w:hAnsi="Palanquin Dark"/>
        </w:rPr>
        <w:t xml:space="preserve">, </w:t>
      </w:r>
      <w:r>
        <w:rPr>
          <w:rFonts w:ascii="Palanquin Dark" w:hAnsi="Palanquin Dark" w:eastAsia="Palanquin Dark" w:cs="Palanquin Dark"/>
        </w:rPr>
        <w:t>यथा न कदाचिदपि फलमददानस्तिष्ठति</w:t>
      </w:r>
      <w:r>
        <w:rPr>
          <w:rFonts w:eastAsia="Palanquin Dark" w:cs="Palanquin Dark" w:ascii="Palanquin Dark" w:hAnsi="Palanquin Dark"/>
        </w:rPr>
        <w:t xml:space="preserve">, </w:t>
      </w:r>
      <w:r>
        <w:rPr>
          <w:rFonts w:ascii="Palanquin Dark" w:hAnsi="Palanquin Dark" w:eastAsia="Palanquin Dark" w:cs="Palanquin Dark"/>
        </w:rPr>
        <w:t>दत्ते चेदं न याचते यजमानः</w:t>
      </w:r>
      <w:r>
        <w:rPr>
          <w:rFonts w:eastAsia="Palanquin Dark" w:cs="Palanquin Dark" w:ascii="Palanquin Dark" w:hAnsi="Palanquin Dark"/>
        </w:rPr>
        <w:t xml:space="preserve">, </w:t>
      </w:r>
      <w:r>
        <w:rPr>
          <w:rFonts w:ascii="Palanquin Dark" w:hAnsi="Palanquin Dark" w:eastAsia="Palanquin Dark" w:cs="Palanquin Dark"/>
        </w:rPr>
        <w:t>याचितेयाचिते ददाति यज्ञ इति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मनोसीति ॥ स्रौवाघाराभिमन्त्रणम् । प्राजापत्याविशेषान्मन इति यज्ञ उच्यते ॥</w:t>
      </w:r>
    </w:p>
    <w:p>
      <w:pPr>
        <w:pStyle w:val="Normal"/>
        <w:rPr/>
      </w:pPr>
      <w:r>
        <w:rPr/>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वागसीति ॥ स्रुच्याघाराभिमन्त्रणम् । गतम् ॥</w:t>
      </w:r>
    </w:p>
    <w:p>
      <w:pPr>
        <w:pStyle w:val="Normal"/>
        <w:rPr/>
      </w:pPr>
      <w:r>
        <w:rPr/>
      </w:r>
    </w:p>
    <w:p>
      <w:pPr>
        <w:pStyle w:val="Normal"/>
        <w:rPr/>
      </w:pPr>
      <w:r>
        <w:rPr>
          <w:rFonts w:ascii="Palanquin Dark" w:hAnsi="Palanquin Dark" w:eastAsia="Palanquin Dark" w:cs="Palanquin Dark"/>
        </w:rPr>
        <w:t>इति षष्ठे दशमोनुवाकः ॥</w:t>
      </w:r>
    </w:p>
    <w:p>
      <w:pPr>
        <w:pStyle w:val="Normal"/>
        <w:rPr>
          <w:rFonts w:ascii="Palanquin Dark" w:hAnsi="Palanquin Dark" w:eastAsia="Palanquin Dark" w:cs="Palanquin Dark"/>
        </w:rPr>
      </w:pPr>
      <w:r>
        <w:rPr>
          <w:rFonts w:eastAsia="Palanquin Dark" w:cs="Palanquin Dark" w:ascii="Palanquin Dark" w:hAnsi="Palanquin Dark"/>
        </w:rPr>
        <w:t>1.6.11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यो वा इत्यादि ॥ सप्तदशाक्षरसमूहात्मा प्रजापतिः सप्तदशः । समूहे छान्दसो डः । परिमाणो वा </w:t>
      </w:r>
      <w:r>
        <w:rPr>
          <w:rFonts w:eastAsia="Palanquin Dark" w:cs="Palanquin Dark" w:ascii="Palanquin Dark" w:hAnsi="Palanquin Dark"/>
        </w:rPr>
        <w:t>'</w:t>
      </w:r>
      <w:r>
        <w:rPr>
          <w:rFonts w:ascii="Palanquin Dark" w:hAnsi="Palanquin Dark" w:eastAsia="Palanquin Dark" w:cs="Palanquin Dark"/>
        </w:rPr>
        <w:t>तस्य पूरणे</w:t>
      </w:r>
      <w:r>
        <w:rPr>
          <w:rFonts w:eastAsia="Palanquin Dark" w:cs="Palanquin Dark" w:ascii="Palanquin Dark" w:hAnsi="Palanquin Dark"/>
        </w:rPr>
        <w:t xml:space="preserve">' </w:t>
      </w:r>
      <w:r>
        <w:rPr>
          <w:rFonts w:ascii="Palanquin Dark" w:hAnsi="Palanquin Dark" w:eastAsia="Palanquin Dark" w:cs="Palanquin Dark"/>
        </w:rPr>
        <w:t>इति डट् । अवयवधर्मेण समुदायो व्यपदिश्यते</w:t>
      </w:r>
      <w:r>
        <w:rPr>
          <w:rFonts w:eastAsia="Palanquin Dark" w:cs="Palanquin Dark" w:ascii="Palanquin Dark" w:hAnsi="Palanquin Dark"/>
        </w:rPr>
        <w:t xml:space="preserve">, </w:t>
      </w:r>
      <w:r>
        <w:rPr>
          <w:rFonts w:ascii="Palanquin Dark" w:hAnsi="Palanquin Dark" w:eastAsia="Palanquin Dark" w:cs="Palanquin Dark"/>
        </w:rPr>
        <w:t>सप्तदशसु प्रथमादीनामपि सप्तदशत्वात् । यज्ञमन्वायत्तमनुप्रविष्टम्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आ श्रावयेत्यादि ॥ तुभ्यमिदं दीयत इति देवताविशेषमाभिमुख्येन आ श्रावयेति चतुरक्षरमध्वर्योः । अस्तु श्रौषट् एवमेतत्कर्तव्यमिति चतुरक्षरमग्नीधः । यज इमां देवतां यष्टुं याज्यां ब्रूहीति द्व्यक्षरं अध्वर्योरेव । ये यजामहे य एव वयंस्मः त एव यजामहे कस्त्वां यष्टुमर्हतीति यागसङ्कल्पाय पञ्चाक्षरं हेतुः । वषट्क्रियते हविर्दीयतेनेनेति वषट्कारो वौषट्शब्दो द्व्यक्षरो होतुरेव । एष वा इत्यादि । गतम्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यो वै यज्ञस्येत्यादि ॥ प्रायणं प्रारम्भः प्रवेशनम् । प्रतिष्ठा स्थितिः । उदयनं संस्था समाप्तिः । एतत्त्रयात्मिकमाश्रावयादिकम् । तस्मादत्रैव समस्तो यागस्समाप्तः</w:t>
      </w:r>
      <w:r>
        <w:rPr>
          <w:rFonts w:eastAsia="Palanquin Dark" w:cs="Palanquin Dark" w:ascii="Palanquin Dark" w:hAnsi="Palanquin Dark"/>
        </w:rPr>
        <w:t xml:space="preserve">, </w:t>
      </w:r>
      <w:r>
        <w:rPr>
          <w:rFonts w:ascii="Palanquin Dark" w:hAnsi="Palanquin Dark" w:eastAsia="Palanquin Dark" w:cs="Palanquin Dark"/>
        </w:rPr>
        <w:t>एतच्छेषतया सर्वमन्यत्क्रियत इति । अरिष्टः हिसारहितः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यो वै सूनृताया इत्यादि ॥ प्रियसत्यात्मिका वाक्सूनृता । तत्तुल्यत्वात्तत्साधनत्वाद्वा अभेदेन यज्ञ उच्यते । </w:t>
      </w:r>
      <w:r>
        <w:rPr>
          <w:rFonts w:eastAsia="Palanquin Dark" w:cs="Palanquin Dark" w:ascii="Palanquin Dark" w:hAnsi="Palanquin Dark"/>
        </w:rPr>
        <w:t>'</w:t>
      </w:r>
      <w:r>
        <w:rPr>
          <w:rFonts w:ascii="Palanquin Dark" w:hAnsi="Palanquin Dark" w:eastAsia="Palanquin Dark" w:cs="Palanquin Dark"/>
        </w:rPr>
        <w:t>यज्ञो वै सूनृता</w:t>
      </w:r>
      <w:r>
        <w:rPr>
          <w:rFonts w:eastAsia="Palanquin Dark" w:cs="Palanquin Dark" w:ascii="Palanquin Dark" w:hAnsi="Palanquin Dark"/>
        </w:rPr>
        <w:t xml:space="preserve">' </w:t>
      </w:r>
      <w:r>
        <w:rPr>
          <w:rFonts w:ascii="Palanquin Dark" w:hAnsi="Palanquin Dark" w:eastAsia="Palanquin Dark" w:cs="Palanquin Dark"/>
        </w:rPr>
        <w:t xml:space="preserve">इति गोत्वेन रूप्यते । एनां सूनृतां यज्ञं दुहे दुग्धे अभिमतं स्वर्गादिकम् । </w:t>
      </w:r>
      <w:r>
        <w:rPr>
          <w:rFonts w:eastAsia="Palanquin Dark" w:cs="Palanquin Dark" w:ascii="Palanquin Dark" w:hAnsi="Palanquin Dark"/>
        </w:rPr>
        <w:t>'</w:t>
      </w:r>
      <w:r>
        <w:rPr>
          <w:rFonts w:ascii="Palanquin Dark" w:hAnsi="Palanquin Dark" w:eastAsia="Palanquin Dark" w:cs="Palanquin Dark"/>
        </w:rPr>
        <w:t>लोपस्त आत्मनेपदेषु</w:t>
      </w:r>
      <w:r>
        <w:rPr>
          <w:rFonts w:eastAsia="Palanquin Dark" w:cs="Palanquin Dark" w:ascii="Palanquin Dark" w:hAnsi="Palanquin Dark"/>
        </w:rPr>
        <w:t xml:space="preserve">' </w:t>
      </w:r>
      <w:r>
        <w:rPr>
          <w:rFonts w:ascii="Palanquin Dark" w:hAnsi="Palanquin Dark" w:eastAsia="Palanquin Dark" w:cs="Palanquin Dark"/>
        </w:rPr>
        <w:t>इति तलोपः । एवैनामह्वत् एनामाह्वयत् दोग्धुम् । छान्दसो लुङ्</w:t>
      </w:r>
      <w:r>
        <w:rPr>
          <w:rFonts w:eastAsia="Palanquin Dark" w:cs="Palanquin Dark" w:ascii="Palanquin Dark" w:hAnsi="Palanquin Dark"/>
        </w:rPr>
        <w:t>, '</w:t>
      </w:r>
      <w:r>
        <w:rPr>
          <w:rFonts w:ascii="Palanquin Dark" w:hAnsi="Palanquin Dark" w:eastAsia="Palanquin Dark" w:cs="Palanquin Dark"/>
        </w:rPr>
        <w:t>लिपिसिचिह्वश्च</w:t>
      </w:r>
      <w:r>
        <w:rPr>
          <w:rFonts w:eastAsia="Palanquin Dark" w:cs="Palanquin Dark" w:ascii="Palanquin Dark" w:hAnsi="Palanquin Dark"/>
        </w:rPr>
        <w:t xml:space="preserve">' </w:t>
      </w:r>
      <w:r>
        <w:rPr>
          <w:rFonts w:ascii="Palanquin Dark" w:hAnsi="Palanquin Dark" w:eastAsia="Palanquin Dark" w:cs="Palanquin Dark"/>
        </w:rPr>
        <w:t xml:space="preserve">इत्यङ् । उपावास्राक् उपसृजति वत्सम् । सृजतेर्लुङि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इतीडभावः</w:t>
      </w:r>
      <w:r>
        <w:rPr>
          <w:rFonts w:eastAsia="Palanquin Dark" w:cs="Palanquin Dark" w:ascii="Palanquin Dark" w:hAnsi="Palanquin Dark"/>
        </w:rPr>
        <w:t>, '</w:t>
      </w:r>
      <w:r>
        <w:rPr>
          <w:rFonts w:ascii="Palanquin Dark" w:hAnsi="Palanquin Dark" w:eastAsia="Palanquin Dark" w:cs="Palanquin Dark"/>
        </w:rPr>
        <w:t>सृजिदृशोः</w:t>
      </w:r>
      <w:r>
        <w:rPr>
          <w:rFonts w:eastAsia="Palanquin Dark" w:cs="Palanquin Dark" w:ascii="Palanquin Dark" w:hAnsi="Palanquin Dark"/>
        </w:rPr>
        <w:t xml:space="preserve">' </w:t>
      </w:r>
      <w:r>
        <w:rPr>
          <w:rFonts w:ascii="Palanquin Dark" w:hAnsi="Palanquin Dark" w:eastAsia="Palanquin Dark" w:cs="Palanquin Dark"/>
        </w:rPr>
        <w:t>इत्यमागमः</w:t>
      </w:r>
      <w:r>
        <w:rPr>
          <w:rFonts w:eastAsia="Palanquin Dark" w:cs="Palanquin Dark" w:ascii="Palanquin Dark" w:hAnsi="Palanquin Dark"/>
        </w:rPr>
        <w:t>, '</w:t>
      </w:r>
      <w:r>
        <w:rPr>
          <w:rFonts w:ascii="Palanquin Dark" w:hAnsi="Palanquin Dark" w:eastAsia="Palanquin Dark" w:cs="Palanquin Dark"/>
        </w:rPr>
        <w:t>वदव्रज</w:t>
      </w:r>
      <w:r>
        <w:rPr>
          <w:rFonts w:eastAsia="Palanquin Dark" w:cs="Palanquin Dark" w:ascii="Palanquin Dark" w:hAnsi="Palanquin Dark"/>
        </w:rPr>
        <w:t xml:space="preserve">' </w:t>
      </w:r>
      <w:r>
        <w:rPr>
          <w:rFonts w:ascii="Palanquin Dark" w:hAnsi="Palanquin Dark" w:eastAsia="Palanquin Dark" w:cs="Palanquin Dark"/>
        </w:rPr>
        <w:t>इति वृद्धिः । उदनैषीत् उन्नयति पात्रम् । उपासदत् उपसीदति दोग्धा । ऌदित्वादङ् ।आश्रावयाद्युक्तिरभिमतसिध्यै सूनृताह्वानादिकृत्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देवा वा इत्यादि ॥ सत्रासनं क्रतुविशेषः एकादशरात्रादिः</w:t>
      </w:r>
      <w:r>
        <w:rPr>
          <w:rFonts w:eastAsia="Palanquin Dark" w:cs="Palanquin Dark" w:ascii="Palanquin Dark" w:hAnsi="Palanquin Dark"/>
        </w:rPr>
        <w:t xml:space="preserve">, </w:t>
      </w:r>
      <w:r>
        <w:rPr>
          <w:rFonts w:ascii="Palanquin Dark" w:hAnsi="Palanquin Dark" w:eastAsia="Palanquin Dark" w:cs="Palanquin Dark"/>
        </w:rPr>
        <w:t>तमकुर्वत । आस्थानकर्मा वा इदानीमयमास्तिः । दिशः प्रागाद्या अदस्यन् उपक्षीणविभवा अभूवन् । दसु उपक्षये । आर्द्रामार्द्रयित्रीम् आ समन्ताद्रात्रीं लोकानां वर्षहेतुं अक्षरपङ्किमपश्यन् । गतमन्यत्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प्रजापतिमित्यादि ॥ प्रजापतिं कश्चिद्वेद ज्ञातवान् । प्रजापतिरपि कं चिद्वेद । </w:t>
      </w:r>
      <w:r>
        <w:rPr>
          <w:rFonts w:eastAsia="Palanquin Dark" w:cs="Palanquin Dark" w:ascii="Palanquin Dark" w:hAnsi="Palanquin Dark"/>
        </w:rPr>
        <w:t>`</w:t>
      </w:r>
      <w:r>
        <w:rPr>
          <w:rFonts w:ascii="Palanquin Dark" w:hAnsi="Palanquin Dark" w:eastAsia="Palanquin Dark" w:cs="Palanquin Dark"/>
        </w:rPr>
        <w:t>त्वसमसीमनेमेत्यनुच्चानि</w:t>
      </w:r>
      <w:r>
        <w:rPr>
          <w:rFonts w:eastAsia="Palanquin Dark" w:cs="Palanquin Dark" w:ascii="Palanquin Dark" w:hAnsi="Palanquin Dark"/>
        </w:rPr>
        <w:t xml:space="preserve">' </w:t>
      </w:r>
      <w:r>
        <w:rPr>
          <w:rFonts w:ascii="Palanquin Dark" w:hAnsi="Palanquin Dark" w:eastAsia="Palanquin Dark" w:cs="Palanquin Dark"/>
        </w:rPr>
        <w:t xml:space="preserve">इति त्वशब्दस्यानुदात्तत्वात्तस्याख्यातेनैकपद्यं मन्यन्ते पदकाराः । तत्र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 तिङ्विभक्तिर्न निहन्यते । यमित्यादि । एतं प्रचरन्तं प्रजापतिर्वेदेति । छन्दस्य इति । </w:t>
      </w:r>
      <w:r>
        <w:rPr>
          <w:rFonts w:eastAsia="Palanquin Dark" w:cs="Palanquin Dark" w:ascii="Palanquin Dark" w:hAnsi="Palanquin Dark"/>
        </w:rPr>
        <w:t>'</w:t>
      </w:r>
      <w:r>
        <w:rPr>
          <w:rFonts w:ascii="Palanquin Dark" w:hAnsi="Palanquin Dark" w:eastAsia="Palanquin Dark" w:cs="Palanquin Dark"/>
        </w:rPr>
        <w:t>अक्षरसमूहे छन्दस उपसङ्ख्यानम्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 यत् । आश्रावयादीनां छन्दसां वीर्यत्वात् यथोक्तम् </w:t>
      </w:r>
      <w:r>
        <w:rPr>
          <w:rFonts w:eastAsia="Palanquin Dark" w:cs="Palanquin Dark" w:ascii="Palanquin Dark" w:hAnsi="Palanquin Dark"/>
        </w:rPr>
        <w:t>- '</w:t>
      </w:r>
      <w:r>
        <w:rPr>
          <w:rFonts w:ascii="Palanquin Dark" w:hAnsi="Palanquin Dark" w:eastAsia="Palanquin Dark" w:cs="Palanquin Dark"/>
        </w:rPr>
        <w:t>य एवं छन्दसां वीर्यम्</w:t>
      </w:r>
      <w:r>
        <w:rPr>
          <w:rFonts w:eastAsia="Palanquin Dark" w:cs="Palanquin Dark" w:ascii="Palanquin Dark" w:hAnsi="Palanquin Dark"/>
        </w:rPr>
        <w:t xml:space="preserve">' </w:t>
      </w:r>
      <w:r>
        <w:rPr>
          <w:rFonts w:ascii="Palanquin Dark" w:hAnsi="Palanquin Dark" w:eastAsia="Palanquin Dark" w:cs="Palanquin Dark"/>
        </w:rPr>
        <w:t>इत्यादि । तत्रैषां छन्दसां वीर्यत्वमुक्तम्</w:t>
      </w:r>
      <w:r>
        <w:rPr>
          <w:rFonts w:eastAsia="Palanquin Dark" w:cs="Palanquin Dark" w:ascii="Palanquin Dark" w:hAnsi="Palanquin Dark"/>
        </w:rPr>
        <w:t xml:space="preserve">, </w:t>
      </w:r>
      <w:r>
        <w:rPr>
          <w:rFonts w:ascii="Palanquin Dark" w:hAnsi="Palanquin Dark" w:eastAsia="Palanquin Dark" w:cs="Palanquin Dark"/>
        </w:rPr>
        <w:t>अत्र तु तत्समूहस्य प्रजापतित्वमिति विवेकः । एवंविदनुष्ठाता पुण्यो भवति</w:t>
      </w:r>
      <w:r>
        <w:rPr>
          <w:rFonts w:eastAsia="Palanquin Dark" w:cs="Palanquin Dark" w:ascii="Palanquin Dark" w:hAnsi="Palanquin Dark"/>
        </w:rPr>
        <w:t xml:space="preserve">, </w:t>
      </w:r>
      <w:r>
        <w:rPr>
          <w:rFonts w:ascii="Palanquin Dark" w:hAnsi="Palanquin Dark" w:eastAsia="Palanquin Dark" w:cs="Palanquin Dark"/>
        </w:rPr>
        <w:t>न चेत्पापकृत् । यत्किञ्चित्पापकृदपीति केचित्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वसन्तमित्यादयः प्रयाजानुमन्त्रणमन्त्राः ॥ पञ्चत्वान्वयाल्लोकस्थितिहेतुत्वाच्च प्रयाजा ऋतवः । प्रथममिज्यन्त इति प्रयाजाः । </w:t>
      </w:r>
      <w:r>
        <w:rPr>
          <w:rFonts w:eastAsia="Palanquin Dark" w:cs="Palanquin Dark" w:ascii="Palanquin Dark" w:hAnsi="Palanquin Dark"/>
        </w:rPr>
        <w:t>'</w:t>
      </w:r>
      <w:r>
        <w:rPr>
          <w:rFonts w:ascii="Palanquin Dark" w:hAnsi="Palanquin Dark" w:eastAsia="Palanquin Dark" w:cs="Palanquin Dark"/>
        </w:rPr>
        <w:t>प्रयाजानुयाजौ यज्ञाङ्गे</w:t>
      </w:r>
      <w:r>
        <w:rPr>
          <w:rFonts w:eastAsia="Palanquin Dark" w:cs="Palanquin Dark" w:ascii="Palanquin Dark" w:hAnsi="Palanquin Dark"/>
        </w:rPr>
        <w:t xml:space="preserve">' </w:t>
      </w:r>
      <w:r>
        <w:rPr>
          <w:rFonts w:ascii="Palanquin Dark" w:hAnsi="Palanquin Dark" w:eastAsia="Palanquin Dark" w:cs="Palanquin Dark"/>
        </w:rPr>
        <w:t>इति कुत्वाभावः</w:t>
      </w:r>
      <w:r>
        <w:rPr>
          <w:rFonts w:eastAsia="Palanquin Dark" w:cs="Palanquin Dark" w:ascii="Palanquin Dark" w:hAnsi="Palanquin Dark"/>
        </w:rPr>
        <w:t xml:space="preserve">, </w:t>
      </w:r>
      <w:r>
        <w:rPr>
          <w:rFonts w:ascii="Palanquin Dark" w:hAnsi="Palanquin Dark" w:eastAsia="Palanquin Dark" w:cs="Palanquin Dark"/>
        </w:rPr>
        <w:t>थाथादिना उत्तरपदान्तोदात्तत्वम् । कल्पन्ते अविपर्यासेन प्रवर्तन्ते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अग्नीषोमयोरित्याज्यभागानुमन्त्रणम् ॥ </w:t>
      </w:r>
      <w:r>
        <w:rPr>
          <w:rFonts w:eastAsia="Palanquin Dark" w:cs="Palanquin Dark" w:ascii="Palanquin Dark" w:hAnsi="Palanquin Dark"/>
        </w:rPr>
        <w:t>'</w:t>
      </w:r>
      <w:r>
        <w:rPr>
          <w:rFonts w:ascii="Palanquin Dark" w:hAnsi="Palanquin Dark" w:eastAsia="Palanquin Dark" w:cs="Palanquin Dark"/>
        </w:rPr>
        <w:t>ईदग्नेः</w:t>
      </w:r>
      <w:r>
        <w:rPr>
          <w:rFonts w:eastAsia="Palanquin Dark" w:cs="Palanquin Dark" w:ascii="Palanquin Dark" w:hAnsi="Palanquin Dark"/>
        </w:rPr>
        <w:t xml:space="preserve">' </w:t>
      </w:r>
      <w:r>
        <w:rPr>
          <w:rFonts w:ascii="Palanquin Dark" w:hAnsi="Palanquin Dark" w:eastAsia="Palanquin Dark" w:cs="Palanquin Dark"/>
        </w:rPr>
        <w:t>इतीत्वम्</w:t>
      </w:r>
      <w:r>
        <w:rPr>
          <w:rFonts w:eastAsia="Palanquin Dark" w:cs="Palanquin Dark" w:ascii="Palanquin Dark" w:hAnsi="Palanquin Dark"/>
        </w:rPr>
        <w:t>, '</w:t>
      </w:r>
      <w:r>
        <w:rPr>
          <w:rFonts w:ascii="Palanquin Dark" w:hAnsi="Palanquin Dark" w:eastAsia="Palanquin Dark" w:cs="Palanquin Dark"/>
        </w:rPr>
        <w:t>अग्नेस्तुत्स्तोमसोमाः</w:t>
      </w:r>
      <w:r>
        <w:rPr>
          <w:rFonts w:eastAsia="Palanquin Dark" w:cs="Palanquin Dark" w:ascii="Palanquin Dark" w:hAnsi="Palanquin Dark"/>
        </w:rPr>
        <w:t xml:space="preserve">' </w:t>
      </w:r>
      <w:r>
        <w:rPr>
          <w:rFonts w:ascii="Palanquin Dark" w:hAnsi="Palanquin Dark" w:eastAsia="Palanquin Dark" w:cs="Palanquin Dark"/>
        </w:rPr>
        <w:t>इति षत्वम्</w:t>
      </w:r>
      <w:r>
        <w:rPr>
          <w:rFonts w:eastAsia="Palanquin Dark" w:cs="Palanquin Dark" w:ascii="Palanquin Dark" w:hAnsi="Palanquin Dark"/>
        </w:rPr>
        <w:t>, '</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पूर्वोत्तरपदयोर्युगपत्प्रकृतिस्वरत्वम्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अग्नेरहमित्याग्नेयस्य पुरोडाशस्यानुमन्त्रणम् </w:t>
      </w:r>
      <w:r>
        <w:rPr>
          <w:rFonts w:eastAsia="Palanquin Dark" w:cs="Palanquin Dark" w:ascii="Palanquin Dark" w:hAnsi="Palanquin Dark"/>
        </w:rPr>
        <w:t xml:space="preserve">- </w:t>
      </w:r>
      <w:r>
        <w:rPr>
          <w:rFonts w:ascii="Palanquin Dark" w:hAnsi="Palanquin Dark" w:eastAsia="Palanquin Dark" w:cs="Palanquin Dark"/>
        </w:rPr>
        <w:t>अग्निर्वा इत्यादि ॥ देवानाम्मध्येग्निरन्नादः अन्नस्यात्ता</w:t>
      </w:r>
      <w:r>
        <w:rPr>
          <w:rFonts w:eastAsia="Palanquin Dark" w:cs="Palanquin Dark" w:ascii="Palanquin Dark" w:hAnsi="Palanquin Dark"/>
        </w:rPr>
        <w:t xml:space="preserve">, </w:t>
      </w:r>
      <w:r>
        <w:rPr>
          <w:rFonts w:ascii="Palanquin Dark" w:hAnsi="Palanquin Dark" w:eastAsia="Palanquin Dark" w:cs="Palanquin Dark"/>
        </w:rPr>
        <w:t>हविषां भोक्तृत्वात् । अणपवादः</w:t>
      </w:r>
      <w:r>
        <w:rPr>
          <w:rFonts w:eastAsia="Palanquin Dark" w:cs="Palanquin Dark" w:ascii="Palanquin Dark" w:hAnsi="Palanquin Dark"/>
        </w:rPr>
        <w:t xml:space="preserve">, </w:t>
      </w:r>
      <w:r>
        <w:rPr>
          <w:rFonts w:ascii="Palanquin Dark" w:hAnsi="Palanquin Dark" w:eastAsia="Palanquin Dark" w:cs="Palanquin Dark"/>
        </w:rPr>
        <w:t xml:space="preserve">पचाद्यच् । अन्नाद्यं अन्नस्यादनमन्नाद्यं अन्नादनसामर्थ्यम् । छान्दसो भावे क्यच् </w:t>
      </w:r>
      <w:r>
        <w:rPr>
          <w:rFonts w:eastAsia="Palanquin Dark" w:cs="Palanquin Dark" w:ascii="Palanquin Dark" w:hAnsi="Palanquin Dark"/>
        </w:rPr>
        <w:t>[</w:t>
      </w:r>
      <w:r>
        <w:rPr>
          <w:rFonts w:ascii="Palanquin Dark" w:hAnsi="Palanquin Dark" w:eastAsia="Palanquin Dark" w:cs="Palanquin Dark"/>
        </w:rPr>
        <w:t>प्</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 xml:space="preserve">अन्नात्मकमदनीयमन्नाद्यम् । </w:t>
      </w:r>
      <w:r>
        <w:rPr>
          <w:rFonts w:eastAsia="Palanquin Dark" w:cs="Palanquin Dark" w:ascii="Palanquin Dark" w:hAnsi="Palanquin Dark"/>
        </w:rPr>
        <w:t>'</w:t>
      </w:r>
      <w:r>
        <w:rPr>
          <w:rFonts w:ascii="Palanquin Dark" w:hAnsi="Palanquin Dark" w:eastAsia="Palanquin Dark" w:cs="Palanquin Dark"/>
        </w:rPr>
        <w:t>गदमदचरयमश्च</w:t>
      </w:r>
      <w:r>
        <w:rPr>
          <w:rFonts w:eastAsia="Palanquin Dark" w:cs="Palanquin Dark" w:ascii="Palanquin Dark" w:hAnsi="Palanquin Dark"/>
        </w:rPr>
        <w:t xml:space="preserve">' </w:t>
      </w:r>
      <w:r>
        <w:rPr>
          <w:rFonts w:ascii="Palanquin Dark" w:hAnsi="Palanquin Dark" w:eastAsia="Palanquin Dark" w:cs="Palanquin Dark"/>
        </w:rPr>
        <w:t>इति चकारस्यानुक्तसमुच्चयार्थत्वाद्यत्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दब्धिरसीत्युपांशुयाजस्यानुमन्त्रणम् </w:t>
      </w:r>
      <w:r>
        <w:rPr>
          <w:rFonts w:eastAsia="Palanquin Dark" w:cs="Palanquin Dark" w:ascii="Palanquin Dark" w:hAnsi="Palanquin Dark"/>
        </w:rPr>
        <w:t xml:space="preserve">- </w:t>
      </w:r>
      <w:r>
        <w:rPr>
          <w:rFonts w:ascii="Palanquin Dark" w:hAnsi="Palanquin Dark" w:eastAsia="Palanquin Dark" w:cs="Palanquin Dark"/>
        </w:rPr>
        <w:t>एतया वा इत्यादि ॥ दब्ध्या दम्भनेन शत्रूणां दम्भनहेतुना । उपांशुयाजेन देवा असुरानदभ्नुवन् हिंसितवन्तः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अग्नीषोमयोरित्यग्नीषोमीयस्यानुमन्त्रणम् ॥ स्तृणुते नाशयति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इन्द्राग्नियोरहमित्यैन्द्राग्नस्यानुमन्त्रणम् </w:t>
      </w:r>
      <w:r>
        <w:rPr>
          <w:rFonts w:eastAsia="Palanquin Dark" w:cs="Palanquin Dark" w:ascii="Palanquin Dark" w:hAnsi="Palanquin Dark"/>
        </w:rPr>
        <w:t xml:space="preserve">- </w:t>
      </w:r>
      <w:r>
        <w:rPr>
          <w:rFonts w:ascii="Palanquin Dark" w:hAnsi="Palanquin Dark" w:eastAsia="Palanquin Dark" w:cs="Palanquin Dark"/>
        </w:rPr>
        <w:t>इन्द्रियाव्येवेत्यादि ॥</w:t>
      </w:r>
    </w:p>
    <w:p>
      <w:pPr>
        <w:pStyle w:val="Normal"/>
        <w:rPr/>
      </w:pPr>
      <w:r>
        <w:rPr/>
      </w:r>
    </w:p>
    <w:p>
      <w:pPr>
        <w:pStyle w:val="Normal"/>
        <w:rPr/>
      </w:pPr>
      <w:r>
        <w:rPr>
          <w:rFonts w:ascii="Palanquin Dark" w:hAnsi="Palanquin Dark" w:eastAsia="Palanquin Dark" w:cs="Palanquin Dark"/>
        </w:rPr>
        <w:t>इन्द्रेणेन्द्रियावी</w:t>
      </w:r>
      <w:r>
        <w:rPr>
          <w:rFonts w:eastAsia="Palanquin Dark" w:cs="Palanquin Dark" w:ascii="Palanquin Dark" w:hAnsi="Palanquin Dark"/>
        </w:rPr>
        <w:t xml:space="preserve">, </w:t>
      </w:r>
      <w:r>
        <w:rPr>
          <w:rFonts w:ascii="Palanquin Dark" w:hAnsi="Palanquin Dark" w:eastAsia="Palanquin Dark" w:cs="Palanquin Dark"/>
        </w:rPr>
        <w:t xml:space="preserve">अग्निनान्नादश्च भवति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विनिः</w:t>
      </w:r>
      <w:r>
        <w:rPr>
          <w:rFonts w:eastAsia="Palanquin Dark" w:cs="Palanquin Dark" w:ascii="Palanquin Dark" w:hAnsi="Palanquin Dark"/>
        </w:rPr>
        <w:t>, '</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इति दीर्घत्वम्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इन्द्रस्येत्यैन्द्रस्य सान्नाय्यस्यानुमन्त्रणम्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महेन्द्रस्येति माहेन्द्रस्य ॥ जेमा जेतृत्वं सर्वोत्कृष्टत्वम् ।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 जेतृशब्दादिमनिच्</w:t>
      </w:r>
      <w:r>
        <w:rPr>
          <w:rFonts w:eastAsia="Palanquin Dark" w:cs="Palanquin Dark" w:ascii="Palanquin Dark" w:hAnsi="Palanquin Dark"/>
        </w:rPr>
        <w:t xml:space="preserve">, </w:t>
      </w:r>
      <w:r>
        <w:rPr>
          <w:rFonts w:ascii="Palanquin Dark" w:hAnsi="Palanquin Dark" w:eastAsia="Palanquin Dark" w:cs="Palanquin Dark"/>
        </w:rPr>
        <w:t>छान्दस इकारलोपः</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तृलोपः । जनयितृत्वं वा । जनेश्छान्दसो जाभावः ।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इति वा व्यत्ययेन भावे जयतेर्मनिन्प्रत्ययः</w:t>
      </w:r>
      <w:r>
        <w:rPr>
          <w:rFonts w:eastAsia="Palanquin Dark" w:cs="Palanquin Dark" w:ascii="Palanquin Dark" w:hAnsi="Palanquin Dark"/>
        </w:rPr>
        <w:t xml:space="preserve">, </w:t>
      </w:r>
      <w:r>
        <w:rPr>
          <w:rFonts w:ascii="Palanquin Dark" w:hAnsi="Palanquin Dark" w:eastAsia="Palanquin Dark" w:cs="Palanquin Dark"/>
        </w:rPr>
        <w:t>छान्दसमन्तोदात्तत्वम् । महिमानं महत्त्वम् । मह पूजायाम् । सर्वेषां पूजार्हत्वम् । पूवर्वन्मनिन्प्रत्ययस्स्वरश्च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अग्नेस्स्विष्टकृत इति स्विष्टकृतोनुमन्त्रणम् ॥ आयुष्मान्दीर्घायुः । आयुर्दीर्घमात्मनि स्थापयति । प्रतियज्ञेन तिष्ठतीति । यज्ञेन या प्रतिष्ठा यजमानस्य भवति</w:t>
      </w:r>
      <w:r>
        <w:rPr>
          <w:rFonts w:eastAsia="Palanquin Dark" w:cs="Palanquin Dark" w:ascii="Palanquin Dark" w:hAnsi="Palanquin Dark"/>
        </w:rPr>
        <w:t>, '</w:t>
      </w:r>
      <w:r>
        <w:rPr>
          <w:rFonts w:ascii="Palanquin Dark" w:hAnsi="Palanquin Dark" w:eastAsia="Palanquin Dark" w:cs="Palanquin Dark"/>
        </w:rPr>
        <w:t>प्रति तिष्ठति प्रजया पशुभिर्यजमानः</w:t>
      </w:r>
      <w:r>
        <w:rPr>
          <w:rFonts w:eastAsia="Palanquin Dark" w:cs="Palanquin Dark" w:ascii="Palanquin Dark" w:hAnsi="Palanquin Dark"/>
        </w:rPr>
        <w:t xml:space="preserve">' </w:t>
      </w:r>
      <w:r>
        <w:rPr>
          <w:rFonts w:ascii="Palanquin Dark" w:hAnsi="Palanquin Dark" w:eastAsia="Palanquin Dark" w:cs="Palanquin Dark"/>
        </w:rPr>
        <w:t xml:space="preserve">इति तामपि प्रतिष्ठां गच्छतीति । यद्वा </w:t>
      </w:r>
      <w:r>
        <w:rPr>
          <w:rFonts w:eastAsia="Palanquin Dark" w:cs="Palanquin Dark" w:ascii="Palanquin Dark" w:hAnsi="Palanquin Dark"/>
        </w:rPr>
        <w:t xml:space="preserve">- </w:t>
      </w:r>
      <w:r>
        <w:rPr>
          <w:rFonts w:ascii="Palanquin Dark" w:hAnsi="Palanquin Dark" w:eastAsia="Palanquin Dark" w:cs="Palanquin Dark"/>
        </w:rPr>
        <w:t>प्रतिष्ठेति परमात्मोच्यते । यज्ञेन यजनेन तं प्रतितिष्ठति प्राप्नोतीति ॥</w:t>
      </w:r>
    </w:p>
    <w:p>
      <w:pPr>
        <w:pStyle w:val="Normal"/>
        <w:rPr/>
      </w:pPr>
      <w:r>
        <w:rPr/>
      </w:r>
    </w:p>
    <w:p>
      <w:pPr>
        <w:pStyle w:val="Normal"/>
        <w:rPr/>
      </w:pPr>
      <w:r>
        <w:rPr>
          <w:rFonts w:ascii="Palanquin Dark" w:hAnsi="Palanquin Dark" w:eastAsia="Palanquin Dark" w:cs="Palanquin Dark"/>
        </w:rPr>
        <w:t>इति षष्ठे एकादशोनुवाकः ॥</w:t>
      </w:r>
    </w:p>
    <w:p>
      <w:pPr>
        <w:pStyle w:val="Normal"/>
        <w:rPr>
          <w:rFonts w:ascii="Palanquin Dark" w:hAnsi="Palanquin Dark" w:eastAsia="Palanquin Dark" w:cs="Palanquin Dark"/>
        </w:rPr>
      </w:pPr>
      <w:r>
        <w:rPr>
          <w:rFonts w:eastAsia="Palanquin Dark" w:cs="Palanquin Dark" w:ascii="Palanquin Dark" w:hAnsi="Palanquin Dark"/>
        </w:rPr>
        <w:t>1.6.12</w:t>
        <w:tab/>
      </w:r>
    </w:p>
    <w:p>
      <w:pPr>
        <w:pStyle w:val="Normal"/>
        <w:rPr/>
      </w:pPr>
      <w:r>
        <w:rPr>
          <w:rFonts w:eastAsia="Palanquin Dark" w:cs="Palanquin Dark" w:ascii="Palanquin Dark" w:hAnsi="Palanquin Dark"/>
        </w:rPr>
        <w:t>1'</w:t>
      </w:r>
      <w:r>
        <w:rPr>
          <w:rFonts w:ascii="Palanquin Dark" w:hAnsi="Palanquin Dark" w:eastAsia="Palanquin Dark" w:cs="Palanquin Dark"/>
        </w:rPr>
        <w:t>ऐन्द्रं चरुं निर्वपेत्पशुकामः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इन्द्रं व इति गायत्री ॥ याजमानब्राह्मणमध्ये याज्याकाण्डं वैश्वदेवम् । हे ऋत्विग्यजमाना वो युष्माकं मम जनेभ्यः पुत्रादिभ्यः सामर्थ्याद्युष्मभ्यमस्मभ्यं च सर्वार्थमिन्द्रं विश्वतस्परि विश्वस्मादुपरि हवामहे आह्वयामः । </w:t>
      </w:r>
      <w:r>
        <w:rPr>
          <w:rFonts w:eastAsia="Palanquin Dark" w:cs="Palanquin Dark" w:ascii="Palanquin Dark" w:hAnsi="Palanquin Dark"/>
        </w:rPr>
        <w:t>'</w:t>
      </w:r>
      <w:r>
        <w:rPr>
          <w:rFonts w:ascii="Palanquin Dark" w:hAnsi="Palanquin Dark" w:eastAsia="Palanquin Dark" w:cs="Palanquin Dark"/>
        </w:rPr>
        <w:t>पञ्चम्याः परावध्यर्थे</w:t>
      </w:r>
      <w:r>
        <w:rPr>
          <w:rFonts w:eastAsia="Palanquin Dark" w:cs="Palanquin Dark" w:ascii="Palanquin Dark" w:hAnsi="Palanquin Dark"/>
        </w:rPr>
        <w:t xml:space="preserve">' </w:t>
      </w:r>
      <w:r>
        <w:rPr>
          <w:rFonts w:ascii="Palanquin Dark" w:hAnsi="Palanquin Dark" w:eastAsia="Palanquin Dark" w:cs="Palanquin Dark"/>
        </w:rPr>
        <w:t xml:space="preserve">इति सत्वम् । यद्वा </w:t>
      </w:r>
      <w:r>
        <w:rPr>
          <w:rFonts w:eastAsia="Palanquin Dark" w:cs="Palanquin Dark" w:ascii="Palanquin Dark" w:hAnsi="Palanquin Dark"/>
        </w:rPr>
        <w:t xml:space="preserve">- </w:t>
      </w:r>
      <w:r>
        <w:rPr>
          <w:rFonts w:ascii="Palanquin Dark" w:hAnsi="Palanquin Dark" w:eastAsia="Palanquin Dark" w:cs="Palanquin Dark"/>
        </w:rPr>
        <w:t>विश्वतो जनेभ्य उपरिस्थितमिन्द्रं वो युष्मदर्थं हवामहे । किमर्थम्</w:t>
      </w:r>
      <w:r>
        <w:rPr>
          <w:rFonts w:eastAsia="Palanquin Dark" w:cs="Palanquin Dark" w:ascii="Palanquin Dark" w:hAnsi="Palanquin Dark"/>
        </w:rPr>
        <w:t xml:space="preserve">' </w:t>
      </w:r>
      <w:r>
        <w:rPr>
          <w:rFonts w:ascii="Palanquin Dark" w:hAnsi="Palanquin Dark" w:eastAsia="Palanquin Dark" w:cs="Palanquin Dark"/>
        </w:rPr>
        <w:t>अस्माकमेव केवलोसाधाणोस्तु साधको नान्येषामिति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इन्द्रं नर इति त्रिष्टुप् ॥ नरो मनुष्या इन्द्रं हवन्ते आह्वयन्ति । कीदृशम् </w:t>
      </w:r>
      <w:r>
        <w:rPr>
          <w:rFonts w:eastAsia="Palanquin Dark" w:cs="Palanquin Dark" w:ascii="Palanquin Dark" w:hAnsi="Palanquin Dark"/>
        </w:rPr>
        <w:t xml:space="preserve">? </w:t>
      </w:r>
      <w:r>
        <w:rPr>
          <w:rFonts w:ascii="Palanquin Dark" w:hAnsi="Palanquin Dark" w:eastAsia="Palanquin Dark" w:cs="Palanquin Dark"/>
        </w:rPr>
        <w:t>नेमधिता</w:t>
      </w:r>
      <w:r>
        <w:rPr>
          <w:rFonts w:eastAsia="Palanquin Dark" w:cs="Palanquin Dark" w:ascii="Palanquin Dark" w:hAnsi="Palanquin Dark"/>
        </w:rPr>
        <w:t xml:space="preserve">, </w:t>
      </w:r>
      <w:r>
        <w:rPr>
          <w:rFonts w:ascii="Palanquin Dark" w:hAnsi="Palanquin Dark" w:eastAsia="Palanquin Dark" w:cs="Palanquin Dark"/>
        </w:rPr>
        <w:t xml:space="preserve">नेम इत्यर्धस्य नाम । </w:t>
      </w:r>
      <w:r>
        <w:rPr>
          <w:rFonts w:eastAsia="Palanquin Dark" w:cs="Palanquin Dark" w:ascii="Palanquin Dark" w:hAnsi="Palanquin Dark"/>
        </w:rPr>
        <w:t>'</w:t>
      </w:r>
      <w:r>
        <w:rPr>
          <w:rFonts w:ascii="Palanquin Dark" w:hAnsi="Palanquin Dark" w:eastAsia="Palanquin Dark" w:cs="Palanquin Dark"/>
        </w:rPr>
        <w:t>यत्सर्वेषामर्धमिन्द्रः प्रति</w:t>
      </w:r>
      <w:r>
        <w:rPr>
          <w:rFonts w:eastAsia="Palanquin Dark" w:cs="Palanquin Dark" w:ascii="Palanquin Dark" w:hAnsi="Palanquin Dark"/>
        </w:rPr>
        <w:t xml:space="preserve">' </w:t>
      </w:r>
      <w:r>
        <w:rPr>
          <w:rFonts w:ascii="Palanquin Dark" w:hAnsi="Palanquin Dark" w:eastAsia="Palanquin Dark" w:cs="Palanquin Dark"/>
        </w:rPr>
        <w:t xml:space="preserve">इति सर्वेषां भागार्धेन इन्द्रो धीयते धार्यत इति नेमधितः । निष्ठायां </w:t>
      </w:r>
      <w:r>
        <w:rPr>
          <w:rFonts w:eastAsia="Palanquin Dark" w:cs="Palanquin Dark" w:ascii="Palanquin Dark" w:hAnsi="Palanquin Dark"/>
        </w:rPr>
        <w:t>'</w:t>
      </w:r>
      <w:r>
        <w:rPr>
          <w:rFonts w:ascii="Palanquin Dark" w:hAnsi="Palanquin Dark" w:eastAsia="Palanquin Dark" w:cs="Palanquin Dark"/>
        </w:rPr>
        <w:t>सुधितवसुधितनेमधित</w:t>
      </w:r>
      <w:r>
        <w:rPr>
          <w:rFonts w:eastAsia="Palanquin Dark" w:cs="Palanquin Dark" w:ascii="Palanquin Dark" w:hAnsi="Palanquin Dark"/>
        </w:rPr>
        <w:t xml:space="preserve">' </w:t>
      </w:r>
      <w:r>
        <w:rPr>
          <w:rFonts w:ascii="Palanquin Dark" w:hAnsi="Palanquin Dark" w:eastAsia="Palanquin Dark" w:cs="Palanquin Dark"/>
        </w:rPr>
        <w:t>इति धिभावो निपात्यते</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द्वितीयैकवचनस्याकारः</w:t>
      </w:r>
      <w:r>
        <w:rPr>
          <w:rFonts w:eastAsia="Palanquin Dark" w:cs="Palanquin Dark" w:ascii="Palanquin Dark" w:hAnsi="Palanquin Dark"/>
        </w:rPr>
        <w:t>, '</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कदा पुनरसौ नेमेन धार्यत इत्याह </w:t>
      </w:r>
      <w:r>
        <w:rPr>
          <w:rFonts w:eastAsia="Palanquin Dark" w:cs="Palanquin Dark" w:ascii="Palanquin Dark" w:hAnsi="Palanquin Dark"/>
        </w:rPr>
        <w:t xml:space="preserve">- </w:t>
      </w:r>
      <w:r>
        <w:rPr>
          <w:rFonts w:ascii="Palanquin Dark" w:hAnsi="Palanquin Dark" w:eastAsia="Palanquin Dark" w:cs="Palanquin Dark"/>
        </w:rPr>
        <w:t xml:space="preserve">यद्यदा । तेनैव सप्तम्या लुक् । पार्याः परलोके साधवः । छान्दसो ञ्यः । यद्वा </w:t>
      </w:r>
      <w:r>
        <w:rPr>
          <w:rFonts w:eastAsia="Palanquin Dark" w:cs="Palanquin Dark" w:ascii="Palanquin Dark" w:hAnsi="Palanquin Dark"/>
        </w:rPr>
        <w:t xml:space="preserve">- </w:t>
      </w:r>
      <w:r>
        <w:rPr>
          <w:rFonts w:ascii="Palanquin Dark" w:hAnsi="Palanquin Dark" w:eastAsia="Palanquin Dark" w:cs="Palanquin Dark"/>
        </w:rPr>
        <w:t xml:space="preserve">दुःखानां पारं समाप्तिः । तत्र सध्वीर्धियः कर्माणि ता यदर्थमिन्द्रमाह्वयन्ति । ता यदा युनजते युञ्जते अनुतिष्ठन्ति तदा नेमधितेति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इत्यार्धधातुकत्वेन श्नमो ङित्त्वाभावात्</w:t>
      </w:r>
      <w:r>
        <w:rPr>
          <w:rFonts w:eastAsia="Palanquin Dark" w:cs="Palanquin Dark" w:ascii="Palanquin Dark" w:hAnsi="Palanquin Dark"/>
        </w:rPr>
        <w:t>, '</w:t>
      </w:r>
      <w:r>
        <w:rPr>
          <w:rFonts w:ascii="Palanquin Dark" w:hAnsi="Palanquin Dark" w:eastAsia="Palanquin Dark" w:cs="Palanquin Dark"/>
        </w:rPr>
        <w:t>श्नसोरल्लोपः</w:t>
      </w:r>
      <w:r>
        <w:rPr>
          <w:rFonts w:eastAsia="Palanquin Dark" w:cs="Palanquin Dark" w:ascii="Palanquin Dark" w:hAnsi="Palanquin Dark"/>
        </w:rPr>
        <w:t xml:space="preserve">' </w:t>
      </w:r>
      <w:r>
        <w:rPr>
          <w:rFonts w:ascii="Palanquin Dark" w:hAnsi="Palanquin Dark" w:eastAsia="Palanquin Dark" w:cs="Palanquin Dark"/>
        </w:rPr>
        <w:t xml:space="preserve">इति न प्रवर्तते । अथेन्द्रः प्रत्यक्षमुच्यते </w:t>
      </w:r>
      <w:r>
        <w:rPr>
          <w:rFonts w:eastAsia="Palanquin Dark" w:cs="Palanquin Dark" w:ascii="Palanquin Dark" w:hAnsi="Palanquin Dark"/>
        </w:rPr>
        <w:t xml:space="preserve">- </w:t>
      </w:r>
      <w:r>
        <w:rPr>
          <w:rFonts w:ascii="Palanquin Dark" w:hAnsi="Palanquin Dark" w:eastAsia="Palanquin Dark" w:cs="Palanquin Dark"/>
        </w:rPr>
        <w:t>शूरः वीरः । नृषाता नृभिर्मनुष्यैः साता सातः सम्भक्तः आश्रितः नृषातः । पूर्ववदाकारः</w:t>
      </w:r>
      <w:r>
        <w:rPr>
          <w:rFonts w:eastAsia="Palanquin Dark" w:cs="Palanquin Dark" w:ascii="Palanquin Dark" w:hAnsi="Palanquin Dark"/>
        </w:rPr>
        <w:t>, '</w:t>
      </w:r>
      <w:r>
        <w:rPr>
          <w:rFonts w:ascii="Palanquin Dark" w:hAnsi="Palanquin Dark" w:eastAsia="Palanquin Dark" w:cs="Palanquin Dark"/>
        </w:rPr>
        <w:t>जनसनखनां सञ्झलोः</w:t>
      </w:r>
      <w:r>
        <w:rPr>
          <w:rFonts w:eastAsia="Palanquin Dark" w:cs="Palanquin Dark" w:ascii="Palanquin Dark" w:hAnsi="Palanquin Dark"/>
        </w:rPr>
        <w:t xml:space="preserve">' </w:t>
      </w:r>
      <w:r>
        <w:rPr>
          <w:rFonts w:ascii="Palanquin Dark" w:hAnsi="Palanquin Dark" w:eastAsia="Palanquin Dark" w:cs="Palanquin Dark"/>
        </w:rPr>
        <w:t>इत्यात्वं</w:t>
      </w:r>
      <w:r>
        <w:rPr>
          <w:rFonts w:eastAsia="Palanquin Dark" w:cs="Palanquin Dark" w:ascii="Palanquin Dark" w:hAnsi="Palanquin Dark"/>
        </w:rPr>
        <w:t xml:space="preserve">, </w:t>
      </w:r>
      <w:r>
        <w:rPr>
          <w:rFonts w:ascii="Palanquin Dark" w:hAnsi="Palanquin Dark" w:eastAsia="Palanquin Dark" w:cs="Palanquin Dark"/>
        </w:rPr>
        <w:t>पूर्ववत्पूर्वपदप्रकृतिस्वरत्वं</w:t>
      </w:r>
      <w:r>
        <w:rPr>
          <w:rFonts w:eastAsia="Palanquin Dark" w:cs="Palanquin Dark" w:ascii="Palanquin Dark" w:hAnsi="Palanquin Dark"/>
        </w:rPr>
        <w:t xml:space="preserve">, </w:t>
      </w:r>
      <w:r>
        <w:rPr>
          <w:rFonts w:ascii="Palanquin Dark" w:hAnsi="Palanquin Dark" w:eastAsia="Palanquin Dark" w:cs="Palanquin Dark"/>
        </w:rPr>
        <w:t xml:space="preserve">सुषामादित्वात्षत्वम् । यद्वा </w:t>
      </w:r>
      <w:r>
        <w:rPr>
          <w:rFonts w:eastAsia="Palanquin Dark" w:cs="Palanquin Dark" w:ascii="Palanquin Dark" w:hAnsi="Palanquin Dark"/>
        </w:rPr>
        <w:t xml:space="preserve">- </w:t>
      </w:r>
      <w:r>
        <w:rPr>
          <w:rFonts w:ascii="Palanquin Dark" w:hAnsi="Palanquin Dark" w:eastAsia="Palanquin Dark" w:cs="Palanquin Dark"/>
        </w:rPr>
        <w:t>नरो मनुष्याः सनितारस्सम्भक्तारः दातारो वा यस्य नृषाता । छान्दसमात्वं</w:t>
      </w:r>
      <w:r>
        <w:rPr>
          <w:rFonts w:eastAsia="Palanquin Dark" w:cs="Palanquin Dark" w:ascii="Palanquin Dark" w:hAnsi="Palanquin Dark"/>
        </w:rPr>
        <w:t>, '</w:t>
      </w:r>
      <w:r>
        <w:rPr>
          <w:rFonts w:ascii="Palanquin Dark" w:hAnsi="Palanquin Dark" w:eastAsia="Palanquin Dark" w:cs="Palanquin Dark"/>
        </w:rPr>
        <w:t>ऋतश्छन्दसि</w:t>
      </w:r>
      <w:r>
        <w:rPr>
          <w:rFonts w:eastAsia="Palanquin Dark" w:cs="Palanquin Dark" w:ascii="Palanquin Dark" w:hAnsi="Palanquin Dark"/>
        </w:rPr>
        <w:t xml:space="preserve">' </w:t>
      </w:r>
      <w:r>
        <w:rPr>
          <w:rFonts w:ascii="Palanquin Dark" w:hAnsi="Palanquin Dark" w:eastAsia="Palanquin Dark" w:cs="Palanquin Dark"/>
        </w:rPr>
        <w:t>इति कबभावः । शवसो बलस्य नेतारो यस्य दातारो यजमाना</w:t>
      </w:r>
      <w:r>
        <w:rPr>
          <w:rFonts w:eastAsia="Palanquin Dark" w:cs="Palanquin Dark" w:ascii="Palanquin Dark" w:hAnsi="Palanquin Dark"/>
        </w:rPr>
        <w:t>[</w:t>
      </w:r>
      <w:r>
        <w:rPr>
          <w:rFonts w:ascii="Palanquin Dark" w:hAnsi="Palanquin Dark" w:eastAsia="Palanquin Dark" w:cs="Palanquin Dark"/>
        </w:rPr>
        <w:t>यजना</w:t>
      </w:r>
      <w:r>
        <w:rPr>
          <w:rFonts w:eastAsia="Palanquin Dark" w:cs="Palanquin Dark" w:ascii="Palanquin Dark" w:hAnsi="Palanquin Dark"/>
        </w:rPr>
        <w:t>]</w:t>
      </w:r>
      <w:r>
        <w:rPr>
          <w:rFonts w:ascii="Palanquin Dark" w:hAnsi="Palanquin Dark" w:eastAsia="Palanquin Dark" w:cs="Palanquin Dark"/>
        </w:rPr>
        <w:t xml:space="preserve">धीनबलत्वात् । यद्वा </w:t>
      </w:r>
      <w:r>
        <w:rPr>
          <w:rFonts w:eastAsia="Palanquin Dark" w:cs="Palanquin Dark" w:ascii="Palanquin Dark" w:hAnsi="Palanquin Dark"/>
        </w:rPr>
        <w:t xml:space="preserve">- </w:t>
      </w:r>
      <w:r>
        <w:rPr>
          <w:rFonts w:ascii="Palanquin Dark" w:hAnsi="Palanquin Dark" w:eastAsia="Palanquin Dark" w:cs="Palanquin Dark"/>
        </w:rPr>
        <w:t>शवसो बलस्य नृभ्यो दाता । छान्दसमात्वम्</w:t>
      </w:r>
      <w:r>
        <w:rPr>
          <w:rFonts w:eastAsia="Palanquin Dark" w:cs="Palanquin Dark" w:ascii="Palanquin Dark" w:hAnsi="Palanquin Dark"/>
        </w:rPr>
        <w:t xml:space="preserve">, </w:t>
      </w:r>
      <w:r>
        <w:rPr>
          <w:rFonts w:ascii="Palanquin Dark" w:hAnsi="Palanquin Dark" w:eastAsia="Palanquin Dark" w:cs="Palanquin Dark"/>
        </w:rPr>
        <w:t>पूर्वपदप्रकृतिस्वरत्वं च । चकानस्तृप्तिशीलः । चक तृप्तौ</w:t>
      </w:r>
      <w:r>
        <w:rPr>
          <w:rFonts w:eastAsia="Palanquin Dark" w:cs="Palanquin Dark" w:ascii="Palanquin Dark" w:hAnsi="Palanquin Dark"/>
        </w:rPr>
        <w:t xml:space="preserve">, </w:t>
      </w:r>
      <w:r>
        <w:rPr>
          <w:rFonts w:ascii="Palanquin Dark" w:hAnsi="Palanquin Dark" w:eastAsia="Palanquin Dark" w:cs="Palanquin Dark"/>
        </w:rPr>
        <w:t>भौवादिकः उदात्तेत्</w:t>
      </w:r>
      <w:r>
        <w:rPr>
          <w:rFonts w:eastAsia="Palanquin Dark" w:cs="Palanquin Dark" w:ascii="Palanquin Dark" w:hAnsi="Palanquin Dark"/>
        </w:rPr>
        <w:t xml:space="preserve">, </w:t>
      </w:r>
      <w:r>
        <w:rPr>
          <w:rFonts w:ascii="Palanquin Dark" w:hAnsi="Palanquin Dark" w:eastAsia="Palanquin Dark" w:cs="Palanquin Dark"/>
        </w:rPr>
        <w:t>ताच्छीलिकश्चानश्</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ईदृशस्त्वं नोस्मान् गोमति व्रजे गोजाविमनुष्यादिमति सङ्घाते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व्रजे गोष्ठे भूयिष्ठगोभिर्युक्ते आभन आभिमुख्येनास्मान्योजय पशुमन्तं मां कुरु । </w:t>
      </w:r>
      <w:r>
        <w:rPr>
          <w:rFonts w:eastAsia="Palanquin Dark" w:cs="Palanquin Dark" w:ascii="Palanquin Dark" w:hAnsi="Palanquin Dark"/>
        </w:rPr>
        <w:t>'</w:t>
      </w:r>
      <w:r>
        <w:rPr>
          <w:rFonts w:ascii="Palanquin Dark" w:hAnsi="Palanquin Dark" w:eastAsia="Palanquin Dark" w:cs="Palanquin Dark"/>
        </w:rPr>
        <w:t>द्व्यचोतस्तिङः</w:t>
      </w:r>
      <w:r>
        <w:rPr>
          <w:rFonts w:eastAsia="Palanquin Dark" w:cs="Palanquin Dark" w:ascii="Palanquin Dark" w:hAnsi="Palanquin Dark"/>
        </w:rPr>
        <w:t xml:space="preserve">' </w:t>
      </w:r>
      <w:r>
        <w:rPr>
          <w:rFonts w:ascii="Palanquin Dark" w:hAnsi="Palanquin Dark" w:eastAsia="Palanquin Dark" w:cs="Palanquin Dark"/>
        </w:rPr>
        <w:t>इति संहितायां दीर्घत्वम्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इन्द्रायेन्द्रियावते पुरोडाशमेकादशकपालं निर्वपेत्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इन्द्रियाणीति गायत्री ॥ हे इन्द्र शतक्रतो या यानि ते तवेन्द्रियाणि वीर्याणि पञ्चसु जनेषु निषादपञ्चमेषु ब्राह्मणादिषु देवमनुष्यपितृरक्षोगन्धर्वेषु वा त्वया दत्तानि तिष्ठन्ति । यद्वा </w:t>
      </w:r>
      <w:r>
        <w:rPr>
          <w:rFonts w:eastAsia="Palanquin Dark" w:cs="Palanquin Dark" w:ascii="Palanquin Dark" w:hAnsi="Palanquin Dark"/>
        </w:rPr>
        <w:t xml:space="preserve">- </w:t>
      </w:r>
      <w:r>
        <w:rPr>
          <w:rFonts w:ascii="Palanquin Dark" w:hAnsi="Palanquin Dark" w:eastAsia="Palanquin Dark" w:cs="Palanquin Dark"/>
        </w:rPr>
        <w:t>पञ्चसु जनेषु निमित्तभूतेषु पञ्चजनपरिपालनार्थानि यानि तव वीर्याणि त्वयि तिष्ठन्ति तान्यहमावृणे आभिमुख्येन याचे ते तवैव प्रसादान्मदभिमतान्यपि साधयन्त्विति प्रार्थये । त्वं च तथानुज्ञातुमर्हसि</w:t>
      </w:r>
      <w:r>
        <w:rPr>
          <w:rFonts w:eastAsia="Palanquin Dark" w:cs="Palanquin Dark" w:ascii="Palanquin Dark" w:hAnsi="Palanquin Dark"/>
        </w:rPr>
        <w:t xml:space="preserve">, </w:t>
      </w:r>
      <w:r>
        <w:rPr>
          <w:rFonts w:ascii="Palanquin Dark" w:hAnsi="Palanquin Dark" w:eastAsia="Palanquin Dark" w:cs="Palanquin Dark"/>
        </w:rPr>
        <w:t xml:space="preserve">यथाहं पशुमान्त्स्यामिति । यद्वा </w:t>
      </w:r>
      <w:r>
        <w:rPr>
          <w:rFonts w:eastAsia="Palanquin Dark" w:cs="Palanquin Dark" w:ascii="Palanquin Dark" w:hAnsi="Palanquin Dark"/>
        </w:rPr>
        <w:t xml:space="preserve">- </w:t>
      </w:r>
      <w:r>
        <w:rPr>
          <w:rFonts w:ascii="Palanquin Dark" w:hAnsi="Palanquin Dark" w:eastAsia="Palanquin Dark" w:cs="Palanquin Dark"/>
        </w:rPr>
        <w:t>मय्यपि तानि वीर्याणि सन्त्विति याचे</w:t>
      </w:r>
      <w:r>
        <w:rPr>
          <w:rFonts w:eastAsia="Palanquin Dark" w:cs="Palanquin Dark" w:ascii="Palanquin Dark" w:hAnsi="Palanquin Dark"/>
        </w:rPr>
        <w:t xml:space="preserve">, </w:t>
      </w:r>
      <w:r>
        <w:rPr>
          <w:rFonts w:ascii="Palanquin Dark" w:hAnsi="Palanquin Dark" w:eastAsia="Palanquin Dark" w:cs="Palanquin Dark"/>
        </w:rPr>
        <w:t xml:space="preserve">त्वं च तानि देहि । </w:t>
      </w:r>
      <w:r>
        <w:rPr>
          <w:rFonts w:eastAsia="Palanquin Dark" w:cs="Palanquin Dark" w:ascii="Palanquin Dark" w:hAnsi="Palanquin Dark"/>
        </w:rPr>
        <w:t>'</w:t>
      </w:r>
      <w:r>
        <w:rPr>
          <w:rFonts w:ascii="Palanquin Dark" w:hAnsi="Palanquin Dark" w:eastAsia="Palanquin Dark" w:cs="Palanquin Dark"/>
        </w:rPr>
        <w:t>स एवास्मा इन्द्रियं पशून्प्र यच्छति पशुमानेव भवति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अनु त इति त्रिष्टुप् ॥ हे इन्द्र यजत्र यष्टव्य । यजेरत्रः । ते तुभं दायि दीयते देवेभिः ऋत्विग्भिः </w:t>
      </w:r>
      <w:r>
        <w:rPr>
          <w:rFonts w:eastAsia="Palanquin Dark" w:cs="Palanquin Dark" w:ascii="Palanquin Dark" w:hAnsi="Palanquin Dark"/>
        </w:rPr>
        <w:t xml:space="preserve">; </w:t>
      </w:r>
      <w:r>
        <w:rPr>
          <w:rFonts w:ascii="Palanquin Dark" w:hAnsi="Palanquin Dark" w:eastAsia="Palanquin Dark" w:cs="Palanquin Dark"/>
        </w:rPr>
        <w:t>सामर्थ्याद्धविरिति गम्यते । विश्वं कृत्स्नमपि तुभ्यमेव दीयते</w:t>
      </w:r>
      <w:r>
        <w:rPr>
          <w:rFonts w:eastAsia="Palanquin Dark" w:cs="Palanquin Dark" w:ascii="Palanquin Dark" w:hAnsi="Palanquin Dark"/>
        </w:rPr>
        <w:t xml:space="preserve">, </w:t>
      </w:r>
      <w:r>
        <w:rPr>
          <w:rFonts w:ascii="Palanquin Dark" w:hAnsi="Palanquin Dark" w:eastAsia="Palanquin Dark" w:cs="Palanquin Dark"/>
        </w:rPr>
        <w:t xml:space="preserve">त्वत्प्रधानत्वाद्देवानाम् । यद्वा </w:t>
      </w:r>
      <w:r>
        <w:rPr>
          <w:rFonts w:eastAsia="Palanquin Dark" w:cs="Palanquin Dark" w:ascii="Palanquin Dark" w:hAnsi="Palanquin Dark"/>
        </w:rPr>
        <w:t xml:space="preserve">- </w:t>
      </w:r>
      <w:r>
        <w:rPr>
          <w:rFonts w:ascii="Palanquin Dark" w:hAnsi="Palanquin Dark" w:eastAsia="Palanquin Dark" w:cs="Palanquin Dark"/>
        </w:rPr>
        <w:t xml:space="preserve">विश्वं हविस्तुभ्यमेव दीयतां किमन्यैर्देवैः । छान्दसो लुङ् । </w:t>
      </w:r>
      <w:r>
        <w:rPr>
          <w:rFonts w:eastAsia="Palanquin Dark" w:cs="Palanquin Dark" w:ascii="Palanquin Dark" w:hAnsi="Palanquin Dark"/>
        </w:rPr>
        <w:t>'</w:t>
      </w:r>
      <w:r>
        <w:rPr>
          <w:rFonts w:ascii="Palanquin Dark" w:hAnsi="Palanquin Dark" w:eastAsia="Palanquin Dark" w:cs="Palanquin Dark"/>
        </w:rPr>
        <w:t>अमाङ्योगेपि</w:t>
      </w:r>
      <w:r>
        <w:rPr>
          <w:rFonts w:eastAsia="Palanquin Dark" w:cs="Palanquin Dark" w:ascii="Palanquin Dark" w:hAnsi="Palanquin Dark"/>
        </w:rPr>
        <w:t xml:space="preserve">' </w:t>
      </w:r>
      <w:r>
        <w:rPr>
          <w:rFonts w:ascii="Palanquin Dark" w:hAnsi="Palanquin Dark" w:eastAsia="Palanquin Dark" w:cs="Palanquin Dark"/>
        </w:rPr>
        <w:t xml:space="preserve">इत्यडभावश्छान्दसः । सत्रा सत्रेषु सर्तव्येषु यज्ञेषु सर्वेष्वपि । सप्तम्या आकारः । देवतान्तरेभ्य इन्द्रस्य विशेषानाचष्टे </w:t>
      </w:r>
      <w:r>
        <w:rPr>
          <w:rFonts w:eastAsia="Palanquin Dark" w:cs="Palanquin Dark" w:ascii="Palanquin Dark" w:hAnsi="Palanquin Dark"/>
        </w:rPr>
        <w:t xml:space="preserve">- </w:t>
      </w:r>
      <w:r>
        <w:rPr>
          <w:rFonts w:ascii="Palanquin Dark" w:hAnsi="Palanquin Dark" w:eastAsia="Palanquin Dark" w:cs="Palanquin Dark"/>
        </w:rPr>
        <w:t xml:space="preserve">महे महते इन्द्रियाय वीर्याय अनु । द्वितीयार्थे चतुर्थी । महदिन्द्रियहेतुभावमनुशब्दो द्योतयति । महतेन्द्रियेण तद्वानयमिति कृत्वा तुभ्यमेव दीयते । अनु वृत्रहत्ये वृत्रहत्याम्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द्वितयीया एकारः । वृत्रं हतवानयमिति कृत्वा । क्षत्रं धनं</w:t>
      </w:r>
      <w:r>
        <w:rPr>
          <w:rFonts w:eastAsia="Palanquin Dark" w:cs="Palanquin Dark" w:ascii="Palanquin Dark" w:hAnsi="Palanquin Dark"/>
        </w:rPr>
        <w:t xml:space="preserve">, </w:t>
      </w:r>
      <w:r>
        <w:rPr>
          <w:rFonts w:ascii="Palanquin Dark" w:hAnsi="Palanquin Dark" w:eastAsia="Palanquin Dark" w:cs="Palanquin Dark"/>
        </w:rPr>
        <w:t>धनवानिति कृत्वा । सहो बलं</w:t>
      </w:r>
      <w:r>
        <w:rPr>
          <w:rFonts w:eastAsia="Palanquin Dark" w:cs="Palanquin Dark" w:ascii="Palanquin Dark" w:hAnsi="Palanquin Dark"/>
        </w:rPr>
        <w:t xml:space="preserve">, </w:t>
      </w:r>
      <w:r>
        <w:rPr>
          <w:rFonts w:ascii="Palanquin Dark" w:hAnsi="Palanquin Dark" w:eastAsia="Palanquin Dark" w:cs="Palanquin Dark"/>
        </w:rPr>
        <w:t>बलवानिति कृत्वा । अनु नृषह्ये</w:t>
      </w:r>
      <w:r>
        <w:rPr>
          <w:rFonts w:eastAsia="Palanquin Dark" w:cs="Palanquin Dark" w:ascii="Palanquin Dark" w:hAnsi="Palanquin Dark"/>
        </w:rPr>
        <w:t xml:space="preserve">, </w:t>
      </w:r>
      <w:r>
        <w:rPr>
          <w:rFonts w:ascii="Palanquin Dark" w:hAnsi="Palanquin Dark" w:eastAsia="Palanquin Dark" w:cs="Palanquin Dark"/>
        </w:rPr>
        <w:t>नृषह्यं नॄणां शत्रूणामभिभवितृत्वम्</w:t>
      </w:r>
      <w:r>
        <w:rPr>
          <w:rFonts w:eastAsia="Palanquin Dark" w:cs="Palanquin Dark" w:ascii="Palanquin Dark" w:hAnsi="Palanquin Dark"/>
        </w:rPr>
        <w:t xml:space="preserve">, </w:t>
      </w:r>
      <w:r>
        <w:rPr>
          <w:rFonts w:ascii="Palanquin Dark" w:hAnsi="Palanquin Dark" w:eastAsia="Palanquin Dark" w:cs="Palanquin Dark"/>
        </w:rPr>
        <w:t xml:space="preserve">सर्वेषां नॄणामयमभिभवितेति कृत्वा । </w:t>
      </w:r>
      <w:r>
        <w:rPr>
          <w:rFonts w:eastAsia="Palanquin Dark" w:cs="Palanquin Dark" w:ascii="Palanquin Dark" w:hAnsi="Palanquin Dark"/>
        </w:rPr>
        <w:t>'</w:t>
      </w:r>
      <w:r>
        <w:rPr>
          <w:rFonts w:ascii="Palanquin Dark" w:hAnsi="Palanquin Dark" w:eastAsia="Palanquin Dark" w:cs="Palanquin Dark"/>
        </w:rPr>
        <w:t>शकिसहोश्च</w:t>
      </w:r>
      <w:r>
        <w:rPr>
          <w:rFonts w:eastAsia="Palanquin Dark" w:cs="Palanquin Dark" w:ascii="Palanquin Dark" w:hAnsi="Palanquin Dark"/>
        </w:rPr>
        <w:t xml:space="preserve">' </w:t>
      </w:r>
      <w:r>
        <w:rPr>
          <w:rFonts w:ascii="Palanquin Dark" w:hAnsi="Palanquin Dark" w:eastAsia="Palanquin Dark" w:cs="Palanquin Dark"/>
        </w:rPr>
        <w:t>इति भावे यत्</w:t>
      </w:r>
      <w:r>
        <w:rPr>
          <w:rFonts w:eastAsia="Palanquin Dark" w:cs="Palanquin Dark" w:ascii="Palanquin Dark" w:hAnsi="Palanquin Dark"/>
        </w:rPr>
        <w:t xml:space="preserve">, </w:t>
      </w:r>
      <w:r>
        <w:rPr>
          <w:rFonts w:ascii="Palanquin Dark" w:hAnsi="Palanquin Dark" w:eastAsia="Palanquin Dark" w:cs="Palanquin Dark"/>
        </w:rPr>
        <w:t>पूर्ववद्वितीयाया एकारः</w:t>
      </w:r>
      <w:r>
        <w:rPr>
          <w:rFonts w:eastAsia="Palanquin Dark" w:cs="Palanquin Dark" w:ascii="Palanquin Dark" w:hAnsi="Palanquin Dark"/>
        </w:rPr>
        <w:t xml:space="preserve">, </w:t>
      </w:r>
      <w:r>
        <w:rPr>
          <w:rFonts w:ascii="Palanquin Dark" w:hAnsi="Palanquin Dark" w:eastAsia="Palanquin Dark" w:cs="Palanquin Dark"/>
        </w:rPr>
        <w:t>सुषामादित्वात्षत्वम्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इन्द्राय घर्मवते पुरोडाशमेकादशकपालं निर्वपेद्ब्रह्मवर्चसकामः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आ यस्मिन्नित्यनुष्टुप् ॥ सप्त</w:t>
      </w:r>
      <w:r>
        <w:rPr>
          <w:rFonts w:eastAsia="Palanquin Dark" w:cs="Palanquin Dark" w:ascii="Palanquin Dark" w:hAnsi="Palanquin Dark"/>
        </w:rPr>
        <w:t xml:space="preserve">, </w:t>
      </w:r>
      <w:r>
        <w:rPr>
          <w:rFonts w:ascii="Palanquin Dark" w:hAnsi="Palanquin Dark" w:eastAsia="Palanquin Dark" w:cs="Palanquin Dark"/>
        </w:rPr>
        <w:t xml:space="preserve">सृप्तारः सप्तसङ्ख्या वा । वासवाः जगतां वासहेतवः । वसव एव वासवाः प्रकाशोदकधारणाहरणवितरणकारिणो रश्मयोश्वा वा । वसूनां रश्मीनां समूह एव वा वासवः सप्तशतानि प्रधानानि ते यस्मिन्तिष्ठन्ति । स्वारुहस्स्वयमेव रोहन्ति विचरन्तीति स्वारुहः । सांहितिको दीर्घश्छान्दसः । आदित्यपरतन्त्रा अपि स्वैरप्तवृत्तय इव वसन्तः भगवन्तमप्यास्थाय यस्मिन्वर्तन्ते । </w:t>
      </w:r>
      <w:r>
        <w:rPr>
          <w:rFonts w:eastAsia="Palanquin Dark" w:cs="Palanquin Dark" w:ascii="Palanquin Dark" w:hAnsi="Palanquin Dark"/>
        </w:rPr>
        <w:t>'</w:t>
      </w:r>
      <w:r>
        <w:rPr>
          <w:rFonts w:ascii="Palanquin Dark" w:hAnsi="Palanquin Dark" w:eastAsia="Palanquin Dark" w:cs="Palanquin Dark"/>
        </w:rPr>
        <w:t>यथेति पादान्ते</w:t>
      </w:r>
      <w:r>
        <w:rPr>
          <w:rFonts w:eastAsia="Palanquin Dark" w:cs="Palanquin Dark" w:ascii="Palanquin Dark" w:hAnsi="Palanquin Dark"/>
        </w:rPr>
        <w:t xml:space="preserve">' </w:t>
      </w:r>
      <w:r>
        <w:rPr>
          <w:rFonts w:ascii="Palanquin Dark" w:hAnsi="Palanquin Dark" w:eastAsia="Palanquin Dark" w:cs="Palanquin Dark"/>
        </w:rPr>
        <w:t xml:space="preserve">इति सर्वानुदात्तो यथाशब्दः । पुनरप्यादित्यो विशेष्यते </w:t>
      </w:r>
      <w:r>
        <w:rPr>
          <w:rFonts w:eastAsia="Palanquin Dark" w:cs="Palanquin Dark" w:ascii="Palanquin Dark" w:hAnsi="Palanquin Dark"/>
        </w:rPr>
        <w:t xml:space="preserve">- </w:t>
      </w:r>
      <w:r>
        <w:rPr>
          <w:rFonts w:ascii="Palanquin Dark" w:hAnsi="Palanquin Dark" w:eastAsia="Palanquin Dark" w:cs="Palanquin Dark"/>
        </w:rPr>
        <w:t>ऋषिर्द्रष्टा सर्वस्य त्रैकालिकस्य लोकसाक्षी । दीर्घश्रुत्तमः प्रथितकीर्तितमः । ईदृशो महाभागो घर्मः आदित्योपीन्द्रस्यातिथिः अर्थित्वेन पार्श्वमागच्छति</w:t>
      </w:r>
      <w:r>
        <w:rPr>
          <w:rFonts w:eastAsia="Palanquin Dark" w:cs="Palanquin Dark" w:ascii="Palanquin Dark" w:hAnsi="Palanquin Dark"/>
        </w:rPr>
        <w:t xml:space="preserve">, </w:t>
      </w:r>
      <w:r>
        <w:rPr>
          <w:rFonts w:ascii="Palanquin Dark" w:hAnsi="Palanquin Dark" w:eastAsia="Palanquin Dark" w:cs="Palanquin Dark"/>
        </w:rPr>
        <w:t>इन्द्रनिसृष्टेनोदकेन वार्थी भवति</w:t>
      </w:r>
      <w:r>
        <w:rPr>
          <w:rFonts w:eastAsia="Palanquin Dark" w:cs="Palanquin Dark" w:ascii="Palanquin Dark" w:hAnsi="Palanquin Dark"/>
        </w:rPr>
        <w:t xml:space="preserve">, </w:t>
      </w:r>
      <w:r>
        <w:rPr>
          <w:rFonts w:ascii="Palanquin Dark" w:hAnsi="Palanquin Dark" w:eastAsia="Palanquin Dark" w:cs="Palanquin Dark"/>
        </w:rPr>
        <w:t>दीप्यते वा पूज्यत्वेन । हशब्दः खल्वर्थे । तस्मादेवं महानुभावः इन्द्रोस्मभ्यं ब्रह्मवर्चसं ददात्विति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आमास्विति पथ्याबृहती</w:t>
      </w:r>
      <w:r>
        <w:rPr>
          <w:rFonts w:eastAsia="Palanquin Dark" w:cs="Palanquin Dark" w:ascii="Palanquin Dark" w:hAnsi="Palanquin Dark"/>
        </w:rPr>
        <w:t xml:space="preserve">, </w:t>
      </w:r>
      <w:r>
        <w:rPr>
          <w:rFonts w:ascii="Palanquin Dark" w:hAnsi="Palanquin Dark" w:eastAsia="Palanquin Dark" w:cs="Palanquin Dark"/>
        </w:rPr>
        <w:t xml:space="preserve">तृतीयपादस्य द्वादशाक्षरत्वात् ॥ आमास्वतप्तासु भूमिष्ठास्वप्सु पक्वं परिणतं दिवि नवमासधृतं पक्ववदुदकमैरयः प्रेरयसि हे इन्द्र त्वं सूर्यं च दिव्यारोहयः आरोहयसि आसमन्तादारोप्य प्रकाशयसि । </w:t>
      </w:r>
      <w:r>
        <w:rPr>
          <w:rFonts w:eastAsia="Palanquin Dark" w:cs="Palanquin Dark" w:ascii="Palanquin Dark" w:hAnsi="Palanquin Dark"/>
        </w:rPr>
        <w:t>'</w:t>
      </w:r>
      <w:r>
        <w:rPr>
          <w:rFonts w:ascii="Palanquin Dark" w:hAnsi="Palanquin Dark" w:eastAsia="Palanquin Dark" w:cs="Palanquin Dark"/>
        </w:rPr>
        <w:t>प्राणो वा इन्द्रः</w:t>
      </w:r>
      <w:r>
        <w:rPr>
          <w:rFonts w:eastAsia="Palanquin Dark" w:cs="Palanquin Dark" w:ascii="Palanquin Dark" w:hAnsi="Palanquin Dark"/>
        </w:rPr>
        <w:t xml:space="preserve">' </w:t>
      </w:r>
      <w:r>
        <w:rPr>
          <w:rFonts w:ascii="Palanquin Dark" w:hAnsi="Palanquin Dark" w:eastAsia="Palanquin Dark" w:cs="Palanquin Dark"/>
        </w:rPr>
        <w:t xml:space="preserve">इति प्राणवृत्तिर्भगवानुदेति । इदानीं प्रत्यक्षवदिन्द्र उच्यते </w:t>
      </w:r>
      <w:r>
        <w:rPr>
          <w:rFonts w:eastAsia="Palanquin Dark" w:cs="Palanquin Dark" w:ascii="Palanquin Dark" w:hAnsi="Palanquin Dark"/>
        </w:rPr>
        <w:t xml:space="preserve">- </w:t>
      </w:r>
      <w:r>
        <w:rPr>
          <w:rFonts w:ascii="Palanquin Dark" w:hAnsi="Palanquin Dark" w:eastAsia="Palanquin Dark" w:cs="Palanquin Dark"/>
        </w:rPr>
        <w:t>घर्मं न प्रवर्ग्यमिव सामन् साम्नि सामविषयाभिस्सुवृक्तिभिः</w:t>
      </w:r>
      <w:r>
        <w:rPr>
          <w:rFonts w:eastAsia="Palanquin Dark" w:cs="Palanquin Dark" w:ascii="Palanquin Dark" w:hAnsi="Palanquin Dark"/>
        </w:rPr>
        <w:t xml:space="preserve">, </w:t>
      </w:r>
      <w:r>
        <w:rPr>
          <w:rFonts w:ascii="Palanquin Dark" w:hAnsi="Palanquin Dark" w:eastAsia="Palanquin Dark" w:cs="Palanquin Dark"/>
        </w:rPr>
        <w:t xml:space="preserve">सुष्ठु शोभनं वा आवृज्यते याभिस्स्तुतिभिस्तास्सुवृक्तयः । </w:t>
      </w:r>
      <w:r>
        <w:rPr>
          <w:rFonts w:eastAsia="Palanquin Dark" w:cs="Palanquin Dark" w:ascii="Palanquin Dark" w:hAnsi="Palanquin Dark"/>
        </w:rPr>
        <w:t>'</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सुवृक्तिभिश्शोभनभक्तिभिस्सामभिः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सामन्निति व्यत्ययेन तृतीयाबहुवचनस्य सप्तम्येकवचनं</w:t>
      </w:r>
      <w:r>
        <w:rPr>
          <w:rFonts w:eastAsia="Palanquin Dark" w:cs="Palanquin Dark" w:ascii="Palanquin Dark" w:hAnsi="Palanquin Dark"/>
        </w:rPr>
        <w:t xml:space="preserve">, </w:t>
      </w:r>
      <w:r>
        <w:rPr>
          <w:rFonts w:ascii="Palanquin Dark" w:hAnsi="Palanquin Dark" w:eastAsia="Palanquin Dark" w:cs="Palanquin Dark"/>
        </w:rPr>
        <w:t xml:space="preserve">तस्य च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लुक् । ननु तृतीयाबहुवचनस्यैव लुगस्तु </w:t>
      </w:r>
      <w:r>
        <w:rPr>
          <w:rFonts w:eastAsia="Palanquin Dark" w:cs="Palanquin Dark" w:ascii="Palanquin Dark" w:hAnsi="Palanquin Dark"/>
        </w:rPr>
        <w:t xml:space="preserve">? </w:t>
      </w:r>
      <w:r>
        <w:rPr>
          <w:rFonts w:ascii="Palanquin Dark" w:hAnsi="Palanquin Dark" w:eastAsia="Palanquin Dark" w:cs="Palanquin Dark"/>
        </w:rPr>
        <w:t xml:space="preserve">नैवं शक्यते । </w:t>
      </w:r>
      <w:r>
        <w:rPr>
          <w:rFonts w:eastAsia="Palanquin Dark" w:cs="Palanquin Dark" w:ascii="Palanquin Dark" w:hAnsi="Palanquin Dark"/>
        </w:rPr>
        <w:t>'</w:t>
      </w:r>
      <w:r>
        <w:rPr>
          <w:rFonts w:ascii="Palanquin Dark" w:hAnsi="Palanquin Dark" w:eastAsia="Palanquin Dark" w:cs="Palanquin Dark"/>
        </w:rPr>
        <w:t>न ङिसम्बुद्ध्योः</w:t>
      </w:r>
      <w:r>
        <w:rPr>
          <w:rFonts w:eastAsia="Palanquin Dark" w:cs="Palanquin Dark" w:ascii="Palanquin Dark" w:hAnsi="Palanquin Dark"/>
        </w:rPr>
        <w:t xml:space="preserve">' </w:t>
      </w:r>
      <w:r>
        <w:rPr>
          <w:rFonts w:ascii="Palanquin Dark" w:hAnsi="Palanquin Dark" w:eastAsia="Palanquin Dark" w:cs="Palanquin Dark"/>
        </w:rPr>
        <w:t xml:space="preserve">इति नलोपप्रतिषेधो न स्यात् । जुष्टमिन्द्रस्य प्रियं भागं तपत । तस्मै महानुभावाय इन्द्राय दातुं तद्योग्यं संस्कुरुत । सांहितिकोस्य दीर्घश्छान्दसः । जुष्टशब्दस्याद्युदात्तत्वमुक्तम् । किञ्च </w:t>
      </w:r>
      <w:r>
        <w:rPr>
          <w:rFonts w:eastAsia="Palanquin Dark" w:cs="Palanquin Dark" w:ascii="Palanquin Dark" w:hAnsi="Palanquin Dark"/>
        </w:rPr>
        <w:t xml:space="preserve">- </w:t>
      </w:r>
      <w:r>
        <w:rPr>
          <w:rFonts w:ascii="Palanquin Dark" w:hAnsi="Palanquin Dark" w:eastAsia="Palanquin Dark" w:cs="Palanquin Dark"/>
        </w:rPr>
        <w:t xml:space="preserve">गिर्वणसे गीर्भिर्वननीयाय भजनीयाय स्तोतव्यायेन्द्राय इन्द्रार्थं गिरः वाचश्च स्तुतिरूपाः तपतेत्येव । गीर्भिर्वननीय इति </w:t>
      </w:r>
      <w:r>
        <w:rPr>
          <w:rFonts w:eastAsia="Palanquin Dark" w:cs="Palanquin Dark" w:ascii="Palanquin Dark" w:hAnsi="Palanquin Dark"/>
        </w:rPr>
        <w:t>'</w:t>
      </w:r>
      <w:r>
        <w:rPr>
          <w:rFonts w:ascii="Palanquin Dark" w:hAnsi="Palanquin Dark" w:eastAsia="Palanquin Dark" w:cs="Palanquin Dark"/>
        </w:rPr>
        <w:t xml:space="preserve">गतिकारकयोरपि </w:t>
      </w:r>
      <w:r>
        <w:rPr>
          <w:rFonts w:eastAsia="Palanquin Dark" w:cs="Palanquin Dark" w:ascii="Palanquin Dark" w:hAnsi="Palanquin Dark"/>
        </w:rPr>
        <w:t xml:space="preserve">' </w:t>
      </w:r>
      <w:r>
        <w:rPr>
          <w:rFonts w:ascii="Palanquin Dark" w:hAnsi="Palanquin Dark" w:eastAsia="Palanquin Dark" w:cs="Palanquin Dark"/>
        </w:rPr>
        <w:t>इत्यसुन्</w:t>
      </w:r>
      <w:r>
        <w:rPr>
          <w:rFonts w:eastAsia="Palanquin Dark" w:cs="Palanquin Dark" w:ascii="Palanquin Dark" w:hAnsi="Palanquin Dark"/>
        </w:rPr>
        <w:t xml:space="preserve">, </w:t>
      </w:r>
      <w:r>
        <w:rPr>
          <w:rFonts w:ascii="Palanquin Dark" w:hAnsi="Palanquin Dark" w:eastAsia="Palanquin Dark" w:cs="Palanquin Dark"/>
        </w:rPr>
        <w:t>पूर्वपदप्रकृतिस्वरत्वं च । स चास्मभ्यं ब्रह्मवर्चसं ददात्विति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इन्द्रायार्कवते पुरोडाशमेकादशकपालं निर्वपेदन्नकामः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इन्द्रमिदिति गायत्री ॥ इन्द्रमित् इन्द्रमेव गाथिनो गाथावन्तः गायका उद्गातारः । व्रीह्यादित्वादिनिप्रत्ययः । बृहत् बृहता साम्ना</w:t>
      </w:r>
      <w:r>
        <w:rPr>
          <w:rFonts w:eastAsia="Palanquin Dark" w:cs="Palanquin Dark" w:ascii="Palanquin Dark" w:hAnsi="Palanquin Dark"/>
        </w:rPr>
        <w:t xml:space="preserve">, </w:t>
      </w:r>
      <w:r>
        <w:rPr>
          <w:rFonts w:ascii="Palanquin Dark" w:hAnsi="Palanquin Dark" w:eastAsia="Palanquin Dark" w:cs="Palanquin Dark"/>
        </w:rPr>
        <w:t xml:space="preserve">अनूषतेति वक्ष्यते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तृतीयाया लुक् । तथा अर्किणः अर्कवन्तः होतारः । ऋच स्तुतौ</w:t>
      </w:r>
      <w:r>
        <w:rPr>
          <w:rFonts w:eastAsia="Palanquin Dark" w:cs="Palanquin Dark" w:ascii="Palanquin Dark" w:hAnsi="Palanquin Dark"/>
        </w:rPr>
        <w:t xml:space="preserve">, </w:t>
      </w:r>
      <w:r>
        <w:rPr>
          <w:rFonts w:ascii="Palanquin Dark" w:hAnsi="Palanquin Dark" w:eastAsia="Palanquin Dark" w:cs="Palanquin Dark"/>
        </w:rPr>
        <w:t>घञ्</w:t>
      </w:r>
      <w:r>
        <w:rPr>
          <w:rFonts w:eastAsia="Palanquin Dark" w:cs="Palanquin Dark" w:ascii="Palanquin Dark" w:hAnsi="Palanquin Dark"/>
        </w:rPr>
        <w:t>, '</w:t>
      </w:r>
      <w:r>
        <w:rPr>
          <w:rFonts w:ascii="Palanquin Dark" w:hAnsi="Palanquin Dark" w:eastAsia="Palanquin Dark" w:cs="Palanquin Dark"/>
        </w:rPr>
        <w:t>चजोः कु घिण्यतोः</w:t>
      </w:r>
      <w:r>
        <w:rPr>
          <w:rFonts w:eastAsia="Palanquin Dark" w:cs="Palanquin Dark" w:ascii="Palanquin Dark" w:hAnsi="Palanquin Dark"/>
        </w:rPr>
        <w:t xml:space="preserve">' </w:t>
      </w:r>
      <w:r>
        <w:rPr>
          <w:rFonts w:ascii="Palanquin Dark" w:hAnsi="Palanquin Dark" w:eastAsia="Palanquin Dark" w:cs="Palanquin Dark"/>
        </w:rPr>
        <w:t xml:space="preserve">इति कुत्वम् । अर्केभिरर्कैः ऋग्भिः इन्द्रमेवानूषत अस्तुवन् । छान्दस ऐसभावः । तथा वाणीः वाण्यः ऋग्यजुस्सामलक्षणाः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 पारिशेष्यादध्वर्यूणां वाण्यश्चेन्द्रमेव अनूषत नुवन्ति । णू स्तवने</w:t>
      </w:r>
      <w:r>
        <w:rPr>
          <w:rFonts w:eastAsia="Palanquin Dark" w:cs="Palanquin Dark" w:ascii="Palanquin Dark" w:hAnsi="Palanquin Dark"/>
        </w:rPr>
        <w:t xml:space="preserve">, </w:t>
      </w:r>
      <w:r>
        <w:rPr>
          <w:rFonts w:ascii="Palanquin Dark" w:hAnsi="Palanquin Dark" w:eastAsia="Palanquin Dark" w:cs="Palanquin Dark"/>
        </w:rPr>
        <w:t>तौदादिकः</w:t>
      </w:r>
      <w:r>
        <w:rPr>
          <w:rFonts w:eastAsia="Palanquin Dark" w:cs="Palanquin Dark" w:ascii="Palanquin Dark" w:hAnsi="Palanquin Dark"/>
        </w:rPr>
        <w:t xml:space="preserve">, </w:t>
      </w:r>
      <w:r>
        <w:rPr>
          <w:rFonts w:ascii="Palanquin Dark" w:hAnsi="Palanquin Dark" w:eastAsia="Palanquin Dark" w:cs="Palanquin Dark"/>
        </w:rPr>
        <w:t>छान्दसो लुङ्</w:t>
      </w:r>
      <w:r>
        <w:rPr>
          <w:rFonts w:eastAsia="Palanquin Dark" w:cs="Palanquin Dark" w:ascii="Palanquin Dark" w:hAnsi="Palanquin Dark"/>
        </w:rPr>
        <w:t xml:space="preserve">, </w:t>
      </w:r>
      <w:r>
        <w:rPr>
          <w:rFonts w:ascii="Palanquin Dark" w:hAnsi="Palanquin Dark" w:eastAsia="Palanquin Dark" w:cs="Palanquin Dark"/>
        </w:rPr>
        <w:t>व्यत्ययेनात्मनेपदं</w:t>
      </w:r>
      <w:r>
        <w:rPr>
          <w:rFonts w:eastAsia="Palanquin Dark" w:cs="Palanquin Dark" w:ascii="Palanquin Dark" w:hAnsi="Palanquin Dark"/>
        </w:rPr>
        <w:t xml:space="preserve">, </w:t>
      </w:r>
      <w:r>
        <w:rPr>
          <w:rFonts w:ascii="Palanquin Dark" w:hAnsi="Palanquin Dark" w:eastAsia="Palanquin Dark" w:cs="Palanquin Dark"/>
        </w:rPr>
        <w:t>कुटादित्वाद्गुणाभावः</w:t>
      </w:r>
      <w:r>
        <w:rPr>
          <w:rFonts w:eastAsia="Palanquin Dark" w:cs="Palanquin Dark" w:ascii="Palanquin Dark" w:hAnsi="Palanquin Dark"/>
        </w:rPr>
        <w:t xml:space="preserve">, </w:t>
      </w:r>
      <w:r>
        <w:rPr>
          <w:rFonts w:ascii="Palanquin Dark" w:hAnsi="Palanquin Dark" w:eastAsia="Palanquin Dark" w:cs="Palanquin Dark"/>
        </w:rPr>
        <w:t>छान्दस इडभावः । तथा स इन्द्रोस्मभ्यमन्नं ददात्विति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गायन्तीत्यनुष्टुप् ॥ हे शतक्रतो बहुकर्मन् शताश्वमेधिन्वा इन्द्र गायत्रिणः गायत्रेण साम्ना तद्वन्त उद्गातारः त्वां गायन्ति । तथा अर्किणः अर्कवन्तः ऋक्षु साधवः होतारः त्वामर्कं स्तातैव्यं अर्चयन्ति स्तुवन्ति । यद्वा </w:t>
      </w:r>
      <w:r>
        <w:rPr>
          <w:rFonts w:eastAsia="Palanquin Dark" w:cs="Palanquin Dark" w:ascii="Palanquin Dark" w:hAnsi="Palanquin Dark"/>
        </w:rPr>
        <w:t xml:space="preserve">- </w:t>
      </w:r>
      <w:r>
        <w:rPr>
          <w:rFonts w:ascii="Palanquin Dark" w:hAnsi="Palanquin Dark" w:eastAsia="Palanquin Dark" w:cs="Palanquin Dark"/>
        </w:rPr>
        <w:t>अर्च पूजायाम्</w:t>
      </w:r>
      <w:r>
        <w:rPr>
          <w:rFonts w:eastAsia="Palanquin Dark" w:cs="Palanquin Dark" w:ascii="Palanquin Dark" w:hAnsi="Palanquin Dark"/>
        </w:rPr>
        <w:t xml:space="preserve">, </w:t>
      </w:r>
      <w:r>
        <w:rPr>
          <w:rFonts w:ascii="Palanquin Dark" w:hAnsi="Palanquin Dark" w:eastAsia="Palanquin Dark" w:cs="Palanquin Dark"/>
        </w:rPr>
        <w:t xml:space="preserve">अर्चयन्त्यर्कं पूजनीयं त्वामर्चयन्ति पूजयन्ति होतारः । तथा ब्रह्माणः ब्रह्मादयः अध्वर्यवोपि गृह्यन्ते । ते त्वामुद्येमिरे उद्यच्छन्ते उत्थापयन्ति वर्धयन्तीत्यर्थः । छान्दसो लिट् । कमिव </w:t>
      </w:r>
      <w:r>
        <w:rPr>
          <w:rFonts w:eastAsia="Palanquin Dark" w:cs="Palanquin Dark" w:ascii="Palanquin Dark" w:hAnsi="Palanquin Dark"/>
        </w:rPr>
        <w:t xml:space="preserve">? </w:t>
      </w:r>
      <w:r>
        <w:rPr>
          <w:rFonts w:ascii="Palanquin Dark" w:hAnsi="Palanquin Dark" w:eastAsia="Palanquin Dark" w:cs="Palanquin Dark"/>
        </w:rPr>
        <w:t xml:space="preserve">वंशमिव । यथोत्तमसम्बन्धादिभिस्सत्पुरुषा वंशं स्वकुलमुत्कर्षं नयन्ति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वंशं ग्रामं यथोदकादिभिश्शनैर्वर्धयन्ति तद्वत्स त्वमस्मम्यमन्नं प्रयच्छेति । केचित् </w:t>
      </w:r>
      <w:r>
        <w:rPr>
          <w:rFonts w:eastAsia="Palanquin Dark" w:cs="Palanquin Dark" w:ascii="Palanquin Dark" w:hAnsi="Palanquin Dark"/>
        </w:rPr>
        <w:t xml:space="preserve">- </w:t>
      </w:r>
      <w:r>
        <w:rPr>
          <w:rFonts w:ascii="Palanquin Dark" w:hAnsi="Palanquin Dark" w:eastAsia="Palanquin Dark" w:cs="Palanquin Dark"/>
        </w:rPr>
        <w:t>अत्रोभयत्रार्कशब्दोन्नवचनः । अर्किणः अन्नवन्तः अर्कैर्हविर्लक्षणैरर्कमर्च्यं पूज्यं त्वामर्चयन्ति यजन्ते । शेषं समानमिति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इन्द्रायांहोमुचे पुरोडाशमेकादशकपालं निर्वपेद्यः पाप्मना गृहीतस्स्यात्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अंहोमुच इति त्रिष्टुप् ॥ अंहसः पापाद्विमोक्त्रे</w:t>
      </w:r>
      <w:r>
        <w:rPr>
          <w:rFonts w:eastAsia="Palanquin Dark" w:cs="Palanquin Dark" w:ascii="Palanquin Dark" w:hAnsi="Palanquin Dark"/>
        </w:rPr>
        <w:t xml:space="preserve">, </w:t>
      </w:r>
      <w:r>
        <w:rPr>
          <w:rFonts w:ascii="Palanquin Dark" w:hAnsi="Palanquin Dark" w:eastAsia="Palanquin Dark" w:cs="Palanquin Dark"/>
        </w:rPr>
        <w:t>ओषिष्ठदाव्ने दावेनोषिष्ठः दग्धृतमः आदित्यः तस्मै उदकस्य दात्रे</w:t>
      </w:r>
      <w:r>
        <w:rPr>
          <w:rFonts w:eastAsia="Palanquin Dark" w:cs="Palanquin Dark" w:ascii="Palanquin Dark" w:hAnsi="Palanquin Dark"/>
        </w:rPr>
        <w:t xml:space="preserve">, </w:t>
      </w:r>
      <w:r>
        <w:rPr>
          <w:rFonts w:ascii="Palanquin Dark" w:hAnsi="Palanquin Dark" w:eastAsia="Palanquin Dark" w:cs="Palanquin Dark"/>
        </w:rPr>
        <w:t xml:space="preserve">वर्षार्थं वा तस्य दापयित्रे </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आदित्याज्जायते वृष्टिः</w:t>
      </w:r>
      <w:r>
        <w:rPr>
          <w:rFonts w:eastAsia="Palanquin Dark" w:cs="Palanquin Dark" w:ascii="Palanquin Dark" w:hAnsi="Palanquin Dark"/>
        </w:rPr>
        <w:t xml:space="preserve">' </w:t>
      </w:r>
      <w:r>
        <w:rPr>
          <w:rFonts w:ascii="Palanquin Dark" w:hAnsi="Palanquin Dark" w:eastAsia="Palanquin Dark" w:cs="Palanquin Dark"/>
        </w:rPr>
        <w:t>इति । उष दाहे</w:t>
      </w:r>
      <w:r>
        <w:rPr>
          <w:rFonts w:eastAsia="Palanquin Dark" w:cs="Palanquin Dark" w:ascii="Palanquin Dark" w:hAnsi="Palanquin Dark"/>
        </w:rPr>
        <w:t xml:space="preserve">, </w:t>
      </w:r>
      <w:r>
        <w:rPr>
          <w:rFonts w:ascii="Palanquin Dark" w:hAnsi="Palanquin Dark" w:eastAsia="Palanquin Dark" w:cs="Palanquin Dark"/>
        </w:rPr>
        <w:t xml:space="preserve">तृजन्तात्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इतीष्ठन्प्रत्ययः</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इति तृशब्दस्य लोपः</w:t>
      </w:r>
      <w:r>
        <w:rPr>
          <w:rFonts w:eastAsia="Palanquin Dark" w:cs="Palanquin Dark" w:ascii="Palanquin Dark" w:hAnsi="Palanquin Dark"/>
        </w:rPr>
        <w:t xml:space="preserve">, </w:t>
      </w:r>
      <w:r>
        <w:rPr>
          <w:rFonts w:ascii="Palanquin Dark" w:hAnsi="Palanquin Dark" w:eastAsia="Palanquin Dark" w:cs="Palanquin Dark"/>
        </w:rPr>
        <w:t xml:space="preserve">ददातेः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 xml:space="preserve">इति वनिप्प्रत्ययः । हे इन्द्र ईदृशाय तुभ्यं गृणानास्स्तुवन्तः वयं मनीषां बुद्धिं प्रभरेम त्वत्स्तुत्यर्थं प्रकर्षेण स्वीकुर्मः । कीदृशीं </w:t>
      </w:r>
      <w:r>
        <w:rPr>
          <w:rFonts w:eastAsia="Palanquin Dark" w:cs="Palanquin Dark" w:ascii="Palanquin Dark" w:hAnsi="Palanquin Dark"/>
        </w:rPr>
        <w:t xml:space="preserve">? </w:t>
      </w:r>
      <w:r>
        <w:rPr>
          <w:rFonts w:ascii="Palanquin Dark" w:hAnsi="Palanquin Dark" w:eastAsia="Palanquin Dark" w:cs="Palanquin Dark"/>
        </w:rPr>
        <w:t xml:space="preserve">सुमतिं शोभमानाम्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त्वां तोषयेमेत्येवंरूपाम् । त्वं च तया स्तुत्या तुष्ट इदं हव्यं प्रतिगृभाय प्रतिगृह्णीष्व । </w:t>
      </w:r>
      <w:r>
        <w:rPr>
          <w:rFonts w:eastAsia="Palanquin Dark" w:cs="Palanquin Dark" w:ascii="Palanquin Dark" w:hAnsi="Palanquin Dark"/>
        </w:rPr>
        <w:t>'</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इति भः</w:t>
      </w:r>
      <w:r>
        <w:rPr>
          <w:rFonts w:eastAsia="Palanquin Dark" w:cs="Palanquin Dark" w:ascii="Palanquin Dark" w:hAnsi="Palanquin Dark"/>
        </w:rPr>
        <w:t>, '</w:t>
      </w:r>
      <w:r>
        <w:rPr>
          <w:rFonts w:ascii="Palanquin Dark" w:hAnsi="Palanquin Dark" w:eastAsia="Palanquin Dark" w:cs="Palanquin Dark"/>
        </w:rPr>
        <w:t>छन्दसि शायजपि</w:t>
      </w:r>
      <w:r>
        <w:rPr>
          <w:rFonts w:eastAsia="Palanquin Dark" w:cs="Palanquin Dark" w:ascii="Palanquin Dark" w:hAnsi="Palanquin Dark"/>
        </w:rPr>
        <w:t xml:space="preserve">' </w:t>
      </w:r>
      <w:r>
        <w:rPr>
          <w:rFonts w:ascii="Palanquin Dark" w:hAnsi="Palanquin Dark" w:eastAsia="Palanquin Dark" w:cs="Palanquin Dark"/>
        </w:rPr>
        <w:t>। यजमानस्य कामा मनोरथाः अंहसो मुच्येयेत्येवमादयः सत्या अमोघा भवन्तु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विवेषेति त्रिष्टुप् ॥ यद्यस्मान्मां धिषाणा तादृशी बुद्धिः विवेष व्याप्तवती तस्मादहं जजान जातवानस्मि </w:t>
      </w:r>
      <w:r>
        <w:rPr>
          <w:rFonts w:eastAsia="Palanquin Dark" w:cs="Palanquin Dark" w:ascii="Palanquin Dark" w:hAnsi="Palanquin Dark"/>
        </w:rPr>
        <w:t xml:space="preserve">; </w:t>
      </w:r>
      <w:r>
        <w:rPr>
          <w:rFonts w:ascii="Palanquin Dark" w:hAnsi="Palanquin Dark" w:eastAsia="Palanquin Dark" w:cs="Palanquin Dark"/>
        </w:rPr>
        <w:t xml:space="preserve">नो चेदहमजातसम एव स्याम् । अपदात्परत्वान्न निहन्यते । </w:t>
      </w:r>
      <w:r>
        <w:rPr>
          <w:rFonts w:eastAsia="Palanquin Dark" w:cs="Palanquin Dark" w:ascii="Palanquin Dark" w:hAnsi="Palanquin Dark"/>
        </w:rPr>
        <w:t>'</w:t>
      </w:r>
      <w:r>
        <w:rPr>
          <w:rFonts w:ascii="Palanquin Dark" w:hAnsi="Palanquin Dark" w:eastAsia="Palanquin Dark" w:cs="Palanquin Dark"/>
        </w:rPr>
        <w:t>समानवाक्ये निघातादयः</w:t>
      </w:r>
      <w:r>
        <w:rPr>
          <w:rFonts w:eastAsia="Palanquin Dark" w:cs="Palanquin Dark" w:ascii="Palanquin Dark" w:hAnsi="Palanquin Dark"/>
        </w:rPr>
        <w:t xml:space="preserve">' </w:t>
      </w:r>
      <w:r>
        <w:rPr>
          <w:rFonts w:ascii="Palanquin Dark" w:hAnsi="Palanquin Dark" w:eastAsia="Palanquin Dark" w:cs="Palanquin Dark"/>
        </w:rPr>
        <w:t xml:space="preserve">इति वचनाज्जजानेति न निहन्यते । का पुनस्सा धिषणेत्याह </w:t>
      </w:r>
      <w:r>
        <w:rPr>
          <w:rFonts w:eastAsia="Palanquin Dark" w:cs="Palanquin Dark" w:ascii="Palanquin Dark" w:hAnsi="Palanquin Dark"/>
        </w:rPr>
        <w:t xml:space="preserve">- </w:t>
      </w:r>
      <w:r>
        <w:rPr>
          <w:rFonts w:ascii="Palanquin Dark" w:hAnsi="Palanquin Dark" w:eastAsia="Palanquin Dark" w:cs="Palanquin Dark"/>
        </w:rPr>
        <w:t>पार्यात्पारेभवात् अत्यन्तादह्नो दिवसात् पुरा पूर्वं यावन्मरणदिवसं इन्द्रं स्तवै स्तुत्या तोषयामीतीयं धिषणा जजान ममोदपादि</w:t>
      </w:r>
      <w:r>
        <w:rPr>
          <w:rFonts w:eastAsia="Palanquin Dark" w:cs="Palanquin Dark" w:ascii="Palanquin Dark" w:hAnsi="Palanquin Dark"/>
        </w:rPr>
        <w:t xml:space="preserve">, </w:t>
      </w:r>
      <w:r>
        <w:rPr>
          <w:rFonts w:ascii="Palanquin Dark" w:hAnsi="Palanquin Dark" w:eastAsia="Palanquin Dark" w:cs="Palanquin Dark"/>
        </w:rPr>
        <w:t xml:space="preserve">अतो जातवानस्मि । पुनश्च धिषणा विशेष्यते </w:t>
      </w:r>
      <w:r>
        <w:rPr>
          <w:rFonts w:eastAsia="Palanquin Dark" w:cs="Palanquin Dark" w:ascii="Palanquin Dark" w:hAnsi="Palanquin Dark"/>
        </w:rPr>
        <w:t xml:space="preserve">- </w:t>
      </w:r>
      <w:r>
        <w:rPr>
          <w:rFonts w:ascii="Palanquin Dark" w:hAnsi="Palanquin Dark" w:eastAsia="Palanquin Dark" w:cs="Palanquin Dark"/>
        </w:rPr>
        <w:t>यत्र यस्यां धिषणायां सत्यां इन्द्र अंहसः पापात् पीपरत्पारयति उत्तारयति पुरुषम् । पार तीर कर्मसमाप्तौ</w:t>
      </w:r>
      <w:r>
        <w:rPr>
          <w:rFonts w:eastAsia="Palanquin Dark" w:cs="Palanquin Dark" w:ascii="Palanquin Dark" w:hAnsi="Palanquin Dark"/>
        </w:rPr>
        <w:t xml:space="preserve">, </w:t>
      </w:r>
      <w:r>
        <w:rPr>
          <w:rFonts w:ascii="Palanquin Dark" w:hAnsi="Palanquin Dark" w:eastAsia="Palanquin Dark" w:cs="Palanquin Dark"/>
        </w:rPr>
        <w:t>छान्दसो लुङ्</w:t>
      </w:r>
      <w:r>
        <w:rPr>
          <w:rFonts w:eastAsia="Palanquin Dark" w:cs="Palanquin Dark" w:ascii="Palanquin Dark" w:hAnsi="Palanquin Dark"/>
        </w:rPr>
        <w:t>, '</w:t>
      </w:r>
      <w:r>
        <w:rPr>
          <w:rFonts w:ascii="Palanquin Dark" w:hAnsi="Palanquin Dark" w:eastAsia="Palanquin Dark" w:cs="Palanquin Dark"/>
        </w:rPr>
        <w:t>चङ्यन्यतरस्याम्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यद्वा </w:t>
      </w:r>
      <w:r>
        <w:rPr>
          <w:rFonts w:eastAsia="Palanquin Dark" w:cs="Palanquin Dark" w:ascii="Palanquin Dark" w:hAnsi="Palanquin Dark"/>
        </w:rPr>
        <w:t xml:space="preserve">- </w:t>
      </w:r>
      <w:r>
        <w:rPr>
          <w:rFonts w:ascii="Palanquin Dark" w:hAnsi="Palanquin Dark" w:eastAsia="Palanquin Dark" w:cs="Palanquin Dark"/>
        </w:rPr>
        <w:t>यत्राह्नि अस्मानिन्द्रोंहसः पारयति उत्तारयति तत्पार्यमहरिति निर्वचनं क्रियते । आ तत इन्द्रं स्तवै</w:t>
      </w:r>
      <w:r>
        <w:rPr>
          <w:rFonts w:eastAsia="Palanquin Dark" w:cs="Palanquin Dark" w:ascii="Palanquin Dark" w:hAnsi="Palanquin Dark"/>
        </w:rPr>
        <w:t xml:space="preserve">, </w:t>
      </w:r>
      <w:r>
        <w:rPr>
          <w:rFonts w:ascii="Palanquin Dark" w:hAnsi="Palanquin Dark" w:eastAsia="Palanquin Dark" w:cs="Palanquin Dark"/>
        </w:rPr>
        <w:t xml:space="preserve">यावदंहोविमोचनमित्यर्थः । अथ प्रारतरणं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यथा अंहस उत्तारितानस्मानुभये उभयकुलप्रभवा अपि हवन्ते आह्वयन्ति आत्मरक्षार्थं मां रक्ष मां रक्षेति । यथेति निपातो यद्वृत्तप्रतिरूपकः । यथा गणकाराः </w:t>
      </w:r>
      <w:r>
        <w:rPr>
          <w:rFonts w:eastAsia="Palanquin Dark" w:cs="Palanquin Dark" w:ascii="Palanquin Dark" w:hAnsi="Palanquin Dark"/>
        </w:rPr>
        <w:t>- '</w:t>
      </w:r>
      <w:r>
        <w:rPr>
          <w:rFonts w:ascii="Palanquin Dark" w:hAnsi="Palanquin Dark" w:eastAsia="Palanquin Dark" w:cs="Palanquin Dark"/>
        </w:rPr>
        <w:t>मात्रायां वेळायां यथा पुरा हो अहो अथो मनो</w:t>
      </w:r>
      <w:r>
        <w:rPr>
          <w:rFonts w:eastAsia="Palanquin Dark" w:cs="Palanquin Dark" w:ascii="Palanquin Dark" w:hAnsi="Palanquin Dark"/>
        </w:rPr>
        <w:t xml:space="preserve">' </w:t>
      </w:r>
      <w:r>
        <w:rPr>
          <w:rFonts w:ascii="Palanquin Dark" w:hAnsi="Palanquin Dark" w:eastAsia="Palanquin Dark" w:cs="Palanquin Dark"/>
        </w:rPr>
        <w:t>इति । तेनाख्यातं निहन्यते । यथा नदीमध्ये नावा यान्तमुभयतस्स्थिता आह्वयन्ति भो मामुत्तारय मामुत्तारयेति</w:t>
      </w:r>
      <w:r>
        <w:rPr>
          <w:rFonts w:eastAsia="Palanquin Dark" w:cs="Palanquin Dark" w:ascii="Palanquin Dark" w:hAnsi="Palanquin Dark"/>
        </w:rPr>
        <w:t xml:space="preserve">, </w:t>
      </w:r>
      <w:r>
        <w:rPr>
          <w:rFonts w:ascii="Palanquin Dark" w:hAnsi="Palanquin Dark" w:eastAsia="Palanquin Dark" w:cs="Palanquin Dark"/>
        </w:rPr>
        <w:t>तथांहस उत्तारिणी धिषणा बुद्धिर्मां विवेष व्याप्ता भवतु</w:t>
      </w:r>
      <w:r>
        <w:rPr>
          <w:rFonts w:eastAsia="Palanquin Dark" w:cs="Palanquin Dark" w:ascii="Palanquin Dark" w:hAnsi="Palanquin Dark"/>
        </w:rPr>
        <w:t xml:space="preserve">, </w:t>
      </w:r>
      <w:r>
        <w:rPr>
          <w:rFonts w:ascii="Palanquin Dark" w:hAnsi="Palanquin Dark" w:eastAsia="Palanquin Dark" w:cs="Palanquin Dark"/>
        </w:rPr>
        <w:t>अतो जजानाहमिति । तस्मात्तादृशधिषणं मामिन्द्रोंहसो मुञ्चत्विति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तत्रैव याज्या विकल्प्यते </w:t>
      </w:r>
      <w:r>
        <w:rPr>
          <w:rFonts w:eastAsia="Palanquin Dark" w:cs="Palanquin Dark" w:ascii="Palanquin Dark" w:hAnsi="Palanquin Dark"/>
        </w:rPr>
        <w:t xml:space="preserve">- </w:t>
      </w:r>
      <w:r>
        <w:rPr>
          <w:rFonts w:ascii="Palanquin Dark" w:hAnsi="Palanquin Dark" w:eastAsia="Palanquin Dark" w:cs="Palanquin Dark"/>
        </w:rPr>
        <w:t xml:space="preserve">प्र सम्राजमिति त्रिष्टुप् ॥ सम्राजं सङ्गतदीप्तिम् । </w:t>
      </w:r>
      <w:r>
        <w:rPr>
          <w:rFonts w:eastAsia="Palanquin Dark" w:cs="Palanquin Dark" w:ascii="Palanquin Dark" w:hAnsi="Palanquin Dark"/>
        </w:rPr>
        <w:t>'</w:t>
      </w:r>
      <w:r>
        <w:rPr>
          <w:rFonts w:ascii="Palanquin Dark" w:hAnsi="Palanquin Dark" w:eastAsia="Palanquin Dark" w:cs="Palanquin Dark"/>
        </w:rPr>
        <w:t>मो राजि समः क्वौ</w:t>
      </w:r>
      <w:r>
        <w:rPr>
          <w:rFonts w:eastAsia="Palanquin Dark" w:cs="Palanquin Dark" w:ascii="Palanquin Dark" w:hAnsi="Palanquin Dark"/>
        </w:rPr>
        <w:t xml:space="preserve">' </w:t>
      </w:r>
      <w:r>
        <w:rPr>
          <w:rFonts w:ascii="Palanquin Dark" w:hAnsi="Palanquin Dark" w:eastAsia="Palanquin Dark" w:cs="Palanquin Dark"/>
        </w:rPr>
        <w:t>। अध्वराणां यज्ञानां प्रथमं प्रधानम् । अंहोमुचमंहसो मोक्तारं इन्द्रम्</w:t>
      </w:r>
      <w:r>
        <w:rPr>
          <w:rFonts w:eastAsia="Palanquin Dark" w:cs="Palanquin Dark" w:ascii="Palanquin Dark" w:hAnsi="Palanquin Dark"/>
        </w:rPr>
        <w:t xml:space="preserve">, </w:t>
      </w:r>
      <w:r>
        <w:rPr>
          <w:rFonts w:ascii="Palanquin Dark" w:hAnsi="Palanquin Dark" w:eastAsia="Palanquin Dark" w:cs="Palanquin Dark"/>
        </w:rPr>
        <w:t xml:space="preserve">स्थानाद्गम्यते । वृषभं वर्षितारं कामानां दातारम् । याज्ञियानां यज्ञार्हाणां मध्ये सम्राजं सम्यग्राजन्तं यज्ञियानां वा सम्बन्धिनं स्वामित्वेन यज्ञियानां वा वृषभम् । </w:t>
      </w:r>
      <w:r>
        <w:rPr>
          <w:rFonts w:eastAsia="Palanquin Dark" w:cs="Palanquin Dark" w:ascii="Palanquin Dark" w:hAnsi="Palanquin Dark"/>
        </w:rPr>
        <w:t>'</w:t>
      </w:r>
      <w:r>
        <w:rPr>
          <w:rFonts w:ascii="Palanquin Dark" w:hAnsi="Palanquin Dark" w:eastAsia="Palanquin Dark" w:cs="Palanquin Dark"/>
        </w:rPr>
        <w:t>यज्ञर्त्विग्भ्याम्</w:t>
      </w:r>
      <w:r>
        <w:rPr>
          <w:rFonts w:eastAsia="Palanquin Dark" w:cs="Palanquin Dark" w:ascii="Palanquin Dark" w:hAnsi="Palanquin Dark"/>
        </w:rPr>
        <w:t xml:space="preserve">' </w:t>
      </w:r>
      <w:r>
        <w:rPr>
          <w:rFonts w:ascii="Palanquin Dark" w:hAnsi="Palanquin Dark" w:eastAsia="Palanquin Dark" w:cs="Palanquin Dark"/>
        </w:rPr>
        <w:t xml:space="preserve">इति घः । अपां नपातमपां चतुर्थमिन्द्रं अस्मान्मध्यमः ततो मेघः तत आप इति । न पातयति न च्यावयतीति नपात् । </w:t>
      </w:r>
      <w:r>
        <w:rPr>
          <w:rFonts w:eastAsia="Palanquin Dark" w:cs="Palanquin Dark" w:ascii="Palanquin Dark" w:hAnsi="Palanquin Dark"/>
        </w:rPr>
        <w:t>'</w:t>
      </w:r>
      <w:r>
        <w:rPr>
          <w:rFonts w:ascii="Palanquin Dark" w:hAnsi="Palanquin Dark" w:eastAsia="Palanquin Dark" w:cs="Palanquin Dark"/>
        </w:rPr>
        <w:t xml:space="preserve">नाभ्राण्णपात् </w:t>
      </w:r>
      <w:r>
        <w:rPr>
          <w:rFonts w:eastAsia="Palanquin Dark" w:cs="Palanquin Dark" w:ascii="Palanquin Dark" w:hAnsi="Palanquin Dark"/>
        </w:rPr>
        <w:t xml:space="preserve">' </w:t>
      </w:r>
      <w:r>
        <w:rPr>
          <w:rFonts w:ascii="Palanquin Dark" w:hAnsi="Palanquin Dark" w:eastAsia="Palanquin Dark" w:cs="Palanquin Dark"/>
        </w:rPr>
        <w:t>इति निपात्यते । हयन्तं वर्धमानं अविच्छिन्नैश्वर्यं सर्वगम् । हय गतौ । हे नरः मनुष्या ऋत्विजः ईदृशमिन्द्रं प्रगच्छत प्रकर्षेण बन्धुत्वेन भजत</w:t>
      </w:r>
      <w:r>
        <w:rPr>
          <w:rFonts w:eastAsia="Palanquin Dark" w:cs="Palanquin Dark" w:ascii="Palanquin Dark" w:hAnsi="Palanquin Dark"/>
        </w:rPr>
        <w:t xml:space="preserve">, </w:t>
      </w:r>
      <w:r>
        <w:rPr>
          <w:rFonts w:ascii="Palanquin Dark" w:hAnsi="Palanquin Dark" w:eastAsia="Palanquin Dark" w:cs="Palanquin Dark"/>
        </w:rPr>
        <w:t xml:space="preserve">यथायं यजमानः अंहसो मुञ्चतीति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प्रेत्यस्याख्यातापेक्षायां धत्तमिति वक्ष्यमाणत्वाच्च धत्तेति सामर्थ्याद्योग्यं लभ्यते । इदनीमश्विनावुच्येते </w:t>
      </w:r>
      <w:r>
        <w:rPr>
          <w:rFonts w:eastAsia="Palanquin Dark" w:cs="Palanquin Dark" w:ascii="Palanquin Dark" w:hAnsi="Palanquin Dark"/>
        </w:rPr>
        <w:t xml:space="preserve">- </w:t>
      </w:r>
      <w:r>
        <w:rPr>
          <w:rFonts w:ascii="Palanquin Dark" w:hAnsi="Palanquin Dark" w:eastAsia="Palanquin Dark" w:cs="Palanquin Dark"/>
        </w:rPr>
        <w:t>हे अश्विनौ युवामपि अस्मिन् यजमाने इन्द्रियं चक्षुरादिदार्ढ्यं ओजः बलं च प्रधत्तं प्रकर्षेण स्थापयतम् । अत्रापि विशेषाकाङ्क्षायां प्रेति प्रकृतं सम्बध्यते</w:t>
      </w:r>
      <w:r>
        <w:rPr>
          <w:rFonts w:eastAsia="Palanquin Dark" w:cs="Palanquin Dark" w:ascii="Palanquin Dark" w:hAnsi="Palanquin Dark"/>
        </w:rPr>
        <w:t xml:space="preserve">, </w:t>
      </w:r>
      <w:r>
        <w:rPr>
          <w:rFonts w:ascii="Palanquin Dark" w:hAnsi="Palanquin Dark" w:eastAsia="Palanquin Dark" w:cs="Palanquin Dark"/>
        </w:rPr>
        <w:t>अंहसश्च मुक्तोस्त्विति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इन्द्राय वैमृधाय पुरोडाशमेकादशकपालं निर्वपेद्यम्मृधोभि प्रवेपेरन्राष्ट्राणि वाभि समियुरिन्द्रमेव वैमृधम्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वि न इन्द्रेत्यनुष्टुप् ॥ हे इन्द्र नोस्माकं मृधः योद्धॄन् अस्माभिर्युद्ध्यमानान् विजहि विविधं मारय । किञ्च – पृतन्यतस्सङ्ग्रामं कर्तुमिच्छतः पुरुषान् नीचान् न्यग्भूतान् यच्छ उपरमय मारयेति यावत् । न्यक्शब्दाद्द्वितीयाबहुवचनस्य स्थाने व्यत्ययेन तृतीयैकवचनम्</w:t>
      </w:r>
      <w:r>
        <w:rPr>
          <w:rFonts w:eastAsia="Palanquin Dark" w:cs="Palanquin Dark" w:ascii="Palanquin Dark" w:hAnsi="Palanquin Dark"/>
        </w:rPr>
        <w:t>, '</w:t>
      </w:r>
      <w:r>
        <w:rPr>
          <w:rFonts w:ascii="Palanquin Dark" w:hAnsi="Palanquin Dark" w:eastAsia="Palanquin Dark" w:cs="Palanquin Dark"/>
        </w:rPr>
        <w:t>अञ्चेश्छन्दस्यसर्वनामस्थानम्</w:t>
      </w:r>
      <w:r>
        <w:rPr>
          <w:rFonts w:eastAsia="Palanquin Dark" w:cs="Palanquin Dark" w:ascii="Palanquin Dark" w:hAnsi="Palanquin Dark"/>
        </w:rPr>
        <w:t xml:space="preserve">' </w:t>
      </w:r>
      <w:r>
        <w:rPr>
          <w:rFonts w:ascii="Palanquin Dark" w:hAnsi="Palanquin Dark" w:eastAsia="Palanquin Dark" w:cs="Palanquin Dark"/>
        </w:rPr>
        <w:t xml:space="preserve">इति तस्या उदात्तत्वम् । पृतनायाः क्यचि </w:t>
      </w:r>
      <w:r>
        <w:rPr>
          <w:rFonts w:eastAsia="Palanquin Dark" w:cs="Palanquin Dark" w:ascii="Palanquin Dark" w:hAnsi="Palanquin Dark"/>
        </w:rPr>
        <w:t>'</w:t>
      </w:r>
      <w:r>
        <w:rPr>
          <w:rFonts w:ascii="Palanquin Dark" w:hAnsi="Palanquin Dark" w:eastAsia="Palanquin Dark" w:cs="Palanquin Dark"/>
        </w:rPr>
        <w:t>कव्यध्वरपृतनस्य</w:t>
      </w:r>
      <w:r>
        <w:rPr>
          <w:rFonts w:eastAsia="Palanquin Dark" w:cs="Palanquin Dark" w:ascii="Palanquin Dark" w:hAnsi="Palanquin Dark"/>
        </w:rPr>
        <w:t xml:space="preserve">' </w:t>
      </w:r>
      <w:r>
        <w:rPr>
          <w:rFonts w:ascii="Palanquin Dark" w:hAnsi="Palanquin Dark" w:eastAsia="Palanquin Dark" w:cs="Palanquin Dark"/>
        </w:rPr>
        <w:t>इति लोपः</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 शस उदात्तत्वम् । किञ्च </w:t>
      </w:r>
      <w:r>
        <w:rPr>
          <w:rFonts w:eastAsia="Palanquin Dark" w:cs="Palanquin Dark" w:ascii="Palanquin Dark" w:hAnsi="Palanquin Dark"/>
        </w:rPr>
        <w:t xml:space="preserve">- </w:t>
      </w:r>
      <w:r>
        <w:rPr>
          <w:rFonts w:ascii="Palanquin Dark" w:hAnsi="Palanquin Dark" w:eastAsia="Palanquin Dark" w:cs="Palanquin Dark"/>
        </w:rPr>
        <w:t>योस्मानभिदासति अभिदासयति उपक्षयति । दसु उपक्षये</w:t>
      </w:r>
      <w:r>
        <w:rPr>
          <w:rFonts w:eastAsia="Palanquin Dark" w:cs="Palanquin Dark" w:ascii="Palanquin Dark" w:hAnsi="Palanquin Dark"/>
        </w:rPr>
        <w:t xml:space="preserve">, </w:t>
      </w:r>
      <w:r>
        <w:rPr>
          <w:rFonts w:ascii="Palanquin Dark" w:hAnsi="Palanquin Dark" w:eastAsia="Palanquin Dark" w:cs="Palanquin Dark"/>
        </w:rPr>
        <w:t>ण्यन्ताल्लेट्</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शप आर्धधातुकत्वाण्णिलोपः</w:t>
      </w:r>
      <w:r>
        <w:rPr>
          <w:rFonts w:eastAsia="Palanquin Dark" w:cs="Palanquin Dark" w:ascii="Palanquin Dark" w:hAnsi="Palanquin Dark"/>
        </w:rPr>
        <w:t xml:space="preserve">, </w:t>
      </w:r>
      <w:r>
        <w:rPr>
          <w:rFonts w:ascii="Palanquin Dark" w:hAnsi="Palanquin Dark" w:eastAsia="Palanquin Dark" w:cs="Palanquin Dark"/>
        </w:rPr>
        <w:t xml:space="preserve">उदात्तनिवृत्तिस्वरो व्यत्ययेन न प्रवर्तते । तमुपक्षयकारीणमधस्पदमेव कृधि कुरु । ईमित्यवधारणे । अस्मत्पादयोरधः प्रणिपतितशिरस्कं कुर्विति यावत्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श्रुशृणुपॄकृवृभ्यश्छन्दसि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धिभावः । </w:t>
      </w:r>
      <w:r>
        <w:rPr>
          <w:rFonts w:eastAsia="Palanquin Dark" w:cs="Palanquin Dark" w:ascii="Palanquin Dark" w:hAnsi="Palanquin Dark"/>
        </w:rPr>
        <w:t>'</w:t>
      </w:r>
      <w:r>
        <w:rPr>
          <w:rFonts w:ascii="Palanquin Dark" w:hAnsi="Palanquin Dark" w:eastAsia="Palanquin Dark" w:cs="Palanquin Dark"/>
        </w:rPr>
        <w:t>अधश्शिरसी पदे</w:t>
      </w:r>
      <w:r>
        <w:rPr>
          <w:rFonts w:eastAsia="Palanquin Dark" w:cs="Palanquin Dark" w:ascii="Palanquin Dark" w:hAnsi="Palanquin Dark"/>
        </w:rPr>
        <w:t xml:space="preserve">' </w:t>
      </w:r>
      <w:r>
        <w:rPr>
          <w:rFonts w:ascii="Palanquin Dark" w:hAnsi="Palanquin Dark" w:eastAsia="Palanquin Dark" w:cs="Palanquin Dark"/>
        </w:rPr>
        <w:t>इत्यधश्शब्दस्य संहितायां सत्वम्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इन्द्र क्षत्रमिति त्रिष्टुप् ॥ हे इन्द्र वामं वननीयं क्षत्रं क्षत्रियस्य भावं धनं वा ओजो बलं चाभ्यजायथाः अभिलक्ष्य जातोसि । वरिष्ठेन क्षत्रादिना लक्ष्यमाणजनन इत्यर्थः । चर्षणीनां मनुष्याणां वृषभ कामानां वर्षितः अभिमतस्य दातरित्यर्थः । पूर्ववन्नाम उदात्तत्वम् । एवं सामर्थ्यमुपकारतस्स्वभावतश्च प्रतिपाद्य इदानीं स्वाभिमतं प्रार्थयते </w:t>
      </w:r>
      <w:r>
        <w:rPr>
          <w:rFonts w:eastAsia="Palanquin Dark" w:cs="Palanquin Dark" w:ascii="Palanquin Dark" w:hAnsi="Palanquin Dark"/>
        </w:rPr>
        <w:t xml:space="preserve">- </w:t>
      </w:r>
      <w:r>
        <w:rPr>
          <w:rFonts w:ascii="Palanquin Dark" w:hAnsi="Palanquin Dark" w:eastAsia="Palanquin Dark" w:cs="Palanquin Dark"/>
        </w:rPr>
        <w:t>तादृशस्त्वमस्मास्वमित्रयन्तं शत्रुभावमिच्छन्तं जनमपानुदः अपनुद अपकृष्यनाशय । छान्दसो लङ् । किञ्च – देवेभ्यो हविःप्रदानादिव्यवहारिभ्य उरुं विस्तीर्णं लोकं स्थानमकृणोः कुरु । छान्दसो लङ्</w:t>
      </w:r>
      <w:r>
        <w:rPr>
          <w:rFonts w:eastAsia="Palanquin Dark" w:cs="Palanquin Dark" w:ascii="Palanquin Dark" w:hAnsi="Palanquin Dark"/>
        </w:rPr>
        <w:t>, '</w:t>
      </w:r>
      <w:r>
        <w:rPr>
          <w:rFonts w:ascii="Palanquin Dark" w:hAnsi="Palanquin Dark" w:eastAsia="Palanquin Dark" w:cs="Palanquin Dark"/>
        </w:rPr>
        <w:t>धिन्विकृण्व्योरच</w:t>
      </w:r>
      <w:r>
        <w:rPr>
          <w:rFonts w:eastAsia="Palanquin Dark" w:cs="Palanquin Dark" w:ascii="Palanquin Dark" w:hAnsi="Palanquin Dark"/>
        </w:rPr>
        <w:t xml:space="preserve">' </w:t>
      </w:r>
      <w:r>
        <w:rPr>
          <w:rFonts w:ascii="Palanquin Dark" w:hAnsi="Palanquin Dark" w:eastAsia="Palanquin Dark" w:cs="Palanquin Dark"/>
        </w:rPr>
        <w:t>इत्युप्रत्ययः । उ इति पादपूरणे अवधारणे वा । देवेभ्य इति षष्ठ्यर्थे वा चतुर्थी । देवानां विस्तीर्णं लोकमस्मभ्यं देहीति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याज्याविकल्पः </w:t>
      </w:r>
      <w:r>
        <w:rPr>
          <w:rFonts w:eastAsia="Palanquin Dark" w:cs="Palanquin Dark" w:ascii="Palanquin Dark" w:hAnsi="Palanquin Dark"/>
        </w:rPr>
        <w:t xml:space="preserve">- </w:t>
      </w:r>
      <w:r>
        <w:rPr>
          <w:rFonts w:ascii="Palanquin Dark" w:hAnsi="Palanquin Dark" w:eastAsia="Palanquin Dark" w:cs="Palanquin Dark"/>
        </w:rPr>
        <w:t xml:space="preserve">मृगो नेति त्रिष्टुप् । मृगो न मृग इव भीमः बिभेत्यस्मादिति भीमः । </w:t>
      </w:r>
      <w:r>
        <w:rPr>
          <w:rFonts w:eastAsia="Palanquin Dark" w:cs="Palanquin Dark" w:ascii="Palanquin Dark" w:hAnsi="Palanquin Dark"/>
        </w:rPr>
        <w:t>'</w:t>
      </w:r>
      <w:r>
        <w:rPr>
          <w:rFonts w:ascii="Palanquin Dark" w:hAnsi="Palanquin Dark" w:eastAsia="Palanquin Dark" w:cs="Palanquin Dark"/>
        </w:rPr>
        <w:t>भीमादयोऽपादाने</w:t>
      </w:r>
      <w:r>
        <w:rPr>
          <w:rFonts w:eastAsia="Palanquin Dark" w:cs="Palanquin Dark" w:ascii="Palanquin Dark" w:hAnsi="Palanquin Dark"/>
        </w:rPr>
        <w:t xml:space="preserve">' </w:t>
      </w:r>
      <w:r>
        <w:rPr>
          <w:rFonts w:ascii="Palanquin Dark" w:hAnsi="Palanquin Dark" w:eastAsia="Palanquin Dark" w:cs="Palanquin Dark"/>
        </w:rPr>
        <w:t xml:space="preserve">। भयहेतुः व्याघ्रस्सिंहो वा । कुचरः कुत्सितं चरति । पचाद्यच् । हिंस्रस्वभावः । गिरिष्ठाः पर्वतवासी स इव शत्रून् ताडय । यद्वा </w:t>
      </w:r>
      <w:r>
        <w:rPr>
          <w:rFonts w:eastAsia="Palanquin Dark" w:cs="Palanquin Dark" w:ascii="Palanquin Dark" w:hAnsi="Palanquin Dark"/>
        </w:rPr>
        <w:t xml:space="preserve">- </w:t>
      </w:r>
      <w:r>
        <w:rPr>
          <w:rFonts w:ascii="Palanquin Dark" w:hAnsi="Palanquin Dark" w:eastAsia="Palanquin Dark" w:cs="Palanquin Dark"/>
        </w:rPr>
        <w:t>गिरिर्मेघः गजो वा</w:t>
      </w:r>
      <w:r>
        <w:rPr>
          <w:rFonts w:eastAsia="Palanquin Dark" w:cs="Palanquin Dark" w:ascii="Palanquin Dark" w:hAnsi="Palanquin Dark"/>
        </w:rPr>
        <w:t xml:space="preserve">, </w:t>
      </w:r>
      <w:r>
        <w:rPr>
          <w:rFonts w:ascii="Palanquin Dark" w:hAnsi="Palanquin Dark" w:eastAsia="Palanquin Dark" w:cs="Palanquin Dark"/>
        </w:rPr>
        <w:t>तत्स्थः । सोर्जस् । परस्याः परावतः महतो दूरादाजगाम आगच्छति यो भृत्यं रक्षितुम् । पुरुषव्यत्ययो वा</w:t>
      </w:r>
      <w:r>
        <w:rPr>
          <w:rFonts w:eastAsia="Palanquin Dark" w:cs="Palanquin Dark" w:ascii="Palanquin Dark" w:hAnsi="Palanquin Dark"/>
        </w:rPr>
        <w:t xml:space="preserve">, </w:t>
      </w:r>
      <w:r>
        <w:rPr>
          <w:rFonts w:ascii="Palanquin Dark" w:hAnsi="Palanquin Dark" w:eastAsia="Palanquin Dark" w:cs="Palanquin Dark"/>
        </w:rPr>
        <w:t xml:space="preserve">आजगामागच्छसि । </w:t>
      </w:r>
      <w:r>
        <w:rPr>
          <w:rFonts w:eastAsia="Palanquin Dark" w:cs="Palanquin Dark" w:ascii="Palanquin Dark" w:hAnsi="Palanquin Dark"/>
        </w:rPr>
        <w:t>'</w:t>
      </w:r>
      <w:r>
        <w:rPr>
          <w:rFonts w:ascii="Palanquin Dark" w:hAnsi="Palanquin Dark" w:eastAsia="Palanquin Dark" w:cs="Palanquin Dark"/>
        </w:rPr>
        <w:t>उपसर्गाच्छन्दसि धात्वर्थे</w:t>
      </w:r>
      <w:r>
        <w:rPr>
          <w:rFonts w:eastAsia="Palanquin Dark" w:cs="Palanquin Dark" w:ascii="Palanquin Dark" w:hAnsi="Palanquin Dark"/>
        </w:rPr>
        <w:t xml:space="preserve">' </w:t>
      </w:r>
      <w:r>
        <w:rPr>
          <w:rFonts w:ascii="Palanquin Dark" w:hAnsi="Palanquin Dark" w:eastAsia="Palanquin Dark" w:cs="Palanquin Dark"/>
        </w:rPr>
        <w:t>इति वतिः । आख्यातस्य सांहितिको दीर्घश्छान्दसः । स त्वमित्थमागत्य हे इन्द्र सृकं परशरीरादिषु सराशीलं तिग्मं प्रागेव तीक्षणं पविं वज्रं संशाय निशितीकृत्य तेनातितीक्ष्णेन शत्रून्विताढि विविधं ताडय । ताडयतेर्लोटि शपो लुक्</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इत्यार्धधातुकत्वाण्णिलोपः । मृधो योद्धॄंश्च विनुदस्व विविधं नुद विनाशय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अतश्च विकल्पः </w:t>
      </w:r>
      <w:r>
        <w:rPr>
          <w:rFonts w:eastAsia="Palanquin Dark" w:cs="Palanquin Dark" w:ascii="Palanquin Dark" w:hAnsi="Palanquin Dark"/>
        </w:rPr>
        <w:t xml:space="preserve">- </w:t>
      </w:r>
      <w:r>
        <w:rPr>
          <w:rFonts w:ascii="Palanquin Dark" w:hAnsi="Palanquin Dark" w:eastAsia="Palanquin Dark" w:cs="Palanquin Dark"/>
        </w:rPr>
        <w:t>वि शत्रूनित्यनुष्टुप् ॥ शत्रून् विविधं नाशय । मृधश्च योद्धॄन्विनुद विशेषतो नाशय । वृत्रस्यासुरस्य हनू विरुज विभिन्धि । वृत्रस्य वा मेघस्य हनुस्थानीये पार्श्वे विरुज विदारय वर्षार्थं याभ्यां वर्षन्ति मेघाः । हे इन्द्र अस्मानभिदासतः उपक्षयतः अमित्रस्य शत्रोर्मन्युं क्रोधं विनुद विनाशय भामितः अमित्रविषये क्रुद्धस्त्वम्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इन्दाय त्रात्रे पुरोडाशमेकादशकपालं निर्वपेद्बद्धो वा परियत्तो वा</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त्रातारमिन्द्रमिति त्रिष्टुप् ॥ इदि परमैश्वर्ये इन्द्रः । ऐश्वर्यहेतून्बहून्दर्शयति </w:t>
      </w:r>
      <w:r>
        <w:rPr>
          <w:rFonts w:eastAsia="Palanquin Dark" w:cs="Palanquin Dark" w:ascii="Palanquin Dark" w:hAnsi="Palanquin Dark"/>
        </w:rPr>
        <w:t xml:space="preserve">- </w:t>
      </w:r>
      <w:r>
        <w:rPr>
          <w:rFonts w:ascii="Palanquin Dark" w:hAnsi="Palanquin Dark" w:eastAsia="Palanquin Dark" w:cs="Palanquin Dark"/>
        </w:rPr>
        <w:t xml:space="preserve">त्रातारमवितारं देवानाम् </w:t>
      </w:r>
      <w:r>
        <w:rPr>
          <w:rFonts w:eastAsia="Palanquin Dark" w:cs="Palanquin Dark" w:ascii="Palanquin Dark" w:hAnsi="Palanquin Dark"/>
        </w:rPr>
        <w:t>; '</w:t>
      </w:r>
      <w:r>
        <w:rPr>
          <w:rFonts w:ascii="Palanquin Dark" w:hAnsi="Palanquin Dark" w:eastAsia="Palanquin Dark" w:cs="Palanquin Dark"/>
        </w:rPr>
        <w:t>तस्मादिन्द्रव्यपदेशभाजं अवितारं सर्वेषामपि तर्पयितारं इन्द्रं इतोपीन्द्रव्पदेशभाजम्</w:t>
      </w:r>
      <w:r>
        <w:rPr>
          <w:rFonts w:eastAsia="Palanquin Dark" w:cs="Palanquin Dark" w:ascii="Palanquin Dark" w:hAnsi="Palanquin Dark"/>
        </w:rPr>
        <w:t xml:space="preserve">, </w:t>
      </w:r>
      <w:r>
        <w:rPr>
          <w:rFonts w:ascii="Palanquin Dark" w:hAnsi="Palanquin Dark" w:eastAsia="Palanquin Dark" w:cs="Palanquin Dark"/>
        </w:rPr>
        <w:t xml:space="preserve">हवेहवे सुहवं सर्वेष्वाह्वानेषु सुखेनाह्वातव्यं निर्भयैः । </w:t>
      </w:r>
      <w:r>
        <w:rPr>
          <w:rFonts w:eastAsia="Palanquin Dark" w:cs="Palanquin Dark" w:ascii="Palanquin Dark" w:hAnsi="Palanquin Dark"/>
        </w:rPr>
        <w:t>'</w:t>
      </w:r>
      <w:r>
        <w:rPr>
          <w:rFonts w:ascii="Palanquin Dark" w:hAnsi="Palanquin Dark" w:eastAsia="Palanquin Dark" w:cs="Palanquin Dark"/>
        </w:rPr>
        <w:t>भावेनुपसर्गस्य</w:t>
      </w:r>
      <w:r>
        <w:rPr>
          <w:rFonts w:eastAsia="Palanquin Dark" w:cs="Palanquin Dark" w:ascii="Palanquin Dark" w:hAnsi="Palanquin Dark"/>
        </w:rPr>
        <w:t xml:space="preserve">' </w:t>
      </w:r>
      <w:r>
        <w:rPr>
          <w:rFonts w:ascii="Palanquin Dark" w:hAnsi="Palanquin Dark" w:eastAsia="Palanquin Dark" w:cs="Palanquin Dark"/>
        </w:rPr>
        <w:t>इत्यप्सम्प्रसारणं च</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सम्प्रसारणे आकारान्तत्वाभावात्खलेव भतति । शूरं महाबलं सर्वजेतारं तथाप्याहूतमात्र एवागच्छन्तं इन्द्रं इतोपीन्द्रशब्दाभिधेयं शक्रं सर्वार्थसाधनशक्तं पुरुहूतं बहुभिर्यजमानैराहूतं अतोप्यासादितेन्द्रत्वं देवेश्वरं हुवे आह्वयामि । शपो लुक्</w:t>
      </w:r>
      <w:r>
        <w:rPr>
          <w:rFonts w:eastAsia="Palanquin Dark" w:cs="Palanquin Dark" w:ascii="Palanquin Dark" w:hAnsi="Palanquin Dark"/>
        </w:rPr>
        <w:t>, '</w:t>
      </w:r>
      <w:r>
        <w:rPr>
          <w:rFonts w:ascii="Palanquin Dark" w:hAnsi="Palanquin Dark" w:eastAsia="Palanquin Dark" w:cs="Palanquin Dark"/>
        </w:rPr>
        <w:t xml:space="preserve">पूर्ववत्सम्प्रसारणम् । नु इति पादपूरणे । स मघवाप्रशस्तैर्धनैः अन्नादिभिर्हविरादिभिश्च तद्वान् अतश्चेन्द्रपदाभिधानार्हः नोस्मभ्यं स्वस्ति अविनाशं धातु ददातु । शपो लुक् । </w:t>
      </w:r>
      <w:r>
        <w:rPr>
          <w:rFonts w:eastAsia="Palanquin Dark" w:cs="Palanquin Dark" w:ascii="Palanquin Dark" w:hAnsi="Palanquin Dark"/>
        </w:rPr>
        <w:t>'</w:t>
      </w:r>
      <w:r>
        <w:rPr>
          <w:rFonts w:ascii="Palanquin Dark" w:hAnsi="Palanquin Dark" w:eastAsia="Palanquin Dark" w:cs="Palanquin Dark"/>
        </w:rPr>
        <w:t>मघवा बहुलम्</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w:t>
      </w:r>
      <w:r>
        <w:rPr>
          <w:rFonts w:eastAsia="Palanquin Dark" w:cs="Palanquin Dark" w:ascii="Palanquin Dark" w:hAnsi="Palanquin Dark"/>
        </w:rPr>
        <w:t>'</w:t>
      </w:r>
      <w:r>
        <w:rPr>
          <w:rFonts w:ascii="Palanquin Dark" w:hAnsi="Palanquin Dark" w:eastAsia="Palanquin Dark" w:cs="Palanquin Dark"/>
        </w:rPr>
        <w:t>इत्थम्भूतेन कृतमिति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पुरुहूतशब्दोन्तोदात्तः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पुरुषु स्थानेषु दूतः पुरुहूतः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इति प्राप्त्यभावात् कृदुत्तरपदप्रकृतिस्वरत्वमेव निपात्यते । अत्र पुनःपुनः इन्द्रोक्तिरस्माकं सर्वार्थेषु त्वमेव शरणं नान्य इत्यादरसूचनार्था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मा ते अस्यामिति त्रिष्टुप् ॥ हे सहसावन् बलवन् इन्द्र । सह एव सहसं बलं तद्वान्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दीर्घत्वम् । यद्वा </w:t>
      </w:r>
      <w:r>
        <w:rPr>
          <w:rFonts w:eastAsia="Palanquin Dark" w:cs="Palanquin Dark" w:ascii="Palanquin Dark" w:hAnsi="Palanquin Dark"/>
        </w:rPr>
        <w:t xml:space="preserve">- </w:t>
      </w:r>
      <w:r>
        <w:rPr>
          <w:rFonts w:ascii="Palanquin Dark" w:hAnsi="Palanquin Dark" w:eastAsia="Palanquin Dark" w:cs="Palanquin Dark"/>
        </w:rPr>
        <w:t>अवतुप्रत्ययश्छान्दसः ते तवास्यां परिष्टौ परितस्सर्वतस्सर्वस्यामिष्टौ । छान्दसं ह्रस्वत्वम्</w:t>
      </w:r>
      <w:r>
        <w:rPr>
          <w:rFonts w:eastAsia="Palanquin Dark" w:cs="Palanquin Dark" w:ascii="Palanquin Dark" w:hAnsi="Palanquin Dark"/>
        </w:rPr>
        <w:t xml:space="preserve">, </w:t>
      </w:r>
      <w:r>
        <w:rPr>
          <w:rFonts w:ascii="Palanquin Dark" w:hAnsi="Palanquin Dark" w:eastAsia="Palanquin Dark" w:cs="Palanquin Dark"/>
        </w:rPr>
        <w:t xml:space="preserve">शकन्ध्वादित्वाद्वा पररूपत्वम् । अघाय पापाय कर्मवैगुण्यलक्षणाय मा भूम विगुणकारिणो न भवेम </w:t>
      </w:r>
      <w:r>
        <w:rPr>
          <w:rFonts w:eastAsia="Palanquin Dark" w:cs="Palanquin Dark" w:ascii="Palanquin Dark" w:hAnsi="Palanquin Dark"/>
        </w:rPr>
        <w:t xml:space="preserve">; </w:t>
      </w:r>
      <w:r>
        <w:rPr>
          <w:rFonts w:ascii="Palanquin Dark" w:hAnsi="Palanquin Dark" w:eastAsia="Palanquin Dark" w:cs="Palanquin Dark"/>
        </w:rPr>
        <w:t xml:space="preserve">सर्वेणापि प्रकारेणाविगुणो यज्ञोस्त्विति यावत् । हे हरिवः हरिवन् हरिभिर्हयै स्तद्वान् । </w:t>
      </w:r>
      <w:r>
        <w:rPr>
          <w:rFonts w:eastAsia="Palanquin Dark" w:cs="Palanquin Dark" w:ascii="Palanquin Dark" w:hAnsi="Palanquin Dark"/>
        </w:rPr>
        <w:t>'</w:t>
      </w:r>
      <w:r>
        <w:rPr>
          <w:rFonts w:ascii="Palanquin Dark" w:hAnsi="Palanquin Dark" w:eastAsia="Palanquin Dark" w:cs="Palanquin Dark"/>
        </w:rPr>
        <w:t>मतुवसोः</w:t>
      </w:r>
      <w:r>
        <w:rPr>
          <w:rFonts w:eastAsia="Palanquin Dark" w:cs="Palanquin Dark" w:ascii="Palanquin Dark" w:hAnsi="Palanquin Dark"/>
        </w:rPr>
        <w:t xml:space="preserve">' </w:t>
      </w:r>
      <w:r>
        <w:rPr>
          <w:rFonts w:ascii="Palanquin Dark" w:hAnsi="Palanquin Dark" w:eastAsia="Palanquin Dark" w:cs="Palanquin Dark"/>
        </w:rPr>
        <w:t xml:space="preserve">इति रुत्वम् । परादै परदानाय च मा भूम प्रत्याख्यानाय । अन्येभ्यो दानं परादाः । </w:t>
      </w:r>
      <w:r>
        <w:rPr>
          <w:rFonts w:eastAsia="Palanquin Dark" w:cs="Palanquin Dark" w:ascii="Palanquin Dark" w:hAnsi="Palanquin Dark"/>
        </w:rPr>
        <w:t>'</w:t>
      </w:r>
      <w:r>
        <w:rPr>
          <w:rFonts w:ascii="Palanquin Dark" w:hAnsi="Palanquin Dark" w:eastAsia="Palanquin Dark" w:cs="Palanquin Dark"/>
        </w:rPr>
        <w:t>क्विप्च</w:t>
      </w:r>
      <w:r>
        <w:rPr>
          <w:rFonts w:eastAsia="Palanquin Dark" w:cs="Palanquin Dark" w:ascii="Palanquin Dark" w:hAnsi="Palanquin Dark"/>
        </w:rPr>
        <w:t xml:space="preserve">' </w:t>
      </w:r>
      <w:r>
        <w:rPr>
          <w:rFonts w:ascii="Palanquin Dark" w:hAnsi="Palanquin Dark" w:eastAsia="Palanquin Dark" w:cs="Palanquin Dark"/>
        </w:rPr>
        <w:t xml:space="preserve">इति क्विप् । चतुर्थ्येकवचने आकारलोपाभावश्छान्दसः । यद्वा </w:t>
      </w:r>
      <w:r>
        <w:rPr>
          <w:rFonts w:eastAsia="Palanquin Dark" w:cs="Palanquin Dark" w:ascii="Palanquin Dark" w:hAnsi="Palanquin Dark"/>
        </w:rPr>
        <w:t xml:space="preserve">- </w:t>
      </w:r>
      <w:r>
        <w:rPr>
          <w:rFonts w:ascii="Palanquin Dark" w:hAnsi="Palanquin Dark" w:eastAsia="Palanquin Dark" w:cs="Palanquin Dark"/>
        </w:rPr>
        <w:t>तुमर्थे कैप्रत्ययः</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प्रयै</w:t>
      </w:r>
      <w:r>
        <w:rPr>
          <w:rFonts w:eastAsia="Palanquin Dark" w:cs="Palanquin Dark" w:ascii="Palanquin Dark" w:hAnsi="Palanquin Dark"/>
        </w:rPr>
        <w:t xml:space="preserve">' </w:t>
      </w:r>
      <w:r>
        <w:rPr>
          <w:rFonts w:ascii="Palanquin Dark" w:hAnsi="Palanquin Dark" w:eastAsia="Palanquin Dark" w:cs="Palanquin Dark"/>
        </w:rPr>
        <w:t xml:space="preserve">इति । परादातुं च वयं मा भूम कदापि त्वया त्याज्या मा भूमेत्यर्थः । तस्मान्नोस्मान्त्रायस्व रक्ष अवृकेभिः अवृकैश्चोरादिहिंसकरहितैः वरूथैर्गुप्तियुक्तैर्गृहैः </w:t>
      </w:r>
      <w:r>
        <w:rPr>
          <w:rFonts w:eastAsia="Palanquin Dark" w:cs="Palanquin Dark" w:ascii="Palanquin Dark" w:hAnsi="Palanquin Dark"/>
        </w:rPr>
        <w:t xml:space="preserve">; </w:t>
      </w:r>
      <w:r>
        <w:rPr>
          <w:rFonts w:ascii="Palanquin Dark" w:hAnsi="Palanquin Dark" w:eastAsia="Palanquin Dark" w:cs="Palanquin Dark"/>
        </w:rPr>
        <w:t xml:space="preserve">ईदृशगृहवासिनः कृत्वा त्रायस्वेति । </w:t>
      </w:r>
      <w:r>
        <w:rPr>
          <w:rFonts w:eastAsia="Palanquin Dark" w:cs="Palanquin Dark" w:ascii="Palanquin Dark" w:hAnsi="Palanquin Dark"/>
        </w:rPr>
        <w:t>'</w:t>
      </w:r>
      <w:r>
        <w:rPr>
          <w:rFonts w:ascii="Palanquin Dark" w:hAnsi="Palanquin Dark" w:eastAsia="Palanquin Dark" w:cs="Palanquin Dark"/>
        </w:rPr>
        <w:t>नञ्सुऋभ्याम्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इत्यवृकशब्दोन्तोदात्तः । किम्बहुना </w:t>
      </w:r>
      <w:r>
        <w:rPr>
          <w:rFonts w:eastAsia="Palanquin Dark" w:cs="Palanquin Dark" w:ascii="Palanquin Dark" w:hAnsi="Palanquin Dark"/>
        </w:rPr>
        <w:t xml:space="preserve">- </w:t>
      </w:r>
      <w:r>
        <w:rPr>
          <w:rFonts w:ascii="Palanquin Dark" w:hAnsi="Palanquin Dark" w:eastAsia="Palanquin Dark" w:cs="Palanquin Dark"/>
        </w:rPr>
        <w:t xml:space="preserve">सूरिषु मेधाविषु मध्ये वयमेव तव प्रियासः प्रियास्स्याम भवेम । आज्जसेरसुक् । </w:t>
      </w:r>
      <w:r>
        <w:rPr>
          <w:rFonts w:eastAsia="Palanquin Dark" w:cs="Palanquin Dark" w:ascii="Palanquin Dark" w:hAnsi="Palanquin Dark"/>
        </w:rPr>
        <w:t>'</w:t>
      </w:r>
      <w:r>
        <w:rPr>
          <w:rFonts w:ascii="Palanquin Dark" w:hAnsi="Palanquin Dark" w:eastAsia="Palanquin Dark" w:cs="Palanquin Dark"/>
        </w:rPr>
        <w:t>युष्मदस्मदोर्ङसि</w:t>
      </w:r>
      <w:r>
        <w:rPr>
          <w:rFonts w:eastAsia="Palanquin Dark" w:cs="Palanquin Dark" w:ascii="Palanquin Dark" w:hAnsi="Palanquin Dark"/>
        </w:rPr>
        <w:t xml:space="preserve">' </w:t>
      </w:r>
      <w:r>
        <w:rPr>
          <w:rFonts w:ascii="Palanquin Dark" w:hAnsi="Palanquin Dark" w:eastAsia="Palanquin Dark" w:cs="Palanquin Dark"/>
        </w:rPr>
        <w:t>इति तवशब्द आद्युदात्तः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इन्द्रायार्काश्वमेधवते पुरोडाशमेकादशकपालं निर्वपेद्यं महायज्ञो नोपनमेत्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अनवस्त इति त्रिष्टुप् ॥ हे पुरुहूत बहुभिराहूत इन्द्र ते तव रथमनवो मनुष्यास्तक्षन् तक्षन्तु संस्कुर्वन्तु । लङ् लोडर्थे</w:t>
      </w:r>
      <w:r>
        <w:rPr>
          <w:rFonts w:eastAsia="Palanquin Dark" w:cs="Palanquin Dark" w:ascii="Palanquin Dark" w:hAnsi="Palanquin Dark"/>
        </w:rPr>
        <w:t xml:space="preserve">, </w:t>
      </w:r>
      <w:r>
        <w:rPr>
          <w:rFonts w:ascii="Palanquin Dark" w:hAnsi="Palanquin Dark" w:eastAsia="Palanquin Dark" w:cs="Palanquin Dark"/>
        </w:rPr>
        <w:t xml:space="preserve">अडभावश्छान्दसः । अश्वायाश्वं योक्तुं यथा योग्यो भवति तथा संस्कुर्वन्तु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अश्वाय व्याप्तिमते तुभ्यं यथा पर्याप्तो भवति त्वष्टा देवानां शिल्पी वज्रं तक्षतु तीक्ष्णीकरोतु । कीदृशम् द्युमन्तं दीप्तिमन्तम् । किञ्च </w:t>
      </w:r>
      <w:r>
        <w:rPr>
          <w:rFonts w:eastAsia="Palanquin Dark" w:cs="Palanquin Dark" w:ascii="Palanquin Dark" w:hAnsi="Palanquin Dark"/>
        </w:rPr>
        <w:t xml:space="preserve">- </w:t>
      </w:r>
      <w:r>
        <w:rPr>
          <w:rFonts w:ascii="Palanquin Dark" w:hAnsi="Palanquin Dark" w:eastAsia="Palanquin Dark" w:cs="Palanquin Dark"/>
        </w:rPr>
        <w:t xml:space="preserve">ब्रह्माणः ब्राह्मणाश्च त्वामिन्द्रमीश्वरं अर्कैर्मन्त्रैः हविर्लक्षणैरन्नैर्वा महयन्तः पूजयन्तः अवर्धयन् वर्धयन्तु यशसा । किमर्थं </w:t>
      </w:r>
      <w:r>
        <w:rPr>
          <w:rFonts w:eastAsia="Palanquin Dark" w:cs="Palanquin Dark" w:ascii="Palanquin Dark" w:hAnsi="Palanquin Dark"/>
        </w:rPr>
        <w:t xml:space="preserve">? </w:t>
      </w:r>
      <w:r>
        <w:rPr>
          <w:rFonts w:ascii="Palanquin Dark" w:hAnsi="Palanquin Dark" w:eastAsia="Palanquin Dark" w:cs="Palanquin Dark"/>
        </w:rPr>
        <w:t xml:space="preserve">अहये अघाय अहिंसनाय आगत्य हन्तीत्यहिस्सर्पादिः । </w:t>
      </w:r>
      <w:r>
        <w:rPr>
          <w:rFonts w:eastAsia="Palanquin Dark" w:cs="Palanquin Dark" w:ascii="Palanquin Dark" w:hAnsi="Palanquin Dark"/>
        </w:rPr>
        <w:t>'</w:t>
      </w:r>
      <w:r>
        <w:rPr>
          <w:rFonts w:ascii="Palanquin Dark" w:hAnsi="Palanquin Dark" w:eastAsia="Palanquin Dark" w:cs="Palanquin Dark"/>
        </w:rPr>
        <w:t>आङि शृहनिभ्यां ह्वस्वश्च</w:t>
      </w:r>
      <w:r>
        <w:rPr>
          <w:rFonts w:eastAsia="Palanquin Dark" w:cs="Palanquin Dark" w:ascii="Palanquin Dark" w:hAnsi="Palanquin Dark"/>
        </w:rPr>
        <w:t xml:space="preserve">' </w:t>
      </w:r>
      <w:r>
        <w:rPr>
          <w:rFonts w:ascii="Palanquin Dark" w:hAnsi="Palanquin Dark" w:eastAsia="Palanquin Dark" w:cs="Palanquin Dark"/>
        </w:rPr>
        <w:t xml:space="preserve">इतीण्प्रत्ययः । कर्मणि चतुर्थी । हन्तवै हन्तुम् ।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 xml:space="preserve">इति तवैप्रत्ययः । </w:t>
      </w:r>
      <w:r>
        <w:rPr>
          <w:rFonts w:eastAsia="Palanquin Dark" w:cs="Palanquin Dark" w:ascii="Palanquin Dark" w:hAnsi="Palanquin Dark"/>
        </w:rPr>
        <w:t>'</w:t>
      </w:r>
      <w:r>
        <w:rPr>
          <w:rFonts w:ascii="Palanquin Dark" w:hAnsi="Palanquin Dark" w:eastAsia="Palanquin Dark" w:cs="Palanquin Dark"/>
        </w:rPr>
        <w:t>अन्तश्च तवै युगपत्</w:t>
      </w:r>
      <w:r>
        <w:rPr>
          <w:rFonts w:eastAsia="Palanquin Dark" w:cs="Palanquin Dark" w:ascii="Palanquin Dark" w:hAnsi="Palanquin Dark"/>
        </w:rPr>
        <w:t xml:space="preserve">' </w:t>
      </w:r>
      <w:r>
        <w:rPr>
          <w:rFonts w:ascii="Palanquin Dark" w:hAnsi="Palanquin Dark" w:eastAsia="Palanquin Dark" w:cs="Palanquin Dark"/>
        </w:rPr>
        <w:t>इत्याद्यन्तयोरुदात्तत्वम् । उः पादपूरणे । त्वं चास्माकं महायज्ञमुपनयेति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वृष्ण इति त्रिष्टुप् ॥ हे इन्द्र ते तुभ्यं वृष्णे वर्षित्रे अभिमतदात्रे । षष्ठ्यर्थे चतुर्थी । तव वर्षितुः अर्कमर्चनीयमाज्ञां अर्चनीयं वा ते तव यागमर्चानर्चयन्ति पूजयन्ति । लेट्याडागमः । के </w:t>
      </w:r>
      <w:r>
        <w:rPr>
          <w:rFonts w:eastAsia="Palanquin Dark" w:cs="Palanquin Dark" w:ascii="Palanquin Dark" w:hAnsi="Palanquin Dark"/>
        </w:rPr>
        <w:t xml:space="preserve">? </w:t>
      </w:r>
      <w:r>
        <w:rPr>
          <w:rFonts w:ascii="Palanquin Dark" w:hAnsi="Palanquin Dark" w:eastAsia="Palanquin Dark" w:cs="Palanquin Dark"/>
        </w:rPr>
        <w:t xml:space="preserve">वृषणः ग्राव्णः वर्षितारो मेघाः वृष्टिं कुर्वन्तस्तवार्कमर्चयन्ति मेघा इत्यर्थः । </w:t>
      </w:r>
      <w:r>
        <w:rPr>
          <w:rFonts w:eastAsia="Palanquin Dark" w:cs="Palanquin Dark" w:ascii="Palanquin Dark" w:hAnsi="Palanquin Dark"/>
        </w:rPr>
        <w:t>'</w:t>
      </w:r>
      <w:r>
        <w:rPr>
          <w:rFonts w:ascii="Palanquin Dark" w:hAnsi="Palanquin Dark" w:eastAsia="Palanquin Dark" w:cs="Palanquin Dark"/>
        </w:rPr>
        <w:t>वा षपूर्वस्य निगमे</w:t>
      </w:r>
      <w:r>
        <w:rPr>
          <w:rFonts w:eastAsia="Palanquin Dark" w:cs="Palanquin Dark" w:ascii="Palanquin Dark" w:hAnsi="Palanquin Dark"/>
        </w:rPr>
        <w:t xml:space="preserve">' </w:t>
      </w:r>
      <w:r>
        <w:rPr>
          <w:rFonts w:ascii="Palanquin Dark" w:hAnsi="Palanquin Dark" w:eastAsia="Palanquin Dark" w:cs="Palanquin Dark"/>
        </w:rPr>
        <w:t>इति दीर्घाभावः । अदितिः पृथिवी च सजोषाः समानप्रीतिः त्वया तैर्वा मेघैरानुकूल्यं भजमाना सस्याद्युत्पादयतस्तव कर्मार्कमर्चयति । यद्यदा एवमेते कुर्वन्ति</w:t>
      </w:r>
      <w:r>
        <w:rPr>
          <w:rFonts w:eastAsia="Palanquin Dark" w:cs="Palanquin Dark" w:ascii="Palanquin Dark" w:hAnsi="Palanquin Dark"/>
        </w:rPr>
        <w:t xml:space="preserve">, </w:t>
      </w:r>
      <w:r>
        <w:rPr>
          <w:rFonts w:ascii="Palanquin Dark" w:hAnsi="Palanquin Dark" w:eastAsia="Palanquin Dark" w:cs="Palanquin Dark"/>
        </w:rPr>
        <w:t xml:space="preserve">तदानीं दुष्टात्मानो दस्यवोपि त्वयैव हन्तव्या इति तत्प्रार्थयते </w:t>
      </w:r>
      <w:r>
        <w:rPr>
          <w:rFonts w:eastAsia="Palanquin Dark" w:cs="Palanquin Dark" w:ascii="Palanquin Dark" w:hAnsi="Palanquin Dark"/>
        </w:rPr>
        <w:t xml:space="preserve">- </w:t>
      </w:r>
      <w:r>
        <w:rPr>
          <w:rFonts w:ascii="Palanquin Dark" w:hAnsi="Palanquin Dark" w:eastAsia="Palanquin Dark" w:cs="Palanquin Dark"/>
        </w:rPr>
        <w:t xml:space="preserve">अनश्वासः अश्वरहिताः । </w:t>
      </w:r>
      <w:r>
        <w:rPr>
          <w:rFonts w:eastAsia="Palanquin Dark" w:cs="Palanquin Dark" w:ascii="Palanquin Dark" w:hAnsi="Palanquin Dark"/>
        </w:rPr>
        <w:t>'</w:t>
      </w:r>
      <w:r>
        <w:rPr>
          <w:rFonts w:ascii="Palanquin Dark" w:hAnsi="Palanquin Dark" w:eastAsia="Palanquin Dark" w:cs="Palanquin Dark"/>
        </w:rPr>
        <w:t>आज्जसेरसुक्</w:t>
      </w:r>
      <w:r>
        <w:rPr>
          <w:rFonts w:eastAsia="Palanquin Dark" w:cs="Palanquin Dark" w:ascii="Palanquin Dark" w:hAnsi="Palanquin Dark"/>
        </w:rPr>
        <w:t xml:space="preserve">' </w:t>
      </w:r>
      <w:r>
        <w:rPr>
          <w:rFonts w:ascii="Palanquin Dark" w:hAnsi="Palanquin Dark" w:eastAsia="Palanquin Dark" w:cs="Palanquin Dark"/>
        </w:rPr>
        <w:t xml:space="preserve">अरथाः रथरहिताः अश्वरथमनपेक्षमाणाः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ये पवयस्तवायुधविशेषाः इन्द्रेषितास्सर्वदेन्द्रेणैव प्रेषिताः अन्येन प्रेषितुमशक्याः </w:t>
      </w:r>
      <w:r>
        <w:rPr>
          <w:rFonts w:eastAsia="Palanquin Dark" w:cs="Palanquin Dark" w:ascii="Palanquin Dark" w:hAnsi="Palanquin Dark"/>
        </w:rPr>
        <w:t xml:space="preserve">; </w:t>
      </w:r>
      <w:r>
        <w:rPr>
          <w:rFonts w:ascii="Palanquin Dark" w:hAnsi="Palanquin Dark" w:eastAsia="Palanquin Dark" w:cs="Palanquin Dark"/>
        </w:rPr>
        <w:t xml:space="preserve">ते दस्यूनभ्यवर्तन्त दस्यूनभिवर्तन्तां आभिमुख्येन हन्तुं वर्तन्ताम् । स्वरणादिद्वारा अस्मदुपक्षपयितारो दस्यवः । तानभिभूय पराजितान्कृत्वा सर्वदाऽस्मान्रक्षन्तो वर्तन्तामिति भावः । छान्दसो लङ् । एवं सर्वस्य लोकस्य रक्षको महात्मा त्वम् </w:t>
      </w:r>
      <w:r>
        <w:rPr>
          <w:rFonts w:eastAsia="Palanquin Dark" w:cs="Palanquin Dark" w:ascii="Palanquin Dark" w:hAnsi="Palanquin Dark"/>
        </w:rPr>
        <w:t xml:space="preserve">; </w:t>
      </w:r>
      <w:r>
        <w:rPr>
          <w:rFonts w:ascii="Palanquin Dark" w:hAnsi="Palanquin Dark" w:eastAsia="Palanquin Dark" w:cs="Palanquin Dark"/>
        </w:rPr>
        <w:t>अतोस्माकमपि महायज्ञमुपनयेति ॥</w:t>
      </w:r>
    </w:p>
    <w:p>
      <w:pPr>
        <w:pStyle w:val="Normal"/>
        <w:rPr/>
      </w:pPr>
      <w:r>
        <w:rPr/>
      </w:r>
    </w:p>
    <w:p>
      <w:pPr>
        <w:pStyle w:val="Normal"/>
        <w:rPr/>
      </w:pPr>
      <w:r>
        <w:rPr>
          <w:rFonts w:ascii="Palanquin Dark" w:hAnsi="Palanquin Dark" w:eastAsia="Palanquin Dark" w:cs="Palanquin Dark"/>
        </w:rPr>
        <w:t>इति श्रीभट्टभास्करमिश्रविरचिते यजुर्वेदभाष्ये ज्ञानयज्ञाख्ये प्रथमे काण्डे षष्ठे प्रपाठके द्वादशोनुवाकः ॥</w:t>
      </w:r>
    </w:p>
    <w:p>
      <w:pPr>
        <w:pStyle w:val="Normal"/>
        <w:rPr/>
      </w:pPr>
      <w:r>
        <w:rPr>
          <w:rFonts w:ascii="Palanquin Dark" w:hAnsi="Palanquin Dark" w:eastAsia="Palanquin Dark" w:cs="Palanquin Dark"/>
        </w:rPr>
        <w:t>समाप्तश्च प्रपाठकः ॥</w:t>
      </w:r>
    </w:p>
    <w:p>
      <w:pPr>
        <w:pStyle w:val="Normal"/>
        <w:rPr/>
      </w:pPr>
      <w:r>
        <w:rPr/>
        <w:t>—</w:t>
      </w:r>
      <w:r>
        <w:rPr/>
        <w:t>--------------------------------------------</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1.7.1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दर्शपूर्णमासयोरेव याजमानशेषस्य ब्राह्मणं प्राजापत्यं काण्डम् । तत्रेडाया आह्रियमाणाया अनुमन्त्रणं विधातुमाह </w:t>
      </w:r>
      <w:r>
        <w:rPr>
          <w:rFonts w:eastAsia="Palanquin Dark" w:cs="Palanquin Dark" w:ascii="Palanquin Dark" w:hAnsi="Palanquin Dark"/>
        </w:rPr>
        <w:t xml:space="preserve">- </w:t>
      </w:r>
      <w:r>
        <w:rPr>
          <w:rFonts w:ascii="Palanquin Dark" w:hAnsi="Palanquin Dark" w:eastAsia="Palanquin Dark" w:cs="Palanquin Dark"/>
        </w:rPr>
        <w:t xml:space="preserve">पाकयज्ञमित्यादि ॥ अत्रेदमुक्तमाचार्येण </w:t>
      </w:r>
      <w:r>
        <w:rPr>
          <w:rFonts w:eastAsia="Palanquin Dark" w:cs="Palanquin Dark" w:ascii="Palanquin Dark" w:hAnsi="Palanquin Dark"/>
        </w:rPr>
        <w:t>'</w:t>
      </w:r>
      <w:r>
        <w:rPr>
          <w:rFonts w:ascii="Palanquin Dark" w:hAnsi="Palanquin Dark" w:eastAsia="Palanquin Dark" w:cs="Palanquin Dark"/>
        </w:rPr>
        <w:t>हुतः प्रहुत आहुतश्शूलगवो बलिहरणं प्रत्यवरोहणमष्टकाहोम इति सप्त पाकयज्ञसंस्थाः । अपरिमिता इत्येके ब्रुवते यत्किञ्चान्यत्र विकाराद्धूयते सर्वास्ताः पाकयज्ञसंस्थाः</w:t>
      </w:r>
      <w:r>
        <w:rPr>
          <w:rFonts w:eastAsia="Palanquin Dark" w:cs="Palanquin Dark" w:ascii="Palanquin Dark" w:hAnsi="Palanquin Dark"/>
        </w:rPr>
        <w:t xml:space="preserve">' </w:t>
      </w:r>
      <w:r>
        <w:rPr>
          <w:rFonts w:ascii="Palanquin Dark" w:hAnsi="Palanquin Dark" w:eastAsia="Palanquin Dark" w:cs="Palanquin Dark"/>
        </w:rPr>
        <w:t xml:space="preserve">इति । पक्वमात्रनिर्वर्तिताः पाकयज्ञाः । अन्ये त्वाहुः </w:t>
      </w:r>
      <w:r>
        <w:rPr>
          <w:rFonts w:eastAsia="Palanquin Dark" w:cs="Palanquin Dark" w:ascii="Palanquin Dark" w:hAnsi="Palanquin Dark"/>
        </w:rPr>
        <w:t>- '</w:t>
      </w:r>
      <w:r>
        <w:rPr>
          <w:rFonts w:ascii="Palanquin Dark" w:hAnsi="Palanquin Dark" w:eastAsia="Palanquin Dark" w:cs="Palanquin Dark"/>
        </w:rPr>
        <w:t>अल्पयज्ञाः पाकयज्ञाः</w:t>
      </w:r>
      <w:r>
        <w:rPr>
          <w:rFonts w:eastAsia="Palanquin Dark" w:cs="Palanquin Dark" w:ascii="Palanquin Dark" w:hAnsi="Palanquin Dark"/>
        </w:rPr>
        <w:t xml:space="preserve">' </w:t>
      </w:r>
      <w:r>
        <w:rPr>
          <w:rFonts w:ascii="Palanquin Dark" w:hAnsi="Palanquin Dark" w:eastAsia="Palanquin Dark" w:cs="Palanquin Dark"/>
        </w:rPr>
        <w:t xml:space="preserve">इति । पाकयज्ञमनु आहिताग्नेः पशव उपतिष्ठन्ते यजमानमेव श्रयन्ते । यद्वा </w:t>
      </w:r>
      <w:r>
        <w:rPr>
          <w:rFonts w:eastAsia="Palanquin Dark" w:cs="Palanquin Dark" w:ascii="Palanquin Dark" w:hAnsi="Palanquin Dark"/>
        </w:rPr>
        <w:t xml:space="preserve">- </w:t>
      </w:r>
      <w:r>
        <w:rPr>
          <w:rFonts w:ascii="Palanquin Dark" w:hAnsi="Palanquin Dark" w:eastAsia="Palanquin Dark" w:cs="Palanquin Dark"/>
        </w:rPr>
        <w:t xml:space="preserve">आहिताग्नेरिति कर्मणि षष्ठी आहिताग्निं पशव इति । सङ्गतिकरणे आत्मनेपदम्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 xml:space="preserve">इति कर्मणस्सम्प्रदानत्वाच्चतुर्थ्यर्थे षष्ठी । </w:t>
      </w:r>
      <w:r>
        <w:rPr>
          <w:rFonts w:eastAsia="Palanquin Dark" w:cs="Palanquin Dark" w:ascii="Palanquin Dark" w:hAnsi="Palanquin Dark"/>
        </w:rPr>
        <w:t>'</w:t>
      </w:r>
      <w:r>
        <w:rPr>
          <w:rFonts w:ascii="Palanquin Dark" w:hAnsi="Palanquin Dark" w:eastAsia="Palanquin Dark" w:cs="Palanquin Dark"/>
        </w:rPr>
        <w:t>अनुर्लक्षणे</w:t>
      </w:r>
      <w:r>
        <w:rPr>
          <w:rFonts w:eastAsia="Palanquin Dark" w:cs="Palanquin Dark" w:ascii="Palanquin Dark" w:hAnsi="Palanquin Dark"/>
        </w:rPr>
        <w:t xml:space="preserve">' </w:t>
      </w:r>
      <w:r>
        <w:rPr>
          <w:rFonts w:ascii="Palanquin Dark" w:hAnsi="Palanquin Dark" w:eastAsia="Palanquin Dark" w:cs="Palanquin Dark"/>
        </w:rPr>
        <w:t xml:space="preserve">इत्यनोः कर्मप्रवचनीयत्वम् । इडा खल्वित्यादि । इडायाः प्राशनं पाकयज्ञः । सैषेति । </w:t>
      </w:r>
      <w:r>
        <w:rPr>
          <w:rFonts w:eastAsia="Palanquin Dark" w:cs="Palanquin Dark" w:ascii="Palanquin Dark" w:hAnsi="Palanquin Dark"/>
        </w:rPr>
        <w:t>'</w:t>
      </w:r>
      <w:r>
        <w:rPr>
          <w:rFonts w:ascii="Palanquin Dark" w:hAnsi="Palanquin Dark" w:eastAsia="Palanquin Dark" w:cs="Palanquin Dark"/>
        </w:rPr>
        <w:t>अन्तरान्तरेण</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 यजमानस्य लोके स्थाने अवहितावस्थिता । तामित्यादि । पशुसाधनत्वात्ताच्छब्द्यम् पशव इडेति । तस्मादिड एहीति पशूनेवोपह्वयते । </w:t>
      </w:r>
      <w:r>
        <w:rPr>
          <w:rFonts w:eastAsia="Palanquin Dark" w:cs="Palanquin Dark" w:ascii="Palanquin Dark" w:hAnsi="Palanquin Dark"/>
        </w:rPr>
        <w:t>'</w:t>
      </w:r>
      <w:r>
        <w:rPr>
          <w:rFonts w:ascii="Palanquin Dark" w:hAnsi="Palanquin Dark" w:eastAsia="Palanquin Dark" w:cs="Palanquin Dark"/>
        </w:rPr>
        <w:t>निसमुपविभ्यो ह्वः</w:t>
      </w:r>
      <w:r>
        <w:rPr>
          <w:rFonts w:eastAsia="Palanquin Dark" w:cs="Palanquin Dark" w:ascii="Palanquin Dark" w:hAnsi="Palanquin Dark"/>
        </w:rPr>
        <w:t xml:space="preserve">' </w:t>
      </w:r>
      <w:r>
        <w:rPr>
          <w:rFonts w:ascii="Palanquin Dark" w:hAnsi="Palanquin Dark" w:eastAsia="Palanquin Dark" w:cs="Palanquin Dark"/>
        </w:rPr>
        <w:t>इत्यात्मनेपदम्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यज्ञं वा इत्यादि ॥ दुहेर्लङि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रुट् । </w:t>
      </w:r>
      <w:r>
        <w:rPr>
          <w:rFonts w:eastAsia="Palanquin Dark" w:cs="Palanquin Dark" w:ascii="Palanquin Dark" w:hAnsi="Palanquin Dark"/>
        </w:rPr>
        <w:t>'</w:t>
      </w:r>
      <w:r>
        <w:rPr>
          <w:rFonts w:ascii="Palanquin Dark" w:hAnsi="Palanquin Dark" w:eastAsia="Palanquin Dark" w:cs="Palanquin Dark"/>
        </w:rPr>
        <w:t>वैवावेति च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निघाताभावः । अदुहदिति व्यत्ययेन च्लेरङ् । यज्ञेन दुग्धा यज्ञदुग्धाः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पराभवनं विनाशः । दोहनं हि रिक्तीकरणम् । </w:t>
      </w:r>
      <w:r>
        <w:rPr>
          <w:rFonts w:eastAsia="Palanquin Dark" w:cs="Palanquin Dark" w:ascii="Palanquin Dark" w:hAnsi="Palanquin Dark"/>
        </w:rPr>
        <w:t>'</w:t>
      </w:r>
      <w:r>
        <w:rPr>
          <w:rFonts w:ascii="Palanquin Dark" w:hAnsi="Palanquin Dark" w:eastAsia="Palanquin Dark" w:cs="Palanquin Dark"/>
        </w:rPr>
        <w:t>दुह प्रपूरणे</w:t>
      </w:r>
      <w:r>
        <w:rPr>
          <w:rFonts w:eastAsia="Palanquin Dark" w:cs="Palanquin Dark" w:ascii="Palanquin Dark" w:hAnsi="Palanquin Dark"/>
        </w:rPr>
        <w:t xml:space="preserve">' </w:t>
      </w:r>
      <w:r>
        <w:rPr>
          <w:rFonts w:ascii="Palanquin Dark" w:hAnsi="Palanquin Dark" w:eastAsia="Palanquin Dark" w:cs="Palanquin Dark"/>
        </w:rPr>
        <w:t>इति प्रशब्दो हि धात्वर्थनिवृत्तिमाचष्टे प्रस्मरणं प्रस्थानमिति यथा । यज्ञस्तु देवैर्दुग्धोपि स्वमहिम्ना पुनःपुनराप्यायते गौरिव । यो वा इत्यादि । सा मे सत्याशीरित्यादिवचनं यज्ञस्य दोहः । अनेन मन्त्रेण यज्ञोसुरानधुक्षत् । दुह इति पूर्ववत्तलोपः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प्रत्तेत्यादि ॥ पयः प्रदातुमारब्धवती प्रत्ता वत्सलेहनेन प्रस्नुतस्तनी गौः । आदिकर्मणि क्तः</w:t>
      </w:r>
      <w:r>
        <w:rPr>
          <w:rFonts w:eastAsia="Palanquin Dark" w:cs="Palanquin Dark" w:ascii="Palanquin Dark" w:hAnsi="Palanquin Dark"/>
        </w:rPr>
        <w:t>, '</w:t>
      </w:r>
      <w:r>
        <w:rPr>
          <w:rFonts w:ascii="Palanquin Dark" w:hAnsi="Palanquin Dark" w:eastAsia="Palanquin Dark" w:cs="Palanquin Dark"/>
        </w:rPr>
        <w:t>अच उपसर्गात्तः</w:t>
      </w:r>
      <w:r>
        <w:rPr>
          <w:rFonts w:eastAsia="Palanquin Dark" w:cs="Palanquin Dark" w:ascii="Palanquin Dark" w:hAnsi="Palanquin Dark"/>
        </w:rPr>
        <w:t xml:space="preserve">' </w:t>
      </w:r>
      <w:r>
        <w:rPr>
          <w:rFonts w:ascii="Palanquin Dark" w:hAnsi="Palanquin Dark" w:eastAsia="Palanquin Dark" w:cs="Palanquin Dark"/>
        </w:rPr>
        <w:t xml:space="preserve">इति तत्वम् । दुहे दुग्धे भूयिष्ठं क्षीरं क्षारयति । एवं प्रत्ता होत्रे अध्वर्युणा । प्रदानेन इडा यजमानाय दुग्धे तस्मादिडां प्रददातीति । एते वा इत्यादि । इडोपहूतेत्यादयो मन्त्राः अस्यास्स्तनस्थानीयाः </w:t>
      </w:r>
      <w:r>
        <w:rPr>
          <w:rFonts w:eastAsia="Palanquin Dark" w:cs="Palanquin Dark" w:ascii="Palanquin Dark" w:hAnsi="Palanquin Dark"/>
        </w:rPr>
        <w:t xml:space="preserve">; </w:t>
      </w:r>
      <w:r>
        <w:rPr>
          <w:rFonts w:ascii="Palanquin Dark" w:hAnsi="Palanquin Dark" w:eastAsia="Palanquin Dark" w:cs="Palanquin Dark"/>
        </w:rPr>
        <w:t xml:space="preserve">दोहनसाधनत्वात्स्तनत्वेन रूप्यन्ते स्तनापेक्षत्वाद्दोहस्य । वायुर्वत्सस्थानीयः प्राणवृत्तिरूपत्वात् । यर्हीत्यादि । </w:t>
      </w:r>
      <w:r>
        <w:rPr>
          <w:rFonts w:eastAsia="Palanquin Dark" w:cs="Palanquin Dark" w:ascii="Palanquin Dark" w:hAnsi="Palanquin Dark"/>
        </w:rPr>
        <w:t>`</w:t>
      </w:r>
      <w:r>
        <w:rPr>
          <w:rFonts w:ascii="Palanquin Dark" w:hAnsi="Palanquin Dark" w:eastAsia="Palanquin Dark" w:cs="Palanquin Dark"/>
        </w:rPr>
        <w:t>अनद्यतने र्हिलन्यतरस्याम्</w:t>
      </w:r>
      <w:r>
        <w:rPr>
          <w:rFonts w:eastAsia="Palanquin Dark" w:cs="Palanquin Dark" w:ascii="Palanquin Dark" w:hAnsi="Palanquin Dark"/>
        </w:rPr>
        <w:t xml:space="preserve">' </w:t>
      </w:r>
      <w:r>
        <w:rPr>
          <w:rFonts w:ascii="Palanquin Dark" w:hAnsi="Palanquin Dark" w:eastAsia="Palanquin Dark" w:cs="Palanquin Dark"/>
        </w:rPr>
        <w:t xml:space="preserve">इति र्हिल् । वायुमित्यादि । किं कृतं भवतीत्याह </w:t>
      </w:r>
      <w:r>
        <w:rPr>
          <w:rFonts w:eastAsia="Palanquin Dark" w:cs="Palanquin Dark" w:ascii="Palanquin Dark" w:hAnsi="Palanquin Dark"/>
        </w:rPr>
        <w:t xml:space="preserve">- </w:t>
      </w:r>
      <w:r>
        <w:rPr>
          <w:rFonts w:ascii="Palanquin Dark" w:hAnsi="Palanquin Dark" w:eastAsia="Palanquin Dark" w:cs="Palanquin Dark"/>
        </w:rPr>
        <w:t xml:space="preserve">मात्र इति । दोहार्थं मातृसकाशं वत्सं प्रापयतीत्यनेन प्रदेशान्तरमृता एतेनेति । </w:t>
      </w:r>
      <w:r>
        <w:rPr>
          <w:rFonts w:eastAsia="Palanquin Dark" w:cs="Palanquin Dark" w:ascii="Palanquin Dark" w:hAnsi="Palanquin Dark"/>
        </w:rPr>
        <w:t>[...</w:t>
      </w:r>
      <w:r>
        <w:rPr>
          <w:rFonts w:ascii="Palanquin Dark" w:hAnsi="Palanquin Dark" w:eastAsia="Palanquin Dark" w:cs="Palanquin Dark"/>
        </w:rPr>
        <w:t>न्तरं गता एव ते इति ।</w:t>
      </w:r>
      <w:r>
        <w:rPr>
          <w:rFonts w:eastAsia="Palanquin Dark" w:cs="Palanquin Dark" w:ascii="Palanquin Dark" w:hAnsi="Palanquin Dark"/>
        </w:rPr>
        <w:t>] '</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चतुर्थ्या उदात्तत्वम्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सर्वेणेत्यादि ॥ अश्राम्यत् पाकयज्ञमात्रानुष्ठानतत्परोभवत् । ततस्सेडा मनुमुपावर्तत । तस्मादियं मानवीत्युच्यत इत्यभिप्रायः । तामित्यादि । व्यह्वयन्त विविधमाह्वयन् । पूर्ववदात्मनेपदम् । प्रतीचीं स्वात्माभिमुखावस्थानाम्</w:t>
      </w:r>
      <w:r>
        <w:rPr>
          <w:rFonts w:eastAsia="Palanquin Dark" w:cs="Palanquin Dark" w:ascii="Palanquin Dark" w:hAnsi="Palanquin Dark"/>
        </w:rPr>
        <w:t xml:space="preserve">, </w:t>
      </w:r>
      <w:r>
        <w:rPr>
          <w:rFonts w:ascii="Palanquin Dark" w:hAnsi="Palanquin Dark" w:eastAsia="Palanquin Dark" w:cs="Palanquin Dark"/>
        </w:rPr>
        <w:t xml:space="preserve">पदाभ्यासात् ।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इति पूर्वपदस्य दीर्घत्वमन्तोदात्तत्वं च । पराचीं पराङ्मुखावस्थानाम्</w:t>
      </w:r>
      <w:r>
        <w:rPr>
          <w:rFonts w:eastAsia="Palanquin Dark" w:cs="Palanquin Dark" w:ascii="Palanquin Dark" w:hAnsi="Palanquin Dark"/>
        </w:rPr>
        <w:t xml:space="preserve">, </w:t>
      </w:r>
      <w:r>
        <w:rPr>
          <w:rFonts w:ascii="Palanquin Dark" w:hAnsi="Palanquin Dark" w:eastAsia="Palanquin Dark" w:cs="Palanquin Dark"/>
        </w:rPr>
        <w:t xml:space="preserve">पदाभ्यासाभावात् । </w:t>
      </w:r>
      <w:r>
        <w:rPr>
          <w:rFonts w:eastAsia="Palanquin Dark" w:cs="Palanquin Dark" w:ascii="Palanquin Dark" w:hAnsi="Palanquin Dark"/>
        </w:rPr>
        <w:t>'</w:t>
      </w:r>
      <w:r>
        <w:rPr>
          <w:rFonts w:ascii="Palanquin Dark" w:hAnsi="Palanquin Dark" w:eastAsia="Palanquin Dark" w:cs="Palanquin Dark"/>
        </w:rPr>
        <w:t>अनिगन्तोञ्चतौ</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 च । केचिदाहुः </w:t>
      </w:r>
      <w:r>
        <w:rPr>
          <w:rFonts w:eastAsia="Palanquin Dark" w:cs="Palanquin Dark" w:ascii="Palanquin Dark" w:hAnsi="Palanquin Dark"/>
        </w:rPr>
        <w:t>- '</w:t>
      </w:r>
      <w:r>
        <w:rPr>
          <w:rFonts w:ascii="Palanquin Dark" w:hAnsi="Palanquin Dark" w:eastAsia="Palanquin Dark" w:cs="Palanquin Dark"/>
        </w:rPr>
        <w:t>इडोपहूतेति प्राची</w:t>
      </w:r>
      <w:r>
        <w:rPr>
          <w:rFonts w:eastAsia="Palanquin Dark" w:cs="Palanquin Dark" w:ascii="Palanquin Dark" w:hAnsi="Palanquin Dark"/>
        </w:rPr>
        <w:t xml:space="preserve">, </w:t>
      </w:r>
      <w:r>
        <w:rPr>
          <w:rFonts w:ascii="Palanquin Dark" w:hAnsi="Palanquin Dark" w:eastAsia="Palanquin Dark" w:cs="Palanquin Dark"/>
        </w:rPr>
        <w:t xml:space="preserve">उपहूतेडेति पराची । पशवो वा इत्यादि । इडायाः प्रतीचीनत्वेन पशव एव देवानवृणत इति वेदितव्यम् । पराचीनत्वेनासुरान् पशवोऽजहुरत्यजन् । </w:t>
      </w:r>
      <w:r>
        <w:rPr>
          <w:rFonts w:eastAsia="Palanquin Dark" w:cs="Palanquin Dark" w:ascii="Palanquin Dark" w:hAnsi="Palanquin Dark"/>
        </w:rPr>
        <w:t>'</w:t>
      </w:r>
      <w:r>
        <w:rPr>
          <w:rFonts w:ascii="Palanquin Dark" w:hAnsi="Palanquin Dark" w:eastAsia="Palanquin Dark" w:cs="Palanquin Dark"/>
        </w:rPr>
        <w:t>सिज भ्यस्त इति जुस्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यमित्यादि । गतम्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ब्रह्मवादिन इत्यादि ॥ ब्रह्म वेदः तद्वदितुं शीलं येषामीति </w:t>
      </w:r>
      <w:r>
        <w:rPr>
          <w:rFonts w:eastAsia="Palanquin Dark" w:cs="Palanquin Dark" w:ascii="Palanquin Dark" w:hAnsi="Palanquin Dark"/>
        </w:rPr>
        <w:t>'</w:t>
      </w:r>
      <w:r>
        <w:rPr>
          <w:rFonts w:ascii="Palanquin Dark" w:hAnsi="Palanquin Dark" w:eastAsia="Palanquin Dark" w:cs="Palanquin Dark"/>
        </w:rPr>
        <w:t>ब्रह्मणि वदः</w:t>
      </w:r>
      <w:r>
        <w:rPr>
          <w:rFonts w:eastAsia="Palanquin Dark" w:cs="Palanquin Dark" w:ascii="Palanquin Dark" w:hAnsi="Palanquin Dark"/>
        </w:rPr>
        <w:t xml:space="preserve">' </w:t>
      </w:r>
      <w:r>
        <w:rPr>
          <w:rFonts w:ascii="Palanquin Dark" w:hAnsi="Palanquin Dark" w:eastAsia="Palanquin Dark" w:cs="Palanquin Dark"/>
        </w:rPr>
        <w:t xml:space="preserve">इति णिनिः </w:t>
      </w:r>
      <w:r>
        <w:rPr>
          <w:rFonts w:eastAsia="Palanquin Dark" w:cs="Palanquin Dark" w:ascii="Palanquin Dark" w:hAnsi="Palanquin Dark"/>
        </w:rPr>
        <w:t xml:space="preserve">; </w:t>
      </w:r>
      <w:r>
        <w:rPr>
          <w:rFonts w:ascii="Palanquin Dark" w:hAnsi="Palanquin Dark" w:eastAsia="Palanquin Dark" w:cs="Palanquin Dark"/>
        </w:rPr>
        <w:t xml:space="preserve">संहितायां तोरन्त्यलोपश्छान्दसः । उक्तं च प्रातिशाख्ये </w:t>
      </w:r>
      <w:r>
        <w:rPr>
          <w:rFonts w:eastAsia="Palanquin Dark" w:cs="Palanquin Dark" w:ascii="Palanquin Dark" w:hAnsi="Palanquin Dark"/>
        </w:rPr>
        <w:t>- '</w:t>
      </w:r>
      <w:r>
        <w:rPr>
          <w:rFonts w:ascii="Palanquin Dark" w:hAnsi="Palanquin Dark" w:eastAsia="Palanquin Dark" w:cs="Palanquin Dark"/>
        </w:rPr>
        <w:t>तुनुपूर्व उदात्तयोर्वकारः</w:t>
      </w:r>
      <w:r>
        <w:rPr>
          <w:rFonts w:eastAsia="Palanquin Dark" w:cs="Palanquin Dark" w:ascii="Palanquin Dark" w:hAnsi="Palanquin Dark"/>
        </w:rPr>
        <w:t xml:space="preserve">' </w:t>
      </w:r>
      <w:r>
        <w:rPr>
          <w:rFonts w:ascii="Palanquin Dark" w:hAnsi="Palanquin Dark" w:eastAsia="Palanquin Dark" w:cs="Palanquin Dark"/>
        </w:rPr>
        <w:t>इति । य इडामात्मनि उपहूयात्मानमिडायामुपह्वयते स एवेडामुपह्वातुमर्हतीति ब्रह्मवादिन आहुः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 न इत्यादि ॥ सुप्रतूर्तित्वान्मघवत्त्वाच्च सास्माकं प्रियेति आत्मानमिडायामुपह्वयते । व्यस्तमित्यादि । विच्छेद इवैष यज्ञस्य क्रियते यदिडा नाम । कथमित्याह </w:t>
      </w:r>
      <w:r>
        <w:rPr>
          <w:rFonts w:eastAsia="Palanquin Dark" w:cs="Palanquin Dark" w:ascii="Palanquin Dark" w:hAnsi="Palanquin Dark"/>
        </w:rPr>
        <w:t xml:space="preserve">- </w:t>
      </w:r>
      <w:r>
        <w:rPr>
          <w:rFonts w:ascii="Palanquin Dark" w:hAnsi="Palanquin Dark" w:eastAsia="Palanquin Dark" w:cs="Palanquin Dark"/>
        </w:rPr>
        <w:t>सामीत्यादि । तत्र हविषो यदेकदेशं प्राश्नन्ति यजमानपञ्चमा ऋत्विजः</w:t>
      </w:r>
      <w:r>
        <w:rPr>
          <w:rFonts w:eastAsia="Palanquin Dark" w:cs="Palanquin Dark" w:ascii="Palanquin Dark" w:hAnsi="Palanquin Dark"/>
        </w:rPr>
        <w:t xml:space="preserve">, </w:t>
      </w:r>
      <w:r>
        <w:rPr>
          <w:rFonts w:ascii="Palanquin Dark" w:hAnsi="Palanquin Dark" w:eastAsia="Palanquin Dark" w:cs="Palanquin Dark"/>
        </w:rPr>
        <w:t>एकदेशं प्रस्तरे माजर्यन्ते</w:t>
      </w:r>
      <w:r>
        <w:rPr>
          <w:rFonts w:eastAsia="Palanquin Dark" w:cs="Palanquin Dark" w:ascii="Palanquin Dark" w:hAnsi="Palanquin Dark"/>
        </w:rPr>
        <w:t xml:space="preserve">, </w:t>
      </w:r>
      <w:r>
        <w:rPr>
          <w:rFonts w:ascii="Palanquin Dark" w:hAnsi="Palanquin Dark" w:eastAsia="Palanquin Dark" w:cs="Palanquin Dark"/>
        </w:rPr>
        <w:t xml:space="preserve">नायं यज्ञो न दक्षिणा व्यय एवायं </w:t>
      </w:r>
      <w:r>
        <w:rPr>
          <w:rFonts w:eastAsia="Palanquin Dark" w:cs="Palanquin Dark" w:ascii="Palanquin Dark" w:hAnsi="Palanquin Dark"/>
        </w:rPr>
        <w:t xml:space="preserve">; </w:t>
      </w:r>
      <w:r>
        <w:rPr>
          <w:rFonts w:ascii="Palanquin Dark" w:hAnsi="Palanquin Dark" w:eastAsia="Palanquin Dark" w:cs="Palanquin Dark"/>
        </w:rPr>
        <w:t xml:space="preserve">तस्माद्विच्छिद्यते यज्ञ इति ।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इति प्रथमा</w:t>
      </w:r>
      <w:r>
        <w:rPr>
          <w:rFonts w:eastAsia="Palanquin Dark" w:cs="Palanquin Dark" w:ascii="Palanquin Dark" w:hAnsi="Palanquin Dark"/>
        </w:rPr>
        <w:t xml:space="preserve">, </w:t>
      </w:r>
      <w:r>
        <w:rPr>
          <w:rFonts w:ascii="Palanquin Dark" w:hAnsi="Palanquin Dark" w:eastAsia="Palanquin Dark" w:cs="Palanquin Dark"/>
        </w:rPr>
        <w:t>तिङ्विभक्तिर्न निहन्यते</w:t>
      </w:r>
      <w:r>
        <w:rPr>
          <w:rFonts w:eastAsia="Palanquin Dark" w:cs="Palanquin Dark" w:ascii="Palanquin Dark" w:hAnsi="Palanquin Dark"/>
        </w:rPr>
        <w:t xml:space="preserve">, </w:t>
      </w:r>
      <w:r>
        <w:rPr>
          <w:rFonts w:ascii="Palanquin Dark" w:hAnsi="Palanquin Dark" w:eastAsia="Palanquin Dark" w:cs="Palanquin Dark"/>
        </w:rPr>
        <w:t>गतिस्वरसमासावुक्तौ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व्यस्तमिति ॥ भावे निष्ठायां व्यत्ययेन गतेः प्रकृतिस्वरत्वम् । </w:t>
      </w:r>
      <w:r>
        <w:rPr>
          <w:rFonts w:eastAsia="Palanquin Dark" w:cs="Palanquin Dark" w:ascii="Palanquin Dark" w:hAnsi="Palanquin Dark"/>
        </w:rPr>
        <w:t>'</w:t>
      </w:r>
      <w:r>
        <w:rPr>
          <w:rFonts w:ascii="Palanquin Dark" w:hAnsi="Palanquin Dark" w:eastAsia="Palanquin Dark" w:cs="Palanquin Dark"/>
        </w:rPr>
        <w:t>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 xml:space="preserve">इत्याकारस्स्वर्यते । एतत्प्रतीति । अत एवैतस्मिन् प्रदेशे असुराणां यज्ञो व्यच्छिद्यत अतः परं लुप्त एवाभवत् । लक्षणादिना प्रतेः कर्मप्रवचनीयत्वम् । देवास्तु विच्छिन्नं यज्ञं ब्रह्मणि समदधुः संहितमकुर्वन् । तस्मात् </w:t>
      </w:r>
      <w:r>
        <w:rPr>
          <w:rFonts w:eastAsia="Palanquin Dark" w:cs="Palanquin Dark" w:ascii="Palanquin Dark" w:hAnsi="Palanquin Dark"/>
        </w:rPr>
        <w:t>'</w:t>
      </w:r>
      <w:r>
        <w:rPr>
          <w:rFonts w:ascii="Palanquin Dark" w:hAnsi="Palanquin Dark" w:eastAsia="Palanquin Dark" w:cs="Palanquin Dark"/>
        </w:rPr>
        <w:t>बृहस्पतिस्तनुतामिमं नः</w:t>
      </w:r>
      <w:r>
        <w:rPr>
          <w:rFonts w:eastAsia="Palanquin Dark" w:cs="Palanquin Dark" w:ascii="Palanquin Dark" w:hAnsi="Palanquin Dark"/>
        </w:rPr>
        <w:t xml:space="preserve">' </w:t>
      </w:r>
      <w:r>
        <w:rPr>
          <w:rFonts w:ascii="Palanquin Dark" w:hAnsi="Palanquin Dark" w:eastAsia="Palanquin Dark" w:cs="Palanquin Dark"/>
        </w:rPr>
        <w:t>इति मार्जनमन्त्रे वचनं ब्रह्मणि सन्धानप्रतिपादनार्थं</w:t>
      </w:r>
      <w:r>
        <w:rPr>
          <w:rFonts w:eastAsia="Palanquin Dark" w:cs="Palanquin Dark" w:ascii="Palanquin Dark" w:hAnsi="Palanquin Dark"/>
        </w:rPr>
        <w:t xml:space="preserve">, </w:t>
      </w:r>
      <w:r>
        <w:rPr>
          <w:rFonts w:ascii="Palanquin Dark" w:hAnsi="Palanquin Dark" w:eastAsia="Palanquin Dark" w:cs="Palanquin Dark"/>
        </w:rPr>
        <w:t xml:space="preserve">विच्छिन्नमिति वचनं सन्तत्यै । ब्रह्मणा समदधुरित्युक्ते ब्रह्मप्रतिपादनस्याकाङ्क्षितत्वात्तृतीयः पादः प्रथमं व्याखायातः । ततो द्वितीयः </w:t>
      </w:r>
      <w:r>
        <w:rPr>
          <w:rFonts w:eastAsia="Palanquin Dark" w:cs="Palanquin Dark" w:ascii="Palanquin Dark" w:hAnsi="Palanquin Dark"/>
        </w:rPr>
        <w:t xml:space="preserve">- </w:t>
      </w:r>
      <w:r>
        <w:rPr>
          <w:rFonts w:ascii="Palanquin Dark" w:hAnsi="Palanquin Dark" w:eastAsia="Palanquin Dark" w:cs="Palanquin Dark"/>
        </w:rPr>
        <w:t>विश्व इति । विच्छिन्नं यज्ञुं सन्तत्यैव सन्धाय देवेभ्योनुदिशति । इह संहिते यज्ञे देवा माद्यन्तु मोपेक्षां कृषतेति बोधयति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यां वा इत्यादि ॥ अत्र </w:t>
      </w:r>
      <w:r>
        <w:rPr>
          <w:rFonts w:eastAsia="Palanquin Dark" w:cs="Palanquin Dark" w:ascii="Palanquin Dark" w:hAnsi="Palanquin Dark"/>
        </w:rPr>
        <w:t>'</w:t>
      </w:r>
      <w:r>
        <w:rPr>
          <w:rFonts w:ascii="Palanquin Dark" w:hAnsi="Palanquin Dark" w:eastAsia="Palanquin Dark" w:cs="Palanquin Dark"/>
        </w:rPr>
        <w:t>ब्रध्न पिन्वस्व</w:t>
      </w:r>
      <w:r>
        <w:rPr>
          <w:rFonts w:eastAsia="Palanquin Dark" w:cs="Palanquin Dark" w:ascii="Palanquin Dark" w:hAnsi="Palanquin Dark"/>
        </w:rPr>
        <w:t xml:space="preserve">' </w:t>
      </w:r>
      <w:r>
        <w:rPr>
          <w:rFonts w:ascii="Palanquin Dark" w:hAnsi="Palanquin Dark" w:eastAsia="Palanquin Dark" w:cs="Palanquin Dark"/>
        </w:rPr>
        <w:t>इति बर्हिषदं पुरोडाशमनुमन्त्रयते</w:t>
      </w:r>
      <w:r>
        <w:rPr>
          <w:rFonts w:eastAsia="Palanquin Dark" w:cs="Palanquin Dark" w:ascii="Palanquin Dark" w:hAnsi="Palanquin Dark"/>
        </w:rPr>
        <w:t xml:space="preserve">, </w:t>
      </w:r>
      <w:r>
        <w:rPr>
          <w:rFonts w:ascii="Palanquin Dark" w:hAnsi="Palanquin Dark" w:eastAsia="Palanquin Dark" w:cs="Palanquin Dark"/>
        </w:rPr>
        <w:t xml:space="preserve">स च ऋत्विग्भ्यो दक्षिणैव दीयते । तामधिकृत्येदमुच्यते </w:t>
      </w:r>
      <w:r>
        <w:rPr>
          <w:rFonts w:eastAsia="Palanquin Dark" w:cs="Palanquin Dark" w:ascii="Palanquin Dark" w:hAnsi="Palanquin Dark"/>
        </w:rPr>
        <w:t xml:space="preserve">- </w:t>
      </w:r>
      <w:r>
        <w:rPr>
          <w:rFonts w:ascii="Palanquin Dark" w:hAnsi="Palanquin Dark" w:eastAsia="Palanquin Dark" w:cs="Palanquin Dark"/>
        </w:rPr>
        <w:t xml:space="preserve">दक्षिणां पशवोनुसङ्क्रामन्ति दक्षिणया सह गच्छन्ति । स एष यजमानः ईजानः दक्षिणादानान्तं सर्वं यज्ञं कृतवान् अपशुर्भावुकः भविता । </w:t>
      </w:r>
      <w:r>
        <w:rPr>
          <w:rFonts w:eastAsia="Palanquin Dark" w:cs="Palanquin Dark" w:ascii="Palanquin Dark" w:hAnsi="Palanquin Dark"/>
        </w:rPr>
        <w:t>'</w:t>
      </w:r>
      <w:r>
        <w:rPr>
          <w:rFonts w:ascii="Palanquin Dark" w:hAnsi="Palanquin Dark" w:eastAsia="Palanquin Dark" w:cs="Palanquin Dark"/>
        </w:rPr>
        <w:t>लषपतपद</w:t>
      </w:r>
      <w:r>
        <w:rPr>
          <w:rFonts w:eastAsia="Palanquin Dark" w:cs="Palanquin Dark" w:ascii="Palanquin Dark" w:hAnsi="Palanquin Dark"/>
        </w:rPr>
        <w:t xml:space="preserve">' </w:t>
      </w:r>
      <w:r>
        <w:rPr>
          <w:rFonts w:ascii="Palanquin Dark" w:hAnsi="Palanquin Dark" w:eastAsia="Palanquin Dark" w:cs="Palanquin Dark"/>
        </w:rPr>
        <w:t>इत्युकञ् । तस्माद्यजमानेन तादृशं किञ्चित्कर्तव्यं</w:t>
      </w:r>
      <w:r>
        <w:rPr>
          <w:rFonts w:eastAsia="Palanquin Dark" w:cs="Palanquin Dark" w:ascii="Palanquin Dark" w:hAnsi="Palanquin Dark"/>
        </w:rPr>
        <w:t xml:space="preserve">, </w:t>
      </w:r>
      <w:r>
        <w:rPr>
          <w:rFonts w:ascii="Palanquin Dark" w:hAnsi="Palanquin Dark" w:eastAsia="Palanquin Dark" w:cs="Palanquin Dark"/>
        </w:rPr>
        <w:t>येन देवत्रा देवेषु ऋत्विक्षु दत्तं पुरोडाशमेव कुर्वीत कर्तुं समर्थस्स्यात्</w:t>
      </w:r>
      <w:r>
        <w:rPr>
          <w:rFonts w:eastAsia="Palanquin Dark" w:cs="Palanquin Dark" w:ascii="Palanquin Dark" w:hAnsi="Palanquin Dark"/>
        </w:rPr>
        <w:t xml:space="preserve">, </w:t>
      </w:r>
      <w:r>
        <w:rPr>
          <w:rFonts w:ascii="Palanquin Dark" w:hAnsi="Palanquin Dark" w:eastAsia="Palanquin Dark" w:cs="Palanquin Dark"/>
        </w:rPr>
        <w:t xml:space="preserve">आत्मन्येव पशून्नमयते । </w:t>
      </w:r>
      <w:r>
        <w:rPr>
          <w:rFonts w:eastAsia="Palanquin Dark" w:cs="Palanquin Dark" w:ascii="Palanquin Dark" w:hAnsi="Palanquin Dark"/>
        </w:rPr>
        <w:t>'</w:t>
      </w:r>
      <w:r>
        <w:rPr>
          <w:rFonts w:ascii="Palanquin Dark" w:hAnsi="Palanquin Dark" w:eastAsia="Palanquin Dark" w:cs="Palanquin Dark"/>
        </w:rPr>
        <w:t>देवमनुष्य</w:t>
      </w:r>
      <w:r>
        <w:rPr>
          <w:rFonts w:eastAsia="Palanquin Dark" w:cs="Palanquin Dark" w:ascii="Palanquin Dark" w:hAnsi="Palanquin Dark"/>
        </w:rPr>
        <w:t xml:space="preserve">' </w:t>
      </w:r>
      <w:r>
        <w:rPr>
          <w:rFonts w:ascii="Palanquin Dark" w:hAnsi="Palanquin Dark" w:eastAsia="Palanquin Dark" w:cs="Palanquin Dark"/>
        </w:rPr>
        <w:t xml:space="preserve">इति त्राप्रत्ययः । ब्रध्न पिन्वस्वेत्यादि । महयति महान्तं करोति </w:t>
      </w:r>
      <w:r>
        <w:rPr>
          <w:rFonts w:eastAsia="Palanquin Dark" w:cs="Palanquin Dark" w:ascii="Palanquin Dark" w:hAnsi="Palanquin Dark"/>
        </w:rPr>
        <w:t xml:space="preserve">; </w:t>
      </w:r>
      <w:r>
        <w:rPr>
          <w:rFonts w:ascii="Palanquin Dark" w:hAnsi="Palanquin Dark" w:eastAsia="Palanquin Dark" w:cs="Palanquin Dark"/>
        </w:rPr>
        <w:t>महितं वा करोति । गतमन्यत् ।</w:t>
      </w:r>
    </w:p>
    <w:p>
      <w:pPr>
        <w:pStyle w:val="Normal"/>
        <w:rPr/>
      </w:pPr>
      <w:r>
        <w:rPr/>
      </w:r>
    </w:p>
    <w:p>
      <w:pPr>
        <w:pStyle w:val="Normal"/>
        <w:rPr/>
      </w:pPr>
      <w:r>
        <w:rPr>
          <w:rFonts w:ascii="Palanquin Dark" w:hAnsi="Palanquin Dark" w:eastAsia="Palanquin Dark" w:cs="Palanquin Dark"/>
        </w:rPr>
        <w:t>इपि सप्तमे प्रथमोनुवाकः ॥</w:t>
      </w:r>
    </w:p>
    <w:p>
      <w:pPr>
        <w:pStyle w:val="Normal"/>
        <w:rPr>
          <w:rFonts w:ascii="Palanquin Dark" w:hAnsi="Palanquin Dark" w:eastAsia="Palanquin Dark" w:cs="Palanquin Dark"/>
        </w:rPr>
      </w:pPr>
      <w:r>
        <w:rPr>
          <w:rFonts w:eastAsia="Palanquin Dark" w:cs="Palanquin Dark" w:ascii="Palanquin Dark" w:hAnsi="Palanquin Dark"/>
        </w:rPr>
        <w:t>1.7.2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संश्रवा इत्यादि प्रासङ्गिकं हौत्रम् । सुवर्चनसोपत्यं संश्रवा नाम उपोदितस्यापत्यं तुमिञ्जन्नामोवाच । यदित्यादि । यत् यदा । उपाह्वथाः </w:t>
      </w:r>
      <w:r>
        <w:rPr>
          <w:rFonts w:eastAsia="Palanquin Dark" w:cs="Palanquin Dark" w:ascii="Palanquin Dark" w:hAnsi="Palanquin Dark"/>
        </w:rPr>
        <w:t>- '</w:t>
      </w:r>
      <w:r>
        <w:rPr>
          <w:rFonts w:ascii="Palanquin Dark" w:hAnsi="Palanquin Dark" w:eastAsia="Palanquin Dark" w:cs="Palanquin Dark"/>
        </w:rPr>
        <w:t>निसमुपविभ्यो ह्वः</w:t>
      </w:r>
      <w:r>
        <w:rPr>
          <w:rFonts w:eastAsia="Palanquin Dark" w:cs="Palanquin Dark" w:ascii="Palanquin Dark" w:hAnsi="Palanquin Dark"/>
        </w:rPr>
        <w:t xml:space="preserve">' </w:t>
      </w:r>
      <w:r>
        <w:rPr>
          <w:rFonts w:ascii="Palanquin Dark" w:hAnsi="Palanquin Dark" w:eastAsia="Palanquin Dark" w:cs="Palanquin Dark"/>
        </w:rPr>
        <w:t>इत्यात्मनेपदम्</w:t>
      </w:r>
      <w:r>
        <w:rPr>
          <w:rFonts w:eastAsia="Palanquin Dark" w:cs="Palanquin Dark" w:ascii="Palanquin Dark" w:hAnsi="Palanquin Dark"/>
        </w:rPr>
        <w:t>, '</w:t>
      </w:r>
      <w:r>
        <w:rPr>
          <w:rFonts w:ascii="Palanquin Dark" w:hAnsi="Palanquin Dark" w:eastAsia="Palanquin Dark" w:cs="Palanquin Dark"/>
        </w:rPr>
        <w:t>लिपि सिचि ह्वश्च</w:t>
      </w:r>
      <w:r>
        <w:rPr>
          <w:rFonts w:eastAsia="Palanquin Dark" w:cs="Palanquin Dark" w:ascii="Palanquin Dark" w:hAnsi="Palanquin Dark"/>
        </w:rPr>
        <w:t xml:space="preserve">' </w:t>
      </w:r>
      <w:r>
        <w:rPr>
          <w:rFonts w:ascii="Palanquin Dark" w:hAnsi="Palanquin Dark" w:eastAsia="Palanquin Dark" w:cs="Palanquin Dark"/>
        </w:rPr>
        <w:t>इत्यङ् । एवं संश्रवसा पृष्टे तामित्युत्तरमुवाच तुमिञ्जः । येत्यादि ।या प्राणेन उत्तमवृत्त्या दक्षिन्णात्वेन देवान्धारयति</w:t>
      </w:r>
      <w:r>
        <w:rPr>
          <w:rFonts w:eastAsia="Palanquin Dark" w:cs="Palanquin Dark" w:ascii="Palanquin Dark" w:hAnsi="Palanquin Dark"/>
        </w:rPr>
        <w:t xml:space="preserve">, </w:t>
      </w:r>
      <w:r>
        <w:rPr>
          <w:rFonts w:ascii="Palanquin Dark" w:hAnsi="Palanquin Dark" w:eastAsia="Palanquin Dark" w:cs="Palanquin Dark"/>
        </w:rPr>
        <w:t>व्यानेन मध्यमवृत्त्या मनुष्योपजीव्यत्वेन मनुष्यान् धारयति</w:t>
      </w:r>
      <w:r>
        <w:rPr>
          <w:rFonts w:eastAsia="Palanquin Dark" w:cs="Palanquin Dark" w:ascii="Palanquin Dark" w:hAnsi="Palanquin Dark"/>
        </w:rPr>
        <w:t xml:space="preserve">, </w:t>
      </w:r>
      <w:r>
        <w:rPr>
          <w:rFonts w:ascii="Palanquin Dark" w:hAnsi="Palanquin Dark" w:eastAsia="Palanquin Dark" w:cs="Palanquin Dark"/>
        </w:rPr>
        <w:t>अपानेनाधमवृत्त्या मरणेन पितॄन्धारयति</w:t>
      </w:r>
      <w:r>
        <w:rPr>
          <w:rFonts w:eastAsia="Palanquin Dark" w:cs="Palanquin Dark" w:ascii="Palanquin Dark" w:hAnsi="Palanquin Dark"/>
        </w:rPr>
        <w:t xml:space="preserve">, </w:t>
      </w:r>
      <w:r>
        <w:rPr>
          <w:rFonts w:ascii="Palanquin Dark" w:hAnsi="Palanquin Dark" w:eastAsia="Palanquin Dark" w:cs="Palanquin Dark"/>
        </w:rPr>
        <w:t>तादृशीमहमुपाह्वे</w:t>
      </w:r>
      <w:r>
        <w:rPr>
          <w:rFonts w:eastAsia="Palanquin Dark" w:cs="Palanquin Dark" w:ascii="Palanquin Dark" w:hAnsi="Palanquin Dark"/>
        </w:rPr>
        <w:t xml:space="preserve">, </w:t>
      </w:r>
      <w:r>
        <w:rPr>
          <w:rFonts w:ascii="Palanquin Dark" w:hAnsi="Palanquin Dark" w:eastAsia="Palanquin Dark" w:cs="Palanquin Dark"/>
        </w:rPr>
        <w:t xml:space="preserve">सन्ध्या </w:t>
      </w:r>
      <w:r>
        <w:rPr>
          <w:rFonts w:eastAsia="Palanquin Dark" w:cs="Palanquin Dark" w:ascii="Palanquin Dark" w:hAnsi="Palanquin Dark"/>
        </w:rPr>
        <w:t>[</w:t>
      </w:r>
      <w:r>
        <w:rPr>
          <w:rFonts w:ascii="Palanquin Dark" w:hAnsi="Palanquin Dark" w:eastAsia="Palanquin Dark" w:cs="Palanquin Dark"/>
        </w:rPr>
        <w:t>सेयं</w:t>
      </w:r>
      <w:r>
        <w:rPr>
          <w:rFonts w:eastAsia="Palanquin Dark" w:cs="Palanquin Dark" w:ascii="Palanquin Dark" w:hAnsi="Palanquin Dark"/>
        </w:rPr>
        <w:t xml:space="preserve">] </w:t>
      </w:r>
      <w:r>
        <w:rPr>
          <w:rFonts w:ascii="Palanquin Dark" w:hAnsi="Palanquin Dark" w:eastAsia="Palanquin Dark" w:cs="Palanquin Dark"/>
        </w:rPr>
        <w:t>अन्या वास्त्विति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संश्रवाः </w:t>
      </w:r>
      <w:r>
        <w:rPr>
          <w:rFonts w:eastAsia="Palanquin Dark" w:cs="Palanquin Dark" w:ascii="Palanquin Dark" w:hAnsi="Palanquin Dark"/>
        </w:rPr>
        <w:t xml:space="preserve">- </w:t>
      </w:r>
      <w:r>
        <w:rPr>
          <w:rFonts w:ascii="Palanquin Dark" w:hAnsi="Palanquin Dark" w:eastAsia="Palanquin Dark" w:cs="Palanquin Dark"/>
        </w:rPr>
        <w:t>छिनत्तीत्यादिकम् । प्रतिग्रहादिषु प्रजा अनर्थेन योजयति उत नेति । प्रश्नान्ते प्लुतः । छानदसं तिङ उदात्तत्वम्</w:t>
      </w:r>
      <w:r>
        <w:rPr>
          <w:rFonts w:eastAsia="Palanquin Dark" w:cs="Palanquin Dark" w:ascii="Palanquin Dark" w:hAnsi="Palanquin Dark"/>
        </w:rPr>
        <w:t xml:space="preserve">, </w:t>
      </w:r>
      <w:r>
        <w:rPr>
          <w:rFonts w:ascii="Palanquin Dark" w:hAnsi="Palanquin Dark" w:eastAsia="Palanquin Dark" w:cs="Palanquin Dark"/>
        </w:rPr>
        <w:t>विश्वजनादित्वात्तुगभावः । अथ छिनत्तीत्युवाच तुमिञ्जः । समानवाक्ये पदात्परत्वाभावान्न निहन्यते ।सर्वस्य श्रुतस्य पाक्षिकत्वादाख्यातलक्षणप्लुताभावः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संश्रवा उवाच </w:t>
      </w:r>
      <w:r>
        <w:rPr>
          <w:rFonts w:eastAsia="Palanquin Dark" w:cs="Palanquin Dark" w:ascii="Palanquin Dark" w:hAnsi="Palanquin Dark"/>
        </w:rPr>
        <w:t xml:space="preserve">- </w:t>
      </w:r>
      <w:r>
        <w:rPr>
          <w:rFonts w:ascii="Palanquin Dark" w:hAnsi="Palanquin Dark" w:eastAsia="Palanquin Dark" w:cs="Palanquin Dark"/>
        </w:rPr>
        <w:t xml:space="preserve">शरीरमित्यादि ॥ किं पुनस्तच्छरीरमित्याकाङ्क्षायां गौर्वा इत्यादि वेदात्मा वदति गोरूपा इडा भवतीति । अथ सः असहमान इवाह </w:t>
      </w:r>
      <w:r>
        <w:rPr>
          <w:rFonts w:eastAsia="Palanquin Dark" w:cs="Palanquin Dark" w:ascii="Palanquin Dark" w:hAnsi="Palanquin Dark"/>
        </w:rPr>
        <w:t xml:space="preserve">- </w:t>
      </w:r>
      <w:r>
        <w:rPr>
          <w:rFonts w:ascii="Palanquin Dark" w:hAnsi="Palanquin Dark" w:eastAsia="Palanquin Dark" w:cs="Palanquin Dark"/>
        </w:rPr>
        <w:t>गामित्यादि । तत् तदानीं तौ संश्रवस्तुमिञ्जौ एवं गां पर्यवदतां</w:t>
      </w:r>
      <w:r>
        <w:rPr>
          <w:rFonts w:eastAsia="Palanquin Dark" w:cs="Palanquin Dark" w:ascii="Palanquin Dark" w:hAnsi="Palanquin Dark"/>
        </w:rPr>
        <w:t xml:space="preserve">, </w:t>
      </w:r>
      <w:r>
        <w:rPr>
          <w:rFonts w:ascii="Palanquin Dark" w:hAnsi="Palanquin Dark" w:eastAsia="Palanquin Dark" w:cs="Palanquin Dark"/>
        </w:rPr>
        <w:t xml:space="preserve">अन्यप्रारब्धमन्यत्फलितमिच्छति वेतृ </w:t>
      </w:r>
      <w:r>
        <w:rPr>
          <w:rFonts w:eastAsia="Palanquin Dark" w:cs="Palanquin Dark" w:ascii="Palanquin Dark" w:hAnsi="Palanquin Dark"/>
        </w:rPr>
        <w:t>[</w:t>
      </w:r>
      <w:r>
        <w:rPr>
          <w:rFonts w:ascii="Palanquin Dark" w:hAnsi="Palanquin Dark" w:eastAsia="Palanquin Dark" w:cs="Palanquin Dark"/>
        </w:rPr>
        <w:t>त्फलितमित्यतिवक्तृ</w:t>
      </w:r>
      <w:r>
        <w:rPr>
          <w:rFonts w:eastAsia="Palanquin Dark" w:cs="Palanquin Dark" w:ascii="Palanquin Dark" w:hAnsi="Palanquin Dark"/>
        </w:rPr>
        <w:t xml:space="preserve">] </w:t>
      </w:r>
      <w:r>
        <w:rPr>
          <w:rFonts w:ascii="Palanquin Dark" w:hAnsi="Palanquin Dark" w:eastAsia="Palanquin Dark" w:cs="Palanquin Dark"/>
        </w:rPr>
        <w:t>त्वाभ्युपगमां निन्दा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अथ यदुक्तं संश्रवसा अस्याश्शरीरं त्वमुपाह्वथा इति तत्समर्थनार्थं प्राणादिवृत्तिभिर्देवादीनां धारकत्वं वेदात्मैव गौराह – या यज्ञ इत्यादि ॥ तस्मात्सम्यगभिहितं संश्रवसेति । य एवमित्यादि । गतम्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तुमिञ्ज उवाच </w:t>
      </w:r>
      <w:r>
        <w:rPr>
          <w:rFonts w:eastAsia="Palanquin Dark" w:cs="Palanquin Dark" w:ascii="Palanquin Dark" w:hAnsi="Palanquin Dark"/>
        </w:rPr>
        <w:t xml:space="preserve">- </w:t>
      </w:r>
      <w:r>
        <w:rPr>
          <w:rFonts w:ascii="Palanquin Dark" w:hAnsi="Palanquin Dark" w:eastAsia="Palanquin Dark" w:cs="Palanquin Dark"/>
        </w:rPr>
        <w:t xml:space="preserve">अथ वैतामित्यादि ॥ लक्षणं चाचष्टे </w:t>
      </w:r>
      <w:r>
        <w:rPr>
          <w:rFonts w:eastAsia="Palanquin Dark" w:cs="Palanquin Dark" w:ascii="Palanquin Dark" w:hAnsi="Palanquin Dark"/>
        </w:rPr>
        <w:t xml:space="preserve">- </w:t>
      </w:r>
      <w:r>
        <w:rPr>
          <w:rFonts w:ascii="Palanquin Dark" w:hAnsi="Palanquin Dark" w:eastAsia="Palanquin Dark" w:cs="Palanquin Dark"/>
        </w:rPr>
        <w:t>येत्यादि । या प्रभवन्तीः प्रभुत्ववतीः प्रजाः प्रत्याभवति प्रत्यक्षाभिमुख्येन भजति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संश्रवा उवाच </w:t>
      </w:r>
      <w:r>
        <w:rPr>
          <w:rFonts w:eastAsia="Palanquin Dark" w:cs="Palanquin Dark" w:ascii="Palanquin Dark" w:hAnsi="Palanquin Dark"/>
        </w:rPr>
        <w:t xml:space="preserve">- </w:t>
      </w:r>
      <w:r>
        <w:rPr>
          <w:rFonts w:ascii="Palanquin Dark" w:hAnsi="Palanquin Dark" w:eastAsia="Palanquin Dark" w:cs="Palanquin Dark"/>
        </w:rPr>
        <w:t xml:space="preserve">अन्नमित्यादि ॥ तत्समर्थयते वेदात्मा पुरुषः </w:t>
      </w:r>
      <w:r>
        <w:rPr>
          <w:rFonts w:eastAsia="Palanquin Dark" w:cs="Palanquin Dark" w:ascii="Palanquin Dark" w:hAnsi="Palanquin Dark"/>
        </w:rPr>
        <w:t xml:space="preserve">- </w:t>
      </w:r>
      <w:r>
        <w:rPr>
          <w:rFonts w:ascii="Palanquin Dark" w:hAnsi="Palanquin Dark" w:eastAsia="Palanquin Dark" w:cs="Palanquin Dark"/>
        </w:rPr>
        <w:t xml:space="preserve">ओषधय इत्यादि । अस्या </w:t>
      </w:r>
      <w:r>
        <w:rPr>
          <w:rFonts w:eastAsia="Palanquin Dark" w:cs="Palanquin Dark" w:ascii="Palanquin Dark" w:hAnsi="Palanquin Dark"/>
        </w:rPr>
        <w:t>'</w:t>
      </w:r>
      <w:r>
        <w:rPr>
          <w:rFonts w:ascii="Palanquin Dark" w:hAnsi="Palanquin Dark" w:eastAsia="Palanquin Dark" w:cs="Palanquin Dark"/>
        </w:rPr>
        <w:t>गोरन्नमोषधयः</w:t>
      </w:r>
      <w:r>
        <w:rPr>
          <w:rFonts w:eastAsia="Palanquin Dark" w:cs="Palanquin Dark" w:ascii="Palanquin Dark" w:hAnsi="Palanquin Dark"/>
        </w:rPr>
        <w:t xml:space="preserve">, </w:t>
      </w:r>
      <w:r>
        <w:rPr>
          <w:rFonts w:ascii="Palanquin Dark" w:hAnsi="Palanquin Dark" w:eastAsia="Palanquin Dark" w:cs="Palanquin Dark"/>
        </w:rPr>
        <w:t>ताभिः प्रजाः प्रभवन्त्यो भवन्तीति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पुनरपि तुमिञ्ज उवाच </w:t>
      </w:r>
      <w:r>
        <w:rPr>
          <w:rFonts w:eastAsia="Palanquin Dark" w:cs="Palanquin Dark" w:ascii="Palanquin Dark" w:hAnsi="Palanquin Dark"/>
        </w:rPr>
        <w:t xml:space="preserve">- </w:t>
      </w:r>
      <w:r>
        <w:rPr>
          <w:rFonts w:ascii="Palanquin Dark" w:hAnsi="Palanquin Dark" w:eastAsia="Palanquin Dark" w:cs="Palanquin Dark"/>
        </w:rPr>
        <w:t xml:space="preserve">अथेति ॥ लक्षणं च ब्रूते </w:t>
      </w:r>
      <w:r>
        <w:rPr>
          <w:rFonts w:eastAsia="Palanquin Dark" w:cs="Palanquin Dark" w:ascii="Palanquin Dark" w:hAnsi="Palanquin Dark"/>
        </w:rPr>
        <w:t xml:space="preserve">- </w:t>
      </w:r>
      <w:r>
        <w:rPr>
          <w:rFonts w:ascii="Palanquin Dark" w:hAnsi="Palanquin Dark" w:eastAsia="Palanquin Dark" w:cs="Palanquin Dark"/>
        </w:rPr>
        <w:t>येत्यादि । या पराभवन्तीः विद्यमानाः प्रजाः अनुगृह्णाति पुष्ट्यादिप्रदानेन धारयति । प्रत्याभवन्तीः आत्मानं भजमानाः प्रजाः गृह्णाति प्रतिष्ठिताः करोतीति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अथ संश्रवा उवाच </w:t>
      </w:r>
      <w:r>
        <w:rPr>
          <w:rFonts w:eastAsia="Palanquin Dark" w:cs="Palanquin Dark" w:ascii="Palanquin Dark" w:hAnsi="Palanquin Dark"/>
        </w:rPr>
        <w:t xml:space="preserve">- </w:t>
      </w:r>
      <w:r>
        <w:rPr>
          <w:rFonts w:ascii="Palanquin Dark" w:hAnsi="Palanquin Dark" w:eastAsia="Palanquin Dark" w:cs="Palanquin Dark"/>
        </w:rPr>
        <w:t xml:space="preserve">प्रतिष्ठामित्यादि ॥ तदुपपादयति वेदात्मा </w:t>
      </w:r>
      <w:r>
        <w:rPr>
          <w:rFonts w:eastAsia="Palanquin Dark" w:cs="Palanquin Dark" w:ascii="Palanquin Dark" w:hAnsi="Palanquin Dark"/>
        </w:rPr>
        <w:t xml:space="preserve">- </w:t>
      </w:r>
      <w:r>
        <w:rPr>
          <w:rFonts w:ascii="Palanquin Dark" w:hAnsi="Palanquin Dark" w:eastAsia="Palanquin Dark" w:cs="Palanquin Dark"/>
        </w:rPr>
        <w:t>इयमित्यादि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अथ तूमिञ्ज उवाच </w:t>
      </w:r>
      <w:r>
        <w:rPr>
          <w:rFonts w:eastAsia="Palanquin Dark" w:cs="Palanquin Dark" w:ascii="Palanquin Dark" w:hAnsi="Palanquin Dark"/>
        </w:rPr>
        <w:t xml:space="preserve">- </w:t>
      </w:r>
      <w:r>
        <w:rPr>
          <w:rFonts w:ascii="Palanquin Dark" w:hAnsi="Palanquin Dark" w:eastAsia="Palanquin Dark" w:cs="Palanquin Dark"/>
        </w:rPr>
        <w:t xml:space="preserve">अथेति ॥ लक्षाणं चाभिधत्ते </w:t>
      </w:r>
      <w:r>
        <w:rPr>
          <w:rFonts w:eastAsia="Palanquin Dark" w:cs="Palanquin Dark" w:ascii="Palanquin Dark" w:hAnsi="Palanquin Dark"/>
        </w:rPr>
        <w:t xml:space="preserve">- </w:t>
      </w:r>
      <w:r>
        <w:rPr>
          <w:rFonts w:ascii="Palanquin Dark" w:hAnsi="Palanquin Dark" w:eastAsia="Palanquin Dark" w:cs="Palanquin Dark"/>
        </w:rPr>
        <w:t xml:space="preserve">यस्यइत्यादि । यस्या निक्रमणे न्यक्पतने सर्वाः प्रजास्सञ्जीवन्त्यः घृतमुदकं पिबन्ति । ब्राह्मणान्तरं च भवति </w:t>
      </w:r>
      <w:r>
        <w:rPr>
          <w:rFonts w:eastAsia="Palanquin Dark" w:cs="Palanquin Dark" w:ascii="Palanquin Dark" w:hAnsi="Palanquin Dark"/>
        </w:rPr>
        <w:t>'</w:t>
      </w:r>
      <w:r>
        <w:rPr>
          <w:rFonts w:ascii="Palanquin Dark" w:hAnsi="Palanquin Dark" w:eastAsia="Palanquin Dark" w:cs="Palanquin Dark"/>
        </w:rPr>
        <w:t>सा यत्र यत्र न्यक्रामत्ततो घृतमपीड्यत</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अथ संश्रवा उवाच </w:t>
      </w:r>
      <w:r>
        <w:rPr>
          <w:rFonts w:eastAsia="Palanquin Dark" w:cs="Palanquin Dark" w:ascii="Palanquin Dark" w:hAnsi="Palanquin Dark"/>
        </w:rPr>
        <w:t xml:space="preserve">- </w:t>
      </w:r>
      <w:r>
        <w:rPr>
          <w:rFonts w:ascii="Palanquin Dark" w:hAnsi="Palanquin Dark" w:eastAsia="Palanquin Dark" w:cs="Palanquin Dark"/>
        </w:rPr>
        <w:t>छिनत्तीत्यादि ॥ व्याख्यातम्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अथ तुमिञ्जः प्रत्युवाच </w:t>
      </w:r>
      <w:r>
        <w:rPr>
          <w:rFonts w:eastAsia="Palanquin Dark" w:cs="Palanquin Dark" w:ascii="Palanquin Dark" w:hAnsi="Palanquin Dark"/>
        </w:rPr>
        <w:t xml:space="preserve">- </w:t>
      </w:r>
      <w:r>
        <w:rPr>
          <w:rFonts w:ascii="Palanquin Dark" w:hAnsi="Palanquin Dark" w:eastAsia="Palanquin Dark" w:cs="Palanquin Dark"/>
        </w:rPr>
        <w:t>न छिनत्ति</w:t>
      </w:r>
      <w:r>
        <w:rPr>
          <w:rFonts w:eastAsia="Palanquin Dark" w:cs="Palanquin Dark" w:ascii="Palanquin Dark" w:hAnsi="Palanquin Dark"/>
        </w:rPr>
        <w:t xml:space="preserve">, </w:t>
      </w:r>
      <w:r>
        <w:rPr>
          <w:rFonts w:ascii="Palanquin Dark" w:hAnsi="Palanquin Dark" w:eastAsia="Palanquin Dark" w:cs="Palanquin Dark"/>
        </w:rPr>
        <w:t>अपितु प्रजनयत्येव प्रजा इति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अथ संश्रवा उवाच </w:t>
      </w:r>
      <w:r>
        <w:rPr>
          <w:rFonts w:eastAsia="Palanquin Dark" w:cs="Palanquin Dark" w:ascii="Palanquin Dark" w:hAnsi="Palanquin Dark"/>
        </w:rPr>
        <w:t xml:space="preserve">- </w:t>
      </w:r>
      <w:r>
        <w:rPr>
          <w:rFonts w:ascii="Palanquin Dark" w:hAnsi="Palanquin Dark" w:eastAsia="Palanquin Dark" w:cs="Palanquin Dark"/>
        </w:rPr>
        <w:t xml:space="preserve">एष वा इडामित्यादि ॥ एष त्वमिडामुपह्वथाः यस्त्वं घृतपदीमह्वथा इति । तदेतत्समर्थयते वेदात्मा </w:t>
      </w:r>
      <w:r>
        <w:rPr>
          <w:rFonts w:eastAsia="Palanquin Dark" w:cs="Palanquin Dark" w:ascii="Palanquin Dark" w:hAnsi="Palanquin Dark"/>
        </w:rPr>
        <w:t xml:space="preserve">- </w:t>
      </w:r>
      <w:r>
        <w:rPr>
          <w:rFonts w:ascii="Palanquin Dark" w:hAnsi="Palanquin Dark" w:eastAsia="Palanquin Dark" w:cs="Palanquin Dark"/>
        </w:rPr>
        <w:t>वृष्टिर्वा इत्यादि । तत्साधनत्वात्ताच्छब्द्यम् । एवं वेदिता होता प्रकरणाद्वा यजमानः वृष्टिलाभेन प्रजावान् भवति अन्नस्य चात्ता ॥</w:t>
      </w:r>
    </w:p>
    <w:p>
      <w:pPr>
        <w:pStyle w:val="Normal"/>
        <w:rPr/>
      </w:pPr>
      <w:r>
        <w:rPr/>
      </w:r>
    </w:p>
    <w:p>
      <w:pPr>
        <w:pStyle w:val="Normal"/>
        <w:rPr/>
      </w:pPr>
      <w:r>
        <w:rPr>
          <w:rFonts w:ascii="Palanquin Dark" w:hAnsi="Palanquin Dark" w:eastAsia="Palanquin Dark" w:cs="Palanquin Dark"/>
        </w:rPr>
        <w:t>इति सप्तमे द्वितयोनुवाकः ॥</w:t>
      </w:r>
    </w:p>
    <w:p>
      <w:pPr>
        <w:pStyle w:val="Normal"/>
        <w:rPr>
          <w:rFonts w:ascii="Palanquin Dark" w:hAnsi="Palanquin Dark" w:eastAsia="Palanquin Dark" w:cs="Palanquin Dark"/>
        </w:rPr>
      </w:pPr>
      <w:r>
        <w:rPr>
          <w:rFonts w:eastAsia="Palanquin Dark" w:cs="Palanquin Dark" w:ascii="Palanquin Dark" w:hAnsi="Palanquin Dark"/>
        </w:rPr>
        <w:t>1.7.3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अथान्वाहार्यं विधास्यन्नाह </w:t>
      </w:r>
      <w:r>
        <w:rPr>
          <w:rFonts w:eastAsia="Palanquin Dark" w:cs="Palanquin Dark" w:ascii="Palanquin Dark" w:hAnsi="Palanquin Dark"/>
        </w:rPr>
        <w:t xml:space="preserve">- </w:t>
      </w:r>
      <w:r>
        <w:rPr>
          <w:rFonts w:ascii="Palanquin Dark" w:hAnsi="Palanquin Dark" w:eastAsia="Palanquin Dark" w:cs="Palanquin Dark"/>
        </w:rPr>
        <w:t xml:space="preserve">परोक्षं वा इत्यादि ॥ अक्ष्णः परस्तात्परोक्षम् । </w:t>
      </w:r>
      <w:r>
        <w:rPr>
          <w:rFonts w:eastAsia="Palanquin Dark" w:cs="Palanquin Dark" w:ascii="Palanquin Dark" w:hAnsi="Palanquin Dark"/>
        </w:rPr>
        <w:t>'</w:t>
      </w:r>
      <w:r>
        <w:rPr>
          <w:rFonts w:ascii="Palanquin Dark" w:hAnsi="Palanquin Dark" w:eastAsia="Palanquin Dark" w:cs="Palanquin Dark"/>
        </w:rPr>
        <w:t>परोक्षे लिट्</w:t>
      </w:r>
      <w:r>
        <w:rPr>
          <w:rFonts w:eastAsia="Palanquin Dark" w:cs="Palanquin Dark" w:ascii="Palanquin Dark" w:hAnsi="Palanquin Dark"/>
        </w:rPr>
        <w:t xml:space="preserve">' </w:t>
      </w:r>
      <w:r>
        <w:rPr>
          <w:rFonts w:ascii="Palanquin Dark" w:hAnsi="Palanquin Dark" w:eastAsia="Palanquin Dark" w:cs="Palanquin Dark"/>
        </w:rPr>
        <w:t>इति निपातनाद्रूपसिद्धिः । अक्षमक्षं प्रति प्रत्यक्षम्</w:t>
      </w:r>
      <w:r>
        <w:rPr>
          <w:rFonts w:eastAsia="Palanquin Dark" w:cs="Palanquin Dark" w:ascii="Palanquin Dark" w:hAnsi="Palanquin Dark"/>
        </w:rPr>
        <w:t xml:space="preserve">, </w:t>
      </w:r>
      <w:r>
        <w:rPr>
          <w:rFonts w:ascii="Palanquin Dark" w:hAnsi="Palanquin Dark" w:eastAsia="Palanquin Dark" w:cs="Palanquin Dark"/>
        </w:rPr>
        <w:t xml:space="preserve">यथार्थोऽव्ययीभावः । उभयत्रापि </w:t>
      </w:r>
      <w:r>
        <w:rPr>
          <w:rFonts w:eastAsia="Palanquin Dark" w:cs="Palanquin Dark" w:ascii="Palanquin Dark" w:hAnsi="Palanquin Dark"/>
        </w:rPr>
        <w:t>'</w:t>
      </w:r>
      <w:r>
        <w:rPr>
          <w:rFonts w:ascii="Palanquin Dark" w:hAnsi="Palanquin Dark" w:eastAsia="Palanquin Dark" w:cs="Palanquin Dark"/>
        </w:rPr>
        <w:t>कूलतीरतूल</w:t>
      </w:r>
      <w:r>
        <w:rPr>
          <w:rFonts w:eastAsia="Palanquin Dark" w:cs="Palanquin Dark" w:ascii="Palanquin Dark" w:hAnsi="Palanquin Dark"/>
        </w:rPr>
        <w:t xml:space="preserve">' </w:t>
      </w:r>
      <w:r>
        <w:rPr>
          <w:rFonts w:ascii="Palanquin Dark" w:hAnsi="Palanquin Dark" w:eastAsia="Palanquin Dark" w:cs="Palanquin Dark"/>
        </w:rPr>
        <w:t>इत्यादिना उत्तरपदाद्युदात्तत्वम्</w:t>
      </w:r>
      <w:r>
        <w:rPr>
          <w:rFonts w:eastAsia="Palanquin Dark" w:cs="Palanquin Dark" w:ascii="Palanquin Dark" w:hAnsi="Palanquin Dark"/>
        </w:rPr>
        <w:t>, '</w:t>
      </w:r>
      <w:r>
        <w:rPr>
          <w:rFonts w:ascii="Palanquin Dark" w:hAnsi="Palanquin Dark" w:eastAsia="Palanquin Dark" w:cs="Palanquin Dark"/>
        </w:rPr>
        <w:t>एकान्याभ्यां समर्थाभ्याम्</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 तिङ्विभक्तिर्न निहन्यते । यद्यजते इत्यादि । यागेन परोक्षं यष्टव्यान् यजते । प्रत्यक्षयष्टव्यानन्वाहार्याहरणेन प्रीणयति । एते वै देवाः प्रत्यक्षमिति । वर्तन्त इति शेषः । अथो अपि च दक्षिणैवास्य यागस्यैषा यदन्वाहार्याहरणम् । अपि च </w:t>
      </w:r>
      <w:r>
        <w:rPr>
          <w:rFonts w:eastAsia="Palanquin Dark" w:cs="Palanquin Dark" w:ascii="Palanquin Dark" w:hAnsi="Palanquin Dark"/>
        </w:rPr>
        <w:t xml:space="preserve">; </w:t>
      </w:r>
      <w:r>
        <w:rPr>
          <w:rFonts w:ascii="Palanquin Dark" w:hAnsi="Palanquin Dark" w:eastAsia="Palanquin Dark" w:cs="Palanquin Dark"/>
        </w:rPr>
        <w:t>यज्ञस्य यच्छिद्रं प्रमादालस्यादिना छिन्नं तदपिदधाति पूरयति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अधुना छिद्रापिधानं समर्थयते </w:t>
      </w:r>
      <w:r>
        <w:rPr>
          <w:rFonts w:eastAsia="Palanquin Dark" w:cs="Palanquin Dark" w:ascii="Palanquin Dark" w:hAnsi="Palanquin Dark"/>
        </w:rPr>
        <w:t xml:space="preserve">- </w:t>
      </w:r>
      <w:r>
        <w:rPr>
          <w:rFonts w:ascii="Palanquin Dark" w:hAnsi="Palanquin Dark" w:eastAsia="Palanquin Dark" w:cs="Palanquin Dark"/>
        </w:rPr>
        <w:t xml:space="preserve">यद्वा इत्यादि ॥ यज्ञस्य यत्क्रूरं मात्रातीतं क्रियते यच्च विलिष्टं न्यूनं क्रियते । लिश अल्पीभावे । तदन्वाहार्येणान्वाहरति हीनं पुनरन्वाहरति । यद्वा </w:t>
      </w:r>
      <w:r>
        <w:rPr>
          <w:rFonts w:eastAsia="Palanquin Dark" w:cs="Palanquin Dark" w:ascii="Palanquin Dark" w:hAnsi="Palanquin Dark"/>
        </w:rPr>
        <w:t xml:space="preserve">- </w:t>
      </w:r>
      <w:r>
        <w:rPr>
          <w:rFonts w:ascii="Palanquin Dark" w:hAnsi="Palanquin Dark" w:eastAsia="Palanquin Dark" w:cs="Palanquin Dark"/>
        </w:rPr>
        <w:t>अनुक्रमेणाहृत्य नाशयति । तदन्वाहार्यत्वमस्य । करणे ण्यत् । तस्माच्छिद्रापिधानमेतत् इति । अन्वाहार्यः ओदनविशेषः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देवदूता इत्यादि ॥ गतम्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प्रजापतिरित्यादि ॥ व्यादिशत् विभज्याददात् । स प्रजापतिर्व्यादिष्टयज्ञो रिक्तोहमित्यमन्यत । ततोऽन्वाहार्यमविभक्तमपश्यत् । तमात्मन्येवाधत्त स्थापयामास । तस्मादयं प्राजापत्य एव । यस्यैवमित्यादि । गतम् । अपरिमितत्वं प्रजापतेराप्त्यै च भवति </w:t>
      </w:r>
      <w:r>
        <w:rPr>
          <w:rFonts w:eastAsia="Palanquin Dark" w:cs="Palanquin Dark" w:ascii="Palanquin Dark" w:hAnsi="Palanquin Dark"/>
        </w:rPr>
        <w:t xml:space="preserve">; </w:t>
      </w:r>
      <w:r>
        <w:rPr>
          <w:rFonts w:ascii="Palanquin Dark" w:hAnsi="Palanquin Dark" w:eastAsia="Palanquin Dark" w:cs="Palanquin Dark"/>
        </w:rPr>
        <w:t>तस्याप्यपरिमितत्वात्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देवा वा इत्यादि ॥ गतम् । भवत्यात्मना भूतिमान् सम्पद्यते । अस्य भ्रातृव्यः पराभवति विनष्टो भवति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यज्ञेन वा इत्यादि ॥ इष्टमनेनेतीष्टी । पूर्तमनेनेति पूर्ती । </w:t>
      </w:r>
      <w:r>
        <w:rPr>
          <w:rFonts w:eastAsia="Palanquin Dark" w:cs="Palanquin Dark" w:ascii="Palanquin Dark" w:hAnsi="Palanquin Dark"/>
        </w:rPr>
        <w:t>'</w:t>
      </w:r>
      <w:r>
        <w:rPr>
          <w:rFonts w:ascii="Palanquin Dark" w:hAnsi="Palanquin Dark" w:eastAsia="Palanquin Dark" w:cs="Palanquin Dark"/>
        </w:rPr>
        <w:t>इष्टादिभ्यश्च</w:t>
      </w:r>
      <w:r>
        <w:rPr>
          <w:rFonts w:eastAsia="Palanquin Dark" w:cs="Palanquin Dark" w:ascii="Palanquin Dark" w:hAnsi="Palanquin Dark"/>
        </w:rPr>
        <w:t xml:space="preserve">' </w:t>
      </w:r>
      <w:r>
        <w:rPr>
          <w:rFonts w:ascii="Palanquin Dark" w:hAnsi="Palanquin Dark" w:eastAsia="Palanquin Dark" w:cs="Palanquin Dark"/>
        </w:rPr>
        <w:t>इतीनिप्रत्ययः</w:t>
      </w:r>
      <w:r>
        <w:rPr>
          <w:rFonts w:eastAsia="Palanquin Dark" w:cs="Palanquin Dark" w:ascii="Palanquin Dark" w:hAnsi="Palanquin Dark"/>
        </w:rPr>
        <w:t>, '</w:t>
      </w:r>
      <w:r>
        <w:rPr>
          <w:rFonts w:ascii="Palanquin Dark" w:hAnsi="Palanquin Dark" w:eastAsia="Palanquin Dark" w:cs="Palanquin Dark"/>
        </w:rPr>
        <w:t>नध्याख्या</w:t>
      </w:r>
      <w:r>
        <w:rPr>
          <w:rFonts w:eastAsia="Palanquin Dark" w:cs="Palanquin Dark" w:ascii="Palanquin Dark" w:hAnsi="Palanquin Dark"/>
        </w:rPr>
        <w:t xml:space="preserve">' </w:t>
      </w:r>
      <w:r>
        <w:rPr>
          <w:rFonts w:ascii="Palanquin Dark" w:hAnsi="Palanquin Dark" w:eastAsia="Palanquin Dark" w:cs="Palanquin Dark"/>
        </w:rPr>
        <w:t>इति निष्ठानत्वाभावः</w:t>
      </w:r>
      <w:r>
        <w:rPr>
          <w:rFonts w:eastAsia="Palanquin Dark" w:cs="Palanquin Dark" w:ascii="Palanquin Dark" w:hAnsi="Palanquin Dark"/>
        </w:rPr>
        <w:t xml:space="preserve">, </w:t>
      </w:r>
      <w:r>
        <w:rPr>
          <w:rFonts w:ascii="Palanquin Dark" w:hAnsi="Palanquin Dark" w:eastAsia="Palanquin Dark" w:cs="Palanquin Dark"/>
        </w:rPr>
        <w:t xml:space="preserve">साधकतमत्वविवक्षायां </w:t>
      </w:r>
      <w:r>
        <w:rPr>
          <w:rFonts w:eastAsia="Palanquin Dark" w:cs="Palanquin Dark" w:ascii="Palanquin Dark" w:hAnsi="Palanquin Dark"/>
        </w:rPr>
        <w:t>'</w:t>
      </w:r>
      <w:r>
        <w:rPr>
          <w:rFonts w:ascii="Palanquin Dark" w:hAnsi="Palanquin Dark" w:eastAsia="Palanquin Dark" w:cs="Palanquin Dark"/>
        </w:rPr>
        <w:t>क्तस्येन्विषयस्य</w:t>
      </w:r>
      <w:r>
        <w:rPr>
          <w:rFonts w:eastAsia="Palanquin Dark" w:cs="Palanquin Dark" w:ascii="Palanquin Dark" w:hAnsi="Palanquin Dark"/>
        </w:rPr>
        <w:t xml:space="preserve">' </w:t>
      </w:r>
      <w:r>
        <w:rPr>
          <w:rFonts w:ascii="Palanquin Dark" w:hAnsi="Palanquin Dark" w:eastAsia="Palanquin Dark" w:cs="Palanquin Dark"/>
        </w:rPr>
        <w:t xml:space="preserve">इति सप्तम्यभावः । अन्वाहार्यमाहरन्निष्टापूर्ती भवति । </w:t>
      </w:r>
      <w:r>
        <w:rPr>
          <w:rFonts w:eastAsia="Palanquin Dark" w:cs="Palanquin Dark" w:ascii="Palanquin Dark" w:hAnsi="Palanquin Dark"/>
        </w:rPr>
        <w:t>'</w:t>
      </w:r>
      <w:r>
        <w:rPr>
          <w:rFonts w:ascii="Palanquin Dark" w:hAnsi="Palanquin Dark" w:eastAsia="Palanquin Dark" w:cs="Palanquin Dark"/>
        </w:rPr>
        <w:t>अत इनिठनौ</w:t>
      </w:r>
      <w:r>
        <w:rPr>
          <w:rFonts w:eastAsia="Palanquin Dark" w:cs="Palanquin Dark" w:ascii="Palanquin Dark" w:hAnsi="Palanquin Dark"/>
        </w:rPr>
        <w:t xml:space="preserve">' </w:t>
      </w:r>
      <w:r>
        <w:rPr>
          <w:rFonts w:ascii="Palanquin Dark" w:hAnsi="Palanquin Dark" w:eastAsia="Palanquin Dark" w:cs="Palanquin Dark"/>
        </w:rPr>
        <w:t>इतीनिप्रत्ययः</w:t>
      </w:r>
      <w:r>
        <w:rPr>
          <w:rFonts w:eastAsia="Palanquin Dark" w:cs="Palanquin Dark" w:ascii="Palanquin Dark" w:hAnsi="Palanquin Dark"/>
        </w:rPr>
        <w:t xml:space="preserve">, </w:t>
      </w:r>
      <w:r>
        <w:rPr>
          <w:rFonts w:ascii="Palanquin Dark" w:hAnsi="Palanquin Dark" w:eastAsia="Palanquin Dark" w:cs="Palanquin Dark"/>
        </w:rPr>
        <w:t>छान्दसं पूर्वपदस्य दीर्घत्वम्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प्रजापतेरित्यादिरन्वाहार्यस्यासन्नस्यानुमन्त्रणमन्त्रः । गतमन्यत् । पहीत्याशिषमाशास्ते । इतः प्रदानमस्मिन् लोके यत्प्रत्तं तत्प्रजा अमुष्मिन् लोक उपजीवन्तीति । न तु तत्रोत्पाद्यते । तस्मात् क्षीयतेमुष्मिन् लोकेन्नं तस्मादनेनाभिमर्शनमक्षयत्वाय भवति । अक्षितिरक्षयः ॥</w:t>
      </w:r>
    </w:p>
    <w:p>
      <w:pPr>
        <w:pStyle w:val="Normal"/>
        <w:rPr/>
      </w:pPr>
      <w:r>
        <w:rPr/>
      </w:r>
    </w:p>
    <w:p>
      <w:pPr>
        <w:pStyle w:val="Normal"/>
        <w:rPr/>
      </w:pPr>
      <w:r>
        <w:rPr>
          <w:rFonts w:ascii="Palanquin Dark" w:hAnsi="Palanquin Dark" w:eastAsia="Palanquin Dark" w:cs="Palanquin Dark"/>
        </w:rPr>
        <w:t>इति सप्तमे तृतीयोनुवाकः ॥</w:t>
      </w:r>
    </w:p>
    <w:p>
      <w:pPr>
        <w:pStyle w:val="Normal"/>
        <w:rPr>
          <w:rFonts w:ascii="Palanquin Dark" w:hAnsi="Palanquin Dark" w:eastAsia="Palanquin Dark" w:cs="Palanquin Dark"/>
        </w:rPr>
      </w:pPr>
      <w:r>
        <w:rPr>
          <w:rFonts w:eastAsia="Palanquin Dark" w:cs="Palanquin Dark" w:ascii="Palanquin Dark" w:hAnsi="Palanquin Dark"/>
        </w:rPr>
        <w:t>1.7.4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अथाणूयाजानामनुमन्त्रणमन्त्राः </w:t>
      </w:r>
      <w:r>
        <w:rPr>
          <w:rFonts w:eastAsia="Palanquin Dark" w:cs="Palanquin Dark" w:ascii="Palanquin Dark" w:hAnsi="Palanquin Dark"/>
        </w:rPr>
        <w:t xml:space="preserve">- </w:t>
      </w:r>
      <w:r>
        <w:rPr>
          <w:rFonts w:ascii="Palanquin Dark" w:hAnsi="Palanquin Dark" w:eastAsia="Palanquin Dark" w:cs="Palanquin Dark"/>
        </w:rPr>
        <w:t>बर्हिषोहमित्याद्याः । गताः । नरैश्शंसनीयो नराशंसः । द्वितीयानूयाजदेवता । छान्दसं पूर्वपदस्य दीर्घत्वम् उत्तरपदाद्युदात्तत्वं च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दर्शपूर्णमासयोर्वा इत्यादि ॥ दर्शपूर्णमासयोर्या उज्जितिः उच्छ्रिता जितिः दर्शपूर्णमासनिमित्ता वा । तामनु देवाः उदजयन् । लक्षणेनोः कर्मप्रवचनीयत्वं</w:t>
      </w:r>
      <w:r>
        <w:rPr>
          <w:rFonts w:eastAsia="Palanquin Dark" w:cs="Palanquin Dark" w:ascii="Palanquin Dark" w:hAnsi="Palanquin Dark"/>
        </w:rPr>
        <w:t>, '</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दर्शपूर्णमासयोरेवेति । दर्शपूर्णमासयोर्या देवता अग्न्यादयः तासामुज्जितिमनु यजमान उज्जयति । सूक्तवाके </w:t>
      </w:r>
      <w:r>
        <w:rPr>
          <w:rFonts w:eastAsia="Palanquin Dark" w:cs="Palanquin Dark" w:ascii="Palanquin Dark" w:hAnsi="Palanquin Dark"/>
        </w:rPr>
        <w:t>'</w:t>
      </w:r>
      <w:r>
        <w:rPr>
          <w:rFonts w:ascii="Palanquin Dark" w:hAnsi="Palanquin Dark" w:eastAsia="Palanquin Dark" w:cs="Palanquin Dark"/>
        </w:rPr>
        <w:t>अग्नेरहम्</w:t>
      </w:r>
      <w:r>
        <w:rPr>
          <w:rFonts w:eastAsia="Palanquin Dark" w:cs="Palanquin Dark" w:ascii="Palanquin Dark" w:hAnsi="Palanquin Dark"/>
        </w:rPr>
        <w:t xml:space="preserve">' </w:t>
      </w:r>
      <w:r>
        <w:rPr>
          <w:rFonts w:ascii="Palanquin Dark" w:hAnsi="Palanquin Dark" w:eastAsia="Palanquin Dark" w:cs="Palanquin Dark"/>
        </w:rPr>
        <w:t xml:space="preserve">इत्युज्जितीनां वचनात् । अग्नेरहमिति चोपलक्षणं </w:t>
      </w:r>
      <w:r>
        <w:rPr>
          <w:rFonts w:eastAsia="Palanquin Dark" w:cs="Palanquin Dark" w:ascii="Palanquin Dark" w:hAnsi="Palanquin Dark"/>
        </w:rPr>
        <w:t>'</w:t>
      </w:r>
      <w:r>
        <w:rPr>
          <w:rFonts w:ascii="Palanquin Dark" w:hAnsi="Palanquin Dark" w:eastAsia="Palanquin Dark" w:cs="Palanquin Dark"/>
        </w:rPr>
        <w:t>सोमस्याहम्</w:t>
      </w:r>
      <w:r>
        <w:rPr>
          <w:rFonts w:eastAsia="Palanquin Dark" w:cs="Palanquin Dark" w:ascii="Palanquin Dark" w:hAnsi="Palanquin Dark"/>
        </w:rPr>
        <w:t xml:space="preserve">' </w:t>
      </w:r>
      <w:r>
        <w:rPr>
          <w:rFonts w:ascii="Palanquin Dark" w:hAnsi="Palanquin Dark" w:eastAsia="Palanquin Dark" w:cs="Palanquin Dark"/>
        </w:rPr>
        <w:t>इत्यदीनां सर्वासामुज्जितीनाम्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वाजवतीभ्यामित्यादि ॥ </w:t>
      </w:r>
      <w:r>
        <w:rPr>
          <w:rFonts w:eastAsia="Palanquin Dark" w:cs="Palanquin Dark" w:ascii="Palanquin Dark" w:hAnsi="Palanquin Dark"/>
        </w:rPr>
        <w:t>'</w:t>
      </w:r>
      <w:r>
        <w:rPr>
          <w:rFonts w:ascii="Palanquin Dark" w:hAnsi="Palanquin Dark" w:eastAsia="Palanquin Dark" w:cs="Palanquin Dark"/>
        </w:rPr>
        <w:t>वाजस्य मा प्रसवेन</w:t>
      </w:r>
      <w:r>
        <w:rPr>
          <w:rFonts w:eastAsia="Palanquin Dark" w:cs="Palanquin Dark" w:ascii="Palanquin Dark" w:hAnsi="Palanquin Dark"/>
        </w:rPr>
        <w:t xml:space="preserve">' </w:t>
      </w:r>
      <w:r>
        <w:rPr>
          <w:rFonts w:ascii="Palanquin Dark" w:hAnsi="Palanquin Dark" w:eastAsia="Palanquin Dark" w:cs="Palanquin Dark"/>
        </w:rPr>
        <w:t xml:space="preserve">इत्यादिभ्यां स्रुचौ व्यूहाति विश्लेष्यति । अध्वर्युणा क्रियमायणनुमन्त्रयते </w:t>
      </w:r>
      <w:r>
        <w:rPr>
          <w:rFonts w:eastAsia="Palanquin Dark" w:cs="Palanquin Dark" w:ascii="Palanquin Dark" w:hAnsi="Palanquin Dark"/>
        </w:rPr>
        <w:t xml:space="preserve">- </w:t>
      </w:r>
      <w:r>
        <w:rPr>
          <w:rFonts w:ascii="Palanquin Dark" w:hAnsi="Palanquin Dark" w:eastAsia="Palanquin Dark" w:cs="Palanquin Dark"/>
        </w:rPr>
        <w:t>द्वाभ्यां व्यूहनं प्रतिष्ठित्यै भवति । द्वाभ्यां हि पुरुषः प्रतिष्ठति । पूर्ववद्गतेः प्रकृतिस्वरत्वम्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यो वै यज्ञस्येत्यादि ॥ उभयतः यज्ञं दुग्धे पुरस्तादुपरिष्टाच्च । पूर्ववत्तलोपः । एष वा इत्यादि । एष वक्ष्यमाणो यज्ञस्यैको दोहः</w:t>
      </w:r>
      <w:r>
        <w:rPr>
          <w:rFonts w:eastAsia="Palanquin Dark" w:cs="Palanquin Dark" w:ascii="Palanquin Dark" w:hAnsi="Palanquin Dark"/>
        </w:rPr>
        <w:t xml:space="preserve">, </w:t>
      </w:r>
      <w:r>
        <w:rPr>
          <w:rFonts w:ascii="Palanquin Dark" w:hAnsi="Palanquin Dark" w:eastAsia="Palanquin Dark" w:cs="Palanquin Dark"/>
        </w:rPr>
        <w:t xml:space="preserve">इडायामेको दोहः । तत्रेडायां स प्रथमेनुवाके उक्तः </w:t>
      </w:r>
      <w:r>
        <w:rPr>
          <w:rFonts w:eastAsia="Palanquin Dark" w:cs="Palanquin Dark" w:ascii="Palanquin Dark" w:hAnsi="Palanquin Dark"/>
        </w:rPr>
        <w:t>'</w:t>
      </w:r>
      <w:r>
        <w:rPr>
          <w:rFonts w:ascii="Palanquin Dark" w:hAnsi="Palanquin Dark" w:eastAsia="Palanquin Dark" w:cs="Palanquin Dark"/>
        </w:rPr>
        <w:t>सा मे सत्याशीः</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अत्र द्वितीयं दोहं विदधाति </w:t>
      </w:r>
      <w:r>
        <w:rPr>
          <w:rFonts w:eastAsia="Palanquin Dark" w:cs="Palanquin Dark" w:ascii="Palanquin Dark" w:hAnsi="Palanquin Dark"/>
        </w:rPr>
        <w:t xml:space="preserve">- </w:t>
      </w:r>
      <w:r>
        <w:rPr>
          <w:rFonts w:ascii="Palanquin Dark" w:hAnsi="Palanquin Dark" w:eastAsia="Palanquin Dark" w:cs="Palanquin Dark"/>
        </w:rPr>
        <w:t xml:space="preserve">यर्हि होतेत्यादि ॥ </w:t>
      </w:r>
      <w:r>
        <w:rPr>
          <w:rFonts w:eastAsia="Palanquin Dark" w:cs="Palanquin Dark" w:ascii="Palanquin Dark" w:hAnsi="Palanquin Dark"/>
        </w:rPr>
        <w:t>'</w:t>
      </w:r>
      <w:r>
        <w:rPr>
          <w:rFonts w:ascii="Palanquin Dark" w:hAnsi="Palanquin Dark" w:eastAsia="Palanquin Dark" w:cs="Palanquin Dark"/>
        </w:rPr>
        <w:t>आ शास्ते यं यजमानोसौ</w:t>
      </w:r>
      <w:r>
        <w:rPr>
          <w:rFonts w:eastAsia="Palanquin Dark" w:cs="Palanquin Dark" w:ascii="Palanquin Dark" w:hAnsi="Palanquin Dark"/>
        </w:rPr>
        <w:t xml:space="preserve">' </w:t>
      </w:r>
      <w:r>
        <w:rPr>
          <w:rFonts w:ascii="Palanquin Dark" w:hAnsi="Palanquin Dark" w:eastAsia="Palanquin Dark" w:cs="Palanquin Dark"/>
        </w:rPr>
        <w:t xml:space="preserve">इत्यदश्शब्दस्य स्थाने यदा यजमानस्य नाम गृह्णाति तदा ब्रूयाद्यजमानः । एमा अग्मन् इत्यादि । संस्तुताः </w:t>
      </w:r>
      <w:r>
        <w:rPr>
          <w:rFonts w:eastAsia="Palanquin Dark" w:cs="Palanquin Dark" w:ascii="Palanquin Dark" w:hAnsi="Palanquin Dark"/>
        </w:rPr>
        <w:t>'</w:t>
      </w:r>
      <w:r>
        <w:rPr>
          <w:rFonts w:ascii="Palanquin Dark" w:hAnsi="Palanquin Dark" w:eastAsia="Palanquin Dark" w:cs="Palanquin Dark"/>
        </w:rPr>
        <w:t>अग्निमावह</w:t>
      </w:r>
      <w:r>
        <w:rPr>
          <w:rFonts w:eastAsia="Palanquin Dark" w:cs="Palanquin Dark" w:ascii="Palanquin Dark" w:hAnsi="Palanquin Dark"/>
        </w:rPr>
        <w:t xml:space="preserve">' </w:t>
      </w:r>
      <w:r>
        <w:rPr>
          <w:rFonts w:ascii="Palanquin Dark" w:hAnsi="Palanquin Dark" w:eastAsia="Palanquin Dark" w:cs="Palanquin Dark"/>
        </w:rPr>
        <w:t>अग्निरिदं हविरजुषत</w:t>
      </w:r>
      <w:r>
        <w:rPr>
          <w:rFonts w:eastAsia="Palanquin Dark" w:cs="Palanquin Dark" w:ascii="Palanquin Dark" w:hAnsi="Palanquin Dark"/>
        </w:rPr>
        <w:t xml:space="preserve">' </w:t>
      </w:r>
      <w:r>
        <w:rPr>
          <w:rFonts w:ascii="Palanquin Dark" w:hAnsi="Palanquin Dark" w:eastAsia="Palanquin Dark" w:cs="Palanquin Dark"/>
        </w:rPr>
        <w:t>इत्यादिषु बहुशस्सङ्कीर्तिताः । दर्शपूर्णमासदेवतास्सर्वा एव दुग्धे । अथो अपि च उभयतः पुरस्तादुपरिष्टाच्च यज्ञं दुग्धे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रोहितेन त्वेति प्रस्तरस्य प्रह्रियमाणस्यानुमन्त्रणम् ॥ तत्रैते रोहितादयः देवानामग्न्यादीनामश्वाः । प्रस्तीर्यत इति प्रस्तरः । </w:t>
      </w:r>
      <w:r>
        <w:rPr>
          <w:rFonts w:eastAsia="Palanquin Dark" w:cs="Palanquin Dark" w:ascii="Palanquin Dark" w:hAnsi="Palanquin Dark"/>
        </w:rPr>
        <w:t>'</w:t>
      </w:r>
      <w:r>
        <w:rPr>
          <w:rFonts w:ascii="Palanquin Dark" w:hAnsi="Palanquin Dark" w:eastAsia="Palanquin Dark" w:cs="Palanquin Dark"/>
        </w:rPr>
        <w:t>ऋदोरप्</w:t>
      </w:r>
      <w:r>
        <w:rPr>
          <w:rFonts w:eastAsia="Palanquin Dark" w:cs="Palanquin Dark" w:ascii="Palanquin Dark" w:hAnsi="Palanquin Dark"/>
        </w:rPr>
        <w:t xml:space="preserve">' </w:t>
      </w:r>
      <w:r>
        <w:rPr>
          <w:rFonts w:ascii="Palanquin Dark" w:hAnsi="Palanquin Dark" w:eastAsia="Palanquin Dark" w:cs="Palanquin Dark"/>
        </w:rPr>
        <w:t>। थाथादिनोत्तरपदान्तोदात्तत्वं</w:t>
      </w:r>
      <w:r>
        <w:rPr>
          <w:rFonts w:eastAsia="Palanquin Dark" w:cs="Palanquin Dark" w:ascii="Palanquin Dark" w:hAnsi="Palanquin Dark"/>
        </w:rPr>
        <w:t xml:space="preserve">, </w:t>
      </w:r>
      <w:r>
        <w:rPr>
          <w:rFonts w:ascii="Palanquin Dark" w:hAnsi="Palanquin Dark" w:eastAsia="Palanquin Dark" w:cs="Palanquin Dark"/>
        </w:rPr>
        <w:t>प्राधान्यात्ताच्छब्द्यम् । यदेतैरित्यादि । एतैरनुमन्त्र्यमाणं प्रस्तरं प्रहरन्नग्निः देवाश्वैर्यजमानं स्वर्गं प्रापयति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वि ते मुञ्चामीति परिधीनां विमुच्यमानानामनुमन्त्रणम् ॥ एष मन्त्रोग्निविमोको नाम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शंयुवाकस्य उक्तस्यानुमन्त्रणं विष्णोरिति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सोमस्याहमित्यादयः पत्नीसंयाजानुमन्त्रणमन्त्राः ॥ मिथुनेन प्रजायत इति । मिथुनेन प्रजावान् भवेत् । तस्मात्पूर्वोक्ताद्यज्ञस्य मिथुनाद्यजमानो मिथुनेन प्रजावान् भवति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वेदोसीति वेदेऽन्तर्वेदि विधीयमाने यजमानं वाचयति ॥ वित्तं लब्धं वेद्यं लब्धुं योग्यं च धनं वेदादलभन्त देवाः । </w:t>
      </w:r>
      <w:r>
        <w:rPr>
          <w:rFonts w:eastAsia="Palanquin Dark" w:cs="Palanquin Dark" w:ascii="Palanquin Dark" w:hAnsi="Palanquin Dark"/>
        </w:rPr>
        <w:t>'</w:t>
      </w:r>
      <w:r>
        <w:rPr>
          <w:rFonts w:ascii="Palanquin Dark" w:hAnsi="Palanquin Dark" w:eastAsia="Palanquin Dark" w:cs="Palanquin Dark"/>
        </w:rPr>
        <w:t>विदेर्वीत्तश्च विन्नश्च</w:t>
      </w:r>
      <w:r>
        <w:rPr>
          <w:rFonts w:eastAsia="Palanquin Dark" w:cs="Palanquin Dark" w:ascii="Palanquin Dark" w:hAnsi="Palanquin Dark"/>
        </w:rPr>
        <w:t xml:space="preserve">' </w:t>
      </w:r>
      <w:r>
        <w:rPr>
          <w:rFonts w:ascii="Palanquin Dark" w:hAnsi="Palanquin Dark" w:eastAsia="Palanquin Dark" w:cs="Palanquin Dark"/>
        </w:rPr>
        <w:t>इति पाक्षिको नत्वाभावः</w:t>
      </w:r>
      <w:r>
        <w:rPr>
          <w:rFonts w:eastAsia="Palanquin Dark" w:cs="Palanquin Dark" w:ascii="Palanquin Dark" w:hAnsi="Palanquin Dark"/>
        </w:rPr>
        <w:t xml:space="preserve">, </w:t>
      </w:r>
      <w:r>
        <w:rPr>
          <w:rFonts w:ascii="Palanquin Dark" w:hAnsi="Palanquin Dark" w:eastAsia="Palanquin Dark" w:cs="Palanquin Dark"/>
        </w:rPr>
        <w:t>विद्यते लभ्यतेनेनेति करणे घञ् । उञ्छादित्वादन्तोदात्तत्वम् । यद्यद्भ्रातृव्यस्य सम्बन्धि गृहक्षेत्रादि तदभिध्यायेत् इदं ममास्त्विति मनसा काङ्क्षेत्</w:t>
      </w:r>
      <w:r>
        <w:rPr>
          <w:rFonts w:eastAsia="Palanquin Dark" w:cs="Palanquin Dark" w:ascii="Palanquin Dark" w:hAnsi="Palanquin Dark"/>
        </w:rPr>
        <w:t xml:space="preserve">, </w:t>
      </w:r>
      <w:r>
        <w:rPr>
          <w:rFonts w:ascii="Palanquin Dark" w:hAnsi="Palanquin Dark" w:eastAsia="Palanquin Dark" w:cs="Palanquin Dark"/>
        </w:rPr>
        <w:t>मेदमस्य भूयादिति वा । यं द्विष्यात् तस्य नामधेयं विदेयेत्यतः पुरा गृह्णीयात् । तत्सर्वमस्य वृङ्क्ते स्वयमेव गृह्नाति । वृजी वर्जने</w:t>
      </w:r>
      <w:r>
        <w:rPr>
          <w:rFonts w:eastAsia="Palanquin Dark" w:cs="Palanquin Dark" w:ascii="Palanquin Dark" w:hAnsi="Palanquin Dark"/>
        </w:rPr>
        <w:t xml:space="preserve">, </w:t>
      </w:r>
      <w:r>
        <w:rPr>
          <w:rFonts w:ascii="Palanquin Dark" w:hAnsi="Palanquin Dark" w:eastAsia="Palanquin Dark" w:cs="Palanquin Dark"/>
        </w:rPr>
        <w:t xml:space="preserve">रौधादिकः । यद्वा </w:t>
      </w:r>
      <w:r>
        <w:rPr>
          <w:rFonts w:eastAsia="Palanquin Dark" w:cs="Palanquin Dark" w:ascii="Palanquin Dark" w:hAnsi="Palanquin Dark"/>
        </w:rPr>
        <w:t xml:space="preserve">- </w:t>
      </w:r>
      <w:r>
        <w:rPr>
          <w:rFonts w:ascii="Palanquin Dark" w:hAnsi="Palanquin Dark" w:eastAsia="Palanquin Dark" w:cs="Palanquin Dark"/>
        </w:rPr>
        <w:t>तत्सर्वं तस्य वर्जयति नाशयति । वेदितुः प्रजासु वाजी जायते अन्नवानेव सर्वं आजीजायते</w:t>
      </w:r>
      <w:r>
        <w:rPr>
          <w:rFonts w:eastAsia="Palanquin Dark" w:cs="Palanquin Dark" w:ascii="Palanquin Dark" w:hAnsi="Palanquin Dark"/>
        </w:rPr>
        <w:t xml:space="preserve">, </w:t>
      </w:r>
      <w:r>
        <w:rPr>
          <w:rFonts w:ascii="Palanquin Dark" w:hAnsi="Palanquin Dark" w:eastAsia="Palanquin Dark" w:cs="Palanquin Dark"/>
        </w:rPr>
        <w:t>सर्वत्र वा जायते ॥</w:t>
      </w:r>
    </w:p>
    <w:p>
      <w:pPr>
        <w:pStyle w:val="Normal"/>
        <w:rPr/>
      </w:pPr>
      <w:r>
        <w:rPr/>
      </w:r>
    </w:p>
    <w:p>
      <w:pPr>
        <w:pStyle w:val="Normal"/>
        <w:rPr/>
      </w:pPr>
      <w:r>
        <w:rPr>
          <w:rFonts w:ascii="Palanquin Dark" w:hAnsi="Palanquin Dark" w:eastAsia="Palanquin Dark" w:cs="Palanquin Dark"/>
        </w:rPr>
        <w:t>इति सप्तमे चतुर्थोनुवाकः ॥</w:t>
      </w:r>
    </w:p>
    <w:p>
      <w:pPr>
        <w:pStyle w:val="Normal"/>
        <w:rPr>
          <w:rFonts w:ascii="Palanquin Dark" w:hAnsi="Palanquin Dark" w:eastAsia="Palanquin Dark" w:cs="Palanquin Dark"/>
        </w:rPr>
      </w:pPr>
      <w:r>
        <w:rPr>
          <w:rFonts w:eastAsia="Palanquin Dark" w:cs="Palanquin Dark" w:ascii="Palanquin Dark" w:hAnsi="Palanquin Dark"/>
        </w:rPr>
        <w:t>1.7.5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आप्यायतामिति ध्रुवाया आप्यायमानाया अनुमन्त्रणम् । तामाप्यायमानां स्तोतुमाह </w:t>
      </w:r>
      <w:r>
        <w:rPr>
          <w:rFonts w:eastAsia="Palanquin Dark" w:cs="Palanquin Dark" w:ascii="Palanquin Dark" w:hAnsi="Palanquin Dark"/>
        </w:rPr>
        <w:t xml:space="preserve">- </w:t>
      </w:r>
      <w:r>
        <w:rPr>
          <w:rFonts w:ascii="Palanquin Dark" w:hAnsi="Palanquin Dark" w:eastAsia="Palanquin Dark" w:cs="Palanquin Dark"/>
        </w:rPr>
        <w:t>ध्रुवां वा इत्यादि ॥ अनोर्लक्षणे कर्मप्रवचनीयत्वम् । रिचिर् रेचने</w:t>
      </w:r>
      <w:r>
        <w:rPr>
          <w:rFonts w:eastAsia="Palanquin Dark" w:cs="Palanquin Dark" w:ascii="Palanquin Dark" w:hAnsi="Palanquin Dark"/>
        </w:rPr>
        <w:t xml:space="preserve">, </w:t>
      </w:r>
      <w:r>
        <w:rPr>
          <w:rFonts w:ascii="Palanquin Dark" w:hAnsi="Palanquin Dark" w:eastAsia="Palanquin Dark" w:cs="Palanquin Dark"/>
        </w:rPr>
        <w:t>रौधादिकः</w:t>
      </w:r>
      <w:r>
        <w:rPr>
          <w:rFonts w:eastAsia="Palanquin Dark" w:cs="Palanquin Dark" w:ascii="Palanquin Dark" w:hAnsi="Palanquin Dark"/>
        </w:rPr>
        <w:t xml:space="preserve">, </w:t>
      </w:r>
      <w:r>
        <w:rPr>
          <w:rFonts w:ascii="Palanquin Dark" w:hAnsi="Palanquin Dark" w:eastAsia="Palanquin Dark" w:cs="Palanquin Dark"/>
        </w:rPr>
        <w:t xml:space="preserve">कर्मकर्तरि यक् व्यत्ययेनाद्युदात्तत्वम् । </w:t>
      </w:r>
      <w:r>
        <w:rPr>
          <w:rFonts w:eastAsia="Palanquin Dark" w:cs="Palanquin Dark" w:ascii="Palanquin Dark" w:hAnsi="Palanquin Dark"/>
        </w:rPr>
        <w:t>'</w:t>
      </w:r>
      <w:r>
        <w:rPr>
          <w:rFonts w:ascii="Palanquin Dark" w:hAnsi="Palanquin Dark" w:eastAsia="Palanquin Dark" w:cs="Palanquin Dark"/>
        </w:rPr>
        <w:t>अचः कर्तृयकि</w:t>
      </w:r>
      <w:r>
        <w:rPr>
          <w:rFonts w:eastAsia="Palanquin Dark" w:cs="Palanquin Dark" w:ascii="Palanquin Dark" w:hAnsi="Palanquin Dark"/>
        </w:rPr>
        <w:t xml:space="preserve">' </w:t>
      </w:r>
      <w:r>
        <w:rPr>
          <w:rFonts w:ascii="Palanquin Dark" w:hAnsi="Palanquin Dark" w:eastAsia="Palanquin Dark" w:cs="Palanquin Dark"/>
        </w:rPr>
        <w:t>इति वा व्यत्ययेनानजन्तस्य भवति । श्यन्वा व्यत्ययेन । ओ प्यायी वृद्धौ । गतमन्यत्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प्रजापतेर्वेभानिति ॥ यजमानप्राशनमन्त्रः । अयं लोको मनुष्यलोकः सूर्यादिभिर्विविधं भातीति विभान् । रिच्यत इवेत्यादि । नियमैः कर्शितत्वात् रिच्यत इव यजमानः । स आत्मीयभागप्राशनेनात्मानं तर्पयति । एतावानित्यादि । प्राधान्याद्यज्ञो यजमान इति तदधीनत्वात्तन्निवृत्तेः ॥</w:t>
      </w:r>
    </w:p>
    <w:p>
      <w:pPr>
        <w:pStyle w:val="Normal"/>
        <w:rPr/>
      </w:pPr>
      <w:r>
        <w:rPr/>
      </w:r>
    </w:p>
    <w:p>
      <w:pPr>
        <w:pStyle w:val="Normal"/>
        <w:rPr/>
      </w:pPr>
      <w:r>
        <w:rPr>
          <w:rFonts w:ascii="Palanquin Dark" w:hAnsi="Palanquin Dark" w:eastAsia="Palanquin Dark" w:cs="Palanquin Dark"/>
        </w:rPr>
        <w:t>एतद्वा इत्यादि ॥ पूणपात्रविधिः । सूयवसं सोदकं चानेनेतत्क्रियते</w:t>
      </w:r>
      <w:r>
        <w:rPr>
          <w:rFonts w:eastAsia="Palanquin Dark" w:cs="Palanquin Dark" w:ascii="Palanquin Dark" w:hAnsi="Palanquin Dark"/>
        </w:rPr>
        <w:t xml:space="preserve">, </w:t>
      </w:r>
      <w:r>
        <w:rPr>
          <w:rFonts w:ascii="Palanquin Dark" w:hAnsi="Palanquin Dark" w:eastAsia="Palanquin Dark" w:cs="Palanquin Dark"/>
        </w:rPr>
        <w:t xml:space="preserve">यद्बर्हिश्चापश्च संयोज्यन्ते । किञ्च </w:t>
      </w:r>
      <w:r>
        <w:rPr>
          <w:rFonts w:eastAsia="Palanquin Dark" w:cs="Palanquin Dark" w:ascii="Palanquin Dark" w:hAnsi="Palanquin Dark"/>
        </w:rPr>
        <w:t xml:space="preserve">- </w:t>
      </w:r>
      <w:r>
        <w:rPr>
          <w:rFonts w:ascii="Palanquin Dark" w:hAnsi="Palanquin Dark" w:eastAsia="Palanquin Dark" w:cs="Palanquin Dark"/>
        </w:rPr>
        <w:t>एतद्यजमानस्यायतनं गृहं यद्वेदिः तस्माद्यदिदमन्तर्वेदि प्रणीतासु पूर्णपात्रमानयति तदेतत्स्व एवायतने आत्मार्थं सूयवसं सोदकं च कुरुते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तत्र सदसि सन्मे इति पूर्णपात्र अनीयमाने यजमानो जपति ॥ आपो वा इत्यादि । गतम् । यज्ञममृतं चात्मनि स्थापयति अनेन मन्त्रेण । सदादिपदैर्यज्ञामृते अभिधीयेते इति भावः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सर्वाणीत्यादि ॥ व्रतोपायनकाल एवैनमनु सर्वाणि भूतानि देवादीनि उपयन्ति उपगच्छन्ति । इदानीं तैस्सर्वैस्सहावभृथमवैति । कः पुनरयमवभृथ इत्याह – प्राच्यामित्यादि । अनेन मन्त्रेण यद्दिशां व्युत्सेचनम्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विष्णुमुखा इत्यादि ॥ विष्णुक्रमाणां क्रमणविधिः । ते च </w:t>
      </w:r>
      <w:r>
        <w:rPr>
          <w:rFonts w:eastAsia="Palanquin Dark" w:cs="Palanquin Dark" w:ascii="Palanquin Dark" w:hAnsi="Palanquin Dark"/>
        </w:rPr>
        <w:t>'</w:t>
      </w:r>
      <w:r>
        <w:rPr>
          <w:rFonts w:ascii="Palanquin Dark" w:hAnsi="Palanquin Dark" w:eastAsia="Palanquin Dark" w:cs="Palanquin Dark"/>
        </w:rPr>
        <w:t>विष्णोः क्रमोसि</w:t>
      </w:r>
      <w:r>
        <w:rPr>
          <w:rFonts w:eastAsia="Palanquin Dark" w:cs="Palanquin Dark" w:ascii="Palanquin Dark" w:hAnsi="Palanquin Dark"/>
        </w:rPr>
        <w:t xml:space="preserve">' </w:t>
      </w:r>
      <w:r>
        <w:rPr>
          <w:rFonts w:ascii="Palanquin Dark" w:hAnsi="Palanquin Dark" w:eastAsia="Palanquin Dark" w:cs="Palanquin Dark"/>
        </w:rPr>
        <w:t>इत्यादयः । विष्णुमुखाः विष्णुप्रधानाः । अनपजय्यमन्यैरपजेतुमशक्यम् । क्रियाविशेषणम्</w:t>
      </w:r>
      <w:r>
        <w:rPr>
          <w:rFonts w:eastAsia="Palanquin Dark" w:cs="Palanquin Dark" w:ascii="Palanquin Dark" w:hAnsi="Palanquin Dark"/>
        </w:rPr>
        <w:t>, '</w:t>
      </w:r>
      <w:r>
        <w:rPr>
          <w:rFonts w:ascii="Palanquin Dark" w:hAnsi="Palanquin Dark" w:eastAsia="Palanquin Dark" w:cs="Palanquin Dark"/>
        </w:rPr>
        <w:t>अचो यत्</w:t>
      </w:r>
      <w:r>
        <w:rPr>
          <w:rFonts w:eastAsia="Palanquin Dark" w:cs="Palanquin Dark" w:ascii="Palanquin Dark" w:hAnsi="Palanquin Dark"/>
        </w:rPr>
        <w:t>' '</w:t>
      </w:r>
      <w:r>
        <w:rPr>
          <w:rFonts w:ascii="Palanquin Dark" w:hAnsi="Palanquin Dark" w:eastAsia="Palanquin Dark" w:cs="Palanquin Dark"/>
        </w:rPr>
        <w:t>क्षय्यजय्यौ शक्यार्थे</w:t>
      </w:r>
      <w:r>
        <w:rPr>
          <w:rFonts w:eastAsia="Palanquin Dark" w:cs="Palanquin Dark" w:ascii="Palanquin Dark" w:hAnsi="Palanquin Dark"/>
        </w:rPr>
        <w:t xml:space="preserve">' </w:t>
      </w:r>
      <w:r>
        <w:rPr>
          <w:rFonts w:ascii="Palanquin Dark" w:hAnsi="Palanquin Dark" w:eastAsia="Palanquin Dark" w:cs="Palanquin Dark"/>
        </w:rPr>
        <w:t>इति अयादेशः</w:t>
      </w:r>
      <w:r>
        <w:rPr>
          <w:rFonts w:eastAsia="Palanquin Dark" w:cs="Palanquin Dark" w:ascii="Palanquin Dark" w:hAnsi="Palanquin Dark"/>
        </w:rPr>
        <w:t>, '</w:t>
      </w:r>
      <w:r>
        <w:rPr>
          <w:rFonts w:ascii="Palanquin Dark" w:hAnsi="Palanquin Dark" w:eastAsia="Palanquin Dark" w:cs="Palanquin Dark"/>
        </w:rPr>
        <w:t>ययतोश्चातदर्थे</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विष्णोः क्रमोसीति । चतुर्णां क्रमाणां ग्रहणम् । त्रिष्टुब्जगत्यनुष्टुप्शब्देभ्य उत्सादित्वादञ् । आनुष्टुभीः अनुष्टुब्भ्यः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छन्दोभिरेवेत्यादि । गायत्र्यादयः पृथिव्यादीनां कारणानि </w:t>
      </w:r>
      <w:r>
        <w:rPr>
          <w:rFonts w:eastAsia="Palanquin Dark" w:cs="Palanquin Dark" w:ascii="Palanquin Dark" w:hAnsi="Palanquin Dark"/>
        </w:rPr>
        <w:t xml:space="preserve">; </w:t>
      </w:r>
      <w:r>
        <w:rPr>
          <w:rFonts w:ascii="Palanquin Dark" w:hAnsi="Palanquin Dark" w:eastAsia="Palanquin Dark" w:cs="Palanquin Dark"/>
        </w:rPr>
        <w:t>कारणेन च कार्यजयस्सुकर इति भावः । यथापूर्वमिति । अनपजय्यमित्यर्थः । अनुक्रमेण वा ॥</w:t>
      </w:r>
    </w:p>
    <w:p>
      <w:pPr>
        <w:pStyle w:val="Normal"/>
        <w:rPr/>
      </w:pPr>
      <w:r>
        <w:rPr/>
      </w:r>
    </w:p>
    <w:p>
      <w:pPr>
        <w:pStyle w:val="Normal"/>
        <w:rPr/>
      </w:pPr>
      <w:r>
        <w:rPr>
          <w:rFonts w:ascii="Palanquin Dark" w:hAnsi="Palanquin Dark" w:eastAsia="Palanquin Dark" w:cs="Palanquin Dark"/>
        </w:rPr>
        <w:t>इति सप्तमे पञ्चमोनुवाकः ॥</w:t>
      </w:r>
    </w:p>
    <w:p>
      <w:pPr>
        <w:pStyle w:val="Normal"/>
        <w:rPr>
          <w:rFonts w:ascii="Palanquin Dark" w:hAnsi="Palanquin Dark" w:eastAsia="Palanquin Dark" w:cs="Palanquin Dark"/>
        </w:rPr>
      </w:pPr>
      <w:r>
        <w:rPr>
          <w:rFonts w:eastAsia="Palanquin Dark" w:cs="Palanquin Dark" w:ascii="Palanquin Dark" w:hAnsi="Palanquin Dark"/>
        </w:rPr>
        <w:t>1.7.6</w:t>
        <w:tab/>
      </w:r>
    </w:p>
    <w:p>
      <w:pPr>
        <w:pStyle w:val="Normal"/>
        <w:rPr/>
      </w:pPr>
      <w:r>
        <w:rPr>
          <w:rFonts w:eastAsia="Palanquin Dark" w:cs="Palanquin Dark" w:ascii="Palanquin Dark" w:hAnsi="Palanquin Dark"/>
        </w:rPr>
        <w:t>1</w:t>
      </w:r>
      <w:r>
        <w:rPr>
          <w:rFonts w:ascii="Palanquin Dark" w:hAnsi="Palanquin Dark" w:eastAsia="Palanquin Dark" w:cs="Palanquin Dark"/>
        </w:rPr>
        <w:t>अगन्म सुवरित्याहवनीयोपस्थानम् ॥ यथा यजुरिति । यथा यजुर्वदति तथैवेतत्सम्पद्यते । देवसन्दर्शनादनुध्यानलक्षणादविच्छेदनं</w:t>
      </w:r>
      <w:r>
        <w:rPr>
          <w:rFonts w:eastAsia="Palanquin Dark" w:cs="Palanquin Dark" w:ascii="Palanquin Dark" w:hAnsi="Palanquin Dark"/>
        </w:rPr>
        <w:t xml:space="preserve">, </w:t>
      </w:r>
      <w:r>
        <w:rPr>
          <w:rFonts w:ascii="Palanquin Dark" w:hAnsi="Palanquin Dark" w:eastAsia="Palanquin Dark" w:cs="Palanquin Dark"/>
        </w:rPr>
        <w:t>तपसश्च देवपरिचरणलक्षणादविच्छेदनमिति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सुभूरित्यादित्योपस्थानम् ॥ आशिषं </w:t>
      </w:r>
      <w:r>
        <w:rPr>
          <w:rFonts w:eastAsia="Palanquin Dark" w:cs="Palanquin Dark" w:ascii="Palanquin Dark" w:hAnsi="Palanquin Dark"/>
        </w:rPr>
        <w:t>'</w:t>
      </w:r>
      <w:r>
        <w:rPr>
          <w:rFonts w:ascii="Palanquin Dark" w:hAnsi="Palanquin Dark" w:eastAsia="Palanquin Dark" w:cs="Palanquin Dark"/>
        </w:rPr>
        <w:t>आयुर्मे धेहि वर्चो मयि धेहि</w:t>
      </w:r>
      <w:r>
        <w:rPr>
          <w:rFonts w:eastAsia="Palanquin Dark" w:cs="Palanquin Dark" w:ascii="Palanquin Dark" w:hAnsi="Palanquin Dark"/>
        </w:rPr>
        <w:t xml:space="preserve">' </w:t>
      </w:r>
      <w:r>
        <w:rPr>
          <w:rFonts w:ascii="Palanquin Dark" w:hAnsi="Palanquin Dark" w:eastAsia="Palanquin Dark" w:cs="Palanquin Dark"/>
        </w:rPr>
        <w:t>इत्येतां आशास्ते । अनेन मन्त्रेण लभते च यथाशासनमिति भावः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प्र वा एष इत्यादि ॥ हेतुमाह </w:t>
      </w:r>
      <w:r>
        <w:rPr>
          <w:rFonts w:eastAsia="Palanquin Dark" w:cs="Palanquin Dark" w:ascii="Palanquin Dark" w:hAnsi="Palanquin Dark"/>
        </w:rPr>
        <w:t xml:space="preserve">- </w:t>
      </w:r>
      <w:r>
        <w:rPr>
          <w:rFonts w:ascii="Palanquin Dark" w:hAnsi="Palanquin Dark" w:eastAsia="Palanquin Dark" w:cs="Palanquin Dark"/>
        </w:rPr>
        <w:t xml:space="preserve">सुवर्गायेति । उक्तमुपस्थानान्तं विष्णुक्रमाणां क्रमणम् । तत्रैवायं विशेष उच्यते </w:t>
      </w:r>
      <w:r>
        <w:rPr>
          <w:rFonts w:eastAsia="Palanquin Dark" w:cs="Palanquin Dark" w:ascii="Palanquin Dark" w:hAnsi="Palanquin Dark"/>
        </w:rPr>
        <w:t xml:space="preserve">- </w:t>
      </w:r>
      <w:r>
        <w:rPr>
          <w:rFonts w:ascii="Palanquin Dark" w:hAnsi="Palanquin Dark" w:eastAsia="Palanquin Dark" w:cs="Palanquin Dark"/>
        </w:rPr>
        <w:t>ब्रह्म वदितुं शीलं येषान्ते आहुः । स विष्णुक्रमान् क्रमितुमर्हति य इमान् लोकान् पृथिवीप्रभृतीन् भ्रातृव्येण निजसुकृतैरार्जितान् संविद्य लब्ध्वा आत्मसात्कृत्य तत्रतत्रारुह्य पुनरिमं मनुष्यलोकं प्रत्यवरोहेदिति । एष वा इत्यादि । इदमहमित्यस्य मन्त्रस्य वचनं भ्रातृव्यलोकानां संवेदनस्य पुनरिह प्रत्यवरोहस्य च साधनमित्यर्थः । आभ्यो दिग्भ्योस्यै दिव इति द्वयोरुपादानेन सर्वान्भ्रातृव्यस्य लोकानुपलक्षयंस्तेषां भूयस्त्वं गमयति । हस्ताग्रेण निदर्शयन्निदंशब्दं प्रयुङ्क्ते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सं ज्योतिषेत्यात्माभिमर्शनम् ॥ प्रतितिष्ठतीति । प्रतिष्ठयाभिदीप्त्या सङ्गच्छते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ऐन्द्रीमावृतमित्युदक्पर्यावर्तनमन्त्रः ॥ असौ वा इत्यादि । ईश्वरत्वादिन्द्र आदित्यः तस्यावृतं पर्यावृत्तिं तेन पूर्वं कृतं यजमानोनुपर्यावर्तते । लक्षणेऽनोः कर्मप्रवचनीयत्वम् । दक्षिण दक्षिणेन शरीरभागेन प्रदक्षिणमिति यावत् । </w:t>
      </w:r>
      <w:r>
        <w:rPr>
          <w:rFonts w:eastAsia="Palanquin Dark" w:cs="Palanquin Dark" w:ascii="Palanquin Dark" w:hAnsi="Palanquin Dark"/>
        </w:rPr>
        <w:t>'</w:t>
      </w:r>
      <w:r>
        <w:rPr>
          <w:rFonts w:ascii="Palanquin Dark" w:hAnsi="Palanquin Dark" w:eastAsia="Palanquin Dark" w:cs="Palanquin Dark"/>
        </w:rPr>
        <w:t>दक्षिणादाच्</w:t>
      </w:r>
      <w:r>
        <w:rPr>
          <w:rFonts w:eastAsia="Palanquin Dark" w:cs="Palanquin Dark" w:ascii="Palanquin Dark" w:hAnsi="Palanquin Dark"/>
        </w:rPr>
        <w:t xml:space="preserve">' </w:t>
      </w:r>
      <w:r>
        <w:rPr>
          <w:rFonts w:ascii="Palanquin Dark" w:hAnsi="Palanquin Dark" w:eastAsia="Palanquin Dark" w:cs="Palanquin Dark"/>
        </w:rPr>
        <w:t xml:space="preserve">। स्वमेवेत्यादि । आत्मनश्शरीरस्य दक्षिण एकदेशो वीर्यावत्तरः इतरस्मात् । छान्दसं दीर्घत्वम् । </w:t>
      </w:r>
      <w:r>
        <w:rPr>
          <w:rFonts w:eastAsia="Palanquin Dark" w:cs="Palanquin Dark" w:ascii="Palanquin Dark" w:hAnsi="Palanquin Dark"/>
        </w:rPr>
        <w:t>'</w:t>
      </w:r>
      <w:r>
        <w:rPr>
          <w:rFonts w:ascii="Palanquin Dark" w:hAnsi="Palanquin Dark" w:eastAsia="Palanquin Dark" w:cs="Palanquin Dark"/>
        </w:rPr>
        <w:t>दक्षिणस्यादिगाख्यायाम्</w:t>
      </w:r>
      <w:r>
        <w:rPr>
          <w:rFonts w:eastAsia="Palanquin Dark" w:cs="Palanquin Dark" w:ascii="Palanquin Dark" w:hAnsi="Palanquin Dark"/>
        </w:rPr>
        <w:t xml:space="preserve">' </w:t>
      </w:r>
      <w:r>
        <w:rPr>
          <w:rFonts w:ascii="Palanquin Dark" w:hAnsi="Palanquin Dark" w:eastAsia="Palanquin Dark" w:cs="Palanquin Dark"/>
        </w:rPr>
        <w:t>इत्याद्युदात्तत्वम् । अथो अपि च । पुनर्वचनं प्रादक्षिण्यफलप्रदर्शनार्थम्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समहमित्युपस्थानमन्त्रः ॥ आशिषमिति । ससाधनां क्रियामुपसर्ग आहेति योग्यभूतगमनक्रियोपस्थानात् प्रजया सङ्गसीयेति लाभादेवमुक्तम्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समिद्ध इति समिदाधानम् ॥ यथायजुरेवैतद्भवति । दीद्यासमिति दीप्तिमत्त्वाशासनम्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वसुमानित्युपस्थानम् ॥ आशिषमिति । वसीयान् भूयासमित्यनेनैतामाशिषमाशास्ते । लभते च यथाशासनमिति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बहु वा इत्यादि ॥ गार्हपत्यस्यान्ते समीपे मिश्रमिव पापशबलमिव बहु चर्यते परद्रोहचिन्तादि</w:t>
      </w:r>
      <w:r>
        <w:rPr>
          <w:rFonts w:eastAsia="Palanquin Dark" w:cs="Palanquin Dark" w:ascii="Palanquin Dark" w:hAnsi="Palanquin Dark"/>
        </w:rPr>
        <w:t>(</w:t>
      </w:r>
      <w:r>
        <w:rPr>
          <w:rFonts w:ascii="Palanquin Dark" w:hAnsi="Palanquin Dark" w:eastAsia="Palanquin Dark" w:cs="Palanquin Dark"/>
        </w:rPr>
        <w:t>षु</w:t>
      </w:r>
      <w:r>
        <w:rPr>
          <w:rFonts w:eastAsia="Palanquin Dark" w:cs="Palanquin Dark" w:ascii="Palanquin Dark" w:hAnsi="Palanquin Dark"/>
        </w:rPr>
        <w:t xml:space="preserve">) </w:t>
      </w:r>
      <w:r>
        <w:rPr>
          <w:rFonts w:ascii="Palanquin Dark" w:hAnsi="Palanquin Dark" w:eastAsia="Palanquin Dark" w:cs="Palanquin Dark"/>
        </w:rPr>
        <w:t xml:space="preserve">। क्षुद्रजन्तुवधादि च । येन अग्निरप्यपूतस्स्यात् </w:t>
      </w:r>
      <w:r>
        <w:rPr>
          <w:rFonts w:eastAsia="Palanquin Dark" w:cs="Palanquin Dark" w:ascii="Palanquin Dark" w:hAnsi="Palanquin Dark"/>
        </w:rPr>
        <w:t xml:space="preserve">; </w:t>
      </w:r>
      <w:r>
        <w:rPr>
          <w:rFonts w:ascii="Palanquin Dark" w:hAnsi="Palanquin Dark" w:eastAsia="Palanquin Dark" w:cs="Palanquin Dark"/>
        </w:rPr>
        <w:t xml:space="preserve">तस्मादाग्निपावमानीभ्यामृग्भ्यां </w:t>
      </w:r>
      <w:r>
        <w:rPr>
          <w:rFonts w:eastAsia="Palanquin Dark" w:cs="Palanquin Dark" w:ascii="Palanquin Dark" w:hAnsi="Palanquin Dark"/>
        </w:rPr>
        <w:t>'</w:t>
      </w:r>
      <w:r>
        <w:rPr>
          <w:rFonts w:ascii="Palanquin Dark" w:hAnsi="Palanquin Dark" w:eastAsia="Palanquin Dark" w:cs="Palanquin Dark"/>
        </w:rPr>
        <w:t>अग्न आयूंषि पवसे</w:t>
      </w:r>
      <w:r>
        <w:rPr>
          <w:rFonts w:eastAsia="Palanquin Dark" w:cs="Palanquin Dark" w:ascii="Palanquin Dark" w:hAnsi="Palanquin Dark"/>
        </w:rPr>
        <w:t xml:space="preserve">' </w:t>
      </w:r>
      <w:r>
        <w:rPr>
          <w:rFonts w:ascii="Palanquin Dark" w:hAnsi="Palanquin Dark" w:eastAsia="Palanquin Dark" w:cs="Palanquin Dark"/>
        </w:rPr>
        <w:t>इत्याभ्यां गार्हपत्यमुपतिष्ठते । पुनात्येवाग्निं पुनीते चैवात्मानम् । कर्त्रभिप्रायत्वादुत्तरत्रात्मनेपदम्</w:t>
      </w:r>
      <w:r>
        <w:rPr>
          <w:rFonts w:eastAsia="Palanquin Dark" w:cs="Palanquin Dark" w:ascii="Palanquin Dark" w:hAnsi="Palanquin Dark"/>
        </w:rPr>
        <w:t xml:space="preserve">, </w:t>
      </w:r>
      <w:r>
        <w:rPr>
          <w:rFonts w:ascii="Palanquin Dark" w:hAnsi="Palanquin Dark" w:eastAsia="Palanquin Dark" w:cs="Palanquin Dark"/>
        </w:rPr>
        <w:t>सतिशिष्टोपि विकरणस्वरः लसार्वधातुकस्वरेण बाध्यते इत्याद्युदात्तत्वम् । पुनातीत्यत्र तस्य पित्त्वाद्विकरणस्वरः । समानवाक्ये पदात्परत्वाभावादुभयत्रापि निघाताभावः । द्वाभ्यामिति । उपतिष्ठत इत्येव । प्रतिष्ठित्या इति । द्वित्वान्वयात् पद्भ्यामिव प्रतिष्ठितो भवति । पूर्ववद्गतेः प्रकृतिस्वरत्वम्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अग्ने गृहपते इत्युपस्थानमेव ॥ यथायजुरिति । सुगृहपतित्वावाप्तिर्ज्योतिष्मदपत्यलाभश्चेत्येतद्यथायजुर्भवत्येव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शतं हिमा इत्यादि ॥ व्याख्यातं अग्निहोत्राग्न्युपस्पाने </w:t>
      </w:r>
      <w:r>
        <w:rPr>
          <w:rFonts w:eastAsia="Palanquin Dark" w:cs="Palanquin Dark" w:ascii="Palanquin Dark" w:hAnsi="Palanquin Dark"/>
        </w:rPr>
        <w:t>'</w:t>
      </w:r>
      <w:r>
        <w:rPr>
          <w:rFonts w:ascii="Palanquin Dark" w:hAnsi="Palanquin Dark" w:eastAsia="Palanquin Dark" w:cs="Palanquin Dark"/>
        </w:rPr>
        <w:t>सम्पश्यामि</w:t>
      </w:r>
      <w:r>
        <w:rPr>
          <w:rFonts w:eastAsia="Palanquin Dark" w:cs="Palanquin Dark" w:ascii="Palanquin Dark" w:hAnsi="Palanquin Dark"/>
        </w:rPr>
        <w:t xml:space="preserve">' </w:t>
      </w:r>
      <w:r>
        <w:rPr>
          <w:rFonts w:ascii="Palanquin Dark" w:hAnsi="Palanquin Dark" w:eastAsia="Palanquin Dark" w:cs="Palanquin Dark"/>
        </w:rPr>
        <w:t>इत्यत्र ॥</w:t>
      </w:r>
    </w:p>
    <w:p>
      <w:pPr>
        <w:pStyle w:val="Normal"/>
        <w:rPr/>
      </w:pPr>
      <w:r>
        <w:rPr/>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यो वै यज्ञमित्यादि ॥ गतम् । अप्रतिष्ठानः प्रतिष्ठारहितः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कस्त्वेति यज्ञविमोकः । प्रजापतिनैवैनं युनक्ति कस्त्वा युनक्ति स त्वा युनक्त्विति प्रजापतिरेव त्वां योक्तुमर्हति </w:t>
      </w:r>
      <w:r>
        <w:rPr>
          <w:rFonts w:eastAsia="Palanquin Dark" w:cs="Palanquin Dark" w:ascii="Palanquin Dark" w:hAnsi="Palanquin Dark"/>
        </w:rPr>
        <w:t xml:space="preserve">; </w:t>
      </w:r>
      <w:r>
        <w:rPr>
          <w:rFonts w:ascii="Palanquin Dark" w:hAnsi="Palanquin Dark" w:eastAsia="Palanquin Dark" w:cs="Palanquin Dark"/>
        </w:rPr>
        <w:t>अतस्स एव त्वां युनक्त्विति</w:t>
      </w:r>
      <w:r>
        <w:rPr>
          <w:rFonts w:eastAsia="Palanquin Dark" w:cs="Palanquin Dark" w:ascii="Palanquin Dark" w:hAnsi="Palanquin Dark"/>
        </w:rPr>
        <w:t xml:space="preserve">, </w:t>
      </w:r>
      <w:r>
        <w:rPr>
          <w:rFonts w:ascii="Palanquin Dark" w:hAnsi="Palanquin Dark" w:eastAsia="Palanquin Dark" w:cs="Palanquin Dark"/>
        </w:rPr>
        <w:t xml:space="preserve">पूर्वं प्रजापतिनैव योगः कारितः । एवमत्रापि प्रजापतिनैव विमुञ्चति </w:t>
      </w:r>
      <w:r>
        <w:rPr>
          <w:rFonts w:eastAsia="Palanquin Dark" w:cs="Palanquin Dark" w:ascii="Palanquin Dark" w:hAnsi="Palanquin Dark"/>
        </w:rPr>
        <w:t xml:space="preserve">- </w:t>
      </w:r>
      <w:r>
        <w:rPr>
          <w:rFonts w:ascii="Palanquin Dark" w:hAnsi="Palanquin Dark" w:eastAsia="Palanquin Dark" w:cs="Palanquin Dark"/>
        </w:rPr>
        <w:t>कस्त्वा युनक्ति स त्वा विमुञ्चत्विति । प्रजापतिर्हि त्वां युनक्ति स्म । अतस्स एव त्वां विमुञ्चतु । तेन युक्तं त्वां कोन्यो मोक्तुं शक्नोतीति भावः । एवं हि क्रियमाणं प्रतिष्ठित्यै भवति</w:t>
      </w:r>
      <w:r>
        <w:rPr>
          <w:rFonts w:eastAsia="Palanquin Dark" w:cs="Palanquin Dark" w:ascii="Palanquin Dark" w:hAnsi="Palanquin Dark"/>
        </w:rPr>
        <w:t xml:space="preserve">, </w:t>
      </w:r>
      <w:r>
        <w:rPr>
          <w:rFonts w:ascii="Palanquin Dark" w:hAnsi="Palanquin Dark" w:eastAsia="Palanquin Dark" w:cs="Palanquin Dark"/>
        </w:rPr>
        <w:t xml:space="preserve">इतरथा अप्रतिष्ठानस्स्यात् </w:t>
      </w:r>
      <w:r>
        <w:rPr>
          <w:rFonts w:eastAsia="Palanquin Dark" w:cs="Palanquin Dark" w:ascii="Palanquin Dark" w:hAnsi="Palanquin Dark"/>
        </w:rPr>
        <w:t xml:space="preserve">; </w:t>
      </w:r>
      <w:r>
        <w:rPr>
          <w:rFonts w:ascii="Palanquin Dark" w:hAnsi="Palanquin Dark" w:eastAsia="Palanquin Dark" w:cs="Palanquin Dark"/>
        </w:rPr>
        <w:t xml:space="preserve">अन्येन विमोकस्याविमोकतुल्यत्वात् अप्रतिष्ठान एवेति । उक्तस्स्वरः ।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इति प्रथमा तिङ्विभक्तिर्न निहन्यते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ईश्वरमित्यादी ॥ अविसृष्टं प्रदहः प्रकर्षेण दग्धुमीश्वरं शक्तम् । </w:t>
      </w:r>
      <w:r>
        <w:rPr>
          <w:rFonts w:eastAsia="Palanquin Dark" w:cs="Palanquin Dark" w:ascii="Palanquin Dark" w:hAnsi="Palanquin Dark"/>
        </w:rPr>
        <w:t>'</w:t>
      </w:r>
      <w:r>
        <w:rPr>
          <w:rFonts w:ascii="Palanquin Dark" w:hAnsi="Palanquin Dark" w:eastAsia="Palanquin Dark" w:cs="Palanquin Dark"/>
        </w:rPr>
        <w:t>ईश्वरे तोसुन्कसुनौ</w:t>
      </w:r>
      <w:r>
        <w:rPr>
          <w:rFonts w:eastAsia="Palanquin Dark" w:cs="Palanquin Dark" w:ascii="Palanquin Dark" w:hAnsi="Palanquin Dark"/>
        </w:rPr>
        <w:t xml:space="preserve">' </w:t>
      </w:r>
      <w:r>
        <w:rPr>
          <w:rFonts w:ascii="Palanquin Dark" w:hAnsi="Palanquin Dark" w:eastAsia="Palanquin Dark" w:cs="Palanquin Dark"/>
        </w:rPr>
        <w:t xml:space="preserve">इति कसुन् । अग्रे व्रतपते इति व्रतविमोकः ॥ </w:t>
      </w:r>
      <w:r>
        <w:rPr>
          <w:rFonts w:eastAsia="Palanquin Dark" w:cs="Palanquin Dark" w:ascii="Palanquin Dark" w:hAnsi="Palanquin Dark"/>
        </w:rPr>
        <w:t>14</w:t>
      </w:r>
      <w:r>
        <w:rPr>
          <w:rFonts w:ascii="Palanquin Dark" w:hAnsi="Palanquin Dark" w:eastAsia="Palanquin Dark" w:cs="Palanquin Dark"/>
        </w:rPr>
        <w:t>पराङित्यादि ॥ युक्तमुक्तो गौरिव पराचीनगतिरेव यज्ञो मुक्तो गच्छति न पुनर्निवर्तते । किं सर्वत्र</w:t>
      </w:r>
      <w:r>
        <w:rPr>
          <w:rFonts w:eastAsia="Palanquin Dark" w:cs="Palanquin Dark" w:ascii="Palanquin Dark" w:hAnsi="Palanquin Dark"/>
        </w:rPr>
        <w:t xml:space="preserve">? </w:t>
      </w:r>
      <w:r>
        <w:rPr>
          <w:rFonts w:ascii="Palanquin Dark" w:hAnsi="Palanquin Dark" w:eastAsia="Palanquin Dark" w:cs="Palanquin Dark"/>
        </w:rPr>
        <w:t xml:space="preserve">नेत्याह </w:t>
      </w:r>
      <w:r>
        <w:rPr>
          <w:rFonts w:eastAsia="Palanquin Dark" w:cs="Palanquin Dark" w:ascii="Palanquin Dark" w:hAnsi="Palanquin Dark"/>
        </w:rPr>
        <w:t xml:space="preserve">- </w:t>
      </w:r>
      <w:r>
        <w:rPr>
          <w:rFonts w:ascii="Palanquin Dark" w:hAnsi="Palanquin Dark" w:eastAsia="Palanquin Dark" w:cs="Palanquin Dark"/>
        </w:rPr>
        <w:t>यो यज्ञस्य पुनरालम्भं विद्वान्यजते तमभि तदाभिमुख्येन निवर्तत एव । यज्ञो बभूवेत्यादि यज्ञस्य पुनरालम्भः ॥</w:t>
      </w:r>
    </w:p>
    <w:p>
      <w:pPr>
        <w:pStyle w:val="Normal"/>
        <w:rPr/>
      </w:pPr>
      <w:r>
        <w:rPr/>
      </w:r>
    </w:p>
    <w:p>
      <w:pPr>
        <w:pStyle w:val="Normal"/>
        <w:rPr/>
      </w:pPr>
      <w:r>
        <w:rPr>
          <w:rFonts w:eastAsia="Pragati Narrow" w:cs="Pragati Narrow" w:ascii="Pragati Narrow" w:hAnsi="Pragati Narrow"/>
        </w:rPr>
        <w:t>15</w:t>
      </w:r>
      <w:r>
        <w:rPr>
          <w:rFonts w:ascii="Pragati Narrow" w:hAnsi="Pragati Narrow" w:eastAsia="Pragati Narrow" w:cs="Pragati Narrow"/>
        </w:rPr>
        <w:t xml:space="preserve">अनवरुद्धेति ॥ विराडन्नं असभः अपशुस्स्यात् । </w:t>
      </w:r>
      <w:r>
        <w:rPr>
          <w:rFonts w:eastAsia="Pragati Narrow" w:cs="Pragati Narrow" w:ascii="Pragati Narrow" w:hAnsi="Pragati Narrow"/>
        </w:rPr>
        <w:t>'</w:t>
      </w:r>
      <w:r>
        <w:rPr>
          <w:rFonts w:ascii="Pragati Narrow" w:hAnsi="Pragati Narrow" w:eastAsia="Pragati Narrow" w:cs="Pragati Narrow"/>
        </w:rPr>
        <w:t>नञ्सुभ्याम्</w:t>
      </w:r>
      <w:r>
        <w:rPr>
          <w:rFonts w:eastAsia="Pragati Narrow" w:cs="Pragati Narrow" w:ascii="Pragati Narrow" w:hAnsi="Pragati Narrow"/>
        </w:rPr>
        <w:t xml:space="preserve">' </w:t>
      </w:r>
      <w:r>
        <w:rPr>
          <w:rFonts w:ascii="Pragati Narrow" w:hAnsi="Pragati Narrow" w:eastAsia="Pragati Narrow" w:cs="Pragati Narrow"/>
        </w:rPr>
        <w:t xml:space="preserve">इत्युत्तरपदान्तोदात्तत्वम् । पशवः खल्वित्यादि । द्विपादश्चतुष्पादश्च तस्मादिष्ट्वा प्राङुत्क्रम्य उदेत्य </w:t>
      </w:r>
      <w:r>
        <w:rPr>
          <w:rFonts w:eastAsia="Pragati Narrow" w:cs="Pragati Narrow" w:ascii="Pragati Narrow" w:hAnsi="Pragati Narrow"/>
        </w:rPr>
        <w:t>'</w:t>
      </w:r>
      <w:r>
        <w:rPr>
          <w:rFonts w:ascii="Pragati Narrow" w:hAnsi="Pragati Narrow" w:eastAsia="Pragati Narrow" w:cs="Pragati Narrow"/>
        </w:rPr>
        <w:t>गोमाꣳ अग्ने</w:t>
      </w:r>
      <w:r>
        <w:rPr>
          <w:rFonts w:eastAsia="Pragati Narrow" w:cs="Pragati Narrow" w:ascii="Pragati Narrow" w:hAnsi="Pragati Narrow"/>
        </w:rPr>
        <w:t xml:space="preserve">' </w:t>
      </w:r>
      <w:r>
        <w:rPr>
          <w:rFonts w:ascii="Pragati Narrow" w:hAnsi="Pragati Narrow" w:eastAsia="Pragati Narrow" w:cs="Pragati Narrow"/>
        </w:rPr>
        <w:t>इत्यादिकां गोमतीमृचं ब्रूयात् जपेत्</w:t>
      </w:r>
      <w:r>
        <w:rPr>
          <w:rFonts w:eastAsia="Pragati Narrow" w:cs="Pragati Narrow" w:ascii="Pragati Narrow" w:hAnsi="Pragati Narrow"/>
        </w:rPr>
        <w:t xml:space="preserve">, </w:t>
      </w:r>
      <w:r>
        <w:rPr>
          <w:rFonts w:ascii="Pragati Narrow" w:hAnsi="Pragati Narrow" w:eastAsia="Pragati Narrow" w:cs="Pragati Narrow"/>
        </w:rPr>
        <w:t xml:space="preserve">अवरुन्धे च सभाम् । प्राप्नोति च सहस्रं पशून् । आजायते वाजी अस्य प्रजासु । वाजी अन्नवान् पुरुषः । पूर्ववत्प्रथमा तिङ्विभक्तिर्न निहन्यते । </w:t>
      </w:r>
      <w:r>
        <w:rPr>
          <w:rFonts w:eastAsia="Pragati Narrow" w:cs="Pragati Narrow" w:ascii="Pragati Narrow" w:hAnsi="Pragati Narrow"/>
        </w:rPr>
        <w:t>'</w:t>
      </w:r>
      <w:r>
        <w:rPr>
          <w:rFonts w:ascii="Pragati Narrow" w:hAnsi="Pragati Narrow" w:eastAsia="Pragati Narrow" w:cs="Pragati Narrow"/>
        </w:rPr>
        <w:t>बर्हिषोहम्</w:t>
      </w:r>
      <w:r>
        <w:rPr>
          <w:rFonts w:eastAsia="Pragati Narrow" w:cs="Pragati Narrow" w:ascii="Pragati Narrow" w:hAnsi="Pragati Narrow"/>
        </w:rPr>
        <w:t xml:space="preserve">' </w:t>
      </w:r>
      <w:r>
        <w:rPr>
          <w:rFonts w:ascii="Pragati Narrow" w:hAnsi="Pragati Narrow" w:eastAsia="Pragati Narrow" w:cs="Pragati Narrow"/>
        </w:rPr>
        <w:t xml:space="preserve">इत्यनुवाकान्ते तु </w:t>
      </w:r>
      <w:r>
        <w:rPr>
          <w:rFonts w:eastAsia="Pragati Narrow" w:cs="Pragati Narrow" w:ascii="Pragati Narrow" w:hAnsi="Pragati Narrow"/>
        </w:rPr>
        <w:t>'</w:t>
      </w:r>
      <w:r>
        <w:rPr>
          <w:rFonts w:ascii="Pragati Narrow" w:hAnsi="Pragati Narrow" w:eastAsia="Pragati Narrow" w:cs="Pragati Narrow"/>
        </w:rPr>
        <w:t>प्र सहस्रं पशूनाप्नोति</w:t>
      </w:r>
      <w:r>
        <w:rPr>
          <w:rFonts w:eastAsia="Pragati Narrow" w:cs="Pragati Narrow" w:ascii="Pragati Narrow" w:hAnsi="Pragati Narrow"/>
        </w:rPr>
        <w:t xml:space="preserve">' </w:t>
      </w:r>
      <w:r>
        <w:rPr>
          <w:rFonts w:ascii="Pragati Narrow" w:hAnsi="Pragati Narrow" w:eastAsia="Pragati Narrow" w:cs="Pragati Narrow"/>
        </w:rPr>
        <w:t xml:space="preserve">इत्येकैव तिङ्विभक्तिः </w:t>
      </w:r>
      <w:r>
        <w:rPr>
          <w:rFonts w:eastAsia="Pragati Narrow" w:cs="Pragati Narrow" w:ascii="Pragati Narrow" w:hAnsi="Pragati Narrow"/>
        </w:rPr>
        <w:t xml:space="preserve">; </w:t>
      </w:r>
      <w:r>
        <w:rPr>
          <w:rFonts w:ascii="Pragati Narrow" w:hAnsi="Pragati Narrow" w:eastAsia="Pragati Narrow" w:cs="Pragati Narrow"/>
        </w:rPr>
        <w:t>आजायत इत्यस्या वेदितृविषयत्वात् । तस्माच्चलोपाभावादुभयमपि तत्र निहन्यते ॥</w:t>
      </w:r>
    </w:p>
    <w:p>
      <w:pPr>
        <w:pStyle w:val="Normal"/>
        <w:rPr/>
      </w:pPr>
      <w:r>
        <w:rPr/>
      </w:r>
    </w:p>
    <w:p>
      <w:pPr>
        <w:pStyle w:val="Normal"/>
        <w:rPr/>
      </w:pPr>
      <w:r>
        <w:rPr>
          <w:rFonts w:ascii="Palanquin Dark" w:hAnsi="Palanquin Dark" w:eastAsia="Palanquin Dark" w:cs="Palanquin Dark"/>
        </w:rPr>
        <w:t>इति सप्तमे षष्ठोनुवाकः ॥</w:t>
      </w:r>
    </w:p>
    <w:p>
      <w:pPr>
        <w:pStyle w:val="Normal"/>
        <w:rPr>
          <w:rFonts w:ascii="Palanquin Dark" w:hAnsi="Palanquin Dark" w:eastAsia="Palanquin Dark" w:cs="Palanquin Dark"/>
        </w:rPr>
      </w:pPr>
      <w:r>
        <w:rPr>
          <w:rFonts w:eastAsia="Palanquin Dark" w:cs="Palanquin Dark" w:ascii="Palanquin Dark" w:hAnsi="Palanquin Dark"/>
        </w:rPr>
        <w:t>1.7.7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वाजपेयकाण्डं सौम्यम् । तत्र सावित्रं जुहोति </w:t>
      </w:r>
      <w:r>
        <w:rPr>
          <w:rFonts w:eastAsia="Palanquin Dark" w:cs="Palanquin Dark" w:ascii="Palanquin Dark" w:hAnsi="Palanquin Dark"/>
        </w:rPr>
        <w:t xml:space="preserve">- </w:t>
      </w:r>
      <w:r>
        <w:rPr>
          <w:rFonts w:ascii="Palanquin Dark" w:hAnsi="Palanquin Dark" w:eastAsia="Palanquin Dark" w:cs="Palanquin Dark"/>
        </w:rPr>
        <w:t xml:space="preserve">देवसवितरिति जगत्या ॥ </w:t>
      </w:r>
      <w:r>
        <w:rPr>
          <w:rFonts w:eastAsia="Palanquin Dark" w:cs="Palanquin Dark" w:ascii="Palanquin Dark" w:hAnsi="Palanquin Dark"/>
        </w:rPr>
        <w:t>'</w:t>
      </w:r>
      <w:r>
        <w:rPr>
          <w:rFonts w:ascii="Palanquin Dark" w:hAnsi="Palanquin Dark" w:eastAsia="Palanquin Dark" w:cs="Palanquin Dark"/>
        </w:rPr>
        <w:t>सावित्रं जुहोति कर्मणःकर्मणः पुरस्तात्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हे देव सवितः सर्वस्य प्रसवितः प्रसुव प्रेरय प्रवर्तय यज्ञं वाजपेयं उदयादिभिः । यज्ञपतिं यजमानं च प्रसुव भगाय ऐश्वर्याय अनुष्ठानसामर्थ्याय अन्नाय वा । अन्नेन हि यागस्समाप्यते । दिव्यः दिवमर्हति </w:t>
      </w:r>
      <w:r>
        <w:rPr>
          <w:rFonts w:eastAsia="Palanquin Dark" w:cs="Palanquin Dark" w:ascii="Palanquin Dark" w:hAnsi="Palanquin Dark"/>
        </w:rPr>
        <w:t>'</w:t>
      </w:r>
      <w:r>
        <w:rPr>
          <w:rFonts w:ascii="Palanquin Dark" w:hAnsi="Palanquin Dark" w:eastAsia="Palanquin Dark" w:cs="Palanquin Dark"/>
        </w:rPr>
        <w:t>छन्दसि च</w:t>
      </w:r>
      <w:r>
        <w:rPr>
          <w:rFonts w:eastAsia="Palanquin Dark" w:cs="Palanquin Dark" w:ascii="Palanquin Dark" w:hAnsi="Palanquin Dark"/>
        </w:rPr>
        <w:t xml:space="preserve">' </w:t>
      </w:r>
      <w:r>
        <w:rPr>
          <w:rFonts w:ascii="Palanquin Dark" w:hAnsi="Palanquin Dark" w:eastAsia="Palanquin Dark" w:cs="Palanquin Dark"/>
        </w:rPr>
        <w:t>इति यः । गन्धर्वः गामुदकं धारयिता वृष्टिद्वारेण यागस्य प्रवर्तयितेति । एवमीदृशस्त्वं प्रसुवेति । केतपूः केतस्यान्नस्य ज्ञानस्य वा प्रजाया वा शोधयिता वायुः सोस्माकं केतं पुनातु पवमानः वाचस्पतिर्देवः प्रजापतिर्मनो वा । सोपि नोस्माकं वाचं अद्यास्मिन् कर्मणि स्वदाति स्वदयतु सुमतिं श्रवणीयां करोतु । लेट्याडागमः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रथमुपावहरति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यजुषा ॥ इन्द्रस्य यो वज्रस्स एव त्वमसि । अमित्रवधसाधनत्वसामर्थ्यात् भाव </w:t>
      </w:r>
      <w:r>
        <w:rPr>
          <w:rFonts w:eastAsia="Palanquin Dark" w:cs="Palanquin Dark" w:ascii="Palanquin Dark" w:hAnsi="Palanquin Dark"/>
        </w:rPr>
        <w:t>[</w:t>
      </w:r>
      <w:r>
        <w:rPr>
          <w:rFonts w:ascii="Palanquin Dark" w:hAnsi="Palanquin Dark" w:eastAsia="Palanquin Dark" w:cs="Palanquin Dark"/>
        </w:rPr>
        <w:t>तद्भाव</w:t>
      </w:r>
      <w:r>
        <w:rPr>
          <w:rFonts w:eastAsia="Palanquin Dark" w:cs="Palanquin Dark" w:ascii="Palanquin Dark" w:hAnsi="Palanquin Dark"/>
        </w:rPr>
        <w:t xml:space="preserve">?] </w:t>
      </w:r>
      <w:r>
        <w:rPr>
          <w:rFonts w:ascii="Palanquin Dark" w:hAnsi="Palanquin Dark" w:eastAsia="Palanquin Dark" w:cs="Palanquin Dark"/>
        </w:rPr>
        <w:t xml:space="preserve">उपचर्यते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वजित्वा गतो </w:t>
      </w:r>
      <w:r>
        <w:rPr>
          <w:rFonts w:eastAsia="Palanquin Dark" w:cs="Palanquin Dark" w:ascii="Palanquin Dark" w:hAnsi="Palanquin Dark"/>
        </w:rPr>
        <w:t>[</w:t>
      </w:r>
      <w:r>
        <w:rPr>
          <w:rFonts w:ascii="Palanquin Dark" w:hAnsi="Palanquin Dark" w:eastAsia="Palanquin Dark" w:cs="Palanquin Dark"/>
        </w:rPr>
        <w:t>वज गतौ</w:t>
      </w:r>
      <w:r>
        <w:rPr>
          <w:rFonts w:eastAsia="Palanquin Dark" w:cs="Palanquin Dark" w:ascii="Palanquin Dark" w:hAnsi="Palanquin Dark"/>
        </w:rPr>
        <w:t xml:space="preserve">] </w:t>
      </w:r>
      <w:r>
        <w:rPr>
          <w:rFonts w:ascii="Palanquin Dark" w:hAnsi="Palanquin Dark" w:eastAsia="Palanquin Dark" w:cs="Palanquin Dark"/>
        </w:rPr>
        <w:t xml:space="preserve">वज्रः । औणादिको रः </w:t>
      </w:r>
      <w:r>
        <w:rPr>
          <w:rFonts w:eastAsia="Palanquin Dark" w:cs="Palanquin Dark" w:ascii="Palanquin Dark" w:hAnsi="Palanquin Dark"/>
        </w:rPr>
        <w:t>[</w:t>
      </w:r>
      <w:r>
        <w:rPr>
          <w:rFonts w:ascii="Palanquin Dark" w:hAnsi="Palanquin Dark" w:eastAsia="Palanquin Dark" w:cs="Palanquin Dark"/>
        </w:rPr>
        <w:t>रन्</w:t>
      </w:r>
      <w:r>
        <w:rPr>
          <w:rFonts w:eastAsia="Palanquin Dark" w:cs="Palanquin Dark" w:ascii="Palanquin Dark" w:hAnsi="Palanquin Dark"/>
        </w:rPr>
        <w:t xml:space="preserve">] </w:t>
      </w:r>
      <w:r>
        <w:rPr>
          <w:rFonts w:ascii="Palanquin Dark" w:hAnsi="Palanquin Dark" w:eastAsia="Palanquin Dark" w:cs="Palanquin Dark"/>
        </w:rPr>
        <w:t xml:space="preserve">। रथ उच्यते । इन्द्रस्य रथोसि </w:t>
      </w:r>
      <w:r>
        <w:rPr>
          <w:rFonts w:eastAsia="Palanquin Dark" w:cs="Palanquin Dark" w:ascii="Palanquin Dark" w:hAnsi="Palanquin Dark"/>
        </w:rPr>
        <w:t>[</w:t>
      </w:r>
      <w:r>
        <w:rPr>
          <w:rFonts w:ascii="Palanquin Dark" w:hAnsi="Palanquin Dark" w:eastAsia="Palanquin Dark" w:cs="Palanquin Dark"/>
        </w:rPr>
        <w:t>सीति</w:t>
      </w:r>
      <w:r>
        <w:rPr>
          <w:rFonts w:eastAsia="Palanquin Dark" w:cs="Palanquin Dark" w:ascii="Palanquin Dark" w:hAnsi="Palanquin Dark"/>
        </w:rPr>
        <w:t xml:space="preserve">] </w:t>
      </w:r>
      <w:r>
        <w:rPr>
          <w:rFonts w:ascii="Palanquin Dark" w:hAnsi="Palanquin Dark" w:eastAsia="Palanquin Dark" w:cs="Palanquin Dark"/>
        </w:rPr>
        <w:t xml:space="preserve">स्तूयते । इन्द्रस्य रथो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वार्त्रघ्नः वृत्रघ्नोयं वार्त्रघ्नः । उत्सादित्वादञ् । यं रथमारुह्य वृत्रमसुरमिन्द्रो हतवान् स एव रथस्त्वमसीति । तस्मात्त्वयाऽयं यजमानो वृत्रं वारकं छादयितारममित्रं वध्यात् । आशिषि लिङ् । </w:t>
      </w:r>
      <w:r>
        <w:rPr>
          <w:rFonts w:eastAsia="Palanquin Dark" w:cs="Palanquin Dark" w:ascii="Palanquin Dark" w:hAnsi="Palanquin Dark"/>
        </w:rPr>
        <w:t>'</w:t>
      </w:r>
      <w:r>
        <w:rPr>
          <w:rFonts w:ascii="Palanquin Dark" w:hAnsi="Palanquin Dark" w:eastAsia="Palanquin Dark" w:cs="Palanquin Dark"/>
        </w:rPr>
        <w:t>हनो वध लिङि</w:t>
      </w:r>
      <w:r>
        <w:rPr>
          <w:rFonts w:eastAsia="Palanquin Dark" w:cs="Palanquin Dark" w:ascii="Palanquin Dark" w:hAnsi="Palanquin Dark"/>
        </w:rPr>
        <w:t xml:space="preserve">' </w:t>
      </w:r>
      <w:r>
        <w:rPr>
          <w:rFonts w:ascii="Palanquin Dark" w:hAnsi="Palanquin Dark" w:eastAsia="Palanquin Dark" w:cs="Palanquin Dark"/>
        </w:rPr>
        <w:t>इति वधादेशः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अन्तर्वेद्यभ्यावर्तयति </w:t>
      </w:r>
      <w:r>
        <w:rPr>
          <w:rFonts w:eastAsia="Palanquin Dark" w:cs="Palanquin Dark" w:ascii="Palanquin Dark" w:hAnsi="Palanquin Dark"/>
        </w:rPr>
        <w:t xml:space="preserve">- </w:t>
      </w:r>
      <w:r>
        <w:rPr>
          <w:rFonts w:ascii="Palanquin Dark" w:hAnsi="Palanquin Dark" w:eastAsia="Palanquin Dark" w:cs="Palanquin Dark"/>
        </w:rPr>
        <w:t xml:space="preserve">वाजस्येति जगत्या ॥ वाजस्यान्नस्य प्रसवे उत्पत्तौ उत्पत्त्यर्थम् । थाथादिनोत्तरपदान्तोदात्तत्वम् । मातरं अन्नस्य निर्मातारं महीं पृथिवीं अदितिं नाम । अदितिरदीनाऽखण्डना वा । एवं स्वभाववन्नामधेयां वचसा स्तुत्या करामहे कुर्महे । अदितिस्वभावामेनामन्नप्रसवनार्थं स्तुम इत्यर्थः । व्यत्ययेन शप् । किञ्च </w:t>
      </w:r>
      <w:r>
        <w:rPr>
          <w:rFonts w:eastAsia="Palanquin Dark" w:cs="Palanquin Dark" w:ascii="Palanquin Dark" w:hAnsi="Palanquin Dark"/>
        </w:rPr>
        <w:t xml:space="preserve">- </w:t>
      </w:r>
      <w:r>
        <w:rPr>
          <w:rFonts w:ascii="Palanquin Dark" w:hAnsi="Palanquin Dark" w:eastAsia="Palanquin Dark" w:cs="Palanquin Dark"/>
        </w:rPr>
        <w:t xml:space="preserve">यस्यामिदं विश्वं भुवनं भूतजातं आविवेश उपरि सुखेन वर्तते । तस्यामस्यां नोस्माकं धर्म धारणं रथस्य देवस्सविता साविषत् अनुजानातु । सुवतेर्लेटि </w:t>
      </w:r>
      <w:r>
        <w:rPr>
          <w:rFonts w:eastAsia="Palanquin Dark" w:cs="Palanquin Dark" w:ascii="Palanquin Dark" w:hAnsi="Palanquin Dark"/>
        </w:rPr>
        <w:t>'</w:t>
      </w:r>
      <w:r>
        <w:rPr>
          <w:rFonts w:ascii="Palanquin Dark" w:hAnsi="Palanquin Dark" w:eastAsia="Palanquin Dark" w:cs="Palanquin Dark"/>
        </w:rPr>
        <w:t>सिब्बहुलं लेटि</w:t>
      </w:r>
      <w:r>
        <w:rPr>
          <w:rFonts w:eastAsia="Palanquin Dark" w:cs="Palanquin Dark" w:ascii="Palanquin Dark" w:hAnsi="Palanquin Dark"/>
        </w:rPr>
        <w:t xml:space="preserve">' </w:t>
      </w:r>
      <w:r>
        <w:rPr>
          <w:rFonts w:ascii="Palanquin Dark" w:hAnsi="Palanquin Dark" w:eastAsia="Palanquin Dark" w:cs="Palanquin Dark"/>
        </w:rPr>
        <w:t>इति सिब्विकरणस्य लुक्</w:t>
      </w:r>
      <w:r>
        <w:rPr>
          <w:rFonts w:eastAsia="Palanquin Dark" w:cs="Palanquin Dark" w:ascii="Palanquin Dark" w:hAnsi="Palanquin Dark"/>
        </w:rPr>
        <w:t xml:space="preserve">, </w:t>
      </w:r>
      <w:r>
        <w:rPr>
          <w:rFonts w:ascii="Palanquin Dark" w:hAnsi="Palanquin Dark" w:eastAsia="Palanquin Dark" w:cs="Palanquin Dark"/>
        </w:rPr>
        <w:t>इतश्च लोपः</w:t>
      </w:r>
      <w:r>
        <w:rPr>
          <w:rFonts w:eastAsia="Palanquin Dark" w:cs="Palanquin Dark" w:ascii="Palanquin Dark" w:hAnsi="Palanquin Dark"/>
        </w:rPr>
        <w:t xml:space="preserve">, </w:t>
      </w:r>
      <w:r>
        <w:rPr>
          <w:rFonts w:ascii="Palanquin Dark" w:hAnsi="Palanquin Dark" w:eastAsia="Palanquin Dark" w:cs="Palanquin Dark"/>
        </w:rPr>
        <w:t xml:space="preserve">गुणे कृते छान्दसं दीर्घत्वम् । यद्वा </w:t>
      </w:r>
      <w:r>
        <w:rPr>
          <w:rFonts w:eastAsia="Palanquin Dark" w:cs="Palanquin Dark" w:ascii="Palanquin Dark" w:hAnsi="Palanquin Dark"/>
        </w:rPr>
        <w:t xml:space="preserve">- </w:t>
      </w:r>
      <w:r>
        <w:rPr>
          <w:rFonts w:ascii="Palanquin Dark" w:hAnsi="Palanquin Dark" w:eastAsia="Palanquin Dark" w:cs="Palanquin Dark"/>
        </w:rPr>
        <w:t>छान्दसो लुङ्</w:t>
      </w:r>
      <w:r>
        <w:rPr>
          <w:rFonts w:eastAsia="Palanquin Dark" w:cs="Palanquin Dark" w:ascii="Palanquin Dark" w:hAnsi="Palanquin Dark"/>
        </w:rPr>
        <w:t xml:space="preserve">, </w:t>
      </w:r>
      <w:r>
        <w:rPr>
          <w:rFonts w:ascii="Palanquin Dark" w:hAnsi="Palanquin Dark" w:eastAsia="Palanquin Dark" w:cs="Palanquin Dark"/>
        </w:rPr>
        <w:t>सिचि वृद्धिः</w:t>
      </w:r>
      <w:r>
        <w:rPr>
          <w:rFonts w:eastAsia="Palanquin Dark" w:cs="Palanquin Dark" w:ascii="Palanquin Dark" w:hAnsi="Palanquin Dark"/>
        </w:rPr>
        <w:t xml:space="preserve">, </w:t>
      </w:r>
      <w:r>
        <w:rPr>
          <w:rFonts w:ascii="Palanquin Dark" w:hAnsi="Palanquin Dark" w:eastAsia="Palanquin Dark" w:cs="Palanquin Dark"/>
        </w:rPr>
        <w:t xml:space="preserve">ईटोपवादोडागमः </w:t>
      </w:r>
      <w:r>
        <w:rPr>
          <w:rFonts w:eastAsia="Palanquin Dark" w:cs="Palanquin Dark" w:ascii="Palanquin Dark" w:hAnsi="Palanquin Dark"/>
        </w:rPr>
        <w:t>'</w:t>
      </w:r>
      <w:r>
        <w:rPr>
          <w:rFonts w:ascii="Palanquin Dark" w:hAnsi="Palanquin Dark" w:eastAsia="Palanquin Dark" w:cs="Palanquin Dark"/>
        </w:rPr>
        <w:t>अमाङ्योगेपि</w:t>
      </w:r>
      <w:r>
        <w:rPr>
          <w:rFonts w:eastAsia="Palanquin Dark" w:cs="Palanquin Dark" w:ascii="Palanquin Dark" w:hAnsi="Palanquin Dark"/>
        </w:rPr>
        <w:t xml:space="preserve">' </w:t>
      </w:r>
      <w:r>
        <w:rPr>
          <w:rFonts w:ascii="Palanquin Dark" w:hAnsi="Palanquin Dark" w:eastAsia="Palanquin Dark" w:cs="Palanquin Dark"/>
        </w:rPr>
        <w:t>इति धातोरडभावः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अश्वानप्सु स्नापयति </w:t>
      </w:r>
      <w:r>
        <w:rPr>
          <w:rFonts w:eastAsia="Palanquin Dark" w:cs="Palanquin Dark" w:ascii="Palanquin Dark" w:hAnsi="Palanquin Dark"/>
        </w:rPr>
        <w:t xml:space="preserve">- </w:t>
      </w:r>
      <w:r>
        <w:rPr>
          <w:rFonts w:ascii="Palanquin Dark" w:hAnsi="Palanquin Dark" w:eastAsia="Palanquin Dark" w:cs="Palanquin Dark"/>
        </w:rPr>
        <w:t xml:space="preserve">अप्स्वन्तरिति पुरउष्णिहा ॥ अप्स्वन्तरममृतं वर्तते अमरणत्वम् । अप्स्वेव भेषजं अमृतत्वस्य साधनम्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सप्तम्या उदात्तत्वम् । पूर्वत्र </w:t>
      </w:r>
      <w:r>
        <w:rPr>
          <w:rFonts w:eastAsia="Palanquin Dark" w:cs="Palanquin Dark" w:ascii="Palanquin Dark" w:hAnsi="Palanquin Dark"/>
        </w:rPr>
        <w:t>'</w:t>
      </w:r>
      <w:r>
        <w:rPr>
          <w:rFonts w:ascii="Palanquin Dark" w:hAnsi="Palanquin Dark" w:eastAsia="Palanquin Dark" w:cs="Palanquin Dark"/>
        </w:rPr>
        <w:t>उदात्तस्वरितयोः</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स्वरितत्वम् । अमृतस्य स्वर उक्तः । तस्माद्या अन्या अप्यपां प्रशस्तयः प्रशस्तगुणाः तासु सर्वास्वपि हे अश्वा भवथ तत्सम्बन्धाद्यूयमपि तत्स्वभावा भवथ । हे वाजिनः अन्नवन्तः । अत्र पादादित्वादश्वा इति न निहन्यते । षाष्ठिकमामन्त्रिताद्युदात्तत्वम् </w:t>
      </w:r>
      <w:r>
        <w:rPr>
          <w:rFonts w:eastAsia="Palanquin Dark" w:cs="Palanquin Dark" w:ascii="Palanquin Dark" w:hAnsi="Palanquin Dark"/>
        </w:rPr>
        <w:t xml:space="preserve">; </w:t>
      </w:r>
      <w:r>
        <w:rPr>
          <w:rFonts w:ascii="Palanquin Dark" w:hAnsi="Palanquin Dark" w:eastAsia="Palanquin Dark" w:cs="Palanquin Dark"/>
        </w:rPr>
        <w:t xml:space="preserve">तस्य च व्यत्ययेन विद्यमानवत्त्वाभावः । यद्वा </w:t>
      </w:r>
      <w:r>
        <w:rPr>
          <w:rFonts w:eastAsia="Palanquin Dark" w:cs="Palanquin Dark" w:ascii="Palanquin Dark" w:hAnsi="Palanquin Dark"/>
        </w:rPr>
        <w:t xml:space="preserve">- </w:t>
      </w:r>
      <w:r>
        <w:rPr>
          <w:rFonts w:ascii="Palanquin Dark" w:hAnsi="Palanquin Dark" w:eastAsia="Palanquin Dark" w:cs="Palanquin Dark"/>
        </w:rPr>
        <w:t xml:space="preserve">नाश्वा इत्यामन्त्रितम् । अपां प्रशस्तिष्वश्वा व्याप्तिमन्तो भवथ हे वाजिन इति । सर्वमिष्टं सिद्धम् । </w:t>
      </w:r>
      <w:r>
        <w:rPr>
          <w:rFonts w:eastAsia="Palanquin Dark" w:cs="Palanquin Dark" w:ascii="Palanquin Dark" w:hAnsi="Palanquin Dark"/>
        </w:rPr>
        <w:t>'</w:t>
      </w:r>
      <w:r>
        <w:rPr>
          <w:rFonts w:ascii="Palanquin Dark" w:hAnsi="Palanquin Dark" w:eastAsia="Palanquin Dark" w:cs="Palanquin Dark"/>
        </w:rPr>
        <w:t>तादौ च निति</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प्रष्टिवाहिनं रथं युनक्ति </w:t>
      </w:r>
      <w:r>
        <w:rPr>
          <w:rFonts w:eastAsia="Palanquin Dark" w:cs="Palanquin Dark" w:ascii="Palanquin Dark" w:hAnsi="Palanquin Dark"/>
        </w:rPr>
        <w:t xml:space="preserve">- </w:t>
      </w:r>
      <w:r>
        <w:rPr>
          <w:rFonts w:ascii="Palanquin Dark" w:hAnsi="Palanquin Dark" w:eastAsia="Palanquin Dark" w:cs="Palanquin Dark"/>
        </w:rPr>
        <w:t>वायुर्वा त्वेत्यनुष्टुभा ॥ वाशब्दस्समुच्चये</w:t>
      </w:r>
      <w:r>
        <w:rPr>
          <w:rFonts w:eastAsia="Palanquin Dark" w:cs="Palanquin Dark" w:ascii="Palanquin Dark" w:hAnsi="Palanquin Dark"/>
        </w:rPr>
        <w:t xml:space="preserve">, </w:t>
      </w:r>
      <w:r>
        <w:rPr>
          <w:rFonts w:ascii="Palanquin Dark" w:hAnsi="Palanquin Dark" w:eastAsia="Palanquin Dark" w:cs="Palanquin Dark"/>
        </w:rPr>
        <w:t xml:space="preserve">विकल्पासम्भवात् । प्राणो मनुः । तद्वानित्येके । प्रसिद्धा </w:t>
      </w:r>
      <w:r>
        <w:rPr>
          <w:rFonts w:eastAsia="Palanquin Dark" w:cs="Palanquin Dark" w:ascii="Palanquin Dark" w:hAnsi="Palanquin Dark"/>
        </w:rPr>
        <w:t>[</w:t>
      </w:r>
      <w:r>
        <w:rPr>
          <w:rFonts w:ascii="Palanquin Dark" w:hAnsi="Palanquin Dark" w:eastAsia="Palanquin Dark" w:cs="Palanquin Dark"/>
        </w:rPr>
        <w:t>सिद्ध</w:t>
      </w:r>
      <w:r>
        <w:rPr>
          <w:rFonts w:eastAsia="Palanquin Dark" w:cs="Palanquin Dark" w:ascii="Palanquin Dark" w:hAnsi="Palanquin Dark"/>
        </w:rPr>
        <w:t xml:space="preserve">] </w:t>
      </w:r>
      <w:r>
        <w:rPr>
          <w:rFonts w:ascii="Palanquin Dark" w:hAnsi="Palanquin Dark" w:eastAsia="Palanquin Dark" w:cs="Palanquin Dark"/>
        </w:rPr>
        <w:t>एवेत्यन्ये । वायुश्च मनुश्च गन्धर्वाश्च । कति पुनस्ते</w:t>
      </w:r>
      <w:r>
        <w:rPr>
          <w:rFonts w:eastAsia="Palanquin Dark" w:cs="Palanquin Dark" w:ascii="Palanquin Dark" w:hAnsi="Palanquin Dark"/>
        </w:rPr>
        <w:t xml:space="preserve">? </w:t>
      </w:r>
      <w:r>
        <w:rPr>
          <w:rFonts w:ascii="Palanquin Dark" w:hAnsi="Palanquin Dark" w:eastAsia="Palanquin Dark" w:cs="Palanquin Dark"/>
        </w:rPr>
        <w:t xml:space="preserve">पञ्चविंशतिरिति ब्रूमः । यदाहुः </w:t>
      </w:r>
      <w:r>
        <w:rPr>
          <w:rFonts w:eastAsia="Palanquin Dark" w:cs="Palanquin Dark" w:ascii="Palanquin Dark" w:hAnsi="Palanquin Dark"/>
        </w:rPr>
        <w:t xml:space="preserve">- </w:t>
      </w:r>
      <w:r>
        <w:rPr>
          <w:rFonts w:ascii="Palanquin Dark" w:hAnsi="Palanquin Dark" w:eastAsia="Palanquin Dark" w:cs="Palanquin Dark"/>
        </w:rPr>
        <w:t xml:space="preserve">सप्तविंशतिस्त इति । सर्वे सम्भूय वायुमनुभ्यां सह सप्तविंशतिसङ्ख्यास्त इत्यर्थः । ते सर्वेपि अग्रं प्रथममस्मत्तः पूर्वमश्वं व्याप्नुवन्तं आयुञ्जन् अयुञ्जत । ततोहं युनज्मीति । छान्दसे लङि छान्दस आडागमः । अटि वा वर्णव्यत्ययेन दीर्घत्वम् । किञ्च </w:t>
      </w:r>
      <w:r>
        <w:rPr>
          <w:rFonts w:eastAsia="Palanquin Dark" w:cs="Palanquin Dark" w:ascii="Palanquin Dark" w:hAnsi="Palanquin Dark"/>
        </w:rPr>
        <w:t xml:space="preserve">- </w:t>
      </w:r>
      <w:r>
        <w:rPr>
          <w:rFonts w:ascii="Palanquin Dark" w:hAnsi="Palanquin Dark" w:eastAsia="Palanquin Dark" w:cs="Palanquin Dark"/>
        </w:rPr>
        <w:t>ते वाय्वादयोस्मिंस्त्वयि जवं वेगं चादधुः आदधतु । छान्दसो लिट् । वायुश्च त्वां मनुश्च त्वां गन्धर्वाश्च त्वामिति प्रत्येकं योगसम्बधख्यापनाय युष्मच्छब्दावृत्तिः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पृष्ठमश्वस्य प्रतिमार्ष्टि </w:t>
      </w:r>
      <w:r>
        <w:rPr>
          <w:rFonts w:eastAsia="Palanquin Dark" w:cs="Palanquin Dark" w:ascii="Palanquin Dark" w:hAnsi="Palanquin Dark"/>
        </w:rPr>
        <w:t xml:space="preserve">- </w:t>
      </w:r>
      <w:r>
        <w:rPr>
          <w:rFonts w:ascii="Palanquin Dark" w:hAnsi="Palanquin Dark" w:eastAsia="Palanquin Dark" w:cs="Palanquin Dark"/>
        </w:rPr>
        <w:t>अपान्नपादिति ककुदुष्णिहा ॥ द्वितीयस्य द्वादशाक्षरत्वात्</w:t>
      </w:r>
      <w:r>
        <w:rPr>
          <w:rFonts w:eastAsia="Palanquin Dark" w:cs="Palanquin Dark" w:ascii="Palanquin Dark" w:hAnsi="Palanquin Dark"/>
        </w:rPr>
        <w:t xml:space="preserve">, </w:t>
      </w:r>
      <w:r>
        <w:rPr>
          <w:rFonts w:ascii="Palanquin Dark" w:hAnsi="Palanquin Dark" w:eastAsia="Palanquin Dark" w:cs="Palanquin Dark"/>
        </w:rPr>
        <w:t xml:space="preserve">ऊर्मिरिति प्रथमपादान्तः । अश्व आमन्त्र्यते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हे अपान्नपात् अपां नप्तश्चतुर्थः । यथा </w:t>
      </w:r>
      <w:r>
        <w:rPr>
          <w:rFonts w:eastAsia="Palanquin Dark" w:cs="Palanquin Dark" w:ascii="Palanquin Dark" w:hAnsi="Palanquin Dark"/>
        </w:rPr>
        <w:t>- '</w:t>
      </w:r>
      <w:r>
        <w:rPr>
          <w:rFonts w:ascii="Palanquin Dark" w:hAnsi="Palanquin Dark" w:eastAsia="Palanquin Dark" w:cs="Palanquin Dark"/>
        </w:rPr>
        <w:t>अद्भ्यः पृथिवी पृथिव्या ओषधयः ओषधीभ्योन्नमन्नादश्वः</w:t>
      </w:r>
      <w:r>
        <w:rPr>
          <w:rFonts w:eastAsia="Palanquin Dark" w:cs="Palanquin Dark" w:ascii="Palanquin Dark" w:hAnsi="Palanquin Dark"/>
        </w:rPr>
        <w:t xml:space="preserve">' </w:t>
      </w:r>
      <w:r>
        <w:rPr>
          <w:rFonts w:ascii="Palanquin Dark" w:hAnsi="Palanquin Dark" w:eastAsia="Palanquin Dark" w:cs="Palanquin Dark"/>
        </w:rPr>
        <w:t>इति । हे आशुहेमन् आशुगन्तः । हि गतौ</w:t>
      </w:r>
      <w:r>
        <w:rPr>
          <w:rFonts w:eastAsia="Palanquin Dark" w:cs="Palanquin Dark" w:ascii="Palanquin Dark" w:hAnsi="Palanquin Dark"/>
        </w:rPr>
        <w:t>, '</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मनिन् । </w:t>
      </w:r>
      <w:r>
        <w:rPr>
          <w:rFonts w:eastAsia="Palanquin Dark" w:cs="Palanquin Dark" w:ascii="Palanquin Dark" w:hAnsi="Palanquin Dark"/>
        </w:rPr>
        <w:t>'</w:t>
      </w:r>
      <w:r>
        <w:rPr>
          <w:rFonts w:ascii="Palanquin Dark" w:hAnsi="Palanquin Dark" w:eastAsia="Palanquin Dark" w:cs="Palanquin Dark"/>
        </w:rPr>
        <w:t>सुबामन्त्रिते</w:t>
      </w:r>
      <w:r>
        <w:rPr>
          <w:rFonts w:eastAsia="Palanquin Dark" w:cs="Palanquin Dark" w:ascii="Palanquin Dark" w:hAnsi="Palanquin Dark"/>
        </w:rPr>
        <w:t xml:space="preserve">' </w:t>
      </w:r>
      <w:r>
        <w:rPr>
          <w:rFonts w:ascii="Palanquin Dark" w:hAnsi="Palanquin Dark" w:eastAsia="Palanquin Dark" w:cs="Palanquin Dark"/>
        </w:rPr>
        <w:t xml:space="preserve">इति पराङ्गवद्भावात् षष्ठ्यामन्त्रितसस्मुदायस्य षाष्ठिकमामन्त्रिताद्युदात्तत्वम् । तस्य </w:t>
      </w:r>
      <w:r>
        <w:rPr>
          <w:rFonts w:eastAsia="Palanquin Dark" w:cs="Palanquin Dark" w:ascii="Palanquin Dark" w:hAnsi="Palanquin Dark"/>
        </w:rPr>
        <w:t>'</w:t>
      </w:r>
      <w:r>
        <w:rPr>
          <w:rFonts w:ascii="Palanquin Dark" w:hAnsi="Palanquin Dark" w:eastAsia="Palanquin Dark" w:cs="Palanquin Dark"/>
        </w:rPr>
        <w:t>नामन्त्रिते समानाधिकरणे</w:t>
      </w:r>
      <w:r>
        <w:rPr>
          <w:rFonts w:eastAsia="Palanquin Dark" w:cs="Palanquin Dark" w:ascii="Palanquin Dark" w:hAnsi="Palanquin Dark"/>
        </w:rPr>
        <w:t xml:space="preserve">' </w:t>
      </w:r>
      <w:r>
        <w:rPr>
          <w:rFonts w:ascii="Palanquin Dark" w:hAnsi="Palanquin Dark" w:eastAsia="Palanquin Dark" w:cs="Palanquin Dark"/>
        </w:rPr>
        <w:t>इत्यविद्यमानत्त्वनिषेधात्परं न निहन्यते । ऊर्मिश्छादयिता अरणशीलो वा यस्तरङ्गः ककुद्मान् प्रधानभूतः ककुत्सम्बन्धी वा प्रतूर्तिः त्वयि प्रतीर्णः त्वामभिगतः । नसत्तनिषत्तादौ निष्ठायां निपातितं निष्ठावद्भावात्क्तिनोपि भवति</w:t>
      </w:r>
      <w:r>
        <w:rPr>
          <w:rFonts w:eastAsia="Palanquin Dark" w:cs="Palanquin Dark" w:ascii="Palanquin Dark" w:hAnsi="Palanquin Dark"/>
        </w:rPr>
        <w:t>, '</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वाजसातमः अन्नस्य सम्भक्तृतमः दातृतमः । </w:t>
      </w:r>
      <w:r>
        <w:rPr>
          <w:rFonts w:eastAsia="Palanquin Dark" w:cs="Palanquin Dark" w:ascii="Palanquin Dark" w:hAnsi="Palanquin Dark"/>
        </w:rPr>
        <w:t>'</w:t>
      </w:r>
      <w:r>
        <w:rPr>
          <w:rFonts w:ascii="Palanquin Dark" w:hAnsi="Palanquin Dark" w:eastAsia="Palanquin Dark" w:cs="Palanquin Dark"/>
        </w:rPr>
        <w:t>जनसनखन</w:t>
      </w:r>
      <w:r>
        <w:rPr>
          <w:rFonts w:eastAsia="Palanquin Dark" w:cs="Palanquin Dark" w:ascii="Palanquin Dark" w:hAnsi="Palanquin Dark"/>
        </w:rPr>
        <w:t xml:space="preserve">' </w:t>
      </w:r>
      <w:r>
        <w:rPr>
          <w:rFonts w:ascii="Palanquin Dark" w:hAnsi="Palanquin Dark" w:eastAsia="Palanquin Dark" w:cs="Palanquin Dark"/>
        </w:rPr>
        <w:t>इति विट्</w:t>
      </w:r>
      <w:r>
        <w:rPr>
          <w:rFonts w:eastAsia="Palanquin Dark" w:cs="Palanquin Dark" w:ascii="Palanquin Dark" w:hAnsi="Palanquin Dark"/>
        </w:rPr>
        <w:t>, '</w:t>
      </w:r>
      <w:r>
        <w:rPr>
          <w:rFonts w:ascii="Palanquin Dark" w:hAnsi="Palanquin Dark" w:eastAsia="Palanquin Dark" w:cs="Palanquin Dark"/>
        </w:rPr>
        <w:t>विड्वनोः</w:t>
      </w:r>
      <w:r>
        <w:rPr>
          <w:rFonts w:eastAsia="Palanquin Dark" w:cs="Palanquin Dark" w:ascii="Palanquin Dark" w:hAnsi="Palanquin Dark"/>
        </w:rPr>
        <w:t xml:space="preserve">' </w:t>
      </w:r>
      <w:r>
        <w:rPr>
          <w:rFonts w:ascii="Palanquin Dark" w:hAnsi="Palanquin Dark" w:eastAsia="Palanquin Dark" w:cs="Palanquin Dark"/>
        </w:rPr>
        <w:t>इत्यात्वम् । तेन तादृशेनायं वाजमन्नं सेत् साधय यजमानस्य हे अश्व । लिङ्लेटोरन्यतरः</w:t>
      </w:r>
      <w:r>
        <w:rPr>
          <w:rFonts w:eastAsia="Palanquin Dark" w:cs="Palanquin Dark" w:ascii="Palanquin Dark" w:hAnsi="Palanquin Dark"/>
        </w:rPr>
        <w:t xml:space="preserve">, </w:t>
      </w:r>
      <w:r>
        <w:rPr>
          <w:rFonts w:ascii="Palanquin Dark" w:hAnsi="Palanquin Dark" w:eastAsia="Palanquin Dark" w:cs="Palanquin Dark"/>
        </w:rPr>
        <w:t xml:space="preserve">विकरणस्य लुक् । यद्वा </w:t>
      </w:r>
      <w:r>
        <w:rPr>
          <w:rFonts w:eastAsia="Palanquin Dark" w:cs="Palanquin Dark" w:ascii="Palanquin Dark" w:hAnsi="Palanquin Dark"/>
        </w:rPr>
        <w:t xml:space="preserve">- </w:t>
      </w:r>
      <w:r>
        <w:rPr>
          <w:rFonts w:ascii="Palanquin Dark" w:hAnsi="Palanquin Dark" w:eastAsia="Palanquin Dark" w:cs="Palanquin Dark"/>
        </w:rPr>
        <w:t>अयं यजमानः तेन त्वदीयेन वाजं सेत्साधयतु बध्नातु वा । षिञ् बन्धने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विष्णुक्रमान्क्रमते रथं यजमानोभ्येति </w:t>
      </w:r>
      <w:r>
        <w:rPr>
          <w:rFonts w:eastAsia="Palanquin Dark" w:cs="Palanquin Dark" w:ascii="Palanquin Dark" w:hAnsi="Palanquin Dark"/>
        </w:rPr>
        <w:t xml:space="preserve">- </w:t>
      </w:r>
      <w:r>
        <w:rPr>
          <w:rFonts w:ascii="Palanquin Dark" w:hAnsi="Palanquin Dark" w:eastAsia="Palanquin Dark" w:cs="Palanquin Dark"/>
        </w:rPr>
        <w:t>विष्णोरिति ॥ विष्णोर्भगवत एव क्रमोसि गमनसाधनत्वात् । प्रकृष्टस्य विष्णोः क्रमरूपेण स्तूयते रथः विष्णोः क्रमवत् भविष्यसि जयहेतुरिति । विष्णोः क्रान्तमसि यत्पूर्वं विष्णुना कृतं क्रमणं</w:t>
      </w:r>
      <w:r>
        <w:rPr>
          <w:rFonts w:eastAsia="Palanquin Dark" w:cs="Palanquin Dark" w:ascii="Palanquin Dark" w:hAnsi="Palanquin Dark"/>
        </w:rPr>
        <w:t xml:space="preserve">, </w:t>
      </w:r>
      <w:r>
        <w:rPr>
          <w:rFonts w:ascii="Palanquin Dark" w:hAnsi="Palanquin Dark" w:eastAsia="Palanquin Dark" w:cs="Palanquin Dark"/>
        </w:rPr>
        <w:t>तदेव त्वमसि तद्वज्जयसाधनं भविष्यसि अस्माकम् । विष्णोर्वीक्रान्तं विजयः</w:t>
      </w:r>
      <w:r>
        <w:rPr>
          <w:rFonts w:eastAsia="Palanquin Dark" w:cs="Palanquin Dark" w:ascii="Palanquin Dark" w:hAnsi="Palanquin Dark"/>
        </w:rPr>
        <w:t xml:space="preserve">, </w:t>
      </w:r>
      <w:r>
        <w:rPr>
          <w:rFonts w:ascii="Palanquin Dark" w:hAnsi="Palanquin Dark" w:eastAsia="Palanquin Dark" w:cs="Palanquin Dark"/>
        </w:rPr>
        <w:t>तदेव त्वमसि तद्वद्विजयसाधनत्वात् । पूर्ववद्गतिस्वरः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रथस्य चक्रे पक्षसी वाभिमृशति </w:t>
      </w:r>
      <w:r>
        <w:rPr>
          <w:rFonts w:eastAsia="Palanquin Dark" w:cs="Palanquin Dark" w:ascii="Palanquin Dark" w:hAnsi="Palanquin Dark"/>
        </w:rPr>
        <w:t xml:space="preserve">- </w:t>
      </w:r>
      <w:r>
        <w:rPr>
          <w:rFonts w:ascii="Palanquin Dark" w:hAnsi="Palanquin Dark" w:eastAsia="Palanquin Dark" w:cs="Palanquin Dark"/>
        </w:rPr>
        <w:t>अङ्काविति त्रिष्टुभा ॥ अङ्कौ लक्षणभूतौ रथस्य । अकि लक्षणे</w:t>
      </w:r>
      <w:r>
        <w:rPr>
          <w:rFonts w:eastAsia="Palanquin Dark" w:cs="Palanquin Dark" w:ascii="Palanquin Dark" w:hAnsi="Palanquin Dark"/>
        </w:rPr>
        <w:t xml:space="preserve">, </w:t>
      </w:r>
      <w:r>
        <w:rPr>
          <w:rFonts w:ascii="Palanquin Dark" w:hAnsi="Palanquin Dark" w:eastAsia="Palanquin Dark" w:cs="Palanquin Dark"/>
        </w:rPr>
        <w:t>करणे घञ् । अञ्चतेर्वा । याभ्यां रथोञ्चति गच्छति तादृशौ । उञ्छादिर्द्रष्टव्यः । न्यङ्कौ नियतगमनौ निश्चितगमनौ वा । क्व</w:t>
      </w:r>
      <w:r>
        <w:rPr>
          <w:rFonts w:eastAsia="Palanquin Dark" w:cs="Palanquin Dark" w:ascii="Palanquin Dark" w:hAnsi="Palanquin Dark"/>
        </w:rPr>
        <w:t xml:space="preserve">? </w:t>
      </w:r>
      <w:r>
        <w:rPr>
          <w:rFonts w:ascii="Palanquin Dark" w:hAnsi="Palanquin Dark" w:eastAsia="Palanquin Dark" w:cs="Palanquin Dark"/>
        </w:rPr>
        <w:t xml:space="preserve">अभितो रथं रथस्य पार्श्वयोः यौ नियतगमनौ । </w:t>
      </w:r>
      <w:r>
        <w:rPr>
          <w:rFonts w:eastAsia="Palanquin Dark" w:cs="Palanquin Dark" w:ascii="Palanquin Dark" w:hAnsi="Palanquin Dark"/>
        </w:rPr>
        <w:t>'</w:t>
      </w:r>
      <w:r>
        <w:rPr>
          <w:rFonts w:ascii="Palanquin Dark" w:hAnsi="Palanquin Dark" w:eastAsia="Palanquin Dark" w:cs="Palanquin Dark"/>
        </w:rPr>
        <w:t>नेरनिधाने</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ध्वान्तं शब्दितं शब्दवत् । णिचि व्यत्ययेनेडभावः । वाताग्नं वातस्य पूर्वभागं अनुसञ्चरन्तौ शीघ्रतया वातमतिलङ्घ्य चरन्तौ तावङ्कौ । दूरेहेतिः</w:t>
      </w:r>
      <w:r>
        <w:rPr>
          <w:rFonts w:eastAsia="Palanquin Dark" w:cs="Palanquin Dark" w:ascii="Palanquin Dark" w:hAnsi="Palanquin Dark"/>
        </w:rPr>
        <w:t xml:space="preserve">, </w:t>
      </w:r>
      <w:r>
        <w:rPr>
          <w:rFonts w:ascii="Palanquin Dark" w:hAnsi="Palanquin Dark" w:eastAsia="Palanquin Dark" w:cs="Palanquin Dark"/>
        </w:rPr>
        <w:t>इन्द्रियावान्</w:t>
      </w:r>
      <w:r>
        <w:rPr>
          <w:rFonts w:eastAsia="Palanquin Dark" w:cs="Palanquin Dark" w:ascii="Palanquin Dark" w:hAnsi="Palanquin Dark"/>
        </w:rPr>
        <w:t xml:space="preserve">, </w:t>
      </w:r>
      <w:r>
        <w:rPr>
          <w:rFonts w:ascii="Palanquin Dark" w:hAnsi="Palanquin Dark" w:eastAsia="Palanquin Dark" w:cs="Palanquin Dark"/>
        </w:rPr>
        <w:t xml:space="preserve">पतत्रीत्येतन्नामानस्त्रयो नोस्माकमग्नयः पप्रयः पूरयितारः कर्मणाम् । एतावङ्कौ पारयन्तु कर्मणि समर्थौ कुर्वन्तु । यद्वा </w:t>
      </w:r>
      <w:r>
        <w:rPr>
          <w:rFonts w:eastAsia="Palanquin Dark" w:cs="Palanquin Dark" w:ascii="Palanquin Dark" w:hAnsi="Palanquin Dark"/>
        </w:rPr>
        <w:t xml:space="preserve">- </w:t>
      </w:r>
      <w:r>
        <w:rPr>
          <w:rFonts w:ascii="Palanquin Dark" w:hAnsi="Palanquin Dark" w:eastAsia="Palanquin Dark" w:cs="Palanquin Dark"/>
        </w:rPr>
        <w:t>नोस्माकं पप्रयः अस्मद्धितार्थं तौ पारयन्तु । प्रा पूरणे</w:t>
      </w:r>
      <w:r>
        <w:rPr>
          <w:rFonts w:eastAsia="Palanquin Dark" w:cs="Palanquin Dark" w:ascii="Palanquin Dark" w:hAnsi="Palanquin Dark"/>
        </w:rPr>
        <w:t xml:space="preserve">, </w:t>
      </w:r>
      <w:r>
        <w:rPr>
          <w:rFonts w:ascii="Palanquin Dark" w:hAnsi="Palanquin Dark" w:eastAsia="Palanquin Dark" w:cs="Palanquin Dark"/>
        </w:rPr>
        <w:t xml:space="preserve">छान्दसस्य लिटः </w:t>
      </w:r>
      <w:r>
        <w:rPr>
          <w:rFonts w:eastAsia="Palanquin Dark" w:cs="Palanquin Dark" w:ascii="Palanquin Dark" w:hAnsi="Palanquin Dark"/>
        </w:rPr>
        <w:t>'</w:t>
      </w:r>
      <w:r>
        <w:rPr>
          <w:rFonts w:ascii="Palanquin Dark" w:hAnsi="Palanquin Dark" w:eastAsia="Palanquin Dark" w:cs="Palanquin Dark"/>
        </w:rPr>
        <w:t>आदृगमहन</w:t>
      </w:r>
      <w:r>
        <w:rPr>
          <w:rFonts w:eastAsia="Palanquin Dark" w:cs="Palanquin Dark" w:ascii="Palanquin Dark" w:hAnsi="Palanquin Dark"/>
        </w:rPr>
        <w:t xml:space="preserve">' </w:t>
      </w:r>
      <w:r>
        <w:rPr>
          <w:rFonts w:ascii="Palanquin Dark" w:hAnsi="Palanquin Dark" w:eastAsia="Palanquin Dark" w:cs="Palanquin Dark"/>
        </w:rPr>
        <w:t xml:space="preserve">इति किन्प्रत्ययः । ते इति वा लिङ्गव्यत्ययः </w:t>
      </w:r>
      <w:r>
        <w:rPr>
          <w:rFonts w:eastAsia="Palanquin Dark" w:cs="Palanquin Dark" w:ascii="Palanquin Dark" w:hAnsi="Palanquin Dark"/>
        </w:rPr>
        <w:t xml:space="preserve">; </w:t>
      </w:r>
      <w:r>
        <w:rPr>
          <w:rFonts w:ascii="Palanquin Dark" w:hAnsi="Palanquin Dark" w:eastAsia="Palanquin Dark" w:cs="Palanquin Dark"/>
        </w:rPr>
        <w:t xml:space="preserve">तावित्यर्थः । पक्षसी वा विशेष्येते </w:t>
      </w:r>
      <w:r>
        <w:rPr>
          <w:rFonts w:eastAsia="Palanquin Dark" w:cs="Palanquin Dark" w:ascii="Palanquin Dark" w:hAnsi="Palanquin Dark"/>
        </w:rPr>
        <w:t>; '</w:t>
      </w:r>
      <w:r>
        <w:rPr>
          <w:rFonts w:ascii="Palanquin Dark" w:hAnsi="Palanquin Dark" w:eastAsia="Palanquin Dark" w:cs="Palanquin Dark"/>
        </w:rPr>
        <w:t>अङ्कसाधने ते पक्षसी पारयन्त्विति । पार तीर कर्मसमाप्तौ ॥</w:t>
      </w:r>
    </w:p>
    <w:p>
      <w:pPr>
        <w:pStyle w:val="Normal"/>
        <w:rPr/>
      </w:pPr>
      <w:r>
        <w:rPr/>
      </w:r>
    </w:p>
    <w:p>
      <w:pPr>
        <w:pStyle w:val="Normal"/>
        <w:rPr/>
      </w:pPr>
      <w:r>
        <w:rPr>
          <w:rFonts w:ascii="Palanquin Dark" w:hAnsi="Palanquin Dark" w:eastAsia="Palanquin Dark" w:cs="Palanquin Dark"/>
        </w:rPr>
        <w:t>इति सप्तमे सप्तमोनुवाकः ॥</w:t>
      </w:r>
    </w:p>
    <w:p>
      <w:pPr>
        <w:pStyle w:val="Normal"/>
        <w:rPr>
          <w:rFonts w:ascii="Palanquin Dark" w:hAnsi="Palanquin Dark" w:eastAsia="Palanquin Dark" w:cs="Palanquin Dark"/>
        </w:rPr>
      </w:pPr>
      <w:r>
        <w:rPr>
          <w:rFonts w:eastAsia="Palanquin Dark" w:cs="Palanquin Dark" w:ascii="Palanquin Dark" w:hAnsi="Palanquin Dark"/>
        </w:rPr>
        <w:t>1.7.8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रथमातिष्ठति तमनुमन्त्रयते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देवस्येति यजुषा ॥ सवितुः सर्वस्य प्रेरयितुः देवस्याहं प्रसवे अनुज्ञायां अनुज्ञां लब्ध्वैव न स्वातन्त्र्येण बृहस्पतिना ब्रह्मणा साधनभूतेन वाजजिता अन्नं जितवता वशीकृतसर्वान्नेन </w:t>
      </w:r>
      <w:r>
        <w:rPr>
          <w:rFonts w:eastAsia="Palanquin Dark" w:cs="Palanquin Dark" w:ascii="Palanquin Dark" w:hAnsi="Palanquin Dark"/>
        </w:rPr>
        <w:t xml:space="preserve">; </w:t>
      </w:r>
      <w:r>
        <w:rPr>
          <w:rFonts w:ascii="Palanquin Dark" w:hAnsi="Palanquin Dark" w:eastAsia="Palanquin Dark" w:cs="Palanquin Dark"/>
        </w:rPr>
        <w:t xml:space="preserve">अतस्तेनाहं वाजमन्नं जेषं जयेयम् । लेटि </w:t>
      </w:r>
      <w:r>
        <w:rPr>
          <w:rFonts w:eastAsia="Palanquin Dark" w:cs="Palanquin Dark" w:ascii="Palanquin Dark" w:hAnsi="Palanquin Dark"/>
        </w:rPr>
        <w:t>'</w:t>
      </w:r>
      <w:r>
        <w:rPr>
          <w:rFonts w:ascii="Palanquin Dark" w:hAnsi="Palanquin Dark" w:eastAsia="Palanquin Dark" w:cs="Palanquin Dark"/>
        </w:rPr>
        <w:t>सिब्बहुलं लेटि</w:t>
      </w:r>
      <w:r>
        <w:rPr>
          <w:rFonts w:eastAsia="Palanquin Dark" w:cs="Palanquin Dark" w:ascii="Palanquin Dark" w:hAnsi="Palanquin Dark"/>
        </w:rPr>
        <w:t xml:space="preserve">' </w:t>
      </w:r>
      <w:r>
        <w:rPr>
          <w:rFonts w:ascii="Palanquin Dark" w:hAnsi="Palanquin Dark" w:eastAsia="Palanquin Dark" w:cs="Palanquin Dark"/>
        </w:rPr>
        <w:t>इति सिप्</w:t>
      </w:r>
      <w:r>
        <w:rPr>
          <w:rFonts w:eastAsia="Palanquin Dark" w:cs="Palanquin Dark" w:ascii="Palanquin Dark" w:hAnsi="Palanquin Dark"/>
        </w:rPr>
        <w:t xml:space="preserve">, </w:t>
      </w:r>
      <w:r>
        <w:rPr>
          <w:rFonts w:ascii="Palanquin Dark" w:hAnsi="Palanquin Dark" w:eastAsia="Palanquin Dark" w:cs="Palanquin Dark"/>
        </w:rPr>
        <w:t>मिपोडागमः</w:t>
      </w:r>
      <w:r>
        <w:rPr>
          <w:rFonts w:eastAsia="Palanquin Dark" w:cs="Palanquin Dark" w:ascii="Palanquin Dark" w:hAnsi="Palanquin Dark"/>
        </w:rPr>
        <w:t xml:space="preserve">, </w:t>
      </w:r>
      <w:r>
        <w:rPr>
          <w:rFonts w:ascii="Palanquin Dark" w:hAnsi="Palanquin Dark" w:eastAsia="Palanquin Dark" w:cs="Palanquin Dark"/>
        </w:rPr>
        <w:t xml:space="preserve">इतश्च लोपः । बृहस्पतिशब्दे </w:t>
      </w:r>
      <w:r>
        <w:rPr>
          <w:rFonts w:eastAsia="Palanquin Dark" w:cs="Palanquin Dark" w:ascii="Palanquin Dark" w:hAnsi="Palanquin Dark"/>
        </w:rPr>
        <w:t>'</w:t>
      </w:r>
      <w:r>
        <w:rPr>
          <w:rFonts w:ascii="Palanquin Dark" w:hAnsi="Palanquin Dark" w:eastAsia="Palanquin Dark" w:cs="Palanquin Dark"/>
        </w:rPr>
        <w:t>तद्बृहतोः</w:t>
      </w:r>
      <w:r>
        <w:rPr>
          <w:rFonts w:eastAsia="Palanquin Dark" w:cs="Palanquin Dark" w:ascii="Palanquin Dark" w:hAnsi="Palanquin Dark"/>
        </w:rPr>
        <w:t xml:space="preserve">' </w:t>
      </w:r>
      <w:r>
        <w:rPr>
          <w:rFonts w:ascii="Palanquin Dark" w:hAnsi="Palanquin Dark" w:eastAsia="Palanquin Dark" w:cs="Palanquin Dark"/>
        </w:rPr>
        <w:t>इति सुट्</w:t>
      </w:r>
      <w:r>
        <w:rPr>
          <w:rFonts w:eastAsia="Palanquin Dark" w:cs="Palanquin Dark" w:ascii="Palanquin Dark" w:hAnsi="Palanquin Dark"/>
        </w:rPr>
        <w:t xml:space="preserve">, </w:t>
      </w:r>
      <w:r>
        <w:rPr>
          <w:rFonts w:ascii="Palanquin Dark" w:hAnsi="Palanquin Dark" w:eastAsia="Palanquin Dark" w:cs="Palanquin Dark"/>
        </w:rPr>
        <w:t>वनस्पत्यादित्वात्पूर्वोत्तरपदयोर्युगपत्प्रकृतिस्वरत्वम्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चात्वाले रथचक्रं निमितं ब्रह्माधिरोहति तमभिमन्त्रयते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देवस्येति ॥ गतम् । वर्षिष्ठं वृद्धतमं नाकं स्वर्गं स्वर्गस्थनीयं चक्रं रुहेयमारोहामि नाकमेव वानेन निमित्तेनारुहेयम् । </w:t>
      </w:r>
      <w:r>
        <w:rPr>
          <w:rFonts w:eastAsia="Palanquin Dark" w:cs="Palanquin Dark" w:ascii="Palanquin Dark" w:hAnsi="Palanquin Dark"/>
        </w:rPr>
        <w:t>'</w:t>
      </w:r>
      <w:r>
        <w:rPr>
          <w:rFonts w:ascii="Palanquin Dark" w:hAnsi="Palanquin Dark" w:eastAsia="Palanquin Dark" w:cs="Palanquin Dark"/>
        </w:rPr>
        <w:t>लिङ्याशिष्यङ्</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दुन्दुभिं संह्रादयति </w:t>
      </w:r>
      <w:r>
        <w:rPr>
          <w:rFonts w:eastAsia="Palanquin Dark" w:cs="Palanquin Dark" w:ascii="Palanquin Dark" w:hAnsi="Palanquin Dark"/>
        </w:rPr>
        <w:t xml:space="preserve">- </w:t>
      </w:r>
      <w:r>
        <w:rPr>
          <w:rFonts w:ascii="Palanquin Dark" w:hAnsi="Palanquin Dark" w:eastAsia="Palanquin Dark" w:cs="Palanquin Dark"/>
        </w:rPr>
        <w:t xml:space="preserve">इन्द्रायेति ॥ इन्द्रायेन्द्रार्थं सर्वे वाचं वदत तस्य स्वामित्वात् यथेन्द्रो जयति तथा शब्दयत । यजमान एव वा ऐश्वर्ययोगादिन्द्रः </w:t>
      </w:r>
      <w:r>
        <w:rPr>
          <w:rFonts w:eastAsia="Palanquin Dark" w:cs="Palanquin Dark" w:ascii="Palanquin Dark" w:hAnsi="Palanquin Dark"/>
        </w:rPr>
        <w:t xml:space="preserve">; </w:t>
      </w:r>
      <w:r>
        <w:rPr>
          <w:rFonts w:ascii="Palanquin Dark" w:hAnsi="Palanquin Dark" w:eastAsia="Palanquin Dark" w:cs="Palanquin Dark"/>
        </w:rPr>
        <w:t xml:space="preserve">तस्य शोभनां वाचं वदत । इन्द्रं वाजं जापयत । </w:t>
      </w:r>
      <w:r>
        <w:rPr>
          <w:rFonts w:eastAsia="Palanquin Dark" w:cs="Palanquin Dark" w:ascii="Palanquin Dark" w:hAnsi="Palanquin Dark"/>
        </w:rPr>
        <w:t>'</w:t>
      </w:r>
      <w:r>
        <w:rPr>
          <w:rFonts w:ascii="Palanquin Dark" w:hAnsi="Palanquin Dark" w:eastAsia="Palanquin Dark" w:cs="Palanquin Dark"/>
        </w:rPr>
        <w:t>क्रीङ्जीनां णौ</w:t>
      </w:r>
      <w:r>
        <w:rPr>
          <w:rFonts w:eastAsia="Palanquin Dark" w:cs="Palanquin Dark" w:ascii="Palanquin Dark" w:hAnsi="Palanquin Dark"/>
        </w:rPr>
        <w:t xml:space="preserve">' </w:t>
      </w:r>
      <w:r>
        <w:rPr>
          <w:rFonts w:ascii="Palanquin Dark" w:hAnsi="Palanquin Dark" w:eastAsia="Palanquin Dark" w:cs="Palanquin Dark"/>
        </w:rPr>
        <w:t>इत्यात्वम्</w:t>
      </w:r>
      <w:r>
        <w:rPr>
          <w:rFonts w:eastAsia="Palanquin Dark" w:cs="Palanquin Dark" w:ascii="Palanquin Dark" w:hAnsi="Palanquin Dark"/>
        </w:rPr>
        <w:t>, '</w:t>
      </w:r>
      <w:r>
        <w:rPr>
          <w:rFonts w:ascii="Palanquin Dark" w:hAnsi="Palanquin Dark" w:eastAsia="Palanquin Dark" w:cs="Palanquin Dark"/>
        </w:rPr>
        <w:t>अर्तिह्री</w:t>
      </w:r>
      <w:r>
        <w:rPr>
          <w:rFonts w:eastAsia="Palanquin Dark" w:cs="Palanquin Dark" w:ascii="Palanquin Dark" w:hAnsi="Palanquin Dark"/>
        </w:rPr>
        <w:t xml:space="preserve">' </w:t>
      </w:r>
      <w:r>
        <w:rPr>
          <w:rFonts w:ascii="Palanquin Dark" w:hAnsi="Palanquin Dark" w:eastAsia="Palanquin Dark" w:cs="Palanquin Dark"/>
        </w:rPr>
        <w:t>इत्यादिना पुक् । इन्द्रश्च वाजमन्नमजयित् अजयत् । जयतेश्छान्दसे लङि वर्णयत्ययेन शप इकारः । शपो वा लुकि तिप इडागमः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अश्वाजनीं प्रयच्छति </w:t>
      </w:r>
      <w:r>
        <w:rPr>
          <w:rFonts w:eastAsia="Palanquin Dark" w:cs="Palanquin Dark" w:ascii="Palanquin Dark" w:hAnsi="Palanquin Dark"/>
        </w:rPr>
        <w:t xml:space="preserve">- </w:t>
      </w:r>
      <w:r>
        <w:rPr>
          <w:rFonts w:ascii="Palanquin Dark" w:hAnsi="Palanquin Dark" w:eastAsia="Palanquin Dark" w:cs="Palanquin Dark"/>
        </w:rPr>
        <w:t xml:space="preserve">अश्वाजनीति गायत्र्या ॥ याऽश्वानाजयति गमयति साश्वाजनी कशोच्यते । वाजिनी अन्नवीती यज्ञसाधनद्वारेण । यद्वा </w:t>
      </w:r>
      <w:r>
        <w:rPr>
          <w:rFonts w:eastAsia="Palanquin Dark" w:cs="Palanquin Dark" w:ascii="Palanquin Dark" w:hAnsi="Palanquin Dark"/>
        </w:rPr>
        <w:t xml:space="preserve">- </w:t>
      </w:r>
      <w:r>
        <w:rPr>
          <w:rFonts w:ascii="Palanquin Dark" w:hAnsi="Palanquin Dark" w:eastAsia="Palanquin Dark" w:cs="Palanquin Dark"/>
        </w:rPr>
        <w:t xml:space="preserve">वेगवती </w:t>
      </w:r>
      <w:r>
        <w:rPr>
          <w:rFonts w:eastAsia="Palanquin Dark" w:cs="Palanquin Dark" w:ascii="Palanquin Dark" w:hAnsi="Palanquin Dark"/>
        </w:rPr>
        <w:t xml:space="preserve">; </w:t>
      </w:r>
      <w:r>
        <w:rPr>
          <w:rFonts w:ascii="Palanquin Dark" w:hAnsi="Palanquin Dark" w:eastAsia="Palanquin Dark" w:cs="Palanquin Dark"/>
        </w:rPr>
        <w:t xml:space="preserve">अश्वानां वेगहेतुत्वात् । वाजेषु अन्नेषु साध्येषु वाजिनीवती वेगवत्या गत्या तद्वती । यद्वा </w:t>
      </w:r>
      <w:r>
        <w:rPr>
          <w:rFonts w:eastAsia="Palanquin Dark" w:cs="Palanquin Dark" w:ascii="Palanquin Dark" w:hAnsi="Palanquin Dark"/>
        </w:rPr>
        <w:t xml:space="preserve">- </w:t>
      </w:r>
      <w:r>
        <w:rPr>
          <w:rFonts w:ascii="Palanquin Dark" w:hAnsi="Palanquin Dark" w:eastAsia="Palanquin Dark" w:cs="Palanquin Dark"/>
        </w:rPr>
        <w:t>वेगवत्याश्वपङ्क्त्या तद्वती । सा त्वमश्वान् समत्सु सङ्ग्रामेषु वाजय गमय । सह माद्यन्त्यास्विति समदः ॥</w:t>
      </w:r>
    </w:p>
    <w:p>
      <w:pPr>
        <w:pStyle w:val="Normal"/>
        <w:rPr/>
      </w:pPr>
      <w:r>
        <w:rPr/>
      </w:r>
    </w:p>
    <w:p>
      <w:pPr>
        <w:pStyle w:val="Normal"/>
        <w:rPr/>
      </w:pPr>
      <w:r>
        <w:rPr>
          <w:rFonts w:eastAsia="Palanquin Dark" w:cs="Palanquin Dark" w:ascii="Palanquin Dark" w:hAnsi="Palanquin Dark"/>
        </w:rPr>
        <w:t>5-7</w:t>
      </w:r>
      <w:r>
        <w:rPr>
          <w:rFonts w:ascii="Palanquin Dark" w:hAnsi="Palanquin Dark" w:eastAsia="Palanquin Dark" w:cs="Palanquin Dark"/>
        </w:rPr>
        <w:t xml:space="preserve">तयाश्वान् समवक्षिणोति </w:t>
      </w:r>
      <w:r>
        <w:rPr>
          <w:rFonts w:eastAsia="Palanquin Dark" w:cs="Palanquin Dark" w:ascii="Palanquin Dark" w:hAnsi="Palanquin Dark"/>
        </w:rPr>
        <w:t xml:space="preserve">- </w:t>
      </w:r>
      <w:r>
        <w:rPr>
          <w:rFonts w:ascii="Palanquin Dark" w:hAnsi="Palanquin Dark" w:eastAsia="Palanquin Dark" w:cs="Palanquin Dark"/>
        </w:rPr>
        <w:t xml:space="preserve">अर्वासीति ॥ अर्वा अरणकुशलः ।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इति वनिप् । तादृशोसीति दक्षिणम् । सप्तिः । षप समवाये । सङ्ग्रामेषु सहसा समवैति । तादृशोसीति मध्यमम् । वाजी वेगवान् अन्नवान्वा । तादृशोसीत्युत्तरम् । उक्तमुदात्तयणः परस्यानुदात्तस्य स्वरितत्वम् । अग्निर्वा अर्वा । वायुस्सप्तिः । आदित्यो वजी ।</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8-9</w:t>
      </w:r>
      <w:r>
        <w:rPr>
          <w:rFonts w:ascii="Palanquin Dark" w:hAnsi="Palanquin Dark" w:eastAsia="Palanquin Dark" w:cs="Palanquin Dark"/>
        </w:rPr>
        <w:t xml:space="preserve">अश्वानाजिशिरोभ्यावर्तयति </w:t>
      </w:r>
      <w:r>
        <w:rPr>
          <w:rFonts w:eastAsia="Palanquin Dark" w:cs="Palanquin Dark" w:ascii="Palanquin Dark" w:hAnsi="Palanquin Dark"/>
        </w:rPr>
        <w:t xml:space="preserve">- </w:t>
      </w:r>
      <w:r>
        <w:rPr>
          <w:rFonts w:ascii="Palanquin Dark" w:hAnsi="Palanquin Dark" w:eastAsia="Palanquin Dark" w:cs="Palanquin Dark"/>
        </w:rPr>
        <w:t xml:space="preserve">वाजिन इति द्वाभ्याम् । तत्राद्या द्विपदा गायत्री ॥ हे वाजिनः अश्वा वाजमन्नं प्रति धावत वाजं साधयितुं शीघ्रं गच्छत । सर्तेर्वेगितायां गतौ धावादेशः । मरुतां प्रसवेऽनुज्ञायां जयतान्नम् । ते हि युष्मानाज्ञापयन्ति </w:t>
      </w:r>
      <w:r>
        <w:rPr>
          <w:rFonts w:eastAsia="Palanquin Dark" w:cs="Palanquin Dark" w:ascii="Palanquin Dark" w:hAnsi="Palanquin Dark"/>
        </w:rPr>
        <w:t xml:space="preserve">; </w:t>
      </w:r>
      <w:r>
        <w:rPr>
          <w:rFonts w:ascii="Palanquin Dark" w:hAnsi="Palanquin Dark" w:eastAsia="Palanquin Dark" w:cs="Palanquin Dark"/>
        </w:rPr>
        <w:t xml:space="preserve">यूयं चास्माकं जयत । कथं धावतीति चेत् </w:t>
      </w:r>
      <w:r>
        <w:rPr>
          <w:rFonts w:eastAsia="Palanquin Dark" w:cs="Palanquin Dark" w:ascii="Palanquin Dark" w:hAnsi="Palanquin Dark"/>
        </w:rPr>
        <w:t xml:space="preserve">- </w:t>
      </w:r>
      <w:r>
        <w:rPr>
          <w:rFonts w:ascii="Palanquin Dark" w:hAnsi="Palanquin Dark" w:eastAsia="Palanquin Dark" w:cs="Palanquin Dark"/>
        </w:rPr>
        <w:t xml:space="preserve">वियोजनेति । इयं त्रिपदोपमा प्रतिष्ठा वा </w:t>
      </w:r>
      <w:r>
        <w:rPr>
          <w:rFonts w:eastAsia="Palanquin Dark" w:cs="Palanquin Dark" w:ascii="Palanquin Dark" w:hAnsi="Palanquin Dark"/>
        </w:rPr>
        <w:t>; '</w:t>
      </w:r>
      <w:r>
        <w:rPr>
          <w:rFonts w:ascii="Palanquin Dark" w:hAnsi="Palanquin Dark" w:eastAsia="Palanquin Dark" w:cs="Palanquin Dark"/>
        </w:rPr>
        <w:t>षट्कसप्तकाष्टकैर्विवर्धमाना । विपरीता प्रतिष्ठा</w:t>
      </w:r>
      <w:r>
        <w:rPr>
          <w:rFonts w:eastAsia="Palanquin Dark" w:cs="Palanquin Dark" w:ascii="Palanquin Dark" w:hAnsi="Palanquin Dark"/>
        </w:rPr>
        <w:t xml:space="preserve">' </w:t>
      </w:r>
      <w:r>
        <w:rPr>
          <w:rFonts w:ascii="Palanquin Dark" w:hAnsi="Palanquin Dark" w:eastAsia="Palanquin Dark" w:cs="Palanquin Dark"/>
        </w:rPr>
        <w:t>इति । ककुद्मती वा</w:t>
      </w:r>
      <w:r>
        <w:rPr>
          <w:rFonts w:eastAsia="Palanquin Dark" w:cs="Palanquin Dark" w:ascii="Palanquin Dark" w:hAnsi="Palanquin Dark"/>
        </w:rPr>
        <w:t>, '</w:t>
      </w:r>
      <w:r>
        <w:rPr>
          <w:rFonts w:ascii="Palanquin Dark" w:hAnsi="Palanquin Dark" w:eastAsia="Palanquin Dark" w:cs="Palanquin Dark"/>
        </w:rPr>
        <w:t>एतस्मिन् पञ्चमे सर्वं छन्दः शङ्कुमती । षट्के ककुद्मती</w:t>
      </w:r>
      <w:r>
        <w:rPr>
          <w:rFonts w:eastAsia="Palanquin Dark" w:cs="Palanquin Dark" w:ascii="Palanquin Dark" w:hAnsi="Palanquin Dark"/>
        </w:rPr>
        <w:t xml:space="preserve">' </w:t>
      </w:r>
      <w:r>
        <w:rPr>
          <w:rFonts w:ascii="Palanquin Dark" w:hAnsi="Palanquin Dark" w:eastAsia="Palanquin Dark" w:cs="Palanquin Dark"/>
        </w:rPr>
        <w:t xml:space="preserve">। योजना योजनानि विमिमीध्वं बहून्यपि योजनानि मिमीध्वम् । गमनशैघ्र्येण विमितानि परिमितानि अल्पानीव कुरुध्वम् । माङ् माने । किञ्च </w:t>
      </w:r>
      <w:r>
        <w:rPr>
          <w:rFonts w:eastAsia="Palanquin Dark" w:cs="Palanquin Dark" w:ascii="Palanquin Dark" w:hAnsi="Palanquin Dark"/>
        </w:rPr>
        <w:t xml:space="preserve">- </w:t>
      </w:r>
      <w:r>
        <w:rPr>
          <w:rFonts w:ascii="Palanquin Dark" w:hAnsi="Palanquin Dark" w:eastAsia="Palanquin Dark" w:cs="Palanquin Dark"/>
        </w:rPr>
        <w:t>अध्वनो मार्गान् स्कभ्नीत स्तम्भयत शीघ्रया गत्या हितानि कुरुत । काष्ठामध्वसमाप्तिं आजिशिरो गच्छत । गन्तव्यमध्वानं शीघ्रं लङ्घयतेति यावत्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अश्वान् धावतोनुमन्त्रयते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वाजेवाज इत्यादिभिश्चतसृभिः । आद्या त्रिष्टुप् । </w:t>
      </w:r>
      <w:r>
        <w:rPr>
          <w:rFonts w:eastAsia="Palanquin Dark" w:cs="Palanquin Dark" w:ascii="Palanquin Dark" w:hAnsi="Palanquin Dark"/>
        </w:rPr>
        <w:t>'</w:t>
      </w:r>
      <w:r>
        <w:rPr>
          <w:rFonts w:ascii="Palanquin Dark" w:hAnsi="Palanquin Dark" w:eastAsia="Palanquin Dark" w:cs="Palanquin Dark"/>
        </w:rPr>
        <w:t>वाजिनो नः</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प्रथमपादान्तः ॥ वाजेवाजे अन्नेऽन्ने साध्ये वाजिनः अश्वाः अस्मानवत रक्षत तल्लम्भयित्वा । किञ्च </w:t>
      </w:r>
      <w:r>
        <w:rPr>
          <w:rFonts w:eastAsia="Palanquin Dark" w:cs="Palanquin Dark" w:ascii="Palanquin Dark" w:hAnsi="Palanquin Dark"/>
        </w:rPr>
        <w:t xml:space="preserve">- </w:t>
      </w:r>
      <w:r>
        <w:rPr>
          <w:rFonts w:ascii="Palanquin Dark" w:hAnsi="Palanquin Dark" w:eastAsia="Palanquin Dark" w:cs="Palanquin Dark"/>
        </w:rPr>
        <w:t>धनेषु अवतेति वनानि चास्मान् लम्भयत । हे विप्रा मेधाविनः यथा तद्रागिणः अमृताः अमरणाः ऋतज्ञाः सत्यज्ञास्सत्यवन्तः अस्य मध्वः मधुसदृशस्य घृतस्य पिबत । पूर्ववत्कर्मणि षष्ठी । नुमभावश्छान्दसः । पीत्वा च मादयध्वं तृप्यत । मद तृप्तियोगे</w:t>
      </w:r>
      <w:r>
        <w:rPr>
          <w:rFonts w:eastAsia="Palanquin Dark" w:cs="Palanquin Dark" w:ascii="Palanquin Dark" w:hAnsi="Palanquin Dark"/>
        </w:rPr>
        <w:t xml:space="preserve">, </w:t>
      </w:r>
      <w:r>
        <w:rPr>
          <w:rFonts w:ascii="Palanquin Dark" w:hAnsi="Palanquin Dark" w:eastAsia="Palanquin Dark" w:cs="Palanquin Dark"/>
        </w:rPr>
        <w:t>चुरादिरनुदात्तेत् । तृप्ताश्च यात गच्छत । पथिभिर्मार्गैर्देवयानैः देवा यैर्गच्छन्ति</w:t>
      </w:r>
      <w:r>
        <w:rPr>
          <w:rFonts w:eastAsia="Palanquin Dark" w:cs="Palanquin Dark" w:ascii="Palanquin Dark" w:hAnsi="Palanquin Dark"/>
        </w:rPr>
        <w:t xml:space="preserve">, </w:t>
      </w:r>
      <w:r>
        <w:rPr>
          <w:rFonts w:ascii="Palanquin Dark" w:hAnsi="Palanquin Dark" w:eastAsia="Palanquin Dark" w:cs="Palanquin Dark"/>
        </w:rPr>
        <w:t xml:space="preserve">तैर्मनोहरैः । कृदुत्तरपदप्रकृतिस्वरत्वम् । </w:t>
      </w:r>
      <w:r>
        <w:rPr>
          <w:rFonts w:eastAsia="Palanquin Dark" w:cs="Palanquin Dark" w:ascii="Palanquin Dark" w:hAnsi="Palanquin Dark"/>
        </w:rPr>
        <w:t>'</w:t>
      </w:r>
      <w:r>
        <w:rPr>
          <w:rFonts w:ascii="Palanquin Dark" w:hAnsi="Palanquin Dark" w:eastAsia="Palanquin Dark" w:cs="Palanquin Dark"/>
        </w:rPr>
        <w:t>लिति</w:t>
      </w:r>
      <w:r>
        <w:rPr>
          <w:rFonts w:eastAsia="Palanquin Dark" w:cs="Palanquin Dark" w:ascii="Palanquin Dark" w:hAnsi="Palanquin Dark"/>
        </w:rPr>
        <w:t xml:space="preserve">' </w:t>
      </w:r>
      <w:r>
        <w:rPr>
          <w:rFonts w:ascii="Palanquin Dark" w:hAnsi="Palanquin Dark" w:eastAsia="Palanquin Dark" w:cs="Palanquin Dark"/>
        </w:rPr>
        <w:t>इति प्रत्ययात्पूर्वस्योदात्तत्वम् ॥</w:t>
      </w:r>
    </w:p>
    <w:p>
      <w:pPr>
        <w:pStyle w:val="Normal"/>
        <w:rPr/>
      </w:pPr>
      <w:r>
        <w:rPr/>
      </w:r>
    </w:p>
    <w:p>
      <w:pPr>
        <w:pStyle w:val="Normal"/>
        <w:rPr/>
      </w:pPr>
      <w:r>
        <w:rPr>
          <w:rFonts w:eastAsia="Palanquin Dark" w:cs="Palanquin Dark" w:ascii="Palanquin Dark" w:hAnsi="Palanquin Dark"/>
        </w:rPr>
        <w:t xml:space="preserve">11 </w:t>
      </w:r>
      <w:r>
        <w:rPr>
          <w:rFonts w:ascii="Palanquin Dark" w:hAnsi="Palanquin Dark" w:eastAsia="Palanquin Dark" w:cs="Palanquin Dark"/>
        </w:rPr>
        <w:t xml:space="preserve">ते नो अर्वन्त इति द्विपदा विराट् । </w:t>
      </w:r>
      <w:r>
        <w:rPr>
          <w:rFonts w:eastAsia="Palanquin Dark" w:cs="Palanquin Dark" w:ascii="Palanquin Dark" w:hAnsi="Palanquin Dark"/>
        </w:rPr>
        <w:t>'</w:t>
      </w:r>
      <w:r>
        <w:rPr>
          <w:rFonts w:ascii="Palanquin Dark" w:hAnsi="Palanquin Dark" w:eastAsia="Palanquin Dark" w:cs="Palanquin Dark"/>
        </w:rPr>
        <w:t>विराड्जागतगायत्राभ्याम्</w:t>
      </w:r>
      <w:r>
        <w:rPr>
          <w:rFonts w:eastAsia="Palanquin Dark" w:cs="Palanquin Dark" w:ascii="Palanquin Dark" w:hAnsi="Palanquin Dark"/>
        </w:rPr>
        <w:t xml:space="preserve">' </w:t>
      </w:r>
      <w:r>
        <w:rPr>
          <w:rFonts w:ascii="Palanquin Dark" w:hAnsi="Palanquin Dark" w:eastAsia="Palanquin Dark" w:cs="Palanquin Dark"/>
        </w:rPr>
        <w:t xml:space="preserve">इति ॥ हे अर्वन्तः अरणकुशलाः । अर्तेः </w:t>
      </w:r>
      <w:r>
        <w:rPr>
          <w:rFonts w:eastAsia="Palanquin Dark" w:cs="Palanquin Dark" w:ascii="Palanquin Dark" w:hAnsi="Palanquin Dark"/>
        </w:rPr>
        <w:t>'</w:t>
      </w:r>
      <w:r>
        <w:rPr>
          <w:rFonts w:ascii="Palanquin Dark" w:hAnsi="Palanquin Dark" w:eastAsia="Palanquin Dark" w:cs="Palanquin Dark"/>
        </w:rPr>
        <w:t>अन्येभ्योपि दृश्यन्ते</w:t>
      </w:r>
      <w:r>
        <w:rPr>
          <w:rFonts w:eastAsia="Palanquin Dark" w:cs="Palanquin Dark" w:ascii="Palanquin Dark" w:hAnsi="Palanquin Dark"/>
        </w:rPr>
        <w:t xml:space="preserve">' </w:t>
      </w:r>
      <w:r>
        <w:rPr>
          <w:rFonts w:ascii="Palanquin Dark" w:hAnsi="Palanquin Dark" w:eastAsia="Palanquin Dark" w:cs="Palanquin Dark"/>
        </w:rPr>
        <w:t xml:space="preserve">इति वनिप् । </w:t>
      </w:r>
      <w:r>
        <w:rPr>
          <w:rFonts w:eastAsia="Palanquin Dark" w:cs="Palanquin Dark" w:ascii="Palanquin Dark" w:hAnsi="Palanquin Dark"/>
        </w:rPr>
        <w:t>'</w:t>
      </w:r>
      <w:r>
        <w:rPr>
          <w:rFonts w:ascii="Palanquin Dark" w:hAnsi="Palanquin Dark" w:eastAsia="Palanquin Dark" w:cs="Palanquin Dark"/>
        </w:rPr>
        <w:t>अर्वणस्त्रसावनयः</w:t>
      </w:r>
      <w:r>
        <w:rPr>
          <w:rFonts w:eastAsia="Palanquin Dark" w:cs="Palanquin Dark" w:ascii="Palanquin Dark" w:hAnsi="Palanquin Dark"/>
        </w:rPr>
        <w:t xml:space="preserve">' </w:t>
      </w:r>
      <w:r>
        <w:rPr>
          <w:rFonts w:ascii="Palanquin Dark" w:hAnsi="Palanquin Dark" w:eastAsia="Palanquin Dark" w:cs="Palanquin Dark"/>
        </w:rPr>
        <w:t xml:space="preserve">। हवनश्रुतः आह्वानस्य श्रोतारः ते वाजिनोश्वाः अस्माकं हवं आह्वानं शृण्वन्तु विश्वे सर्वेपि । </w:t>
      </w:r>
      <w:r>
        <w:rPr>
          <w:rFonts w:eastAsia="Palanquin Dark" w:cs="Palanquin Dark" w:ascii="Palanquin Dark" w:hAnsi="Palanquin Dark"/>
        </w:rPr>
        <w:t>'</w:t>
      </w:r>
      <w:r>
        <w:rPr>
          <w:rFonts w:ascii="Palanquin Dark" w:hAnsi="Palanquin Dark" w:eastAsia="Palanquin Dark" w:cs="Palanquin Dark"/>
        </w:rPr>
        <w:t>भावेनुपसर्गस्य</w:t>
      </w:r>
      <w:r>
        <w:rPr>
          <w:rFonts w:eastAsia="Palanquin Dark" w:cs="Palanquin Dark" w:ascii="Palanquin Dark" w:hAnsi="Palanquin Dark"/>
        </w:rPr>
        <w:t xml:space="preserve">' </w:t>
      </w:r>
      <w:r>
        <w:rPr>
          <w:rFonts w:ascii="Palanquin Dark" w:hAnsi="Palanquin Dark" w:eastAsia="Palanquin Dark" w:cs="Palanquin Dark"/>
        </w:rPr>
        <w:t>इति अप्</w:t>
      </w:r>
      <w:r>
        <w:rPr>
          <w:rFonts w:eastAsia="Palanquin Dark" w:cs="Palanquin Dark" w:ascii="Palanquin Dark" w:hAnsi="Palanquin Dark"/>
        </w:rPr>
        <w:t xml:space="preserve">, </w:t>
      </w:r>
      <w:r>
        <w:rPr>
          <w:rFonts w:ascii="Palanquin Dark" w:hAnsi="Palanquin Dark" w:eastAsia="Palanquin Dark" w:cs="Palanquin Dark"/>
        </w:rPr>
        <w:t>सम्प्रसारणं च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मितद्रव इति परोष्णिक् अस्तारपङ्क्तिर्वा</w:t>
      </w:r>
      <w:r>
        <w:rPr>
          <w:rFonts w:eastAsia="Palanquin Dark" w:cs="Palanquin Dark" w:ascii="Palanquin Dark" w:hAnsi="Palanquin Dark"/>
        </w:rPr>
        <w:t>, '</w:t>
      </w:r>
      <w:r>
        <w:rPr>
          <w:rFonts w:ascii="Palanquin Dark" w:hAnsi="Palanquin Dark" w:eastAsia="Palanquin Dark" w:cs="Palanquin Dark"/>
        </w:rPr>
        <w:t>परौ चेद्द्वादशाक्षरावास्तारपङ्क्तिः</w:t>
      </w:r>
      <w:r>
        <w:rPr>
          <w:rFonts w:eastAsia="Palanquin Dark" w:cs="Palanquin Dark" w:ascii="Palanquin Dark" w:hAnsi="Palanquin Dark"/>
        </w:rPr>
        <w:t xml:space="preserve">' </w:t>
      </w:r>
      <w:r>
        <w:rPr>
          <w:rFonts w:ascii="Palanquin Dark" w:hAnsi="Palanquin Dark" w:eastAsia="Palanquin Dark" w:cs="Palanquin Dark"/>
        </w:rPr>
        <w:t xml:space="preserve">इति ॥ मितमल्पमिव महान्तमपि पन्थानं द्रवन्ति गच्छन्तीति मितद्रवः । यद्वा </w:t>
      </w:r>
      <w:r>
        <w:rPr>
          <w:rFonts w:eastAsia="Palanquin Dark" w:cs="Palanquin Dark" w:ascii="Palanquin Dark" w:hAnsi="Palanquin Dark"/>
        </w:rPr>
        <w:t xml:space="preserve">- </w:t>
      </w:r>
      <w:r>
        <w:rPr>
          <w:rFonts w:ascii="Palanquin Dark" w:hAnsi="Palanquin Dark" w:eastAsia="Palanquin Dark" w:cs="Palanquin Dark"/>
        </w:rPr>
        <w:t xml:space="preserve">मितं शीघ्रं गच्छन्तीति मितद्रवः । </w:t>
      </w:r>
      <w:r>
        <w:rPr>
          <w:rFonts w:eastAsia="Palanquin Dark" w:cs="Palanquin Dark" w:ascii="Palanquin Dark" w:hAnsi="Palanquin Dark"/>
        </w:rPr>
        <w:t>'</w:t>
      </w:r>
      <w:r>
        <w:rPr>
          <w:rFonts w:ascii="Palanquin Dark" w:hAnsi="Palanquin Dark" w:eastAsia="Palanquin Dark" w:cs="Palanquin Dark"/>
        </w:rPr>
        <w:t>मितद्व्रादिभ्य उपसङ्ख्यानम्</w:t>
      </w:r>
      <w:r>
        <w:rPr>
          <w:rFonts w:eastAsia="Palanquin Dark" w:cs="Palanquin Dark" w:ascii="Palanquin Dark" w:hAnsi="Palanquin Dark"/>
        </w:rPr>
        <w:t xml:space="preserve">' </w:t>
      </w:r>
      <w:r>
        <w:rPr>
          <w:rFonts w:ascii="Palanquin Dark" w:hAnsi="Palanquin Dark" w:eastAsia="Palanquin Dark" w:cs="Palanquin Dark"/>
        </w:rPr>
        <w:t>इति डुप्रत्ययः</w:t>
      </w:r>
      <w:r>
        <w:rPr>
          <w:rFonts w:eastAsia="Palanquin Dark" w:cs="Palanquin Dark" w:ascii="Palanquin Dark" w:hAnsi="Palanquin Dark"/>
        </w:rPr>
        <w:t xml:space="preserve">, </w:t>
      </w:r>
      <w:r>
        <w:rPr>
          <w:rFonts w:ascii="Palanquin Dark" w:hAnsi="Palanquin Dark" w:eastAsia="Palanquin Dark" w:cs="Palanquin Dark"/>
        </w:rPr>
        <w:t xml:space="preserve">दासीभारादिर्द्रष्टव्यः । मितं द्रवणं येषामिति वा बहुव्रीहिः । सहस्रसाः सहस्रस्य महतो धनराशेः सनितारः । पूर्ववद्विच्प्रत्यय अकारश्च । मेधसाता मेधस्य सननं सम्भजनं मेधसातिः यज्ञप्राप्तिः । तस्मिन्निमित्ते यतमानाः । </w:t>
      </w:r>
      <w:r>
        <w:rPr>
          <w:rFonts w:eastAsia="Palanquin Dark" w:cs="Palanquin Dark" w:ascii="Palanquin Dark" w:hAnsi="Palanquin Dark"/>
        </w:rPr>
        <w:t>'</w:t>
      </w:r>
      <w:r>
        <w:rPr>
          <w:rFonts w:ascii="Palanquin Dark" w:hAnsi="Palanquin Dark" w:eastAsia="Palanquin Dark" w:cs="Palanquin Dark"/>
        </w:rPr>
        <w:t>जनसनखनां सञ्झलोः</w:t>
      </w:r>
      <w:r>
        <w:rPr>
          <w:rFonts w:eastAsia="Palanquin Dark" w:cs="Palanquin Dark" w:ascii="Palanquin Dark" w:hAnsi="Palanquin Dark"/>
        </w:rPr>
        <w:t xml:space="preserve">' </w:t>
      </w:r>
      <w:r>
        <w:rPr>
          <w:rFonts w:ascii="Palanquin Dark" w:hAnsi="Palanquin Dark" w:eastAsia="Palanquin Dark" w:cs="Palanquin Dark"/>
        </w:rPr>
        <w:t>इत्यात्वम्</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सप्तम्या डादेशः</w:t>
      </w:r>
      <w:r>
        <w:rPr>
          <w:rFonts w:eastAsia="Palanquin Dark" w:cs="Palanquin Dark" w:ascii="Palanquin Dark" w:hAnsi="Palanquin Dark"/>
        </w:rPr>
        <w:t xml:space="preserve">, </w:t>
      </w:r>
      <w:r>
        <w:rPr>
          <w:rFonts w:ascii="Palanquin Dark" w:hAnsi="Palanquin Dark" w:eastAsia="Palanquin Dark" w:cs="Palanquin Dark"/>
        </w:rPr>
        <w:t>दासीभारादिः । सनिष्यवः सनिस्सननीयं धनं वा संविभजनम् । सनेरिसिप्रत्ययः</w:t>
      </w:r>
      <w:r>
        <w:rPr>
          <w:rFonts w:eastAsia="Palanquin Dark" w:cs="Palanquin Dark" w:ascii="Palanquin Dark" w:hAnsi="Palanquin Dark"/>
        </w:rPr>
        <w:t xml:space="preserve">, </w:t>
      </w:r>
      <w:r>
        <w:rPr>
          <w:rFonts w:ascii="Palanquin Dark" w:hAnsi="Palanquin Dark" w:eastAsia="Palanquin Dark" w:cs="Palanquin Dark"/>
        </w:rPr>
        <w:t xml:space="preserve">तदन्तात् </w:t>
      </w:r>
      <w:r>
        <w:rPr>
          <w:rFonts w:eastAsia="Palanquin Dark" w:cs="Palanquin Dark" w:ascii="Palanquin Dark" w:hAnsi="Palanquin Dark"/>
        </w:rPr>
        <w:t>'</w:t>
      </w:r>
      <w:r>
        <w:rPr>
          <w:rFonts w:ascii="Palanquin Dark" w:hAnsi="Palanquin Dark" w:eastAsia="Palanquin Dark" w:cs="Palanquin Dark"/>
        </w:rPr>
        <w:t>सुप आत्मनः</w:t>
      </w:r>
      <w:r>
        <w:rPr>
          <w:rFonts w:eastAsia="Palanquin Dark" w:cs="Palanquin Dark" w:ascii="Palanquin Dark" w:hAnsi="Palanquin Dark"/>
        </w:rPr>
        <w:t xml:space="preserve">' </w:t>
      </w:r>
      <w:r>
        <w:rPr>
          <w:rFonts w:ascii="Palanquin Dark" w:hAnsi="Palanquin Dark" w:eastAsia="Palanquin Dark" w:cs="Palanquin Dark"/>
        </w:rPr>
        <w:t xml:space="preserve">इति क्यच् । इप्रत्ययान्ताद्वा क्यचि छान्दसस्सुडागमः । किञ्च </w:t>
      </w:r>
      <w:r>
        <w:rPr>
          <w:rFonts w:eastAsia="Palanquin Dark" w:cs="Palanquin Dark" w:ascii="Palanquin Dark" w:hAnsi="Palanquin Dark"/>
        </w:rPr>
        <w:t xml:space="preserve">- </w:t>
      </w:r>
      <w:r>
        <w:rPr>
          <w:rFonts w:ascii="Palanquin Dark" w:hAnsi="Palanquin Dark" w:eastAsia="Palanquin Dark" w:cs="Palanquin Dark"/>
        </w:rPr>
        <w:t xml:space="preserve">ये वाजिनस्समिधेषु सङ्ग्रामेषु । </w:t>
      </w:r>
      <w:r>
        <w:rPr>
          <w:rFonts w:eastAsia="Palanquin Dark" w:cs="Palanquin Dark" w:ascii="Palanquin Dark" w:hAnsi="Palanquin Dark"/>
        </w:rPr>
        <w:t>'</w:t>
      </w:r>
      <w:r>
        <w:rPr>
          <w:rFonts w:ascii="Palanquin Dark" w:hAnsi="Palanquin Dark" w:eastAsia="Palanquin Dark" w:cs="Palanquin Dark"/>
        </w:rPr>
        <w:t>समीणः</w:t>
      </w:r>
      <w:r>
        <w:rPr>
          <w:rFonts w:eastAsia="Palanquin Dark" w:cs="Palanquin Dark" w:ascii="Palanquin Dark" w:hAnsi="Palanquin Dark"/>
        </w:rPr>
        <w:t xml:space="preserve">' </w:t>
      </w:r>
      <w:r>
        <w:rPr>
          <w:rFonts w:ascii="Palanquin Dark" w:hAnsi="Palanquin Dark" w:eastAsia="Palanquin Dark" w:cs="Palanquin Dark"/>
        </w:rPr>
        <w:t xml:space="preserve">इति ढक्प्रत्ययः । महः महतः महाबलस्य शत्रोः रत्नं धनं जभ्रिरे हरन्ति । छान्दसो लिट् । </w:t>
      </w:r>
      <w:r>
        <w:rPr>
          <w:rFonts w:eastAsia="Palanquin Dark" w:cs="Palanquin Dark" w:ascii="Palanquin Dark" w:hAnsi="Palanquin Dark"/>
        </w:rPr>
        <w:t>'</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इति भत्वम्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शं नो भवन्त्विति त्रिष्टुप् । अस्तारपङ्क्तिपक्षे देवतातेत्यादिः त्रिपदा त्रिष्टुप् ॥ नोस्माकं शं भवन्तु सुखहेतवो भवन्तु हवेषु आह्वानेषु । पूर्ववदप् । वाजिनोश्वाः देवताता देवास्तायन्ते विस्तार्यन्ते पृथक्पृथगाराध्यन्तेस्मिन्निति देवतातिर्यज्ञः । परमप्यनुनासिकलोपं बाधित्वा व्यत्ययेन </w:t>
      </w:r>
      <w:r>
        <w:rPr>
          <w:rFonts w:eastAsia="Palanquin Dark" w:cs="Palanquin Dark" w:ascii="Palanquin Dark" w:hAnsi="Palanquin Dark"/>
        </w:rPr>
        <w:t>'</w:t>
      </w:r>
      <w:r>
        <w:rPr>
          <w:rFonts w:ascii="Palanquin Dark" w:hAnsi="Palanquin Dark" w:eastAsia="Palanquin Dark" w:cs="Palanquin Dark"/>
        </w:rPr>
        <w:t>अनुनासिकस्य क्विझलोः</w:t>
      </w:r>
      <w:r>
        <w:rPr>
          <w:rFonts w:eastAsia="Palanquin Dark" w:cs="Palanquin Dark" w:ascii="Palanquin Dark" w:hAnsi="Palanquin Dark"/>
        </w:rPr>
        <w:t xml:space="preserve">' </w:t>
      </w:r>
      <w:r>
        <w:rPr>
          <w:rFonts w:ascii="Palanquin Dark" w:hAnsi="Palanquin Dark" w:eastAsia="Palanquin Dark" w:cs="Palanquin Dark"/>
        </w:rPr>
        <w:t>इति पूर्वपदस्य दीर्घत्वम्</w:t>
      </w:r>
      <w:r>
        <w:rPr>
          <w:rFonts w:eastAsia="Palanquin Dark" w:cs="Palanquin Dark" w:ascii="Palanquin Dark" w:hAnsi="Palanquin Dark"/>
        </w:rPr>
        <w:t xml:space="preserve">, </w:t>
      </w:r>
      <w:r>
        <w:rPr>
          <w:rFonts w:ascii="Palanquin Dark" w:hAnsi="Palanquin Dark" w:eastAsia="Palanquin Dark" w:cs="Palanquin Dark"/>
        </w:rPr>
        <w:t>तत्रानुनासिकलोपः</w:t>
      </w:r>
      <w:r>
        <w:rPr>
          <w:rFonts w:eastAsia="Palanquin Dark" w:cs="Palanquin Dark" w:ascii="Palanquin Dark" w:hAnsi="Palanquin Dark"/>
        </w:rPr>
        <w:t xml:space="preserve">, </w:t>
      </w:r>
      <w:r>
        <w:rPr>
          <w:rFonts w:ascii="Palanquin Dark" w:hAnsi="Palanquin Dark" w:eastAsia="Palanquin Dark" w:cs="Palanquin Dark"/>
        </w:rPr>
        <w:t xml:space="preserve">पूर्ववत्सप्तम्या डादेशः । दासीभारादिः । मितद्रवः व्याख्यातम् । स्वर्काः शोभनगमनाः शोभनस्तुतयो वा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 स्वरः । जम्भयन्तः भञ्जयन्तः अहिमागत्य हन्तारं वृकं हिंसकं चोरादिकं रक्षांसि च । यद्वा </w:t>
      </w:r>
      <w:r>
        <w:rPr>
          <w:rFonts w:eastAsia="Palanquin Dark" w:cs="Palanquin Dark" w:ascii="Palanquin Dark" w:hAnsi="Palanquin Dark"/>
        </w:rPr>
        <w:t xml:space="preserve">- </w:t>
      </w:r>
      <w:r>
        <w:rPr>
          <w:rFonts w:ascii="Palanquin Dark" w:hAnsi="Palanquin Dark" w:eastAsia="Palanquin Dark" w:cs="Palanquin Dark"/>
        </w:rPr>
        <w:t>अहिमागत्य हन्तारं वृकमपहर्तारम् । कुक वृक आदाने</w:t>
      </w:r>
      <w:r>
        <w:rPr>
          <w:rFonts w:eastAsia="Palanquin Dark" w:cs="Palanquin Dark" w:ascii="Palanquin Dark" w:hAnsi="Palanquin Dark"/>
        </w:rPr>
        <w:t xml:space="preserve">, </w:t>
      </w:r>
      <w:r>
        <w:rPr>
          <w:rFonts w:ascii="Palanquin Dark" w:hAnsi="Palanquin Dark" w:eastAsia="Palanquin Dark" w:cs="Palanquin Dark"/>
        </w:rPr>
        <w:t>इगुपधात्कः । रक्षांसि धर्मविघ्नकारीणि । सनेमि क्षिप्रमित्येके</w:t>
      </w:r>
      <w:r>
        <w:rPr>
          <w:rFonts w:eastAsia="Palanquin Dark" w:cs="Palanquin Dark" w:ascii="Palanquin Dark" w:hAnsi="Palanquin Dark"/>
        </w:rPr>
        <w:t xml:space="preserve">, </w:t>
      </w:r>
      <w:r>
        <w:rPr>
          <w:rFonts w:ascii="Palanquin Dark" w:hAnsi="Palanquin Dark" w:eastAsia="Palanquin Dark" w:cs="Palanquin Dark"/>
        </w:rPr>
        <w:t xml:space="preserve">पुराणमित्यन्ये । अस्मदस्मत्तः युयवन् यावयन्तु पृथक्कुर्वन्तु । किञ्च </w:t>
      </w:r>
      <w:r>
        <w:rPr>
          <w:rFonts w:eastAsia="Palanquin Dark" w:cs="Palanquin Dark" w:ascii="Palanquin Dark" w:hAnsi="Palanquin Dark"/>
        </w:rPr>
        <w:t xml:space="preserve">- </w:t>
      </w:r>
      <w:r>
        <w:rPr>
          <w:rFonts w:ascii="Palanquin Dark" w:hAnsi="Palanquin Dark" w:eastAsia="Palanquin Dark" w:cs="Palanquin Dark"/>
        </w:rPr>
        <w:t>अमीवाः रोगांश्च युयवन्नित्येव । आगत्य हिंसन्तीत्यमीवाः । मीयतेराङ्पूर्वाद्वप्रत्ययः</w:t>
      </w:r>
      <w:r>
        <w:rPr>
          <w:rFonts w:eastAsia="Palanquin Dark" w:cs="Palanquin Dark" w:ascii="Palanquin Dark" w:hAnsi="Palanquin Dark"/>
        </w:rPr>
        <w:t xml:space="preserve">, </w:t>
      </w:r>
      <w:r>
        <w:rPr>
          <w:rFonts w:ascii="Palanquin Dark" w:hAnsi="Palanquin Dark" w:eastAsia="Palanquin Dark" w:cs="Palanquin Dark"/>
        </w:rPr>
        <w:t>उपसर्गस्य च ह्रस्वत्वं निपात्यते । यौतेर्लेटि शपश्लुः</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इत्यार्धधातुकत्वात् ङित्त्वाभावे गुणः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प्रत्याधावतोनुमन्त्रयते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एष स्य इति जगती ॥ स्योश्वः सामान्येनोच्यते । एष स्यः स एषः वाजी अश्वः । </w:t>
      </w:r>
      <w:r>
        <w:rPr>
          <w:rFonts w:eastAsia="Palanquin Dark" w:cs="Palanquin Dark" w:ascii="Palanquin Dark" w:hAnsi="Palanquin Dark"/>
        </w:rPr>
        <w:t>'</w:t>
      </w:r>
      <w:r>
        <w:rPr>
          <w:rFonts w:ascii="Palanquin Dark" w:hAnsi="Palanquin Dark" w:eastAsia="Palanquin Dark" w:cs="Palanquin Dark"/>
        </w:rPr>
        <w:t>स्यश्छन्दसि बहुलम्</w:t>
      </w:r>
      <w:r>
        <w:rPr>
          <w:rFonts w:eastAsia="Palanquin Dark" w:cs="Palanquin Dark" w:ascii="Palanquin Dark" w:hAnsi="Palanquin Dark"/>
        </w:rPr>
        <w:t xml:space="preserve">' </w:t>
      </w:r>
      <w:r>
        <w:rPr>
          <w:rFonts w:ascii="Palanquin Dark" w:hAnsi="Palanquin Dark" w:eastAsia="Palanquin Dark" w:cs="Palanquin Dark"/>
        </w:rPr>
        <w:t>इति सुलोपः । क्षिपणिं कशां क्षिप्यतेनयेत्यनिः । तुरण्यति त्वरयन्नतीव शीघ्रं प्रस्थापयति । तुरण त्वरायाम्</w:t>
      </w:r>
      <w:r>
        <w:rPr>
          <w:rFonts w:eastAsia="Palanquin Dark" w:cs="Palanquin Dark" w:ascii="Palanquin Dark" w:hAnsi="Palanquin Dark"/>
        </w:rPr>
        <w:t xml:space="preserve">, </w:t>
      </w:r>
      <w:r>
        <w:rPr>
          <w:rFonts w:ascii="Palanquin Dark" w:hAnsi="Palanquin Dark" w:eastAsia="Palanquin Dark" w:cs="Palanquin Dark"/>
        </w:rPr>
        <w:t xml:space="preserve">कण्ड्वादिरन्तर्भावितण्यर्थः । विभक्तिव्यत्ययो वा । क्षिपण्या क्षिपणिप्रहारेण त्वरयते तूर्णं गच्छति । ग्रीवायां बद्धः उरोवङ्घ्रेण अपिकक्षे कक्षेपि कक्ष्यया बद्ध इत्येव । </w:t>
      </w:r>
      <w:r>
        <w:rPr>
          <w:rFonts w:eastAsia="Palanquin Dark" w:cs="Palanquin Dark" w:ascii="Palanquin Dark" w:hAnsi="Palanquin Dark"/>
        </w:rPr>
        <w:t>'</w:t>
      </w:r>
      <w:r>
        <w:rPr>
          <w:rFonts w:ascii="Palanquin Dark" w:hAnsi="Palanquin Dark" w:eastAsia="Palanquin Dark" w:cs="Palanquin Dark"/>
        </w:rPr>
        <w:t>सुप्सुपा</w:t>
      </w:r>
      <w:r>
        <w:rPr>
          <w:rFonts w:eastAsia="Palanquin Dark" w:cs="Palanquin Dark" w:ascii="Palanquin Dark" w:hAnsi="Palanquin Dark"/>
        </w:rPr>
        <w:t xml:space="preserve">' </w:t>
      </w:r>
      <w:r>
        <w:rPr>
          <w:rFonts w:ascii="Palanquin Dark" w:hAnsi="Palanquin Dark" w:eastAsia="Palanquin Dark" w:cs="Palanquin Dark"/>
        </w:rPr>
        <w:t xml:space="preserve">इति समासः । यद्वा </w:t>
      </w:r>
      <w:r>
        <w:rPr>
          <w:rFonts w:eastAsia="Palanquin Dark" w:cs="Palanquin Dark" w:ascii="Palanquin Dark" w:hAnsi="Palanquin Dark"/>
        </w:rPr>
        <w:t xml:space="preserve">- </w:t>
      </w:r>
      <w:r>
        <w:rPr>
          <w:rFonts w:ascii="Palanquin Dark" w:hAnsi="Palanquin Dark" w:eastAsia="Palanquin Dark" w:cs="Palanquin Dark"/>
        </w:rPr>
        <w:t xml:space="preserve">कक्ष्यायामपीतः अपिकक्षः अवयवविशेषः यत्र कक्ष्यया बद्ध्यते । निरुदकादित्वादुत्तरपदान्तोदात्तत्वम् । आसनि आस्ये च बद्धः खलीनेन । </w:t>
      </w:r>
      <w:r>
        <w:rPr>
          <w:rFonts w:eastAsia="Palanquin Dark" w:cs="Palanquin Dark" w:ascii="Palanquin Dark" w:hAnsi="Palanquin Dark"/>
        </w:rPr>
        <w:t>'</w:t>
      </w:r>
      <w:r>
        <w:rPr>
          <w:rFonts w:ascii="Palanquin Dark" w:hAnsi="Palanquin Dark" w:eastAsia="Palanquin Dark" w:cs="Palanquin Dark"/>
        </w:rPr>
        <w:t>पद्दन्</w:t>
      </w:r>
      <w:r>
        <w:rPr>
          <w:rFonts w:eastAsia="Palanquin Dark" w:cs="Palanquin Dark" w:ascii="Palanquin Dark" w:hAnsi="Palanquin Dark"/>
        </w:rPr>
        <w:t xml:space="preserve">' </w:t>
      </w:r>
      <w:r>
        <w:rPr>
          <w:rFonts w:ascii="Palanquin Dark" w:hAnsi="Palanquin Dark" w:eastAsia="Palanquin Dark" w:cs="Palanquin Dark"/>
        </w:rPr>
        <w:t xml:space="preserve">इत्यादिना आसन्नादेशः । एवमेसु स्थानेषु बद्धोप्येवं शीघ्रो भवतीति अन्यो ह्येषामेकत्रापि बद्धश्चलितुमपि न शक्नोतीति भावः । पुनश्च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क्रतुं सादिनः प्रज्ञामभिप्रायं कर्म वात्मीयं यन्महाश्वानामुचितं भवति </w:t>
      </w:r>
      <w:r>
        <w:rPr>
          <w:rFonts w:eastAsia="Palanquin Dark" w:cs="Palanquin Dark" w:ascii="Palanquin Dark" w:hAnsi="Palanquin Dark"/>
        </w:rPr>
        <w:t xml:space="preserve">; </w:t>
      </w:r>
      <w:r>
        <w:rPr>
          <w:rFonts w:ascii="Palanquin Dark" w:hAnsi="Palanquin Dark" w:eastAsia="Palanquin Dark" w:cs="Palanquin Dark"/>
        </w:rPr>
        <w:t>तत् अनुसन्तवीत्वत् अनुसंवर्धमानः अनुविदधान इति यावत् । अनुक्रमेण वा संवर्धयन् । तु इति वृद्धिकर्मा</w:t>
      </w:r>
      <w:r>
        <w:rPr>
          <w:rFonts w:eastAsia="Palanquin Dark" w:cs="Palanquin Dark" w:ascii="Palanquin Dark" w:hAnsi="Palanquin Dark"/>
        </w:rPr>
        <w:t xml:space="preserve">, </w:t>
      </w:r>
      <w:r>
        <w:rPr>
          <w:rFonts w:ascii="Palanquin Dark" w:hAnsi="Palanquin Dark" w:eastAsia="Palanquin Dark" w:cs="Palanquin Dark"/>
        </w:rPr>
        <w:t xml:space="preserve">ततो यङ्लुकि </w:t>
      </w:r>
      <w:r>
        <w:rPr>
          <w:rFonts w:eastAsia="Palanquin Dark" w:cs="Palanquin Dark" w:ascii="Palanquin Dark" w:hAnsi="Palanquin Dark"/>
        </w:rPr>
        <w:t>'</w:t>
      </w:r>
      <w:r>
        <w:rPr>
          <w:rFonts w:ascii="Palanquin Dark" w:hAnsi="Palanquin Dark" w:eastAsia="Palanquin Dark" w:cs="Palanquin Dark"/>
        </w:rPr>
        <w:t>गुणो यङ्लुकोः</w:t>
      </w:r>
      <w:r>
        <w:rPr>
          <w:rFonts w:eastAsia="Palanquin Dark" w:cs="Palanquin Dark" w:ascii="Palanquin Dark" w:hAnsi="Palanquin Dark"/>
        </w:rPr>
        <w:t xml:space="preserve">' </w:t>
      </w:r>
      <w:r>
        <w:rPr>
          <w:rFonts w:ascii="Palanquin Dark" w:hAnsi="Palanquin Dark" w:eastAsia="Palanquin Dark" w:cs="Palanquin Dark"/>
        </w:rPr>
        <w:t>इति गुणे कृते अभ्यासस्येडागमः</w:t>
      </w:r>
      <w:r>
        <w:rPr>
          <w:rFonts w:eastAsia="Palanquin Dark" w:cs="Palanquin Dark" w:ascii="Palanquin Dark" w:hAnsi="Palanquin Dark"/>
        </w:rPr>
        <w:t xml:space="preserve">, </w:t>
      </w:r>
      <w:r>
        <w:rPr>
          <w:rFonts w:ascii="Palanquin Dark" w:hAnsi="Palanquin Dark" w:eastAsia="Palanquin Dark" w:cs="Palanquin Dark"/>
        </w:rPr>
        <w:t xml:space="preserve">शतरि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इत्याद्युदात्तत्वम्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कृदुत्तरपदप्रकृतिस्वरत्वम् । दधिक्राः धारकान् पर्वतादीन् क्रामन् दूरस्थानपि सहसावक्रामन्निति यावत् । </w:t>
      </w:r>
      <w:r>
        <w:rPr>
          <w:rFonts w:eastAsia="Palanquin Dark" w:cs="Palanquin Dark" w:ascii="Palanquin Dark" w:hAnsi="Palanquin Dark"/>
        </w:rPr>
        <w:t>(</w:t>
      </w:r>
      <w:r>
        <w:rPr>
          <w:rFonts w:ascii="Palanquin Dark" w:hAnsi="Palanquin Dark" w:eastAsia="Palanquin Dark" w:cs="Palanquin Dark"/>
        </w:rPr>
        <w:t xml:space="preserve">पर्वतादीन् माक्षि वा । </w:t>
      </w:r>
      <w:r>
        <w:rPr>
          <w:rFonts w:eastAsia="Palanquin Dark" w:cs="Palanquin Dark" w:ascii="Palanquin Dark" w:hAnsi="Palanquin Dark"/>
        </w:rPr>
        <w:t>'</w:t>
      </w:r>
      <w:r>
        <w:rPr>
          <w:rFonts w:ascii="Palanquin Dark" w:hAnsi="Palanquin Dark" w:eastAsia="Palanquin Dark" w:cs="Palanquin Dark"/>
        </w:rPr>
        <w:t>जनसन</w:t>
      </w:r>
      <w:r>
        <w:rPr>
          <w:rFonts w:eastAsia="Palanquin Dark" w:cs="Palanquin Dark" w:ascii="Palanquin Dark" w:hAnsi="Palanquin Dark"/>
        </w:rPr>
        <w:t xml:space="preserve">' </w:t>
      </w:r>
      <w:r>
        <w:rPr>
          <w:rFonts w:ascii="Palanquin Dark" w:hAnsi="Palanquin Dark" w:eastAsia="Palanquin Dark" w:cs="Palanquin Dark"/>
        </w:rPr>
        <w:t>इत्यादिना विट्</w:t>
      </w:r>
      <w:r>
        <w:rPr>
          <w:rFonts w:eastAsia="Palanquin Dark" w:cs="Palanquin Dark" w:ascii="Palanquin Dark" w:hAnsi="Palanquin Dark"/>
        </w:rPr>
        <w:t>, '</w:t>
      </w:r>
      <w:r>
        <w:rPr>
          <w:rFonts w:ascii="Palanquin Dark" w:hAnsi="Palanquin Dark" w:eastAsia="Palanquin Dark" w:cs="Palanquin Dark"/>
        </w:rPr>
        <w:t>विड्वनोरनुनासिकस्यात्</w:t>
      </w:r>
      <w:r>
        <w:rPr>
          <w:rFonts w:eastAsia="Palanquin Dark" w:cs="Palanquin Dark" w:ascii="Palanquin Dark" w:hAnsi="Palanquin Dark"/>
        </w:rPr>
        <w:t xml:space="preserve">' </w:t>
      </w:r>
      <w:r>
        <w:rPr>
          <w:rFonts w:ascii="Palanquin Dark" w:hAnsi="Palanquin Dark" w:eastAsia="Palanquin Dark" w:cs="Palanquin Dark"/>
        </w:rPr>
        <w:t xml:space="preserve">इत्यात्वम् । पुनश्च विशेष्यते </w:t>
      </w:r>
      <w:r>
        <w:rPr>
          <w:rFonts w:eastAsia="Palanquin Dark" w:cs="Palanquin Dark" w:ascii="Palanquin Dark" w:hAnsi="Palanquin Dark"/>
        </w:rPr>
        <w:t xml:space="preserve">- </w:t>
      </w:r>
      <w:r>
        <w:rPr>
          <w:rFonts w:ascii="Palanquin Dark" w:hAnsi="Palanquin Dark" w:eastAsia="Palanquin Dark" w:cs="Palanquin Dark"/>
        </w:rPr>
        <w:t>पथां मार्गाणां अङ्कांसि लक्ष्मस्थानीयानि कुटिलानि निम्नोन्नतत्वादीनि वा । अकि लक्षणे</w:t>
      </w:r>
      <w:r>
        <w:rPr>
          <w:rFonts w:eastAsia="Palanquin Dark" w:cs="Palanquin Dark" w:ascii="Palanquin Dark" w:hAnsi="Palanquin Dark"/>
        </w:rPr>
        <w:t xml:space="preserve">, </w:t>
      </w:r>
      <w:r>
        <w:rPr>
          <w:rFonts w:ascii="Palanquin Dark" w:hAnsi="Palanquin Dark" w:eastAsia="Palanquin Dark" w:cs="Palanquin Dark"/>
        </w:rPr>
        <w:t>असुन् । अन्वापनीफणत् अनुक्रमेण ऋजुत्वं समत्वं च पथामापादयन् । दाधर्त्यादौ निपात्यते</w:t>
      </w:r>
      <w:r>
        <w:rPr>
          <w:rFonts w:eastAsia="Palanquin Dark" w:cs="Palanquin Dark" w:ascii="Palanquin Dark" w:hAnsi="Palanquin Dark"/>
        </w:rPr>
        <w:t xml:space="preserve">, </w:t>
      </w:r>
      <w:r>
        <w:rPr>
          <w:rFonts w:ascii="Palanquin Dark" w:hAnsi="Palanquin Dark" w:eastAsia="Palanquin Dark" w:cs="Palanquin Dark"/>
        </w:rPr>
        <w:t>पूर्ववत्स्वरः । एवं कुर्वन् तुरण्यति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उत स्मेत्यादि ॥ स्मेति पादपूरणे । अपि चास्य द्रवतः गच्छतः तुरण्यतः त्वरमाणस्य ।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 षष्ठ्या उदात्तत्वम् । अस्येत्यन्वादेशानुदात्तत्वम् । प्रगर्धिनः गन्तव्याक्रमणाभिकाङ्क्षिणः अस्याश्वस्याङ्कसं देहासक्तं चामरादिकं वस्त्रादिकं चास्य लक्षणभूतं तत्सर्वं परितः सर्वस्मिन्नपि देहे विद्यमानं अनुवाति गच्छति । अङ्कतेरौणादिकोसिच्प्रत्ययः । कस्येव किमिव चेत्यत्राह </w:t>
      </w:r>
      <w:r>
        <w:rPr>
          <w:rFonts w:eastAsia="Palanquin Dark" w:cs="Palanquin Dark" w:ascii="Palanquin Dark" w:hAnsi="Palanquin Dark"/>
        </w:rPr>
        <w:t xml:space="preserve">- </w:t>
      </w:r>
      <w:r>
        <w:rPr>
          <w:rFonts w:ascii="Palanquin Dark" w:hAnsi="Palanquin Dark" w:eastAsia="Palanquin Dark" w:cs="Palanquin Dark"/>
        </w:rPr>
        <w:t xml:space="preserve">श्येनस्येव वेः पक्षिणः ध्राजतो गच्छतः । ध्रज गतौ । पर्णं न पत्रमिव पत्रार्थं प्रगर्धिनः आमिषार्थिनः । अनेकेवशब्दाद्वाक्यार्थोपमा भवतीति द्वयोरुपमार्थीययोरुपादानम् । अश्वो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दधिक्राव्णः व्याख्यातः । ऊर्जा बलेन सह तरित्रतः भृशं तरतः । यद्वा </w:t>
      </w:r>
      <w:r>
        <w:rPr>
          <w:rFonts w:eastAsia="Palanquin Dark" w:cs="Palanquin Dark" w:ascii="Palanquin Dark" w:hAnsi="Palanquin Dark"/>
        </w:rPr>
        <w:t xml:space="preserve">- </w:t>
      </w:r>
      <w:r>
        <w:rPr>
          <w:rFonts w:ascii="Palanquin Dark" w:hAnsi="Palanquin Dark" w:eastAsia="Palanquin Dark" w:cs="Palanquin Dark"/>
        </w:rPr>
        <w:t>ऊर्जा अन्नेन आमिषादिना सह तरतः श्येनस्येव । वेगवत्त्वातिशयप्रदर्शनार्थं चेदम् । तरतेर्यङ्लुगन्तस्य तत्रैव निपात्यते</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इत्येतद्बाधित्वा परत्वात् </w:t>
      </w:r>
      <w:r>
        <w:rPr>
          <w:rFonts w:eastAsia="Palanquin Dark" w:cs="Palanquin Dark" w:ascii="Palanquin Dark" w:hAnsi="Palanquin Dark"/>
        </w:rPr>
        <w:t>'</w:t>
      </w:r>
      <w:r>
        <w:rPr>
          <w:rFonts w:ascii="Palanquin Dark" w:hAnsi="Palanquin Dark" w:eastAsia="Palanquin Dark" w:cs="Palanquin Dark"/>
        </w:rPr>
        <w:t>अभ्यस्तानामादिः</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 भवति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इत्यूर्जस्तृतीयाया उदात्तत्वम्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रथविमोचनीयं जुहोति </w:t>
      </w:r>
      <w:r>
        <w:rPr>
          <w:rFonts w:eastAsia="Palanquin Dark" w:cs="Palanquin Dark" w:ascii="Palanquin Dark" w:hAnsi="Palanquin Dark"/>
        </w:rPr>
        <w:t xml:space="preserve">- </w:t>
      </w:r>
      <w:r>
        <w:rPr>
          <w:rFonts w:ascii="Palanquin Dark" w:hAnsi="Palanquin Dark" w:eastAsia="Palanquin Dark" w:cs="Palanquin Dark"/>
        </w:rPr>
        <w:t xml:space="preserve">आ मा वाजस्येति त्रिष्टुभा ॥ वाजस्यान्नस्य प्रसवः प्रसूतिः उत्पत्तिः मा मां आजगम्यात् आगच्छेत् । लिङि शपश्श्लुः । अन्नं ममोत्पद्यतामित्यर्थः । किङ्च </w:t>
      </w:r>
      <w:r>
        <w:rPr>
          <w:rFonts w:eastAsia="Palanquin Dark" w:cs="Palanquin Dark" w:ascii="Palanquin Dark" w:hAnsi="Palanquin Dark"/>
        </w:rPr>
        <w:t xml:space="preserve">- </w:t>
      </w:r>
      <w:r>
        <w:rPr>
          <w:rFonts w:ascii="Palanquin Dark" w:hAnsi="Palanquin Dark" w:eastAsia="Palanquin Dark" w:cs="Palanquin Dark"/>
        </w:rPr>
        <w:t xml:space="preserve">द्यावापृथिवी द्यावापृथिव्यौ च मामागच्छेताम् । विश्वशम्भू विश्वस्य शं सुखं भावयन्त्यौ । मितद्व्रादित्वाड्डुप्रत्ययः । क्विपि वा द्विवचनस्य पूर्वसवर्णदीर्घत्वम् । किञ्च </w:t>
      </w:r>
      <w:r>
        <w:rPr>
          <w:rFonts w:eastAsia="Palanquin Dark" w:cs="Palanquin Dark" w:ascii="Palanquin Dark" w:hAnsi="Palanquin Dark"/>
        </w:rPr>
        <w:t xml:space="preserve">- </w:t>
      </w:r>
      <w:r>
        <w:rPr>
          <w:rFonts w:ascii="Palanquin Dark" w:hAnsi="Palanquin Dark" w:eastAsia="Palanquin Dark" w:cs="Palanquin Dark"/>
        </w:rPr>
        <w:t>पितरा मातरा च पिता माता च मामागच्छेताम् । लेटि शपो लुक्</w:t>
      </w:r>
      <w:r>
        <w:rPr>
          <w:rFonts w:eastAsia="Palanquin Dark" w:cs="Palanquin Dark" w:ascii="Palanquin Dark" w:hAnsi="Palanquin Dark"/>
        </w:rPr>
        <w:t>, '</w:t>
      </w:r>
      <w:r>
        <w:rPr>
          <w:rFonts w:ascii="Palanquin Dark" w:hAnsi="Palanquin Dark" w:eastAsia="Palanquin Dark" w:cs="Palanquin Dark"/>
        </w:rPr>
        <w:t>पितरा मातरा च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उभयत्रापि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सोराकारः । किञ्च </w:t>
      </w:r>
      <w:r>
        <w:rPr>
          <w:rFonts w:eastAsia="Palanquin Dark" w:cs="Palanquin Dark" w:ascii="Palanquin Dark" w:hAnsi="Palanquin Dark"/>
        </w:rPr>
        <w:t xml:space="preserve">- </w:t>
      </w:r>
      <w:r>
        <w:rPr>
          <w:rFonts w:ascii="Palanquin Dark" w:hAnsi="Palanquin Dark" w:eastAsia="Palanquin Dark" w:cs="Palanquin Dark"/>
        </w:rPr>
        <w:t>सोमश्च मामृतत्वाय अमरणत्वाय गम्यादागच्छेत् । लिङि शपो लुक् । आशिषि लिङ्वा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रथयुजोश्वान्नैवारं चरुमवघ्रापयति </w:t>
      </w:r>
      <w:r>
        <w:rPr>
          <w:rFonts w:eastAsia="Palanquin Dark" w:cs="Palanquin Dark" w:ascii="Palanquin Dark" w:hAnsi="Palanquin Dark"/>
        </w:rPr>
        <w:t xml:space="preserve">- </w:t>
      </w:r>
      <w:r>
        <w:rPr>
          <w:rFonts w:ascii="Palanquin Dark" w:hAnsi="Palanquin Dark" w:eastAsia="Palanquin Dark" w:cs="Palanquin Dark"/>
        </w:rPr>
        <w:t xml:space="preserve">वाजिन इति यजुषा ॥ हे वाजिनः अश्वाः वाजजितः वाजमन्नं जेतुमुद्यताः । </w:t>
      </w:r>
      <w:r>
        <w:rPr>
          <w:rFonts w:eastAsia="Palanquin Dark" w:cs="Palanquin Dark" w:ascii="Palanquin Dark" w:hAnsi="Palanquin Dark"/>
        </w:rPr>
        <w:t>'</w:t>
      </w:r>
      <w:r>
        <w:rPr>
          <w:rFonts w:ascii="Palanquin Dark" w:hAnsi="Palanquin Dark" w:eastAsia="Palanquin Dark" w:cs="Palanquin Dark"/>
        </w:rPr>
        <w:t>विभाषितं विशेषवचने बहुवचनम्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पूर्वस्याविद्यमानवत्त्वाभावः । वाजं वाजहेतुमाजिं सरिष्यन्तस्सर्तुकामाः सृत्वा च वाजमाजिं जेष्यन्तो जेतुकामाः । उभयत्रापि हेतौ शता । सरणार्थं जयार्थं चेत्यर्थः । बृहस्पतेः बार्हस्पत्यस्य चरोर्नैवारस्य भागमवजिघ्रत । बृहस्पतिशब्दे सुट्स्वरावुक्तौ । </w:t>
      </w:r>
      <w:r>
        <w:rPr>
          <w:rFonts w:eastAsia="Palanquin Dark" w:cs="Palanquin Dark" w:ascii="Palanquin Dark" w:hAnsi="Palanquin Dark"/>
        </w:rPr>
        <w:t>'</w:t>
      </w:r>
      <w:r>
        <w:rPr>
          <w:rFonts w:ascii="Palanquin Dark" w:hAnsi="Palanquin Dark" w:eastAsia="Palanquin Dark" w:cs="Palanquin Dark"/>
        </w:rPr>
        <w:t>कर्षात्वतः</w:t>
      </w:r>
      <w:r>
        <w:rPr>
          <w:rFonts w:eastAsia="Palanquin Dark" w:cs="Palanquin Dark" w:ascii="Palanquin Dark" w:hAnsi="Palanquin Dark"/>
        </w:rPr>
        <w:t xml:space="preserve">' </w:t>
      </w:r>
      <w:r>
        <w:rPr>
          <w:rFonts w:ascii="Palanquin Dark" w:hAnsi="Palanquin Dark" w:eastAsia="Palanquin Dark" w:cs="Palanquin Dark"/>
        </w:rPr>
        <w:t>इति भागशब्दोन्तोदात्तः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आगतवतोवघ्रापयति ॥ हे वाजिनः वाजजितः वाजं ससृवां सः सृतवन्तः वाजं जिगिवांसः जितवन्तः । </w:t>
      </w:r>
      <w:r>
        <w:rPr>
          <w:rFonts w:eastAsia="Palanquin Dark" w:cs="Palanquin Dark" w:ascii="Palanquin Dark" w:hAnsi="Palanquin Dark"/>
        </w:rPr>
        <w:t>'</w:t>
      </w:r>
      <w:r>
        <w:rPr>
          <w:rFonts w:ascii="Palanquin Dark" w:hAnsi="Palanquin Dark" w:eastAsia="Palanquin Dark" w:cs="Palanquin Dark"/>
        </w:rPr>
        <w:t>अभ्यासाच्च</w:t>
      </w:r>
      <w:r>
        <w:rPr>
          <w:rFonts w:eastAsia="Palanquin Dark" w:cs="Palanquin Dark" w:ascii="Palanquin Dark" w:hAnsi="Palanquin Dark"/>
        </w:rPr>
        <w:t xml:space="preserve">' </w:t>
      </w:r>
      <w:r>
        <w:rPr>
          <w:rFonts w:ascii="Palanquin Dark" w:hAnsi="Palanquin Dark" w:eastAsia="Palanquin Dark" w:cs="Palanquin Dark"/>
        </w:rPr>
        <w:t>इति कुत्वम् । बृहस्पतेर्भागे निमृढ्वं निमार्जयध्वं शुद्धा भवत । मृजूष् शौचालङ्कारयोः</w:t>
      </w:r>
      <w:r>
        <w:rPr>
          <w:rFonts w:eastAsia="Palanquin Dark" w:cs="Palanquin Dark" w:ascii="Palanquin Dark" w:hAnsi="Palanquin Dark"/>
        </w:rPr>
        <w:t xml:space="preserve">, </w:t>
      </w:r>
      <w:r>
        <w:rPr>
          <w:rFonts w:ascii="Palanquin Dark" w:hAnsi="Palanquin Dark" w:eastAsia="Palanquin Dark" w:cs="Palanquin Dark"/>
        </w:rPr>
        <w:t>चुरादिराधृषीयः अनुदात्तेत् अकर्मकः</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 । मार्ष्टेर्वा व्यत्ययेनात्मनेपदम् । आत्मानं शोधयतेति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दुन्दुभीन्विमुच्यमानाननुमन्त्रयते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इयं व इति यजुषा ॥ हे दुन्दुभयः इयं वो युष्माकं सा सन्धा सन्धानं सत्या अमोघफलाभूत् । केत्याह </w:t>
      </w:r>
      <w:r>
        <w:rPr>
          <w:rFonts w:eastAsia="Palanquin Dark" w:cs="Palanquin Dark" w:ascii="Palanquin Dark" w:hAnsi="Palanquin Dark"/>
        </w:rPr>
        <w:t xml:space="preserve">- </w:t>
      </w:r>
      <w:r>
        <w:rPr>
          <w:rFonts w:ascii="Palanquin Dark" w:hAnsi="Palanquin Dark" w:eastAsia="Palanquin Dark" w:cs="Palanquin Dark"/>
        </w:rPr>
        <w:t xml:space="preserve">यां सन्धां इन्द्रेण समधध्वं इन्द्रेण सह कृतवन्तः </w:t>
      </w:r>
      <w:r>
        <w:rPr>
          <w:rFonts w:eastAsia="Palanquin Dark" w:cs="Palanquin Dark" w:ascii="Palanquin Dark" w:hAnsi="Palanquin Dark"/>
        </w:rPr>
        <w:t>'</w:t>
      </w:r>
      <w:r>
        <w:rPr>
          <w:rFonts w:ascii="Palanquin Dark" w:hAnsi="Palanquin Dark" w:eastAsia="Palanquin Dark" w:cs="Palanquin Dark"/>
        </w:rPr>
        <w:t>इन्द्राय वाचं वदत</w:t>
      </w:r>
      <w:r>
        <w:rPr>
          <w:rFonts w:eastAsia="Palanquin Dark" w:cs="Palanquin Dark" w:ascii="Palanquin Dark" w:hAnsi="Palanquin Dark"/>
        </w:rPr>
        <w:t xml:space="preserve">' </w:t>
      </w:r>
      <w:r>
        <w:rPr>
          <w:rFonts w:ascii="Palanquin Dark" w:hAnsi="Palanquin Dark" w:eastAsia="Palanquin Dark" w:cs="Palanquin Dark"/>
        </w:rPr>
        <w:t xml:space="preserve">इत्यादिका सा सत्याभूदिति । किञ्च </w:t>
      </w:r>
      <w:r>
        <w:rPr>
          <w:rFonts w:eastAsia="Palanquin Dark" w:cs="Palanquin Dark" w:ascii="Palanquin Dark" w:hAnsi="Palanquin Dark"/>
        </w:rPr>
        <w:t xml:space="preserve">- </w:t>
      </w:r>
      <w:r>
        <w:rPr>
          <w:rFonts w:ascii="Palanquin Dark" w:hAnsi="Palanquin Dark" w:eastAsia="Palanquin Dark" w:cs="Palanquin Dark"/>
        </w:rPr>
        <w:t xml:space="preserve">हे वनस्पतयः । विकारे प्रकृतिशब्दः । वनस्पतिविकारा हि दुन्दुभयः इन्द्रं वाजमजीजिपत इन्द्रं वाजस्यान्नस्य जेतारं कृतवन्तः । यथोक्तं पूर्वं </w:t>
      </w:r>
      <w:r>
        <w:rPr>
          <w:rFonts w:eastAsia="Palanquin Dark" w:cs="Palanquin Dark" w:ascii="Palanquin Dark" w:hAnsi="Palanquin Dark"/>
        </w:rPr>
        <w:t>'</w:t>
      </w:r>
      <w:r>
        <w:rPr>
          <w:rFonts w:ascii="Palanquin Dark" w:hAnsi="Palanquin Dark" w:eastAsia="Palanquin Dark" w:cs="Palanquin Dark"/>
        </w:rPr>
        <w:t>इन्द्रं वाजं जापयत</w:t>
      </w:r>
      <w:r>
        <w:rPr>
          <w:rFonts w:eastAsia="Palanquin Dark" w:cs="Palanquin Dark" w:ascii="Palanquin Dark" w:hAnsi="Palanquin Dark"/>
        </w:rPr>
        <w:t xml:space="preserve">' </w:t>
      </w:r>
      <w:r>
        <w:rPr>
          <w:rFonts w:ascii="Palanquin Dark" w:hAnsi="Palanquin Dark" w:eastAsia="Palanquin Dark" w:cs="Palanquin Dark"/>
        </w:rPr>
        <w:t xml:space="preserve">इति । तच्च तथा कृतवन्तस्थेत्यर्थः । सम्प्रति विमुच्यध्वं विश्राम्यत विमुक्ताः । जयतेर्णौ </w:t>
      </w:r>
      <w:r>
        <w:rPr>
          <w:rFonts w:eastAsia="Palanquin Dark" w:cs="Palanquin Dark" w:ascii="Palanquin Dark" w:hAnsi="Palanquin Dark"/>
        </w:rPr>
        <w:t>'</w:t>
      </w:r>
      <w:r>
        <w:rPr>
          <w:rFonts w:ascii="Palanquin Dark" w:hAnsi="Palanquin Dark" w:eastAsia="Palanquin Dark" w:cs="Palanquin Dark"/>
        </w:rPr>
        <w:t>क्रीङ्जीनां णौ</w:t>
      </w:r>
      <w:r>
        <w:rPr>
          <w:rFonts w:eastAsia="Palanquin Dark" w:cs="Palanquin Dark" w:ascii="Palanquin Dark" w:hAnsi="Palanquin Dark"/>
        </w:rPr>
        <w:t xml:space="preserve">' </w:t>
      </w:r>
      <w:r>
        <w:rPr>
          <w:rFonts w:ascii="Palanquin Dark" w:hAnsi="Palanquin Dark" w:eastAsia="Palanquin Dark" w:cs="Palanquin Dark"/>
        </w:rPr>
        <w:t>इत्यात्त्वम्</w:t>
      </w:r>
      <w:r>
        <w:rPr>
          <w:rFonts w:eastAsia="Palanquin Dark" w:cs="Palanquin Dark" w:ascii="Palanquin Dark" w:hAnsi="Palanquin Dark"/>
        </w:rPr>
        <w:t xml:space="preserve">, </w:t>
      </w:r>
      <w:r>
        <w:rPr>
          <w:rFonts w:ascii="Palanquin Dark" w:hAnsi="Palanquin Dark" w:eastAsia="Palanquin Dark" w:cs="Palanquin Dark"/>
        </w:rPr>
        <w:t>वर्णव्यत्ययेन धातोरिकारः । वनस्पतिशत्ब्दः पारस्करादिः ॥</w:t>
      </w:r>
    </w:p>
    <w:p>
      <w:pPr>
        <w:pStyle w:val="Normal"/>
        <w:rPr/>
      </w:pPr>
      <w:r>
        <w:rPr/>
      </w:r>
    </w:p>
    <w:p>
      <w:pPr>
        <w:pStyle w:val="Normal"/>
        <w:rPr/>
      </w:pPr>
      <w:r>
        <w:rPr>
          <w:rFonts w:ascii="Palanquin Dark" w:hAnsi="Palanquin Dark" w:eastAsia="Palanquin Dark" w:cs="Palanquin Dark"/>
        </w:rPr>
        <w:t>इति सप्तमे अष्टमोनुवाकः ॥</w:t>
      </w:r>
    </w:p>
    <w:p>
      <w:pPr>
        <w:pStyle w:val="Normal"/>
        <w:rPr>
          <w:rFonts w:ascii="Palanquin Dark" w:hAnsi="Palanquin Dark" w:eastAsia="Palanquin Dark" w:cs="Palanquin Dark"/>
        </w:rPr>
      </w:pPr>
      <w:r>
        <w:rPr>
          <w:rFonts w:eastAsia="Palanquin Dark" w:cs="Palanquin Dark" w:ascii="Palanquin Dark" w:hAnsi="Palanquin Dark"/>
        </w:rPr>
        <w:t>1.7.9</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यजमानं तार्प्यं घृताक्तं वस्त्रं परिधापयति </w:t>
      </w:r>
      <w:r>
        <w:rPr>
          <w:rFonts w:eastAsia="Palanquin Dark" w:cs="Palanquin Dark" w:ascii="Palanquin Dark" w:hAnsi="Palanquin Dark"/>
        </w:rPr>
        <w:t xml:space="preserve">- </w:t>
      </w:r>
      <w:r>
        <w:rPr>
          <w:rFonts w:ascii="Palanquin Dark" w:hAnsi="Palanquin Dark" w:eastAsia="Palanquin Dark" w:cs="Palanquin Dark"/>
        </w:rPr>
        <w:t>क्षेत्रस्येति ॥ केचित्तरुत्वचं तार्प्यमाहुः । क्षत्रस्य धनस्य शरीरलक्षणस्य उल्बं रक्षाधिकरणस्थानीयं वा परिवासस्त्वमसि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दर्भमयं पत्नीं </w:t>
      </w:r>
      <w:r>
        <w:rPr>
          <w:rFonts w:eastAsia="Palanquin Dark" w:cs="Palanquin Dark" w:ascii="Palanquin Dark" w:hAnsi="Palanquin Dark"/>
        </w:rPr>
        <w:t xml:space="preserve">- </w:t>
      </w:r>
      <w:r>
        <w:rPr>
          <w:rFonts w:ascii="Palanquin Dark" w:hAnsi="Palanquin Dark" w:eastAsia="Palanquin Dark" w:cs="Palanquin Dark"/>
        </w:rPr>
        <w:t>क्षत्रस्येति ॥ क्षत्रस्य धनस्य योनिः कारणमसि । दर्भमूलत्वाद्धनसाधनानां कर्मणाम्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जायामामन्त्रयते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जाये इति ॥ हे जाये एह्यागच्छ सुवः स्वर्गं स्वर्गहेतुं निश्रेणिं रोहाव त्वञ्चाहञ्च किं रोहावेति । </w:t>
      </w:r>
      <w:r>
        <w:rPr>
          <w:rFonts w:eastAsia="Palanquin Dark" w:cs="Palanquin Dark" w:ascii="Palanquin Dark" w:hAnsi="Palanquin Dark"/>
        </w:rPr>
        <w:t>'</w:t>
      </w:r>
      <w:r>
        <w:rPr>
          <w:rFonts w:ascii="Palanquin Dark" w:hAnsi="Palanquin Dark" w:eastAsia="Palanquin Dark" w:cs="Palanquin Dark"/>
        </w:rPr>
        <w:t>चादिलोपे विभाषा</w:t>
      </w:r>
      <w:r>
        <w:rPr>
          <w:rFonts w:eastAsia="Palanquin Dark" w:cs="Palanquin Dark" w:ascii="Palanquin Dark" w:hAnsi="Palanquin Dark"/>
        </w:rPr>
        <w:t xml:space="preserve">' </w:t>
      </w:r>
      <w:r>
        <w:rPr>
          <w:rFonts w:ascii="Palanquin Dark" w:hAnsi="Palanquin Dark" w:eastAsia="Palanquin Dark" w:cs="Palanquin Dark"/>
        </w:rPr>
        <w:t xml:space="preserve">इति तिङन्तस्य निघातप्रतिषेधः । </w:t>
      </w:r>
      <w:r>
        <w:rPr>
          <w:rFonts w:eastAsia="Palanquin Dark" w:cs="Palanquin Dark" w:ascii="Palanquin Dark" w:hAnsi="Palanquin Dark"/>
        </w:rPr>
        <w:t>'</w:t>
      </w:r>
      <w:r>
        <w:rPr>
          <w:rFonts w:ascii="Palanquin Dark" w:hAnsi="Palanquin Dark" w:eastAsia="Palanquin Dark" w:cs="Palanquin Dark"/>
        </w:rPr>
        <w:t>स्वरो रोहतौ छन्दसि</w:t>
      </w:r>
      <w:r>
        <w:rPr>
          <w:rFonts w:eastAsia="Palanquin Dark" w:cs="Palanquin Dark" w:ascii="Palanquin Dark" w:hAnsi="Palanquin Dark"/>
        </w:rPr>
        <w:t xml:space="preserve">' </w:t>
      </w:r>
      <w:r>
        <w:rPr>
          <w:rFonts w:ascii="Palanquin Dark" w:hAnsi="Palanquin Dark" w:eastAsia="Palanquin Dark" w:cs="Palanquin Dark"/>
        </w:rPr>
        <w:t>इत्युत्वम्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जाया पतिभ्यामा</w:t>
      </w:r>
      <w:r>
        <w:rPr>
          <w:rFonts w:eastAsia="Palanquin Dark" w:cs="Palanquin Dark" w:ascii="Palanquin Dark" w:hAnsi="Palanquin Dark"/>
        </w:rPr>
        <w:t>[</w:t>
      </w:r>
      <w:r>
        <w:rPr>
          <w:rFonts w:ascii="Palanquin Dark" w:hAnsi="Palanquin Dark" w:eastAsia="Palanquin Dark" w:cs="Palanquin Dark"/>
        </w:rPr>
        <w:t>पतिं प्रत्या</w:t>
      </w:r>
      <w:r>
        <w:rPr>
          <w:rFonts w:eastAsia="Palanquin Dark" w:cs="Palanquin Dark" w:ascii="Palanquin Dark" w:hAnsi="Palanquin Dark"/>
        </w:rPr>
        <w:t>]</w:t>
      </w:r>
      <w:r>
        <w:rPr>
          <w:rFonts w:ascii="Palanquin Dark" w:hAnsi="Palanquin Dark" w:eastAsia="Palanquin Dark" w:cs="Palanquin Dark"/>
        </w:rPr>
        <w:t xml:space="preserve">ह </w:t>
      </w:r>
      <w:r>
        <w:rPr>
          <w:rFonts w:eastAsia="Palanquin Dark" w:cs="Palanquin Dark" w:ascii="Palanquin Dark" w:hAnsi="Palanquin Dark"/>
        </w:rPr>
        <w:t xml:space="preserve">- </w:t>
      </w:r>
      <w:r>
        <w:rPr>
          <w:rFonts w:ascii="Palanquin Dark" w:hAnsi="Palanquin Dark" w:eastAsia="Palanquin Dark" w:cs="Palanquin Dark"/>
        </w:rPr>
        <w:t>रोहाव इति ॥ एवं भवत्या</w:t>
      </w:r>
      <w:r>
        <w:rPr>
          <w:rFonts w:eastAsia="Palanquin Dark" w:cs="Palanquin Dark" w:ascii="Palanquin Dark" w:hAnsi="Palanquin Dark"/>
        </w:rPr>
        <w:t>[</w:t>
      </w:r>
      <w:r>
        <w:rPr>
          <w:rFonts w:ascii="Palanquin Dark" w:hAnsi="Palanquin Dark" w:eastAsia="Palanquin Dark" w:cs="Palanquin Dark"/>
        </w:rPr>
        <w:t>त्वा</w:t>
      </w:r>
      <w:r>
        <w:rPr>
          <w:rFonts w:eastAsia="Palanquin Dark" w:cs="Palanquin Dark" w:ascii="Palanquin Dark" w:hAnsi="Palanquin Dark"/>
        </w:rPr>
        <w:t xml:space="preserve">] </w:t>
      </w:r>
      <w:r>
        <w:rPr>
          <w:rFonts w:ascii="Palanquin Dark" w:hAnsi="Palanquin Dark" w:eastAsia="Palanquin Dark" w:cs="Palanquin Dark"/>
        </w:rPr>
        <w:t>रोहाव सुवरावाम् । हिशब्दो यस्मादर्थे । यस्मात्सुवः तस्माद्रोहाव इति । अपदात्परत्वान्न निहन्यते</w:t>
      </w:r>
      <w:r>
        <w:rPr>
          <w:rFonts w:eastAsia="Palanquin Dark" w:cs="Palanquin Dark" w:ascii="Palanquin Dark" w:hAnsi="Palanquin Dark"/>
        </w:rPr>
        <w:t xml:space="preserve">, </w:t>
      </w:r>
      <w:r>
        <w:rPr>
          <w:rFonts w:ascii="Palanquin Dark" w:hAnsi="Palanquin Dark" w:eastAsia="Palanquin Dark" w:cs="Palanquin Dark"/>
        </w:rPr>
        <w:t>हियोगाच्च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यजमान आह </w:t>
      </w:r>
      <w:r>
        <w:rPr>
          <w:rFonts w:eastAsia="Palanquin Dark" w:cs="Palanquin Dark" w:ascii="Palanquin Dark" w:hAnsi="Palanquin Dark"/>
        </w:rPr>
        <w:t xml:space="preserve">- </w:t>
      </w:r>
      <w:r>
        <w:rPr>
          <w:rFonts w:ascii="Palanquin Dark" w:hAnsi="Palanquin Dark" w:eastAsia="Palanquin Dark" w:cs="Palanquin Dark"/>
        </w:rPr>
        <w:t>अहमिति ॥ तर्हि नौ आवयोरुभयोरहं सुवो रोक्ष्यामि । पूर्ववदुत्वम्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वाजप्रसवीया द्वादश स्रुवाहुतीर्जुहोति </w:t>
      </w:r>
      <w:r>
        <w:rPr>
          <w:rFonts w:eastAsia="Palanquin Dark" w:cs="Palanquin Dark" w:ascii="Palanquin Dark" w:hAnsi="Palanquin Dark"/>
        </w:rPr>
        <w:t xml:space="preserve">- </w:t>
      </w:r>
      <w:r>
        <w:rPr>
          <w:rFonts w:ascii="Palanquin Dark" w:hAnsi="Palanquin Dark" w:eastAsia="Palanquin Dark" w:cs="Palanquin Dark"/>
        </w:rPr>
        <w:t xml:space="preserve">वाजश्चेत्यादि ॥ प्राजापत्यास्सर्वाः </w:t>
      </w:r>
      <w:r>
        <w:rPr>
          <w:rFonts w:eastAsia="Palanquin Dark" w:cs="Palanquin Dark" w:ascii="Palanquin Dark" w:hAnsi="Palanquin Dark"/>
        </w:rPr>
        <w:t xml:space="preserve">; </w:t>
      </w:r>
      <w:r>
        <w:rPr>
          <w:rFonts w:ascii="Palanquin Dark" w:hAnsi="Palanquin Dark" w:eastAsia="Palanquin Dark" w:cs="Palanquin Dark"/>
        </w:rPr>
        <w:t xml:space="preserve">तस्य सर्वमयत्वात् । वाजोन्नम् । प्रसवस्तस्योत्पत्तिः अनुज्ञा वा । थाथादिनोत्तरपदान्तोदात्तत्वम् । अपिजः तस्यैव पुनःपुनरुत्पत्तिः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डः । क्रतुस्सङ्कल्पः भोगादिविषयः</w:t>
      </w:r>
      <w:r>
        <w:rPr>
          <w:rFonts w:eastAsia="Palanquin Dark" w:cs="Palanquin Dark" w:ascii="Palanquin Dark" w:hAnsi="Palanquin Dark"/>
        </w:rPr>
        <w:t xml:space="preserve">, </w:t>
      </w:r>
      <w:r>
        <w:rPr>
          <w:rFonts w:ascii="Palanquin Dark" w:hAnsi="Palanquin Dark" w:eastAsia="Palanquin Dark" w:cs="Palanquin Dark"/>
        </w:rPr>
        <w:t xml:space="preserve">यागो वा । सुवरादित्यः तस्योत्पत्तौ हेतुः । मूर्धा अहः </w:t>
      </w:r>
      <w:r>
        <w:rPr>
          <w:rFonts w:eastAsia="Palanquin Dark" w:cs="Palanquin Dark" w:ascii="Palanquin Dark" w:hAnsi="Palanquin Dark"/>
        </w:rPr>
        <w:t xml:space="preserve">; </w:t>
      </w:r>
      <w:r>
        <w:rPr>
          <w:rFonts w:ascii="Palanquin Dark" w:hAnsi="Palanquin Dark" w:eastAsia="Palanquin Dark" w:cs="Palanquin Dark"/>
        </w:rPr>
        <w:t>प्रथमोपलब्धेः प्राधान्यात् । व्यश्नियः रात्रिः विविधमन्नं व्याप्तिर्वा व्यश्नः तत्र साधुः व्यश्नियः सर्वपरिणामहेतुत्वात् । आन्त्यायनः मासः</w:t>
      </w:r>
      <w:r>
        <w:rPr>
          <w:rFonts w:eastAsia="Palanquin Dark" w:cs="Palanquin Dark" w:ascii="Palanquin Dark" w:hAnsi="Palanquin Dark"/>
        </w:rPr>
        <w:t xml:space="preserve">, </w:t>
      </w:r>
      <w:r>
        <w:rPr>
          <w:rFonts w:ascii="Palanquin Dark" w:hAnsi="Palanquin Dark" w:eastAsia="Palanquin Dark" w:cs="Palanquin Dark"/>
        </w:rPr>
        <w:t xml:space="preserve">रविगत्योः अन्ते भवे अयने अन्त्ये </w:t>
      </w:r>
      <w:r>
        <w:rPr>
          <w:rFonts w:eastAsia="Palanquin Dark" w:cs="Palanquin Dark" w:ascii="Palanquin Dark" w:hAnsi="Palanquin Dark"/>
        </w:rPr>
        <w:t xml:space="preserve">; </w:t>
      </w:r>
      <w:r>
        <w:rPr>
          <w:rFonts w:ascii="Palanquin Dark" w:hAnsi="Palanquin Dark" w:eastAsia="Palanquin Dark" w:cs="Palanquin Dark"/>
        </w:rPr>
        <w:t xml:space="preserve">तयोरपत्यस्थानीयत्वात् । संवत्सरो वा अन्त्यः </w:t>
      </w:r>
      <w:r>
        <w:rPr>
          <w:rFonts w:eastAsia="Palanquin Dark" w:cs="Palanquin Dark" w:ascii="Palanquin Dark" w:hAnsi="Palanquin Dark"/>
        </w:rPr>
        <w:t xml:space="preserve">; </w:t>
      </w:r>
      <w:r>
        <w:rPr>
          <w:rFonts w:ascii="Palanquin Dark" w:hAnsi="Palanquin Dark" w:eastAsia="Palanquin Dark" w:cs="Palanquin Dark"/>
        </w:rPr>
        <w:t xml:space="preserve">सर्वमासान्तभवत्वात् । तस्यापत्यस्थानीयो मास आन्त्यायनः । नडादिर्द्रष्टव्यः । अन्तशब्दाद्वा गर्गादियञन्तात् </w:t>
      </w:r>
      <w:r>
        <w:rPr>
          <w:rFonts w:eastAsia="Palanquin Dark" w:cs="Palanquin Dark" w:ascii="Palanquin Dark" w:hAnsi="Palanquin Dark"/>
        </w:rPr>
        <w:t>'</w:t>
      </w:r>
      <w:r>
        <w:rPr>
          <w:rFonts w:ascii="Palanquin Dark" w:hAnsi="Palanquin Dark" w:eastAsia="Palanquin Dark" w:cs="Palanquin Dark"/>
        </w:rPr>
        <w:t>यञिञोश्च</w:t>
      </w:r>
      <w:r>
        <w:rPr>
          <w:rFonts w:eastAsia="Palanquin Dark" w:cs="Palanquin Dark" w:ascii="Palanquin Dark" w:hAnsi="Palanquin Dark"/>
        </w:rPr>
        <w:t xml:space="preserve">' </w:t>
      </w:r>
      <w:r>
        <w:rPr>
          <w:rFonts w:ascii="Palanquin Dark" w:hAnsi="Palanquin Dark" w:eastAsia="Palanquin Dark" w:cs="Palanquin Dark"/>
        </w:rPr>
        <w:t xml:space="preserve">इति फक् । अन्त्यस्संवत्सरः मासानामन्ते भवः । भौवनः प्रजापतिः </w:t>
      </w:r>
      <w:r>
        <w:rPr>
          <w:rFonts w:eastAsia="Palanquin Dark" w:cs="Palanquin Dark" w:ascii="Palanquin Dark" w:hAnsi="Palanquin Dark"/>
        </w:rPr>
        <w:t xml:space="preserve">; </w:t>
      </w:r>
      <w:r>
        <w:rPr>
          <w:rFonts w:ascii="Palanquin Dark" w:hAnsi="Palanquin Dark" w:eastAsia="Palanquin Dark" w:cs="Palanquin Dark"/>
        </w:rPr>
        <w:t>भुवनात् विश्वोपादानादुत्त्पन्नत्त्वात् । भवत्यस्माद्विश्वमिति भुवनः । औणादिकः क्युन्प्रत्ययः । आधिपतिः ततोप्यधिको विश्वस्य पतिः विश्वाधिको देवः । एते वाजादयो मम सन्तु इति शेषः ॥</w:t>
      </w:r>
    </w:p>
    <w:p>
      <w:pPr>
        <w:pStyle w:val="Normal"/>
        <w:rPr/>
      </w:pPr>
      <w:r>
        <w:rPr/>
      </w:r>
    </w:p>
    <w:p>
      <w:pPr>
        <w:pStyle w:val="Normal"/>
        <w:rPr/>
      </w:pPr>
      <w:r>
        <w:rPr>
          <w:rFonts w:eastAsia="Palanquin Dark" w:cs="Palanquin Dark" w:ascii="Palanquin Dark" w:hAnsi="Palanquin Dark"/>
        </w:rPr>
        <w:t>7-16</w:t>
      </w:r>
      <w:r>
        <w:rPr>
          <w:rFonts w:ascii="Palanquin Dark" w:hAnsi="Palanquin Dark" w:eastAsia="Palanquin Dark" w:cs="Palanquin Dark"/>
        </w:rPr>
        <w:t xml:space="preserve">दशभिः कल्पैरोहति </w:t>
      </w:r>
      <w:r>
        <w:rPr>
          <w:rFonts w:eastAsia="Palanquin Dark" w:cs="Palanquin Dark" w:ascii="Palanquin Dark" w:hAnsi="Palanquin Dark"/>
        </w:rPr>
        <w:t xml:space="preserve">- </w:t>
      </w:r>
      <w:r>
        <w:rPr>
          <w:rFonts w:ascii="Palanquin Dark" w:hAnsi="Palanquin Dark" w:eastAsia="Palanquin Dark" w:cs="Palanquin Dark"/>
        </w:rPr>
        <w:t>आयुर्यज्ञेनेति ॥ आयुर्जीवनमन्नं वा । तद्यज्ञेनानेन कल्पतां मम सम्पद्यतां यथाश्रुतं भूयात् । प्राणादीनां कल्पनं स्वकार्यकरणसामर्थ्यम् । पदानि व्याख्यातानि । यज्ञस्य कल्पनं अविच्छेदेन प्रवर्तनम्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आरुह्य बाहू उद्गृह्णाति </w:t>
      </w:r>
      <w:r>
        <w:rPr>
          <w:rFonts w:eastAsia="Palanquin Dark" w:cs="Palanquin Dark" w:ascii="Palanquin Dark" w:hAnsi="Palanquin Dark"/>
        </w:rPr>
        <w:t xml:space="preserve">- </w:t>
      </w:r>
      <w:r>
        <w:rPr>
          <w:rFonts w:ascii="Palanquin Dark" w:hAnsi="Palanquin Dark" w:eastAsia="Palanquin Dark" w:cs="Palanquin Dark"/>
        </w:rPr>
        <w:t xml:space="preserve">सुवरिति ॥ सुवः स्वर्गं देवांश्च तत्रस्थान् सर्वान् अगन्म गतवन्तो वयम् । </w:t>
      </w:r>
      <w:r>
        <w:rPr>
          <w:rFonts w:eastAsia="Palanquin Dark" w:cs="Palanquin Dark" w:ascii="Palanquin Dark" w:hAnsi="Palanquin Dark"/>
        </w:rPr>
        <w:t>'</w:t>
      </w:r>
      <w:r>
        <w:rPr>
          <w:rFonts w:ascii="Palanquin Dark" w:hAnsi="Palanquin Dark" w:eastAsia="Palanquin Dark" w:cs="Palanquin Dark"/>
        </w:rPr>
        <w:t>अस्मदो द्वयोश्च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इत्येकस्मिन् बहुवचनम् । अनेन निश्रेण्यारोहेन स्वर्गं देवांश्च प्राप्ता वयमिति । छान्दसो भविष्यति लङ् । अनेनारोहणेन स्वर्गं देवांश्च गमिष्यामो वयमिति । </w:t>
      </w:r>
      <w:r>
        <w:rPr>
          <w:rFonts w:eastAsia="Palanquin Dark" w:cs="Palanquin Dark" w:ascii="Palanquin Dark" w:hAnsi="Palanquin Dark"/>
        </w:rPr>
        <w:t>'</w:t>
      </w:r>
      <w:r>
        <w:rPr>
          <w:rFonts w:ascii="Palanquin Dark" w:hAnsi="Palanquin Dark" w:eastAsia="Palanquin Dark" w:cs="Palanquin Dark"/>
        </w:rPr>
        <w:t>आशंसायां भूतवच्च</w:t>
      </w:r>
      <w:r>
        <w:rPr>
          <w:rFonts w:eastAsia="Palanquin Dark" w:cs="Palanquin Dark" w:ascii="Palanquin Dark" w:hAnsi="Palanquin Dark"/>
        </w:rPr>
        <w:t xml:space="preserve">' </w:t>
      </w:r>
      <w:r>
        <w:rPr>
          <w:rFonts w:ascii="Palanquin Dark" w:hAnsi="Palanquin Dark" w:eastAsia="Palanquin Dark" w:cs="Palanquin Dark"/>
        </w:rPr>
        <w:t xml:space="preserve">इति वा भविष्यति भूतप्रत्ययः । सांहितिकौ रुत्वानुनासिकौ । अमृता अमरणा अभूम भविष्यामो वा । </w:t>
      </w:r>
      <w:r>
        <w:rPr>
          <w:rFonts w:eastAsia="Palanquin Dark" w:cs="Palanquin Dark" w:ascii="Palanquin Dark" w:hAnsi="Palanquin Dark"/>
        </w:rPr>
        <w:t>'</w:t>
      </w:r>
      <w:r>
        <w:rPr>
          <w:rFonts w:ascii="Palanquin Dark" w:hAnsi="Palanquin Dark" w:eastAsia="Palanquin Dark" w:cs="Palanquin Dark"/>
        </w:rPr>
        <w:t>न ञो जरमर</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इत्युत्तरपदाद्युत्तम् । प्रजापतेः सर्वस्य पितुः प्रजा अभूम वयं सम्प्रति प्रजास्सञ्जाताः </w:t>
      </w:r>
      <w:r>
        <w:rPr>
          <w:rFonts w:eastAsia="Palanquin Dark" w:cs="Palanquin Dark" w:ascii="Palanquin Dark" w:hAnsi="Palanquin Dark"/>
        </w:rPr>
        <w:t xml:space="preserve">; </w:t>
      </w:r>
      <w:r>
        <w:rPr>
          <w:rFonts w:ascii="Palanquin Dark" w:hAnsi="Palanquin Dark" w:eastAsia="Palanquin Dark" w:cs="Palanquin Dark"/>
        </w:rPr>
        <w:t xml:space="preserve">प्रजाकार्यकरत्वात् । पूर्वमप्रजा इति भावः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प्रजापतौ पूर्वपदप्रकृतिस्वरत्वम्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इमं लोकं प्रत्यवेक्षते </w:t>
      </w:r>
      <w:r>
        <w:rPr>
          <w:rFonts w:eastAsia="Palanquin Dark" w:cs="Palanquin Dark" w:ascii="Palanquin Dark" w:hAnsi="Palanquin Dark"/>
        </w:rPr>
        <w:t xml:space="preserve">- </w:t>
      </w:r>
      <w:r>
        <w:rPr>
          <w:rFonts w:ascii="Palanquin Dark" w:hAnsi="Palanquin Dark" w:eastAsia="Palanquin Dark" w:cs="Palanquin Dark"/>
        </w:rPr>
        <w:t>समहमिति ॥ ससाधनां क्रियामुपसर्ग आह । अहं प्रजया अपत्यादिना सङ्गच्छेय । प्रजा मया सञ्जच्छताम् । तथा रायो धनस्य पोषेणाहं सञ्गच्छेय । रायश्च पोषश्च मया सङ्गच्छताम् । रायो विभक्त्युदात्तत्वं सत्वं चोक्तम् ॥</w:t>
      </w:r>
    </w:p>
    <w:p>
      <w:pPr>
        <w:pStyle w:val="Normal"/>
        <w:rPr/>
      </w:pPr>
      <w:r>
        <w:rPr/>
      </w:r>
    </w:p>
    <w:p>
      <w:pPr>
        <w:pStyle w:val="Normal"/>
        <w:rPr/>
      </w:pPr>
      <w:r>
        <w:rPr>
          <w:rFonts w:eastAsia="Palanquin Dark" w:cs="Palanquin Dark" w:ascii="Palanquin Dark" w:hAnsi="Palanquin Dark"/>
        </w:rPr>
        <w:t xml:space="preserve">19-22 </w:t>
      </w:r>
      <w:r>
        <w:rPr>
          <w:rFonts w:ascii="Palanquin Dark" w:hAnsi="Palanquin Dark" w:eastAsia="Palanquin Dark" w:cs="Palanquin Dark"/>
        </w:rPr>
        <w:t xml:space="preserve">यजमानमासपुटैर्घ्नन्ति ऋत्विजः </w:t>
      </w:r>
      <w:r>
        <w:rPr>
          <w:rFonts w:eastAsia="Palanquin Dark" w:cs="Palanquin Dark" w:ascii="Palanquin Dark" w:hAnsi="Palanquin Dark"/>
        </w:rPr>
        <w:t xml:space="preserve">- </w:t>
      </w:r>
      <w:r>
        <w:rPr>
          <w:rFonts w:ascii="Palanquin Dark" w:hAnsi="Palanquin Dark" w:eastAsia="Palanquin Dark" w:cs="Palanquin Dark"/>
        </w:rPr>
        <w:t>अन्नाय त्वेत्यादिभिः ॥ प्राच्यादिषु अध्वर्युब्रह्महोत्रुद्गातारः । अन्नाय अन्नार्थं अन्नं तव स्यादिति</w:t>
      </w:r>
      <w:r>
        <w:rPr>
          <w:rFonts w:eastAsia="Palanquin Dark" w:cs="Palanquin Dark" w:ascii="Palanquin Dark" w:hAnsi="Palanquin Dark"/>
        </w:rPr>
        <w:t xml:space="preserve">, </w:t>
      </w:r>
      <w:r>
        <w:rPr>
          <w:rFonts w:ascii="Palanquin Dark" w:hAnsi="Palanquin Dark" w:eastAsia="Palanquin Dark" w:cs="Palanquin Dark"/>
        </w:rPr>
        <w:t>त्वामहं हन्मीति शेषः । हननं ताडनम् । अन्नाद्यं अन्नादनसामर्थ्यम् । छान्दसो यत् । वाजः सङ्ग्रामसामर्थ्यम् । अन्नमेव वा । वाजयित्या सङ्ग्रामे विजयः । अन्नविजयो वा । छान्दसः क्यप् । व्यत्ययेनान्तोदात्तत्वम् पित्त्वस्य वा तुगर्थत्वात् ॥</w:t>
      </w:r>
    </w:p>
    <w:p>
      <w:pPr>
        <w:pStyle w:val="Normal"/>
        <w:rPr/>
      </w:pPr>
      <w:r>
        <w:rPr/>
      </w:r>
    </w:p>
    <w:p>
      <w:pPr>
        <w:pStyle w:val="Normal"/>
        <w:rPr/>
      </w:pPr>
      <w:r>
        <w:rPr>
          <w:rFonts w:eastAsia="Palanquin Dark" w:cs="Palanquin Dark" w:ascii="Palanquin Dark" w:hAnsi="Palanquin Dark"/>
        </w:rPr>
        <w:t>23</w:t>
      </w:r>
      <w:r>
        <w:rPr>
          <w:rFonts w:ascii="Palanquin Dark" w:hAnsi="Palanquin Dark" w:eastAsia="Palanquin Dark" w:cs="Palanquin Dark"/>
        </w:rPr>
        <w:t xml:space="preserve">दक्षिणं पादं हिरण्य उपावहरति </w:t>
      </w:r>
      <w:r>
        <w:rPr>
          <w:rFonts w:eastAsia="Palanquin Dark" w:cs="Palanquin Dark" w:ascii="Palanquin Dark" w:hAnsi="Palanquin Dark"/>
        </w:rPr>
        <w:t xml:space="preserve">- </w:t>
      </w:r>
      <w:r>
        <w:rPr>
          <w:rFonts w:ascii="Palanquin Dark" w:hAnsi="Palanquin Dark" w:eastAsia="Palanquin Dark" w:cs="Palanquin Dark"/>
        </w:rPr>
        <w:t>अमृतमिति ॥ अमृतममरणहेतुस्त्वमसि ॥</w:t>
      </w:r>
    </w:p>
    <w:p>
      <w:pPr>
        <w:pStyle w:val="Normal"/>
        <w:rPr/>
      </w:pPr>
      <w:r>
        <w:rPr/>
      </w:r>
    </w:p>
    <w:p>
      <w:pPr>
        <w:pStyle w:val="Normal"/>
        <w:rPr/>
      </w:pPr>
      <w:r>
        <w:rPr>
          <w:rFonts w:eastAsia="Palanquin Dark" w:cs="Palanquin Dark" w:ascii="Palanquin Dark" w:hAnsi="Palanquin Dark"/>
        </w:rPr>
        <w:t>24</w:t>
      </w:r>
      <w:r>
        <w:rPr>
          <w:rFonts w:ascii="Palanquin Dark" w:hAnsi="Palanquin Dark" w:eastAsia="Palanquin Dark" w:cs="Palanquin Dark"/>
        </w:rPr>
        <w:t xml:space="preserve">सयं बस्ताजिने </w:t>
      </w:r>
      <w:r>
        <w:rPr>
          <w:rFonts w:eastAsia="Palanquin Dark" w:cs="Palanquin Dark" w:ascii="Palanquin Dark" w:hAnsi="Palanquin Dark"/>
        </w:rPr>
        <w:t xml:space="preserve">- </w:t>
      </w:r>
      <w:r>
        <w:rPr>
          <w:rFonts w:ascii="Palanquin Dark" w:hAnsi="Palanquin Dark" w:eastAsia="Palanquin Dark" w:cs="Palanquin Dark"/>
        </w:rPr>
        <w:t>पुष्टिरिति ॥ पुष्टिः पुष्टिहेतुः असि । प्रजननं प्रजहेतुरसि ॥</w:t>
      </w:r>
    </w:p>
    <w:p>
      <w:pPr>
        <w:pStyle w:val="Normal"/>
        <w:rPr/>
      </w:pPr>
      <w:r>
        <w:rPr/>
      </w:r>
    </w:p>
    <w:p>
      <w:pPr>
        <w:pStyle w:val="Normal"/>
        <w:rPr/>
      </w:pPr>
      <w:r>
        <w:rPr>
          <w:rFonts w:ascii="Palanquin Dark" w:hAnsi="Palanquin Dark" w:eastAsia="Palanquin Dark" w:cs="Palanquin Dark"/>
        </w:rPr>
        <w:t>इति सप्तमे नवमोनुवाकः ॥</w:t>
      </w:r>
    </w:p>
    <w:p>
      <w:pPr>
        <w:pStyle w:val="Normal"/>
        <w:rPr>
          <w:rFonts w:ascii="Palanquin Dark" w:hAnsi="Palanquin Dark" w:eastAsia="Palanquin Dark" w:cs="Palanquin Dark"/>
        </w:rPr>
      </w:pPr>
      <w:r>
        <w:rPr>
          <w:rFonts w:eastAsia="Palanquin Dark" w:cs="Palanquin Dark" w:ascii="Palanquin Dark" w:hAnsi="Palanquin Dark"/>
        </w:rPr>
        <w:t>1.7.10</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सप्त वाजप्रसवीयान् जुहोति </w:t>
      </w:r>
      <w:r>
        <w:rPr>
          <w:rFonts w:eastAsia="Palanquin Dark" w:cs="Palanquin Dark" w:ascii="Palanquin Dark" w:hAnsi="Palanquin Dark"/>
        </w:rPr>
        <w:t xml:space="preserve">- </w:t>
      </w:r>
      <w:r>
        <w:rPr>
          <w:rFonts w:ascii="Palanquin Dark" w:hAnsi="Palanquin Dark" w:eastAsia="Palanquin Dark" w:cs="Palanquin Dark"/>
        </w:rPr>
        <w:t>वाजस्येति ॥ तत्राद्यास्तिस्रस्त्रिष्टुभः</w:t>
      </w:r>
      <w:r>
        <w:rPr>
          <w:rFonts w:eastAsia="Palanquin Dark" w:cs="Palanquin Dark" w:ascii="Palanquin Dark" w:hAnsi="Palanquin Dark"/>
        </w:rPr>
        <w:t xml:space="preserve">, </w:t>
      </w:r>
      <w:r>
        <w:rPr>
          <w:rFonts w:ascii="Palanquin Dark" w:hAnsi="Palanquin Dark" w:eastAsia="Palanquin Dark" w:cs="Palanquin Dark"/>
        </w:rPr>
        <w:t>अन्त्या अनुष्टुभः । वाजस्यान्नस्य प्रसव उत्पत्तिः</w:t>
      </w:r>
      <w:r>
        <w:rPr>
          <w:rFonts w:eastAsia="Palanquin Dark" w:cs="Palanquin Dark" w:ascii="Palanquin Dark" w:hAnsi="Palanquin Dark"/>
        </w:rPr>
        <w:t xml:space="preserve">, </w:t>
      </w:r>
      <w:r>
        <w:rPr>
          <w:rFonts w:ascii="Palanquin Dark" w:hAnsi="Palanquin Dark" w:eastAsia="Palanquin Dark" w:cs="Palanquin Dark"/>
        </w:rPr>
        <w:t>उत्पत्तिहेतुर्वा इदं कर्म</w:t>
      </w:r>
      <w:r>
        <w:rPr>
          <w:rFonts w:eastAsia="Palanquin Dark" w:cs="Palanquin Dark" w:ascii="Palanquin Dark" w:hAnsi="Palanquin Dark"/>
        </w:rPr>
        <w:t xml:space="preserve">, </w:t>
      </w:r>
      <w:r>
        <w:rPr>
          <w:rFonts w:ascii="Palanquin Dark" w:hAnsi="Palanquin Dark" w:eastAsia="Palanquin Dark" w:cs="Palanquin Dark"/>
        </w:rPr>
        <w:t xml:space="preserve">देवो वा सविता । इमं सोमं राजानं ओषधीष्वप्सु च सुषुवे उदपीपदत् आधिपत्येन तासु प्रवर्तयामास । अग्रे प्रथममेव ताः तादृश्यः सोमसम्बन्धा ओषधयः आपश्च अस्मभ्यमस्मदर्थं मधुमतीः मधुमत्यः मुधुरसवत्यो वा भवन्तु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पूर्वसवर्णदीर्घत्वम् । वयं च तद्वत्तया राष्ट्रे जाग्रियाम प्रबुध्येमहि अप्रमत्ता भवेम । </w:t>
      </w:r>
      <w:r>
        <w:rPr>
          <w:rFonts w:eastAsia="Palanquin Dark" w:cs="Palanquin Dark" w:ascii="Palanquin Dark" w:hAnsi="Palanquin Dark"/>
        </w:rPr>
        <w:t>'</w:t>
      </w:r>
      <w:r>
        <w:rPr>
          <w:rFonts w:ascii="Palanquin Dark" w:hAnsi="Palanquin Dark" w:eastAsia="Palanquin Dark" w:cs="Palanquin Dark"/>
        </w:rPr>
        <w:t xml:space="preserve">छन्दस्युभयथा </w:t>
      </w:r>
      <w:r>
        <w:rPr>
          <w:rFonts w:eastAsia="Palanquin Dark" w:cs="Palanquin Dark" w:ascii="Palanquin Dark" w:hAnsi="Palanquin Dark"/>
        </w:rPr>
        <w:t xml:space="preserve">' </w:t>
      </w:r>
      <w:r>
        <w:rPr>
          <w:rFonts w:ascii="Palanquin Dark" w:hAnsi="Palanquin Dark" w:eastAsia="Palanquin Dark" w:cs="Palanquin Dark"/>
        </w:rPr>
        <w:t xml:space="preserve">इत्युभयभावात् </w:t>
      </w:r>
      <w:r>
        <w:rPr>
          <w:rFonts w:eastAsia="Palanquin Dark" w:cs="Palanquin Dark" w:ascii="Palanquin Dark" w:hAnsi="Palanquin Dark"/>
        </w:rPr>
        <w:t>'</w:t>
      </w:r>
      <w:r>
        <w:rPr>
          <w:rFonts w:ascii="Palanquin Dark" w:hAnsi="Palanquin Dark" w:eastAsia="Palanquin Dark" w:cs="Palanquin Dark"/>
        </w:rPr>
        <w:t>रिङ्शयग्लिङ्क्षु</w:t>
      </w:r>
      <w:r>
        <w:rPr>
          <w:rFonts w:eastAsia="Palanquin Dark" w:cs="Palanquin Dark" w:ascii="Palanquin Dark" w:hAnsi="Palanquin Dark"/>
        </w:rPr>
        <w:t xml:space="preserve">' </w:t>
      </w:r>
      <w:r>
        <w:rPr>
          <w:rFonts w:ascii="Palanquin Dark" w:hAnsi="Palanquin Dark" w:eastAsia="Palanquin Dark" w:cs="Palanquin Dark"/>
        </w:rPr>
        <w:t xml:space="preserve">सलोपश्च । पुरोहिता धर्मकार्येष्वग्रतः कृताः प्रधानभूता इत्यर्थः । </w:t>
      </w:r>
      <w:r>
        <w:rPr>
          <w:rFonts w:eastAsia="Palanquin Dark" w:cs="Palanquin Dark" w:ascii="Palanquin Dark" w:hAnsi="Palanquin Dark"/>
        </w:rPr>
        <w:t>'</w:t>
      </w:r>
      <w:r>
        <w:rPr>
          <w:rFonts w:ascii="Palanquin Dark" w:hAnsi="Palanquin Dark" w:eastAsia="Palanquin Dark" w:cs="Palanquin Dark"/>
        </w:rPr>
        <w:t>पुरोव्ययम्</w:t>
      </w:r>
      <w:r>
        <w:rPr>
          <w:rFonts w:eastAsia="Palanquin Dark" w:cs="Palanquin Dark" w:ascii="Palanquin Dark" w:hAnsi="Palanquin Dark"/>
        </w:rPr>
        <w:t xml:space="preserve">' </w:t>
      </w:r>
      <w:r>
        <w:rPr>
          <w:rFonts w:ascii="Palanquin Dark" w:hAnsi="Palanquin Dark" w:eastAsia="Palanquin Dark" w:cs="Palanquin Dark"/>
        </w:rPr>
        <w:t xml:space="preserve">इति गतित्वात्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पूर्वपदपकृतिस्वरत्वम्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वाजस्य प्रसवः प्रसवहेतुः इदं कर्म आ बभूव उदपादि । अनन्तरं चेमानि विश्वानि भुवनानि भूतजातान्या बभूवुः । सर्वतः सर्वेण प्रकारेण । </w:t>
      </w:r>
      <w:r>
        <w:rPr>
          <w:rFonts w:eastAsia="Palanquin Dark" w:cs="Palanquin Dark" w:ascii="Palanquin Dark" w:hAnsi="Palanquin Dark"/>
        </w:rPr>
        <w:t>'</w:t>
      </w:r>
      <w:r>
        <w:rPr>
          <w:rFonts w:ascii="Palanquin Dark" w:hAnsi="Palanquin Dark" w:eastAsia="Palanquin Dark" w:cs="Palanquin Dark"/>
        </w:rPr>
        <w:t>शेश्छन्दसि</w:t>
      </w:r>
      <w:r>
        <w:rPr>
          <w:rFonts w:eastAsia="Palanquin Dark" w:cs="Palanquin Dark" w:ascii="Palanquin Dark" w:hAnsi="Palanquin Dark"/>
        </w:rPr>
        <w:t xml:space="preserve">' </w:t>
      </w:r>
      <w:r>
        <w:rPr>
          <w:rFonts w:ascii="Palanquin Dark" w:hAnsi="Palanquin Dark" w:eastAsia="Palanquin Dark" w:cs="Palanquin Dark"/>
        </w:rPr>
        <w:t>इति शेर्लोपः । स वाजस्य प्रसवः अन्नं वा कर्म वा विराजं प्रजापति कर्मपक्षे अन्नं पर्येति प्राप्नोति । प्रजानन् प्रजानन्निव मयैतत्कर्तव्यमिति विद्वानिव प्रजां पुष्टिञ्च वर्धयमानः वर्धयितुम् । हेतौ शानच्</w:t>
      </w:r>
      <w:r>
        <w:rPr>
          <w:rFonts w:eastAsia="Palanquin Dark" w:cs="Palanquin Dark" w:ascii="Palanquin Dark" w:hAnsi="Palanquin Dark"/>
        </w:rPr>
        <w:t xml:space="preserve">, </w:t>
      </w:r>
      <w:r>
        <w:rPr>
          <w:rFonts w:ascii="Palanquin Dark" w:hAnsi="Palanquin Dark" w:eastAsia="Palanquin Dark" w:cs="Palanquin Dark"/>
        </w:rPr>
        <w:t xml:space="preserve">अदुपदेशाल्लसार्वधातुकानुदात्तत्वे धातुस्वरः । अस्मे अस्माकं अस्मदर्थम्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शे आदेशः</w:t>
      </w:r>
      <w:r>
        <w:rPr>
          <w:rFonts w:eastAsia="Palanquin Dark" w:cs="Palanquin Dark" w:ascii="Palanquin Dark" w:hAnsi="Palanquin Dark"/>
        </w:rPr>
        <w:t xml:space="preserve">, </w:t>
      </w:r>
      <w:r>
        <w:rPr>
          <w:rFonts w:ascii="Palanquin Dark" w:hAnsi="Palanquin Dark" w:eastAsia="Palanquin Dark" w:cs="Palanquin Dark"/>
        </w:rPr>
        <w:t>उदात्तनिवृत्तिस्वरेण तस्योदात्तत्वम्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 xml:space="preserve">वाजस्य प्रसवो यथोक्तस्वरूपः इमां दिवं पृथिवीम् । त्रिष्वपि लोकेषु दिव्शब्दो वर्तते । यथा </w:t>
      </w:r>
      <w:r>
        <w:rPr>
          <w:rFonts w:eastAsia="Palanquin Dark" w:cs="Palanquin Dark" w:ascii="Palanquin Dark" w:hAnsi="Palanquin Dark"/>
        </w:rPr>
        <w:t>'</w:t>
      </w:r>
      <w:r>
        <w:rPr>
          <w:rFonts w:ascii="Palanquin Dark" w:hAnsi="Palanquin Dark" w:eastAsia="Palanquin Dark" w:cs="Palanquin Dark"/>
        </w:rPr>
        <w:t>तृतीयस्यामितो दिवि</w:t>
      </w:r>
      <w:r>
        <w:rPr>
          <w:rFonts w:eastAsia="Palanquin Dark" w:cs="Palanquin Dark" w:ascii="Palanquin Dark" w:hAnsi="Palanquin Dark"/>
        </w:rPr>
        <w:t xml:space="preserve">' </w:t>
      </w:r>
      <w:r>
        <w:rPr>
          <w:rFonts w:ascii="Palanquin Dark" w:hAnsi="Palanquin Dark" w:eastAsia="Palanquin Dark" w:cs="Palanquin Dark"/>
        </w:rPr>
        <w:t xml:space="preserve">इति । शिश्रिये श्रितवान् इमं लोकं धारयितुम् । अनेन हीहत्यानां स्थितिर्भवति कर्मणा वा वृष्ट्यादिद्वारेण तत इमानि विश्वानि भुवनानि सप्रसवश्शिश्रिये । अन्नेन हि कर्मणा वृष्ट्यादिद्वारेण विश्वेषां भुवनानां स्थितिर्भवति यथा </w:t>
      </w:r>
      <w:r>
        <w:rPr>
          <w:rFonts w:eastAsia="Palanquin Dark" w:cs="Palanquin Dark" w:ascii="Palanquin Dark" w:hAnsi="Palanquin Dark"/>
        </w:rPr>
        <w:t>'</w:t>
      </w:r>
      <w:r>
        <w:rPr>
          <w:rFonts w:ascii="Palanquin Dark" w:hAnsi="Palanquin Dark" w:eastAsia="Palanquin Dark" w:cs="Palanquin Dark"/>
        </w:rPr>
        <w:t>तस्मादीतः प्रदानं देवा उप जविन्ति</w:t>
      </w:r>
      <w:r>
        <w:rPr>
          <w:rFonts w:eastAsia="Palanquin Dark" w:cs="Palanquin Dark" w:ascii="Palanquin Dark" w:hAnsi="Palanquin Dark"/>
        </w:rPr>
        <w:t xml:space="preserve">' </w:t>
      </w:r>
      <w:r>
        <w:rPr>
          <w:rFonts w:ascii="Palanquin Dark" w:hAnsi="Palanquin Dark" w:eastAsia="Palanquin Dark" w:cs="Palanquin Dark"/>
        </w:rPr>
        <w:t xml:space="preserve">इति । सम्राट् संहतदीप्तिः नोस्मभ्यं अदित्सन्तं दातुमनिच्छन्तं दापयतु । यो हि दित्सन् भवति स हि स्वयमेव ददाति । प्रजानन् प्रज्ञावानिव अस्मद्विषये प्रवर्तताम् । किञ्च </w:t>
      </w:r>
      <w:r>
        <w:rPr>
          <w:rFonts w:eastAsia="Palanquin Dark" w:cs="Palanquin Dark" w:ascii="Palanquin Dark" w:hAnsi="Palanquin Dark"/>
        </w:rPr>
        <w:t xml:space="preserve">- </w:t>
      </w:r>
      <w:r>
        <w:rPr>
          <w:rFonts w:ascii="Palanquin Dark" w:hAnsi="Palanquin Dark" w:eastAsia="Palanquin Dark" w:cs="Palanquin Dark"/>
        </w:rPr>
        <w:t>रयिं धनं च सर्ववीरपुरुषान् नियच्छतु नियमयतु ददातु अस्मासु स्थापयतु वा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 xml:space="preserve">अग्न इति ॥ हे अग्ने इहास्मिन् कर्मणि नोस्मान् अस्माकं वा इहास्मिन् कर्मणि अच्छवद आभिमुख्येन वद अस्मद्धितं ब्रूहि । किश्च </w:t>
      </w:r>
      <w:r>
        <w:rPr>
          <w:rFonts w:eastAsia="Palanquin Dark" w:cs="Palanquin Dark" w:ascii="Palanquin Dark" w:hAnsi="Palanquin Dark"/>
        </w:rPr>
        <w:t xml:space="preserve">- </w:t>
      </w:r>
      <w:r>
        <w:rPr>
          <w:rFonts w:ascii="Palanquin Dark" w:hAnsi="Palanquin Dark" w:eastAsia="Palanquin Dark" w:cs="Palanquin Dark"/>
        </w:rPr>
        <w:t xml:space="preserve">नोस्मान् प्रति सुमनाः कल्याणमतिश्च भव मनसा च अस्मद्धितमनुचिन्तयेत्यर्थः । किं वः क्रियतामिति चेत् </w:t>
      </w:r>
      <w:r>
        <w:rPr>
          <w:rFonts w:eastAsia="Palanquin Dark" w:cs="Palanquin Dark" w:ascii="Palanquin Dark" w:hAnsi="Palanquin Dark"/>
        </w:rPr>
        <w:t xml:space="preserve">; </w:t>
      </w:r>
      <w:r>
        <w:rPr>
          <w:rFonts w:ascii="Palanquin Dark" w:hAnsi="Palanquin Dark" w:eastAsia="Palanquin Dark" w:cs="Palanquin Dark"/>
        </w:rPr>
        <w:t xml:space="preserve">नोस्मभ्यं प्रयच्छ देहि धनमिति गम्यते </w:t>
      </w:r>
      <w:r>
        <w:rPr>
          <w:rFonts w:eastAsia="Palanquin Dark" w:cs="Palanquin Dark" w:ascii="Palanquin Dark" w:hAnsi="Palanquin Dark"/>
        </w:rPr>
        <w:t>; '</w:t>
      </w:r>
      <w:r>
        <w:rPr>
          <w:rFonts w:ascii="Palanquin Dark" w:hAnsi="Palanquin Dark" w:eastAsia="Palanquin Dark" w:cs="Palanquin Dark"/>
        </w:rPr>
        <w:t>धनदा असि</w:t>
      </w:r>
      <w:r>
        <w:rPr>
          <w:rFonts w:eastAsia="Palanquin Dark" w:cs="Palanquin Dark" w:ascii="Palanquin Dark" w:hAnsi="Palanquin Dark"/>
        </w:rPr>
        <w:t xml:space="preserve">' </w:t>
      </w:r>
      <w:r>
        <w:rPr>
          <w:rFonts w:ascii="Palanquin Dark" w:hAnsi="Palanquin Dark" w:eastAsia="Palanquin Dark" w:cs="Palanquin Dark"/>
        </w:rPr>
        <w:t xml:space="preserve">इति वक्ष्यमाणत्वात् । </w:t>
      </w:r>
      <w:r>
        <w:rPr>
          <w:rFonts w:eastAsia="Palanquin Dark" w:cs="Palanquin Dark" w:ascii="Palanquin Dark" w:hAnsi="Palanquin Dark"/>
        </w:rPr>
        <w:t>'</w:t>
      </w:r>
      <w:r>
        <w:rPr>
          <w:rFonts w:ascii="Palanquin Dark" w:hAnsi="Palanquin Dark" w:eastAsia="Palanquin Dark" w:cs="Palanquin Dark"/>
        </w:rPr>
        <w:t>उपसर्गाद्बहुलम्</w:t>
      </w:r>
      <w:r>
        <w:rPr>
          <w:rFonts w:eastAsia="Palanquin Dark" w:cs="Palanquin Dark" w:ascii="Palanquin Dark" w:hAnsi="Palanquin Dark"/>
        </w:rPr>
        <w:t xml:space="preserve">' </w:t>
      </w:r>
      <w:r>
        <w:rPr>
          <w:rFonts w:ascii="Palanquin Dark" w:hAnsi="Palanquin Dark" w:eastAsia="Palanquin Dark" w:cs="Palanquin Dark"/>
        </w:rPr>
        <w:t xml:space="preserve">इति नसो णत्वम् । भुवस्पते पृथिव्याः पते । </w:t>
      </w:r>
      <w:r>
        <w:rPr>
          <w:rFonts w:eastAsia="Palanquin Dark" w:cs="Palanquin Dark" w:ascii="Palanquin Dark" w:hAnsi="Palanquin Dark"/>
        </w:rPr>
        <w:t>'</w:t>
      </w:r>
      <w:r>
        <w:rPr>
          <w:rFonts w:ascii="Palanquin Dark" w:hAnsi="Palanquin Dark" w:eastAsia="Palanquin Dark" w:cs="Palanquin Dark"/>
        </w:rPr>
        <w:t>षष्ठ्य्वाः पतिपुत्र</w:t>
      </w:r>
      <w:r>
        <w:rPr>
          <w:rFonts w:eastAsia="Palanquin Dark" w:cs="Palanquin Dark" w:ascii="Palanquin Dark" w:hAnsi="Palanquin Dark"/>
        </w:rPr>
        <w:t xml:space="preserve">' </w:t>
      </w:r>
      <w:r>
        <w:rPr>
          <w:rFonts w:ascii="Palanquin Dark" w:hAnsi="Palanquin Dark" w:eastAsia="Palanquin Dark" w:cs="Palanquin Dark"/>
        </w:rPr>
        <w:t>इति सत्वम् । धनदाः धनस्य दाता धनं दातुं समर्थः त्वमस्माकमसि । तस्माद्देहीति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पञ्चमी </w:t>
      </w:r>
      <w:r>
        <w:rPr>
          <w:rFonts w:eastAsia="Palanquin Dark" w:cs="Palanquin Dark" w:ascii="Palanquin Dark" w:hAnsi="Palanquin Dark"/>
        </w:rPr>
        <w:t xml:space="preserve">- </w:t>
      </w:r>
      <w:r>
        <w:rPr>
          <w:rFonts w:ascii="Palanquin Dark" w:hAnsi="Palanquin Dark" w:eastAsia="Palanquin Dark" w:cs="Palanquin Dark"/>
        </w:rPr>
        <w:t>प्र ण इति ॥ नः अस्मभ्यमर्यमा प्रयच्छतु यावद्दातव्यं तत्सर्वं ददातु भगश्च</w:t>
      </w:r>
      <w:r>
        <w:rPr>
          <w:rFonts w:eastAsia="Palanquin Dark" w:cs="Palanquin Dark" w:ascii="Palanquin Dark" w:hAnsi="Palanquin Dark"/>
        </w:rPr>
        <w:t xml:space="preserve">, </w:t>
      </w:r>
      <w:r>
        <w:rPr>
          <w:rFonts w:ascii="Palanquin Dark" w:hAnsi="Palanquin Dark" w:eastAsia="Palanquin Dark" w:cs="Palanquin Dark"/>
        </w:rPr>
        <w:t>बृहस्पतिश्च देवाश्च । उत अपि च सूनृता प्रियवाक् यज्ञः वाग्देवी सरस्वती च प्रददातु अस्मभ्यम् । बृहस्पतिशब्दे सुट्स्वरावुक्तौ । शोभना च ऋता च सूनृता पृषोदरादिः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षष्ठी </w:t>
      </w:r>
      <w:r>
        <w:rPr>
          <w:rFonts w:eastAsia="Palanquin Dark" w:cs="Palanquin Dark" w:ascii="Palanquin Dark" w:hAnsi="Palanquin Dark"/>
        </w:rPr>
        <w:t xml:space="preserve">- </w:t>
      </w:r>
      <w:r>
        <w:rPr>
          <w:rFonts w:ascii="Palanquin Dark" w:hAnsi="Palanquin Dark" w:eastAsia="Palanquin Dark" w:cs="Palanquin Dark"/>
        </w:rPr>
        <w:t>अर्यमणमिति ॥ हे अग्ने दानाय चोदय अभिमतानि दापय । वाग्ग्रहणं सरस्वतीविशेषणं नदीनिवृत्त्यर्थम् । सवितृविशेषणं वाजिग्रहणम्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सप्तमी </w:t>
      </w:r>
      <w:r>
        <w:rPr>
          <w:rFonts w:eastAsia="Palanquin Dark" w:cs="Palanquin Dark" w:ascii="Palanquin Dark" w:hAnsi="Palanquin Dark"/>
        </w:rPr>
        <w:t xml:space="preserve">- </w:t>
      </w:r>
      <w:r>
        <w:rPr>
          <w:rFonts w:ascii="Palanquin Dark" w:hAnsi="Palanquin Dark" w:eastAsia="Palanquin Dark" w:cs="Palanquin Dark"/>
        </w:rPr>
        <w:t xml:space="preserve">सोममिति ॥ सोमादीनग्निं च त्वामन्वारभामहे </w:t>
      </w:r>
      <w:r>
        <w:rPr>
          <w:rFonts w:eastAsia="Palanquin Dark" w:cs="Palanquin Dark" w:ascii="Palanquin Dark" w:hAnsi="Palanquin Dark"/>
        </w:rPr>
        <w:t xml:space="preserve">. </w:t>
      </w:r>
      <w:r>
        <w:rPr>
          <w:rFonts w:ascii="Palanquin Dark" w:hAnsi="Palanquin Dark" w:eastAsia="Palanquin Dark" w:cs="Palanquin Dark"/>
        </w:rPr>
        <w:t>यूयमेव प्रथमं कर्म आरभध्वम्</w:t>
      </w:r>
      <w:r>
        <w:rPr>
          <w:rFonts w:eastAsia="Palanquin Dark" w:cs="Palanquin Dark" w:ascii="Palanquin Dark" w:hAnsi="Palanquin Dark"/>
        </w:rPr>
        <w:t xml:space="preserve">, </w:t>
      </w:r>
      <w:r>
        <w:rPr>
          <w:rFonts w:ascii="Palanquin Dark" w:hAnsi="Palanquin Dark" w:eastAsia="Palanquin Dark" w:cs="Palanquin Dark"/>
        </w:rPr>
        <w:t xml:space="preserve">अभिमतप्रदत्वात् </w:t>
      </w:r>
      <w:r>
        <w:rPr>
          <w:rFonts w:eastAsia="Palanquin Dark" w:cs="Palanquin Dark" w:ascii="Palanquin Dark" w:hAnsi="Palanquin Dark"/>
        </w:rPr>
        <w:t xml:space="preserve">; </w:t>
      </w:r>
      <w:r>
        <w:rPr>
          <w:rFonts w:ascii="Palanquin Dark" w:hAnsi="Palanquin Dark" w:eastAsia="Palanquin Dark" w:cs="Palanquin Dark"/>
        </w:rPr>
        <w:t xml:space="preserve">वयन्तु युष्मानन्वारभामहे । यद्वा </w:t>
      </w:r>
      <w:r>
        <w:rPr>
          <w:rFonts w:eastAsia="Palanquin Dark" w:cs="Palanquin Dark" w:ascii="Palanquin Dark" w:hAnsi="Palanquin Dark"/>
        </w:rPr>
        <w:t xml:space="preserve">- </w:t>
      </w:r>
      <w:r>
        <w:rPr>
          <w:rFonts w:ascii="Palanquin Dark" w:hAnsi="Palanquin Dark" w:eastAsia="Palanquin Dark" w:cs="Palanquin Dark"/>
        </w:rPr>
        <w:t xml:space="preserve">अन्वारम्भणमवलम्बनम् । अस्मिन् कर्मणि सोमादीनेवावलम्बामह इति । यद्वा </w:t>
      </w:r>
      <w:r>
        <w:rPr>
          <w:rFonts w:eastAsia="Palanquin Dark" w:cs="Palanquin Dark" w:ascii="Palanquin Dark" w:hAnsi="Palanquin Dark"/>
        </w:rPr>
        <w:t xml:space="preserve">- </w:t>
      </w:r>
      <w:r>
        <w:rPr>
          <w:rFonts w:ascii="Palanquin Dark" w:hAnsi="Palanquin Dark" w:eastAsia="Palanquin Dark" w:cs="Palanquin Dark"/>
        </w:rPr>
        <w:t>अन्वारम्भणं पश्चादरम्भणम्</w:t>
      </w:r>
      <w:r>
        <w:rPr>
          <w:rFonts w:eastAsia="Palanquin Dark" w:cs="Palanquin Dark" w:ascii="Palanquin Dark" w:hAnsi="Palanquin Dark"/>
        </w:rPr>
        <w:t xml:space="preserve">, </w:t>
      </w:r>
      <w:r>
        <w:rPr>
          <w:rFonts w:ascii="Palanquin Dark" w:hAnsi="Palanquin Dark" w:eastAsia="Palanquin Dark" w:cs="Palanquin Dark"/>
        </w:rPr>
        <w:t>रभिश्च याच्ञायाम् । युष्मद्दानानन्तरं पुनःपुनर्युष्मानेव वयं याचामहे</w:t>
      </w:r>
      <w:r>
        <w:rPr>
          <w:rFonts w:eastAsia="Palanquin Dark" w:cs="Palanquin Dark" w:ascii="Palanquin Dark" w:hAnsi="Palanquin Dark"/>
        </w:rPr>
        <w:t xml:space="preserve">, </w:t>
      </w:r>
      <w:r>
        <w:rPr>
          <w:rFonts w:ascii="Palanquin Dark" w:hAnsi="Palanquin Dark" w:eastAsia="Palanquin Dark" w:cs="Palanquin Dark"/>
        </w:rPr>
        <w:t>नान्यान्याचिष्महीति । आदित्यानप्येवमिति ॥</w:t>
      </w:r>
    </w:p>
    <w:p>
      <w:pPr>
        <w:pStyle w:val="Normal"/>
        <w:rPr/>
      </w:pPr>
      <w:r>
        <w:rPr/>
      </w:r>
    </w:p>
    <w:p>
      <w:pPr>
        <w:pStyle w:val="Normal"/>
        <w:rPr/>
      </w:pPr>
      <w:r>
        <w:rPr>
          <w:rFonts w:eastAsia="Palanquin Dark" w:cs="Palanquin Dark" w:ascii="Palanquin Dark" w:hAnsi="Palanquin Dark"/>
        </w:rPr>
        <w:t>8-10</w:t>
      </w:r>
      <w:r>
        <w:rPr>
          <w:rFonts w:ascii="Palanquin Dark" w:hAnsi="Palanquin Dark" w:eastAsia="Palanquin Dark" w:cs="Palanquin Dark"/>
        </w:rPr>
        <w:t xml:space="preserve">अभिषेकमन्त्राः </w:t>
      </w:r>
      <w:r>
        <w:rPr>
          <w:rFonts w:eastAsia="Palanquin Dark" w:cs="Palanquin Dark" w:ascii="Palanquin Dark" w:hAnsi="Palanquin Dark"/>
        </w:rPr>
        <w:t xml:space="preserve">- </w:t>
      </w:r>
      <w:r>
        <w:rPr>
          <w:rFonts w:ascii="Palanquin Dark" w:hAnsi="Palanquin Dark" w:eastAsia="Palanquin Dark" w:cs="Palanquin Dark"/>
        </w:rPr>
        <w:t>देवस्येत्यादयः ॥ सावित्रो व्याख्यातः ।</w:t>
      </w:r>
    </w:p>
    <w:p>
      <w:pPr>
        <w:pStyle w:val="Normal"/>
        <w:rPr/>
      </w:pPr>
      <w:r>
        <w:rPr/>
      </w:r>
    </w:p>
    <w:p>
      <w:pPr>
        <w:pStyle w:val="Normal"/>
        <w:rPr/>
      </w:pPr>
      <w:r>
        <w:rPr>
          <w:rFonts w:ascii="Palanquin Dark" w:hAnsi="Palanquin Dark" w:eastAsia="Palanquin Dark" w:cs="Palanquin Dark"/>
        </w:rPr>
        <w:t>सवितुर्देवस्यानुज्ञाने अश्विनोरेव बाहुभ्यां पूष्ण एव हस्ताभ्याम् । न त्वात्मीयाभ्यामिति । सरस्वत्यै सरस्वत्याः । षष्ठ्यर्थे चतुर्थी ॥ सरस्वत्या वाचस्सम्बन्धिना यन्तुर्यन्त्रेण यन्तुरप्यन्यस्य यन्त्रणेन यमनेन । सामान्येन वा विवक्ष्यते</w:t>
      </w:r>
      <w:r>
        <w:rPr>
          <w:rFonts w:eastAsia="Palanquin Dark" w:cs="Palanquin Dark" w:ascii="Palanquin Dark" w:hAnsi="Palanquin Dark"/>
        </w:rPr>
        <w:t xml:space="preserve">, </w:t>
      </w:r>
      <w:r>
        <w:rPr>
          <w:rFonts w:ascii="Palanquin Dark" w:hAnsi="Palanquin Dark" w:eastAsia="Palanquin Dark" w:cs="Palanquin Dark"/>
        </w:rPr>
        <w:t>यन्त्र्याः वाचस्सरस्वत्याः यन्त्रणेन अग्नेश्च साम्राज्येन त्वामभिषिञ्चामि । सङ्गतं राजतीति सम्राट्</w:t>
      </w:r>
      <w:r>
        <w:rPr>
          <w:rFonts w:eastAsia="Palanquin Dark" w:cs="Palanquin Dark" w:ascii="Palanquin Dark" w:hAnsi="Palanquin Dark"/>
        </w:rPr>
        <w:t>, '</w:t>
      </w:r>
      <w:r>
        <w:rPr>
          <w:rFonts w:ascii="Palanquin Dark" w:hAnsi="Palanquin Dark" w:eastAsia="Palanquin Dark" w:cs="Palanquin Dark"/>
        </w:rPr>
        <w:t>मो राजि समः क्वौ</w:t>
      </w:r>
      <w:r>
        <w:rPr>
          <w:rFonts w:eastAsia="Palanquin Dark" w:cs="Palanquin Dark" w:ascii="Palanquin Dark" w:hAnsi="Palanquin Dark"/>
        </w:rPr>
        <w:t>', '</w:t>
      </w:r>
      <w:r>
        <w:rPr>
          <w:rFonts w:ascii="Palanquin Dark" w:hAnsi="Palanquin Dark" w:eastAsia="Palanquin Dark" w:cs="Palanquin Dark"/>
        </w:rPr>
        <w:t>गुणवचनब्राह्मणादिभ्यः</w:t>
      </w:r>
      <w:r>
        <w:rPr>
          <w:rFonts w:eastAsia="Palanquin Dark" w:cs="Palanquin Dark" w:ascii="Palanquin Dark" w:hAnsi="Palanquin Dark"/>
        </w:rPr>
        <w:t xml:space="preserve">' </w:t>
      </w:r>
      <w:r>
        <w:rPr>
          <w:rFonts w:ascii="Palanquin Dark" w:hAnsi="Palanquin Dark" w:eastAsia="Palanquin Dark" w:cs="Palanquin Dark"/>
        </w:rPr>
        <w:t xml:space="preserve">इति ष्यञ् । एवं </w:t>
      </w:r>
      <w:r>
        <w:rPr>
          <w:rFonts w:eastAsia="Palanquin Dark" w:cs="Palanquin Dark" w:ascii="Palanquin Dark" w:hAnsi="Palanquin Dark"/>
        </w:rPr>
        <w:t>'</w:t>
      </w:r>
      <w:r>
        <w:rPr>
          <w:rFonts w:ascii="Palanquin Dark" w:hAnsi="Palanquin Dark" w:eastAsia="Palanquin Dark" w:cs="Palanquin Dark"/>
        </w:rPr>
        <w:t>इन्द्रस्य त्वा साम्राज्येन</w:t>
      </w:r>
      <w:r>
        <w:rPr>
          <w:rFonts w:eastAsia="Palanquin Dark" w:cs="Palanquin Dark" w:ascii="Palanquin Dark" w:hAnsi="Palanquin Dark"/>
        </w:rPr>
        <w:t>' '</w:t>
      </w:r>
      <w:r>
        <w:rPr>
          <w:rFonts w:ascii="Palanquin Dark" w:hAnsi="Palanquin Dark" w:eastAsia="Palanquin Dark" w:cs="Palanquin Dark"/>
        </w:rPr>
        <w:t>बृहस्पतेस्त्वा साम्राज्येन</w:t>
      </w:r>
      <w:r>
        <w:rPr>
          <w:rFonts w:eastAsia="Palanquin Dark" w:cs="Palanquin Dark" w:ascii="Palanquin Dark" w:hAnsi="Palanquin Dark"/>
        </w:rPr>
        <w:t xml:space="preserve">', </w:t>
      </w:r>
      <w:r>
        <w:rPr>
          <w:rFonts w:ascii="Palanquin Dark" w:hAnsi="Palanquin Dark" w:eastAsia="Palanquin Dark" w:cs="Palanquin Dark"/>
        </w:rPr>
        <w:t>इत्येतौ गतौ ॥</w:t>
      </w:r>
    </w:p>
    <w:p>
      <w:pPr>
        <w:pStyle w:val="Normal"/>
        <w:rPr/>
      </w:pPr>
      <w:r>
        <w:rPr/>
      </w:r>
    </w:p>
    <w:p>
      <w:pPr>
        <w:pStyle w:val="Normal"/>
        <w:rPr/>
      </w:pPr>
      <w:r>
        <w:rPr>
          <w:rFonts w:ascii="Palanquin Dark" w:hAnsi="Palanquin Dark" w:eastAsia="Palanquin Dark" w:cs="Palanquin Dark"/>
        </w:rPr>
        <w:t>इति सप्तमे दशमोनुवाकः ॥</w:t>
      </w:r>
    </w:p>
    <w:p>
      <w:pPr>
        <w:pStyle w:val="Normal"/>
        <w:rPr>
          <w:rFonts w:ascii="Palanquin Dark" w:hAnsi="Palanquin Dark" w:eastAsia="Palanquin Dark" w:cs="Palanquin Dark"/>
        </w:rPr>
      </w:pPr>
      <w:r>
        <w:rPr>
          <w:rFonts w:eastAsia="Palanquin Dark" w:cs="Palanquin Dark" w:ascii="Palanquin Dark" w:hAnsi="Palanquin Dark"/>
        </w:rPr>
        <w:t>1.7.11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उज्जितीस्सप्तदश यजमानं वाचयति </w:t>
      </w:r>
      <w:r>
        <w:rPr>
          <w:rFonts w:eastAsia="Palanquin Dark" w:cs="Palanquin Dark" w:ascii="Palanquin Dark" w:hAnsi="Palanquin Dark"/>
        </w:rPr>
        <w:t xml:space="preserve">- </w:t>
      </w:r>
      <w:r>
        <w:rPr>
          <w:rFonts w:ascii="Palanquin Dark" w:hAnsi="Palanquin Dark" w:eastAsia="Palanquin Dark" w:cs="Palanquin Dark"/>
        </w:rPr>
        <w:t>अग्निरित्याद्याः ॥ एकमक्षरं यस्य तेनैकाक्षरेण छन्दसाग्निर्वाचमुदजयत् उज्जितवान्</w:t>
      </w:r>
      <w:r>
        <w:rPr>
          <w:rFonts w:eastAsia="Palanquin Dark" w:cs="Palanquin Dark" w:ascii="Palanquin Dark" w:hAnsi="Palanquin Dark"/>
        </w:rPr>
        <w:t xml:space="preserve">, </w:t>
      </w:r>
      <w:r>
        <w:rPr>
          <w:rFonts w:ascii="Palanquin Dark" w:hAnsi="Palanquin Dark" w:eastAsia="Palanquin Dark" w:cs="Palanquin Dark"/>
        </w:rPr>
        <w:t>तद्वदहमप्येकाक्षरेण वाचमुज्जीयासमिति । सर्वत्रैवमुक्तादीन्यष्ट्यन्तानि द्रष्टव्यानि</w:t>
      </w:r>
      <w:r>
        <w:rPr>
          <w:rFonts w:eastAsia="Palanquin Dark" w:cs="Palanquin Dark" w:ascii="Palanquin Dark" w:hAnsi="Palanquin Dark"/>
        </w:rPr>
        <w:t xml:space="preserve">, </w:t>
      </w:r>
      <w:r>
        <w:rPr>
          <w:rFonts w:ascii="Palanquin Dark" w:hAnsi="Palanquin Dark" w:eastAsia="Palanquin Dark" w:cs="Palanquin Dark"/>
        </w:rPr>
        <w:t xml:space="preserve">सप्तदश छन्दांसि स्तूयन्ते । केचिदाहुः </w:t>
      </w:r>
      <w:r>
        <w:rPr>
          <w:rFonts w:eastAsia="Palanquin Dark" w:cs="Palanquin Dark" w:ascii="Palanquin Dark" w:hAnsi="Palanquin Dark"/>
        </w:rPr>
        <w:t>- '</w:t>
      </w:r>
      <w:r>
        <w:rPr>
          <w:rFonts w:ascii="Palanquin Dark" w:hAnsi="Palanquin Dark" w:eastAsia="Palanquin Dark" w:cs="Palanquin Dark"/>
        </w:rPr>
        <w:t>आश्रावयेति चतुरक्षरमस्तु श्रौषडिति चतुरक्षरं यजेति द्व्यक्षरं ये यजामह इति पञ्चाक्षरं द्व्यक्षरो वषट्कार एष वै सप्तदशः प्रजापतिः</w:t>
      </w:r>
      <w:r>
        <w:rPr>
          <w:rFonts w:eastAsia="Palanquin Dark" w:cs="Palanquin Dark" w:ascii="Palanquin Dark" w:hAnsi="Palanquin Dark"/>
        </w:rPr>
        <w:t xml:space="preserve">' </w:t>
      </w:r>
      <w:r>
        <w:rPr>
          <w:rFonts w:ascii="Palanquin Dark" w:hAnsi="Palanquin Dark" w:eastAsia="Palanquin Dark" w:cs="Palanquin Dark"/>
        </w:rPr>
        <w:t>इत्यस्यैकाक्षरादारभ्योच्यन्ते</w:t>
      </w:r>
      <w:r>
        <w:rPr>
          <w:rFonts w:eastAsia="Palanquin Dark" w:cs="Palanquin Dark" w:ascii="Palanquin Dark" w:hAnsi="Palanquin Dark"/>
        </w:rPr>
        <w:t xml:space="preserve">, </w:t>
      </w:r>
      <w:r>
        <w:rPr>
          <w:rFonts w:ascii="Palanquin Dark" w:hAnsi="Palanquin Dark" w:eastAsia="Palanquin Dark" w:cs="Palanquin Dark"/>
        </w:rPr>
        <w:t xml:space="preserve">इति । तेषां बहुव्रीहिस्वरो नोपपद्यते । </w:t>
      </w:r>
      <w:r>
        <w:rPr>
          <w:rFonts w:eastAsia="Palanquin Dark" w:cs="Palanquin Dark" w:ascii="Palanquin Dark" w:hAnsi="Palanquin Dark"/>
        </w:rPr>
        <w:t>'</w:t>
      </w:r>
      <w:r>
        <w:rPr>
          <w:rFonts w:ascii="Palanquin Dark" w:hAnsi="Palanquin Dark" w:eastAsia="Palanquin Dark" w:cs="Palanquin Dark"/>
        </w:rPr>
        <w:t>ता वा एता उज्जितयो व्याख्यायन्ते । यज्ञस्य सर्वत्वाय । देवतानामनिर्भागाय</w:t>
      </w:r>
      <w:r>
        <w:rPr>
          <w:rFonts w:eastAsia="Palanquin Dark" w:cs="Palanquin Dark" w:ascii="Palanquin Dark" w:hAnsi="Palanquin Dark"/>
        </w:rPr>
        <w:t xml:space="preserve">' </w:t>
      </w:r>
      <w:r>
        <w:rPr>
          <w:rFonts w:ascii="Palanquin Dark" w:hAnsi="Palanquin Dark" w:eastAsia="Palanquin Dark" w:cs="Palanquin Dark"/>
        </w:rPr>
        <w:t>। इत्यादि ब्राह्मणम् ॥</w:t>
      </w:r>
    </w:p>
    <w:p>
      <w:pPr>
        <w:pStyle w:val="Normal"/>
        <w:rPr/>
      </w:pPr>
      <w:r>
        <w:rPr/>
      </w:r>
    </w:p>
    <w:p>
      <w:pPr>
        <w:pStyle w:val="Normal"/>
        <w:rPr/>
      </w:pPr>
      <w:r>
        <w:rPr>
          <w:rFonts w:eastAsia="Palanquin Dark" w:cs="Palanquin Dark" w:ascii="Palanquin Dark" w:hAnsi="Palanquin Dark"/>
        </w:rPr>
        <w:t>2-17</w:t>
      </w:r>
      <w:r>
        <w:rPr>
          <w:rFonts w:ascii="Palanquin Dark" w:hAnsi="Palanquin Dark" w:eastAsia="Palanquin Dark" w:cs="Palanquin Dark"/>
        </w:rPr>
        <w:t xml:space="preserve">अश्विनावित्यादयो निगदसिद्धाः । चतुष्पदः चत्वारः पादा येषाम् । </w:t>
      </w:r>
      <w:r>
        <w:rPr>
          <w:rFonts w:eastAsia="Palanquin Dark" w:cs="Palanquin Dark" w:ascii="Palanquin Dark" w:hAnsi="Palanquin Dark"/>
        </w:rPr>
        <w:t>'</w:t>
      </w:r>
      <w:r>
        <w:rPr>
          <w:rFonts w:ascii="Palanquin Dark" w:hAnsi="Palanquin Dark" w:eastAsia="Palanquin Dark" w:cs="Palanquin Dark"/>
        </w:rPr>
        <w:t>सङ्ख्यासुपूर्वस्य</w:t>
      </w:r>
      <w:r>
        <w:rPr>
          <w:rFonts w:eastAsia="Palanquin Dark" w:cs="Palanquin Dark" w:ascii="Palanquin Dark" w:hAnsi="Palanquin Dark"/>
        </w:rPr>
        <w:t xml:space="preserve">' </w:t>
      </w:r>
      <w:r>
        <w:rPr>
          <w:rFonts w:ascii="Palanquin Dark" w:hAnsi="Palanquin Dark" w:eastAsia="Palanquin Dark" w:cs="Palanquin Dark"/>
        </w:rPr>
        <w:t xml:space="preserve">इति पादस्य लोपे </w:t>
      </w:r>
      <w:r>
        <w:rPr>
          <w:rFonts w:eastAsia="Palanquin Dark" w:cs="Palanquin Dark" w:ascii="Palanquin Dark" w:hAnsi="Palanquin Dark"/>
        </w:rPr>
        <w:t>'</w:t>
      </w:r>
      <w:r>
        <w:rPr>
          <w:rFonts w:ascii="Palanquin Dark" w:hAnsi="Palanquin Dark" w:eastAsia="Palanquin Dark" w:cs="Palanquin Dark"/>
        </w:rPr>
        <w:t>पादः पत्</w:t>
      </w:r>
      <w:r>
        <w:rPr>
          <w:rFonts w:eastAsia="Palanquin Dark" w:cs="Palanquin Dark" w:ascii="Palanquin Dark" w:hAnsi="Palanquin Dark"/>
        </w:rPr>
        <w:t xml:space="preserve">' </w:t>
      </w:r>
      <w:r>
        <w:rPr>
          <w:rFonts w:ascii="Palanquin Dark" w:hAnsi="Palanquin Dark" w:eastAsia="Palanquin Dark" w:cs="Palanquin Dark"/>
        </w:rPr>
        <w:t xml:space="preserve">इति पद्भावः । पङ्क्तिः पञ्चपदा । सप्तपदा । </w:t>
      </w:r>
      <w:r>
        <w:rPr>
          <w:rFonts w:eastAsia="Palanquin Dark" w:cs="Palanquin Dark" w:ascii="Palanquin Dark" w:hAnsi="Palanquin Dark"/>
        </w:rPr>
        <w:t>'</w:t>
      </w:r>
      <w:r>
        <w:rPr>
          <w:rFonts w:ascii="Palanquin Dark" w:hAnsi="Palanquin Dark" w:eastAsia="Palanquin Dark" w:cs="Palanquin Dark"/>
        </w:rPr>
        <w:t>टाबृचि</w:t>
      </w:r>
      <w:r>
        <w:rPr>
          <w:rFonts w:eastAsia="Palanquin Dark" w:cs="Palanquin Dark" w:ascii="Palanquin Dark" w:hAnsi="Palanquin Dark"/>
        </w:rPr>
        <w:t xml:space="preserve">' </w:t>
      </w:r>
      <w:r>
        <w:rPr>
          <w:rFonts w:ascii="Palanquin Dark" w:hAnsi="Palanquin Dark" w:eastAsia="Palanquin Dark" w:cs="Palanquin Dark"/>
        </w:rPr>
        <w:t>इति टाप् । बृहस्पतिर्व्याख्यातः । त्रिवृतमिति । अवयवेषु अवयविनि च तिस्रो वृत्तयो यस्य इति बहुव्रीहौ त्रिचक्रादित्वादुत्तरपदान्तोदात्तत्वम् । नवस्तोत्रीयस्तोमस्त्रिवृत् । विराट् दशाक्षरा</w:t>
      </w:r>
      <w:r>
        <w:rPr>
          <w:rFonts w:eastAsia="Palanquin Dark" w:cs="Palanquin Dark" w:ascii="Palanquin Dark" w:hAnsi="Palanquin Dark"/>
        </w:rPr>
        <w:t xml:space="preserve">, </w:t>
      </w:r>
      <w:r>
        <w:rPr>
          <w:rFonts w:ascii="Palanquin Dark" w:hAnsi="Palanquin Dark" w:eastAsia="Palanquin Dark" w:cs="Palanquin Dark"/>
        </w:rPr>
        <w:t xml:space="preserve">अन्नं चोच्यते । त्रयोदश स्तोमा यथासम्भवं द्रष्टव्याः । यथा द्वाभ्यां पञ्चकाभ्यामेकेन च त्रिकेण त्रयोदशेत्यादि । तत्र त्रयोदश स्तोत्रीयाः परिमाणमस्येति । </w:t>
      </w:r>
      <w:r>
        <w:rPr>
          <w:rFonts w:eastAsia="Palanquin Dark" w:cs="Palanquin Dark" w:ascii="Palanquin Dark" w:hAnsi="Palanquin Dark"/>
        </w:rPr>
        <w:t>'</w:t>
      </w:r>
      <w:r>
        <w:rPr>
          <w:rFonts w:ascii="Palanquin Dark" w:hAnsi="Palanquin Dark" w:eastAsia="Palanquin Dark" w:cs="Palanquin Dark"/>
        </w:rPr>
        <w:t>स्तोमे डविधिः पञ्चदशाद्यर्थम्</w:t>
      </w:r>
      <w:r>
        <w:rPr>
          <w:rFonts w:eastAsia="Palanquin Dark" w:cs="Palanquin Dark" w:ascii="Palanquin Dark" w:hAnsi="Palanquin Dark"/>
        </w:rPr>
        <w:t xml:space="preserve">' </w:t>
      </w:r>
      <w:r>
        <w:rPr>
          <w:rFonts w:ascii="Palanquin Dark" w:hAnsi="Palanquin Dark" w:eastAsia="Palanquin Dark" w:cs="Palanquin Dark"/>
        </w:rPr>
        <w:t>इति डः । एवं सर्वत्र । त्रयोदशषोडशानां चास्तित्वे इदमेव प्रमाणम् ॥</w:t>
      </w:r>
    </w:p>
    <w:p>
      <w:pPr>
        <w:pStyle w:val="Normal"/>
        <w:rPr/>
      </w:pPr>
      <w:r>
        <w:rPr/>
      </w:r>
    </w:p>
    <w:p>
      <w:pPr>
        <w:pStyle w:val="Normal"/>
        <w:rPr/>
      </w:pPr>
      <w:r>
        <w:rPr>
          <w:rFonts w:ascii="Palanquin Dark" w:hAnsi="Palanquin Dark" w:eastAsia="Palanquin Dark" w:cs="Palanquin Dark"/>
        </w:rPr>
        <w:t>इति सप्तमे एकादशोनुवाकः ॥</w:t>
      </w:r>
    </w:p>
    <w:p>
      <w:pPr>
        <w:pStyle w:val="Normal"/>
        <w:rPr>
          <w:rFonts w:ascii="Palanquin Dark" w:hAnsi="Palanquin Dark" w:eastAsia="Palanquin Dark" w:cs="Palanquin Dark"/>
        </w:rPr>
      </w:pPr>
      <w:r>
        <w:rPr>
          <w:rFonts w:eastAsia="Palanquin Dark" w:cs="Palanquin Dark" w:ascii="Palanquin Dark" w:hAnsi="Palanquin Dark"/>
        </w:rPr>
        <w:t>1.7.12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पञ्चैन्द्रानतिग्राह्यान् ग्रहान्गृह्णाति </w:t>
      </w:r>
      <w:r>
        <w:rPr>
          <w:rFonts w:eastAsia="Palanquin Dark" w:cs="Palanquin Dark" w:ascii="Palanquin Dark" w:hAnsi="Palanquin Dark"/>
        </w:rPr>
        <w:t xml:space="preserve">- </w:t>
      </w:r>
      <w:r>
        <w:rPr>
          <w:rFonts w:ascii="Palanquin Dark" w:hAnsi="Palanquin Dark" w:eastAsia="Palanquin Dark" w:cs="Palanquin Dark"/>
        </w:rPr>
        <w:t xml:space="preserve">उपयामगृहीतोसीत्यादिभिः ॥ उपयामगृहीतोसीति व्याख्यातम् । </w:t>
      </w:r>
      <w:r>
        <w:rPr>
          <w:rFonts w:eastAsia="Palanquin Dark" w:cs="Palanquin Dark" w:ascii="Palanquin Dark" w:hAnsi="Palanquin Dark"/>
        </w:rPr>
        <w:t>'</w:t>
      </w:r>
      <w:r>
        <w:rPr>
          <w:rFonts w:ascii="Palanquin Dark" w:hAnsi="Palanquin Dark" w:eastAsia="Palanquin Dark" w:cs="Palanquin Dark"/>
        </w:rPr>
        <w:t>इयं वा उपयामः</w:t>
      </w:r>
      <w:r>
        <w:rPr>
          <w:rFonts w:eastAsia="Palanquin Dark" w:cs="Palanquin Dark" w:ascii="Palanquin Dark" w:hAnsi="Palanquin Dark"/>
        </w:rPr>
        <w:t xml:space="preserve">' </w:t>
      </w:r>
      <w:r>
        <w:rPr>
          <w:rFonts w:ascii="Palanquin Dark" w:hAnsi="Palanquin Dark" w:eastAsia="Palanquin Dark" w:cs="Palanquin Dark"/>
        </w:rPr>
        <w:t>तयैव गृहीतोसीति हे ग्रह त्वा त्वां नृषदं नृषु प्रजासु सीदति स्थित्यर्थं तेषां नृषत् । एवमुत्तर्त्र । सुषामादित्वात्षत्वम्</w:t>
      </w:r>
      <w:r>
        <w:rPr>
          <w:rFonts w:eastAsia="Palanquin Dark" w:cs="Palanquin Dark" w:ascii="Palanquin Dark" w:hAnsi="Palanquin Dark"/>
        </w:rPr>
        <w:t>, '</w:t>
      </w:r>
      <w:r>
        <w:rPr>
          <w:rFonts w:ascii="Palanquin Dark" w:hAnsi="Palanquin Dark" w:eastAsia="Palanquin Dark" w:cs="Palanquin Dark"/>
        </w:rPr>
        <w:t>सन्दिरप्रतेः</w:t>
      </w:r>
      <w:r>
        <w:rPr>
          <w:rFonts w:eastAsia="Palanquin Dark" w:cs="Palanquin Dark" w:ascii="Palanquin Dark" w:hAnsi="Palanquin Dark"/>
        </w:rPr>
        <w:t xml:space="preserve">' </w:t>
      </w:r>
      <w:r>
        <w:rPr>
          <w:rFonts w:ascii="Palanquin Dark" w:hAnsi="Palanquin Dark" w:eastAsia="Palanquin Dark" w:cs="Palanquin Dark"/>
        </w:rPr>
        <w:t xml:space="preserve">इति वा सर्वविषयं द्रष्टव्यम् । द्रुषदं </w:t>
      </w:r>
      <w:r>
        <w:rPr>
          <w:rFonts w:eastAsia="Palanquin Dark" w:cs="Palanquin Dark" w:ascii="Palanquin Dark" w:hAnsi="Palanquin Dark"/>
        </w:rPr>
        <w:t>'</w:t>
      </w:r>
      <w:r>
        <w:rPr>
          <w:rFonts w:ascii="Palanquin Dark" w:hAnsi="Palanquin Dark" w:eastAsia="Palanquin Dark" w:cs="Palanquin Dark"/>
        </w:rPr>
        <w:t>वनस्पतयो वै द्रु</w:t>
      </w:r>
      <w:r>
        <w:rPr>
          <w:rFonts w:eastAsia="Palanquin Dark" w:cs="Palanquin Dark" w:ascii="Palanquin Dark" w:hAnsi="Palanquin Dark"/>
        </w:rPr>
        <w:t xml:space="preserve">' </w:t>
      </w:r>
      <w:r>
        <w:rPr>
          <w:rFonts w:ascii="Palanquin Dark" w:hAnsi="Palanquin Dark" w:eastAsia="Palanquin Dark" w:cs="Palanquin Dark"/>
        </w:rPr>
        <w:t>। भुवनसदं भुवनं सर्वभूतजातम् । इन्द्राय जुष्टं प्रियं गृह्णामीति व्याख्यातप्रायम्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गृहीत्वा यथायतनं सादयति </w:t>
      </w:r>
      <w:r>
        <w:rPr>
          <w:rFonts w:eastAsia="Palanquin Dark" w:cs="Palanquin Dark" w:ascii="Palanquin Dark" w:hAnsi="Palanquin Dark"/>
        </w:rPr>
        <w:t xml:space="preserve">- </w:t>
      </w:r>
      <w:r>
        <w:rPr>
          <w:rFonts w:ascii="Palanquin Dark" w:hAnsi="Palanquin Dark" w:eastAsia="Palanquin Dark" w:cs="Palanquin Dark"/>
        </w:rPr>
        <w:t>एष ते योनिः कारणं इन्द्राय त्वा सादयामि । व्याख्यातमेव ॥</w:t>
      </w:r>
    </w:p>
    <w:p>
      <w:pPr>
        <w:pStyle w:val="Normal"/>
        <w:rPr/>
      </w:pPr>
      <w:r>
        <w:rPr/>
      </w:r>
    </w:p>
    <w:p>
      <w:pPr>
        <w:pStyle w:val="Normal"/>
        <w:rPr/>
      </w:pPr>
      <w:r>
        <w:rPr>
          <w:rFonts w:eastAsia="Palanquin Dark" w:cs="Palanquin Dark" w:ascii="Palanquin Dark" w:hAnsi="Palanquin Dark"/>
        </w:rPr>
        <w:t>3-4</w:t>
      </w:r>
      <w:r>
        <w:rPr>
          <w:rFonts w:ascii="Palanquin Dark" w:hAnsi="Palanquin Dark" w:eastAsia="Palanquin Dark" w:cs="Palanquin Dark"/>
        </w:rPr>
        <w:t xml:space="preserve">द्वितीयम् </w:t>
      </w:r>
      <w:r>
        <w:rPr>
          <w:rFonts w:eastAsia="Palanquin Dark" w:cs="Palanquin Dark" w:ascii="Palanquin Dark" w:hAnsi="Palanquin Dark"/>
        </w:rPr>
        <w:t xml:space="preserve">- </w:t>
      </w:r>
      <w:r>
        <w:rPr>
          <w:rFonts w:ascii="Palanquin Dark" w:hAnsi="Palanquin Dark" w:eastAsia="Palanquin Dark" w:cs="Palanquin Dark"/>
        </w:rPr>
        <w:t xml:space="preserve">उपयामगृहीतोसीति ॥ त्वा त्वामप्सुषदम् । </w:t>
      </w:r>
      <w:r>
        <w:rPr>
          <w:rFonts w:eastAsia="Palanquin Dark" w:cs="Palanquin Dark" w:ascii="Palanquin Dark" w:hAnsi="Palanquin Dark"/>
        </w:rPr>
        <w:t>'</w:t>
      </w:r>
      <w:r>
        <w:rPr>
          <w:rFonts w:ascii="Palanquin Dark" w:hAnsi="Palanquin Dark" w:eastAsia="Palanquin Dark" w:cs="Palanquin Dark"/>
        </w:rPr>
        <w:t>तत्पुरुषे कृतिबहुलम्</w:t>
      </w:r>
      <w:r>
        <w:rPr>
          <w:rFonts w:eastAsia="Palanquin Dark" w:cs="Palanquin Dark" w:ascii="Palanquin Dark" w:hAnsi="Palanquin Dark"/>
        </w:rPr>
        <w:t xml:space="preserve">' </w:t>
      </w:r>
      <w:r>
        <w:rPr>
          <w:rFonts w:ascii="Palanquin Dark" w:hAnsi="Palanquin Dark" w:eastAsia="Palanquin Dark" w:cs="Palanquin Dark"/>
        </w:rPr>
        <w:t>इत्यलुक् । अन्नादीनामुत्पादकतया तत्र सीदतीति । अग्नौ प्रास्ताहुतिस्सम्यक्</w:t>
      </w:r>
      <w:r>
        <w:rPr>
          <w:rFonts w:eastAsia="Palanquin Dark" w:cs="Palanquin Dark" w:ascii="Palanquin Dark" w:hAnsi="Palanquin Dark"/>
        </w:rPr>
        <w:t xml:space="preserve">' </w:t>
      </w:r>
      <w:r>
        <w:rPr>
          <w:rFonts w:ascii="Palanquin Dark" w:hAnsi="Palanquin Dark" w:eastAsia="Palanquin Dark" w:cs="Palanquin Dark"/>
        </w:rPr>
        <w:t>इत्यादि । शेषं समानम् ॥</w:t>
      </w:r>
    </w:p>
    <w:p>
      <w:pPr>
        <w:pStyle w:val="Normal"/>
        <w:rPr/>
      </w:pPr>
      <w:r>
        <w:rPr/>
      </w:r>
    </w:p>
    <w:p>
      <w:pPr>
        <w:pStyle w:val="Normal"/>
        <w:rPr/>
      </w:pPr>
      <w:r>
        <w:rPr>
          <w:rFonts w:eastAsia="Palanquin Dark" w:cs="Palanquin Dark" w:ascii="Palanquin Dark" w:hAnsi="Palanquin Dark"/>
        </w:rPr>
        <w:t>5-6</w:t>
      </w:r>
      <w:r>
        <w:rPr>
          <w:rFonts w:ascii="Palanquin Dark" w:hAnsi="Palanquin Dark" w:eastAsia="Palanquin Dark" w:cs="Palanquin Dark"/>
        </w:rPr>
        <w:t xml:space="preserve">अथ तृतीयम् </w:t>
      </w:r>
      <w:r>
        <w:rPr>
          <w:rFonts w:eastAsia="Palanquin Dark" w:cs="Palanquin Dark" w:ascii="Palanquin Dark" w:hAnsi="Palanquin Dark"/>
        </w:rPr>
        <w:t xml:space="preserve">- </w:t>
      </w:r>
      <w:r>
        <w:rPr>
          <w:rFonts w:ascii="Palanquin Dark" w:hAnsi="Palanquin Dark" w:eastAsia="Palanquin Dark" w:cs="Palanquin Dark"/>
        </w:rPr>
        <w:t xml:space="preserve">उपयामगृहीतोसीति ॥ पृथिविषदम् । </w:t>
      </w:r>
      <w:r>
        <w:rPr>
          <w:rFonts w:eastAsia="Palanquin Dark" w:cs="Palanquin Dark" w:ascii="Palanquin Dark" w:hAnsi="Palanquin Dark"/>
        </w:rPr>
        <w:t>'</w:t>
      </w:r>
      <w:r>
        <w:rPr>
          <w:rFonts w:ascii="Palanquin Dark" w:hAnsi="Palanquin Dark" w:eastAsia="Palanquin Dark" w:cs="Palanquin Dark"/>
        </w:rPr>
        <w:t>ङ्यापोस्संज्ञाच्छन्दसोः</w:t>
      </w:r>
      <w:r>
        <w:rPr>
          <w:rFonts w:eastAsia="Palanquin Dark" w:cs="Palanquin Dark" w:ascii="Palanquin Dark" w:hAnsi="Palanquin Dark"/>
        </w:rPr>
        <w:t xml:space="preserve">' </w:t>
      </w:r>
      <w:r>
        <w:rPr>
          <w:rFonts w:ascii="Palanquin Dark" w:hAnsi="Palanquin Dark" w:eastAsia="Palanquin Dark" w:cs="Palanquin Dark"/>
        </w:rPr>
        <w:t>इति ह्रस्वत्वम् । पूर्ववद्भूतिहेतुत्वेन पृथिव्यादिषु सदनम् । गतमन्यत्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अथ चतुर्थम् </w:t>
      </w:r>
      <w:r>
        <w:rPr>
          <w:rFonts w:eastAsia="Palanquin Dark" w:cs="Palanquin Dark" w:ascii="Palanquin Dark" w:hAnsi="Palanquin Dark"/>
        </w:rPr>
        <w:t xml:space="preserve">- </w:t>
      </w:r>
      <w:r>
        <w:rPr>
          <w:rFonts w:ascii="Palanquin Dark" w:hAnsi="Palanquin Dark" w:eastAsia="Palanquin Dark" w:cs="Palanquin Dark"/>
        </w:rPr>
        <w:t xml:space="preserve">ये ग्रहा इति पञ्चपदया पङ्क्त्या ॥ ये ग्रहाः पञ्चजनीनाः पञ्चजनेभ्यो देवादिभ्यो वा हिताः । </w:t>
      </w:r>
      <w:r>
        <w:rPr>
          <w:rFonts w:eastAsia="Palanquin Dark" w:cs="Palanquin Dark" w:ascii="Palanquin Dark" w:hAnsi="Palanquin Dark"/>
        </w:rPr>
        <w:t>'</w:t>
      </w:r>
      <w:r>
        <w:rPr>
          <w:rFonts w:ascii="Palanquin Dark" w:hAnsi="Palanquin Dark" w:eastAsia="Palanquin Dark" w:cs="Palanquin Dark"/>
        </w:rPr>
        <w:t>पञ्चजनादुपसङ्ख्यानम्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 खः । सर्वेप्यतिग्राह्याः पञ्चजनीनाः येषां मध्ये तिस्रः परमजाः प्रकृतयः परमायां प्रकृत्यवस्थायां जाताः समाम्नाताः परमजाः आग्नेयैन्द्रसौर्याः </w:t>
      </w:r>
      <w:r>
        <w:rPr>
          <w:rFonts w:eastAsia="Palanquin Dark" w:cs="Palanquin Dark" w:ascii="Palanquin Dark" w:hAnsi="Palanquin Dark"/>
        </w:rPr>
        <w:t xml:space="preserve">; </w:t>
      </w:r>
      <w:r>
        <w:rPr>
          <w:rFonts w:ascii="Palanquin Dark" w:hAnsi="Palanquin Dark" w:eastAsia="Palanquin Dark" w:cs="Palanquin Dark"/>
        </w:rPr>
        <w:t xml:space="preserve">प्रकृतिरूपेण विवक्षितत्वात् । ग्रहेष्वपि वर्तमानस्त्रिलिङ्गो भवति । </w:t>
      </w:r>
      <w:r>
        <w:rPr>
          <w:rFonts w:eastAsia="Palanquin Dark" w:cs="Palanquin Dark" w:ascii="Palanquin Dark" w:hAnsi="Palanquin Dark"/>
        </w:rPr>
        <w:t>'</w:t>
      </w:r>
      <w:r>
        <w:rPr>
          <w:rFonts w:ascii="Palanquin Dark" w:hAnsi="Palanquin Dark" w:eastAsia="Palanquin Dark" w:cs="Palanquin Dark"/>
        </w:rPr>
        <w:t>तिसृभ्यो जसः</w:t>
      </w:r>
      <w:r>
        <w:rPr>
          <w:rFonts w:eastAsia="Palanquin Dark" w:cs="Palanquin Dark" w:ascii="Palanquin Dark" w:hAnsi="Palanquin Dark"/>
        </w:rPr>
        <w:t xml:space="preserve">' </w:t>
      </w:r>
      <w:r>
        <w:rPr>
          <w:rFonts w:ascii="Palanquin Dark" w:hAnsi="Palanquin Dark" w:eastAsia="Palanquin Dark" w:cs="Palanquin Dark"/>
        </w:rPr>
        <w:t xml:space="preserve">इत्युदात्तत्वम्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येषां प्रभावेन दैव्यः दिवि भवः कोशः मेघः समुब्जितः अधोमुखः जलस्रावणायै आर्जवमासादितः वर्षाभिमुखः कृत इत्यर्थः । जलूकवद्रक्तस्रावणायै । उब्ज आर्जवे । तेषां तेभ्यः । तादर्थ्यचतुर्थ्याष्षष्ठी । विशिप्रियाणां विविधहनुपर्यन्तानां इषमन्नमूर्जं रसं च समग्रभीं सङ्गृह्णामि । उपयामगृहीतोसीति गृह्णाति । छान्दसे लुङि </w:t>
      </w:r>
      <w:r>
        <w:rPr>
          <w:rFonts w:eastAsia="Palanquin Dark" w:cs="Palanquin Dark" w:ascii="Palanquin Dark" w:hAnsi="Palanquin Dark"/>
        </w:rPr>
        <w:t>'</w:t>
      </w:r>
      <w:r>
        <w:rPr>
          <w:rFonts w:ascii="Palanquin Dark" w:hAnsi="Palanquin Dark" w:eastAsia="Palanquin Dark" w:cs="Palanquin Dark"/>
        </w:rPr>
        <w:t>अमो मश्</w:t>
      </w:r>
      <w:r>
        <w:rPr>
          <w:rFonts w:eastAsia="Palanquin Dark" w:cs="Palanquin Dark" w:ascii="Palanquin Dark" w:hAnsi="Palanquin Dark"/>
        </w:rPr>
        <w:t>' '</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एष ते इत्यादि ॥ गतम् ॥</w:t>
      </w:r>
    </w:p>
    <w:p>
      <w:pPr>
        <w:pStyle w:val="Normal"/>
        <w:rPr/>
      </w:pPr>
      <w:r>
        <w:rPr/>
      </w:r>
    </w:p>
    <w:p>
      <w:pPr>
        <w:pStyle w:val="Normal"/>
        <w:rPr/>
      </w:pPr>
      <w:r>
        <w:rPr>
          <w:rFonts w:eastAsia="Palanquin Dark" w:cs="Palanquin Dark" w:ascii="Palanquin Dark" w:hAnsi="Palanquin Dark"/>
        </w:rPr>
        <w:t>9-10</w:t>
      </w:r>
      <w:r>
        <w:rPr>
          <w:rFonts w:ascii="Palanquin Dark" w:hAnsi="Palanquin Dark" w:eastAsia="Palanquin Dark" w:cs="Palanquin Dark"/>
        </w:rPr>
        <w:t xml:space="preserve">अथ पञ्चमम् </w:t>
      </w:r>
      <w:r>
        <w:rPr>
          <w:rFonts w:eastAsia="Palanquin Dark" w:cs="Palanquin Dark" w:ascii="Palanquin Dark" w:hAnsi="Palanquin Dark"/>
        </w:rPr>
        <w:t xml:space="preserve">- </w:t>
      </w:r>
      <w:r>
        <w:rPr>
          <w:rFonts w:ascii="Palanquin Dark" w:hAnsi="Palanquin Dark" w:eastAsia="Palanquin Dark" w:cs="Palanquin Dark"/>
        </w:rPr>
        <w:t xml:space="preserve">अपां रसमित्यनुष्टुप् ॥ अपां रसं सारं उद्वयसं उद्भूतान्नं उद्भूतजीवनं वा । सूर्यरश्मिं पावकरश्मिम्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सूर्यो रश्मिस्थानीयो यस्य । यद्वा </w:t>
      </w:r>
      <w:r>
        <w:rPr>
          <w:rFonts w:eastAsia="Palanquin Dark" w:cs="Palanquin Dark" w:ascii="Palanquin Dark" w:hAnsi="Palanquin Dark"/>
        </w:rPr>
        <w:t xml:space="preserve">- </w:t>
      </w:r>
      <w:r>
        <w:rPr>
          <w:rFonts w:ascii="Palanquin Dark" w:hAnsi="Palanquin Dark" w:eastAsia="Palanquin Dark" w:cs="Palanquin Dark"/>
        </w:rPr>
        <w:t xml:space="preserve">तृतीयबहुवचनस्य स्थाने व्यत्ययेन द्वितीयैकवचनम् । सूर्यरश्मिभिस्समाभृतं सम्यक्समन्ताच्च घृतं सम्यगाहृतं वा । </w:t>
      </w:r>
      <w:r>
        <w:rPr>
          <w:rFonts w:eastAsia="Palanquin Dark" w:cs="Palanquin Dark" w:ascii="Palanquin Dark" w:hAnsi="Palanquin Dark"/>
        </w:rPr>
        <w:t>'</w:t>
      </w:r>
      <w:r>
        <w:rPr>
          <w:rFonts w:ascii="Palanquin Dark" w:hAnsi="Palanquin Dark" w:eastAsia="Palanquin Dark" w:cs="Palanquin Dark"/>
        </w:rPr>
        <w:t>हृग्रहोर्भः</w:t>
      </w:r>
      <w:r>
        <w:rPr>
          <w:rFonts w:eastAsia="Palanquin Dark" w:cs="Palanquin Dark" w:ascii="Palanquin Dark" w:hAnsi="Palanquin Dark"/>
        </w:rPr>
        <w:t xml:space="preserve">' </w:t>
      </w:r>
      <w:r>
        <w:rPr>
          <w:rFonts w:ascii="Palanquin Dark" w:hAnsi="Palanquin Dark" w:eastAsia="Palanquin Dark" w:cs="Palanquin Dark"/>
        </w:rPr>
        <w:t>। किञ्च – तस्यापां रसस्य यो रसः अन्नं तदुत्तमं तस्मादुत्तमाय प्रशस्ताय जलरसायान्नाय च वो युष्मान्गृह्णामीति । उपयामगृहीतोसीति गृह्णाति । क्रियाविशेषणं वा</w:t>
      </w:r>
      <w:r>
        <w:rPr>
          <w:rFonts w:eastAsia="Palanquin Dark" w:cs="Palanquin Dark" w:ascii="Palanquin Dark" w:hAnsi="Palanquin Dark"/>
        </w:rPr>
        <w:t xml:space="preserve">, </w:t>
      </w:r>
      <w:r>
        <w:rPr>
          <w:rFonts w:ascii="Palanquin Dark" w:hAnsi="Palanquin Dark" w:eastAsia="Palanquin Dark" w:cs="Palanquin Dark"/>
        </w:rPr>
        <w:t xml:space="preserve">उत्तमं गृह्णामीति । तादर्थ्यात्ताच्छब्द्यम् । उत्तमशब्द उञ्छादिः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इत्यद्भ्यष्षष्ठ्या उदात्तत्वम् । गतमन्यत् ॥</w:t>
      </w:r>
    </w:p>
    <w:p>
      <w:pPr>
        <w:pStyle w:val="Normal"/>
        <w:rPr/>
      </w:pPr>
      <w:r>
        <w:rPr/>
      </w:r>
    </w:p>
    <w:p>
      <w:pPr>
        <w:pStyle w:val="Normal"/>
        <w:rPr/>
      </w:pPr>
      <w:r>
        <w:rPr>
          <w:rFonts w:eastAsia="Palanquin Dark" w:cs="Palanquin Dark" w:ascii="Palanquin Dark" w:hAnsi="Palanquin Dark"/>
        </w:rPr>
        <w:t>11-12</w:t>
      </w:r>
      <w:r>
        <w:rPr>
          <w:rFonts w:ascii="Palanquin Dark" w:hAnsi="Palanquin Dark" w:eastAsia="Palanquin Dark" w:cs="Palanquin Dark"/>
        </w:rPr>
        <w:t xml:space="preserve">सुराग्रहान् गृह्णाति </w:t>
      </w:r>
      <w:r>
        <w:rPr>
          <w:rFonts w:eastAsia="Palanquin Dark" w:cs="Palanquin Dark" w:ascii="Palanquin Dark" w:hAnsi="Palanquin Dark"/>
        </w:rPr>
        <w:t xml:space="preserve">- </w:t>
      </w:r>
      <w:r>
        <w:rPr>
          <w:rFonts w:ascii="Palanquin Dark" w:hAnsi="Palanquin Dark" w:eastAsia="Palanquin Dark" w:cs="Palanquin Dark"/>
        </w:rPr>
        <w:t xml:space="preserve">अया विष्ठा इति त्रिष्टुभा यजुरन्तया ॥ अया अनेन ग्रहणेन । इदमस्तृतीयाया याजादेशः </w:t>
      </w:r>
      <w:r>
        <w:rPr>
          <w:rFonts w:eastAsia="Palanquin Dark" w:cs="Palanquin Dark" w:ascii="Palanquin Dark" w:hAnsi="Palanquin Dark"/>
        </w:rPr>
        <w:t>'</w:t>
      </w:r>
      <w:r>
        <w:rPr>
          <w:rFonts w:ascii="Palanquin Dark" w:hAnsi="Palanquin Dark" w:eastAsia="Palanquin Dark" w:cs="Palanquin Dark"/>
        </w:rPr>
        <w:t>हलि लोपः</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 xml:space="preserve">अया अस्मिन् जगति विष्ठाः । सप्तम्या याजादेशः । विष्ठाः विविधं तीष्ठन्तीति । </w:t>
      </w:r>
      <w:r>
        <w:rPr>
          <w:rFonts w:eastAsia="Palanquin Dark" w:cs="Palanquin Dark" w:ascii="Palanquin Dark" w:hAnsi="Palanquin Dark"/>
        </w:rPr>
        <w:t>'</w:t>
      </w:r>
      <w:r>
        <w:rPr>
          <w:rFonts w:ascii="Palanquin Dark" w:hAnsi="Palanquin Dark" w:eastAsia="Palanquin Dark" w:cs="Palanquin Dark"/>
        </w:rPr>
        <w:t>क्विप्च</w:t>
      </w:r>
      <w:r>
        <w:rPr>
          <w:rFonts w:eastAsia="Palanquin Dark" w:cs="Palanquin Dark" w:ascii="Palanquin Dark" w:hAnsi="Palanquin Dark"/>
        </w:rPr>
        <w:t xml:space="preserve">' </w:t>
      </w:r>
      <w:r>
        <w:rPr>
          <w:rFonts w:ascii="Palanquin Dark" w:hAnsi="Palanquin Dark" w:eastAsia="Palanquin Dark" w:cs="Palanquin Dark"/>
        </w:rPr>
        <w:t xml:space="preserve">इति क्विप् । सर्वात्मतया स्थित इत्यर्थः । जनयन्नुत्पादयन् कर्वराणि कर्माणि कार्यजातानि वा य एवं करोति प्रजापतिः स हि घृणिः दीप्यमानः । घृणि दीप्तौ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xml:space="preserve">' </w:t>
      </w:r>
      <w:r>
        <w:rPr>
          <w:rFonts w:ascii="Palanquin Dark" w:hAnsi="Palanquin Dark" w:eastAsia="Palanquin Dark" w:cs="Palanquin Dark"/>
        </w:rPr>
        <w:t>इतीन् । हेतौ हिः । घृणिमान्वा घृणिः</w:t>
      </w:r>
      <w:r>
        <w:rPr>
          <w:rFonts w:eastAsia="Palanquin Dark" w:cs="Palanquin Dark" w:ascii="Palanquin Dark" w:hAnsi="Palanquin Dark"/>
        </w:rPr>
        <w:t xml:space="preserve">, </w:t>
      </w:r>
      <w:r>
        <w:rPr>
          <w:rFonts w:ascii="Palanquin Dark" w:hAnsi="Palanquin Dark" w:eastAsia="Palanquin Dark" w:cs="Palanquin Dark"/>
        </w:rPr>
        <w:t xml:space="preserve">मत्वर्थीयो लुप्यते । उरुर्महान् वराय वरिष्ठाय फलाय गातुर्मार्गः प्राप्तेः पुरुषार्थप्राप्तिरित्यर्थः । तादर्थ्ये चतुर्थी । स तादृशः प्रत्युदैत् प्रत्युद्गच्छतु । छान्दसो लुङ् । किम् </w:t>
      </w:r>
      <w:r>
        <w:rPr>
          <w:rFonts w:eastAsia="Palanquin Dark" w:cs="Palanquin Dark" w:ascii="Palanquin Dark" w:hAnsi="Palanquin Dark"/>
        </w:rPr>
        <w:t xml:space="preserve">? </w:t>
      </w:r>
      <w:r>
        <w:rPr>
          <w:rFonts w:ascii="Palanquin Dark" w:hAnsi="Palanquin Dark" w:eastAsia="Palanquin Dark" w:cs="Palanquin Dark"/>
        </w:rPr>
        <w:t>मध्वः उदकस्य अग्रं सारम् । नुमभावच्छान्दसः</w:t>
      </w:r>
      <w:r>
        <w:rPr>
          <w:rFonts w:eastAsia="Palanquin Dark" w:cs="Palanquin Dark" w:ascii="Palanquin Dark" w:hAnsi="Palanquin Dark"/>
        </w:rPr>
        <w:t>, '</w:t>
      </w:r>
      <w:r>
        <w:rPr>
          <w:rFonts w:ascii="Palanquin Dark" w:hAnsi="Palanquin Dark" w:eastAsia="Palanquin Dark" w:cs="Palanquin Dark"/>
        </w:rPr>
        <w:t>जसादिषु वा वचनं प्राङ्णौ चङ्युपधायाः</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 धरुणो धारयिता स तादृशः मदुनोग्रं प्राप्नोतु । यद्यस्मात्स्वायामात्मीयायां तनुवां शरीरभूतेस्मिन् ग्रहे तनुं स्वशरीरमैरयत प्रेरयति </w:t>
      </w:r>
      <w:r>
        <w:rPr>
          <w:rFonts w:eastAsia="Palanquin Dark" w:cs="Palanquin Dark" w:ascii="Palanquin Dark" w:hAnsi="Palanquin Dark"/>
        </w:rPr>
        <w:t xml:space="preserve">; </w:t>
      </w:r>
      <w:r>
        <w:rPr>
          <w:rFonts w:ascii="Palanquin Dark" w:hAnsi="Palanquin Dark" w:eastAsia="Palanquin Dark" w:cs="Palanquin Dark"/>
        </w:rPr>
        <w:t xml:space="preserve">तस्मादेतद्ग्रहात्मा अस्मदभिमतं साधयत्विति । उपयामगृहीतोसीत्यादि गतम् । प्रजापतिशब्दे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वाजपेयमन्त्रास्समाप्ताः ॥</w:t>
      </w:r>
    </w:p>
    <w:p>
      <w:pPr>
        <w:pStyle w:val="Normal"/>
        <w:rPr/>
      </w:pPr>
      <w:r>
        <w:rPr/>
      </w:r>
    </w:p>
    <w:p>
      <w:pPr>
        <w:pStyle w:val="Normal"/>
        <w:rPr/>
      </w:pPr>
      <w:r>
        <w:rPr>
          <w:rFonts w:ascii="Palanquin Dark" w:hAnsi="Palanquin Dark" w:eastAsia="Palanquin Dark" w:cs="Palanquin Dark"/>
        </w:rPr>
        <w:t>इसि सप्तमे दशमोनुवाकः ॥</w:t>
      </w:r>
    </w:p>
    <w:p>
      <w:pPr>
        <w:pStyle w:val="Normal"/>
        <w:rPr>
          <w:rFonts w:ascii="Palanquin Dark" w:hAnsi="Palanquin Dark" w:eastAsia="Palanquin Dark" w:cs="Palanquin Dark"/>
        </w:rPr>
      </w:pPr>
      <w:r>
        <w:rPr>
          <w:rFonts w:eastAsia="Palanquin Dark" w:cs="Palanquin Dark" w:ascii="Palanquin Dark" w:hAnsi="Palanquin Dark"/>
        </w:rPr>
        <w:t>1.7.13</w:t>
        <w:tab/>
      </w:r>
    </w:p>
    <w:p>
      <w:pPr>
        <w:pStyle w:val="Normal"/>
        <w:rPr/>
      </w:pPr>
      <w:r>
        <w:rPr>
          <w:rFonts w:eastAsia="Palanquin Dark" w:cs="Palanquin Dark" w:ascii="Palanquin Dark" w:hAnsi="Palanquin Dark"/>
        </w:rPr>
        <w:t>1</w:t>
      </w:r>
      <w:r>
        <w:rPr>
          <w:rFonts w:ascii="Palanquin Dark" w:hAnsi="Palanquin Dark" w:eastAsia="Palanquin Dark" w:cs="Palanquin Dark"/>
        </w:rPr>
        <w:t>अथ याज्याकाण्डं वैश्वदेवं</w:t>
      </w:r>
      <w:r>
        <w:rPr>
          <w:rFonts w:eastAsia="Palanquin Dark" w:cs="Palanquin Dark" w:ascii="Palanquin Dark" w:hAnsi="Palanquin Dark"/>
        </w:rPr>
        <w:t xml:space="preserve">, </w:t>
      </w:r>
      <w:r>
        <w:rPr>
          <w:rFonts w:ascii="Palanquin Dark" w:hAnsi="Palanquin Dark" w:eastAsia="Palanquin Dark" w:cs="Palanquin Dark"/>
        </w:rPr>
        <w:t xml:space="preserve">तत्र </w:t>
      </w:r>
      <w:r>
        <w:rPr>
          <w:rFonts w:eastAsia="Palanquin Dark" w:cs="Palanquin Dark" w:ascii="Palanquin Dark" w:hAnsi="Palanquin Dark"/>
        </w:rPr>
        <w:t>'</w:t>
      </w:r>
      <w:r>
        <w:rPr>
          <w:rFonts w:ascii="Palanquin Dark" w:hAnsi="Palanquin Dark" w:eastAsia="Palanquin Dark" w:cs="Palanquin Dark"/>
        </w:rPr>
        <w:t>इन्द्रायान्वृजवे पुरोडाशमेकादशकपालं निर्वपेद्ग्रामकामः</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अन्वहेति त्रिष्टुप् ॥ अहेति पादपूरणे प्रसिद्धौ वा । इदिति समुच्चये । मासाश्च वनानि च ओषधीः ओषधयश्च । पूर्ववत्पूर्वसवर्णदीर्घत्वम् । पर्वतासः पर्वताः । पूर्ववदसुक् । रोदसी रोदस्यौ द्यावापृथिव्यौ च वावशाने कामयमाने इन्द्रमेव परस्परं वा । यङ्लुगन्तात्ताच्छीलिकश्चानश्</w:t>
      </w:r>
      <w:r>
        <w:rPr>
          <w:rFonts w:eastAsia="Palanquin Dark" w:cs="Palanquin Dark" w:ascii="Palanquin Dark" w:hAnsi="Palanquin Dark"/>
        </w:rPr>
        <w:t>, '</w:t>
      </w:r>
      <w:r>
        <w:rPr>
          <w:rFonts w:ascii="Palanquin Dark" w:hAnsi="Palanquin Dark" w:eastAsia="Palanquin Dark" w:cs="Palanquin Dark"/>
        </w:rPr>
        <w:t>न वशः</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सम्प्रसारणाभावः । आपश्चेन्द्रमेव जायमानमन्वजिहत अनुजिहते अनुगच्च्छन्ति अनुजायन्ते इत्यर्थः । यद्वा </w:t>
      </w:r>
      <w:r>
        <w:rPr>
          <w:rFonts w:eastAsia="Palanquin Dark" w:cs="Palanquin Dark" w:ascii="Palanquin Dark" w:hAnsi="Palanquin Dark"/>
        </w:rPr>
        <w:t xml:space="preserve">- </w:t>
      </w:r>
      <w:r>
        <w:rPr>
          <w:rFonts w:ascii="Palanquin Dark" w:hAnsi="Palanquin Dark" w:eastAsia="Palanquin Dark" w:cs="Palanquin Dark"/>
        </w:rPr>
        <w:t>स्वामित्वेन जायमानमिन्द्रमेवेन्द्रं भजन्ते । छान्दसो लिङ्</w:t>
      </w:r>
      <w:r>
        <w:rPr>
          <w:rFonts w:eastAsia="Palanquin Dark" w:cs="Palanquin Dark" w:ascii="Palanquin Dark" w:hAnsi="Palanquin Dark"/>
        </w:rPr>
        <w:t>, '</w:t>
      </w:r>
      <w:r>
        <w:rPr>
          <w:rFonts w:ascii="Palanquin Dark" w:hAnsi="Palanquin Dark" w:eastAsia="Palanquin Dark" w:cs="Palanquin Dark"/>
        </w:rPr>
        <w:t>भृञामित्</w:t>
      </w:r>
      <w:r>
        <w:rPr>
          <w:rFonts w:eastAsia="Palanquin Dark" w:cs="Palanquin Dark" w:ascii="Palanquin Dark" w:hAnsi="Palanquin Dark"/>
        </w:rPr>
        <w:t xml:space="preserve">' </w:t>
      </w:r>
      <w:r>
        <w:rPr>
          <w:rFonts w:ascii="Palanquin Dark" w:hAnsi="Palanquin Dark" w:eastAsia="Palanquin Dark" w:cs="Palanquin Dark"/>
        </w:rPr>
        <w:t>इत्यभ्यासस्येत्वम् । स इन्द्र एवम्महाप्रभावः अस्माकं ग्रामं साधयत्विति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अनु ते दायीति त्रिष्टुप् ॥ व्याख्यातेयं षष्ठान्ते । हे इन्द्र यजत्र यष्टव्य तुभ्यं देवैः ऋत्विग्भ्यः दायि दीयते सामर्थ्याद्धविः । विश्वं कृत्स्नमपि सत्रा सर्तव्येषु यज्ञेषु महदिन्द्रियमनुवीक्ष्य महतेन्द्रियेण तद्वानिति कृत्वा वृत्रहत्यां चानुवीक्ष्य</w:t>
      </w:r>
      <w:r>
        <w:rPr>
          <w:rFonts w:eastAsia="Palanquin Dark" w:cs="Palanquin Dark" w:ascii="Palanquin Dark" w:hAnsi="Palanquin Dark"/>
        </w:rPr>
        <w:t xml:space="preserve">, </w:t>
      </w:r>
      <w:r>
        <w:rPr>
          <w:rFonts w:ascii="Palanquin Dark" w:hAnsi="Palanquin Dark" w:eastAsia="Palanquin Dark" w:cs="Palanquin Dark"/>
        </w:rPr>
        <w:t>क्षत्रं धनं सहो बलं चानुवीक्ष्येति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इन्द्राण्यै चरुं निर्वपेद्यस्य सेनाऽसंशितेव स्यात्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इन्द्राणीमित्यनुष्टुप् ॥ इन्द्रणीमिन्द्रस्य पत्नीम् । </w:t>
      </w:r>
      <w:r>
        <w:rPr>
          <w:rFonts w:eastAsia="Palanquin Dark" w:cs="Palanquin Dark" w:ascii="Palanquin Dark" w:hAnsi="Palanquin Dark"/>
        </w:rPr>
        <w:t>'</w:t>
      </w:r>
      <w:r>
        <w:rPr>
          <w:rFonts w:ascii="Palanquin Dark" w:hAnsi="Palanquin Dark" w:eastAsia="Palanquin Dark" w:cs="Palanquin Dark"/>
        </w:rPr>
        <w:t>इन्द्रवरुण</w:t>
      </w:r>
      <w:r>
        <w:rPr>
          <w:rFonts w:eastAsia="Palanquin Dark" w:cs="Palanquin Dark" w:ascii="Palanquin Dark" w:hAnsi="Palanquin Dark"/>
        </w:rPr>
        <w:t xml:space="preserve">' </w:t>
      </w:r>
      <w:r>
        <w:rPr>
          <w:rFonts w:ascii="Palanquin Dark" w:hAnsi="Palanquin Dark" w:eastAsia="Palanquin Dark" w:cs="Palanquin Dark"/>
        </w:rPr>
        <w:t xml:space="preserve">इति ङीष् । आसु नारिषु मध्ये । छान्दसं ह्रस्वत्वम् । सुपत्नीं शोभनपतिकाम् । </w:t>
      </w:r>
      <w:r>
        <w:rPr>
          <w:rFonts w:eastAsia="Palanquin Dark" w:cs="Palanquin Dark" w:ascii="Palanquin Dark" w:hAnsi="Palanquin Dark"/>
        </w:rPr>
        <w:t>'</w:t>
      </w:r>
      <w:r>
        <w:rPr>
          <w:rFonts w:ascii="Palanquin Dark" w:hAnsi="Palanquin Dark" w:eastAsia="Palanquin Dark" w:cs="Palanquin Dark"/>
        </w:rPr>
        <w:t>विभाषा सपूर्वस्य</w:t>
      </w:r>
      <w:r>
        <w:rPr>
          <w:rFonts w:eastAsia="Palanquin Dark" w:cs="Palanquin Dark" w:ascii="Palanquin Dark" w:hAnsi="Palanquin Dark"/>
        </w:rPr>
        <w:t xml:space="preserve">' </w:t>
      </w:r>
      <w:r>
        <w:rPr>
          <w:rFonts w:ascii="Palanquin Dark" w:hAnsi="Palanquin Dark" w:eastAsia="Palanquin Dark" w:cs="Palanquin Dark"/>
        </w:rPr>
        <w:t>इति ङीष्</w:t>
      </w:r>
      <w:r>
        <w:rPr>
          <w:rFonts w:eastAsia="Palanquin Dark" w:cs="Palanquin Dark" w:ascii="Palanquin Dark" w:hAnsi="Palanquin Dark"/>
        </w:rPr>
        <w:t>, '</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अहमश्रवं श्रुतवानस्मि । शृणोतेर्लङि व्यत्ययेन शप् । लुग्वा शपः । अपरञ्चन किञ्चन किञ्चान्यदित्यर्थः अयमस्मा अन्यो विशेषः । चनेति समुच्चये । न ह्यस्याः पतिः जरसा वयोहान्या मरते म्रियते । व्यत्ययेन शप्</w:t>
      </w:r>
      <w:r>
        <w:rPr>
          <w:rFonts w:eastAsia="Palanquin Dark" w:cs="Palanquin Dark" w:ascii="Palanquin Dark" w:hAnsi="Palanquin Dark"/>
        </w:rPr>
        <w:t>, '</w:t>
      </w:r>
      <w:r>
        <w:rPr>
          <w:rFonts w:ascii="Palanquin Dark" w:hAnsi="Palanquin Dark" w:eastAsia="Palanquin Dark" w:cs="Palanquin Dark"/>
        </w:rPr>
        <w:t>हि च</w:t>
      </w:r>
      <w:r>
        <w:rPr>
          <w:rFonts w:eastAsia="Palanquin Dark" w:cs="Palanquin Dark" w:ascii="Palanquin Dark" w:hAnsi="Palanquin Dark"/>
        </w:rPr>
        <w:t xml:space="preserve">' </w:t>
      </w:r>
      <w:r>
        <w:rPr>
          <w:rFonts w:ascii="Palanquin Dark" w:hAnsi="Palanquin Dark" w:eastAsia="Palanquin Dark" w:cs="Palanquin Dark"/>
        </w:rPr>
        <w:t>इति निघातप्रतिषेधः । सैव महाभागा इन्द्राणी अस्मत्सेनामुत्साहवतीं करोत्वित्यर्थः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नाहमित्यनुष्टुप् ॥ हे इन्द्राणि तव सख्युः वृषाकपेः इन्द्रादृते वा मम सख्युः वृषाकपेः आदित्याद्विष्णोर्वा ऋते कञ्चिदपि नाहं रारण न रणामि न कीर्तयामि ततोन्यं न नौमीत्यर्थः । ततोन्येन वा केन चिदपि न रमे । छान्दसो लिट् । तुजादित्वादभ्यासस्य दीर्घत्वम्</w:t>
      </w:r>
      <w:r>
        <w:rPr>
          <w:rFonts w:eastAsia="Palanquin Dark" w:cs="Palanquin Dark" w:ascii="Palanquin Dark" w:hAnsi="Palanquin Dark"/>
        </w:rPr>
        <w:t>, '</w:t>
      </w:r>
      <w:r>
        <w:rPr>
          <w:rFonts w:ascii="Palanquin Dark" w:hAnsi="Palanquin Dark" w:eastAsia="Palanquin Dark" w:cs="Palanquin Dark"/>
        </w:rPr>
        <w:t>णलुत्तमो वा</w:t>
      </w:r>
      <w:r>
        <w:rPr>
          <w:rFonts w:eastAsia="Palanquin Dark" w:cs="Palanquin Dark" w:ascii="Palanquin Dark" w:hAnsi="Palanquin Dark"/>
        </w:rPr>
        <w:t xml:space="preserve">' </w:t>
      </w:r>
      <w:r>
        <w:rPr>
          <w:rFonts w:ascii="Palanquin Dark" w:hAnsi="Palanquin Dark" w:eastAsia="Palanquin Dark" w:cs="Palanquin Dark"/>
        </w:rPr>
        <w:t>इति वृद्ध्यभावः</w:t>
      </w:r>
      <w:r>
        <w:rPr>
          <w:rFonts w:eastAsia="Palanquin Dark" w:cs="Palanquin Dark" w:ascii="Palanquin Dark" w:hAnsi="Palanquin Dark"/>
        </w:rPr>
        <w:t xml:space="preserve">, </w:t>
      </w:r>
      <w:r>
        <w:rPr>
          <w:rFonts w:ascii="Palanquin Dark" w:hAnsi="Palanquin Dark" w:eastAsia="Palanquin Dark" w:cs="Palanquin Dark"/>
        </w:rPr>
        <w:t xml:space="preserve">रमतेरन्त्यविकारश्छान्दसः । आत्मानं विशिनष्टि </w:t>
      </w:r>
      <w:r>
        <w:rPr>
          <w:rFonts w:eastAsia="Palanquin Dark" w:cs="Palanquin Dark" w:ascii="Palanquin Dark" w:hAnsi="Palanquin Dark"/>
        </w:rPr>
        <w:t xml:space="preserve">- </w:t>
      </w:r>
      <w:r>
        <w:rPr>
          <w:rFonts w:ascii="Palanquin Dark" w:hAnsi="Palanquin Dark" w:eastAsia="Palanquin Dark" w:cs="Palanquin Dark"/>
        </w:rPr>
        <w:t>यस्य हविः मम सम्बन्धि हविः अप्यमद्भ्यो हितं</w:t>
      </w:r>
      <w:r>
        <w:rPr>
          <w:rFonts w:eastAsia="Palanquin Dark" w:cs="Palanquin Dark" w:ascii="Palanquin Dark" w:hAnsi="Palanquin Dark"/>
        </w:rPr>
        <w:t xml:space="preserve">, </w:t>
      </w:r>
      <w:r>
        <w:rPr>
          <w:rFonts w:ascii="Palanquin Dark" w:hAnsi="Palanquin Dark" w:eastAsia="Palanquin Dark" w:cs="Palanquin Dark"/>
        </w:rPr>
        <w:t>वृष्टिहेतुत्वात् । अप्सु वा भवं सोमपुरोडाशादिकं</w:t>
      </w:r>
      <w:r>
        <w:rPr>
          <w:rFonts w:eastAsia="Palanquin Dark" w:cs="Palanquin Dark" w:ascii="Palanquin Dark" w:hAnsi="Palanquin Dark"/>
        </w:rPr>
        <w:t xml:space="preserve">, </w:t>
      </w:r>
      <w:r>
        <w:rPr>
          <w:rFonts w:ascii="Palanquin Dark" w:hAnsi="Palanquin Dark" w:eastAsia="Palanquin Dark" w:cs="Palanquin Dark"/>
        </w:rPr>
        <w:t>तत्कारणत्वात् । छान्दसो यत् । प्रियमिष्टं भूत्वा देवेषु गच्छति सर्वान् देवान् प्राप्नोति । एवं सर्वदेवप्रीणनसमर्थोपि अहं वृषाकपेः ऋते न कञ्चिद्रारण न वा केन चिद्रणे</w:t>
      </w:r>
      <w:r>
        <w:rPr>
          <w:rFonts w:eastAsia="Palanquin Dark" w:cs="Palanquin Dark" w:ascii="Palanquin Dark" w:hAnsi="Palanquin Dark"/>
        </w:rPr>
        <w:t xml:space="preserve">, </w:t>
      </w:r>
      <w:r>
        <w:rPr>
          <w:rFonts w:ascii="Palanquin Dark" w:hAnsi="Palanquin Dark" w:eastAsia="Palanquin Dark" w:cs="Palanquin Dark"/>
        </w:rPr>
        <w:t>सखित्वात् । सोहमिदानीं अनेन हविषाराधयामि</w:t>
      </w:r>
      <w:r>
        <w:rPr>
          <w:rFonts w:eastAsia="Palanquin Dark" w:cs="Palanquin Dark" w:ascii="Palanquin Dark" w:hAnsi="Palanquin Dark"/>
        </w:rPr>
        <w:t xml:space="preserve">, </w:t>
      </w:r>
      <w:r>
        <w:rPr>
          <w:rFonts w:ascii="Palanquin Dark" w:hAnsi="Palanquin Dark" w:eastAsia="Palanquin Dark" w:cs="Palanquin Dark"/>
        </w:rPr>
        <w:t>अतोस्मत्सेनां संशितां कुर्विति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इन्द्राय मन्युमते मनस्वते पुरोडाशमेकादशकपालं निर्वपेत्सङ्ग्रामे संयत्ते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यो जात इति ॥ यो जात एव जातमात्र एव अन्येन अन्येन संस्कारेण विनैव प्रथमः देवानां प्रधानभूतः मनस्वान् मनस्वी तेजस्वी देवः दीप्तिमान् ऋतुना कर्मणा वृत्रवधादिना प्रज्ञया वा पर्यभूषत् अत्यक्रमत् पर्यगृह्णाद्वा स्वामित्वेन । भवतेर्लुङ्</w:t>
      </w:r>
      <w:r>
        <w:rPr>
          <w:rFonts w:eastAsia="Palanquin Dark" w:cs="Palanquin Dark" w:ascii="Palanquin Dark" w:hAnsi="Palanquin Dark"/>
        </w:rPr>
        <w:t xml:space="preserve">, </w:t>
      </w:r>
      <w:r>
        <w:rPr>
          <w:rFonts w:ascii="Palanquin Dark" w:hAnsi="Palanquin Dark" w:eastAsia="Palanquin Dark" w:cs="Palanquin Dark"/>
        </w:rPr>
        <w:t>व्यत्ययेन क्सः</w:t>
      </w:r>
      <w:r>
        <w:rPr>
          <w:rFonts w:eastAsia="Palanquin Dark" w:cs="Palanquin Dark" w:ascii="Palanquin Dark" w:hAnsi="Palanquin Dark"/>
        </w:rPr>
        <w:t>, '</w:t>
      </w:r>
      <w:r>
        <w:rPr>
          <w:rFonts w:ascii="Palanquin Dark" w:hAnsi="Palanquin Dark" w:eastAsia="Palanquin Dark" w:cs="Palanquin Dark"/>
        </w:rPr>
        <w:t>श्रुकः किति</w:t>
      </w:r>
      <w:r>
        <w:rPr>
          <w:rFonts w:eastAsia="Palanquin Dark" w:cs="Palanquin Dark" w:ascii="Palanquin Dark" w:hAnsi="Palanquin Dark"/>
        </w:rPr>
        <w:t xml:space="preserve">' </w:t>
      </w:r>
      <w:r>
        <w:rPr>
          <w:rFonts w:ascii="Palanquin Dark" w:hAnsi="Palanquin Dark" w:eastAsia="Palanquin Dark" w:cs="Palanquin Dark"/>
        </w:rPr>
        <w:t>इतीट्प्रतिषेधः । यस्य शुष्माद् रोदसी द्यावापृथिव्यावपि । किमुतान्यः । अभ्यसेतां अबिभीताम् । भ्यस भये</w:t>
      </w:r>
      <w:r>
        <w:rPr>
          <w:rFonts w:eastAsia="Palanquin Dark" w:cs="Palanquin Dark" w:ascii="Palanquin Dark" w:hAnsi="Palanquin Dark"/>
        </w:rPr>
        <w:t xml:space="preserve">, </w:t>
      </w:r>
      <w:r>
        <w:rPr>
          <w:rFonts w:ascii="Palanquin Dark" w:hAnsi="Palanquin Dark" w:eastAsia="Palanquin Dark" w:cs="Palanquin Dark"/>
        </w:rPr>
        <w:t>अनुदात्तेत् । हे जनासः जनाः । पूर्ववदसुक् । स तादृश इन्द्रः नृम्णस्य बलसय मह्ना महत्त्वेन इत्थम्भूतस्तादृशो महाबलोन्यो नास्ति तस्मान्मा भैष्ट जनाः दास्यत्यस्मभ्यमिन्द्रियं बलं चेति । महतेरौणादिको नप्रत्ययः</w:t>
      </w:r>
      <w:r>
        <w:rPr>
          <w:rFonts w:eastAsia="Palanquin Dark" w:cs="Palanquin Dark" w:ascii="Palanquin Dark" w:hAnsi="Palanquin Dark"/>
        </w:rPr>
        <w:t xml:space="preserve">, </w:t>
      </w:r>
      <w:r>
        <w:rPr>
          <w:rFonts w:ascii="Palanquin Dark" w:hAnsi="Palanquin Dark" w:eastAsia="Palanquin Dark" w:cs="Palanquin Dark"/>
        </w:rPr>
        <w:t xml:space="preserve">तृतीयैकवचनसय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इत्याकारः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आ ते मह इति पुरस्ताज्ज्योतिस्त्रिष्टुप् । त्रिष्टुबेव वा </w:t>
      </w:r>
      <w:r>
        <w:rPr>
          <w:rFonts w:eastAsia="Palanquin Dark" w:cs="Palanquin Dark" w:ascii="Palanquin Dark" w:hAnsi="Palanquin Dark"/>
        </w:rPr>
        <w:t xml:space="preserve">; </w:t>
      </w:r>
      <w:r>
        <w:rPr>
          <w:rFonts w:ascii="Palanquin Dark" w:hAnsi="Palanquin Dark" w:eastAsia="Palanquin Dark" w:cs="Palanquin Dark"/>
        </w:rPr>
        <w:t xml:space="preserve">प्रथमः पादो दशाक्षरः कार्यः । बाह्वोरिति तृतीयपादान्तः ॥ हे इन्द्र उग्र उद्गीर्णायुध ते तव महः महती ऊती गतिः प्रभावः । </w:t>
      </w:r>
      <w:r>
        <w:rPr>
          <w:rFonts w:eastAsia="Palanquin Dark" w:cs="Palanquin Dark" w:ascii="Palanquin Dark" w:hAnsi="Palanquin Dark"/>
        </w:rPr>
        <w:t>'</w:t>
      </w:r>
      <w:r>
        <w:rPr>
          <w:rFonts w:ascii="Palanquin Dark" w:hAnsi="Palanquin Dark" w:eastAsia="Palanquin Dark" w:cs="Palanquin Dark"/>
        </w:rPr>
        <w:t>ऊतियूति</w:t>
      </w:r>
      <w:r>
        <w:rPr>
          <w:rFonts w:eastAsia="Palanquin Dark" w:cs="Palanquin Dark" w:ascii="Palanquin Dark" w:hAnsi="Palanquin Dark"/>
        </w:rPr>
        <w:t xml:space="preserve">' </w:t>
      </w:r>
      <w:r>
        <w:rPr>
          <w:rFonts w:ascii="Palanquin Dark" w:hAnsi="Palanquin Dark" w:eastAsia="Palanquin Dark" w:cs="Palanquin Dark"/>
        </w:rPr>
        <w:t xml:space="preserve">इति क्तिन उदात्तत्वम् । प्रथमायाः पूर्वसवर्णदीर्घत्वम् । मह इत्यस्यान्तोदात्तत्वं मृग्यम् । यद्वा </w:t>
      </w:r>
      <w:r>
        <w:rPr>
          <w:rFonts w:eastAsia="Palanquin Dark" w:cs="Palanquin Dark" w:ascii="Palanquin Dark" w:hAnsi="Palanquin Dark"/>
        </w:rPr>
        <w:t xml:space="preserve">- </w:t>
      </w:r>
      <w:r>
        <w:rPr>
          <w:rFonts w:ascii="Palanquin Dark" w:hAnsi="Palanquin Dark" w:eastAsia="Palanquin Dark" w:cs="Palanquin Dark"/>
        </w:rPr>
        <w:t xml:space="preserve">ते तव महः महतः प्रभावस्य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षष्ठ्या उदात्तत्वम् । ऊत्या प्राप्त्या । तृतीयायाः पूर्वसवर्णः । समन्यवः सामर्षास्सेनाः । सामर्थ्यात्परकीयाः यद्यस्मात् आसमरन्त सर्वास्सम्भूयागताः । </w:t>
      </w:r>
      <w:r>
        <w:rPr>
          <w:rFonts w:eastAsia="Palanquin Dark" w:cs="Palanquin Dark" w:ascii="Palanquin Dark" w:hAnsi="Palanquin Dark"/>
        </w:rPr>
        <w:t>'</w:t>
      </w:r>
      <w:r>
        <w:rPr>
          <w:rFonts w:ascii="Palanquin Dark" w:hAnsi="Palanquin Dark" w:eastAsia="Palanquin Dark" w:cs="Palanquin Dark"/>
        </w:rPr>
        <w:t>समो गमृच्छि</w:t>
      </w:r>
      <w:r>
        <w:rPr>
          <w:rFonts w:eastAsia="Palanquin Dark" w:cs="Palanquin Dark" w:ascii="Palanquin Dark" w:hAnsi="Palanquin Dark"/>
        </w:rPr>
        <w:t xml:space="preserve">' </w:t>
      </w:r>
      <w:r>
        <w:rPr>
          <w:rFonts w:ascii="Palanquin Dark" w:hAnsi="Palanquin Dark" w:eastAsia="Palanquin Dark" w:cs="Palanquin Dark"/>
        </w:rPr>
        <w:t>इत्यात्मनेपदम्</w:t>
      </w:r>
      <w:r>
        <w:rPr>
          <w:rFonts w:eastAsia="Palanquin Dark" w:cs="Palanquin Dark" w:ascii="Palanquin Dark" w:hAnsi="Palanquin Dark"/>
        </w:rPr>
        <w:t>, '</w:t>
      </w:r>
      <w:r>
        <w:rPr>
          <w:rFonts w:ascii="Palanquin Dark" w:hAnsi="Palanquin Dark" w:eastAsia="Palanquin Dark" w:cs="Palanquin Dark"/>
        </w:rPr>
        <w:t>सर्तिशास्त्यर्तिभ्यश्च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इत्यङ् । तस्य ते नर्यस्य नरीभ्यो हितस्य बाह्वोः विद्युत् दीप्यमानः शत्रुः पताति पतेत् अग्नौ शलभ इव । लेट्याडागमः । यद्वा </w:t>
      </w:r>
      <w:r>
        <w:rPr>
          <w:rFonts w:eastAsia="Palanquin Dark" w:cs="Palanquin Dark" w:ascii="Palanquin Dark" w:hAnsi="Palanquin Dark"/>
        </w:rPr>
        <w:t xml:space="preserve">- </w:t>
      </w:r>
      <w:r>
        <w:rPr>
          <w:rFonts w:ascii="Palanquin Dark" w:hAnsi="Palanquin Dark" w:eastAsia="Palanquin Dark" w:cs="Palanquin Dark"/>
        </w:rPr>
        <w:t xml:space="preserve">दिद्युत् आयुधविशेषः तव बाह्वोस्सम्बन्धी इतश्चेतश्च पततु । किञ्च </w:t>
      </w:r>
      <w:r>
        <w:rPr>
          <w:rFonts w:eastAsia="Palanquin Dark" w:cs="Palanquin Dark" w:ascii="Palanquin Dark" w:hAnsi="Palanquin Dark"/>
        </w:rPr>
        <w:t xml:space="preserve">- </w:t>
      </w:r>
      <w:r>
        <w:rPr>
          <w:rFonts w:ascii="Palanquin Dark" w:hAnsi="Palanquin Dark" w:eastAsia="Palanquin Dark" w:cs="Palanquin Dark"/>
        </w:rPr>
        <w:t xml:space="preserve">ते तव मनः विष्वद्रियक् विष्वग्गतं स मा विचरीत् विचलितं मा भूत् अस्मज्जयायैव भवतु </w:t>
      </w:r>
      <w:r>
        <w:rPr>
          <w:rFonts w:eastAsia="Palanquin Dark" w:cs="Palanquin Dark" w:ascii="Palanquin Dark" w:hAnsi="Palanquin Dark"/>
        </w:rPr>
        <w:t>'</w:t>
      </w:r>
      <w:r>
        <w:rPr>
          <w:rFonts w:ascii="Palanquin Dark" w:hAnsi="Palanquin Dark" w:eastAsia="Palanquin Dark" w:cs="Palanquin Dark"/>
        </w:rPr>
        <w:t>विष्वग्देवयोश्च</w:t>
      </w:r>
      <w:r>
        <w:rPr>
          <w:rFonts w:eastAsia="Palanquin Dark" w:cs="Palanquin Dark" w:ascii="Palanquin Dark" w:hAnsi="Palanquin Dark"/>
        </w:rPr>
        <w:t xml:space="preserve">' </w:t>
      </w:r>
      <w:r>
        <w:rPr>
          <w:rFonts w:ascii="Palanquin Dark" w:hAnsi="Palanquin Dark" w:eastAsia="Palanquin Dark" w:cs="Palanquin Dark"/>
        </w:rPr>
        <w:t>इत्यद्र्यादेशः । अद्रिसन्ध्योरन्तोदात्तत्वनिपातनं स्वरनिवृत्यर्थमित्युक्तम्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इन्द्राय दात्रे पुरोडाशमेकादशकपालं निवेपेद्यः कामयेत दानकामा मे प्रजास्युः</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मा न इति त्रिष्टुप् ॥ हे इन्द्र नोस्मान् मा मर्धीः कलहिनो मा कार्षीः । किन्तु </w:t>
      </w:r>
      <w:r>
        <w:rPr>
          <w:rFonts w:eastAsia="Palanquin Dark" w:cs="Palanquin Dark" w:ascii="Palanquin Dark" w:hAnsi="Palanquin Dark"/>
        </w:rPr>
        <w:t xml:space="preserve">; </w:t>
      </w:r>
      <w:r>
        <w:rPr>
          <w:rFonts w:ascii="Palanquin Dark" w:hAnsi="Palanquin Dark" w:eastAsia="Palanquin Dark" w:cs="Palanquin Dark"/>
        </w:rPr>
        <w:t xml:space="preserve">नोस्मभ्यं आभर आहर । पूर्ववद्भत्वम् । </w:t>
      </w:r>
      <w:r>
        <w:rPr>
          <w:rFonts w:eastAsia="Palanquin Dark" w:cs="Palanquin Dark" w:ascii="Palanquin Dark" w:hAnsi="Palanquin Dark"/>
        </w:rPr>
        <w:t>'</w:t>
      </w:r>
      <w:r>
        <w:rPr>
          <w:rFonts w:ascii="Palanquin Dark" w:hAnsi="Palanquin Dark" w:eastAsia="Palanquin Dark" w:cs="Palanquin Dark"/>
        </w:rPr>
        <w:t>द्व्यचोतस्तिङः</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दीर्घत्वम् । आहृत्य च तदस्मभ्यं प्रदद्धि प्रदेहि । व्यत्ययेन एत्वाभ्यासलोपाभावः । तदित्युक्तमित्याह </w:t>
      </w:r>
      <w:r>
        <w:rPr>
          <w:rFonts w:eastAsia="Palanquin Dark" w:cs="Palanquin Dark" w:ascii="Palanquin Dark" w:hAnsi="Palanquin Dark"/>
        </w:rPr>
        <w:t xml:space="preserve">- </w:t>
      </w:r>
      <w:r>
        <w:rPr>
          <w:rFonts w:ascii="Palanquin Dark" w:hAnsi="Palanquin Dark" w:eastAsia="Palanquin Dark" w:cs="Palanquin Dark"/>
        </w:rPr>
        <w:t xml:space="preserve">यत्ते तव सम्बन्धि भूरि बहु तत्तु </w:t>
      </w:r>
      <w:r>
        <w:rPr>
          <w:rFonts w:eastAsia="Palanquin Dark" w:cs="Palanquin Dark" w:ascii="Palanquin Dark" w:hAnsi="Palanquin Dark"/>
        </w:rPr>
        <w:t>'</w:t>
      </w:r>
      <w:r>
        <w:rPr>
          <w:rFonts w:ascii="Palanquin Dark" w:hAnsi="Palanquin Dark" w:eastAsia="Palanquin Dark" w:cs="Palanquin Dark"/>
        </w:rPr>
        <w:t>दातवे</w:t>
      </w:r>
      <w:r>
        <w:rPr>
          <w:rFonts w:eastAsia="Palanquin Dark" w:cs="Palanquin Dark" w:ascii="Palanquin Dark" w:hAnsi="Palanquin Dark"/>
        </w:rPr>
        <w:t xml:space="preserve">' </w:t>
      </w:r>
      <w:r>
        <w:rPr>
          <w:rFonts w:ascii="Palanquin Dark" w:hAnsi="Palanquin Dark" w:eastAsia="Palanquin Dark" w:cs="Palanquin Dark"/>
        </w:rPr>
        <w:t xml:space="preserve">इति सन्निधेर्धनमिति गम्यते । प्रदातव इति वा समस्तमेव सम्बध्यते । दाशुषे पुरोडाशमिति हवींषि दत्तवते यजमानाय </w:t>
      </w:r>
      <w:r>
        <w:rPr>
          <w:rFonts w:eastAsia="Palanquin Dark" w:cs="Palanquin Dark" w:ascii="Palanquin Dark" w:hAnsi="Palanquin Dark"/>
        </w:rPr>
        <w:t>'</w:t>
      </w:r>
      <w:r>
        <w:rPr>
          <w:rFonts w:ascii="Palanquin Dark" w:hAnsi="Palanquin Dark" w:eastAsia="Palanquin Dark" w:cs="Palanquin Dark"/>
        </w:rPr>
        <w:t>दाश्वान्</w:t>
      </w:r>
      <w:r>
        <w:rPr>
          <w:rFonts w:eastAsia="Palanquin Dark" w:cs="Palanquin Dark" w:ascii="Palanquin Dark" w:hAnsi="Palanquin Dark"/>
        </w:rPr>
        <w:t xml:space="preserve">' </w:t>
      </w:r>
      <w:r>
        <w:rPr>
          <w:rFonts w:ascii="Palanquin Dark" w:hAnsi="Palanquin Dark" w:eastAsia="Palanquin Dark" w:cs="Palanquin Dark"/>
        </w:rPr>
        <w:t xml:space="preserve">इति निपात्यते । तस्मै दातवे दातुं दानार्थमेव यत्त्वया कल्पितं प्रभूतं धनमस्मभ्यं प्रदेहीति ।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 xml:space="preserve">इति तवेन्प्रत्ययः । यस्मात्त्वां स्तुवन्तो वयं प्रब्रवाम प्रकर्षेण ब्रूमः </w:t>
      </w:r>
      <w:r>
        <w:rPr>
          <w:rFonts w:eastAsia="Palanquin Dark" w:cs="Palanquin Dark" w:ascii="Palanquin Dark" w:hAnsi="Palanquin Dark"/>
        </w:rPr>
        <w:t xml:space="preserve">; </w:t>
      </w:r>
      <w:r>
        <w:rPr>
          <w:rFonts w:ascii="Palanquin Dark" w:hAnsi="Palanquin Dark" w:eastAsia="Palanquin Dark" w:cs="Palanquin Dark"/>
        </w:rPr>
        <w:t>देहि नो देहि न इति</w:t>
      </w:r>
      <w:r>
        <w:rPr>
          <w:rFonts w:eastAsia="Palanquin Dark" w:cs="Palanquin Dark" w:ascii="Palanquin Dark" w:hAnsi="Palanquin Dark"/>
        </w:rPr>
        <w:t xml:space="preserve">, </w:t>
      </w:r>
      <w:r>
        <w:rPr>
          <w:rFonts w:ascii="Palanquin Dark" w:hAnsi="Palanquin Dark" w:eastAsia="Palanquin Dark" w:cs="Palanquin Dark"/>
        </w:rPr>
        <w:t xml:space="preserve">तस्मात्तदाहृत्य ते वयमपि दाश्वांस इति । कदा दातव इत्याह </w:t>
      </w:r>
      <w:r>
        <w:rPr>
          <w:rFonts w:eastAsia="Palanquin Dark" w:cs="Palanquin Dark" w:ascii="Palanquin Dark" w:hAnsi="Palanquin Dark"/>
        </w:rPr>
        <w:t xml:space="preserve">- </w:t>
      </w:r>
      <w:r>
        <w:rPr>
          <w:rFonts w:ascii="Palanquin Dark" w:hAnsi="Palanquin Dark" w:eastAsia="Palanquin Dark" w:cs="Palanquin Dark"/>
        </w:rPr>
        <w:t xml:space="preserve">नव्ये अभिनवे देष्णे दानसमर्थे । औणादिके स्नप्रत्यये धातोरिकारान्तादेशः । यद्वा </w:t>
      </w:r>
      <w:r>
        <w:rPr>
          <w:rFonts w:eastAsia="Palanquin Dark" w:cs="Palanquin Dark" w:ascii="Palanquin Dark" w:hAnsi="Palanquin Dark"/>
        </w:rPr>
        <w:t xml:space="preserve">- </w:t>
      </w:r>
      <w:r>
        <w:rPr>
          <w:rFonts w:ascii="Palanquin Dark" w:hAnsi="Palanquin Dark" w:eastAsia="Palanquin Dark" w:cs="Palanquin Dark"/>
        </w:rPr>
        <w:t>देष्णे दात्रे तुभ्यम् । औणादिके कनिप्रत्यये धातोरेकारष्षुगागमश्च</w:t>
      </w:r>
      <w:r>
        <w:rPr>
          <w:rFonts w:eastAsia="Palanquin Dark" w:cs="Palanquin Dark" w:ascii="Palanquin Dark" w:hAnsi="Palanquin Dark"/>
        </w:rPr>
        <w:t xml:space="preserve">, </w:t>
      </w:r>
      <w:r>
        <w:rPr>
          <w:rFonts w:ascii="Palanquin Dark" w:hAnsi="Palanquin Dark" w:eastAsia="Palanquin Dark" w:cs="Palanquin Dark"/>
        </w:rPr>
        <w:t xml:space="preserve">उदात्तनिवृत्तिस्वरेण चतुर्थ्या उदात्तत्वम् । ते तव उक्थे स्तोत्रे अस्मिन् स्तोत्रस्थानीये शस्ते प्रशस्ते दाशुषे दातुं यत्तव भूरि तदस्मभ्यं देहीति । यद्वा </w:t>
      </w:r>
      <w:r>
        <w:rPr>
          <w:rFonts w:eastAsia="Palanquin Dark" w:cs="Palanquin Dark" w:ascii="Palanquin Dark" w:hAnsi="Palanquin Dark"/>
        </w:rPr>
        <w:t xml:space="preserve">- </w:t>
      </w:r>
      <w:r>
        <w:rPr>
          <w:rFonts w:ascii="Palanquin Dark" w:hAnsi="Palanquin Dark" w:eastAsia="Palanquin Dark" w:cs="Palanquin Dark"/>
        </w:rPr>
        <w:t xml:space="preserve">ईदृशे शस्ते उक्थे समाप्ते इदानीं यत्त्वां प्रब्रवाम तद्देहीति । ब्रूञो लोटि </w:t>
      </w:r>
      <w:r>
        <w:rPr>
          <w:rFonts w:eastAsia="Palanquin Dark" w:cs="Palanquin Dark" w:ascii="Palanquin Dark" w:hAnsi="Palanquin Dark"/>
        </w:rPr>
        <w:t>'</w:t>
      </w:r>
      <w:r>
        <w:rPr>
          <w:rFonts w:ascii="Palanquin Dark" w:hAnsi="Palanquin Dark" w:eastAsia="Palanquin Dark" w:cs="Palanquin Dark"/>
        </w:rPr>
        <w:t>आडुत्तमस्य</w:t>
      </w:r>
      <w:r>
        <w:rPr>
          <w:rFonts w:eastAsia="Palanquin Dark" w:cs="Palanquin Dark" w:ascii="Palanquin Dark" w:hAnsi="Palanquin Dark"/>
        </w:rPr>
        <w:t xml:space="preserve">' </w:t>
      </w:r>
      <w:r>
        <w:rPr>
          <w:rFonts w:ascii="Palanquin Dark" w:hAnsi="Palanquin Dark" w:eastAsia="Palanquin Dark" w:cs="Palanquin Dark"/>
        </w:rPr>
        <w:t xml:space="preserve">इत्याडागमः । लेटि वा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 xml:space="preserve">इत्याडागमः </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इत्यार्धधातुकत्वाङ्ङित्वाभावः</w:t>
      </w:r>
      <w:r>
        <w:rPr>
          <w:rFonts w:eastAsia="Palanquin Dark" w:cs="Palanquin Dark" w:ascii="Palanquin Dark" w:hAnsi="Palanquin Dark"/>
        </w:rPr>
        <w:t xml:space="preserve">, </w:t>
      </w:r>
      <w:r>
        <w:rPr>
          <w:rFonts w:ascii="Palanquin Dark" w:hAnsi="Palanquin Dark" w:eastAsia="Palanquin Dark" w:cs="Palanquin Dark"/>
        </w:rPr>
        <w:t>सार्वधातुकत्वाद्वच्यादेशो न प्रवर्तते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आ तू भरेति तृतीयपादान्तम्</w:t>
      </w:r>
      <w:r>
        <w:rPr>
          <w:rFonts w:eastAsia="Palanquin Dark" w:cs="Palanquin Dark" w:ascii="Palanquin Dark" w:hAnsi="Palanquin Dark"/>
        </w:rPr>
        <w:t xml:space="preserve">, </w:t>
      </w:r>
      <w:r>
        <w:rPr>
          <w:rFonts w:ascii="Palanquin Dark" w:hAnsi="Palanquin Dark" w:eastAsia="Palanquin Dark" w:cs="Palanquin Dark"/>
        </w:rPr>
        <w:t xml:space="preserve">तूइति पादपूरणार्थम् । हे इन्द्र आभर </w:t>
      </w:r>
      <w:r>
        <w:rPr>
          <w:rFonts w:eastAsia="Palanquin Dark" w:cs="Palanquin Dark" w:ascii="Palanquin Dark" w:hAnsi="Palanquin Dark"/>
        </w:rPr>
        <w:t>'</w:t>
      </w:r>
      <w:r>
        <w:rPr>
          <w:rFonts w:ascii="Palanquin Dark" w:hAnsi="Palanquin Dark" w:eastAsia="Palanquin Dark" w:cs="Palanquin Dark"/>
        </w:rPr>
        <w:t>विद्मा हि त्वा वसुपतिम्</w:t>
      </w:r>
      <w:r>
        <w:rPr>
          <w:rFonts w:eastAsia="Palanquin Dark" w:cs="Palanquin Dark" w:ascii="Palanquin Dark" w:hAnsi="Palanquin Dark"/>
        </w:rPr>
        <w:t xml:space="preserve">' </w:t>
      </w:r>
      <w:r>
        <w:rPr>
          <w:rFonts w:ascii="Palanquin Dark" w:hAnsi="Palanquin Dark" w:eastAsia="Palanquin Dark" w:cs="Palanquin Dark"/>
        </w:rPr>
        <w:t xml:space="preserve">इति वक्ष्यमाणत्वात् वस्विति गम्यते । पूर्ववद्भत्वम् । एतद्वसु माकिः परिष्ठात् परत्र मास्थात् अस्मास्वेव तिष्ठतु । यद्वा </w:t>
      </w:r>
      <w:r>
        <w:rPr>
          <w:rFonts w:eastAsia="Palanquin Dark" w:cs="Palanquin Dark" w:ascii="Palanquin Dark" w:hAnsi="Palanquin Dark"/>
        </w:rPr>
        <w:t xml:space="preserve">- </w:t>
      </w:r>
      <w:r>
        <w:rPr>
          <w:rFonts w:ascii="Palanquin Dark" w:hAnsi="Palanquin Dark" w:eastAsia="Palanquin Dark" w:cs="Palanquin Dark"/>
        </w:rPr>
        <w:t>अस्मभ्यमाहृतं वसु त्वया एतत्परिष्ठितं समाप्तं मा भूत् अनुपक्षीणमस्तु । माकिरिति माशब्दपर्यायो निपातः</w:t>
      </w:r>
      <w:r>
        <w:rPr>
          <w:rFonts w:eastAsia="Palanquin Dark" w:cs="Palanquin Dark" w:ascii="Palanquin Dark" w:hAnsi="Palanquin Dark"/>
        </w:rPr>
        <w:t>, '</w:t>
      </w:r>
      <w:r>
        <w:rPr>
          <w:rFonts w:ascii="Palanquin Dark" w:hAnsi="Palanquin Dark" w:eastAsia="Palanquin Dark" w:cs="Palanquin Dark"/>
        </w:rPr>
        <w:t>गातिस्था</w:t>
      </w:r>
      <w:r>
        <w:rPr>
          <w:rFonts w:eastAsia="Palanquin Dark" w:cs="Palanquin Dark" w:ascii="Palanquin Dark" w:hAnsi="Palanquin Dark"/>
        </w:rPr>
        <w:t xml:space="preserve">' </w:t>
      </w:r>
      <w:r>
        <w:rPr>
          <w:rFonts w:ascii="Palanquin Dark" w:hAnsi="Palanquin Dark" w:eastAsia="Palanquin Dark" w:cs="Palanquin Dark"/>
        </w:rPr>
        <w:t xml:space="preserve">इति सिचो लुक् । कस्मादेवमुच्यसे </w:t>
      </w:r>
      <w:r>
        <w:rPr>
          <w:rFonts w:eastAsia="Palanquin Dark" w:cs="Palanquin Dark" w:ascii="Palanquin Dark" w:hAnsi="Palanquin Dark"/>
        </w:rPr>
        <w:t xml:space="preserve">? </w:t>
      </w:r>
      <w:r>
        <w:rPr>
          <w:rFonts w:ascii="Palanquin Dark" w:hAnsi="Palanquin Dark" w:eastAsia="Palanquin Dark" w:cs="Palanquin Dark"/>
        </w:rPr>
        <w:t xml:space="preserve">इति चेत् हि यस्मात्त्वां सर्वेषां वसूनां सम्बन्धिनं वसुपतिं धनपतिं विद्म विजानीमः । </w:t>
      </w:r>
      <w:r>
        <w:rPr>
          <w:rFonts w:eastAsia="Palanquin Dark" w:cs="Palanquin Dark" w:ascii="Palanquin Dark" w:hAnsi="Palanquin Dark"/>
        </w:rPr>
        <w:t>'</w:t>
      </w:r>
      <w:r>
        <w:rPr>
          <w:rFonts w:ascii="Palanquin Dark" w:hAnsi="Palanquin Dark" w:eastAsia="Palanquin Dark" w:cs="Palanquin Dark"/>
        </w:rPr>
        <w:t>द्व्यचोतस्तिङः इति संहितायां दीर्घत्वम् । सर्वसुपतित्वप्रतिपादनार्थ वसूनामित्युक्तम्</w:t>
      </w:r>
      <w:r>
        <w:rPr>
          <w:rFonts w:eastAsia="Palanquin Dark" w:cs="Palanquin Dark" w:ascii="Palanquin Dark" w:hAnsi="Palanquin Dark"/>
        </w:rPr>
        <w:t xml:space="preserve">, </w:t>
      </w:r>
      <w:r>
        <w:rPr>
          <w:rFonts w:ascii="Palanquin Dark" w:hAnsi="Palanquin Dark" w:eastAsia="Palanquin Dark" w:cs="Palanquin Dark"/>
        </w:rPr>
        <w:t xml:space="preserve">समासे सङ्ख्याविशेषाप्रतीतेः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w:t>
      </w:r>
      <w:r>
        <w:rPr>
          <w:rFonts w:eastAsia="Palanquin Dark" w:cs="Palanquin Dark" w:ascii="Palanquin Dark" w:hAnsi="Palanquin Dark"/>
        </w:rPr>
        <w:t>'</w:t>
      </w:r>
      <w:r>
        <w:rPr>
          <w:rFonts w:ascii="Palanquin Dark" w:hAnsi="Palanquin Dark" w:eastAsia="Palanquin Dark" w:cs="Palanquin Dark"/>
        </w:rPr>
        <w:t>इन्द्रो दिव इन्द्र ईशे पृथिव्याः</w:t>
      </w:r>
      <w:r>
        <w:rPr>
          <w:rFonts w:eastAsia="Palanquin Dark" w:cs="Palanquin Dark" w:ascii="Palanquin Dark" w:hAnsi="Palanquin Dark"/>
        </w:rPr>
        <w:t xml:space="preserve">' </w:t>
      </w:r>
      <w:r>
        <w:rPr>
          <w:rFonts w:ascii="Palanquin Dark" w:hAnsi="Palanquin Dark" w:eastAsia="Palanquin Dark" w:cs="Palanquin Dark"/>
        </w:rPr>
        <w:t>इत्यादिषु त्वामेव सर्ववसुपतिं शृणुमः</w:t>
      </w:r>
      <w:r>
        <w:rPr>
          <w:rFonts w:eastAsia="Palanquin Dark" w:cs="Palanquin Dark" w:ascii="Palanquin Dark" w:hAnsi="Palanquin Dark"/>
        </w:rPr>
        <w:t xml:space="preserve">, </w:t>
      </w:r>
      <w:r>
        <w:rPr>
          <w:rFonts w:ascii="Palanquin Dark" w:hAnsi="Palanquin Dark" w:eastAsia="Palanquin Dark" w:cs="Palanquin Dark"/>
        </w:rPr>
        <w:t xml:space="preserve">तस्मादुच्यते आ तू भरेति । किञ्च – हे इन्द्र यत्ते तव माहिनं महत् महनीयं वा हिरण्यादिकम् । महेरिन् वृद्धिश्च । यद्वा </w:t>
      </w:r>
      <w:r>
        <w:rPr>
          <w:rFonts w:eastAsia="Palanquin Dark" w:cs="Palanquin Dark" w:ascii="Palanquin Dark" w:hAnsi="Palanquin Dark"/>
        </w:rPr>
        <w:t xml:space="preserve">- </w:t>
      </w:r>
      <w:r>
        <w:rPr>
          <w:rFonts w:ascii="Palanquin Dark" w:hAnsi="Palanquin Dark" w:eastAsia="Palanquin Dark" w:cs="Palanquin Dark"/>
        </w:rPr>
        <w:t>माहिनं महाप्रमाणं । माहृ माने</w:t>
      </w:r>
      <w:r>
        <w:rPr>
          <w:rFonts w:eastAsia="Palanquin Dark" w:cs="Palanquin Dark" w:ascii="Palanquin Dark" w:hAnsi="Palanquin Dark"/>
        </w:rPr>
        <w:t xml:space="preserve">, </w:t>
      </w:r>
      <w:r>
        <w:rPr>
          <w:rFonts w:ascii="Palanquin Dark" w:hAnsi="Palanquin Dark" w:eastAsia="Palanquin Dark" w:cs="Palanquin Dark"/>
        </w:rPr>
        <w:t>स एव प्रत्ययः । दत्रं दातव्यं । औणादिकस्त्रन्प्रत्ययः । ईदृशं यत्तव धनं अस्ति दानायैव कल्पितं</w:t>
      </w:r>
      <w:r>
        <w:rPr>
          <w:rFonts w:eastAsia="Palanquin Dark" w:cs="Palanquin Dark" w:ascii="Palanquin Dark" w:hAnsi="Palanquin Dark"/>
        </w:rPr>
        <w:t xml:space="preserve">, </w:t>
      </w:r>
      <w:r>
        <w:rPr>
          <w:rFonts w:ascii="Palanquin Dark" w:hAnsi="Palanquin Dark" w:eastAsia="Palanquin Dark" w:cs="Palanquin Dark"/>
        </w:rPr>
        <w:t>तदस्मभ्यं प्रयन्धि प्रयच्छ । छान्दसो धिभावः</w:t>
      </w:r>
      <w:r>
        <w:rPr>
          <w:rFonts w:eastAsia="Palanquin Dark" w:cs="Palanquin Dark" w:ascii="Palanquin Dark" w:hAnsi="Palanquin Dark"/>
        </w:rPr>
        <w:t xml:space="preserve">, </w:t>
      </w:r>
      <w:r>
        <w:rPr>
          <w:rFonts w:ascii="Palanquin Dark" w:hAnsi="Palanquin Dark" w:eastAsia="Palanquin Dark" w:cs="Palanquin Dark"/>
        </w:rPr>
        <w:t>शपो लुक् । हे हर्यश्व हरिवाहन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इन्द्राय प्रदात्रे पुरोदाशमेकादशकपालं निर्वपेद्यस्मै प्रत्तमिव सन्नप्रदीयेत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प्रदातारमिति बृहती ॥ द्वाभ्यमष्टाक्षराभ्यां दशाक्षराभ्यां च बृहती । प्रदातारमिन्द्रमिति त्वामनेन हविषा वयं हवामहे आह्वयामहे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सम्प्रसारणम् । स त्वमुभौ हस्तौ वसुना धनेन पृणस्व पूरय । पृण प्रीणने</w:t>
      </w:r>
      <w:r>
        <w:rPr>
          <w:rFonts w:eastAsia="Palanquin Dark" w:cs="Palanquin Dark" w:ascii="Palanquin Dark" w:hAnsi="Palanquin Dark"/>
        </w:rPr>
        <w:t xml:space="preserve">, </w:t>
      </w:r>
      <w:r>
        <w:rPr>
          <w:rFonts w:ascii="Palanquin Dark" w:hAnsi="Palanquin Dark" w:eastAsia="Palanquin Dark" w:cs="Palanquin Dark"/>
        </w:rPr>
        <w:t>तौदादिकः</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w:t>
      </w:r>
      <w:r>
        <w:rPr>
          <w:rFonts w:eastAsia="Palanquin Dark" w:cs="Palanquin Dark" w:ascii="Palanquin Dark" w:hAnsi="Palanquin Dark"/>
        </w:rPr>
        <w:t>, '</w:t>
      </w:r>
      <w:r>
        <w:rPr>
          <w:rFonts w:ascii="Palanquin Dark" w:hAnsi="Palanquin Dark" w:eastAsia="Palanquin Dark" w:cs="Palanquin Dark"/>
        </w:rPr>
        <w:t>हि च</w:t>
      </w:r>
      <w:r>
        <w:rPr>
          <w:rFonts w:eastAsia="Palanquin Dark" w:cs="Palanquin Dark" w:ascii="Palanquin Dark" w:hAnsi="Palanquin Dark"/>
        </w:rPr>
        <w:t xml:space="preserve">' </w:t>
      </w:r>
      <w:r>
        <w:rPr>
          <w:rFonts w:ascii="Palanquin Dark" w:hAnsi="Palanquin Dark" w:eastAsia="Palanquin Dark" w:cs="Palanquin Dark"/>
        </w:rPr>
        <w:t>इति निघातप्रतिषेधः । पूरयित्वा चास्मभ्यं प्रयच्छ देहीति यावत् । आ दक्षिणादा च सव्यात्प्रसारिताद्धस्तात् ताभ्यां प्रसारिताभ्यां यावद्गृह्यते तावद्देहीति यावत्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प्रदातेति त्रिष्टुप् ॥ प्रदाता प्रकर्षेण दाता वज्री वज्रवान् वृषभः वर्षिताभिमतानां धनानां</w:t>
      </w:r>
      <w:r>
        <w:rPr>
          <w:rFonts w:eastAsia="Palanquin Dark" w:cs="Palanquin Dark" w:ascii="Palanquin Dark" w:hAnsi="Palanquin Dark"/>
        </w:rPr>
        <w:t xml:space="preserve">, </w:t>
      </w:r>
      <w:r>
        <w:rPr>
          <w:rFonts w:ascii="Palanquin Dark" w:hAnsi="Palanquin Dark" w:eastAsia="Palanquin Dark" w:cs="Palanquin Dark"/>
        </w:rPr>
        <w:t>तुराषाट् तूर्णमभिभविता शत्रूणां । तुर त्वरासम्भ्रमयोः</w:t>
      </w:r>
      <w:r>
        <w:rPr>
          <w:rFonts w:eastAsia="Palanquin Dark" w:cs="Palanquin Dark" w:ascii="Palanquin Dark" w:hAnsi="Palanquin Dark"/>
        </w:rPr>
        <w:t xml:space="preserve">, </w:t>
      </w:r>
      <w:r>
        <w:rPr>
          <w:rFonts w:ascii="Palanquin Dark" w:hAnsi="Palanquin Dark" w:eastAsia="Palanquin Dark" w:cs="Palanquin Dark"/>
        </w:rPr>
        <w:t>भिदादिलक्षणोङ्</w:t>
      </w:r>
      <w:r>
        <w:rPr>
          <w:rFonts w:eastAsia="Palanquin Dark" w:cs="Palanquin Dark" w:ascii="Palanquin Dark" w:hAnsi="Palanquin Dark"/>
        </w:rPr>
        <w:t>, '</w:t>
      </w:r>
      <w:r>
        <w:rPr>
          <w:rFonts w:ascii="Palanquin Dark" w:hAnsi="Palanquin Dark" w:eastAsia="Palanquin Dark" w:cs="Palanquin Dark"/>
        </w:rPr>
        <w:t>छन्दसि सहः</w:t>
      </w:r>
      <w:r>
        <w:rPr>
          <w:rFonts w:eastAsia="Palanquin Dark" w:cs="Palanquin Dark" w:ascii="Palanquin Dark" w:hAnsi="Palanquin Dark"/>
        </w:rPr>
        <w:t xml:space="preserve">' </w:t>
      </w:r>
      <w:r>
        <w:rPr>
          <w:rFonts w:ascii="Palanquin Dark" w:hAnsi="Palanquin Dark" w:eastAsia="Palanquin Dark" w:cs="Palanquin Dark"/>
        </w:rPr>
        <w:t>इति ण्विः</w:t>
      </w:r>
      <w:r>
        <w:rPr>
          <w:rFonts w:eastAsia="Palanquin Dark" w:cs="Palanquin Dark" w:ascii="Palanquin Dark" w:hAnsi="Palanquin Dark"/>
        </w:rPr>
        <w:t xml:space="preserve">, </w:t>
      </w:r>
      <w:r>
        <w:rPr>
          <w:rFonts w:ascii="Palanquin Dark" w:hAnsi="Palanquin Dark" w:eastAsia="Palanquin Dark" w:cs="Palanquin Dark"/>
        </w:rPr>
        <w:t>सहेस्साढस्सः</w:t>
      </w:r>
      <w:r>
        <w:rPr>
          <w:rFonts w:eastAsia="Palanquin Dark" w:cs="Palanquin Dark" w:ascii="Palanquin Dark" w:hAnsi="Palanquin Dark"/>
        </w:rPr>
        <w:t xml:space="preserve">' </w:t>
      </w:r>
      <w:r>
        <w:rPr>
          <w:rFonts w:ascii="Palanquin Dark" w:hAnsi="Palanquin Dark" w:eastAsia="Palanquin Dark" w:cs="Palanquin Dark"/>
        </w:rPr>
        <w:t xml:space="preserve">इति षत्वम् । शुष्मी बलवान् राजा दीप्यमानः वृत्रहा वृत्रं हतवान् सोमपावा सोमस्य पाता । </w:t>
      </w:r>
      <w:r>
        <w:rPr>
          <w:rFonts w:eastAsia="Palanquin Dark" w:cs="Palanquin Dark" w:ascii="Palanquin Dark" w:hAnsi="Palanquin Dark"/>
        </w:rPr>
        <w:t>'</w:t>
      </w:r>
      <w:r>
        <w:rPr>
          <w:rFonts w:ascii="Palanquin Dark" w:hAnsi="Palanquin Dark" w:eastAsia="Palanquin Dark" w:cs="Palanquin Dark"/>
        </w:rPr>
        <w:t>अतो मनिन्</w:t>
      </w:r>
      <w:r>
        <w:rPr>
          <w:rFonts w:eastAsia="Palanquin Dark" w:cs="Palanquin Dark" w:ascii="Palanquin Dark" w:hAnsi="Palanquin Dark"/>
        </w:rPr>
        <w:t xml:space="preserve">' </w:t>
      </w:r>
      <w:r>
        <w:rPr>
          <w:rFonts w:ascii="Palanquin Dark" w:hAnsi="Palanquin Dark" w:eastAsia="Palanquin Dark" w:cs="Palanquin Dark"/>
        </w:rPr>
        <w:t>इति वनिप् । ईदृशस्त्वमस्मिन् यज्ञे बर्हिषि सीदसि । आगत्य निषद्य आसित्वा</w:t>
      </w:r>
      <w:r>
        <w:rPr>
          <w:rFonts w:eastAsia="Palanquin Dark" w:cs="Palanquin Dark" w:ascii="Palanquin Dark" w:hAnsi="Palanquin Dark"/>
        </w:rPr>
        <w:t xml:space="preserve">, </w:t>
      </w:r>
      <w:r>
        <w:rPr>
          <w:rFonts w:ascii="Palanquin Dark" w:hAnsi="Palanquin Dark" w:eastAsia="Palanquin Dark" w:cs="Palanquin Dark"/>
        </w:rPr>
        <w:t xml:space="preserve">अथ अनन्तरं यजमानाय शं च योश्च भव रोगाणां शमयिता भयानां च यावयीता । शाम्यतेर्यौतेश्च विच् । </w:t>
      </w:r>
      <w:r>
        <w:rPr>
          <w:rFonts w:eastAsia="Palanquin Dark" w:cs="Palanquin Dark" w:ascii="Palanquin Dark" w:hAnsi="Palanquin Dark"/>
        </w:rPr>
        <w:t>'</w:t>
      </w:r>
      <w:r>
        <w:rPr>
          <w:rFonts w:ascii="Palanquin Dark" w:hAnsi="Palanquin Dark" w:eastAsia="Palanquin Dark" w:cs="Palanquin Dark"/>
        </w:rPr>
        <w:t>निपातस्य च</w:t>
      </w:r>
      <w:r>
        <w:rPr>
          <w:rFonts w:eastAsia="Palanquin Dark" w:cs="Palanquin Dark" w:ascii="Palanquin Dark" w:hAnsi="Palanquin Dark"/>
        </w:rPr>
        <w:t xml:space="preserve">' </w:t>
      </w:r>
      <w:r>
        <w:rPr>
          <w:rFonts w:ascii="Palanquin Dark" w:hAnsi="Palanquin Dark" w:eastAsia="Palanquin Dark" w:cs="Palanquin Dark"/>
        </w:rPr>
        <w:t>इति संहितायामथशब्दस्य दीर्घत्वम्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इन्द्राय सुत्राम्णे पुरोडाशमेकादशकपालं निर्वपेदपरुद्धो वापरुद्ध्यमानो वा</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इन्द्रस्सुत्रामेति त्रिष्टुप् ॥ इन्द्रस्सुत्रामा सुष्ठु त्राता सर्वेषाम् । तेनैव मनिन् । स्ववान् धनवान् । </w:t>
      </w:r>
      <w:r>
        <w:rPr>
          <w:rFonts w:eastAsia="Palanquin Dark" w:cs="Palanquin Dark" w:ascii="Palanquin Dark" w:hAnsi="Palanquin Dark"/>
        </w:rPr>
        <w:t>'</w:t>
      </w:r>
      <w:r>
        <w:rPr>
          <w:rFonts w:ascii="Palanquin Dark" w:hAnsi="Palanquin Dark" w:eastAsia="Palanquin Dark" w:cs="Palanquin Dark"/>
        </w:rPr>
        <w:t>दीर्घादटि समानपादे</w:t>
      </w:r>
      <w:r>
        <w:rPr>
          <w:rFonts w:eastAsia="Palanquin Dark" w:cs="Palanquin Dark" w:ascii="Palanquin Dark" w:hAnsi="Palanquin Dark"/>
        </w:rPr>
        <w:t xml:space="preserve">' </w:t>
      </w:r>
      <w:r>
        <w:rPr>
          <w:rFonts w:ascii="Palanquin Dark" w:hAnsi="Palanquin Dark" w:eastAsia="Palanquin Dark" w:cs="Palanquin Dark"/>
        </w:rPr>
        <w:t xml:space="preserve">इति रुत्वम् । अवोभिः रक्षणैः सुमृडीकः सुसुखः सुष्ठु सुखयितास्माकं भवतु । </w:t>
      </w:r>
      <w:r>
        <w:rPr>
          <w:rFonts w:eastAsia="Palanquin Dark" w:cs="Palanquin Dark" w:ascii="Palanquin Dark" w:hAnsi="Palanquin Dark"/>
        </w:rPr>
        <w:t>'</w:t>
      </w:r>
      <w:r>
        <w:rPr>
          <w:rFonts w:ascii="Palanquin Dark" w:hAnsi="Palanquin Dark" w:eastAsia="Palanquin Dark" w:cs="Palanquin Dark"/>
        </w:rPr>
        <w:t>मृडीकादयश्च</w:t>
      </w:r>
      <w:r>
        <w:rPr>
          <w:rFonts w:eastAsia="Palanquin Dark" w:cs="Palanquin Dark" w:ascii="Palanquin Dark" w:hAnsi="Palanquin Dark"/>
        </w:rPr>
        <w:t xml:space="preserve">' </w:t>
      </w:r>
      <w:r>
        <w:rPr>
          <w:rFonts w:ascii="Palanquin Dark" w:hAnsi="Palanquin Dark" w:eastAsia="Palanquin Dark" w:cs="Palanquin Dark"/>
        </w:rPr>
        <w:t>इति कन्</w:t>
      </w:r>
      <w:r>
        <w:rPr>
          <w:rFonts w:eastAsia="Palanquin Dark" w:cs="Palanquin Dark" w:ascii="Palanquin Dark" w:hAnsi="Palanquin Dark"/>
        </w:rPr>
        <w:t>, '</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विश्ववेदाः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इत्यसुन्</w:t>
      </w:r>
      <w:r>
        <w:rPr>
          <w:rFonts w:eastAsia="Palanquin Dark" w:cs="Palanquin Dark" w:ascii="Palanquin Dark" w:hAnsi="Palanquin Dark"/>
        </w:rPr>
        <w:t xml:space="preserve">, </w:t>
      </w:r>
      <w:r>
        <w:rPr>
          <w:rFonts w:ascii="Palanquin Dark" w:hAnsi="Palanquin Dark" w:eastAsia="Palanquin Dark" w:cs="Palanquin Dark"/>
        </w:rPr>
        <w:t xml:space="preserve">पूर्वपदप्रकृतिस्वरत्वश्च । सर्वधनो वा ।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xml:space="preserve">' </w:t>
      </w:r>
      <w:r>
        <w:rPr>
          <w:rFonts w:ascii="Palanquin Dark" w:hAnsi="Palanquin Dark" w:eastAsia="Palanquin Dark" w:cs="Palanquin Dark"/>
        </w:rPr>
        <w:t>इति विश्वशब्दस्यान्तोदात्तत्वम्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किञ्च </w:t>
      </w:r>
      <w:r>
        <w:rPr>
          <w:rFonts w:eastAsia="Palanquin Dark" w:cs="Palanquin Dark" w:ascii="Palanquin Dark" w:hAnsi="Palanquin Dark"/>
        </w:rPr>
        <w:t xml:space="preserve">- </w:t>
      </w:r>
      <w:r>
        <w:rPr>
          <w:rFonts w:ascii="Palanquin Dark" w:hAnsi="Palanquin Dark" w:eastAsia="Palanquin Dark" w:cs="Palanquin Dark"/>
        </w:rPr>
        <w:t xml:space="preserve">बाधतां नाशयतु द्वेष द्वेष्टॄन् । </w:t>
      </w:r>
      <w:r>
        <w:rPr>
          <w:rFonts w:eastAsia="Palanquin Dark" w:cs="Palanquin Dark" w:ascii="Palanquin Dark" w:hAnsi="Palanquin Dark"/>
        </w:rPr>
        <w:t>'</w:t>
      </w:r>
      <w:r>
        <w:rPr>
          <w:rFonts w:ascii="Palanquin Dark" w:hAnsi="Palanquin Dark" w:eastAsia="Palanquin Dark" w:cs="Palanquin Dark"/>
        </w:rPr>
        <w:t>अन्येभ्योपि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इत्यसुनि वा जातावेकवचनम् । अभयं चास्माकं कृणोतु । </w:t>
      </w:r>
      <w:r>
        <w:rPr>
          <w:rFonts w:eastAsia="Palanquin Dark" w:cs="Palanquin Dark" w:ascii="Palanquin Dark" w:hAnsi="Palanquin Dark"/>
        </w:rPr>
        <w:t>'</w:t>
      </w:r>
      <w:r>
        <w:rPr>
          <w:rFonts w:ascii="Palanquin Dark" w:hAnsi="Palanquin Dark" w:eastAsia="Palanquin Dark" w:cs="Palanquin Dark"/>
        </w:rPr>
        <w:t>धिन्विकृण्व्योरच</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इत्युप्रत्ययः । सुवीर्यस्य सुसारस्य सर्वस्य वयं पतयस्स्याम भूयास्म । </w:t>
      </w:r>
      <w:r>
        <w:rPr>
          <w:rFonts w:eastAsia="Palanquin Dark" w:cs="Palanquin Dark" w:ascii="Palanquin Dark" w:hAnsi="Palanquin Dark"/>
        </w:rPr>
        <w:t>'</w:t>
      </w:r>
      <w:r>
        <w:rPr>
          <w:rFonts w:ascii="Palanquin Dark" w:hAnsi="Palanquin Dark" w:eastAsia="Palanquin Dark" w:cs="Palanquin Dark"/>
        </w:rPr>
        <w:t>वीरवीय्रौ च</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तस्य वयमिति त्रिष्टुप् ॥ तस्येन्द्रस्य यज्ञियस्य यज्ञार्हस्य यज्ञसम्पादनार्हस्य । </w:t>
      </w:r>
      <w:r>
        <w:rPr>
          <w:rFonts w:eastAsia="Palanquin Dark" w:cs="Palanquin Dark" w:ascii="Palanquin Dark" w:hAnsi="Palanquin Dark"/>
        </w:rPr>
        <w:t>'</w:t>
      </w:r>
      <w:r>
        <w:rPr>
          <w:rFonts w:ascii="Palanquin Dark" w:hAnsi="Palanquin Dark" w:eastAsia="Palanquin Dark" w:cs="Palanquin Dark"/>
        </w:rPr>
        <w:t>यज्ञर्त्विग्भ्यां घखञौ</w:t>
      </w:r>
      <w:r>
        <w:rPr>
          <w:rFonts w:eastAsia="Palanquin Dark" w:cs="Palanquin Dark" w:ascii="Palanquin Dark" w:hAnsi="Palanquin Dark"/>
        </w:rPr>
        <w:t xml:space="preserve">' </w:t>
      </w:r>
      <w:r>
        <w:rPr>
          <w:rFonts w:ascii="Palanquin Dark" w:hAnsi="Palanquin Dark" w:eastAsia="Palanquin Dark" w:cs="Palanquin Dark"/>
        </w:rPr>
        <w:t xml:space="preserve">। तस्य सुमतौ कल्याण्यां मतौ । </w:t>
      </w:r>
      <w:r>
        <w:rPr>
          <w:rFonts w:eastAsia="Palanquin Dark" w:cs="Palanquin Dark" w:ascii="Palanquin Dark" w:hAnsi="Palanquin Dark"/>
        </w:rPr>
        <w:t>'</w:t>
      </w:r>
      <w:r>
        <w:rPr>
          <w:rFonts w:ascii="Palanquin Dark" w:hAnsi="Palanquin Dark" w:eastAsia="Palanquin Dark" w:cs="Palanquin Dark"/>
        </w:rPr>
        <w:t>मन्क्तिन्व्याख्यान</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शोभनायां वा बुद्धौ । </w:t>
      </w:r>
      <w:r>
        <w:rPr>
          <w:rFonts w:eastAsia="Palanquin Dark" w:cs="Palanquin Dark" w:ascii="Palanquin Dark" w:hAnsi="Palanquin Dark"/>
        </w:rPr>
        <w:t>'</w:t>
      </w:r>
      <w:r>
        <w:rPr>
          <w:rFonts w:ascii="Palanquin Dark" w:hAnsi="Palanquin Dark" w:eastAsia="Palanquin Dark" w:cs="Palanquin Dark"/>
        </w:rPr>
        <w:t>नञ्सुभ्याम्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तत्र विषयत्वेन वयं स्याम</w:t>
      </w:r>
      <w:r>
        <w:rPr>
          <w:rFonts w:eastAsia="Palanquin Dark" w:cs="Palanquin Dark" w:ascii="Palanquin Dark" w:hAnsi="Palanquin Dark"/>
        </w:rPr>
        <w:t xml:space="preserve">, </w:t>
      </w:r>
      <w:r>
        <w:rPr>
          <w:rFonts w:ascii="Palanquin Dark" w:hAnsi="Palanquin Dark" w:eastAsia="Palanquin Dark" w:cs="Palanquin Dark"/>
        </w:rPr>
        <w:t xml:space="preserve">तस्येन्द्रस्य भद्रे भजनीये कल्याणे सौमनसे सौमनस्ये च स्याम । एतदुक्तं भवति </w:t>
      </w:r>
      <w:r>
        <w:rPr>
          <w:rFonts w:eastAsia="Palanquin Dark" w:cs="Palanquin Dark" w:ascii="Palanquin Dark" w:hAnsi="Palanquin Dark"/>
        </w:rPr>
        <w:t xml:space="preserve">- </w:t>
      </w:r>
      <w:r>
        <w:rPr>
          <w:rFonts w:ascii="Palanquin Dark" w:hAnsi="Palanquin Dark" w:eastAsia="Palanquin Dark" w:cs="Palanquin Dark"/>
        </w:rPr>
        <w:t xml:space="preserve">यागसम्पादिनः तस्य सुमतौ स्याम यथा सर्वकालं यागकारिणो भवाम । अपि च </w:t>
      </w:r>
      <w:r>
        <w:rPr>
          <w:rFonts w:eastAsia="Palanquin Dark" w:cs="Palanquin Dark" w:ascii="Palanquin Dark" w:hAnsi="Palanquin Dark"/>
        </w:rPr>
        <w:t xml:space="preserve">- </w:t>
      </w:r>
      <w:r>
        <w:rPr>
          <w:rFonts w:ascii="Palanquin Dark" w:hAnsi="Palanquin Dark" w:eastAsia="Palanquin Dark" w:cs="Palanquin Dark"/>
        </w:rPr>
        <w:t xml:space="preserve">तस्य भद्रे सौमनसे सौमनस्ये च फलं स्याम यथा सर्वकालाभिमतभाजः सर्वकालं मोदेमहीति । छान्दसोण्प्रत्ययः । इन्द्रस्सुत्रामा सुष्ठु त्राता स्ववान् धनवान् अस्माकं द्वेषो द्वेष्टॄन् सनुतः अन्तार्हीतान् कृत्वा आराच्चिद्दूरादेव युयोतु यापयतु नाशयतु । व्यत्ययेन शपश्श्लुः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इत्यस्मच्छब्दात्परस्याष्षष्ठ्याश्शे आदेशः</w:t>
      </w:r>
      <w:r>
        <w:rPr>
          <w:rFonts w:eastAsia="Palanquin Dark" w:cs="Palanquin Dark" w:ascii="Palanquin Dark" w:hAnsi="Palanquin Dark"/>
        </w:rPr>
        <w:t>, '</w:t>
      </w:r>
      <w:r>
        <w:rPr>
          <w:rFonts w:ascii="Palanquin Dark" w:hAnsi="Palanquin Dark" w:eastAsia="Palanquin Dark" w:cs="Palanquin Dark"/>
        </w:rPr>
        <w:t>शे</w:t>
      </w:r>
      <w:r>
        <w:rPr>
          <w:rFonts w:eastAsia="Palanquin Dark" w:cs="Palanquin Dark" w:ascii="Palanquin Dark" w:hAnsi="Palanquin Dark"/>
        </w:rPr>
        <w:t xml:space="preserve">' </w:t>
      </w:r>
      <w:r>
        <w:rPr>
          <w:rFonts w:ascii="Palanquin Dark" w:hAnsi="Palanquin Dark" w:eastAsia="Palanquin Dark" w:cs="Palanquin Dark"/>
        </w:rPr>
        <w:t>इति प्रगृह्यत्वम्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योलं श्रियै सन् सदृङ्समानैस्स्यात्तस्मा एतमैन्द्रमेकादश्शकपालं णर्वपेत्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रेवतीर्न इति गायत्री ॥ रेवती पुरोनुवाक्या</w:t>
      </w:r>
      <w:r>
        <w:rPr>
          <w:rFonts w:eastAsia="Palanquin Dark" w:cs="Palanquin Dark" w:ascii="Palanquin Dark" w:hAnsi="Palanquin Dark"/>
        </w:rPr>
        <w:t xml:space="preserve">' </w:t>
      </w:r>
      <w:r>
        <w:rPr>
          <w:rFonts w:ascii="Palanquin Dark" w:hAnsi="Palanquin Dark" w:eastAsia="Palanquin Dark" w:cs="Palanquin Dark"/>
        </w:rPr>
        <w:t>इति ब्राह्मणम् । रेवत्यः धनवत्यः सर्वधनसाधनभूताः । पूर्ववत्पूर्वसवार्णदीर्घत्वम् । नोस्माकं सधमादः अस्माभिस्सह माद्यन्तः । मद तृप्तियोगे</w:t>
      </w:r>
      <w:r>
        <w:rPr>
          <w:rFonts w:eastAsia="Palanquin Dark" w:cs="Palanquin Dark" w:ascii="Palanquin Dark" w:hAnsi="Palanquin Dark"/>
        </w:rPr>
        <w:t xml:space="preserve">, </w:t>
      </w:r>
      <w:r>
        <w:rPr>
          <w:rFonts w:ascii="Palanquin Dark" w:hAnsi="Palanquin Dark" w:eastAsia="Palanquin Dark" w:cs="Palanquin Dark"/>
        </w:rPr>
        <w:t>चुरादिः ततो ण्यन्तात्क्विप्</w:t>
      </w:r>
      <w:r>
        <w:rPr>
          <w:rFonts w:eastAsia="Palanquin Dark" w:cs="Palanquin Dark" w:ascii="Palanquin Dark" w:hAnsi="Palanquin Dark"/>
        </w:rPr>
        <w:t>, '</w:t>
      </w:r>
      <w:r>
        <w:rPr>
          <w:rFonts w:ascii="Palanquin Dark" w:hAnsi="Palanquin Dark" w:eastAsia="Palanquin Dark" w:cs="Palanquin Dark"/>
        </w:rPr>
        <w:t>सधमादस्थयोः</w:t>
      </w:r>
      <w:r>
        <w:rPr>
          <w:rFonts w:eastAsia="Palanquin Dark" w:cs="Palanquin Dark" w:ascii="Palanquin Dark" w:hAnsi="Palanquin Dark"/>
        </w:rPr>
        <w:t xml:space="preserve">' </w:t>
      </w:r>
      <w:r>
        <w:rPr>
          <w:rFonts w:ascii="Palanquin Dark" w:hAnsi="Palanquin Dark" w:eastAsia="Palanquin Dark" w:cs="Palanquin Dark"/>
        </w:rPr>
        <w:t>इति सहस्य सधादेशः । आपश्चोच्यन्ते । तुविवाजाः बह्वन्नं चरुपुरोडाशादिबह्वन्नसम्पादिन्यः अस्माकं इन्द्रे इन्द्रनिमित्तं सन्तु याभीर्विषयं क्षुमन्तः इन्द्रमेन स्तुवन्तो मदेम माद्येम । व्यत्ययेन शप् । क्षौतेः क्विपि छान्दसस्तुगभावः</w:t>
      </w:r>
      <w:r>
        <w:rPr>
          <w:rFonts w:eastAsia="Palanquin Dark" w:cs="Palanquin Dark" w:ascii="Palanquin Dark" w:hAnsi="Palanquin Dark"/>
        </w:rPr>
        <w:t>, '</w:t>
      </w:r>
      <w:r>
        <w:rPr>
          <w:rFonts w:ascii="Palanquin Dark" w:hAnsi="Palanquin Dark" w:eastAsia="Palanquin Dark" w:cs="Palanquin Dark"/>
        </w:rPr>
        <w:t>ह्रस्वनुङ्भ्याम्मतुप्</w:t>
      </w:r>
      <w:r>
        <w:rPr>
          <w:rFonts w:eastAsia="Palanquin Dark" w:cs="Palanquin Dark" w:ascii="Palanquin Dark" w:hAnsi="Palanquin Dark"/>
        </w:rPr>
        <w:t xml:space="preserve">' </w:t>
      </w:r>
      <w:r>
        <w:rPr>
          <w:rFonts w:ascii="Palanquin Dark" w:hAnsi="Palanquin Dark" w:eastAsia="Palanquin Dark" w:cs="Palanquin Dark"/>
        </w:rPr>
        <w:t>इति मतुप उदात्तत्वम्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प्रोष्वस्मा इति शक्वरी सप्तपदा ॥ </w:t>
      </w:r>
      <w:r>
        <w:rPr>
          <w:rFonts w:eastAsia="Palanquin Dark" w:cs="Palanquin Dark" w:ascii="Palanquin Dark" w:hAnsi="Palanquin Dark"/>
        </w:rPr>
        <w:t>'</w:t>
      </w:r>
      <w:r>
        <w:rPr>
          <w:rFonts w:ascii="Palanquin Dark" w:hAnsi="Palanquin Dark" w:eastAsia="Palanquin Dark" w:cs="Palanquin Dark"/>
        </w:rPr>
        <w:t>शक्वरी याज्या</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अस्मै इन्द्राय । षष्ठ्यर्थे चतुर्थी । अस्येन्द्रस्य पुरोरथं रथस्य पुरस्तात् । </w:t>
      </w:r>
      <w:r>
        <w:rPr>
          <w:rFonts w:eastAsia="Palanquin Dark" w:cs="Palanquin Dark" w:ascii="Palanquin Dark" w:hAnsi="Palanquin Dark"/>
        </w:rPr>
        <w:t>'</w:t>
      </w:r>
      <w:r>
        <w:rPr>
          <w:rFonts w:ascii="Palanquin Dark" w:hAnsi="Palanquin Dark" w:eastAsia="Palanquin Dark" w:cs="Palanquin Dark"/>
        </w:rPr>
        <w:t>पुरोव्ययम्</w:t>
      </w:r>
      <w:r>
        <w:rPr>
          <w:rFonts w:eastAsia="Palanquin Dark" w:cs="Palanquin Dark" w:ascii="Palanquin Dark" w:hAnsi="Palanquin Dark"/>
        </w:rPr>
        <w:t xml:space="preserve">' </w:t>
      </w:r>
      <w:r>
        <w:rPr>
          <w:rFonts w:ascii="Palanquin Dark" w:hAnsi="Palanquin Dark" w:eastAsia="Palanquin Dark" w:cs="Palanquin Dark"/>
        </w:rPr>
        <w:t>इति गतित्वम् । रथस्याग्रतो यथा शूषं बलं प्रोष्वर्चत प्रकर्षेण सुखेन च वाग्भिरभ्यर्चयत । प्रो इति निपातसमुदाय ओदन्तः</w:t>
      </w:r>
      <w:r>
        <w:rPr>
          <w:rFonts w:eastAsia="Palanquin Dark" w:cs="Palanquin Dark" w:ascii="Palanquin Dark" w:hAnsi="Palanquin Dark"/>
        </w:rPr>
        <w:t>, '</w:t>
      </w:r>
      <w:r>
        <w:rPr>
          <w:rFonts w:ascii="Palanquin Dark" w:hAnsi="Palanquin Dark" w:eastAsia="Palanquin Dark" w:cs="Palanquin Dark"/>
        </w:rPr>
        <w:t>सुञः</w:t>
      </w:r>
      <w:r>
        <w:rPr>
          <w:rFonts w:eastAsia="Palanquin Dark" w:cs="Palanquin Dark" w:ascii="Palanquin Dark" w:hAnsi="Palanquin Dark"/>
        </w:rPr>
        <w:t xml:space="preserve">' </w:t>
      </w:r>
      <w:r>
        <w:rPr>
          <w:rFonts w:ascii="Palanquin Dark" w:hAnsi="Palanquin Dark" w:eastAsia="Palanquin Dark" w:cs="Palanquin Dark"/>
        </w:rPr>
        <w:t xml:space="preserve">इति सोष्षत्वम् । स चास्माभिरर्चितबलः अस्माकं बोभि अस्मद्बुध्यतां रक्ष्यत्वेन स्मरतु । </w:t>
      </w:r>
      <w:r>
        <w:rPr>
          <w:rFonts w:eastAsia="Palanquin Dark" w:cs="Palanquin Dark" w:ascii="Palanquin Dark" w:hAnsi="Palanquin Dark"/>
        </w:rPr>
        <w:t>'</w:t>
      </w:r>
      <w:r>
        <w:rPr>
          <w:rFonts w:ascii="Palanquin Dark" w:hAnsi="Palanquin Dark" w:eastAsia="Palanquin Dark" w:cs="Palanquin Dark"/>
        </w:rPr>
        <w:t>अधीगर्थ</w:t>
      </w:r>
      <w:r>
        <w:rPr>
          <w:rFonts w:eastAsia="Palanquin Dark" w:cs="Palanquin Dark" w:ascii="Palanquin Dark" w:hAnsi="Palanquin Dark"/>
        </w:rPr>
        <w:t xml:space="preserve">' </w:t>
      </w:r>
      <w:r>
        <w:rPr>
          <w:rFonts w:ascii="Palanquin Dark" w:hAnsi="Palanquin Dark" w:eastAsia="Palanquin Dark" w:cs="Palanquin Dark"/>
        </w:rPr>
        <w:t xml:space="preserve">इति कर्मणि षष्ठी । बुधेश्छान्दसे लुङि </w:t>
      </w:r>
      <w:r>
        <w:rPr>
          <w:rFonts w:eastAsia="Palanquin Dark" w:cs="Palanquin Dark" w:ascii="Palanquin Dark" w:hAnsi="Palanquin Dark"/>
        </w:rPr>
        <w:t>'</w:t>
      </w:r>
      <w:r>
        <w:rPr>
          <w:rFonts w:ascii="Palanquin Dark" w:hAnsi="Palanquin Dark" w:eastAsia="Palanquin Dark" w:cs="Palanquin Dark"/>
        </w:rPr>
        <w:t>दीपजनबुध</w:t>
      </w:r>
      <w:r>
        <w:rPr>
          <w:rFonts w:eastAsia="Palanquin Dark" w:cs="Palanquin Dark" w:ascii="Palanquin Dark" w:hAnsi="Palanquin Dark"/>
        </w:rPr>
        <w:t xml:space="preserve">' </w:t>
      </w:r>
      <w:r>
        <w:rPr>
          <w:rFonts w:ascii="Palanquin Dark" w:hAnsi="Palanquin Dark" w:eastAsia="Palanquin Dark" w:cs="Palanquin Dark"/>
        </w:rPr>
        <w:t>इति च्लेश्चिणादेशः</w:t>
      </w:r>
      <w:r>
        <w:rPr>
          <w:rFonts w:eastAsia="Palanquin Dark" w:cs="Palanquin Dark" w:ascii="Palanquin Dark" w:hAnsi="Palanquin Dark"/>
        </w:rPr>
        <w:t>, '</w:t>
      </w:r>
      <w:r>
        <w:rPr>
          <w:rFonts w:ascii="Palanquin Dark" w:hAnsi="Palanquin Dark" w:eastAsia="Palanquin Dark" w:cs="Palanquin Dark"/>
        </w:rPr>
        <w:t xml:space="preserve">बहुलं छन्दस्यमाङ्योगेपि </w:t>
      </w:r>
      <w:r>
        <w:rPr>
          <w:rFonts w:eastAsia="Palanquin Dark" w:cs="Palanquin Dark" w:ascii="Palanquin Dark" w:hAnsi="Palanquin Dark"/>
        </w:rPr>
        <w:t xml:space="preserve">' </w:t>
      </w:r>
      <w:r>
        <w:rPr>
          <w:rFonts w:ascii="Palanquin Dark" w:hAnsi="Palanquin Dark" w:eastAsia="Palanquin Dark" w:cs="Palanquin Dark"/>
        </w:rPr>
        <w:t xml:space="preserve">इत्यडभावः । इन्द्रो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अभीके चित् अभ्यर्णेपि परबले योद्धुं कामयमानोपि लोककृत् स्थानकृत् एवमेव वैमुख्यं भजते । केशाकेश्यवस्थायामपि परबलेनार्दितोपि युद्धभूमौ स्थितिमानेव भवतीति । केत्यत्राह </w:t>
      </w:r>
      <w:r>
        <w:rPr>
          <w:rFonts w:eastAsia="Palanquin Dark" w:cs="Palanquin Dark" w:ascii="Palanquin Dark" w:hAnsi="Palanquin Dark"/>
        </w:rPr>
        <w:t xml:space="preserve">- </w:t>
      </w:r>
      <w:r>
        <w:rPr>
          <w:rFonts w:ascii="Palanquin Dark" w:hAnsi="Palanquin Dark" w:eastAsia="Palanquin Dark" w:cs="Palanquin Dark"/>
        </w:rPr>
        <w:t xml:space="preserve">समत्सु सङ्ग्रामेषु सङ्गे सति यदा समत्सु सङ्गं करोति तदभीके अन्तिकेपि लोककृदेव । वृत्रहा वृत्रं हतवान् खल्वसाविति । </w:t>
      </w:r>
      <w:r>
        <w:rPr>
          <w:rFonts w:eastAsia="Palanquin Dark" w:cs="Palanquin Dark" w:ascii="Palanquin Dark" w:hAnsi="Palanquin Dark"/>
        </w:rPr>
        <w:t>'</w:t>
      </w:r>
      <w:r>
        <w:rPr>
          <w:rFonts w:ascii="Palanquin Dark" w:hAnsi="Palanquin Dark" w:eastAsia="Palanquin Dark" w:cs="Palanquin Dark"/>
        </w:rPr>
        <w:t>अनुकाभिकाभीकः कमिता</w:t>
      </w:r>
      <w:r>
        <w:rPr>
          <w:rFonts w:eastAsia="Palanquin Dark" w:cs="Palanquin Dark" w:ascii="Palanquin Dark" w:hAnsi="Palanquin Dark"/>
        </w:rPr>
        <w:t xml:space="preserve">' </w:t>
      </w:r>
      <w:r>
        <w:rPr>
          <w:rFonts w:ascii="Palanquin Dark" w:hAnsi="Palanquin Dark" w:eastAsia="Palanquin Dark" w:cs="Palanquin Dark"/>
        </w:rPr>
        <w:t>इति निपात्यते । सह माद्यन्त्यास्विति समदः । समानं माद्यन्ति वा</w:t>
      </w:r>
      <w:r>
        <w:rPr>
          <w:rFonts w:eastAsia="Palanquin Dark" w:cs="Palanquin Dark" w:ascii="Palanquin Dark" w:hAnsi="Palanquin Dark"/>
        </w:rPr>
        <w:t>, '</w:t>
      </w:r>
      <w:r>
        <w:rPr>
          <w:rFonts w:ascii="Palanquin Dark" w:hAnsi="Palanquin Dark" w:eastAsia="Palanquin Dark" w:cs="Palanquin Dark"/>
        </w:rPr>
        <w:t>समानस्य सः</w:t>
      </w:r>
      <w:r>
        <w:rPr>
          <w:rFonts w:eastAsia="Palanquin Dark" w:cs="Palanquin Dark" w:ascii="Palanquin Dark" w:hAnsi="Palanquin Dark"/>
        </w:rPr>
        <w:t xml:space="preserve">' </w:t>
      </w:r>
      <w:r>
        <w:rPr>
          <w:rFonts w:ascii="Palanquin Dark" w:hAnsi="Palanquin Dark" w:eastAsia="Palanquin Dark" w:cs="Palanquin Dark"/>
        </w:rPr>
        <w:t>इति सभावः । स खल्विन्द्रश्चोदिता सर्वेषां धनानां दाता प्रेरयिता । चुद सञ्चोदने</w:t>
      </w:r>
      <w:r>
        <w:rPr>
          <w:rFonts w:eastAsia="Palanquin Dark" w:cs="Palanquin Dark" w:ascii="Palanquin Dark" w:hAnsi="Palanquin Dark"/>
        </w:rPr>
        <w:t xml:space="preserve">, </w:t>
      </w:r>
      <w:r>
        <w:rPr>
          <w:rFonts w:ascii="Palanquin Dark" w:hAnsi="Palanquin Dark" w:eastAsia="Palanquin Dark" w:cs="Palanquin Dark"/>
        </w:rPr>
        <w:t xml:space="preserve">ण्यन्तात्तृचि </w:t>
      </w:r>
      <w:r>
        <w:rPr>
          <w:rFonts w:eastAsia="Palanquin Dark" w:cs="Palanquin Dark" w:ascii="Palanquin Dark" w:hAnsi="Palanquin Dark"/>
        </w:rPr>
        <w:t>'</w:t>
      </w:r>
      <w:r>
        <w:rPr>
          <w:rFonts w:ascii="Palanquin Dark" w:hAnsi="Palanquin Dark" w:eastAsia="Palanquin Dark" w:cs="Palanquin Dark"/>
        </w:rPr>
        <w:t>बहुलं संज्ञाच्छन्दसोः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किञ्च </w:t>
      </w:r>
      <w:r>
        <w:rPr>
          <w:rFonts w:eastAsia="Palanquin Dark" w:cs="Palanquin Dark" w:ascii="Palanquin Dark" w:hAnsi="Palanquin Dark"/>
        </w:rPr>
        <w:t xml:space="preserve">- </w:t>
      </w:r>
      <w:r>
        <w:rPr>
          <w:rFonts w:ascii="Palanquin Dark" w:hAnsi="Palanquin Dark" w:eastAsia="Palanquin Dark" w:cs="Palanquin Dark"/>
        </w:rPr>
        <w:t>तस्येन्द्रस्य प्रसादेन अन्यकेषां परेषां याकाः । उभयत्रापि कुत्सायां प्रागिवीयः कः । अधिधन्वसु धनुष्ष्वारोपिताः कुत्सिता ज्याः नभन्तां नश्यन्तु । नभ हिंसायाम्</w:t>
      </w:r>
      <w:r>
        <w:rPr>
          <w:rFonts w:eastAsia="Palanquin Dark" w:cs="Palanquin Dark" w:ascii="Palanquin Dark" w:hAnsi="Palanquin Dark"/>
        </w:rPr>
        <w:t xml:space="preserve">, </w:t>
      </w:r>
      <w:r>
        <w:rPr>
          <w:rFonts w:ascii="Palanquin Dark" w:hAnsi="Palanquin Dark" w:eastAsia="Palanquin Dark" w:cs="Palanquin Dark"/>
        </w:rPr>
        <w:t>व्यत्ययेन शप् ॥</w:t>
      </w:r>
    </w:p>
    <w:p>
      <w:pPr>
        <w:pStyle w:val="Normal"/>
        <w:rPr/>
      </w:pPr>
      <w:r>
        <w:rPr/>
      </w:r>
    </w:p>
    <w:p>
      <w:pPr>
        <w:pStyle w:val="Normal"/>
        <w:rPr/>
      </w:pPr>
      <w:r>
        <w:rPr>
          <w:rFonts w:ascii="Palanquin Dark" w:hAnsi="Palanquin Dark" w:eastAsia="Palanquin Dark" w:cs="Palanquin Dark"/>
        </w:rPr>
        <w:t>इति भट्टभास्करमिश्रविरचिते ज्ञानयज्ञाख्ये यजुर्वेदभाष्ये प्रथमकाण्डे सप्तमप्रपाठके त्रयोदशोनुवाकः ॥</w:t>
      </w:r>
    </w:p>
    <w:p>
      <w:pPr>
        <w:pStyle w:val="Normal"/>
        <w:rPr/>
      </w:pPr>
      <w:r>
        <w:rPr>
          <w:rFonts w:ascii="Palanquin Dark" w:hAnsi="Palanquin Dark" w:eastAsia="Palanquin Dark" w:cs="Palanquin Dark"/>
        </w:rPr>
        <w:t>समाप्तश्च प्रपाठकः ॥</w:t>
      </w:r>
    </w:p>
    <w:p>
      <w:pPr>
        <w:pStyle w:val="Normal"/>
        <w:rPr/>
      </w:pPr>
      <w:r>
        <w:rPr/>
        <w:t>—</w:t>
      </w:r>
      <w:r>
        <w:rPr/>
        <w:t>-----------------------------</w:t>
      </w:r>
    </w:p>
    <w:p>
      <w:pPr>
        <w:pStyle w:val="Normal"/>
        <w:rPr/>
      </w:pPr>
      <w:r>
        <w:rPr>
          <w:rFonts w:eastAsia="Palanquin Dark" w:cs="Palanquin Dark" w:ascii="Palanquin Dark" w:hAnsi="Palanquin Dark"/>
        </w:rPr>
        <w:t>1.8.1</w:t>
        <w:tab/>
      </w:r>
      <w:r>
        <w:rPr>
          <w:rFonts w:ascii="Palanquin Dark" w:hAnsi="Palanquin Dark" w:eastAsia="Palanquin Dark" w:cs="Palanquin Dark"/>
        </w:rPr>
        <w:t>तैत्तिरीयसंहिता ।</w:t>
      </w:r>
      <w:r>
        <w:rPr/>
        <w:t xml:space="preserve"> </w:t>
      </w:r>
      <w:r>
        <w:rPr>
          <w:rFonts w:ascii="Palanquin Dark" w:hAnsi="Palanquin Dark" w:eastAsia="Palanquin Dark" w:cs="Palanquin Dark"/>
        </w:rPr>
        <w:t>प्रथमे काण्डे अष्टमः प्रपाठकः ।</w:t>
      </w:r>
    </w:p>
    <w:p>
      <w:pPr>
        <w:pStyle w:val="Normal"/>
        <w:rPr/>
      </w:pPr>
      <w:r>
        <w:rPr/>
      </w:r>
    </w:p>
    <w:p>
      <w:pPr>
        <w:pStyle w:val="Normal"/>
        <w:rPr/>
      </w:pPr>
      <w:r>
        <w:rPr>
          <w:rFonts w:eastAsia="Palanquin Dark" w:cs="Palanquin Dark" w:ascii="Palanquin Dark" w:hAnsi="Palanquin Dark"/>
        </w:rPr>
        <w:t xml:space="preserve">1 </w:t>
      </w:r>
      <w:r>
        <w:rPr>
          <w:rFonts w:ascii="Palanquin Dark" w:hAnsi="Palanquin Dark" w:eastAsia="Palanquin Dark" w:cs="Palanquin Dark"/>
        </w:rPr>
        <w:t>अथ राजसूयब्राह्मणं वैश्वदेवं काण्डम् । ऋचो यजूंषि चात्र भवन्ति</w:t>
      </w:r>
      <w:r>
        <w:rPr>
          <w:rFonts w:eastAsia="Palanquin Dark" w:cs="Palanquin Dark" w:ascii="Palanquin Dark" w:hAnsi="Palanquin Dark"/>
        </w:rPr>
        <w:t xml:space="preserve">, </w:t>
      </w:r>
      <w:r>
        <w:rPr>
          <w:rFonts w:ascii="Palanquin Dark" w:hAnsi="Palanquin Dark" w:eastAsia="Palanquin Dark" w:cs="Palanquin Dark"/>
        </w:rPr>
        <w:t>प्रायिकत्वाद्ब्राह्मणमुच्यते । द्विविधं ब्राह्मणं</w:t>
      </w:r>
      <w:r>
        <w:rPr>
          <w:rFonts w:eastAsia="Palanquin Dark" w:cs="Palanquin Dark" w:ascii="Palanquin Dark" w:hAnsi="Palanquin Dark"/>
        </w:rPr>
        <w:t xml:space="preserve">, </w:t>
      </w:r>
      <w:r>
        <w:rPr>
          <w:rFonts w:ascii="Palanquin Dark" w:hAnsi="Palanquin Dark" w:eastAsia="Palanquin Dark" w:cs="Palanquin Dark"/>
        </w:rPr>
        <w:t>कर्म</w:t>
      </w:r>
      <w:r>
        <w:rPr>
          <w:rFonts w:eastAsia="Palanquin Dark" w:cs="Palanquin Dark" w:ascii="Palanquin Dark" w:hAnsi="Palanquin Dark"/>
        </w:rPr>
        <w:t>-</w:t>
      </w:r>
      <w:r>
        <w:rPr>
          <w:rFonts w:ascii="Palanquin Dark" w:hAnsi="Palanquin Dark" w:eastAsia="Palanquin Dark" w:cs="Palanquin Dark"/>
        </w:rPr>
        <w:t>ब्राह्मणं कल्प</w:t>
      </w:r>
      <w:r>
        <w:rPr>
          <w:rFonts w:eastAsia="Palanquin Dark" w:cs="Palanquin Dark" w:ascii="Palanquin Dark" w:hAnsi="Palanquin Dark"/>
        </w:rPr>
        <w:t>-</w:t>
      </w:r>
      <w:r>
        <w:rPr>
          <w:rFonts w:ascii="Palanquin Dark" w:hAnsi="Palanquin Dark" w:eastAsia="Palanquin Dark" w:cs="Palanquin Dark"/>
        </w:rPr>
        <w:t>ब्राह्मणं चेति । तत्र कर्म</w:t>
      </w:r>
      <w:r>
        <w:rPr>
          <w:rFonts w:eastAsia="Palanquin Dark" w:cs="Palanquin Dark" w:ascii="Palanquin Dark" w:hAnsi="Palanquin Dark"/>
        </w:rPr>
        <w:t>-</w:t>
      </w:r>
      <w:r>
        <w:rPr>
          <w:rFonts w:ascii="Palanquin Dark" w:hAnsi="Palanquin Dark" w:eastAsia="Palanquin Dark" w:cs="Palanquin Dark"/>
        </w:rPr>
        <w:t>ब्राह्मणं</w:t>
      </w:r>
      <w:r>
        <w:rPr>
          <w:rFonts w:eastAsia="Palanquin Dark" w:cs="Palanquin Dark" w:ascii="Palanquin Dark" w:hAnsi="Palanquin Dark"/>
        </w:rPr>
        <w:t xml:space="preserve">, </w:t>
      </w:r>
      <w:r>
        <w:rPr>
          <w:rFonts w:ascii="Palanquin Dark" w:hAnsi="Palanquin Dark" w:eastAsia="Palanquin Dark" w:cs="Palanquin Dark"/>
        </w:rPr>
        <w:t>यत्केवलानि कर्माणि विधत्ते</w:t>
      </w:r>
      <w:r>
        <w:rPr>
          <w:rFonts w:eastAsia="Palanquin Dark" w:cs="Palanquin Dark" w:ascii="Palanquin Dark" w:hAnsi="Palanquin Dark"/>
        </w:rPr>
        <w:t xml:space="preserve">, </w:t>
      </w:r>
      <w:r>
        <w:rPr>
          <w:rFonts w:ascii="Palanquin Dark" w:hAnsi="Palanquin Dark" w:eastAsia="Palanquin Dark" w:cs="Palanquin Dark"/>
        </w:rPr>
        <w:t>मन्त्नान्विनियुङ्क्ते</w:t>
      </w:r>
      <w:r>
        <w:rPr>
          <w:rFonts w:eastAsia="Palanquin Dark" w:cs="Palanquin Dark" w:ascii="Palanquin Dark" w:hAnsi="Palanquin Dark"/>
        </w:rPr>
        <w:t xml:space="preserve">, </w:t>
      </w:r>
      <w:r>
        <w:rPr>
          <w:rFonts w:ascii="Palanquin Dark" w:hAnsi="Palanquin Dark" w:eastAsia="Palanquin Dark" w:cs="Palanquin Dark"/>
        </w:rPr>
        <w:t>न प्रशंसां करोति न निन्दाम्</w:t>
      </w:r>
      <w:r>
        <w:rPr>
          <w:rFonts w:eastAsia="Palanquin Dark" w:cs="Palanquin Dark" w:ascii="Palanquin Dark" w:hAnsi="Palanquin Dark"/>
        </w:rPr>
        <w:t xml:space="preserve">, </w:t>
      </w:r>
      <w:r>
        <w:rPr>
          <w:rFonts w:ascii="Palanquin Dark" w:hAnsi="Palanquin Dark" w:eastAsia="Palanquin Dark" w:cs="Palanquin Dark"/>
        </w:rPr>
        <w:t xml:space="preserve">यथेदमेव </w:t>
      </w:r>
      <w:r>
        <w:rPr>
          <w:rFonts w:eastAsia="Palanquin Dark" w:cs="Palanquin Dark" w:ascii="Palanquin Dark" w:hAnsi="Palanquin Dark"/>
        </w:rPr>
        <w:t>- '</w:t>
      </w:r>
      <w:r>
        <w:rPr>
          <w:rFonts w:ascii="Palanquin Dark" w:hAnsi="Palanquin Dark" w:eastAsia="Palanquin Dark" w:cs="Palanquin Dark"/>
        </w:rPr>
        <w:t>अनुमत्यै पुरोडाशमष्टाकपालं निर्वपति धेनुर्दक्षिणा</w:t>
      </w:r>
      <w:r>
        <w:rPr>
          <w:rFonts w:eastAsia="Palanquin Dark" w:cs="Palanquin Dark" w:ascii="Palanquin Dark" w:hAnsi="Palanquin Dark"/>
        </w:rPr>
        <w:t xml:space="preserve">' </w:t>
      </w:r>
      <w:r>
        <w:rPr>
          <w:rFonts w:ascii="Palanquin Dark" w:hAnsi="Palanquin Dark" w:eastAsia="Palanquin Dark" w:cs="Palanquin Dark"/>
        </w:rPr>
        <w:t>इत्यादि । कल्प</w:t>
      </w:r>
      <w:r>
        <w:rPr>
          <w:rFonts w:eastAsia="Palanquin Dark" w:cs="Palanquin Dark" w:ascii="Palanquin Dark" w:hAnsi="Palanquin Dark"/>
        </w:rPr>
        <w:t>-</w:t>
      </w:r>
      <w:r>
        <w:rPr>
          <w:rFonts w:ascii="Palanquin Dark" w:hAnsi="Palanquin Dark" w:eastAsia="Palanquin Dark" w:cs="Palanquin Dark"/>
        </w:rPr>
        <w:t xml:space="preserve">ब्राह्मणं भवति यथा </w:t>
      </w:r>
      <w:r>
        <w:rPr>
          <w:rFonts w:eastAsia="Palanquin Dark" w:cs="Palanquin Dark" w:ascii="Palanquin Dark" w:hAnsi="Palanquin Dark"/>
        </w:rPr>
        <w:t>- '</w:t>
      </w:r>
      <w:r>
        <w:rPr>
          <w:rFonts w:ascii="Palanquin Dark" w:hAnsi="Palanquin Dark" w:eastAsia="Palanquin Dark" w:cs="Palanquin Dark"/>
        </w:rPr>
        <w:t>संवत्सरमेतद्व्रतं चरेत् । द्वौ वा मासौ</w:t>
      </w:r>
      <w:r>
        <w:rPr>
          <w:rFonts w:eastAsia="Palanquin Dark" w:cs="Palanquin Dark" w:ascii="Palanquin Dark" w:hAnsi="Palanquin Dark"/>
        </w:rPr>
        <w:t xml:space="preserve">' </w:t>
      </w:r>
      <w:r>
        <w:rPr>
          <w:rFonts w:ascii="Palanquin Dark" w:hAnsi="Palanquin Dark" w:eastAsia="Palanquin Dark" w:cs="Palanquin Dark"/>
        </w:rPr>
        <w:t xml:space="preserve">इत्यादि । कृतयः </w:t>
      </w:r>
      <w:r>
        <w:rPr>
          <w:rFonts w:eastAsia="Palanquin Dark" w:cs="Palanquin Dark" w:ascii="Palanquin Dark" w:hAnsi="Palanquin Dark"/>
        </w:rPr>
        <w:t>'</w:t>
      </w:r>
      <w:r>
        <w:rPr>
          <w:rFonts w:ascii="Palanquin Dark" w:hAnsi="Palanquin Dark" w:eastAsia="Palanquin Dark" w:cs="Palanquin Dark"/>
        </w:rPr>
        <w:t>प्रजापतिः प्रजा असृजत</w:t>
      </w:r>
      <w:r>
        <w:rPr>
          <w:rFonts w:eastAsia="Palanquin Dark" w:cs="Palanquin Dark" w:ascii="Palanquin Dark" w:hAnsi="Palanquin Dark"/>
        </w:rPr>
        <w:t xml:space="preserve">' </w:t>
      </w:r>
      <w:r>
        <w:rPr>
          <w:rFonts w:ascii="Palanquin Dark" w:hAnsi="Palanquin Dark" w:eastAsia="Palanquin Dark" w:cs="Palanquin Dark"/>
        </w:rPr>
        <w:t>इत्यादयः</w:t>
      </w:r>
      <w:r>
        <w:rPr>
          <w:rFonts w:eastAsia="Palanquin Dark" w:cs="Palanquin Dark" w:ascii="Palanquin Dark" w:hAnsi="Palanquin Dark"/>
        </w:rPr>
        <w:t xml:space="preserve">, </w:t>
      </w:r>
      <w:r>
        <w:rPr>
          <w:rFonts w:ascii="Palanquin Dark" w:hAnsi="Palanquin Dark" w:eastAsia="Palanquin Dark" w:cs="Palanquin Dark"/>
        </w:rPr>
        <w:t>तदपि कल्प</w:t>
      </w:r>
      <w:r>
        <w:rPr>
          <w:rFonts w:eastAsia="Palanquin Dark" w:cs="Palanquin Dark" w:ascii="Palanquin Dark" w:hAnsi="Palanquin Dark"/>
        </w:rPr>
        <w:t>-</w:t>
      </w:r>
      <w:r>
        <w:rPr>
          <w:rFonts w:ascii="Palanquin Dark" w:hAnsi="Palanquin Dark" w:eastAsia="Palanquin Dark" w:cs="Palanquin Dark"/>
        </w:rPr>
        <w:t>ब्राह्मणम् । गाधा इतिहासाः पुराकल्पाश्च ब्राह्मणान्येव । गाधा वैदिकाश्श्लोकाः अर्थ</w:t>
      </w:r>
      <w:r>
        <w:rPr>
          <w:rFonts w:eastAsia="Palanquin Dark" w:cs="Palanquin Dark" w:ascii="Palanquin Dark" w:hAnsi="Palanquin Dark"/>
        </w:rPr>
        <w:t>-</w:t>
      </w:r>
      <w:r>
        <w:rPr>
          <w:rFonts w:ascii="Palanquin Dark" w:hAnsi="Palanquin Dark" w:eastAsia="Palanquin Dark" w:cs="Palanquin Dark"/>
        </w:rPr>
        <w:t>प्रधानाः न प्रशंसा</w:t>
      </w:r>
      <w:r>
        <w:rPr>
          <w:rFonts w:eastAsia="Palanquin Dark" w:cs="Palanquin Dark" w:ascii="Palanquin Dark" w:hAnsi="Palanquin Dark"/>
        </w:rPr>
        <w:t>-</w:t>
      </w:r>
      <w:r>
        <w:rPr>
          <w:rFonts w:ascii="Palanquin Dark" w:hAnsi="Palanquin Dark" w:eastAsia="Palanquin Dark" w:cs="Palanquin Dark"/>
        </w:rPr>
        <w:t>निन्दा</w:t>
      </w:r>
      <w:r>
        <w:rPr>
          <w:rFonts w:eastAsia="Palanquin Dark" w:cs="Palanquin Dark" w:ascii="Palanquin Dark" w:hAnsi="Palanquin Dark"/>
        </w:rPr>
        <w:t>-</w:t>
      </w:r>
      <w:r>
        <w:rPr>
          <w:rFonts w:ascii="Palanquin Dark" w:hAnsi="Palanquin Dark" w:eastAsia="Palanquin Dark" w:cs="Palanquin Dark"/>
        </w:rPr>
        <w:t xml:space="preserve">पराः </w:t>
      </w:r>
      <w:r>
        <w:rPr>
          <w:rFonts w:eastAsia="Palanquin Dark" w:cs="Palanquin Dark" w:ascii="Palanquin Dark" w:hAnsi="Palanquin Dark"/>
        </w:rPr>
        <w:t>'</w:t>
      </w:r>
      <w:r>
        <w:rPr>
          <w:rFonts w:ascii="Palanquin Dark" w:hAnsi="Palanquin Dark" w:eastAsia="Palanquin Dark" w:cs="Palanquin Dark"/>
        </w:rPr>
        <w:t>स्मृतिः प्रत्यक्षमैतिह्यम् । अनुमानश्चतुष्टयम्</w:t>
      </w:r>
      <w:r>
        <w:rPr>
          <w:rFonts w:eastAsia="Palanquin Dark" w:cs="Palanquin Dark" w:ascii="Palanquin Dark" w:hAnsi="Palanquin Dark"/>
        </w:rPr>
        <w:t xml:space="preserve">' </w:t>
      </w:r>
      <w:r>
        <w:rPr>
          <w:rFonts w:ascii="Palanquin Dark" w:hAnsi="Palanquin Dark" w:eastAsia="Palanquin Dark" w:cs="Palanquin Dark"/>
        </w:rPr>
        <w:t>इत्याद्याः । इतिहासाः पर</w:t>
      </w:r>
      <w:r>
        <w:rPr>
          <w:rFonts w:eastAsia="Palanquin Dark" w:cs="Palanquin Dark" w:ascii="Palanquin Dark" w:hAnsi="Palanquin Dark"/>
        </w:rPr>
        <w:t>-</w:t>
      </w:r>
      <w:r>
        <w:rPr>
          <w:rFonts w:ascii="Palanquin Dark" w:hAnsi="Palanquin Dark" w:eastAsia="Palanquin Dark" w:cs="Palanquin Dark"/>
        </w:rPr>
        <w:t>कृतयः मनुष्य</w:t>
      </w:r>
      <w:r>
        <w:rPr>
          <w:rFonts w:eastAsia="Palanquin Dark" w:cs="Palanquin Dark" w:ascii="Palanquin Dark" w:hAnsi="Palanquin Dark"/>
        </w:rPr>
        <w:t>-</w:t>
      </w:r>
      <w:r>
        <w:rPr>
          <w:rFonts w:ascii="Palanquin Dark" w:hAnsi="Palanquin Dark" w:eastAsia="Palanquin Dark" w:cs="Palanquin Dark"/>
        </w:rPr>
        <w:t xml:space="preserve">कृतयः </w:t>
      </w:r>
      <w:r>
        <w:rPr>
          <w:rFonts w:eastAsia="Palanquin Dark" w:cs="Palanquin Dark" w:ascii="Palanquin Dark" w:hAnsi="Palanquin Dark"/>
        </w:rPr>
        <w:t>'</w:t>
      </w:r>
      <w:r>
        <w:rPr>
          <w:rFonts w:ascii="Palanquin Dark" w:hAnsi="Palanquin Dark" w:eastAsia="Palanquin Dark" w:cs="Palanquin Dark"/>
        </w:rPr>
        <w:t>विश्वरूपो वै त्वाष्ट्रः</w:t>
      </w:r>
      <w:r>
        <w:rPr>
          <w:rFonts w:eastAsia="Palanquin Dark" w:cs="Palanquin Dark" w:ascii="Palanquin Dark" w:hAnsi="Palanquin Dark"/>
        </w:rPr>
        <w:t xml:space="preserve">' </w:t>
      </w:r>
      <w:r>
        <w:rPr>
          <w:rFonts w:ascii="Palanquin Dark" w:hAnsi="Palanquin Dark" w:eastAsia="Palanquin Dark" w:cs="Palanquin Dark"/>
        </w:rPr>
        <w:t>इत्येवमादयः । पुराकल्पाः प्रजापत्यादि</w:t>
      </w:r>
      <w:r>
        <w:rPr>
          <w:rFonts w:eastAsia="Palanquin Dark" w:cs="Palanquin Dark" w:ascii="Palanquin Dark" w:hAnsi="Palanquin Dark"/>
        </w:rPr>
        <w:t>-</w:t>
      </w:r>
      <w:r>
        <w:rPr>
          <w:rFonts w:ascii="Palanquin Dark" w:hAnsi="Palanquin Dark" w:eastAsia="Palanquin Dark" w:cs="Palanquin Dark"/>
        </w:rPr>
        <w:t xml:space="preserve">कृतयः </w:t>
      </w:r>
      <w:r>
        <w:rPr>
          <w:rFonts w:eastAsia="Palanquin Dark" w:cs="Palanquin Dark" w:ascii="Palanquin Dark" w:hAnsi="Palanquin Dark"/>
        </w:rPr>
        <w:t>'</w:t>
      </w:r>
      <w:r>
        <w:rPr>
          <w:rFonts w:ascii="Palanquin Dark" w:hAnsi="Palanquin Dark" w:eastAsia="Palanquin Dark" w:cs="Palanquin Dark"/>
        </w:rPr>
        <w:t>प्रजापतिः प्रजा असृजत</w:t>
      </w:r>
      <w:r>
        <w:rPr>
          <w:rFonts w:eastAsia="Palanquin Dark" w:cs="Palanquin Dark" w:ascii="Palanquin Dark" w:hAnsi="Palanquin Dark"/>
        </w:rPr>
        <w:t xml:space="preserve">' </w:t>
      </w:r>
      <w:r>
        <w:rPr>
          <w:rFonts w:ascii="Palanquin Dark" w:hAnsi="Palanquin Dark" w:eastAsia="Palanquin Dark" w:cs="Palanquin Dark"/>
        </w:rPr>
        <w:t xml:space="preserve">इत्येवमादयः । सर्वाण्येतानि ब्राह्मणान्युच्यन्ते । एतदुक्तं भवति </w:t>
      </w:r>
      <w:r>
        <w:rPr>
          <w:rFonts w:eastAsia="Palanquin Dark" w:cs="Palanquin Dark" w:ascii="Palanquin Dark" w:hAnsi="Palanquin Dark"/>
        </w:rPr>
        <w:t xml:space="preserve">- </w:t>
      </w:r>
      <w:r>
        <w:rPr>
          <w:rFonts w:ascii="Palanquin Dark" w:hAnsi="Palanquin Dark" w:eastAsia="Palanquin Dark" w:cs="Palanquin Dark"/>
        </w:rPr>
        <w:t>कर्ममन्त्रचोदना ब्राह्मणम् । तत्त्वविषयमर्थवादादियुक्तं कर्म</w:t>
      </w:r>
      <w:r>
        <w:rPr>
          <w:rFonts w:eastAsia="Palanquin Dark" w:cs="Palanquin Dark" w:ascii="Palanquin Dark" w:hAnsi="Palanquin Dark"/>
        </w:rPr>
        <w:t>-</w:t>
      </w:r>
      <w:r>
        <w:rPr>
          <w:rFonts w:ascii="Palanquin Dark" w:hAnsi="Palanquin Dark" w:eastAsia="Palanquin Dark" w:cs="Palanquin Dark"/>
        </w:rPr>
        <w:t>विधानं कल्पं ब्राह्मणमित्युच्यते । अतत्त्व</w:t>
      </w:r>
      <w:r>
        <w:rPr>
          <w:rFonts w:eastAsia="Palanquin Dark" w:cs="Palanquin Dark" w:ascii="Palanquin Dark" w:hAnsi="Palanquin Dark"/>
        </w:rPr>
        <w:t>-</w:t>
      </w:r>
      <w:r>
        <w:rPr>
          <w:rFonts w:ascii="Palanquin Dark" w:hAnsi="Palanquin Dark" w:eastAsia="Palanquin Dark" w:cs="Palanquin Dark"/>
        </w:rPr>
        <w:t>विषयं कर्म</w:t>
      </w:r>
      <w:r>
        <w:rPr>
          <w:rFonts w:eastAsia="Palanquin Dark" w:cs="Palanquin Dark" w:ascii="Palanquin Dark" w:hAnsi="Palanquin Dark"/>
        </w:rPr>
        <w:t>-</w:t>
      </w:r>
      <w:r>
        <w:rPr>
          <w:rFonts w:ascii="Palanquin Dark" w:hAnsi="Palanquin Dark" w:eastAsia="Palanquin Dark" w:cs="Palanquin Dark"/>
        </w:rPr>
        <w:t>विधानं कल्प</w:t>
      </w:r>
      <w:r>
        <w:rPr>
          <w:rFonts w:eastAsia="Palanquin Dark" w:cs="Palanquin Dark" w:ascii="Palanquin Dark" w:hAnsi="Palanquin Dark"/>
        </w:rPr>
        <w:t>-</w:t>
      </w:r>
      <w:r>
        <w:rPr>
          <w:rFonts w:ascii="Palanquin Dark" w:hAnsi="Palanquin Dark" w:eastAsia="Palanquin Dark" w:cs="Palanquin Dark"/>
        </w:rPr>
        <w:t>ब्राह्मणमेव यथा</w:t>
      </w:r>
      <w:r>
        <w:rPr>
          <w:rFonts w:eastAsia="Palanquin Dark" w:cs="Palanquin Dark" w:ascii="Palanquin Dark" w:hAnsi="Palanquin Dark"/>
        </w:rPr>
        <w:t>, '</w:t>
      </w:r>
      <w:r>
        <w:rPr>
          <w:rFonts w:ascii="Palanquin Dark" w:hAnsi="Palanquin Dark" w:eastAsia="Palanquin Dark" w:cs="Palanquin Dark"/>
        </w:rPr>
        <w:t>सावित्रं जुहोति प्रसूत्यै</w:t>
      </w:r>
      <w:r>
        <w:rPr>
          <w:rFonts w:eastAsia="Palanquin Dark" w:cs="Palanquin Dark" w:ascii="Palanquin Dark" w:hAnsi="Palanquin Dark"/>
        </w:rPr>
        <w:t xml:space="preserve">' </w:t>
      </w:r>
      <w:r>
        <w:rPr>
          <w:rFonts w:ascii="Palanquin Dark" w:hAnsi="Palanquin Dark" w:eastAsia="Palanquin Dark" w:cs="Palanquin Dark"/>
        </w:rPr>
        <w:t xml:space="preserve">इत्यादि । आहुश्च </w:t>
      </w:r>
      <w:r>
        <w:rPr>
          <w:rFonts w:eastAsia="Palanquin Dark" w:cs="Palanquin Dark" w:ascii="Palanquin Dark" w:hAnsi="Palanquin Dark"/>
        </w:rPr>
        <w:t>-</w:t>
      </w:r>
    </w:p>
    <w:p>
      <w:pPr>
        <w:pStyle w:val="Normal"/>
        <w:rPr/>
      </w:pPr>
      <w:r>
        <w:rPr>
          <w:rFonts w:ascii="Palanquin Dark" w:hAnsi="Palanquin Dark" w:eastAsia="Palanquin Dark" w:cs="Palanquin Dark"/>
        </w:rPr>
        <w:t>क्वचिद्विधिः प्रशंसा च केषु चिद्विधिरेव हि ।</w:t>
      </w:r>
    </w:p>
    <w:p>
      <w:pPr>
        <w:pStyle w:val="Normal"/>
        <w:rPr/>
      </w:pPr>
      <w:r>
        <w:rPr>
          <w:rFonts w:ascii="Palanquin Dark" w:hAnsi="Palanquin Dark" w:eastAsia="Palanquin Dark" w:cs="Palanquin Dark"/>
        </w:rPr>
        <w:t>केषु चित्स्तुतिरेव स्यात् एवं निन्दा</w:t>
      </w:r>
      <w:r>
        <w:rPr>
          <w:rFonts w:eastAsia="Palanquin Dark" w:cs="Palanquin Dark" w:ascii="Palanquin Dark" w:hAnsi="Palanquin Dark"/>
        </w:rPr>
        <w:t>-</w:t>
      </w:r>
      <w:r>
        <w:rPr>
          <w:rFonts w:ascii="Palanquin Dark" w:hAnsi="Palanquin Dark" w:eastAsia="Palanquin Dark" w:cs="Palanquin Dark"/>
        </w:rPr>
        <w:t>निषेधयोः ॥ इति ।</w:t>
      </w:r>
    </w:p>
    <w:p>
      <w:pPr>
        <w:pStyle w:val="Normal"/>
        <w:rPr/>
      </w:pPr>
      <w:r>
        <w:rPr>
          <w:rFonts w:ascii="Palanquin Dark" w:hAnsi="Palanquin Dark" w:eastAsia="Palanquin Dark" w:cs="Palanquin Dark"/>
        </w:rPr>
        <w:t>तत्रास्मिन् प्रश्ने कर्माणि विधीयन्ते मन्त्राश्च केवलमाम्नायन्ते</w:t>
      </w:r>
      <w:r>
        <w:rPr>
          <w:rFonts w:eastAsia="Palanquin Dark" w:cs="Palanquin Dark" w:ascii="Palanquin Dark" w:hAnsi="Palanquin Dark"/>
        </w:rPr>
        <w:t xml:space="preserve">, </w:t>
      </w:r>
      <w:r>
        <w:rPr>
          <w:rFonts w:ascii="Palanquin Dark" w:hAnsi="Palanquin Dark" w:eastAsia="Palanquin Dark" w:cs="Palanquin Dark"/>
        </w:rPr>
        <w:t>न विनियुज्यन्ते । औपानुवाक्ये तु कर्माणि च विधीयन्ते मन्त्राश्चाम्नायन्ते तदानीमेव च ते विनियुज्यन्ते इति विशेषः । तत्र राजसूये पवित्रेऽग्निष्टोमे पञ्चम्यां संस्थिते षष्ठीमारभ्यान्वहमनुमत्यादयोऽष्टौ यागास्सन्ति</w:t>
      </w:r>
      <w:r>
        <w:rPr>
          <w:rFonts w:eastAsia="Palanquin Dark" w:cs="Palanquin Dark" w:ascii="Palanquin Dark" w:hAnsi="Palanquin Dark"/>
        </w:rPr>
        <w:t xml:space="preserve">, </w:t>
      </w:r>
      <w:r>
        <w:rPr>
          <w:rFonts w:ascii="Palanquin Dark" w:hAnsi="Palanquin Dark" w:eastAsia="Palanquin Dark" w:cs="Palanquin Dark"/>
        </w:rPr>
        <w:t xml:space="preserve">तान्विदधाति </w:t>
      </w:r>
      <w:r>
        <w:rPr>
          <w:rFonts w:eastAsia="Palanquin Dark" w:cs="Palanquin Dark" w:ascii="Palanquin Dark" w:hAnsi="Palanquin Dark"/>
        </w:rPr>
        <w:t xml:space="preserve">- </w:t>
      </w:r>
      <w:r>
        <w:rPr>
          <w:rFonts w:ascii="Palanquin Dark" w:hAnsi="Palanquin Dark" w:eastAsia="Palanquin Dark" w:cs="Palanquin Dark"/>
        </w:rPr>
        <w:t xml:space="preserve">अनुमत्यै पुरोडाशमष्टाकपालं निर्वपतीत्यादि ॥ अनुब्राह्मणं च भवति </w:t>
      </w:r>
      <w:r>
        <w:rPr>
          <w:rFonts w:eastAsia="Palanquin Dark" w:cs="Palanquin Dark" w:ascii="Palanquin Dark" w:hAnsi="Palanquin Dark"/>
        </w:rPr>
        <w:t>- '</w:t>
      </w:r>
      <w:r>
        <w:rPr>
          <w:rFonts w:ascii="Palanquin Dark" w:hAnsi="Palanquin Dark" w:eastAsia="Palanquin Dark" w:cs="Palanquin Dark"/>
        </w:rPr>
        <w:t>अष्टावेतानि हवींषि भवन्ति</w:t>
      </w:r>
      <w:r>
        <w:rPr>
          <w:rFonts w:eastAsia="Palanquin Dark" w:cs="Palanquin Dark" w:ascii="Palanquin Dark" w:hAnsi="Palanquin Dark"/>
        </w:rPr>
        <w:t xml:space="preserve">' </w:t>
      </w:r>
      <w:r>
        <w:rPr>
          <w:rFonts w:ascii="Palanquin Dark" w:hAnsi="Palanquin Dark" w:eastAsia="Palanquin Dark" w:cs="Palanquin Dark"/>
        </w:rPr>
        <w:t>इति । तत्र षष्ठ्यामानुमतमष्टाकपालं निर्वपति । या</w:t>
      </w:r>
      <w:r>
        <w:rPr>
          <w:rFonts w:eastAsia="Palanquin Dark" w:cs="Palanquin Dark" w:ascii="Palanquin Dark" w:hAnsi="Palanquin Dark"/>
        </w:rPr>
        <w:t>[</w:t>
      </w:r>
      <w:r>
        <w:rPr>
          <w:rFonts w:ascii="Palanquin Dark" w:hAnsi="Palanquin Dark" w:eastAsia="Palanquin Dark" w:cs="Palanquin Dark"/>
        </w:rPr>
        <w:t>यया</w:t>
      </w:r>
      <w:r>
        <w:rPr>
          <w:rFonts w:eastAsia="Palanquin Dark" w:cs="Palanquin Dark" w:ascii="Palanquin Dark" w:hAnsi="Palanquin Dark"/>
        </w:rPr>
        <w:t xml:space="preserve">] </w:t>
      </w:r>
      <w:r>
        <w:rPr>
          <w:rFonts w:ascii="Palanquin Dark" w:hAnsi="Palanquin Dark" w:eastAsia="Palanquin Dark" w:cs="Palanquin Dark"/>
        </w:rPr>
        <w:t xml:space="preserve">सर्वं क्रियते </w:t>
      </w:r>
      <w:r>
        <w:rPr>
          <w:rFonts w:eastAsia="Palanquin Dark" w:cs="Palanquin Dark" w:ascii="Palanquin Dark" w:hAnsi="Palanquin Dark"/>
        </w:rPr>
        <w:t>[</w:t>
      </w:r>
      <w:r>
        <w:rPr>
          <w:rFonts w:ascii="Palanquin Dark" w:hAnsi="Palanquin Dark" w:eastAsia="Palanquin Dark" w:cs="Palanquin Dark"/>
        </w:rPr>
        <w:t>साऽनुमतिः ।</w:t>
      </w:r>
      <w:r>
        <w:rPr>
          <w:rFonts w:eastAsia="Palanquin Dark" w:cs="Palanquin Dark" w:ascii="Palanquin Dark" w:hAnsi="Palanquin Dark"/>
        </w:rPr>
        <w:t xml:space="preserve">] </w:t>
      </w:r>
      <w:r>
        <w:rPr>
          <w:rFonts w:ascii="Palanquin Dark" w:hAnsi="Palanquin Dark" w:eastAsia="Palanquin Dark" w:cs="Palanquin Dark"/>
        </w:rPr>
        <w:t xml:space="preserve">अनुमतिरिति </w:t>
      </w:r>
      <w:r>
        <w:rPr>
          <w:rFonts w:eastAsia="Palanquin Dark" w:cs="Palanquin Dark" w:ascii="Palanquin Dark" w:hAnsi="Palanquin Dark"/>
        </w:rPr>
        <w:t>'</w:t>
      </w:r>
      <w:r>
        <w:rPr>
          <w:rFonts w:ascii="Palanquin Dark" w:hAnsi="Palanquin Dark" w:eastAsia="Palanquin Dark" w:cs="Palanquin Dark"/>
        </w:rPr>
        <w:t>इयमेवास्मै राज्यमनुमन्यते</w:t>
      </w:r>
      <w:r>
        <w:rPr>
          <w:rFonts w:eastAsia="Palanquin Dark" w:cs="Palanquin Dark" w:ascii="Palanquin Dark" w:hAnsi="Palanquin Dark"/>
        </w:rPr>
        <w:t xml:space="preserve">' </w:t>
      </w:r>
      <w:r>
        <w:rPr>
          <w:rFonts w:ascii="Palanquin Dark" w:hAnsi="Palanquin Dark" w:eastAsia="Palanquin Dark" w:cs="Palanquin Dark"/>
        </w:rPr>
        <w:t xml:space="preserve">इत्यनुमत्यभिमानिनी वा काचिद्देवता पृथिवीत्वेन रूप्यते । </w:t>
      </w:r>
      <w:r>
        <w:rPr>
          <w:rFonts w:eastAsia="Palanquin Dark" w:cs="Palanquin Dark" w:ascii="Palanquin Dark" w:hAnsi="Palanquin Dark"/>
        </w:rPr>
        <w:t>'</w:t>
      </w:r>
      <w:r>
        <w:rPr>
          <w:rFonts w:ascii="Palanquin Dark" w:hAnsi="Palanquin Dark" w:eastAsia="Palanquin Dark" w:cs="Palanquin Dark"/>
        </w:rPr>
        <w:t>तादौ च निति</w:t>
      </w:r>
      <w:r>
        <w:rPr>
          <w:rFonts w:eastAsia="Palanquin Dark" w:cs="Palanquin Dark" w:ascii="Palanquin Dark" w:hAnsi="Palanquin Dark"/>
        </w:rPr>
        <w:t xml:space="preserve">' </w:t>
      </w:r>
      <w:r>
        <w:rPr>
          <w:rFonts w:ascii="Palanquin Dark" w:hAnsi="Palanquin Dark" w:eastAsia="Palanquin Dark" w:cs="Palanquin Dark"/>
        </w:rPr>
        <w:t>इति गतेः प्रकृति</w:t>
      </w:r>
      <w:r>
        <w:rPr>
          <w:rFonts w:eastAsia="Palanquin Dark" w:cs="Palanquin Dark" w:ascii="Palanquin Dark" w:hAnsi="Palanquin Dark"/>
        </w:rPr>
        <w:t>-</w:t>
      </w:r>
      <w:r>
        <w:rPr>
          <w:rFonts w:ascii="Palanquin Dark" w:hAnsi="Palanquin Dark" w:eastAsia="Palanquin Dark" w:cs="Palanquin Dark"/>
        </w:rPr>
        <w:t>स्वरत्वम् । तस्यै पुरोडाशमष्टाकपालं निर्वपति तदुद्देशेन पृथक्करोति । अष्टसु कपालेषु संस्कृत इति तद्धितार्थे द्विगुः</w:t>
      </w:r>
      <w:r>
        <w:rPr>
          <w:rFonts w:eastAsia="Palanquin Dark" w:cs="Palanquin Dark" w:ascii="Palanquin Dark" w:hAnsi="Palanquin Dark"/>
        </w:rPr>
        <w:t>, '</w:t>
      </w:r>
      <w:r>
        <w:rPr>
          <w:rFonts w:ascii="Palanquin Dark" w:hAnsi="Palanquin Dark" w:eastAsia="Palanquin Dark" w:cs="Palanquin Dark"/>
        </w:rPr>
        <w:t>द्विगोर्लुगनपत्ये</w:t>
      </w:r>
      <w:r>
        <w:rPr>
          <w:rFonts w:eastAsia="Palanquin Dark" w:cs="Palanquin Dark" w:ascii="Palanquin Dark" w:hAnsi="Palanquin Dark"/>
        </w:rPr>
        <w:t xml:space="preserve">' </w:t>
      </w:r>
      <w:r>
        <w:rPr>
          <w:rFonts w:ascii="Palanquin Dark" w:hAnsi="Palanquin Dark" w:eastAsia="Palanquin Dark" w:cs="Palanquin Dark"/>
        </w:rPr>
        <w:t>इति प्राग्दीव्यतीयस्य लुक्</w:t>
      </w:r>
      <w:r>
        <w:rPr>
          <w:rFonts w:eastAsia="Palanquin Dark" w:cs="Palanquin Dark" w:ascii="Palanquin Dark" w:hAnsi="Palanquin Dark"/>
        </w:rPr>
        <w:t>, '</w:t>
      </w:r>
      <w:r>
        <w:rPr>
          <w:rFonts w:ascii="Palanquin Dark" w:hAnsi="Palanquin Dark" w:eastAsia="Palanquin Dark" w:cs="Palanquin Dark"/>
        </w:rPr>
        <w:t>अष्टनः कपाले हविष्युपसङ्ख्यानम्</w:t>
      </w:r>
      <w:r>
        <w:rPr>
          <w:rFonts w:eastAsia="Palanquin Dark" w:cs="Palanquin Dark" w:ascii="Palanquin Dark" w:hAnsi="Palanquin Dark"/>
        </w:rPr>
        <w:t xml:space="preserve">' </w:t>
      </w:r>
      <w:r>
        <w:rPr>
          <w:rFonts w:ascii="Palanquin Dark" w:hAnsi="Palanquin Dark" w:eastAsia="Palanquin Dark" w:cs="Palanquin Dark"/>
        </w:rPr>
        <w:t>इति पूर्वपदस्यात्वम्</w:t>
      </w:r>
      <w:r>
        <w:rPr>
          <w:rFonts w:eastAsia="Palanquin Dark" w:cs="Palanquin Dark" w:ascii="Palanquin Dark" w:hAnsi="Palanquin Dark"/>
        </w:rPr>
        <w:t>, '</w:t>
      </w:r>
      <w:r>
        <w:rPr>
          <w:rFonts w:ascii="Palanquin Dark" w:hAnsi="Palanquin Dark" w:eastAsia="Palanquin Dark" w:cs="Palanquin Dark"/>
        </w:rPr>
        <w:t>इगन्त</w:t>
      </w:r>
      <w:r>
        <w:rPr>
          <w:rFonts w:eastAsia="Palanquin Dark" w:cs="Palanquin Dark" w:ascii="Palanquin Dark" w:hAnsi="Palanquin Dark"/>
        </w:rPr>
        <w:t>-</w:t>
      </w:r>
      <w:r>
        <w:rPr>
          <w:rFonts w:ascii="Palanquin Dark" w:hAnsi="Palanquin Dark" w:eastAsia="Palanquin Dark" w:cs="Palanquin Dark"/>
        </w:rPr>
        <w:t>काल</w:t>
      </w:r>
      <w:r>
        <w:rPr>
          <w:rFonts w:eastAsia="Palanquin Dark" w:cs="Palanquin Dark" w:ascii="Palanquin Dark" w:hAnsi="Palanquin Dark"/>
        </w:rPr>
        <w:t>-</w:t>
      </w:r>
      <w:r>
        <w:rPr>
          <w:rFonts w:ascii="Palanquin Dark" w:hAnsi="Palanquin Dark" w:eastAsia="Palanquin Dark" w:cs="Palanquin Dark"/>
        </w:rPr>
        <w:t>कपाल</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तत्र धेनुः प्रत्यग्रप्रसवा गौर्दक्षिणा देया । </w:t>
      </w:r>
      <w:r>
        <w:rPr>
          <w:rFonts w:eastAsia="Palanquin Dark" w:cs="Palanquin Dark" w:ascii="Palanquin Dark" w:hAnsi="Palanquin Dark"/>
        </w:rPr>
        <w:t>'</w:t>
      </w:r>
      <w:r>
        <w:rPr>
          <w:rFonts w:ascii="Palanquin Dark" w:hAnsi="Palanquin Dark" w:eastAsia="Palanquin Dark" w:cs="Palanquin Dark"/>
        </w:rPr>
        <w:t>दक्षिणस्या दिगाख्यायाम्</w:t>
      </w:r>
      <w:r>
        <w:rPr>
          <w:rFonts w:eastAsia="Palanquin Dark" w:cs="Palanquin Dark" w:ascii="Palanquin Dark" w:hAnsi="Palanquin Dark"/>
        </w:rPr>
        <w:t xml:space="preserve">' </w:t>
      </w:r>
      <w:r>
        <w:rPr>
          <w:rFonts w:ascii="Palanquin Dark" w:hAnsi="Palanquin Dark" w:eastAsia="Palanquin Dark" w:cs="Palanquin Dark"/>
        </w:rPr>
        <w:t>इत्याद्युदात्तत्वम् ॥</w:t>
      </w:r>
    </w:p>
    <w:p>
      <w:pPr>
        <w:pStyle w:val="Normal"/>
        <w:rPr/>
      </w:pPr>
      <w:r>
        <w:rPr/>
      </w:r>
    </w:p>
    <w:p>
      <w:pPr>
        <w:pStyle w:val="Normal"/>
        <w:rPr/>
      </w:pPr>
      <w:r>
        <w:rPr>
          <w:rFonts w:eastAsia="Palanquin Dark" w:cs="Palanquin Dark" w:ascii="Palanquin Dark" w:hAnsi="Palanquin Dark"/>
        </w:rPr>
        <w:t xml:space="preserve">2 </w:t>
      </w:r>
      <w:r>
        <w:rPr>
          <w:rFonts w:ascii="Palanquin Dark" w:hAnsi="Palanquin Dark" w:eastAsia="Palanquin Dark" w:cs="Palanquin Dark"/>
        </w:rPr>
        <w:t xml:space="preserve">तथास्मिन्नेव नैरृतं विधातुमाह </w:t>
      </w:r>
      <w:r>
        <w:rPr>
          <w:rFonts w:eastAsia="Palanquin Dark" w:cs="Palanquin Dark" w:ascii="Palanquin Dark" w:hAnsi="Palanquin Dark"/>
        </w:rPr>
        <w:t xml:space="preserve">- </w:t>
      </w:r>
      <w:r>
        <w:rPr>
          <w:rFonts w:ascii="Palanquin Dark" w:hAnsi="Palanquin Dark" w:eastAsia="Palanquin Dark" w:cs="Palanquin Dark"/>
        </w:rPr>
        <w:t xml:space="preserve">ये प्रत्यञ्च इत्यादि ॥ अत्र </w:t>
      </w:r>
      <w:r>
        <w:rPr>
          <w:rFonts w:eastAsia="Palanquin Dark" w:cs="Palanquin Dark" w:ascii="Palanquin Dark" w:hAnsi="Palanquin Dark"/>
        </w:rPr>
        <w:t>'</w:t>
      </w:r>
      <w:r>
        <w:rPr>
          <w:rFonts w:ascii="Palanquin Dark" w:hAnsi="Palanquin Dark" w:eastAsia="Palanquin Dark" w:cs="Palanquin Dark"/>
        </w:rPr>
        <w:t>नैरृतेन पूर्वेण प्रचरति</w:t>
      </w:r>
      <w:r>
        <w:rPr>
          <w:rFonts w:eastAsia="Palanquin Dark" w:cs="Palanquin Dark" w:ascii="Palanquin Dark" w:hAnsi="Palanquin Dark"/>
        </w:rPr>
        <w:t xml:space="preserve">' </w:t>
      </w:r>
      <w:r>
        <w:rPr>
          <w:rFonts w:ascii="Palanquin Dark" w:hAnsi="Palanquin Dark" w:eastAsia="Palanquin Dark" w:cs="Palanquin Dark"/>
        </w:rPr>
        <w:t>इत्यनुब्राह्मण</w:t>
      </w:r>
      <w:r>
        <w:rPr>
          <w:rFonts w:eastAsia="Palanquin Dark" w:cs="Palanquin Dark" w:ascii="Palanquin Dark" w:hAnsi="Palanquin Dark"/>
        </w:rPr>
        <w:t>-</w:t>
      </w:r>
      <w:r>
        <w:rPr>
          <w:rFonts w:ascii="Palanquin Dark" w:hAnsi="Palanquin Dark" w:eastAsia="Palanquin Dark" w:cs="Palanquin Dark"/>
        </w:rPr>
        <w:t>दर्शनादानुमतात्पूर्वमेव नैरृतेन प्रचरितव्यं</w:t>
      </w:r>
      <w:r>
        <w:rPr>
          <w:rFonts w:eastAsia="Palanquin Dark" w:cs="Palanquin Dark" w:ascii="Palanquin Dark" w:hAnsi="Palanquin Dark"/>
        </w:rPr>
        <w:t xml:space="preserve">, </w:t>
      </w:r>
      <w:r>
        <w:rPr>
          <w:rFonts w:ascii="Palanquin Dark" w:hAnsi="Palanquin Dark" w:eastAsia="Palanquin Dark" w:cs="Palanquin Dark"/>
        </w:rPr>
        <w:t>तत्रानुमतस्य प्रथमाम्नान</w:t>
      </w:r>
      <w:r>
        <w:rPr>
          <w:rFonts w:eastAsia="Palanquin Dark" w:cs="Palanquin Dark" w:ascii="Palanquin Dark" w:hAnsi="Palanquin Dark"/>
        </w:rPr>
        <w:t>-</w:t>
      </w:r>
      <w:r>
        <w:rPr>
          <w:rFonts w:ascii="Palanquin Dark" w:hAnsi="Palanquin Dark" w:eastAsia="Palanquin Dark" w:cs="Palanquin Dark"/>
        </w:rPr>
        <w:t>सामर्थ्यात्प्रथममानुमतमासाद्यते । प्रचरणन्तु नैरृतयागात्पश्चादिति विवेकः । तत्रानुमतं पिषन् पश्चादुत्तरतश्च व्यवशातयति तण्डुलान्</w:t>
      </w:r>
      <w:r>
        <w:rPr>
          <w:rFonts w:eastAsia="Palanquin Dark" w:cs="Palanquin Dark" w:ascii="Palanquin Dark" w:hAnsi="Palanquin Dark"/>
        </w:rPr>
        <w:t xml:space="preserve">, </w:t>
      </w:r>
      <w:r>
        <w:rPr>
          <w:rFonts w:ascii="Palanquin Dark" w:hAnsi="Palanquin Dark" w:eastAsia="Palanquin Dark" w:cs="Palanquin Dark"/>
        </w:rPr>
        <w:t>तत्र ये शम्यायाः प्रत्यञ्चः प्रत्यग्गताः अवशीर्य</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w:t>
      </w:r>
      <w:r>
        <w:rPr>
          <w:rFonts w:ascii="Palanquin Dark" w:hAnsi="Palanquin Dark" w:eastAsia="Palanquin Dark" w:cs="Palanquin Dark"/>
        </w:rPr>
        <w:t>न्ते अवपतन्ति तान् नैरृतमेककपालं निर्वपेत्</w:t>
      </w:r>
      <w:r>
        <w:rPr>
          <w:rFonts w:eastAsia="Palanquin Dark" w:cs="Palanquin Dark" w:ascii="Palanquin Dark" w:hAnsi="Palanquin Dark"/>
        </w:rPr>
        <w:t xml:space="preserve">, </w:t>
      </w:r>
      <w:r>
        <w:rPr>
          <w:rFonts w:ascii="Palanquin Dark" w:hAnsi="Palanquin Dark" w:eastAsia="Palanquin Dark" w:cs="Palanquin Dark"/>
        </w:rPr>
        <w:t>निर्वपतीति प्रकृतत्वात् । निर्वपतिस्तु तूष्णीमुपचारादित्याहुः । निर्वपतिर्वा धात्वर्थसामान्ये करोत्यर्थे वर्तते । तान् प्रतीचीनांस्तण्डुलान् नैरृतं कुर्यादित्यर्थः । तमित्येककपालापेक्षयैकवचनम् । पूर्ववत्समासादिः । विबाधन</w:t>
      </w:r>
      <w:r>
        <w:rPr>
          <w:rFonts w:eastAsia="Palanquin Dark" w:cs="Palanquin Dark" w:ascii="Palanquin Dark" w:hAnsi="Palanquin Dark"/>
        </w:rPr>
        <w:t>-</w:t>
      </w:r>
      <w:r>
        <w:rPr>
          <w:rFonts w:ascii="Palanquin Dark" w:hAnsi="Palanquin Dark" w:eastAsia="Palanquin Dark" w:cs="Palanquin Dark"/>
        </w:rPr>
        <w:t>पृथिव्येव निरृतिः</w:t>
      </w:r>
      <w:r>
        <w:rPr>
          <w:rFonts w:eastAsia="Palanquin Dark" w:cs="Palanquin Dark" w:ascii="Palanquin Dark" w:hAnsi="Palanquin Dark"/>
        </w:rPr>
        <w:t xml:space="preserve">, </w:t>
      </w:r>
      <w:r>
        <w:rPr>
          <w:rFonts w:ascii="Palanquin Dark" w:hAnsi="Palanquin Dark" w:eastAsia="Palanquin Dark" w:cs="Palanquin Dark"/>
        </w:rPr>
        <w:t xml:space="preserve">पृथिव्येव विश्वमनुगृह्णाति निगृह्णाति च । ब्राह्मणं च भवति । </w:t>
      </w:r>
      <w:r>
        <w:rPr>
          <w:rFonts w:eastAsia="Palanquin Dark" w:cs="Palanquin Dark" w:ascii="Palanquin Dark" w:hAnsi="Palanquin Dark"/>
        </w:rPr>
        <w:t>'</w:t>
      </w:r>
      <w:r>
        <w:rPr>
          <w:rFonts w:ascii="Palanquin Dark" w:hAnsi="Palanquin Dark" w:eastAsia="Palanquin Dark" w:cs="Palanquin Dark"/>
        </w:rPr>
        <w:t>इयं निरृतिः</w:t>
      </w:r>
      <w:r>
        <w:rPr>
          <w:rFonts w:eastAsia="Palanquin Dark" w:cs="Palanquin Dark" w:ascii="Palanquin Dark" w:hAnsi="Palanquin Dark"/>
        </w:rPr>
        <w:t xml:space="preserve">' </w:t>
      </w:r>
      <w:r>
        <w:rPr>
          <w:rFonts w:ascii="Palanquin Dark" w:hAnsi="Palanquin Dark" w:eastAsia="Palanquin Dark" w:cs="Palanquin Dark"/>
        </w:rPr>
        <w:t>इति । देवतान्तरं वा पूर्ववत् । तत्र कृष्णं वासः कृष्णतूषं कृष्णदशान्तं दक्षिणा ॥</w:t>
      </w:r>
    </w:p>
    <w:p>
      <w:pPr>
        <w:pStyle w:val="Normal"/>
        <w:rPr/>
      </w:pPr>
      <w:r>
        <w:rPr/>
      </w:r>
    </w:p>
    <w:p>
      <w:pPr>
        <w:pStyle w:val="Normal"/>
        <w:rPr/>
      </w:pPr>
      <w:r>
        <w:rPr>
          <w:rFonts w:eastAsia="Palanquin Dark" w:cs="Palanquin Dark" w:ascii="Palanquin Dark" w:hAnsi="Palanquin Dark"/>
        </w:rPr>
        <w:t xml:space="preserve">3 </w:t>
      </w:r>
      <w:r>
        <w:rPr>
          <w:rFonts w:ascii="Palanquin Dark" w:hAnsi="Palanquin Dark" w:eastAsia="Palanquin Dark" w:cs="Palanquin Dark"/>
        </w:rPr>
        <w:t xml:space="preserve">तत्र नैरृतेन प्रचरितुं दक्षिणमपरमवान्तरदेशं गमिष्यन् गार्हपत्ये जुहोति </w:t>
      </w:r>
      <w:r>
        <w:rPr>
          <w:rFonts w:eastAsia="Palanquin Dark" w:cs="Palanquin Dark" w:ascii="Palanquin Dark" w:hAnsi="Palanquin Dark"/>
        </w:rPr>
        <w:t xml:space="preserve">- </w:t>
      </w:r>
      <w:r>
        <w:rPr>
          <w:rFonts w:ascii="Palanquin Dark" w:hAnsi="Palanquin Dark" w:eastAsia="Palanquin Dark" w:cs="Palanquin Dark"/>
        </w:rPr>
        <w:t xml:space="preserve">वीहीति ॥ वीहि विगच्छ विगच्छद्भिरस्माभिः विश्लिष्टो भत मास्माननूत्थाय बाधिष्ट । हे गार्हपत्य तुभ्यं स्वाहा स्वाहुतं करोमीदमाज्यम् । तस्मादिमामाहुतिं जुषाणस्सेवमानः शान्तो भूत्वा इहैवास्स्वेत्यर्थः । स्वाहाकृतामिमामाहुतिं जुषाण इति वा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जुषेश्शानचि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व्यत्ययेन सार्वधातुकत्वादनुदात्तत्वाभावः</w:t>
      </w:r>
      <w:r>
        <w:rPr>
          <w:rFonts w:eastAsia="Palanquin Dark" w:cs="Palanquin Dark" w:ascii="Palanquin Dark" w:hAnsi="Palanquin Dark"/>
        </w:rPr>
        <w:t xml:space="preserve">, </w:t>
      </w:r>
      <w:r>
        <w:rPr>
          <w:rFonts w:ascii="Palanquin Dark" w:hAnsi="Palanquin Dark" w:eastAsia="Palanquin Dark" w:cs="Palanquin Dark"/>
        </w:rPr>
        <w:t xml:space="preserve">ताच्छीलिको वा चानश् । </w:t>
      </w:r>
      <w:r>
        <w:rPr>
          <w:rFonts w:eastAsia="Palanquin Dark" w:cs="Palanquin Dark" w:ascii="Palanquin Dark" w:hAnsi="Palanquin Dark"/>
        </w:rPr>
        <w:t>'</w:t>
      </w:r>
      <w:r>
        <w:rPr>
          <w:rFonts w:ascii="Palanquin Dark" w:hAnsi="Palanquin Dark" w:eastAsia="Palanquin Dark" w:cs="Palanquin Dark"/>
        </w:rPr>
        <w:t>यदहुत्वा गार्हपत्य ईयुः</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 xml:space="preserve">4 </w:t>
      </w:r>
      <w:r>
        <w:rPr>
          <w:rFonts w:ascii="Palanquin Dark" w:hAnsi="Palanquin Dark" w:eastAsia="Palanquin Dark" w:cs="Palanquin Dark"/>
        </w:rPr>
        <w:t xml:space="preserve">नैरृतं सर्वं जुहोति </w:t>
      </w:r>
      <w:r>
        <w:rPr>
          <w:rFonts w:eastAsia="Palanquin Dark" w:cs="Palanquin Dark" w:ascii="Palanquin Dark" w:hAnsi="Palanquin Dark"/>
        </w:rPr>
        <w:t xml:space="preserve">- </w:t>
      </w:r>
      <w:r>
        <w:rPr>
          <w:rFonts w:ascii="Palanquin Dark" w:hAnsi="Palanquin Dark" w:eastAsia="Palanquin Dark" w:cs="Palanquin Dark"/>
        </w:rPr>
        <w:t>एष त इति गायत्री । यजुरिति केचित् ॥ मुञ्चेति तिङः परत्वात्पादादित्वान्न निहन्यते । हे निरृते एष ते भागः</w:t>
      </w:r>
      <w:r>
        <w:rPr>
          <w:rFonts w:eastAsia="Palanquin Dark" w:cs="Palanquin Dark" w:ascii="Palanquin Dark" w:hAnsi="Palanquin Dark"/>
        </w:rPr>
        <w:t xml:space="preserve">, </w:t>
      </w:r>
      <w:r>
        <w:rPr>
          <w:rFonts w:ascii="Palanquin Dark" w:hAnsi="Palanquin Dark" w:eastAsia="Palanquin Dark" w:cs="Palanquin Dark"/>
        </w:rPr>
        <w:t>त्वयेदं हविर्भुज्यताम् । कर्मणि घञ्</w:t>
      </w:r>
      <w:r>
        <w:rPr>
          <w:rFonts w:eastAsia="Palanquin Dark" w:cs="Palanquin Dark" w:ascii="Palanquin Dark" w:hAnsi="Palanquin Dark"/>
        </w:rPr>
        <w:t>, '</w:t>
      </w:r>
      <w:r>
        <w:rPr>
          <w:rFonts w:ascii="Palanquin Dark" w:hAnsi="Palanquin Dark" w:eastAsia="Palanquin Dark" w:cs="Palanquin Dark"/>
        </w:rPr>
        <w:t>कर्षात्वतः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इत्यन्तोदात्तत्वम् । हे भूते भूतरूपे निरृतिभूते वा । यद्वा </w:t>
      </w:r>
      <w:r>
        <w:rPr>
          <w:rFonts w:eastAsia="Palanquin Dark" w:cs="Palanquin Dark" w:ascii="Palanquin Dark" w:hAnsi="Palanquin Dark"/>
        </w:rPr>
        <w:t xml:space="preserve">- </w:t>
      </w:r>
      <w:r>
        <w:rPr>
          <w:rFonts w:ascii="Palanquin Dark" w:hAnsi="Palanquin Dark" w:eastAsia="Palanquin Dark" w:cs="Palanquin Dark"/>
        </w:rPr>
        <w:t xml:space="preserve">सर्वेषां भूतिहेतो । ब्राह्मणं च भवति </w:t>
      </w:r>
      <w:r>
        <w:rPr>
          <w:rFonts w:eastAsia="Palanquin Dark" w:cs="Palanquin Dark" w:ascii="Palanquin Dark" w:hAnsi="Palanquin Dark"/>
        </w:rPr>
        <w:t>'</w:t>
      </w:r>
      <w:r>
        <w:rPr>
          <w:rFonts w:ascii="Palanquin Dark" w:hAnsi="Palanquin Dark" w:eastAsia="Palanquin Dark" w:cs="Palanquin Dark"/>
        </w:rPr>
        <w:t>भूतिमेवोपावर्तते</w:t>
      </w:r>
      <w:r>
        <w:rPr>
          <w:rFonts w:eastAsia="Palanquin Dark" w:cs="Palanquin Dark" w:ascii="Palanquin Dark" w:hAnsi="Palanquin Dark"/>
        </w:rPr>
        <w:t xml:space="preserve">' </w:t>
      </w:r>
      <w:r>
        <w:rPr>
          <w:rFonts w:ascii="Palanquin Dark" w:hAnsi="Palanquin Dark" w:eastAsia="Palanquin Dark" w:cs="Palanquin Dark"/>
        </w:rPr>
        <w:t>इति । पादादित्वान्न निहन्यते । यस्मादनेन हविषा हविष्मती त्वमसि</w:t>
      </w:r>
      <w:r>
        <w:rPr>
          <w:rFonts w:eastAsia="Palanquin Dark" w:cs="Palanquin Dark" w:ascii="Palanquin Dark" w:hAnsi="Palanquin Dark"/>
        </w:rPr>
        <w:t xml:space="preserve">, </w:t>
      </w:r>
      <w:r>
        <w:rPr>
          <w:rFonts w:ascii="Palanquin Dark" w:hAnsi="Palanquin Dark" w:eastAsia="Palanquin Dark" w:cs="Palanquin Dark"/>
        </w:rPr>
        <w:t xml:space="preserve">तस्मादिमं हविषोऽस्य दातारं यजमानं अंहसः पापान्मुञ्चेति । </w:t>
      </w:r>
      <w:r>
        <w:rPr>
          <w:rFonts w:eastAsia="Palanquin Dark" w:cs="Palanquin Dark" w:ascii="Palanquin Dark" w:hAnsi="Palanquin Dark"/>
        </w:rPr>
        <w:t>'</w:t>
      </w:r>
      <w:r>
        <w:rPr>
          <w:rFonts w:ascii="Palanquin Dark" w:hAnsi="Palanquin Dark" w:eastAsia="Palanquin Dark" w:cs="Palanquin Dark"/>
        </w:rPr>
        <w:t>अंहस एवैनं मुञ्चति</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 xml:space="preserve">5 </w:t>
      </w:r>
      <w:r>
        <w:rPr>
          <w:rFonts w:ascii="Palanquin Dark" w:hAnsi="Palanquin Dark" w:eastAsia="Palanquin Dark" w:cs="Palanquin Dark"/>
        </w:rPr>
        <w:t xml:space="preserve">पुनरेत्य गार्हपत्ये जुहोति </w:t>
      </w:r>
      <w:r>
        <w:rPr>
          <w:rFonts w:eastAsia="Palanquin Dark" w:cs="Palanquin Dark" w:ascii="Palanquin Dark" w:hAnsi="Palanquin Dark"/>
        </w:rPr>
        <w:t xml:space="preserve">- </w:t>
      </w:r>
      <w:r>
        <w:rPr>
          <w:rFonts w:ascii="Palanquin Dark" w:hAnsi="Palanquin Dark" w:eastAsia="Palanquin Dark" w:cs="Palanquin Dark"/>
        </w:rPr>
        <w:t>स्वाहा स्वाहुतमिदमाज्यमस्तु</w:t>
      </w:r>
      <w:r>
        <w:rPr>
          <w:rFonts w:eastAsia="Palanquin Dark" w:cs="Palanquin Dark" w:ascii="Palanquin Dark" w:hAnsi="Palanquin Dark"/>
        </w:rPr>
        <w:t xml:space="preserve">, </w:t>
      </w:r>
      <w:r>
        <w:rPr>
          <w:rFonts w:ascii="Palanquin Dark" w:hAnsi="Palanquin Dark" w:eastAsia="Palanquin Dark" w:cs="Palanquin Dark"/>
        </w:rPr>
        <w:t xml:space="preserve">नमः नमस्कारश्चास्तु । </w:t>
      </w:r>
      <w:r>
        <w:rPr>
          <w:rFonts w:eastAsia="Palanquin Dark" w:cs="Palanquin Dark" w:ascii="Palanquin Dark" w:hAnsi="Palanquin Dark"/>
        </w:rPr>
        <w:t>(</w:t>
      </w:r>
      <w:r>
        <w:rPr>
          <w:rFonts w:ascii="Palanquin Dark" w:hAnsi="Palanquin Dark" w:eastAsia="Palanquin Dark" w:cs="Palanquin Dark"/>
        </w:rPr>
        <w:t>कतमस्मै</w:t>
      </w:r>
      <w:r>
        <w:rPr>
          <w:rFonts w:eastAsia="Palanquin Dark" w:cs="Palanquin Dark" w:ascii="Palanquin Dark" w:hAnsi="Palanquin Dark"/>
        </w:rPr>
        <w:t xml:space="preserve">) </w:t>
      </w:r>
      <w:r>
        <w:rPr>
          <w:rFonts w:ascii="Palanquin Dark" w:hAnsi="Palanquin Dark" w:eastAsia="Palanquin Dark" w:cs="Palanquin Dark"/>
        </w:rPr>
        <w:t>कस्मै</w:t>
      </w:r>
      <w:r>
        <w:rPr>
          <w:rFonts w:eastAsia="Palanquin Dark" w:cs="Palanquin Dark" w:ascii="Palanquin Dark" w:hAnsi="Palanquin Dark"/>
        </w:rPr>
        <w:t xml:space="preserve">? </w:t>
      </w:r>
      <w:r>
        <w:rPr>
          <w:rFonts w:ascii="Palanquin Dark" w:hAnsi="Palanquin Dark" w:eastAsia="Palanquin Dark" w:cs="Palanquin Dark"/>
        </w:rPr>
        <w:t>यो हवा इदमस्मत्प्रार्थितं चकार तथैव कृतवान्</w:t>
      </w:r>
      <w:r>
        <w:rPr>
          <w:rFonts w:eastAsia="Palanquin Dark" w:cs="Palanquin Dark" w:ascii="Palanquin Dark" w:hAnsi="Palanquin Dark"/>
        </w:rPr>
        <w:t xml:space="preserve">, </w:t>
      </w:r>
      <w:r>
        <w:rPr>
          <w:rFonts w:ascii="Palanquin Dark" w:hAnsi="Palanquin Dark" w:eastAsia="Palanquin Dark" w:cs="Palanquin Dark"/>
        </w:rPr>
        <w:t xml:space="preserve">निरृतिं यष्टुं गच्छतोऽस्मान् सोढ्वा अननूत्थाय अत्रैव शान्तोऽवस्थित इति यावत् । यद्वा </w:t>
      </w:r>
      <w:r>
        <w:rPr>
          <w:rFonts w:eastAsia="Palanquin Dark" w:cs="Palanquin Dark" w:ascii="Palanquin Dark" w:hAnsi="Palanquin Dark"/>
        </w:rPr>
        <w:t xml:space="preserve">- </w:t>
      </w:r>
      <w:r>
        <w:rPr>
          <w:rFonts w:ascii="Palanquin Dark" w:hAnsi="Palanquin Dark" w:eastAsia="Palanquin Dark" w:cs="Palanquin Dark"/>
        </w:rPr>
        <w:t>इदं विश्वं चराचरं जगच्चकार ॥</w:t>
      </w:r>
    </w:p>
    <w:p>
      <w:pPr>
        <w:pStyle w:val="Normal"/>
        <w:rPr/>
      </w:pPr>
      <w:r>
        <w:rPr/>
      </w:r>
    </w:p>
    <w:p>
      <w:pPr>
        <w:pStyle w:val="Normal"/>
        <w:rPr/>
      </w:pPr>
      <w:r>
        <w:rPr>
          <w:rFonts w:eastAsia="Palanquin Dark" w:cs="Palanquin Dark" w:ascii="Palanquin Dark" w:hAnsi="Palanquin Dark"/>
        </w:rPr>
        <w:t xml:space="preserve">6 </w:t>
      </w:r>
      <w:r>
        <w:rPr>
          <w:rFonts w:ascii="Palanquin Dark" w:hAnsi="Palanquin Dark" w:eastAsia="Palanquin Dark" w:cs="Palanquin Dark"/>
        </w:rPr>
        <w:t xml:space="preserve">श्वो भूते आदित्यं चरुं निर्वपति </w:t>
      </w:r>
      <w:r>
        <w:rPr>
          <w:rFonts w:eastAsia="Palanquin Dark" w:cs="Palanquin Dark" w:ascii="Palanquin Dark" w:hAnsi="Palanquin Dark"/>
        </w:rPr>
        <w:t xml:space="preserve">- </w:t>
      </w:r>
      <w:r>
        <w:rPr>
          <w:rFonts w:ascii="Palanquin Dark" w:hAnsi="Palanquin Dark" w:eastAsia="Palanquin Dark" w:cs="Palanquin Dark"/>
        </w:rPr>
        <w:t>अदितिः देवमाता पृथिवी वा</w:t>
      </w:r>
      <w:r>
        <w:rPr>
          <w:rFonts w:eastAsia="Palanquin Dark" w:cs="Palanquin Dark" w:ascii="Palanquin Dark" w:hAnsi="Palanquin Dark"/>
        </w:rPr>
        <w:t xml:space="preserve">, </w:t>
      </w:r>
      <w:r>
        <w:rPr>
          <w:rFonts w:ascii="Palanquin Dark" w:hAnsi="Palanquin Dark" w:eastAsia="Palanquin Dark" w:cs="Palanquin Dark"/>
        </w:rPr>
        <w:t xml:space="preserve">सा देवतास्य आदित्यः । </w:t>
      </w:r>
      <w:r>
        <w:rPr>
          <w:rFonts w:eastAsia="Palanquin Dark" w:cs="Palanquin Dark" w:ascii="Palanquin Dark" w:hAnsi="Palanquin Dark"/>
        </w:rPr>
        <w:t>'</w:t>
      </w:r>
      <w:r>
        <w:rPr>
          <w:rFonts w:ascii="Palanquin Dark" w:hAnsi="Palanquin Dark" w:eastAsia="Palanquin Dark" w:cs="Palanquin Dark"/>
        </w:rPr>
        <w:t>दित्यदिति</w:t>
      </w:r>
      <w:r>
        <w:rPr>
          <w:rFonts w:eastAsia="Palanquin Dark" w:cs="Palanquin Dark" w:ascii="Palanquin Dark" w:hAnsi="Palanquin Dark"/>
        </w:rPr>
        <w:t xml:space="preserve">' </w:t>
      </w:r>
      <w:r>
        <w:rPr>
          <w:rFonts w:ascii="Palanquin Dark" w:hAnsi="Palanquin Dark" w:eastAsia="Palanquin Dark" w:cs="Palanquin Dark"/>
        </w:rPr>
        <w:t xml:space="preserve">इति ण्यः । </w:t>
      </w:r>
      <w:r>
        <w:rPr>
          <w:rFonts w:eastAsia="Palanquin Dark" w:cs="Palanquin Dark" w:ascii="Palanquin Dark" w:hAnsi="Palanquin Dark"/>
        </w:rPr>
        <w:t>'</w:t>
      </w:r>
      <w:r>
        <w:rPr>
          <w:rFonts w:ascii="Palanquin Dark" w:hAnsi="Palanquin Dark" w:eastAsia="Palanquin Dark" w:cs="Palanquin Dark"/>
        </w:rPr>
        <w:t>उभयीष्वेव प्रजासु</w:t>
      </w:r>
      <w:r>
        <w:rPr>
          <w:rFonts w:eastAsia="Palanquin Dark" w:cs="Palanquin Dark" w:ascii="Palanquin Dark" w:hAnsi="Palanquin Dark"/>
        </w:rPr>
        <w:t xml:space="preserve">' </w:t>
      </w:r>
      <w:r>
        <w:rPr>
          <w:rFonts w:ascii="Palanquin Dark" w:hAnsi="Palanquin Dark" w:eastAsia="Palanquin Dark" w:cs="Palanquin Dark"/>
        </w:rPr>
        <w:t>इत्यादि ब्राह्मणम् । तत्र वरो दक्षिणा</w:t>
      </w:r>
      <w:r>
        <w:rPr>
          <w:rFonts w:eastAsia="Palanquin Dark" w:cs="Palanquin Dark" w:ascii="Palanquin Dark" w:hAnsi="Palanquin Dark"/>
        </w:rPr>
        <w:t xml:space="preserve">, </w:t>
      </w:r>
      <w:r>
        <w:rPr>
          <w:rFonts w:ascii="Palanquin Dark" w:hAnsi="Palanquin Dark" w:eastAsia="Palanquin Dark" w:cs="Palanquin Dark"/>
        </w:rPr>
        <w:t>गौर्वरः ॥</w:t>
      </w:r>
    </w:p>
    <w:p>
      <w:pPr>
        <w:pStyle w:val="Normal"/>
        <w:rPr/>
      </w:pPr>
      <w:r>
        <w:rPr/>
      </w:r>
    </w:p>
    <w:p>
      <w:pPr>
        <w:pStyle w:val="Normal"/>
        <w:rPr/>
      </w:pPr>
      <w:r>
        <w:rPr>
          <w:rFonts w:eastAsia="Palanquin Dark" w:cs="Palanquin Dark" w:ascii="Palanquin Dark" w:hAnsi="Palanquin Dark"/>
        </w:rPr>
        <w:t xml:space="preserve">7 </w:t>
      </w:r>
      <w:r>
        <w:rPr>
          <w:rFonts w:ascii="Palanquin Dark" w:hAnsi="Palanquin Dark" w:eastAsia="Palanquin Dark" w:cs="Palanquin Dark"/>
        </w:rPr>
        <w:t xml:space="preserve">श्वो भूते आग्नावैष्णवमेकादशकपालं निर्वपति </w:t>
      </w:r>
      <w:r>
        <w:rPr>
          <w:rFonts w:eastAsia="Palanquin Dark" w:cs="Palanquin Dark" w:ascii="Palanquin Dark" w:hAnsi="Palanquin Dark"/>
        </w:rPr>
        <w:t>- '</w:t>
      </w:r>
      <w:r>
        <w:rPr>
          <w:rFonts w:ascii="Palanquin Dark" w:hAnsi="Palanquin Dark" w:eastAsia="Palanquin Dark" w:cs="Palanquin Dark"/>
        </w:rPr>
        <w:t>अग्निस्सर्वा देवताः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अत्र वामनो वही दक्षिणा । वामनो ह्रस्वाङ्गः</w:t>
      </w:r>
      <w:r>
        <w:rPr>
          <w:rFonts w:eastAsia="Palanquin Dark" w:cs="Palanquin Dark" w:ascii="Palanquin Dark" w:hAnsi="Palanquin Dark"/>
        </w:rPr>
        <w:t xml:space="preserve">, </w:t>
      </w:r>
      <w:r>
        <w:rPr>
          <w:rFonts w:ascii="Palanquin Dark" w:hAnsi="Palanquin Dark" w:eastAsia="Palanquin Dark" w:cs="Palanquin Dark"/>
        </w:rPr>
        <w:t xml:space="preserve">वही वहनदेशवान् । </w:t>
      </w:r>
      <w:r>
        <w:rPr>
          <w:rFonts w:eastAsia="Palanquin Dark" w:cs="Palanquin Dark" w:ascii="Palanquin Dark" w:hAnsi="Palanquin Dark"/>
        </w:rPr>
        <w:t>'</w:t>
      </w:r>
      <w:r>
        <w:rPr>
          <w:rFonts w:ascii="Palanquin Dark" w:hAnsi="Palanquin Dark" w:eastAsia="Palanquin Dark" w:cs="Palanquin Dark"/>
        </w:rPr>
        <w:t>यद्वही । तेनाग्नेयः</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 xml:space="preserve">8 </w:t>
      </w:r>
      <w:r>
        <w:rPr>
          <w:rFonts w:ascii="Palanquin Dark" w:hAnsi="Palanquin Dark" w:eastAsia="Palanquin Dark" w:cs="Palanquin Dark"/>
        </w:rPr>
        <w:t xml:space="preserve">श्वो भूते अग्नीषोमीयमेकादशकपालं निर्वपति </w:t>
      </w:r>
      <w:r>
        <w:rPr>
          <w:rFonts w:eastAsia="Palanquin Dark" w:cs="Palanquin Dark" w:ascii="Palanquin Dark" w:hAnsi="Palanquin Dark"/>
        </w:rPr>
        <w:t xml:space="preserve">- </w:t>
      </w:r>
      <w:r>
        <w:rPr>
          <w:rFonts w:ascii="Palanquin Dark" w:hAnsi="Palanquin Dark" w:eastAsia="Palanquin Dark" w:cs="Palanquin Dark"/>
        </w:rPr>
        <w:t>अग्नीषोमाभ्यां वा इन्द्रः</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द्यावापृथिवीशुनासीर</w:t>
      </w:r>
      <w:r>
        <w:rPr>
          <w:rFonts w:eastAsia="Palanquin Dark" w:cs="Palanquin Dark" w:ascii="Palanquin Dark" w:hAnsi="Palanquin Dark"/>
        </w:rPr>
        <w:t xml:space="preserve">' </w:t>
      </w:r>
      <w:r>
        <w:rPr>
          <w:rFonts w:ascii="Palanquin Dark" w:hAnsi="Palanquin Dark" w:eastAsia="Palanquin Dark" w:cs="Palanquin Dark"/>
        </w:rPr>
        <w:t xml:space="preserve">इति छः । तत्र हिरण्यं दक्षिणा </w:t>
      </w:r>
      <w:r>
        <w:rPr>
          <w:rFonts w:eastAsia="Palanquin Dark" w:cs="Palanquin Dark" w:ascii="Palanquin Dark" w:hAnsi="Palanquin Dark"/>
        </w:rPr>
        <w:t>'</w:t>
      </w:r>
      <w:r>
        <w:rPr>
          <w:rFonts w:ascii="Palanquin Dark" w:hAnsi="Palanquin Dark" w:eastAsia="Palanquin Dark" w:cs="Palanquin Dark"/>
        </w:rPr>
        <w:t>हिरण्यं दक्षिणा समृद्ध्यै</w:t>
      </w:r>
      <w:r>
        <w:rPr>
          <w:rFonts w:eastAsia="Palanquin Dark" w:cs="Palanquin Dark" w:ascii="Palanquin Dark" w:hAnsi="Palanquin Dark"/>
        </w:rPr>
        <w:t xml:space="preserve">' </w:t>
      </w:r>
      <w:r>
        <w:rPr>
          <w:rFonts w:ascii="Palanquin Dark" w:hAnsi="Palanquin Dark" w:eastAsia="Palanquin Dark" w:cs="Palanquin Dark"/>
        </w:rPr>
        <w:t>भवति ॥</w:t>
      </w:r>
    </w:p>
    <w:p>
      <w:pPr>
        <w:pStyle w:val="Normal"/>
        <w:rPr/>
      </w:pPr>
      <w:r>
        <w:rPr/>
      </w:r>
    </w:p>
    <w:p>
      <w:pPr>
        <w:pStyle w:val="Normal"/>
        <w:rPr/>
      </w:pPr>
      <w:r>
        <w:rPr>
          <w:rFonts w:eastAsia="Palanquin Dark" w:cs="Palanquin Dark" w:ascii="Palanquin Dark" w:hAnsi="Palanquin Dark"/>
        </w:rPr>
        <w:t xml:space="preserve">9 </w:t>
      </w:r>
      <w:r>
        <w:rPr>
          <w:rFonts w:ascii="Palanquin Dark" w:hAnsi="Palanquin Dark" w:eastAsia="Palanquin Dark" w:cs="Palanquin Dark"/>
        </w:rPr>
        <w:t xml:space="preserve">श्वो भूते ऐन्द्रमेकादशकपालं निर्वपति </w:t>
      </w:r>
      <w:r>
        <w:rPr>
          <w:rFonts w:eastAsia="Palanquin Dark" w:cs="Palanquin Dark" w:ascii="Palanquin Dark" w:hAnsi="Palanquin Dark"/>
        </w:rPr>
        <w:t>- '</w:t>
      </w:r>
      <w:r>
        <w:rPr>
          <w:rFonts w:ascii="Palanquin Dark" w:hAnsi="Palanquin Dark" w:eastAsia="Palanquin Dark" w:cs="Palanquin Dark"/>
        </w:rPr>
        <w:t>इन्द्रो वृत्रं हत्वा</w:t>
      </w:r>
      <w:r>
        <w:rPr>
          <w:rFonts w:eastAsia="Palanquin Dark" w:cs="Palanquin Dark" w:ascii="Palanquin Dark" w:hAnsi="Palanquin Dark"/>
        </w:rPr>
        <w:t xml:space="preserve">' </w:t>
      </w:r>
      <w:r>
        <w:rPr>
          <w:rFonts w:ascii="Palanquin Dark" w:hAnsi="Palanquin Dark" w:eastAsia="Palanquin Dark" w:cs="Palanquin Dark"/>
        </w:rPr>
        <w:t>इति ब्राह्मणम् । तत्र ऋषभो वही दक्षिणा । ऋषभस्सेक्ता खेलगतिर्वा । अत्रायं पञ्चम ऐन्द्रो विधीयते</w:t>
      </w:r>
      <w:r>
        <w:rPr>
          <w:rFonts w:eastAsia="Palanquin Dark" w:cs="Palanquin Dark" w:ascii="Palanquin Dark" w:hAnsi="Palanquin Dark"/>
        </w:rPr>
        <w:t xml:space="preserve">, </w:t>
      </w:r>
      <w:r>
        <w:rPr>
          <w:rFonts w:ascii="Palanquin Dark" w:hAnsi="Palanquin Dark" w:eastAsia="Palanquin Dark" w:cs="Palanquin Dark"/>
        </w:rPr>
        <w:t>अनुब्राह्मणे तु ऐन्द्राग्नः</w:t>
      </w:r>
      <w:r>
        <w:rPr>
          <w:rFonts w:eastAsia="Palanquin Dark" w:cs="Palanquin Dark" w:ascii="Palanquin Dark" w:hAnsi="Palanquin Dark"/>
        </w:rPr>
        <w:t xml:space="preserve">, </w:t>
      </w:r>
      <w:r>
        <w:rPr>
          <w:rFonts w:ascii="Palanquin Dark" w:hAnsi="Palanquin Dark" w:eastAsia="Palanquin Dark" w:cs="Palanquin Dark"/>
        </w:rPr>
        <w:t xml:space="preserve">अत्र कथं भाव्यमिति भाव्यं </w:t>
      </w:r>
      <w:r>
        <w:rPr>
          <w:rFonts w:eastAsia="Palanquin Dark" w:cs="Palanquin Dark" w:ascii="Palanquin Dark" w:hAnsi="Palanquin Dark"/>
        </w:rPr>
        <w:t xml:space="preserve">; </w:t>
      </w:r>
      <w:r>
        <w:rPr>
          <w:rFonts w:ascii="Palanquin Dark" w:hAnsi="Palanquin Dark" w:eastAsia="Palanquin Dark" w:cs="Palanquin Dark"/>
        </w:rPr>
        <w:t>विकल्पो वा तुल्यबलत्वात् ॥</w:t>
      </w:r>
    </w:p>
    <w:p>
      <w:pPr>
        <w:pStyle w:val="Normal"/>
        <w:rPr/>
      </w:pPr>
      <w:r>
        <w:rPr/>
      </w:r>
    </w:p>
    <w:p>
      <w:pPr>
        <w:pStyle w:val="Normal"/>
        <w:rPr/>
      </w:pPr>
      <w:r>
        <w:rPr>
          <w:rFonts w:eastAsia="Palanquin Dark" w:cs="Palanquin Dark" w:ascii="Palanquin Dark" w:hAnsi="Palanquin Dark"/>
        </w:rPr>
        <w:t xml:space="preserve">10 </w:t>
      </w:r>
      <w:r>
        <w:rPr>
          <w:rFonts w:ascii="Palanquin Dark" w:hAnsi="Palanquin Dark" w:eastAsia="Palanquin Dark" w:cs="Palanquin Dark"/>
        </w:rPr>
        <w:t>श्वो भूते आग्नेयमष्टाकपालं निर्वपति</w:t>
      </w:r>
      <w:r>
        <w:rPr>
          <w:rFonts w:eastAsia="Palanquin Dark" w:cs="Palanquin Dark" w:ascii="Palanquin Dark" w:hAnsi="Palanquin Dark"/>
        </w:rPr>
        <w:t xml:space="preserve">, </w:t>
      </w:r>
      <w:r>
        <w:rPr>
          <w:rFonts w:ascii="Palanquin Dark" w:hAnsi="Palanquin Dark" w:eastAsia="Palanquin Dark" w:cs="Palanquin Dark"/>
        </w:rPr>
        <w:t xml:space="preserve">ऐन्द्रं च दधि </w:t>
      </w:r>
      <w:r>
        <w:rPr>
          <w:rFonts w:eastAsia="Palanquin Dark" w:cs="Palanquin Dark" w:ascii="Palanquin Dark" w:hAnsi="Palanquin Dark"/>
        </w:rPr>
        <w:t xml:space="preserve">- </w:t>
      </w:r>
      <w:r>
        <w:rPr>
          <w:rFonts w:ascii="Palanquin Dark" w:hAnsi="Palanquin Dark" w:eastAsia="Palanquin Dark" w:cs="Palanquin Dark"/>
        </w:rPr>
        <w:t xml:space="preserve">द्विहविष्कोऽयं यागः । </w:t>
      </w:r>
      <w:r>
        <w:rPr>
          <w:rFonts w:eastAsia="Palanquin Dark" w:cs="Palanquin Dark" w:ascii="Palanquin Dark" w:hAnsi="Palanquin Dark"/>
        </w:rPr>
        <w:t>'</w:t>
      </w:r>
      <w:r>
        <w:rPr>
          <w:rFonts w:ascii="Palanquin Dark" w:hAnsi="Palanquin Dark" w:eastAsia="Palanquin Dark" w:cs="Palanquin Dark"/>
        </w:rPr>
        <w:t>अग्निर्वै यज्ञमुखम्</w:t>
      </w:r>
      <w:r>
        <w:rPr>
          <w:rFonts w:eastAsia="Palanquin Dark" w:cs="Palanquin Dark" w:ascii="Palanquin Dark" w:hAnsi="Palanquin Dark"/>
        </w:rPr>
        <w:t xml:space="preserve">' </w:t>
      </w:r>
      <w:r>
        <w:rPr>
          <w:rFonts w:ascii="Palanquin Dark" w:hAnsi="Palanquin Dark" w:eastAsia="Palanquin Dark" w:cs="Palanquin Dark"/>
        </w:rPr>
        <w:t>इत्यादि ब्राह्मणम् । ऋषभो वही दक्षिणा ॥</w:t>
      </w:r>
    </w:p>
    <w:p>
      <w:pPr>
        <w:pStyle w:val="Normal"/>
        <w:rPr/>
      </w:pPr>
      <w:r>
        <w:rPr/>
      </w:r>
    </w:p>
    <w:p>
      <w:pPr>
        <w:pStyle w:val="Normal"/>
        <w:rPr/>
      </w:pPr>
      <w:r>
        <w:rPr>
          <w:rFonts w:eastAsia="Palanquin Dark" w:cs="Palanquin Dark" w:ascii="Palanquin Dark" w:hAnsi="Palanquin Dark"/>
        </w:rPr>
        <w:t xml:space="preserve">11 </w:t>
      </w:r>
      <w:r>
        <w:rPr>
          <w:rFonts w:ascii="Palanquin Dark" w:hAnsi="Palanquin Dark" w:eastAsia="Palanquin Dark" w:cs="Palanquin Dark"/>
        </w:rPr>
        <w:t>श्वो भूते ऐन्द्राग्नं द्वादशकपालं निर्वपति</w:t>
      </w:r>
      <w:r>
        <w:rPr>
          <w:rFonts w:eastAsia="Palanquin Dark" w:cs="Palanquin Dark" w:ascii="Palanquin Dark" w:hAnsi="Palanquin Dark"/>
        </w:rPr>
        <w:t xml:space="preserve">, </w:t>
      </w:r>
      <w:r>
        <w:rPr>
          <w:rFonts w:ascii="Palanquin Dark" w:hAnsi="Palanquin Dark" w:eastAsia="Palanquin Dark" w:cs="Palanquin Dark"/>
        </w:rPr>
        <w:t xml:space="preserve">वैश्वदेवं चरुं निर्वपति </w:t>
      </w:r>
      <w:r>
        <w:rPr>
          <w:rFonts w:eastAsia="Palanquin Dark" w:cs="Palanquin Dark" w:ascii="Palanquin Dark" w:hAnsi="Palanquin Dark"/>
        </w:rPr>
        <w:t>- '</w:t>
      </w:r>
      <w:r>
        <w:rPr>
          <w:rFonts w:ascii="Palanquin Dark" w:hAnsi="Palanquin Dark" w:eastAsia="Palanquin Dark" w:cs="Palanquin Dark"/>
        </w:rPr>
        <w:t>देवा वा ओषधीश्वाजिमयुः</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अत्र प्रथमजः प्रथमजातो वत्सो दक्षिणा । अस्मिन् यागे सौम्यं श्यामाकं चरुं निर्वपति </w:t>
      </w:r>
      <w:r>
        <w:rPr>
          <w:rFonts w:eastAsia="Palanquin Dark" w:cs="Palanquin Dark" w:ascii="Palanquin Dark" w:hAnsi="Palanquin Dark"/>
        </w:rPr>
        <w:t>- '</w:t>
      </w:r>
      <w:r>
        <w:rPr>
          <w:rFonts w:ascii="Palanquin Dark" w:hAnsi="Palanquin Dark" w:eastAsia="Palanquin Dark" w:cs="Palanquin Dark"/>
        </w:rPr>
        <w:t>सोमो वा अकृष्टपच्यस्य राजा</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श्यामाकशब्दाद्विकारे </w:t>
      </w:r>
      <w:r>
        <w:rPr>
          <w:rFonts w:eastAsia="Palanquin Dark" w:cs="Palanquin Dark" w:ascii="Palanquin Dark" w:hAnsi="Palanquin Dark"/>
        </w:rPr>
        <w:t>'</w:t>
      </w:r>
      <w:r>
        <w:rPr>
          <w:rFonts w:ascii="Palanquin Dark" w:hAnsi="Palanquin Dark" w:eastAsia="Palanquin Dark" w:cs="Palanquin Dark"/>
        </w:rPr>
        <w:t>कोपधाच्च</w:t>
      </w:r>
      <w:r>
        <w:rPr>
          <w:rFonts w:eastAsia="Palanquin Dark" w:cs="Palanquin Dark" w:ascii="Palanquin Dark" w:hAnsi="Palanquin Dark"/>
        </w:rPr>
        <w:t xml:space="preserve">' </w:t>
      </w:r>
      <w:r>
        <w:rPr>
          <w:rFonts w:ascii="Palanquin Dark" w:hAnsi="Palanquin Dark" w:eastAsia="Palanquin Dark" w:cs="Palanquin Dark"/>
        </w:rPr>
        <w:t xml:space="preserve">इत्यण् । तत्र वासो दक्षिणा । </w:t>
      </w:r>
      <w:r>
        <w:rPr>
          <w:rFonts w:eastAsia="Palanquin Dark" w:cs="Palanquin Dark" w:ascii="Palanquin Dark" w:hAnsi="Palanquin Dark"/>
        </w:rPr>
        <w:t>'</w:t>
      </w:r>
      <w:r>
        <w:rPr>
          <w:rFonts w:ascii="Palanquin Dark" w:hAnsi="Palanquin Dark" w:eastAsia="Palanquin Dark" w:cs="Palanquin Dark"/>
        </w:rPr>
        <w:t>सौम्यं हि देवतया वासः</w:t>
      </w:r>
      <w:r>
        <w:rPr>
          <w:rFonts w:eastAsia="Palanquin Dark" w:cs="Palanquin Dark" w:ascii="Palanquin Dark" w:hAnsi="Palanquin Dark"/>
        </w:rPr>
        <w:t xml:space="preserve">' </w:t>
      </w:r>
      <w:r>
        <w:rPr>
          <w:rFonts w:ascii="Palanquin Dark" w:hAnsi="Palanquin Dark" w:eastAsia="Palanquin Dark" w:cs="Palanquin Dark"/>
        </w:rPr>
        <w:t xml:space="preserve">। त्रिहविष्कोऽयं यागः । </w:t>
      </w:r>
      <w:r>
        <w:rPr>
          <w:rFonts w:eastAsia="Palanquin Dark" w:cs="Palanquin Dark" w:ascii="Palanquin Dark" w:hAnsi="Palanquin Dark"/>
        </w:rPr>
        <w:t>`</w:t>
      </w:r>
      <w:r>
        <w:rPr>
          <w:rFonts w:ascii="Palanquin Dark" w:hAnsi="Palanquin Dark" w:eastAsia="Palanquin Dark" w:cs="Palanquin Dark"/>
        </w:rPr>
        <w:t>अष्टावेतानि हवींषि</w:t>
      </w:r>
      <w:r>
        <w:rPr>
          <w:rFonts w:eastAsia="Palanquin Dark" w:cs="Palanquin Dark" w:ascii="Palanquin Dark" w:hAnsi="Palanquin Dark"/>
        </w:rPr>
        <w:t xml:space="preserve">' </w:t>
      </w:r>
      <w:r>
        <w:rPr>
          <w:rFonts w:ascii="Palanquin Dark" w:hAnsi="Palanquin Dark" w:eastAsia="Palanquin Dark" w:cs="Palanquin Dark"/>
        </w:rPr>
        <w:t>इति ब्राह्मणानुसारेण व्याख्यायते वत्सवाससी दक्षिणा इति ॥</w:t>
      </w:r>
    </w:p>
    <w:p>
      <w:pPr>
        <w:pStyle w:val="Normal"/>
        <w:rPr/>
      </w:pPr>
      <w:r>
        <w:rPr/>
      </w:r>
    </w:p>
    <w:p>
      <w:pPr>
        <w:pStyle w:val="Normal"/>
        <w:rPr/>
      </w:pPr>
      <w:r>
        <w:rPr>
          <w:rFonts w:eastAsia="Palanquin Dark" w:cs="Palanquin Dark" w:ascii="Palanquin Dark" w:hAnsi="Palanquin Dark"/>
        </w:rPr>
        <w:t xml:space="preserve">12 </w:t>
      </w:r>
      <w:r>
        <w:rPr>
          <w:rFonts w:ascii="Palanquin Dark" w:hAnsi="Palanquin Dark" w:eastAsia="Palanquin Dark" w:cs="Palanquin Dark"/>
        </w:rPr>
        <w:t>श्वो भूते सरस्वत्यै चरुं निर्वपति</w:t>
      </w:r>
      <w:r>
        <w:rPr>
          <w:rFonts w:eastAsia="Palanquin Dark" w:cs="Palanquin Dark" w:ascii="Palanquin Dark" w:hAnsi="Palanquin Dark"/>
        </w:rPr>
        <w:t xml:space="preserve">, </w:t>
      </w:r>
      <w:r>
        <w:rPr>
          <w:rFonts w:ascii="Palanquin Dark" w:hAnsi="Palanquin Dark" w:eastAsia="Palanquin Dark" w:cs="Palanquin Dark"/>
        </w:rPr>
        <w:t xml:space="preserve">सरस्वते चरुम् </w:t>
      </w:r>
      <w:r>
        <w:rPr>
          <w:rFonts w:eastAsia="Palanquin Dark" w:cs="Palanquin Dark" w:ascii="Palanquin Dark" w:hAnsi="Palanquin Dark"/>
        </w:rPr>
        <w:t xml:space="preserve">- </w:t>
      </w:r>
      <w:r>
        <w:rPr>
          <w:rFonts w:ascii="Palanquin Dark" w:hAnsi="Palanquin Dark" w:eastAsia="Palanquin Dark" w:cs="Palanquin Dark"/>
        </w:rPr>
        <w:t>स्त्रीपुंसात्मके द्वे देवते । अयमपि द्विहविष्कः । मिथुनौ स्त्रीपुंसौ गावौ दक्षिणा ॥</w:t>
      </w:r>
    </w:p>
    <w:p>
      <w:pPr>
        <w:pStyle w:val="Normal"/>
        <w:rPr/>
      </w:pPr>
      <w:r>
        <w:rPr/>
      </w:r>
    </w:p>
    <w:p>
      <w:pPr>
        <w:pStyle w:val="Normal"/>
        <w:rPr/>
      </w:pPr>
      <w:r>
        <w:rPr>
          <w:rFonts w:ascii="Palanquin Dark" w:hAnsi="Palanquin Dark" w:eastAsia="Palanquin Dark" w:cs="Palanquin Dark"/>
        </w:rPr>
        <w:t>इत्यष्टमे प्रथमोऽनुवाकः ॥</w:t>
      </w:r>
    </w:p>
    <w:p>
      <w:pPr>
        <w:pStyle w:val="Normal"/>
        <w:rPr>
          <w:rFonts w:ascii="Palanquin Dark" w:hAnsi="Palanquin Dark" w:eastAsia="Palanquin Dark" w:cs="Palanquin Dark"/>
        </w:rPr>
      </w:pPr>
      <w:r>
        <w:rPr>
          <w:rFonts w:eastAsia="Palanquin Dark" w:cs="Palanquin Dark" w:ascii="Palanquin Dark" w:hAnsi="Palanquin Dark"/>
        </w:rPr>
        <w:t>1.8.2</w:t>
        <w:tab/>
      </w:r>
    </w:p>
    <w:p>
      <w:pPr>
        <w:pStyle w:val="Normal"/>
        <w:rPr/>
      </w:pPr>
      <w:r>
        <w:rPr>
          <w:rFonts w:eastAsia="Palanquin Dark" w:cs="Palanquin Dark" w:ascii="Palanquin Dark" w:hAnsi="Palanquin Dark"/>
        </w:rPr>
        <w:t xml:space="preserve">1 </w:t>
      </w:r>
      <w:r>
        <w:rPr>
          <w:rFonts w:ascii="Palanquin Dark" w:hAnsi="Palanquin Dark" w:eastAsia="Palanquin Dark" w:cs="Palanquin Dark"/>
        </w:rPr>
        <w:t xml:space="preserve">सन्ति तावद्राजसूयान्तर्भावीनि चातुर्मास्यहवींषि </w:t>
      </w:r>
      <w:r>
        <w:rPr>
          <w:rFonts w:eastAsia="Palanquin Dark" w:cs="Palanquin Dark" w:ascii="Palanquin Dark" w:hAnsi="Palanquin Dark"/>
        </w:rPr>
        <w:t xml:space="preserve">; </w:t>
      </w:r>
      <w:r>
        <w:rPr>
          <w:rFonts w:ascii="Palanquin Dark" w:hAnsi="Palanquin Dark" w:eastAsia="Palanquin Dark" w:cs="Palanquin Dark"/>
        </w:rPr>
        <w:t xml:space="preserve">तत्र तावद्वैश्वदेवहवींषि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आग्नेयमष्टाकपालं निर्वपतीत्यादि ॥ एतानि यथासमाम्नातमष्टौ हवींषि निर्वपति । अष्टहविष्कोऽयमेको यागः । एषां च पौष्णान्तानि पञ्च सञ्चराणि वरुणप्रघासादिष्वप्युपयोक्ष्यन्ते । </w:t>
      </w:r>
      <w:r>
        <w:rPr>
          <w:rFonts w:eastAsia="Palanquin Dark" w:cs="Palanquin Dark" w:ascii="Palanquin Dark" w:hAnsi="Palanquin Dark"/>
        </w:rPr>
        <w:t>'</w:t>
      </w:r>
      <w:r>
        <w:rPr>
          <w:rFonts w:ascii="Palanquin Dark" w:hAnsi="Palanquin Dark" w:eastAsia="Palanquin Dark" w:cs="Palanquin Dark"/>
        </w:rPr>
        <w:t>वैश्वदेवेन वै प्रजापतिः प्रजा असृजत</w:t>
      </w:r>
      <w:r>
        <w:rPr>
          <w:rFonts w:eastAsia="Palanquin Dark" w:cs="Palanquin Dark" w:ascii="Palanquin Dark" w:hAnsi="Palanquin Dark"/>
        </w:rPr>
        <w:t xml:space="preserve">' </w:t>
      </w:r>
      <w:r>
        <w:rPr>
          <w:rFonts w:ascii="Palanquin Dark" w:hAnsi="Palanquin Dark" w:eastAsia="Palanquin Dark" w:cs="Palanquin Dark"/>
        </w:rPr>
        <w:t>इति ब्राह्मणम्</w:t>
      </w:r>
      <w:r>
        <w:rPr>
          <w:rFonts w:eastAsia="Palanquin Dark" w:cs="Palanquin Dark" w:ascii="Palanquin Dark" w:hAnsi="Palanquin Dark"/>
        </w:rPr>
        <w:t>, '</w:t>
      </w:r>
      <w:r>
        <w:rPr>
          <w:rFonts w:ascii="Palanquin Dark" w:hAnsi="Palanquin Dark" w:eastAsia="Palanquin Dark" w:cs="Palanquin Dark"/>
        </w:rPr>
        <w:t>ते वा एते त्रिस्संवत्सरस्य प्रयुज्यन्ते</w:t>
      </w:r>
      <w:r>
        <w:rPr>
          <w:rFonts w:eastAsia="Palanquin Dark" w:cs="Palanquin Dark" w:ascii="Palanquin Dark" w:hAnsi="Palanquin Dark"/>
        </w:rPr>
        <w:t xml:space="preserve">' </w:t>
      </w:r>
      <w:r>
        <w:rPr>
          <w:rFonts w:ascii="Palanquin Dark" w:hAnsi="Palanquin Dark" w:eastAsia="Palanquin Dark" w:cs="Palanquin Dark"/>
        </w:rPr>
        <w:t xml:space="preserve">इति च । </w:t>
      </w:r>
      <w:r>
        <w:rPr>
          <w:rFonts w:eastAsia="Palanquin Dark" w:cs="Palanquin Dark" w:ascii="Palanquin Dark" w:hAnsi="Palanquin Dark"/>
        </w:rPr>
        <w:t>'</w:t>
      </w:r>
      <w:r>
        <w:rPr>
          <w:rFonts w:ascii="Palanquin Dark" w:hAnsi="Palanquin Dark" w:eastAsia="Palanquin Dark" w:cs="Palanquin Dark"/>
        </w:rPr>
        <w:t>अग्नेर्ढक्</w:t>
      </w:r>
      <w:r>
        <w:rPr>
          <w:rFonts w:eastAsia="Palanquin Dark" w:cs="Palanquin Dark" w:ascii="Palanquin Dark" w:hAnsi="Palanquin Dark"/>
        </w:rPr>
        <w:t xml:space="preserve">' </w:t>
      </w:r>
      <w:r>
        <w:rPr>
          <w:rFonts w:ascii="Palanquin Dark" w:hAnsi="Palanquin Dark" w:eastAsia="Palanquin Dark" w:cs="Palanquin Dark"/>
        </w:rPr>
        <w:t>। सौम्यम्</w:t>
      </w:r>
      <w:r>
        <w:rPr>
          <w:rFonts w:eastAsia="Palanquin Dark" w:cs="Palanquin Dark" w:ascii="Palanquin Dark" w:hAnsi="Palanquin Dark"/>
        </w:rPr>
        <w:t xml:space="preserve">, </w:t>
      </w:r>
      <w:r>
        <w:rPr>
          <w:rFonts w:ascii="Palanquin Dark" w:hAnsi="Palanquin Dark" w:eastAsia="Palanquin Dark" w:cs="Palanquin Dark"/>
        </w:rPr>
        <w:t xml:space="preserve">पूर्ववट्ट्यण् । तप्ते पयसि दध्यानयति यत्संवर्तते सामिक्षा । द्यावापृथिव्यमिति । </w:t>
      </w:r>
      <w:r>
        <w:rPr>
          <w:rFonts w:eastAsia="Palanquin Dark" w:cs="Palanquin Dark" w:ascii="Palanquin Dark" w:hAnsi="Palanquin Dark"/>
        </w:rPr>
        <w:t>'</w:t>
      </w:r>
      <w:r>
        <w:rPr>
          <w:rFonts w:ascii="Palanquin Dark" w:hAnsi="Palanquin Dark" w:eastAsia="Palanquin Dark" w:cs="Palanquin Dark"/>
        </w:rPr>
        <w:t>द्यावापृथिवीशुनासीर</w:t>
      </w:r>
      <w:r>
        <w:rPr>
          <w:rFonts w:eastAsia="Palanquin Dark" w:cs="Palanquin Dark" w:ascii="Palanquin Dark" w:hAnsi="Palanquin Dark"/>
        </w:rPr>
        <w:t xml:space="preserve">' </w:t>
      </w:r>
      <w:r>
        <w:rPr>
          <w:rFonts w:ascii="Palanquin Dark" w:hAnsi="Palanquin Dark" w:eastAsia="Palanquin Dark" w:cs="Palanquin Dark"/>
        </w:rPr>
        <w:t>इति यत् । सर्वेषां यागानामन्त्य एककपालः ॥</w:t>
      </w:r>
    </w:p>
    <w:p>
      <w:pPr>
        <w:pStyle w:val="Normal"/>
        <w:rPr/>
      </w:pPr>
      <w:r>
        <w:rPr/>
      </w:r>
    </w:p>
    <w:p>
      <w:pPr>
        <w:pStyle w:val="Normal"/>
        <w:rPr/>
      </w:pPr>
      <w:r>
        <w:rPr>
          <w:rFonts w:ascii="Palanquin Dark" w:hAnsi="Palanquin Dark" w:eastAsia="Palanquin Dark" w:cs="Palanquin Dark"/>
        </w:rPr>
        <w:t>इत्यष्टमे द्वितीयोऽनुवाकः ॥</w:t>
      </w:r>
    </w:p>
    <w:p>
      <w:pPr>
        <w:pStyle w:val="Normal"/>
        <w:rPr>
          <w:rFonts w:ascii="Palanquin Dark" w:hAnsi="Palanquin Dark" w:eastAsia="Palanquin Dark" w:cs="Palanquin Dark"/>
        </w:rPr>
      </w:pPr>
      <w:r>
        <w:rPr>
          <w:rFonts w:eastAsia="Palanquin Dark" w:cs="Palanquin Dark" w:ascii="Palanquin Dark" w:hAnsi="Palanquin Dark"/>
        </w:rPr>
        <w:t>1.8.3</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वरुणप्रघासहवींषि विदधाति </w:t>
      </w:r>
      <w:r>
        <w:rPr>
          <w:rFonts w:eastAsia="Palanquin Dark" w:cs="Palanquin Dark" w:ascii="Palanquin Dark" w:hAnsi="Palanquin Dark"/>
        </w:rPr>
        <w:t xml:space="preserve">- </w:t>
      </w:r>
      <w:r>
        <w:rPr>
          <w:rFonts w:ascii="Palanquin Dark" w:hAnsi="Palanquin Dark" w:eastAsia="Palanquin Dark" w:cs="Palanquin Dark"/>
        </w:rPr>
        <w:t xml:space="preserve">ऐन्द्राग्नमित्यादि ॥ एतानि चत्वारि हवींषि पञ्चसञ्चरातिरिक्तानि । </w:t>
      </w:r>
      <w:r>
        <w:rPr>
          <w:rFonts w:eastAsia="Palanquin Dark" w:cs="Palanquin Dark" w:ascii="Palanquin Dark" w:hAnsi="Palanquin Dark"/>
        </w:rPr>
        <w:t>'</w:t>
      </w:r>
      <w:r>
        <w:rPr>
          <w:rFonts w:ascii="Palanquin Dark" w:hAnsi="Palanquin Dark" w:eastAsia="Palanquin Dark" w:cs="Palanquin Dark"/>
        </w:rPr>
        <w:t>एतद्ब्राह्मणान्येव पञ्च हवींषि । अथैष ऐन्द्राग्नो भवति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तेन सञ्चरैस्सह नव भवन्ति । को देवता अस्य कायम् । </w:t>
      </w:r>
      <w:r>
        <w:rPr>
          <w:rFonts w:eastAsia="Palanquin Dark" w:cs="Palanquin Dark" w:ascii="Palanquin Dark" w:hAnsi="Palanquin Dark"/>
        </w:rPr>
        <w:t>'</w:t>
      </w:r>
      <w:r>
        <w:rPr>
          <w:rFonts w:ascii="Palanquin Dark" w:hAnsi="Palanquin Dark" w:eastAsia="Palanquin Dark" w:cs="Palanquin Dark"/>
        </w:rPr>
        <w:t>कस्येत्</w:t>
      </w:r>
      <w:r>
        <w:rPr>
          <w:rFonts w:eastAsia="Palanquin Dark" w:cs="Palanquin Dark" w:ascii="Palanquin Dark" w:hAnsi="Palanquin Dark"/>
        </w:rPr>
        <w:t xml:space="preserve">' </w:t>
      </w:r>
      <w:r>
        <w:rPr>
          <w:rFonts w:ascii="Palanquin Dark" w:hAnsi="Palanquin Dark" w:eastAsia="Palanquin Dark" w:cs="Palanquin Dark"/>
        </w:rPr>
        <w:t>इतीत्वम् । कः प्रजापतिः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गृहीतकरम्भपात्रां पत्नीमुदानयित्वा वाचयति प्रतिप्रस्थाता </w:t>
      </w:r>
      <w:r>
        <w:rPr>
          <w:rFonts w:eastAsia="Palanquin Dark" w:cs="Palanquin Dark" w:ascii="Palanquin Dark" w:hAnsi="Palanquin Dark"/>
        </w:rPr>
        <w:t xml:space="preserve">- </w:t>
      </w:r>
      <w:r>
        <w:rPr>
          <w:rFonts w:ascii="Palanquin Dark" w:hAnsi="Palanquin Dark" w:eastAsia="Palanquin Dark" w:cs="Palanquin Dark"/>
        </w:rPr>
        <w:t xml:space="preserve">प्रघास्यानिति । इयं गायत्री ॥ पूर्वपदलोपोत्र द्रष्टव्यः । यथा </w:t>
      </w:r>
      <w:r>
        <w:rPr>
          <w:rFonts w:eastAsia="Palanquin Dark" w:cs="Palanquin Dark" w:ascii="Palanquin Dark" w:hAnsi="Palanquin Dark"/>
        </w:rPr>
        <w:t xml:space="preserve">- </w:t>
      </w:r>
      <w:r>
        <w:rPr>
          <w:rFonts w:ascii="Palanquin Dark" w:hAnsi="Palanquin Dark" w:eastAsia="Palanquin Dark" w:cs="Palanquin Dark"/>
        </w:rPr>
        <w:t>देवदत्तो दत्तः</w:t>
      </w:r>
      <w:r>
        <w:rPr>
          <w:rFonts w:eastAsia="Palanquin Dark" w:cs="Palanquin Dark" w:ascii="Palanquin Dark" w:hAnsi="Palanquin Dark"/>
        </w:rPr>
        <w:t xml:space="preserve">, </w:t>
      </w:r>
      <w:r>
        <w:rPr>
          <w:rFonts w:ascii="Palanquin Dark" w:hAnsi="Palanquin Dark" w:eastAsia="Palanquin Dark" w:cs="Palanquin Dark"/>
        </w:rPr>
        <w:t xml:space="preserve">सत्यभामा भामेति । एवं वरुणप्रघासाः प्रघासाः </w:t>
      </w:r>
      <w:r>
        <w:rPr>
          <w:rFonts w:eastAsia="Palanquin Dark" w:cs="Palanquin Dark" w:ascii="Palanquin Dark" w:hAnsi="Palanquin Dark"/>
        </w:rPr>
        <w:t xml:space="preserve">; </w:t>
      </w:r>
      <w:r>
        <w:rPr>
          <w:rFonts w:ascii="Palanquin Dark" w:hAnsi="Palanquin Dark" w:eastAsia="Palanquin Dark" w:cs="Palanquin Dark"/>
        </w:rPr>
        <w:t xml:space="preserve">तत्र भवास्तेषां सम्बन्धिनो मरुतः प्रघास्याः । </w:t>
      </w:r>
      <w:r>
        <w:rPr>
          <w:rFonts w:eastAsia="Palanquin Dark" w:cs="Palanquin Dark" w:ascii="Palanquin Dark" w:hAnsi="Palanquin Dark"/>
        </w:rPr>
        <w:t>'</w:t>
      </w:r>
      <w:r>
        <w:rPr>
          <w:rFonts w:ascii="Palanquin Dark" w:hAnsi="Palanquin Dark" w:eastAsia="Palanquin Dark" w:cs="Palanquin Dark"/>
        </w:rPr>
        <w:t>भवे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यः । मरुद्विशेषा वा प्रघास्यास्तान् हवामहे आह्वयामः यजामहे वा ।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सम्प्रसारणम् । </w:t>
      </w:r>
      <w:r>
        <w:rPr>
          <w:rFonts w:eastAsia="Palanquin Dark" w:cs="Palanquin Dark" w:ascii="Palanquin Dark" w:hAnsi="Palanquin Dark"/>
        </w:rPr>
        <w:t>[</w:t>
      </w:r>
      <w:r>
        <w:rPr>
          <w:rFonts w:ascii="Palanquin Dark" w:hAnsi="Palanquin Dark" w:eastAsia="Palanquin Dark" w:cs="Palanquin Dark"/>
        </w:rPr>
        <w:t>यज्ञं वहन्तीति यज्ञवाहसः</w:t>
      </w:r>
      <w:r>
        <w:rPr>
          <w:rFonts w:eastAsia="Palanquin Dark" w:cs="Palanquin Dark" w:ascii="Palanquin Dark" w:hAnsi="Palanquin Dark"/>
        </w:rPr>
        <w:t>] '</w:t>
      </w:r>
      <w:r>
        <w:rPr>
          <w:rFonts w:ascii="Palanquin Dark" w:hAnsi="Palanquin Dark" w:eastAsia="Palanquin Dark" w:cs="Palanquin Dark"/>
        </w:rPr>
        <w:t>वहिहाधाञ्भ्यश्छन्दसि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विधीयमानोसुन् </w:t>
      </w:r>
      <w:r>
        <w:rPr>
          <w:rFonts w:eastAsia="Palanquin Dark" w:cs="Palanquin Dark" w:ascii="Palanquin Dark" w:hAnsi="Palanquin Dark"/>
        </w:rPr>
        <w:t>'</w:t>
      </w:r>
      <w:r>
        <w:rPr>
          <w:rFonts w:ascii="Palanquin Dark" w:hAnsi="Palanquin Dark" w:eastAsia="Palanquin Dark" w:cs="Palanquin Dark"/>
        </w:rPr>
        <w:t>गतिकारकयोरपि पूर्वपदप्रकृतिस्वरत्वं च</w:t>
      </w:r>
      <w:r>
        <w:rPr>
          <w:rFonts w:eastAsia="Palanquin Dark" w:cs="Palanquin Dark" w:ascii="Palanquin Dark" w:hAnsi="Palanquin Dark"/>
        </w:rPr>
        <w:t xml:space="preserve">' </w:t>
      </w:r>
      <w:r>
        <w:rPr>
          <w:rFonts w:ascii="Palanquin Dark" w:hAnsi="Palanquin Dark" w:eastAsia="Palanquin Dark" w:cs="Palanquin Dark"/>
        </w:rPr>
        <w:t>इति कारकपूर्वादपि भवति</w:t>
      </w:r>
      <w:r>
        <w:rPr>
          <w:rFonts w:eastAsia="Palanquin Dark" w:cs="Palanquin Dark" w:ascii="Palanquin Dark" w:hAnsi="Palanquin Dark"/>
        </w:rPr>
        <w:t xml:space="preserve">, </w:t>
      </w:r>
      <w:r>
        <w:rPr>
          <w:rFonts w:ascii="Palanquin Dark" w:hAnsi="Palanquin Dark" w:eastAsia="Palanquin Dark" w:cs="Palanquin Dark"/>
        </w:rPr>
        <w:t xml:space="preserve">णिदिति तत्रानुवृत्तेर्वृद्धिः । दधिसर्पिर्मिश्रास्सक्तवः करम्भाः । जातावेकवचनम् । तद्योगात्ताच्छब्द्यम् । करम्भपात्रैर्हेतुभिः सजोषसस्समानप्रीतीन् परस्परमस्माभिर्वा सप्रीतीन् । </w:t>
      </w:r>
      <w:r>
        <w:rPr>
          <w:rFonts w:eastAsia="Palanquin Dark" w:cs="Palanquin Dark" w:ascii="Palanquin Dark" w:hAnsi="Palanquin Dark"/>
        </w:rPr>
        <w:t>'</w:t>
      </w:r>
      <w:r>
        <w:rPr>
          <w:rFonts w:ascii="Palanquin Dark" w:hAnsi="Palanquin Dark" w:eastAsia="Palanquin Dark" w:cs="Palanquin Dark"/>
        </w:rPr>
        <w:t>परादिश्छन्दसि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यजमानः पुरोनुवाक्यामन्वाह </w:t>
      </w:r>
      <w:r>
        <w:rPr>
          <w:rFonts w:eastAsia="Palanquin Dark" w:cs="Palanquin Dark" w:ascii="Palanquin Dark" w:hAnsi="Palanquin Dark"/>
        </w:rPr>
        <w:t xml:space="preserve">- </w:t>
      </w:r>
      <w:r>
        <w:rPr>
          <w:rFonts w:ascii="Palanquin Dark" w:hAnsi="Palanquin Dark" w:eastAsia="Palanquin Dark" w:cs="Palanquin Dark"/>
        </w:rPr>
        <w:t xml:space="preserve">मो षूण इति । पङ्क्तिप्रकारोयम् । पादादित्वादस्त्विति न निहन्यते । मो इति प्रतिषेधे । निपातसमुदायो वा । सामर्थ्याल्लभ्या क्रिया </w:t>
      </w:r>
      <w:r>
        <w:rPr>
          <w:rFonts w:eastAsia="Palanquin Dark" w:cs="Palanquin Dark" w:ascii="Palanquin Dark" w:hAnsi="Palanquin Dark"/>
        </w:rPr>
        <w:t xml:space="preserve">; </w:t>
      </w:r>
      <w:r>
        <w:rPr>
          <w:rFonts w:ascii="Palanquin Dark" w:hAnsi="Palanquin Dark" w:eastAsia="Palanquin Dark" w:cs="Palanquin Dark"/>
        </w:rPr>
        <w:t>तस्या एव निषेधसम्भवात्</w:t>
      </w:r>
      <w:r>
        <w:rPr>
          <w:rFonts w:eastAsia="Palanquin Dark" w:cs="Palanquin Dark" w:ascii="Palanquin Dark" w:hAnsi="Palanquin Dark"/>
        </w:rPr>
        <w:t xml:space="preserve">, </w:t>
      </w:r>
      <w:r>
        <w:rPr>
          <w:rFonts w:ascii="Palanquin Dark" w:hAnsi="Palanquin Dark" w:eastAsia="Palanquin Dark" w:cs="Palanquin Dark"/>
        </w:rPr>
        <w:t xml:space="preserve">अस्त्विति वक्ष्यमाणत्वाच्च । हे इन्द्र देवनादिगुणक अस्माकं पृत्सु सङ्ग्रामेषु प्रवृत्तिः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 xml:space="preserve">मो मा भूदिति । सु सुष्ठु समीचीनमेव । सुष्ठु मा भूदिति वा । अस्मान् पृत्सु माकार्षीः शोभनमेतदिति । </w:t>
      </w:r>
      <w:r>
        <w:rPr>
          <w:rFonts w:eastAsia="Palanquin Dark" w:cs="Palanquin Dark" w:ascii="Palanquin Dark" w:hAnsi="Palanquin Dark"/>
        </w:rPr>
        <w:t>'</w:t>
      </w:r>
      <w:r>
        <w:rPr>
          <w:rFonts w:ascii="Palanquin Dark" w:hAnsi="Palanquin Dark" w:eastAsia="Palanquin Dark" w:cs="Palanquin Dark"/>
        </w:rPr>
        <w:t>सुञः</w:t>
      </w:r>
      <w:r>
        <w:rPr>
          <w:rFonts w:eastAsia="Palanquin Dark" w:cs="Palanquin Dark" w:ascii="Palanquin Dark" w:hAnsi="Palanquin Dark"/>
        </w:rPr>
        <w:t xml:space="preserve">' </w:t>
      </w:r>
      <w:r>
        <w:rPr>
          <w:rFonts w:ascii="Palanquin Dark" w:hAnsi="Palanquin Dark" w:eastAsia="Palanquin Dark" w:cs="Palanquin Dark"/>
        </w:rPr>
        <w:t>इति सोष्षत्वम्</w:t>
      </w:r>
      <w:r>
        <w:rPr>
          <w:rFonts w:eastAsia="Palanquin Dark" w:cs="Palanquin Dark" w:ascii="Palanquin Dark" w:hAnsi="Palanquin Dark"/>
        </w:rPr>
        <w:t>, '</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दीर्घत्वम् । </w:t>
      </w:r>
      <w:r>
        <w:rPr>
          <w:rFonts w:eastAsia="Palanquin Dark" w:cs="Palanquin Dark" w:ascii="Palanquin Dark" w:hAnsi="Palanquin Dark"/>
        </w:rPr>
        <w:t>'</w:t>
      </w:r>
      <w:r>
        <w:rPr>
          <w:rFonts w:ascii="Palanquin Dark" w:hAnsi="Palanquin Dark" w:eastAsia="Palanquin Dark" w:cs="Palanquin Dark"/>
        </w:rPr>
        <w:t>नश्च धातुस्थोरुषुभ्यः</w:t>
      </w:r>
      <w:r>
        <w:rPr>
          <w:rFonts w:eastAsia="Palanquin Dark" w:cs="Palanquin Dark" w:ascii="Palanquin Dark" w:hAnsi="Palanquin Dark"/>
        </w:rPr>
        <w:t xml:space="preserve">' </w:t>
      </w:r>
      <w:r>
        <w:rPr>
          <w:rFonts w:ascii="Palanquin Dark" w:hAnsi="Palanquin Dark" w:eastAsia="Palanquin Dark" w:cs="Palanquin Dark"/>
        </w:rPr>
        <w:t xml:space="preserve">इति नसो णत्वम् । किञ्च </w:t>
      </w:r>
      <w:r>
        <w:rPr>
          <w:rFonts w:eastAsia="Palanquin Dark" w:cs="Palanquin Dark" w:ascii="Palanquin Dark" w:hAnsi="Palanquin Dark"/>
        </w:rPr>
        <w:t xml:space="preserve">- </w:t>
      </w:r>
      <w:r>
        <w:rPr>
          <w:rFonts w:ascii="Palanquin Dark" w:hAnsi="Palanquin Dark" w:eastAsia="Palanquin Dark" w:cs="Palanquin Dark"/>
        </w:rPr>
        <w:t xml:space="preserve">हे शुष्मिन् बलवन् ते तव प्रसादात् अवया करम्भपात्रयागोस्तु अवयजनमवया । </w:t>
      </w:r>
      <w:r>
        <w:rPr>
          <w:rFonts w:eastAsia="Palanquin Dark" w:cs="Palanquin Dark" w:ascii="Palanquin Dark" w:hAnsi="Palanquin Dark"/>
        </w:rPr>
        <w:t>'</w:t>
      </w:r>
      <w:r>
        <w:rPr>
          <w:rFonts w:ascii="Palanquin Dark" w:hAnsi="Palanquin Dark" w:eastAsia="Palanquin Dark" w:cs="Palanquin Dark"/>
        </w:rPr>
        <w:t>अवे यजः</w:t>
      </w:r>
      <w:r>
        <w:rPr>
          <w:rFonts w:eastAsia="Palanquin Dark" w:cs="Palanquin Dark" w:ascii="Palanquin Dark" w:hAnsi="Palanquin Dark"/>
        </w:rPr>
        <w:t xml:space="preserve">' </w:t>
      </w:r>
      <w:r>
        <w:rPr>
          <w:rFonts w:ascii="Palanquin Dark" w:hAnsi="Palanquin Dark" w:eastAsia="Palanquin Dark" w:cs="Palanquin Dark"/>
        </w:rPr>
        <w:t>इति ण्विः</w:t>
      </w:r>
      <w:r>
        <w:rPr>
          <w:rFonts w:eastAsia="Palanquin Dark" w:cs="Palanquin Dark" w:ascii="Palanquin Dark" w:hAnsi="Palanquin Dark"/>
        </w:rPr>
        <w:t xml:space="preserve">, </w:t>
      </w:r>
      <w:r>
        <w:rPr>
          <w:rFonts w:ascii="Palanquin Dark" w:hAnsi="Palanquin Dark" w:eastAsia="Palanquin Dark" w:cs="Palanquin Dark"/>
        </w:rPr>
        <w:t xml:space="preserve">छान्दसोन्त्यविकारः । सोर्वा डादेशः । वरुणपाशानामवयजनं विनाशहेतुरस्त्विति यावत् । कः पुनरस्य विशेष इति चेद्ब्रूमः </w:t>
      </w:r>
      <w:r>
        <w:rPr>
          <w:rFonts w:eastAsia="Palanquin Dark" w:cs="Palanquin Dark" w:ascii="Palanquin Dark" w:hAnsi="Palanquin Dark"/>
        </w:rPr>
        <w:t xml:space="preserve">- </w:t>
      </w:r>
      <w:r>
        <w:rPr>
          <w:rFonts w:ascii="Palanquin Dark" w:hAnsi="Palanquin Dark" w:eastAsia="Palanquin Dark" w:cs="Palanquin Dark"/>
        </w:rPr>
        <w:t xml:space="preserve">हे इन्द्र अस्य तव मीढुषः सेक्तुः सम्बन्धिनीयमिष्टिः मही पृथ्वी यस्माद्यव्या यवमात्रसदृशी अतिस्वल्पेति यावत् । शाखादित्वादिवार्थे यः । यद्वा </w:t>
      </w:r>
      <w:r>
        <w:rPr>
          <w:rFonts w:eastAsia="Palanquin Dark" w:cs="Palanquin Dark" w:ascii="Palanquin Dark" w:hAnsi="Palanquin Dark"/>
        </w:rPr>
        <w:t xml:space="preserve">- </w:t>
      </w:r>
      <w:r>
        <w:rPr>
          <w:rFonts w:ascii="Palanquin Dark" w:hAnsi="Palanquin Dark" w:eastAsia="Palanquin Dark" w:cs="Palanquin Dark"/>
        </w:rPr>
        <w:t xml:space="preserve">इयमेवेष्टिः तव प्रसादान्महती यव्या यावयित्री वरुणपाशानां पृथक्कर्णसमर्थेति यावत् । छान्दसो यः । अन्वादेशत्वादस्येति निहन्यते । दाश्वानादौ मीढ्वानिति निपातितः । किञ्च </w:t>
      </w:r>
      <w:r>
        <w:rPr>
          <w:rFonts w:eastAsia="Palanquin Dark" w:cs="Palanquin Dark" w:ascii="Palanquin Dark" w:hAnsi="Palanquin Dark"/>
        </w:rPr>
        <w:t xml:space="preserve">- </w:t>
      </w:r>
      <w:r>
        <w:rPr>
          <w:rFonts w:ascii="Palanquin Dark" w:hAnsi="Palanquin Dark" w:eastAsia="Palanquin Dark" w:cs="Palanquin Dark"/>
        </w:rPr>
        <w:t>हविष्मतश्चरुमतो मम गीर्वन्दते स्तौति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दम्पती याज्यां ब्रूतः </w:t>
      </w:r>
      <w:r>
        <w:rPr>
          <w:rFonts w:eastAsia="Palanquin Dark" w:cs="Palanquin Dark" w:ascii="Palanquin Dark" w:hAnsi="Palanquin Dark"/>
        </w:rPr>
        <w:t xml:space="preserve">- </w:t>
      </w:r>
      <w:r>
        <w:rPr>
          <w:rFonts w:ascii="Palanquin Dark" w:hAnsi="Palanquin Dark" w:eastAsia="Palanquin Dark" w:cs="Palanquin Dark"/>
        </w:rPr>
        <w:t xml:space="preserve">यद्ग्राम इति । षट्पदा जगतीयम् ॥ ग्रामे जनपदे गूढे प्रदेशे सभायां गृहे इन्द्रिये चक्षुरादिके वागादिके च शूद्रे चतुर्थे । निकृष्टोपलक्षणम् । </w:t>
      </w:r>
      <w:r>
        <w:rPr>
          <w:rFonts w:eastAsia="Palanquin Dark" w:cs="Palanquin Dark" w:ascii="Palanquin Dark" w:hAnsi="Palanquin Dark"/>
        </w:rPr>
        <w:t>'</w:t>
      </w:r>
      <w:r>
        <w:rPr>
          <w:rFonts w:ascii="Palanquin Dark" w:hAnsi="Palanquin Dark" w:eastAsia="Palanquin Dark" w:cs="Palanquin Dark"/>
        </w:rPr>
        <w:t>अर्यस्स्वामिवैश्ययोः</w:t>
      </w:r>
      <w:r>
        <w:rPr>
          <w:rFonts w:eastAsia="Palanquin Dark" w:cs="Palanquin Dark" w:ascii="Palanquin Dark" w:hAnsi="Palanquin Dark"/>
        </w:rPr>
        <w:t xml:space="preserve">' </w:t>
      </w:r>
      <w:r>
        <w:rPr>
          <w:rFonts w:ascii="Palanquin Dark" w:hAnsi="Palanquin Dark" w:eastAsia="Palanquin Dark" w:cs="Palanquin Dark"/>
        </w:rPr>
        <w:t>इति निपात्यते</w:t>
      </w:r>
      <w:r>
        <w:rPr>
          <w:rFonts w:eastAsia="Palanquin Dark" w:cs="Palanquin Dark" w:ascii="Palanquin Dark" w:hAnsi="Palanquin Dark"/>
        </w:rPr>
        <w:t xml:space="preserve">, </w:t>
      </w:r>
      <w:r>
        <w:rPr>
          <w:rFonts w:ascii="Palanquin Dark" w:hAnsi="Palanquin Dark" w:eastAsia="Palanquin Dark" w:cs="Palanquin Dark"/>
        </w:rPr>
        <w:t xml:space="preserve">निपातनसामर्थ्यादेवाभिमतस्य सिद्धिः । एषु ग्रामादिष्वाधारेषु एतेषु वा निमित्तेषु वयं यदेनः पापं चकृम बुद्धिपूर्वमबुद्धिपूर्वं वा सह कृतवन्तः । सांहितिकं दीर्घत्वम् । </w:t>
      </w:r>
      <w:r>
        <w:rPr>
          <w:rFonts w:eastAsia="Palanquin Dark" w:cs="Palanquin Dark" w:ascii="Palanquin Dark" w:hAnsi="Palanquin Dark"/>
        </w:rPr>
        <w:t>'</w:t>
      </w:r>
      <w:r>
        <w:rPr>
          <w:rFonts w:ascii="Palanquin Dark" w:hAnsi="Palanquin Dark" w:eastAsia="Palanquin Dark" w:cs="Palanquin Dark"/>
        </w:rPr>
        <w:t>अस्मदो द्वयोश्च</w:t>
      </w:r>
      <w:r>
        <w:rPr>
          <w:rFonts w:eastAsia="Palanquin Dark" w:cs="Palanquin Dark" w:ascii="Palanquin Dark" w:hAnsi="Palanquin Dark"/>
        </w:rPr>
        <w:t xml:space="preserve">' </w:t>
      </w:r>
      <w:r>
        <w:rPr>
          <w:rFonts w:ascii="Palanquin Dark" w:hAnsi="Palanquin Dark" w:eastAsia="Palanquin Dark" w:cs="Palanquin Dark"/>
        </w:rPr>
        <w:t>इति द्वयोर्बहुवचनं वयमिति । यच्च आवयोरेकस्यान्यतरस्य एनः पृथगेवानया मया वा कृतम्</w:t>
      </w:r>
      <w:r>
        <w:rPr>
          <w:rFonts w:eastAsia="Palanquin Dark" w:cs="Palanquin Dark" w:ascii="Palanquin Dark" w:hAnsi="Palanquin Dark"/>
        </w:rPr>
        <w:t xml:space="preserve">, </w:t>
      </w:r>
      <w:r>
        <w:rPr>
          <w:rFonts w:ascii="Palanquin Dark" w:hAnsi="Palanquin Dark" w:eastAsia="Palanquin Dark" w:cs="Palanquin Dark"/>
        </w:rPr>
        <w:t>अधिधर्मणि स्थानासनादिके क्रियमाणे तन्निमित्तं वा कृतं तस्य सर्वस्यावयजनं नाशनमसि हे करम्भपात्राणि । सामान्यविवक्षायामेकवचनं</w:t>
      </w:r>
      <w:r>
        <w:rPr>
          <w:rFonts w:eastAsia="Palanquin Dark" w:cs="Palanquin Dark" w:ascii="Palanquin Dark" w:hAnsi="Palanquin Dark"/>
        </w:rPr>
        <w:t xml:space="preserve">, </w:t>
      </w:r>
      <w:r>
        <w:rPr>
          <w:rFonts w:ascii="Palanquin Dark" w:hAnsi="Palanquin Dark" w:eastAsia="Palanquin Dark" w:cs="Palanquin Dark"/>
        </w:rPr>
        <w:t xml:space="preserve">करम्भेण चेति प्रक्रान्तत्वात् । स्वाहाकरोमि त्वामिति । </w:t>
      </w:r>
      <w:r>
        <w:rPr>
          <w:rFonts w:eastAsia="Palanquin Dark" w:cs="Palanquin Dark" w:ascii="Palanquin Dark" w:hAnsi="Palanquin Dark"/>
        </w:rPr>
        <w:t>'</w:t>
      </w:r>
      <w:r>
        <w:rPr>
          <w:rFonts w:ascii="Palanquin Dark" w:hAnsi="Palanquin Dark" w:eastAsia="Palanquin Dark" w:cs="Palanquin Dark"/>
        </w:rPr>
        <w:t>यजमानदेवत्यो वा आहवनीयः</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पृथग्गच्छन्तावनुमन्त्रयेते पत्नीयजमानौ </w:t>
      </w:r>
      <w:r>
        <w:rPr>
          <w:rFonts w:eastAsia="Palanquin Dark" w:cs="Palanquin Dark" w:ascii="Palanquin Dark" w:hAnsi="Palanquin Dark"/>
        </w:rPr>
        <w:t xml:space="preserve">- </w:t>
      </w:r>
      <w:r>
        <w:rPr>
          <w:rFonts w:ascii="Palanquin Dark" w:hAnsi="Palanquin Dark" w:eastAsia="Palanquin Dark" w:cs="Palanquin Dark"/>
        </w:rPr>
        <w:t xml:space="preserve">अक्रन्निति । अनुष्टुबेषा ॥ अक्रन् कृतवन्तः । बहुवचनेन द्वावुच्येते । कर्म करम्भपात्रहोमलक्षणं कृतवन्तः ।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w:t>
      </w:r>
      <w:r>
        <w:rPr>
          <w:rFonts w:eastAsia="Palanquin Dark" w:cs="Palanquin Dark" w:ascii="Palanquin Dark" w:hAnsi="Palanquin Dark"/>
        </w:rPr>
        <w:t xml:space="preserve">, </w:t>
      </w:r>
      <w:r>
        <w:rPr>
          <w:rFonts w:ascii="Palanquin Dark" w:hAnsi="Palanquin Dark" w:eastAsia="Palanquin Dark" w:cs="Palanquin Dark"/>
        </w:rPr>
        <w:t>पुरुषव्यत्ययः</w:t>
      </w:r>
      <w:r>
        <w:rPr>
          <w:rFonts w:eastAsia="Palanquin Dark" w:cs="Palanquin Dark" w:ascii="Palanquin Dark" w:hAnsi="Palanquin Dark"/>
        </w:rPr>
        <w:t xml:space="preserve">, </w:t>
      </w:r>
      <w:r>
        <w:rPr>
          <w:rFonts w:ascii="Palanquin Dark" w:hAnsi="Palanquin Dark" w:eastAsia="Palanquin Dark" w:cs="Palanquin Dark"/>
        </w:rPr>
        <w:t>अकार्ष्मेति मध्यमतया विपरिणतिः</w:t>
      </w:r>
      <w:r>
        <w:rPr>
          <w:rFonts w:eastAsia="Palanquin Dark" w:cs="Palanquin Dark" w:ascii="Palanquin Dark" w:hAnsi="Palanquin Dark"/>
        </w:rPr>
        <w:t>, '</w:t>
      </w:r>
      <w:r>
        <w:rPr>
          <w:rFonts w:ascii="Palanquin Dark" w:hAnsi="Palanquin Dark" w:eastAsia="Palanquin Dark" w:cs="Palanquin Dark"/>
        </w:rPr>
        <w:t>अस्तं प्रेत</w:t>
      </w:r>
      <w:r>
        <w:rPr>
          <w:rFonts w:eastAsia="Palanquin Dark" w:cs="Palanquin Dark" w:ascii="Palanquin Dark" w:hAnsi="Palanquin Dark"/>
        </w:rPr>
        <w:t xml:space="preserve">' </w:t>
      </w:r>
      <w:r>
        <w:rPr>
          <w:rFonts w:ascii="Palanquin Dark" w:hAnsi="Palanquin Dark" w:eastAsia="Palanquin Dark" w:cs="Palanquin Dark"/>
        </w:rPr>
        <w:t xml:space="preserve">इत्येकवाक्यत्वात् । कर्मकृतः एतस्य कर्मणः कर्तारः एतदेवाक्रन् । </w:t>
      </w:r>
      <w:r>
        <w:rPr>
          <w:rFonts w:eastAsia="Palanquin Dark" w:cs="Palanquin Dark" w:ascii="Palanquin Dark" w:hAnsi="Palanquin Dark"/>
        </w:rPr>
        <w:t>'</w:t>
      </w:r>
      <w:r>
        <w:rPr>
          <w:rFonts w:ascii="Palanquin Dark" w:hAnsi="Palanquin Dark" w:eastAsia="Palanquin Dark" w:cs="Palanquin Dark"/>
        </w:rPr>
        <w:t>सुकर्मपाप</w:t>
      </w:r>
      <w:r>
        <w:rPr>
          <w:rFonts w:eastAsia="Palanquin Dark" w:cs="Palanquin Dark" w:ascii="Palanquin Dark" w:hAnsi="Palanquin Dark"/>
        </w:rPr>
        <w:t xml:space="preserve">' </w:t>
      </w:r>
      <w:r>
        <w:rPr>
          <w:rFonts w:ascii="Palanquin Dark" w:hAnsi="Palanquin Dark" w:eastAsia="Palanquin Dark" w:cs="Palanquin Dark"/>
        </w:rPr>
        <w:t>इति क्विप् । सह वाचा मन्त्रात्मिकया मयोभुवा मयसस्सुखस्य भावयित्र्या मन्त्रवदेव कर्म कृतवन्तः । भवतेर्ण्यन्तात्क्विप्</w:t>
      </w:r>
      <w:r>
        <w:rPr>
          <w:rFonts w:eastAsia="Palanquin Dark" w:cs="Palanquin Dark" w:ascii="Palanquin Dark" w:hAnsi="Palanquin Dark"/>
        </w:rPr>
        <w:t>, '</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इति णिलुक्</w:t>
      </w:r>
      <w:r>
        <w:rPr>
          <w:rFonts w:eastAsia="Palanquin Dark" w:cs="Palanquin Dark" w:ascii="Palanquin Dark" w:hAnsi="Palanquin Dark"/>
        </w:rPr>
        <w:t xml:space="preserve">, </w:t>
      </w:r>
      <w:r>
        <w:rPr>
          <w:rFonts w:ascii="Palanquin Dark" w:hAnsi="Palanquin Dark" w:eastAsia="Palanquin Dark" w:cs="Palanquin Dark"/>
        </w:rPr>
        <w:t xml:space="preserve">उपपदसमासः । </w:t>
      </w:r>
      <w:r>
        <w:rPr>
          <w:rFonts w:eastAsia="Palanquin Dark" w:cs="Palanquin Dark" w:ascii="Palanquin Dark" w:hAnsi="Palanquin Dark"/>
        </w:rPr>
        <w:t>'</w:t>
      </w:r>
      <w:r>
        <w:rPr>
          <w:rFonts w:ascii="Palanquin Dark" w:hAnsi="Palanquin Dark" w:eastAsia="Palanquin Dark" w:cs="Palanquin Dark"/>
        </w:rPr>
        <w:t>अन्तोदात्तादुत्तरपदात्</w:t>
      </w:r>
      <w:r>
        <w:rPr>
          <w:rFonts w:eastAsia="Palanquin Dark" w:cs="Palanquin Dark" w:ascii="Palanquin Dark" w:hAnsi="Palanquin Dark"/>
        </w:rPr>
        <w:t xml:space="preserve">' </w:t>
      </w:r>
      <w:r>
        <w:rPr>
          <w:rFonts w:ascii="Palanquin Dark" w:hAnsi="Palanquin Dark" w:eastAsia="Palanquin Dark" w:cs="Palanquin Dark"/>
        </w:rPr>
        <w:t xml:space="preserve">इति तृतीयाया उदात्तत्वं व्यत्ययेन नित्यसमासेपि । यद्वा </w:t>
      </w:r>
      <w:r>
        <w:rPr>
          <w:rFonts w:eastAsia="Palanquin Dark" w:cs="Palanquin Dark" w:ascii="Palanquin Dark" w:hAnsi="Palanquin Dark"/>
        </w:rPr>
        <w:t xml:space="preserve">- </w:t>
      </w:r>
      <w:r>
        <w:rPr>
          <w:rFonts w:ascii="Palanquin Dark" w:hAnsi="Palanquin Dark" w:eastAsia="Palanquin Dark" w:cs="Palanquin Dark"/>
        </w:rPr>
        <w:t xml:space="preserve">मयसां भूर्मयोभूरिति षष्ठीसमासः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वाचस्तृतीयाया उदात्तत्वम् । देवेभ्यो देवार्थं देवर्णनिरवदानार्थम् । ते यूयं सम्प्रति कर्म यथोक्तं कृत्वा अस्तं प्रेत स्वंस्वं स्थानं वियुक्ता गच्छत । हे सुदानवः कल्याणदानाः । कर्मसमाप्तिं वा अस्तमयत देवाः । </w:t>
      </w:r>
      <w:r>
        <w:rPr>
          <w:rFonts w:eastAsia="Palanquin Dark" w:cs="Palanquin Dark" w:ascii="Palanquin Dark" w:hAnsi="Palanquin Dark"/>
        </w:rPr>
        <w:t>'</w:t>
      </w:r>
      <w:r>
        <w:rPr>
          <w:rFonts w:ascii="Palanquin Dark" w:hAnsi="Palanquin Dark" w:eastAsia="Palanquin Dark" w:cs="Palanquin Dark"/>
        </w:rPr>
        <w:t>देवानृणं निरवदाय</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इत्यष्टमे तृतीयोनुवाकः ॥</w:t>
      </w:r>
    </w:p>
    <w:p>
      <w:pPr>
        <w:pStyle w:val="Normal"/>
        <w:rPr>
          <w:rFonts w:ascii="Palanquin Dark" w:hAnsi="Palanquin Dark" w:eastAsia="Palanquin Dark" w:cs="Palanquin Dark"/>
        </w:rPr>
      </w:pPr>
      <w:r>
        <w:rPr>
          <w:rFonts w:eastAsia="Palanquin Dark" w:cs="Palanquin Dark" w:ascii="Palanquin Dark" w:hAnsi="Palanquin Dark"/>
        </w:rPr>
        <w:t>1.8.4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साकमेधहवींषि विधीयन्ते । तत्र प्रथमेहनि यानि भवन्ति 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अग्नयेनीकवत इति ॥ </w:t>
      </w:r>
      <w:r>
        <w:rPr>
          <w:rFonts w:eastAsia="Palanquin Dark" w:cs="Palanquin Dark" w:ascii="Palanquin Dark" w:hAnsi="Palanquin Dark"/>
        </w:rPr>
        <w:t>'</w:t>
      </w:r>
      <w:r>
        <w:rPr>
          <w:rFonts w:ascii="Palanquin Dark" w:hAnsi="Palanquin Dark" w:eastAsia="Palanquin Dark" w:cs="Palanquin Dark"/>
        </w:rPr>
        <w:t>देवासुरास्संयत्ता आसन् । सोग्निरब्रवीत् । ममेयमनीकवती तनूः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असौ वा आदित्योग्निरनीकवान् । तस्य रश्मयोऽनीकानि</w:t>
      </w:r>
      <w:r>
        <w:rPr>
          <w:rFonts w:eastAsia="Palanquin Dark" w:cs="Palanquin Dark" w:ascii="Palanquin Dark" w:hAnsi="Palanquin Dark"/>
        </w:rPr>
        <w:t xml:space="preserve">' </w:t>
      </w:r>
      <w:r>
        <w:rPr>
          <w:rFonts w:ascii="Palanquin Dark" w:hAnsi="Palanquin Dark" w:eastAsia="Palanquin Dark" w:cs="Palanquin Dark"/>
        </w:rPr>
        <w:t>। यदा सूर्यश्चोदयं करोति</w:t>
      </w:r>
      <w:r>
        <w:rPr>
          <w:rFonts w:eastAsia="Palanquin Dark" w:cs="Palanquin Dark" w:ascii="Palanquin Dark" w:hAnsi="Palanquin Dark"/>
        </w:rPr>
        <w:t xml:space="preserve">, </w:t>
      </w:r>
      <w:r>
        <w:rPr>
          <w:rFonts w:ascii="Palanquin Dark" w:hAnsi="Palanquin Dark" w:eastAsia="Palanquin Dark" w:cs="Palanquin Dark"/>
        </w:rPr>
        <w:t xml:space="preserve">अध्वर्युश्च पुरोडाशं निर्वपति </w:t>
      </w:r>
      <w:r>
        <w:rPr>
          <w:rFonts w:eastAsia="Palanquin Dark" w:cs="Palanquin Dark" w:ascii="Palanquin Dark" w:hAnsi="Palanquin Dark"/>
        </w:rPr>
        <w:t xml:space="preserve">; </w:t>
      </w:r>
      <w:r>
        <w:rPr>
          <w:rFonts w:ascii="Palanquin Dark" w:hAnsi="Palanquin Dark" w:eastAsia="Palanquin Dark" w:cs="Palanquin Dark"/>
        </w:rPr>
        <w:t xml:space="preserve">तदानीं सूर्येणोद्यता साकं निर्वपति तदा सूर्योदयकाले निर्वपतीत्यर्थः । </w:t>
      </w:r>
      <w:r>
        <w:rPr>
          <w:rFonts w:eastAsia="Palanquin Dark" w:cs="Palanquin Dark" w:ascii="Palanquin Dark" w:hAnsi="Palanquin Dark"/>
        </w:rPr>
        <w:t>'</w:t>
      </w:r>
      <w:r>
        <w:rPr>
          <w:rFonts w:ascii="Palanquin Dark" w:hAnsi="Palanquin Dark" w:eastAsia="Palanquin Dark" w:cs="Palanquin Dark"/>
        </w:rPr>
        <w:t>राजसूय</w:t>
      </w:r>
      <w:r>
        <w:rPr>
          <w:rFonts w:eastAsia="Palanquin Dark" w:cs="Palanquin Dark" w:ascii="Palanquin Dark" w:hAnsi="Palanquin Dark"/>
        </w:rPr>
        <w:t xml:space="preserve">' </w:t>
      </w:r>
      <w:r>
        <w:rPr>
          <w:rFonts w:ascii="Palanquin Dark" w:hAnsi="Palanquin Dark" w:eastAsia="Palanquin Dark" w:cs="Palanquin Dark"/>
        </w:rPr>
        <w:t>इत्यादौ सूर्यशब्दो निपातितः</w:t>
      </w:r>
      <w:r>
        <w:rPr>
          <w:rFonts w:eastAsia="Palanquin Dark" w:cs="Palanquin Dark" w:ascii="Palanquin Dark" w:hAnsi="Palanquin Dark"/>
        </w:rPr>
        <w:t>, '</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 xml:space="preserve">इत्युद्यच्छब्दात्तृतीयाया उदात्तत्वम् । अथ मध्यन्दिने मरुद्भ्यस्सान्तपनेभ्यश्चरुं निर्वपति । अह्नो मध्यं मध्यंदिनम् । </w:t>
      </w:r>
      <w:r>
        <w:rPr>
          <w:rFonts w:eastAsia="Palanquin Dark" w:cs="Palanquin Dark" w:ascii="Palanquin Dark" w:hAnsi="Palanquin Dark"/>
        </w:rPr>
        <w:t>'</w:t>
      </w:r>
      <w:r>
        <w:rPr>
          <w:rFonts w:ascii="Palanquin Dark" w:hAnsi="Palanquin Dark" w:eastAsia="Palanquin Dark" w:cs="Palanquin Dark"/>
        </w:rPr>
        <w:t>मध्यो मध्यं दिनञ्चास्मात्</w:t>
      </w:r>
      <w:r>
        <w:rPr>
          <w:rFonts w:eastAsia="Palanquin Dark" w:cs="Palanquin Dark" w:ascii="Palanquin Dark" w:hAnsi="Palanquin Dark"/>
        </w:rPr>
        <w:t xml:space="preserve">' </w:t>
      </w:r>
      <w:r>
        <w:rPr>
          <w:rFonts w:ascii="Palanquin Dark" w:hAnsi="Palanquin Dark" w:eastAsia="Palanquin Dark" w:cs="Palanquin Dark"/>
        </w:rPr>
        <w:t xml:space="preserve">इति दिनञ्प्रत्ययः </w:t>
      </w:r>
      <w:r>
        <w:rPr>
          <w:rFonts w:eastAsia="Palanquin Dark" w:cs="Palanquin Dark" w:ascii="Palanquin Dark" w:hAnsi="Palanquin Dark"/>
        </w:rPr>
        <w:t xml:space="preserve">? </w:t>
      </w:r>
      <w:r>
        <w:rPr>
          <w:rFonts w:ascii="Palanquin Dark" w:hAnsi="Palanquin Dark" w:eastAsia="Palanquin Dark" w:cs="Palanquin Dark"/>
        </w:rPr>
        <w:t>सम्यक्समन्ताच्च शोषणं सन्तपनं</w:t>
      </w:r>
      <w:r>
        <w:rPr>
          <w:rFonts w:eastAsia="Palanquin Dark" w:cs="Palanquin Dark" w:ascii="Palanquin Dark" w:hAnsi="Palanquin Dark"/>
        </w:rPr>
        <w:t xml:space="preserve">, </w:t>
      </w:r>
      <w:r>
        <w:rPr>
          <w:rFonts w:ascii="Palanquin Dark" w:hAnsi="Palanquin Dark" w:eastAsia="Palanquin Dark" w:cs="Palanquin Dark"/>
        </w:rPr>
        <w:t xml:space="preserve">तत्सम्बन्धिनस्सान्तपनाः सन्तापनसमर्थाश्शत्रूणाम् । </w:t>
      </w:r>
      <w:r>
        <w:rPr>
          <w:rFonts w:eastAsia="Palanquin Dark" w:cs="Palanquin Dark" w:ascii="Palanquin Dark" w:hAnsi="Palanquin Dark"/>
        </w:rPr>
        <w:t>'</w:t>
      </w:r>
      <w:r>
        <w:rPr>
          <w:rFonts w:ascii="Palanquin Dark" w:hAnsi="Palanquin Dark" w:eastAsia="Palanquin Dark" w:cs="Palanquin Dark"/>
        </w:rPr>
        <w:t>तेऽसुराः पराजिता यन्तः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अथ सायमस्तकाले मरुद्भ्यो गृहमेधिभ्यः गृहमेधवद्भ्यः सर्वासां गवां यजमानसम्बन्धिनीनां दुग्धे चरुं निर्वपति । </w:t>
      </w:r>
      <w:r>
        <w:rPr>
          <w:rFonts w:eastAsia="Palanquin Dark" w:cs="Palanquin Dark" w:ascii="Palanquin Dark" w:hAnsi="Palanquin Dark"/>
        </w:rPr>
        <w:t>'</w:t>
      </w:r>
      <w:r>
        <w:rPr>
          <w:rFonts w:ascii="Palanquin Dark" w:hAnsi="Palanquin Dark" w:eastAsia="Palanquin Dark" w:cs="Palanquin Dark"/>
        </w:rPr>
        <w:t>ते देवाश्श्वो विजयिनः</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अव्युष्टायां रजन्यां पूर्णदर्व्येण चरन्ति शरनिष्कासस्य दर्वीं पूरयित्वा गार्हपत्ये जुहोति । तत्र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पूर्णेत्यनुष्टुप् ॥ हे दर्वि पूर्णा शरनिष्कासस्य पूरिता । </w:t>
      </w:r>
      <w:r>
        <w:rPr>
          <w:rFonts w:eastAsia="Palanquin Dark" w:cs="Palanquin Dark" w:ascii="Palanquin Dark" w:hAnsi="Palanquin Dark"/>
        </w:rPr>
        <w:t>'</w:t>
      </w:r>
      <w:r>
        <w:rPr>
          <w:rFonts w:ascii="Palanquin Dark" w:hAnsi="Palanquin Dark" w:eastAsia="Palanquin Dark" w:cs="Palanquin Dark"/>
        </w:rPr>
        <w:t>वा दान्तशान्त</w:t>
      </w:r>
      <w:r>
        <w:rPr>
          <w:rFonts w:eastAsia="Palanquin Dark" w:cs="Palanquin Dark" w:ascii="Palanquin Dark" w:hAnsi="Palanquin Dark"/>
        </w:rPr>
        <w:t xml:space="preserve">' </w:t>
      </w:r>
      <w:r>
        <w:rPr>
          <w:rFonts w:ascii="Palanquin Dark" w:hAnsi="Palanquin Dark" w:eastAsia="Palanquin Dark" w:cs="Palanquin Dark"/>
        </w:rPr>
        <w:t>इति ण्यन्तस्य निपात्यते । ईदृशी परापत इन्द्रं प्रति गच्छ । ततस्सुपूर्णा सुष्ठु धनस्य पूर्णा पुनरस्मान् प्रत्यापत आगच्छ । एवं वस्नेव वस्नेन मूल्येनेव । 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इत्याकारः । क्रीणावहै इन्द्रश्चाहं च परस्परतः वणिग्वद्विनिमयं करवावहै । किं विक्रीणावहा इत्युच्यते </w:t>
      </w:r>
      <w:r>
        <w:rPr>
          <w:rFonts w:eastAsia="Palanquin Dark" w:cs="Palanquin Dark" w:ascii="Palanquin Dark" w:hAnsi="Palanquin Dark"/>
        </w:rPr>
        <w:t xml:space="preserve">- </w:t>
      </w:r>
      <w:r>
        <w:rPr>
          <w:rFonts w:ascii="Palanquin Dark" w:hAnsi="Palanquin Dark" w:eastAsia="Palanquin Dark" w:cs="Palanquin Dark"/>
        </w:rPr>
        <w:t xml:space="preserve">इषमूर्जमन्नं रसादिकं धनादिकं च </w:t>
      </w:r>
      <w:r>
        <w:rPr>
          <w:rFonts w:eastAsia="Palanquin Dark" w:cs="Palanquin Dark" w:ascii="Palanquin Dark" w:hAnsi="Palanquin Dark"/>
        </w:rPr>
        <w:t xml:space="preserve">; </w:t>
      </w:r>
      <w:r>
        <w:rPr>
          <w:rFonts w:ascii="Palanquin Dark" w:hAnsi="Palanquin Dark" w:eastAsia="Palanquin Dark" w:cs="Palanquin Dark"/>
        </w:rPr>
        <w:t xml:space="preserve">अतोत्रावयोस्त्वं गतागतकारिणी साधनभावमाचरेति । तदेवाह </w:t>
      </w:r>
      <w:r>
        <w:rPr>
          <w:rFonts w:eastAsia="Palanquin Dark" w:cs="Palanquin Dark" w:ascii="Palanquin Dark" w:hAnsi="Palanquin Dark"/>
        </w:rPr>
        <w:t xml:space="preserve">- </w:t>
      </w:r>
      <w:r>
        <w:rPr>
          <w:rFonts w:ascii="Palanquin Dark" w:hAnsi="Palanquin Dark" w:eastAsia="Palanquin Dark" w:cs="Palanquin Dark"/>
        </w:rPr>
        <w:t>हे शतक्रतो बहुविधकर्मकरणकुशले गतागतसमर्थे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याज्या </w:t>
      </w:r>
      <w:r>
        <w:rPr>
          <w:rFonts w:eastAsia="Palanquin Dark" w:cs="Palanquin Dark" w:ascii="Palanquin Dark" w:hAnsi="Palanquin Dark"/>
        </w:rPr>
        <w:t xml:space="preserve">- </w:t>
      </w:r>
      <w:r>
        <w:rPr>
          <w:rFonts w:ascii="Palanquin Dark" w:hAnsi="Palanquin Dark" w:eastAsia="Palanquin Dark" w:cs="Palanquin Dark"/>
        </w:rPr>
        <w:t>देहीत्यनुष्टुप् ॥ देहि मे मह्यं अभिमतं धनं</w:t>
      </w:r>
      <w:r>
        <w:rPr>
          <w:rFonts w:eastAsia="Palanquin Dark" w:cs="Palanquin Dark" w:ascii="Palanquin Dark" w:hAnsi="Palanquin Dark"/>
        </w:rPr>
        <w:t xml:space="preserve">, </w:t>
      </w:r>
      <w:r>
        <w:rPr>
          <w:rFonts w:ascii="Palanquin Dark" w:hAnsi="Palanquin Dark" w:eastAsia="Palanquin Dark" w:cs="Palanquin Dark"/>
        </w:rPr>
        <w:t>अहमपि ते तुभ्यं ददामि । निधेहि स्थापय मे मदर्थं</w:t>
      </w:r>
      <w:r>
        <w:rPr>
          <w:rFonts w:eastAsia="Palanquin Dark" w:cs="Palanquin Dark" w:ascii="Palanquin Dark" w:hAnsi="Palanquin Dark"/>
        </w:rPr>
        <w:t xml:space="preserve">, </w:t>
      </w:r>
      <w:r>
        <w:rPr>
          <w:rFonts w:ascii="Palanquin Dark" w:hAnsi="Palanquin Dark" w:eastAsia="Palanquin Dark" w:cs="Palanquin Dark"/>
        </w:rPr>
        <w:t>अहमपि ते त्वदर्थं निदधे स्थापयामि । तथा निहारमित् निहारमेव निर्हृत्यनिर्हृत्यैव मे मम निहर</w:t>
      </w:r>
      <w:r>
        <w:rPr>
          <w:rFonts w:eastAsia="Palanquin Dark" w:cs="Palanquin Dark" w:ascii="Palanquin Dark" w:hAnsi="Palanquin Dark"/>
        </w:rPr>
        <w:t xml:space="preserve">, </w:t>
      </w:r>
      <w:r>
        <w:rPr>
          <w:rFonts w:ascii="Palanquin Dark" w:hAnsi="Palanquin Dark" w:eastAsia="Palanquin Dark" w:cs="Palanquin Dark"/>
        </w:rPr>
        <w:t>अहमपि ते निहारं निर्हृत्यनिहृत्य निहरामि । नियमेन नितरां निर्हृत्य वा समुदायाद्धरणं निहरणम् । आभीक्ष्ण्ये णमुल्</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 लित्स्वरः । एवमुपकारप्रत्युपकारितया आवयोर्वृत्तिरस्त्विति लोकवृत्तानानिदर्शनम्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अथ द्वितीयेह्नि साकं सूर्येणोद्यता मरुद्भ्यः क्रीडिभ्यः पुरोडाशं सप्तकपालं निर्वपति ॥ क्रीडन्तीति क्रीडिनः</w:t>
      </w:r>
      <w:r>
        <w:rPr>
          <w:rFonts w:eastAsia="Palanquin Dark" w:cs="Palanquin Dark" w:ascii="Palanquin Dark" w:hAnsi="Palanquin Dark"/>
        </w:rPr>
        <w:t xml:space="preserve">, </w:t>
      </w:r>
      <w:r>
        <w:rPr>
          <w:rFonts w:ascii="Palanquin Dark" w:hAnsi="Palanquin Dark" w:eastAsia="Palanquin Dark" w:cs="Palanquin Dark"/>
        </w:rPr>
        <w:t xml:space="preserve">ग्रह्याडित्वाण्णिनिः । </w:t>
      </w:r>
      <w:r>
        <w:rPr>
          <w:rFonts w:eastAsia="Palanquin Dark" w:cs="Palanquin Dark" w:ascii="Palanquin Dark" w:hAnsi="Palanquin Dark"/>
        </w:rPr>
        <w:t>'</w:t>
      </w:r>
      <w:r>
        <w:rPr>
          <w:rFonts w:ascii="Palanquin Dark" w:hAnsi="Palanquin Dark" w:eastAsia="Palanquin Dark" w:cs="Palanquin Dark"/>
        </w:rPr>
        <w:t>त एनमत्यक्रीडन् । तत्क्रीडिनां क्रीडित्वम्</w:t>
      </w:r>
      <w:r>
        <w:rPr>
          <w:rFonts w:eastAsia="Palanquin Dark" w:cs="Palanquin Dark" w:ascii="Palanquin Dark" w:hAnsi="Palanquin Dark"/>
        </w:rPr>
        <w:t xml:space="preserve">' </w:t>
      </w:r>
      <w:r>
        <w:rPr>
          <w:rFonts w:ascii="Palanquin Dark" w:hAnsi="Palanquin Dark" w:eastAsia="Palanquin Dark" w:cs="Palanquin Dark"/>
        </w:rPr>
        <w:t>इति ब्राह्मणम्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महाहविस्सम्बन्धीन्यष्टौ हवींषि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आग्नेयमष्टाकपालमित्यादि ॥ तत्र पौष्णान्तानि पञ्च सञ्चराणि प्रागेवाम्नातान्यपि पुनः पठित्वा दर्शयति । ऐन्द्राग्रमपि वरुणप्रघासेषु षष्ठतयाम्नातमेव पुनः पठति । ब्राह्मणं च भवति </w:t>
      </w:r>
      <w:r>
        <w:rPr>
          <w:rFonts w:eastAsia="Palanquin Dark" w:cs="Palanquin Dark" w:ascii="Palanquin Dark" w:hAnsi="Palanquin Dark"/>
        </w:rPr>
        <w:t>'</w:t>
      </w:r>
      <w:r>
        <w:rPr>
          <w:rFonts w:ascii="Palanquin Dark" w:hAnsi="Palanquin Dark" w:eastAsia="Palanquin Dark" w:cs="Palanquin Dark"/>
        </w:rPr>
        <w:t>एतद्ब्राह्मान्येव पञ्च हवींषि । एतद्ब्राह्मण ऐन्द्राग्नः</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अथैष ऐन्द्रश्चरुर्भवति</w:t>
      </w:r>
      <w:r>
        <w:rPr>
          <w:rFonts w:eastAsia="Palanquin Dark" w:cs="Palanquin Dark" w:ascii="Palanquin Dark" w:hAnsi="Palanquin Dark"/>
        </w:rPr>
        <w:t xml:space="preserve">' </w:t>
      </w:r>
      <w:r>
        <w:rPr>
          <w:rFonts w:ascii="Palanquin Dark" w:hAnsi="Palanquin Dark" w:eastAsia="Palanquin Dark" w:cs="Palanquin Dark"/>
        </w:rPr>
        <w:t xml:space="preserve">। ऐन्द्रस्यापूर्वं विधानम् । </w:t>
      </w:r>
      <w:r>
        <w:rPr>
          <w:rFonts w:eastAsia="Palanquin Dark" w:cs="Palanquin Dark" w:ascii="Palanquin Dark" w:hAnsi="Palanquin Dark"/>
        </w:rPr>
        <w:t>'</w:t>
      </w:r>
      <w:r>
        <w:rPr>
          <w:rFonts w:ascii="Palanquin Dark" w:hAnsi="Palanquin Dark" w:eastAsia="Palanquin Dark" w:cs="Palanquin Dark"/>
        </w:rPr>
        <w:t>उद्धारं वा एतम्</w:t>
      </w:r>
      <w:r>
        <w:rPr>
          <w:rFonts w:eastAsia="Palanquin Dark" w:cs="Palanquin Dark" w:ascii="Palanquin Dark" w:hAnsi="Palanquin Dark"/>
        </w:rPr>
        <w:t xml:space="preserve">' </w:t>
      </w:r>
      <w:r>
        <w:rPr>
          <w:rFonts w:ascii="Palanquin Dark" w:hAnsi="Palanquin Dark" w:eastAsia="Palanquin Dark" w:cs="Palanquin Dark"/>
        </w:rPr>
        <w:t>इत्यादि ब्राह्मणम् । वैश्वकर्मणस्यैककपालस्य चापूर्वं विधानम् ॥</w:t>
      </w:r>
    </w:p>
    <w:p>
      <w:pPr>
        <w:pStyle w:val="Normal"/>
        <w:rPr/>
      </w:pPr>
      <w:r>
        <w:rPr/>
      </w:r>
    </w:p>
    <w:p>
      <w:pPr>
        <w:pStyle w:val="Normal"/>
        <w:rPr/>
      </w:pPr>
      <w:r>
        <w:rPr>
          <w:rFonts w:ascii="Palanquin Dark" w:hAnsi="Palanquin Dark" w:eastAsia="Palanquin Dark" w:cs="Palanquin Dark"/>
        </w:rPr>
        <w:t>इत्यष्टमे चतुर्थोनुवाकः ॥</w:t>
      </w:r>
    </w:p>
    <w:p>
      <w:pPr>
        <w:pStyle w:val="Normal"/>
        <w:rPr>
          <w:rFonts w:ascii="Palanquin Dark" w:hAnsi="Palanquin Dark" w:eastAsia="Palanquin Dark" w:cs="Palanquin Dark"/>
        </w:rPr>
      </w:pPr>
      <w:r>
        <w:rPr>
          <w:rFonts w:eastAsia="Palanquin Dark" w:cs="Palanquin Dark" w:ascii="Palanquin Dark" w:hAnsi="Palanquin Dark"/>
        </w:rPr>
        <w:t>1.8.5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पितृयज्ञहवींषि विदधाति </w:t>
      </w:r>
      <w:r>
        <w:rPr>
          <w:rFonts w:eastAsia="Palanquin Dark" w:cs="Palanquin Dark" w:ascii="Palanquin Dark" w:hAnsi="Palanquin Dark"/>
        </w:rPr>
        <w:t xml:space="preserve">- </w:t>
      </w:r>
      <w:r>
        <w:rPr>
          <w:rFonts w:ascii="Palanquin Dark" w:hAnsi="Palanquin Dark" w:eastAsia="Palanquin Dark" w:cs="Palanquin Dark"/>
        </w:rPr>
        <w:t xml:space="preserve">सोमाय पितृमते पुरोडाशमित्यादि ॥ </w:t>
      </w:r>
      <w:r>
        <w:rPr>
          <w:rFonts w:eastAsia="Palanquin Dark" w:cs="Palanquin Dark" w:ascii="Palanquin Dark" w:hAnsi="Palanquin Dark"/>
        </w:rPr>
        <w:t>'</w:t>
      </w:r>
      <w:r>
        <w:rPr>
          <w:rFonts w:ascii="Palanquin Dark" w:hAnsi="Palanquin Dark" w:eastAsia="Palanquin Dark" w:cs="Palanquin Dark"/>
        </w:rPr>
        <w:t>संवत्सरो वै सोमः पितृमान्</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w:t>
      </w:r>
      <w:r>
        <w:rPr>
          <w:rFonts w:eastAsia="Palanquin Dark" w:cs="Palanquin Dark" w:ascii="Palanquin Dark" w:hAnsi="Palanquin Dark"/>
        </w:rPr>
        <w:t>'</w:t>
      </w:r>
      <w:r>
        <w:rPr>
          <w:rFonts w:ascii="Palanquin Dark" w:hAnsi="Palanquin Dark" w:eastAsia="Palanquin Dark" w:cs="Palanquin Dark"/>
        </w:rPr>
        <w:t>ह्रस्वनुडभ्यां मतुप्</w:t>
      </w:r>
      <w:r>
        <w:rPr>
          <w:rFonts w:eastAsia="Palanquin Dark" w:cs="Palanquin Dark" w:ascii="Palanquin Dark" w:hAnsi="Palanquin Dark"/>
        </w:rPr>
        <w:t xml:space="preserve">' </w:t>
      </w:r>
      <w:r>
        <w:rPr>
          <w:rFonts w:ascii="Palanquin Dark" w:hAnsi="Palanquin Dark" w:eastAsia="Palanquin Dark" w:cs="Palanquin Dark"/>
        </w:rPr>
        <w:t xml:space="preserve">इति मतुप उदात्तत्वम् । बर्हिषि सीदन्तीति बर्हिषदः मासाः । अन्त्यलोपश्छान्दसः । तण्डुलप्रभवा लाजा धानाः । अर्धमासाः पितरोग्निष्वात्ताः । </w:t>
      </w:r>
      <w:r>
        <w:rPr>
          <w:rFonts w:eastAsia="Palanquin Dark" w:cs="Palanquin Dark" w:ascii="Palanquin Dark" w:hAnsi="Palanquin Dark"/>
        </w:rPr>
        <w:t>'</w:t>
      </w:r>
      <w:r>
        <w:rPr>
          <w:rFonts w:ascii="Palanquin Dark" w:hAnsi="Palanquin Dark" w:eastAsia="Palanquin Dark" w:cs="Palanquin Dark"/>
        </w:rPr>
        <w:t>आदितश्च</w:t>
      </w:r>
      <w:r>
        <w:rPr>
          <w:rFonts w:eastAsia="Palanquin Dark" w:cs="Palanquin Dark" w:ascii="Palanquin Dark" w:hAnsi="Palanquin Dark"/>
        </w:rPr>
        <w:t xml:space="preserve">' </w:t>
      </w:r>
      <w:r>
        <w:rPr>
          <w:rFonts w:ascii="Palanquin Dark" w:hAnsi="Palanquin Dark" w:eastAsia="Palanquin Dark" w:cs="Palanquin Dark"/>
        </w:rPr>
        <w:t>इति चकारादिडभावः</w:t>
      </w:r>
      <w:r>
        <w:rPr>
          <w:rFonts w:eastAsia="Palanquin Dark" w:cs="Palanquin Dark" w:ascii="Palanquin Dark" w:hAnsi="Palanquin Dark"/>
        </w:rPr>
        <w:t xml:space="preserve">, </w:t>
      </w:r>
      <w:r>
        <w:rPr>
          <w:rFonts w:ascii="Palanquin Dark" w:hAnsi="Palanquin Dark" w:eastAsia="Palanquin Dark" w:cs="Palanquin Dark"/>
        </w:rPr>
        <w:t xml:space="preserve">तृतीयासमासे </w:t>
      </w:r>
      <w:r>
        <w:rPr>
          <w:rFonts w:eastAsia="Palanquin Dark" w:cs="Palanquin Dark" w:ascii="Palanquin Dark" w:hAnsi="Palanquin Dark"/>
        </w:rPr>
        <w:t>'</w:t>
      </w:r>
      <w:r>
        <w:rPr>
          <w:rFonts w:ascii="Palanquin Dark" w:hAnsi="Palanquin Dark" w:eastAsia="Palanquin Dark" w:cs="Palanquin Dark"/>
        </w:rPr>
        <w:t>संज्ञायामनाचितादीनाम्</w:t>
      </w:r>
      <w:r>
        <w:rPr>
          <w:rFonts w:eastAsia="Palanquin Dark" w:cs="Palanquin Dark" w:ascii="Palanquin Dark" w:hAnsi="Palanquin Dark"/>
        </w:rPr>
        <w:t xml:space="preserve">' </w:t>
      </w:r>
      <w:r>
        <w:rPr>
          <w:rFonts w:ascii="Palanquin Dark" w:hAnsi="Palanquin Dark" w:eastAsia="Palanquin Dark" w:cs="Palanquin Dark"/>
        </w:rPr>
        <w:t>इत्युत्तरपदान्तोदात्तत्वम् । अभिवान्या अन्यवत्सा</w:t>
      </w:r>
      <w:r>
        <w:rPr>
          <w:rFonts w:eastAsia="Palanquin Dark" w:cs="Palanquin Dark" w:ascii="Palanquin Dark" w:hAnsi="Palanquin Dark"/>
        </w:rPr>
        <w:t>[</w:t>
      </w:r>
      <w:r>
        <w:rPr>
          <w:rFonts w:ascii="Palanquin Dark" w:hAnsi="Palanquin Dark" w:eastAsia="Palanquin Dark" w:cs="Palanquin Dark"/>
        </w:rPr>
        <w:t>त्स</w:t>
      </w:r>
      <w:r>
        <w:rPr>
          <w:rFonts w:eastAsia="Palanquin Dark" w:cs="Palanquin Dark" w:ascii="Palanquin Dark" w:hAnsi="Palanquin Dark"/>
        </w:rPr>
        <w:t>]</w:t>
      </w:r>
      <w:r>
        <w:rPr>
          <w:rFonts w:ascii="Palanquin Dark" w:hAnsi="Palanquin Dark" w:eastAsia="Palanquin Dark" w:cs="Palanquin Dark"/>
        </w:rPr>
        <w:t>दोह्या</w:t>
      </w:r>
      <w:r>
        <w:rPr>
          <w:rFonts w:eastAsia="Palanquin Dark" w:cs="Palanquin Dark" w:ascii="Palanquin Dark" w:hAnsi="Palanquin Dark"/>
        </w:rPr>
        <w:t xml:space="preserve">, </w:t>
      </w:r>
      <w:r>
        <w:rPr>
          <w:rFonts w:ascii="Palanquin Dark" w:hAnsi="Palanquin Dark" w:eastAsia="Palanquin Dark" w:cs="Palanquin Dark"/>
        </w:rPr>
        <w:t xml:space="preserve">तस्या दुग्धे सक्तूनोप्य मन्थति स मन्थः । द्रवयुक्तास्सक्तवो मन्थाः । </w:t>
      </w:r>
      <w:r>
        <w:rPr>
          <w:rFonts w:eastAsia="Palanquin Dark" w:cs="Palanquin Dark" w:ascii="Palanquin Dark" w:hAnsi="Palanquin Dark"/>
        </w:rPr>
        <w:t>'</w:t>
      </w:r>
      <w:r>
        <w:rPr>
          <w:rFonts w:ascii="Palanquin Dark" w:hAnsi="Palanquin Dark" w:eastAsia="Palanquin Dark" w:cs="Palanquin Dark"/>
        </w:rPr>
        <w:t>अर्ध उपमन्थति</w:t>
      </w:r>
      <w:r>
        <w:rPr>
          <w:rFonts w:eastAsia="Palanquin Dark" w:cs="Palanquin Dark" w:ascii="Palanquin Dark" w:hAnsi="Palanquin Dark"/>
        </w:rPr>
        <w:t xml:space="preserve">' </w:t>
      </w:r>
      <w:r>
        <w:rPr>
          <w:rFonts w:ascii="Palanquin Dark" w:hAnsi="Palanquin Dark" w:eastAsia="Palanquin Dark" w:cs="Palanquin Dark"/>
        </w:rPr>
        <w:t>इत्यादि ब्राह्नाणम्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हविश्शेषान् सम्प्लोम्नाय पिण्डान् कृत्वा वेद्यास्त्रिसृषु स्रक्तिषु निदधाति पूर्वस्यां दक्षिणस्यां अपरस्यामिति </w:t>
      </w:r>
      <w:r>
        <w:rPr>
          <w:rFonts w:eastAsia="Palanquin Dark" w:cs="Palanquin Dark" w:ascii="Palanquin Dark" w:hAnsi="Palanquin Dark"/>
        </w:rPr>
        <w:t xml:space="preserve">- </w:t>
      </w:r>
      <w:r>
        <w:rPr>
          <w:rFonts w:ascii="Palanquin Dark" w:hAnsi="Palanquin Dark" w:eastAsia="Palanquin Dark" w:cs="Palanquin Dark"/>
        </w:rPr>
        <w:t>एतत्ते ततेत्यादि ॥ एनदन्नं ते तव भवतु हे तत तात । ये च त्वामनुगता आश्रिताः अन्ये</w:t>
      </w:r>
      <w:r>
        <w:rPr>
          <w:rFonts w:eastAsia="Palanquin Dark" w:cs="Palanquin Dark" w:ascii="Palanquin Dark" w:hAnsi="Palanquin Dark"/>
        </w:rPr>
        <w:t xml:space="preserve">, </w:t>
      </w:r>
      <w:r>
        <w:rPr>
          <w:rFonts w:ascii="Palanquin Dark" w:hAnsi="Palanquin Dark" w:eastAsia="Palanquin Dark" w:cs="Palanquin Dark"/>
        </w:rPr>
        <w:t>तेषाञ्चैतदन्नं भवतु । एतत्ते अन्नं हे पितामह</w:t>
      </w:r>
      <w:r>
        <w:rPr>
          <w:rFonts w:eastAsia="Palanquin Dark" w:cs="Palanquin Dark" w:ascii="Palanquin Dark" w:hAnsi="Palanquin Dark"/>
        </w:rPr>
        <w:t xml:space="preserve">, </w:t>
      </w:r>
      <w:r>
        <w:rPr>
          <w:rFonts w:ascii="Palanquin Dark" w:hAnsi="Palanquin Dark" w:eastAsia="Palanquin Dark" w:cs="Palanquin Dark"/>
        </w:rPr>
        <w:t>ये च त्वामनुगताः तेषां च । पितुः पिता पितामहः । एवमेतत्ते अन्नं हे प्रपितामह</w:t>
      </w:r>
      <w:r>
        <w:rPr>
          <w:rFonts w:eastAsia="Palanquin Dark" w:cs="Palanquin Dark" w:ascii="Palanquin Dark" w:hAnsi="Palanquin Dark"/>
        </w:rPr>
        <w:t xml:space="preserve">, </w:t>
      </w:r>
      <w:r>
        <w:rPr>
          <w:rFonts w:ascii="Palanquin Dark" w:hAnsi="Palanquin Dark" w:eastAsia="Palanquin Dark" w:cs="Palanquin Dark"/>
        </w:rPr>
        <w:t>ये चान्ये त्वामनुगताः</w:t>
      </w:r>
      <w:r>
        <w:rPr>
          <w:rFonts w:eastAsia="Palanquin Dark" w:cs="Palanquin Dark" w:ascii="Palanquin Dark" w:hAnsi="Palanquin Dark"/>
        </w:rPr>
        <w:t xml:space="preserve">, </w:t>
      </w:r>
      <w:r>
        <w:rPr>
          <w:rFonts w:ascii="Palanquin Dark" w:hAnsi="Palanquin Dark" w:eastAsia="Palanquin Dark" w:cs="Palanquin Dark"/>
        </w:rPr>
        <w:t xml:space="preserve">तेषाञ्च । पितामहस्य पिता प्रपितामहः । अधुना सर्वेपि सामान्येनोच्यन्ते । अत्र अस्मिन् कर्मणि हे पितरः पातारः पितृप्रभृतयो वा पितृपितामहप्रपितामहाः यथाभागं योयो यस्य भागः तेनतेन । </w:t>
      </w:r>
      <w:r>
        <w:rPr>
          <w:rFonts w:eastAsia="Palanquin Dark" w:cs="Palanquin Dark" w:ascii="Palanquin Dark" w:hAnsi="Palanquin Dark"/>
        </w:rPr>
        <w:t>'</w:t>
      </w:r>
      <w:r>
        <w:rPr>
          <w:rFonts w:ascii="Palanquin Dark" w:hAnsi="Palanquin Dark" w:eastAsia="Palanquin Dark" w:cs="Palanquin Dark"/>
        </w:rPr>
        <w:t>यथाऽसादृश्ये</w:t>
      </w:r>
      <w:r>
        <w:rPr>
          <w:rFonts w:eastAsia="Palanquin Dark" w:cs="Palanquin Dark" w:ascii="Palanquin Dark" w:hAnsi="Palanquin Dark"/>
        </w:rPr>
        <w:t xml:space="preserve">' </w:t>
      </w:r>
      <w:r>
        <w:rPr>
          <w:rFonts w:ascii="Palanquin Dark" w:hAnsi="Palanquin Dark" w:eastAsia="Palanquin Dark" w:cs="Palanquin Dark"/>
        </w:rPr>
        <w:t>इत्यव्ययीभावः । यूयं मन्दध्वं मोदध्वम् । मदि स्तुतिमोदमदस्वप्नगतिषु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आहवनीयमुपतिष्ठते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सुसन्दृशमिति पञ्चपदया ऐन्द्रापङ्क्त्या ॥ इन्द्रात्मना स्तूयते । हे मघवन् इन्द्र सुसन्दृशं सुष्ट्वनुग्रहदृष्ट्या सर्वस्य द्रष्टारम् । यद्वा </w:t>
      </w:r>
      <w:r>
        <w:rPr>
          <w:rFonts w:eastAsia="Palanquin Dark" w:cs="Palanquin Dark" w:ascii="Palanquin Dark" w:hAnsi="Palanquin Dark"/>
        </w:rPr>
        <w:t xml:space="preserve">- </w:t>
      </w:r>
      <w:r>
        <w:rPr>
          <w:rFonts w:ascii="Palanquin Dark" w:hAnsi="Palanquin Dark" w:eastAsia="Palanquin Dark" w:cs="Palanquin Dark"/>
        </w:rPr>
        <w:t>शोभना सन्दृष्टिर्यस्य द्रष्टॄणां तादृशं त्वां वयं मन्दिषीमहि तर्पयामः । आमन्त्रितस्याविद्यमानवत्त्वान्निघाताभावः</w:t>
      </w:r>
      <w:r>
        <w:rPr>
          <w:rFonts w:eastAsia="Palanquin Dark" w:cs="Palanquin Dark" w:ascii="Palanquin Dark" w:hAnsi="Palanquin Dark"/>
        </w:rPr>
        <w:t>, '</w:t>
      </w:r>
      <w:r>
        <w:rPr>
          <w:rFonts w:ascii="Palanquin Dark" w:hAnsi="Palanquin Dark" w:eastAsia="Palanquin Dark" w:cs="Palanquin Dark"/>
        </w:rPr>
        <w:t>लिङ्याशिषि</w:t>
      </w:r>
      <w:r>
        <w:rPr>
          <w:rFonts w:eastAsia="Palanquin Dark" w:cs="Palanquin Dark" w:ascii="Palanquin Dark" w:hAnsi="Palanquin Dark"/>
        </w:rPr>
        <w:t xml:space="preserve">' </w:t>
      </w:r>
      <w:r>
        <w:rPr>
          <w:rFonts w:ascii="Palanquin Dark" w:hAnsi="Palanquin Dark" w:eastAsia="Palanquin Dark" w:cs="Palanquin Dark"/>
        </w:rPr>
        <w:t>इत्यार्धधातुकत्वाल्लसार्वधातुकानुदात्तत्वाभावः । त्वञ्च सन्तृप्तः पूर्णवन्धुरः अस्माभिर्दत्तैः हविर्भिः पूरितरथपृष्ठः स्तुतश्च अस्माभिरात्मीयैर्वा वन्दिभिः नूनं प्रयासि</w:t>
      </w:r>
      <w:r>
        <w:rPr>
          <w:rFonts w:eastAsia="Palanquin Dark" w:cs="Palanquin Dark" w:ascii="Palanquin Dark" w:hAnsi="Palanquin Dark"/>
        </w:rPr>
        <w:t xml:space="preserve">, </w:t>
      </w:r>
      <w:r>
        <w:rPr>
          <w:rFonts w:ascii="Palanquin Dark" w:hAnsi="Palanquin Dark" w:eastAsia="Palanquin Dark" w:cs="Palanquin Dark"/>
        </w:rPr>
        <w:t xml:space="preserve">इत्थं कृतकृत्यो यातुमारभसे इति तर्कयामि । पञ्चमो लकारः । प्रजायाः नूनं कृतकृत्य एव वशानिष्टान्देशाननुलक्षीकृत्य प्रयाहि अनुक्रमेण वा । कथं याहीत्याह </w:t>
      </w:r>
      <w:r>
        <w:rPr>
          <w:rFonts w:eastAsia="Palanquin Dark" w:cs="Palanquin Dark" w:ascii="Palanquin Dark" w:hAnsi="Palanquin Dark"/>
        </w:rPr>
        <w:t xml:space="preserve">- </w:t>
      </w:r>
      <w:r>
        <w:rPr>
          <w:rFonts w:ascii="Palanquin Dark" w:hAnsi="Palanquin Dark" w:eastAsia="Palanquin Dark" w:cs="Palanquin Dark"/>
        </w:rPr>
        <w:t>योजा योजयित्वा । निपातोयं योजयित्वेति समानार्थः । ते हरितावश्वौ । न्विति क्षिप्रनाम । पुराणवचनो वा</w:t>
      </w:r>
      <w:r>
        <w:rPr>
          <w:rFonts w:eastAsia="Palanquin Dark" w:cs="Palanquin Dark" w:ascii="Palanquin Dark" w:hAnsi="Palanquin Dark"/>
        </w:rPr>
        <w:t xml:space="preserve">, </w:t>
      </w:r>
      <w:r>
        <w:rPr>
          <w:rFonts w:ascii="Palanquin Dark" w:hAnsi="Palanquin Dark" w:eastAsia="Palanquin Dark" w:cs="Palanquin Dark"/>
        </w:rPr>
        <w:t xml:space="preserve">पुरातनी या तव पुराणप्रक्रियेति द्योत्यते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योजा योजनी योगकरी </w:t>
      </w:r>
      <w:r>
        <w:rPr>
          <w:rFonts w:eastAsia="Palanquin Dark" w:cs="Palanquin Dark" w:ascii="Palanquin Dark" w:hAnsi="Palanquin Dark"/>
        </w:rPr>
        <w:t>[</w:t>
      </w:r>
      <w:r>
        <w:rPr>
          <w:rFonts w:ascii="Palanquin Dark" w:hAnsi="Palanquin Dark" w:eastAsia="Palanquin Dark" w:cs="Palanquin Dark"/>
        </w:rPr>
        <w:t>योजनीयौ गत्वरौ</w:t>
      </w:r>
      <w:r>
        <w:rPr>
          <w:rFonts w:eastAsia="Palanquin Dark" w:cs="Palanquin Dark" w:ascii="Palanquin Dark" w:hAnsi="Palanquin Dark"/>
        </w:rPr>
        <w:t xml:space="preserve">] </w:t>
      </w:r>
      <w:r>
        <w:rPr>
          <w:rFonts w:ascii="Palanquin Dark" w:hAnsi="Palanquin Dark" w:eastAsia="Palanquin Dark" w:cs="Palanquin Dark"/>
        </w:rPr>
        <w:t>क्षिप्रं वाहनार्थं रथे । ण्यन्तात्कर्मणि घञ्</w:t>
      </w:r>
      <w:r>
        <w:rPr>
          <w:rFonts w:eastAsia="Palanquin Dark" w:cs="Palanquin Dark" w:ascii="Palanquin Dark" w:hAnsi="Palanquin Dark"/>
        </w:rPr>
        <w:t>, '</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इत्याकारः । लोटि वा विकरणव्यत्ययेन शप्</w:t>
      </w:r>
      <w:r>
        <w:rPr>
          <w:rFonts w:eastAsia="Palanquin Dark" w:cs="Palanquin Dark" w:ascii="Palanquin Dark" w:hAnsi="Palanquin Dark"/>
        </w:rPr>
        <w:t xml:space="preserve">, </w:t>
      </w:r>
      <w:r>
        <w:rPr>
          <w:rFonts w:ascii="Palanquin Dark" w:hAnsi="Palanquin Dark" w:eastAsia="Palanquin Dark" w:cs="Palanquin Dark"/>
        </w:rPr>
        <w:t>वर्णव्यत्ययेन तस्याकारः । क्षिप्रं हरी यानार्थं योजयेत्यर्थः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अक्षन्नमीमदन्तेति पञ्चपदया पङ्क्त्या । ह्यन्तः प्रथमः पादः ॥ अक्षन् भुक्तवन्तः । अदेर्लुङि </w:t>
      </w:r>
      <w:r>
        <w:rPr>
          <w:rFonts w:eastAsia="Palanquin Dark" w:cs="Palanquin Dark" w:ascii="Palanquin Dark" w:hAnsi="Palanquin Dark"/>
        </w:rPr>
        <w:t>'</w:t>
      </w:r>
      <w:r>
        <w:rPr>
          <w:rFonts w:ascii="Palanquin Dark" w:hAnsi="Palanquin Dark" w:eastAsia="Palanquin Dark" w:cs="Palanquin Dark"/>
        </w:rPr>
        <w:t>लुङ्सनोर्घसॢ</w:t>
      </w:r>
      <w:r>
        <w:rPr>
          <w:rFonts w:eastAsia="Palanquin Dark" w:cs="Palanquin Dark" w:ascii="Palanquin Dark" w:hAnsi="Palanquin Dark"/>
        </w:rPr>
        <w:t xml:space="preserve">' </w:t>
      </w:r>
      <w:r>
        <w:rPr>
          <w:rFonts w:ascii="Palanquin Dark" w:hAnsi="Palanquin Dark" w:eastAsia="Palanquin Dark" w:cs="Palanquin Dark"/>
        </w:rPr>
        <w:t>इति घस्लादेशः</w:t>
      </w:r>
      <w:r>
        <w:rPr>
          <w:rFonts w:eastAsia="Palanquin Dark" w:cs="Palanquin Dark" w:ascii="Palanquin Dark" w:hAnsi="Palanquin Dark"/>
        </w:rPr>
        <w:t>, '</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इत्यादिना च्लेर्लुक्</w:t>
      </w:r>
      <w:r>
        <w:rPr>
          <w:rFonts w:eastAsia="Palanquin Dark" w:cs="Palanquin Dark" w:ascii="Palanquin Dark" w:hAnsi="Palanquin Dark"/>
        </w:rPr>
        <w:t xml:space="preserve">, </w:t>
      </w:r>
      <w:r>
        <w:rPr>
          <w:rFonts w:ascii="Palanquin Dark" w:hAnsi="Palanquin Dark" w:eastAsia="Palanquin Dark" w:cs="Palanquin Dark"/>
        </w:rPr>
        <w:t>घसिभसोर्हलि च</w:t>
      </w:r>
      <w:r>
        <w:rPr>
          <w:rFonts w:eastAsia="Palanquin Dark" w:cs="Palanquin Dark" w:ascii="Palanquin Dark" w:hAnsi="Palanquin Dark"/>
        </w:rPr>
        <w:t xml:space="preserve">' </w:t>
      </w:r>
      <w:r>
        <w:rPr>
          <w:rFonts w:ascii="Palanquin Dark" w:hAnsi="Palanquin Dark" w:eastAsia="Palanquin Dark" w:cs="Palanquin Dark"/>
        </w:rPr>
        <w:t>इत्युपधालोपः</w:t>
      </w:r>
      <w:r>
        <w:rPr>
          <w:rFonts w:eastAsia="Palanquin Dark" w:cs="Palanquin Dark" w:ascii="Palanquin Dark" w:hAnsi="Palanquin Dark"/>
        </w:rPr>
        <w:t>, '</w:t>
      </w:r>
      <w:r>
        <w:rPr>
          <w:rFonts w:ascii="Palanquin Dark" w:hAnsi="Palanquin Dark" w:eastAsia="Palanquin Dark" w:cs="Palanquin Dark"/>
        </w:rPr>
        <w:t>शासिवसिघसीनाञ्च</w:t>
      </w:r>
      <w:r>
        <w:rPr>
          <w:rFonts w:eastAsia="Palanquin Dark" w:cs="Palanquin Dark" w:ascii="Palanquin Dark" w:hAnsi="Palanquin Dark"/>
        </w:rPr>
        <w:t xml:space="preserve">' </w:t>
      </w:r>
      <w:r>
        <w:rPr>
          <w:rFonts w:ascii="Palanquin Dark" w:hAnsi="Palanquin Dark" w:eastAsia="Palanquin Dark" w:cs="Palanquin Dark"/>
        </w:rPr>
        <w:t>इति षत्वम् । अमीमदन्त अतृप्यन् । मद तृप्तियोगे</w:t>
      </w:r>
      <w:r>
        <w:rPr>
          <w:rFonts w:eastAsia="Palanquin Dark" w:cs="Palanquin Dark" w:ascii="Palanquin Dark" w:hAnsi="Palanquin Dark"/>
        </w:rPr>
        <w:t xml:space="preserve">, </w:t>
      </w:r>
      <w:r>
        <w:rPr>
          <w:rFonts w:ascii="Palanquin Dark" w:hAnsi="Palanquin Dark" w:eastAsia="Palanquin Dark" w:cs="Palanquin Dark"/>
        </w:rPr>
        <w:t>चौरादिकः</w:t>
      </w:r>
      <w:r>
        <w:rPr>
          <w:rFonts w:eastAsia="Palanquin Dark" w:cs="Palanquin Dark" w:ascii="Palanquin Dark" w:hAnsi="Palanquin Dark"/>
        </w:rPr>
        <w:t xml:space="preserve">, </w:t>
      </w:r>
      <w:r>
        <w:rPr>
          <w:rFonts w:ascii="Palanquin Dark" w:hAnsi="Palanquin Dark" w:eastAsia="Palanquin Dark" w:cs="Palanquin Dark"/>
        </w:rPr>
        <w:t>तिङः परत्वान्न निहन्यते</w:t>
      </w:r>
      <w:r>
        <w:rPr>
          <w:rFonts w:eastAsia="Palanquin Dark" w:cs="Palanquin Dark" w:ascii="Palanquin Dark" w:hAnsi="Palanquin Dark"/>
        </w:rPr>
        <w:t xml:space="preserve">, </w:t>
      </w:r>
      <w:r>
        <w:rPr>
          <w:rFonts w:ascii="Palanquin Dark" w:hAnsi="Palanquin Dark" w:eastAsia="Palanquin Dark" w:cs="Palanquin Dark"/>
        </w:rPr>
        <w:t>हियोगाद्वा । किञ्च – प्रियाः तनूः अवाधूषत अकम्पयन् भोजनस्य साद्गुण्यमनुस्मृत्येव । घूञ् कम्पने</w:t>
      </w:r>
      <w:r>
        <w:rPr>
          <w:rFonts w:eastAsia="Palanquin Dark" w:cs="Palanquin Dark" w:ascii="Palanquin Dark" w:hAnsi="Palanquin Dark"/>
        </w:rPr>
        <w:t xml:space="preserve">, </w:t>
      </w:r>
      <w:r>
        <w:rPr>
          <w:rFonts w:ascii="Palanquin Dark" w:hAnsi="Palanquin Dark" w:eastAsia="Palanquin Dark" w:cs="Palanquin Dark"/>
        </w:rPr>
        <w:t xml:space="preserve">सिचि व्यत्ययेन गुणाभावः । </w:t>
      </w:r>
      <w:r>
        <w:rPr>
          <w:rFonts w:eastAsia="Palanquin Dark" w:cs="Palanquin Dark" w:ascii="Palanquin Dark" w:hAnsi="Palanquin Dark"/>
        </w:rPr>
        <w:t>'</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 सार्वधातुकत्वेन सिचो ङित्त्वाद्वा । अपि च </w:t>
      </w:r>
      <w:r>
        <w:rPr>
          <w:rFonts w:eastAsia="Palanquin Dark" w:cs="Palanquin Dark" w:ascii="Palanquin Dark" w:hAnsi="Palanquin Dark"/>
        </w:rPr>
        <w:t xml:space="preserve">- </w:t>
      </w:r>
      <w:r>
        <w:rPr>
          <w:rFonts w:ascii="Palanquin Dark" w:hAnsi="Palanquin Dark" w:eastAsia="Palanquin Dark" w:cs="Palanquin Dark"/>
        </w:rPr>
        <w:t>विप्रा मेधाविनः विशेषज्ञाः स्वभानवः स्वायत्तदीप्तयः अस्तोषत स्तुवन्ति भोजनं</w:t>
      </w:r>
      <w:r>
        <w:rPr>
          <w:rFonts w:eastAsia="Palanquin Dark" w:cs="Palanquin Dark" w:ascii="Palanquin Dark" w:hAnsi="Palanquin Dark"/>
        </w:rPr>
        <w:t xml:space="preserve">, </w:t>
      </w:r>
      <w:r>
        <w:rPr>
          <w:rFonts w:ascii="Palanquin Dark" w:hAnsi="Palanquin Dark" w:eastAsia="Palanquin Dark" w:cs="Palanquin Dark"/>
        </w:rPr>
        <w:t>अहो दत्तं मुहुश्श्रद्धया चेति । नविष्ठया नप्तृतमया । णु स्तवने</w:t>
      </w:r>
      <w:r>
        <w:rPr>
          <w:rFonts w:eastAsia="Palanquin Dark" w:cs="Palanquin Dark" w:ascii="Palanquin Dark" w:hAnsi="Palanquin Dark"/>
        </w:rPr>
        <w:t xml:space="preserve">, </w:t>
      </w:r>
      <w:r>
        <w:rPr>
          <w:rFonts w:ascii="Palanquin Dark" w:hAnsi="Palanquin Dark" w:eastAsia="Palanquin Dark" w:cs="Palanquin Dark"/>
        </w:rPr>
        <w:t xml:space="preserve">तृजन्तात्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इतीष्ठन् प्रत्ययः</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 xml:space="preserve">इति तृलोपः । मती मत्या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पूर्वसवर्णः</w:t>
      </w:r>
      <w:r>
        <w:rPr>
          <w:rFonts w:eastAsia="Palanquin Dark" w:cs="Palanquin Dark" w:ascii="Palanquin Dark" w:hAnsi="Palanquin Dark"/>
        </w:rPr>
        <w:t>, '</w:t>
      </w:r>
      <w:r>
        <w:rPr>
          <w:rFonts w:ascii="Palanquin Dark" w:hAnsi="Palanquin Dark" w:eastAsia="Palanquin Dark" w:cs="Palanquin Dark"/>
        </w:rPr>
        <w:t>मन्त्रे वृष</w:t>
      </w:r>
      <w:r>
        <w:rPr>
          <w:rFonts w:eastAsia="Palanquin Dark" w:cs="Palanquin Dark" w:ascii="Palanquin Dark" w:hAnsi="Palanquin Dark"/>
        </w:rPr>
        <w:t xml:space="preserve">' </w:t>
      </w:r>
      <w:r>
        <w:rPr>
          <w:rFonts w:ascii="Palanquin Dark" w:hAnsi="Palanquin Dark" w:eastAsia="Palanquin Dark" w:cs="Palanquin Dark"/>
        </w:rPr>
        <w:t xml:space="preserve">इति क्तिन उदात्तत्वम् । </w:t>
      </w:r>
      <w:r>
        <w:rPr>
          <w:rFonts w:eastAsia="Palanquin Dark" w:cs="Palanquin Dark" w:ascii="Palanquin Dark" w:hAnsi="Palanquin Dark"/>
        </w:rPr>
        <w:t>'</w:t>
      </w:r>
      <w:r>
        <w:rPr>
          <w:rFonts w:ascii="Palanquin Dark" w:hAnsi="Palanquin Dark" w:eastAsia="Palanquin Dark" w:cs="Palanquin Dark"/>
        </w:rPr>
        <w:t>योजा नु</w:t>
      </w:r>
      <w:r>
        <w:rPr>
          <w:rFonts w:eastAsia="Palanquin Dark" w:cs="Palanquin Dark" w:ascii="Palanquin Dark" w:hAnsi="Palanquin Dark"/>
        </w:rPr>
        <w:t xml:space="preserve">' </w:t>
      </w:r>
      <w:r>
        <w:rPr>
          <w:rFonts w:ascii="Palanquin Dark" w:hAnsi="Palanquin Dark" w:eastAsia="Palanquin Dark" w:cs="Palanquin Dark"/>
        </w:rPr>
        <w:t>इत्यादि गतम्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अन्वाहार्यपचनमुपतिष्ठते </w:t>
      </w:r>
      <w:r>
        <w:rPr>
          <w:rFonts w:eastAsia="Palanquin Dark" w:cs="Palanquin Dark" w:ascii="Palanquin Dark" w:hAnsi="Palanquin Dark"/>
        </w:rPr>
        <w:t xml:space="preserve">- </w:t>
      </w:r>
      <w:r>
        <w:rPr>
          <w:rFonts w:ascii="Palanquin Dark" w:hAnsi="Palanquin Dark" w:eastAsia="Palanquin Dark" w:cs="Palanquin Dark"/>
        </w:rPr>
        <w:t xml:space="preserve">अक्षन् पितर इति ॥ अक्षन् भुक्तवन्तः पितरः पित्रादयः अममिदन्त तृप्ताश्चाभूवन् । अतीतृपन्त अस्मांश्चातर्पयन् । ण्यन्ताल्लुङि च्लेश्चङि </w:t>
      </w:r>
      <w:r>
        <w:rPr>
          <w:rFonts w:eastAsia="Palanquin Dark" w:cs="Palanquin Dark" w:ascii="Palanquin Dark" w:hAnsi="Palanquin Dark"/>
        </w:rPr>
        <w:t>'</w:t>
      </w:r>
      <w:r>
        <w:rPr>
          <w:rFonts w:ascii="Palanquin Dark" w:hAnsi="Palanquin Dark" w:eastAsia="Palanquin Dark" w:cs="Palanquin Dark"/>
        </w:rPr>
        <w:t xml:space="preserve">उरत् </w:t>
      </w:r>
      <w:r>
        <w:rPr>
          <w:rFonts w:eastAsia="Palanquin Dark" w:cs="Palanquin Dark" w:ascii="Palanquin Dark" w:hAnsi="Palanquin Dark"/>
        </w:rPr>
        <w:t xml:space="preserve">' </w:t>
      </w:r>
      <w:r>
        <w:rPr>
          <w:rFonts w:ascii="Palanquin Dark" w:hAnsi="Palanquin Dark" w:eastAsia="Palanquin Dark" w:cs="Palanquin Dark"/>
        </w:rPr>
        <w:t>इत्यत्वम् । अमीमृजन्त शोधितवन्तः अस्मान्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पितॄन् प्रवाहयति </w:t>
      </w:r>
      <w:r>
        <w:rPr>
          <w:rFonts w:eastAsia="Palanquin Dark" w:cs="Palanquin Dark" w:ascii="Palanquin Dark" w:hAnsi="Palanquin Dark"/>
        </w:rPr>
        <w:t xml:space="preserve">- </w:t>
      </w:r>
      <w:r>
        <w:rPr>
          <w:rFonts w:ascii="Palanquin Dark" w:hAnsi="Palanquin Dark" w:eastAsia="Palanquin Dark" w:cs="Palanquin Dark"/>
        </w:rPr>
        <w:t xml:space="preserve">परेतेति । पञ्चपदा बृहती ॥ हे पितरः ते यूयं परेत सम्प्रति गृहान् प्रति गच्छत । सोम्यास्सोमार्हाः । </w:t>
      </w:r>
      <w:r>
        <w:rPr>
          <w:rFonts w:eastAsia="Palanquin Dark" w:cs="Palanquin Dark" w:ascii="Palanquin Dark" w:hAnsi="Palanquin Dark"/>
        </w:rPr>
        <w:t>'</w:t>
      </w:r>
      <w:r>
        <w:rPr>
          <w:rFonts w:ascii="Palanquin Dark" w:hAnsi="Palanquin Dark" w:eastAsia="Palanquin Dark" w:cs="Palanquin Dark"/>
        </w:rPr>
        <w:t>सोममर्हति</w:t>
      </w:r>
      <w:r>
        <w:rPr>
          <w:rFonts w:eastAsia="Palanquin Dark" w:cs="Palanquin Dark" w:ascii="Palanquin Dark" w:hAnsi="Palanquin Dark"/>
        </w:rPr>
        <w:t xml:space="preserve">' </w:t>
      </w:r>
      <w:r>
        <w:rPr>
          <w:rFonts w:ascii="Palanquin Dark" w:hAnsi="Palanquin Dark" w:eastAsia="Palanquin Dark" w:cs="Palanquin Dark"/>
        </w:rPr>
        <w:t xml:space="preserve">इति यः । गम्भीरः सुलभान्नतोयैः पथिभिः मार्गैः पूर्व्यैः पूर्वकृतैः प्रहतैरित्यर्थः । </w:t>
      </w:r>
      <w:r>
        <w:rPr>
          <w:rFonts w:eastAsia="Palanquin Dark" w:cs="Palanquin Dark" w:ascii="Palanquin Dark" w:hAnsi="Palanquin Dark"/>
        </w:rPr>
        <w:t>'</w:t>
      </w:r>
      <w:r>
        <w:rPr>
          <w:rFonts w:ascii="Palanquin Dark" w:hAnsi="Palanquin Dark" w:eastAsia="Palanquin Dark" w:cs="Palanquin Dark"/>
        </w:rPr>
        <w:t>पूर्वैः कृतमिनयौ च</w:t>
      </w:r>
      <w:r>
        <w:rPr>
          <w:rFonts w:eastAsia="Palanquin Dark" w:cs="Palanquin Dark" w:ascii="Palanquin Dark" w:hAnsi="Palanquin Dark"/>
        </w:rPr>
        <w:t xml:space="preserve">' </w:t>
      </w:r>
      <w:r>
        <w:rPr>
          <w:rFonts w:ascii="Palanquin Dark" w:hAnsi="Palanquin Dark" w:eastAsia="Palanquin Dark" w:cs="Palanquin Dark"/>
        </w:rPr>
        <w:t xml:space="preserve">इति यः । अथ तथा गत्वा ते यूयं पितृन् अस्मत्पूर्वपुरुषान् सुविदत्रान् शोभनज्ञानान् कल्याणमतीनिति यावत् । सुष्ठु विन्दतीति सुविदत्राः । </w:t>
      </w:r>
      <w:r>
        <w:rPr>
          <w:rFonts w:eastAsia="Palanquin Dark" w:cs="Palanquin Dark" w:ascii="Palanquin Dark" w:hAnsi="Palanquin Dark"/>
        </w:rPr>
        <w:t>'</w:t>
      </w:r>
      <w:r>
        <w:rPr>
          <w:rFonts w:ascii="Palanquin Dark" w:hAnsi="Palanquin Dark" w:eastAsia="Palanquin Dark" w:cs="Palanquin Dark"/>
        </w:rPr>
        <w:t>सुञि विदेः कत्रन्</w:t>
      </w:r>
      <w:r>
        <w:rPr>
          <w:rFonts w:eastAsia="Palanquin Dark" w:cs="Palanquin Dark" w:ascii="Palanquin Dark" w:hAnsi="Palanquin Dark"/>
        </w:rPr>
        <w:t xml:space="preserve">' </w:t>
      </w:r>
      <w:r>
        <w:rPr>
          <w:rFonts w:ascii="Palanquin Dark" w:hAnsi="Palanquin Dark" w:eastAsia="Palanquin Dark" w:cs="Palanquin Dark"/>
        </w:rPr>
        <w:t>इति कत्रन्प्रत्ययः</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दीर्घादटि समानपादे</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रुत्वम् । </w:t>
      </w:r>
      <w:r>
        <w:rPr>
          <w:rFonts w:eastAsia="Palanquin Dark" w:cs="Palanquin Dark" w:ascii="Palanquin Dark" w:hAnsi="Palanquin Dark"/>
        </w:rPr>
        <w:t>'</w:t>
      </w:r>
      <w:r>
        <w:rPr>
          <w:rFonts w:ascii="Palanquin Dark" w:hAnsi="Palanquin Dark" w:eastAsia="Palanquin Dark" w:cs="Palanquin Dark"/>
        </w:rPr>
        <w:t>निपातस्य च</w:t>
      </w:r>
      <w:r>
        <w:rPr>
          <w:rFonts w:eastAsia="Palanquin Dark" w:cs="Palanquin Dark" w:ascii="Palanquin Dark" w:hAnsi="Palanquin Dark"/>
        </w:rPr>
        <w:t xml:space="preserve">' </w:t>
      </w:r>
      <w:r>
        <w:rPr>
          <w:rFonts w:ascii="Palanquin Dark" w:hAnsi="Palanquin Dark" w:eastAsia="Palanquin Dark" w:cs="Palanquin Dark"/>
        </w:rPr>
        <w:t xml:space="preserve">इत्यथेत्यस्य दीर्घत्वम् । तानपीत अनुप्राप्नुत एकीभवत । पुनश्च ते विशेष्यन्ते </w:t>
      </w:r>
      <w:r>
        <w:rPr>
          <w:rFonts w:eastAsia="Palanquin Dark" w:cs="Palanquin Dark" w:ascii="Palanquin Dark" w:hAnsi="Palanquin Dark"/>
        </w:rPr>
        <w:t xml:space="preserve">- </w:t>
      </w:r>
      <w:r>
        <w:rPr>
          <w:rFonts w:ascii="Palanquin Dark" w:hAnsi="Palanquin Dark" w:eastAsia="Palanquin Dark" w:cs="Palanquin Dark"/>
        </w:rPr>
        <w:t>यमेन ये सधमादं सहस्थानस्थं मदं यथा तथा मदन्ति माद्यन्ति तेन सह मोदन्ते</w:t>
      </w:r>
      <w:r>
        <w:rPr>
          <w:rFonts w:eastAsia="Palanquin Dark" w:cs="Palanquin Dark" w:ascii="Palanquin Dark" w:hAnsi="Palanquin Dark"/>
        </w:rPr>
        <w:t xml:space="preserve">, </w:t>
      </w:r>
      <w:r>
        <w:rPr>
          <w:rFonts w:ascii="Palanquin Dark" w:hAnsi="Palanquin Dark" w:eastAsia="Palanquin Dark" w:cs="Palanquin Dark"/>
        </w:rPr>
        <w:t xml:space="preserve">तानपीतेति । </w:t>
      </w:r>
      <w:r>
        <w:rPr>
          <w:rFonts w:eastAsia="Palanquin Dark" w:cs="Palanquin Dark" w:ascii="Palanquin Dark" w:hAnsi="Palanquin Dark"/>
        </w:rPr>
        <w:t>'</w:t>
      </w:r>
      <w:r>
        <w:rPr>
          <w:rFonts w:ascii="Palanquin Dark" w:hAnsi="Palanquin Dark" w:eastAsia="Palanquin Dark" w:cs="Palanquin Dark"/>
        </w:rPr>
        <w:t>सधमादस्थयोः</w:t>
      </w:r>
      <w:r>
        <w:rPr>
          <w:rFonts w:eastAsia="Palanquin Dark" w:cs="Palanquin Dark" w:ascii="Palanquin Dark" w:hAnsi="Palanquin Dark"/>
        </w:rPr>
        <w:t xml:space="preserve">' </w:t>
      </w:r>
      <w:r>
        <w:rPr>
          <w:rFonts w:ascii="Palanquin Dark" w:hAnsi="Palanquin Dark" w:eastAsia="Palanquin Dark" w:cs="Palanquin Dark"/>
        </w:rPr>
        <w:t>इति सधादेशः</w:t>
      </w:r>
      <w:r>
        <w:rPr>
          <w:rFonts w:eastAsia="Palanquin Dark" w:cs="Palanquin Dark" w:ascii="Palanquin Dark" w:hAnsi="Palanquin Dark"/>
        </w:rPr>
        <w:t xml:space="preserve">, </w:t>
      </w:r>
      <w:r>
        <w:rPr>
          <w:rFonts w:ascii="Palanquin Dark" w:hAnsi="Palanquin Dark" w:eastAsia="Palanquin Dark" w:cs="Palanquin Dark"/>
        </w:rPr>
        <w:t>चौरादिकान्मदेर्ण्यन्तात्क्विप्</w:t>
      </w:r>
      <w:r>
        <w:rPr>
          <w:rFonts w:eastAsia="Palanquin Dark" w:cs="Palanquin Dark" w:ascii="Palanquin Dark" w:hAnsi="Palanquin Dark"/>
        </w:rPr>
        <w:t xml:space="preserve">, </w:t>
      </w:r>
      <w:r>
        <w:rPr>
          <w:rFonts w:ascii="Palanquin Dark" w:hAnsi="Palanquin Dark" w:eastAsia="Palanquin Dark" w:cs="Palanquin Dark"/>
        </w:rPr>
        <w:t>क्रियाविशेषणत्वेपि व्यत्ययेन नपुंसकत्वाभावः</w:t>
      </w:r>
      <w:r>
        <w:rPr>
          <w:rFonts w:eastAsia="Palanquin Dark" w:cs="Palanquin Dark" w:ascii="Palanquin Dark" w:hAnsi="Palanquin Dark"/>
        </w:rPr>
        <w:t xml:space="preserve">, </w:t>
      </w:r>
      <w:r>
        <w:rPr>
          <w:rFonts w:ascii="Palanquin Dark" w:hAnsi="Palanquin Dark" w:eastAsia="Palanquin Dark" w:cs="Palanquin Dark"/>
        </w:rPr>
        <w:t>णमुलन्तो वा । यमेन सहाभीक्ष्णं मदन्तीति माद्यतेर्व्यत्ययेन शप् । मादयतेर्वा व्यत्ययेन परस्मैपदम्</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सार्वधातुकत्वाण्णिलोपः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अथ तैस्सह तं देशं गतमिव कृत्वा मन आह्वयति </w:t>
      </w:r>
      <w:r>
        <w:rPr>
          <w:rFonts w:eastAsia="Palanquin Dark" w:cs="Palanquin Dark" w:ascii="Palanquin Dark" w:hAnsi="Palanquin Dark"/>
        </w:rPr>
        <w:t xml:space="preserve">- </w:t>
      </w:r>
      <w:r>
        <w:rPr>
          <w:rFonts w:ascii="Palanquin Dark" w:hAnsi="Palanquin Dark" w:eastAsia="Palanquin Dark" w:cs="Palanquin Dark"/>
        </w:rPr>
        <w:t>मन इति तिसृभिर्गायत्रीभिः ॥ मनः आहुवामहे आह्वयामः । पूर्ववत्सम्प्रसारणम् । नु क्षिप्रं पूर्ववदिति वा । नाराशंसेन नराणां सर्वेषामपि शंसनीयेन मनोहरेण स्तोमेन स्तोत्रेण शस्यन्ते स्तूयन्ते तेन वाचिकेन स्तोमेन मानसेन पितॄणाञ्च मन्मभिः मननीयैरिष्टतमैः स्वधादिभिः पदैर्युक्तेन स्तोमेनाह्वयामहे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अथ द्वितीया ॥ तस्मान्नः अस्मान् पुनरैतु । किं प्रयोजनं </w:t>
      </w:r>
      <w:r>
        <w:rPr>
          <w:rFonts w:eastAsia="Palanquin Dark" w:cs="Palanquin Dark" w:ascii="Palanquin Dark" w:hAnsi="Palanquin Dark"/>
        </w:rPr>
        <w:t xml:space="preserve">? </w:t>
      </w:r>
      <w:r>
        <w:rPr>
          <w:rFonts w:ascii="Palanquin Dark" w:hAnsi="Palanquin Dark" w:eastAsia="Palanquin Dark" w:cs="Palanquin Dark"/>
        </w:rPr>
        <w:t xml:space="preserve">क्रत्वे कर्मणे कर्मानुष्ठानार्थम् । </w:t>
      </w:r>
      <w:r>
        <w:rPr>
          <w:rFonts w:eastAsia="Palanquin Dark" w:cs="Palanquin Dark" w:ascii="Palanquin Dark" w:hAnsi="Palanquin Dark"/>
        </w:rPr>
        <w:t>'</w:t>
      </w:r>
      <w:r>
        <w:rPr>
          <w:rFonts w:ascii="Palanquin Dark" w:hAnsi="Palanquin Dark" w:eastAsia="Palanquin Dark" w:cs="Palanquin Dark"/>
        </w:rPr>
        <w:t>जसादिषु वा वचनं प्राङ्णौ चङ्युपधायाः</w:t>
      </w:r>
      <w:r>
        <w:rPr>
          <w:rFonts w:eastAsia="Palanquin Dark" w:cs="Palanquin Dark" w:ascii="Palanquin Dark" w:hAnsi="Palanquin Dark"/>
        </w:rPr>
        <w:t xml:space="preserve">' </w:t>
      </w:r>
      <w:r>
        <w:rPr>
          <w:rFonts w:ascii="Palanquin Dark" w:hAnsi="Palanquin Dark" w:eastAsia="Palanquin Dark" w:cs="Palanquin Dark"/>
        </w:rPr>
        <w:t xml:space="preserve">इति गुणाभावः । दक्षाय क्रियानुष्ठानसामर्थ्याय । तदपि किमर्थं </w:t>
      </w:r>
      <w:r>
        <w:rPr>
          <w:rFonts w:eastAsia="Palanquin Dark" w:cs="Palanquin Dark" w:ascii="Palanquin Dark" w:hAnsi="Palanquin Dark"/>
        </w:rPr>
        <w:t xml:space="preserve">? </w:t>
      </w:r>
      <w:r>
        <w:rPr>
          <w:rFonts w:ascii="Palanquin Dark" w:hAnsi="Palanquin Dark" w:eastAsia="Palanquin Dark" w:cs="Palanquin Dark"/>
        </w:rPr>
        <w:t xml:space="preserve">इत्याह </w:t>
      </w:r>
      <w:r>
        <w:rPr>
          <w:rFonts w:eastAsia="Palanquin Dark" w:cs="Palanquin Dark" w:ascii="Palanquin Dark" w:hAnsi="Palanquin Dark"/>
        </w:rPr>
        <w:t xml:space="preserve">- </w:t>
      </w:r>
      <w:r>
        <w:rPr>
          <w:rFonts w:ascii="Palanquin Dark" w:hAnsi="Palanquin Dark" w:eastAsia="Palanquin Dark" w:cs="Palanquin Dark"/>
        </w:rPr>
        <w:t xml:space="preserve">जीवसे जीवितुं दीर्घमायुर्यथा स्यात् ।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 xml:space="preserve">इति सेप्रत्ययः । किमेतावदेव प्रयोजनम् </w:t>
      </w:r>
      <w:r>
        <w:rPr>
          <w:rFonts w:eastAsia="Palanquin Dark" w:cs="Palanquin Dark" w:ascii="Palanquin Dark" w:hAnsi="Palanquin Dark"/>
        </w:rPr>
        <w:t xml:space="preserve">? </w:t>
      </w:r>
      <w:r>
        <w:rPr>
          <w:rFonts w:ascii="Palanquin Dark" w:hAnsi="Palanquin Dark" w:eastAsia="Palanquin Dark" w:cs="Palanquin Dark"/>
        </w:rPr>
        <w:t>ज्योक् चिरं सूर्यं दृशे द्रष्टुं मोक्षार्थञ्चेत्यर्थः । स ह्यात्मेत्युक्तं</w:t>
      </w:r>
      <w:r>
        <w:rPr>
          <w:rFonts w:eastAsia="Palanquin Dark" w:cs="Palanquin Dark" w:ascii="Palanquin Dark" w:hAnsi="Palanquin Dark"/>
        </w:rPr>
        <w:t xml:space="preserve">, </w:t>
      </w:r>
      <w:r>
        <w:rPr>
          <w:rFonts w:ascii="Palanquin Dark" w:hAnsi="Palanquin Dark" w:eastAsia="Palanquin Dark" w:cs="Palanquin Dark"/>
        </w:rPr>
        <w:t>आत्मदर्शनाच्च मोक्ष इति</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 '</w:t>
      </w:r>
      <w:r>
        <w:rPr>
          <w:rFonts w:ascii="Palanquin Dark" w:hAnsi="Palanquin Dark" w:eastAsia="Palanquin Dark" w:cs="Palanquin Dark"/>
        </w:rPr>
        <w:t>आत्मा वा अरे द्रष्टव्यः</w:t>
      </w:r>
      <w:r>
        <w:rPr>
          <w:rFonts w:eastAsia="Palanquin Dark" w:cs="Palanquin Dark" w:ascii="Palanquin Dark" w:hAnsi="Palanquin Dark"/>
        </w:rPr>
        <w:t xml:space="preserve">' </w:t>
      </w:r>
      <w:r>
        <w:rPr>
          <w:rFonts w:ascii="Palanquin Dark" w:hAnsi="Palanquin Dark" w:eastAsia="Palanquin Dark" w:cs="Palanquin Dark"/>
        </w:rPr>
        <w:t xml:space="preserve">इति । </w:t>
      </w:r>
      <w:r>
        <w:rPr>
          <w:rFonts w:eastAsia="Palanquin Dark" w:cs="Palanquin Dark" w:ascii="Palanquin Dark" w:hAnsi="Palanquin Dark"/>
        </w:rPr>
        <w:t>'</w:t>
      </w:r>
      <w:r>
        <w:rPr>
          <w:rFonts w:ascii="Palanquin Dark" w:hAnsi="Palanquin Dark" w:eastAsia="Palanquin Dark" w:cs="Palanquin Dark"/>
        </w:rPr>
        <w:t>दृशे विख्ये च</w:t>
      </w:r>
      <w:r>
        <w:rPr>
          <w:rFonts w:eastAsia="Palanquin Dark" w:cs="Palanquin Dark" w:ascii="Palanquin Dark" w:hAnsi="Palanquin Dark"/>
        </w:rPr>
        <w:t xml:space="preserve">' </w:t>
      </w:r>
      <w:r>
        <w:rPr>
          <w:rFonts w:ascii="Palanquin Dark" w:hAnsi="Palanquin Dark" w:eastAsia="Palanquin Dark" w:cs="Palanquin Dark"/>
        </w:rPr>
        <w:t>इति केप्रत्ययान्तो निपात्यते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अथ तृतीया ॥ पुनः नः अस्माकं मनः हे पितरः सर्वेषां पातारः । व्यत्ययेन निघाताभावः । युष्मत्प्रसादेन दैव्यः दिवि भवः जनो ददातु । </w:t>
      </w:r>
      <w:r>
        <w:rPr>
          <w:rFonts w:eastAsia="Palanquin Dark" w:cs="Palanquin Dark" w:ascii="Palanquin Dark" w:hAnsi="Palanquin Dark"/>
        </w:rPr>
        <w:t>'</w:t>
      </w:r>
      <w:r>
        <w:rPr>
          <w:rFonts w:ascii="Palanquin Dark" w:hAnsi="Palanquin Dark" w:eastAsia="Palanquin Dark" w:cs="Palanquin Dark"/>
        </w:rPr>
        <w:t>देवाद्यञञौ</w:t>
      </w:r>
      <w:r>
        <w:rPr>
          <w:rFonts w:eastAsia="Palanquin Dark" w:cs="Palanquin Dark" w:ascii="Palanquin Dark" w:hAnsi="Palanquin Dark"/>
        </w:rPr>
        <w:t xml:space="preserve">' </w:t>
      </w:r>
      <w:r>
        <w:rPr>
          <w:rFonts w:ascii="Palanquin Dark" w:hAnsi="Palanquin Dark" w:eastAsia="Palanquin Dark" w:cs="Palanquin Dark"/>
        </w:rPr>
        <w:t>इति यञ् । वचनव्यत्ययो वा । पितरो ददातु । ततश्च वयं त्वत्प्रसादेन जीवं जीवितं व्रातं सङ्घातात्मानं वर्षशतप्रमाणं सचेमहि सेवेमहि</w:t>
      </w:r>
      <w:r>
        <w:rPr>
          <w:rFonts w:eastAsia="Palanquin Dark" w:cs="Palanquin Dark" w:ascii="Palanquin Dark" w:hAnsi="Palanquin Dark"/>
        </w:rPr>
        <w:t xml:space="preserve">, </w:t>
      </w:r>
      <w:r>
        <w:rPr>
          <w:rFonts w:ascii="Palanquin Dark" w:hAnsi="Palanquin Dark" w:eastAsia="Palanquin Dark" w:cs="Palanquin Dark"/>
        </w:rPr>
        <w:t>तादृशजीवितं लभेमहीति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गार्हपत्यसमीपं गच्छन् जपति </w:t>
      </w:r>
      <w:r>
        <w:rPr>
          <w:rFonts w:eastAsia="Palanquin Dark" w:cs="Palanquin Dark" w:ascii="Palanquin Dark" w:hAnsi="Palanquin Dark"/>
        </w:rPr>
        <w:t xml:space="preserve">- </w:t>
      </w:r>
      <w:r>
        <w:rPr>
          <w:rFonts w:ascii="Palanquin Dark" w:hAnsi="Palanquin Dark" w:eastAsia="Palanquin Dark" w:cs="Palanquin Dark"/>
        </w:rPr>
        <w:t>यदन्तरिक्षमिति षट्पदा शक्वरी । केचित् पङ्क्तिमाहुः ॥ यत् यस्मिन् कर्मणि येन प्रतिषिद्धकरणेन कर्मलोपेन वा यदन्तरिक्षं पृथिवीं अपि च द्यां द्युलोकञ्च जिहिंसिम</w:t>
      </w:r>
      <w:r>
        <w:rPr>
          <w:rFonts w:eastAsia="Palanquin Dark" w:cs="Palanquin Dark" w:ascii="Palanquin Dark" w:hAnsi="Palanquin Dark"/>
        </w:rPr>
        <w:t xml:space="preserve">, </w:t>
      </w:r>
      <w:r>
        <w:rPr>
          <w:rFonts w:ascii="Palanquin Dark" w:hAnsi="Palanquin Dark" w:eastAsia="Palanquin Dark" w:cs="Palanquin Dark"/>
        </w:rPr>
        <w:t xml:space="preserve">येन वा मातरं पितरं वा जिहिंसिम हिंसितवन्तः हिंसितारस्तेषां सम्भवेम । छान्दसो लिट् । अयमग्निर्गार्हपत्यः तस्मात्तन्निमित्तादेनसः पापात्प्रमुञ्चतु । आत्माधीनत्वात्सर्वासामात्मन्येक वचनम् । यानि चान्यानि अज्ञातस्वरूपाणि दुश्चरितानि दुःखादिसाधनानि पापानि वयं चकृम यैर्वयं सर्वस्य लोकस्य हिंसितारस्सम्भवाम </w:t>
      </w:r>
      <w:r>
        <w:rPr>
          <w:rFonts w:eastAsia="Palanquin Dark" w:cs="Palanquin Dark" w:ascii="Palanquin Dark" w:hAnsi="Palanquin Dark"/>
        </w:rPr>
        <w:t xml:space="preserve">; </w:t>
      </w:r>
      <w:r>
        <w:rPr>
          <w:rFonts w:ascii="Palanquin Dark" w:hAnsi="Palanquin Dark" w:eastAsia="Palanquin Dark" w:cs="Palanquin Dark"/>
        </w:rPr>
        <w:t xml:space="preserve">तस्माच्चैनसो मामग्निः प्रमुञ्चत्वेव । </w:t>
      </w:r>
      <w:r>
        <w:rPr>
          <w:rFonts w:eastAsia="Palanquin Dark" w:cs="Palanquin Dark" w:ascii="Palanquin Dark" w:hAnsi="Palanquin Dark"/>
        </w:rPr>
        <w:t>'</w:t>
      </w:r>
      <w:r>
        <w:rPr>
          <w:rFonts w:ascii="Palanquin Dark" w:hAnsi="Palanquin Dark" w:eastAsia="Palanquin Dark" w:cs="Palanquin Dark"/>
        </w:rPr>
        <w:t>शेश्छन्दसि बहुलम्</w:t>
      </w:r>
      <w:r>
        <w:rPr>
          <w:rFonts w:eastAsia="Palanquin Dark" w:cs="Palanquin Dark" w:ascii="Palanquin Dark" w:hAnsi="Palanquin Dark"/>
        </w:rPr>
        <w:t xml:space="preserve">' </w:t>
      </w:r>
      <w:r>
        <w:rPr>
          <w:rFonts w:ascii="Palanquin Dark" w:hAnsi="Palanquin Dark" w:eastAsia="Palanquin Dark" w:cs="Palanquin Dark"/>
        </w:rPr>
        <w:t>इति शेर्लोपः । एवं सर्वप्रकाराणां मया मदीयैश्च कृतानां पापानां विमोचनेन मामननेसं करोत्वयमग्निरिति ॥</w:t>
      </w:r>
    </w:p>
    <w:p>
      <w:pPr>
        <w:pStyle w:val="Normal"/>
        <w:rPr/>
      </w:pPr>
      <w:r>
        <w:rPr/>
      </w:r>
    </w:p>
    <w:p>
      <w:pPr>
        <w:pStyle w:val="Normal"/>
        <w:rPr/>
      </w:pPr>
      <w:r>
        <w:rPr>
          <w:rFonts w:ascii="Palanquin Dark" w:hAnsi="Palanquin Dark" w:eastAsia="Palanquin Dark" w:cs="Palanquin Dark"/>
        </w:rPr>
        <w:t>इत्यष्टमे पञ्चमोनुवाकः ॥</w:t>
      </w:r>
    </w:p>
    <w:p>
      <w:pPr>
        <w:pStyle w:val="Normal"/>
        <w:rPr>
          <w:rFonts w:ascii="Palanquin Dark" w:hAnsi="Palanquin Dark" w:eastAsia="Palanquin Dark" w:cs="Palanquin Dark"/>
        </w:rPr>
      </w:pPr>
      <w:r>
        <w:rPr>
          <w:rFonts w:eastAsia="Palanquin Dark" w:cs="Palanquin Dark" w:ascii="Palanquin Dark" w:hAnsi="Palanquin Dark"/>
        </w:rPr>
        <w:t>1.8.6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त्र्यम्बकान्विदधाति </w:t>
      </w:r>
      <w:r>
        <w:rPr>
          <w:rFonts w:eastAsia="Palanquin Dark" w:cs="Palanquin Dark" w:ascii="Palanquin Dark" w:hAnsi="Palanquin Dark"/>
        </w:rPr>
        <w:t xml:space="preserve">- </w:t>
      </w:r>
      <w:r>
        <w:rPr>
          <w:rFonts w:ascii="Palanquin Dark" w:hAnsi="Palanquin Dark" w:eastAsia="Palanquin Dark" w:cs="Palanquin Dark"/>
        </w:rPr>
        <w:t xml:space="preserve">प्रतिपूरुषमेककपालान्निर्वपतीति ॥ </w:t>
      </w:r>
      <w:r>
        <w:rPr>
          <w:rFonts w:eastAsia="Palanquin Dark" w:cs="Palanquin Dark" w:ascii="Palanquin Dark" w:hAnsi="Palanquin Dark"/>
        </w:rPr>
        <w:t>'</w:t>
      </w:r>
      <w:r>
        <w:rPr>
          <w:rFonts w:ascii="Palanquin Dark" w:hAnsi="Palanquin Dark" w:eastAsia="Palanquin Dark" w:cs="Palanquin Dark"/>
        </w:rPr>
        <w:t>अथौषधय इमं देवं त्र्यम्बकैरयजन्त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पूरुषं पूरुषं प्रतिपूरुषं</w:t>
      </w:r>
      <w:r>
        <w:rPr>
          <w:rFonts w:eastAsia="Palanquin Dark" w:cs="Palanquin Dark" w:ascii="Palanquin Dark" w:hAnsi="Palanquin Dark"/>
        </w:rPr>
        <w:t xml:space="preserve">, </w:t>
      </w:r>
      <w:r>
        <w:rPr>
          <w:rFonts w:ascii="Palanquin Dark" w:hAnsi="Palanquin Dark" w:eastAsia="Palanquin Dark" w:cs="Palanquin Dark"/>
        </w:rPr>
        <w:t>पुरुषशब्दपर्यायः पूरुषशब्दः । उपलक्षणत्वात् स्त्रियोपि गृह्यन्ते । यजमानस्य यावन्तोमात्यास्सस्त्रीकाः तावतः एककपालान्निर्वपति</w:t>
      </w:r>
      <w:r>
        <w:rPr>
          <w:rFonts w:eastAsia="Palanquin Dark" w:cs="Palanquin Dark" w:ascii="Palanquin Dark" w:hAnsi="Palanquin Dark"/>
        </w:rPr>
        <w:t xml:space="preserve">; </w:t>
      </w:r>
      <w:r>
        <w:rPr>
          <w:rFonts w:ascii="Palanquin Dark" w:hAnsi="Palanquin Dark" w:eastAsia="Palanquin Dark" w:cs="Palanquin Dark"/>
        </w:rPr>
        <w:t xml:space="preserve">एकमतिरिक्तं सङ्ख्यया निर्त्प्रपेत्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 xml:space="preserve">इति पूर्पदप्रकृतिस्वरत्वम् । </w:t>
      </w:r>
      <w:r>
        <w:rPr>
          <w:rFonts w:eastAsia="Palanquin Dark" w:cs="Palanquin Dark" w:ascii="Palanquin Dark" w:hAnsi="Palanquin Dark"/>
        </w:rPr>
        <w:t>'</w:t>
      </w:r>
      <w:r>
        <w:rPr>
          <w:rFonts w:ascii="Palanquin Dark" w:hAnsi="Palanquin Dark" w:eastAsia="Palanquin Dark" w:cs="Palanquin Dark"/>
        </w:rPr>
        <w:t>जाता एव प्रजा रुद्रान्निरवदयते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त्र्यम्बकानादाय गार्हपत्यमुपतिष्ठते </w:t>
      </w:r>
      <w:r>
        <w:rPr>
          <w:rFonts w:eastAsia="Palanquin Dark" w:cs="Palanquin Dark" w:ascii="Palanquin Dark" w:hAnsi="Palanquin Dark"/>
        </w:rPr>
        <w:t xml:space="preserve">- </w:t>
      </w:r>
      <w:r>
        <w:rPr>
          <w:rFonts w:ascii="Palanquin Dark" w:hAnsi="Palanquin Dark" w:eastAsia="Palanquin Dark" w:cs="Palanquin Dark"/>
        </w:rPr>
        <w:t>यावन्त इति ॥ गृहे भवा गृह्याः । व्यत्ययेनाद्युदात्तत्वाभावः । यावन्तः यत्परिमाणा वयं गृह्याः पुमांसस्त्रियश्च स्मो भवामः</w:t>
      </w:r>
      <w:r>
        <w:rPr>
          <w:rFonts w:eastAsia="Palanquin Dark" w:cs="Palanquin Dark" w:ascii="Palanquin Dark" w:hAnsi="Palanquin Dark"/>
        </w:rPr>
        <w:t xml:space="preserve">; </w:t>
      </w:r>
      <w:r>
        <w:rPr>
          <w:rFonts w:ascii="Palanquin Dark" w:hAnsi="Palanquin Dark" w:eastAsia="Palanquin Dark" w:cs="Palanquin Dark"/>
        </w:rPr>
        <w:t xml:space="preserve">तेभ्यस्सर्वेभ्योस्मभ्यं कं सुखमेभिस्त्र्यम्बकैरकरं करोमि । यद्वा </w:t>
      </w:r>
      <w:r>
        <w:rPr>
          <w:rFonts w:eastAsia="Palanquin Dark" w:cs="Palanquin Dark" w:ascii="Palanquin Dark" w:hAnsi="Palanquin Dark"/>
        </w:rPr>
        <w:t xml:space="preserve">- </w:t>
      </w:r>
      <w:r>
        <w:rPr>
          <w:rFonts w:ascii="Palanquin Dark" w:hAnsi="Palanquin Dark" w:eastAsia="Palanquin Dark" w:cs="Palanquin Dark"/>
        </w:rPr>
        <w:t xml:space="preserve">सर्वेभ्यस्सुखकरं त्रैय्यम्बकयागाख्यमेतत्कर्म करोमीति । छान्दसो लुङ् ।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 । पुरुषव्यत्ययो वा</w:t>
      </w:r>
      <w:r>
        <w:rPr>
          <w:rFonts w:eastAsia="Palanquin Dark" w:cs="Palanquin Dark" w:ascii="Palanquin Dark" w:hAnsi="Palanquin Dark"/>
        </w:rPr>
        <w:t xml:space="preserve">, </w:t>
      </w:r>
      <w:r>
        <w:rPr>
          <w:rFonts w:ascii="Palanquin Dark" w:hAnsi="Palanquin Dark" w:eastAsia="Palanquin Dark" w:cs="Palanquin Dark"/>
        </w:rPr>
        <w:t xml:space="preserve">कं कुर्वीतेति । कस्मादेवमुच्यसे </w:t>
      </w:r>
      <w:r>
        <w:rPr>
          <w:rFonts w:eastAsia="Palanquin Dark" w:cs="Palanquin Dark" w:ascii="Palanquin Dark" w:hAnsi="Palanquin Dark"/>
        </w:rPr>
        <w:t xml:space="preserve">? </w:t>
      </w:r>
      <w:r>
        <w:rPr>
          <w:rFonts w:ascii="Palanquin Dark" w:hAnsi="Palanquin Dark" w:eastAsia="Palanquin Dark" w:cs="Palanquin Dark"/>
        </w:rPr>
        <w:t xml:space="preserve">इति चेत् </w:t>
      </w:r>
      <w:r>
        <w:rPr>
          <w:rFonts w:eastAsia="Palanquin Dark" w:cs="Palanquin Dark" w:ascii="Palanquin Dark" w:hAnsi="Palanquin Dark"/>
        </w:rPr>
        <w:t xml:space="preserve">- </w:t>
      </w:r>
      <w:r>
        <w:rPr>
          <w:rFonts w:ascii="Palanquin Dark" w:hAnsi="Palanquin Dark" w:eastAsia="Palanquin Dark" w:cs="Palanquin Dark"/>
        </w:rPr>
        <w:t xml:space="preserve">पशूनां सर्वेषां शर्मासि शर्म सुखं शरणं वा त्वमसि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 xml:space="preserve">इति नाम उदात्तत्वम् । किञ्च </w:t>
      </w:r>
      <w:r>
        <w:rPr>
          <w:rFonts w:eastAsia="Palanquin Dark" w:cs="Palanquin Dark" w:ascii="Palanquin Dark" w:hAnsi="Palanquin Dark"/>
        </w:rPr>
        <w:t xml:space="preserve">- </w:t>
      </w:r>
      <w:r>
        <w:rPr>
          <w:rFonts w:ascii="Palanquin Dark" w:hAnsi="Palanquin Dark" w:eastAsia="Palanquin Dark" w:cs="Palanquin Dark"/>
        </w:rPr>
        <w:t>यजमानस्य च शर्मासि स त्वं मम च शर्म यच्छ देहि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त्र्यम्बकात् सकृत्सकृदवदाय जुहोति </w:t>
      </w:r>
      <w:r>
        <w:rPr>
          <w:rFonts w:eastAsia="Palanquin Dark" w:cs="Palanquin Dark" w:ascii="Palanquin Dark" w:hAnsi="Palanquin Dark"/>
        </w:rPr>
        <w:t xml:space="preserve">- </w:t>
      </w:r>
      <w:r>
        <w:rPr>
          <w:rFonts w:ascii="Palanquin Dark" w:hAnsi="Palanquin Dark" w:eastAsia="Palanquin Dark" w:cs="Palanquin Dark"/>
        </w:rPr>
        <w:t xml:space="preserve">एक एवेति ॥ असहाय एव ऐश्वर्येण रुद्रः तुल्योत्कृष्टरहितः </w:t>
      </w:r>
      <w:r>
        <w:rPr>
          <w:rFonts w:eastAsia="Palanquin Dark" w:cs="Palanquin Dark" w:ascii="Palanquin Dark" w:hAnsi="Palanquin Dark"/>
        </w:rPr>
        <w:t xml:space="preserve">; </w:t>
      </w:r>
      <w:r>
        <w:rPr>
          <w:rFonts w:ascii="Palanquin Dark" w:hAnsi="Palanquin Dark" w:eastAsia="Palanquin Dark" w:cs="Palanquin Dark"/>
        </w:rPr>
        <w:t xml:space="preserve">परस्मिन् पदे स्थितत्वात् । तदेव स्पष्टयति </w:t>
      </w:r>
      <w:r>
        <w:rPr>
          <w:rFonts w:eastAsia="Palanquin Dark" w:cs="Palanquin Dark" w:ascii="Palanquin Dark" w:hAnsi="Palanquin Dark"/>
        </w:rPr>
        <w:t xml:space="preserve">- </w:t>
      </w:r>
      <w:r>
        <w:rPr>
          <w:rFonts w:ascii="Palanquin Dark" w:hAnsi="Palanquin Dark" w:eastAsia="Palanquin Dark" w:cs="Palanquin Dark"/>
        </w:rPr>
        <w:t xml:space="preserve">न द्वितीयाय स्वव्यतिरिक्ताय कस्मैचिदपि तस्थे तिष्ठते आत्मानं प्रकाशयति । यथा द्वितीयेन स्वप्रभावो न परिच्च्छिद्यते तथैव सर्वदा भवति । तस्मात्सर्वदोत्कृष्टरहितत्वादेक एवेति । </w:t>
      </w:r>
      <w:r>
        <w:rPr>
          <w:rFonts w:eastAsia="Palanquin Dark" w:cs="Palanquin Dark" w:ascii="Palanquin Dark" w:hAnsi="Palanquin Dark"/>
        </w:rPr>
        <w:t>'</w:t>
      </w:r>
      <w:r>
        <w:rPr>
          <w:rFonts w:ascii="Palanquin Dark" w:hAnsi="Palanquin Dark" w:eastAsia="Palanquin Dark" w:cs="Palanquin Dark"/>
        </w:rPr>
        <w:t>श्लाघह्नुङ्स्थाशपाम्</w:t>
      </w:r>
      <w:r>
        <w:rPr>
          <w:rFonts w:eastAsia="Palanquin Dark" w:cs="Palanquin Dark" w:ascii="Palanquin Dark" w:hAnsi="Palanquin Dark"/>
        </w:rPr>
        <w:t xml:space="preserve">' </w:t>
      </w:r>
      <w:r>
        <w:rPr>
          <w:rFonts w:ascii="Palanquin Dark" w:hAnsi="Palanquin Dark" w:eastAsia="Palanquin Dark" w:cs="Palanquin Dark"/>
        </w:rPr>
        <w:t xml:space="preserve">इति सम्प्रदानत्वम् । </w:t>
      </w:r>
      <w:r>
        <w:rPr>
          <w:rFonts w:eastAsia="Palanquin Dark" w:cs="Palanquin Dark" w:ascii="Palanquin Dark" w:hAnsi="Palanquin Dark"/>
        </w:rPr>
        <w:t>'</w:t>
      </w:r>
      <w:r>
        <w:rPr>
          <w:rFonts w:ascii="Palanquin Dark" w:hAnsi="Palanquin Dark" w:eastAsia="Palanquin Dark" w:cs="Palanquin Dark"/>
        </w:rPr>
        <w:t>प्रकाशनस्थेयाख्ययोश्च</w:t>
      </w:r>
      <w:r>
        <w:rPr>
          <w:rFonts w:eastAsia="Palanquin Dark" w:cs="Palanquin Dark" w:ascii="Palanquin Dark" w:hAnsi="Palanquin Dark"/>
        </w:rPr>
        <w:t xml:space="preserve">' </w:t>
      </w:r>
      <w:r>
        <w:rPr>
          <w:rFonts w:ascii="Palanquin Dark" w:hAnsi="Palanquin Dark" w:eastAsia="Palanquin Dark" w:cs="Palanquin Dark"/>
        </w:rPr>
        <w:t xml:space="preserve">इत्यात्मनेपदम् । यद्वा </w:t>
      </w:r>
      <w:r>
        <w:rPr>
          <w:rFonts w:eastAsia="Palanquin Dark" w:cs="Palanquin Dark" w:ascii="Palanquin Dark" w:hAnsi="Palanquin Dark"/>
        </w:rPr>
        <w:t xml:space="preserve">- </w:t>
      </w:r>
      <w:r>
        <w:rPr>
          <w:rFonts w:ascii="Palanquin Dark" w:hAnsi="Palanquin Dark" w:eastAsia="Palanquin Dark" w:cs="Palanquin Dark"/>
        </w:rPr>
        <w:t xml:space="preserve">एक एव रुद्र इति निस्सामान्यमैश्वर्यं प्रतिपादयति । यस्मादेवं तस्मादेष देवः कदाचिदपि द्वितीयाय सहायाय न तस्थे सहायार्थं न तिष्ठतीति सहायापेक्षी न क्वचिदपि कार्येषु भवतीति । हे रुद्र आखुः मूषकः पशुः भागभूतः । श्रुतिप्रामाण्यादवगम्यते । यद्वा </w:t>
      </w:r>
      <w:r>
        <w:rPr>
          <w:rFonts w:eastAsia="Palanquin Dark" w:cs="Palanquin Dark" w:ascii="Palanquin Dark" w:hAnsi="Palanquin Dark"/>
        </w:rPr>
        <w:t xml:space="preserve">- </w:t>
      </w:r>
      <w:r>
        <w:rPr>
          <w:rFonts w:ascii="Palanquin Dark" w:hAnsi="Palanquin Dark" w:eastAsia="Palanquin Dark" w:cs="Palanquin Dark"/>
        </w:rPr>
        <w:t xml:space="preserve">आखुः उत्करस्थः पुरोडाशः तव पशुः पशुवत्प्रीतिहेतुः । यथोक्तम् </w:t>
      </w:r>
      <w:r>
        <w:rPr>
          <w:rFonts w:eastAsia="Palanquin Dark" w:cs="Palanquin Dark" w:ascii="Palanquin Dark" w:hAnsi="Palanquin Dark"/>
        </w:rPr>
        <w:t>- '</w:t>
      </w:r>
      <w:r>
        <w:rPr>
          <w:rFonts w:ascii="Palanquin Dark" w:hAnsi="Palanquin Dark" w:eastAsia="Palanquin Dark" w:cs="Palanquin Dark"/>
        </w:rPr>
        <w:t>आखूत्कर एकं पुरोडाशमुपवपति</w:t>
      </w:r>
      <w:r>
        <w:rPr>
          <w:rFonts w:eastAsia="Palanquin Dark" w:cs="Palanquin Dark" w:ascii="Palanquin Dark" w:hAnsi="Palanquin Dark"/>
        </w:rPr>
        <w:t xml:space="preserve">' </w:t>
      </w:r>
      <w:r>
        <w:rPr>
          <w:rFonts w:ascii="Palanquin Dark" w:hAnsi="Palanquin Dark" w:eastAsia="Palanquin Dark" w:cs="Palanquin Dark"/>
        </w:rPr>
        <w:t xml:space="preserve">इति । यद्वा </w:t>
      </w:r>
      <w:r>
        <w:rPr>
          <w:rFonts w:eastAsia="Palanquin Dark" w:cs="Palanquin Dark" w:ascii="Palanquin Dark" w:hAnsi="Palanquin Dark"/>
        </w:rPr>
        <w:t xml:space="preserve">- </w:t>
      </w:r>
      <w:r>
        <w:rPr>
          <w:rFonts w:ascii="Palanquin Dark" w:hAnsi="Palanquin Dark" w:eastAsia="Palanquin Dark" w:cs="Palanquin Dark"/>
        </w:rPr>
        <w:t xml:space="preserve">आखुस्थानीयस्तव पशुः द्विपाच्चतुष्पाच्च सर्वः </w:t>
      </w:r>
      <w:r>
        <w:rPr>
          <w:rFonts w:eastAsia="Palanquin Dark" w:cs="Palanquin Dark" w:ascii="Palanquin Dark" w:hAnsi="Palanquin Dark"/>
        </w:rPr>
        <w:t xml:space="preserve">; </w:t>
      </w:r>
      <w:r>
        <w:rPr>
          <w:rFonts w:ascii="Palanquin Dark" w:hAnsi="Palanquin Dark" w:eastAsia="Palanquin Dark" w:cs="Palanquin Dark"/>
        </w:rPr>
        <w:t xml:space="preserve">तस्मात्तमाखूत्करस्थं पुरोडाशं जुषस्व । अपि च </w:t>
      </w:r>
      <w:r>
        <w:rPr>
          <w:rFonts w:eastAsia="Palanquin Dark" w:cs="Palanquin Dark" w:ascii="Palanquin Dark" w:hAnsi="Palanquin Dark"/>
        </w:rPr>
        <w:t xml:space="preserve">- </w:t>
      </w:r>
      <w:r>
        <w:rPr>
          <w:rFonts w:ascii="Palanquin Dark" w:hAnsi="Palanquin Dark" w:eastAsia="Palanquin Dark" w:cs="Palanquin Dark"/>
        </w:rPr>
        <w:t xml:space="preserve">हे रुद्र स एवाखूत्करस्थस्तव भागः सर्वत्रैयम्बकादानात्मकः </w:t>
      </w:r>
      <w:r>
        <w:rPr>
          <w:rFonts w:eastAsia="Palanquin Dark" w:cs="Palanquin Dark" w:ascii="Palanquin Dark" w:hAnsi="Palanquin Dark"/>
        </w:rPr>
        <w:t xml:space="preserve">; </w:t>
      </w:r>
      <w:r>
        <w:rPr>
          <w:rFonts w:ascii="Palanquin Dark" w:hAnsi="Palanquin Dark" w:eastAsia="Palanquin Dark" w:cs="Palanquin Dark"/>
        </w:rPr>
        <w:t xml:space="preserve">तस्मात्तमपि भगवत्याम्बिकया देव्या सह जुषस्व । लक्षितलक्षणया स्वस्रा भगिनी लक्ष्यते । भगिन्या भगवत्या । यद्वा </w:t>
      </w:r>
      <w:r>
        <w:rPr>
          <w:rFonts w:eastAsia="Palanquin Dark" w:cs="Palanquin Dark" w:ascii="Palanquin Dark" w:hAnsi="Palanquin Dark"/>
        </w:rPr>
        <w:t xml:space="preserve">- </w:t>
      </w:r>
      <w:r>
        <w:rPr>
          <w:rFonts w:ascii="Palanquin Dark" w:hAnsi="Palanquin Dark" w:eastAsia="Palanquin Dark" w:cs="Palanquin Dark"/>
        </w:rPr>
        <w:t xml:space="preserve">स्वसृत्वेन सहजत्वं लक्ष्यते तेन चाविनाभावः । यद्वा </w:t>
      </w:r>
      <w:r>
        <w:rPr>
          <w:rFonts w:eastAsia="Palanquin Dark" w:cs="Palanquin Dark" w:ascii="Palanquin Dark" w:hAnsi="Palanquin Dark"/>
        </w:rPr>
        <w:t xml:space="preserve">- </w:t>
      </w:r>
      <w:r>
        <w:rPr>
          <w:rFonts w:ascii="Palanquin Dark" w:hAnsi="Palanquin Dark" w:eastAsia="Palanquin Dark" w:cs="Palanquin Dark"/>
        </w:rPr>
        <w:t>स्वमात्मानं सरति भजत इति स्वसा देहार्धभूता । पृषोदरादिः । सुष्ठु वात्मना अस्यते प्राप्यते इति स्वसा । असु गत्यादिषु</w:t>
      </w:r>
      <w:r>
        <w:rPr>
          <w:rFonts w:eastAsia="Palanquin Dark" w:cs="Palanquin Dark" w:ascii="Palanquin Dark" w:hAnsi="Palanquin Dark"/>
        </w:rPr>
        <w:t xml:space="preserve">, </w:t>
      </w:r>
      <w:r>
        <w:rPr>
          <w:rFonts w:ascii="Palanquin Dark" w:hAnsi="Palanquin Dark" w:eastAsia="Palanquin Dark" w:cs="Palanquin Dark"/>
        </w:rPr>
        <w:t xml:space="preserve">तस्मात् </w:t>
      </w:r>
      <w:r>
        <w:rPr>
          <w:rFonts w:eastAsia="Palanquin Dark" w:cs="Palanquin Dark" w:ascii="Palanquin Dark" w:hAnsi="Palanquin Dark"/>
        </w:rPr>
        <w:t>'</w:t>
      </w:r>
      <w:r>
        <w:rPr>
          <w:rFonts w:ascii="Palanquin Dark" w:hAnsi="Palanquin Dark" w:eastAsia="Palanquin Dark" w:cs="Palanquin Dark"/>
        </w:rPr>
        <w:t>सुञ्यसेरृन्</w:t>
      </w:r>
      <w:r>
        <w:rPr>
          <w:rFonts w:eastAsia="Palanquin Dark" w:cs="Palanquin Dark" w:ascii="Palanquin Dark" w:hAnsi="Palanquin Dark"/>
        </w:rPr>
        <w:t xml:space="preserve">' </w:t>
      </w:r>
      <w:r>
        <w:rPr>
          <w:rFonts w:ascii="Palanquin Dark" w:hAnsi="Palanquin Dark" w:eastAsia="Palanquin Dark" w:cs="Palanquin Dark"/>
        </w:rPr>
        <w:t>इति ऋप्रत्ययः</w:t>
      </w:r>
      <w:r>
        <w:rPr>
          <w:rFonts w:eastAsia="Palanquin Dark" w:cs="Palanquin Dark" w:ascii="Palanquin Dark" w:hAnsi="Palanquin Dark"/>
        </w:rPr>
        <w:t xml:space="preserve">, </w:t>
      </w:r>
      <w:r>
        <w:rPr>
          <w:rFonts w:ascii="Palanquin Dark" w:hAnsi="Palanquin Dark" w:eastAsia="Palanquin Dark" w:cs="Palanquin Dark"/>
        </w:rPr>
        <w:t>व्युत्पत्त्यनवधारणान्ननिहन्यते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ततश्च त्वत्प्रसादादस्माकमित्थमस्त्वित्याशास्ते </w:t>
      </w:r>
      <w:r>
        <w:rPr>
          <w:rFonts w:eastAsia="Palanquin Dark" w:cs="Palanquin Dark" w:ascii="Palanquin Dark" w:hAnsi="Palanquin Dark"/>
        </w:rPr>
        <w:t xml:space="preserve">- </w:t>
      </w:r>
      <w:r>
        <w:rPr>
          <w:rFonts w:ascii="Palanquin Dark" w:hAnsi="Palanquin Dark" w:eastAsia="Palanquin Dark" w:cs="Palanquin Dark"/>
        </w:rPr>
        <w:t xml:space="preserve">भेषजं गव इति पङ्क्त्या पञ्चपदया ॥ भेषजं गवेश्वायेति प्रथमः पादः । सर्वत्र जातावेकवचनम् । गोभ्योश्वेभ्यः पुरुषेभ्यश्च भेषजमौषधं यथा असति भवेत् </w:t>
      </w:r>
      <w:r>
        <w:rPr>
          <w:rFonts w:eastAsia="Palanquin Dark" w:cs="Palanquin Dark" w:ascii="Palanquin Dark" w:hAnsi="Palanquin Dark"/>
        </w:rPr>
        <w:t xml:space="preserve">; </w:t>
      </w:r>
      <w:r>
        <w:rPr>
          <w:rFonts w:ascii="Palanquin Dark" w:hAnsi="Palanquin Dark" w:eastAsia="Palanquin Dark" w:cs="Palanquin Dark"/>
        </w:rPr>
        <w:t>तथा जुषस्व । अथो अपि च अस्मभ्यं यथा भेषजं रोगशमनं च भवेत्</w:t>
      </w:r>
      <w:r>
        <w:rPr>
          <w:rFonts w:eastAsia="Palanquin Dark" w:cs="Palanquin Dark" w:ascii="Palanquin Dark" w:hAnsi="Palanquin Dark"/>
        </w:rPr>
        <w:t xml:space="preserve">, </w:t>
      </w:r>
      <w:r>
        <w:rPr>
          <w:rFonts w:ascii="Palanquin Dark" w:hAnsi="Palanquin Dark" w:eastAsia="Palanquin Dark" w:cs="Palanquin Dark"/>
        </w:rPr>
        <w:t>सुभेषजं च शरीरसिद्ध्यादिकारणं यथा भवेत्</w:t>
      </w:r>
      <w:r>
        <w:rPr>
          <w:rFonts w:eastAsia="Palanquin Dark" w:cs="Palanquin Dark" w:ascii="Palanquin Dark" w:hAnsi="Palanquin Dark"/>
        </w:rPr>
        <w:t xml:space="preserve">, </w:t>
      </w:r>
      <w:r>
        <w:rPr>
          <w:rFonts w:ascii="Palanquin Dark" w:hAnsi="Palanquin Dark" w:eastAsia="Palanquin Dark" w:cs="Palanquin Dark"/>
        </w:rPr>
        <w:t xml:space="preserve">सुगं सुष्ठुगम्यं सेव्यं यथा भवेत् । सुष्ठु वा गम्यतेऽनेन सर्वमभिमतं यथा तथा तं जुषस्व । किञ्च </w:t>
      </w:r>
      <w:r>
        <w:rPr>
          <w:rFonts w:eastAsia="Palanquin Dark" w:cs="Palanquin Dark" w:ascii="Palanquin Dark" w:hAnsi="Palanquin Dark"/>
        </w:rPr>
        <w:t xml:space="preserve">- </w:t>
      </w:r>
      <w:r>
        <w:rPr>
          <w:rFonts w:ascii="Palanquin Dark" w:hAnsi="Palanquin Dark" w:eastAsia="Palanquin Dark" w:cs="Palanquin Dark"/>
        </w:rPr>
        <w:t xml:space="preserve">मेषेभ्यो मेषीभ्यश्च भेषजं यथा स्यात् तथा जुषस्व । अस्तेर्लेटि शपो लुकि </w:t>
      </w:r>
      <w:r>
        <w:rPr>
          <w:rFonts w:eastAsia="Palanquin Dark" w:cs="Palanquin Dark" w:ascii="Palanquin Dark" w:hAnsi="Palanquin Dark"/>
        </w:rPr>
        <w:t>'</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 xml:space="preserve">इत्यडागमः । गोशब्दात्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 xml:space="preserve">इति प्राप्तं विभक्त्युदात्तत्वं </w:t>
      </w:r>
      <w:r>
        <w:rPr>
          <w:rFonts w:eastAsia="Palanquin Dark" w:cs="Palanquin Dark" w:ascii="Palanquin Dark" w:hAnsi="Palanquin Dark"/>
        </w:rPr>
        <w:t>'</w:t>
      </w:r>
      <w:r>
        <w:rPr>
          <w:rFonts w:ascii="Palanquin Dark" w:hAnsi="Palanquin Dark" w:eastAsia="Palanquin Dark" w:cs="Palanquin Dark"/>
        </w:rPr>
        <w:t>न गोश्वन्</w:t>
      </w:r>
      <w:r>
        <w:rPr>
          <w:rFonts w:eastAsia="Palanquin Dark" w:cs="Palanquin Dark" w:ascii="Palanquin Dark" w:hAnsi="Palanquin Dark"/>
        </w:rPr>
        <w:t xml:space="preserve">' </w:t>
      </w:r>
      <w:r>
        <w:rPr>
          <w:rFonts w:ascii="Palanquin Dark" w:hAnsi="Palanquin Dark" w:eastAsia="Palanquin Dark" w:cs="Palanquin Dark"/>
        </w:rPr>
        <w:t>इति प्रतिषिध्यते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इदानीमारोग्यानन्तरं धनसमृद्ध्यादिकमाशास्ते </w:t>
      </w:r>
      <w:r>
        <w:rPr>
          <w:rFonts w:eastAsia="Palanquin Dark" w:cs="Palanquin Dark" w:ascii="Palanquin Dark" w:hAnsi="Palanquin Dark"/>
        </w:rPr>
        <w:t xml:space="preserve">- </w:t>
      </w:r>
      <w:r>
        <w:rPr>
          <w:rFonts w:ascii="Palanquin Dark" w:hAnsi="Palanquin Dark" w:eastAsia="Palanquin Dark" w:cs="Palanquin Dark"/>
        </w:rPr>
        <w:t xml:space="preserve">अवाम्बेति षट्पदा जगतीयम् ॥ अत्र देवीं प्रत्याशास्ते । हे अम्ब जगतां मातः देवं </w:t>
      </w:r>
      <w:r>
        <w:rPr>
          <w:rFonts w:eastAsia="Palanquin Dark" w:cs="Palanquin Dark" w:ascii="Palanquin Dark" w:hAnsi="Palanquin Dark"/>
        </w:rPr>
        <w:t>(</w:t>
      </w:r>
      <w:r>
        <w:rPr>
          <w:rFonts w:ascii="Palanquin Dark" w:hAnsi="Palanquin Dark" w:eastAsia="Palanquin Dark" w:cs="Palanquin Dark"/>
        </w:rPr>
        <w:t>अम्ब</w:t>
      </w:r>
      <w:r>
        <w:rPr>
          <w:rFonts w:eastAsia="Palanquin Dark" w:cs="Palanquin Dark" w:ascii="Palanquin Dark" w:hAnsi="Palanquin Dark"/>
        </w:rPr>
        <w:t xml:space="preserve">) </w:t>
      </w:r>
      <w:r>
        <w:rPr>
          <w:rFonts w:ascii="Palanquin Dark" w:hAnsi="Palanquin Dark" w:eastAsia="Palanquin Dark" w:cs="Palanquin Dark"/>
        </w:rPr>
        <w:t>वयमवादिमहि अवदानैस्तोषयामः । अवदानसाध्या देवतातृप्तिरवदानेन लक्ष्यते । छान्दसो लुञ्</w:t>
      </w:r>
      <w:r>
        <w:rPr>
          <w:rFonts w:eastAsia="Palanquin Dark" w:cs="Palanquin Dark" w:ascii="Palanquin Dark" w:hAnsi="Palanquin Dark"/>
        </w:rPr>
        <w:t xml:space="preserve">, </w:t>
      </w:r>
      <w:r>
        <w:rPr>
          <w:rFonts w:ascii="Palanquin Dark" w:hAnsi="Palanquin Dark" w:eastAsia="Palanquin Dark" w:cs="Palanquin Dark"/>
        </w:rPr>
        <w:t>व्यत्ययेनात्मनेपदम्</w:t>
      </w:r>
      <w:r>
        <w:rPr>
          <w:rFonts w:eastAsia="Palanquin Dark" w:cs="Palanquin Dark" w:ascii="Palanquin Dark" w:hAnsi="Palanquin Dark"/>
        </w:rPr>
        <w:t>, '</w:t>
      </w:r>
      <w:r>
        <w:rPr>
          <w:rFonts w:ascii="Palanquin Dark" w:hAnsi="Palanquin Dark" w:eastAsia="Palanquin Dark" w:cs="Palanquin Dark"/>
        </w:rPr>
        <w:t>स्थाघ्वोरिच्च</w:t>
      </w:r>
      <w:r>
        <w:rPr>
          <w:rFonts w:eastAsia="Palanquin Dark" w:cs="Palanquin Dark" w:ascii="Palanquin Dark" w:hAnsi="Palanquin Dark"/>
        </w:rPr>
        <w:t xml:space="preserve">' </w:t>
      </w:r>
      <w:r>
        <w:rPr>
          <w:rFonts w:ascii="Palanquin Dark" w:hAnsi="Palanquin Dark" w:eastAsia="Palanquin Dark" w:cs="Palanquin Dark"/>
        </w:rPr>
        <w:t>इतीत्वकित्त्वे</w:t>
      </w:r>
      <w:r>
        <w:rPr>
          <w:rFonts w:eastAsia="Palanquin Dark" w:cs="Palanquin Dark" w:ascii="Palanquin Dark" w:hAnsi="Palanquin Dark"/>
        </w:rPr>
        <w:t>, '</w:t>
      </w:r>
      <w:r>
        <w:rPr>
          <w:rFonts w:ascii="Palanquin Dark" w:hAnsi="Palanquin Dark" w:eastAsia="Palanquin Dark" w:cs="Palanquin Dark"/>
        </w:rPr>
        <w:t>ह्रस्वादङ्गात्</w:t>
      </w:r>
      <w:r>
        <w:rPr>
          <w:rFonts w:eastAsia="Palanquin Dark" w:cs="Palanquin Dark" w:ascii="Palanquin Dark" w:hAnsi="Palanquin Dark"/>
        </w:rPr>
        <w:t xml:space="preserve">' </w:t>
      </w:r>
      <w:r>
        <w:rPr>
          <w:rFonts w:ascii="Palanquin Dark" w:hAnsi="Palanquin Dark" w:eastAsia="Palanquin Dark" w:cs="Palanquin Dark"/>
        </w:rPr>
        <w:t xml:space="preserve">इति सिचो लुक् । त्र्यम्बकञ्च देवमवादिमहीत्येव । आदरार्थं द्वितीयं ब्रवीति गुणान्तरख्यापनार्थं वा । त्र्यम्बकमिति त्रीणि अम्बकानि लोचनानि यस्य । यद्वा </w:t>
      </w:r>
      <w:r>
        <w:rPr>
          <w:rFonts w:eastAsia="Palanquin Dark" w:cs="Palanquin Dark" w:ascii="Palanquin Dark" w:hAnsi="Palanquin Dark"/>
        </w:rPr>
        <w:t xml:space="preserve">- </w:t>
      </w:r>
      <w:r>
        <w:rPr>
          <w:rFonts w:ascii="Palanquin Dark" w:hAnsi="Palanquin Dark" w:eastAsia="Palanquin Dark" w:cs="Palanquin Dark"/>
        </w:rPr>
        <w:t>अबि शब्दे</w:t>
      </w:r>
      <w:r>
        <w:rPr>
          <w:rFonts w:eastAsia="Palanquin Dark" w:cs="Palanquin Dark" w:ascii="Palanquin Dark" w:hAnsi="Palanquin Dark"/>
        </w:rPr>
        <w:t xml:space="preserve">, </w:t>
      </w:r>
      <w:r>
        <w:rPr>
          <w:rFonts w:ascii="Palanquin Dark" w:hAnsi="Palanquin Dark" w:eastAsia="Palanquin Dark" w:cs="Palanquin Dark"/>
        </w:rPr>
        <w:t xml:space="preserve">अम्बका वेदाः त्र्यम्बकः वेदत्रयीप्रतिपाद्यः । अथ वा </w:t>
      </w:r>
      <w:r>
        <w:rPr>
          <w:rFonts w:eastAsia="Palanquin Dark" w:cs="Palanquin Dark" w:ascii="Palanquin Dark" w:hAnsi="Palanquin Dark"/>
        </w:rPr>
        <w:t xml:space="preserve">- </w:t>
      </w:r>
      <w:r>
        <w:rPr>
          <w:rFonts w:ascii="Palanquin Dark" w:hAnsi="Palanquin Dark" w:eastAsia="Palanquin Dark" w:cs="Palanquin Dark"/>
        </w:rPr>
        <w:t>अम गत्यादिषु</w:t>
      </w:r>
      <w:r>
        <w:rPr>
          <w:rFonts w:eastAsia="Palanquin Dark" w:cs="Palanquin Dark" w:ascii="Palanquin Dark" w:hAnsi="Palanquin Dark"/>
        </w:rPr>
        <w:t xml:space="preserve">, </w:t>
      </w:r>
      <w:r>
        <w:rPr>
          <w:rFonts w:ascii="Palanquin Dark" w:hAnsi="Palanquin Dark" w:eastAsia="Palanquin Dark" w:cs="Palanquin Dark"/>
        </w:rPr>
        <w:t>अमनहेतवोम्बाः द्यौरापः पृथिवी चेति</w:t>
      </w:r>
      <w:r>
        <w:rPr>
          <w:rFonts w:eastAsia="Palanquin Dark" w:cs="Palanquin Dark" w:ascii="Palanquin Dark" w:hAnsi="Palanquin Dark"/>
        </w:rPr>
        <w:t xml:space="preserve">, </w:t>
      </w:r>
      <w:r>
        <w:rPr>
          <w:rFonts w:ascii="Palanquin Dark" w:hAnsi="Palanquin Dark" w:eastAsia="Palanquin Dark" w:cs="Palanquin Dark"/>
        </w:rPr>
        <w:t xml:space="preserve">तदाराधनीयत्वात् । त्रयो वा अग्नयः तिस्रो वा गतयः त्रीणि वा ज्योतींषि । छान्दस इयङादेशः । तस्मादेवं महानुभावं देवं त्र्यम्बकमवादिमहि । किमर्थम् </w:t>
      </w:r>
      <w:r>
        <w:rPr>
          <w:rFonts w:eastAsia="Palanquin Dark" w:cs="Palanquin Dark" w:ascii="Palanquin Dark" w:hAnsi="Palanquin Dark"/>
        </w:rPr>
        <w:t xml:space="preserve">? </w:t>
      </w:r>
      <w:r>
        <w:rPr>
          <w:rFonts w:ascii="Palanquin Dark" w:hAnsi="Palanquin Dark" w:eastAsia="Palanquin Dark" w:cs="Palanquin Dark"/>
        </w:rPr>
        <w:t xml:space="preserve">यथा नोस्मान् श्रेयसः विद्याधनपुत्रादिभिः प्रशस्यतरान् करत् कुर्यात् तदर्थमित्यर्थः । पूर्ववल्लेटि शपो लुक् । यथा नोस्मान् वस्यसः वसीयसः वसुमत्तरान् कुर्यात् । वसुमच्छब्दादीयसुनि </w:t>
      </w:r>
      <w:r>
        <w:rPr>
          <w:rFonts w:eastAsia="Palanquin Dark" w:cs="Palanquin Dark" w:ascii="Palanquin Dark" w:hAnsi="Palanquin Dark"/>
        </w:rPr>
        <w:t>'</w:t>
      </w:r>
      <w:r>
        <w:rPr>
          <w:rFonts w:ascii="Palanquin Dark" w:hAnsi="Palanquin Dark" w:eastAsia="Palanquin Dark" w:cs="Palanquin Dark"/>
        </w:rPr>
        <w:t>विन्मतोर्लुक्</w:t>
      </w:r>
      <w:r>
        <w:rPr>
          <w:rFonts w:eastAsia="Palanquin Dark" w:cs="Palanquin Dark" w:ascii="Palanquin Dark" w:hAnsi="Palanquin Dark"/>
        </w:rPr>
        <w:t xml:space="preserve">' </w:t>
      </w:r>
      <w:r>
        <w:rPr>
          <w:rFonts w:ascii="Palanquin Dark" w:hAnsi="Palanquin Dark" w:eastAsia="Palanquin Dark" w:cs="Palanquin Dark"/>
        </w:rPr>
        <w:t>टिलोपः</w:t>
      </w:r>
      <w:r>
        <w:rPr>
          <w:rFonts w:eastAsia="Palanquin Dark" w:cs="Palanquin Dark" w:ascii="Palanquin Dark" w:hAnsi="Palanquin Dark"/>
        </w:rPr>
        <w:t xml:space="preserve">, </w:t>
      </w:r>
      <w:r>
        <w:rPr>
          <w:rFonts w:ascii="Palanquin Dark" w:hAnsi="Palanquin Dark" w:eastAsia="Palanquin Dark" w:cs="Palanquin Dark"/>
        </w:rPr>
        <w:t xml:space="preserve">छान्दसः ईकारलोपः । वस्तृशब्दाद्वा </w:t>
      </w:r>
      <w:r>
        <w:rPr>
          <w:rFonts w:eastAsia="Palanquin Dark" w:cs="Palanquin Dark" w:ascii="Palanquin Dark" w:hAnsi="Palanquin Dark"/>
        </w:rPr>
        <w:t>'</w:t>
      </w:r>
      <w:r>
        <w:rPr>
          <w:rFonts w:ascii="Palanquin Dark" w:hAnsi="Palanquin Dark" w:eastAsia="Palanquin Dark" w:cs="Palanquin Dark"/>
        </w:rPr>
        <w:t>तुश्छन्दसि</w:t>
      </w:r>
      <w:r>
        <w:rPr>
          <w:rFonts w:eastAsia="Palanquin Dark" w:cs="Palanquin Dark" w:ascii="Palanquin Dark" w:hAnsi="Palanquin Dark"/>
        </w:rPr>
        <w:t xml:space="preserve">' </w:t>
      </w:r>
      <w:r>
        <w:rPr>
          <w:rFonts w:ascii="Palanquin Dark" w:hAnsi="Palanquin Dark" w:eastAsia="Palanquin Dark" w:cs="Palanquin Dark"/>
        </w:rPr>
        <w:t>इतीयसुन्</w:t>
      </w:r>
      <w:r>
        <w:rPr>
          <w:rFonts w:eastAsia="Palanquin Dark" w:cs="Palanquin Dark" w:ascii="Palanquin Dark" w:hAnsi="Palanquin Dark"/>
        </w:rPr>
        <w:t xml:space="preserve">, </w:t>
      </w:r>
      <w:r>
        <w:rPr>
          <w:rFonts w:ascii="Palanquin Dark" w:hAnsi="Palanquin Dark" w:eastAsia="Palanquin Dark" w:cs="Palanquin Dark"/>
        </w:rPr>
        <w:t>अतिशयेन वस्तॄन्</w:t>
      </w:r>
      <w:r>
        <w:rPr>
          <w:rFonts w:eastAsia="Palanquin Dark" w:cs="Palanquin Dark" w:ascii="Palanquin Dark" w:hAnsi="Palanquin Dark"/>
        </w:rPr>
        <w:t xml:space="preserve">, </w:t>
      </w:r>
      <w:r>
        <w:rPr>
          <w:rFonts w:ascii="Palanquin Dark" w:hAnsi="Palanquin Dark" w:eastAsia="Palanquin Dark" w:cs="Palanquin Dark"/>
        </w:rPr>
        <w:t xml:space="preserve">यथा चास्मान् पशुमतः बहुपशुकान् कुर्यात् </w:t>
      </w:r>
      <w:r>
        <w:rPr>
          <w:rFonts w:eastAsia="Palanquin Dark" w:cs="Palanquin Dark" w:ascii="Palanquin Dark" w:hAnsi="Palanquin Dark"/>
        </w:rPr>
        <w:t>'</w:t>
      </w:r>
      <w:r>
        <w:rPr>
          <w:rFonts w:ascii="Palanquin Dark" w:hAnsi="Palanquin Dark" w:eastAsia="Palanquin Dark" w:cs="Palanquin Dark"/>
        </w:rPr>
        <w:t>ह्नस्वनुङ्भ्यां मतुप्</w:t>
      </w:r>
      <w:r>
        <w:rPr>
          <w:rFonts w:eastAsia="Palanquin Dark" w:cs="Palanquin Dark" w:ascii="Palanquin Dark" w:hAnsi="Palanquin Dark"/>
        </w:rPr>
        <w:t xml:space="preserve">' </w:t>
      </w:r>
      <w:r>
        <w:rPr>
          <w:rFonts w:ascii="Palanquin Dark" w:hAnsi="Palanquin Dark" w:eastAsia="Palanquin Dark" w:cs="Palanquin Dark"/>
        </w:rPr>
        <w:t xml:space="preserve">इति मतुप उदात्तत्वम् । यथा च नोस्मान् व्यवसाययात् व्यवसितकर्माः कुर्यात् अविघ्नेनेदं कर्म समापयेत् । व्यवपूवात्स्यतेर्णिचि </w:t>
      </w:r>
      <w:r>
        <w:rPr>
          <w:rFonts w:eastAsia="Palanquin Dark" w:cs="Palanquin Dark" w:ascii="Palanquin Dark" w:hAnsi="Palanquin Dark"/>
        </w:rPr>
        <w:t>'</w:t>
      </w:r>
      <w:r>
        <w:rPr>
          <w:rFonts w:ascii="Palanquin Dark" w:hAnsi="Palanquin Dark" w:eastAsia="Palanquin Dark" w:cs="Palanquin Dark"/>
        </w:rPr>
        <w:t>शा च्छासाह्वा</w:t>
      </w:r>
      <w:r>
        <w:rPr>
          <w:rFonts w:eastAsia="Palanquin Dark" w:cs="Palanquin Dark" w:ascii="Palanquin Dark" w:hAnsi="Palanquin Dark"/>
        </w:rPr>
        <w:t xml:space="preserve">' </w:t>
      </w:r>
      <w:r>
        <w:rPr>
          <w:rFonts w:ascii="Palanquin Dark" w:hAnsi="Palanquin Dark" w:eastAsia="Palanquin Dark" w:cs="Palanquin Dark"/>
        </w:rPr>
        <w:t>इति युगागमः</w:t>
      </w:r>
      <w:r>
        <w:rPr>
          <w:rFonts w:eastAsia="Palanquin Dark" w:cs="Palanquin Dark" w:ascii="Palanquin Dark" w:hAnsi="Palanquin Dark"/>
        </w:rPr>
        <w:t xml:space="preserve">, </w:t>
      </w:r>
      <w:r>
        <w:rPr>
          <w:rFonts w:ascii="Palanquin Dark" w:hAnsi="Palanquin Dark" w:eastAsia="Palanquin Dark" w:cs="Palanquin Dark"/>
        </w:rPr>
        <w:t>लेट्याडागमः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त्रिः प्रदक्षिणं परियन्ति </w:t>
      </w:r>
      <w:r>
        <w:rPr>
          <w:rFonts w:eastAsia="Palanquin Dark" w:cs="Palanquin Dark" w:ascii="Palanquin Dark" w:hAnsi="Palanquin Dark"/>
        </w:rPr>
        <w:t xml:space="preserve">- </w:t>
      </w:r>
      <w:r>
        <w:rPr>
          <w:rFonts w:ascii="Palanquin Dark" w:hAnsi="Palanquin Dark" w:eastAsia="Palanquin Dark" w:cs="Palanquin Dark"/>
        </w:rPr>
        <w:t>त्र्यम्बकमिति । अनुष्टुबेषा ॥ इदानीं मृत्युञ्जयमाशास्ते । त्र्यम्बकं व्याख्यातम् । सुगन्धिं नित्यशोभनं यशोगन्धिं</w:t>
      </w:r>
      <w:r>
        <w:rPr>
          <w:rFonts w:eastAsia="Palanquin Dark" w:cs="Palanquin Dark" w:ascii="Palanquin Dark" w:hAnsi="Palanquin Dark"/>
        </w:rPr>
        <w:t xml:space="preserve">, </w:t>
      </w:r>
      <w:r>
        <w:rPr>
          <w:rFonts w:ascii="Palanquin Dark" w:hAnsi="Palanquin Dark" w:eastAsia="Palanquin Dark" w:cs="Palanquin Dark"/>
        </w:rPr>
        <w:t xml:space="preserve">सर्वसुकृतमयत्वात् । </w:t>
      </w:r>
      <w:r>
        <w:rPr>
          <w:rFonts w:eastAsia="Palanquin Dark" w:cs="Palanquin Dark" w:ascii="Palanquin Dark" w:hAnsi="Palanquin Dark"/>
        </w:rPr>
        <w:t>'</w:t>
      </w:r>
      <w:r>
        <w:rPr>
          <w:rFonts w:ascii="Palanquin Dark" w:hAnsi="Palanquin Dark" w:eastAsia="Palanquin Dark" w:cs="Palanquin Dark"/>
        </w:rPr>
        <w:t>गन्धस्येत्वे तदेकान्तग्रहणम्</w:t>
      </w:r>
      <w:r>
        <w:rPr>
          <w:rFonts w:eastAsia="Palanquin Dark" w:cs="Palanquin Dark" w:ascii="Palanquin Dark" w:hAnsi="Palanquin Dark"/>
        </w:rPr>
        <w:t xml:space="preserve">' </w:t>
      </w:r>
      <w:r>
        <w:rPr>
          <w:rFonts w:ascii="Palanquin Dark" w:hAnsi="Palanquin Dark" w:eastAsia="Palanquin Dark" w:cs="Palanquin Dark"/>
        </w:rPr>
        <w:t xml:space="preserve">इतीत्वम् । पुष्टिवर्धनं गोभूमिवित्तविद्यादिपुष्टिहेतुं ईदृशं देवं यजामहे । किमर्थम् </w:t>
      </w:r>
      <w:r>
        <w:rPr>
          <w:rFonts w:eastAsia="Palanquin Dark" w:cs="Palanquin Dark" w:ascii="Palanquin Dark" w:hAnsi="Palanquin Dark"/>
        </w:rPr>
        <w:t xml:space="preserve">? </w:t>
      </w:r>
      <w:r>
        <w:rPr>
          <w:rFonts w:ascii="Palanquin Dark" w:hAnsi="Palanquin Dark" w:eastAsia="Palanquin Dark" w:cs="Palanquin Dark"/>
        </w:rPr>
        <w:t>यथा उर्वारुकं फलं बन्धनात्प्रसवबन्धनात् पक्वं स्वयं मुच्यते एवमहमपि मृत्योरनेन मुक्षीय मुक्तो भूयासं</w:t>
      </w:r>
      <w:r>
        <w:rPr>
          <w:rFonts w:eastAsia="Palanquin Dark" w:cs="Palanquin Dark" w:ascii="Palanquin Dark" w:hAnsi="Palanquin Dark"/>
        </w:rPr>
        <w:t xml:space="preserve">, </w:t>
      </w:r>
      <w:r>
        <w:rPr>
          <w:rFonts w:ascii="Palanquin Dark" w:hAnsi="Palanquin Dark" w:eastAsia="Palanquin Dark" w:cs="Palanquin Dark"/>
        </w:rPr>
        <w:t xml:space="preserve">मामृतान्मुक्षीय अमरणो भूयासम् । मुचेराशिषि लिङि सीयुटि </w:t>
      </w:r>
      <w:r>
        <w:rPr>
          <w:rFonts w:eastAsia="Palanquin Dark" w:cs="Palanquin Dark" w:ascii="Palanquin Dark" w:hAnsi="Palanquin Dark"/>
        </w:rPr>
        <w:t>'</w:t>
      </w:r>
      <w:r>
        <w:rPr>
          <w:rFonts w:ascii="Palanquin Dark" w:hAnsi="Palanquin Dark" w:eastAsia="Palanquin Dark" w:cs="Palanquin Dark"/>
        </w:rPr>
        <w:t>लिङ्सिचावात्मनेपदेषु</w:t>
      </w:r>
      <w:r>
        <w:rPr>
          <w:rFonts w:eastAsia="Palanquin Dark" w:cs="Palanquin Dark" w:ascii="Palanquin Dark" w:hAnsi="Palanquin Dark"/>
        </w:rPr>
        <w:t xml:space="preserve">' </w:t>
      </w:r>
      <w:r>
        <w:rPr>
          <w:rFonts w:ascii="Palanquin Dark" w:hAnsi="Palanquin Dark" w:eastAsia="Palanquin Dark" w:cs="Palanquin Dark"/>
        </w:rPr>
        <w:t xml:space="preserve">इति कित्त्वम् । बहुव्रीहौ </w:t>
      </w:r>
      <w:r>
        <w:rPr>
          <w:rFonts w:eastAsia="Palanquin Dark" w:cs="Palanquin Dark" w:ascii="Palanquin Dark" w:hAnsi="Palanquin Dark"/>
        </w:rPr>
        <w:t>'</w:t>
      </w:r>
      <w:r>
        <w:rPr>
          <w:rFonts w:ascii="Palanquin Dark" w:hAnsi="Palanquin Dark" w:eastAsia="Palanquin Dark" w:cs="Palanquin Dark"/>
        </w:rPr>
        <w:t>नञो जरमर</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भावप्रधानो द्रष्टव्यः । त्रपुसमुर्वारुकमिति केचित् । हिममित्यन्ये । अन्य आहुः </w:t>
      </w:r>
      <w:r>
        <w:rPr>
          <w:rFonts w:eastAsia="Palanquin Dark" w:cs="Palanquin Dark" w:ascii="Palanquin Dark" w:hAnsi="Palanquin Dark"/>
        </w:rPr>
        <w:t xml:space="preserve">- </w:t>
      </w:r>
      <w:r>
        <w:rPr>
          <w:rFonts w:ascii="Palanquin Dark" w:hAnsi="Palanquin Dark" w:eastAsia="Palanquin Dark" w:cs="Palanquin Dark"/>
        </w:rPr>
        <w:t>पुरुषेण वाह्यात्काष्ठादिभारात् यद्भारातिरिक्तं तदुर्वारुकमिति तद्यथा बन्धनव्यवसायान्मुच्यते न वाहकवशं भवति एवमहं मृत्योर्मुक्षीय मृत्युवशं मा गां मां मृत्युर्मा गात् इति । उरोर्भाराद्वारणीयमुर्वारुकमिति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शुष्के स्थाणौ तान्बध्नाति </w:t>
      </w:r>
      <w:r>
        <w:rPr>
          <w:rFonts w:eastAsia="Palanquin Dark" w:cs="Palanquin Dark" w:ascii="Palanquin Dark" w:hAnsi="Palanquin Dark"/>
        </w:rPr>
        <w:t xml:space="preserve">- </w:t>
      </w:r>
      <w:r>
        <w:rPr>
          <w:rFonts w:ascii="Palanquin Dark" w:hAnsi="Palanquin Dark" w:eastAsia="Palanquin Dark" w:cs="Palanquin Dark"/>
        </w:rPr>
        <w:t>एष त इति ॥ हे भगवम् रुद्र एष तव भागः</w:t>
      </w:r>
      <w:r>
        <w:rPr>
          <w:rFonts w:eastAsia="Palanquin Dark" w:cs="Palanquin Dark" w:ascii="Palanquin Dark" w:hAnsi="Palanquin Dark"/>
        </w:rPr>
        <w:t xml:space="preserve">, </w:t>
      </w:r>
      <w:r>
        <w:rPr>
          <w:rFonts w:ascii="Palanquin Dark" w:hAnsi="Palanquin Dark" w:eastAsia="Palanquin Dark" w:cs="Palanquin Dark"/>
        </w:rPr>
        <w:t xml:space="preserve">तं जुषस्व गृहाण </w:t>
      </w:r>
      <w:r>
        <w:rPr>
          <w:rFonts w:eastAsia="Palanquin Dark" w:cs="Palanquin Dark" w:ascii="Palanquin Dark" w:hAnsi="Palanquin Dark"/>
        </w:rPr>
        <w:t xml:space="preserve">! </w:t>
      </w:r>
      <w:r>
        <w:rPr>
          <w:rFonts w:ascii="Palanquin Dark" w:hAnsi="Palanquin Dark" w:eastAsia="Palanquin Dark" w:cs="Palanquin Dark"/>
        </w:rPr>
        <w:t xml:space="preserve">तेनानेनावसेन पथामवनेन पथः येन अवते । गत्यर्थादौणादिकोस्वप्रत्ययः । परः परस्तात् । मूजवान्नाम पर्वतः उच्छ्रिततया प्रसिद्धः तस्यापि परस्तात् अतीहि अतिक्रम्य गच्छ । यद्वा </w:t>
      </w:r>
      <w:r>
        <w:rPr>
          <w:rFonts w:eastAsia="Palanquin Dark" w:cs="Palanquin Dark" w:ascii="Palanquin Dark" w:hAnsi="Palanquin Dark"/>
        </w:rPr>
        <w:t xml:space="preserve">- </w:t>
      </w:r>
      <w:r>
        <w:rPr>
          <w:rFonts w:ascii="Palanquin Dark" w:hAnsi="Palanquin Dark" w:eastAsia="Palanquin Dark" w:cs="Palanquin Dark"/>
        </w:rPr>
        <w:t>मूङ् बन्धने</w:t>
      </w:r>
      <w:r>
        <w:rPr>
          <w:rFonts w:eastAsia="Palanquin Dark" w:cs="Palanquin Dark" w:ascii="Palanquin Dark" w:hAnsi="Palanquin Dark"/>
        </w:rPr>
        <w:t xml:space="preserve">, </w:t>
      </w:r>
      <w:r>
        <w:rPr>
          <w:rFonts w:ascii="Palanquin Dark" w:hAnsi="Palanquin Dark" w:eastAsia="Palanquin Dark" w:cs="Palanquin Dark"/>
        </w:rPr>
        <w:t xml:space="preserve">बन्धजस्संसारो मूजः तद्वतः प्रपञ्चादतीहि । परशब्दाच्छान्दसोसिच्प्रत्ययः । अवततधन्वा अवतारितज्याकरवत्तादृशं धनुर्यस्य इति बहुव्रीहौ </w:t>
      </w:r>
      <w:r>
        <w:rPr>
          <w:rFonts w:eastAsia="Palanquin Dark" w:cs="Palanquin Dark" w:ascii="Palanquin Dark" w:hAnsi="Palanquin Dark"/>
        </w:rPr>
        <w:t>'</w:t>
      </w:r>
      <w:r>
        <w:rPr>
          <w:rFonts w:ascii="Palanquin Dark" w:hAnsi="Palanquin Dark" w:eastAsia="Palanquin Dark" w:cs="Palanquin Dark"/>
        </w:rPr>
        <w:t>धनुषश्च</w:t>
      </w:r>
      <w:r>
        <w:rPr>
          <w:rFonts w:eastAsia="Palanquin Dark" w:cs="Palanquin Dark" w:ascii="Palanquin Dark" w:hAnsi="Palanquin Dark"/>
        </w:rPr>
        <w:t xml:space="preserve">' </w:t>
      </w:r>
      <w:r>
        <w:rPr>
          <w:rFonts w:ascii="Palanquin Dark" w:hAnsi="Palanquin Dark" w:eastAsia="Palanquin Dark" w:cs="Palanquin Dark"/>
        </w:rPr>
        <w:t>इत्यानङ्</w:t>
      </w:r>
      <w:r>
        <w:rPr>
          <w:rFonts w:eastAsia="Palanquin Dark" w:cs="Palanquin Dark" w:ascii="Palanquin Dark" w:hAnsi="Palanquin Dark"/>
        </w:rPr>
        <w:t>, '</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 । पिनाकहस्तः पिनाकाख्यं धनुर्दण्डं हस्ते अलङ्कारार्थं वहन्न हि ते निरायुधस्यापि चोरादिभयमस्ति । कृत्तिवासाः वैयाघ्रनागचर्ममात्रं वसानः । कवचादि नेति भावः । ईदृशो दूरतरः गन्तुमर्हति । देव वयं न बिभीमः प्रसादादृते कस्त्वां पश्यन्न बिभेतीति । साकमेधास्समाप्ताः ॥</w:t>
      </w:r>
    </w:p>
    <w:p>
      <w:pPr>
        <w:pStyle w:val="Normal"/>
        <w:rPr/>
      </w:pPr>
      <w:r>
        <w:rPr/>
      </w:r>
    </w:p>
    <w:p>
      <w:pPr>
        <w:pStyle w:val="Normal"/>
        <w:rPr/>
      </w:pPr>
      <w:r>
        <w:rPr>
          <w:rFonts w:ascii="Palanquin Dark" w:hAnsi="Palanquin Dark" w:eastAsia="Palanquin Dark" w:cs="Palanquin Dark"/>
        </w:rPr>
        <w:t>इत्यष्टमे षष्ठोनुवाकः ॥</w:t>
      </w:r>
    </w:p>
    <w:p>
      <w:pPr>
        <w:pStyle w:val="Normal"/>
        <w:rPr>
          <w:rFonts w:ascii="Palanquin Dark" w:hAnsi="Palanquin Dark" w:eastAsia="Palanquin Dark" w:cs="Palanquin Dark"/>
        </w:rPr>
      </w:pPr>
      <w:r>
        <w:rPr>
          <w:rFonts w:eastAsia="Palanquin Dark" w:cs="Palanquin Dark" w:ascii="Palanquin Dark" w:hAnsi="Palanquin Dark"/>
        </w:rPr>
        <w:t>1.8.7</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शुनासीरीयं हविर्विदधाति </w:t>
      </w:r>
      <w:r>
        <w:rPr>
          <w:rFonts w:eastAsia="Palanquin Dark" w:cs="Palanquin Dark" w:ascii="Palanquin Dark" w:hAnsi="Palanquin Dark"/>
        </w:rPr>
        <w:t xml:space="preserve">- </w:t>
      </w:r>
      <w:r>
        <w:rPr>
          <w:rFonts w:ascii="Palanquin Dark" w:hAnsi="Palanquin Dark" w:eastAsia="Palanquin Dark" w:cs="Palanquin Dark"/>
        </w:rPr>
        <w:t>ऐन्द्राग्नं द्वादशकपालमिति ॥ तानि पञ्च हवींषि पञ्चसञ्चरव्यतिरिक्तानि</w:t>
      </w:r>
      <w:r>
        <w:rPr>
          <w:rFonts w:eastAsia="Palanquin Dark" w:cs="Palanquin Dark" w:ascii="Palanquin Dark" w:hAnsi="Palanquin Dark"/>
        </w:rPr>
        <w:t xml:space="preserve">, </w:t>
      </w:r>
      <w:r>
        <w:rPr>
          <w:rFonts w:ascii="Palanquin Dark" w:hAnsi="Palanquin Dark" w:eastAsia="Palanquin Dark" w:cs="Palanquin Dark"/>
        </w:rPr>
        <w:t xml:space="preserve">तेन दश हवींषीति केचित् । अन्ये तु </w:t>
      </w:r>
      <w:r>
        <w:rPr>
          <w:rFonts w:eastAsia="Palanquin Dark" w:cs="Palanquin Dark" w:ascii="Palanquin Dark" w:hAnsi="Palanquin Dark"/>
        </w:rPr>
        <w:t>'</w:t>
      </w:r>
      <w:r>
        <w:rPr>
          <w:rFonts w:ascii="Palanquin Dark" w:hAnsi="Palanquin Dark" w:eastAsia="Palanquin Dark" w:cs="Palanquin Dark"/>
        </w:rPr>
        <w:t>एतद्ब्राह्मणान्येव पञ्च हवींषि</w:t>
      </w:r>
      <w:r>
        <w:rPr>
          <w:rFonts w:eastAsia="Palanquin Dark" w:cs="Palanquin Dark" w:ascii="Palanquin Dark" w:hAnsi="Palanquin Dark"/>
        </w:rPr>
        <w:t xml:space="preserve">' </w:t>
      </w:r>
      <w:r>
        <w:rPr>
          <w:rFonts w:ascii="Palanquin Dark" w:hAnsi="Palanquin Dark" w:eastAsia="Palanquin Dark" w:cs="Palanquin Dark"/>
        </w:rPr>
        <w:t xml:space="preserve">इत्युक्त्वा </w:t>
      </w:r>
      <w:r>
        <w:rPr>
          <w:rFonts w:eastAsia="Palanquin Dark" w:cs="Palanquin Dark" w:ascii="Palanquin Dark" w:hAnsi="Palanquin Dark"/>
        </w:rPr>
        <w:t>'</w:t>
      </w:r>
      <w:r>
        <w:rPr>
          <w:rFonts w:ascii="Palanquin Dark" w:hAnsi="Palanquin Dark" w:eastAsia="Palanquin Dark" w:cs="Palanquin Dark"/>
        </w:rPr>
        <w:t>अथेन्द्राय शुनसीराय</w:t>
      </w:r>
      <w:r>
        <w:rPr>
          <w:rFonts w:eastAsia="Palanquin Dark" w:cs="Palanquin Dark" w:ascii="Palanquin Dark" w:hAnsi="Palanquin Dark"/>
        </w:rPr>
        <w:t xml:space="preserve">' </w:t>
      </w:r>
      <w:r>
        <w:rPr>
          <w:rFonts w:ascii="Palanquin Dark" w:hAnsi="Palanquin Dark" w:eastAsia="Palanquin Dark" w:cs="Palanquin Dark"/>
        </w:rPr>
        <w:t>इति त्रयाणामनुब्राह्मणे विधानादष्टावित्याहुः । तदानीमैन्द्राग्नवैश्वदेवयोर्विकल्पार्थमाम्नानम् । शुनो वायुः</w:t>
      </w:r>
      <w:r>
        <w:rPr>
          <w:rFonts w:eastAsia="Palanquin Dark" w:cs="Palanquin Dark" w:ascii="Palanquin Dark" w:hAnsi="Palanquin Dark"/>
        </w:rPr>
        <w:t xml:space="preserve">, </w:t>
      </w:r>
      <w:r>
        <w:rPr>
          <w:rFonts w:ascii="Palanquin Dark" w:hAnsi="Palanquin Dark" w:eastAsia="Palanquin Dark" w:cs="Palanquin Dark"/>
        </w:rPr>
        <w:t>सीर आदित्यः</w:t>
      </w:r>
      <w:r>
        <w:rPr>
          <w:rFonts w:eastAsia="Palanquin Dark" w:cs="Palanquin Dark" w:ascii="Palanquin Dark" w:hAnsi="Palanquin Dark"/>
        </w:rPr>
        <w:t xml:space="preserve">, ' </w:t>
      </w:r>
      <w:r>
        <w:rPr>
          <w:rFonts w:ascii="Palanquin Dark" w:hAnsi="Palanquin Dark" w:eastAsia="Palanquin Dark" w:cs="Palanquin Dark"/>
        </w:rPr>
        <w:t>तद्वानिन्द्र इहोच्यते</w:t>
      </w:r>
      <w:r>
        <w:rPr>
          <w:rFonts w:eastAsia="Palanquin Dark" w:cs="Palanquin Dark" w:ascii="Palanquin Dark" w:hAnsi="Palanquin Dark"/>
        </w:rPr>
        <w:t xml:space="preserve">, </w:t>
      </w:r>
      <w:r>
        <w:rPr>
          <w:rFonts w:ascii="Palanquin Dark" w:hAnsi="Palanquin Dark" w:eastAsia="Palanquin Dark" w:cs="Palanquin Dark"/>
        </w:rPr>
        <w:t xml:space="preserve">अभेदात्मत्वात् । मत्वर्थीयो वा लुप्यते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पूर्वोत्तरपदयोर्युगपत्प्रकृतिस्वरत्वम् । वायव्यम् । </w:t>
      </w:r>
      <w:r>
        <w:rPr>
          <w:rFonts w:eastAsia="Palanquin Dark" w:cs="Palanquin Dark" w:ascii="Palanquin Dark" w:hAnsi="Palanquin Dark"/>
        </w:rPr>
        <w:t>'</w:t>
      </w:r>
      <w:r>
        <w:rPr>
          <w:rFonts w:ascii="Palanquin Dark" w:hAnsi="Palanquin Dark" w:eastAsia="Palanquin Dark" w:cs="Palanquin Dark"/>
        </w:rPr>
        <w:t>वाय्वृतुपित्रुषसो यत्</w:t>
      </w:r>
      <w:r>
        <w:rPr>
          <w:rFonts w:eastAsia="Palanquin Dark" w:cs="Palanquin Dark" w:ascii="Palanquin Dark" w:hAnsi="Palanquin Dark"/>
        </w:rPr>
        <w:t xml:space="preserve">' </w:t>
      </w:r>
      <w:r>
        <w:rPr>
          <w:rFonts w:ascii="Palanquin Dark" w:hAnsi="Palanquin Dark" w:eastAsia="Palanquin Dark" w:cs="Palanquin Dark"/>
        </w:rPr>
        <w:t>इति यत् । एवं सर्वे एककपालानां यागाः । द्वादशगवं द्वादश गावस्समाहृताः</w:t>
      </w:r>
      <w:r>
        <w:rPr>
          <w:rFonts w:eastAsia="Palanquin Dark" w:cs="Palanquin Dark" w:ascii="Palanquin Dark" w:hAnsi="Palanquin Dark"/>
        </w:rPr>
        <w:t xml:space="preserve">, </w:t>
      </w:r>
      <w:r>
        <w:rPr>
          <w:rFonts w:ascii="Palanquin Dark" w:hAnsi="Palanquin Dark" w:eastAsia="Palanquin Dark" w:cs="Palanquin Dark"/>
        </w:rPr>
        <w:t xml:space="preserve">तद्युक्तं सीरं लाङ्गलं च दक्षिणा । </w:t>
      </w:r>
      <w:r>
        <w:rPr>
          <w:rFonts w:eastAsia="Palanquin Dark" w:cs="Palanquin Dark" w:ascii="Palanquin Dark" w:hAnsi="Palanquin Dark"/>
        </w:rPr>
        <w:t>'</w:t>
      </w:r>
      <w:r>
        <w:rPr>
          <w:rFonts w:ascii="Palanquin Dark" w:hAnsi="Palanquin Dark" w:eastAsia="Palanquin Dark" w:cs="Palanquin Dark"/>
        </w:rPr>
        <w:t>गोरतद्धितलुकि</w:t>
      </w:r>
      <w:r>
        <w:rPr>
          <w:rFonts w:eastAsia="Palanquin Dark" w:cs="Palanquin Dark" w:ascii="Palanquin Dark" w:hAnsi="Palanquin Dark"/>
        </w:rPr>
        <w:t xml:space="preserve">' </w:t>
      </w:r>
      <w:r>
        <w:rPr>
          <w:rFonts w:ascii="Palanquin Dark" w:hAnsi="Palanquin Dark" w:eastAsia="Palanquin Dark" w:cs="Palanquin Dark"/>
        </w:rPr>
        <w:t>इति अच् । राजसूयान्तर्भाविताश्चातुर्मास्ययागास्समाप्ताः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एवं संवत्सरमिष्ट्वा तदन्ते आगामिन्यां पौर्णमास्यामिन्द्रतुरीयेण चतुर्हविषा यजेत</w:t>
      </w:r>
      <w:r>
        <w:rPr>
          <w:rFonts w:eastAsia="Palanquin Dark" w:cs="Palanquin Dark" w:ascii="Palanquin Dark" w:hAnsi="Palanquin Dark"/>
        </w:rPr>
        <w:t xml:space="preserve">, </w:t>
      </w:r>
      <w:r>
        <w:rPr>
          <w:rFonts w:ascii="Palanquin Dark" w:hAnsi="Palanquin Dark" w:eastAsia="Palanquin Dark" w:cs="Palanquin Dark"/>
        </w:rPr>
        <w:t xml:space="preserve">तं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आग्नेयमष्टाकपालं निर्वपतीत्यादि ॥ गावीधुको रौद्रश्चरुर्द्वितीयः । गवीधुकाः तृणतण्डुलाः । ऐन्द्रं दधि तृतीयम् । वारुणो यवमयश्चरुश्चतुर्थः । </w:t>
      </w:r>
      <w:r>
        <w:rPr>
          <w:rFonts w:eastAsia="Palanquin Dark" w:cs="Palanquin Dark" w:ascii="Palanquin Dark" w:hAnsi="Palanquin Dark"/>
        </w:rPr>
        <w:t>'</w:t>
      </w:r>
      <w:r>
        <w:rPr>
          <w:rFonts w:ascii="Palanquin Dark" w:hAnsi="Palanquin Dark" w:eastAsia="Palanquin Dark" w:cs="Palanquin Dark"/>
        </w:rPr>
        <w:t>द्व्यचश्छन्दसि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मयट् । तत्र वहिनी धेनुर्दक्षिणा । गतम् । </w:t>
      </w:r>
      <w:r>
        <w:rPr>
          <w:rFonts w:eastAsia="Palanquin Dark" w:cs="Palanquin Dark" w:ascii="Palanquin Dark" w:hAnsi="Palanquin Dark"/>
        </w:rPr>
        <w:t>'</w:t>
      </w:r>
      <w:r>
        <w:rPr>
          <w:rFonts w:ascii="Palanquin Dark" w:hAnsi="Palanquin Dark" w:eastAsia="Palanquin Dark" w:cs="Palanquin Dark"/>
        </w:rPr>
        <w:t>देवासुरास्संयत्ता आसन् । ते देवा अग्निमब्रुवन् । त्वया वीरेणासुरानभिभवामेति । सोब्रवीत् । त्रेधाहमात्मानम्</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3-7</w:t>
      </w:r>
      <w:r>
        <w:rPr>
          <w:rFonts w:ascii="Palanquin Dark" w:hAnsi="Palanquin Dark" w:eastAsia="Palanquin Dark" w:cs="Palanquin Dark"/>
        </w:rPr>
        <w:t>यस्मिन्नहनीन्द्रतुरीयं कर्म क्रियते तस्यां रात्र्यां पञ्चेध्मीयेन यजेत</w:t>
      </w:r>
      <w:r>
        <w:rPr>
          <w:rFonts w:eastAsia="Palanquin Dark" w:cs="Palanquin Dark" w:ascii="Palanquin Dark" w:hAnsi="Palanquin Dark"/>
        </w:rPr>
        <w:t xml:space="preserve">, </w:t>
      </w:r>
      <w:r>
        <w:rPr>
          <w:rFonts w:ascii="Palanquin Dark" w:hAnsi="Palanquin Dark" w:eastAsia="Palanquin Dark" w:cs="Palanquin Dark"/>
        </w:rPr>
        <w:t xml:space="preserve">आहवनीयधिष्ण्य एव चतुर्धाहवनीयं प्रतिदिशं व्युद्धृत्य मध्ये पञ्चमं कृत्वा पञ्चगृहीतेनाज्यने यथालिङ्गं जुहोति । आज्येनैतान्व्याघारयतीति केचित् </w:t>
      </w:r>
      <w:r>
        <w:rPr>
          <w:rFonts w:eastAsia="Palanquin Dark" w:cs="Palanquin Dark" w:ascii="Palanquin Dark" w:hAnsi="Palanquin Dark"/>
        </w:rPr>
        <w:t xml:space="preserve">- </w:t>
      </w:r>
      <w:r>
        <w:rPr>
          <w:rFonts w:ascii="Palanquin Dark" w:hAnsi="Palanquin Dark" w:eastAsia="Palanquin Dark" w:cs="Palanquin Dark"/>
        </w:rPr>
        <w:t xml:space="preserve">ये देवाः पुरस्सद इत्यादिभिः ॥ तत्र ये देवा इति पदद्वयं रक्षोहण इत्यादि च पूर्वत्र परत्र च पञ्चस्वप्यनुषज्यते । ये देवाः पुरस्सदः पूर्वस्यां दिशि सीदन्तीति । </w:t>
      </w:r>
      <w:r>
        <w:rPr>
          <w:rFonts w:eastAsia="Palanquin Dark" w:cs="Palanquin Dark" w:ascii="Palanquin Dark" w:hAnsi="Palanquin Dark"/>
        </w:rPr>
        <w:t>'</w:t>
      </w:r>
      <w:r>
        <w:rPr>
          <w:rFonts w:ascii="Palanquin Dark" w:hAnsi="Palanquin Dark" w:eastAsia="Palanquin Dark" w:cs="Palanquin Dark"/>
        </w:rPr>
        <w:t>पूर्वापराधराणाम्</w:t>
      </w:r>
      <w:r>
        <w:rPr>
          <w:rFonts w:eastAsia="Palanquin Dark" w:cs="Palanquin Dark" w:ascii="Palanquin Dark" w:hAnsi="Palanquin Dark"/>
        </w:rPr>
        <w:t xml:space="preserve">' </w:t>
      </w:r>
      <w:r>
        <w:rPr>
          <w:rFonts w:ascii="Palanquin Dark" w:hAnsi="Palanquin Dark" w:eastAsia="Palanquin Dark" w:cs="Palanquin Dark"/>
        </w:rPr>
        <w:t xml:space="preserve">इत्यसिप्रत्ययः । अग्निनेत्राः अग्निप्रधानाः । </w:t>
      </w:r>
      <w:r>
        <w:rPr>
          <w:rFonts w:eastAsia="Palanquin Dark" w:cs="Palanquin Dark" w:ascii="Palanquin Dark" w:hAnsi="Palanquin Dark"/>
        </w:rPr>
        <w:t>'</w:t>
      </w:r>
      <w:r>
        <w:rPr>
          <w:rFonts w:ascii="Palanquin Dark" w:hAnsi="Palanquin Dark" w:eastAsia="Palanquin Dark" w:cs="Palanquin Dark"/>
        </w:rPr>
        <w:t>छन्दसि नेतुरुपसङ्ख्यानम्</w:t>
      </w:r>
      <w:r>
        <w:rPr>
          <w:rFonts w:eastAsia="Palanquin Dark" w:cs="Palanquin Dark" w:ascii="Palanquin Dark" w:hAnsi="Palanquin Dark"/>
        </w:rPr>
        <w:t xml:space="preserve">' </w:t>
      </w:r>
      <w:r>
        <w:rPr>
          <w:rFonts w:ascii="Palanquin Dark" w:hAnsi="Palanquin Dark" w:eastAsia="Palanquin Dark" w:cs="Palanquin Dark"/>
        </w:rPr>
        <w:t>इत्यप्रत्ययः</w:t>
      </w:r>
      <w:r>
        <w:rPr>
          <w:rFonts w:eastAsia="Palanquin Dark" w:cs="Palanquin Dark" w:ascii="Palanquin Dark" w:hAnsi="Palanquin Dark"/>
        </w:rPr>
        <w:t>, '</w:t>
      </w:r>
      <w:r>
        <w:rPr>
          <w:rFonts w:ascii="Palanquin Dark" w:hAnsi="Palanquin Dark" w:eastAsia="Palanquin Dark" w:cs="Palanquin Dark"/>
        </w:rPr>
        <w:t>ऋतश्छन्दसि</w:t>
      </w:r>
      <w:r>
        <w:rPr>
          <w:rFonts w:eastAsia="Palanquin Dark" w:cs="Palanquin Dark" w:ascii="Palanquin Dark" w:hAnsi="Palanquin Dark"/>
        </w:rPr>
        <w:t xml:space="preserve">' </w:t>
      </w:r>
      <w:r>
        <w:rPr>
          <w:rFonts w:ascii="Palanquin Dark" w:hAnsi="Palanquin Dark" w:eastAsia="Palanquin Dark" w:cs="Palanquin Dark"/>
        </w:rPr>
        <w:t>इति कबभावः । रक्षोहणः रक्षसां हन्तारः</w:t>
      </w:r>
      <w:r>
        <w:rPr>
          <w:rFonts w:eastAsia="Palanquin Dark" w:cs="Palanquin Dark" w:ascii="Palanquin Dark" w:hAnsi="Palanquin Dark"/>
        </w:rPr>
        <w:t xml:space="preserve">, </w:t>
      </w:r>
      <w:r>
        <w:rPr>
          <w:rFonts w:ascii="Palanquin Dark" w:hAnsi="Palanquin Dark" w:eastAsia="Palanquin Dark" w:cs="Palanquin Dark"/>
        </w:rPr>
        <w:t>ते नोस्मान्पान्तु</w:t>
      </w:r>
      <w:r>
        <w:rPr>
          <w:rFonts w:eastAsia="Palanquin Dark" w:cs="Palanquin Dark" w:ascii="Palanquin Dark" w:hAnsi="Palanquin Dark"/>
        </w:rPr>
        <w:t xml:space="preserve">, </w:t>
      </w:r>
      <w:r>
        <w:rPr>
          <w:rFonts w:ascii="Palanquin Dark" w:hAnsi="Palanquin Dark" w:eastAsia="Palanquin Dark" w:cs="Palanquin Dark"/>
        </w:rPr>
        <w:t>ते नोस्मानवन्तु प्रीणयन्तु</w:t>
      </w:r>
      <w:r>
        <w:rPr>
          <w:rFonts w:eastAsia="Palanquin Dark" w:cs="Palanquin Dark" w:ascii="Palanquin Dark" w:hAnsi="Palanquin Dark"/>
        </w:rPr>
        <w:t xml:space="preserve">, </w:t>
      </w:r>
      <w:r>
        <w:rPr>
          <w:rFonts w:ascii="Palanquin Dark" w:hAnsi="Palanquin Dark" w:eastAsia="Palanquin Dark" w:cs="Palanquin Dark"/>
        </w:rPr>
        <w:t>तेभ्यो नमः नमस्कुर्मः</w:t>
      </w:r>
      <w:r>
        <w:rPr>
          <w:rFonts w:eastAsia="Palanquin Dark" w:cs="Palanquin Dark" w:ascii="Palanquin Dark" w:hAnsi="Palanquin Dark"/>
        </w:rPr>
        <w:t xml:space="preserve">, </w:t>
      </w:r>
      <w:r>
        <w:rPr>
          <w:rFonts w:ascii="Palanquin Dark" w:hAnsi="Palanquin Dark" w:eastAsia="Palanquin Dark" w:cs="Palanquin Dark"/>
        </w:rPr>
        <w:t>तेभ्यस्स्वाहा स्वाहुतमस्तु । एवं ये देवाः दक्षिणसदः यमनेत्रा रक्षोहणः ते नः पान्तु ते नोवन्त्वित्यादि । तथा ये देवाः पश्चात्सदः सवितृनेत्राः रक्षोहण इत्यादि । ये देवा उत्तरसदो वरुणनेत्राः रक्षोहण इत्यादि । ये देवा उपरिषदो बृउहस्पतिनेत्राः रक्षोहण इत्यादि । वनस्पत्यादित्वात् बृहस्पतिशब्दे पूर्वोत्तरयोः पदयोर्युगपत्प्रकृतिस्वरत्वम्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उदवेषेण सर्वानाहवनीयाङ्गारान्मध्ये एकयोपसमूहति </w:t>
      </w:r>
      <w:r>
        <w:rPr>
          <w:rFonts w:eastAsia="Palanquin Dark" w:cs="Palanquin Dark" w:ascii="Palanquin Dark" w:hAnsi="Palanquin Dark"/>
        </w:rPr>
        <w:t xml:space="preserve">- </w:t>
      </w:r>
      <w:r>
        <w:rPr>
          <w:rFonts w:ascii="Palanquin Dark" w:hAnsi="Palanquin Dark" w:eastAsia="Palanquin Dark" w:cs="Palanquin Dark"/>
        </w:rPr>
        <w:t>समूढमिति ॥ समूढमेकीकृत्य नाशितमस्तु रक्षः अनेनाङ्गारसमूहेन</w:t>
      </w:r>
      <w:r>
        <w:rPr>
          <w:rFonts w:eastAsia="Palanquin Dark" w:cs="Palanquin Dark" w:ascii="Palanquin Dark" w:hAnsi="Palanquin Dark"/>
        </w:rPr>
        <w:t xml:space="preserve">, </w:t>
      </w:r>
      <w:r>
        <w:rPr>
          <w:rFonts w:ascii="Palanquin Dark" w:hAnsi="Palanquin Dark" w:eastAsia="Palanquin Dark" w:cs="Palanquin Dark"/>
        </w:rPr>
        <w:t xml:space="preserve">तथा सन्दग्धं एकीकृत्य दग्धमस्तु । उभयत्रापि पूर्वपदप्रकृतिस्वरत्वं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 तस्मादहं रक्षः इदमहमाभिसन्दहामि आभिमुख्येन चैकीकृत्य चानेन दहामि । इदमिति क्रियाविशेषणम् ॥</w:t>
      </w:r>
    </w:p>
    <w:p>
      <w:pPr>
        <w:pStyle w:val="Normal"/>
        <w:rPr/>
      </w:pPr>
      <w:r>
        <w:rPr/>
      </w:r>
    </w:p>
    <w:p>
      <w:pPr>
        <w:pStyle w:val="Normal"/>
        <w:rPr/>
      </w:pPr>
      <w:r>
        <w:rPr>
          <w:rFonts w:eastAsia="Palanquin Dark" w:cs="Palanquin Dark" w:ascii="Palanquin Dark" w:hAnsi="Palanquin Dark"/>
        </w:rPr>
        <w:t>9-13</w:t>
      </w:r>
      <w:r>
        <w:rPr>
          <w:rFonts w:ascii="Palanquin Dark" w:hAnsi="Palanquin Dark" w:eastAsia="Palanquin Dark" w:cs="Palanquin Dark"/>
        </w:rPr>
        <w:t xml:space="preserve">अपरं पञ्चगृहीतं गृहीत्वा पञ्च स्रुवाहुतीरभिजुहोति </w:t>
      </w:r>
      <w:r>
        <w:rPr>
          <w:rFonts w:eastAsia="Palanquin Dark" w:cs="Palanquin Dark" w:ascii="Palanquin Dark" w:hAnsi="Palanquin Dark"/>
        </w:rPr>
        <w:t xml:space="preserve">- </w:t>
      </w:r>
      <w:r>
        <w:rPr>
          <w:rFonts w:ascii="Palanquin Dark" w:hAnsi="Palanquin Dark" w:eastAsia="Palanquin Dark" w:cs="Palanquin Dark"/>
        </w:rPr>
        <w:t>अग्नये रक्षोघ्ने स्वाहेति ॥ यमादिष्वपि चतुर्ष्वनुषज्यते । दुवस्वते इति विकल्पार्थ इति केचित् । बृहस्पतिविशेषणमित्यन्ये । दुवस्वते परिचर्यावते बृहस्पतय इति । सर्वे निगदसिद्धाः । रक्षोघ्ने रक्षसां हन्त्रे । उदात्तनिवृत्तिस्वरेण चतुर्थ्या उदात्तत्वम् । सवित्रे इति उदात्तयणः</w:t>
      </w:r>
      <w:r>
        <w:rPr>
          <w:rFonts w:eastAsia="Palanquin Dark" w:cs="Palanquin Dark" w:ascii="Palanquin Dark" w:hAnsi="Palanquin Dark"/>
        </w:rPr>
        <w:t xml:space="preserve">' </w:t>
      </w:r>
      <w:r>
        <w:rPr>
          <w:rFonts w:ascii="Palanquin Dark" w:hAnsi="Palanquin Dark" w:eastAsia="Palanquin Dark" w:cs="Palanquin Dark"/>
        </w:rPr>
        <w:t>इति विभक्तुयदात्तत्वम् । बृहस्पतिरुक्तस्वरः ॥</w:t>
      </w:r>
    </w:p>
    <w:p>
      <w:pPr>
        <w:pStyle w:val="Normal"/>
        <w:rPr/>
      </w:pPr>
      <w:r>
        <w:rPr/>
      </w:r>
    </w:p>
    <w:p>
      <w:pPr>
        <w:pStyle w:val="Normal"/>
        <w:rPr/>
      </w:pPr>
      <w:r>
        <w:rPr>
          <w:rFonts w:ascii="Palanquin Dark" w:hAnsi="Palanquin Dark" w:eastAsia="Palanquin Dark" w:cs="Palanquin Dark"/>
        </w:rPr>
        <w:t xml:space="preserve">अत्र प्रष्टिवाही रथो दक्षिणा । प्रष्टिः त्रिपादाधारविशेषः । यो रथस्त्रिभिरश्वैर्युक्तः प्रष्टिवद्वहति स प्रष्टिवाही । </w:t>
      </w:r>
      <w:r>
        <w:rPr>
          <w:rFonts w:eastAsia="Palanquin Dark" w:cs="Palanquin Dark" w:ascii="Palanquin Dark" w:hAnsi="Palanquin Dark"/>
        </w:rPr>
        <w:t>'</w:t>
      </w:r>
      <w:r>
        <w:rPr>
          <w:rFonts w:ascii="Palanquin Dark" w:hAnsi="Palanquin Dark" w:eastAsia="Palanquin Dark" w:cs="Palanquin Dark"/>
        </w:rPr>
        <w:t>उपमानं शब्दार्थप्रकृतावेव</w:t>
      </w:r>
      <w:r>
        <w:rPr>
          <w:rFonts w:eastAsia="Palanquin Dark" w:cs="Palanquin Dark" w:ascii="Palanquin Dark" w:hAnsi="Palanquin Dark"/>
        </w:rPr>
        <w:t xml:space="preserve">' </w:t>
      </w:r>
      <w:r>
        <w:rPr>
          <w:rFonts w:ascii="Palanquin Dark" w:hAnsi="Palanquin Dark" w:eastAsia="Palanquin Dark" w:cs="Palanquin Dark"/>
        </w:rPr>
        <w:t xml:space="preserve">इति नियमात् पूर्वपदाद्युदात्तत्वाभावे कृदुत्तरपदप्रकृतिस्वरत्वमेव प्रवर्तते । </w:t>
      </w:r>
      <w:r>
        <w:rPr>
          <w:rFonts w:eastAsia="Palanquin Dark" w:cs="Palanquin Dark" w:ascii="Palanquin Dark" w:hAnsi="Palanquin Dark"/>
        </w:rPr>
        <w:t>'</w:t>
      </w:r>
      <w:r>
        <w:rPr>
          <w:rFonts w:ascii="Palanquin Dark" w:hAnsi="Palanquin Dark" w:eastAsia="Palanquin Dark" w:cs="Palanquin Dark"/>
        </w:rPr>
        <w:t>प्रजापतिरग्निमसृजत । तं सृष्टं रक्षांस्यजिघांसन् । स एताः प्रजापतिरात्मनो देवता निरमिमीत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यो रक्षोभ्यो बिभीयात्पिशादेभ्यो वा सोनेन यजेतेत्ययज्ञ संयुक्तं केचिदाहुः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अथ व्युष्टायां पुनर</w:t>
      </w:r>
      <w:r>
        <w:rPr>
          <w:rFonts w:eastAsia="Palanquin Dark" w:cs="Palanquin Dark" w:ascii="Palanquin Dark" w:hAnsi="Palanquin Dark"/>
        </w:rPr>
        <w:t>[</w:t>
      </w:r>
      <w:r>
        <w:rPr>
          <w:rFonts w:ascii="Palanquin Dark" w:hAnsi="Palanquin Dark" w:eastAsia="Palanquin Dark" w:cs="Palanquin Dark"/>
        </w:rPr>
        <w:t>पुरा</w:t>
      </w:r>
      <w:r>
        <w:rPr>
          <w:rFonts w:eastAsia="Palanquin Dark" w:cs="Palanquin Dark" w:ascii="Palanquin Dark" w:hAnsi="Palanquin Dark"/>
        </w:rPr>
        <w:t>]</w:t>
      </w:r>
      <w:r>
        <w:rPr>
          <w:rFonts w:ascii="Palanquin Dark" w:hAnsi="Palanquin Dark" w:eastAsia="Palanquin Dark" w:cs="Palanquin Dark"/>
        </w:rPr>
        <w:t xml:space="preserve">ग्निहोत्रात् अपामार्गसक्तून् जुहोति </w:t>
      </w:r>
      <w:r>
        <w:rPr>
          <w:rFonts w:eastAsia="Palanquin Dark" w:cs="Palanquin Dark" w:ascii="Palanquin Dark" w:hAnsi="Palanquin Dark"/>
        </w:rPr>
        <w:t xml:space="preserve">- </w:t>
      </w:r>
      <w:r>
        <w:rPr>
          <w:rFonts w:ascii="Palanquin Dark" w:hAnsi="Palanquin Dark" w:eastAsia="Palanquin Dark" w:cs="Palanquin Dark"/>
        </w:rPr>
        <w:t>देवस्येति ॥ व्याख्यातम् । रक्षसो वधं वधहेतूनिमान् जुहोमीति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स्रुवं प्रहरति </w:t>
      </w:r>
      <w:r>
        <w:rPr>
          <w:rFonts w:eastAsia="Palanquin Dark" w:cs="Palanquin Dark" w:ascii="Palanquin Dark" w:hAnsi="Palanquin Dark"/>
        </w:rPr>
        <w:t xml:space="preserve">- </w:t>
      </w:r>
      <w:r>
        <w:rPr>
          <w:rFonts w:ascii="Palanquin Dark" w:hAnsi="Palanquin Dark" w:eastAsia="Palanquin Dark" w:cs="Palanquin Dark"/>
        </w:rPr>
        <w:t>हतं रक्ष इति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उत्तिष्ठति </w:t>
      </w:r>
      <w:r>
        <w:rPr>
          <w:rFonts w:eastAsia="Palanquin Dark" w:cs="Palanquin Dark" w:ascii="Palanquin Dark" w:hAnsi="Palanquin Dark"/>
        </w:rPr>
        <w:t xml:space="preserve">- </w:t>
      </w:r>
      <w:r>
        <w:rPr>
          <w:rFonts w:ascii="Palanquin Dark" w:hAnsi="Palanquin Dark" w:eastAsia="Palanquin Dark" w:cs="Palanquin Dark"/>
        </w:rPr>
        <w:t>अवधिष्म रक्ष इति ॥ हतवन्तो वयं रक्षः</w:t>
      </w:r>
      <w:r>
        <w:rPr>
          <w:rFonts w:eastAsia="Palanquin Dark" w:cs="Palanquin Dark" w:ascii="Palanquin Dark" w:hAnsi="Palanquin Dark"/>
        </w:rPr>
        <w:t xml:space="preserve">, </w:t>
      </w:r>
      <w:r>
        <w:rPr>
          <w:rFonts w:ascii="Palanquin Dark" w:hAnsi="Palanquin Dark" w:eastAsia="Palanquin Dark" w:cs="Palanquin Dark"/>
        </w:rPr>
        <w:t>तत्किमिदानीमास्म इत्युत्तिष्ठति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अत्र राजा यद्वस्ते परिधत्ते तद्दक्षिणा अध्वर्यवे वस्त्रं देयम् ॥</w:t>
      </w:r>
    </w:p>
    <w:p>
      <w:pPr>
        <w:pStyle w:val="Normal"/>
        <w:rPr/>
      </w:pPr>
      <w:r>
        <w:rPr/>
      </w:r>
    </w:p>
    <w:p>
      <w:pPr>
        <w:pStyle w:val="Normal"/>
        <w:rPr/>
      </w:pPr>
      <w:r>
        <w:rPr>
          <w:rFonts w:ascii="Palanquin Dark" w:hAnsi="Palanquin Dark" w:eastAsia="Palanquin Dark" w:cs="Palanquin Dark"/>
        </w:rPr>
        <w:t>इत्यष्टमे सप्तमोनुवाकः ॥</w:t>
      </w:r>
    </w:p>
    <w:p>
      <w:pPr>
        <w:pStyle w:val="Normal"/>
        <w:rPr>
          <w:rFonts w:ascii="Palanquin Dark" w:hAnsi="Palanquin Dark" w:eastAsia="Palanquin Dark" w:cs="Palanquin Dark"/>
        </w:rPr>
      </w:pPr>
      <w:r>
        <w:rPr>
          <w:rFonts w:eastAsia="Palanquin Dark" w:cs="Palanquin Dark" w:ascii="Palanquin Dark" w:hAnsi="Palanquin Dark"/>
        </w:rPr>
        <w:t>1.8.8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अथाग्निहोत्रं हुत्वा देविकाहवींषि निर्वपति । 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धात्र इत्यादि ॥ पञ्चेमानि हवींषि । </w:t>
      </w:r>
      <w:r>
        <w:rPr>
          <w:rFonts w:eastAsia="Palanquin Dark" w:cs="Palanquin Dark" w:ascii="Palanquin Dark" w:hAnsi="Palanquin Dark"/>
        </w:rPr>
        <w:t>'</w:t>
      </w:r>
      <w:r>
        <w:rPr>
          <w:rFonts w:ascii="Palanquin Dark" w:hAnsi="Palanquin Dark" w:eastAsia="Palanquin Dark" w:cs="Palanquin Dark"/>
        </w:rPr>
        <w:t>संवत्सरो वै धाता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अनुमत्यादीनि नामानी । अनुमतिरूनचन्द्रा पञ्चदशी</w:t>
      </w:r>
      <w:r>
        <w:rPr>
          <w:rFonts w:eastAsia="Palanquin Dark" w:cs="Palanquin Dark" w:ascii="Palanquin Dark" w:hAnsi="Palanquin Dark"/>
        </w:rPr>
        <w:t>,</w:t>
      </w:r>
      <w:r>
        <w:rPr>
          <w:rFonts w:ascii="Palanquin Dark" w:hAnsi="Palanquin Dark" w:eastAsia="Palanquin Dark" w:cs="Palanquin Dark"/>
        </w:rPr>
        <w:t>पूर्णचन्द्रा राकेति</w:t>
      </w:r>
      <w:r>
        <w:rPr>
          <w:rFonts w:eastAsia="Palanquin Dark" w:cs="Palanquin Dark" w:ascii="Palanquin Dark" w:hAnsi="Palanquin Dark"/>
        </w:rPr>
        <w:t xml:space="preserve">, </w:t>
      </w:r>
      <w:r>
        <w:rPr>
          <w:rFonts w:ascii="Palanquin Dark" w:hAnsi="Palanquin Dark" w:eastAsia="Palanquin Dark" w:cs="Palanquin Dark"/>
        </w:rPr>
        <w:t>किञ्चिद्दृष्टचन्द्रा पञ्चदशी सिनवाली</w:t>
      </w:r>
      <w:r>
        <w:rPr>
          <w:rFonts w:eastAsia="Palanquin Dark" w:cs="Palanquin Dark" w:ascii="Palanquin Dark" w:hAnsi="Palanquin Dark"/>
        </w:rPr>
        <w:t xml:space="preserve">, </w:t>
      </w:r>
      <w:r>
        <w:rPr>
          <w:rFonts w:ascii="Palanquin Dark" w:hAnsi="Palanquin Dark" w:eastAsia="Palanquin Dark" w:cs="Palanquin Dark"/>
        </w:rPr>
        <w:t xml:space="preserve">नष्टचन्द्रा कुहूः । धात्रे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विभक्त्युदात्तत्वम् । अनुमत्यै । </w:t>
      </w:r>
      <w:r>
        <w:rPr>
          <w:rFonts w:eastAsia="Palanquin Dark" w:cs="Palanquin Dark" w:ascii="Palanquin Dark" w:hAnsi="Palanquin Dark"/>
        </w:rPr>
        <w:t>'</w:t>
      </w:r>
      <w:r>
        <w:rPr>
          <w:rFonts w:ascii="Palanquin Dark" w:hAnsi="Palanquin Dark" w:eastAsia="Palanquin Dark" w:cs="Palanquin Dark"/>
        </w:rPr>
        <w:t>तादौ च निति</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सिनीवाल्यै । पूर्ववद्विभक्त्युदात्तत्वम् । जुहोतेर्ह्वयतेर्वाऽपि कुहूः । </w:t>
      </w:r>
      <w:r>
        <w:rPr>
          <w:rFonts w:eastAsia="Palanquin Dark" w:cs="Palanquin Dark" w:ascii="Palanquin Dark" w:hAnsi="Palanquin Dark"/>
        </w:rPr>
        <w:t>'</w:t>
      </w:r>
      <w:r>
        <w:rPr>
          <w:rFonts w:ascii="Palanquin Dark" w:hAnsi="Palanquin Dark" w:eastAsia="Palanquin Dark" w:cs="Palanquin Dark"/>
        </w:rPr>
        <w:t>नोङ्धात्वोः</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 प्रतिषिद्धे </w:t>
      </w:r>
      <w:r>
        <w:rPr>
          <w:rFonts w:eastAsia="Palanquin Dark" w:cs="Palanquin Dark" w:ascii="Palanquin Dark" w:hAnsi="Palanquin Dark"/>
        </w:rPr>
        <w:t>'</w:t>
      </w:r>
      <w:r>
        <w:rPr>
          <w:rFonts w:ascii="Palanquin Dark" w:hAnsi="Palanquin Dark" w:eastAsia="Palanquin Dark" w:cs="Palanquin Dark"/>
        </w:rPr>
        <w:t>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इति विभक्तिस्स्वर्यते । मिथुनौ स्त्रीपुंसौ गावौ दक्षिणा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अथ त्रिहविष्काणि त्रीणि कर्माणि भवन्ति</w:t>
      </w:r>
      <w:r>
        <w:rPr>
          <w:rFonts w:eastAsia="Palanquin Dark" w:cs="Palanquin Dark" w:ascii="Palanquin Dark" w:hAnsi="Palanquin Dark"/>
        </w:rPr>
        <w:t xml:space="preserve">, </w:t>
      </w:r>
      <w:r>
        <w:rPr>
          <w:rFonts w:ascii="Palanquin Dark" w:hAnsi="Palanquin Dark" w:eastAsia="Palanquin Dark" w:cs="Palanquin Dark"/>
        </w:rPr>
        <w:t xml:space="preserve">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आग्नावैष्णवमेकादशकपालं निर्वपतीत्यादि ॥ आग्नावैष्णवमैन्द्रावैष्णवमिति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इत्यानङ्</w:t>
      </w:r>
      <w:r>
        <w:rPr>
          <w:rFonts w:eastAsia="Palanquin Dark" w:cs="Palanquin Dark" w:ascii="Palanquin Dark" w:hAnsi="Palanquin Dark"/>
        </w:rPr>
        <w:t xml:space="preserve">, </w:t>
      </w:r>
      <w:r>
        <w:rPr>
          <w:rFonts w:ascii="Palanquin Dark" w:hAnsi="Palanquin Dark" w:eastAsia="Palanquin Dark" w:cs="Palanquin Dark"/>
        </w:rPr>
        <w:t xml:space="preserve">उभयपदवृद्धिश्च । वैष्णवस्त्रिकपालस्तृतीयः । </w:t>
      </w:r>
      <w:r>
        <w:rPr>
          <w:rFonts w:eastAsia="Palanquin Dark" w:cs="Palanquin Dark" w:ascii="Palanquin Dark" w:hAnsi="Palanquin Dark"/>
        </w:rPr>
        <w:t>'</w:t>
      </w:r>
      <w:r>
        <w:rPr>
          <w:rFonts w:ascii="Palanquin Dark" w:hAnsi="Palanquin Dark" w:eastAsia="Palanquin Dark" w:cs="Palanquin Dark"/>
        </w:rPr>
        <w:t>वीर्यं वा अग्निः</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अत्र वांअनो वही दक्षिणा अनुब्राह्मणवशात् ऋषभ इति गम्यते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अथ द्वितीयम् </w:t>
      </w:r>
      <w:r>
        <w:rPr>
          <w:rFonts w:eastAsia="Palanquin Dark" w:cs="Palanquin Dark" w:ascii="Palanquin Dark" w:hAnsi="Palanquin Dark"/>
        </w:rPr>
        <w:t xml:space="preserve">- </w:t>
      </w:r>
      <w:r>
        <w:rPr>
          <w:rFonts w:ascii="Palanquin Dark" w:hAnsi="Palanquin Dark" w:eastAsia="Palanquin Dark" w:cs="Palanquin Dark"/>
        </w:rPr>
        <w:t xml:space="preserve">अग्नीषोमीयमित्यादि ॥ </w:t>
      </w:r>
      <w:r>
        <w:rPr>
          <w:rFonts w:eastAsia="Palanquin Dark" w:cs="Palanquin Dark" w:ascii="Palanquin Dark" w:hAnsi="Palanquin Dark"/>
        </w:rPr>
        <w:t>'</w:t>
      </w:r>
      <w:r>
        <w:rPr>
          <w:rFonts w:ascii="Palanquin Dark" w:hAnsi="Palanquin Dark" w:eastAsia="Palanquin Dark" w:cs="Palanquin Dark"/>
        </w:rPr>
        <w:t>ईदग्नेस्सोमवरुणयोः</w:t>
      </w:r>
      <w:r>
        <w:rPr>
          <w:rFonts w:eastAsia="Palanquin Dark" w:cs="Palanquin Dark" w:ascii="Palanquin Dark" w:hAnsi="Palanquin Dark"/>
        </w:rPr>
        <w:t xml:space="preserve">' </w:t>
      </w:r>
      <w:r>
        <w:rPr>
          <w:rFonts w:ascii="Palanquin Dark" w:hAnsi="Palanquin Dark" w:eastAsia="Palanquin Dark" w:cs="Palanquin Dark"/>
        </w:rPr>
        <w:t>इतीकारः</w:t>
      </w:r>
      <w:r>
        <w:rPr>
          <w:rFonts w:eastAsia="Palanquin Dark" w:cs="Palanquin Dark" w:ascii="Palanquin Dark" w:hAnsi="Palanquin Dark"/>
        </w:rPr>
        <w:t>, '</w:t>
      </w:r>
      <w:r>
        <w:rPr>
          <w:rFonts w:ascii="Palanquin Dark" w:hAnsi="Palanquin Dark" w:eastAsia="Palanquin Dark" w:cs="Palanquin Dark"/>
        </w:rPr>
        <w:t>अग्नेस्तुत्स्तोमसोमाः</w:t>
      </w:r>
      <w:r>
        <w:rPr>
          <w:rFonts w:eastAsia="Palanquin Dark" w:cs="Palanquin Dark" w:ascii="Palanquin Dark" w:hAnsi="Palanquin Dark"/>
        </w:rPr>
        <w:t xml:space="preserve">' </w:t>
      </w:r>
      <w:r>
        <w:rPr>
          <w:rFonts w:ascii="Palanquin Dark" w:hAnsi="Palanquin Dark" w:eastAsia="Palanquin Dark" w:cs="Palanquin Dark"/>
        </w:rPr>
        <w:t>इति षत्वम्</w:t>
      </w:r>
      <w:r>
        <w:rPr>
          <w:rFonts w:eastAsia="Palanquin Dark" w:cs="Palanquin Dark" w:ascii="Palanquin Dark" w:hAnsi="Palanquin Dark"/>
        </w:rPr>
        <w:t>, '</w:t>
      </w:r>
      <w:r>
        <w:rPr>
          <w:rFonts w:ascii="Palanquin Dark" w:hAnsi="Palanquin Dark" w:eastAsia="Palanquin Dark" w:cs="Palanquin Dark"/>
        </w:rPr>
        <w:t>द्यावापृथिवीशुनासीर</w:t>
      </w:r>
      <w:r>
        <w:rPr>
          <w:rFonts w:eastAsia="Palanquin Dark" w:cs="Palanquin Dark" w:ascii="Palanquin Dark" w:hAnsi="Palanquin Dark"/>
        </w:rPr>
        <w:t xml:space="preserve">' </w:t>
      </w:r>
      <w:r>
        <w:rPr>
          <w:rFonts w:ascii="Palanquin Dark" w:hAnsi="Palanquin Dark" w:eastAsia="Palanquin Dark" w:cs="Palanquin Dark"/>
        </w:rPr>
        <w:t>इति छः । इन्द्रासोमीयम् । छान्दसश्छः</w:t>
      </w:r>
      <w:r>
        <w:rPr>
          <w:rFonts w:eastAsia="Palanquin Dark" w:cs="Palanquin Dark" w:ascii="Palanquin Dark" w:hAnsi="Palanquin Dark"/>
        </w:rPr>
        <w:t xml:space="preserve">, </w:t>
      </w:r>
      <w:r>
        <w:rPr>
          <w:rFonts w:ascii="Palanquin Dark" w:hAnsi="Palanquin Dark" w:eastAsia="Palanquin Dark" w:cs="Palanquin Dark"/>
        </w:rPr>
        <w:t xml:space="preserve">पूर्ववदानङ् । सौम्यश्चरुस्तृतीयः । </w:t>
      </w:r>
      <w:r>
        <w:rPr>
          <w:rFonts w:eastAsia="Palanquin Dark" w:cs="Palanquin Dark" w:ascii="Palanquin Dark" w:hAnsi="Palanquin Dark"/>
        </w:rPr>
        <w:t>'</w:t>
      </w:r>
      <w:r>
        <w:rPr>
          <w:rFonts w:ascii="Palanquin Dark" w:hAnsi="Palanquin Dark" w:eastAsia="Palanquin Dark" w:cs="Palanquin Dark"/>
        </w:rPr>
        <w:t>सोमाट्ट्यण्</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अग्निः प्रजानां प्रजनयिता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बभ्रुः श्यामकपिलो गौर्दक्षिणा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 तृतीयम् </w:t>
      </w:r>
      <w:r>
        <w:rPr>
          <w:rFonts w:eastAsia="Palanquin Dark" w:cs="Palanquin Dark" w:ascii="Palanquin Dark" w:hAnsi="Palanquin Dark"/>
        </w:rPr>
        <w:t xml:space="preserve">- </w:t>
      </w:r>
      <w:r>
        <w:rPr>
          <w:rFonts w:ascii="Palanquin Dark" w:hAnsi="Palanquin Dark" w:eastAsia="Palanquin Dark" w:cs="Palanquin Dark"/>
        </w:rPr>
        <w:t>सोमापौष्णमित्यादि ॥ पूर्ववदानङ्</w:t>
      </w:r>
      <w:r>
        <w:rPr>
          <w:rFonts w:eastAsia="Palanquin Dark" w:cs="Palanquin Dark" w:ascii="Palanquin Dark" w:hAnsi="Palanquin Dark"/>
        </w:rPr>
        <w:t xml:space="preserve">, </w:t>
      </w:r>
      <w:r>
        <w:rPr>
          <w:rFonts w:ascii="Palanquin Dark" w:hAnsi="Palanquin Dark" w:eastAsia="Palanquin Dark" w:cs="Palanquin Dark"/>
        </w:rPr>
        <w:t>उभयपदवृद्धिश्च । पौष्णश्चरुस्तृतीयः । अत्र श्यामो गौर्दक्षिणा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तदानीमेव कर्तव्यं यागं विदधाति </w:t>
      </w:r>
      <w:r>
        <w:rPr>
          <w:rFonts w:eastAsia="Palanquin Dark" w:cs="Palanquin Dark" w:ascii="Palanquin Dark" w:hAnsi="Palanquin Dark"/>
        </w:rPr>
        <w:t xml:space="preserve">- </w:t>
      </w:r>
      <w:r>
        <w:rPr>
          <w:rFonts w:ascii="Palanquin Dark" w:hAnsi="Palanquin Dark" w:eastAsia="Palanquin Dark" w:cs="Palanquin Dark"/>
        </w:rPr>
        <w:t>वैश्वानरं द्वादशकपालमिति ॥ तत्र हिरण्यं दक्षिणा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अथ तदानीमेव वारुणं यवमयं चरुं निर्वपति । अत्राश्वो दक्षिणा ॥</w:t>
      </w:r>
    </w:p>
    <w:p>
      <w:pPr>
        <w:pStyle w:val="Normal"/>
        <w:rPr/>
      </w:pPr>
      <w:r>
        <w:rPr/>
      </w:r>
    </w:p>
    <w:p>
      <w:pPr>
        <w:pStyle w:val="Normal"/>
        <w:rPr/>
      </w:pPr>
      <w:r>
        <w:rPr>
          <w:rFonts w:ascii="Palanquin Dark" w:hAnsi="Palanquin Dark" w:eastAsia="Palanquin Dark" w:cs="Palanquin Dark"/>
        </w:rPr>
        <w:t>इत्यष्टमे अष्टमोनुवाकः ॥</w:t>
      </w:r>
    </w:p>
    <w:p>
      <w:pPr>
        <w:pStyle w:val="Normal"/>
        <w:rPr>
          <w:rFonts w:ascii="Palanquin Dark" w:hAnsi="Palanquin Dark" w:eastAsia="Palanquin Dark" w:cs="Palanquin Dark"/>
        </w:rPr>
      </w:pPr>
      <w:r>
        <w:rPr>
          <w:rFonts w:eastAsia="Palanquin Dark" w:cs="Palanquin Dark" w:ascii="Palanquin Dark" w:hAnsi="Palanquin Dark"/>
        </w:rPr>
        <w:t>1.8.9</w:t>
        <w:tab/>
      </w:r>
    </w:p>
    <w:p>
      <w:pPr>
        <w:pStyle w:val="Normal"/>
        <w:rPr/>
      </w:pPr>
      <w:r>
        <w:rPr>
          <w:rFonts w:eastAsia="Palanquin Dark" w:cs="Palanquin Dark" w:ascii="Palanquin Dark" w:hAnsi="Palanquin Dark"/>
        </w:rPr>
        <w:t>1</w:t>
      </w:r>
      <w:r>
        <w:rPr>
          <w:rFonts w:ascii="Palanquin Dark" w:hAnsi="Palanquin Dark" w:eastAsia="Palanquin Dark" w:cs="Palanquin Dark"/>
        </w:rPr>
        <w:t>अथ रत्निनां हवींषि द्वादश भवन्ति अन्वहं कर्तव्यानि</w:t>
      </w:r>
      <w:r>
        <w:rPr>
          <w:rFonts w:eastAsia="Palanquin Dark" w:cs="Palanquin Dark" w:ascii="Palanquin Dark" w:hAnsi="Palanquin Dark"/>
        </w:rPr>
        <w:t xml:space="preserve">, </w:t>
      </w:r>
      <w:r>
        <w:rPr>
          <w:rFonts w:ascii="Palanquin Dark" w:hAnsi="Palanquin Dark" w:eastAsia="Palanquin Dark" w:cs="Palanquin Dark"/>
        </w:rPr>
        <w:t xml:space="preserve">तानि विदधाति </w:t>
      </w:r>
      <w:r>
        <w:rPr>
          <w:rFonts w:eastAsia="Palanquin Dark" w:cs="Palanquin Dark" w:ascii="Palanquin Dark" w:hAnsi="Palanquin Dark"/>
        </w:rPr>
        <w:t>'</w:t>
      </w:r>
      <w:r>
        <w:rPr>
          <w:rFonts w:ascii="Palanquin Dark" w:hAnsi="Palanquin Dark" w:eastAsia="Palanquin Dark" w:cs="Palanquin Dark"/>
        </w:rPr>
        <w:t>रत्निनामेतानि हवींषि भवन्ति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 अग्नीन् समारोप्य ब्रह्मणो महर्त्विजो गृहं गत्या बार्हस्पत्यं चरुं निर्वपति । पत्युत्तरपदलक्षणो ण्यः । तत्र शितिपृष्ठः श्वेतपृष्ठो गौर्दक्षिणा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श्वो भूते राजन्यस्य गृहं गत्वा तत्रैन्द्रमेकादशकपालं निर्वपति । तत्र ऋषभो दक्षीणा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श्वो भूते महिष्याः प्रथमाया राज्ञः पत्न्या गृहं गत्वा तत्रादित्यं चरुं निर्वपति । अङ्गुष्ठमात्रः पुरोडाशः इत्येके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श्वो भूते परिवृक्त्या राज्ञो मध्यमपत्न्याः । परिपूर्वात् वृणक्तेः </w:t>
      </w:r>
      <w:r>
        <w:rPr>
          <w:rFonts w:eastAsia="Palanquin Dark" w:cs="Palanquin Dark" w:ascii="Palanquin Dark" w:hAnsi="Palanquin Dark"/>
        </w:rPr>
        <w:t>'</w:t>
      </w:r>
      <w:r>
        <w:rPr>
          <w:rFonts w:ascii="Palanquin Dark" w:hAnsi="Palanquin Dark" w:eastAsia="Palanquin Dark" w:cs="Palanquin Dark"/>
        </w:rPr>
        <w:t>क्तिचि क्तौ च संज्ञायाम्</w:t>
      </w:r>
      <w:r>
        <w:rPr>
          <w:rFonts w:eastAsia="Palanquin Dark" w:cs="Palanquin Dark" w:ascii="Palanquin Dark" w:hAnsi="Palanquin Dark"/>
        </w:rPr>
        <w:t xml:space="preserve">' </w:t>
      </w:r>
      <w:r>
        <w:rPr>
          <w:rFonts w:ascii="Palanquin Dark" w:hAnsi="Palanquin Dark" w:eastAsia="Palanquin Dark" w:cs="Palanquin Dark"/>
        </w:rPr>
        <w:t>इति क्तिच्</w:t>
      </w:r>
      <w:r>
        <w:rPr>
          <w:rFonts w:eastAsia="Palanquin Dark" w:cs="Palanquin Dark" w:ascii="Palanquin Dark" w:hAnsi="Palanquin Dark"/>
        </w:rPr>
        <w:t>, '</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विभक्तेरुदात्तत्वं बाधित्वा </w:t>
      </w:r>
      <w:r>
        <w:rPr>
          <w:rFonts w:eastAsia="Palanquin Dark" w:cs="Palanquin Dark" w:ascii="Palanquin Dark" w:hAnsi="Palanquin Dark"/>
        </w:rPr>
        <w:t>'</w:t>
      </w:r>
      <w:r>
        <w:rPr>
          <w:rFonts w:ascii="Palanquin Dark" w:hAnsi="Palanquin Dark" w:eastAsia="Palanquin Dark" w:cs="Palanquin Dark"/>
        </w:rPr>
        <w:t>उदात्तस्वरितयोर्यणः</w:t>
      </w:r>
      <w:r>
        <w:rPr>
          <w:rFonts w:eastAsia="Palanquin Dark" w:cs="Palanquin Dark" w:ascii="Palanquin Dark" w:hAnsi="Palanquin Dark"/>
        </w:rPr>
        <w:t xml:space="preserve">' </w:t>
      </w:r>
      <w:r>
        <w:rPr>
          <w:rFonts w:ascii="Palanquin Dark" w:hAnsi="Palanquin Dark" w:eastAsia="Palanquin Dark" w:cs="Palanquin Dark"/>
        </w:rPr>
        <w:t xml:space="preserve">इति व्यत्ययेन स्वरितत्वम् । कृष्णानां व्रीहीणां पत्न्या नखैर्निर्भिन्नं नखनिर्भिन्नं तण्डुलैश्चरुं कुर्यात् । </w:t>
      </w:r>
      <w:r>
        <w:rPr>
          <w:rFonts w:eastAsia="Palanquin Dark" w:cs="Palanquin Dark" w:ascii="Palanquin Dark" w:hAnsi="Palanquin Dark"/>
        </w:rPr>
        <w:t>'</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नखेषूलूखलधर्मान् मुसलधर्मांश्च करोति । तत्र कृष्णा कूटा भग्नशृङ्गा गौर्दक्षिणा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श्वो भूते सेनान्यः सेनापतेः गृहं गत्वा तत्राग्नेयमष्टाकपालं निर्वपति । </w:t>
      </w:r>
      <w:r>
        <w:rPr>
          <w:rFonts w:eastAsia="Palanquin Dark" w:cs="Palanquin Dark" w:ascii="Palanquin Dark" w:hAnsi="Palanquin Dark"/>
        </w:rPr>
        <w:t>'</w:t>
      </w:r>
      <w:r>
        <w:rPr>
          <w:rFonts w:ascii="Palanquin Dark" w:hAnsi="Palanquin Dark" w:eastAsia="Palanquin Dark" w:cs="Palanquin Dark"/>
        </w:rPr>
        <w:t>नोङ्धात्वोः</w:t>
      </w:r>
      <w:r>
        <w:rPr>
          <w:rFonts w:eastAsia="Palanquin Dark" w:cs="Palanquin Dark" w:ascii="Palanquin Dark" w:hAnsi="Palanquin Dark"/>
        </w:rPr>
        <w:t xml:space="preserve">' </w:t>
      </w:r>
      <w:r>
        <w:rPr>
          <w:rFonts w:ascii="Palanquin Dark" w:hAnsi="Palanquin Dark" w:eastAsia="Palanquin Dark" w:cs="Palanquin Dark"/>
        </w:rPr>
        <w:t>इति विभक्तेरुदात्तत्वे प्रतिषिद्धे पूर्ववत्स्वरितत्वम् । तत्र हिरण्यं दक्षिणा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श्वो भूते सूतस्य सारथेः । ब्राह्मण्यां क्षत्रियेण जातस्येत्येके । तस्य गृहं गत्वा वारुणं दशकपालं निर्वपति । महानिरष्टः पीडितवृषणो गौर्दक्षिणा देया । अश्नोतेर्निष्ठायां </w:t>
      </w:r>
      <w:r>
        <w:rPr>
          <w:rFonts w:eastAsia="Palanquin Dark" w:cs="Palanquin Dark" w:ascii="Palanquin Dark" w:hAnsi="Palanquin Dark"/>
        </w:rPr>
        <w:t>'</w:t>
      </w:r>
      <w:r>
        <w:rPr>
          <w:rFonts w:ascii="Palanquin Dark" w:hAnsi="Palanquin Dark" w:eastAsia="Palanquin Dark" w:cs="Palanquin Dark"/>
        </w:rPr>
        <w:t>यस्य विभाषा</w:t>
      </w:r>
      <w:r>
        <w:rPr>
          <w:rFonts w:eastAsia="Palanquin Dark" w:cs="Palanquin Dark" w:ascii="Palanquin Dark" w:hAnsi="Palanquin Dark"/>
        </w:rPr>
        <w:t xml:space="preserve">' </w:t>
      </w:r>
      <w:r>
        <w:rPr>
          <w:rFonts w:ascii="Palanquin Dark" w:hAnsi="Palanquin Dark" w:eastAsia="Palanquin Dark" w:cs="Palanquin Dark"/>
        </w:rPr>
        <w:t>इतीट्प्रतिषेधः</w:t>
      </w:r>
      <w:r>
        <w:rPr>
          <w:rFonts w:eastAsia="Palanquin Dark" w:cs="Palanquin Dark" w:ascii="Palanquin Dark" w:hAnsi="Palanquin Dark"/>
        </w:rPr>
        <w:t xml:space="preserve">, </w:t>
      </w:r>
      <w:r>
        <w:rPr>
          <w:rFonts w:ascii="Palanquin Dark" w:hAnsi="Palanquin Dark" w:eastAsia="Palanquin Dark" w:cs="Palanquin Dark"/>
        </w:rPr>
        <w:t>महांश्चासौ निरष्टश्च । वृषणपीडनेन महानभूत् । दासीभारादिर्द्रष्टव्यः</w:t>
      </w:r>
      <w:r>
        <w:rPr>
          <w:rFonts w:eastAsia="Palanquin Dark" w:cs="Palanquin Dark" w:ascii="Palanquin Dark" w:hAnsi="Palanquin Dark"/>
        </w:rPr>
        <w:t xml:space="preserve">, </w:t>
      </w:r>
      <w:r>
        <w:rPr>
          <w:rFonts w:ascii="Palanquin Dark" w:hAnsi="Palanquin Dark" w:eastAsia="Palanquin Dark" w:cs="Palanquin Dark"/>
        </w:rPr>
        <w:t>बहुव्रीहिर्वा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श्वो भूते ग्रामण्यः ग्रामस्य यो नेता तस्य गृहे मारुतं सप्तकपालं निर्वपति । तत्र पृश्निः शुक्लो गौर्दक्षिणा । कुरटाख्यो गोविशेष इत्यन्ये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श्वो भूते क्षत्तुर्मन्त्रिणः । अन्तःपुराध्यक्षस्येत्येके । तस्य गृहं गत्वा तत्र सावित्रं द्वादशकपालं निर्वपति । तत्र उपध्वस्तोन्येन वर्णेन परिभूतनिजवर्णो गौर्दक्षिणा । </w:t>
      </w:r>
      <w:r>
        <w:rPr>
          <w:rFonts w:eastAsia="Palanquin Dark" w:cs="Palanquin Dark" w:ascii="Palanquin Dark" w:hAnsi="Palanquin Dark"/>
        </w:rPr>
        <w:t>'</w:t>
      </w:r>
      <w:r>
        <w:rPr>
          <w:rFonts w:ascii="Palanquin Dark" w:hAnsi="Palanquin Dark" w:eastAsia="Palanquin Dark" w:cs="Palanquin Dark"/>
        </w:rPr>
        <w:t>संज्ञायामनाचितादीनाम्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श्वो भूते सङ्गहीतुस्सारथेः रश्मिग्राहिणो गृहं गत्वा आश्विनं द्विकपालं निर्वपति । रज्जुभिर्नियन्ता कुमाराध्यक्ष इत्यन्ये । सवात्यौ समानमातृकवत्सौ समाने वाते भवौ सवात्यौ सोदर्यौ । </w:t>
      </w:r>
      <w:r>
        <w:rPr>
          <w:rFonts w:eastAsia="Palanquin Dark" w:cs="Palanquin Dark" w:ascii="Palanquin Dark" w:hAnsi="Palanquin Dark"/>
        </w:rPr>
        <w:t>'</w:t>
      </w:r>
      <w:r>
        <w:rPr>
          <w:rFonts w:ascii="Palanquin Dark" w:hAnsi="Palanquin Dark" w:eastAsia="Palanquin Dark" w:cs="Palanquin Dark"/>
        </w:rPr>
        <w:t>भवे छन्दसि</w:t>
      </w:r>
      <w:r>
        <w:rPr>
          <w:rFonts w:eastAsia="Palanquin Dark" w:cs="Palanquin Dark" w:ascii="Palanquin Dark" w:hAnsi="Palanquin Dark"/>
        </w:rPr>
        <w:t xml:space="preserve">' </w:t>
      </w:r>
      <w:r>
        <w:rPr>
          <w:rFonts w:ascii="Palanquin Dark" w:hAnsi="Palanquin Dark" w:eastAsia="Palanquin Dark" w:cs="Palanquin Dark"/>
        </w:rPr>
        <w:t>इति यः । वत्सान्तरेण दोह्या मृतवत्सा च तदीया च मातेत्यन्ये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श्वो भूते भागदुघस्य यो राज्ञष्षड्भागं गृह्णाति तस्य गृहं गृत्वा पौष्णं चरुं निर्वपति । </w:t>
      </w:r>
      <w:r>
        <w:rPr>
          <w:rFonts w:eastAsia="Palanquin Dark" w:cs="Palanquin Dark" w:ascii="Palanquin Dark" w:hAnsi="Palanquin Dark"/>
        </w:rPr>
        <w:t>'</w:t>
      </w:r>
      <w:r>
        <w:rPr>
          <w:rFonts w:ascii="Palanquin Dark" w:hAnsi="Palanquin Dark" w:eastAsia="Palanquin Dark" w:cs="Palanquin Dark"/>
        </w:rPr>
        <w:t>दुह कब्घश्च</w:t>
      </w:r>
      <w:r>
        <w:rPr>
          <w:rFonts w:eastAsia="Palanquin Dark" w:cs="Palanquin Dark" w:ascii="Palanquin Dark" w:hAnsi="Palanquin Dark"/>
        </w:rPr>
        <w:t xml:space="preserve">' </w:t>
      </w:r>
      <w:r>
        <w:rPr>
          <w:rFonts w:ascii="Palanquin Dark" w:hAnsi="Palanquin Dark" w:eastAsia="Palanquin Dark" w:cs="Palanquin Dark"/>
        </w:rPr>
        <w:t>इति कप्</w:t>
      </w:r>
      <w:r>
        <w:rPr>
          <w:rFonts w:eastAsia="Palanquin Dark" w:cs="Palanquin Dark" w:ascii="Palanquin Dark" w:hAnsi="Palanquin Dark"/>
        </w:rPr>
        <w:t>, '</w:t>
      </w:r>
      <w:r>
        <w:rPr>
          <w:rFonts w:ascii="Palanquin Dark" w:hAnsi="Palanquin Dark" w:eastAsia="Palanquin Dark" w:cs="Palanquin Dark"/>
        </w:rPr>
        <w:t>छान्दसमन्तोदात्तत्वम् । तत्र श्यामो गौर्दकिष्णा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श्वो भूते अक्षावापस्य</w:t>
      </w:r>
      <w:r>
        <w:rPr>
          <w:rFonts w:eastAsia="Palanquin Dark" w:cs="Palanquin Dark" w:ascii="Palanquin Dark" w:hAnsi="Palanquin Dark"/>
        </w:rPr>
        <w:t xml:space="preserve">, </w:t>
      </w:r>
      <w:r>
        <w:rPr>
          <w:rFonts w:ascii="Palanquin Dark" w:hAnsi="Palanquin Dark" w:eastAsia="Palanquin Dark" w:cs="Palanquin Dark"/>
        </w:rPr>
        <w:t>यस्सहायो द्यूतकर्मणि अक्षावापनस्य कर्ता तस्य गृहं गत्वा रौद्रं गावीधुकं चरुं निर्वपति । तत्र शबलः उद्वारः उद्गतवालो गौर्दकिष्णा । केचित् पौष्णरौद्रयोर्मध्ये तक्षरथकारयोर्गृहे वैष्णवं त्रिकपालं सर्वायसदक्षिणमाहुः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अथ रत्निनां हविष्षु संस्थितेषु अग्नीन् परिसमारोप्य यजमानस्य गृहं गत्वा ऐन्द्रं कर्म द्विहविष्कं करोति</w:t>
      </w:r>
      <w:r>
        <w:rPr>
          <w:rFonts w:eastAsia="Palanquin Dark" w:cs="Palanquin Dark" w:ascii="Palanquin Dark" w:hAnsi="Palanquin Dark"/>
        </w:rPr>
        <w:t xml:space="preserve">, </w:t>
      </w:r>
      <w:r>
        <w:rPr>
          <w:rFonts w:ascii="Palanquin Dark" w:hAnsi="Palanquin Dark" w:eastAsia="Palanquin Dark" w:cs="Palanquin Dark"/>
        </w:rPr>
        <w:t xml:space="preserve">तद्विदधाति </w:t>
      </w:r>
      <w:r>
        <w:rPr>
          <w:rFonts w:eastAsia="Palanquin Dark" w:cs="Palanquin Dark" w:ascii="Palanquin Dark" w:hAnsi="Palanquin Dark"/>
        </w:rPr>
        <w:t xml:space="preserve">- </w:t>
      </w:r>
      <w:r>
        <w:rPr>
          <w:rFonts w:ascii="Palanquin Dark" w:hAnsi="Palanquin Dark" w:eastAsia="Palanquin Dark" w:cs="Palanquin Dark"/>
        </w:rPr>
        <w:t>इन्द्राय सुत्राम्णे पुरोडाशमेकादशकपालं प्रति निर्वपति इन्द्रायां होमुचे पुरोडाशमेकादशकपालं प्रति निर्वपति । प्रतिनिर्वाप्ये एते । केचिदृषभं दक्षिणामाहुः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पुरस्तात्स्विष्टकृतोध्वर्युर्जपति </w:t>
      </w:r>
      <w:r>
        <w:rPr>
          <w:rFonts w:eastAsia="Palanquin Dark" w:cs="Palanquin Dark" w:ascii="Palanquin Dark" w:hAnsi="Palanquin Dark"/>
        </w:rPr>
        <w:t xml:space="preserve">- </w:t>
      </w:r>
      <w:r>
        <w:rPr>
          <w:rFonts w:ascii="Palanquin Dark" w:hAnsi="Palanquin Dark" w:eastAsia="Palanquin Dark" w:cs="Palanquin Dark"/>
        </w:rPr>
        <w:t xml:space="preserve">अयं न इति ॥ रत्निनां गृहेभ्यः प्रव्रजतोनुमन्त्रणमनेनेति केचिदाहुः । अयं नोस्माकं राजा वृत्रहा शत्रुहा भूत्वा राजा दीप्यमानश्च भूत्वा वृत्रं शत्रून् वध्यात् नाशयेदित्याशास्महे । जातावेकवचनम् । यद्वा </w:t>
      </w:r>
      <w:r>
        <w:rPr>
          <w:rFonts w:eastAsia="Palanquin Dark" w:cs="Palanquin Dark" w:ascii="Palanquin Dark" w:hAnsi="Palanquin Dark"/>
        </w:rPr>
        <w:t xml:space="preserve">- </w:t>
      </w:r>
      <w:r>
        <w:rPr>
          <w:rFonts w:ascii="Palanquin Dark" w:hAnsi="Palanquin Dark" w:eastAsia="Palanquin Dark" w:cs="Palanquin Dark"/>
        </w:rPr>
        <w:t>वृत्रहा राजा इन्द्रः यो वृत्रं हत्वा अधिकार्थं राजा स एव भूत्वा वृत्रं वध्यादिति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अथैन्द्रकर्मणि समाप्ते श्वो भूते अभिषेचनीयोक्थ्ये प्रक्रान्ते द्विहविष्कां दीक्षणीयामिष्टिं विदधाति </w:t>
      </w:r>
      <w:r>
        <w:rPr>
          <w:rFonts w:eastAsia="Palanquin Dark" w:cs="Palanquin Dark" w:ascii="Palanquin Dark" w:hAnsi="Palanquin Dark"/>
        </w:rPr>
        <w:t xml:space="preserve">- </w:t>
      </w:r>
      <w:r>
        <w:rPr>
          <w:rFonts w:ascii="Palanquin Dark" w:hAnsi="Palanquin Dark" w:eastAsia="Palanquin Dark" w:cs="Palanquin Dark"/>
        </w:rPr>
        <w:t>मैत्राबार्हस्पत्यं भवतीति ॥ मैत्रश्च बार्हस्पत्यश्च मैत्राबार्हस्पत्यं</w:t>
      </w:r>
      <w:r>
        <w:rPr>
          <w:rFonts w:eastAsia="Palanquin Dark" w:cs="Palanquin Dark" w:ascii="Palanquin Dark" w:hAnsi="Palanquin Dark"/>
        </w:rPr>
        <w:t xml:space="preserve">, </w:t>
      </w:r>
      <w:r>
        <w:rPr>
          <w:rFonts w:ascii="Palanquin Dark" w:hAnsi="Palanquin Dark" w:eastAsia="Palanquin Dark" w:cs="Palanquin Dark"/>
        </w:rPr>
        <w:t>समाहारद्वन्द्वः । मैत्रश्च बार्हस्पत्यश्च द्वौ चरू कर्तव्यौ भवत इत्यर्थः । समासान्तोदात्तत्वं</w:t>
      </w:r>
      <w:r>
        <w:rPr>
          <w:rFonts w:eastAsia="Palanquin Dark" w:cs="Palanquin Dark" w:ascii="Palanquin Dark" w:hAnsi="Palanquin Dark"/>
        </w:rPr>
        <w:t xml:space="preserve">, </w:t>
      </w:r>
      <w:r>
        <w:rPr>
          <w:rFonts w:ascii="Palanquin Dark" w:hAnsi="Palanquin Dark" w:eastAsia="Palanquin Dark" w:cs="Palanquin Dark"/>
        </w:rPr>
        <w:t xml:space="preserve">छान्दस आनर्ङ् । तत्र बार्हस्पत्यस्य प्राथम्येपि अल्पाच्तरत्वान्मैत्रशब्दस्य पूर्वनिपातः । अधुना तयोर्बार्हस्पत्यस्य लक्षणमाह </w:t>
      </w:r>
      <w:r>
        <w:rPr>
          <w:rFonts w:eastAsia="Palanquin Dark" w:cs="Palanquin Dark" w:ascii="Palanquin Dark" w:hAnsi="Palanquin Dark"/>
        </w:rPr>
        <w:t xml:space="preserve">- </w:t>
      </w:r>
      <w:r>
        <w:rPr>
          <w:rFonts w:ascii="Palanquin Dark" w:hAnsi="Palanquin Dark" w:eastAsia="Palanquin Dark" w:cs="Palanquin Dark"/>
        </w:rPr>
        <w:t xml:space="preserve">श्वेताया इति षष्ठ्यर्थे चतुर्थी । श्वेतायाश्श्वेतवत्साया गोर्दुग्धे बार्हस्पत्यः कर्तव्यः । मैत्रस्याह </w:t>
      </w:r>
      <w:r>
        <w:rPr>
          <w:rFonts w:eastAsia="Palanquin Dark" w:cs="Palanquin Dark" w:ascii="Palanquin Dark" w:hAnsi="Palanquin Dark"/>
        </w:rPr>
        <w:t xml:space="preserve">- </w:t>
      </w:r>
      <w:r>
        <w:rPr>
          <w:rFonts w:ascii="Palanquin Dark" w:hAnsi="Palanquin Dark" w:eastAsia="Palanquin Dark" w:cs="Palanquin Dark"/>
        </w:rPr>
        <w:t xml:space="preserve">स्वयम्मूर्त इत्यादि । तामेव श्वेतवत्सां गां आस्त्ये </w:t>
      </w:r>
      <w:r>
        <w:rPr>
          <w:rFonts w:eastAsia="Palanquin Dark" w:cs="Palanquin Dark" w:ascii="Palanquin Dark" w:hAnsi="Palanquin Dark"/>
        </w:rPr>
        <w:t>[</w:t>
      </w:r>
      <w:r>
        <w:rPr>
          <w:rFonts w:ascii="Palanquin Dark" w:hAnsi="Palanquin Dark" w:eastAsia="Palanquin Dark" w:cs="Palanquin Dark"/>
        </w:rPr>
        <w:t xml:space="preserve">आम्रस्य </w:t>
      </w:r>
      <w:r>
        <w:rPr>
          <w:rFonts w:eastAsia="Palanquin Dark" w:cs="Palanquin Dark" w:ascii="Palanquin Dark" w:hAnsi="Palanquin Dark"/>
        </w:rPr>
        <w:t xml:space="preserve">?] </w:t>
      </w:r>
      <w:r>
        <w:rPr>
          <w:rFonts w:ascii="Palanquin Dark" w:hAnsi="Palanquin Dark" w:eastAsia="Palanquin Dark" w:cs="Palanquin Dark"/>
        </w:rPr>
        <w:t>दृतौ दुहन्ति दोग्धि</w:t>
      </w:r>
      <w:r>
        <w:rPr>
          <w:rFonts w:eastAsia="Palanquin Dark" w:cs="Palanquin Dark" w:ascii="Palanquin Dark" w:hAnsi="Palanquin Dark"/>
        </w:rPr>
        <w:t xml:space="preserve">, </w:t>
      </w:r>
      <w:r>
        <w:rPr>
          <w:rFonts w:ascii="Palanquin Dark" w:hAnsi="Palanquin Dark" w:eastAsia="Palanquin Dark" w:cs="Palanquin Dark"/>
        </w:rPr>
        <w:t xml:space="preserve">तत्स्वयमेवानातक्तमेव मूर्तं कठिनं भवति । </w:t>
      </w:r>
      <w:r>
        <w:rPr>
          <w:rFonts w:eastAsia="Palanquin Dark" w:cs="Palanquin Dark" w:ascii="Palanquin Dark" w:hAnsi="Palanquin Dark"/>
        </w:rPr>
        <w:t>'</w:t>
      </w:r>
      <w:r>
        <w:rPr>
          <w:rFonts w:ascii="Palanquin Dark" w:hAnsi="Palanquin Dark" w:eastAsia="Palanquin Dark" w:cs="Palanquin Dark"/>
        </w:rPr>
        <w:t>स्वयंक्तेन</w:t>
      </w:r>
      <w:r>
        <w:rPr>
          <w:rFonts w:eastAsia="Palanquin Dark" w:cs="Palanquin Dark" w:ascii="Palanquin Dark" w:hAnsi="Palanquin Dark"/>
        </w:rPr>
        <w:t xml:space="preserve">' </w:t>
      </w:r>
      <w:r>
        <w:rPr>
          <w:rFonts w:ascii="Palanquin Dark" w:hAnsi="Palanquin Dark" w:eastAsia="Palanquin Dark" w:cs="Palanquin Dark"/>
        </w:rPr>
        <w:t>इति स्मासः । तदेव मूर्तं बदला</w:t>
      </w:r>
      <w:r>
        <w:rPr>
          <w:rFonts w:eastAsia="Palanquin Dark" w:cs="Palanquin Dark" w:ascii="Palanquin Dark" w:hAnsi="Palanquin Dark"/>
        </w:rPr>
        <w:t>[</w:t>
      </w:r>
      <w:r>
        <w:rPr>
          <w:rFonts w:ascii="Palanquin Dark" w:hAnsi="Palanquin Dark" w:eastAsia="Palanquin Dark" w:cs="Palanquin Dark"/>
        </w:rPr>
        <w:t>रा</w:t>
      </w:r>
      <w:r>
        <w:rPr>
          <w:rFonts w:eastAsia="Palanquin Dark" w:cs="Palanquin Dark" w:ascii="Palanquin Dark" w:hAnsi="Palanquin Dark"/>
        </w:rPr>
        <w:t>]</w:t>
      </w:r>
      <w:r>
        <w:rPr>
          <w:rFonts w:ascii="Palanquin Dark" w:hAnsi="Palanquin Dark" w:eastAsia="Palanquin Dark" w:cs="Palanquin Dark"/>
        </w:rPr>
        <w:t xml:space="preserve">दिसंयोगेन परिबद्धं दृतिस्थमेव स्वयम्मथितं भवति । तन्नवनीतं दृतेरुद्धृत्य आतपे स्थापितं तत्स्वयंविलीनमाज्यं भवति । आज्य इत्यत्रापि स्वयमित्यपेक्ष्यते । ईदृश आज्ये मैत्रः कर्तव्य इत्यर्थः । अधुना मैत्रपात्रस्य लक्षणमाह </w:t>
      </w:r>
      <w:r>
        <w:rPr>
          <w:rFonts w:eastAsia="Palanquin Dark" w:cs="Palanquin Dark" w:ascii="Palanquin Dark" w:hAnsi="Palanquin Dark"/>
        </w:rPr>
        <w:t xml:space="preserve">- </w:t>
      </w:r>
      <w:r>
        <w:rPr>
          <w:rFonts w:ascii="Palanquin Dark" w:hAnsi="Palanquin Dark" w:eastAsia="Palanquin Dark" w:cs="Palanquin Dark"/>
        </w:rPr>
        <w:t xml:space="preserve">आश्वत्थ इत्यादि । स्वयमवपन्नायास्स्वयमेव भग्नायाः अश्वत्थशाखाया एकदेशेन कॢप्ते आश्वत्थे अश्वत्थविकारे पात्रे चतुस्स्रक्तौ चतुरश्रे मैत्रश्चरुः कर्तव्यः । अश्वत्थशत्ब्दात् </w:t>
      </w:r>
      <w:r>
        <w:rPr>
          <w:rFonts w:eastAsia="Palanquin Dark" w:cs="Palanquin Dark" w:ascii="Palanquin Dark" w:hAnsi="Palanquin Dark"/>
        </w:rPr>
        <w:t>'</w:t>
      </w:r>
      <w:r>
        <w:rPr>
          <w:rFonts w:ascii="Palanquin Dark" w:hAnsi="Palanquin Dark" w:eastAsia="Palanquin Dark" w:cs="Palanquin Dark"/>
        </w:rPr>
        <w:t>अनुदात्तादेरञ्</w:t>
      </w:r>
      <w:r>
        <w:rPr>
          <w:rFonts w:eastAsia="Palanquin Dark" w:cs="Palanquin Dark" w:ascii="Palanquin Dark" w:hAnsi="Palanquin Dark"/>
        </w:rPr>
        <w:t xml:space="preserve">' </w:t>
      </w:r>
      <w:r>
        <w:rPr>
          <w:rFonts w:ascii="Palanquin Dark" w:hAnsi="Palanquin Dark" w:eastAsia="Palanquin Dark" w:cs="Palanquin Dark"/>
        </w:rPr>
        <w:t>इत्यञ्प्रत्ययः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 xml:space="preserve">अधुना तयोर्विधानान्तरं विदधाति </w:t>
      </w:r>
      <w:r>
        <w:rPr>
          <w:rFonts w:eastAsia="Palanquin Dark" w:cs="Palanquin Dark" w:ascii="Palanquin Dark" w:hAnsi="Palanquin Dark"/>
        </w:rPr>
        <w:t xml:space="preserve">- </w:t>
      </w:r>
      <w:r>
        <w:rPr>
          <w:rFonts w:ascii="Palanquin Dark" w:hAnsi="Palanquin Dark" w:eastAsia="Palanquin Dark" w:cs="Palanquin Dark"/>
        </w:rPr>
        <w:t xml:space="preserve">कर्णांश्चेति ॥ कर्णाश्छिद्राश्छिन्नाः अकर्णाः निष्फलीकृताः तन्डुलाः । कर्णांश्चाकर्णांश्च विचिनुयात् </w:t>
      </w:r>
      <w:r>
        <w:rPr>
          <w:rFonts w:eastAsia="Palanquin Dark" w:cs="Palanquin Dark" w:ascii="Palanquin Dark" w:hAnsi="Palanquin Dark"/>
        </w:rPr>
        <w:t>'</w:t>
      </w:r>
      <w:r>
        <w:rPr>
          <w:rFonts w:ascii="Palanquin Dark" w:hAnsi="Palanquin Dark" w:eastAsia="Palanquin Dark" w:cs="Palanquin Dark"/>
        </w:rPr>
        <w:t>यथाभागं व्यावर्तेथाम्</w:t>
      </w:r>
      <w:r>
        <w:rPr>
          <w:rFonts w:eastAsia="Palanquin Dark" w:cs="Palanquin Dark" w:ascii="Palanquin Dark" w:hAnsi="Palanquin Dark"/>
        </w:rPr>
        <w:t xml:space="preserve">' </w:t>
      </w:r>
      <w:r>
        <w:rPr>
          <w:rFonts w:ascii="Palanquin Dark" w:hAnsi="Palanquin Dark" w:eastAsia="Palanquin Dark" w:cs="Palanquin Dark"/>
        </w:rPr>
        <w:t xml:space="preserve">इति मन्त्रेण पृथक्कुर्यात् । ततः किमित्याह </w:t>
      </w:r>
      <w:r>
        <w:rPr>
          <w:rFonts w:eastAsia="Palanquin Dark" w:cs="Palanquin Dark" w:ascii="Palanquin Dark" w:hAnsi="Palanquin Dark"/>
        </w:rPr>
        <w:t xml:space="preserve">- </w:t>
      </w:r>
      <w:r>
        <w:rPr>
          <w:rFonts w:ascii="Palanquin Dark" w:hAnsi="Palanquin Dark" w:eastAsia="Palanquin Dark" w:cs="Palanquin Dark"/>
        </w:rPr>
        <w:t>ये इत्यादि । तत्र ये कर्णाः छिन्नाः</w:t>
      </w:r>
      <w:r>
        <w:rPr>
          <w:rFonts w:eastAsia="Palanquin Dark" w:cs="Palanquin Dark" w:ascii="Palanquin Dark" w:hAnsi="Palanquin Dark"/>
        </w:rPr>
        <w:t xml:space="preserve">, </w:t>
      </w:r>
      <w:r>
        <w:rPr>
          <w:rFonts w:ascii="Palanquin Dark" w:hAnsi="Palanquin Dark" w:eastAsia="Palanquin Dark" w:cs="Palanquin Dark"/>
        </w:rPr>
        <w:t>स पयसि पूर्वोक्ते बार्हस्पत्यश्चरुः कार्यः । ये त्वकर्णाः स आज्ये पूर्वोर्क्ते मैत्रश्चरुः कार्यः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अत्र स्वयङ्कृता वेदिर्भवति । </w:t>
      </w:r>
      <w:r>
        <w:rPr>
          <w:rFonts w:eastAsia="Palanquin Dark" w:cs="Palanquin Dark" w:ascii="Palanquin Dark" w:hAnsi="Palanquin Dark"/>
        </w:rPr>
        <w:t>'</w:t>
      </w:r>
      <w:r>
        <w:rPr>
          <w:rFonts w:ascii="Palanquin Dark" w:hAnsi="Palanquin Dark" w:eastAsia="Palanquin Dark" w:cs="Palanquin Dark"/>
        </w:rPr>
        <w:t>देवस्य त्वा</w:t>
      </w:r>
      <w:r>
        <w:rPr>
          <w:rFonts w:eastAsia="Palanquin Dark" w:cs="Palanquin Dark" w:ascii="Palanquin Dark" w:hAnsi="Palanquin Dark"/>
        </w:rPr>
        <w:t xml:space="preserve">' </w:t>
      </w:r>
      <w:r>
        <w:rPr>
          <w:rFonts w:ascii="Palanquin Dark" w:hAnsi="Palanquin Dark" w:eastAsia="Palanquin Dark" w:cs="Palanquin Dark"/>
        </w:rPr>
        <w:t xml:space="preserve">इति स्फ्यादानादि </w:t>
      </w:r>
      <w:r>
        <w:rPr>
          <w:rFonts w:eastAsia="Palanquin Dark" w:cs="Palanquin Dark" w:ascii="Palanquin Dark" w:hAnsi="Palanquin Dark"/>
        </w:rPr>
        <w:t>'</w:t>
      </w:r>
      <w:r>
        <w:rPr>
          <w:rFonts w:ascii="Palanquin Dark" w:hAnsi="Palanquin Dark" w:eastAsia="Palanquin Dark" w:cs="Palanquin Dark"/>
        </w:rPr>
        <w:t>धा असि</w:t>
      </w:r>
      <w:r>
        <w:rPr>
          <w:rFonts w:eastAsia="Palanquin Dark" w:cs="Palanquin Dark" w:ascii="Palanquin Dark" w:hAnsi="Palanquin Dark"/>
        </w:rPr>
        <w:t xml:space="preserve">' </w:t>
      </w:r>
      <w:r>
        <w:rPr>
          <w:rFonts w:ascii="Palanquin Dark" w:hAnsi="Palanquin Dark" w:eastAsia="Palanquin Dark" w:cs="Palanquin Dark"/>
        </w:rPr>
        <w:t>इत्यन्तं न क्रियते । तथा स्वयन्दिनं स्वयमेव लूनं बर्हिर्भवति असिदादिना न छिनत्ति स्वयम्भग्नाम् दर्भानाहरति । दा प्लवने</w:t>
      </w:r>
      <w:r>
        <w:rPr>
          <w:rFonts w:eastAsia="Palanquin Dark" w:cs="Palanquin Dark" w:ascii="Palanquin Dark" w:hAnsi="Palanquin Dark"/>
        </w:rPr>
        <w:t xml:space="preserve">, </w:t>
      </w:r>
      <w:r>
        <w:rPr>
          <w:rFonts w:ascii="Palanquin Dark" w:hAnsi="Palanquin Dark" w:eastAsia="Palanquin Dark" w:cs="Palanquin Dark"/>
        </w:rPr>
        <w:t>इत्वनत्वे छान्दसे । तथा स्वयङ्कृत इध्मः</w:t>
      </w:r>
      <w:r>
        <w:rPr>
          <w:rFonts w:eastAsia="Palanquin Dark" w:cs="Palanquin Dark" w:ascii="Palanquin Dark" w:hAnsi="Palanquin Dark"/>
        </w:rPr>
        <w:t xml:space="preserve">, </w:t>
      </w:r>
      <w:r>
        <w:rPr>
          <w:rFonts w:ascii="Palanquin Dark" w:hAnsi="Palanquin Dark" w:eastAsia="Palanquin Dark" w:cs="Palanquin Dark"/>
        </w:rPr>
        <w:t>न वृश्चति । उभयत्र सन्नहनादिकर्म न क्रियते । अत्र यस्या दुग्धे आज्ये चरुः क्लप्तः सैव श्वेता श्वेतवत्सा दकिष्णा देया । अथ शितिपृष्ठो गौर्बार्हस्पत्यस्य दक्षिणा</w:t>
      </w:r>
      <w:r>
        <w:rPr>
          <w:rFonts w:eastAsia="Palanquin Dark" w:cs="Palanquin Dark" w:ascii="Palanquin Dark" w:hAnsi="Palanquin Dark"/>
        </w:rPr>
        <w:t xml:space="preserve">, </w:t>
      </w:r>
      <w:r>
        <w:rPr>
          <w:rFonts w:ascii="Palanquin Dark" w:hAnsi="Palanquin Dark" w:eastAsia="Palanquin Dark" w:cs="Palanquin Dark"/>
        </w:rPr>
        <w:t>मैत्रस्याश्व इत्यन्ये अनुब्राह्मण्दर्शनादिच्छन्ति पूर्वोक्तञ्च ॥</w:t>
      </w:r>
    </w:p>
    <w:p>
      <w:pPr>
        <w:pStyle w:val="Normal"/>
        <w:rPr/>
      </w:pPr>
      <w:r>
        <w:rPr/>
      </w:r>
    </w:p>
    <w:p>
      <w:pPr>
        <w:pStyle w:val="Normal"/>
        <w:rPr/>
      </w:pPr>
      <w:r>
        <w:rPr>
          <w:rFonts w:ascii="Palanquin Dark" w:hAnsi="Palanquin Dark" w:eastAsia="Palanquin Dark" w:cs="Palanquin Dark"/>
        </w:rPr>
        <w:t>इत्यष्टमे नवमोनुवाकः ॥</w:t>
      </w:r>
    </w:p>
    <w:p>
      <w:pPr>
        <w:pStyle w:val="Normal"/>
        <w:rPr>
          <w:rFonts w:ascii="Palanquin Dark" w:hAnsi="Palanquin Dark" w:eastAsia="Palanquin Dark" w:cs="Palanquin Dark"/>
        </w:rPr>
      </w:pPr>
      <w:r>
        <w:rPr>
          <w:rFonts w:eastAsia="Palanquin Dark" w:cs="Palanquin Dark" w:ascii="Palanquin Dark" w:hAnsi="Palanquin Dark"/>
        </w:rPr>
        <w:t>1.8.10</w:t>
        <w:tab/>
      </w:r>
    </w:p>
    <w:p>
      <w:pPr>
        <w:pStyle w:val="Normal"/>
        <w:rPr/>
      </w:pPr>
      <w:r>
        <w:rPr>
          <w:rFonts w:eastAsia="Palanquin Dark" w:cs="Palanquin Dark" w:ascii="Palanquin Dark" w:hAnsi="Palanquin Dark"/>
        </w:rPr>
        <w:t>1</w:t>
      </w:r>
      <w:r>
        <w:rPr>
          <w:rFonts w:ascii="Palanquin Dark" w:hAnsi="Palanquin Dark" w:eastAsia="Palanquin Dark" w:cs="Palanquin Dark"/>
        </w:rPr>
        <w:t>अथाभिषेचनीये अग्नीषोमीयस्य पशुपुरोडाशस्यानुनिर्वाप्याण्यष्टौ देवसुवां हवींषि सन्ति</w:t>
      </w:r>
      <w:r>
        <w:rPr>
          <w:rFonts w:eastAsia="Palanquin Dark" w:cs="Palanquin Dark" w:ascii="Palanquin Dark" w:hAnsi="Palanquin Dark"/>
        </w:rPr>
        <w:t xml:space="preserve">, </w:t>
      </w:r>
      <w:r>
        <w:rPr>
          <w:rFonts w:ascii="Palanquin Dark" w:hAnsi="Palanquin Dark" w:eastAsia="Palanquin Dark" w:cs="Palanquin Dark"/>
        </w:rPr>
        <w:t xml:space="preserve">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अग्नये गृहपतये इत्यादि ॥ </w:t>
      </w:r>
      <w:r>
        <w:rPr>
          <w:rFonts w:eastAsia="Palanquin Dark" w:cs="Palanquin Dark" w:ascii="Palanquin Dark" w:hAnsi="Palanquin Dark"/>
        </w:rPr>
        <w:t>'</w:t>
      </w:r>
      <w:r>
        <w:rPr>
          <w:rFonts w:ascii="Palanquin Dark" w:hAnsi="Palanquin Dark" w:eastAsia="Palanquin Dark" w:cs="Palanquin Dark"/>
        </w:rPr>
        <w:t>देवसुवामेतानि हवीषि भवन्ति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देवस्य यजमानस्यानुज्ञातारोग्न्यादयो देवसुवः । गृहाणां पतिस्स्वामी गृहपतिः । </w:t>
      </w:r>
      <w:r>
        <w:rPr>
          <w:rFonts w:eastAsia="Palanquin Dark" w:cs="Palanquin Dark" w:ascii="Palanquin Dark" w:hAnsi="Palanquin Dark"/>
        </w:rPr>
        <w:t>'</w:t>
      </w:r>
      <w:r>
        <w:rPr>
          <w:rFonts w:ascii="Palanquin Dark" w:hAnsi="Palanquin Dark" w:eastAsia="Palanquin Dark" w:cs="Palanquin Dark"/>
        </w:rPr>
        <w:t>पत्यावैश्वर्ये</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कृष्णव्रीह्यादयो वाक्यशेषात्प्रायशः प्रसिद्धाः कृष्णवर्णाः</w:t>
      </w:r>
      <w:r>
        <w:rPr>
          <w:rFonts w:eastAsia="Palanquin Dark" w:cs="Palanquin Dark" w:ascii="Palanquin Dark" w:hAnsi="Palanquin Dark"/>
        </w:rPr>
        <w:t xml:space="preserve">, </w:t>
      </w:r>
      <w:r>
        <w:rPr>
          <w:rFonts w:ascii="Palanquin Dark" w:hAnsi="Palanquin Dark" w:eastAsia="Palanquin Dark" w:cs="Palanquin Dark"/>
        </w:rPr>
        <w:t xml:space="preserve">कृष्णाः । व्रीहीणामित्यादौ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 वनानां पतिस्स्वामी वनस्पतिः । पारस्करादित्वात्सुट्</w:t>
      </w:r>
      <w:r>
        <w:rPr>
          <w:rFonts w:eastAsia="Palanquin Dark" w:cs="Palanquin Dark" w:ascii="Palanquin Dark" w:hAnsi="Palanquin Dark"/>
        </w:rPr>
        <w:t>, '</w:t>
      </w:r>
      <w:r>
        <w:rPr>
          <w:rFonts w:ascii="Palanquin Dark" w:hAnsi="Palanquin Dark" w:eastAsia="Palanquin Dark" w:cs="Palanquin Dark"/>
        </w:rPr>
        <w:t>उभे वनस्पत्यादिषु</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पूर्वोत्तरपदयोर्युगपत्प्रकृतिस्वरत्वम् । श्यामाकाः श्यामाकाख्याः । सवित्रे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 xml:space="preserve">इति विभक्तिरुदात्ता । सत्यप्रसवायामोघाभ्यनुज्ञाय । आशवष्षाष्टिका इत्येके । त्रिपक्षपच्या इत्यन्ये । पशूनां पतिस्स्वमी पशुपतिः । </w:t>
      </w:r>
      <w:r>
        <w:rPr>
          <w:rFonts w:eastAsia="Palanquin Dark" w:cs="Palanquin Dark" w:ascii="Palanquin Dark" w:hAnsi="Palanquin Dark"/>
        </w:rPr>
        <w:t>'</w:t>
      </w:r>
      <w:r>
        <w:rPr>
          <w:rFonts w:ascii="Palanquin Dark" w:hAnsi="Palanquin Dark" w:eastAsia="Palanquin Dark" w:cs="Palanquin Dark"/>
        </w:rPr>
        <w:t>परादिश्छन्दसि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गावीधुकास्तृणतण्डुलाः । बृहतां पतिः बृहस्पतिः । वनस्पतिवत्सुस्वटरौ । वाचस्पतये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 षष्ठ्या उदात्तत्वम्</w:t>
      </w:r>
      <w:r>
        <w:rPr>
          <w:rFonts w:eastAsia="Palanquin Dark" w:cs="Palanquin Dark" w:ascii="Palanquin Dark" w:hAnsi="Palanquin Dark"/>
        </w:rPr>
        <w:t>, '</w:t>
      </w:r>
      <w:r>
        <w:rPr>
          <w:rFonts w:ascii="Palanquin Dark" w:hAnsi="Palanquin Dark" w:eastAsia="Palanquin Dark" w:cs="Palanquin Dark"/>
        </w:rPr>
        <w:t>षष्ठ्याः पतिपुत्र</w:t>
      </w:r>
      <w:r>
        <w:rPr>
          <w:rFonts w:eastAsia="Palanquin Dark" w:cs="Palanquin Dark" w:ascii="Palanquin Dark" w:hAnsi="Palanquin Dark"/>
        </w:rPr>
        <w:t xml:space="preserve">' </w:t>
      </w:r>
      <w:r>
        <w:rPr>
          <w:rFonts w:ascii="Palanquin Dark" w:hAnsi="Palanquin Dark" w:eastAsia="Palanquin Dark" w:cs="Palanquin Dark"/>
        </w:rPr>
        <w:t xml:space="preserve">इति संहितायां सत्वम् । </w:t>
      </w:r>
      <w:r>
        <w:rPr>
          <w:rFonts w:eastAsia="Palanquin Dark" w:cs="Palanquin Dark" w:ascii="Palanquin Dark" w:hAnsi="Palanquin Dark"/>
        </w:rPr>
        <w:t>'</w:t>
      </w:r>
      <w:r>
        <w:rPr>
          <w:rFonts w:ascii="Palanquin Dark" w:hAnsi="Palanquin Dark" w:eastAsia="Palanquin Dark" w:cs="Palanquin Dark"/>
        </w:rPr>
        <w:t>षष्ठीयुक्तच्छन्दसि वा</w:t>
      </w:r>
      <w:r>
        <w:rPr>
          <w:rFonts w:eastAsia="Palanquin Dark" w:cs="Palanquin Dark" w:ascii="Palanquin Dark" w:hAnsi="Palanquin Dark"/>
        </w:rPr>
        <w:t xml:space="preserve">' </w:t>
      </w:r>
      <w:r>
        <w:rPr>
          <w:rFonts w:ascii="Palanquin Dark" w:hAnsi="Palanquin Dark" w:eastAsia="Palanquin Dark" w:cs="Palanquin Dark"/>
        </w:rPr>
        <w:t xml:space="preserve">इति पत्युर्घित्वम् । नीवाराश्शुष्कजलाशयोत्थिताः । ज्येष्ठाय प्रशस्यतमाय । महाव्रीहयश्शालय इति केचित् । स्वयं विशीर्णव्रीहिभ्यस्स्स्वयमुत्पन्ना व्रीहय इत्यन्ये । सत्यस्वरूपाय मित्राय । धर्मपतिः धर्मस्य पाता । पूर्ववत्स्वरः । यवमयं </w:t>
      </w:r>
      <w:r>
        <w:rPr>
          <w:rFonts w:eastAsia="Palanquin Dark" w:cs="Palanquin Dark" w:ascii="Palanquin Dark" w:hAnsi="Palanquin Dark"/>
        </w:rPr>
        <w:t>'</w:t>
      </w:r>
      <w:r>
        <w:rPr>
          <w:rFonts w:ascii="Palanquin Dark" w:hAnsi="Palanquin Dark" w:eastAsia="Palanquin Dark" w:cs="Palanquin Dark"/>
        </w:rPr>
        <w:t xml:space="preserve">द्व्यचश्छन्दसि </w:t>
      </w:r>
      <w:r>
        <w:rPr>
          <w:rFonts w:eastAsia="Palanquin Dark" w:cs="Palanquin Dark" w:ascii="Palanquin Dark" w:hAnsi="Palanquin Dark"/>
        </w:rPr>
        <w:t xml:space="preserve">' </w:t>
      </w:r>
      <w:r>
        <w:rPr>
          <w:rFonts w:ascii="Palanquin Dark" w:hAnsi="Palanquin Dark" w:eastAsia="Palanquin Dark" w:cs="Palanquin Dark"/>
        </w:rPr>
        <w:t>मयट्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अथ पुरोडाशस्विष्टकृतः पुरस्तात् ब्रह्मा यजमानस्य हस्तं गृह्णाति </w:t>
      </w:r>
      <w:r>
        <w:rPr>
          <w:rFonts w:eastAsia="Palanquin Dark" w:cs="Palanquin Dark" w:ascii="Palanquin Dark" w:hAnsi="Palanquin Dark"/>
        </w:rPr>
        <w:t xml:space="preserve">- </w:t>
      </w:r>
      <w:r>
        <w:rPr>
          <w:rFonts w:ascii="Palanquin Dark" w:hAnsi="Palanquin Dark" w:eastAsia="Palanquin Dark" w:cs="Palanquin Dark"/>
        </w:rPr>
        <w:t>सवितेत्यादि ॥ अत्र प्रसवस्य प्राधान्यात् तृतीयस्सविता प्रथम असीत् । सर्वत्र तादर्थ्ये चतुर्थ्याष्षष्ठी । प्रसवानां प्रसवार्थं सर्वासु प्रवृत्तिष्वनुज्ञानार्थं सविता त्वां सुवतां प्रेरयतु । षू प्रेरणे</w:t>
      </w:r>
      <w:r>
        <w:rPr>
          <w:rFonts w:eastAsia="Palanquin Dark" w:cs="Palanquin Dark" w:ascii="Palanquin Dark" w:hAnsi="Palanquin Dark"/>
        </w:rPr>
        <w:t xml:space="preserve">, </w:t>
      </w:r>
      <w:r>
        <w:rPr>
          <w:rFonts w:ascii="Palanquin Dark" w:hAnsi="Palanquin Dark" w:eastAsia="Palanquin Dark" w:cs="Palanquin Dark"/>
        </w:rPr>
        <w:t>प्रेरणमनुज्ञैव । सर्वत्रानुज्ञातो भवेत्यर्यः । थाथादिना प्रसवशब्दोन्तोदात्तः । गृहपतीनामिति । भावप्रधानो निर्देशः । यानि गृहपति त्वानि बहुविधानि तदर्थं सुवताम्</w:t>
      </w:r>
      <w:r>
        <w:rPr>
          <w:rFonts w:eastAsia="Palanquin Dark" w:cs="Palanquin Dark" w:ascii="Palanquin Dark" w:hAnsi="Palanquin Dark"/>
        </w:rPr>
        <w:t xml:space="preserve">, </w:t>
      </w:r>
      <w:r>
        <w:rPr>
          <w:rFonts w:ascii="Palanquin Dark" w:hAnsi="Palanquin Dark" w:eastAsia="Palanquin Dark" w:cs="Palanquin Dark"/>
        </w:rPr>
        <w:t>सोमस्त्वां वनस्पत्यर्थं सुवताम्</w:t>
      </w:r>
      <w:r>
        <w:rPr>
          <w:rFonts w:eastAsia="Palanquin Dark" w:cs="Palanquin Dark" w:ascii="Palanquin Dark" w:hAnsi="Palanquin Dark"/>
        </w:rPr>
        <w:t xml:space="preserve">, </w:t>
      </w:r>
      <w:r>
        <w:rPr>
          <w:rFonts w:ascii="Palanquin Dark" w:hAnsi="Palanquin Dark" w:eastAsia="Palanquin Dark" w:cs="Palanquin Dark"/>
        </w:rPr>
        <w:t>रुद्रः पशूनां पतिः त्वां पश्वर्थं सुवताम्</w:t>
      </w:r>
      <w:r>
        <w:rPr>
          <w:rFonts w:eastAsia="Palanquin Dark" w:cs="Palanquin Dark" w:ascii="Palanquin Dark" w:hAnsi="Palanquin Dark"/>
        </w:rPr>
        <w:t xml:space="preserve">, </w:t>
      </w:r>
      <w:r>
        <w:rPr>
          <w:rFonts w:ascii="Palanquin Dark" w:hAnsi="Palanquin Dark" w:eastAsia="Palanquin Dark" w:cs="Palanquin Dark"/>
        </w:rPr>
        <w:t>वागर्थं बृहस्पतिस्सुवताम्</w:t>
      </w:r>
      <w:r>
        <w:rPr>
          <w:rFonts w:eastAsia="Palanquin Dark" w:cs="Palanquin Dark" w:ascii="Palanquin Dark" w:hAnsi="Palanquin Dark"/>
        </w:rPr>
        <w:t xml:space="preserve">, </w:t>
      </w:r>
      <w:r>
        <w:rPr>
          <w:rFonts w:ascii="Palanquin Dark" w:hAnsi="Palanquin Dark" w:eastAsia="Palanquin Dark" w:cs="Palanquin Dark"/>
        </w:rPr>
        <w:t>ज्येष्ठानां ज्येष्ठत्वाय इन्द्रस्सुवताम्</w:t>
      </w:r>
      <w:r>
        <w:rPr>
          <w:rFonts w:eastAsia="Palanquin Dark" w:cs="Palanquin Dark" w:ascii="Palanquin Dark" w:hAnsi="Palanquin Dark"/>
        </w:rPr>
        <w:t xml:space="preserve">, </w:t>
      </w:r>
      <w:r>
        <w:rPr>
          <w:rFonts w:ascii="Palanquin Dark" w:hAnsi="Palanquin Dark" w:eastAsia="Palanquin Dark" w:cs="Palanquin Dark"/>
        </w:rPr>
        <w:t>सत्यत्वाय मित्रस्सुवताम्</w:t>
      </w:r>
      <w:r>
        <w:rPr>
          <w:rFonts w:eastAsia="Palanquin Dark" w:cs="Palanquin Dark" w:ascii="Palanquin Dark" w:hAnsi="Palanquin Dark"/>
        </w:rPr>
        <w:t xml:space="preserve">, </w:t>
      </w:r>
      <w:r>
        <w:rPr>
          <w:rFonts w:ascii="Palanquin Dark" w:hAnsi="Palanquin Dark" w:eastAsia="Palanquin Dark" w:cs="Palanquin Dark"/>
        </w:rPr>
        <w:t xml:space="preserve">धर्मपतित्वार्थं वरुणस्सुवताम् । हे देवा अग्न्यादयो वरुणान्ताः ये यूयं देवसुवस्स्थ देवस्य दानादिगुणयुक्तस्य यजमानस्य सवितारः प्रेरकास्स्थ ते यूयं यस्मादेवं प्रसवादीनामनुज्ञातारः तस्मादिममामुष्यायणं सिंहवर्मणः पुत्रं नन्दिवर्माणं अनमित्रायानमित्रत्वाय अविद्यमानशत्रुत्वाय सुवध्वम् । अनुजानीत अशत्रुमेनं कुरुतेत्यर्थः । इममामुष्यायणमिति सर्वनामद्वयं विशेषार्थमुपादीयते । अमुष्यशब्दान्नडादित्वात्फक् । किञ्च </w:t>
      </w:r>
      <w:r>
        <w:rPr>
          <w:rFonts w:eastAsia="Palanquin Dark" w:cs="Palanquin Dark" w:ascii="Palanquin Dark" w:hAnsi="Palanquin Dark"/>
        </w:rPr>
        <w:t xml:space="preserve">- </w:t>
      </w:r>
      <w:r>
        <w:rPr>
          <w:rFonts w:ascii="Palanquin Dark" w:hAnsi="Palanquin Dark" w:eastAsia="Palanquin Dark" w:cs="Palanquin Dark"/>
        </w:rPr>
        <w:t xml:space="preserve">महते च क्षत्राय बलाय महते चाध्तीपत्याय स्वामीत्वाय महते अविच्छिन्नाय च जानराज्याय जनानां राजा जनराजः तद्भावाय । उभयत्रापि गुणवचनत्वात् ष्यञ् । इममायुष्यायणं सुवध्वमित्येव । </w:t>
      </w:r>
      <w:r>
        <w:rPr>
          <w:rFonts w:eastAsia="Palanquin Dark" w:cs="Palanquin Dark" w:ascii="Palanquin Dark" w:hAnsi="Palanquin Dark"/>
        </w:rPr>
        <w:t>'</w:t>
      </w:r>
      <w:r>
        <w:rPr>
          <w:rFonts w:ascii="Palanquin Dark" w:hAnsi="Palanquin Dark" w:eastAsia="Palanquin Dark" w:cs="Palanquin Dark"/>
        </w:rPr>
        <w:t>बृहन्महतोरुपसङ्ख्यानम्</w:t>
      </w:r>
      <w:r>
        <w:rPr>
          <w:rFonts w:eastAsia="Palanquin Dark" w:cs="Palanquin Dark" w:ascii="Palanquin Dark" w:hAnsi="Palanquin Dark"/>
        </w:rPr>
        <w:t xml:space="preserve">' </w:t>
      </w:r>
      <w:r>
        <w:rPr>
          <w:rFonts w:ascii="Palanquin Dark" w:hAnsi="Palanquin Dark" w:eastAsia="Palanquin Dark" w:cs="Palanquin Dark"/>
        </w:rPr>
        <w:t>इति महतो विभक्तेरुदात्तत्वम्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यजमानायतने तिष्ठन् रत्निभ्यो जानपदेभ्योध्वर्युरावेदयते </w:t>
      </w:r>
      <w:r>
        <w:rPr>
          <w:rFonts w:eastAsia="Palanquin Dark" w:cs="Palanquin Dark" w:ascii="Palanquin Dark" w:hAnsi="Palanquin Dark"/>
        </w:rPr>
        <w:t xml:space="preserve">- </w:t>
      </w:r>
      <w:r>
        <w:rPr>
          <w:rFonts w:ascii="Palanquin Dark" w:hAnsi="Palanquin Dark" w:eastAsia="Palanquin Dark" w:cs="Palanquin Dark"/>
        </w:rPr>
        <w:t xml:space="preserve">एष व इति ॥ भरतानां निवासो जनपदो भरताः । </w:t>
      </w:r>
      <w:r>
        <w:rPr>
          <w:rFonts w:eastAsia="Palanquin Dark" w:cs="Palanquin Dark" w:ascii="Palanquin Dark" w:hAnsi="Palanquin Dark"/>
        </w:rPr>
        <w:t>'</w:t>
      </w:r>
      <w:r>
        <w:rPr>
          <w:rFonts w:ascii="Palanquin Dark" w:hAnsi="Palanquin Dark" w:eastAsia="Palanquin Dark" w:cs="Palanquin Dark"/>
        </w:rPr>
        <w:t>जनपदे लुप्</w:t>
      </w:r>
      <w:r>
        <w:rPr>
          <w:rFonts w:eastAsia="Palanquin Dark" w:cs="Palanquin Dark" w:ascii="Palanquin Dark" w:hAnsi="Palanquin Dark"/>
        </w:rPr>
        <w:t xml:space="preserve">' </w:t>
      </w:r>
      <w:r>
        <w:rPr>
          <w:rFonts w:ascii="Palanquin Dark" w:hAnsi="Palanquin Dark" w:eastAsia="Palanquin Dark" w:cs="Palanquin Dark"/>
        </w:rPr>
        <w:t xml:space="preserve">। भरतानां राजानोपि भरताः । </w:t>
      </w:r>
      <w:r>
        <w:rPr>
          <w:rFonts w:eastAsia="Palanquin Dark" w:cs="Palanquin Dark" w:ascii="Palanquin Dark" w:hAnsi="Palanquin Dark"/>
        </w:rPr>
        <w:t>'</w:t>
      </w:r>
      <w:r>
        <w:rPr>
          <w:rFonts w:ascii="Palanquin Dark" w:hAnsi="Palanquin Dark" w:eastAsia="Palanquin Dark" w:cs="Palanquin Dark"/>
        </w:rPr>
        <w:t>तस्य राजन्यपत्यवत्</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जनपदशब्दात् क्षत्रियादञ्</w:t>
      </w:r>
      <w:r>
        <w:rPr>
          <w:rFonts w:eastAsia="Palanquin Dark" w:cs="Palanquin Dark" w:ascii="Palanquin Dark" w:hAnsi="Palanquin Dark"/>
        </w:rPr>
        <w:t>', '</w:t>
      </w:r>
      <w:r>
        <w:rPr>
          <w:rFonts w:ascii="Palanquin Dark" w:hAnsi="Palanquin Dark" w:eastAsia="Palanquin Dark" w:cs="Palanquin Dark"/>
        </w:rPr>
        <w:t>यञिञोश्च</w:t>
      </w:r>
      <w:r>
        <w:rPr>
          <w:rFonts w:eastAsia="Palanquin Dark" w:cs="Palanquin Dark" w:ascii="Palanquin Dark" w:hAnsi="Palanquin Dark"/>
        </w:rPr>
        <w:t xml:space="preserve">' </w:t>
      </w:r>
      <w:r>
        <w:rPr>
          <w:rFonts w:ascii="Palanquin Dark" w:hAnsi="Palanquin Dark" w:eastAsia="Palanquin Dark" w:cs="Palanquin Dark"/>
        </w:rPr>
        <w:t>इति बहुषु लुक् । हे भरताः एष वो युष्माकं राजा</w:t>
      </w:r>
      <w:r>
        <w:rPr>
          <w:rFonts w:eastAsia="Palanquin Dark" w:cs="Palanquin Dark" w:ascii="Palanquin Dark" w:hAnsi="Palanquin Dark"/>
        </w:rPr>
        <w:t xml:space="preserve">, </w:t>
      </w:r>
      <w:r>
        <w:rPr>
          <w:rFonts w:ascii="Palanquin Dark" w:hAnsi="Palanquin Dark" w:eastAsia="Palanquin Dark" w:cs="Palanquin Dark"/>
        </w:rPr>
        <w:t>योयं राजसूयेन यजते । एवमयं व्याख्यातिगतो भवति</w:t>
      </w:r>
      <w:r>
        <w:rPr>
          <w:rFonts w:eastAsia="Palanquin Dark" w:cs="Palanquin Dark" w:ascii="Palanquin Dark" w:hAnsi="Palanquin Dark"/>
        </w:rPr>
        <w:t xml:space="preserve">, </w:t>
      </w:r>
      <w:r>
        <w:rPr>
          <w:rFonts w:ascii="Palanquin Dark" w:hAnsi="Palanquin Dark" w:eastAsia="Palanquin Dark" w:cs="Palanquin Dark"/>
        </w:rPr>
        <w:t>राज्यं चास्मिन् प्रतिहितम् । यद्यसौ भरतानामेव राजा तदानीमेवं</w:t>
      </w:r>
      <w:r>
        <w:rPr>
          <w:rFonts w:eastAsia="Palanquin Dark" w:cs="Palanquin Dark" w:ascii="Palanquin Dark" w:hAnsi="Palanquin Dark"/>
        </w:rPr>
        <w:t xml:space="preserve">, </w:t>
      </w:r>
      <w:r>
        <w:rPr>
          <w:rFonts w:ascii="Palanquin Dark" w:hAnsi="Palanquin Dark" w:eastAsia="Palanquin Dark" w:cs="Palanquin Dark"/>
        </w:rPr>
        <w:t>नान्यदा । यथाजनपदमिति केचित्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बह्मा जपति </w:t>
      </w:r>
      <w:r>
        <w:rPr>
          <w:rFonts w:eastAsia="Palanquin Dark" w:cs="Palanquin Dark" w:ascii="Palanquin Dark" w:hAnsi="Palanquin Dark"/>
        </w:rPr>
        <w:t xml:space="preserve">- </w:t>
      </w:r>
      <w:r>
        <w:rPr>
          <w:rFonts w:ascii="Palanquin Dark" w:hAnsi="Palanquin Dark" w:eastAsia="Palanquin Dark" w:cs="Palanquin Dark"/>
        </w:rPr>
        <w:t>सोम इति ॥ अस्माकं ब्राह्मणानां सोमो राजा</w:t>
      </w:r>
      <w:r>
        <w:rPr>
          <w:rFonts w:eastAsia="Palanquin Dark" w:cs="Palanquin Dark" w:ascii="Palanquin Dark" w:hAnsi="Palanquin Dark"/>
        </w:rPr>
        <w:t xml:space="preserve">, </w:t>
      </w:r>
      <w:r>
        <w:rPr>
          <w:rFonts w:ascii="Palanquin Dark" w:hAnsi="Palanquin Dark" w:eastAsia="Palanquin Dark" w:cs="Palanquin Dark"/>
        </w:rPr>
        <w:t>अधुना अयञ्चेति । सर्वदा सराजका एव वयमित्य</w:t>
      </w:r>
      <w:r>
        <w:rPr>
          <w:rFonts w:eastAsia="Palanquin Dark" w:cs="Palanquin Dark" w:ascii="Palanquin Dark" w:hAnsi="Palanquin Dark"/>
        </w:rPr>
        <w:t>-</w:t>
      </w:r>
    </w:p>
    <w:p>
      <w:pPr>
        <w:pStyle w:val="Normal"/>
        <w:rPr/>
      </w:pPr>
      <w:r>
        <w:rPr>
          <w:rFonts w:ascii="Palanquin Dark" w:hAnsi="Palanquin Dark" w:eastAsia="Palanquin Dark" w:cs="Palanquin Dark"/>
        </w:rPr>
        <w:t>भिप्रायः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यजमानो मुखं विमृष्टे </w:t>
      </w:r>
      <w:r>
        <w:rPr>
          <w:rFonts w:eastAsia="Palanquin Dark" w:cs="Palanquin Dark" w:ascii="Palanquin Dark" w:hAnsi="Palanquin Dark"/>
        </w:rPr>
        <w:t xml:space="preserve">- </w:t>
      </w:r>
      <w:r>
        <w:rPr>
          <w:rFonts w:ascii="Palanquin Dark" w:hAnsi="Palanquin Dark" w:eastAsia="Palanquin Dark" w:cs="Palanquin Dark"/>
        </w:rPr>
        <w:t xml:space="preserve">प्रति त्यदिति द्वाभ्यां वारुणीभ्यां त्रिष्टुब्भ्याम् ॥ </w:t>
      </w:r>
      <w:r>
        <w:rPr>
          <w:rFonts w:eastAsia="Palanquin Dark" w:cs="Palanquin Dark" w:ascii="Palanquin Dark" w:hAnsi="Palanquin Dark"/>
        </w:rPr>
        <w:t>'</w:t>
      </w:r>
      <w:r>
        <w:rPr>
          <w:rFonts w:ascii="Palanquin Dark" w:hAnsi="Palanquin Dark" w:eastAsia="Palanquin Dark" w:cs="Palanquin Dark"/>
        </w:rPr>
        <w:t>महत ऋतस्य नाम</w:t>
      </w:r>
      <w:r>
        <w:rPr>
          <w:rFonts w:eastAsia="Palanquin Dark" w:cs="Palanquin Dark" w:ascii="Palanquin Dark" w:hAnsi="Palanquin Dark"/>
        </w:rPr>
        <w:t xml:space="preserve">' </w:t>
      </w:r>
      <w:r>
        <w:rPr>
          <w:rFonts w:ascii="Palanquin Dark" w:hAnsi="Palanquin Dark" w:eastAsia="Palanquin Dark" w:cs="Palanquin Dark"/>
        </w:rPr>
        <w:t xml:space="preserve">इति प्रथमाया अन्तः । द्वे अप्यनवसाने । त्यत् एतद्राज्यं नाम नमनीयं प्रत्यधायि मयि प्रतिहितं प्रतिष्ठितमभूत् । यद्वा </w:t>
      </w:r>
      <w:r>
        <w:rPr>
          <w:rFonts w:eastAsia="Palanquin Dark" w:cs="Palanquin Dark" w:ascii="Palanquin Dark" w:hAnsi="Palanquin Dark"/>
        </w:rPr>
        <w:t xml:space="preserve">- </w:t>
      </w:r>
      <w:r>
        <w:rPr>
          <w:rFonts w:ascii="Palanquin Dark" w:hAnsi="Palanquin Dark" w:eastAsia="Palanquin Dark" w:cs="Palanquin Dark"/>
        </w:rPr>
        <w:t xml:space="preserve">छान्दसो लुङ् । प्रतिधीयताम् । </w:t>
      </w:r>
      <w:r>
        <w:rPr>
          <w:rFonts w:eastAsia="Palanquin Dark" w:cs="Palanquin Dark" w:ascii="Palanquin Dark" w:hAnsi="Palanquin Dark"/>
        </w:rPr>
        <w:t>'</w:t>
      </w:r>
      <w:r>
        <w:rPr>
          <w:rFonts w:ascii="Palanquin Dark" w:hAnsi="Palanquin Dark" w:eastAsia="Palanquin Dark" w:cs="Palanquin Dark"/>
        </w:rPr>
        <w:t>राज्यमेवास्मिन् प्रतीदधाति</w:t>
      </w:r>
      <w:r>
        <w:rPr>
          <w:rFonts w:eastAsia="Palanquin Dark" w:cs="Palanquin Dark" w:ascii="Palanquin Dark" w:hAnsi="Palanquin Dark"/>
        </w:rPr>
        <w:t xml:space="preserve">' </w:t>
      </w:r>
      <w:r>
        <w:rPr>
          <w:rFonts w:ascii="Palanquin Dark" w:hAnsi="Palanquin Dark" w:eastAsia="Palanquin Dark" w:cs="Palanquin Dark"/>
        </w:rPr>
        <w:t xml:space="preserve">इति ब्राह्मणम् । हेतुमाह </w:t>
      </w:r>
      <w:r>
        <w:rPr>
          <w:rFonts w:eastAsia="Palanquin Dark" w:cs="Palanquin Dark" w:ascii="Palanquin Dark" w:hAnsi="Palanquin Dark"/>
        </w:rPr>
        <w:t xml:space="preserve">- </w:t>
      </w:r>
      <w:r>
        <w:rPr>
          <w:rFonts w:ascii="Palanquin Dark" w:hAnsi="Palanquin Dark" w:eastAsia="Palanquin Dark" w:cs="Palanquin Dark"/>
        </w:rPr>
        <w:t xml:space="preserve">स्वामात्मीयां तनुवं शरीरं अनुज्ञातृस्वभावत्वं यस्माद्वरुणोशिश्रेत् आश्रितवानसीत् मम धर्मपतित्वाभ्यनुज्ञानं कृतवान् । तेन राज्यं प्रत्यधायीति । </w:t>
      </w:r>
      <w:r>
        <w:rPr>
          <w:rFonts w:eastAsia="Palanquin Dark" w:cs="Palanquin Dark" w:ascii="Palanquin Dark" w:hAnsi="Palanquin Dark"/>
        </w:rPr>
        <w:t>'</w:t>
      </w:r>
      <w:r>
        <w:rPr>
          <w:rFonts w:ascii="Palanquin Dark" w:hAnsi="Palanquin Dark" w:eastAsia="Palanquin Dark" w:cs="Palanquin Dark"/>
        </w:rPr>
        <w:t>वरुणसवमेवावरुन्धे</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उदाहरणमात्रं वरुणग्रहणं सवित्रादीनां सर्वेषामपि देवसुवां यथा प्रसूतं राज्यं प्रत्यधायीति वेदितव्यम् । श्रयतेर्लुङि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शपश्श्लुः । किञ्च </w:t>
      </w:r>
      <w:r>
        <w:rPr>
          <w:rFonts w:eastAsia="Palanquin Dark" w:cs="Palanquin Dark" w:ascii="Palanquin Dark" w:hAnsi="Palanquin Dark"/>
        </w:rPr>
        <w:t xml:space="preserve">; </w:t>
      </w:r>
      <w:r>
        <w:rPr>
          <w:rFonts w:ascii="Palanquin Dark" w:hAnsi="Palanquin Dark" w:eastAsia="Palanquin Dark" w:cs="Palanquin Dark"/>
        </w:rPr>
        <w:t xml:space="preserve">शुचेर्मित्रस्य व्रत्याः कर्मयोग्याः अभूम । </w:t>
      </w:r>
      <w:r>
        <w:rPr>
          <w:rFonts w:eastAsia="Palanquin Dark" w:cs="Palanquin Dark" w:ascii="Palanquin Dark" w:hAnsi="Palanquin Dark"/>
        </w:rPr>
        <w:t>'</w:t>
      </w:r>
      <w:r>
        <w:rPr>
          <w:rFonts w:ascii="Palanquin Dark" w:hAnsi="Palanquin Dark" w:eastAsia="Palanquin Dark" w:cs="Palanquin Dark"/>
        </w:rPr>
        <w:t>तत्र साधुः</w:t>
      </w:r>
      <w:r>
        <w:rPr>
          <w:rFonts w:eastAsia="Palanquin Dark" w:cs="Palanquin Dark" w:ascii="Palanquin Dark" w:hAnsi="Palanquin Dark"/>
        </w:rPr>
        <w:t xml:space="preserve">' </w:t>
      </w:r>
      <w:r>
        <w:rPr>
          <w:rFonts w:ascii="Palanquin Dark" w:hAnsi="Palanquin Dark" w:eastAsia="Palanquin Dark" w:cs="Palanquin Dark"/>
        </w:rPr>
        <w:t>इति यत् । अत एव महत ऋतस्य च सत्यस्य यज्ञस्य वा नाम नमनं अमन्महि ज्ञातवन्तः । मनुतेर्लङि</w:t>
      </w:r>
      <w:r>
        <w:rPr>
          <w:rFonts w:eastAsia="Palanquin Dark" w:cs="Palanquin Dark" w:ascii="Palanquin Dark" w:hAnsi="Palanquin Dark"/>
        </w:rPr>
        <w:t xml:space="preserve">, </w:t>
      </w:r>
      <w:r>
        <w:rPr>
          <w:rFonts w:ascii="Palanquin Dark" w:hAnsi="Palanquin Dark" w:eastAsia="Palanquin Dark" w:cs="Palanquin Dark"/>
        </w:rPr>
        <w:t xml:space="preserve">शपो लुक् । यद्वा </w:t>
      </w:r>
      <w:r>
        <w:rPr>
          <w:rFonts w:eastAsia="Palanquin Dark" w:cs="Palanquin Dark" w:ascii="Palanquin Dark" w:hAnsi="Palanquin Dark"/>
        </w:rPr>
        <w:t xml:space="preserve">- </w:t>
      </w:r>
      <w:r>
        <w:rPr>
          <w:rFonts w:ascii="Palanquin Dark" w:hAnsi="Palanquin Dark" w:eastAsia="Palanquin Dark" w:cs="Palanquin Dark"/>
        </w:rPr>
        <w:t xml:space="preserve">न केवलं मित्रस्य व्रत्या अभूम </w:t>
      </w:r>
      <w:r>
        <w:rPr>
          <w:rFonts w:eastAsia="Palanquin Dark" w:cs="Palanquin Dark" w:ascii="Palanquin Dark" w:hAnsi="Palanquin Dark"/>
        </w:rPr>
        <w:t>;</w:t>
      </w:r>
    </w:p>
    <w:p>
      <w:pPr>
        <w:pStyle w:val="Normal"/>
        <w:rPr/>
      </w:pPr>
      <w:r>
        <w:rPr>
          <w:rFonts w:ascii="Palanquin Dark" w:hAnsi="Palanquin Dark" w:eastAsia="Palanquin Dark" w:cs="Palanquin Dark"/>
        </w:rPr>
        <w:t>अपि तु ऋतस्य च नामाअमन्महीति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अथ द्वितीया । किम्बहुना सर्वे ऋत्विजः वरुणस्य व्राताः कर्मयोग्या अभूवन् । छान्दसोऽङ् । मित्र एवैरागमनैः अस्माकमरातिमदानशीलं शत्रुं व्यतारीत् वितारयतु दातारं करोतु । छादसो लुङ् । यदा विपूर्वस्तरतिः विप्लवे वर्तते</w:t>
      </w:r>
      <w:r>
        <w:rPr>
          <w:rFonts w:eastAsia="Palanquin Dark" w:cs="Palanquin Dark" w:ascii="Palanquin Dark" w:hAnsi="Palanquin Dark"/>
        </w:rPr>
        <w:t xml:space="preserve">, </w:t>
      </w:r>
      <w:r>
        <w:rPr>
          <w:rFonts w:ascii="Palanquin Dark" w:hAnsi="Palanquin Dark" w:eastAsia="Palanquin Dark" w:cs="Palanquin Dark"/>
        </w:rPr>
        <w:t>विनाशो विप्लवः</w:t>
      </w:r>
      <w:r>
        <w:rPr>
          <w:rFonts w:eastAsia="Palanquin Dark" w:cs="Palanquin Dark" w:ascii="Palanquin Dark" w:hAnsi="Palanquin Dark"/>
        </w:rPr>
        <w:t xml:space="preserve">, </w:t>
      </w:r>
      <w:r>
        <w:rPr>
          <w:rFonts w:ascii="Palanquin Dark" w:hAnsi="Palanquin Dark" w:eastAsia="Palanquin Dark" w:cs="Palanquin Dark"/>
        </w:rPr>
        <w:t>चुरादिः</w:t>
      </w:r>
      <w:r>
        <w:rPr>
          <w:rFonts w:eastAsia="Palanquin Dark" w:cs="Palanquin Dark" w:ascii="Palanquin Dark" w:hAnsi="Palanquin Dark"/>
        </w:rPr>
        <w:t xml:space="preserve">, </w:t>
      </w:r>
      <w:r>
        <w:rPr>
          <w:rFonts w:ascii="Palanquin Dark" w:hAnsi="Palanquin Dark" w:eastAsia="Palanquin Dark" w:cs="Palanquin Dark"/>
        </w:rPr>
        <w:t>विनाशयत्विर्त्यर्थः । रातेः क्तिचि रातिः</w:t>
      </w:r>
      <w:r>
        <w:rPr>
          <w:rFonts w:eastAsia="Palanquin Dark" w:cs="Palanquin Dark" w:ascii="Palanquin Dark" w:hAnsi="Palanquin Dark"/>
        </w:rPr>
        <w:t xml:space="preserve">, </w:t>
      </w:r>
      <w:r>
        <w:rPr>
          <w:rFonts w:ascii="Palanquin Dark" w:hAnsi="Palanquin Dark" w:eastAsia="Palanquin Dark" w:cs="Palanquin Dark"/>
        </w:rPr>
        <w:t xml:space="preserve">न रातिः अरातिः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अरातिं शत्रुं विशेषेण तारयतु अतिक्रमयतु । किञ्च </w:t>
      </w:r>
      <w:r>
        <w:rPr>
          <w:rFonts w:eastAsia="Palanquin Dark" w:cs="Palanquin Dark" w:ascii="Palanquin Dark" w:hAnsi="Palanquin Dark"/>
        </w:rPr>
        <w:t>; '</w:t>
      </w:r>
      <w:r>
        <w:rPr>
          <w:rFonts w:ascii="Palanquin Dark" w:hAnsi="Palanquin Dark" w:eastAsia="Palanquin Dark" w:cs="Palanquin Dark"/>
        </w:rPr>
        <w:t xml:space="preserve">यज्ञियाः यज्ञसम्पादनार्हाः ऋत्विजः अस्मानृतेन यज्ञेनासूषुदन्त सूदयन्तु । षूद क्षरणे । रसास्वादनेन सूदयन्तु । </w:t>
      </w:r>
      <w:r>
        <w:rPr>
          <w:rFonts w:eastAsia="Palanquin Dark" w:cs="Palanquin Dark" w:ascii="Palanquin Dark" w:hAnsi="Palanquin Dark"/>
        </w:rPr>
        <w:t>'</w:t>
      </w:r>
      <w:r>
        <w:rPr>
          <w:rFonts w:ascii="Palanquin Dark" w:hAnsi="Palanquin Dark" w:eastAsia="Palanquin Dark" w:cs="Palanquin Dark"/>
        </w:rPr>
        <w:t>यज्ञर्त्विग्भ्यां घखञौ</w:t>
      </w:r>
      <w:r>
        <w:rPr>
          <w:rFonts w:eastAsia="Palanquin Dark" w:cs="Palanquin Dark" w:ascii="Palanquin Dark" w:hAnsi="Palanquin Dark"/>
        </w:rPr>
        <w:t xml:space="preserve">' </w:t>
      </w:r>
      <w:r>
        <w:rPr>
          <w:rFonts w:ascii="Palanquin Dark" w:hAnsi="Palanquin Dark" w:eastAsia="Palanquin Dark" w:cs="Palanquin Dark"/>
        </w:rPr>
        <w:t xml:space="preserve">। किञ्च </w:t>
      </w:r>
      <w:r>
        <w:rPr>
          <w:rFonts w:eastAsia="Palanquin Dark" w:cs="Palanquin Dark" w:ascii="Palanquin Dark" w:hAnsi="Palanquin Dark"/>
        </w:rPr>
        <w:t xml:space="preserve">; </w:t>
      </w:r>
      <w:r>
        <w:rPr>
          <w:rFonts w:ascii="Palanquin Dark" w:hAnsi="Palanquin Dark" w:eastAsia="Palanquin Dark" w:cs="Palanquin Dark"/>
        </w:rPr>
        <w:t>उ इति समुच्चये । त्रितोग्निः त्रिभ्यो लोकेभ्य उत्पन्नः</w:t>
      </w:r>
      <w:r>
        <w:rPr>
          <w:rFonts w:eastAsia="Palanquin Dark" w:cs="Palanquin Dark" w:ascii="Palanquin Dark" w:hAnsi="Palanquin Dark"/>
        </w:rPr>
        <w:t xml:space="preserve">, </w:t>
      </w:r>
      <w:r>
        <w:rPr>
          <w:rFonts w:ascii="Palanquin Dark" w:hAnsi="Palanquin Dark" w:eastAsia="Palanquin Dark" w:cs="Palanquin Dark"/>
        </w:rPr>
        <w:t>त्रिभ्यो वातिवातेभ्यः</w:t>
      </w:r>
      <w:r>
        <w:rPr>
          <w:rFonts w:eastAsia="Palanquin Dark" w:cs="Palanquin Dark" w:ascii="Palanquin Dark" w:hAnsi="Palanquin Dark"/>
        </w:rPr>
        <w:t xml:space="preserve">, </w:t>
      </w:r>
      <w:r>
        <w:rPr>
          <w:rFonts w:ascii="Palanquin Dark" w:hAnsi="Palanquin Dark" w:eastAsia="Palanquin Dark" w:cs="Palanquin Dark"/>
        </w:rPr>
        <w:t>त्रिभिर्वा ब्राह्मणादिभिः</w:t>
      </w:r>
      <w:r>
        <w:rPr>
          <w:rFonts w:eastAsia="Palanquin Dark" w:cs="Palanquin Dark" w:ascii="Palanquin Dark" w:hAnsi="Palanquin Dark"/>
        </w:rPr>
        <w:t xml:space="preserve">, </w:t>
      </w:r>
      <w:r>
        <w:rPr>
          <w:rFonts w:ascii="Palanquin Dark" w:hAnsi="Palanquin Dark" w:eastAsia="Palanquin Dark" w:cs="Palanquin Dark"/>
        </w:rPr>
        <w:t>लौकिकैर्वा कृतप्राप्तिः । स त्रितः अस्माकं जरिमाणं स्तोत्रम् । जीर्यतेरौणादिक इमनिच् । जनित्रशब्दाद्वा भावे छान्दस इमनिच्</w:t>
      </w:r>
      <w:r>
        <w:rPr>
          <w:rFonts w:eastAsia="Palanquin Dark" w:cs="Palanquin Dark" w:ascii="Palanquin Dark" w:hAnsi="Palanquin Dark"/>
        </w:rPr>
        <w:t>, '</w:t>
      </w:r>
      <w:r>
        <w:rPr>
          <w:rFonts w:ascii="Palanquin Dark" w:hAnsi="Palanquin Dark" w:eastAsia="Palanquin Dark" w:cs="Palanquin Dark"/>
        </w:rPr>
        <w:t>तुरिष्ठेमेयस्सु</w:t>
      </w:r>
      <w:r>
        <w:rPr>
          <w:rFonts w:eastAsia="Palanquin Dark" w:cs="Palanquin Dark" w:ascii="Palanquin Dark" w:hAnsi="Palanquin Dark"/>
        </w:rPr>
        <w:t xml:space="preserve">' </w:t>
      </w:r>
      <w:r>
        <w:rPr>
          <w:rFonts w:ascii="Palanquin Dark" w:hAnsi="Palanquin Dark" w:eastAsia="Palanquin Dark" w:cs="Palanquin Dark"/>
        </w:rPr>
        <w:t>इति तृशब्दलोपः । जरिमा स्तोतृत्वं तत् अग्निः</w:t>
      </w:r>
      <w:r>
        <w:rPr>
          <w:rFonts w:eastAsia="Palanquin Dark" w:cs="Palanquin Dark" w:ascii="Palanquin Dark" w:hAnsi="Palanquin Dark"/>
        </w:rPr>
        <w:t xml:space="preserve">, </w:t>
      </w:r>
      <w:r>
        <w:rPr>
          <w:rFonts w:ascii="Palanquin Dark" w:hAnsi="Palanquin Dark" w:eastAsia="Palanquin Dark" w:cs="Palanquin Dark"/>
        </w:rPr>
        <w:t>व्यानट् व्याप्नोतु अस्माकं स्तुतिं गृहीत्वा स्तोत्रफलं ददावित्यर्थः । अश्नोतेर्लिङि व्यत्ययेन परस्मैपदं</w:t>
      </w:r>
      <w:r>
        <w:rPr>
          <w:rFonts w:eastAsia="Palanquin Dark" w:cs="Palanquin Dark" w:ascii="Palanquin Dark" w:hAnsi="Palanquin Dark"/>
        </w:rPr>
        <w:t xml:space="preserve">, </w:t>
      </w:r>
      <w:r>
        <w:rPr>
          <w:rFonts w:ascii="Palanquin Dark" w:hAnsi="Palanquin Dark" w:eastAsia="Palanquin Dark" w:cs="Palanquin Dark"/>
        </w:rPr>
        <w:t xml:space="preserve">विकरणव्यत्ययेन श्नम् । नशेर्वा गत्यर्थाल्लुङि </w:t>
      </w:r>
      <w:r>
        <w:rPr>
          <w:rFonts w:eastAsia="Palanquin Dark" w:cs="Palanquin Dark" w:ascii="Palanquin Dark" w:hAnsi="Palanquin Dark"/>
        </w:rPr>
        <w:t>'</w:t>
      </w:r>
      <w:r>
        <w:rPr>
          <w:rFonts w:ascii="Palanquin Dark" w:hAnsi="Palanquin Dark" w:eastAsia="Palanquin Dark" w:cs="Palanquin Dark"/>
        </w:rPr>
        <w:t>मन्त्रे घस</w:t>
      </w:r>
      <w:r>
        <w:rPr>
          <w:rFonts w:eastAsia="Palanquin Dark" w:cs="Palanquin Dark" w:ascii="Palanquin Dark" w:hAnsi="Palanquin Dark"/>
        </w:rPr>
        <w:t xml:space="preserve">' </w:t>
      </w:r>
      <w:r>
        <w:rPr>
          <w:rFonts w:ascii="Palanquin Dark" w:hAnsi="Palanquin Dark" w:eastAsia="Palanquin Dark" w:cs="Palanquin Dark"/>
        </w:rPr>
        <w:t>इति च्लेर्लुक्</w:t>
      </w:r>
      <w:r>
        <w:rPr>
          <w:rFonts w:eastAsia="Palanquin Dark" w:cs="Palanquin Dark" w:ascii="Palanquin Dark" w:hAnsi="Palanquin Dark"/>
        </w:rPr>
        <w:t>, '</w:t>
      </w:r>
      <w:r>
        <w:rPr>
          <w:rFonts w:ascii="Palanquin Dark" w:hAnsi="Palanquin Dark" w:eastAsia="Palanquin Dark" w:cs="Palanquin Dark"/>
        </w:rPr>
        <w:t>छन्दस्यपि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इत्याडागमः । यद्वा </w:t>
      </w:r>
      <w:r>
        <w:rPr>
          <w:rFonts w:eastAsia="Palanquin Dark" w:cs="Palanquin Dark" w:ascii="Palanquin Dark" w:hAnsi="Palanquin Dark"/>
        </w:rPr>
        <w:t xml:space="preserve">- </w:t>
      </w:r>
      <w:r>
        <w:rPr>
          <w:rFonts w:ascii="Palanquin Dark" w:hAnsi="Palanquin Dark" w:eastAsia="Palanquin Dark" w:cs="Palanquin Dark"/>
        </w:rPr>
        <w:t xml:space="preserve">उक्तं ऋतेनास्मानसूषुदन्तेति तदिदमस्माकं जरिमाणं जरां दीर्घायुष्ट्वं व्यानट्प्रापयतु । अन्तर्भावितण्यर्थाल्लुङ् । कियच्चिरमित्याह </w:t>
      </w:r>
      <w:r>
        <w:rPr>
          <w:rFonts w:eastAsia="Palanquin Dark" w:cs="Palanquin Dark" w:ascii="Palanquin Dark" w:hAnsi="Palanquin Dark"/>
        </w:rPr>
        <w:t xml:space="preserve">- </w:t>
      </w:r>
      <w:r>
        <w:rPr>
          <w:rFonts w:ascii="Palanquin Dark" w:hAnsi="Palanquin Dark" w:eastAsia="Palanquin Dark" w:cs="Palanquin Dark"/>
        </w:rPr>
        <w:t>उ इत्यप्यर्थे । त्रितोपि त्रिभ्योपि वयोभ्यः पुरस्तात् जरिमाणं नः प्रापयतु सर्वमायुर्जीवयत्वित्यर्थः ॥</w:t>
      </w:r>
    </w:p>
    <w:p>
      <w:pPr>
        <w:pStyle w:val="Normal"/>
        <w:rPr/>
      </w:pPr>
      <w:r>
        <w:rPr/>
      </w:r>
    </w:p>
    <w:p>
      <w:pPr>
        <w:pStyle w:val="Normal"/>
        <w:rPr/>
      </w:pPr>
      <w:r>
        <w:rPr>
          <w:rFonts w:eastAsia="Palanquin Dark" w:cs="Palanquin Dark" w:ascii="Palanquin Dark" w:hAnsi="Palanquin Dark"/>
        </w:rPr>
        <w:t>7-9</w:t>
      </w:r>
      <w:r>
        <w:rPr>
          <w:rFonts w:ascii="Palanquin Dark" w:hAnsi="Palanquin Dark" w:eastAsia="Palanquin Dark" w:cs="Palanquin Dark"/>
        </w:rPr>
        <w:t xml:space="preserve">त्रीन्विष्णुक्रमान् प्राचः क्रामति </w:t>
      </w:r>
      <w:r>
        <w:rPr>
          <w:rFonts w:eastAsia="Palanquin Dark" w:cs="Palanquin Dark" w:ascii="Palanquin Dark" w:hAnsi="Palanquin Dark"/>
        </w:rPr>
        <w:t xml:space="preserve">- </w:t>
      </w:r>
      <w:r>
        <w:rPr>
          <w:rFonts w:ascii="Palanquin Dark" w:hAnsi="Palanquin Dark" w:eastAsia="Palanquin Dark" w:cs="Palanquin Dark"/>
        </w:rPr>
        <w:t>विष्णोः क्रमोसीति ॥ व्याख्यातम् ॥</w:t>
      </w:r>
    </w:p>
    <w:p>
      <w:pPr>
        <w:pStyle w:val="Normal"/>
        <w:rPr/>
      </w:pPr>
      <w:r>
        <w:rPr/>
      </w:r>
    </w:p>
    <w:p>
      <w:pPr>
        <w:pStyle w:val="Normal"/>
        <w:rPr/>
      </w:pPr>
      <w:r>
        <w:rPr>
          <w:rFonts w:ascii="Palanquin Dark" w:hAnsi="Palanquin Dark" w:eastAsia="Palanquin Dark" w:cs="Palanquin Dark"/>
        </w:rPr>
        <w:t>इत्यष्टमे दशमोनुवाकः ॥</w:t>
      </w:r>
    </w:p>
    <w:p>
      <w:pPr>
        <w:pStyle w:val="Normal"/>
        <w:rPr>
          <w:rFonts w:ascii="Palanquin Dark" w:hAnsi="Palanquin Dark" w:eastAsia="Palanquin Dark" w:cs="Palanquin Dark"/>
        </w:rPr>
      </w:pPr>
      <w:r>
        <w:rPr>
          <w:rFonts w:eastAsia="Palanquin Dark" w:cs="Palanquin Dark" w:ascii="Palanquin Dark" w:hAnsi="Palanquin Dark"/>
        </w:rPr>
        <w:t>1.8.11</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अभिषेकार्थं षोडश सप्तदश वा वायव्यैर्गृह्णाति </w:t>
      </w:r>
      <w:r>
        <w:rPr>
          <w:rFonts w:eastAsia="Palanquin Dark" w:cs="Palanquin Dark" w:ascii="Palanquin Dark" w:hAnsi="Palanquin Dark"/>
        </w:rPr>
        <w:t xml:space="preserve">- </w:t>
      </w:r>
      <w:r>
        <w:rPr>
          <w:rFonts w:ascii="Palanquin Dark" w:hAnsi="Palanquin Dark" w:eastAsia="Palanquin Dark" w:cs="Palanquin Dark"/>
        </w:rPr>
        <w:t>अर्थेतस्थेत्येतैर्मन्त्रैः ॥ एतास्वप्सु प्रथममाज्येन हुत्वा ग्रहान् गृह्णाति । यस्मिन्नेव जुहोति</w:t>
      </w:r>
      <w:r>
        <w:rPr>
          <w:rFonts w:eastAsia="Palanquin Dark" w:cs="Palanquin Dark" w:ascii="Palanquin Dark" w:hAnsi="Palanquin Dark"/>
        </w:rPr>
        <w:t xml:space="preserve">, </w:t>
      </w:r>
      <w:r>
        <w:rPr>
          <w:rFonts w:ascii="Palanquin Dark" w:hAnsi="Palanquin Dark" w:eastAsia="Palanquin Dark" w:cs="Palanquin Dark"/>
        </w:rPr>
        <w:t xml:space="preserve">तस्मिन्नेव जले तेनैव मन्त्रेण ग्रहं गृह्णाति । तत्र </w:t>
      </w:r>
      <w:r>
        <w:rPr>
          <w:rFonts w:eastAsia="Palanquin Dark" w:cs="Palanquin Dark" w:ascii="Palanquin Dark" w:hAnsi="Palanquin Dark"/>
        </w:rPr>
        <w:t>'</w:t>
      </w:r>
      <w:r>
        <w:rPr>
          <w:rFonts w:ascii="Palanquin Dark" w:hAnsi="Palanquin Dark" w:eastAsia="Palanquin Dark" w:cs="Palanquin Dark"/>
        </w:rPr>
        <w:t>आपो देवीः</w:t>
      </w:r>
      <w:r>
        <w:rPr>
          <w:rFonts w:eastAsia="Palanquin Dark" w:cs="Palanquin Dark" w:ascii="Palanquin Dark" w:hAnsi="Palanquin Dark"/>
        </w:rPr>
        <w:t xml:space="preserve">' </w:t>
      </w:r>
      <w:r>
        <w:rPr>
          <w:rFonts w:ascii="Palanquin Dark" w:hAnsi="Palanquin Dark" w:eastAsia="Palanquin Dark" w:cs="Palanquin Dark"/>
        </w:rPr>
        <w:t xml:space="preserve">इत्यादिका त्रिष्टुप् सर्वत्रानुषज्यते । </w:t>
      </w:r>
      <w:r>
        <w:rPr>
          <w:rFonts w:eastAsia="Palanquin Dark" w:cs="Palanquin Dark" w:ascii="Palanquin Dark" w:hAnsi="Palanquin Dark"/>
        </w:rPr>
        <w:t>'</w:t>
      </w:r>
      <w:r>
        <w:rPr>
          <w:rFonts w:ascii="Palanquin Dark" w:hAnsi="Palanquin Dark" w:eastAsia="Palanquin Dark" w:cs="Palanquin Dark"/>
        </w:rPr>
        <w:t>राष्ट्रदास्स्थ राष्ट्रं दत्त स्वाहा</w:t>
      </w:r>
      <w:r>
        <w:rPr>
          <w:rFonts w:eastAsia="Palanquin Dark" w:cs="Palanquin Dark" w:ascii="Palanquin Dark" w:hAnsi="Palanquin Dark"/>
        </w:rPr>
        <w:t xml:space="preserve">' </w:t>
      </w:r>
      <w:r>
        <w:rPr>
          <w:rFonts w:ascii="Palanquin Dark" w:hAnsi="Palanquin Dark" w:eastAsia="Palanquin Dark" w:cs="Palanquin Dark"/>
        </w:rPr>
        <w:t>इत्यन्तेन होमः</w:t>
      </w:r>
      <w:r>
        <w:rPr>
          <w:rFonts w:eastAsia="Palanquin Dark" w:cs="Palanquin Dark" w:ascii="Palanquin Dark" w:hAnsi="Palanquin Dark"/>
        </w:rPr>
        <w:t>, '</w:t>
      </w:r>
      <w:r>
        <w:rPr>
          <w:rFonts w:ascii="Palanquin Dark" w:hAnsi="Palanquin Dark" w:eastAsia="Palanquin Dark" w:cs="Palanquin Dark"/>
        </w:rPr>
        <w:t>राष्ट्रदास्स्थ राष्ट्रममुष्मै दत्त</w:t>
      </w:r>
      <w:r>
        <w:rPr>
          <w:rFonts w:eastAsia="Palanquin Dark" w:cs="Palanquin Dark" w:ascii="Palanquin Dark" w:hAnsi="Palanquin Dark"/>
        </w:rPr>
        <w:t xml:space="preserve">' </w:t>
      </w:r>
      <w:r>
        <w:rPr>
          <w:rFonts w:ascii="Palanquin Dark" w:hAnsi="Palanquin Dark" w:eastAsia="Palanquin Dark" w:cs="Palanquin Dark"/>
        </w:rPr>
        <w:t>इत्यन्तेन ग्रहणम् । अमुष्मा इत्यत्र चतुर्थ्यन्तं विशेषवाचिपदमुपादीयते</w:t>
      </w:r>
      <w:r>
        <w:rPr>
          <w:rFonts w:eastAsia="Palanquin Dark" w:cs="Palanquin Dark" w:ascii="Palanquin Dark" w:hAnsi="Palanquin Dark"/>
        </w:rPr>
        <w:t xml:space="preserve">, </w:t>
      </w:r>
      <w:r>
        <w:rPr>
          <w:rFonts w:ascii="Palanquin Dark" w:hAnsi="Palanquin Dark" w:eastAsia="Palanquin Dark" w:cs="Palanquin Dark"/>
        </w:rPr>
        <w:t xml:space="preserve">यथा राजसींहवर्मणे दत्तेति । </w:t>
      </w:r>
      <w:r>
        <w:rPr>
          <w:rFonts w:eastAsia="Palanquin Dark" w:cs="Palanquin Dark" w:ascii="Palanquin Dark" w:hAnsi="Palanquin Dark"/>
        </w:rPr>
        <w:t>'</w:t>
      </w:r>
      <w:r>
        <w:rPr>
          <w:rFonts w:ascii="Palanquin Dark" w:hAnsi="Palanquin Dark" w:eastAsia="Palanquin Dark" w:cs="Palanquin Dark"/>
        </w:rPr>
        <w:t>अपां ग्रहान् गृह्णात्येतद्वाव राजसूयम्</w:t>
      </w:r>
      <w:r>
        <w:rPr>
          <w:rFonts w:eastAsia="Palanquin Dark" w:cs="Palanquin Dark" w:ascii="Palanquin Dark" w:hAnsi="Palanquin Dark"/>
        </w:rPr>
        <w:t xml:space="preserve">' </w:t>
      </w:r>
      <w:r>
        <w:rPr>
          <w:rFonts w:ascii="Palanquin Dark" w:hAnsi="Palanquin Dark" w:eastAsia="Palanquin Dark" w:cs="Palanquin Dark"/>
        </w:rPr>
        <w:t xml:space="preserve">इत्यग्निकाण्डे ब्राह्मणं भवति । तत्रायं प्रयोगक्रमः </w:t>
      </w:r>
      <w:r>
        <w:rPr>
          <w:rFonts w:eastAsia="Palanquin Dark" w:cs="Palanquin Dark" w:ascii="Palanquin Dark" w:hAnsi="Palanquin Dark"/>
        </w:rPr>
        <w:t>- '</w:t>
      </w:r>
      <w:r>
        <w:rPr>
          <w:rFonts w:ascii="Palanquin Dark" w:hAnsi="Palanquin Dark" w:eastAsia="Palanquin Dark" w:cs="Palanquin Dark"/>
        </w:rPr>
        <w:t>अर्थेतस्थापो देवीर्मधुमतीरगृह्णन्</w:t>
      </w:r>
      <w:r>
        <w:rPr>
          <w:rFonts w:eastAsia="Palanquin Dark" w:cs="Palanquin Dark" w:ascii="Palanquin Dark" w:hAnsi="Palanquin Dark"/>
        </w:rPr>
        <w:t xml:space="preserve">' </w:t>
      </w:r>
      <w:r>
        <w:rPr>
          <w:rFonts w:ascii="Palanquin Dark" w:hAnsi="Palanquin Dark" w:eastAsia="Palanquin Dark" w:cs="Palanquin Dark"/>
        </w:rPr>
        <w:t xml:space="preserve">इत्यारभ्य </w:t>
      </w:r>
      <w:r>
        <w:rPr>
          <w:rFonts w:eastAsia="Palanquin Dark" w:cs="Palanquin Dark" w:ascii="Palanquin Dark" w:hAnsi="Palanquin Dark"/>
        </w:rPr>
        <w:t>'</w:t>
      </w:r>
      <w:r>
        <w:rPr>
          <w:rFonts w:ascii="Palanquin Dark" w:hAnsi="Palanquin Dark" w:eastAsia="Palanquin Dark" w:cs="Palanquin Dark"/>
        </w:rPr>
        <w:t>राष्ट्रं दत्त स्वाहा</w:t>
      </w:r>
      <w:r>
        <w:rPr>
          <w:rFonts w:eastAsia="Palanquin Dark" w:cs="Palanquin Dark" w:ascii="Palanquin Dark" w:hAnsi="Palanquin Dark"/>
        </w:rPr>
        <w:t xml:space="preserve">' </w:t>
      </w:r>
      <w:r>
        <w:rPr>
          <w:rFonts w:ascii="Palanquin Dark" w:hAnsi="Palanquin Dark" w:eastAsia="Palanquin Dark" w:cs="Palanquin Dark"/>
        </w:rPr>
        <w:t>इति सारस्वतीष्वप्सु प्रागेवानीतासु वहन्तीनां वा जले आज्येन जुहोति</w:t>
      </w:r>
      <w:r>
        <w:rPr>
          <w:rFonts w:eastAsia="Palanquin Dark" w:cs="Palanquin Dark" w:ascii="Palanquin Dark" w:hAnsi="Palanquin Dark"/>
        </w:rPr>
        <w:t xml:space="preserve">, </w:t>
      </w:r>
      <w:r>
        <w:rPr>
          <w:rFonts w:ascii="Palanquin Dark" w:hAnsi="Palanquin Dark" w:eastAsia="Palanquin Dark" w:cs="Palanquin Dark"/>
        </w:rPr>
        <w:t xml:space="preserve">पुनश्च </w:t>
      </w:r>
      <w:r>
        <w:rPr>
          <w:rFonts w:eastAsia="Palanquin Dark" w:cs="Palanquin Dark" w:ascii="Palanquin Dark" w:hAnsi="Palanquin Dark"/>
        </w:rPr>
        <w:t>'</w:t>
      </w:r>
      <w:r>
        <w:rPr>
          <w:rFonts w:ascii="Palanquin Dark" w:hAnsi="Palanquin Dark" w:eastAsia="Palanquin Dark" w:cs="Palanquin Dark"/>
        </w:rPr>
        <w:t>अर्थेतस्स्थापो देवीः</w:t>
      </w:r>
      <w:r>
        <w:rPr>
          <w:rFonts w:eastAsia="Palanquin Dark" w:cs="Palanquin Dark" w:ascii="Palanquin Dark" w:hAnsi="Palanquin Dark"/>
        </w:rPr>
        <w:t xml:space="preserve">' </w:t>
      </w:r>
      <w:r>
        <w:rPr>
          <w:rFonts w:ascii="Palanquin Dark" w:hAnsi="Palanquin Dark" w:eastAsia="Palanquin Dark" w:cs="Palanquin Dark"/>
        </w:rPr>
        <w:t>इत्यारभ्य</w:t>
      </w:r>
      <w:r>
        <w:rPr>
          <w:rFonts w:eastAsia="Palanquin Dark" w:cs="Palanquin Dark" w:ascii="Palanquin Dark" w:hAnsi="Palanquin Dark"/>
        </w:rPr>
        <w:t>, '</w:t>
      </w:r>
      <w:r>
        <w:rPr>
          <w:rFonts w:ascii="Palanquin Dark" w:hAnsi="Palanquin Dark" w:eastAsia="Palanquin Dark" w:cs="Palanquin Dark"/>
        </w:rPr>
        <w:t>राष्ट्रं राजेन्द्रवर्मणे दत्त</w:t>
      </w:r>
      <w:r>
        <w:rPr>
          <w:rFonts w:eastAsia="Palanquin Dark" w:cs="Palanquin Dark" w:ascii="Palanquin Dark" w:hAnsi="Palanquin Dark"/>
        </w:rPr>
        <w:t xml:space="preserve">' </w:t>
      </w:r>
      <w:r>
        <w:rPr>
          <w:rFonts w:ascii="Palanquin Dark" w:hAnsi="Palanquin Dark" w:eastAsia="Palanquin Dark" w:cs="Palanquin Dark"/>
        </w:rPr>
        <w:t xml:space="preserve">इति तस्मिन्नेव जले वायव्यैः पर्णमयेन गृह्णाति । पर्णमयेन स्रुवेणेति केचित् । एवमुत्तरत्रापि होमग्रहणे सर्वत्र समानमन्त्रे कर्तव्ये । मन्त्रार्थस्तु </w:t>
      </w:r>
      <w:r>
        <w:rPr>
          <w:rFonts w:eastAsia="Palanquin Dark" w:cs="Palanquin Dark" w:ascii="Palanquin Dark" w:hAnsi="Palanquin Dark"/>
        </w:rPr>
        <w:t xml:space="preserve">- </w:t>
      </w:r>
      <w:r>
        <w:rPr>
          <w:rFonts w:ascii="Palanquin Dark" w:hAnsi="Palanquin Dark" w:eastAsia="Palanquin Dark" w:cs="Palanquin Dark"/>
        </w:rPr>
        <w:t>अर्थेतस्स्थ हे आपः अर्थमरणीयं स्थानान्तरं यन्ति गच्छन्तीति अर्थेतः । एतेः क्विप् । तादृशीर्व आपः व्यापनस्वभावाः देवीः दीप्तिमतीः मधुमतीः मधुरसवतीः अगृह्णन्देवाः</w:t>
      </w:r>
      <w:r>
        <w:rPr>
          <w:rFonts w:eastAsia="Palanquin Dark" w:cs="Palanquin Dark" w:ascii="Palanquin Dark" w:hAnsi="Palanquin Dark"/>
        </w:rPr>
        <w:t xml:space="preserve">, </w:t>
      </w:r>
      <w:r>
        <w:rPr>
          <w:rFonts w:ascii="Palanquin Dark" w:hAnsi="Palanquin Dark" w:eastAsia="Palanquin Dark" w:cs="Palanquin Dark"/>
        </w:rPr>
        <w:t xml:space="preserve">ऋत्वीजो वा । ऊर्जस्वतीः बलवतीः राजसूयाय राजसूयार्थं राजसूये अभिषेकार्थमगृह्णन् चितानाः चिन्तयन्तीः राजसूयाभिनिष्पत्त्युपायचिन्ताव्यापृताः । यद्वा </w:t>
      </w:r>
      <w:r>
        <w:rPr>
          <w:rFonts w:eastAsia="Palanquin Dark" w:cs="Palanquin Dark" w:ascii="Palanquin Dark" w:hAnsi="Palanquin Dark"/>
        </w:rPr>
        <w:t xml:space="preserve">- </w:t>
      </w:r>
      <w:r>
        <w:rPr>
          <w:rFonts w:ascii="Palanquin Dark" w:hAnsi="Palanquin Dark" w:eastAsia="Palanquin Dark" w:cs="Palanquin Dark"/>
        </w:rPr>
        <w:t>राजसूयाय चिताना देवा अगृह्णन् । राजेह सूयते राजा वानेन सूयते इति राजसूयः क्रतुः</w:t>
      </w:r>
      <w:r>
        <w:rPr>
          <w:rFonts w:eastAsia="Palanquin Dark" w:cs="Palanquin Dark" w:ascii="Palanquin Dark" w:hAnsi="Palanquin Dark"/>
        </w:rPr>
        <w:t>, '</w:t>
      </w:r>
      <w:r>
        <w:rPr>
          <w:rFonts w:ascii="Palanquin Dark" w:hAnsi="Palanquin Dark" w:eastAsia="Palanquin Dark" w:cs="Palanquin Dark"/>
        </w:rPr>
        <w:t>राजसूयसूर्य</w:t>
      </w:r>
      <w:r>
        <w:rPr>
          <w:rFonts w:eastAsia="Palanquin Dark" w:cs="Palanquin Dark" w:ascii="Palanquin Dark" w:hAnsi="Palanquin Dark"/>
        </w:rPr>
        <w:t xml:space="preserve">' </w:t>
      </w:r>
      <w:r>
        <w:rPr>
          <w:rFonts w:ascii="Palanquin Dark" w:hAnsi="Palanquin Dark" w:eastAsia="Palanquin Dark" w:cs="Palanquin Dark"/>
        </w:rPr>
        <w:t>इति क्यपि निपात्यते । चिती सञ्चेतने</w:t>
      </w:r>
      <w:r>
        <w:rPr>
          <w:rFonts w:eastAsia="Palanquin Dark" w:cs="Palanquin Dark" w:ascii="Palanquin Dark" w:hAnsi="Palanquin Dark"/>
        </w:rPr>
        <w:t xml:space="preserve">, </w:t>
      </w:r>
      <w:r>
        <w:rPr>
          <w:rFonts w:ascii="Palanquin Dark" w:hAnsi="Palanquin Dark" w:eastAsia="Palanquin Dark" w:cs="Palanquin Dark"/>
        </w:rPr>
        <w:t>चुरादिरनुदात्तेत्</w:t>
      </w:r>
      <w:r>
        <w:rPr>
          <w:rFonts w:eastAsia="Palanquin Dark" w:cs="Palanquin Dark" w:ascii="Palanquin Dark" w:hAnsi="Palanquin Dark"/>
        </w:rPr>
        <w:t>, '</w:t>
      </w:r>
      <w:r>
        <w:rPr>
          <w:rFonts w:ascii="Palanquin Dark" w:hAnsi="Palanquin Dark" w:eastAsia="Palanquin Dark" w:cs="Palanquin Dark"/>
        </w:rPr>
        <w:t>बहुलमन्यत्रापि</w:t>
      </w:r>
      <w:r>
        <w:rPr>
          <w:rFonts w:eastAsia="Palanquin Dark" w:cs="Palanquin Dark" w:ascii="Palanquin Dark" w:hAnsi="Palanquin Dark"/>
        </w:rPr>
        <w:t xml:space="preserve">' </w:t>
      </w:r>
      <w:r>
        <w:rPr>
          <w:rFonts w:ascii="Palanquin Dark" w:hAnsi="Palanquin Dark" w:eastAsia="Palanquin Dark" w:cs="Palanquin Dark"/>
        </w:rPr>
        <w:t>इति णिलुक्</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 लुक्</w:t>
      </w:r>
      <w:r>
        <w:rPr>
          <w:rFonts w:eastAsia="Palanquin Dark" w:cs="Palanquin Dark" w:ascii="Palanquin Dark" w:hAnsi="Palanquin Dark"/>
        </w:rPr>
        <w:t xml:space="preserve">, </w:t>
      </w:r>
      <w:r>
        <w:rPr>
          <w:rFonts w:ascii="Palanquin Dark" w:hAnsi="Palanquin Dark" w:eastAsia="Palanquin Dark" w:cs="Palanquin Dark"/>
        </w:rPr>
        <w:t>लसार्वधातुकानुदात्तत्वे धातुस्वरः । याभिर्युष्माभिर्मित्रावरुणौ कर्मस्वभ्यषिञ्चन्देवाः</w:t>
      </w:r>
      <w:r>
        <w:rPr>
          <w:rFonts w:eastAsia="Palanquin Dark" w:cs="Palanquin Dark" w:ascii="Palanquin Dark" w:hAnsi="Palanquin Dark"/>
        </w:rPr>
        <w:t xml:space="preserve">, </w:t>
      </w:r>
      <w:r>
        <w:rPr>
          <w:rFonts w:ascii="Palanquin Dark" w:hAnsi="Palanquin Dark" w:eastAsia="Palanquin Dark" w:cs="Palanquin Dark"/>
        </w:rPr>
        <w:t>याभिश्च युष्माभिरिन्द्रमभ्यषिञ्चन् देवाः</w:t>
      </w:r>
      <w:r>
        <w:rPr>
          <w:rFonts w:eastAsia="Palanquin Dark" w:cs="Palanquin Dark" w:ascii="Palanquin Dark" w:hAnsi="Palanquin Dark"/>
        </w:rPr>
        <w:t xml:space="preserve">, </w:t>
      </w:r>
      <w:r>
        <w:rPr>
          <w:rFonts w:ascii="Palanquin Dark" w:hAnsi="Palanquin Dark" w:eastAsia="Palanquin Dark" w:cs="Palanquin Dark"/>
        </w:rPr>
        <w:t xml:space="preserve">अरातींश्चात्यनयन् इन्द्रं सर्वान् शत्रूनतीत्योपरीन्द्रं स्थापितवन्तः </w:t>
      </w:r>
      <w:r>
        <w:rPr>
          <w:rFonts w:eastAsia="Palanquin Dark" w:cs="Palanquin Dark" w:ascii="Palanquin Dark" w:hAnsi="Palanquin Dark"/>
        </w:rPr>
        <w:t xml:space="preserve">; </w:t>
      </w:r>
      <w:r>
        <w:rPr>
          <w:rFonts w:ascii="Palanquin Dark" w:hAnsi="Palanquin Dark" w:eastAsia="Palanquin Dark" w:cs="Palanquin Dark"/>
        </w:rPr>
        <w:t>ता यूयं राष्ट्रदास्स्थ राष्ट्रस्य दात्र्यस्स्थ</w:t>
      </w:r>
      <w:r>
        <w:rPr>
          <w:rFonts w:eastAsia="Palanquin Dark" w:cs="Palanquin Dark" w:ascii="Palanquin Dark" w:hAnsi="Palanquin Dark"/>
        </w:rPr>
        <w:t xml:space="preserve">, </w:t>
      </w:r>
      <w:r>
        <w:rPr>
          <w:rFonts w:ascii="Palanquin Dark" w:hAnsi="Palanquin Dark" w:eastAsia="Palanquin Dark" w:cs="Palanquin Dark"/>
        </w:rPr>
        <w:t>अद्भिर्हि राष्ट्रं भवति । ता यूयमस्मै राष्ट्रं दत्त</w:t>
      </w:r>
      <w:r>
        <w:rPr>
          <w:rFonts w:eastAsia="Palanquin Dark" w:cs="Palanquin Dark" w:ascii="Palanquin Dark" w:hAnsi="Palanquin Dark"/>
        </w:rPr>
        <w:t xml:space="preserve">, </w:t>
      </w:r>
      <w:r>
        <w:rPr>
          <w:rFonts w:ascii="Palanquin Dark" w:hAnsi="Palanquin Dark" w:eastAsia="Palanquin Dark" w:cs="Palanquin Dark"/>
        </w:rPr>
        <w:t>स्वाहा स्वाहुतमिदमाज्यमस्तु इति होमे । ग्रहणे तु यस्माद्राष्ट्रदास्स्थ</w:t>
      </w:r>
      <w:r>
        <w:rPr>
          <w:rFonts w:eastAsia="Palanquin Dark" w:cs="Palanquin Dark" w:ascii="Palanquin Dark" w:hAnsi="Palanquin Dark"/>
        </w:rPr>
        <w:t xml:space="preserve">, </w:t>
      </w:r>
      <w:r>
        <w:rPr>
          <w:rFonts w:ascii="Palanquin Dark" w:hAnsi="Palanquin Dark" w:eastAsia="Palanquin Dark" w:cs="Palanquin Dark"/>
        </w:rPr>
        <w:t xml:space="preserve">तस्मादमुष्मै राजेन्द्रवर्मणे राष्ट्रं दत्त </w:t>
      </w:r>
      <w:r>
        <w:rPr>
          <w:rFonts w:eastAsia="Palanquin Dark" w:cs="Palanquin Dark" w:ascii="Palanquin Dark" w:hAnsi="Palanquin Dark"/>
        </w:rPr>
        <w:t xml:space="preserve">; </w:t>
      </w:r>
      <w:r>
        <w:rPr>
          <w:rFonts w:ascii="Palanquin Dark" w:hAnsi="Palanquin Dark" w:eastAsia="Palanquin Dark" w:cs="Palanquin Dark"/>
        </w:rPr>
        <w:t>ता वो गृह्णामीति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पुन्नदस्य शोणादेर्वा जलं </w:t>
      </w:r>
      <w:r>
        <w:rPr>
          <w:rFonts w:eastAsia="Palanquin Dark" w:cs="Palanquin Dark" w:ascii="Palanquin Dark" w:hAnsi="Palanquin Dark"/>
        </w:rPr>
        <w:t xml:space="preserve">- </w:t>
      </w:r>
      <w:r>
        <w:rPr>
          <w:rFonts w:ascii="Palanquin Dark" w:hAnsi="Palanquin Dark" w:eastAsia="Palanquin Dark" w:cs="Palanquin Dark"/>
        </w:rPr>
        <w:t xml:space="preserve">अपाम्पतिरसीति ॥ अपाम्पतिस्समुद्रः तदीया आप उच्यन्ते </w:t>
      </w:r>
      <w:r>
        <w:rPr>
          <w:rFonts w:eastAsia="Palanquin Dark" w:cs="Palanquin Dark" w:ascii="Palanquin Dark" w:hAnsi="Palanquin Dark"/>
        </w:rPr>
        <w:t xml:space="preserve">; </w:t>
      </w:r>
      <w:r>
        <w:rPr>
          <w:rFonts w:ascii="Palanquin Dark" w:hAnsi="Palanquin Dark" w:eastAsia="Palanquin Dark" w:cs="Palanquin Dark"/>
        </w:rPr>
        <w:t xml:space="preserve">विकारे प्रकृतिशब्दात् । समुदायशब्दादेकवचनम् । शोणादीनां पुंस्त्वेन अपांपतित्वम्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षष्ठ्या उदात्तत्वम्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अथ नद्यां पुरुषे पशौ वा तिष्ठति प्रतीपमन्य ऊर्मिर्युद्ध्यति</w:t>
      </w:r>
      <w:r>
        <w:rPr>
          <w:rFonts w:eastAsia="Palanquin Dark" w:cs="Palanquin Dark" w:ascii="Palanquin Dark" w:hAnsi="Palanquin Dark"/>
        </w:rPr>
        <w:t xml:space="preserve">, </w:t>
      </w:r>
      <w:r>
        <w:rPr>
          <w:rFonts w:ascii="Palanquin Dark" w:hAnsi="Palanquin Dark" w:eastAsia="Palanquin Dark" w:cs="Palanquin Dark"/>
        </w:rPr>
        <w:t xml:space="preserve">अन्वीपमन्यः </w:t>
      </w:r>
      <w:r>
        <w:rPr>
          <w:rFonts w:eastAsia="Palanquin Dark" w:cs="Palanquin Dark" w:ascii="Palanquin Dark" w:hAnsi="Palanquin Dark"/>
        </w:rPr>
        <w:t xml:space="preserve">; </w:t>
      </w:r>
      <w:r>
        <w:rPr>
          <w:rFonts w:ascii="Palanquin Dark" w:hAnsi="Palanquin Dark" w:eastAsia="Palanquin Dark" w:cs="Palanquin Dark"/>
        </w:rPr>
        <w:t xml:space="preserve">तयोः प्रतिस्रोता य ऊर्मिर्भवति तज्जलं गृह्णाति </w:t>
      </w:r>
      <w:r>
        <w:rPr>
          <w:rFonts w:eastAsia="Palanquin Dark" w:cs="Palanquin Dark" w:ascii="Palanquin Dark" w:hAnsi="Palanquin Dark"/>
        </w:rPr>
        <w:t xml:space="preserve">- </w:t>
      </w:r>
      <w:r>
        <w:rPr>
          <w:rFonts w:ascii="Palanquin Dark" w:hAnsi="Palanquin Dark" w:eastAsia="Palanquin Dark" w:cs="Palanquin Dark"/>
        </w:rPr>
        <w:t>वृषास्यूर्मीरिति ॥ वृषा वर्षिता वृष्टिहेतुत्वात् । प्रधाने</w:t>
      </w:r>
      <w:r>
        <w:rPr>
          <w:rFonts w:eastAsia="Palanquin Dark" w:cs="Palanquin Dark" w:ascii="Palanquin Dark" w:hAnsi="Palanquin Dark"/>
        </w:rPr>
        <w:t>[</w:t>
      </w:r>
      <w:r>
        <w:rPr>
          <w:rFonts w:ascii="Palanquin Dark" w:hAnsi="Palanquin Dark" w:eastAsia="Palanquin Dark" w:cs="Palanquin Dark"/>
        </w:rPr>
        <w:t>धानं</w:t>
      </w:r>
      <w:r>
        <w:rPr>
          <w:rFonts w:eastAsia="Palanquin Dark" w:cs="Palanquin Dark" w:ascii="Palanquin Dark" w:hAnsi="Palanquin Dark"/>
        </w:rPr>
        <w:t>]</w:t>
      </w:r>
      <w:r>
        <w:rPr>
          <w:rFonts w:ascii="Palanquin Dark" w:hAnsi="Palanquin Dark" w:eastAsia="Palanquin Dark" w:cs="Palanquin Dark"/>
        </w:rPr>
        <w:t xml:space="preserve">वा </w:t>
      </w:r>
      <w:r>
        <w:rPr>
          <w:rFonts w:eastAsia="Palanquin Dark" w:cs="Palanquin Dark" w:ascii="Palanquin Dark" w:hAnsi="Palanquin Dark"/>
        </w:rPr>
        <w:t xml:space="preserve">; </w:t>
      </w:r>
      <w:r>
        <w:rPr>
          <w:rFonts w:ascii="Palanquin Dark" w:hAnsi="Palanquin Dark" w:eastAsia="Palanquin Dark" w:cs="Palanquin Dark"/>
        </w:rPr>
        <w:t>सङ्घातरूपत्वात् । ऊर्मिस्सङ्घातार्था अरणशीला वा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अथानुस्रोता य ऊर्मिस्तज्जलं गृह्णाति </w:t>
      </w:r>
      <w:r>
        <w:rPr>
          <w:rFonts w:eastAsia="Palanquin Dark" w:cs="Palanquin Dark" w:ascii="Palanquin Dark" w:hAnsi="Palanquin Dark"/>
        </w:rPr>
        <w:t xml:space="preserve">- </w:t>
      </w:r>
      <w:r>
        <w:rPr>
          <w:rFonts w:ascii="Palanquin Dark" w:hAnsi="Palanquin Dark" w:eastAsia="Palanquin Dark" w:cs="Palanquin Dark"/>
        </w:rPr>
        <w:t xml:space="preserve">वृषसेनोसीति ॥ सेक्त्री सेना यस्य संघातत्वेन महत्त्वात् सेकसामर्थ्याच्च । छान्दसमन्तोदात्तत्वम् । केचित्तु </w:t>
      </w:r>
      <w:r>
        <w:rPr>
          <w:rFonts w:eastAsia="Palanquin Dark" w:cs="Palanquin Dark" w:ascii="Palanquin Dark" w:hAnsi="Palanquin Dark"/>
        </w:rPr>
        <w:t xml:space="preserve">- </w:t>
      </w:r>
      <w:r>
        <w:rPr>
          <w:rFonts w:ascii="Palanquin Dark" w:hAnsi="Palanquin Dark" w:eastAsia="Palanquin Dark" w:cs="Palanquin Dark"/>
        </w:rPr>
        <w:t>वृषास्यूर्मिरित्येतावता ऊर्मिजलं गृह्णाति</w:t>
      </w:r>
      <w:r>
        <w:rPr>
          <w:rFonts w:eastAsia="Palanquin Dark" w:cs="Palanquin Dark" w:ascii="Palanquin Dark" w:hAnsi="Palanquin Dark"/>
        </w:rPr>
        <w:t xml:space="preserve">, </w:t>
      </w:r>
      <w:r>
        <w:rPr>
          <w:rFonts w:ascii="Palanquin Dark" w:hAnsi="Palanquin Dark" w:eastAsia="Palanquin Dark" w:cs="Palanquin Dark"/>
        </w:rPr>
        <w:t>वृषसेनोसीति पल्वल्यमिति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कूप्या गृह्णाति </w:t>
      </w:r>
      <w:r>
        <w:rPr>
          <w:rFonts w:eastAsia="Palanquin Dark" w:cs="Palanquin Dark" w:ascii="Palanquin Dark" w:hAnsi="Palanquin Dark"/>
        </w:rPr>
        <w:t xml:space="preserve">- </w:t>
      </w:r>
      <w:r>
        <w:rPr>
          <w:rFonts w:ascii="Palanquin Dark" w:hAnsi="Palanquin Dark" w:eastAsia="Palanquin Dark" w:cs="Palanquin Dark"/>
        </w:rPr>
        <w:t>व्रजक्षितस्स्थ इति ॥ व्रजे वेष्टितेवकाशे क्षियन्ति निवसन्तीति व्रजक्षितः । क्षि निवासगत्योः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प्रतीपोदकमावर्तजलं गृह्णाति </w:t>
      </w:r>
      <w:r>
        <w:rPr>
          <w:rFonts w:eastAsia="Palanquin Dark" w:cs="Palanquin Dark" w:ascii="Palanquin Dark" w:hAnsi="Palanquin Dark"/>
        </w:rPr>
        <w:t xml:space="preserve">- </w:t>
      </w:r>
      <w:r>
        <w:rPr>
          <w:rFonts w:ascii="Palanquin Dark" w:hAnsi="Palanquin Dark" w:eastAsia="Palanquin Dark" w:cs="Palanquin Dark"/>
        </w:rPr>
        <w:t xml:space="preserve">मरुतामोजस्स्थेति ॥ मरुतां वायूनामोजः बलं स्थ </w:t>
      </w:r>
      <w:r>
        <w:rPr>
          <w:rFonts w:eastAsia="Palanquin Dark" w:cs="Palanquin Dark" w:ascii="Palanquin Dark" w:hAnsi="Palanquin Dark"/>
        </w:rPr>
        <w:t xml:space="preserve">; </w:t>
      </w:r>
      <w:r>
        <w:rPr>
          <w:rFonts w:ascii="Palanquin Dark" w:hAnsi="Palanquin Dark" w:eastAsia="Palanquin Dark" w:cs="Palanquin Dark"/>
        </w:rPr>
        <w:t>तेन निर्वृत्तत्वात्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आदित्ये दृश्यमाने यदा वर्षति तज्जलं गृह्णाति </w:t>
      </w:r>
      <w:r>
        <w:rPr>
          <w:rFonts w:eastAsia="Palanquin Dark" w:cs="Palanquin Dark" w:ascii="Palanquin Dark" w:hAnsi="Palanquin Dark"/>
        </w:rPr>
        <w:t xml:space="preserve">- </w:t>
      </w:r>
      <w:r>
        <w:rPr>
          <w:rFonts w:ascii="Palanquin Dark" w:hAnsi="Palanquin Dark" w:eastAsia="Palanquin Dark" w:cs="Palanquin Dark"/>
        </w:rPr>
        <w:t xml:space="preserve">सुर्यवर्चसस्स्थेति ॥ सूर्यं वर्चयन्ति भृशं दीपयन्ति । </w:t>
      </w:r>
      <w:r>
        <w:rPr>
          <w:rFonts w:eastAsia="Palanquin Dark" w:cs="Palanquin Dark" w:ascii="Palanquin Dark" w:hAnsi="Palanquin Dark"/>
        </w:rPr>
        <w:t>'</w:t>
      </w:r>
      <w:r>
        <w:rPr>
          <w:rFonts w:ascii="Palanquin Dark" w:hAnsi="Palanquin Dark" w:eastAsia="Palanquin Dark" w:cs="Palanquin Dark"/>
        </w:rPr>
        <w:t>गतिकारकयोरपि पूर्वपदप्रकृतिस्वरत्वञ्च</w:t>
      </w:r>
      <w:r>
        <w:rPr>
          <w:rFonts w:eastAsia="Palanquin Dark" w:cs="Palanquin Dark" w:ascii="Palanquin Dark" w:hAnsi="Palanquin Dark"/>
        </w:rPr>
        <w:t xml:space="preserve">' </w:t>
      </w:r>
      <w:r>
        <w:rPr>
          <w:rFonts w:ascii="Palanquin Dark" w:hAnsi="Palanquin Dark" w:eastAsia="Palanquin Dark" w:cs="Palanquin Dark"/>
        </w:rPr>
        <w:t>इत्यसुन् । सातपेहि वर्षे भृशमादित्यो दीप्यते । बहुव्रीहिर्वा सूर्यस्येव वर्चो येषामिति । सूर्यरश्मिसंयोगेन वर्चस्वित्वात्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यत्र कुत्र चित्प्रसन्नं जलं गृह्णाति </w:t>
      </w:r>
      <w:r>
        <w:rPr>
          <w:rFonts w:eastAsia="Palanquin Dark" w:cs="Palanquin Dark" w:ascii="Palanquin Dark" w:hAnsi="Palanquin Dark"/>
        </w:rPr>
        <w:t xml:space="preserve">- </w:t>
      </w:r>
      <w:r>
        <w:rPr>
          <w:rFonts w:ascii="Palanquin Dark" w:hAnsi="Palanquin Dark" w:eastAsia="Palanquin Dark" w:cs="Palanquin Dark"/>
        </w:rPr>
        <w:t>सूर्यत्वचसस्स्थेति ॥ त्वच संवरणे</w:t>
      </w:r>
      <w:r>
        <w:rPr>
          <w:rFonts w:eastAsia="Palanquin Dark" w:cs="Palanquin Dark" w:ascii="Palanquin Dark" w:hAnsi="Palanquin Dark"/>
        </w:rPr>
        <w:t xml:space="preserve">, </w:t>
      </w:r>
      <w:r>
        <w:rPr>
          <w:rFonts w:ascii="Palanquin Dark" w:hAnsi="Palanquin Dark" w:eastAsia="Palanquin Dark" w:cs="Palanquin Dark"/>
        </w:rPr>
        <w:t>सुर्यं त्वचन्ति संवृण्वन्ति । पूर्ववदसुन् । यासु खलु निर्मलास्वप्सु रूपाणि परिदृश्यन्ते ताः खलु सूर्यरूपप्रकाशनं सूर्यमपि स्वमहिम्ना संवृण्वन्ति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स्थावराणां गृह्नाति</w:t>
      </w:r>
      <w:r>
        <w:rPr>
          <w:rFonts w:eastAsia="Palanquin Dark" w:cs="Palanquin Dark" w:ascii="Palanquin Dark" w:hAnsi="Palanquin Dark"/>
        </w:rPr>
        <w:t xml:space="preserve">, </w:t>
      </w:r>
      <w:r>
        <w:rPr>
          <w:rFonts w:ascii="Palanquin Dark" w:hAnsi="Palanquin Dark" w:eastAsia="Palanquin Dark" w:cs="Palanquin Dark"/>
        </w:rPr>
        <w:t xml:space="preserve">ह्रादीर्वा </w:t>
      </w:r>
      <w:r>
        <w:rPr>
          <w:rFonts w:eastAsia="Palanquin Dark" w:cs="Palanquin Dark" w:ascii="Palanquin Dark" w:hAnsi="Palanquin Dark"/>
        </w:rPr>
        <w:t xml:space="preserve">- </w:t>
      </w:r>
      <w:r>
        <w:rPr>
          <w:rFonts w:ascii="Palanquin Dark" w:hAnsi="Palanquin Dark" w:eastAsia="Palanquin Dark" w:cs="Palanquin Dark"/>
        </w:rPr>
        <w:t>मान्दास्स्थेति ॥ मन्दस्वभावाः । मां दत्तदेवेभ्य इति ह्रादं कुर्वाणाः</w:t>
      </w:r>
      <w:r>
        <w:rPr>
          <w:rFonts w:eastAsia="Palanquin Dark" w:cs="Palanquin Dark" w:ascii="Palanquin Dark" w:hAnsi="Palanquin Dark"/>
        </w:rPr>
        <w:t xml:space="preserve">, </w:t>
      </w:r>
      <w:r>
        <w:rPr>
          <w:rFonts w:ascii="Palanquin Dark" w:hAnsi="Palanquin Dark" w:eastAsia="Palanquin Dark" w:cs="Palanquin Dark"/>
        </w:rPr>
        <w:t>अशोष्या इत्यन्ये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अवश्यायोदकं गृह्णाति </w:t>
      </w:r>
      <w:r>
        <w:rPr>
          <w:rFonts w:eastAsia="Palanquin Dark" w:cs="Palanquin Dark" w:ascii="Palanquin Dark" w:hAnsi="Palanquin Dark"/>
        </w:rPr>
        <w:t>- [</w:t>
      </w:r>
      <w:r>
        <w:rPr>
          <w:rFonts w:ascii="Palanquin Dark" w:hAnsi="Palanquin Dark" w:eastAsia="Palanquin Dark" w:cs="Palanquin Dark"/>
        </w:rPr>
        <w:t xml:space="preserve">वाशास्थेति ॥ वाशा वश्याः नीहारो हि नदीप्रवाहवन्मनुष्यगतिं न प्रतिबध्नाति </w:t>
      </w:r>
      <w:r>
        <w:rPr>
          <w:rFonts w:eastAsia="Palanquin Dark" w:cs="Palanquin Dark" w:ascii="Palanquin Dark" w:hAnsi="Palanquin Dark"/>
        </w:rPr>
        <w:t xml:space="preserve">; </w:t>
      </w:r>
      <w:r>
        <w:rPr>
          <w:rFonts w:ascii="Palanquin Dark" w:hAnsi="Palanquin Dark" w:eastAsia="Palanquin Dark" w:cs="Palanquin Dark"/>
        </w:rPr>
        <w:t>ततो वश्यत्वम्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गोरुल्ब्याः गोर्गर्भवेष्टनगता आपो गृह्णाति </w:t>
      </w:r>
      <w:r>
        <w:rPr>
          <w:rFonts w:eastAsia="Palanquin Dark" w:cs="Palanquin Dark" w:ascii="Palanquin Dark" w:hAnsi="Palanquin Dark"/>
        </w:rPr>
        <w:t xml:space="preserve">- ] </w:t>
      </w:r>
      <w:r>
        <w:rPr>
          <w:rFonts w:ascii="Palanquin Dark" w:hAnsi="Palanquin Dark" w:eastAsia="Palanquin Dark" w:cs="Palanquin Dark"/>
        </w:rPr>
        <w:t xml:space="preserve">शक्वरीस्स्थेति ॥ गर्भसंरक्षणे शक्ताश्शक्वर्यः । </w:t>
      </w:r>
      <w:r>
        <w:rPr>
          <w:rFonts w:eastAsia="Palanquin Dark" w:cs="Palanquin Dark" w:ascii="Palanquin Dark" w:hAnsi="Palanquin Dark"/>
        </w:rPr>
        <w:t>'</w:t>
      </w:r>
      <w:r>
        <w:rPr>
          <w:rFonts w:ascii="Palanquin Dark" w:hAnsi="Palanquin Dark" w:eastAsia="Palanquin Dark" w:cs="Palanquin Dark"/>
        </w:rPr>
        <w:t>वा छन्दसि</w:t>
      </w:r>
      <w:r>
        <w:rPr>
          <w:rFonts w:eastAsia="Palanquin Dark" w:cs="Palanquin Dark" w:ascii="Palanquin Dark" w:hAnsi="Palanquin Dark"/>
        </w:rPr>
        <w:t xml:space="preserve">' </w:t>
      </w:r>
      <w:r>
        <w:rPr>
          <w:rFonts w:ascii="Palanquin Dark" w:hAnsi="Palanquin Dark" w:eastAsia="Palanquin Dark" w:cs="Palanquin Dark"/>
        </w:rPr>
        <w:t>इति पूर्वसवार्णदीर्घत्वम्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पयो गृह्णाति </w:t>
      </w:r>
      <w:r>
        <w:rPr>
          <w:rFonts w:eastAsia="Palanquin Dark" w:cs="Palanquin Dark" w:ascii="Palanquin Dark" w:hAnsi="Palanquin Dark"/>
        </w:rPr>
        <w:t xml:space="preserve">- </w:t>
      </w:r>
      <w:r>
        <w:rPr>
          <w:rFonts w:ascii="Palanquin Dark" w:hAnsi="Palanquin Dark" w:eastAsia="Palanquin Dark" w:cs="Palanquin Dark"/>
        </w:rPr>
        <w:t>विश्वभृतस्स्थेति ॥ विश्वं बिभ्रति धारयन्ति वा पोषयन्ति वा विश्वभृतः</w:t>
      </w:r>
      <w:r>
        <w:rPr>
          <w:rFonts w:eastAsia="Palanquin Dark" w:cs="Palanquin Dark" w:ascii="Palanquin Dark" w:hAnsi="Palanquin Dark"/>
        </w:rPr>
        <w:t xml:space="preserve">, </w:t>
      </w:r>
      <w:r>
        <w:rPr>
          <w:rFonts w:ascii="Palanquin Dark" w:hAnsi="Palanquin Dark" w:eastAsia="Palanquin Dark" w:cs="Palanquin Dark"/>
        </w:rPr>
        <w:t>तद्रूपेण विवक्षितत्वात् बहुवचनं स्त्रीत्वं च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दधि गृह्नाति </w:t>
      </w:r>
      <w:r>
        <w:rPr>
          <w:rFonts w:eastAsia="Palanquin Dark" w:cs="Palanquin Dark" w:ascii="Palanquin Dark" w:hAnsi="Palanquin Dark"/>
        </w:rPr>
        <w:t xml:space="preserve">- </w:t>
      </w:r>
      <w:r>
        <w:rPr>
          <w:rFonts w:ascii="Palanquin Dark" w:hAnsi="Palanquin Dark" w:eastAsia="Palanquin Dark" w:cs="Palanquin Dark"/>
        </w:rPr>
        <w:t>जनभृतस्स्थेति ॥ जनं बिभ्रर्तीति जनभृतः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घृतं गृह्णाति </w:t>
      </w:r>
      <w:r>
        <w:rPr>
          <w:rFonts w:eastAsia="Palanquin Dark" w:cs="Palanquin Dark" w:ascii="Palanquin Dark" w:hAnsi="Palanquin Dark"/>
        </w:rPr>
        <w:t xml:space="preserve">- </w:t>
      </w:r>
      <w:r>
        <w:rPr>
          <w:rFonts w:ascii="Palanquin Dark" w:hAnsi="Palanquin Dark" w:eastAsia="Palanquin Dark" w:cs="Palanquin Dark"/>
        </w:rPr>
        <w:t xml:space="preserve">अग्नेस्तेजस्यास्स्थेति ॥ अग्नेस्तेजसा सहितास्तेजस्याः गवादिर्द्रष्टव्यः । तेजसो वा निमित्तभूतास्तेजस्याः । </w:t>
      </w:r>
      <w:r>
        <w:rPr>
          <w:rFonts w:eastAsia="Palanquin Dark" w:cs="Palanquin Dark" w:ascii="Palanquin Dark" w:hAnsi="Palanquin Dark"/>
        </w:rPr>
        <w:t>'</w:t>
      </w:r>
      <w:r>
        <w:rPr>
          <w:rFonts w:ascii="Palanquin Dark" w:hAnsi="Palanquin Dark" w:eastAsia="Palanquin Dark" w:cs="Palanquin Dark"/>
        </w:rPr>
        <w:t>गोद्व्यचः</w:t>
      </w:r>
      <w:r>
        <w:rPr>
          <w:rFonts w:eastAsia="Palanquin Dark" w:cs="Palanquin Dark" w:ascii="Palanquin Dark" w:hAnsi="Palanquin Dark"/>
        </w:rPr>
        <w:t xml:space="preserve">' </w:t>
      </w:r>
      <w:r>
        <w:rPr>
          <w:rFonts w:ascii="Palanquin Dark" w:hAnsi="Palanquin Dark" w:eastAsia="Palanquin Dark" w:cs="Palanquin Dark"/>
        </w:rPr>
        <w:t xml:space="preserve">इति यत् । तेजसि वा भवाः </w:t>
      </w:r>
      <w:r>
        <w:rPr>
          <w:rFonts w:eastAsia="Palanquin Dark" w:cs="Palanquin Dark" w:ascii="Palanquin Dark" w:hAnsi="Palanquin Dark"/>
        </w:rPr>
        <w:t xml:space="preserve">; </w:t>
      </w:r>
      <w:r>
        <w:rPr>
          <w:rFonts w:ascii="Palanquin Dark" w:hAnsi="Palanquin Dark" w:eastAsia="Palanquin Dark" w:cs="Palanquin Dark"/>
        </w:rPr>
        <w:t>तदर्थं व्यापृतत्वात् ॥</w:t>
      </w:r>
    </w:p>
    <w:p>
      <w:pPr>
        <w:pStyle w:val="Normal"/>
        <w:rPr/>
      </w:pPr>
      <w:r>
        <w:rPr/>
      </w:r>
    </w:p>
    <w:p>
      <w:pPr>
        <w:pStyle w:val="Normal"/>
        <w:rPr/>
      </w:pPr>
      <w:r>
        <w:rPr>
          <w:rFonts w:eastAsia="Palanquin Dark" w:cs="Palanquin Dark" w:ascii="Palanquin Dark" w:hAnsi="Palanquin Dark"/>
        </w:rPr>
        <w:t>15-16</w:t>
      </w:r>
      <w:r>
        <w:rPr>
          <w:rFonts w:ascii="Palanquin Dark" w:hAnsi="Palanquin Dark" w:eastAsia="Palanquin Dark" w:cs="Palanquin Dark"/>
        </w:rPr>
        <w:t xml:space="preserve">मधु गृह्णाति </w:t>
      </w:r>
      <w:r>
        <w:rPr>
          <w:rFonts w:eastAsia="Palanquin Dark" w:cs="Palanquin Dark" w:ascii="Palanquin Dark" w:hAnsi="Palanquin Dark"/>
        </w:rPr>
        <w:t xml:space="preserve">- </w:t>
      </w:r>
      <w:r>
        <w:rPr>
          <w:rFonts w:ascii="Palanquin Dark" w:hAnsi="Palanquin Dark" w:eastAsia="Palanquin Dark" w:cs="Palanquin Dark"/>
        </w:rPr>
        <w:t>अपामोषधीनां रसस्थेति ॥ अद्भ्य ओषधीभ्यश्च निष्पत्तेः ॥</w:t>
      </w:r>
    </w:p>
    <w:p>
      <w:pPr>
        <w:pStyle w:val="Normal"/>
        <w:rPr/>
      </w:pPr>
      <w:r>
        <w:rPr/>
      </w:r>
    </w:p>
    <w:p>
      <w:pPr>
        <w:pStyle w:val="Normal"/>
        <w:rPr/>
      </w:pPr>
      <w:r>
        <w:rPr>
          <w:rFonts w:ascii="Palanquin Dark" w:hAnsi="Palanquin Dark" w:eastAsia="Palanquin Dark" w:cs="Palanquin Dark"/>
        </w:rPr>
        <w:t>इत्यष्टमे एकादशोनुवाकः ॥</w:t>
      </w:r>
    </w:p>
    <w:p>
      <w:pPr>
        <w:pStyle w:val="Normal"/>
        <w:rPr>
          <w:rFonts w:ascii="Palanquin Dark" w:hAnsi="Palanquin Dark" w:eastAsia="Palanquin Dark" w:cs="Palanquin Dark"/>
        </w:rPr>
      </w:pPr>
      <w:r>
        <w:rPr>
          <w:rFonts w:eastAsia="Palanquin Dark" w:cs="Palanquin Dark" w:ascii="Palanquin Dark" w:hAnsi="Palanquin Dark"/>
        </w:rPr>
        <w:t>1.8.12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एवं गृहीत्वाथ वैतसे द्रोणकलशे ग्रहान् समवनयति </w:t>
      </w:r>
      <w:r>
        <w:rPr>
          <w:rFonts w:eastAsia="Palanquin Dark" w:cs="Palanquin Dark" w:ascii="Palanquin Dark" w:hAnsi="Palanquin Dark"/>
        </w:rPr>
        <w:t xml:space="preserve">- </w:t>
      </w:r>
      <w:r>
        <w:rPr>
          <w:rFonts w:ascii="Palanquin Dark" w:hAnsi="Palanquin Dark" w:eastAsia="Palanquin Dark" w:cs="Palanquin Dark"/>
        </w:rPr>
        <w:t>देवीराप इति ॥ हे देवीरापः मधुमतीः मधुमत्यः मधुरसवत्यः मधुमतीभिस्संसृज्यध्वं परस्परमेकीभवत । महि महत् वर्चः क्षत्रियायास्मै वन्वानाः याचमानाः । वनु याचने शानच्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अन्तराहोतुर्धिष्ण्यं ब्राह्मणाच्छंसिनश्च सादयति </w:t>
      </w:r>
      <w:r>
        <w:rPr>
          <w:rFonts w:eastAsia="Palanquin Dark" w:cs="Palanquin Dark" w:ascii="Palanquin Dark" w:hAnsi="Palanquin Dark"/>
        </w:rPr>
        <w:t xml:space="preserve">- </w:t>
      </w:r>
      <w:r>
        <w:rPr>
          <w:rFonts w:ascii="Palanquin Dark" w:hAnsi="Palanquin Dark" w:eastAsia="Palanquin Dark" w:cs="Palanquin Dark"/>
        </w:rPr>
        <w:t>अनाधृष्टा इति ॥ हे आपः अनाधृष्टाः केनाप्यतिरस्कृताः ऊर्जस्वतीः बलवत्यः महि महत् वर्चः क्षत्रियायास्मै</w:t>
      </w:r>
      <w:r>
        <w:rPr>
          <w:rFonts w:eastAsia="Palanquin Dark" w:cs="Palanquin Dark" w:ascii="Palanquin Dark" w:hAnsi="Palanquin Dark"/>
        </w:rPr>
        <w:t xml:space="preserve">] </w:t>
      </w:r>
      <w:r>
        <w:rPr>
          <w:rFonts w:ascii="Palanquin Dark" w:hAnsi="Palanquin Dark" w:eastAsia="Palanquin Dark" w:cs="Palanquin Dark"/>
        </w:rPr>
        <w:t>दधतीः दधत्यः धारयन्त्यः ददत्यो वा । एवम्भूतास्सत्यः अत्र सीदतेति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शतमानं हिरण्यं प्रग्रथ्नाति </w:t>
      </w:r>
      <w:r>
        <w:rPr>
          <w:rFonts w:eastAsia="Palanquin Dark" w:cs="Palanquin Dark" w:ascii="Palanquin Dark" w:hAnsi="Palanquin Dark"/>
        </w:rPr>
        <w:t xml:space="preserve">- </w:t>
      </w:r>
      <w:r>
        <w:rPr>
          <w:rFonts w:ascii="Palanquin Dark" w:hAnsi="Palanquin Dark" w:eastAsia="Palanquin Dark" w:cs="Palanquin Dark"/>
        </w:rPr>
        <w:t>अनिभृष्टमिति ॥ अनिभृष्टमसन्तप्तमसि रक्षोभिः । वाचो बन्धुः हिरण्यवतां हि वाक् सर्वानभिभवति</w:t>
      </w:r>
      <w:r>
        <w:rPr>
          <w:rFonts w:eastAsia="Palanquin Dark" w:cs="Palanquin Dark" w:ascii="Palanquin Dark" w:hAnsi="Palanquin Dark"/>
        </w:rPr>
        <w:t xml:space="preserve">, </w:t>
      </w:r>
      <w:r>
        <w:rPr>
          <w:rFonts w:ascii="Palanquin Dark" w:hAnsi="Palanquin Dark" w:eastAsia="Palanquin Dark" w:cs="Palanquin Dark"/>
        </w:rPr>
        <w:t xml:space="preserve">वाच उत्कर्षहेतुश्च । तपोजाः अग्नेर्जातत्वात् । </w:t>
      </w:r>
      <w:r>
        <w:rPr>
          <w:rFonts w:eastAsia="Palanquin Dark" w:cs="Palanquin Dark" w:ascii="Palanquin Dark" w:hAnsi="Palanquin Dark"/>
        </w:rPr>
        <w:t>'</w:t>
      </w:r>
      <w:r>
        <w:rPr>
          <w:rFonts w:ascii="Palanquin Dark" w:hAnsi="Palanquin Dark" w:eastAsia="Palanquin Dark" w:cs="Palanquin Dark"/>
        </w:rPr>
        <w:t>जनसनखनक्रमगमो विट्</w:t>
      </w:r>
      <w:r>
        <w:rPr>
          <w:rFonts w:eastAsia="Palanquin Dark" w:cs="Palanquin Dark" w:ascii="Palanquin Dark" w:hAnsi="Palanquin Dark"/>
        </w:rPr>
        <w:t>' '</w:t>
      </w:r>
      <w:r>
        <w:rPr>
          <w:rFonts w:ascii="Palanquin Dark" w:hAnsi="Palanquin Dark" w:eastAsia="Palanquin Dark" w:cs="Palanquin Dark"/>
        </w:rPr>
        <w:t>विड्वनोरनुनासिकस्यात्</w:t>
      </w:r>
      <w:r>
        <w:rPr>
          <w:rFonts w:eastAsia="Palanquin Dark" w:cs="Palanquin Dark" w:ascii="Palanquin Dark" w:hAnsi="Palanquin Dark"/>
        </w:rPr>
        <w:t xml:space="preserve">' </w:t>
      </w:r>
      <w:r>
        <w:rPr>
          <w:rFonts w:ascii="Palanquin Dark" w:hAnsi="Palanquin Dark" w:eastAsia="Palanquin Dark" w:cs="Palanquin Dark"/>
        </w:rPr>
        <w:t>इत्यात्वं</w:t>
      </w:r>
      <w:r>
        <w:rPr>
          <w:rFonts w:eastAsia="Palanquin Dark" w:cs="Palanquin Dark" w:ascii="Palanquin Dark" w:hAnsi="Palanquin Dark"/>
        </w:rPr>
        <w:t xml:space="preserve">, </w:t>
      </w:r>
      <w:r>
        <w:rPr>
          <w:rFonts w:ascii="Palanquin Dark" w:hAnsi="Palanquin Dark" w:eastAsia="Palanquin Dark" w:cs="Palanquin Dark"/>
        </w:rPr>
        <w:t>लिङ्गव्यत्ययः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तद्वैतस अवदधाति </w:t>
      </w:r>
      <w:r>
        <w:rPr>
          <w:rFonts w:eastAsia="Palanquin Dark" w:cs="Palanquin Dark" w:ascii="Palanquin Dark" w:hAnsi="Palanquin Dark"/>
        </w:rPr>
        <w:t xml:space="preserve">- </w:t>
      </w:r>
      <w:r>
        <w:rPr>
          <w:rFonts w:ascii="Palanquin Dark" w:hAnsi="Palanquin Dark" w:eastAsia="Palanquin Dark" w:cs="Palanquin Dark"/>
        </w:rPr>
        <w:t>सोमस्येति ॥ सोमस्य दात्रं देयं त्वमसि दक्षिणारूपत्वात्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हिरण्येनोत्पुनाति </w:t>
      </w:r>
      <w:r>
        <w:rPr>
          <w:rFonts w:eastAsia="Palanquin Dark" w:cs="Palanquin Dark" w:ascii="Palanquin Dark" w:hAnsi="Palanquin Dark"/>
        </w:rPr>
        <w:t xml:space="preserve">- </w:t>
      </w:r>
      <w:r>
        <w:rPr>
          <w:rFonts w:ascii="Palanquin Dark" w:hAnsi="Palanquin Dark" w:eastAsia="Palanquin Dark" w:cs="Palanquin Dark"/>
        </w:rPr>
        <w:t xml:space="preserve">शुक्रा व इति । शुक्राः निर्मलाः वः युष्मान् शुक्रेण पुनामि । चन्द्राः कान्ताः आह्लादनीर्वा चन्द्रेण तादृशेन हिरण्येन । अमृता अमरणाः अमरणहेतुभूताः तादृशेनानेन जीवनहेतुना व उत्पुनामि । स्वाहा एवं कर्तव्यमिति सैव वागाह । राजसूयाय चिताना इति व्याख्यातम् । केचित्तु </w:t>
      </w:r>
      <w:r>
        <w:rPr>
          <w:rFonts w:eastAsia="Palanquin Dark" w:cs="Palanquin Dark" w:ascii="Palanquin Dark" w:hAnsi="Palanquin Dark"/>
        </w:rPr>
        <w:t xml:space="preserve">- </w:t>
      </w:r>
      <w:r>
        <w:rPr>
          <w:rFonts w:ascii="Palanquin Dark" w:hAnsi="Palanquin Dark" w:eastAsia="Palanquin Dark" w:cs="Palanquin Dark"/>
        </w:rPr>
        <w:t xml:space="preserve">त्रिभिरुत्पवनमाहुः । तदा </w:t>
      </w:r>
      <w:r>
        <w:rPr>
          <w:rFonts w:eastAsia="Palanquin Dark" w:cs="Palanquin Dark" w:ascii="Palanquin Dark" w:hAnsi="Palanquin Dark"/>
        </w:rPr>
        <w:t>'</w:t>
      </w:r>
      <w:r>
        <w:rPr>
          <w:rFonts w:ascii="Palanquin Dark" w:hAnsi="Palanquin Dark" w:eastAsia="Palanquin Dark" w:cs="Palanquin Dark"/>
        </w:rPr>
        <w:t>शुक्रा वश्शुक्रेणोत्पुनामि स्वाहा राजसूयाय चितानाः</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अमृता अमृतेनोत्पुनामि स्वाहा राजसूयाय चितानाः</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अमृता अमृतेनोत्पुनामि स्वाहा राजसुयाय चितानाः</w:t>
      </w:r>
      <w:r>
        <w:rPr>
          <w:rFonts w:eastAsia="Palanquin Dark" w:cs="Palanquin Dark" w:ascii="Palanquin Dark" w:hAnsi="Palanquin Dark"/>
        </w:rPr>
        <w:t xml:space="preserve">' </w:t>
      </w:r>
      <w:r>
        <w:rPr>
          <w:rFonts w:ascii="Palanquin Dark" w:hAnsi="Palanquin Dark" w:eastAsia="Palanquin Dark" w:cs="Palanquin Dark"/>
        </w:rPr>
        <w:t>इति प्रयोगाः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पालाशादिषु पात्रेषु गृह्णाति </w:t>
      </w:r>
      <w:r>
        <w:rPr>
          <w:rFonts w:eastAsia="Palanquin Dark" w:cs="Palanquin Dark" w:ascii="Palanquin Dark" w:hAnsi="Palanquin Dark"/>
        </w:rPr>
        <w:t xml:space="preserve">- </w:t>
      </w:r>
      <w:r>
        <w:rPr>
          <w:rFonts w:ascii="Palanquin Dark" w:hAnsi="Palanquin Dark" w:eastAsia="Palanquin Dark" w:cs="Palanquin Dark"/>
        </w:rPr>
        <w:t>सधमाद इति त्रिष्टुभा ॥</w:t>
      </w:r>
    </w:p>
    <w:p>
      <w:pPr>
        <w:pStyle w:val="Normal"/>
        <w:rPr/>
      </w:pPr>
      <w:r>
        <w:rPr/>
      </w:r>
    </w:p>
    <w:p>
      <w:pPr>
        <w:pStyle w:val="Normal"/>
        <w:rPr/>
      </w:pPr>
      <w:r>
        <w:rPr>
          <w:rFonts w:ascii="Palanquin Dark" w:hAnsi="Palanquin Dark" w:eastAsia="Palanquin Dark" w:cs="Palanquin Dark"/>
        </w:rPr>
        <w:t>सहैकस्मिन् पात्रे मादयन्त इति सधमादः । मद तृप्तियोगे</w:t>
      </w:r>
      <w:r>
        <w:rPr>
          <w:rFonts w:eastAsia="Palanquin Dark" w:cs="Palanquin Dark" w:ascii="Palanquin Dark" w:hAnsi="Palanquin Dark"/>
        </w:rPr>
        <w:t xml:space="preserve">, </w:t>
      </w:r>
      <w:r>
        <w:rPr>
          <w:rFonts w:ascii="Palanquin Dark" w:hAnsi="Palanquin Dark" w:eastAsia="Palanquin Dark" w:cs="Palanquin Dark"/>
        </w:rPr>
        <w:t>चौरादिकः</w:t>
      </w:r>
      <w:r>
        <w:rPr>
          <w:rFonts w:eastAsia="Palanquin Dark" w:cs="Palanquin Dark" w:ascii="Palanquin Dark" w:hAnsi="Palanquin Dark"/>
        </w:rPr>
        <w:t xml:space="preserve">, </w:t>
      </w:r>
      <w:r>
        <w:rPr>
          <w:rFonts w:ascii="Palanquin Dark" w:hAnsi="Palanquin Dark" w:eastAsia="Palanquin Dark" w:cs="Palanquin Dark"/>
        </w:rPr>
        <w:t>क्विपि णिलोपः</w:t>
      </w:r>
      <w:r>
        <w:rPr>
          <w:rFonts w:eastAsia="Palanquin Dark" w:cs="Palanquin Dark" w:ascii="Palanquin Dark" w:hAnsi="Palanquin Dark"/>
        </w:rPr>
        <w:t>, '</w:t>
      </w:r>
      <w:r>
        <w:rPr>
          <w:rFonts w:ascii="Palanquin Dark" w:hAnsi="Palanquin Dark" w:eastAsia="Palanquin Dark" w:cs="Palanquin Dark"/>
        </w:rPr>
        <w:t>सधमाधस्थयोश्छन्दसि</w:t>
      </w:r>
      <w:r>
        <w:rPr>
          <w:rFonts w:eastAsia="Palanquin Dark" w:cs="Palanquin Dark" w:ascii="Palanquin Dark" w:hAnsi="Palanquin Dark"/>
        </w:rPr>
        <w:t xml:space="preserve">' </w:t>
      </w:r>
      <w:r>
        <w:rPr>
          <w:rFonts w:ascii="Palanquin Dark" w:hAnsi="Palanquin Dark" w:eastAsia="Palanquin Dark" w:cs="Palanquin Dark"/>
        </w:rPr>
        <w:t>इति सधादेशः । द्युम्निनीर्धनवतीः दीप्तिमतीर्वा । ऊर्जः ऊर्जयित्रीः । ऊर्जयतेः कर्तरि क्विप् । बलहेतुभूताः । अनिभृष्टाः अक्लिष्टाः अपस्युवः अपांसि कर्माणीच्छन्तीः । छान्दस उवङ् । एवम्भूता एता अपः वसानः आच्छादयन् एताभिरात्मानं छादयित्वा पस्त्यासु गृहभूतास्वेतासु सधस्थमेताभिस्सहस्थानं वरुणश्चक्रे करोति । अपामासां शिशुश्शिशुरिव मातृतमासु अतिशयेन जगतो निर्मात्रीषु पस्त्यासु भूतासु अन्तः मध्ये वरुणः सधस्थं करोति यथा मातॄणामुदरे शिशुस्सहवासं करोति । ता एवम्महानुभावाः अस्याभिषेकाय गृह्णामीति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तार्प्यं परिधापयति </w:t>
      </w:r>
      <w:r>
        <w:rPr>
          <w:rFonts w:eastAsia="Palanquin Dark" w:cs="Palanquin Dark" w:ascii="Palanquin Dark" w:hAnsi="Palanquin Dark"/>
        </w:rPr>
        <w:t xml:space="preserve">- </w:t>
      </w:r>
      <w:r>
        <w:rPr>
          <w:rFonts w:ascii="Palanquin Dark" w:hAnsi="Palanquin Dark" w:eastAsia="Palanquin Dark" w:cs="Palanquin Dark"/>
        </w:rPr>
        <w:t>क्षत्रस्योल्बमिति ॥ व्याख्यातं वाजपेये । घृताक्तं तार्प्यम्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पाण्डुरं वासः परिधत्ते </w:t>
      </w:r>
      <w:r>
        <w:rPr>
          <w:rFonts w:eastAsia="Palanquin Dark" w:cs="Palanquin Dark" w:ascii="Palanquin Dark" w:hAnsi="Palanquin Dark"/>
        </w:rPr>
        <w:t xml:space="preserve">- </w:t>
      </w:r>
      <w:r>
        <w:rPr>
          <w:rFonts w:ascii="Palanquin Dark" w:hAnsi="Palanquin Dark" w:eastAsia="Palanquin Dark" w:cs="Palanquin Dark"/>
        </w:rPr>
        <w:t xml:space="preserve">क्षत्रस्य योनिरसीति ॥ क्षत्रस्य बलस्य राजन्यस्य वा योनिः कारणमसीति । अस्मिन् कर्मणि </w:t>
      </w:r>
      <w:r>
        <w:rPr>
          <w:rFonts w:eastAsia="Palanquin Dark" w:cs="Palanquin Dark" w:ascii="Palanquin Dark" w:hAnsi="Palanquin Dark"/>
        </w:rPr>
        <w:t>(</w:t>
      </w:r>
      <w:r>
        <w:rPr>
          <w:rFonts w:ascii="Palanquin Dark" w:hAnsi="Palanquin Dark" w:eastAsia="Palanquin Dark" w:cs="Palanquin Dark"/>
        </w:rPr>
        <w:t>यद्वा</w:t>
      </w:r>
      <w:r>
        <w:rPr>
          <w:rFonts w:eastAsia="Palanquin Dark" w:cs="Palanquin Dark" w:ascii="Palanquin Dark" w:hAnsi="Palanquin Dark"/>
        </w:rPr>
        <w:t xml:space="preserve">) </w:t>
      </w:r>
      <w:r>
        <w:rPr>
          <w:rFonts w:ascii="Palanquin Dark" w:hAnsi="Palanquin Dark" w:eastAsia="Palanquin Dark" w:cs="Palanquin Dark"/>
        </w:rPr>
        <w:t>स जातो भवतीति हि स्तुतिः ।</w:t>
      </w:r>
    </w:p>
    <w:p>
      <w:pPr>
        <w:pStyle w:val="Normal"/>
        <w:rPr/>
      </w:pPr>
      <w:r>
        <w:rPr/>
      </w:r>
    </w:p>
    <w:p>
      <w:pPr>
        <w:pStyle w:val="Normal"/>
        <w:rPr/>
      </w:pPr>
      <w:r>
        <w:rPr>
          <w:rFonts w:eastAsia="Palanquin Dark" w:cs="Palanquin Dark" w:ascii="Palanquin Dark" w:hAnsi="Palanquin Dark"/>
        </w:rPr>
        <w:t>9-15</w:t>
      </w:r>
      <w:r>
        <w:rPr>
          <w:rFonts w:ascii="Palanquin Dark" w:hAnsi="Palanquin Dark" w:eastAsia="Palanquin Dark" w:cs="Palanquin Dark"/>
        </w:rPr>
        <w:t xml:space="preserve">आविदो यजमानं वाचयन् बर्हिरुदानयति </w:t>
      </w:r>
      <w:r>
        <w:rPr>
          <w:rFonts w:eastAsia="Palanquin Dark" w:cs="Palanquin Dark" w:ascii="Palanquin Dark" w:hAnsi="Palanquin Dark"/>
        </w:rPr>
        <w:t xml:space="preserve">- </w:t>
      </w:r>
      <w:r>
        <w:rPr>
          <w:rFonts w:ascii="Palanquin Dark" w:hAnsi="Palanquin Dark" w:eastAsia="Palanquin Dark" w:cs="Palanquin Dark"/>
        </w:rPr>
        <w:t>आविन्नो अग्निरित्यादि ॥ अग्निरिदानीमनेन मुख्येन कर्मणा गृहपतिराविन्नः लब्धात्मा</w:t>
      </w:r>
      <w:r>
        <w:rPr>
          <w:rFonts w:eastAsia="Palanquin Dark" w:cs="Palanquin Dark" w:ascii="Palanquin Dark" w:hAnsi="Palanquin Dark"/>
        </w:rPr>
        <w:t xml:space="preserve">, </w:t>
      </w:r>
      <w:r>
        <w:rPr>
          <w:rFonts w:ascii="Palanquin Dark" w:hAnsi="Palanquin Dark" w:eastAsia="Palanquin Dark" w:cs="Palanquin Dark"/>
        </w:rPr>
        <w:t xml:space="preserve">परिनिष्पन्नात्मा वा । विन्दतेर्विद्यतेर्वा निष्ठा । अग्नेर्गृहपतित्वमिदानीं परिनिष्पन्नमिति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कर्तरि निष्ठायां तु व्यत्ययेन । इन्द्रश्चेदानीं वृद्धश्रवाः प्रवृद्धकीर्तिः आविन्नः । पूषा चेदनीं विश्ववेदाः विश्वस्य वेदिता आविन्नः ।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 xml:space="preserve">इत्यसुन् । विश्वधनो वा । मित्रावरुणौ चेदानीमृतावृधौ ऋतस्य यज्ञस्य सत्यस्य वा वर्धयितारौ आवीन्नौ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 xml:space="preserve">इति दीर्घत्वम्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 xml:space="preserve">इति मित्रावरुणशब्दे पूर्वोत्तरपदयोर्युगपत्प्रकृतिस्वरत्वम् । द्यावापृथिवी द्यावापृथिव्यौ च धृतव्रते धृतकर्मणावाविन्ने । </w:t>
      </w:r>
      <w:r>
        <w:rPr>
          <w:rFonts w:eastAsia="Palanquin Dark" w:cs="Palanquin Dark" w:ascii="Palanquin Dark" w:hAnsi="Palanquin Dark"/>
        </w:rPr>
        <w:t>'</w:t>
      </w:r>
      <w:r>
        <w:rPr>
          <w:rFonts w:ascii="Palanquin Dark" w:hAnsi="Palanquin Dark" w:eastAsia="Palanquin Dark" w:cs="Palanquin Dark"/>
        </w:rPr>
        <w:t>दिवो द्यावा</w:t>
      </w:r>
      <w:r>
        <w:rPr>
          <w:rFonts w:eastAsia="Palanquin Dark" w:cs="Palanquin Dark" w:ascii="Palanquin Dark" w:hAnsi="Palanquin Dark"/>
        </w:rPr>
        <w:t xml:space="preserve">' </w:t>
      </w:r>
      <w:r>
        <w:rPr>
          <w:rFonts w:ascii="Palanquin Dark" w:hAnsi="Palanquin Dark" w:eastAsia="Palanquin Dark" w:cs="Palanquin Dark"/>
        </w:rPr>
        <w:t>इति द्यावादेशः</w:t>
      </w:r>
      <w:r>
        <w:rPr>
          <w:rFonts w:eastAsia="Palanquin Dark" w:cs="Palanquin Dark" w:ascii="Palanquin Dark" w:hAnsi="Palanquin Dark"/>
        </w:rPr>
        <w:t xml:space="preserve">, </w:t>
      </w:r>
      <w:r>
        <w:rPr>
          <w:rFonts w:ascii="Palanquin Dark" w:hAnsi="Palanquin Dark" w:eastAsia="Palanquin Dark" w:cs="Palanquin Dark"/>
        </w:rPr>
        <w:t xml:space="preserve">पूर्ववत्प्रकृतिस्वरत्वम् । अदितिर्देवमाता पृथिवी वा । देवी दीप्तिमती । इदानीं विश्वरूपैस्सर्वैर्विकाररूपैस्तद्वती आविन्ना । गौरादित्वात् ङीष् । तथाऽयं च यजमानः असौ नरसिंहवर्मा आमुष्यायणः राजेन्द्रवर्मणोपत्यमिति युवप्रत्ययान्तं पितुर्नाम गृह्यते </w:t>
      </w:r>
      <w:r>
        <w:rPr>
          <w:rFonts w:eastAsia="Palanquin Dark" w:cs="Palanquin Dark" w:ascii="Palanquin Dark" w:hAnsi="Palanquin Dark"/>
        </w:rPr>
        <w:t xml:space="preserve">; </w:t>
      </w:r>
      <w:r>
        <w:rPr>
          <w:rFonts w:ascii="Palanquin Dark" w:hAnsi="Palanquin Dark" w:eastAsia="Palanquin Dark" w:cs="Palanquin Dark"/>
        </w:rPr>
        <w:t>राजेन्द्रायण इति यथा । अमुष्यशब्दान्नडादित्वात्फक् । अस्यां विशि । जातावेकवचनम् । कुटुम्बभूतासु प्रजासु अस्मिन्राष्ट्रे सर्वजनपदे आविन्नः । महते क्षत्रायेति व्याख्यातम् ॥</w:t>
      </w:r>
    </w:p>
    <w:p>
      <w:pPr>
        <w:pStyle w:val="Normal"/>
        <w:rPr/>
      </w:pPr>
      <w:r>
        <w:rPr/>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यजमानायतने तिष्ठन्तं प्राह </w:t>
      </w:r>
      <w:r>
        <w:rPr>
          <w:rFonts w:eastAsia="Palanquin Dark" w:cs="Palanquin Dark" w:ascii="Palanquin Dark" w:hAnsi="Palanquin Dark"/>
        </w:rPr>
        <w:t xml:space="preserve">- </w:t>
      </w:r>
      <w:r>
        <w:rPr>
          <w:rFonts w:ascii="Palanquin Dark" w:hAnsi="Palanquin Dark" w:eastAsia="Palanquin Dark" w:cs="Palanquin Dark"/>
        </w:rPr>
        <w:t>एष व इति ॥ व्याख्यातमेव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सोमोस्माकमिति ॥ ब्रह्मणश्च जपो व्याख्यातः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यजमानाय धनुः प्रयच्छति </w:t>
      </w:r>
      <w:r>
        <w:rPr>
          <w:rFonts w:eastAsia="Palanquin Dark" w:cs="Palanquin Dark" w:ascii="Palanquin Dark" w:hAnsi="Palanquin Dark"/>
        </w:rPr>
        <w:t xml:space="preserve">- </w:t>
      </w:r>
      <w:r>
        <w:rPr>
          <w:rFonts w:ascii="Palanquin Dark" w:hAnsi="Palanquin Dark" w:eastAsia="Palanquin Dark" w:cs="Palanquin Dark"/>
        </w:rPr>
        <w:t>इन्द्रस्येति ॥ व्याख्यातं वाजपेये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इषून् प्रयच्छति </w:t>
      </w:r>
      <w:r>
        <w:rPr>
          <w:rFonts w:eastAsia="Palanquin Dark" w:cs="Palanquin Dark" w:ascii="Palanquin Dark" w:hAnsi="Palanquin Dark"/>
        </w:rPr>
        <w:t xml:space="preserve">- </w:t>
      </w:r>
      <w:r>
        <w:rPr>
          <w:rFonts w:ascii="Palanquin Dark" w:hAnsi="Palanquin Dark" w:eastAsia="Palanquin Dark" w:cs="Palanquin Dark"/>
        </w:rPr>
        <w:t>शत्रुबाधनास्स्थेति ॥ शत्रवो बाध्यन्ते यैस्तादृशास्स्थेति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प्रतिगृह्णाति </w:t>
      </w:r>
      <w:r>
        <w:rPr>
          <w:rFonts w:eastAsia="Palanquin Dark" w:cs="Palanquin Dark" w:ascii="Palanquin Dark" w:hAnsi="Palanquin Dark"/>
        </w:rPr>
        <w:t xml:space="preserve">- </w:t>
      </w:r>
      <w:r>
        <w:rPr>
          <w:rFonts w:ascii="Palanquin Dark" w:hAnsi="Palanquin Dark" w:eastAsia="Palanquin Dark" w:cs="Palanquin Dark"/>
        </w:rPr>
        <w:t xml:space="preserve">पात मेति । हे इषवः मा पात रक्षत प्रत्यञ्चं प्रत्यग्गमनं युष्माकमभिमुखमागच्छन्तं शत्रोर्वा । तथा पात मा तिर्यञ्चं तिरश्चीनगमनं पार्श्वयोश्चरन्तम् । तथा पात मान्वञ्चं अन्वग्गमनं पृष्ठतो गच्च्छन्तम् । ऋत्विगादिना क्विन् । किं बहुना </w:t>
      </w:r>
      <w:r>
        <w:rPr>
          <w:rFonts w:eastAsia="Palanquin Dark" w:cs="Palanquin Dark" w:ascii="Palanquin Dark" w:hAnsi="Palanquin Dark"/>
        </w:rPr>
        <w:t xml:space="preserve">; </w:t>
      </w:r>
      <w:r>
        <w:rPr>
          <w:rFonts w:ascii="Palanquin Dark" w:hAnsi="Palanquin Dark" w:eastAsia="Palanquin Dark" w:cs="Palanquin Dark"/>
        </w:rPr>
        <w:t>दिग्भ्यस्सर्वाभ्यो मा पात सर्वासु दिक्षु स्थितं</w:t>
      </w:r>
      <w:r>
        <w:rPr>
          <w:rFonts w:eastAsia="Palanquin Dark" w:cs="Palanquin Dark" w:ascii="Palanquin Dark" w:hAnsi="Palanquin Dark"/>
        </w:rPr>
        <w:t xml:space="preserve">, </w:t>
      </w:r>
      <w:r>
        <w:rPr>
          <w:rFonts w:ascii="Palanquin Dark" w:hAnsi="Palanquin Dark" w:eastAsia="Palanquin Dark" w:cs="Palanquin Dark"/>
        </w:rPr>
        <w:t>सर्वदिगवस्थितशत्रुपीडाभ्यो वा । अपि च – विश्वाभ्योपि भौमान्तरिक्षद्युप्रभवाभ्योपि नाष्ट्राभ्यः नाशहेतुभ्यः पात माम् । नशेरौणादिकस्त्रप्रत्ययः</w:t>
      </w:r>
      <w:r>
        <w:rPr>
          <w:rFonts w:eastAsia="Palanquin Dark" w:cs="Palanquin Dark" w:ascii="Palanquin Dark" w:hAnsi="Palanquin Dark"/>
        </w:rPr>
        <w:t xml:space="preserve">, </w:t>
      </w:r>
      <w:r>
        <w:rPr>
          <w:rFonts w:ascii="Palanquin Dark" w:hAnsi="Palanquin Dark" w:eastAsia="Palanquin Dark" w:cs="Palanquin Dark"/>
        </w:rPr>
        <w:t>वृद्धिश्च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 xml:space="preserve">बाहू उद्गृह्णाति </w:t>
      </w:r>
      <w:r>
        <w:rPr>
          <w:rFonts w:eastAsia="Palanquin Dark" w:cs="Palanquin Dark" w:ascii="Palanquin Dark" w:hAnsi="Palanquin Dark"/>
        </w:rPr>
        <w:t xml:space="preserve">- </w:t>
      </w:r>
      <w:r>
        <w:rPr>
          <w:rFonts w:ascii="Palanquin Dark" w:hAnsi="Palanquin Dark" w:eastAsia="Palanquin Dark" w:cs="Palanquin Dark"/>
        </w:rPr>
        <w:t xml:space="preserve">हिरण्यवर्णाविति त्रिष्टुभा ॥ हे हिरण्यवर्णौ हिरण्मयाभरणसन्नद्धौ हिरण्यवदुज्ज्वलवर्णौ वा । हे ईदृशौ बाहू । अयस्स्थूणौ वा । अयस्स्थूणसदृशौ अप्रधृष्यौ । </w:t>
      </w:r>
      <w:r>
        <w:rPr>
          <w:rFonts w:eastAsia="Palanquin Dark" w:cs="Palanquin Dark" w:ascii="Palanquin Dark" w:hAnsi="Palanquin Dark"/>
        </w:rPr>
        <w:t>'</w:t>
      </w:r>
      <w:r>
        <w:rPr>
          <w:rFonts w:ascii="Palanquin Dark" w:hAnsi="Palanquin Dark" w:eastAsia="Palanquin Dark" w:cs="Palanquin Dark"/>
        </w:rPr>
        <w:t>इवे प्रतिकृतौ</w:t>
      </w:r>
      <w:r>
        <w:rPr>
          <w:rFonts w:eastAsia="Palanquin Dark" w:cs="Palanquin Dark" w:ascii="Palanquin Dark" w:hAnsi="Palanquin Dark"/>
        </w:rPr>
        <w:t xml:space="preserve">' </w:t>
      </w:r>
      <w:r>
        <w:rPr>
          <w:rFonts w:ascii="Palanquin Dark" w:hAnsi="Palanquin Dark" w:eastAsia="Palanquin Dark" w:cs="Palanquin Dark"/>
        </w:rPr>
        <w:t xml:space="preserve">इति कनो </w:t>
      </w:r>
      <w:r>
        <w:rPr>
          <w:rFonts w:eastAsia="Palanquin Dark" w:cs="Palanquin Dark" w:ascii="Palanquin Dark" w:hAnsi="Palanquin Dark"/>
        </w:rPr>
        <w:t>'</w:t>
      </w:r>
      <w:r>
        <w:rPr>
          <w:rFonts w:ascii="Palanquin Dark" w:hAnsi="Palanquin Dark" w:eastAsia="Palanquin Dark" w:cs="Palanquin Dark"/>
        </w:rPr>
        <w:t>देवपथादिभ्यश्च</w:t>
      </w:r>
      <w:r>
        <w:rPr>
          <w:rFonts w:eastAsia="Palanquin Dark" w:cs="Palanquin Dark" w:ascii="Palanquin Dark" w:hAnsi="Palanquin Dark"/>
        </w:rPr>
        <w:t xml:space="preserve">' </w:t>
      </w:r>
      <w:r>
        <w:rPr>
          <w:rFonts w:ascii="Palanquin Dark" w:hAnsi="Palanquin Dark" w:eastAsia="Palanquin Dark" w:cs="Palanquin Dark"/>
        </w:rPr>
        <w:t>इति लुप्</w:t>
      </w:r>
      <w:r>
        <w:rPr>
          <w:rFonts w:eastAsia="Palanquin Dark" w:cs="Palanquin Dark" w:ascii="Palanquin Dark" w:hAnsi="Palanquin Dark"/>
        </w:rPr>
        <w:t>, '</w:t>
      </w:r>
      <w:r>
        <w:rPr>
          <w:rFonts w:ascii="Palanquin Dark" w:hAnsi="Palanquin Dark" w:eastAsia="Palanquin Dark" w:cs="Palanquin Dark"/>
        </w:rPr>
        <w:t>स्फिगन्तस्योपमेयनामधेयस्य</w:t>
      </w:r>
      <w:r>
        <w:rPr>
          <w:rFonts w:eastAsia="Palanquin Dark" w:cs="Palanquin Dark" w:ascii="Palanquin Dark" w:hAnsi="Palanquin Dark"/>
        </w:rPr>
        <w:t xml:space="preserve">' </w:t>
      </w:r>
      <w:r>
        <w:rPr>
          <w:rFonts w:ascii="Palanquin Dark" w:hAnsi="Palanquin Dark" w:eastAsia="Palanquin Dark" w:cs="Palanquin Dark"/>
        </w:rPr>
        <w:t xml:space="preserve">इत्याद्युदात्तत्वम् । अतश्च बाहू एकैकेनामन्त्र्येते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हे वरुण शत्रूणां वारक हे मित्र तेषां प्रमापक अस्माकं वा हिंसायास्त्रायक ईदृशौ युवां गर्तं एतं रथपृष्ठं आकाशोदरं वा आरोहतं उषसां विरोके व्युष्टौ । पूजनार्थमेकस्मिन् बहुवचनम् । उषसो व्युष्टिकाले । एतस्या लक्षणमाह </w:t>
      </w:r>
      <w:r>
        <w:rPr>
          <w:rFonts w:eastAsia="Palanquin Dark" w:cs="Palanquin Dark" w:ascii="Palanquin Dark" w:hAnsi="Palanquin Dark"/>
        </w:rPr>
        <w:t xml:space="preserve">- </w:t>
      </w:r>
      <w:r>
        <w:rPr>
          <w:rFonts w:ascii="Palanquin Dark" w:hAnsi="Palanquin Dark" w:eastAsia="Palanquin Dark" w:cs="Palanquin Dark"/>
        </w:rPr>
        <w:t xml:space="preserve">सूर्यस्येति । उदितावुदये । </w:t>
      </w:r>
      <w:r>
        <w:rPr>
          <w:rFonts w:eastAsia="Palanquin Dark" w:cs="Palanquin Dark" w:ascii="Palanquin Dark" w:hAnsi="Palanquin Dark"/>
        </w:rPr>
        <w:t>'</w:t>
      </w:r>
      <w:r>
        <w:rPr>
          <w:rFonts w:ascii="Palanquin Dark" w:hAnsi="Palanquin Dark" w:eastAsia="Palanquin Dark" w:cs="Palanquin Dark"/>
        </w:rPr>
        <w:t>तादौ च</w:t>
      </w:r>
      <w:r>
        <w:rPr>
          <w:rFonts w:eastAsia="Palanquin Dark" w:cs="Palanquin Dark" w:ascii="Palanquin Dark" w:hAnsi="Palanquin Dark"/>
        </w:rPr>
        <w:t xml:space="preserve">' </w:t>
      </w:r>
      <w:r>
        <w:rPr>
          <w:rFonts w:ascii="Palanquin Dark" w:hAnsi="Palanquin Dark" w:eastAsia="Palanquin Dark" w:cs="Palanquin Dark"/>
        </w:rPr>
        <w:t xml:space="preserve">इति गतेः प्रकृतिस्वरत्वम् । तत आरोहणानन्तरं चक्षाथां पश्यतं अदितिमखण्डितं स्वजनं दितिं च खण्डितं शत्रुजनं च तदुचितेन चक्षुषा सानुग्रहेण सनिग्रहेण च स्वीकुरुतमित्यर्थः । यद्वा </w:t>
      </w:r>
      <w:r>
        <w:rPr>
          <w:rFonts w:eastAsia="Palanquin Dark" w:cs="Palanquin Dark" w:ascii="Palanquin Dark" w:hAnsi="Palanquin Dark"/>
        </w:rPr>
        <w:t xml:space="preserve">- </w:t>
      </w:r>
      <w:r>
        <w:rPr>
          <w:rFonts w:ascii="Palanquin Dark" w:hAnsi="Palanquin Dark" w:eastAsia="Palanquin Dark" w:cs="Palanquin Dark"/>
        </w:rPr>
        <w:t>अखण्डनं खण्डनं च स्वेषां परेषां च पश्यतमुत्पादयतम् ॥</w:t>
      </w:r>
    </w:p>
    <w:p>
      <w:pPr>
        <w:pStyle w:val="Normal"/>
        <w:rPr/>
      </w:pPr>
      <w:r>
        <w:rPr/>
      </w:r>
    </w:p>
    <w:p>
      <w:pPr>
        <w:pStyle w:val="Normal"/>
        <w:rPr/>
      </w:pPr>
      <w:r>
        <w:rPr>
          <w:rFonts w:ascii="Palanquin Dark" w:hAnsi="Palanquin Dark" w:eastAsia="Palanquin Dark" w:cs="Palanquin Dark"/>
        </w:rPr>
        <w:t>इत्यष्टमे द्वादशोनुवाकः ॥</w:t>
      </w:r>
    </w:p>
    <w:p>
      <w:pPr>
        <w:pStyle w:val="Normal"/>
        <w:rPr>
          <w:rFonts w:ascii="Palanquin Dark" w:hAnsi="Palanquin Dark" w:eastAsia="Palanquin Dark" w:cs="Palanquin Dark"/>
        </w:rPr>
      </w:pPr>
      <w:r>
        <w:rPr>
          <w:rFonts w:eastAsia="Palanquin Dark" w:cs="Palanquin Dark" w:ascii="Palanquin Dark" w:hAnsi="Palanquin Dark"/>
        </w:rPr>
        <w:t>1.8.13</w:t>
        <w:tab/>
      </w:r>
    </w:p>
    <w:p>
      <w:pPr>
        <w:pStyle w:val="Normal"/>
        <w:rPr/>
      </w:pPr>
      <w:r>
        <w:rPr>
          <w:rFonts w:eastAsia="Palanquin Dark" w:cs="Palanquin Dark" w:ascii="Palanquin Dark" w:hAnsi="Palanquin Dark"/>
        </w:rPr>
        <w:t>1</w:t>
      </w:r>
      <w:r>
        <w:rPr>
          <w:rFonts w:ascii="Palanquin Dark" w:hAnsi="Palanquin Dark" w:eastAsia="Palanquin Dark" w:cs="Palanquin Dark"/>
        </w:rPr>
        <w:t>अथ यजमानमध्वर्युर्दिशो व्यास्थापयति</w:t>
      </w:r>
      <w:r>
        <w:rPr>
          <w:rFonts w:eastAsia="Palanquin Dark" w:cs="Palanquin Dark" w:ascii="Palanquin Dark" w:hAnsi="Palanquin Dark"/>
        </w:rPr>
        <w:t xml:space="preserve">, </w:t>
      </w:r>
      <w:r>
        <w:rPr>
          <w:rFonts w:ascii="Palanquin Dark" w:hAnsi="Palanquin Dark" w:eastAsia="Palanquin Dark" w:cs="Palanquin Dark"/>
        </w:rPr>
        <w:t xml:space="preserve">मध्ये पश्चिमेन समिधमातिष्ठति पञ्चभिः । तत्र प्राचीं </w:t>
      </w:r>
      <w:r>
        <w:rPr>
          <w:rFonts w:eastAsia="Palanquin Dark" w:cs="Palanquin Dark" w:ascii="Palanquin Dark" w:hAnsi="Palanquin Dark"/>
        </w:rPr>
        <w:t xml:space="preserve">- </w:t>
      </w:r>
      <w:r>
        <w:rPr>
          <w:rFonts w:ascii="Palanquin Dark" w:hAnsi="Palanquin Dark" w:eastAsia="Palanquin Dark" w:cs="Palanquin Dark"/>
        </w:rPr>
        <w:t xml:space="preserve">समिधमिति ॥ समिद्ध्यतेस्यामादित्य इति समित् प्राचीदिक् उपर्युपरि समिद्धा भवतीति । तामातिष्ठाधितिष्ठ स्वीकुरु । गायत्री चतुर्विंशत्यक्षरा छन्दसाम्मध्ये प्राच्यां दिशि स्थिता त्वामवतु । त्रिवृदाख्यस्स्तोमश्च त्वामवत्वित्येव । स्तोमानाम्मध्य इति गम्यते । त्रयोवयवस्तिस्रो वृत्तयो यस्य स त्रिवृत् नवस्तोत्रीयः । </w:t>
      </w:r>
      <w:r>
        <w:rPr>
          <w:rFonts w:eastAsia="Palanquin Dark" w:cs="Palanquin Dark" w:ascii="Palanquin Dark" w:hAnsi="Palanquin Dark"/>
        </w:rPr>
        <w:t>'</w:t>
      </w:r>
      <w:r>
        <w:rPr>
          <w:rFonts w:ascii="Palanquin Dark" w:hAnsi="Palanquin Dark" w:eastAsia="Palanquin Dark" w:cs="Palanquin Dark"/>
        </w:rPr>
        <w:t>त्रिचक्रादीनां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इत्युत्तरपदाद्युदात्तत्वम् । रथन्तरं च साम त्वामवतु साम्नाम्मध्ये । </w:t>
      </w:r>
      <w:r>
        <w:rPr>
          <w:rFonts w:eastAsia="Palanquin Dark" w:cs="Palanquin Dark" w:ascii="Palanquin Dark" w:hAnsi="Palanquin Dark"/>
        </w:rPr>
        <w:t>'</w:t>
      </w:r>
      <w:r>
        <w:rPr>
          <w:rFonts w:ascii="Palanquin Dark" w:hAnsi="Palanquin Dark" w:eastAsia="Palanquin Dark" w:cs="Palanquin Dark"/>
        </w:rPr>
        <w:t>संज्ञायां भृतॄवृजि</w:t>
      </w:r>
      <w:r>
        <w:rPr>
          <w:rFonts w:eastAsia="Palanquin Dark" w:cs="Palanquin Dark" w:ascii="Palanquin Dark" w:hAnsi="Palanquin Dark"/>
        </w:rPr>
        <w:t xml:space="preserve">' </w:t>
      </w:r>
      <w:r>
        <w:rPr>
          <w:rFonts w:ascii="Palanquin Dark" w:hAnsi="Palanquin Dark" w:eastAsia="Palanquin Dark" w:cs="Palanquin Dark"/>
        </w:rPr>
        <w:t>इत्यादिना खच् । अग्निर्देवता त्वामवतु देवतानां मध्ये । ब्रह्म ब्राह्मणः द्रविणं प्रशस्तं धनं त्वामवतु द्रविणानां मध्ये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दक्षिणां उग्रामिति ॥ उग्रां पितृसम्बन्धाद्दक्षिणामातिष्ठ । त्रिष्टुप् चतुश्चत्वारिंशदक्षरा । पञ्चदशस्स्तोमः पञ्चदशस्स्तोत्रीयः परिमाणमस्य </w:t>
      </w:r>
      <w:r>
        <w:rPr>
          <w:rFonts w:eastAsia="Palanquin Dark" w:cs="Palanquin Dark" w:ascii="Palanquin Dark" w:hAnsi="Palanquin Dark"/>
        </w:rPr>
        <w:t>'</w:t>
      </w:r>
      <w:r>
        <w:rPr>
          <w:rFonts w:ascii="Palanquin Dark" w:hAnsi="Palanquin Dark" w:eastAsia="Palanquin Dark" w:cs="Palanquin Dark"/>
        </w:rPr>
        <w:t>स्तोमे डविधिः पञ्चदशाद्यर्थे</w:t>
      </w:r>
      <w:r>
        <w:rPr>
          <w:rFonts w:eastAsia="Palanquin Dark" w:cs="Palanquin Dark" w:ascii="Palanquin Dark" w:hAnsi="Palanquin Dark"/>
        </w:rPr>
        <w:t xml:space="preserve">' </w:t>
      </w:r>
      <w:r>
        <w:rPr>
          <w:rFonts w:ascii="Palanquin Dark" w:hAnsi="Palanquin Dark" w:eastAsia="Palanquin Dark" w:cs="Palanquin Dark"/>
        </w:rPr>
        <w:t>इति डः । बृहत्साम इन्द्रश्च क्षत्रं क्षत्रियाः । गतमन्यत्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प्रतीचीं </w:t>
      </w:r>
      <w:r>
        <w:rPr>
          <w:rFonts w:eastAsia="Palanquin Dark" w:cs="Palanquin Dark" w:ascii="Palanquin Dark" w:hAnsi="Palanquin Dark"/>
        </w:rPr>
        <w:t xml:space="preserve">- </w:t>
      </w:r>
      <w:r>
        <w:rPr>
          <w:rFonts w:ascii="Palanquin Dark" w:hAnsi="Palanquin Dark" w:eastAsia="Palanquin Dark" w:cs="Palanquin Dark"/>
        </w:rPr>
        <w:t>विराजमिति ॥ जगती विराट् उपर्युपरि शान्ता भवतीति । अष्टाचत्वारिंशदक्षरा जगती । सप्तदशस्स्तोमः सप्तदशस्तोत्रीयः । वैरूपाख्यं साम । मरुतो देवता । विट् वैश्याः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उत्तरां </w:t>
      </w:r>
      <w:r>
        <w:rPr>
          <w:rFonts w:eastAsia="Palanquin Dark" w:cs="Palanquin Dark" w:ascii="Palanquin Dark" w:hAnsi="Palanquin Dark"/>
        </w:rPr>
        <w:t xml:space="preserve">- </w:t>
      </w:r>
      <w:r>
        <w:rPr>
          <w:rFonts w:ascii="Palanquin Dark" w:hAnsi="Palanquin Dark" w:eastAsia="Palanquin Dark" w:cs="Palanquin Dark"/>
        </w:rPr>
        <w:t xml:space="preserve">उदीचीमिति ॥ उत्क्रम्याञ्चति भूगोलमित्युदीची </w:t>
      </w:r>
      <w:r>
        <w:rPr>
          <w:rFonts w:eastAsia="Palanquin Dark" w:cs="Palanquin Dark" w:ascii="Palanquin Dark" w:hAnsi="Palanquin Dark"/>
        </w:rPr>
        <w:t xml:space="preserve">; </w:t>
      </w:r>
      <w:r>
        <w:rPr>
          <w:rFonts w:ascii="Palanquin Dark" w:hAnsi="Palanquin Dark" w:eastAsia="Palanquin Dark" w:cs="Palanquin Dark"/>
        </w:rPr>
        <w:t xml:space="preserve">यत्र गच्छन्नादित्यो न दृश्यते । </w:t>
      </w:r>
      <w:r>
        <w:rPr>
          <w:rFonts w:eastAsia="Palanquin Dark" w:cs="Palanquin Dark" w:ascii="Palanquin Dark" w:hAnsi="Palanquin Dark"/>
        </w:rPr>
        <w:t>'</w:t>
      </w:r>
      <w:r>
        <w:rPr>
          <w:rFonts w:ascii="Palanquin Dark" w:hAnsi="Palanquin Dark" w:eastAsia="Palanquin Dark" w:cs="Palanquin Dark"/>
        </w:rPr>
        <w:t>अनिगन्तोञ्चतौ</w:t>
      </w:r>
      <w:r>
        <w:rPr>
          <w:rFonts w:eastAsia="Palanquin Dark" w:cs="Palanquin Dark" w:ascii="Palanquin Dark" w:hAnsi="Palanquin Dark"/>
        </w:rPr>
        <w:t xml:space="preserve">' </w:t>
      </w:r>
      <w:r>
        <w:rPr>
          <w:rFonts w:ascii="Palanquin Dark" w:hAnsi="Palanquin Dark" w:eastAsia="Palanquin Dark" w:cs="Palanquin Dark"/>
        </w:rPr>
        <w:t>इति प्रकृतिस्वरत्वम् । अनुष्टुब्द्वात्रिंशदक्षरा । एकविंशः एकविंशतिस्तोत्रीयः । वैराजाख्यं साम । मित्रावरुणौ देवता । समुदायस्य देवतात्वादेकवचनं</w:t>
      </w:r>
      <w:r>
        <w:rPr>
          <w:rFonts w:eastAsia="Palanquin Dark" w:cs="Palanquin Dark" w:ascii="Palanquin Dark" w:hAnsi="Palanquin Dark"/>
        </w:rPr>
        <w:t xml:space="preserve">, </w:t>
      </w:r>
      <w:r>
        <w:rPr>
          <w:rFonts w:ascii="Palanquin Dark" w:hAnsi="Palanquin Dark" w:eastAsia="Palanquin Dark" w:cs="Palanquin Dark"/>
        </w:rPr>
        <w:t xml:space="preserve">देवतात्वमात्रस्य विवक्षितत्वात् </w:t>
      </w:r>
      <w:r>
        <w:rPr>
          <w:rFonts w:eastAsia="Palanquin Dark" w:cs="Palanquin Dark" w:ascii="Palanquin Dark" w:hAnsi="Palanquin Dark"/>
        </w:rPr>
        <w:t xml:space="preserve">; </w:t>
      </w:r>
      <w:r>
        <w:rPr>
          <w:rFonts w:ascii="Palanquin Dark" w:hAnsi="Palanquin Dark" w:eastAsia="Palanquin Dark" w:cs="Palanquin Dark"/>
        </w:rPr>
        <w:t xml:space="preserve">श्रुतयः प्रमाणमिति यथा । </w:t>
      </w:r>
      <w:r>
        <w:rPr>
          <w:rFonts w:eastAsia="Palanquin Dark" w:cs="Palanquin Dark" w:ascii="Palanquin Dark" w:hAnsi="Palanquin Dark"/>
        </w:rPr>
        <w:t>'</w:t>
      </w:r>
      <w:r>
        <w:rPr>
          <w:rFonts w:ascii="Palanquin Dark" w:hAnsi="Palanquin Dark" w:eastAsia="Palanquin Dark" w:cs="Palanquin Dark"/>
        </w:rPr>
        <w:t>देवताद्वन्द्वे च</w:t>
      </w:r>
      <w:r>
        <w:rPr>
          <w:rFonts w:eastAsia="Palanquin Dark" w:cs="Palanquin Dark" w:ascii="Palanquin Dark" w:hAnsi="Palanquin Dark"/>
        </w:rPr>
        <w:t xml:space="preserve">' </w:t>
      </w:r>
      <w:r>
        <w:rPr>
          <w:rFonts w:ascii="Palanquin Dark" w:hAnsi="Palanquin Dark" w:eastAsia="Palanquin Dark" w:cs="Palanquin Dark"/>
        </w:rPr>
        <w:t>इति पूर्वोत्तरपदयोर्युगपत्प्रकृतिस्वरत्वम्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मध्ये </w:t>
      </w:r>
      <w:r>
        <w:rPr>
          <w:rFonts w:eastAsia="Palanquin Dark" w:cs="Palanquin Dark" w:ascii="Palanquin Dark" w:hAnsi="Palanquin Dark"/>
        </w:rPr>
        <w:t xml:space="preserve">- </w:t>
      </w:r>
      <w:r>
        <w:rPr>
          <w:rFonts w:ascii="Palanquin Dark" w:hAnsi="Palanquin Dark" w:eastAsia="Palanquin Dark" w:cs="Palanquin Dark"/>
        </w:rPr>
        <w:t>ऊर्ध्वामिति ॥ पङ्क्तिः पञ्चपदा चत्वारिंशदक्षरा । त्रिणवत्रयस्त्रिंशौ स्तोमौ त्रिणवस्सप्तविशस्तोत्रीयः त्रयस्त्रिंशस्त्रयस्त्रिंशस्तोत्रीयः । शाक्वरं रैवतं च सामद्वयम् । बृहस्पतिर्देवता । वनस्पत्यादित्वाद्द्वयोर्युगपत्प्रकृतिस्वरत्वम् । वर्चो दीप्तिः । निगदसिद्धमन्यत् ॥</w:t>
      </w:r>
    </w:p>
    <w:p>
      <w:pPr>
        <w:pStyle w:val="Normal"/>
        <w:rPr/>
      </w:pPr>
      <w:r>
        <w:rPr/>
      </w:r>
    </w:p>
    <w:p>
      <w:pPr>
        <w:pStyle w:val="Normal"/>
        <w:rPr/>
      </w:pPr>
      <w:r>
        <w:rPr>
          <w:rFonts w:eastAsia="Palanquin Dark" w:cs="Palanquin Dark" w:ascii="Palanquin Dark" w:hAnsi="Palanquin Dark"/>
        </w:rPr>
        <w:t>6-19</w:t>
      </w:r>
      <w:r>
        <w:rPr>
          <w:rFonts w:ascii="Palanquin Dark" w:hAnsi="Palanquin Dark" w:eastAsia="Palanquin Dark" w:cs="Palanquin Dark"/>
        </w:rPr>
        <w:t>अत्र मारुत एकविंशतिकपालोस्ति</w:t>
      </w:r>
      <w:r>
        <w:rPr>
          <w:rFonts w:eastAsia="Palanquin Dark" w:cs="Palanquin Dark" w:ascii="Palanquin Dark" w:hAnsi="Palanquin Dark"/>
        </w:rPr>
        <w:t xml:space="preserve">, </w:t>
      </w:r>
      <w:r>
        <w:rPr>
          <w:rFonts w:ascii="Palanquin Dark" w:hAnsi="Palanquin Dark" w:eastAsia="Palanquin Dark" w:cs="Palanquin Dark"/>
        </w:rPr>
        <w:t xml:space="preserve">तत्र मध्यमानि सप्तकपालानि </w:t>
      </w:r>
      <w:r>
        <w:rPr>
          <w:rFonts w:eastAsia="Palanquin Dark" w:cs="Palanquin Dark" w:ascii="Palanquin Dark" w:hAnsi="Palanquin Dark"/>
        </w:rPr>
        <w:t>'</w:t>
      </w:r>
      <w:r>
        <w:rPr>
          <w:rFonts w:ascii="Palanquin Dark" w:hAnsi="Palanquin Dark" w:eastAsia="Palanquin Dark" w:cs="Palanquin Dark"/>
        </w:rPr>
        <w:t>धुनिश्च ध्वान्तश्च</w:t>
      </w:r>
      <w:r>
        <w:rPr>
          <w:rFonts w:eastAsia="Palanquin Dark" w:cs="Palanquin Dark" w:ascii="Palanquin Dark" w:hAnsi="Palanquin Dark"/>
        </w:rPr>
        <w:t xml:space="preserve">' </w:t>
      </w:r>
      <w:r>
        <w:rPr>
          <w:rFonts w:ascii="Palanquin Dark" w:hAnsi="Palanquin Dark" w:eastAsia="Palanquin Dark" w:cs="Palanquin Dark"/>
        </w:rPr>
        <w:t>इत्यारण्येनानुवाक्येनोपधीयन्ते । अन्यानि चतुर्दश</w:t>
      </w:r>
      <w:r>
        <w:rPr>
          <w:rFonts w:eastAsia="Palanquin Dark" w:cs="Palanquin Dark" w:ascii="Palanquin Dark" w:hAnsi="Palanquin Dark"/>
        </w:rPr>
        <w:t xml:space="preserve">, </w:t>
      </w:r>
      <w:r>
        <w:rPr>
          <w:rFonts w:ascii="Palanquin Dark" w:hAnsi="Palanquin Dark" w:eastAsia="Palanquin Dark" w:cs="Palanquin Dark"/>
        </w:rPr>
        <w:t xml:space="preserve">एताभ्यां गणाभ्यामुपदधाति </w:t>
      </w:r>
      <w:r>
        <w:rPr>
          <w:rFonts w:eastAsia="Palanquin Dark" w:cs="Palanquin Dark" w:ascii="Palanquin Dark" w:hAnsi="Palanquin Dark"/>
        </w:rPr>
        <w:t xml:space="preserve">- </w:t>
      </w:r>
      <w:r>
        <w:rPr>
          <w:rFonts w:ascii="Palanquin Dark" w:hAnsi="Palanquin Dark" w:eastAsia="Palanquin Dark" w:cs="Palanquin Dark"/>
        </w:rPr>
        <w:t xml:space="preserve">ईदृड्चेत्यादिना ॥ शुक्रज्योतिश्चेत्यादिना च ॥ एते चतुर्दश मरुद्विशेषाः । तादर्थ्यात्कपालेषु ताच्छब्द्यम् । इदमिव पश्यतीदृङ् । </w:t>
      </w:r>
      <w:r>
        <w:rPr>
          <w:rFonts w:eastAsia="Palanquin Dark" w:cs="Palanquin Dark" w:ascii="Palanquin Dark" w:hAnsi="Palanquin Dark"/>
        </w:rPr>
        <w:t>'</w:t>
      </w:r>
      <w:r>
        <w:rPr>
          <w:rFonts w:ascii="Palanquin Dark" w:hAnsi="Palanquin Dark" w:eastAsia="Palanquin Dark" w:cs="Palanquin Dark"/>
        </w:rPr>
        <w:t>त्यदादिषु दृशः</w:t>
      </w:r>
      <w:r>
        <w:rPr>
          <w:rFonts w:eastAsia="Palanquin Dark" w:cs="Palanquin Dark" w:ascii="Palanquin Dark" w:hAnsi="Palanquin Dark"/>
        </w:rPr>
        <w:t xml:space="preserve">' </w:t>
      </w:r>
      <w:r>
        <w:rPr>
          <w:rFonts w:ascii="Palanquin Dark" w:hAnsi="Palanquin Dark" w:eastAsia="Palanquin Dark" w:cs="Palanquin Dark"/>
        </w:rPr>
        <w:t>इति क्विन्</w:t>
      </w:r>
      <w:r>
        <w:rPr>
          <w:rFonts w:eastAsia="Palanquin Dark" w:cs="Palanquin Dark" w:ascii="Palanquin Dark" w:hAnsi="Palanquin Dark"/>
        </w:rPr>
        <w:t>, '</w:t>
      </w:r>
      <w:r>
        <w:rPr>
          <w:rFonts w:ascii="Palanquin Dark" w:hAnsi="Palanquin Dark" w:eastAsia="Palanquin Dark" w:cs="Palanquin Dark"/>
        </w:rPr>
        <w:t>इदङ्किभोरीश्की</w:t>
      </w:r>
      <w:r>
        <w:rPr>
          <w:rFonts w:eastAsia="Palanquin Dark" w:cs="Palanquin Dark" w:ascii="Palanquin Dark" w:hAnsi="Palanquin Dark"/>
        </w:rPr>
        <w:t xml:space="preserve">' </w:t>
      </w:r>
      <w:r>
        <w:rPr>
          <w:rFonts w:ascii="Palanquin Dark" w:hAnsi="Palanquin Dark" w:eastAsia="Palanquin Dark" w:cs="Palanquin Dark"/>
        </w:rPr>
        <w:t>इतीशादेशः</w:t>
      </w:r>
      <w:r>
        <w:rPr>
          <w:rFonts w:eastAsia="Palanquin Dark" w:cs="Palanquin Dark" w:ascii="Palanquin Dark" w:hAnsi="Palanquin Dark"/>
        </w:rPr>
        <w:t>, '</w:t>
      </w:r>
      <w:r>
        <w:rPr>
          <w:rFonts w:ascii="Palanquin Dark" w:hAnsi="Palanquin Dark" w:eastAsia="Palanquin Dark" w:cs="Palanquin Dark"/>
        </w:rPr>
        <w:t xml:space="preserve">दृक्स्ववस्स्ववतसां छन्दसि </w:t>
      </w:r>
      <w:r>
        <w:rPr>
          <w:rFonts w:eastAsia="Palanquin Dark" w:cs="Palanquin Dark" w:ascii="Palanquin Dark" w:hAnsi="Palanquin Dark"/>
        </w:rPr>
        <w:t xml:space="preserve">' </w:t>
      </w:r>
      <w:r>
        <w:rPr>
          <w:rFonts w:ascii="Palanquin Dark" w:hAnsi="Palanquin Dark" w:eastAsia="Palanquin Dark" w:cs="Palanquin Dark"/>
        </w:rPr>
        <w:t>ईति नुम्</w:t>
      </w:r>
      <w:r>
        <w:rPr>
          <w:rFonts w:eastAsia="Palanquin Dark" w:cs="Palanquin Dark" w:ascii="Palanquin Dark" w:hAnsi="Palanquin Dark"/>
        </w:rPr>
        <w:t>, '</w:t>
      </w:r>
      <w:r>
        <w:rPr>
          <w:rFonts w:ascii="Palanquin Dark" w:hAnsi="Palanquin Dark" w:eastAsia="Palanquin Dark" w:cs="Palanquin Dark"/>
        </w:rPr>
        <w:t>क्विन्प्रत्ययस्य कुः</w:t>
      </w:r>
      <w:r>
        <w:rPr>
          <w:rFonts w:eastAsia="Palanquin Dark" w:cs="Palanquin Dark" w:ascii="Palanquin Dark" w:hAnsi="Palanquin Dark"/>
        </w:rPr>
        <w:t xml:space="preserve">' </w:t>
      </w:r>
      <w:r>
        <w:rPr>
          <w:rFonts w:ascii="Palanquin Dark" w:hAnsi="Palanquin Dark" w:eastAsia="Palanquin Dark" w:cs="Palanquin Dark"/>
        </w:rPr>
        <w:t xml:space="preserve">इति कुत्वम् । अन्य इव पश्यति अन्यादृङ् । </w:t>
      </w:r>
      <w:r>
        <w:rPr>
          <w:rFonts w:eastAsia="Palanquin Dark" w:cs="Palanquin Dark" w:ascii="Palanquin Dark" w:hAnsi="Palanquin Dark"/>
        </w:rPr>
        <w:t>'</w:t>
      </w:r>
      <w:r>
        <w:rPr>
          <w:rFonts w:ascii="Palanquin Dark" w:hAnsi="Palanquin Dark" w:eastAsia="Palanquin Dark" w:cs="Palanquin Dark"/>
        </w:rPr>
        <w:t>आ सर्वनाम्नः</w:t>
      </w:r>
      <w:r>
        <w:rPr>
          <w:rFonts w:eastAsia="Palanquin Dark" w:cs="Palanquin Dark" w:ascii="Palanquin Dark" w:hAnsi="Palanquin Dark"/>
        </w:rPr>
        <w:t xml:space="preserve">' </w:t>
      </w:r>
      <w:r>
        <w:rPr>
          <w:rFonts w:ascii="Palanquin Dark" w:hAnsi="Palanquin Dark" w:eastAsia="Palanquin Dark" w:cs="Palanquin Dark"/>
        </w:rPr>
        <w:t>इत्यात्वम् । एष इव पश्यति एतादृङ् । परत्र सन्निहितमेतच्छब्द आह</w:t>
      </w:r>
      <w:r>
        <w:rPr>
          <w:rFonts w:eastAsia="Palanquin Dark" w:cs="Palanquin Dark" w:ascii="Palanquin Dark" w:hAnsi="Palanquin Dark"/>
        </w:rPr>
        <w:t xml:space="preserve">, </w:t>
      </w:r>
      <w:r>
        <w:rPr>
          <w:rFonts w:ascii="Palanquin Dark" w:hAnsi="Palanquin Dark" w:eastAsia="Palanquin Dark" w:cs="Palanquin Dark"/>
        </w:rPr>
        <w:t xml:space="preserve">आत्मनि सन्निहितमिदंशब्दः । प्रतिकूलं पश्यतीति प्रतिदृङ् । छान्दसः क्विन् । मितः निभृतः । सम्मितः संहतरूपः । </w:t>
      </w:r>
      <w:r>
        <w:rPr>
          <w:rFonts w:eastAsia="Palanquin Dark" w:cs="Palanquin Dark" w:ascii="Palanquin Dark" w:hAnsi="Palanquin Dark"/>
        </w:rPr>
        <w:t>'</w:t>
      </w:r>
      <w:r>
        <w:rPr>
          <w:rFonts w:ascii="Palanquin Dark" w:hAnsi="Palanquin Dark" w:eastAsia="Palanquin Dark" w:cs="Palanquin Dark"/>
        </w:rPr>
        <w:t>गतिरनन्तरः</w:t>
      </w:r>
      <w:r>
        <w:rPr>
          <w:rFonts w:eastAsia="Palanquin Dark" w:cs="Palanquin Dark" w:ascii="Palanquin Dark" w:hAnsi="Palanquin Dark"/>
        </w:rPr>
        <w:t xml:space="preserve">' </w:t>
      </w:r>
      <w:r>
        <w:rPr>
          <w:rFonts w:ascii="Palanquin Dark" w:hAnsi="Palanquin Dark" w:eastAsia="Palanquin Dark" w:cs="Palanquin Dark"/>
        </w:rPr>
        <w:t>इति पूर्वपदप्रकृतिस्वरत्वम् । सह बिभतीर्ति सभराः । छान्दसोसुन् । भरसा सह वर्तत इति वा सभराः</w:t>
      </w:r>
      <w:r>
        <w:rPr>
          <w:rFonts w:eastAsia="Palanquin Dark" w:cs="Palanquin Dark" w:ascii="Palanquin Dark" w:hAnsi="Palanquin Dark"/>
        </w:rPr>
        <w:t xml:space="preserve">, </w:t>
      </w:r>
      <w:r>
        <w:rPr>
          <w:rFonts w:ascii="Palanquin Dark" w:hAnsi="Palanquin Dark" w:eastAsia="Palanquin Dark" w:cs="Palanquin Dark"/>
        </w:rPr>
        <w:t xml:space="preserve">भरो वेगः । शुक्रज्योतिः येन ज्योतींषि शुक्राणि क्रियन्ते । चित्राणि पूजनीयानि ज्योतींषि येन क्रियन्ते स चित्रज्योतिः । सत्सु साधूनि सत्यानि ज्योतींषि येन स सत्यज्योतिः । ज्योतिष्मान् ब्रह्मज्योतिः । सत्यस्सति साधुः । छान्दसमन्तोदात्तत्वम् । ऋतस्य यज्ञस्य पाता रक्षकः ऋतपाः । अत्यंहाः अंहोतिक्रान्तवान् । अत्यर्थं वा गच्छतीत्यत्यंहाः । </w:t>
      </w:r>
      <w:r>
        <w:rPr>
          <w:rFonts w:eastAsia="Palanquin Dark" w:cs="Palanquin Dark" w:ascii="Palanquin Dark" w:hAnsi="Palanquin Dark"/>
        </w:rPr>
        <w:t>'</w:t>
      </w:r>
      <w:r>
        <w:rPr>
          <w:rFonts w:ascii="Palanquin Dark" w:hAnsi="Palanquin Dark" w:eastAsia="Palanquin Dark" w:cs="Palanquin Dark"/>
        </w:rPr>
        <w:t>गतिकारकयोरपि</w:t>
      </w:r>
      <w:r>
        <w:rPr>
          <w:rFonts w:eastAsia="Palanquin Dark" w:cs="Palanquin Dark" w:ascii="Palanquin Dark" w:hAnsi="Palanquin Dark"/>
        </w:rPr>
        <w:t xml:space="preserve">' </w:t>
      </w:r>
      <w:r>
        <w:rPr>
          <w:rFonts w:ascii="Palanquin Dark" w:hAnsi="Palanquin Dark" w:eastAsia="Palanquin Dark" w:cs="Palanquin Dark"/>
        </w:rPr>
        <w:t>इत्यंहेरसुन् ॥</w:t>
      </w:r>
    </w:p>
    <w:p>
      <w:pPr>
        <w:pStyle w:val="Normal"/>
        <w:rPr/>
      </w:pPr>
      <w:r>
        <w:rPr/>
      </w:r>
    </w:p>
    <w:p>
      <w:pPr>
        <w:pStyle w:val="Normal"/>
        <w:rPr/>
      </w:pPr>
      <w:r>
        <w:rPr>
          <w:rFonts w:eastAsia="Palanquin Dark" w:cs="Palanquin Dark" w:ascii="Palanquin Dark" w:hAnsi="Palanquin Dark"/>
        </w:rPr>
        <w:t>20-25</w:t>
      </w:r>
      <w:r>
        <w:rPr>
          <w:rFonts w:ascii="Palanquin Dark" w:hAnsi="Palanquin Dark" w:eastAsia="Palanquin Dark" w:cs="Palanquin Dark"/>
        </w:rPr>
        <w:t xml:space="preserve">षट्पार्थिवानि वारुणानि पुरस्तादभिषेकस्य जुहोति </w:t>
      </w:r>
      <w:r>
        <w:rPr>
          <w:rFonts w:eastAsia="Palanquin Dark" w:cs="Palanquin Dark" w:ascii="Palanquin Dark" w:hAnsi="Palanquin Dark"/>
        </w:rPr>
        <w:t xml:space="preserve">- </w:t>
      </w:r>
      <w:r>
        <w:rPr>
          <w:rFonts w:ascii="Palanquin Dark" w:hAnsi="Palanquin Dark" w:eastAsia="Palanquin Dark" w:cs="Palanquin Dark"/>
        </w:rPr>
        <w:t>अग्नये स्वाहेत्यादीनि बृहस्पत्यन्तानि ॥</w:t>
      </w:r>
    </w:p>
    <w:p>
      <w:pPr>
        <w:pStyle w:val="Normal"/>
        <w:rPr/>
      </w:pPr>
      <w:r>
        <w:rPr/>
      </w:r>
    </w:p>
    <w:p>
      <w:pPr>
        <w:pStyle w:val="Normal"/>
        <w:rPr/>
      </w:pPr>
      <w:r>
        <w:rPr>
          <w:rFonts w:eastAsia="Palanquin Dark" w:cs="Palanquin Dark" w:ascii="Palanquin Dark" w:hAnsi="Palanquin Dark"/>
        </w:rPr>
        <w:t>26-31</w:t>
      </w:r>
      <w:r>
        <w:rPr>
          <w:rFonts w:ascii="Palanquin Dark" w:hAnsi="Palanquin Dark" w:eastAsia="Palanquin Dark" w:cs="Palanquin Dark"/>
        </w:rPr>
        <w:t xml:space="preserve">षडुपरिष्टात् </w:t>
      </w:r>
      <w:r>
        <w:rPr>
          <w:rFonts w:eastAsia="Palanquin Dark" w:cs="Palanquin Dark" w:ascii="Palanquin Dark" w:hAnsi="Palanquin Dark"/>
        </w:rPr>
        <w:t xml:space="preserve">- </w:t>
      </w:r>
      <w:r>
        <w:rPr>
          <w:rFonts w:ascii="Palanquin Dark" w:hAnsi="Palanquin Dark" w:eastAsia="Palanquin Dark" w:cs="Palanquin Dark"/>
        </w:rPr>
        <w:t>इन्द्राय स्वाहेत्यादीनि क्षेत्रस्य पतये स्वाहे त्यन्तानि । सर्वाणि निगदसिद्धानि ॥</w:t>
      </w:r>
    </w:p>
    <w:p>
      <w:pPr>
        <w:pStyle w:val="Normal"/>
        <w:rPr/>
      </w:pPr>
      <w:r>
        <w:rPr/>
      </w:r>
    </w:p>
    <w:p>
      <w:pPr>
        <w:pStyle w:val="Normal"/>
        <w:rPr/>
      </w:pPr>
      <w:r>
        <w:rPr>
          <w:rFonts w:eastAsia="Palanquin Dark" w:cs="Palanquin Dark" w:ascii="Palanquin Dark" w:hAnsi="Palanquin Dark"/>
        </w:rPr>
        <w:t>32-37</w:t>
      </w:r>
      <w:r>
        <w:rPr>
          <w:rFonts w:ascii="Palanquin Dark" w:hAnsi="Palanquin Dark" w:eastAsia="Palanquin Dark" w:cs="Palanquin Dark"/>
        </w:rPr>
        <w:t xml:space="preserve">षट्पुरस्ताद्भूतानामवेष्टीर्जुहोति </w:t>
      </w:r>
      <w:r>
        <w:rPr>
          <w:rFonts w:eastAsia="Palanquin Dark" w:cs="Palanquin Dark" w:ascii="Palanquin Dark" w:hAnsi="Palanquin Dark"/>
        </w:rPr>
        <w:t xml:space="preserve">- </w:t>
      </w:r>
      <w:r>
        <w:rPr>
          <w:rFonts w:ascii="Palanquin Dark" w:hAnsi="Palanquin Dark" w:eastAsia="Palanquin Dark" w:cs="Palanquin Dark"/>
        </w:rPr>
        <w:t>पृथिव्यै स्वाहेत्याद्यानि नक्षत्रेभ्यस्स्वाहेत्यन्तानि ॥ पृथिव्यादिभ्यः मृत्युरवेष्टो भवति विनाशितो भवति ॥</w:t>
      </w:r>
    </w:p>
    <w:p>
      <w:pPr>
        <w:pStyle w:val="Normal"/>
        <w:rPr/>
      </w:pPr>
      <w:r>
        <w:rPr/>
      </w:r>
    </w:p>
    <w:p>
      <w:pPr>
        <w:pStyle w:val="Normal"/>
        <w:rPr/>
      </w:pPr>
      <w:r>
        <w:rPr>
          <w:rFonts w:eastAsia="Palanquin Dark" w:cs="Palanquin Dark" w:ascii="Palanquin Dark" w:hAnsi="Palanquin Dark"/>
        </w:rPr>
        <w:t>38-43</w:t>
      </w:r>
      <w:r>
        <w:rPr>
          <w:rFonts w:ascii="Palanquin Dark" w:hAnsi="Palanquin Dark" w:eastAsia="Palanquin Dark" w:cs="Palanquin Dark"/>
        </w:rPr>
        <w:t>षडुपरिष्टादद्भ्यस्स्वाहेत्याद्याः सरीसृपेभ्यस्स्वाहेत्यन्ताः । सर्वा निगदसिद्धाः । चरणशिलाश्चराचराः । चरेर्यङ्लुगन्तात्पचाद्यचि अभ्यासस्याडागमः । परितः प्लवनशीलाः परिप्लवाः । स एवाच् । सर्पणशीलास्सरीसृपाः । सृपेर्यङ्लुगन्तात्पचाद्यचि अभ्यासस्य रीगागमः</w:t>
      </w:r>
      <w:r>
        <w:rPr>
          <w:rFonts w:eastAsia="Palanquin Dark" w:cs="Palanquin Dark" w:ascii="Palanquin Dark" w:hAnsi="Palanquin Dark"/>
        </w:rPr>
        <w:t>, '</w:t>
      </w:r>
      <w:r>
        <w:rPr>
          <w:rFonts w:ascii="Palanquin Dark" w:hAnsi="Palanquin Dark" w:eastAsia="Palanquin Dark" w:cs="Palanquin Dark"/>
        </w:rPr>
        <w:t>न धातुलोप आर्धधातुके</w:t>
      </w:r>
      <w:r>
        <w:rPr>
          <w:rFonts w:eastAsia="Palanquin Dark" w:cs="Palanquin Dark" w:ascii="Palanquin Dark" w:hAnsi="Palanquin Dark"/>
        </w:rPr>
        <w:t xml:space="preserve">' </w:t>
      </w:r>
      <w:r>
        <w:rPr>
          <w:rFonts w:ascii="Palanquin Dark" w:hAnsi="Palanquin Dark" w:eastAsia="Palanquin Dark" w:cs="Palanquin Dark"/>
        </w:rPr>
        <w:t>इति गुणाभावः ॥</w:t>
      </w:r>
    </w:p>
    <w:p>
      <w:pPr>
        <w:pStyle w:val="Normal"/>
        <w:rPr/>
      </w:pPr>
      <w:r>
        <w:rPr/>
      </w:r>
    </w:p>
    <w:p>
      <w:pPr>
        <w:pStyle w:val="Normal"/>
        <w:rPr/>
      </w:pPr>
      <w:r>
        <w:rPr>
          <w:rFonts w:ascii="Palanquin Dark" w:hAnsi="Palanquin Dark" w:eastAsia="Palanquin Dark" w:cs="Palanquin Dark"/>
        </w:rPr>
        <w:t>इत्यष्टमे त्रयोदशोनुवाकः ॥</w:t>
      </w:r>
    </w:p>
    <w:p>
      <w:pPr>
        <w:pStyle w:val="Normal"/>
        <w:rPr>
          <w:rFonts w:ascii="Palanquin Dark" w:hAnsi="Palanquin Dark" w:eastAsia="Palanquin Dark" w:cs="Palanquin Dark"/>
        </w:rPr>
      </w:pPr>
      <w:r>
        <w:rPr>
          <w:rFonts w:eastAsia="Palanquin Dark" w:cs="Palanquin Dark" w:ascii="Palanquin Dark" w:hAnsi="Palanquin Dark"/>
        </w:rPr>
        <w:t>1.8.14</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यजमानायतने शार्दूलचर्मोपस्तृणाति </w:t>
      </w:r>
      <w:r>
        <w:rPr>
          <w:rFonts w:eastAsia="Palanquin Dark" w:cs="Palanquin Dark" w:ascii="Palanquin Dark" w:hAnsi="Palanquin Dark"/>
        </w:rPr>
        <w:t xml:space="preserve">- </w:t>
      </w:r>
      <w:r>
        <w:rPr>
          <w:rFonts w:ascii="Palanquin Dark" w:hAnsi="Palanquin Dark" w:eastAsia="Palanquin Dark" w:cs="Palanquin Dark"/>
        </w:rPr>
        <w:t>सोमस्य त्विषिरसीति ॥ सोमस्य या त्विषिर्दीप्तिः सैव त्वमसि दीप्तत्वात् व्यापित्वाच्छान्तत्वाच्च । तवेव मे ममापि त्वीषिर्भूयात् दीप्ता व्यापिनी शान्ता चेत्याशास्ते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चर्मणोधस्ताद्रजतमुपास्यति </w:t>
      </w:r>
      <w:r>
        <w:rPr>
          <w:rFonts w:eastAsia="Palanquin Dark" w:cs="Palanquin Dark" w:ascii="Palanquin Dark" w:hAnsi="Palanquin Dark"/>
        </w:rPr>
        <w:t xml:space="preserve">- </w:t>
      </w:r>
      <w:r>
        <w:rPr>
          <w:rFonts w:ascii="Palanquin Dark" w:hAnsi="Palanquin Dark" w:eastAsia="Palanquin Dark" w:cs="Palanquin Dark"/>
        </w:rPr>
        <w:t xml:space="preserve">अमृतमिति ॥ अमृतममरणहेतुरसीति । मृत्योर्मा पाहिति । </w:t>
      </w:r>
      <w:r>
        <w:rPr>
          <w:rFonts w:eastAsia="Palanquin Dark" w:cs="Palanquin Dark" w:ascii="Palanquin Dark" w:hAnsi="Palanquin Dark"/>
        </w:rPr>
        <w:t>'</w:t>
      </w:r>
      <w:r>
        <w:rPr>
          <w:rFonts w:ascii="Palanquin Dark" w:hAnsi="Palanquin Dark" w:eastAsia="Palanquin Dark" w:cs="Palanquin Dark"/>
        </w:rPr>
        <w:t>मृत्योर्वा एष वर्णः । यच्छार्दूलः</w:t>
      </w:r>
      <w:r>
        <w:rPr>
          <w:rFonts w:eastAsia="Palanquin Dark" w:cs="Palanquin Dark" w:ascii="Palanquin Dark" w:hAnsi="Palanquin Dark"/>
        </w:rPr>
        <w:t xml:space="preserve">' </w:t>
      </w:r>
      <w:r>
        <w:rPr>
          <w:rFonts w:ascii="Palanquin Dark" w:hAnsi="Palanquin Dark" w:eastAsia="Palanquin Dark" w:cs="Palanquin Dark"/>
        </w:rPr>
        <w:t>इति शार्दूलचर्मणोधस्तादन्तर्धानकरणेन मृत्योरन्तर्धानकरणमाशास्ते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उपरिष्टात्सुवर्णमधिनिदधाति </w:t>
      </w:r>
      <w:r>
        <w:rPr>
          <w:rFonts w:eastAsia="Palanquin Dark" w:cs="Palanquin Dark" w:ascii="Palanquin Dark" w:hAnsi="Palanquin Dark"/>
        </w:rPr>
        <w:t xml:space="preserve">- </w:t>
      </w:r>
      <w:r>
        <w:rPr>
          <w:rFonts w:ascii="Palanquin Dark" w:hAnsi="Palanquin Dark" w:eastAsia="Palanquin Dark" w:cs="Palanquin Dark"/>
        </w:rPr>
        <w:t>दिद्योदिति ॥ दिद्युत् आयुधमुच्यते । द्युतेः क्विपि द्विर्वचनं</w:t>
      </w:r>
      <w:r>
        <w:rPr>
          <w:rFonts w:eastAsia="Palanquin Dark" w:cs="Palanquin Dark" w:ascii="Palanquin Dark" w:hAnsi="Palanquin Dark"/>
        </w:rPr>
        <w:t>, '</w:t>
      </w:r>
      <w:r>
        <w:rPr>
          <w:rFonts w:ascii="Palanquin Dark" w:hAnsi="Palanquin Dark" w:eastAsia="Palanquin Dark" w:cs="Palanquin Dark"/>
        </w:rPr>
        <w:t>द्युतिस्वाप्योस्सम्प्रसारणम्</w:t>
      </w:r>
      <w:r>
        <w:rPr>
          <w:rFonts w:eastAsia="Palanquin Dark" w:cs="Palanquin Dark" w:ascii="Palanquin Dark" w:hAnsi="Palanquin Dark"/>
        </w:rPr>
        <w:t xml:space="preserve">' </w:t>
      </w:r>
      <w:r>
        <w:rPr>
          <w:rFonts w:ascii="Palanquin Dark" w:hAnsi="Palanquin Dark" w:eastAsia="Palanquin Dark" w:cs="Palanquin Dark"/>
        </w:rPr>
        <w:t xml:space="preserve">अत्रापि भवति । ततो मां पाहि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पञ्चम्या लुक्</w:t>
      </w:r>
      <w:r>
        <w:rPr>
          <w:rFonts w:eastAsia="Palanquin Dark" w:cs="Palanquin Dark" w:ascii="Palanquin Dark" w:hAnsi="Palanquin Dark"/>
        </w:rPr>
        <w:t xml:space="preserve">, </w:t>
      </w:r>
      <w:r>
        <w:rPr>
          <w:rFonts w:ascii="Palanquin Dark" w:hAnsi="Palanquin Dark" w:eastAsia="Palanquin Dark" w:cs="Palanquin Dark"/>
        </w:rPr>
        <w:t xml:space="preserve">वर्णव्यत्ययेन उकारस्योकारः । यद्वा </w:t>
      </w:r>
      <w:r>
        <w:rPr>
          <w:rFonts w:eastAsia="Palanquin Dark" w:cs="Palanquin Dark" w:ascii="Palanquin Dark" w:hAnsi="Palanquin Dark"/>
        </w:rPr>
        <w:t xml:space="preserve">- </w:t>
      </w:r>
      <w:r>
        <w:rPr>
          <w:rFonts w:ascii="Palanquin Dark" w:hAnsi="Palanquin Dark" w:eastAsia="Palanquin Dark" w:cs="Palanquin Dark"/>
        </w:rPr>
        <w:t>द्युतेर्विचि द्विर्वचने गुणे दिद्योदिति । शब्दान्तरं दितेर्दिद्युत् अवखण्डनकृदिति केचित् । सुवर्णविशेषणं वा । हे सुवर्ण दिद्योत् द्योतमान मा पाहीति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क्लीबं सीसेन विद्ध्यति </w:t>
      </w:r>
      <w:r>
        <w:rPr>
          <w:rFonts w:eastAsia="Palanquin Dark" w:cs="Palanquin Dark" w:ascii="Palanquin Dark" w:hAnsi="Palanquin Dark"/>
        </w:rPr>
        <w:t xml:space="preserve">- </w:t>
      </w:r>
      <w:r>
        <w:rPr>
          <w:rFonts w:ascii="Palanquin Dark" w:hAnsi="Palanquin Dark" w:eastAsia="Palanquin Dark" w:cs="Palanquin Dark"/>
        </w:rPr>
        <w:t xml:space="preserve">अवेष्टा इति ॥ अवेष्टाः विनाशिताः । अवपूर्वो यजिर्विनाशने । दन्दशूकाः दशनशीलास्सर्पादयः । </w:t>
      </w:r>
      <w:r>
        <w:rPr>
          <w:rFonts w:eastAsia="Palanquin Dark" w:cs="Palanquin Dark" w:ascii="Palanquin Dark" w:hAnsi="Palanquin Dark"/>
        </w:rPr>
        <w:t>'</w:t>
      </w:r>
      <w:r>
        <w:rPr>
          <w:rFonts w:ascii="Palanquin Dark" w:hAnsi="Palanquin Dark" w:eastAsia="Palanquin Dark" w:cs="Palanquin Dark"/>
        </w:rPr>
        <w:t>यजजपदशां यङः</w:t>
      </w:r>
      <w:r>
        <w:rPr>
          <w:rFonts w:eastAsia="Palanquin Dark" w:cs="Palanquin Dark" w:ascii="Palanquin Dark" w:hAnsi="Palanquin Dark"/>
        </w:rPr>
        <w:t xml:space="preserve">' </w:t>
      </w:r>
      <w:r>
        <w:rPr>
          <w:rFonts w:ascii="Palanquin Dark" w:hAnsi="Palanquin Dark" w:eastAsia="Palanquin Dark" w:cs="Palanquin Dark"/>
        </w:rPr>
        <w:t>इत्यूकप्रत्ययः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लोहितायसं पादेन निरस्यति </w:t>
      </w:r>
      <w:r>
        <w:rPr>
          <w:rFonts w:eastAsia="Palanquin Dark" w:cs="Palanquin Dark" w:ascii="Palanquin Dark" w:hAnsi="Palanquin Dark"/>
        </w:rPr>
        <w:t xml:space="preserve">- </w:t>
      </w:r>
      <w:r>
        <w:rPr>
          <w:rFonts w:ascii="Palanquin Dark" w:hAnsi="Palanquin Dark" w:eastAsia="Palanquin Dark" w:cs="Palanquin Dark"/>
        </w:rPr>
        <w:t>निरस्तमिति गायत्र्यैकपदया ॥ निरस्तं निष्कृष्यास्तं नमुचेश्शिरः न मुञ्चति पुरुषमिति नमुचिः अधर्मः । न मुञ्चत्यधर्ममिति वा नमुचिरसुरः बाधकः</w:t>
      </w:r>
      <w:r>
        <w:rPr>
          <w:rFonts w:eastAsia="Palanquin Dark" w:cs="Palanquin Dark" w:ascii="Palanquin Dark" w:hAnsi="Palanquin Dark"/>
        </w:rPr>
        <w:t xml:space="preserve">, </w:t>
      </w:r>
      <w:r>
        <w:rPr>
          <w:rFonts w:ascii="Palanquin Dark" w:hAnsi="Palanquin Dark" w:eastAsia="Palanquin Dark" w:cs="Palanquin Dark"/>
        </w:rPr>
        <w:t>तस्य शिरो निरस्तमनेन लोहितायसेन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अभिषेकानवेक्षते </w:t>
      </w:r>
      <w:r>
        <w:rPr>
          <w:rFonts w:eastAsia="Palanquin Dark" w:cs="Palanquin Dark" w:ascii="Palanquin Dark" w:hAnsi="Palanquin Dark"/>
        </w:rPr>
        <w:t xml:space="preserve">- </w:t>
      </w:r>
      <w:r>
        <w:rPr>
          <w:rFonts w:ascii="Palanquin Dark" w:hAnsi="Palanquin Dark" w:eastAsia="Palanquin Dark" w:cs="Palanquin Dark"/>
        </w:rPr>
        <w:t>सोम इति षट्पदया त्रिष्टुभा ॥ सोमो राजा वरुणश्च देवाश्चान्ये ये धर्मसुवः धर्मस्यानुज्ञातार उत्पादयितारो वा । तेते वाचं सुवन्तां प्रेरयन्तु । तेते प्राणं सुवन्तामित्यादि स्पष्टम्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अध्वर्युरभिषिञ्चति </w:t>
      </w:r>
      <w:r>
        <w:rPr>
          <w:rFonts w:eastAsia="Palanquin Dark" w:cs="Palanquin Dark" w:ascii="Palanquin Dark" w:hAnsi="Palanquin Dark"/>
        </w:rPr>
        <w:t xml:space="preserve">- </w:t>
      </w:r>
      <w:r>
        <w:rPr>
          <w:rFonts w:ascii="Palanquin Dark" w:hAnsi="Palanquin Dark" w:eastAsia="Palanquin Dark" w:cs="Palanquin Dark"/>
        </w:rPr>
        <w:t>सोमस्येति ॥ सोमस्य द्युम्नेन दीप्त्या सह यशसा वा त्वामभिसषिञ्चामि अस्योपरि क्षारयामि त्वाम् । अग्नेस्तेजसाभिषिञ्चामि त्वामित्येव । एवं मरुतामोजसेत्यादि निगदसिद्धम् । क्षत्राणां बलानां सर्वेषामपि क्षत्रपतिरसि त्वं</w:t>
      </w:r>
      <w:r>
        <w:rPr>
          <w:rFonts w:eastAsia="Palanquin Dark" w:cs="Palanquin Dark" w:ascii="Palanquin Dark" w:hAnsi="Palanquin Dark"/>
        </w:rPr>
        <w:t xml:space="preserve">, </w:t>
      </w:r>
      <w:r>
        <w:rPr>
          <w:rFonts w:ascii="Palanquin Dark" w:hAnsi="Palanquin Dark" w:eastAsia="Palanquin Dark" w:cs="Palanquin Dark"/>
        </w:rPr>
        <w:t xml:space="preserve">न पुन रेकस्य पतित्वादित्यसमासेन प्रतिपाद्यते । </w:t>
      </w:r>
      <w:r>
        <w:rPr>
          <w:rFonts w:eastAsia="Palanquin Dark" w:cs="Palanquin Dark" w:ascii="Palanquin Dark" w:hAnsi="Palanquin Dark"/>
        </w:rPr>
        <w:t>'</w:t>
      </w:r>
      <w:r>
        <w:rPr>
          <w:rFonts w:ascii="Palanquin Dark" w:hAnsi="Palanquin Dark" w:eastAsia="Palanquin Dark" w:cs="Palanquin Dark"/>
        </w:rPr>
        <w:t>गवामसि गोपतिः</w:t>
      </w:r>
      <w:r>
        <w:rPr>
          <w:rFonts w:eastAsia="Palanquin Dark" w:cs="Palanquin Dark" w:ascii="Palanquin Dark" w:hAnsi="Palanquin Dark"/>
        </w:rPr>
        <w:t xml:space="preserve">' </w:t>
      </w:r>
      <w:r>
        <w:rPr>
          <w:rFonts w:ascii="Palanquin Dark" w:hAnsi="Palanquin Dark" w:eastAsia="Palanquin Dark" w:cs="Palanquin Dark"/>
        </w:rPr>
        <w:t xml:space="preserve">इति यथा । स त्वं दिवः द्युमतस्सर्वान्सोमादीन् द्युलोकवासिनो वा सोमादीनतिक्रम्य एनं यजमानं पाहि । यद्वा </w:t>
      </w:r>
      <w:r>
        <w:rPr>
          <w:rFonts w:eastAsia="Palanquin Dark" w:cs="Palanquin Dark" w:ascii="Palanquin Dark" w:hAnsi="Palanquin Dark"/>
        </w:rPr>
        <w:t xml:space="preserve">- </w:t>
      </w:r>
      <w:r>
        <w:rPr>
          <w:rFonts w:ascii="Palanquin Dark" w:hAnsi="Palanquin Dark" w:eastAsia="Palanquin Dark" w:cs="Palanquin Dark"/>
        </w:rPr>
        <w:t>यजमान एवोच्यते</w:t>
      </w:r>
      <w:r>
        <w:rPr>
          <w:rFonts w:eastAsia="Palanquin Dark" w:cs="Palanquin Dark" w:ascii="Palanquin Dark" w:hAnsi="Palanquin Dark"/>
        </w:rPr>
        <w:t xml:space="preserve">, </w:t>
      </w:r>
      <w:r>
        <w:rPr>
          <w:rFonts w:ascii="Palanquin Dark" w:hAnsi="Palanquin Dark" w:eastAsia="Palanquin Dark" w:cs="Palanquin Dark"/>
        </w:rPr>
        <w:t>हे यजमान त्वामभिषिञ्चामीति । क्षत्राणां क्षत्रपतिरसि त्वं दीप्तिमतोतिक्रम्य लोकान् पाहि</w:t>
      </w:r>
      <w:r>
        <w:rPr>
          <w:rFonts w:eastAsia="Palanquin Dark" w:cs="Palanquin Dark" w:ascii="Palanquin Dark" w:hAnsi="Palanquin Dark"/>
        </w:rPr>
        <w:t xml:space="preserve">, </w:t>
      </w:r>
      <w:r>
        <w:rPr>
          <w:rFonts w:ascii="Palanquin Dark" w:hAnsi="Palanquin Dark" w:eastAsia="Palanquin Dark" w:cs="Palanquin Dark"/>
        </w:rPr>
        <w:t xml:space="preserve">दिवो वा उपरि पाहि । </w:t>
      </w:r>
      <w:r>
        <w:rPr>
          <w:rFonts w:eastAsia="Palanquin Dark" w:cs="Palanquin Dark" w:ascii="Palanquin Dark" w:hAnsi="Palanquin Dark"/>
        </w:rPr>
        <w:t>'</w:t>
      </w:r>
      <w:r>
        <w:rPr>
          <w:rFonts w:ascii="Palanquin Dark" w:hAnsi="Palanquin Dark" w:eastAsia="Palanquin Dark" w:cs="Palanquin Dark"/>
        </w:rPr>
        <w:t>पातौ च बहुळम्</w:t>
      </w:r>
      <w:r>
        <w:rPr>
          <w:rFonts w:eastAsia="Palanquin Dark" w:cs="Palanquin Dark" w:ascii="Palanquin Dark" w:hAnsi="Palanquin Dark"/>
        </w:rPr>
        <w:t xml:space="preserve">' </w:t>
      </w:r>
      <w:r>
        <w:rPr>
          <w:rFonts w:ascii="Palanquin Dark" w:hAnsi="Palanquin Dark" w:eastAsia="Palanquin Dark" w:cs="Palanquin Dark"/>
        </w:rPr>
        <w:t>इति सत्वम् । कस्कादिर्वा द्रष्टव्यः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ऊर्ध्वं धारास्समुन्मार्ष्टि </w:t>
      </w:r>
      <w:r>
        <w:rPr>
          <w:rFonts w:eastAsia="Palanquin Dark" w:cs="Palanquin Dark" w:ascii="Palanquin Dark" w:hAnsi="Palanquin Dark"/>
        </w:rPr>
        <w:t xml:space="preserve">- </w:t>
      </w:r>
      <w:r>
        <w:rPr>
          <w:rFonts w:ascii="Palanquin Dark" w:hAnsi="Palanquin Dark" w:eastAsia="Palanquin Dark" w:cs="Palanquin Dark"/>
        </w:rPr>
        <w:t xml:space="preserve">समाववृत्रन्निति त्रिष्टुभा ॥ एकीभूत्वा समन्ताद्वर्तन्ताम् । अधराक् अधस्तात् गताः । उदीचीः ऊर्ध्वगाः उपलक्षणं चैतत् </w:t>
      </w:r>
      <w:r>
        <w:rPr>
          <w:rFonts w:eastAsia="Palanquin Dark" w:cs="Palanquin Dark" w:ascii="Palanquin Dark" w:hAnsi="Palanquin Dark"/>
        </w:rPr>
        <w:t xml:space="preserve">; </w:t>
      </w:r>
      <w:r>
        <w:rPr>
          <w:rFonts w:ascii="Palanquin Dark" w:hAnsi="Palanquin Dark" w:eastAsia="Palanquin Dark" w:cs="Palanquin Dark"/>
        </w:rPr>
        <w:t>सर्वं देहं व्याप्य वर्तन्तामनेनोन्मार्जनेन । वृतेर्लुङि व्यत्ययेन च्लेश्चङ्</w:t>
      </w:r>
      <w:r>
        <w:rPr>
          <w:rFonts w:eastAsia="Palanquin Dark" w:cs="Palanquin Dark" w:ascii="Palanquin Dark" w:hAnsi="Palanquin Dark"/>
        </w:rPr>
        <w:t>, '</w:t>
      </w:r>
      <w:r>
        <w:rPr>
          <w:rFonts w:ascii="Palanquin Dark" w:hAnsi="Palanquin Dark" w:eastAsia="Palanquin Dark" w:cs="Palanquin Dark"/>
        </w:rPr>
        <w:t>द्युद्भ्यो लुङि</w:t>
      </w:r>
      <w:r>
        <w:rPr>
          <w:rFonts w:eastAsia="Palanquin Dark" w:cs="Palanquin Dark" w:ascii="Palanquin Dark" w:hAnsi="Palanquin Dark"/>
        </w:rPr>
        <w:t xml:space="preserve">' </w:t>
      </w:r>
      <w:r>
        <w:rPr>
          <w:rFonts w:ascii="Palanquin Dark" w:hAnsi="Palanquin Dark" w:eastAsia="Palanquin Dark" w:cs="Palanquin Dark"/>
        </w:rPr>
        <w:t>इति परस्मैपदं</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रुट् । अहिं स्थिराणि स्थानानि बुध्नियं सुषिराणि चानुसञ्चरन्तीरनुक्रमेण सञ्चरन्त्यः । अहिं बुध्नियं वानुप्राप्य सञ्चरन्तीस्ताः । पर्वतस्य पर्ववतः । </w:t>
      </w:r>
      <w:r>
        <w:rPr>
          <w:rFonts w:eastAsia="Palanquin Dark" w:cs="Palanquin Dark" w:ascii="Palanquin Dark" w:hAnsi="Palanquin Dark"/>
        </w:rPr>
        <w:t>'</w:t>
      </w:r>
      <w:r>
        <w:rPr>
          <w:rFonts w:ascii="Palanquin Dark" w:hAnsi="Palanquin Dark" w:eastAsia="Palanquin Dark" w:cs="Palanquin Dark"/>
        </w:rPr>
        <w:t>पर्वमरुद्भ्यस्तः</w:t>
      </w:r>
      <w:r>
        <w:rPr>
          <w:rFonts w:eastAsia="Palanquin Dark" w:cs="Palanquin Dark" w:ascii="Palanquin Dark" w:hAnsi="Palanquin Dark"/>
        </w:rPr>
        <w:t xml:space="preserve">' </w:t>
      </w:r>
      <w:r>
        <w:rPr>
          <w:rFonts w:ascii="Palanquin Dark" w:hAnsi="Palanquin Dark" w:eastAsia="Palanquin Dark" w:cs="Palanquin Dark"/>
        </w:rPr>
        <w:t xml:space="preserve">इति मत्वर्थीयस्तः । वृषभस्य प्रधानस्य वर्षितुर्वा यजमानस्य पृष्ठे देहस्योपरि नावः नाव्या इवापश्चरन्ति प्रभूताः प्रवर्तन्ते स्वसिचः स्वयमेव सर्वमङ्गं सिञ्चन्त्यः इयानाः सर्वमङ्गं व्याप्नुवन्त्यः । लिटः कानजादेशः । यद्वा </w:t>
      </w:r>
      <w:r>
        <w:rPr>
          <w:rFonts w:eastAsia="Palanquin Dark" w:cs="Palanquin Dark" w:ascii="Palanquin Dark" w:hAnsi="Palanquin Dark"/>
        </w:rPr>
        <w:t xml:space="preserve">- </w:t>
      </w:r>
      <w:r>
        <w:rPr>
          <w:rFonts w:ascii="Palanquin Dark" w:hAnsi="Palanquin Dark" w:eastAsia="Palanquin Dark" w:cs="Palanquin Dark"/>
        </w:rPr>
        <w:t>समाववृत्रन् संहत्य समन्तात् वर्तन्ताम् । अधरागुपरिष्टाच्च सर्वास्वपि दिक्षु अहिं मेघं बुध्नियमन्तरिक्षं चानुसञ्चरन्त्यः मेघमनुप्राप्यान्तरिक्षे वर्तमानाः । वर्षकाले पर्वतस्य पर्ववतो वृषभस्य वर्षितुर्मेघस्य पृष्ठे नाव्या आप इव प्रभूतास्सञ्चरन्ति ओषधिनिष्पत्तये । स्वसिचस्स्वयमेव विश्वं सिञ्चन्त्यः इयाना दिगन्तं व्याप्नुवन्त्यः इति । नौभिः कार्याभिः कारणभूता आपो लक्ष्यन्ते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आग्नीध्रे प्ररेकं जुहोति </w:t>
      </w:r>
      <w:r>
        <w:rPr>
          <w:rFonts w:eastAsia="Palanquin Dark" w:cs="Palanquin Dark" w:ascii="Palanquin Dark" w:hAnsi="Palanquin Dark"/>
        </w:rPr>
        <w:t xml:space="preserve">- </w:t>
      </w:r>
      <w:r>
        <w:rPr>
          <w:rFonts w:ascii="Palanquin Dark" w:hAnsi="Palanquin Dark" w:eastAsia="Palanquin Dark" w:cs="Palanquin Dark"/>
        </w:rPr>
        <w:t>रुद्र यत्त इति ॥ हे रुद्र यत्ते तव रुद्रेत्यादिकं नामधेयं परमुत्कृष्टं क्रयि क्रीणात्यात्मसात्करोति विश्वमिति क्रयि । छान्दस इप्रत्ययः</w:t>
      </w:r>
      <w:r>
        <w:rPr>
          <w:rFonts w:eastAsia="Palanquin Dark" w:cs="Palanquin Dark" w:ascii="Palanquin Dark" w:hAnsi="Palanquin Dark"/>
        </w:rPr>
        <w:t xml:space="preserve">, </w:t>
      </w:r>
      <w:r>
        <w:rPr>
          <w:rFonts w:ascii="Palanquin Dark" w:hAnsi="Palanquin Dark" w:eastAsia="Palanquin Dark" w:cs="Palanquin Dark"/>
        </w:rPr>
        <w:t xml:space="preserve">छान्दसं सांहितिकं दीर्घत्वम् । करोत्यर्थे वा क्रीणातिः । अन्य आह </w:t>
      </w:r>
      <w:r>
        <w:rPr>
          <w:rFonts w:eastAsia="Palanquin Dark" w:cs="Palanquin Dark" w:ascii="Palanquin Dark" w:hAnsi="Palanquin Dark"/>
        </w:rPr>
        <w:t xml:space="preserve">- </w:t>
      </w:r>
      <w:r>
        <w:rPr>
          <w:rFonts w:ascii="Palanquin Dark" w:hAnsi="Palanquin Dark" w:eastAsia="Palanquin Dark" w:cs="Palanquin Dark"/>
        </w:rPr>
        <w:t xml:space="preserve">करोतेः कर्मणि छान्दसः केन्प्रत्ययः । क्रे इति कर्मनाम </w:t>
      </w:r>
      <w:r>
        <w:rPr>
          <w:rFonts w:eastAsia="Palanquin Dark" w:cs="Palanquin Dark" w:ascii="Palanquin Dark" w:hAnsi="Palanquin Dark"/>
        </w:rPr>
        <w:t xml:space="preserve">; </w:t>
      </w:r>
      <w:r>
        <w:rPr>
          <w:rFonts w:ascii="Palanquin Dark" w:hAnsi="Palanquin Dark" w:eastAsia="Palanquin Dark" w:cs="Palanquin Dark"/>
        </w:rPr>
        <w:t>सप्तम्येकवचने अयादेशः</w:t>
      </w:r>
      <w:r>
        <w:rPr>
          <w:rFonts w:eastAsia="Palanquin Dark" w:cs="Palanquin Dark" w:ascii="Palanquin Dark" w:hAnsi="Palanquin Dark"/>
        </w:rPr>
        <w:t>, '</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व्यत्ययेन न प्रवर्तते । क्रयि कर्मणिकर्मणि यदुपादीयते शिवो रुद्रः त्र्यम्बकः कृत्तिवासा विरूपाक्ष इत्यादि तव नाम परं प्रशस्तं तस्मै इदं हुतं तदिदमिति त्वमेवासि । यमेष्टं यद्यमेनापीष्टं पूजितं तच्छ्रुत्वा मृत्युरपि बिभेति</w:t>
      </w:r>
      <w:r>
        <w:rPr>
          <w:rFonts w:eastAsia="Palanquin Dark" w:cs="Palanquin Dark" w:ascii="Palanquin Dark" w:hAnsi="Palanquin Dark"/>
        </w:rPr>
        <w:t xml:space="preserve">, </w:t>
      </w:r>
      <w:r>
        <w:rPr>
          <w:rFonts w:ascii="Palanquin Dark" w:hAnsi="Palanquin Dark" w:eastAsia="Palanquin Dark" w:cs="Palanquin Dark"/>
        </w:rPr>
        <w:t>तेन च मनसा तत्पूजितमिति भावः । तदिदं त्वमेवासि । यजतेर्निष्ठा</w:t>
      </w:r>
      <w:r>
        <w:rPr>
          <w:rFonts w:eastAsia="Palanquin Dark" w:cs="Palanquin Dark" w:ascii="Palanquin Dark" w:hAnsi="Palanquin Dark"/>
        </w:rPr>
        <w:t>, '</w:t>
      </w:r>
      <w:r>
        <w:rPr>
          <w:rFonts w:ascii="Palanquin Dark" w:hAnsi="Palanquin Dark" w:eastAsia="Palanquin Dark" w:cs="Palanquin Dark"/>
        </w:rPr>
        <w:t>तृतीया कर्मणि</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तस्मात्तव नाम्ने इदमुदकाख्यं हविर्जुहोमीति शेषः । यद्वा </w:t>
      </w:r>
      <w:r>
        <w:rPr>
          <w:rFonts w:eastAsia="Palanquin Dark" w:cs="Palanquin Dark" w:ascii="Palanquin Dark" w:hAnsi="Palanquin Dark"/>
        </w:rPr>
        <w:t xml:space="preserve">- </w:t>
      </w:r>
      <w:r>
        <w:rPr>
          <w:rFonts w:ascii="Palanquin Dark" w:hAnsi="Palanquin Dark" w:eastAsia="Palanquin Dark" w:cs="Palanquin Dark"/>
        </w:rPr>
        <w:t>लिङर्थे आशिषि लोट्</w:t>
      </w:r>
      <w:r>
        <w:rPr>
          <w:rFonts w:eastAsia="Palanquin Dark" w:cs="Palanquin Dark" w:ascii="Palanquin Dark" w:hAnsi="Palanquin Dark"/>
        </w:rPr>
        <w:t xml:space="preserve">, </w:t>
      </w:r>
      <w:r>
        <w:rPr>
          <w:rFonts w:ascii="Palanquin Dark" w:hAnsi="Palanquin Dark" w:eastAsia="Palanquin Dark" w:cs="Palanquin Dark"/>
        </w:rPr>
        <w:t>पुरुषव्यत्ययः । तस्मादिदं हुतमसि हुतं भूयादित्यर्थः यमेष्टं चास्त्विति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युवराजस्य प्रतिहितस्य गृहे जुहोति </w:t>
      </w:r>
      <w:r>
        <w:rPr>
          <w:rFonts w:eastAsia="Palanquin Dark" w:cs="Palanquin Dark" w:ascii="Palanquin Dark" w:hAnsi="Palanquin Dark"/>
        </w:rPr>
        <w:t xml:space="preserve">- </w:t>
      </w:r>
      <w:r>
        <w:rPr>
          <w:rFonts w:ascii="Palanquin Dark" w:hAnsi="Palanquin Dark" w:eastAsia="Palanquin Dark" w:cs="Palanquin Dark"/>
        </w:rPr>
        <w:t xml:space="preserve">प्रजापत इति त्रिष्टुभा ॥ हे प्रजापते त्वत्तोन्यः कश्चिदपि तान्येतानि विश्वा विश्वानि जातानि जन्मवन्ति वस्तूनि परिबभूव परिभवति वाप्नोति परिगृह्णाति वा । यद्वा </w:t>
      </w:r>
      <w:r>
        <w:rPr>
          <w:rFonts w:eastAsia="Palanquin Dark" w:cs="Palanquin Dark" w:ascii="Palanquin Dark" w:hAnsi="Palanquin Dark"/>
        </w:rPr>
        <w:t xml:space="preserve">- </w:t>
      </w:r>
      <w:r>
        <w:rPr>
          <w:rFonts w:ascii="Palanquin Dark" w:hAnsi="Palanquin Dark" w:eastAsia="Palanquin Dark" w:cs="Palanquin Dark"/>
        </w:rPr>
        <w:t>त्वदेतानि त्वत्तो जातानि विश्वानि वस्तूनि कश्चिदन्यः पीरबभूव न त्वमेव परिभवसि</w:t>
      </w:r>
      <w:r>
        <w:rPr>
          <w:rFonts w:eastAsia="Palanquin Dark" w:cs="Palanquin Dark" w:ascii="Palanquin Dark" w:hAnsi="Palanquin Dark"/>
        </w:rPr>
        <w:t xml:space="preserve">, </w:t>
      </w:r>
      <w:r>
        <w:rPr>
          <w:rFonts w:ascii="Palanquin Dark" w:hAnsi="Palanquin Dark" w:eastAsia="Palanquin Dark" w:cs="Palanquin Dark"/>
        </w:rPr>
        <w:t xml:space="preserve">तस्मादेवं तावन्महानुभावस्त्वम् । न च मया किञ्चिदज्ञातमस्ति </w:t>
      </w:r>
      <w:r>
        <w:rPr>
          <w:rFonts w:eastAsia="Palanquin Dark" w:cs="Palanquin Dark" w:ascii="Palanquin Dark" w:hAnsi="Palanquin Dark"/>
        </w:rPr>
        <w:t xml:space="preserve">; </w:t>
      </w:r>
      <w:r>
        <w:rPr>
          <w:rFonts w:ascii="Palanquin Dark" w:hAnsi="Palanquin Dark" w:eastAsia="Palanquin Dark" w:cs="Palanquin Dark"/>
        </w:rPr>
        <w:t xml:space="preserve">अतो यत्कामा यत्फलं कामयमानाः ते जुहुमस्तन्नोस्माकमस्तु त्वत्प्रसादात् स कामोस्माकं सम्पद्यताम् । </w:t>
      </w:r>
      <w:r>
        <w:rPr>
          <w:rFonts w:eastAsia="Palanquin Dark" w:cs="Palanquin Dark" w:ascii="Palanquin Dark" w:hAnsi="Palanquin Dark"/>
        </w:rPr>
        <w:t>'</w:t>
      </w:r>
      <w:r>
        <w:rPr>
          <w:rFonts w:ascii="Palanquin Dark" w:hAnsi="Palanquin Dark" w:eastAsia="Palanquin Dark" w:cs="Palanquin Dark"/>
        </w:rPr>
        <w:t>शीलिकामिभिक्षाचरिभ्यः</w:t>
      </w:r>
      <w:r>
        <w:rPr>
          <w:rFonts w:eastAsia="Palanquin Dark" w:cs="Palanquin Dark" w:ascii="Palanquin Dark" w:hAnsi="Palanquin Dark"/>
        </w:rPr>
        <w:t xml:space="preserve">' </w:t>
      </w:r>
      <w:r>
        <w:rPr>
          <w:rFonts w:ascii="Palanquin Dark" w:hAnsi="Palanquin Dark" w:eastAsia="Palanquin Dark" w:cs="Palanquin Dark"/>
        </w:rPr>
        <w:t>इति णः</w:t>
      </w:r>
      <w:r>
        <w:rPr>
          <w:rFonts w:eastAsia="Palanquin Dark" w:cs="Palanquin Dark" w:ascii="Palanquin Dark" w:hAnsi="Palanquin Dark"/>
        </w:rPr>
        <w:t xml:space="preserve">, </w:t>
      </w:r>
      <w:r>
        <w:rPr>
          <w:rFonts w:ascii="Palanquin Dark" w:hAnsi="Palanquin Dark" w:eastAsia="Palanquin Dark" w:cs="Palanquin Dark"/>
        </w:rPr>
        <w:t xml:space="preserve">पूर्वपदप्रकृतिस्वरत्वं च । इदं तु विशेषेणेत्याह </w:t>
      </w:r>
      <w:r>
        <w:rPr>
          <w:rFonts w:eastAsia="Palanquin Dark" w:cs="Palanquin Dark" w:ascii="Palanquin Dark" w:hAnsi="Palanquin Dark"/>
        </w:rPr>
        <w:t xml:space="preserve">- </w:t>
      </w:r>
      <w:r>
        <w:rPr>
          <w:rFonts w:ascii="Palanquin Dark" w:hAnsi="Palanquin Dark" w:eastAsia="Palanquin Dark" w:cs="Palanquin Dark"/>
        </w:rPr>
        <w:t>वयं रयीणां धनानां पतयः सर्वदा स्यामेत्याशास्ते ॥</w:t>
      </w:r>
    </w:p>
    <w:p>
      <w:pPr>
        <w:pStyle w:val="Normal"/>
        <w:rPr/>
      </w:pPr>
      <w:r>
        <w:rPr/>
      </w:r>
    </w:p>
    <w:p>
      <w:pPr>
        <w:pStyle w:val="Normal"/>
        <w:rPr/>
      </w:pPr>
      <w:r>
        <w:rPr>
          <w:rFonts w:ascii="Palanquin Dark" w:hAnsi="Palanquin Dark" w:eastAsia="Palanquin Dark" w:cs="Palanquin Dark"/>
        </w:rPr>
        <w:t>इत्यष्टमे चतुर्दशोनुवाकः ॥</w:t>
      </w:r>
    </w:p>
    <w:p>
      <w:pPr>
        <w:pStyle w:val="Normal"/>
        <w:rPr>
          <w:rFonts w:ascii="Palanquin Dark" w:hAnsi="Palanquin Dark" w:eastAsia="Palanquin Dark" w:cs="Palanquin Dark"/>
        </w:rPr>
      </w:pPr>
      <w:r>
        <w:rPr>
          <w:rFonts w:eastAsia="Palanquin Dark" w:cs="Palanquin Dark" w:ascii="Palanquin Dark" w:hAnsi="Palanquin Dark"/>
        </w:rPr>
        <w:t>1.8.15</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रथमुपावहरति </w:t>
      </w:r>
      <w:r>
        <w:rPr>
          <w:rFonts w:eastAsia="Palanquin Dark" w:cs="Palanquin Dark" w:ascii="Palanquin Dark" w:hAnsi="Palanquin Dark"/>
        </w:rPr>
        <w:t xml:space="preserve">- </w:t>
      </w:r>
      <w:r>
        <w:rPr>
          <w:rFonts w:ascii="Palanquin Dark" w:hAnsi="Palanquin Dark" w:eastAsia="Palanquin Dark" w:cs="Palanquin Dark"/>
        </w:rPr>
        <w:t>इन्द्रस्येति ॥ व्याख्यातम् । यो वृत्रं हतवान् तस्येन्द्रस्य वज्रो वृत्रवधसाधनभूतो रथमसि</w:t>
      </w:r>
      <w:r>
        <w:rPr>
          <w:rFonts w:eastAsia="Palanquin Dark" w:cs="Palanquin Dark" w:ascii="Palanquin Dark" w:hAnsi="Palanquin Dark"/>
        </w:rPr>
        <w:t xml:space="preserve">, </w:t>
      </w:r>
      <w:r>
        <w:rPr>
          <w:rFonts w:ascii="Palanquin Dark" w:hAnsi="Palanquin Dark" w:eastAsia="Palanquin Dark" w:cs="Palanquin Dark"/>
        </w:rPr>
        <w:t>तस्मात्तादृशेन त्वयाऽयं यजमानो वृत्रं वध्यादिति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प्रष्टिवाहिनं रथं युनक्ति </w:t>
      </w:r>
      <w:r>
        <w:rPr>
          <w:rFonts w:eastAsia="Palanquin Dark" w:cs="Palanquin Dark" w:ascii="Palanquin Dark" w:hAnsi="Palanquin Dark"/>
        </w:rPr>
        <w:t xml:space="preserve">- </w:t>
      </w:r>
      <w:r>
        <w:rPr>
          <w:rFonts w:ascii="Palanquin Dark" w:hAnsi="Palanquin Dark" w:eastAsia="Palanquin Dark" w:cs="Palanquin Dark"/>
        </w:rPr>
        <w:t>मित्रावरुणयोरिति ॥ मित्रावरुणयोः प्रशास्त्रोः । औणादिकस्तृच्</w:t>
      </w:r>
      <w:r>
        <w:rPr>
          <w:rFonts w:eastAsia="Palanquin Dark" w:cs="Palanquin Dark" w:ascii="Palanquin Dark" w:hAnsi="Palanquin Dark"/>
        </w:rPr>
        <w:t xml:space="preserve">, </w:t>
      </w:r>
      <w:r>
        <w:rPr>
          <w:rFonts w:ascii="Palanquin Dark" w:hAnsi="Palanquin Dark" w:eastAsia="Palanquin Dark" w:cs="Palanquin Dark"/>
        </w:rPr>
        <w:t xml:space="preserve">तृच इडभावः । प्रशिषा प्रकृष्टेन शासनेनाज्ञया त्वां युनाज्मि । </w:t>
      </w:r>
      <w:r>
        <w:rPr>
          <w:rFonts w:eastAsia="Palanquin Dark" w:cs="Palanquin Dark" w:ascii="Palanquin Dark" w:hAnsi="Palanquin Dark"/>
        </w:rPr>
        <w:t>'</w:t>
      </w:r>
      <w:r>
        <w:rPr>
          <w:rFonts w:ascii="Palanquin Dark" w:hAnsi="Palanquin Dark" w:eastAsia="Palanquin Dark" w:cs="Palanquin Dark"/>
        </w:rPr>
        <w:t>शास इदङ्हलोः</w:t>
      </w:r>
      <w:r>
        <w:rPr>
          <w:rFonts w:eastAsia="Palanquin Dark" w:cs="Palanquin Dark" w:ascii="Palanquin Dark" w:hAnsi="Palanquin Dark"/>
        </w:rPr>
        <w:t xml:space="preserve">' </w:t>
      </w:r>
      <w:r>
        <w:rPr>
          <w:rFonts w:ascii="Palanquin Dark" w:hAnsi="Palanquin Dark" w:eastAsia="Palanquin Dark" w:cs="Palanquin Dark"/>
        </w:rPr>
        <w:t>इतीत्वं</w:t>
      </w:r>
      <w:r>
        <w:rPr>
          <w:rFonts w:eastAsia="Palanquin Dark" w:cs="Palanquin Dark" w:ascii="Palanquin Dark" w:hAnsi="Palanquin Dark"/>
        </w:rPr>
        <w:t>, '</w:t>
      </w:r>
      <w:r>
        <w:rPr>
          <w:rFonts w:ascii="Palanquin Dark" w:hAnsi="Palanquin Dark" w:eastAsia="Palanquin Dark" w:cs="Palanquin Dark"/>
        </w:rPr>
        <w:t>शासिवसिघसीनाम्</w:t>
      </w:r>
      <w:r>
        <w:rPr>
          <w:rFonts w:eastAsia="Palanquin Dark" w:cs="Palanquin Dark" w:ascii="Palanquin Dark" w:hAnsi="Palanquin Dark"/>
        </w:rPr>
        <w:t xml:space="preserve">' </w:t>
      </w:r>
      <w:r>
        <w:rPr>
          <w:rFonts w:ascii="Palanquin Dark" w:hAnsi="Palanquin Dark" w:eastAsia="Palanquin Dark" w:cs="Palanquin Dark"/>
        </w:rPr>
        <w:t>इति षत्वम् । यज्ञस्य योगेन हेतुना यज्ञे यथा युज्येतेति ॥</w:t>
      </w:r>
    </w:p>
    <w:p>
      <w:pPr>
        <w:pStyle w:val="Normal"/>
        <w:rPr/>
      </w:pPr>
      <w:r>
        <w:rPr/>
      </w:r>
    </w:p>
    <w:p>
      <w:pPr>
        <w:pStyle w:val="Normal"/>
        <w:rPr/>
      </w:pPr>
      <w:r>
        <w:rPr>
          <w:rFonts w:eastAsia="Palanquin Dark" w:cs="Palanquin Dark" w:ascii="Palanquin Dark" w:hAnsi="Palanquin Dark"/>
        </w:rPr>
        <w:t>3-5</w:t>
      </w:r>
      <w:r>
        <w:rPr>
          <w:rFonts w:ascii="Palanquin Dark" w:hAnsi="Palanquin Dark" w:eastAsia="Palanquin Dark" w:cs="Palanquin Dark"/>
        </w:rPr>
        <w:t xml:space="preserve">रथमभिप्रैति </w:t>
      </w:r>
      <w:r>
        <w:rPr>
          <w:rFonts w:eastAsia="Palanquin Dark" w:cs="Palanquin Dark" w:ascii="Palanquin Dark" w:hAnsi="Palanquin Dark"/>
        </w:rPr>
        <w:t xml:space="preserve">- </w:t>
      </w:r>
      <w:r>
        <w:rPr>
          <w:rFonts w:ascii="Palanquin Dark" w:hAnsi="Palanquin Dark" w:eastAsia="Palanquin Dark" w:cs="Palanquin Dark"/>
        </w:rPr>
        <w:t>विष्णोरित्यादि ॥ व्याख्यातम्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रथमातिष्ठति </w:t>
      </w:r>
      <w:r>
        <w:rPr>
          <w:rFonts w:eastAsia="Palanquin Dark" w:cs="Palanquin Dark" w:ascii="Palanquin Dark" w:hAnsi="Palanquin Dark"/>
        </w:rPr>
        <w:t xml:space="preserve">- </w:t>
      </w:r>
      <w:r>
        <w:rPr>
          <w:rFonts w:ascii="Palanquin Dark" w:hAnsi="Palanquin Dark" w:eastAsia="Palanquin Dark" w:cs="Palanquin Dark"/>
        </w:rPr>
        <w:t xml:space="preserve">मरुतामीति ॥ मरुतां प्रसवे अनुज्ञायां सत्यां मरुद्भिरेवाहं जेषं जीयासं शत्रून् । जयतेर्लेटि </w:t>
      </w:r>
      <w:r>
        <w:rPr>
          <w:rFonts w:eastAsia="Palanquin Dark" w:cs="Palanquin Dark" w:ascii="Palanquin Dark" w:hAnsi="Palanquin Dark"/>
        </w:rPr>
        <w:t>'</w:t>
      </w:r>
      <w:r>
        <w:rPr>
          <w:rFonts w:ascii="Palanquin Dark" w:hAnsi="Palanquin Dark" w:eastAsia="Palanquin Dark" w:cs="Palanquin Dark"/>
        </w:rPr>
        <w:t>सिब्बहुलं लेटि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xml:space="preserve">, </w:t>
      </w:r>
      <w:r>
        <w:rPr>
          <w:rFonts w:ascii="Palanquin Dark" w:hAnsi="Palanquin Dark" w:eastAsia="Palanquin Dark" w:cs="Palanquin Dark"/>
        </w:rPr>
        <w:t>इतश्च लोपः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कूबरमभिमन्त्रयते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आप्तमिति ॥ आप्तं सुहृद्भूतं यन्मनस्तदेव त्वमसि । यद्वा </w:t>
      </w:r>
      <w:r>
        <w:rPr>
          <w:rFonts w:eastAsia="Palanquin Dark" w:cs="Palanquin Dark" w:ascii="Palanquin Dark" w:hAnsi="Palanquin Dark"/>
        </w:rPr>
        <w:t xml:space="preserve">- </w:t>
      </w:r>
      <w:r>
        <w:rPr>
          <w:rFonts w:ascii="Palanquin Dark" w:hAnsi="Palanquin Dark" w:eastAsia="Palanquin Dark" w:cs="Palanquin Dark"/>
        </w:rPr>
        <w:t xml:space="preserve">यन्मनसेप्सितं तन्मन उच्यते । मननीयं वा मनः । तत्सर्वं मया आप्तं लब्धमनेन कर्मणा । किञ्च </w:t>
      </w:r>
      <w:r>
        <w:rPr>
          <w:rFonts w:eastAsia="Palanquin Dark" w:cs="Palanquin Dark" w:ascii="Palanquin Dark" w:hAnsi="Palanquin Dark"/>
        </w:rPr>
        <w:t xml:space="preserve">- </w:t>
      </w:r>
      <w:r>
        <w:rPr>
          <w:rFonts w:ascii="Palanquin Dark" w:hAnsi="Palanquin Dark" w:eastAsia="Palanquin Dark" w:cs="Palanquin Dark"/>
        </w:rPr>
        <w:t xml:space="preserve">अहमिन्द्रियेण चक्षुरादिना वीर्येण च प्रजननसामर्थ्येनैश्वर्येण वा सङ्गतोस्मि । योग्यं क्रियापदमध्याह्रियते । </w:t>
      </w:r>
      <w:r>
        <w:rPr>
          <w:rFonts w:eastAsia="Palanquin Dark" w:cs="Palanquin Dark" w:ascii="Palanquin Dark" w:hAnsi="Palanquin Dark"/>
        </w:rPr>
        <w:t>'</w:t>
      </w:r>
      <w:r>
        <w:rPr>
          <w:rFonts w:ascii="Palanquin Dark" w:hAnsi="Palanquin Dark" w:eastAsia="Palanquin Dark" w:cs="Palanquin Dark"/>
        </w:rPr>
        <w:t>इन्द्रियमिन्द्रलिङ्गम्</w:t>
      </w:r>
      <w:r>
        <w:rPr>
          <w:rFonts w:eastAsia="Palanquin Dark" w:cs="Palanquin Dark" w:ascii="Palanquin Dark" w:hAnsi="Palanquin Dark"/>
        </w:rPr>
        <w:t xml:space="preserve">' </w:t>
      </w:r>
      <w:r>
        <w:rPr>
          <w:rFonts w:ascii="Palanquin Dark" w:hAnsi="Palanquin Dark" w:eastAsia="Palanquin Dark" w:cs="Palanquin Dark"/>
        </w:rPr>
        <w:t>इति निपात्यते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वाराही उपानहावुपमुञ्चते </w:t>
      </w:r>
      <w:r>
        <w:rPr>
          <w:rFonts w:eastAsia="Palanquin Dark" w:cs="Palanquin Dark" w:ascii="Palanquin Dark" w:hAnsi="Palanquin Dark"/>
        </w:rPr>
        <w:t xml:space="preserve">- </w:t>
      </w:r>
      <w:r>
        <w:rPr>
          <w:rFonts w:ascii="Palanquin Dark" w:hAnsi="Palanquin Dark" w:eastAsia="Palanquin Dark" w:cs="Palanquin Dark"/>
        </w:rPr>
        <w:t xml:space="preserve">पशूनां मन्युरसीति ॥ पशूनां मन्युर्दीप्तिरसि क्रोधजन्मा गृह्यते । प्रकृतिशब्देन विकार उच्यते </w:t>
      </w:r>
      <w:r>
        <w:rPr>
          <w:rFonts w:eastAsia="Palanquin Dark" w:cs="Palanquin Dark" w:ascii="Palanquin Dark" w:hAnsi="Palanquin Dark"/>
        </w:rPr>
        <w:t>'</w:t>
      </w:r>
      <w:r>
        <w:rPr>
          <w:rFonts w:ascii="Palanquin Dark" w:hAnsi="Palanquin Dark" w:eastAsia="Palanquin Dark" w:cs="Palanquin Dark"/>
        </w:rPr>
        <w:t>पशूनां वा एष मन्युः । यद्वराहः</w:t>
      </w:r>
      <w:r>
        <w:rPr>
          <w:rFonts w:eastAsia="Palanquin Dark" w:cs="Palanquin Dark" w:ascii="Palanquin Dark" w:hAnsi="Palanquin Dark"/>
        </w:rPr>
        <w:t xml:space="preserve">' </w:t>
      </w:r>
      <w:r>
        <w:rPr>
          <w:rFonts w:ascii="Palanquin Dark" w:hAnsi="Palanquin Dark" w:eastAsia="Palanquin Dark" w:cs="Palanquin Dark"/>
        </w:rPr>
        <w:t xml:space="preserve">इति च ब्राह्मणम्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 तवेव ममापि मन्युर्भूयात् दीप्तिमान् स्याम्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इमामभिमृशति </w:t>
      </w:r>
      <w:r>
        <w:rPr>
          <w:rFonts w:eastAsia="Palanquin Dark" w:cs="Palanquin Dark" w:ascii="Palanquin Dark" w:hAnsi="Palanquin Dark"/>
        </w:rPr>
        <w:t xml:space="preserve">- </w:t>
      </w:r>
      <w:r>
        <w:rPr>
          <w:rFonts w:ascii="Palanquin Dark" w:hAnsi="Palanquin Dark" w:eastAsia="Palanquin Dark" w:cs="Palanquin Dark"/>
        </w:rPr>
        <w:t xml:space="preserve">नम इति ॥ मात्रे सर्वस्योत्पादयित्र्यै पृथिव्यै नमः । </w:t>
      </w:r>
      <w:r>
        <w:rPr>
          <w:rFonts w:eastAsia="Palanquin Dark" w:cs="Palanquin Dark" w:ascii="Palanquin Dark" w:hAnsi="Palanquin Dark"/>
        </w:rPr>
        <w:t>'</w:t>
      </w:r>
      <w:r>
        <w:rPr>
          <w:rFonts w:ascii="Palanquin Dark" w:hAnsi="Palanquin Dark" w:eastAsia="Palanquin Dark" w:cs="Palanquin Dark"/>
        </w:rPr>
        <w:t>उभयत्राप्युदात्तयणः</w:t>
      </w:r>
      <w:r>
        <w:rPr>
          <w:rFonts w:eastAsia="Palanquin Dark" w:cs="Palanquin Dark" w:ascii="Palanquin Dark" w:hAnsi="Palanquin Dark"/>
        </w:rPr>
        <w:t xml:space="preserve">' </w:t>
      </w:r>
      <w:r>
        <w:rPr>
          <w:rFonts w:ascii="Palanquin Dark" w:hAnsi="Palanquin Dark" w:eastAsia="Palanquin Dark" w:cs="Palanquin Dark"/>
        </w:rPr>
        <w:t>इति चतुर्थ्या उदात्तत्वम्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तस्य दक्षिणं पादमुपावहरति </w:t>
      </w:r>
      <w:r>
        <w:rPr>
          <w:rFonts w:eastAsia="Palanquin Dark" w:cs="Palanquin Dark" w:ascii="Palanquin Dark" w:hAnsi="Palanquin Dark"/>
        </w:rPr>
        <w:t xml:space="preserve">- </w:t>
      </w:r>
      <w:r>
        <w:rPr>
          <w:rFonts w:ascii="Palanquin Dark" w:hAnsi="Palanquin Dark" w:eastAsia="Palanquin Dark" w:cs="Palanquin Dark"/>
        </w:rPr>
        <w:t>मातरं पृथिवीं अहं मा हिंसिषं अनेन पादक्रमेण । न हि कश्चिन्मातरं हिनस्ति । पृथिवी च माता मा हिंसीत् । न हि कं चिदपि माता हिनस्ति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सव्येंसे राजतं मणिं प्रतिमुञ्चते </w:t>
      </w:r>
      <w:r>
        <w:rPr>
          <w:rFonts w:eastAsia="Palanquin Dark" w:cs="Palanquin Dark" w:ascii="Palanquin Dark" w:hAnsi="Palanquin Dark"/>
        </w:rPr>
        <w:t xml:space="preserve">- </w:t>
      </w:r>
      <w:r>
        <w:rPr>
          <w:rFonts w:ascii="Palanquin Dark" w:hAnsi="Palanquin Dark" w:eastAsia="Palanquin Dark" w:cs="Palanquin Dark"/>
        </w:rPr>
        <w:t xml:space="preserve">इयदिति ॥ इदं परिमाणमस्येयत् । </w:t>
      </w:r>
      <w:r>
        <w:rPr>
          <w:rFonts w:eastAsia="Palanquin Dark" w:cs="Palanquin Dark" w:ascii="Palanquin Dark" w:hAnsi="Palanquin Dark"/>
        </w:rPr>
        <w:t>'</w:t>
      </w:r>
      <w:r>
        <w:rPr>
          <w:rFonts w:ascii="Palanquin Dark" w:hAnsi="Palanquin Dark" w:eastAsia="Palanquin Dark" w:cs="Palanquin Dark"/>
        </w:rPr>
        <w:t>किमिदम्भ्यां वो घः</w:t>
      </w:r>
      <w:r>
        <w:rPr>
          <w:rFonts w:eastAsia="Palanquin Dark" w:cs="Palanquin Dark" w:ascii="Palanquin Dark" w:hAnsi="Palanquin Dark"/>
        </w:rPr>
        <w:t xml:space="preserve">' </w:t>
      </w:r>
      <w:r>
        <w:rPr>
          <w:rFonts w:ascii="Palanquin Dark" w:hAnsi="Palanquin Dark" w:eastAsia="Palanquin Dark" w:cs="Palanquin Dark"/>
        </w:rPr>
        <w:t>इति मतु</w:t>
      </w:r>
      <w:r>
        <w:rPr>
          <w:rFonts w:eastAsia="Palanquin Dark" w:cs="Palanquin Dark" w:ascii="Palanquin Dark" w:hAnsi="Palanquin Dark"/>
        </w:rPr>
        <w:t>, '</w:t>
      </w:r>
      <w:r>
        <w:rPr>
          <w:rFonts w:ascii="Palanquin Dark" w:hAnsi="Palanquin Dark" w:eastAsia="Palanquin Dark" w:cs="Palanquin Dark"/>
        </w:rPr>
        <w:t>इदङ्किमोरीश्की</w:t>
      </w:r>
      <w:r>
        <w:rPr>
          <w:rFonts w:eastAsia="Palanquin Dark" w:cs="Palanquin Dark" w:ascii="Palanquin Dark" w:hAnsi="Palanquin Dark"/>
        </w:rPr>
        <w:t>' '</w:t>
      </w:r>
      <w:r>
        <w:rPr>
          <w:rFonts w:ascii="Palanquin Dark" w:hAnsi="Palanquin Dark" w:eastAsia="Palanquin Dark" w:cs="Palanquin Dark"/>
        </w:rPr>
        <w:t>यस्येति</w:t>
      </w:r>
      <w:r>
        <w:rPr>
          <w:rFonts w:eastAsia="Palanquin Dark" w:cs="Palanquin Dark" w:ascii="Palanquin Dark" w:hAnsi="Palanquin Dark"/>
        </w:rPr>
        <w:t xml:space="preserve">' </w:t>
      </w:r>
      <w:r>
        <w:rPr>
          <w:rFonts w:ascii="Palanquin Dark" w:hAnsi="Palanquin Dark" w:eastAsia="Palanquin Dark" w:cs="Palanquin Dark"/>
        </w:rPr>
        <w:t>लोपः</w:t>
      </w:r>
      <w:r>
        <w:rPr>
          <w:rFonts w:eastAsia="Palanquin Dark" w:cs="Palanquin Dark" w:ascii="Palanquin Dark" w:hAnsi="Palanquin Dark"/>
        </w:rPr>
        <w:t xml:space="preserve">, </w:t>
      </w:r>
      <w:r>
        <w:rPr>
          <w:rFonts w:ascii="Palanquin Dark" w:hAnsi="Palanquin Dark" w:eastAsia="Palanquin Dark" w:cs="Palanquin Dark"/>
        </w:rPr>
        <w:t xml:space="preserve">उदात्तनिवृत्तिस्वरेण इकार उदात्तः । इयत्तया परिच्छिन्नमसि </w:t>
      </w:r>
      <w:r>
        <w:rPr>
          <w:rFonts w:eastAsia="Palanquin Dark" w:cs="Palanquin Dark" w:ascii="Palanquin Dark" w:hAnsi="Palanquin Dark"/>
        </w:rPr>
        <w:t xml:space="preserve">; </w:t>
      </w:r>
      <w:r>
        <w:rPr>
          <w:rFonts w:ascii="Palanquin Dark" w:hAnsi="Palanquin Dark" w:eastAsia="Palanquin Dark" w:cs="Palanquin Dark"/>
        </w:rPr>
        <w:t>तस्मादायुरसीति आयुरिवेयत्तया परिच्छिन्नत्वात्</w:t>
      </w:r>
      <w:r>
        <w:rPr>
          <w:rFonts w:eastAsia="Palanquin Dark" w:cs="Palanquin Dark" w:ascii="Palanquin Dark" w:hAnsi="Palanquin Dark"/>
        </w:rPr>
        <w:t xml:space="preserve">, </w:t>
      </w:r>
      <w:r>
        <w:rPr>
          <w:rFonts w:ascii="Palanquin Dark" w:hAnsi="Palanquin Dark" w:eastAsia="Palanquin Dark" w:cs="Palanquin Dark"/>
        </w:rPr>
        <w:t xml:space="preserve">आयुर्हेतुत्वाद्वा </w:t>
      </w:r>
      <w:r>
        <w:rPr>
          <w:rFonts w:eastAsia="Palanquin Dark" w:cs="Palanquin Dark" w:ascii="Palanquin Dark" w:hAnsi="Palanquin Dark"/>
        </w:rPr>
        <w:t xml:space="preserve">; </w:t>
      </w:r>
      <w:r>
        <w:rPr>
          <w:rFonts w:ascii="Palanquin Dark" w:hAnsi="Palanquin Dark" w:eastAsia="Palanquin Dark" w:cs="Palanquin Dark"/>
        </w:rPr>
        <w:t>तस्मात्तादृशस्त्वमायुर्मे धेहि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दक्षिणेंसे औदुम्बरं </w:t>
      </w:r>
      <w:r>
        <w:rPr>
          <w:rFonts w:eastAsia="Palanquin Dark" w:cs="Palanquin Dark" w:ascii="Palanquin Dark" w:hAnsi="Palanquin Dark"/>
        </w:rPr>
        <w:t xml:space="preserve">- </w:t>
      </w:r>
      <w:r>
        <w:rPr>
          <w:rFonts w:ascii="Palanquin Dark" w:hAnsi="Palanquin Dark" w:eastAsia="Palanquin Dark" w:cs="Palanquin Dark"/>
        </w:rPr>
        <w:t>ऊर्गसीति ॥ ऊर्गन्नं तदेव त्वमसि तद्धेतुर्वा । तादृशं त्वमूर्जं धेहि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दक्षिण एवांसे सौवर्णं </w:t>
      </w:r>
      <w:r>
        <w:rPr>
          <w:rFonts w:eastAsia="Palanquin Dark" w:cs="Palanquin Dark" w:ascii="Palanquin Dark" w:hAnsi="Palanquin Dark"/>
        </w:rPr>
        <w:t xml:space="preserve">- </w:t>
      </w:r>
      <w:r>
        <w:rPr>
          <w:rFonts w:ascii="Palanquin Dark" w:hAnsi="Palanquin Dark" w:eastAsia="Palanquin Dark" w:cs="Palanquin Dark"/>
        </w:rPr>
        <w:t>युङ्ङसीति ॥ योजयतीति युङ्</w:t>
      </w:r>
      <w:r>
        <w:rPr>
          <w:rFonts w:eastAsia="Palanquin Dark" w:cs="Palanquin Dark" w:ascii="Palanquin Dark" w:hAnsi="Palanquin Dark"/>
        </w:rPr>
        <w:t xml:space="preserve">, </w:t>
      </w:r>
      <w:r>
        <w:rPr>
          <w:rFonts w:ascii="Palanquin Dark" w:hAnsi="Palanquin Dark" w:eastAsia="Palanquin Dark" w:cs="Palanquin Dark"/>
        </w:rPr>
        <w:t>युक्तो वा । सर्वत्र ऋत्विगादिना क्विन्</w:t>
      </w:r>
      <w:r>
        <w:rPr>
          <w:rFonts w:eastAsia="Palanquin Dark" w:cs="Palanquin Dark" w:ascii="Palanquin Dark" w:hAnsi="Palanquin Dark"/>
        </w:rPr>
        <w:t>, '</w:t>
      </w:r>
      <w:r>
        <w:rPr>
          <w:rFonts w:ascii="Palanquin Dark" w:hAnsi="Palanquin Dark" w:eastAsia="Palanquin Dark" w:cs="Palanquin Dark"/>
        </w:rPr>
        <w:t>युजेरसमासे</w:t>
      </w:r>
      <w:r>
        <w:rPr>
          <w:rFonts w:eastAsia="Palanquin Dark" w:cs="Palanquin Dark" w:ascii="Palanquin Dark" w:hAnsi="Palanquin Dark"/>
        </w:rPr>
        <w:t xml:space="preserve">' </w:t>
      </w:r>
      <w:r>
        <w:rPr>
          <w:rFonts w:ascii="Palanquin Dark" w:hAnsi="Palanquin Dark" w:eastAsia="Palanquin Dark" w:cs="Palanquin Dark"/>
        </w:rPr>
        <w:t>इति नुम्</w:t>
      </w:r>
      <w:r>
        <w:rPr>
          <w:rFonts w:eastAsia="Palanquin Dark" w:cs="Palanquin Dark" w:ascii="Palanquin Dark" w:hAnsi="Palanquin Dark"/>
        </w:rPr>
        <w:t>, '</w:t>
      </w:r>
      <w:r>
        <w:rPr>
          <w:rFonts w:ascii="Palanquin Dark" w:hAnsi="Palanquin Dark" w:eastAsia="Palanquin Dark" w:cs="Palanquin Dark"/>
        </w:rPr>
        <w:t>क्विन्प्रत्ययस्य</w:t>
      </w:r>
      <w:r>
        <w:rPr>
          <w:rFonts w:eastAsia="Palanquin Dark" w:cs="Palanquin Dark" w:ascii="Palanquin Dark" w:hAnsi="Palanquin Dark"/>
        </w:rPr>
        <w:t xml:space="preserve">' </w:t>
      </w:r>
      <w:r>
        <w:rPr>
          <w:rFonts w:ascii="Palanquin Dark" w:hAnsi="Palanquin Dark" w:eastAsia="Palanquin Dark" w:cs="Palanquin Dark"/>
        </w:rPr>
        <w:t>इति कुत्वम् । तस्मात्त्वं वर्चो दीप्तिरसि । दीप्त्या हि योग्यतां भजते तत्त्वं वर्चो मे धेहि स्थापय ॥</w:t>
      </w:r>
    </w:p>
    <w:p>
      <w:pPr>
        <w:pStyle w:val="Normal"/>
        <w:rPr/>
      </w:pPr>
      <w:r>
        <w:rPr/>
      </w:r>
    </w:p>
    <w:p>
      <w:pPr>
        <w:pStyle w:val="Normal"/>
        <w:rPr/>
      </w:pPr>
      <w:r>
        <w:rPr>
          <w:rFonts w:eastAsia="Palanquin Dark" w:cs="Palanquin Dark" w:ascii="Palanquin Dark" w:hAnsi="Palanquin Dark"/>
        </w:rPr>
        <w:t>14-17</w:t>
      </w:r>
      <w:r>
        <w:rPr>
          <w:rFonts w:ascii="Palanquin Dark" w:hAnsi="Palanquin Dark" w:eastAsia="Palanquin Dark" w:cs="Palanquin Dark"/>
        </w:rPr>
        <w:t xml:space="preserve">रथविमोचनीयं जुहोति </w:t>
      </w:r>
      <w:r>
        <w:rPr>
          <w:rFonts w:eastAsia="Palanquin Dark" w:cs="Palanquin Dark" w:ascii="Palanquin Dark" w:hAnsi="Palanquin Dark"/>
        </w:rPr>
        <w:t xml:space="preserve">- </w:t>
      </w:r>
      <w:r>
        <w:rPr>
          <w:rFonts w:ascii="Palanquin Dark" w:hAnsi="Palanquin Dark" w:eastAsia="Palanquin Dark" w:cs="Palanquin Dark"/>
        </w:rPr>
        <w:t xml:space="preserve">अग्नय इत्याद्याः ॥ अग्नये गृहाणां निवासाधाराणां पात्रे । सोमाय वनानां वनप्रभवानां दारूणां पात्रे । </w:t>
      </w:r>
      <w:r>
        <w:rPr>
          <w:rFonts w:eastAsia="Palanquin Dark" w:cs="Palanquin Dark" w:ascii="Palanquin Dark" w:hAnsi="Palanquin Dark"/>
        </w:rPr>
        <w:t>'</w:t>
      </w:r>
      <w:r>
        <w:rPr>
          <w:rFonts w:ascii="Palanquin Dark" w:hAnsi="Palanquin Dark" w:eastAsia="Palanquin Dark" w:cs="Palanquin Dark"/>
        </w:rPr>
        <w:t>इन्द्रस्य वज्रोसि</w:t>
      </w:r>
      <w:r>
        <w:rPr>
          <w:rFonts w:eastAsia="Palanquin Dark" w:cs="Palanquin Dark" w:ascii="Palanquin Dark" w:hAnsi="Palanquin Dark"/>
        </w:rPr>
        <w:t xml:space="preserve">' </w:t>
      </w:r>
      <w:r>
        <w:rPr>
          <w:rFonts w:ascii="Palanquin Dark" w:hAnsi="Palanquin Dark" w:eastAsia="Palanquin Dark" w:cs="Palanquin Dark"/>
        </w:rPr>
        <w:t>इत्युक्तं</w:t>
      </w:r>
      <w:r>
        <w:rPr>
          <w:rFonts w:eastAsia="Palanquin Dark" w:cs="Palanquin Dark" w:ascii="Palanquin Dark" w:hAnsi="Palanquin Dark"/>
        </w:rPr>
        <w:t xml:space="preserve">, </w:t>
      </w:r>
      <w:r>
        <w:rPr>
          <w:rFonts w:ascii="Palanquin Dark" w:hAnsi="Palanquin Dark" w:eastAsia="Palanquin Dark" w:cs="Palanquin Dark"/>
        </w:rPr>
        <w:t>तदात्मने मरुतामोजसे वेगाय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रथवाहने रथमादधाति </w:t>
      </w:r>
      <w:r>
        <w:rPr>
          <w:rFonts w:eastAsia="Palanquin Dark" w:cs="Palanquin Dark" w:ascii="Palanquin Dark" w:hAnsi="Palanquin Dark"/>
        </w:rPr>
        <w:t xml:space="preserve">- </w:t>
      </w:r>
      <w:r>
        <w:rPr>
          <w:rFonts w:ascii="Palanquin Dark" w:hAnsi="Palanquin Dark" w:eastAsia="Palanquin Dark" w:cs="Palanquin Dark"/>
        </w:rPr>
        <w:t xml:space="preserve">हंस इत्यतिजगत्या ॥ </w:t>
      </w:r>
      <w:r>
        <w:rPr>
          <w:rFonts w:eastAsia="Palanquin Dark" w:cs="Palanquin Dark" w:ascii="Palanquin Dark" w:hAnsi="Palanquin Dark"/>
        </w:rPr>
        <w:t>'</w:t>
      </w:r>
      <w:r>
        <w:rPr>
          <w:rFonts w:ascii="Palanquin Dark" w:hAnsi="Palanquin Dark" w:eastAsia="Palanquin Dark" w:cs="Palanquin Dark"/>
        </w:rPr>
        <w:t>अतिच्छन्दसा दधाति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अध्यात्ममधिदैवमधियज्ञं चाधिकृत्य त्रेधेमं मन्त्रं व्याचक्षते । तत्र प्रकरणानुरूपोर्थविशेषो गृहीतव्यः । अध्यात्मे तावत् </w:t>
      </w:r>
      <w:r>
        <w:rPr>
          <w:rFonts w:eastAsia="Palanquin Dark" w:cs="Palanquin Dark" w:ascii="Palanquin Dark" w:hAnsi="Palanquin Dark"/>
        </w:rPr>
        <w:t xml:space="preserve">- </w:t>
      </w:r>
      <w:r>
        <w:rPr>
          <w:rFonts w:ascii="Palanquin Dark" w:hAnsi="Palanquin Dark" w:eastAsia="Palanquin Dark" w:cs="Palanquin Dark"/>
        </w:rPr>
        <w:t>हंसः आत्मा । शुचिषु स्थानेषु सीदतीति शुचिषत् । वासयिता वसुः वरिष्ठो वा । अन्तरिक्षे हृदयाकाशादिषु सीदतीति अन्तरिक्षसत् । होता आह्वाता देवानामादाता वा । वेद्यां यागार्थं सीदतीति वेदिषत् । अतिथिस्सततगतिः</w:t>
      </w:r>
      <w:r>
        <w:rPr>
          <w:rFonts w:eastAsia="Palanquin Dark" w:cs="Palanquin Dark" w:ascii="Palanquin Dark" w:hAnsi="Palanquin Dark"/>
        </w:rPr>
        <w:t xml:space="preserve">, </w:t>
      </w:r>
      <w:r>
        <w:rPr>
          <w:rFonts w:ascii="Palanquin Dark" w:hAnsi="Palanquin Dark" w:eastAsia="Palanquin Dark" w:cs="Palanquin Dark"/>
        </w:rPr>
        <w:t>तिथिकृतविशेषरहितो वा । दुःखरक्षणेषु गृहादिषु सीदतीति दुरोणसत् । नृषु प्राणिशरीरेषु तद्भावेन सीदतीति नृषत् । वरेषु फलेषु भोक्तृत्वेन सीदतीति वरसत् । ऋते यज्ञे सत्ये वा सीदतीति ऋतसत् । विविधे रक्षणे तृप्तौ वा सीदतीति व्योमसत् । अद्भ्यो जातः अब्जाः शरीराभिप्रायं</w:t>
      </w:r>
      <w:r>
        <w:rPr>
          <w:rFonts w:eastAsia="Palanquin Dark" w:cs="Palanquin Dark" w:ascii="Palanquin Dark" w:hAnsi="Palanquin Dark"/>
        </w:rPr>
        <w:t xml:space="preserve">, </w:t>
      </w:r>
      <w:r>
        <w:rPr>
          <w:rFonts w:ascii="Palanquin Dark" w:hAnsi="Palanquin Dark" w:eastAsia="Palanquin Dark" w:cs="Palanquin Dark"/>
        </w:rPr>
        <w:t xml:space="preserve">शुक्क्लाज्जातत्वात् । यथा </w:t>
      </w:r>
      <w:r>
        <w:rPr>
          <w:rFonts w:eastAsia="Palanquin Dark" w:cs="Palanquin Dark" w:ascii="Palanquin Dark" w:hAnsi="Palanquin Dark"/>
        </w:rPr>
        <w:t>'</w:t>
      </w:r>
      <w:r>
        <w:rPr>
          <w:rFonts w:ascii="Palanquin Dark" w:hAnsi="Palanquin Dark" w:eastAsia="Palanquin Dark" w:cs="Palanquin Dark"/>
        </w:rPr>
        <w:t>पञ्चम्यामाहुतावापः पुरुषवचसो भवन्ति</w:t>
      </w:r>
      <w:r>
        <w:rPr>
          <w:rFonts w:eastAsia="Palanquin Dark" w:cs="Palanquin Dark" w:ascii="Palanquin Dark" w:hAnsi="Palanquin Dark"/>
        </w:rPr>
        <w:t xml:space="preserve">' </w:t>
      </w:r>
      <w:r>
        <w:rPr>
          <w:rFonts w:ascii="Palanquin Dark" w:hAnsi="Palanquin Dark" w:eastAsia="Palanquin Dark" w:cs="Palanquin Dark"/>
        </w:rPr>
        <w:t xml:space="preserve">इति । अपां वा यागद्वारेण जनयिता । अन्तर्भावितण्यर्थात् </w:t>
      </w:r>
      <w:r>
        <w:rPr>
          <w:rFonts w:eastAsia="Palanquin Dark" w:cs="Palanquin Dark" w:ascii="Palanquin Dark" w:hAnsi="Palanquin Dark"/>
        </w:rPr>
        <w:t>'</w:t>
      </w:r>
      <w:r>
        <w:rPr>
          <w:rFonts w:ascii="Palanquin Dark" w:hAnsi="Palanquin Dark" w:eastAsia="Palanquin Dark" w:cs="Palanquin Dark"/>
        </w:rPr>
        <w:t>जनसनखन</w:t>
      </w:r>
      <w:r>
        <w:rPr>
          <w:rFonts w:eastAsia="Palanquin Dark" w:cs="Palanquin Dark" w:ascii="Palanquin Dark" w:hAnsi="Palanquin Dark"/>
        </w:rPr>
        <w:t xml:space="preserve">' </w:t>
      </w:r>
      <w:r>
        <w:rPr>
          <w:rFonts w:ascii="Palanquin Dark" w:hAnsi="Palanquin Dark" w:eastAsia="Palanquin Dark" w:cs="Palanquin Dark"/>
        </w:rPr>
        <w:t>इति विट्</w:t>
      </w:r>
      <w:r>
        <w:rPr>
          <w:rFonts w:eastAsia="Palanquin Dark" w:cs="Palanquin Dark" w:ascii="Palanquin Dark" w:hAnsi="Palanquin Dark"/>
        </w:rPr>
        <w:t>, '</w:t>
      </w:r>
      <w:r>
        <w:rPr>
          <w:rFonts w:ascii="Palanquin Dark" w:hAnsi="Palanquin Dark" w:eastAsia="Palanquin Dark" w:cs="Palanquin Dark"/>
        </w:rPr>
        <w:t>विड्वनोः</w:t>
      </w:r>
      <w:r>
        <w:rPr>
          <w:rFonts w:eastAsia="Palanquin Dark" w:cs="Palanquin Dark" w:ascii="Palanquin Dark" w:hAnsi="Palanquin Dark"/>
        </w:rPr>
        <w:t xml:space="preserve">' </w:t>
      </w:r>
      <w:r>
        <w:rPr>
          <w:rFonts w:ascii="Palanquin Dark" w:hAnsi="Palanquin Dark" w:eastAsia="Palanquin Dark" w:cs="Palanquin Dark"/>
        </w:rPr>
        <w:t xml:space="preserve">इत्यात्वम् । गोषु पशुषु अनुग्राहकतया जातः गोजाः । ऋते यज्ञे ऋतार्थं वा जातः प्रादुर्भूतः ऋतजाः । अद्रिजाः पर्वतादिष्वपि प्रादुर्भूतः । ऋतं सत्यरूपं बृहद्ब्रह्म । अथाधिदैवे </w:t>
      </w:r>
      <w:r>
        <w:rPr>
          <w:rFonts w:eastAsia="Palanquin Dark" w:cs="Palanquin Dark" w:ascii="Palanquin Dark" w:hAnsi="Palanquin Dark"/>
        </w:rPr>
        <w:t xml:space="preserve">- </w:t>
      </w:r>
      <w:r>
        <w:rPr>
          <w:rFonts w:ascii="Palanquin Dark" w:hAnsi="Palanquin Dark" w:eastAsia="Palanquin Dark" w:cs="Palanquin Dark"/>
        </w:rPr>
        <w:t xml:space="preserve">हंस आदित्यः । शुचिनि मण्डले सीदतीति शुचिषत् । होता अपामादाता । वेद्यामाराध्यतया सीदतीति वेदिषत् । अतिथिस्सततगतिः । दुरोणेषु गृहेषु मेषादिषु सीदतीति दुरोणसत् । वराणां दातृत्वेन तेषु सीदतीति वरसत् । अपो जनयतीत्यब्जाः । गोजाः रश्मिसमूहवर्ती । ऋते सत्ये जात ऋतजाः । अद्रिजाः उदयाचलात्प्रादुर्भूतः । समानमन्यत् । अथाधियज्ञे </w:t>
      </w:r>
      <w:r>
        <w:rPr>
          <w:rFonts w:eastAsia="Palanquin Dark" w:cs="Palanquin Dark" w:ascii="Palanquin Dark" w:hAnsi="Palanquin Dark"/>
        </w:rPr>
        <w:t xml:space="preserve">- </w:t>
      </w:r>
      <w:r>
        <w:rPr>
          <w:rFonts w:ascii="Palanquin Dark" w:hAnsi="Palanquin Dark" w:eastAsia="Palanquin Dark" w:cs="Palanquin Dark"/>
        </w:rPr>
        <w:t>हंसो रथः हन्ति पृथिवीमिति । शुचौ देवयजने रथवाहने च सीदतीति शुचिषत् । शुचिर्यजमानः सीदत्यस्मिम्निति वा शुचिषत् । होतेव वेद्यां सीदतीति वेदिषत् । अतिथिस्सर्वत्राप्रतिहतगतिः । नृषत् मनुष्यार्थं शूरार्थं वा सीदतीति नृषु वा उपकारार्थं सीदतीति नृषत् । ऋतार्थं सत्यार्थं यज्ञार्थं वा सीदतीति ऋतसत् । अब्जाः उदकाज्जातः । गोजाः गोविकारचर्मादिग्रथितत्वात् ततो जात इत्युच्यते । अद्रिभिर्दारुभिरुत्पादितत्वात्ततो जात इत्युच्यते अद्रिजाः । गतमन्यत् ॥</w:t>
      </w:r>
    </w:p>
    <w:p>
      <w:pPr>
        <w:pStyle w:val="Normal"/>
        <w:rPr/>
      </w:pPr>
      <w:r>
        <w:rPr/>
      </w:r>
    </w:p>
    <w:p>
      <w:pPr>
        <w:pStyle w:val="Normal"/>
        <w:rPr/>
      </w:pPr>
      <w:r>
        <w:rPr>
          <w:rFonts w:ascii="Palanquin Dark" w:hAnsi="Palanquin Dark" w:eastAsia="Palanquin Dark" w:cs="Palanquin Dark"/>
        </w:rPr>
        <w:t>इत्यष्टमे पञ्चदशोनुवाकः ॥</w:t>
      </w:r>
    </w:p>
    <w:p>
      <w:pPr>
        <w:pStyle w:val="Normal"/>
        <w:rPr>
          <w:rFonts w:ascii="Palanquin Dark" w:hAnsi="Palanquin Dark" w:eastAsia="Palanquin Dark" w:cs="Palanquin Dark"/>
        </w:rPr>
      </w:pPr>
      <w:r>
        <w:rPr>
          <w:rFonts w:eastAsia="Palanquin Dark" w:cs="Palanquin Dark" w:ascii="Palanquin Dark" w:hAnsi="Palanquin Dark"/>
        </w:rPr>
        <w:t>1.8.16</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वैश्वदेव्यामिक्षायां यजमानो दक्षिणं बाहुमुपावहरते </w:t>
      </w:r>
      <w:r>
        <w:rPr>
          <w:rFonts w:eastAsia="Palanquin Dark" w:cs="Palanquin Dark" w:ascii="Palanquin Dark" w:hAnsi="Palanquin Dark"/>
        </w:rPr>
        <w:t xml:space="preserve">- </w:t>
      </w:r>
      <w:r>
        <w:rPr>
          <w:rFonts w:ascii="Palanquin Dark" w:hAnsi="Palanquin Dark" w:eastAsia="Palanquin Dark" w:cs="Palanquin Dark"/>
        </w:rPr>
        <w:t xml:space="preserve">मित्रोसीति ॥ मित्रो देवस्त्वमसि वैश्वदेवत्वादन्यतररूपत्वेन भेदेन स्तुतिः । यद्वा </w:t>
      </w:r>
      <w:r>
        <w:rPr>
          <w:rFonts w:eastAsia="Palanquin Dark" w:cs="Palanquin Dark" w:ascii="Palanquin Dark" w:hAnsi="Palanquin Dark"/>
        </w:rPr>
        <w:t xml:space="preserve">- </w:t>
      </w:r>
      <w:r>
        <w:rPr>
          <w:rFonts w:ascii="Palanquin Dark" w:hAnsi="Palanquin Dark" w:eastAsia="Palanquin Dark" w:cs="Palanquin Dark"/>
        </w:rPr>
        <w:t>हिंसायास्त्रासकस्तुतिस्त्वमसि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सव्यमुपावहरति </w:t>
      </w:r>
      <w:r>
        <w:rPr>
          <w:rFonts w:eastAsia="Palanquin Dark" w:cs="Palanquin Dark" w:ascii="Palanquin Dark" w:hAnsi="Palanquin Dark"/>
        </w:rPr>
        <w:t xml:space="preserve">- </w:t>
      </w:r>
      <w:r>
        <w:rPr>
          <w:rFonts w:ascii="Palanquin Dark" w:hAnsi="Palanquin Dark" w:eastAsia="Palanquin Dark" w:cs="Palanquin Dark"/>
        </w:rPr>
        <w:t>वरुणोसीति ॥ वरुणो देवस्त्वमसि । पूर्ववत् स्तुतिः । वारको वा शत्रूणामसि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तामभिमृशति </w:t>
      </w:r>
      <w:r>
        <w:rPr>
          <w:rFonts w:eastAsia="Palanquin Dark" w:cs="Palanquin Dark" w:ascii="Palanquin Dark" w:hAnsi="Palanquin Dark"/>
        </w:rPr>
        <w:t xml:space="preserve">- </w:t>
      </w:r>
      <w:r>
        <w:rPr>
          <w:rFonts w:ascii="Palanquin Dark" w:hAnsi="Palanquin Dark" w:eastAsia="Palanquin Dark" w:cs="Palanquin Dark"/>
        </w:rPr>
        <w:t xml:space="preserve">समहमिति ॥ समित्युपसर्गस्ससाधनां क्रियामाह । संहतोहं विश्वैर्देवैः । यद्वा </w:t>
      </w:r>
      <w:r>
        <w:rPr>
          <w:rFonts w:eastAsia="Palanquin Dark" w:cs="Palanquin Dark" w:ascii="Palanquin Dark" w:hAnsi="Palanquin Dark"/>
        </w:rPr>
        <w:t xml:space="preserve">- </w:t>
      </w:r>
      <w:r>
        <w:rPr>
          <w:rFonts w:ascii="Palanquin Dark" w:hAnsi="Palanquin Dark" w:eastAsia="Palanquin Dark" w:cs="Palanquin Dark"/>
        </w:rPr>
        <w:t>विश्वैर्देवैर्युक्तां त्वामहं संस्पृशामि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आसन्दीं मिनोति </w:t>
      </w:r>
      <w:r>
        <w:rPr>
          <w:rFonts w:eastAsia="Palanquin Dark" w:cs="Palanquin Dark" w:ascii="Palanquin Dark" w:hAnsi="Palanquin Dark"/>
        </w:rPr>
        <w:t xml:space="preserve">- </w:t>
      </w:r>
      <w:r>
        <w:rPr>
          <w:rFonts w:ascii="Palanquin Dark" w:hAnsi="Palanquin Dark" w:eastAsia="Palanquin Dark" w:cs="Palanquin Dark"/>
        </w:rPr>
        <w:t xml:space="preserve">क्षत्रस्येति ॥ क्षत्रस्य बलस्य नाभिस्सन्नहनं त्वमसि । </w:t>
      </w:r>
      <w:r>
        <w:rPr>
          <w:rFonts w:eastAsia="Palanquin Dark" w:cs="Palanquin Dark" w:ascii="Palanquin Dark" w:hAnsi="Palanquin Dark"/>
        </w:rPr>
        <w:t>'</w:t>
      </w:r>
      <w:r>
        <w:rPr>
          <w:rFonts w:ascii="Palanquin Dark" w:hAnsi="Palanquin Dark" w:eastAsia="Palanquin Dark" w:cs="Palanquin Dark"/>
        </w:rPr>
        <w:t>नहो भश्च इति इञ्प्रत्ययः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तस्त्यामधिवासं स्तृणाति </w:t>
      </w:r>
      <w:r>
        <w:rPr>
          <w:rFonts w:eastAsia="Palanquin Dark" w:cs="Palanquin Dark" w:ascii="Palanquin Dark" w:hAnsi="Palanquin Dark"/>
        </w:rPr>
        <w:t xml:space="preserve">- </w:t>
      </w:r>
      <w:r>
        <w:rPr>
          <w:rFonts w:ascii="Palanquin Dark" w:hAnsi="Palanquin Dark" w:eastAsia="Palanquin Dark" w:cs="Palanquin Dark"/>
        </w:rPr>
        <w:t>क्षत्रस्य योनिरसीति ॥ योनिः कारणं क्षत्रस्यासि</w:t>
      </w:r>
      <w:r>
        <w:rPr>
          <w:rFonts w:eastAsia="Palanquin Dark" w:cs="Palanquin Dark" w:ascii="Palanquin Dark" w:hAnsi="Palanquin Dark"/>
        </w:rPr>
        <w:t xml:space="preserve">, </w:t>
      </w:r>
      <w:r>
        <w:rPr>
          <w:rFonts w:ascii="Palanquin Dark" w:hAnsi="Palanquin Dark" w:eastAsia="Palanquin Dark" w:cs="Palanquin Dark"/>
        </w:rPr>
        <w:t xml:space="preserve">अतो ह्ययं जायते । </w:t>
      </w:r>
      <w:r>
        <w:rPr>
          <w:rFonts w:eastAsia="Palanquin Dark" w:cs="Palanquin Dark" w:ascii="Palanquin Dark" w:hAnsi="Palanquin Dark"/>
        </w:rPr>
        <w:t>'</w:t>
      </w:r>
      <w:r>
        <w:rPr>
          <w:rFonts w:ascii="Palanquin Dark" w:hAnsi="Palanquin Dark" w:eastAsia="Palanquin Dark" w:cs="Palanquin Dark"/>
        </w:rPr>
        <w:t>अधीवासमास्तृणाति सयोनित्वाय</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तत्रासीनं तमभिमन्त्रयते </w:t>
      </w:r>
      <w:r>
        <w:rPr>
          <w:rFonts w:eastAsia="Palanquin Dark" w:cs="Palanquin Dark" w:ascii="Palanquin Dark" w:hAnsi="Palanquin Dark"/>
        </w:rPr>
        <w:t xml:space="preserve">- </w:t>
      </w:r>
      <w:r>
        <w:rPr>
          <w:rFonts w:ascii="Palanquin Dark" w:hAnsi="Palanquin Dark" w:eastAsia="Palanquin Dark" w:cs="Palanquin Dark"/>
        </w:rPr>
        <w:t>स्योनामासीदेति ॥ स्योनां सुखामासीद आस्थायास्व । सुषदां सुखेनासादनीयमासीद । खलि कृदुत्तरपदप्रकृतिस्वरत्वम् । सिवेरौणादिके नप्रत्यये ऊठि गुणे च स्योनेति भवति । मा त्वा हिंसीदियमासन्दी । तां च त्वं मा हिंसीः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अनुमन्त्रयमाणमासन्नमभिमन्त्रयते </w:t>
      </w:r>
      <w:r>
        <w:rPr>
          <w:rFonts w:eastAsia="Palanquin Dark" w:cs="Palanquin Dark" w:ascii="Palanquin Dark" w:hAnsi="Palanquin Dark"/>
        </w:rPr>
        <w:t xml:space="preserve">- </w:t>
      </w:r>
      <w:r>
        <w:rPr>
          <w:rFonts w:ascii="Palanquin Dark" w:hAnsi="Palanquin Dark" w:eastAsia="Palanquin Dark" w:cs="Palanquin Dark"/>
        </w:rPr>
        <w:t xml:space="preserve">निषसादेति गायत्र्या त्रिपदया ॥ </w:t>
      </w:r>
      <w:r>
        <w:rPr>
          <w:rFonts w:eastAsia="Palanquin Dark" w:cs="Palanquin Dark" w:ascii="Palanquin Dark" w:hAnsi="Palanquin Dark"/>
        </w:rPr>
        <w:t>'</w:t>
      </w:r>
      <w:r>
        <w:rPr>
          <w:rFonts w:ascii="Palanquin Dark" w:hAnsi="Palanquin Dark" w:eastAsia="Palanquin Dark" w:cs="Palanquin Dark"/>
        </w:rPr>
        <w:t>वरुणः पस्त्यास्त्वा</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 पादः । इयादिपूरणेनाक्षरसङ्ख्या सम्पद्यते । निषसाद निषण्णवान् । धृतव्रतः धृतकर्मा वरुण एव स्वयमिहास्ति । यद्वा </w:t>
      </w:r>
      <w:r>
        <w:rPr>
          <w:rFonts w:eastAsia="Palanquin Dark" w:cs="Palanquin Dark" w:ascii="Palanquin Dark" w:hAnsi="Palanquin Dark"/>
        </w:rPr>
        <w:t xml:space="preserve">- </w:t>
      </w:r>
      <w:r>
        <w:rPr>
          <w:rFonts w:ascii="Palanquin Dark" w:hAnsi="Palanquin Dark" w:eastAsia="Palanquin Dark" w:cs="Palanquin Dark"/>
        </w:rPr>
        <w:t xml:space="preserve">वरुणो वारयितारीणां यजमानोयं सिंहासन इवात्र निषसाद धृतव्रतः स्थितव्रतः पस्त्यासु गृहेषु । आकारस्समुच्चये । गृहेषु च निषसाद शत्रूणां सर्वमनेन जितमिदानीम् ।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 xml:space="preserve">यदा साम्राज्याय शोभनराज्याय सुक्रतुश्शोभनकर्मा शोभनसङ्कल्पो वाऽयमत्र निषसाद पस्त्यासु च तथैव निषसादेति । यद्वा </w:t>
      </w:r>
      <w:r>
        <w:rPr>
          <w:rFonts w:eastAsia="Palanquin Dark" w:cs="Palanquin Dark" w:ascii="Palanquin Dark" w:hAnsi="Palanquin Dark"/>
        </w:rPr>
        <w:t xml:space="preserve">- </w:t>
      </w:r>
      <w:r>
        <w:rPr>
          <w:rFonts w:ascii="Palanquin Dark" w:hAnsi="Palanquin Dark" w:eastAsia="Palanquin Dark" w:cs="Palanquin Dark"/>
        </w:rPr>
        <w:t xml:space="preserve">आकार उपर्यर्थे । पस्त्याग्रहणं चोपलक्षणम् । गृहनगरजनपदादिषु यत्तद्विषयसाम्राज्यं तदर्थं निषसाद शोभनकर्माऽयमिति । </w:t>
      </w:r>
      <w:r>
        <w:rPr>
          <w:rFonts w:eastAsia="Palanquin Dark" w:cs="Palanquin Dark" w:ascii="Palanquin Dark" w:hAnsi="Palanquin Dark"/>
        </w:rPr>
        <w:t>'</w:t>
      </w:r>
      <w:r>
        <w:rPr>
          <w:rFonts w:ascii="Palanquin Dark" w:hAnsi="Palanquin Dark" w:eastAsia="Palanquin Dark" w:cs="Palanquin Dark"/>
        </w:rPr>
        <w:t>क्रत्वादयश्च</w:t>
      </w:r>
      <w:r>
        <w:rPr>
          <w:rFonts w:eastAsia="Palanquin Dark" w:cs="Palanquin Dark" w:ascii="Palanquin Dark" w:hAnsi="Palanquin Dark"/>
        </w:rPr>
        <w:t xml:space="preserve">' </w:t>
      </w:r>
      <w:r>
        <w:rPr>
          <w:rFonts w:ascii="Palanquin Dark" w:hAnsi="Palanquin Dark" w:eastAsia="Palanquin Dark" w:cs="Palanquin Dark"/>
        </w:rPr>
        <w:t>इत्युत्तरपदाद्युत्तत्वम्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अथ ऋत्विक्षु च सर्वतः पर्युपविष्टेषु अध्वर्युं राजाभिमन्त्रयते </w:t>
      </w:r>
      <w:r>
        <w:rPr>
          <w:rFonts w:eastAsia="Palanquin Dark" w:cs="Palanquin Dark" w:ascii="Palanquin Dark" w:hAnsi="Palanquin Dark"/>
        </w:rPr>
        <w:t xml:space="preserve">- </w:t>
      </w:r>
      <w:r>
        <w:rPr>
          <w:rFonts w:ascii="Palanquin Dark" w:hAnsi="Palanquin Dark" w:eastAsia="Palanquin Dark" w:cs="Palanquin Dark"/>
        </w:rPr>
        <w:t>ब्रह्मा</w:t>
      </w:r>
      <w:r>
        <w:rPr>
          <w:rFonts w:eastAsia="Palanquin Dark" w:cs="Palanquin Dark" w:ascii="Palanquin Dark" w:hAnsi="Palanquin Dark"/>
        </w:rPr>
        <w:t>3</w:t>
      </w:r>
      <w:r>
        <w:rPr>
          <w:rFonts w:ascii="Palanquin Dark" w:hAnsi="Palanquin Dark" w:eastAsia="Palanquin Dark" w:cs="Palanquin Dark"/>
        </w:rPr>
        <w:t xml:space="preserve">न् इति ॥ हे ब्रह्मन् इति । </w:t>
      </w:r>
      <w:r>
        <w:rPr>
          <w:rFonts w:eastAsia="Palanquin Dark" w:cs="Palanquin Dark" w:ascii="Palanquin Dark" w:hAnsi="Palanquin Dark"/>
        </w:rPr>
        <w:t>'</w:t>
      </w:r>
      <w:r>
        <w:rPr>
          <w:rFonts w:ascii="Palanquin Dark" w:hAnsi="Palanquin Dark" w:eastAsia="Palanquin Dark" w:cs="Palanquin Dark"/>
        </w:rPr>
        <w:t>दूराद्धूते च</w:t>
      </w:r>
      <w:r>
        <w:rPr>
          <w:rFonts w:eastAsia="Palanquin Dark" w:cs="Palanquin Dark" w:ascii="Palanquin Dark" w:hAnsi="Palanquin Dark"/>
        </w:rPr>
        <w:t xml:space="preserve">' </w:t>
      </w:r>
      <w:r>
        <w:rPr>
          <w:rFonts w:ascii="Palanquin Dark" w:hAnsi="Palanquin Dark" w:eastAsia="Palanquin Dark" w:cs="Palanquin Dark"/>
        </w:rPr>
        <w:t>इति वाक्यस्य टेरुदात्तः प्लुतश्च</w:t>
      </w:r>
      <w:r>
        <w:rPr>
          <w:rFonts w:eastAsia="Palanquin Dark" w:cs="Palanquin Dark" w:ascii="Palanquin Dark" w:hAnsi="Palanquin Dark"/>
        </w:rPr>
        <w:t>, '</w:t>
      </w:r>
      <w:r>
        <w:rPr>
          <w:rFonts w:ascii="Palanquin Dark" w:hAnsi="Palanquin Dark" w:eastAsia="Palanquin Dark" w:cs="Palanquin Dark"/>
        </w:rPr>
        <w:t>पूर्वत्रासिद्धम्</w:t>
      </w:r>
      <w:r>
        <w:rPr>
          <w:rFonts w:eastAsia="Palanquin Dark" w:cs="Palanquin Dark" w:ascii="Palanquin Dark" w:hAnsi="Palanquin Dark"/>
        </w:rPr>
        <w:t xml:space="preserve">' </w:t>
      </w:r>
      <w:r>
        <w:rPr>
          <w:rFonts w:ascii="Palanquin Dark" w:hAnsi="Palanquin Dark" w:eastAsia="Palanquin Dark" w:cs="Palanquin Dark"/>
        </w:rPr>
        <w:t xml:space="preserve">इति तस्यासिद्धत्वात् </w:t>
      </w:r>
      <w:r>
        <w:rPr>
          <w:rFonts w:eastAsia="Palanquin Dark" w:cs="Palanquin Dark" w:ascii="Palanquin Dark" w:hAnsi="Palanquin Dark"/>
        </w:rPr>
        <w:t>'</w:t>
      </w:r>
      <w:r>
        <w:rPr>
          <w:rFonts w:ascii="Palanquin Dark" w:hAnsi="Palanquin Dark" w:eastAsia="Palanquin Dark" w:cs="Palanquin Dark"/>
        </w:rPr>
        <w:t>आमन्त्रितस्य</w:t>
      </w:r>
      <w:r>
        <w:rPr>
          <w:rFonts w:eastAsia="Palanquin Dark" w:cs="Palanquin Dark" w:ascii="Palanquin Dark" w:hAnsi="Palanquin Dark"/>
        </w:rPr>
        <w:t xml:space="preserve">' </w:t>
      </w:r>
      <w:r>
        <w:rPr>
          <w:rFonts w:ascii="Palanquin Dark" w:hAnsi="Palanquin Dark" w:eastAsia="Palanquin Dark" w:cs="Palanquin Dark"/>
        </w:rPr>
        <w:t xml:space="preserve">इति षाष्ठिकमामन्त्रिताद्युदात्तत्वं प्रवर्तते </w:t>
      </w:r>
      <w:r>
        <w:rPr>
          <w:rFonts w:eastAsia="Palanquin Dark" w:cs="Palanquin Dark" w:ascii="Palanquin Dark" w:hAnsi="Palanquin Dark"/>
        </w:rPr>
        <w:t>'</w:t>
      </w:r>
      <w:r>
        <w:rPr>
          <w:rFonts w:ascii="Palanquin Dark" w:hAnsi="Palanquin Dark" w:eastAsia="Palanquin Dark" w:cs="Palanquin Dark"/>
        </w:rPr>
        <w:t>अनुदात्तं पदमेकवर्नम्</w:t>
      </w:r>
      <w:r>
        <w:rPr>
          <w:rFonts w:eastAsia="Palanquin Dark" w:cs="Palanquin Dark" w:ascii="Palanquin Dark" w:hAnsi="Palanquin Dark"/>
        </w:rPr>
        <w:t xml:space="preserve">' </w:t>
      </w:r>
      <w:r>
        <w:rPr>
          <w:rFonts w:ascii="Palanquin Dark" w:hAnsi="Palanquin Dark" w:eastAsia="Palanquin Dark" w:cs="Palanquin Dark"/>
        </w:rPr>
        <w:t>इति च न प्रवर्तते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अध्वर्युः प्रत्याह </w:t>
      </w:r>
      <w:r>
        <w:rPr>
          <w:rFonts w:eastAsia="Palanquin Dark" w:cs="Palanquin Dark" w:ascii="Palanquin Dark" w:hAnsi="Palanquin Dark"/>
        </w:rPr>
        <w:t xml:space="preserve">- </w:t>
      </w:r>
      <w:r>
        <w:rPr>
          <w:rFonts w:ascii="Palanquin Dark" w:hAnsi="Palanquin Dark" w:eastAsia="Palanquin Dark" w:cs="Palanquin Dark"/>
        </w:rPr>
        <w:t xml:space="preserve">त्वमिति ॥ हे राजन् त्वमेव ब्रह्मासि नाहम् । हेतुमाह </w:t>
      </w:r>
      <w:r>
        <w:rPr>
          <w:rFonts w:eastAsia="Palanquin Dark" w:cs="Palanquin Dark" w:ascii="Palanquin Dark" w:hAnsi="Palanquin Dark"/>
        </w:rPr>
        <w:t xml:space="preserve">- </w:t>
      </w:r>
      <w:r>
        <w:rPr>
          <w:rFonts w:ascii="Palanquin Dark" w:hAnsi="Palanquin Dark" w:eastAsia="Palanquin Dark" w:cs="Palanquin Dark"/>
        </w:rPr>
        <w:t>यतस्सविता सर्वस्य प्रेरकः अनुज्ञाता वा त्वमसि त्वदाज्ञया हि सर्वं प्रवर्तते । सत्यसवः सत्यानुज्ञः अमोघशासनः</w:t>
      </w:r>
      <w:r>
        <w:rPr>
          <w:rFonts w:eastAsia="Palanquin Dark" w:cs="Palanquin Dark" w:ascii="Palanquin Dark" w:hAnsi="Palanquin Dark"/>
        </w:rPr>
        <w:t xml:space="preserve">, </w:t>
      </w:r>
      <w:r>
        <w:rPr>
          <w:rFonts w:ascii="Palanquin Dark" w:hAnsi="Palanquin Dark" w:eastAsia="Palanquin Dark" w:cs="Palanquin Dark"/>
        </w:rPr>
        <w:t>अतस्त्वमेव ब्रह्मासि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 xml:space="preserve">अथ ब्रह्माणमामन्त्रयते </w:t>
      </w:r>
      <w:r>
        <w:rPr>
          <w:rFonts w:eastAsia="Palanquin Dark" w:cs="Palanquin Dark" w:ascii="Palanquin Dark" w:hAnsi="Palanquin Dark"/>
        </w:rPr>
        <w:t xml:space="preserve">- </w:t>
      </w:r>
      <w:r>
        <w:rPr>
          <w:rFonts w:ascii="Palanquin Dark" w:hAnsi="Palanquin Dark" w:eastAsia="Palanquin Dark" w:cs="Palanquin Dark"/>
        </w:rPr>
        <w:t>ब्रह्मा</w:t>
      </w:r>
      <w:r>
        <w:rPr>
          <w:rFonts w:eastAsia="Palanquin Dark" w:cs="Palanquin Dark" w:ascii="Palanquin Dark" w:hAnsi="Palanquin Dark"/>
        </w:rPr>
        <w:t>3</w:t>
      </w:r>
      <w:r>
        <w:rPr>
          <w:rFonts w:ascii="Palanquin Dark" w:hAnsi="Palanquin Dark" w:eastAsia="Palanquin Dark" w:cs="Palanquin Dark"/>
        </w:rPr>
        <w:t>न् इति ॥ व्याख्यरतम्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ब्रह्मा प्रत्याह </w:t>
      </w:r>
      <w:r>
        <w:rPr>
          <w:rFonts w:eastAsia="Palanquin Dark" w:cs="Palanquin Dark" w:ascii="Palanquin Dark" w:hAnsi="Palanquin Dark"/>
        </w:rPr>
        <w:t xml:space="preserve">- </w:t>
      </w:r>
      <w:r>
        <w:rPr>
          <w:rFonts w:ascii="Palanquin Dark" w:hAnsi="Palanquin Dark" w:eastAsia="Palanquin Dark" w:cs="Palanquin Dark"/>
        </w:rPr>
        <w:t>त्वमिति ॥ हे राजन् त्वमेव ब्रह्मासि यतस्त्वमिन्द्रोसि सर्वस्येश्वरोसि । सत्यौजाः अवितथबलः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होतारमामन्त्रयते </w:t>
      </w:r>
      <w:r>
        <w:rPr>
          <w:rFonts w:eastAsia="Palanquin Dark" w:cs="Palanquin Dark" w:ascii="Palanquin Dark" w:hAnsi="Palanquin Dark"/>
        </w:rPr>
        <w:t xml:space="preserve">- </w:t>
      </w:r>
      <w:r>
        <w:rPr>
          <w:rFonts w:ascii="Palanquin Dark" w:hAnsi="Palanquin Dark" w:eastAsia="Palanquin Dark" w:cs="Palanquin Dark"/>
        </w:rPr>
        <w:t>ब्रह्मा</w:t>
      </w:r>
      <w:r>
        <w:rPr>
          <w:rFonts w:eastAsia="Palanquin Dark" w:cs="Palanquin Dark" w:ascii="Palanquin Dark" w:hAnsi="Palanquin Dark"/>
        </w:rPr>
        <w:t>3</w:t>
      </w:r>
      <w:r>
        <w:rPr>
          <w:rFonts w:ascii="Palanquin Dark" w:hAnsi="Palanquin Dark" w:eastAsia="Palanquin Dark" w:cs="Palanquin Dark"/>
        </w:rPr>
        <w:t>न् इति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स प्रत्याह </w:t>
      </w:r>
      <w:r>
        <w:rPr>
          <w:rFonts w:eastAsia="Palanquin Dark" w:cs="Palanquin Dark" w:ascii="Palanquin Dark" w:hAnsi="Palanquin Dark"/>
        </w:rPr>
        <w:t xml:space="preserve">- </w:t>
      </w:r>
      <w:r>
        <w:rPr>
          <w:rFonts w:ascii="Palanquin Dark" w:hAnsi="Palanquin Dark" w:eastAsia="Palanquin Dark" w:cs="Palanquin Dark"/>
        </w:rPr>
        <w:t>त्वमिति ॥ हे राजन् त्वमेव ब्रह्मासि</w:t>
      </w:r>
      <w:r>
        <w:rPr>
          <w:rFonts w:eastAsia="Palanquin Dark" w:cs="Palanquin Dark" w:ascii="Palanquin Dark" w:hAnsi="Palanquin Dark"/>
        </w:rPr>
        <w:t xml:space="preserve">, </w:t>
      </w:r>
      <w:r>
        <w:rPr>
          <w:rFonts w:ascii="Palanquin Dark" w:hAnsi="Palanquin Dark" w:eastAsia="Palanquin Dark" w:cs="Palanquin Dark"/>
        </w:rPr>
        <w:t xml:space="preserve">यतो मित्रोसि शर्वस्य हिंसाभ्यस्त्रातासि । सुशेवस्सुसुखः । </w:t>
      </w:r>
      <w:r>
        <w:rPr>
          <w:rFonts w:eastAsia="Palanquin Dark" w:cs="Palanquin Dark" w:ascii="Palanquin Dark" w:hAnsi="Palanquin Dark"/>
        </w:rPr>
        <w:t>'</w:t>
      </w:r>
      <w:r>
        <w:rPr>
          <w:rFonts w:ascii="Palanquin Dark" w:hAnsi="Palanquin Dark" w:eastAsia="Palanquin Dark" w:cs="Palanquin Dark"/>
        </w:rPr>
        <w:t>आद्युदात्तं द्व्यच्छन्दसि</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उद्गातारमामन्त्रयते </w:t>
      </w:r>
      <w:r>
        <w:rPr>
          <w:rFonts w:eastAsia="Palanquin Dark" w:cs="Palanquin Dark" w:ascii="Palanquin Dark" w:hAnsi="Palanquin Dark"/>
        </w:rPr>
        <w:t xml:space="preserve">- </w:t>
      </w:r>
      <w:r>
        <w:rPr>
          <w:rFonts w:ascii="Palanquin Dark" w:hAnsi="Palanquin Dark" w:eastAsia="Palanquin Dark" w:cs="Palanquin Dark"/>
        </w:rPr>
        <w:t>ब्रह्मा</w:t>
      </w:r>
      <w:r>
        <w:rPr>
          <w:rFonts w:eastAsia="Palanquin Dark" w:cs="Palanquin Dark" w:ascii="Palanquin Dark" w:hAnsi="Palanquin Dark"/>
        </w:rPr>
        <w:t>3</w:t>
      </w:r>
      <w:r>
        <w:rPr>
          <w:rFonts w:ascii="Palanquin Dark" w:hAnsi="Palanquin Dark" w:eastAsia="Palanquin Dark" w:cs="Palanquin Dark"/>
        </w:rPr>
        <w:t>न् इति ॥</w:t>
      </w:r>
    </w:p>
    <w:p>
      <w:pPr>
        <w:pStyle w:val="Normal"/>
        <w:rPr/>
      </w:pPr>
      <w:r>
        <w:rPr/>
      </w:r>
    </w:p>
    <w:p>
      <w:pPr>
        <w:pStyle w:val="Normal"/>
        <w:rPr/>
      </w:pPr>
      <w:r>
        <w:rPr>
          <w:rFonts w:eastAsia="Palanquin Dark" w:cs="Palanquin Dark" w:ascii="Palanquin Dark" w:hAnsi="Palanquin Dark"/>
        </w:rPr>
        <w:t xml:space="preserve">15 </w:t>
      </w:r>
      <w:r>
        <w:rPr>
          <w:rFonts w:ascii="Palanquin Dark" w:hAnsi="Palanquin Dark" w:eastAsia="Palanquin Dark" w:cs="Palanquin Dark"/>
        </w:rPr>
        <w:t xml:space="preserve">स प्रत्याह </w:t>
      </w:r>
      <w:r>
        <w:rPr>
          <w:rFonts w:eastAsia="Palanquin Dark" w:cs="Palanquin Dark" w:ascii="Palanquin Dark" w:hAnsi="Palanquin Dark"/>
        </w:rPr>
        <w:t xml:space="preserve">- </w:t>
      </w:r>
      <w:r>
        <w:rPr>
          <w:rFonts w:ascii="Palanquin Dark" w:hAnsi="Palanquin Dark" w:eastAsia="Palanquin Dark" w:cs="Palanquin Dark"/>
        </w:rPr>
        <w:t>त्वमिति ॥ हे राजन् त्वमेव ब्रह्मासि</w:t>
      </w:r>
      <w:r>
        <w:rPr>
          <w:rFonts w:eastAsia="Palanquin Dark" w:cs="Palanquin Dark" w:ascii="Palanquin Dark" w:hAnsi="Palanquin Dark"/>
        </w:rPr>
        <w:t xml:space="preserve">, </w:t>
      </w:r>
      <w:r>
        <w:rPr>
          <w:rFonts w:ascii="Palanquin Dark" w:hAnsi="Palanquin Dark" w:eastAsia="Palanquin Dark" w:cs="Palanquin Dark"/>
        </w:rPr>
        <w:t xml:space="preserve">यतस्त्वं वरुणोसि वारयिता शत्रूणां पापचोरव्याघ्रादीनां वारयितासि । सत्यधर्मा सत्यस्वभावः । </w:t>
      </w:r>
      <w:r>
        <w:rPr>
          <w:rFonts w:eastAsia="Palanquin Dark" w:cs="Palanquin Dark" w:ascii="Palanquin Dark" w:hAnsi="Palanquin Dark"/>
        </w:rPr>
        <w:t>'</w:t>
      </w:r>
      <w:r>
        <w:rPr>
          <w:rFonts w:ascii="Palanquin Dark" w:hAnsi="Palanquin Dark" w:eastAsia="Palanquin Dark" w:cs="Palanquin Dark"/>
        </w:rPr>
        <w:t>धर्मादनिच्केवलात्</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ब्रह्मा स्फ्यं राज्ञे प्रयच्छति </w:t>
      </w:r>
      <w:r>
        <w:rPr>
          <w:rFonts w:eastAsia="Palanquin Dark" w:cs="Palanquin Dark" w:ascii="Palanquin Dark" w:hAnsi="Palanquin Dark"/>
        </w:rPr>
        <w:t xml:space="preserve">- </w:t>
      </w:r>
      <w:r>
        <w:rPr>
          <w:rFonts w:ascii="Palanquin Dark" w:hAnsi="Palanquin Dark" w:eastAsia="Palanquin Dark" w:cs="Palanquin Dark"/>
        </w:rPr>
        <w:t xml:space="preserve">इन्द्रस्येति ॥ व्याख्यातम् । तस्मात्तेन वज्रेण हेतुना मम दस्यून् रध्य नाशय । यद्वा </w:t>
      </w:r>
      <w:r>
        <w:rPr>
          <w:rFonts w:eastAsia="Palanquin Dark" w:cs="Palanquin Dark" w:ascii="Palanquin Dark" w:hAnsi="Palanquin Dark"/>
        </w:rPr>
        <w:t xml:space="preserve">- </w:t>
      </w:r>
      <w:r>
        <w:rPr>
          <w:rFonts w:ascii="Palanquin Dark" w:hAnsi="Palanquin Dark" w:eastAsia="Palanquin Dark" w:cs="Palanquin Dark"/>
        </w:rPr>
        <w:t>साधयाभिमतानीति । रध हिसासिद्ध्योः</w:t>
      </w:r>
      <w:r>
        <w:rPr>
          <w:rFonts w:eastAsia="Palanquin Dark" w:cs="Palanquin Dark" w:ascii="Palanquin Dark" w:hAnsi="Palanquin Dark"/>
        </w:rPr>
        <w:t xml:space="preserve">, </w:t>
      </w:r>
      <w:r>
        <w:rPr>
          <w:rFonts w:ascii="Palanquin Dark" w:hAnsi="Palanquin Dark" w:eastAsia="Palanquin Dark" w:cs="Palanquin Dark"/>
        </w:rPr>
        <w:t>दैवादिकः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 xml:space="preserve">पञ्चाक्षान्राज्ञे प्रयछति </w:t>
      </w:r>
      <w:r>
        <w:rPr>
          <w:rFonts w:eastAsia="Palanquin Dark" w:cs="Palanquin Dark" w:ascii="Palanquin Dark" w:hAnsi="Palanquin Dark"/>
        </w:rPr>
        <w:t xml:space="preserve">- </w:t>
      </w:r>
      <w:r>
        <w:rPr>
          <w:rFonts w:ascii="Palanquin Dark" w:hAnsi="Palanquin Dark" w:eastAsia="Palanquin Dark" w:cs="Palanquin Dark"/>
        </w:rPr>
        <w:t xml:space="preserve">दिश इति ॥ अयं राजा सर्वा दिशः अभ्यभूत् अभिभवतु सर्वा दिशोधिष्ठाय स्वयमेव राजा भवत्वित्यर्थः । यद्वा </w:t>
      </w:r>
      <w:r>
        <w:rPr>
          <w:rFonts w:eastAsia="Palanquin Dark" w:cs="Palanquin Dark" w:ascii="Palanquin Dark" w:hAnsi="Palanquin Dark"/>
        </w:rPr>
        <w:t>- '</w:t>
      </w:r>
      <w:r>
        <w:rPr>
          <w:rFonts w:ascii="Palanquin Dark" w:hAnsi="Palanquin Dark" w:eastAsia="Palanquin Dark" w:cs="Palanquin Dark"/>
        </w:rPr>
        <w:t>अभिरभागे</w:t>
      </w:r>
      <w:r>
        <w:rPr>
          <w:rFonts w:eastAsia="Palanquin Dark" w:cs="Palanquin Dark" w:ascii="Palanquin Dark" w:hAnsi="Palanquin Dark"/>
        </w:rPr>
        <w:t xml:space="preserve">' </w:t>
      </w:r>
      <w:r>
        <w:rPr>
          <w:rFonts w:ascii="Palanquin Dark" w:hAnsi="Palanquin Dark" w:eastAsia="Palanquin Dark" w:cs="Palanquin Dark"/>
        </w:rPr>
        <w:t>इति लक्षणे अभेः कर्मप्रवचनीयत्वम् । दिशोभि सर्वासु दिक्षु अयं राजा भवति सर्वदा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मङ्गळ्यनाम्नो राजाह्वयति </w:t>
      </w:r>
      <w:r>
        <w:rPr>
          <w:rFonts w:eastAsia="Palanquin Dark" w:cs="Palanquin Dark" w:ascii="Palanquin Dark" w:hAnsi="Palanquin Dark"/>
        </w:rPr>
        <w:t xml:space="preserve">- </w:t>
      </w:r>
      <w:r>
        <w:rPr>
          <w:rFonts w:ascii="Palanquin Dark" w:hAnsi="Palanquin Dark" w:eastAsia="Palanquin Dark" w:cs="Palanquin Dark"/>
        </w:rPr>
        <w:t>सुश्लोकेति ॥ सङ्ग्रहीता भागदुघः क्षत्ता चेत्येते मङ्गळ्यनामानः</w:t>
      </w:r>
      <w:r>
        <w:rPr>
          <w:rFonts w:eastAsia="Palanquin Dark" w:cs="Palanquin Dark" w:ascii="Palanquin Dark" w:hAnsi="Palanquin Dark"/>
        </w:rPr>
        <w:t xml:space="preserve">, </w:t>
      </w:r>
      <w:r>
        <w:rPr>
          <w:rFonts w:ascii="Palanquin Dark" w:hAnsi="Palanquin Dark" w:eastAsia="Palanquin Dark" w:cs="Palanquin Dark"/>
        </w:rPr>
        <w:t>एषामेतानि सुश्लोकादीनि नामानि</w:t>
      </w:r>
      <w:r>
        <w:rPr>
          <w:rFonts w:eastAsia="Palanquin Dark" w:cs="Palanquin Dark" w:ascii="Palanquin Dark" w:hAnsi="Palanquin Dark"/>
        </w:rPr>
        <w:t xml:space="preserve">, </w:t>
      </w:r>
      <w:r>
        <w:rPr>
          <w:rFonts w:ascii="Palanquin Dark" w:hAnsi="Palanquin Dark" w:eastAsia="Palanquin Dark" w:cs="Palanquin Dark"/>
        </w:rPr>
        <w:t xml:space="preserve">एतैरेत आमन्त्र्यन्ते । सुश्लोकः शोभनकीर्तिः </w:t>
      </w:r>
      <w:r>
        <w:rPr>
          <w:rFonts w:eastAsia="Palanquin Dark" w:cs="Palanquin Dark" w:ascii="Palanquin Dark" w:hAnsi="Palanquin Dark"/>
        </w:rPr>
        <w:t xml:space="preserve">; </w:t>
      </w:r>
      <w:r>
        <w:rPr>
          <w:rFonts w:ascii="Palanquin Dark" w:hAnsi="Palanquin Dark" w:eastAsia="Palanquin Dark" w:cs="Palanquin Dark"/>
        </w:rPr>
        <w:t xml:space="preserve">धनेन राज्ञश्शोभनकीर्तिहेतुत्वात् । अहं सदा सुश्लोकस्स्यामित्याह्वातुरभिप्रायः । सुमङ्गलश्शोभनमङ्गलहेतुः । निरुपसृष्टाभिप्रेतार्थसिद्धिहेतुर्मङ्गलम् । सत्यराज्ञस्सत्यो रजा येन । राज्ञस्सत्यत्वहेतुः । </w:t>
      </w:r>
      <w:r>
        <w:rPr>
          <w:rFonts w:eastAsia="Palanquin Dark" w:cs="Palanquin Dark" w:ascii="Palanquin Dark" w:hAnsi="Palanquin Dark"/>
        </w:rPr>
        <w:t>'</w:t>
      </w:r>
      <w:r>
        <w:rPr>
          <w:rFonts w:ascii="Palanquin Dark" w:hAnsi="Palanquin Dark" w:eastAsia="Palanquin Dark" w:cs="Palanquin Dark"/>
        </w:rPr>
        <w:t>आशिषमेवैतामाशास्ते</w:t>
      </w:r>
      <w:r>
        <w:rPr>
          <w:rFonts w:eastAsia="Palanquin Dark" w:cs="Palanquin Dark" w:ascii="Palanquin Dark" w:hAnsi="Palanquin Dark"/>
        </w:rPr>
        <w:t xml:space="preserve">' </w:t>
      </w:r>
      <w:r>
        <w:rPr>
          <w:rFonts w:ascii="Palanquin Dark" w:hAnsi="Palanquin Dark" w:eastAsia="Palanquin Dark" w:cs="Palanquin Dark"/>
        </w:rPr>
        <w:t xml:space="preserve">इत्यादिब्राह्मणम् । पूर्ववद्द्वौ उदात्तौ । </w:t>
      </w:r>
      <w:r>
        <w:rPr>
          <w:rFonts w:eastAsia="Palanquin Dark" w:cs="Palanquin Dark" w:ascii="Palanquin Dark" w:hAnsi="Palanquin Dark"/>
        </w:rPr>
        <w:t>'</w:t>
      </w:r>
      <w:r>
        <w:rPr>
          <w:rFonts w:ascii="Palanquin Dark" w:hAnsi="Palanquin Dark" w:eastAsia="Palanquin Dark" w:cs="Palanquin Dark"/>
        </w:rPr>
        <w:t>अणोप्रगृह्यस्यानुनासिकः</w:t>
      </w:r>
      <w:r>
        <w:rPr>
          <w:rFonts w:eastAsia="Palanquin Dark" w:cs="Palanquin Dark" w:ascii="Palanquin Dark" w:hAnsi="Palanquin Dark"/>
        </w:rPr>
        <w:t xml:space="preserve">' </w:t>
      </w:r>
      <w:r>
        <w:rPr>
          <w:rFonts w:ascii="Palanquin Dark" w:hAnsi="Palanquin Dark" w:eastAsia="Palanquin Dark" w:cs="Palanquin Dark"/>
        </w:rPr>
        <w:t>इति प्रथमद्वितीययोरन्त्य</w:t>
      </w:r>
      <w:r>
        <w:rPr>
          <w:rFonts w:eastAsia="Palanquin Dark" w:cs="Palanquin Dark" w:ascii="Palanquin Dark" w:hAnsi="Palanquin Dark"/>
        </w:rPr>
        <w:t>(</w:t>
      </w:r>
      <w:r>
        <w:rPr>
          <w:rFonts w:ascii="Palanquin Dark" w:hAnsi="Palanquin Dark" w:eastAsia="Palanquin Dark" w:cs="Palanquin Dark"/>
        </w:rPr>
        <w:t>रूप</w:t>
      </w:r>
      <w:r>
        <w:rPr>
          <w:rFonts w:eastAsia="Palanquin Dark" w:cs="Palanquin Dark" w:ascii="Palanquin Dark" w:hAnsi="Palanquin Dark"/>
        </w:rPr>
        <w:t>)</w:t>
      </w:r>
      <w:r>
        <w:rPr>
          <w:rFonts w:ascii="Palanquin Dark" w:hAnsi="Palanquin Dark" w:eastAsia="Palanquin Dark" w:cs="Palanquin Dark"/>
        </w:rPr>
        <w:t>स्यानुनासिकः ॥</w:t>
      </w:r>
    </w:p>
    <w:p>
      <w:pPr>
        <w:pStyle w:val="Normal"/>
        <w:rPr/>
      </w:pPr>
      <w:r>
        <w:rPr/>
      </w:r>
    </w:p>
    <w:p>
      <w:pPr>
        <w:pStyle w:val="Normal"/>
        <w:rPr/>
      </w:pPr>
      <w:r>
        <w:rPr>
          <w:rFonts w:eastAsia="Palanquin Dark" w:cs="Palanquin Dark" w:ascii="Palanquin Dark" w:hAnsi="Palanquin Dark"/>
        </w:rPr>
        <w:t>19</w:t>
      </w:r>
      <w:r>
        <w:rPr>
          <w:rFonts w:ascii="Palanquin Dark" w:hAnsi="Palanquin Dark" w:eastAsia="Palanquin Dark" w:cs="Palanquin Dark"/>
        </w:rPr>
        <w:t xml:space="preserve">अथावभृथेन प्रचर्यापामन्ते जुहोति </w:t>
      </w:r>
      <w:r>
        <w:rPr>
          <w:rFonts w:eastAsia="Palanquin Dark" w:cs="Palanquin Dark" w:ascii="Palanquin Dark" w:hAnsi="Palanquin Dark"/>
        </w:rPr>
        <w:t xml:space="preserve">- </w:t>
      </w:r>
      <w:r>
        <w:rPr>
          <w:rFonts w:ascii="Palanquin Dark" w:hAnsi="Palanquin Dark" w:eastAsia="Palanquin Dark" w:cs="Palanquin Dark"/>
        </w:rPr>
        <w:t>अपां नप्त्र इति ॥ अपां चतुर्थायाग्नये स्वाहा । अद्भ्य ओषधयः</w:t>
      </w:r>
      <w:r>
        <w:rPr>
          <w:rFonts w:eastAsia="Palanquin Dark" w:cs="Palanquin Dark" w:ascii="Palanquin Dark" w:hAnsi="Palanquin Dark"/>
        </w:rPr>
        <w:t xml:space="preserve">, </w:t>
      </w:r>
      <w:r>
        <w:rPr>
          <w:rFonts w:ascii="Palanquin Dark" w:hAnsi="Palanquin Dark" w:eastAsia="Palanquin Dark" w:cs="Palanquin Dark"/>
        </w:rPr>
        <w:t>ओषधीभ्योन्नं</w:t>
      </w:r>
      <w:r>
        <w:rPr>
          <w:rFonts w:eastAsia="Palanquin Dark" w:cs="Palanquin Dark" w:ascii="Palanquin Dark" w:hAnsi="Palanquin Dark"/>
        </w:rPr>
        <w:t xml:space="preserve">, </w:t>
      </w:r>
      <w:r>
        <w:rPr>
          <w:rFonts w:ascii="Palanquin Dark" w:hAnsi="Palanquin Dark" w:eastAsia="Palanquin Dark" w:cs="Palanquin Dark"/>
        </w:rPr>
        <w:t xml:space="preserve">अन्नादग्निरिति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षष्ठ्युदात्ता ॥</w:t>
      </w:r>
    </w:p>
    <w:p>
      <w:pPr>
        <w:pStyle w:val="Normal"/>
        <w:rPr/>
      </w:pPr>
      <w:r>
        <w:rPr/>
      </w:r>
    </w:p>
    <w:p>
      <w:pPr>
        <w:pStyle w:val="Normal"/>
        <w:rPr/>
      </w:pPr>
      <w:r>
        <w:rPr>
          <w:rFonts w:eastAsia="Palanquin Dark" w:cs="Palanquin Dark" w:ascii="Palanquin Dark" w:hAnsi="Palanquin Dark"/>
        </w:rPr>
        <w:t>20</w:t>
      </w:r>
      <w:r>
        <w:rPr>
          <w:rFonts w:ascii="Palanquin Dark" w:hAnsi="Palanquin Dark" w:eastAsia="Palanquin Dark" w:cs="Palanquin Dark"/>
        </w:rPr>
        <w:t xml:space="preserve">विषुवति दर्भस्तम्बे जुहोति </w:t>
      </w:r>
      <w:r>
        <w:rPr>
          <w:rFonts w:eastAsia="Palanquin Dark" w:cs="Palanquin Dark" w:ascii="Palanquin Dark" w:hAnsi="Palanquin Dark"/>
        </w:rPr>
        <w:t xml:space="preserve">- </w:t>
      </w:r>
      <w:r>
        <w:rPr>
          <w:rFonts w:ascii="Palanquin Dark" w:hAnsi="Palanquin Dark" w:eastAsia="Palanquin Dark" w:cs="Palanquin Dark"/>
        </w:rPr>
        <w:t xml:space="preserve">ऊर्जो नप्त्र इति ॥ ऊर्गन्नं तस्य नप्त्रे चतुर्थाय स्वाहा । </w:t>
      </w:r>
      <w:r>
        <w:rPr>
          <w:rFonts w:eastAsia="Palanquin Dark" w:cs="Palanquin Dark" w:ascii="Palanquin Dark" w:hAnsi="Palanquin Dark"/>
        </w:rPr>
        <w:t>'</w:t>
      </w:r>
      <w:r>
        <w:rPr>
          <w:rFonts w:ascii="Palanquin Dark" w:hAnsi="Palanquin Dark" w:eastAsia="Palanquin Dark" w:cs="Palanquin Dark"/>
        </w:rPr>
        <w:t>अन्नाद्बलं</w:t>
      </w:r>
      <w:r>
        <w:rPr>
          <w:rFonts w:eastAsia="Palanquin Dark" w:cs="Palanquin Dark" w:ascii="Palanquin Dark" w:hAnsi="Palanquin Dark"/>
        </w:rPr>
        <w:t xml:space="preserve">' </w:t>
      </w:r>
      <w:r>
        <w:rPr>
          <w:rFonts w:ascii="Palanquin Dark" w:hAnsi="Palanquin Dark" w:eastAsia="Palanquin Dark" w:cs="Palanquin Dark"/>
        </w:rPr>
        <w:t>बलान्मथनवेगः</w:t>
      </w:r>
      <w:r>
        <w:rPr>
          <w:rFonts w:eastAsia="Palanquin Dark" w:cs="Palanquin Dark" w:ascii="Palanquin Dark" w:hAnsi="Palanquin Dark"/>
        </w:rPr>
        <w:t xml:space="preserve">, </w:t>
      </w:r>
      <w:r>
        <w:rPr>
          <w:rFonts w:ascii="Palanquin Dark" w:hAnsi="Palanquin Dark" w:eastAsia="Palanquin Dark" w:cs="Palanquin Dark"/>
        </w:rPr>
        <w:t xml:space="preserve">ततोग्निरिति । </w:t>
      </w:r>
      <w:r>
        <w:rPr>
          <w:rFonts w:eastAsia="Palanquin Dark" w:cs="Palanquin Dark" w:ascii="Palanquin Dark" w:hAnsi="Palanquin Dark"/>
        </w:rPr>
        <w:t>'</w:t>
      </w:r>
      <w:r>
        <w:rPr>
          <w:rFonts w:ascii="Palanquin Dark" w:hAnsi="Palanquin Dark" w:eastAsia="Palanquin Dark" w:cs="Palanquin Dark"/>
        </w:rPr>
        <w:t>सावेकचः</w:t>
      </w:r>
      <w:r>
        <w:rPr>
          <w:rFonts w:eastAsia="Palanquin Dark" w:cs="Palanquin Dark" w:ascii="Palanquin Dark" w:hAnsi="Palanquin Dark"/>
        </w:rPr>
        <w:t xml:space="preserve">' </w:t>
      </w:r>
      <w:r>
        <w:rPr>
          <w:rFonts w:ascii="Palanquin Dark" w:hAnsi="Palanquin Dark" w:eastAsia="Palanquin Dark" w:cs="Palanquin Dark"/>
        </w:rPr>
        <w:t>इत्यूर्जष्षष्ठ्युदात्ता ॥</w:t>
      </w:r>
    </w:p>
    <w:p>
      <w:pPr>
        <w:pStyle w:val="Normal"/>
        <w:rPr/>
      </w:pPr>
      <w:r>
        <w:rPr/>
      </w:r>
    </w:p>
    <w:p>
      <w:pPr>
        <w:pStyle w:val="Normal"/>
        <w:rPr/>
      </w:pPr>
      <w:r>
        <w:rPr>
          <w:rFonts w:eastAsia="Palanquin Dark" w:cs="Palanquin Dark" w:ascii="Palanquin Dark" w:hAnsi="Palanquin Dark"/>
        </w:rPr>
        <w:t>21</w:t>
      </w:r>
      <w:r>
        <w:rPr>
          <w:rFonts w:ascii="Palanquin Dark" w:hAnsi="Palanquin Dark" w:eastAsia="Palanquin Dark" w:cs="Palanquin Dark"/>
        </w:rPr>
        <w:t xml:space="preserve">पुनरेत्य गार्हपत्ये जुहोति </w:t>
      </w:r>
      <w:r>
        <w:rPr>
          <w:rFonts w:eastAsia="Palanquin Dark" w:cs="Palanquin Dark" w:ascii="Palanquin Dark" w:hAnsi="Palanquin Dark"/>
        </w:rPr>
        <w:t xml:space="preserve">- </w:t>
      </w:r>
      <w:r>
        <w:rPr>
          <w:rFonts w:ascii="Palanquin Dark" w:hAnsi="Palanquin Dark" w:eastAsia="Palanquin Dark" w:cs="Palanquin Dark"/>
        </w:rPr>
        <w:t>अग्नये गृहपतये स्वाहेति । गतम् ॥</w:t>
      </w:r>
    </w:p>
    <w:p>
      <w:pPr>
        <w:pStyle w:val="Normal"/>
        <w:rPr/>
      </w:pPr>
      <w:r>
        <w:rPr/>
      </w:r>
    </w:p>
    <w:p>
      <w:pPr>
        <w:pStyle w:val="Normal"/>
        <w:rPr/>
      </w:pPr>
      <w:r>
        <w:rPr>
          <w:rFonts w:ascii="Palanquin Dark" w:hAnsi="Palanquin Dark" w:eastAsia="Palanquin Dark" w:cs="Palanquin Dark"/>
        </w:rPr>
        <w:t>अष्टमे षोडशोनुवाकः ॥</w:t>
      </w:r>
    </w:p>
    <w:p>
      <w:pPr>
        <w:pStyle w:val="Normal"/>
        <w:rPr>
          <w:rFonts w:ascii="Palanquin Dark" w:hAnsi="Palanquin Dark" w:eastAsia="Palanquin Dark" w:cs="Palanquin Dark"/>
        </w:rPr>
      </w:pPr>
      <w:r>
        <w:rPr>
          <w:rFonts w:eastAsia="Palanquin Dark" w:cs="Palanquin Dark" w:ascii="Palanquin Dark" w:hAnsi="Palanquin Dark"/>
        </w:rPr>
        <w:t>1.8.17</w:t>
        <w:tab/>
      </w:r>
    </w:p>
    <w:p>
      <w:pPr>
        <w:pStyle w:val="Normal"/>
        <w:rPr/>
      </w:pPr>
      <w:r>
        <w:rPr>
          <w:rFonts w:eastAsia="Palanquin Dark" w:cs="Palanquin Dark" w:ascii="Palanquin Dark" w:hAnsi="Palanquin Dark"/>
        </w:rPr>
        <w:t>1</w:t>
      </w:r>
      <w:r>
        <w:rPr>
          <w:rFonts w:ascii="Palanquin Dark" w:hAnsi="Palanquin Dark" w:eastAsia="Palanquin Dark" w:cs="Palanquin Dark"/>
        </w:rPr>
        <w:t>एवमभिषेचनीये पञ्चम्यां संस्थिते दशपेयस्यागामिनो देवयननस्य पश्चात् संसृपां हविर्भिर्यजेत</w:t>
      </w:r>
      <w:r>
        <w:rPr>
          <w:rFonts w:eastAsia="Palanquin Dark" w:cs="Palanquin Dark" w:ascii="Palanquin Dark" w:hAnsi="Palanquin Dark"/>
        </w:rPr>
        <w:t xml:space="preserve">, </w:t>
      </w:r>
      <w:r>
        <w:rPr>
          <w:rFonts w:ascii="Palanquin Dark" w:hAnsi="Palanquin Dark" w:eastAsia="Palanquin Dark" w:cs="Palanquin Dark"/>
        </w:rPr>
        <w:t xml:space="preserve">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आग्नेयमष्टाकपालमिति ॥ षष्ठ्यामुपक्रमः । तत्र पूर्वंपूर्वं देवयजनमध्यवस्यति । यत्र पूर्वस्या आहवनीयः तत्र उत्तरस्या गार्हपत्यः । दशपेयस्य सङ्कल्पात्प्रागेवाष्टाकपालमाग्नेयं निर्वपति । हिरण्यं दक्षिणा । </w:t>
      </w:r>
      <w:r>
        <w:rPr>
          <w:rFonts w:eastAsia="Palanquin Dark" w:cs="Palanquin Dark" w:ascii="Palanquin Dark" w:hAnsi="Palanquin Dark"/>
        </w:rPr>
        <w:t>'</w:t>
      </w:r>
      <w:r>
        <w:rPr>
          <w:rFonts w:ascii="Palanquin Dark" w:hAnsi="Palanquin Dark" w:eastAsia="Palanquin Dark" w:cs="Palanquin Dark"/>
        </w:rPr>
        <w:t>वरुणस्य सुषुवाणस्य दशधेन्द्रियं वीर्यं परापतत्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श्वोभूते सारस्वतं चरुं निर्वपति ॥ आग्नेयस्याहवनीयायतने सारस्वतस्य गार्हपत्यायतनम् । एवमुत्तरत्र द्रष्टव्यम् । अत्र वत्सतरी द्वितीयं वयः प्राप्नुवन्ती गौर्दक्षिणा । </w:t>
      </w:r>
      <w:r>
        <w:rPr>
          <w:rFonts w:eastAsia="Palanquin Dark" w:cs="Palanquin Dark" w:ascii="Palanquin Dark" w:hAnsi="Palanquin Dark"/>
        </w:rPr>
        <w:t>'</w:t>
      </w:r>
      <w:r>
        <w:rPr>
          <w:rFonts w:ascii="Palanquin Dark" w:hAnsi="Palanquin Dark" w:eastAsia="Palanquin Dark" w:cs="Palanquin Dark"/>
        </w:rPr>
        <w:t>वत्सोक्षा</w:t>
      </w:r>
      <w:r>
        <w:rPr>
          <w:rFonts w:eastAsia="Palanquin Dark" w:cs="Palanquin Dark" w:ascii="Palanquin Dark" w:hAnsi="Palanquin Dark"/>
        </w:rPr>
        <w:t xml:space="preserve">' </w:t>
      </w:r>
      <w:r>
        <w:rPr>
          <w:rFonts w:ascii="Palanquin Dark" w:hAnsi="Palanquin Dark" w:eastAsia="Palanquin Dark" w:cs="Palanquin Dark"/>
        </w:rPr>
        <w:t>इति ष्टरच्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श्वोभूते सावित्रं द्वादशकपालं निर्वपति ॥ तत्रोपध्वस्तो गौर्दक्षिणा अन्येन वर्णेन परिभूतो नि</w:t>
      </w:r>
      <w:r>
        <w:rPr>
          <w:rFonts w:eastAsia="Palanquin Dark" w:cs="Palanquin Dark" w:ascii="Palanquin Dark" w:hAnsi="Palanquin Dark"/>
        </w:rPr>
        <w:t>[ . . .</w:t>
      </w:r>
      <w:r>
        <w:rPr>
          <w:rFonts w:ascii="Palanquin Dark" w:hAnsi="Palanquin Dark" w:eastAsia="Palanquin Dark" w:cs="Palanquin Dark"/>
        </w:rPr>
        <w:t>भूतनि</w:t>
      </w:r>
      <w:r>
        <w:rPr>
          <w:rFonts w:eastAsia="Palanquin Dark" w:cs="Palanquin Dark" w:ascii="Palanquin Dark" w:hAnsi="Palanquin Dark"/>
        </w:rPr>
        <w:t>]</w:t>
      </w:r>
      <w:r>
        <w:rPr>
          <w:rFonts w:ascii="Palanquin Dark" w:hAnsi="Palanquin Dark" w:eastAsia="Palanquin Dark" w:cs="Palanquin Dark"/>
        </w:rPr>
        <w:t>जवर्ण इत्यर्थः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श्वोभूते पौष्णं चरुं निर्वपति ॥ तत्र श्यामो गौर्दकिष्णा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श्वोभूते बार्हस्पत्यं चरुं निर्वपति ॥ तत्र शितिपृष्ठश्शुक्लपृष्ठो गौर्दक्षिणा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श्वोभूते ऐन्द्रमेकादशकपालं निर्वपति ॥ तत्र ऋषभो दक्षिणा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श्वोभूते वारुणं दशकपालं निर्वपति ॥ तत्र महानिरष्टः पीडितवृषणो गौर्दकिष्णा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अथ दशपेये प्रक्रान्ते आतिथ्यया प्रचर्य उपसदां पुरस्तात्सौम्यं चरुं निर्वपति द्वादश्याम् ॥ तत्र बभ्रुश्श्वेतलोहितो गौर्दकिष्णा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श्वोभूते त्रयोदश्यां प्रवर्ग्योपसद्भ्यां प्रचर्य सुब्रह्मण्यान्ते त्वाष्ट्रमष्टाकपालं निर्वपति ॥ तत्र शुण्ठः अल्पकायो गौर्दक्षिणा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श्वोभूते प्रवर्ग्योद्वासनात्प्राग्वैष्णवं त्रिकपालं निर्वपति ॥ तत्र वामनो ह्रस्वो गौर्दक्षिणा ॥</w:t>
      </w:r>
    </w:p>
    <w:p>
      <w:pPr>
        <w:pStyle w:val="Normal"/>
        <w:rPr/>
      </w:pPr>
      <w:r>
        <w:rPr/>
      </w:r>
    </w:p>
    <w:p>
      <w:pPr>
        <w:pStyle w:val="Normal"/>
        <w:rPr/>
      </w:pPr>
      <w:r>
        <w:rPr>
          <w:rFonts w:ascii="Palanquin Dark" w:hAnsi="Palanquin Dark" w:eastAsia="Palanquin Dark" w:cs="Palanquin Dark"/>
        </w:rPr>
        <w:t>इत्यष्टमे सप्तदशोनुवाकः ॥</w:t>
      </w:r>
    </w:p>
    <w:p>
      <w:pPr>
        <w:pStyle w:val="Normal"/>
        <w:rPr>
          <w:rFonts w:ascii="Palanquin Dark" w:hAnsi="Palanquin Dark" w:eastAsia="Palanquin Dark" w:cs="Palanquin Dark"/>
        </w:rPr>
      </w:pPr>
      <w:r>
        <w:rPr>
          <w:rFonts w:eastAsia="Palanquin Dark" w:cs="Palanquin Dark" w:ascii="Palanquin Dark" w:hAnsi="Palanquin Dark"/>
        </w:rPr>
        <w:t>1.8.18</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दशपेयस्य तन्त्रविशेषान् कांश्चिद्विदधाति </w:t>
      </w:r>
      <w:r>
        <w:rPr>
          <w:rFonts w:eastAsia="Palanquin Dark" w:cs="Palanquin Dark" w:ascii="Palanquin Dark" w:hAnsi="Palanquin Dark"/>
        </w:rPr>
        <w:t xml:space="preserve">- </w:t>
      </w:r>
      <w:r>
        <w:rPr>
          <w:rFonts w:ascii="Palanquin Dark" w:hAnsi="Palanquin Dark" w:eastAsia="Palanquin Dark" w:cs="Palanquin Dark"/>
        </w:rPr>
        <w:t xml:space="preserve">सद्यो दीक्षयन्तीत्यादि ॥ सद्यस्समानेऽह्नि । </w:t>
      </w:r>
      <w:r>
        <w:rPr>
          <w:rFonts w:eastAsia="Palanquin Dark" w:cs="Palanquin Dark" w:ascii="Palanquin Dark" w:hAnsi="Palanquin Dark"/>
        </w:rPr>
        <w:t>'</w:t>
      </w:r>
      <w:r>
        <w:rPr>
          <w:rFonts w:ascii="Palanquin Dark" w:hAnsi="Palanquin Dark" w:eastAsia="Palanquin Dark" w:cs="Palanquin Dark"/>
        </w:rPr>
        <w:t>सद्यःपरुत्</w:t>
      </w:r>
      <w:r>
        <w:rPr>
          <w:rFonts w:eastAsia="Palanquin Dark" w:cs="Palanquin Dark" w:ascii="Palanquin Dark" w:hAnsi="Palanquin Dark"/>
        </w:rPr>
        <w:t xml:space="preserve">' </w:t>
      </w:r>
      <w:r>
        <w:rPr>
          <w:rFonts w:ascii="Palanquin Dark" w:hAnsi="Palanquin Dark" w:eastAsia="Palanquin Dark" w:cs="Palanquin Dark"/>
        </w:rPr>
        <w:t>इति निपात्यते । दीक्षाया यद्भवति</w:t>
      </w:r>
      <w:r>
        <w:rPr>
          <w:rFonts w:eastAsia="Palanquin Dark" w:cs="Palanquin Dark" w:ascii="Palanquin Dark" w:hAnsi="Palanquin Dark"/>
        </w:rPr>
        <w:t xml:space="preserve">, </w:t>
      </w:r>
      <w:r>
        <w:rPr>
          <w:rFonts w:ascii="Palanquin Dark" w:hAnsi="Palanquin Dark" w:eastAsia="Palanquin Dark" w:cs="Palanquin Dark"/>
        </w:rPr>
        <w:t>सोमक्रयस्य च यद्भवति सर्वं समानेऽह्नि कुर्यात् । अशक्यं लुप्यते</w:t>
      </w:r>
      <w:r>
        <w:rPr>
          <w:rFonts w:eastAsia="Palanquin Dark" w:cs="Palanquin Dark" w:ascii="Palanquin Dark" w:hAnsi="Palanquin Dark"/>
        </w:rPr>
        <w:t xml:space="preserve">, </w:t>
      </w:r>
      <w:r>
        <w:rPr>
          <w:rFonts w:ascii="Palanquin Dark" w:hAnsi="Palanquin Dark" w:eastAsia="Palanquin Dark" w:cs="Palanquin Dark"/>
        </w:rPr>
        <w:t>शक्यं क्रियते</w:t>
      </w:r>
      <w:r>
        <w:rPr>
          <w:rFonts w:eastAsia="Palanquin Dark" w:cs="Palanquin Dark" w:ascii="Palanquin Dark" w:hAnsi="Palanquin Dark"/>
        </w:rPr>
        <w:t xml:space="preserve">, </w:t>
      </w:r>
      <w:r>
        <w:rPr>
          <w:rFonts w:ascii="Palanquin Dark" w:hAnsi="Palanquin Dark" w:eastAsia="Palanquin Dark" w:cs="Palanquin Dark"/>
        </w:rPr>
        <w:t xml:space="preserve">एतदुक्तं भवति </w:t>
      </w:r>
      <w:r>
        <w:rPr>
          <w:rFonts w:eastAsia="Palanquin Dark" w:cs="Palanquin Dark" w:ascii="Palanquin Dark" w:hAnsi="Palanquin Dark"/>
        </w:rPr>
        <w:t xml:space="preserve">- </w:t>
      </w:r>
      <w:r>
        <w:rPr>
          <w:rFonts w:ascii="Palanquin Dark" w:hAnsi="Palanquin Dark" w:eastAsia="Palanquin Dark" w:cs="Palanquin Dark"/>
        </w:rPr>
        <w:t>एका दीक्षा</w:t>
      </w:r>
      <w:r>
        <w:rPr>
          <w:rFonts w:eastAsia="Palanquin Dark" w:cs="Palanquin Dark" w:ascii="Palanquin Dark" w:hAnsi="Palanquin Dark"/>
        </w:rPr>
        <w:t xml:space="preserve">, </w:t>
      </w:r>
      <w:r>
        <w:rPr>
          <w:rFonts w:ascii="Palanquin Dark" w:hAnsi="Palanquin Dark" w:eastAsia="Palanquin Dark" w:cs="Palanquin Dark"/>
        </w:rPr>
        <w:t xml:space="preserve">तिस्र उपसदः । तत्र द्वादश्यां वारुणयागानन्तरं दशपेयेन दीक्षा इत्यादि प्रथमोपसदं तदहरेव कुर्युरिति । सोमपरिवेषणं परिलुप्यते । दीक्षणीयां कृत्वा वपनदन्तधावनतूष्णींस्नानानि क्रियन्ते । </w:t>
      </w:r>
      <w:r>
        <w:rPr>
          <w:rFonts w:eastAsia="Palanquin Dark" w:cs="Palanquin Dark" w:ascii="Palanquin Dark" w:hAnsi="Palanquin Dark"/>
        </w:rPr>
        <w:t>'</w:t>
      </w:r>
      <w:r>
        <w:rPr>
          <w:rFonts w:ascii="Palanquin Dark" w:hAnsi="Palanquin Dark" w:eastAsia="Palanquin Dark" w:cs="Palanquin Dark"/>
        </w:rPr>
        <w:t>आपो अस्मान्</w:t>
      </w:r>
      <w:r>
        <w:rPr>
          <w:rFonts w:eastAsia="Palanquin Dark" w:cs="Palanquin Dark" w:ascii="Palanquin Dark" w:hAnsi="Palanquin Dark"/>
        </w:rPr>
        <w:t xml:space="preserve">' </w:t>
      </w:r>
      <w:r>
        <w:rPr>
          <w:rFonts w:ascii="Palanquin Dark" w:hAnsi="Palanquin Dark" w:eastAsia="Palanquin Dark" w:cs="Palanquin Dark"/>
        </w:rPr>
        <w:t xml:space="preserve">इति स्नानमारभ्य यदपवदितव्यं तस्य स्थाने श्रुतिरेवापवादं विदधाति </w:t>
      </w:r>
      <w:r>
        <w:rPr>
          <w:rFonts w:eastAsia="Palanquin Dark" w:cs="Palanquin Dark" w:ascii="Palanquin Dark" w:hAnsi="Palanquin Dark"/>
        </w:rPr>
        <w:t xml:space="preserve">- </w:t>
      </w:r>
      <w:r>
        <w:rPr>
          <w:rFonts w:ascii="Palanquin Dark" w:hAnsi="Palanquin Dark" w:eastAsia="Palanquin Dark" w:cs="Palanquin Dark"/>
        </w:rPr>
        <w:t>पुण्डरिस्रजामिति । पुण्डरीकं पद्मम् । छान्दसो वर्णविकारः</w:t>
      </w:r>
      <w:r>
        <w:rPr>
          <w:rFonts w:eastAsia="Palanquin Dark" w:cs="Palanquin Dark" w:ascii="Palanquin Dark" w:hAnsi="Palanquin Dark"/>
        </w:rPr>
        <w:t xml:space="preserve">, </w:t>
      </w:r>
      <w:r>
        <w:rPr>
          <w:rFonts w:ascii="Palanquin Dark" w:hAnsi="Palanquin Dark" w:eastAsia="Palanquin Dark" w:cs="Palanquin Dark"/>
        </w:rPr>
        <w:t xml:space="preserve">पर्यायान्तरं वा । द्वादशपुणडरीकां स्रजं प्रतिमुञ्चते यजमानस्य शरीरे बध्नाति तूष्णीम् । </w:t>
      </w:r>
      <w:r>
        <w:rPr>
          <w:rFonts w:eastAsia="Palanquin Dark" w:cs="Palanquin Dark" w:ascii="Palanquin Dark" w:hAnsi="Palanquin Dark"/>
        </w:rPr>
        <w:t>'</w:t>
      </w:r>
      <w:r>
        <w:rPr>
          <w:rFonts w:ascii="Palanquin Dark" w:hAnsi="Palanquin Dark" w:eastAsia="Palanquin Dark" w:cs="Palanquin Dark"/>
        </w:rPr>
        <w:t>अच्</w:t>
      </w:r>
      <w:r>
        <w:rPr>
          <w:rFonts w:eastAsia="Palanquin Dark" w:cs="Palanquin Dark" w:ascii="Palanquin Dark" w:hAnsi="Palanquin Dark"/>
        </w:rPr>
        <w:t xml:space="preserve">' </w:t>
      </w:r>
      <w:r>
        <w:rPr>
          <w:rFonts w:ascii="Palanquin Dark" w:hAnsi="Palanquin Dark" w:eastAsia="Palanquin Dark" w:cs="Palanquin Dark"/>
        </w:rPr>
        <w:t xml:space="preserve">इति योगविभागात्समासान्तः । </w:t>
      </w:r>
      <w:r>
        <w:rPr>
          <w:rFonts w:eastAsia="Palanquin Dark" w:cs="Palanquin Dark" w:ascii="Palanquin Dark" w:hAnsi="Palanquin Dark"/>
        </w:rPr>
        <w:t>'</w:t>
      </w:r>
      <w:r>
        <w:rPr>
          <w:rFonts w:ascii="Palanquin Dark" w:hAnsi="Palanquin Dark" w:eastAsia="Palanquin Dark" w:cs="Palanquin Dark"/>
        </w:rPr>
        <w:t>अङ्गिरसस्सुवर्गं लोकं यन्तः । अप्सु दीक्षान्तपसी प्रावेशयन् । तत्पुण्डरीकमभवत्</w:t>
      </w:r>
      <w:r>
        <w:rPr>
          <w:rFonts w:eastAsia="Palanquin Dark" w:cs="Palanquin Dark" w:ascii="Palanquin Dark" w:hAnsi="Palanquin Dark"/>
        </w:rPr>
        <w:t xml:space="preserve">' </w:t>
      </w:r>
      <w:r>
        <w:rPr>
          <w:rFonts w:ascii="Palanquin Dark" w:hAnsi="Palanquin Dark" w:eastAsia="Palanquin Dark" w:cs="Palanquin Dark"/>
        </w:rPr>
        <w:t>इत्यादि ब्राह्मणम्</w:t>
      </w:r>
      <w:r>
        <w:rPr>
          <w:rFonts w:eastAsia="Palanquin Dark" w:cs="Palanquin Dark" w:ascii="Palanquin Dark" w:hAnsi="Palanquin Dark"/>
        </w:rPr>
        <w:t>, '</w:t>
      </w:r>
      <w:r>
        <w:rPr>
          <w:rFonts w:ascii="Palanquin Dark" w:hAnsi="Palanquin Dark" w:eastAsia="Palanquin Dark" w:cs="Palanquin Dark"/>
        </w:rPr>
        <w:t>अथास्मै क्षौममहतं</w:t>
      </w:r>
      <w:r>
        <w:rPr>
          <w:rFonts w:eastAsia="Palanquin Dark" w:cs="Palanquin Dark" w:ascii="Palanquin Dark" w:hAnsi="Palanquin Dark"/>
        </w:rPr>
        <w:t xml:space="preserve">' </w:t>
      </w:r>
      <w:r>
        <w:rPr>
          <w:rFonts w:ascii="Palanquin Dark" w:hAnsi="Palanquin Dark" w:eastAsia="Palanquin Dark" w:cs="Palanquin Dark"/>
        </w:rPr>
        <w:t xml:space="preserve">इत्यादि आसनीहारप्रस्थापनदीक्षात् । दीक्षाव्रतं प्रायणीयक्रियया क्रियते । </w:t>
      </w:r>
      <w:r>
        <w:rPr>
          <w:rFonts w:eastAsia="Palanquin Dark" w:cs="Palanquin Dark" w:ascii="Palanquin Dark" w:hAnsi="Palanquin Dark"/>
        </w:rPr>
        <w:t>'</w:t>
      </w:r>
      <w:r>
        <w:rPr>
          <w:rFonts w:ascii="Palanquin Dark" w:hAnsi="Palanquin Dark" w:eastAsia="Palanquin Dark" w:cs="Palanquin Dark"/>
        </w:rPr>
        <w:t>प्रायणीयाया ध्रौवादष्टौ</w:t>
      </w:r>
      <w:r>
        <w:rPr>
          <w:rFonts w:eastAsia="Palanquin Dark" w:cs="Palanquin Dark" w:ascii="Palanquin Dark" w:hAnsi="Palanquin Dark"/>
        </w:rPr>
        <w:t xml:space="preserve">' </w:t>
      </w:r>
      <w:r>
        <w:rPr>
          <w:rFonts w:ascii="Palanquin Dark" w:hAnsi="Palanquin Dark" w:eastAsia="Palanquin Dark" w:cs="Palanquin Dark"/>
        </w:rPr>
        <w:t xml:space="preserve">इत्यादेः </w:t>
      </w:r>
      <w:r>
        <w:rPr>
          <w:rFonts w:eastAsia="Palanquin Dark" w:cs="Palanquin Dark" w:ascii="Palanquin Dark" w:hAnsi="Palanquin Dark"/>
        </w:rPr>
        <w:t>'</w:t>
      </w:r>
      <w:r>
        <w:rPr>
          <w:rFonts w:ascii="Palanquin Dark" w:hAnsi="Palanquin Dark" w:eastAsia="Palanquin Dark" w:cs="Palanquin Dark"/>
        </w:rPr>
        <w:t>तत्सा गृहेषु निदधाति</w:t>
      </w:r>
      <w:r>
        <w:rPr>
          <w:rFonts w:eastAsia="Palanquin Dark" w:cs="Palanquin Dark" w:ascii="Palanquin Dark" w:hAnsi="Palanquin Dark"/>
        </w:rPr>
        <w:t xml:space="preserve">' </w:t>
      </w:r>
      <w:r>
        <w:rPr>
          <w:rFonts w:ascii="Palanquin Dark" w:hAnsi="Palanquin Dark" w:eastAsia="Palanquin Dark" w:cs="Palanquin Dark"/>
        </w:rPr>
        <w:t xml:space="preserve">इत्यन्तस्य लोपः । अभिषेचनीय एव दशपेयार्थं विक्रयस्य कृतत्वात् </w:t>
      </w:r>
      <w:r>
        <w:rPr>
          <w:rFonts w:eastAsia="Palanquin Dark" w:cs="Palanquin Dark" w:ascii="Palanquin Dark" w:hAnsi="Palanquin Dark"/>
        </w:rPr>
        <w:t>'</w:t>
      </w:r>
      <w:r>
        <w:rPr>
          <w:rFonts w:ascii="Palanquin Dark" w:hAnsi="Palanquin Dark" w:eastAsia="Palanquin Dark" w:cs="Palanquin Dark"/>
        </w:rPr>
        <w:t>देवसूर्य</w:t>
      </w:r>
      <w:r>
        <w:rPr>
          <w:rFonts w:eastAsia="Palanquin Dark" w:cs="Palanquin Dark" w:ascii="Palanquin Dark" w:hAnsi="Palanquin Dark"/>
        </w:rPr>
        <w:t xml:space="preserve">' </w:t>
      </w:r>
      <w:r>
        <w:rPr>
          <w:rFonts w:ascii="Palanquin Dark" w:hAnsi="Palanquin Dark" w:eastAsia="Palanquin Dark" w:cs="Palanquin Dark"/>
        </w:rPr>
        <w:t xml:space="preserve">इत्यादि </w:t>
      </w:r>
      <w:r>
        <w:rPr>
          <w:rFonts w:eastAsia="Palanquin Dark" w:cs="Palanquin Dark" w:ascii="Palanquin Dark" w:hAnsi="Palanquin Dark"/>
        </w:rPr>
        <w:t>'</w:t>
      </w:r>
      <w:r>
        <w:rPr>
          <w:rFonts w:ascii="Palanquin Dark" w:hAnsi="Palanquin Dark" w:eastAsia="Palanquin Dark" w:cs="Palanquin Dark"/>
        </w:rPr>
        <w:t>प्रजाभ्यस्त्वा</w:t>
      </w:r>
      <w:r>
        <w:rPr>
          <w:rFonts w:eastAsia="Palanquin Dark" w:cs="Palanquin Dark" w:ascii="Palanquin Dark" w:hAnsi="Palanquin Dark"/>
        </w:rPr>
        <w:t xml:space="preserve">' </w:t>
      </w:r>
      <w:r>
        <w:rPr>
          <w:rFonts w:ascii="Palanquin Dark" w:hAnsi="Palanquin Dark" w:eastAsia="Palanquin Dark" w:cs="Palanquin Dark"/>
        </w:rPr>
        <w:t>इत्यन्तो लुप्यते</w:t>
      </w:r>
      <w:r>
        <w:rPr>
          <w:rFonts w:eastAsia="Palanquin Dark" w:cs="Palanquin Dark" w:ascii="Palanquin Dark" w:hAnsi="Palanquin Dark"/>
        </w:rPr>
        <w:t xml:space="preserve">; </w:t>
      </w:r>
      <w:r>
        <w:rPr>
          <w:rFonts w:ascii="Palanquin Dark" w:hAnsi="Palanquin Dark" w:eastAsia="Palanquin Dark" w:cs="Palanquin Dark"/>
        </w:rPr>
        <w:t>पूर्वक्रीतत्वात् ॥</w:t>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अथ क्रमविशेपमाह </w:t>
      </w:r>
      <w:r>
        <w:rPr>
          <w:rFonts w:eastAsia="Palanquin Dark" w:cs="Palanquin Dark" w:ascii="Palanquin Dark" w:hAnsi="Palanquin Dark"/>
        </w:rPr>
        <w:t xml:space="preserve">- </w:t>
      </w:r>
      <w:r>
        <w:rPr>
          <w:rFonts w:ascii="Palanquin Dark" w:hAnsi="Palanquin Dark" w:eastAsia="Palanquin Dark" w:cs="Palanquin Dark"/>
        </w:rPr>
        <w:t xml:space="preserve">दशभिर्वत्सतरैरिति ॥ पूर्वमेव क्रीतं पुरोहितगृहं गतं सोमं फलेन सहाहत्य </w:t>
      </w:r>
      <w:r>
        <w:rPr>
          <w:rFonts w:eastAsia="Palanquin Dark" w:cs="Palanquin Dark" w:ascii="Palanquin Dark" w:hAnsi="Palanquin Dark"/>
        </w:rPr>
        <w:t>'</w:t>
      </w:r>
      <w:r>
        <w:rPr>
          <w:rFonts w:ascii="Palanquin Dark" w:hAnsi="Palanquin Dark" w:eastAsia="Palanquin Dark" w:cs="Palanquin Dark"/>
        </w:rPr>
        <w:t>क्षौमेण वाससोपसङ्गृह्य</w:t>
      </w:r>
      <w:r>
        <w:rPr>
          <w:rFonts w:eastAsia="Palanquin Dark" w:cs="Palanquin Dark" w:ascii="Palanquin Dark" w:hAnsi="Palanquin Dark"/>
        </w:rPr>
        <w:t xml:space="preserve">' </w:t>
      </w:r>
      <w:r>
        <w:rPr>
          <w:rFonts w:ascii="Palanquin Dark" w:hAnsi="Palanquin Dark" w:eastAsia="Palanquin Dark" w:cs="Palanquin Dark"/>
        </w:rPr>
        <w:t xml:space="preserve">इत्यादि विस्रंसनान्तं कृत्वा सोमविक्रयेण प्रदाय दशभिर्वत्सतरैः क्रीणाति । द्वितीयं वयः प्राप्नुवन्तो वत्सतराः । </w:t>
      </w:r>
      <w:r>
        <w:rPr>
          <w:rFonts w:eastAsia="Palanquin Dark" w:cs="Palanquin Dark" w:ascii="Palanquin Dark" w:hAnsi="Palanquin Dark"/>
        </w:rPr>
        <w:t>'</w:t>
      </w:r>
      <w:r>
        <w:rPr>
          <w:rFonts w:ascii="Palanquin Dark" w:hAnsi="Palanquin Dark" w:eastAsia="Palanquin Dark" w:cs="Palanquin Dark"/>
        </w:rPr>
        <w:t>वत्सोक्षाश्व</w:t>
      </w:r>
      <w:r>
        <w:rPr>
          <w:rFonts w:eastAsia="Palanquin Dark" w:cs="Palanquin Dark" w:ascii="Palanquin Dark" w:hAnsi="Palanquin Dark"/>
        </w:rPr>
        <w:t xml:space="preserve">' </w:t>
      </w:r>
      <w:r>
        <w:rPr>
          <w:rFonts w:ascii="Palanquin Dark" w:hAnsi="Palanquin Dark" w:eastAsia="Palanquin Dark" w:cs="Palanquin Dark"/>
        </w:rPr>
        <w:t xml:space="preserve">इति ष्टरच् । दश वत्सतरान् सोमविक्रयिणे दक्षिणां दत्वा </w:t>
      </w:r>
      <w:r>
        <w:rPr>
          <w:rFonts w:eastAsia="Palanquin Dark" w:cs="Palanquin Dark" w:ascii="Palanquin Dark" w:hAnsi="Palanquin Dark"/>
        </w:rPr>
        <w:t>'</w:t>
      </w:r>
      <w:r>
        <w:rPr>
          <w:rFonts w:ascii="Palanquin Dark" w:hAnsi="Palanquin Dark" w:eastAsia="Palanquin Dark" w:cs="Palanquin Dark"/>
        </w:rPr>
        <w:t>अस्मे ज्योतिः</w:t>
      </w:r>
      <w:r>
        <w:rPr>
          <w:rFonts w:eastAsia="Palanquin Dark" w:cs="Palanquin Dark" w:ascii="Palanquin Dark" w:hAnsi="Palanquin Dark"/>
        </w:rPr>
        <w:t xml:space="preserve">' </w:t>
      </w:r>
      <w:r>
        <w:rPr>
          <w:rFonts w:ascii="Palanquin Dark" w:hAnsi="Palanquin Dark" w:eastAsia="Palanquin Dark" w:cs="Palanquin Dark"/>
        </w:rPr>
        <w:t xml:space="preserve">इत्यादि कृत्वाऽऽदत्ते सोमम् । </w:t>
      </w:r>
      <w:r>
        <w:rPr>
          <w:rFonts w:eastAsia="Palanquin Dark" w:cs="Palanquin Dark" w:ascii="Palanquin Dark" w:hAnsi="Palanquin Dark"/>
        </w:rPr>
        <w:t>'</w:t>
      </w:r>
      <w:r>
        <w:rPr>
          <w:rFonts w:ascii="Palanquin Dark" w:hAnsi="Palanquin Dark" w:eastAsia="Palanquin Dark" w:cs="Palanquin Dark"/>
        </w:rPr>
        <w:t>मित्रो न एहि</w:t>
      </w:r>
      <w:r>
        <w:rPr>
          <w:rFonts w:eastAsia="Palanquin Dark" w:cs="Palanquin Dark" w:ascii="Palanquin Dark" w:hAnsi="Palanquin Dark"/>
        </w:rPr>
        <w:t xml:space="preserve">' </w:t>
      </w:r>
      <w:r>
        <w:rPr>
          <w:rFonts w:ascii="Palanquin Dark" w:hAnsi="Palanquin Dark" w:eastAsia="Palanquin Dark" w:cs="Palanquin Dark"/>
        </w:rPr>
        <w:t xml:space="preserve">इत्यादि लुप्यते । </w:t>
      </w:r>
      <w:r>
        <w:rPr>
          <w:rFonts w:eastAsia="Palanquin Dark" w:cs="Palanquin Dark" w:ascii="Palanquin Dark" w:hAnsi="Palanquin Dark"/>
        </w:rPr>
        <w:t>'</w:t>
      </w:r>
      <w:r>
        <w:rPr>
          <w:rFonts w:ascii="Palanquin Dark" w:hAnsi="Palanquin Dark" w:eastAsia="Palanquin Dark" w:cs="Palanquin Dark"/>
        </w:rPr>
        <w:t>वनेषु व्यन्तरिक्षम्</w:t>
      </w:r>
      <w:r>
        <w:rPr>
          <w:rFonts w:eastAsia="Palanquin Dark" w:cs="Palanquin Dark" w:ascii="Palanquin Dark" w:hAnsi="Palanquin Dark"/>
        </w:rPr>
        <w:t xml:space="preserve">' </w:t>
      </w:r>
      <w:r>
        <w:rPr>
          <w:rFonts w:ascii="Palanquin Dark" w:hAnsi="Palanquin Dark" w:eastAsia="Palanquin Dark" w:cs="Palanquin Dark"/>
        </w:rPr>
        <w:t>इत्यादि कुर्यात् । ततो हस्तेन राज्ञो नयनमाप्राग्वंशात् । प्राग्वंशसमीपे यत्र कुत्रचित् सोमफले स्थापयित्वाऽऽतिथ्यं कुर्यात् । आतिथ्यान्तरं सौर्येण चरुणेष्ट्वा पौर्वाह्णिकीभ्यां प्रवर्ग्योपसद्भ्यां प्रचर्य</w:t>
      </w:r>
      <w:r>
        <w:rPr>
          <w:rFonts w:eastAsia="Palanquin Dark" w:cs="Palanquin Dark" w:ascii="Palanquin Dark" w:hAnsi="Palanquin Dark"/>
        </w:rPr>
        <w:t xml:space="preserve">, </w:t>
      </w:r>
      <w:r>
        <w:rPr>
          <w:rFonts w:ascii="Palanquin Dark" w:hAnsi="Palanquin Dark" w:eastAsia="Palanquin Dark" w:cs="Palanquin Dark"/>
        </w:rPr>
        <w:t>तदहरेवापराह्णिकीभ्यां प्रचर्य विरामः</w:t>
      </w:r>
      <w:r>
        <w:rPr>
          <w:rFonts w:eastAsia="Palanquin Dark" w:cs="Palanquin Dark" w:ascii="Palanquin Dark" w:hAnsi="Palanquin Dark"/>
        </w:rPr>
        <w:t xml:space="preserve">; </w:t>
      </w:r>
      <w:r>
        <w:rPr>
          <w:rFonts w:ascii="Palanquin Dark" w:hAnsi="Palanquin Dark" w:eastAsia="Palanquin Dark" w:cs="Palanquin Dark"/>
        </w:rPr>
        <w:t xml:space="preserve">एवं प्रथमोपसदन्तमहस्सन्तिष्ठते । दशपेयो भवतीति । एकैकस्मिन् चमसे दशदश ब्राह्मणास्सोमं पिबन्ति यस्मिन् स दशपेयः । अधिकरणे </w:t>
      </w:r>
      <w:r>
        <w:rPr>
          <w:rFonts w:eastAsia="Palanquin Dark" w:cs="Palanquin Dark" w:ascii="Palanquin Dark" w:hAnsi="Palanquin Dark"/>
        </w:rPr>
        <w:t>'</w:t>
      </w:r>
      <w:r>
        <w:rPr>
          <w:rFonts w:ascii="Palanquin Dark" w:hAnsi="Palanquin Dark" w:eastAsia="Palanquin Dark" w:cs="Palanquin Dark"/>
        </w:rPr>
        <w:t>अचो यत्</w:t>
      </w:r>
      <w:r>
        <w:rPr>
          <w:rFonts w:eastAsia="Palanquin Dark" w:cs="Palanquin Dark" w:ascii="Palanquin Dark" w:hAnsi="Palanquin Dark"/>
        </w:rPr>
        <w:t xml:space="preserve">' </w:t>
      </w:r>
      <w:r>
        <w:rPr>
          <w:rFonts w:ascii="Palanquin Dark" w:hAnsi="Palanquin Dark" w:eastAsia="Palanquin Dark" w:cs="Palanquin Dark"/>
        </w:rPr>
        <w:t>इति यत्</w:t>
      </w:r>
      <w:r>
        <w:rPr>
          <w:rFonts w:eastAsia="Palanquin Dark" w:cs="Palanquin Dark" w:ascii="Palanquin Dark" w:hAnsi="Palanquin Dark"/>
        </w:rPr>
        <w:t>, '</w:t>
      </w:r>
      <w:r>
        <w:rPr>
          <w:rFonts w:ascii="Palanquin Dark" w:hAnsi="Palanquin Dark" w:eastAsia="Palanquin Dark" w:cs="Palanquin Dark"/>
        </w:rPr>
        <w:t>ईद्यति</w:t>
      </w:r>
      <w:r>
        <w:rPr>
          <w:rFonts w:eastAsia="Palanquin Dark" w:cs="Palanquin Dark" w:ascii="Palanquin Dark" w:hAnsi="Palanquin Dark"/>
        </w:rPr>
        <w:t xml:space="preserve">' </w:t>
      </w:r>
      <w:r>
        <w:rPr>
          <w:rFonts w:ascii="Palanquin Dark" w:hAnsi="Palanquin Dark" w:eastAsia="Palanquin Dark" w:cs="Palanquin Dark"/>
        </w:rPr>
        <w:t>इतीत्वं</w:t>
      </w:r>
      <w:r>
        <w:rPr>
          <w:rFonts w:eastAsia="Palanquin Dark" w:cs="Palanquin Dark" w:ascii="Palanquin Dark" w:hAnsi="Palanquin Dark"/>
        </w:rPr>
        <w:t xml:space="preserve">, </w:t>
      </w:r>
      <w:r>
        <w:rPr>
          <w:rFonts w:ascii="Palanquin Dark" w:hAnsi="Palanquin Dark" w:eastAsia="Palanquin Dark" w:cs="Palanquin Dark"/>
        </w:rPr>
        <w:t xml:space="preserve">कृदुत्तरपदप्रकृतिस्वरत्वे </w:t>
      </w:r>
      <w:r>
        <w:rPr>
          <w:rFonts w:eastAsia="Palanquin Dark" w:cs="Palanquin Dark" w:ascii="Palanquin Dark" w:hAnsi="Palanquin Dark"/>
        </w:rPr>
        <w:t>'</w:t>
      </w:r>
      <w:r>
        <w:rPr>
          <w:rFonts w:ascii="Palanquin Dark" w:hAnsi="Palanquin Dark" w:eastAsia="Palanquin Dark" w:cs="Palanquin Dark"/>
        </w:rPr>
        <w:t>यतो नावः</w:t>
      </w:r>
      <w:r>
        <w:rPr>
          <w:rFonts w:eastAsia="Palanquin Dark" w:cs="Palanquin Dark" w:ascii="Palanquin Dark" w:hAnsi="Palanquin Dark"/>
        </w:rPr>
        <w:t xml:space="preserve">' </w:t>
      </w:r>
      <w:r>
        <w:rPr>
          <w:rFonts w:ascii="Palanquin Dark" w:hAnsi="Palanquin Dark" w:eastAsia="Palanquin Dark" w:cs="Palanquin Dark"/>
        </w:rPr>
        <w:t>इत्याद्युदात्तत्वम्</w:t>
      </w:r>
      <w:r>
        <w:rPr>
          <w:rFonts w:eastAsia="Palanquin Dark" w:cs="Palanquin Dark" w:ascii="Palanquin Dark" w:hAnsi="Palanquin Dark"/>
        </w:rPr>
        <w:t xml:space="preserve">, </w:t>
      </w:r>
      <w:r>
        <w:rPr>
          <w:rFonts w:ascii="Palanquin Dark" w:hAnsi="Palanquin Dark" w:eastAsia="Palanquin Dark" w:cs="Palanquin Dark"/>
        </w:rPr>
        <w:t>सप्तपर्णादिवद्वीप्साद्यर्थलाभः । पात्रसंसादनकाले प्राकृतेभ्योऽतिरिक्ता दश चमसाः प्रयोक्तव्याः</w:t>
      </w:r>
      <w:r>
        <w:rPr>
          <w:rFonts w:eastAsia="Palanquin Dark" w:cs="Palanquin Dark" w:ascii="Palanquin Dark" w:hAnsi="Palanquin Dark"/>
        </w:rPr>
        <w:t xml:space="preserve">, </w:t>
      </w:r>
      <w:r>
        <w:rPr>
          <w:rFonts w:ascii="Palanquin Dark" w:hAnsi="Palanquin Dark" w:eastAsia="Palanquin Dark" w:cs="Palanquin Dark"/>
        </w:rPr>
        <w:t>उन्नयनकाले चोन्नेतव्या इति शतं ब्राह्मणाः पिबन्तीति । यत एवं चमसेचमसे दशदश ब्राह्मणः पिबन्ति</w:t>
      </w:r>
      <w:r>
        <w:rPr>
          <w:rFonts w:eastAsia="Palanquin Dark" w:cs="Palanquin Dark" w:ascii="Palanquin Dark" w:hAnsi="Palanquin Dark"/>
        </w:rPr>
        <w:t xml:space="preserve">, </w:t>
      </w:r>
      <w:r>
        <w:rPr>
          <w:rFonts w:ascii="Palanquin Dark" w:hAnsi="Palanquin Dark" w:eastAsia="Palanquin Dark" w:cs="Palanquin Dark"/>
        </w:rPr>
        <w:t xml:space="preserve">तस्मात्संहत्य शतं सोमस्य पातारस्सन्तीत्यर्थः । एतेन दशपेयार्थे वीप्सां द्योतयति । ब्राह्मणग्रहणं विशिष्टब्राह्मणपरिग्रहार्थम् । तेन सोमयाजिनः आदशमात्पुरुषादविच्छिन्नसोमपीथाः विद्यावन्तस्त्रैविद्यवृद्धा वा मीमांसादिशास्त्राभियुक्ता वाकोवाक्येतिहासादिपुराणादिज्ञाः कृच्छ्रचान्द्रायणादितपोनिष्ठाः पवित्रार्थेष्टियज्ञक्रतूनामाहर्तारश्च ब्राह्मणाः पातारो वेदितव्याः । सप्तदशं स्तोत्रं भवतीति । सप्तदशस्तोत्रीयाः परिमाणमस्य सप्तदशम् । इदमेव स्तोत्रं स्तोमो भवति । अनुब्राह्मणं च भवति </w:t>
      </w:r>
      <w:r>
        <w:rPr>
          <w:rFonts w:eastAsia="Palanquin Dark" w:cs="Palanquin Dark" w:ascii="Palanquin Dark" w:hAnsi="Palanquin Dark"/>
        </w:rPr>
        <w:t>'</w:t>
      </w:r>
      <w:r>
        <w:rPr>
          <w:rFonts w:ascii="Palanquin Dark" w:hAnsi="Palanquin Dark" w:eastAsia="Palanquin Dark" w:cs="Palanquin Dark"/>
        </w:rPr>
        <w:t>सप्तदशो दशपेयः</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eastAsia="Palanquin Dark" w:cs="Palanquin Dark" w:ascii="Palanquin Dark" w:hAnsi="Palanquin Dark"/>
        </w:rPr>
        <w:t>3</w:t>
      </w:r>
      <w:r>
        <w:rPr>
          <w:rFonts w:ascii="Palanquin Dark" w:hAnsi="Palanquin Dark" w:eastAsia="Palanquin Dark" w:cs="Palanquin Dark"/>
        </w:rPr>
        <w:t>प्राकाशावित्यादि ॥ सौवर्णं दर्पणद्वयमध्वर्यवे ददाति । प्रकाशन्तेऽत्र रूपाणीति प्रकाशः । अधिकरणे घञ्</w:t>
      </w:r>
      <w:r>
        <w:rPr>
          <w:rFonts w:eastAsia="Palanquin Dark" w:cs="Palanquin Dark" w:ascii="Palanquin Dark" w:hAnsi="Palanquin Dark"/>
        </w:rPr>
        <w:t>, '</w:t>
      </w:r>
      <w:r>
        <w:rPr>
          <w:rFonts w:ascii="Palanquin Dark" w:hAnsi="Palanquin Dark" w:eastAsia="Palanquin Dark" w:cs="Palanquin Dark"/>
        </w:rPr>
        <w:t>उपसर्गस्य घञ्यमनुष्ये</w:t>
      </w:r>
      <w:r>
        <w:rPr>
          <w:rFonts w:eastAsia="Palanquin Dark" w:cs="Palanquin Dark" w:ascii="Palanquin Dark" w:hAnsi="Palanquin Dark"/>
        </w:rPr>
        <w:t xml:space="preserve">' </w:t>
      </w:r>
      <w:r>
        <w:rPr>
          <w:rFonts w:ascii="Palanquin Dark" w:hAnsi="Palanquin Dark" w:eastAsia="Palanquin Dark" w:cs="Palanquin Dark"/>
        </w:rPr>
        <w:t>इति दीर्घश्छान्दसो वा</w:t>
      </w:r>
      <w:r>
        <w:rPr>
          <w:rFonts w:eastAsia="Palanquin Dark" w:cs="Palanquin Dark" w:ascii="Palanquin Dark" w:hAnsi="Palanquin Dark"/>
        </w:rPr>
        <w:t xml:space="preserve">, </w:t>
      </w:r>
      <w:r>
        <w:rPr>
          <w:rFonts w:ascii="Palanquin Dark" w:hAnsi="Palanquin Dark" w:eastAsia="Palanquin Dark" w:cs="Palanquin Dark"/>
        </w:rPr>
        <w:t xml:space="preserve">थाथादिनोत्तरपदान्तोदात्तत्वम् । स्रजमित्यादि । अत्रापि हिरण्यस्रजमुद्गात्रे ददाति । रुक्ममिति । रुक्मं रुचकम् । हिरण्यमिति केचित् । अश्वमिति गतम् । द्वादशेति । चतुर्वर्षास्स्त्रीगवीः । पष्ठं वहन्तीति </w:t>
      </w:r>
      <w:r>
        <w:rPr>
          <w:rFonts w:eastAsia="Palanquin Dark" w:cs="Palanquin Dark" w:ascii="Palanquin Dark" w:hAnsi="Palanquin Dark"/>
        </w:rPr>
        <w:t>'</w:t>
      </w:r>
      <w:r>
        <w:rPr>
          <w:rFonts w:ascii="Palanquin Dark" w:hAnsi="Palanquin Dark" w:eastAsia="Palanquin Dark" w:cs="Palanquin Dark"/>
        </w:rPr>
        <w:t>वहेश्च</w:t>
      </w:r>
      <w:r>
        <w:rPr>
          <w:rFonts w:eastAsia="Palanquin Dark" w:cs="Palanquin Dark" w:ascii="Palanquin Dark" w:hAnsi="Palanquin Dark"/>
        </w:rPr>
        <w:t xml:space="preserve">' </w:t>
      </w:r>
      <w:r>
        <w:rPr>
          <w:rFonts w:ascii="Palanquin Dark" w:hAnsi="Palanquin Dark" w:eastAsia="Palanquin Dark" w:cs="Palanquin Dark"/>
        </w:rPr>
        <w:t>इति ण्विः</w:t>
      </w:r>
      <w:r>
        <w:rPr>
          <w:rFonts w:eastAsia="Palanquin Dark" w:cs="Palanquin Dark" w:ascii="Palanquin Dark" w:hAnsi="Palanquin Dark"/>
        </w:rPr>
        <w:t>, '</w:t>
      </w:r>
      <w:r>
        <w:rPr>
          <w:rFonts w:ascii="Palanquin Dark" w:hAnsi="Palanquin Dark" w:eastAsia="Palanquin Dark" w:cs="Palanquin Dark"/>
        </w:rPr>
        <w:t>वाहः</w:t>
      </w:r>
      <w:r>
        <w:rPr>
          <w:rFonts w:eastAsia="Palanquin Dark" w:cs="Palanquin Dark" w:ascii="Palanquin Dark" w:hAnsi="Palanquin Dark"/>
        </w:rPr>
        <w:t xml:space="preserve">' </w:t>
      </w:r>
      <w:r>
        <w:rPr>
          <w:rFonts w:ascii="Palanquin Dark" w:hAnsi="Palanquin Dark" w:eastAsia="Palanquin Dark" w:cs="Palanquin Dark"/>
        </w:rPr>
        <w:t>इति ङीष्</w:t>
      </w:r>
      <w:r>
        <w:rPr>
          <w:rFonts w:eastAsia="Palanquin Dark" w:cs="Palanquin Dark" w:ascii="Palanquin Dark" w:hAnsi="Palanquin Dark"/>
        </w:rPr>
        <w:t>, '</w:t>
      </w:r>
      <w:r>
        <w:rPr>
          <w:rFonts w:ascii="Palanquin Dark" w:hAnsi="Palanquin Dark" w:eastAsia="Palanquin Dark" w:cs="Palanquin Dark"/>
        </w:rPr>
        <w:t>वाह ऊठ्</w:t>
      </w:r>
      <w:r>
        <w:rPr>
          <w:rFonts w:eastAsia="Palanquin Dark" w:cs="Palanquin Dark" w:ascii="Palanquin Dark" w:hAnsi="Palanquin Dark"/>
        </w:rPr>
        <w:t>' '</w:t>
      </w:r>
      <w:r>
        <w:rPr>
          <w:rFonts w:ascii="Palanquin Dark" w:hAnsi="Palanquin Dark" w:eastAsia="Palanquin Dark" w:cs="Palanquin Dark"/>
        </w:rPr>
        <w:t>एत्येधत्यूठ्सु</w:t>
      </w:r>
      <w:r>
        <w:rPr>
          <w:rFonts w:eastAsia="Palanquin Dark" w:cs="Palanquin Dark" w:ascii="Palanquin Dark" w:hAnsi="Palanquin Dark"/>
        </w:rPr>
        <w:t xml:space="preserve">' </w:t>
      </w:r>
      <w:r>
        <w:rPr>
          <w:rFonts w:ascii="Palanquin Dark" w:hAnsi="Palanquin Dark" w:eastAsia="Palanquin Dark" w:cs="Palanquin Dark"/>
        </w:rPr>
        <w:t xml:space="preserve">इति वृद्धिः । द्वौ च दश च द्वादश । </w:t>
      </w:r>
      <w:r>
        <w:rPr>
          <w:rFonts w:eastAsia="Palanquin Dark" w:cs="Palanquin Dark" w:ascii="Palanquin Dark" w:hAnsi="Palanquin Dark"/>
        </w:rPr>
        <w:t>'</w:t>
      </w:r>
      <w:r>
        <w:rPr>
          <w:rFonts w:ascii="Palanquin Dark" w:hAnsi="Palanquin Dark" w:eastAsia="Palanquin Dark" w:cs="Palanquin Dark"/>
        </w:rPr>
        <w:t>अष्टनस्सङ्ख्यायाम्</w:t>
      </w:r>
      <w:r>
        <w:rPr>
          <w:rFonts w:eastAsia="Palanquin Dark" w:cs="Palanquin Dark" w:ascii="Palanquin Dark" w:hAnsi="Palanquin Dark"/>
        </w:rPr>
        <w:t xml:space="preserve">' </w:t>
      </w:r>
      <w:r>
        <w:rPr>
          <w:rFonts w:ascii="Palanquin Dark" w:hAnsi="Palanquin Dark" w:eastAsia="Palanquin Dark" w:cs="Palanquin Dark"/>
        </w:rPr>
        <w:t>इत्यात्वम्</w:t>
      </w:r>
      <w:r>
        <w:rPr>
          <w:rFonts w:eastAsia="Palanquin Dark" w:cs="Palanquin Dark" w:ascii="Palanquin Dark" w:hAnsi="Palanquin Dark"/>
        </w:rPr>
        <w:t>, '</w:t>
      </w:r>
      <w:r>
        <w:rPr>
          <w:rFonts w:ascii="Palanquin Dark" w:hAnsi="Palanquin Dark" w:eastAsia="Palanquin Dark" w:cs="Palanquin Dark"/>
        </w:rPr>
        <w:t>सङ्ख्या</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पूर्वपदप्रकृतिस्वरत्वम् । वशा वन्ध्या । ऋषभः खेलगतिः । ब्राह्मणादाहृत्य शंसति ब्राह्मणानि शंसति वा ब्राह्मणाच्छंसीति । </w:t>
      </w:r>
      <w:r>
        <w:rPr>
          <w:rFonts w:eastAsia="Palanquin Dark" w:cs="Palanquin Dark" w:ascii="Palanquin Dark" w:hAnsi="Palanquin Dark"/>
        </w:rPr>
        <w:t>'</w:t>
      </w:r>
      <w:r>
        <w:rPr>
          <w:rFonts w:ascii="Palanquin Dark" w:hAnsi="Palanquin Dark" w:eastAsia="Palanquin Dark" w:cs="Palanquin Dark"/>
        </w:rPr>
        <w:t>सुप्यजातौ णिनिः</w:t>
      </w:r>
      <w:r>
        <w:rPr>
          <w:rFonts w:eastAsia="Palanquin Dark" w:cs="Palanquin Dark" w:ascii="Palanquin Dark" w:hAnsi="Palanquin Dark"/>
        </w:rPr>
        <w:t>', '</w:t>
      </w:r>
      <w:r>
        <w:rPr>
          <w:rFonts w:ascii="Palanquin Dark" w:hAnsi="Palanquin Dark" w:eastAsia="Palanquin Dark" w:cs="Palanquin Dark"/>
        </w:rPr>
        <w:t>ब्राह्मणाच्छंसिन उपसङ्ख्यानम्</w:t>
      </w:r>
      <w:r>
        <w:rPr>
          <w:rFonts w:eastAsia="Palanquin Dark" w:cs="Palanquin Dark" w:ascii="Palanquin Dark" w:hAnsi="Palanquin Dark"/>
        </w:rPr>
        <w:t xml:space="preserve">' </w:t>
      </w:r>
      <w:r>
        <w:rPr>
          <w:rFonts w:ascii="Palanquin Dark" w:hAnsi="Palanquin Dark" w:eastAsia="Palanquin Dark" w:cs="Palanquin Dark"/>
        </w:rPr>
        <w:t xml:space="preserve">इति पञ्चम्या अलुक् । पक्षान्तरे छान्दसो दुगागमः । नेष्टा च पोता च नेष्टापोतारौ । </w:t>
      </w:r>
      <w:r>
        <w:rPr>
          <w:rFonts w:eastAsia="Palanquin Dark" w:cs="Palanquin Dark" w:ascii="Palanquin Dark" w:hAnsi="Palanquin Dark"/>
        </w:rPr>
        <w:t>'</w:t>
      </w:r>
      <w:r>
        <w:rPr>
          <w:rFonts w:ascii="Palanquin Dark" w:hAnsi="Palanquin Dark" w:eastAsia="Palanquin Dark" w:cs="Palanquin Dark"/>
        </w:rPr>
        <w:t>आनङृतो द्वन्द्वे</w:t>
      </w:r>
      <w:r>
        <w:rPr>
          <w:rFonts w:eastAsia="Palanquin Dark" w:cs="Palanquin Dark" w:ascii="Palanquin Dark" w:hAnsi="Palanquin Dark"/>
        </w:rPr>
        <w:t xml:space="preserve">' </w:t>
      </w:r>
      <w:r>
        <w:rPr>
          <w:rFonts w:ascii="Palanquin Dark" w:hAnsi="Palanquin Dark" w:eastAsia="Palanquin Dark" w:cs="Palanquin Dark"/>
        </w:rPr>
        <w:t xml:space="preserve">इत्यानङ् । स्थूरीति । स्थूरिः पष्ठवाट् । तत्साधर्म्याद्गोयुक्तो रथ उच्यते । यवाचितं यवा अस्मिन्नाचीयन्ते यवैर्वा आचितमिति शकटमुच्यते । </w:t>
      </w:r>
      <w:r>
        <w:rPr>
          <w:rFonts w:eastAsia="Palanquin Dark" w:cs="Palanquin Dark" w:ascii="Palanquin Dark" w:hAnsi="Palanquin Dark"/>
        </w:rPr>
        <w:t>'</w:t>
      </w:r>
      <w:r>
        <w:rPr>
          <w:rFonts w:ascii="Palanquin Dark" w:hAnsi="Palanquin Dark" w:eastAsia="Palanquin Dark" w:cs="Palanquin Dark"/>
        </w:rPr>
        <w:t>संज्ञायामनाचितादीनाम्</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 व्यत्ययेन प्रवर्तते । अच्छाभिमुख्येन ब्रवीतीत्यच्छावाकः । </w:t>
      </w:r>
      <w:r>
        <w:rPr>
          <w:rFonts w:eastAsia="Palanquin Dark" w:cs="Palanquin Dark" w:ascii="Palanquin Dark" w:hAnsi="Palanquin Dark"/>
        </w:rPr>
        <w:t>'</w:t>
      </w:r>
      <w:r>
        <w:rPr>
          <w:rFonts w:ascii="Palanquin Dark" w:hAnsi="Palanquin Dark" w:eastAsia="Palanquin Dark" w:cs="Palanquin Dark"/>
        </w:rPr>
        <w:t>हलश्च</w:t>
      </w:r>
      <w:r>
        <w:rPr>
          <w:rFonts w:eastAsia="Palanquin Dark" w:cs="Palanquin Dark" w:ascii="Palanquin Dark" w:hAnsi="Palanquin Dark"/>
        </w:rPr>
        <w:t xml:space="preserve">' </w:t>
      </w:r>
      <w:r>
        <w:rPr>
          <w:rFonts w:ascii="Palanquin Dark" w:hAnsi="Palanquin Dark" w:eastAsia="Palanquin Dark" w:cs="Palanquin Dark"/>
        </w:rPr>
        <w:t>इति संज्ञायां घञ्</w:t>
      </w:r>
      <w:r>
        <w:rPr>
          <w:rFonts w:eastAsia="Palanquin Dark" w:cs="Palanquin Dark" w:ascii="Palanquin Dark" w:hAnsi="Palanquin Dark"/>
        </w:rPr>
        <w:t xml:space="preserve">, </w:t>
      </w:r>
      <w:r>
        <w:rPr>
          <w:rFonts w:ascii="Palanquin Dark" w:hAnsi="Palanquin Dark" w:eastAsia="Palanquin Dark" w:cs="Palanquin Dark"/>
        </w:rPr>
        <w:t xml:space="preserve">छान्दसो दीर्घः । अनड्वाहमिति । अनो वहतीत्यनड्वान् । पृषोदरादिः । अग्निमिन्ध इत्यग्नीत् । भार्गव इति । ऋत्विग्वरण एव भार्गवः भृगोरपत्यं तत्र वरितव्यः । श्रायन्तीयमिति । ब्रह्मणस्साम ब्रह्मसामम् । पूर्ववदच् । श्रायन्तीयं भवति </w:t>
      </w:r>
      <w:r>
        <w:rPr>
          <w:rFonts w:eastAsia="Palanquin Dark" w:cs="Palanquin Dark" w:ascii="Palanquin Dark" w:hAnsi="Palanquin Dark"/>
        </w:rPr>
        <w:t>'</w:t>
      </w:r>
      <w:r>
        <w:rPr>
          <w:rFonts w:ascii="Palanquin Dark" w:hAnsi="Palanquin Dark" w:eastAsia="Palanquin Dark" w:cs="Palanquin Dark"/>
        </w:rPr>
        <w:t>श्रायन्त सूर्यम्</w:t>
      </w:r>
      <w:r>
        <w:rPr>
          <w:rFonts w:eastAsia="Palanquin Dark" w:cs="Palanquin Dark" w:ascii="Palanquin Dark" w:hAnsi="Palanquin Dark"/>
        </w:rPr>
        <w:t xml:space="preserve">' </w:t>
      </w:r>
      <w:r>
        <w:rPr>
          <w:rFonts w:ascii="Palanquin Dark" w:hAnsi="Palanquin Dark" w:eastAsia="Palanquin Dark" w:cs="Palanquin Dark"/>
        </w:rPr>
        <w:t xml:space="preserve">इत्यस्यामृचि गेयं भवति । श्रायन्तशब्दोस्मिन्नस्तीति श्रायन्तीयं साम । </w:t>
      </w:r>
      <w:r>
        <w:rPr>
          <w:rFonts w:eastAsia="Palanquin Dark" w:cs="Palanquin Dark" w:ascii="Palanquin Dark" w:hAnsi="Palanquin Dark"/>
        </w:rPr>
        <w:t>'</w:t>
      </w:r>
      <w:r>
        <w:rPr>
          <w:rFonts w:ascii="Palanquin Dark" w:hAnsi="Palanquin Dark" w:eastAsia="Palanquin Dark" w:cs="Palanquin Dark"/>
        </w:rPr>
        <w:t>मतौ छस्सूक्तसाम्नोः</w:t>
      </w:r>
      <w:r>
        <w:rPr>
          <w:rFonts w:eastAsia="Palanquin Dark" w:cs="Palanquin Dark" w:ascii="Palanquin Dark" w:hAnsi="Palanquin Dark"/>
        </w:rPr>
        <w:t xml:space="preserve">' </w:t>
      </w:r>
      <w:r>
        <w:rPr>
          <w:rFonts w:ascii="Palanquin Dark" w:hAnsi="Palanquin Dark" w:eastAsia="Palanquin Dark" w:cs="Palanquin Dark"/>
        </w:rPr>
        <w:t>इति छः । वारवन्तीयमिति । अग्निष्टोमस्य सामाग्निष्टोमसामं</w:t>
      </w:r>
      <w:r>
        <w:rPr>
          <w:rFonts w:eastAsia="Palanquin Dark" w:cs="Palanquin Dark" w:ascii="Palanquin Dark" w:hAnsi="Palanquin Dark"/>
        </w:rPr>
        <w:t xml:space="preserve">, </w:t>
      </w:r>
      <w:r>
        <w:rPr>
          <w:rFonts w:ascii="Palanquin Dark" w:hAnsi="Palanquin Dark" w:eastAsia="Palanquin Dark" w:cs="Palanquin Dark"/>
        </w:rPr>
        <w:t xml:space="preserve">येनाग्निष्टोमस्सन्तिष्ठते । पूर्ववदच् । तद्वारवन्तीयं भवपि । </w:t>
      </w:r>
      <w:r>
        <w:rPr>
          <w:rFonts w:eastAsia="Palanquin Dark" w:cs="Palanquin Dark" w:ascii="Palanquin Dark" w:hAnsi="Palanquin Dark"/>
        </w:rPr>
        <w:t>'</w:t>
      </w:r>
      <w:r>
        <w:rPr>
          <w:rFonts w:ascii="Palanquin Dark" w:hAnsi="Palanquin Dark" w:eastAsia="Palanquin Dark" w:cs="Palanquin Dark"/>
        </w:rPr>
        <w:t>अश्वं न त्वा वारवन्तम्</w:t>
      </w:r>
      <w:r>
        <w:rPr>
          <w:rFonts w:eastAsia="Palanquin Dark" w:cs="Palanquin Dark" w:ascii="Palanquin Dark" w:hAnsi="Palanquin Dark"/>
        </w:rPr>
        <w:t xml:space="preserve">' </w:t>
      </w:r>
      <w:r>
        <w:rPr>
          <w:rFonts w:ascii="Palanquin Dark" w:hAnsi="Palanquin Dark" w:eastAsia="Palanquin Dark" w:cs="Palanquin Dark"/>
        </w:rPr>
        <w:t>इत्यस्यामृचि गेयं भवति । वारवन्तमित्यस्मात्पूर्ववन्मत्वर्थे छः । सारस्वतीरिति । सरस्वतीनाम नदी । तदीया अपो वसतीवरीर्गृह्णाति</w:t>
      </w:r>
      <w:r>
        <w:rPr>
          <w:rFonts w:eastAsia="Palanquin Dark" w:cs="Palanquin Dark" w:ascii="Palanquin Dark" w:hAnsi="Palanquin Dark"/>
        </w:rPr>
        <w:t xml:space="preserve">, </w:t>
      </w:r>
      <w:r>
        <w:rPr>
          <w:rFonts w:ascii="Palanquin Dark" w:hAnsi="Palanquin Dark" w:eastAsia="Palanquin Dark" w:cs="Palanquin Dark"/>
        </w:rPr>
        <w:t xml:space="preserve">यदा सरस्वत्यास्समीपे यजते । इतरथा सरस्वतीजलमाहृत्य बहुयाजिकुम्भस्थं गृह्णातीत्याहुः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इत्यद्भ्यो द्वितीयाया उदात्तत्वम् ॥</w:t>
      </w:r>
    </w:p>
    <w:p>
      <w:pPr>
        <w:pStyle w:val="Normal"/>
        <w:rPr/>
      </w:pPr>
      <w:r>
        <w:rPr>
          <w:rFonts w:ascii="Palanquin Dark" w:hAnsi="Palanquin Dark" w:eastAsia="Palanquin Dark" w:cs="Palanquin Dark"/>
        </w:rPr>
        <w:t>इत्यष्टमेऽष्टादशोऽनुवाकः ॥</w:t>
      </w:r>
    </w:p>
    <w:p>
      <w:pPr>
        <w:pStyle w:val="Normal"/>
        <w:rPr>
          <w:rFonts w:ascii="Palanquin Dark" w:hAnsi="Palanquin Dark" w:eastAsia="Palanquin Dark" w:cs="Palanquin Dark"/>
        </w:rPr>
      </w:pPr>
      <w:r>
        <w:rPr>
          <w:rFonts w:eastAsia="Palanquin Dark" w:cs="Palanquin Dark" w:ascii="Palanquin Dark" w:hAnsi="Palanquin Dark"/>
        </w:rPr>
        <w:t>1.8.19</w:t>
        <w:tab/>
      </w:r>
    </w:p>
    <w:p>
      <w:pPr>
        <w:pStyle w:val="Normal"/>
        <w:rPr/>
      </w:pPr>
      <w:r>
        <w:rPr>
          <w:rFonts w:eastAsia="Palanquin Dark" w:cs="Palanquin Dark" w:ascii="Palanquin Dark" w:hAnsi="Palanquin Dark"/>
        </w:rPr>
        <w:t>1</w:t>
      </w:r>
      <w:r>
        <w:rPr>
          <w:rFonts w:ascii="Palanquin Dark" w:hAnsi="Palanquin Dark" w:eastAsia="Palanquin Dark" w:cs="Palanquin Dark"/>
        </w:rPr>
        <w:t>अथ पञ्चहविषामवेष्ट्योदवस्यति</w:t>
      </w:r>
      <w:r>
        <w:rPr>
          <w:rFonts w:eastAsia="Palanquin Dark" w:cs="Palanquin Dark" w:ascii="Palanquin Dark" w:hAnsi="Palanquin Dark"/>
        </w:rPr>
        <w:t xml:space="preserve">, </w:t>
      </w:r>
      <w:r>
        <w:rPr>
          <w:rFonts w:ascii="Palanquin Dark" w:hAnsi="Palanquin Dark" w:eastAsia="Palanquin Dark" w:cs="Palanquin Dark"/>
        </w:rPr>
        <w:t xml:space="preserve">तां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आग्नेयमित्यादि ॥ </w:t>
      </w:r>
      <w:r>
        <w:rPr>
          <w:rFonts w:eastAsia="Palanquin Dark" w:cs="Palanquin Dark" w:ascii="Palanquin Dark" w:hAnsi="Palanquin Dark"/>
        </w:rPr>
        <w:t>'</w:t>
      </w:r>
      <w:r>
        <w:rPr>
          <w:rFonts w:ascii="Palanquin Dark" w:hAnsi="Palanquin Dark" w:eastAsia="Palanquin Dark" w:cs="Palanquin Dark"/>
        </w:rPr>
        <w:t>ईश्वरो वा एष दिशोनून्मदितोः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आग्नेयैन्द्रवैश्वदेवमैत्रावरुणबार्हस्पत्यानि पञ्च हवींषि निर्वपति । हिरण्यऋषभपष्ठौहीवशाशितिपृष्ठेत्येतानि दक्षिणाकाले देयनि । सन्तिष्ठते दशपेयः । </w:t>
      </w:r>
      <w:r>
        <w:rPr>
          <w:rFonts w:eastAsia="Palanquin Dark" w:cs="Palanquin Dark" w:ascii="Palanquin Dark" w:hAnsi="Palanquin Dark"/>
        </w:rPr>
        <w:t>'</w:t>
      </w:r>
      <w:r>
        <w:rPr>
          <w:rFonts w:ascii="Palanquin Dark" w:hAnsi="Palanquin Dark" w:eastAsia="Palanquin Dark" w:cs="Palanquin Dark"/>
        </w:rPr>
        <w:t>एतया दिशामवेष्ट्या तेजस्कामो ब्राह्मणो राजन्यो वा वैश्यो वा</w:t>
      </w:r>
      <w:r>
        <w:rPr>
          <w:rFonts w:eastAsia="Palanquin Dark" w:cs="Palanquin Dark" w:ascii="Palanquin Dark" w:hAnsi="Palanquin Dark"/>
        </w:rPr>
        <w:t xml:space="preserve">' </w:t>
      </w:r>
      <w:r>
        <w:rPr>
          <w:rFonts w:ascii="Palanquin Dark" w:hAnsi="Palanquin Dark" w:eastAsia="Palanquin Dark" w:cs="Palanquin Dark"/>
        </w:rPr>
        <w:t>इत्ययज्ञसंयुक्तं केचिदाहुः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अथ यस्यां दशपेयासमाप्तिस्तस्यां प्रथमायामपराह्णे द्विपशुना पशुबन्धेन यजते</w:t>
      </w:r>
      <w:r>
        <w:rPr>
          <w:rFonts w:eastAsia="Palanquin Dark" w:cs="Palanquin Dark" w:ascii="Palanquin Dark" w:hAnsi="Palanquin Dark"/>
        </w:rPr>
        <w:t xml:space="preserve">, </w:t>
      </w:r>
      <w:r>
        <w:rPr>
          <w:rFonts w:ascii="Palanquin Dark" w:hAnsi="Palanquin Dark" w:eastAsia="Palanquin Dark" w:cs="Palanquin Dark"/>
        </w:rPr>
        <w:t xml:space="preserve">तं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आदित्यां मल्हामिति ॥ आदित्यो देवता । </w:t>
      </w:r>
      <w:r>
        <w:rPr>
          <w:rFonts w:eastAsia="Palanquin Dark" w:cs="Palanquin Dark" w:ascii="Palanquin Dark" w:hAnsi="Palanquin Dark"/>
        </w:rPr>
        <w:t>'</w:t>
      </w:r>
      <w:r>
        <w:rPr>
          <w:rFonts w:ascii="Palanquin Dark" w:hAnsi="Palanquin Dark" w:eastAsia="Palanquin Dark" w:cs="Palanquin Dark"/>
        </w:rPr>
        <w:t>दित्यदित्यादित्य</w:t>
      </w:r>
      <w:r>
        <w:rPr>
          <w:rFonts w:eastAsia="Palanquin Dark" w:cs="Palanquin Dark" w:ascii="Palanquin Dark" w:hAnsi="Palanquin Dark"/>
        </w:rPr>
        <w:t xml:space="preserve">' </w:t>
      </w:r>
      <w:r>
        <w:rPr>
          <w:rFonts w:ascii="Palanquin Dark" w:hAnsi="Palanquin Dark" w:eastAsia="Palanquin Dark" w:cs="Palanquin Dark"/>
        </w:rPr>
        <w:t>इति ण्यः । मल्हा मणिला अजा</w:t>
      </w:r>
      <w:r>
        <w:rPr>
          <w:rFonts w:eastAsia="Palanquin Dark" w:cs="Palanquin Dark" w:ascii="Palanquin Dark" w:hAnsi="Palanquin Dark"/>
        </w:rPr>
        <w:t xml:space="preserve">, </w:t>
      </w:r>
      <w:r>
        <w:rPr>
          <w:rFonts w:ascii="Palanquin Dark" w:hAnsi="Palanquin Dark" w:eastAsia="Palanquin Dark" w:cs="Palanquin Dark"/>
        </w:rPr>
        <w:t>यस्या ग्रीवायां मणिवन्मांसद्वयमवलम्बते । तादृशीं गर्भिणीमालभेत । मारुतीं च पृश्निं श्वेतवर्णां पष्ठौहीम् । उक्ता पष्ठौही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श्वोभूते द्वितीयायां सात्यदूतानां त्रिहविषेष्ट्या यजते</w:t>
      </w:r>
      <w:r>
        <w:rPr>
          <w:rFonts w:eastAsia="Palanquin Dark" w:cs="Palanquin Dark" w:ascii="Palanquin Dark" w:hAnsi="Palanquin Dark"/>
        </w:rPr>
        <w:t xml:space="preserve">, </w:t>
      </w:r>
      <w:r>
        <w:rPr>
          <w:rFonts w:ascii="Palanquin Dark" w:hAnsi="Palanquin Dark" w:eastAsia="Palanquin Dark" w:cs="Palanquin Dark"/>
        </w:rPr>
        <w:t xml:space="preserve">तां विदधाति </w:t>
      </w:r>
      <w:r>
        <w:rPr>
          <w:rFonts w:eastAsia="Palanquin Dark" w:cs="Palanquin Dark" w:ascii="Palanquin Dark" w:hAnsi="Palanquin Dark"/>
        </w:rPr>
        <w:t xml:space="preserve">- </w:t>
      </w:r>
      <w:r>
        <w:rPr>
          <w:rFonts w:ascii="Palanquin Dark" w:hAnsi="Palanquin Dark" w:eastAsia="Palanquin Dark" w:cs="Palanquin Dark"/>
        </w:rPr>
        <w:t xml:space="preserve">अश्विभ्यामित्यादि ॥ अश्विनौ पूषा च सम्भूय देवते । </w:t>
      </w:r>
      <w:r>
        <w:rPr>
          <w:rFonts w:eastAsia="Palanquin Dark" w:cs="Palanquin Dark" w:ascii="Palanquin Dark" w:hAnsi="Palanquin Dark"/>
        </w:rPr>
        <w:t>'</w:t>
      </w:r>
      <w:r>
        <w:rPr>
          <w:rFonts w:ascii="Palanquin Dark" w:hAnsi="Palanquin Dark" w:eastAsia="Palanquin Dark" w:cs="Palanquin Dark"/>
        </w:rPr>
        <w:t>अश्विभ्यां पूष्णे जुष्टं निर्वपामि</w:t>
      </w:r>
      <w:r>
        <w:rPr>
          <w:rFonts w:eastAsia="Palanquin Dark" w:cs="Palanquin Dark" w:ascii="Palanquin Dark" w:hAnsi="Palanquin Dark"/>
        </w:rPr>
        <w:t xml:space="preserve">' </w:t>
      </w:r>
      <w:r>
        <w:rPr>
          <w:rFonts w:ascii="Palanquin Dark" w:hAnsi="Palanquin Dark" w:eastAsia="Palanquin Dark" w:cs="Palanquin Dark"/>
        </w:rPr>
        <w:t xml:space="preserve">इति निर्वापः । पूष्ण इत्याद्युदात्तनिवृत्तिस्वरेण चतुर्थ्या उदात्तत्वम् । सरस्वान् सत्यवाङ्नाम देवता । सत्यं वक्ति सत्यवाक् । </w:t>
      </w:r>
      <w:r>
        <w:rPr>
          <w:rFonts w:eastAsia="Palanquin Dark" w:cs="Palanquin Dark" w:ascii="Palanquin Dark" w:hAnsi="Palanquin Dark"/>
        </w:rPr>
        <w:t>'</w:t>
      </w:r>
      <w:r>
        <w:rPr>
          <w:rFonts w:ascii="Palanquin Dark" w:hAnsi="Palanquin Dark" w:eastAsia="Palanquin Dark" w:cs="Palanquin Dark"/>
        </w:rPr>
        <w:t>क्विब्वचि</w:t>
      </w:r>
      <w:r>
        <w:rPr>
          <w:rFonts w:eastAsia="Palanquin Dark" w:cs="Palanquin Dark" w:ascii="Palanquin Dark" w:hAnsi="Palanquin Dark"/>
        </w:rPr>
        <w:t xml:space="preserve">' </w:t>
      </w:r>
      <w:r>
        <w:rPr>
          <w:rFonts w:ascii="Palanquin Dark" w:hAnsi="Palanquin Dark" w:eastAsia="Palanquin Dark" w:cs="Palanquin Dark"/>
        </w:rPr>
        <w:t>इत्यादिना क्विब्दीर्घौ</w:t>
      </w:r>
      <w:r>
        <w:rPr>
          <w:rFonts w:eastAsia="Palanquin Dark" w:cs="Palanquin Dark" w:ascii="Palanquin Dark" w:hAnsi="Palanquin Dark"/>
        </w:rPr>
        <w:t xml:space="preserve">, </w:t>
      </w:r>
      <w:r>
        <w:rPr>
          <w:rFonts w:ascii="Palanquin Dark" w:hAnsi="Palanquin Dark" w:eastAsia="Palanquin Dark" w:cs="Palanquin Dark"/>
        </w:rPr>
        <w:t>कृदुत्तरपदप्रकृतिस्वरत्वम्</w:t>
      </w:r>
      <w:r>
        <w:rPr>
          <w:rFonts w:eastAsia="Palanquin Dark" w:cs="Palanquin Dark" w:ascii="Palanquin Dark" w:hAnsi="Palanquin Dark"/>
        </w:rPr>
        <w:t>, '</w:t>
      </w:r>
      <w:r>
        <w:rPr>
          <w:rFonts w:ascii="Palanquin Dark" w:hAnsi="Palanquin Dark" w:eastAsia="Palanquin Dark" w:cs="Palanquin Dark"/>
        </w:rPr>
        <w:t>अन्तोदात्तादुत्तरपदात्</w:t>
      </w:r>
      <w:r>
        <w:rPr>
          <w:rFonts w:eastAsia="Palanquin Dark" w:cs="Palanquin Dark" w:ascii="Palanquin Dark" w:hAnsi="Palanquin Dark"/>
        </w:rPr>
        <w:t xml:space="preserve">' </w:t>
      </w:r>
      <w:r>
        <w:rPr>
          <w:rFonts w:ascii="Palanquin Dark" w:hAnsi="Palanquin Dark" w:eastAsia="Palanquin Dark" w:cs="Palanquin Dark"/>
        </w:rPr>
        <w:t>इति विभक्त्युदात्तत्वं नित्यसमासत्वान्न भवति । बहुव्रीहौ त्रिचक्रादित्वादुत्तरपदान्तोदात्तत्वम्</w:t>
      </w:r>
      <w:r>
        <w:rPr>
          <w:rFonts w:eastAsia="Palanquin Dark" w:cs="Palanquin Dark" w:ascii="Palanquin Dark" w:hAnsi="Palanquin Dark"/>
        </w:rPr>
        <w:t>, '</w:t>
      </w:r>
      <w:r>
        <w:rPr>
          <w:rFonts w:ascii="Palanquin Dark" w:hAnsi="Palanquin Dark" w:eastAsia="Palanquin Dark" w:cs="Palanquin Dark"/>
        </w:rPr>
        <w:t>अन्यतरस्यां</w:t>
      </w:r>
      <w:r>
        <w:rPr>
          <w:rFonts w:eastAsia="Palanquin Dark" w:cs="Palanquin Dark" w:ascii="Palanquin Dark" w:hAnsi="Palanquin Dark"/>
        </w:rPr>
        <w:t xml:space="preserve">' </w:t>
      </w:r>
      <w:r>
        <w:rPr>
          <w:rFonts w:ascii="Palanquin Dark" w:hAnsi="Palanquin Dark" w:eastAsia="Palanquin Dark" w:cs="Palanquin Dark"/>
        </w:rPr>
        <w:t xml:space="preserve">इति वचनाद्विभक्त्युदात्तत्वाभावः । सवित्रे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विभक्त्युदात्तत्वम् । सत्यप्रसवाय सत्याभ्यनुज्ञानाय तिसृधन्वं शुष्कदृतिश्च दक्षिणा । तिसृभिरिषुभिर्युक्तं धनुः तिसृधन्वम् । शुष्का केवला दृतिश्शुष्कदृतिः ॥</w:t>
      </w:r>
    </w:p>
    <w:p>
      <w:pPr>
        <w:pStyle w:val="Normal"/>
        <w:rPr/>
      </w:pPr>
      <w:r>
        <w:rPr/>
      </w:r>
    </w:p>
    <w:p>
      <w:pPr>
        <w:pStyle w:val="Normal"/>
        <w:rPr/>
      </w:pPr>
      <w:r>
        <w:rPr>
          <w:rFonts w:ascii="Palanquin Dark" w:hAnsi="Palanquin Dark" w:eastAsia="Palanquin Dark" w:cs="Palanquin Dark"/>
        </w:rPr>
        <w:t>इत्यष्टमे एकोनविंशोनुवाकः ॥</w:t>
      </w:r>
    </w:p>
    <w:p>
      <w:pPr>
        <w:pStyle w:val="Normal"/>
        <w:rPr>
          <w:rFonts w:ascii="Palanquin Dark" w:hAnsi="Palanquin Dark" w:eastAsia="Palanquin Dark" w:cs="Palanquin Dark"/>
        </w:rPr>
      </w:pPr>
      <w:r>
        <w:rPr>
          <w:rFonts w:eastAsia="Palanquin Dark" w:cs="Palanquin Dark" w:ascii="Palanquin Dark" w:hAnsi="Palanquin Dark"/>
        </w:rPr>
        <w:t>1.8.20</w:t>
        <w:tab/>
      </w:r>
    </w:p>
    <w:p>
      <w:pPr>
        <w:pStyle w:val="Normal"/>
        <w:rPr/>
      </w:pPr>
      <w:r>
        <w:rPr>
          <w:rFonts w:eastAsia="Palanquin Dark" w:cs="Palanquin Dark" w:ascii="Palanquin Dark" w:hAnsi="Palanquin Dark"/>
        </w:rPr>
        <w:t>1</w:t>
      </w:r>
      <w:r>
        <w:rPr>
          <w:rFonts w:ascii="Palanquin Dark" w:hAnsi="Palanquin Dark" w:eastAsia="Palanquin Dark" w:cs="Palanquin Dark"/>
        </w:rPr>
        <w:t>तस्मिन्नपराह्णे षड्बिः प्रयुजां हविर्भिर्यजते</w:t>
      </w:r>
      <w:r>
        <w:rPr>
          <w:rFonts w:eastAsia="Palanquin Dark" w:cs="Palanquin Dark" w:ascii="Palanquin Dark" w:hAnsi="Palanquin Dark"/>
        </w:rPr>
        <w:t xml:space="preserve">, </w:t>
      </w:r>
      <w:r>
        <w:rPr>
          <w:rFonts w:ascii="Palanquin Dark" w:hAnsi="Palanquin Dark" w:eastAsia="Palanquin Dark" w:cs="Palanquin Dark"/>
        </w:rPr>
        <w:t xml:space="preserve">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आग्नेयमिति ॥ प्रयुजां हविर्भिर्यक्ष्ये इति सङ्कल्पः । षड्ढविष्क एको यज्ञ इति आग्नेयेष्ट्यन्ते सत्यान् दूतान् दक्षिणाद्रव्यहस्तान् प्रतिराजभ्यः प्रहिणोति । </w:t>
      </w:r>
      <w:r>
        <w:rPr>
          <w:rFonts w:eastAsia="Palanquin Dark" w:cs="Palanquin Dark" w:ascii="Palanquin Dark" w:hAnsi="Palanquin Dark"/>
        </w:rPr>
        <w:t>'</w:t>
      </w:r>
      <w:r>
        <w:rPr>
          <w:rFonts w:ascii="Palanquin Dark" w:hAnsi="Palanquin Dark" w:eastAsia="Palanquin Dark" w:cs="Palanquin Dark"/>
        </w:rPr>
        <w:t>अभ्यषिक्षि राजाऽभूवम्</w:t>
      </w:r>
      <w:r>
        <w:rPr>
          <w:rFonts w:eastAsia="Palanquin Dark" w:cs="Palanquin Dark" w:ascii="Palanquin Dark" w:hAnsi="Palanquin Dark"/>
        </w:rPr>
        <w:t xml:space="preserve">' </w:t>
      </w:r>
      <w:r>
        <w:rPr>
          <w:rFonts w:ascii="Palanquin Dark" w:hAnsi="Palanquin Dark" w:eastAsia="Palanquin Dark" w:cs="Palanquin Dark"/>
        </w:rPr>
        <w:t>इति चावेदनं</w:t>
      </w:r>
      <w:r>
        <w:rPr>
          <w:rFonts w:eastAsia="Palanquin Dark" w:cs="Palanquin Dark" w:ascii="Palanquin Dark" w:hAnsi="Palanquin Dark"/>
        </w:rPr>
        <w:t xml:space="preserve">, </w:t>
      </w:r>
      <w:r>
        <w:rPr>
          <w:rFonts w:ascii="Palanquin Dark" w:hAnsi="Palanquin Dark" w:eastAsia="Palanquin Dark" w:cs="Palanquin Dark"/>
        </w:rPr>
        <w:t xml:space="preserve">आगतेषु दक्षिणाद्रव्याणि ऋत्विग्भ्य एव ददाति । ततस्सौम्यसावित्रबार्हस्पत्यत्वाष्ट्रवैश्वानराणि हवींषि । विश्वेषां नराणां सम्बन्धी वैश्वानरः । </w:t>
      </w:r>
      <w:r>
        <w:rPr>
          <w:rFonts w:eastAsia="Palanquin Dark" w:cs="Palanquin Dark" w:ascii="Palanquin Dark" w:hAnsi="Palanquin Dark"/>
        </w:rPr>
        <w:t>'</w:t>
      </w:r>
      <w:r>
        <w:rPr>
          <w:rFonts w:ascii="Palanquin Dark" w:hAnsi="Palanquin Dark" w:eastAsia="Palanquin Dark" w:cs="Palanquin Dark"/>
        </w:rPr>
        <w:t>नरे संज्ञायाम्</w:t>
      </w:r>
      <w:r>
        <w:rPr>
          <w:rFonts w:eastAsia="Palanquin Dark" w:cs="Palanquin Dark" w:ascii="Palanquin Dark" w:hAnsi="Palanquin Dark"/>
        </w:rPr>
        <w:t xml:space="preserve">' </w:t>
      </w:r>
      <w:r>
        <w:rPr>
          <w:rFonts w:ascii="Palanquin Dark" w:hAnsi="Palanquin Dark" w:eastAsia="Palanquin Dark" w:cs="Palanquin Dark"/>
        </w:rPr>
        <w:t>इति दीर्घत्वम् । अत्र दक्षिणः दक्षिणतो युक्तः रथवाहनस्यासौ वाहो वाहकः गौर्दक्षिणा देया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श्वोभूते सारस्वतादीभिः प्रयुजां हविर्भिर्यजते</w:t>
      </w:r>
      <w:r>
        <w:rPr>
          <w:rFonts w:eastAsia="Palanquin Dark" w:cs="Palanquin Dark" w:ascii="Palanquin Dark" w:hAnsi="Palanquin Dark"/>
        </w:rPr>
        <w:t xml:space="preserve">, </w:t>
      </w:r>
      <w:r>
        <w:rPr>
          <w:rFonts w:ascii="Palanquin Dark" w:hAnsi="Palanquin Dark" w:eastAsia="Palanquin Dark" w:cs="Palanquin Dark"/>
        </w:rPr>
        <w:t xml:space="preserve">तानि विदधाति </w:t>
      </w:r>
      <w:r>
        <w:rPr>
          <w:rFonts w:eastAsia="Palanquin Dark" w:cs="Palanquin Dark" w:ascii="Palanquin Dark" w:hAnsi="Palanquin Dark"/>
        </w:rPr>
        <w:t xml:space="preserve">- </w:t>
      </w:r>
      <w:r>
        <w:rPr>
          <w:rFonts w:ascii="Palanquin Dark" w:hAnsi="Palanquin Dark" w:eastAsia="Palanquin Dark" w:cs="Palanquin Dark"/>
        </w:rPr>
        <w:t xml:space="preserve">सारस्वतं चरुमित्यादि ॥ सारस्वतपौष्णमैत्रवारुणक्षैत्रपत्यादित्यानि हवींषि । अत्र उत्तरः उत्तरतो युक्तः रथवाहनवाहो बलीवर्दो दक्षिणा देया । </w:t>
      </w:r>
      <w:r>
        <w:rPr>
          <w:rFonts w:eastAsia="Palanquin Dark" w:cs="Palanquin Dark" w:ascii="Palanquin Dark" w:hAnsi="Palanquin Dark"/>
        </w:rPr>
        <w:t>'</w:t>
      </w:r>
      <w:r>
        <w:rPr>
          <w:rFonts w:ascii="Palanquin Dark" w:hAnsi="Palanquin Dark" w:eastAsia="Palanquin Dark" w:cs="Palanquin Dark"/>
        </w:rPr>
        <w:t>आग्नेयमष्टाकपालं निर्वपति । तस्माच्छिशिरे कुरुपाञ्चालाः प्राञ्चो यान्ति</w:t>
      </w:r>
      <w:r>
        <w:rPr>
          <w:rFonts w:eastAsia="Palanquin Dark" w:cs="Palanquin Dark" w:ascii="Palanquin Dark" w:hAnsi="Palanquin Dark"/>
        </w:rPr>
        <w:t xml:space="preserve">' </w:t>
      </w:r>
      <w:r>
        <w:rPr>
          <w:rFonts w:ascii="Palanquin Dark" w:hAnsi="Palanquin Dark" w:eastAsia="Palanquin Dark" w:cs="Palanquin Dark"/>
        </w:rPr>
        <w:t>इत्यादि ब्राह्मणम् ॥</w:t>
      </w:r>
    </w:p>
    <w:p>
      <w:pPr>
        <w:pStyle w:val="Normal"/>
        <w:rPr/>
      </w:pPr>
      <w:r>
        <w:rPr/>
      </w:r>
    </w:p>
    <w:p>
      <w:pPr>
        <w:pStyle w:val="Normal"/>
        <w:rPr/>
      </w:pPr>
      <w:r>
        <w:rPr>
          <w:rFonts w:ascii="Palanquin Dark" w:hAnsi="Palanquin Dark" w:eastAsia="Palanquin Dark" w:cs="Palanquin Dark"/>
        </w:rPr>
        <w:t>अथ राजसूयशेषः केशवपनीयोतिरात्रः</w:t>
      </w:r>
      <w:r>
        <w:rPr>
          <w:rFonts w:eastAsia="Palanquin Dark" w:cs="Palanquin Dark" w:ascii="Palanquin Dark" w:hAnsi="Palanquin Dark"/>
        </w:rPr>
        <w:t xml:space="preserve">, </w:t>
      </w:r>
      <w:r>
        <w:rPr>
          <w:rFonts w:ascii="Palanquin Dark" w:hAnsi="Palanquin Dark" w:eastAsia="Palanquin Dark" w:cs="Palanquin Dark"/>
        </w:rPr>
        <w:t>व्युष्टिर्द्विरात्रः</w:t>
      </w:r>
      <w:r>
        <w:rPr>
          <w:rFonts w:eastAsia="Palanquin Dark" w:cs="Palanquin Dark" w:ascii="Palanquin Dark" w:hAnsi="Palanquin Dark"/>
        </w:rPr>
        <w:t xml:space="preserve">, </w:t>
      </w:r>
      <w:r>
        <w:rPr>
          <w:rFonts w:ascii="Palanquin Dark" w:hAnsi="Palanquin Dark" w:eastAsia="Palanquin Dark" w:cs="Palanquin Dark"/>
        </w:rPr>
        <w:t>अग्निष्टोमातिरात्रः</w:t>
      </w:r>
      <w:r>
        <w:rPr>
          <w:rFonts w:eastAsia="Palanquin Dark" w:cs="Palanquin Dark" w:ascii="Palanquin Dark" w:hAnsi="Palanquin Dark"/>
        </w:rPr>
        <w:t xml:space="preserve">, </w:t>
      </w:r>
      <w:r>
        <w:rPr>
          <w:rFonts w:ascii="Palanquin Dark" w:hAnsi="Palanquin Dark" w:eastAsia="Palanquin Dark" w:cs="Palanquin Dark"/>
        </w:rPr>
        <w:t>क्षत्राणां धृतिस्त्रिष्टोमोग्निष्टोमश्चेति । सर्वोनुब्राह्मणेनावगन्तव्यः ॥</w:t>
      </w:r>
    </w:p>
    <w:p>
      <w:pPr>
        <w:pStyle w:val="Normal"/>
        <w:rPr/>
      </w:pPr>
      <w:r>
        <w:rPr/>
      </w:r>
    </w:p>
    <w:p>
      <w:pPr>
        <w:pStyle w:val="Normal"/>
        <w:rPr/>
      </w:pPr>
      <w:r>
        <w:rPr>
          <w:rFonts w:ascii="Palanquin Dark" w:hAnsi="Palanquin Dark" w:eastAsia="Palanquin Dark" w:cs="Palanquin Dark"/>
        </w:rPr>
        <w:t>राजसूयस्समाप्तः ॥</w:t>
      </w:r>
    </w:p>
    <w:p>
      <w:pPr>
        <w:pStyle w:val="Normal"/>
        <w:rPr/>
      </w:pPr>
      <w:r>
        <w:rPr/>
      </w:r>
    </w:p>
    <w:p>
      <w:pPr>
        <w:pStyle w:val="Normal"/>
        <w:rPr/>
      </w:pPr>
      <w:r>
        <w:rPr>
          <w:rFonts w:ascii="Palanquin Dark" w:hAnsi="Palanquin Dark" w:eastAsia="Palanquin Dark" w:cs="Palanquin Dark"/>
        </w:rPr>
        <w:t>इत्यष्टमे विंशोनुवाकः ॥</w:t>
      </w:r>
    </w:p>
    <w:p>
      <w:pPr>
        <w:pStyle w:val="Normal"/>
        <w:rPr>
          <w:rFonts w:ascii="Palanquin Dark" w:hAnsi="Palanquin Dark" w:eastAsia="Palanquin Dark" w:cs="Palanquin Dark"/>
        </w:rPr>
      </w:pPr>
      <w:r>
        <w:rPr>
          <w:rFonts w:eastAsia="Palanquin Dark" w:cs="Palanquin Dark" w:ascii="Palanquin Dark" w:hAnsi="Palanquin Dark"/>
        </w:rPr>
        <w:t>1.8.21</w:t>
        <w:tab/>
      </w:r>
    </w:p>
    <w:p>
      <w:pPr>
        <w:pStyle w:val="Normal"/>
        <w:rPr/>
      </w:pPr>
      <w:r>
        <w:rPr>
          <w:rFonts w:eastAsia="Palanquin Dark" w:cs="Palanquin Dark" w:ascii="Palanquin Dark" w:hAnsi="Palanquin Dark"/>
        </w:rPr>
        <w:t>1</w:t>
      </w:r>
      <w:r>
        <w:rPr>
          <w:rFonts w:ascii="Palanquin Dark" w:hAnsi="Palanquin Dark" w:eastAsia="Palanquin Dark" w:cs="Palanquin Dark"/>
        </w:rPr>
        <w:t>अथ राजसूयेनेष्ट्वा सौत्रामण्या यजेत</w:t>
      </w:r>
      <w:r>
        <w:rPr>
          <w:rFonts w:eastAsia="Palanquin Dark" w:cs="Palanquin Dark" w:ascii="Palanquin Dark" w:hAnsi="Palanquin Dark"/>
        </w:rPr>
        <w:t xml:space="preserve">, </w:t>
      </w:r>
      <w:r>
        <w:rPr>
          <w:rFonts w:ascii="Palanquin Dark" w:hAnsi="Palanquin Dark" w:eastAsia="Palanquin Dark" w:cs="Palanquin Dark"/>
        </w:rPr>
        <w:t xml:space="preserve">तामधिकृत्योच्यते । वैश्वदेवं काण्डम् । आसरेणावेक्षन् सोमं सम्पादयति </w:t>
      </w:r>
      <w:r>
        <w:rPr>
          <w:rFonts w:eastAsia="Palanquin Dark" w:cs="Palanquin Dark" w:ascii="Palanquin Dark" w:hAnsi="Palanquin Dark"/>
        </w:rPr>
        <w:t xml:space="preserve">- </w:t>
      </w:r>
      <w:r>
        <w:rPr>
          <w:rFonts w:ascii="Palanquin Dark" w:hAnsi="Palanquin Dark" w:eastAsia="Palanquin Dark" w:cs="Palanquin Dark"/>
        </w:rPr>
        <w:t>स्वद्वीमिति । इयं गायत्री</w:t>
      </w:r>
      <w:r>
        <w:rPr>
          <w:rFonts w:eastAsia="Palanquin Dark" w:cs="Palanquin Dark" w:ascii="Palanquin Dark" w:hAnsi="Palanquin Dark"/>
        </w:rPr>
        <w:t xml:space="preserve">, </w:t>
      </w:r>
      <w:r>
        <w:rPr>
          <w:rFonts w:ascii="Palanquin Dark" w:hAnsi="Palanquin Dark" w:eastAsia="Palanquin Dark" w:cs="Palanquin Dark"/>
        </w:rPr>
        <w:t>एकादशकः पादः</w:t>
      </w:r>
      <w:r>
        <w:rPr>
          <w:rFonts w:eastAsia="Palanquin Dark" w:cs="Palanquin Dark" w:ascii="Palanquin Dark" w:hAnsi="Palanquin Dark"/>
        </w:rPr>
        <w:t xml:space="preserve">, </w:t>
      </w:r>
      <w:r>
        <w:rPr>
          <w:rFonts w:ascii="Palanquin Dark" w:hAnsi="Palanquin Dark" w:eastAsia="Palanquin Dark" w:cs="Palanquin Dark"/>
        </w:rPr>
        <w:t xml:space="preserve">अभितस्सप्तकः ॥ सुराभिप्रायेणाह – स्वाद्वीं स्वादुरसां स्वादुना स्वादुरसेनानेन तीव्रामुत्कृष्टां त्वां तीव्रेनोत्कृष्टेनानेन । यद्वा </w:t>
      </w:r>
      <w:r>
        <w:rPr>
          <w:rFonts w:eastAsia="Palanquin Dark" w:cs="Palanquin Dark" w:ascii="Palanquin Dark" w:hAnsi="Palanquin Dark"/>
        </w:rPr>
        <w:t xml:space="preserve">- </w:t>
      </w:r>
      <w:r>
        <w:rPr>
          <w:rFonts w:ascii="Palanquin Dark" w:hAnsi="Palanquin Dark" w:eastAsia="Palanquin Dark" w:cs="Palanquin Dark"/>
        </w:rPr>
        <w:t>उत्कृष्टरसत्वं तीव्रत्वम् । तीव स्थौल्ये</w:t>
      </w:r>
      <w:r>
        <w:rPr>
          <w:rFonts w:eastAsia="Palanquin Dark" w:cs="Palanquin Dark" w:ascii="Palanquin Dark" w:hAnsi="Palanquin Dark"/>
        </w:rPr>
        <w:t xml:space="preserve">, </w:t>
      </w:r>
      <w:r>
        <w:rPr>
          <w:rFonts w:ascii="Palanquin Dark" w:hAnsi="Palanquin Dark" w:eastAsia="Palanquin Dark" w:cs="Palanquin Dark"/>
        </w:rPr>
        <w:t xml:space="preserve">औणाणादिको रप्रत्ययः । अमृतां अमृतत्वहेतुं त्वां अमृतेनामृतत्वहेतुनानेन सोमेन सोमसदृशेन प्रशस्तेन संसृजामि । पादादित्वान्न निहन्यते । </w:t>
      </w:r>
      <w:r>
        <w:rPr>
          <w:rFonts w:eastAsia="Palanquin Dark" w:cs="Palanquin Dark" w:ascii="Palanquin Dark" w:hAnsi="Palanquin Dark"/>
        </w:rPr>
        <w:t>'</w:t>
      </w:r>
      <w:r>
        <w:rPr>
          <w:rFonts w:ascii="Palanquin Dark" w:hAnsi="Palanquin Dark" w:eastAsia="Palanquin Dark" w:cs="Palanquin Dark"/>
        </w:rPr>
        <w:t>सोममेवैनां करोति</w:t>
      </w:r>
      <w:r>
        <w:rPr>
          <w:rFonts w:eastAsia="Palanquin Dark" w:cs="Palanquin Dark" w:ascii="Palanquin Dark" w:hAnsi="Palanquin Dark"/>
        </w:rPr>
        <w:t xml:space="preserve">' </w:t>
      </w:r>
      <w:r>
        <w:rPr>
          <w:rFonts w:ascii="Palanquin Dark" w:hAnsi="Palanquin Dark" w:eastAsia="Palanquin Dark" w:cs="Palanquin Dark"/>
        </w:rPr>
        <w:t xml:space="preserve">इत्यादिब्राह्मणम् । यद्वा </w:t>
      </w:r>
      <w:r>
        <w:rPr>
          <w:rFonts w:eastAsia="Palanquin Dark" w:cs="Palanquin Dark" w:ascii="Palanquin Dark" w:hAnsi="Palanquin Dark"/>
        </w:rPr>
        <w:t xml:space="preserve">- </w:t>
      </w:r>
      <w:r>
        <w:rPr>
          <w:rFonts w:ascii="Palanquin Dark" w:hAnsi="Palanquin Dark" w:eastAsia="Palanquin Dark" w:cs="Palanquin Dark"/>
        </w:rPr>
        <w:t>सम्यक् सृजामि सोमेन समायुत्य पादयामि । ओदनं करोमि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तामुपरिस्थितामभिमृशति </w:t>
      </w:r>
      <w:r>
        <w:rPr>
          <w:rFonts w:eastAsia="Palanquin Dark" w:cs="Palanquin Dark" w:ascii="Palanquin Dark" w:hAnsi="Palanquin Dark"/>
        </w:rPr>
        <w:t xml:space="preserve">- </w:t>
      </w:r>
      <w:r>
        <w:rPr>
          <w:rFonts w:ascii="Palanquin Dark" w:hAnsi="Palanquin Dark" w:eastAsia="Palanquin Dark" w:cs="Palanquin Dark"/>
        </w:rPr>
        <w:t>सोमोसीति ॥ सोमवत्प्रशस्तोसि । अश्विभ्यामश्व्यर्थं पच्यस्व सुरारूपेण । कर्मवद्भावात् यगात्मनेपदे</w:t>
      </w:r>
      <w:r>
        <w:rPr>
          <w:rFonts w:eastAsia="Palanquin Dark" w:cs="Palanquin Dark" w:ascii="Palanquin Dark" w:hAnsi="Palanquin Dark"/>
        </w:rPr>
        <w:t xml:space="preserve">, </w:t>
      </w:r>
      <w:r>
        <w:rPr>
          <w:rFonts w:ascii="Palanquin Dark" w:hAnsi="Palanquin Dark" w:eastAsia="Palanquin Dark" w:cs="Palanquin Dark"/>
        </w:rPr>
        <w:t xml:space="preserve">स्वयमेव पच्यस्वेति । सरस्वत्यै पच्यस्व । इन्द्राय सुत्रामृणे । सुष्ठु त्रायते शत्रुभ्य इति सुत्रामा । </w:t>
      </w:r>
      <w:r>
        <w:rPr>
          <w:rFonts w:eastAsia="Palanquin Dark" w:cs="Palanquin Dark" w:ascii="Palanquin Dark" w:hAnsi="Palanquin Dark"/>
        </w:rPr>
        <w:t>'</w:t>
      </w:r>
      <w:r>
        <w:rPr>
          <w:rFonts w:ascii="Palanquin Dark" w:hAnsi="Palanquin Dark" w:eastAsia="Palanquin Dark" w:cs="Palanquin Dark"/>
        </w:rPr>
        <w:t>आतो मनिन्</w:t>
      </w:r>
      <w:r>
        <w:rPr>
          <w:rFonts w:eastAsia="Palanquin Dark" w:cs="Palanquin Dark" w:ascii="Palanquin Dark" w:hAnsi="Palanquin Dark"/>
        </w:rPr>
        <w:t xml:space="preserve">' </w:t>
      </w:r>
      <w:r>
        <w:rPr>
          <w:rFonts w:ascii="Palanquin Dark" w:hAnsi="Palanquin Dark" w:eastAsia="Palanquin Dark" w:cs="Palanquin Dark"/>
        </w:rPr>
        <w:t xml:space="preserve">इति मनिन् । </w:t>
      </w:r>
      <w:r>
        <w:rPr>
          <w:rFonts w:eastAsia="Palanquin Dark" w:cs="Palanquin Dark" w:ascii="Palanquin Dark" w:hAnsi="Palanquin Dark"/>
        </w:rPr>
        <w:t>'</w:t>
      </w:r>
      <w:r>
        <w:rPr>
          <w:rFonts w:ascii="Palanquin Dark" w:hAnsi="Palanquin Dark" w:eastAsia="Palanquin Dark" w:cs="Palanquin Dark"/>
        </w:rPr>
        <w:t>एताभ्यो ह्येषा देवताभ्यः पच्यते</w:t>
      </w:r>
      <w:r>
        <w:rPr>
          <w:rFonts w:eastAsia="Palanquin Dark" w:cs="Palanquin Dark" w:ascii="Palanquin Dark" w:hAnsi="Palanquin Dark"/>
        </w:rPr>
        <w:t xml:space="preserve">' </w:t>
      </w:r>
      <w:r>
        <w:rPr>
          <w:rFonts w:ascii="Palanquin Dark" w:hAnsi="Palanquin Dark" w:eastAsia="Palanquin Dark" w:cs="Palanquin Dark"/>
        </w:rPr>
        <w:t xml:space="preserve">इत्यादि ब्राह्मणम् । यद्वा </w:t>
      </w:r>
      <w:r>
        <w:rPr>
          <w:rFonts w:eastAsia="Palanquin Dark" w:cs="Palanquin Dark" w:ascii="Palanquin Dark" w:hAnsi="Palanquin Dark"/>
        </w:rPr>
        <w:t xml:space="preserve">- </w:t>
      </w:r>
      <w:r>
        <w:rPr>
          <w:rFonts w:ascii="Palanquin Dark" w:hAnsi="Palanquin Dark" w:eastAsia="Palanquin Dark" w:cs="Palanquin Dark"/>
        </w:rPr>
        <w:t>सोमोसि सोमसमो वा भव । पावनो भव । सुनोतेःक्रन् सुरा तत एव मन्प्रत्यये सोमः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सुरां पुनाति वालेन </w:t>
      </w:r>
      <w:r>
        <w:rPr>
          <w:rFonts w:eastAsia="Palanquin Dark" w:cs="Palanquin Dark" w:ascii="Palanquin Dark" w:hAnsi="Palanquin Dark"/>
        </w:rPr>
        <w:t xml:space="preserve">- </w:t>
      </w:r>
      <w:r>
        <w:rPr>
          <w:rFonts w:ascii="Palanquin Dark" w:hAnsi="Palanquin Dark" w:eastAsia="Palanquin Dark" w:cs="Palanquin Dark"/>
        </w:rPr>
        <w:t>पुनात्विति गायत्र्या ॥ हे इन्द्र तव ते तुभ्यं वा परिस्रुतं परिस्रवणजन्मा सुरा परिस्रुक्</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तस्मिन्यदा प्रस्रवति सा परिस्रुक्</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भवति</w:t>
      </w:r>
      <w:r>
        <w:rPr>
          <w:rFonts w:eastAsia="Palanquin Dark" w:cs="Palanquin Dark" w:ascii="Palanquin Dark" w:hAnsi="Palanquin Dark"/>
        </w:rPr>
        <w:t xml:space="preserve">, </w:t>
      </w:r>
      <w:r>
        <w:rPr>
          <w:rFonts w:ascii="Palanquin Dark" w:hAnsi="Palanquin Dark" w:eastAsia="Palanquin Dark" w:cs="Palanquin Dark"/>
        </w:rPr>
        <w:t>तां पुनातु सोमं सोमीभूतां सोमवत्प्रशस्तभावमापन्नां सूर्यस्य दुहीता सूर्यो वरुण उच्यते</w:t>
      </w:r>
      <w:r>
        <w:rPr>
          <w:rFonts w:eastAsia="Palanquin Dark" w:cs="Palanquin Dark" w:ascii="Palanquin Dark" w:hAnsi="Palanquin Dark"/>
        </w:rPr>
        <w:t xml:space="preserve">, </w:t>
      </w:r>
      <w:r>
        <w:rPr>
          <w:rFonts w:ascii="Palanquin Dark" w:hAnsi="Palanquin Dark" w:eastAsia="Palanquin Dark" w:cs="Palanquin Dark"/>
        </w:rPr>
        <w:t xml:space="preserve">तस्य सुता वारुणी प्रसिद्धा सुरा । यद्वा </w:t>
      </w:r>
      <w:r>
        <w:rPr>
          <w:rFonts w:eastAsia="Palanquin Dark" w:cs="Palanquin Dark" w:ascii="Palanquin Dark" w:hAnsi="Palanquin Dark"/>
        </w:rPr>
        <w:t xml:space="preserve">- </w:t>
      </w:r>
      <w:r>
        <w:rPr>
          <w:rFonts w:ascii="Palanquin Dark" w:hAnsi="Palanquin Dark" w:eastAsia="Palanquin Dark" w:cs="Palanquin Dark"/>
        </w:rPr>
        <w:t xml:space="preserve">सूर्येण दोहनीया दुहिता करसंतापविशेषजन्मा सुराविशेषः । यद्वा </w:t>
      </w:r>
      <w:r>
        <w:rPr>
          <w:rFonts w:eastAsia="Palanquin Dark" w:cs="Palanquin Dark" w:ascii="Palanquin Dark" w:hAnsi="Palanquin Dark"/>
        </w:rPr>
        <w:t xml:space="preserve">- </w:t>
      </w:r>
      <w:r>
        <w:rPr>
          <w:rFonts w:ascii="Palanquin Dark" w:hAnsi="Palanquin Dark" w:eastAsia="Palanquin Dark" w:cs="Palanquin Dark"/>
        </w:rPr>
        <w:t xml:space="preserve">श्रद्धा सूर्यस्य दुहिता । उक्तं च शतपथे । सा पुनातु वारेण वालेन । कापीलादित्वाल्लत्वविकल्पः । शश्वता नित्येन तना विस्तीर्णेन । तृतीयायाः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इत्याकारः । यद्वा </w:t>
      </w:r>
      <w:r>
        <w:rPr>
          <w:rFonts w:eastAsia="Palanquin Dark" w:cs="Palanquin Dark" w:ascii="Palanquin Dark" w:hAnsi="Palanquin Dark"/>
        </w:rPr>
        <w:t xml:space="preserve">- </w:t>
      </w:r>
      <w:r>
        <w:rPr>
          <w:rFonts w:ascii="Palanquin Dark" w:hAnsi="Palanquin Dark" w:eastAsia="Palanquin Dark" w:cs="Palanquin Dark"/>
        </w:rPr>
        <w:t xml:space="preserve">शश्वता वारेण । कालेन पुनातु नित्यं पुनात्विति यावत् । तना सूर्यस्य दुहिता । पचाद्यचि पृषोदरादिर्द्रष्टव्यः । यद्वा </w:t>
      </w:r>
      <w:r>
        <w:rPr>
          <w:rFonts w:eastAsia="Palanquin Dark" w:cs="Palanquin Dark" w:ascii="Palanquin Dark" w:hAnsi="Palanquin Dark"/>
        </w:rPr>
        <w:t xml:space="preserve">- </w:t>
      </w:r>
      <w:r>
        <w:rPr>
          <w:rFonts w:ascii="Palanquin Dark" w:hAnsi="Palanquin Dark" w:eastAsia="Palanquin Dark" w:cs="Palanquin Dark"/>
        </w:rPr>
        <w:t xml:space="preserve">तनेति निपातः नित्ये वर्तते शश्वता अविनाशेन वालेन नित्यं पुनात्विति । निपातनादाद्युदात्तत्वम् । यद्वा </w:t>
      </w:r>
      <w:r>
        <w:rPr>
          <w:rFonts w:eastAsia="Palanquin Dark" w:cs="Palanquin Dark" w:ascii="Palanquin Dark" w:hAnsi="Palanquin Dark"/>
        </w:rPr>
        <w:t xml:space="preserve">- </w:t>
      </w:r>
      <w:r>
        <w:rPr>
          <w:rFonts w:ascii="Palanquin Dark" w:hAnsi="Palanquin Dark" w:eastAsia="Palanquin Dark" w:cs="Palanquin Dark"/>
        </w:rPr>
        <w:t xml:space="preserve">शश्वतातना सदातनेनेत्यर्थः । शश्वतेत्याकारान्तो निपातितः । तेनाव्ययलक्षणः ट्युत्प्रत्ययः </w:t>
      </w:r>
      <w:r>
        <w:rPr>
          <w:rFonts w:eastAsia="Palanquin Dark" w:cs="Palanquin Dark" w:ascii="Palanquin Dark" w:hAnsi="Palanquin Dark"/>
        </w:rPr>
        <w:t>'</w:t>
      </w:r>
      <w:r>
        <w:rPr>
          <w:rFonts w:ascii="Palanquin Dark" w:hAnsi="Palanquin Dark" w:eastAsia="Palanquin Dark" w:cs="Palanquin Dark"/>
        </w:rPr>
        <w:t>ट्युट्य्लौ तुट्च</w:t>
      </w:r>
      <w:r>
        <w:rPr>
          <w:rFonts w:eastAsia="Palanquin Dark" w:cs="Palanquin Dark" w:ascii="Palanquin Dark" w:hAnsi="Palanquin Dark"/>
        </w:rPr>
        <w:t xml:space="preserve">' </w:t>
      </w:r>
      <w:r>
        <w:rPr>
          <w:rFonts w:ascii="Palanquin Dark" w:hAnsi="Palanquin Dark" w:eastAsia="Palanquin Dark" w:cs="Palanquin Dark"/>
        </w:rPr>
        <w:t xml:space="preserve">इति । प्रकृतिप्रत्यययोश्च पृथक्पदत्वं दृश्यते </w:t>
      </w:r>
      <w:r>
        <w:rPr>
          <w:rFonts w:eastAsia="Palanquin Dark" w:cs="Palanquin Dark" w:ascii="Palanquin Dark" w:hAnsi="Palanquin Dark"/>
        </w:rPr>
        <w:t xml:space="preserve">- </w:t>
      </w:r>
      <w:r>
        <w:rPr>
          <w:rFonts w:ascii="Palanquin Dark" w:hAnsi="Palanquin Dark" w:eastAsia="Palanquin Dark" w:cs="Palanquin Dark"/>
        </w:rPr>
        <w:t xml:space="preserve">यथा </w:t>
      </w:r>
      <w:r>
        <w:rPr>
          <w:rFonts w:eastAsia="Palanquin Dark" w:cs="Palanquin Dark" w:ascii="Palanquin Dark" w:hAnsi="Palanquin Dark"/>
        </w:rPr>
        <w:t>'</w:t>
      </w:r>
      <w:r>
        <w:rPr>
          <w:rFonts w:ascii="Palanquin Dark" w:hAnsi="Palanquin Dark" w:eastAsia="Palanquin Dark" w:cs="Palanquin Dark"/>
        </w:rPr>
        <w:t>मा च ते ख्या स्म तीरिषत्</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सोमातिपवितस्य सोमवामिनो वा पुनाति </w:t>
      </w:r>
      <w:r>
        <w:rPr>
          <w:rFonts w:eastAsia="Palanquin Dark" w:cs="Palanquin Dark" w:ascii="Palanquin Dark" w:hAnsi="Palanquin Dark"/>
        </w:rPr>
        <w:t xml:space="preserve">- </w:t>
      </w:r>
      <w:r>
        <w:rPr>
          <w:rFonts w:ascii="Palanquin Dark" w:hAnsi="Palanquin Dark" w:eastAsia="Palanquin Dark" w:cs="Palanquin Dark"/>
        </w:rPr>
        <w:t xml:space="preserve">वायुरिति गायत्र्या च ॥ पवित्रेणानेन पूतस्सोमः इन्द्रस्य युज्यः सखा । युजि साधुर्युज्यः युक्तस्सखा । ऐन्द्राग्नवायवादिषु सहपानभोजनत्वात्सोमविशेषणमिदम् । स सोमो वायुः वायुसदृशः वायुवत्स्वस्थानचलितः प्रत्यङ्प्रतिकूलो घनः । अतिद्रुतः अधस्ताद्गतः अतिगतो वा । यद्वा </w:t>
      </w:r>
      <w:r>
        <w:rPr>
          <w:rFonts w:eastAsia="Palanquin Dark" w:cs="Palanquin Dark" w:ascii="Palanquin Dark" w:hAnsi="Palanquin Dark"/>
        </w:rPr>
        <w:t xml:space="preserve">- </w:t>
      </w:r>
      <w:r>
        <w:rPr>
          <w:rFonts w:ascii="Palanquin Dark" w:hAnsi="Palanquin Dark" w:eastAsia="Palanquin Dark" w:cs="Palanquin Dark"/>
        </w:rPr>
        <w:t xml:space="preserve">वायुरिति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तृतीयायास्स्वादेशः । वायुना प्रत्यङ्प्रतिद्रुतः अतीतः तमेतेन पवनेन स्वस्थानस्थं करोमीति शेषः । एवमनेन कर्मणा स्वस्थानस्थित एव भवतीति । अपरा योजना </w:t>
      </w:r>
      <w:r>
        <w:rPr>
          <w:rFonts w:eastAsia="Palanquin Dark" w:cs="Palanquin Dark" w:ascii="Palanquin Dark" w:hAnsi="Palanquin Dark"/>
        </w:rPr>
        <w:t xml:space="preserve">- </w:t>
      </w:r>
      <w:r>
        <w:rPr>
          <w:rFonts w:ascii="Palanquin Dark" w:hAnsi="Palanquin Dark" w:eastAsia="Palanquin Dark" w:cs="Palanquin Dark"/>
        </w:rPr>
        <w:t xml:space="preserve">वायुश्शरीरस्थः प्राणः पवित्रेण पावनेन सोमेन पीतेन पूतः प्रथमं शोधितः इन्द्रस्य युज्यस्सखा स प्रत्यङ् प्रतीपमतिद्रुतः स्वस्थानत्पीडितोतिक्रम्य निर्गतः सोमश्च सोतिद्रुतः । यद्वा </w:t>
      </w:r>
      <w:r>
        <w:rPr>
          <w:rFonts w:eastAsia="Palanquin Dark" w:cs="Palanquin Dark" w:ascii="Palanquin Dark" w:hAnsi="Palanquin Dark"/>
        </w:rPr>
        <w:t xml:space="preserve">- </w:t>
      </w:r>
      <w:r>
        <w:rPr>
          <w:rFonts w:ascii="Palanquin Dark" w:hAnsi="Palanquin Dark" w:eastAsia="Palanquin Dark" w:cs="Palanquin Dark"/>
        </w:rPr>
        <w:t xml:space="preserve">पूर्ववत्तृतीयायास्स्वादेशः । अनेन सोमेन स वायुरतिद्रुतः । यद्वा </w:t>
      </w:r>
      <w:r>
        <w:rPr>
          <w:rFonts w:eastAsia="Palanquin Dark" w:cs="Palanquin Dark" w:ascii="Palanquin Dark" w:hAnsi="Palanquin Dark"/>
        </w:rPr>
        <w:t xml:space="preserve">- </w:t>
      </w:r>
      <w:r>
        <w:rPr>
          <w:rFonts w:ascii="Palanquin Dark" w:hAnsi="Palanquin Dark" w:eastAsia="Palanquin Dark" w:cs="Palanquin Dark"/>
        </w:rPr>
        <w:t>सोमश्च वायुश्चेति तदुभयमनेन कर्मणा स्वस्थानस्थं भवति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सुराग्रहान्गृह्णाति </w:t>
      </w:r>
      <w:r>
        <w:rPr>
          <w:rFonts w:eastAsia="Palanquin Dark" w:cs="Palanquin Dark" w:ascii="Palanquin Dark" w:hAnsi="Palanquin Dark"/>
        </w:rPr>
        <w:t xml:space="preserve">- </w:t>
      </w:r>
      <w:r>
        <w:rPr>
          <w:rFonts w:ascii="Palanquin Dark" w:hAnsi="Palanquin Dark" w:eastAsia="Palanquin Dark" w:cs="Palanquin Dark"/>
        </w:rPr>
        <w:t xml:space="preserve">कुविदङ्गेति त्रिष्टुप् ॥ कुविदिति बहुप्रसिद्धानुवादे । अङ्गेत्यप्रातिलोम्ये बहुप्रसिद्धमेतत् सर्वानुकूलमिति द्योतयतः । किम्पुनस्तत् </w:t>
      </w:r>
      <w:r>
        <w:rPr>
          <w:rFonts w:eastAsia="Palanquin Dark" w:cs="Palanquin Dark" w:ascii="Palanquin Dark" w:hAnsi="Palanquin Dark"/>
        </w:rPr>
        <w:t xml:space="preserve">? </w:t>
      </w:r>
      <w:r>
        <w:rPr>
          <w:rFonts w:ascii="Palanquin Dark" w:hAnsi="Palanquin Dark" w:eastAsia="Palanquin Dark" w:cs="Palanquin Dark"/>
        </w:rPr>
        <w:t xml:space="preserve">आह </w:t>
      </w:r>
      <w:r>
        <w:rPr>
          <w:rFonts w:eastAsia="Palanquin Dark" w:cs="Palanquin Dark" w:ascii="Palanquin Dark" w:hAnsi="Palanquin Dark"/>
        </w:rPr>
        <w:t xml:space="preserve">- </w:t>
      </w:r>
      <w:r>
        <w:rPr>
          <w:rFonts w:ascii="Palanquin Dark" w:hAnsi="Palanquin Dark" w:eastAsia="Palanquin Dark" w:cs="Palanquin Dark"/>
        </w:rPr>
        <w:t xml:space="preserve">यवमन्तः बहुयवाः । यवग्रहणेन यवितव्या यवमुद्गव्रीहिगोधूमादयो धान्यविशेषा गृह्यन्ते । भूम्नि मतुप् । </w:t>
      </w:r>
      <w:r>
        <w:rPr>
          <w:rFonts w:eastAsia="Palanquin Dark" w:cs="Palanquin Dark" w:ascii="Palanquin Dark" w:hAnsi="Palanquin Dark"/>
        </w:rPr>
        <w:t>'</w:t>
      </w:r>
      <w:r>
        <w:rPr>
          <w:rFonts w:ascii="Palanquin Dark" w:hAnsi="Palanquin Dark" w:eastAsia="Palanquin Dark" w:cs="Palanquin Dark"/>
        </w:rPr>
        <w:t>यथा चित्</w:t>
      </w:r>
      <w:r>
        <w:rPr>
          <w:rFonts w:eastAsia="Palanquin Dark" w:cs="Palanquin Dark" w:ascii="Palanquin Dark" w:hAnsi="Palanquin Dark"/>
        </w:rPr>
        <w:t xml:space="preserve">' </w:t>
      </w:r>
      <w:r>
        <w:rPr>
          <w:rFonts w:ascii="Palanquin Dark" w:hAnsi="Palanquin Dark" w:eastAsia="Palanquin Dark" w:cs="Palanquin Dark"/>
        </w:rPr>
        <w:t>इति द्वे अप्युपमानार्थे</w:t>
      </w:r>
      <w:r>
        <w:rPr>
          <w:rFonts w:eastAsia="Palanquin Dark" w:cs="Palanquin Dark" w:ascii="Palanquin Dark" w:hAnsi="Palanquin Dark"/>
        </w:rPr>
        <w:t xml:space="preserve">, </w:t>
      </w:r>
      <w:r>
        <w:rPr>
          <w:rFonts w:ascii="Palanquin Dark" w:hAnsi="Palanquin Dark" w:eastAsia="Palanquin Dark" w:cs="Palanquin Dark"/>
        </w:rPr>
        <w:t xml:space="preserve">एकानेकोपमेयत्वादुपमायाः । यवमिति जातावेकवचनम् । अयमर्थः </w:t>
      </w:r>
      <w:r>
        <w:rPr>
          <w:rFonts w:eastAsia="Palanquin Dark" w:cs="Palanquin Dark" w:ascii="Palanquin Dark" w:hAnsi="Palanquin Dark"/>
        </w:rPr>
        <w:t xml:space="preserve">- </w:t>
      </w:r>
      <w:r>
        <w:rPr>
          <w:rFonts w:ascii="Palanquin Dark" w:hAnsi="Palanquin Dark" w:eastAsia="Palanquin Dark" w:cs="Palanquin Dark"/>
        </w:rPr>
        <w:t>यथा यवादिबहुधान्यवन्तो यवादीन् सहोत्पद्यमानाननुपूर्वं परिपाट्या वियूय पृथक्कृत्य दान्ति पृथक्त्वेन स्थापयन्ति</w:t>
      </w:r>
      <w:r>
        <w:rPr>
          <w:rFonts w:eastAsia="Palanquin Dark" w:cs="Palanquin Dark" w:ascii="Palanquin Dark" w:hAnsi="Palanquin Dark"/>
        </w:rPr>
        <w:t xml:space="preserve">, </w:t>
      </w:r>
      <w:r>
        <w:rPr>
          <w:rFonts w:ascii="Palanquin Dark" w:hAnsi="Palanquin Dark" w:eastAsia="Palanquin Dark" w:cs="Palanquin Dark"/>
        </w:rPr>
        <w:t>परस्परं काण्डपलालादिभ्यो वा । दा प्लवने</w:t>
      </w:r>
      <w:r>
        <w:rPr>
          <w:rFonts w:eastAsia="Palanquin Dark" w:cs="Palanquin Dark" w:ascii="Palanquin Dark" w:hAnsi="Palanquin Dark"/>
        </w:rPr>
        <w:t xml:space="preserve">, </w:t>
      </w:r>
      <w:r>
        <w:rPr>
          <w:rFonts w:ascii="Palanquin Dark" w:hAnsi="Palanquin Dark" w:eastAsia="Palanquin Dark" w:cs="Palanquin Dark"/>
        </w:rPr>
        <w:t>आदादिकः । यवमन्तो यवं यथा तुषकणादिभ्यः पृथक्कृत्य तानि शोधयन्ति । दैप् शोधने</w:t>
      </w:r>
      <w:r>
        <w:rPr>
          <w:rFonts w:eastAsia="Palanquin Dark" w:cs="Palanquin Dark" w:ascii="Palanquin Dark" w:hAnsi="Palanquin Dark"/>
        </w:rPr>
        <w:t xml:space="preserve">, </w:t>
      </w:r>
      <w:r>
        <w:rPr>
          <w:rFonts w:ascii="Palanquin Dark" w:hAnsi="Palanquin Dark" w:eastAsia="Palanquin Dark" w:cs="Palanquin Dark"/>
        </w:rPr>
        <w:t>भौवादिकः</w:t>
      </w:r>
      <w:r>
        <w:rPr>
          <w:rFonts w:eastAsia="Palanquin Dark" w:cs="Palanquin Dark" w:ascii="Palanquin Dark" w:hAnsi="Palanquin Dark"/>
        </w:rPr>
        <w:t>, '</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शपो लुक् । तथा यूयमपि इहेह एषां भोजनानि कृणुत अस्वादुभूतं तुषादिकं पृथक्कृत्य भोजनानि भोक्तव्यानि स्वादूनि कृणुत उत्पाद्य धारयत । इहेहेति वीप्सा । सर्वत्र स्थानेस्थाने गृहेगृहे लोकेलोके वा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इति द्वितीयस्य निघातः । वियूयेति यौतेर्ल्यपि छान्दसो दीर्घः । उक्तमेषां भोजनानि कृणुतेति</w:t>
      </w:r>
      <w:r>
        <w:rPr>
          <w:rFonts w:eastAsia="Palanquin Dark" w:cs="Palanquin Dark" w:ascii="Palanquin Dark" w:hAnsi="Palanquin Dark"/>
        </w:rPr>
        <w:t xml:space="preserve">, </w:t>
      </w:r>
      <w:r>
        <w:rPr>
          <w:rFonts w:ascii="Palanquin Dark" w:hAnsi="Palanquin Dark" w:eastAsia="Palanquin Dark" w:cs="Palanquin Dark"/>
        </w:rPr>
        <w:t xml:space="preserve">केषामित्याह </w:t>
      </w:r>
      <w:r>
        <w:rPr>
          <w:rFonts w:eastAsia="Palanquin Dark" w:cs="Palanquin Dark" w:ascii="Palanquin Dark" w:hAnsi="Palanquin Dark"/>
        </w:rPr>
        <w:t xml:space="preserve">- </w:t>
      </w:r>
      <w:r>
        <w:rPr>
          <w:rFonts w:ascii="Palanquin Dark" w:hAnsi="Palanquin Dark" w:eastAsia="Palanquin Dark" w:cs="Palanquin Dark"/>
        </w:rPr>
        <w:t>ये बर्हिषो यज्ञस्य नमोवृक्तिं नमस्कारनाशनं सान्नस्य</w:t>
      </w:r>
      <w:r>
        <w:rPr>
          <w:rFonts w:eastAsia="Palanquin Dark" w:cs="Palanquin Dark" w:ascii="Palanquin Dark" w:hAnsi="Palanquin Dark"/>
        </w:rPr>
        <w:t>[</w:t>
      </w:r>
      <w:r>
        <w:rPr>
          <w:rFonts w:ascii="Palanquin Dark" w:hAnsi="Palanquin Dark" w:eastAsia="Palanquin Dark" w:cs="Palanquin Dark"/>
        </w:rPr>
        <w:t>साङ्गस्य</w:t>
      </w:r>
      <w:r>
        <w:rPr>
          <w:rFonts w:eastAsia="Palanquin Dark" w:cs="Palanquin Dark" w:ascii="Palanquin Dark" w:hAnsi="Palanquin Dark"/>
        </w:rPr>
        <w:t>]</w:t>
      </w:r>
      <w:r>
        <w:rPr>
          <w:rFonts w:ascii="Palanquin Dark" w:hAnsi="Palanquin Dark" w:eastAsia="Palanquin Dark" w:cs="Palanquin Dark"/>
        </w:rPr>
        <w:t xml:space="preserve">नाशनं न जमुर्न गताः ये यज्ञस्य नमस्कारादिकं न नाशयन्ति अस्माकमुपकारिणः तेषां कृणुत । ये पुनर्नाशयन्ति ते त्वनेन विनाश्यन्ताम् । यथोक्तं </w:t>
      </w:r>
      <w:r>
        <w:rPr>
          <w:rFonts w:eastAsia="Palanquin Dark" w:cs="Palanquin Dark" w:ascii="Palanquin Dark" w:hAnsi="Palanquin Dark"/>
        </w:rPr>
        <w:t>'</w:t>
      </w:r>
      <w:r>
        <w:rPr>
          <w:rFonts w:ascii="Palanquin Dark" w:hAnsi="Palanquin Dark" w:eastAsia="Palanquin Dark" w:cs="Palanquin Dark"/>
        </w:rPr>
        <w:t>नमोवृक्तिमेवैषां वृङ्क्ते</w:t>
      </w:r>
      <w:r>
        <w:rPr>
          <w:rFonts w:eastAsia="Palanquin Dark" w:cs="Palanquin Dark" w:ascii="Palanquin Dark" w:hAnsi="Palanquin Dark"/>
        </w:rPr>
        <w:t xml:space="preserve">' </w:t>
      </w:r>
      <w:r>
        <w:rPr>
          <w:rFonts w:ascii="Palanquin Dark" w:hAnsi="Palanquin Dark" w:eastAsia="Palanquin Dark" w:cs="Palanquin Dark"/>
        </w:rPr>
        <w:t xml:space="preserve">इति । नमश्शब्दे ऊर्यादिगतित्वात् </w:t>
      </w:r>
      <w:r>
        <w:rPr>
          <w:rFonts w:eastAsia="Palanquin Dark" w:cs="Palanquin Dark" w:ascii="Palanquin Dark" w:hAnsi="Palanquin Dark"/>
        </w:rPr>
        <w:t>'</w:t>
      </w:r>
      <w:r>
        <w:rPr>
          <w:rFonts w:ascii="Palanquin Dark" w:hAnsi="Palanquin Dark" w:eastAsia="Palanquin Dark" w:cs="Palanquin Dark"/>
        </w:rPr>
        <w:t>तादौ च निति</w:t>
      </w:r>
      <w:r>
        <w:rPr>
          <w:rFonts w:eastAsia="Palanquin Dark" w:cs="Palanquin Dark" w:ascii="Palanquin Dark" w:hAnsi="Palanquin Dark"/>
        </w:rPr>
        <w:t xml:space="preserve">' </w:t>
      </w:r>
      <w:r>
        <w:rPr>
          <w:rFonts w:ascii="Palanquin Dark" w:hAnsi="Palanquin Dark" w:eastAsia="Palanquin Dark" w:cs="Palanquin Dark"/>
        </w:rPr>
        <w:t>इति प्रकृतिस्वरत्वम्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अथ त्रीन् पशून् विदधाति </w:t>
      </w:r>
      <w:r>
        <w:rPr>
          <w:rFonts w:eastAsia="Palanquin Dark" w:cs="Palanquin Dark" w:ascii="Palanquin Dark" w:hAnsi="Palanquin Dark"/>
        </w:rPr>
        <w:t xml:space="preserve">- </w:t>
      </w:r>
      <w:r>
        <w:rPr>
          <w:rFonts w:ascii="Palanquin Dark" w:hAnsi="Palanquin Dark" w:eastAsia="Palanquin Dark" w:cs="Palanquin Dark"/>
        </w:rPr>
        <w:t>आश्विनमिति ॥ आश्विनं धूम्रललाममालभते । सारस्वतं सरस्वत्यै मेषम् । ऐन्द्रमृषभम् । सुराग्रहाश्च त्रयो भवन्ति आश्विनसारस्वतैन्द्राः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अथ त्रीन् पुरोडाशान्विदधाति </w:t>
      </w:r>
      <w:r>
        <w:rPr>
          <w:rFonts w:eastAsia="Palanquin Dark" w:cs="Palanquin Dark" w:ascii="Palanquin Dark" w:hAnsi="Palanquin Dark"/>
        </w:rPr>
        <w:t xml:space="preserve">- </w:t>
      </w:r>
      <w:r>
        <w:rPr>
          <w:rFonts w:ascii="Palanquin Dark" w:hAnsi="Palanquin Dark" w:eastAsia="Palanquin Dark" w:cs="Palanquin Dark"/>
        </w:rPr>
        <w:t>ऐन्द्रमेकादशकपालमिति ॥ ऐन्द्रसावित्रवारुणाः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 xml:space="preserve">अथ शतातृण्णायां स्थाल्यां सुराशेषमवनयति </w:t>
      </w:r>
      <w:r>
        <w:rPr>
          <w:rFonts w:eastAsia="Palanquin Dark" w:cs="Palanquin Dark" w:ascii="Palanquin Dark" w:hAnsi="Palanquin Dark"/>
        </w:rPr>
        <w:t xml:space="preserve">- </w:t>
      </w:r>
      <w:r>
        <w:rPr>
          <w:rFonts w:ascii="Palanquin Dark" w:hAnsi="Palanquin Dark" w:eastAsia="Palanquin Dark" w:cs="Palanquin Dark"/>
        </w:rPr>
        <w:t xml:space="preserve">सोमप्रतीका इति ॥ सोमप्रतीकाः सोमः प्रतीकः उपक्रमो येषां ते । हे सोमप्रभृतयः पितरस्तृप्णुत अनेन सुराशेषेण तृप्यत । व्यत्ययेन श्नुः । अस्मिन् कर्मणि वडबा अश्वा दक्षिणा । </w:t>
      </w:r>
      <w:r>
        <w:rPr>
          <w:rFonts w:eastAsia="Palanquin Dark" w:cs="Palanquin Dark" w:ascii="Palanquin Dark" w:hAnsi="Palanquin Dark"/>
        </w:rPr>
        <w:t>'</w:t>
      </w:r>
      <w:r>
        <w:rPr>
          <w:rFonts w:ascii="Palanquin Dark" w:hAnsi="Palanquin Dark" w:eastAsia="Palanquin Dark" w:cs="Palanquin Dark"/>
        </w:rPr>
        <w:t>उत वा एषाश्वं सूते</w:t>
      </w:r>
      <w:r>
        <w:rPr>
          <w:rFonts w:eastAsia="Palanquin Dark" w:cs="Palanquin Dark" w:ascii="Palanquin Dark" w:hAnsi="Palanquin Dark"/>
        </w:rPr>
        <w:t xml:space="preserve">' </w:t>
      </w:r>
      <w:r>
        <w:rPr>
          <w:rFonts w:ascii="Palanquin Dark" w:hAnsi="Palanquin Dark" w:eastAsia="Palanquin Dark" w:cs="Palanquin Dark"/>
        </w:rPr>
        <w:t>इति ब्राह्मणम् ॥ सौत्रामणी समाप्ता ॥</w:t>
      </w:r>
    </w:p>
    <w:p>
      <w:pPr>
        <w:pStyle w:val="Normal"/>
        <w:rPr/>
      </w:pPr>
      <w:r>
        <w:rPr/>
      </w:r>
    </w:p>
    <w:p>
      <w:pPr>
        <w:pStyle w:val="Normal"/>
        <w:rPr/>
      </w:pPr>
      <w:r>
        <w:rPr>
          <w:rFonts w:ascii="Palanquin Dark" w:hAnsi="Palanquin Dark" w:eastAsia="Palanquin Dark" w:cs="Palanquin Dark"/>
        </w:rPr>
        <w:t>इत्यष्टमे एकविंशोनुवाकः ॥</w:t>
      </w:r>
    </w:p>
    <w:p>
      <w:pPr>
        <w:pStyle w:val="Normal"/>
        <w:rPr>
          <w:rFonts w:ascii="Palanquin Dark" w:hAnsi="Palanquin Dark" w:eastAsia="Palanquin Dark" w:cs="Palanquin Dark"/>
        </w:rPr>
      </w:pPr>
      <w:r>
        <w:rPr>
          <w:rFonts w:eastAsia="Palanquin Dark" w:cs="Palanquin Dark" w:ascii="Palanquin Dark" w:hAnsi="Palanquin Dark"/>
        </w:rPr>
        <w:t>1.8.22</w:t>
        <w:tab/>
      </w:r>
    </w:p>
    <w:p>
      <w:pPr>
        <w:pStyle w:val="Normal"/>
        <w:rPr/>
      </w:pPr>
      <w:r>
        <w:rPr>
          <w:rFonts w:eastAsia="Palanquin Dark" w:cs="Palanquin Dark" w:ascii="Palanquin Dark" w:hAnsi="Palanquin Dark"/>
        </w:rPr>
        <w:t>1</w:t>
      </w:r>
      <w:r>
        <w:rPr>
          <w:rFonts w:ascii="Palanquin Dark" w:hAnsi="Palanquin Dark" w:eastAsia="Palanquin Dark" w:cs="Palanquin Dark"/>
        </w:rPr>
        <w:t xml:space="preserve">अथ याज्याकाण्डं वैश्वदेवम् । तत्र </w:t>
      </w:r>
      <w:r>
        <w:rPr>
          <w:rFonts w:eastAsia="Palanquin Dark" w:cs="Palanquin Dark" w:ascii="Palanquin Dark" w:hAnsi="Palanquin Dark"/>
        </w:rPr>
        <w:t>'</w:t>
      </w:r>
      <w:r>
        <w:rPr>
          <w:rFonts w:ascii="Palanquin Dark" w:hAnsi="Palanquin Dark" w:eastAsia="Palanquin Dark" w:cs="Palanquin Dark"/>
        </w:rPr>
        <w:t>आग्नावैष्णवमेकादशपालं निर्वपेदभिचरन्त्सरस्वत्याज्यभागा स्याद्बार्हस्पत्यश्चरुः</w:t>
      </w:r>
      <w:r>
        <w:rPr>
          <w:rFonts w:eastAsia="Palanquin Dark" w:cs="Palanquin Dark" w:ascii="Palanquin Dark" w:hAnsi="Palanquin Dark"/>
        </w:rPr>
        <w:t xml:space="preserve">' </w:t>
      </w:r>
      <w:r>
        <w:rPr>
          <w:rFonts w:ascii="Palanquin Dark" w:hAnsi="Palanquin Dark" w:eastAsia="Palanquin Dark" w:cs="Palanquin Dark"/>
        </w:rPr>
        <w:t xml:space="preserve">इत्यस्याग्नावैष्णवस्य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अग्नाविष्णू महीति त्रिष्टुप् ॥ हे अग्नाविष्णू महि महत् महनीयं पूजनीयम् । </w:t>
      </w:r>
      <w:r>
        <w:rPr>
          <w:rFonts w:eastAsia="Palanquin Dark" w:cs="Palanquin Dark" w:ascii="Palanquin Dark" w:hAnsi="Palanquin Dark"/>
        </w:rPr>
        <w:t>'</w:t>
      </w:r>
      <w:r>
        <w:rPr>
          <w:rFonts w:ascii="Palanquin Dark" w:hAnsi="Palanquin Dark" w:eastAsia="Palanquin Dark" w:cs="Palanquin Dark"/>
        </w:rPr>
        <w:t>इन् सर्वधातुभ्यः</w:t>
      </w:r>
      <w:r>
        <w:rPr>
          <w:rFonts w:eastAsia="Palanquin Dark" w:cs="Palanquin Dark" w:ascii="Palanquin Dark" w:hAnsi="Palanquin Dark"/>
        </w:rPr>
        <w:t xml:space="preserve">' </w:t>
      </w:r>
      <w:r>
        <w:rPr>
          <w:rFonts w:ascii="Palanquin Dark" w:hAnsi="Palanquin Dark" w:eastAsia="Palanquin Dark" w:cs="Palanquin Dark"/>
        </w:rPr>
        <w:t xml:space="preserve">इति महेरिन् । तत् वक्ष्यमाणं वां युवयोः महित्वं माहात्म्यं ततो युवां वीतं घृतस्य गुह्यानि नाम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शसो लुक् । आज्यसान्नाय्यपशुपुरोडाशादिगुह्यनामवन्ति घृतसम्बन्धीनि वस्तून्यश्नीतम् । वी गत्यादिषु । पादादित्वान्न निहन्यते । प्रति प्रत्येकं वां युवयोः दमेदमे गृहेगृहे सर्वेषु यज्ञगृहेषु । </w:t>
      </w:r>
      <w:r>
        <w:rPr>
          <w:rFonts w:eastAsia="Palanquin Dark" w:cs="Palanquin Dark" w:ascii="Palanquin Dark" w:hAnsi="Palanquin Dark"/>
        </w:rPr>
        <w:t>'</w:t>
      </w:r>
      <w:r>
        <w:rPr>
          <w:rFonts w:ascii="Palanquin Dark" w:hAnsi="Palanquin Dark" w:eastAsia="Palanquin Dark" w:cs="Palanquin Dark"/>
        </w:rPr>
        <w:t>अनुदात्तं च</w:t>
      </w:r>
      <w:r>
        <w:rPr>
          <w:rFonts w:eastAsia="Palanquin Dark" w:cs="Palanquin Dark" w:ascii="Palanquin Dark" w:hAnsi="Palanquin Dark"/>
        </w:rPr>
        <w:t xml:space="preserve">' </w:t>
      </w:r>
      <w:r>
        <w:rPr>
          <w:rFonts w:ascii="Palanquin Dark" w:hAnsi="Palanquin Dark" w:eastAsia="Palanquin Dark" w:cs="Palanquin Dark"/>
        </w:rPr>
        <w:t xml:space="preserve">इति द्वितीयस्यानुदात्तत्वम् । सप्त सृप्तानि सप्तसङ्ख्यानि वा अर्चींषि रत्ना रत्नानि रमणीयानि । </w:t>
      </w:r>
      <w:r>
        <w:rPr>
          <w:rFonts w:eastAsia="Palanquin Dark" w:cs="Palanquin Dark" w:ascii="Palanquin Dark" w:hAnsi="Palanquin Dark"/>
        </w:rPr>
        <w:t>'</w:t>
      </w:r>
      <w:r>
        <w:rPr>
          <w:rFonts w:ascii="Palanquin Dark" w:hAnsi="Palanquin Dark" w:eastAsia="Palanquin Dark" w:cs="Palanquin Dark"/>
        </w:rPr>
        <w:t>शेश्छन्दसि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लोपः । दधाना । दधानौ सन्तौ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 द्विवचनस्याकारः । दधानौ वीतमिति । किञ्च </w:t>
      </w:r>
      <w:r>
        <w:rPr>
          <w:rFonts w:eastAsia="Palanquin Dark" w:cs="Palanquin Dark" w:ascii="Palanquin Dark" w:hAnsi="Palanquin Dark"/>
        </w:rPr>
        <w:t xml:space="preserve">- </w:t>
      </w:r>
      <w:r>
        <w:rPr>
          <w:rFonts w:ascii="Palanquin Dark" w:hAnsi="Palanquin Dark" w:eastAsia="Palanquin Dark" w:cs="Palanquin Dark"/>
        </w:rPr>
        <w:t>प्रति प्रत्येकं वां युवयोः जिह्वा घृतमाचरण्येत् आभिमुख्येन प्राप्नोतु भक्षयत्वित्यर्थः । एतद्वां महिमेति पूर्वेणान्वीयते । चरण गतौ</w:t>
      </w:r>
      <w:r>
        <w:rPr>
          <w:rFonts w:eastAsia="Palanquin Dark" w:cs="Palanquin Dark" w:ascii="Palanquin Dark" w:hAnsi="Palanquin Dark"/>
        </w:rPr>
        <w:t xml:space="preserve">, </w:t>
      </w:r>
      <w:r>
        <w:rPr>
          <w:rFonts w:ascii="Palanquin Dark" w:hAnsi="Palanquin Dark" w:eastAsia="Palanquin Dark" w:cs="Palanquin Dark"/>
        </w:rPr>
        <w:t>कण्ड्वादिः ॥</w:t>
      </w:r>
    </w:p>
    <w:p>
      <w:pPr>
        <w:pStyle w:val="Normal"/>
        <w:rPr/>
      </w:pPr>
      <w:r>
        <w:rPr/>
      </w:r>
    </w:p>
    <w:p>
      <w:pPr>
        <w:pStyle w:val="Normal"/>
        <w:rPr/>
      </w:pPr>
      <w:r>
        <w:rPr>
          <w:rFonts w:eastAsia="Palanquin Dark" w:cs="Palanquin Dark" w:ascii="Palanquin Dark" w:hAnsi="Palanquin Dark"/>
        </w:rPr>
        <w:t>2</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अग्नाविष्णू इति त्रिष्टुप् ॥ हे अग्नाविष्णू वां युवयोः धाम स्थानं तेजो वा महि महत् महनीयं वा प्रियमिष्टं युवयोः । किञ्च </w:t>
      </w:r>
      <w:r>
        <w:rPr>
          <w:rFonts w:eastAsia="Palanquin Dark" w:cs="Palanquin Dark" w:ascii="Palanquin Dark" w:hAnsi="Palanquin Dark"/>
        </w:rPr>
        <w:t xml:space="preserve">- </w:t>
      </w:r>
      <w:r>
        <w:rPr>
          <w:rFonts w:ascii="Palanquin Dark" w:hAnsi="Palanquin Dark" w:eastAsia="Palanquin Dark" w:cs="Palanquin Dark"/>
        </w:rPr>
        <w:t xml:space="preserve">वीथो घृतस्य गुह्या गुह्यानि स्वरूपाणि चरुपुरोडाशरूपाणि । पूर्ववच्छेर्लोपः । जुषाणा जुषमाणौ प्रीयमाणौ </w:t>
      </w:r>
      <w:r>
        <w:rPr>
          <w:rFonts w:eastAsia="Palanquin Dark" w:cs="Palanquin Dark" w:ascii="Palanquin Dark" w:hAnsi="Palanquin Dark"/>
        </w:rPr>
        <w:t>(</w:t>
      </w:r>
      <w:r>
        <w:rPr>
          <w:rFonts w:ascii="Palanquin Dark" w:hAnsi="Palanquin Dark" w:eastAsia="Palanquin Dark" w:cs="Palanquin Dark"/>
        </w:rPr>
        <w:t>अग्नीयः</w:t>
      </w:r>
      <w:r>
        <w:rPr>
          <w:rFonts w:eastAsia="Palanquin Dark" w:cs="Palanquin Dark" w:ascii="Palanquin Dark" w:hAnsi="Palanquin Dark"/>
        </w:rPr>
        <w:t xml:space="preserve">) </w:t>
      </w:r>
      <w:r>
        <w:rPr>
          <w:rFonts w:ascii="Palanquin Dark" w:hAnsi="Palanquin Dark" w:eastAsia="Palanquin Dark" w:cs="Palanquin Dark"/>
        </w:rPr>
        <w:t xml:space="preserve">शपश्श्लुः । पूर्ववदाकारः । दमेदमे । गतम् । सुष्टुतीश्शोभनस्तुतिकाः गिरः वावृधाना वावृधानौ वर्धयन्तौ दधानौ । यद्वा </w:t>
      </w:r>
      <w:r>
        <w:rPr>
          <w:rFonts w:eastAsia="Palanquin Dark" w:cs="Palanquin Dark" w:ascii="Palanquin Dark" w:hAnsi="Palanquin Dark"/>
        </w:rPr>
        <w:t xml:space="preserve">- </w:t>
      </w:r>
      <w:r>
        <w:rPr>
          <w:rFonts w:ascii="Palanquin Dark" w:hAnsi="Palanquin Dark" w:eastAsia="Palanquin Dark" w:cs="Palanquin Dark"/>
        </w:rPr>
        <w:t xml:space="preserve">सुष्टुतीः क्रिया वर्धयन्तौ । ऋत्विगादिना क्विन् । प्रवर्तयन्तौ । अन्तर्भावितण्यर्थाद्वृधेर्लट् शानच् </w:t>
      </w:r>
      <w:r>
        <w:rPr>
          <w:rFonts w:eastAsia="Palanquin Dark" w:cs="Palanquin Dark" w:ascii="Palanquin Dark" w:hAnsi="Palanquin Dark"/>
        </w:rPr>
        <w:t>'</w:t>
      </w:r>
      <w:r>
        <w:rPr>
          <w:rFonts w:ascii="Palanquin Dark" w:hAnsi="Palanquin Dark" w:eastAsia="Palanquin Dark" w:cs="Palanquin Dark"/>
        </w:rPr>
        <w:t>बहुलं छन्दसि</w:t>
      </w:r>
      <w:r>
        <w:rPr>
          <w:rFonts w:eastAsia="Palanquin Dark" w:cs="Palanquin Dark" w:ascii="Palanquin Dark" w:hAnsi="Palanquin Dark"/>
        </w:rPr>
        <w:t xml:space="preserve">' </w:t>
      </w:r>
      <w:r>
        <w:rPr>
          <w:rFonts w:ascii="Palanquin Dark" w:hAnsi="Palanquin Dark" w:eastAsia="Palanquin Dark" w:cs="Palanquin Dark"/>
        </w:rPr>
        <w:t>इति शपश्श्लुः</w:t>
      </w:r>
      <w:r>
        <w:rPr>
          <w:rFonts w:eastAsia="Palanquin Dark" w:cs="Palanquin Dark" w:ascii="Palanquin Dark" w:hAnsi="Palanquin Dark"/>
        </w:rPr>
        <w:t>, '</w:t>
      </w:r>
      <w:r>
        <w:rPr>
          <w:rFonts w:ascii="Palanquin Dark" w:hAnsi="Palanquin Dark" w:eastAsia="Palanquin Dark" w:cs="Palanquin Dark"/>
        </w:rPr>
        <w:t>तुजादीनाम्</w:t>
      </w:r>
      <w:r>
        <w:rPr>
          <w:rFonts w:eastAsia="Palanquin Dark" w:cs="Palanquin Dark" w:ascii="Palanquin Dark" w:hAnsi="Palanquin Dark"/>
        </w:rPr>
        <w:t xml:space="preserve">' </w:t>
      </w:r>
      <w:r>
        <w:rPr>
          <w:rFonts w:ascii="Palanquin Dark" w:hAnsi="Palanquin Dark" w:eastAsia="Palanquin Dark" w:cs="Palanquin Dark"/>
        </w:rPr>
        <w:t>इत्यभ्यासस्य दीर्घत्वम्</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 xml:space="preserve">इत्यार्धधातुकत्वाल्लसार्वधातुकत्वाभावः । छान्दसो वा लिटः कानजादेशः </w:t>
      </w:r>
      <w:r>
        <w:rPr>
          <w:rFonts w:eastAsia="Palanquin Dark" w:cs="Palanquin Dark" w:ascii="Palanquin Dark" w:hAnsi="Palanquin Dark"/>
        </w:rPr>
        <w:t xml:space="preserve">; </w:t>
      </w:r>
      <w:r>
        <w:rPr>
          <w:rFonts w:ascii="Palanquin Dark" w:hAnsi="Palanquin Dark" w:eastAsia="Palanquin Dark" w:cs="Palanquin Dark"/>
        </w:rPr>
        <w:t>ताच्छीलिको वा चानश् । यस्मादेवं तस्माद्वां युवयोः जिह्वा प्रत्येकं घृतमुच्चरण्येत् प्राप्नोतु भक्षयतु ॥</w:t>
      </w:r>
    </w:p>
    <w:p>
      <w:pPr>
        <w:pStyle w:val="Normal"/>
        <w:rPr/>
      </w:pPr>
      <w:r>
        <w:rPr/>
      </w:r>
    </w:p>
    <w:p>
      <w:pPr>
        <w:pStyle w:val="Normal"/>
        <w:rPr/>
      </w:pPr>
      <w:r>
        <w:rPr>
          <w:rFonts w:eastAsia="Palanquin Dark" w:cs="Palanquin Dark" w:ascii="Palanquin Dark" w:hAnsi="Palanquin Dark"/>
        </w:rPr>
        <w:t>3</w:t>
      </w:r>
      <w:r>
        <w:rPr>
          <w:rFonts w:ascii="Palanquin Dark" w:hAnsi="Palanquin Dark" w:eastAsia="Palanquin Dark" w:cs="Palanquin Dark"/>
        </w:rPr>
        <w:t xml:space="preserve">तत्रैव </w:t>
      </w:r>
      <w:r>
        <w:rPr>
          <w:rFonts w:eastAsia="Palanquin Dark" w:cs="Palanquin Dark" w:ascii="Palanquin Dark" w:hAnsi="Palanquin Dark"/>
        </w:rPr>
        <w:t>'</w:t>
      </w:r>
      <w:r>
        <w:rPr>
          <w:rFonts w:ascii="Palanquin Dark" w:hAnsi="Palanquin Dark" w:eastAsia="Palanquin Dark" w:cs="Palanquin Dark"/>
        </w:rPr>
        <w:t>सरस्वत्याज्यभागा</w:t>
      </w:r>
      <w:r>
        <w:rPr>
          <w:rFonts w:eastAsia="Palanquin Dark" w:cs="Palanquin Dark" w:ascii="Palanquin Dark" w:hAnsi="Palanquin Dark"/>
        </w:rPr>
        <w:t xml:space="preserve">' </w:t>
      </w:r>
      <w:r>
        <w:rPr>
          <w:rFonts w:ascii="Palanquin Dark" w:hAnsi="Palanquin Dark" w:eastAsia="Palanquin Dark" w:cs="Palanquin Dark"/>
        </w:rPr>
        <w:t xml:space="preserve">इत्यत्र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प्र ण इति गायत्री ॥ देवी सरस्वती वाजेभिः वाजैः रसैर्नोस्मान् प्रावतु प्रकर्षेण रक्षत्वन्नादि दत्वा । सरस्वती विशेष्यते </w:t>
      </w:r>
      <w:r>
        <w:rPr>
          <w:rFonts w:eastAsia="Palanquin Dark" w:cs="Palanquin Dark" w:ascii="Palanquin Dark" w:hAnsi="Palanquin Dark"/>
        </w:rPr>
        <w:t xml:space="preserve">- </w:t>
      </w:r>
      <w:r>
        <w:rPr>
          <w:rFonts w:ascii="Palanquin Dark" w:hAnsi="Palanquin Dark" w:eastAsia="Palanquin Dark" w:cs="Palanquin Dark"/>
        </w:rPr>
        <w:t xml:space="preserve">वाजिनीवती वाजवत्क्रियावती धीनां धियां अवित्री अभिमतप्रदानेन तर्पयित्री । यद्वा </w:t>
      </w:r>
      <w:r>
        <w:rPr>
          <w:rFonts w:eastAsia="Palanquin Dark" w:cs="Palanquin Dark" w:ascii="Palanquin Dark" w:hAnsi="Palanquin Dark"/>
        </w:rPr>
        <w:t xml:space="preserve">- </w:t>
      </w:r>
      <w:r>
        <w:rPr>
          <w:rFonts w:ascii="Palanquin Dark" w:hAnsi="Palanquin Dark" w:eastAsia="Palanquin Dark" w:cs="Palanquin Dark"/>
        </w:rPr>
        <w:t>धीनेति वाङ्नाम । अस्माकं धीनां वाचं प्रावतु</w:t>
      </w:r>
      <w:r>
        <w:rPr>
          <w:rFonts w:eastAsia="Palanquin Dark" w:cs="Palanquin Dark" w:ascii="Palanquin Dark" w:hAnsi="Palanquin Dark"/>
        </w:rPr>
        <w:t xml:space="preserve">, </w:t>
      </w:r>
      <w:r>
        <w:rPr>
          <w:rFonts w:ascii="Palanquin Dark" w:hAnsi="Palanquin Dark" w:eastAsia="Palanquin Dark" w:cs="Palanquin Dark"/>
        </w:rPr>
        <w:t xml:space="preserve">अभिमतप्रदानेन अवित्री पालयित्री तृप्ता वा अस्मदभिमतं शत्रुमारणं करोत्विति । यद्वा </w:t>
      </w:r>
      <w:r>
        <w:rPr>
          <w:rFonts w:eastAsia="Palanquin Dark" w:cs="Palanquin Dark" w:ascii="Palanquin Dark" w:hAnsi="Palanquin Dark"/>
        </w:rPr>
        <w:t xml:space="preserve">- </w:t>
      </w:r>
      <w:r>
        <w:rPr>
          <w:rFonts w:ascii="Palanquin Dark" w:hAnsi="Palanquin Dark" w:eastAsia="Palanquin Dark" w:cs="Palanquin Dark"/>
        </w:rPr>
        <w:t xml:space="preserve">अस्मद्दत्तैर्वाजैः पुरोडाशादिभिरन्नैः देवी प्रकर्षेणावतु । </w:t>
      </w:r>
      <w:r>
        <w:rPr>
          <w:rFonts w:eastAsia="Palanquin Dark" w:cs="Palanquin Dark" w:ascii="Palanquin Dark" w:hAnsi="Palanquin Dark"/>
        </w:rPr>
        <w:t>'</w:t>
      </w:r>
      <w:r>
        <w:rPr>
          <w:rFonts w:ascii="Palanquin Dark" w:hAnsi="Palanquin Dark" w:eastAsia="Palanquin Dark" w:cs="Palanquin Dark"/>
        </w:rPr>
        <w:t>उपसर्गाद्बहुलम्</w:t>
      </w:r>
      <w:r>
        <w:rPr>
          <w:rFonts w:eastAsia="Palanquin Dark" w:cs="Palanquin Dark" w:ascii="Palanquin Dark" w:hAnsi="Palanquin Dark"/>
        </w:rPr>
        <w:t xml:space="preserve">' </w:t>
      </w:r>
      <w:r>
        <w:rPr>
          <w:rFonts w:ascii="Palanquin Dark" w:hAnsi="Palanquin Dark" w:eastAsia="Palanquin Dark" w:cs="Palanquin Dark"/>
        </w:rPr>
        <w:t>इति नसो णत्वम् । धीनामिति । छान्दसो नुट्</w:t>
      </w:r>
      <w:r>
        <w:rPr>
          <w:rFonts w:eastAsia="Palanquin Dark" w:cs="Palanquin Dark" w:ascii="Palanquin Dark" w:hAnsi="Palanquin Dark"/>
        </w:rPr>
        <w:t>, '</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w:t>
      </w:r>
    </w:p>
    <w:p>
      <w:pPr>
        <w:pStyle w:val="Normal"/>
        <w:rPr/>
      </w:pPr>
      <w:r>
        <w:rPr/>
      </w:r>
    </w:p>
    <w:p>
      <w:pPr>
        <w:pStyle w:val="Normal"/>
        <w:rPr/>
      </w:pPr>
      <w:r>
        <w:rPr>
          <w:rFonts w:eastAsia="Palanquin Dark" w:cs="Palanquin Dark" w:ascii="Palanquin Dark" w:hAnsi="Palanquin Dark"/>
        </w:rPr>
        <w:t>4</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आ न इति त्रिष्टुप् ॥ पर्वतादा इति प्रथमपादान्तः । सरस्वती देवी यजता यष्टव्या । यजेः क्तिच्</w:t>
      </w:r>
      <w:r>
        <w:rPr>
          <w:rFonts w:eastAsia="Palanquin Dark" w:cs="Palanquin Dark" w:ascii="Palanquin Dark" w:hAnsi="Palanquin Dark"/>
        </w:rPr>
        <w:t>[</w:t>
      </w:r>
      <w:r>
        <w:rPr>
          <w:rFonts w:ascii="Palanquin Dark" w:hAnsi="Palanquin Dark" w:eastAsia="Palanquin Dark" w:cs="Palanquin Dark"/>
        </w:rPr>
        <w:t>क्तः</w:t>
      </w:r>
      <w:r>
        <w:rPr>
          <w:rFonts w:eastAsia="Palanquin Dark" w:cs="Palanquin Dark" w:ascii="Palanquin Dark" w:hAnsi="Palanquin Dark"/>
        </w:rPr>
        <w:t xml:space="preserve">] </w:t>
      </w:r>
      <w:r>
        <w:rPr>
          <w:rFonts w:ascii="Palanquin Dark" w:hAnsi="Palanquin Dark" w:eastAsia="Palanquin Dark" w:cs="Palanquin Dark"/>
        </w:rPr>
        <w:t xml:space="preserve">। दिवः द्युलोकात् नः अस्माकं यज्ञमागन्तु आगच्छतु यद्यप्यनुच्छ्रिते प्रदेशे स्थिता शीघ्रमागच्च्छतु । छान्दसश्शपो लुक् । किञ्च </w:t>
      </w:r>
      <w:r>
        <w:rPr>
          <w:rFonts w:eastAsia="Palanquin Dark" w:cs="Palanquin Dark" w:ascii="Palanquin Dark" w:hAnsi="Palanquin Dark"/>
        </w:rPr>
        <w:t xml:space="preserve">- </w:t>
      </w:r>
      <w:r>
        <w:rPr>
          <w:rFonts w:ascii="Palanquin Dark" w:hAnsi="Palanquin Dark" w:eastAsia="Palanquin Dark" w:cs="Palanquin Dark"/>
        </w:rPr>
        <w:t xml:space="preserve">बृहतो महतः अपि पर्वतादागच्छतु प्रकृष्टाद्विषमाच्च प्रदेशादागच्छत्वित्यर्थः । किञ्च </w:t>
      </w:r>
      <w:r>
        <w:rPr>
          <w:rFonts w:eastAsia="Palanquin Dark" w:cs="Palanquin Dark" w:ascii="Palanquin Dark" w:hAnsi="Palanquin Dark"/>
        </w:rPr>
        <w:t xml:space="preserve">- </w:t>
      </w:r>
      <w:r>
        <w:rPr>
          <w:rFonts w:ascii="Palanquin Dark" w:hAnsi="Palanquin Dark" w:eastAsia="Palanquin Dark" w:cs="Palanquin Dark"/>
        </w:rPr>
        <w:t xml:space="preserve">हवमस्माकमाह्वानम् । </w:t>
      </w:r>
      <w:r>
        <w:rPr>
          <w:rFonts w:eastAsia="Palanquin Dark" w:cs="Palanquin Dark" w:ascii="Palanquin Dark" w:hAnsi="Palanquin Dark"/>
        </w:rPr>
        <w:t>'</w:t>
      </w:r>
      <w:r>
        <w:rPr>
          <w:rFonts w:ascii="Palanquin Dark" w:hAnsi="Palanquin Dark" w:eastAsia="Palanquin Dark" w:cs="Palanquin Dark"/>
        </w:rPr>
        <w:t>भावेनुपसर्गस्य</w:t>
      </w:r>
      <w:r>
        <w:rPr>
          <w:rFonts w:eastAsia="Palanquin Dark" w:cs="Palanquin Dark" w:ascii="Palanquin Dark" w:hAnsi="Palanquin Dark"/>
        </w:rPr>
        <w:t xml:space="preserve">' </w:t>
      </w:r>
      <w:r>
        <w:rPr>
          <w:rFonts w:ascii="Palanquin Dark" w:hAnsi="Palanquin Dark" w:eastAsia="Palanquin Dark" w:cs="Palanquin Dark"/>
        </w:rPr>
        <w:t>इत्यप्</w:t>
      </w:r>
      <w:r>
        <w:rPr>
          <w:rFonts w:eastAsia="Palanquin Dark" w:cs="Palanquin Dark" w:ascii="Palanquin Dark" w:hAnsi="Palanquin Dark"/>
        </w:rPr>
        <w:t xml:space="preserve">, </w:t>
      </w:r>
      <w:r>
        <w:rPr>
          <w:rFonts w:ascii="Palanquin Dark" w:hAnsi="Palanquin Dark" w:eastAsia="Palanquin Dark" w:cs="Palanquin Dark"/>
        </w:rPr>
        <w:t xml:space="preserve">सम्प्रसारणं च । जुजुषाणा सेवमाना प्रीयमाणा वा घृताची घृतमाज्यभागं प्रत्यञ्चती ।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 xml:space="preserve">इति पूर्वपदस्य दीर्घत्वमन्तोदात्तत्त्वं च । शग्मां सुखां समर्थां वा अस्माकं स्तुतिरूपां शृणोतु उशती कामयमाना अस्मत्प्रत्तानि हवींषि स्तोत्राण्येव वा । वष्टेश्शतरि </w:t>
      </w:r>
      <w:r>
        <w:rPr>
          <w:rFonts w:eastAsia="Palanquin Dark" w:cs="Palanquin Dark" w:ascii="Palanquin Dark" w:hAnsi="Palanquin Dark"/>
        </w:rPr>
        <w:t>'</w:t>
      </w:r>
      <w:r>
        <w:rPr>
          <w:rFonts w:ascii="Palanquin Dark" w:hAnsi="Palanquin Dark" w:eastAsia="Palanquin Dark" w:cs="Palanquin Dark"/>
        </w:rPr>
        <w:t>शतुरनुमः</w:t>
      </w:r>
      <w:r>
        <w:rPr>
          <w:rFonts w:eastAsia="Palanquin Dark" w:cs="Palanquin Dark" w:ascii="Palanquin Dark" w:hAnsi="Palanquin Dark"/>
        </w:rPr>
        <w:t xml:space="preserve">' </w:t>
      </w:r>
      <w:r>
        <w:rPr>
          <w:rFonts w:ascii="Palanquin Dark" w:hAnsi="Palanquin Dark" w:eastAsia="Palanquin Dark" w:cs="Palanquin Dark"/>
        </w:rPr>
        <w:t>इति नद्या उदात्तत्वम् ॥</w:t>
      </w:r>
    </w:p>
    <w:p>
      <w:pPr>
        <w:pStyle w:val="Normal"/>
        <w:rPr/>
      </w:pPr>
      <w:r>
        <w:rPr/>
      </w:r>
    </w:p>
    <w:p>
      <w:pPr>
        <w:pStyle w:val="Normal"/>
        <w:rPr/>
      </w:pPr>
      <w:r>
        <w:rPr>
          <w:rFonts w:eastAsia="Palanquin Dark" w:cs="Palanquin Dark" w:ascii="Palanquin Dark" w:hAnsi="Palanquin Dark"/>
        </w:rPr>
        <w:t>5</w:t>
      </w:r>
      <w:r>
        <w:rPr>
          <w:rFonts w:ascii="Palanquin Dark" w:hAnsi="Palanquin Dark" w:eastAsia="Palanquin Dark" w:cs="Palanquin Dark"/>
        </w:rPr>
        <w:t xml:space="preserve">अथ तत्रैव </w:t>
      </w:r>
      <w:r>
        <w:rPr>
          <w:rFonts w:eastAsia="Palanquin Dark" w:cs="Palanquin Dark" w:ascii="Palanquin Dark" w:hAnsi="Palanquin Dark"/>
        </w:rPr>
        <w:t>'</w:t>
      </w:r>
      <w:r>
        <w:rPr>
          <w:rFonts w:ascii="Palanquin Dark" w:hAnsi="Palanquin Dark" w:eastAsia="Palanquin Dark" w:cs="Palanquin Dark"/>
        </w:rPr>
        <w:t>बार्हस्पत्यश्चरुः</w:t>
      </w:r>
      <w:r>
        <w:rPr>
          <w:rFonts w:eastAsia="Palanquin Dark" w:cs="Palanquin Dark" w:ascii="Palanquin Dark" w:hAnsi="Palanquin Dark"/>
        </w:rPr>
        <w:t xml:space="preserve">' </w:t>
      </w:r>
      <w:r>
        <w:rPr>
          <w:rFonts w:ascii="Palanquin Dark" w:hAnsi="Palanquin Dark" w:eastAsia="Palanquin Dark" w:cs="Palanquin Dark"/>
        </w:rPr>
        <w:t xml:space="preserve">इत्येतस्य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बृहस्पत इति गायत्री ॥ हे बृहस्पते विश्वदेव्य विश्वेभ्यो देवेभ्यो हित । गवादिर्द्रष्टव्यः । अस्माकं हव्यानि जुषस्व सेवस्व । यद्वा </w:t>
      </w:r>
      <w:r>
        <w:rPr>
          <w:rFonts w:eastAsia="Palanquin Dark" w:cs="Palanquin Dark" w:ascii="Palanquin Dark" w:hAnsi="Palanquin Dark"/>
        </w:rPr>
        <w:t xml:space="preserve">- </w:t>
      </w:r>
      <w:r>
        <w:rPr>
          <w:rFonts w:ascii="Palanquin Dark" w:hAnsi="Palanquin Dark" w:eastAsia="Palanquin Dark" w:cs="Palanquin Dark"/>
        </w:rPr>
        <w:t>बृहस्पते बृहतां पते ब्रह्मन् विश्वदेव्य विश्वदेवमय हव्यानि जुषस्व सेवस्व आमन्त्रितस्य विद्यमानवत्त्वादाख्यातस्य निघाताभावे अदुपदेशाल्लसार्वधातुकानुदात्तत्वे शस्योदात्तत्वम् । सेवित्वा च दाशुषे तद्दत्तवते अस्मै यजमानाय रत्नानि रमणीयानि रास्व देहि । रातेश्छान्दसमनुदात्तत्वम्</w:t>
      </w:r>
      <w:r>
        <w:rPr>
          <w:rFonts w:eastAsia="Palanquin Dark" w:cs="Palanquin Dark" w:ascii="Palanquin Dark" w:hAnsi="Palanquin Dark"/>
        </w:rPr>
        <w:t xml:space="preserve">, </w:t>
      </w:r>
      <w:r>
        <w:rPr>
          <w:rFonts w:ascii="Palanquin Dark" w:hAnsi="Palanquin Dark" w:eastAsia="Palanquin Dark" w:cs="Palanquin Dark"/>
        </w:rPr>
        <w:t xml:space="preserve">तेनात्मनेपदम् सार्वधातुकानुदात्तत्वं च । </w:t>
      </w:r>
      <w:r>
        <w:rPr>
          <w:rFonts w:eastAsia="Palanquin Dark" w:cs="Palanquin Dark" w:ascii="Palanquin Dark" w:hAnsi="Palanquin Dark"/>
        </w:rPr>
        <w:t>'</w:t>
      </w:r>
      <w:r>
        <w:rPr>
          <w:rFonts w:ascii="Palanquin Dark" w:hAnsi="Palanquin Dark" w:eastAsia="Palanquin Dark" w:cs="Palanquin Dark"/>
        </w:rPr>
        <w:t>दाश्वान् साह्वान्</w:t>
      </w:r>
      <w:r>
        <w:rPr>
          <w:rFonts w:eastAsia="Palanquin Dark" w:cs="Palanquin Dark" w:ascii="Palanquin Dark" w:hAnsi="Palanquin Dark"/>
        </w:rPr>
        <w:t xml:space="preserve">' </w:t>
      </w:r>
      <w:r>
        <w:rPr>
          <w:rFonts w:ascii="Palanquin Dark" w:hAnsi="Palanquin Dark" w:eastAsia="Palanquin Dark" w:cs="Palanquin Dark"/>
        </w:rPr>
        <w:t>इति दाशेः क्वसुन्निपात्यते ॥</w:t>
      </w:r>
    </w:p>
    <w:p>
      <w:pPr>
        <w:pStyle w:val="Normal"/>
        <w:rPr/>
      </w:pPr>
      <w:r>
        <w:rPr/>
      </w:r>
    </w:p>
    <w:p>
      <w:pPr>
        <w:pStyle w:val="Normal"/>
        <w:rPr/>
      </w:pPr>
      <w:r>
        <w:rPr>
          <w:rFonts w:eastAsia="Palanquin Dark" w:cs="Palanquin Dark" w:ascii="Palanquin Dark" w:hAnsi="Palanquin Dark"/>
        </w:rPr>
        <w:t>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एवा पित्र इति त्रिष्टुप् ॥ एवमेव । लुगपवादस्सोर्डादेशः । पित्रे पात्रे रक्षित्रे विश्वदेवाय विश्वे देवा अस्य सन्तीति विश्वेपि देवा अस्याज्ञां कुर्वन्तीति । </w:t>
      </w:r>
      <w:r>
        <w:rPr>
          <w:rFonts w:eastAsia="Palanquin Dark" w:cs="Palanquin Dark" w:ascii="Palanquin Dark" w:hAnsi="Palanquin Dark"/>
        </w:rPr>
        <w:t>'</w:t>
      </w:r>
      <w:r>
        <w:rPr>
          <w:rFonts w:ascii="Palanquin Dark" w:hAnsi="Palanquin Dark" w:eastAsia="Palanquin Dark" w:cs="Palanquin Dark"/>
        </w:rPr>
        <w:t>बहुव्रीहौ विश्वं संज्ञायाम्</w:t>
      </w:r>
      <w:r>
        <w:rPr>
          <w:rFonts w:eastAsia="Palanquin Dark" w:cs="Palanquin Dark" w:ascii="Palanquin Dark" w:hAnsi="Palanquin Dark"/>
        </w:rPr>
        <w:t xml:space="preserve">' </w:t>
      </w:r>
      <w:r>
        <w:rPr>
          <w:rFonts w:ascii="Palanquin Dark" w:hAnsi="Palanquin Dark" w:eastAsia="Palanquin Dark" w:cs="Palanquin Dark"/>
        </w:rPr>
        <w:t xml:space="preserve">इति विश्वशब्दस्यान्तोदात्तत्वम् । वृष्णे वर्षित्रे । </w:t>
      </w:r>
      <w:r>
        <w:rPr>
          <w:rFonts w:eastAsia="Palanquin Dark" w:cs="Palanquin Dark" w:ascii="Palanquin Dark" w:hAnsi="Palanquin Dark"/>
        </w:rPr>
        <w:t>'</w:t>
      </w:r>
      <w:r>
        <w:rPr>
          <w:rFonts w:ascii="Palanquin Dark" w:hAnsi="Palanquin Dark" w:eastAsia="Palanquin Dark" w:cs="Palanquin Dark"/>
        </w:rPr>
        <w:t>क्रियाग्रहणं कर्तव्यम्</w:t>
      </w:r>
      <w:r>
        <w:rPr>
          <w:rFonts w:eastAsia="Palanquin Dark" w:cs="Palanquin Dark" w:ascii="Palanquin Dark" w:hAnsi="Palanquin Dark"/>
        </w:rPr>
        <w:t xml:space="preserve">' </w:t>
      </w:r>
      <w:r>
        <w:rPr>
          <w:rFonts w:ascii="Palanquin Dark" w:hAnsi="Palanquin Dark" w:eastAsia="Palanquin Dark" w:cs="Palanquin Dark"/>
        </w:rPr>
        <w:t>इति कर्मणस्सम्प्रदानत्वाच्चतुर्थी । इमं देवं यज्ञैर्विधेम परिचरेम । विध विधाने</w:t>
      </w:r>
      <w:r>
        <w:rPr>
          <w:rFonts w:eastAsia="Palanquin Dark" w:cs="Palanquin Dark" w:ascii="Palanquin Dark" w:hAnsi="Palanquin Dark"/>
        </w:rPr>
        <w:t xml:space="preserve">, </w:t>
      </w:r>
      <w:r>
        <w:rPr>
          <w:rFonts w:ascii="Palanquin Dark" w:hAnsi="Palanquin Dark" w:eastAsia="Palanquin Dark" w:cs="Palanquin Dark"/>
        </w:rPr>
        <w:t xml:space="preserve">तौदादिकः । नमसा नमस्कारेण हविर्भिश्च चर्वादिभिः हे बृहस्पते । किमर्थमिति चेत् </w:t>
      </w:r>
      <w:r>
        <w:rPr>
          <w:rFonts w:eastAsia="Palanquin Dark" w:cs="Palanquin Dark" w:ascii="Palanquin Dark" w:hAnsi="Palanquin Dark"/>
        </w:rPr>
        <w:t xml:space="preserve">' </w:t>
      </w:r>
      <w:r>
        <w:rPr>
          <w:rFonts w:ascii="Palanquin Dark" w:hAnsi="Palanquin Dark" w:eastAsia="Palanquin Dark" w:cs="Palanquin Dark"/>
        </w:rPr>
        <w:t xml:space="preserve">सुप्रजाः शोभनपुत्रपौत्राः वीरवन्तोन्यैश्च शूरैश्च तद्वन्तः रयीणां धनानां च पतयस्स्याम भवेमेत्येवमर्थं परिचरेम । </w:t>
      </w:r>
      <w:r>
        <w:rPr>
          <w:rFonts w:eastAsia="Palanquin Dark" w:cs="Palanquin Dark" w:ascii="Palanquin Dark" w:hAnsi="Palanquin Dark"/>
        </w:rPr>
        <w:t>'</w:t>
      </w:r>
      <w:r>
        <w:rPr>
          <w:rFonts w:ascii="Palanquin Dark" w:hAnsi="Palanquin Dark" w:eastAsia="Palanquin Dark" w:cs="Palanquin Dark"/>
        </w:rPr>
        <w:t>नामन्यतरस्याम्</w:t>
      </w:r>
      <w:r>
        <w:rPr>
          <w:rFonts w:eastAsia="Palanquin Dark" w:cs="Palanquin Dark" w:ascii="Palanquin Dark" w:hAnsi="Palanquin Dark"/>
        </w:rPr>
        <w:t xml:space="preserve">' </w:t>
      </w:r>
      <w:r>
        <w:rPr>
          <w:rFonts w:ascii="Palanquin Dark" w:hAnsi="Palanquin Dark" w:eastAsia="Palanquin Dark" w:cs="Palanquin Dark"/>
        </w:rPr>
        <w:t>इति नाम उदात्तत्वम् ॥</w:t>
      </w:r>
    </w:p>
    <w:p>
      <w:pPr>
        <w:pStyle w:val="Normal"/>
        <w:rPr/>
      </w:pPr>
      <w:r>
        <w:rPr/>
      </w:r>
    </w:p>
    <w:p>
      <w:pPr>
        <w:pStyle w:val="Normal"/>
        <w:rPr/>
      </w:pPr>
      <w:r>
        <w:rPr>
          <w:rFonts w:eastAsia="Palanquin Dark" w:cs="Palanquin Dark" w:ascii="Palanquin Dark" w:hAnsi="Palanquin Dark"/>
        </w:rPr>
        <w:t>7</w:t>
      </w:r>
      <w:r>
        <w:rPr>
          <w:rFonts w:ascii="Palanquin Dark" w:hAnsi="Palanquin Dark" w:eastAsia="Palanquin Dark" w:cs="Palanquin Dark"/>
        </w:rPr>
        <w:t xml:space="preserve">तत्रैव याज्या विकल्प्यते </w:t>
      </w:r>
      <w:r>
        <w:rPr>
          <w:rFonts w:eastAsia="Palanquin Dark" w:cs="Palanquin Dark" w:ascii="Palanquin Dark" w:hAnsi="Palanquin Dark"/>
        </w:rPr>
        <w:t xml:space="preserve">- </w:t>
      </w:r>
      <w:r>
        <w:rPr>
          <w:rFonts w:ascii="Palanquin Dark" w:hAnsi="Palanquin Dark" w:eastAsia="Palanquin Dark" w:cs="Palanquin Dark"/>
        </w:rPr>
        <w:t xml:space="preserve">बृहस्पत इपि त्रिष्टुप् ॥ हे बृहस्पते अर्यस्स्वामी विद्वान्राजा वा । यद्द्रविणं अत्यर्हात् अन्यानतिक्रम्य लब्धुमर्हति । यद्वा </w:t>
      </w:r>
      <w:r>
        <w:rPr>
          <w:rFonts w:eastAsia="Palanquin Dark" w:cs="Palanquin Dark" w:ascii="Palanquin Dark" w:hAnsi="Palanquin Dark"/>
        </w:rPr>
        <w:t xml:space="preserve">- </w:t>
      </w:r>
      <w:r>
        <w:rPr>
          <w:rFonts w:ascii="Palanquin Dark" w:hAnsi="Palanquin Dark" w:eastAsia="Palanquin Dark" w:cs="Palanquin Dark"/>
        </w:rPr>
        <w:t xml:space="preserve">यत् येन विशिष्टेन धनेन द्युमद्दीप्तिमत् क्रतुमत्स्वाद्वन्नभोगादिक्रियावत् यथा तथा जनेषु विभाति विशेषेण भाति । किञ्च </w:t>
      </w:r>
      <w:r>
        <w:rPr>
          <w:rFonts w:eastAsia="Palanquin Dark" w:cs="Palanquin Dark" w:ascii="Palanquin Dark" w:hAnsi="Palanquin Dark"/>
        </w:rPr>
        <w:t xml:space="preserve">- </w:t>
      </w:r>
      <w:r>
        <w:rPr>
          <w:rFonts w:ascii="Palanquin Dark" w:hAnsi="Palanquin Dark" w:eastAsia="Palanquin Dark" w:cs="Palanquin Dark"/>
        </w:rPr>
        <w:t>यच्च धनं शवसा बलेन अन्नेन वा दीदयत् दीप्यते शवसो हेतुभूतं भवत् लोके पूज्यते । दीदितिर्दीप्तिकर्मा</w:t>
      </w:r>
      <w:r>
        <w:rPr>
          <w:rFonts w:eastAsia="Palanquin Dark" w:cs="Palanquin Dark" w:ascii="Palanquin Dark" w:hAnsi="Palanquin Dark"/>
        </w:rPr>
        <w:t xml:space="preserve">, </w:t>
      </w:r>
      <w:r>
        <w:rPr>
          <w:rFonts w:ascii="Palanquin Dark" w:hAnsi="Palanquin Dark" w:eastAsia="Palanquin Dark" w:cs="Palanquin Dark"/>
        </w:rPr>
        <w:t>छान्दसः लेट्यडागमः</w:t>
      </w:r>
      <w:r>
        <w:rPr>
          <w:rFonts w:eastAsia="Palanquin Dark" w:cs="Palanquin Dark" w:ascii="Palanquin Dark" w:hAnsi="Palanquin Dark"/>
        </w:rPr>
        <w:t xml:space="preserve">, </w:t>
      </w:r>
      <w:r>
        <w:rPr>
          <w:rFonts w:ascii="Palanquin Dark" w:hAnsi="Palanquin Dark" w:eastAsia="Palanquin Dark" w:cs="Palanquin Dark"/>
        </w:rPr>
        <w:t>धातोरन्तोदात्तत्वम् । हे ऋतप्रजात सत्यप्रभव तत्तादृशं चित्रं चायनीयं प्रार्थनीयं द्रविणमस्मासु धेहि स्थापय देहि वा ॥</w:t>
      </w:r>
    </w:p>
    <w:p>
      <w:pPr>
        <w:pStyle w:val="Normal"/>
        <w:rPr/>
      </w:pPr>
      <w:r>
        <w:rPr/>
      </w:r>
    </w:p>
    <w:p>
      <w:pPr>
        <w:pStyle w:val="Normal"/>
        <w:rPr/>
      </w:pPr>
      <w:r>
        <w:rPr>
          <w:rFonts w:eastAsia="Palanquin Dark" w:cs="Palanquin Dark" w:ascii="Palanquin Dark" w:hAnsi="Palanquin Dark"/>
        </w:rPr>
        <w:t>8'</w:t>
      </w:r>
      <w:r>
        <w:rPr>
          <w:rFonts w:ascii="Palanquin Dark" w:hAnsi="Palanquin Dark" w:eastAsia="Palanquin Dark" w:cs="Palanquin Dark"/>
        </w:rPr>
        <w:t>मैत्रावरुणमेककपालं निर्वपेद्वशायै काले</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आ न इति गायत्री ॥ हे मित्रावरुणा मित्रावरुणौ । पूर्ववदाकारः । घृतैरुदकैः गव्यूतिं गोप्रचारम् । गावो यूयन्ते मिश्र्यन्तेस्यामित्यधिकरणे क्तिन्</w:t>
      </w:r>
      <w:r>
        <w:rPr>
          <w:rFonts w:eastAsia="Palanquin Dark" w:cs="Palanquin Dark" w:ascii="Palanquin Dark" w:hAnsi="Palanquin Dark"/>
        </w:rPr>
        <w:t xml:space="preserve">, </w:t>
      </w:r>
      <w:r>
        <w:rPr>
          <w:rFonts w:ascii="Palanquin Dark" w:hAnsi="Palanquin Dark" w:eastAsia="Palanquin Dark" w:cs="Palanquin Dark"/>
        </w:rPr>
        <w:t>दासीभारादित्वात्पूर्वपदप्रकृतिस्वरत्वम्</w:t>
      </w:r>
      <w:r>
        <w:rPr>
          <w:rFonts w:eastAsia="Palanquin Dark" w:cs="Palanquin Dark" w:ascii="Palanquin Dark" w:hAnsi="Palanquin Dark"/>
        </w:rPr>
        <w:t>, '</w:t>
      </w:r>
      <w:r>
        <w:rPr>
          <w:rFonts w:ascii="Palanquin Dark" w:hAnsi="Palanquin Dark" w:eastAsia="Palanquin Dark" w:cs="Palanquin Dark"/>
        </w:rPr>
        <w:t>गोर्यूतौ 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इत्यवादेशः । उपलक्षणं चैतत् । सर्वमप्यस्मदीयं क्षेत्रमोक्षतं आसिञ्चतं समन्तादभिवर्षतम् । यद्वा </w:t>
      </w:r>
      <w:r>
        <w:rPr>
          <w:rFonts w:eastAsia="Palanquin Dark" w:cs="Palanquin Dark" w:ascii="Palanquin Dark" w:hAnsi="Palanquin Dark"/>
        </w:rPr>
        <w:t xml:space="preserve">- </w:t>
      </w:r>
      <w:r>
        <w:rPr>
          <w:rFonts w:ascii="Palanquin Dark" w:hAnsi="Palanquin Dark" w:eastAsia="Palanquin Dark" w:cs="Palanquin Dark"/>
        </w:rPr>
        <w:t xml:space="preserve">गव्यूतिं व्रजं घृतैर्घृतदुग्धाभिस्समन्तादुक्षतं बहुदोग्ध्रीकं कुरुतम् । किञ्च </w:t>
      </w:r>
      <w:r>
        <w:rPr>
          <w:rFonts w:eastAsia="Palanquin Dark" w:cs="Palanquin Dark" w:ascii="Palanquin Dark" w:hAnsi="Palanquin Dark"/>
        </w:rPr>
        <w:t xml:space="preserve">- </w:t>
      </w:r>
      <w:r>
        <w:rPr>
          <w:rFonts w:ascii="Palanquin Dark" w:hAnsi="Palanquin Dark" w:eastAsia="Palanquin Dark" w:cs="Palanquin Dark"/>
        </w:rPr>
        <w:t>हे सुक्रतू शोभनकर्माणौ शोभनप्रज्ञानौ वा मध्वा मधुना मधुरसेन जलेन घृतेनैव वा रजांसि लोकान् सर्वानपि समन्तादुक्षतमित्येव ॥</w:t>
      </w:r>
    </w:p>
    <w:p>
      <w:pPr>
        <w:pStyle w:val="Normal"/>
        <w:rPr/>
      </w:pPr>
      <w:r>
        <w:rPr/>
      </w:r>
    </w:p>
    <w:p>
      <w:pPr>
        <w:pStyle w:val="Normal"/>
        <w:rPr/>
      </w:pPr>
      <w:r>
        <w:rPr>
          <w:rFonts w:eastAsia="Palanquin Dark" w:cs="Palanquin Dark" w:ascii="Palanquin Dark" w:hAnsi="Palanquin Dark"/>
        </w:rPr>
        <w:t>9</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प्र बाहवेति त्रिष्टुप् ॥ बाहोर्बलं बाहुशब्देनोच्यते । अर्श आदित्वादच् । बाहवा बाहवौ बाहुबलवन्तौ युवाम् । छान्दसं प्रत्ययात्पूर्वस्योदात्तत्वम् । प्रसिसृतमागच्छतम् । यद्वा </w:t>
      </w:r>
      <w:r>
        <w:rPr>
          <w:rFonts w:eastAsia="Palanquin Dark" w:cs="Palanquin Dark" w:ascii="Palanquin Dark" w:hAnsi="Palanquin Dark"/>
        </w:rPr>
        <w:t xml:space="preserve">- </w:t>
      </w:r>
      <w:r>
        <w:rPr>
          <w:rFonts w:ascii="Palanquin Dark" w:hAnsi="Palanquin Dark" w:eastAsia="Palanquin Dark" w:cs="Palanquin Dark"/>
        </w:rPr>
        <w:t xml:space="preserve">बाहवा बाहुबलेन सह बाहुबलवन्तावागच्छतम् । तृतीयैकवचनस्य नाभावाभावे गुणश्छान्दसः । किमर्थं </w:t>
      </w:r>
      <w:r>
        <w:rPr>
          <w:rFonts w:eastAsia="Palanquin Dark" w:cs="Palanquin Dark" w:ascii="Palanquin Dark" w:hAnsi="Palanquin Dark"/>
        </w:rPr>
        <w:t xml:space="preserve">? </w:t>
      </w:r>
      <w:r>
        <w:rPr>
          <w:rFonts w:ascii="Palanquin Dark" w:hAnsi="Palanquin Dark" w:eastAsia="Palanquin Dark" w:cs="Palanquin Dark"/>
        </w:rPr>
        <w:t xml:space="preserve">नोस्मान् जीवसे जीवयितुम् । </w:t>
      </w:r>
      <w:r>
        <w:rPr>
          <w:rFonts w:eastAsia="Palanquin Dark" w:cs="Palanquin Dark" w:ascii="Palanquin Dark" w:hAnsi="Palanquin Dark"/>
        </w:rPr>
        <w:t>'</w:t>
      </w:r>
      <w:r>
        <w:rPr>
          <w:rFonts w:ascii="Palanquin Dark" w:hAnsi="Palanquin Dark" w:eastAsia="Palanquin Dark" w:cs="Palanquin Dark"/>
        </w:rPr>
        <w:t>तुमर्थे सेसेन्</w:t>
      </w:r>
      <w:r>
        <w:rPr>
          <w:rFonts w:eastAsia="Palanquin Dark" w:cs="Palanquin Dark" w:ascii="Palanquin Dark" w:hAnsi="Palanquin Dark"/>
        </w:rPr>
        <w:t xml:space="preserve">' </w:t>
      </w:r>
      <w:r>
        <w:rPr>
          <w:rFonts w:ascii="Palanquin Dark" w:hAnsi="Palanquin Dark" w:eastAsia="Palanquin Dark" w:cs="Palanquin Dark"/>
        </w:rPr>
        <w:t xml:space="preserve">इत्यसेप्रत्ययः । अस्माकं वा जीवसे जीवनाय । असुन्याद्युदात्तत्वाभावश्छान्दसः । आगत्य च नोस्माकं गव्यूतिं घृतेन समन्तादुक्षतमिति गतम् । किञ्च </w:t>
      </w:r>
      <w:r>
        <w:rPr>
          <w:rFonts w:eastAsia="Palanquin Dark" w:cs="Palanquin Dark" w:ascii="Palanquin Dark" w:hAnsi="Palanquin Dark"/>
        </w:rPr>
        <w:t xml:space="preserve">- </w:t>
      </w:r>
      <w:r>
        <w:rPr>
          <w:rFonts w:ascii="Palanquin Dark" w:hAnsi="Palanquin Dark" w:eastAsia="Palanquin Dark" w:cs="Palanquin Dark"/>
        </w:rPr>
        <w:t xml:space="preserve">नोस्मान् जने जनेषु जनपदेषु समन्ताच्छ्रावयतम् । यद्वा </w:t>
      </w:r>
      <w:r>
        <w:rPr>
          <w:rFonts w:eastAsia="Palanquin Dark" w:cs="Palanquin Dark" w:ascii="Palanquin Dark" w:hAnsi="Palanquin Dark"/>
        </w:rPr>
        <w:t xml:space="preserve">- </w:t>
      </w:r>
      <w:r>
        <w:rPr>
          <w:rFonts w:ascii="Palanquin Dark" w:hAnsi="Palanquin Dark" w:eastAsia="Palanquin Dark" w:cs="Palanquin Dark"/>
        </w:rPr>
        <w:t>अस्माकं जनपदेषु युवयोर्बाहुबलं ख्यापयतम् । शृणोतेर्णिचि वृद्ध्यभावश्छान्दसः । हे युवाना युवानौ नित्यतरुणौ मिश्रितौ वा । पूर्ववदाकारः । हे मित्रावरुणा मित्रावरुणौ इमा इमान् अस्मदीयान् हवा हवान् आह्वानानि । पूर्ववच्छस आकारः</w:t>
      </w:r>
      <w:r>
        <w:rPr>
          <w:rFonts w:eastAsia="Palanquin Dark" w:cs="Palanquin Dark" w:ascii="Palanquin Dark" w:hAnsi="Palanquin Dark"/>
        </w:rPr>
        <w:t xml:space="preserve">, </w:t>
      </w:r>
      <w:r>
        <w:rPr>
          <w:rFonts w:ascii="Palanquin Dark" w:hAnsi="Palanquin Dark" w:eastAsia="Palanquin Dark" w:cs="Palanquin Dark"/>
        </w:rPr>
        <w:t>ह्वयतेः पूर्ववदप्सम्प्रसारणं च । श्रुतं शृणुतम् । शपो लुक्</w:t>
      </w:r>
      <w:r>
        <w:rPr>
          <w:rFonts w:eastAsia="Palanquin Dark" w:cs="Palanquin Dark" w:ascii="Palanquin Dark" w:hAnsi="Palanquin Dark"/>
        </w:rPr>
        <w:t xml:space="preserve">, </w:t>
      </w:r>
      <w:r>
        <w:rPr>
          <w:rFonts w:ascii="Palanquin Dark" w:hAnsi="Palanquin Dark" w:eastAsia="Palanquin Dark" w:cs="Palanquin Dark"/>
        </w:rPr>
        <w:t>पादादित्वान्न निहन्यते ॥</w:t>
      </w:r>
    </w:p>
    <w:p>
      <w:pPr>
        <w:pStyle w:val="Normal"/>
        <w:rPr/>
      </w:pPr>
      <w:r>
        <w:rPr/>
      </w:r>
    </w:p>
    <w:p>
      <w:pPr>
        <w:pStyle w:val="Normal"/>
        <w:rPr/>
      </w:pPr>
      <w:r>
        <w:rPr>
          <w:rFonts w:eastAsia="Palanquin Dark" w:cs="Palanquin Dark" w:ascii="Palanquin Dark" w:hAnsi="Palanquin Dark"/>
        </w:rPr>
        <w:t>10</w:t>
      </w:r>
      <w:r>
        <w:rPr>
          <w:rFonts w:ascii="Palanquin Dark" w:hAnsi="Palanquin Dark" w:eastAsia="Palanquin Dark" w:cs="Palanquin Dark"/>
        </w:rPr>
        <w:t>अत्र मैत्रावरुणसोमारौद्रयोर्मध्ये कर्मान्तरं न श्रूयते</w:t>
      </w:r>
      <w:r>
        <w:rPr>
          <w:rFonts w:eastAsia="Palanquin Dark" w:cs="Palanquin Dark" w:ascii="Palanquin Dark" w:hAnsi="Palanquin Dark"/>
        </w:rPr>
        <w:t xml:space="preserve">, </w:t>
      </w:r>
      <w:r>
        <w:rPr>
          <w:rFonts w:ascii="Palanquin Dark" w:hAnsi="Palanquin Dark" w:eastAsia="Palanquin Dark" w:cs="Palanquin Dark"/>
        </w:rPr>
        <w:t xml:space="preserve">तेन लिङ्गक्रमाभ्यां याज्यार्थतायामसत्यां सोमारौद्रादिषु सामिधेन्यादिषु इतः परं काश्चिदृचो विनियुज्यन्ते </w:t>
      </w:r>
      <w:r>
        <w:rPr>
          <w:rFonts w:eastAsia="Palanquin Dark" w:cs="Palanquin Dark" w:ascii="Palanquin Dark" w:hAnsi="Palanquin Dark"/>
        </w:rPr>
        <w:t xml:space="preserve">; </w:t>
      </w:r>
      <w:r>
        <w:rPr>
          <w:rFonts w:ascii="Palanquin Dark" w:hAnsi="Palanquin Dark" w:eastAsia="Palanquin Dark" w:cs="Palanquin Dark"/>
        </w:rPr>
        <w:t xml:space="preserve">यथासम्भवं । द्रष्टव्याः तत्र </w:t>
      </w:r>
      <w:r>
        <w:rPr>
          <w:rFonts w:eastAsia="Palanquin Dark" w:cs="Palanquin Dark" w:ascii="Palanquin Dark" w:hAnsi="Palanquin Dark"/>
        </w:rPr>
        <w:t xml:space="preserve">- </w:t>
      </w:r>
      <w:r>
        <w:rPr>
          <w:rFonts w:ascii="Palanquin Dark" w:hAnsi="Palanquin Dark" w:eastAsia="Palanquin Dark" w:cs="Palanquin Dark"/>
        </w:rPr>
        <w:t xml:space="preserve">अग्निं व इत्यनुष्टुप् ॥ हे ऋत्विग्यजमानाः वः युष्मदर्थं अग्निं पूर्व्यं पूर्वैः कृतं पूर्वैराराधितं ते यौ </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 xml:space="preserve">] </w:t>
      </w:r>
      <w:r>
        <w:rPr>
          <w:rFonts w:ascii="Palanquin Dark" w:hAnsi="Palanquin Dark" w:eastAsia="Palanquin Dark" w:cs="Palanquin Dark"/>
        </w:rPr>
        <w:t xml:space="preserve">च गिरा स्तुत्या देवमीडे याचे । यद्वा </w:t>
      </w:r>
      <w:r>
        <w:rPr>
          <w:rFonts w:eastAsia="Palanquin Dark" w:cs="Palanquin Dark" w:ascii="Palanquin Dark" w:hAnsi="Palanquin Dark"/>
        </w:rPr>
        <w:t xml:space="preserve">- </w:t>
      </w:r>
      <w:r>
        <w:rPr>
          <w:rFonts w:ascii="Palanquin Dark" w:hAnsi="Palanquin Dark" w:eastAsia="Palanquin Dark" w:cs="Palanquin Dark"/>
        </w:rPr>
        <w:t>गिरा स्तोत्रेण स्तौमि । वसूनाम् । चतुर्थ्यर्थे षष्ठी । वस्वर्थं सपर्यन्तः पूजयन्तः । सपर पूजायाम्</w:t>
      </w:r>
      <w:r>
        <w:rPr>
          <w:rFonts w:eastAsia="Palanquin Dark" w:cs="Palanquin Dark" w:ascii="Palanquin Dark" w:hAnsi="Palanquin Dark"/>
        </w:rPr>
        <w:t xml:space="preserve">, </w:t>
      </w:r>
      <w:r>
        <w:rPr>
          <w:rFonts w:ascii="Palanquin Dark" w:hAnsi="Palanquin Dark" w:eastAsia="Palanquin Dark" w:cs="Palanquin Dark"/>
        </w:rPr>
        <w:t>कण्ड्वादिः । पूजार्थमेकस्मिन् बहुवचनं</w:t>
      </w:r>
      <w:r>
        <w:rPr>
          <w:rFonts w:eastAsia="Palanquin Dark" w:cs="Palanquin Dark" w:ascii="Palanquin Dark" w:hAnsi="Palanquin Dark"/>
        </w:rPr>
        <w:t xml:space="preserve">, </w:t>
      </w:r>
      <w:r>
        <w:rPr>
          <w:rFonts w:ascii="Palanquin Dark" w:hAnsi="Palanquin Dark" w:eastAsia="Palanquin Dark" w:cs="Palanquin Dark"/>
        </w:rPr>
        <w:t xml:space="preserve">तदा ईडे इति व्यत्ययेनैकवचनम् । यद्वा </w:t>
      </w:r>
      <w:r>
        <w:rPr>
          <w:rFonts w:eastAsia="Palanquin Dark" w:cs="Palanquin Dark" w:ascii="Palanquin Dark" w:hAnsi="Palanquin Dark"/>
        </w:rPr>
        <w:t xml:space="preserve">- </w:t>
      </w:r>
      <w:r>
        <w:rPr>
          <w:rFonts w:ascii="Palanquin Dark" w:hAnsi="Palanquin Dark" w:eastAsia="Palanquin Dark" w:cs="Palanquin Dark"/>
        </w:rPr>
        <w:t>हे सपर्यन्तः । व्यत्ययेनामन्त्रिताद्युदात्तत्वम्</w:t>
      </w:r>
      <w:r>
        <w:rPr>
          <w:rFonts w:eastAsia="Palanquin Dark" w:cs="Palanquin Dark" w:ascii="Palanquin Dark" w:hAnsi="Palanquin Dark"/>
        </w:rPr>
        <w:t xml:space="preserve">, </w:t>
      </w:r>
      <w:r>
        <w:rPr>
          <w:rFonts w:ascii="Palanquin Dark" w:hAnsi="Palanquin Dark" w:eastAsia="Palanquin Dark" w:cs="Palanquin Dark"/>
        </w:rPr>
        <w:t>रभावः औणादिको वा</w:t>
      </w:r>
      <w:r>
        <w:rPr>
          <w:rFonts w:eastAsia="Palanquin Dark" w:cs="Palanquin Dark" w:ascii="Palanquin Dark" w:hAnsi="Palanquin Dark"/>
        </w:rPr>
        <w:t xml:space="preserve">, </w:t>
      </w:r>
      <w:r>
        <w:rPr>
          <w:rFonts w:ascii="Palanquin Dark" w:hAnsi="Palanquin Dark" w:eastAsia="Palanquin Dark" w:cs="Palanquin Dark"/>
        </w:rPr>
        <w:t xml:space="preserve">वसन्तानिवत् झच् । सपर्यन्तोहमीडे । अग्निर्वीशेष्यते </w:t>
      </w:r>
      <w:r>
        <w:rPr>
          <w:rFonts w:eastAsia="Palanquin Dark" w:cs="Palanquin Dark" w:ascii="Palanquin Dark" w:hAnsi="Palanquin Dark"/>
        </w:rPr>
        <w:t xml:space="preserve">- </w:t>
      </w:r>
      <w:r>
        <w:rPr>
          <w:rFonts w:ascii="Palanquin Dark" w:hAnsi="Palanquin Dark" w:eastAsia="Palanquin Dark" w:cs="Palanquin Dark"/>
        </w:rPr>
        <w:t>पुरुप्रियं बहूनां प्रियं मित्रं न मित्रमिव क्षेत्रस्य साधयितारम् ॥</w:t>
      </w:r>
    </w:p>
    <w:p>
      <w:pPr>
        <w:pStyle w:val="Normal"/>
        <w:rPr/>
      </w:pPr>
      <w:r>
        <w:rPr/>
      </w:r>
    </w:p>
    <w:p>
      <w:pPr>
        <w:pStyle w:val="Normal"/>
        <w:rPr/>
      </w:pPr>
      <w:r>
        <w:rPr>
          <w:rFonts w:eastAsia="Palanquin Dark" w:cs="Palanquin Dark" w:ascii="Palanquin Dark" w:hAnsi="Palanquin Dark"/>
        </w:rPr>
        <w:t>11</w:t>
      </w:r>
      <w:r>
        <w:rPr>
          <w:rFonts w:ascii="Palanquin Dark" w:hAnsi="Palanquin Dark" w:eastAsia="Palanquin Dark" w:cs="Palanquin Dark"/>
        </w:rPr>
        <w:t xml:space="preserve">तत्र चतस्रः पङ्क्तयः पञ्चपादाः । </w:t>
      </w:r>
      <w:r>
        <w:rPr>
          <w:rFonts w:eastAsia="Palanquin Dark" w:cs="Palanquin Dark" w:ascii="Palanquin Dark" w:hAnsi="Palanquin Dark"/>
        </w:rPr>
        <w:t>'</w:t>
      </w:r>
      <w:r>
        <w:rPr>
          <w:rFonts w:ascii="Palanquin Dark" w:hAnsi="Palanquin Dark" w:eastAsia="Palanquin Dark" w:cs="Palanquin Dark"/>
        </w:rPr>
        <w:t>देवानां य इन्मनः</w:t>
      </w:r>
      <w:r>
        <w:rPr>
          <w:rFonts w:eastAsia="Palanquin Dark" w:cs="Palanquin Dark" w:ascii="Palanquin Dark" w:hAnsi="Palanquin Dark"/>
        </w:rPr>
        <w:t xml:space="preserve">' </w:t>
      </w:r>
      <w:r>
        <w:rPr>
          <w:rFonts w:ascii="Palanquin Dark" w:hAnsi="Palanquin Dark" w:eastAsia="Palanquin Dark" w:cs="Palanquin Dark"/>
        </w:rPr>
        <w:t xml:space="preserve">इति पादत्रयं सर्वास्वनुषज्यते । तत्र द्वेद्वे सोमारौद्रे </w:t>
      </w:r>
      <w:r>
        <w:rPr>
          <w:rFonts w:eastAsia="Palanquin Dark" w:cs="Palanquin Dark" w:ascii="Palanquin Dark" w:hAnsi="Palanquin Dark"/>
        </w:rPr>
        <w:t xml:space="preserve">- </w:t>
      </w:r>
      <w:r>
        <w:rPr>
          <w:rFonts w:ascii="Palanquin Dark" w:hAnsi="Palanquin Dark" w:eastAsia="Palanquin Dark" w:cs="Palanquin Dark"/>
        </w:rPr>
        <w:t xml:space="preserve">मक्ष्वित्यादि ॥ मक्षु शीघ्रम् । </w:t>
      </w:r>
      <w:r>
        <w:rPr>
          <w:rFonts w:eastAsia="Palanquin Dark" w:cs="Palanquin Dark" w:ascii="Palanquin Dark" w:hAnsi="Palanquin Dark"/>
        </w:rPr>
        <w:t>'</w:t>
      </w:r>
      <w:r>
        <w:rPr>
          <w:rFonts w:ascii="Palanquin Dark" w:hAnsi="Palanquin Dark" w:eastAsia="Palanquin Dark" w:cs="Palanquin Dark"/>
        </w:rPr>
        <w:t>अन्येषामपि दृश्यते</w:t>
      </w:r>
      <w:r>
        <w:rPr>
          <w:rFonts w:eastAsia="Palanquin Dark" w:cs="Palanquin Dark" w:ascii="Palanquin Dark" w:hAnsi="Palanquin Dark"/>
        </w:rPr>
        <w:t xml:space="preserve">' </w:t>
      </w:r>
      <w:r>
        <w:rPr>
          <w:rFonts w:ascii="Palanquin Dark" w:hAnsi="Palanquin Dark" w:eastAsia="Palanquin Dark" w:cs="Palanquin Dark"/>
        </w:rPr>
        <w:t>इति संहितायां दीर्घत्वम् । देववतः यज्वनः । स हि देववान्</w:t>
      </w:r>
      <w:r>
        <w:rPr>
          <w:rFonts w:eastAsia="Palanquin Dark" w:cs="Palanquin Dark" w:ascii="Palanquin Dark" w:hAnsi="Palanquin Dark"/>
        </w:rPr>
        <w:t xml:space="preserve">, </w:t>
      </w:r>
      <w:r>
        <w:rPr>
          <w:rFonts w:ascii="Palanquin Dark" w:hAnsi="Palanquin Dark" w:eastAsia="Palanquin Dark" w:cs="Palanquin Dark"/>
        </w:rPr>
        <w:t xml:space="preserve">देवानिष्टवान् तैस्तद्वान् भवति । रथः स रथः शीघ्रो भवति शीघ्रं गच्छति निस्सङ्गः पृत्सु सङ्ग्रामेषु शूरो वा शूरो इव । वाशब्द उपमर्थीयः । यथा शूरो विक्रान्तः पुरुषः कासुचित्पृत्सु निस्सङ्गश्शीघ्रं गच्छति एवं देववतो रथः । यद्वा </w:t>
      </w:r>
      <w:r>
        <w:rPr>
          <w:rFonts w:eastAsia="Palanquin Dark" w:cs="Palanquin Dark" w:ascii="Palanquin Dark" w:hAnsi="Palanquin Dark"/>
        </w:rPr>
        <w:t xml:space="preserve">- </w:t>
      </w:r>
      <w:r>
        <w:rPr>
          <w:rFonts w:ascii="Palanquin Dark" w:hAnsi="Palanquin Dark" w:eastAsia="Palanquin Dark" w:cs="Palanquin Dark"/>
        </w:rPr>
        <w:t>शूर इति षष्ठ्यर्थे प्रथमा । शूरस्येव रथो देववतश्शीघ्रं गच्छतीति । कः पुनरसौ देववानित्याह – य एव देवानाम्मनो भवति</w:t>
      </w:r>
      <w:r>
        <w:rPr>
          <w:rFonts w:eastAsia="Palanquin Dark" w:cs="Palanquin Dark" w:ascii="Palanquin Dark" w:hAnsi="Palanquin Dark"/>
        </w:rPr>
        <w:t xml:space="preserve">, </w:t>
      </w:r>
      <w:r>
        <w:rPr>
          <w:rFonts w:ascii="Palanquin Dark" w:hAnsi="Palanquin Dark" w:eastAsia="Palanquin Dark" w:cs="Palanquin Dark"/>
        </w:rPr>
        <w:t>यमेव देवा मन्यन्ते</w:t>
      </w:r>
      <w:r>
        <w:rPr>
          <w:rFonts w:eastAsia="Palanquin Dark" w:cs="Palanquin Dark" w:ascii="Palanquin Dark" w:hAnsi="Palanquin Dark"/>
        </w:rPr>
        <w:t xml:space="preserve">, </w:t>
      </w:r>
      <w:r>
        <w:rPr>
          <w:rFonts w:ascii="Palanquin Dark" w:hAnsi="Palanquin Dark" w:eastAsia="Palanquin Dark" w:cs="Palanquin Dark"/>
        </w:rPr>
        <w:t xml:space="preserve">देवानेव वा यो मन्यते । ईदृशो यो यजमानः इयक्षति पुनर्देवान्यष्टुमिच्छति । आदिवर्णलोपश्छान्दसः । किञ्च </w:t>
      </w:r>
      <w:r>
        <w:rPr>
          <w:rFonts w:eastAsia="Palanquin Dark" w:cs="Palanquin Dark" w:ascii="Palanquin Dark" w:hAnsi="Palanquin Dark"/>
        </w:rPr>
        <w:t xml:space="preserve">- </w:t>
      </w:r>
      <w:r>
        <w:rPr>
          <w:rFonts w:ascii="Palanquin Dark" w:hAnsi="Palanquin Dark" w:eastAsia="Palanquin Dark" w:cs="Palanquin Dark"/>
        </w:rPr>
        <w:t>अयज्वनः अयजमानान् अभिभुवत् अभिभवदेव । तस्माद्वयमप्येवमर्थं यजामह इति । भवतेर्लेटि शपो लुक्</w:t>
      </w:r>
      <w:r>
        <w:rPr>
          <w:rFonts w:eastAsia="Palanquin Dark" w:cs="Palanquin Dark" w:ascii="Palanquin Dark" w:hAnsi="Palanquin Dark"/>
        </w:rPr>
        <w:t>, '</w:t>
      </w:r>
      <w:r>
        <w:rPr>
          <w:rFonts w:ascii="Palanquin Dark" w:hAnsi="Palanquin Dark" w:eastAsia="Palanquin Dark" w:cs="Palanquin Dark"/>
        </w:rPr>
        <w:t>लेटोडाटौ</w:t>
      </w:r>
      <w:r>
        <w:rPr>
          <w:rFonts w:eastAsia="Palanquin Dark" w:cs="Palanquin Dark" w:ascii="Palanquin Dark" w:hAnsi="Palanquin Dark"/>
        </w:rPr>
        <w:t xml:space="preserve">' </w:t>
      </w:r>
      <w:r>
        <w:rPr>
          <w:rFonts w:ascii="Palanquin Dark" w:hAnsi="Palanquin Dark" w:eastAsia="Palanquin Dark" w:cs="Palanquin Dark"/>
        </w:rPr>
        <w:t>इत्यडागमः</w:t>
      </w:r>
      <w:r>
        <w:rPr>
          <w:rFonts w:eastAsia="Palanquin Dark" w:cs="Palanquin Dark" w:ascii="Palanquin Dark" w:hAnsi="Palanquin Dark"/>
        </w:rPr>
        <w:t>, '</w:t>
      </w:r>
      <w:r>
        <w:rPr>
          <w:rFonts w:ascii="Palanquin Dark" w:hAnsi="Palanquin Dark" w:eastAsia="Palanquin Dark" w:cs="Palanquin Dark"/>
        </w:rPr>
        <w:t>भूसुवोस्तिङि</w:t>
      </w:r>
      <w:r>
        <w:rPr>
          <w:rFonts w:eastAsia="Palanquin Dark" w:cs="Palanquin Dark" w:ascii="Palanquin Dark" w:hAnsi="Palanquin Dark"/>
        </w:rPr>
        <w:t xml:space="preserve">' </w:t>
      </w:r>
      <w:r>
        <w:rPr>
          <w:rFonts w:ascii="Palanquin Dark" w:hAnsi="Palanquin Dark" w:eastAsia="Palanquin Dark" w:cs="Palanquin Dark"/>
        </w:rPr>
        <w:t>इति गुणाभावः ॥</w:t>
      </w:r>
    </w:p>
    <w:p>
      <w:pPr>
        <w:pStyle w:val="Normal"/>
        <w:rPr/>
      </w:pPr>
      <w:r>
        <w:rPr/>
      </w:r>
    </w:p>
    <w:p>
      <w:pPr>
        <w:pStyle w:val="Normal"/>
        <w:rPr/>
      </w:pPr>
      <w:r>
        <w:rPr>
          <w:rFonts w:eastAsia="Palanquin Dark" w:cs="Palanquin Dark" w:ascii="Palanquin Dark" w:hAnsi="Palanquin Dark"/>
        </w:rPr>
        <w:t>12</w:t>
      </w:r>
      <w:r>
        <w:rPr>
          <w:rFonts w:ascii="Palanquin Dark" w:hAnsi="Palanquin Dark" w:eastAsia="Palanquin Dark" w:cs="Palanquin Dark"/>
        </w:rPr>
        <w:t xml:space="preserve">अथ द्वितीया </w:t>
      </w:r>
      <w:r>
        <w:rPr>
          <w:rFonts w:eastAsia="Palanquin Dark" w:cs="Palanquin Dark" w:ascii="Palanquin Dark" w:hAnsi="Palanquin Dark"/>
        </w:rPr>
        <w:t xml:space="preserve">- </w:t>
      </w:r>
      <w:r>
        <w:rPr>
          <w:rFonts w:ascii="Palanquin Dark" w:hAnsi="Palanquin Dark" w:eastAsia="Palanquin Dark" w:cs="Palanquin Dark"/>
        </w:rPr>
        <w:t xml:space="preserve">हे यजमान इष्ट्यादीन् कुर्वाण त्वं न रिष्यसि न हिंस्य असि । हे सुन्वान सोमानाहरन् त्वमपि न रिष्यसि । हे देवयो देवानात्मन इच्छन् पाकयज्ञादिभिः प्रचरन् त्वमपि न रिष्यसि । </w:t>
      </w:r>
      <w:r>
        <w:rPr>
          <w:rFonts w:eastAsia="Palanquin Dark" w:cs="Palanquin Dark" w:ascii="Palanquin Dark" w:hAnsi="Palanquin Dark"/>
        </w:rPr>
        <w:t>'</w:t>
      </w:r>
      <w:r>
        <w:rPr>
          <w:rFonts w:ascii="Palanquin Dark" w:hAnsi="Palanquin Dark" w:eastAsia="Palanquin Dark" w:cs="Palanquin Dark"/>
        </w:rPr>
        <w:t>न छन्दस्यपुत्रस्य</w:t>
      </w:r>
      <w:r>
        <w:rPr>
          <w:rFonts w:eastAsia="Palanquin Dark" w:cs="Palanquin Dark" w:ascii="Palanquin Dark" w:hAnsi="Palanquin Dark"/>
        </w:rPr>
        <w:t xml:space="preserve">' </w:t>
      </w:r>
      <w:r>
        <w:rPr>
          <w:rFonts w:ascii="Palanquin Dark" w:hAnsi="Palanquin Dark" w:eastAsia="Palanquin Dark" w:cs="Palanquin Dark"/>
        </w:rPr>
        <w:t>इतीत्वाभावः</w:t>
      </w:r>
      <w:r>
        <w:rPr>
          <w:rFonts w:eastAsia="Palanquin Dark" w:cs="Palanquin Dark" w:ascii="Palanquin Dark" w:hAnsi="Palanquin Dark"/>
        </w:rPr>
        <w:t>, '</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इत्युप्रत्ययः । किं कारणमित्याह </w:t>
      </w:r>
      <w:r>
        <w:rPr>
          <w:rFonts w:eastAsia="Palanquin Dark" w:cs="Palanquin Dark" w:ascii="Palanquin Dark" w:hAnsi="Palanquin Dark"/>
        </w:rPr>
        <w:t xml:space="preserve">- </w:t>
      </w:r>
      <w:r>
        <w:rPr>
          <w:rFonts w:ascii="Palanquin Dark" w:hAnsi="Palanquin Dark" w:eastAsia="Palanquin Dark" w:cs="Palanquin Dark"/>
        </w:rPr>
        <w:t>देवानां य इन्मन इत्यनुषज्यते । अयज्वानस्सोपद्रवा भवन्तीति शेषः ॥</w:t>
      </w:r>
    </w:p>
    <w:p>
      <w:pPr>
        <w:pStyle w:val="Normal"/>
        <w:rPr/>
      </w:pPr>
      <w:r>
        <w:rPr/>
      </w:r>
    </w:p>
    <w:p>
      <w:pPr>
        <w:pStyle w:val="Normal"/>
        <w:rPr/>
      </w:pPr>
      <w:r>
        <w:rPr>
          <w:rFonts w:eastAsia="Palanquin Dark" w:cs="Palanquin Dark" w:ascii="Palanquin Dark" w:hAnsi="Palanquin Dark"/>
        </w:rPr>
        <w:t>13</w:t>
      </w:r>
      <w:r>
        <w:rPr>
          <w:rFonts w:ascii="Palanquin Dark" w:hAnsi="Palanquin Dark" w:eastAsia="Palanquin Dark" w:cs="Palanquin Dark"/>
        </w:rPr>
        <w:t xml:space="preserve">अथ तृतीया </w:t>
      </w:r>
      <w:r>
        <w:rPr>
          <w:rFonts w:eastAsia="Palanquin Dark" w:cs="Palanquin Dark" w:ascii="Palanquin Dark" w:hAnsi="Palanquin Dark"/>
        </w:rPr>
        <w:t xml:space="preserve">- </w:t>
      </w:r>
      <w:r>
        <w:rPr>
          <w:rFonts w:ascii="Palanquin Dark" w:hAnsi="Palanquin Dark" w:eastAsia="Palanquin Dark" w:cs="Palanquin Dark"/>
        </w:rPr>
        <w:t xml:space="preserve">असदिति ॥ असद्भवेत् । अस्तेर्लेट्यडागमः । अत्र वक्ष्यमाणे सुवीर्यं शोभनवीर्यं वलं धनं वा पुरुषे भवति । </w:t>
      </w:r>
      <w:r>
        <w:rPr>
          <w:rFonts w:eastAsia="Palanquin Dark" w:cs="Palanquin Dark" w:ascii="Palanquin Dark" w:hAnsi="Palanquin Dark"/>
        </w:rPr>
        <w:t>'</w:t>
      </w:r>
      <w:r>
        <w:rPr>
          <w:rFonts w:ascii="Palanquin Dark" w:hAnsi="Palanquin Dark" w:eastAsia="Palanquin Dark" w:cs="Palanquin Dark"/>
        </w:rPr>
        <w:t>वीरवीर्यौ च</w:t>
      </w:r>
      <w:r>
        <w:rPr>
          <w:rFonts w:eastAsia="Palanquin Dark" w:cs="Palanquin Dark" w:ascii="Palanquin Dark" w:hAnsi="Palanquin Dark"/>
        </w:rPr>
        <w:t xml:space="preserve">' </w:t>
      </w:r>
      <w:r>
        <w:rPr>
          <w:rFonts w:ascii="Palanquin Dark" w:hAnsi="Palanquin Dark" w:eastAsia="Palanquin Dark" w:cs="Palanquin Dark"/>
        </w:rPr>
        <w:t xml:space="preserve">इत्युत्तरपदान्तोदात्तत्वम् । उत अपि च त्यत् तदेव आश्वश्वियं आशुना अश्वसमूहेन युक्तं भवति । </w:t>
      </w:r>
      <w:r>
        <w:rPr>
          <w:rFonts w:eastAsia="Palanquin Dark" w:cs="Palanquin Dark" w:ascii="Palanquin Dark" w:hAnsi="Palanquin Dark"/>
        </w:rPr>
        <w:t>'</w:t>
      </w:r>
      <w:r>
        <w:rPr>
          <w:rFonts w:ascii="Palanquin Dark" w:hAnsi="Palanquin Dark" w:eastAsia="Palanquin Dark" w:cs="Palanquin Dark"/>
        </w:rPr>
        <w:t>केशाश्वाभ्यां</w:t>
      </w:r>
      <w:r>
        <w:rPr>
          <w:rFonts w:eastAsia="Palanquin Dark" w:cs="Palanquin Dark" w:ascii="Palanquin Dark" w:hAnsi="Palanquin Dark"/>
        </w:rPr>
        <w:t xml:space="preserve">' </w:t>
      </w:r>
      <w:r>
        <w:rPr>
          <w:rFonts w:ascii="Palanquin Dark" w:hAnsi="Palanquin Dark" w:eastAsia="Palanquin Dark" w:cs="Palanquin Dark"/>
        </w:rPr>
        <w:t>इति छः</w:t>
      </w:r>
      <w:r>
        <w:rPr>
          <w:rFonts w:eastAsia="Palanquin Dark" w:cs="Palanquin Dark" w:ascii="Palanquin Dark" w:hAnsi="Palanquin Dark"/>
        </w:rPr>
        <w:t xml:space="preserve">, </w:t>
      </w:r>
      <w:r>
        <w:rPr>
          <w:rFonts w:ascii="Palanquin Dark" w:hAnsi="Palanquin Dark" w:eastAsia="Palanquin Dark" w:cs="Palanquin Dark"/>
        </w:rPr>
        <w:t>छान्दसं ह्रस्वत्वं</w:t>
      </w:r>
      <w:r>
        <w:rPr>
          <w:rFonts w:eastAsia="Palanquin Dark" w:cs="Palanquin Dark" w:ascii="Palanquin Dark" w:hAnsi="Palanquin Dark"/>
        </w:rPr>
        <w:t>, '</w:t>
      </w:r>
      <w:r>
        <w:rPr>
          <w:rFonts w:ascii="Palanquin Dark" w:hAnsi="Palanquin Dark" w:eastAsia="Palanquin Dark" w:cs="Palanquin Dark"/>
        </w:rPr>
        <w:t>परादिश्छस्दसि बहुलम्</w:t>
      </w:r>
      <w:r>
        <w:rPr>
          <w:rFonts w:eastAsia="Palanquin Dark" w:cs="Palanquin Dark" w:ascii="Palanquin Dark" w:hAnsi="Palanquin Dark"/>
        </w:rPr>
        <w:t xml:space="preserve">' </w:t>
      </w:r>
      <w:r>
        <w:rPr>
          <w:rFonts w:ascii="Palanquin Dark" w:hAnsi="Palanquin Dark" w:eastAsia="Palanquin Dark" w:cs="Palanquin Dark"/>
        </w:rPr>
        <w:t>इत्युत्तरपदाद्युदात्तत्वम् । उपलक्षणं चैतत् हास्तिकादीनाम् । अत्रेत्युक्तम्</w:t>
      </w:r>
      <w:r>
        <w:rPr>
          <w:rFonts w:eastAsia="Palanquin Dark" w:cs="Palanquin Dark" w:ascii="Palanquin Dark" w:hAnsi="Palanquin Dark"/>
        </w:rPr>
        <w:t xml:space="preserve">, </w:t>
      </w:r>
      <w:r>
        <w:rPr>
          <w:rFonts w:ascii="Palanquin Dark" w:hAnsi="Palanquin Dark" w:eastAsia="Palanquin Dark" w:cs="Palanquin Dark"/>
        </w:rPr>
        <w:t xml:space="preserve">कुत्रेत्याह </w:t>
      </w:r>
      <w:r>
        <w:rPr>
          <w:rFonts w:eastAsia="Palanquin Dark" w:cs="Palanquin Dark" w:ascii="Palanquin Dark" w:hAnsi="Palanquin Dark"/>
        </w:rPr>
        <w:t xml:space="preserve">- </w:t>
      </w:r>
      <w:r>
        <w:rPr>
          <w:rFonts w:ascii="Palanquin Dark" w:hAnsi="Palanquin Dark" w:eastAsia="Palanquin Dark" w:cs="Palanquin Dark"/>
        </w:rPr>
        <w:t>देवानां य इन्मन इत्यनुषज्यते । अयज्वानो निश्श्रीका भवन्तीति शेषः ॥</w:t>
      </w:r>
    </w:p>
    <w:p>
      <w:pPr>
        <w:pStyle w:val="Normal"/>
        <w:rPr/>
      </w:pPr>
      <w:r>
        <w:rPr/>
      </w:r>
    </w:p>
    <w:p>
      <w:pPr>
        <w:pStyle w:val="Normal"/>
        <w:rPr/>
      </w:pPr>
      <w:r>
        <w:rPr>
          <w:rFonts w:eastAsia="Palanquin Dark" w:cs="Palanquin Dark" w:ascii="Palanquin Dark" w:hAnsi="Palanquin Dark"/>
        </w:rPr>
        <w:t>14</w:t>
      </w:r>
      <w:r>
        <w:rPr>
          <w:rFonts w:ascii="Palanquin Dark" w:hAnsi="Palanquin Dark" w:eastAsia="Palanquin Dark" w:cs="Palanquin Dark"/>
        </w:rPr>
        <w:t xml:space="preserve">अथ चतुर्थी </w:t>
      </w:r>
      <w:r>
        <w:rPr>
          <w:rFonts w:eastAsia="Palanquin Dark" w:cs="Palanquin Dark" w:ascii="Palanquin Dark" w:hAnsi="Palanquin Dark"/>
        </w:rPr>
        <w:t xml:space="preserve">- </w:t>
      </w:r>
      <w:r>
        <w:rPr>
          <w:rFonts w:ascii="Palanquin Dark" w:hAnsi="Palanquin Dark" w:eastAsia="Palanquin Dark" w:cs="Palanquin Dark"/>
        </w:rPr>
        <w:t xml:space="preserve">नकिरिति ॥ तमिति प्रथमास्थाने द्वितीया । स खलु कर्मणा धर्मेण नशत् नश्यति न दुःखाभिभूतो भवति । पूर्वजन्मकृतेन पापेन कर्मणा न बाध्यते । नशेर्लेटि व्यत्ययेन शप् । केचिदाहुः </w:t>
      </w:r>
      <w:r>
        <w:rPr>
          <w:rFonts w:eastAsia="Palanquin Dark" w:cs="Palanquin Dark" w:ascii="Palanquin Dark" w:hAnsi="Palanquin Dark"/>
        </w:rPr>
        <w:t xml:space="preserve">- </w:t>
      </w:r>
      <w:r>
        <w:rPr>
          <w:rFonts w:ascii="Palanquin Dark" w:hAnsi="Palanquin Dark" w:eastAsia="Palanquin Dark" w:cs="Palanquin Dark"/>
        </w:rPr>
        <w:t xml:space="preserve">कर्मणेति प्रथमैकवचनस्य लुगपवादः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 xml:space="preserve">इत्याकारः । नशेर्ण्यन्ताल्लेटि </w:t>
      </w:r>
      <w:r>
        <w:rPr>
          <w:rFonts w:eastAsia="Palanquin Dark" w:cs="Palanquin Dark" w:ascii="Palanquin Dark" w:hAnsi="Palanquin Dark"/>
        </w:rPr>
        <w:t>'</w:t>
      </w:r>
      <w:r>
        <w:rPr>
          <w:rFonts w:ascii="Palanquin Dark" w:hAnsi="Palanquin Dark" w:eastAsia="Palanquin Dark" w:cs="Palanquin Dark"/>
        </w:rPr>
        <w:t>बहुलं संज्ञाछन्दसोः</w:t>
      </w:r>
      <w:r>
        <w:rPr>
          <w:rFonts w:eastAsia="Palanquin Dark" w:cs="Palanquin Dark" w:ascii="Palanquin Dark" w:hAnsi="Palanquin Dark"/>
        </w:rPr>
        <w:t xml:space="preserve">' </w:t>
      </w:r>
      <w:r>
        <w:rPr>
          <w:rFonts w:ascii="Palanquin Dark" w:hAnsi="Palanquin Dark" w:eastAsia="Palanquin Dark" w:cs="Palanquin Dark"/>
        </w:rPr>
        <w:t xml:space="preserve">इति णिलुक् । ईजानमिष्टवन्तं देवान् । यजेः </w:t>
      </w:r>
      <w:r>
        <w:rPr>
          <w:rFonts w:eastAsia="Palanquin Dark" w:cs="Palanquin Dark" w:ascii="Palanquin Dark" w:hAnsi="Palanquin Dark"/>
        </w:rPr>
        <w:t>'</w:t>
      </w:r>
      <w:r>
        <w:rPr>
          <w:rFonts w:ascii="Palanquin Dark" w:hAnsi="Palanquin Dark" w:eastAsia="Palanquin Dark" w:cs="Palanquin Dark"/>
        </w:rPr>
        <w:t>लिटः कानज्वा</w:t>
      </w:r>
      <w:r>
        <w:rPr>
          <w:rFonts w:eastAsia="Palanquin Dark" w:cs="Palanquin Dark" w:ascii="Palanquin Dark" w:hAnsi="Palanquin Dark"/>
        </w:rPr>
        <w:t xml:space="preserve">' </w:t>
      </w:r>
      <w:r>
        <w:rPr>
          <w:rFonts w:ascii="Palanquin Dark" w:hAnsi="Palanquin Dark" w:eastAsia="Palanquin Dark" w:cs="Palanquin Dark"/>
        </w:rPr>
        <w:t>इति कानच् । यक्ष्यमाणं च अचिराद्यक्ष्यमाणं यष्टुं कृताध्यवसायमिति । धेनवः देवान् प्रीणयत्यः पृणन्तश्च श्राद्धेन पितॄन् प्रीणयन्तम् । पृ प्रीतौ</w:t>
      </w:r>
      <w:r>
        <w:rPr>
          <w:rFonts w:eastAsia="Palanquin Dark" w:cs="Palanquin Dark" w:ascii="Palanquin Dark" w:hAnsi="Palanquin Dark"/>
        </w:rPr>
        <w:t xml:space="preserve">, </w:t>
      </w:r>
      <w:r>
        <w:rPr>
          <w:rFonts w:ascii="Palanquin Dark" w:hAnsi="Palanquin Dark" w:eastAsia="Palanquin Dark" w:cs="Palanquin Dark"/>
        </w:rPr>
        <w:t xml:space="preserve">श्नम् च । पपुरिञ्च पितॄणां प्रीणनशीलं च न पृणन्तमेव । </w:t>
      </w:r>
      <w:r>
        <w:rPr>
          <w:rFonts w:eastAsia="Palanquin Dark" w:cs="Palanquin Dark" w:ascii="Palanquin Dark" w:hAnsi="Palanquin Dark"/>
        </w:rPr>
        <w:t>'</w:t>
      </w:r>
      <w:r>
        <w:rPr>
          <w:rFonts w:ascii="Palanquin Dark" w:hAnsi="Palanquin Dark" w:eastAsia="Palanquin Dark" w:cs="Palanquin Dark"/>
        </w:rPr>
        <w:t>आदृगमहनः</w:t>
      </w:r>
      <w:r>
        <w:rPr>
          <w:rFonts w:eastAsia="Palanquin Dark" w:cs="Palanquin Dark" w:ascii="Palanquin Dark" w:hAnsi="Palanquin Dark"/>
        </w:rPr>
        <w:t xml:space="preserve">' </w:t>
      </w:r>
      <w:r>
        <w:rPr>
          <w:rFonts w:ascii="Palanquin Dark" w:hAnsi="Palanquin Dark" w:eastAsia="Palanquin Dark" w:cs="Palanquin Dark"/>
        </w:rPr>
        <w:t>इति किन्प्रत्पयः । न केवलमीजानं यक्ष्यमाणमेव अपि तु पृणन्तं च पपुरिं चेति । प्रासङ्गिकी वृत्तप्रशंसा</w:t>
      </w:r>
      <w:r>
        <w:rPr>
          <w:rFonts w:eastAsia="Palanquin Dark" w:cs="Palanquin Dark" w:ascii="Palanquin Dark" w:hAnsi="Palanquin Dark"/>
        </w:rPr>
        <w:t xml:space="preserve">, </w:t>
      </w:r>
      <w:r>
        <w:rPr>
          <w:rFonts w:ascii="Palanquin Dark" w:hAnsi="Palanquin Dark" w:eastAsia="Palanquin Dark" w:cs="Palanquin Dark"/>
        </w:rPr>
        <w:t>इष्टापूर्तकारिणां प्रशंसनात् । तदृते कर्मण्यस्य विनियोगो द्रष्टव्यः । श्रवस्यवः</w:t>
      </w:r>
      <w:r>
        <w:rPr>
          <w:rFonts w:eastAsia="Palanquin Dark" w:cs="Palanquin Dark" w:ascii="Palanquin Dark" w:hAnsi="Palanquin Dark"/>
        </w:rPr>
        <w:t xml:space="preserve">, </w:t>
      </w:r>
      <w:r>
        <w:rPr>
          <w:rFonts w:ascii="Palanquin Dark" w:hAnsi="Palanquin Dark" w:eastAsia="Palanquin Dark" w:cs="Palanquin Dark"/>
        </w:rPr>
        <w:t xml:space="preserve">श्रवोन्नं तदिच्छन्त्यः अन्नयुक्ता इत्यर्थः । </w:t>
      </w:r>
      <w:r>
        <w:rPr>
          <w:rFonts w:eastAsia="Palanquin Dark" w:cs="Palanquin Dark" w:ascii="Palanquin Dark" w:hAnsi="Palanquin Dark"/>
        </w:rPr>
        <w:t>'</w:t>
      </w:r>
      <w:r>
        <w:rPr>
          <w:rFonts w:ascii="Palanquin Dark" w:hAnsi="Palanquin Dark" w:eastAsia="Palanquin Dark" w:cs="Palanquin Dark"/>
        </w:rPr>
        <w:t>क्याच्छन्दसि</w:t>
      </w:r>
      <w:r>
        <w:rPr>
          <w:rFonts w:eastAsia="Palanquin Dark" w:cs="Palanquin Dark" w:ascii="Palanquin Dark" w:hAnsi="Palanquin Dark"/>
        </w:rPr>
        <w:t xml:space="preserve">' </w:t>
      </w:r>
      <w:r>
        <w:rPr>
          <w:rFonts w:ascii="Palanquin Dark" w:hAnsi="Palanquin Dark" w:eastAsia="Palanquin Dark" w:cs="Palanquin Dark"/>
        </w:rPr>
        <w:t xml:space="preserve">इत्युप्रत्ययः । काः पुनस्ता इत्याह </w:t>
      </w:r>
      <w:r>
        <w:rPr>
          <w:rFonts w:eastAsia="Palanquin Dark" w:cs="Palanquin Dark" w:ascii="Palanquin Dark" w:hAnsi="Palanquin Dark"/>
        </w:rPr>
        <w:t xml:space="preserve">- </w:t>
      </w:r>
      <w:r>
        <w:rPr>
          <w:rFonts w:ascii="Palanquin Dark" w:hAnsi="Palanquin Dark" w:eastAsia="Palanquin Dark" w:cs="Palanquin Dark"/>
        </w:rPr>
        <w:t>घृतस्य धारा अविच्छिन्नाः प्रवाहाः यथोक्तस्वभावाः यथोक्तलक्षणान् पुरुषान् उपक्षरन्ति । अपि च उपयन्ति विश्वतः सर्वाभ्यो दिग्भ्य उपागच्छन्ति ॥</w:t>
      </w:r>
    </w:p>
    <w:p>
      <w:pPr>
        <w:pStyle w:val="Normal"/>
        <w:rPr/>
      </w:pPr>
      <w:r>
        <w:rPr/>
      </w:r>
    </w:p>
    <w:p>
      <w:pPr>
        <w:pStyle w:val="Normal"/>
        <w:rPr/>
      </w:pPr>
      <w:r>
        <w:rPr>
          <w:rFonts w:eastAsia="Palanquin Dark" w:cs="Palanquin Dark" w:ascii="Palanquin Dark" w:hAnsi="Palanquin Dark"/>
        </w:rPr>
        <w:t>15'</w:t>
      </w:r>
      <w:r>
        <w:rPr>
          <w:rFonts w:ascii="Palanquin Dark" w:hAnsi="Palanquin Dark" w:eastAsia="Palanquin Dark" w:cs="Palanquin Dark"/>
        </w:rPr>
        <w:t>यो ब्रह्मवर्चसकामस्स्यात्तस्मा एतं सोमारौद्रं चरुं निर्वपेत्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सोमारुद्रा वि वृहतमिति त्रिष्टुप् ॥ हे सोमारुद्रा सोमारुद्रौ । पूर्ववदानङ्</w:t>
      </w:r>
      <w:r>
        <w:rPr>
          <w:rFonts w:eastAsia="Palanquin Dark" w:cs="Palanquin Dark" w:ascii="Palanquin Dark" w:hAnsi="Palanquin Dark"/>
        </w:rPr>
        <w:t xml:space="preserve">, </w:t>
      </w:r>
      <w:r>
        <w:rPr>
          <w:rFonts w:ascii="Palanquin Dark" w:hAnsi="Palanquin Dark" w:eastAsia="Palanquin Dark" w:cs="Palanquin Dark"/>
        </w:rPr>
        <w:t>आकारश्च । विवृहतम् । वृहू उद्यमने</w:t>
      </w:r>
      <w:r>
        <w:rPr>
          <w:rFonts w:eastAsia="Palanquin Dark" w:cs="Palanquin Dark" w:ascii="Palanquin Dark" w:hAnsi="Palanquin Dark"/>
        </w:rPr>
        <w:t xml:space="preserve">, </w:t>
      </w:r>
      <w:r>
        <w:rPr>
          <w:rFonts w:ascii="Palanquin Dark" w:hAnsi="Palanquin Dark" w:eastAsia="Palanquin Dark" w:cs="Palanquin Dark"/>
        </w:rPr>
        <w:t xml:space="preserve">तौदादिकः । विषूचीं विष्वग्गमनाम् । कामित्याह </w:t>
      </w:r>
      <w:r>
        <w:rPr>
          <w:rFonts w:eastAsia="Palanquin Dark" w:cs="Palanquin Dark" w:ascii="Palanquin Dark" w:hAnsi="Palanquin Dark"/>
        </w:rPr>
        <w:t xml:space="preserve">- </w:t>
      </w:r>
      <w:r>
        <w:rPr>
          <w:rFonts w:ascii="Palanquin Dark" w:hAnsi="Palanquin Dark" w:eastAsia="Palanquin Dark" w:cs="Palanquin Dark"/>
        </w:rPr>
        <w:t xml:space="preserve">या अमीवा रोगस्तेजोहानिरूपः नोस्माकं गयं गृहं आविवेश । किञ्च </w:t>
      </w:r>
      <w:r>
        <w:rPr>
          <w:rFonts w:eastAsia="Palanquin Dark" w:cs="Palanquin Dark" w:ascii="Palanquin Dark" w:hAnsi="Palanquin Dark"/>
        </w:rPr>
        <w:t xml:space="preserve">- </w:t>
      </w:r>
      <w:r>
        <w:rPr>
          <w:rFonts w:ascii="Palanquin Dark" w:hAnsi="Palanquin Dark" w:eastAsia="Palanquin Dark" w:cs="Palanquin Dark"/>
        </w:rPr>
        <w:t>आरे दूरे बाधेथां गमयतं</w:t>
      </w:r>
      <w:r>
        <w:rPr>
          <w:rFonts w:eastAsia="Palanquin Dark" w:cs="Palanquin Dark" w:ascii="Palanquin Dark" w:hAnsi="Palanquin Dark"/>
        </w:rPr>
        <w:t xml:space="preserve">, </w:t>
      </w:r>
      <w:r>
        <w:rPr>
          <w:rFonts w:ascii="Palanquin Dark" w:hAnsi="Palanquin Dark" w:eastAsia="Palanquin Dark" w:cs="Palanquin Dark"/>
        </w:rPr>
        <w:t>गमयित्वा नाशयतं</w:t>
      </w:r>
      <w:r>
        <w:rPr>
          <w:rFonts w:eastAsia="Palanquin Dark" w:cs="Palanquin Dark" w:ascii="Palanquin Dark" w:hAnsi="Palanquin Dark"/>
        </w:rPr>
        <w:t xml:space="preserve">, </w:t>
      </w:r>
      <w:r>
        <w:rPr>
          <w:rFonts w:ascii="Palanquin Dark" w:hAnsi="Palanquin Dark" w:eastAsia="Palanquin Dark" w:cs="Palanquin Dark"/>
        </w:rPr>
        <w:t xml:space="preserve">निरृतिं निकृष्टां गतिं निकृष्टगमनहेतुं पापम् । </w:t>
      </w:r>
      <w:r>
        <w:rPr>
          <w:rFonts w:eastAsia="Palanquin Dark" w:cs="Palanquin Dark" w:ascii="Palanquin Dark" w:hAnsi="Palanquin Dark"/>
        </w:rPr>
        <w:t>'</w:t>
      </w:r>
      <w:r>
        <w:rPr>
          <w:rFonts w:ascii="Palanquin Dark" w:hAnsi="Palanquin Dark" w:eastAsia="Palanquin Dark" w:cs="Palanquin Dark"/>
        </w:rPr>
        <w:t>पातौ च</w:t>
      </w:r>
      <w:r>
        <w:rPr>
          <w:rFonts w:eastAsia="Palanquin Dark" w:cs="Palanquin Dark" w:ascii="Palanquin Dark" w:hAnsi="Palanquin Dark"/>
        </w:rPr>
        <w:t xml:space="preserve">' </w:t>
      </w:r>
      <w:r>
        <w:rPr>
          <w:rFonts w:ascii="Palanquin Dark" w:hAnsi="Palanquin Dark" w:eastAsia="Palanquin Dark" w:cs="Palanquin Dark"/>
        </w:rPr>
        <w:t>इति गतेः प्रकृतिस्वरत्वम्</w:t>
      </w:r>
      <w:r>
        <w:rPr>
          <w:rFonts w:eastAsia="Palanquin Dark" w:cs="Palanquin Dark" w:ascii="Palanquin Dark" w:hAnsi="Palanquin Dark"/>
        </w:rPr>
        <w:t xml:space="preserve">, </w:t>
      </w:r>
      <w:r>
        <w:rPr>
          <w:rFonts w:ascii="Palanquin Dark" w:hAnsi="Palanquin Dark" w:eastAsia="Palanquin Dark" w:cs="Palanquin Dark"/>
        </w:rPr>
        <w:t xml:space="preserve">प्रादिसमासो वा । पराचैः परावृत्तिभिर्गमनैः । यथा पुनरस्मत्पार्श्वं नागच्छति तथा बाधेथाम् । निपातोयं यथा उच्चैः नीचैः । एवादित्वादन्तोदात्तत्वम् । किञ्च </w:t>
      </w:r>
      <w:r>
        <w:rPr>
          <w:rFonts w:eastAsia="Palanquin Dark" w:cs="Palanquin Dark" w:ascii="Palanquin Dark" w:hAnsi="Palanquin Dark"/>
        </w:rPr>
        <w:t xml:space="preserve">- </w:t>
      </w:r>
      <w:r>
        <w:rPr>
          <w:rFonts w:ascii="Palanquin Dark" w:hAnsi="Palanquin Dark" w:eastAsia="Palanquin Dark" w:cs="Palanquin Dark"/>
        </w:rPr>
        <w:t>चेदर्थे चिच्छब्दः । एनः अस्माभिः कृतं चेदस्मदस्मत्तः अस्मत्सकाशात्प्रमुमुक्तं प्रकर्षेण मोचयतम् । शपश्श्लुः ॥</w:t>
      </w:r>
    </w:p>
    <w:p>
      <w:pPr>
        <w:pStyle w:val="Normal"/>
        <w:rPr/>
      </w:pPr>
      <w:r>
        <w:rPr/>
      </w:r>
    </w:p>
    <w:p>
      <w:pPr>
        <w:pStyle w:val="Normal"/>
        <w:rPr/>
      </w:pPr>
      <w:r>
        <w:rPr>
          <w:rFonts w:eastAsia="Palanquin Dark" w:cs="Palanquin Dark" w:ascii="Palanquin Dark" w:hAnsi="Palanquin Dark"/>
        </w:rPr>
        <w:t>16</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सोमारुद्रा युवमिति त्रिष्टुप् ॥ हे सोमारुद्रा युवं युवां एतानि भेषजानि यानि लोके सन्ति तानि विश्वा विश्वानि अस्मे अस्माकम् । </w:t>
      </w:r>
      <w:r>
        <w:rPr>
          <w:rFonts w:eastAsia="Palanquin Dark" w:cs="Palanquin Dark" w:ascii="Palanquin Dark" w:hAnsi="Palanquin Dark"/>
        </w:rPr>
        <w:t>'</w:t>
      </w:r>
      <w:r>
        <w:rPr>
          <w:rFonts w:ascii="Palanquin Dark" w:hAnsi="Palanquin Dark" w:eastAsia="Palanquin Dark" w:cs="Palanquin Dark"/>
        </w:rPr>
        <w:t>सुपां सुलुक्</w:t>
      </w:r>
      <w:r>
        <w:rPr>
          <w:rFonts w:eastAsia="Palanquin Dark" w:cs="Palanquin Dark" w:ascii="Palanquin Dark" w:hAnsi="Palanquin Dark"/>
        </w:rPr>
        <w:t xml:space="preserve">' </w:t>
      </w:r>
      <w:r>
        <w:rPr>
          <w:rFonts w:ascii="Palanquin Dark" w:hAnsi="Palanquin Dark" w:eastAsia="Palanquin Dark" w:cs="Palanquin Dark"/>
        </w:rPr>
        <w:t>इति शे आदेशः । तनूषु शरीरेषु धत्तं स्थापयतं</w:t>
      </w:r>
      <w:r>
        <w:rPr>
          <w:rFonts w:eastAsia="Palanquin Dark" w:cs="Palanquin Dark" w:ascii="Palanquin Dark" w:hAnsi="Palanquin Dark"/>
        </w:rPr>
        <w:t xml:space="preserve">, </w:t>
      </w:r>
      <w:r>
        <w:rPr>
          <w:rFonts w:ascii="Palanquin Dark" w:hAnsi="Palanquin Dark" w:eastAsia="Palanquin Dark" w:cs="Palanquin Dark"/>
        </w:rPr>
        <w:t xml:space="preserve">दत्तं वा । किञ्च </w:t>
      </w:r>
      <w:r>
        <w:rPr>
          <w:rFonts w:eastAsia="Palanquin Dark" w:cs="Palanquin Dark" w:ascii="Palanquin Dark" w:hAnsi="Palanquin Dark"/>
        </w:rPr>
        <w:t xml:space="preserve">- </w:t>
      </w:r>
      <w:r>
        <w:rPr>
          <w:rFonts w:ascii="Palanquin Dark" w:hAnsi="Palanquin Dark" w:eastAsia="Palanquin Dark" w:cs="Palanquin Dark"/>
        </w:rPr>
        <w:t xml:space="preserve">नः अस्माकं तनूषु बद्धं यदस्माभिः कृतं एनः पापमस्ति तत्प्रथमं तावदस्मत् अस्मत्तः मुञ्चतं विश्लेषयितम् । तिङः परत्वान्न निहन्यते । ततो मुक्त्वा तदवस्यतं अवसाययितं विनाशयितम् । न इत्यस्य </w:t>
      </w:r>
      <w:r>
        <w:rPr>
          <w:rFonts w:eastAsia="Palanquin Dark" w:cs="Palanquin Dark" w:ascii="Palanquin Dark" w:hAnsi="Palanquin Dark"/>
        </w:rPr>
        <w:t>'</w:t>
      </w:r>
      <w:r>
        <w:rPr>
          <w:rFonts w:ascii="Palanquin Dark" w:hAnsi="Palanquin Dark" w:eastAsia="Palanquin Dark" w:cs="Palanquin Dark"/>
        </w:rPr>
        <w:t>प्रकृत्यान्तःपादम्</w:t>
      </w:r>
      <w:r>
        <w:rPr>
          <w:rFonts w:eastAsia="Palanquin Dark" w:cs="Palanquin Dark" w:ascii="Palanquin Dark" w:hAnsi="Palanquin Dark"/>
        </w:rPr>
        <w:t xml:space="preserve">' </w:t>
      </w:r>
      <w:r>
        <w:rPr>
          <w:rFonts w:ascii="Palanquin Dark" w:hAnsi="Palanquin Dark" w:eastAsia="Palanquin Dark" w:cs="Palanquin Dark"/>
        </w:rPr>
        <w:t>इति प्रकृतिभावः ॥</w:t>
      </w:r>
    </w:p>
    <w:p>
      <w:pPr>
        <w:pStyle w:val="Normal"/>
        <w:rPr/>
      </w:pPr>
      <w:r>
        <w:rPr/>
      </w:r>
    </w:p>
    <w:p>
      <w:pPr>
        <w:pStyle w:val="Normal"/>
        <w:rPr/>
      </w:pPr>
      <w:r>
        <w:rPr>
          <w:rFonts w:eastAsia="Palanquin Dark" w:cs="Palanquin Dark" w:ascii="Palanquin Dark" w:hAnsi="Palanquin Dark"/>
        </w:rPr>
        <w:t>17</w:t>
      </w:r>
      <w:r>
        <w:rPr>
          <w:rFonts w:ascii="Palanquin Dark" w:hAnsi="Palanquin Dark" w:eastAsia="Palanquin Dark" w:cs="Palanquin Dark"/>
        </w:rPr>
        <w:t>यदि बिभीयद्दुश्चर्मा भविष्यामीति सोमापौष्णं चरुं निर्वपेत्</w:t>
      </w:r>
      <w:r>
        <w:rPr>
          <w:rFonts w:eastAsia="Palanquin Dark" w:cs="Palanquin Dark" w:ascii="Palanquin Dark" w:hAnsi="Palanquin Dark"/>
        </w:rPr>
        <w:t xml:space="preserve">' </w:t>
      </w:r>
      <w:r>
        <w:rPr>
          <w:rFonts w:ascii="Palanquin Dark" w:hAnsi="Palanquin Dark" w:eastAsia="Palanquin Dark" w:cs="Palanquin Dark"/>
        </w:rPr>
        <w:t xml:space="preserve">इत्यस्य पुरोनुवाक्या </w:t>
      </w:r>
      <w:r>
        <w:rPr>
          <w:rFonts w:eastAsia="Palanquin Dark" w:cs="Palanquin Dark" w:ascii="Palanquin Dark" w:hAnsi="Palanquin Dark"/>
        </w:rPr>
        <w:t xml:space="preserve">- </w:t>
      </w:r>
      <w:r>
        <w:rPr>
          <w:rFonts w:ascii="Palanquin Dark" w:hAnsi="Palanquin Dark" w:eastAsia="Palanquin Dark" w:cs="Palanquin Dark"/>
        </w:rPr>
        <w:t xml:space="preserve">सोमापूषणेति त्रिष्टुप् ॥ हे सोमापूषणौ । पूर्ववदाकारः । रयीणां धनानां जनना जननौ जनयितारौ युवाम् । </w:t>
      </w:r>
      <w:r>
        <w:rPr>
          <w:rFonts w:eastAsia="Palanquin Dark" w:cs="Palanquin Dark" w:ascii="Palanquin Dark" w:hAnsi="Palanquin Dark"/>
        </w:rPr>
        <w:t>'</w:t>
      </w:r>
      <w:r>
        <w:rPr>
          <w:rFonts w:ascii="Palanquin Dark" w:hAnsi="Palanquin Dark" w:eastAsia="Palanquin Dark" w:cs="Palanquin Dark"/>
        </w:rPr>
        <w:t>नामन्यतरस्यां</w:t>
      </w:r>
      <w:r>
        <w:rPr>
          <w:rFonts w:eastAsia="Palanquin Dark" w:cs="Palanquin Dark" w:ascii="Palanquin Dark" w:hAnsi="Palanquin Dark"/>
        </w:rPr>
        <w:t xml:space="preserve">' </w:t>
      </w:r>
      <w:r>
        <w:rPr>
          <w:rFonts w:ascii="Palanquin Dark" w:hAnsi="Palanquin Dark" w:eastAsia="Palanquin Dark" w:cs="Palanquin Dark"/>
        </w:rPr>
        <w:t xml:space="preserve">इति नाम उदात्तत्वम् । दिवश्च पृथिव्याश्च जनयितारौ । </w:t>
      </w:r>
      <w:r>
        <w:rPr>
          <w:rFonts w:eastAsia="Palanquin Dark" w:cs="Palanquin Dark" w:ascii="Palanquin Dark" w:hAnsi="Palanquin Dark"/>
        </w:rPr>
        <w:t>'</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 xml:space="preserve">इति दिवो विभक्तिरुदात्ता । </w:t>
      </w:r>
      <w:r>
        <w:rPr>
          <w:rFonts w:eastAsia="Palanquin Dark" w:cs="Palanquin Dark" w:ascii="Palanquin Dark" w:hAnsi="Palanquin Dark"/>
        </w:rPr>
        <w:t>'</w:t>
      </w:r>
      <w:r>
        <w:rPr>
          <w:rFonts w:ascii="Palanquin Dark" w:hAnsi="Palanquin Dark" w:eastAsia="Palanquin Dark" w:cs="Palanquin Dark"/>
        </w:rPr>
        <w:t>उदात्तयणः</w:t>
      </w:r>
      <w:r>
        <w:rPr>
          <w:rFonts w:eastAsia="Palanquin Dark" w:cs="Palanquin Dark" w:ascii="Palanquin Dark" w:hAnsi="Palanquin Dark"/>
        </w:rPr>
        <w:t xml:space="preserve">' </w:t>
      </w:r>
      <w:r>
        <w:rPr>
          <w:rFonts w:ascii="Palanquin Dark" w:hAnsi="Palanquin Dark" w:eastAsia="Palanquin Dark" w:cs="Palanquin Dark"/>
        </w:rPr>
        <w:t>इति पृथिव्याः । जातौ जातमात्रावेव युवां विश्वस्य भुवनस्य भूतजातस्य गोपा गोपयितारौ । इर्दृशौ युवां देवा अकृण्वन् अकुर्वन् । अमृतस्य नाभिं नहनौ बन्धनौ ॥</w:t>
      </w:r>
    </w:p>
    <w:p>
      <w:pPr>
        <w:pStyle w:val="Normal"/>
        <w:rPr/>
      </w:pPr>
      <w:r>
        <w:rPr/>
      </w:r>
    </w:p>
    <w:p>
      <w:pPr>
        <w:pStyle w:val="Normal"/>
        <w:rPr/>
      </w:pPr>
      <w:r>
        <w:rPr>
          <w:rFonts w:eastAsia="Palanquin Dark" w:cs="Palanquin Dark" w:ascii="Palanquin Dark" w:hAnsi="Palanquin Dark"/>
        </w:rPr>
        <w:t>18</w:t>
      </w:r>
      <w:r>
        <w:rPr>
          <w:rFonts w:ascii="Palanquin Dark" w:hAnsi="Palanquin Dark" w:eastAsia="Palanquin Dark" w:cs="Palanquin Dark"/>
        </w:rPr>
        <w:t xml:space="preserve">तत्रैव याज्या </w:t>
      </w:r>
      <w:r>
        <w:rPr>
          <w:rFonts w:eastAsia="Palanquin Dark" w:cs="Palanquin Dark" w:ascii="Palanquin Dark" w:hAnsi="Palanquin Dark"/>
        </w:rPr>
        <w:t xml:space="preserve">- </w:t>
      </w:r>
      <w:r>
        <w:rPr>
          <w:rFonts w:ascii="Palanquin Dark" w:hAnsi="Palanquin Dark" w:eastAsia="Palanquin Dark" w:cs="Palanquin Dark"/>
        </w:rPr>
        <w:t xml:space="preserve">इमौ देवाविति त्रिष्टुप् ॥ इमौ देवौ सोमापूषणौ जायमानावेवावस्थितौ जुषन्त अजुषन्त सेवितवन्तः सर्वे देवाः । </w:t>
      </w:r>
      <w:r>
        <w:rPr>
          <w:rFonts w:eastAsia="Palanquin Dark" w:cs="Palanquin Dark" w:ascii="Palanquin Dark" w:hAnsi="Palanquin Dark"/>
        </w:rPr>
        <w:t>'</w:t>
      </w:r>
      <w:r>
        <w:rPr>
          <w:rFonts w:ascii="Palanquin Dark" w:hAnsi="Palanquin Dark" w:eastAsia="Palanquin Dark" w:cs="Palanquin Dark"/>
        </w:rPr>
        <w:t>बहुलं छन्दस्यमाङ्योगेपि</w:t>
      </w:r>
      <w:r>
        <w:rPr>
          <w:rFonts w:eastAsia="Palanquin Dark" w:cs="Palanquin Dark" w:ascii="Palanquin Dark" w:hAnsi="Palanquin Dark"/>
        </w:rPr>
        <w:t xml:space="preserve">' </w:t>
      </w:r>
      <w:r>
        <w:rPr>
          <w:rFonts w:ascii="Palanquin Dark" w:hAnsi="Palanquin Dark" w:eastAsia="Palanquin Dark" w:cs="Palanquin Dark"/>
        </w:rPr>
        <w:t xml:space="preserve">इत्यडभावः । किञ्च </w:t>
      </w:r>
      <w:r>
        <w:rPr>
          <w:rFonts w:eastAsia="Palanquin Dark" w:cs="Palanquin Dark" w:ascii="Palanquin Dark" w:hAnsi="Palanquin Dark"/>
        </w:rPr>
        <w:t xml:space="preserve">- </w:t>
      </w:r>
      <w:r>
        <w:rPr>
          <w:rFonts w:ascii="Palanquin Dark" w:hAnsi="Palanquin Dark" w:eastAsia="Palanquin Dark" w:cs="Palanquin Dark"/>
        </w:rPr>
        <w:t xml:space="preserve">इमौ देवौ तमांसि अजुष्टा अजुष्टानि अप्रियाणि । </w:t>
      </w:r>
      <w:r>
        <w:rPr>
          <w:rFonts w:eastAsia="Palanquin Dark" w:cs="Palanquin Dark" w:ascii="Palanquin Dark" w:hAnsi="Palanquin Dark"/>
        </w:rPr>
        <w:t>'</w:t>
      </w:r>
      <w:r>
        <w:rPr>
          <w:rFonts w:ascii="Palanquin Dark" w:hAnsi="Palanquin Dark" w:eastAsia="Palanquin Dark" w:cs="Palanquin Dark"/>
        </w:rPr>
        <w:t>शेश्छन्दसि</w:t>
      </w:r>
      <w:r>
        <w:rPr>
          <w:rFonts w:eastAsia="Palanquin Dark" w:cs="Palanquin Dark" w:ascii="Palanquin Dark" w:hAnsi="Palanquin Dark"/>
        </w:rPr>
        <w:t xml:space="preserve">' </w:t>
      </w:r>
      <w:r>
        <w:rPr>
          <w:rFonts w:ascii="Palanquin Dark" w:hAnsi="Palanquin Dark" w:eastAsia="Palanquin Dark" w:cs="Palanquin Dark"/>
        </w:rPr>
        <w:t>इति लोपः । अजुष्टा अजुष्टौ तमोभिरसेवितारौ । पूर्ववदाकारः । गूहतामनाशयताम् । छान्दसो लिङ्</w:t>
      </w:r>
      <w:r>
        <w:rPr>
          <w:rFonts w:eastAsia="Palanquin Dark" w:cs="Palanquin Dark" w:ascii="Palanquin Dark" w:hAnsi="Palanquin Dark"/>
        </w:rPr>
        <w:t>, '</w:t>
      </w:r>
      <w:r>
        <w:rPr>
          <w:rFonts w:ascii="Palanquin Dark" w:hAnsi="Palanquin Dark" w:eastAsia="Palanquin Dark" w:cs="Palanquin Dark"/>
        </w:rPr>
        <w:t>ऊदुपधाया गोहः</w:t>
      </w:r>
      <w:r>
        <w:rPr>
          <w:rFonts w:eastAsia="Palanquin Dark" w:cs="Palanquin Dark" w:ascii="Palanquin Dark" w:hAnsi="Palanquin Dark"/>
        </w:rPr>
        <w:t xml:space="preserve">' </w:t>
      </w:r>
      <w:r>
        <w:rPr>
          <w:rFonts w:ascii="Palanquin Dark" w:hAnsi="Palanquin Dark" w:eastAsia="Palanquin Dark" w:cs="Palanquin Dark"/>
        </w:rPr>
        <w:t xml:space="preserve">। यद्वा </w:t>
      </w:r>
      <w:r>
        <w:rPr>
          <w:rFonts w:eastAsia="Palanquin Dark" w:cs="Palanquin Dark" w:ascii="Palanquin Dark" w:hAnsi="Palanquin Dark"/>
        </w:rPr>
        <w:t xml:space="preserve">- </w:t>
      </w:r>
      <w:r>
        <w:rPr>
          <w:rFonts w:ascii="Palanquin Dark" w:hAnsi="Palanquin Dark" w:eastAsia="Palanquin Dark" w:cs="Palanquin Dark"/>
        </w:rPr>
        <w:t>इमौ खलु सर्वस्य तमांसि गूहतां गूहयतः । लडर्थे लिङ् । किञ्च – आभ्यां सोमापूषभ्यां सह । अन्वादेशत्वेपि व्यत्ययेन निघाताभावः</w:t>
      </w:r>
      <w:r>
        <w:rPr>
          <w:rFonts w:eastAsia="Palanquin Dark" w:cs="Palanquin Dark" w:ascii="Palanquin Dark" w:hAnsi="Palanquin Dark"/>
        </w:rPr>
        <w:t>, '</w:t>
      </w:r>
      <w:r>
        <w:rPr>
          <w:rFonts w:ascii="Palanquin Dark" w:hAnsi="Palanquin Dark" w:eastAsia="Palanquin Dark" w:cs="Palanquin Dark"/>
        </w:rPr>
        <w:t>ऊडिदम्</w:t>
      </w:r>
      <w:r>
        <w:rPr>
          <w:rFonts w:eastAsia="Palanquin Dark" w:cs="Palanquin Dark" w:ascii="Palanquin Dark" w:hAnsi="Palanquin Dark"/>
        </w:rPr>
        <w:t xml:space="preserve">' </w:t>
      </w:r>
      <w:r>
        <w:rPr>
          <w:rFonts w:ascii="Palanquin Dark" w:hAnsi="Palanquin Dark" w:eastAsia="Palanquin Dark" w:cs="Palanquin Dark"/>
        </w:rPr>
        <w:t>इति विभक्त्युदात्तत्वमेव प्रवर्तते । आभ्यां महेन्द्रः</w:t>
      </w:r>
      <w:r>
        <w:rPr>
          <w:rFonts w:eastAsia="Palanquin Dark" w:cs="Palanquin Dark" w:ascii="Palanquin Dark" w:hAnsi="Palanquin Dark"/>
        </w:rPr>
        <w:t xml:space="preserve">, </w:t>
      </w:r>
      <w:r>
        <w:rPr>
          <w:rFonts w:ascii="Palanquin Dark" w:hAnsi="Palanquin Dark" w:eastAsia="Palanquin Dark" w:cs="Palanquin Dark"/>
        </w:rPr>
        <w:t>आमासु तरुणीषु उस्रियासु गोषु अन्तः परिपक्वं पयो जनत् जनयति उत्पादयति । जनेर्ण्यन्तात्पूर्ववल्लङ्</w:t>
      </w:r>
      <w:r>
        <w:rPr>
          <w:rFonts w:eastAsia="Palanquin Dark" w:cs="Palanquin Dark" w:ascii="Palanquin Dark" w:hAnsi="Palanquin Dark"/>
        </w:rPr>
        <w:t xml:space="preserve">, </w:t>
      </w:r>
      <w:r>
        <w:rPr>
          <w:rFonts w:ascii="Palanquin Dark" w:hAnsi="Palanquin Dark" w:eastAsia="Palanquin Dark" w:cs="Palanquin Dark"/>
        </w:rPr>
        <w:t>पूर्ववदडभावः</w:t>
      </w:r>
      <w:r>
        <w:rPr>
          <w:rFonts w:eastAsia="Palanquin Dark" w:cs="Palanquin Dark" w:ascii="Palanquin Dark" w:hAnsi="Palanquin Dark"/>
        </w:rPr>
        <w:t>, '</w:t>
      </w:r>
      <w:r>
        <w:rPr>
          <w:rFonts w:ascii="Palanquin Dark" w:hAnsi="Palanquin Dark" w:eastAsia="Palanquin Dark" w:cs="Palanquin Dark"/>
        </w:rPr>
        <w:t>छन्दस्युभयथा</w:t>
      </w:r>
      <w:r>
        <w:rPr>
          <w:rFonts w:eastAsia="Palanquin Dark" w:cs="Palanquin Dark" w:ascii="Palanquin Dark" w:hAnsi="Palanquin Dark"/>
        </w:rPr>
        <w:t xml:space="preserve">' </w:t>
      </w:r>
      <w:r>
        <w:rPr>
          <w:rFonts w:ascii="Palanquin Dark" w:hAnsi="Palanquin Dark" w:eastAsia="Palanquin Dark" w:cs="Palanquin Dark"/>
        </w:rPr>
        <w:t>इति शप आर्धधातुकत्वाण्णिलोपः । ताविमावेवम्महानुभावौ अस्माकं दुश्चर्मतां नाशयतां शोभनानि दत्तामित्यर्थः ॥</w:t>
      </w:r>
    </w:p>
    <w:p>
      <w:pPr>
        <w:pStyle w:val="Normal"/>
        <w:rPr/>
      </w:pPr>
      <w:r>
        <w:rPr/>
      </w:r>
    </w:p>
    <w:p>
      <w:pPr>
        <w:pStyle w:val="Normal"/>
        <w:rPr/>
      </w:pPr>
      <w:r>
        <w:rPr>
          <w:rFonts w:ascii="Palanquin Dark" w:hAnsi="Palanquin Dark" w:eastAsia="Palanquin Dark" w:cs="Palanquin Dark"/>
        </w:rPr>
        <w:t>इति भट्टभास्करमिश्रविरचिते यजुर्वेदभाष्ये ज्ञानयज्ञाख्ये प्रथमे काण्डे अष्टमे प्रपाठके द्वाविंशोनुवाकः ॥</w:t>
      </w:r>
    </w:p>
    <w:p>
      <w:pPr>
        <w:pStyle w:val="Normal"/>
        <w:rPr/>
      </w:pPr>
      <w:r>
        <w:rPr/>
      </w:r>
    </w:p>
    <w:p>
      <w:pPr>
        <w:pStyle w:val="Normal"/>
        <w:rPr/>
      </w:pPr>
      <w:r>
        <w:rPr>
          <w:rFonts w:ascii="Palanquin Dark" w:hAnsi="Palanquin Dark" w:eastAsia="Palanquin Dark" w:cs="Palanquin Dark"/>
        </w:rPr>
        <w:t>प्रपाठकस्समाप्तः काण्डश्च ॥</w:t>
      </w:r>
    </w:p>
    <w:p>
      <w:pPr>
        <w:pStyle w:val="Normal"/>
        <w:rPr/>
      </w:pPr>
      <w:r>
        <w:rPr/>
      </w:r>
    </w:p>
    <w:p>
      <w:pPr>
        <w:pStyle w:val="Normal"/>
        <w:rPr/>
      </w:pPr>
      <w:r>
        <w:rPr>
          <w:rFonts w:ascii="Palanquin Dark" w:hAnsi="Palanquin Dark" w:eastAsia="Palanquin Dark" w:cs="Palanquin Dark"/>
        </w:rPr>
        <w:t>हरिः ओम् ॥</w:t>
      </w:r>
    </w:p>
    <w:p>
      <w:pPr>
        <w:pStyle w:val="Normal"/>
        <w:rPr/>
      </w:pPr>
      <w:r>
        <w:rPr/>
      </w:r>
    </w:p>
    <w:p>
      <w:pPr>
        <w:pStyle w:val="Normal"/>
        <w:rPr/>
      </w:pPr>
      <w:r>
        <w:rPr/>
      </w:r>
    </w:p>
    <w:p>
      <w:pPr>
        <w:pStyle w:val="Normal"/>
        <w:rPr/>
      </w:pPr>
      <w:r>
        <w:rPr/>
        <w:t>—</w:t>
      </w:r>
      <w:r>
        <w:rPr/>
        <w:t>-------------------------</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2.1.1</w:t>
        <w:tab/>
        <w:t>"(</w:t>
      </w:r>
      <w:r>
        <w:rPr>
          <w:rFonts w:ascii="Palanquin Dark" w:hAnsi="Palanquin Dark" w:eastAsia="Palanquin Dark" w:cs="Palanquin Dark"/>
        </w:rPr>
        <w:t>अथ द्वितीयकाण्डे प्रथमप्रपाठके प्रथमोऽनुवाकः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ascii="Palanquin Dark" w:hAnsi="Palanquin Dark" w:eastAsia="Palanquin Dark" w:cs="Palanquin Dark"/>
        </w:rPr>
        <w:t xml:space="preserve">तत्र च प्रथमानुवाकस्याऽऽदावैश्वर्यकामिनः पशुं विधत्ते वायव्यमिति । वायुर्देवता यस्य पशोः सोऽयं वायव्यः । स च श्वेतवर्णः । तमालभेत संस्पृशेत् । बर्हिःप्लक्षशाखाभ्यां यागार्थमुपाकुर्यादित्यर्थः । यद्यप्यत्र यजेतेति न श्रूयते तथाऽपि द्रव्यदेवतात्मकस्य यागरूपस्य श्रूयमाणत्वादन्यथाऽनुपपत्त्या वायव्येन यजेतेत्येवं यागः कल्पनीयः । न च सत्सु सहस्रसंख्याकेषु देवेषु कुतो वायुरेवापेक्ष्यत इति शड़्कनीयम्म। वायोरतिशयेन क्षिप्रगामिदेवत्वात् श्वेतपशुष्वतिमियत्वाद्भायोः स्वकीयो भागःम। स्वार्थे धेयप्रत्ययः । यद्वा वर्णव्यत्ययेन दातव्यत्वमुच्यते । स्वेन च भागधेयेनासाधारणेन वायुमेवोपधावति समीपं प्राप्नोति सेवत इत्यर्थः । इतरदेवानामस्मिन्पशावत्यन्तप्रयत्वाभावाद्वायुमेवेत्यवधार्यते । यद्वा यजमानस्यानादरव्यावृत्त्यर्थमुपधावत्येवेति योज्यम् । तेन तुष्टः स वायुरेवैनं यजमानमैश्वर्यं गमयति पूर्ववद्गमयत्येवेति योज्यम् । तदनुग्रहादयं भवत्येवैश्वर्यं प्राप्नोत्येव । विशेषं विधत्ते अतिक्षिप्रेति । अत्राभिज्ञाः पूर्वोक्तविशेषेण वायुदेवताऽत्यन्तं क्षिप्रकारिणी त्येतद्गुणदोषाभिज्ञाः सन्तः प्रथममाहुः। सा चोग्रा देवतैनं यजमानं प्रदहः प्रद ग्धुमीश्वरा समर्थेति चाभिप्रायं प्रकटयन्ति। वायौ क्षिप्रं वाति सति जाज्वल्य मानोऽग्निर्गृहान्दहँल्लोको दृश्यते। अतोऽग्निद्वारा वायोर्दाहकत्वम्। तत्परिहर्तुं नियुद्विशेवणयुक्ताय वायवे पशुमालभेत। नितरां युता रथे मिश्रिता इति नियुतो वायोरधास्तेऽस्य सन्तीति नियुत्ववान्। अत एव तदीयाज्यानुवाक्याप्रतिपादके पीवोऽन्ना रयिवृध इत्यस्मिन्सूक्ते शतसहस्त्रसंख्यामिरश्वजातिभिवीयोर्गमनमाम्ना यते—“आ तो नियुद्धिः शतिनीमिरध्वर सहस्त्रिणीभिरुपयाहि यज्ञम्। वायो अस्मिन्हविषि मादयस्व” इति येयं नियुत्सज्ञकाऽश्वजातिः सैवास्य वायोर्धृतिर्धारयित्री। नहि वाहनेषु अश्वेषु शनैर्गच्छत्सु वायुः क्षिमं गन्तुं शक्नोति। तेन नियुदेवास्य धृतिर्धारणमतो नियुत्वतो वायोर्हविष्प्रदानेन यजमानोऽपि धृत एवाविनष्ट एव सन्नैश्वर्यं प्राप्नोति। तच्चैंश्वर्यमप्रदाहाय भवत्येव नियुत्वतो वायो रनुग्रहेण धैर्ययुक्तस्य यजमानस्य स्वकीयान्पुरुषान्नियन्तुं स्वकीयद्रव्यमाविनाशेन पालयितुं च समर्थत्वान्मनःसंतापरूपः प्रदाहः सर्वथा न भवत्येव। तमेव पशुं फलान्तराय विधत्ते वायव इति। नासिकायामोता नस्योताः। यथा लोके बलीवर्दा नासिकाछिद्रे रज्जुबन्धने सति सुखेन नयिन्ते तद्वत्सर्वाः प्रजा ग्रामवासिनीरधीनाः कृत्वा वायुस्तव तत्र भृशं नयति। स च वायुः पशुना तष्ट सर्वाः प्रजा यजमानावीनाः करोतिः। स्वाधीनप्रजो यजमानो ग्रामस्वामी भवत्येव। देवतागुणं प्रशंसति नियुत्वत इति। नियुत्वद्गुणयुक्ताय पशुर्भवतीति यत्तेन ग्रामस्थाः सर्वाः प्रजा अस्मिन्यजमाने ध्रुवा अनुरक्ताः करोति न तु ताः कदाचिदप्यपरक्ता भवन्ति। पुनरपि फलान्तराय विधत्ते वायव इति। प्रकर्षेणानिति मुखबिलाद्बहिश्चेष्टत इति प्राणाः। वायुश्च तथाविधः।अपकर्षेण मुखादधस्तादुदरस्यान्तरानिति चेष्टत इत्यपानः। नियुच्छब्दो नितरां यौति मिश्री भवतीति व्युत्पत्त्या तथाविधमर्थमाचष्टे। यः पुरुषः प्रजार्थमलं सन्ननुकूलस्त्रीयुक्तः सन्युवा च सन्नपत्यं न लभत एतस्य पुरुषस्य प्रजायाः सकाशात्प्राणापानावपक्रान्तौ भवतः। अपत्यलाभाभावेन पुरुषेण गर्भाशये निषिक्ते रेतसि नियुत्वतो वायोरनुग्रहाभावात्प्राणापानयुक्तं जीवान्तरं न प्रविशति। एतदेवाभिप्रेत्यैतरेयोपनिषदि श्रूयते—“न ह वा ऋते प्राणाद्रेतः सिच्यते यद्वा ऋते प्राणाद्रेतः सिच्यते पूयेन्न संभवेत्” इति। नियुत्वान्वायुर्भागवेयेन तुष्टो यजमानार्थ तदीयरेदसि प्राणापानाभ्यां युक्तं जीवं प्रवेश्य प्रजाः प्रजनयति। ततो यजमानः पुनं लभते। पुनरपि फलान्तराय विधत्ते वायवे नियुत्वत इति। ज्योगामयावी दीर्घरोगयुक्तः। यस्य ज्योगामयति यं पुरुषं चिरपामयो बाधत एतस्मात्प्राणापानावतिकान्तुमुद्य दौ। अस्मिन्यप्राणापानौ दधाति चिरं स्थापयति। अपि च यदि कथंचिद्भूमौ शयानो रुग्णो मुहूर्तमात्रं याममात्रं वा परेतो भवेत्तयाऽपि वायोरनुग्रहादागतप्राणो जीवत्येव। कर्मान्तरं विधातुं प्रस्तौति प्रजापतिरिति। यदिदं प्रजापशुरुपं जगदिदानीं दृश्यते तदिंद सृष्टेः पूर्वं प्रजापतिरेक आसीत्प्रजापतिरेव स्थितो नान्यत्किंचिदित्यर्थः। स च प्रजापशुसृष्टिकामस्तत्साधनत्वेन स्वशरीरादुदरमध्यवर्तिनीं पटसदृशीं वपामुदक्खिददुत्खि द्योध्तृवान्। तां च वपामग्नौ प्रक्षिप्तवान्। ततो दग्धाया वपाया अजस्तूपरः शृङ्गरहितः समुत्पन्नः। तं चाजं स्वात्मरूपां देवतामुद्दिश्याऽऽलभत्। तत्कर्मासामर्थ्यात्प्रजाः पशूनसृजत। ननु स्वयमेव स्ववपामुत्खिद्याजं तत उत्पाद्य तं च स्वार्थमालभ्य जगत्सर्वमप्यसृजतेति महदेवैतादिन्द्रजालम्। बाढमिन्द्रजालमेवैतत्। अत एवन्यत्राऽऽम्नातम्— “इन्द्रो मायाभिः पुरुरूप इयते” इति। “मायां तु प्रकृतिं विद्यान्मायिनं तु महेश्वरम्” इति। न खल्विन्द्रजालविषये विस्मेतुं च भवानपीच्छति। यदा तु लौकिकेऽपीन्द्रजाले न काऽप्यनुपपत्तिस्तदानीमचि न्त्यमहिम्नि सर्ववेदसिद्धे परमेश्वरे का नाम तवानुपपत्तिः। अन्यथा क्व वीर्य क्व वा पुरुषः क्व बीजं क्व वा वृक्ष इत्यादिकं भवानुपपादकंमन्यः कथं युक्तिभिरुपपदयति। कल्पसिद्धे जगदीश्वरे को नाम विस्मय इति चेत्तर्ह्येतत्प्रकृतेऽपि न विस्मयः। संकल्पसिद्धस्य किमेतावता प्रयासेन चेत्। नानाविधभोगैस्तृप्तस्य राजादेः किं द्यूतमृगयादिप्रयासेनेति त्वया वक्तव्यम्। लीलेति चेत्। तदवाप्यनुसंधेहि। तथा च श्रुतिः। “भोगार्था सृष्टिरित्यन्ये क्रीडार्थामिति चापरे” इति। विष्णुपुराणेऽपि </w:t>
      </w:r>
      <w:r>
        <w:rPr>
          <w:rFonts w:eastAsia="Palanquin Dark" w:cs="Palanquin Dark" w:ascii="Palanquin Dark" w:hAnsi="Palanquin Dark"/>
        </w:rPr>
        <w:t>-- """"</w:t>
      </w:r>
      <w:r>
        <w:rPr>
          <w:rFonts w:ascii="Palanquin Dark" w:hAnsi="Palanquin Dark" w:eastAsia="Palanquin Dark" w:cs="Palanquin Dark"/>
        </w:rPr>
        <w:t>क्रीडतो बालकस्येव चेष्टां तस्या निशामय” इति। व्याससूत्रमपि—“लोकवत्तु लीलाकैवल्यम्” इति। अपमतिप्रसङ्गेन। विधत्ते य इति। पशुं प्रशंसति यच्छ्रमश्रुण इति। पुस्पशावजे श्मश्रूणि विद्यन्ते। तूपरत्वं सर्वेष्वजेष्वभातेऽपि प्रकृते विद्यते। अन्यतोऽध एव दन्ता इत्यन्यतोदन्नन्यतोदत्वम्। अविखुरसदृशाः शफा दृश्यन्त एव। अजत्वजातिश्चास्ति। तस्मात्पुरुषदिरूपत्वम्। यद्यपि ग्राम्येषु पशुषु गर्दभोष्ट्रादपि सप्तसंख्यासिद्धये तत्र तत्र गृह्येते तथाऽपि पुरुषादधः पञ्चैव प्रशस्ता विमराजादिभिरत्यन्तमादृतत्वात्। अत एव तदीयेन रूपेण सर्वरूपसदृशेन तान्पुरुषदीन्सर्वानधीनान्करोति। पश्वन्तरं विधत्ते सोमापौष्णमिति। त्रयाणां वत्सानां युगपज्जातानां समुदायस्त्रितं तत्र भवस्त्रैतस्तैषामन्यतम इत्यर्थः त्रयाणामुत्पत्तौ प्रयोजनमेवमुन्नेयम्। अजायास्तावद्द्वौ स्तनौ प्रसिद्धौ। तौ नानैव पृथगेव पातुं द्वौ वत्सौ जायेते। मातृरूपायामजायां ययमूर्ग्रसः सारं या च शरीरगता पुष्टिस्तदुभयं ख्यापयितुं तृतीयो वत्स उत्पन्नः। द्वावेव हि सर्वत्र जायेते</w:t>
      </w:r>
      <w:r>
        <w:rPr>
          <w:rFonts w:eastAsia="Palanquin Dark" w:cs="Palanquin Dark" w:ascii="Palanquin Dark" w:hAnsi="Palanquin Dark"/>
        </w:rPr>
        <w:t xml:space="preserve">, </w:t>
      </w:r>
      <w:r>
        <w:rPr>
          <w:rFonts w:ascii="Palanquin Dark" w:hAnsi="Palanquin Dark" w:eastAsia="Palanquin Dark" w:cs="Palanquin Dark"/>
        </w:rPr>
        <w:t>तृतीयस्तु क्वचिदेव। तथा सति यस्यां तृतीयो जातस्तस्याः शरीरे वीर्यांधिक्यं पुष्ट्याधिक्यं चास्तीति लक्षयितुं शक्यते।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किं बहुना</w:t>
      </w:r>
      <w:r>
        <w:rPr>
          <w:rFonts w:eastAsia="Palanquin Dark" w:cs="Palanquin Dark" w:ascii="Palanquin Dark" w:hAnsi="Palanquin Dark"/>
        </w:rPr>
        <w:t xml:space="preserve">, </w:t>
      </w:r>
      <w:r>
        <w:rPr>
          <w:rFonts w:ascii="Palanquin Dark" w:hAnsi="Palanquin Dark" w:eastAsia="Palanquin Dark" w:cs="Palanquin Dark"/>
        </w:rPr>
        <w:t xml:space="preserve">वैतः प्रशसा इति द्रष्ठव्यम्। गर्भाशये रेतो यथा न स्रवति तथा सोमो धारयति। पूषा भूमिरूपत्वात्स्वकीघोषधिरसेन पोषयित्वा प्रजनयति।चोदकप्राप्तं खादिरं बाधितुं विधत्ते—औदुम्बर इति फलानां यथा बहुत्वादुदूम्बरस्योर्ग्रूपत्वं क्षीरद्वारेण पशुरपि तथाविधः। अत ऊर्जैवोदुम्बररूपया यजमानार्थमूर्ग्रूपान्पशून्संपदयति ।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यदत्र पूर्वमग्निहोत्रादीनां मूलप्रकृतित्वमुक्तं तदष्टमाध्यायस्य प्रथमपादे चिन्तितम्</w:t>
      </w:r>
      <w:r>
        <w:rPr>
          <w:rFonts w:eastAsia="Palanquin Dark" w:cs="Palanquin Dark" w:ascii="Palanquin Dark" w:hAnsi="Palanquin Dark"/>
        </w:rPr>
        <w:t>- “</w:t>
      </w:r>
      <w:r>
        <w:rPr>
          <w:rFonts w:ascii="Palanquin Dark" w:hAnsi="Palanquin Dark" w:eastAsia="Palanquin Dark" w:cs="Palanquin Dark"/>
        </w:rPr>
        <w:t>इष्ट्यग्निहोत्रसोमानां मूलप्रकृतिता नहि। अस्ति वा नालौकिकत्वादीयत्तानवधारणात्।। लोकवत्संनिपत्यारादुपकरिद्वयश्रुतेः। इयत्ताया निश्चितत्वान्मूलप्रकृतिता त्रिषु”।।</w:t>
      </w:r>
    </w:p>
    <w:p>
      <w:pPr>
        <w:pStyle w:val="Normal"/>
        <w:rPr/>
      </w:pPr>
      <w:r>
        <w:rPr>
          <w:rFonts w:eastAsia="Palanquin Dark" w:cs="Palanquin Dark" w:ascii="Palanquin Dark" w:hAnsi="Palanquin Dark"/>
        </w:rPr>
        <w:t>"</w:t>
      </w:r>
      <w:r>
        <w:rPr>
          <w:rFonts w:ascii="Palanquin Dark" w:hAnsi="Palanquin Dark" w:eastAsia="Palanquin Dark" w:cs="Palanquin Dark"/>
        </w:rPr>
        <w:t>अलौकिकत्वेनैतावद्भिरङ्गैः संपूर्ण उपकार इति निश्चेतुमशक्यत्वादिष्ट्यादीनां नास्ति मूलप्रकृतित्वमिति चेन्मैवम्। लौकिकसदृशत्वात्। यथा लोके भुजिक्रिया यामोदनः करणं तस्य सैनिपत्योपकारिणः शाकसूपादय आरादुपकारिणः पीठप्र दीपादयस्तथा भावनायां यागः करणवघातादयः सैनिपादिनः प्रयाजादय आरादुपकारिणऽतो नात्यन्तमलौकिकत्वम्। इयत्ता तु लौकिके यथा प्रत्यक्षेण निश्चीयते तथा श्रौते श्रुत्या निश्चीयताम्। तस्मादिष्ट्यग्निहोत्रसोमानां मूलप्रकृति</w:t>
      </w:r>
      <w:r>
        <w:rPr>
          <w:rFonts w:eastAsia="Palanquin Dark" w:cs="Palanquin Dark" w:ascii="Palanquin Dark" w:hAnsi="Palanquin Dark"/>
        </w:rPr>
        <w:t>-</w:t>
      </w:r>
      <w:r>
        <w:rPr>
          <w:rFonts w:ascii="Palanquin Dark" w:hAnsi="Palanquin Dark" w:eastAsia="Palanquin Dark" w:cs="Palanquin Dark"/>
        </w:rPr>
        <w:t>त्वमस्ति। मासाग्निहोत्रस्य नित्याग्निहोत्राद्भेदो द्वितीयाध्यायस्य तृतीयपादे चिन्तितः</w:t>
      </w:r>
      <w:r>
        <w:rPr>
          <w:rFonts w:eastAsia="Palanquin Dark" w:cs="Palanquin Dark" w:ascii="Palanquin Dark" w:hAnsi="Palanquin Dark"/>
        </w:rPr>
        <w:t>--- “</w:t>
      </w:r>
      <w:r>
        <w:rPr>
          <w:rFonts w:ascii="Palanquin Dark" w:hAnsi="Palanquin Dark" w:eastAsia="Palanquin Dark" w:cs="Palanquin Dark"/>
        </w:rPr>
        <w:t>मासं जहोत्पग्निहोत्रं गुणोऽन्यत्कर्म वा गुणः। अनूद्य प्राप्तं कर्मात्र मासोऽप्राप्तो विधीयते।। उपसद्भिरित्वेति नित्ये तासामसंभवात्। अनेकस्याविधेश्चन्यत्कर्म प्रकरणान्तरात्”। कुण्डपायिनामयने श्रूयते—“मासग्निहोत्रं जुहोति मासं दर्शपूर्णमास्याभ्यां यजेत्” इति। अत्र प्राप्तं नित्याग्निहोत्रंमनूद्य मासलक्षणो गुणोऽप्राप्तत्वाद्विधीयत इति चेन्मैवम्। किं मास एव विधीयत उतोपसाद्भिश्चरित्वेत्युक्तत्वादुपसदोऽपि। नाऽऽद्यः। उपसदामपि नित्याग्निहोत्रे प्राप्तिरहितातां त्वन्मते विधातव्यत्वातःन द्वितीयाः। प्राप्ते कर्मण्यनेकगुणविधौ वाक्यभेदापत्तेः। ननु मा भुत्तर्हि गुणविधिः</w:t>
      </w:r>
      <w:r>
        <w:rPr>
          <w:rFonts w:eastAsia="Palanquin Dark" w:cs="Palanquin Dark" w:ascii="Palanquin Dark" w:hAnsi="Palanquin Dark"/>
        </w:rPr>
        <w:t xml:space="preserve">, </w:t>
      </w:r>
      <w:r>
        <w:rPr>
          <w:rFonts w:ascii="Palanquin Dark" w:hAnsi="Palanquin Dark" w:eastAsia="Palanquin Dark" w:cs="Palanquin Dark"/>
        </w:rPr>
        <w:t xml:space="preserve">कर्मान्तरत्वे किं प्रमाणमिति चेत्। प्रकरणान्तरमिति वदामः। नह्येतन्नित्याग्निहोत्रस्य प्रकरणसंनिहितत्वात। अयनस्य त्वेतत्प्रकरणम्। अयनमारभ्याधीतत्वात्। का तर्हि नित्याग्निहोत्रे गुणविधिशङ्केति चेत्। प्रकरणस्यासमर्थ त्वेऽप्याग्निहोत्रशब्देन सत्समर्पणादेषा शङ्का भवति। सा च वाक्यभेदापत्त्या निराकृता। तथा सति स्वतःसिद्धं प्रकरणभेदं निराकृत्य प्रकरणैक्यापादनेन गुणं विधापयितुं प्रवृत्तस्याग्निहोत्रशब्दस्य शक्तौ निरुद्धायां तदवस्यः प्रकरणभेदो नित्याग्निहोत्रादिदं कर्म भिनत्ति। अग्निहोत्रशब्दो धर्मातिदेशार्थ इति सप्तमे वक्ष्यते। ननूपसन्मासाभ्यां गुणाभ्यां विशिष्टं कर्म विधीयते। ततो वाजिनन्यायेन गुणभेदात्कर्मभेदो न प्रकरणभेदादिति चेत्। न। वैषम्यात्। उपादेयतया विधेयो गुणो वाजिनं मासस्त्वनुपादेय इत्येकं वैषम्यम्। द्रव्यत्वेन गुणान्तर्गतं वाजिनं मासो न तथेत्यपरं वैषम्यम्। परमार्थतस्त्वत्र प्रथमतरप्रतीतेन प्रकरणभेदेन सिद्धं कर्मभेदं गुणभेद उपोह्रलयति। ततः प्रकरणान्तरमेवात्र भेदहेतुरिति।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ईदृशस्य कर्मणो धर्माक्षेपत्वं सप्तमाध्यायस्य चतुर्थपादे चिन्तितम्</w:t>
      </w:r>
      <w:r>
        <w:rPr>
          <w:rFonts w:eastAsia="Palanquin Dark" w:cs="Palanquin Dark" w:ascii="Palanquin Dark" w:hAnsi="Palanquin Dark"/>
        </w:rPr>
        <w:t>-- “</w:t>
      </w:r>
      <w:r>
        <w:rPr>
          <w:rFonts w:ascii="Palanquin Dark" w:hAnsi="Palanquin Dark" w:eastAsia="Palanquin Dark" w:cs="Palanquin Dark"/>
        </w:rPr>
        <w:t>सौर्ये चरौ न धर्माः स्युः स्यूर्वा मानविवर्जनात्। न स्यु स्युः करणं यागोऽपेक्षते ह्युपकारिणः” सौर्य चरुं निर्वपेद्ब्रह्मवर्चसकाम इत्यत्रावघातादयो धर्मा न प्राच्यन्ते। प्राप</w:t>
      </w:r>
      <w:r>
        <w:rPr>
          <w:rFonts w:eastAsia="Palanquin Dark" w:cs="Palanquin Dark" w:ascii="Palanquin Dark" w:hAnsi="Palanquin Dark"/>
        </w:rPr>
        <w:t>-</w:t>
      </w:r>
      <w:r>
        <w:rPr>
          <w:rFonts w:ascii="Palanquin Dark" w:hAnsi="Palanquin Dark" w:eastAsia="Palanquin Dark" w:cs="Palanquin Dark"/>
        </w:rPr>
        <w:t>कप्रमाणानां श्रुतिलिङ्गादीनामभावादिति चेन्मैवम्। विमतो याग उपकरणापेक्षः। करणत्वात्। लौकिकवैदिकभोजनदर्शपूर्णमासादिवदित्यनुमानेन तत्प्रापणात्। तत्रै</w:t>
      </w:r>
      <w:r>
        <w:rPr>
          <w:rFonts w:eastAsia="Palanquin Dark" w:cs="Palanquin Dark" w:ascii="Palanquin Dark" w:hAnsi="Palanquin Dark"/>
        </w:rPr>
        <w:t>-</w:t>
      </w:r>
      <w:r>
        <w:rPr>
          <w:rFonts w:ascii="Palanquin Dark" w:hAnsi="Palanquin Dark" w:eastAsia="Palanquin Dark" w:cs="Palanquin Dark"/>
        </w:rPr>
        <w:t>वान्यच्चिन्तितम्— “विन्ध्यन्ताऽपेक्षितस्तत्र लौकिको वाऽथ वैदिकः। आद्यो निबन्धराहित्यादन्त्यो धीसंनिकर्षतः।।” तत्र सौर्यचरावपेक्षितः प्रधानविधिशेषाग्ङकलापः स्थालीपाकादिगतो लौकिको ग्रहीतव्यः। कुतः अनिबद्धत्वात्। वैदिकस्तु प्रकरणेन कर्मविशेषे निबद्धः सन्न ततो वियोजयितुं शक्यत इति चेन्मैवम्। वैदिके करणे वैदिकविध्यन्तस्य बुद्धिसंनिकर्षात्। यथा प्रकरणेन क्वचिन्निबद्धस्तथा चोदकेनान्यत्रापि निबध्यताम्। किंच—“प्रयाजे प्रयाजे कृष्णलं जुहोति” इति सोययागविधिशेषे कृष्णलहोमविधानाय सिद्धवत्प्रयाजेऽनूद्यते। तच्च वेदिकेतिकर्तव्यताया लिङ्गम्। तस्माद्वैदिको ग्राह्यः। स च विध्यन्त ईदृशेषु कर्मसूपदेशतो न प्राप्नोतीति सप्तमाध्यायस्य प्रथमपादे चिन्तितम्— “सर्वार्थ प्रकृतार्थ वा प्रयाजाद्युपदेशनम्। यज्यन्वयेन सर्वार्थं नातिदेशो विचार्यताम्।। अङ्गप्रधानयोर्मुख्यापूर्वभेदे समन्वयात्। प्रकृतार्थमतः कार्यमतिदेशविचारणम्”।। इति। दर्शपूर्णमासप्रकरणे प्रयाजादय उपदिष्टाः। ज्योतिष्टोमप्रकरणे दीक्षणीयादयः। तत्रैते सर्वे धर्माः सर्वयागार्थत्वेनोपदिश्यन्ते। कुतः। यज्यन्वयात्। यागः करणे प्रयाजादय इतिकर्तव्यतेत्येतावदविवादम्। तत्र यदि प्रयाजादयो यागवदपूर्वेणान्विताः स्युस्तदानीमपूर्वनिष्पादकत्वमुभयत्र समानमिति कृत्वा करणोपकरणत्वलक्षणं सर्वसंमतमवान्तरवैषम्यं बाध्येत। किंचावघातपेषणादीनां यागनिष्पादकत्वेन यज्यन्वयो दृष्टस्तद्वदङ्गत्वसामान्यत्प्रयाजादनिमपि यज्यन्वयो युक्तः। यजिधातुश्च दर्शपूर्णमासज्योतिष्टोमसौर्यश्येनादिषु सर्वेषु विशेषेष्वनुगतं यागमात्रं ब्रूते। तथा साति सौर्यश्येनादिष्वप्युपदेशेनैव कृत्स्नधर्मप्राप्तेरतिदेशविचारो न कर्तव्य इति प्राप्ते ब्रमः</w:t>
      </w:r>
      <w:r>
        <w:rPr>
          <w:rFonts w:eastAsia="Palanquin Dark" w:cs="Palanquin Dark" w:ascii="Palanquin Dark" w:hAnsi="Palanquin Dark"/>
        </w:rPr>
        <w:t>-</w:t>
      </w:r>
      <w:r>
        <w:rPr>
          <w:rFonts w:ascii="Palanquin Dark" w:hAnsi="Palanquin Dark" w:eastAsia="Palanquin Dark" w:cs="Palanquin Dark"/>
        </w:rPr>
        <w:t>अपूर्वं मुख्यम्। फलवत्त्वात्। यजिर्न मुख्यः। फलरहितत्वात्। फलदति मुख्ये प्रयाजादिविधार्न युक्तम्। अतः करणेतिकर्तब्यतयोरुभयोरपूर्वेण प्रथमममन्वयः। पश्चात्तु परस्परं गुणप्रधानभावेनान्वयः। तथा सत्यपूर्वभेदस्य द्वितीयाध्याये निरूपितत्वादपूर्वविशेषण तत्करणभूयजिविशेषेण वाऽन्विताः प्रयाजादिधर्मा ये यस्मित्प्रकरण आम्नातास्ते तत्रैव व्यवतिष्ठन्ते। सत्येवं प्रकरणमर्थवद्भवति। सर्वेषां धर्माणां सर्वत्र प्राप्तौ प्रकरणमनर्थकं स्यात्। तस्मात्सौर्यश्येनादिप्रकरणे धर्मोपदेशाभावाद्धर्माकाङ्क्षां पूरयितुमतिदेशविचारः कर्तव्यः। प्रत्यक्षवचनेन धर्मातिदेशस्तत्रैव चिन्तितः— “इषो समानमितरच्छयेनेनेत्यनुवादकम्। श्येनवैशेषिकाणां वाऽतिदेशोऽत्रानुवादकम्।। ज्योतिष्टोमविकारत्वात्तद्धर्मश्चोदकात्समाः। श्येनेष्वोरितरत्वोरिषुवैशेषिकं प्रति।। इषुवैशेषिकादुक्तादितरच्छ्येनगं स्फुरेत्। वैशेषिकं लोहितोष्णीषादि तेनातिदिश्यते।। इति। इषुनामकः श्येननामकश्च द्वावप्येकाहौ ज्योतिष्टोमविकारौ। तयोरुभयोर्ज्यो</w:t>
      </w:r>
      <w:r>
        <w:rPr>
          <w:rFonts w:eastAsia="Palanquin Dark" w:cs="Palanquin Dark" w:ascii="Palanquin Dark" w:hAnsi="Palanquin Dark"/>
        </w:rPr>
        <w:t>-</w:t>
      </w:r>
      <w:r>
        <w:rPr>
          <w:rFonts w:ascii="Palanquin Dark" w:hAnsi="Palanquin Dark" w:eastAsia="Palanquin Dark" w:cs="Palanquin Dark"/>
        </w:rPr>
        <w:t>तिष्टोमधर्माश्चोदकेन प्राप्ताः। ते चोभयत्र समानाः। तच्च समानत्वमिषुप्रकरणेऽ– नेन वाक्येनानूद्यते समानमितरच्छयेनेति। नन्वत्रेतरशब्दोक्तिरनुपपन्ना। तत्प्रति योगिनः कस्यचिदनिर्दिष्टत्वादिति चेन्न। पूर्ववाक्यविहितस्य विशेषधर्मस्य प्रति</w:t>
      </w:r>
      <w:r>
        <w:rPr>
          <w:rFonts w:eastAsia="Palanquin Dark" w:cs="Palanquin Dark" w:ascii="Palanquin Dark" w:hAnsi="Palanquin Dark"/>
        </w:rPr>
        <w:t>-</w:t>
      </w:r>
      <w:r>
        <w:rPr>
          <w:rFonts w:ascii="Palanquin Dark" w:hAnsi="Palanquin Dark" w:eastAsia="Palanquin Dark" w:cs="Palanquin Dark"/>
        </w:rPr>
        <w:t>योगिकत्वात्। इषौ यो वैशेषिकधर्मो विहितस्तं परित्यज्येतरच्चोदकप्राप्तं सर्वंश्येयेन समानमित्यर्थः। तस्मादनुवादकमिदं वाक्यमिति प्राप्ते ब्रूमः—इतरशब्दः प्रतियोगिसजातीयं ब्रूते। तद्यथा देवदत्त एक एवाधीते नेतरः कश्चिदित्युक्तेऽध्य</w:t>
      </w:r>
      <w:r>
        <w:rPr>
          <w:rFonts w:eastAsia="Palanquin Dark" w:cs="Palanquin Dark" w:ascii="Palanquin Dark" w:hAnsi="Palanquin Dark"/>
        </w:rPr>
        <w:t>-</w:t>
      </w:r>
      <w:r>
        <w:rPr>
          <w:rFonts w:ascii="Palanquin Dark" w:hAnsi="Palanquin Dark" w:eastAsia="Palanquin Dark" w:cs="Palanquin Dark"/>
        </w:rPr>
        <w:t>यनप्रसक्तिमान्यज्ञदत्तादिमाणवकः प्रतीयते</w:t>
      </w:r>
      <w:r>
        <w:rPr>
          <w:rFonts w:eastAsia="Palanquin Dark" w:cs="Palanquin Dark" w:ascii="Palanquin Dark" w:hAnsi="Palanquin Dark"/>
        </w:rPr>
        <w:t xml:space="preserve">, </w:t>
      </w:r>
      <w:r>
        <w:rPr>
          <w:rFonts w:ascii="Palanquin Dark" w:hAnsi="Palanquin Dark" w:eastAsia="Palanquin Dark" w:cs="Palanquin Dark"/>
        </w:rPr>
        <w:t>न तु गवाश्चघटपटादिः एवमत्रापीषुवैशे</w:t>
      </w:r>
      <w:r>
        <w:rPr>
          <w:rFonts w:eastAsia="Palanquin Dark" w:cs="Palanquin Dark" w:ascii="Palanquin Dark" w:hAnsi="Palanquin Dark"/>
        </w:rPr>
        <w:t>-</w:t>
      </w:r>
      <w:r>
        <w:rPr>
          <w:rFonts w:ascii="Palanquin Dark" w:hAnsi="Palanquin Dark" w:eastAsia="Palanquin Dark" w:cs="Palanquin Dark"/>
        </w:rPr>
        <w:t>षिकस्य पूर्ववाक्योक्तस्य प्रतियोगित्वात्तत्समानजातीयं श्येनगतं लोहितोष्णीषादि</w:t>
      </w:r>
      <w:r>
        <w:rPr>
          <w:rFonts w:eastAsia="Palanquin Dark" w:cs="Palanquin Dark" w:ascii="Palanquin Dark" w:hAnsi="Palanquin Dark"/>
        </w:rPr>
        <w:t xml:space="preserve">- </w:t>
      </w:r>
      <w:r>
        <w:rPr>
          <w:rFonts w:ascii="Palanquin Dark" w:hAnsi="Palanquin Dark" w:eastAsia="Palanquin Dark" w:cs="Palanquin Dark"/>
        </w:rPr>
        <w:t>रूपं वैशेषिकं धर्मजातमितरशब्देन प्रतिभाति। तच्च प्रकृताभावान्न चोदकेन प्राप्तम्। तस्यादिषावनुष्ठेयत्वेनातिदिश्यते। नाम्ना धर्मातिदेशस्तत्रैव तृतीयपादे न त्तिन्तितः</w:t>
      </w:r>
      <w:r>
        <w:rPr>
          <w:rFonts w:eastAsia="Palanquin Dark" w:cs="Palanquin Dark" w:ascii="Palanquin Dark" w:hAnsi="Palanquin Dark"/>
        </w:rPr>
        <w:t>- “</w:t>
      </w:r>
      <w:r>
        <w:rPr>
          <w:rFonts w:ascii="Palanquin Dark" w:hAnsi="Palanquin Dark" w:eastAsia="Palanquin Dark" w:cs="Palanquin Dark"/>
        </w:rPr>
        <w:t xml:space="preserve">मासं जुहोत्याग्निहोत्रामिति नामाग्निहोत्रतः। नित्यान्मासग्निहोत्रेऽस्मिन्धर्माणां नातिदेशकम्।। </w:t>
      </w:r>
      <w:r>
        <w:rPr>
          <w:rFonts w:eastAsia="Palanquin Dark" w:cs="Palanquin Dark" w:ascii="Palanquin Dark" w:hAnsi="Palanquin Dark"/>
        </w:rPr>
        <w:t>"</w:t>
      </w:r>
    </w:p>
    <w:p>
      <w:pPr>
        <w:pStyle w:val="Normal"/>
        <w:rPr/>
      </w:pPr>
      <w:r>
        <w:rPr>
          <w:rFonts w:ascii="Palanquin Dark" w:hAnsi="Palanquin Dark" w:eastAsia="Palanquin Dark" w:cs="Palanquin Dark"/>
        </w:rPr>
        <w:t>उतातिदेशकं नैव द्वयोर्नाम्नः समत्वतः। अग्नये होत्रमित्यस्य नित्ये संपादितत्वतः।। तत्र मुख्यं ततोऽन्यत्र गौणत्वस्य प्रसिद्धये। नित्याग्निहोत्रगान्धर्मांस्तन्नामातिदिशेदिह” ।। इति। कुण्डपायिनामयने श्रूयते</w:t>
      </w:r>
      <w:r>
        <w:rPr>
          <w:rFonts w:eastAsia="Palanquin Dark" w:cs="Palanquin Dark" w:ascii="Palanquin Dark" w:hAnsi="Palanquin Dark"/>
        </w:rPr>
        <w:t>-“</w:t>
      </w:r>
      <w:r>
        <w:rPr>
          <w:rFonts w:ascii="Palanquin Dark" w:hAnsi="Palanquin Dark" w:eastAsia="Palanquin Dark" w:cs="Palanquin Dark"/>
        </w:rPr>
        <w:t>मासमग्निहोत्रं जुहोति” इति। तत्राग्निहोत्र</w:t>
      </w:r>
      <w:r>
        <w:rPr>
          <w:rFonts w:eastAsia="Palanquin Dark" w:cs="Palanquin Dark" w:ascii="Palanquin Dark" w:hAnsi="Palanquin Dark"/>
        </w:rPr>
        <w:t>-</w:t>
      </w:r>
      <w:r>
        <w:rPr>
          <w:rFonts w:ascii="Palanquin Dark" w:hAnsi="Palanquin Dark" w:eastAsia="Palanquin Dark" w:cs="Palanquin Dark"/>
        </w:rPr>
        <w:t>मित्येतन्नाम नित्याग्निहोत्रादन्यास्मिन्मासाग्निहोत्रे धर्मानतिदेष्टुं नार्हति। कुतः। तस्य नाम्न उभयोरग्निहोत्रयोर्मुख्यवृत्त्या समानत्वादिति प्राप्ते ब्रूमः— अग्नये होत्रं यस्मिन्कर्मणि तदग्निहोत्रमित्येतमवयवार्थं नित्याग्निहोत्रे संपाद्य तन्नामधेयत्वं प्रथमाध्याये निर्णीतम्। अतस्तत्रैवायं शब्दो मुख्यः। न चोभयत्र मुख्यत्वं संभवत्यनेकार्थत्वस्यान्याय्यत्वात्। मुख्यत्वासंभवेन मासाग्निहोत्रे गुणयोगाद्वर्तितुं नित्याग्निहोत्रगुणानतिदिशति। प्रत्यक्षवचननाम्नोरभावेऽपि नियतादेव कर्मणोऽतिदेशोऽष्टमाध्यायस्य प्रथमपादे चिन्तितः</w:t>
      </w:r>
      <w:r>
        <w:rPr>
          <w:rFonts w:eastAsia="Palanquin Dark" w:cs="Palanquin Dark" w:ascii="Palanquin Dark" w:hAnsi="Palanquin Dark"/>
        </w:rPr>
        <w:t>- “</w:t>
      </w:r>
      <w:r>
        <w:rPr>
          <w:rFonts w:ascii="Palanquin Dark" w:hAnsi="Palanquin Dark" w:eastAsia="Palanquin Dark" w:cs="Palanquin Dark"/>
        </w:rPr>
        <w:t>कस्माच्चिदतिदिश्यन्ते नियतात्कर्मणोऽथवा। अविशेषादादिमोऽन्त्यः शास्त्रार्थस्य व्यवस्थितेः।। ” इति। विहितेतिकर्तव्यतारहिते सौर्यादौ कर्मणि तद्युक्ताद्यतः कुतश्चित्कर्मणो धर्मा अतिदिश्यन्ते। कुतः नियामकस्य विशेषस्याभावात्। अतो विशेषचिन्ता न कार्येति चेन्मैवम्। शास्त्रार्थव्यवस्थाया नियामकत्वात्। तस्मान्नियतादेकस्मात्क</w:t>
      </w:r>
      <w:r>
        <w:rPr>
          <w:rFonts w:eastAsia="Palanquin Dark" w:cs="Palanquin Dark" w:ascii="Palanquin Dark" w:hAnsi="Palanquin Dark"/>
        </w:rPr>
        <w:t>-</w:t>
      </w:r>
      <w:r>
        <w:rPr>
          <w:rFonts w:ascii="Palanquin Dark" w:hAnsi="Palanquin Dark" w:eastAsia="Palanquin Dark" w:cs="Palanquin Dark"/>
        </w:rPr>
        <w:t>र्मणो धर्मातिदेशः। तेन विशेषचिन्ता कर्तव्या। तत्रैव विशेषनियामकं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तद्धितोक्त्यादिलिङ्ग किं न विशेषनियामकम्। भवेद्धा न ह्यशब्दत्वाद्भवेच्छब्दे प्रवेशतः।। इति।” दर्शपूर्णमासयोराग्नेयमटाकपालं निर्वपतीत्यत्र तद्धितोक्त्या देवतानिर्देश एक</w:t>
      </w:r>
      <w:r>
        <w:rPr>
          <w:rFonts w:eastAsia="Palanquin Dark" w:cs="Palanquin Dark" w:ascii="Palanquin Dark" w:hAnsi="Palanquin Dark"/>
        </w:rPr>
        <w:t>-</w:t>
      </w:r>
      <w:r>
        <w:rPr>
          <w:rFonts w:ascii="Palanquin Dark" w:hAnsi="Palanquin Dark" w:eastAsia="Palanquin Dark" w:cs="Palanquin Dark"/>
        </w:rPr>
        <w:t>देवतायोगित्य मौषधद्रश्यकत्वं निर्वाप इत्येतान्याग्नेययागसंबन्धितया श्रूयमाणत्वादा</w:t>
      </w:r>
      <w:r>
        <w:rPr>
          <w:rFonts w:eastAsia="Palanquin Dark" w:cs="Palanquin Dark" w:ascii="Palanquin Dark" w:hAnsi="Palanquin Dark"/>
        </w:rPr>
        <w:t>-</w:t>
      </w:r>
      <w:r>
        <w:rPr>
          <w:rFonts w:ascii="Palanquin Dark" w:hAnsi="Palanquin Dark" w:eastAsia="Palanquin Dark" w:cs="Palanquin Dark"/>
        </w:rPr>
        <w:t>ग्नेयलिङ्गानि। सौर्यं चरुं निर्वषेदित्यत्रापि तान्युपलभ्यन्ते। न तेषामाग्नेयधर्माति देशं नियन्तुं सामर्थ्यमस्ति। कुतः। तेपापशब्दरूपत्वेन शब्दैकसमधिगम्येऽथ प्रामाण्यायोगादिति प्राप्ते ब्रूमः</w:t>
      </w:r>
      <w:r>
        <w:rPr>
          <w:rFonts w:eastAsia="Palanquin Dark" w:cs="Palanquin Dark" w:ascii="Palanquin Dark" w:hAnsi="Palanquin Dark"/>
        </w:rPr>
        <w:t xml:space="preserve">- </w:t>
      </w:r>
      <w:r>
        <w:rPr>
          <w:rFonts w:ascii="Palanquin Dark" w:hAnsi="Palanquin Dark" w:eastAsia="Palanquin Dark" w:cs="Palanquin Dark"/>
        </w:rPr>
        <w:t>लिङ्गस्मारितोपकारसहितमेव सौर्बयागं तच्छब्दा विदधाति। तथा सति प्रनाड्या लिङ्गस्य शब्दे प्रवेशादाग्नेयवत्सौर्योऽनुष्ठेय इत्ये</w:t>
      </w:r>
      <w:r>
        <w:rPr>
          <w:rFonts w:eastAsia="Palanquin Dark" w:cs="Palanquin Dark" w:ascii="Palanquin Dark" w:hAnsi="Palanquin Dark"/>
        </w:rPr>
        <w:t>-</w:t>
      </w:r>
      <w:r>
        <w:rPr>
          <w:rFonts w:ascii="Palanquin Dark" w:hAnsi="Palanquin Dark" w:eastAsia="Palanquin Dark" w:cs="Palanquin Dark"/>
        </w:rPr>
        <w:t xml:space="preserve">तादृशं चोदकवाक्यमनुमापयता लिङ्गेन धर्मविशेषा नियम्यन्ते। इष्टिषु सौमिकधर्मनिवारणं तत्रैव चिन्तितम्— “ऐन्द्राग्नादौ सौमिकः स्यादैष्टिको वा द्वयोरिह। संभवादैष्टि </w:t>
      </w:r>
      <w:r>
        <w:rPr>
          <w:rFonts w:eastAsia="Palanquin Dark" w:cs="Palanquin Dark" w:ascii="Palanquin Dark" w:hAnsi="Palanquin Dark"/>
        </w:rPr>
        <w:t>(</w:t>
      </w:r>
      <w:r>
        <w:rPr>
          <w:rFonts w:ascii="Palanquin Dark" w:hAnsi="Palanquin Dark" w:eastAsia="Palanquin Dark" w:cs="Palanquin Dark"/>
        </w:rPr>
        <w:t>च्छि</w:t>
      </w:r>
      <w:r>
        <w:rPr>
          <w:rFonts w:eastAsia="Palanquin Dark" w:cs="Palanquin Dark" w:ascii="Palanquin Dark" w:hAnsi="Palanquin Dark"/>
        </w:rPr>
        <w:t xml:space="preserve">) </w:t>
      </w:r>
      <w:r>
        <w:rPr>
          <w:rFonts w:ascii="Palanquin Dark" w:hAnsi="Palanquin Dark" w:eastAsia="Palanquin Dark" w:cs="Palanquin Dark"/>
        </w:rPr>
        <w:t>कोऽन्त्योऽत्र स्यात्कपालादिलिङ्गतः”।। ऐन्द्राग्नमेकादशकपालं निर्वपेत्प्रजाकाम इत्यादौ सौमिकैष्टिकयोर्विध्यन्तयो</w:t>
      </w:r>
      <w:r>
        <w:rPr>
          <w:rFonts w:eastAsia="Palanquin Dark" w:cs="Palanquin Dark" w:ascii="Palanquin Dark" w:hAnsi="Palanquin Dark"/>
        </w:rPr>
        <w:t>-</w:t>
      </w:r>
      <w:r>
        <w:rPr>
          <w:rFonts w:ascii="Palanquin Dark" w:hAnsi="Palanquin Dark" w:eastAsia="Palanquin Dark" w:cs="Palanquin Dark"/>
        </w:rPr>
        <w:t>रन्यतर इच्छया ग्राह्यः। कुतः। उभयत्र विध्यन्तसंभवेनातिदेष्टुमर्हत्वादिति चेन्न। कपालनिर्वापादिभिर्लिङ्गविशेषैरौष्टिकस्यैवात्रोचितत्वात्। अग्नीषोमयिपशोरिष्टिविकृतित्वं तत्रैव चिन्तितम्</w:t>
      </w:r>
      <w:r>
        <w:rPr>
          <w:rFonts w:eastAsia="Palanquin Dark" w:cs="Palanquin Dark" w:ascii="Palanquin Dark" w:hAnsi="Palanquin Dark"/>
        </w:rPr>
        <w:t>- “</w:t>
      </w:r>
      <w:r>
        <w:rPr>
          <w:rFonts w:ascii="Palanquin Dark" w:hAnsi="Palanquin Dark" w:eastAsia="Palanquin Dark" w:cs="Palanquin Dark"/>
        </w:rPr>
        <w:t>न पशवैष्टिकः स्याद्वा न कपालद्यभावतः। द्व्यक्तद्रव्यदेवत्वप्रयाजस्रुच्यसाम्यतः”।।</w:t>
      </w:r>
    </w:p>
    <w:p>
      <w:pPr>
        <w:pStyle w:val="Normal"/>
        <w:rPr/>
      </w:pPr>
      <w:r>
        <w:rPr>
          <w:rFonts w:ascii="Palanquin Dark" w:hAnsi="Palanquin Dark" w:eastAsia="Palanquin Dark" w:cs="Palanquin Dark"/>
        </w:rPr>
        <w:t>अग्नीषोमीयपशवैष्टिकविध्यन्तो नास्ति। कुतः। पूर्ववदत्र निर्वापकपालादि</w:t>
      </w:r>
      <w:r>
        <w:rPr>
          <w:rFonts w:eastAsia="Palanquin Dark" w:cs="Palanquin Dark" w:ascii="Palanquin Dark" w:hAnsi="Palanquin Dark"/>
        </w:rPr>
        <w:t>-</w:t>
      </w:r>
      <w:r>
        <w:rPr>
          <w:rFonts w:ascii="Palanquin Dark" w:hAnsi="Palanquin Dark" w:eastAsia="Palanquin Dark" w:cs="Palanquin Dark"/>
        </w:rPr>
        <w:t>लिङ्गभावादिति चेन्मैवम्। आग्नेयमष्टाकपालमित्यत्रोत्पत्तिवाक्बे यथा द्रव्यदेवते व्यक्ते तथाऽग्नीषोमीयं पशुमित्यत्रापि। न तु सोमेन यजेतेत्यत्रैव देवताया अव्यक्तत्वम्। तदेतद्व्यक्तद्रव्यदवेत्वमेकं लिङ्गम्। एकादश प्रयाजान्यजतीति प्रयाजबहुत्वं द्वितीयम्। स्रुच्यमाघार्य जुह्वा पशुं समनक्तीत्याघाराञ्जने लिङ्गान्तरे। आलम्मो लिङ्गान्तरमिष्टावपीषामालभेतेति दर्शनात्। तस्मादस्ति पशावैष्टिकः। तस्यैव पशोः पश्वन्तरप्रकृतित्वेनावान्तरप्रकृतित्वं तत्रैव चिन्तितम्— “सवनीयादिके दार्शो दैक्षो वा प्रकृतित्वतः।</w:t>
      </w:r>
    </w:p>
    <w:p>
      <w:pPr>
        <w:pStyle w:val="Normal"/>
        <w:rPr/>
      </w:pPr>
      <w:r>
        <w:rPr>
          <w:rFonts w:ascii="Palanquin Dark" w:hAnsi="Palanquin Dark" w:eastAsia="Palanquin Dark" w:cs="Palanquin Dark"/>
        </w:rPr>
        <w:t>आद्योऽन्त्यो लिङ्गतोऽन्यत्र विकृतिः प्रकृतिर्भवेत्।।” सवयीयानुबन्ध्यनिरूढादिपशुषु दर्शपूर्णमाससंबान्धिविध्यन्तः कार्यः। कुतः। दर्शस्य प्रकृतित्वात्। दैक्षोऽग्नीषोमीयपशुविध्यन्तो दीक्षितेनानुष्ठेयेषु पशुविध्यन्तेषु प्रथमभावित्वात्। तस्य चाग्नीषोमीयेष्टिविकृतित्वान्न प्रकृतित्वमस्ति। अतो न तस्य विघ्यन्तोऽतिदेशार्थ इति प्राप्ते ब्रूमः</w:t>
      </w:r>
      <w:r>
        <w:rPr>
          <w:rFonts w:eastAsia="Palanquin Dark" w:cs="Palanquin Dark" w:ascii="Palanquin Dark" w:hAnsi="Palanquin Dark"/>
        </w:rPr>
        <w:t>-</w:t>
      </w:r>
      <w:r>
        <w:rPr>
          <w:rFonts w:ascii="Palanquin Dark" w:hAnsi="Palanquin Dark" w:eastAsia="Palanquin Dark" w:cs="Palanquin Dark"/>
        </w:rPr>
        <w:t>आलम्मोऽग्नीषोमीयपशौ लिङ्गम्। तच्च सवनीयादिष्वप्यस्ति। तथा प्रातःसवनीयादिषु वपाप्रचारोऽपरं लिङ्गम्। इष्टिं प्रति विकृतेरप्यन्यत्र सवनीयादौ प्रकृतित्वं न विरुध्यते। तस्मादग्नीषोमी यपशोर्विध्यन्त सवनीयादिपशुष्वतिदिशेत्। तदेवमेतैर्विचारैर्वायव्यदिपशुष्वग्नी षोमीयविध्यन्तादेश इति संस्थितम्। वायव्य श्वेतमालभेतेत्यत्र यागविधित्वं द्वितीयाध्यायस्य तृतीयपादे चिन्ति</w:t>
      </w:r>
      <w:r>
        <w:rPr>
          <w:rFonts w:eastAsia="Palanquin Dark" w:cs="Palanquin Dark" w:ascii="Palanquin Dark" w:hAnsi="Palanquin Dark"/>
        </w:rPr>
        <w:t>-</w:t>
      </w:r>
      <w:r>
        <w:rPr>
          <w:rFonts w:ascii="Palanquin Dark" w:hAnsi="Palanquin Dark" w:eastAsia="Palanquin Dark" w:cs="Palanquin Dark"/>
        </w:rPr>
        <w:t>तम्— “वायव्यः श्वेत आलभ्यो भूत्यै सौर्यं चरुं तथा निर्वपेद्ब्रह्मर्तेजोर्थमीषामुष्टिनिरुप्तयोः।। गुणौ श्वेतचरू किंवा यावाकथितकर्मणी।</w:t>
      </w:r>
    </w:p>
    <w:p>
      <w:pPr>
        <w:pStyle w:val="Normal"/>
        <w:rPr/>
      </w:pPr>
      <w:r>
        <w:rPr>
          <w:rFonts w:ascii="Palanquin Dark" w:hAnsi="Palanquin Dark" w:eastAsia="Palanquin Dark" w:cs="Palanquin Dark"/>
        </w:rPr>
        <w:t>फलार्थमथवा यागौ विशिष्टौ विहिताविह।। श्वैत्यं वायुस्पृगीषायामाग्नेये च रविप्रभे। चतुर्गुणश्चरुः स्थाली निर्वापस्तु तदाश्रितः।” फलहानेर्न तत्किंतु यावच्चोदितकर्म तत्।द्रव्यदिरूपसंत्तेरवार्या यागताऽऽर्थिकी।। अनारभ्येदमाम्नायते—“वायव्य श्वेतमालभेत भूतिकामः” इति। “सौर्यं चरुं निर्वपेद्ब्रह्मवर्चसकामः” इति च। तथा च दर्शपूर्णमासयोरिदमाम्नातम्— “ईषामालभेत” इति। चतुरो मुष्टीन्निर्वपति” इति च। ईषा शकटगतो लाङ्गलदण्डवद्दीर्घः काष्ठविशेषस्तस्या आलम्भः स्पर्शः। तमेतं दर्शपूर्णमास</w:t>
      </w:r>
      <w:r>
        <w:rPr>
          <w:rFonts w:eastAsia="Palanquin Dark" w:cs="Palanquin Dark" w:ascii="Palanquin Dark" w:hAnsi="Palanquin Dark"/>
        </w:rPr>
        <w:t>-</w:t>
      </w:r>
      <w:r>
        <w:rPr>
          <w:rFonts w:ascii="Palanquin Dark" w:hAnsi="Palanquin Dark" w:eastAsia="Palanquin Dark" w:cs="Palanquin Dark"/>
        </w:rPr>
        <w:t>गतभीषालम्भमनूद्य तस्यामालभ्यायामीषायां श्वेतगुणो विधीयते। तस्य च श्वेतका</w:t>
      </w:r>
      <w:r>
        <w:rPr>
          <w:rFonts w:eastAsia="Palanquin Dark" w:cs="Palanquin Dark" w:ascii="Palanquin Dark" w:hAnsi="Palanquin Dark"/>
        </w:rPr>
        <w:t>-</w:t>
      </w:r>
      <w:r>
        <w:rPr>
          <w:rFonts w:ascii="Palanquin Dark" w:hAnsi="Palanquin Dark" w:eastAsia="Palanquin Dark" w:cs="Palanquin Dark"/>
        </w:rPr>
        <w:t>ष्ठस्य वायुनास्पृश्यमानत्वाद्वायव्यत्वं संभवति। तथा चतुर्मुष्टिनिर्वापमनूद्य चतुर्गुणत्वेन विधियते। चरुः स्थाली। सा च निर्वापस्याऽऽश्रयः। निरुप्तस्य हविष आग्नेयतया सूर्यवत्प्रभासंबन्धात्सौर्यत्वम्। भूतिब्रह्मवर्चसफले सार्वकालिकयोर्दर्शपूर्णमासयोः पूर्वसिद्धे एवानूद्येते। तस्माद्गुणविधिरित्येकः पूर्वपक्षः। न हि फल</w:t>
      </w:r>
      <w:r>
        <w:rPr>
          <w:rFonts w:eastAsia="Palanquin Dark" w:cs="Palanquin Dark" w:ascii="Palanquin Dark" w:hAnsi="Palanquin Dark"/>
        </w:rPr>
        <w:t>-</w:t>
      </w:r>
      <w:r>
        <w:rPr>
          <w:rFonts w:ascii="Palanquin Dark" w:hAnsi="Palanquin Dark" w:eastAsia="Palanquin Dark" w:cs="Palanquin Dark"/>
        </w:rPr>
        <w:t>प्रदयोर्नित्यवच्छ्रुतयोः संभवत्वप्रयोजनयोश्च पाक्षिकानुवादत्वमानर्थक्यं वा युक्तम्। तस्माद्गुणफलविशिष्टकर्मान्तरे विधीयेते। तदाऽपि यागस्याश्रवणादालम्भनिर्वापयोरेव श्रवणाद्यावदुक्तकर्मविधिरिति द्वितीयः पूर्वपक्षः। श्वेतपशुवरुद्रव्ययोर्वायुसूर्य</w:t>
      </w:r>
      <w:r>
        <w:rPr>
          <w:rFonts w:eastAsia="Palanquin Dark" w:cs="Palanquin Dark" w:ascii="Palanquin Dark" w:hAnsi="Palanquin Dark"/>
        </w:rPr>
        <w:t>-</w:t>
      </w:r>
      <w:r>
        <w:rPr>
          <w:rFonts w:ascii="Palanquin Dark" w:hAnsi="Palanquin Dark" w:eastAsia="Palanquin Dark" w:cs="Palanquin Dark"/>
        </w:rPr>
        <w:t>देवतयोश्च स्पष्टं प्रतीयमानतया रूपवतोर्यागयोरार्थिकयोर्वारयितुमशक्यत्वाद्द्रव्य</w:t>
      </w:r>
      <w:r>
        <w:rPr>
          <w:rFonts w:eastAsia="Palanquin Dark" w:cs="Palanquin Dark" w:ascii="Palanquin Dark" w:hAnsi="Palanquin Dark"/>
        </w:rPr>
        <w:t>-</w:t>
      </w:r>
      <w:r>
        <w:rPr>
          <w:rFonts w:ascii="Palanquin Dark" w:hAnsi="Palanquin Dark" w:eastAsia="Palanquin Dark" w:cs="Palanquin Dark"/>
        </w:rPr>
        <w:t>देवताविशिष्टयोर्यागयोर्विधिरभ्युपगन्तव्यः। भूतिकामो वायव्येन श्वेतेन पशुना यजेत ब्रह्मवर्चसकामः सौर्येण चरुणा यजेतेत्येवंविधोऽर्थसिद्धो विधिः। द्रव्यदे</w:t>
      </w:r>
      <w:r>
        <w:rPr>
          <w:rFonts w:eastAsia="Palanquin Dark" w:cs="Palanquin Dark" w:ascii="Palanquin Dark" w:hAnsi="Palanquin Dark"/>
        </w:rPr>
        <w:t>-</w:t>
      </w:r>
      <w:r>
        <w:rPr>
          <w:rFonts w:ascii="Palanquin Dark" w:hAnsi="Palanquin Dark" w:eastAsia="Palanquin Dark" w:cs="Palanquin Dark"/>
        </w:rPr>
        <w:t>वतासंबन्धकल्पितस्य यागस्य लिङ् प्रत्ययेन। कर्तव्यताविधावालम्भनिर्वापयोर्धात्व</w:t>
      </w:r>
      <w:r>
        <w:rPr>
          <w:rFonts w:eastAsia="Palanquin Dark" w:cs="Palanquin Dark" w:ascii="Palanquin Dark" w:hAnsi="Palanquin Dark"/>
        </w:rPr>
        <w:t>-</w:t>
      </w:r>
      <w:r>
        <w:rPr>
          <w:rFonts w:ascii="Palanquin Dark" w:hAnsi="Palanquin Dark" w:eastAsia="Palanquin Dark" w:cs="Palanquin Dark"/>
        </w:rPr>
        <w:t xml:space="preserve">र्थयोः का गतिरिति चेदनुवाद इति ब्रूमः। तत्प्राप्तिस्त्वार्थिकी। निर्वापालम्भावन्तरेण तत्तद्यागासिद्धेः। तस्माद्यागविधिरिति राद्धान्तः। दशमाध्यायस्य द्वितीयपादे चिन्तितम्त— “वायव्यं श्वेतमित्र यः कोऽपि च्छाग एव वा। विशेषानुक्तितः कोऽपि च्छाग एवास्त्वबाधनात्”।। वायव्य श्वेतमालभत भूतिकाम इत्यत्र श्वेतशब्दस्य धेन्वादिशब्दवज्जातिविशेषगतगुणवाचित्वाभावाद्यं कंचिदपि पशुं श्वेतगुणकं समर्पयतीति पूर्वः पक्षः। चोदकप्राप्तस्याजस्य बाधकारणाभावात्तमेव समर्पयतीति राद्धान्तः। तत्रैव सप्तमपादे चिन्तितम्— </w:t>
      </w:r>
      <w:r>
        <w:rPr>
          <w:rFonts w:eastAsia="Palanquin Dark" w:cs="Palanquin Dark" w:ascii="Palanquin Dark" w:hAnsi="Palanquin Dark"/>
        </w:rPr>
        <w:t>[</w:t>
      </w:r>
      <w:r>
        <w:rPr>
          <w:rFonts w:ascii="Palanquin Dark" w:hAnsi="Palanquin Dark" w:eastAsia="Palanquin Dark" w:cs="Palanquin Dark"/>
        </w:rPr>
        <w:t>वरुणगृहीतादिपशुविधानम्</w:t>
      </w:r>
      <w:r>
        <w:rPr>
          <w:rFonts w:eastAsia="Palanquin Dark" w:cs="Palanquin Dark" w:ascii="Palanquin Dark" w:hAnsi="Palanquin Dark"/>
        </w:rPr>
        <w:t>] “</w:t>
      </w:r>
      <w:r>
        <w:rPr>
          <w:rFonts w:ascii="Palanquin Dark" w:hAnsi="Palanquin Dark" w:eastAsia="Palanquin Dark" w:cs="Palanquin Dark"/>
        </w:rPr>
        <w:t>औदुम्बरः खादिरेण समुच्चेयोऽथ बाधकः। द्वयोर्नियोजनादाद्यो निरपेक्षत्वतोऽन्तिमः।।” इति। पशुकामेनानुष्ठेये सोमापौष्णे पशौ श्रूयते—“औदुम्बरो यूपो भवति” इति। तत्र चोदकप्राप्तेन खादिरेण सह श्रूयमाणस्यौदुम्बरस्य समुच्चयः कार्यः। कुतः। द्वयोर्यूपयोः पशुनियोजनसंभवेन चोदकपरित्यागायोगादिति प्राप्ते ब्रूमः</w:t>
      </w:r>
      <w:r>
        <w:rPr>
          <w:rFonts w:eastAsia="Palanquin Dark" w:cs="Palanquin Dark" w:ascii="Palanquin Dark" w:hAnsi="Palanquin Dark"/>
        </w:rPr>
        <w:t xml:space="preserve">- </w:t>
      </w:r>
      <w:r>
        <w:rPr>
          <w:rFonts w:ascii="Palanquin Dark" w:hAnsi="Palanquin Dark" w:eastAsia="Palanquin Dark" w:cs="Palanquin Dark"/>
        </w:rPr>
        <w:t>खादिरौदुम्बरौ परस्परनिरपेक्षतया पशुनियोजनक्षमौ प्रमाणद्वयेन प्राप्तौ। तयोः समुच्चयाङ्गीकारे नैरपेक्ष्य परित्यज्येत। तस्मादुपदिष्ठ औदुम्बरोऽतिदिष्टस्य खादिरस्य बाधक इति।। इति श्रीमत्सायणाचार्याविरचित माधवीये वेदर्थप्रकाशे कृष्णयजु र्वेदीयतैत्तिरीयसंहिताभाष्ये द्वितीयकाण्डे प्रथमप्रपाठके प्रथमोऽनुवाकः।। १ ।।</w:t>
      </w:r>
    </w:p>
    <w:p>
      <w:pPr>
        <w:pStyle w:val="Normal"/>
        <w:rPr>
          <w:rFonts w:ascii="Palanquin Dark" w:hAnsi="Palanquin Dark" w:eastAsia="Palanquin Dark" w:cs="Palanquin Dark"/>
        </w:rPr>
      </w:pPr>
      <w:r>
        <w:rPr>
          <w:rFonts w:eastAsia="Palanquin Dark" w:cs="Palanquin Dark" w:ascii="Palanquin Dark" w:hAnsi="Palanquin Dark"/>
        </w:rPr>
        <w:t>2.1.2</w:t>
        <w:tab/>
        <w:t>(</w:t>
      </w:r>
      <w:r>
        <w:rPr>
          <w:rFonts w:ascii="Palanquin Dark" w:hAnsi="Palanquin Dark" w:eastAsia="Palanquin Dark" w:cs="Palanquin Dark"/>
        </w:rPr>
        <w:t>अथ द्वितीयकाण्डे प्रथमप्रपाठके द्वितीयोऽनुवाकः।।</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भूतिकामो ग्रामकामः प्रजार्थी दीर्घरोगवान्। प्रजापश्वर्थिनौ चैषां श्वेताद्याः पशवः श्रुताः।। तानेतान्पशून्प्रथमानुवाके विधाय द्वितीये वरुणगृहीतादीनां पशव उच्यन्ते। तत्र वरुणगृहीतस्य पशुं विधातुं प्रस्तौति प्रजापतिरिति। प्रजापतिना सृष्टाः प्रजाः पराचीः पराङमुख्योऽपरक्ता सत्योऽस्मात्प्रजापतेरायन्नगच्छन्। गत्वा च वरुणं प्राप्तः। स च प्रजापतिस्ताः प्रजा अनुगम्य मदीयाः प्रजाः पुनरपि मह्यमेव देहीति वरुणप्रयाचत। वरुणस्तु न ददौ। ततः स प्रजाचतिर्वरुणमिदमब्रवोत्—एतासां प्रजानां मध्ये वरं श्रेष्ठं गृहीत्वाऽवशिष्टास्ता मह्यं देहीति। स च वरुणस्तासां प्रजानां मध्ये वरं श्रेष्ठं कंचित्पशुं मदीयोऽयमिति हस्तेनास्पृशत्। स च परीक्ष्यमाणः कृष्णवर्णः सन्नेकेन श्वेतेन पादेन युक्तोऽभूत। विधत्ते य इति। वरुणगृहीतो जलजन्येन महोदरव्याधिना गृहीतः। पशुविशेषणं प्रशंसति कृष्ण इति। ईदृशं पशुं वरुणः प्रत्याहृतवानिति तस्य वरुणदेवताकत्वम्। स च यजमानस्याऽऽरोग्यसमृद्ध्यै संपद्यते। पशुप्रतिपादिकामाख्यायिका वशां विधातुं प्रस्तौतिसुवर्भानुरिति। सुवभानुरित्यासुरस्य कस्याचिन्नामधेयम्। स्वर्गलोकगतां प्रभां नुदतीति सुवर्भानुः । स च पृथिव्या रूपं धृत्वा कृष्णवर्णः। तमःपूञ्जरू पत्वं “यत्वा सूर्य स्वर्भानुस्तमसाऽविध्यदासुरः” इत्येतस्यामृचि स्पष्टमाम्नातम्। पृथिव्याश्च कृष्णरूपत्वं लोके बहुलं दृश्यते। छन्दोगाश्च यत्कृष्णं तदन्नस्येत्यन्न</w:t>
      </w:r>
      <w:r>
        <w:rPr>
          <w:rFonts w:eastAsia="Palanquin Dark" w:cs="Palanquin Dark" w:ascii="Palanquin Dark" w:hAnsi="Palanquin Dark"/>
        </w:rPr>
        <w:t xml:space="preserve">- </w:t>
      </w:r>
      <w:r>
        <w:rPr>
          <w:rFonts w:ascii="Palanquin Dark" w:hAnsi="Palanquin Dark" w:eastAsia="Palanquin Dark" w:cs="Palanquin Dark"/>
        </w:rPr>
        <w:t>कारणभूतायाः पृथिव्याः कृष्णरूपत्वामामनन्ति। अतस्तभःपूञ्जरूपः स आसूरः स्वकीयेन तमसा सूर्यमाच्छाद्य जगदान्ध्यं कृतवान्। तस्मै तस्य सूर्यप्रभाच्छाद</w:t>
      </w:r>
      <w:r>
        <w:rPr>
          <w:rFonts w:eastAsia="Palanquin Dark" w:cs="Palanquin Dark" w:ascii="Palanquin Dark" w:hAnsi="Palanquin Dark"/>
        </w:rPr>
        <w:t>-</w:t>
      </w:r>
      <w:r>
        <w:rPr>
          <w:rFonts w:ascii="Palanquin Dark" w:hAnsi="Palanquin Dark" w:eastAsia="Palanquin Dark" w:cs="Palanquin Dark"/>
        </w:rPr>
        <w:t>कस्यतमराः प्रायश्चितिं परिहारं विचायै नानाविधेः प्रकाशरूपैर्मण्यादिद्रव्यैस्त</w:t>
      </w:r>
      <w:r>
        <w:rPr>
          <w:rFonts w:eastAsia="Palanquin Dark" w:cs="Palanquin Dark" w:ascii="Palanquin Dark" w:hAnsi="Palanquin Dark"/>
        </w:rPr>
        <w:t xml:space="preserve">- </w:t>
      </w:r>
      <w:r>
        <w:rPr>
          <w:rFonts w:ascii="Palanquin Dark" w:hAnsi="Palanquin Dark" w:eastAsia="Palanquin Dark" w:cs="Palanquin Dark"/>
        </w:rPr>
        <w:t>मोऽपाघ्नश्चतुर्भिः पर्यायैरपसारितवन्तः। प्रथमपर्यायेऽपसृतं तमः कृष्णवर्णा का</w:t>
      </w:r>
      <w:r>
        <w:rPr>
          <w:rFonts w:eastAsia="Palanquin Dark" w:cs="Palanquin Dark" w:ascii="Palanquin Dark" w:hAnsi="Palanquin Dark"/>
        </w:rPr>
        <w:t>-</w:t>
      </w:r>
      <w:r>
        <w:rPr>
          <w:rFonts w:ascii="Palanquin Dark" w:hAnsi="Palanquin Dark" w:eastAsia="Palanquin Dark" w:cs="Palanquin Dark"/>
        </w:rPr>
        <w:t>चिदविरभूत्। द्वितीयपर्याये फल्गुनी लोहितवर्णा काचिदविरभूत्। तृतीयपर्याय वलसी श्वेता काचिदविरभूत्। अस्थ्नोऽध्यूपरि वर्तमान प्रकाशोऽध्यस्थः। कस्यचिन्मृतदेहस्य दीप्यमानमस्थि समादाय तदीयात्प्रकाशाच्चतुर्थपर्याये तमोऽ</w:t>
      </w:r>
      <w:r>
        <w:rPr>
          <w:rFonts w:eastAsia="Palanquin Dark" w:cs="Palanquin Dark" w:ascii="Palanquin Dark" w:hAnsi="Palanquin Dark"/>
        </w:rPr>
        <w:t>-</w:t>
      </w:r>
      <w:r>
        <w:rPr>
          <w:rFonts w:ascii="Palanquin Dark" w:hAnsi="Palanquin Dark" w:eastAsia="Palanquin Dark" w:cs="Palanquin Dark"/>
        </w:rPr>
        <w:t>पाकृन्तन्नपनीतवन्तः। तच्च तमो वशा बन्घ्या काचिरविरभूत्। ततो देवा विचार्य परस्परमिदमब्रुवन् दैव्यादस्थ्नो जातत्वादयमुत्तमो देवपशुः। तमेतं कस्मै कामायोत्तमप्रयोजनायाऽऽ लब्धं करिष्याम इति। अथ विचारादूर्ध्वं तार्हि तदानी</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मेव पृथिव्या अल्पत्वमोषधीनामनुत्पत्तिं च दोषद्वयमवेक्ष्य तत्परिहाररूपाय कामाय समर्थेभ्य आदित्येभ्यस्तां वशामालभ्य पृथिवीविस्तारमोषध्युत्पतिं च संपादितवन्तः। विधत्ते यः कामयतेति। पशुभिः प्रथेम पशुबाहुल्यलक्षणं विस्तारं प्राप्नुयाम्। प्रजया पुत्रपौत्रादिरूपया प्रकृष्टो जायेय भवेयम्। कामाय कामप्रापकेभ्य इत्यर्थः। ब्रह्मवर्चसकामस्य पशुविधानाय प्रस्तौति असावादित्यो नेति। पूर्ववत्तमोवेधरहितोऽप्यादित्यः कदाचित्प्रकाशमा</w:t>
      </w:r>
      <w:r>
        <w:rPr>
          <w:rFonts w:eastAsia="Palanquin Dark" w:cs="Palanquin Dark" w:ascii="Palanquin Dark" w:hAnsi="Palanquin Dark"/>
        </w:rPr>
        <w:t>-</w:t>
      </w:r>
      <w:r>
        <w:rPr>
          <w:rFonts w:ascii="Palanquin Dark" w:hAnsi="Palanquin Dark" w:eastAsia="Palanquin Dark" w:cs="Palanquin Dark"/>
        </w:rPr>
        <w:t>न्द्याद्विशेषेण न दीप्तवान्। तस्मै तदर्थमेता वक्ष्यमाणा मल्हा गललम्बितस्तनान्विता अजाः श्वेतास्तिस्त्र आलभन्त। कृष्णा ग्रीवा यस्याः सा कृष्णग्रीवी। वीवा</w:t>
      </w:r>
      <w:r>
        <w:rPr>
          <w:rFonts w:eastAsia="Palanquin Dark" w:cs="Palanquin Dark" w:ascii="Palanquin Dark" w:hAnsi="Palanquin Dark"/>
        </w:rPr>
        <w:t>-</w:t>
      </w:r>
      <w:r>
        <w:rPr>
          <w:rFonts w:ascii="Palanquin Dark" w:hAnsi="Palanquin Dark" w:eastAsia="Palanquin Dark" w:cs="Palanquin Dark"/>
        </w:rPr>
        <w:t>व्यतिरिक्तप्रदेशेषु वर्णान्तरोपेतेत्यर्थः। कृत्स्नेऽपि शरीरप्रदेशे भेदस्थितैलाहितशु</w:t>
      </w:r>
      <w:r>
        <w:rPr>
          <w:rFonts w:eastAsia="Palanquin Dark" w:cs="Palanquin Dark" w:ascii="Palanquin Dark" w:hAnsi="Palanquin Dark"/>
        </w:rPr>
        <w:t>-</w:t>
      </w:r>
      <w:r>
        <w:rPr>
          <w:rFonts w:ascii="Palanquin Dark" w:hAnsi="Palanquin Dark" w:eastAsia="Palanquin Dark" w:cs="Palanquin Dark"/>
        </w:rPr>
        <w:t>क्लकृष्णवर्णैर्युक्ता सहिता। विधत्तेयो ब्रह्मवर्चसकाम इति। श्रुताध्ययगसंपत्तिरूपं तेजो ब्रह्मवर्चसम्। उक्तस्य पशुत्रयस्य प्रयोगार्थं पशुविशेषं कालविशेषं च विधत्तेवसन्तेति। प्रातरादिकालेषूप्राकरणं वपायागो वा यथा भवति तथा प्रारभेत। वसन्तर्तौ प्रातःकाले वर्षास्विव तीव्रमेघावरणाभावाध्देमन्तशिशिरयोरिव नीहारावरणाभावाच्चाऽऽदित्यस्य तेजः स्पष्टं प्रकाशते। ग्रीष्मर्तौ मध्याहने प्रका</w:t>
      </w:r>
      <w:r>
        <w:rPr>
          <w:rFonts w:eastAsia="Palanquin Dark" w:cs="Palanquin Dark" w:ascii="Palanquin Dark" w:hAnsi="Palanquin Dark"/>
        </w:rPr>
        <w:t>-</w:t>
      </w:r>
      <w:r>
        <w:rPr>
          <w:rFonts w:ascii="Palanquin Dark" w:hAnsi="Palanquin Dark" w:eastAsia="Palanquin Dark" w:cs="Palanquin Dark"/>
        </w:rPr>
        <w:t>शाधिक्यमतिस्पष्टम्। शरदृतावपराह्णे सूर्यतेजः सेव्यं भवति । प्रातर्मध्यंदिन</w:t>
      </w:r>
      <w:r>
        <w:rPr>
          <w:rFonts w:eastAsia="Palanquin Dark" w:cs="Palanquin Dark" w:ascii="Palanquin Dark" w:hAnsi="Palanquin Dark"/>
        </w:rPr>
        <w:t>-</w:t>
      </w:r>
      <w:r>
        <w:rPr>
          <w:rFonts w:ascii="Palanquin Dark" w:hAnsi="Palanquin Dark" w:eastAsia="Palanquin Dark" w:cs="Palanquin Dark"/>
        </w:rPr>
        <w:t>योर्बालातपस्य तीव्रातपस्य च जरादिहेतुत्वादसेव्यत्वम्। तान्येतादि यथोक्तान्यादित्यस्य त्रीणि तेजांसि प्रशस्तानि। अतस्तत्कालानुष्ठानेन प्रशस्ततेज संपत्तिर्भवति। व्रतोपक्रममारभ्य संवत्सरपर्यन्तं ब्रह्मचर्यादिनियमं विधत्ते संवत्सरमिति। एकत्मिन्संवत्सरे निरन्तरं नियमं परिगृह्य तादृशेन पुरुषेण ताः स्वस्वकाल आलभ्यन्ते। उपनीतस्य माणवकस्य संन्धावन्दनाद्याचारशिक्षा संवत्सरेण सम्यक्संपद्यत इति संवत्सरस्य ब्रह्मवर्चसप्रदातृत्वम्। उक्तपशुषु कंचिद्गुणं विधत्ते गर्भिणय इति । गर्भिणयस्तिस्रोऽपि गर्भयुक्ताः। विद्वत्समाजयार्थित्वकामिनः पशुं विधत्ते सारस्वतीमिति। वेदशास्त्राद्यभ्यासपाटवेन वाचो वदितुं समर्थोऽपि सभा</w:t>
      </w:r>
      <w:r>
        <w:rPr>
          <w:rFonts w:eastAsia="Palanquin Dark" w:cs="Palanquin Dark" w:ascii="Palanquin Dark" w:hAnsi="Palanquin Dark"/>
        </w:rPr>
        <w:t>-</w:t>
      </w:r>
      <w:r>
        <w:rPr>
          <w:rFonts w:ascii="Palanquin Dark" w:hAnsi="Palanquin Dark" w:eastAsia="Palanquin Dark" w:cs="Palanquin Dark"/>
        </w:rPr>
        <w:t>कम्पादिना यो न वदेत्तस्यायं पशुः। तस्मिन्पशौ कंचिद्गुणं विधत्ते अपन्नदतीति। अपन्नदती दन्तपातरहता। लोकेऽपि सदन्ताः पुरुषा वर्णलोपमन्तरेण संपूर्णां वाचं वन्दति। तीव्ररोगसहितस्य पशुद्वयोपेतं कर्म विधत्ते आग्नेयमिति। बभ्रुः पिङ्गलः। शरीरे प्राणस्य बन्धकः सूक्ष्मो योऽन्नस्य रसः स सोमं प्राप्नोति । भोजनरुचौ व्याधिना भिभुतायां भुक्तान्नरसः शरीरे न प्रविशति</w:t>
      </w:r>
      <w:r>
        <w:rPr>
          <w:rFonts w:eastAsia="Palanquin Dark" w:cs="Palanquin Dark" w:ascii="Palanquin Dark" w:hAnsi="Palanquin Dark"/>
        </w:rPr>
        <w:t xml:space="preserve">, </w:t>
      </w:r>
      <w:r>
        <w:rPr>
          <w:rFonts w:ascii="Palanquin Dark" w:hAnsi="Palanquin Dark" w:eastAsia="Palanquin Dark" w:cs="Palanquin Dark"/>
        </w:rPr>
        <w:t>किंतु सोमाधिष्ठितौषधिकार्य एवान्नेऽवातिष्ठते। सेयं रसस्य सोम प्राप्तिः। ततोऽग्निर्मासादिकं शोषयति। सेयं शरीरस्याग्निप्राप्तिः। प्रजाकामस्य द्विपशुकं कर्म विधत्ते सौम्यमिति। विदुषो जनानुरागाय द्वपशुकं कर्म विधत्ते आग्नेयमिति। पूर्वं सभायां मूकीभूतस्य कर्मोक्तम्। इदानीं प्रवदतोऽपि पारुष्यवचनेनाप्रस्तुतप्रसङ्गेन वा सभास्थितेभ्यो रुच्यभावे सति रुचिं कामयमा नस्येदं कर्मेति विशेषः। तेनाऽऽग्नेयत्वेन तेजः प्रतिवादिभिरप्रधृष्यत्वमस्मिन्यज माने स्थापयति। तेन सौम्यत्वेन ब्रह्मवर्चसं प्रसङ्गोचितवेदशास्त्रवचनस्फूर्तिरूपम स्मिन्दधाति। कृष्णग्रीवगुणकस्याऽऽग्नेयत्वेन बुद्धिमान्द्यरूपं तमोऽस्मादपहन्ति। ग्रीवारिक्तप्रदेशे श्वैत्येन रुचमेव समोचितनुरञ्जनरूपां प्रभामेवास्मिन्दधति। बभ्रुत्वेसति सौम्यत्वेन पूर्वोक्तं ब्रह्मवर्चतसं प्राप्तस्य त्विषिर्दीप्तिर्जनानुरागातिशयो भवति। पौरोहित्यस्पर्धावतिस्त्रपशुकं कर्म विधत्ते आग्नेयमिति। ब्राह्मणस्याग्निना सह मुखजन्यत्वसाम्येनाग्नियत्वम्। सोमराजन्नित्यादिमन्त्रेण सोमस्य राजत्वेन व्यवहारद्राजन्यः सौम्यः। सौम्यस्यामितः पुरस्ताच्चोपरिष्टाच्चाऽऽग्नेयानुष्ठाने सति राष्ट्रमुभयतो ब्रह्मणा तेजसैव परिगृह्णाति। वेदशास्त्रप्रयुक्तेन पौरोहित्यलक्षणेन ब्राह्मणोचितेन तेजसैव सर्वतो राष्ट्रं वशीकरोतीत्यर्थः। तदानीं प्रतिस्पर्धिनमेकधा क्षणमात्रेण समावृङ्क्ते सम्यग्जयति। ततो राजामात्यादय एनं पुरो दधते पौरोहित्यपदे स्थापयन्ति।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अत्र मीमांसा। एकादशाध्यायस्य प्रथमपादे चिन्तितम् “कृष्णग्रीवद्वये तन्वं पृथग्वा देवतैक्यतः। तन्वं सौम्यव्यवायेन कालभेदात्पृथग्भवेत्”।। इति। काम्यपशुकाण्डे श्रूयते</w:t>
      </w:r>
      <w:r>
        <w:rPr>
          <w:rFonts w:eastAsia="Palanquin Dark" w:cs="Palanquin Dark" w:ascii="Palanquin Dark" w:hAnsi="Palanquin Dark"/>
        </w:rPr>
        <w:t>----“</w:t>
      </w:r>
      <w:r>
        <w:rPr>
          <w:rFonts w:ascii="Palanquin Dark" w:hAnsi="Palanquin Dark" w:eastAsia="Palanquin Dark" w:cs="Palanquin Dark"/>
        </w:rPr>
        <w:t>आग्नेयं कृष्णग्रीवमालभेत सौम्यं बभ्रुमग्नियं कृष्णग्रीवं पुरोधाया स्पर्धमानः” इति। अयमर्थः</w:t>
      </w:r>
      <w:r>
        <w:rPr>
          <w:rFonts w:eastAsia="Palanquin Dark" w:cs="Palanquin Dark" w:ascii="Palanquin Dark" w:hAnsi="Palanquin Dark"/>
        </w:rPr>
        <w:t xml:space="preserve">- </w:t>
      </w:r>
      <w:r>
        <w:rPr>
          <w:rFonts w:ascii="Palanquin Dark" w:hAnsi="Palanquin Dark" w:eastAsia="Palanquin Dark" w:cs="Palanquin Dark"/>
        </w:rPr>
        <w:t>ममैव पौरोहित्यमस्तु नान्यस्येत्येवं स्पर्धोपतो यथोक्तवर्णोपेतं पशुत्रयमालभेतेति। तत्राऽऽद्यन्तयोः कृष्णग्रीवयोः पश्वोदेवतैक्यात्तन्त्रेणानुष्ठानमिति चेन्मैवम्। सौम्यपशुना व्यवयाने सतिकालैक्याभावेन तत्रासंभवात्। तस्मादावापः। प्रथमाध्यायस्य चतुर्थपादे चिन्तितम् “आग्नेयो ब्राह्मणोऽत्रापि पूर्ववत्सर्वनिर्णयः। द्वारं तु मुखजन्यत्वमाग्नेयत्वेन संस्तवे” इति। इदमाम्नायते — “आग्नेयो वै ब्राह्मणः” इति। अत्राप्यन्तप्रसिद्धार्थभेदादा</w:t>
      </w:r>
      <w:r>
        <w:rPr>
          <w:rFonts w:eastAsia="Palanquin Dark" w:cs="Palanquin Dark" w:ascii="Palanquin Dark" w:hAnsi="Palanquin Dark"/>
        </w:rPr>
        <w:t>-</w:t>
      </w:r>
      <w:r>
        <w:rPr>
          <w:rFonts w:ascii="Palanquin Dark" w:hAnsi="Palanquin Dark" w:eastAsia="Palanquin Dark" w:cs="Palanquin Dark"/>
        </w:rPr>
        <w:t>ग्नेयशब्दो न ब्राह्मणस्य नामधेयं</w:t>
      </w:r>
      <w:r>
        <w:rPr>
          <w:rFonts w:eastAsia="Palanquin Dark" w:cs="Palanquin Dark" w:ascii="Palanquin Dark" w:hAnsi="Palanquin Dark"/>
        </w:rPr>
        <w:t xml:space="preserve">, </w:t>
      </w:r>
      <w:r>
        <w:rPr>
          <w:rFonts w:ascii="Palanquin Dark" w:hAnsi="Palanquin Dark" w:eastAsia="Palanquin Dark" w:cs="Palanquin Dark"/>
        </w:rPr>
        <w:t>नाप्यग्निदेवतारूपो गुणो विधियते। आग्नेयं सूक्तमाग्नेयं हविरित्येवं देवतातद्धितस्य सूक्तहविर्विषयत्वात्। न हि ब्राह्मणः सूक्तं नापि हविः। ततः। संबन्धवाचितद्धितान्तेनाऽऽग्नेयशब्देन ब्राह्मणाः स्तूयते। यद्यपि ब्राह्मणे नाग्निसंबन्धस्तथाऽप्यग्निसंबन्धो मुखजन्यत्वगुणो ब्राह्मणे विद्यते। तथा चाग्निब्राह्मणयोर्मुखजन्यत्वं कस्मिंश्चिदर्थवादे समाम्नायते प्रजाप्रतिरका मयत प्रजायेतेति स मुखतस्त्रिवृतं निरमिमीत तमग्निर्देवताऽन्वसृज्यत गायत्री छन्दो रथंतर साम ब्राह्मणो मनुष्याणामजः पशूनां तस्मात्ते मुख्या मुख्यतो ह्यसृज्यन्त इति। तस्मादाग्नेयशब्दः स्तावकः। एवमैन्द्रो राजन्यो वैश्यो वैश्वदेव इत्यादिषु द्रष्टव्यम्। इति श्रीमत्सायणाचार्यविरचिते माधवीये वेदार्थप्रकाशे कृष्णयजुर्वेदीयतैत्तिरीयसंहिताभाष्ये द्वितीयकाण्डे प्रथमपाठके</w:t>
      </w:r>
      <w:r>
        <w:rPr>
          <w:rFonts w:eastAsia="Palanquin Dark" w:cs="Palanquin Dark" w:ascii="Palanquin Dark" w:hAnsi="Palanquin Dark"/>
        </w:rPr>
        <w:t>"</w:t>
      </w:r>
    </w:p>
    <w:p>
      <w:pPr>
        <w:pStyle w:val="Normal"/>
        <w:rPr/>
      </w:pPr>
      <w:r>
        <w:rPr>
          <w:rFonts w:ascii="Palanquin Dark" w:hAnsi="Palanquin Dark" w:eastAsia="Palanquin Dark" w:cs="Palanquin Dark"/>
        </w:rPr>
        <w:t>द्वितीयोऽनुवाकः।। २ ।।</w:t>
      </w:r>
    </w:p>
    <w:p>
      <w:pPr>
        <w:pStyle w:val="Normal"/>
        <w:rPr>
          <w:rFonts w:ascii="Palanquin Dark" w:hAnsi="Palanquin Dark" w:eastAsia="Palanquin Dark" w:cs="Palanquin Dark"/>
        </w:rPr>
      </w:pPr>
      <w:r>
        <w:rPr>
          <w:rFonts w:eastAsia="Palanquin Dark" w:cs="Palanquin Dark" w:ascii="Palanquin Dark" w:hAnsi="Palanquin Dark"/>
        </w:rPr>
        <w:t>2.1.3</w:t>
        <w:tab/>
        <w:t>"(</w:t>
      </w:r>
      <w:r>
        <w:rPr>
          <w:rFonts w:ascii="Palanquin Dark" w:hAnsi="Palanquin Dark" w:eastAsia="Palanquin Dark" w:cs="Palanquin Dark"/>
        </w:rPr>
        <w:t>अथ द्वितीयकाण्डे प्रथमप्रपाठके तृतीयोऽनुवाकः।।</w:t>
      </w:r>
    </w:p>
    <w:p>
      <w:pPr>
        <w:pStyle w:val="Normal"/>
        <w:rPr/>
      </w:pPr>
      <w:r>
        <w:rPr>
          <w:rFonts w:eastAsia="Palanquin Dark" w:cs="Palanquin Dark" w:ascii="Palanquin Dark" w:hAnsi="Palanquin Dark"/>
        </w:rPr>
        <w:t>)</w:t>
      </w:r>
      <w:r>
        <w:rPr>
          <w:rFonts w:ascii="Palanquin Dark" w:hAnsi="Palanquin Dark" w:eastAsia="Palanquin Dark" w:cs="Palanquin Dark"/>
        </w:rPr>
        <w:t>जलोदरगृहीतो यो ये वाञ्छन्ति पशुप्रथाम्। ब्रह्मवर्चसकामो यो यो विद्वान्वक्तुमक्षमः।। दीर्घरोगी प्रजाकामः सभारञ्जनवर्जितः। पौरोहित्ये स्पर्धमानश्चैतेषां पशवः श्रुताः।। तानेता न्पशून्द्वितीयानुवाके विधाय तृतीयानुवाके जयादिहेतून्पशून्विधित्स</w:t>
      </w:r>
      <w:r>
        <w:rPr>
          <w:rFonts w:eastAsia="Palanquin Dark" w:cs="Palanquin Dark" w:ascii="Palanquin Dark" w:hAnsi="Palanquin Dark"/>
        </w:rPr>
        <w:t>-</w:t>
      </w:r>
      <w:r>
        <w:rPr>
          <w:rFonts w:ascii="Palanquin Dark" w:hAnsi="Palanquin Dark" w:eastAsia="Palanquin Dark" w:cs="Palanquin Dark"/>
        </w:rPr>
        <w:t>न्नादौ लोकत्रयजयहेतुं पशुं विधातुं प्रस्तौति देवासुरा इति। लोकेषु विषयभूतेषु वामनं ऱ्हस्वं पशुं स्वायै विष्णुरूपायै देवतायै। अथ विधत्ते वैष्णवमिति। स्पर्धमानो गृहक्षेत्रादिविषये विवादवान्। विष्णुप्रियहाविदा</w:t>
      </w:r>
      <w:r>
        <w:rPr>
          <w:rFonts w:eastAsia="Palanquin Dark" w:cs="Palanquin Dark" w:ascii="Palanquin Dark" w:hAnsi="Palanquin Dark"/>
        </w:rPr>
        <w:t>-</w:t>
      </w:r>
      <w:r>
        <w:rPr>
          <w:rFonts w:ascii="Palanquin Dark" w:hAnsi="Palanquin Dark" w:eastAsia="Palanquin Dark" w:cs="Palanquin Dark"/>
        </w:rPr>
        <w:t>नादस्योपचरितं विष्णुत्वम्। चोदकपरम्पराप्राप्तं समदेशमपवदितुं विधत्ते विषम इति। पृथिव्यादिलोकानामुत्तरोत्तरं विस्तृतत्वादभोगाधिक्याद्वा विष</w:t>
      </w:r>
      <w:r>
        <w:rPr>
          <w:rFonts w:eastAsia="Palanquin Dark" w:cs="Palanquin Dark" w:ascii="Palanquin Dark" w:hAnsi="Palanquin Dark"/>
        </w:rPr>
        <w:t>-</w:t>
      </w:r>
      <w:r>
        <w:rPr>
          <w:rFonts w:ascii="Palanquin Dark" w:hAnsi="Palanquin Dark" w:eastAsia="Palanquin Dark" w:cs="Palanquin Dark"/>
        </w:rPr>
        <w:t>मत्वम्। सोऽयं विषमदेशः समृद्ध्यै कल्पते। संग्रामार्थिनः पशुं विधत्ते इन्द्रायेति। मनस्वते धैर्यवते। ललामशब्दः श्वेपुण्ड्रवालाङ्कितललाटोपेत ब्रूते। प्राशृङ्गो मुखं प्रत्यासन्नशृङ्गः पुंगवः। प्राशृङ्गो गौरिति भरद्वाजवचनात्। प्राशृङ्गोऽवाकशृङ्ग उक्षा वशा वेहद्धेनुर्वत्स ऋषभोऽनड्वान्पुनरुत्सृष्टो गोमृग इति गव्या इत्यापस्तम्बवचनात्। संयत्ते प्राप्ते सति। इन्द्रियं शारीरं बलम्। मन्युः शत्रुविषयः कोपः। मनो धैर्यम्। ग्रामार्थिनः पशुं विधत्ते इन्द्रायेति। मरुद्भिर्युक्तो मरुत्वान् पृश्निसक्यः श्वेतोरुः। सजातान्सहोत्प</w:t>
      </w:r>
      <w:r>
        <w:rPr>
          <w:rFonts w:eastAsia="Palanquin Dark" w:cs="Palanquin Dark" w:ascii="Palanquin Dark" w:hAnsi="Palanquin Dark"/>
        </w:rPr>
        <w:t>-</w:t>
      </w:r>
      <w:r>
        <w:rPr>
          <w:rFonts w:ascii="Palanquin Dark" w:hAnsi="Palanquin Dark" w:eastAsia="Palanquin Dark" w:cs="Palanquin Dark"/>
        </w:rPr>
        <w:t xml:space="preserve">न्नान्भ्रात्रादीन्सहवासिनो भूत्यादींश्च। पुंगवत्वं सक्थिश्वैत्यं च प्रशंसति यदृपभ इति। सेक्तृत्वसामान्येनेन्द्रसंबन्धित्वम् </w:t>
      </w:r>
      <w:r>
        <w:rPr>
          <w:rFonts w:eastAsia="Palanquin Dark" w:cs="Palanquin Dark" w:ascii="Palanquin Dark" w:hAnsi="Palanquin Dark"/>
        </w:rPr>
        <w:t xml:space="preserve">, </w:t>
      </w:r>
      <w:r>
        <w:rPr>
          <w:rFonts w:ascii="Palanquin Dark" w:hAnsi="Palanquin Dark" w:eastAsia="Palanquin Dark" w:cs="Palanquin Dark"/>
        </w:rPr>
        <w:t>वायव्यं श्वेतमित्युक्तत्वात्पृ</w:t>
      </w:r>
      <w:r>
        <w:rPr>
          <w:rFonts w:eastAsia="Palanquin Dark" w:cs="Palanquin Dark" w:ascii="Palanquin Dark" w:hAnsi="Palanquin Dark"/>
        </w:rPr>
        <w:t>-</w:t>
      </w:r>
      <w:r>
        <w:rPr>
          <w:rFonts w:ascii="Palanquin Dark" w:hAnsi="Palanquin Dark" w:eastAsia="Palanquin Dark" w:cs="Palanquin Dark"/>
        </w:rPr>
        <w:t>श्निवर्णस्य मारुतत्वं</w:t>
      </w:r>
      <w:r>
        <w:rPr>
          <w:rFonts w:eastAsia="Palanquin Dark" w:cs="Palanquin Dark" w:ascii="Palanquin Dark" w:hAnsi="Palanquin Dark"/>
        </w:rPr>
        <w:t xml:space="preserve">, </w:t>
      </w:r>
      <w:r>
        <w:rPr>
          <w:rFonts w:ascii="Palanquin Dark" w:hAnsi="Palanquin Dark" w:eastAsia="Palanquin Dark" w:cs="Palanquin Dark"/>
        </w:rPr>
        <w:t>तदुभयं समृद्ध्यै भवति। पुरोवर्तिनोरूर्वो पृश्निसक्थित्वं वारयितुं विधत्ते पश्चादिति। यजमानो ग्रामस्वामी प्रथमं यत्कार्य यथाऽध्यवस्यति तद्ग्राम</w:t>
      </w:r>
      <w:r>
        <w:rPr>
          <w:rFonts w:eastAsia="Palanquin Dark" w:cs="Palanquin Dark" w:ascii="Palanquin Dark" w:hAnsi="Palanquin Dark"/>
        </w:rPr>
        <w:t>-</w:t>
      </w:r>
      <w:r>
        <w:rPr>
          <w:rFonts w:ascii="Palanquin Dark" w:hAnsi="Palanquin Dark" w:eastAsia="Palanquin Dark" w:cs="Palanquin Dark"/>
        </w:rPr>
        <w:t>निवासिनी प्रजा पश्चाद्यजमानानुसारेणैव तत्कार्यमध्यवस्यति</w:t>
      </w:r>
      <w:r>
        <w:rPr>
          <w:rFonts w:eastAsia="Palanquin Dark" w:cs="Palanquin Dark" w:ascii="Palanquin Dark" w:hAnsi="Palanquin Dark"/>
        </w:rPr>
        <w:t xml:space="preserve">, </w:t>
      </w:r>
      <w:r>
        <w:rPr>
          <w:rFonts w:ascii="Palanquin Dark" w:hAnsi="Palanquin Dark" w:eastAsia="Palanquin Dark" w:cs="Palanquin Dark"/>
        </w:rPr>
        <w:t>न तु प्रातिकूल्यं चिन्तयतीति पश्चादन्ववसायिनी। अन्नार्थिनः पशुं विधत्ते सौम्यमिति। सोमो वा ओषधीना राजेति श्रुतत्वादन्नस्य सौम्यत्वम् अन्नादो व्याधिरहित्येन दीप्ताग्निः। पशुवर्ण प्रशंसति बभ्रुरिति। विदालितचणकाद्यन्नस्य प्रियंग्वादेर्वा रूपं पिङ्गलम्। राज्यप्रा</w:t>
      </w:r>
      <w:r>
        <w:rPr>
          <w:rFonts w:eastAsia="Palanquin Dark" w:cs="Palanquin Dark" w:ascii="Palanquin Dark" w:hAnsi="Palanquin Dark"/>
        </w:rPr>
        <w:t>-</w:t>
      </w:r>
      <w:r>
        <w:rPr>
          <w:rFonts w:ascii="Palanquin Dark" w:hAnsi="Palanquin Dark" w:eastAsia="Palanquin Dark" w:cs="Palanquin Dark"/>
        </w:rPr>
        <w:t>प्तिकामिनः पशुं विधत्ते सौम्यमिति। राज्ञो ज्येष्ठपुत्रत्वाच्छौर्यादिगुणसंपन्नत्वाद्राज्यायालं सन्तं सम्यग्योग्यं सन्तं यं पुरुषं प्रति राज्यं न प्राप्नुयात्तस्यायं पशुः सोमोऽस्माकं ब्राह्मणाना राजेति श्रुतत्वाद्राज्यं सौम्यम्। चन्द्रमण्डलस्य सुवर्णवर्णत्वाद्ब्रभ्रुत्वं सोमस्य रूपम् शत्रुबाधेन भ्रष्टश्रियः प्रतिष्ठार्थं पशुं विधत्ते इन्द्रायेति। वृत्रतूर्वैरिहिंसकः। पाप्मानमेव नरकपदपापवद्बाधकमेव वृत्रं वैरणम्। पापक्षयार्थिनः पशुं विधत्ते इन्द्रायेति। पाप्मना गोवधाद्युपपातकादिना। राज्यार्थिनः पश्वन्तरं विधत्ते इन्द्रायेति। वज्रं वज्रवत्प्रहरणसमर्थमायुधम्। स चाऽऽयुधविशेषो वज्रसपो भूत्वा इन्धे यजमानं वैरिसंतापाय प्रदीप्तं करोति। नतस्य शृङ्गस्य तीक्ष्णाग्र</w:t>
      </w:r>
      <w:r>
        <w:rPr>
          <w:rFonts w:eastAsia="Palanquin Dark" w:cs="Palanquin Dark" w:ascii="Palanquin Dark" w:hAnsi="Palanquin Dark"/>
        </w:rPr>
        <w:t>-</w:t>
      </w:r>
      <w:r>
        <w:rPr>
          <w:rFonts w:ascii="Palanquin Dark" w:hAnsi="Palanquin Dark" w:eastAsia="Palanquin Dark" w:cs="Palanquin Dark"/>
        </w:rPr>
        <w:t>त्वातीत्तीक्ष्णधारायुक्तवज्ररूपत्वम्।। इति श्रीमत्सायणाचार्यविरचिते माधवीये वेदार्थप्रकाशे कृष्णयजुर्वेदीयतैत्तिरीयसंहिताभाष्ये द्वितीयकाण्डे प्रथमपाठके</w:t>
      </w:r>
      <w:r>
        <w:rPr>
          <w:rFonts w:eastAsia="Palanquin Dark" w:cs="Palanquin Dark" w:ascii="Palanquin Dark" w:hAnsi="Palanquin Dark"/>
        </w:rPr>
        <w:t>"</w:t>
      </w:r>
    </w:p>
    <w:p>
      <w:pPr>
        <w:pStyle w:val="Normal"/>
        <w:rPr/>
      </w:pPr>
      <w:r>
        <w:rPr>
          <w:rFonts w:ascii="Palanquin Dark" w:hAnsi="Palanquin Dark" w:eastAsia="Palanquin Dark" w:cs="Palanquin Dark"/>
        </w:rPr>
        <w:t>तृतीयोऽनुवाकः।। ३ ।।</w:t>
      </w:r>
    </w:p>
    <w:p>
      <w:pPr>
        <w:pStyle w:val="Normal"/>
        <w:rPr>
          <w:rFonts w:ascii="Palanquin Dark" w:hAnsi="Palanquin Dark" w:eastAsia="Palanquin Dark" w:cs="Palanquin Dark"/>
        </w:rPr>
      </w:pPr>
      <w:r>
        <w:rPr>
          <w:rFonts w:eastAsia="Palanquin Dark" w:cs="Palanquin Dark" w:ascii="Palanquin Dark" w:hAnsi="Palanquin Dark"/>
        </w:rPr>
        <w:t>2.1.4</w:t>
        <w:tab/>
        <w:t>(</w:t>
      </w:r>
      <w:r>
        <w:rPr>
          <w:rFonts w:ascii="Palanquin Dark" w:hAnsi="Palanquin Dark" w:eastAsia="Palanquin Dark" w:cs="Palanquin Dark"/>
        </w:rPr>
        <w:t>अथ द्वितीयकाण्डे प्रथमप्रपाठके चतुर्थोऽनुवाकः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ascii="Palanquin Dark" w:hAnsi="Palanquin Dark" w:eastAsia="Palanquin Dark" w:cs="Palanquin Dark"/>
        </w:rPr>
        <w:t>स्पर्धाकामो युद्धकामो ग्रामकामोऽन्नकामवान्। राज्यकामः प्रतिष्ठार्थी यः पापक्षयमिच्छति।। राज्यार्थी च पुमांसो ये तेषां पशव ईरिताः।। तृतीयानुवाके जयकामादीनां पशून्विधाय चतुर्थे ब्रह्मवर्चसकामादीनां पशू निधित्सुरादौ ब्रह्मवर्चसकामाय विधातुं प्रस्तौति असावादित्य इति। पूर्वमेवोक्तोऽप्यादित्यस्य दीप्त्यभावः कालविशेणेणात्रापि प्रतीकारान्तरं दर्शयितुं पुनरुच्यते। दशानामृषभाणां समाहारो दशर्षना। कर्मनामधेयमिनी केचित्। दत्तु नात्यन्वयुक्तिसहम्। आलमन्तेत्यस्थानन्वयप्रसङ्गाद्। विधत्ते यो ब्रह्मवर्चसकाम इति। अमुमेवाऽऽदित्यमित्यर्थवादे तत्वादादित्योऽस्मिन्कर्मणि देवता। तत्रैव कालविशेषसहितं पशुगुणविशेषं विधत्ते वसन्तेति। शितिपृष्ठाः श्वेतपृष्ठः। शितिवाराः श्वेतवालाः। पूर्वत्वकाल विशेषं प्रशंसति त्रीणि वा इति। विहितानेव त्रित्वोपेतान्संघान्प्रशंसति त्रयस्त्रय इति। पूर्वं वसन्ते यथा त्रित्वोपेतास्तथा ग्रीष्मशरदोरपि त्रित्वो पेतत्वे सति पूर्वसादृश्यं संपद्यन्ते। तद्वदस्मिन्यजमानेऽप्याभिपूर्वं पूर्वपूर्वसादृश्येनैवोत्तरकालेऽपि तेजो विधत्ते। न त्तु कदाचिदपि तेजो हीयत इत्यर्थः। आग्नेयकृष्णग्रीवादिष्विव ब्रह्मचर्यादिनियमकालं विधत्ते संवत्सरमिति। दशमस्यर्षभस्य देवताकालवर्णविशेषान्विधत्ते—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संवत्सरस्येति। कद्रुः पिङ्गलः। प्रजापतेरुत्पादकत्वेन सर्वदेवता </w:t>
      </w:r>
      <w:r>
        <w:rPr>
          <w:rFonts w:eastAsia="Palanquin Dark" w:cs="Palanquin Dark" w:ascii="Palanquin Dark" w:hAnsi="Palanquin Dark"/>
        </w:rPr>
        <w:t>(</w:t>
      </w:r>
      <w:r>
        <w:rPr>
          <w:rFonts w:ascii="Palanquin Dark" w:hAnsi="Palanquin Dark" w:eastAsia="Palanquin Dark" w:cs="Palanquin Dark"/>
        </w:rPr>
        <w:t>त्म</w:t>
      </w:r>
      <w:r>
        <w:rPr>
          <w:rFonts w:eastAsia="Palanquin Dark" w:cs="Palanquin Dark" w:ascii="Palanquin Dark" w:hAnsi="Palanquin Dark"/>
        </w:rPr>
        <w:t xml:space="preserve">)- </w:t>
      </w:r>
      <w:r>
        <w:rPr>
          <w:rFonts w:ascii="Palanquin Dark" w:hAnsi="Palanquin Dark" w:eastAsia="Palanquin Dark" w:cs="Palanquin Dark"/>
        </w:rPr>
        <w:t>कत्वम्। त्वग्दोषनिवारणाय पशुं विधत्ते यदि बिभीयादिति। कण्डूत्यादिविशेषलिङ्गेन भाविकुष्ठरोगमनुमाय भीतस्यायं पशुः। पुरुषस्य सोमदेवताकत्वं पशूनां पौष्णत्वं च सोमापूषविषययाज्याव्याख्याप्रसङ्गेन दर्शितम्। भ्रातृव्यवतो द्विपशुकं कर्म विधातुं प्रस्तौति देवाश्चेति। अयुवत देवेभ्यः पृथक्कृतवान्। अतो यवनामकोऽयं वर्णव्यत्ययेन यमः संपन्नः। इन्द्रियगते वीर्येऽपगते सति देवाः परस्परमिदमब्रुवन् पूर्वं यद्भूलोकाधिपत्यं प्राप्यं वयं स्मस्तदिदं प्राप्य यम एवाभूत्। उक्षा सेचनसमर्थोवत्सोत्पादकः। वशा वन्ध्या। सिङ्गव्यत्ययो द्रष्टव्यः। तं यमं वरुणपाशेनैवग्राहयित्वा यज्ञरूपेण निष्कासितवन्तः। इन्द्रप्रसादेनास्य यमस्य वीर्यं नाशितवन्तः। विधत्ते यो भ्रातृव्यानिति। आत्मना स्वेन रूपेण यजमानो विजयी भवति। अस्य भ्रातृव्यः पराभवति। पापविमुक्तिकामस्य द्विपशुकं कर्म विधातुं प्रस्तौति इन्द्रो वृत्रमिति। तमिन्द्रं भोगैः शरीररैरसिनादबध्नाद्धताद्बृत्रादुत्पन्नानि क्रोधाविष्टानि षोडश शरीराणि परितो वेष्टयित्वा स्थितानि</w:t>
      </w:r>
      <w:r>
        <w:rPr>
          <w:rFonts w:eastAsia="Palanquin Dark" w:cs="Palanquin Dark" w:ascii="Palanquin Dark" w:hAnsi="Palanquin Dark"/>
        </w:rPr>
        <w:t xml:space="preserve">, </w:t>
      </w:r>
      <w:r>
        <w:rPr>
          <w:rFonts w:ascii="Palanquin Dark" w:hAnsi="Palanquin Dark" w:eastAsia="Palanquin Dark" w:cs="Palanquin Dark"/>
        </w:rPr>
        <w:t>स च वृत्रः सर्पाकारैस्तैः शरीरैस्तमिन्द्रं रज्जुभिरिव वबन्ध। ततस्तस्य वृत्रस्य शीर्षतः काश्चिद्गाव उत्पन्नाः। ताश्च गावो विशिष्टदेहसंबन्धिन्योऽभवन्। तासां गवां जघने पृष्ठभागं कश्चिदृषभोऽनुगम्योदगच्छत्। तमृषभमुद्दिश्येन्द्रोऽचायत्स्वात्मानं पूजितवान्</w:t>
      </w:r>
      <w:r>
        <w:rPr>
          <w:rFonts w:eastAsia="Palanquin Dark" w:cs="Palanquin Dark" w:ascii="Palanquin Dark" w:hAnsi="Palanquin Dark"/>
        </w:rPr>
        <w:t xml:space="preserve">, </w:t>
      </w:r>
      <w:r>
        <w:rPr>
          <w:rFonts w:ascii="Palanquin Dark" w:hAnsi="Palanquin Dark" w:eastAsia="Palanquin Dark" w:cs="Palanquin Dark"/>
        </w:rPr>
        <w:t>अहो मदीयं कार्यं संपन्नमिति। ततः स इन्द्रो मनसा व्यचारयत्। किमिति</w:t>
      </w:r>
      <w:r>
        <w:rPr>
          <w:rFonts w:eastAsia="Palanquin Dark" w:cs="Palanquin Dark" w:ascii="Palanquin Dark" w:hAnsi="Palanquin Dark"/>
        </w:rPr>
        <w:t xml:space="preserve">, </w:t>
      </w:r>
      <w:r>
        <w:rPr>
          <w:rFonts w:ascii="Palanquin Dark" w:hAnsi="Palanquin Dark" w:eastAsia="Palanquin Dark" w:cs="Palanquin Dark"/>
        </w:rPr>
        <w:t xml:space="preserve">यः कोऽपीममृषभमालभेत देवतोद्देशेन हिंस्यात्स ईदृशाद्वन्धनादिरूपात्पाप्मनो मुच्येत्तेति एवं विचार्य द्विपशुकं कर्म कृतवान्। तस्येन्द्रस्य संबन्धिना स्वभागेन तुष्टोऽग्निः सर्पाकाराणि षोड्श शरीराणि तं वृत्रमप्यदहत्। तत ऐन्द्रयागेन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सामर्थ्यमिनः स्वात्मन्यधत्त। अथ विधत्ते यः पाप्मनेति। चिरं राज्यभ्रष्टस्य पशुं विधत्ते द्यावापृथिव्यामिति। ज्योगपरुद्धश्चिंर राज्यभ्रष्टः। यस्तु प्रजापालनस्याभावदस्मिँल्लोके न प्रतितिष्ठति</w:t>
      </w:r>
      <w:r>
        <w:rPr>
          <w:rFonts w:eastAsia="Palanquin Dark" w:cs="Palanquin Dark" w:ascii="Palanquin Dark" w:hAnsi="Palanquin Dark"/>
        </w:rPr>
        <w:t xml:space="preserve">, </w:t>
      </w:r>
      <w:r>
        <w:rPr>
          <w:rFonts w:ascii="Palanquin Dark" w:hAnsi="Palanquin Dark" w:eastAsia="Palanquin Dark" w:cs="Palanquin Dark"/>
        </w:rPr>
        <w:t>वै दिककर्मानुष्ठानाभावात्स्वर्गेऽपि न प्रतितिष्ठति तदानीं सोऽत्र ज्योगपरुद्ध इत्युच्यते। तस्य द्यावापृथिव्योः परितोषादुभयत्र प्रतिष्ठा संपद्यते। धेनोः कंचिद्गुणं विधत्ते पर्यारिणीति। या गौगर्भिणी सती प्राप्तं प्रसवकालं परित्यज्य चिरं गर्भं धृत्वा पश्चात्प्रसूते सा पर्यारिणी। तथा च सूत्रकारः</w:t>
      </w:r>
      <w:r>
        <w:rPr>
          <w:rFonts w:eastAsia="Palanquin Dark" w:cs="Palanquin Dark" w:ascii="Palanquin Dark" w:hAnsi="Palanquin Dark"/>
        </w:rPr>
        <w:t>- “</w:t>
      </w:r>
      <w:r>
        <w:rPr>
          <w:rFonts w:ascii="Palanquin Dark" w:hAnsi="Palanquin Dark" w:eastAsia="Palanquin Dark" w:cs="Palanquin Dark"/>
        </w:rPr>
        <w:t>पर्यारिणीति परिहारसूर्भवति” इति। यो ज्योगपरुद्ध एतस्य राष्ट्रं पर्यारीव भवति</w:t>
      </w:r>
      <w:r>
        <w:rPr>
          <w:rFonts w:eastAsia="Palanquin Dark" w:cs="Palanquin Dark" w:ascii="Palanquin Dark" w:hAnsi="Palanquin Dark"/>
        </w:rPr>
        <w:t xml:space="preserve">, </w:t>
      </w:r>
      <w:r>
        <w:rPr>
          <w:rFonts w:ascii="Palanquin Dark" w:hAnsi="Palanquin Dark" w:eastAsia="Palanquin Dark" w:cs="Palanquin Dark"/>
        </w:rPr>
        <w:t xml:space="preserve">भोगकालं चिरमतीत्य पश्चात्प्राप्यमान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त्वात्। अतः सदृशयोगः समृद्ध्यै भवति। ज्योगपरुद्धस्यैव धेनुप्रयोगादूर्ध्वं वत्सप्रयोगं विधत्ते वायव्यमिति। यथा वत्सो धेनोः समीप एव संचरति तथा वायुरपि द्यावापृथिव्योः संचरतीति तद्बत्सत्वप्। अत एव द्यावापृथिव्यधेनुप्रयोगसमीपे तदीयवत्सप्रयोगो युज्यते। यदा लोकाः प्रजा चैतस्मै राज्ञेऽपशुष्का अपरक्ता भवन्ति तदानीमेवैष ज्योगपरुद्धो भवति। लोकशब्देन तत्र तत्र प्रभुत्वेन स्थिता ग्रामण्यादयो मुख्यपुरुषा उच्यन्ते। अवशिष्टा सर्वा प्रजा विट्शब्देन। वत्सेन तुष्टो वायुर्लाकान्प्रजा च प्रदापयत्यनुरक्तान्करोति। ते च लोका अस्मै स्नुवन्ति मणि मुक्तादिधनं प्रस्रावयन्ति बाहुल्येन प्रयच्छन्तीत्यर्थः। प्रजा चैनं भुञ्जती पालयन्ती सेवते।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 अष्टमाध्यायस्य प्रथमपादे चिन्तितम् “ललामादिगणे दैक्षादैकादशिनतोऽथवा। आद्यो विशेषराहित्यन्न गणत्वविशेषतः”।। काम्यपशुकाण्डे पशुगणः श्रूयते—“वसन्ते ललामांस्त्रीन्वृषभानालभेत” इति। तत्र रशनाद्वयादिविशेषलिङ्गाभावाद्दैक्षाद्ग्नीषोमीयाद्धर्मातिदेश इति चेत्। न। गणत्वेन विशेषलिङ्नेनैकादशिनेभ्योऽतिदेशात्। ऐकादशिनानां पशुगणप्रकृतित्वं लिङ्गादवगम्यते। तथा हि सौत्रामण्यां पशुगणं प्रकृत्यैवमाम्नायते “यत्त्रिषु यूपेष्वालभेत। बहिर्धाऽस्मादिन्द्रियं वीर्यं दध्यात्। भ्रातृव्यमस्मै जनयेत्। एकयूप आलभते” इति। यद्यत्राग्नीषोमीयः प्रकृतिः स्यात्तदा</w:t>
      </w:r>
    </w:p>
    <w:p>
      <w:pPr>
        <w:pStyle w:val="Normal"/>
        <w:rPr/>
      </w:pPr>
      <w:r>
        <w:rPr>
          <w:rFonts w:eastAsia="Palanquin Dark" w:cs="Palanquin Dark" w:ascii="Palanquin Dark" w:hAnsi="Palanquin Dark"/>
        </w:rPr>
        <w:t>"</w:t>
      </w:r>
      <w:r>
        <w:rPr>
          <w:rFonts w:ascii="Palanquin Dark" w:hAnsi="Palanquin Dark" w:eastAsia="Palanquin Dark" w:cs="Palanquin Dark"/>
        </w:rPr>
        <w:t>चोदकादेकस्यैव यूपस्य प्राप्तत्वेन यूपत्रयमसक्त्यभावात्तदुपन्यासेन दोषाभिधानं पुनरेकयूपविधानं च व्यर्थं स्यात्। ऐकादशिनानां प्रकृतित्वे तु प्रतिपशु पृथग्यूपातिदेशेन प्रसाक्तिसद्भावात्तदुपपद्यते। तस्मात्पशुगणेष्वैकादशिनेभ्योऽतिदेशः। दशमाध्यायस्य द्वितीयपादे चिन्तितम् “धेनुवत्सर्षभाश्छगे गवि वा गुणकीर्तनात्। अजेऽतिदिष्टे स्युर्मैवं गोजात्येकगुणोक्तितः”।। पशुविकृतिषु श्रूयते</w:t>
      </w:r>
      <w:r>
        <w:rPr>
          <w:rFonts w:eastAsia="Palanquin Dark" w:cs="Palanquin Dark" w:ascii="Palanquin Dark" w:hAnsi="Palanquin Dark"/>
        </w:rPr>
        <w:t>---“</w:t>
      </w:r>
      <w:r>
        <w:rPr>
          <w:rFonts w:ascii="Palanquin Dark" w:hAnsi="Palanquin Dark" w:eastAsia="Palanquin Dark" w:cs="Palanquin Dark"/>
        </w:rPr>
        <w:t>द्यावापृथिव्या धेनुमालभेत मारुतं वत्समैन्द्र” इति। तत्र धेनुशब्द नवसूतिकामाचष्टे। वत्सशब्दो बालम्। ऋषभशब्दः पुमांसम्। तथा सति गुणवाचिन एते शब्दा अतिदिष्टमजद्रव्यमबाधित्वा तदेव द्रव्यं यथोक्तगुणविशिष्टं वदन्ति। गौस्तु न प्रत्यक्षमिह श्रूयते नाप्यतिदिश्यते। प्रकृतावनुपदिष्टत्वात्। अते न गां विशिंषन्तीति पूर्वपक्षः। न खल्वेते यथोक्तगुणसामान्यवाचिनः</w:t>
      </w:r>
      <w:r>
        <w:rPr>
          <w:rFonts w:eastAsia="Palanquin Dark" w:cs="Palanquin Dark" w:ascii="Palanquin Dark" w:hAnsi="Palanquin Dark"/>
        </w:rPr>
        <w:t xml:space="preserve">, </w:t>
      </w:r>
      <w:r>
        <w:rPr>
          <w:rFonts w:ascii="Palanquin Dark" w:hAnsi="Palanquin Dark" w:eastAsia="Palanquin Dark" w:cs="Palanquin Dark"/>
        </w:rPr>
        <w:t>किं तर्हिगोगतानेव तान्गुणानाहुः। अतस्ते शब्दा अजेऽनुपपन्नाः सन्तोऽनुपदिष्टमनतिदिष्टमपि गां मुख्यवृत्या विशिंषन्तश्छागं बाधन्त इति राध्दान्तः।। इति श्रीमस्तायणाचार्यविरचिते माधवीये वेदार्थप्रकाशे कृष्णयजुर्वेदीय तैत्तिरीयसंहिताभाष्ये द्वितीयकाण्डे प्रथमप्रपाठके चतुर्थोऽनुवाकः।।४।।</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2.1.5</w:t>
        <w:tab/>
        <w:t>"(</w:t>
      </w:r>
      <w:r>
        <w:rPr>
          <w:rFonts w:ascii="Palanquin Dark" w:hAnsi="Palanquin Dark" w:eastAsia="Palanquin Dark" w:cs="Palanquin Dark"/>
        </w:rPr>
        <w:t>अथ द्वितीयकाण्डे प्रथमप्रपाठके पञ्चमोऽनुवाकः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ascii="Palanquin Dark" w:hAnsi="Palanquin Dark" w:eastAsia="Palanquin Dark" w:cs="Palanquin Dark"/>
        </w:rPr>
        <w:t>ब्रह्मवर्चसकामो यश्चर्मदोषादबिभेति यः। भ्रातृव्यवान्पापभीरुर्भ्रष्टराज्यश्च यो भवेत्।। अनुवाके चतुर्थेऽस्मिन्नेतेषां पशवः श्रुताः।। अथ पञ्चमे पशुकामादीनां पशवो वक्तव्याः। तत्रैवं विधातुं प्रस्तौति इन्द्रो वलस्येति। बलनामकः कश्चिदसुरस्तस्करो भूत्वा यतस्ततो बहून्पशूनपह्रत कस्मिंश्चिदभूबिले स्थापयामास। तं च वृत्तान्तमवगत्येन्द्रो बिलमपौर्णोत</w:t>
      </w:r>
      <w:r>
        <w:rPr>
          <w:rFonts w:eastAsia="Palanquin Dark" w:cs="Palanquin Dark" w:ascii="Palanquin Dark" w:hAnsi="Palanquin Dark"/>
        </w:rPr>
        <w:t xml:space="preserve">, </w:t>
      </w:r>
      <w:r>
        <w:rPr>
          <w:rFonts w:ascii="Palanquin Dark" w:hAnsi="Palanquin Dark" w:eastAsia="Palanquin Dark" w:cs="Palanquin Dark"/>
        </w:rPr>
        <w:t>द्वारपिधानाय प्रक्षिप्तं पाषाणमपनीतवान्। तत्र य उत्तमः पशुस्तं पशुं पृष्ठं प्रति पृष्ठदेशे पृष्ठमूलवलम्ब्योदक्खिददुत्क्षिप्तवान्। तस्य पशोर्यूथपतित्वात्तमनु सहस्त्रं पशव उद्गतवन्तः। स च मुख्यः पशुर्यूथपतित्वेन पूर्वमेवोन्नतोऽपि पश्चादिन्द्रोत्क्षेपणेनात्यन्तमुन्नतोऽभवत्। विधत्ते यः पशुकाम इति। पशोरौन्नत्यं प्रशंसति उन्नतो भवतीति। उन्नत इति यत्</w:t>
      </w:r>
      <w:r>
        <w:rPr>
          <w:rFonts w:eastAsia="Palanquin Dark" w:cs="Palanquin Dark" w:ascii="Palanquin Dark" w:hAnsi="Palanquin Dark"/>
        </w:rPr>
        <w:t xml:space="preserve">, </w:t>
      </w:r>
      <w:r>
        <w:rPr>
          <w:rFonts w:ascii="Palanquin Dark" w:hAnsi="Palanquin Dark" w:eastAsia="Palanquin Dark" w:cs="Palanquin Dark"/>
        </w:rPr>
        <w:t xml:space="preserve">एषा साहस्री लक्ष्मी सहस्रस्य निमित्तभूता तत एव लक्ष्मी संपद्रूपा। तथा सत्युन्नतालम्भेन पशुसमृद्धिरूपया लक्ष्म्या युक्तस्तान्पशूनवरुन्धे। पूर्वत्र यथा धेनुमालब्धवतः पश्चाद्वत्सालम्भो विहित एवमत्राप्युन्नमालब्धवतो वामनालम्भं विधत्ते यदा सहस्रामिति। पशुकाम उन्नतमालभ्य। तत्फल भूतान्पशून्प्राप्नुवन्सहस्रप्राप्ते रूर्ध्व वामनमालभेत। यस्यादेतस्मिन्वामने तदुन्नतं पशुसहस्रं लीलार्थमारोहति तस्मात्सहस्रपशुप्रियत्वादेव </w:t>
      </w:r>
      <w:r>
        <w:rPr>
          <w:rFonts w:eastAsia="Palanquin Dark" w:cs="Palanquin Dark" w:ascii="Palanquin Dark" w:hAnsi="Palanquin Dark"/>
        </w:rPr>
        <w:t>(</w:t>
      </w:r>
      <w:r>
        <w:rPr>
          <w:rFonts w:ascii="Palanquin Dark" w:hAnsi="Palanquin Dark" w:eastAsia="Palanquin Dark" w:cs="Palanquin Dark"/>
        </w:rPr>
        <w:t>ष</w:t>
      </w:r>
      <w:r>
        <w:rPr>
          <w:rFonts w:eastAsia="Palanquin Dark" w:cs="Palanquin Dark" w:ascii="Palanquin Dark" w:hAnsi="Palanquin Dark"/>
        </w:rPr>
        <w:t xml:space="preserve">) </w:t>
      </w:r>
      <w:r>
        <w:rPr>
          <w:rFonts w:ascii="Palanquin Dark" w:hAnsi="Palanquin Dark" w:eastAsia="Palanquin Dark" w:cs="Palanquin Dark"/>
        </w:rPr>
        <w:t>वामनो विष्णोः सम्यगपेक्षितः। एतस्याऽऽलम्भेन पूर्वमत्पन्नेभ्यः सहस्रपशुभ्यः पश्वर्थं प्रतिष्ठां तृणोदकसंपूर्ण निवासस्थानं कृतवान्भवति। एतस्य वामनस्य सहस्रप्राप्तिकालादन्यं कालं विधत्ते कोऽर्हतिति। सहस्रप्राप्तिः प्रायेण दुर्लभा। विघ्नानां चोरव्याघ्रादिकृतानां बहुत्वात्। अतः पशुप्राप्तेरूर्ध्वं सहस्रादिनान्यतिबाह्याऽऽलभेत। पशवो हि क्षीरादिभोगार्थं संपाद्यन्ते। तत्रैकैकस्मिन्दिने तद्भोगप्रदानादिकैकः पशुरिति गणनायां सहस्रसंख्याकान्यहोरात्राण्येव सहस्रं पशवः संपद्यन्ते। ततः सहस्रदिनेभ्य ऊर्ध्वं वामनालम्भेन यावतां तावता वा विद्यमानानां पशूनां प्रतिष्ठा संपादिता भवति। प्रजाकामस्य पशुं विधत्ते ओषधीभ्य इति। बेहतं गर्भविनाशिनीम्। यः प्रजोत्पादने समर्थोऽपि प्रजां न लभत एतं प्रजार्थमोषधिदेवताः परितो बाध्यन्ते। अतस्ताभ्य आलम्भो युक्तः। या गौर्गर्मनाशिनी भवत्येतस्याः सूतुं गर्भमोषधयोऽपिघ्नन्ति। अतस्तासां प्रियाया बेहत आलम्भेन तुष्टा ओषधयो यजमानार्थं द्योनेर्यजपानसंबन्धिवीर्यात्प्रजामुत्पादयन्ति स्वरेतसैव प्रयच्छन्ति</w:t>
      </w:r>
      <w:r>
        <w:rPr>
          <w:rFonts w:eastAsia="Palanquin Dark" w:cs="Palanquin Dark" w:ascii="Palanquin Dark" w:hAnsi="Palanquin Dark"/>
        </w:rPr>
        <w:t xml:space="preserve">, </w:t>
      </w:r>
      <w:r>
        <w:rPr>
          <w:rFonts w:ascii="Palanquin Dark" w:hAnsi="Palanquin Dark" w:eastAsia="Palanquin Dark" w:cs="Palanquin Dark"/>
        </w:rPr>
        <w:t>न तु क्षेत्रजपुत्रिकासुतादिकम्। ततोऽसावौरसीमेव प्रजां लभेत। ता ओषधयो लोकप्रसिद्ध्या स्तूयनो। तव तावदाप एवैषधयोऽपामोषधिकारणत्वात्। पुरुषो यजमानस्योत्पद्यमानः पुत्रः । स चोत्पत्तेः प्रागसदित्युच्यते। स्वकारणभूतरेतोवस्थायामनभिव्यक्तत्वात्। तथा सत्यब्रूपेण स्थिता ओषधय एव यजमानर्थमनभिव्यक्तशरीराकाराद्रेतसः सदभिव्यक्तशरीरं प्रयच्छन्ति। यस्मादेवं तस्मात्कारणादीदृशवृतान्ताभिज्ञास्तदनाभिज्ञाश्च लौकिका एवमाहुः –आप एवास्मा असतः सद्ददतीति। तत्राभिज्ञा ओषधिदेवताकृतं यथोक्तं पुत्रप्रदानमभिलक्ष्यैवं वदन्ति। अनभिज्ञास्तु क्षेत्रेषु जलसंपत्त्या सस्यानिष्पत्तिमभिलक्ष्याऽऽप एवासतः सस्यरहितात्क्षेत्रात्सद्विद्यमानत्वेन भासमानं सस्यं ददतीत्याहुः। यद्यभिज्ञा ओषधीनां पुत्रप्रद्रत्वमाहुः यदि वाऽनभिज्ञा अपां सस्यप्रदत्वमाहुः सर्वथाऽपि प्रशस्तमेवौषधिविषयं कर्म। भूतिकामस्य पशुं विधत्ते ऐन्द्रीमिति। सकृद्वत्समुत्पाद्य पश्चाद्वन्ध्या गौः सूतवशा। यो भूत्यै योग्योऽपि भूतिं न प्राप्नोति सोऽयमुत्पन्नोऽप्यनत्पन्नसम एव तस्मादयमालभेत्। एषाऽपि सूतवशा प्रथममिन्द्रसमानं वत्समुत्पाद्य वन्ध्याऽभवत्। इन्द्रस्य प्रियायाः सूतवशायाः प्रयोगादूर्ध्वं वत्सप्रयोगं विधत्तेय सूत्वेति। सूतवशाया वत्स इन्द्रसमानः। अत एवेन्द्रमातुः सूतवशारूपेण निष्पत्तिरेवमाम्नायते “सोऽमन्यत यो वै मदितोऽपरो जनिष्यते स इदं भविष्यतीति तस्या अनुमृश्य योनिमाच्छिनत्सा सूतवशाऽभवत्तत्सूतवशायै जन्म” इति । तथा सति स्वसमानत्वेनेन्द्रप्रियं तमेनं वत्समैन्द्रमेवाऽऽलभेत। वत्सस्येन्द्रियकार्यत्वादैन्द्रत्वान्मुख्यमेवेन्द्रियमवरुन्धे। विच्छिन्नसोमपीथस्य पशुं विधत्ते ऐद्राग्नमिति। गालितवृषणो बलीवर्द उत्सृष्ट इत्यच्यते। स एव जीर्णो लाङ्गलवहनादेर्मुक्तः पुनरुत्सृष्टः। स्वात्मानमारभ्य तृतीयः पुरुषः पितामहः पिता स्वयं च यदा सोमं न पिबेयुस्तदानीमेतस्य त्रयस्थ सोमपानं विच्छिन्नं</w:t>
      </w:r>
      <w:r>
        <w:rPr>
          <w:rFonts w:eastAsia="Palanquin Dark" w:cs="Palanquin Dark" w:ascii="Palanquin Dark" w:hAnsi="Palanquin Dark"/>
        </w:rPr>
        <w:t xml:space="preserve">, </w:t>
      </w:r>
      <w:r>
        <w:rPr>
          <w:rFonts w:ascii="Palanquin Dark" w:hAnsi="Palanquin Dark" w:eastAsia="Palanquin Dark" w:cs="Palanquin Dark"/>
        </w:rPr>
        <w:t>स एतं पशुमालभेत। इन्द्रमग्निं च क्रमेण प्रशंसति यदैन्द्रो भवतीति। सोमपानस्येन्द्रियवृद्धिहेतुत्वादिन्द्रियरूपत्वम्। पशुविशेषणं प्रशंसति पुनरुत्सृष्टो भवतीति। प्रथमं पितामहेन सोमपथि उत्सृष्टः</w:t>
      </w:r>
      <w:r>
        <w:rPr>
          <w:rFonts w:eastAsia="Palanquin Dark" w:cs="Palanquin Dark" w:ascii="Palanquin Dark" w:hAnsi="Palanquin Dark"/>
        </w:rPr>
        <w:t xml:space="preserve">, </w:t>
      </w:r>
      <w:r>
        <w:rPr>
          <w:rFonts w:ascii="Palanquin Dark" w:hAnsi="Palanquin Dark" w:eastAsia="Palanquin Dark" w:cs="Palanquin Dark"/>
        </w:rPr>
        <w:t>पुनः पित्रा</w:t>
      </w:r>
      <w:r>
        <w:rPr>
          <w:rFonts w:eastAsia="Palanquin Dark" w:cs="Palanquin Dark" w:ascii="Palanquin Dark" w:hAnsi="Palanquin Dark"/>
        </w:rPr>
        <w:t xml:space="preserve">, </w:t>
      </w:r>
      <w:r>
        <w:rPr>
          <w:rFonts w:ascii="Palanquin Dark" w:hAnsi="Palanquin Dark" w:eastAsia="Palanquin Dark" w:cs="Palanquin Dark"/>
        </w:rPr>
        <w:t>पुनरपि स्वेन॑</w:t>
      </w:r>
      <w:r>
        <w:rPr>
          <w:rFonts w:eastAsia="Palanquin Dark" w:cs="Palanquin Dark" w:ascii="Palanquin Dark" w:hAnsi="Palanquin Dark"/>
        </w:rPr>
        <w:t xml:space="preserve">, </w:t>
      </w:r>
      <w:r>
        <w:rPr>
          <w:rFonts w:ascii="Palanquin Dark" w:hAnsi="Palanquin Dark" w:eastAsia="Palanquin Dark" w:cs="Palanquin Dark"/>
        </w:rPr>
        <w:t>तत उक्तपशुसादृश्यात्तदालम्भः समृद्ध्यै संपद्यते। अभिचरतः पशुं विधत्ते ब्राह्मणस्पत्यमिति। स ब्रह्मणस्पतिस्तस्मा एव यजमानार्थमेवैनं वैरिणमावृश्चति समन्ताच्छिनत्ति</w:t>
      </w:r>
      <w:r>
        <w:rPr>
          <w:rFonts w:eastAsia="Palanquin Dark" w:cs="Palanquin Dark" w:ascii="Palanquin Dark" w:hAnsi="Palanquin Dark"/>
        </w:rPr>
        <w:t xml:space="preserve">, </w:t>
      </w:r>
      <w:r>
        <w:rPr>
          <w:rFonts w:ascii="Palanquin Dark" w:hAnsi="Palanquin Dark" w:eastAsia="Palanquin Dark" w:cs="Palanquin Dark"/>
        </w:rPr>
        <w:t>तदानीमेव वैरी मरणं प्राप्नोति। पशुविशेषणं प्रशंसति तूपरो भवतीति। तूपर इति यदेषा क्षुरपविर्वै क्षुर इव तीक्ष्णा धार वज्रेः यस्याः सा क्षरपविस्तादृशी लक्ष्मी वैरिमारणार्था संपद्यते। शृङ्गाभावेऽपि युद्धे मेष इव सहसा घातं करोतीति वज्रसाम्यम्। यूपस्य चोदकप्राप्तसमष्टश्रित्यादीरूपमपवदितुं स्फ्यसमानमाकारं विधत्ते स्फ्यो यूप इति। अत्र सूत्रम् “स्फ्यो यूप इति स्फ्याकृतिर्यूपः” इति। कुशमयमपवदितुं विधत्ते शरमयमिति। शृणन्ति हिंसन्तीति शरास्तृणविशेषा येषु तृषेषूत्पन्नै काष्ठै र्ब्राह्मणा</w:t>
      </w:r>
      <w:r>
        <w:rPr>
          <w:rFonts w:eastAsia="Palanquin Dark" w:cs="Palanquin Dark" w:ascii="Palanquin Dark" w:hAnsi="Palanquin Dark"/>
        </w:rPr>
        <w:t xml:space="preserve">.* </w:t>
      </w:r>
      <w:r>
        <w:rPr>
          <w:rFonts w:ascii="Palanquin Dark" w:hAnsi="Palanquin Dark" w:eastAsia="Palanquin Dark" w:cs="Palanquin Dark"/>
        </w:rPr>
        <w:t>क्रियन्ते। तेषां च तृणानां शीर्णैर्वज्रावयवैरुत्पन्नत्वाद्धिंसकत्वम्। वज्रावयवैरुत्पत्तिरन्यत्राऽऽम्नायते—“इन्द्रो बृत्राय वज्रं प्राहरत्स त्रेधा व्यभवत्स्फ्यस्तृतीय रथस्तृतीयं यूपस्तृतीयं येऽन्तःशरा अशीर्यन्त ते शरा अभवन्तच्छराणा शरत्वम्” इति। तस्माच्छरमयेन बर्हिषा वैरिणं हिनस्त्येव। पालाशमिध्मं बाधितुं विधत्ते—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वैभदिक इति। अक्षशब्दवाच्याद्वृक्षादुत्पन्नो वैभीदकः। स च विशेषेण भेत्तुं शक्त इति कृत्वा वैरिणं भिनत्त्येव। </w:t>
      </w:r>
      <w:r>
        <w:rPr>
          <w:rFonts w:eastAsia="Palanquin Dark" w:cs="Palanquin Dark" w:ascii="Palanquin Dark" w:hAnsi="Palanquin Dark"/>
        </w:rPr>
        <w:t>*</w:t>
      </w:r>
      <w:r>
        <w:rPr>
          <w:rFonts w:ascii="Palanquin Dark" w:hAnsi="Palanquin Dark" w:eastAsia="Palanquin Dark" w:cs="Palanquin Dark"/>
        </w:rPr>
        <w:t>ब्राह्मणा इत्यस्य स्थाने बाणा इति युक्तम्। अथवा ब्राह्मणा इति पदेन दर्भपटवो ज्ञेया।</w:t>
      </w:r>
    </w:p>
    <w:p>
      <w:pPr>
        <w:pStyle w:val="Normal"/>
        <w:rPr/>
      </w:pPr>
      <w:r>
        <w:rPr>
          <w:rFonts w:eastAsia="Palanquin Dark" w:cs="Palanquin Dark" w:ascii="Palanquin Dark" w:hAnsi="Palanquin Dark"/>
        </w:rPr>
        <w:t>"</w:t>
      </w:r>
      <w:r>
        <w:rPr>
          <w:rFonts w:ascii="Palanquin Dark" w:hAnsi="Palanquin Dark" w:eastAsia="Palanquin Dark" w:cs="Palanquin Dark"/>
        </w:rPr>
        <w:t>अत्र मीमांसा। दशमाध्यायस्य चतुर्थपादे चिन्तितम् “समुच्चेयं शरमयं कौशेनोतास्य बाधकम्। प्राचुर्यस्य विधेराद्यो मैवं प्रतिपदोक्तितः”।। सोमारौद्रं चरुं निर्वपेत्कृष्णानां व्रीहीणामाभिचरन्तित्यत्र शरमयं बर्हिर्भवतीति श्रुतं</w:t>
      </w:r>
      <w:r>
        <w:rPr>
          <w:rFonts w:eastAsia="Palanquin Dark" w:cs="Palanquin Dark" w:ascii="Palanquin Dark" w:hAnsi="Palanquin Dark"/>
        </w:rPr>
        <w:t xml:space="preserve">, </w:t>
      </w:r>
      <w:r>
        <w:rPr>
          <w:rFonts w:ascii="Palanquin Dark" w:hAnsi="Palanquin Dark" w:eastAsia="Palanquin Dark" w:cs="Palanquin Dark"/>
        </w:rPr>
        <w:t>तदिदं प्राकृतेन कुशबर्हिषा सह समुच्चयिते। कुतः। मयट्शब्देन प्राचुर्य स्याभिधानादबाधेनापि तदुपपत्तेरिति पूर्वः पक्षः। नित्यं वृद्धशरादिभ्य इति सूत्रेण शरशब्दाद्विकारार्थो मयट्प्रत्ययः प्रतिपदोक्तः। अतस्तं परित्यज्य प्राचुर्यार्थो न ग्रहीतुं शक्यः। किंच</w:t>
      </w:r>
      <w:r>
        <w:rPr>
          <w:rFonts w:eastAsia="Palanquin Dark" w:cs="Palanquin Dark" w:ascii="Palanquin Dark" w:hAnsi="Palanquin Dark"/>
        </w:rPr>
        <w:t xml:space="preserve">, </w:t>
      </w:r>
      <w:r>
        <w:rPr>
          <w:rFonts w:ascii="Palanquin Dark" w:hAnsi="Palanquin Dark" w:eastAsia="Palanquin Dark" w:cs="Palanquin Dark"/>
        </w:rPr>
        <w:t xml:space="preserve">प्राचुर्यार्थत्वे कार्यान्तरं कल्पनीयं स्यात्। तस्मात्कुशबर्हिषो बाधकमिति राद्धान्तः।। </w:t>
      </w:r>
      <w:r>
        <w:rPr>
          <w:rFonts w:eastAsia="Palanquin Dark" w:cs="Palanquin Dark" w:ascii="Palanquin Dark" w:hAnsi="Palanquin Dark"/>
        </w:rPr>
        <w:t>"</w:t>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द्वितीयकाण्डे प्रथमप्रपाठके पञ्चमोऽनुवाकः ।। ५ ।।</w:t>
      </w:r>
    </w:p>
    <w:p>
      <w:pPr>
        <w:pStyle w:val="Normal"/>
        <w:rPr>
          <w:rFonts w:ascii="Palanquin Dark" w:hAnsi="Palanquin Dark" w:eastAsia="Palanquin Dark" w:cs="Palanquin Dark"/>
        </w:rPr>
      </w:pPr>
      <w:r>
        <w:rPr>
          <w:rFonts w:eastAsia="Palanquin Dark" w:cs="Palanquin Dark" w:ascii="Palanquin Dark" w:hAnsi="Palanquin Dark"/>
        </w:rPr>
        <w:t>2.1.6</w:t>
        <w:tab/>
        <w:t>"(</w:t>
      </w:r>
      <w:r>
        <w:rPr>
          <w:rFonts w:ascii="Palanquin Dark" w:hAnsi="Palanquin Dark" w:eastAsia="Palanquin Dark" w:cs="Palanquin Dark"/>
        </w:rPr>
        <w:t xml:space="preserve">अथ द्वितीयकाण्डे प्रथमप्रपाठके षष्ठोऽनुवाकः। </w:t>
      </w:r>
    </w:p>
    <w:p>
      <w:pPr>
        <w:pStyle w:val="Normal"/>
        <w:rPr/>
      </w:pPr>
      <w:r>
        <w:rPr>
          <w:rFonts w:ascii="Palanquin Dark" w:hAnsi="Palanquin Dark" w:eastAsia="Palanquin Dark" w:cs="Palanquin Dark"/>
        </w:rPr>
        <w:t>पशुकामः प्रजाकामो भूत्यर्थी छिन्नसोमकः। अभिचारी च ये तेषां पञ्चमे पशवः श्रुताः।। अथ षष्टे ग्रामकामादीनां पश्वन्तराणि वक्तव्यानि। तत्रैकं पशुं विधत्ते बार्हस्पत्यमिति। ग्रामो मे भूयादन्येषां ग्रामस्वामिनां मध्ये पृष्ठवदुपवर्ती त्यामिति यः कामयेत तस्यायं पशुः। पशुविशेषणं प्रशंसति शितिपृष्ठो भवतीति। राजसूये बार्हस्पत्यं चरु शितिपृष्ठो दक्षिणेत्युक्तत्वात्तद्देवताकत्वम्। अन्नकामस्य पशुं विधत्ते पौष्णमिति। अन्नस्य पोषकत्वात्पूषत्वम्। पशुविशेषणं प्रशंसति श्यामो भवतीति। पत्रशाकाद्यन्नस्य रूपं श्यामम्। अन्नकामस्य पश्वन्तरं विधत्ते मारुतमिति। मरुतां श्यत्वेनान्नसंपादकत्वादन्नत्वम्। पशुविशेषणं प्रशंसति पृश्निर्भवतीति । पृश्निः श्वेतः। शाल्यन्नस्य रूपं श्वेतम्। इन्द्रियकामस्य पशुं विधत्ते ऐन्द्रमरुणमेति। अरुणस्य पशोर्गुणान्तरं विधत्ते अरुणो भ्रूमानिति। महती भ्रूरस्यास्तीति भ्रूमान। इन्द्रस्य सहस्त्राक्षत्वेन भ्रूबाहुल्यं स्वरूपम्। स्वप्रतिग्रहीतृकदानकामस्य पशुं विधत्ते सावित्रमिति। उपध्वस्तः संकीर्णवर्णः। सनिकामः परकर्तृकदानकामः। प्रसवानां प्रेरणनाम्। अस्मै यजमानार्थं परकर्तृकं दानं प्रसुवति प्रेरयति। संकीर्णवर्णं प्रशंसति उपध्वस्त इति। राजसूये सावित्रं द्वादशकपासं क्षत्तुर्गृंह उपध्वस्तो दक्षिणेत्युक्तत्वात्सवितृदेवताकत्वम्। अन्नकामस्य पश्वन्तरं विधत्ते वैश्वदेवमिति। सांकर्यमन्तरेण विस्पष्टा बहवो वर्णा यस्यासौ बहुरूपः। पशुविशेषणं प्रशंसति बहुरूपो भवतीति। भक्ष्यभोज्यलेह्यचोष्यभेदेनान्नस्य बहुरूपत्वम्। ग्रामकामस्य पश्वन्तरं विधत्ते वैश्वदेवमिति। सजाता भ्रातरो भृत्यादयश्च। ते च बहुत्वसाम्येन विश्वेषां देवानां संबन्धिनः। पशुविशेषणं प्रशंसति बहुरूप इति। विश्वेषां देवानामेतत्स्वामित्वात्पशोर्बहुदेवत्यत्वम्। अज्ञात चिररोगग्रस्तस्य पशुं विधत्ते प्राजापत्यमिति। विस्पष्टानि रोगविशेषलक्षणानि न दृश्यन्ते</w:t>
      </w:r>
      <w:r>
        <w:rPr>
          <w:rFonts w:eastAsia="Palanquin Dark" w:cs="Palanquin Dark" w:ascii="Palanquin Dark" w:hAnsi="Palanquin Dark"/>
        </w:rPr>
        <w:t xml:space="preserve">, </w:t>
      </w:r>
      <w:r>
        <w:rPr>
          <w:rFonts w:ascii="Palanquin Dark" w:hAnsi="Palanquin Dark" w:eastAsia="Palanquin Dark" w:cs="Palanquin Dark"/>
        </w:rPr>
        <w:t>बलक्षयकार्श्यादिकं च दृश्यते</w:t>
      </w:r>
      <w:r>
        <w:rPr>
          <w:rFonts w:eastAsia="Palanquin Dark" w:cs="Palanquin Dark" w:ascii="Palanquin Dark" w:hAnsi="Palanquin Dark"/>
        </w:rPr>
        <w:t xml:space="preserve">, </w:t>
      </w:r>
      <w:r>
        <w:rPr>
          <w:rFonts w:ascii="Palanquin Dark" w:hAnsi="Palanquin Dark" w:eastAsia="Palanquin Dark" w:cs="Palanquin Dark"/>
        </w:rPr>
        <w:t>तदिदमज्ञातमिव भवति। प्रजापतिः पुरुषमसृजतेति श्रुतत्वात्पुरुषः प्राजापत्यः। चिकित्सकैरज्ञातो पि रोगविशेषः प्रजापतिना ज्ञायते। अतः प्रजापतिरेनं तस्मात्स्रामादज्ञातदीर्घरोगान्मोचयति।। प्रजापतिवपाजन्यत्वेन पशुविशेषणं प्रशंसति तूपरो भवतीति। इति श्रीमत्सायणाचार्यविरचिते माधवीये वेदार्थप्रकाशे कृष्णजयुर्वेदीय</w:t>
      </w:r>
      <w:r>
        <w:rPr>
          <w:rFonts w:eastAsia="Palanquin Dark" w:cs="Palanquin Dark" w:ascii="Palanquin Dark" w:hAnsi="Palanquin Dark"/>
        </w:rPr>
        <w:t xml:space="preserve">- </w:t>
      </w:r>
      <w:r>
        <w:rPr>
          <w:rFonts w:ascii="Palanquin Dark" w:hAnsi="Palanquin Dark" w:eastAsia="Palanquin Dark" w:cs="Palanquin Dark"/>
        </w:rPr>
        <w:t>तैत्तिरीयसंहिताभाष्ये द्वितीयकाण्डे प्रथमप्रपाठके षष्ठोऽनुवाकः ।। ६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2.1.7</w:t>
        <w:tab/>
        <w:t>"(</w:t>
      </w:r>
      <w:r>
        <w:rPr>
          <w:rFonts w:ascii="Palanquin Dark" w:hAnsi="Palanquin Dark" w:eastAsia="Palanquin Dark" w:cs="Palanquin Dark"/>
        </w:rPr>
        <w:t>अथ द्वितीयकाण्डे प्रथमप्रपाठके सप्तमोऽनुवाकः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ब्रह्मवर्चसकामादीनां पशुविधिः</w:t>
      </w:r>
      <w:r>
        <w:rPr>
          <w:rFonts w:eastAsia="Palanquin Dark" w:cs="Palanquin Dark" w:ascii="Palanquin Dark" w:hAnsi="Palanquin Dark"/>
        </w:rPr>
        <w:t xml:space="preserve">)) </w:t>
      </w:r>
      <w:r>
        <w:rPr>
          <w:rFonts w:ascii="Palanquin Dark" w:hAnsi="Palanquin Dark" w:eastAsia="Palanquin Dark" w:cs="Palanquin Dark"/>
        </w:rPr>
        <w:t>पृष्टकामोन्नकामो द्वाविन्द्रियार्थी सनिं तथा। अन्नं ग्रामं च वाञ्छन्तोऽज्ञातरोगाश्च ये स्थिताः।। षष्ठेऽनुवाकं पशवः क्रमेणैषामुदीरिताः।। अथ सप्तमे ब्रह्मवर्चसकामादीनां यथायोगं पश्वन्तराणि विधातुं प्रस्तौति वषट्कार इति। वौषडित्यस्य मन्त्रस्याभिमानिदेवो वषट्कारः। तस्य गायत्र्या सह विरोधो ब्राह्मणान्तरे प्रसिध्दः इति वैशब्देन सूच्यते। छिन्नान्द्रा यत्रीशिरसो जलं रक्तं च निर्गतं ताभ्यामुभाभ्यामनेकविधा वशा उत्पन्नाः। ताश्च बृहस्पत्यादीनां परिग्रहेण प्रियाः संपन्नाः।। द्वाभ्यां वर्णाभ्यामुपेता द्विरूपा। बहुभिर्वर्णैरुपेता बहुरूपा। चतुर्थपर्याये भूमौ पतितं रसं वृथा विनष्टो मा भूदिति बृहस्पतिरभ्यगृहणात्। तस्यायमभिप्रायः</w:t>
      </w:r>
      <w:r>
        <w:rPr>
          <w:rFonts w:eastAsia="Palanquin Dark" w:cs="Palanquin Dark" w:ascii="Palanquin Dark" w:hAnsi="Palanquin Dark"/>
        </w:rPr>
        <w:t xml:space="preserve">- </w:t>
      </w:r>
      <w:r>
        <w:rPr>
          <w:rFonts w:ascii="Palanquin Dark" w:hAnsi="Palanquin Dark" w:eastAsia="Palanquin Dark" w:cs="Palanquin Dark"/>
        </w:rPr>
        <w:t>अथं रसो मम भोगाय भवत्वेव। उक्षवशो व्यर्थवीर्यो वृषभः। तत्राऽद्यं पशुं विधत्ते बार्हस्पत्यमिति। ब्रह्मवर्चस्यैहिकामुष्मिकपूजाहेतुत्वेन सारत्वाद्रससादृ</w:t>
      </w:r>
      <w:r>
        <w:rPr>
          <w:rFonts w:eastAsia="Palanquin Dark" w:cs="Palanquin Dark" w:ascii="Palanquin Dark" w:hAnsi="Palanquin Dark"/>
        </w:rPr>
        <w:t>-</w:t>
      </w:r>
      <w:r>
        <w:rPr>
          <w:rFonts w:ascii="Palanquin Dark" w:hAnsi="Palanquin Dark" w:eastAsia="Palanquin Dark" w:cs="Palanquin Dark"/>
        </w:rPr>
        <w:t>श्यमित्यभिप्रेत्य तत्साधनभूतां वशां प्रशंसति। छन्दसामिति। वशाया गायत्रीछन्दोरसत्वं व्याख्यातम्। गायत्री च सोमा</w:t>
      </w:r>
      <w:r>
        <w:rPr>
          <w:rFonts w:eastAsia="Palanquin Dark" w:cs="Palanquin Dark" w:ascii="Palanquin Dark" w:hAnsi="Palanquin Dark"/>
        </w:rPr>
        <w:t>-</w:t>
      </w:r>
      <w:r>
        <w:rPr>
          <w:rFonts w:ascii="Palanquin Dark" w:hAnsi="Palanquin Dark" w:eastAsia="Palanquin Dark" w:cs="Palanquin Dark"/>
        </w:rPr>
        <w:t>हरणेन च्छन्दोन्तरात्प्रशस्ता। तस्माद्वशा सर्वेषां छन्दसां सारः। तेन च्छन्दोरसेन वशारूपेणैहिकामुष्मिकपूजाहेतुतया रसरूपं ब्रह्मवर्चसमवरुन्धे द्वितीयं पशुं विधत्ते मैत्रावरुणीमिति। मित्रस्य सूर्यत्वादह्रस्तदयित्वम्। अन्धकारेणाऽऽवरण हेतुत्वाद्रात्रेर्वारुणत्वम् ष्टेर्द्रवत्वादोषन्याध्युत्पादकत्वेन सारत्वाच्च रसोपमानम्। तमेव द्वितीयं पशुं फलान्तराय विधत्ते—मैत्रावरुणीमिति। अहोरात्रपरित्यागेन यथा वृष्टिर्न संभवति तथा प्रजोत्पत्तिरपि न संभवति। ततस्तयोर्वृष्टिसाधनत्ववत्पजोत्पत्तिसाधनत्वमपि द्रष्टव्यम्। तृतीयं पशुं विधत्ते वैश्वदेवीमिति। अन्नस्य सर्वदेवभोज्यत्वाद्वैश्वदेवत्वं</w:t>
      </w:r>
      <w:r>
        <w:rPr>
          <w:rFonts w:eastAsia="Palanquin Dark" w:cs="Palanquin Dark" w:ascii="Palanquin Dark" w:hAnsi="Palanquin Dark"/>
        </w:rPr>
        <w:t xml:space="preserve">, </w:t>
      </w:r>
      <w:r>
        <w:rPr>
          <w:rFonts w:ascii="Palanquin Dark" w:hAnsi="Palanquin Dark" w:eastAsia="Palanquin Dark" w:cs="Palanquin Dark"/>
        </w:rPr>
        <w:t>जीवनहेतुत्वेन सार स्वाद्रससाम्यम्। तमेव पशुं फलान्तराय विधसे वैश्वदेवीमिति। सजातानां भ्रात्रादीनां भृत्यादीनां च बहुत्वेन देवतासाम्येव वैश्वदेवत्वं स्धाम्युपकारित्वेन च रससादृश्यम्। चतुर्थं पशुं विधत्ते बार्हस्पत्यमिति। वशत्वविशेषणं प्रशंसति बशं वा इति। उक्षेति यदेष वशं चरति धेनुभिः सहैवारण्ये गत्वा पुनस्तासामेव पृष्ठतो गृहेष्बागच्छतीति तस्य गोवशवाचित्वम्। ब्रह्मवर्चसमपीन्द्रियनियमनोपेतत्वाद्वश इव स्वाधीनपदार्थं इव भवति। पञ्चमं पशुं विधत्ते रौद्रीमिति। रुद्राध्याये नीलग्रीवो विलोहित इति रुद्रस्य विशेषेण लोहितत्वं भूयते रोहिणी द्रदेवताका। पूर्ववच्चोदकप्राप्तमपवदितुं विधत्ते स्फ्यो यूप इति।। इति श्रीमत्सायणाचार्यविरचिते माधवीये वेदार्थप्रकाशे कृष्णयजुर्वेदीयतैत्तिरीयसंहिताभाष्ये द्वितीयकाण्डे प्रथमप्रपाठके द्वितीयोऽनुवाकः ।। २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2.1.8</w:t>
        <w:tab/>
        <w:t>(</w:t>
      </w:r>
      <w:r>
        <w:rPr>
          <w:rFonts w:ascii="Palanquin Dark" w:hAnsi="Palanquin Dark" w:eastAsia="Palanquin Dark" w:cs="Palanquin Dark"/>
        </w:rPr>
        <w:t>अथ द्वितीयकाण्डे प्रथमप्रपाठकेऽष्टमोनुवाकः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ब्रह्मतेजः प्रजांवृष्टिमन्नं ग्रामं तथा पुनः। ब्रह्मतेजोभिचारं च वाञ्छतां पशवः श्रुताः।। तानेतान्पशून्सप्तमेनुवाके विधायष्टमे पुनर्ब्रह्मवर्चसकामादीनां पश्वन्तराणि विधास्यन्नादौ कस्यचित्पशोर्विधानाय प्रस्तौति असावादित्य इति। आदित्यविषये बहवः प्रायश्चित्तयः कल्पयुगादिभेदेन व्यवस्थापनीयाः। विधत्ते यो ब्रह्मवर्चसकाम इति। खादिरं बाधितुं विधत्ते बैल्षो यूपो भवतीति। श्रीसूक्तेन बिल्वोत्पत्तिराम्नायते“आदित्यवर्णे तपसोधि जातो वनस्पतिस्तव वृक्षोथ बिल्वः” इति। अस्यामर्थः हे आदित्यवर्णे लक्ष्मि प्रथममुत्पन्नस्यादित्यस्य तपसः संतापरूपात्मकाशादध्यूर्ध्वं तव प्रियो बिल्ववृक्षो जात इति। ततः सौर्या वशाया बैल्वे यूपे सति सूर्यबिल्वयोः सहोदरत्वात्सयोनित्वम्। तेन च ब्रह्यवर्चसमपि सयोन्येव संपद्यते। स्वपित्रादीना यरयां वेदशाखायामध्ययनानुष्ठानादिप्रवृत्तिस्तत्रैव स्वस्यापि प्रवृत्तिर्ब्रह्मवर्चसस्य सयोनित्वम्। अभिचरतः कवित्पशुं विधत्ते</w:t>
      </w:r>
    </w:p>
    <w:p>
      <w:pPr>
        <w:pStyle w:val="Normal"/>
        <w:rPr/>
      </w:pPr>
      <w:r>
        <w:rPr>
          <w:rFonts w:ascii="Palanquin Dark" w:hAnsi="Palanquin Dark" w:eastAsia="Palanquin Dark" w:cs="Palanquin Dark"/>
        </w:rPr>
        <w:t>ब्राह्मणस्पत्यामिति। पिड़्गलवर्णकर्णयुक्ता बभ्रुकर्णी। तस्य पशोः प्राच्याड़्गं पुरोडाशं विधत्ते वारुणामिति। एतदनुष्ठानेन भ्रातृव्यस्य प्रथमं रोगमुत्पाद्य पश्चातब्रह्मणा ब्रह्मणस्पतिदेवताकेन कर्मणा हिनस्ति। ब्रह्मणश्चतुर्मुखस्य हैमवर्णत्वाद्वभ्रुकर्ण्या ब्रह्मरूपत्वमित्यभिप्रेत्य पशुविशेषणं प्रशंसवि</w:t>
      </w:r>
    </w:p>
    <w:p>
      <w:pPr>
        <w:pStyle w:val="Normal"/>
        <w:rPr/>
      </w:pPr>
      <w:r>
        <w:rPr>
          <w:rFonts w:eastAsia="Palanquin Dark" w:cs="Palanquin Dark" w:ascii="Palanquin Dark" w:hAnsi="Palanquin Dark"/>
        </w:rPr>
        <w:t>"</w:t>
      </w:r>
      <w:r>
        <w:rPr>
          <w:rFonts w:ascii="Palanquin Dark" w:hAnsi="Palanquin Dark" w:eastAsia="Palanquin Dark" w:cs="Palanquin Dark"/>
        </w:rPr>
        <w:t>बरुभ्कर्णीति। पूर्ववच्चोदकप्राप्तं बाधितुं विधत्ते स्फ्यो यूप इति। अग्निष्टोमादिमहायज्ञप्राप्तिकामिनः पशुं विधत्ते वैष्णवमिति। राजसूये वैष्णवं त्रिकपालं वामनो दक्षिणेत्युक्तत्वाद्वामनस्य विष्णुदेवत्यत्वम्। विधत्त त्वाष्ट्रं वडवमिति। यथा मनुष्येषु यत्र क्वापि पुंसः स्तनवृध्द्यां सत्यां श्मश्रुनिर्गमनात्पाग्योषित्वभ्रमो भवति तद्वदश्वेष्वपि केनाप्यवयवसंनिवेशविशेषेण यस्मिन्पुंस्येवाश्वे योषित्वबुद्धिरितरेषामश्वानां भवति। अत एव ते तेश्वास्तदा तदा तमश्वमारोहन्ति सोयमिदृशोश्वो वडवः। स च त्वष्टुः प्रियः। रेतसः सिक्तस्य त्वष्टा रूपाणि विकरोतीति श्रुतत्वान्मिथुनप्रजयनयितृत्वम्। पशुविशेषणं प्रशंसति प्रजा हि वा इति। यदा स्त्रीलक्षणदर्शनेनास्मिन्पशौ स्त्रीत्वबुद्ध्या प्रजाः पशवश्च प्रविशन्ति</w:t>
      </w:r>
      <w:r>
        <w:rPr>
          <w:rFonts w:eastAsia="Palanquin Dark" w:cs="Palanquin Dark" w:ascii="Palanquin Dark" w:hAnsi="Palanquin Dark"/>
        </w:rPr>
        <w:t xml:space="preserve">, </w:t>
      </w:r>
      <w:r>
        <w:rPr>
          <w:rFonts w:ascii="Palanquin Dark" w:hAnsi="Palanquin Dark" w:eastAsia="Palanquin Dark" w:cs="Palanquin Dark"/>
        </w:rPr>
        <w:t>तत्र प्रजान प्रवेशो नामापत्योत्पत्तये प्रौढं समीचीनमश्वमानीय तत्रारोहयितृत्वाय प्रवृत्तिः</w:t>
      </w:r>
      <w:r>
        <w:rPr>
          <w:rFonts w:eastAsia="Palanquin Dark" w:cs="Palanquin Dark" w:ascii="Palanquin Dark" w:hAnsi="Palanquin Dark"/>
        </w:rPr>
        <w:t xml:space="preserve">, </w:t>
      </w:r>
      <w:r>
        <w:rPr>
          <w:rFonts w:ascii="Palanquin Dark" w:hAnsi="Palanquin Dark" w:eastAsia="Palanquin Dark" w:cs="Palanquin Dark"/>
        </w:rPr>
        <w:t>पशूनां प्रवेशो नाम योषित्वभ्रान्त्या तदारोहृणम्</w:t>
      </w:r>
      <w:r>
        <w:rPr>
          <w:rFonts w:eastAsia="Palanquin Dark" w:cs="Palanquin Dark" w:ascii="Palanquin Dark" w:hAnsi="Palanquin Dark"/>
        </w:rPr>
        <w:t xml:space="preserve">, </w:t>
      </w:r>
      <w:r>
        <w:rPr>
          <w:rFonts w:ascii="Palanquin Dark" w:hAnsi="Palanquin Dark" w:eastAsia="Palanquin Dark" w:cs="Palanquin Dark"/>
        </w:rPr>
        <w:t>अथ तदानीं प्रजापशुप्रवृत्तेरेष स्वतः पुमानमपि सन्स्त्रीनामधारी वडवो भवति। तदालम्भनेन साक्षादेव शीघ्रमेव प्रजापशून्प्राप्नोति। परकीयसेनायामीदृशमेव शूरसमं हनिष्यामीति स्वामिनोग्रे यः प्रतिज्ञां कर्तृमिच्छति तस्य पशुं विधत्ते। यद्वा संधिकामिनः पशुं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मैत्र श्वेतमिति। एनं प्रतिज्ञावन्तं मित्रेण कार्यसाधकेन सहकारिणा संनयति योजयति। यजमानेन यूपः संमित इति प्रकृतौ यच्छ्रुतं तदपवदितुं परिमाणाधिक्यं विधत्त विशालो भवतीति। एनं प्रतिज्ञाकारिणं व्यवसाययत्येव धैर्यमुत्पाद्य स्वकार्यनिश्चयवन्तमेव करोति। अथवैनं संधिकामिनं संधिघटकत्वेन परो राजामित्रमेवेत्येतादृशं निश्चयवन्तं करोति। विधत्ते प्राजापत्यमिति। सर्वस्रष्टृत्वेन वृष्टेरपि स्रष्टृत्वात्तदीशितृत्वम्। धनच्छन्ने सवितरि तीव्रवृष्टिवेलायामन्धकाराभाससादृश्यमन्ति</w:t>
      </w:r>
      <w:r>
        <w:rPr>
          <w:rFonts w:eastAsia="Palanquin Dark" w:cs="Palanquin Dark" w:ascii="Palanquin Dark" w:hAnsi="Palanquin Dark"/>
        </w:rPr>
        <w:t xml:space="preserve">, </w:t>
      </w:r>
      <w:r>
        <w:rPr>
          <w:rFonts w:ascii="Palanquin Dark" w:hAnsi="Palanquin Dark" w:eastAsia="Palanquin Dark" w:cs="Palanquin Dark"/>
        </w:rPr>
        <w:t>तदभिप्रेत्य पशुविशेषणं प्रशंसति कृष्णो भवतीति। कृत्स्नशरीरे कार्ष्ण्यप्राप्तावुदराद्यधस्तनप्रदेशविशेषेषश्वैत्यमिश्रणं विधत्ते शबलो भवतीति। श्वैत्यस्य मालिन्यविन्यविरोधित्वाद्विद्युत्साम्यम्। कर्णसमीप एवावनतशृङ्गत्वं विधत्ते अवाशृङ्गो भवतीति। अधोमुखत्वेन वृष्टिधारासमत्वं द्रष्टव्यम्।। इति श्रीमत्सायणचार्यविरचिते माधवीये वेदार्थप्रकाशेकृष्ण</w:t>
      </w:r>
      <w:r>
        <w:rPr>
          <w:rFonts w:eastAsia="Palanquin Dark" w:cs="Palanquin Dark" w:ascii="Palanquin Dark" w:hAnsi="Palanquin Dark"/>
        </w:rPr>
        <w:t>"</w:t>
      </w:r>
    </w:p>
    <w:p>
      <w:pPr>
        <w:pStyle w:val="Normal"/>
        <w:rPr/>
      </w:pPr>
      <w:r>
        <w:rPr>
          <w:rFonts w:ascii="Palanquin Dark" w:hAnsi="Palanquin Dark" w:eastAsia="Palanquin Dark" w:cs="Palanquin Dark"/>
        </w:rPr>
        <w:t>यजुर्वेदीयैत्तिरीयसंहिताभाष्ये द्वितीयकाण्डे प्रथमप्रपाठके अष्टमोऽनुवाकः ।। ८।।</w:t>
      </w:r>
    </w:p>
    <w:p>
      <w:pPr>
        <w:pStyle w:val="Normal"/>
        <w:rPr>
          <w:rFonts w:ascii="Palanquin Dark" w:hAnsi="Palanquin Dark" w:eastAsia="Palanquin Dark" w:cs="Palanquin Dark"/>
        </w:rPr>
      </w:pPr>
      <w:r>
        <w:rPr>
          <w:rFonts w:eastAsia="Palanquin Dark" w:cs="Palanquin Dark" w:ascii="Palanquin Dark" w:hAnsi="Palanquin Dark"/>
        </w:rPr>
        <w:t>2.1.9</w:t>
        <w:tab/>
        <w:t>(</w:t>
      </w:r>
      <w:r>
        <w:rPr>
          <w:rFonts w:ascii="Palanquin Dark" w:hAnsi="Palanquin Dark" w:eastAsia="Palanquin Dark" w:cs="Palanquin Dark"/>
        </w:rPr>
        <w:t>अथ द्वितीयकाण्डे प्रथममपाठके नवमोऽनुवाकः</w:t>
      </w:r>
      <w:r>
        <w:rPr>
          <w:rFonts w:eastAsia="Palanquin Dark" w:cs="Palanquin Dark" w:ascii="Palanquin Dark" w:hAnsi="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अन्नाद्यकामादिनां पशुंविधिः</w:t>
      </w:r>
      <w:r>
        <w:rPr>
          <w:rFonts w:eastAsia="Palanquin Dark" w:cs="Palanquin Dark" w:ascii="Palanquin Dark" w:hAnsi="Palanquin Dark"/>
        </w:rPr>
        <w:t>))</w:t>
      </w:r>
      <w:r>
        <w:rPr>
          <w:rFonts w:ascii="Palanquin Dark" w:hAnsi="Palanquin Dark" w:eastAsia="Palanquin Dark" w:cs="Palanquin Dark"/>
        </w:rPr>
        <w:t>ब्रह्मतेजोभिचारं च यज्ञप्राप्तिं तथा पशून्। समयं च तथा वृष्टी वाञ्छतां पशवः श्रुताः।। तान्पशूनष्टमेनुवाके विधायार्थे नवमेन्नद्यकामादीनां पशून्विधित्सुरादौ कं चित्पशुं विधातुं प्रस्तौति वरुणमिति। सुषुवाणं। सोमभिषवं कृतवन्तम्। विधत्ते यमलमिति। धनिकः पुमानत्तुं योग्याय शाल्यन्नपायसादिभोज्याय समर्थो पि संविधातृमनुष्याभावादिना तन्न प्राप्नुयात्तस्यायं पशुः। वरुणः पर्जन्य मुखेन प्रकाशमावृत्य कार्ष्ण्य संपादयति। ततोस्य पशुवर्णस्य वरुणदेवत्यत्वम्। द्विपशुकं कर्म विधत्ते मैत्र श्वेतमिति—संधिशब्द कालपरत्वेन देशपरत्वेन च द्वेधा सूत्रकारो व्याख्यातवान्—“अपां चौषधीनां च संधाविति प्रावृषि शरत्प्रतिपत्तौ वापि वापा चौषधीनां च संधौ ” इति। ऋत्वोर्मध्ये नदीक्षेत्रयोर्मध्य इति तस्यार्थः। ओषधीनामुपकारकत्वेन मित्रसंबन्धित्वम्। संधौ प्रयोग उभयरसोपजीवनेन प्रशस्तः। एतदेवाभिप्रेत्य संधिं प्रशंसति अपां चौषधीनामिति। यूपस्य शाखाद्वयं विधत्ते विशाख इति। विविधे शाखे यस्यायौ विशाखः। तदिदं सूत्रकारो दर्शयति“विशाखोयूप इति यदूर्ध्वं रशनायास्तद्विशाखं यद्वोपर्युमे शाखे अष्टाश्री सचषाले स्याताम् ” इति। दीर्घरोगिणो द्विपशुकं कर्म विधत्ते मैत्र श्वेतमिति। मित्रो हि कूरं वरुणं शान्तं करोति। स च वरुणपाशान्मोचयति। तयोः पृथगुपक्रमः। पुष्टिकामस्य पशुं विधातुं प्रस्तौति देवा वा इति। प्रजापशुसमृद्धिः पुष्टिः। सा च मनुष्यमिथुने पशुमिथुने च संभवतीत्येवं देवा उपायमपश्यन्। दृष्ट्वा च तस्यां पुष्टौ सभ्यग्राधयितुं शक्ता नाभूवन्। तदानीमश्विनावूचतुः—आवयोरेवेषा पुष्टीः संबन्धिनी। तस्मादेतस्यां पुष्टावावाभ्यां विना मा वदध्यं संभाषणमेव मा कुरुतेति। तस्मात्सा पुष्टीरश्विनोरधीनाभवत्। विधत्ते यः पुष्टिकाम इति। एकस्मिन्गर्भे सह जातौ यसौ। तयोर्मध्ये या स्त्री सा यंसी।। इति श्रीमत्सायणाचार्यविरचिते माधवीये वेदार्थप्रकाशे कृष्णयजुर्वेदीय तैत्तिरीयसंहिताभाष्ये द्वितीयकाण्डे प्रथमप्रपाठकेनवमोऽनुवाकः ।।९।।</w:t>
      </w:r>
    </w:p>
    <w:p>
      <w:pPr>
        <w:pStyle w:val="Normal"/>
        <w:rPr>
          <w:rFonts w:ascii="Palanquin Dark" w:hAnsi="Palanquin Dark" w:eastAsia="Palanquin Dark" w:cs="Palanquin Dark"/>
        </w:rPr>
      </w:pPr>
      <w:r>
        <w:rPr>
          <w:rFonts w:eastAsia="Palanquin Dark" w:cs="Palanquin Dark" w:ascii="Palanquin Dark" w:hAnsi="Palanquin Dark"/>
        </w:rPr>
        <w:t>2.1.10</w:t>
        <w:tab/>
        <w:t>"(</w:t>
      </w:r>
      <w:r>
        <w:rPr>
          <w:rFonts w:ascii="Palanquin Dark" w:hAnsi="Palanquin Dark" w:eastAsia="Palanquin Dark" w:cs="Palanquin Dark"/>
        </w:rPr>
        <w:t>अथ द्वितीकाण्डे प्रथमप्रपाठके दशमोऽनुवाकः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काम्येष्टियाज्यापुरोनुवाक्याविधानम्</w:t>
      </w:r>
      <w:r>
        <w:rPr>
          <w:rFonts w:eastAsia="Palanquin Dark" w:cs="Palanquin Dark" w:ascii="Palanquin Dark" w:hAnsi="Palanquin Dark"/>
        </w:rPr>
        <w:t xml:space="preserve">] </w:t>
      </w:r>
      <w:r>
        <w:rPr>
          <w:rFonts w:ascii="Palanquin Dark" w:hAnsi="Palanquin Dark" w:eastAsia="Palanquin Dark" w:cs="Palanquin Dark"/>
        </w:rPr>
        <w:t>अन्नाद्यमन्नमात्रं च वाञ्छतौ दीर्घरोगवान्। पुष्टीकामश्च नवम एतेषां पशवः श्रुताः।। अथ दशमेनुवाके नैमित्तिकाः पशवो विधातव्याः। तत्र दुर्ब्राह्मणस्य सोम पानेच्छां निमित्तीकृत्य पशुं विधत्ते आश्विनमिति। मलिनश्वैत्यं धूम्रत्वम। ललाटे शौक्ल्येन लाञ्छितोवशिष्टे शरीरे धूम्रवर्णः पशुरश्विनोः प्रियः। दुर्बाह्मणलक्षणं बौधायन आह “यस्य वेदश्च वेदी च विच्छिद्येते त्रिपुरुषम्।” स बै दुर्बाह्मणो नाम यश्चैव वृषलीपतिः” इति। पूर्वोक्तपुनरुत्सृष्टपशौ यो ब्राह्मणः तृतीयादित्युक्तत्वादीदृशो दुर्बाह्मणो नाधिकारी। अब तु सोमपाने श्रध्दालुत्वेनेच्छावत्वे सति दुर्बाह्मणोधिक्रियते। आश्विनग्रहब्राह्मणे तौ देवा अब्रुवन्नपूतौ वा इमौ मनुष्यचरा भिषजा इत्युक्तत्वादपूतयोरितरदेववत्सेमपातृत्वं नास्ति। वश्चाद्यज्ञस्य च्छिन्नं शिरःप्रतिसंधाय तेन तुष्टेभ्यो देवेभ्यः सोमग्रहं लब्धवन्ती। तदपि तत्रैवाम्रातम—“तौ बहिष्पवमानेन पवयित्वा ताभ्यामेतमाश्विनमगृह्णन्” इति। अतः समानशीलत्वाद्दुब्राह्मणस्य सोमं पिपासोरश्विनौ देवता। पशोर्घूम्रत्ववर्णेन दौर्ब्राह्मण्यलक्षण धूम्रिमाणं मालिन्यमस्मादपहन्ति। ललाटे शौक्ल्येनास्मिन्मुखद एव मुख्यमेव ब्रह्मवर्चसलक्षणं तेजो धत्ते। मिथ्यापवादं निमित्तीकृत्य कंचित्पशुं विधत्ते वायव्यमिति। गोभिः सहारण्ये चरितुं गताद्वृषभात्कस्यांचिन्मृग्यामुत्पन्नो गोमृगः। उभयलक्षणदर्शनात्तथात्वं निश्चेयम्। कश्चित्पुरुषो ब्राह्मणं न हतवांस्तथाशङ्रकया तादृशं यं पुरुषं जना ब्रह्महेत्यपवदेयुस्तस्यायं पशुः। यद्यप्यस्य पुरुषस्य ब्रह्महत्याप्रयुक्तो नरको नास्ति तथाप्यपूता वागृच्छत्येतं निन्दारूपा वाक् शङकितैर्जनैः क्रियमाणा प्राप्नोत्येव। तामेव निन्दां निमित्तीकृत्यैव विहितो गोमृगो मुख्यो ग्राम्यो न भवति। मृग्यामुत्पन्नत्वात्। नापि मुख्य आरण्यो वृषभदुत्पन्नत्वात्। अभिशस्तस्य ग्रामे नास्ति वासो बन्धुभिः सह व्यवहाराभावात्। नापि वानप्रस्थादिवदरण्ये ग्रामवासित्वात्। देवानांमध्ये वायोः पवित्रत्वं द्रव्यशुध्दिहेतुत्वादवगम्यते। तच्च याज्ञवल्येन स्मर्यते “रथ्याकर्दमतोयानि स्पृष्टान्यन्त्यश्ववायसैः । मरुतार्केण शुध्यति पक्केष्टकचितानि च” इति। अनुष्ठितेप्यस्मिन्पशौ निन्दां केचिल्लौकिका न परित्यजन्तीतिचेत्तर्हि निदन्तु नाम ते। तथाप्यसावभिज्ञैः शिष्टैर्व्यवहार्य एव। सोमयागमध्य आश्विनशस्त्रकाले सूर्यानाविर्भावं निमित्तीकृत्य कंचित्पशुं विधत्ते पराचिति। अग्निर्होता गृहपतिः स राजेत्यादिकं सहस्रसंख्याकामिऋग्भिरुपेतं शस्त्रमाश्विनम्। तच्चातिरात्रयागे रात्रिपर्यायनामकेषु शस्त्रेषु पठितेषूषःकालात्प्राग्वेला यामारब्धव्यम्। तस्मिञ्शस्त्रे शस्यमाने सति सूर्य उदित्वा मेघाद्यावरणमन्तरेण यदाविर्भवेत्तदा नायं पशुरपेक्षितः। यस्य यजमानस्य तदानीं नाविर्भवेदेतस्मै यजमानायेयं रात्रिर्व्युच्छन्ती प्रभातं प्राप्नुवती सती न सम्यक्प्राप्नोति। किंतु पराची व्युच्छती पराङ्मुखी तस्मिन्नपरक्ता सती प्रभातं प्राप्नोति। तदानीमयं यजमानः प्रकाशविरुध्दं नमः स्वर्गविरोधिनं पाप्मानं च प्रविशति। तादृशस्यायं पशुः</w:t>
      </w:r>
      <w:r>
        <w:rPr>
          <w:rFonts w:eastAsia="Palanquin Dark" w:cs="Palanquin Dark" w:ascii="Palanquin Dark" w:hAnsi="Palanquin Dark"/>
        </w:rPr>
        <w:t xml:space="preserve">, </w:t>
      </w:r>
      <w:r>
        <w:rPr>
          <w:rFonts w:ascii="Palanquin Dark" w:hAnsi="Palanquin Dark" w:eastAsia="Palanquin Dark" w:cs="Palanquin Dark"/>
        </w:rPr>
        <w:t>स च बहुरूपश्चित्रवर्णः। प्रतीची संमुखी तस्मिन्ननुरक्तेत्यर्थः। तेन पशुना तमः पाप्मानं चापहन्ति।। इति श्रीमत्सायणाचार्यविरचिते माधवीये वेदार्थप्रकाशे कृष्णयजुर्वेदीय तैत्तिरीयसंहिताभाष्ये द्वितीयकाण्डे प्रथमप्रपाठके दशमोनुवाकः।।१०।।</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2.1.11</w:t>
        <w:tab/>
        <w:t>"(</w:t>
      </w:r>
      <w:r>
        <w:rPr>
          <w:rFonts w:ascii="Palanquin Dark" w:hAnsi="Palanquin Dark" w:eastAsia="Palanquin Dark" w:cs="Palanquin Dark"/>
        </w:rPr>
        <w:t>अथ द्वितीयकाण्डे प्रथमप्रपाठके एकादशोनुवाकः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ascii="Palanquin Dark" w:hAnsi="Palanquin Dark" w:eastAsia="Palanquin Dark" w:cs="Palanquin Dark"/>
        </w:rPr>
        <w:t xml:space="preserve">दौर्ब्राह्मण्यभिशापौ च सूर्योविर्भाववर्जनम्। निर्मितीकृत्य दशमे पशवः समुदीरिताः।। तैरतैर्दशाभिरनुवाकैः काम्यपशवः समापिताः। अथैकादशेनुवाके काम्येष्टि याज्या </w:t>
      </w:r>
      <w:r>
        <w:rPr>
          <w:rFonts w:eastAsia="Palanquin Dark" w:cs="Palanquin Dark" w:ascii="Palanquin Dark" w:hAnsi="Palanquin Dark"/>
        </w:rPr>
        <w:t>(</w:t>
      </w:r>
      <w:r>
        <w:rPr>
          <w:rFonts w:ascii="Palanquin Dark" w:hAnsi="Palanquin Dark" w:eastAsia="Palanquin Dark" w:cs="Palanquin Dark"/>
        </w:rPr>
        <w:t>पुरोनुवाक्य</w:t>
      </w:r>
      <w:r>
        <w:rPr>
          <w:rFonts w:eastAsia="Palanquin Dark" w:cs="Palanquin Dark" w:ascii="Palanquin Dark" w:hAnsi="Palanquin Dark"/>
        </w:rPr>
        <w:t xml:space="preserve">) </w:t>
      </w:r>
      <w:r>
        <w:rPr>
          <w:rFonts w:ascii="Palanquin Dark" w:hAnsi="Palanquin Dark" w:eastAsia="Palanquin Dark" w:cs="Palanquin Dark"/>
        </w:rPr>
        <w:t xml:space="preserve">उच्यन्ते। तस्मिंश्च काम्येष्टिकाण्डे पूर्वोदाहृतात्सोमारौद्रचरोरूर्ध्वं द्विहृविष्का काचिदिष्टिरेवमाम्नायते ‘ऐन्द्रमेकादशकपालं निर्वपेन्मारुत सप्तकपालं ग्रामकाम इन्द्रं चैव मरुतश्च स्वेन भागधेयेनाप धावति त एवास्मै सजातान्प्र यच्छन्ति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प्रकृतौ सह प्रयुज्येमानयोरपि द्वयोः पुरोडाशयोरेकस्मिन्नेवाधिश्रयणम्। इह तु तद्वाधितुं विधत्ते “आहवनीय ऐन्द्रमधि श्रयति गार्हपत्ये मारुतं पापवस्यसस्य विधृत्यै”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पापेन वस्यसं वसुमत्तरं पापवस्यसं पापाधिक्यापेतमित्यर्थः मरुतामुग्रदेवत्वात्तदीयं हविः पापवस्यसम्। ऐन्द्रस्य तद्धविषो विभागेनावधाणार्थं भिन्नाग्नावधिश्रयणम तत्रत्यकपालसंख्यां प्रशंसति “सप्तकपालो मारुतो भवति सप्तगणा वै मरुतो गणश एवास्मै सजातानवरुन्धे”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ईदृङ्गचेत्यादिनोक्ताः सप्तसंख्याका मरुत एको गणः। तथाविधाश्च गणाः सप्तसंख्याकाः। तेषां हविष्प्रदानेन गणशो बहुविधगणरूपान्भ्रातृमित्रभृत्यदीनवरुन्धे। प्रकृतौ सामिधेनीसंघानुवचनात्प्रागेव हविरासादनं</w:t>
      </w:r>
      <w:r>
        <w:rPr>
          <w:rFonts w:eastAsia="Palanquin Dark" w:cs="Palanquin Dark" w:ascii="Palanquin Dark" w:hAnsi="Palanquin Dark"/>
        </w:rPr>
        <w:t xml:space="preserve">, </w:t>
      </w:r>
      <w:r>
        <w:rPr>
          <w:rFonts w:ascii="Palanquin Dark" w:hAnsi="Palanquin Dark" w:eastAsia="Palanquin Dark" w:cs="Palanquin Dark"/>
        </w:rPr>
        <w:t xml:space="preserve">तदपवदितुं विधत्ते “अनूच्यमान आ सादयति विशमेवास्मा अनुवर्त्मानं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अत्र सूत्रकारः “ऐन्द्रमासादयति सामिधेनीप्वनूच्यमानासु मारुतम्” इति। यजमानास्यानुकूलं वर्त्म वर्तन यस्या विशः सेयमनुवर्त्मा। अनयोरुभयोर्हविषोर्याज्यानुवाक्यानां पूर्वकाण्ड एव समाम्नातानां प्रतीकानु दाहरतिइन्द्र व इति। प्रथमं युग्मं षष्ठप्रपाठकस्यान्त्यानुवाके पठितम्। द्वितीयं युग्मं यु पञ्चमप्रापठकस्यान्त्यानुवाके पठितम्। तदर्थस्तु तत्रैव द्रष्टव्यः।</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उक्तामेवेष्टिं फलान्तराय विधत्ते “एतामेव निर्वपेद्यः कामयेत क्षत्त्राय च विशे च समदं दध्यामित्यैन्द्रस्यवद्यन्ब्रूयादिन्द्रायानु ब्रूहित्याश्राव्य ब्रूयान्मरुतो यजेति मारुतस्यावद्यन्ब्रूयान्मरुद्भयोनु ब्रूहित्याश्राव्य ब्रूयादिन्द्रं यजेति स्व एवैभ्यो भागधेये समदं दधाति वितृ हाणास्तिष्ठन्ति”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मदेन सह वर्तत इति समदः कलहः। राज्ञः प्रजायाश्च परस्परं कलहं कुर्यामिति कामयितुरियामिष्टिः। अस्यामिष्टावयं प्रकृतेर्विशेषः – प्रकृतावाग्नेययस्यावदानकाले पुरोनुवाक्याप्रैषमुक्त्वा तदाश्रावणादूर्ध्वमाग्नेययाज्याया एव प्रैषं वदेत्</w:t>
      </w:r>
      <w:r>
        <w:rPr>
          <w:rFonts w:eastAsia="Palanquin Dark" w:cs="Palanquin Dark" w:ascii="Palanquin Dark" w:hAnsi="Palanquin Dark"/>
        </w:rPr>
        <w:t xml:space="preserve">, </w:t>
      </w:r>
      <w:r>
        <w:rPr>
          <w:rFonts w:ascii="Palanquin Dark" w:hAnsi="Palanquin Dark" w:eastAsia="Palanquin Dark" w:cs="Palanquin Dark"/>
        </w:rPr>
        <w:t xml:space="preserve">न तु देवतान्तरयाज्यायाः । सह त्वन्यविषयोनुवाक्याप्रैषोन्यविषयश्च याज्याप्रैष इति। एवं च सत्येभ्य इन्द्रमरुद्भ्यः स्वस्वभागे कलहं कृतवान्भवति। तदीयकलहानुसारेण राजा विशश्च वितृंहाणा विशेषेण परस्परं हिंसां कुर्वाणास्तिष्ठन्ति। कलहसमाधानकामस्य तामेवेष्टीं विधत्ते “एतामेव निर्वपेद्यः कामयेत कल्पेरन्निति यथादेवतमवदाय यथादेवतं यजेभ्दागधेयेनैवैनान्यथायथं कल्पयति कल्पन्त एव”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कल्पेरन्परस्परकलहरहिता भवेयुः। एतानिन्द्रमरुतः स्वस्वभागभाजिनः कल्पयति। तथा सति राजा विशश्च कल्पन्त एव कलहरहिता स्निग्धा भवन्त्येव। एतयोः कलहतत्समाधानार्थेष्ट्योः पूर्वोदाहृता एव याज्यानुवाक्याः । इष्ट्यन्तरं विधत्ते “ऐन्द्रमेकादशकपालं निर्वपेद्वैश्वदेवं द्वादशकपालं ग्रामकाम इन्द्रं चैव विश्वाश्च देवान्त्स्वेव भागधेयेनेप धावति त एवास्मै सजातान्प्र यच्छति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प्रकृतौ हविर्द्वयस्य सहावदानं नास्ति। अत्र तु तद्विधते “ऐन्द्रस्यावदाय वैश्वदेवस्याव द्येदयैन्द्रस्योपरिष्टादिन्द्रियेणैतास्मा उभयतः सजातान्परि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द्विर्हाविषोवद्यतीति श्रुतत्वादकेकस्य हविषो द्विर्द्विरवदान सहकर्तव्यम्। तथा सत्यत्र सकृदैन्दमवदाय ततो वैश्वदेवं द्विरवद्येत्पुनरप्युपरिष्टादैन्द्रमवद्येत। एवं सति यजमानार्थ सजातान्ग्रामनिवासिनः सर्वानुभयोः पार्श्वयोरिन्द्रियसामर्थ्ययुक्तान्करोति। अथ दक्षिणाविशेषं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उपाधाय्यपूर्वयं वासो दक्षिणा सजातानामुपहित्यै”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वस्त्रस्योभयपार्श्वान्तयोरुपानीय स्थापनीयं रक्तसूत्रमुपाधाय्यं</w:t>
      </w:r>
      <w:r>
        <w:rPr>
          <w:rFonts w:eastAsia="Palanquin Dark" w:cs="Palanquin Dark" w:ascii="Palanquin Dark" w:hAnsi="Palanquin Dark"/>
        </w:rPr>
        <w:t xml:space="preserve">, </w:t>
      </w:r>
      <w:r>
        <w:rPr>
          <w:rFonts w:ascii="Palanquin Dark" w:hAnsi="Palanquin Dark" w:eastAsia="Palanquin Dark" w:cs="Palanquin Dark"/>
        </w:rPr>
        <w:t>तच्च पूर्वमेवोपानयनकाले वस्त्रं याति प्रामोतीति पूर्वयम्</w:t>
      </w:r>
      <w:r>
        <w:rPr>
          <w:rFonts w:eastAsia="Palanquin Dark" w:cs="Palanquin Dark" w:ascii="Palanquin Dark" w:hAnsi="Palanquin Dark"/>
        </w:rPr>
        <w:t xml:space="preserve">, </w:t>
      </w:r>
      <w:r>
        <w:rPr>
          <w:rFonts w:ascii="Palanquin Dark" w:hAnsi="Palanquin Dark" w:eastAsia="Palanquin Dark" w:cs="Palanquin Dark"/>
        </w:rPr>
        <w:t xml:space="preserve">उपाधाय्यं पूर्वयं यस्मिन्वाससि तदुपाधाय्यपूर्वयम्। अत एव सूत्रकारः—“उपाध्यायपूर्वयं वासो दक्षिणा </w:t>
      </w:r>
      <w:r>
        <w:rPr>
          <w:rFonts w:eastAsia="Palanquin Dark" w:cs="Palanquin Dark" w:ascii="Palanquin Dark" w:hAnsi="Palanquin Dark"/>
        </w:rPr>
        <w:t>(</w:t>
      </w:r>
      <w:r>
        <w:rPr>
          <w:rFonts w:ascii="Palanquin Dark" w:hAnsi="Palanquin Dark" w:eastAsia="Palanquin Dark" w:cs="Palanquin Dark"/>
        </w:rPr>
        <w:t>णेति</w:t>
      </w:r>
      <w:r>
        <w:rPr>
          <w:rFonts w:eastAsia="Palanquin Dark" w:cs="Palanquin Dark" w:ascii="Palanquin Dark" w:hAnsi="Palanquin Dark"/>
        </w:rPr>
        <w:t xml:space="preserve">) </w:t>
      </w:r>
      <w:r>
        <w:rPr>
          <w:rFonts w:ascii="Palanquin Dark" w:hAnsi="Palanquin Dark" w:eastAsia="Palanquin Dark" w:cs="Palanquin Dark"/>
        </w:rPr>
        <w:t xml:space="preserve">चित्रात्तम” इत्यर्थः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सादृश्य वाससो दानं सजातानामुपहित्यै यजमान सेवायै संपद्यते। अस्यामिष्टौ पुरोनुवाक्यामाह—भरोष्बिन्द्रमिति। इन्द्रमग्न्यादिदेवां श्च भरेषु भ्रियमाणेषु संपाद्यमानेषु हविःषु हवामह आहवयामः। किमर्थं</w:t>
      </w:r>
      <w:r>
        <w:rPr>
          <w:rFonts w:eastAsia="Palanquin Dark" w:cs="Palanquin Dark" w:ascii="Palanquin Dark" w:hAnsi="Palanquin Dark"/>
        </w:rPr>
        <w:t xml:space="preserve">, </w:t>
      </w:r>
      <w:r>
        <w:rPr>
          <w:rFonts w:ascii="Palanquin Dark" w:hAnsi="Palanquin Dark" w:eastAsia="Palanquin Dark" w:cs="Palanquin Dark"/>
        </w:rPr>
        <w:t>सातये देवेभ्यो हविर्दानाय</w:t>
      </w:r>
      <w:r>
        <w:rPr>
          <w:rFonts w:eastAsia="Palanquin Dark" w:cs="Palanquin Dark" w:ascii="Palanquin Dark" w:hAnsi="Palanquin Dark"/>
        </w:rPr>
        <w:t xml:space="preserve">, </w:t>
      </w:r>
      <w:r>
        <w:rPr>
          <w:rFonts w:ascii="Palanquin Dark" w:hAnsi="Palanquin Dark" w:eastAsia="Palanquin Dark" w:cs="Palanquin Dark"/>
        </w:rPr>
        <w:t>स्वस्तये यजमानस्य श्रेयसे च। कीदृशमिन्द्रं</w:t>
      </w:r>
      <w:r>
        <w:rPr>
          <w:rFonts w:eastAsia="Palanquin Dark" w:cs="Palanquin Dark" w:ascii="Palanquin Dark" w:hAnsi="Palanquin Dark"/>
        </w:rPr>
        <w:t xml:space="preserve">, </w:t>
      </w:r>
      <w:r>
        <w:rPr>
          <w:rFonts w:ascii="Palanquin Dark" w:hAnsi="Palanquin Dark" w:eastAsia="Palanquin Dark" w:cs="Palanquin Dark"/>
        </w:rPr>
        <w:t>सुहवं सुखेनाह्वातुं शक्यम्। अहोमुचं पापान्मोचयितार</w:t>
      </w:r>
      <w:r>
        <w:rPr>
          <w:rFonts w:eastAsia="Palanquin Dark" w:cs="Palanquin Dark" w:ascii="Palanquin Dark" w:hAnsi="Palanquin Dark"/>
        </w:rPr>
        <w:t xml:space="preserve">, </w:t>
      </w:r>
      <w:r>
        <w:rPr>
          <w:rFonts w:ascii="Palanquin Dark" w:hAnsi="Palanquin Dark" w:eastAsia="Palanquin Dark" w:cs="Palanquin Dark"/>
        </w:rPr>
        <w:t>सुकृतं शोभनं हितं करोतीति सुकृतं</w:t>
      </w:r>
      <w:r>
        <w:rPr>
          <w:rFonts w:eastAsia="Palanquin Dark" w:cs="Palanquin Dark" w:ascii="Palanquin Dark" w:hAnsi="Palanquin Dark"/>
        </w:rPr>
        <w:t xml:space="preserve">, </w:t>
      </w:r>
      <w:r>
        <w:rPr>
          <w:rFonts w:ascii="Palanquin Dark" w:hAnsi="Palanquin Dark" w:eastAsia="Palanquin Dark" w:cs="Palanquin Dark"/>
        </w:rPr>
        <w:t>दैव्यं दिवि भवं</w:t>
      </w:r>
      <w:r>
        <w:rPr>
          <w:rFonts w:eastAsia="Palanquin Dark" w:cs="Palanquin Dark" w:ascii="Palanquin Dark" w:hAnsi="Palanquin Dark"/>
        </w:rPr>
        <w:t xml:space="preserve">, </w:t>
      </w:r>
      <w:r>
        <w:rPr>
          <w:rFonts w:ascii="Palanquin Dark" w:hAnsi="Palanquin Dark" w:eastAsia="Palanquin Dark" w:cs="Palanquin Dark"/>
        </w:rPr>
        <w:t xml:space="preserve">जनं जनयितारं वृष्टिद्वारेण सस्याद्युत्पादकम्। अत्र पूर्वार्धस्येन्द्रविषयत्वादुत्तरार्धस्येतरबहुदेवविषयत्वाच्च हविर्द्वयस्यैकैव पुरोनुवाक्या। तत्रैव याज्यामाहममत्तु न इति। परितः सर्वतो जेमनं भक्षणं यस्याग्नेः सोयं परिज्मा। स च नोस्मन्ममत्तु हर्षयतु। वासरस्य हन्ता गमयिता सूर्यः स च नो ममत्तु वातो नो ममत्तु। अपां वृषण्वान्वर्षकः पर्जन्यदेवो नो ममत्तु। प्रवतशब्देन कैलासादिपर्वतवासिदेवविशेषो हिमवान्वाभिधीयते। आश्वमेधिकेषु पशुविधिषु हिमवतो हस्तीति देवत्वश्रवणात्। हे इन्द्रापर्वतौ युवां नोस्माञ्शिशीतं तनू कुरुतंम्। पापबहुलानामस्माकं पापक्षयस्तनूकरणम्। तत्तेन हविष्प्रदानेन विश्वेदेवा नोस्मान्वरिवस्यन्तु परिचर्यासमये कृपयावलोकयन्तु।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इष्ट्यन्तरं विधत्ते—“पृश्निनै दुग्धे प्रैयङ्गत्वं चरुं निर्वपेन्मरुभ्द्यो ग्रामकामः पृश्निये वै पयसो मरुतो जाताः पृश्नियै प्रियङ्गनो मारुताः खलु वै देवतया सचाता मरुत एव स्वेन भागधेयेनोप धावति त एवास्मै सजातान्प्र यच्छन्ति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पृश्निः श्वेता गौस्तादृश्या गोर्मरुतां प्रियंगूनां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चोत्पत्तिप्रसिध्दिः शाखान्तरीयार्थवाहे द्रष्टव्या। पृश्नियै प्रियंगव इत्यत्र पयसो जाता इत्यनुवर्तते। एकोदरत्वात्प्रियंगूनां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मरुद्देवत्यत्वम्।</w:t>
      </w:r>
    </w:p>
    <w:p>
      <w:pPr>
        <w:pStyle w:val="Normal"/>
        <w:rPr/>
      </w:pPr>
      <w:r>
        <w:rPr>
          <w:rFonts w:ascii="Palanquin Dark" w:hAnsi="Palanquin Dark" w:eastAsia="Palanquin Dark" w:cs="Palanquin Dark"/>
        </w:rPr>
        <w:t xml:space="preserve">विधत्ते—“प्रियवती याज्यानुवाक्ये भवतः प्रियमेवैन समानाना करोति द्विपदा पुरोनुवाक्या भवति द्विपद एवाव रुन्धे चतुष्पदा याज्या चतुष्पद एव पशूनव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प्रियशब्दोस्ति ययोस्ते ऋचौ प्रियवत्यौ। ते चोदहरिष्येते। तत्प्रयोगाद्यजमानस्य समानानां मध्ये प्रियत्वम। तयोऋचोर्विद्यमानं पापप्राप्तं द्विपद</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xml:space="preserve">त्वं चतुष्पद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त्वं च मनुष्यप्राप्त्या पशुप्राप्त्या च प्रशस्यते। तत्र पुरोनूवाक्यां द्विपदामाह—प्रिया इति। मरुतस्तुराणां हविःस्वीकरं प्रति त्वरमाणानां वो युष्माकं प्रिया नाम प्रियाणि नामानि आहुव आह्वयामि। यद्यस्माद्यूयं तृपत्तृप्तिं वावशानाः कामयमानाः स्थ तस्मादाह्वयामि। तत्रैव चतुष्पदां याज्यामाह—श्रियसे कमिति। ते मरुतः पुरोवातरूपाः सन्तः कं सुखं श्रियसे प्राणिभिराश्रयितुं भानुभिर्भासकै रश्मिभिः सूर्यरश्मिभिः सहिताः संमिमिक्षिरे मेढुं वृष्ट्या भूमिं सम्यक्सेक्तुमिच्छन्ति। ते मरुत ऋक्वभिर्याज्यापुरो नुवाक्यरूपाभिऋग्भिः स्तुताः सन्तः सुखादयः शोभनं हविः खादितवन्तो भक्षितवन्तः। ततस्ते मरुतो वाशीमन्त उत्साहजनितघोषरूपबहुविधशब्दवन्त इष्मिणः स्वगृहान्प्रति गतिमन्तोभीरवः स्वकार्यस्य निष्पन्नत्वेन विघ्नकारिभ्योसुरेभ्यो भयरहिताः प्रियस्य मारुतस्य धान्नो मरुतां संबन्धि यत्प्रियं स्थानं तद्विदेः लब्धवन्तः।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इष्ट्यन्तरं विधातुं प्रस्तौति “देवासुराः संयत्ता आसन्ते देवा पिथो विप्रिया आसन्तेन्योन्यस्मै ज्यैष्ठ्यायातिष्ठमानाश्चतुर्धा व्यक्रामन्नग्निर्वसुभिः सोमो रुद्रैरिन्द्रो मरुद्भिर्वरुण आदित्यैः स इन्द्रः प्रजापतिमुपाधावत्तमेतया संज्ञान्यायाजयदग्नये वसुमते पुरोडाशमष्टाकपालं निरवपत्सोमाय रुद्रवते चरुमिन्द्राय मरुत्वते पुरोडाशमेकादशकपालं वरुणायादित्यवते चरुं ततो वा इन्द्रं देवा ज्यैष्ठ्यायामि समजानत”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देवा असुराश्च यदा युद्धार्थमुद्यतास्तदानीमहमेव ज्येष्ठो भविष्यामि नेतर इत्येवं परस्परं ज्यैष्ठ्यमनङ्गीकुर्वाणा देवाः परस्परं प्रियरहिताः सन्तः सेनां चतुर्धा विभज्य विविधं यथा भवति तथा प्रक्रान्तवन्तः। तत्र वसुभिः सहितोग्निरेकः संघः। रुद्रैः सहितः सोमो द्वितीयः संघः। मरुद्भिः सहित इन्द्रस्तृतीयः संघः। आदित्यैः सहितो वरुणश्चतुर्थः संघः। तदानीमीन्द्रः प्रजापतिमुपसेव्य तदुपदेशेन संज्ञानीनामिष्टिं कृतवान्। तत ऊर्ध्वमिष्टिसामर्थ्यादपगतमत्सरा देवा ज्यैष्ठ्यार्थमिन्द्रं सम्यगम्यनुज्ञातवन्तः। सम्यग्ज्ञायते ययेष्ठ्यासौ संज्ञानी। तानूनप्त्रार्थवादत्वेन संज्ञान्या अननुष्ठितत्वान्नास्ति कस्यचित्प्राधान्यं</w:t>
      </w:r>
      <w:r>
        <w:rPr>
          <w:rFonts w:eastAsia="Palanquin Dark" w:cs="Palanquin Dark" w:ascii="Palanquin Dark" w:hAnsi="Palanquin Dark"/>
        </w:rPr>
        <w:t xml:space="preserve">, </w:t>
      </w:r>
      <w:r>
        <w:rPr>
          <w:rFonts w:ascii="Palanquin Dark" w:hAnsi="Palanquin Dark" w:eastAsia="Palanquin Dark" w:cs="Palanquin Dark"/>
        </w:rPr>
        <w:t xml:space="preserve">किंतु स्वकार्यसिद्धिमभिप्रेत्य सर्वे मात्सर्यं जहुः। इह त्विष्टिप्रसादादिन्द्रस्य प्राधान्यम। एतच्चोभयं कल्पभेदाद्युगभेदाद्वा द्रष्टव्यम्। विधत्ते “यः समानैर्मिथो विप्रियः स्यात्तमेतया संज्ञान्या याजयेदग्नेय वसुमते पुरोडाशमष्टाकपालं निर्वपेत्सोमाय रुद्रवते चरुमिन्दाय मरुत्वते पुरोडाशमेकादशकपालं वरुणायादित्यवते चरुमिन्द्रमेवैनं भूतं ज्येष्ठ्याय समाना अभि संजानते वसिष्ठः समानानां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इन्द्रमेव भूतं स्वामिनमेव सन्तमेनं यजमानं ज्येष्ठ्यार्थं सभ्यगभ्यनुजानन्ति। ततोयं समानानां वसिष्ठो वासयितृतमः पालको भवति। तत्र पुरोनुवाक्यामाह अग्निरिति। वसुभिः सहितोग्निः प्रथमसंघाधिपतिर्नोस्मानवतु। रुद्रैः सहितः सोप्रस्त्मनास्वयमेव प्रीतिपुरःसरमाभिरक्षतु। मरुद्भिः सहितः इन्द्र ऋतुधा तत्तदृतूचितभोगधारिणोस्मान्करोतु। आदित्यैः सहितो वरुणो नोस्मान्संशिशातु संशितव्रतान्सम्य गनुष्ठितव्रतान्करोतु। तत्रैव याज्यामाह—सं नो देव इति। वसुभिः सहितोग्निर्देवो नोस्मान्समजिज्ञिपत्सम्यगनुष्ठानं ज्ञापयतु। रुद्रसंबन्धिनीभिस्तनूभिः सहितः सोमः समजिज्ञिपत्। यज्ञयोग्यैर्मरुध्दिः सहित इन्द्रः समजिज्ञिपत्। आदित्यैः सहितो वरुणः समजिज्ञिपत्। तत्रैवविकल्पितामन्यां याज्यामाह—यथादित्या इति। पूर्वोक्तेषु संघचतुष्टयमध्यवर्तिषु देवेषु यथा वरुणसमीपवर्तिन आदित्या अग्निसमीपवर्तिभिर्वसुभिः संबभूवः संमताः प्रीतियुक्ता बभुवुः</w:t>
      </w:r>
      <w:r>
        <w:rPr>
          <w:rFonts w:eastAsia="Palanquin Dark" w:cs="Palanquin Dark" w:ascii="Palanquin Dark" w:hAnsi="Palanquin Dark"/>
        </w:rPr>
        <w:t xml:space="preserve">, </w:t>
      </w:r>
      <w:r>
        <w:rPr>
          <w:rFonts w:ascii="Palanquin Dark" w:hAnsi="Palanquin Dark" w:eastAsia="Palanquin Dark" w:cs="Palanquin Dark"/>
        </w:rPr>
        <w:t>यथा चेन्द्रसमीवार्तिभिर्मरुभ्दिः सह सोमसमीपवर्तिनो रुद्रा अभिसमजानत ज्यैष्ठ्यं सम्यगभ्यनुज्ञातवन्तः</w:t>
      </w:r>
      <w:r>
        <w:rPr>
          <w:rFonts w:eastAsia="Palanquin Dark" w:cs="Palanquin Dark" w:ascii="Palanquin Dark" w:hAnsi="Palanquin Dark"/>
        </w:rPr>
        <w:t>,</w:t>
      </w:r>
      <w:r>
        <w:rPr>
          <w:rFonts w:ascii="Palanquin Dark" w:hAnsi="Palanquin Dark" w:eastAsia="Palanquin Dark" w:cs="Palanquin Dark"/>
        </w:rPr>
        <w:t>त्रीणि नामान्याहवनयिगार्हपत्यदक्षिणाग्निरूपाणि हव्यवाहनकव्यवाहनसहरक्षोरूपाणि वा यस्याग्नेः सोग्निस्त्रिणामा हे त्रिणामन्नेवा</w:t>
      </w:r>
      <w:r>
        <w:rPr>
          <w:rFonts w:eastAsia="Palanquin Dark" w:cs="Palanquin Dark" w:ascii="Palanquin Dark" w:hAnsi="Palanquin Dark"/>
        </w:rPr>
        <w:t xml:space="preserve">, </w:t>
      </w:r>
      <w:r>
        <w:rPr>
          <w:rFonts w:ascii="Palanquin Dark" w:hAnsi="Palanquin Dark" w:eastAsia="Palanquin Dark" w:cs="Palanquin Dark"/>
        </w:rPr>
        <w:t>एवमेव यथा रुद्रादयस्तद्वद्विघे देवा अन्येपि रुद्रादिसमीपवर्तिनो देवाः सर्वेहृणीयमाना वैरिभिर नपह्रियमाणविभूतयः समनसः परम्परं समानमनस्का भवन्तु। यद्यप्यत्र चत्वारि हवींषि तथापि सहप्रदातेन पुरोनुवाक्याया भेदो नास्ति</w:t>
      </w:r>
      <w:r>
        <w:rPr>
          <w:rFonts w:eastAsia="Palanquin Dark" w:cs="Palanquin Dark" w:ascii="Palanquin Dark" w:hAnsi="Palanquin Dark"/>
        </w:rPr>
        <w:t xml:space="preserve">, </w:t>
      </w:r>
      <w:r>
        <w:rPr>
          <w:rFonts w:ascii="Palanquin Dark" w:hAnsi="Palanquin Dark" w:eastAsia="Palanquin Dark" w:cs="Palanquin Dark"/>
        </w:rPr>
        <w:t>तथा याज्याया अपि यथा पूर्वत्र ग्रामकामं प्रति विहितयोरैन्द्रवैश्वदेवहविषोः सहप्रदानात्पुरोनुवाक्यादिभेदो नास्ति। अत्रैव स्विष्टकृतः पुरोनुवाक्यामाहकुत्राचिद्यस्येति। यस्य स्विष्टकृद्देवस्य समृतौ संततौ सत्यां नृषदने मनुष्यस्थाने ग्रामगृहादौ कुत्राचिद्यत्र कुत्रापि नरो मनुष्या रण्वा रममाणास्तिष्ठन्ति</w:t>
      </w:r>
      <w:r>
        <w:rPr>
          <w:rFonts w:eastAsia="Palanquin Dark" w:cs="Palanquin Dark" w:ascii="Palanquin Dark" w:hAnsi="Palanquin Dark"/>
        </w:rPr>
        <w:t xml:space="preserve">, </w:t>
      </w:r>
      <w:r>
        <w:rPr>
          <w:rFonts w:ascii="Palanquin Dark" w:hAnsi="Palanquin Dark" w:eastAsia="Palanquin Dark" w:cs="Palanquin Dark"/>
        </w:rPr>
        <w:t>किंच यं स्विष्टकृद्देवमर्हन्तश्चिन्मन्त्रविशेषैः पूजयन्त एव तदीयाहुत्यर्थमिन्धते वह्विं प्रज्वलयन्ति</w:t>
      </w:r>
      <w:r>
        <w:rPr>
          <w:rFonts w:eastAsia="Palanquin Dark" w:cs="Palanquin Dark" w:ascii="Palanquin Dark" w:hAnsi="Palanquin Dark"/>
        </w:rPr>
        <w:t xml:space="preserve">, </w:t>
      </w:r>
      <w:r>
        <w:rPr>
          <w:rFonts w:ascii="Palanquin Dark" w:hAnsi="Palanquin Dark" w:eastAsia="Palanquin Dark" w:cs="Palanquin Dark"/>
        </w:rPr>
        <w:t>प्रज्वाल्य च जन्तबो यजमानाः संजनयन्ति समीचीनं फलमुत्पादयन्ति</w:t>
      </w:r>
      <w:r>
        <w:rPr>
          <w:rFonts w:eastAsia="Palanquin Dark" w:cs="Palanquin Dark" w:ascii="Palanquin Dark" w:hAnsi="Palanquin Dark"/>
        </w:rPr>
        <w:t xml:space="preserve">, </w:t>
      </w:r>
      <w:r>
        <w:rPr>
          <w:rFonts w:ascii="Palanquin Dark" w:hAnsi="Palanquin Dark" w:eastAsia="Palanquin Dark" w:cs="Palanquin Dark"/>
        </w:rPr>
        <w:t>तादृशः स्विष्टकृद्देवः प्रसीदत्विति शेषः। तत्रैव याज्यामाहसं यदिष इति। यद्यस्मात्कारणदिष इष्यमाणान्यन्नानि संवनामहे स्विष्टकृद्देवप्रसादेन सम्यग्भजामः</w:t>
      </w:r>
      <w:r>
        <w:rPr>
          <w:rFonts w:eastAsia="Palanquin Dark" w:cs="Palanquin Dark" w:ascii="Palanquin Dark" w:hAnsi="Palanquin Dark"/>
        </w:rPr>
        <w:t xml:space="preserve">, </w:t>
      </w:r>
      <w:r>
        <w:rPr>
          <w:rFonts w:ascii="Palanquin Dark" w:hAnsi="Palanquin Dark" w:eastAsia="Palanquin Dark" w:cs="Palanquin Dark"/>
        </w:rPr>
        <w:t>मानुषाणां यजमाननां हव्या होमयोग्यानि द्रव्याणि संवनामहे</w:t>
      </w:r>
      <w:r>
        <w:rPr>
          <w:rFonts w:eastAsia="Palanquin Dark" w:cs="Palanquin Dark" w:ascii="Palanquin Dark" w:hAnsi="Palanquin Dark"/>
        </w:rPr>
        <w:t xml:space="preserve">, </w:t>
      </w:r>
      <w:r>
        <w:rPr>
          <w:rFonts w:ascii="Palanquin Dark" w:hAnsi="Palanquin Dark" w:eastAsia="Palanquin Dark" w:cs="Palanquin Dark"/>
        </w:rPr>
        <w:t>उतापि च द्यन्नस्य धनस्य शवसो बलस्य ऋतस्य यज्ञस्य च रश्मिं रश्मिवत्प्रकाशमुत्कर्षमाददे स्वी कुर्मः</w:t>
      </w:r>
      <w:r>
        <w:rPr>
          <w:rFonts w:eastAsia="Palanquin Dark" w:cs="Palanquin Dark" w:ascii="Palanquin Dark" w:hAnsi="Palanquin Dark"/>
        </w:rPr>
        <w:t xml:space="preserve">, </w:t>
      </w:r>
      <w:r>
        <w:rPr>
          <w:rFonts w:ascii="Palanquin Dark" w:hAnsi="Palanquin Dark" w:eastAsia="Palanquin Dark" w:cs="Palanquin Dark"/>
        </w:rPr>
        <w:t xml:space="preserve">तस्मात्कारणादेवमनुग्रहीतारं स्विष्टकृद्देवं भजाम इति शेषः। इष्ट्यन्तरं विधत्ते “आदित्येभ्यो भुवद्वद्भ्यश्चरुं निर्वपदे्भूतिकाम आदित्यावा एतं भूत्यै प्रति नुदन्ते योलं भूत्यै सन्भूतिं न प्राप्नोत्यादित्यानेव भुवद्वतः स्वेन भागधेयेनो प धावति त एवैवं भूतिं गमयन्ति भवत्येव ”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३अ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यदीययोर्याज्यापुरोनुवाक्ययोर्भुवच्छब्दः श्रूयते त एत आदित्या भुवद्वन्तः। यद्यपि पुरोनुवाक्यायां भवता मृडयन्त इति भवतेत्ययं शब्दः पठितः</w:t>
      </w:r>
      <w:r>
        <w:rPr>
          <w:rFonts w:eastAsia="Palanquin Dark" w:cs="Palanquin Dark" w:ascii="Palanquin Dark" w:hAnsi="Palanquin Dark"/>
        </w:rPr>
        <w:t xml:space="preserve">, </w:t>
      </w:r>
      <w:r>
        <w:rPr>
          <w:rFonts w:ascii="Palanquin Dark" w:hAnsi="Palanquin Dark" w:eastAsia="Palanquin Dark" w:cs="Palanquin Dark"/>
        </w:rPr>
        <w:t>यद्यपि च याज्यायां भवति प्रणीताविति भवतीत्येष शब्दः पठितो न तु भुवच्छब्दः क्काप्यस्ति</w:t>
      </w:r>
      <w:r>
        <w:rPr>
          <w:rFonts w:eastAsia="Palanquin Dark" w:cs="Palanquin Dark" w:ascii="Palanquin Dark" w:hAnsi="Palanquin Dark"/>
        </w:rPr>
        <w:t xml:space="preserve">, </w:t>
      </w:r>
      <w:r>
        <w:rPr>
          <w:rFonts w:ascii="Palanquin Dark" w:hAnsi="Palanquin Dark" w:eastAsia="Palanquin Dark" w:cs="Palanquin Dark"/>
        </w:rPr>
        <w:t>तथापि वर्णविकारमभिप्रेत्य भुवद्वद्भ्य इत्युच्यते। एवमन्यत्रापि वायवे नियुत्वत आलभेत</w:t>
      </w:r>
      <w:r>
        <w:rPr>
          <w:rFonts w:eastAsia="Palanquin Dark" w:cs="Palanquin Dark" w:ascii="Palanquin Dark" w:hAnsi="Palanquin Dark"/>
        </w:rPr>
        <w:t xml:space="preserve">, </w:t>
      </w:r>
      <w:r>
        <w:rPr>
          <w:rFonts w:ascii="Palanquin Dark" w:hAnsi="Palanquin Dark" w:eastAsia="Palanquin Dark" w:cs="Palanquin Dark"/>
        </w:rPr>
        <w:t>अग्नेय पथिकृत इत्यादौ विशेषणैर्याज्यानुवाक्यागताः शब्दः स्मर्यन्त इति द्रष्टव्यम्। ते च याज्यादिगताः शब्दास्तत्तत्प्रकृतोचितफलस्य सूच काः। अतोत्रापि भूतिसूचकभुवच्छब्दवन्त इत्युक्तं भवति। तथा सति भुवद्वन्तः फलत्वेन दादव्यभूतिमन्त इत्यर्थोपि लभ्यते।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पुरोनुवाक्यामाह—यज्ञो देवानामिति। अथं यज्ञो देवानां सुम्नं सुखं प्रत्येति गच्छति प्रवर्तते। हे आदित्यसो यूयमस्मान्मृडयन्तः सुखयन्तो भवत तिष्ठत। युष्माकं सुमतिरनुग्रहबुध्दिरर्वाचीनेष्बस्मासु प्रवृत्ता सती</w:t>
      </w:r>
      <w:r>
        <w:rPr>
          <w:rFonts w:eastAsia="Palanquin Dark" w:cs="Palanquin Dark" w:ascii="Palanquin Dark" w:hAnsi="Palanquin Dark"/>
        </w:rPr>
        <w:t xml:space="preserve">, </w:t>
      </w:r>
      <w:r>
        <w:rPr>
          <w:rFonts w:ascii="Palanquin Dark" w:hAnsi="Palanquin Dark" w:eastAsia="Palanquin Dark" w:cs="Palanquin Dark"/>
        </w:rPr>
        <w:t>आववृत्यादावर्तताम्। या सुमतिरंहोश्चिदस्मदीयपापादपि आवर्तते पापं विनाशयतीत्यर्थः। सा सुमतिर्वरिवोवित्तरासदतिशयेन परिचर्याभिज्ञा भवतु। तत्रैव याज्यामाह—शुचिरप इति। अथं यजमानः शुचिः सन्नपोनुष्ठीयमानं कर्मोपक्षेति समीपे प्राप्नोति। कीदृशोयं</w:t>
      </w:r>
      <w:r>
        <w:rPr>
          <w:rFonts w:eastAsia="Palanquin Dark" w:cs="Palanquin Dark" w:ascii="Palanquin Dark" w:hAnsi="Palanquin Dark"/>
        </w:rPr>
        <w:t xml:space="preserve">, </w:t>
      </w:r>
      <w:r>
        <w:rPr>
          <w:rFonts w:ascii="Palanquin Dark" w:hAnsi="Palanquin Dark" w:eastAsia="Palanquin Dark" w:cs="Palanquin Dark"/>
        </w:rPr>
        <w:t>सूयवसाः शोभनं यवसं तृणं तेनोपलक्षितमन्नादिभोग्यं यस्य सोयं सूयवसाः अदब्धः कैरपि शत्रुभिरतिरस्कृतः</w:t>
      </w:r>
      <w:r>
        <w:rPr>
          <w:rFonts w:eastAsia="Palanquin Dark" w:cs="Palanquin Dark" w:ascii="Palanquin Dark" w:hAnsi="Palanquin Dark"/>
        </w:rPr>
        <w:t xml:space="preserve">, </w:t>
      </w:r>
      <w:r>
        <w:rPr>
          <w:rFonts w:ascii="Palanquin Dark" w:hAnsi="Palanquin Dark" w:eastAsia="Palanquin Dark" w:cs="Palanquin Dark"/>
        </w:rPr>
        <w:t xml:space="preserve">वृध्दं दीर्घ वय आयुर्यस्यासौ वृध्दवयाश्चिरजीवीत्यर्थः। शोभना वीराःपुत्रा भृत्याश्च यस्यासौ सुवीरः। य ईदृशो यजमान आदित्यानां प्रणीतौ प्रणयने कर्मणि भवति प्रवर्तने तं यजमानं शत्रवोन्तितः समीपे नकिर्घ्नन्ति न विनाशयन्ति। दूरादपि न घ्नन्ति। नकिः शब्दो निषेधवाची। इष्ट्यन्तरं विधत्ते—“आदित्येभ्यो धारयद्वद्भ्यश्चरुं निर्वपेदपरुध्दो वापरुघ्यमानो वादित्या वा अपरोद्धार आदित्या अवगमयितार आदित्यानेव धारयद्वतः स्वेन भागधेयेनोप धावति त एवैनं विशि दाध्रत्यनपरुध्यो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धारयच्छब्दो यदीययोर्याज्यानुवाक्ययोप्रविर्तते त इमे धारयद्वन्तः। स्थानभ्रष्ट स्वस्थाने धारयितुं क्षमा इति तस्य पदस्य पर्यवसितार्थः। ये राजा पूर्व स्वराष्ट्राद्वैरिणा निःसारितः सोपरुध्दः यस्त्विदानीं निःसार्यते सोपरुध्यमानः</w:t>
      </w:r>
      <w:r>
        <w:rPr>
          <w:rFonts w:eastAsia="Palanquin Dark" w:cs="Palanquin Dark" w:ascii="Palanquin Dark" w:hAnsi="Palanquin Dark"/>
        </w:rPr>
        <w:t xml:space="preserve">, </w:t>
      </w:r>
      <w:r>
        <w:rPr>
          <w:rFonts w:ascii="Palanquin Dark" w:hAnsi="Palanquin Dark" w:eastAsia="Palanquin Dark" w:cs="Palanquin Dark"/>
        </w:rPr>
        <w:t>तयोरन्यतरस्येयमिष्टिः अपरोध्दारः पर्वं निःसारयितारः। अवगमयितार इदानीं निःसारयितु द्युताः अथवा पुनः स्वराष्ट्रं प्रापयितारः। विशि स्वराष्ट्रगतप्रजायां दाध्रति धारयन्ति स्थापयन्तीत्यथः। ततोयं वैरिभिरपरोध्दुमशक्यो भवति। तत्र पुरोनुवाक्यामाह धारयन्त इति। आदित्या अस्मदभिमतं कुर्वन्त्विति वाक्यशेषः। कीदृशाः</w:t>
      </w:r>
      <w:r>
        <w:rPr>
          <w:rFonts w:eastAsia="Palanquin Dark" w:cs="Palanquin Dark" w:ascii="Palanquin Dark" w:hAnsi="Palanquin Dark"/>
        </w:rPr>
        <w:t xml:space="preserve">, </w:t>
      </w:r>
      <w:r>
        <w:rPr>
          <w:rFonts w:ascii="Palanquin Dark" w:hAnsi="Palanquin Dark" w:eastAsia="Palanquin Dark" w:cs="Palanquin Dark"/>
        </w:rPr>
        <w:t>धारयन्तोपरुध्दं यजमानं स्वराष्ट्रे स्थापयन्तः</w:t>
      </w:r>
      <w:r>
        <w:rPr>
          <w:rFonts w:eastAsia="Palanquin Dark" w:cs="Palanquin Dark" w:ascii="Palanquin Dark" w:hAnsi="Palanquin Dark"/>
        </w:rPr>
        <w:t xml:space="preserve">, </w:t>
      </w:r>
      <w:r>
        <w:rPr>
          <w:rFonts w:ascii="Palanquin Dark" w:hAnsi="Palanquin Dark" w:eastAsia="Palanquin Dark" w:cs="Palanquin Dark"/>
        </w:rPr>
        <w:t>जगत्स्थाः कृत्स्तं जगदनुग्रहीतुं तत्र तत्र तिन्ष्ठति</w:t>
      </w:r>
      <w:r>
        <w:rPr>
          <w:rFonts w:eastAsia="Palanquin Dark" w:cs="Palanquin Dark" w:ascii="Palanquin Dark" w:hAnsi="Palanquin Dark"/>
        </w:rPr>
        <w:t xml:space="preserve">, </w:t>
      </w:r>
      <w:r>
        <w:rPr>
          <w:rFonts w:ascii="Palanquin Dark" w:hAnsi="Palanquin Dark" w:eastAsia="Palanquin Dark" w:cs="Palanquin Dark"/>
        </w:rPr>
        <w:t>यद्वा जगध्दारयन्त इत्यत्रान्वयः। स्थाः स्थिताः</w:t>
      </w:r>
      <w:r>
        <w:rPr>
          <w:rFonts w:eastAsia="Palanquin Dark" w:cs="Palanquin Dark" w:ascii="Palanquin Dark" w:hAnsi="Palanquin Dark"/>
        </w:rPr>
        <w:t xml:space="preserve">, </w:t>
      </w:r>
      <w:r>
        <w:rPr>
          <w:rFonts w:ascii="Palanquin Dark" w:hAnsi="Palanquin Dark" w:eastAsia="Palanquin Dark" w:cs="Palanquin Dark"/>
        </w:rPr>
        <w:t>देवा दीव्यन्तः। विश्वस्य भुवनस्य गोपाः पालयितारः</w:t>
      </w:r>
      <w:r>
        <w:rPr>
          <w:rFonts w:eastAsia="Palanquin Dark" w:cs="Palanquin Dark" w:ascii="Palanquin Dark" w:hAnsi="Palanquin Dark"/>
        </w:rPr>
        <w:t xml:space="preserve">, </w:t>
      </w:r>
      <w:r>
        <w:rPr>
          <w:rFonts w:ascii="Palanquin Dark" w:hAnsi="Palanquin Dark" w:eastAsia="Palanquin Dark" w:cs="Palanquin Dark"/>
        </w:rPr>
        <w:t>जगध्दारयितुं दीर्घभूता धीर्येषां ते दीर्घधियः असवः प्राणास्ते यस्य सन्ति सोयं यजमानोसुरस्तस्मै हितमिदं कर्मासुर्यम्। यद्वा राक्षसवद्वाको राजासुरस्तन्निबारणायोपयुक्तमिदं कर्मासुरवदिति असूर्यं</w:t>
      </w:r>
      <w:r>
        <w:rPr>
          <w:rFonts w:eastAsia="Palanquin Dark" w:cs="Palanquin Dark" w:ascii="Palanquin Dark" w:hAnsi="Palanquin Dark"/>
        </w:rPr>
        <w:t xml:space="preserve">, </w:t>
      </w:r>
      <w:r>
        <w:rPr>
          <w:rFonts w:ascii="Palanquin Dark" w:hAnsi="Palanquin Dark" w:eastAsia="Palanquin Dark" w:cs="Palanquin Dark"/>
        </w:rPr>
        <w:t>तद्रक्षमाणः ऋसं सत्यं स्वराष्ट्रे यजमानं स्थापयाम इत्येतादृशवचनं तद्युक्ता ऋतावानः</w:t>
      </w:r>
      <w:r>
        <w:rPr>
          <w:rFonts w:eastAsia="Palanquin Dark" w:cs="Palanquin Dark" w:ascii="Palanquin Dark" w:hAnsi="Palanquin Dark"/>
        </w:rPr>
        <w:t xml:space="preserve">, </w:t>
      </w:r>
      <w:r>
        <w:rPr>
          <w:rFonts w:ascii="Palanquin Dark" w:hAnsi="Palanquin Dark" w:eastAsia="Palanquin Dark" w:cs="Palanquin Dark"/>
        </w:rPr>
        <w:t>ऋणानि चयमाना अपरोद्धुर्वैरिणो दारिद्र्यसंपादनेन बहुन्यृणानि संपादयन्तः। तत्रैव याज्यामह—तिस्त्रो भूमीरिति। हेर्यमन्वरुण मित्र</w:t>
      </w:r>
      <w:r>
        <w:rPr>
          <w:rFonts w:eastAsia="Palanquin Dark" w:cs="Palanquin Dark" w:ascii="Palanquin Dark" w:hAnsi="Palanquin Dark"/>
        </w:rPr>
        <w:t xml:space="preserve">, </w:t>
      </w:r>
      <w:r>
        <w:rPr>
          <w:rFonts w:ascii="Palanquin Dark" w:hAnsi="Palanquin Dark" w:eastAsia="Palanquin Dark" w:cs="Palanquin Dark"/>
        </w:rPr>
        <w:t xml:space="preserve">एतैस्त्रिभिर्नाभ भिरुपलक्षिताः सर्वेपि द्वादशादित्या वो युष्मांक तन्महित्वं माहात्म्यं चारु रमणीयं महि महदधिकं च। कयं माहात्म्याधिकं तदुच्यते—तिस्रो भूमीः स्वर्गंमर्त्यपातालरूपा धारयन्धरितवन्तः। अपि च त्रीन्द्यून्सूर्यचन्द्रवह्निगतान्प्रकाशन्धारितवन्तः। तत्र सूर्यरश्मिरूपस्य प्रकाशस्य धारयितृत्वं स्पष्टम्। सूर्यरश्मय एव जलमयेन चन्द्रमण्डलेन व्यवहिताः शीतस्पर्शा अभिभूतोष्णस्पर्शा ज्योत्स्नारूपेणावभासन्त इति केषांचिन्मतम्। एतदेवाभिप्रेत्य श्रूयते—“सुषुम्रः सूर्यरश्मिश्चन्द्रमा गन्धर्वः” इति। अग्निदीप्तेरादित्यसंबधश्च स्पष्टमेव श्रूयते—“उद्यन्तं वावादित्यमग्निरनुसमारोहति इति। तस्मात्प्रकाशत्रयबारयितृत्वं युक्तम्। किंचैषां यजमानानां विदये यज्ञे यानि त्रीणि व्रतान्यन्सःस्थितानि मनोवाक्कायकर्म निष्पाद्यानि वा नित्यनैमित्तिककाम्यरूषाणि या तानि सर्वाणि ऋतेन पालयिष्माम इत्येतादृशेन सत्यवचनेन धारितवन्तः।” अत्र पूर्वमपरुद्धस्य नास्ति विशेषाङ्गोपदेशः। अपरुध्यमानस्य तु प्रयोगे सोस्ति। तत्र कंचिन्मन्त्रमुत्पाद्य विनियुङ्गक्ते “अदितेनु मन्यस्वेत्यपरुध्यमानोस्य पदमा ददीतेयं वा अदितिरियमेवास्मै राज्यमनु मन्यते”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हेदिते भूमे त्वमनुमन्यस्व राष्ट्रप्रवेशार्थं मामनुमन्यस्वेत्येतं मन्त्रमुच्चारयन्नस्य शत्रोः पदाङ्कितभूरज आददीत। इयं पृथिव्येवादितिशब्दवाच्या</w:t>
      </w:r>
      <w:r>
        <w:rPr>
          <w:rFonts w:eastAsia="Palanquin Dark" w:cs="Palanquin Dark" w:ascii="Palanquin Dark" w:hAnsi="Palanquin Dark"/>
        </w:rPr>
        <w:t xml:space="preserve">, </w:t>
      </w:r>
      <w:r>
        <w:rPr>
          <w:rFonts w:ascii="Palanquin Dark" w:hAnsi="Palanquin Dark" w:eastAsia="Palanquin Dark" w:cs="Palanquin Dark"/>
        </w:rPr>
        <w:t xml:space="preserve">सैवास्या अपरुध्यमानार्थं राज्यमङ्गी करोति।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मन्त्रान्तरमुत्पाद्य व्याचष्टे “सत्याशीरित्याह सत्यामेवाशिषं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आशीरस्पदपेक्षितं फलं सत्यमस्त्विति शेषः। अन्यं मन्त्रमुत्पाद्य व्याचष्टे “इह मन इत्याह प्रजा एवास्मै समनसः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इह मदीये राष्ट्रप्रवेशे प्रजानां मनोनुकूलं भवत्विति शेषः। पुनरपि मन्त्रान्तरमुत्पाद्य व्याचष्टे “उष प्रेत मरुतः सुदनव एना विश्पतिनाभ्यमु राजनभित्याह। मारुती वै विड्ज्येष्ठो विश्पतिर्विशैवैन राष्ट्रेण समर्धयति”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हे सुदानवः सुष्ठुराष्ट्रप्रवेशदातारो मरुतो यूयमेना विश्पतिनैतेन विरोधिना राष्ट्रपतिना सह योद्धुममुं वीरसिंहवर्माणं संजिहीर्षमाणमपरुध्यमानं राजानमभिमुखीकृत्योपप्रेत समीपे गच्छेत। अस्मिन्मन्त्रे विष्पतिनेति यदुक्तं तत्र या विट्प्रजा सा मरुतामधीनत्वान्मारुती</w:t>
      </w:r>
      <w:r>
        <w:rPr>
          <w:rFonts w:eastAsia="Palanquin Dark" w:cs="Palanquin Dark" w:ascii="Palanquin Dark" w:hAnsi="Palanquin Dark"/>
        </w:rPr>
        <w:t xml:space="preserve">, </w:t>
      </w:r>
      <w:r>
        <w:rPr>
          <w:rFonts w:ascii="Palanquin Dark" w:hAnsi="Palanquin Dark" w:eastAsia="Palanquin Dark" w:cs="Palanquin Dark"/>
        </w:rPr>
        <w:t>तस्या विशः पतिज्येष्ठोपरोध्दा</w:t>
      </w:r>
      <w:r>
        <w:rPr>
          <w:rFonts w:eastAsia="Palanquin Dark" w:cs="Palanquin Dark" w:ascii="Palanquin Dark" w:hAnsi="Palanquin Dark"/>
        </w:rPr>
        <w:t xml:space="preserve">, </w:t>
      </w:r>
      <w:r>
        <w:rPr>
          <w:rFonts w:ascii="Palanquin Dark" w:hAnsi="Palanquin Dark" w:eastAsia="Palanquin Dark" w:cs="Palanquin Dark"/>
        </w:rPr>
        <w:t xml:space="preserve">तेन ज्येष्ठेन विश्पतिना सह योद्धुमित्येवं ब्राह्मणेनोक्तस्य व्याख्यानस्य शेषः पूरणीयः। एतस्य ब्राह्मणव्याख्यानमन्त्रस्य पाठे सति प्रजया देशेन चैनं यजमानं समृध्द करोति। एतेषां मन्त्राणां विनियोगमापस्तम्बो दर्शयति—“हविष्कता वाचं विसृज्योप प्रेत मरुत सुदानव इति यजमानमभ्येति सत्याशीरिति यजमानस्योत्तरे वाससि पदै कदशं निवपतीह मन इत्युरसि शेषं निवपति” इति।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कंचित्प्रयोगविशेषं क्रमेण विधत्ते “य परस्ताद्ग्राम्यवादी स्यात्तस्य गृहाद्वीहीना हरेच्छुक्लाश्च कृष्णाश्च विचिनुयाद्ये शुक्ला स्युस्तमादित्यं चरुं निर्वपेदादित्या वै देवतया विडविशमेवाव गच्छति” 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१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ग्रामेभ्यो हितं ग्राम्यं तद्राज्ञोग्रे वदतीति ग्राम्यवादी। स द्विविधः अन्तरङ्गो बहिरङ्गश्च। तत्र बहिरङ्गः सभायामेय वदति। अन्तरङ्गःस्तु सभायाः परस्तादन्तःपुरे गत्वा गूढं हितं वदति तस्य गृहाद्व्रीहीनाहरेत्। विट्शब्दवाच्यायाः प्रजाया आदित्यदेताकत्वादादित्य चरुणा विशमेव प्राप्नोति। विभक्तानां द्विविधतण्डुलानी मध्ये शुक्लैरादित्यचरु विधाय कृष्णैर्वारुण चरुं विधत्ते “अवगतास्य विडनवगत राष्ट्रमित्याहुर्ये कृष्णा स्युस्तं वारुणं चरुं निर्वपेद्वारुणं वै राष्ट्रमुभे एवं विशं च राष्ट्रं चाव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१ </w:t>
      </w:r>
      <w:r>
        <w:rPr>
          <w:rFonts w:eastAsia="Palanquin Dark" w:cs="Palanquin Dark" w:ascii="Palanquin Dark" w:hAnsi="Palanquin Dark"/>
        </w:rPr>
        <w:t xml:space="preserve">) </w:t>
      </w:r>
      <w:r>
        <w:rPr>
          <w:rFonts w:ascii="Palanquin Dark" w:hAnsi="Palanquin Dark" w:eastAsia="Palanquin Dark" w:cs="Palanquin Dark"/>
        </w:rPr>
        <w:t>इति। अस्य यजमानस्यादित्यचरुणा यद्यपि प्रजा प्राप्ता भवति तथापि राष्ट्रं भूमिविशेषस्तावता न प्राप्यत इत्यभिज्ञा आहुः। अतस्तत्प्राप्तये वारुणं निर्वपेत्। यथा प्रजाया आदित्या देवता तद्वद्राष्ट्रस्य वरुणो देवता</w:t>
      </w:r>
      <w:r>
        <w:rPr>
          <w:rFonts w:eastAsia="Palanquin Dark" w:cs="Palanquin Dark" w:ascii="Palanquin Dark" w:hAnsi="Palanquin Dark"/>
        </w:rPr>
        <w:t xml:space="preserve">, </w:t>
      </w:r>
      <w:r>
        <w:rPr>
          <w:rFonts w:ascii="Palanquin Dark" w:hAnsi="Palanquin Dark" w:eastAsia="Palanquin Dark" w:cs="Palanquin Dark"/>
        </w:rPr>
        <w:t>ततस्तयोस्तुष्टया तदुभयं प्राप्यते। योयमरुध्यमानस्तस्यापरुध्दवद्यत्कमं विहितं तस्मिन्कर्मणि पूर्वोक्त एव याज्यानुवाक्ये। यत्तु यः परस्तादित्यादिना हर्विद्वयप्रयोगरूपं कर्मान्तर विहितं तत्र शुक्लहविषः पुरोनुवाक्यामाह त्यान्नु क्षत्रियामिति। वयं यजमाना अभिष्ट्ये देवताभिमुख्येन कर्तव्येष्टिसिध्द्यर्थमादित्यान्प्रत्यवोयाचिषामहे रक्षणं प्रार्थयामहे। कीदृशानादित्यान येषां पूर्वगन्त्रे माहात्म्यं प्रपंञ्चितं त्यान्नु तानेव क्षत्रियान्क्षत्रियवत्प्रबलान्सुमृडीकान्सुष्ठु सुखवितृन्। तत्रैव याज्यामाह न दक्षिणेति। हे वसवो वासयितार आदित्या वैरिणा परुध्यमानोहं तेनापराधेन व्यामूढचित्तः सन्किमपि न विचिकिते विशेषेण न जानाभि</w:t>
      </w:r>
      <w:r>
        <w:rPr>
          <w:rFonts w:eastAsia="Palanquin Dark" w:cs="Palanquin Dark" w:ascii="Palanquin Dark" w:hAnsi="Palanquin Dark"/>
        </w:rPr>
        <w:t xml:space="preserve">, </w:t>
      </w:r>
      <w:r>
        <w:rPr>
          <w:rFonts w:ascii="Palanquin Dark" w:hAnsi="Palanquin Dark" w:eastAsia="Palanquin Dark" w:cs="Palanquin Dark"/>
        </w:rPr>
        <w:t>इदं दक्षिणमिदं सव्यमिदं प्राचीनमिदं प्रतीचीनमिति कमपि विवेकं नानुभवामि। क इव</w:t>
      </w:r>
      <w:r>
        <w:rPr>
          <w:rFonts w:eastAsia="Palanquin Dark" w:cs="Palanquin Dark" w:ascii="Palanquin Dark" w:hAnsi="Palanquin Dark"/>
        </w:rPr>
        <w:t xml:space="preserve">, </w:t>
      </w:r>
      <w:r>
        <w:rPr>
          <w:rFonts w:ascii="Palanquin Dark" w:hAnsi="Palanquin Dark" w:eastAsia="Palanquin Dark" w:cs="Palanquin Dark"/>
        </w:rPr>
        <w:t>पाक्या चित्पाक्य इव धीर्या चिद्धीर्य इव। पूर्वं पक्वो न भवतीतः परं पाकं नेतव्यः पाक्योपरिपक्वधीर्बाल इत्यर्थ। युष्मानीतो युष्माभिः स्वकीयां विशं प्रापितः सन्नभयं ज्योतिः शत्रुभयरहितं विवेकज्ञानमश्यां प्राप्नुयाम्। तत्रैव विकल्पितमन्यां याज्यामाह आदित्यानामिति। यजमाना वयमादित्यानां संबन्धिना नूतनेनेदानीं संपादितेनावसा रक्षणेन युक्ता। कर्मणा शतमेव सर्वोपद्रवरहितत्वादतिशान्तेन सुखेन सक्षीमहि सक्ता भवेम। हे आदित्या भवन्तोनागास्त्वेस्मदीये निरपराधित्वेदितित्वे सर्वदैवाखण्डितत्वे निमित्तभूते सति श्रोषमाणा अस्मदीयां स्मृति शृण्वन्तस्तुरासस्त्वरमाणा इमं यज्ञं दधतु धारयन्तु। कृष्णव्रोहिचरौ पुरोनुक्यामाह—इमं म इति।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हे वरुण म मदीयमिमै हवमाह्वानं श्रुधि शुणु। श्रुत्वा चाद्यास्मान्मृड्य सुखय। अहं चावस्युः पालनेच्छुस्त्वामाचक आ समन्ताच्छब्दयामि प्रार्थयामि। तत्रैव याज्यामाह—तत्त्वा यामीति। तत्तस्मै रक्षणाय ब्रह्मणा मन्त्रैण वन्दमानस्त्वा यामि त्वां प्राप्नोमि। अथं यजमानो हविर्भिराराध्य तद्रक्षणमाशास्ते। हे वरुणाहेडमानः क्रोधरहित इह क्रर्मणि बोधि अस्माद्विज्ञापनां बुध्यस्व। हे उरुशंस प्रभूतस्तुते नोस्माकमायुर्माप्रमोषीर्मा विनाशय। अपरुध्यमानस्य विशो राष्ट्रस्य च प्राप्तये द्विहविष्का काचिदिष्टिरुक्ता। के नचित्प्रतिबन्धविशेषेण यदि कृतायामपीष्टो तत्प्राप्तिः प्रतिबध्येत तदानीं विशेषं विधत्ते “यदि नावगच्छेदिममहमादित्येभ्यो भागं निर्वपाभ्यामुष्मादमुष्यै विशोवगन्तोरिति निर्वपेदादित्या एवैनं भागधेयं प्रेप्सन्तो विषमव गमयन्ति”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इममित्यादिनिर्बापमन्त्रोत्रैवोत्पाद्यते। अहं यजमानोमुष्माद्वैरिणोमुष्यास्तदीयप्रजायाश्चानीयेमं व्रीहीरूपं हविर्भागमादित्येभ्यो निर्वपामि। किमर्थम्। अवगन्तोरस्मदीयां प्रजां राष्ट्रं चावगन्तुम्। अनेन मन्त्रेण निर्वापे सत्यादित्याः स्वयमेव तं भागमपेक्षमाणा एनं यजमानं स्वकीयां विशं प्रापयम्ति। प्रतिबन्धाधिक्ये सति तावताप्यप्राप्तौ पुनरन्यं विशेपं विधत्ते “यदि नावगच्छेदाश्वत्थान्मयूखान्त्सप्त मध्यपेषायामुप हन्यादिदमहमादित्यान्बध्नाम्यामुष्मादमुष्यै विशोबगन्तोरित्यादित्या एवैनं बद्धवीरा विशमव गमयन्ति”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इदमित्यादिर्बन्धनमन्त्रः। अमुष्माद्वैरिणः सकाशादमुष्या मदीयाया विशोवगन्तोः प्राप्तये यजमानोहमादित्यानिदं बध्वामि। इदमिति हस्तेन प्रदर्शनम्। अनेन मन्त्रेणाश्वत्थजन्यान्सप्त शङकूह्नविर्धारिणः शकटस्य मध्यमायामीषायांकीलप्रक्षेपेण बध्नीयात्। तथा सत्यादित्याः स्वयमेव बध्दवीराः सन्तः स्वकीयान्भृत्यान्मोचयितुमेनं यजमानं विशं प्रापयन्ति। ततोपि प्रबलतरप्रतिबन्धके सति पुनरप्यन्यं विशेषं विधत्ते “यदि नावगच्छेदेतमेवादित्यं चरुं निर्वपेदिध्मेपि मयूखान्त्सं नह्येदनपरुध्यमेवाव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पूर्वत्र मध्यमायामीषायां शङ्कवः कीलिताः इदानीमिध्मेपि शङकुबन्धनं विशेषः। तेषां शङकूनां पूर्ववद्वृक्षविशेशं विधत्ते “आश्वत्था भवन्ति मरुतां वा एतदोजो यदश्वत्थ ओजसैव विशमव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अश्वत्थस्थ मरुदोजस्त्वमर्थवादान्तरे द्रष्टव्यम्। शङकुसंख्यां विधत्ते “सप्त भवन्ति सप्तगणा वै मरुतो गणश एव विशमव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एतेषु सर्वेष्वपि प्रयोगेषु पूर्वोक्ते एव याज्यानुवाक्ये द्रष्टव्ये। अत्र विनियोगसंग्रहः “ऐन्द्रयागे त्विरुद्रमिन्द्रं मरुद्यावेति मारुते। भरेषु वैश्वदेवेन्द्रे प्रिया प्रैयंगवे चरौ।। अग्निर्वसुमदादीनां चतुर्णां हि समूहके। यथा विकल्पिता याज्या कुत्र स्विष्टकृतो द्वयम्।। यज्ञो भुवद्वति चरौ धारयन्धारयद्वति। त्यान्नुत्रयं शुक्लचराविमं कृष्णचरौ तथा। एकादशेनुवाके स्मिन्मन्त्रा द्वाविंशतिर्मताः।।” इति श्रीमत्सायणाचार्यविरचिते माधवीये वेदार्थप्रकाशे कृष्णयजुर्वेदीय तैत्तिरीयसंहिताभाष्ये द्वितीयकाण्डे प्रथमप्रपाठके एकादशोनुवाकः।। ११ ।।</w:t>
      </w:r>
    </w:p>
    <w:p>
      <w:pPr>
        <w:pStyle w:val="Normal"/>
        <w:rPr/>
      </w:pPr>
      <w:r>
        <w:rPr>
          <w:rFonts w:ascii="Palanquin Dark" w:hAnsi="Palanquin Dark" w:eastAsia="Palanquin Dark" w:cs="Palanquin Dark"/>
        </w:rPr>
        <w:t>वेदार्थस्य प्रकाशेन तमो हार्दं निवारयन्। पुमर्थांश्चतुरो देयाद्रिद्यातीर्थमहेश्वरः।। इति श्रीमद्विद्यातीर्थमहेश्वरापरावतारस्य श्रीमद्राजाधिराज परमेश्वरस्यश्रीवीरबुक्कमहाराजस्याज्ञापरिपालकेन माधवाचार्येण विरचिते वेदार्थप्रकाशे कृष्ण यजुर्वेदीयतत्तिरीयसंहिताभाष्ये द्वितीय काण्डे प्रथमः प्रपाठकः।।१।।</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alanquin Dark">
    <w:charset w:val="01"/>
    <w:family w:val="roman"/>
    <w:pitch w:val="variable"/>
  </w:font>
  <w:font w:name="Pragati Narro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3" wp14:anchorId="3DABF02E">
              <wp:simplePos x="0" y="0"/>
              <wp:positionH relativeFrom="page">
                <wp:align>left</wp:align>
              </wp:positionH>
              <wp:positionV relativeFrom="page">
                <wp:align>bottom</wp:align>
              </wp:positionV>
              <wp:extent cx="443865" cy="443865"/>
              <wp:effectExtent l="635" t="635" r="0" b="0"/>
              <wp:wrapNone/>
              <wp:docPr id="1" name="Text Box 2" descr="Public"/>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left;mso-position-horizontal-relative:page;mso-position-vertical:bottom;mso-position-vertical-relative:page" wp14:anchorId="3DABF02E">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434" wp14:anchorId="6CE0BF99">
              <wp:simplePos x="0" y="0"/>
              <wp:positionH relativeFrom="page">
                <wp:align>left</wp:align>
              </wp:positionH>
              <wp:positionV relativeFrom="page">
                <wp:align>bottom</wp:align>
              </wp:positionV>
              <wp:extent cx="443865" cy="521970"/>
              <wp:effectExtent l="635" t="0" r="0" b="0"/>
              <wp:wrapNone/>
              <wp:docPr id="3"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6CE0BF9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434" wp14:anchorId="6CE0BF99">
              <wp:simplePos x="0" y="0"/>
              <wp:positionH relativeFrom="page">
                <wp:align>left</wp:align>
              </wp:positionH>
              <wp:positionV relativeFrom="page">
                <wp:align>bottom</wp:align>
              </wp:positionV>
              <wp:extent cx="443865" cy="521970"/>
              <wp:effectExtent l="635" t="0" r="0" b="0"/>
              <wp:wrapNone/>
              <wp:docPr id="5"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6CE0BF9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7"/>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96037"/>
    <w:rPr/>
  </w:style>
  <w:style w:type="character" w:styleId="FooterChar" w:customStyle="1">
    <w:name w:val="Footer Char"/>
    <w:basedOn w:val="DefaultParagraphFont"/>
    <w:link w:val="Footer"/>
    <w:uiPriority w:val="99"/>
    <w:qFormat/>
    <w:rsid w:val="0039603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396037"/>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396037"/>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216</Pages>
  <Words>92393</Words>
  <Characters>332121</Characters>
  <CharactersWithSpaces>422762</CharactersWithSpaces>
  <Paragraphs>1883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2024-02-05T11:47:00Z</dcterms:created>
  <dc:creator/>
  <dc:description/>
  <dc:language>en-IN</dc:language>
  <cp:lastModifiedBy/>
  <dcterms:modified xsi:type="dcterms:W3CDTF">2024-02-05T12:52:00Z</dcterms:modified>
  <cp:revision>6</cp:revision>
  <dc:subject/>
  <dc:title/>
</cp:coreProperties>
</file>