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0C8C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278807CA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289F9B50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16181E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00A7F864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F0BE5D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: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pavamAnagrAhAdInAM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vyAKYAnaM</w:t>
      </w:r>
      <w:proofErr w:type="spellEnd"/>
    </w:p>
    <w:p w14:paraId="1CC3CBCE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6E70DC" w14:textId="4ED12B7D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3.2.1.1 </w:t>
      </w:r>
    </w:p>
    <w:p w14:paraId="0DEC654B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aqnvAqrOqhAnitya#nu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AqrOqhAn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gAqyaqtraCa#ndAq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gAyaqtra-CaqndAqH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triqShTupCa#ndAq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40F698A8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4B3787" w14:textId="497E2B55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3.2.1.2 </w:t>
      </w:r>
    </w:p>
    <w:p w14:paraId="139E0F5C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aqnvAqrOqhA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AqrOqhAH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paSu-mAn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agRu#hItAH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drOqNaqkaqlaqSa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pUqtaqBRuditi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pUta-BRut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agRu#hItvA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uqpAqkuqryAdityu#pa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 (50)</w:t>
      </w:r>
    </w:p>
    <w:p w14:paraId="31C003AE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59FA16" w14:textId="08513C51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3.2.1.3 </w:t>
      </w:r>
    </w:p>
    <w:p w14:paraId="4CDBE998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viqcCidya#mAnaqmiti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Cidya#mAnam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ityupa#yAqma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drOqNaqkaqlaqSamiti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AqdhaqvaqnIyaqmityA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dhaqvaqnIya$m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pUqtaqBRutaqmiti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pUta</w:t>
      </w:r>
      <w:proofErr w:type="spellEnd"/>
      <w:r w:rsidR="006D6B6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(42) </w:t>
      </w:r>
    </w:p>
    <w:p w14:paraId="2B9D50A0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4D2ACCE3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02F43B" w14:textId="2F839A23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3.2.2.1 </w:t>
      </w:r>
    </w:p>
    <w:p w14:paraId="52607E7B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luqpaMqntiq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qSumityu#pa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qSuqpAqtra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aqvAsyEtya#va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aqpiqsRujyEtya#pi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E11D20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>qnuqyAqt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E1290C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AqpyAqyayaqtIyA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qSuqmaditya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(gm)#Su-mat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aqBiqShuqNOtItya#Bi-suqnOti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RuqjIqShi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qSuqman</w:t>
      </w:r>
      <w:r w:rsidR="00DF696E">
        <w:rPr>
          <w:rFonts w:ascii="Arial" w:hAnsi="Arial" w:cs="Arial"/>
          <w:color w:val="000000"/>
          <w:sz w:val="36"/>
          <w:szCs w:val="36"/>
          <w:lang w:bidi="hi-IN"/>
        </w:rPr>
        <w:t>t</w:t>
      </w:r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SuqkravaqntIti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vita#tAqvitiq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aqjUqryau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paqryAva#rtEtEq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pari-Ava#rtEtE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apa#SyantaH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(50)</w:t>
      </w:r>
    </w:p>
    <w:p w14:paraId="0AF08E93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9A4F61" w14:textId="66BCF8B8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3.2.2.2 </w:t>
      </w:r>
    </w:p>
    <w:p w14:paraId="3FE41BFF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sEtu#nA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dradha#sIq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tiqrOqdhAyEti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aqnuqhAyEtya#nu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aku#rvata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aqkuqrvaqtaq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maqhAqyaqj~jamiti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aqtaqnvaqtaq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aqgniqhOqtramitya#gni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aqkuqrvaqtaq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dvivra#taq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aqgniqhOqtramitya#gni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pauqrNaqmAqsamiti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aqgnIqShOqmIyaqmitya#gnI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2D12E4B9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DD53F0" w14:textId="7A9E9A09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3.2.2.3 </w:t>
      </w:r>
    </w:p>
    <w:p w14:paraId="6DEA0A02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aqkuqrvaqtaq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aqkuqrvaqtaq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aqkuqrvaqtaq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vaqruqNaqpraqGAqsAniti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praqGAqsAn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sAqkaqmEqdhAniti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piqtRuqyaqj~jamiti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trya#baMkAqnitiq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aqbaMqkAqn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tRuqtIqyaqsaqvaqnamiti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aqkuqrvaqtaq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aqnvavA#jigA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saqnnitya#nu-avA#jigA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aqnvavA#yaqnnitya#nu-avA#yann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aqddhvaqrtaqvyAH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aqddhvaqraqtvamitya#ddhvara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(53)</w:t>
      </w:r>
    </w:p>
    <w:p w14:paraId="468ED72D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apa#SyantO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gnIShOqmIya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70E1BB20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D4BC67" w14:textId="31883A64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3.2.3.1 </w:t>
      </w:r>
    </w:p>
    <w:p w14:paraId="624C85F8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acCi#nnasya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2CBC7108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aqpAqnAyEtyapa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544915FF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DDCC87" w14:textId="5234D030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3.2.3.2 </w:t>
      </w:r>
    </w:p>
    <w:p w14:paraId="61FC184E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daqkShaqkraqtuByAqmiti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dakShakraqtu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cakShu#rByAqmitiq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vaqrcOqdAviti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varcaH-dau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paqvEqthAqm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SrOtrA#ya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jaqThara$m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varcaH-dAH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atI#tRupam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amI#madam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suqpOShaq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 (50)</w:t>
      </w:r>
    </w:p>
    <w:p w14:paraId="1F3D4A32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541C2F" w14:textId="4F23B4AD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3.2.3.3 </w:t>
      </w:r>
    </w:p>
    <w:p w14:paraId="6EC9FD81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buBU#Shann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brahmavarcaqsa-kAqmaqH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 (50)</w:t>
      </w:r>
    </w:p>
    <w:p w14:paraId="560F342D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5174FF" w14:textId="27D738A0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3.2.3.4 </w:t>
      </w:r>
    </w:p>
    <w:p w14:paraId="70021B86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aqBiqcaraqnnitya#Bi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prAqNAqpAqnAByAqmiti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daqkShaqkraqtuByAqmiti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dakShakraqtu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cakShu#rByAqmitiq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(45)</w:t>
      </w:r>
    </w:p>
    <w:p w14:paraId="1BE6C90F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vAqcE-rUqpEByO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A#mayAqvI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7FBC1525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841E54" w14:textId="06A41B8F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3.2.4.1 </w:t>
      </w:r>
    </w:p>
    <w:p w14:paraId="008C8052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viqGaqna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par.Su#H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yaj~ja-kRuta#H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hvaqyEqtAqm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ityu#pa-haqvE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maKa-GnE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AqhaqvaqnIyaqmityA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29236A62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B50BF7" w14:textId="60C1F0B9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3.2.4.2 </w:t>
      </w:r>
    </w:p>
    <w:p w14:paraId="1298EA52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naqmaqskRutyEti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nama#skRuqtyEtiq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kRuqtyAq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AgnI$ddhraqmityAgni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naqmaqskRutyEti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ani#rGAtAqyEtyani#H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 (50)</w:t>
      </w:r>
    </w:p>
    <w:p w14:paraId="0F621705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19DC61" w14:textId="0B3CD6C1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3.2.4.3 </w:t>
      </w:r>
    </w:p>
    <w:p w14:paraId="18284C9C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AqrpayaqntItyA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praqsarpaqtIti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aqrpaqyaqntiq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praqsarpaqtIti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(50)</w:t>
      </w:r>
    </w:p>
    <w:p w14:paraId="5D0FA834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B4C130" w14:textId="38077305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3.2.4.4 </w:t>
      </w:r>
    </w:p>
    <w:p w14:paraId="7D64104C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dvAqrauq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puqrOqgANAqmiti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daiqdhiqShaqvyaq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pAka#taraq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uqdvataq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dyAqvAqpRuqthiqvIq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praqsarpa#ntaqmiti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14 (50)</w:t>
      </w:r>
    </w:p>
    <w:p w14:paraId="02D226DA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293A9B" w14:textId="10D4568B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3.2.4.5 </w:t>
      </w:r>
    </w:p>
    <w:p w14:paraId="6FBA3C1A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praqsRupyEti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daqkShiqNAqr</w:t>
      </w:r>
      <w:r w:rsidR="0063074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63074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piqtRuqmAniti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su-praqjasa#H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naqmaqskRutyEti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namaH-kRutya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anA$rtyai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(33)</w:t>
      </w:r>
    </w:p>
    <w:p w14:paraId="56A0A296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praqsarpa#ntaqM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6B8A38F8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B87230" w14:textId="3D08D02A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3.2.5.1 </w:t>
      </w:r>
    </w:p>
    <w:p w14:paraId="2F016B16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dIqrGAqyuqtvAyEti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SaqntaqnuqtvAyEti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suqpraqjAqstvAyEti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suprajAH-tvAya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puqrOqvaqsOq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r w:rsidR="00DF696E">
        <w:rPr>
          <w:rFonts w:ascii="Arial" w:hAnsi="Arial" w:cs="Arial"/>
          <w:color w:val="000000"/>
          <w:sz w:val="36"/>
          <w:szCs w:val="36"/>
          <w:lang w:bidi="hi-IN"/>
        </w:rPr>
        <w:t>G</w:t>
      </w:r>
      <w:r>
        <w:rPr>
          <w:rFonts w:ascii="Arial" w:hAnsi="Arial" w:cs="Arial"/>
          <w:color w:val="000000"/>
          <w:sz w:val="36"/>
          <w:szCs w:val="36"/>
          <w:lang w:bidi="hi-IN"/>
        </w:rPr>
        <w:t>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nRuqcakSha#saqmiti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aqBiBU#tiqrityaqBi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sva#rvAqcItiq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aqrvAqcIq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anA#hataSIqrShNItyanA#hata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juqShAqNA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viqSvaqcaqrq.ShaqNaq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caqrq.ShaqNEq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6476080D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1FCB7E" w14:textId="1626A18B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3.2.5.2 </w:t>
      </w:r>
    </w:p>
    <w:p w14:paraId="21CE626A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SaqBUMriti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maqyOqBUriti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haqriqvaqrNEti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suqvIqratA#yAq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su-vIqratA#yai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bIqBiqShaqH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gaNaqsyEtiq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maqtiqvidaq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gAqyaqtraCa#ndasaq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indra#pItaqsyEtIndra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sa#pItaqsyEtiq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piqtRupI#taqsyEti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upa#hUtaqsyEtyupa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ruqdrava#dgaNaqsyEti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maqtiqvidaq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triqShTupCa#ndasaq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indra#pItaqsyEtIndra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sa#pItaqsyEtiq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(50)</w:t>
      </w:r>
    </w:p>
    <w:p w14:paraId="05A2347C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C42076" w14:textId="63101382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3.2.5.3 </w:t>
      </w:r>
    </w:p>
    <w:p w14:paraId="111E172D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piqtRupI#taqsyEti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upa#hUtaqsyEtyupa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Aqdiqtyava#dgaNaqsyEtyA#diqtyava#t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maqtiqvidaq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tRuqtIya#sya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jaga#tICandasaq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indra#pItaqsyEtIndra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sa#pItaqsyEtiq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piqtRupI#taqsyEti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upa#hUtaqsyEtyupa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#-hUqtaqH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tIqtRuqShaqH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saqptaqrq.ShIniti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sapta-RuqShIn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18 (50)</w:t>
      </w:r>
    </w:p>
    <w:p w14:paraId="4A6BD7B0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3E5993" w14:textId="7AC93D09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3.2.5.4 </w:t>
      </w:r>
    </w:p>
    <w:p w14:paraId="40FF1FB0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ada#rSma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vica#r.ShaNiqritiq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caqrq.ShaqNiqH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iqShTaya#juShaq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itIqShTa-yaqjuqSha</w:t>
      </w:r>
      <w:r w:rsidR="001548B1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stuqtastO#maqsyEti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19 (50)</w:t>
      </w:r>
    </w:p>
    <w:p w14:paraId="166F8120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B96877" w14:textId="1537882B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3.2.5.5 </w:t>
      </w:r>
    </w:p>
    <w:p w14:paraId="39E96DC7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SaqstOkthaqsyEti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indra#pItaqsyEtIndra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upa#hUtaqsyEtyupa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pUqraqyaqtaq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piqtAqmaqhaq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praqpiqtAqmaqhEti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piqtAqmaqhaq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yaqthAqBAqgamiti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yathA-BAqgam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20 (50)</w:t>
      </w:r>
    </w:p>
    <w:p w14:paraId="4B254F3F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5E0990" w14:textId="0E6FA3E1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3.2.5.6 </w:t>
      </w:r>
    </w:p>
    <w:p w14:paraId="3FA1C5CF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 (50)</w:t>
      </w:r>
    </w:p>
    <w:p w14:paraId="3C2E70A3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A40045" w14:textId="6BEEA270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3.2.5.7 </w:t>
      </w:r>
    </w:p>
    <w:p w14:paraId="1AAB35DA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r w:rsidR="006666C0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dEqvakRu#taqsyEti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aqvaqyaja#naqmitya#va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maqnuqShya#kRutaqsyEti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aqvaqyaja#naqmitya#va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piqtRukRu#taqsyEti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aqvaqyaja#naqmitya#va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aqPsvitya#p-su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iqShTaya#juShaq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yaqjuqShaqH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stuqtastO#maqsyEti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53DBD6B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SaqstOkthaqsyEti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aqSvaqsaniqritya#Sva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gOqsaniqriti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kRu#taqsyEti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upa#hUtaqsyEtyupa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 (44) </w:t>
      </w:r>
    </w:p>
    <w:p w14:paraId="1C9887D1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viqSvaqcaqr.ShaqNEq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triqShTupCa#ndasaq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indra#pItasyaq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sa#pItaqsyA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stuqtastO#masya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229F1D84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3C1A75" w14:textId="3CDA8944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3.2.6.1 </w:t>
      </w:r>
    </w:p>
    <w:p w14:paraId="15CFDB9D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pRuSha#tInAm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pRuSha#tInAm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caqkraqmEq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</w:t>
      </w:r>
      <w:r w:rsidR="0063074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viqtaqsthuriti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</w:t>
      </w:r>
    </w:p>
    <w:p w14:paraId="6228D918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1D5D5C" w14:textId="26D0C2CE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3.2.6.2 </w:t>
      </w:r>
    </w:p>
    <w:p w14:paraId="059384FE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kRuqShNaqSaqkuqna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aqvaqmRuqSEditya#va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aqvaqmRuqSEditya#va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praqmAyu#kaq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pRuShat-Aqjyam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skaqndaqntiq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(50)</w:t>
      </w:r>
    </w:p>
    <w:p w14:paraId="0761AD57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438466" w14:textId="31CE2F28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3.2.6.3 </w:t>
      </w:r>
    </w:p>
    <w:p w14:paraId="3E3B13D2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skaqndaqtiq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aqvaqdhAyEtya#va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Saqta-mAqnaqm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SaqtEndri#yaq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Saqta-iqndriqyaqH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GrAqpaqyaqtiq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(72) </w:t>
      </w:r>
    </w:p>
    <w:p w14:paraId="7B74462A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(A6)</w:t>
      </w:r>
    </w:p>
    <w:p w14:paraId="36B4A229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BDBDC2" w14:textId="4DF3CE99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3.2.7.1 </w:t>
      </w:r>
    </w:p>
    <w:p w14:paraId="6C25A486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Ayu#ShmatyAH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taqnUqpAditi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ityA-kUqtaqyaqH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7B259BD7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D88E59" w14:textId="1D499ED9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3.2.7.2 </w:t>
      </w:r>
    </w:p>
    <w:p w14:paraId="4AD9E74A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dhuqkShIqmahi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vAqvRuqdhEq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adhi#patIqnityadhi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248ADE92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8954F6" w14:textId="77777777" w:rsidR="006D6B62" w:rsidRDefault="006D6B62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8D5DF8" w14:textId="77777777" w:rsidR="006D6B62" w:rsidRDefault="006D6B62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5AF5FE" w14:textId="2C5FA773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3.2.7.3 </w:t>
      </w:r>
    </w:p>
    <w:p w14:paraId="7B9BF7B2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stuqtaqSaqstrayOqriti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stuqtaqSaqstrayOqriti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(72)</w:t>
      </w:r>
    </w:p>
    <w:p w14:paraId="297A737B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Saqstrandu#hAqM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(A7)</w:t>
      </w:r>
    </w:p>
    <w:p w14:paraId="59AD0D46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E31D3B" w14:textId="6CA7BE9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3.2.8.1 </w:t>
      </w:r>
    </w:p>
    <w:p w14:paraId="49E5425D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svaqyama#BigUrtAqyEti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aqBiqgUqrtAqyaq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viqShTaqBAMyEti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staqBAMya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svaqyama#BigUrtAqyEti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aqBiqgUqrtAqyaq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jaqnaqpratha#nAqyEti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svaqyama#BigUrtAqyEti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aqBiqgUqrtAqyaq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svaqyama#BigUrtAqyEti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aqBiqgUqrtAqyaq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svaqyama#BigUrtAqyEti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aqBiqgUqrtAqyaq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praqjA-paqtaqyEq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svaqyama#BigUrtAqyEti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aqBiqgUqrtAqyaq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svaqyama#BigUrtAqyEti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aqBiqgUqrtAqyaq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tRuqpaMntA$m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7B2FD322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C3A806" w14:textId="7A47A28F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3.2.8.2 </w:t>
      </w:r>
    </w:p>
    <w:p w14:paraId="1111E4F2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aqnuqtaqpyamA#nAq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itya#nu-taqpyamA#nAH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maqdhaqvyau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raqrAqdhaq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saqdhAMviti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mahi# |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caqkRuqvAn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viqSvaqkaqrmaqnniti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7688C7A4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5FD377" w14:textId="293443F5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3.2.8.3 </w:t>
      </w:r>
    </w:p>
    <w:p w14:paraId="0F4063DC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AqnRuqhuH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aqnvata#pyaqntEtya#nu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ata#pyanta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kRuqNOqtuq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nIqniqmaq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pAqpaqyiqShTaq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31 (50)</w:t>
      </w:r>
    </w:p>
    <w:p w14:paraId="3443AA7E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F066C3" w14:textId="551FD928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3.2.8.4 </w:t>
      </w:r>
    </w:p>
    <w:p w14:paraId="7BA30926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vRuqScyEqtaq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vaiqSvaqkaqrmaqNAnIti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ciqkiqthsaqtaq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vasu#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AqSIqrdAqyEtyA#SIH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aqSnuqtAqm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samO#kaqsEtiq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OqkaqsAq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saMdu#gdhaqmitiq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saqrpiqrgrIqvIti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32 (50)</w:t>
      </w:r>
    </w:p>
    <w:p w14:paraId="38A2ED7E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7DC9D2" w14:textId="41DAB47D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3.2.8.5 </w:t>
      </w:r>
    </w:p>
    <w:p w14:paraId="3DB46F55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akRu#SAsaH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saqhajA#niqriti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suqmaqKaqsyamA#naq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maqKaqsyamA#naH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SIH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suqpraqjAqstvamiti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sava#rcasaqmitiq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saqjaMyaqnniti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dyAvA#pRuthiqvIByAqmitiq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33 (50)</w:t>
      </w:r>
    </w:p>
    <w:p w14:paraId="4E1FD4E3" w14:textId="77777777" w:rsidR="00D2008A" w:rsidRDefault="00D2008A" w:rsidP="006D6B62">
      <w:pPr>
        <w:pStyle w:val="NoSpacing"/>
        <w:rPr>
          <w:lang w:bidi="hi-IN"/>
        </w:rPr>
      </w:pPr>
    </w:p>
    <w:p w14:paraId="3636ED78" w14:textId="7E4AFAE5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3.2.8.6 </w:t>
      </w:r>
    </w:p>
    <w:p w14:paraId="7440E8BC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cyAqvaqyaqntuq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aqyaqkShmam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34 (40)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viSvakarmaqn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sa#rpirgrIqvI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792D73D2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C14556" w14:textId="1D881B14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3.2.9.1 </w:t>
      </w:r>
    </w:p>
    <w:p w14:paraId="148DCC70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aqByAqhvaya#taq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Aqhvaya#tE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uktha#SAq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ityuktha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praqtiqgIryEti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praqtiqgIryEti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catu#ShpaqdEtiq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35 (50)</w:t>
      </w:r>
    </w:p>
    <w:p w14:paraId="1EE89026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EEC2C4" w14:textId="098399B9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3.2.9.2 </w:t>
      </w:r>
    </w:p>
    <w:p w14:paraId="14B2C58D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praqtiqgIryEti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saqptapaqdEti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saqpAMqdayEqditi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pAqdayE$t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mAdhya#ndinE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uktha#SAq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ityuktha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praqtiqgIryEti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36 (50)</w:t>
      </w:r>
    </w:p>
    <w:p w14:paraId="29517EBA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776A81" w14:textId="18ACFE50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3.2.9.3 </w:t>
      </w:r>
    </w:p>
    <w:p w14:paraId="1E3DB4E7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prAqtaqssaqvaqna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praqtiqgIryEti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catu#ShpaqdEtiq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37 (50)</w:t>
      </w:r>
    </w:p>
    <w:p w14:paraId="4051B3D2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6C5815" w14:textId="3FA50E11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3.2.9.4 </w:t>
      </w:r>
    </w:p>
    <w:p w14:paraId="6C7BDA78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praqtiqgIryEti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saqptapaqdEti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tRuqtIqyaqsaqvaqna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aqByAqhvaya#taq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Aqhvaya#tE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38 (50)</w:t>
      </w:r>
    </w:p>
    <w:p w14:paraId="66791A50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F35E7B" w14:textId="3A197532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3.2.9.5 </w:t>
      </w:r>
    </w:p>
    <w:p w14:paraId="697C7257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aqpaqhanIqtEtyapa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vEqvIqraqnn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SO(gm)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praqtyAhva#yataq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Ahva#yatE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praqtIkSha#taq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IkSha#tE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praqtiqgaqramiti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IqkShaqtEq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aqBiqpraqtiqgRuqNIqyAditya#Bi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praqtiqgRuqNIqyAt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Aya#taqyEtyA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saqmRuqcCataq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63074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dhaqrcAditya#r</w:t>
      </w:r>
      <w:r w:rsidR="0063074F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dha-RuqcAt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lupyE#ta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praqbAhuqgiti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ityu#t-gIqthAH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uqdgIqtha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uqdgAqtRuqNAmityu#t-gAqtRuqNAm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(50)</w:t>
      </w:r>
    </w:p>
    <w:p w14:paraId="663B75C1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215A83" w14:textId="7DB1E2E4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3.2.9.6 </w:t>
      </w:r>
    </w:p>
    <w:p w14:paraId="249A0E8F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qsinAqmityu#ktha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praqtiqgRuqNAtIti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prati-gRuqNAti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praqtiqgRuqNAtIti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40 (50)</w:t>
      </w:r>
    </w:p>
    <w:p w14:paraId="452D5BEA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2C0349" w14:textId="2C5A3BF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3.2.9.7 </w:t>
      </w:r>
    </w:p>
    <w:p w14:paraId="4B86FB35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pra#dAnaqmitIqtaH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praqtiqgRuqNAtIti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pradAnaqmityaqmuta#H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praqtiqgRuqNAtIti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aqByAqhvaya#taq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Aqhvaya#tE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 (58) </w:t>
      </w:r>
    </w:p>
    <w:p w14:paraId="14600B7B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vajra#maqntardha#ttEq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trINyEqtAnyaqkSharA#NI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mAdhya#ndinaq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dgA#tRuqNA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ma#dhvaqryurnaiti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vartayatyaq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(A9)</w:t>
      </w:r>
    </w:p>
    <w:p w14:paraId="43A51E63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8B985A" w14:textId="1CBB453B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3.2.10.1 </w:t>
      </w:r>
    </w:p>
    <w:p w14:paraId="76608D1C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vAqkpAByAqmiti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kraqtuqpAByAqmiti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addhya#kShAByAqmityadhi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RuqtaqsadityRu#ta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caqkShuqShpAByAqmiti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kraqtuqpAByAqmiti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addhya#kShAByAqmityadhi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SrOqtraqpAByAqmiti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kraqtuqpAByAqmiti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addhya#kShAByAqmityadhi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viqSvadE#vEByaq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viqSva-dEqvEqByaqH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uqruqkraqmEtyu#ru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42 (50)</w:t>
      </w:r>
    </w:p>
    <w:p w14:paraId="711251E5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DCBF97" w14:textId="575B9B62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3.2.10.2 </w:t>
      </w:r>
    </w:p>
    <w:p w14:paraId="3DAEF85F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puqrOqvasuqriti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viqdadva#suqriti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caqkShuqShpA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SrOqtraqpA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SrOtra-pAH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aqpAqnamitya#pa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iqndraqvAqyUq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miqtrAqvaqruqNAqviti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aqBiqdAsaqtItya#Bi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uqtpipI#taq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 (63) </w:t>
      </w:r>
    </w:p>
    <w:p w14:paraId="7C7B194B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BrrAtRu#vyaq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</w:t>
      </w:r>
    </w:p>
    <w:p w14:paraId="198648B6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A02856" w14:textId="7064EC38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3.2.11.1 </w:t>
      </w:r>
    </w:p>
    <w:p w14:paraId="4E384A40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UqtiBiqrityUqti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suqvIrA#Biqriti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vAja#karmaBiqritiq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vAja#karma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RuqtaqjAqtEtyRu#ta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apra#yucCaqnnityapra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yuqcCaqnn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 (50)</w:t>
      </w:r>
    </w:p>
    <w:p w14:paraId="60855F60" w14:textId="6AC71694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3.2.11.2 </w:t>
      </w:r>
    </w:p>
    <w:p w14:paraId="77A8D5D1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pAqraya#ntA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jiqgyaqthuqH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jaqyEqthEq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apa#spRudhEthAm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aiqraqyEqthAqm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AqjAnIqrityA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45 (50)</w:t>
      </w:r>
    </w:p>
    <w:p w14:paraId="231F9B01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8A3462" w14:textId="72BA1DBB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3.2.11.3 </w:t>
      </w:r>
    </w:p>
    <w:p w14:paraId="67083DDC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triqdhAtUqnIti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piqpraya#t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pari#ShkRutaH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SnaqthiqShTaqm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D6B6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aqvEqnaqt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haqniqShyann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 (63)</w:t>
      </w:r>
    </w:p>
    <w:p w14:paraId="423A0BD8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(A11)</w:t>
      </w:r>
    </w:p>
    <w:p w14:paraId="2A3F7350" w14:textId="1A42B17B" w:rsidR="00BD3C3E" w:rsidRDefault="00BD3C3E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====================</w:t>
      </w:r>
    </w:p>
    <w:p w14:paraId="47E53F06" w14:textId="77777777" w:rsidR="00D2008A" w:rsidRDefault="006D6B62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40AFB60D" w14:textId="0A1C0005" w:rsidR="00D2008A" w:rsidRDefault="00BD3C3E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D2008A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2008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D2008A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2008A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D2008A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D2008A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 w:rsidR="00D2008A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D2008A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2008A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2FE7E7A4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rBakShEhi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savitarEqtattE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payAqmagRu#hItO&amp;si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6EAE4D07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CDE634" w14:textId="68887985" w:rsidR="00D2008A" w:rsidRDefault="00BD3C3E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D2008A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2008A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D2008A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D2008A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D2008A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D2008A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2008A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9051882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2389EEDF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9DAAF6" w14:textId="2D4CF3B7" w:rsidR="00D2008A" w:rsidRDefault="00BD3C3E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D2008A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D2008A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2008A">
        <w:rPr>
          <w:rFonts w:ascii="Arial" w:hAnsi="Arial" w:cs="Arial"/>
          <w:color w:val="000000"/>
          <w:sz w:val="36"/>
          <w:szCs w:val="36"/>
          <w:lang w:bidi="hi-IN"/>
        </w:rPr>
        <w:t xml:space="preserve"> of Second </w:t>
      </w:r>
      <w:proofErr w:type="spellStart"/>
      <w:r w:rsidR="00D2008A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D2008A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D2008A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D2008A">
        <w:rPr>
          <w:rFonts w:ascii="Arial" w:hAnsi="Arial" w:cs="Arial"/>
          <w:color w:val="000000"/>
          <w:sz w:val="36"/>
          <w:szCs w:val="36"/>
          <w:lang w:bidi="hi-IN"/>
        </w:rPr>
        <w:t xml:space="preserve"> 3:-</w:t>
      </w:r>
    </w:p>
    <w:p w14:paraId="24B4AA49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41F58338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B7C6E0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F553672" w14:textId="77777777" w:rsidR="00D2008A" w:rsidRDefault="00D2008A" w:rsidP="00D200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316A0A9" w14:textId="77777777" w:rsidR="005F4FD6" w:rsidRDefault="00D2008A" w:rsidP="00D2008A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</w:t>
      </w:r>
    </w:p>
    <w:sectPr w:rsidR="005F4FD6" w:rsidSect="004C09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5186E" w14:textId="77777777" w:rsidR="004C09FC" w:rsidRDefault="004C09FC" w:rsidP="009E1100">
      <w:pPr>
        <w:spacing w:after="0" w:line="240" w:lineRule="auto"/>
      </w:pPr>
      <w:r>
        <w:separator/>
      </w:r>
    </w:p>
  </w:endnote>
  <w:endnote w:type="continuationSeparator" w:id="0">
    <w:p w14:paraId="34F2A781" w14:textId="77777777" w:rsidR="004C09FC" w:rsidRDefault="004C09FC" w:rsidP="009E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728A" w14:textId="1218A5B5" w:rsidR="009E1100" w:rsidRDefault="00BD3C3E" w:rsidP="009E110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99CDD2" wp14:editId="20AD545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5496661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4542B5" w14:textId="2F1CEF19" w:rsidR="00BD3C3E" w:rsidRPr="00BD3C3E" w:rsidRDefault="00BD3C3E" w:rsidP="00BD3C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D3C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99CD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F4542B5" w14:textId="2F1CEF19" w:rsidR="00BD3C3E" w:rsidRPr="00BD3C3E" w:rsidRDefault="00BD3C3E" w:rsidP="00BD3C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D3C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E1100" w:rsidRPr="006B76C7">
      <w:rPr>
        <w:rFonts w:ascii="Arial" w:hAnsi="Arial" w:cs="Arial"/>
        <w:b/>
        <w:bCs/>
        <w:sz w:val="28"/>
        <w:szCs w:val="28"/>
      </w:rPr>
      <w:t>www.vedavms.in</w:t>
    </w:r>
    <w:r w:rsidR="009E1100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9E1100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9E1100" w:rsidRPr="006B76C7">
      <w:rPr>
        <w:rFonts w:ascii="Arial" w:hAnsi="Arial" w:cs="Arial"/>
        <w:b/>
        <w:bCs/>
        <w:sz w:val="28"/>
        <w:szCs w:val="28"/>
      </w:rPr>
      <w:fldChar w:fldCharType="begin"/>
    </w:r>
    <w:r w:rsidR="009E1100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9E110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3074F">
      <w:rPr>
        <w:rFonts w:ascii="Arial" w:hAnsi="Arial" w:cs="Arial"/>
        <w:b/>
        <w:bCs/>
        <w:noProof/>
        <w:sz w:val="28"/>
        <w:szCs w:val="28"/>
      </w:rPr>
      <w:t>24</w:t>
    </w:r>
    <w:r w:rsidR="009E1100" w:rsidRPr="006B76C7">
      <w:rPr>
        <w:rFonts w:ascii="Arial" w:hAnsi="Arial" w:cs="Arial"/>
        <w:b/>
        <w:bCs/>
        <w:sz w:val="28"/>
        <w:szCs w:val="28"/>
      </w:rPr>
      <w:fldChar w:fldCharType="end"/>
    </w:r>
    <w:r w:rsidR="009E1100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9E1100" w:rsidRPr="006B76C7">
      <w:rPr>
        <w:rFonts w:ascii="Arial" w:hAnsi="Arial" w:cs="Arial"/>
        <w:b/>
        <w:bCs/>
        <w:sz w:val="28"/>
        <w:szCs w:val="28"/>
      </w:rPr>
      <w:fldChar w:fldCharType="begin"/>
    </w:r>
    <w:r w:rsidR="009E1100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9E110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3074F">
      <w:rPr>
        <w:rFonts w:ascii="Arial" w:hAnsi="Arial" w:cs="Arial"/>
        <w:b/>
        <w:bCs/>
        <w:noProof/>
        <w:sz w:val="28"/>
        <w:szCs w:val="28"/>
      </w:rPr>
      <w:t>26</w:t>
    </w:r>
    <w:r w:rsidR="009E1100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6273CA55" w14:textId="77777777" w:rsidR="009E1100" w:rsidRDefault="009E1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88E38" w14:textId="7E11696D" w:rsidR="009E1100" w:rsidRDefault="00BD3C3E" w:rsidP="009E110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067B8C" wp14:editId="557EF08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3713455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93578" w14:textId="7A050EB6" w:rsidR="00BD3C3E" w:rsidRPr="00BD3C3E" w:rsidRDefault="00BD3C3E" w:rsidP="00BD3C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D3C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067B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39793578" w14:textId="7A050EB6" w:rsidR="00BD3C3E" w:rsidRPr="00BD3C3E" w:rsidRDefault="00BD3C3E" w:rsidP="00BD3C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D3C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E1100" w:rsidRPr="006B76C7">
      <w:rPr>
        <w:rFonts w:ascii="Arial" w:hAnsi="Arial" w:cs="Arial"/>
        <w:b/>
        <w:bCs/>
        <w:sz w:val="28"/>
        <w:szCs w:val="28"/>
      </w:rPr>
      <w:t>vedavms</w:t>
    </w:r>
    <w:r w:rsidR="009E1100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9E1100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9E1100" w:rsidRPr="006B76C7">
      <w:rPr>
        <w:rFonts w:ascii="Arial" w:hAnsi="Arial" w:cs="Arial"/>
        <w:b/>
        <w:bCs/>
        <w:sz w:val="28"/>
        <w:szCs w:val="28"/>
      </w:rPr>
      <w:fldChar w:fldCharType="begin"/>
    </w:r>
    <w:r w:rsidR="009E1100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9E110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3074F">
      <w:rPr>
        <w:rFonts w:ascii="Arial" w:hAnsi="Arial" w:cs="Arial"/>
        <w:b/>
        <w:bCs/>
        <w:noProof/>
        <w:sz w:val="28"/>
        <w:szCs w:val="28"/>
      </w:rPr>
      <w:t>23</w:t>
    </w:r>
    <w:r w:rsidR="009E1100" w:rsidRPr="006B76C7">
      <w:rPr>
        <w:rFonts w:ascii="Arial" w:hAnsi="Arial" w:cs="Arial"/>
        <w:b/>
        <w:bCs/>
        <w:sz w:val="28"/>
        <w:szCs w:val="28"/>
      </w:rPr>
      <w:fldChar w:fldCharType="end"/>
    </w:r>
    <w:r w:rsidR="009E1100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9E1100" w:rsidRPr="006B76C7">
      <w:rPr>
        <w:rFonts w:ascii="Arial" w:hAnsi="Arial" w:cs="Arial"/>
        <w:b/>
        <w:bCs/>
        <w:sz w:val="28"/>
        <w:szCs w:val="28"/>
      </w:rPr>
      <w:fldChar w:fldCharType="begin"/>
    </w:r>
    <w:r w:rsidR="009E1100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9E110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3074F">
      <w:rPr>
        <w:rFonts w:ascii="Arial" w:hAnsi="Arial" w:cs="Arial"/>
        <w:b/>
        <w:bCs/>
        <w:noProof/>
        <w:sz w:val="28"/>
        <w:szCs w:val="28"/>
      </w:rPr>
      <w:t>26</w:t>
    </w:r>
    <w:r w:rsidR="009E1100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2304C234" w14:textId="77777777" w:rsidR="009E1100" w:rsidRDefault="009E11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2EF9" w14:textId="4C300D2C" w:rsidR="009E1100" w:rsidRDefault="00BD3C3E" w:rsidP="009E1100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763B01" wp14:editId="0AA88DE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1662386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3D9585" w14:textId="399DE1AA" w:rsidR="00BD3C3E" w:rsidRPr="00BD3C3E" w:rsidRDefault="00BD3C3E" w:rsidP="00BD3C3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D3C3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763B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43D9585" w14:textId="399DE1AA" w:rsidR="00BD3C3E" w:rsidRPr="00BD3C3E" w:rsidRDefault="00BD3C3E" w:rsidP="00BD3C3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D3C3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E1100" w:rsidRPr="0039229B">
      <w:rPr>
        <w:rFonts w:ascii="Arial" w:hAnsi="Arial" w:cs="Arial"/>
        <w:b/>
        <w:bCs/>
        <w:sz w:val="32"/>
        <w:szCs w:val="32"/>
      </w:rPr>
      <w:t>Version</w:t>
    </w:r>
    <w:r w:rsidR="009E1100">
      <w:rPr>
        <w:rFonts w:ascii="Arial" w:hAnsi="Arial" w:cs="Arial"/>
        <w:b/>
        <w:bCs/>
        <w:sz w:val="32"/>
        <w:szCs w:val="32"/>
      </w:rPr>
      <w:t xml:space="preserve"> </w:t>
    </w:r>
    <w:r w:rsidR="00AB6241">
      <w:rPr>
        <w:rFonts w:ascii="Arial" w:hAnsi="Arial" w:cs="Arial"/>
        <w:b/>
        <w:bCs/>
        <w:sz w:val="32"/>
        <w:szCs w:val="32"/>
      </w:rPr>
      <w:t>1</w:t>
    </w:r>
    <w:r w:rsidR="009E1100">
      <w:rPr>
        <w:rFonts w:ascii="Arial" w:hAnsi="Arial" w:cs="Arial"/>
        <w:b/>
        <w:bCs/>
        <w:sz w:val="32"/>
        <w:szCs w:val="32"/>
      </w:rPr>
      <w:t>.0</w:t>
    </w:r>
    <w:r w:rsidR="009E1100" w:rsidRPr="0039229B">
      <w:rPr>
        <w:rFonts w:ascii="Arial" w:hAnsi="Arial" w:cs="Arial"/>
        <w:b/>
        <w:bCs/>
        <w:sz w:val="32"/>
        <w:szCs w:val="32"/>
      </w:rPr>
      <w:t xml:space="preserve"> </w:t>
    </w:r>
    <w:r w:rsidR="009E1100">
      <w:rPr>
        <w:rFonts w:ascii="Arial" w:hAnsi="Arial" w:cs="Arial"/>
        <w:b/>
        <w:bCs/>
        <w:sz w:val="32"/>
        <w:szCs w:val="32"/>
      </w:rPr>
      <w:t xml:space="preserve">dated </w:t>
    </w:r>
    <w:r w:rsidR="00AB6241">
      <w:rPr>
        <w:rFonts w:ascii="Arial" w:hAnsi="Arial" w:cs="Arial"/>
        <w:b/>
        <w:bCs/>
        <w:sz w:val="32"/>
        <w:szCs w:val="32"/>
      </w:rPr>
      <w:t>December</w:t>
    </w:r>
    <w:r w:rsidR="009E1100">
      <w:rPr>
        <w:rFonts w:ascii="Arial" w:hAnsi="Arial" w:cs="Arial"/>
        <w:b/>
        <w:bCs/>
        <w:sz w:val="32"/>
        <w:szCs w:val="32"/>
      </w:rPr>
      <w:t xml:space="preserve"> 31, </w:t>
    </w:r>
    <w:proofErr w:type="gramStart"/>
    <w:r w:rsidR="009E1100">
      <w:rPr>
        <w:rFonts w:ascii="Arial" w:hAnsi="Arial" w:cs="Arial"/>
        <w:b/>
        <w:bCs/>
        <w:sz w:val="32"/>
        <w:szCs w:val="32"/>
      </w:rPr>
      <w:t>20</w:t>
    </w:r>
    <w:r w:rsidR="00AB6241">
      <w:rPr>
        <w:rFonts w:ascii="Arial" w:hAnsi="Arial" w:cs="Arial"/>
        <w:b/>
        <w:bCs/>
        <w:sz w:val="32"/>
        <w:szCs w:val="32"/>
      </w:rPr>
      <w:t>20</w:t>
    </w:r>
    <w:r w:rsidR="009E1100">
      <w:rPr>
        <w:rFonts w:ascii="Arial" w:hAnsi="Arial" w:cs="Arial"/>
        <w:b/>
        <w:bCs/>
        <w:sz w:val="32"/>
        <w:szCs w:val="32"/>
      </w:rPr>
      <w:t xml:space="preserve">  </w:t>
    </w:r>
    <w:r w:rsidR="009E1100">
      <w:rPr>
        <w:rFonts w:ascii="Arial" w:hAnsi="Arial" w:cs="Arial"/>
        <w:b/>
        <w:bCs/>
        <w:sz w:val="32"/>
        <w:szCs w:val="32"/>
      </w:rPr>
      <w:tab/>
    </w:r>
    <w:proofErr w:type="gramEnd"/>
    <w:r w:rsidR="009E1100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9E1100" w:rsidRPr="006B76C7">
      <w:rPr>
        <w:rFonts w:ascii="Arial" w:hAnsi="Arial" w:cs="Arial"/>
        <w:b/>
        <w:bCs/>
        <w:sz w:val="28"/>
        <w:szCs w:val="28"/>
      </w:rPr>
      <w:fldChar w:fldCharType="begin"/>
    </w:r>
    <w:r w:rsidR="009E1100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9E110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3074F">
      <w:rPr>
        <w:rFonts w:ascii="Arial" w:hAnsi="Arial" w:cs="Arial"/>
        <w:b/>
        <w:bCs/>
        <w:noProof/>
        <w:sz w:val="28"/>
        <w:szCs w:val="28"/>
      </w:rPr>
      <w:t>1</w:t>
    </w:r>
    <w:r w:rsidR="009E1100" w:rsidRPr="006B76C7">
      <w:rPr>
        <w:rFonts w:ascii="Arial" w:hAnsi="Arial" w:cs="Arial"/>
        <w:b/>
        <w:bCs/>
        <w:sz w:val="28"/>
        <w:szCs w:val="28"/>
      </w:rPr>
      <w:fldChar w:fldCharType="end"/>
    </w:r>
    <w:r w:rsidR="009E1100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9E1100" w:rsidRPr="006B76C7">
      <w:rPr>
        <w:rFonts w:ascii="Arial" w:hAnsi="Arial" w:cs="Arial"/>
        <w:b/>
        <w:bCs/>
        <w:sz w:val="28"/>
        <w:szCs w:val="28"/>
      </w:rPr>
      <w:fldChar w:fldCharType="begin"/>
    </w:r>
    <w:r w:rsidR="009E1100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9E1100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3074F">
      <w:rPr>
        <w:rFonts w:ascii="Arial" w:hAnsi="Arial" w:cs="Arial"/>
        <w:b/>
        <w:bCs/>
        <w:noProof/>
        <w:sz w:val="28"/>
        <w:szCs w:val="28"/>
      </w:rPr>
      <w:t>26</w:t>
    </w:r>
    <w:r w:rsidR="009E1100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0A8CBC4" w14:textId="77777777" w:rsidR="009E1100" w:rsidRDefault="009E1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FAC44" w14:textId="77777777" w:rsidR="004C09FC" w:rsidRDefault="004C09FC" w:rsidP="009E1100">
      <w:pPr>
        <w:spacing w:after="0" w:line="240" w:lineRule="auto"/>
      </w:pPr>
      <w:r>
        <w:separator/>
      </w:r>
    </w:p>
  </w:footnote>
  <w:footnote w:type="continuationSeparator" w:id="0">
    <w:p w14:paraId="25A328D7" w14:textId="77777777" w:rsidR="004C09FC" w:rsidRDefault="004C09FC" w:rsidP="009E1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8DCF6" w14:textId="77777777" w:rsidR="009E1100" w:rsidRDefault="009E1100" w:rsidP="009E110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F09D" w14:textId="77777777" w:rsidR="009E1100" w:rsidRDefault="009E1100" w:rsidP="009E1100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3.2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61249A9D" w14:textId="77777777" w:rsidR="009E1100" w:rsidRDefault="009E11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9304" w14:textId="77777777" w:rsidR="009E1100" w:rsidRDefault="009E1100" w:rsidP="009E1100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3.2 -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4A3BE7DB" w14:textId="77777777" w:rsidR="009E1100" w:rsidRDefault="009E1100" w:rsidP="009E1100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3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91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08A"/>
    <w:rsid w:val="001548B1"/>
    <w:rsid w:val="00241576"/>
    <w:rsid w:val="004C09FC"/>
    <w:rsid w:val="005F4FD6"/>
    <w:rsid w:val="0063074F"/>
    <w:rsid w:val="006666C0"/>
    <w:rsid w:val="006D6B62"/>
    <w:rsid w:val="007832A8"/>
    <w:rsid w:val="007D378C"/>
    <w:rsid w:val="009C3142"/>
    <w:rsid w:val="009E1100"/>
    <w:rsid w:val="00AB6241"/>
    <w:rsid w:val="00BD3C3E"/>
    <w:rsid w:val="00D2008A"/>
    <w:rsid w:val="00DF696E"/>
    <w:rsid w:val="00E1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5D83"/>
  <w15:chartTrackingRefBased/>
  <w15:docId w15:val="{0C8977E0-15B3-4FA7-A248-8C5577E5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100"/>
  </w:style>
  <w:style w:type="paragraph" w:styleId="Footer">
    <w:name w:val="footer"/>
    <w:basedOn w:val="Normal"/>
    <w:link w:val="FooterChar"/>
    <w:uiPriority w:val="99"/>
    <w:unhideWhenUsed/>
    <w:rsid w:val="009E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100"/>
  </w:style>
  <w:style w:type="paragraph" w:styleId="ListParagraph">
    <w:name w:val="List Paragraph"/>
    <w:basedOn w:val="Normal"/>
    <w:uiPriority w:val="34"/>
    <w:qFormat/>
    <w:rsid w:val="009E1100"/>
    <w:pPr>
      <w:ind w:left="720"/>
      <w:contextualSpacing/>
    </w:pPr>
    <w:rPr>
      <w:rFonts w:ascii="Calibri" w:eastAsia="Calibri" w:hAnsi="Calibri" w:cs="Mangal"/>
    </w:rPr>
  </w:style>
  <w:style w:type="paragraph" w:styleId="NoSpacing">
    <w:name w:val="No Spacing"/>
    <w:uiPriority w:val="1"/>
    <w:qFormat/>
    <w:rsid w:val="006D6B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25</Pages>
  <Words>5424</Words>
  <Characters>30919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15</cp:revision>
  <dcterms:created xsi:type="dcterms:W3CDTF">2019-11-02T16:40:00Z</dcterms:created>
  <dcterms:modified xsi:type="dcterms:W3CDTF">2024-01-09T09:17:00Z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3c9872fa,38eba253,1a0e24da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2024-01-09T09:16:34Z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13d3dbb5-2929-4767-9add-374c65597a4d</vt:lpwstr>
  </property>
  <property fmtid="{D5CDD505-2E9C-101B-9397-08002B2CF9AE}" pid="11" name="MSIP_Label_ce7ded32-6a8c-48b8-8009-ebf9a4e0e083_ContentBits">
    <vt:lpwstr>2</vt:lpwstr>
  </property>
</Properties>
</file>