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CD9D" w14:textId="4C6E475C" w:rsidR="000C6CFC" w:rsidRDefault="00623187">
      <w:pPr>
        <w:pStyle w:val="h1Char"/>
        <w:rPr>
          <w:rFonts w:cs="宋体" w:hint="default"/>
        </w:rPr>
      </w:pPr>
      <w:r>
        <w:rPr>
          <w:rFonts w:cs="宋体"/>
        </w:rPr>
        <w:t>财神到</w:t>
      </w:r>
      <w:r w:rsidR="004E4AD8">
        <w:rPr>
          <w:rFonts w:cs="宋体"/>
        </w:rPr>
        <w:t>接口文档</w:t>
      </w:r>
      <w:r w:rsidR="004E4AD8">
        <w:rPr>
          <w:rFonts w:cs="宋体" w:hint="default"/>
        </w:rPr>
        <w:t>1</w:t>
      </w:r>
      <w:r w:rsidR="004E4AD8">
        <w:rPr>
          <w:rFonts w:cs="宋体"/>
        </w:rPr>
        <w:t>.0.</w:t>
      </w:r>
      <w:r w:rsidR="00DA5DC4">
        <w:rPr>
          <w:rFonts w:cs="宋体"/>
        </w:rPr>
        <w:t>2</w:t>
      </w:r>
    </w:p>
    <w:p w14:paraId="75FDABDE" w14:textId="77777777" w:rsidR="000C6CFC" w:rsidRDefault="004E4AD8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</w:rPr>
        <w:t>通讯流程：</w:t>
      </w:r>
    </w:p>
    <w:p w14:paraId="1FB74775" w14:textId="51ABAB31" w:rsidR="000C6CFC" w:rsidRDefault="004E4AD8">
      <w:pPr>
        <w:pStyle w:val="h1Char"/>
        <w:rPr>
          <w:rFonts w:cs="宋体" w:hint="default"/>
        </w:rPr>
      </w:pPr>
      <w:r>
        <w:rPr>
          <w:rFonts w:cs="宋体"/>
        </w:rPr>
        <w:t xml:space="preserve"> </w:t>
      </w:r>
      <w:r w:rsidR="009C4D66">
        <w:rPr>
          <w:noProof/>
        </w:rPr>
        <w:drawing>
          <wp:inline distT="0" distB="0" distL="0" distR="0" wp14:anchorId="41D362B3" wp14:editId="6735E084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4E1" w14:textId="77777777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0F1207B" w14:textId="333C1EE5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47A1095" w14:textId="79DAF25A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5F9058CF" w14:textId="3FABEF9D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438D014E" w14:textId="77777777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7C4D0591" w14:textId="02351E6A" w:rsidR="000C6CFC" w:rsidRDefault="004E4AD8" w:rsidP="00361E24">
      <w:pPr>
        <w:pStyle w:val="h1Char"/>
        <w:rPr>
          <w:rStyle w:val="16"/>
          <w:rFonts w:ascii="宋体" w:hAnsi="宋体" w:cs="宋体" w:hint="eastAsia"/>
          <w:b/>
        </w:rPr>
      </w:pPr>
      <w:r>
        <w:rPr>
          <w:rStyle w:val="16"/>
          <w:rFonts w:ascii="宋体" w:hAnsi="宋体" w:cs="宋体" w:hint="eastAsia"/>
          <w:b/>
        </w:rPr>
        <w:lastRenderedPageBreak/>
        <w:t>游戏接口定义</w:t>
      </w:r>
    </w:p>
    <w:p w14:paraId="4ADC74A4" w14:textId="7748EA5A" w:rsidR="00CC6FEA" w:rsidRPr="00CC6FEA" w:rsidRDefault="00CC6FEA" w:rsidP="00361E24">
      <w:pPr>
        <w:pStyle w:val="h1Char"/>
        <w:rPr>
          <w:rFonts w:cs="宋体" w:hint="default"/>
          <w:kern w:val="0"/>
          <w:sz w:val="36"/>
          <w:szCs w:val="36"/>
        </w:rPr>
      </w:pPr>
      <w:r w:rsidRPr="00CC6FEA">
        <w:rPr>
          <w:rStyle w:val="16"/>
          <w:rFonts w:ascii="宋体" w:hAnsi="宋体" w:cs="宋体" w:hint="eastAsia"/>
          <w:b/>
          <w:sz w:val="36"/>
          <w:szCs w:val="36"/>
        </w:rPr>
        <w:t>服务器</w:t>
      </w:r>
      <w:r>
        <w:rPr>
          <w:rStyle w:val="16"/>
          <w:rFonts w:ascii="宋体" w:hAnsi="宋体" w:cs="宋体" w:hint="eastAsia"/>
          <w:b/>
          <w:sz w:val="36"/>
          <w:szCs w:val="36"/>
        </w:rPr>
        <w:t>：</w:t>
      </w:r>
    </w:p>
    <w:p w14:paraId="31DB7434" w14:textId="3D163223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t>1</w:t>
      </w:r>
      <w:r w:rsidR="00E97472">
        <w:rPr>
          <w:rFonts w:cs="宋体"/>
        </w:rPr>
        <w:t>场景消息</w:t>
      </w:r>
    </w:p>
    <w:p w14:paraId="74E3E8BE" w14:textId="268A844A" w:rsidR="00E97472" w:rsidRDefault="004E4AD8" w:rsidP="00361E24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15B7C65F" w14:textId="77777777" w:rsidR="00DA5DC4" w:rsidRPr="00361E24" w:rsidRDefault="00DA5DC4" w:rsidP="00DA5DC4">
      <w:pPr>
        <w:pStyle w:val="pChar"/>
        <w:rPr>
          <w:rFonts w:cs="Helvetica Neue" w:hint="default"/>
        </w:rPr>
      </w:pPr>
      <w:bookmarkStart w:id="0" w:name="_Hlk42705397"/>
      <w:proofErr w:type="spellStart"/>
      <w:r>
        <w:t>SendToClientMessageType</w:t>
      </w:r>
      <w:proofErr w:type="spellEnd"/>
      <w:r>
        <w:rPr>
          <w:rFonts w:hint="default"/>
        </w:rPr>
        <w:t xml:space="preserve"> </w:t>
      </w:r>
      <w:proofErr w:type="spellStart"/>
      <w:r w:rsidRPr="00E97472">
        <w:rPr>
          <w:rFonts w:ascii="Helvetica Neue" w:eastAsia="Helvetica Neue" w:cs="Helvetica Neue"/>
        </w:rPr>
        <w:t>SenceID</w:t>
      </w:r>
      <w:proofErr w:type="spellEnd"/>
      <w:r>
        <w:rPr>
          <w:rFonts w:ascii="Helvetica Neue" w:eastAsia="Helvetica Neue" w:hAnsi="Helvetica Neue" w:cs="Helvetica Neue" w:hint="default"/>
        </w:rPr>
        <w:t xml:space="preserve">= </w:t>
      </w:r>
      <w:r>
        <w:rPr>
          <w:rFonts w:cs="Helvetica Neue" w:hint="default"/>
        </w:rPr>
        <w:t>1</w:t>
      </w:r>
    </w:p>
    <w:p w14:paraId="4641D55F" w14:textId="77777777" w:rsidR="00DA5DC4" w:rsidRDefault="00DA5DC4" w:rsidP="00DA5DC4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 w:hint="default"/>
        </w:rPr>
        <w:t>S</w:t>
      </w:r>
      <w:r>
        <w:rPr>
          <w:rFonts w:cs="宋体"/>
        </w:rPr>
        <w:t>ence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820"/>
        <w:gridCol w:w="1233"/>
        <w:gridCol w:w="610"/>
        <w:gridCol w:w="2018"/>
      </w:tblGrid>
      <w:tr w:rsidR="00DA5DC4" w14:paraId="606235FD" w14:textId="77777777" w:rsidTr="00DA5DC4"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37374" w14:textId="77777777" w:rsidR="00DA5DC4" w:rsidRDefault="00DA5DC4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11018" w14:textId="77777777" w:rsidR="00DA5DC4" w:rsidRDefault="00DA5DC4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3323A" w14:textId="77777777" w:rsidR="00DA5DC4" w:rsidRDefault="00DA5DC4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4A95D0" w14:textId="77777777" w:rsidR="00DA5DC4" w:rsidRDefault="00DA5DC4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DA5DC4" w14:paraId="3367C92F" w14:textId="77777777" w:rsidTr="00DA5DC4"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E0B32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G</w:t>
            </w:r>
            <w:r>
              <w:rPr>
                <w:rFonts w:cs="宋体"/>
              </w:rPr>
              <w:t xml:space="preserve">old 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C0404D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F9A38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C44CA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DA5DC4" w14:paraId="485843FC" w14:textId="77777777" w:rsidTr="00DA5DC4"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DD4B6" w14:textId="77777777" w:rsidR="00DA5DC4" w:rsidRPr="00A7405C" w:rsidRDefault="00DA5DC4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BetValue</w:t>
            </w:r>
            <w:proofErr w:type="spellEnd"/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60C47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7E41E88A" w14:textId="1D2888D2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2F3CA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F5763" w14:textId="77777777" w:rsidR="00DA5DC4" w:rsidRDefault="00DA5DC4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用户下注的筹码</w:t>
            </w:r>
          </w:p>
        </w:tc>
      </w:tr>
      <w:tr w:rsidR="00DA5DC4" w14:paraId="744268E1" w14:textId="77777777" w:rsidTr="00DA5DC4"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4FE46" w14:textId="77777777" w:rsidR="00DA5DC4" w:rsidRPr="0063688C" w:rsidRDefault="00DA5DC4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JackpotGold</w:t>
            </w:r>
            <w:proofErr w:type="spellEnd"/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BBA90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Int64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11F52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B741D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奖金池的钱</w:t>
            </w:r>
          </w:p>
        </w:tc>
      </w:tr>
      <w:tr w:rsidR="00DA5DC4" w14:paraId="36ACF8B6" w14:textId="77777777" w:rsidTr="00DA5DC4"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E72C1" w14:textId="77777777" w:rsidR="00DA5DC4" w:rsidRPr="0063688C" w:rsidRDefault="00DA5DC4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FreeGameTimes</w:t>
            </w:r>
            <w:proofErr w:type="spellEnd"/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5290F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50136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C4984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免费游戏次数</w:t>
            </w:r>
          </w:p>
        </w:tc>
      </w:tr>
      <w:tr w:rsidR="00DA5DC4" w14:paraId="1F75377B" w14:textId="77777777" w:rsidTr="00DA5DC4"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E3AF5" w14:textId="77777777" w:rsidR="00DA5DC4" w:rsidRPr="0063688C" w:rsidRDefault="00DA5DC4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FreeGameGold</w:t>
            </w:r>
            <w:proofErr w:type="spellEnd"/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87E81" w14:textId="38B69B46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9E8DD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7437F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免费游戏金币</w:t>
            </w:r>
          </w:p>
        </w:tc>
      </w:tr>
      <w:tr w:rsidR="00DA5DC4" w14:paraId="0CEE7C37" w14:textId="77777777" w:rsidTr="00DA5DC4"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E2313" w14:textId="5A78C530" w:rsidR="00DA5DC4" w:rsidRPr="0063688C" w:rsidRDefault="00DA5DC4" w:rsidP="006E5C9B">
            <w:pPr>
              <w:keepNext/>
              <w:rPr>
                <w:rFonts w:cs="宋体" w:hint="default"/>
              </w:rPr>
            </w:pPr>
            <w:proofErr w:type="spellStart"/>
            <w:r w:rsidRPr="00DA5DC4">
              <w:rPr>
                <w:rFonts w:cs="宋体"/>
              </w:rPr>
              <w:t>LastBetIndex</w:t>
            </w:r>
            <w:proofErr w:type="spellEnd"/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9559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26480" w14:textId="77777777" w:rsidR="00DA5DC4" w:rsidRDefault="00DA5DC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6754B" w14:textId="01DB5B50" w:rsidR="00DA5DC4" w:rsidRDefault="00DA5DC4" w:rsidP="006E5C9B">
            <w:pPr>
              <w:keepNext/>
              <w:rPr>
                <w:rFonts w:cs="宋体" w:hint="default"/>
              </w:rPr>
            </w:pPr>
            <w:r w:rsidRPr="00DA5DC4">
              <w:rPr>
                <w:rFonts w:cs="宋体"/>
              </w:rPr>
              <w:t>最近下注的值</w:t>
            </w:r>
          </w:p>
        </w:tc>
      </w:tr>
      <w:bookmarkEnd w:id="0"/>
    </w:tbl>
    <w:p w14:paraId="6AAB00E7" w14:textId="77777777" w:rsidR="00920B34" w:rsidRDefault="00920B34">
      <w:pPr>
        <w:pStyle w:val="h3Char"/>
        <w:rPr>
          <w:rFonts w:cs="宋体" w:hint="default"/>
        </w:rPr>
      </w:pPr>
    </w:p>
    <w:p w14:paraId="087D0652" w14:textId="77777777" w:rsidR="00920B34" w:rsidRDefault="00920B34">
      <w:pPr>
        <w:pStyle w:val="h3Char"/>
        <w:rPr>
          <w:rFonts w:cs="宋体" w:hint="default"/>
        </w:rPr>
      </w:pPr>
    </w:p>
    <w:p w14:paraId="1C674953" w14:textId="77777777" w:rsidR="00920B34" w:rsidRDefault="00920B34">
      <w:pPr>
        <w:pStyle w:val="h3Char"/>
        <w:rPr>
          <w:rFonts w:cs="宋体" w:hint="default"/>
        </w:rPr>
      </w:pPr>
    </w:p>
    <w:p w14:paraId="338179A5" w14:textId="77777777" w:rsidR="00920B34" w:rsidRDefault="00920B34">
      <w:pPr>
        <w:pStyle w:val="h3Char"/>
        <w:rPr>
          <w:rFonts w:cs="宋体" w:hint="default"/>
        </w:rPr>
      </w:pPr>
    </w:p>
    <w:p w14:paraId="57168F8E" w14:textId="77777777" w:rsidR="00920B34" w:rsidRDefault="00920B34">
      <w:pPr>
        <w:pStyle w:val="h3Char"/>
        <w:rPr>
          <w:rFonts w:cs="宋体" w:hint="default"/>
        </w:rPr>
      </w:pPr>
    </w:p>
    <w:p w14:paraId="423959AE" w14:textId="77777777" w:rsidR="00920B34" w:rsidRDefault="00920B34">
      <w:pPr>
        <w:pStyle w:val="h3Char"/>
        <w:rPr>
          <w:rFonts w:cs="宋体" w:hint="default"/>
        </w:rPr>
      </w:pPr>
    </w:p>
    <w:p w14:paraId="7E4A654D" w14:textId="77777777" w:rsidR="00920B34" w:rsidRDefault="00920B34">
      <w:pPr>
        <w:pStyle w:val="h3Char"/>
        <w:rPr>
          <w:rFonts w:cs="宋体" w:hint="default"/>
        </w:rPr>
      </w:pPr>
    </w:p>
    <w:p w14:paraId="6E4F1EF2" w14:textId="071D40E0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2</w:t>
      </w:r>
      <w:r w:rsidR="008F6EEC">
        <w:rPr>
          <w:rFonts w:cs="宋体" w:hint="default"/>
        </w:rPr>
        <w:t xml:space="preserve"> </w:t>
      </w:r>
      <w:r w:rsidR="008F6EEC">
        <w:rPr>
          <w:rFonts w:cs="宋体"/>
        </w:rPr>
        <w:t>下注结果消息</w:t>
      </w:r>
    </w:p>
    <w:p w14:paraId="6C63101D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2F6E1F73" w14:textId="78CC3D72" w:rsidR="000C6CFC" w:rsidRDefault="00323597">
      <w:pPr>
        <w:pStyle w:val="p1"/>
        <w:rPr>
          <w:rFonts w:cs="Helvetica Neue"/>
        </w:rPr>
      </w:pPr>
      <w:proofErr w:type="spellStart"/>
      <w:r>
        <w:t>SendToClientMessageType</w:t>
      </w:r>
      <w:proofErr w:type="spellEnd"/>
      <w:r>
        <w:rPr>
          <w:rFonts w:cs="Helvetica Neue"/>
        </w:rPr>
        <w:t xml:space="preserve"> </w:t>
      </w:r>
      <w:proofErr w:type="spellStart"/>
      <w:r w:rsidR="008F6EEC">
        <w:rPr>
          <w:rFonts w:cs="Helvetica Neue"/>
        </w:rPr>
        <w:t>BetRet</w:t>
      </w:r>
      <w:proofErr w:type="spellEnd"/>
      <w:r w:rsidR="004E4AD8">
        <w:rPr>
          <w:rFonts w:cs="Helvetica Neue"/>
        </w:rPr>
        <w:t>= 2</w:t>
      </w:r>
    </w:p>
    <w:p w14:paraId="349E776A" w14:textId="77777777" w:rsidR="00323597" w:rsidRDefault="00323597">
      <w:pPr>
        <w:pStyle w:val="p1"/>
        <w:rPr>
          <w:rFonts w:cs="Helvetica Neue"/>
        </w:rPr>
      </w:pPr>
    </w:p>
    <w:p w14:paraId="0525C839" w14:textId="77777777" w:rsidR="00323597" w:rsidRDefault="00323597" w:rsidP="00323597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3C3308">
        <w:rPr>
          <w:rFonts w:cs="宋体"/>
        </w:rPr>
        <w:t>BetRes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323597" w14:paraId="124CDACA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7EE37D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9EF67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216B7" w14:textId="77777777" w:rsidR="00323597" w:rsidRDefault="00323597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7E2B38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323597" w14:paraId="791CE082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7229E3" w14:textId="77777777" w:rsidR="00323597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UserGold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DAD47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D3F07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7DF43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323597" w14:paraId="7ACB055B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DCCE4" w14:textId="77777777" w:rsidR="00323597" w:rsidRPr="00A7405C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IconArr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A35CC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55BEAD52" w14:textId="612CF9AE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920B34"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C174E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6D01E" w14:textId="77777777" w:rsidR="00323597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图片结果</w:t>
            </w:r>
          </w:p>
        </w:tc>
      </w:tr>
      <w:tr w:rsidR="00323597" w14:paraId="4433CDFB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97AEE" w14:textId="77777777" w:rsidR="00323597" w:rsidRPr="0063688C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Odds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DD480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E1CBF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1BB1C" w14:textId="77777777" w:rsidR="00323597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  <w:tr w:rsidR="00323597" w14:paraId="14C87804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1E17D" w14:textId="77777777" w:rsidR="00323597" w:rsidRPr="0063688C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440F1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C30CD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8D461" w14:textId="77777777" w:rsidR="00323597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奖励的钱</w:t>
            </w:r>
          </w:p>
        </w:tc>
      </w:tr>
      <w:tr w:rsidR="00323597" w14:paraId="2CDAFC1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0DEB5" w14:textId="77777777" w:rsidR="00323597" w:rsidRPr="0063688C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Line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CBADE" w14:textId="77777777" w:rsidR="00323597" w:rsidRPr="003C3308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 w:hint="default"/>
              </w:rPr>
              <w:t>R</w:t>
            </w:r>
            <w:r w:rsidRPr="003C3308">
              <w:rPr>
                <w:rFonts w:cs="宋体"/>
              </w:rPr>
              <w:t>epeated</w:t>
            </w:r>
          </w:p>
          <w:p w14:paraId="1D79ACD2" w14:textId="77777777" w:rsidR="00323597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LineInfo</w:t>
            </w:r>
            <w:proofErr w:type="spellEnd"/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7A36B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52360" w14:textId="77777777" w:rsidR="00323597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压线数组</w:t>
            </w:r>
          </w:p>
        </w:tc>
      </w:tr>
      <w:tr w:rsidR="00323597" w14:paraId="79293EF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676AA" w14:textId="77777777" w:rsidR="00323597" w:rsidRPr="0063688C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bEnterFree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3564F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B</w:t>
            </w:r>
            <w:r>
              <w:rPr>
                <w:rFonts w:cs="宋体"/>
              </w:rPr>
              <w:t>ool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30CE3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2216E" w14:textId="77777777" w:rsidR="00323597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是否进入免费游戏</w:t>
            </w:r>
          </w:p>
        </w:tc>
      </w:tr>
      <w:tr w:rsidR="00323597" w14:paraId="473336D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0966B" w14:textId="77777777" w:rsidR="00323597" w:rsidRPr="008325DE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8325DE">
              <w:rPr>
                <w:rFonts w:cs="宋体"/>
              </w:rPr>
              <w:t>FreeGames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74BE2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6DBBD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8DC2B" w14:textId="77777777" w:rsidR="00323597" w:rsidRPr="003C3308" w:rsidRDefault="00323597" w:rsidP="006E5C9B">
            <w:pPr>
              <w:keepNext/>
              <w:rPr>
                <w:rFonts w:cs="宋体" w:hint="default"/>
              </w:rPr>
            </w:pPr>
            <w:r w:rsidRPr="008325DE">
              <w:rPr>
                <w:rFonts w:cs="宋体"/>
              </w:rPr>
              <w:t>免费游戏次数</w:t>
            </w:r>
          </w:p>
        </w:tc>
      </w:tr>
      <w:tr w:rsidR="00323597" w14:paraId="46A5A25F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7AEF2" w14:textId="77777777" w:rsidR="00323597" w:rsidRPr="003C3308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Cheat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F34A9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3FA74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C23C8" w14:textId="77777777" w:rsidR="00323597" w:rsidRPr="0063688C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作弊值</w:t>
            </w:r>
          </w:p>
        </w:tc>
      </w:tr>
      <w:tr w:rsidR="00323597" w14:paraId="6D864884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2F3DF" w14:textId="77777777" w:rsidR="00323597" w:rsidRPr="003C3308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BloodPool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2984B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2667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2F6E3" w14:textId="77777777" w:rsidR="00323597" w:rsidRPr="0063688C" w:rsidRDefault="0032359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血池值</w:t>
            </w:r>
          </w:p>
        </w:tc>
      </w:tr>
    </w:tbl>
    <w:p w14:paraId="27A47EF1" w14:textId="1552F7E2" w:rsidR="000C6CFC" w:rsidRDefault="000C6CFC">
      <w:pPr>
        <w:rPr>
          <w:rFonts w:cs="宋体" w:hint="default"/>
        </w:rPr>
      </w:pPr>
    </w:p>
    <w:p w14:paraId="53154034" w14:textId="2E44C0BE" w:rsidR="00920B34" w:rsidRDefault="00920B34" w:rsidP="00920B34">
      <w:pPr>
        <w:rPr>
          <w:rFonts w:cs="宋体" w:hint="default"/>
        </w:rPr>
      </w:pPr>
      <w:r>
        <w:rPr>
          <w:rFonts w:cs="宋体"/>
        </w:rPr>
        <w:t>压线信息：</w:t>
      </w:r>
      <w:proofErr w:type="spellStart"/>
      <w:r w:rsidRPr="003C3308">
        <w:rPr>
          <w:rFonts w:cs="宋体"/>
        </w:rPr>
        <w:t>LineInfo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920B34" w14:paraId="0107F2D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CDC1C" w14:textId="77777777" w:rsidR="00920B34" w:rsidRDefault="00920B34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A51A7B" w14:textId="77777777" w:rsidR="00920B34" w:rsidRDefault="00920B34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5A159" w14:textId="77777777" w:rsidR="00920B34" w:rsidRDefault="00920B34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BA3CD" w14:textId="77777777" w:rsidR="00920B34" w:rsidRDefault="00920B34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920B34" w14:paraId="00EFA3C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B4C2A" w14:textId="77777777" w:rsidR="00920B34" w:rsidRPr="00737A0D" w:rsidRDefault="00920B34" w:rsidP="006E5C9B">
            <w:pPr>
              <w:keepNext/>
              <w:rPr>
                <w:rFonts w:ascii="幼圆" w:eastAsia="幼圆" w:cs="宋体" w:hint="default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Index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5B3FC" w14:textId="77777777" w:rsidR="00920B34" w:rsidRDefault="00920B3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6AFE4" w14:textId="77777777" w:rsidR="00920B34" w:rsidRDefault="00920B3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C677D3" w14:textId="77777777" w:rsidR="00920B34" w:rsidRDefault="00920B3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线编号下标</w:t>
            </w:r>
          </w:p>
        </w:tc>
      </w:tr>
      <w:tr w:rsidR="00920B34" w14:paraId="752BC3DB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A159C" w14:textId="77777777" w:rsidR="00920B34" w:rsidRPr="00737A0D" w:rsidRDefault="00920B34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Count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BA3C3" w14:textId="77777777" w:rsidR="00920B34" w:rsidRDefault="00920B3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66DFA" w14:textId="77777777" w:rsidR="00920B34" w:rsidRDefault="00920B3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5ED41" w14:textId="77777777" w:rsidR="00920B34" w:rsidRDefault="00920B3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中奖下标</w:t>
            </w:r>
          </w:p>
        </w:tc>
      </w:tr>
      <w:tr w:rsidR="00920B34" w14:paraId="11FD8172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5A252" w14:textId="77777777" w:rsidR="00920B34" w:rsidRPr="00737A0D" w:rsidRDefault="00920B34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0DDB6" w14:textId="77777777" w:rsidR="00920B34" w:rsidRDefault="00920B34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65240" w14:textId="77777777" w:rsidR="00920B34" w:rsidRDefault="00920B34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57DD" w14:textId="77777777" w:rsidR="00920B34" w:rsidRDefault="00920B34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</w:tbl>
    <w:p w14:paraId="2AFC4D2E" w14:textId="455BA2D1" w:rsidR="00920B34" w:rsidRPr="008F6EEC" w:rsidRDefault="00920B34">
      <w:pPr>
        <w:rPr>
          <w:rFonts w:cs="宋体"/>
        </w:rPr>
      </w:pPr>
    </w:p>
    <w:p w14:paraId="6D9F41EB" w14:textId="77777777" w:rsidR="00920B34" w:rsidRDefault="00920B34">
      <w:pPr>
        <w:pStyle w:val="h3Char"/>
        <w:rPr>
          <w:rFonts w:cs="宋体" w:hint="default"/>
        </w:rPr>
      </w:pPr>
    </w:p>
    <w:p w14:paraId="6CA69D8B" w14:textId="1EA2FBB6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3</w:t>
      </w:r>
      <w:r w:rsidR="008F6EEC">
        <w:rPr>
          <w:rFonts w:cs="宋体"/>
        </w:rPr>
        <w:t>下注失败</w:t>
      </w:r>
    </w:p>
    <w:p w14:paraId="4EF6CDF6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01EEF398" w14:textId="77777777" w:rsidR="00323597" w:rsidRDefault="00323597" w:rsidP="00323597">
      <w:pPr>
        <w:pStyle w:val="p1"/>
        <w:rPr>
          <w:rFonts w:cs="Helvetica Neue"/>
        </w:rPr>
      </w:pPr>
      <w:bookmarkStart w:id="1" w:name="_Hlk42705724"/>
      <w:proofErr w:type="spellStart"/>
      <w:r>
        <w:rPr>
          <w:rFonts w:hint="eastAsia"/>
        </w:rPr>
        <w:t>SendToClientMessageType</w:t>
      </w:r>
      <w:proofErr w:type="spellEnd"/>
      <w:r w:rsidRPr="00361E24">
        <w:rPr>
          <w:rFonts w:cs="Helvetica Neue" w:hint="eastAsia"/>
        </w:rPr>
        <w:t xml:space="preserve"> </w:t>
      </w:r>
      <w:proofErr w:type="spellStart"/>
      <w:r w:rsidRPr="00361E24">
        <w:rPr>
          <w:rFonts w:cs="Helvetica Neue" w:hint="eastAsia"/>
        </w:rPr>
        <w:t>BetFailID</w:t>
      </w:r>
      <w:proofErr w:type="spellEnd"/>
      <w:r>
        <w:rPr>
          <w:rFonts w:cs="Helvetica Neue"/>
        </w:rPr>
        <w:t>= 3</w:t>
      </w:r>
    </w:p>
    <w:p w14:paraId="4703BA20" w14:textId="77777777" w:rsidR="00323597" w:rsidRDefault="00323597" w:rsidP="00323597">
      <w:pPr>
        <w:pStyle w:val="p1"/>
        <w:rPr>
          <w:rFonts w:cs="Helvetica Neue"/>
        </w:rPr>
      </w:pPr>
    </w:p>
    <w:p w14:paraId="75084866" w14:textId="77777777" w:rsidR="00323597" w:rsidRDefault="00323597" w:rsidP="00323597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BetFail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323597" w14:paraId="090A5997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E5BAD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9FE7F8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2F30D" w14:textId="77777777" w:rsidR="00323597" w:rsidRDefault="00323597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33163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323597" w14:paraId="14445B9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BB94A" w14:textId="77777777" w:rsidR="00323597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FailID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03801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15C66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28D52" w14:textId="77777777" w:rsidR="00323597" w:rsidRDefault="00323597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失败的ID</w:t>
            </w:r>
          </w:p>
        </w:tc>
      </w:tr>
      <w:tr w:rsidR="00323597" w14:paraId="3588091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A1FF9" w14:textId="77777777" w:rsidR="00323597" w:rsidRPr="00A7405C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Reson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959D0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S</w:t>
            </w:r>
            <w:r>
              <w:rPr>
                <w:rFonts w:cs="宋体"/>
              </w:rPr>
              <w:t>tring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76FE8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CEE1F" w14:textId="77777777" w:rsidR="00323597" w:rsidRDefault="00323597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下注失败的原因</w:t>
            </w:r>
          </w:p>
        </w:tc>
      </w:tr>
      <w:bookmarkEnd w:id="1"/>
    </w:tbl>
    <w:p w14:paraId="73D7906D" w14:textId="77777777" w:rsidR="000C6CFC" w:rsidRPr="005E5145" w:rsidRDefault="000C6CFC">
      <w:pPr>
        <w:rPr>
          <w:rFonts w:hint="default"/>
        </w:rPr>
      </w:pPr>
    </w:p>
    <w:p w14:paraId="43237343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07F5F584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69B7334B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8E30AB0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28EFB9B1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4FAB3F1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3EE2F92D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1CCE79F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FF91B7D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32D307B7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F78AE47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42C4914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08573322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0ECF4199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621F4852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0AC57EEE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6DBDAA55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4A1B0EDD" w14:textId="77777777" w:rsidR="00920B34" w:rsidRDefault="00920B34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FFEFDE4" w14:textId="203C732B" w:rsidR="00CC6FEA" w:rsidRDefault="00CC6FEA">
      <w:pPr>
        <w:rPr>
          <w:rFonts w:hint="default"/>
        </w:rPr>
      </w:pPr>
      <w:r w:rsidRPr="00CC6FEA">
        <w:rPr>
          <w:rStyle w:val="16"/>
          <w:rFonts w:ascii="宋体" w:hAnsi="宋体" w:cs="宋体" w:hint="eastAsia"/>
          <w:kern w:val="44"/>
          <w:sz w:val="36"/>
          <w:szCs w:val="36"/>
        </w:rPr>
        <w:lastRenderedPageBreak/>
        <w:t>客户端</w:t>
      </w:r>
      <w:r>
        <w:t>：</w:t>
      </w:r>
    </w:p>
    <w:p w14:paraId="159B4D10" w14:textId="2272EE40" w:rsidR="00CC6FEA" w:rsidRDefault="00CC6FEA" w:rsidP="00CC6FEA">
      <w:pPr>
        <w:pStyle w:val="h3Char"/>
        <w:rPr>
          <w:rFonts w:hint="default"/>
        </w:rPr>
      </w:pPr>
      <w:r>
        <w:t>1请求场景消息</w:t>
      </w:r>
    </w:p>
    <w:p w14:paraId="2D13A4B2" w14:textId="77777777" w:rsidR="00CC6FEA" w:rsidRDefault="00CC6FEA" w:rsidP="00CC6FE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AB32D8B" w14:textId="606925E3" w:rsidR="00CC6FEA" w:rsidRPr="00CC6FEA" w:rsidRDefault="00CC6FEA" w:rsidP="00CC6FEA">
      <w:pPr>
        <w:pStyle w:val="p1"/>
        <w:rPr>
          <w:rFonts w:cs="Helvetica Neue"/>
        </w:rPr>
      </w:pPr>
      <w:proofErr w:type="spellStart"/>
      <w:r w:rsidRPr="00CC6FEA">
        <w:rPr>
          <w:rFonts w:cs="Helvetica Neue" w:hint="eastAsia"/>
        </w:rPr>
        <w:t>AskSence</w:t>
      </w:r>
      <w:proofErr w:type="spellEnd"/>
      <w:r w:rsidRPr="00CC6FEA">
        <w:rPr>
          <w:rFonts w:cs="Helvetica Neue" w:hint="eastAsia"/>
        </w:rPr>
        <w:t xml:space="preserve"> = 1</w:t>
      </w:r>
    </w:p>
    <w:p w14:paraId="3300D892" w14:textId="40A7E791" w:rsidR="00CC6FEA" w:rsidRDefault="00CC6FEA">
      <w:pPr>
        <w:rPr>
          <w:rFonts w:hint="default"/>
        </w:rPr>
      </w:pPr>
    </w:p>
    <w:p w14:paraId="3E1D7F9E" w14:textId="0701AF72" w:rsidR="00CC6FEA" w:rsidRPr="00CC6FEA" w:rsidRDefault="00CC6FEA" w:rsidP="00CC6FEA">
      <w:pPr>
        <w:pStyle w:val="h3Char"/>
        <w:rPr>
          <w:rFonts w:hint="default"/>
        </w:rPr>
      </w:pPr>
      <w:r>
        <w:t>2.</w:t>
      </w:r>
      <w:r w:rsidRPr="00CC6FEA">
        <w:t xml:space="preserve"> 下注信息</w:t>
      </w:r>
    </w:p>
    <w:p w14:paraId="56B174A8" w14:textId="77777777" w:rsidR="00323597" w:rsidRDefault="00323597" w:rsidP="00323597">
      <w:pPr>
        <w:pStyle w:val="p1"/>
        <w:rPr>
          <w:rFonts w:cs="Helvetica Neue"/>
        </w:rPr>
      </w:pPr>
      <w:bookmarkStart w:id="2" w:name="_Hlk42705921"/>
      <w:r w:rsidRPr="00CC6FEA">
        <w:rPr>
          <w:rFonts w:cs="Helvetica Neue" w:hint="eastAsia"/>
        </w:rPr>
        <w:t>Bet = 2;</w:t>
      </w:r>
    </w:p>
    <w:p w14:paraId="70D52FE3" w14:textId="77777777" w:rsidR="00323597" w:rsidRPr="00CC6FEA" w:rsidRDefault="00323597" w:rsidP="00323597">
      <w:pPr>
        <w:pStyle w:val="p1"/>
        <w:rPr>
          <w:rFonts w:cs="Helvetica Neue"/>
        </w:rPr>
      </w:pPr>
      <w:r w:rsidRPr="00CC6FEA">
        <w:rPr>
          <w:rFonts w:cs="Helvetica Neue" w:hint="eastAsia"/>
        </w:rPr>
        <w:t xml:space="preserve">    </w:t>
      </w:r>
    </w:p>
    <w:p w14:paraId="3D9B1605" w14:textId="77777777" w:rsidR="00323597" w:rsidRDefault="00323597" w:rsidP="00323597">
      <w:pPr>
        <w:pStyle w:val="Char"/>
        <w:rPr>
          <w:rFonts w:cs="宋体" w:hint="default"/>
        </w:rPr>
      </w:pPr>
      <w:bookmarkStart w:id="3" w:name="_Hlk42706433"/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UserBet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323597" w14:paraId="1C1B55F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88FB8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E276A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ACF5F" w14:textId="77777777" w:rsidR="00323597" w:rsidRDefault="00323597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D247DB" w14:textId="77777777" w:rsidR="00323597" w:rsidRDefault="0032359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323597" w:rsidRPr="00406C0A" w14:paraId="781B2ED0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BD50B9" w14:textId="77777777" w:rsidR="00323597" w:rsidRDefault="00323597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BetMoney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EB64D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493CC" w14:textId="77777777" w:rsidR="00323597" w:rsidRDefault="0032359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6BB45" w14:textId="77777777" w:rsidR="00323597" w:rsidRDefault="00323597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单线押注金币</w:t>
            </w:r>
          </w:p>
        </w:tc>
      </w:tr>
      <w:bookmarkEnd w:id="2"/>
      <w:bookmarkEnd w:id="3"/>
    </w:tbl>
    <w:p w14:paraId="45DFDF5E" w14:textId="77777777" w:rsidR="00323597" w:rsidRPr="00406C0A" w:rsidRDefault="00323597" w:rsidP="00323597">
      <w:pPr>
        <w:keepNext/>
        <w:rPr>
          <w:rFonts w:cs="宋体" w:hint="default"/>
        </w:rPr>
      </w:pPr>
    </w:p>
    <w:p w14:paraId="64550833" w14:textId="77777777" w:rsidR="00CC6FEA" w:rsidRDefault="00CC6FEA" w:rsidP="00323597">
      <w:pPr>
        <w:pStyle w:val="p1"/>
      </w:pPr>
    </w:p>
    <w:sectPr w:rsidR="00CC6FEA">
      <w:pgSz w:w="12240" w:h="15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CA12C" w14:textId="77777777" w:rsidR="000172E0" w:rsidRDefault="000172E0" w:rsidP="00DA5DC4">
      <w:pPr>
        <w:rPr>
          <w:rFonts w:hint="default"/>
        </w:rPr>
      </w:pPr>
      <w:r>
        <w:separator/>
      </w:r>
    </w:p>
  </w:endnote>
  <w:endnote w:type="continuationSeparator" w:id="0">
    <w:p w14:paraId="2222184A" w14:textId="77777777" w:rsidR="000172E0" w:rsidRDefault="000172E0" w:rsidP="00DA5DC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AEC7" w14:textId="77777777" w:rsidR="000172E0" w:rsidRDefault="000172E0" w:rsidP="00DA5DC4">
      <w:pPr>
        <w:rPr>
          <w:rFonts w:hint="default"/>
        </w:rPr>
      </w:pPr>
      <w:r>
        <w:separator/>
      </w:r>
    </w:p>
  </w:footnote>
  <w:footnote w:type="continuationSeparator" w:id="0">
    <w:p w14:paraId="20A8117A" w14:textId="77777777" w:rsidR="000172E0" w:rsidRDefault="000172E0" w:rsidP="00DA5DC4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DFDA178"/>
    <w:rsid w:val="DDFDA178"/>
    <w:rsid w:val="000172E0"/>
    <w:rsid w:val="000C6CFC"/>
    <w:rsid w:val="003069A8"/>
    <w:rsid w:val="00323597"/>
    <w:rsid w:val="00361E24"/>
    <w:rsid w:val="004E4AD8"/>
    <w:rsid w:val="004E62C9"/>
    <w:rsid w:val="005B0818"/>
    <w:rsid w:val="005E5145"/>
    <w:rsid w:val="00623187"/>
    <w:rsid w:val="008F6EEC"/>
    <w:rsid w:val="00920B34"/>
    <w:rsid w:val="009C4D66"/>
    <w:rsid w:val="00B37179"/>
    <w:rsid w:val="00B54355"/>
    <w:rsid w:val="00B658E0"/>
    <w:rsid w:val="00CC6FEA"/>
    <w:rsid w:val="00DA5DC4"/>
    <w:rsid w:val="00E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35173"/>
  <w15:docId w15:val="{C601A300-EDAB-4F3D-A95C-00E401A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pChar">
    <w:name w:val="p Char"/>
    <w:basedOn w:val="a"/>
    <w:qFormat/>
    <w:pPr>
      <w:spacing w:before="100" w:beforeAutospacing="1" w:after="100" w:afterAutospacing="1"/>
    </w:pPr>
  </w:style>
  <w:style w:type="paragraph" w:customStyle="1" w:styleId="p1">
    <w:name w:val="p1"/>
    <w:basedOn w:val="a"/>
    <w:qFormat/>
    <w:rPr>
      <w:rFonts w:ascii="Helvetica Neue" w:eastAsia="Helvetica Neue" w:hAnsi="Helvetica Neue" w:hint="default"/>
    </w:rPr>
  </w:style>
  <w:style w:type="paragraph" w:customStyle="1" w:styleId="Char">
    <w:name w:val="普通(网站) Char"/>
    <w:basedOn w:val="a"/>
    <w:qFormat/>
  </w:style>
  <w:style w:type="table" w:customStyle="1" w:styleId="Char0">
    <w:name w:val="普通表格 Char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Char">
    <w:name w:val="pre Char"/>
    <w:basedOn w:val="a"/>
  </w:style>
  <w:style w:type="character" w:customStyle="1" w:styleId="HTML0">
    <w:name w:val="HTML 预设格式 字符"/>
    <w:basedOn w:val="a0"/>
    <w:link w:val="HTML"/>
    <w:uiPriority w:val="99"/>
    <w:rsid w:val="00E97472"/>
    <w:rPr>
      <w:rFonts w:ascii="宋体" w:hAnsi="宋体"/>
      <w:sz w:val="24"/>
      <w:szCs w:val="24"/>
    </w:rPr>
  </w:style>
  <w:style w:type="paragraph" w:styleId="a3">
    <w:name w:val="header"/>
    <w:basedOn w:val="a"/>
    <w:link w:val="a4"/>
    <w:rsid w:val="00DA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5DC4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rsid w:val="00DA5D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5DC4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fengzhiyuan</dc:creator>
  <cp:lastModifiedBy>yang</cp:lastModifiedBy>
  <cp:revision>15</cp:revision>
  <dcterms:created xsi:type="dcterms:W3CDTF">2020-05-27T02:10:00Z</dcterms:created>
  <dcterms:modified xsi:type="dcterms:W3CDTF">2020-06-11T02:34:00Z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