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BE" w:rsidRPr="00203931" w:rsidRDefault="00203931" w:rsidP="00203931">
      <w:pPr>
        <w:jc w:val="center"/>
        <w:rPr>
          <w:sz w:val="40"/>
        </w:rPr>
      </w:pPr>
      <w:r w:rsidRPr="00CE406E">
        <w:rPr>
          <w:sz w:val="40"/>
        </w:rPr>
        <w:t>Reunião</w:t>
      </w:r>
    </w:p>
    <w:p w:rsidR="00203931" w:rsidRPr="00CE406E" w:rsidRDefault="00203931" w:rsidP="00CE406E">
      <w:pPr>
        <w:jc w:val="center"/>
        <w:rPr>
          <w:sz w:val="24"/>
        </w:rPr>
      </w:pPr>
      <w:r w:rsidRPr="00CE406E">
        <w:rPr>
          <w:sz w:val="24"/>
        </w:rPr>
        <w:t>Data: 14/01/2020</w:t>
      </w:r>
    </w:p>
    <w:p w:rsidR="00CE406E" w:rsidRDefault="00CE406E" w:rsidP="00203931"/>
    <w:p w:rsidR="00203931" w:rsidRDefault="00203931" w:rsidP="00203931">
      <w:r>
        <w:t xml:space="preserve">Área: </w:t>
      </w:r>
      <w:r w:rsidR="00893DBC">
        <w:t>Topo do sistema</w:t>
      </w:r>
    </w:p>
    <w:p w:rsidR="00203931" w:rsidRDefault="00674254" w:rsidP="00203931">
      <w:pPr>
        <w:pStyle w:val="PargrafodaLista"/>
        <w:numPr>
          <w:ilvl w:val="0"/>
          <w:numId w:val="3"/>
        </w:numPr>
      </w:pPr>
      <w:r>
        <w:t>Topo do sistema (esquerdo)</w:t>
      </w:r>
      <w:r w:rsidR="002368AE">
        <w:t xml:space="preserve"> deverá</w:t>
      </w:r>
      <w:r>
        <w:t xml:space="preserve"> aparecer Nome da empresa, Nome do usuário e Tipo de Conta.</w:t>
      </w:r>
      <w:r w:rsidR="00F90358">
        <w:t xml:space="preserve"> </w:t>
      </w:r>
      <w:r w:rsidR="00F90358" w:rsidRPr="00F90358">
        <w:rPr>
          <w:b/>
          <w:color w:val="00B050"/>
        </w:rPr>
        <w:t>Ok</w:t>
      </w:r>
    </w:p>
    <w:p w:rsidR="00674254" w:rsidRDefault="00674254" w:rsidP="00203931">
      <w:pPr>
        <w:pStyle w:val="PargrafodaLista"/>
        <w:numPr>
          <w:ilvl w:val="0"/>
          <w:numId w:val="3"/>
        </w:numPr>
      </w:pPr>
      <w:r>
        <w:t>No lugar do texto “</w:t>
      </w:r>
      <w:proofErr w:type="gramStart"/>
      <w:r>
        <w:t>menu</w:t>
      </w:r>
      <w:proofErr w:type="gramEnd"/>
      <w:r>
        <w:t>”, aparecer uma logo da Company System.</w:t>
      </w:r>
      <w:r w:rsidR="00F90358">
        <w:t xml:space="preserve"> </w:t>
      </w:r>
      <w:r w:rsidR="00F90358" w:rsidRPr="00F90358">
        <w:rPr>
          <w:b/>
          <w:color w:val="00B050"/>
        </w:rPr>
        <w:t>Ok</w:t>
      </w:r>
    </w:p>
    <w:p w:rsidR="00674254" w:rsidRDefault="00674254" w:rsidP="00893DBC">
      <w:pPr>
        <w:pStyle w:val="PargrafodaLista"/>
        <w:ind w:left="360"/>
      </w:pPr>
    </w:p>
    <w:p w:rsidR="00893DBC" w:rsidRDefault="00893DBC" w:rsidP="00893DBC">
      <w:r>
        <w:t>Área: Cadastro no Sistema</w:t>
      </w:r>
    </w:p>
    <w:p w:rsidR="00893DBC" w:rsidRDefault="00893DBC" w:rsidP="00997D34">
      <w:pPr>
        <w:pStyle w:val="PargrafodaLista"/>
        <w:numPr>
          <w:ilvl w:val="0"/>
          <w:numId w:val="4"/>
        </w:numPr>
      </w:pPr>
      <w:r>
        <w:t>Inserir um campo (Possui Filial)</w:t>
      </w:r>
      <w:r w:rsidR="002368AE">
        <w:t xml:space="preserve"> será</w:t>
      </w:r>
      <w:r>
        <w:t xml:space="preserve"> redirecionado para o cadastro de nova empresa.</w:t>
      </w:r>
      <w:r w:rsidR="00504F32">
        <w:t xml:space="preserve"> (com os novos planos, não há necessidade desse campo.</w:t>
      </w:r>
      <w:r w:rsidR="00B528F0">
        <w:t xml:space="preserve"> </w:t>
      </w:r>
      <w:r w:rsidR="00B528F0" w:rsidRPr="00F90358">
        <w:rPr>
          <w:b/>
          <w:color w:val="00B050"/>
        </w:rPr>
        <w:t>Ok</w:t>
      </w:r>
    </w:p>
    <w:p w:rsidR="00893DBC" w:rsidRDefault="00893DBC" w:rsidP="00893DBC">
      <w:pPr>
        <w:pStyle w:val="PargrafodaLista"/>
        <w:ind w:left="360"/>
      </w:pPr>
    </w:p>
    <w:p w:rsidR="00997D34" w:rsidRDefault="00997D34" w:rsidP="00997D34">
      <w:r>
        <w:t>Área: Planos</w:t>
      </w:r>
    </w:p>
    <w:p w:rsidR="00997D34" w:rsidRDefault="00997D34" w:rsidP="00997D34">
      <w:pPr>
        <w:pStyle w:val="PargrafodaLista"/>
        <w:numPr>
          <w:ilvl w:val="0"/>
          <w:numId w:val="5"/>
        </w:numPr>
      </w:pPr>
      <w:r>
        <w:t>Alterar Nomenclatura</w:t>
      </w:r>
    </w:p>
    <w:p w:rsidR="00997D34" w:rsidRDefault="00997D34" w:rsidP="00D36981">
      <w:pPr>
        <w:pStyle w:val="PargrafodaLista"/>
        <w:numPr>
          <w:ilvl w:val="1"/>
          <w:numId w:val="5"/>
        </w:numPr>
      </w:pPr>
      <w:proofErr w:type="gramStart"/>
      <w:r w:rsidRPr="00997D34">
        <w:t xml:space="preserve">( </w:t>
      </w:r>
      <w:proofErr w:type="gramEnd"/>
      <w:r w:rsidRPr="00997D34">
        <w:t xml:space="preserve">Bronze / Prata e Ouro ), nós podemos alterar a nomenclatura dos planos para (Individual / </w:t>
      </w:r>
      <w:r>
        <w:t>Empresa</w:t>
      </w:r>
      <w:r w:rsidR="008F377E">
        <w:t xml:space="preserve"> Sem Filial</w:t>
      </w:r>
      <w:r w:rsidRPr="00997D34">
        <w:t xml:space="preserve"> e </w:t>
      </w:r>
      <w:r w:rsidR="008F377E">
        <w:t xml:space="preserve">Empresa Com </w:t>
      </w:r>
      <w:r>
        <w:t>Filiais</w:t>
      </w:r>
      <w:r w:rsidRPr="00997D34">
        <w:t>)</w:t>
      </w:r>
      <w:r w:rsidR="004144FC">
        <w:t xml:space="preserve"> </w:t>
      </w:r>
      <w:r w:rsidR="004144FC" w:rsidRPr="00F90358">
        <w:rPr>
          <w:b/>
          <w:color w:val="00B050"/>
        </w:rPr>
        <w:t>Ok</w:t>
      </w:r>
    </w:p>
    <w:p w:rsidR="00D36981" w:rsidRPr="000F3669" w:rsidRDefault="00D36981" w:rsidP="00D36981">
      <w:pPr>
        <w:pStyle w:val="PargrafodaLista"/>
        <w:numPr>
          <w:ilvl w:val="0"/>
          <w:numId w:val="5"/>
        </w:numPr>
      </w:pPr>
      <w:r w:rsidRPr="000F3669">
        <w:t xml:space="preserve">Orientar pelo </w:t>
      </w:r>
      <w:proofErr w:type="gramStart"/>
      <w:r w:rsidRPr="000F3669">
        <w:t>Link Planos do Site</w:t>
      </w:r>
      <w:proofErr w:type="gramEnd"/>
      <w:r w:rsidRPr="000F3669">
        <w:t xml:space="preserve"> para padronizar cada área.</w:t>
      </w:r>
    </w:p>
    <w:p w:rsidR="00B06B2C" w:rsidRDefault="00B06B2C" w:rsidP="00B06B2C"/>
    <w:p w:rsidR="00B06B2C" w:rsidRDefault="00B06B2C" w:rsidP="00B06B2C">
      <w:r>
        <w:t>Área: Cadastro de Usuários</w:t>
      </w:r>
    </w:p>
    <w:p w:rsidR="00B06B2C" w:rsidRDefault="00B06B2C" w:rsidP="00D31738">
      <w:pPr>
        <w:pStyle w:val="PargrafodaLista"/>
        <w:numPr>
          <w:ilvl w:val="0"/>
          <w:numId w:val="6"/>
        </w:numPr>
      </w:pPr>
      <w:r>
        <w:t>Primeiro Campo (Tipo de Conta)</w:t>
      </w:r>
      <w:r w:rsidR="00FA79C0">
        <w:t xml:space="preserve"> </w:t>
      </w:r>
      <w:r w:rsidR="00FA79C0" w:rsidRPr="00F90358">
        <w:rPr>
          <w:b/>
          <w:color w:val="00B050"/>
        </w:rPr>
        <w:t>Ok</w:t>
      </w:r>
    </w:p>
    <w:p w:rsidR="00B06B2C" w:rsidRDefault="00B06B2C" w:rsidP="000154FD">
      <w:pPr>
        <w:pStyle w:val="PargrafodaLista"/>
        <w:numPr>
          <w:ilvl w:val="0"/>
          <w:numId w:val="6"/>
        </w:numPr>
      </w:pPr>
      <w:r>
        <w:t>Adicionar (+) ao lado do Tipo de Conta, redirecionando para cadastro de novo tipo de conta e retorna para página de Cadastro de Usuário.</w:t>
      </w:r>
      <w:r w:rsidR="000154FD">
        <w:t xml:space="preserve"> </w:t>
      </w:r>
      <w:r w:rsidR="000154FD" w:rsidRPr="00F90358">
        <w:rPr>
          <w:b/>
          <w:color w:val="00B050"/>
        </w:rPr>
        <w:t>Ok</w:t>
      </w:r>
    </w:p>
    <w:p w:rsidR="00D22ECE" w:rsidRDefault="00D22ECE" w:rsidP="00D22ECE">
      <w:pPr>
        <w:pStyle w:val="PargrafodaLista"/>
        <w:ind w:left="360"/>
      </w:pPr>
    </w:p>
    <w:p w:rsidR="006D32C5" w:rsidRDefault="006D32C5" w:rsidP="006D32C5">
      <w:r>
        <w:t>Área: Tipo de Contas</w:t>
      </w:r>
    </w:p>
    <w:p w:rsidR="006D32C5" w:rsidRDefault="006D32C5" w:rsidP="006D32C5">
      <w:pPr>
        <w:pStyle w:val="PargrafodaLista"/>
        <w:numPr>
          <w:ilvl w:val="0"/>
          <w:numId w:val="7"/>
        </w:numPr>
      </w:pPr>
      <w:r>
        <w:t xml:space="preserve">Rever itens de permissão por área. </w:t>
      </w:r>
    </w:p>
    <w:p w:rsidR="00B06B2C" w:rsidRDefault="00B06B2C" w:rsidP="00B06B2C"/>
    <w:p w:rsidR="00706E93" w:rsidRDefault="00706E93" w:rsidP="00706E93">
      <w:r>
        <w:t>Área: Comandas</w:t>
      </w:r>
    </w:p>
    <w:p w:rsidR="00706E93" w:rsidRDefault="00706E93" w:rsidP="00706E93">
      <w:pPr>
        <w:pStyle w:val="PargrafodaLista"/>
        <w:numPr>
          <w:ilvl w:val="0"/>
          <w:numId w:val="8"/>
        </w:numPr>
      </w:pPr>
      <w:r>
        <w:t xml:space="preserve">Trocar nome </w:t>
      </w:r>
      <w:r w:rsidR="002368AE">
        <w:t>Comanda</w:t>
      </w:r>
      <w:r>
        <w:t xml:space="preserve"> para Vendas.</w:t>
      </w:r>
      <w:r w:rsidR="00096EC9">
        <w:t xml:space="preserve">  </w:t>
      </w:r>
      <w:r w:rsidR="00096EC9" w:rsidRPr="00F90358">
        <w:rPr>
          <w:b/>
          <w:color w:val="00B050"/>
        </w:rPr>
        <w:t>Ok</w:t>
      </w:r>
    </w:p>
    <w:p w:rsidR="00706E93" w:rsidRDefault="00706E93" w:rsidP="00B06B2C"/>
    <w:p w:rsidR="0070571C" w:rsidRDefault="0070571C" w:rsidP="00B06B2C"/>
    <w:p w:rsidR="0070571C" w:rsidRDefault="0070571C" w:rsidP="00B06B2C"/>
    <w:sectPr w:rsidR="0070571C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6A7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A5C4E"/>
    <w:multiLevelType w:val="hybridMultilevel"/>
    <w:tmpl w:val="DAB288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279DE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A51540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C37C0"/>
    <w:multiLevelType w:val="hybridMultilevel"/>
    <w:tmpl w:val="EA3E1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D16B4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F30000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3849C6"/>
    <w:multiLevelType w:val="hybridMultilevel"/>
    <w:tmpl w:val="75CC94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CBE"/>
    <w:rsid w:val="000154FD"/>
    <w:rsid w:val="00096EC9"/>
    <w:rsid w:val="000F3669"/>
    <w:rsid w:val="00157551"/>
    <w:rsid w:val="001F04A5"/>
    <w:rsid w:val="00203931"/>
    <w:rsid w:val="002368AE"/>
    <w:rsid w:val="004144FC"/>
    <w:rsid w:val="00434B92"/>
    <w:rsid w:val="00436260"/>
    <w:rsid w:val="00475670"/>
    <w:rsid w:val="00504F32"/>
    <w:rsid w:val="00512E82"/>
    <w:rsid w:val="00674254"/>
    <w:rsid w:val="00693E70"/>
    <w:rsid w:val="006D32C5"/>
    <w:rsid w:val="0070571C"/>
    <w:rsid w:val="00706E93"/>
    <w:rsid w:val="007150EE"/>
    <w:rsid w:val="007817AF"/>
    <w:rsid w:val="00893DBC"/>
    <w:rsid w:val="008F377E"/>
    <w:rsid w:val="008F7E61"/>
    <w:rsid w:val="00997D34"/>
    <w:rsid w:val="00B06B2C"/>
    <w:rsid w:val="00B528F0"/>
    <w:rsid w:val="00B83CBE"/>
    <w:rsid w:val="00B86E94"/>
    <w:rsid w:val="00B95564"/>
    <w:rsid w:val="00C420D1"/>
    <w:rsid w:val="00C95278"/>
    <w:rsid w:val="00CE406E"/>
    <w:rsid w:val="00D0744A"/>
    <w:rsid w:val="00D22ECE"/>
    <w:rsid w:val="00D233C3"/>
    <w:rsid w:val="00D31738"/>
    <w:rsid w:val="00D36981"/>
    <w:rsid w:val="00DF259B"/>
    <w:rsid w:val="00F769F0"/>
    <w:rsid w:val="00F90358"/>
    <w:rsid w:val="00FA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C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2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Wingerter</dc:creator>
  <cp:lastModifiedBy>Herman Wingerter</cp:lastModifiedBy>
  <cp:revision>31</cp:revision>
  <cp:lastPrinted>2019-08-24T14:14:00Z</cp:lastPrinted>
  <dcterms:created xsi:type="dcterms:W3CDTF">2019-08-24T14:12:00Z</dcterms:created>
  <dcterms:modified xsi:type="dcterms:W3CDTF">2020-01-24T00:28:00Z</dcterms:modified>
</cp:coreProperties>
</file>