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BA73E" w14:textId="72EAEE36" w:rsidR="00FF53A1" w:rsidRPr="00FF53A1" w:rsidRDefault="00FF53A1">
      <w:pPr>
        <w:rPr>
          <w:b/>
          <w:bCs/>
          <w:sz w:val="36"/>
          <w:szCs w:val="40"/>
        </w:rPr>
      </w:pPr>
      <w:proofErr w:type="gramStart"/>
      <w:r w:rsidRPr="00FF53A1">
        <w:rPr>
          <w:rFonts w:hint="eastAsia"/>
          <w:b/>
          <w:bCs/>
          <w:sz w:val="36"/>
          <w:szCs w:val="40"/>
        </w:rPr>
        <w:t>一</w:t>
      </w:r>
      <w:proofErr w:type="gramEnd"/>
      <w:r w:rsidRPr="00FF53A1">
        <w:rPr>
          <w:rFonts w:hint="eastAsia"/>
          <w:b/>
          <w:bCs/>
          <w:sz w:val="36"/>
          <w:szCs w:val="40"/>
        </w:rPr>
        <w:t>，传统方式的缺点</w:t>
      </w:r>
    </w:p>
    <w:p w14:paraId="0A0DF88E" w14:textId="379B02EA" w:rsidR="00A07C16" w:rsidRDefault="00F6355E">
      <w:r>
        <w:rPr>
          <w:rFonts w:hint="eastAsia"/>
        </w:rPr>
        <w:t>参考DAO笔记，我们会发现，每个线程在执行SQL语句时，都会取得一个Connection对象，并且在使用完毕后，关闭Connection</w:t>
      </w:r>
    </w:p>
    <w:p w14:paraId="5DA8427B" w14:textId="35CCB168" w:rsidR="00F6355E" w:rsidRPr="00FF53A1" w:rsidRDefault="00FF53A1">
      <w:pPr>
        <w:rPr>
          <w:b/>
          <w:bCs/>
          <w:color w:val="FF0000"/>
          <w:sz w:val="36"/>
          <w:szCs w:val="40"/>
        </w:rPr>
      </w:pPr>
      <w:r w:rsidRPr="00FF53A1">
        <w:rPr>
          <w:rFonts w:hint="eastAsia"/>
          <w:b/>
          <w:bCs/>
          <w:color w:val="FF0000"/>
          <w:sz w:val="36"/>
          <w:szCs w:val="40"/>
        </w:rPr>
        <w:t>缺点：</w:t>
      </w:r>
    </w:p>
    <w:p w14:paraId="18FEA148" w14:textId="40B81763" w:rsidR="00F6355E" w:rsidRPr="00FF53A1" w:rsidRDefault="00FF53A1">
      <w:pPr>
        <w:rPr>
          <w:b/>
          <w:bCs/>
        </w:rPr>
      </w:pPr>
      <w:r>
        <w:rPr>
          <w:rFonts w:hint="eastAsia"/>
          <w:b/>
          <w:bCs/>
        </w:rPr>
        <w:t>1，</w:t>
      </w:r>
      <w:r w:rsidR="00F6355E" w:rsidRPr="00FF53A1">
        <w:rPr>
          <w:rFonts w:hint="eastAsia"/>
          <w:b/>
          <w:bCs/>
        </w:rPr>
        <w:t>创建和关闭Connection是比较耗时间的，当多线程并发时，</w:t>
      </w:r>
      <w:r w:rsidRPr="00FF53A1">
        <w:rPr>
          <w:rFonts w:hint="eastAsia"/>
          <w:b/>
          <w:bCs/>
        </w:rPr>
        <w:t>多个Connection不断创建关闭</w:t>
      </w:r>
      <w:r w:rsidR="00F6355E" w:rsidRPr="00FF53A1">
        <w:rPr>
          <w:rFonts w:hint="eastAsia"/>
          <w:b/>
          <w:bCs/>
        </w:rPr>
        <w:t>，系统会变得</w:t>
      </w:r>
      <w:proofErr w:type="gramStart"/>
      <w:r w:rsidR="00F6355E" w:rsidRPr="00FF53A1">
        <w:rPr>
          <w:rFonts w:hint="eastAsia"/>
          <w:b/>
          <w:bCs/>
        </w:rPr>
        <w:t>很卡顿</w:t>
      </w:r>
      <w:proofErr w:type="gramEnd"/>
    </w:p>
    <w:p w14:paraId="66542FCA" w14:textId="744600A8" w:rsidR="00F6355E" w:rsidRPr="00FF53A1" w:rsidRDefault="00FF53A1">
      <w:pPr>
        <w:rPr>
          <w:b/>
          <w:bCs/>
        </w:rPr>
      </w:pPr>
      <w:r>
        <w:rPr>
          <w:rFonts w:hint="eastAsia"/>
          <w:b/>
          <w:bCs/>
        </w:rPr>
        <w:t>2，</w:t>
      </w:r>
      <w:r w:rsidR="00F6355E" w:rsidRPr="00FF53A1">
        <w:rPr>
          <w:rFonts w:hint="eastAsia"/>
          <w:b/>
          <w:bCs/>
        </w:rPr>
        <w:t>同时，一个数据库支持的Connection总数是有限的，如果并发量过大，那么数据库的Connection总数会被消耗光，后续线程发起的数据库连接请求就会失败</w:t>
      </w:r>
    </w:p>
    <w:p w14:paraId="222A4AD0" w14:textId="39C188CD" w:rsidR="00F6355E" w:rsidRDefault="00F6355E">
      <w:r>
        <w:rPr>
          <w:noProof/>
        </w:rPr>
        <w:drawing>
          <wp:inline distT="0" distB="0" distL="0" distR="0" wp14:anchorId="1E2EA039" wp14:editId="510918EF">
            <wp:extent cx="5274310" cy="3968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EBA0" w14:textId="21C13A16" w:rsidR="00FF53A1" w:rsidRDefault="00FF53A1"/>
    <w:p w14:paraId="0CDE131F" w14:textId="3E90376C" w:rsidR="00FF53A1" w:rsidRDefault="00FF53A1"/>
    <w:p w14:paraId="3DAAF5B0" w14:textId="62A03767" w:rsidR="00FF53A1" w:rsidRDefault="00FF53A1"/>
    <w:p w14:paraId="6E09A22A" w14:textId="77777777" w:rsidR="00FF53A1" w:rsidRDefault="00FF53A1"/>
    <w:p w14:paraId="2D75BCBD" w14:textId="77777777" w:rsidR="00FF53A1" w:rsidRDefault="00FF53A1"/>
    <w:p w14:paraId="7372B65C" w14:textId="77777777" w:rsidR="00FF53A1" w:rsidRDefault="00FF53A1"/>
    <w:p w14:paraId="091FA52D" w14:textId="77777777" w:rsidR="00FF53A1" w:rsidRDefault="00FF53A1"/>
    <w:p w14:paraId="73870306" w14:textId="77777777" w:rsidR="00FF53A1" w:rsidRDefault="00FF53A1"/>
    <w:p w14:paraId="1BAD2B25" w14:textId="77777777" w:rsidR="00FF53A1" w:rsidRDefault="00FF53A1"/>
    <w:p w14:paraId="51C54EFF" w14:textId="77777777" w:rsidR="00FF53A1" w:rsidRDefault="00FF53A1"/>
    <w:p w14:paraId="20D71024" w14:textId="77777777" w:rsidR="00FF53A1" w:rsidRDefault="00FF53A1"/>
    <w:p w14:paraId="2448CF36" w14:textId="77777777" w:rsidR="00FF53A1" w:rsidRDefault="00FF53A1"/>
    <w:p w14:paraId="3924D4B7" w14:textId="77777777" w:rsidR="00FF53A1" w:rsidRDefault="00FF53A1"/>
    <w:p w14:paraId="2D8CFD76" w14:textId="77777777" w:rsidR="00FF53A1" w:rsidRDefault="00FF53A1"/>
    <w:p w14:paraId="1AD9BF34" w14:textId="77777777" w:rsidR="00FF53A1" w:rsidRDefault="00FF53A1"/>
    <w:p w14:paraId="377A5BC9" w14:textId="14E47142" w:rsidR="00FF53A1" w:rsidRPr="00FF53A1" w:rsidRDefault="00FF53A1">
      <w:pPr>
        <w:rPr>
          <w:b/>
          <w:bCs/>
          <w:sz w:val="36"/>
          <w:szCs w:val="40"/>
        </w:rPr>
      </w:pPr>
      <w:r w:rsidRPr="00FF53A1">
        <w:rPr>
          <w:rFonts w:hint="eastAsia"/>
          <w:b/>
          <w:bCs/>
          <w:sz w:val="36"/>
          <w:szCs w:val="40"/>
        </w:rPr>
        <w:t>二，数据库连接池</w:t>
      </w:r>
    </w:p>
    <w:p w14:paraId="65268FEC" w14:textId="7A54D570" w:rsidR="00FF53A1" w:rsidRPr="00FF53A1" w:rsidRDefault="00FF53A1">
      <w:pPr>
        <w:rPr>
          <w:b/>
          <w:bCs/>
        </w:rPr>
      </w:pPr>
      <w:r w:rsidRPr="00FF53A1">
        <w:rPr>
          <w:rFonts w:hint="eastAsia"/>
          <w:b/>
          <w:bCs/>
        </w:rPr>
        <w:t>数据库连接池——创建数据库连接池时，同时也会创建一定数量的Connection</w:t>
      </w:r>
    </w:p>
    <w:p w14:paraId="238D2FBC" w14:textId="070E3EDC" w:rsidR="00FF53A1" w:rsidRPr="00FF53A1" w:rsidRDefault="00FF53A1">
      <w:pPr>
        <w:rPr>
          <w:b/>
          <w:bCs/>
        </w:rPr>
      </w:pPr>
      <w:r w:rsidRPr="00FF53A1">
        <w:rPr>
          <w:rFonts w:hint="eastAsia"/>
          <w:b/>
          <w:bCs/>
        </w:rPr>
        <w:t>多线程任务中，一个线程如果需要连接数据库，那么这个线程不需要自己创建Connection，而是向数据库连接池借用Connection，使用完后还给数据库连接池</w:t>
      </w:r>
    </w:p>
    <w:p w14:paraId="488E3EE2" w14:textId="7EDE4AEE" w:rsidR="00FF53A1" w:rsidRPr="00FF53A1" w:rsidRDefault="00FF53A1">
      <w:pPr>
        <w:rPr>
          <w:b/>
          <w:bCs/>
        </w:rPr>
      </w:pPr>
    </w:p>
    <w:p w14:paraId="30ED792F" w14:textId="76342263" w:rsidR="00FF53A1" w:rsidRPr="00FF53A1" w:rsidRDefault="00FF53A1">
      <w:pPr>
        <w:rPr>
          <w:b/>
          <w:bCs/>
        </w:rPr>
      </w:pPr>
      <w:r w:rsidRPr="00FF53A1">
        <w:rPr>
          <w:rFonts w:hint="eastAsia"/>
          <w:b/>
          <w:bCs/>
        </w:rPr>
        <w:t>如果数据库连接池里面的Connection都被借用了，那么后续的线程如果想要用Connection，就只能等待，直到有Connection被归还</w:t>
      </w:r>
    </w:p>
    <w:p w14:paraId="49182CB8" w14:textId="51C7C7DB" w:rsidR="00FF53A1" w:rsidRPr="00FF53A1" w:rsidRDefault="00FF53A1">
      <w:pPr>
        <w:rPr>
          <w:b/>
          <w:bCs/>
        </w:rPr>
      </w:pPr>
      <w:r w:rsidRPr="00FF53A1">
        <w:rPr>
          <w:rFonts w:hint="eastAsia"/>
          <w:b/>
          <w:bCs/>
        </w:rPr>
        <w:t>整个过程，Connection都不会被</w:t>
      </w:r>
      <w:proofErr w:type="gramStart"/>
      <w:r w:rsidRPr="00FF53A1">
        <w:rPr>
          <w:rFonts w:hint="eastAsia"/>
          <w:b/>
          <w:bCs/>
        </w:rPr>
        <w:t>被</w:t>
      </w:r>
      <w:proofErr w:type="gramEnd"/>
      <w:r w:rsidRPr="00FF53A1">
        <w:rPr>
          <w:rFonts w:hint="eastAsia"/>
          <w:b/>
          <w:bCs/>
        </w:rPr>
        <w:t>关闭，而是不断循环使用，节约效率</w:t>
      </w:r>
    </w:p>
    <w:p w14:paraId="7E3C424B" w14:textId="3C943387" w:rsidR="00FF53A1" w:rsidRDefault="00FF53A1">
      <w:r>
        <w:rPr>
          <w:noProof/>
        </w:rPr>
        <w:drawing>
          <wp:inline distT="0" distB="0" distL="0" distR="0" wp14:anchorId="353ACD67" wp14:editId="709A4B83">
            <wp:extent cx="5274310" cy="3940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9DAF" w14:textId="06B8B111" w:rsidR="00FF53A1" w:rsidRDefault="00FF53A1"/>
    <w:p w14:paraId="766D82FC" w14:textId="6246E505" w:rsidR="00FF53A1" w:rsidRDefault="00FF53A1"/>
    <w:p w14:paraId="54CCEB2C" w14:textId="1DF7B592" w:rsidR="00FF53A1" w:rsidRDefault="00FF53A1"/>
    <w:p w14:paraId="42FD578A" w14:textId="0C141723" w:rsidR="00FF53A1" w:rsidRDefault="00FF53A1"/>
    <w:p w14:paraId="79C8508F" w14:textId="14C77CA8" w:rsidR="00FF53A1" w:rsidRDefault="00FF53A1"/>
    <w:p w14:paraId="4405F280" w14:textId="3334FE8E" w:rsidR="00FF53A1" w:rsidRDefault="00FF53A1"/>
    <w:p w14:paraId="13165033" w14:textId="5A0F7A5C" w:rsidR="00FF53A1" w:rsidRDefault="00FF53A1"/>
    <w:p w14:paraId="1ED6005A" w14:textId="12D849E0" w:rsidR="00FF53A1" w:rsidRDefault="00FF53A1"/>
    <w:p w14:paraId="0E96CD4D" w14:textId="4A4EBBEB" w:rsidR="00FF53A1" w:rsidRDefault="00FF53A1"/>
    <w:p w14:paraId="498C0202" w14:textId="1B35E630" w:rsidR="00FF53A1" w:rsidRDefault="00FF53A1"/>
    <w:p w14:paraId="7DCC82A5" w14:textId="29BCF186" w:rsidR="00FF53A1" w:rsidRDefault="00FF53A1"/>
    <w:p w14:paraId="508A65A4" w14:textId="686A14C0" w:rsidR="00FF53A1" w:rsidRDefault="00FF53A1"/>
    <w:p w14:paraId="48AAF13A" w14:textId="77777777" w:rsidR="00FF53A1" w:rsidRDefault="00FF53A1"/>
    <w:p w14:paraId="0AF53755" w14:textId="2D7B8DC0" w:rsidR="00FF53A1" w:rsidRDefault="00FF53A1">
      <w:pPr>
        <w:rPr>
          <w:b/>
          <w:bCs/>
          <w:sz w:val="32"/>
          <w:szCs w:val="36"/>
        </w:rPr>
      </w:pPr>
      <w:r w:rsidRPr="00075222">
        <w:rPr>
          <w:rFonts w:hint="eastAsia"/>
          <w:b/>
          <w:bCs/>
          <w:sz w:val="32"/>
          <w:szCs w:val="36"/>
        </w:rPr>
        <w:lastRenderedPageBreak/>
        <w:t>三，</w:t>
      </w:r>
      <w:r w:rsidR="005A6641">
        <w:rPr>
          <w:rFonts w:hint="eastAsia"/>
          <w:b/>
          <w:bCs/>
          <w:sz w:val="32"/>
          <w:szCs w:val="36"/>
        </w:rPr>
        <w:t>使用</w:t>
      </w:r>
      <w:r w:rsidRPr="00075222">
        <w:rPr>
          <w:rFonts w:hint="eastAsia"/>
          <w:b/>
          <w:bCs/>
          <w:sz w:val="32"/>
          <w:szCs w:val="36"/>
        </w:rPr>
        <w:t>数据库连接池</w:t>
      </w:r>
    </w:p>
    <w:p w14:paraId="7BE31D40" w14:textId="7C745AA7" w:rsidR="005A6641" w:rsidRDefault="005A6641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实现Dat</w:t>
      </w:r>
      <w:r>
        <w:rPr>
          <w:b/>
          <w:bCs/>
          <w:sz w:val="32"/>
          <w:szCs w:val="36"/>
        </w:rPr>
        <w:t>aSource</w:t>
      </w:r>
      <w:r>
        <w:rPr>
          <w:rFonts w:hint="eastAsia"/>
          <w:b/>
          <w:bCs/>
          <w:sz w:val="32"/>
          <w:szCs w:val="36"/>
        </w:rPr>
        <w:t>接口</w:t>
      </w:r>
    </w:p>
    <w:p w14:paraId="16C6B7D3" w14:textId="5BAB1E08" w:rsidR="005A6641" w:rsidRDefault="005A6641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市面上比较知名的数据库连接池——DBCP，C</w:t>
      </w:r>
      <w:r>
        <w:rPr>
          <w:b/>
          <w:bCs/>
          <w:sz w:val="32"/>
          <w:szCs w:val="36"/>
        </w:rPr>
        <w:t>3P0</w:t>
      </w:r>
      <w:r>
        <w:rPr>
          <w:rFonts w:hint="eastAsia"/>
          <w:b/>
          <w:bCs/>
          <w:sz w:val="32"/>
          <w:szCs w:val="36"/>
        </w:rPr>
        <w:t>，</w:t>
      </w:r>
      <w:r>
        <w:rPr>
          <w:b/>
          <w:bCs/>
          <w:sz w:val="32"/>
          <w:szCs w:val="36"/>
        </w:rPr>
        <w:t>Druid</w:t>
      </w:r>
    </w:p>
    <w:p w14:paraId="0A07DE17" w14:textId="5788F84B" w:rsidR="005A6641" w:rsidRPr="005A6641" w:rsidRDefault="005A6641">
      <w:pPr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使用数据库连接池后，我们就不需要编写数据库连接代码了</w:t>
      </w:r>
    </w:p>
    <w:p w14:paraId="2FA18E1B" w14:textId="7E866793" w:rsidR="00075222" w:rsidRDefault="00075222">
      <w:r>
        <w:rPr>
          <w:noProof/>
        </w:rPr>
        <w:lastRenderedPageBreak/>
        <w:drawing>
          <wp:inline distT="0" distB="0" distL="0" distR="0" wp14:anchorId="617E04EA" wp14:editId="30B08260">
            <wp:extent cx="5274310" cy="7247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7648" w14:textId="0F9C663C" w:rsidR="00075222" w:rsidRDefault="00075222"/>
    <w:p w14:paraId="0228E578" w14:textId="77777777" w:rsidR="00075222" w:rsidRDefault="00075222"/>
    <w:p w14:paraId="40730EB0" w14:textId="77777777" w:rsidR="00075222" w:rsidRDefault="00075222"/>
    <w:p w14:paraId="4A35C3D3" w14:textId="77777777" w:rsidR="00075222" w:rsidRDefault="00075222"/>
    <w:p w14:paraId="06C8A080" w14:textId="77777777" w:rsidR="00075222" w:rsidRDefault="00075222"/>
    <w:p w14:paraId="7E0AB681" w14:textId="40A96A75" w:rsidR="00075222" w:rsidRDefault="00075222">
      <w:r>
        <w:rPr>
          <w:rFonts w:hint="eastAsia"/>
        </w:rPr>
        <w:t xml:space="preserve">1，创建数据库连接池实例对象时，会初始化 </w:t>
      </w:r>
      <w:r>
        <w:t>size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Connection连接</w:t>
      </w:r>
    </w:p>
    <w:p w14:paraId="3E65EC70" w14:textId="0694121A" w:rsidR="00075222" w:rsidRPr="00075222" w:rsidRDefault="00075222">
      <w:r>
        <w:rPr>
          <w:rFonts w:hint="eastAsia"/>
        </w:rPr>
        <w:t>2，如果一个线程在调用g</w:t>
      </w:r>
      <w:r>
        <w:t>etConnection( )</w:t>
      </w:r>
      <w:r>
        <w:rPr>
          <w:rFonts w:hint="eastAsia"/>
        </w:rPr>
        <w:t>时，没有Connection了，那么这个线程会进入wait</w:t>
      </w:r>
      <w:r>
        <w:rPr>
          <w:rFonts w:hint="eastAsia"/>
        </w:rPr>
        <w:lastRenderedPageBreak/>
        <w:t>状态，当有线程归还Connetion时，会调用 notifyAll</w:t>
      </w:r>
      <w:r>
        <w:t xml:space="preserve">( </w:t>
      </w:r>
      <w:r>
        <w:rPr>
          <w:rFonts w:hint="eastAsia"/>
        </w:rPr>
        <w:t>)来唤醒所有 wait的线程，让它们来取Connection</w:t>
      </w:r>
    </w:p>
    <w:p w14:paraId="50B81A5A" w14:textId="77777777" w:rsidR="00075222" w:rsidRDefault="00075222"/>
    <w:p w14:paraId="7EB09BDD" w14:textId="55562BE1" w:rsidR="00075222" w:rsidRPr="00075222" w:rsidRDefault="00075222">
      <w:pPr>
        <w:rPr>
          <w:b/>
          <w:bCs/>
        </w:rPr>
      </w:pPr>
      <w:r w:rsidRPr="00075222">
        <w:rPr>
          <w:rFonts w:hint="eastAsia"/>
          <w:b/>
          <w:bCs/>
          <w:color w:val="FF0000"/>
          <w:sz w:val="24"/>
          <w:szCs w:val="28"/>
        </w:rPr>
        <w:t>1，为什么getConnection</w:t>
      </w:r>
      <w:r w:rsidRPr="00075222">
        <w:rPr>
          <w:b/>
          <w:bCs/>
          <w:color w:val="FF0000"/>
          <w:sz w:val="24"/>
          <w:szCs w:val="28"/>
        </w:rPr>
        <w:t>( )</w:t>
      </w:r>
      <w:r w:rsidRPr="00075222">
        <w:rPr>
          <w:rFonts w:hint="eastAsia"/>
          <w:b/>
          <w:bCs/>
          <w:color w:val="FF0000"/>
          <w:sz w:val="24"/>
          <w:szCs w:val="28"/>
        </w:rPr>
        <w:t>和returnConnection</w:t>
      </w:r>
      <w:r w:rsidRPr="00075222">
        <w:rPr>
          <w:b/>
          <w:bCs/>
          <w:color w:val="FF0000"/>
          <w:sz w:val="24"/>
          <w:szCs w:val="28"/>
        </w:rPr>
        <w:t xml:space="preserve">( </w:t>
      </w:r>
      <w:r w:rsidRPr="00075222">
        <w:rPr>
          <w:rFonts w:hint="eastAsia"/>
          <w:b/>
          <w:bCs/>
          <w:color w:val="FF0000"/>
          <w:sz w:val="24"/>
          <w:szCs w:val="28"/>
        </w:rPr>
        <w:t>)要设置为 synchronized</w:t>
      </w:r>
    </w:p>
    <w:p w14:paraId="1638F89A" w14:textId="59C203C6" w:rsidR="00075222" w:rsidRPr="00075222" w:rsidRDefault="00075222">
      <w:pPr>
        <w:rPr>
          <w:b/>
          <w:bCs/>
        </w:rPr>
      </w:pPr>
      <w:r w:rsidRPr="00075222">
        <w:rPr>
          <w:rFonts w:hint="eastAsia"/>
          <w:b/>
          <w:bCs/>
        </w:rPr>
        <w:t>因为如果getConnection</w:t>
      </w:r>
      <w:r w:rsidRPr="00075222">
        <w:rPr>
          <w:b/>
          <w:bCs/>
        </w:rPr>
        <w:t xml:space="preserve">( </w:t>
      </w:r>
      <w:r w:rsidRPr="00075222">
        <w:rPr>
          <w:rFonts w:hint="eastAsia"/>
          <w:b/>
          <w:bCs/>
        </w:rPr>
        <w:t>)不为synchronized，两个线程都是调用这个方法，但是只剩下一个Connection，那么就有一个会拿到null</w:t>
      </w:r>
    </w:p>
    <w:p w14:paraId="0317A264" w14:textId="77777777" w:rsidR="00075222" w:rsidRPr="00FF53A1" w:rsidRDefault="00075222"/>
    <w:sectPr w:rsidR="00075222" w:rsidRPr="00FF5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95"/>
    <w:rsid w:val="00044195"/>
    <w:rsid w:val="00075222"/>
    <w:rsid w:val="005A6641"/>
    <w:rsid w:val="00A07C16"/>
    <w:rsid w:val="00F6355E"/>
    <w:rsid w:val="00FF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27F0"/>
  <w15:chartTrackingRefBased/>
  <w15:docId w15:val="{C3467238-708C-43B3-93B1-DBCB8932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7</cp:revision>
  <dcterms:created xsi:type="dcterms:W3CDTF">2021-03-16T16:16:00Z</dcterms:created>
  <dcterms:modified xsi:type="dcterms:W3CDTF">2021-03-17T11:11:00Z</dcterms:modified>
</cp:coreProperties>
</file>