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FBD" w:rsidRDefault="003E2FBD" w:rsidP="003E2FB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3E2FBD" w:rsidRDefault="003E2FBD" w:rsidP="003E2F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3E2FBD" w:rsidRDefault="003E2FBD" w:rsidP="003E2F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3E2FBD" w:rsidRDefault="003E2FBD" w:rsidP="003E2F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3E2FBD" w:rsidRDefault="003E2FBD" w:rsidP="003E2F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FBD" w:rsidRDefault="003E2FBD" w:rsidP="003E2F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FBD" w:rsidRDefault="003E2FBD" w:rsidP="003E2F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FBD" w:rsidRDefault="003E2FBD" w:rsidP="003E2F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FBD" w:rsidRDefault="003E2FBD" w:rsidP="003E2F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FBD" w:rsidRDefault="003E2FBD" w:rsidP="003E2F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№6</w:t>
      </w:r>
    </w:p>
    <w:p w:rsidR="003E2FBD" w:rsidRDefault="003E2FBD" w:rsidP="003E2F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«Графический интерфейс интеллектуальных систем»</w:t>
      </w:r>
    </w:p>
    <w:p w:rsidR="003E2FBD" w:rsidRDefault="003E2FBD" w:rsidP="003E2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«Создание анимации»</w:t>
      </w:r>
    </w:p>
    <w:p w:rsidR="003E2FBD" w:rsidRDefault="003E2FBD" w:rsidP="003E2F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FBD" w:rsidRDefault="003E2FBD" w:rsidP="003E2F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FBD" w:rsidRDefault="003E2FBD" w:rsidP="003E2F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E2FBD" w:rsidRDefault="003E2FBD" w:rsidP="003E2FBD">
      <w:pPr>
        <w:rPr>
          <w:rFonts w:ascii="Times New Roman" w:hAnsi="Times New Roman" w:cs="Times New Roman"/>
          <w:sz w:val="24"/>
          <w:szCs w:val="24"/>
        </w:rPr>
      </w:pPr>
    </w:p>
    <w:p w:rsidR="003E2FBD" w:rsidRDefault="003E2FBD" w:rsidP="003E2FBD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3E2FBD" w:rsidRDefault="003E2FBD" w:rsidP="003E2FBD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:rsidR="003E2FBD" w:rsidRDefault="003E2FBD" w:rsidP="003E2FBD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3E2FBD" w:rsidRDefault="003E2FBD" w:rsidP="003E2FBD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А.А.</w:t>
      </w:r>
    </w:p>
    <w:p w:rsidR="003E2FBD" w:rsidRDefault="003E2FBD" w:rsidP="003E2FBD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3E2FBD" w:rsidRDefault="003E2FBD" w:rsidP="003E2FBD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Михно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 В.</w:t>
      </w:r>
    </w:p>
    <w:p w:rsidR="003E2FBD" w:rsidRDefault="003E2FBD" w:rsidP="003E2FBD">
      <w:pPr>
        <w:rPr>
          <w:rFonts w:ascii="Times New Roman" w:hAnsi="Times New Roman" w:cs="Times New Roman"/>
          <w:sz w:val="24"/>
          <w:szCs w:val="24"/>
        </w:rPr>
      </w:pPr>
    </w:p>
    <w:p w:rsidR="003E2FBD" w:rsidRDefault="003E2FBD" w:rsidP="003E2FBD">
      <w:pPr>
        <w:rPr>
          <w:rFonts w:ascii="Times New Roman" w:hAnsi="Times New Roman" w:cs="Times New Roman"/>
          <w:sz w:val="24"/>
          <w:szCs w:val="24"/>
        </w:rPr>
      </w:pPr>
    </w:p>
    <w:p w:rsidR="003E2FBD" w:rsidRDefault="003E2FBD" w:rsidP="003E2FBD">
      <w:pPr>
        <w:rPr>
          <w:rFonts w:ascii="Times New Roman" w:hAnsi="Times New Roman" w:cs="Times New Roman"/>
          <w:sz w:val="24"/>
          <w:szCs w:val="24"/>
        </w:rPr>
      </w:pPr>
    </w:p>
    <w:p w:rsidR="003E2FBD" w:rsidRDefault="003E2FBD" w:rsidP="003E2FBD">
      <w:pPr>
        <w:rPr>
          <w:rFonts w:ascii="Times New Roman" w:hAnsi="Times New Roman" w:cs="Times New Roman"/>
          <w:sz w:val="24"/>
          <w:szCs w:val="24"/>
        </w:rPr>
      </w:pPr>
    </w:p>
    <w:p w:rsidR="003E2FBD" w:rsidRDefault="003E2FBD" w:rsidP="003E2F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2024</w:t>
      </w:r>
    </w:p>
    <w:p w:rsidR="003E2FBD" w:rsidRDefault="003E2FBD" w:rsidP="003E2FBD">
      <w:pPr>
        <w:pStyle w:val="a3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научиться создавать анимации.</w:t>
      </w:r>
    </w:p>
    <w:p w:rsidR="003E2FBD" w:rsidRDefault="003E2FBD" w:rsidP="003E2FBD">
      <w:pPr>
        <w:pStyle w:val="a3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2FBD" w:rsidRDefault="003E2FBD" w:rsidP="003E2F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bookmarkEnd w:id="0"/>
    </w:p>
    <w:p w:rsidR="003E2FBD" w:rsidRDefault="003E2FBD" w:rsidP="003E2FBD">
      <w:pPr>
        <w:rPr>
          <w:rFonts w:ascii="Times New Roman" w:eastAsia="Liberation Mono" w:hAnsi="Times New Roman" w:cs="Times New Roman"/>
          <w:bCs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03CAB077" wp14:editId="68EB874C">
            <wp:extent cx="2952750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br/>
      </w:r>
      <w:r w:rsidRPr="003E2FBD">
        <w:rPr>
          <w:rFonts w:ascii="Times New Roman" w:eastAsia="Liberation Mono" w:hAnsi="Times New Roman" w:cs="Times New Roman"/>
          <w:bCs/>
          <w:sz w:val="20"/>
          <w:szCs w:val="20"/>
        </w:rPr>
        <w:t>Полую анимацию можно найти по ссылке:</w:t>
      </w:r>
      <w:bookmarkStart w:id="1" w:name="_GoBack"/>
      <w:bookmarkEnd w:id="1"/>
    </w:p>
    <w:p w:rsidR="003E2FBD" w:rsidRPr="003E2FBD" w:rsidRDefault="003E2FBD" w:rsidP="003E2FBD">
      <w:pPr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:rsidR="003E2FBD" w:rsidRDefault="003E2FBD" w:rsidP="003E2FBD">
      <w:pPr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 ходе лабораторной работы я научился создавать анимации.</w:t>
      </w:r>
    </w:p>
    <w:p w:rsidR="006E24A7" w:rsidRDefault="006E24A7"/>
    <w:sectPr w:rsidR="006E2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CC"/>
    <w:rsid w:val="003E2FBD"/>
    <w:rsid w:val="006151CC"/>
    <w:rsid w:val="006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673F"/>
  <w15:chartTrackingRefBased/>
  <w15:docId w15:val="{F9AC0FC7-0E23-437E-BB76-1899EE56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FB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6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3</cp:revision>
  <dcterms:created xsi:type="dcterms:W3CDTF">2024-05-31T16:47:00Z</dcterms:created>
  <dcterms:modified xsi:type="dcterms:W3CDTF">2024-05-31T16:49:00Z</dcterms:modified>
</cp:coreProperties>
</file>