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737B" w14:textId="138514F8" w:rsidR="00C32914" w:rsidRDefault="00C32914">
      <w:r>
        <w:t>Logging in to login server using report API</w:t>
      </w:r>
      <w:bookmarkStart w:id="0" w:name="_GoBack"/>
      <w:bookmarkEnd w:id="0"/>
    </w:p>
    <w:p w14:paraId="6CAB62CA" w14:textId="253970E3" w:rsidR="00B22A64" w:rsidRDefault="00C32914">
      <w:r w:rsidRPr="00C32914">
        <w:t>http://cs302.pythonanywhere.com/report?username=hyan506&amp;password=9696751B9069D7FB53A12F5500DB71B427E9898C10AC713F18A027ED434B7E96&amp;location=1&amp;ip=172.23.153.95&amp;port=10010&amp;enc=0</w:t>
      </w:r>
    </w:p>
    <w:sectPr w:rsidR="00B2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8D"/>
    <w:rsid w:val="00B22A64"/>
    <w:rsid w:val="00C32914"/>
    <w:rsid w:val="00F9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920B"/>
  <w15:chartTrackingRefBased/>
  <w15:docId w15:val="{E1842EDC-18B5-43C5-BC6E-464D6F78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Yan</dc:creator>
  <cp:keywords/>
  <dc:description/>
  <cp:lastModifiedBy>Steven Yan</cp:lastModifiedBy>
  <cp:revision>2</cp:revision>
  <dcterms:created xsi:type="dcterms:W3CDTF">2018-05-15T00:59:00Z</dcterms:created>
  <dcterms:modified xsi:type="dcterms:W3CDTF">2018-05-15T01:00:00Z</dcterms:modified>
</cp:coreProperties>
</file>