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5A1B1">
      <w:pPr>
        <w:jc w:val="center"/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《程序设计基础》</w:t>
      </w:r>
    </w:p>
    <w:p w14:paraId="67004C84">
      <w:pPr>
        <w:jc w:val="center"/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实验报告</w:t>
      </w:r>
    </w:p>
    <w:p w14:paraId="6C80EC04"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实验名称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 xml:space="preserve"> </w:t>
      </w:r>
      <w:r>
        <w:rPr>
          <w:rFonts w:ascii="宋体" w:hAnsi="宋体" w:eastAsia="宋体" w:cs="宋体"/>
          <w:b/>
          <w:bCs/>
          <w:sz w:val="44"/>
          <w:szCs w:val="44"/>
        </w:rPr>
        <w:t xml:space="preserve"> 基本程序结构练习</w:t>
      </w:r>
    </w:p>
    <w:p w14:paraId="44C3EED2"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实验日期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:2024.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10.21</w:t>
      </w:r>
    </w:p>
    <w:p w14:paraId="319A7226"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姓名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:焦传斌</w:t>
      </w:r>
    </w:p>
    <w:p w14:paraId="37C5E2E0"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学号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2024111223</w:t>
      </w:r>
    </w:p>
    <w:p w14:paraId="4189F873"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班级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大数据1班</w:t>
      </w:r>
    </w:p>
    <w:p w14:paraId="6F50EF2E"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ascii="宋体" w:hAnsi="宋体" w:eastAsia="宋体" w:cs="宋体"/>
          <w:b/>
          <w:bCs/>
          <w:sz w:val="44"/>
          <w:szCs w:val="44"/>
        </w:rPr>
        <w:t>指导教师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韩冬梅</w:t>
      </w:r>
    </w:p>
    <w:tbl>
      <w:tblPr>
        <w:tblStyle w:val="3"/>
        <w:tblpPr w:leftFromText="180" w:rightFromText="180" w:vertAnchor="text" w:tblpXSpec="center" w:tblpY="-10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8095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6046890E">
            <w:pPr>
              <w:jc w:val="center"/>
              <w:rPr>
                <w:rFonts w:hint="default" w:ascii="宋体" w:hAnsi="宋体" w:eastAsia="宋体" w:cs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【实验环境】</w:t>
            </w:r>
          </w:p>
        </w:tc>
      </w:tr>
      <w:tr w14:paraId="7BF2D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0F7F99EE">
            <w:pPr>
              <w:jc w:val="center"/>
              <w:rPr>
                <w:rFonts w:hint="default" w:ascii="宋体" w:hAnsi="宋体" w:eastAsia="宋体" w:cs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集成开发环境CodeBlocks，操作系统Windows 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(64bit)</w:t>
            </w:r>
          </w:p>
        </w:tc>
      </w:tr>
      <w:tr w14:paraId="13DF4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68DA3056">
            <w:pPr>
              <w:jc w:val="center"/>
              <w:rPr>
                <w:rFonts w:hint="default" w:ascii="宋体" w:hAnsi="宋体" w:eastAsia="宋体" w:cs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【实验目的】</w:t>
            </w:r>
          </w:p>
        </w:tc>
      </w:tr>
      <w:tr w14:paraId="2E56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62B65AE0">
            <w:pPr>
              <w:jc w:val="center"/>
              <w:rPr>
                <w:rFonts w:hint="default" w:ascii="宋体" w:hAnsi="宋体" w:eastAsia="宋体" w:cs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C++基本程序结构，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递归函数及循环</w:t>
            </w:r>
            <w:bookmarkStart w:id="0" w:name="_GoBack"/>
            <w:bookmarkEnd w:id="0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程序的设计</w:t>
            </w:r>
          </w:p>
        </w:tc>
      </w:tr>
      <w:tr w14:paraId="2E7B0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3FF60374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【实验项目一名称】</w:t>
            </w:r>
          </w:p>
        </w:tc>
      </w:tr>
      <w:tr w14:paraId="7F729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22419F3C">
            <w:pPr>
              <w:pStyle w:val="5"/>
              <w:numPr>
                <w:ilvl w:val="0"/>
                <w:numId w:val="0"/>
              </w:numPr>
              <w:spacing w:after="0" w:line="240" w:lineRule="auto"/>
              <w:ind w:leftChars="0" w:firstLine="2951" w:firstLineChars="1400"/>
              <w:contextualSpacing w:val="0"/>
              <w:jc w:val="both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</w:rPr>
              <w:t>计算数字根</w:t>
            </w:r>
          </w:p>
        </w:tc>
      </w:tr>
      <w:tr w14:paraId="13705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0575EB6E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 w14:paraId="20F1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6A11BF77">
            <w:pPr>
              <w:ind w:firstLine="420" w:firstLineChars="200"/>
            </w:pPr>
            <w:r>
              <w:rPr>
                <w:rFonts w:hint="eastAsia"/>
              </w:rPr>
              <w:t>编写递归函数i</w:t>
            </w:r>
            <w:r>
              <w:t xml:space="preserve">nt </w:t>
            </w:r>
            <w:r>
              <w:rPr>
                <w:rFonts w:hint="eastAsia"/>
              </w:rPr>
              <w:t>d</w:t>
            </w:r>
            <w:r>
              <w:t xml:space="preserve">igitalRoot(int n) </w:t>
            </w:r>
            <w:r>
              <w:rPr>
                <w:rFonts w:hint="eastAsia"/>
              </w:rPr>
              <w:t>该函数返回参数n的数字根，要求这个递归函数中不要使用任何循环</w:t>
            </w:r>
            <w:r>
              <w:rPr>
                <w:rFonts w:hint="eastAsia"/>
                <w:lang w:val="en-US" w:eastAsia="zh-CN"/>
              </w:rPr>
              <w:t>语句</w:t>
            </w:r>
            <w:r>
              <w:rPr>
                <w:rFonts w:hint="eastAsia"/>
              </w:rPr>
              <w:t>。然后在主程序中调用这个递归函数。</w:t>
            </w:r>
          </w:p>
          <w:p w14:paraId="5D06645C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114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49BAF78B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 w14:paraId="17CBB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3863535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66690" cy="6298565"/>
                  <wp:effectExtent l="0" t="0" r="3810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629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6690" cy="6298565"/>
                  <wp:effectExtent l="0" t="0" r="3810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629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6BD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22428209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 w14:paraId="252C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68F62365">
            <w:pPr>
              <w:jc w:val="center"/>
              <w:rPr>
                <w:rFonts w:hint="default" w:ascii="华文中宋" w:hAnsi="华文中宋" w:eastAsia="华文中宋" w:cs="华文中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第一次使用while才写出来，后来经过思考和改进，仅用一个递归函数12行写出来了</w:t>
            </w:r>
          </w:p>
        </w:tc>
      </w:tr>
      <w:tr w14:paraId="5FBA5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326250F5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二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名称】</w:t>
            </w:r>
          </w:p>
        </w:tc>
      </w:tr>
      <w:tr w14:paraId="0E659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09D19676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b/>
              </w:rPr>
              <w:t>任意进制转换</w:t>
            </w:r>
            <w:r>
              <w:rPr>
                <w:rFonts w:hint="eastAsia"/>
                <w:b/>
              </w:rPr>
              <w:t>问题。</w:t>
            </w:r>
          </w:p>
        </w:tc>
      </w:tr>
      <w:tr w14:paraId="5C96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588B6453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 w14:paraId="5B65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4E3A0B20">
            <w:pPr>
              <w:jc w:val="center"/>
              <w:rPr>
                <w:rFonts w:hint="default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  <w:t>用递归函数和判断语句除他的进制</w:t>
            </w:r>
          </w:p>
        </w:tc>
      </w:tr>
      <w:tr w14:paraId="3F7D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56C037BF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 w14:paraId="48FE8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11DDF44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0500" cy="6347460"/>
                  <wp:effectExtent l="0" t="0" r="0" b="254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634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40A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55D2E77F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 w14:paraId="5FE02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598C73F5">
            <w:pPr>
              <w:jc w:val="center"/>
              <w:rPr>
                <w:rFonts w:hint="default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  <w:t>注意16进制需要字符型ABCD，所以用cout.Put输出</w:t>
            </w:r>
          </w:p>
        </w:tc>
      </w:tr>
      <w:tr w14:paraId="2734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16C00ED2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三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名称】</w:t>
            </w:r>
          </w:p>
        </w:tc>
      </w:tr>
      <w:tr w14:paraId="256D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33353F97">
            <w:pPr>
              <w:pStyle w:val="5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递归</w:t>
            </w:r>
          </w:p>
          <w:p w14:paraId="5E2755D0">
            <w:pPr>
              <w:pStyle w:val="5"/>
              <w:numPr>
                <w:ilvl w:val="0"/>
                <w:numId w:val="0"/>
              </w:numPr>
              <w:ind w:leftChars="0" w:firstLine="4006" w:firstLineChars="1900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递归</w:t>
            </w:r>
          </w:p>
        </w:tc>
      </w:tr>
      <w:tr w14:paraId="2EAF6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211E47C7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 w14:paraId="0B8F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 w14:paraId="6F31EAA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</w:rPr>
              <w:t>编写函数</w:t>
            </w:r>
            <w:r>
              <w:t>bool isPalindrome(</w:t>
            </w:r>
            <w:r>
              <w:rPr>
                <w:rFonts w:hint="eastAsia"/>
              </w:rPr>
              <w:t>int num</w:t>
            </w:r>
            <w:r>
              <w:t>)</w:t>
            </w:r>
            <w:r>
              <w:rPr>
                <w:rFonts w:hint="eastAsia"/>
              </w:rPr>
              <w:t>，判断一个数字是否是回文（</w:t>
            </w:r>
            <w:r>
              <w:t>palindrome</w:t>
            </w:r>
            <w:r>
              <w:rPr>
                <w:rFonts w:hint="eastAsia"/>
              </w:rPr>
              <w:t>）</w:t>
            </w:r>
          </w:p>
        </w:tc>
      </w:tr>
      <w:tr w14:paraId="0B7B4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229FE7E2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 w14:paraId="16995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3FB87BC6">
            <w:pPr>
              <w:jc w:val="both"/>
              <w:rPr>
                <w:rFonts w:hint="eastAsia" w:ascii="华文中宋" w:hAnsi="华文中宋" w:eastAsia="华文中宋" w:cs="华文中宋"/>
                <w:sz w:val="28"/>
                <w:szCs w:val="28"/>
              </w:rPr>
            </w:pPr>
            <w:r>
              <w:drawing>
                <wp:inline distT="0" distB="0" distL="114300" distR="114300">
                  <wp:extent cx="5266690" cy="6298565"/>
                  <wp:effectExtent l="0" t="0" r="3810" b="63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629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198E83">
            <w:pPr>
              <w:jc w:val="both"/>
              <w:rPr>
                <w:rFonts w:hint="eastAsia" w:ascii="华文中宋" w:hAnsi="华文中宋" w:eastAsia="华文中宋" w:cs="华文中宋"/>
                <w:i w:val="0"/>
                <w:iCs w:val="0"/>
                <w:caps w:val="0"/>
                <w:spacing w:val="0"/>
                <w:sz w:val="28"/>
                <w:szCs w:val="28"/>
                <w:shd w:val="clear" w:color="auto" w:fill="FFFFFF"/>
                <w:lang w:val="en-US" w:eastAsia="zh-CN"/>
              </w:rPr>
            </w:pPr>
          </w:p>
          <w:p w14:paraId="0FA088C8">
            <w:pPr>
              <w:jc w:val="both"/>
              <w:rPr>
                <w:rFonts w:hint="eastAsia" w:ascii="华文中宋" w:hAnsi="华文中宋" w:eastAsia="华文中宋" w:cs="华文中宋"/>
                <w:i w:val="0"/>
                <w:iCs w:val="0"/>
                <w:caps w:val="0"/>
                <w:spacing w:val="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drawing>
                <wp:inline distT="0" distB="0" distL="114300" distR="114300">
                  <wp:extent cx="5271135" cy="6306820"/>
                  <wp:effectExtent l="0" t="0" r="12065" b="508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630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473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35F56739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 w14:paraId="42C8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1ACF0F90">
            <w:pPr>
              <w:jc w:val="center"/>
              <w:rPr>
                <w:rFonts w:hint="default" w:ascii="华文中宋" w:hAnsi="华文中宋" w:eastAsia="华文中宋" w:cs="华文中宋"/>
                <w:sz w:val="28"/>
                <w:szCs w:val="2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第一次用了while循环，后来根据思考改进运用递归完成，但是有漏洞，比如当01210时</w:t>
            </w:r>
            <w:r>
              <w:drawing>
                <wp:inline distT="0" distB="0" distL="114300" distR="114300">
                  <wp:extent cx="5271135" cy="6306820"/>
                  <wp:effectExtent l="0" t="0" r="12065" b="508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630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5A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5C44C8E9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四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名称】</w:t>
            </w:r>
          </w:p>
        </w:tc>
      </w:tr>
      <w:tr w14:paraId="3A8F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2C3EFEA7">
            <w:pPr>
              <w:jc w:val="center"/>
              <w:rPr>
                <w:rFonts w:hint="default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杨辉三角</w:t>
            </w:r>
          </w:p>
        </w:tc>
      </w:tr>
      <w:tr w14:paraId="73D2E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1D2FFE9A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 w14:paraId="3B5BB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7B66FED2">
            <w:pPr>
              <w:jc w:val="center"/>
              <w:rPr>
                <w:rFonts w:hint="default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第一思路是上面俩数等于下面那个数，代码未成功写出，后来想到组合数</w:t>
            </w:r>
          </w:p>
        </w:tc>
      </w:tr>
      <w:tr w14:paraId="3CE1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59C92078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 w14:paraId="64AC4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48DAEA4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5268595" cy="6481445"/>
                  <wp:effectExtent l="0" t="0" r="1905" b="8255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648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80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61FF25D4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 w14:paraId="4B42B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1993DF76">
            <w:pPr>
              <w:jc w:val="center"/>
              <w:rPr>
                <w:rFonts w:hint="default" w:ascii="华文中宋" w:hAnsi="华文中宋" w:eastAsia="华文中宋" w:cs="华文中宋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  <w:t>一开始对不齐，后来运用制表符成功对齐</w:t>
            </w:r>
          </w:p>
        </w:tc>
      </w:tr>
      <w:tr w14:paraId="6901B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3FEE7B54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五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名称】</w:t>
            </w:r>
          </w:p>
        </w:tc>
      </w:tr>
      <w:tr w14:paraId="0EFDF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05A0633A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黑色星期五</w:t>
            </w:r>
          </w:p>
        </w:tc>
      </w:tr>
      <w:tr w14:paraId="255D3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49012C98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 w14:paraId="6B16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74694E5A">
            <w:pPr>
              <w:jc w:val="center"/>
              <w:rPr>
                <w:rFonts w:hint="default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首先判断闰年，然后数组存储每个月天数，其次通过每月一号更新，for循环遍历次数并累计</w:t>
            </w:r>
          </w:p>
        </w:tc>
      </w:tr>
      <w:tr w14:paraId="797ED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449DC9AD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 w14:paraId="0702F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220D8D7D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drawing>
                <wp:inline distT="0" distB="0" distL="114300" distR="114300">
                  <wp:extent cx="5263515" cy="4472940"/>
                  <wp:effectExtent l="0" t="0" r="6985" b="10160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447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443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2D8AEB13"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 w14:paraId="0FA84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 w14:paraId="4B253E21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</w:tbl>
    <w:p w14:paraId="5D2539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57C0E"/>
    <w:multiLevelType w:val="multilevel"/>
    <w:tmpl w:val="04957C0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2ZjdjNjA2MjY0ODM1MGU5MjRhNjhhYjVjYmVlNTkifQ=="/>
  </w:docVars>
  <w:rsids>
    <w:rsidRoot w:val="00000000"/>
    <w:rsid w:val="02B20C36"/>
    <w:rsid w:val="119B488F"/>
    <w:rsid w:val="3280400C"/>
    <w:rsid w:val="3B125ACB"/>
    <w:rsid w:val="3CE25913"/>
    <w:rsid w:val="4B4C2876"/>
    <w:rsid w:val="4D6B3FDE"/>
    <w:rsid w:val="542E16B3"/>
    <w:rsid w:val="68556DB7"/>
    <w:rsid w:val="7033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572</Words>
  <Characters>688</Characters>
  <Lines>0</Lines>
  <Paragraphs>0</Paragraphs>
  <TotalTime>27</TotalTime>
  <ScaleCrop>false</ScaleCrop>
  <LinksUpToDate>false</LinksUpToDate>
  <CharactersWithSpaces>697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2024-10-20T13:21:00Z</dcterms:created>
  <dc:creator>jiaoo</dc:creator>
  <cp:lastModifiedBy>WPS_1644672902</cp:lastModifiedBy>
  <dcterms:modified xsi:type="dcterms:W3CDTF">2024-10-21T13:04:11Z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48BBF05A0CCB40169121A14EBF61C36E_12</vt:lpwstr>
  </property>
</Properties>
</file>