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6934" w14:textId="77777777" w:rsidR="00E721DF" w:rsidRDefault="006F021A" w:rsidP="006F021A">
      <w:pPr>
        <w:pStyle w:val="1"/>
        <w:jc w:val="center"/>
      </w:pPr>
      <w:r>
        <w:t>IOS</w:t>
      </w:r>
      <w:r>
        <w:rPr>
          <w:rFonts w:hint="eastAsia"/>
        </w:rPr>
        <w:t>开发学习计划</w:t>
      </w:r>
    </w:p>
    <w:p w14:paraId="59D5C2C3" w14:textId="77777777" w:rsidR="006F021A" w:rsidRDefault="00A74C86" w:rsidP="006F021A">
      <w:r>
        <w:rPr>
          <w:rFonts w:hint="eastAsia"/>
        </w:rPr>
        <w:t>周期：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日——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789D88A1" w14:textId="77777777" w:rsidR="00125200" w:rsidRDefault="00610033" w:rsidP="005A3C27">
      <w:pPr>
        <w:pStyle w:val="4"/>
      </w:pPr>
      <w:r>
        <w:rPr>
          <w:rFonts w:hint="eastAsia"/>
        </w:rPr>
        <w:t>1.C</w:t>
      </w:r>
      <w:r w:rsidR="006F021A">
        <w:rPr>
          <w:rFonts w:hint="eastAsia"/>
        </w:rPr>
        <w:t>ocoapod</w:t>
      </w:r>
      <w:r>
        <w:rPr>
          <w:rFonts w:hint="eastAsia"/>
        </w:rPr>
        <w:t>s</w:t>
      </w:r>
      <w:r w:rsidR="00125200">
        <w:rPr>
          <w:rFonts w:hint="eastAsia"/>
        </w:rPr>
        <w:t>开源库管理工具</w:t>
      </w:r>
      <w:r>
        <w:rPr>
          <w:rFonts w:hint="eastAsia"/>
        </w:rPr>
        <w:t>（文档为主）</w:t>
      </w:r>
    </w:p>
    <w:p w14:paraId="4E8F87DE" w14:textId="77777777" w:rsidR="00125200" w:rsidRDefault="00125200" w:rsidP="006F021A">
      <w:r>
        <w:rPr>
          <w:rFonts w:hint="eastAsia"/>
        </w:rPr>
        <w:t>学习要点：</w:t>
      </w:r>
    </w:p>
    <w:p w14:paraId="735C2164" w14:textId="6FC6F0AB" w:rsidR="00610033" w:rsidRDefault="00610033" w:rsidP="006F021A">
      <w:r>
        <w:rPr>
          <w:rFonts w:hint="eastAsia"/>
        </w:rPr>
        <w:t>1.</w:t>
      </w:r>
      <w:r>
        <w:rPr>
          <w:rFonts w:hint="eastAsia"/>
        </w:rPr>
        <w:t>本地环境安装及静态库上传远程仓库</w:t>
      </w:r>
      <w:r w:rsidR="006E4A36">
        <w:rPr>
          <w:rFonts w:hint="eastAsia"/>
        </w:rPr>
        <w:t>（完成）</w:t>
      </w:r>
    </w:p>
    <w:p w14:paraId="307A000D" w14:textId="77777777" w:rsidR="00610033" w:rsidRDefault="00610033" w:rsidP="006F021A">
      <w:r>
        <w:rPr>
          <w:rFonts w:hint="eastAsia"/>
        </w:rPr>
        <w:t>2.ruby</w:t>
      </w:r>
      <w:r>
        <w:rPr>
          <w:rFonts w:hint="eastAsia"/>
        </w:rPr>
        <w:t>语言基础学习</w:t>
      </w:r>
    </w:p>
    <w:p w14:paraId="5360BCFA" w14:textId="77777777" w:rsidR="00610033" w:rsidRDefault="00610033" w:rsidP="006F021A">
      <w:r>
        <w:rPr>
          <w:rFonts w:hint="eastAsia"/>
        </w:rPr>
        <w:t>3.</w:t>
      </w:r>
      <w:r>
        <w:rPr>
          <w:rFonts w:hint="eastAsia"/>
        </w:rPr>
        <w:t>远程仓库文件下载</w:t>
      </w:r>
      <w:r w:rsidRPr="00610033">
        <w:rPr>
          <w:rFonts w:hint="eastAsia"/>
        </w:rPr>
        <w:t>及增删改</w:t>
      </w:r>
      <w:bookmarkStart w:id="0" w:name="_GoBack"/>
      <w:bookmarkEnd w:id="0"/>
    </w:p>
    <w:p w14:paraId="413E9CE2" w14:textId="77777777" w:rsidR="00610033" w:rsidRDefault="00125200" w:rsidP="006F021A">
      <w:r>
        <w:rPr>
          <w:rFonts w:hint="eastAsia"/>
        </w:rPr>
        <w:t>4</w:t>
      </w:r>
      <w:r w:rsidR="00610033">
        <w:rPr>
          <w:rFonts w:hint="eastAsia"/>
        </w:rPr>
        <w:t>.</w:t>
      </w:r>
      <w:r w:rsidR="00610033">
        <w:rPr>
          <w:rFonts w:hint="eastAsia"/>
        </w:rPr>
        <w:t>静态库版本控制</w:t>
      </w:r>
    </w:p>
    <w:p w14:paraId="1A1570AE" w14:textId="77777777" w:rsidR="00125200" w:rsidRDefault="00125200" w:rsidP="006F021A"/>
    <w:p w14:paraId="4390903D" w14:textId="77777777" w:rsidR="00125200" w:rsidRDefault="00563C70" w:rsidP="006F021A">
      <w:r>
        <w:rPr>
          <w:rFonts w:hint="eastAsia"/>
        </w:rPr>
        <w:t>预测</w:t>
      </w:r>
      <w:r w:rsidR="00125200">
        <w:rPr>
          <w:rFonts w:hint="eastAsia"/>
        </w:rPr>
        <w:t>成果：</w:t>
      </w:r>
    </w:p>
    <w:p w14:paraId="1BFA4383" w14:textId="77777777" w:rsidR="00125200" w:rsidRDefault="00125200" w:rsidP="006F021A">
      <w:r>
        <w:rPr>
          <w:rFonts w:hint="eastAsia"/>
        </w:rPr>
        <w:t>完整的</w:t>
      </w:r>
      <w:r w:rsidRPr="00125200">
        <w:t>Cocoapods</w:t>
      </w:r>
      <w:r>
        <w:rPr>
          <w:rFonts w:hint="eastAsia"/>
        </w:rPr>
        <w:t>工具使用文档</w:t>
      </w:r>
    </w:p>
    <w:p w14:paraId="6AFCB9C6" w14:textId="77777777" w:rsidR="00610033" w:rsidRDefault="00610033" w:rsidP="006F021A"/>
    <w:p w14:paraId="7C6FE22D" w14:textId="77777777" w:rsidR="00610033" w:rsidRDefault="00610033" w:rsidP="005A3C27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数据库</w:t>
      </w:r>
      <w:r w:rsidR="00563C70">
        <w:rPr>
          <w:rFonts w:hint="eastAsia"/>
        </w:rPr>
        <w:t>（</w:t>
      </w:r>
      <w:r w:rsidR="00563C70">
        <w:rPr>
          <w:rFonts w:hint="eastAsia"/>
        </w:rPr>
        <w:t>demo</w:t>
      </w:r>
      <w:r w:rsidR="00563C70">
        <w:rPr>
          <w:rFonts w:hint="eastAsia"/>
        </w:rPr>
        <w:t>为主）</w:t>
      </w:r>
    </w:p>
    <w:p w14:paraId="6B44E549" w14:textId="77777777" w:rsidR="00125200" w:rsidRDefault="00125200" w:rsidP="006F021A">
      <w:r>
        <w:rPr>
          <w:rFonts w:hint="eastAsia"/>
        </w:rPr>
        <w:t>目前开发中使用数据库的情景我们处理的不好，以往的数据库组件存在诸多问题，考虑进行更换，并制作数据库接入项目使用的统一“转接类”。</w:t>
      </w:r>
    </w:p>
    <w:p w14:paraId="4D1D14FC" w14:textId="77777777" w:rsidR="00125200" w:rsidRDefault="00125200" w:rsidP="006F021A"/>
    <w:p w14:paraId="6FBADDF0" w14:textId="77777777" w:rsidR="00610033" w:rsidRDefault="00125200" w:rsidP="006F021A">
      <w:r>
        <w:rPr>
          <w:rFonts w:hint="eastAsia"/>
        </w:rPr>
        <w:t>学习要点：</w:t>
      </w:r>
    </w:p>
    <w:p w14:paraId="6EE12A95" w14:textId="77777777" w:rsidR="00125200" w:rsidRDefault="00125200" w:rsidP="006F021A">
      <w:r>
        <w:rPr>
          <w:rFonts w:hint="eastAsia"/>
        </w:rPr>
        <w:t>1.</w:t>
      </w:r>
      <w:r>
        <w:rPr>
          <w:rFonts w:hint="eastAsia"/>
        </w:rPr>
        <w:t>确认几个缺点较少，功能性强大的备选数据库</w:t>
      </w:r>
    </w:p>
    <w:p w14:paraId="4F2B93A2" w14:textId="77777777" w:rsidR="00610033" w:rsidRDefault="00610033" w:rsidP="006F021A">
      <w:r>
        <w:rPr>
          <w:rFonts w:hint="eastAsia"/>
        </w:rPr>
        <w:t>2.</w:t>
      </w:r>
      <w:r w:rsidR="00125200">
        <w:rPr>
          <w:rFonts w:hint="eastAsia"/>
        </w:rPr>
        <w:t>每种</w:t>
      </w:r>
      <w:r>
        <w:rPr>
          <w:rFonts w:hint="eastAsia"/>
        </w:rPr>
        <w:t>数据库</w:t>
      </w:r>
      <w:r w:rsidR="00125200">
        <w:rPr>
          <w:rFonts w:hint="eastAsia"/>
        </w:rPr>
        <w:t>制作相关</w:t>
      </w:r>
      <w:r w:rsidR="00563C70">
        <w:rPr>
          <w:rFonts w:hint="eastAsia"/>
        </w:rPr>
        <w:t>展示例子，合并为</w:t>
      </w:r>
      <w:r w:rsidR="00563C70">
        <w:rPr>
          <w:rFonts w:hint="eastAsia"/>
        </w:rPr>
        <w:t>demo</w:t>
      </w:r>
    </w:p>
    <w:p w14:paraId="55CB9148" w14:textId="77777777" w:rsidR="00610033" w:rsidRDefault="00610033" w:rsidP="006F021A">
      <w:r>
        <w:rPr>
          <w:rFonts w:hint="eastAsia"/>
        </w:rPr>
        <w:t>3.</w:t>
      </w:r>
      <w:r>
        <w:rPr>
          <w:rFonts w:hint="eastAsia"/>
        </w:rPr>
        <w:t>制作</w:t>
      </w:r>
      <w:r w:rsidR="00563C70">
        <w:rPr>
          <w:rFonts w:hint="eastAsia"/>
        </w:rPr>
        <w:t>“转接类”，今后数据库连入项目的过程【后台逻辑——转接类——数据库】，方便数据库的临时替换。</w:t>
      </w:r>
    </w:p>
    <w:p w14:paraId="7D91526A" w14:textId="77777777" w:rsidR="00563C70" w:rsidRDefault="00563C70" w:rsidP="006F021A"/>
    <w:p w14:paraId="4B13B5DA" w14:textId="77777777" w:rsidR="00563C70" w:rsidRDefault="00563C70" w:rsidP="006F021A">
      <w:r>
        <w:rPr>
          <w:rFonts w:hint="eastAsia"/>
        </w:rPr>
        <w:t>预测成果：</w:t>
      </w:r>
    </w:p>
    <w:p w14:paraId="4E344416" w14:textId="77777777" w:rsidR="00563C70" w:rsidRDefault="00563C70" w:rsidP="006F021A">
      <w:r>
        <w:rPr>
          <w:rFonts w:hint="eastAsia"/>
        </w:rPr>
        <w:t>由多个数据库组成用于展示其特点的</w:t>
      </w:r>
      <w:r>
        <w:rPr>
          <w:rFonts w:hint="eastAsia"/>
        </w:rPr>
        <w:t>Demo</w:t>
      </w:r>
    </w:p>
    <w:p w14:paraId="4624DC4E" w14:textId="77777777" w:rsidR="00563C70" w:rsidRDefault="00563C70" w:rsidP="006F021A"/>
    <w:p w14:paraId="0F246DC9" w14:textId="77777777" w:rsidR="00610033" w:rsidRDefault="00610033" w:rsidP="005A3C27">
      <w:pPr>
        <w:pStyle w:val="4"/>
      </w:pPr>
      <w:r>
        <w:rPr>
          <w:rFonts w:hint="eastAsia"/>
        </w:rPr>
        <w:lastRenderedPageBreak/>
        <w:t>3.XCTestCase</w:t>
      </w:r>
      <w:r w:rsidR="0001274F">
        <w:rPr>
          <w:rFonts w:hint="eastAsia"/>
        </w:rPr>
        <w:t>单元</w:t>
      </w:r>
      <w:r>
        <w:rPr>
          <w:rFonts w:hint="eastAsia"/>
        </w:rPr>
        <w:t>测试工具</w:t>
      </w:r>
      <w:r w:rsidR="005A3C27">
        <w:rPr>
          <w:rFonts w:hint="eastAsia"/>
        </w:rPr>
        <w:t>（文档</w:t>
      </w:r>
      <w:r w:rsidR="005A3C27">
        <w:rPr>
          <w:rFonts w:hint="eastAsia"/>
        </w:rPr>
        <w:t>Demo</w:t>
      </w:r>
      <w:r w:rsidR="005A3C27">
        <w:rPr>
          <w:rFonts w:hint="eastAsia"/>
        </w:rPr>
        <w:t>结合）</w:t>
      </w:r>
    </w:p>
    <w:p w14:paraId="03947C82" w14:textId="77777777" w:rsidR="00563C70" w:rsidRDefault="0001274F" w:rsidP="006F021A">
      <w:r>
        <w:rPr>
          <w:rFonts w:hint="eastAsia"/>
        </w:rPr>
        <w:t>Xcode</w:t>
      </w:r>
      <w:r>
        <w:rPr>
          <w:rFonts w:hint="eastAsia"/>
        </w:rPr>
        <w:t>内自带的单元测试工具，给项目</w:t>
      </w:r>
      <w:r w:rsidR="005A3C27">
        <w:rPr>
          <w:rFonts w:hint="eastAsia"/>
        </w:rPr>
        <w:t>测试和排错提供了新思路。这次主要学习这种测试工具的基本使用方法。</w:t>
      </w:r>
    </w:p>
    <w:p w14:paraId="71F6B4B9" w14:textId="77777777" w:rsidR="00AF439B" w:rsidRDefault="00AF439B" w:rsidP="006F021A"/>
    <w:p w14:paraId="10488B77" w14:textId="77777777" w:rsidR="00AF439B" w:rsidRDefault="00AF439B" w:rsidP="006F021A"/>
    <w:p w14:paraId="4A1B163F" w14:textId="77777777" w:rsidR="00AF439B" w:rsidRDefault="00AF439B" w:rsidP="006F021A"/>
    <w:p w14:paraId="0C313A58" w14:textId="77777777" w:rsidR="00AF439B" w:rsidRDefault="00AF439B" w:rsidP="006F021A"/>
    <w:p w14:paraId="5797F212" w14:textId="77777777" w:rsidR="00AF439B" w:rsidRDefault="00AF439B" w:rsidP="006F021A"/>
    <w:p w14:paraId="7B2E8DE7" w14:textId="77777777" w:rsidR="00AF439B" w:rsidRDefault="00AF439B" w:rsidP="006F021A"/>
    <w:p w14:paraId="2080188B" w14:textId="77777777" w:rsidR="00AF439B" w:rsidRDefault="00AF439B" w:rsidP="006F021A"/>
    <w:p w14:paraId="6D3A3F5F" w14:textId="25E0ACDB" w:rsidR="00AF439B" w:rsidRDefault="00AF439B" w:rsidP="006F021A">
      <w:r w:rsidRPr="00AF439B">
        <w:rPr>
          <w:rFonts w:hint="eastAsia"/>
        </w:rPr>
        <w:t>IOS monkey</w:t>
      </w:r>
      <w:r w:rsidRPr="00AF439B">
        <w:rPr>
          <w:rFonts w:hint="eastAsia"/>
        </w:rPr>
        <w:t>测试</w:t>
      </w:r>
      <w:r w:rsidRPr="00AF439B">
        <w:rPr>
          <w:rFonts w:hint="eastAsia"/>
        </w:rPr>
        <w:t>+</w:t>
      </w:r>
      <w:r w:rsidRPr="00AF439B">
        <w:rPr>
          <w:rFonts w:hint="eastAsia"/>
        </w:rPr>
        <w:t>命令行运行</w:t>
      </w:r>
      <w:r w:rsidRPr="00AF439B">
        <w:rPr>
          <w:rFonts w:hint="eastAsia"/>
        </w:rPr>
        <w:t>+</w:t>
      </w:r>
      <w:r w:rsidRPr="00AF439B">
        <w:rPr>
          <w:rFonts w:hint="eastAsia"/>
        </w:rPr>
        <w:t>日志收集</w:t>
      </w:r>
    </w:p>
    <w:p w14:paraId="37541F75" w14:textId="77777777" w:rsidR="00AF439B" w:rsidRDefault="00AF439B" w:rsidP="006F021A"/>
    <w:p w14:paraId="31479370" w14:textId="77777777" w:rsidR="00AF439B" w:rsidRDefault="00AF439B" w:rsidP="006F021A"/>
    <w:p w14:paraId="21EFF18D" w14:textId="02DA6B07" w:rsidR="00AF439B" w:rsidRPr="006F021A" w:rsidRDefault="00AF439B" w:rsidP="006F021A">
      <w:r w:rsidRPr="00AF439B">
        <w:t>http://ios.jobbole.com/89692/?utm_source=tuicool&amp;utm_medium=referral</w:t>
      </w:r>
    </w:p>
    <w:sectPr w:rsidR="00AF439B" w:rsidRPr="006F021A" w:rsidSect="00B27C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1A"/>
    <w:rsid w:val="0001274F"/>
    <w:rsid w:val="00125200"/>
    <w:rsid w:val="00563C70"/>
    <w:rsid w:val="005A3C27"/>
    <w:rsid w:val="00610033"/>
    <w:rsid w:val="006E4A36"/>
    <w:rsid w:val="006F021A"/>
    <w:rsid w:val="00A74C86"/>
    <w:rsid w:val="00AF439B"/>
    <w:rsid w:val="00B27CB2"/>
    <w:rsid w:val="00E7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A9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0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0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F021A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F021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5A3C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0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0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F021A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F021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5A3C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462</Characters>
  <Application>Microsoft Macintosh Word</Application>
  <DocSecurity>0</DocSecurity>
  <Lines>3</Lines>
  <Paragraphs>1</Paragraphs>
  <ScaleCrop>false</ScaleCrop>
  <Company>中卫信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逸诚 侯</dc:creator>
  <cp:keywords/>
  <dc:description/>
  <cp:lastModifiedBy>逸诚 侯</cp:lastModifiedBy>
  <cp:revision>4</cp:revision>
  <dcterms:created xsi:type="dcterms:W3CDTF">2016-10-17T06:31:00Z</dcterms:created>
  <dcterms:modified xsi:type="dcterms:W3CDTF">2016-10-19T08:04:00Z</dcterms:modified>
</cp:coreProperties>
</file>