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E99" w:rsidRDefault="009C3E99" w:rsidP="008D1FD7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096527" w:rsidRPr="0070028E" w:rsidRDefault="00096527" w:rsidP="008D1FD7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70028E">
        <w:rPr>
          <w:rFonts w:asciiTheme="majorHAnsi" w:hAnsiTheme="majorHAnsi" w:cstheme="majorHAnsi"/>
          <w:b/>
          <w:sz w:val="24"/>
          <w:szCs w:val="24"/>
        </w:rPr>
        <w:t>CG2271 Real Time Operating Systems</w:t>
      </w:r>
    </w:p>
    <w:p w:rsidR="00096527" w:rsidRPr="0070028E" w:rsidRDefault="00096527" w:rsidP="008D1FD7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70028E">
        <w:rPr>
          <w:rFonts w:asciiTheme="majorHAnsi" w:hAnsiTheme="majorHAnsi" w:cstheme="majorHAnsi"/>
          <w:b/>
          <w:sz w:val="24"/>
          <w:szCs w:val="24"/>
        </w:rPr>
        <w:t>Lab 2 – Real Time Architectures</w:t>
      </w:r>
    </w:p>
    <w:p w:rsidR="00096527" w:rsidRPr="0070028E" w:rsidRDefault="00096527" w:rsidP="008D1FD7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70028E">
        <w:rPr>
          <w:rFonts w:asciiTheme="majorHAnsi" w:hAnsiTheme="majorHAnsi" w:cstheme="majorHAnsi"/>
          <w:b/>
          <w:sz w:val="24"/>
          <w:szCs w:val="24"/>
        </w:rPr>
        <w:t>Answer Book</w:t>
      </w:r>
    </w:p>
    <w:p w:rsidR="00096527" w:rsidRDefault="009C3E99" w:rsidP="008D1FD7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Name: Vu Ngoc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Quang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(A0099878W),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Prachi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Singhal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(A0103527N)</w:t>
      </w:r>
    </w:p>
    <w:p w:rsidR="009C3E99" w:rsidRPr="0070028E" w:rsidRDefault="009C3E99" w:rsidP="008D1FD7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096527" w:rsidRPr="0070028E" w:rsidRDefault="00096527" w:rsidP="008D1FD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0028E">
        <w:rPr>
          <w:rFonts w:asciiTheme="majorHAnsi" w:hAnsiTheme="majorHAnsi" w:cstheme="majorHAnsi"/>
          <w:sz w:val="24"/>
          <w:szCs w:val="24"/>
          <w:u w:val="single"/>
        </w:rPr>
        <w:t>Question 1</w:t>
      </w:r>
      <w:r w:rsidRPr="0070028E">
        <w:rPr>
          <w:rFonts w:asciiTheme="majorHAnsi" w:hAnsiTheme="majorHAnsi" w:cstheme="majorHAnsi"/>
          <w:sz w:val="24"/>
          <w:szCs w:val="24"/>
        </w:rPr>
        <w:t xml:space="preserve"> (3 marks)</w:t>
      </w:r>
    </w:p>
    <w:p w:rsidR="00096527" w:rsidRPr="0070028E" w:rsidRDefault="00096527" w:rsidP="008D1FD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096527" w:rsidRPr="0070028E" w:rsidRDefault="00096527" w:rsidP="008D1FD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0028E">
        <w:rPr>
          <w:rFonts w:asciiTheme="majorHAnsi" w:hAnsiTheme="majorHAnsi" w:cstheme="majorHAnsi"/>
          <w:sz w:val="24"/>
          <w:szCs w:val="24"/>
        </w:rPr>
        <w:t>Paste a sketch of your circuit below.</w:t>
      </w:r>
      <w:r w:rsidR="007F79AE" w:rsidRPr="0070028E">
        <w:rPr>
          <w:rFonts w:asciiTheme="majorHAnsi" w:hAnsiTheme="majorHAnsi" w:cstheme="majorHAnsi"/>
          <w:sz w:val="24"/>
          <w:szCs w:val="24"/>
        </w:rPr>
        <w:t xml:space="preserve"> </w:t>
      </w:r>
    </w:p>
    <w:p w:rsidR="00096527" w:rsidRPr="0070028E" w:rsidRDefault="00096527" w:rsidP="008D1FD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096527" w:rsidRPr="0070028E" w:rsidRDefault="00096527" w:rsidP="008D1FD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0028E">
        <w:rPr>
          <w:rFonts w:asciiTheme="majorHAnsi" w:hAnsiTheme="majorHAnsi" w:cstheme="majorHAnsi"/>
          <w:sz w:val="24"/>
          <w:szCs w:val="24"/>
          <w:u w:val="single"/>
        </w:rPr>
        <w:t>Question 2</w:t>
      </w:r>
      <w:r w:rsidRPr="0070028E">
        <w:rPr>
          <w:rFonts w:asciiTheme="majorHAnsi" w:hAnsiTheme="majorHAnsi" w:cstheme="majorHAnsi"/>
          <w:sz w:val="24"/>
          <w:szCs w:val="24"/>
        </w:rPr>
        <w:t xml:space="preserve"> (3 marks)</w:t>
      </w:r>
    </w:p>
    <w:p w:rsidR="00071A0D" w:rsidRPr="0070028E" w:rsidRDefault="00071A0D" w:rsidP="008D1FD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096527" w:rsidRPr="0070028E" w:rsidRDefault="007F79AE" w:rsidP="008D1FD7">
      <w:pPr>
        <w:autoSpaceDE w:val="0"/>
        <w:autoSpaceDN w:val="0"/>
        <w:adjustRightInd w:val="0"/>
        <w:spacing w:after="0"/>
        <w:ind w:firstLine="360"/>
        <w:jc w:val="both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70028E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The PWM generator at PIN 6 of the </w:t>
      </w:r>
      <w:proofErr w:type="spellStart"/>
      <w:r w:rsidRPr="0070028E">
        <w:rPr>
          <w:rFonts w:asciiTheme="majorHAnsi" w:eastAsiaTheme="minorEastAsia" w:hAnsiTheme="majorHAnsi" w:cstheme="majorHAnsi"/>
          <w:sz w:val="24"/>
          <w:szCs w:val="24"/>
          <w:lang w:val="en-US"/>
        </w:rPr>
        <w:t>Arduino</w:t>
      </w:r>
      <w:proofErr w:type="spellEnd"/>
      <w:r w:rsidRPr="0070028E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board can only process values in the range of 0 - 255. However, the input supplied is in the range of 0 - 1023. Hence, the pin takes modulo of the given values, resetting the brightness to</w:t>
      </w:r>
      <w:r w:rsidR="00277F95" w:rsidRPr="0070028E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minimum once the value crosses</w:t>
      </w:r>
      <w:r w:rsidRPr="0070028E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255. Therefore, the brightness of the led fluctuates from high </w:t>
      </w:r>
      <w:proofErr w:type="spellStart"/>
      <w:r w:rsidRPr="0070028E">
        <w:rPr>
          <w:rFonts w:asciiTheme="majorHAnsi" w:eastAsiaTheme="minorEastAsia" w:hAnsiTheme="majorHAnsi" w:cstheme="majorHAnsi"/>
          <w:sz w:val="24"/>
          <w:szCs w:val="24"/>
          <w:lang w:val="en-US"/>
        </w:rPr>
        <w:t>to</w:t>
      </w:r>
      <w:proofErr w:type="spellEnd"/>
      <w:r w:rsidRPr="0070028E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low to high</w:t>
      </w:r>
      <w:r w:rsidR="00277F95" w:rsidRPr="0070028E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instead of </w:t>
      </w:r>
      <w:r w:rsidRPr="0070028E">
        <w:rPr>
          <w:rFonts w:asciiTheme="majorHAnsi" w:eastAsiaTheme="minorEastAsia" w:hAnsiTheme="majorHAnsi" w:cstheme="majorHAnsi"/>
          <w:sz w:val="24"/>
          <w:szCs w:val="24"/>
          <w:lang w:val="en-US"/>
        </w:rPr>
        <w:t>a linear change.</w:t>
      </w:r>
    </w:p>
    <w:p w:rsidR="00096527" w:rsidRPr="0070028E" w:rsidRDefault="00096527" w:rsidP="008D1FD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096527" w:rsidRPr="0070028E" w:rsidRDefault="00096527" w:rsidP="008D1FD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0028E">
        <w:rPr>
          <w:rFonts w:asciiTheme="majorHAnsi" w:hAnsiTheme="majorHAnsi" w:cstheme="majorHAnsi"/>
          <w:sz w:val="24"/>
          <w:szCs w:val="24"/>
          <w:u w:val="single"/>
        </w:rPr>
        <w:t>Question 3</w:t>
      </w:r>
      <w:r w:rsidRPr="0070028E">
        <w:rPr>
          <w:rFonts w:asciiTheme="majorHAnsi" w:hAnsiTheme="majorHAnsi" w:cstheme="majorHAnsi"/>
          <w:sz w:val="24"/>
          <w:szCs w:val="24"/>
        </w:rPr>
        <w:t xml:space="preserve"> (5 marks)</w:t>
      </w:r>
    </w:p>
    <w:p w:rsidR="00096527" w:rsidRDefault="00096527" w:rsidP="008D1FD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B0106E" w:rsidRDefault="00B0106E" w:rsidP="00B010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FROM_MAX_PTM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1023.0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//max value obtained from potentiometer</w:t>
      </w:r>
    </w:p>
    <w:p w:rsidR="00B0106E" w:rsidRDefault="00B0106E" w:rsidP="00B010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FROM_MIN_PTM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//min value obtained from potentiometer</w:t>
      </w:r>
    </w:p>
    <w:p w:rsidR="00B0106E" w:rsidRDefault="00B0106E" w:rsidP="00B010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TO_MAX_PTM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255.0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//max remapped value of potentiometer</w:t>
      </w:r>
    </w:p>
    <w:p w:rsidR="00B0106E" w:rsidRDefault="00B0106E" w:rsidP="00B010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TO_MIN_PTM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//min remapped value of potentiometer</w:t>
      </w:r>
    </w:p>
    <w:p w:rsidR="00B0106E" w:rsidRPr="0070028E" w:rsidRDefault="00B0106E" w:rsidP="008D1FD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B0106E" w:rsidRDefault="00B0106E" w:rsidP="00B010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remap(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B0106E" w:rsidRDefault="00B0106E" w:rsidP="00B010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B0106E" w:rsidRDefault="00B0106E" w:rsidP="00B010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map(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FROM_MIN_PTM,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FROM_MAX_PTM,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TO_MIN_PTM,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TO_MAX_PTM);</w:t>
      </w:r>
    </w:p>
    <w:p w:rsidR="00B0106E" w:rsidRDefault="00B0106E" w:rsidP="00B010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096527" w:rsidRPr="0070028E" w:rsidRDefault="00096527" w:rsidP="008D1FD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FC3555" w:rsidRDefault="0055228B" w:rsidP="008D1FD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This function maps the original range, from 0-1023 to the new range, 0-255. Hence, in the brightness of the led changes linearly as the range of the input given to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led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accepted by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Arduino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board.</w:t>
      </w:r>
    </w:p>
    <w:p w:rsidR="00B0106E" w:rsidRPr="0070028E" w:rsidRDefault="00B0106E" w:rsidP="008D1FD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:rsidR="00B56128" w:rsidRPr="0070028E" w:rsidRDefault="00096527" w:rsidP="008D1FD7">
      <w:pPr>
        <w:jc w:val="both"/>
        <w:rPr>
          <w:rFonts w:asciiTheme="majorHAnsi" w:hAnsiTheme="majorHAnsi" w:cstheme="majorHAnsi"/>
          <w:sz w:val="24"/>
          <w:szCs w:val="24"/>
        </w:rPr>
      </w:pPr>
      <w:r w:rsidRPr="0070028E">
        <w:rPr>
          <w:rFonts w:asciiTheme="majorHAnsi" w:hAnsiTheme="majorHAnsi" w:cstheme="majorHAnsi"/>
          <w:sz w:val="24"/>
          <w:szCs w:val="24"/>
          <w:u w:val="single"/>
        </w:rPr>
        <w:t>Question 4</w:t>
      </w:r>
      <w:r w:rsidRPr="0070028E">
        <w:rPr>
          <w:rFonts w:asciiTheme="majorHAnsi" w:hAnsiTheme="majorHAnsi" w:cstheme="majorHAnsi"/>
          <w:sz w:val="24"/>
          <w:szCs w:val="24"/>
        </w:rPr>
        <w:t xml:space="preserve"> (3 marks)</w:t>
      </w:r>
    </w:p>
    <w:p w:rsidR="00096527" w:rsidRPr="0070028E" w:rsidRDefault="00096527" w:rsidP="008D1FD7">
      <w:pPr>
        <w:jc w:val="both"/>
        <w:rPr>
          <w:rFonts w:asciiTheme="majorHAnsi" w:hAnsiTheme="majorHAnsi" w:cstheme="majorHAnsi"/>
          <w:sz w:val="24"/>
          <w:szCs w:val="24"/>
        </w:rPr>
      </w:pPr>
      <w:r w:rsidRPr="0070028E">
        <w:rPr>
          <w:rFonts w:asciiTheme="majorHAnsi" w:hAnsiTheme="majorHAnsi" w:cstheme="majorHAnsi"/>
          <w:sz w:val="24"/>
          <w:szCs w:val="24"/>
        </w:rPr>
        <w:t>Minimum value observed:</w:t>
      </w:r>
      <w:r w:rsidR="004B1C61">
        <w:rPr>
          <w:rFonts w:asciiTheme="majorHAnsi" w:hAnsiTheme="majorHAnsi" w:cstheme="majorHAnsi"/>
          <w:sz w:val="24"/>
          <w:szCs w:val="24"/>
        </w:rPr>
        <w:t xml:space="preserve"> 0</w:t>
      </w:r>
    </w:p>
    <w:p w:rsidR="00096527" w:rsidRPr="0070028E" w:rsidRDefault="00096527" w:rsidP="008D1FD7">
      <w:pPr>
        <w:jc w:val="both"/>
        <w:rPr>
          <w:rFonts w:asciiTheme="majorHAnsi" w:hAnsiTheme="majorHAnsi" w:cstheme="majorHAnsi"/>
          <w:sz w:val="24"/>
          <w:szCs w:val="24"/>
        </w:rPr>
      </w:pPr>
      <w:r w:rsidRPr="0070028E">
        <w:rPr>
          <w:rFonts w:asciiTheme="majorHAnsi" w:hAnsiTheme="majorHAnsi" w:cstheme="majorHAnsi"/>
          <w:sz w:val="24"/>
          <w:szCs w:val="24"/>
        </w:rPr>
        <w:t>Maximum value observed:</w:t>
      </w:r>
      <w:r w:rsidR="004B1C61">
        <w:rPr>
          <w:rFonts w:asciiTheme="majorHAnsi" w:hAnsiTheme="majorHAnsi" w:cstheme="majorHAnsi"/>
          <w:sz w:val="24"/>
          <w:szCs w:val="24"/>
        </w:rPr>
        <w:t xml:space="preserve"> 1002</w:t>
      </w:r>
    </w:p>
    <w:p w:rsidR="00293F9C" w:rsidRPr="0070028E" w:rsidRDefault="00293F9C" w:rsidP="008D1FD7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096527" w:rsidRPr="0070028E" w:rsidRDefault="006750B1" w:rsidP="008D1FD7">
      <w:pPr>
        <w:jc w:val="both"/>
        <w:rPr>
          <w:rFonts w:asciiTheme="majorHAnsi" w:hAnsiTheme="majorHAnsi" w:cstheme="majorHAnsi"/>
          <w:sz w:val="24"/>
          <w:szCs w:val="24"/>
        </w:rPr>
      </w:pPr>
      <w:r w:rsidRPr="0070028E">
        <w:rPr>
          <w:rFonts w:asciiTheme="majorHAnsi" w:hAnsiTheme="majorHAnsi" w:cstheme="majorHAnsi"/>
          <w:sz w:val="24"/>
          <w:szCs w:val="24"/>
          <w:u w:val="single"/>
        </w:rPr>
        <w:t>Question 5</w:t>
      </w:r>
      <w:r w:rsidRPr="0070028E">
        <w:rPr>
          <w:rFonts w:asciiTheme="majorHAnsi" w:hAnsiTheme="majorHAnsi" w:cstheme="majorHAnsi"/>
          <w:sz w:val="24"/>
          <w:szCs w:val="24"/>
        </w:rPr>
        <w:t xml:space="preserve"> (5 marks)</w:t>
      </w:r>
    </w:p>
    <w:p w:rsidR="008D5F39" w:rsidRDefault="008D5F39" w:rsidP="008D5F3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FROM_MAX_TOUCH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1002.0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//max value obtained from touch sensor</w:t>
      </w:r>
    </w:p>
    <w:p w:rsidR="008D5F39" w:rsidRDefault="008D5F39" w:rsidP="008D5F3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FROM_MIN_TOUCH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//min value obtained from touch sensor</w:t>
      </w:r>
    </w:p>
    <w:p w:rsidR="008D5F39" w:rsidRDefault="008D5F39" w:rsidP="008D5F3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TO_MAX_TOUCH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500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//max remapped value of touch sensor</w:t>
      </w:r>
    </w:p>
    <w:p w:rsidR="008D5F39" w:rsidRDefault="008D5F39" w:rsidP="008D5F3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lastRenderedPageBreak/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TO_MIN_TOUCH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125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//min remapped value of touch sensor</w:t>
      </w:r>
    </w:p>
    <w:p w:rsidR="008D5F39" w:rsidRDefault="008D5F39" w:rsidP="008D5F3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remapTouch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8D5F39" w:rsidRDefault="008D5F39" w:rsidP="008D5F3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8D5F39" w:rsidRDefault="008D5F39" w:rsidP="008D5F39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map(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FROM_MIN_TOUCH,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FROM_MAX_TOUCH,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TO_MIN_TOUCH,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TO_MAX_TOUCH);</w:t>
      </w:r>
    </w:p>
    <w:p w:rsidR="008D5F39" w:rsidRDefault="008D5F39" w:rsidP="008D5F3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750B1" w:rsidRPr="0070028E" w:rsidRDefault="006750B1" w:rsidP="008D1FD7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8D1FD7" w:rsidRDefault="006750B1" w:rsidP="008D1FD7">
      <w:pPr>
        <w:jc w:val="both"/>
        <w:rPr>
          <w:rFonts w:asciiTheme="majorHAnsi" w:hAnsiTheme="majorHAnsi" w:cstheme="majorHAnsi"/>
          <w:sz w:val="24"/>
          <w:szCs w:val="24"/>
        </w:rPr>
      </w:pPr>
      <w:r w:rsidRPr="0070028E">
        <w:rPr>
          <w:rFonts w:asciiTheme="majorHAnsi" w:hAnsiTheme="majorHAnsi" w:cstheme="majorHAnsi"/>
          <w:sz w:val="24"/>
          <w:szCs w:val="24"/>
          <w:u w:val="single"/>
        </w:rPr>
        <w:t>Question 6</w:t>
      </w:r>
      <w:r w:rsidRPr="0070028E">
        <w:rPr>
          <w:rFonts w:asciiTheme="majorHAnsi" w:hAnsiTheme="majorHAnsi" w:cstheme="majorHAnsi"/>
          <w:sz w:val="24"/>
          <w:szCs w:val="24"/>
        </w:rPr>
        <w:t xml:space="preserve"> (3 marks)</w:t>
      </w:r>
    </w:p>
    <w:p w:rsidR="00310C6B" w:rsidRDefault="00310C6B" w:rsidP="00310C6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avr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/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io.h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&gt;</w:t>
      </w:r>
    </w:p>
    <w:p w:rsidR="00310C6B" w:rsidRDefault="00310C6B" w:rsidP="00310C6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Arduino.h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&gt;</w:t>
      </w:r>
    </w:p>
    <w:p w:rsidR="00310C6B" w:rsidRDefault="00310C6B" w:rsidP="00310C6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polledPin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2</w:t>
      </w:r>
    </w:p>
    <w:p w:rsidR="00310C6B" w:rsidRDefault="00310C6B" w:rsidP="00310C6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analogOut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6</w:t>
      </w:r>
    </w:p>
    <w:p w:rsidR="00310C6B" w:rsidRDefault="00310C6B" w:rsidP="00310C6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analogChannel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</w:t>
      </w:r>
    </w:p>
    <w:p w:rsidR="00310C6B" w:rsidRPr="00310C6B" w:rsidRDefault="00310C6B" w:rsidP="00310C6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FROM_MAX_TOUCH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1002.0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//max value obtained from touch sensor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FROM_MIN_TOUCH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//min value obtained from touch sensor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TO_MAX_TOUCH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500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//max remapped value of touch sensor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TO_MIN_TOUCH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125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//min remapped value of touch sensor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FROM_MAX_PTM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1023.0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//max value obtained from potentiometer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FROM_MIN_PTM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//min value obtained from potentiometer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TO_MAX_PTM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255.0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//max remapped value of potentiometer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TO_MIN_PTM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//min remapped value of potentiometer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setup()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2D4236" w:rsidRDefault="002D4236" w:rsidP="00310C6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pinMode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2,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 w:rsidR="00310C6B">
        <w:rPr>
          <w:rFonts w:ascii="Consolas" w:eastAsiaTheme="minorEastAsia" w:hAnsi="Consolas" w:cs="Consolas"/>
          <w:sz w:val="19"/>
          <w:szCs w:val="19"/>
          <w:lang w:val="en-US"/>
        </w:rPr>
        <w:t>INPUT);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pinMode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7,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OUTPUT);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Serial.begin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9600);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flashPin7(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delayVal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digitalWrite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7,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HIGH);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delay(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delayVal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digitalWrite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7,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LOW);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delay(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delayVal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remap(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map(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FROM_MIN_PTM,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FROM_MAX_PTM,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TO_MIN_PTM,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TO_MAX_PTM);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remapTouch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map(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FROM_MIN_TOUCH,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FROM_MAX_TOUCH,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TO_MIN_TOUCH,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TO_MAX_TOUCH);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loop()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analogRead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(0);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analogVal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remap(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touch=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analogRead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(1);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analogTouch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remapTouch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(touch);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Serial.print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analogVal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Serial.print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>" "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Serial.print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analogTouch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Serial.println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analogWrite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310C6B">
        <w:rPr>
          <w:rFonts w:ascii="Consolas" w:eastAsiaTheme="minorEastAsia" w:hAnsi="Consolas" w:cs="Consolas"/>
          <w:sz w:val="19"/>
          <w:szCs w:val="19"/>
          <w:lang w:val="en-US"/>
        </w:rPr>
        <w:t>analogOut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analogVal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delay(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500);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flashPin7(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analogTouch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D4236" w:rsidRDefault="002D4236" w:rsidP="002D42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AD5787" w:rsidRPr="0070028E" w:rsidRDefault="00AD5787" w:rsidP="008D1FD7">
      <w:pPr>
        <w:autoSpaceDE w:val="0"/>
        <w:autoSpaceDN w:val="0"/>
        <w:adjustRightInd w:val="0"/>
        <w:spacing w:after="0"/>
        <w:jc w:val="both"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:rsidR="006750B1" w:rsidRPr="0070028E" w:rsidRDefault="00B40388" w:rsidP="008D1FD7">
      <w:pPr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70028E">
        <w:rPr>
          <w:rFonts w:asciiTheme="majorHAnsi" w:hAnsiTheme="majorHAnsi" w:cstheme="majorHAnsi"/>
          <w:sz w:val="24"/>
          <w:szCs w:val="24"/>
        </w:rPr>
        <w:t xml:space="preserve">The variable “touch” first takes the reading from </w:t>
      </w:r>
      <w:proofErr w:type="spellStart"/>
      <w:r w:rsidRPr="0070028E">
        <w:rPr>
          <w:rFonts w:asciiTheme="majorHAnsi" w:hAnsiTheme="majorHAnsi" w:cstheme="majorHAnsi"/>
          <w:sz w:val="24"/>
          <w:szCs w:val="24"/>
        </w:rPr>
        <w:t>analog</w:t>
      </w:r>
      <w:proofErr w:type="spellEnd"/>
      <w:r w:rsidRPr="0070028E">
        <w:rPr>
          <w:rFonts w:asciiTheme="majorHAnsi" w:hAnsiTheme="majorHAnsi" w:cstheme="majorHAnsi"/>
          <w:sz w:val="24"/>
          <w:szCs w:val="24"/>
        </w:rPr>
        <w:t xml:space="preserve"> pin A1 (of touch sensor). This value is then remapped by </w:t>
      </w:r>
      <w:proofErr w:type="spellStart"/>
      <w:r w:rsidRPr="0070028E">
        <w:rPr>
          <w:rFonts w:asciiTheme="majorHAnsi" w:hAnsiTheme="majorHAnsi" w:cstheme="majorHAnsi"/>
          <w:sz w:val="24"/>
          <w:szCs w:val="24"/>
        </w:rPr>
        <w:t>remapTouch</w:t>
      </w:r>
      <w:proofErr w:type="spellEnd"/>
      <w:r w:rsidRPr="0070028E">
        <w:rPr>
          <w:rFonts w:asciiTheme="majorHAnsi" w:hAnsiTheme="majorHAnsi" w:cstheme="majorHAnsi"/>
          <w:sz w:val="24"/>
          <w:szCs w:val="24"/>
        </w:rPr>
        <w:t xml:space="preserve"> to the range 125-500. This in turn is passed to flashPin7 which uses it as a delay between each blink. Hence, when the touch sensor senses lower value, the delay between blinks is smaller, hence the LED at pin 7 blinks more rapidly.</w:t>
      </w:r>
    </w:p>
    <w:p w:rsidR="006750B1" w:rsidRPr="0070028E" w:rsidRDefault="006750B1" w:rsidP="008D1FD7">
      <w:pPr>
        <w:jc w:val="both"/>
        <w:rPr>
          <w:rFonts w:asciiTheme="majorHAnsi" w:hAnsiTheme="majorHAnsi" w:cstheme="majorHAnsi"/>
          <w:sz w:val="24"/>
          <w:szCs w:val="24"/>
        </w:rPr>
      </w:pPr>
      <w:r w:rsidRPr="0070028E">
        <w:rPr>
          <w:rFonts w:asciiTheme="majorHAnsi" w:hAnsiTheme="majorHAnsi" w:cstheme="majorHAnsi"/>
          <w:sz w:val="24"/>
          <w:szCs w:val="24"/>
          <w:u w:val="single"/>
        </w:rPr>
        <w:t>Question 7</w:t>
      </w:r>
      <w:r w:rsidRPr="0070028E">
        <w:rPr>
          <w:rFonts w:asciiTheme="majorHAnsi" w:hAnsiTheme="majorHAnsi" w:cstheme="majorHAnsi"/>
          <w:sz w:val="24"/>
          <w:szCs w:val="24"/>
        </w:rPr>
        <w:t xml:space="preserve"> (6 marks)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avr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/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io.h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&gt;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Arduino.h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&gt;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polledPin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2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analogOut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6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analogChannel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FROM_MAX_TOUCH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1002.0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//max value obtained from touch sensor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FROM_MIN_TOUCH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//min value obtained from touch sensor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TO_MAX_TOUCH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500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//max remapped value of touch sensor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TO_MIN_TOUCH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125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//min remapped value of touch sensor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FROM_MAX_PTM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1023.0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//max value obtained from potentiometer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FROM_MIN_PTM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//min value obtained from potentiometer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TO_MAX_PTM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255.0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//max remapped value of potentiometer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TO_MIN_PTM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//min remapped value of potentiometer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INPUT1BUTTON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//connected to pin 2, first push button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>INPUT2BUTTON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3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//connected to pin 3, second push button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0.0;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analogVal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0.0;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touch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0.0;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analogTouch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0.0;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setup()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pinMode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2,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INPUT);</w:t>
      </w:r>
    </w:p>
    <w:p w:rsidR="00022390" w:rsidRDefault="00022390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pinMode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3, INPUT);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pinMode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7,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OUTPUT);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Serial.begin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9600);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flashPin7(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delayVal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digitalWrite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7,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HIGH);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delay(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delayVal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digitalWrite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7,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LOW);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delay(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delayVal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remap(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map(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FROM_MIN_PTM,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FROM_MAX_PTM,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TO_MIN_PTM,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TO_MAX_PTM);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remapTouch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FD5B4F" w:rsidRDefault="00FD5B4F" w:rsidP="00022390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map(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FROM_MIN_TOUCH,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FROM_MAX_TOUCH,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TO_MIN_TOUCH,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TO_MAX_TOUCH);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loop()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analogWrite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analogOut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analogVal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flashPin7(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analogTouch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digitalRead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(INPUT1BUTTON))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analogRead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(0);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analogVal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remap(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digitalRead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(INPUT2BUTTON))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touch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analogRead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(1);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analogTouch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remapTouch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(touch);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main(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init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setup(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1)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loop(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serialEventRun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serialEventRun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0;</w:t>
      </w:r>
    </w:p>
    <w:p w:rsidR="00FD5B4F" w:rsidRDefault="00FD5B4F" w:rsidP="00FD5B4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F667F4" w:rsidRPr="0070028E" w:rsidRDefault="00F667F4" w:rsidP="008D1FD7">
      <w:pPr>
        <w:autoSpaceDE w:val="0"/>
        <w:autoSpaceDN w:val="0"/>
        <w:adjustRightInd w:val="0"/>
        <w:spacing w:after="0"/>
        <w:jc w:val="both"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:rsidR="00F667F4" w:rsidRPr="0070028E" w:rsidRDefault="00F667F4" w:rsidP="008D1FD7">
      <w:pPr>
        <w:autoSpaceDE w:val="0"/>
        <w:autoSpaceDN w:val="0"/>
        <w:adjustRightInd w:val="0"/>
        <w:spacing w:after="0"/>
        <w:jc w:val="both"/>
        <w:rPr>
          <w:rFonts w:asciiTheme="majorHAnsi" w:eastAsiaTheme="minorEastAsia" w:hAnsiTheme="majorHAnsi" w:cstheme="majorHAnsi"/>
          <w:color w:val="008000"/>
          <w:sz w:val="24"/>
          <w:szCs w:val="24"/>
          <w:lang w:val="en-US"/>
        </w:rPr>
      </w:pPr>
    </w:p>
    <w:p w:rsidR="00F667F4" w:rsidRPr="0070028E" w:rsidRDefault="00F667F4" w:rsidP="008D1FD7">
      <w:pPr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70028E">
        <w:rPr>
          <w:rFonts w:asciiTheme="majorHAnsi" w:hAnsiTheme="majorHAnsi" w:cstheme="majorHAnsi"/>
          <w:sz w:val="24"/>
          <w:szCs w:val="24"/>
        </w:rPr>
        <w:t xml:space="preserve">When the first push button is pressed, </w:t>
      </w:r>
      <w:proofErr w:type="spellStart"/>
      <w:r w:rsidRPr="0070028E">
        <w:rPr>
          <w:rFonts w:asciiTheme="majorHAnsi" w:hAnsiTheme="majorHAnsi" w:cstheme="majorHAnsi"/>
          <w:sz w:val="24"/>
          <w:szCs w:val="24"/>
        </w:rPr>
        <w:t>digitalRead</w:t>
      </w:r>
      <w:proofErr w:type="spellEnd"/>
      <w:r w:rsidRPr="0070028E">
        <w:rPr>
          <w:rFonts w:asciiTheme="majorHAnsi" w:hAnsiTheme="majorHAnsi" w:cstheme="majorHAnsi"/>
          <w:sz w:val="24"/>
          <w:szCs w:val="24"/>
        </w:rPr>
        <w:t xml:space="preserve"> will read from input pin 2, then the first “If” statement is executed: takes reading from the potentiometer at pin A0, remaps</w:t>
      </w:r>
      <w:r w:rsidR="003E6C2D" w:rsidRPr="0070028E">
        <w:rPr>
          <w:rFonts w:asciiTheme="majorHAnsi" w:hAnsiTheme="majorHAnsi" w:cstheme="majorHAnsi"/>
          <w:sz w:val="24"/>
          <w:szCs w:val="24"/>
        </w:rPr>
        <w:t xml:space="preserve"> to the correct range</w:t>
      </w:r>
      <w:r w:rsidRPr="0070028E">
        <w:rPr>
          <w:rFonts w:asciiTheme="majorHAnsi" w:hAnsiTheme="majorHAnsi" w:cstheme="majorHAnsi"/>
          <w:sz w:val="24"/>
          <w:szCs w:val="24"/>
        </w:rPr>
        <w:t xml:space="preserve"> </w:t>
      </w:r>
      <w:r w:rsidR="003E6C2D" w:rsidRPr="0070028E">
        <w:rPr>
          <w:rFonts w:asciiTheme="majorHAnsi" w:hAnsiTheme="majorHAnsi" w:cstheme="majorHAnsi"/>
          <w:sz w:val="24"/>
          <w:szCs w:val="24"/>
        </w:rPr>
        <w:t>and then</w:t>
      </w:r>
      <w:r w:rsidRPr="0070028E">
        <w:rPr>
          <w:rFonts w:asciiTheme="majorHAnsi" w:hAnsiTheme="majorHAnsi" w:cstheme="majorHAnsi"/>
          <w:sz w:val="24"/>
          <w:szCs w:val="24"/>
        </w:rPr>
        <w:t xml:space="preserve"> outputs to the LED at pin 6. Similarly, when the second push button is pressed, </w:t>
      </w:r>
      <w:proofErr w:type="spellStart"/>
      <w:r w:rsidRPr="0070028E">
        <w:rPr>
          <w:rFonts w:asciiTheme="majorHAnsi" w:hAnsiTheme="majorHAnsi" w:cstheme="majorHAnsi"/>
          <w:sz w:val="24"/>
          <w:szCs w:val="24"/>
        </w:rPr>
        <w:t>d</w:t>
      </w:r>
      <w:r w:rsidR="00FD5B4F">
        <w:rPr>
          <w:rFonts w:asciiTheme="majorHAnsi" w:hAnsiTheme="majorHAnsi" w:cstheme="majorHAnsi"/>
          <w:sz w:val="24"/>
          <w:szCs w:val="24"/>
        </w:rPr>
        <w:t>i</w:t>
      </w:r>
      <w:r w:rsidRPr="0070028E">
        <w:rPr>
          <w:rFonts w:asciiTheme="majorHAnsi" w:hAnsiTheme="majorHAnsi" w:cstheme="majorHAnsi"/>
          <w:sz w:val="24"/>
          <w:szCs w:val="24"/>
        </w:rPr>
        <w:t>gitalRead</w:t>
      </w:r>
      <w:proofErr w:type="spellEnd"/>
      <w:r w:rsidRPr="0070028E">
        <w:rPr>
          <w:rFonts w:asciiTheme="majorHAnsi" w:hAnsiTheme="majorHAnsi" w:cstheme="majorHAnsi"/>
          <w:sz w:val="24"/>
          <w:szCs w:val="24"/>
        </w:rPr>
        <w:t xml:space="preserve"> will read form input pin 3, then the second “If” is executed: takes reading from touch sensor at pin A1, remaps to the correct range, and then makes the rate of blinking of the LED at pin 7 change accordingly.</w:t>
      </w:r>
    </w:p>
    <w:p w:rsidR="003D1F6F" w:rsidRPr="0070028E" w:rsidRDefault="003D1F6F" w:rsidP="008D1FD7">
      <w:pPr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70028E">
        <w:rPr>
          <w:rFonts w:asciiTheme="majorHAnsi" w:hAnsiTheme="majorHAnsi" w:cstheme="majorHAnsi"/>
          <w:sz w:val="24"/>
          <w:szCs w:val="24"/>
        </w:rPr>
        <w:t xml:space="preserve">Similar to round robin which loops infinitely and processes data </w:t>
      </w:r>
      <w:r w:rsidR="003E6C2D" w:rsidRPr="0070028E">
        <w:rPr>
          <w:rFonts w:asciiTheme="majorHAnsi" w:hAnsiTheme="majorHAnsi" w:cstheme="majorHAnsi"/>
          <w:sz w:val="24"/>
          <w:szCs w:val="24"/>
        </w:rPr>
        <w:t>every time</w:t>
      </w:r>
      <w:r w:rsidRPr="0070028E">
        <w:rPr>
          <w:rFonts w:asciiTheme="majorHAnsi" w:hAnsiTheme="majorHAnsi" w:cstheme="majorHAnsi"/>
          <w:sz w:val="24"/>
          <w:szCs w:val="24"/>
        </w:rPr>
        <w:t xml:space="preserve"> there is reading from sensors, the circuit here will loop and processes data (changes LED</w:t>
      </w:r>
      <w:r w:rsidR="007E1273" w:rsidRPr="0070028E">
        <w:rPr>
          <w:rFonts w:asciiTheme="majorHAnsi" w:hAnsiTheme="majorHAnsi" w:cstheme="majorHAnsi"/>
          <w:sz w:val="24"/>
          <w:szCs w:val="24"/>
        </w:rPr>
        <w:t xml:space="preserve"> blinking rate and brightness) </w:t>
      </w:r>
      <w:r w:rsidR="003E6C2D" w:rsidRPr="0070028E">
        <w:rPr>
          <w:rFonts w:asciiTheme="majorHAnsi" w:hAnsiTheme="majorHAnsi" w:cstheme="majorHAnsi"/>
          <w:sz w:val="24"/>
          <w:szCs w:val="24"/>
        </w:rPr>
        <w:t>every time</w:t>
      </w:r>
      <w:r w:rsidR="007E1273" w:rsidRPr="0070028E">
        <w:rPr>
          <w:rFonts w:asciiTheme="majorHAnsi" w:hAnsiTheme="majorHAnsi" w:cstheme="majorHAnsi"/>
          <w:sz w:val="24"/>
          <w:szCs w:val="24"/>
        </w:rPr>
        <w:t xml:space="preserve"> there is a button press.</w:t>
      </w:r>
    </w:p>
    <w:p w:rsidR="006750B1" w:rsidRPr="0070028E" w:rsidRDefault="0079066A" w:rsidP="008D1FD7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br w:type="column"/>
      </w:r>
      <w:r w:rsidR="006750B1" w:rsidRPr="0070028E">
        <w:rPr>
          <w:rFonts w:asciiTheme="majorHAnsi" w:hAnsiTheme="majorHAnsi" w:cstheme="majorHAnsi"/>
          <w:sz w:val="24"/>
          <w:szCs w:val="24"/>
          <w:u w:val="single"/>
        </w:rPr>
        <w:lastRenderedPageBreak/>
        <w:t>Question 8</w:t>
      </w:r>
      <w:r w:rsidR="006750B1" w:rsidRPr="0070028E">
        <w:rPr>
          <w:rFonts w:asciiTheme="majorHAnsi" w:hAnsiTheme="majorHAnsi" w:cstheme="majorHAnsi"/>
          <w:sz w:val="24"/>
          <w:szCs w:val="24"/>
        </w:rPr>
        <w:t xml:space="preserve"> (12 marks)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avr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/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io.h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&gt;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Arduino.h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&gt;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polledPin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2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analogOut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6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analogChannel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FROM_MAX_TOUCH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1002.0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//max value obtained from touch sensor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FROM_MIN_TOUCH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//min value obtained from touch sensor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TO_MAX_TOUCH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500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//max remapped value of touch sensor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TO_MIN_TOUCH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125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//min remapped value of touch sensor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FROM_MAX_PTM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1023.0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//max value obtained from potentiometer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FROM_MIN_PTM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//min value obtained from potentiometer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TO_MAX_PTM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255.0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//max remapped value of potentiometer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TO_MIN_PTM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0.0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//min remapped value of potentiometer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INPUT1BUTTON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//connected to pin 2, first push button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#define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>INPUT2BUTTON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//connected to pin 3, second push button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0.0;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analogVal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0.0;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touch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0.0;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analogTouch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0.0;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remap(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map(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FROM_MIN_PTM,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FROM_MAX_PTM,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TO_MIN_PTM,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TO_MAX_PTM);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remapTouch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map(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FROM_MIN_TOUCH,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FROM_MAX_TOUCH,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TO_MIN_TOUCH,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TO_MAX_TOUCH);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potentiometerISR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()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analogRead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(0);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analogVal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remap(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touchSensorISR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()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touch=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analogRead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(1);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analogTouch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remapTouch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(touch);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setup()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pinMode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(7,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OUTPUT);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attachInterrupt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INPUT1BUTTON,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potentiometerISR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FALLING);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attachInterrupt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INPUT2BUTTON,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touchSensorISR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FALLING);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Serial.begin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9600);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flashPin7(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delayVal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digitalWrite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7,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HIGH);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delay(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delayVal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digitalWrite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7,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LOW);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delay(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delayVal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loop()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analogWrite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analogOut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analogVal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flashPin7(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analogTouch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main(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init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setup(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1)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loop(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serialEventRun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val="en-US"/>
        </w:rPr>
        <w:t>serialEventRun</w:t>
      </w:r>
      <w:proofErr w:type="spellEnd"/>
      <w:r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0;</w:t>
      </w:r>
    </w:p>
    <w:p w:rsidR="00450DA4" w:rsidRDefault="00450DA4" w:rsidP="00450D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750B1" w:rsidRDefault="006750B1" w:rsidP="008D1FD7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70028E" w:rsidRPr="0070028E" w:rsidRDefault="00C937A8" w:rsidP="008D1FD7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When the corresponding button is pressed (the pin is “FALLING”), the respective ISR is called, then the reading is read from the sensors and the output changes accordingly.</w:t>
      </w:r>
    </w:p>
    <w:p w:rsidR="0070028E" w:rsidRPr="0070028E" w:rsidRDefault="0070028E" w:rsidP="008D1FD7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6750B1" w:rsidRPr="0070028E" w:rsidRDefault="006750B1" w:rsidP="008D1FD7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6750B1" w:rsidRPr="0070028E" w:rsidRDefault="006750B1" w:rsidP="008D1FD7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6750B1" w:rsidRPr="0070028E" w:rsidRDefault="006750B1" w:rsidP="008D1FD7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6750B1" w:rsidRPr="0070028E" w:rsidSect="007B1D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27"/>
    <w:rsid w:val="000007EB"/>
    <w:rsid w:val="00022390"/>
    <w:rsid w:val="00071A0D"/>
    <w:rsid w:val="00096527"/>
    <w:rsid w:val="00277F95"/>
    <w:rsid w:val="00293F9C"/>
    <w:rsid w:val="002D4236"/>
    <w:rsid w:val="00310C6B"/>
    <w:rsid w:val="003D1F6F"/>
    <w:rsid w:val="003E6C2D"/>
    <w:rsid w:val="00450DA4"/>
    <w:rsid w:val="004B1C61"/>
    <w:rsid w:val="0055228B"/>
    <w:rsid w:val="005E1551"/>
    <w:rsid w:val="006750B1"/>
    <w:rsid w:val="0070028E"/>
    <w:rsid w:val="0079066A"/>
    <w:rsid w:val="007B1D9A"/>
    <w:rsid w:val="007D06FA"/>
    <w:rsid w:val="007E1273"/>
    <w:rsid w:val="007F79AE"/>
    <w:rsid w:val="008D1FD7"/>
    <w:rsid w:val="008D5F39"/>
    <w:rsid w:val="009C3E99"/>
    <w:rsid w:val="009E4667"/>
    <w:rsid w:val="00AD5787"/>
    <w:rsid w:val="00B0106E"/>
    <w:rsid w:val="00B27E19"/>
    <w:rsid w:val="00B40388"/>
    <w:rsid w:val="00B56128"/>
    <w:rsid w:val="00BD4062"/>
    <w:rsid w:val="00C937A8"/>
    <w:rsid w:val="00D03004"/>
    <w:rsid w:val="00F667F4"/>
    <w:rsid w:val="00FC3555"/>
    <w:rsid w:val="00FD344E"/>
    <w:rsid w:val="00FD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527"/>
    <w:pPr>
      <w:spacing w:after="200" w:line="276" w:lineRule="auto"/>
    </w:pPr>
    <w:rPr>
      <w:rFonts w:eastAsiaTheme="minorHAnsi"/>
      <w:sz w:val="22"/>
      <w:szCs w:val="22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527"/>
    <w:pPr>
      <w:spacing w:after="200" w:line="276" w:lineRule="auto"/>
    </w:pPr>
    <w:rPr>
      <w:rFonts w:eastAsiaTheme="minorHAnsi"/>
      <w:sz w:val="22"/>
      <w:szCs w:val="22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7602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cp:keywords/>
  <dc:description/>
  <cp:lastModifiedBy>Vu N. Quang</cp:lastModifiedBy>
  <cp:revision>30</cp:revision>
  <dcterms:created xsi:type="dcterms:W3CDTF">2013-09-01T01:51:00Z</dcterms:created>
  <dcterms:modified xsi:type="dcterms:W3CDTF">2013-09-06T05:58:00Z</dcterms:modified>
</cp:coreProperties>
</file>