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28B" w:rsidRPr="002A328B" w:rsidRDefault="002A328B" w:rsidP="002A328B">
      <w:pPr>
        <w:spacing w:after="0" w:line="240" w:lineRule="auto"/>
        <w:jc w:val="center"/>
        <w:outlineLvl w:val="0"/>
        <w:rPr>
          <w:rFonts w:ascii="Roboto" w:eastAsia="Times New Roman" w:hAnsi="Roboto" w:cs="Times New Roman"/>
          <w:b/>
          <w:bCs/>
          <w:color w:val="000000" w:themeColor="text1"/>
          <w:kern w:val="36"/>
          <w:sz w:val="48"/>
          <w:szCs w:val="48"/>
          <w:shd w:val="pct15" w:color="auto" w:fill="FFFFFF"/>
        </w:rPr>
      </w:pPr>
      <w:bookmarkStart w:id="0" w:name="_GoBack"/>
      <w:r w:rsidRPr="002A328B">
        <w:rPr>
          <w:rFonts w:ascii="Roboto" w:eastAsia="Times New Roman" w:hAnsi="Roboto" w:cs="Times New Roman"/>
          <w:b/>
          <w:bCs/>
          <w:color w:val="000000" w:themeColor="text1"/>
          <w:kern w:val="36"/>
          <w:sz w:val="48"/>
          <w:szCs w:val="48"/>
          <w:shd w:val="pct15" w:color="auto" w:fill="FFFFFF"/>
          <w:rtl/>
        </w:rPr>
        <w:t>الحوار 46 - قصة أحد الإخوة مع المرض الروحي ورقيته أثناء الحوار</w:t>
      </w:r>
    </w:p>
    <w:bookmarkEnd w:id="0"/>
    <w:p w:rsidR="009F3C2B" w:rsidRPr="00F30144" w:rsidRDefault="009F3C2B" w:rsidP="008F3DB7">
      <w:pPr>
        <w:jc w:val="right"/>
        <w:rPr>
          <w:sz w:val="32"/>
          <w:szCs w:val="32"/>
          <w:rtl/>
        </w:rPr>
      </w:pPr>
    </w:p>
    <w:p w:rsidR="00F30144" w:rsidRDefault="008F3DB7" w:rsidP="008F3DB7">
      <w:pPr>
        <w:jc w:val="right"/>
        <w:rPr>
          <w:sz w:val="32"/>
          <w:szCs w:val="32"/>
          <w:rtl/>
        </w:rPr>
      </w:pPr>
      <w:r w:rsidRPr="00F30144">
        <w:rPr>
          <w:sz w:val="32"/>
          <w:szCs w:val="32"/>
          <w:rtl/>
        </w:rPr>
        <w:t>السلام عليكم ورحمة الله تعالى وبركاته حياكم الله جميعا واسأل الله عز وجل ان تكونوا في اتم الصحة والعافية نضرب لكم موعدا جديدا ومجلس جديد بإذن الله المجلس رقم ستة واربعون مع شيخنا الفاضل شيخ ابراهيم حياك الله وبياك يا شيخ السلام عليكم.</w:t>
      </w:r>
    </w:p>
    <w:p w:rsidR="00F30144" w:rsidRDefault="008F3DB7" w:rsidP="008F3DB7">
      <w:pPr>
        <w:jc w:val="right"/>
        <w:rPr>
          <w:sz w:val="32"/>
          <w:szCs w:val="32"/>
          <w:rtl/>
        </w:rPr>
      </w:pPr>
      <w:r w:rsidRPr="00F30144">
        <w:rPr>
          <w:sz w:val="32"/>
          <w:szCs w:val="32"/>
          <w:rtl/>
        </w:rPr>
        <w:t xml:space="preserve"> السلام عليكم نعم. نعم اهلا وسهلا بك. وسنستضيف كذلك </w:t>
      </w:r>
      <w:r w:rsidRPr="00F30144">
        <w:rPr>
          <w:b/>
          <w:bCs/>
          <w:sz w:val="32"/>
          <w:szCs w:val="32"/>
          <w:u w:val="single"/>
          <w:rtl/>
        </w:rPr>
        <w:t>ضيف بإذن الله سيحكي لنا عن معاناته مع المرض الروحي. ومع الرقاة كذلك. وكيف اكتشف اصابته?</w:t>
      </w:r>
      <w:r w:rsidRPr="00F30144">
        <w:rPr>
          <w:sz w:val="32"/>
          <w:szCs w:val="32"/>
          <w:rtl/>
        </w:rPr>
        <w:t xml:space="preserve"> وكيف يعني مرت سنين حياته وهو يجرب بين راقي وراقي. وبين طريقة وطريقة الى ان انتهى به الأمر الى تعرفه على الشيخ ابراهيم وعلى اختنا ام ادم جزاه الله خيرا حياك الله اخي كيف حالك? </w:t>
      </w:r>
    </w:p>
    <w:p w:rsidR="00F30144" w:rsidRDefault="008F3DB7" w:rsidP="008F3DB7">
      <w:pPr>
        <w:jc w:val="right"/>
        <w:rPr>
          <w:sz w:val="32"/>
          <w:szCs w:val="32"/>
          <w:rtl/>
        </w:rPr>
      </w:pPr>
      <w:r w:rsidRPr="00F30144">
        <w:rPr>
          <w:sz w:val="32"/>
          <w:szCs w:val="32"/>
          <w:rtl/>
        </w:rPr>
        <w:t>حياكم الله وبياكم احمدوا الله اليكم والى جميع خلقه والحمد لله على كل حال ونعوذ بالله من حال اهل النار.</w:t>
      </w:r>
    </w:p>
    <w:p w:rsidR="00F30144" w:rsidRDefault="008F3DB7" w:rsidP="008F3DB7">
      <w:pPr>
        <w:jc w:val="right"/>
        <w:rPr>
          <w:sz w:val="32"/>
          <w:szCs w:val="32"/>
          <w:rtl/>
        </w:rPr>
      </w:pPr>
      <w:r w:rsidRPr="00F30144">
        <w:rPr>
          <w:sz w:val="32"/>
          <w:szCs w:val="32"/>
          <w:rtl/>
        </w:rPr>
        <w:t xml:space="preserve"> نعم اهلا وسهلا بك. تفضل اخي اطرح لنا قصتك واحكي ما عندك. تفضل.</w:t>
      </w:r>
    </w:p>
    <w:p w:rsidR="00F30144" w:rsidRDefault="008F3DB7" w:rsidP="008F3DB7">
      <w:pPr>
        <w:jc w:val="right"/>
        <w:rPr>
          <w:sz w:val="32"/>
          <w:szCs w:val="32"/>
          <w:rtl/>
        </w:rPr>
      </w:pPr>
      <w:r w:rsidRPr="00F30144">
        <w:rPr>
          <w:sz w:val="32"/>
          <w:szCs w:val="32"/>
          <w:rtl/>
        </w:rPr>
        <w:t xml:space="preserve"> قصتي هي بدأت لديها سنين حيث كنت ادرس وكنت ارى دائما تعديلات في الدراسة. وتعطيلات في كل مجالات الحياة مع وخاصة في الزواج خاصة عندما تعرف الى فتاة تتغير حالتي اصير شخص اخر فاخذوني استدعوا لي المنزل الابي شيخ وهذا لا اعرف الجن يستعمله اخبرني بان معي جنية عاشقة وهذه الجنية العاشقة هي التي تفعل كل شيء وامرني ان اعلق حرص ولكن انا هذا الحرز رفضت ان اعلقه وقلت يجب ان افتحه وارى ما فيه فوجدت فيه اسمي واسم امي قلت هذا باب من تصفية الجن. انا ارفض ان اعلق هذا ثم لا ادري كيف نازلت لي او اية او حاء لا لا ثم لا ننسفنه فليم نسفا. فاخذت هذا الفرد حرقته ثم ذهبت به الى الماء ونسفته الماء ثم ذلك بدأت رحلتي في البحث عن عدة رقاة لا يستعملون الجنس حقيقة. ولكن كل الرقاة الذين لا يستعملون الجن كانوا يرفقون بالقرآن حسب الاعراض يقولون لديك شيء. لا نعرف هل هو ساحر او مس او عين لكن لا نستطيع تشخيص الاصابة وكل البرامج التي فعلتها لم تغير من امر شيء وبقيت التعديلات. كنت خرجت من منزلنا في هذه الارض محاورة ما هدفك? نعم اخي اترك شيخي ويعطيك اجابة سيجيبك. لا تقاطعه رجاء حتى يكمل. نعم حتى كنت ابحث عن رقاة حتى هل سمعتني?</w:t>
      </w:r>
    </w:p>
    <w:p w:rsidR="00F30144" w:rsidRDefault="008F3DB7" w:rsidP="008F3DB7">
      <w:pPr>
        <w:jc w:val="right"/>
        <w:rPr>
          <w:sz w:val="32"/>
          <w:szCs w:val="32"/>
          <w:rtl/>
        </w:rPr>
      </w:pPr>
      <w:r w:rsidRPr="00F30144">
        <w:rPr>
          <w:sz w:val="32"/>
          <w:szCs w:val="32"/>
          <w:rtl/>
        </w:rPr>
        <w:t xml:space="preserve"> سيجيبك السيسي الآن. اعطه اعطه الكلمة. الحيثية.</w:t>
      </w:r>
    </w:p>
    <w:p w:rsidR="00F30144" w:rsidRDefault="008F3DB7" w:rsidP="008F3DB7">
      <w:pPr>
        <w:jc w:val="right"/>
        <w:rPr>
          <w:b/>
          <w:bCs/>
          <w:sz w:val="32"/>
          <w:szCs w:val="32"/>
          <w:u w:val="single"/>
          <w:rtl/>
        </w:rPr>
      </w:pPr>
      <w:r w:rsidRPr="00F30144">
        <w:rPr>
          <w:sz w:val="32"/>
          <w:szCs w:val="32"/>
          <w:rtl/>
        </w:rPr>
        <w:t xml:space="preserve"> نعم ساجيبك يا ابني. نعم. انت </w:t>
      </w:r>
      <w:r w:rsidRPr="00F30144">
        <w:rPr>
          <w:b/>
          <w:bCs/>
          <w:sz w:val="32"/>
          <w:szCs w:val="32"/>
          <w:u w:val="single"/>
          <w:rtl/>
        </w:rPr>
        <w:t>قلت اتاني وحيا اه وحيا حتى هدف اه تحرق هذاك التميمة صحيح ام لا? صحيح. من اتاك الوحي?</w:t>
      </w:r>
    </w:p>
    <w:p w:rsidR="00F30144" w:rsidRDefault="008F3DB7" w:rsidP="008F3DB7">
      <w:pPr>
        <w:jc w:val="right"/>
        <w:rPr>
          <w:sz w:val="32"/>
          <w:szCs w:val="32"/>
          <w:rtl/>
        </w:rPr>
      </w:pPr>
      <w:r w:rsidRPr="00F30144">
        <w:rPr>
          <w:sz w:val="32"/>
          <w:szCs w:val="32"/>
          <w:rtl/>
        </w:rPr>
        <w:t>الوحي اتت بالكلام او اتت عبارة عن او او اتاك عبر عبر اه كلام في الصدر.</w:t>
      </w:r>
    </w:p>
    <w:p w:rsidR="00F30144" w:rsidRDefault="008F3DB7" w:rsidP="008F3DB7">
      <w:pPr>
        <w:jc w:val="right"/>
        <w:rPr>
          <w:sz w:val="32"/>
          <w:szCs w:val="32"/>
          <w:rtl/>
        </w:rPr>
      </w:pPr>
      <w:r w:rsidRPr="00F30144">
        <w:rPr>
          <w:sz w:val="32"/>
          <w:szCs w:val="32"/>
          <w:rtl/>
        </w:rPr>
        <w:lastRenderedPageBreak/>
        <w:t xml:space="preserve"> اه كلام اسمعه انا في اذني ولا اسمع الا القرآن. لا ادري من يقول هذا الكلام ولكن اسمع هذا الكلام. </w:t>
      </w:r>
    </w:p>
    <w:p w:rsidR="00F30144" w:rsidRDefault="008F3DB7" w:rsidP="008F3DB7">
      <w:pPr>
        <w:jc w:val="right"/>
        <w:rPr>
          <w:sz w:val="32"/>
          <w:szCs w:val="32"/>
          <w:rtl/>
        </w:rPr>
      </w:pPr>
      <w:r w:rsidRPr="00F30144">
        <w:rPr>
          <w:sz w:val="32"/>
          <w:szCs w:val="32"/>
          <w:rtl/>
        </w:rPr>
        <w:t>نعم. هذا هذا ليس وحي هذا نوع من التلبس الشيطاني وفعلا قال لك عندك عاشقة فعلا عندك عاشقة آآ وعندك حتى والدتك واهلك عندهم الاصابة ليس انت فقط.</w:t>
      </w:r>
    </w:p>
    <w:p w:rsidR="008F3DB7" w:rsidRPr="00F30144" w:rsidRDefault="008F3DB7" w:rsidP="008F3DB7">
      <w:pPr>
        <w:jc w:val="right"/>
        <w:rPr>
          <w:sz w:val="32"/>
          <w:szCs w:val="32"/>
          <w:rtl/>
          <w:lang w:bidi="tzm-Arab-MA"/>
        </w:rPr>
      </w:pPr>
      <w:r w:rsidRPr="00F30144">
        <w:rPr>
          <w:sz w:val="32"/>
          <w:szCs w:val="32"/>
          <w:rtl/>
        </w:rPr>
        <w:t xml:space="preserve"> نعم. عندكم اصابة مشتركة. ثم ثم انا ما حدث معي انا صار لي حادث على نارية معاق يعني على كرسي متحرك. كنت سوف اذهب لادرس الانجليزية الحقيقة كان علي ان اخذ الى اليمين جاءني صوت لا ادري ما هو. قال لي خذ على اليسار لان البنزين سوف ينفث فلما درت على اليسار وضعت البنزين ولما عدت لا ادري حدث معي هذا الحادث وصرت معاق ولا ادري كيف صار هذا</w:t>
      </w:r>
      <w:r w:rsidRPr="00F30144">
        <w:rPr>
          <w:rFonts w:hint="cs"/>
          <w:sz w:val="32"/>
          <w:szCs w:val="32"/>
          <w:rtl/>
          <w:lang w:bidi="tzm-Arab-MA"/>
        </w:rPr>
        <w:t xml:space="preserve"> </w:t>
      </w:r>
    </w:p>
    <w:p w:rsidR="00F30144" w:rsidRDefault="00775B14" w:rsidP="008F3DB7">
      <w:pPr>
        <w:jc w:val="right"/>
        <w:rPr>
          <w:sz w:val="32"/>
          <w:szCs w:val="32"/>
          <w:rtl/>
        </w:rPr>
      </w:pPr>
      <w:r w:rsidRPr="00F30144">
        <w:rPr>
          <w:sz w:val="32"/>
          <w:szCs w:val="32"/>
          <w:rtl/>
        </w:rPr>
        <w:t xml:space="preserve">نعم. من اجل هذا الصوت الذي اخبرني لابريها هو شيطان او هو قتلي. شيطان. وارادوا قتلك نعم. ارادوا عندك سحر القتل. وعندك سحر اه موروث وعندك مثل هكذا. </w:t>
      </w:r>
      <w:r w:rsidRPr="00F30144">
        <w:rPr>
          <w:b/>
          <w:bCs/>
          <w:sz w:val="32"/>
          <w:szCs w:val="32"/>
          <w:u w:val="single"/>
          <w:rtl/>
        </w:rPr>
        <w:t>هذا الذي وانت وتم انتهنت الرقية صحيح ام لا?</w:t>
      </w:r>
    </w:p>
    <w:p w:rsidR="00F30144" w:rsidRDefault="00775B14" w:rsidP="008F3DB7">
      <w:pPr>
        <w:jc w:val="right"/>
        <w:rPr>
          <w:sz w:val="32"/>
          <w:szCs w:val="32"/>
          <w:rtl/>
        </w:rPr>
      </w:pPr>
      <w:r w:rsidRPr="00F30144">
        <w:rPr>
          <w:sz w:val="32"/>
          <w:szCs w:val="32"/>
          <w:rtl/>
        </w:rPr>
        <w:t xml:space="preserve"> نعم انا لاني بحثت ولم اجد الا الشيخ عبد الرؤوف بن حليمة لما قام بعملية الخطف وقال ان عملية الخطف هو يقوم بخطف الجن الذي معك يدخلهم الى الاسلام ثم يسأل هم </w:t>
      </w:r>
      <w:r w:rsidRPr="00F30144">
        <w:rPr>
          <w:b/>
          <w:bCs/>
          <w:sz w:val="32"/>
          <w:szCs w:val="32"/>
          <w:u w:val="single"/>
          <w:rtl/>
        </w:rPr>
        <w:t>ماذا كنتم تفعلون معه?</w:t>
      </w:r>
    </w:p>
    <w:p w:rsidR="00F30144" w:rsidRDefault="00775B14" w:rsidP="008F3DB7">
      <w:pPr>
        <w:jc w:val="right"/>
        <w:rPr>
          <w:sz w:val="32"/>
          <w:szCs w:val="32"/>
          <w:rtl/>
        </w:rPr>
      </w:pPr>
      <w:r w:rsidRPr="00F30144">
        <w:rPr>
          <w:sz w:val="32"/>
          <w:szCs w:val="32"/>
          <w:rtl/>
        </w:rPr>
        <w:t xml:space="preserve"> اللحظة يحظى. انت قلت آآ تعاملت مع بن حليمة. راقي بن حليمة. نعم. وقال لك احط في الجن الذي فيك ثم يدخلهم للاسلام. هذا كلامك صحيح ام لا نعم من اجل من اجل فقط معرفة نوع الإصابة. </w:t>
      </w:r>
      <w:r w:rsidRPr="00F30144">
        <w:rPr>
          <w:b/>
          <w:bCs/>
          <w:sz w:val="32"/>
          <w:szCs w:val="32"/>
          <w:u w:val="single"/>
          <w:rtl/>
        </w:rPr>
        <w:t>انت كم اشتغلت مع بن حليمة? لمدة سنتين ثم لم يستطع ان تقف حالته. لماذا?</w:t>
      </w:r>
      <w:r w:rsidRPr="00F30144">
        <w:rPr>
          <w:sz w:val="32"/>
          <w:szCs w:val="32"/>
          <w:rtl/>
        </w:rPr>
        <w:t xml:space="preserve"> وأنت الآن ما زال مريضا وما زال اه فيك اه اشياء كثيرة الشيخ بعد سنتين لما هناك استدعى معالجين اخرين وانا كنت لا اهتم بالمال ولكن لما رأيت ان الاخرين الغاية منهم جمع المال انا لم ارد هذا وصار مسكت طردني الشيخ معه. </w:t>
      </w:r>
      <w:r w:rsidRPr="00F30144">
        <w:rPr>
          <w:b/>
          <w:bCs/>
          <w:sz w:val="32"/>
          <w:szCs w:val="32"/>
          <w:u w:val="single"/>
          <w:rtl/>
        </w:rPr>
        <w:t>انا اقول لك. هل اكلمك بصراحة?</w:t>
      </w:r>
    </w:p>
    <w:p w:rsidR="002A328B" w:rsidRDefault="00775B14" w:rsidP="008F3DB7">
      <w:pPr>
        <w:jc w:val="right"/>
        <w:rPr>
          <w:sz w:val="32"/>
          <w:szCs w:val="32"/>
        </w:rPr>
      </w:pPr>
      <w:r w:rsidRPr="00F30144">
        <w:rPr>
          <w:sz w:val="32"/>
          <w:szCs w:val="32"/>
          <w:rtl/>
        </w:rPr>
        <w:t xml:space="preserve"> نعم. اه كان الشيخ يشتغل بطاقته. انت عندك حكمة. وحكمة الخطف. ما يسميها بحكمة الخطف اسمها محكمة. انا لا اخطف اسمعني اسمعني اسمعني </w:t>
      </w:r>
      <w:r w:rsidRPr="00F30144">
        <w:rPr>
          <w:b/>
          <w:bCs/>
          <w:sz w:val="32"/>
          <w:szCs w:val="32"/>
          <w:u w:val="single"/>
          <w:rtl/>
        </w:rPr>
        <w:t>اسمعني انت على هل تريد هل تريد نشرح لك?</w:t>
      </w:r>
      <w:r w:rsidRPr="00F30144">
        <w:rPr>
          <w:sz w:val="32"/>
          <w:szCs w:val="32"/>
          <w:rtl/>
        </w:rPr>
        <w:t xml:space="preserve"> او لو كنت اردت ان تفهم اقسم بالله اقسم بالله اقسم بالله سأصدقك القول والله يشهد يشهد علينا الله يشهد علينا الآن يوم القيامة سأصدق القول </w:t>
      </w:r>
      <w:r w:rsidRPr="00F30144">
        <w:rPr>
          <w:b/>
          <w:bCs/>
          <w:sz w:val="32"/>
          <w:szCs w:val="32"/>
          <w:u w:val="single"/>
          <w:rtl/>
        </w:rPr>
        <w:t>ماذا يحصل معك? نعم ماذا حصل معك?</w:t>
      </w:r>
      <w:r w:rsidRPr="00F30144">
        <w:rPr>
          <w:sz w:val="32"/>
          <w:szCs w:val="32"/>
          <w:rtl/>
        </w:rPr>
        <w:t xml:space="preserve"> انا سنتين اسمعني سأجيبك سأجيبك انت عندما ذهبت تشتغل مع بن حليمة ليس صدفة ليس صدفة ليس صدفة في شياطين تخطط في الخطأ نعم فهمت في شياطين تخفف تخفف تخطط في الخفاء حتى الشيخ بن حليمة في الشياط تخطط له في الخطأ. هو لا يقصد. الكل صادق معه. هو اطيب خلق الله. طيب جدا. ويساعد المحتاجين. ولكن في اشياء اكبر منه. لا يستطيع يقول نعم. ولا يستطيع يقول لا. اه نتفهمت ام لا?</w:t>
      </w:r>
    </w:p>
    <w:p w:rsidR="00775B14" w:rsidRPr="00F30144" w:rsidRDefault="00775B14" w:rsidP="008F3DB7">
      <w:pPr>
        <w:jc w:val="right"/>
        <w:rPr>
          <w:sz w:val="32"/>
          <w:szCs w:val="32"/>
          <w:rtl/>
          <w:lang w:bidi="tzm-Arab-MA"/>
        </w:rPr>
      </w:pPr>
      <w:r w:rsidRPr="00F30144">
        <w:rPr>
          <w:sz w:val="32"/>
          <w:szCs w:val="32"/>
          <w:rtl/>
        </w:rPr>
        <w:lastRenderedPageBreak/>
        <w:t xml:space="preserve"> اه </w:t>
      </w:r>
      <w:r w:rsidRPr="00A05D6D">
        <w:rPr>
          <w:b/>
          <w:bCs/>
          <w:sz w:val="32"/>
          <w:szCs w:val="32"/>
          <w:u w:val="single"/>
          <w:rtl/>
        </w:rPr>
        <w:t>منهاج بن حليمة ماذا يعمل?</w:t>
      </w:r>
      <w:r w:rsidRPr="00F30144">
        <w:rPr>
          <w:sz w:val="32"/>
          <w:szCs w:val="32"/>
          <w:rtl/>
        </w:rPr>
        <w:t xml:space="preserve"> قال قال لك هو خطف الشياطين انت تشتغل معه. من الأحرى ان يشخص حالته. صحيح? هناك شخص ذهب مرة معي. والشيخ اخبره بأن لا يتدخل في امر والجنية. لاننا اقول لك انت مسيطر عليك من الابالسة. انت مسيطر عليك من الابالسة. وانت عندك طاقة عورة كتأمن بحاجة اسمها الحكمة من الله. انا انا ذهبت الى فرنسا وسكنت وحدي واخذوني الى المجانين عام واربعة اشهر وجدت وجدت قضية المحكمة وكل اوراقي نفذت وقفت عني كل المساعدات واصبحت شالت دهن وكل الناس تستغل طيبة ولطفي وكرمي وانا اشعر باني وحيد حقيقة ولم اجد من يساعدني الا الله سبحانه وتعالى واهل الخير. ولهذا لجأت لكم وارجو من الله ان يجعلكم سببا. نعم هذا الذي نحن نريده نحن نريده نساعدك. ولكن لازم تفهم اولا صحيح. انت عندما انت معي السنة الفائتة صحيح? صحيح. وانا لم استطع اساعدك لان المرأة التي اتكلم عليها كانت مريضة جدا. حتى الكلام اريده احاورك كان الابادس يفصل المكالمة بيني وبينك. صحيح ام لا? مهم. صحيح. تفاهمت الآن هاد المرأة المرأة السنة هادي افضل</w:t>
      </w:r>
      <w:r w:rsidRPr="00F30144">
        <w:rPr>
          <w:rFonts w:hint="cs"/>
          <w:sz w:val="32"/>
          <w:szCs w:val="32"/>
          <w:rtl/>
          <w:lang w:bidi="tzm-Arab-MA"/>
        </w:rPr>
        <w:t xml:space="preserve"> </w:t>
      </w:r>
    </w:p>
    <w:p w:rsidR="002A328B" w:rsidRDefault="00775B14" w:rsidP="00775B14">
      <w:pPr>
        <w:jc w:val="right"/>
        <w:rPr>
          <w:sz w:val="32"/>
          <w:szCs w:val="32"/>
        </w:rPr>
      </w:pPr>
      <w:r w:rsidRPr="00A05D6D">
        <w:rPr>
          <w:b/>
          <w:bCs/>
          <w:sz w:val="32"/>
          <w:szCs w:val="32"/>
          <w:u w:val="single"/>
          <w:rtl/>
        </w:rPr>
        <w:t>هل تريدني ان نحاورك?</w:t>
      </w:r>
      <w:r w:rsidRPr="00A05D6D">
        <w:rPr>
          <w:sz w:val="32"/>
          <w:szCs w:val="32"/>
          <w:rtl/>
        </w:rPr>
        <w:t xml:space="preserve"> </w:t>
      </w:r>
      <w:r w:rsidRPr="00F30144">
        <w:rPr>
          <w:sz w:val="32"/>
          <w:szCs w:val="32"/>
          <w:rtl/>
        </w:rPr>
        <w:t xml:space="preserve">لا عندك المشكلة ولا تقول لي قال لي فلان وقال لي علان. انا انا ارى كل شيء. لا تقل اقالة فلان. هل تريد </w:t>
      </w:r>
      <w:r w:rsidRPr="00A05D6D">
        <w:rPr>
          <w:b/>
          <w:bCs/>
          <w:sz w:val="32"/>
          <w:szCs w:val="32"/>
          <w:u w:val="single"/>
          <w:rtl/>
        </w:rPr>
        <w:t xml:space="preserve">هل تريد الافادة? </w:t>
      </w:r>
      <w:r w:rsidRPr="00F30144">
        <w:rPr>
          <w:sz w:val="32"/>
          <w:szCs w:val="32"/>
          <w:rtl/>
        </w:rPr>
        <w:t>ان اخرج من هذا الوضع الذي انا فيه فريق جديد. نعم. انت انت الان. انت انا اقول لك عندك الاسحار الموروثة. اسحار موروثة. على الحكمة. انت الله عطاك حكمة. ولو لاحظت انت في صغرك كنت ذكي جدا. وفطن عندي تبلد في العقل والشرود في الذهن والنسيان. فهميه يا اخي. انا لا اتكلم دع الشيخ يكمل كلامه. المرأة تمرض. فهمت?</w:t>
      </w:r>
    </w:p>
    <w:p w:rsidR="002A328B" w:rsidRDefault="00775B14" w:rsidP="00775B14">
      <w:pPr>
        <w:jc w:val="right"/>
        <w:rPr>
          <w:sz w:val="32"/>
          <w:szCs w:val="32"/>
        </w:rPr>
      </w:pPr>
      <w:r w:rsidRPr="00F30144">
        <w:rPr>
          <w:sz w:val="32"/>
          <w:szCs w:val="32"/>
          <w:rtl/>
        </w:rPr>
        <w:t xml:space="preserve"> دعه يشخص يقول لك ما عندك بعدها كما تشاء. </w:t>
      </w:r>
    </w:p>
    <w:p w:rsidR="00775B14" w:rsidRPr="00F30144" w:rsidRDefault="00775B14" w:rsidP="00775B14">
      <w:pPr>
        <w:jc w:val="right"/>
        <w:rPr>
          <w:sz w:val="32"/>
          <w:szCs w:val="32"/>
          <w:lang w:bidi="tzm-Arab-MA"/>
        </w:rPr>
      </w:pPr>
      <w:r w:rsidRPr="00F30144">
        <w:rPr>
          <w:sz w:val="32"/>
          <w:szCs w:val="32"/>
          <w:rtl/>
        </w:rPr>
        <w:t xml:space="preserve">صحيح. طيب. تفضل شيخ. اه هذا الشاب وكثير من هاد الشباب. مسيطرين عليهم الأبالسة على طاقتهم. على الحكمة الذي اعطيهم. وعندو اسحار موروثة. هذه الأسحار الموروثة كانت من اصحاب لا تتعثر تليه كثيرا يعني. كانت اسحار عبارة عن كذا وكذا وكذا وكذا. ثم هو عندما تعب رأى شيئا وسوس له الابالسة الذي مسيطر على طاقته. ذاهب الى مشعوذ وساحر. عمل اشياء. عمل واحد عمل هذاك الساحر عمل واحد الحرز. حرز يعني كتاب. هداك الكتاب لي كتبو هاد السيد هدا جاو ليه الاباء لي صيفطوهم ليه. في ودنو قالوا لو حرقو عندما حرق هذا في الجن هاد السيد حرق الكتاب. ولى عندهم الأبالسة حق شرعي ان يحاربوا هذا يريدوا قتله. لان نتعدى على عليهم كيعتبروا الدفاع في محكمة بين الانس والجن. حاولوا قتله ولكن الله العمر بذلة وليس بيد العبد. </w:t>
      </w:r>
      <w:r w:rsidRPr="001850A1">
        <w:rPr>
          <w:b/>
          <w:bCs/>
          <w:sz w:val="32"/>
          <w:szCs w:val="32"/>
          <w:u w:val="single"/>
          <w:rtl/>
        </w:rPr>
        <w:t>عندما بدأ لم يموت اتى بن حليما. ان يشغلوا معه صحيح ام لا? صحيح. يشغلك معك انت عندك طاقة الحكمة. هاد الحكمة شنو هي?</w:t>
      </w:r>
      <w:r w:rsidRPr="00F30144">
        <w:rPr>
          <w:sz w:val="32"/>
          <w:szCs w:val="32"/>
          <w:rtl/>
        </w:rPr>
        <w:t xml:space="preserve"> تيشدوها كيسرقوها الأبالسة. ابن حليمة كيجيب رجل اخر. كيجيب رجل او امرأة. كيشدو الأبالسة تينفخو لهم هادوك الطاقات عبارات عن مئويات باش كيوليو هوما كيخطفو لو لو كان ملك مثلا كيما كان يجيبوه. لازم يكونو فرقة البشر كثيرة من منسوخة عند الخاطف. من ضمن من ضمن الحكمة ديالك. كانت عندك حكمة تفوق اه ميتين وخمسين في المئة عندما اي واحد عندو حكمة في الخطف يفوت يفوت مئة مئة وخمسين </w:t>
      </w:r>
      <w:r w:rsidRPr="00F30144">
        <w:rPr>
          <w:sz w:val="32"/>
          <w:szCs w:val="32"/>
          <w:rtl/>
        </w:rPr>
        <w:lastRenderedPageBreak/>
        <w:t xml:space="preserve">في المئة يكون مطلوبا عند السحرة وعند المعالجين المعالجين الذين يكونوا مسيطر عليهم السحرة هما لا يدريو فهمتي بني ام لا اه ابن حل عندما يأتي بمرأة ويخليها راه المرأة كيكون عندها الطاقات منسوخة يعني تكون الطاقة نتاعك نتاعك نتاعك نتاعك هاديك الطاقات حكمة من الله هاديك الحكمة يكون لها جنود وما يعلم جنود ربك الا هو لو كانت مع المسلمين يحضروا مسلمين لو كانت مع الابالسة يحضروا الابالسة يكونوا يكونوا معندهاش علاقة خاصة بالطاقة فهمت ابني ام لا والطاقة عندك طاقة في القدمين وعندك طاقة في السرة وعندك طاقة في اليد اليسرى طاقة الخطف تيسموها في العالم الأبالسة محكمة المحكمة يعني الله هادي شكمة من الله نتا نتا مكتعرفهاش انا نعطيك المثل كي بحال انت عندك كتملك واحد الطائرة انت ملياردير شريتي طائرة لازم عتجيب </w:t>
      </w:r>
      <w:r w:rsidRPr="00F30144">
        <w:rPr>
          <w:rFonts w:hint="cs"/>
          <w:sz w:val="32"/>
          <w:szCs w:val="32"/>
          <w:rtl/>
          <w:lang w:bidi="tzm-Arab-MA"/>
        </w:rPr>
        <w:t>رهبان</w:t>
      </w:r>
      <w:r w:rsidRPr="00F30144">
        <w:rPr>
          <w:sz w:val="32"/>
          <w:szCs w:val="32"/>
          <w:rtl/>
        </w:rPr>
        <w:t xml:space="preserve"> لأن يسوقو</w:t>
      </w:r>
      <w:r w:rsidRPr="00F30144">
        <w:rPr>
          <w:rFonts w:hint="cs"/>
          <w:sz w:val="32"/>
          <w:szCs w:val="32"/>
          <w:rtl/>
          <w:lang w:bidi="tzm-Arab-MA"/>
        </w:rPr>
        <w:t xml:space="preserve">هده الطائرة </w:t>
      </w:r>
    </w:p>
    <w:p w:rsidR="001850A1" w:rsidRDefault="008F446A" w:rsidP="00775B14">
      <w:pPr>
        <w:jc w:val="right"/>
        <w:rPr>
          <w:sz w:val="32"/>
          <w:szCs w:val="32"/>
        </w:rPr>
      </w:pPr>
      <w:r w:rsidRPr="00F30144">
        <w:rPr>
          <w:sz w:val="32"/>
          <w:szCs w:val="32"/>
          <w:rtl/>
        </w:rPr>
        <w:t>انت لا تستطيع تسوقها انت تملكها ولكن لازم تريد السائق.</w:t>
      </w:r>
    </w:p>
    <w:p w:rsidR="002A328B" w:rsidRDefault="008F446A" w:rsidP="00775B14">
      <w:pPr>
        <w:jc w:val="right"/>
        <w:rPr>
          <w:sz w:val="32"/>
          <w:szCs w:val="32"/>
        </w:rPr>
      </w:pPr>
      <w:r w:rsidRPr="00F30144">
        <w:rPr>
          <w:sz w:val="32"/>
          <w:szCs w:val="32"/>
          <w:rtl/>
        </w:rPr>
        <w:t xml:space="preserve"> نعم.</w:t>
      </w:r>
    </w:p>
    <w:p w:rsidR="001850A1" w:rsidRDefault="008F446A" w:rsidP="00775B14">
      <w:pPr>
        <w:jc w:val="right"/>
        <w:rPr>
          <w:sz w:val="32"/>
          <w:szCs w:val="32"/>
        </w:rPr>
      </w:pPr>
      <w:r w:rsidRPr="00F30144">
        <w:rPr>
          <w:sz w:val="32"/>
          <w:szCs w:val="32"/>
          <w:rtl/>
        </w:rPr>
        <w:t xml:space="preserve"> الله يعطي حكمة للبشر. ولكن الحكمة الله جنود. ما يعلم جنود ربك الا هم. فهمت? عندما يسيطر على انسه. مثلا هاد الانس هاد الراقي بن حليمة معاه الابالسة. معاهم فخامة اليهود هو لا يعلم هو كانوا معه في الاول مسلمين. وكانوا من الجن الوسط الجن الارضي ليس العلوي. ثم بدأ يعلم ثم ذهب الى افريقيا. وصار له افتراق. صار له اختراق قوي. مني صار له اختراق بدايش هو يظن ان يشغل معه المسلم. فهمت ام لا تمام. بدا يشتغل بالدليل. يعني انا انا كاذب. </w:t>
      </w:r>
      <w:r w:rsidRPr="001850A1">
        <w:rPr>
          <w:b/>
          <w:bCs/>
          <w:sz w:val="32"/>
          <w:szCs w:val="32"/>
          <w:u w:val="single"/>
          <w:rtl/>
        </w:rPr>
        <w:t>بالدليل لو كان فعلا بنحليمة يعالج. انت اولى من العلاج من واحد اخر صحيح ام لا?</w:t>
      </w:r>
    </w:p>
    <w:p w:rsidR="001850A1" w:rsidRDefault="008F446A" w:rsidP="001850A1">
      <w:pPr>
        <w:jc w:val="right"/>
        <w:rPr>
          <w:sz w:val="32"/>
          <w:szCs w:val="32"/>
        </w:rPr>
      </w:pPr>
      <w:r w:rsidRPr="00F30144">
        <w:rPr>
          <w:sz w:val="32"/>
          <w:szCs w:val="32"/>
          <w:rtl/>
        </w:rPr>
        <w:t xml:space="preserve"> صحيح. لو كان يعالج بن حليمة انت اولى. من واحد اخر. انا احنا كجن مسلم. اتينا للمرأة تكلمنا عليها. اول شيء طلبنا للمرأة ليتكلم عليها الرقية. قلنا لهم تعالوا ارقوها. اي راقي يتكلم معي نقول له اقرأ على المرأة. عندها اسحار الانف وليس افعال الجن. يعني انت هذا هو حالك. انت رخصة وتتبعهم على العلاج ويكون الشفاء بذلة وليس بيد العبد. حتى التعطيلات التفقير الجنون ان تعمل لك الجنون سبعين في المئة عندك جنون. العقل العقل ليس على قبلك ابدا. دخلوك الى ما مراض نفسي تأخذ ادوية دائما لا تعرف من انت صحيح انا الان تكلمت يا ابني واظن اتمنى لا تحكي لي على الشياطين ماذا يقولون لان لا يشرفني ان صحيح ان اشرح لك كلام الشياطين انا اريد كلامك هو من افرحوا. كلامي انا سوف اتكلم انا عن حالي. المحاورة دخلت الراقيات سنرقيه الان. لا رقية معانا. معانا الرقية بإذن الله. اه يا ابني هل تستطيع الآن نرتوك?</w:t>
      </w:r>
    </w:p>
    <w:p w:rsidR="001850A1" w:rsidRDefault="008F446A" w:rsidP="001850A1">
      <w:pPr>
        <w:jc w:val="right"/>
        <w:rPr>
          <w:sz w:val="32"/>
          <w:szCs w:val="32"/>
        </w:rPr>
      </w:pPr>
      <w:r w:rsidRPr="00F30144">
        <w:rPr>
          <w:sz w:val="32"/>
          <w:szCs w:val="32"/>
          <w:rtl/>
        </w:rPr>
        <w:t xml:space="preserve"> نعم على الله اسمي فاطمة الزهراء توكلي على الله.</w:t>
      </w:r>
    </w:p>
    <w:p w:rsidR="008F446A" w:rsidRPr="00F30144" w:rsidRDefault="008F446A" w:rsidP="002A328B">
      <w:pPr>
        <w:jc w:val="right"/>
        <w:rPr>
          <w:sz w:val="32"/>
          <w:szCs w:val="32"/>
          <w:rtl/>
        </w:rPr>
      </w:pPr>
      <w:r w:rsidRPr="00F30144">
        <w:rPr>
          <w:sz w:val="32"/>
          <w:szCs w:val="32"/>
          <w:rtl/>
        </w:rPr>
        <w:t xml:space="preserve"> بسم الله توكلت على الله. بسم الله توكلت غمض عينك. واستريح وقل اني فوضت امري الى الله. فقط لا للجن ولا للإنس. فإن الله يشفيك. لا الشافي الا الله. ولا المعافي هو الله. ولا </w:t>
      </w:r>
      <w:r w:rsidRPr="00F30144">
        <w:rPr>
          <w:sz w:val="32"/>
          <w:szCs w:val="32"/>
          <w:rtl/>
        </w:rPr>
        <w:lastRenderedPageBreak/>
        <w:t>القوي هو الله. نحن مجرد سخرية بعضنا لبعض. حتى كلامنا هذا الله من سخر فيك فقط. اني فوضت امري الى الله. اه ولكن انا اراك مقصر في وفي الصلاة وفي العبادات. صحيح. وهذا يا ابني هذا يبني يزيد يقوي الشياطين عليك. لان عقلي تعبت. لان لن استطيع ارقك انا. لان سبحان الله انا حاولت ان الق ولكن آآ نحن دائما الشيوخ العلويين لو احد لا يقرأ القرآن الا ليكون التسخير من الله بدون اصدار سابق انذار وبدون اوار ارقي. يكون امر افوق من ان سيرقيوك بعض من الجن ايضا هما من الجن يتكلموا على نساء. من الجن نعم. بسم الله توكلت على الله. بسم الله توكلت على الله. بسم الله توكلت على الله والشافي هو الله. بسم الله توكلت على الله والمعافي هو الله. الله انا نتبرأ من حولنا وقوتنا ونلجأ الى حولك وقوتك يا رب العالمين. الله اكبر كبيرا. اللهم اقطع ارصاده كلها. اللهم اقطع ارصاده في مثلث برمودا. اللهم اقطع ارصاده في مراكز الرقية. اللهم اقطع ارصاده كلها في كل مكان. اللهم اقطع ارصاده على الاهرامات اللهم اقطع ارصاده على المثلثات. اللهم اقطع ارصاده في سقف بيته. اللهم اقطع ارصاده في اركان الغرفة. اللهم اقطع ارصاده على جدران البيت. اللهم اقطع ارصاده على نوافذ البيت. اللهم اقطع ارصاد الهواتف والتليفزيونات. اللهم اقطع ارصاد الهواتف والتليفزيونات. اللهم قطع ارصاده كلها حوالي بيته. اللهم اقطع ارصاده كلها حوالي بيته. اللهم اقطع ارصاده في السماء. اللهم اقطع ارصاده في النجوم والكواكب. اللهم اقطع ارصاده في القمر والفلك. اللهم اقطع ارصاده في القمر والفلك. اللهم اقطع ارصاده من السماء الى سقف بيت اللهم اقطع ارصادهم من السماء</w:t>
      </w:r>
      <w:r w:rsidRPr="00F30144">
        <w:rPr>
          <w:rFonts w:hint="cs"/>
          <w:sz w:val="32"/>
          <w:szCs w:val="32"/>
          <w:rtl/>
          <w:lang w:bidi="tzm-Arab-MA"/>
        </w:rPr>
        <w:t xml:space="preserve"> </w:t>
      </w:r>
      <w:r w:rsidRPr="00F30144">
        <w:rPr>
          <w:sz w:val="32"/>
          <w:szCs w:val="32"/>
          <w:rtl/>
        </w:rPr>
        <w:t xml:space="preserve">الى السطح بقوة الله تقطع ارصاده كلها على ارضية البيت بقوة الله تقطع الارصاد كلها في مستشفيات المجانين بقوة الله تقطع الارصاد كلها في السجون. اللهم اقطع ارصاده كلها اللهم اقطع ارصاده في مثلث برمودا. اللهم اقطع ارصاده في كل مكان تعلمه هي يا ربنا يا كريم ولا نعلمه نحن. اللهم اقطع ارصاده على الاهرامات. اللهم اقطع ارصاده على الابار والانهار. اللهم اقطع ارصاده على مكة والمدينة وبابل. اللهم اقطع ارصاده على مكة والمدينة وبابل. اللهم اقطع ارصاده على برج الساعة والكعبة مقطع ارصاده على برج الساعة والكعبة. اللهم اقطع ارصاده على برج الساعة والكعبة. اللهم اقطع ارصاده على ارضية الحرم المكي والمدني. اللهم اقطع ارصادعه على ارضية الحرم المكي والمدني. اللهم اقطع ارصاده كلها في كل مكان. اللهم دمر ارصاده في برمودا. اللهم دمر ارصاده على عرش ابليس. اللهم دمر ارصاده كلها على العرش. اللهم دمر ارصاده على شكل مثلثات. اللهم دمر ارصاده كلها على شكل مثلثات. اللهم دمر ارصاده في مراكز الرقية. وفي مستشفيات المجانين. اللهم دمر ارصاده في يوتي القديمة التي كان يعيش فيها اللهم اقطع ارصاده كلها. اللهم اقطع ارصاده على المقابر. اللهم اقطع ارصاده على مكان الابالسة. اللهم اقطع ارصاده على مقابر اليهود الخاما. اللهم ابطل اسحاره الموروثة كلها. اللهم ابطل اسحار الموروثة من طرف امه وجد اللهم ابطل اسحار القرابين من الجدات. اللهم ابطل اسحار قرابين الغنم. اللهم ابطل اسحار قرابين الدجاج. اللهم ابطل اسحار قرابين الديوك. اللهم ابطل الاسحار التي تتجدد له على الجدة الرابعة موروثة. اللهم اطل اسحار الموروثة كلها اسحار النجاسات. اللهم ابطل اسحار الاظافر والشعر. اللهم ابطل اسحار الاضرحة </w:t>
      </w:r>
      <w:r w:rsidRPr="00F30144">
        <w:rPr>
          <w:sz w:val="32"/>
          <w:szCs w:val="32"/>
          <w:rtl/>
        </w:rPr>
        <w:lastRenderedPageBreak/>
        <w:t>الموروثة. اللهم ابطل اسحارا على قباب الاضرحة. بقوة الله تبطل كل الاسحار المرشوشة الموروثة بقوة الله تبطل كل الاسحار المحروقة والمشبوتة والمسمومة البخور الموروثة. اللهم ابطل اسحار اليهود الخاصام الموروثة. اللهم ابطل اسحار الابالسة الموروثة للسيطرة على طاقته وطاقة سلالته. بقوة الله تبطل اسحار سجن الطاقات بقوة الله تبطل اسحار استغلال الطاقات. بقوة الله تبطل الاسحار وروثة على حكمته يؤتي الحكمة من يشاء. يؤتي الحكمة من يشاء ومن يؤتى الحكمة فقد اوتي خيرا كثيرا. اللهم ابطل اسحارا على حكمته وضعت. اللهم ابطل الاسحار الموروثة على حكمته وحكمة سلالته. اللهم ابطل الاسحار المعلقة كلها الاسحار المدفونة الموروثة. اللهم ابطل اسحارا مدفونة موروثة في المقابر والجبال. بقوة الله تبطل الاسحار الموروثة المدفونة في المقابر والجبال. اللهم افضل اسحار المنافقين المسلمين والمنافقات. اللهم ابطل اسحار تجنيس القرآن. اللهم اطل تدنيس القرآن بالبول والنجاسات ودماء الحيض. اللهم اطل اسحار تدنيس القرآن كلها. اللهم ابطل اسحار الجداول بزعفر عنا. اللهم ابطل اسحار السماء الموروثة التي جددت بالتميمة التي استعملها. اللهم اطل اسحار التمائم المقدسة ابطل اسحاره الموروثة كلها. اللهم ابطل اسحاره الموروثة للقتل والانتقام. اللهم ابطل الاسحار الموروثة كلها للقتل وللانتقام. بقوة الله يغلف الجسد تخليفا كاملا وشاملا. بقوة الله يغلف من اقدامه الى رأسه غلفه بمائة مليون غلاف اذ تستغيثون ربكم فاستجاب لكم اني ممدكم بالف من الملائكة المردفين. اللهم ايده بملائكة سداد غلاظ اطباء مقاتلين محاربين يدخلون عليه من كل باب. والملائكة يدخلون عليه من كل باب. يعالجون بدله ويطهرونه ويسحبون كل عارض واذى بقوة</w:t>
      </w:r>
      <w:r w:rsidRPr="00F30144">
        <w:rPr>
          <w:rFonts w:hint="cs"/>
          <w:sz w:val="32"/>
          <w:szCs w:val="32"/>
          <w:rtl/>
          <w:lang w:bidi="tzm-Arab-MA"/>
        </w:rPr>
        <w:t xml:space="preserve"> </w:t>
      </w:r>
      <w:r w:rsidR="00F56494" w:rsidRPr="00F30144">
        <w:rPr>
          <w:sz w:val="32"/>
          <w:szCs w:val="32"/>
          <w:rtl/>
        </w:rPr>
        <w:t xml:space="preserve">بسم الله والله اكبر بسم الله والله اكبر بسم الله توكلنا على الله بسم الله توكلنا على الله بسم الله توكلنا على لا حول ولا قوة الا اعوذ بالله من الشيطان الرجيم. بسم الله رب العالمين. الرحمن الرحيم. ما لك يوم الدين. اياك نعبد الصراط المستقيم. صراط الذين انعمت عليهم غير المغضوب عليهم ولا الضالين امين. بسم الله والله اكبر. بسم الله توكلنا على الله. اللهم اغفر له سحرا مرشوش. اللهم ابطل له كل سحر مرشوش. اللهم ابطل سحر الجنون واقتل للعقول. اللهم ابطل سحر الجنون واغترار العقول. اللهم ابطل اسحار تذل العقول. اللهم اغفر كل سحر مشموم. اللهم ابطل كل سحر صنع في البخور. اللهم ابطل كل سحر صنع في البخور. اللهم ابطل له سحر الاستنزالات. اللهم ابطل اسحار الاستنزال. اللهم ابطل اسحار الاستنزال من المشعوذين. اللهم ابطل اللهم ابطل اسحار الاستنزال مأكول ومشروب. اللهم ابطل اسحار الاستنزال في الاستفراغ. اللهم ابطل اسحار الاستنزال بالاستفراغ. اللهم ابطل اسحار الاستنزال بالعشوب. اللهم ابطل اسحار الاستنزال بالعشوب. اللهم ابطل كل سحر محروقة. اللهم ابطل كل سحر صنعوه في البخ اللهم ابطل كل سحر مرشوش مخطط. اللهم ابطل اسحار الاستنزال على الايدي وعلى القدمين. اللهم ابطل اسحار الاستنزال على الايدي وعلى القدمين. اللهم ابطل له كل سحر مشموم. اللهم ابطل كل سحر وضع في الشعر. اللهم ابطل كل سحر وضع في شعره. اللهم ابطل اسحار كل سحر صنعوه على على سماء ما اللهم ابدل اسحار السماء لي بالزعفران. اللهم ابطل اسحار السماء المكتوبة. اللهم ابطل كل سحر كتبوه بطلاسمنا. وارقام وجداول ومربعات. اللهم ابطل اسحار الاستنزال في </w:t>
      </w:r>
      <w:r w:rsidR="00F56494" w:rsidRPr="00F30144">
        <w:rPr>
          <w:sz w:val="32"/>
          <w:szCs w:val="32"/>
          <w:rtl/>
        </w:rPr>
        <w:lastRenderedPageBreak/>
        <w:t>الزعفران والماء المشروب. اللهم اقطع كل ارصاده على المعدة الله تقطع جميع ارصاده. الله اكبر تقطع بلا اله الا الله تقطع اللهم ابطل له سحر الاستنزال مرفوش. اللهم ابطل اسحار الاستنزال في البطن. اللهم ابطل اسحار الاستنزال في الدهر. اللهم ابطل اسحار الاستنزال في الدار. اللهم فجر كلنا الجنة. اللهم فجر كل على ظهره. اللهم فجر كل الطلاسم على ظهره. اللهم فجرها بقوة الله على الاكتاف. اللهم فجرها بقوة الله على الاكتاف. اللهم ابطل اسحار اليهود الخاخم على الدهر. اللهم ابدل اسحار اليهود على الاكتاف. اللهم ابدل اسحارهم بقوة الله القلب. اللهم ابطل لهم سحر التأصيل. اللهم ابطل لهم سحر التعصيلات. اللهم ابطل اسحار الفقر ومحص المال. اللهم ابطل له سحر الجنون واختلال العقول. اللهم ابطل اصحاب الجنون مشمومة. اللهم ابطل اسحار الجنون معلقة. اللهم ابدل اسحار الجنون في العقل. اللهم ابطل اسحار الاستنزا في العقل. اللهم ابطل اسحار اليهود. اللهم ابطل اسحار الجنون من سحرة اليهود. اللهم ابطل اسحاره بقوة الله. بقوة الله والله اكبر. وقدمنا الى ما عملوا من عمل. فجعلناه هباء منثورا. اللهم اجعل جميع اسحاره هباء منثورا. هباء منثورا من سليمان انه بسم الله الرحمن الرحيم الا تعلوا علي واتوني</w:t>
      </w:r>
      <w:r w:rsidR="00F56494" w:rsidRPr="00F30144">
        <w:rPr>
          <w:rFonts w:hint="cs"/>
          <w:sz w:val="32"/>
          <w:szCs w:val="32"/>
          <w:rtl/>
          <w:lang w:bidi="tzm-Arab-MA"/>
        </w:rPr>
        <w:t xml:space="preserve"> </w:t>
      </w:r>
    </w:p>
    <w:p w:rsidR="001850A1" w:rsidRDefault="00F56494" w:rsidP="00775B14">
      <w:pPr>
        <w:jc w:val="right"/>
        <w:rPr>
          <w:sz w:val="32"/>
          <w:szCs w:val="32"/>
        </w:rPr>
      </w:pPr>
      <w:r w:rsidRPr="00F30144">
        <w:rPr>
          <w:sz w:val="32"/>
          <w:szCs w:val="32"/>
          <w:rtl/>
        </w:rPr>
        <w:t xml:space="preserve">وختي عندك الصوت راح منك؟ </w:t>
      </w:r>
    </w:p>
    <w:p w:rsidR="001850A1" w:rsidRDefault="00F56494" w:rsidP="00775B14">
      <w:pPr>
        <w:jc w:val="right"/>
        <w:rPr>
          <w:sz w:val="32"/>
          <w:szCs w:val="32"/>
        </w:rPr>
      </w:pPr>
      <w:r w:rsidRPr="00F30144">
        <w:rPr>
          <w:sz w:val="32"/>
          <w:szCs w:val="32"/>
          <w:rtl/>
        </w:rPr>
        <w:t>نعم انا لا اسمع شيء.</w:t>
      </w:r>
    </w:p>
    <w:p w:rsidR="001850A1" w:rsidRDefault="00F56494" w:rsidP="00775B14">
      <w:pPr>
        <w:jc w:val="right"/>
        <w:rPr>
          <w:sz w:val="32"/>
          <w:szCs w:val="32"/>
        </w:rPr>
      </w:pPr>
      <w:r w:rsidRPr="00F30144">
        <w:rPr>
          <w:sz w:val="32"/>
          <w:szCs w:val="32"/>
          <w:rtl/>
        </w:rPr>
        <w:t xml:space="preserve"> نعم لاباس</w:t>
      </w:r>
      <w:r w:rsidRPr="001850A1">
        <w:rPr>
          <w:b/>
          <w:bCs/>
          <w:sz w:val="32"/>
          <w:szCs w:val="32"/>
          <w:u w:val="single"/>
          <w:rtl/>
        </w:rPr>
        <w:t xml:space="preserve"> كيف حالك اخي؟ كيف حالك الان؟ كيف شعرت بعد الرقية؟</w:t>
      </w:r>
    </w:p>
    <w:p w:rsidR="002A328B" w:rsidRDefault="00F56494" w:rsidP="00775B14">
      <w:pPr>
        <w:jc w:val="right"/>
        <w:rPr>
          <w:sz w:val="32"/>
          <w:szCs w:val="32"/>
        </w:rPr>
      </w:pPr>
      <w:r w:rsidRPr="00F30144">
        <w:rPr>
          <w:sz w:val="32"/>
          <w:szCs w:val="32"/>
          <w:rtl/>
        </w:rPr>
        <w:t xml:space="preserve"> الحمد لله التثاؤب في الرقبة الرقبة ان شاء الله على خير يأتي بكم الله بقوة الله ويسحبون بقوة الله. يسلسلون ويسحبون بقوة الله. يسلسلون ويسحبون بقوة الله. يسلسلون ويسحبون بقوة الله. اذ تستغيثون ربكم فاستجاب لكم. اني ممدكم بالف من الملائكة المردثين. اللهم ايده بملائكة شدادا غلاضا مقاتلين محاربين يدخلون عليه من كل باب والملائكة يدخلون عليه من كل باب. والملائكة يدخلون عليه من كل باب. يطهرون جسده ويعالجونه طاعة لله. ويسحبون كل عارض واذى باذن الله والسماء. اه تفضل احكي لنا شعرت. وعليكم السلام ورحمة الله. اه التثاؤب والم في الرقبة. حقيقة انا ما الاحظ ان حالي مرت الى الاسوأ وتمر الى اعاقة عقلية سنتابع على دائما التواصل مع اخوتنا الراقيات ولكن اقرأ البقرة سورة التوبة سورة النور سورة طه هل تلتزم بالقرآن الله البقرة التوبة نور الطه. نعم والاخوات باذن الله ونحن سنرقيك. عندما تلتزم بالقرآن سنرقيك كل ما يحتاج رقية سنرقيك باذن الله. ي</w:t>
      </w:r>
      <w:r w:rsidR="002A328B">
        <w:rPr>
          <w:sz w:val="32"/>
          <w:szCs w:val="32"/>
          <w:rtl/>
        </w:rPr>
        <w:t xml:space="preserve">عني انا البرنامج اقرأه كل يوم </w:t>
      </w:r>
    </w:p>
    <w:p w:rsidR="001850A1" w:rsidRDefault="00F56494" w:rsidP="00775B14">
      <w:pPr>
        <w:jc w:val="right"/>
        <w:rPr>
          <w:sz w:val="32"/>
          <w:szCs w:val="32"/>
        </w:rPr>
      </w:pPr>
      <w:r w:rsidRPr="00F30144">
        <w:rPr>
          <w:sz w:val="32"/>
          <w:szCs w:val="32"/>
          <w:rtl/>
        </w:rPr>
        <w:t xml:space="preserve"> نعم. نعم كل يوم. انت </w:t>
      </w:r>
      <w:r w:rsidRPr="001850A1">
        <w:rPr>
          <w:b/>
          <w:bCs/>
          <w:sz w:val="32"/>
          <w:szCs w:val="32"/>
          <w:u w:val="single"/>
          <w:rtl/>
        </w:rPr>
        <w:t>عندما تذهب عند الطبيب يعطيك الدواء تاخذه كل يوم صح?</w:t>
      </w:r>
    </w:p>
    <w:p w:rsidR="001850A1" w:rsidRDefault="00F56494" w:rsidP="001850A1">
      <w:pPr>
        <w:jc w:val="right"/>
        <w:rPr>
          <w:sz w:val="32"/>
          <w:szCs w:val="32"/>
        </w:rPr>
      </w:pPr>
      <w:r w:rsidRPr="00F30144">
        <w:rPr>
          <w:sz w:val="32"/>
          <w:szCs w:val="32"/>
          <w:rtl/>
        </w:rPr>
        <w:t xml:space="preserve"> صحيح. آآ ها مقوى. الله اما الطبيب. الله. نعم. ولكن انت خلي قلبك معلق بالله. لو هذا القرآن خاين نفسك بان الله يكلمك. عندما تقرأ سورة البقرة عندما يقول لك يا ايها الذين امنوا يا ايها الذين اتقوا الله يا خي الله يكلمك انت. الخايل في قلبك وفي عقلك وفي روحك وفي </w:t>
      </w:r>
      <w:r w:rsidRPr="00F30144">
        <w:rPr>
          <w:sz w:val="32"/>
          <w:szCs w:val="32"/>
          <w:rtl/>
        </w:rPr>
        <w:lastRenderedPageBreak/>
        <w:t xml:space="preserve">جسدك. فانت وباذن الله سوف تزول كل التعطيلات. هذه بامر الله. انا لا اعلم الغيب. </w:t>
      </w:r>
      <w:r w:rsidRPr="001850A1">
        <w:rPr>
          <w:b/>
          <w:bCs/>
          <w:sz w:val="32"/>
          <w:szCs w:val="32"/>
          <w:u w:val="single"/>
          <w:rtl/>
        </w:rPr>
        <w:t>هل تظن انا اعلم الغيب?</w:t>
      </w:r>
      <w:r w:rsidRPr="00F30144">
        <w:rPr>
          <w:sz w:val="32"/>
          <w:szCs w:val="32"/>
          <w:rtl/>
        </w:rPr>
        <w:t xml:space="preserve"> </w:t>
      </w:r>
    </w:p>
    <w:p w:rsidR="001850A1" w:rsidRDefault="00F56494" w:rsidP="001850A1">
      <w:pPr>
        <w:jc w:val="right"/>
        <w:rPr>
          <w:sz w:val="32"/>
          <w:szCs w:val="32"/>
        </w:rPr>
      </w:pPr>
      <w:r w:rsidRPr="00F30144">
        <w:rPr>
          <w:sz w:val="32"/>
          <w:szCs w:val="32"/>
          <w:rtl/>
        </w:rPr>
        <w:t xml:space="preserve">لا. لا احد يعلم معاك وممكن انت تموت غدا او انا اموت غدا. انا ساموت كاذب. نقول </w:t>
      </w:r>
      <w:r w:rsidRPr="001850A1">
        <w:rPr>
          <w:b/>
          <w:bCs/>
          <w:sz w:val="32"/>
          <w:szCs w:val="32"/>
          <w:u w:val="single"/>
          <w:rtl/>
        </w:rPr>
        <w:t xml:space="preserve">هل </w:t>
      </w:r>
      <w:r w:rsidR="001850A1" w:rsidRPr="001850A1">
        <w:rPr>
          <w:b/>
          <w:bCs/>
          <w:sz w:val="32"/>
          <w:szCs w:val="32"/>
          <w:u w:val="single"/>
          <w:rtl/>
        </w:rPr>
        <w:t xml:space="preserve">انت انا اسألك هل الله </w:t>
      </w:r>
      <w:r w:rsidRPr="001850A1">
        <w:rPr>
          <w:b/>
          <w:bCs/>
          <w:sz w:val="32"/>
          <w:szCs w:val="32"/>
          <w:u w:val="single"/>
          <w:rtl/>
        </w:rPr>
        <w:t>يكرهك?</w:t>
      </w:r>
      <w:r w:rsidRPr="00F30144">
        <w:rPr>
          <w:sz w:val="32"/>
          <w:szCs w:val="32"/>
          <w:rtl/>
        </w:rPr>
        <w:t xml:space="preserve"> لا الله اذا احب عبدا ابتلاه هل انت اوصلت الابتلاء آآ يوسف? لا اعرف لأ تكلم معي هل اسلط </w:t>
      </w:r>
      <w:r w:rsidRPr="001850A1">
        <w:rPr>
          <w:b/>
          <w:bCs/>
          <w:sz w:val="32"/>
          <w:szCs w:val="32"/>
          <w:u w:val="single"/>
          <w:rtl/>
        </w:rPr>
        <w:t>هل انت وصلت لابتلاء يوسف? عليه السلام? اكد الناس ابتلاء الانبياء نعم هل مرضك?</w:t>
      </w:r>
      <w:r w:rsidRPr="00F30144">
        <w:rPr>
          <w:sz w:val="32"/>
          <w:szCs w:val="32"/>
          <w:rtl/>
        </w:rPr>
        <w:t xml:space="preserve"> </w:t>
      </w:r>
    </w:p>
    <w:p w:rsidR="001850A1" w:rsidRDefault="00F56494" w:rsidP="001850A1">
      <w:pPr>
        <w:jc w:val="right"/>
        <w:rPr>
          <w:sz w:val="32"/>
          <w:szCs w:val="32"/>
        </w:rPr>
      </w:pPr>
      <w:r w:rsidRPr="00F30144">
        <w:rPr>
          <w:sz w:val="32"/>
          <w:szCs w:val="32"/>
          <w:rtl/>
        </w:rPr>
        <w:t>نعم من من مرض ايوب عليه ليس اشد من مرض ايوب عليه السلام.</w:t>
      </w:r>
    </w:p>
    <w:p w:rsidR="001850A1" w:rsidRDefault="00F56494" w:rsidP="001850A1">
      <w:pPr>
        <w:jc w:val="right"/>
        <w:rPr>
          <w:sz w:val="32"/>
          <w:szCs w:val="32"/>
        </w:rPr>
      </w:pPr>
      <w:r w:rsidRPr="00F30144">
        <w:rPr>
          <w:sz w:val="32"/>
          <w:szCs w:val="32"/>
          <w:rtl/>
        </w:rPr>
        <w:t xml:space="preserve"> </w:t>
      </w:r>
      <w:r w:rsidRPr="001850A1">
        <w:rPr>
          <w:b/>
          <w:bCs/>
          <w:sz w:val="32"/>
          <w:szCs w:val="32"/>
          <w:u w:val="single"/>
          <w:rtl/>
        </w:rPr>
        <w:t>هل الظلم الذي تعرضت له? اشد من الظلم الذي صلى الله عليه وسلم?</w:t>
      </w:r>
    </w:p>
    <w:p w:rsidR="001850A1" w:rsidRDefault="00F56494" w:rsidP="001850A1">
      <w:pPr>
        <w:jc w:val="right"/>
        <w:rPr>
          <w:sz w:val="32"/>
          <w:szCs w:val="32"/>
        </w:rPr>
      </w:pPr>
      <w:r w:rsidRPr="00F30144">
        <w:rPr>
          <w:sz w:val="32"/>
          <w:szCs w:val="32"/>
          <w:rtl/>
        </w:rPr>
        <w:t xml:space="preserve"> اصمت. نعم. اه لا لا استطيع اجيب لأنو نبي الله اكثر مني وكذلك كان يقول الحمد لله انا اريدك ان تشكر الله قل الحمدلله اشكرك على الابتلاء الذين اعطيتني عليه الحمد لله اني </w:t>
      </w:r>
      <w:r w:rsidR="00F30144" w:rsidRPr="00F30144">
        <w:rPr>
          <w:rFonts w:hint="cs"/>
          <w:sz w:val="32"/>
          <w:szCs w:val="32"/>
          <w:rtl/>
          <w:lang w:bidi="tzm-Arab-MA"/>
        </w:rPr>
        <w:t xml:space="preserve">مسحورا </w:t>
      </w:r>
      <w:r w:rsidR="00F30144" w:rsidRPr="00F30144">
        <w:rPr>
          <w:sz w:val="32"/>
          <w:szCs w:val="32"/>
          <w:rtl/>
        </w:rPr>
        <w:t>وليس ساحرا. والحمدلله اني مظلوما وليس ظالما. والحمد لله اني صادقا وليس كاذبا. والحمد لله على ابتلاءك لي. حتى اسمعك حتى تسمع صوتي. دعي ادعي الله واشكر الله لان الله قال اذكرني اذكركم اشكركم. لاني انا كل مرة احاول ان اتقرب الى الله. واحافظ على الصلاة واذهب الى المسجد واقرأ القرآن. فيكفر علي الابتلاء.</w:t>
      </w:r>
    </w:p>
    <w:p w:rsidR="001850A1" w:rsidRDefault="001850A1" w:rsidP="001850A1">
      <w:pPr>
        <w:jc w:val="right"/>
        <w:rPr>
          <w:sz w:val="32"/>
          <w:szCs w:val="32"/>
        </w:rPr>
      </w:pPr>
      <w:r>
        <w:rPr>
          <w:sz w:val="32"/>
          <w:szCs w:val="32"/>
          <w:rtl/>
        </w:rPr>
        <w:t xml:space="preserve"> نعم نعم لان نعم صحيح. افقد</w:t>
      </w:r>
      <w:r w:rsidR="00F30144" w:rsidRPr="00F30144">
        <w:rPr>
          <w:sz w:val="32"/>
          <w:szCs w:val="32"/>
          <w:rtl/>
        </w:rPr>
        <w:t xml:space="preserve"> عقلي بعدها. بعدها وتصبح الامر اصعب نعم احنا ما نتكلمش غدا. احنا سنتابع حالتك. ولكن ستتابع معنا القرآن. لو قلت لا اقرأ لم تقرأ لم ارقيك. لا اكذب عليك احتمال نأتيك في المنام نرقي. احتمال الآن تقرأ الآن نعت فينا رقيت الآن. وثم الأخوات من الإنس يتابعوا معك. ولكن التزم معنا بالقرآن. وبقوة الله. السحرة عندهم يستعينون بالشيطان. ونحن نستعين بالله الله اكبر. والشيطان كأن كيد الشيطان كان ضعيف. انت معي ام لا? معك. </w:t>
      </w:r>
    </w:p>
    <w:p w:rsidR="001850A1" w:rsidRDefault="00F30144" w:rsidP="001850A1">
      <w:pPr>
        <w:jc w:val="right"/>
        <w:rPr>
          <w:sz w:val="32"/>
          <w:szCs w:val="32"/>
        </w:rPr>
      </w:pPr>
      <w:r w:rsidRPr="00F30144">
        <w:rPr>
          <w:sz w:val="32"/>
          <w:szCs w:val="32"/>
          <w:rtl/>
        </w:rPr>
        <w:t>وانا اطلبك اتقرأ سورة التوبة وبالنية فك العهود? واطلب منك لا تعطي البشر. برامج ابن حليمة على صفحته. لأن فاتح انت صفحة بإسمه وتعطي برامج وانت تضلل الناس. وهذا ستؤثم غدا يوم القيامة. وهذا البرنامج الذي يحتوي على خمسة واربعين اية لابطال خمسة واربعين نوع من السحر.</w:t>
      </w:r>
      <w:r w:rsidRPr="001850A1">
        <w:rPr>
          <w:b/>
          <w:bCs/>
          <w:sz w:val="32"/>
          <w:szCs w:val="32"/>
          <w:u w:val="single"/>
          <w:rtl/>
        </w:rPr>
        <w:t xml:space="preserve"> مثلا اذا كان السحر لماذا انت ما مطلقت سحرك انت لماذا?</w:t>
      </w:r>
    </w:p>
    <w:p w:rsidR="002A328B" w:rsidRDefault="00F30144" w:rsidP="002A328B">
      <w:pPr>
        <w:jc w:val="right"/>
        <w:rPr>
          <w:sz w:val="32"/>
          <w:szCs w:val="32"/>
        </w:rPr>
      </w:pPr>
      <w:r w:rsidRPr="001850A1">
        <w:rPr>
          <w:sz w:val="32"/>
          <w:szCs w:val="32"/>
          <w:rtl/>
        </w:rPr>
        <w:t xml:space="preserve"> </w:t>
      </w:r>
      <w:r w:rsidRPr="00F30144">
        <w:rPr>
          <w:sz w:val="32"/>
          <w:szCs w:val="32"/>
          <w:rtl/>
        </w:rPr>
        <w:t xml:space="preserve">هذا لا اعرف لانه يقال نحن نداوي والشفاء بيد الله. لان انت تدخل في في عهود بايات بارقام وبعدد معين. الله عندما امرنا القرآن لم يكن نقراه اربعين مرة ولا خمسين مرة ولا ستين مرة وسبعين مرة. نقراه كما اريد انا. ونقراه الوقت الذي احبه انا فقط. فهمت. نعم هذا هذه نصيحة لوجه الله. والسلام طيب اخي هو وجهتك الان هي واضحة بإذن الله تمت رقيتك. وان شاء الله تعالى واظب على الصور التي اعطاك الشيخ البقرة ثوب النور وطه. واضب عليها كل يوم لا تقل متى سأنتهي او طويلة او ليس لدي وقت. بلى بالعكس. يعني كري فكل وقتك وجهدك لان هذا هو العلاج العلاج الحقيقي هو في القرآن والرقية ثم الحجامة ايضا لا تغفل عنها. هناك مقطع مفصل المقطع السابع والعشرون مفصل </w:t>
      </w:r>
      <w:r w:rsidRPr="00F30144">
        <w:rPr>
          <w:sz w:val="32"/>
          <w:szCs w:val="32"/>
          <w:rtl/>
        </w:rPr>
        <w:lastRenderedPageBreak/>
        <w:t xml:space="preserve">بخصوص اماكن الحجامة وكل شيء. اني وحدي لا يوجد وحدي ووحدي ولا يوجد من يفوق ان يقوم لي بابتسامة. </w:t>
      </w:r>
    </w:p>
    <w:p w:rsidR="002A328B" w:rsidRDefault="00F30144" w:rsidP="002A328B">
      <w:pPr>
        <w:jc w:val="right"/>
        <w:rPr>
          <w:sz w:val="32"/>
          <w:szCs w:val="32"/>
        </w:rPr>
      </w:pPr>
      <w:r w:rsidRPr="00F30144">
        <w:rPr>
          <w:sz w:val="32"/>
          <w:szCs w:val="32"/>
          <w:rtl/>
        </w:rPr>
        <w:t>باذن الله سمع ابني. احتفال انت اين تقم في فرنسا? في فرنسا. معك الله ليس وحدك. والله سيسخر لك. من يأتيك من فرنسا ويحجم لك ويذهب في رأيك. بإذن الله. خيرا ان شاء الله. عن حالتي انا هي سحر نعم اخي نعم نعم وهذا السحر يعطل كل شيء وهو يتسبب في الجنون والفقر نعم انا اتمنى ان تدخل الحوار الجن المسلم وتسمع من الحلقة من رقم واحد وتسمح بقلبك وستفهم الاعراض التي تكلمت عليها وتعرف تفهم جدا جيد. فهمت?</w:t>
      </w:r>
    </w:p>
    <w:p w:rsidR="002A328B" w:rsidRDefault="00F30144" w:rsidP="001850A1">
      <w:pPr>
        <w:jc w:val="right"/>
        <w:rPr>
          <w:sz w:val="32"/>
          <w:szCs w:val="32"/>
        </w:rPr>
      </w:pPr>
      <w:r w:rsidRPr="00F30144">
        <w:rPr>
          <w:sz w:val="32"/>
          <w:szCs w:val="32"/>
          <w:rtl/>
        </w:rPr>
        <w:t xml:space="preserve"> اني ادرس وليس لدي الكثير من الوقت في الحقيقة. انا اسكن في مرساي وادرس في وادرس اعلاميا. وهذه الاعلامية نسبة تحتاج الى مجهود واني كبير وانا عقلي اصبح ضعيف جدا. فاصبحت عندي الكثير من الضغوطات واخطأت كثير من الاخطاء في الاوراق وفي كل شيء. الان اراقي معطلة ليس عندي اقامة وقفت كل المساعدات. اه </w:t>
      </w:r>
      <w:r w:rsidRPr="002A328B">
        <w:rPr>
          <w:b/>
          <w:bCs/>
          <w:sz w:val="32"/>
          <w:szCs w:val="32"/>
          <w:u w:val="single"/>
          <w:rtl/>
        </w:rPr>
        <w:t>هل بطاقة العلاج توقفت?</w:t>
      </w:r>
    </w:p>
    <w:p w:rsidR="00F56494" w:rsidRPr="00F30144" w:rsidRDefault="00F30144" w:rsidP="001850A1">
      <w:pPr>
        <w:jc w:val="right"/>
        <w:rPr>
          <w:sz w:val="32"/>
          <w:szCs w:val="32"/>
          <w:rtl/>
          <w:lang w:bidi="tzm-Arab-MA"/>
        </w:rPr>
      </w:pPr>
      <w:r w:rsidRPr="00F30144">
        <w:rPr>
          <w:sz w:val="32"/>
          <w:szCs w:val="32"/>
          <w:rtl/>
        </w:rPr>
        <w:t xml:space="preserve"> وانا وحيد وعقلي اصبح ضعيف واصبحت ذاكرة ضعيفة جدا جدا. وانا افكر وعائلتي كلهم في مرض وافكر في العودة. هم يقولون لي يا تعود. يعني لا يوجد من يعتني بك. انا هنا متعب حقيقة متعب هذه الحقيقة سننهي هذا الحوار هنا جزاك الله خيرا نسأل الله لك السلام عليكم ورحمة الله تعالى وبركاته</w:t>
      </w:r>
    </w:p>
    <w:sectPr w:rsidR="00F56494" w:rsidRPr="00F301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DB7"/>
    <w:rsid w:val="001850A1"/>
    <w:rsid w:val="002A328B"/>
    <w:rsid w:val="00775B14"/>
    <w:rsid w:val="008F3DB7"/>
    <w:rsid w:val="008F446A"/>
    <w:rsid w:val="009F3C2B"/>
    <w:rsid w:val="00A05D6D"/>
    <w:rsid w:val="00F30144"/>
    <w:rsid w:val="00F56494"/>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029AD"/>
  <w15:chartTrackingRefBased/>
  <w15:docId w15:val="{8675EA9A-03EA-45B6-8B92-0D4BA7C95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32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28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676271">
      <w:bodyDiv w:val="1"/>
      <w:marLeft w:val="0"/>
      <w:marRight w:val="0"/>
      <w:marTop w:val="0"/>
      <w:marBottom w:val="0"/>
      <w:divBdr>
        <w:top w:val="none" w:sz="0" w:space="0" w:color="auto"/>
        <w:left w:val="none" w:sz="0" w:space="0" w:color="auto"/>
        <w:bottom w:val="none" w:sz="0" w:space="0" w:color="auto"/>
        <w:right w:val="none" w:sz="0" w:space="0" w:color="auto"/>
      </w:divBdr>
      <w:divsChild>
        <w:div w:id="1822690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9</Pages>
  <Words>3148</Words>
  <Characters>17316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XPS</dc:creator>
  <cp:keywords/>
  <dc:description/>
  <cp:lastModifiedBy>Dell XPS</cp:lastModifiedBy>
  <cp:revision>2</cp:revision>
  <dcterms:created xsi:type="dcterms:W3CDTF">2023-01-23T13:02:00Z</dcterms:created>
  <dcterms:modified xsi:type="dcterms:W3CDTF">2023-01-23T15:28:00Z</dcterms:modified>
</cp:coreProperties>
</file>