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RESULLERİN MÜCADELESİ</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Allah yazmıştır: "Andolsun Ben galip geleceğim ve elçilerim de." Gerçekten Allah, en büyük kuvvet sahibidir, güçlü ve üstün olandır. (Mücadele Suresi, 21)</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1. baskı: Aralık 1996 / 2. baskı: Nisan 2002</w:t>
      </w:r>
    </w:p>
    <w:p>
      <w:pPr>
        <w:pStyle w:val="TRAnaMetin"/>
        <w:jc w:val="center"/>
        <w:rPr>
          <w:lang w:val="fr-FR"/>
        </w:rPr>
      </w:pPr>
      <w:r>
        <w:rPr>
          <w:lang w:val="fr-FR"/>
        </w:rPr>
        <w:t>3. baskı: Ekim 2005 / 4. baskı: Ocak 2006</w:t>
      </w:r>
    </w:p>
    <w:p>
      <w:pPr>
        <w:pStyle w:val="TRAnaMetin"/>
        <w:jc w:val="center"/>
        <w:rPr>
          <w:lang w:val="fr-FR"/>
        </w:rPr>
      </w:pPr>
      <w:r>
        <w:rPr>
          <w:lang w:val="fr-FR"/>
        </w:rPr>
        <w:t>5. baskı: Temmuz 2006 / 6. baskı: Nisan 2007</w:t>
      </w:r>
    </w:p>
    <w:p>
      <w:pPr>
        <w:pStyle w:val="TRAnaMetin"/>
        <w:jc w:val="center"/>
        <w:rPr>
          <w:lang w:val="fr-FR"/>
        </w:rPr>
      </w:pPr>
      <w:r>
        <w:rPr>
          <w:lang w:val="fr-FR"/>
        </w:rPr>
        <w:t>7. baskı: Kasım 2007 / 8. baskı: Ağustos 2009</w:t>
      </w:r>
    </w:p>
    <w:p>
      <w:pPr>
        <w:pStyle w:val="TRAnaMetin"/>
        <w:jc w:val="center"/>
        <w:rPr>
          <w:lang w:val="fr-FR"/>
        </w:rPr>
      </w:pPr>
      <w:r>
        <w:rPr>
          <w:lang w:val="fr-FR"/>
        </w:rPr>
        <w:t>9. baskı: Ağustos 2011 /10. baskı: Ocak 2017</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 660 00 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Bold"/>
        <w:jc w:val="center"/>
        <w:rPr/>
      </w:pPr>
      <w:r>
        <w:rPr/>
        <w:t>www.harunyahya.org-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4"/>
        <w:rPr>
          <w:lang w:val="fr-FR"/>
        </w:rPr>
      </w:pPr>
      <w:r>
        <w:rPr>
          <w:lang w:val="fr-FR"/>
        </w:rPr>
        <w:t xml:space="preserve">ÖNSÖZ </w:t>
        <w:tab/>
        <w:t>33</w:t>
      </w:r>
    </w:p>
    <w:p>
      <w:pPr>
        <w:pStyle w:val="TOC4"/>
        <w:rPr>
          <w:lang w:val="fr-FR"/>
        </w:rPr>
      </w:pPr>
      <w:r>
        <w:rPr>
          <w:lang w:val="fr-FR"/>
        </w:rPr>
        <w:t>RESULLERİN MÜCADELESİ</w:t>
        <w:tab/>
        <w:t>35</w:t>
      </w:r>
    </w:p>
    <w:p>
      <w:pPr>
        <w:pStyle w:val="TOC5"/>
        <w:rPr>
          <w:lang w:val="fr-FR"/>
        </w:rPr>
      </w:pPr>
      <w:r>
        <w:rPr>
          <w:lang w:val="fr-FR"/>
        </w:rPr>
        <w:t>Resulün Seçilişi</w:t>
        <w:tab/>
        <w:t>39</w:t>
      </w:r>
    </w:p>
    <w:p>
      <w:pPr>
        <w:pStyle w:val="TOC2"/>
        <w:rPr>
          <w:lang w:val="fr-FR"/>
        </w:rPr>
      </w:pPr>
      <w:r>
        <w:rPr>
          <w:lang w:val="fr-FR"/>
        </w:rPr>
        <w:t>-Resule İman Edenler</w:t>
        <w:tab/>
        <w:t>43</w:t>
      </w:r>
    </w:p>
    <w:p>
      <w:pPr>
        <w:pStyle w:val="TOC2"/>
        <w:rPr>
          <w:lang w:val="fr-FR"/>
        </w:rPr>
      </w:pPr>
      <w:r>
        <w:rPr>
          <w:lang w:val="fr-FR"/>
        </w:rPr>
        <w:t>-Cahiliye Toplumlarında Önde Gelenler</w:t>
        <w:tab/>
        <w:t>45</w:t>
      </w:r>
    </w:p>
    <w:p>
      <w:pPr>
        <w:pStyle w:val="TOC5"/>
        <w:rPr>
          <w:lang w:val="fr-FR"/>
        </w:rPr>
      </w:pPr>
      <w:r>
        <w:rPr>
          <w:lang w:val="fr-FR"/>
        </w:rPr>
        <w:t>Resullerin Tebliği: Allah'a İman ve İtaat</w:t>
        <w:tab/>
        <w:t>48</w:t>
      </w:r>
    </w:p>
    <w:p>
      <w:pPr>
        <w:pStyle w:val="TOC5"/>
        <w:rPr>
          <w:lang w:val="fr-FR"/>
        </w:rPr>
      </w:pPr>
      <w:r>
        <w:rPr>
          <w:lang w:val="fr-FR"/>
        </w:rPr>
        <w:t>Resullere Karşı Çıkılmasının Ardındaki Nedenler</w:t>
        <w:tab/>
        <w:t>52</w:t>
      </w:r>
    </w:p>
    <w:p>
      <w:pPr>
        <w:pStyle w:val="TOC2"/>
        <w:rPr>
          <w:lang w:val="fr-FR"/>
        </w:rPr>
      </w:pPr>
      <w:r>
        <w:rPr>
          <w:lang w:val="fr-FR"/>
        </w:rPr>
        <w:t>-Önde Gelenlerin Resulü Takdir Edememeleri</w:t>
        <w:tab/>
        <w:t>54</w:t>
      </w:r>
    </w:p>
    <w:p>
      <w:pPr>
        <w:pStyle w:val="TOC2"/>
        <w:rPr>
          <w:lang w:val="fr-FR"/>
        </w:rPr>
      </w:pPr>
      <w:r>
        <w:rPr>
          <w:lang w:val="fr-FR"/>
        </w:rPr>
        <w:t>-Hz. Musa ve Firavun</w:t>
        <w:tab/>
        <w:t>57</w:t>
      </w:r>
    </w:p>
    <w:p>
      <w:pPr>
        <w:pStyle w:val="TOC5"/>
        <w:rPr>
          <w:lang w:val="fr-FR"/>
        </w:rPr>
      </w:pPr>
      <w:r>
        <w:rPr>
          <w:lang w:val="fr-FR"/>
        </w:rPr>
        <w:t>Resullere Kurulan Tuzaklar</w:t>
        <w:tab/>
        <w:t>61</w:t>
      </w:r>
    </w:p>
    <w:p>
      <w:pPr>
        <w:pStyle w:val="TOC2"/>
        <w:rPr>
          <w:lang w:val="fr-FR"/>
        </w:rPr>
      </w:pPr>
      <w:r>
        <w:rPr>
          <w:lang w:val="fr-FR"/>
        </w:rPr>
        <w:t>-Resullere Atılan İftiralar</w:t>
        <w:tab/>
        <w:t>66</w:t>
      </w:r>
    </w:p>
    <w:p>
      <w:pPr>
        <w:pStyle w:val="TOC2"/>
        <w:rPr>
          <w:lang w:val="fr-FR"/>
        </w:rPr>
      </w:pPr>
      <w:r>
        <w:rPr>
          <w:lang w:val="fr-FR"/>
        </w:rPr>
        <w:t>-Resule Yöneltilen Fiili Saldırılar</w:t>
        <w:tab/>
        <w:t>76</w:t>
      </w:r>
    </w:p>
    <w:p>
      <w:pPr>
        <w:pStyle w:val="TOC2"/>
        <w:rPr/>
      </w:pPr>
      <w:r>
        <w:rPr>
          <w:lang w:val="fr-FR"/>
        </w:rPr>
        <w:t xml:space="preserve">-İnkarcıların Resullere Kurduğu Tuzaklar Baştan </w:t>
        <w:br/>
        <w:t>Bozulmuş Olarak Kurulur</w:t>
        <w:tab/>
        <w:t>84</w:t>
      </w:r>
    </w:p>
    <w:p>
      <w:pPr>
        <w:pStyle w:val="TOC2"/>
        <w:rPr/>
      </w:pPr>
      <w:r>
        <w:rPr>
          <w:lang w:val="fr-FR"/>
        </w:rPr>
        <w:t>-Allah Tüm Tuzaklardan Haberdardır</w:t>
        <w:tab/>
        <w:t>87</w:t>
      </w:r>
    </w:p>
    <w:p>
      <w:pPr>
        <w:pStyle w:val="TOC5"/>
        <w:rPr>
          <w:lang w:val="fr-FR"/>
        </w:rPr>
      </w:pPr>
      <w:r>
        <w:rPr>
          <w:lang w:val="fr-FR"/>
        </w:rPr>
        <w:t>Resulün ve Müminlerin Saldırılara Karşı Tavırları</w:t>
        <w:tab/>
        <w:t>90</w:t>
      </w:r>
    </w:p>
    <w:p>
      <w:pPr>
        <w:pStyle w:val="TOC2"/>
        <w:rPr>
          <w:lang w:val="fr-FR"/>
        </w:rPr>
      </w:pPr>
      <w:r>
        <w:rPr>
          <w:lang w:val="fr-FR"/>
        </w:rPr>
        <w:t>-Resulün İnkar Edenlerle Mücadele Yöntemleri</w:t>
        <w:tab/>
        <w:t>94</w:t>
      </w:r>
    </w:p>
    <w:p>
      <w:pPr>
        <w:pStyle w:val="TOC2"/>
        <w:rPr>
          <w:lang w:val="fr-FR"/>
        </w:rPr>
      </w:pPr>
      <w:r>
        <w:rPr>
          <w:lang w:val="fr-FR"/>
        </w:rPr>
        <w:t>-Resul ve "Atalar Dini" Temsilcilerinin Mücadelesi</w:t>
        <w:tab/>
        <w:t>100</w:t>
      </w:r>
    </w:p>
    <w:p>
      <w:pPr>
        <w:pStyle w:val="TOC2"/>
        <w:rPr>
          <w:lang w:val="fr-FR"/>
        </w:rPr>
      </w:pPr>
      <w:r>
        <w:rPr>
          <w:lang w:val="fr-FR"/>
        </w:rPr>
        <w:t>-Resullerin Münafıklarla Mücadelesi</w:t>
        <w:tab/>
        <w:t>106</w:t>
      </w:r>
    </w:p>
    <w:p>
      <w:pPr>
        <w:pStyle w:val="TOC2"/>
        <w:rPr>
          <w:lang w:val="fr-FR"/>
        </w:rPr>
      </w:pPr>
      <w:r>
        <w:rPr>
          <w:lang w:val="fr-FR"/>
        </w:rPr>
        <w:t>-Resulün Ahlaksızlıkla Mücadelesi</w:t>
        <w:tab/>
        <w:t>113</w:t>
      </w:r>
    </w:p>
    <w:p>
      <w:pPr>
        <w:pStyle w:val="TOC4"/>
        <w:rPr>
          <w:lang w:val="fr-FR"/>
        </w:rPr>
      </w:pPr>
      <w:r>
        <w:rPr>
          <w:lang w:val="fr-FR"/>
        </w:rPr>
        <w:t xml:space="preserve">SONUÇ </w:t>
        <w:tab/>
        <w:t>116</w:t>
      </w:r>
    </w:p>
    <w:p>
      <w:pPr>
        <w:pStyle w:val="TOC4"/>
        <w:rPr>
          <w:lang w:val="fr-FR"/>
        </w:rPr>
      </w:pPr>
      <w:r>
        <w:rPr>
          <w:lang w:val="fr-FR"/>
        </w:rPr>
        <w:t>DARWINİZM’İN ÇÖKÜŞÜ</w:t>
        <w:tab/>
        <w:t>119</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pPr>
      <w:r>
        <w:rPr>
          <w:lang w:val="fr-FR"/>
        </w:rPr>
        <w:t>Gerçek şu ki, göklerin ve yerin mülkü Allah'ındır; diriltir ve öldürür. Sizin Allah'tan başka veliniz ve yardımcınız yoktur. (Tevbe Suresi, 116)</w:t>
      </w:r>
    </w:p>
    <w:p>
      <w:pPr>
        <w:pStyle w:val="TRAlintiItalik"/>
        <w:rPr>
          <w:lang w:val="fr-FR"/>
        </w:rPr>
      </w:pPr>
      <w:r>
        <w:rPr>
          <w:lang w:val="fr-FR"/>
        </w:rPr>
        <w:t>www.altinoran.org</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Yere (gelince,) onu döşeyip-yaydık, onda sarsılmaz-dağlar bıraktık ve onda herşeyden ölçüsü belirlenmiş ürünler bitirdik. (Hicr Suresi, 19)</w:t>
      </w:r>
    </w:p>
    <w:p>
      <w:pPr>
        <w:pStyle w:val="TRAlintiItalik"/>
        <w:rPr>
          <w:lang w:val="fr-FR"/>
        </w:rPr>
      </w:pPr>
      <w:r>
        <w:rPr>
          <w:lang w:val="fr-FR"/>
        </w:rPr>
        <w:t>www.Allahsevgisi.net</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Ve orada sizler için ve kendisine rızık vericiler olmadığınız kimseler (varlıklar ve canlılar) için geçimlikler kıldık. (Hicr Suresi, 20)</w:t>
      </w:r>
    </w:p>
    <w:p>
      <w:pPr>
        <w:pStyle w:val="TRAlintiItalik"/>
        <w:rPr>
          <w:lang w:val="fr-FR"/>
        </w:rPr>
      </w:pPr>
      <w:r>
        <w:rPr>
          <w:lang w:val="fr-FR"/>
        </w:rPr>
        <w:t>www.munafiklik.com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Bazı kuşlar inceden inceye özenle renklendirilmiş tüylere sahiptir. Örneğin, tavuskuşu muhteşem yanardöner renkleriyle kusursuz bir yaratılış delilidir. Tavuskuşunun kuyruğundaki yanardöner renklerin temel nedeni, bu canlıların tüylerinde yaratıldıkları ilk günden beri bulunan fotonik kristallerdir.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Yüce Allah’ın Sani (Sanatçı) isminin tecellisi olan doğadaki kelebek, güve, bazı böcek türlerinde ve tavus kuşlarının kuyruğunda; papağan, sinek kuşu, ördek gibi bazı kuşların tüylerinde görülebilen bu muhteşem görüntünün temelinde de fotonik kristal yapılar bulunur.</w:t>
      </w:r>
    </w:p>
    <w:p>
      <w:pPr>
        <w:pStyle w:val="TRAlintiItalik"/>
        <w:rPr>
          <w:lang w:val="fr-FR"/>
        </w:rPr>
      </w:pPr>
      <w:r>
        <w:rPr>
          <w:lang w:val="fr-FR"/>
        </w:rPr>
        <w:t>www.darwinvekuslar.com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Okyanuslar güneş ışınlarını karadan daha az yansıtır, böylece karalardan daha fazla güneş enerjisi alır, ama bu ısıyı kendi içinde karalara göre daha dengeli biçimde dağıtırlar. Bu sayede okyanuslar daha sıcak olan ekvator bölgelerini serinleterek aşırı sıcak olmalarını, kutup bölgelerinin soğuk sularını da ısıtarak aşırı soğuk olmalarını ve tamamen donmalarını engeller.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Düşünen insan nasıl ki bir tablonun ressamı olduğunu ilk baktığı anda anlıyorsa, çevresindeki rengarenk, ışıl ışıl, simetrik ve son derece estetik ortamın da bir Yaratıcısı olduğunu aynı şekilde anlayacaktır. Allah üstün güç sahibi Yaratıcımızdır.</w:t>
      </w:r>
    </w:p>
    <w:p>
      <w:pPr>
        <w:pStyle w:val="TRAlintiItalik"/>
        <w:rPr>
          <w:lang w:val="fr-FR"/>
        </w:rPr>
      </w:pPr>
      <w:r>
        <w:rPr>
          <w:lang w:val="fr-FR"/>
        </w:rPr>
        <w:t>www.yaratilisdelilleri.com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Yunusların hiç koku almadıklarını ve kör olduklarını biliyor muydunuz? Ancak, buna karşın Allah yunuslara çok gelişmiş bir işitme duyusu vermiştir. Yunuslar, kilometrelerce uzaktaki sesleri dahi gelişmiş işitme duyuları sayesinde kolayca duyarlar. Ayrıca, vücutlarında bulunan ve denizaltılardaki "sonar" adlı cihaza benzeyen bir sistem sayesinde yollarını rahatlıkla bulur ve avlarının yerini kolaylıkla saptarlar. </w:t>
      </w:r>
    </w:p>
    <w:p>
      <w:pPr>
        <w:pStyle w:val="TRAlintiItalik"/>
        <w:rPr>
          <w:lang w:val="fr-FR"/>
        </w:rPr>
      </w:pPr>
      <w:r>
        <w:rPr>
          <w:lang w:val="fr-FR"/>
        </w:rPr>
        <w:t>www.dusuneninsanlaricin.com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Çıkardıkları, insan kulağının duyamayacağı sesler, suda dalgalar halinde yayılır. Bu ses dalgaları, önlerine bir engel çıkarsa ona çarpıp geri döner. Sesin gidip balık ya da kayaya çarpıp geri döndüğü süre, avın ya da engelin uzaklığını gösterir. Az önce bahsettiğimiz denizaltılardaki sonar sistemi de insanlar tarafından yunusların bu özellikleri taklit edilerek üretilmiştir. Koku almayan ve görmeyen yunusların Allah'ın verdiği güçlü bir işitme duyusuna sahip olması, onları diğer balıklara yem olmaktan korur.</w:t>
      </w:r>
    </w:p>
    <w:p>
      <w:pPr>
        <w:pStyle w:val="TRAnaMetin"/>
        <w:rPr>
          <w:lang w:val="fr-FR"/>
        </w:rPr>
      </w:pPr>
      <w:r>
        <w:rPr>
          <w:lang w:val="fr-FR"/>
        </w:rPr>
      </w:r>
    </w:p>
    <w:p>
      <w:pPr>
        <w:pStyle w:val="TRAnaMetin"/>
        <w:rPr>
          <w:lang w:val="fr-FR"/>
        </w:rPr>
      </w:pPr>
      <w:r>
        <w:rPr>
          <w:lang w:val="fr-FR"/>
        </w:rPr>
      </w:r>
    </w:p>
    <w:p>
      <w:pPr>
        <w:pStyle w:val="TRAnaMetin"/>
        <w:rPr/>
      </w:pPr>
      <w:r>
        <w:rPr>
          <w:lang w:val="fr-FR"/>
        </w:rPr>
        <w:t>Koyunların ve kuzuların bizim için birçok yararı vardır. Bize her gün süt verirler. Sütün içindeki kalsiyum kemiklerimizin ve dişlerimizin gelişimi için çok önemlidir. Sütten yoğurt, peynir gibi temel gıdalar yapılır. Süt en çok kullandığımız ve bize en faydalı olan gıdalardan biridir. Ayrıca yünlerinden elde edilen ipliklerle de giyinmemiz için kumaş üretilir. Allah'ın insanlara indirdiği kitap olan Kuran'da da bu hayvanların insanlara sağladığı faydalar aşağıdaki ayetlerle anlatılmıştır:</w:t>
      </w:r>
    </w:p>
    <w:p>
      <w:pPr>
        <w:pStyle w:val="TRAnaMetin"/>
        <w:rPr>
          <w:lang w:val="fr-FR"/>
        </w:rPr>
      </w:pPr>
      <w:r>
        <w:rPr>
          <w:lang w:val="fr-FR"/>
        </w:rPr>
      </w:r>
    </w:p>
    <w:p>
      <w:pPr>
        <w:pStyle w:val="TRAyet"/>
        <w:rPr/>
      </w:pPr>
      <w:r>
        <w:rPr>
          <w:lang w:val="fr-FR"/>
        </w:rPr>
        <w:t>... İçenlerin boğazından kolaylıkla kayan dupduru bir süt içirmekteyiz. (Nahl Suresi, 66)</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 Size hayvan derilerinden hem göç gününde, hem de yerleşme gününde kolaylıkla taşıyabileceğiniz evler; yünlerinden, yapağılarından ve kıllarından bir zamana kadar giyimlikler döşemelikler ve (ticaret için) bir meta kıldı. (Nahl Suresi, 80)</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Darwinistlerin kademeli evrim iddialarını yalanlayan söğüt ağaçları, tüm canlıları Allah'ın yarattığını bir kez daha teyit etmektedirler. </w:t>
      </w:r>
    </w:p>
    <w:p>
      <w:pPr>
        <w:pStyle w:val="TRAnaMetin"/>
        <w:rPr>
          <w:lang w:val="fr-FR"/>
        </w:rPr>
      </w:pPr>
      <w:r>
        <w:rPr>
          <w:lang w:val="fr-FR"/>
        </w:rPr>
        <w:t>Resimde görülen 54 – 37 milyon yıl yaşındaki söğüt ağacı yaprağı fosili bu gerçeğin önemli delillerinden biridir.</w:t>
      </w:r>
    </w:p>
    <w:p>
      <w:pPr>
        <w:pStyle w:val="TRAnaMetin"/>
        <w:rPr>
          <w:lang w:val="fr-FR"/>
        </w:rPr>
      </w:pPr>
      <w:r>
        <w:rPr>
          <w:lang w:val="fr-FR"/>
        </w:rPr>
      </w:r>
    </w:p>
    <w:p>
      <w:pPr>
        <w:pStyle w:val="TRAlinti"/>
        <w:rPr>
          <w:lang w:val="fr-FR"/>
        </w:rPr>
      </w:pPr>
      <w:r>
        <w:rPr>
          <w:lang w:val="fr-FR"/>
        </w:rPr>
        <w:t>Üstteki söğüt yaprağı fosilindeki tüm ayrıntılar bu bitkilerin milyonlarca yıldır değişmediklerini göstermektedir.</w:t>
      </w:r>
    </w:p>
    <w:p>
      <w:pPr>
        <w:pStyle w:val="TRAnaMetin"/>
        <w:rPr>
          <w:lang w:val="fr-FR"/>
        </w:rPr>
      </w:pPr>
      <w:r>
        <w:rPr>
          <w:lang w:val="fr-FR"/>
        </w:rPr>
      </w:r>
    </w:p>
    <w:p>
      <w:pPr>
        <w:pStyle w:val="TRAlinti"/>
        <w:rPr>
          <w:lang w:val="fr-FR"/>
        </w:rPr>
      </w:pPr>
      <w:r>
        <w:rPr>
          <w:lang w:val="fr-FR"/>
        </w:rPr>
        <w:t xml:space="preserve">Söğüt yaprağı </w:t>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pPr>
      <w:r>
        <w:rPr>
          <w:lang w:val="fr-FR"/>
        </w:rPr>
        <w:t>Bölge: Cache Creek Oluşumu,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canlıların sürekli olarak değiştiklerini, yani evrim geçirdiklerini iddia ederler. Fosiller ise, canlıların var oldukları ilk andan itibaren hiç değişmediklerini göstermektedir. Bunun anlamı ise açıktır: Canlılar evrimleşmemiş, Yüce Allah tarafından yaratılmışlardır.</w:t>
      </w:r>
    </w:p>
    <w:p>
      <w:pPr>
        <w:pStyle w:val="TRAlintiItalik"/>
        <w:rPr>
          <w:lang w:val="fr-FR"/>
        </w:rPr>
      </w:pPr>
      <w:r>
        <w:rPr>
          <w:lang w:val="fr-FR"/>
        </w:rPr>
        <w:t>www.evrimbelgeseli.com</w:t>
      </w:r>
    </w:p>
    <w:p>
      <w:pPr>
        <w:pStyle w:val="TRAnaMetin"/>
        <w:rPr>
          <w:lang w:val="fr-FR"/>
        </w:rPr>
      </w:pPr>
      <w:r>
        <w:rPr>
          <w:lang w:val="fr-FR"/>
        </w:rPr>
      </w:r>
    </w:p>
    <w:p>
      <w:pPr>
        <w:pStyle w:val="TRAlinti"/>
        <w:rPr>
          <w:lang w:val="fr-FR"/>
        </w:rPr>
      </w:pPr>
      <w:r>
        <w:rPr>
          <w:lang w:val="fr-FR"/>
        </w:rPr>
        <w:t>300 milyon yıllık eğrelti otu fosili (üstte)</w:t>
      </w:r>
    </w:p>
    <w:p>
      <w:pPr>
        <w:pStyle w:val="TRAnaMetin"/>
        <w:rPr>
          <w:lang w:val="fr-FR"/>
        </w:rPr>
      </w:pPr>
      <w:r>
        <w:rPr>
          <w:lang w:val="fr-FR"/>
        </w:rPr>
      </w:r>
    </w:p>
    <w:p>
      <w:pPr>
        <w:pStyle w:val="TRAlinti"/>
        <w:rPr>
          <w:lang w:val="fr-FR"/>
        </w:rPr>
      </w:pPr>
      <w:r>
        <w:rPr>
          <w:lang w:val="fr-FR"/>
        </w:rPr>
        <w:t>Eğrelti otu</w:t>
      </w:r>
    </w:p>
    <w:p>
      <w:pPr>
        <w:pStyle w:val="TRAlinti"/>
        <w:rPr>
          <w:lang w:val="fr-FR"/>
        </w:rPr>
      </w:pPr>
      <w:r>
        <w:rPr>
          <w:lang w:val="fr-FR"/>
        </w:rPr>
        <w:t>Dönem: Paleozoik zaman, Karbonifer dönemi</w:t>
      </w:r>
    </w:p>
    <w:p>
      <w:pPr>
        <w:pStyle w:val="TRAlinti"/>
        <w:rPr>
          <w:lang w:val="fr-FR"/>
        </w:rPr>
      </w:pPr>
      <w:r>
        <w:rPr>
          <w:lang w:val="fr-FR"/>
        </w:rPr>
        <w:t>Yaş: 300 milyon yıl</w:t>
      </w:r>
    </w:p>
    <w:p>
      <w:pPr>
        <w:pStyle w:val="TRAlinti"/>
        <w:rPr>
          <w:lang w:val="fr-FR"/>
        </w:rPr>
      </w:pPr>
      <w:r>
        <w:rPr>
          <w:lang w:val="fr-FR"/>
        </w:rPr>
        <w:t>Bölge: İngiltere</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Bitkilerin ortak bir atadan türediklerini iddia eden evrimciler, bu iddialarını delillendirebilecek tek bir bilimsel bulgu ortaya koyamamışlardır. Resimde görülen 37 - 23 milyon yıl yaşındaki tohumlarıyla birlikte fosilleşmiş bir Amerikan çınarı dalıdır. Günümüzdeki Amerikan çınarlarının tohumlarından hiçbir farkı olmayan bu fosil, evrimin geçersizliğinin ispatlarındandır.</w:t>
      </w:r>
    </w:p>
    <w:p>
      <w:pPr>
        <w:pStyle w:val="TRAnaMetin"/>
        <w:rPr>
          <w:lang w:val="fr-FR"/>
        </w:rPr>
      </w:pPr>
      <w:r>
        <w:rPr>
          <w:lang w:val="fr-FR"/>
        </w:rPr>
      </w:r>
    </w:p>
    <w:p>
      <w:pPr>
        <w:pStyle w:val="TRAlinti"/>
        <w:rPr>
          <w:lang w:val="fr-FR"/>
        </w:rPr>
      </w:pPr>
      <w:r>
        <w:rPr>
          <w:lang w:val="fr-FR"/>
        </w:rPr>
        <w:t>Tohumlarıyla birlikte Amerikan çınarı fosili</w:t>
      </w:r>
    </w:p>
    <w:p>
      <w:pPr>
        <w:pStyle w:val="TRAlinti"/>
        <w:rPr>
          <w:lang w:val="fr-FR"/>
        </w:rPr>
      </w:pPr>
      <w:r>
        <w:rPr>
          <w:lang w:val="fr-FR"/>
        </w:rPr>
        <w:t>Dönem: Senozoik zaman, Oligosen dönemi</w:t>
      </w:r>
    </w:p>
    <w:p>
      <w:pPr>
        <w:pStyle w:val="TRAlinti"/>
        <w:rPr>
          <w:lang w:val="fr-FR"/>
        </w:rPr>
      </w:pPr>
      <w:r>
        <w:rPr>
          <w:lang w:val="fr-FR"/>
        </w:rPr>
        <w:t>Yaş: 37 - 23 milyon yıl</w:t>
      </w:r>
    </w:p>
    <w:p>
      <w:pPr>
        <w:pStyle w:val="TRAlinti"/>
        <w:rPr>
          <w:lang w:val="fr-FR"/>
        </w:rPr>
      </w:pPr>
      <w:r>
        <w:rPr>
          <w:lang w:val="fr-FR"/>
        </w:rPr>
        <w:t>Bölge: Utah,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İncir, 800'den fazla türü olan çalılık veya ağaç şeklinde bulunan Ficus cinsi bitkilerin meyvesidir. Resimde görülen 70 milyon yıllık incir fosili, evrimcilerin sadece hayvanların kökenini açıklamakta değil bitkilerin kökenini açıklamakta da aciz olduklarının göstergelerindendir. </w:t>
      </w:r>
    </w:p>
    <w:p>
      <w:pPr>
        <w:pStyle w:val="TRAlintiItalik"/>
        <w:rPr/>
      </w:pPr>
      <w:r>
        <w:rPr>
          <w:lang w:val="fr-FR"/>
        </w:rPr>
        <w:t>www.darwinistpropagandayontemleri.beyazsiteler.com</w:t>
      </w:r>
    </w:p>
    <w:p>
      <w:pPr>
        <w:pStyle w:val="TRAnaMetin"/>
        <w:rPr>
          <w:lang w:val="fr-FR"/>
        </w:rPr>
      </w:pPr>
      <w:r>
        <w:rPr>
          <w:lang w:val="fr-FR"/>
        </w:rPr>
      </w:r>
    </w:p>
    <w:p>
      <w:pPr>
        <w:pStyle w:val="TRAlinti"/>
        <w:rPr>
          <w:lang w:val="fr-FR"/>
        </w:rPr>
      </w:pPr>
      <w:r>
        <w:rPr>
          <w:lang w:val="fr-FR"/>
        </w:rPr>
        <w:t>70 milyon yıllık 4 tane incir fosili</w:t>
      </w:r>
    </w:p>
    <w:p>
      <w:pPr>
        <w:pStyle w:val="TRAnaMetin"/>
        <w:rPr>
          <w:lang w:val="fr-FR"/>
        </w:rPr>
      </w:pPr>
      <w:r>
        <w:rPr>
          <w:lang w:val="fr-FR"/>
        </w:rPr>
      </w:r>
    </w:p>
    <w:p>
      <w:pPr>
        <w:pStyle w:val="TRAlinti"/>
        <w:rPr>
          <w:lang w:val="fr-FR"/>
        </w:rPr>
      </w:pPr>
      <w:r>
        <w:rPr>
          <w:lang w:val="fr-FR"/>
        </w:rPr>
        <w:t>4 adet incir fosili</w:t>
      </w:r>
    </w:p>
    <w:p>
      <w:pPr>
        <w:pStyle w:val="TRAlinti"/>
        <w:rPr>
          <w:lang w:val="fr-FR"/>
        </w:rPr>
      </w:pPr>
      <w:r>
        <w:rPr>
          <w:lang w:val="fr-FR"/>
        </w:rPr>
        <w:t>Dönem: Mezozoik zaman, Kretase dönemi</w:t>
      </w:r>
    </w:p>
    <w:p>
      <w:pPr>
        <w:pStyle w:val="TRAlinti"/>
        <w:rPr>
          <w:lang w:val="fr-FR"/>
        </w:rPr>
      </w:pPr>
      <w:r>
        <w:rPr>
          <w:lang w:val="fr-FR"/>
        </w:rPr>
        <w:t>Yaş: 70 milyon yıl</w:t>
      </w:r>
    </w:p>
    <w:p>
      <w:pPr>
        <w:pStyle w:val="TRAlinti"/>
        <w:rPr>
          <w:lang w:val="fr-FR"/>
        </w:rPr>
      </w:pPr>
      <w:r>
        <w:rPr>
          <w:lang w:val="fr-FR"/>
        </w:rPr>
        <w:t>Bölge: Hell Creek Oluşumu, Montana,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45 milyon yıl önce yaşayan mantar sivrisinekleriyle günümüzde yaşayan örnekleri arasında hiçbir fark yoktur. Fosil bulguları da bu durumun delilidir. Milyonlarca yıl boyunca hiç değişmeyen mantar sivrisinekleri, canlıların evrim geçirmediğini, tüm canlıları Allah'ın yarattığını bir kez daha teyit etmektedir.</w:t>
      </w:r>
    </w:p>
    <w:p>
      <w:pPr>
        <w:pStyle w:val="TRAlintiItalik"/>
        <w:rPr>
          <w:lang w:val="fr-FR"/>
        </w:rPr>
      </w:pPr>
      <w:r>
        <w:rPr>
          <w:lang w:val="fr-FR"/>
        </w:rPr>
        <w:t>www.evrimteorisi.info</w:t>
      </w:r>
    </w:p>
    <w:p>
      <w:pPr>
        <w:pStyle w:val="TRAnaMetin"/>
        <w:rPr>
          <w:lang w:val="fr-FR"/>
        </w:rPr>
      </w:pPr>
      <w:r>
        <w:rPr>
          <w:lang w:val="fr-FR"/>
        </w:rPr>
      </w:r>
    </w:p>
    <w:p>
      <w:pPr>
        <w:pStyle w:val="TRAlinti"/>
        <w:rPr>
          <w:lang w:val="fr-FR"/>
        </w:rPr>
      </w:pPr>
      <w:r>
        <w:rPr>
          <w:lang w:val="fr-FR"/>
        </w:rPr>
        <w:t>Mantar sivrisineği</w:t>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Litvanya</w:t>
      </w:r>
    </w:p>
    <w:p>
      <w:pPr>
        <w:pStyle w:val="TRAnaMetin"/>
        <w:rPr>
          <w:lang w:val="fr-FR"/>
        </w:rPr>
      </w:pPr>
      <w:r>
        <w:rPr>
          <w:lang w:val="fr-FR"/>
        </w:rPr>
      </w:r>
    </w:p>
    <w:p>
      <w:pPr>
        <w:pStyle w:val="TRAlinti"/>
        <w:rPr>
          <w:lang w:val="fr-FR"/>
        </w:rPr>
      </w:pPr>
      <w:r>
        <w:rPr>
          <w:lang w:val="fr-FR"/>
        </w:rPr>
        <w:t>45 milyon yıllık bu amberin içindeki mantar sivrisineğinin (üstte) günümüzdeki örneklerinden hiçbir farkı yoktur.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Sineklerin hep sinek olarak var olduklarını, herhangi bir canlıdan türemediklerini ve ara aşamalardan geçmediklerini gösteren delillerden biri de resimde görülen 45 milyon yaşındaki sinek fosilidir. Aradan geçen milyonlarca yıl boyunca değişmeyen sinekler, evrim teorisinin büyük bir aldatmacadan ibaret olduğunu, tüm canlıları Allah'ın yarattığını bir kez daha teyit etmektedir.</w:t>
      </w:r>
    </w:p>
    <w:p>
      <w:pPr>
        <w:pStyle w:val="TRAnaMetin"/>
        <w:rPr>
          <w:lang w:val="fr-FR"/>
        </w:rPr>
      </w:pPr>
      <w:r>
        <w:rPr>
          <w:lang w:val="fr-FR"/>
        </w:rPr>
      </w:r>
    </w:p>
    <w:p>
      <w:pPr>
        <w:pStyle w:val="TRAlinti"/>
        <w:rPr>
          <w:lang w:val="fr-FR"/>
        </w:rPr>
      </w:pPr>
      <w:r>
        <w:rPr>
          <w:lang w:val="fr-FR"/>
        </w:rPr>
        <w:t>Sinek</w:t>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Litvanya</w:t>
      </w:r>
    </w:p>
    <w:p>
      <w:pPr>
        <w:pStyle w:val="TRAnaMetin"/>
        <w:rPr>
          <w:lang w:val="fr-FR"/>
        </w:rPr>
      </w:pPr>
      <w:r>
        <w:rPr>
          <w:lang w:val="fr-FR"/>
        </w:rPr>
      </w:r>
    </w:p>
    <w:p>
      <w:pPr>
        <w:pStyle w:val="TRAlinti"/>
        <w:rPr>
          <w:lang w:val="fr-FR"/>
        </w:rPr>
      </w:pPr>
      <w:r>
        <w:rPr>
          <w:lang w:val="fr-FR"/>
        </w:rPr>
        <w:t>45 milyon yıllık amberin içinde sinek (üstte)</w:t>
      </w:r>
    </w:p>
    <w:p>
      <w:pPr>
        <w:pStyle w:val="TRAnaMetin"/>
        <w:rPr>
          <w:lang w:val="fr-FR"/>
        </w:rPr>
      </w:pPr>
      <w:r>
        <w:rPr>
          <w:lang w:val="fr-FR"/>
        </w:rPr>
      </w:r>
    </w:p>
    <w:p>
      <w:pPr>
        <w:pStyle w:val="TRAnaMetin"/>
        <w:rPr>
          <w:lang w:val="fr-FR"/>
        </w:rPr>
      </w:pPr>
      <w:r>
        <w:rPr>
          <w:lang w:val="fr-FR"/>
        </w:rPr>
      </w:r>
    </w:p>
    <w:p>
      <w:pPr>
        <w:pStyle w:val="TRAnaMetin"/>
        <w:rPr/>
      </w:pPr>
      <w:r>
        <w:rPr>
          <w:lang w:val="fr-FR"/>
        </w:rPr>
        <w:t>Eklembacaklılar filumuna dahil olan 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TRAnaMetin"/>
        <w:rPr>
          <w:lang w:val="fr-FR"/>
        </w:rPr>
      </w:pPr>
      <w:r>
        <w:rPr>
          <w:lang w:val="fr-FR"/>
        </w:rPr>
      </w:r>
    </w:p>
    <w:p>
      <w:pPr>
        <w:pStyle w:val="TRAlinti"/>
        <w:rPr>
          <w:lang w:val="fr-FR"/>
        </w:rPr>
      </w:pPr>
      <w:r>
        <w:rPr>
          <w:lang w:val="fr-FR"/>
        </w:rPr>
        <w:t>At nalı yengeci fosili (üstte)</w:t>
      </w:r>
    </w:p>
    <w:p>
      <w:pPr>
        <w:pStyle w:val="TRAlinti"/>
        <w:rPr>
          <w:lang w:val="fr-FR"/>
        </w:rPr>
      </w:pPr>
      <w:r>
        <w:rPr>
          <w:lang w:val="fr-FR"/>
        </w:rPr>
        <w:t>Günümüzde yaşayan at nalı yengeci (solda)</w:t>
      </w:r>
    </w:p>
    <w:p>
      <w:pPr>
        <w:pStyle w:val="TRAnaMetin"/>
        <w:rPr>
          <w:lang w:val="fr-FR"/>
        </w:rPr>
      </w:pPr>
      <w:r>
        <w:rPr>
          <w:lang w:val="fr-FR"/>
        </w:rPr>
      </w:r>
    </w:p>
    <w:p>
      <w:pPr>
        <w:pStyle w:val="TRAlinti"/>
        <w:rPr>
          <w:lang w:val="fr-FR"/>
        </w:rPr>
      </w:pPr>
      <w:r>
        <w:rPr>
          <w:lang w:val="fr-FR"/>
        </w:rPr>
        <w:t>Dönem: Mezozoik zaman, Jura dönemi</w:t>
      </w:r>
    </w:p>
    <w:p>
      <w:pPr>
        <w:pStyle w:val="TRAlinti"/>
        <w:rPr>
          <w:lang w:val="fr-FR"/>
        </w:rPr>
      </w:pPr>
      <w:r>
        <w:rPr>
          <w:lang w:val="fr-FR"/>
        </w:rPr>
        <w:t>Yaş: 150 milyon yıl</w:t>
      </w:r>
    </w:p>
    <w:p>
      <w:pPr>
        <w:pStyle w:val="TRAlinti"/>
        <w:rPr>
          <w:lang w:val="fr-FR"/>
        </w:rPr>
      </w:pPr>
      <w:r>
        <w:rPr>
          <w:lang w:val="fr-FR"/>
        </w:rPr>
        <w:t>Bölge: Solnhofen, Almanya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Bilinen en eski istiridye fosilleri Ordovisyen dönemine (490 – 443 milyon yıl) aittir. Aradan geçen yaklaşık yarım milyar yıla rağmen istiridyelerin yapısında herhangi bir değişiklik olmamıştır. Bundan 490 milyon yıl önce yaşamış olanlar da, 150 milyon yıl önce yaşamış olanlar da, günümüzde yaşayanlar da birbirlerinin tıpatıp aynısıdır.</w:t>
      </w:r>
    </w:p>
    <w:p>
      <w:pPr>
        <w:pStyle w:val="TRAnaMetin"/>
        <w:rPr>
          <w:lang w:val="fr-FR"/>
        </w:rPr>
      </w:pPr>
      <w:r>
        <w:rPr>
          <w:lang w:val="fr-FR"/>
        </w:rPr>
      </w:r>
    </w:p>
    <w:p>
      <w:pPr>
        <w:pStyle w:val="TRAlinti"/>
        <w:rPr>
          <w:lang w:val="fr-FR"/>
        </w:rPr>
      </w:pPr>
      <w:r>
        <w:rPr>
          <w:lang w:val="fr-FR"/>
        </w:rPr>
        <w:t>İstiridye fosilleri (üstte)</w:t>
      </w:r>
    </w:p>
    <w:p>
      <w:pPr>
        <w:pStyle w:val="TRAlinti"/>
        <w:rPr>
          <w:lang w:val="fr-FR"/>
        </w:rPr>
      </w:pPr>
      <w:r>
        <w:rPr>
          <w:lang w:val="fr-FR"/>
        </w:rPr>
        <w:t>Günümüzde yaşayan istiridyeler (solda)</w:t>
      </w:r>
    </w:p>
    <w:p>
      <w:pPr>
        <w:pStyle w:val="TRAnaMetin"/>
        <w:rPr>
          <w:lang w:val="fr-FR"/>
        </w:rPr>
      </w:pPr>
      <w:r>
        <w:rPr>
          <w:lang w:val="fr-FR"/>
        </w:rPr>
      </w:r>
    </w:p>
    <w:p>
      <w:pPr>
        <w:pStyle w:val="TRAlinti"/>
        <w:rPr>
          <w:lang w:val="fr-FR"/>
        </w:rPr>
      </w:pPr>
      <w:r>
        <w:rPr>
          <w:lang w:val="fr-FR"/>
        </w:rPr>
        <w:t>Dönem: Mezozoik zaman, Jura dönemi</w:t>
      </w:r>
    </w:p>
    <w:p>
      <w:pPr>
        <w:pStyle w:val="TRAlinti"/>
        <w:rPr/>
      </w:pPr>
      <w:r>
        <w:rPr>
          <w:lang w:val="fr-FR"/>
        </w:rPr>
        <w:t>Yaş: 150 milyon y</w:t>
      </w:r>
      <w:r>
        <w:rPr>
          <w:rFonts w:cs="Adobe Garamond Pro" w:ascii="Adobe Garamond Pro" w:hAnsi="Adobe Garamond Pro"/>
          <w:lang w:val="fr-FR"/>
        </w:rPr>
        <w:t>ı</w:t>
      </w:r>
      <w:r>
        <w:rPr>
          <w:lang w:val="fr-FR"/>
        </w:rPr>
        <w:t>l</w:t>
      </w:r>
    </w:p>
    <w:p>
      <w:pPr>
        <w:pStyle w:val="TRAlinti"/>
        <w:rPr>
          <w:lang w:val="fr-FR"/>
        </w:rPr>
      </w:pPr>
      <w:r>
        <w:rPr>
          <w:lang w:val="fr-FR"/>
        </w:rPr>
        <w:t>Bölge: Şili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kayıtlarından elde ettiğimiz veriler, hayali ara formların hiç yaşamadığını ispatlamaktadır. Aşağıdaki resimde görüldüğü gibi develerin de herhangi bir ara aşamadan geçmediklerini, hep deve olarak var olduklarını göstermektedir.</w:t>
      </w:r>
    </w:p>
    <w:p>
      <w:pPr>
        <w:pStyle w:val="TRAlintiItalik"/>
        <w:rPr>
          <w:lang w:val="fr-FR"/>
        </w:rPr>
      </w:pPr>
      <w:r>
        <w:rPr>
          <w:lang w:val="fr-FR"/>
        </w:rPr>
        <w:t>www.evrimmasali.com</w:t>
      </w:r>
    </w:p>
    <w:p>
      <w:pPr>
        <w:pStyle w:val="TRAnaMetin"/>
        <w:rPr>
          <w:lang w:val="fr-FR"/>
        </w:rPr>
      </w:pPr>
      <w:r>
        <w:rPr>
          <w:lang w:val="fr-FR"/>
        </w:rPr>
      </w:r>
    </w:p>
    <w:p>
      <w:pPr>
        <w:pStyle w:val="TRAlinti"/>
        <w:rPr>
          <w:lang w:val="fr-FR"/>
        </w:rPr>
      </w:pPr>
      <w:r>
        <w:rPr>
          <w:lang w:val="fr-FR"/>
        </w:rPr>
        <w:t>3,9 milyon yıllık deve kafatası</w:t>
      </w:r>
    </w:p>
    <w:p>
      <w:pPr>
        <w:pStyle w:val="TRAnaMetin"/>
        <w:rPr>
          <w:lang w:val="fr-FR"/>
        </w:rPr>
      </w:pPr>
      <w:r>
        <w:rPr>
          <w:lang w:val="fr-FR"/>
        </w:rPr>
      </w:r>
    </w:p>
    <w:p>
      <w:pPr>
        <w:pStyle w:val="TRAlinti"/>
        <w:rPr>
          <w:lang w:val="fr-FR"/>
        </w:rPr>
      </w:pPr>
      <w:r>
        <w:rPr>
          <w:lang w:val="fr-FR"/>
        </w:rPr>
        <w:t>Deve kafatası</w:t>
      </w:r>
    </w:p>
    <w:p>
      <w:pPr>
        <w:pStyle w:val="TRAlinti"/>
        <w:rPr>
          <w:lang w:val="fr-FR"/>
        </w:rPr>
      </w:pPr>
      <w:r>
        <w:rPr>
          <w:lang w:val="fr-FR"/>
        </w:rPr>
        <w:t>Dönem: Senozoik zaman, Pliosen dönemi</w:t>
      </w:r>
    </w:p>
    <w:p>
      <w:pPr>
        <w:pStyle w:val="TRAlinti"/>
        <w:rPr>
          <w:lang w:val="fr-FR"/>
        </w:rPr>
      </w:pPr>
      <w:r>
        <w:rPr>
          <w:lang w:val="fr-FR"/>
        </w:rPr>
        <w:t>Yaş: 3,9 milyon yıl</w:t>
      </w:r>
    </w:p>
    <w:p>
      <w:pPr>
        <w:pStyle w:val="TRAlinti"/>
        <w:rPr/>
      </w:pPr>
      <w:r>
        <w:rPr>
          <w:lang w:val="fr-FR"/>
        </w:rPr>
        <w:t>Bölge: Gan Su, Çin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Darwinistler, denizdeki, karadaki, havadaki canlıların nasıl aniden ortaya çıktıklarını ve soyları devam ettiği müddetçe değişmediklerini açıklayamazlar. Darwinizm açmaz içinde bir teoridir ve yeni fosil delilleriyle her geçen gün bir kademe daha yok olmaktadır. Resimde görülen 3,1 milyon yıllık Karayip keşiş foku kafatası fosili, bu yok oluşu hızlandıran delillerden biridir.</w:t>
      </w:r>
    </w:p>
    <w:p>
      <w:pPr>
        <w:pStyle w:val="TRAnaMetin"/>
        <w:rPr>
          <w:lang w:val="fr-FR"/>
        </w:rPr>
      </w:pPr>
      <w:r>
        <w:rPr>
          <w:lang w:val="fr-FR"/>
        </w:rPr>
      </w:r>
    </w:p>
    <w:p>
      <w:pPr>
        <w:pStyle w:val="TRAlinti"/>
        <w:rPr/>
      </w:pPr>
      <w:r>
        <w:rPr/>
        <w:t>3,1 milyon yıllık fok kafatası (üstte)</w:t>
      </w:r>
    </w:p>
    <w:p>
      <w:pPr>
        <w:pStyle w:val="TRAnaMetin"/>
        <w:rPr/>
      </w:pPr>
      <w:r>
        <w:rPr/>
      </w:r>
    </w:p>
    <w:p>
      <w:pPr>
        <w:pStyle w:val="TRAlinti"/>
        <w:rPr/>
      </w:pPr>
      <w:r>
        <w:rPr/>
        <w:t>Karayip keşiş foku kafatası</w:t>
      </w:r>
    </w:p>
    <w:p>
      <w:pPr>
        <w:pStyle w:val="TRAlinti"/>
        <w:rPr/>
      </w:pPr>
      <w:r>
        <w:rPr/>
        <w:t>Dönem: Senozoik zaman, Pliosen dönemi</w:t>
      </w:r>
    </w:p>
    <w:p>
      <w:pPr>
        <w:pStyle w:val="TRAlinti"/>
        <w:rPr/>
      </w:pPr>
      <w:r>
        <w:rPr/>
        <w:t>Yaş: 3,1 milyon yıl</w:t>
      </w:r>
    </w:p>
    <w:p>
      <w:pPr>
        <w:pStyle w:val="TRAlinti"/>
        <w:rPr/>
      </w:pPr>
      <w:r>
        <w:rPr/>
        <w:t>Bölge: Yun Nan, Çin</w:t>
      </w:r>
    </w:p>
    <w:p>
      <w:pPr>
        <w:pStyle w:val="TRAnaMetin"/>
        <w:rPr/>
      </w:pPr>
      <w:r>
        <w:rPr/>
      </w:r>
    </w:p>
    <w:p>
      <w:pPr>
        <w:pStyle w:val="TRAnaMetin"/>
        <w:rPr/>
      </w:pPr>
      <w:r>
        <w:rPr/>
      </w:r>
      <w:r>
        <w:br w:type="page"/>
      </w:r>
    </w:p>
    <w:p>
      <w:pPr>
        <w:pStyle w:val="TRBaslik1"/>
        <w:rPr/>
      </w:pPr>
      <w:r>
        <w:rPr/>
        <w:t>ÖNSÖZ</w:t>
      </w:r>
    </w:p>
    <w:p>
      <w:pPr>
        <w:pStyle w:val="TRAnaMetin"/>
        <w:rPr/>
      </w:pPr>
      <w:r>
        <w:rPr/>
      </w:r>
    </w:p>
    <w:p>
      <w:pPr>
        <w:pStyle w:val="TRAnaMetin"/>
        <w:rPr/>
      </w:pPr>
      <w:r>
        <w:rPr/>
      </w:r>
    </w:p>
    <w:p>
      <w:pPr>
        <w:pStyle w:val="TRAnaMetin"/>
        <w:rPr>
          <w:lang w:val="tr-TR"/>
        </w:rPr>
      </w:pPr>
      <w:r>
        <w:rPr>
          <w:lang w:val="tr-TR"/>
        </w:rPr>
        <w:t xml:space="preserve">Allah, tarih boyunca yaşamış olan tüm toplumlara Kendisi'nin razı olacağı ahlakın ne olduğu, helaller ve haramlar, ahiret hayatında gerçek huzura ve mutluluğa nasıl ulaşılabileceği gibi bir insan için hayati olan her türlü bilgiyi iletecek Resuller yollamıştır. Kuran'da da haber verildiği üzere, bu Resullerin tüm davranışları, ahlaki özellikleri, müminler için en güzel örnektir. Bu nedenle de her mümin Resullerin yaşadıklarını dikkatle incelemeli ve öğrenmelidir. </w:t>
      </w:r>
    </w:p>
    <w:p>
      <w:pPr>
        <w:pStyle w:val="TRAnaMetin"/>
        <w:rPr>
          <w:lang w:val="tr-TR"/>
        </w:rPr>
      </w:pPr>
      <w:r>
        <w:rPr>
          <w:lang w:val="tr-TR"/>
        </w:rPr>
        <w:t>Resullerin Kuran'da anlatılan mücadeleleri de kuşkusuz tüm müminler için aydınlatıcı ve yol göstericidir.Peygamberimiz Hz. Muhammed (sav) son Nebi ve son Resuldür; Allah, O'ndan sonra bir başka peygamber göndermeyecektir. Kuran'da, bu konu şöyle haber verilmektedir:</w:t>
      </w:r>
    </w:p>
    <w:p>
      <w:pPr>
        <w:pStyle w:val="TRAyet"/>
        <w:rPr/>
      </w:pPr>
      <w:r>
        <w:rPr>
          <w:lang w:val="tr-TR"/>
        </w:rPr>
        <w:t>"Muhammed, sizin erkeklerinizden hiçbirinin babası değildir; ancak o, Allah'ın Resûlü ve peygamberlerin sonuncusudur. Allah, herşeyi bilendir." (Azhab Suresi, 40)</w:t>
      </w:r>
    </w:p>
    <w:p>
      <w:pPr>
        <w:pStyle w:val="TRAnaMetin"/>
        <w:rPr>
          <w:b/>
        </w:rPr>
      </w:pPr>
      <w:r>
        <w:rPr>
          <w:lang w:val="tr-TR"/>
        </w:rPr>
        <w:t xml:space="preserve">Ancak Kuran'daki, </w:t>
      </w:r>
      <w:r>
        <w:rPr>
          <w:b/>
        </w:rPr>
        <w:t>"Yoksa sizden önce gelip-geçenlerin hali başınıza gelmeden cennete gireceğinizi mi sandınız? Onlara öyle bir yoksulluk, öyle dayanılmaz bir zorluk çattı ve öylesine sarsıldılar ki, sonunda elçi, beraberindeki mü'minlerle; 'Allah'ın yardımı ne zaman?' diyordu..."</w:t>
      </w:r>
      <w:r>
        <w:rPr>
          <w:lang w:val="tr-TR"/>
        </w:rPr>
        <w:t xml:space="preserve"> (Bakara Suresi, 214) hükmüne göre, Resullerin yaşadıklarının benzerlerini onun ardından gelen kavimler de yaşamaya devam edecektir. </w:t>
      </w:r>
    </w:p>
    <w:p>
      <w:pPr>
        <w:pStyle w:val="TRAnaMetin"/>
        <w:rPr/>
      </w:pPr>
      <w:r>
        <w:rPr>
          <w:lang w:val="tr-TR"/>
        </w:rPr>
        <w:t xml:space="preserve">Peygamberimiz (sav)'e ve diğer peygamberlere akılsızca düşmanlık besleyenler, onların tebliğ ettiği hak dinin yayılmasına kendilerince engel olmaya kalkışanlar, onların yolunu izleyen müminlere karşı da harekete geçeceklerdir. Nitekim, </w:t>
      </w:r>
      <w:r>
        <w:rPr>
          <w:b/>
        </w:rPr>
        <w:t xml:space="preserve">"Allah size açıklayarak anlatmak, sizi sizden öncekilerin sünnetine iletmek ve tevbelerinizi kabul etmek ister. Allah bilendir, hüküm ve hikmet sahibidir" </w:t>
      </w:r>
      <w:r>
        <w:rPr>
          <w:lang w:val="tr-TR"/>
        </w:rPr>
        <w:t xml:space="preserve">(Nisa Suresi, 26) ayeti gereğince, tüm Müslümanlar buna şahit olacaklardır. İşte bu nedenle, Kuran'da anlatılan Resul mücadelelerini dikkatli bir şekilde incelemek tüm iman edenler için çok önemlidir. </w:t>
      </w:r>
    </w:p>
    <w:p>
      <w:pPr>
        <w:pStyle w:val="TRAnaMetin"/>
        <w:rPr>
          <w:lang w:val="tr-TR"/>
        </w:rPr>
      </w:pPr>
      <w:r>
        <w:rPr>
          <w:lang w:val="tr-TR"/>
        </w:rPr>
        <w:t>Bu kitapta verilen örneklerle peygamberlerin güzel ahlakları ve samimi çabaları bir kere daha hatırlatılmaktadır. Peygamber kıssalarında iman edenler için önemli dersler olduğu Kuran'da şöyle haber verilmektedir:</w:t>
      </w:r>
    </w:p>
    <w:p>
      <w:pPr>
        <w:pStyle w:val="TRAyet"/>
        <w:rPr>
          <w:lang w:val="tr-TR"/>
        </w:rPr>
      </w:pPr>
      <w:r>
        <w:rPr>
          <w:lang w:val="tr-TR"/>
        </w:rPr>
        <w:t>Andolsun, onların (Resullerin)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lang w:val="tr-TR"/>
        </w:rPr>
      </w:pPr>
      <w:r>
        <w:rPr>
          <w:lang w:val="tr-TR"/>
        </w:rPr>
      </w:r>
    </w:p>
    <w:p>
      <w:pPr>
        <w:pStyle w:val="TRAnaMetin"/>
        <w:rPr>
          <w:lang w:val="tr-TR"/>
        </w:rPr>
      </w:pPr>
      <w:r>
        <w:rPr>
          <w:lang w:val="tr-TR"/>
        </w:rPr>
      </w:r>
      <w:r>
        <w:br w:type="page"/>
      </w:r>
    </w:p>
    <w:p>
      <w:pPr>
        <w:pStyle w:val="TRBaslik1"/>
        <w:rPr/>
      </w:pPr>
      <w:r>
        <w:rPr/>
        <w:t>RESULLERİN MÜCADELESİ</w:t>
      </w:r>
    </w:p>
    <w:p>
      <w:pPr>
        <w:pStyle w:val="TRAnaMetin"/>
        <w:rPr/>
      </w:pPr>
      <w:r>
        <w:rPr/>
      </w:r>
    </w:p>
    <w:p>
      <w:pPr>
        <w:pStyle w:val="TRAnaMetin"/>
        <w:rPr/>
      </w:pPr>
      <w:r>
        <w:rPr/>
      </w:r>
    </w:p>
    <w:p>
      <w:pPr>
        <w:pStyle w:val="TRAnaMetin"/>
        <w:rPr>
          <w:lang w:val="tr-TR"/>
        </w:rPr>
      </w:pPr>
      <w:r>
        <w:rPr>
          <w:lang w:val="tr-TR"/>
        </w:rPr>
        <w:t>İnsanlar, hayatlarını yönlendirmek için birbirinden farklı "yol gösterici"ler, rehberler seçerler. Pek çok insan için, en büyük yol gösterici, ailesi ve yakın çevresinden başlayarak, içinde yaşadığı toplumdur. Bu kişiler değer yargılarını, neyin doğru, neyin yanlış olduğunu bu toplumun genel düşüncesine göre belirlerler. Bazı insanlar ise kendilerine yol gösterici olarak ideolojilere inanır; söz konusu ideolojileri üreten düşünürlerin "üstün" insanlar olduğunu, onların yolunu izleyerek doğruya ulaşabileceklerini düşünürler. Kimileri ise, tüm bunları tanımadığı, yalnızca kendi akıl ve sezgilerini yol gösterici olarak kabul ettiği iddiasındadır.</w:t>
      </w:r>
    </w:p>
    <w:p>
      <w:pPr>
        <w:pStyle w:val="TRAnaMetin"/>
        <w:rPr>
          <w:lang w:val="tr-TR"/>
        </w:rPr>
      </w:pPr>
      <w:r>
        <w:rPr>
          <w:lang w:val="tr-TR"/>
        </w:rPr>
        <w:t>Oysa tüm bu sayılan düşünceler, ortak bir yanlış üzerine kuruludur. Bu düşünceleri taşıyan, (yani kendilerine yol gösterici olarak toplumu, bazı "üstün" saydıkları insanları ya da kendi akıllarını benimseyen) kişiler, çok önemli bir gerçeği reddetmekte ya da göz ardı etmektedirler: İnsan yaratılmış bir varlıktır ve sahip olduğu herşeyi kendisini yaratana, yani Allah'a borçludur. Kendi bedenini, etrafını, gökyüzünü ya da var olan herhangi bir şeyi biraz vicdanlı bir biçimde inceleyen herkes, bunları Allah'ın yarattığını açıkça görebilir.</w:t>
      </w:r>
    </w:p>
    <w:p>
      <w:pPr>
        <w:pStyle w:val="TRAnaMetin"/>
        <w:rPr/>
      </w:pPr>
      <w:r>
        <w:rPr>
          <w:lang w:val="tr-TR"/>
        </w:rPr>
        <w:t xml:space="preserve">İnsanı Allah yaratmıştır ve kuşkusuz bu yaratışın belirli bir amacı vardır. Bu gerçek Kuran'da, </w:t>
      </w:r>
      <w:r>
        <w:rPr>
          <w:b/>
        </w:rPr>
        <w:t xml:space="preserve">"Biz, bir 'oyun ve oyalanma konusu' olsun diye göğü, yeri ve ikisi arasında bulunanları yaratmadık" </w:t>
      </w:r>
      <w:r>
        <w:rPr>
          <w:lang w:val="tr-TR"/>
        </w:rPr>
        <w:t>(Enbiya Suresi, 16) ayeti ile haber verilir. İnsanın yaratılış amacı, başka bir ayette de şöyle bildirilir:</w:t>
      </w:r>
    </w:p>
    <w:p>
      <w:pPr>
        <w:pStyle w:val="TRAyet"/>
        <w:rPr>
          <w:lang w:val="tr-TR"/>
        </w:rPr>
      </w:pPr>
      <w:r>
        <w:rPr>
          <w:lang w:val="tr-TR"/>
        </w:rPr>
        <w:t>"Ben, cinleri ve insanları yalnızca Bana kulluk etsinler diye yarattım." (Zariyat Suresi, 56)</w:t>
      </w:r>
    </w:p>
    <w:p>
      <w:pPr>
        <w:pStyle w:val="TRAnaMetin"/>
        <w:rPr/>
      </w:pPr>
      <w:r>
        <w:rPr>
          <w:lang w:val="tr-TR"/>
        </w:rPr>
        <w:t>İnsanın yaratılışının tek gerçek amacı Allah'a kulluk etmesidir. Ancak burada bir yanlış anlamaya karşı dikkatli olmak gerekir: İnsanın yalnızca Allah'a kulluk etmek için yaratılmış olması, sadece bazı ibadetleri yapmanın yeterli olacağı anlamına gelmez. Kuşkusuz Peygamber Efendimiz (sav)'in Ebu Hureyre (ra)'dan rivayet edilen;</w:t>
      </w:r>
      <w:r>
        <w:rPr>
          <w:i/>
        </w:rPr>
        <w:t xml:space="preserve"> “Beş vakit namazlar, gelecek haftaya kadar cüm’a, gelecek seneye kadar Ramazan, büyük günahlardan sakınılırsa, aralarındaki hatalar için kefarettirler.” (Müslim) (Riyazü’s Salihin, İmamı Nevevi, çeviren: Mehmet Emre, Bedir yayınevi, s. 698)</w:t>
      </w:r>
      <w:r>
        <w:rPr>
          <w:lang w:val="tr-TR"/>
        </w:rPr>
        <w:t xml:space="preserve"> kudsi hadisiyle önemini bildirdiği 5 vakit namaz ibadeti ve oruç, zekat, tesettür gibi diğer ibadetler titizlikle uygulanması gereken farzlardır ve her mümin bunları yerine getirmekle yükümlüdür. Ancak Allah'a kulluk etmek, hayatın her alanını kapsar ve asıl olarak da, Allah'ı tanımak, O'na yakın olmak ve tüm yaşamı O'nun gösterdiği yola göre sürdürmek demektir. Bu şekilde yaşayan, yani yalnızca Allah'a kulluk eden bir insan, dünyanın en güzel, en huzurlu, en zevkli hayatını yaşar. Çünkü Allah'ın Kuran'daki emirlerinin tümü çok kolaydır. İnsan Allah'a kulluk etmekten zevk alacak şekilde yaratılmıştır ve bunu yapmakla da bu yaratılışına (fıtrat) uygun hareket etmiş olur. Kuran'da bu konu şöyle açıklanır:</w:t>
      </w:r>
    </w:p>
    <w:p>
      <w:pPr>
        <w:pStyle w:val="TRAyet"/>
        <w:rPr/>
      </w:pPr>
      <w:r>
        <w:rPr>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AnaMetin"/>
        <w:rPr/>
      </w:pPr>
      <w:r>
        <w:rPr>
          <w:lang w:val="tr-TR"/>
        </w:rPr>
        <w:t>Ayette verilen bilgiler son derece önemlidir: İnsan, yalnızca Allah'a kulluk etmek üzere yaratılmıştır, yaratılışı (fıtratı) bu temel üzerindedir. Allah onu yoktan var etmiş, ona "Kendi ruhundan üflemiş", onu "bir damla sudan" (spermden) bir insan haline getirmiş ve onu geçici bir süre için dünyaya göndermiştir. İnsana düşen, kendisini Allah'ın yarattığını bilmek ve bundan dolayı her an O'na şükretmektir. Böylece kendisi için geçici bir yurt olan dünyada Allah'ın gösterdiği amaca uygun olarak yaşayacak, olgunlaşıp eğitilecek ve asıl yurduna, ahirete gidecektir. İşte bu, insanın yaratılışına (fıtratına) uygun olarak davranması demektir.</w:t>
      </w:r>
    </w:p>
    <w:p>
      <w:pPr>
        <w:pStyle w:val="TRAnaMetin"/>
        <w:rPr>
          <w:lang w:val="tr-TR"/>
        </w:rPr>
      </w:pPr>
      <w:r>
        <w:rPr>
          <w:lang w:val="tr-TR"/>
        </w:rPr>
        <w:t>Ancak Rum Suresi'nin 30. ayetinde, insanın fıtratının yalnızca Allah'a kulluk etmek olduğu bildirilirken aynı zamanda insanların çoğunun bu büyük gerçekten habersiz oldukları da bildirilmektedir. Başka ayetlerde de Allah, insanın unutkan olduğunu haber vermektedir. Nefis insana kendi yaratılışını ve Allah'ın apaçık varlığını unutturmaya çalışır. Bu nedenle pek çok insan çoğu kez tek başına Allah'ın farkına varamaz. Yaratılmış olduğunu ve bu nedenle de Yaratıcımız olan Allah'a karşı sorumlu olduğu gerçeğini göremez. Kuran'da bu durum şöyle tarif edilmektedir:</w:t>
      </w:r>
    </w:p>
    <w:p>
      <w:pPr>
        <w:pStyle w:val="TRAyet"/>
        <w:rPr>
          <w:lang w:val="tr-TR"/>
        </w:rPr>
      </w:pPr>
      <w:r>
        <w:rPr>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TRAnaMetin"/>
        <w:rPr/>
      </w:pPr>
      <w:r>
        <w:rPr>
          <w:lang w:val="tr-TR"/>
        </w:rPr>
        <w:t xml:space="preserve">Kuran ahlakından uzak yaşayan bir insanın nefsi Allah'ın kendisini yaratmış olduğunu unutmaya son derece eğilimlidir. Allah'ı unuttuğu anda ise, kendi bencil hırs ve tutkuları (nefsi) devreye girerek ona yeni sözde ilahlar gösterecektir. Bu kişi artık kendisini yaratan ve ayette bildirildiği gibi, </w:t>
      </w:r>
      <w:r>
        <w:rPr>
          <w:b/>
        </w:rPr>
        <w:t>"düzgün bir adam kılan"</w:t>
      </w:r>
      <w:r>
        <w:rPr>
          <w:lang w:val="tr-TR"/>
        </w:rPr>
        <w:t xml:space="preserve"> (Kehf Suresi, 37) Allah'a değil, akılsızca başka varlıklara kulluk etmeye; onları hoşnut etmeye, onlardan medet ummaya, onları sevip, onlardan korkmaya başlar. Oysa gözünde kendince sözde ilahlaştırdığı bu varlıkların tümü de aynı kendisi gibi aciz ve zayıf birer kuldur. Ama söz konusu kişi yine de aklını kullanıp bu gerçeği göremez ve bu hayali ilahların peşinde koşarak cehaletle Allah'tan yüz çevirir. Bu tam anlamıyla bir nankörlüktür. Kuran'da bu durum şöyle ifade edilmektedir:</w:t>
      </w:r>
    </w:p>
    <w:p>
      <w:pPr>
        <w:pStyle w:val="TRAyet"/>
        <w:rPr>
          <w:lang w:val="tr-TR"/>
        </w:rPr>
      </w:pPr>
      <w:r>
        <w:rPr>
          <w:lang w:val="tr-TR"/>
        </w:rPr>
        <w:t xml:space="preserve">"Kahrolası insan, ne kadar nankördür. </w:t>
      </w:r>
    </w:p>
    <w:p>
      <w:pPr>
        <w:pStyle w:val="TRAyet"/>
        <w:rPr>
          <w:lang w:val="tr-TR"/>
        </w:rPr>
      </w:pPr>
      <w:r>
        <w:rPr>
          <w:lang w:val="tr-TR"/>
        </w:rPr>
        <w:t>(Allah) Onu hangi şeyden yarattı?</w:t>
      </w:r>
    </w:p>
    <w:p>
      <w:pPr>
        <w:pStyle w:val="TRAyet"/>
        <w:rPr>
          <w:lang w:val="tr-TR"/>
        </w:rPr>
      </w:pPr>
      <w:r>
        <w:rPr>
          <w:lang w:val="tr-TR"/>
        </w:rPr>
        <w:t>Bir damla sudan yarattı da onu 'bir ölçüyle biçime soktu'." (Abese Suresi, 17-19)</w:t>
      </w:r>
    </w:p>
    <w:p>
      <w:pPr>
        <w:pStyle w:val="TRAnaMetin"/>
        <w:rPr/>
      </w:pPr>
      <w:r>
        <w:rPr>
          <w:lang w:val="tr-TR"/>
        </w:rPr>
        <w:t>Bu tür i</w:t>
      </w:r>
      <w:r>
        <w:rPr/>
        <w:t>nsanl</w:t>
      </w:r>
      <w:r>
        <w:rPr>
          <w:lang w:val="tr-TR"/>
        </w:rPr>
        <w:t>arın oluşturduğu bir toplum ise, doğal olarak, din ahlakından uzak yaşayan ve Allah'ı "</w:t>
      </w:r>
      <w:r>
        <w:rPr>
          <w:b/>
        </w:rPr>
        <w:t xml:space="preserve">arkalarında unutuluvermiş önemsiz bir şey" </w:t>
      </w:r>
      <w:r>
        <w:rPr>
          <w:lang w:val="tr-TR"/>
        </w:rPr>
        <w:t>(Hud Suresi, 92) olarak kabul etmiş bir toplumdur. Böyle büyük bir cehalet içinde yaşayan toplumun bütün üyelerinin benzer bir ahlaki bozukluğa, akıl zayıflığına sahip olması, bir tür "sürü psikolojisi" yaratır ve insanların büyük kısmının zaten var olan inkarlarını daha da pekiştirir. Allah'tan ve ahiretten habersiz olan bu tür toplumlar, Kuran'da "cahiliye toplumu" olarak tanımlanır. Çünkü bu toplumun üyelerinin büyük çoğunluğu, her ne kadar fizik, tarih, biyoloji ya da benzeri konularda bilgi sahibi olsalar da, Allah'ı tanıyabilecek akıl ve vicdana sahip değildirler.</w:t>
      </w:r>
    </w:p>
    <w:p>
      <w:pPr>
        <w:pStyle w:val="TRAnaMetin"/>
        <w:rPr/>
      </w:pPr>
      <w:r>
        <w:rPr>
          <w:lang w:val="tr-TR"/>
        </w:rPr>
        <w:t xml:space="preserve">Ve bu cahil toplumun üyeleri, konuya girerken değindiğimiz gibi kendilerine yanlış "yol gösterici"ler edinmişlerdir. Allah'ı gereği gibi tanımadıklarından dolayı, çok büyük bir cehaletle Allah'ın emrettiği yoldan farklı yollara girerler. Aynı kendileri gibi aciz birer kul olan insanlara tabi olur, o insanları örnek alır, o insanların düşüncelerini mutlak doğrular olarak kabul ederler. </w:t>
      </w:r>
    </w:p>
    <w:p>
      <w:pPr>
        <w:pStyle w:val="TRAnaMetin"/>
        <w:rPr>
          <w:lang w:val="tr-TR"/>
        </w:rPr>
      </w:pPr>
      <w:r>
        <w:rPr>
          <w:lang w:val="tr-TR"/>
        </w:rPr>
        <w:t xml:space="preserve">Ve sonuçta cahiliye toplumu, gittikçe kendi kendini körleştiren, kendi kendini akıl ve vicdandan koparan bir sistem oluşturur. Dolayısıyla bu batıl sistemin kendi kendine çözülmesi ve söz konusu toplumun üyelerinin Allah'ın varlığını ve ahirette O'na hesap vereceklerini anlamaları mümkün olmaz. </w:t>
      </w:r>
    </w:p>
    <w:p>
      <w:pPr>
        <w:pStyle w:val="TRAnaMetin"/>
        <w:rPr>
          <w:lang w:val="tr-TR"/>
        </w:rPr>
      </w:pPr>
      <w:r>
        <w:rPr>
          <w:lang w:val="tr-TR"/>
        </w:rPr>
        <w:t>Bu kapalı sistem, Allah'ın gönderdiği bir "yol gösterici"nin cahiliye toplumunu gerçeğe davet etmesine kadar sürer. Kuran'da bu durum şöyle haber verilir:</w:t>
      </w:r>
    </w:p>
    <w:p>
      <w:pPr>
        <w:pStyle w:val="TRAyet"/>
        <w:rPr>
          <w:lang w:val="tr-TR"/>
        </w:rPr>
      </w:pPr>
      <w:r>
        <w:rPr>
          <w:lang w:val="tr-TR"/>
        </w:rPr>
        <w:t>"Kitap Ehlinden ve müşriklerden inkar edenler, kendilerine apaçık bir delil gelinceye kadar, (bulundukları durumdan) kopup-ayrılacak değillerdi. (O delil de) Allah'tan gönderilmiş-bir elçi (ki,) tertemiz sahifeleri okumaktadır." (Beyyine Suresi, 1-2)</w:t>
      </w:r>
    </w:p>
    <w:p>
      <w:pPr>
        <w:pStyle w:val="TRAnaMetin"/>
        <w:rPr>
          <w:lang w:val="tr-TR"/>
        </w:rPr>
      </w:pPr>
      <w:r>
        <w:rPr>
          <w:lang w:val="tr-TR"/>
        </w:rPr>
      </w:r>
    </w:p>
    <w:p>
      <w:pPr>
        <w:pStyle w:val="TRBaslik2"/>
        <w:rPr>
          <w:lang w:val="tr-TR"/>
        </w:rPr>
      </w:pPr>
      <w:r>
        <w:rPr>
          <w:lang w:val="tr-TR"/>
        </w:rPr>
        <w:t>Resulün Seçilişi</w:t>
      </w:r>
    </w:p>
    <w:p>
      <w:pPr>
        <w:pStyle w:val="TRAnaMetin"/>
        <w:rPr>
          <w:lang w:val="tr-TR"/>
        </w:rPr>
      </w:pPr>
      <w:r>
        <w:rPr>
          <w:lang w:val="tr-TR"/>
        </w:rPr>
        <w:t>Az önce vurguladığımız gibi, cahiliye toplumunun batıl değerleriyle anlayışı kapanmış bir insan kendi başına Allah'ı fark edebilecek ve doğruyu görebilecek yeteneğe sahip değildir. Ancak sonsuz merhamet ve şefkat sahibi olan Rabbimiz bu kimselere, kendilerini uyaracak, Allah'ın ve ahiretin varlığını, hayatın gerçek anlamını bildirecek elçiler gönderir. Zaten Kuran'da bu elçilere "Resul" adı verilir ki, Resulün kelime anlamı "gönderilen"dir.</w:t>
      </w:r>
    </w:p>
    <w:p>
      <w:pPr>
        <w:pStyle w:val="TRAnaMetin"/>
        <w:rPr>
          <w:lang w:val="tr-TR"/>
        </w:rPr>
      </w:pPr>
      <w:r>
        <w:rPr>
          <w:lang w:val="tr-TR"/>
        </w:rPr>
        <w:t>Kuran'da her toplumun mutlaka bir Resul aracılığıyla uyarıldığı şöyle bildirilmektedir:</w:t>
      </w:r>
    </w:p>
    <w:p>
      <w:pPr>
        <w:pStyle w:val="TRAyet"/>
        <w:rPr/>
      </w:pPr>
      <w:r>
        <w:rPr>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(Nahl Suresi, 36)</w:t>
      </w:r>
    </w:p>
    <w:p>
      <w:pPr>
        <w:pStyle w:val="TRAnaMetin"/>
        <w:rPr>
          <w:lang w:val="tr-TR"/>
        </w:rPr>
      </w:pPr>
      <w:r>
        <w:rPr>
          <w:lang w:val="tr-TR"/>
        </w:rPr>
        <w:t xml:space="preserve">Resuller de genelde cahiliye toplumu içinde yaşayan insanlar olmalarına rağmen, Allah'ın onlara bu mübarek sorumluluklarını bildirmesinden önce de güzel ahlakları, vicdanlı tutumları, dürüstlükleri ve asaletleriyle tanınan insanlardır. Örneğin Peygamberimiz (sav), kendisine peygamberlik görevi tebliğ edilmeden önce de yaşadığı toplum içinde "el-emin" yani güvenilir sıfatıyla tanınan ve bilinen, çok üstün ahlaklı bir insandır. </w:t>
      </w:r>
    </w:p>
    <w:p>
      <w:pPr>
        <w:pStyle w:val="TRAnaMetin"/>
        <w:rPr>
          <w:lang w:val="tr-TR"/>
        </w:rPr>
      </w:pPr>
      <w:r>
        <w:rPr>
          <w:lang w:val="tr-TR"/>
        </w:rPr>
        <w:t>Resullerin risaleti hayatlarının belirli bir döneminde başlar. Bazen Allah'ın Resulün kalbine verdiği bir anlayışla Allah'ın varlığının ve içinde bulunduğu toplumun ne denli çarpık olduğunun farkına varır, bazen de bu gerçek kendisine vahiy yoluyla bildirilir. Örneğin Hz. İbrahim (as), Allah'ın varlığını ve bu gerçekten haberdar olmayan toplumunun sapkınlığını Allah'ın ilham ettiği bir anlayışla bulmuştur. Kuran'da, Hz. İbrahim (as)'ın durumu şöyle anlatılır:</w:t>
      </w:r>
    </w:p>
    <w:p>
      <w:pPr>
        <w:pStyle w:val="TRAyet"/>
        <w:rPr>
          <w:lang w:val="tr-TR"/>
        </w:rPr>
      </w:pPr>
      <w:r>
        <w:rPr>
          <w:lang w:val="tr-TR"/>
        </w:rPr>
        <w:t>"Hani İbrahim, babası Azer'e (şöyle) demişti: 'Sen putları ilahlar mı ediniyorsun? Doğrusu, ben seni ve kavmini apaçık bir sapıklık içinde görüyorum.</w:t>
      </w:r>
    </w:p>
    <w:p>
      <w:pPr>
        <w:pStyle w:val="TRAyet"/>
        <w:rPr>
          <w:lang w:val="tr-TR"/>
        </w:rPr>
      </w:pPr>
      <w:r>
        <w:rPr>
          <w:lang w:val="tr-TR"/>
        </w:rPr>
        <w:t>Böylece İbrahim'e, -kesin bilgiyle inananlardan olması için- göklerin ve yerin melekûtunu gösteriyorduk.</w:t>
      </w:r>
    </w:p>
    <w:p>
      <w:pPr>
        <w:pStyle w:val="TRAyet"/>
        <w:rPr/>
      </w:pPr>
      <w:r>
        <w:rPr>
          <w:lang w:val="tr-TR"/>
        </w:rPr>
        <w:t>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w:t>
      </w:r>
    </w:p>
    <w:p>
      <w:pPr>
        <w:pStyle w:val="TRAyet"/>
        <w:rPr>
          <w:lang w:val="tr-TR"/>
        </w:rPr>
      </w:pPr>
      <w:r>
        <w:rPr>
          <w:lang w:val="tr-TR"/>
        </w:rPr>
        <w:t>Sonra güneşi (etrafa ışıklar saçarak) doğar görünce: 'İşte bu benim rabbim, bu en büyük' demişti. Ama o da kayboluverince, kavmine demişti ki: 'Ey kavmim, doğrusu ben sizin şirk koşmakta olduklarınızdan uzağım. Gerçek şu ki, ben bir muvahhid olarak yüzümü gökleri ve yeri yaratana çevirdim. Ve ben müşriklerden değilim.'</w:t>
      </w:r>
    </w:p>
    <w:p>
      <w:pPr>
        <w:pStyle w:val="TRAyet"/>
        <w:rPr>
          <w:lang w:val="tr-TR"/>
        </w:rPr>
      </w:pPr>
      <w:r>
        <w:rPr>
          <w:lang w:val="tr-TR"/>
        </w:rPr>
        <w:t>Kavmi onunla çekişip-tartışmaya girdi. Dedi ki: 'O beni doğru yola erdirmişken, siz benimle Allah konusunda çekişip-tartışmaya mı girişiyorsunuz? Sizin O'na şirk koştuklarınızdan ben korkmuyorum, ancak Allah'ın benim hakkımda bir şey dilemesi başka. Rabbim, ilim bakımından herşeyi kuşatmıştır. Yine de öğüt alıp-düşünmeyecek misiniz?... (Enam Suresi, 74-80)</w:t>
      </w:r>
    </w:p>
    <w:p>
      <w:pPr>
        <w:pStyle w:val="TRAyet"/>
        <w:rPr>
          <w:lang w:val="tr-TR"/>
        </w:rPr>
      </w:pPr>
      <w:r>
        <w:rPr>
          <w:lang w:val="tr-TR"/>
        </w:rPr>
        <w:t>Bu, İbrahim'e, kavmine karşı verdiğimiz delilimizdir. Biz, dilediğimizi derecelerle yükseltiriz. Şüphesiz senin Rabbin, hüküm ve hikmet sahibidir, bilendir." (Enam Suresi, 83)</w:t>
      </w:r>
    </w:p>
    <w:p>
      <w:pPr>
        <w:pStyle w:val="TRAnaMetin"/>
        <w:rPr>
          <w:lang w:val="tr-TR"/>
        </w:rPr>
      </w:pPr>
      <w:r>
        <w:rPr>
          <w:lang w:val="tr-TR"/>
        </w:rPr>
        <w:t xml:space="preserve">Ayetlerde bildirildiği üzere, Allah Hz. İbrahim (as)'a "göklerin ve yerin melekutunu" göstermiştir. "Melekut", Allah'ın ayetleri, varlığının delilleri anlamındadır. Bu bize gösterir ki, Hz. İbrahim (as), Allah'ın kendisine ilham ettiği anlayış sayesinde, etrafındaki müşrik (Allah'tan başka ilahlar edinme sapkınlığına düşmüş (Allah'ı tenzih ederiz) insanlar) cahiliye toplumunun sapkınlığını fark edebilmiş ve Allah'ın apaçık varlığını kavrayabilmiştir. Bu, Allah'ın Hz. İbrahim (as)'ı seçmiş olması demektir. </w:t>
      </w:r>
    </w:p>
    <w:p>
      <w:pPr>
        <w:pStyle w:val="TRAnaMetin"/>
        <w:rPr/>
      </w:pPr>
      <w:r>
        <w:rPr>
          <w:lang w:val="tr-TR"/>
        </w:rPr>
        <w:t>Nitekim Allah'ın seçmesi ve kendilerine yol göstermesi  tüm Resullerin ortak özelliğidir. Kuran'da bildirilen, Allah'ın Hz. Musa (as)'a olan vahyinde bu konu şöyle haber verilir:</w:t>
      </w:r>
    </w:p>
    <w:p>
      <w:pPr>
        <w:pStyle w:val="TRAyet"/>
        <w:rPr>
          <w:lang w:val="tr-TR"/>
        </w:rPr>
      </w:pPr>
      <w:r>
        <w:rPr>
          <w:lang w:val="tr-TR"/>
        </w:rPr>
        <w:t>"Sana Musa'nın haberi geldi mi? Hani bir ateş görmüştü de, ailesine şöyle demişti: 'Durun, bir ateş gördüm; umulur ki size ondan bir kor getiririm veya ateşin yanında bir yol-gösterici bulurum.'</w:t>
      </w:r>
    </w:p>
    <w:p>
      <w:pPr>
        <w:pStyle w:val="TRAyet"/>
        <w:rPr>
          <w:lang w:val="tr-TR"/>
        </w:rPr>
      </w:pPr>
      <w:r>
        <w:rPr>
          <w:lang w:val="tr-TR"/>
        </w:rPr>
        <w:t>Nitekim ona gidince, kendisine seslenildi: 'Ey Musa. Gerçekten Ben, Ben senin Rabbinim. Ayakkabılarını çıkar; çünkü sen, kutsal vadi olan Tuva'dasın.</w:t>
      </w:r>
    </w:p>
    <w:p>
      <w:pPr>
        <w:pStyle w:val="TRAyet"/>
        <w:rPr>
          <w:lang w:val="tr-TR"/>
        </w:rPr>
      </w:pPr>
      <w:r>
        <w:rPr>
          <w:lang w:val="tr-TR"/>
        </w:rPr>
        <w:t>Ben seni seçmiş bulunuyorum; bundan böyle vahyolunanı dinle. Gerçekten Ben, Ben Allah'ım, Ben'den başka ilah yoktur; şu halde Bana ibadet et ve Beni zikretmek için dosdoğru namaz kıl.</w:t>
      </w:r>
    </w:p>
    <w:p>
      <w:pPr>
        <w:pStyle w:val="TRAyet"/>
        <w:rPr>
          <w:lang w:val="tr-TR"/>
        </w:rPr>
      </w:pPr>
      <w:r>
        <w:rPr>
          <w:lang w:val="tr-TR"/>
        </w:rPr>
        <w:t>Şüphesiz, kıyamet-saati yaklaşarak gelmektedir. Herkesin harcadığı çabanın karşılığını alması için, onun (koşup haberini) neredeyse gizleyeceğim. Öyleyse, ona inanmayıp kendi hevasına uyan, sakın seni ondan alıkoymasın; sonra yıkıma uğrarsın'." (Taha Suresi, 9-16)</w:t>
      </w:r>
    </w:p>
    <w:p>
      <w:pPr>
        <w:pStyle w:val="TRAnaMetin"/>
        <w:rPr>
          <w:b/>
        </w:rPr>
      </w:pPr>
      <w:r>
        <w:rPr>
          <w:lang w:val="tr-TR"/>
        </w:rPr>
        <w:t xml:space="preserve">Kısacası Resul, Allah'ın özel olarak yarattığı ve seçtiği çok üstün ahlaklı, mübarek bir insandır. İçinde bulunduğu toplumdaki tüm insanlardan farklıdır; tek başına ve ilk olarak Allah'ın varlığını hakkıyla takdir edip kavramış, ahiretin farkına varmıştır. Ancak bu aşamada görevi henüz yeni başlamaktadır: Resul farkına vardığı bu büyük gerçeği içinde yaşadığı cahiliye toplumunun diğer üyelerine de anlatmakla, onları Allah'ın yoluna davet etmekle yükümlüdür. Kuran'da, </w:t>
      </w:r>
      <w:r>
        <w:rPr>
          <w:b/>
        </w:rPr>
        <w:t>"Ey peygamber, Rabbinden sana indirileni tebliğ et, eğer (bu görevini) yapmayacak olursan, O'nun elçiliğini tebliğ etmemiş olursun..."</w:t>
      </w:r>
      <w:r>
        <w:rPr>
          <w:lang w:val="tr-TR"/>
        </w:rPr>
        <w:t xml:space="preserve"> (Maide Suresi, 67) ayeti ile, Resulün bu büyük tebliğ (dini duyurma, açıklama) görevi bildirilir.</w:t>
      </w:r>
    </w:p>
    <w:p>
      <w:pPr>
        <w:pStyle w:val="TRAnaMetin"/>
        <w:rPr>
          <w:lang w:val="tr-TR"/>
        </w:rPr>
      </w:pPr>
      <w:r>
        <w:rPr>
          <w:lang w:val="tr-TR"/>
        </w:rPr>
        <w:t>Ancak Allah'ın Kuran'da haber verdiği üzere, çoğu kez kavmin ancak çok az bir bölümü Resule iman eder, diğerleri ise büyük bir akılsızlıkla bu mübarek insana düşman olurlar.</w:t>
      </w:r>
    </w:p>
    <w:p>
      <w:pPr>
        <w:pStyle w:val="TRAnaMetin"/>
        <w:rPr>
          <w:lang w:val="tr-TR"/>
        </w:rPr>
      </w:pPr>
      <w:r>
        <w:rPr>
          <w:lang w:val="tr-TR"/>
        </w:rPr>
      </w:r>
    </w:p>
    <w:p>
      <w:pPr>
        <w:pStyle w:val="TRBaslik3"/>
        <w:rPr>
          <w:lang w:val="tr-TR"/>
        </w:rPr>
      </w:pPr>
      <w:r>
        <w:rPr>
          <w:lang w:val="tr-TR"/>
        </w:rPr>
        <w:t>Resule İman Edenler</w:t>
      </w:r>
    </w:p>
    <w:p>
      <w:pPr>
        <w:pStyle w:val="TRAnaMetin"/>
        <w:rPr/>
      </w:pPr>
      <w:r>
        <w:rPr>
          <w:lang w:val="tr-TR"/>
        </w:rPr>
        <w:t>Kuran'da anlatılan peygamber kıssalarına baktığımızda, Resulün tebliğe başlamasıyla birlikte cahiliye toplumlarından ancak çok az sayıda kişinin onu dinlediklerini ve söylediklerini kabul ettiklerini görürüz. Çünkü Resul, cahiliye ahlakını yaşayan insanları inandıkları pek çok batıl değerden vazgeçmeye, tüm sahte ilahlarını terk etmeye ve yalnızca Allah'a kul olmaya çağırmaktadır. Cahiliye toplumunun üyelerinin büyük bölümü, bunları kavrayacak bir akla ve bilince sahip değildir. Kavrayabilecek olanların büyük bir bölümü de çıkarlarıyla çatışan bu güzel ve vicdani sistemi kabullenmeye yanaşmazlar. Bu nedenle Resule tabi olanlar, çok küçük bir azınlıktır. Bunlar, Allah'ın izniyle, cahiliye toplumunun yoğun telkinini aşabilecek bir akla ve doğru bildiklerini uygulayabilecek bir iradeye sahip olan insanlardır. Resulün bildirdiklerine iman ederler, bu nedenle Kuran'da onlara verilen isim "mümin" (iman eden)dir.</w:t>
      </w:r>
    </w:p>
    <w:p>
      <w:pPr>
        <w:pStyle w:val="TRAnaMetin"/>
        <w:rPr>
          <w:lang w:val="tr-TR"/>
        </w:rPr>
      </w:pPr>
      <w:r>
        <w:rPr>
          <w:lang w:val="tr-TR"/>
        </w:rPr>
        <w:t>Müminlerin pek çok önemli özelliği vardır. Öncelikle dünyaya bakış açıları, olaylar karşısındaki tavırları cahiliye toplumundan tamamen farklıdır. Kendilerine yol gösterici olarak cahiliye kıstaslarını değil, Allah'ın vahyini ve Resulün davranışlarını edinmişlerdir. Bu nedenle de, cahiliye toplumundaki dejenerasyon ve çürümüşlüğün aksine, üstün bir ahlaka sahiptirler. Resule karşı da büyük bir saygı, sevgi ve sadakat beslerler. Kuran'da, müminlerin ahlaki özellikleri, Allah'a olan bağlılıkları ve Resule yönelik tavırları ayrıntılı olarak anlatılır.</w:t>
      </w:r>
    </w:p>
    <w:p>
      <w:pPr>
        <w:pStyle w:val="TRAnaMetin"/>
        <w:rPr>
          <w:lang w:val="tr-TR"/>
        </w:rPr>
      </w:pPr>
      <w:r>
        <w:rPr>
          <w:lang w:val="tr-TR"/>
        </w:rPr>
        <w:t>Kuran'da müminlerle ilgili olarak haber verilen bir başka özellik de oldukça dikkat çekicidir. Bu özelliğe, hem Hz. Musa (as)'a iman eden müminlerde, hem de "Kehf Ehli"nde dikkat çekilir. Kuran'da, Hz. Musa (as)'a iman edenlerle ilgili olarak şöyle buyrulmaktadır:</w:t>
      </w:r>
    </w:p>
    <w:p>
      <w:pPr>
        <w:pStyle w:val="TRAyet"/>
        <w:rPr>
          <w:lang w:val="tr-TR"/>
        </w:rPr>
      </w:pPr>
      <w:r>
        <w:rPr>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lang w:val="tr-TR"/>
        </w:rPr>
      </w:pPr>
      <w:r>
        <w:rPr>
          <w:lang w:val="tr-TR"/>
        </w:rPr>
        <w:t xml:space="preserve">Görüldüğü gibi Kuran'da Allah, Hz. Musa (as)'a tabi olanların "genç" kişiler olduklarını haber vermektedir. Peygamberimiz (sav)'in yanındaki sahabelerin büyük kısmı da gençlerden oluşmaktadır, bu mübarek gençler müşriklerden olan ailelerinin, yakınlarının ve akrabalarının tüm baskılarına rağmen Hz. Muhammed (sav)'e tabi olmuşlar ve onunla birlikte yaşamışlardır.  </w:t>
      </w:r>
    </w:p>
    <w:p>
      <w:pPr>
        <w:pStyle w:val="TRAnaMetin"/>
        <w:rPr>
          <w:lang w:val="tr-TR"/>
        </w:rPr>
      </w:pPr>
      <w:r>
        <w:rPr>
          <w:lang w:val="tr-TR"/>
        </w:rPr>
        <w:t>Kehf Suresi'nde bahsi geçen iman edenlerin de genç oldukları bildirilmektedir. Konuyla ilgili ayetlerde şöyle buyrulur:</w:t>
      </w:r>
    </w:p>
    <w:p>
      <w:pPr>
        <w:pStyle w:val="TRAyet"/>
        <w:rPr/>
      </w:pPr>
      <w:r>
        <w:rPr>
          <w:lang w:val="tr-TR"/>
        </w:rPr>
        <w:t>Biz sana onların haberlerini bir gerçek (olay) olarak aktarıyoruz. Gerçekten onlar Rablerine iman etmiş gençlerdi ve Biz de onların hidayetlerini arttırmıştık. 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(Kehf Suresi, 13-15)</w:t>
      </w:r>
    </w:p>
    <w:p>
      <w:pPr>
        <w:pStyle w:val="TRAnaMetin"/>
        <w:rPr>
          <w:lang w:val="tr-TR"/>
        </w:rPr>
      </w:pPr>
      <w:r>
        <w:rPr>
          <w:lang w:val="tr-TR"/>
        </w:rPr>
        <w:t xml:space="preserve">Ancak, daha önce de belirttiğimiz gibi içinde bulundukları kavmin sapmış olduğunu görebilen ve dolayısıyla da Resule tabi olan bu güzel ahlaklı insanların, yani müminlerin sayısı azdır. </w:t>
      </w:r>
    </w:p>
    <w:p>
      <w:pPr>
        <w:pStyle w:val="TRAnaMetin"/>
        <w:rPr>
          <w:lang w:val="tr-TR"/>
        </w:rPr>
      </w:pPr>
      <w:r>
        <w:rPr>
          <w:lang w:val="tr-TR"/>
        </w:rPr>
        <w:t>Daha önceki sayfalarda Enam Suresi'ndeki Hz. İbrahim (as)'la ilgili ayetlerde de gördüğümüz gibi, cahiliye toplumunun çok büyük bir bölümü, kendilerini imana çağıran Resule düşmanlıkla karşılık verirler. Özellikle cahiliye toplumunun varlıklı, güç sahibi kesimi içindeki bazı kimseler menfaatlerinin zarar görmesinden endişe ettiklerinden dolayı, Resule karşı büyük bir düşmanlık beslerler. Allah da Resullerini özellikle inkarda direnen, bu kibirli kesime yollar. Az önce Allah'ın Hz. Musa (as)'a seslenişi ile ilgili ayetleri aktarmıştık. Allah'ın Hz. Musa (as)'a bunlardan sonra verdiği emir şudur:</w:t>
      </w:r>
    </w:p>
    <w:p>
      <w:pPr>
        <w:pStyle w:val="TRAyet"/>
        <w:rPr>
          <w:lang w:val="tr-TR"/>
        </w:rPr>
      </w:pPr>
      <w:r>
        <w:rPr>
          <w:lang w:val="tr-TR"/>
        </w:rPr>
        <w:t>"Firavun'a git, çünkü o azmış bulunuyor." (Taha Suresi, 24)</w:t>
      </w:r>
    </w:p>
    <w:p>
      <w:pPr>
        <w:pStyle w:val="TRAnaMetin"/>
        <w:rPr>
          <w:lang w:val="tr-TR"/>
        </w:rPr>
      </w:pPr>
      <w:r>
        <w:rPr>
          <w:lang w:val="tr-TR"/>
        </w:rPr>
      </w:r>
    </w:p>
    <w:p>
      <w:pPr>
        <w:pStyle w:val="TRBaslik3"/>
        <w:rPr>
          <w:lang w:val="tr-TR"/>
        </w:rPr>
      </w:pPr>
      <w:r>
        <w:rPr>
          <w:lang w:val="tr-TR"/>
        </w:rPr>
        <w:t>Cahiliye Toplumlarında Önde Gelenler</w:t>
      </w:r>
    </w:p>
    <w:p>
      <w:pPr>
        <w:pStyle w:val="TRAnaMetin"/>
        <w:rPr>
          <w:lang w:val="tr-TR"/>
        </w:rPr>
      </w:pPr>
      <w:r>
        <w:rPr>
          <w:lang w:val="tr-TR"/>
        </w:rPr>
        <w:t xml:space="preserve">Daha önce cahiliye toplumundan söz ederken, bu toplumun en büyük özelliğinin Allah'ı ve dini tanımayan ya da göz ardı eden bir toplum olduğunu vurgulamıştık. Cahiliye toplumunun bu özelliğinin en büyük sonuçlarından biri de çarpık bir toplumsal düzen kurmalarıdır. </w:t>
      </w:r>
    </w:p>
    <w:p>
      <w:pPr>
        <w:pStyle w:val="TRAnaMetin"/>
        <w:rPr>
          <w:lang w:val="tr-TR"/>
        </w:rPr>
      </w:pPr>
      <w:r>
        <w:rPr>
          <w:lang w:val="tr-TR"/>
        </w:rPr>
        <w:t>İman etmiş, Allah'ı tanıyan ve O'na itaat eden bir toplumla, cahiliye toplumunun düzenleri tamamen farklıdır. İman eden bir toplumda, insanlar soylarına, fiziksel özelliklerine, maddi durumlarına göre değerlendirilmezler. Bu toplumda, takdir gören, sevilen ve sayılan insanlar ahlaki yönden üstün özellikleri olan insanlardır. Bu ahlaki özellikler ise (tevazu, dürüstlük, güvenilirlik, merhametli olmak, saygı ve sevgiyi bilmek ve fedakarlık gibi) ancak Allah'a teslimiyet ile kazanılır. Bu nedenle iman eden bir toplumda kendisine güç ve iktidar verilen, kendisine tabi olunan kimseler, Allah'ın Kuran'da bildirdiği mümin ahlakını en çok taşıyan kimselerdir.</w:t>
      </w:r>
    </w:p>
    <w:p>
      <w:pPr>
        <w:pStyle w:val="TRAnaMetin"/>
        <w:rPr>
          <w:lang w:val="tr-TR"/>
        </w:rPr>
      </w:pPr>
      <w:r>
        <w:rPr>
          <w:lang w:val="tr-TR"/>
        </w:rPr>
        <w:t xml:space="preserve">Oysa cahiliye toplumundaki durum bunun tam tersidir. Yukarıda saydığımız ahlaki değerlerin bu toplumda fazla bir önemi yoktur. Bu toplumun üyeleri, Kuran ahlakından uzak olmaları nedeniyle, maddi bazı özellikleri gözlerinde çok büyütürler. Örneğin maddi zenginlik, cahiliye toplumundaki en büyük değerdir. Toplumda pek çok insanın en önem verdiği konu </w:t>
      </w:r>
      <w:r>
        <w:rPr>
          <w:b/>
        </w:rPr>
        <w:t>"para"</w:t>
      </w:r>
      <w:r>
        <w:rPr>
          <w:lang w:val="tr-TR"/>
        </w:rPr>
        <w:t xml:space="preserve">dır; yani bir anlamda en önemli put olarak para edinilmiştir. Bundan dolayı da, cahiliye toplumlarında adeta değişmez bir kural oluşmuştur: </w:t>
      </w:r>
      <w:r>
        <w:rPr>
          <w:b/>
        </w:rPr>
        <w:t xml:space="preserve">"Herkesin bir fiyatı vardır". </w:t>
      </w:r>
    </w:p>
    <w:p>
      <w:pPr>
        <w:pStyle w:val="TRAnaMetin"/>
        <w:rPr/>
      </w:pPr>
      <w:r>
        <w:rPr>
          <w:lang w:val="tr-TR"/>
        </w:rPr>
        <w:t xml:space="preserve">Madem herkesin fiyatı vardır, öyleyse çok parası olan birileri, herkese gerekli ödemeyi yaparak en üst kademeye tırmanabilir. Çok parası olanların illa insanları "satın alması"na da gerek yoktur; para en önemli değer haline geldiği için, parası olan kişiye garip bir saygı ve hayranlık duyulur. Dolayısıyla cahiliye düzeninde, en çok paraya sahip olan kişiler en güçlü ve en itibarlı kişilerdir. Bu kişiler cahiliye toplumunun sözde </w:t>
      </w:r>
      <w:r>
        <w:rPr>
          <w:b/>
        </w:rPr>
        <w:t>"elit"</w:t>
      </w:r>
      <w:r>
        <w:rPr>
          <w:lang w:val="tr-TR"/>
        </w:rPr>
        <w:t xml:space="preserve"> kesimini oluşturur ve insanları yönlendirirler. Onların verdiği her karar toplumun diğer üyelerince kabul görür. Yaşam tarzları, tavırları ve ahlaki yapıları, çarpık da olsa, toplumun diğer üyeleri tarafından hayranlıkla izlenir, </w:t>
      </w:r>
      <w:r>
        <w:rPr>
          <w:b/>
        </w:rPr>
        <w:t>"moda"</w:t>
      </w:r>
      <w:r>
        <w:rPr>
          <w:lang w:val="tr-TR"/>
        </w:rPr>
        <w:t xml:space="preserve"> olarak kabul edilir. </w:t>
      </w:r>
    </w:p>
    <w:p>
      <w:pPr>
        <w:pStyle w:val="TRAnaMetin"/>
        <w:rPr/>
      </w:pPr>
      <w:r>
        <w:rPr>
          <w:lang w:val="tr-TR"/>
        </w:rPr>
        <w:t xml:space="preserve">Kuran'da, cahiliye toplumunu yönlendiren bu kesimden sık sık söz edilir. Ayetlerde </w:t>
      </w:r>
      <w:r>
        <w:rPr>
          <w:b/>
        </w:rPr>
        <w:t>"kavmin önde gelen inkarcıları", "kavmin refahtan şımaran önde gelenleri"</w:t>
      </w:r>
      <w:r>
        <w:rPr>
          <w:lang w:val="tr-TR"/>
        </w:rPr>
        <w:t xml:space="preserve"> gibi ifadelerle tanımlanan bu kesimin büyük kısmı, Resullerin tebliğine şiddetle karşı çıkan ve insanları Resulleri dinlememeye, hatta onlara düşmanlık beslemeye çağıran kesimdir. Kuran'da, bu değişmez kural şöyle bildirilmektedir: </w:t>
      </w:r>
    </w:p>
    <w:p>
      <w:pPr>
        <w:pStyle w:val="TRAyet"/>
        <w:rPr>
          <w:lang w:val="tr-TR"/>
        </w:rPr>
      </w:pPr>
      <w:r>
        <w:rPr>
          <w:lang w:val="tr-TR"/>
        </w:rPr>
        <w:t>"Biz hangi ülkeye bir uyarıcı gönderdikse, mutlaka oranın 'refah içinde şımaran önde gelenleri': 'Gerçekten biz, sizin kendisiyle gönderildiğiniz şeyi tanımıyoruz' demişlerdir. Ve: 'Biz mallar ve evlatlar bakımından daha çoğunluktayız ve bir azaba uğratılacak da değiliz' de demişlerdir." (Sebe Suresi, 34-35)</w:t>
      </w:r>
    </w:p>
    <w:p>
      <w:pPr>
        <w:pStyle w:val="TRAnaMetin"/>
        <w:rPr>
          <w:lang w:val="tr-TR"/>
        </w:rPr>
      </w:pPr>
      <w:r>
        <w:rPr>
          <w:lang w:val="tr-TR"/>
        </w:rPr>
        <w:t>Peki nedir önde gelenlerin Resule karşı böyle bir tepki vermelerinin nedeni?</w:t>
      </w:r>
    </w:p>
    <w:p>
      <w:pPr>
        <w:pStyle w:val="TRAnaMetin"/>
        <w:rPr>
          <w:lang w:val="tr-TR"/>
        </w:rPr>
      </w:pPr>
      <w:r>
        <w:rPr>
          <w:lang w:val="tr-TR"/>
        </w:rPr>
      </w:r>
    </w:p>
    <w:p>
      <w:pPr>
        <w:pStyle w:val="TRBaslik2"/>
        <w:rPr/>
      </w:pPr>
      <w:r>
        <w:rPr/>
        <w:t>Resullerin Tebliği: Allah'a İman ve İtaat</w:t>
      </w:r>
    </w:p>
    <w:p>
      <w:pPr>
        <w:pStyle w:val="TRAnaMetin"/>
        <w:rPr>
          <w:lang w:val="tr-TR"/>
        </w:rPr>
      </w:pPr>
      <w:r>
        <w:rPr>
          <w:lang w:val="tr-TR"/>
        </w:rPr>
        <w:t>Kuran'da bahsi geçen tüm Resuller gönderildikleri kavimlerden temel olarak iki şey istemişlerdir: Allah'a şirk koşmadan iman etmeleri, O'ndan korkup-sakınmaları ve kendisine itaat etmeleri. Ardı ardına pek çok Resulün haberlerinin verildiği Şuara Suresi'nde bu değişmeyen tebliği rahatlıkla görebiliriz. Ayetlerde şöyle buyrulmaktadır:</w:t>
      </w:r>
    </w:p>
    <w:p>
      <w:pPr>
        <w:pStyle w:val="TRAyet"/>
        <w:rPr>
          <w:lang w:val="tr-TR"/>
        </w:rPr>
      </w:pPr>
      <w:r>
        <w:rPr>
          <w:lang w:val="tr-TR"/>
        </w:rPr>
        <w:t>Nuh kavmi de gönderilen (peygamber)leri yalanladı. Hani onlara kardeşleri Nuh: 'Sakınmaz mısınız?' demişti. 'Gerçek şu ki, ben size gönderilmiş güvenilir bir elçiyim. Artık Allah'tan korkup-sakının ve bana itaat edin. Buna karşılık ben sizden bir ücret istemiyorum; ücretim yalnızca alemlerin Rabbine aittir.' (Şuara Suresi, 105-109)</w:t>
      </w:r>
    </w:p>
    <w:p>
      <w:pPr>
        <w:pStyle w:val="TRAyet"/>
        <w:rPr/>
      </w:pPr>
      <w:r>
        <w:rPr>
          <w:lang w:val="tr-TR"/>
        </w:rPr>
        <w:t>Ad (kavmi) de gönderilen (elçi)leri yalanladı. Hani onlara kardeşleri Hud: 'Sakınmaz mısınız?' demişti. 'Gerçek şu ki, ben size gönderilmiş güvenilir bir elçiyim. Artık Allah'tan korkup-sakının ve bana itaat edin. Buna karşılık ben sizden bir ücret istemiyorum; ücretim yalnızca alemlerin Rabbine aittir.' (Şuara Suresi, 123-127)</w:t>
      </w:r>
    </w:p>
    <w:p>
      <w:pPr>
        <w:pStyle w:val="TRAyet"/>
        <w:rPr>
          <w:lang w:val="tr-TR"/>
        </w:rPr>
      </w:pPr>
      <w:r>
        <w:rPr>
          <w:lang w:val="tr-TR"/>
        </w:rPr>
        <w:t>Semud (kavmi) de, gönderilen (elçi)leri yalanladı. Hani onlara kardeşleri Salih: 'Sakınmaz mısınız?' demişti. 'Gerçek şu ki, ben size gönderilmiş güvenilir bir elçiyim. Artık Allah'tan korkup-sakının ve bana itaat edin. Buna karşılık ben sizden bir ücret istemiyorum; (Şuara Suresi, 141-145)</w:t>
      </w:r>
    </w:p>
    <w:p>
      <w:pPr>
        <w:pStyle w:val="TRAyet"/>
        <w:rPr>
          <w:lang w:val="tr-TR"/>
        </w:rPr>
      </w:pPr>
      <w:r>
        <w:rPr>
          <w:lang w:val="tr-TR"/>
        </w:rPr>
        <w:t>Lut (kavmi) de, gönderilen (elçi)leri yalanladı. Hani onlara kardeşleri Lut: 'Sakınmaz mısınız?' demişti. 'Gerçek şu ki, ben size gönderilmiş güvenilir bir elçiyim. Artık Allah'tan korkup-sakının ve bana itaat edin. Buna karşılık ben sizden bir ücret istemiyorum; ücretim yalnızca alemlerin Rabbine aittir.' (Şuara Suresi, 160-164)</w:t>
      </w:r>
    </w:p>
    <w:p>
      <w:pPr>
        <w:pStyle w:val="TRAyet"/>
        <w:rPr>
          <w:lang w:val="tr-TR"/>
        </w:rPr>
      </w:pPr>
      <w:r>
        <w:rPr>
          <w:lang w:val="tr-TR"/>
        </w:rPr>
        <w:t xml:space="preserve">Eyke halkı da, gönderilen (peygamber)leri yalanladı. Hani onlara Şuayb: 'Sakınmaz mısınız?' demişti. 'Gerçek şu ki, ben size gönderilmiş güvenilir bir elçiyim. Artık Allah'tan korkup-sakının ve bana itaat edin. Buna karşılık ben sizden bir ücret istemiyorum; ücretim yalnızca alemlerin Rabbine aittir'. (Şuara Suresi, 176-180) </w:t>
      </w:r>
    </w:p>
    <w:p>
      <w:pPr>
        <w:pStyle w:val="TRAnaMetin"/>
        <w:rPr>
          <w:lang w:val="tr-TR"/>
        </w:rPr>
      </w:pPr>
      <w:r>
        <w:rPr>
          <w:lang w:val="tr-TR"/>
        </w:rPr>
        <w:t xml:space="preserve">Kuran'da anlatılan diğer tüm Resullerin tebliğleri ve üslupları da yine aynıdır. Allah ayetlerinde Hz. İsa (as) ve Hz. Harun (as)'ın kavimlerine şöyle söylediklerini bildirmektedir: </w:t>
      </w:r>
    </w:p>
    <w:p>
      <w:pPr>
        <w:pStyle w:val="TRAyet"/>
        <w:rPr>
          <w:lang w:val="tr-TR"/>
        </w:rPr>
      </w:pPr>
      <w:r>
        <w:rPr>
          <w:lang w:val="tr-TR"/>
        </w:rPr>
        <w:t>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(Zuhruf Suresi, 63-64)</w:t>
      </w:r>
    </w:p>
    <w:p>
      <w:pPr>
        <w:pStyle w:val="TRAyet"/>
        <w:rPr>
          <w:lang w:val="tr-TR"/>
        </w:rPr>
      </w:pPr>
      <w:r>
        <w:rPr>
          <w:lang w:val="tr-TR"/>
        </w:rPr>
        <w:t>Andolsun, Harun bundan önce onlara: 'Ey kavmim, gerçekten siz bununla fitneye düşürüldünüz (denendiniz). Sizin asıl Rabbiniz Rahman (olan Allah)dır; şu halde bana uyun ve emrime itaat edin' demişti. (Taha Suresi, 90)</w:t>
      </w:r>
    </w:p>
    <w:p>
      <w:pPr>
        <w:pStyle w:val="TRAnaMetin"/>
        <w:rPr>
          <w:lang w:val="tr-TR"/>
        </w:rPr>
      </w:pPr>
      <w:r>
        <w:rPr>
          <w:lang w:val="tr-TR"/>
        </w:rPr>
        <w:t>Kuran'da, Hz. Muhammed (sav)'e itaat edilmesinin emredildiği ayetlerden birinde şöyle buyrulmaktadır:</w:t>
      </w:r>
    </w:p>
    <w:p>
      <w:pPr>
        <w:pStyle w:val="TRAyet"/>
        <w:rPr/>
      </w:pPr>
      <w:r>
        <w:rPr>
          <w:lang w:val="tr-TR"/>
        </w:rPr>
        <w:t>De ki: 'Allah'a itaat edin, Resul'e itaat edin. Eğer yine yüz çevirirseniz, artık onun (peygamberin) sorumluluğu kendisine yüklenen, sizin sorumluluğunuz da size yüklenendir. Eğer ona itaat ederseniz, hidayet bulmuş olursunuz. Elçiye düşen, apaçık bir tebliğden başkası değildir'. (Nur Suresi, 54)</w:t>
      </w:r>
    </w:p>
    <w:p>
      <w:pPr>
        <w:pStyle w:val="TRAnaMetin"/>
        <w:rPr/>
      </w:pPr>
      <w:r>
        <w:rPr>
          <w:lang w:val="tr-TR"/>
        </w:rPr>
        <w:t xml:space="preserve">Ayetlerde görüldüğü gibi tüm Resuller gönderildikleri kavimleri Allah'a iman etmeye ve O'na kul olmaya davet ederler. Onları ahiret ile uyarır, dünyanın geçici olduğunu, yaptıklarının karşılığını ahirette göreceklerini bildirirler. Ve tüm bunların yanında bir de gönderilmiş bulundukları kavmin kendilerine itaat etmesini isterler. Çünkü bu Allah'ın emridir ve Kuran'daki; </w:t>
      </w:r>
      <w:r>
        <w:rPr>
          <w:b/>
        </w:rPr>
        <w:t>"... eğer Ona (Resule) itaat ederseniz, hidayet bulmuş olursunuz..."</w:t>
      </w:r>
      <w:r>
        <w:rPr>
          <w:lang w:val="tr-TR"/>
        </w:rPr>
        <w:t xml:space="preserve"> (Nur Suresi, 54) hükmü gereği, kavmi doğruya ulaştırabilecek olan yalnızca, Allah'ın dinini yaşamaya çağıran Resuldür.</w:t>
      </w:r>
    </w:p>
    <w:p>
      <w:pPr>
        <w:pStyle w:val="TRAnaMetin"/>
        <w:rPr>
          <w:lang w:val="tr-TR"/>
        </w:rPr>
      </w:pPr>
      <w:r>
        <w:rPr>
          <w:lang w:val="tr-TR"/>
        </w:rPr>
        <w:t xml:space="preserve">İşte kavmin önde gelen inkarcıları Resulün bu özelliğini kabullenemezler. Çünkü önde gelenlerin büyük kısmı, ellerindeki maddi güç sayesinde tüm kavmi kendilerine bağlı kılmışlardır. Oysa Resul, kavmine, Allah'tan başka İlah ve "Rab" (eğitici, yol gösterici, hüküm koyucu) olmadığını ve Allah'ın kendisine itaat edilmesini emrettikleri dışında, hiç kimsenin itaate layık olmadığını bildirmektedir. Bu gerçeğin -ki bu şirk koşmadan Allah'a iman etmek demektir- kavim tarafından kabul görmesi, kavmin önde gelenlerinin sahip oldukları güç ve iktidarı ortadan kaldıracaktır. İşte bu nedenle önde gelenlerin büyük kısmı Resulün tebliğine en büyük düşmanlığı gösterenlerdir. </w:t>
      </w:r>
    </w:p>
    <w:p>
      <w:pPr>
        <w:pStyle w:val="TRAnaMetin"/>
        <w:rPr>
          <w:lang w:val="tr-TR"/>
        </w:rPr>
      </w:pPr>
      <w:r>
        <w:rPr>
          <w:lang w:val="tr-TR"/>
        </w:rPr>
        <w:t>Söz konusu insanların Resule tepki duymalarının bir başka nedeni ise, kendi düşük akıllarına ve geçersiz kıstaslarına göre Allah Katında üstün ve değerli olan bu mübarek insanın liderliğini kıskanmalarıdır.</w:t>
      </w:r>
    </w:p>
    <w:p>
      <w:pPr>
        <w:pStyle w:val="TRAnaMetin"/>
        <w:rPr>
          <w:lang w:val="tr-TR"/>
        </w:rPr>
      </w:pPr>
      <w:r>
        <w:rPr>
          <w:lang w:val="tr-TR"/>
        </w:rPr>
      </w:r>
    </w:p>
    <w:p>
      <w:pPr>
        <w:pStyle w:val="TRBaslik2"/>
        <w:rPr>
          <w:rFonts w:ascii="Adobe Caslon Pro Bold" w:hAnsi="Adobe Caslon Pro Bold" w:cs="Adobe Caslon Pro Bold"/>
          <w:sz w:val="40"/>
          <w:szCs w:val="40"/>
        </w:rPr>
      </w:pPr>
      <w:r>
        <w:rPr/>
        <w:t>Resullere Karşı Çıkılmasının Ardındaki Nedenler</w:t>
      </w:r>
    </w:p>
    <w:p>
      <w:pPr>
        <w:pStyle w:val="TRAnaMetin"/>
        <w:rPr>
          <w:lang w:val="tr-TR"/>
        </w:rPr>
      </w:pPr>
      <w:r>
        <w:rPr>
          <w:lang w:val="tr-TR"/>
        </w:rPr>
        <w:t xml:space="preserve">Önde gelenlerin Resule kendilerince tuzaklar kurmalarının temelinde Allah’ın elçilerinin ve onun destekçisi olan müminlerin, inkarcıların gayri ahlaki, çarpık düzenlerini bozmaları yatar. Resuller kendi yaşadıkları toplumu Allah'tan başka kimseye kulluk etmemeye çağırmaktadırlar. Bunun sonucunda insanlar Allah'a yönelecekler ve Kuran'da bildirilen adalet ve güzel ahlak yapısı topluma hakim olmaya başlayacaktır. Dürüstlük, samimiyet, fedakarlık, çalışkanlık gibi üstün ahlak özellikleri yaşanacaktır. Elbette ki bu durum yeryüzünde bozgunculuk çıkaran, haksızlık ve zulümle makam, mevki ve menfaat elde etmeyi alışkanlık haline getirmiş, 'çirkin utanmazlıkları', ahlaksızlığı ve Allah'ın sınırlarını çiğnemeyi yaşam tarzı olarak benimsemiş kimseleri rahatsız eder. </w:t>
      </w:r>
    </w:p>
    <w:p>
      <w:pPr>
        <w:pStyle w:val="TRAnaMetin"/>
        <w:rPr>
          <w:lang w:val="tr-TR"/>
        </w:rPr>
      </w:pPr>
      <w:r>
        <w:rPr>
          <w:lang w:val="tr-TR"/>
        </w:rPr>
        <w:t>Bu kişiler makam, mevki ve mal varlıkları ile kendilerine bağımlı kıldıkları, diledikleri şekilde yönlendirdikleri ve emirlerinde çalıştırdıkları insanları artık diledikleri şekilde yönetemeyeceklerinden korkarlar. Çünkü Resulün tebliğine teslim olan kişiler gerçekte yalnızca Allah'a teslim olur ve yalnızca Allah'tan korkup sakınmaları gerektiğini bilerek hareket ederler. Sahtekarlık yapmaktan çekinir, harama el uzatmaz, hırsızlık, bozgunculuk yapmaz, fakirin yetimin hakkını korurlar. İşte bu yüzden peygamber ve müminlerin tebliğleri inkarcıların çıkarlarını zedelemektedir.</w:t>
      </w:r>
    </w:p>
    <w:p>
      <w:pPr>
        <w:pStyle w:val="TRAnaMetin"/>
        <w:rPr/>
      </w:pPr>
      <w:r>
        <w:rPr>
          <w:lang w:val="tr-TR"/>
        </w:rPr>
        <w:t xml:space="preserve">İnkarcıların önde gelenlerini rahatsız eden bir başka durum ise, sahip oldukları güç, itibar ve iktidara rağmen kendilerinden olmayan, dahası kendilerini ve sistemlerinin yanlışlığını ortaya koyan bir insanın din ahlakını yayarak toplumda kabul görmesidir. Daha önce de belirttiğimiz gibi, bu insanlar akılsızca bir değerlendirme içinde oldukları ve çarpık bir anlayışla düşündükleri için olayı tümüyle bir kişisel çekişme olarak görür ve peygamberin kendilerine üstün gelmesini hazmedemezler. </w:t>
      </w:r>
    </w:p>
    <w:p>
      <w:pPr>
        <w:pStyle w:val="TRAnaMetin"/>
        <w:rPr>
          <w:lang w:val="tr-TR"/>
        </w:rPr>
      </w:pPr>
      <w:r>
        <w:rPr>
          <w:lang w:val="tr-TR"/>
        </w:rPr>
        <w:t xml:space="preserve">Allah’ın elçilerinin, dünyanın en akıllı, en güzel ahlaklı insanları olduğu çok açık bir gerçektir. Buna rağmen elçileri kıskanan önde gelen inkarcılar kendilerince bu değerli insanları, özellikle toplum önünde küçük düşürmeye çalışmışlardır. Oysa küçük düşen yalnızca kendileridir. </w:t>
      </w:r>
    </w:p>
    <w:p>
      <w:pPr>
        <w:pStyle w:val="TRAnaMetin"/>
        <w:rPr/>
      </w:pPr>
      <w:r>
        <w:rPr>
          <w:lang w:val="tr-TR"/>
        </w:rPr>
        <w:t>Örneğin dönemin inkarcıları Peygamber Efendimiz Hz. Muhammed (sav)'e de büyük iftiralar atmışlardır. Akıllarınca alay ve hakaret içerikli sözlerle Allah Katında çok üstün olan bir insanı, kendisine inananların gözünden düşürmeye çalışmışlardır. Ancak yaptıklarıyla hiçbir sonuca ulaşamamışlar, bu, iman edenlerin daha çok şevkini artırmış, onların birbirlerine daha çok bağlanmalarına neden olmuşlardır. Allah bu kişilerin iftiralarından bazılarını şöyle haber vermektedir:</w:t>
      </w:r>
    </w:p>
    <w:p>
      <w:pPr>
        <w:pStyle w:val="TRAyet"/>
        <w:rPr>
          <w:lang w:val="tr-TR"/>
        </w:rPr>
      </w:pPr>
      <w:r>
        <w:rPr>
          <w:lang w:val="tr-TR"/>
        </w:rPr>
        <w:t>İnkar edenler dediler ki: "Bu (Kur'an) olsa olsa ancak onun uydurduğu bir yalandır, kendisi düzüp uydurmuş ve ona bir başka topluluk da yardımda bulunmuştur." Böylelikle onlar, hiç şüphesiz haksızlık ve iftira ile geldiler. Ve dediler ki: "Bu, geçmişlerin uydurduğu masallardır, bir başkasına yazdırmış olup kendisine sabah akşam okunmaktadır." De ki: "Onu, göklerde ve yerde gizli olanı bilen (Allah) indirmiştir. Doğrusu O, çok bağışlayandır, çok esirgeyendir." (Furkan Suresi, 4-6)</w:t>
      </w:r>
    </w:p>
    <w:p>
      <w:pPr>
        <w:pStyle w:val="TRAnaMetin"/>
        <w:rPr>
          <w:lang w:val="tr-TR"/>
        </w:rPr>
      </w:pPr>
      <w:r>
        <w:rPr>
          <w:lang w:val="tr-TR"/>
        </w:rPr>
        <w:t>Önde gelenlerin büyük kısmının Resule tepki duymalarının bir başka nedeni ise, kendi çarpık değer yargılarına göre önde gelenlerden olmayan bir kimsenin liderliğini kıskanmaları ve olayları kendi çirkin mantıklarına göre değerlendirmeleridir.</w:t>
      </w:r>
    </w:p>
    <w:p>
      <w:pPr>
        <w:pStyle w:val="TRAnaMetin"/>
        <w:rPr>
          <w:lang w:val="tr-TR"/>
        </w:rPr>
      </w:pPr>
      <w:r>
        <w:rPr>
          <w:lang w:val="tr-TR"/>
        </w:rPr>
      </w:r>
    </w:p>
    <w:p>
      <w:pPr>
        <w:pStyle w:val="TRBaslik3"/>
        <w:rPr/>
      </w:pPr>
      <w:r>
        <w:rPr>
          <w:lang w:val="tr-TR"/>
        </w:rPr>
        <w:t>Önde Gelenlerin Resulü Takdir Edememeleri</w:t>
      </w:r>
    </w:p>
    <w:p>
      <w:pPr>
        <w:pStyle w:val="TRAnaMetin"/>
        <w:rPr>
          <w:lang w:val="tr-TR"/>
        </w:rPr>
      </w:pPr>
      <w:r>
        <w:rPr>
          <w:lang w:val="tr-TR"/>
        </w:rPr>
        <w:t>İnkarcıların en büyük özelliği vicdanlarını kullanmadıkları için akılcı değerlendirmeler yapamamalarıdır. Kuran'da bu konu detaylı olarak haber verilir. Ve kuşkusuz bu özellik, inkarcıların önde gelenleri için de geçerlidir.</w:t>
      </w:r>
    </w:p>
    <w:p>
      <w:pPr>
        <w:pStyle w:val="TRAnaMetin"/>
        <w:rPr>
          <w:lang w:val="tr-TR"/>
        </w:rPr>
      </w:pPr>
      <w:r>
        <w:rPr>
          <w:lang w:val="tr-TR"/>
        </w:rPr>
        <w:t>Önde gelenlerin bu durumlarını en iyi ortaya çıkaran göstergelerden biri de Resule olan yanlış bakış açılarıdır. Resul Allah'ın elçisidir ve toplumu O'nun yoluna iletmek için gönderilmiştir. Bu, elbette son derece büyük ve önemli bir sorumluluktur. Ancak önde gelenler bu inceliği kavrayamaz ve Resulü de kendileri gibi sıradan bir insan zannederek onun tebliğ ettiklerini kendi çarpık mantıkları, saçma kural ve gelenekleri içinde değerlendirirler.</w:t>
      </w:r>
    </w:p>
    <w:p>
      <w:pPr>
        <w:pStyle w:val="TRAnaMetin"/>
        <w:rPr>
          <w:lang w:val="tr-TR"/>
        </w:rPr>
      </w:pPr>
      <w:r>
        <w:rPr>
          <w:lang w:val="tr-TR"/>
        </w:rPr>
        <w:t xml:space="preserve">Önde gelenlerin en katı oldukları kural ve geleneklerden biri, liderlik vasfı ile ilgilidir. Cahiliye toplumlarındaki genel kurala göre, bir kimsenin lider olarak kabul edilmesi için mutlaka maddi birtakım vasıflar gerekir: </w:t>
      </w:r>
      <w:r>
        <w:rPr>
          <w:b/>
        </w:rPr>
        <w:t>Lider, ya soylu ve ünlü bir ailenin üyesi olmalı ya da çok zengin birisi olmalı, yani bir başka deyişle kendilerince "elit" olarak adlandırdıkları sınıfın bir üyesi olmalıdır.</w:t>
      </w:r>
    </w:p>
    <w:p>
      <w:pPr>
        <w:pStyle w:val="TRAnaMetin"/>
        <w:rPr/>
      </w:pPr>
      <w:r>
        <w:rPr>
          <w:lang w:val="tr-TR"/>
        </w:rPr>
        <w:t xml:space="preserve">İnkarcılar Resulün tebliğini de bu çarpık mantık içinde değerlendirirler. Onların düşük akıllarına göre, </w:t>
      </w:r>
      <w:r>
        <w:rPr>
          <w:b/>
        </w:rPr>
        <w:t>"eğer Allah'ın bir elçisi olacaksa"</w:t>
      </w:r>
      <w:r>
        <w:rPr>
          <w:lang w:val="tr-TR"/>
        </w:rPr>
        <w:t>, bu kendi çevrelerinden yani zengin ya da ünlü birisi olmalıdır. Kendi sosyal sınıflarına dahil olmayan kimselerin Allah'ın elçisi ve dolayısıyla toplumun lideri olabileceğini kabul edemezler. Bu akılsızlıkları da kendilerinin hem dünyada hem de ahirette büyük bir kayıp ve azap içinde olmalarına sebep olur.</w:t>
      </w:r>
    </w:p>
    <w:p>
      <w:pPr>
        <w:pStyle w:val="TRAnaMetin"/>
        <w:rPr>
          <w:lang w:val="tr-TR"/>
        </w:rPr>
      </w:pPr>
      <w:r>
        <w:rPr>
          <w:lang w:val="tr-TR"/>
        </w:rPr>
        <w:t>Kuran'da bildirilen Talut kıssasında inkarcıların bu bakış açısı şöyle haber verilmektedir:</w:t>
      </w:r>
    </w:p>
    <w:p>
      <w:pPr>
        <w:pStyle w:val="TRAyet"/>
        <w:rPr>
          <w:lang w:val="tr-TR"/>
        </w:rPr>
      </w:pPr>
      <w:r>
        <w:rPr>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TRAnaMetin"/>
        <w:rPr/>
      </w:pPr>
      <w:r>
        <w:rPr>
          <w:lang w:val="tr-TR"/>
        </w:rPr>
        <w:t>İnkarcıların önde gelenlerinin bu yüzeysel ve hatalı bakış açısı oldukça yaygındır. Hz. Muhammed (sav)'in Risaleti de kavminin önde gelenleri tarafından tanınmamış ve Kuran'da haber verildiği üzere,</w:t>
      </w:r>
      <w:r>
        <w:rPr>
          <w:b/>
        </w:rPr>
        <w:t xml:space="preserve"> "Zikir (Kuran), içimizden ona mı indirildi?..."</w:t>
      </w:r>
      <w:r>
        <w:rPr>
          <w:lang w:val="tr-TR"/>
        </w:rPr>
        <w:t xml:space="preserve"> (Sad Suresi, 8) şeklindeki ifadelerle yüz çevirmişlerdir. İnkarcıların nasıl bir akılsızlık içinde olduklarının açık bir örneği olan bu durum başka ayetlerde şöyle anlatılır:</w:t>
      </w:r>
    </w:p>
    <w:p>
      <w:pPr>
        <w:pStyle w:val="TRAyet"/>
        <w:rPr>
          <w:lang w:val="tr-TR"/>
        </w:rPr>
      </w:pPr>
      <w:r>
        <w:rPr>
          <w:lang w:val="tr-TR"/>
        </w:rPr>
        <w:t>"Ancak kendilerine hak gelince, dediler ki: "Bu bir büyüdür, doğrusu biz ona (karşı) kafir olanlarız." Ve dediler ki: "Bu Kuran, iki şehirden birinin büyük bir adamına indirilmeli değil miydi?" (Zuhruf Suresi, 30-31)</w:t>
      </w:r>
    </w:p>
    <w:p>
      <w:pPr>
        <w:pStyle w:val="TRAnaMetin"/>
        <w:rPr>
          <w:lang w:val="tr-TR"/>
        </w:rPr>
      </w:pPr>
      <w:r>
        <w:rPr>
          <w:lang w:val="tr-TR"/>
        </w:rPr>
        <w:t>Allah, önde gelenlerin bu ifadesine karşılık bir sonraki ayette şöyle buyurmaktadır:</w:t>
      </w:r>
    </w:p>
    <w:p>
      <w:pPr>
        <w:pStyle w:val="TRAyet"/>
        <w:rPr>
          <w:lang w:val="tr-TR"/>
        </w:rPr>
      </w:pPr>
      <w:r>
        <w:rPr>
          <w:lang w:val="tr-TR"/>
        </w:rPr>
        <w:t>"Senin Rabbinin rahmetini onlar mı paylaştırıyorlar?..." (Zuhruf Suresi, 32)</w:t>
      </w:r>
    </w:p>
    <w:p>
      <w:pPr>
        <w:pStyle w:val="TRAnaMetin"/>
        <w:rPr>
          <w:lang w:val="tr-TR"/>
        </w:rPr>
      </w:pPr>
      <w:r>
        <w:rPr>
          <w:lang w:val="tr-TR"/>
        </w:rPr>
        <w:t>İnkarcıların bu sapkın bakış açısına göre, Resulü Allah'ın seçmiş olması yeterli değildir. Onların çarpık mantıklarının tek kıstası maddi zenginliktir ve dolayısıyla da Resulü de bu çarpık kıstasa göre değerlendirmektedirler. Onların sapkın mantığına göre, Resul büyük bir maddi güce sahip olmalıdır ki, kendisine itaat edilsin. Kuran'da, inkar edenlerin bu akılsızca beklentileri şöyle haber verilir:</w:t>
      </w:r>
    </w:p>
    <w:p>
      <w:pPr>
        <w:pStyle w:val="TRAyet"/>
        <w:rPr>
          <w:lang w:val="tr-TR"/>
        </w:rPr>
      </w:pPr>
      <w:r>
        <w:rPr>
          <w:lang w:val="tr-TR"/>
        </w:rPr>
        <w:t>"Andolsun Biz bu Kuran'da her örnekten insanlar için çeşitli açıklamalarda bulunduk. İnsanların çoğu ise ancak inkarda ayak direttiler. Dediler ki: "bize yerden pınarlar fışkırtmadıkça sana kesinlikle inanmayız ya da sana ait hurmalıklardan ve üzümlerden bir bahçe olup aralarından şarıl şarıl akan ırmaklar fışkırtmalısın.Veya öne sürdüğün gibi, gökyüzünü üstümüze parça parça düşürmeli ya da Allah'ı ve melekleri karşımıza (şahit olarak) getirmelisin. Yahut altından bir evin olmalı veya gökyüzüne yükselmelisin. Üzerimize okuyabileceğimiz bir kitap indirilinceye kadar senin yükselişine de inanmayız.De ki:"Rabbimi yüceltirim;ben,elçi olarak bir beşerden başkası mıyım?" (İsra Suresi, 89-93)</w:t>
      </w:r>
    </w:p>
    <w:p>
      <w:pPr>
        <w:pStyle w:val="TRAnaMetin"/>
        <w:rPr>
          <w:lang w:val="tr-TR"/>
        </w:rPr>
      </w:pPr>
      <w:r>
        <w:rPr>
          <w:lang w:val="tr-TR"/>
        </w:rPr>
        <w:t>Oysa müminler Resule herhangi bir maddi özelliği nedeniyle değil, Allah onu seçmiş olduğu için bağlanmışlar, imanı ve Allah'a olan yakınlığı nedeniyle ona biat etmişlerdir. İnkar edenler ise, bu inceliği kavrayacak durumda değillerdir. Onların çarpık mantığına göre, en çok mülke kendileri sahiptir ve dolayısıyla sözü dinlenmesi gereken kişiler de kendileridir.</w:t>
      </w:r>
    </w:p>
    <w:p>
      <w:pPr>
        <w:pStyle w:val="TRAnaMetin"/>
        <w:rPr>
          <w:lang w:val="tr-TR"/>
        </w:rPr>
      </w:pPr>
      <w:r>
        <w:rPr>
          <w:lang w:val="tr-TR"/>
        </w:rPr>
        <w:t>İşte inkarcıların Resule ve müminlere yaptıkları saldırılar ve bunun sonucunda ortaya çıkan iki taraf arasındaki büyük mücadelenin en önemli nedenlerinden biri budur.</w:t>
      </w:r>
    </w:p>
    <w:p>
      <w:pPr>
        <w:pStyle w:val="TRAnaMetin"/>
        <w:rPr>
          <w:lang w:val="tr-TR"/>
        </w:rPr>
      </w:pPr>
      <w:r>
        <w:rPr>
          <w:lang w:val="tr-TR"/>
        </w:rPr>
        <w:t xml:space="preserve">Önde gelenlerin Resule karşı gösterdikleri ahlaksızca tavrın, bu ahlaksızlıklarının ve akılsızlıklarının karşılığında içine düştükleri durumun önemli bir örneği ise, Allah'ın Kuran'da bildirdiği Hz. Musa (as) ve Firavun arasında geçen mücadeledir. </w:t>
      </w:r>
    </w:p>
    <w:p>
      <w:pPr>
        <w:pStyle w:val="TRAnaMetin"/>
        <w:rPr>
          <w:lang w:val="tr-TR"/>
        </w:rPr>
      </w:pPr>
      <w:r>
        <w:rPr>
          <w:lang w:val="tr-TR"/>
        </w:rPr>
      </w:r>
    </w:p>
    <w:p>
      <w:pPr>
        <w:pStyle w:val="TRBaslik3"/>
        <w:rPr>
          <w:lang w:val="tr-TR"/>
        </w:rPr>
      </w:pPr>
      <w:r>
        <w:rPr>
          <w:lang w:val="tr-TR"/>
        </w:rPr>
        <w:t>Hz. Musa (as) ve Firavun</w:t>
      </w:r>
    </w:p>
    <w:p>
      <w:pPr>
        <w:pStyle w:val="TRAnaMetin"/>
        <w:rPr>
          <w:lang w:val="tr-TR"/>
        </w:rPr>
      </w:pPr>
      <w:r>
        <w:rPr>
          <w:lang w:val="tr-TR"/>
        </w:rPr>
        <w:t>Firavun, Kuran'da bildirildiği üzere, Mısır halkını sahip olduğu maddi ve askeri güç ile yöneten ve baskı altında tutan bir zalimdi. Özellikle Mısır'da köle olarak çalıştırılan İsrailoğulları'nı baskı altında tutuyor ve işkenceye uğratıyordu. Kuran'da, Firavun'un iktidarı şöyle tarif edilir:</w:t>
      </w:r>
    </w:p>
    <w:p>
      <w:pPr>
        <w:pStyle w:val="TRAyet"/>
        <w:rPr>
          <w:lang w:val="tr-TR"/>
        </w:rPr>
      </w:pPr>
      <w:r>
        <w:rPr>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(Kassas Suresi, 4)</w:t>
      </w:r>
    </w:p>
    <w:p>
      <w:pPr>
        <w:pStyle w:val="TRAnaMetin"/>
        <w:rPr/>
      </w:pPr>
      <w:r>
        <w:rPr>
          <w:lang w:val="tr-TR"/>
        </w:rPr>
        <w:t xml:space="preserve">Allah, İsrailoğulları'nı Firavun'un azabından kurtarmak ve onları Kendi yoluna yöneltmek için Hz. Musa (as)'ı Resul ve Nebi olarak gönderdi. Hz. Musa (as), Firavun'dan İsrailoğulları'nın kendi önderliğinde Mısır'dan ayrılmasına izin verilmesini istedi. Oysa Firavun, kendi düşük aklınca iktidarına gölge düşürecek böyle bir şeye asla izin vermeyi düşünmüyordu. O, kendisinin </w:t>
      </w:r>
      <w:r>
        <w:rPr>
          <w:b/>
        </w:rPr>
        <w:t xml:space="preserve">"tüm Mısır'ın Rabbi" </w:t>
      </w:r>
      <w:r>
        <w:rPr>
          <w:lang w:val="tr-TR"/>
        </w:rPr>
        <w:t xml:space="preserve">(Allah'ı tenzih ederiz) olduğu sapkınlığını öne sürecek kadar akılsızdı. Kavmini acımasızca eziyor ve onlara kendi çarpık düşüncelerini tek doğru olarak kabul ettirmeye çalışıyordu. Öyle ki, Kuran'da haber verildiği üzere kavmine şöyle seslenmişti: </w:t>
      </w:r>
    </w:p>
    <w:p>
      <w:pPr>
        <w:pStyle w:val="TRAyet"/>
        <w:rPr>
          <w:lang w:val="tr-TR"/>
        </w:rPr>
      </w:pPr>
      <w:r>
        <w:rPr>
          <w:lang w:val="tr-TR"/>
        </w:rPr>
        <w:t>"... Ben, size yalnızca gördüğümü (kendi görüşümü) gösteriyorum ve ben sizi doğru yoldan da başkasına yöneltmiyorum." (Mümin Suresi, 29)</w:t>
      </w:r>
    </w:p>
    <w:p>
      <w:pPr>
        <w:pStyle w:val="TRAnaMetin"/>
        <w:rPr>
          <w:lang w:val="tr-TR"/>
        </w:rPr>
      </w:pPr>
      <w:r>
        <w:rPr>
          <w:lang w:val="tr-TR"/>
        </w:rPr>
        <w:t>Bu nedenle Firavun, Hz. Musa (as)'ın kendisine gelip İsrailoğulları'nın kendi önderliğine bırakılmasını istemesini kabul etmemişti. Onun düşük aklına göre, tüm Mısır'ın mülkü ona aitti ve kendisinin aksine hiçbir malı-mülkü bulunmayan Hz. Musa (as)'ın, İsrailoğulları'na önderlik yapması düşünülemezdi.</w:t>
      </w:r>
    </w:p>
    <w:p>
      <w:pPr>
        <w:pStyle w:val="TRAnaMetin"/>
        <w:rPr>
          <w:lang w:val="tr-TR"/>
        </w:rPr>
      </w:pPr>
      <w:r>
        <w:rPr>
          <w:lang w:val="tr-TR"/>
        </w:rPr>
        <w:t xml:space="preserve">Firavun Hz. Musa (as)'a karşı derin bir kıskançlık ve nefret hissetmiş, dünyada sahip olduğu makam, mal, mülk, iktidar gibi üstünlükleri ön plana çıkararak, göz boyayıcı sözlerle Allah'ın elçisini kendi düşük aklınca küçümsemeye çalışmıştır. Sonunda küçük düşen ise yalnızca kendisi olmuş, hem dünyada hem de ahirette tüm güzellikleri kaybetmiştir. Kuran'da Firavun'un sözleri şöyle haber verilir: </w:t>
      </w:r>
    </w:p>
    <w:p>
      <w:pPr>
        <w:pStyle w:val="TRAyet"/>
        <w:rPr>
          <w:lang w:val="tr-TR"/>
        </w:rPr>
      </w:pPr>
      <w:r>
        <w:rPr>
          <w:lang w:val="tr-TR"/>
        </w:rPr>
        <w:t>"Firavun, kendi kavmi içinde bağırdı; dedi ki: 'Ey kavmim, Mısır'ın mülkü ve şu altımda akmakta olan nehirler benim değil mi? Yine de görmeyecek misiniz?'</w:t>
      </w:r>
    </w:p>
    <w:p>
      <w:pPr>
        <w:pStyle w:val="TRAyet"/>
        <w:rPr>
          <w:lang w:val="tr-TR"/>
        </w:rPr>
      </w:pPr>
      <w:r>
        <w:rPr>
          <w:lang w:val="tr-TR"/>
        </w:rPr>
        <w:t>'Yoksa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Böylelikle kendi kavmini küçümsedi, onlar da ona boyun eğdiler. Gerçekten onlar, fasık olan bir kavimdi." (Zuhruf Suresi, 51-54)</w:t>
      </w:r>
    </w:p>
    <w:p>
      <w:pPr>
        <w:pStyle w:val="TRAnaMetin"/>
        <w:rPr/>
      </w:pPr>
      <w:r>
        <w:rPr>
          <w:lang w:val="tr-TR"/>
        </w:rPr>
        <w:t xml:space="preserve">Görüldüğü gibi Firavun o kadar akılsız ve çarpık mantığa sahiptir ki, büyük bir sapkınlıkla "Mısır'ın Rabbinin" (Allah'ı tenzih ederiz), kendisi olduğunu iddia etmektedir. Oysa Hz. Musa (as), Allah'ın </w:t>
      </w:r>
      <w:r>
        <w:rPr>
          <w:b/>
        </w:rPr>
        <w:t xml:space="preserve">"göklerin, yerin ve bu ikisi arasında olan herşeyin Rabbi" </w:t>
      </w:r>
      <w:r>
        <w:rPr>
          <w:lang w:val="tr-TR"/>
        </w:rPr>
        <w:t>olduğunu söylemektedir. Yani Mısır da buna dahildir. Bu durum Firavun'un rahatsız olmasına neden olmuştur. Ayetlerde Musa Peygamber (as) ve Firavun arasında geçen konuşmalar şöyle haber verilmektedir:</w:t>
      </w:r>
    </w:p>
    <w:p>
      <w:pPr>
        <w:pStyle w:val="TRAyet"/>
        <w:rPr>
          <w:lang w:val="tr-TR"/>
        </w:rPr>
      </w:pPr>
      <w:r>
        <w:rPr>
          <w:lang w:val="tr-TR"/>
        </w:rPr>
        <w:t>"Firavun dedi ki: 'Alemlerin Rabbi nedir?' (Musa) Dedi ki: 'Göklerin, yerin ve bu ikisi arasında olan herşeyin Rabbidir. Eğer 'kesin bilgiyle inanıyorsanız' (böyledir).' (Firavun) Çevresindekilere dedi ki: 'İşitiyor musunuz?' (Musa:) Dedi ki: 'O sizin de Rabbiniz, geçmişteki atalarınızın da Rabbidir.' (Firavun) Dedi ki: 'Şüphesiz size gönderilmiş bulunan elçiniz, gerçekten bir delidir.' 'Eğer aklınızı kullanabiliyorsanız, O, doğunun da, batının da ve bunlar arasında olan herşeyin de Rabbidir' dedi (Musa). (Firavun) dedi ki: 'Andolsun, benim dışımda bir ilah edinecek olursan, seni mutlaka hapse atacağım.' (Şuara Suresi, 23-29)</w:t>
      </w:r>
    </w:p>
    <w:p>
      <w:pPr>
        <w:pStyle w:val="TRAnaMetin"/>
        <w:rPr/>
      </w:pPr>
      <w:r>
        <w:rPr>
          <w:lang w:val="tr-TR"/>
        </w:rPr>
        <w:t>Firavun'un Hz. Musa (as)'a düşmanlık beslemesinin nedeni, onun anlattığı gerçeklerin kendi kurmuş olduğu çarpık düzeni yıkacağı korkusudur. Firavun Allah'ın varlığını bilmekte ve bunu ifade de etmektedir. Ayette şöyle buyrulur:</w:t>
      </w:r>
    </w:p>
    <w:p>
      <w:pPr>
        <w:pStyle w:val="TRAyet"/>
        <w:rPr/>
      </w:pPr>
      <w:r>
        <w:rPr>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TRAnaMetin"/>
        <w:rPr>
          <w:lang w:val="tr-TR"/>
        </w:rPr>
      </w:pPr>
      <w:r>
        <w:rPr>
          <w:lang w:val="tr-TR"/>
        </w:rPr>
        <w:t>Firavun'un bu çarpık mantığı Kuran'da "kavmin önde gelen inkarcıları" olarak örnek verilen kişilerin de genel özelliğini oluşturur. İnkarcıların en önemli özelliklerinden biri çarpık bir Allah inancına sahip olmalarıdır. Dolayısıyla Allah'ın kendilerine itaat edilmesi için gönderdiği Resulleri de tanımazlar. Ayrıca Resul onlara kurdukları sistemin sapkın olduğunu bildirmekte, onları haksız yere elde ettikleri tüm çıkarlarından vazgeçmeye davet etmektedir. Ve en önemlisi, Resul onlardan kendisine tabi olmalarını istemektedir. Kendilerini beğenmiş, sahip oldukları nimetlerden dolayı şımarmış olan inkarcı önde gelenler, kendilerine gelen bu teklife de öfke ve düşmanlıkla cevap verirler. Allah bu kişilerin içine düştükleri durumu ve elçiliği dilediği kimseye vereceğini ayetlerinde şöyle bildirmektedir:</w:t>
      </w:r>
    </w:p>
    <w:p>
      <w:pPr>
        <w:pStyle w:val="TRAyet"/>
        <w:rPr>
          <w:lang w:val="tr-TR"/>
        </w:rPr>
      </w:pPr>
      <w:r>
        <w:rPr>
          <w:lang w:val="tr-TR"/>
        </w:rPr>
        <w:t>Böylece Biz, her ülkenin önde gelenlerini -orada hileli- düzenler kursunlar diye- oranın suçlu-günahkarları kıldık. Oysa onlar, hileli-düzeni ancak kendilerine kurarlar da bunun şuuruna varmazlar. 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(Enam Suresi, 123-124)</w:t>
      </w:r>
    </w:p>
    <w:p>
      <w:pPr>
        <w:pStyle w:val="TRAnaMetin"/>
        <w:rPr>
          <w:lang w:val="tr-TR"/>
        </w:rPr>
      </w:pPr>
      <w:r>
        <w:rPr>
          <w:lang w:val="tr-TR"/>
        </w:rPr>
      </w:r>
    </w:p>
    <w:p>
      <w:pPr>
        <w:pStyle w:val="TRBaslik2"/>
        <w:rPr>
          <w:rFonts w:ascii="Adobe Caslon Pro Bold" w:hAnsi="Adobe Caslon Pro Bold" w:cs="Adobe Caslon Pro Bold"/>
          <w:sz w:val="40"/>
          <w:szCs w:val="40"/>
        </w:rPr>
      </w:pPr>
      <w:r>
        <w:rPr/>
        <w:t>Resullere Kurulan Tuzaklar</w:t>
      </w:r>
    </w:p>
    <w:p>
      <w:pPr>
        <w:pStyle w:val="TRAnaMetin"/>
        <w:rPr/>
      </w:pPr>
      <w:r>
        <w:rPr>
          <w:lang w:val="tr-TR"/>
        </w:rPr>
        <w:t>Kuran'daki peygamber kıssalarının büyük bir bölümünde, inkarcı kavmin önde gelenlerinin Resullere karşı giriştikleri saldırılar, düzenledikleri komplo ve iftiralar anlatılır. Öyle ki, kavmin inkarcılarından bu tür tepkiler almayan Resul yoktur. Allah'ın elçileri ile inkarcıların önde gelenleri arasındaki mücadele Allah'ın Hz. Adem (as)'ı dünyaya gönderdiği dönemden beri devam etmektedir.</w:t>
      </w:r>
    </w:p>
    <w:p>
      <w:pPr>
        <w:pStyle w:val="TRAnaMetin"/>
        <w:rPr>
          <w:lang w:val="tr-TR"/>
        </w:rPr>
      </w:pPr>
      <w:r>
        <w:rPr>
          <w:lang w:val="tr-TR"/>
        </w:rPr>
        <w:t>Ancak önde gelenlerin Resule karşı giriştikleri ve aslında en baştan yenilgiye uğramışlar olarak yürüttükleri bu tür hareketlerin ilginç bir yönü vardır: Önde gelenler, çoğunlukla "biz Allah'ı tanımıyoruz ve bu nedenle de bizi O'nun hükümlerine davet eden Resulüne karşıyız" demezler. Tam tersine, bu kimseler kendilerinin gerçekte Allah'a inandıklarını iddia ederler ve Resulün Allah'ın elçisi olmadığı yalanını ortaya atarlar. Hatta öyleki büyük bir akılsızlıkla Allah'ın mübarek elçilerinin dünyevi çıkarlar peşinde koştukları şeklinde ahlaksızca iftiralar atarlar. Resule inananların "kandırılmış", "büyülenmiş" insanlar oldukları iftirasını öne sürerler ve kendi düşük akıllarınca toplumu "Resulden kurtarmak" için harekete geçerler. Onların çarpık mantıklarına göre sahip oldukları cahiliye düzeni doğru bir düzendir ve "makamı ve zenginliği olmayan bir insan" bu düzeni bozup kendi menfaatleri için karışıklık çıkarmaya çalışmaktadır. Oysa kendileri büyük bir sapkınlık içindedirler. Tek doğru yol Allah'ın ve elçisinin gösterdiği yoldur. Onlar ise Allah'ın bildirdiği ahlaktan uzak olmanın acı ve sıkıntısı içinde kavrulmaktadırlar. Resul de onları gerçek kurtuluşa çağırmakta, içinde boğuldukları felaketlerden kurtulmaya davet etmektedir. Bu davete uyan kendi lehine uymakta, bu davetten kaçan da kendi aleyhine kaçmaktadır.</w:t>
      </w:r>
    </w:p>
    <w:p>
      <w:pPr>
        <w:pStyle w:val="TRAnaMetin"/>
        <w:rPr>
          <w:lang w:val="tr-TR"/>
        </w:rPr>
      </w:pPr>
      <w:r>
        <w:rPr>
          <w:lang w:val="tr-TR"/>
        </w:rPr>
        <w:t>Peygamberler gibi son derece güzel ahlaklı, akıllı, her yönden çok üstün ve değerli insanların aleyhinde tuzaklar kuran bu kişilerin genel ruh hali de elbette oldukça bozuktur. Öyle ki Resullere tuzak kuranların rahatça cinayet işleyebilecek bir karakterde olduklarını Kuran'da verilen örneklerden anlamamız mümkündür. Örneğin Hz. Yusuf (as)'ı kıskandıklarından dolayı küçük yaşta kendisini şehit etme planları yaparak tuzak kuran kardeşleri Kuran'da şöyle haber verilmiştir:</w:t>
      </w:r>
    </w:p>
    <w:p>
      <w:pPr>
        <w:pStyle w:val="TRAyet"/>
        <w:rPr>
          <w:lang w:val="tr-TR"/>
        </w:rPr>
      </w:pPr>
      <w:r>
        <w:rPr>
          <w:lang w:val="tr-TR"/>
        </w:rPr>
        <w:t>"Öldürün Yusuf'u veya onu bir yere atıp-bırakın ki babanızın yüzü yalnızca size (dönük) kalsın. Ondan sonra da salih bir topluluk olursunuz." (Yusuf Suresi, 9)</w:t>
      </w:r>
    </w:p>
    <w:p>
      <w:pPr>
        <w:pStyle w:val="TRAnaMetin"/>
        <w:rPr>
          <w:lang w:val="tr-TR"/>
        </w:rPr>
      </w:pPr>
      <w:r>
        <w:rPr>
          <w:lang w:val="tr-TR"/>
        </w:rPr>
        <w:t xml:space="preserve">Ayetten anlaşıldığı gibi bu tuzakları hazırlayanlar iyi insan olma iddiasıyla ortaya çıkabilmektedirler. Toplumun iyiliğini isteyen insanlar olduklarını iddia ederek kamuoyuna dürüst ve güvenilir gözükmeye çalışmaları inkarcıların çok önemli bir özellikleridir. Kötüyü iyi, iyiyi kötü göstermek konusunda adeta uzmanlaşmış olan inkarcıların önde gelenleri, çeşitli yalanlar, iftiralar ve ithamlarla salih müminler aleyhinde propaganda çalışması yapar, detaylı bir psikolojik savaş yürütürler. Firavun da, kavminin önünde Hz. Musa (as)'ı şehit etmekle tehdit etme nedeni olarak "dine zarar vermesinden ve fesat çıkarmasından çekindiği" yalanını öne sürmüş, onca zalimliğine rağmen kendisini bu değerlerin koruyucusu ilan etmiştir. Elbette buradaki asıl amacı insanların hassasiyet gösterdikleri konuları kullanarak, toplumu kendince Hz. Musa (as) aleyhinde yönlendirebilmektir. Firavun'un Kuran'da haber verilen sözleri şöyledir: </w:t>
      </w:r>
    </w:p>
    <w:p>
      <w:pPr>
        <w:pStyle w:val="TRAyet"/>
        <w:rPr/>
      </w:pPr>
      <w:r>
        <w:rPr>
          <w:lang w:val="tr-TR"/>
        </w:rPr>
        <w:t>Firavun dedi ki: "Bırakın beni, Musa'yı öldüreyim de o (gitsin) Rabbine yalvarıp-yakarsın. Çünkü ben, sizin dininizi değiştirmesinden ya da yeryüzünde fesat çıkarmasından korkuyorum." (Mümin Suresi, 26)</w:t>
      </w:r>
    </w:p>
    <w:p>
      <w:pPr>
        <w:pStyle w:val="TRAnaMetin"/>
        <w:rPr>
          <w:lang w:val="tr-TR"/>
        </w:rPr>
      </w:pPr>
      <w:r>
        <w:rPr>
          <w:lang w:val="tr-TR"/>
        </w:rPr>
        <w:t>Buna göre Firavun, kavmini sözde Hz. Musa (as)'dan "kurtarma"ya çalışmaktadır. Oysa yeryüzünde asıl fesat çıkaran Firavun'un kendisi, toplumun gerçek kurtarıcısı da Hz. Musa (as) ve onun davet ettiği hak yoldur. Bu iki yüzlü davranış, tüm önde gelen inkarcıların ortak özelliğidir. Örneğin, Kuran'da, Hz. Nuh (as) ile kavminin önde gelenleri arasındaki diyalog şöyle anlatılır:</w:t>
      </w:r>
    </w:p>
    <w:p>
      <w:pPr>
        <w:pStyle w:val="TRAyet"/>
        <w:rPr>
          <w:lang w:val="tr-TR"/>
        </w:rPr>
      </w:pPr>
      <w:r>
        <w:rPr>
          <w:lang w:val="tr-TR"/>
        </w:rPr>
        <w:t xml:space="preserve">Kendi kavminden, inkar edip ahirete kavuşmayı yalanlayan ve kendilerine, dünya hayatında refah verdiğimiz önde gelenler dedi ki: </w:t>
      </w:r>
    </w:p>
    <w:p>
      <w:pPr>
        <w:pStyle w:val="TRAyet"/>
        <w:rPr/>
      </w:pPr>
      <w:r>
        <w:rPr>
          <w:lang w:val="tr-TR"/>
        </w:rPr>
        <w:t>'Bu, sizin benzeriniz olan bir beşerden başkası değildir, kendisi de sizin yediklerinizden yemekte ve içtiklerinizden içmektedir. Eğer sizin benzeriniz olan bir beşere boyun eğecek olursanız, andolsun, siz gerçekten hüsrana uğrayanlar olursunuz. O, öldüğünüz, toprak ve kemik haline geldiğiniz zaman, sizin mutlaka (yeniden diriltilip) çıkarılacağınızı mı va'dediyor? Heyhat, size va'dedilen şeye heyhat... O (bütün gerçek), yalnızca bizim (yaşamakta olduğumuz bu) dünya hayatımızdan ibarettir; ölürüz ve yaşarız, biz diriltilecekler değiliz. O ise, yalnızca bir adam (insan)dır, Allah'a karşı yalan uydurmaktadır, bizler de ona inanacak değiliz'." (Müminun Suresi, 33-38)</w:t>
      </w:r>
    </w:p>
    <w:p>
      <w:pPr>
        <w:pStyle w:val="TRAnaMetin"/>
        <w:rPr>
          <w:lang w:val="tr-TR"/>
        </w:rPr>
      </w:pPr>
      <w:r>
        <w:rPr>
          <w:lang w:val="tr-TR"/>
        </w:rPr>
        <w:t xml:space="preserve">Görüldüğü gibi, önde gelenler Resul hakkında oldukça şaşkınlık verici bir aleyhte propaganda yapmaktadırlar. Resulün insanlara bildirdiği ve dinin en büyük temellerinden biri olan ahiret inancını reddetmekte, ancak yine de Allah'ı inkar ettiklerini kabul etmeyip, kendi düşük akıllarınca Resulü "Allah adına yalan uyduran" biri, yani bir "din sömürücüsü" olarak tanıtmaya çalışmaktadırlar. Şüphesiz bu çok büyük bir ahlaksızlık ve her yönden yalan olan bir iftiradır. Ancak din ahlakından uzak oldukları için doğruyu yanlıştan ayırma özelliklerini yitirmiş olan bir kısım insanlar yalan üzerine kurulu bu propagandanın etkisi altında kalabilmektedirler. Allah'ın iman nasip ettiği az sayıdaki mümin için ise bu iftiralar, saldırılar ve propagandalar Resul'ü daha çok sevmeleri, daha gönülden ona bağlanmaları, imani şevk ve heyecanlarının artması için güzel bir vesiledir. Çünkü bu olayların her biri Allah'ın vaadinin gereği olarak gerçekleşmekte ve Rabbimiz'in hikmetli imtihanlarından biri olarak yaratılmaktadır. İnkarcıların bir diğer akılsızca iddiaları da Resulün de "yemek yiyen, su içen" normal bir insan olduğu, dolayısıyla ona tabi olmanın hiç kimseye bir faydası olmadığı şeklindedir. Oysa bu da son derece saçma bir iddiadır: Resul de kuşkusuz bir insandır ve diğer insanlar gibi yaşamaktadır, ancak Allah onu Resulü olarak seçmiş, onu Katından nimetlerle üstün kılmış ve doğruya yöneltmiştir. Bu nedenle de Resule kayıtsız şartsız itaat edenler, yeryüzündeki tek gerçek yol göstericiye uymuş olurlar.  </w:t>
      </w:r>
    </w:p>
    <w:p>
      <w:pPr>
        <w:pStyle w:val="TRAnaMetin"/>
        <w:rPr>
          <w:lang w:val="tr-TR"/>
        </w:rPr>
      </w:pPr>
      <w:r>
        <w:rPr>
          <w:lang w:val="tr-TR"/>
        </w:rPr>
        <w:t>Kuran'da, iman etmeyen insanların Resullerin olağanüstü bir varlık olması beklentisi içinde oldukları, ancak bunun yanlışlığı haber verilmiştir. Allah bu kişiler için şöyle buyurmaktadır:</w:t>
      </w:r>
    </w:p>
    <w:p>
      <w:pPr>
        <w:pStyle w:val="TRAyet"/>
        <w:rPr/>
      </w:pPr>
      <w:r>
        <w:rPr>
          <w:lang w:val="tr-TR"/>
        </w:rPr>
        <w:t>Kendilerine hidayet geldiği zaman, insanları inanmaktan alıkoyan şey, onların: 'Allah, elçi olarak bir beşeri mi gönderdi?' demelerinden başkası değildir.</w:t>
      </w:r>
    </w:p>
    <w:p>
      <w:pPr>
        <w:pStyle w:val="TRAyet"/>
        <w:rPr>
          <w:lang w:val="tr-TR"/>
        </w:rPr>
      </w:pPr>
      <w:r>
        <w:rPr>
          <w:lang w:val="tr-TR"/>
        </w:rPr>
        <w:t>De ki: 'Eğer yeryüzünde (insan değil de) tatmin bulmuş yürüyen melekler olsaydı, Biz de onlara gökten elçi olarak elbette melek gönderirdik." (İsra Suresi, 94-95)</w:t>
      </w:r>
    </w:p>
    <w:p>
      <w:pPr>
        <w:pStyle w:val="TRAnaMetin"/>
        <w:rPr>
          <w:lang w:val="tr-TR"/>
        </w:rPr>
      </w:pPr>
      <w:r>
        <w:rPr>
          <w:lang w:val="tr-TR"/>
        </w:rPr>
        <w:t>İnkarcıların Resule karşı çıkmalarının asıl nedeni, öne sürdükleri yalanlarda olduğu gibi kavimlerini Resulün düşüncelerinden korumak değildir. Bu kimseler daha önce de belirttiğimiz gibi yalnızca kendi çıkarlarını düşünmekte ve çıkarları için büyük bir tehdit olarak gördükleri Resule düşmanlık beslemektedirler.</w:t>
      </w:r>
    </w:p>
    <w:p>
      <w:pPr>
        <w:pStyle w:val="TRAnaMetin"/>
        <w:rPr>
          <w:lang w:val="tr-TR"/>
        </w:rPr>
      </w:pPr>
      <w:r>
        <w:rPr>
          <w:lang w:val="tr-TR"/>
        </w:rPr>
        <w:t xml:space="preserve">Bu nedenle önde gelen inkarcılar, ne yapıp-edip Resulün tebliğini durdurmaları gerektiğini düşünürler. </w:t>
      </w:r>
    </w:p>
    <w:p>
      <w:pPr>
        <w:pStyle w:val="TRAnaMetin"/>
        <w:rPr>
          <w:lang w:val="tr-TR"/>
        </w:rPr>
      </w:pPr>
      <w:r>
        <w:rPr>
          <w:lang w:val="tr-TR"/>
        </w:rPr>
        <w:t>Bu hedef doğrultusunda ilk yaptıkları şey, Resul ve tebliği hakkında toplumun geneline yönelik olumsuz propagandaya girişmektir. Bu yönde kullandıkları bazı klasik iftira yöntemleri vardır. Kuran'da bu yöntemler ayrıntılı olarak anlatılır. Ancak burada çok önemli bir hususun hatırlatılmasında fayda vardır. İnkarcılar Resulleri ve iman edenleri kendi akıllarınca küçük düşürmek amacıyla ne gibi yöntemler kullanırlarsa kullansınlar, ne gibi iftiralar atarlarsa atsınlar bir sonuca ulaşamamışlardır. Çünkü inkarcıların beklediklerinin aksine iman edenler üzerinde hakaret ve iftiraların da, karalama kampanyalarının da olumsuz bir etkisi olmaz.</w:t>
      </w:r>
    </w:p>
    <w:p>
      <w:pPr>
        <w:pStyle w:val="TRAnaMetin"/>
        <w:rPr>
          <w:lang w:val="tr-TR"/>
        </w:rPr>
      </w:pPr>
      <w:r>
        <w:rPr>
          <w:lang w:val="tr-TR"/>
        </w:rPr>
        <w:t>İman edenler bütün bunların kendileri için önemli birer ecir vesilesi olduğunun bilincindedirler. Bu iftiralara sabredip, en güzel şekilde karşılık verdiklerinde ve ne olursa olsun Allah yolundan ve din ahlakından taviz vermediklerinde tüm bunların karşılığını hem bu dünyada hem de ahirette en güzel şekilde alacaklarını ummanın sevincini yaşarlar.</w:t>
      </w:r>
    </w:p>
    <w:p>
      <w:pPr>
        <w:pStyle w:val="TRAnaMetin"/>
        <w:rPr>
          <w:lang w:val="tr-TR"/>
        </w:rPr>
      </w:pPr>
      <w:r>
        <w:rPr>
          <w:lang w:val="tr-TR"/>
        </w:rPr>
      </w:r>
    </w:p>
    <w:p>
      <w:pPr>
        <w:pStyle w:val="TRBaslik3"/>
        <w:rPr>
          <w:lang w:val="tr-TR"/>
        </w:rPr>
      </w:pPr>
      <w:r>
        <w:rPr>
          <w:lang w:val="tr-TR"/>
        </w:rPr>
        <w:t>Resullere Atılan İftiralar</w:t>
      </w:r>
    </w:p>
    <w:p>
      <w:pPr>
        <w:pStyle w:val="TRAnaMetin"/>
        <w:rPr>
          <w:lang w:val="tr-TR"/>
        </w:rPr>
      </w:pPr>
      <w:r>
        <w:rPr>
          <w:lang w:val="tr-TR"/>
        </w:rPr>
        <w:t>Müminler kendilerine yöneltilen iftiraların, eziyet amaçlı söz ve haberlerin özel olarak Allah'ın kendileri için yarattığı bir deneme vesilesi olduğunu bilirler. Çünkü tüm bunların müminlerin başına mutlaka geleceği Kuran'da haber verilmiştir. Ayette şöyle buyrulmaktadır:</w:t>
      </w:r>
    </w:p>
    <w:p>
      <w:pPr>
        <w:pStyle w:val="TRAyet"/>
        <w:rPr>
          <w:lang w:val="tr-TR"/>
        </w:rPr>
      </w:pPr>
      <w:r>
        <w:rPr>
          <w:lang w:val="tr-T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TRAnaMetin"/>
        <w:rPr>
          <w:lang w:val="tr-TR"/>
        </w:rPr>
      </w:pPr>
      <w:r>
        <w:rPr>
          <w:lang w:val="tr-TR"/>
        </w:rPr>
        <w:t xml:space="preserve">Allah dünyada iman edenlere yaşattığı bu gibi imtihanların sonunda kendilerini temize çıkaracağını da ayetlerinde vadetmiştir. Örneğin Hz. Musa (as)'a da kavmi kendilerince iftira ve kötü sözlerle eziyet etmeye yeltenmiş, ancak Allah kendisini inkarcıların demekte olduklarından temize çıkarmıştır. </w:t>
      </w:r>
    </w:p>
    <w:p>
      <w:pPr>
        <w:pStyle w:val="TRAnaMetin"/>
        <w:rPr>
          <w:lang w:val="tr-TR"/>
        </w:rPr>
      </w:pPr>
      <w:r>
        <w:rPr>
          <w:lang w:val="tr-TR"/>
        </w:rPr>
        <w:t>Ayette bu durum şöyle bildirilir:</w:t>
      </w:r>
    </w:p>
    <w:p>
      <w:pPr>
        <w:pStyle w:val="TRAyet"/>
        <w:rPr/>
      </w:pPr>
      <w:r>
        <w:rPr>
          <w:lang w:val="tr-TR"/>
        </w:rPr>
        <w:t>Ey iman edenler, Musa'ya eziyet edenler gibi olmayın; ki sonunda Allah onu, demekte olduklarından temize çıkardı. O, Allah Katında vecihti. (Ahzab Suresi, 69)</w:t>
      </w:r>
    </w:p>
    <w:p>
      <w:pPr>
        <w:pStyle w:val="TRAnaMetin"/>
        <w:rPr>
          <w:lang w:val="tr-TR"/>
        </w:rPr>
      </w:pPr>
      <w:r>
        <w:rPr>
          <w:lang w:val="tr-TR"/>
        </w:rPr>
        <w:t>Aynı şekilde Hz. Yusuf (as)'a da iffeti hakkında büyük bir iftira atılmış, hiçbir suçu olmadığı, tertemiz, masum bir insan olduğu, iffetini koruduğu ortaya çıkmasına ve bu gerçek herkes tarafından anlaşılmasına, tüm deliller Hz. Yusuf (as)'ın masum olduğunu ispatlamasına rağmen hapse atılmıştır. Konuyla ilgili ayet şöyledir:</w:t>
      </w:r>
    </w:p>
    <w:p>
      <w:pPr>
        <w:pStyle w:val="TRAyet"/>
        <w:rPr>
          <w:lang w:val="tr-TR"/>
        </w:rPr>
      </w:pPr>
      <w:r>
        <w:rPr>
          <w:lang w:val="tr-TR"/>
        </w:rPr>
        <w:t>Sonra onlarda, (Yusuf'un iffetine ilişkin) delilleri görmelerinin ardından, mutlaka onu belli bir vakte kadar zindana atmak (görüşü) ağır bastı. (Yusuf Suresi, 35)</w:t>
      </w:r>
    </w:p>
    <w:p>
      <w:pPr>
        <w:pStyle w:val="TRAnaMetin"/>
        <w:rPr>
          <w:lang w:val="tr-TR"/>
        </w:rPr>
      </w:pPr>
      <w:r>
        <w:rPr>
          <w:lang w:val="tr-TR"/>
        </w:rPr>
        <w:t>Hz. Yusuf (as) hiçbir suçu olmadığı halde kendisine atılan iftiradan, hakkında oluşturulan şaibelerden ötürü yıllar yılı zindanda tutulmuştur. Ancak sonunda gerçek anlaşılmış, hakkındaki ithamlardan temize çıkmıştır. Ve Allah bu mübarek kulunu Mısır hazinelerinden sorumlu konuma getirmiştir. Bu olay ayetlerde şöyle haber verilir:</w:t>
      </w:r>
    </w:p>
    <w:p>
      <w:pPr>
        <w:pStyle w:val="TRAyet"/>
        <w:rPr/>
      </w:pPr>
      <w:r>
        <w:rPr>
          <w:lang w:val="tr-TR"/>
        </w:rPr>
        <w:t>(Hükümdar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aracıya şunu söyledi:) "Bu, (itiraf Vezirin) yokluğunda gerçekten kendisine ihanet etmediğimi ve gerçekten Allah'ın ihanet edenlerin hileli-düzenlerini başarıya ulaştırmadığını kendisinin de bilip öğrenmesi içindi." (Yusuf Suresi, 51-52)</w:t>
      </w:r>
    </w:p>
    <w:p>
      <w:pPr>
        <w:pStyle w:val="TRAnaMetin"/>
        <w:rPr>
          <w:lang w:val="tr-TR"/>
        </w:rPr>
      </w:pPr>
      <w:r>
        <w:rPr>
          <w:lang w:val="tr-TR"/>
        </w:rPr>
        <w:t>Suçsuz olduğunun anlaşılmasının ardından Hz. Yusuf (as) kavminin başına geçmiş ve iktidar sahibi olmuştur. Konuyla ilgili ayetlerde şöyle buyrulur:</w:t>
      </w:r>
    </w:p>
    <w:p>
      <w:pPr>
        <w:pStyle w:val="TRAyet"/>
        <w:rPr>
          <w:lang w:val="tr-TR"/>
        </w:rPr>
      </w:pPr>
      <w:r>
        <w:rPr>
          <w:lang w:val="tr-TR"/>
        </w:rPr>
        <w:t>(Yusuf) Dedi ki: "Beni (bu) yerin (ülkenin) hazineleri üzerinde (bir yönetici) kıl. Çünkü ben, (bunları iyi) bir koruyucuyum, (yönetim işlerini de) bilenim."İşte böylece Biz yeryüzünde Yusuf'a güç ve imkan (iktidar) verdik. Öyle ki, orada (Mısır'da) dilediği yerde konakladı Biz kime dilersek rahmetimizi nasib ederiz ve iyilik yapanların ecrini kayba uğratmayız. (Yusuf Suresi, 55-56)</w:t>
      </w:r>
    </w:p>
    <w:p>
      <w:pPr>
        <w:pStyle w:val="TRAnaMetin"/>
        <w:rPr>
          <w:lang w:val="tr-TR"/>
        </w:rPr>
      </w:pPr>
      <w:r>
        <w:rPr>
          <w:lang w:val="tr-TR"/>
        </w:rPr>
        <w:t xml:space="preserve">Kaldı ki Resullerin insanların karşısında temize çıkma gibi bir endişeleri de yoktur. Herşeyden haberdar olan Allah'ın, işlediklerini ve kalplerinde olanı bilmesi yeterlidir. </w:t>
      </w:r>
    </w:p>
    <w:p>
      <w:pPr>
        <w:pStyle w:val="TRAnaMetin"/>
        <w:rPr/>
      </w:pPr>
      <w:r>
        <w:rPr>
          <w:lang w:val="tr-TR"/>
        </w:rPr>
        <w:t>Ancak Resullere ve müminlere iftira atanlar için ahirette çok büyük bir azap olduğu ayetlerde şöyle haber verilmektedir:</w:t>
      </w:r>
    </w:p>
    <w:p>
      <w:pPr>
        <w:pStyle w:val="TRAyet"/>
        <w:rPr>
          <w:lang w:val="tr-TR"/>
        </w:rPr>
      </w:pPr>
      <w:r>
        <w:rPr>
          <w:lang w:val="tr-TR"/>
        </w:rPr>
        <w:t>Namus sahibi, bir şeyden habersiz, mümin kadınlara (zina suçu) atanlar, dünyada ve ahirette lanetlenmişlerdir. Ve onlar için büyük bir azap vardır. O gün, kendi dilleri, elleri ve ayakları aleyhlerinde yaptıklarına dair şahitlikte bulunacaklardır. O gün, Allah hak ettikleri cezayı eksiksiz verecektir ve onlar da Allah'ın hiç şüphesiz hak olduğunu bileceklerdir. (Nur Suresi, 23-25)</w:t>
      </w:r>
    </w:p>
    <w:p>
      <w:pPr>
        <w:pStyle w:val="TRAnaMetin"/>
        <w:rPr/>
      </w:pPr>
      <w:r>
        <w:rPr>
          <w:lang w:val="tr-TR"/>
        </w:rPr>
        <w:t>Mümin erkek ve mümin kadınları işlemedikleri suçlar nedeniyle itham edenlerin durumu ise başka bir ayette şöyle bildirilmektedir:</w:t>
      </w:r>
    </w:p>
    <w:p>
      <w:pPr>
        <w:pStyle w:val="TRAyet"/>
        <w:rPr>
          <w:lang w:val="tr-TR"/>
        </w:rPr>
      </w:pPr>
      <w:r>
        <w:rPr>
          <w:lang w:val="tr-TR"/>
        </w:rPr>
        <w:t>Mümin erkeklere ve mümin kadınlara irtikab etmedikleri (bir suç) sebebiyle eziyet edenler ise, gerçekten bir iftira ve açık bir günah yüklenmişlerdir. (Ahzab Suresi, 58)</w:t>
      </w:r>
    </w:p>
    <w:p>
      <w:pPr>
        <w:pStyle w:val="TRAnaMetin"/>
        <w:rPr>
          <w:lang w:val="tr-TR"/>
        </w:rPr>
      </w:pPr>
      <w:r>
        <w:rPr>
          <w:lang w:val="tr-TR"/>
        </w:rPr>
        <w:t>Şimdi kavimleri ile olan mücadeleleri sırasında Resullere atılan iftiraları ve inkar edenlerin bu amaçla kullandıkları karalama yöntemlerini sırasıyla inceleyelim:</w:t>
      </w:r>
    </w:p>
    <w:p>
      <w:pPr>
        <w:pStyle w:val="TRAnaMetin"/>
        <w:rPr>
          <w:lang w:val="tr-TR"/>
        </w:rPr>
      </w:pPr>
      <w:r>
        <w:rPr>
          <w:lang w:val="tr-TR"/>
        </w:rPr>
      </w:r>
    </w:p>
    <w:p>
      <w:pPr>
        <w:pStyle w:val="TRBaslik4"/>
        <w:rPr>
          <w:lang w:val="tr-TR"/>
        </w:rPr>
      </w:pPr>
      <w:r>
        <w:rPr>
          <w:lang w:val="tr-TR"/>
        </w:rPr>
        <w:t>Resulün çıkar peşinde koştuğu iftirası</w:t>
      </w:r>
    </w:p>
    <w:p>
      <w:pPr>
        <w:pStyle w:val="TRAnaMetin"/>
        <w:rPr>
          <w:lang w:val="tr-TR"/>
        </w:rPr>
      </w:pPr>
      <w:r>
        <w:rPr>
          <w:lang w:val="tr-TR"/>
        </w:rPr>
        <w:t>Önde gelenlerin en çok başvurduğu yöntem, kendi düşük akıllarınca Resulü toplumun gözünde küçük düşürmeye çalışmaktır. Resulün savunduklarında samimi olmadığı, aslında kendi çıkarları için böyle bir tebliğ işine giriştiği gibi ahlaksızca yalanlar öne sürerler. Bu çarpık mantığa göre, Resul, dini kendi çıkarları için kullanmaktadır. Bu çirkin iftiraya göre, Resulün insanlardan itaat istemesinin ardında da "iktidar hırsı" yatar. Oysa Resuller, insanlardan hiçbir ücret talep etmeyen, dünyadan hiçbir beklentisi olmayan, yalnızca Allah'ın rızasını arayan, Allah'ın rahmetini, rızasını ve cennetini umarak yaşayan tertemiz insanlardır. Resuller dünyevi bir beklenti içinde değildirler, ancak Allah bu samimi ve salih kullarına dünyanın en güzel nimetlerini lütfeder.</w:t>
      </w:r>
    </w:p>
    <w:p>
      <w:pPr>
        <w:pStyle w:val="TRAnaMetin"/>
        <w:rPr>
          <w:lang w:val="tr-TR"/>
        </w:rPr>
      </w:pPr>
      <w:r>
        <w:rPr>
          <w:lang w:val="tr-TR"/>
        </w:rPr>
        <w:t>Örneğin, Firavun ve önde gelen çevresi de, Hz. Musa (as)'ın insanları Allah'ın dinine davet etmeyi değil, "yeryüzüne büyüklüğe" ulaşmayı istediğini iddia etmişlerdir. Ayette şöyle buyrulmaktadır:</w:t>
      </w:r>
    </w:p>
    <w:p>
      <w:pPr>
        <w:pStyle w:val="TRAyet"/>
        <w:rPr/>
      </w:pPr>
      <w:r>
        <w:rPr>
          <w:lang w:val="tr-TR"/>
        </w:rPr>
        <w:t>"Onlar: 'Siz ikiniz, bizi atalarımızı üzerinde bulduğumuz (yol)dan çevirmek ve yeryüzünde büyüklük sizin olsun diye mi bize geldiniz? Biz, sizin ikinize inanacak değiliz' dediler." (Yunus Suresi, 78)</w:t>
      </w:r>
    </w:p>
    <w:p>
      <w:pPr>
        <w:pStyle w:val="TRAnaMetin"/>
        <w:rPr>
          <w:lang w:val="tr-TR"/>
        </w:rPr>
      </w:pPr>
      <w:r>
        <w:rPr>
          <w:lang w:val="tr-TR"/>
        </w:rPr>
        <w:t>Aynı çirkin iftiranın Hz. Nuh (as)'a da yöneltildiği ayetlerde şöyle haber verilmektedir:</w:t>
      </w:r>
    </w:p>
    <w:p>
      <w:pPr>
        <w:pStyle w:val="TRAyet"/>
        <w:rPr>
          <w:lang w:val="tr-TR"/>
        </w:rPr>
      </w:pPr>
      <w:r>
        <w:rPr>
          <w:lang w:val="tr-TR"/>
        </w:rPr>
        <w:t>Andolsun, Biz Nuh'u kendi kavmine (elçi olarak) gönderdik. Böylece kavmine dedi ki: 'Ey Kavmim, Allah'a kulluk edin. Onun dışında sizin başka İlahınız yoktur, yine de sakınmayacak mısınız?' 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23-24)</w:t>
      </w:r>
    </w:p>
    <w:p>
      <w:pPr>
        <w:pStyle w:val="TRAyet"/>
        <w:rPr>
          <w:lang w:val="tr-TR"/>
        </w:rPr>
      </w:pPr>
      <w:r>
        <w:rPr>
          <w:lang w:val="tr-TR"/>
        </w:rPr>
        <w:t>Bu ayetler göstermektedir ki, inkarcıların akılsızlıklarından biri de Resullerin de kendileri gibi sıradan insanlar olduklarını zannetmeleridir. Oysa Resullerin her biri Allah Katında üstün olan mübarek insanlardır. Hz. Musa (as) ve diğer tüm Resuller, insanları kendilerine itaate çağırmaktadırlar; ama onlardan Allah rızası için kendilerine itaat etmelerini istemektedirler. Yoksa istenen kişisel bir itaat değildir. Resul de, ona iman edip itaat edenler de Allah'ın kullarıdırlar. Dolayısıyla Resul, insanları kendisine itaat etmeye davet ederken, gerçekte onları Allah'a kul olmaya davet etmektedir. Bu gerçek ayetlerde şöyle bildirilmektedir:</w:t>
      </w:r>
    </w:p>
    <w:p>
      <w:pPr>
        <w:pStyle w:val="TRAyet"/>
        <w:rPr>
          <w:lang w:val="tr-TR"/>
        </w:rPr>
      </w:pPr>
      <w:r>
        <w:rPr>
          <w:lang w:val="tr-TR"/>
        </w:rPr>
        <w:t>"Beşerden hiç kimsenin, Allah kendisine Kitabı, hükmü ve peygamberliği verdikten, sonra insanlara: 'Allah'ı bırakıp bana kulluk edin' deme (hakkı ve yetki)si yoktur. Fakat o, 'Öğrettiğiniz ve ders verdiğiniz Kitaba göre Rabbaniler olunuz' (deme görevindedir.) O, melekleri ve peygamberleri Rabler edinmenizi emretmez. Siz, Müslüman olduktan sonra, size küfrü mü emredecek?" (Al-i İmran Suresi, 79-80)</w:t>
      </w:r>
    </w:p>
    <w:p>
      <w:pPr>
        <w:pStyle w:val="TRAnaMetin"/>
        <w:rPr>
          <w:lang w:val="tr-TR"/>
        </w:rPr>
      </w:pPr>
      <w:r>
        <w:rPr>
          <w:lang w:val="tr-TR"/>
        </w:rPr>
        <w:t xml:space="preserve">Oysa buna karşılık, az önce gördüğümüz gibi, Firavun ve benzeri önde gelen inkarcılar büyük bir akılsızlıkla kendilerinin sözde "ilah" (Rab) oldukları (Allah'ı tenzih ederiz) iddiasında bulunmaktadırlar. İşte bu inkarcıların tevbe edip tutumlarını değiştirmedikleri takdirde büyük bir azapla karşılık görmelerinin sebeplerinden biridir. </w:t>
      </w:r>
    </w:p>
    <w:p>
      <w:pPr>
        <w:pStyle w:val="TRAnaMetin"/>
        <w:rPr>
          <w:lang w:val="tr-TR"/>
        </w:rPr>
      </w:pPr>
      <w:r>
        <w:rPr>
          <w:lang w:val="tr-TR"/>
        </w:rPr>
      </w:r>
    </w:p>
    <w:p>
      <w:pPr>
        <w:pStyle w:val="TRBaslik4"/>
        <w:rPr>
          <w:lang w:val="tr-TR"/>
        </w:rPr>
      </w:pPr>
      <w:r>
        <w:rPr>
          <w:lang w:val="tr-TR"/>
        </w:rPr>
        <w:t>Delilik iftirası</w:t>
      </w:r>
    </w:p>
    <w:p>
      <w:pPr>
        <w:pStyle w:val="TRAnaMetin"/>
        <w:rPr>
          <w:lang w:val="tr-TR"/>
        </w:rPr>
      </w:pPr>
      <w:r>
        <w:rPr>
          <w:lang w:val="tr-TR"/>
        </w:rPr>
        <w:t>Önde gelen inkarcıların sıkça kullandıkları iftira yöntemlerinden biri de, Resulü ve bazen de onunla birlikte inananları "delilik"le suçlamalarıdır. Bu akılsız suçlama, neredeyse tüm Resullere yöneltilmiştir. Kuran'da, sık sık bu konuya dikkat çekilmektedir. Örneğin Hz. Nuh (as)'a "kendisinde delilik bulunan bir adam" dendiği ayetlerde şöyle haber verilmektedir:</w:t>
      </w:r>
    </w:p>
    <w:p>
      <w:pPr>
        <w:pStyle w:val="TRAyet"/>
        <w:rPr>
          <w:lang w:val="tr-TR"/>
        </w:rPr>
      </w:pPr>
      <w:r>
        <w:rPr>
          <w:lang w:val="tr-TR"/>
        </w:rPr>
        <w:t>"O, kendisinde delilik bulunan bir adamdan başkası değildir, onu belli bir süre gözetleyin." (Müminun Suresi, 25)</w:t>
      </w:r>
    </w:p>
    <w:p>
      <w:pPr>
        <w:pStyle w:val="TRAyet"/>
        <w:rPr>
          <w:lang w:val="tr-TR"/>
        </w:rPr>
      </w:pPr>
      <w:r>
        <w:rPr>
          <w:lang w:val="tr-TR"/>
        </w:rPr>
        <w:t>"Kendilerinden önce Nuh kavmi de yalanlamıştı. Böylece kulumuz (Nuh'u) yalanladılar ve 'delidir ' dediler. O baskı altına alınıp engellenmişti." (Kamer Suresi, 9)</w:t>
      </w:r>
    </w:p>
    <w:p>
      <w:pPr>
        <w:pStyle w:val="TRAnaMetin"/>
        <w:rPr>
          <w:lang w:val="tr-TR"/>
        </w:rPr>
      </w:pPr>
      <w:r>
        <w:rPr>
          <w:lang w:val="tr-TR"/>
        </w:rPr>
        <w:t>Peygamber Efendimiz Hz. Muhammed (sav)'e de aynı iftira atılmıştır. Ayetlerde şöyle buyrulmaktadır:</w:t>
      </w:r>
    </w:p>
    <w:p>
      <w:pPr>
        <w:pStyle w:val="TRAyet"/>
        <w:rPr>
          <w:lang w:val="tr-TR"/>
        </w:rPr>
      </w:pPr>
      <w:r>
        <w:rPr>
          <w:lang w:val="tr-TR"/>
        </w:rPr>
        <w:t>"Onlar: "Ey kendisine kitap indirilen (Muhammed). Gerçekten sen cinlenmiş (bir deli)sin," dediler."Eğer doğruyu söylüyor isen, bizlere melekleri getirmeli değil miydin?" (Hicr Suresi, 6-7)</w:t>
      </w:r>
    </w:p>
    <w:p>
      <w:pPr>
        <w:pStyle w:val="TRAyet"/>
        <w:rPr>
          <w:lang w:val="tr-TR"/>
        </w:rPr>
      </w:pPr>
      <w:r>
        <w:rPr>
          <w:lang w:val="tr-TR"/>
        </w:rPr>
        <w:t>"Onlar, yine de o sözü (Kuran'ı) gereği gibi düşünmediler mi, yoksa onlara, geçmişteki atalarına gelmeyen bir şey mi geldi? Ya da kendi elçilerini tanımadılar mı ki, şimdi onu inkar ediyorlar?</w:t>
      </w:r>
    </w:p>
    <w:p>
      <w:pPr>
        <w:pStyle w:val="TRAyet"/>
        <w:rPr>
          <w:lang w:val="tr-TR"/>
        </w:rPr>
      </w:pPr>
      <w:r>
        <w:rPr>
          <w:lang w:val="tr-TR"/>
        </w:rPr>
        <w:t>Yahut: "Onda bir delilik var" mı diyorlar? Hayır, o, onlara hak ile gelmiş bulunmaktadır ve onların çoğu hakkı çirkin karşılıyorlar." (Müminun Suresi, 68-70)</w:t>
      </w:r>
    </w:p>
    <w:p>
      <w:pPr>
        <w:pStyle w:val="TRAnaMetin"/>
        <w:rPr>
          <w:lang w:val="tr-TR"/>
        </w:rPr>
      </w:pPr>
      <w:r>
        <w:rPr>
          <w:lang w:val="tr-TR"/>
        </w:rPr>
        <w:t>Aynı suçlama, Hz. Musa (as)'a karşı da yöneltilmiştir:</w:t>
      </w:r>
    </w:p>
    <w:p>
      <w:pPr>
        <w:pStyle w:val="TRAyet"/>
        <w:rPr>
          <w:lang w:val="tr-TR"/>
        </w:rPr>
      </w:pPr>
      <w:r>
        <w:rPr>
          <w:lang w:val="tr-TR"/>
        </w:rPr>
        <w:t>"(Firavun) Dedi ki: "Şüphesiz size gönderilmiş bulunan elçiniz, gerçekten bir delidir." (Şuara Suresi, 27)</w:t>
      </w:r>
    </w:p>
    <w:p>
      <w:pPr>
        <w:pStyle w:val="TRAnaMetin"/>
        <w:rPr/>
      </w:pPr>
      <w:r>
        <w:rPr>
          <w:lang w:val="tr-TR"/>
        </w:rPr>
        <w:t>Allah, genel olarak tüm kavimlerin elçilerine bu tür bir suçlamada bulunmaya eğilimli olduklarını da ayetlerde şöyle bildirir:</w:t>
      </w:r>
    </w:p>
    <w:p>
      <w:pPr>
        <w:pStyle w:val="TRAyet"/>
        <w:rPr>
          <w:lang w:val="tr-TR"/>
        </w:rPr>
      </w:pPr>
      <w:r>
        <w:rPr>
          <w:lang w:val="tr-TR"/>
        </w:rPr>
        <w:t>"İnkâr edenler dediler ki: "Siz darmadağın olup dağıldığınızda, gerçekten sizin yeni bir yaratılışta bulunacağınızı size haber veren bir adamı gösterelim mi size? Allah'a karşı yalan mı düzüp uyduruyor, yoksa kendisinde bir delilik mi var?" Hayır, ahirete inanmayanlar, azapta ve uzak bir sapıklık içindedirler." (Sebe Suresi, 7-8)</w:t>
      </w:r>
    </w:p>
    <w:p>
      <w:pPr>
        <w:pStyle w:val="TRAyet"/>
        <w:rPr/>
      </w:pPr>
      <w:r>
        <w:rPr>
          <w:lang w:val="tr-TR"/>
        </w:rPr>
        <w:t>"Onlar için öğüt alıp-düşünmek nerede? Onlara, açıklayan bir elçi gelmişti. Sonra, ondan yüz çevirdiler ve dediler ki: "(Bu,) Öğretilmiştir, bir delidir." (Duhan Suresi, 13-14)</w:t>
      </w:r>
    </w:p>
    <w:p>
      <w:pPr>
        <w:pStyle w:val="TRAnaMetin"/>
        <w:rPr>
          <w:lang w:val="tr-TR"/>
        </w:rPr>
      </w:pPr>
      <w:r>
        <w:rPr>
          <w:lang w:val="tr-TR"/>
        </w:rPr>
        <w:t>Önde gelen inkarcılar, Allah'ın kudretini gereği gibi takdir edemedikleri için, Resulün cesaretinin, mücadele azminin, bu konudaki güç ve etkisinin kaynağını da bir türlü anlayamazlar. Resulün kendi hayatını tehlikeye atarak, çok büyük bir maddi güce sahip olan önde gelenlerle karşı karşıya gelmeyi göze almasını kavrayamazlar. Çünkü inkarcıların tek kıstası çıkardır; yalnızca kendi şahsi çıkarlarını gözetirler. Buna karşın, Resul tüm şahsi çıkarlarını dini tebliğ edebilmek için feda etmektedir. İnkarcıların çarpık mantığına göre bu, "dünyevi çıkarlara ters düşecek" bir davranıştır, dolayısıyla bir tür deliliktir.</w:t>
      </w:r>
    </w:p>
    <w:p>
      <w:pPr>
        <w:pStyle w:val="TRAnaMetin"/>
        <w:rPr>
          <w:lang w:val="tr-TR"/>
        </w:rPr>
      </w:pPr>
      <w:r>
        <w:rPr>
          <w:lang w:val="tr-TR"/>
        </w:rPr>
        <w:t>Oysa Resul dünyadan tamamen vazgeçerken, Allah'ın rızasını, rahmetini ve cennetini kazanmaktadır ki, bunların değeri hiçbir şeyle ölçülemez. Ancak inkarcılar kuşkusuz bunu kavrayabilecek akla sahip değildirler.</w:t>
      </w:r>
    </w:p>
    <w:p>
      <w:pPr>
        <w:pStyle w:val="TRAnaMetin"/>
        <w:rPr>
          <w:lang w:val="tr-TR"/>
        </w:rPr>
      </w:pPr>
      <w:r>
        <w:rPr>
          <w:lang w:val="tr-TR"/>
        </w:rPr>
      </w:r>
    </w:p>
    <w:p>
      <w:pPr>
        <w:pStyle w:val="TRBaslik4"/>
        <w:rPr>
          <w:lang w:val="tr-TR"/>
        </w:rPr>
      </w:pPr>
      <w:r>
        <w:rPr>
          <w:lang w:val="tr-TR"/>
        </w:rPr>
        <w:t>Büyücülük iftirası</w:t>
      </w:r>
    </w:p>
    <w:p>
      <w:pPr>
        <w:pStyle w:val="TRAnaMetin"/>
        <w:rPr>
          <w:lang w:val="tr-TR"/>
        </w:rPr>
      </w:pPr>
      <w:r>
        <w:rPr>
          <w:lang w:val="tr-TR"/>
        </w:rPr>
        <w:t xml:space="preserve">Kuran ayetleri bize göstermektedir ki, önde gelen inkarcıların geleneksel bir kavrama zorluğu daha vardır: Bu kişiler, nasıl olup da bazı kimselerin Resule itaat ettiğini bir türlü anlayamazlar. Çünkü kavmin büyük bölümü Resule karşı çıksa da, bazı kimseler -ki bunlar müminlerdir- Resulün bildirdiği gerçekleri kavramış ve ona gönülden bağlanmışlardır. İman edenler, Resulün Allah'ın elçisi olduğunun, O'nun hükmüyle hükmettiğinin bilincindedirler ve bu yüzden de ona karşı büyük bir sadakat, saygı ve sevgi ile bağlıdırlar. </w:t>
      </w:r>
    </w:p>
    <w:p>
      <w:pPr>
        <w:pStyle w:val="TRAnaMetin"/>
        <w:rPr/>
      </w:pPr>
      <w:r>
        <w:rPr>
          <w:lang w:val="tr-TR"/>
        </w:rPr>
        <w:t>Bu önde gelen inkarcılar için anlaşılması zor bir durumdur. Onların çarpık bakış açısına göre, Resulün anlattıkları</w:t>
      </w:r>
      <w:r>
        <w:rPr>
          <w:b/>
        </w:rPr>
        <w:t xml:space="preserve"> "eskilerin uydurma masallarından" </w:t>
      </w:r>
      <w:r>
        <w:rPr>
          <w:lang w:val="tr-TR"/>
        </w:rPr>
        <w:t>(Müminun Suresi, 83) başka bir şey değildir. Oysa "masal" saydıkları bu gerçeklere müminler büyük bir bağlılıkla bağlanmaktadırlar. Bu durumu anlayamayan önde gelen inkarcılar, Resulün Allah'ın lütfuyla sahip olduğu hikmeti ve anlatım çarpıcılığını, onu büyücülükle itham ederek kendi düşük akıllarınca açıklamaya çalışırlar. Sık sık kullandıkları bu yalana göre, Resul etrafındakilerin beynini yıkamakta, sözde onları büyülemektedir. Oysa Resuller kendilerine tabi olan müminlerin beyinlerini, cahiliye ahlakının her türlü kirinden ve çirkinliğinden temizleyerek, inkarcıların asla anlayamayacağı çok değerli ve kıymetli bir güzelliğe vesile olmaktadırlar.</w:t>
      </w:r>
    </w:p>
    <w:p>
      <w:pPr>
        <w:pStyle w:val="TRAnaMetin"/>
        <w:rPr>
          <w:lang w:val="tr-TR"/>
        </w:rPr>
      </w:pPr>
      <w:r>
        <w:rPr>
          <w:lang w:val="tr-TR"/>
        </w:rPr>
        <w:t xml:space="preserve">Kuran'da inkar edenlerin bu iftirası şöyle haber verilir: </w:t>
      </w:r>
    </w:p>
    <w:p>
      <w:pPr>
        <w:pStyle w:val="TRAyet"/>
        <w:rPr>
          <w:lang w:val="tr-TR"/>
        </w:rPr>
      </w:pPr>
      <w:r>
        <w:rPr>
          <w:lang w:val="tr-TR"/>
        </w:rPr>
        <w:t>"İçlerinden bir adama: 'İnsanları uyar ve iman edenlere, muhakkak kendileri için Rableri Katında 'gerçek bir makam' olduğunu müjde ver' diye vahyetmemiz, insanlara şaşırtıcı mı geldi? İnkâr edenler: 'Gerçekten bu, açıkça bir büyücüdür' dediler." (Yunus Suresi, 2)</w:t>
      </w:r>
    </w:p>
    <w:p>
      <w:pPr>
        <w:pStyle w:val="TRAyet"/>
        <w:rPr>
          <w:lang w:val="tr-TR"/>
        </w:rPr>
      </w:pPr>
      <w:r>
        <w:rPr>
          <w:lang w:val="tr-TR"/>
        </w:rPr>
        <w:t>"İçlerinden kendilerine bir uyarıcının gelmesine şaştılar. Kafirler dedi ki: 'Bu, yalan söyleyen bir büyücüdür. İlahları bir tek ilah mı yaptı? Doğrusu bu, şaşırtıcı bir şey'." (Sad Suresi, 4-5)</w:t>
      </w:r>
    </w:p>
    <w:p>
      <w:pPr>
        <w:pStyle w:val="TRAnaMetin"/>
        <w:rPr>
          <w:lang w:val="tr-TR"/>
        </w:rPr>
      </w:pPr>
      <w:r>
        <w:rPr>
          <w:lang w:val="tr-TR"/>
        </w:rPr>
        <w:t>Aynı suçlama Hz. Musa (as)'a karşı da yapılmıştır. Bunu haber veren ayetler şöyledir:</w:t>
      </w:r>
    </w:p>
    <w:p>
      <w:pPr>
        <w:pStyle w:val="TRAyet"/>
        <w:rPr>
          <w:lang w:val="tr-TR"/>
        </w:rPr>
      </w:pPr>
      <w:r>
        <w:rPr>
          <w:lang w:val="tr-TR"/>
        </w:rPr>
        <w:t>"Musa (olayın)da da (düşündürücü ayetler vardır). Hani Biz onu açık bir delille Firavun'a göndermiştik; Fakat o, 'bütün kişisel ve askeri gücüyle' yüz çevirdi ve: "(Bu,) Ya bir büyücü veya bir delidir" dedi." (Zariyat Suresi, 38-39)</w:t>
      </w:r>
    </w:p>
    <w:p>
      <w:pPr>
        <w:pStyle w:val="TRAyet"/>
        <w:rPr/>
      </w:pPr>
      <w:r>
        <w:rPr>
          <w:lang w:val="tr-TR"/>
        </w:rPr>
        <w:t>"Firavun kavminin önde gelenleri dediler ki: 'Bu gerçekten bilgin bir büyücüdür'." (Araf Suresi, 109)</w:t>
      </w:r>
    </w:p>
    <w:p>
      <w:pPr>
        <w:pStyle w:val="TRAyet"/>
        <w:rPr>
          <w:lang w:val="tr-TR"/>
        </w:rPr>
      </w:pPr>
      <w:r>
        <w:rPr>
          <w:lang w:val="tr-TR"/>
        </w:rPr>
        <w:t>"Andolsun, Biz Musa'yı ayetlerimizle ve apaçık bir delille gönderdik; Firavun'a, Haman'a ve Karun'a. Ama onlar: (Bu,) Yalan söyleyen bir büyücüdür" dediler." (Mümin Suresi, 23-24)</w:t>
      </w:r>
    </w:p>
    <w:p>
      <w:pPr>
        <w:pStyle w:val="TRAnaMetin"/>
        <w:rPr>
          <w:lang w:val="tr-TR"/>
        </w:rPr>
      </w:pPr>
      <w:r>
        <w:rPr>
          <w:lang w:val="tr-TR"/>
        </w:rPr>
        <w:t>Kuran'da bu "büyücülük" suçlamasının inkarcılar arasında neredeyse gelenekselleşmiş olduğu da şöyle bildirilmektedir:</w:t>
      </w:r>
    </w:p>
    <w:p>
      <w:pPr>
        <w:pStyle w:val="TRAyet"/>
        <w:rPr>
          <w:lang w:val="tr-TR"/>
        </w:rPr>
      </w:pPr>
      <w:r>
        <w:rPr>
          <w:lang w:val="tr-TR"/>
        </w:rPr>
        <w:t>"İşte böyle; onlardan öncekiler de bir elçi gelmeyiversin, mutlaka: 'Büyücü ve cinlenmiş' demişlerdir. Onlar bunu (tarih boyunca) birbirlerine vasiyet mi ettiler? Hayır; onlar, 'azgın ve taşkın (tağiy)' bir kavimdirler." (Zariyat Suresi, 52-53)</w:t>
      </w:r>
    </w:p>
    <w:p>
      <w:pPr>
        <w:pStyle w:val="TRAnaMetin"/>
        <w:rPr>
          <w:lang w:val="tr-TR"/>
        </w:rPr>
      </w:pPr>
      <w:r>
        <w:rPr>
          <w:lang w:val="tr-TR"/>
        </w:rPr>
      </w:r>
    </w:p>
    <w:p>
      <w:pPr>
        <w:pStyle w:val="TRBaslik4"/>
        <w:rPr>
          <w:lang w:val="tr-TR"/>
        </w:rPr>
      </w:pPr>
      <w:r>
        <w:rPr>
          <w:lang w:val="tr-TR"/>
        </w:rPr>
        <w:t>Yalancılık iftirası</w:t>
      </w:r>
    </w:p>
    <w:p>
      <w:pPr>
        <w:pStyle w:val="TRAnaMetin"/>
        <w:rPr>
          <w:lang w:val="tr-TR"/>
        </w:rPr>
      </w:pPr>
      <w:r>
        <w:rPr>
          <w:lang w:val="tr-TR"/>
        </w:rPr>
        <w:t>Tüm bu üstteki iftiraların yanı sıra, Kuran'da haber verilen bir başka iftira da, önde gelenlerin Resulü "yalancılık"la suçlamalarıdır.</w:t>
      </w:r>
    </w:p>
    <w:p>
      <w:pPr>
        <w:pStyle w:val="TRAnaMetin"/>
        <w:rPr>
          <w:lang w:val="tr-TR"/>
        </w:rPr>
      </w:pPr>
      <w:r>
        <w:rPr>
          <w:lang w:val="tr-TR"/>
        </w:rPr>
        <w:t>Önde gelenlerin en büyük endişelerinden biri, Resulün anlattığı gerçeklerin kabul görmesi, Allah'ın emrettiği güzel ahlak sisteminin kavim tarafından benimsenmesidir. Bu durumda kendi batıl (boş, temelsiz, sahte, yalana dayalı) sistemleri çökecek ve kendi güç ve iktidarları da yıkılacaktır.</w:t>
      </w:r>
    </w:p>
    <w:p>
      <w:pPr>
        <w:pStyle w:val="TRAnaMetin"/>
        <w:rPr>
          <w:lang w:val="tr-TR"/>
        </w:rPr>
      </w:pPr>
      <w:r>
        <w:rPr>
          <w:lang w:val="tr-TR"/>
        </w:rPr>
        <w:t>Üstte saydığımız iftiralar da (Resulü çıkar peşinde koşmakla suçlamak, delilik ve büyücülük iftiraları), aslında Resulü kendilerince yalanlamaya yöneliktir. Yapmak istedikleri, Resulün Allah'ın elçisi olduğunu ve dolayısıyla tüm bildirdiklerinin de gerçeğin ta kendisi olduğunu gizlemektir. Aksi halde, neredeyse hiç kimse "ben Allah'ın elçisine karşı geliyorum" diyerek Resule açıktan düşmanlık yapamaz.</w:t>
      </w:r>
    </w:p>
    <w:p>
      <w:pPr>
        <w:pStyle w:val="TRAnaMetin"/>
        <w:rPr/>
      </w:pPr>
      <w:r>
        <w:rPr>
          <w:lang w:val="tr-TR"/>
        </w:rPr>
        <w:t>Kuran'da, Resullere yapılan "yalancılık" suçlamaları şöyle haber verilmektedir:</w:t>
      </w:r>
    </w:p>
    <w:p>
      <w:pPr>
        <w:pStyle w:val="TRAyet"/>
        <w:rPr>
          <w:lang w:val="tr-TR"/>
        </w:rPr>
      </w:pPr>
      <w:r>
        <w:rPr>
          <w:lang w:val="tr-TR"/>
        </w:rPr>
        <w:t>"Kavmin önde gelenlerinden inkar edenler dediler ki gerçekte biz seni akli bir yetersizlik içinde görüyoruz. Ve doğrusu biz senin yalancılardan olduğunu da sanıyoruz." (Araf Suresi, 66)</w:t>
      </w:r>
    </w:p>
    <w:p>
      <w:pPr>
        <w:pStyle w:val="TRAyet"/>
        <w:rPr>
          <w:lang w:val="tr-TR"/>
        </w:rPr>
      </w:pPr>
      <w:r>
        <w:rPr>
          <w:lang w:val="tr-TR"/>
        </w:rPr>
        <w:t>"Kavimden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TRAyet"/>
        <w:rPr/>
      </w:pPr>
      <w:r>
        <w:rPr>
          <w:lang w:val="tr-TR"/>
        </w:rPr>
        <w:t>Semud (kavmi) de uyarıları yalanladı. Dediler ki: "Bizden biri olan bir beşere mi uyacağız? Bu durumda gerçekten biz bir sapıklık (delalet) ve çılgınlık içinde kalmış oluruz. Zikr (vahy) içimizden ona mı bırakıldı? Hayır, o çok yalan söyleyen, kendini beğenmiş bir şımarıktır." (Kamer Suresi, 23-25)</w:t>
      </w:r>
    </w:p>
    <w:p>
      <w:pPr>
        <w:pStyle w:val="TRAnaMetin"/>
        <w:rPr/>
      </w:pPr>
      <w:r>
        <w:rPr>
          <w:lang w:val="tr-TR"/>
        </w:rPr>
        <w:t xml:space="preserve">Resule ve onunla birlikte iman edenlere karşı kullanılan yöntemler yalnızca bunlarla sınırlı değildir. İnkar edenler, Kuran'da haber verilen, </w:t>
      </w:r>
      <w:r>
        <w:rPr>
          <w:b/>
        </w:rPr>
        <w:t>"Andolsun, senden önce geçmiş topluluklara da elçiler gönderdik. Onlara herhangi bir elçi gelmeye görsün, mutlaka onunla alay ederlerdi."</w:t>
      </w:r>
      <w:r>
        <w:rPr>
          <w:lang w:val="tr-TR"/>
        </w:rPr>
        <w:t xml:space="preserve"> (Hicr Suresi, 10-11) hükmü gereği müminlerle alay etmeye, kendi akıllarınca onları küçük düşürmeye çalışırlar. Bunun yanında, kendi ahlaksızlıklarını ve çirkin hayatlarını göz ardı edip, tertemiz olan Resulü ve iman edenleri düşük akıllarınca "sapkınlık"la, hatta "ahlaksızlık"la suçlarlar. Hz. Yusuf (as) ve Hz. Meryem inkar edenlerin bu "ahlaksızlık" iftirasıyla karşılaşmıştır. Ancak bu iftiraların her biri tarih boyunca yaşamış tüm elçiler, Resuller, Nebiler ve salih müminler için onların Allah Katında ve diğer müminlerin nezdinde değerlerini kat kat artıran bir şeref olmuştur. </w:t>
      </w:r>
    </w:p>
    <w:p>
      <w:pPr>
        <w:pStyle w:val="TRAnaMetin"/>
        <w:rPr>
          <w:lang w:val="tr-TR"/>
        </w:rPr>
      </w:pPr>
      <w:r>
        <w:rPr>
          <w:lang w:val="tr-TR"/>
        </w:rPr>
        <w:t>Kuşkusuz tüm bu iftiralar ne Resulü ne de onunla birlikte iman edenleri asla yıldıramaz. Çünkü iman edenlerin asıl hedefi Allah'ın rızasını, rahmetini ve cennetini kazanmaktır. Bu nedenle de önlerine çıkan engeller samimi iman edenleri hiçbir şekilde yıldırmaz veya gevşekliğe sürüklemez. Zaten Allah ayetlerinde iman edenlere ne gibi zorluklarla karşılaşabileceklerini bildirmiştir.</w:t>
      </w:r>
    </w:p>
    <w:p>
      <w:pPr>
        <w:pStyle w:val="TRAnaMetin"/>
        <w:rPr/>
      </w:pPr>
      <w:r>
        <w:rPr>
          <w:lang w:val="tr-TR"/>
        </w:rPr>
        <w:t xml:space="preserve">Kuran'daki, </w:t>
      </w:r>
      <w:r>
        <w:rPr>
          <w:b/>
        </w:rPr>
        <w:t xml:space="preserve">"Andolsun, mallarınızla ve canlarınızla imtihan edileceksiniz ve sizden önce kendilerine kitap verilenlerden ve şirk koşmakta olanlardan elbette çok eziyet verici (sözler) işiteceksiniz. Eğer sabreder ve sakınırsanız (bu) emirlere olan azimdendir" </w:t>
      </w:r>
      <w:r>
        <w:rPr>
          <w:lang w:val="tr-TR"/>
        </w:rPr>
        <w:t>(Al-i İmran Suresi, 186) ayeti gereği, mümin bilir ki, inkar edenler kendisine karşı her türlü "eziyet verici" sözü söyleyeceklerdir. Ama Resul ve yanındaki iman edenler, Kuran'da müminler için bildirilen,</w:t>
      </w:r>
      <w:r>
        <w:rPr>
          <w:b/>
        </w:rPr>
        <w:t>"... Allah yolunda cehd eden ve kınayıcının kınamasından korkmayan..."</w:t>
      </w:r>
      <w:r>
        <w:rPr>
          <w:rFonts w:cs="Gill Sans Bold" w:ascii="Gill Sans Bold" w:hAnsi="Gill Sans Bold"/>
          <w:lang w:val="tr-TR"/>
        </w:rPr>
        <w:t xml:space="preserve"> </w:t>
      </w:r>
      <w:r>
        <w:rPr>
          <w:lang w:val="tr-TR"/>
        </w:rPr>
        <w:t xml:space="preserve">(Maide Suresi, 54) vasfına uygun olarak, bu iftira ve karalamalara aldırmazlar. </w:t>
      </w:r>
    </w:p>
    <w:p>
      <w:pPr>
        <w:pStyle w:val="TRAnaMetin"/>
        <w:rPr>
          <w:lang w:val="tr-TR"/>
        </w:rPr>
      </w:pPr>
      <w:r>
        <w:rPr>
          <w:lang w:val="tr-TR"/>
        </w:rPr>
        <w:t>Kuşkusuz inkarcı önde gelenler de bir süre sonra bu durumu fark edecek, Resule ve müminlere attıkları iftiraların bekledikleri sonucu oluşturmadığını göreceklerdir. Bu durumda önde gelenlerin klasik tavrı, kendi akıllarınca daha "etkili" yöntemlere başvurmaktır: Hiçbir zaman bekledikleri neticeyi alamayacakları bir başka çirkinliğe yönelir ve kendilerince Resulü "baskı altına almaya" karar verirler.</w:t>
      </w:r>
    </w:p>
    <w:p>
      <w:pPr>
        <w:pStyle w:val="TRAnaMetin"/>
        <w:rPr>
          <w:lang w:val="tr-TR"/>
        </w:rPr>
      </w:pPr>
      <w:r>
        <w:rPr>
          <w:lang w:val="tr-TR"/>
        </w:rPr>
      </w:r>
    </w:p>
    <w:p>
      <w:pPr>
        <w:pStyle w:val="TRBaslik3"/>
        <w:rPr>
          <w:lang w:val="tr-TR"/>
        </w:rPr>
      </w:pPr>
      <w:r>
        <w:rPr>
          <w:lang w:val="tr-TR"/>
        </w:rPr>
        <w:t xml:space="preserve">Resule Yöneltilen Fiili Saldırılar </w:t>
      </w:r>
    </w:p>
    <w:p>
      <w:pPr>
        <w:pStyle w:val="TRAnaMetinBold"/>
        <w:rPr/>
      </w:pPr>
      <w:r>
        <w:rPr/>
        <w:t>Resul Allah'ın dinini insanlara anlattıkça, kavmin önde gelenlerinden aldığı tepkinin şiddeti de gittikçe artar. Önde gelenler, Resulün liderliğindeki hak dinin önü alınamaz bir biçimde büyüdüğünü ve kullandıkları iftira ve benzeri yıpratma yöntemlerinin işe yaramadığını gördüklerinde tuzak kurmak gibi kendilerince daha "etkili" yöntemlere başvurmaya karar verirler.</w:t>
      </w:r>
    </w:p>
    <w:p>
      <w:pPr>
        <w:pStyle w:val="TRAnaMetin"/>
        <w:rPr>
          <w:lang w:val="tr-TR"/>
        </w:rPr>
      </w:pPr>
      <w:r>
        <w:rPr>
          <w:lang w:val="tr-TR"/>
        </w:rPr>
        <w:t>Kuran'da, Resule hazırlanan bir "tuzak" bildirilirken şöyle haber verilmektedir:</w:t>
      </w:r>
    </w:p>
    <w:p>
      <w:pPr>
        <w:pStyle w:val="TRAyet"/>
        <w:rPr>
          <w:lang w:val="tr-TR"/>
        </w:rPr>
      </w:pPr>
      <w:r>
        <w:rPr>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lang w:val="tr-TR"/>
        </w:rPr>
      </w:pPr>
      <w:r>
        <w:rPr>
          <w:lang w:val="tr-TR"/>
        </w:rPr>
        <w:t xml:space="preserve">Buna göre, inkarcıların hedefi, Resulü tutuklayabilmek, şehit etmek ya da sürgün etmektir. Ayette geçen "tuzak" kelimesi de dikkat çekicidir: İnkar edenler Resule açıktan açığa müdahale etmek yerine, "tuzak" yani komplo kurarak onu durdurmak isterler. Bu komplo, Resulün tutuklanmasına, şehit edilmesine ya da sürülmesine neden olabilecek bir komplodur. </w:t>
      </w:r>
    </w:p>
    <w:p>
      <w:pPr>
        <w:pStyle w:val="TRAnaMetin"/>
        <w:rPr>
          <w:lang w:val="tr-TR"/>
        </w:rPr>
      </w:pPr>
      <w:r>
        <w:rPr>
          <w:lang w:val="tr-TR"/>
        </w:rPr>
        <w:t>Ancak yine ayette bildirildiği üzere, inkar edenler Resule bu şekilde asla zarar veremezler. Resulü Allah görevlendirmiştir ve görevini tamamlayana kadar da Allah onu koruyacaktır. Ve asıl hüsrana uğrayanlar, ayette bildirildiği gibi, Resule tuzak kuranlar olacaktır.</w:t>
      </w:r>
    </w:p>
    <w:p>
      <w:pPr>
        <w:pStyle w:val="TRAnaMetin"/>
        <w:rPr>
          <w:lang w:val="tr-TR"/>
        </w:rPr>
      </w:pPr>
      <w:r>
        <w:rPr>
          <w:lang w:val="tr-TR"/>
        </w:rPr>
        <w:t xml:space="preserve">Kuran'da daha pek çok ayette Resullere karşı girişilen fiili saldırılardan söz edilir. Hemen hemen tüm Resuller, önde gelenler tarafından şehit edilmekle, hapis ya da işkence ile tehdit edilmişler ve çoğu kez de bunlar tehditle kalmamış, fiili saldırıya dönüşmüştür. </w:t>
      </w:r>
    </w:p>
    <w:p>
      <w:pPr>
        <w:pStyle w:val="TRAnaMetin"/>
        <w:rPr>
          <w:lang w:val="tr-TR"/>
        </w:rPr>
      </w:pPr>
      <w:r>
        <w:rPr>
          <w:lang w:val="tr-TR"/>
        </w:rPr>
      </w:r>
    </w:p>
    <w:p>
      <w:pPr>
        <w:pStyle w:val="TRBaslik4"/>
        <w:rPr>
          <w:lang w:val="tr-TR"/>
        </w:rPr>
      </w:pPr>
      <w:r>
        <w:rPr>
          <w:lang w:val="tr-TR"/>
        </w:rPr>
        <w:t>Resulleri sürgün etmeye çalışmaları</w:t>
      </w:r>
    </w:p>
    <w:p>
      <w:pPr>
        <w:pStyle w:val="TRAnaMetin"/>
        <w:rPr>
          <w:lang w:val="tr-TR"/>
        </w:rPr>
      </w:pPr>
      <w:r>
        <w:rPr>
          <w:lang w:val="tr-TR"/>
        </w:rPr>
        <w:t xml:space="preserve">Allah’ın Kuran'da bildirdiği gibi, inkar edenlerin Resulleri kendi düşük akıllarınca etkisiz hale getirmek için kurdukları düzenlerden biri de onları sürgün etmektir. İnkar edenler Resulü ve beraberindeki müminleri bulundukları ortamdan, yaşadıkları yerden sürüp çıkarınca dağılmalarını sağlayabileceklerini, güçten düşürüp yok edebileceklerini sanırlar. Onları bu yöntemle etkisiz hale getireceklerini hesaplayan inkarcıların, peygamberleri ve yanlarında bulunan müminleri sürgün etmeleri ya da buna teşebbüs etmeleri pek çok ayette haber verilir. </w:t>
      </w:r>
    </w:p>
    <w:p>
      <w:pPr>
        <w:pStyle w:val="TRAnaMetin"/>
        <w:rPr>
          <w:lang w:val="tr-TR"/>
        </w:rPr>
      </w:pPr>
      <w:r>
        <w:rPr>
          <w:lang w:val="tr-TR"/>
        </w:rPr>
        <w:t>Sapkın kavimlerinin içinde temiz ve iffetli yaşamaya çalıştıkları için yurtlarından sürülmek istenen Hz. Lut (as) ve ailesi ayetlerde örnek verilen Müslümanlardan yalnızca bir tanesidir. Hz. Lut (as)'ın tebliğine karşılık kavminin verdiği alaycı cevap Kuran'da şöyle haber verilmiştir:</w:t>
      </w:r>
    </w:p>
    <w:p>
      <w:pPr>
        <w:pStyle w:val="TRAyet"/>
        <w:rPr>
          <w:lang w:val="tr-TR"/>
        </w:rPr>
      </w:pPr>
      <w:r>
        <w:rPr>
          <w:lang w:val="tr-TR"/>
        </w:rPr>
        <w:t>Kavminin cevabı: "Lut ailesini şehrinizden sürüp çıkarın. Temiz kalmak isteyen insanlarmış" demekten başka olmadı. (Neml Suresi, 56)</w:t>
      </w:r>
    </w:p>
    <w:p>
      <w:pPr>
        <w:pStyle w:val="TRAnaMetin"/>
        <w:rPr>
          <w:lang w:val="tr-TR"/>
        </w:rPr>
      </w:pPr>
      <w:r>
        <w:rPr>
          <w:lang w:val="tr-TR"/>
        </w:rPr>
        <w:t>Hz. Lut (as) kavmine ahlaksızlığa yaklaşmamalarını, Allah'ın sınırlarını aşmamayı, ahlaksızlığı, çirkin utanmazlıkları terk etmeyi öğütlemiştir. Azgın Lut kavmi bu nedenle Hz. Lut (as)'ı ve ailesini şehirlerinden çıkarmak istemiştir. Ancak, Allah'ın emriyle Hz. Lut (as)'ın yaşadığı şehri terk etmesinin hemen ardından Allah o şehri yerle bir etmiş, altını üstüne çevirmiş, bu değerli insana ve diğer müminlere inkarcıların kurdukları düzeni geri püskürtmüştür. Bu gerçek ayetlerde şöyle bildirilmektedir:</w:t>
      </w:r>
    </w:p>
    <w:p>
      <w:pPr>
        <w:pStyle w:val="TRAyet"/>
        <w:rPr>
          <w:lang w:val="tr-TR"/>
        </w:rPr>
      </w:pPr>
      <w:r>
        <w:rPr>
          <w:lang w:val="tr-TR"/>
        </w:rPr>
        <w:t>Böylece emrimiz geldiği zaman, üstünü altına çevirdik ve üzerlerine balçıktan pişirilmiş, istif edilmiş taşlar yağdırdık. Rabbinin Katında 'belli bir biçime sokulmuş, damgalanmış' olarak. Bunlar zalimlerden uzak değildir. (Hud Suresi, 82-83)</w:t>
      </w:r>
    </w:p>
    <w:p>
      <w:pPr>
        <w:pStyle w:val="TRAnaMetin"/>
        <w:rPr>
          <w:lang w:val="tr-TR"/>
        </w:rPr>
      </w:pPr>
      <w:r>
        <w:rPr>
          <w:lang w:val="tr-TR"/>
        </w:rPr>
        <w:t xml:space="preserve">Allah'ın varlığını ve birliğini tebliğ ettiği, Kuran'a davet ettiği ve kötülükten menettiği için Peygamber Efendimiz (sav) ve ona uyan müminler de kendi kavimleri tarafından yurtlarını terk etmeye yani hicrete mecbur bırakılmışlardır. </w:t>
      </w:r>
    </w:p>
    <w:p>
      <w:pPr>
        <w:pStyle w:val="TRAnaMetin"/>
        <w:rPr>
          <w:lang w:val="tr-TR"/>
        </w:rPr>
      </w:pPr>
      <w:r>
        <w:rPr>
          <w:lang w:val="tr-TR"/>
        </w:rPr>
        <w:t xml:space="preserve">Allah, Resullerini yurtlarından sürüp çıkaranların akibetlerinin yıkım olduğunu bir ayetinde şöyle haber vermektedir: </w:t>
      </w:r>
    </w:p>
    <w:p>
      <w:pPr>
        <w:pStyle w:val="TRAyet"/>
        <w:rPr>
          <w:lang w:val="tr-TR"/>
        </w:rPr>
      </w:pPr>
      <w:r>
        <w:rPr>
          <w:lang w:val="tr-TR"/>
        </w:rPr>
        <w:t>Seni sürüp-çıkaran memleketinden kuvvet bakımından daha üstün nice memleketler vardı ki, Biz onları yıkıma uğrattık da kendileri için hiçbir yardımcı yoktu. (Muhammed Suresi, 13)</w:t>
      </w:r>
    </w:p>
    <w:p>
      <w:pPr>
        <w:pStyle w:val="TRAnaMetin"/>
        <w:rPr>
          <w:lang w:val="tr-TR"/>
        </w:rPr>
      </w:pPr>
      <w:r>
        <w:rPr>
          <w:lang w:val="tr-TR"/>
        </w:rPr>
        <w:t xml:space="preserve">Bu, Allah'ın her devirde süregelen bir kanunudur. İnsanları, dinlerinden dolayı yurtlarından sürenlerin kendilerinin de orada fazla barınmaları mümkün değildir. Zira inkar edenlerin müminlerin aleyhinde kurdukları bütün tuzak girişimleri her dönem bozulmuştur. Peygamberimiz Hz. Muhammed (sav) de terk etmek zorunda bırakıldığı Mekke'ye daha sonra beraberindeki binlerce müminle birlikte geri dönmüş ve inkar edenlere karşı mutlak bir üstünlük sağlamıştır. Mekke'den kendilerini sürgün edenlerin beklentilerinin aksine ayrılıp dağılmamışlardır. Tam tersine daha çok güçlenip kaynaşmışlar ve Allah'ın izniyle inkarcılara galip gelmişlerdir. Bu da müminler aleyhine kurulan hiçbir ittifakın başarılı olamayacağını göstermesi açısından çok önemlidir. </w:t>
      </w:r>
    </w:p>
    <w:p>
      <w:pPr>
        <w:pStyle w:val="TRAnaMetin"/>
        <w:rPr>
          <w:lang w:val="tr-TR"/>
        </w:rPr>
      </w:pPr>
      <w:r>
        <w:rPr>
          <w:lang w:val="tr-TR"/>
        </w:rPr>
      </w:r>
    </w:p>
    <w:p>
      <w:pPr>
        <w:pStyle w:val="TRBaslik4"/>
        <w:rPr>
          <w:lang w:val="tr-TR"/>
        </w:rPr>
      </w:pPr>
      <w:r>
        <w:rPr>
          <w:lang w:val="tr-TR"/>
        </w:rPr>
        <w:t>Tutuklamak ve hapse atmak istemeleri</w:t>
      </w:r>
    </w:p>
    <w:p>
      <w:pPr>
        <w:pStyle w:val="TRAnaMetin"/>
        <w:rPr>
          <w:lang w:val="tr-TR"/>
        </w:rPr>
      </w:pPr>
      <w:r>
        <w:rPr>
          <w:lang w:val="tr-TR"/>
        </w:rPr>
        <w:t xml:space="preserve">Resulleri Allah'ın yolundan alıkoymak, kendilerince onları yıldırmak ve etkisiz hale getirebilmek için inkarcıların önde gelenleri tarafından uygulanan metodlardan biri de onları tutuklamak ve hapsetmektir. Gerçekte, inkar edenlerin ileri gelenleri, Resulleri ve diğer iman edenleri tamamen yok etmek isterler. Çünkü varlığından en çok rahatsızlık ve tedirginlik duydukları kimseler onlardır. Bu nedenle her ne pahasına olursa olsun gayrı meşru çıkar ve düzenlerini korumak ve devam ettirebilmek için Resulleri etkisiz hale getirmeye çalışırlar. </w:t>
      </w:r>
    </w:p>
    <w:p>
      <w:pPr>
        <w:pStyle w:val="TRAnaMetin"/>
        <w:rPr>
          <w:lang w:val="tr-TR"/>
        </w:rPr>
      </w:pPr>
      <w:r>
        <w:rPr>
          <w:lang w:val="tr-TR"/>
        </w:rPr>
        <w:t>Örneğin Firavun kendisinden çekindiği Hz. Musa (as)'ı, kendisine tabi olmadığı takdirde hapse atmakla tehdit etmiştir. Çünkü kendi düşük aklınca onu kontrol altında tutmanın en iyi yolunun hapsetmek olduğunu düşünmüştür. Firavun'un bu tehdidi ayette şöyle haber verilmektedir:</w:t>
      </w:r>
    </w:p>
    <w:p>
      <w:pPr>
        <w:pStyle w:val="TRAyet"/>
        <w:rPr/>
      </w:pPr>
      <w:r>
        <w:rPr>
          <w:lang w:val="tr-TR"/>
        </w:rPr>
        <w:t>(Firavun) dedi ki: "Andolsun, benim dışımda bir ilah edinecek olursan, seni mutlaka hapse atacağım." (Şuara Suresi, 29)</w:t>
      </w:r>
    </w:p>
    <w:p>
      <w:pPr>
        <w:pStyle w:val="TRAnaMetin"/>
        <w:rPr>
          <w:lang w:val="tr-TR"/>
        </w:rPr>
      </w:pPr>
      <w:r>
        <w:rPr>
          <w:lang w:val="tr-TR"/>
        </w:rPr>
        <w:t>İslam tarihi incelendiğinde, Allah yolunda mücadele eden insanların sürekli olarak inkar edenlerin baskısına, zulmüne ve engellemelerine maruz kaldıkları görülür. Peygamberlerin izinden giden samimi müminler de onların başına gelen zorluk ve sıkıntıların benzerleriyle denenmişlerdir. Hayatlarını Allah'ın rızasını aramaya adamış müminleri, inkar edenler sürekli olarak kendi çarpık yaşam biçimleri için tehdit olarak görmüşlerdir. İnkarcıların önde gelenlerinin sürekli gözetim ve takibi altında olmak, onlar tarafından hapsedilmek tarih boyunca Allah yolunda mücadele eden insanların karşılaştıkları olaylardır.</w:t>
      </w:r>
    </w:p>
    <w:p>
      <w:pPr>
        <w:pStyle w:val="TRAnaMetin"/>
        <w:rPr>
          <w:lang w:val="tr-TR"/>
        </w:rPr>
      </w:pPr>
      <w:r>
        <w:rPr>
          <w:lang w:val="tr-TR"/>
        </w:rPr>
        <w:t xml:space="preserve">Ancak unutulmamalıdır ki, dışarıdan bakıldığında son derece sıkıntılı ve eziyetli görünen bu tür durumlar, Allah'a tam bir teslimiyetle teslim olmuş, yalnızca O'na dayanıp güvenen müminler için manevi bir eğitim ortamıdır. Allah'ın rızasını, rahmetini ve cennetini uman müminler için bu tür zorluklar gerçekte bir sevinç ve ferahlık kaynağı, bir arınma vesilesidir. Allah'a daha fazla yakınlaşma ve O'nun ayetlerine şahit olma ve müminler üzerindeki yakın takibini izleme fırsatıdır. </w:t>
      </w:r>
    </w:p>
    <w:p>
      <w:pPr>
        <w:pStyle w:val="TRAnaMetin"/>
        <w:rPr>
          <w:lang w:val="tr-TR"/>
        </w:rPr>
      </w:pPr>
      <w:r>
        <w:rPr>
          <w:lang w:val="tr-TR"/>
        </w:rPr>
        <w:t xml:space="preserve">Nitekim iman edenlerin cesareti ayetlerde şu şekilde belirtilmiştir: </w:t>
      </w:r>
    </w:p>
    <w:p>
      <w:pPr>
        <w:pStyle w:val="TRAyet"/>
        <w:rPr>
          <w:lang w:val="tr-TR"/>
        </w:rPr>
      </w:pPr>
      <w:r>
        <w:rPr>
          <w:lang w:val="tr-TR"/>
        </w:rPr>
        <w:t>"… De ki: "Ortak koştuklarınızı çağırın, sonra bir düzen (tuzak) kurun da bana göz bile açtırmayın. Hiç şüphesiz, benim velim Kitabı indiren Allah'tır ve O salihlerin koruyuculuğunu (veliliğini) yapıyor." (Araf Suresi, 195-196)</w:t>
      </w:r>
    </w:p>
    <w:p>
      <w:pPr>
        <w:pStyle w:val="TRAnaMetin"/>
        <w:rPr>
          <w:lang w:val="tr-TR"/>
        </w:rPr>
      </w:pPr>
      <w:r>
        <w:rPr>
          <w:lang w:val="tr-TR"/>
        </w:rPr>
      </w:r>
    </w:p>
    <w:p>
      <w:pPr>
        <w:pStyle w:val="TRBaslik4"/>
        <w:rPr>
          <w:lang w:val="tr-TR"/>
        </w:rPr>
      </w:pPr>
      <w:r>
        <w:rPr>
          <w:lang w:val="tr-TR"/>
        </w:rPr>
        <w:t>Baskı uygulamaları, kendilerince sindirme ve korkutma çabaları</w:t>
      </w:r>
    </w:p>
    <w:p>
      <w:pPr>
        <w:pStyle w:val="TRAnaMetin"/>
        <w:rPr>
          <w:lang w:val="tr-TR"/>
        </w:rPr>
      </w:pPr>
      <w:r>
        <w:rPr>
          <w:lang w:val="tr-TR"/>
        </w:rPr>
        <w:t>Allah müminlerin sabır, tevekkül, bağlılık ve kararlılıklarını denemek, onların manevi makam ve ecirlerini artırmak için belli zamanlarda onları çeşitli şekillerde imtihan edebilir. Bunun örneklerinden biri ayette şöyle haber verilmektedir:</w:t>
      </w:r>
    </w:p>
    <w:p>
      <w:pPr>
        <w:pStyle w:val="TRAyet"/>
        <w:rPr>
          <w:lang w:val="tr-TR"/>
        </w:rPr>
      </w:pPr>
      <w:r>
        <w:rPr>
          <w:lang w:val="tr-T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(Enfal Suresi, 26)</w:t>
      </w:r>
    </w:p>
    <w:p>
      <w:pPr>
        <w:pStyle w:val="TRAnaMetin"/>
        <w:rPr>
          <w:lang w:val="tr-TR"/>
        </w:rPr>
      </w:pPr>
      <w:r>
        <w:rPr>
          <w:lang w:val="tr-TR"/>
        </w:rPr>
        <w:t>Ne kadar zayıf bırakılmış görünseler de Allah'ın rahmeti ve yardımı her zaman müminlerle birliktedir. Başka ayetlerde de Allah'ın müminleri desteklemek için gönderdiği ordulardan şöyle bahsedilir:</w:t>
      </w:r>
    </w:p>
    <w:p>
      <w:pPr>
        <w:pStyle w:val="TRAyet"/>
        <w:rPr>
          <w:lang w:val="tr-TR"/>
        </w:rPr>
      </w:pPr>
      <w:r>
        <w:rPr>
          <w:lang w:val="tr-TR"/>
        </w:rPr>
        <w:t>Ey iman edenler, Allah'ın üzerinizdeki nimetini hatırlayın. Hani size ordular gelmişti; böylece Biz de onların üzerine, bir rüzgar ve sizin görmediğiniz ordular göndermiştik. Allah, yaptıklarınızı görendir. Hani onlar, size hem üstünüzden, hem alt tarafınızdan gelmişlerdi; gözler kaymış, yürekler hançereye gelip dayanmıştı ve siz Allah hakkında (birtakım) zanlarda bulunuyordunuz. İşte orada, iman edenler sınanmış ve şiddetli bir sarsıntıyla sarsıntıya uğratılmışlardı. (Ahzab Suresi, 9-11)</w:t>
      </w:r>
    </w:p>
    <w:p>
      <w:pPr>
        <w:pStyle w:val="TRAnaMetin"/>
        <w:rPr>
          <w:lang w:val="tr-TR"/>
        </w:rPr>
      </w:pPr>
      <w:r>
        <w:rPr>
          <w:lang w:val="tr-TR"/>
        </w:rPr>
        <w:t xml:space="preserve">Tarihin her döneminde inkar edenler çeşitli düzenlerle iman edenler üzerine korku salmaya, kendilerince onları yıldırmaya çalışmışlardır. En yoğun olarak da saldırılarını Resullere yöneltmişlerdir. Fakat müminler bütün gücün Allah'a ait olduğunu bildiklerinden, inkar edenlerin bu saldırılarından dolayı bir yılgınlığa ya da ümitsizliğe düşmemişlerdir. </w:t>
      </w:r>
    </w:p>
    <w:p>
      <w:pPr>
        <w:pStyle w:val="TRAnaMetin"/>
        <w:rPr>
          <w:lang w:val="tr-TR"/>
        </w:rPr>
      </w:pPr>
      <w:r>
        <w:rPr>
          <w:lang w:val="tr-TR"/>
        </w:rPr>
        <w:t xml:space="preserve">Müminler bu tür zorluk anlarıyla karşılaştıklarında, bunların    Allah ve Resulünün önceden haber verdiği olaylar olduğunu bildiklerinden vakar ve tevekküllerinden bir şey kaybetmemişler, aksine imanları artmıştır. </w:t>
      </w:r>
    </w:p>
    <w:p>
      <w:pPr>
        <w:pStyle w:val="TRAnaMetin"/>
        <w:rPr>
          <w:lang w:val="tr-TR"/>
        </w:rPr>
      </w:pPr>
      <w:r>
        <w:rPr>
          <w:lang w:val="tr-TR"/>
        </w:rPr>
        <w:t>Müminlerin bu kararlı tavırları bir ayette şöyle tarif edilir:</w:t>
      </w:r>
    </w:p>
    <w:p>
      <w:pPr>
        <w:pStyle w:val="TRAyet"/>
        <w:rPr>
          <w:lang w:val="tr-TR"/>
        </w:rPr>
      </w:pPr>
      <w:r>
        <w:rPr>
          <w:lang w:val="tr-TR"/>
        </w:rPr>
        <w:t>Müminler (düşman) birliklerini gördükleri zaman ise (korkuya kapılmadan) dediler ki: "Bu, Allah'ın ve Resûlü'nün bize vadettiği şeydir; Allah ve Resûlü doğru söylemiştir." Ve (bu,) yalnızca onların imanlarını ve teslimiyetlerini arttırdı. (Ahzab Suresi, 22)</w:t>
      </w:r>
    </w:p>
    <w:p>
      <w:pPr>
        <w:pStyle w:val="TRAnaMetin"/>
        <w:rPr>
          <w:lang w:val="tr-TR"/>
        </w:rPr>
      </w:pPr>
      <w:r>
        <w:rPr>
          <w:lang w:val="tr-TR"/>
        </w:rPr>
      </w:r>
    </w:p>
    <w:p>
      <w:pPr>
        <w:pStyle w:val="TRBaslik4"/>
        <w:rPr>
          <w:lang w:val="tr-TR"/>
        </w:rPr>
      </w:pPr>
      <w:r>
        <w:rPr>
          <w:lang w:val="tr-TR"/>
        </w:rPr>
        <w:t>Şehit etmeye kalkışmaları</w:t>
      </w:r>
    </w:p>
    <w:p>
      <w:pPr>
        <w:pStyle w:val="TRAnaMetin"/>
        <w:rPr>
          <w:lang w:val="tr-TR"/>
        </w:rPr>
      </w:pPr>
      <w:r>
        <w:rPr>
          <w:lang w:val="tr-TR"/>
        </w:rPr>
        <w:t>İnkar edenlerin Resullere yönelttiği en zalimce baskı yöntemlerinden biri de dünyanın en üstün ve en güzel ahlaklı insanlarını şehit etmeye çalışmaktır. İnkar edenlerin önde gelenleri hemen her devirde bu yola başvurmuşlardır. Resulü ve onunla birlikte Allah'a iman etmiş kimseleri yollarından döndürmek için içlerinden bir kısmını şehit etmiş ya da şehit etmeye teşebbüs etmişlerdir. Özellikle Resulleri şehit ederek, Allah’ın dinini yok edebileceklerini, diğer iman edenleri de bu şekilde dinlerinden döndürebileceklerini sanmışlardır. Kavminin Hz. Şuayb (as)’ı taşa tutup şehit etme arzusu, inkar edenlerin Allah yolunda olan kimselere karşı beslediği büyük kin ve düşmanlığın bir örneğidir. Ayette şöyle buyrulmaktadır:</w:t>
      </w:r>
    </w:p>
    <w:p>
      <w:pPr>
        <w:pStyle w:val="TRAyet"/>
        <w:rPr>
          <w:lang w:val="tr-TR"/>
        </w:rPr>
      </w:pPr>
      <w:r>
        <w:rPr>
          <w:lang w:val="tr-TR"/>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TRAnaMetin"/>
        <w:rPr>
          <w:lang w:val="tr-TR"/>
        </w:rPr>
      </w:pPr>
      <w:r>
        <w:rPr>
          <w:lang w:val="tr-TR"/>
        </w:rPr>
        <w:t>Firavun ve yakın çevresi de Hz. Musa (as)'ı şehit etmek için planlar kurmaktayken Hz. Musa (as) Allah'ın yardımıyla onların bu tuzaklarından haberdar olmuş ve Allah'ın dilemesiyle kurtulmuştur:</w:t>
      </w:r>
    </w:p>
    <w:p>
      <w:pPr>
        <w:pStyle w:val="TRAyet"/>
        <w:rPr>
          <w:lang w:val="tr-TR"/>
        </w:rPr>
      </w:pPr>
      <w:r>
        <w:rPr>
          <w:lang w:val="tr-TR"/>
        </w:rPr>
        <w:t>Şehrin öbür yakasından bir adam koşarak gelip dedi ki: "Ey Musa, önde gelenler, seni öldürmek konusunda aralarında görüşmektedirler, artık sen çık git; gerçekten ben sana öğüt verenlerdenim." (Kasas Suresi, 20)</w:t>
      </w:r>
    </w:p>
    <w:p>
      <w:pPr>
        <w:pStyle w:val="TRAnaMetin"/>
        <w:rPr>
          <w:lang w:val="tr-TR"/>
        </w:rPr>
      </w:pPr>
      <w:r>
        <w:rPr>
          <w:lang w:val="tr-TR"/>
        </w:rPr>
        <w:t xml:space="preserve">İnkarcıların Resulleri kendilerince etkisiz hale getirebilmek için başvurdukları kaçırma ve bir yerde yalnız hapsetme ile şehit etme gibi yöntemleri de vardır. Örneğin daha önce de bahsettiğimiz gibi Hz. Yusuf (as), kardeşleri tarafından kuyuya bırakılarak çevre şartları, açlık veya susuzluktan ölmeye terk edilmiştir. </w:t>
      </w:r>
    </w:p>
    <w:p>
      <w:pPr>
        <w:pStyle w:val="TRAnaMetin"/>
        <w:rPr>
          <w:lang w:val="tr-TR"/>
        </w:rPr>
      </w:pPr>
      <w:r>
        <w:rPr>
          <w:lang w:val="tr-TR"/>
        </w:rPr>
        <w:t>Hz. İbrahim (as)'ın kavmi ise, onların putlarını kıran ve aşağılayan bu kutlu peygamberi ateşe atacak kadar azgınlık göstermişlerdir. Ancak Allah elçisini bu zorluk gibi görünen durumdan mucizevi bir biçimde kurtarmıştır. Ayette Hz. İbrahim (as)'la ilgili olarak şöyle haber verilmektedir:</w:t>
      </w:r>
    </w:p>
    <w:p>
      <w:pPr>
        <w:pStyle w:val="TRAyet"/>
        <w:rPr>
          <w:lang w:val="tr-TR"/>
        </w:rPr>
      </w:pPr>
      <w:r>
        <w:rPr>
          <w:lang w:val="tr-TR"/>
        </w:rPr>
        <w:t>Bunun üzerine kavminin (İbrahim'e) cevabı yalnızca: "Onu öldürün ya da yakın" demek oldu. Böylece Allah onu ateşten kurtardı. Şüphesiz bunda, iman eden bir kavim için ayetler vardır. (Ankebut Suresi, 24)</w:t>
      </w:r>
    </w:p>
    <w:p>
      <w:pPr>
        <w:pStyle w:val="TRAnaMetin"/>
        <w:rPr/>
      </w:pPr>
      <w:r>
        <w:rPr>
          <w:lang w:val="tr-TR"/>
        </w:rPr>
        <w:t xml:space="preserve">Yukarıdaki ayette de bildirildiği gibi, inkarcıların Hz. İbrahim (as)'ı "yakma" çabaları boşa çıkmış ve Allah onu kurtarmıştır. Çünkü Resuller, </w:t>
      </w:r>
      <w:r>
        <w:rPr>
          <w:b/>
        </w:rPr>
        <w:t xml:space="preserve">"... Allah seni insanlardan koruyacaktır..." </w:t>
      </w:r>
      <w:r>
        <w:rPr>
          <w:lang w:val="tr-TR"/>
        </w:rPr>
        <w:t xml:space="preserve">(Maide Suresi, 67) hükmüyle Allah'ın koruması altındadırlar. İnkar edenler, Allah'ın dilemesi dışında, ne müminlere ne de Resule hiçbir zarar veremezler. </w:t>
      </w:r>
    </w:p>
    <w:p>
      <w:pPr>
        <w:pStyle w:val="TRAnaMetin"/>
        <w:rPr>
          <w:lang w:val="tr-TR"/>
        </w:rPr>
      </w:pPr>
      <w:r>
        <w:rPr>
          <w:lang w:val="tr-TR"/>
        </w:rPr>
      </w:r>
    </w:p>
    <w:p>
      <w:pPr>
        <w:pStyle w:val="TRBaslik3"/>
        <w:rPr>
          <w:lang w:val="tr-TR"/>
        </w:rPr>
      </w:pPr>
      <w:r>
        <w:rPr>
          <w:lang w:val="tr-TR"/>
        </w:rPr>
        <w:t>İnkarcıların Resullere Kurduğu Tuzaklar Baştan Bozulmuş Olarak Kurulur</w:t>
      </w:r>
    </w:p>
    <w:p>
      <w:pPr>
        <w:pStyle w:val="TRAnaMetin"/>
        <w:rPr>
          <w:lang w:val="tr-TR"/>
        </w:rPr>
      </w:pPr>
      <w:r>
        <w:rPr>
          <w:lang w:val="tr-TR"/>
        </w:rPr>
        <w:t xml:space="preserve">İnkar edenler birtakım fiziksel tedbirler alarak, kendilerince Resullerin tebliğini durdurabileceklerini sanmışlardır. Çünkü Allah'ın herşeyi kaderde tespit etmiş olduğunu, her zaman müminlerin yardımcısı olduğunu akledememişlerdir. Resullerin mücadelesini engellemek amacıyla çeşitli yollara başvurmuşlardır, ne var ki bu tuzakları kurarken daha en başından bozulacak ve kendi aleyhlerine dönecek bir biçimde kurmuşlardır. Ne kadar kapsamlı ve zekice tasarlanmış olursa olsun inkarcıların tuzakları kesinlikle bozulmaya mahkumdur. Çünkü bu, Allah'ın Kuran'da haber verdiği bir vaaddir. </w:t>
      </w:r>
    </w:p>
    <w:p>
      <w:pPr>
        <w:pStyle w:val="TRAnaMetin"/>
        <w:rPr>
          <w:lang w:val="tr-TR"/>
        </w:rPr>
      </w:pPr>
      <w:r>
        <w:rPr>
          <w:lang w:val="tr-TR"/>
        </w:rPr>
        <w:t>İnkar edenlerin kurduğu tuzakların ve hileli düzenlerin boşa çıkacağı ve kendi aleyhlerine döneceğinin haber verildiği Kuran ayetlerinden bazıları şunlardır:</w:t>
      </w:r>
    </w:p>
    <w:p>
      <w:pPr>
        <w:pStyle w:val="TRAyet"/>
        <w:rPr>
          <w:lang w:val="tr-TR"/>
        </w:rPr>
      </w:pPr>
      <w:r>
        <w:rPr>
          <w:lang w:val="tr-TR"/>
        </w:rPr>
        <w:t>... Gerçekten Allah, kâfirlerin hileli-düzenlerini boşa çıkarıcıdır. (Enfal Suresi, 18)</w:t>
      </w:r>
    </w:p>
    <w:p>
      <w:pPr>
        <w:pStyle w:val="TRAyet"/>
        <w:rPr>
          <w:lang w:val="tr-TR"/>
        </w:rPr>
      </w:pPr>
      <w:r>
        <w:rPr>
          <w:lang w:val="tr-TR"/>
        </w:rPr>
        <w:t>... Ancak kafirlerin hileli-düzeni boşa çıkmakta olandan başkası değildir. (Mümin Suresi, 25)</w:t>
      </w:r>
    </w:p>
    <w:p>
      <w:pPr>
        <w:pStyle w:val="TRAyet"/>
        <w:rPr>
          <w:lang w:val="tr-TR"/>
        </w:rPr>
      </w:pPr>
      <w:r>
        <w:rPr>
          <w:lang w:val="tr-TR"/>
        </w:rPr>
        <w:t>Onlar hileli bir düzen kurdu. Biz de (onların hilesine karşı) onların farkında olmadığı bir düzen kurduk. Artık sen, onların kurdukları hileli-düzenin uğradığı sona bir bak; Biz, onları ve kavimlerini topluca yerle bir ettik. (Neml Suresi, 50-51)</w:t>
      </w:r>
    </w:p>
    <w:p>
      <w:pPr>
        <w:pStyle w:val="TRAyet"/>
        <w:rPr>
          <w:lang w:val="tr-TR"/>
        </w:rPr>
      </w:pPr>
      <w:r>
        <w:rPr>
          <w:lang w:val="tr-TR"/>
        </w:rPr>
        <w:t>Yoksa hileli-bir düzen mi kurmak istiyorlar? Fakat (asıl) 'o inkâr edenler hileli-düzene düşecek olanlardır. (Tur Suresi, 42)</w:t>
      </w:r>
    </w:p>
    <w:p>
      <w:pPr>
        <w:pStyle w:val="TRAyet"/>
        <w:rPr/>
      </w:pPr>
      <w:r>
        <w:rPr>
          <w:lang w:val="tr-TR"/>
        </w:rPr>
        <w:t>... Ancak onlara bir uyarıcı-korkutucu geldiğinde (bu,) nefretlerinden başkasını artırmadı.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42-43)</w:t>
      </w:r>
    </w:p>
    <w:p>
      <w:pPr>
        <w:pStyle w:val="TRAnaMetin"/>
        <w:rPr>
          <w:lang w:val="tr-TR"/>
        </w:rPr>
      </w:pPr>
      <w:r>
        <w:rPr>
          <w:lang w:val="tr-TR"/>
        </w:rPr>
        <w:t xml:space="preserve">Resuller aleyhinde inkar edenler tarafından hazırlanan ve şer gibi gözüken her türlü hile, tuzak, düzen, iftira ve komplo kesinlikle çok büyük bir hayra dönüşür. Çünkü Allah'tan ayrı bir güç yoktur. Her tuzağı Allah yaratır. Allah kaderde, inkarcıların müminlere karşı kurdukları tuzakları, mutlaka bozulacak ve müminlerin faydasına, inkarcıların ise zararına olacak biçimde takdir etmiştir. Müslümanlara karşı tuzak hazırlayan kişi bunu kendi aklıyla yaptığını zanneder. Halbuki bu kişi de Allah'a boyun eğmiştir. En ufak bir değişiklik olmaksızın aynısıyla Allah’ın emrettiği tuzağı kurar, mümin de yine Allah’ın emrettiği şekilde hiçbir değişiklik olmaksızın tuzağın bozulmasına şahit olur. İnkar edenlerin kurdukları tuzağın kendilerine zarar vereceği Kuran'da şöyle bildirilmiştir: </w:t>
      </w:r>
    </w:p>
    <w:p>
      <w:pPr>
        <w:pStyle w:val="TRAyet"/>
        <w:rPr>
          <w:lang w:val="tr-TR"/>
        </w:rPr>
      </w:pPr>
      <w:r>
        <w:rPr>
          <w:lang w:val="tr-TR"/>
        </w:rPr>
        <w:t>Onlardan öncekiler de hileli-düzenler kurmuşlardı; fakat düzen kuruculuğun (tedbirlerin, karşılık vermelerin) tümü Allah'a aittir. Her bir nefsin ne kazandığını O bilir. Bu yurdun sonu kimindir, inkâr edenler pek yakında bileceklerdir. (Rad Suresi, 42)</w:t>
      </w:r>
    </w:p>
    <w:p>
      <w:pPr>
        <w:pStyle w:val="TRAyet"/>
        <w:rPr>
          <w:lang w:val="tr-TR"/>
        </w:rPr>
      </w:pPr>
      <w:r>
        <w:rPr>
          <w:lang w:val="tr-TR"/>
        </w:rPr>
        <w:t>Böylece Biz, her ülkenin önde gelenlerini -orada hileli- düzenler kursunlar diye -oranın suçlu- günahkarları kıldık. Oysa onlar, hileli-düzeni ancak kendilerine kurarlar da bunun şuuruna varmazlar. (Enam Suresi, 123)</w:t>
      </w:r>
    </w:p>
    <w:p>
      <w:pPr>
        <w:pStyle w:val="TRAnaMetin"/>
        <w:rPr>
          <w:lang w:val="tr-TR"/>
        </w:rPr>
      </w:pPr>
      <w:r>
        <w:rPr>
          <w:lang w:val="tr-TR"/>
        </w:rPr>
        <w:t>Kuran'da inkar edenlerin kurdukları tuzağın, büyüklüğü ve şiddeti ne olursa olsun Allah'ın kurduğu düzenin karşısında bir sonuca varamayacağı haber verilir. Resullere karşı kurulan hileli düzenler, dışarıdan zahir gözle bakanlar için onların güç duruma düştükleri olaylar gibi görünebilir. Ancak Allah'ın tuzak kuranlar için hazırlanmış bir düzeni vardır ve Allah elçilere olan vaadini kesinlikle yerine getirir. Bu, Allah'ın değişmez bir kanunudur. Bu kanun birçok Kuran ayetinde haber verilmiştir. Bunlardan bazıları şöyledir:</w:t>
      </w:r>
    </w:p>
    <w:p>
      <w:pPr>
        <w:pStyle w:val="TRAyet"/>
        <w:rPr>
          <w:lang w:val="tr-TR"/>
        </w:rPr>
      </w:pPr>
      <w:r>
        <w:rPr>
          <w:lang w:val="tr-TR"/>
        </w:rPr>
        <w:t>Andolsun, (peygamber olarak) gönderilen kullarımıza (şu) sözümüz geçmiştir: Gerçekten onlar, muhakkak nusret (yardım ve zafer) bulacaklardır. Ve hiç şüphesiz; Bizim ordularımız, üstün gelecek olanlar onlardır. (Saffat Suresi, 171-173)</w:t>
      </w:r>
    </w:p>
    <w:p>
      <w:pPr>
        <w:pStyle w:val="TRAyet"/>
        <w:rPr>
          <w:lang w:val="tr-TR"/>
        </w:rPr>
      </w:pPr>
      <w:r>
        <w:rPr>
          <w:lang w:val="tr-TR"/>
        </w:rPr>
        <w:t>Andolsun, Biz Musa'ya ve Harun'a lütufta bulunduk. Onları ve kavimlerini o büyük üzüntüden kurtardık. Onlara yardım ettik, böylece üstün gelenler oldular. (Saffat Suresi, 114-116)</w:t>
      </w:r>
    </w:p>
    <w:p>
      <w:pPr>
        <w:pStyle w:val="TRAyet"/>
        <w:rPr>
          <w:lang w:val="tr-TR"/>
        </w:rPr>
      </w:pPr>
      <w:r>
        <w:rPr>
          <w:lang w:val="tr-TR"/>
        </w:rPr>
        <w:t>Allah, yazmıştır: "Andolsun, ben galip geleceğim ve elçilerim de." Gerçekten Allah, en büyük kuvvet sahibidir, güçlü ve üstün olandır. (Mücadele Suresi, 21)</w:t>
      </w:r>
    </w:p>
    <w:p>
      <w:pPr>
        <w:pStyle w:val="TRAyet"/>
        <w:rPr>
          <w:lang w:val="tr-TR"/>
        </w:rPr>
      </w:pPr>
      <w:r>
        <w:rPr>
          <w:lang w:val="tr-TR"/>
        </w:rPr>
        <w:t>Kim Allah'ı, Resulünü ve iman edenleri dost (veli) edinirse, hiç şüphe yok, galip gelecek olanlar, Allah'ın taraftarlarıdır. (Maide Suresi, 56)</w:t>
      </w:r>
    </w:p>
    <w:p>
      <w:pPr>
        <w:pStyle w:val="TRAnaMetin"/>
        <w:rPr>
          <w:lang w:val="tr-TR"/>
        </w:rPr>
      </w:pPr>
      <w:r>
        <w:rPr>
          <w:lang w:val="tr-TR"/>
        </w:rPr>
        <w:t xml:space="preserve">Resullerin hayatı inkar edenlerin tuzaklarına karşı kazanılan galibiyet örnekleriyle doludur. Örneğin; Firavun bütün erkek çocukları öldürmüş, kendince caydırıcı tedbirler almış, inananlara eziyet etmiş, ancak Hz. Musa (as)'ı engelleyememiştir. </w:t>
      </w:r>
    </w:p>
    <w:p>
      <w:pPr>
        <w:pStyle w:val="TRAnaMetin"/>
        <w:rPr>
          <w:lang w:val="tr-TR"/>
        </w:rPr>
      </w:pPr>
      <w:r>
        <w:rPr>
          <w:lang w:val="tr-TR"/>
        </w:rPr>
        <w:t>Mekkeli müşrikler hicreti sırasında Peygamberimiz (sav)'in peşine düşerek onu şehit etmek istemişler, ancak Allah onu bir mağarada mucizevi bir şekilde inkarcılardan korumuştur.</w:t>
      </w:r>
    </w:p>
    <w:p>
      <w:pPr>
        <w:pStyle w:val="TRAnaMetin"/>
        <w:rPr>
          <w:lang w:val="tr-TR"/>
        </w:rPr>
      </w:pPr>
      <w:r>
        <w:rPr>
          <w:lang w:val="tr-TR"/>
        </w:rPr>
        <w:t xml:space="preserve">Kavmi, Hz. İbrahim (as)'a tuzak kurarak ateşe atmış, fakat Allah ateşi esenlik kılarak onu kurtarmıştır. </w:t>
      </w:r>
    </w:p>
    <w:p>
      <w:pPr>
        <w:pStyle w:val="TRAnaMetin"/>
        <w:rPr>
          <w:lang w:val="tr-TR"/>
        </w:rPr>
      </w:pPr>
      <w:r>
        <w:rPr>
          <w:lang w:val="tr-TR"/>
        </w:rPr>
        <w:t xml:space="preserve">Hz. Yusuf (as)'ı kardeşleri kuyuya atarak şehit etmek istemişler, ancak Allah bütün tuzaklarını tersine çevirerek Hz. Yusuf (as)'ı oradan kurtarıp hazinelerin başına getirmiştir. </w:t>
      </w:r>
    </w:p>
    <w:p>
      <w:pPr>
        <w:pStyle w:val="TRAnaMetin"/>
        <w:rPr>
          <w:lang w:val="tr-TR"/>
        </w:rPr>
      </w:pPr>
      <w:r>
        <w:rPr>
          <w:lang w:val="tr-TR"/>
        </w:rPr>
        <w:t xml:space="preserve">Hz. İsa (as)'a da tuzak kurulmuş, onu şehit etmek isterlerken de Allah Hz. İsa (as)'ı göğe yükseltmiş, yine hiç ummadıkları bir şekilde inkarcıların tuzaklarını bozmuştur. Allah dilediğini dilediği şekilde yaratan ve Resullerini mutlaka galip getirendir. </w:t>
      </w:r>
    </w:p>
    <w:p>
      <w:pPr>
        <w:pStyle w:val="TRAnaMetin"/>
        <w:rPr>
          <w:lang w:val="tr-TR"/>
        </w:rPr>
      </w:pPr>
      <w:r>
        <w:rPr>
          <w:lang w:val="tr-TR"/>
        </w:rPr>
      </w:r>
    </w:p>
    <w:p>
      <w:pPr>
        <w:pStyle w:val="TRBaslik3"/>
        <w:rPr>
          <w:lang w:val="tr-TR"/>
        </w:rPr>
      </w:pPr>
      <w:r>
        <w:rPr>
          <w:lang w:val="tr-TR"/>
        </w:rPr>
        <w:t>Allah Tüm Tuzaklardan Haberdardır</w:t>
      </w:r>
    </w:p>
    <w:p>
      <w:pPr>
        <w:pStyle w:val="TRAnaMetin"/>
        <w:rPr>
          <w:lang w:val="tr-TR"/>
        </w:rPr>
      </w:pPr>
      <w:r>
        <w:rPr>
          <w:lang w:val="tr-TR"/>
        </w:rPr>
        <w:t>Allah’ın gücünün farkında olmayan inkarcılar Resullerin aleyhinde tasarladıkları tuzakları aralarında gizli gizli görüşürlerken bunlardan kimsenin haberi olmadığını düşünürler. Kapalı kapılar ardında olmanın da getirdiği rahatlıkla zalimce ve adaletsiz kararlar alırlar. İnkarcıların, bu planları yaparken kendilerini kimsenin görmediğini düşünmeleri aslında çok büyük bir yanılgıdır. Çünkü gizlinin gizlisini bilen Allah, bu planlardan en ince ayrıntısına kadar haberi olandır. Allah her yerdedir. Her sözü duyar, herşeyi eksiksiz görür. Allah bu çok önemli gerçeği bir ayetinde şöyle bildirmiştir:</w:t>
      </w:r>
    </w:p>
    <w:p>
      <w:pPr>
        <w:pStyle w:val="TRAyet"/>
        <w:rPr>
          <w:lang w:val="tr-TR"/>
        </w:rPr>
      </w:pPr>
      <w:r>
        <w:rPr>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TRAnaMetin"/>
        <w:rPr>
          <w:lang w:val="tr-TR"/>
        </w:rPr>
      </w:pPr>
      <w:r>
        <w:rPr>
          <w:lang w:val="tr-TR"/>
        </w:rPr>
        <w:t xml:space="preserve">Kötülükleri örgütleyen, iyilerin aleyhinde planlar yapan, güçlerini birleştiren inkarcıların, kötülüklerini gizleme çabalarının ne kadar boş ve faydasız olduğu Kuran'da pek çok ayette haber verilmiştir: </w:t>
      </w:r>
    </w:p>
    <w:p>
      <w:pPr>
        <w:pStyle w:val="TRAyet"/>
        <w:rPr>
          <w:lang w:val="tr-TR"/>
        </w:rPr>
      </w:pPr>
      <w:r>
        <w:rPr>
          <w:lang w:val="tr-TR"/>
        </w:rPr>
        <w:t>Onlar, insanlardan gizlerler de Allah'tan gizlemezler. Oysa O, kendileri, sözden (plan olarak) hoşnut olmayacağı şeyi 'geceleri düzenleyip kurarlarken,' onlarla beraberdir. Allah, yaptıklarını kuşatandır. (Nisa Suresi, 108)</w:t>
      </w:r>
    </w:p>
    <w:p>
      <w:pPr>
        <w:pStyle w:val="TRAyet"/>
        <w:rPr>
          <w:lang w:val="tr-TR"/>
        </w:rPr>
      </w:pPr>
      <w:r>
        <w:rPr>
          <w:lang w:val="tr-TR"/>
        </w:rPr>
        <w:t>Sizden sözü saklı tutan da, onu açığa vuran da, geceleyin gizlenen de ve gündüzün ortalıkta gezen de (O'nun Katında bilme bakımından) birdir. (Rad Suresi, 10)</w:t>
      </w:r>
    </w:p>
    <w:p>
      <w:pPr>
        <w:pStyle w:val="TRAyet"/>
        <w:rPr>
          <w:lang w:val="tr-TR"/>
        </w:rPr>
      </w:pPr>
      <w:r>
        <w:rPr>
          <w:lang w:val="tr-TR"/>
        </w:rPr>
        <w:t>(Ey Muhammed,) Allah'ı sakın zulmedenlerin yapmakta olduklarından habersiz sanma, onları yalnızca gözlerin dehşetle belireceği bir güne ertelemektedir. (İbrahim Suresi, 42)</w:t>
      </w:r>
    </w:p>
    <w:p>
      <w:pPr>
        <w:pStyle w:val="TRAnaMetin"/>
        <w:rPr>
          <w:lang w:val="tr-TR"/>
        </w:rPr>
      </w:pPr>
      <w:r>
        <w:rPr>
          <w:lang w:val="tr-TR"/>
        </w:rPr>
        <w:t>Hileli düzenleri kuranlar yaptıklarının karşılığını bazen hemen görmedikleri için büyük bir aldanışa kapılırlar. Allah’ın elçisinin tüm uyarılarına rağmen öğüt almayarak yaptıkları kötülüklere hız kesmeden devam ederler. Halbuki Allah onların zarar vermek amacıyla kurduğu her plandan haberdardır. Sadece onlara belli bir süre vermektedir. İşte Rabbimizin bu vaadini bilen müminler de tevekkül ve sabırla zalimleri bekleyen sonu gözlerler. Ayetlerde şöyle buyrulmaktadır:</w:t>
      </w:r>
    </w:p>
    <w:p>
      <w:pPr>
        <w:pStyle w:val="TRAyet"/>
        <w:rPr>
          <w:lang w:val="tr-TR"/>
        </w:rPr>
      </w:pPr>
      <w:r>
        <w:rPr>
          <w:lang w:val="tr-TR"/>
        </w:rPr>
        <w:t>Ben, onlara süre tanıyorum. Elbette benim düzenim (cezalandırmam) sapasağlamdır. (Kalem Suresi, 45)</w:t>
      </w:r>
    </w:p>
    <w:p>
      <w:pPr>
        <w:pStyle w:val="TRAyet"/>
        <w:rPr>
          <w:lang w:val="tr-TR"/>
        </w:rPr>
      </w:pPr>
      <w:r>
        <w:rPr>
          <w:lang w:val="tr-TR"/>
        </w:rPr>
        <w:t>Doğrusu onlar, hileli bir düzen planlayıp kuruyorlar; Ben de bir düzen kurup hazırlıyorum. Sen kafirlere bir mühlet ver, az bir süre tanı. (Tarık Suresi, 15-17)</w:t>
      </w:r>
    </w:p>
    <w:p>
      <w:pPr>
        <w:pStyle w:val="TRAyet"/>
        <w:rPr>
          <w:lang w:val="tr-TR"/>
        </w:rPr>
      </w:pPr>
      <w:r>
        <w:rPr>
          <w:lang w:val="tr-TR"/>
        </w:rPr>
        <w:t>İnkar edenler, kaçıp-kurtulduklarını sanmasınlar; gerçek şu ki, onlar (Bizi) aciz bırakamazlar. (Enfal Suresi, 59)</w:t>
      </w:r>
    </w:p>
    <w:p>
      <w:pPr>
        <w:pStyle w:val="TRAyet"/>
        <w:rPr>
          <w:lang w:val="tr-TR"/>
        </w:rPr>
      </w:pPr>
      <w:r>
        <w:rPr>
          <w:lang w:val="tr-TR"/>
        </w:rPr>
        <w:t>Gemiyi yapıyordu. Kavminin ileri gelenleri kendisine her uğradığında O'nunla alay ediyordu. O: "Eğer bizimle alay ederseniz, alay ettiğiniz gibi biz de sizlerle alay edeceğiz" dedi. "Artık, ilerde bileceksiniz. Aşağılatıcı azab kime gelecek ve sürekli azab kimin üstüne çökecek." (Hud Suresi, 38-39)</w:t>
      </w:r>
    </w:p>
    <w:p>
      <w:pPr>
        <w:pStyle w:val="TRAyet"/>
        <w:rPr>
          <w:lang w:val="tr-TR"/>
        </w:rPr>
      </w:pPr>
      <w:r>
        <w:rPr>
          <w:lang w:val="tr-TR"/>
        </w:rPr>
        <w:t>Andolsun, senden önceki elçilerle de alay edildi, bunun üzerine Ben de o inkara sapanlara bir süre tanıdım, sonra onları (kıskıvrak) yakalayıverdim. İşte nasıldı sonuçlandırma? (Rad Suresi, 32)</w:t>
      </w:r>
    </w:p>
    <w:p>
      <w:pPr>
        <w:pStyle w:val="TRAnaMetin"/>
        <w:rPr>
          <w:lang w:val="tr-TR"/>
        </w:rPr>
      </w:pPr>
      <w:r>
        <w:rPr>
          <w:lang w:val="tr-TR"/>
        </w:rPr>
        <w:t>Allah’ın Kuran'da kesin olarak vaat ettiği gibi müminlere kurulan tüm tuzaklar bozulmaya mahkumdur. Allah'ın bu gerçeği müjdelediği ayetlerden bazıları şöyledir:</w:t>
      </w:r>
    </w:p>
    <w:p>
      <w:pPr>
        <w:pStyle w:val="TRAyet"/>
        <w:rPr>
          <w:lang w:val="tr-TR"/>
        </w:rPr>
      </w:pPr>
      <w:r>
        <w:rPr>
          <w:lang w:val="tr-TR"/>
        </w:rPr>
        <w:t>Ona bir düzen (tuzak) kurmak istediler, fakat Biz onları daha çok hüsrana uğrayanlar kıldık. (Enbiya Suresi, 70)</w:t>
      </w:r>
    </w:p>
    <w:p>
      <w:pPr>
        <w:pStyle w:val="TRAyet"/>
        <w:rPr>
          <w:lang w:val="tr-TR"/>
        </w:rPr>
      </w:pPr>
      <w:r>
        <w:rPr>
          <w:lang w:val="tr-TR"/>
        </w:rPr>
        <w:t>Kim izzeti istiyorsa, artık bütün izzet Allah'ındır. Güzel söz O'na yükselir, salih amel de onu yükseltir. Kötülükleri tasarlayıp düzenleyenler ise; onlar için şiddetli bir azap vardır. Onların tasarladıkları 'boşa çıkıp bozulur'. (Fatır Suresi, 10)</w:t>
      </w:r>
    </w:p>
    <w:p>
      <w:pPr>
        <w:pStyle w:val="TRAyet"/>
        <w:rPr>
          <w:lang w:val="tr-TR"/>
        </w:rPr>
      </w:pPr>
      <w:r>
        <w:rPr>
          <w:lang w:val="tr-TR"/>
        </w:rPr>
        <w:t>Yoksa hileli-bir düzen mi kurmak istiyorlar? Fakat (asıl) o inkar edenler hileli-düzene düşecek olanlardır. (Tur Suresi, 42)</w:t>
      </w:r>
    </w:p>
    <w:p>
      <w:pPr>
        <w:pStyle w:val="TRAnaMetin"/>
        <w:rPr>
          <w:lang w:val="tr-TR"/>
        </w:rPr>
      </w:pPr>
      <w:r>
        <w:rPr>
          <w:lang w:val="tr-TR"/>
        </w:rPr>
      </w:r>
    </w:p>
    <w:p>
      <w:pPr>
        <w:pStyle w:val="TRBaslik2"/>
        <w:rPr>
          <w:rFonts w:ascii="Adobe Caslon Pro Bold" w:hAnsi="Adobe Caslon Pro Bold" w:cs="Adobe Caslon Pro Bold"/>
          <w:sz w:val="40"/>
          <w:szCs w:val="40"/>
        </w:rPr>
      </w:pPr>
      <w:r>
        <w:rPr/>
        <w:t>Resulün ve Müminlerin Saldırılara Karşı Tavırları</w:t>
      </w:r>
    </w:p>
    <w:p>
      <w:pPr>
        <w:pStyle w:val="TRAnaMetin"/>
        <w:rPr>
          <w:lang w:val="tr-TR"/>
        </w:rPr>
      </w:pPr>
      <w:r>
        <w:rPr>
          <w:lang w:val="tr-TR"/>
        </w:rPr>
        <w:t>Kuşkusuz Resule ve müminlere karşı yapılan saldırılar, iman etmeyen insanları yıldırıp korkutacak kadar ciddi saldırılardır. Örneğin Firavun, önce kendi tarafında olup da, Hz. Musa (as)'ın Allah'ın lütfuyla gösterdiği mucizeler sonucunda Hz. Musa (as)'a iman eden kişileri şöyle tehdit etmiştir:</w:t>
      </w:r>
    </w:p>
    <w:p>
      <w:pPr>
        <w:pStyle w:val="TRAyet"/>
        <w:rPr>
          <w:lang w:val="tr-TR"/>
        </w:rPr>
      </w:pPr>
      <w:r>
        <w:rPr>
          <w:lang w:val="tr-T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(Taha Suresi, 71)</w:t>
      </w:r>
    </w:p>
    <w:p>
      <w:pPr>
        <w:pStyle w:val="TRAnaMetin"/>
        <w:rPr>
          <w:lang w:val="tr-TR"/>
        </w:rPr>
      </w:pPr>
      <w:r>
        <w:rPr>
          <w:lang w:val="tr-TR"/>
        </w:rPr>
        <w:t>Elbette bu, iman etmeyen ya da imanı zayıf olan çoğu insan için oldukça caydırıcı bir tehdittir. Ancak iman eden bu kişiler, Firavun'un bu tehdidinden kesinlikle etkilenmemişlerdir. Bu durum ayetlerde şöyle haber verilmektedir:</w:t>
      </w:r>
    </w:p>
    <w:p>
      <w:pPr>
        <w:pStyle w:val="TRAyet"/>
        <w:rPr>
          <w:lang w:val="tr-TR"/>
        </w:rPr>
      </w:pPr>
      <w:r>
        <w:rPr>
          <w:lang w:val="tr-TR"/>
        </w:rPr>
        <w:t>"Dediler ki: "Bize gelen apaçık delillere ve bizi yaratana seni asla 'tercih edip-seçmeyiz." Neyde hükmünü yürütebileceksen, durmaksızın hükmünü yürüt; sen, yalnızca bu dünya hayatında hükmünü yürütebilirsin. Gerçekten biz Rabbimize iman ettik; günahlarımızı ve sihir dolayısıyla bizi kendisine karşı zorlayarak-sürüklediğin (suçumuzu) bağışlasın. Allah, daha hayırlıdır ve daha süreklidir." (Taha Suresi, 72-73)</w:t>
      </w:r>
    </w:p>
    <w:p>
      <w:pPr>
        <w:pStyle w:val="TRAnaMetin"/>
        <w:rPr>
          <w:lang w:val="tr-TR"/>
        </w:rPr>
      </w:pPr>
      <w:r>
        <w:rPr>
          <w:lang w:val="tr-TR"/>
        </w:rPr>
        <w:t>Görüldüğü gibi müminler Allah'a olan tevekküllerinden dolayı, inkarcıların tehditlerine karşı son derece cesur, son derece güvenli bir tavır sergilemektedirler. Resullerin ve müminlerin bu özelliğini haber veren ayetlerden bazıları da şunlardır:</w:t>
      </w:r>
    </w:p>
    <w:p>
      <w:pPr>
        <w:pStyle w:val="TRAyet"/>
        <w:rPr>
          <w:lang w:val="tr-TR"/>
        </w:rPr>
      </w:pPr>
      <w:r>
        <w:rPr>
          <w:lang w:val="tr-TR"/>
        </w:rPr>
        <w:t>"Kavminin önde gelenlerinden büyüklük taslayanlar (müstekbirler) dediler ki: "Ey Şuayb, seni ve seninle birlikte iman edenleri ya ülkemizden sürüp-çıkaracağız veya mutlaka bizim dinimize geri döneceksiniz." (Şuayb:) "Biz istemesek de mi?" dedi. "Allah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(Araf Suresi, 88-89)</w:t>
      </w:r>
    </w:p>
    <w:p>
      <w:pPr>
        <w:pStyle w:val="TRAyet"/>
        <w:rPr>
          <w:lang w:val="tr-TR"/>
        </w:rPr>
      </w:pPr>
      <w:r>
        <w:rPr>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(Yunus Suresi, 71)</w:t>
      </w:r>
    </w:p>
    <w:p>
      <w:pPr>
        <w:pStyle w:val="TRAnaMetin"/>
        <w:rPr>
          <w:lang w:val="tr-TR"/>
        </w:rPr>
      </w:pPr>
      <w:r>
        <w:rPr>
          <w:lang w:val="tr-TR"/>
        </w:rPr>
        <w:t>Nitekim Kuran'da Resullere inkarcılara karşı son derece kararlı ve güvenli olmaları emredilmiştir. Ayetlerde şöyle buyrulmaktadır:</w:t>
      </w:r>
    </w:p>
    <w:p>
      <w:pPr>
        <w:pStyle w:val="TRAyet"/>
        <w:rPr>
          <w:lang w:val="tr-TR"/>
        </w:rPr>
      </w:pPr>
      <w:r>
        <w:rPr>
          <w:lang w:val="tr-TR"/>
        </w:rPr>
        <w:t>"İman etmeyenlere de ki: "Yapabileceğinizi yapın; elbette biz de yapacağız." (Hud Suresi, 121)</w:t>
      </w:r>
    </w:p>
    <w:p>
      <w:pPr>
        <w:pStyle w:val="TRAnaMetin"/>
        <w:rPr/>
      </w:pPr>
      <w:r>
        <w:rPr>
          <w:lang w:val="tr-TR"/>
        </w:rPr>
        <w:t xml:space="preserve">Resulün inkarcılardan korkup-çekinmesi asla söz konusu olamaz. Çünkü Resuller Kuran'da haber verildiği üzere, </w:t>
      </w:r>
      <w:r>
        <w:rPr>
          <w:b/>
        </w:rPr>
        <w:t>"... Allah'ın Risaletini tebliğ edenler, O'ndan içleri titreyerek-korkanlar ve Allah'ın dışında hiç kimseden korkmayanlardır."</w:t>
      </w:r>
      <w:r>
        <w:rPr>
          <w:lang w:val="tr-TR"/>
        </w:rPr>
        <w:t xml:space="preserve"> (Ahzap Suresi, 39)</w:t>
      </w:r>
    </w:p>
    <w:p>
      <w:pPr>
        <w:pStyle w:val="TRAnaMetin"/>
        <w:rPr/>
      </w:pPr>
      <w:r>
        <w:rPr>
          <w:lang w:val="tr-TR"/>
        </w:rPr>
        <w:t>Resulün ve müminlerin inkarcılara karşı bu denli kararlı ve cesur davranmalarının nedeni, olayların iç yüzünü ve sırrını kavrayabilmeleridir. Bu sır, hiçbir şeyin ve hiçbir kimsenin kendisine belirlenen kaderin dışına çıkamayacağı gerçeğidir. İnkar edenler kuşkusuz bu metafizik gerçekten habersizdirler ve müminlere dilediklerini yapabileceklerini zannederler. Oysa müminler bilmektedirler ki, hiç kimse Allah'ın izni dışında hiçbir şey yapamaz. Herkesin kaderini belirleyen, ne kadar yaşayacağını, nerede nasıl öleceğini tespit eden Allah'tır. Dolayısıyla inkar edenlerin müminlere kurdukları tuzaklar, düzenledikleri saldırı ve iftiralar, Allah'ın bilgisi ve izni dışında gerçekleşemez. Bu nedenle de, müminlerin bu saldırılardan korkmalarını, çekinmelerini gerektirecek bir durum yoktur. Kuran'da haber verilen; "</w:t>
      </w:r>
      <w:r>
        <w:rPr>
          <w:b/>
        </w:rPr>
        <w:t xml:space="preserve">Siz doğru yola erişirseniz, sapan size zarar veremez" </w:t>
      </w:r>
      <w:r>
        <w:rPr>
          <w:lang w:val="tr-TR"/>
        </w:rPr>
        <w:t xml:space="preserve">(Maide Suresi, 105); </w:t>
      </w:r>
      <w:r>
        <w:rPr>
          <w:b/>
        </w:rPr>
        <w:t xml:space="preserve">"Allah, kafirlere müminlerin aleyhinde kesinlikle yol vermez" </w:t>
      </w:r>
      <w:r>
        <w:rPr>
          <w:lang w:val="tr-TR"/>
        </w:rPr>
        <w:t xml:space="preserve">(Nisa Suresi, 141) ve </w:t>
      </w:r>
      <w:r>
        <w:rPr>
          <w:b/>
        </w:rPr>
        <w:t>"Eğer siz sabreder ve sakınırsanız, onların 'hileli düzenleri' size hiçbir zarar veremez. Şüphesiz, Allah, yapmakta olduklarını kuşatandır"</w:t>
      </w:r>
      <w:r>
        <w:rPr>
          <w:lang w:val="tr-TR"/>
        </w:rPr>
        <w:t xml:space="preserve"> (Al-i İmran Suresi, 120) ayetleri, bu konuyu açıklamaktadır.</w:t>
      </w:r>
    </w:p>
    <w:p>
      <w:pPr>
        <w:pStyle w:val="TRAnaMetin"/>
        <w:rPr/>
      </w:pPr>
      <w:r>
        <w:rPr>
          <w:lang w:val="tr-TR"/>
        </w:rPr>
        <w:t xml:space="preserve">Ancak bu, müminlerin hiçbir sıkıntıyla karşılaşmayacakları anlamına gelmez. Allah, inkar edenlerin saldırıları aracılığıyla müminleri deneyecek ve onları olgunlaştıracaktır. Kuran'daki, </w:t>
      </w:r>
      <w:r>
        <w:rPr>
          <w:b/>
        </w:rPr>
        <w:t>"Allah, hiç kimseye güç yetireceğinden başkasını yüklemez"</w:t>
      </w:r>
      <w:r>
        <w:rPr>
          <w:lang w:val="tr-TR"/>
        </w:rPr>
        <w:t xml:space="preserve"> (Bakara Suresi, 286) hükmü gereği, müminler "güç yetirebilecekleri" zorluklardaki imtihanlarla denenirler. Bir Kuran ayetinde bu gerçek şöyle açıklanır:</w:t>
      </w:r>
    </w:p>
    <w:p>
      <w:pPr>
        <w:pStyle w:val="TRAyet"/>
        <w:rPr>
          <w:lang w:val="tr-TR"/>
        </w:rPr>
      </w:pPr>
      <w:r>
        <w:rPr>
          <w:lang w:val="tr-TR"/>
        </w:rPr>
        <w:t>"Andolsun, Biz sizi biraz korku, açlık ve bir parça mallardan, canlardan ve ürünlerden eksiltmekle imtihan edeceğiz. Sabır gösterenleri müjdele." (Bakara Suresi, 155)</w:t>
      </w:r>
    </w:p>
    <w:p>
      <w:pPr>
        <w:pStyle w:val="TRAnaMetin"/>
        <w:rPr>
          <w:lang w:val="tr-TR"/>
        </w:rPr>
      </w:pPr>
      <w:r>
        <w:rPr>
          <w:lang w:val="tr-TR"/>
        </w:rPr>
        <w:t>Kısacası, Resul ve onunla birlikte iman edenler için, inkar edenlerin tüm baskı, iftira ve saldırıları, gerçekte Allah'ın bir imtihanıdır. Bu nedenle karşılaştıkları olaylarda son derece kararlı, güvenli ve sabırlı bir tavır ortaya koyar, asla paniğe ya da korkuya kapılmazlar. Müminlerin bu tavrı da Kuran'da şöyle bildirilir:</w:t>
      </w:r>
    </w:p>
    <w:p>
      <w:pPr>
        <w:pStyle w:val="TRAyet"/>
        <w:rPr/>
      </w:pPr>
      <w:r>
        <w:rPr>
          <w:lang w:val="tr-TR"/>
        </w:rPr>
        <w:t xml:space="preserve">"Onlar, kendilerine insanlar: "Size karşı insanlar topla(n)dılar, artık onlardan korkun" dedikleri halde imanları artanlar ve: "Allah bize yeter, O ne güzel vekildir" diyenlerdir." (Al-i İmran Suresi, 173) </w:t>
      </w:r>
    </w:p>
    <w:p>
      <w:pPr>
        <w:pStyle w:val="TRAnaMetin"/>
        <w:rPr>
          <w:lang w:val="tr-TR"/>
        </w:rPr>
      </w:pPr>
      <w:r>
        <w:rPr>
          <w:lang w:val="tr-TR"/>
        </w:rPr>
        <w:t>Ancak burada bir konuya dikkat etmekte fayda vardır: Resulün ve müminlerin önde gelenlerin saldırılarına sabretmeleri, hiçbir tedbir almadan durup bekledikleri anlamına gelmez. Tam aksine Resulün en önemli özelliklerinden biri de, inkar edenlerin kendisine kurduğu tuzakları en akılcı ve en güzel şekilde bozması ve karşılığında inkar edenlere tuzak kurarak onları yenilgiye uğratmasıdır. Zira Allah'ın elçileri son derece akıllı, ileri görüşlü, tedbirli ve çok sağlam planlar hazırlayabilen çok üstün, ilim sahibi insanlardır. İnkar edenlere karşı yürüttükleri mücadelede de hep üstün gelmişlerdir. İlerleyen sayfalarda Kuran'da haber verilmiş olan, Resullerin inkarcılara karşı kurduğu hayırlı ve hikmetli planlardan ve yöntemlerden bahsedeceğiz.</w:t>
      </w:r>
    </w:p>
    <w:p>
      <w:pPr>
        <w:pStyle w:val="TRAnaMetin"/>
        <w:rPr>
          <w:lang w:val="tr-TR"/>
        </w:rPr>
      </w:pPr>
      <w:r>
        <w:rPr>
          <w:lang w:val="tr-TR"/>
        </w:rPr>
      </w:r>
    </w:p>
    <w:p>
      <w:pPr>
        <w:pStyle w:val="TRBaslik3"/>
        <w:rPr>
          <w:lang w:val="tr-TR"/>
        </w:rPr>
      </w:pPr>
      <w:r>
        <w:rPr>
          <w:lang w:val="tr-TR"/>
        </w:rPr>
        <w:t>Resullerin İnkar Edenlerle Mücadele Yöntemleri</w:t>
      </w:r>
    </w:p>
    <w:p>
      <w:pPr>
        <w:pStyle w:val="TRAnaMetin"/>
        <w:rPr>
          <w:lang w:val="tr-TR"/>
        </w:rPr>
      </w:pPr>
      <w:r>
        <w:rPr>
          <w:lang w:val="tr-TR"/>
        </w:rPr>
        <w:t>Allah Resulün ve müminlerin yardımcısıdır. Onları güçlendirir, yardımıyla destekler. Özellikle Resul, Allah'ın özel desteğine mazhar olur. Kuran'da, çoğu Resule, Allah'ın "ilim", "hikmet" ve "anlatım çarpıcılığı", "isabetli karar verme", "olgunluk" gibi özel yetenekler verdiği bildirilmiştir. Bunun yanında Allah Resullere çok büyük bir "mülk" (maddi servet, güç ve ihtişam) da vermiştir.</w:t>
      </w:r>
    </w:p>
    <w:p>
      <w:pPr>
        <w:pStyle w:val="TRAnaMetin"/>
        <w:rPr/>
      </w:pPr>
      <w:r>
        <w:rPr>
          <w:lang w:val="tr-TR"/>
        </w:rPr>
        <w:t xml:space="preserve">Örneğin İsrailoğulları'na lider olarak seçilen Hz. Talut'a, </w:t>
      </w:r>
      <w:r>
        <w:rPr>
          <w:b/>
        </w:rPr>
        <w:t>"bilgi"</w:t>
      </w:r>
      <w:r>
        <w:rPr>
          <w:lang w:val="tr-TR"/>
        </w:rPr>
        <w:t xml:space="preserve"> </w:t>
      </w:r>
      <w:r>
        <w:rPr>
          <w:b/>
        </w:rPr>
        <w:t>"bedeni güç"</w:t>
      </w:r>
      <w:r>
        <w:rPr>
          <w:lang w:val="tr-TR"/>
        </w:rPr>
        <w:t xml:space="preserve"> ve </w:t>
      </w:r>
      <w:r>
        <w:rPr>
          <w:b/>
        </w:rPr>
        <w:t xml:space="preserve">"mülk" </w:t>
      </w:r>
      <w:r>
        <w:rPr>
          <w:lang w:val="tr-TR"/>
        </w:rPr>
        <w:t>verilmiştir. Bakara Suresi'ndeki ayet şöyledir:</w:t>
      </w:r>
    </w:p>
    <w:p>
      <w:pPr>
        <w:pStyle w:val="TRAyet"/>
        <w:rPr>
          <w:lang w:val="tr-TR"/>
        </w:rPr>
      </w:pPr>
      <w:r>
        <w:rPr>
          <w:lang w:val="tr-TR"/>
        </w:rPr>
        <w:t>"Onlara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 (Bakara Suresi, 247)</w:t>
      </w:r>
    </w:p>
    <w:p>
      <w:pPr>
        <w:pStyle w:val="TRAnaMetin"/>
        <w:rPr/>
      </w:pPr>
      <w:r>
        <w:rPr>
          <w:lang w:val="tr-TR"/>
        </w:rPr>
        <w:t>Aynı şekilde ayetlerde Hz. İbrahim (as) ve onun soyunun da</w:t>
      </w:r>
      <w:r>
        <w:rPr>
          <w:b/>
        </w:rPr>
        <w:t xml:space="preserve"> "hikmet"</w:t>
      </w:r>
      <w:r>
        <w:rPr>
          <w:lang w:val="tr-TR"/>
        </w:rPr>
        <w:t xml:space="preserve"> ve </w:t>
      </w:r>
      <w:r>
        <w:rPr>
          <w:b/>
        </w:rPr>
        <w:t>"mülk"</w:t>
      </w:r>
      <w:r>
        <w:rPr>
          <w:lang w:val="tr-TR"/>
        </w:rPr>
        <w:t xml:space="preserve"> ile desteklendiği şöyle haber verilmiştir:</w:t>
      </w:r>
    </w:p>
    <w:p>
      <w:pPr>
        <w:pStyle w:val="TRAyet"/>
        <w:rPr>
          <w:lang w:val="tr-TR"/>
        </w:rPr>
      </w:pPr>
      <w:r>
        <w:rPr>
          <w:lang w:val="tr-TR"/>
        </w:rPr>
        <w:t>"Yoksa onlar, Allah'ın Kendi fazlından insanlara verdiklerini mi kıskanıyorlar? Doğrusu Biz, İbrahim ailesine Kitabı ve hikmeti verdik; onlara büyük bir mülk de verdik." (Nisa Suresi, 54)</w:t>
      </w:r>
    </w:p>
    <w:p>
      <w:pPr>
        <w:pStyle w:val="TRAnaMetin"/>
        <w:rPr/>
      </w:pPr>
      <w:r>
        <w:rPr>
          <w:lang w:val="tr-TR"/>
        </w:rPr>
        <w:t>Hz. Yusuf (as) da benzer biçimde desteklenmiştir. Kuran'da,</w:t>
      </w:r>
      <w:r>
        <w:rPr>
          <w:b/>
        </w:rPr>
        <w:t xml:space="preserve"> "erginlik çağına erişince"</w:t>
      </w:r>
      <w:r>
        <w:rPr>
          <w:lang w:val="tr-TR"/>
        </w:rPr>
        <w:t xml:space="preserve"> Hz. Yusuf (as)'a </w:t>
      </w:r>
      <w:r>
        <w:rPr>
          <w:b/>
        </w:rPr>
        <w:t>"hüküm ve ilim"</w:t>
      </w:r>
      <w:r>
        <w:rPr>
          <w:lang w:val="tr-TR"/>
        </w:rPr>
        <w:t xml:space="preserve"> (Yusuf Suresi, 22) verildiği bildirilir. Daha sonra Hz. Yusuf (as)’ın şöyle dua ettiği haber verilir:</w:t>
      </w:r>
    </w:p>
    <w:p>
      <w:pPr>
        <w:pStyle w:val="TRAyet"/>
        <w:rPr>
          <w:lang w:val="tr-TR"/>
        </w:rPr>
      </w:pPr>
      <w:r>
        <w:rPr>
          <w:lang w:val="tr-TR"/>
        </w:rPr>
        <w:t>... "Rabbim, Sen bana mülkten (bir pay ve onu yönetme imkanını) verdin, sözlerin yorumundan (bir bilgi) öğrettin." (Yusuf Suresi, 101)</w:t>
      </w:r>
    </w:p>
    <w:p>
      <w:pPr>
        <w:pStyle w:val="TRAnaMetin"/>
        <w:rPr/>
      </w:pPr>
      <w:r>
        <w:rPr>
          <w:lang w:val="tr-TR"/>
        </w:rPr>
        <w:t xml:space="preserve">Aynı şekilde Hz. Davud (as)'a da </w:t>
      </w:r>
      <w:r>
        <w:rPr>
          <w:b/>
        </w:rPr>
        <w:t>"mülk ve hikmet"</w:t>
      </w:r>
      <w:r>
        <w:rPr>
          <w:lang w:val="tr-TR"/>
        </w:rPr>
        <w:t xml:space="preserve"> (Bakara Suresi, 251) verilmiştir. Bir başka ayette ise şöyle buyrulur: </w:t>
      </w:r>
    </w:p>
    <w:p>
      <w:pPr>
        <w:pStyle w:val="TRAyet"/>
        <w:rPr>
          <w:lang w:val="tr-TR"/>
        </w:rPr>
      </w:pPr>
      <w:r>
        <w:rPr>
          <w:lang w:val="tr-TR"/>
        </w:rPr>
        <w:t>"Onun (Davud'un) mülkünü güçlendirmiştik. Ona hikmet ve anlatım çarpıcılığını vermiştik." (Sad Suresi, 20)</w:t>
      </w:r>
    </w:p>
    <w:p>
      <w:pPr>
        <w:pStyle w:val="TRAnaMetin"/>
        <w:rPr>
          <w:lang w:val="tr-TR"/>
        </w:rPr>
      </w:pPr>
      <w:r>
        <w:rPr>
          <w:lang w:val="tr-TR"/>
        </w:rPr>
        <w:t>Resul, Allah'ın kendisine verdiği tüm bu destekle birlikte, inkarcıların önde gelenlerine karşı fikri mücadeleye girişir. Allah'ın gösterdiği yolda, O'nun gösterdiği yöntemlere göre yürütülen bir mücadeledir bu.</w:t>
      </w:r>
    </w:p>
    <w:p>
      <w:pPr>
        <w:pStyle w:val="TRAnaMetin"/>
        <w:rPr>
          <w:lang w:val="tr-TR"/>
        </w:rPr>
      </w:pPr>
      <w:r>
        <w:rPr>
          <w:lang w:val="tr-TR"/>
        </w:rPr>
        <w:t>Nitekim akıl ve feraset sahibi Resuller inkar edenlere karşı yürüttükleri fikri mücadelede hep üstün gelmişler, inkar edenler hiçbir zaman bu güçlü ve sağlam fikre karşı bir açıklama getirememiş, hep mağlup olmuşlardır. Çünkü Resuller hak ile gelmişler ve batıla karşı daima üstün olmuşlardır.</w:t>
      </w:r>
    </w:p>
    <w:p>
      <w:pPr>
        <w:pStyle w:val="TRAnaMetin"/>
        <w:rPr>
          <w:lang w:val="tr-TR"/>
        </w:rPr>
      </w:pPr>
      <w:r>
        <w:rPr>
          <w:lang w:val="tr-TR"/>
        </w:rPr>
      </w:r>
    </w:p>
    <w:p>
      <w:pPr>
        <w:pStyle w:val="TRBaslik4"/>
        <w:rPr>
          <w:lang w:val="tr-TR"/>
        </w:rPr>
      </w:pPr>
      <w:r>
        <w:rPr>
          <w:lang w:val="tr-TR"/>
        </w:rPr>
        <w:t xml:space="preserve">Resulün inkarcıları 'hor ve aşağılık' kılması </w:t>
      </w:r>
    </w:p>
    <w:p>
      <w:pPr>
        <w:pStyle w:val="TRAnaMetin"/>
        <w:rPr>
          <w:lang w:val="tr-TR"/>
        </w:rPr>
      </w:pPr>
      <w:r>
        <w:rPr>
          <w:lang w:val="tr-TR"/>
        </w:rPr>
        <w:t>Resulün inkarcıların önde gelenlerine karşı yürüttüğü mücadele, gerçekte Allah'ın inkarcılara tattırdığı "dünya azabı"nın bir parçasıdır. Allah'ın dünyada verdiği azabın en önemli aşamalarından biri ise, inkarcıların "hor ve aşağılık" kılınmasıdır. Tüm hayatlarını başka insanlara gösteriş yapmak, onlardan takdir toplamak için sürdüren inkarcılar için, bu son derece büyük bir azaptır. Kuran'da, "dünya azabı"nın bu "hor ve aşağı kılınma" özelliği şöyle bildirilir:</w:t>
      </w:r>
    </w:p>
    <w:p>
      <w:pPr>
        <w:pStyle w:val="TRAyet"/>
        <w:rPr>
          <w:lang w:val="tr-TR"/>
        </w:rPr>
      </w:pPr>
      <w:r>
        <w:rPr>
          <w:lang w:val="tr-TR"/>
        </w:rPr>
        <w:t>"Onlardan öncekiler de yalanladı; böylece azap onlara hiç şuurunda olmadıkları bir yerden gelip-çattı. Artık Allah, onlara dünya hayatında 'horluğu ve aşağılanmayı' taddırdı. Eğer bilmiş olsalardı, ahiretin azabı gerçekten daha büyüktür." (Zümer Suresi, 25-26)</w:t>
      </w:r>
    </w:p>
    <w:p>
      <w:pPr>
        <w:pStyle w:val="TRAnaMetin"/>
        <w:rPr>
          <w:lang w:val="tr-TR"/>
        </w:rPr>
      </w:pPr>
      <w:r>
        <w:rPr>
          <w:lang w:val="tr-TR"/>
        </w:rPr>
        <w:t>Allah, "hor ve aşağılık kılıcı" sıfatını müminlerin ve özellikle de Resulün vesilesiyle gösterir. Tevbe Suresi'nde bu konu şöyle bildirilir:</w:t>
      </w:r>
    </w:p>
    <w:p>
      <w:pPr>
        <w:pStyle w:val="TRAyet"/>
        <w:rPr>
          <w:lang w:val="tr-TR"/>
        </w:rPr>
      </w:pPr>
      <w:r>
        <w:rPr>
          <w:lang w:val="tr-TR"/>
        </w:rPr>
        <w:t>"Onlarla çarpışınız. Allah, onları sizin ellerinizle azablandırsın, hor ve aşağılık kılsın ve onlara karşı size zafer versin, müminler topluluğunun göğsünü şifaya kavuştursun. Ve kalblerindeki öfkeyi gidersin. Allah dilediğinin tevbesini kabul eder. Allah bilendir, hüküm ve hikmet sahibidir." (Tevbe Suresi, 14-15)</w:t>
      </w:r>
    </w:p>
    <w:p>
      <w:pPr>
        <w:pStyle w:val="TRAnaMetin"/>
        <w:rPr>
          <w:lang w:val="tr-TR"/>
        </w:rPr>
      </w:pPr>
      <w:r>
        <w:rPr>
          <w:lang w:val="tr-TR"/>
        </w:rPr>
        <w:t>"İnkarcıları hor ve aşağılık kılma" görevini, Hz. Süleyman (as) da üstlenmiştir. İsrailoğulları'na Resul olarak yollanan Hz. Süleyman (as), inkarcı kavme yolladığı mesajında şöyle der:</w:t>
      </w:r>
    </w:p>
    <w:p>
      <w:pPr>
        <w:pStyle w:val="TRAyet"/>
        <w:rPr>
          <w:lang w:val="tr-TR"/>
        </w:rPr>
      </w:pPr>
      <w:r>
        <w:rPr>
          <w:lang w:val="tr-TR"/>
        </w:rPr>
        <w:t>"... Biz onlara öyle ordularla geliriz ki, onların karşı koymaları mümkün değil ve Biz onları ordan horlanmış-aşağılanmış ve küçük düşürülmüşler olarak sürüp çıkarırız." (Neml Suresi, 37)</w:t>
      </w:r>
    </w:p>
    <w:p>
      <w:pPr>
        <w:pStyle w:val="TRAnaMetin"/>
        <w:rPr>
          <w:lang w:val="tr-TR"/>
        </w:rPr>
      </w:pPr>
      <w:r>
        <w:rPr>
          <w:lang w:val="tr-TR"/>
        </w:rPr>
        <w:t>Dolayısıyla "inkarcıların önde gelenlerinin hor ve aşağılık kılınması" Resullerin mücadelelerinin önemli bir parçasıdır. Peki bu nasıl yapılacaktır?</w:t>
      </w:r>
    </w:p>
    <w:p>
      <w:pPr>
        <w:pStyle w:val="TRAnaMetin"/>
        <w:rPr>
          <w:lang w:val="tr-TR"/>
        </w:rPr>
      </w:pPr>
      <w:r>
        <w:rPr>
          <w:lang w:val="tr-TR"/>
        </w:rPr>
        <w:t>Çoğu kez, inkarcı önde gelenlerin gerçek yüzünün ortaya çıkarılması, "hor ve aşağılık" kılınmaları için yeterli olur. Çünkü önde gelenlerin büyük kısmı, inkarda ve sapıklıkta en uç aşamaya varmış kimselerdir. Son derece dejenere bir yaşantıları vardır. Sapkınlık, sahtekarlık ve benzeri bozulmalar tarih boyunca önde gelenlerin büyük kısmının başlıca özelliklerinden biri olmuştur. Buna karşın söz konusu kimseler bu dejenere yapılarını toplumun genelinden gizlerler. Bunların ortaya çıkarılması, önde gelenlerin "hor ve aşağılık" kılınmasının yollarından biridir.</w:t>
      </w:r>
    </w:p>
    <w:p>
      <w:pPr>
        <w:pStyle w:val="TRAnaMetin"/>
        <w:rPr>
          <w:lang w:val="tr-TR"/>
        </w:rPr>
      </w:pPr>
      <w:r>
        <w:rPr>
          <w:lang w:val="tr-TR"/>
        </w:rPr>
        <w:t xml:space="preserve">İman edenler, inkarcıların önde gelenleri için büyük bir korku kaynağıdır. Resulün ve müminlerin gücü, aklı, kararlılığı, inkarcıların kalbine korku salar. Kuran'da, bu durum şöyle ifade edilir: </w:t>
      </w:r>
    </w:p>
    <w:p>
      <w:pPr>
        <w:pStyle w:val="TRAyet"/>
        <w:rPr>
          <w:lang w:val="tr-TR"/>
        </w:rPr>
      </w:pPr>
      <w:r>
        <w:rPr>
          <w:lang w:val="tr-TR"/>
        </w:rPr>
        <w:t>"Herhalde içlerinde 'dehşet ve yılgınlık uyandırma bakımından' siz, Allah'tan daha çetinsiniz. Bu, şüphesiz onların 'derin bir kavrayışa sahip olmamaları' dolayısıyla böyledir." (Haşr Suresi, 13)</w:t>
      </w:r>
    </w:p>
    <w:p>
      <w:pPr>
        <w:pStyle w:val="TRAnaMetin"/>
        <w:rPr>
          <w:lang w:val="tr-TR"/>
        </w:rPr>
      </w:pPr>
      <w:r>
        <w:rPr>
          <w:lang w:val="tr-TR"/>
        </w:rPr>
        <w:t>Allah başka bir ayette de, inkarcıların korku içinde olacaklarını şöyle bildirmiştir:</w:t>
      </w:r>
    </w:p>
    <w:p>
      <w:pPr>
        <w:pStyle w:val="TRAyet"/>
        <w:rPr>
          <w:lang w:val="tr-TR"/>
        </w:rPr>
      </w:pPr>
      <w:r>
        <w:rPr>
          <w:lang w:val="tr-TR"/>
        </w:rPr>
        <w:t>"Kendisi hakkında hiçbir delil indirmediği şeyi Allah'a ortak koştuklarından dolayı küfredenlerin kalplerine korku salacağız. Onların barınma yerleri ateştir. Zalimlerin konaklama yeri ne kötüdür." (Al-i İmran Suresi, 151)</w:t>
      </w:r>
    </w:p>
    <w:p>
      <w:pPr>
        <w:pStyle w:val="TRAnaMetin"/>
        <w:rPr>
          <w:lang w:val="tr-TR"/>
        </w:rPr>
      </w:pPr>
      <w:r>
        <w:rPr>
          <w:lang w:val="tr-TR"/>
        </w:rPr>
        <w:t>Kuran'da haber verilen tüm Resuller inkarcılara karşı yürüttükleri fikri mücadelede daima üstün gelmişlerdir. Resullerin tebliğini dinlemeyen, uyarılarını dikkate almayan her kavim sonunda helak edilmiş, Allah'ın elçilerine karşı planladıkları her kötülük boşa çıkmıştır.</w:t>
      </w:r>
    </w:p>
    <w:p>
      <w:pPr>
        <w:pStyle w:val="TRAnaMetin"/>
        <w:rPr>
          <w:lang w:val="tr-TR"/>
        </w:rPr>
      </w:pPr>
      <w:r>
        <w:rPr>
          <w:lang w:val="tr-TR"/>
        </w:rPr>
      </w:r>
    </w:p>
    <w:p>
      <w:pPr>
        <w:pStyle w:val="TRBaslik4"/>
        <w:rPr>
          <w:lang w:val="tr-TR"/>
        </w:rPr>
      </w:pPr>
      <w:r>
        <w:rPr>
          <w:lang w:val="tr-TR"/>
        </w:rPr>
        <w:t>Resulün inkar edenlerin tuzaklarını bozması</w:t>
      </w:r>
    </w:p>
    <w:p>
      <w:pPr>
        <w:pStyle w:val="TRAnaMetin"/>
        <w:rPr>
          <w:lang w:val="tr-TR"/>
        </w:rPr>
      </w:pPr>
      <w:r>
        <w:rPr>
          <w:lang w:val="tr-TR"/>
        </w:rPr>
        <w:t xml:space="preserve">Kuran'daki pek çok ayette inkar edenlerin tuzaklarının boşa çıktığı bildirilmekte ve daha da önemlisi, inkar edenlerin tuzağına karşılık, Allah'ın inkar edenlere tuzak ("düzen") kurduğu da haber verilmektedir. </w:t>
      </w:r>
    </w:p>
    <w:p>
      <w:pPr>
        <w:pStyle w:val="TRAnaMetin"/>
        <w:rPr/>
      </w:pPr>
      <w:r>
        <w:rPr>
          <w:lang w:val="tr-TR"/>
        </w:rPr>
        <w:t xml:space="preserve">Al-i İmran Suresi'nin 54. ayetinde, </w:t>
      </w:r>
      <w:r>
        <w:rPr>
          <w:b/>
        </w:rPr>
        <w:t>"Onlar (inanmayanlar) bir düzen kurdular. Allah da (buna karşılık) bir düzen kurdu. Allah, düzen kurucuların en hayırlısıdır"</w:t>
      </w:r>
      <w:r>
        <w:rPr>
          <w:lang w:val="tr-TR"/>
        </w:rPr>
        <w:t xml:space="preserve"> şeklinde buyrulur. Enfal Suresi'nde ise, inkar edenlerin Resule kurdukları tuzağa karşılık, Allah'ın da inkar edenlere tuzak kurduğu şöyle bildirilir:</w:t>
      </w:r>
    </w:p>
    <w:p>
      <w:pPr>
        <w:pStyle w:val="TRAyet"/>
        <w:rPr>
          <w:lang w:val="tr-TR"/>
        </w:rPr>
      </w:pPr>
      <w:r>
        <w:rPr>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lang w:val="tr-TR"/>
        </w:rPr>
      </w:pPr>
      <w:r>
        <w:rPr>
          <w:lang w:val="tr-TR"/>
        </w:rPr>
        <w:t>Zaten Allah'ın isimlerinden biri de, "Makir", yani "tuzak kuran"dır. Başka ayetlerde de Allah'ın bu sıfatı şöyle bildirilir:</w:t>
      </w:r>
    </w:p>
    <w:p>
      <w:pPr>
        <w:pStyle w:val="TRAyet"/>
        <w:rPr>
          <w:lang w:val="tr-TR"/>
        </w:rPr>
      </w:pPr>
      <w:r>
        <w:rPr>
          <w:lang w:val="tr-TR"/>
        </w:rPr>
        <w:t>"Gerçek şu ki, onlar hileli-düzenler kurdular. Oysa onların düzenleri, dağları yerlerinden oynatacak da olsa, Allah Katında onlara hazırlanmış düzen (kötü bir karşılık) vardır." (İbrahim Suresi, 46)</w:t>
      </w:r>
    </w:p>
    <w:p>
      <w:pPr>
        <w:pStyle w:val="TRAyet"/>
        <w:rPr>
          <w:lang w:val="tr-TR"/>
        </w:rPr>
      </w:pPr>
      <w:r>
        <w:rPr>
          <w:lang w:val="tr-TR"/>
        </w:rPr>
        <w:t>"Onlar hileli bir düzen kurdu. Biz de (onların hilesine karşı) onların farkında olmadığı bir düzen kurduk." (Neml Suresi, 50)</w:t>
      </w:r>
    </w:p>
    <w:p>
      <w:pPr>
        <w:pStyle w:val="TRAnaMetin"/>
        <w:rPr>
          <w:lang w:val="tr-TR"/>
        </w:rPr>
      </w:pPr>
      <w:r>
        <w:rPr>
          <w:lang w:val="tr-TR"/>
        </w:rPr>
        <w:t xml:space="preserve">Burada önemli bir husus vardır: Allah'ın bu "düzen kurma" sıfatı da, az önce değindiğimiz "hor ve aşağılık kılma" sıfatı gibi, müminlerde ve özellikle de Resulde tecelli eder. Allah, çoğu kez, küfrün tuzaklarına karşılık Resulün vesilesiyle tuzak kurar. </w:t>
      </w:r>
    </w:p>
    <w:p>
      <w:pPr>
        <w:pStyle w:val="TRAnaMetin"/>
        <w:rPr/>
      </w:pPr>
      <w:r>
        <w:rPr>
          <w:lang w:val="tr-TR"/>
        </w:rPr>
        <w:t xml:space="preserve">Kuran'da bu konuyla ilgili verilen örneklerden biri de Yusuf Peygamberin yaşamıdır. Hz. Yusuf (as)'ın inkarcı karakterli kardeşleri kendisine karşı </w:t>
      </w:r>
      <w:r>
        <w:rPr>
          <w:b/>
        </w:rPr>
        <w:t>"hileli-düzen"</w:t>
      </w:r>
      <w:r>
        <w:rPr>
          <w:lang w:val="tr-TR"/>
        </w:rPr>
        <w:t xml:space="preserve"> (Yusuf Suresi, 102) kurarak küçük yaşta iken Yusuf Peygamberi kuyuya atmışlardır. Ancak Hz. Yusuf (as) Allah'ın dilemesiyle bu tuzaktan kurtulmuş ve onların bu tuzağına karşılık, Mısır'ın hazinelerinin başına geçtiğinde onlara bir tuzak kurmuştur. Ayetlerde bu olaylar şöyle haber verilir:</w:t>
      </w:r>
    </w:p>
    <w:p>
      <w:pPr>
        <w:pStyle w:val="TRAyet"/>
        <w:rPr>
          <w:lang w:val="tr-TR"/>
        </w:rPr>
      </w:pPr>
      <w:r>
        <w:rPr>
          <w:lang w:val="tr-TR"/>
        </w:rPr>
        <w:t>"Erzak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(Yusuf Suresi, 70-76)</w:t>
      </w:r>
    </w:p>
    <w:p>
      <w:pPr>
        <w:pStyle w:val="TRAnaMetin"/>
        <w:rPr>
          <w:lang w:val="tr-TR"/>
        </w:rPr>
      </w:pPr>
      <w:r>
        <w:rPr>
          <w:lang w:val="tr-TR"/>
        </w:rPr>
        <w:t>Kuran'da bildirilen bir başka tuzak örneği de Hz. İbrahim (as)'ın kavminin taptığı putları kırmasıdır. Bu olayı haber veren ayetler şöyledir:</w:t>
      </w:r>
    </w:p>
    <w:p>
      <w:pPr>
        <w:pStyle w:val="TRAyet"/>
        <w:rPr>
          <w:lang w:val="tr-TR"/>
        </w:rPr>
      </w:pPr>
      <w:r>
        <w:rPr>
          <w:lang w:val="tr-TR"/>
        </w:rPr>
        <w:t>"Andolsun, bundan önce İbrahim'e rüşdünü vermiştik ve Biz onu (doğruyu seçme yeteneğinde olduğunu) bilenlerdik. Hani babasına ve kavmine demişti ki: "Sizin, karşılarında bel büküp eğilmekte olduğunuz bu temsili heykeller nedir? "Biz atalarımızı bunlara tapıyor bulduk" dediler. Dedi ki: "Andolsun, siz ve atalarınız apaçık bir sapıklık içindesiniz." 'Sen bize gerçeği mi getirdin, yoksa (bizimle) oyun oynayanlardan mısın?" "Hayır" dedi. "Sizin Rabbiniz göklerin ve yerin Rabbidir, onları Kendisi yaratmıştır ve ben de buna şehadet edenlerdenim." "Andolsun Allah'a, sizler arkanızı dönüp gittikten sonra, ben sizin putlarınıza muhakkak bir tuzak kuracağım." Böylece o, yalnızca büyükleri hariç olmak üzere onları paramparça etti; belki ona başvururlar diye. "Bizim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Bunun üzerine kendi vicdanlarına başvurdular da; "Gerçek şu ki, zalim olanlar sizlersiniz (biziz)" dediler. 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51-67)</w:t>
      </w:r>
    </w:p>
    <w:p>
      <w:pPr>
        <w:pStyle w:val="TRAnaMetin"/>
        <w:rPr>
          <w:lang w:val="tr-TR"/>
        </w:rPr>
      </w:pPr>
      <w:r>
        <w:rPr>
          <w:lang w:val="tr-TR"/>
        </w:rPr>
      </w:r>
    </w:p>
    <w:p>
      <w:pPr>
        <w:pStyle w:val="TRBaslik3"/>
        <w:rPr/>
      </w:pPr>
      <w:r>
        <w:rPr>
          <w:lang w:val="tr-TR"/>
        </w:rPr>
        <w:t>Resul ve "Atalar Dini" Temsilcilerinin Mücadelesi</w:t>
      </w:r>
    </w:p>
    <w:p>
      <w:pPr>
        <w:pStyle w:val="TRAnaMetin"/>
        <w:rPr>
          <w:lang w:val="tr-TR"/>
        </w:rPr>
      </w:pPr>
      <w:r>
        <w:rPr>
          <w:lang w:val="tr-TR"/>
        </w:rPr>
        <w:t>Şimdiye kadar hep Resul ile kavmin önde gelen inkarcıları arasındaki mücadeleye değindik. Oysa Resule ve onunla birlikte iman edenlere düşmanlık gösterenler yalnızca kavmin önde gelen inkarcıları değildir. Başka gruplar da benzer ya da farklı nedenlerden dolayı Resule karşı harekete geçerler. Ayrıca "önde gelenler"i de tek bir bütün olarak düşünmek doğru olmaz; bu kesimin içinde de farklı özellikleri olan gruplar vardır. İlerleyen sayfalarda Kuran'da tarif edilen bu grupları inceleyeceğiz.</w:t>
      </w:r>
    </w:p>
    <w:p>
      <w:pPr>
        <w:pStyle w:val="TRAnaMetin"/>
        <w:rPr>
          <w:lang w:val="tr-TR"/>
        </w:rPr>
      </w:pPr>
      <w:r>
        <w:rPr>
          <w:lang w:val="tr-TR"/>
        </w:rPr>
        <w:t xml:space="preserve">Bu grupların en önemlilerinden birisi, Resulün getirdiği hak dine karşı, içinde pek çok sapkın öğenin yer aldığı "atalarının batıl dini"ni savunan gruptur. </w:t>
      </w:r>
    </w:p>
    <w:p>
      <w:pPr>
        <w:pStyle w:val="TRAnaMetin"/>
        <w:rPr>
          <w:lang w:val="tr-TR"/>
        </w:rPr>
      </w:pPr>
      <w:r>
        <w:rPr>
          <w:lang w:val="tr-TR"/>
        </w:rPr>
        <w:t>Önceki sayfalarda cahiliye toplumundan söz ederken, bu toplumun din ahlakının özünden uzaklaştığını ve Allah'ın apaçık olan varlığını göz ardı ettiğini söylemiştik. Kuran'da anlatılan cahiliye toplumlarının hemen hepsinin birtakım dini inançları vardır. Bu cahiliye dinleri kimi zaman hak dine şekil yönünden benziyor da olabilir. Ancak bu "din"lerin özü, hak dinin özünden çok farklıdır. Hak din, Allah'ı bilip-tanımak ve yalnızca O'na kulluk etmek, O'ndan başka hiçbir şeye bağlanmamak, Allah'ın Resulünün izinden gitmek üzerine kuruludur. Oysa cahiliye toplumundaki din kavramı, daha çok atalara olan anlamsız bir bağlılık ve onlardan kalma batıl gelenekleri devam ettirme isteği üstüne kuruludur. Belki cahiliye dininde Allah'ın adı sıklıkla kullanılır, ancak bu bir aldatmacadır; bu dinde gerçek bir iman ve Allah korkusu yoktur. Kuran'da, bu durum şöyle anlatılır:</w:t>
      </w:r>
    </w:p>
    <w:p>
      <w:pPr>
        <w:pStyle w:val="TRAyet"/>
        <w:rPr>
          <w:lang w:val="tr-TR"/>
        </w:rPr>
      </w:pPr>
      <w:r>
        <w:rPr>
          <w:lang w:val="tr-T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TRAnaMetin"/>
        <w:rPr>
          <w:lang w:val="tr-TR"/>
        </w:rPr>
      </w:pPr>
      <w:r>
        <w:rPr>
          <w:lang w:val="tr-TR"/>
        </w:rPr>
        <w:t xml:space="preserve">Ayetlerde tarif edilen kişilerin durumu son derece ibret vericidir: Bu kişiler kendilerine sorulan tüm sorulara doğru cevap vermekte (yani Allah'ın herşeyin Yaratıcısı olduğunu tasdik etmekte)dirler. Ancak davranışları bu sözlerine uygun değildir. Bu nedenle kendilerine, "düşünmeyecek misiniz?" "sakınmayacak mısınız?" "nasıl oluyor da büyüleniyorsunuz?" gibi sorular sorularak, hatırlatma yapılmakta ve içinde bulundukları durumdan kurtulmaları için uyarılmaktadırlar. Bunun nedeni ise, sorulara cevap veren kişilerin gerçekte verdikleri cevapların anlamını kavramıyor oluşlarıdır. </w:t>
      </w:r>
    </w:p>
    <w:p>
      <w:pPr>
        <w:pStyle w:val="TRAnaMetin"/>
        <w:rPr>
          <w:lang w:val="tr-TR"/>
        </w:rPr>
      </w:pPr>
      <w:r>
        <w:rPr>
          <w:lang w:val="tr-TR"/>
        </w:rPr>
        <w:t>Peki acaba bu garip durumun sebebi nedir?</w:t>
      </w:r>
    </w:p>
    <w:p>
      <w:pPr>
        <w:pStyle w:val="TRAnaMetin"/>
        <w:rPr>
          <w:lang w:val="tr-TR"/>
        </w:rPr>
      </w:pPr>
      <w:r>
        <w:rPr>
          <w:lang w:val="tr-TR"/>
        </w:rPr>
        <w:t xml:space="preserve">Sebep gayet açıktır: Söz konusu kişiler hak dinin değil, cahiliye dininin üyeleridir. Bu batıl dinin özelliği ise, Allah'a samimi iman, gönülden Allah korkusu, Allah'ın rızasının herşeyden üstün tutulması üzerine kurulu bir inanç olmayışıdır. Bu dinin temelinde, atalardan gelen birtakım batıl inanç ve değerlerin gelenek biçiminde korunması yatar. Üstteki ayetlerde tarif edilen kişiler, atalar dininde yer alan Allah inancını taşıyan, fakat gerçekte Allah'ın varlığını ve vasıflarını kesinlikle kavramamış olan kişilerdir. </w:t>
      </w:r>
    </w:p>
    <w:p>
      <w:pPr>
        <w:pStyle w:val="TRAnaMetin"/>
        <w:rPr>
          <w:lang w:val="tr-TR"/>
        </w:rPr>
      </w:pPr>
      <w:r>
        <w:rPr>
          <w:lang w:val="tr-TR"/>
        </w:rPr>
        <w:t>Bu arada, atalar dini pek çok sapkın öğe de taşır. Bu batıl din, hak dinin tek kaynağı olan vahiyden tamamen kopmuş ve birtakım hurafeleri kendine kaynak edinmiştir. Bu nedenle Allah inancından, ahlak anlayışına kadar pek çok konuda sapkın hükümleri vardır. Ve bundan dolayı da, Resul ve onunla birlikte iman edenler ataların batıl dinine karşı çıkar ve toplumu gerçek dine, Allah'ın insanlar için "seçip-beğendiği" hak dine davet ederler. Ancak çoğu kez insanlar atalarının dinine bağlı kalmakta diretirler. Onların bu durumları bir ayette şöyle haber verilmiştir:</w:t>
      </w:r>
    </w:p>
    <w:p>
      <w:pPr>
        <w:pStyle w:val="TRAyet"/>
        <w:rPr>
          <w:lang w:val="tr-TR"/>
        </w:rPr>
      </w:pPr>
      <w:r>
        <w:rPr>
          <w:lang w:val="tr-TR"/>
        </w:rPr>
        <w:t>"Onlara: "Allah'ın indirdiğine ve elçiye gelin" denildiğinde, "Atalarımızı üzerinde bulduğumuz şey bize yeter" derler. (Peki,) Ya ataları bir şey bilmiyor ve hidayete ermiyor idilerse?" (Maide Suresi, 104)</w:t>
      </w:r>
    </w:p>
    <w:p>
      <w:pPr>
        <w:pStyle w:val="TRAnaMetin"/>
        <w:rPr>
          <w:lang w:val="tr-TR"/>
        </w:rPr>
      </w:pPr>
      <w:r>
        <w:rPr>
          <w:lang w:val="tr-TR"/>
        </w:rPr>
        <w:t>Önde gelenler arasında da ataların batıl dinine bağlı kalma eğilimi yaygındır. Kuran'da bunun değişmez bir kural olduğu şöyle haber verilmiştir:</w:t>
      </w:r>
    </w:p>
    <w:p>
      <w:pPr>
        <w:pStyle w:val="TRAyet"/>
        <w:rPr>
          <w:lang w:val="tr-TR"/>
        </w:rPr>
      </w:pPr>
      <w:r>
        <w:rPr>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p>
    <w:p>
      <w:pPr>
        <w:pStyle w:val="TRAyet"/>
        <w:rPr>
          <w:lang w:val="tr-TR"/>
        </w:rPr>
      </w:pPr>
      <w:r>
        <w:rPr>
          <w:lang w:val="tr-TR"/>
        </w:rPr>
        <w:t>(O peygamberlerden her biri de şöyle) Demiştir: "Ben size atalarınızı üstünde bulduğunuz şeyden daha doğru olanını getirmiş olsam da mı?" Onlar da demişlerdi ki: "Doğrusu biz, kendisiyle gönderildiğiniz şeye kafir olanlarız." (Zuhruf Suresi, 23-24)</w:t>
      </w:r>
    </w:p>
    <w:p>
      <w:pPr>
        <w:pStyle w:val="TRAnaMetin"/>
        <w:rPr>
          <w:lang w:val="tr-TR"/>
        </w:rPr>
      </w:pPr>
      <w:r>
        <w:rPr>
          <w:lang w:val="tr-TR"/>
        </w:rPr>
        <w:t>Peki nedir önde gelenlerin ve daha başka kimselerin ataların batıl dinine bu kadar bağlanmalarının nedeni? Önde gelenlerin ataların batıl dinine bağlı olmalarının nedeni açıktır: Bu sahte din, kendi egemenlikleri altında olan kurulu düzenin önemli bir parçasıdır. Bu batıl dini kullanarak düzene sözde meşruiyet sağlamaktadırlar. Ayrıca bu sahte dinin bazı kurallarına uyarak gerektiğinde kendilerini dindar insanlar olarak tanıtmaları ve toplumun güvenini kazanmaları son derece kolay olmaktadır.</w:t>
      </w:r>
    </w:p>
    <w:p>
      <w:pPr>
        <w:pStyle w:val="TRAnaMetin"/>
        <w:rPr>
          <w:lang w:val="tr-TR"/>
        </w:rPr>
      </w:pPr>
      <w:r>
        <w:rPr>
          <w:lang w:val="tr-TR"/>
        </w:rPr>
        <w:t>Bazı insanlar da ataların dinine içinde bulundukları taassup nedeniyle bağlı kalırlar. Her türlü değişime karşı çıkan, eski olan herşeyin iyi olduğuna inanan bu kişiler, insan nefsinin eğilimlerinden biri olan taassubun (tutuculuk) içinde boğulmuşlardır.</w:t>
      </w:r>
    </w:p>
    <w:p>
      <w:pPr>
        <w:pStyle w:val="TRAnaMetin"/>
        <w:rPr/>
      </w:pPr>
      <w:r>
        <w:rPr>
          <w:lang w:val="tr-TR"/>
        </w:rPr>
        <w:t xml:space="preserve">Bazı kesimler ise söz konusu ataların batıl dini sayesinde maddi çıkarlar sağlamaktadırlar ve bu batıl dinin terk edilmesinin de kendi kurdukları ruhban sistemini yok edeceğini bilirler. Kuran'da, </w:t>
      </w:r>
      <w:r>
        <w:rPr>
          <w:b/>
        </w:rPr>
        <w:t xml:space="preserve">"Ey iman edenler, gerçek şu ki, (Yahudi) bilginlerinden ve (Hıristiyan) rahiplerinden çoğu, insanların mallarını haksızlıkla yerler ve      Allah'ın yolundan alıkoyarlar. Altını ve gümüşü biriktirip de Allah yolunda harcamayanlar... Onlara acı bir azabı müjdele" </w:t>
      </w:r>
      <w:r>
        <w:rPr>
          <w:lang w:val="tr-TR"/>
        </w:rPr>
        <w:t xml:space="preserve">(Tevbe Suresi, 34) ayetinde belirtildiği üzere, sahte bir dindarlık görüntüsüyle "insanların mallarını haksızlıkla yiyen" ruhbanların sayısı bir hayli kabarıktır. </w:t>
      </w:r>
    </w:p>
    <w:p>
      <w:pPr>
        <w:pStyle w:val="TRAnaMetin"/>
        <w:rPr/>
      </w:pPr>
      <w:r>
        <w:rPr>
          <w:lang w:val="tr-TR"/>
        </w:rPr>
        <w:t xml:space="preserve">Bu nedenle toplumun önemli bir kesimi, Resulün teklif ettiği hak dine karşı atalarının dininin savunuculuğunu yapmaya başlar. Hz. Hud (as)'a </w:t>
      </w:r>
      <w:r>
        <w:rPr>
          <w:b/>
        </w:rPr>
        <w:t xml:space="preserve">"... Sen bize yalnızca Allah'a kulluk etmemiz ve atalarımızın tapmakta olduklarını bırakmamız için mi geldin? Eğer gerçekten doğru isen, bize vadettiğin şeyi getir, bakalım" </w:t>
      </w:r>
      <w:r>
        <w:rPr>
          <w:lang w:val="tr-TR"/>
        </w:rPr>
        <w:t xml:space="preserve">(Araf Suresi, 70) diyen Ad kavmi; ya da Hz. Salih (as)'a, </w:t>
      </w:r>
      <w:r>
        <w:rPr>
          <w:b/>
        </w:rPr>
        <w:t>"... Ey Salih, bundan önce sen içimizde kendisinden (iyilikler ve yararlılıklar) umulan biriydin. Atalarımızın taptığı şeylere tapmaktan sen bizi engelleyecek misin? Doğrusu biz, senin bizi davet ettiğin şeyden kuşku verici bir tereddüt içindeyiz"</w:t>
      </w:r>
      <w:r>
        <w:rPr>
          <w:lang w:val="tr-TR"/>
        </w:rPr>
        <w:t xml:space="preserve"> (Hud Suresi, 62) diyebilen Semud kavmi; ya da Hz. Musa (as)'a karşı karşı </w:t>
      </w:r>
      <w:r>
        <w:rPr>
          <w:b/>
        </w:rPr>
        <w:t>"... Bu, düzüp uydurulmuş bir büyüden başkası değildir. Biz geçmiş atalarımızdan bunu işitmedik..."</w:t>
      </w:r>
      <w:r>
        <w:rPr>
          <w:lang w:val="tr-TR"/>
        </w:rPr>
        <w:t xml:space="preserve"> (Kasas Suresi, 36) diyen Firavun çevresi, hep bu yöntemi izlemişlerdir.</w:t>
      </w:r>
    </w:p>
    <w:p>
      <w:pPr>
        <w:pStyle w:val="TRAnaMetin"/>
        <w:rPr>
          <w:lang w:val="tr-TR"/>
        </w:rPr>
      </w:pPr>
      <w:r>
        <w:rPr>
          <w:lang w:val="tr-TR"/>
        </w:rPr>
        <w:t>Bu kesimin en büyük özelliklerinden biri de, Resule ve onunla birlikte iman edenlere karşı saldırıya geçerken, kendilerini gerçek birer dindar gibi göstermeye çalışmalarıdır. Bu kişiler Allah ve din adına ortaya çıkarlar. Bu şekilde saldırı ve baskılarına sözde meşru bir zemin oluşturmaya çalışırlar. Bu son derece göstermelik bir tavırdır ve söz konusu kişilerin de gerçekte Allah'la ve O'nun seçip beğendiği din ile hiçbir ilgileri yoktur. Ancak Kuran'da haber verilen bu kişiler, tavırlarını öyle bir dereceye vardırmışlardır ki, "Resulü şehit etmek" gibi olabilecek en büyük suçu işlerken bile "Allah adına" hareket ettiklerini öne sürmüşlerdir. Bu kişilerle ilgili olarak Kuran'da şöyle haber verilmektedir:</w:t>
      </w:r>
    </w:p>
    <w:p>
      <w:pPr>
        <w:pStyle w:val="TRAyet"/>
        <w:rPr>
          <w:lang w:val="tr-TR"/>
        </w:rPr>
      </w:pPr>
      <w:r>
        <w:rPr>
          <w:lang w:val="tr-TR"/>
        </w:rPr>
        <w:t>"Andolsun, Biz Semud (kavmine de) kardeşleri Salih'i: "Yalnızca Allah'a kulluk edin" diye (demek üzere) gönderdik..." (Neml Suresi, 45)</w:t>
      </w:r>
    </w:p>
    <w:p>
      <w:pPr>
        <w:pStyle w:val="TRAyet"/>
        <w:rPr>
          <w:lang w:val="tr-TR"/>
        </w:rPr>
      </w:pPr>
      <w:r>
        <w:rPr>
          <w:lang w:val="tr-TR"/>
        </w:rPr>
        <w:t>(Salih'e) Dediler ki: "Senin ve seninle birlikte olanlar yüzünden uğursuzluğa uğradık." Dedi ki: "Sizin uğursuzluğunuz (başınıza gelenler) Allah Katında (yazılı)dır. Hayır, siz denenmekte olan bir kavimsiniz."</w:t>
      </w:r>
    </w:p>
    <w:p>
      <w:pPr>
        <w:pStyle w:val="TRAyet"/>
        <w:rPr>
          <w:lang w:val="tr-TR"/>
        </w:rPr>
      </w:pPr>
      <w:r>
        <w:rPr>
          <w:lang w:val="tr-TR"/>
        </w:rPr>
        <w:t>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w:t>
      </w:r>
    </w:p>
    <w:p>
      <w:pPr>
        <w:pStyle w:val="TRAyet"/>
        <w:rPr>
          <w:lang w:val="tr-TR"/>
        </w:rPr>
      </w:pPr>
      <w:r>
        <w:rPr>
          <w:lang w:val="tr-TR"/>
        </w:rPr>
        <w:t>Onlar hileli bir düzen kurdu. Biz de (onların hilesine karşı) onların farkında olmadığı bir düzen kurduk. Artık sen, onların kurdukları hileli-düzenin uğradığı sona bir bak; Biz, onları ve kavimlerini topluca yerle bir ettik." (Neml Suresi, 47-51)</w:t>
      </w:r>
    </w:p>
    <w:p>
      <w:pPr>
        <w:pStyle w:val="TRAnaMetin"/>
        <w:rPr>
          <w:lang w:val="tr-TR"/>
        </w:rPr>
      </w:pPr>
      <w:r>
        <w:rPr>
          <w:lang w:val="tr-TR"/>
        </w:rPr>
        <w:t>Allah adına ortaya çıkarak Allah'a ve Resulüne savaş açanlar arasında çok önemli bir grup daha vardır. Hemen her Resulün karşılaştığı bu gruba, Kuran'da "münafık" adı verilir.</w:t>
      </w:r>
    </w:p>
    <w:p>
      <w:pPr>
        <w:pStyle w:val="TRAnaMetin"/>
        <w:rPr>
          <w:lang w:val="en-GB"/>
        </w:rPr>
      </w:pPr>
      <w:r>
        <w:rPr>
          <w:lang w:val="en-GB"/>
        </w:rPr>
      </w:r>
    </w:p>
    <w:p>
      <w:pPr>
        <w:pStyle w:val="TRBaslik3"/>
        <w:rPr>
          <w:lang w:val="tr-TR"/>
        </w:rPr>
      </w:pPr>
      <w:r>
        <w:rPr>
          <w:lang w:val="tr-TR"/>
        </w:rPr>
        <w:t>Resullerin Münafıklarla Mücadelesi</w:t>
      </w:r>
    </w:p>
    <w:p>
      <w:pPr>
        <w:pStyle w:val="TRAnaMetin"/>
        <w:rPr>
          <w:lang w:val="tr-TR"/>
        </w:rPr>
      </w:pPr>
      <w:r>
        <w:rPr>
          <w:lang w:val="tr-TR"/>
        </w:rPr>
        <w:t>Önceki sayfalarda sürekli olarak Resul ve müminler ile inkar edenler arasında geçen mücadeleyi konu edindik. Ayetlerde haber verildiği üzere, inkarcıların ortak özelliği, Resule karşı olduklarını, onun getirdiği hak dini inkar ettiklerini açık açık söylemeleri ve onlara karşı da açık bir mücadeleye girmeleridir.</w:t>
      </w:r>
    </w:p>
    <w:p>
      <w:pPr>
        <w:pStyle w:val="TRAnaMetin"/>
        <w:rPr/>
      </w:pPr>
      <w:r>
        <w:rPr>
          <w:lang w:val="tr-TR"/>
        </w:rPr>
        <w:t>Oysa Resul ve müminlere karşı eyleme girişen inkarcılar, yalnızca söz konusu</w:t>
      </w:r>
      <w:r>
        <w:rPr>
          <w:b/>
        </w:rPr>
        <w:t xml:space="preserve"> "açık inkarcı"</w:t>
      </w:r>
      <w:r>
        <w:rPr>
          <w:lang w:val="tr-TR"/>
        </w:rPr>
        <w:t xml:space="preserve">larla sınırlı değildir. Bir de müminlerden yana gözüken, Resule itaat ettiğini iddia eden </w:t>
      </w:r>
      <w:r>
        <w:rPr>
          <w:b/>
        </w:rPr>
        <w:t xml:space="preserve">"gizli inkarcılar" </w:t>
      </w:r>
      <w:r>
        <w:rPr>
          <w:lang w:val="tr-TR"/>
        </w:rPr>
        <w:t xml:space="preserve">vardır ki, Resul ve müminler bunlara karşı da mücadele ederler. Kuran'da, </w:t>
      </w:r>
      <w:r>
        <w:rPr>
          <w:b/>
        </w:rPr>
        <w:t xml:space="preserve">"münafık" </w:t>
      </w:r>
      <w:r>
        <w:rPr>
          <w:lang w:val="tr-TR"/>
        </w:rPr>
        <w:t>olarak bilinen bu iki yüzlü kişiler şöyle tarif edilir:</w:t>
      </w:r>
    </w:p>
    <w:p>
      <w:pPr>
        <w:pStyle w:val="TRAyet"/>
        <w:rPr>
          <w:lang w:val="tr-TR"/>
        </w:rPr>
      </w:pPr>
      <w:r>
        <w:rPr>
          <w:lang w:val="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azap vardır." (Bakara Suresi, 8-10)</w:t>
      </w:r>
    </w:p>
    <w:p>
      <w:pPr>
        <w:pStyle w:val="TRAnaMetin"/>
        <w:rPr>
          <w:lang w:val="tr-TR"/>
        </w:rPr>
      </w:pPr>
      <w:r>
        <w:rPr>
          <w:lang w:val="tr-TR"/>
        </w:rPr>
        <w:t>Münafıkların inanmadıkları halde inanmış gibi görünmelerinin nedeni, kendilerini müminmiş gibi göstererek müminlerden birtakım çıkarlar elde edeceklerini ummalarıdır. Müminlerin maddi imkanları, güç ve ihtişamları bu kişileri etkiler ve bunlardan yararlanabilmek için kendilerini mümin gibi göstermeye karar verirler.</w:t>
      </w:r>
    </w:p>
    <w:p>
      <w:pPr>
        <w:pStyle w:val="TRAnaMetin"/>
        <w:rPr>
          <w:lang w:val="tr-TR"/>
        </w:rPr>
      </w:pPr>
      <w:r>
        <w:rPr>
          <w:lang w:val="tr-TR"/>
        </w:rPr>
        <w:t>Oysa ayette de bildirildiği gibi, münafıklar yalnızca kendilerini aldatırlar, çünkü "mümin taklidi yapmak" aslında mümkün değildir. Yapabildikleri dinin yalnızca bazı şekli özelliklerini taklit etmekten başka bir şey değildir. Oysa müminlerin "taklit edilemez" özellikleri vardır. Bundan haberdar olan müminler ve özellikle de Resul münafıkların iki yüzlülüğünü hemen fark ederler. Allah, Resule münafıkları tanımak için özel bir anlayış verdiğini ayetlerinde şöyle haber vermiştir:</w:t>
      </w:r>
    </w:p>
    <w:p>
      <w:pPr>
        <w:pStyle w:val="TRAyet"/>
        <w:rPr>
          <w:lang w:val="tr-TR"/>
        </w:rPr>
      </w:pPr>
      <w:r>
        <w:rPr>
          <w:lang w:val="tr-TR"/>
        </w:rPr>
        <w:t>"Yoksa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 (Muhammed Suresi, 29-30)</w:t>
      </w:r>
    </w:p>
    <w:p>
      <w:pPr>
        <w:pStyle w:val="TRAnaMetin"/>
        <w:rPr>
          <w:lang w:val="tr-TR"/>
        </w:rPr>
      </w:pPr>
      <w:r>
        <w:rPr>
          <w:lang w:val="tr-TR"/>
        </w:rPr>
        <w:t xml:space="preserve">Resuller münafıkların durumunu hemen açıklamayabilirler. Ne var ki bu kişilerin iki yüzlülüğü kısa süre içinde örneğin din için fedakarlık yapmaları gerektiği zaman ortaya çıkacaktır. Çünkü münafıklar şahsi menfaatlerini tatmin etmek umuduyla müminlere ve dine yaklaşmışlardır. Ancak herhangi bir menfaatlerinin olamayacağını, hatta tam tersine Allah yolunda fedakarlıkta bulunmaları gerektiğini anladıklarında birden gerçek yüzlerini ortaya koyarlar. </w:t>
      </w:r>
    </w:p>
    <w:p>
      <w:pPr>
        <w:pStyle w:val="TRAnaMetin"/>
        <w:rPr>
          <w:lang w:val="tr-TR"/>
        </w:rPr>
      </w:pPr>
      <w:r>
        <w:rPr>
          <w:lang w:val="tr-TR"/>
        </w:rPr>
        <w:t>İşte münafığın en önemli özelliği bu aşamada ortaya çıkar: Münafık "mümin taklidi" yapmaktan vazgeçtiği bu anda, tek başına müminlerden ayrılıp köşesine çekilmez. Tam aksine müminleri aynı kendisi gibi Allah yolundan döndürmeye çalışır. Kendi düşük aklınca onların şevklerini kıracak, onları şüpheye ve umutsuzluğa düşürecek, Resule olan sadakatlerini zayıflatacak telkinlerle ortaya çıkar. Fitne çıkarmaya yeltenir. Çünkü, müminlerden ayrılırken, "onlar doğru yoldaydı, ben ise iki yüzlü bir sahtekardım; çıkarlarım zedelenince ayrılıp-gittim" diyemez.</w:t>
      </w:r>
    </w:p>
    <w:p>
      <w:pPr>
        <w:pStyle w:val="TRAnaMetin"/>
        <w:rPr/>
      </w:pPr>
      <w:r>
        <w:rPr>
          <w:lang w:val="tr-TR"/>
        </w:rPr>
        <w:t>Ku</w:t>
      </w:r>
      <w:r>
        <w:rPr/>
        <w:t>ran</w:t>
      </w:r>
      <w:r>
        <w:rPr>
          <w:lang w:val="tr-TR"/>
        </w:rPr>
        <w:t xml:space="preserve">'da haber verilen münafıkların, </w:t>
      </w:r>
      <w:r>
        <w:rPr>
          <w:b/>
        </w:rPr>
        <w:t>"... Allah ve Resulü, bize boş bir aldanıştan başka bir şey vadetmemiş..."</w:t>
      </w:r>
      <w:r>
        <w:rPr>
          <w:lang w:val="tr-TR"/>
        </w:rPr>
        <w:t xml:space="preserve"> (Azhab Suresi, 12), ya da </w:t>
      </w:r>
      <w:r>
        <w:rPr>
          <w:b/>
        </w:rPr>
        <w:t>"... bunları (Müslümanları) dinleri aldattı..."</w:t>
      </w:r>
      <w:r>
        <w:rPr>
          <w:lang w:val="tr-TR"/>
        </w:rPr>
        <w:t xml:space="preserve"> (Enfal Suresi, 49) gibi ifadeleri, söz konusu tavırlarını tarif etmektedir. Müminlerin fark etmediği gerçekleri kendilerinin fark ettiği yanılgısı ise, Hz. Musa (as)'ın kavmini saptırıp buzağıya taptıran Samiri'nin söylediği, </w:t>
      </w:r>
      <w:r>
        <w:rPr>
          <w:b/>
        </w:rPr>
        <w:t xml:space="preserve">"... Ben onların görmediklerini gördüm..." </w:t>
      </w:r>
      <w:r>
        <w:rPr>
          <w:lang w:val="tr-TR"/>
        </w:rPr>
        <w:t>(Taha Suresi, 96) sözünde en açık biçimde gözükmektedir.</w:t>
      </w:r>
    </w:p>
    <w:p>
      <w:pPr>
        <w:pStyle w:val="TRAnaMetin"/>
        <w:rPr/>
      </w:pPr>
      <w:r>
        <w:rPr>
          <w:lang w:val="tr-TR"/>
        </w:rPr>
        <w:t>Münafığın yaptığı bu bozgunculuk hareketinin adı, Kuran'da "fitne" olarak tanımlanmaktadır. Ve fitne Kuran'daki,</w:t>
      </w:r>
      <w:r>
        <w:rPr>
          <w:b/>
        </w:rPr>
        <w:t xml:space="preserve"> "... Fitne, katilden beterdir..." </w:t>
      </w:r>
      <w:r>
        <w:rPr>
          <w:lang w:val="tr-TR"/>
        </w:rPr>
        <w:t xml:space="preserve">(Bakara Suresi, 217) hükmüne göre, en büyük suçtur. </w:t>
      </w:r>
    </w:p>
    <w:p>
      <w:pPr>
        <w:pStyle w:val="TRAnaMetin"/>
        <w:rPr>
          <w:lang w:val="tr-TR"/>
        </w:rPr>
      </w:pPr>
      <w:r>
        <w:rPr>
          <w:lang w:val="tr-TR"/>
        </w:rPr>
        <w:t>Az önce sözünü ettiğimiz Samiri, münafık karakterinin çok belirgin bir örneğidir. Hz. Musa (as)'ın ona karşı tavrı da Resullerin kararlılığını gösterir. Kuran'da, Samiri'nin fitnesi ve Hz. Musa (as)'ın tavrı ayrıntılı olarak anlatılır. Buna göre, Hz. Musa (as)'ın Allah'tan vahiy almak için tek başına Tur Dağı'na çıktığı bir sırada Samiri kavmi içinde fitne çıkarmıştır. Bu olay ayetlerde şöyle haber verilmiştir:</w:t>
      </w:r>
    </w:p>
    <w:p>
      <w:pPr>
        <w:pStyle w:val="TRAyet"/>
        <w:rPr/>
      </w:pPr>
      <w:r>
        <w:rPr>
          <w:lang w:val="tr-TR"/>
        </w:rPr>
        <w:t>"(Allah dedi ki) Seni kavminden 'çarçabuk ayrılmaya iten' nedir ey Musa?" Dedi ki: "Onlar arkamda izim üzerindedirler, hoşnut kalman için, Sana gelmekte acele ettim Rabbim." Dedi ki: "Biz senden sonra kavmini deneme (fitne)den geçirdik, Samiri onları şaşırtıp-saptırdı." 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 Dediler ki: "Biz sana verdiğimiz sözden kendiliğimizden dönmedik, ancak o kavmin (Mısır halkının) süs eşyalarından birtakım yükler yüklenmiştik, onları (ateşe) attık, böylece Samiri de attı." Böylece onlara böğüren bir buzağı heykeli döküp çıkardı, "İşte, sizin ve ilahınız, Musa'nın ilahı budur; fakat (Musa) unuttu" dediler. Onun kendilerine bir sözle cevap vermediğini ve onlara bir zarar veya fayda sağlamaya gücü olmadığını görmüyorlar mı? Andolsun, Harun bundan önce onlara: "Ey kavmim, gerçekten siz bununla fitneye düşürüldünüz (denendiniz). Sizin asıl Rabbiniz Rahman (olan Allah)dır; şu halde bana uyun ve emrime itaat edin" demişti. Demişlerdi ki: "Musa bize geri gelinceye kadar ona (buzağıya) karşı bel büküp önünde eğilmekten kesinlikle ayrılmayacağız." (Taha Suresi, 83-91)</w:t>
      </w:r>
    </w:p>
    <w:p>
      <w:pPr>
        <w:pStyle w:val="TRAyet"/>
        <w:rPr>
          <w:lang w:val="tr-TR"/>
        </w:rPr>
      </w:pPr>
      <w:r>
        <w:rPr>
          <w:lang w:val="tr-TR"/>
        </w:rPr>
        <w:t>(Musa) Dedi ki: "Ya senin amacın nedir ey Samiri?" Dedi ki: "Ben onların görmediklerini gördüm, böylece elçinin izinden bir avuç alıp atıverdim; böylelikle bana bunu nefsim hoşa giden (bir şey) gösterdi." (Musa) Dedi ki: "Haydi çekip git, artık senin hayatta (hakettiğin ceza: "Bana dokunulmasın") deyip yerinmendir." Ve şüphesiz senin için kendisinden asla kaçınamayacağın (azap dolu) bir buluşma zamanı vardır. Üstüne kapanıp bel bükerek önünde eğildiğin ilahına bir bak; biz onu mutlaka yakacağız, sonra darmadağın edip denizde savuracağız." "Sizin ilahınız yalnızca Allah'tır ki, O'nun dışında ilah yoktur. O, ilim bakımından herşeyi kuşatmıştır." (Taha Suresi, 95-98)</w:t>
      </w:r>
    </w:p>
    <w:p>
      <w:pPr>
        <w:pStyle w:val="TRAnaMetin"/>
        <w:rPr>
          <w:lang w:val="tr-TR"/>
        </w:rPr>
      </w:pPr>
      <w:r>
        <w:rPr>
          <w:lang w:val="tr-TR"/>
        </w:rPr>
        <w:t xml:space="preserve">Görüldüğü gibi Resullerin münafıklara karşı tavırları son derece kararlıdır. Nitekim Allah Peygamberimiz (sav)'e şöyle emreder: </w:t>
      </w:r>
    </w:p>
    <w:p>
      <w:pPr>
        <w:pStyle w:val="TRAyet"/>
        <w:rPr>
          <w:lang w:val="tr-TR"/>
        </w:rPr>
      </w:pPr>
      <w:r>
        <w:rPr>
          <w:lang w:val="tr-TR"/>
        </w:rPr>
        <w:t>"Ey Peygamber, kafirlere ve münafıklara karşı cehd et (çaba harca) ve onlara karşı 'sert ve caydırıcı' davran. Onların barınma yeri cehennemdir. Ne kötü bir dönüş yeridir o." (Tahrim Suresi, 9)</w:t>
      </w:r>
    </w:p>
    <w:p>
      <w:pPr>
        <w:pStyle w:val="TRAnaMetin"/>
        <w:rPr>
          <w:lang w:val="tr-TR"/>
        </w:rPr>
      </w:pPr>
      <w:r>
        <w:rPr>
          <w:lang w:val="tr-TR"/>
        </w:rPr>
        <w:t>Burada unutulmaması gereken önemli bir husus vardır. Hz. Musa (as)'ın kavminin bir kısmı son derece anlayışsız ve itaatsiz bir karakter göstermiştir. Ancak gerçek müminler münafıkların fitnesinden etkilenmez ve Resule olan sadakatlerini daha da artırarak sürdürürler. Bu durumda münafıklar toplu olarak müminlerden ayrılırlar. Ancak içlerindeki "intikam" isteği nedeniyle dağılmazlar, Resul ve beraberindeki müminlere düşmanlığı sürdürmek için çaba harcarlar. Ve ilginçtir, bu durumda bile iki yüzlü olduklarını kabul etmez, kendilerini gerçek birer mümin gibi tanıtırlar. Bunun en açık örneğine Peygamberimiz (sav) döneminde şahit olabiliriz. Hz. Muhammed (sav)'e karşı fitne çıkaran münafıklar, onun yanından ayrıldıktan sonra yeni bir mescid kurmuş, yani sözde Müslüman görünmeye devam etmişlerdir. Oysa bu kurdukları mescidin tek amacı, Resule ve müminlere karşı düşmanlık yapabilmektir. Kuran'da, bu kişilerin durumu şöyle açıklanmıştır:</w:t>
      </w:r>
    </w:p>
    <w:p>
      <w:pPr>
        <w:pStyle w:val="TRAyet"/>
        <w:rPr>
          <w:lang w:val="tr-TR"/>
        </w:rPr>
      </w:pPr>
      <w:r>
        <w:rPr>
          <w:lang w:val="tr-TR"/>
        </w:rPr>
        <w:t>"Zarar vermek, inkarı (pekiştirmek), müminlerin arasını ayırmak ve daha önce Allah'a ve elçisine karşı savaşanı gözlemek için mescid edinenler ve: "Biz iyilikten başka bir şey istemedik" diye yemin edenler (var ya,) Allah onların şüphesiz yalancı olduklarına şahidlik etmektedir.</w:t>
      </w:r>
    </w:p>
    <w:p>
      <w:pPr>
        <w:pStyle w:val="TRAyet"/>
        <w:rPr>
          <w:lang w:val="tr-TR"/>
        </w:rPr>
      </w:pPr>
      <w:r>
        <w:rPr>
          <w:lang w:val="tr-TR"/>
        </w:rPr>
        <w:t xml:space="preserve">Sen bunun (böyle bir mescidin) içinde hiçbir zaman durma. Daha ilk gününden takva temeli üzerine kurulan mescid, senin bunda (namaza ve diğer işlere) durmana daha uygundur. Onda, arınmayı içten-arzulayan adamlar vardır. Allah arınanları sever. </w:t>
      </w:r>
    </w:p>
    <w:p>
      <w:pPr>
        <w:pStyle w:val="TRAyet"/>
        <w:rPr>
          <w:lang w:val="tr-TR"/>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p>
    <w:p>
      <w:pPr>
        <w:pStyle w:val="TRAyet"/>
        <w:rPr>
          <w:lang w:val="tr-TR"/>
        </w:rPr>
      </w:pPr>
      <w:r>
        <w:rPr>
          <w:lang w:val="tr-TR"/>
        </w:rPr>
        <w:t>Onların kalpleri parçalanmadıkça, kurdukları bina kalplerinde bir şüphe olarak sürüp-gidecektir. Allah bilendir, hüküm ve hikmet sahibidir." (Tevbe Suresi, 107-110)</w:t>
      </w:r>
    </w:p>
    <w:p>
      <w:pPr>
        <w:pStyle w:val="TRAnaMetin"/>
        <w:rPr>
          <w:lang w:val="tr-TR"/>
        </w:rPr>
      </w:pPr>
      <w:r>
        <w:rPr>
          <w:lang w:val="tr-TR"/>
        </w:rPr>
        <w:t>Ayetlerde de haber verildiği gibi, münafıkların kurduğu mescidin amacı, müminlere zarar vermek ve müminlere karşı savaşanlarla işbirliği yapmaktır. Her ne kadar bu mescidi kuran münafıklar, "biz iyilikten başka bir şey istemedik" deseler de gerçek amaçları budur. İki mescidi ayıran en önemli fark ise, müminlerinkinin "takva", yani Allah korkusu ve Allah rızası üzerine kurulmuş olmasıdır. Heva ve müminlere düşmanlık üzerine kurulan münafıkların mescidi ise, ayetteki ifadeyle, cehenneme yuvarlanacak bir yarın kenarındadır. Münafıklar ahirette cehennemin en alt tabakasına yollanacaklardır.</w:t>
      </w:r>
    </w:p>
    <w:p>
      <w:pPr>
        <w:pStyle w:val="TRAnaMetin"/>
        <w:rPr>
          <w:lang w:val="tr-TR"/>
        </w:rPr>
      </w:pPr>
      <w:r>
        <w:rPr>
          <w:lang w:val="tr-TR"/>
        </w:rPr>
      </w:r>
    </w:p>
    <w:p>
      <w:pPr>
        <w:pStyle w:val="TRBaslik4"/>
        <w:rPr>
          <w:lang w:val="tr-TR"/>
        </w:rPr>
      </w:pPr>
      <w:r>
        <w:rPr>
          <w:lang w:val="tr-TR"/>
        </w:rPr>
        <w:t>Hz. Mehdi (as) Döneminin Münafıkları Tarihin En Azılı Münafıkları Olacaktır</w:t>
      </w:r>
    </w:p>
    <w:p>
      <w:pPr>
        <w:pStyle w:val="TRAnaMetin"/>
        <w:rPr>
          <w:lang w:val="tr-TR"/>
        </w:rPr>
      </w:pPr>
      <w:r>
        <w:rPr>
          <w:lang w:val="tr-TR"/>
        </w:rPr>
        <w:t xml:space="preserve">Peygamberimiz (sav)'in Hz. Mehdi (as) cemaati hakkında bildirdiği önemli bilgilerden biri, bu kutlu cemaat içinden çıkacak olan münafıkların özellikleridir. Hadislerde haber verildiği üzere bu kimseler, dünya tarihinin en azgın münafıkları olacak ve vargüçleriyle -kendi akıllarınca- Hz. Mehdi (as) ve cemaati aleyhinde mücadelede bulunacaklardır. Ancak tarih boyunca olduğu gibi ahir zamanda da Rabbimiz'in kanunu bir kez daha tecelli edecek ve bu sinsi kimseler Hz. Mehdi (as)'ın büyük ilmi mücadelesine hiçbir şekilde zarar veremeyeceklerdir. Allah vaadini yerine getirecek, kafirler ve münafıklar istemese de nurunu tamamlayarak İslam ahlakını yeryüzüne hakim kılacaktır. Hz. Mehdi (as) dönemindeki münafıklarla ilgili olarak bir hadiste şöyle bildirilmiştir: </w:t>
      </w:r>
    </w:p>
    <w:p>
      <w:pPr>
        <w:pStyle w:val="TRAlintiItalik"/>
        <w:rPr>
          <w:lang w:val="tr-TR"/>
        </w:rPr>
      </w:pPr>
      <w:r>
        <w:rPr>
          <w:lang w:val="tr-TR"/>
        </w:rPr>
        <w:t>Hz. Mehdi (as)'ın cemaati ''temiz ve bereketli bir buğdaya'' benzeyecektir. Aralarından çıkan münafıklar da, ''bu buğdaya musallat olan asalak, iğrenç buğday kurtları'' gibi olacaklardır.</w:t>
      </w:r>
    </w:p>
    <w:p>
      <w:pPr>
        <w:pStyle w:val="TRAlintiItalik"/>
        <w:rPr/>
      </w:pPr>
      <w:r>
        <w:rPr>
          <w:lang w:val="tr-TR"/>
        </w:rPr>
        <w:t xml:space="preserve">Esbağ bin Nebate der ki: Emirülmüminin Ali aleyhisselam şöyle buyurdu: “... Öyle ki sizden sadece gözdeki sürme kadar veya yemekteki tuz kadar kalacaktır. Ve ben size bir örnek vereceğim: Adamın birinin bir miktar buğdayı vardır. Onu temizler ve bir eve koyar, uzun bir süre sonra geri döndüğünde onun kurtlandığını görür, onu tekrar ayıklar ve temizler sonra tekrar evin içine koyar. Uzun bir süre sonra döndüğünde onun tekrar kurtlandığını görür. Tekrar onu ayıklar ve temizler ve hep aynı işi </w:t>
      </w:r>
      <w:r>
        <w:rPr>
          <w:b/>
        </w:rPr>
        <w:t xml:space="preserve">tekrarlar. SONUNDA KURTLARIN HİÇ ZARAR VEREMEDİĞİ ÇOK AZ SAĞLAM BUĞDAY KALIR. İşte siz de böylesiniz. SONUNDA İÇİNİZDE FİTNELERİN ASLA ZARAR VEREMEDİĞİ ÇOK AZ BİR GRUP KALACAKTIR.” </w:t>
      </w:r>
      <w:r>
        <w:rPr>
          <w:lang w:val="tr-TR"/>
        </w:rPr>
        <w:t>(Aynı hadisi Ahmet bin Muhammed bin Said de nakleder.) (Şeyh Muhammed b.İbrahim-i Numani, Gaybet-i Numani, s. 246)</w:t>
      </w:r>
    </w:p>
    <w:p>
      <w:pPr>
        <w:pStyle w:val="TRAnaMetin"/>
        <w:rPr>
          <w:lang w:val="tr-TR"/>
        </w:rPr>
      </w:pPr>
      <w:r>
        <w:rPr>
          <w:lang w:val="tr-TR"/>
        </w:rPr>
        <w:t>Hadiste Hz. Mehdi (as) cemaatinden çıkan münafıkların, “buğdaya musallat olan iğrenç kurtlar” gibi oldukları haber verilmiştir. Hz. Mehdi (as) cemaati, “buğday gibi, ileride açıp serpilecek, gelişip büyüyecek, bereket getirecek, gelecek vadeden bir nimete” benzetilmiştir. Münafıkların da, “buğdayı içten tahrip etmeye çalışan, kurt gibi iğrenç ve habis varlıklar oldukları” haber verilmiştir. Hadiste, sahibinin buğdayı temizleyeceği ama buğdayın yine kurtlanacağı; sahibi her defasında bu işlemi tekrarladıktan sonra, en sonunda buğdayda hiç kurt kalmayacağı anlatılmıştır. Bu bilgilere göre, buğdaydaki iğrenç ve asalak kurtların ayıklanıp buğdayın pislikten temizlenmesi gibi; Hz. Mehdi (as) cemaati de bir süre sonra münafıklardan temizlenip sonunda tertemiz bir toplulukla vazifesini yapacaktır.</w:t>
      </w:r>
    </w:p>
    <w:p>
      <w:pPr>
        <w:pStyle w:val="TRAnaMetin"/>
        <w:rPr>
          <w:lang w:val="tr-TR"/>
        </w:rPr>
      </w:pPr>
      <w:r>
        <w:rPr>
          <w:lang w:val="tr-TR"/>
        </w:rPr>
      </w:r>
    </w:p>
    <w:p>
      <w:pPr>
        <w:pStyle w:val="TrGiris1"/>
        <w:rPr/>
      </w:pPr>
      <w:r>
        <w:rPr>
          <w:lang w:val="tr-TR"/>
        </w:rPr>
        <w:t>“</w:t>
      </w:r>
      <w:r>
        <w:rPr>
          <w:lang w:val="tr-TR"/>
        </w:rPr>
        <w:t>Mehdi cemaati aynı zamanda münafık fabrikası gibidir. En azılı münafıklar da ordan çıkar, en veli kişiler de oradan çıkar.”</w:t>
      </w:r>
    </w:p>
    <w:p>
      <w:pPr>
        <w:pStyle w:val="TRAnaMetin"/>
        <w:rPr/>
      </w:pPr>
      <w:r>
        <w:rPr>
          <w:b/>
        </w:rPr>
        <w:t>ADNAN OKTAR:</w:t>
      </w:r>
      <w:r>
        <w:rPr>
          <w:lang w:val="tr-TR"/>
        </w:rPr>
        <w:t xml:space="preserve"> ... Mehdi (a.s.) cemaati aynı zamanda münafık fabrikası gibidir, en azılı münafıklar oradan çıkar, en büyük veliler de oradan çıkar, inşaAllah. Hiç anlamazsın veli olduğunu, anlayamazsın. Peygamberimiz (s.a.v.) zamanında da öyleydi. Münafığın oluşması için Hak bir cemaate ihtiyaç vardır, yani herhangi bir grup içerisinden münafık çıkmaz. Fludur o münafıklar yani ciddi bir münafık hareketi olmaz. Çünkü ciddi bir hareket olacak ki içindeki münafık da kaale alınacak bir münafık olsun. Yani, farz edelim bir mahalle camisinde bir münafık çıktığını düşünelim. Ne yapar en fazla camide? </w:t>
      </w:r>
      <w:r>
        <w:rPr>
          <w:b/>
        </w:rPr>
        <w:t xml:space="preserve">“Bu cami yıkılır herhalde” </w:t>
      </w:r>
      <w:r>
        <w:rPr>
          <w:lang w:val="tr-TR"/>
        </w:rPr>
        <w:t xml:space="preserve">diyecektir veya </w:t>
      </w:r>
      <w:r>
        <w:rPr>
          <w:b/>
        </w:rPr>
        <w:t xml:space="preserve">“camiye ne gerek var” </w:t>
      </w:r>
      <w:r>
        <w:rPr>
          <w:lang w:val="tr-TR"/>
        </w:rPr>
        <w:t>diyecektir. Yani bu halkı fazla etkilemez. Ama Mehdi (a.s.) cemaatinin münafıkları çok azılı oluyor. Cemaatin gücü ve etkisi ile orantılı olur münafıkların azgınlığı. Mesela Peygamber Efendimiz (s.a.v.) zamanındaki münafıklar çok çok azılıydılar. En azgın münafıklar onlardır... (10 Eylül 2010, Kocaeli TV röportajından)</w:t>
      </w:r>
    </w:p>
    <w:p>
      <w:pPr>
        <w:pStyle w:val="TRAnaMetin"/>
        <w:rPr>
          <w:lang w:val="tr-TR"/>
        </w:rPr>
      </w:pPr>
      <w:r>
        <w:rPr>
          <w:lang w:val="tr-TR"/>
        </w:rPr>
      </w:r>
    </w:p>
    <w:p>
      <w:pPr>
        <w:pStyle w:val="TRBaslik3"/>
        <w:rPr>
          <w:lang w:val="tr-TR"/>
        </w:rPr>
      </w:pPr>
      <w:r>
        <w:rPr>
          <w:lang w:val="tr-TR"/>
        </w:rPr>
        <w:t>Resulün Ahlaksızlıkla Mücadelesi</w:t>
      </w:r>
    </w:p>
    <w:p>
      <w:pPr>
        <w:pStyle w:val="TRAnaMetin"/>
        <w:rPr/>
      </w:pPr>
      <w:r>
        <w:rPr>
          <w:lang w:val="tr-TR"/>
        </w:rPr>
        <w:t xml:space="preserve">Resulün asıl görevi insanları Allah'ın yoluna davet etmek, Allah'ın dinini onlara açıklamaktır. Mücadele ettiği gruplar ise, Resulün çağrısına düşmanlıkla cevap veren, onu durdurmaya çalışan gruplardır. Resulün mücadelesindeki bir diğer amaç ise, insanları Allah'ın yolundan alıkoyan, onları sapkınlığa teşvik eden grupların fikren etkisiz hale getirilmesidir. Çünkü bu tür gruplar, </w:t>
      </w:r>
      <w:r>
        <w:rPr>
          <w:b/>
        </w:rPr>
        <w:t>"onlar, hem ondan alıkoyarlar, hem kendileri kaçarlar"</w:t>
      </w:r>
      <w:r>
        <w:rPr>
          <w:lang w:val="tr-TR"/>
        </w:rPr>
        <w:t xml:space="preserve"> (Enam Suresi, 26) ayetinde haber verildiği gibi, yalnızca kendilerini saptırmakla kalmazlar, aynı zamanda pek çok insanı da sapıklığa özendirirler.</w:t>
      </w:r>
    </w:p>
    <w:p>
      <w:pPr>
        <w:pStyle w:val="TRAnaMetin"/>
        <w:rPr>
          <w:lang w:val="tr-TR"/>
        </w:rPr>
      </w:pPr>
      <w:r>
        <w:rPr>
          <w:lang w:val="tr-TR"/>
        </w:rPr>
        <w:t>Örneğin cinsel sapkınlıkların, fuhşun yayılması için çaba gösterenler, kendileri saptıkları gibi, başka insanları da sapkınlığa sürüklemektedirler. Ayette şöyle buyrulmaktadır:</w:t>
      </w:r>
    </w:p>
    <w:p>
      <w:pPr>
        <w:pStyle w:val="TRAyet"/>
        <w:rPr>
          <w:lang w:val="tr-TR"/>
        </w:rPr>
      </w:pPr>
      <w:r>
        <w:rPr>
          <w:lang w:val="tr-TR"/>
        </w:rPr>
        <w:t>"Çirkin utanmazlıkların (fuhşun) iman edenler içinde yaygınlaşmasından hoşlananlara, dünyada ve ahirette acıklı bir azap vardır. Allah bilir, siz ise bilmiyorsunuz." (Nur Suresi, 19)</w:t>
      </w:r>
    </w:p>
    <w:p>
      <w:pPr>
        <w:pStyle w:val="TRAnaMetin"/>
        <w:rPr>
          <w:lang w:val="tr-TR"/>
        </w:rPr>
      </w:pPr>
      <w:r>
        <w:rPr>
          <w:lang w:val="tr-TR"/>
        </w:rPr>
        <w:t>Ahlaksızlığı yaymaya çalışanların ahirette karşılaşacakları azap, kuşkusuz cehennemdir. Dünyada yaşayacakları azabın farklı yolları olabilir. Allah bu kişilerin üstüne çeşitli belalar verebilir. Kuran'da Resullerin ahlaksızlığa karşı yürüttükleri mücadeleye Hz. Lut (as) ve kavmi örnek olarak verilmiştir. Eşcinsel olan kavmine karşı Hz. Lut (as)'ın yaptığı uyarı ve ahlaksız kavminin Hz. Lut (as)'a cevabı şöyledir:</w:t>
      </w:r>
    </w:p>
    <w:p>
      <w:pPr>
        <w:pStyle w:val="TRAyet"/>
        <w:rPr>
          <w:lang w:val="tr-TR"/>
        </w:rPr>
      </w:pPr>
      <w:r>
        <w:rPr>
          <w:lang w:val="tr-TR"/>
        </w:rPr>
        <w:t>"Hani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(Araf Suresi, 80-82)</w:t>
      </w:r>
    </w:p>
    <w:p>
      <w:pPr>
        <w:pStyle w:val="TRAnaMetin"/>
        <w:rPr>
          <w:lang w:val="tr-TR"/>
        </w:rPr>
      </w:pPr>
      <w:r>
        <w:rPr>
          <w:lang w:val="tr-TR"/>
        </w:rPr>
        <w:t>Başka ayetlerde ise Hz. Lut (as)'ın kavmine olan tepkisi ve kavminin sapkınlığı şöyle anlatılır:</w:t>
      </w:r>
    </w:p>
    <w:p>
      <w:pPr>
        <w:pStyle w:val="TRAyet"/>
        <w:rPr>
          <w:lang w:val="tr-TR"/>
        </w:rPr>
      </w:pPr>
      <w:r>
        <w:rPr>
          <w:lang w:val="tr-TR"/>
        </w:rPr>
        <w:t>"Lut (kavmi) de, gönderilen (elçi)leri yalanladı. Hani onlara kardeşleri Lut: "Sakınmaz mısınız?" demişti."Gerçek şu ki, ben size gönderilmiş güvenilir bir elçiyim. Artık Allah'tan korkup-sakının ve bana itaat edin. Buna karşılık ben sizden bir ücret istemiyorum; ücretim yalnızca alemlerin Rabbine aittir." "Siz insanlardan (cinsel arzuyla) erkeklere mi gidiyorsunuz? "Rabbinizin sizler için yaratmış bulunduğu eşlerinizi bırakıyorsunuz. Hayır, siz sınırı çiğneyen bir kavimsiniz." Dediler ki: "Ey Lut, eğer (bu söylediklerine) bir son vermeyecek olursan, gerçekten (burdan) sürülüp çıkarılanlardan olacaksın." Dedi ki: "Gerçekten ben, sizin bu yaptığınıza öfke ile karşı olanlardanım. Rabbim, beni ve ailemi bunların yaptıklarından kurtar."</w:t>
      </w:r>
    </w:p>
    <w:p>
      <w:pPr>
        <w:pStyle w:val="TRAyet"/>
        <w:rPr>
          <w:lang w:val="tr-TR"/>
        </w:rPr>
      </w:pPr>
      <w:r>
        <w:rPr>
          <w:lang w:val="tr-TR"/>
        </w:rPr>
        <w:t>Bunun üzerine onu ve bütün ailesini kurtardık. Yalnızca geri kalanlar içinde bir kocakarı hariç.. Sonra geride kalanları yerle bir ettik. Ve üzerlerine bir yağmur yağdırdık; uyarılıp-korkutulanların yağmuru ne kötü. Gerçekten, bunda bir ayet vardır, ama onların çoğu iman etmiş değildirler. Ve şüphesiz, senin Rabbin, güçlü ve üstün olandır esirgeyendir." (Şuara Suresi, 160-175)</w:t>
      </w:r>
      <w:r>
        <w:br w:type="page"/>
      </w:r>
    </w:p>
    <w:p>
      <w:pPr>
        <w:pStyle w:val="TRBaslik1"/>
        <w:rPr/>
      </w:pPr>
      <w:r>
        <w:rPr/>
        <w:t>SONUÇ</w:t>
      </w:r>
    </w:p>
    <w:p>
      <w:pPr>
        <w:pStyle w:val="TRAnaMetin"/>
        <w:rPr/>
      </w:pPr>
      <w:r>
        <w:rPr/>
      </w:r>
    </w:p>
    <w:p>
      <w:pPr>
        <w:pStyle w:val="TRAnaMetin"/>
        <w:rPr/>
      </w:pPr>
      <w:r>
        <w:rPr/>
      </w:r>
    </w:p>
    <w:p>
      <w:pPr>
        <w:pStyle w:val="TRAnaMetin"/>
        <w:rPr/>
      </w:pPr>
      <w:r>
        <w:rPr>
          <w:lang w:val="tr-TR"/>
        </w:rPr>
        <w:t xml:space="preserve">Kuran'a baktığımızda tüm Resullerin ve onlarla birlikte iman edenlerin ortak bir kadere sahip olduklarını görürüz. Resullerin önderliğindeki mümin toplulukları hep küçük bir topluluk olarak mücadeleye başlamışlardır. Bu mümin toplulukları bir taraftan Allah'ın dinini tebliğ ederken bir taraftan da kendilerinden görünüşte çok daha güçlü olan düşmanlara karşı mücadele vermişlerdir. Ve bu mücadeleden </w:t>
      </w:r>
      <w:r>
        <w:rPr>
          <w:b/>
        </w:rPr>
        <w:t xml:space="preserve">"... Nice küçük topluluk, daha çok olan bir topluluğa  Allah'ın izniyle galib gelmiştir; Allah sabredenlerle beraberdir" </w:t>
      </w:r>
      <w:r>
        <w:rPr>
          <w:lang w:val="tr-TR"/>
        </w:rPr>
        <w:t>(Bakara Suresi, 249) ayetinin sırrıyla galip çıkanlar hep Resuller ve müminler olmuştur. Resul ve inkarcılar arasındaki söz konusu mücadelelerin tümü Allah'ın çizdiği kadere göre yürür. Müminleri de, düşmanlarını da yaratan Allah'tır. Kuran'da Allah'ın Resuller için özel düşmanlar kıldığı haber verilmektedir:</w:t>
      </w:r>
    </w:p>
    <w:p>
      <w:pPr>
        <w:pStyle w:val="TRAyet"/>
        <w:rPr>
          <w:lang w:val="tr-TR"/>
        </w:rPr>
      </w:pPr>
      <w:r>
        <w:rPr>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(Enam Suresi, 112)</w:t>
      </w:r>
    </w:p>
    <w:p>
      <w:pPr>
        <w:pStyle w:val="TRAyet"/>
        <w:rPr>
          <w:lang w:val="tr-TR"/>
        </w:rPr>
      </w:pPr>
      <w:r>
        <w:rPr>
          <w:lang w:val="tr-TR"/>
        </w:rPr>
        <w:t>"İşte böyle; Biz, her peygambere suçlu-günahkarlardan bir düşman kıldık. Yol gösterici ve yardımcı olarak Rabbin yeter." (Furkan Suresi, 31)</w:t>
      </w:r>
    </w:p>
    <w:p>
      <w:pPr>
        <w:pStyle w:val="TRAnaMetin"/>
        <w:rPr>
          <w:lang w:val="tr-TR"/>
        </w:rPr>
      </w:pPr>
      <w:r>
        <w:rPr>
          <w:lang w:val="tr-TR"/>
        </w:rPr>
        <w:t>Mücadelenin her iki tarafını da Allah yarattığına göre sonucunu belirleyen de O'dur. Ve Allah Resullerin kaderinde galip gelmeyi yazmıştır. Kuran'da bildirildiğine göre, Resul için yenilmek söz konusu değildir:</w:t>
      </w:r>
    </w:p>
    <w:p>
      <w:pPr>
        <w:pStyle w:val="TRAyet"/>
        <w:rPr>
          <w:lang w:val="tr-TR"/>
        </w:rPr>
      </w:pPr>
      <w:r>
        <w:rPr>
          <w:lang w:val="tr-TR"/>
        </w:rPr>
        <w:t>Allah, yazmıştır: "Andolsun, ben galip geleceğim ve elçilerim de." Gerçekten Allah, en büyük kuvvet sahibidir, güçlü ve üstün olandır. (Mücadele Suresi, 21)</w:t>
      </w:r>
    </w:p>
    <w:p>
      <w:pPr>
        <w:pStyle w:val="TRAnaMetin"/>
        <w:rPr/>
      </w:pPr>
      <w:r>
        <w:rPr>
          <w:lang w:val="tr-TR"/>
        </w:rPr>
        <w:t xml:space="preserve">Mümin topluluğunun, zahiren mağlubiyet gibi görünen olaylar yaşamasının nedenlerinden biri ise, ancak Resule karşı itaatsiz davranmalarıdır. Nitekim Al-i İmran Suresi'nde anlatıldığına göre, Uhud Savaşı sırasında müminlerin bir kısmı Peygamberimiz (sav)'in emrine uymamışlar ve bu nedenle de kazanılacak gibi görünen savaş kaybedilmiştir. Ama bu geçici bir yenilgidir ve müminlerin eğitilmesine, daha itaatli olmalarına vesile olmuştur. Sonuçta galip gelenler ise mutlaka Resul ve onunla birlikte iman edenlerdir. Resule karşı düşmanlık besleyenlerin sonu ise aynıdır: </w:t>
      </w:r>
      <w:r>
        <w:rPr>
          <w:b/>
        </w:rPr>
        <w:t xml:space="preserve">Dünyada aşağılanma ve ahirette cehennem azabı. Kuran'da, Resule başkaldıranların durumu </w:t>
      </w:r>
      <w:r>
        <w:rPr>
          <w:lang w:val="tr-TR"/>
        </w:rPr>
        <w:t>şöyle bildirilir:</w:t>
      </w:r>
    </w:p>
    <w:p>
      <w:pPr>
        <w:pStyle w:val="TRAyet"/>
        <w:rPr>
          <w:lang w:val="tr-TR"/>
        </w:rPr>
      </w:pPr>
      <w:r>
        <w:rPr>
          <w:lang w:val="tr-TR"/>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 Allah, hepsini dirilteceği gün, onlara neler yaptıklarını haber verecektir. Allah, onları (yaptıklarıyla bir bir) saymıştır; onlar ise onu unutmuşlardır. Allah, herşeye şahid olandır." (Mücadele Suresi, 5-6)</w:t>
      </w:r>
    </w:p>
    <w:p>
      <w:pPr>
        <w:pStyle w:val="TRAnaMetin"/>
        <w:rPr>
          <w:lang w:val="tr-TR"/>
        </w:rPr>
      </w:pPr>
      <w:r>
        <w:rPr>
          <w:lang w:val="tr-TR"/>
        </w:rPr>
        <w:t>Buna karşılık Resule tabi olan müminler ise dünyada zafer ve hakimiyetle, ahirette cennetle ve hepsinden en önemlisi,  Allah'ın rızasıyla ödüllendirilirler. Kuran'da Resulün ve onunla birlikte iman edenlerin "Allah'ın fırkası" olduğu bildirilir ve bu kimselerin ahirette alacakları karşılık şöyle haber verilir:</w:t>
      </w:r>
    </w:p>
    <w:p>
      <w:pPr>
        <w:pStyle w:val="TRAyet"/>
        <w:rPr>
          <w:lang w:val="tr-TR"/>
        </w:rPr>
      </w:pPr>
      <w:r>
        <w:rPr>
          <w:lang w:val="tr-TR"/>
        </w:rPr>
        <w:t xml:space="preserve">"Allah'a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 </w:t>
      </w:r>
    </w:p>
    <w:p>
      <w:pPr>
        <w:pStyle w:val="TRAnaMetin"/>
        <w:rPr>
          <w:lang w:val="tr-TR"/>
        </w:rPr>
      </w:pPr>
      <w:r>
        <w:rPr>
          <w:lang w:val="tr-TR"/>
        </w:rPr>
        <w:t>Başka ayetlerde de Resullerin (ve onların yolunu izleyen kavimlerinin) kesin olarak galip geleceği şöyle bildirilir:</w:t>
      </w:r>
    </w:p>
    <w:p>
      <w:pPr>
        <w:pStyle w:val="TRAyet"/>
        <w:rPr>
          <w:lang w:val="tr-TR"/>
        </w:rPr>
      </w:pPr>
      <w:r>
        <w:rPr>
          <w:lang w:val="tr-TR"/>
        </w:rPr>
        <w:t>"Andolsun (peygamber olarak) gönderilen kullarımıza (şu) sözümüz geçmiştir: Gerçekten onlar muhakkak nusret (yardım ve zafer) bulacaklardır. Ve hiç şüphesiz; Bizim ordularımız, üstün gelecek olanlar onlardır." (Saffat Suresi, 171-173)</w:t>
      </w:r>
    </w:p>
    <w:p>
      <w:pPr>
        <w:pStyle w:val="TRAnaMetin"/>
        <w:rPr/>
      </w:pPr>
      <w:r>
        <w:rPr>
          <w:lang w:val="tr-TR"/>
        </w:rPr>
        <w:t xml:space="preserve">Allah'ın izniyle üstün gelecek olanlar, </w:t>
      </w:r>
      <w:r>
        <w:rPr>
          <w:b/>
        </w:rPr>
        <w:t xml:space="preserve">"Allah'ın taraftarlarıdır." </w:t>
      </w:r>
      <w:r>
        <w:rPr>
          <w:lang w:val="tr-TR"/>
        </w:rPr>
        <w:t>Allah'ın sözü haktır ve muhakkak gerçekleşecektir.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DARWINİZM'İN ÇÖKÜŞÜ </w:t>
      </w:r>
    </w:p>
    <w:p>
      <w:pPr>
        <w:pStyle w:val="TRAnaMetin"/>
        <w:rPr/>
      </w:pPr>
      <w:r>
        <w:rPr/>
      </w:r>
    </w:p>
    <w:p>
      <w:pPr>
        <w:pStyle w:val="TRAnaMetin"/>
        <w:rPr/>
      </w:pPr>
      <w: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rPr>
        <w:t xml:space="preserve">1) </w:t>
      </w:r>
      <w:r>
        <w:rPr>
          <w:lang w:val="tr-TR"/>
        </w:rPr>
        <w:t>Teori, hayatın yeryüzünde ilk kez nasıl ortaya çıktığını asla açıklayamamaktadır.</w:t>
      </w:r>
    </w:p>
    <w:p>
      <w:pPr>
        <w:pStyle w:val="TRAnaMetin"/>
        <w:rPr/>
      </w:pPr>
      <w:r>
        <w:rPr>
          <w:b/>
        </w:rPr>
        <w:t>2)</w:t>
      </w:r>
      <w:r>
        <w:rPr>
          <w:lang w:val="tr-TR"/>
        </w:rPr>
        <w:t xml:space="preserve"> Teorinin öne sürdüğü "evrim mekanizmaları"nın, gerçekte evrimleştirici bir etkiye sahip olduğunu gösteren hiçbir bilimsel bulgu yoktur.</w:t>
      </w:r>
    </w:p>
    <w:p>
      <w:pPr>
        <w:pStyle w:val="TRAnaMetin"/>
        <w:rPr/>
      </w:pPr>
      <w:r>
        <w:rPr>
          <w:b/>
        </w:rPr>
        <w:t>3)</w:t>
      </w:r>
      <w:r>
        <w:rPr>
          <w:lang w:val="tr-TR"/>
        </w:rPr>
        <w:t xml:space="preserve">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lang w:val="tr-TR"/>
        </w:rPr>
        <w:t xml:space="preserve">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en-GB"/>
        </w:rPr>
      </w:pPr>
      <w:r>
        <w:rPr>
          <w:lang w:val="en-GB"/>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r>
        <w:rPr>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Türlerin Kökeni</w:t>
      </w:r>
      <w:r>
        <w:rPr>
          <w:lang w:val="tr-TR"/>
        </w:rPr>
        <w:t xml:space="preserve"> adlı kitabında, yiyecek bulmak için suya giren bazı ayıların zamanla balinalara dö</w:t>
      </w:r>
      <w:r>
        <w:rPr>
          <w:rFonts w:cs="Minion Pro" w:ascii="Minion Pro" w:hAnsi="Minion Pro"/>
          <w:lang w:val="tr-TR"/>
        </w:rPr>
        <w:t xml:space="preserve">nüştüğünü iddia etmişti. </w:t>
      </w:r>
      <w:r>
        <w:rPr>
          <w:i/>
          <w:lang w:val="tr-TR"/>
        </w:rPr>
        <w:t>(B.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en-GB"/>
        </w:rPr>
      </w:pPr>
      <w:r>
        <w:rPr>
          <w:lang w:val="en-GB"/>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389 )</w:t>
      </w:r>
    </w:p>
    <w:p>
      <w:pPr>
        <w:pStyle w:val="TRAnaMetin"/>
        <w:rPr/>
      </w:pPr>
      <w:r>
        <w:rPr>
          <w:lang w:val="tr-TR"/>
        </w:rPr>
        <w:t xml:space="preserve">Evrimciler insan evriminin bir sonraki safhasını da, </w:t>
      </w:r>
      <w:r>
        <w:rPr>
          <w:i/>
        </w:rPr>
        <w:t>"homo"</w:t>
      </w:r>
      <w:r>
        <w:rPr>
          <w:lang w:val="tr-TR"/>
        </w:rPr>
        <w:t xml:space="preserve">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 xml:space="preserve">'e uzanan zincir gerçekte kayıptır" diyerek bunu kabul eder. </w:t>
      </w:r>
      <w:r>
        <w:rPr>
          <w:i/>
        </w:rPr>
        <w:t>(J. Rennie, "Darwin's Current Bulldog: Ernst Mayr", Scientific American, Aralık 1992)</w:t>
      </w:r>
    </w:p>
    <w:p>
      <w:pPr>
        <w:pStyle w:val="TRAnaMetin"/>
        <w:rPr>
          <w:lang w:val="tr-TR"/>
        </w:rPr>
      </w:pPr>
      <w:r>
        <w:rPr>
          <w:lang w:val="tr-TR"/>
        </w:rPr>
        <w:t xml:space="preserve">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 xml:space="preserve">, </w:t>
      </w:r>
      <w:r>
        <w:rPr>
          <w:i/>
        </w:rPr>
        <w:t>Homo habilis</w:t>
      </w:r>
      <w:r>
        <w:rPr>
          <w:lang w:val="tr-TR"/>
        </w:rPr>
        <w:t xml:space="preserve"> ve </w:t>
      </w:r>
      <w:r>
        <w:rPr>
          <w:i/>
        </w:rPr>
        <w:t>Homo erectus</w:t>
      </w:r>
      <w:r>
        <w:rPr>
          <w:lang w:val="tr-T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(insanı ile aynı ortamda yan yana bulunmuşlardır. </w:t>
      </w:r>
      <w:r>
        <w:rPr>
          <w:i/>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r>
        <w:rPr>
          <w:lang w:val="tr-TR"/>
        </w:rPr>
        <w:t xml:space="preserve">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en-GB"/>
        </w:rPr>
      </w:pPr>
      <w:r>
        <w:rPr>
          <w:lang w:val="en-GB"/>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naMetin"/>
        <w:rPr>
          <w:lang w:val="tr-TR"/>
        </w:rPr>
      </w:pPr>
      <w:r>
        <w:rPr>
          <w:lang w:val="tr-TR"/>
        </w:rPr>
        <w:t xml:space="preserve">Bizim materyalizme bir inancımız var, </w:t>
      </w:r>
      <w:r>
        <w:rPr>
          <w:i/>
        </w:rPr>
        <w:t>'a priori'</w:t>
      </w:r>
      <w:r>
        <w:rPr>
          <w:lang w:val="tr-TR"/>
        </w:rPr>
        <w:t xml:space="preserve"> (önceden kabul edilmiş, doğru varsayılmış) bir inanç bu. Bizi dünyaya materyalist bir açıklama getirmeye zorlayan şey, bilimin yöntemleri ve kuralları değil. Aksine, materyalizme olan </w:t>
      </w:r>
      <w:r>
        <w:rPr>
          <w:i/>
        </w:rPr>
        <w:t>'a priori'</w:t>
      </w:r>
      <w:r>
        <w:rPr>
          <w:lang w:val="tr-TR"/>
        </w:rPr>
        <w:t xml:space="preserve"> bağlılığımız nedeniyle, dünyaya materyalist bir açıklama getiren araştırma yöntemlerini ve kavramları kurguluyoruz. Materyalizm mutlak doğru olduğuna göre de, İlahi bir açıklamanın sahneye girmesine izin veremeyiz. </w:t>
      </w:r>
      <w:r>
        <w:rPr>
          <w:i/>
        </w:rPr>
        <w:t>(Richard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ARKA KAPAK</w:t>
      </w:r>
    </w:p>
    <w:p>
      <w:pPr>
        <w:pStyle w:val="TRAnaMetin"/>
        <w:rPr>
          <w:lang w:val="en-GB"/>
        </w:rPr>
      </w:pPr>
      <w:r>
        <w:rPr>
          <w:lang w:val="en-GB"/>
        </w:rPr>
      </w:r>
    </w:p>
    <w:p>
      <w:pPr>
        <w:pStyle w:val="TRAnaMetin"/>
        <w:rPr/>
      </w:pPr>
      <w:r>
        <w:rPr/>
      </w:r>
    </w:p>
    <w:p>
      <w:pPr>
        <w:pStyle w:val="TRAnaMetin"/>
        <w:rPr>
          <w:lang w:val="tr-TR"/>
        </w:rPr>
      </w:pPr>
      <w:r>
        <w:rPr>
          <w:lang w:val="tr-TR"/>
        </w:rPr>
        <w:t xml:space="preserve">Allah, tarih boyunca yaşamış olan tüm toplumlara Kendi ilahi mesajını iletecek Resuller yollamıştır. Kuran'da da dikkat çekildiği üzere, bu Resullerin tüm davranışları, ahlaki özellikleri, müminler için örnektir. Bu nedenle her mümin Resullerin yaşadıklarını dikkatle incelemeli ve öğrenmelidir. </w:t>
      </w:r>
    </w:p>
    <w:p>
      <w:pPr>
        <w:pStyle w:val="TRAnaMetin"/>
        <w:rPr>
          <w:b/>
          <w:bCs/>
          <w:lang w:val="tr-TR"/>
        </w:rPr>
      </w:pPr>
      <w:r>
        <w:rPr>
          <w:lang w:val="tr-TR"/>
        </w:rPr>
        <w:t>Resullerin Kuran'da anlatılan mücadeleleri de kuşkusuz tüm müminler için aydınlatıcı ve yol göstericidir. Bu kitapta verilen örneklerle peygamberlerin güzel ahlakları ve samimi çabaları bir kere daha hatırlatılmaktadır. Peygamber kıssalarında iman edenler için önemli dersler olduğu Kuran'da şöyle bildirilmektedir:</w:t>
      </w:r>
    </w:p>
    <w:p>
      <w:pPr>
        <w:pStyle w:val="TRAyet"/>
        <w:rPr>
          <w:lang w:val="tr-TR"/>
        </w:rPr>
      </w:pPr>
      <w:r>
        <w:rPr>
          <w:lang w:val="tr-TR"/>
        </w:rPr>
        <w:t>Andolsun, onların (Resullerin)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Adobe Garamond Pro">
    <w:charset w:val="00" w:characterSet="windows-1252"/>
    <w:family w:val="auto"/>
    <w:pitch w:val="variable"/>
  </w:font>
  <w:font w:name="Adobe Caslon Pro Bold">
    <w:charset w:val="00" w:characterSet="windows-1252"/>
    <w:family w:val="auto"/>
    <w:pitch w:val="variable"/>
  </w:font>
  <w:font w:name="Gill Sans Bold">
    <w:charset w:val="00" w:characterSet="windows-1252"/>
    <w:family w:val="auto"/>
    <w:pitch w:val="variable"/>
  </w:font>
  <w:font w:name="Minion Pro">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60" w:after="80"/>
      <w:ind w:hanging="0" w:start="357" w:end="0"/>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120" w:after="60"/>
      <w:ind w:hanging="0" w:start="357"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120" w:after="60"/>
      <w:outlineLvl w:val="0"/>
    </w:pPr>
    <w:rPr>
      <w:rFonts w:ascii="Times New Roman" w:hAnsi="Times New Roman" w:eastAsia="ヒラギノ角ゴ Pro W3" w:cs="Times New Roman"/>
      <w:b/>
      <w:color w:val="000000"/>
      <w:sz w:val="36"/>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before="60" w:after="60"/>
      <w:jc w:val="center"/>
    </w:pPr>
    <w:rPr>
      <w:rFonts w:eastAsia="ヒラギノ角ゴ Pro W3"/>
      <w:b/>
      <w:i/>
      <w:color w:val="000000"/>
      <w:sz w:val="28"/>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2017-05-10T23:21:00Z</dcterms:created>
  <dc:creator>Harun Yahya</dc:creator>
  <dc:description/>
  <cp:keywords/>
  <dc:language>tr-TR</dc:language>
  <cp:lastModifiedBy>Microsoft Office User</cp:lastModifiedBy>
  <cp:lastPrinted>2012-02-09T12:44:00Z</cp:lastPrinted>
  <dcterms:modified xsi:type="dcterms:W3CDTF">2017-05-12T23:11:00Z</dcterms:modified>
  <cp:revision>41</cp:revision>
  <dc:subject/>
  <dc:title>Slanders On Muslims In History</dc:title>
</cp:coreProperties>
</file>