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D5CF4" w14:textId="18A0CE2E" w:rsidR="00CC522B" w:rsidRDefault="00C2443B" w:rsidP="00C2443B">
      <w:pPr>
        <w:pStyle w:val="Title"/>
      </w:pPr>
      <w:proofErr w:type="spellStart"/>
      <w:r>
        <w:t>NextGame</w:t>
      </w:r>
      <w:proofErr w:type="spellEnd"/>
      <w:r>
        <w:t xml:space="preserve"> Documentation</w:t>
      </w:r>
    </w:p>
    <w:sectPr w:rsidR="00CC52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3A4"/>
    <w:rsid w:val="006323A4"/>
    <w:rsid w:val="00A4122C"/>
    <w:rsid w:val="00C2443B"/>
    <w:rsid w:val="00CC522B"/>
    <w:rsid w:val="00E7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58A24"/>
  <w15:chartTrackingRefBased/>
  <w15:docId w15:val="{D5FDAF90-8001-416E-93AB-580EAF452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44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43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Lu</dc:creator>
  <cp:keywords/>
  <dc:description/>
  <cp:lastModifiedBy>Roy Lu</cp:lastModifiedBy>
  <cp:revision>2</cp:revision>
  <dcterms:created xsi:type="dcterms:W3CDTF">2024-01-13T19:06:00Z</dcterms:created>
  <dcterms:modified xsi:type="dcterms:W3CDTF">2024-01-14T07:11:00Z</dcterms:modified>
</cp:coreProperties>
</file>