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个人工作总结表</w:t>
      </w:r>
    </w:p>
    <w:p>
      <w:pPr>
        <w:jc w:val="center"/>
        <w:rPr>
          <w:sz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227"/>
        <w:gridCol w:w="1614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冯梦然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性别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男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出生年月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</w:t>
            </w:r>
            <w:r>
              <w:rPr>
                <w:rFonts w:ascii="仿宋" w:hAnsi="仿宋" w:eastAsia="仿宋" w:cs="仿宋"/>
                <w:sz w:val="28"/>
                <w:szCs w:val="28"/>
              </w:rPr>
              <w:t>00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" w:hAnsi="仿宋" w:eastAsia="仿宋" w:cs="仿宋"/>
                <w:sz w:val="28"/>
                <w:szCs w:val="28"/>
              </w:rPr>
              <w:t>.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tabs>
                <w:tab w:val="left" w:pos="405"/>
              </w:tabs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所任分管工作</w:t>
            </w:r>
          </w:p>
        </w:tc>
        <w:tc>
          <w:tcPr>
            <w:tcW w:w="2647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项目总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8"/>
                <w:szCs w:val="28"/>
              </w:rPr>
              <w:t>负责人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所属部门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信息学部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个人工作总结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制定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项目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开发计划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明确开发进度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沟通团队各个成员的项目进度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监控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开发进度，及时跟进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问题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完成项目报告的ppt制作以及演讲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DF48E5"/>
    <w:multiLevelType w:val="multilevel"/>
    <w:tmpl w:val="6ADF48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yZGRhZDAwNGExYzRjNjUwN2U4OWNhN2FlYmZhZDEifQ=="/>
  </w:docVars>
  <w:rsids>
    <w:rsidRoot w:val="002622D5"/>
    <w:rsid w:val="00041EDD"/>
    <w:rsid w:val="00116FB1"/>
    <w:rsid w:val="00216D64"/>
    <w:rsid w:val="002342D5"/>
    <w:rsid w:val="002622D5"/>
    <w:rsid w:val="00685792"/>
    <w:rsid w:val="0078215E"/>
    <w:rsid w:val="00815DDC"/>
    <w:rsid w:val="008E34CD"/>
    <w:rsid w:val="00A86A6B"/>
    <w:rsid w:val="00AD2822"/>
    <w:rsid w:val="00B03F21"/>
    <w:rsid w:val="00D62C56"/>
    <w:rsid w:val="00E66D2D"/>
    <w:rsid w:val="00E70625"/>
    <w:rsid w:val="00EF4039"/>
    <w:rsid w:val="00F576B7"/>
    <w:rsid w:val="23E554C8"/>
    <w:rsid w:val="342E2073"/>
    <w:rsid w:val="44DC5502"/>
    <w:rsid w:val="49D400F9"/>
    <w:rsid w:val="79F8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113</Characters>
  <Lines>1</Lines>
  <Paragraphs>1</Paragraphs>
  <TotalTime>32</TotalTime>
  <ScaleCrop>false</ScaleCrop>
  <LinksUpToDate>false</LinksUpToDate>
  <CharactersWithSpaces>113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2022-06-10T12:30:00Z</dcterms:created>
  <dc:creator>微软用户</dc:creator>
  <cp:lastModifiedBy>傲雪灬涅槃</cp:lastModifiedBy>
  <cp:lastPrinted>2009-11-09T07:32:00Z</cp:lastPrinted>
  <dcterms:modified xsi:type="dcterms:W3CDTF">2022-06-12T13:13:20Z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F79B02B08C534D3A81275AE3D9BE9425</vt:lpwstr>
  </property>
</Properties>
</file>