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903"/>
        <w:gridCol w:w="1308"/>
        <w:gridCol w:w="3639"/>
      </w:tblGrid>
      <w:tr w:rsidR="00465926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65926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DFD1EF3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/2</w:t>
            </w:r>
            <w:r w:rsidR="00233326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B6085" w14:textId="31055A32" w:rsidR="00465926" w:rsidRPr="00465926" w:rsidRDefault="002068F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F</w:t>
            </w:r>
            <w:r w:rsidR="00BE2E3D">
              <w:rPr>
                <w:rFonts w:eastAsiaTheme="minorHAnsi" w:cs="굴림"/>
                <w:color w:val="000000"/>
                <w:kern w:val="0"/>
                <w:szCs w:val="20"/>
              </w:rPr>
              <w:t>inal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_data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csv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가지고 상관관계 분석을 진행했다.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1712A180" w:rsidR="00E94713" w:rsidRPr="00E94713" w:rsidRDefault="00E94713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65926">
              <w:rPr>
                <w:rFonts w:ascii="맑은 고딕" w:eastAsia="맑은 고딕" w:hAnsi="굴림" w:cs="굴림"/>
                <w:kern w:val="0"/>
                <w:sz w:val="24"/>
                <w:szCs w:val="24"/>
              </w:rPr>
              <w:t>·</w:t>
            </w:r>
            <w:r w:rsidR="00465926" w:rsidRPr="00465926">
              <w:rPr>
                <w:rFonts w:ascii="맑은 고딕" w:eastAsia="맑은 고딕" w:hAnsi="굴림" w:cs="굴림" w:hint="eastAsia"/>
                <w:kern w:val="0"/>
                <w:sz w:val="24"/>
                <w:szCs w:val="24"/>
              </w:rPr>
              <w:t>다음날 분석할 내용으로는 해당 데이터를 가지고 각 컬럼들의 상관관계를 분석할 예정이며 다양한 방법으로 시각화를 진행할 예정이다.</w:t>
            </w:r>
          </w:p>
        </w:tc>
      </w:tr>
    </w:tbl>
    <w:p w14:paraId="633DBED1" w14:textId="77777777" w:rsidR="00DB4531" w:rsidRPr="00E94713" w:rsidRDefault="00000000"/>
    <w:sectPr w:rsidR="00DB4531" w:rsidRPr="00E94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2068F5"/>
    <w:rsid w:val="00233326"/>
    <w:rsid w:val="00465926"/>
    <w:rsid w:val="004E5E9B"/>
    <w:rsid w:val="00890CD0"/>
    <w:rsid w:val="009B17CE"/>
    <w:rsid w:val="00BE2E3D"/>
    <w:rsid w:val="00CD2B24"/>
    <w:rsid w:val="00E0250C"/>
    <w:rsid w:val="00E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6</cp:revision>
  <dcterms:created xsi:type="dcterms:W3CDTF">2023-06-26T14:03:00Z</dcterms:created>
  <dcterms:modified xsi:type="dcterms:W3CDTF">2023-06-27T12:45:00Z</dcterms:modified>
</cp:coreProperties>
</file>