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2026-05-02T22:45:11.818Z</dcterms:created>
  <dcterms:modified xsi:type="dcterms:W3CDTF">2026-05-02T22:45:11.818Z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