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2026-05-02T02:23:52.765Z</dcterms:created>
  <dcterms:modified xsi:type="dcterms:W3CDTF">2026-05-02T02:23:52.766Z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