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2026-05-02T02:56:47.001Z</dcterms:created>
  <dcterms:modified xsi:type="dcterms:W3CDTF">2026-05-02T02:56:47.001Z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