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39DB" w14:textId="77777777" w:rsidR="00A50013" w:rsidRDefault="00000000">
      <w:pPr>
        <w:pStyle w:val="a3"/>
        <w:numPr>
          <w:ilvl w:val="0"/>
          <w:numId w:val="2"/>
        </w:numPr>
        <w:ind w:firstLineChars="0"/>
      </w:pPr>
      <w:r>
        <w:t>原理题：</w:t>
      </w:r>
    </w:p>
    <w:p w14:paraId="1B6823A9" w14:textId="326FE106" w:rsidR="00120A87" w:rsidRDefault="00A50013" w:rsidP="00A50013">
      <w:pPr>
        <w:ind w:firstLineChars="200" w:firstLine="420"/>
      </w:pPr>
      <w:r>
        <w:rPr>
          <w:rFonts w:hint="eastAsia"/>
        </w:rPr>
        <w:t>(1).</w:t>
      </w:r>
      <w:r w:rsidR="00000000">
        <w:t>在材料力学中，刚度和强度的定义是什么，扭转和弯曲的定义又是什么</w:t>
      </w:r>
      <w:r>
        <w:rPr>
          <w:rFonts w:hint="eastAsia"/>
        </w:rPr>
        <w:t>，</w:t>
      </w:r>
      <w:r w:rsidR="00000000">
        <w:t>为什么扭转刚度是车架最重要的性能指标</w:t>
      </w:r>
    </w:p>
    <w:p w14:paraId="793CD50F" w14:textId="38ECFA0A" w:rsidR="00A50013" w:rsidRDefault="00A50013" w:rsidP="00A50013">
      <w:pPr>
        <w:ind w:firstLineChars="200" w:firstLine="420"/>
      </w:pPr>
      <w:r>
        <w:rPr>
          <w:rFonts w:hint="eastAsia"/>
        </w:rPr>
        <w:t>(2).</w:t>
      </w:r>
      <w:r>
        <w:rPr>
          <w:rFonts w:hint="eastAsia"/>
        </w:rPr>
        <w:t>简述什么是应力，材料力学中的四大主要变形是什么，应力又对应哪种变形</w:t>
      </w:r>
    </w:p>
    <w:p w14:paraId="5540D216" w14:textId="33880936" w:rsidR="00613B59" w:rsidRDefault="00613B59" w:rsidP="00613B59">
      <w:pPr>
        <w:rPr>
          <w:rFonts w:hint="eastAsia"/>
        </w:rPr>
      </w:pPr>
      <w:r>
        <w:rPr>
          <w:rFonts w:hint="eastAsia"/>
        </w:rPr>
        <w:t xml:space="preserve">    (3).</w:t>
      </w:r>
      <w:r>
        <w:rPr>
          <w:rFonts w:hint="eastAsia"/>
        </w:rPr>
        <w:t>车架扭转刚度的边际效应是？</w:t>
      </w:r>
    </w:p>
    <w:p w14:paraId="052CDA46" w14:textId="21EC0769" w:rsidR="00120A87" w:rsidRDefault="00000000" w:rsidP="007305E2">
      <w:pPr>
        <w:pStyle w:val="a3"/>
        <w:numPr>
          <w:ilvl w:val="0"/>
          <w:numId w:val="2"/>
        </w:numPr>
        <w:ind w:firstLineChars="0"/>
      </w:pPr>
      <w:r>
        <w:t>设计（规则）题：以下是一副车架简化图</w:t>
      </w:r>
      <w:r w:rsidR="00A50013">
        <w:rPr>
          <w:rFonts w:hint="eastAsia"/>
        </w:rPr>
        <w:t>，请翻阅规则，找出标注位置</w:t>
      </w:r>
      <w:r w:rsidR="00861AB6">
        <w:rPr>
          <w:rFonts w:hint="eastAsia"/>
        </w:rPr>
        <w:t>（红色部分）</w:t>
      </w:r>
      <w:r w:rsidR="00A50013">
        <w:rPr>
          <w:rFonts w:hint="eastAsia"/>
        </w:rPr>
        <w:t>的规则要求</w:t>
      </w:r>
    </w:p>
    <w:p w14:paraId="2B9E0247" w14:textId="4BCDFC25" w:rsidR="007305E2" w:rsidRDefault="00861AB6" w:rsidP="007305E2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A6E724" wp14:editId="7DDA7490">
            <wp:extent cx="2441235" cy="1250302"/>
            <wp:effectExtent l="0" t="0" r="0" b="7620"/>
            <wp:docPr id="989767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7055" name="图片 989767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578" cy="12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84EFDB8" wp14:editId="53083B5E">
            <wp:extent cx="2469790" cy="1262548"/>
            <wp:effectExtent l="0" t="0" r="6985" b="0"/>
            <wp:docPr id="766126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6861" name="图片 7661268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256" cy="12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AC45" w14:textId="77777777" w:rsidR="00A50013" w:rsidRDefault="00000000">
      <w:pPr>
        <w:pStyle w:val="a3"/>
        <w:numPr>
          <w:ilvl w:val="0"/>
          <w:numId w:val="2"/>
        </w:numPr>
        <w:ind w:firstLineChars="0"/>
      </w:pPr>
      <w:r>
        <w:t>制造题：</w:t>
      </w:r>
    </w:p>
    <w:p w14:paraId="24BE54AC" w14:textId="6E5E17DF" w:rsidR="00120A87" w:rsidRDefault="00A50013" w:rsidP="00DB50D4">
      <w:pPr>
        <w:ind w:leftChars="200" w:left="420"/>
      </w:pPr>
      <w:r>
        <w:rPr>
          <w:rFonts w:hint="eastAsia"/>
        </w:rPr>
        <w:t>(1).</w:t>
      </w:r>
      <w:r w:rsidR="00000000">
        <w:t>你有一把</w:t>
      </w:r>
      <w:r w:rsidR="00000000">
        <w:t>2m</w:t>
      </w:r>
      <w:r w:rsidR="00000000">
        <w:t>长的钢尺，</w:t>
      </w:r>
      <w:r w:rsidR="00000000">
        <w:t>x</w:t>
      </w:r>
      <w:r w:rsidR="00000000">
        <w:t>根</w:t>
      </w:r>
      <w:r w:rsidR="00000000">
        <w:t>3m</w:t>
      </w:r>
      <w:r w:rsidR="00000000">
        <w:t>长的铝型材，请根据下面的这个夹具简化图来设计如何测量出这些需要的铝型材（不考虑切割损耗）</w:t>
      </w:r>
      <w:r w:rsidR="00447251">
        <w:rPr>
          <w:rFonts w:hint="eastAsia"/>
        </w:rPr>
        <w:t>（用尽可能少的铝型材）</w:t>
      </w:r>
    </w:p>
    <w:p w14:paraId="70BB52EA" w14:textId="1AEAD593" w:rsidR="007305E2" w:rsidRDefault="007305E2" w:rsidP="00DB50D4">
      <w:pPr>
        <w:ind w:leftChars="200" w:left="420"/>
      </w:pPr>
      <w:r>
        <w:rPr>
          <w:rFonts w:hint="eastAsia"/>
          <w:noProof/>
        </w:rPr>
        <w:drawing>
          <wp:inline distT="0" distB="0" distL="0" distR="0" wp14:anchorId="3E1037FA" wp14:editId="41D4B6A1">
            <wp:extent cx="5274310" cy="3956685"/>
            <wp:effectExtent l="0" t="0" r="2540" b="5715"/>
            <wp:docPr id="1361331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1930" name="图片 13613319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1B" w14:textId="77777777" w:rsidR="00447251" w:rsidRDefault="00447251" w:rsidP="00DB50D4">
      <w:pPr>
        <w:ind w:leftChars="200" w:left="420"/>
        <w:rPr>
          <w:rFonts w:hint="eastAsia"/>
        </w:rPr>
      </w:pPr>
    </w:p>
    <w:p w14:paraId="655CCAE1" w14:textId="77777777" w:rsidR="007305E2" w:rsidRDefault="007305E2" w:rsidP="00A50013">
      <w:pPr>
        <w:pStyle w:val="a3"/>
        <w:ind w:left="420" w:firstLineChars="0" w:firstLine="0"/>
      </w:pPr>
    </w:p>
    <w:p w14:paraId="2246784F" w14:textId="200C13C1" w:rsidR="007305E2" w:rsidRDefault="007305E2" w:rsidP="00A5001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(2).</w:t>
      </w:r>
      <w:r w:rsidR="00D36BF3">
        <w:rPr>
          <w:rFonts w:hint="eastAsia"/>
          <w:noProof/>
        </w:rPr>
        <w:lastRenderedPageBreak/>
        <w:drawing>
          <wp:inline distT="0" distB="0" distL="0" distR="0" wp14:anchorId="0A5E96C7" wp14:editId="499FE697">
            <wp:extent cx="5274310" cy="7032625"/>
            <wp:effectExtent l="0" t="0" r="2540" b="0"/>
            <wp:docPr id="71126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3286" name="图片 711263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FDEF" w14:textId="3D4407D4" w:rsidR="00A50013" w:rsidRDefault="00A50013" w:rsidP="00A5001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(</w:t>
      </w:r>
      <w:r w:rsidR="007305E2">
        <w:rPr>
          <w:rFonts w:hint="eastAsia"/>
        </w:rPr>
        <w:t>3</w:t>
      </w:r>
      <w:r>
        <w:rPr>
          <w:rFonts w:hint="eastAsia"/>
        </w:rPr>
        <w:t>).</w:t>
      </w:r>
      <w:r w:rsidR="00DB50D4">
        <w:rPr>
          <w:rFonts w:hint="eastAsia"/>
        </w:rPr>
        <w:t>什么是焊接，焊接包括哪些类型，</w:t>
      </w:r>
      <w:r>
        <w:rPr>
          <w:rFonts w:hint="eastAsia"/>
        </w:rPr>
        <w:t>氩弧焊的工作原理是什么，</w:t>
      </w:r>
      <w:r w:rsidR="00DB50D4">
        <w:rPr>
          <w:rFonts w:hint="eastAsia"/>
        </w:rPr>
        <w:t>氩弧焊</w:t>
      </w:r>
      <w:r>
        <w:rPr>
          <w:rFonts w:hint="eastAsia"/>
        </w:rPr>
        <w:t>操作时应注意哪些安全问题</w:t>
      </w:r>
      <w:r w:rsidR="00DB50D4">
        <w:rPr>
          <w:rFonts w:hint="eastAsia"/>
        </w:rPr>
        <w:t>及对应风险</w:t>
      </w:r>
    </w:p>
    <w:p w14:paraId="34C30887" w14:textId="0CA1ADA8" w:rsidR="00120A87" w:rsidRDefault="00000000">
      <w:pPr>
        <w:pStyle w:val="a3"/>
        <w:numPr>
          <w:ilvl w:val="0"/>
          <w:numId w:val="2"/>
        </w:numPr>
        <w:ind w:firstLineChars="0"/>
      </w:pPr>
      <w:r>
        <w:t>偏向题：你</w:t>
      </w:r>
      <w:r w:rsidR="00447251">
        <w:rPr>
          <w:rFonts w:hint="eastAsia"/>
        </w:rPr>
        <w:t>现在有两版车架，其中一版车架的扭转刚度是另一版的</w:t>
      </w:r>
      <w:r w:rsidR="00447251">
        <w:rPr>
          <w:rFonts w:hint="eastAsia"/>
        </w:rPr>
        <w:t>2</w:t>
      </w:r>
      <w:r w:rsidR="00447251">
        <w:rPr>
          <w:rFonts w:hint="eastAsia"/>
        </w:rPr>
        <w:t>倍（相同重量），而另一版车架的加工误差又远远小于这一版，问：你是会选择扭转刚度高的一版还是加工误差小的一版，请给出选择及理由</w:t>
      </w:r>
    </w:p>
    <w:sectPr w:rsidR="00120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62623E64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4561897">
    <w:abstractNumId w:val="0"/>
  </w:num>
  <w:num w:numId="2" w16cid:durableId="169222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87"/>
    <w:rsid w:val="00120A87"/>
    <w:rsid w:val="00447251"/>
    <w:rsid w:val="00613B59"/>
    <w:rsid w:val="00691742"/>
    <w:rsid w:val="007305E2"/>
    <w:rsid w:val="00861AB6"/>
    <w:rsid w:val="00A50013"/>
    <w:rsid w:val="00D36BF3"/>
    <w:rsid w:val="00DB50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02ABF"/>
  <w15:docId w15:val="{2E856FB7-722F-45F2-BBB0-8497D2BE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198</Words>
  <Characters>203</Characters>
  <Application>Microsoft Office Word</Application>
  <DocSecurity>0</DocSecurity>
  <Lines>6</Lines>
  <Paragraphs>5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FOA-AL00</dc:creator>
  <cp:lastModifiedBy>860263286@qq.com</cp:lastModifiedBy>
  <cp:revision>2</cp:revision>
  <dcterms:created xsi:type="dcterms:W3CDTF">2025-11-10T07:38:00Z</dcterms:created>
  <dcterms:modified xsi:type="dcterms:W3CDTF">2025-11-10T12:56:00Z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738d5377fb754cbabea6b4f335fde9a9_21</vt:lpwstr>
  </property>
</Properties>
</file>