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D7684">
      <w:pPr>
        <w:pStyle w:val="2"/>
        <w:keepNext w:val="0"/>
        <w:keepLines w:val="0"/>
        <w:widowControl/>
        <w:suppressLineNumbers w:val="0"/>
      </w:pPr>
      <w:r>
        <w:t>为什么中国共产党选择在上海建党：一项多维度的历史探析</w:t>
      </w:r>
    </w:p>
    <w:p w14:paraId="4DB9A1D8">
      <w:pPr>
        <w:pStyle w:val="6"/>
        <w:keepNext w:val="0"/>
        <w:keepLines w:val="0"/>
        <w:widowControl/>
        <w:suppressLineNumbers w:val="0"/>
      </w:pPr>
      <w:r>
        <w:rPr>
          <w:rStyle w:val="9"/>
        </w:rPr>
        <w:t>摘要：</w:t>
      </w:r>
      <w:r>
        <w:br w:type="textWrapping"/>
      </w:r>
      <w:r>
        <w:t>中国共产党于1921年在上海正式成立，这一历史选择绝非偶然。本文从地理位置、经济社会条件等现实因素出发，结合中国近代社会发展背景，运用历史逻辑、现实逻辑与理论逻辑三重分析视角，探讨中国共产党为何选择上海作为建党的首选之地。这一选择体现了党对中国社会发展趋势的深刻把握和对国际政治格局的清醒认识，也揭示了中国革命起点与现代化进程之间的内在关联。</w:t>
      </w:r>
    </w:p>
    <w:p w14:paraId="2C20483F">
      <w:pPr>
        <w:pStyle w:val="3"/>
        <w:keepNext w:val="0"/>
        <w:keepLines w:val="0"/>
        <w:widowControl/>
        <w:suppressLineNumbers w:val="0"/>
      </w:pPr>
      <w:r>
        <w:t>一、地理环境优势：近代交通、开放门户与信息枢纽</w:t>
      </w:r>
    </w:p>
    <w:p w14:paraId="4D636EB4">
      <w:pPr>
        <w:pStyle w:val="6"/>
        <w:keepNext w:val="0"/>
        <w:keepLines w:val="0"/>
        <w:widowControl/>
        <w:suppressLineNumbers w:val="0"/>
      </w:pPr>
      <w:r>
        <w:t>从地理上看，上海地处中国东部沿海的长江三角洲，是南北水陆交通枢纽，自古有“东南形胜，三吴都会”之称。19世纪中叶《南京条约》签订后，上海被迫开埠，迅速发展为中国最大的通商口岸和工商业中心。</w:t>
      </w:r>
    </w:p>
    <w:p w14:paraId="2AC87FCA">
      <w:pPr>
        <w:pStyle w:val="6"/>
        <w:keepNext w:val="0"/>
        <w:keepLines w:val="0"/>
        <w:widowControl/>
        <w:suppressLineNumbers w:val="0"/>
      </w:pPr>
      <w:r>
        <w:t>上海之所以成为中国共产党的诞生地，首先在于它具备了便于</w:t>
      </w:r>
      <w:r>
        <w:rPr>
          <w:rStyle w:val="9"/>
        </w:rPr>
        <w:t>秘密活动与人员汇聚的地理条件</w:t>
      </w:r>
      <w:r>
        <w:t>：</w:t>
      </w:r>
    </w:p>
    <w:p w14:paraId="1B1CF8DF">
      <w:pPr>
        <w:pStyle w:val="6"/>
        <w:keepNext w:val="0"/>
        <w:keepLines w:val="0"/>
        <w:widowControl/>
        <w:suppressLineNumbers w:val="0"/>
        <w:ind w:left="720"/>
      </w:pPr>
      <w:r>
        <w:rPr>
          <w:rStyle w:val="9"/>
        </w:rPr>
        <w:t>交通便利</w:t>
      </w:r>
      <w:r>
        <w:t>：铁路、航运、轮渡体系发达，便于来自全国各地的代表秘密集结。例如，来自湖南的毛泽东、来自山东的邓恩铭等都能够顺利前往上海参与建党会议。</w:t>
      </w:r>
    </w:p>
    <w:p w14:paraId="4B2966F4">
      <w:pPr>
        <w:pStyle w:val="6"/>
        <w:keepNext w:val="0"/>
        <w:keepLines w:val="0"/>
        <w:widowControl/>
        <w:suppressLineNumbers w:val="0"/>
        <w:ind w:left="720"/>
      </w:pPr>
      <w:r>
        <w:rPr>
          <w:rStyle w:val="9"/>
        </w:rPr>
        <w:t>信息流通迅速</w:t>
      </w:r>
      <w:r>
        <w:t>：作为远东最繁荣的城市之一，上海是全国新闻出版、翻译印刷、思想交流的前沿阵地，马克思主义等西方思潮较早传入并广为传播，为党的思想建设提供了土壤。</w:t>
      </w:r>
    </w:p>
    <w:p w14:paraId="3EFDC665">
      <w:pPr>
        <w:pStyle w:val="6"/>
        <w:keepNext w:val="0"/>
        <w:keepLines w:val="0"/>
        <w:widowControl/>
        <w:suppressLineNumbers w:val="0"/>
        <w:ind w:left="720"/>
      </w:pPr>
      <w:r>
        <w:rPr>
          <w:rStyle w:val="9"/>
        </w:rPr>
        <w:t>租界制度的特殊性</w:t>
      </w:r>
      <w:r>
        <w:t>：上海有英法美等国租界，中国政府管辖力薄弱，租界内法律相对独立，成为早期革命活动“合法非法之间”的缓冲区。例如，一大会址选在法租界内，就是为了避开北洋政府的干扰。</w:t>
      </w:r>
    </w:p>
    <w:p w14:paraId="1A596F12">
      <w:pPr>
        <w:pStyle w:val="3"/>
        <w:keepNext w:val="0"/>
        <w:keepLines w:val="0"/>
        <w:widowControl/>
        <w:suppressLineNumbers w:val="0"/>
      </w:pPr>
      <w:r>
        <w:t>二、经济与社会基础：无产阶级的聚集中心</w:t>
      </w:r>
    </w:p>
    <w:p w14:paraId="351A3AA2">
      <w:pPr>
        <w:pStyle w:val="6"/>
        <w:keepNext w:val="0"/>
        <w:keepLines w:val="0"/>
        <w:widowControl/>
        <w:suppressLineNumbers w:val="0"/>
      </w:pPr>
      <w:r>
        <w:t>中国共产党作为代表先进工人阶级的政党，选择建党的地点必然需要有</w:t>
      </w:r>
      <w:r>
        <w:rPr>
          <w:rStyle w:val="9"/>
        </w:rPr>
        <w:t>一定规模的产业工人阶级</w:t>
      </w:r>
      <w:r>
        <w:t>作为支撑，而这一条件在1920年代的中国，仅有上海具备。</w:t>
      </w:r>
    </w:p>
    <w:p w14:paraId="49A5C9E5">
      <w:pPr>
        <w:pStyle w:val="6"/>
        <w:keepNext w:val="0"/>
        <w:keepLines w:val="0"/>
        <w:widowControl/>
        <w:suppressLineNumbers w:val="0"/>
        <w:ind w:left="720"/>
      </w:pPr>
      <w:r>
        <w:rPr>
          <w:rStyle w:val="9"/>
        </w:rPr>
        <w:t>产业工人数量最多</w:t>
      </w:r>
      <w:r>
        <w:t>：据统计，1920年前后上海工厂数量占全国近1/3，工人约20万，远超其他城市。这为共产党传播马克思主义、发展党员提供了基础群众。</w:t>
      </w:r>
    </w:p>
    <w:p w14:paraId="4A47A409">
      <w:pPr>
        <w:pStyle w:val="6"/>
        <w:keepNext w:val="0"/>
        <w:keepLines w:val="0"/>
        <w:widowControl/>
        <w:suppressLineNumbers w:val="0"/>
        <w:ind w:left="720"/>
      </w:pPr>
      <w:r>
        <w:rPr>
          <w:rStyle w:val="9"/>
        </w:rPr>
        <w:t>阶级矛盾突出，斗争基础深厚</w:t>
      </w:r>
      <w:r>
        <w:t>：工人阶级受尽资本家与帝国主义的双重压迫，罢工频繁，如1922年香港海员大罢工与1923年京汉铁路罢工都与上海密切相关，革命氛围浓厚。</w:t>
      </w:r>
    </w:p>
    <w:p w14:paraId="6F9DC2D5">
      <w:pPr>
        <w:pStyle w:val="6"/>
        <w:keepNext w:val="0"/>
        <w:keepLines w:val="0"/>
        <w:widowControl/>
        <w:suppressLineNumbers w:val="0"/>
        <w:ind w:left="720"/>
      </w:pPr>
      <w:r>
        <w:rPr>
          <w:rStyle w:val="9"/>
        </w:rPr>
        <w:t>革命青年汇聚</w:t>
      </w:r>
      <w:r>
        <w:t>：五四运动以来，一大批青年学生、进步知识分子涌入上海，成为传播马克思主义和参与建党的主力。陈独秀、李达、李汉俊等早期共产党人均活跃于此。</w:t>
      </w:r>
    </w:p>
    <w:p w14:paraId="17A1BCCA">
      <w:pPr>
        <w:pStyle w:val="3"/>
        <w:keepNext w:val="0"/>
        <w:keepLines w:val="0"/>
        <w:widowControl/>
        <w:suppressLineNumbers w:val="0"/>
      </w:pPr>
      <w:r>
        <w:t>三、历史逻辑：近代中国的“启蒙都市”</w:t>
      </w:r>
    </w:p>
    <w:p w14:paraId="561F4F30">
      <w:pPr>
        <w:pStyle w:val="6"/>
        <w:keepNext w:val="0"/>
        <w:keepLines w:val="0"/>
        <w:widowControl/>
        <w:suppressLineNumbers w:val="0"/>
      </w:pPr>
      <w:r>
        <w:t>从历史逻辑角度看，上海不仅是近代中国资本主义萌芽和发展的温床，更是</w:t>
      </w:r>
      <w:r>
        <w:rPr>
          <w:rStyle w:val="9"/>
        </w:rPr>
        <w:t>现代民族意识和革命思潮的策源地</w:t>
      </w:r>
      <w:r>
        <w:t>。</w:t>
      </w:r>
    </w:p>
    <w:p w14:paraId="7EA97C03">
      <w:pPr>
        <w:pStyle w:val="6"/>
        <w:keepNext w:val="0"/>
        <w:keepLines w:val="0"/>
        <w:widowControl/>
        <w:suppressLineNumbers w:val="0"/>
        <w:ind w:left="720"/>
      </w:pPr>
      <w:r>
        <w:rPr>
          <w:rStyle w:val="9"/>
        </w:rPr>
        <w:t>五四运动的思想延续</w:t>
      </w:r>
      <w:r>
        <w:t>：上海是新文化运动的重要阵地，陈独秀的《新青年》杂志就迁至上海继续发行，成为传播马克思主义的主阵地。</w:t>
      </w:r>
    </w:p>
    <w:p w14:paraId="295672A4">
      <w:pPr>
        <w:pStyle w:val="6"/>
        <w:keepNext w:val="0"/>
        <w:keepLines w:val="0"/>
        <w:widowControl/>
        <w:suppressLineNumbers w:val="0"/>
        <w:ind w:left="720"/>
      </w:pPr>
      <w:r>
        <w:rPr>
          <w:rStyle w:val="9"/>
        </w:rPr>
        <w:t>外国传教士、留学生的门户</w:t>
      </w:r>
      <w:r>
        <w:t>：许多早期共产党人通过上海接触到共产国际文件、俄国十月革命信息和国外左翼出版物，这使得上海成为马克思主义在中国最早传播之地。</w:t>
      </w:r>
    </w:p>
    <w:p w14:paraId="49A2F5E1">
      <w:pPr>
        <w:pStyle w:val="6"/>
        <w:keepNext w:val="0"/>
        <w:keepLines w:val="0"/>
        <w:widowControl/>
        <w:suppressLineNumbers w:val="0"/>
        <w:ind w:left="720"/>
      </w:pPr>
      <w:r>
        <w:rPr>
          <w:rStyle w:val="9"/>
        </w:rPr>
        <w:t>文化开放与思想多元</w:t>
      </w:r>
      <w:r>
        <w:t>：上海的多文化氛围为建党思想提供了交锋与融合的平台。社会主义、无政府主义、改良主义等在这里并存，最终马克思主义脱颖而出并在共产党中占主导地位。</w:t>
      </w:r>
    </w:p>
    <w:p w14:paraId="3EE04D2F">
      <w:pPr>
        <w:pStyle w:val="3"/>
        <w:keepNext w:val="0"/>
        <w:keepLines w:val="0"/>
        <w:widowControl/>
        <w:suppressLineNumbers w:val="0"/>
      </w:pPr>
      <w:r>
        <w:t>四、现实逻辑：革命策略与城市隐蔽性的结合</w:t>
      </w:r>
    </w:p>
    <w:p w14:paraId="549C5BE0">
      <w:pPr>
        <w:pStyle w:val="6"/>
        <w:keepNext w:val="0"/>
        <w:keepLines w:val="0"/>
        <w:widowControl/>
        <w:suppressLineNumbers w:val="0"/>
      </w:pPr>
      <w:r>
        <w:t>中国共产党建党初期面临北洋军阀政府的镇压与干扰，因此必须选择一个具有</w:t>
      </w:r>
      <w:r>
        <w:rPr>
          <w:rStyle w:val="9"/>
        </w:rPr>
        <w:t>城市资源优势同时又具备相对安全环境</w:t>
      </w:r>
      <w:r>
        <w:t>的地方，上海是最理想的选择。</w:t>
      </w:r>
    </w:p>
    <w:p w14:paraId="0B1AEB7A">
      <w:pPr>
        <w:pStyle w:val="6"/>
        <w:keepNext w:val="0"/>
        <w:keepLines w:val="0"/>
        <w:widowControl/>
        <w:suppressLineNumbers w:val="0"/>
        <w:ind w:left="720"/>
      </w:pPr>
      <w:r>
        <w:rPr>
          <w:rStyle w:val="9"/>
        </w:rPr>
        <w:t>政局动荡但权力分割</w:t>
      </w:r>
      <w:r>
        <w:t>：当时上海虽在名义上属于北洋政府控制，但由于租界存在，中央政权对其干预较小。建党会议选址在法租界内的望志路106号，就是对现实政治力量的巧妙规避。</w:t>
      </w:r>
    </w:p>
    <w:p w14:paraId="039B1494">
      <w:pPr>
        <w:pStyle w:val="6"/>
        <w:keepNext w:val="0"/>
        <w:keepLines w:val="0"/>
        <w:widowControl/>
        <w:suppressLineNumbers w:val="0"/>
        <w:ind w:left="720"/>
      </w:pPr>
      <w:r>
        <w:rPr>
          <w:rStyle w:val="9"/>
        </w:rPr>
        <w:t>秘密活动较为容易</w:t>
      </w:r>
      <w:r>
        <w:t>：上海城市规模大、人流密集，各类身份、口音、装扮的人容易混杂其中，有利于掩护地下组织活动。同时，租界内警察系统不统一，便于共产党人开展秘密工作。</w:t>
      </w:r>
    </w:p>
    <w:p w14:paraId="28FBBBCA">
      <w:pPr>
        <w:pStyle w:val="6"/>
        <w:keepNext w:val="0"/>
        <w:keepLines w:val="0"/>
        <w:widowControl/>
        <w:suppressLineNumbers w:val="0"/>
        <w:ind w:left="720"/>
      </w:pPr>
      <w:r>
        <w:rPr>
          <w:rStyle w:val="9"/>
        </w:rPr>
        <w:t>外部联系便利</w:t>
      </w:r>
      <w:r>
        <w:t>：早期中国共产党与共产国际有紧密联系，上海便于与驻沪的俄国代表联络，如马林便曾秘密参与一大。上海作为国际都市，具备便于国际通信和人员往来的条件。</w:t>
      </w:r>
    </w:p>
    <w:p w14:paraId="685F08C0">
      <w:pPr>
        <w:pStyle w:val="3"/>
        <w:keepNext w:val="0"/>
        <w:keepLines w:val="0"/>
        <w:widowControl/>
        <w:suppressLineNumbers w:val="0"/>
      </w:pPr>
      <w:r>
        <w:t>五、理论逻辑：从组织传播到实践探索的合理起点</w:t>
      </w:r>
    </w:p>
    <w:p w14:paraId="7B1D888E">
      <w:pPr>
        <w:pStyle w:val="6"/>
        <w:keepNext w:val="0"/>
        <w:keepLines w:val="0"/>
        <w:widowControl/>
        <w:suppressLineNumbers w:val="0"/>
      </w:pPr>
      <w:r>
        <w:t>从理论逻辑看，建党不仅是一个思想事件，更是一个组织行为和群众动员的实践过程。上海的城市特点与党的组织发展逻辑高度吻合。</w:t>
      </w:r>
    </w:p>
    <w:p w14:paraId="34DE672B">
      <w:pPr>
        <w:pStyle w:val="6"/>
        <w:keepNext w:val="0"/>
        <w:keepLines w:val="0"/>
        <w:widowControl/>
        <w:suppressLineNumbers w:val="0"/>
        <w:ind w:left="720"/>
      </w:pPr>
      <w:r>
        <w:rPr>
          <w:rStyle w:val="9"/>
        </w:rPr>
        <w:t>“小组织—大运动”的萌芽地</w:t>
      </w:r>
      <w:r>
        <w:t>：党的初创期采取秘密小组的方式发展成员，上海既有知识分子群体（可成立早期党小组），又有大量工人阶层（可进行工运实践），构成理论联系实际的桥梁。</w:t>
      </w:r>
    </w:p>
    <w:p w14:paraId="6E8F0FAF">
      <w:pPr>
        <w:pStyle w:val="6"/>
        <w:keepNext w:val="0"/>
        <w:keepLines w:val="0"/>
        <w:widowControl/>
        <w:suppressLineNumbers w:val="0"/>
        <w:ind w:left="720"/>
      </w:pPr>
      <w:r>
        <w:rPr>
          <w:rStyle w:val="9"/>
        </w:rPr>
        <w:t>党建与传播同步发展</w:t>
      </w:r>
      <w:r>
        <w:t>：中国共产党成立之初就重视刊物宣传，上海拥有大量印刷厂、出版机构、通讯网络，是建党初期开展宣传最方便的城市。党的机关刊物如《共产党》、后来《向导》等均在此出版。</w:t>
      </w:r>
    </w:p>
    <w:p w14:paraId="4B7A3642">
      <w:pPr>
        <w:pStyle w:val="6"/>
        <w:keepNext w:val="0"/>
        <w:keepLines w:val="0"/>
        <w:widowControl/>
        <w:suppressLineNumbers w:val="0"/>
        <w:ind w:left="720"/>
      </w:pPr>
      <w:r>
        <w:rPr>
          <w:rStyle w:val="9"/>
        </w:rPr>
        <w:t>阶级分析与本地结构一致</w:t>
      </w:r>
      <w:r>
        <w:t>：马克思主义的工人阶级理论在上海找到了现实呼应。通过与工人运动相结合，党的理论不再停留于抽象传播，而成为组织群众、发动斗争的实践指南。</w:t>
      </w:r>
    </w:p>
    <w:p w14:paraId="1AAFD449">
      <w:pPr>
        <w:pStyle w:val="3"/>
        <w:keepNext w:val="0"/>
        <w:keepLines w:val="0"/>
        <w:widowControl/>
        <w:suppressLineNumbers w:val="0"/>
      </w:pPr>
      <w:r>
        <w:t>六、结语：历史的选择，人民的选择</w:t>
      </w:r>
    </w:p>
    <w:p w14:paraId="4A32CCEC">
      <w:pPr>
        <w:pStyle w:val="6"/>
        <w:keepNext w:val="0"/>
        <w:keepLines w:val="0"/>
        <w:widowControl/>
        <w:suppressLineNumbers w:val="0"/>
      </w:pPr>
      <w:r>
        <w:t>回望1921年中国共产党在上海的诞生，不仅是地理与城市的偶然交汇，更是历史逻辑与社会现实的必然产物。上海以其独特的地理位置、强大的经济基础、开放的文化氛围以及较为宽松的政治环境，成为中国共产党孕育和诞生的“革命摇篮”。</w:t>
      </w:r>
    </w:p>
    <w:p w14:paraId="0B69803F">
      <w:pPr>
        <w:pStyle w:val="6"/>
        <w:keepNext w:val="0"/>
        <w:keepLines w:val="0"/>
        <w:widowControl/>
        <w:suppressLineNumbers w:val="0"/>
      </w:pPr>
      <w:r>
        <w:t>建党之地不仅是地理意义上的起点，更是思想、组织和实践的原点。它标志着一个新时代的开启，也象征着中国人民在追求民族独立与人民解放道路上迈出的关键一步。</w:t>
      </w:r>
    </w:p>
    <w:p w14:paraId="108B6D1E">
      <w:pPr>
        <w:pStyle w:val="2"/>
        <w:keepNext w:val="0"/>
        <w:keepLines w:val="0"/>
        <w:widowControl/>
        <w:suppressLineNumbers w:val="0"/>
      </w:pPr>
      <w:r>
        <w:t>为什么中国共产党选择在上海建党？</w:t>
      </w:r>
    </w:p>
    <w:p w14:paraId="3293C81C">
      <w:pPr>
        <w:pStyle w:val="3"/>
        <w:keepNext w:val="0"/>
        <w:keepLines w:val="0"/>
        <w:widowControl/>
        <w:suppressLineNumbers w:val="0"/>
      </w:pPr>
      <w:r>
        <w:t>一、从地图上看：上海是一扇通向世界的窗</w:t>
      </w:r>
    </w:p>
    <w:p w14:paraId="2AF1A38D">
      <w:pPr>
        <w:pStyle w:val="6"/>
        <w:keepNext w:val="0"/>
        <w:keepLines w:val="0"/>
        <w:widowControl/>
        <w:suppressLineNumbers w:val="0"/>
      </w:pPr>
      <w:r>
        <w:t>我们先拿出中国地图看一眼。你会发现，上海地处中国的东海之滨，正好在长江入海口的位置。这就好比一个巨大的交通枢纽，把内陆和世界连接在一起。1921年的中国虽然积贫积弱，但上海却早早就成了通商口岸和“租界城市”，铁路、码头、洋行鳞次栉比，是全国最现代化的城市之一。</w:t>
      </w:r>
    </w:p>
    <w:p w14:paraId="3DB7F1C8">
      <w:pPr>
        <w:pStyle w:val="6"/>
        <w:keepNext w:val="0"/>
        <w:keepLines w:val="0"/>
        <w:widowControl/>
        <w:suppressLineNumbers w:val="0"/>
      </w:pPr>
      <w:r>
        <w:t>对共产党来说，要开一个秘密的会议，又要方便来自全国各地的代表集结，上海无疑是个天然的首选。湖南的毛泽东、山东的邓恩铭、北京的李大钊派出的代表，都可以相对容易地来到这里。</w:t>
      </w:r>
    </w:p>
    <w:p w14:paraId="3561B2FC">
      <w:pPr>
        <w:pStyle w:val="6"/>
        <w:keepNext w:val="0"/>
        <w:keepLines w:val="0"/>
        <w:widowControl/>
        <w:suppressLineNumbers w:val="0"/>
      </w:pPr>
      <w:r>
        <w:t>而且，上海的</w:t>
      </w:r>
      <w:r>
        <w:rPr>
          <w:rStyle w:val="9"/>
        </w:rPr>
        <w:t>租界</w:t>
      </w:r>
      <w:r>
        <w:t>——听起来像是“殖民地”的代名词，却意外地成为了革命的“安全屋”。因为英法美的租界当局互相牵制，北洋政府的警察也不敢贸然进入搜查，所以在当时的现实条件下，上海反而是“最能藏身的地方”。</w:t>
      </w:r>
    </w:p>
    <w:p w14:paraId="683355B9">
      <w:pPr>
        <w:pStyle w:val="3"/>
        <w:keepNext w:val="0"/>
        <w:keepLines w:val="0"/>
        <w:widowControl/>
        <w:suppressLineNumbers w:val="0"/>
      </w:pPr>
      <w:r>
        <w:t>二、从城市中看：这是一个“无产者”的城市</w:t>
      </w:r>
    </w:p>
    <w:p w14:paraId="6A07F19E">
      <w:pPr>
        <w:pStyle w:val="6"/>
        <w:keepNext w:val="0"/>
        <w:keepLines w:val="0"/>
        <w:widowControl/>
        <w:suppressLineNumbers w:val="0"/>
      </w:pPr>
      <w:r>
        <w:t>我第一次真正理解“工人阶级”这四个字，不是在书本里，而是在参观上海杨浦的一家老纱厂时。看着那些厚重的机器、成堆的布料，还有墙上斑驳的罢工记录，我突然意识到：原来共产党真的是从“工人中来”的。</w:t>
      </w:r>
    </w:p>
    <w:p w14:paraId="7ECDBBD8">
      <w:pPr>
        <w:pStyle w:val="6"/>
        <w:keepNext w:val="0"/>
        <w:keepLines w:val="0"/>
        <w:widowControl/>
        <w:suppressLineNumbers w:val="0"/>
      </w:pPr>
      <w:r>
        <w:t>在1920年前后的中国，真正拥有大量产业工人和资本主义萌芽的城市，屈指可数，上海是其中最典型的一个。当时的上海有超过20万工人——纱厂工人、码头工人、电车工人。他们工作条件恶劣，工资微薄，动辄被资本家解雇甚至殴打，是社会中最受压迫的一群人。</w:t>
      </w:r>
    </w:p>
    <w:p w14:paraId="1B9B05D9">
      <w:pPr>
        <w:pStyle w:val="6"/>
        <w:keepNext w:val="0"/>
        <w:keepLines w:val="0"/>
        <w:widowControl/>
        <w:suppressLineNumbers w:val="0"/>
      </w:pPr>
      <w:r>
        <w:t>而马克思主义，就是为这些人而来的。它强调工人阶级的力量，认为工人团结起来可以改变社会。在上海这个“现代城市”里，共产党第一次真正找到了一块可以落地生根的土壤。</w:t>
      </w:r>
    </w:p>
    <w:p w14:paraId="14E4B522">
      <w:pPr>
        <w:pStyle w:val="6"/>
        <w:keepNext w:val="0"/>
        <w:keepLines w:val="0"/>
        <w:widowControl/>
        <w:suppressLineNumbers w:val="0"/>
      </w:pPr>
      <w:r>
        <w:t>所以从某种意义上说，共产党在上海建党，不是因为“这座城市伟大”，而是因为这座城市的底层人民需要希望，而共产党，愿意做那个带来希望的人。</w:t>
      </w:r>
    </w:p>
    <w:p w14:paraId="3B1B1ADB">
      <w:pPr>
        <w:pStyle w:val="3"/>
        <w:keepNext w:val="0"/>
        <w:keepLines w:val="0"/>
        <w:widowControl/>
        <w:suppressLineNumbers w:val="0"/>
      </w:pPr>
      <w:r>
        <w:t>三、从文化中看：上海是思想碰撞最激烈的地方</w:t>
      </w:r>
    </w:p>
    <w:p w14:paraId="3837FE00">
      <w:pPr>
        <w:pStyle w:val="6"/>
        <w:keepNext w:val="0"/>
        <w:keepLines w:val="0"/>
        <w:widowControl/>
        <w:suppressLineNumbers w:val="0"/>
      </w:pPr>
      <w:r>
        <w:t>如果说北京是当时的“学术高地”，那上海则更像是“思想熔炉”。在五四运动之后，各种主义、各类刊物、各路人马在上海汇聚。社会主义、无政府主义、自由主义、国家主义……在这里公开较量。</w:t>
      </w:r>
    </w:p>
    <w:p w14:paraId="49E6FE32">
      <w:pPr>
        <w:pStyle w:val="6"/>
        <w:keepNext w:val="0"/>
        <w:keepLines w:val="0"/>
        <w:widowControl/>
        <w:suppressLineNumbers w:val="0"/>
      </w:pPr>
      <w:r>
        <w:t>1920年，《新青年》杂志从北京搬到了上海；《共产党》创刊号也是在这里印出来的。李大钊、陈独秀、李达、蔡和森等人，都在这座城市留下了思想的脚印。</w:t>
      </w:r>
    </w:p>
    <w:p w14:paraId="5B4AF4A6">
      <w:pPr>
        <w:pStyle w:val="6"/>
        <w:keepNext w:val="0"/>
        <w:keepLines w:val="0"/>
        <w:widowControl/>
        <w:suppressLineNumbers w:val="0"/>
      </w:pPr>
      <w:r>
        <w:t>对于我这样的学生来说，理解思想传播总觉得很抽象。但当我想象一群年轻人在昏黄灯光下翻译《共产党宣言》、一页页地用铅字印刷，一本本送到读者手中，那种理想主义的热情就仿佛从历史中穿透了出来。</w:t>
      </w:r>
    </w:p>
    <w:p w14:paraId="54A03230">
      <w:pPr>
        <w:pStyle w:val="6"/>
        <w:keepNext w:val="0"/>
        <w:keepLines w:val="0"/>
        <w:widowControl/>
        <w:suppressLineNumbers w:val="0"/>
      </w:pPr>
      <w:r>
        <w:t>在那个年代，上海就是中国的“头脑风暴中心”。而共产党，就在这样的思想激荡中诞生</w:t>
      </w:r>
      <w:r>
        <w:rPr>
          <w:rFonts w:hint="eastAsia"/>
          <w:lang w:eastAsia="zh-CN"/>
        </w:rPr>
        <w:t>。</w:t>
      </w:r>
    </w:p>
    <w:p w14:paraId="66F8CB98">
      <w:pPr>
        <w:pStyle w:val="3"/>
        <w:keepNext w:val="0"/>
        <w:keepLines w:val="0"/>
        <w:widowControl/>
        <w:suppressLineNumbers w:val="0"/>
      </w:pPr>
      <w:r>
        <w:t>四、从策略上看：城市是革命的“启动器”</w:t>
      </w:r>
    </w:p>
    <w:p w14:paraId="06F6A5F4">
      <w:pPr>
        <w:pStyle w:val="6"/>
        <w:keepNext w:val="0"/>
        <w:keepLines w:val="0"/>
        <w:widowControl/>
        <w:suppressLineNumbers w:val="0"/>
      </w:pPr>
      <w:r>
        <w:t>现在我们很多人都觉得“革命”是农村包围城市，但在1921年那个时候，城市才是革命的出发点。</w:t>
      </w:r>
    </w:p>
    <w:p w14:paraId="422402A4">
      <w:pPr>
        <w:pStyle w:val="6"/>
        <w:keepNext w:val="0"/>
        <w:keepLines w:val="0"/>
        <w:widowControl/>
        <w:suppressLineNumbers w:val="0"/>
      </w:pPr>
      <w:r>
        <w:t>为什么？因为共产党最早的成员多是知识分子，他们最熟悉的空间就是城市；而城市中的印刷所、图书馆、学校和工厂，也正好是传播革命思想的关键节点。上海有全国最多的报纸、电台、出版物，还有大量年轻工人和学生，可以迅速把“火种”撒出去。</w:t>
      </w:r>
    </w:p>
    <w:p w14:paraId="4CCDF420">
      <w:pPr>
        <w:pStyle w:val="6"/>
        <w:keepNext w:val="0"/>
        <w:keepLines w:val="0"/>
        <w:widowControl/>
        <w:suppressLineNumbers w:val="0"/>
      </w:pPr>
      <w:r>
        <w:t>共产党建党之后没多久，就开始在上海组织工人运动，办夜校、印传单、开办学习班。可以说，党的组织形式就是在上海这个复杂但又充满可能性的城市环境中一步步探索出来的。</w:t>
      </w:r>
    </w:p>
    <w:p w14:paraId="5EBAB632">
      <w:pPr>
        <w:pStyle w:val="3"/>
        <w:keepNext w:val="0"/>
        <w:keepLines w:val="0"/>
        <w:widowControl/>
        <w:suppressLineNumbers w:val="0"/>
      </w:pPr>
      <w:r>
        <w:t>五、我个人的一点理解：历史的选择，也是一种命运的交汇</w:t>
      </w:r>
    </w:p>
    <w:p w14:paraId="7A76D4EC">
      <w:pPr>
        <w:pStyle w:val="6"/>
        <w:keepNext w:val="0"/>
        <w:keepLines w:val="0"/>
        <w:widowControl/>
        <w:suppressLineNumbers w:val="0"/>
      </w:pPr>
      <w:r>
        <w:t>在写这篇文章的过程中，我越来越觉得，共产党选择在上海建党，不仅是“最合理的选择”，也是一种命运的安排。</w:t>
      </w:r>
    </w:p>
    <w:p w14:paraId="6CFB2467">
      <w:pPr>
        <w:pStyle w:val="6"/>
        <w:keepNext w:val="0"/>
        <w:keepLines w:val="0"/>
        <w:widowControl/>
        <w:suppressLineNumbers w:val="0"/>
      </w:pPr>
      <w:r>
        <w:t>这个城市的地理条件、阶级结构、思想氛围和国际背景，刚好在那个历史节点上“合拍”了，成为中国现代革命的“起点”。而一群有理想、有信念的年轻人，正好走到了这里，翻开了一页新的历史。</w:t>
      </w:r>
    </w:p>
    <w:p w14:paraId="38395FAC">
      <w:pPr>
        <w:pStyle w:val="6"/>
        <w:keepNext w:val="0"/>
        <w:keepLines w:val="0"/>
        <w:widowControl/>
        <w:suppressLineNumbers w:val="0"/>
      </w:pPr>
      <w:r>
        <w:t>作为一名大一学生，我当然无法像历史学家那样梳理出所有细节，但我觉得最重要的不是“知道了多少资料”，而是开始懂得去追问和理解那些“为什么”。就像这次写作让我明白：</w:t>
      </w:r>
      <w:r>
        <w:rPr>
          <w:rStyle w:val="9"/>
        </w:rPr>
        <w:t>党的历史不是刻在石碑上的口号，而是每一个普通人的命运拼成的答案。</w:t>
      </w:r>
    </w:p>
    <w:p w14:paraId="4C0F45FB">
      <w:pPr>
        <w:pStyle w:val="6"/>
        <w:keepNext w:val="0"/>
        <w:keepLines w:val="0"/>
        <w:widowControl/>
        <w:suppressLineNumbers w:val="0"/>
      </w:pPr>
      <w:r>
        <w:rPr>
          <w:rStyle w:val="9"/>
        </w:rPr>
        <w:t>结语：</w:t>
      </w:r>
      <w:r>
        <w:br w:type="textWrapping"/>
      </w:r>
      <w:r>
        <w:t>中国共产党为什么在上海建党？这不是一个可以用一句话说清楚的问题。它关乎地理的格局、经济的结构、思想的碰撞，也关乎一代人如何在乱世中寻找信仰，点燃希望。而作为今天的我们，回望百年前的选择，不是为了缅怀，而是为了更清楚地看见，我们从哪里来，又要走向何方。</w:t>
      </w:r>
    </w:p>
    <w:p w14:paraId="5BF28426">
      <w:pPr>
        <w:pStyle w:val="3"/>
        <w:keepNext w:val="0"/>
        <w:keepLines w:val="0"/>
        <w:widowControl/>
        <w:suppressLineNumbers w:val="0"/>
      </w:pPr>
      <w:r>
        <w:t>一、历史逻辑：上海，近代中国风暴的中心</w:t>
      </w:r>
    </w:p>
    <w:p w14:paraId="3EEDF140">
      <w:pPr>
        <w:pStyle w:val="6"/>
        <w:keepNext w:val="0"/>
        <w:keepLines w:val="0"/>
        <w:widowControl/>
        <w:suppressLineNumbers w:val="0"/>
      </w:pPr>
      <w:r>
        <w:t>在党的历史教材中，“历史逻辑”这个词听起来很宏大。但我觉得简单来说，它讲的是</w:t>
      </w:r>
      <w:r>
        <w:rPr>
          <w:rStyle w:val="9"/>
        </w:rPr>
        <w:t>过去的一切怎样一步步把我们推向了今天</w:t>
      </w:r>
      <w:r>
        <w:t>。</w:t>
      </w:r>
    </w:p>
    <w:p w14:paraId="2F7A1059">
      <w:pPr>
        <w:pStyle w:val="6"/>
        <w:keepNext w:val="0"/>
        <w:keepLines w:val="0"/>
        <w:widowControl/>
        <w:suppressLineNumbers w:val="0"/>
      </w:pPr>
      <w:r>
        <w:t>近代中国的历史就是从上海打开的。1843年开埠，上海成了最早的通商口岸之一，也迅速成为东西方交汇的桥头堡。外国列强建起了租界，带来了工厂、电车、报馆、大学，也带来了资本主义制度和社会矛盾。</w:t>
      </w:r>
    </w:p>
    <w:p w14:paraId="32792019">
      <w:pPr>
        <w:pStyle w:val="6"/>
        <w:keepNext w:val="0"/>
        <w:keepLines w:val="0"/>
        <w:widowControl/>
        <w:suppressLineNumbers w:val="0"/>
      </w:pPr>
      <w:r>
        <w:t>如果说中国是一部沸腾中的锅炉，那上海无疑是最先烧开的那一角。这里最早出现了中国近代工人阶级、最早爆发了现代意义上的罢工、最早建立了工人夜校，也最早传播了社会主义思想。</w:t>
      </w:r>
    </w:p>
    <w:p w14:paraId="42513436">
      <w:pPr>
        <w:pStyle w:val="6"/>
        <w:keepNext w:val="0"/>
        <w:keepLines w:val="0"/>
        <w:widowControl/>
        <w:suppressLineNumbers w:val="0"/>
      </w:pPr>
      <w:r>
        <w:t>在我看来，这正是党的选择——不是简单地选一个“安全”的地方建党，而是主动来到社会矛盾最尖锐、变革力量最活跃的地方。“哪里问题最严重，哪里就最需要答案”，这或许就是中国共产党在历史逻辑中的自我定位。</w:t>
      </w:r>
    </w:p>
    <w:p w14:paraId="14E15F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2EFE06A">
      <w:pPr>
        <w:pStyle w:val="3"/>
        <w:keepNext w:val="0"/>
        <w:keepLines w:val="0"/>
        <w:widowControl/>
        <w:suppressLineNumbers w:val="0"/>
      </w:pPr>
      <w:r>
        <w:t>二、现实逻辑：革命不是空想，必须从现实出发</w:t>
      </w:r>
    </w:p>
    <w:p w14:paraId="56B250BF">
      <w:pPr>
        <w:pStyle w:val="6"/>
        <w:keepNext w:val="0"/>
        <w:keepLines w:val="0"/>
        <w:widowControl/>
        <w:suppressLineNumbers w:val="0"/>
      </w:pPr>
      <w:r>
        <w:t>“现实逻辑”听起来有点像我们在辩论赛里常说的“路径依赖”或“客观条件”。用我自己的话来说就是：</w:t>
      </w:r>
      <w:r>
        <w:rPr>
          <w:rStyle w:val="9"/>
        </w:rPr>
        <w:t>有什么牌，你就怎么打</w:t>
      </w:r>
      <w:r>
        <w:t>。</w:t>
      </w:r>
    </w:p>
    <w:p w14:paraId="71EA2C90">
      <w:pPr>
        <w:pStyle w:val="6"/>
        <w:keepNext w:val="0"/>
        <w:keepLines w:val="0"/>
        <w:widowControl/>
        <w:suppressLineNumbers w:val="0"/>
      </w:pPr>
      <w:r>
        <w:t>1921年的中国，没有统一的政府，没有真正独立的大学，也没有一张全国通用的地图。革命不是靠激情，是靠现实中可用的资源——上海，正好具备了共产党建党的“全部初始条件”：</w:t>
      </w:r>
    </w:p>
    <w:p w14:paraId="5D866994">
      <w:pPr>
        <w:pStyle w:val="6"/>
        <w:keepNext w:val="0"/>
        <w:keepLines w:val="0"/>
        <w:widowControl/>
        <w:suppressLineNumbers w:val="0"/>
        <w:ind w:left="720"/>
      </w:pPr>
      <w:r>
        <w:rPr>
          <w:rStyle w:val="9"/>
        </w:rPr>
        <w:t>交通便利，方便秘密集会</w:t>
      </w:r>
      <w:r>
        <w:t>：从湖南到山东，从北京到武汉，各地的代表都能通过火车、轮船或轮渡悄悄来到上海。我们今天看地图可能没感觉，但在当年，能把13人安全地聚在一起，真的不是件容易事。</w:t>
      </w:r>
    </w:p>
    <w:p w14:paraId="3D24CA33">
      <w:pPr>
        <w:pStyle w:val="6"/>
        <w:keepNext w:val="0"/>
        <w:keepLines w:val="0"/>
        <w:widowControl/>
        <w:suppressLineNumbers w:val="0"/>
        <w:ind w:left="720"/>
      </w:pPr>
      <w:r>
        <w:rPr>
          <w:rStyle w:val="9"/>
        </w:rPr>
        <w:t>租界制度“灰色地带”保护了会议安全</w:t>
      </w:r>
      <w:r>
        <w:t>：这听起来有点讽刺，但确实真实。北洋政府对租界没有执法权，而租界警察又是外国人，对中国人的“内部事务”通常睁一只眼闭一只眼。一大会址就选在法租界内的石库门小楼，正是对现实环境的巧妙利用。</w:t>
      </w:r>
    </w:p>
    <w:p w14:paraId="08C28B1D">
      <w:pPr>
        <w:pStyle w:val="6"/>
        <w:keepNext w:val="0"/>
        <w:keepLines w:val="0"/>
        <w:widowControl/>
        <w:suppressLineNumbers w:val="0"/>
        <w:ind w:left="720"/>
      </w:pPr>
      <w:r>
        <w:rPr>
          <w:rStyle w:val="9"/>
        </w:rPr>
        <w:t>上海是全国工人阶级最集中的城市</w:t>
      </w:r>
      <w:r>
        <w:t>：对共产党来说，革命的力量必须来自最底层的人民。上海的二十多万产业工人，在纱厂、印刷厂、码头、轮船公司中辛苦劳作，是中国最早的“无产者”群体。没有这样的群众基础，建党就只是一纸空文。</w:t>
      </w:r>
    </w:p>
    <w:p w14:paraId="28A5F138">
      <w:pPr>
        <w:pStyle w:val="6"/>
        <w:keepNext w:val="0"/>
        <w:keepLines w:val="0"/>
        <w:widowControl/>
        <w:suppressLineNumbers w:val="0"/>
      </w:pPr>
      <w:r>
        <w:t>我印象很深的是，有一次看纪录片，讲述早期共产党人是如何在上海街头分发传单、在弄堂里办夜校。我突然意识到：</w:t>
      </w:r>
      <w:r>
        <w:rPr>
          <w:rStyle w:val="9"/>
        </w:rPr>
        <w:t>共产党不是在纸上建出来的，而是在现实的砖瓦、油墨和汗水中生长出来的</w:t>
      </w:r>
    </w:p>
    <w:p w14:paraId="0D7F6147">
      <w:pPr>
        <w:pStyle w:val="3"/>
        <w:keepNext w:val="0"/>
        <w:keepLines w:val="0"/>
        <w:widowControl/>
        <w:suppressLineNumbers w:val="0"/>
      </w:pPr>
      <w:r>
        <w:t>三、理论逻辑：一场思想的中国化尝试，从这里开始</w:t>
      </w:r>
    </w:p>
    <w:p w14:paraId="37E2D1BF">
      <w:pPr>
        <w:pStyle w:val="6"/>
        <w:keepNext w:val="0"/>
        <w:keepLines w:val="0"/>
        <w:widowControl/>
        <w:suppressLineNumbers w:val="0"/>
      </w:pPr>
      <w:r>
        <w:t>最后是“理论逻辑”——听起来最抽象，其实最有意思。如果说前两个逻辑讲的是“因地制宜”，那理论逻辑讲的就是</w:t>
      </w:r>
      <w:r>
        <w:rPr>
          <w:rStyle w:val="9"/>
        </w:rPr>
        <w:t>共产党如何成为中国的共产党</w:t>
      </w:r>
      <w:r>
        <w:t>。</w:t>
      </w:r>
    </w:p>
    <w:p w14:paraId="53B1A6DD">
      <w:pPr>
        <w:pStyle w:val="6"/>
        <w:keepNext w:val="0"/>
        <w:keepLines w:val="0"/>
        <w:widowControl/>
        <w:suppressLineNumbers w:val="0"/>
      </w:pPr>
      <w:r>
        <w:t>1921年，中国的共产党不是凭空产生的，而是马克思主义与中国实际结合的产物。而这种结合，首先发生在上海。</w:t>
      </w:r>
    </w:p>
    <w:p w14:paraId="2DBF4D96">
      <w:pPr>
        <w:pStyle w:val="6"/>
        <w:keepNext w:val="0"/>
        <w:keepLines w:val="0"/>
        <w:widowControl/>
        <w:suppressLineNumbers w:val="0"/>
      </w:pPr>
      <w:r>
        <w:t>为什么？因为：</w:t>
      </w:r>
    </w:p>
    <w:p w14:paraId="13314DF9">
      <w:pPr>
        <w:pStyle w:val="6"/>
        <w:keepNext w:val="0"/>
        <w:keepLines w:val="0"/>
        <w:widowControl/>
        <w:suppressLineNumbers w:val="0"/>
        <w:ind w:left="720"/>
      </w:pPr>
      <w:r>
        <w:rPr>
          <w:rStyle w:val="9"/>
        </w:rPr>
        <w:t>思想资源最丰富</w:t>
      </w:r>
      <w:r>
        <w:t>：大量左翼书刊在上海翻译出版，《新青年》《共产党》《向导》等刊物都诞生于此，马克思主义第一次用中文出现在大众视野里。</w:t>
      </w:r>
    </w:p>
    <w:p w14:paraId="5EAB786E">
      <w:pPr>
        <w:pStyle w:val="6"/>
        <w:keepNext w:val="0"/>
        <w:keepLines w:val="0"/>
        <w:widowControl/>
        <w:suppressLineNumbers w:val="0"/>
        <w:ind w:left="720"/>
      </w:pPr>
      <w:r>
        <w:rPr>
          <w:rStyle w:val="9"/>
        </w:rPr>
        <w:t>国际联系最便利</w:t>
      </w:r>
      <w:r>
        <w:t>：上海是国际都市，苏俄的共产国际代表马林就通过上海与中国共产党建立联系。你会发现，在那个年代，有思想的地方往往就是有“全球视野”的地方。</w:t>
      </w:r>
    </w:p>
    <w:p w14:paraId="338FBD03">
      <w:pPr>
        <w:pStyle w:val="6"/>
        <w:keepNext w:val="0"/>
        <w:keepLines w:val="0"/>
        <w:widowControl/>
        <w:suppressLineNumbers w:val="0"/>
        <w:ind w:left="720"/>
      </w:pPr>
      <w:r>
        <w:rPr>
          <w:rStyle w:val="9"/>
        </w:rPr>
        <w:t>知识分子与工人结合的实验场</w:t>
      </w:r>
      <w:r>
        <w:t>：最初的共产党人多是知识分子，但党的理想必须落地生根。上海的独特之处在于，它既有大学，也有工厂；既有留学生，也有产业工人。党正是在这里，第一次完成了从“理论到群众”的转变。</w:t>
      </w:r>
    </w:p>
    <w:p w14:paraId="602FCD70">
      <w:pPr>
        <w:pStyle w:val="6"/>
        <w:keepNext w:val="0"/>
        <w:keepLines w:val="0"/>
        <w:widowControl/>
        <w:suppressLineNumbers w:val="0"/>
      </w:pPr>
      <w:r>
        <w:t>作为大一学生，我们经常听到“理论联系实际”这句话，但我觉得，只有回头看建党的过程，你才会明白：这不是口号，是必须一步步走出来的艰难路。上海，就是这条路的起点。</w:t>
      </w:r>
    </w:p>
    <w:p w14:paraId="7C3DC375">
      <w:pPr>
        <w:pStyle w:val="3"/>
        <w:keepNext w:val="0"/>
        <w:keepLines w:val="0"/>
        <w:widowControl/>
        <w:suppressLineNumbers w:val="0"/>
      </w:pPr>
      <w:r>
        <w:t>结语：一百年前的“选址”，一百年的回响</w:t>
      </w:r>
    </w:p>
    <w:p w14:paraId="3356AD00">
      <w:pPr>
        <w:pStyle w:val="6"/>
        <w:keepNext w:val="0"/>
        <w:keepLines w:val="0"/>
        <w:widowControl/>
        <w:suppressLineNumbers w:val="0"/>
      </w:pPr>
      <w:r>
        <w:t>写到这里，我越来越觉得，共产党选择在上海建党，是一种“历史的智慧”。不是因为它最安全、最方便、最华丽，而是因为它最真实。</w:t>
      </w:r>
    </w:p>
    <w:p w14:paraId="3EE26428">
      <w:pPr>
        <w:pStyle w:val="6"/>
        <w:keepNext w:val="0"/>
        <w:keepLines w:val="0"/>
        <w:widowControl/>
        <w:suppressLineNumbers w:val="0"/>
      </w:pPr>
      <w:r>
        <w:t>历史逻辑让上海成为近代中国社会变革的前沿，现实逻辑让这座城市在纷乱中提供了一个可行的组织起点，而理论逻辑让这里成为思想与群众结合的第一站。</w:t>
      </w:r>
    </w:p>
    <w:p w14:paraId="50CD913C">
      <w:pPr>
        <w:pStyle w:val="6"/>
        <w:keepNext w:val="0"/>
        <w:keepLines w:val="0"/>
        <w:widowControl/>
        <w:suppressLineNumbers w:val="0"/>
      </w:pPr>
      <w:r>
        <w:t>对我来说，理解这段历史不仅是为了完成一篇论文，更像是一次寻找“起点”的过程。我们这代青年可能不会像1921年的那批人一样去建立一个政党，但我们依然可以问自己：我们会在哪里找到自己的“上海”？我们会用什么方式去投身这片土地的未来？</w:t>
      </w:r>
    </w:p>
    <w:p w14:paraId="7BAEE83F">
      <w:pPr>
        <w:pStyle w:val="6"/>
        <w:keepNext w:val="0"/>
        <w:keepLines w:val="0"/>
        <w:widowControl/>
        <w:suppressLineNumbers w:val="0"/>
      </w:pPr>
      <w:r>
        <w:t>上海建党，不只是一次会议的召开，更是一代青年对命运的回应。百年之后，当我们也站在青春的起点上回望那扇石库门时，也许能从他们身上找到自己前行的方向。</w:t>
      </w:r>
    </w:p>
    <w:p w14:paraId="6B0BCBA1">
      <w:pPr>
        <w:pStyle w:val="6"/>
        <w:keepNext w:val="0"/>
        <w:keepLines w:val="0"/>
        <w:widowControl/>
        <w:suppressLineNumbers w:val="0"/>
        <w:rPr>
          <w:b/>
          <w:bCs w:val="0"/>
        </w:rPr>
      </w:pPr>
      <w:r>
        <w:rPr>
          <w:rStyle w:val="9"/>
          <w:b/>
          <w:bCs w:val="0"/>
        </w:rPr>
        <w:t>如何全面认识上海在中国共产党创建中的历史地位？</w:t>
      </w:r>
    </w:p>
    <w:p w14:paraId="5468856D">
      <w:pPr>
        <w:pStyle w:val="6"/>
        <w:keepNext w:val="0"/>
        <w:keepLines w:val="0"/>
        <w:widowControl/>
        <w:suppressLineNumbers w:val="0"/>
      </w:pPr>
      <w:r>
        <w:t>要全面认识上海在中国共产党创建中的历史地位，应从以下四个方面展开论述：</w:t>
      </w:r>
    </w:p>
    <w:p w14:paraId="4CB1BE5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BB3B38E">
      <w:pPr>
        <w:pStyle w:val="6"/>
        <w:keepNext w:val="0"/>
        <w:keepLines w:val="0"/>
        <w:widowControl/>
        <w:suppressLineNumbers w:val="0"/>
      </w:pPr>
      <w:r>
        <w:rPr>
          <w:rStyle w:val="9"/>
        </w:rPr>
        <w:t>一、上海是中国共产党的诞生地</w:t>
      </w:r>
    </w:p>
    <w:p w14:paraId="335D02B5">
      <w:pPr>
        <w:pStyle w:val="6"/>
        <w:keepNext w:val="0"/>
        <w:keepLines w:val="0"/>
        <w:widowControl/>
        <w:suppressLineNumbers w:val="0"/>
      </w:pPr>
      <w:r>
        <w:t>1921年7月，中国共产党第一次全国代表大会在上海法租界望志路的一栋石库门民居中秘密召开，标志着中国共产党正式成立。此次会议通过了党的第一个纲领和决议，选举产生了党的第一个中央领导机构——中央局。会议的召开，标志着中国工人阶级有了自己的政党，中国革命从此踏上新的历史征程。</w:t>
      </w:r>
    </w:p>
    <w:p w14:paraId="4DE9945A">
      <w:pPr>
        <w:pStyle w:val="6"/>
        <w:keepNext w:val="0"/>
        <w:keepLines w:val="0"/>
        <w:widowControl/>
        <w:suppressLineNumbers w:val="0"/>
      </w:pPr>
      <w:r>
        <w:t>上海成为建党地点具有深刻的历史和社会背景。首先，作为当时中国最大的工商业城市，上海拥有较为庞大和集中的产业工人队伍，为马克思主义的传播和工人运动的开展提供了现实基础；其次，上海是全国最重要的信息、文化传播中心之一，《新青年》《共产党》等刊物在此发行，思想启蒙风起云涌；第三，上海地处交通枢纽、通讯便利、地理位置优越；此外，法租界等“国中之国”的存在为党的秘密活动提供了一定掩护。</w:t>
      </w:r>
    </w:p>
    <w:p w14:paraId="04392A4F">
      <w:pPr>
        <w:pStyle w:val="6"/>
        <w:keepNext w:val="0"/>
        <w:keepLines w:val="0"/>
        <w:widowControl/>
        <w:suppressLineNumbers w:val="0"/>
      </w:pPr>
      <w:r>
        <w:t>因此，上海不仅是中国共产党组织建立的地方，更是其政治基因和阶级基础得以生根发芽的起点。</w:t>
      </w:r>
    </w:p>
    <w:p w14:paraId="2FD050BF">
      <w:pPr>
        <w:pStyle w:val="6"/>
        <w:keepNext w:val="0"/>
        <w:keepLines w:val="0"/>
        <w:widowControl/>
        <w:suppressLineNumbers w:val="0"/>
      </w:pPr>
      <w:r>
        <w:rPr>
          <w:rStyle w:val="9"/>
        </w:rPr>
        <w:t>二、上海是中国共产党初心的始发地</w:t>
      </w:r>
    </w:p>
    <w:p w14:paraId="3924ACAD">
      <w:pPr>
        <w:pStyle w:val="6"/>
        <w:keepNext w:val="0"/>
        <w:keepLines w:val="0"/>
        <w:widowControl/>
        <w:suppressLineNumbers w:val="0"/>
      </w:pPr>
      <w:r>
        <w:t>“为中国人民谋幸福、为中华民族谋复兴”的初心使命，正是在上海诞生之初明确提出的。中共一大所制定的纲领明确指出，要组织和领导工人运动，推翻资产阶级统治，建立无产阶级专政，实现共产主义理想。这一纲领体现了党从成立起就立志要救国救民、反帝反封建，走民族独立、人民解放之路。</w:t>
      </w:r>
    </w:p>
    <w:p w14:paraId="43922824">
      <w:pPr>
        <w:pStyle w:val="6"/>
        <w:keepNext w:val="0"/>
        <w:keepLines w:val="0"/>
        <w:widowControl/>
        <w:suppressLineNumbers w:val="0"/>
      </w:pPr>
      <w:r>
        <w:t>这一初心在上海的各类革命实践中不断升华。例如党在上海领导的五卅运动，正是对帝国主义暴行的直接回应，是对“为人民谋幸福”最有力的行动写照。在党的早期文献和组织活动中，“反对压迫、争取民主权利”始终贯穿始终，形成了党的政治立场和价值追求的基础。</w:t>
      </w:r>
    </w:p>
    <w:p w14:paraId="6F3D8DF2">
      <w:pPr>
        <w:pStyle w:val="6"/>
        <w:keepNext w:val="0"/>
        <w:keepLines w:val="0"/>
        <w:widowControl/>
        <w:suppressLineNumbers w:val="0"/>
      </w:pPr>
      <w:r>
        <w:t>因此，上海不仅是组织意义上的诞生地，更是党理想信念的思想起点和初心承载地。</w:t>
      </w:r>
    </w:p>
    <w:p w14:paraId="3756A10C">
      <w:pPr>
        <w:pStyle w:val="6"/>
        <w:keepNext w:val="0"/>
        <w:keepLines w:val="0"/>
        <w:widowControl/>
        <w:suppressLineNumbers w:val="0"/>
      </w:pPr>
      <w:r>
        <w:rPr>
          <w:rStyle w:val="9"/>
        </w:rPr>
        <w:t>三、上海是中国共产党精神的孕育地</w:t>
      </w:r>
    </w:p>
    <w:p w14:paraId="19188F2E">
      <w:pPr>
        <w:pStyle w:val="6"/>
        <w:keepNext w:val="0"/>
        <w:keepLines w:val="0"/>
        <w:widowControl/>
        <w:suppressLineNumbers w:val="0"/>
      </w:pPr>
      <w:r>
        <w:t>上海作为早期中国最重要的工人运动与思想启蒙中心，是中国共产党革命精神的重要发源地。这里诞生和培育了一大批坚定的马克思主义者和革命干部，积累了丰富的斗争经验，塑造了信仰坚定、百折不挠、勇于斗争的党的精神气质。</w:t>
      </w:r>
    </w:p>
    <w:p w14:paraId="75155463">
      <w:pPr>
        <w:pStyle w:val="6"/>
        <w:keepNext w:val="0"/>
        <w:keepLines w:val="0"/>
        <w:widowControl/>
        <w:suppressLineNumbers w:val="0"/>
      </w:pPr>
      <w:r>
        <w:t>1922年起，党在上海创办《向导》周报，传播马克思主义理论；1922年—1927年间，党实际掌控上海大学，通过教育培养了一大批理论和实践人才；1925年，党独立领导五卅运动，发动全国规模的反帝爱国斗争；1927年，党领导上海工人三次武装起义，虽未成功，却充分展现了无产阶级政党的革命意志与组织力。</w:t>
      </w:r>
    </w:p>
    <w:p w14:paraId="100FEE4A">
      <w:pPr>
        <w:pStyle w:val="6"/>
        <w:keepNext w:val="0"/>
        <w:keepLines w:val="0"/>
        <w:widowControl/>
        <w:suppressLineNumbers w:val="0"/>
      </w:pPr>
      <w:r>
        <w:t>尤其是在1927年“四·一二政变”之后的白色恐怖时期，中共在上海坚持秘密斗争，付出巨大牺牲，展现了对信仰的坚守。许多英烈如邓中夏、赵世炎、蔡和森、陈延年、陈乔年等在上海牺牲，其忠诚精神影响深远，成为党史上的精神丰碑。</w:t>
      </w:r>
    </w:p>
    <w:p w14:paraId="7B9EB114">
      <w:pPr>
        <w:pStyle w:val="6"/>
        <w:keepNext w:val="0"/>
        <w:keepLines w:val="0"/>
        <w:widowControl/>
        <w:suppressLineNumbers w:val="0"/>
      </w:pPr>
      <w:r>
        <w:t>因此，上海是红色信仰的熔炉，是革命精神的重要发源地。</w:t>
      </w:r>
    </w:p>
    <w:p w14:paraId="082AFA9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CA3B6E8">
      <w:pPr>
        <w:pStyle w:val="6"/>
        <w:keepNext w:val="0"/>
        <w:keepLines w:val="0"/>
        <w:widowControl/>
        <w:suppressLineNumbers w:val="0"/>
      </w:pPr>
      <w:r>
        <w:rPr>
          <w:rStyle w:val="9"/>
        </w:rPr>
        <w:t>四、上海是中共中央机关长期驻留地</w:t>
      </w:r>
    </w:p>
    <w:p w14:paraId="40CB0D84">
      <w:pPr>
        <w:pStyle w:val="6"/>
        <w:keepNext w:val="0"/>
        <w:keepLines w:val="0"/>
        <w:widowControl/>
        <w:suppressLineNumbers w:val="0"/>
      </w:pPr>
      <w:r>
        <w:t>从1921年中共一大成立中央局起，至1933年中央机关迁往江西中央苏区，中共中央机关长期设于上海，时间长达12年。除了短暂迁往北京、广州、武汉约一年的时间，其余时间党的一切战略决策、组织建设、宣传出版、对外联络等，几乎全部在上海秘密开展。</w:t>
      </w:r>
    </w:p>
    <w:p w14:paraId="0A476EBD">
      <w:pPr>
        <w:pStyle w:val="6"/>
        <w:keepNext w:val="0"/>
        <w:keepLines w:val="0"/>
        <w:widowControl/>
        <w:suppressLineNumbers w:val="0"/>
      </w:pPr>
      <w:r>
        <w:t>中共中央机关选择上海驻留，是当时形势与城市条件共同决定的：</w:t>
      </w:r>
    </w:p>
    <w:p w14:paraId="4F1CA068">
      <w:pPr>
        <w:pStyle w:val="6"/>
        <w:keepNext w:val="0"/>
        <w:keepLines w:val="0"/>
        <w:widowControl/>
        <w:suppressLineNumbers w:val="0"/>
        <w:ind w:left="720"/>
      </w:pPr>
      <w:r>
        <w:t>上海地理位置优越、交通便利，有利于与各地党组织和国际共产组织联系；</w:t>
      </w:r>
    </w:p>
    <w:p w14:paraId="2EEF9A23">
      <w:pPr>
        <w:pStyle w:val="6"/>
        <w:keepNext w:val="0"/>
        <w:keepLines w:val="0"/>
        <w:widowControl/>
        <w:suppressLineNumbers w:val="0"/>
        <w:ind w:left="720"/>
      </w:pPr>
      <w:r>
        <w:t>工人阶级集中，工运基础雄厚；</w:t>
      </w:r>
    </w:p>
    <w:p w14:paraId="4D749233">
      <w:pPr>
        <w:pStyle w:val="6"/>
        <w:keepNext w:val="0"/>
        <w:keepLines w:val="0"/>
        <w:widowControl/>
        <w:suppressLineNumbers w:val="0"/>
        <w:ind w:left="720"/>
      </w:pPr>
      <w:r>
        <w:t>城市中租界的“国中之国”地位，为党的秘密工作提供掩护空间；</w:t>
      </w:r>
    </w:p>
    <w:p w14:paraId="4FDAD659">
      <w:pPr>
        <w:pStyle w:val="6"/>
        <w:keepNext w:val="0"/>
        <w:keepLines w:val="0"/>
        <w:widowControl/>
        <w:suppressLineNumbers w:val="0"/>
        <w:ind w:left="720"/>
      </w:pPr>
      <w:r>
        <w:t>城市文化多元，革命思想更易传播。</w:t>
      </w:r>
    </w:p>
    <w:p w14:paraId="4E0DFBF2">
      <w:pPr>
        <w:pStyle w:val="6"/>
        <w:keepNext w:val="0"/>
        <w:keepLines w:val="0"/>
        <w:widowControl/>
        <w:suppressLineNumbers w:val="0"/>
      </w:pPr>
      <w:r>
        <w:t>大革命时期，中共中央机关在上海完成了许多重要工作：</w:t>
      </w:r>
    </w:p>
    <w:p w14:paraId="3E2B2512">
      <w:pPr>
        <w:pStyle w:val="6"/>
        <w:keepNext w:val="0"/>
        <w:keepLines w:val="0"/>
        <w:widowControl/>
        <w:suppressLineNumbers w:val="0"/>
        <w:ind w:left="720"/>
      </w:pPr>
      <w:r>
        <w:rPr>
          <w:rStyle w:val="9"/>
        </w:rPr>
        <w:t>创办《向导》周报</w:t>
      </w:r>
      <w:r>
        <w:t>（1922年9月），传播马列主义思想；</w:t>
      </w:r>
    </w:p>
    <w:p w14:paraId="590DB8E3">
      <w:pPr>
        <w:pStyle w:val="6"/>
        <w:keepNext w:val="0"/>
        <w:keepLines w:val="0"/>
        <w:widowControl/>
        <w:suppressLineNumbers w:val="0"/>
        <w:ind w:left="720"/>
      </w:pPr>
      <w:r>
        <w:rPr>
          <w:rStyle w:val="9"/>
        </w:rPr>
        <w:t>领导并指导上海大学</w:t>
      </w:r>
      <w:r>
        <w:t>（1922–1927），培养党的干部与革命骨干；</w:t>
      </w:r>
    </w:p>
    <w:p w14:paraId="3FD9587B">
      <w:pPr>
        <w:pStyle w:val="6"/>
        <w:keepNext w:val="0"/>
        <w:keepLines w:val="0"/>
        <w:widowControl/>
        <w:suppressLineNumbers w:val="0"/>
        <w:ind w:left="420" w:leftChars="0" w:firstLine="420" w:firstLineChars="0"/>
      </w:pPr>
      <w:r>
        <w:rPr>
          <w:rStyle w:val="9"/>
        </w:rPr>
        <w:t>领导五卅运动</w:t>
      </w:r>
      <w:r>
        <w:t>（1925年），首次独立领导全国性反帝运动；</w:t>
      </w:r>
    </w:p>
    <w:p w14:paraId="187317CF">
      <w:pPr>
        <w:pStyle w:val="6"/>
        <w:keepNext w:val="0"/>
        <w:keepLines w:val="0"/>
        <w:widowControl/>
        <w:suppressLineNumbers w:val="0"/>
        <w:ind w:left="720"/>
      </w:pPr>
      <w:r>
        <w:rPr>
          <w:rStyle w:val="9"/>
        </w:rPr>
        <w:t>组织上海工人武装起义</w:t>
      </w:r>
      <w:r>
        <w:t>（1927年3月），尝试夺取城市政权；</w:t>
      </w:r>
    </w:p>
    <w:p w14:paraId="54FD9287">
      <w:pPr>
        <w:pStyle w:val="6"/>
        <w:keepNext w:val="0"/>
        <w:keepLines w:val="0"/>
        <w:widowControl/>
        <w:suppressLineNumbers w:val="0"/>
        <w:ind w:left="720"/>
      </w:pPr>
      <w:r>
        <w:rPr>
          <w:rStyle w:val="9"/>
        </w:rPr>
        <w:t>建立秘密交通线</w:t>
      </w:r>
      <w:r>
        <w:t>（1929年底），打通上海至苏区的三大红色交通干线，为中央与各地根据地的联系提供命脉。</w:t>
      </w:r>
    </w:p>
    <w:p w14:paraId="2A064AAB">
      <w:pPr>
        <w:pStyle w:val="6"/>
        <w:keepNext w:val="0"/>
        <w:keepLines w:val="0"/>
        <w:widowControl/>
        <w:suppressLineNumbers w:val="0"/>
      </w:pPr>
      <w:r>
        <w:t>这12年，是中共从小到大、从弱到强、从城市到农村的战略转型期。尽管环境异常险恶，白色恐怖笼罩，但中共中央依然在此有效组织全国斗争。直到1933年因顾顺章叛变暴露大量秘密机构，党才被迫将中央迁往江西苏区。</w:t>
      </w:r>
    </w:p>
    <w:p w14:paraId="50F33907">
      <w:pPr>
        <w:pStyle w:val="6"/>
        <w:keepNext w:val="0"/>
        <w:keepLines w:val="0"/>
        <w:widowControl/>
        <w:suppressLineNumbers w:val="0"/>
      </w:pPr>
      <w:r>
        <w:t>上海因此成为中共历史上</w:t>
      </w:r>
      <w:r>
        <w:rPr>
          <w:rStyle w:val="9"/>
        </w:rPr>
        <w:t>实际驻留时间最长的中央所在地</w:t>
      </w:r>
      <w:r>
        <w:t>，也是真正意义上的</w:t>
      </w:r>
      <w:r>
        <w:rPr>
          <w:rStyle w:val="9"/>
        </w:rPr>
        <w:t>党的政治指挥中心和斗争前沿阵地</w:t>
      </w:r>
      <w:r>
        <w:t>。</w:t>
      </w:r>
    </w:p>
    <w:p w14:paraId="73D65AD4">
      <w:pPr>
        <w:pStyle w:val="6"/>
        <w:keepNext w:val="0"/>
        <w:keepLines w:val="0"/>
        <w:widowControl/>
        <w:suppressLineNumbers w:val="0"/>
      </w:pPr>
      <w:r>
        <w:rPr>
          <w:rStyle w:val="9"/>
        </w:rPr>
        <w:t>结语</w:t>
      </w:r>
    </w:p>
    <w:p w14:paraId="48FCAB8E">
      <w:pPr>
        <w:pStyle w:val="6"/>
        <w:keepNext w:val="0"/>
        <w:keepLines w:val="0"/>
        <w:widowControl/>
        <w:suppressLineNumbers w:val="0"/>
      </w:pPr>
      <w:r>
        <w:t>综上所述，上海之于中国共产党，不仅是物理意义上的“起点”，更是政治上、思想上、精神上的“源头”。它既是中国共产党诞生的地方，又是初心孕育之地，是革命精神的发祥地，也是党领导机关长期奋斗的指挥中心。</w:t>
      </w:r>
    </w:p>
    <w:p w14:paraId="594AAE87">
      <w:pPr>
        <w:pStyle w:val="6"/>
        <w:keepNext w:val="0"/>
        <w:keepLines w:val="0"/>
        <w:widowControl/>
        <w:suppressLineNumbers w:val="0"/>
      </w:pPr>
      <w:r>
        <w:t>正因为如此，上海被称为“中国共产党的诞生地、初心始发地、精神孕育地和红色圣地”，其历史地位在党的百年征程中始终不可替代。</w:t>
      </w:r>
    </w:p>
    <w:p w14:paraId="4D1983BA">
      <w:pPr>
        <w:pStyle w:val="6"/>
        <w:keepNext w:val="0"/>
        <w:keepLines w:val="0"/>
        <w:widowControl/>
        <w:suppressLineNumbers w:val="0"/>
      </w:pPr>
    </w:p>
    <w:p w14:paraId="0C80A6D1">
      <w:pPr>
        <w:pStyle w:val="6"/>
        <w:keepNext w:val="0"/>
        <w:keepLines w:val="0"/>
        <w:widowControl/>
        <w:suppressLineNumbers w:val="0"/>
      </w:pPr>
      <w:r>
        <w:rPr>
          <w:rStyle w:val="9"/>
        </w:rPr>
        <w:t>中共中央驻留上海的12年给上海文化注入了哪些因素？</w:t>
      </w:r>
    </w:p>
    <w:p w14:paraId="3E7829EA">
      <w:pPr>
        <w:pStyle w:val="6"/>
        <w:keepNext w:val="0"/>
        <w:keepLines w:val="0"/>
        <w:widowControl/>
        <w:suppressLineNumbers w:val="0"/>
      </w:pPr>
      <w:r>
        <w:t>中国共产党自1921年成立起至1933年初离开，中央机关在上海长期秘密驻留达12年之久。这一段时间，不仅是中国共产党从幼年走向成熟的关键阶段，也是上海城市文化深刻转型的历史时期。中共中央的长期驻留，对上海文化注入了</w:t>
      </w:r>
      <w:r>
        <w:rPr>
          <w:rStyle w:val="9"/>
        </w:rPr>
        <w:t>革命性、人民性、理想性和组织性</w:t>
      </w:r>
      <w:r>
        <w:t>等多重文化因素，显著改变了上海原有的文化生态，使这座中西交汇的商业城市逐渐融入了红色基因，形成了兼具多元与激进、包容与坚毅的文化特质。</w:t>
      </w:r>
    </w:p>
    <w:p w14:paraId="1B550906">
      <w:pPr>
        <w:pStyle w:val="4"/>
        <w:keepNext w:val="0"/>
        <w:keepLines w:val="0"/>
        <w:widowControl/>
        <w:suppressLineNumbers w:val="0"/>
      </w:pPr>
      <w:r>
        <w:t>一、注入了</w:t>
      </w:r>
      <w:r>
        <w:rPr>
          <w:rStyle w:val="9"/>
          <w:b/>
        </w:rPr>
        <w:t>革命文化因子</w:t>
      </w:r>
      <w:r>
        <w:t>，使上海成为中国最早的红色文化重镇</w:t>
      </w:r>
    </w:p>
    <w:p w14:paraId="6A9E209D">
      <w:pPr>
        <w:pStyle w:val="6"/>
        <w:keepNext w:val="0"/>
        <w:keepLines w:val="0"/>
        <w:widowControl/>
        <w:suppressLineNumbers w:val="0"/>
      </w:pPr>
      <w:r>
        <w:t>上海在中共中央驻留期间，成为中国革命的重要策源地，革命文化得以在这里广泛传播、生根发芽。</w:t>
      </w:r>
    </w:p>
    <w:p w14:paraId="63265B97">
      <w:pPr>
        <w:pStyle w:val="6"/>
        <w:keepNext w:val="0"/>
        <w:keepLines w:val="0"/>
        <w:widowControl/>
        <w:suppressLineNumbers w:val="0"/>
        <w:ind w:left="720"/>
      </w:pPr>
      <w:r>
        <w:rPr>
          <w:rStyle w:val="9"/>
        </w:rPr>
        <w:t>理论传播与思想启蒙的中心</w:t>
      </w:r>
      <w:r>
        <w:t>：党在上海创办的《向导》《布尔什维克》《红旗》等刊物，系统传播马克思列宁主义与共产主义思想，使革命理念进入工厂、校园、报刊与普通市民的认知中；</w:t>
      </w:r>
    </w:p>
    <w:p w14:paraId="0D41960E">
      <w:pPr>
        <w:pStyle w:val="6"/>
        <w:keepNext w:val="0"/>
        <w:keepLines w:val="0"/>
        <w:widowControl/>
        <w:suppressLineNumbers w:val="0"/>
        <w:ind w:left="720"/>
      </w:pPr>
      <w:r>
        <w:rPr>
          <w:rStyle w:val="9"/>
        </w:rPr>
        <w:t>文艺与革命结合的先声</w:t>
      </w:r>
      <w:r>
        <w:t>：进步文艺团体如“左翼作家联盟”、戏剧运动、进步电影、抗战话剧等在上海发展壮大，形成具有鲜明政治导向的革命文艺文化；</w:t>
      </w:r>
    </w:p>
    <w:p w14:paraId="0576AA7F">
      <w:pPr>
        <w:pStyle w:val="6"/>
        <w:keepNext w:val="0"/>
        <w:keepLines w:val="0"/>
        <w:widowControl/>
        <w:suppressLineNumbers w:val="0"/>
        <w:ind w:left="720"/>
      </w:pPr>
      <w:r>
        <w:rPr>
          <w:rStyle w:val="9"/>
        </w:rPr>
        <w:t>革命纪念空间的形成</w:t>
      </w:r>
      <w:r>
        <w:t>：一大会址、《新青年》编辑部、龙华烈士陵园等地逐步成为承载红色记忆的重要文化地标，构成上海“红色文化地图”的核心。</w:t>
      </w:r>
    </w:p>
    <w:p w14:paraId="67822E84">
      <w:pPr>
        <w:pStyle w:val="6"/>
        <w:keepNext w:val="0"/>
        <w:keepLines w:val="0"/>
        <w:widowControl/>
        <w:suppressLineNumbers w:val="0"/>
      </w:pPr>
      <w:r>
        <w:t>因此，革命文化的注入，使上海在民国时期的“摩登都市”面貌中，逐渐生长出鲜明的政治底色和斗争精神，成为全国最早的红色文化高地之一。</w:t>
      </w:r>
    </w:p>
    <w:p w14:paraId="4109C5C4">
      <w:pPr>
        <w:pStyle w:val="4"/>
        <w:keepNext w:val="0"/>
        <w:keepLines w:val="0"/>
        <w:widowControl/>
        <w:suppressLineNumbers w:val="0"/>
      </w:pPr>
      <w:r>
        <w:t>二、注入了</w:t>
      </w:r>
      <w:r>
        <w:rPr>
          <w:rStyle w:val="9"/>
          <w:b/>
        </w:rPr>
        <w:t>人民性的文化精神</w:t>
      </w:r>
      <w:r>
        <w:t>，打破原有的精英文化壁垒</w:t>
      </w:r>
    </w:p>
    <w:p w14:paraId="23B576BA">
      <w:pPr>
        <w:pStyle w:val="6"/>
        <w:keepNext w:val="0"/>
        <w:keepLines w:val="0"/>
        <w:widowControl/>
        <w:suppressLineNumbers w:val="0"/>
      </w:pPr>
      <w:r>
        <w:t>中共驻沪期间，始终坚持以工农为主体开展革命活动，这种面向底层人民的文化取向，深刻改造了上海原先以资产阶级、小市民为中心的城市文化。</w:t>
      </w:r>
    </w:p>
    <w:p w14:paraId="70B507C1">
      <w:pPr>
        <w:pStyle w:val="6"/>
        <w:keepNext w:val="0"/>
        <w:keepLines w:val="0"/>
        <w:widowControl/>
        <w:suppressLineNumbers w:val="0"/>
        <w:ind w:left="720"/>
      </w:pPr>
      <w:r>
        <w:rPr>
          <w:rStyle w:val="9"/>
        </w:rPr>
        <w:t>工人教育与组织文化的推进</w:t>
      </w:r>
      <w:r>
        <w:t>：通过实际控制的上海大学、中共工会系统以及各种“补习夜校”“读书小组”等形式，中共推动工人识字、阅读革命刊物、学习马克思主义，大力培育工人阶级的文化意识；</w:t>
      </w:r>
    </w:p>
    <w:p w14:paraId="3848696E">
      <w:pPr>
        <w:pStyle w:val="6"/>
        <w:keepNext w:val="0"/>
        <w:keepLines w:val="0"/>
        <w:widowControl/>
        <w:suppressLineNumbers w:val="0"/>
        <w:ind w:left="720"/>
      </w:pPr>
      <w:r>
        <w:rPr>
          <w:rStyle w:val="9"/>
        </w:rPr>
        <w:t>群众运动中文化认同的形成</w:t>
      </w:r>
      <w:r>
        <w:t>：如1925年五卅运动和1927年工人起义，广泛动员市民群众参与，通过标语、传单、演讲、游行等方式营造了“人民做主”的政治文化氛围；</w:t>
      </w:r>
    </w:p>
    <w:p w14:paraId="18D40E3A">
      <w:pPr>
        <w:pStyle w:val="6"/>
        <w:keepNext w:val="0"/>
        <w:keepLines w:val="0"/>
        <w:widowControl/>
        <w:suppressLineNumbers w:val="0"/>
        <w:ind w:left="720"/>
      </w:pPr>
      <w:r>
        <w:rPr>
          <w:rStyle w:val="9"/>
        </w:rPr>
        <w:t>抗争中的文化实践</w:t>
      </w:r>
      <w:r>
        <w:t>：党组织在敌后环境中组织地下剧团、秘密报刊、红色文艺小组等，赋予文化以群众性与战斗性，使文化活动成为斗争工具。</w:t>
      </w:r>
    </w:p>
    <w:p w14:paraId="353BDB62">
      <w:pPr>
        <w:pStyle w:val="6"/>
        <w:keepNext w:val="0"/>
        <w:keepLines w:val="0"/>
        <w:widowControl/>
        <w:suppressLineNumbers w:val="0"/>
      </w:pPr>
      <w:r>
        <w:t>这种人民性的文化精神，推动上海文化由“精致小资”向“激进大众”发生深层转变，为后来的“左翼文化运动”和新中国文艺模式奠定基础。</w:t>
      </w:r>
    </w:p>
    <w:p w14:paraId="5B4AE13A">
      <w:pPr>
        <w:pStyle w:val="4"/>
        <w:keepNext w:val="0"/>
        <w:keepLines w:val="0"/>
        <w:widowControl/>
        <w:suppressLineNumbers w:val="0"/>
      </w:pPr>
      <w:r>
        <w:t>三、注入了</w:t>
      </w:r>
      <w:r>
        <w:rPr>
          <w:rStyle w:val="9"/>
          <w:b/>
        </w:rPr>
        <w:t>理想主义和信仰文化</w:t>
      </w:r>
      <w:r>
        <w:t>，提升了上海文化的精神高度</w:t>
      </w:r>
    </w:p>
    <w:p w14:paraId="6CFB3513">
      <w:pPr>
        <w:pStyle w:val="6"/>
        <w:keepNext w:val="0"/>
        <w:keepLines w:val="0"/>
        <w:widowControl/>
        <w:suppressLineNumbers w:val="0"/>
      </w:pPr>
      <w:r>
        <w:t>在白色恐怖最严重的时期，成千上万的共产党人和革命志士在上海隐蔽战线中舍生取义。他们的精神信仰和牺牲精神，极大地提升了这座城市的文化高度与道德想象力。</w:t>
      </w:r>
    </w:p>
    <w:p w14:paraId="2D93A6AE">
      <w:pPr>
        <w:pStyle w:val="6"/>
        <w:keepNext w:val="0"/>
        <w:keepLines w:val="0"/>
        <w:widowControl/>
        <w:suppressLineNumbers w:val="0"/>
        <w:ind w:left="720"/>
      </w:pPr>
      <w:r>
        <w:rPr>
          <w:rStyle w:val="9"/>
        </w:rPr>
        <w:t>英雄精神的塑造</w:t>
      </w:r>
      <w:r>
        <w:t>：陈延年、陈乔年、赵世炎、邓中夏等革命先烈在上海慷慨赴死，“革命者光明磊落”的形象深入人心；</w:t>
      </w:r>
    </w:p>
    <w:p w14:paraId="200E164E">
      <w:pPr>
        <w:pStyle w:val="6"/>
        <w:keepNext w:val="0"/>
        <w:keepLines w:val="0"/>
        <w:widowControl/>
        <w:suppressLineNumbers w:val="0"/>
        <w:ind w:left="720"/>
      </w:pPr>
      <w:r>
        <w:rPr>
          <w:rStyle w:val="9"/>
        </w:rPr>
        <w:t>理想文化的传承</w:t>
      </w:r>
      <w:r>
        <w:t>：通过文艺作品、纪念活动、口耳相传的烈士故事，塑造出一种超越现实、追求理想的文化氛围，使得“为民族解放献身”成为一种社会尊崇；</w:t>
      </w:r>
    </w:p>
    <w:p w14:paraId="21FEF88C">
      <w:pPr>
        <w:pStyle w:val="6"/>
        <w:keepNext w:val="0"/>
        <w:keepLines w:val="0"/>
        <w:widowControl/>
        <w:suppressLineNumbers w:val="0"/>
        <w:ind w:left="720"/>
      </w:pPr>
      <w:r>
        <w:rPr>
          <w:rStyle w:val="9"/>
        </w:rPr>
        <w:t>信仰驱动下的文化表达</w:t>
      </w:r>
      <w:r>
        <w:t>：即使在极度压迫之下，党的组织仍坚持出版刊物、传播思想，体现了文化的生命力与信仰的力量。</w:t>
      </w:r>
    </w:p>
    <w:p w14:paraId="49099350">
      <w:pPr>
        <w:pStyle w:val="6"/>
        <w:keepNext w:val="0"/>
        <w:keepLines w:val="0"/>
        <w:widowControl/>
        <w:suppressLineNumbers w:val="0"/>
      </w:pPr>
      <w:r>
        <w:t>这种理想主义文化的注入，使上海在文化意义上从一个充满“纸醉金迷”的租界都市，转化为承载理想与牺牲精神的城市。</w:t>
      </w:r>
    </w:p>
    <w:p w14:paraId="1137BBEB">
      <w:pPr>
        <w:pStyle w:val="4"/>
        <w:keepNext w:val="0"/>
        <w:keepLines w:val="0"/>
        <w:widowControl/>
        <w:suppressLineNumbers w:val="0"/>
      </w:pPr>
      <w:r>
        <w:t>四、注入了</w:t>
      </w:r>
      <w:r>
        <w:rPr>
          <w:rStyle w:val="9"/>
          <w:b/>
        </w:rPr>
        <w:t>组织性与纪律性文化因素</w:t>
      </w:r>
      <w:r>
        <w:t>，塑造城市文化的结构性特征</w:t>
      </w:r>
    </w:p>
    <w:p w14:paraId="7D661901">
      <w:pPr>
        <w:pStyle w:val="6"/>
        <w:keepNext w:val="0"/>
        <w:keepLines w:val="0"/>
        <w:widowControl/>
        <w:suppressLineNumbers w:val="0"/>
      </w:pPr>
      <w:r>
        <w:t>中国共产党高度重视组织纪律与系统化运作，这种特质也渗透进上海的文化实践中，塑造了具有逻辑性、系统性和高度集体意识的文化风貌。</w:t>
      </w:r>
    </w:p>
    <w:p w14:paraId="53F8BEBB">
      <w:pPr>
        <w:pStyle w:val="6"/>
        <w:keepNext w:val="0"/>
        <w:keepLines w:val="0"/>
        <w:widowControl/>
        <w:suppressLineNumbers w:val="0"/>
        <w:ind w:left="720"/>
      </w:pPr>
      <w:r>
        <w:rPr>
          <w:rStyle w:val="9"/>
        </w:rPr>
        <w:t>秘密战线的组织文化</w:t>
      </w:r>
      <w:r>
        <w:t>：党的交通线网络、地下印刷系统、联络点制度等高度组织化的运作方式，影响了上海后期的公安、保密、宣传等社会治理文化；</w:t>
      </w:r>
    </w:p>
    <w:p w14:paraId="6858F223">
      <w:pPr>
        <w:pStyle w:val="6"/>
        <w:keepNext w:val="0"/>
        <w:keepLines w:val="0"/>
        <w:widowControl/>
        <w:suppressLineNumbers w:val="0"/>
        <w:ind w:left="720"/>
      </w:pPr>
      <w:r>
        <w:rPr>
          <w:rStyle w:val="9"/>
        </w:rPr>
        <w:t>宣传体系的建设经验</w:t>
      </w:r>
      <w:r>
        <w:t>：党的早期宣传工作中高度重视口号设计、图像传播、街头演讲等方式，体现了实用性与组织动员力；</w:t>
      </w:r>
    </w:p>
    <w:p w14:paraId="5F435086">
      <w:pPr>
        <w:pStyle w:val="6"/>
        <w:keepNext w:val="0"/>
        <w:keepLines w:val="0"/>
        <w:widowControl/>
        <w:suppressLineNumbers w:val="0"/>
        <w:ind w:left="720"/>
      </w:pPr>
      <w:r>
        <w:rPr>
          <w:rStyle w:val="9"/>
        </w:rPr>
        <w:t>文化管理模式的探索</w:t>
      </w:r>
      <w:r>
        <w:t>：如上海大学时期对课程设置、思想培训的高度统一，为党后来的干部教育模式提供经验参考。</w:t>
      </w:r>
    </w:p>
    <w:p w14:paraId="178E35BF">
      <w:pPr>
        <w:pStyle w:val="6"/>
        <w:keepNext w:val="0"/>
        <w:keepLines w:val="0"/>
        <w:widowControl/>
        <w:suppressLineNumbers w:val="0"/>
      </w:pPr>
      <w:r>
        <w:t>这种组织性文化影响至今仍可在上海的城市管理与文化运行中看到端倪。</w:t>
      </w:r>
    </w:p>
    <w:p w14:paraId="4A6E1F15">
      <w:pPr>
        <w:pStyle w:val="4"/>
        <w:keepNext w:val="0"/>
        <w:keepLines w:val="0"/>
        <w:widowControl/>
        <w:suppressLineNumbers w:val="0"/>
      </w:pPr>
      <w:r>
        <w:t>结语</w:t>
      </w:r>
    </w:p>
    <w:p w14:paraId="0B664904">
      <w:pPr>
        <w:pStyle w:val="6"/>
        <w:keepNext w:val="0"/>
        <w:keepLines w:val="0"/>
        <w:widowControl/>
        <w:suppressLineNumbers w:val="0"/>
      </w:pPr>
      <w:r>
        <w:t>中共中央驻留上海的12年，不只是党的组织史中的重要篇章，更是上海文化转型的决定性阶段。共产党在此播下了</w:t>
      </w:r>
      <w:r>
        <w:rPr>
          <w:rStyle w:val="9"/>
        </w:rPr>
        <w:t>革命文化的火种、人民性的文化态度、理想主义的精神信仰以及系统化的组织文化</w:t>
      </w:r>
      <w:r>
        <w:t>，使上海不仅是中国最早的现代都市，也成为红色文化、人民文化与城市精神高度融合的典范之地。至今，红色文化仍是上海城市精神的重要组成部分，展现着这座城市独特的历史深度与文化厚度。</w:t>
      </w:r>
    </w:p>
    <w:p w14:paraId="1CFECABC"/>
    <w:p w14:paraId="112B10B9">
      <w:pPr>
        <w:pStyle w:val="6"/>
        <w:keepNext w:val="0"/>
        <w:keepLines w:val="0"/>
        <w:widowControl/>
        <w:suppressLineNumbers w:val="0"/>
      </w:pPr>
      <w:r>
        <w:rPr>
          <w:rStyle w:val="9"/>
        </w:rPr>
        <w:t>讲述陈独秀对中国共产党创建的历史贡献</w:t>
      </w:r>
    </w:p>
    <w:p w14:paraId="43B80EC0">
      <w:pPr>
        <w:pStyle w:val="6"/>
        <w:keepNext w:val="0"/>
        <w:keepLines w:val="0"/>
        <w:widowControl/>
        <w:suppressLineNumbers w:val="0"/>
      </w:pPr>
      <w:r>
        <w:t>陈独秀是中国共产党创建的主要发起人和早期的核心领导人。他以其深厚的思想素养、非凡的政治勇气和坚定的革命信仰，奠定了中国共产党早期的理论基础、组织框架和精神气质，在党的创立和初期发展中起到了不可替代的历史作用。可以从以下几个方面具体论述其历史贡献：</w:t>
      </w:r>
    </w:p>
    <w:p w14:paraId="0A1A1DB2">
      <w:pPr>
        <w:pStyle w:val="4"/>
        <w:keepNext w:val="0"/>
        <w:keepLines w:val="0"/>
        <w:widowControl/>
        <w:suppressLineNumbers w:val="0"/>
      </w:pPr>
      <w:r>
        <w:t>一、三次人生跨越与三大政治选择，为建党奠定思想基础和领袖感召力</w:t>
      </w:r>
    </w:p>
    <w:p w14:paraId="48D20BE4">
      <w:pPr>
        <w:pStyle w:val="6"/>
        <w:keepNext w:val="0"/>
        <w:keepLines w:val="0"/>
        <w:widowControl/>
        <w:suppressLineNumbers w:val="0"/>
      </w:pPr>
      <w:r>
        <w:t>陈独秀一生有过三次重要的思想跨越：由**“选学妖孽”</w:t>
      </w:r>
      <w:r>
        <w:rPr>
          <w:rStyle w:val="9"/>
        </w:rPr>
        <w:t>转为</w:t>
      </w:r>
      <w:r>
        <w:t>“康党”</w:t>
      </w:r>
      <w:r>
        <w:rPr>
          <w:rStyle w:val="9"/>
        </w:rPr>
        <w:t>（改良主义），再到</w:t>
      </w:r>
      <w:r>
        <w:t>“乱党”</w:t>
      </w:r>
      <w:r>
        <w:rPr>
          <w:rStyle w:val="9"/>
        </w:rPr>
        <w:t>（民主革命者），最终转向</w:t>
      </w:r>
      <w:r>
        <w:t>马克思主义者和无产阶级革命家**，完成了从法兰西思想转向十月革命道路的根本抉择。</w:t>
      </w:r>
    </w:p>
    <w:p w14:paraId="6E0C4203">
      <w:pPr>
        <w:pStyle w:val="6"/>
        <w:keepNext w:val="0"/>
        <w:keepLines w:val="0"/>
        <w:widowControl/>
        <w:suppressLineNumbers w:val="0"/>
        <w:ind w:left="720"/>
      </w:pPr>
      <w:r>
        <w:t>他是五四新文化运动的总司令、启蒙导师，《新青年》的主编，最早在知识界倡导“民主与科学”；</w:t>
      </w:r>
    </w:p>
    <w:p w14:paraId="42933CFF">
      <w:pPr>
        <w:pStyle w:val="6"/>
        <w:keepNext w:val="0"/>
        <w:keepLines w:val="0"/>
        <w:widowControl/>
        <w:suppressLineNumbers w:val="0"/>
        <w:ind w:left="720"/>
      </w:pPr>
      <w:r>
        <w:t>1919年五四运动后，他敏锐捕捉到世界局势的变化，认识到十月革命才是中国的出路，开始系统学习马克思列宁主义；</w:t>
      </w:r>
    </w:p>
    <w:p w14:paraId="2E53A2DB">
      <w:pPr>
        <w:pStyle w:val="6"/>
        <w:keepNext w:val="0"/>
        <w:keepLines w:val="0"/>
        <w:widowControl/>
        <w:suppressLineNumbers w:val="0"/>
        <w:ind w:left="720"/>
      </w:pPr>
      <w:r>
        <w:t>1920年2月，陈独秀在李大钊护送下由北京逃至上海，此后迅速转向职业革命，发动成立中国共产党上海发起组，开始全国建党工作；</w:t>
      </w:r>
    </w:p>
    <w:p w14:paraId="5EBD05C6">
      <w:pPr>
        <w:pStyle w:val="6"/>
        <w:keepNext w:val="0"/>
        <w:keepLines w:val="0"/>
        <w:widowControl/>
        <w:suppressLineNumbers w:val="0"/>
        <w:ind w:left="720"/>
      </w:pPr>
      <w:r>
        <w:t>同年5月，《新青年》“五一劳动节纪念号”成为党刊性质刊物，8月成立上海发起组，9月明确提出无产阶级专政理念。</w:t>
      </w:r>
    </w:p>
    <w:p w14:paraId="1428EEB5">
      <w:pPr>
        <w:pStyle w:val="6"/>
        <w:keepNext w:val="0"/>
        <w:keepLines w:val="0"/>
        <w:widowControl/>
        <w:suppressLineNumbers w:val="0"/>
      </w:pPr>
      <w:r>
        <w:t>陈独秀的转变不仅影响了自身，更带动了一大批青年走向革命，成为那个时代精神引领者，为建党提供了核心思想资源和舆论支持。</w:t>
      </w:r>
    </w:p>
    <w:p w14:paraId="34349E37">
      <w:pPr>
        <w:pStyle w:val="4"/>
        <w:keepNext w:val="0"/>
        <w:keepLines w:val="0"/>
        <w:widowControl/>
        <w:suppressLineNumbers w:val="0"/>
      </w:pPr>
      <w:r>
        <w:t>二、坐镇老渔阳里，亲自主持组建中国共产党，推动党的全国创建</w:t>
      </w:r>
    </w:p>
    <w:p w14:paraId="037075C6">
      <w:pPr>
        <w:pStyle w:val="6"/>
        <w:keepNext w:val="0"/>
        <w:keepLines w:val="0"/>
        <w:widowControl/>
        <w:suppressLineNumbers w:val="0"/>
      </w:pPr>
      <w:r>
        <w:t>陈独秀是中国共产党最初的组织者和指导者。他</w:t>
      </w:r>
      <w:r>
        <w:rPr>
          <w:rStyle w:val="9"/>
        </w:rPr>
        <w:t>直接主持了中国共产党上海发起组的创建，推动了全国各地发起组的建立</w:t>
      </w:r>
      <w:r>
        <w:t>，成为名副其实的“建党总指挥”。</w:t>
      </w:r>
    </w:p>
    <w:p w14:paraId="0BE932CE">
      <w:pPr>
        <w:pStyle w:val="6"/>
        <w:keepNext w:val="0"/>
        <w:keepLines w:val="0"/>
        <w:widowControl/>
        <w:suppressLineNumbers w:val="0"/>
        <w:ind w:left="720"/>
      </w:pPr>
      <w:r>
        <w:t>1920年，他在上海法租界环龙路老渔阳里2号居住并办公，该处被誉为“中国共产党孕育期和哺乳期的所在地”；</w:t>
      </w:r>
    </w:p>
    <w:p w14:paraId="1CC1FC2F">
      <w:pPr>
        <w:pStyle w:val="6"/>
        <w:keepNext w:val="0"/>
        <w:keepLines w:val="0"/>
        <w:widowControl/>
        <w:suppressLineNumbers w:val="0"/>
        <w:ind w:left="720"/>
      </w:pPr>
      <w:r>
        <w:t>他亲自撰写、组织、联系，形成上海、北京、武汉、长沙、济南、广州等地共产党早期组织；</w:t>
      </w:r>
    </w:p>
    <w:p w14:paraId="41269020">
      <w:pPr>
        <w:pStyle w:val="6"/>
        <w:keepNext w:val="0"/>
        <w:keepLines w:val="0"/>
        <w:widowControl/>
        <w:suppressLineNumbers w:val="0"/>
        <w:ind w:left="720"/>
      </w:pPr>
      <w:r>
        <w:t>他在1921年虽因公务未能亲赴一大现场，但通过委托陈公博带到大会的“四点意见”成为大会主旨，党的一大后被推选为</w:t>
      </w:r>
      <w:r>
        <w:rPr>
          <w:rStyle w:val="9"/>
        </w:rPr>
        <w:t>中央局书记</w:t>
      </w:r>
      <w:r>
        <w:t>，党的第一个中央机关就设在其家中；</w:t>
      </w:r>
    </w:p>
    <w:p w14:paraId="050367DF">
      <w:pPr>
        <w:pStyle w:val="6"/>
        <w:keepNext w:val="0"/>
        <w:keepLines w:val="0"/>
        <w:widowControl/>
        <w:suppressLineNumbers w:val="0"/>
        <w:ind w:left="720"/>
      </w:pPr>
      <w:r>
        <w:t>他与李大钊并称“南陈北李”，为中共一大的召开提供了直接支持与合法性保障。</w:t>
      </w:r>
    </w:p>
    <w:p w14:paraId="7DB6AD8A">
      <w:pPr>
        <w:pStyle w:val="6"/>
        <w:keepNext w:val="0"/>
        <w:keepLines w:val="0"/>
        <w:widowControl/>
        <w:suppressLineNumbers w:val="0"/>
      </w:pPr>
      <w:r>
        <w:t>因此，陈独秀不仅是名义上的发起人，更是实际上的建党组织者、决策者和推动者。</w:t>
      </w:r>
    </w:p>
    <w:p w14:paraId="6270286B">
      <w:pPr>
        <w:pStyle w:val="4"/>
        <w:keepNext w:val="0"/>
        <w:keepLines w:val="0"/>
        <w:widowControl/>
        <w:suppressLineNumbers w:val="0"/>
      </w:pPr>
      <w:r>
        <w:t>三、主持制定党的理论、组织与纪律基础，开创“党建”先河</w:t>
      </w:r>
    </w:p>
    <w:p w14:paraId="236EE01D">
      <w:pPr>
        <w:pStyle w:val="6"/>
        <w:keepNext w:val="0"/>
        <w:keepLines w:val="0"/>
        <w:widowControl/>
        <w:suppressLineNumbers w:val="0"/>
      </w:pPr>
      <w:r>
        <w:t>陈独秀不仅推动党的创建，还高度重视党的建设。他是</w:t>
      </w:r>
      <w:r>
        <w:rPr>
          <w:rStyle w:val="9"/>
        </w:rPr>
        <w:t>中国共产党早期党建思想和实践的奠基人</w:t>
      </w:r>
      <w:r>
        <w:t>，全面推进党的思想、组织、纪律三大建设，为党的长远发展奠定坚实基础。</w:t>
      </w:r>
    </w:p>
    <w:p w14:paraId="309EF1DE">
      <w:pPr>
        <w:pStyle w:val="6"/>
        <w:keepNext w:val="0"/>
        <w:keepLines w:val="0"/>
        <w:widowControl/>
        <w:suppressLineNumbers w:val="0"/>
        <w:ind w:left="720"/>
      </w:pPr>
      <w:r>
        <w:rPr>
          <w:rStyle w:val="9"/>
        </w:rPr>
        <w:t>思想建设</w:t>
      </w:r>
      <w:r>
        <w:t>：陈独秀主持《新青年》的转型，将其从“新文化刊物”转变为</w:t>
      </w:r>
      <w:r>
        <w:rPr>
          <w:rStyle w:val="9"/>
        </w:rPr>
        <w:t>马克思主义宣传阵地</w:t>
      </w:r>
      <w:r>
        <w:t>，开展三次大论战，坚决反对无政府主义、工团主义等思潮，确立了党的思想统一；</w:t>
      </w:r>
    </w:p>
    <w:p w14:paraId="6FC98427">
      <w:pPr>
        <w:pStyle w:val="6"/>
        <w:keepNext w:val="0"/>
        <w:keepLines w:val="0"/>
        <w:widowControl/>
        <w:suppressLineNumbers w:val="0"/>
        <w:ind w:left="720"/>
      </w:pPr>
      <w:r>
        <w:rPr>
          <w:rStyle w:val="9"/>
        </w:rPr>
        <w:t>组织建设</w:t>
      </w:r>
      <w:r>
        <w:t>：他坚持实行</w:t>
      </w:r>
      <w:r>
        <w:rPr>
          <w:rStyle w:val="9"/>
        </w:rPr>
        <w:t>民主集中制</w:t>
      </w:r>
      <w:r>
        <w:t>，强调党内讨论和集中统一，虽曾被迫同意国共合作，但七次要求退出国民党，始终捍卫党的独立性；</w:t>
      </w:r>
    </w:p>
    <w:p w14:paraId="121E6317">
      <w:pPr>
        <w:pStyle w:val="6"/>
        <w:keepNext w:val="0"/>
        <w:keepLines w:val="0"/>
        <w:widowControl/>
        <w:suppressLineNumbers w:val="0"/>
        <w:ind w:left="720"/>
      </w:pPr>
      <w:r>
        <w:rPr>
          <w:rStyle w:val="9"/>
        </w:rPr>
        <w:t>纪律建设</w:t>
      </w:r>
      <w:r>
        <w:t>：主持建立</w:t>
      </w:r>
      <w:r>
        <w:rPr>
          <w:rStyle w:val="9"/>
        </w:rPr>
        <w:t>中央监察委员会</w:t>
      </w:r>
      <w:r>
        <w:t>，强化党内纪律，亲自签发对陈公博、周佛海等人开除党籍的决定，维护党的纯洁性。</w:t>
      </w:r>
    </w:p>
    <w:p w14:paraId="010BFE35">
      <w:pPr>
        <w:pStyle w:val="6"/>
        <w:keepNext w:val="0"/>
        <w:keepLines w:val="0"/>
        <w:widowControl/>
        <w:suppressLineNumbers w:val="0"/>
      </w:pPr>
      <w:r>
        <w:t>这些建设为中国共产党成为一个有纲领、有纪律、有战斗力的政党奠定了制度与组织保障。</w:t>
      </w:r>
    </w:p>
    <w:p w14:paraId="4FE7CB02">
      <w:pPr>
        <w:pStyle w:val="4"/>
        <w:keepNext w:val="0"/>
        <w:keepLines w:val="0"/>
        <w:widowControl/>
        <w:suppressLineNumbers w:val="0"/>
      </w:pPr>
      <w:r>
        <w:t>四、以身许党许国，铸就革命信仰与牺牲精神的典范</w:t>
      </w:r>
    </w:p>
    <w:p w14:paraId="682964A4">
      <w:pPr>
        <w:pStyle w:val="6"/>
        <w:keepNext w:val="0"/>
        <w:keepLines w:val="0"/>
        <w:widowControl/>
        <w:suppressLineNumbers w:val="0"/>
      </w:pPr>
      <w:r>
        <w:t>陈独秀不仅是党的组织者，更是革命精神的践行者。他在上海期间体现出强烈的理想主义精神和无产阶级的献身精神。</w:t>
      </w:r>
    </w:p>
    <w:p w14:paraId="33325B70">
      <w:pPr>
        <w:pStyle w:val="6"/>
        <w:keepNext w:val="0"/>
        <w:keepLines w:val="0"/>
        <w:widowControl/>
        <w:suppressLineNumbers w:val="0"/>
        <w:ind w:left="720"/>
      </w:pPr>
      <w:r>
        <w:t>他放弃高薪（月薪达300大洋）、放弃家产（唯一继承人）、放弃社会地位（从名流沦为“阶下囚”）；</w:t>
      </w:r>
    </w:p>
    <w:p w14:paraId="4BD1646D">
      <w:pPr>
        <w:pStyle w:val="6"/>
        <w:keepNext w:val="0"/>
        <w:keepLines w:val="0"/>
        <w:widowControl/>
        <w:suppressLineNumbers w:val="0"/>
        <w:ind w:left="720"/>
      </w:pPr>
      <w:r>
        <w:t>他“贴金钱”（以稿费作党费）、“贴房子”（老渔阳里成为进步青年的栖身地）、“贴自由”（两度被捕）、“贴儿子”（长子陈延年、次子陈乔年为革命牺牲）；</w:t>
      </w:r>
    </w:p>
    <w:p w14:paraId="395A94B7">
      <w:pPr>
        <w:pStyle w:val="6"/>
        <w:keepNext w:val="0"/>
        <w:keepLines w:val="0"/>
        <w:widowControl/>
        <w:suppressLineNumbers w:val="0"/>
        <w:ind w:left="720"/>
      </w:pPr>
      <w:r>
        <w:t>他强调信仰的力量，提出“出了研究室就入监狱，出了监狱就入研究室”的人生观，体现出将个人命运与民族解放紧密结合的坚定理想。</w:t>
      </w:r>
    </w:p>
    <w:p w14:paraId="43E53B50">
      <w:pPr>
        <w:pStyle w:val="6"/>
        <w:keepNext w:val="0"/>
        <w:keepLines w:val="0"/>
        <w:widowControl/>
        <w:suppressLineNumbers w:val="0"/>
      </w:pPr>
      <w:r>
        <w:t>这不仅塑造了党早期的政治风格，也成为党风建设与革命文化的重要源头。</w:t>
      </w:r>
    </w:p>
    <w:p w14:paraId="4A0B192F">
      <w:pPr>
        <w:pStyle w:val="4"/>
        <w:keepNext w:val="0"/>
        <w:keepLines w:val="0"/>
        <w:widowControl/>
        <w:suppressLineNumbers w:val="0"/>
      </w:pPr>
      <w:r>
        <w:t>结语</w:t>
      </w:r>
    </w:p>
    <w:p w14:paraId="0FD6B6DA">
      <w:pPr>
        <w:pStyle w:val="6"/>
        <w:keepNext w:val="0"/>
        <w:keepLines w:val="0"/>
        <w:widowControl/>
        <w:suppressLineNumbers w:val="0"/>
      </w:pPr>
      <w:r>
        <w:t>综上所述，</w:t>
      </w:r>
      <w:r>
        <w:rPr>
          <w:rStyle w:val="9"/>
        </w:rPr>
        <w:t>陈独秀是中国共产党创建的主要发起人、思想奠基者和组织领袖</w:t>
      </w:r>
      <w:r>
        <w:t>。他以其非凡的思想转型、卓越的组织能力和坚定的革命信仰，在党的创建与初期发展中作出了不可替代的历史贡献。正如他在上海老渔阳里2号所开启的建党历程，“开天辟地”，奠定了中国共产党一开始就“走了直道”的政治传统。陈独秀的历史功绩，在中国革命史和中国共产党党史中占据极其重要的地位。</w:t>
      </w:r>
    </w:p>
    <w:p w14:paraId="63719676">
      <w:pPr>
        <w:pStyle w:val="6"/>
        <w:keepNext w:val="0"/>
        <w:keepLines w:val="0"/>
        <w:widowControl/>
        <w:suppressLineNumbers w:val="0"/>
        <w:rPr>
          <w:highlight w:val="yellow"/>
        </w:rPr>
      </w:pPr>
      <w:r>
        <w:rPr>
          <w:rStyle w:val="9"/>
          <w:highlight w:val="yellow"/>
        </w:rPr>
        <w:t>谈谈你对中国共产党创建与“伟大建党精神”关系的理解</w:t>
      </w:r>
    </w:p>
    <w:p w14:paraId="0C744AAB">
      <w:pPr>
        <w:pStyle w:val="6"/>
        <w:keepNext w:val="0"/>
        <w:keepLines w:val="0"/>
        <w:widowControl/>
        <w:suppressLineNumbers w:val="0"/>
      </w:pPr>
      <w:r>
        <w:t>中国共产党的百年历史是一部充满信仰、奋斗、牺牲和创造的伟大史诗。而中国共产党创建本身，正是“伟大建党精神”的原点和生动体现。2021年，习近平总书记在庆祝建党百年“七一”讲话中首次系统概括“伟大建党精神”——</w:t>
      </w:r>
      <w:r>
        <w:rPr>
          <w:rStyle w:val="9"/>
        </w:rPr>
        <w:t>坚持真理、坚守理想，践行初心、担当使命，不怕牺牲、英勇斗争，对党忠诚、不负人民</w:t>
      </w:r>
      <w:r>
        <w:t>。这些宝贵精神正是在1920年前后建党的峥嵘岁月中，由陈独秀、李大钊等早期共产党人率先用思想、实践和牺牲铸就的。理解中国共产党创建与“伟大建党精神”的关系，需从历史背景、精神传承与现实意义三个方面展开：</w:t>
      </w:r>
    </w:p>
    <w:p w14:paraId="5FFAE9AE">
      <w:pPr>
        <w:pStyle w:val="4"/>
        <w:keepNext w:val="0"/>
        <w:keepLines w:val="0"/>
        <w:widowControl/>
        <w:suppressLineNumbers w:val="0"/>
      </w:pPr>
      <w:r>
        <w:t>一、党的创建过程本身就是“伟大建党精神”的集中体现</w:t>
      </w:r>
    </w:p>
    <w:p w14:paraId="105E3CF6">
      <w:pPr>
        <w:pStyle w:val="5"/>
        <w:keepNext w:val="0"/>
        <w:keepLines w:val="0"/>
        <w:widowControl/>
        <w:suppressLineNumbers w:val="0"/>
      </w:pPr>
      <w:r>
        <w:t xml:space="preserve">1. </w:t>
      </w:r>
      <w:r>
        <w:rPr>
          <w:rStyle w:val="9"/>
          <w:b/>
        </w:rPr>
        <w:t>坚持真理、坚守理想</w:t>
      </w:r>
      <w:r>
        <w:t>：</w:t>
      </w:r>
    </w:p>
    <w:p w14:paraId="41C5B1A7">
      <w:pPr>
        <w:pStyle w:val="6"/>
        <w:keepNext w:val="0"/>
        <w:keepLines w:val="0"/>
        <w:widowControl/>
        <w:suppressLineNumbers w:val="0"/>
      </w:pPr>
      <w:r>
        <w:t>建党之初，中国处于列强压迫、军阀混战、民生困苦的深重危机中。面对失败的旧式改良与资产阶级革命道路，一批先进知识分子如陈独秀、李大钊主动转向十月革命道路，坚决选择马克思主义。他们在激烈思想论争中反对无政府主义、工团主义、空想社会主义等错误思潮，使中国共产党一开始就树立起坚定的理论旗帜。</w:t>
      </w:r>
    </w:p>
    <w:p w14:paraId="1B7B2A94">
      <w:pPr>
        <w:pStyle w:val="6"/>
        <w:keepNext w:val="0"/>
        <w:keepLines w:val="0"/>
        <w:widowControl/>
        <w:suppressLineNumbers w:val="0"/>
      </w:pPr>
      <w:r>
        <w:t>陈独秀本人是最早系统传播马克思主义的知识分子之一，他主持《新青年》转型为马列主义理论阵地，推动从新文化运动到无产阶级革命的根本转向，体现出对真理的敏锐追求与不懈坚守。</w:t>
      </w:r>
    </w:p>
    <w:p w14:paraId="3C56F19D">
      <w:pPr>
        <w:pStyle w:val="5"/>
        <w:keepNext w:val="0"/>
        <w:keepLines w:val="0"/>
        <w:widowControl/>
        <w:suppressLineNumbers w:val="0"/>
      </w:pPr>
      <w:r>
        <w:t xml:space="preserve">2. </w:t>
      </w:r>
      <w:r>
        <w:rPr>
          <w:rStyle w:val="9"/>
          <w:b/>
        </w:rPr>
        <w:t>践行初心、担当使命</w:t>
      </w:r>
      <w:r>
        <w:t>：</w:t>
      </w:r>
    </w:p>
    <w:p w14:paraId="5207860A">
      <w:pPr>
        <w:pStyle w:val="6"/>
        <w:keepNext w:val="0"/>
        <w:keepLines w:val="0"/>
        <w:widowControl/>
        <w:suppressLineNumbers w:val="0"/>
      </w:pPr>
      <w:r>
        <w:t>中国共产党一成立，就把“为中国人民谋幸福、为中华民族谋复兴”作为初心和使命。这不是一句口号，而是在实践中不断付诸行动。</w:t>
      </w:r>
    </w:p>
    <w:p w14:paraId="338E32F6">
      <w:pPr>
        <w:pStyle w:val="6"/>
        <w:keepNext w:val="0"/>
        <w:keepLines w:val="0"/>
        <w:widowControl/>
        <w:suppressLineNumbers w:val="0"/>
      </w:pPr>
      <w:r>
        <w:t>陈独秀等人不仅提出党的纲领，更组织发动工人运动，领导五卅运动、上海工人三次武装起义，推动党从小团体走向群众，初步实现工人阶级先锋队的使命担当。老渔阳里不仅是他办公和居住之地，更成为党的早期指挥中心与理想实践地。</w:t>
      </w:r>
    </w:p>
    <w:p w14:paraId="49547EBF">
      <w:pPr>
        <w:pStyle w:val="5"/>
        <w:keepNext w:val="0"/>
        <w:keepLines w:val="0"/>
        <w:widowControl/>
        <w:suppressLineNumbers w:val="0"/>
      </w:pPr>
      <w:r>
        <w:t xml:space="preserve">3. </w:t>
      </w:r>
      <w:r>
        <w:rPr>
          <w:rStyle w:val="9"/>
          <w:b/>
        </w:rPr>
        <w:t>不怕牺牲、英勇斗争</w:t>
      </w:r>
      <w:r>
        <w:t>：</w:t>
      </w:r>
    </w:p>
    <w:p w14:paraId="78C7FAFA">
      <w:pPr>
        <w:pStyle w:val="6"/>
        <w:keepNext w:val="0"/>
        <w:keepLines w:val="0"/>
        <w:widowControl/>
        <w:suppressLineNumbers w:val="0"/>
      </w:pPr>
      <w:r>
        <w:t>建党初期面临极其严酷的政治环境，尤其1927年“四一二政变”后，白色恐怖笼罩全国。在此背景下，党的早期成员前仆后继，宁死不屈——赵世炎、邓中夏、陈延年、陈乔年等一大批优秀党员在上海牺牲，构筑起信仰之墙。</w:t>
      </w:r>
    </w:p>
    <w:p w14:paraId="35622647">
      <w:pPr>
        <w:pStyle w:val="6"/>
        <w:keepNext w:val="0"/>
        <w:keepLines w:val="0"/>
        <w:widowControl/>
        <w:suppressLineNumbers w:val="0"/>
      </w:pPr>
      <w:r>
        <w:t>陈独秀本人也数次被捕入狱，依然笔耕不辍，坚持信仰。他曾言：“出了研究室就入监狱，出了监狱就入研究室，这才是人生最高尚、优美的生活。”这是对“牺牲与斗争”最深刻的注解。</w:t>
      </w:r>
    </w:p>
    <w:p w14:paraId="5DA91DD8">
      <w:pPr>
        <w:pStyle w:val="5"/>
        <w:keepNext w:val="0"/>
        <w:keepLines w:val="0"/>
        <w:widowControl/>
        <w:suppressLineNumbers w:val="0"/>
      </w:pPr>
      <w:r>
        <w:t xml:space="preserve">4. </w:t>
      </w:r>
      <w:r>
        <w:rPr>
          <w:rStyle w:val="9"/>
          <w:b/>
        </w:rPr>
        <w:t>对党忠诚、不负人民</w:t>
      </w:r>
      <w:r>
        <w:t>：</w:t>
      </w:r>
    </w:p>
    <w:p w14:paraId="1156B4B8">
      <w:pPr>
        <w:pStyle w:val="6"/>
        <w:keepNext w:val="0"/>
        <w:keepLines w:val="0"/>
        <w:widowControl/>
        <w:suppressLineNumbers w:val="0"/>
      </w:pPr>
      <w:r>
        <w:t>尽管晚年经历曲折，陈独秀在创建时期始终将党的发展放在第一位。无论是主持建党、制定党章、推动党建三大建设（思想、组织、纪律），还是在国共合作中坚持党的独立性，陈独秀都展现了对党事业的高度忠诚。</w:t>
      </w:r>
    </w:p>
    <w:p w14:paraId="74B15EBA">
      <w:pPr>
        <w:pStyle w:val="6"/>
        <w:keepNext w:val="0"/>
        <w:keepLines w:val="0"/>
        <w:widowControl/>
        <w:suppressLineNumbers w:val="0"/>
      </w:pPr>
      <w:r>
        <w:t>同时，他放弃高薪、家产、社会地位，甚至家庭安宁，投身于无产阶级革命。他长子延年、次子乔年先后牺牲于敌人的屠刀之下，体现了“个人一切服从于人民利益”的家风与党风。</w:t>
      </w:r>
    </w:p>
    <w:p w14:paraId="69938711">
      <w:pPr>
        <w:pStyle w:val="4"/>
        <w:keepNext w:val="0"/>
        <w:keepLines w:val="0"/>
        <w:widowControl/>
        <w:suppressLineNumbers w:val="0"/>
      </w:pPr>
      <w:r>
        <w:t>二、正是创建时期的精神积淀，构成了“伟大建党精神”的源头</w:t>
      </w:r>
    </w:p>
    <w:p w14:paraId="33C33F30">
      <w:pPr>
        <w:pStyle w:val="6"/>
        <w:keepNext w:val="0"/>
        <w:keepLines w:val="0"/>
        <w:widowControl/>
        <w:suppressLineNumbers w:val="0"/>
      </w:pPr>
      <w:r>
        <w:t>中共创建者们用思想、文字、组织和行动，构筑起党的精神支柱，使中国共产党从一开始就是一个</w:t>
      </w:r>
      <w:r>
        <w:rPr>
          <w:rStyle w:val="9"/>
        </w:rPr>
        <w:t>理想高远、作风过硬、纪律严明</w:t>
      </w:r>
      <w:r>
        <w:t>的政党：</w:t>
      </w:r>
    </w:p>
    <w:p w14:paraId="3A6745DE">
      <w:pPr>
        <w:pStyle w:val="6"/>
        <w:keepNext w:val="0"/>
        <w:keepLines w:val="0"/>
        <w:widowControl/>
        <w:suppressLineNumbers w:val="0"/>
        <w:ind w:left="720"/>
      </w:pPr>
      <w:r>
        <w:rPr>
          <w:rStyle w:val="9"/>
        </w:rPr>
        <w:t>在组织上</w:t>
      </w:r>
      <w:r>
        <w:t>，建立了民主集中制与中央领导机制，使党的组织架构从一开始就科学合理；</w:t>
      </w:r>
    </w:p>
    <w:p w14:paraId="461FBE82">
      <w:pPr>
        <w:pStyle w:val="6"/>
        <w:keepNext w:val="0"/>
        <w:keepLines w:val="0"/>
        <w:widowControl/>
        <w:suppressLineNumbers w:val="0"/>
        <w:ind w:left="720"/>
      </w:pPr>
      <w:r>
        <w:rPr>
          <w:rStyle w:val="9"/>
        </w:rPr>
        <w:t>在理论上</w:t>
      </w:r>
      <w:r>
        <w:t>，坚持马克思主义立场方法，拒绝机会主义与空谈主义；</w:t>
      </w:r>
    </w:p>
    <w:p w14:paraId="3DA63BF6">
      <w:pPr>
        <w:pStyle w:val="6"/>
        <w:keepNext w:val="0"/>
        <w:keepLines w:val="0"/>
        <w:widowControl/>
        <w:suppressLineNumbers w:val="0"/>
        <w:ind w:left="720"/>
      </w:pPr>
      <w:r>
        <w:rPr>
          <w:rStyle w:val="9"/>
        </w:rPr>
        <w:t>在作风上</w:t>
      </w:r>
      <w:r>
        <w:t>，反对特权、强调奉献，形成廉洁、务实、斗争的风格；</w:t>
      </w:r>
    </w:p>
    <w:p w14:paraId="28AC7430">
      <w:pPr>
        <w:pStyle w:val="6"/>
        <w:keepNext w:val="0"/>
        <w:keepLines w:val="0"/>
        <w:widowControl/>
        <w:suppressLineNumbers w:val="0"/>
        <w:ind w:left="720"/>
      </w:pPr>
      <w:r>
        <w:rPr>
          <w:rStyle w:val="9"/>
        </w:rPr>
        <w:t>在对敌斗争中</w:t>
      </w:r>
      <w:r>
        <w:t>，养成坚韧不拔、绝不妥协的精神气质。</w:t>
      </w:r>
    </w:p>
    <w:p w14:paraId="3BEB743E">
      <w:pPr>
        <w:pStyle w:val="6"/>
        <w:keepNext w:val="0"/>
        <w:keepLines w:val="0"/>
        <w:widowControl/>
        <w:suppressLineNumbers w:val="0"/>
      </w:pPr>
      <w:r>
        <w:t>这些都成为后来“伟大建党精神”的最初内容和底色，为党在挫折中不断崛起提供了精神动力。</w:t>
      </w:r>
    </w:p>
    <w:p w14:paraId="68CBE352">
      <w:pPr>
        <w:pStyle w:val="4"/>
        <w:keepNext w:val="0"/>
        <w:keepLines w:val="0"/>
        <w:widowControl/>
        <w:suppressLineNumbers w:val="0"/>
      </w:pPr>
      <w:r>
        <w:t>三、伟大建党精神是对建党经验的高度凝练，具有现实指导意义</w:t>
      </w:r>
    </w:p>
    <w:p w14:paraId="341B9E27">
      <w:pPr>
        <w:pStyle w:val="6"/>
        <w:keepNext w:val="0"/>
        <w:keepLines w:val="0"/>
        <w:widowControl/>
        <w:suppressLineNumbers w:val="0"/>
      </w:pPr>
      <w:r>
        <w:t>习近平总书记指出：“伟大建党精神是中国共产党的精神之源。”它不仅是对百年党史的总结，更是对建党初期那段充满信仰与牺牲岁月的精神凝练。</w:t>
      </w:r>
    </w:p>
    <w:p w14:paraId="0DBBFF7C">
      <w:pPr>
        <w:pStyle w:val="6"/>
        <w:keepNext w:val="0"/>
        <w:keepLines w:val="0"/>
        <w:widowControl/>
        <w:suppressLineNumbers w:val="0"/>
      </w:pPr>
      <w:r>
        <w:t>回望建党历史，我们能够看到，中国共产党之所以能够在无比艰难的条件下诞生、壮大，并最终取得执政地位，根本原因就在于从一开始就拥有了正确的信仰、坚强的组织、鲜明的政治品格和顽强的斗争精神。</w:t>
      </w:r>
    </w:p>
    <w:p w14:paraId="601746B8">
      <w:pPr>
        <w:pStyle w:val="6"/>
        <w:keepNext w:val="0"/>
        <w:keepLines w:val="0"/>
        <w:widowControl/>
        <w:suppressLineNumbers w:val="0"/>
      </w:pPr>
      <w:r>
        <w:t>今天，面对新时代的伟大斗争与历史使命，我们同样需要从“伟大建党精神”中汲取力量，坚持初心、勇担使命，以陈独秀、李大钊等创建者为镜，继续推进中国式现代化和中华民族伟大复兴。</w:t>
      </w:r>
    </w:p>
    <w:p w14:paraId="102DE04A">
      <w:pPr>
        <w:pStyle w:val="4"/>
        <w:keepNext w:val="0"/>
        <w:keepLines w:val="0"/>
        <w:widowControl/>
        <w:suppressLineNumbers w:val="0"/>
      </w:pPr>
      <w:r>
        <w:t>结语</w:t>
      </w:r>
    </w:p>
    <w:p w14:paraId="7B8B0114">
      <w:pPr>
        <w:pStyle w:val="6"/>
        <w:keepNext w:val="0"/>
        <w:keepLines w:val="0"/>
        <w:widowControl/>
        <w:suppressLineNumbers w:val="0"/>
      </w:pPr>
      <w:r>
        <w:t>中国共产党从上海起步，开天辟地，筚路蓝缕，其创建过程就是“伟大建党精神”的孕育过程、实践过程和升华过程。以陈独秀为代表的早期共产党人，以其信仰、牺牲、担当和坚守，为我们树立了精神丰碑。</w:t>
      </w:r>
    </w:p>
    <w:p w14:paraId="0787F86A">
      <w:pPr>
        <w:pStyle w:val="6"/>
        <w:keepNext w:val="0"/>
        <w:keepLines w:val="0"/>
        <w:widowControl/>
        <w:suppressLineNumbers w:val="0"/>
      </w:pPr>
      <w:r>
        <w:t>“伟大建党精神”不是抽象的口号，而是中国共产党百年精神谱系的源头活水。它从党的创建中来，也必将在新时代中继续指引我们前行。</w:t>
      </w:r>
    </w:p>
    <w:p w14:paraId="429C6485">
      <w:pPr>
        <w:pStyle w:val="6"/>
        <w:keepNext w:val="0"/>
        <w:keepLines w:val="0"/>
        <w:widowControl/>
        <w:suppressLineNumbers w:val="0"/>
        <w:rPr>
          <w:highlight w:val="yellow"/>
        </w:rPr>
      </w:pPr>
    </w:p>
    <w:p w14:paraId="7F8C2E66">
      <w:pPr>
        <w:pStyle w:val="6"/>
        <w:keepNext w:val="0"/>
        <w:keepLines w:val="0"/>
        <w:widowControl/>
        <w:suppressLineNumbers w:val="0"/>
        <w:rPr>
          <w:sz w:val="28"/>
          <w:szCs w:val="28"/>
          <w:highlight w:val="yellow"/>
        </w:rPr>
      </w:pPr>
      <w:r>
        <w:rPr>
          <w:rStyle w:val="9"/>
          <w:sz w:val="28"/>
          <w:szCs w:val="28"/>
          <w:highlight w:val="yellow"/>
        </w:rPr>
        <w:t>分析中共二大在中国共产党和中国革命历史上的地位</w:t>
      </w:r>
    </w:p>
    <w:p w14:paraId="24D3CD76">
      <w:pPr>
        <w:pStyle w:val="6"/>
        <w:keepNext w:val="0"/>
        <w:keepLines w:val="0"/>
        <w:widowControl/>
        <w:suppressLineNumbers w:val="0"/>
      </w:pPr>
      <w:r>
        <w:t>中国共产党第二次全国代表大会于1922年7月16日至23日，在上海南成都路辅德里625号（今静安区老成都北路7弄30号）召开。这是党的历史上一次具有里程碑意义的重要会议。中共二大不仅是在党成立后首次系统总结建党经验的大会，也是确立党的性质、目标、组织原则、国际归属和基本纲领的重要会议。它在党的发展历程和中国革命进程中都具有深远影响，标志着中国共产党完成建党、走上科学革命道路的历史性跨越。</w:t>
      </w:r>
    </w:p>
    <w:p w14:paraId="3149A793">
      <w:pPr>
        <w:pStyle w:val="4"/>
        <w:keepNext w:val="0"/>
        <w:keepLines w:val="0"/>
        <w:widowControl/>
        <w:suppressLineNumbers w:val="0"/>
      </w:pPr>
      <w:r>
        <w:t>一、中共二大</w:t>
      </w:r>
      <w:bookmarkStart w:id="0" w:name="_GoBack"/>
      <w:bookmarkEnd w:id="0"/>
      <w:r>
        <w:t>是完成建党伟业的重要会议</w:t>
      </w:r>
    </w:p>
    <w:p w14:paraId="07C41072">
      <w:pPr>
        <w:pStyle w:val="6"/>
        <w:keepNext w:val="0"/>
        <w:keepLines w:val="0"/>
        <w:widowControl/>
        <w:suppressLineNumbers w:val="0"/>
      </w:pPr>
      <w:r>
        <w:t>如果说中共一大是党组织的“出生证”，那么中共二大则是党政治面貌和制度体系的正式确立，它</w:t>
      </w:r>
      <w:r>
        <w:rPr>
          <w:rStyle w:val="9"/>
        </w:rPr>
        <w:t>真正完成了建党的基本构架</w:t>
      </w:r>
      <w:r>
        <w:t>：</w:t>
      </w:r>
    </w:p>
    <w:p w14:paraId="716E8E96">
      <w:pPr>
        <w:pStyle w:val="6"/>
        <w:keepNext w:val="0"/>
        <w:keepLines w:val="0"/>
        <w:widowControl/>
        <w:suppressLineNumbers w:val="0"/>
        <w:ind w:left="720"/>
      </w:pPr>
      <w:r>
        <w:rPr>
          <w:rStyle w:val="9"/>
        </w:rPr>
        <w:t>第一次制定《中国共产党章程》</w:t>
      </w:r>
      <w:r>
        <w:t>：标志着党的组织制度开始走向规范化、制度化，为后续发展提供组织保障。</w:t>
      </w:r>
    </w:p>
    <w:p w14:paraId="671B7F55">
      <w:pPr>
        <w:pStyle w:val="6"/>
        <w:keepNext w:val="0"/>
        <w:keepLines w:val="0"/>
        <w:widowControl/>
        <w:suppressLineNumbers w:val="0"/>
        <w:ind w:left="720"/>
      </w:pPr>
      <w:r>
        <w:rPr>
          <w:rStyle w:val="9"/>
        </w:rPr>
        <w:t>完善中央领导机构</w:t>
      </w:r>
      <w:r>
        <w:t>：陈独秀继续担任中央局书记，中央机关得以巩固并在全国各地党组织中建立权威。</w:t>
      </w:r>
    </w:p>
    <w:p w14:paraId="73356EAF">
      <w:pPr>
        <w:pStyle w:val="6"/>
        <w:keepNext w:val="0"/>
        <w:keepLines w:val="0"/>
        <w:widowControl/>
        <w:suppressLineNumbers w:val="0"/>
        <w:ind w:left="720"/>
      </w:pPr>
      <w:r>
        <w:rPr>
          <w:rStyle w:val="9"/>
        </w:rPr>
        <w:t>明确党的性质与目标</w:t>
      </w:r>
      <w:r>
        <w:t>：大会宣言强调无产阶级政党性质，提出要推翻帝国主义和封建主义，实现彻底的民族独立与人民解放。</w:t>
      </w:r>
    </w:p>
    <w:p w14:paraId="32F83C46">
      <w:pPr>
        <w:pStyle w:val="6"/>
        <w:keepNext w:val="0"/>
        <w:keepLines w:val="0"/>
        <w:widowControl/>
        <w:suppressLineNumbers w:val="0"/>
      </w:pPr>
      <w:r>
        <w:t>正如习近平总书记所指出的，中国共产党从一开始就以崇高理想和严密组织著称，而这些在中共二大中得到全面体现，成为“走正道”的起点。</w:t>
      </w:r>
    </w:p>
    <w:p w14:paraId="7822B21D">
      <w:pPr>
        <w:pStyle w:val="4"/>
        <w:keepNext w:val="0"/>
        <w:keepLines w:val="0"/>
        <w:widowControl/>
        <w:suppressLineNumbers w:val="0"/>
      </w:pPr>
      <w:r>
        <w:t>二、中共二大第一次提出中国共产党明确的民主革命纲领</w:t>
      </w:r>
    </w:p>
    <w:p w14:paraId="0293754A">
      <w:pPr>
        <w:pStyle w:val="6"/>
        <w:keepNext w:val="0"/>
        <w:keepLines w:val="0"/>
        <w:widowControl/>
        <w:suppressLineNumbers w:val="0"/>
      </w:pPr>
      <w:r>
        <w:t>大会通过的最低纲领，</w:t>
      </w:r>
      <w:r>
        <w:rPr>
          <w:rStyle w:val="9"/>
        </w:rPr>
        <w:t>第一次明确提出中国共产党要领导中国人民进行反帝反封建的民主革命</w:t>
      </w:r>
      <w:r>
        <w:t>，为中国革命指明方向：</w:t>
      </w:r>
    </w:p>
    <w:p w14:paraId="41102471">
      <w:pPr>
        <w:pStyle w:val="6"/>
        <w:keepNext w:val="0"/>
        <w:keepLines w:val="0"/>
        <w:widowControl/>
        <w:suppressLineNumbers w:val="0"/>
        <w:ind w:left="720"/>
      </w:pPr>
      <w:r>
        <w:t>以推翻国内军阀统治、废除不平等条约、实现民主政治和人民自由为目标；</w:t>
      </w:r>
    </w:p>
    <w:p w14:paraId="489C3259">
      <w:pPr>
        <w:pStyle w:val="6"/>
        <w:keepNext w:val="0"/>
        <w:keepLines w:val="0"/>
        <w:widowControl/>
        <w:suppressLineNumbers w:val="0"/>
        <w:ind w:left="720"/>
      </w:pPr>
      <w:r>
        <w:t>形成“最低纲领”（民族民主革命）与“最高纲领”（实现共产主义）并举的战略设计，体现了马克思主义中国化的早期尝试。</w:t>
      </w:r>
    </w:p>
    <w:p w14:paraId="6759571A">
      <w:pPr>
        <w:pStyle w:val="6"/>
        <w:keepNext w:val="0"/>
        <w:keepLines w:val="0"/>
        <w:widowControl/>
        <w:suppressLineNumbers w:val="0"/>
      </w:pPr>
      <w:r>
        <w:t>这一纲领的提出，</w:t>
      </w:r>
      <w:r>
        <w:rPr>
          <w:rStyle w:val="9"/>
        </w:rPr>
        <w:t>标志着党从纯粹宣传组织转向全面参与和领导中国革命运动</w:t>
      </w:r>
      <w:r>
        <w:t>，为后续国民革命运动、土地革命、抗日战争提供理论和实践依据。</w:t>
      </w:r>
    </w:p>
    <w:p w14:paraId="05C54A84">
      <w:pPr>
        <w:pStyle w:val="4"/>
        <w:keepNext w:val="0"/>
        <w:keepLines w:val="0"/>
        <w:widowControl/>
        <w:suppressLineNumbers w:val="0"/>
      </w:pPr>
      <w:r>
        <w:t>三、中共二大首次提出“民主的联合战线”，开启正确路线探索</w:t>
      </w:r>
    </w:p>
    <w:p w14:paraId="6894FA0F">
      <w:pPr>
        <w:pStyle w:val="6"/>
        <w:keepNext w:val="0"/>
        <w:keepLines w:val="0"/>
        <w:widowControl/>
        <w:suppressLineNumbers w:val="0"/>
      </w:pPr>
      <w:r>
        <w:t>中共二大纠正了部分早期党员“脱离群众”“狭隘斗争”的左倾倾向，明确提出</w:t>
      </w:r>
      <w:r>
        <w:rPr>
          <w:rStyle w:val="9"/>
        </w:rPr>
        <w:t>要联合一切可以联合的民主力量，组成广泛的民主联合战线</w:t>
      </w:r>
      <w:r>
        <w:t>，为党的统一战线政策奠定了基础：</w:t>
      </w:r>
    </w:p>
    <w:p w14:paraId="6C7EE597">
      <w:pPr>
        <w:pStyle w:val="6"/>
        <w:keepNext w:val="0"/>
        <w:keepLines w:val="0"/>
        <w:widowControl/>
        <w:suppressLineNumbers w:val="0"/>
        <w:ind w:left="720"/>
      </w:pPr>
      <w:r>
        <w:t>这为后来的国共第一次合作奠定了思想前提；</w:t>
      </w:r>
    </w:p>
    <w:p w14:paraId="50E6641F">
      <w:pPr>
        <w:pStyle w:val="6"/>
        <w:keepNext w:val="0"/>
        <w:keepLines w:val="0"/>
        <w:widowControl/>
        <w:suppressLineNumbers w:val="0"/>
        <w:ind w:left="720"/>
      </w:pPr>
      <w:r>
        <w:t>标志着中国共产党逐步走出早期教条主义，开始结合中国国情灵活运用马克思主义。</w:t>
      </w:r>
    </w:p>
    <w:p w14:paraId="5880FA2C">
      <w:pPr>
        <w:pStyle w:val="6"/>
        <w:keepNext w:val="0"/>
        <w:keepLines w:val="0"/>
        <w:widowControl/>
        <w:suppressLineNumbers w:val="0"/>
      </w:pPr>
      <w:r>
        <w:t>这是党的正确路线最早的尝试之一，为后来毛泽东提出“统一战线、武装斗争、党的建设”三大法宝积累了宝贵经验。</w:t>
      </w:r>
    </w:p>
    <w:p w14:paraId="4CF42148">
      <w:pPr>
        <w:pStyle w:val="4"/>
        <w:keepNext w:val="0"/>
        <w:keepLines w:val="0"/>
        <w:widowControl/>
        <w:suppressLineNumbers w:val="0"/>
      </w:pPr>
      <w:r>
        <w:t>四、中共二大标志着中国共产党走向国际无产阶级阵营</w:t>
      </w:r>
    </w:p>
    <w:p w14:paraId="73E891D7">
      <w:pPr>
        <w:pStyle w:val="6"/>
        <w:keepNext w:val="0"/>
        <w:keepLines w:val="0"/>
        <w:widowControl/>
        <w:suppressLineNumbers w:val="0"/>
      </w:pPr>
      <w:r>
        <w:t>大会通过决议，</w:t>
      </w:r>
      <w:r>
        <w:rPr>
          <w:rStyle w:val="9"/>
        </w:rPr>
        <w:t>第一次正式决定加入共产国际</w:t>
      </w:r>
      <w:r>
        <w:t>，标志着中国共产党纳入世界无产阶级革命体系，成为国际共产主义运动的重要一员：</w:t>
      </w:r>
    </w:p>
    <w:p w14:paraId="1C4D2CB8">
      <w:pPr>
        <w:pStyle w:val="6"/>
        <w:keepNext w:val="0"/>
        <w:keepLines w:val="0"/>
        <w:widowControl/>
        <w:suppressLineNumbers w:val="0"/>
        <w:ind w:left="720"/>
      </w:pPr>
      <w:r>
        <w:t>加入共产国际不仅为党提供了理论指导、物质援助，也促使党不断学习国际先进经验；</w:t>
      </w:r>
    </w:p>
    <w:p w14:paraId="5C593F34">
      <w:pPr>
        <w:pStyle w:val="6"/>
        <w:keepNext w:val="0"/>
        <w:keepLines w:val="0"/>
        <w:widowControl/>
        <w:suppressLineNumbers w:val="0"/>
        <w:ind w:left="720"/>
      </w:pPr>
      <w:r>
        <w:t>同时也面临如何处理“国际指令”与“本土实践”的关系问题，开启了中国共产党独立自主处理国际关系的经验积累。</w:t>
      </w:r>
    </w:p>
    <w:p w14:paraId="46923AAF">
      <w:pPr>
        <w:pStyle w:val="6"/>
        <w:keepNext w:val="0"/>
        <w:keepLines w:val="0"/>
        <w:widowControl/>
        <w:suppressLineNumbers w:val="0"/>
      </w:pPr>
      <w:r>
        <w:t>这使中国革命从一开始就具备了国际视野，并不断推动党在全球化格局中思考中国的道路。</w:t>
      </w:r>
    </w:p>
    <w:p w14:paraId="24C59006">
      <w:pPr>
        <w:pStyle w:val="4"/>
        <w:keepNext w:val="0"/>
        <w:keepLines w:val="0"/>
        <w:widowControl/>
        <w:suppressLineNumbers w:val="0"/>
      </w:pPr>
      <w:r>
        <w:t>五、中共二大提出“八个第一次”，具有奠基性地位</w:t>
      </w:r>
    </w:p>
    <w:p w14:paraId="32D29E55">
      <w:pPr>
        <w:pStyle w:val="6"/>
        <w:keepNext w:val="0"/>
        <w:keepLines w:val="0"/>
        <w:widowControl/>
        <w:suppressLineNumbers w:val="0"/>
        <w:ind w:left="720"/>
      </w:pPr>
      <w:r>
        <w:rPr>
          <w:rStyle w:val="9"/>
        </w:rPr>
        <w:t>第一次制定党章</w:t>
      </w:r>
      <w:r>
        <w:t>，规范党内生活；</w:t>
      </w:r>
    </w:p>
    <w:p w14:paraId="751C4CB9">
      <w:pPr>
        <w:pStyle w:val="6"/>
        <w:keepNext w:val="0"/>
        <w:keepLines w:val="0"/>
        <w:widowControl/>
        <w:suppressLineNumbers w:val="0"/>
        <w:ind w:left="720"/>
      </w:pPr>
      <w:r>
        <w:rPr>
          <w:rStyle w:val="9"/>
        </w:rPr>
        <w:t>第一次提出民主革命纲领</w:t>
      </w:r>
      <w:r>
        <w:t>，明确党在中国革命中的现实目标；</w:t>
      </w:r>
    </w:p>
    <w:p w14:paraId="0F8359D9">
      <w:pPr>
        <w:pStyle w:val="6"/>
        <w:keepNext w:val="0"/>
        <w:keepLines w:val="0"/>
        <w:widowControl/>
        <w:suppressLineNumbers w:val="0"/>
        <w:ind w:left="720"/>
      </w:pPr>
      <w:r>
        <w:rPr>
          <w:rStyle w:val="9"/>
        </w:rPr>
        <w:t>第一次呼吁民主联合战线</w:t>
      </w:r>
      <w:r>
        <w:t>，初步探索适合国情的革命策略；</w:t>
      </w:r>
    </w:p>
    <w:p w14:paraId="49C14054">
      <w:pPr>
        <w:pStyle w:val="6"/>
        <w:keepNext w:val="0"/>
        <w:keepLines w:val="0"/>
        <w:widowControl/>
        <w:suppressLineNumbers w:val="0"/>
        <w:ind w:left="720"/>
      </w:pPr>
      <w:r>
        <w:rPr>
          <w:rStyle w:val="9"/>
        </w:rPr>
        <w:t>第一次明确党的组织原则为“民主集中制”</w:t>
      </w:r>
      <w:r>
        <w:t>，增强党的战斗力；</w:t>
      </w:r>
    </w:p>
    <w:p w14:paraId="2FB81334">
      <w:pPr>
        <w:pStyle w:val="6"/>
        <w:keepNext w:val="0"/>
        <w:keepLines w:val="0"/>
        <w:widowControl/>
        <w:suppressLineNumbers w:val="0"/>
        <w:ind w:left="720"/>
      </w:pPr>
      <w:r>
        <w:rPr>
          <w:rStyle w:val="9"/>
        </w:rPr>
        <w:t>第一次提出对工人、妇女、青年的组织化主张</w:t>
      </w:r>
      <w:r>
        <w:t>，开启群众路线；</w:t>
      </w:r>
    </w:p>
    <w:p w14:paraId="0D7BDC97">
      <w:pPr>
        <w:pStyle w:val="6"/>
        <w:keepNext w:val="0"/>
        <w:keepLines w:val="0"/>
        <w:widowControl/>
        <w:suppressLineNumbers w:val="0"/>
        <w:ind w:left="720"/>
      </w:pPr>
      <w:r>
        <w:rPr>
          <w:rStyle w:val="9"/>
        </w:rPr>
        <w:t>第一次喊出“中国共产党万岁”</w:t>
      </w:r>
      <w:r>
        <w:t>，显示出党自信心与组织认同感；</w:t>
      </w:r>
    </w:p>
    <w:p w14:paraId="49B7630B">
      <w:pPr>
        <w:pStyle w:val="6"/>
        <w:keepNext w:val="0"/>
        <w:keepLines w:val="0"/>
        <w:widowControl/>
        <w:suppressLineNumbers w:val="0"/>
        <w:ind w:left="720"/>
      </w:pPr>
      <w:r>
        <w:rPr>
          <w:rStyle w:val="9"/>
        </w:rPr>
        <w:t>第一次系统对外联系</w:t>
      </w:r>
      <w:r>
        <w:t>，正式加入共产国际；</w:t>
      </w:r>
    </w:p>
    <w:p w14:paraId="57A2AA76">
      <w:pPr>
        <w:pStyle w:val="6"/>
        <w:keepNext w:val="0"/>
        <w:keepLines w:val="0"/>
        <w:widowControl/>
        <w:suppressLineNumbers w:val="0"/>
        <w:ind w:left="720"/>
      </w:pPr>
      <w:r>
        <w:rPr>
          <w:rStyle w:val="9"/>
        </w:rPr>
        <w:t>第一次通过完整宣言文献</w:t>
      </w:r>
      <w:r>
        <w:t>，表明党的政治主张和理论立场。</w:t>
      </w:r>
    </w:p>
    <w:p w14:paraId="000F17A8">
      <w:pPr>
        <w:pStyle w:val="6"/>
        <w:keepNext w:val="0"/>
        <w:keepLines w:val="0"/>
        <w:widowControl/>
        <w:suppressLineNumbers w:val="0"/>
      </w:pPr>
      <w:r>
        <w:t>这些“第一次”共同构成了中共政党制度与革命纲领的雏形，是党的制度性立党之基。</w:t>
      </w:r>
    </w:p>
    <w:p w14:paraId="60AE42D9">
      <w:pPr>
        <w:pStyle w:val="4"/>
        <w:keepNext w:val="0"/>
        <w:keepLines w:val="0"/>
        <w:widowControl/>
        <w:suppressLineNumbers w:val="0"/>
      </w:pPr>
      <w:r>
        <w:t>六、中共二大会址是党史中重要红色地标，具有文化与教育价值</w:t>
      </w:r>
    </w:p>
    <w:p w14:paraId="3280C0DD">
      <w:pPr>
        <w:pStyle w:val="6"/>
        <w:keepNext w:val="0"/>
        <w:keepLines w:val="0"/>
        <w:widowControl/>
        <w:suppressLineNumbers w:val="0"/>
      </w:pPr>
      <w:r>
        <w:t>中共二大会址于2013年被列为第七批国家重点文物保护单位，既是革命文物，又是党史学习教育的重要场所。</w:t>
      </w:r>
    </w:p>
    <w:p w14:paraId="11B8FD6B">
      <w:pPr>
        <w:pStyle w:val="6"/>
        <w:keepNext w:val="0"/>
        <w:keepLines w:val="0"/>
        <w:widowControl/>
        <w:suppressLineNumbers w:val="0"/>
        <w:ind w:left="720"/>
      </w:pPr>
      <w:r>
        <w:t>这座石库门建筑见证了党的历史性转折，是革命文化的重要载体；</w:t>
      </w:r>
    </w:p>
    <w:p w14:paraId="36DA550E">
      <w:pPr>
        <w:pStyle w:val="6"/>
        <w:keepNext w:val="0"/>
        <w:keepLines w:val="0"/>
        <w:widowControl/>
        <w:suppressLineNumbers w:val="0"/>
        <w:ind w:left="720"/>
      </w:pPr>
      <w:r>
        <w:t>对当代青年而言，这里不仅是追寻初心的精神源泉，也是理解党从诞生走向成熟的实物课堂。</w:t>
      </w:r>
    </w:p>
    <w:p w14:paraId="4B42DEBD">
      <w:pPr>
        <w:pStyle w:val="4"/>
        <w:keepNext w:val="0"/>
        <w:keepLines w:val="0"/>
        <w:widowControl/>
        <w:suppressLineNumbers w:val="0"/>
      </w:pPr>
      <w:r>
        <w:t>结语</w:t>
      </w:r>
    </w:p>
    <w:p w14:paraId="28E34A7E">
      <w:pPr>
        <w:pStyle w:val="6"/>
        <w:keepNext w:val="0"/>
        <w:keepLines w:val="0"/>
        <w:widowControl/>
        <w:suppressLineNumbers w:val="0"/>
      </w:pPr>
      <w:r>
        <w:t>中共二大是中国共产党从“成立”走向“成熟”的关键会议，完成了建党伟业，确立了民主革命纲领，纠正了方向偏差，确立了国际归属，提出了党的组织原则和群众路线，其政治、组织、思想上的重大突破，为中国革命奠定了理论基础与战略布局。</w:t>
      </w:r>
    </w:p>
    <w:p w14:paraId="5570EF8A">
      <w:pPr>
        <w:pStyle w:val="6"/>
        <w:keepNext w:val="0"/>
        <w:keepLines w:val="0"/>
        <w:widowControl/>
        <w:suppressLineNumbers w:val="0"/>
      </w:pPr>
      <w:r>
        <w:t>可以说，中共二大不仅是党内制度与理论体系的“元会议”，也是中国共产党走向成熟、走上正确革命道路的历史起点。其在党史和中国革命史上的地位不可替代，意义深远，值得我们永远铭记和深入学习。</w:t>
      </w:r>
    </w:p>
    <w:p w14:paraId="08D4844D">
      <w:pPr>
        <w:pStyle w:val="6"/>
        <w:keepNext w:val="0"/>
        <w:keepLines w:val="0"/>
        <w:widowControl/>
        <w:suppressLineNumbers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17A22"/>
    <w:rsid w:val="0B6F6D3C"/>
    <w:rsid w:val="24AE7640"/>
    <w:rsid w:val="31C961F4"/>
    <w:rsid w:val="52EF23BB"/>
    <w:rsid w:val="55622BE8"/>
    <w:rsid w:val="71B93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5597</Words>
  <Characters>5657</Characters>
  <Lines>0</Lines>
  <Paragraphs>0</Paragraphs>
  <TotalTime>32</TotalTime>
  <ScaleCrop>false</ScaleCrop>
  <LinksUpToDate>false</LinksUpToDate>
  <CharactersWithSpaces>5657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2025-07-05T11:40:00Z</dcterms:created>
  <dc:creator>26890</dc:creator>
  <cp:lastModifiedBy>wps用户</cp:lastModifiedBy>
  <dcterms:modified xsi:type="dcterms:W3CDTF">2025-07-15T03:42:05Z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eyJoZGlkIjoiMjZkOGRmNDliNzhiMTkwYmM3Mjg2ZmUwYzJiZjcyODYiLCJ1c2VySWQiOiIyNTI1NTEyNjIifQ==</vt:lpwstr>
  </property>
  <property fmtid="{D5CDD505-2E9C-101B-9397-08002B2CF9AE}" pid="4" name="ICV">
    <vt:lpwstr>C4C6A81E780347E781571314191813CA_12</vt:lpwstr>
  </property>
</Properties>
</file>