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86" w:rsidRDefault="00927C86" w:rsidP="00927C86">
      <w:pPr>
        <w:bidi w:val="0"/>
        <w:jc w:val="center"/>
        <w:rPr>
          <w:b/>
          <w:bCs/>
          <w:sz w:val="32"/>
          <w:szCs w:val="32"/>
        </w:rPr>
      </w:pPr>
      <w:r w:rsidRPr="00AA0AC6">
        <w:rPr>
          <w:b/>
          <w:bCs/>
          <w:sz w:val="32"/>
          <w:szCs w:val="32"/>
        </w:rPr>
        <w:t xml:space="preserve">Writing a program that appear </w:t>
      </w:r>
      <w:r>
        <w:rPr>
          <w:b/>
          <w:bCs/>
          <w:sz w:val="32"/>
          <w:szCs w:val="32"/>
        </w:rPr>
        <w:t>a teacher data</w:t>
      </w:r>
    </w:p>
    <w:p w:rsidR="00927C86" w:rsidRDefault="00927C86" w:rsidP="00927C86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visual Studio C#</w:t>
      </w:r>
    </w:p>
    <w:p w:rsidR="008E1F29" w:rsidRDefault="008E1F29" w:rsidP="008E1F29">
      <w:pPr>
        <w:bidi w:val="0"/>
        <w:jc w:val="center"/>
        <w:rPr>
          <w:b/>
          <w:bCs/>
          <w:sz w:val="32"/>
          <w:szCs w:val="32"/>
        </w:rPr>
      </w:pPr>
    </w:p>
    <w:p w:rsidR="008E1F29" w:rsidRPr="00AA0AC6" w:rsidRDefault="008E1F29" w:rsidP="008E1F29">
      <w:pPr>
        <w:bidi w:val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927C86" w:rsidRPr="00927C86" w:rsidRDefault="00927C86" w:rsidP="00927C86"/>
    <w:sectPr w:rsidR="00927C86" w:rsidRPr="00927C86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65"/>
    <w:rsid w:val="004B1565"/>
    <w:rsid w:val="004E54B4"/>
    <w:rsid w:val="008E1F29"/>
    <w:rsid w:val="00927C86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5FAE"/>
  <w15:chartTrackingRefBased/>
  <w15:docId w15:val="{CBB0044F-EAAE-4AD9-8CA9-D9E4F554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C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3dil .</dc:creator>
  <cp:keywords/>
  <dc:description/>
  <cp:lastModifiedBy>Eng 3dil .</cp:lastModifiedBy>
  <cp:revision>4</cp:revision>
  <cp:lastPrinted>2021-05-17T21:30:00Z</cp:lastPrinted>
  <dcterms:created xsi:type="dcterms:W3CDTF">2021-05-17T21:27:00Z</dcterms:created>
  <dcterms:modified xsi:type="dcterms:W3CDTF">2021-05-17T21:47:00Z</dcterms:modified>
</cp:coreProperties>
</file>