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0B47" w:rsidRPr="00CF0B47" w:rsidRDefault="00CF0B47">
      <w:pPr>
        <w:rPr>
          <w:rFonts w:ascii="Arial" w:hAnsi="Arial" w:cs="Arial"/>
          <w:i/>
          <w:color w:val="000000" w:themeColor="text1"/>
        </w:rPr>
      </w:pPr>
      <w:r w:rsidRPr="00CF0B47">
        <w:rPr>
          <w:rFonts w:ascii="Arial" w:hAnsi="Arial" w:cs="Arial"/>
          <w:i/>
          <w:color w:val="000000" w:themeColor="text1"/>
        </w:rPr>
        <w:t xml:space="preserve">Book </w:t>
      </w:r>
      <w:r w:rsidR="00295128">
        <w:rPr>
          <w:rFonts w:ascii="Arial" w:hAnsi="Arial" w:cs="Arial"/>
          <w:i/>
          <w:color w:val="000000" w:themeColor="text1"/>
        </w:rPr>
        <w:t>116</w:t>
      </w:r>
      <w:r w:rsidRPr="00CF0B47">
        <w:rPr>
          <w:rFonts w:ascii="Arial" w:hAnsi="Arial" w:cs="Arial"/>
          <w:i/>
          <w:color w:val="000000" w:themeColor="text1"/>
        </w:rPr>
        <w:t xml:space="preserve"> Page </w:t>
      </w:r>
      <w:r w:rsidR="00295128">
        <w:rPr>
          <w:rFonts w:ascii="Arial" w:hAnsi="Arial" w:cs="Arial"/>
          <w:i/>
          <w:color w:val="000000" w:themeColor="text1"/>
        </w:rPr>
        <w:t>466</w:t>
      </w:r>
      <w:r w:rsidRPr="00CF0B47">
        <w:rPr>
          <w:rFonts w:ascii="Arial" w:hAnsi="Arial" w:cs="Arial"/>
          <w:i/>
          <w:color w:val="000000" w:themeColor="text1"/>
        </w:rPr>
        <w:t xml:space="preserve"> at Recorder’s office, Decatur County Courthouse, Leon, Iowa</w:t>
      </w:r>
    </w:p>
    <w:p w:rsidR="00CF0B47" w:rsidRPr="00CF0B47" w:rsidRDefault="00CF0B47" w:rsidP="00CF0B47">
      <w:pPr>
        <w:rPr>
          <w:b/>
        </w:rPr>
      </w:pPr>
      <w:r>
        <w:rPr>
          <w:b/>
        </w:rPr>
        <w:t>Warranty Deed</w:t>
      </w:r>
    </w:p>
    <w:p w:rsidR="00CF0B47" w:rsidRPr="00CF0B47" w:rsidRDefault="00CF0B47" w:rsidP="00CF0B47">
      <w:pPr>
        <w:rPr>
          <w:i/>
        </w:rPr>
      </w:pPr>
      <w:r w:rsidRPr="00CF0B47">
        <w:rPr>
          <w:i/>
        </w:rPr>
        <w:t>Know all men by these presents:</w:t>
      </w:r>
    </w:p>
    <w:p w:rsidR="002D0D21" w:rsidRPr="001A75B6" w:rsidRDefault="00CF0B47" w:rsidP="00CF0B47">
      <w:r>
        <w:t xml:space="preserve">That </w:t>
      </w:r>
      <w:r w:rsidR="002D0D21">
        <w:t>Joseph Smith and Ada R. Smith</w:t>
      </w:r>
      <w:r w:rsidR="00295128">
        <w:t>, husband and wife</w:t>
      </w:r>
      <w:r w:rsidR="002D0D21">
        <w:t xml:space="preserve"> of the County of</w:t>
      </w:r>
      <w:r>
        <w:t xml:space="preserve"> Decatur </w:t>
      </w:r>
      <w:r w:rsidR="002D0D21">
        <w:t xml:space="preserve">and State of Iowa </w:t>
      </w:r>
      <w:r w:rsidR="00295128">
        <w:t>in consideration of Three Thousand ($3000.00)</w:t>
      </w:r>
      <w:r w:rsidR="002D0D21">
        <w:t xml:space="preserve"> Dollars</w:t>
      </w:r>
      <w:r w:rsidR="00295128">
        <w:t>,</w:t>
      </w:r>
      <w:r w:rsidR="002D0D21">
        <w:t xml:space="preserve"> the receipt of which is hearby </w:t>
      </w:r>
      <w:r w:rsidR="00295128">
        <w:t>acknowledged, hearby convey to T</w:t>
      </w:r>
      <w:r w:rsidR="002D0D21">
        <w:t>he Reorganized Church of Jesus Christ of Latter Day Saints</w:t>
      </w:r>
      <w:r w:rsidR="00295128">
        <w:t>, for its use and benefit</w:t>
      </w:r>
      <w:r w:rsidR="002D0D21">
        <w:t xml:space="preserve"> the principal place of business of said chur</w:t>
      </w:r>
      <w:r w:rsidR="00295128">
        <w:t>ch being Lamoni, Decatur County Iowa</w:t>
      </w:r>
      <w:r w:rsidR="002D0D21">
        <w:t xml:space="preserve"> the following described Real Estate, situated in the County of </w:t>
      </w:r>
      <w:r w:rsidR="002D0D21" w:rsidRPr="001A75B6">
        <w:t>Decatur and State of Iowa, towit:</w:t>
      </w:r>
    </w:p>
    <w:p w:rsidR="00CF0B47" w:rsidRDefault="002D0D21" w:rsidP="006175ED">
      <w:r w:rsidRPr="001A75B6">
        <w:rPr>
          <w:color w:val="0070C0"/>
        </w:rPr>
        <w:t xml:space="preserve">The </w:t>
      </w:r>
      <w:r w:rsidR="006175ED">
        <w:rPr>
          <w:color w:val="0070C0"/>
        </w:rPr>
        <w:t>south west part of the southeast quarter (1/4) of the south west quarter (1/4) of section number three (3) Township Number sixty seve</w:t>
      </w:r>
      <w:bookmarkStart w:id="0" w:name="_GoBack"/>
      <w:bookmarkEnd w:id="0"/>
      <w:r w:rsidR="006175ED">
        <w:rPr>
          <w:color w:val="0070C0"/>
        </w:rPr>
        <w:t xml:space="preserve">n (67), Range twenty seven (27) </w:t>
      </w:r>
      <w:r w:rsidR="006175ED" w:rsidRPr="006175ED">
        <w:rPr>
          <w:color w:val="0070C0"/>
        </w:rPr>
        <w:t>West,</w:t>
      </w:r>
      <w:r w:rsidR="001A75B6" w:rsidRPr="006175ED">
        <w:rPr>
          <w:color w:val="0070C0"/>
        </w:rPr>
        <w:t xml:space="preserve"> containing </w:t>
      </w:r>
      <w:r w:rsidR="00295128" w:rsidRPr="006175ED">
        <w:rPr>
          <w:color w:val="0070C0"/>
        </w:rPr>
        <w:t>nine (9)</w:t>
      </w:r>
      <w:r w:rsidR="001A75B6" w:rsidRPr="006175ED">
        <w:rPr>
          <w:color w:val="0070C0"/>
        </w:rPr>
        <w:t xml:space="preserve"> acres</w:t>
      </w:r>
      <w:r w:rsidR="00295128" w:rsidRPr="006175ED">
        <w:rPr>
          <w:color w:val="0070C0"/>
        </w:rPr>
        <w:t>,</w:t>
      </w:r>
      <w:r w:rsidR="001A75B6" w:rsidRPr="006175ED">
        <w:rPr>
          <w:color w:val="0070C0"/>
        </w:rPr>
        <w:t xml:space="preserve"> more or less</w:t>
      </w:r>
      <w:r w:rsidR="00295128" w:rsidRPr="006175ED">
        <w:rPr>
          <w:color w:val="0070C0"/>
        </w:rPr>
        <w:t>,</w:t>
      </w:r>
      <w:r w:rsidR="001A75B6" w:rsidRPr="006175ED">
        <w:rPr>
          <w:color w:val="0070C0"/>
        </w:rPr>
        <w:t xml:space="preserve"> </w:t>
      </w:r>
      <w:r w:rsidR="001A75B6" w:rsidRPr="001A75B6">
        <w:t>according to Government Survey</w:t>
      </w:r>
      <w:r w:rsidR="00295128">
        <w:t xml:space="preserve">, </w:t>
      </w:r>
      <w:r w:rsidR="001A75B6" w:rsidRPr="001A75B6">
        <w:t>together with all the Tenements, Heredita</w:t>
      </w:r>
      <w:r w:rsidR="00B004A9">
        <w:t>ments, and App</w:t>
      </w:r>
      <w:r w:rsidR="001A75B6" w:rsidRPr="001A75B6">
        <w:t xml:space="preserve">urtenances to the same belonging, and all the Estate, Right, Title, Interest, Dower, Claim or Demand whatsoever of the said Joseph </w:t>
      </w:r>
      <w:r w:rsidR="00295128">
        <w:t>and</w:t>
      </w:r>
      <w:r w:rsidR="001A75B6" w:rsidRPr="001A75B6">
        <w:t xml:space="preserve"> Ada R. Smith of, in, or to the same or any part thereof, unto the said Reorganized Church of Jesus Christ of Latter Day Saints, and its successors and assigns.</w:t>
      </w:r>
      <w:r w:rsidR="00295128">
        <w:t xml:space="preserve"> </w:t>
      </w:r>
      <w:r w:rsidR="00CF0B47">
        <w:t xml:space="preserve">And </w:t>
      </w:r>
      <w:r w:rsidR="001A75B6">
        <w:t>we</w:t>
      </w:r>
      <w:r w:rsidR="00CF0B47">
        <w:t xml:space="preserve"> covenant to </w:t>
      </w:r>
      <w:r w:rsidR="001A75B6">
        <w:t>W</w:t>
      </w:r>
      <w:r w:rsidR="00CF0B47">
        <w:t xml:space="preserve">arrant </w:t>
      </w:r>
      <w:r w:rsidR="001A75B6">
        <w:t xml:space="preserve">and </w:t>
      </w:r>
      <w:r w:rsidR="00295128">
        <w:t>Defend</w:t>
      </w:r>
      <w:r w:rsidR="001A75B6">
        <w:t xml:space="preserve"> the said premises </w:t>
      </w:r>
      <w:r w:rsidR="00CF0B47">
        <w:t>against all persons whomsoever.</w:t>
      </w:r>
      <w:r w:rsidR="00295128">
        <w:t xml:space="preserve"> </w:t>
      </w:r>
      <w:r w:rsidR="00CF0B47">
        <w:t xml:space="preserve">In Witness Whereof </w:t>
      </w:r>
      <w:r w:rsidR="001A75B6">
        <w:t>we have set our hand this</w:t>
      </w:r>
      <w:r w:rsidR="00CF0B47">
        <w:t xml:space="preserve"> </w:t>
      </w:r>
      <w:r w:rsidR="00295128">
        <w:t>12</w:t>
      </w:r>
      <w:r w:rsidR="00295128" w:rsidRPr="00295128">
        <w:rPr>
          <w:vertAlign w:val="superscript"/>
        </w:rPr>
        <w:t>th</w:t>
      </w:r>
      <w:r w:rsidR="00295128">
        <w:t xml:space="preserve"> </w:t>
      </w:r>
      <w:r w:rsidR="00CF0B47">
        <w:t xml:space="preserve">day of </w:t>
      </w:r>
      <w:r w:rsidR="00295128">
        <w:t>January 1906</w:t>
      </w:r>
      <w:r w:rsidR="00CF0B47">
        <w:t>.</w:t>
      </w:r>
    </w:p>
    <w:p w:rsidR="00CF0B47" w:rsidRDefault="00CF0B47" w:rsidP="001A75B6">
      <w:pPr>
        <w:tabs>
          <w:tab w:val="left" w:pos="5760"/>
        </w:tabs>
        <w:spacing w:after="0"/>
      </w:pPr>
      <w:r>
        <w:tab/>
      </w:r>
      <w:r w:rsidR="001A75B6">
        <w:t>Joseph Smith</w:t>
      </w:r>
    </w:p>
    <w:p w:rsidR="00CF0B47" w:rsidRDefault="00CF0B47" w:rsidP="00CF0B47">
      <w:pPr>
        <w:tabs>
          <w:tab w:val="left" w:pos="5760"/>
        </w:tabs>
      </w:pPr>
      <w:r>
        <w:tab/>
      </w:r>
      <w:r w:rsidR="001A75B6">
        <w:t>Ada R. Smith</w:t>
      </w:r>
    </w:p>
    <w:p w:rsidR="00CF0B47" w:rsidRDefault="00CF0B47" w:rsidP="00CF0B47">
      <w:pPr>
        <w:rPr>
          <w:i/>
          <w:color w:val="FF0000"/>
        </w:rPr>
      </w:pPr>
    </w:p>
    <w:p w:rsidR="00CF0B47" w:rsidRPr="00CF0B47" w:rsidRDefault="00CF0B47" w:rsidP="00CF0B47">
      <w:pPr>
        <w:rPr>
          <w:i/>
          <w:color w:val="FF0000"/>
        </w:rPr>
      </w:pPr>
      <w:r w:rsidRPr="00CF0B47">
        <w:rPr>
          <w:i/>
          <w:color w:val="FF0000"/>
        </w:rPr>
        <w:t xml:space="preserve">Followed by notarization statement and stamp on </w:t>
      </w:r>
      <w:r w:rsidR="00295128">
        <w:rPr>
          <w:i/>
          <w:color w:val="FF0000"/>
        </w:rPr>
        <w:t>1/12</w:t>
      </w:r>
      <w:r w:rsidRPr="00CF0B47">
        <w:rPr>
          <w:i/>
          <w:color w:val="FF0000"/>
        </w:rPr>
        <w:t>/</w:t>
      </w:r>
      <w:r w:rsidR="00295128">
        <w:rPr>
          <w:i/>
          <w:color w:val="FF0000"/>
        </w:rPr>
        <w:t>1906 by F. M. Weld</w:t>
      </w:r>
    </w:p>
    <w:p w:rsidR="00CF0B47" w:rsidRPr="00CF0B47" w:rsidRDefault="00CF0B47" w:rsidP="00CF0B47"/>
    <w:sectPr w:rsidR="00CF0B47" w:rsidRPr="00CF0B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2D5E"/>
    <w:rsid w:val="001A75B6"/>
    <w:rsid w:val="00295128"/>
    <w:rsid w:val="002D0D21"/>
    <w:rsid w:val="00392D5E"/>
    <w:rsid w:val="006175ED"/>
    <w:rsid w:val="00B004A9"/>
    <w:rsid w:val="00B53AA7"/>
    <w:rsid w:val="00CF0B47"/>
    <w:rsid w:val="00F45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22C345-9560-440F-A81D-BAB04F529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B4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B4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217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Jones</dc:creator>
  <cp:keywords/>
  <dc:description/>
  <cp:lastModifiedBy>Jim Jones</cp:lastModifiedBy>
  <cp:revision>5</cp:revision>
  <dcterms:created xsi:type="dcterms:W3CDTF">2017-09-08T20:09:00Z</dcterms:created>
  <dcterms:modified xsi:type="dcterms:W3CDTF">2017-09-08T21:27:00Z</dcterms:modified>
</cp:coreProperties>
</file>