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629BF" w14:textId="77777777" w:rsidR="005B0B4B" w:rsidRPr="002A635F" w:rsidRDefault="005B0B4B" w:rsidP="005B0B4B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2A635F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образования Республики Беларусь </w:t>
      </w:r>
    </w:p>
    <w:p w14:paraId="50CC6318" w14:textId="77777777" w:rsidR="005B0B4B" w:rsidRPr="002A635F" w:rsidRDefault="005B0B4B" w:rsidP="005B0B4B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2A635F">
        <w:rPr>
          <w:rFonts w:ascii="Times New Roman" w:eastAsia="Times New Roman" w:hAnsi="Times New Roman" w:cs="Times New Roman"/>
          <w:sz w:val="24"/>
          <w:szCs w:val="24"/>
        </w:rPr>
        <w:t xml:space="preserve">Учреждение образования </w:t>
      </w:r>
    </w:p>
    <w:p w14:paraId="4C028056" w14:textId="77777777" w:rsidR="005B0B4B" w:rsidRPr="002A635F" w:rsidRDefault="005B0B4B" w:rsidP="005B0B4B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2A635F">
        <w:rPr>
          <w:rFonts w:ascii="Times New Roman" w:eastAsia="Times New Roman" w:hAnsi="Times New Roman" w:cs="Times New Roman"/>
          <w:sz w:val="24"/>
          <w:szCs w:val="24"/>
        </w:rPr>
        <w:t>“Брестский государственный технический университет”</w:t>
      </w:r>
    </w:p>
    <w:p w14:paraId="17023D4F" w14:textId="77777777" w:rsidR="005B0B4B" w:rsidRPr="002A635F" w:rsidRDefault="005B0B4B" w:rsidP="005B0B4B">
      <w:pPr>
        <w:rPr>
          <w:rFonts w:ascii="Times New Roman" w:eastAsia="Calibri" w:hAnsi="Times New Roman" w:cs="Times New Roman"/>
          <w:sz w:val="24"/>
          <w:szCs w:val="24"/>
        </w:rPr>
      </w:pPr>
    </w:p>
    <w:p w14:paraId="4BF6BFEA" w14:textId="77777777" w:rsidR="005B0B4B" w:rsidRPr="002A635F" w:rsidRDefault="005B0B4B" w:rsidP="005B0B4B">
      <w:pPr>
        <w:rPr>
          <w:rFonts w:ascii="Times New Roman" w:eastAsia="Calibri" w:hAnsi="Times New Roman" w:cs="Times New Roman"/>
          <w:sz w:val="24"/>
          <w:szCs w:val="24"/>
        </w:rPr>
      </w:pPr>
    </w:p>
    <w:p w14:paraId="542D4108" w14:textId="77777777" w:rsidR="005B0B4B" w:rsidRPr="002A635F" w:rsidRDefault="005B0B4B" w:rsidP="005B0B4B">
      <w:pPr>
        <w:rPr>
          <w:rFonts w:ascii="Times New Roman" w:eastAsia="Calibri" w:hAnsi="Times New Roman" w:cs="Times New Roman"/>
          <w:sz w:val="24"/>
          <w:szCs w:val="24"/>
        </w:rPr>
      </w:pPr>
    </w:p>
    <w:p w14:paraId="6724C59E" w14:textId="77777777" w:rsidR="005B0B4B" w:rsidRPr="002A635F" w:rsidRDefault="005B0B4B" w:rsidP="005B0B4B">
      <w:pPr>
        <w:rPr>
          <w:rFonts w:ascii="Times New Roman" w:eastAsia="Calibri" w:hAnsi="Times New Roman" w:cs="Times New Roman"/>
          <w:sz w:val="24"/>
          <w:szCs w:val="24"/>
        </w:rPr>
      </w:pPr>
    </w:p>
    <w:p w14:paraId="08BE25F4" w14:textId="77777777" w:rsidR="005B0B4B" w:rsidRPr="002A635F" w:rsidRDefault="005B0B4B" w:rsidP="005B0B4B">
      <w:pPr>
        <w:rPr>
          <w:rFonts w:ascii="Times New Roman" w:eastAsia="Calibri" w:hAnsi="Times New Roman" w:cs="Times New Roman"/>
          <w:sz w:val="24"/>
          <w:szCs w:val="24"/>
        </w:rPr>
      </w:pPr>
    </w:p>
    <w:p w14:paraId="01C2B62B" w14:textId="77777777" w:rsidR="005B0B4B" w:rsidRPr="002A635F" w:rsidRDefault="005B0B4B" w:rsidP="005B0B4B">
      <w:pPr>
        <w:rPr>
          <w:rFonts w:ascii="Times New Roman" w:eastAsia="Calibri" w:hAnsi="Times New Roman" w:cs="Times New Roman"/>
          <w:sz w:val="24"/>
          <w:szCs w:val="24"/>
        </w:rPr>
      </w:pPr>
    </w:p>
    <w:p w14:paraId="25D34FC3" w14:textId="77777777" w:rsidR="005B0B4B" w:rsidRPr="002A635F" w:rsidRDefault="005B0B4B" w:rsidP="005B0B4B">
      <w:pPr>
        <w:rPr>
          <w:rFonts w:ascii="Times New Roman" w:eastAsia="Calibri" w:hAnsi="Times New Roman" w:cs="Times New Roman"/>
          <w:sz w:val="24"/>
          <w:szCs w:val="24"/>
        </w:rPr>
      </w:pPr>
    </w:p>
    <w:p w14:paraId="36A7B1E7" w14:textId="0CB373A9" w:rsidR="005B0B4B" w:rsidRPr="002A635F" w:rsidRDefault="005B0B4B" w:rsidP="005B0B4B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A635F">
        <w:rPr>
          <w:rFonts w:ascii="Times New Roman" w:eastAsia="Calibri" w:hAnsi="Times New Roman" w:cs="Times New Roman"/>
          <w:b/>
          <w:bCs/>
          <w:sz w:val="24"/>
          <w:szCs w:val="24"/>
        </w:rPr>
        <w:t>Лабораторная работа №4</w:t>
      </w:r>
    </w:p>
    <w:p w14:paraId="5A60AF07" w14:textId="4D1A9BE7" w:rsidR="005B0B4B" w:rsidRPr="002A635F" w:rsidRDefault="005B0B4B" w:rsidP="005B0B4B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2A635F">
        <w:rPr>
          <w:rFonts w:ascii="Times New Roman" w:eastAsia="Calibri" w:hAnsi="Times New Roman" w:cs="Times New Roman"/>
          <w:b/>
          <w:bCs/>
          <w:sz w:val="24"/>
          <w:szCs w:val="24"/>
        </w:rPr>
        <w:t>По дисциплине АиСД за 2 семестр</w:t>
      </w:r>
      <w:r w:rsidRPr="002A635F">
        <w:rPr>
          <w:rFonts w:ascii="Times New Roman" w:eastAsia="Calibri" w:hAnsi="Times New Roman" w:cs="Times New Roman"/>
          <w:sz w:val="24"/>
          <w:szCs w:val="24"/>
        </w:rPr>
        <w:br/>
      </w:r>
      <w:r w:rsidRPr="002A635F">
        <w:rPr>
          <w:rFonts w:ascii="Times New Roman" w:eastAsia="Calibri" w:hAnsi="Times New Roman" w:cs="Times New Roman"/>
          <w:b/>
          <w:bCs/>
          <w:sz w:val="24"/>
          <w:szCs w:val="24"/>
        </w:rPr>
        <w:t>Тема: «</w:t>
      </w:r>
      <w:r w:rsidRPr="008B3A4C">
        <w:rPr>
          <w:rFonts w:ascii="Times New Roman" w:hAnsi="Times New Roman" w:cs="Times New Roman"/>
          <w:b/>
          <w:bCs/>
          <w:sz w:val="24"/>
          <w:szCs w:val="24"/>
        </w:rPr>
        <w:t>ИССЛЕДОВАНИЕ И ОЦЕНКА АЛГОРИТМОВ ПОИСКА</w:t>
      </w:r>
      <w:r w:rsidRPr="002A635F">
        <w:rPr>
          <w:rFonts w:ascii="Times New Roman" w:eastAsia="Calibri" w:hAnsi="Times New Roman" w:cs="Times New Roman"/>
          <w:b/>
          <w:bCs/>
          <w:sz w:val="24"/>
          <w:szCs w:val="24"/>
        </w:rPr>
        <w:t>»</w:t>
      </w:r>
    </w:p>
    <w:p w14:paraId="10DBDDD7" w14:textId="59B993D4" w:rsidR="005B0B4B" w:rsidRPr="002A635F" w:rsidRDefault="005B0B4B" w:rsidP="005B0B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635F">
        <w:rPr>
          <w:rFonts w:ascii="Times New Roman" w:eastAsia="Calibri" w:hAnsi="Times New Roman" w:cs="Times New Roman"/>
          <w:b/>
          <w:bCs/>
          <w:sz w:val="24"/>
          <w:szCs w:val="24"/>
        </w:rPr>
        <w:t>Вариант 4</w:t>
      </w:r>
    </w:p>
    <w:p w14:paraId="4A277DA7" w14:textId="77777777" w:rsidR="005B0B4B" w:rsidRPr="002A635F" w:rsidRDefault="005B0B4B" w:rsidP="005B0B4B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80C4EE6" w14:textId="77777777" w:rsidR="005B0B4B" w:rsidRPr="002A635F" w:rsidRDefault="005B0B4B" w:rsidP="005B0B4B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B3BC896" w14:textId="77777777" w:rsidR="005B0B4B" w:rsidRPr="002A635F" w:rsidRDefault="005B0B4B" w:rsidP="005B0B4B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F8B0611" w14:textId="77777777" w:rsidR="005B0B4B" w:rsidRPr="002A635F" w:rsidRDefault="005B0B4B" w:rsidP="005B0B4B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374C9BE" w14:textId="77777777" w:rsidR="005B0B4B" w:rsidRPr="002A635F" w:rsidRDefault="005B0B4B" w:rsidP="005B0B4B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26C3267" w14:textId="77777777" w:rsidR="005B0B4B" w:rsidRPr="002A635F" w:rsidRDefault="005B0B4B" w:rsidP="005B0B4B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BD64BA0" w14:textId="77777777" w:rsidR="005B0B4B" w:rsidRPr="002A635F" w:rsidRDefault="005B0B4B" w:rsidP="005B0B4B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71FE111" w14:textId="77777777" w:rsidR="005B0B4B" w:rsidRPr="002A635F" w:rsidRDefault="005B0B4B" w:rsidP="005B0B4B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D0A0C87" w14:textId="77777777" w:rsidR="005B0B4B" w:rsidRPr="002A635F" w:rsidRDefault="005B0B4B" w:rsidP="005B0B4B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2A635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Выполнил:</w:t>
      </w:r>
    </w:p>
    <w:p w14:paraId="658F6CE9" w14:textId="77777777" w:rsidR="005B0B4B" w:rsidRPr="002A635F" w:rsidRDefault="005B0B4B" w:rsidP="005B0B4B">
      <w:pPr>
        <w:rPr>
          <w:rFonts w:ascii="Times New Roman" w:eastAsia="Calibri" w:hAnsi="Times New Roman" w:cs="Times New Roman"/>
          <w:sz w:val="24"/>
          <w:szCs w:val="24"/>
        </w:rPr>
      </w:pPr>
      <w:r w:rsidRPr="002A635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  <w:r w:rsidRPr="002A635F">
        <w:rPr>
          <w:rFonts w:ascii="Times New Roman" w:eastAsia="Calibri" w:hAnsi="Times New Roman" w:cs="Times New Roman"/>
          <w:sz w:val="24"/>
          <w:szCs w:val="24"/>
        </w:rPr>
        <w:t>Студент группы ПО-6(1)</w:t>
      </w:r>
      <w:r w:rsidRPr="002A635F">
        <w:rPr>
          <w:rFonts w:ascii="Times New Roman" w:eastAsia="Calibri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1-го курса</w:t>
      </w:r>
    </w:p>
    <w:p w14:paraId="4A5206A1" w14:textId="77777777" w:rsidR="005B0B4B" w:rsidRPr="002A635F" w:rsidRDefault="005B0B4B" w:rsidP="005B0B4B">
      <w:pPr>
        <w:rPr>
          <w:rFonts w:ascii="Times New Roman" w:eastAsia="Calibri" w:hAnsi="Times New Roman" w:cs="Times New Roman"/>
          <w:sz w:val="24"/>
          <w:szCs w:val="24"/>
        </w:rPr>
      </w:pPr>
      <w:r w:rsidRPr="002A635F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Мартынович Даниил</w:t>
      </w:r>
    </w:p>
    <w:p w14:paraId="47D51C1D" w14:textId="77777777" w:rsidR="005B0B4B" w:rsidRPr="002A635F" w:rsidRDefault="005B0B4B" w:rsidP="005B0B4B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2A635F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Pr="002A635F">
        <w:rPr>
          <w:rFonts w:ascii="Times New Roman" w:eastAsia="Calibri" w:hAnsi="Times New Roman" w:cs="Times New Roman"/>
          <w:b/>
          <w:bCs/>
          <w:sz w:val="24"/>
          <w:szCs w:val="24"/>
        </w:rPr>
        <w:t>Проверила:</w:t>
      </w:r>
    </w:p>
    <w:p w14:paraId="55A46544" w14:textId="77777777" w:rsidR="005B0B4B" w:rsidRPr="002A635F" w:rsidRDefault="005B0B4B" w:rsidP="005B0B4B">
      <w:pPr>
        <w:ind w:right="-5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2A635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Гирель Т. Н.</w:t>
      </w:r>
    </w:p>
    <w:p w14:paraId="1ECDCEA7" w14:textId="77777777" w:rsidR="005B0B4B" w:rsidRPr="002A635F" w:rsidRDefault="005B0B4B" w:rsidP="005B0B4B">
      <w:pPr>
        <w:rPr>
          <w:rFonts w:ascii="Times New Roman" w:eastAsia="Calibri" w:hAnsi="Times New Roman" w:cs="Times New Roman"/>
          <w:sz w:val="24"/>
          <w:szCs w:val="24"/>
        </w:rPr>
      </w:pPr>
      <w:r w:rsidRPr="002A635F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</w:p>
    <w:p w14:paraId="653E1FA7" w14:textId="604AEA61" w:rsidR="00A015AB" w:rsidRPr="002A635F" w:rsidRDefault="00A015AB">
      <w:pPr>
        <w:rPr>
          <w:rFonts w:ascii="Times New Roman" w:hAnsi="Times New Roman" w:cs="Times New Roman"/>
          <w:sz w:val="24"/>
          <w:szCs w:val="24"/>
        </w:rPr>
      </w:pPr>
    </w:p>
    <w:p w14:paraId="350E872C" w14:textId="09646719" w:rsidR="005B0B4B" w:rsidRPr="002A635F" w:rsidRDefault="005B0B4B">
      <w:pPr>
        <w:rPr>
          <w:rFonts w:ascii="Times New Roman" w:hAnsi="Times New Roman" w:cs="Times New Roman"/>
          <w:sz w:val="24"/>
          <w:szCs w:val="24"/>
        </w:rPr>
      </w:pPr>
    </w:p>
    <w:p w14:paraId="6BD3E1D4" w14:textId="3A8B6140" w:rsidR="005B0B4B" w:rsidRPr="002A635F" w:rsidRDefault="005B0B4B">
      <w:pPr>
        <w:rPr>
          <w:rFonts w:ascii="Times New Roman" w:hAnsi="Times New Roman" w:cs="Times New Roman"/>
          <w:sz w:val="24"/>
          <w:szCs w:val="24"/>
        </w:rPr>
      </w:pPr>
    </w:p>
    <w:p w14:paraId="3D6DE4FE" w14:textId="77777777" w:rsidR="005B0B4B" w:rsidRPr="002A635F" w:rsidRDefault="005B0B4B" w:rsidP="005B0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be-BY"/>
        </w:rPr>
      </w:pPr>
      <w:r w:rsidRPr="002A635F">
        <w:rPr>
          <w:rFonts w:ascii="Times New Roman" w:eastAsia="Times New Roman" w:hAnsi="Times New Roman" w:cs="Times New Roman"/>
          <w:b/>
          <w:bCs/>
          <w:sz w:val="24"/>
          <w:szCs w:val="24"/>
          <w:lang w:val="be-BY" w:eastAsia="be-BY"/>
        </w:rPr>
        <w:lastRenderedPageBreak/>
        <w:t>Цель  работы</w:t>
      </w:r>
      <w:r w:rsidRPr="002A635F">
        <w:rPr>
          <w:rFonts w:ascii="Times New Roman" w:eastAsia="Times New Roman" w:hAnsi="Times New Roman" w:cs="Times New Roman"/>
          <w:sz w:val="24"/>
          <w:szCs w:val="24"/>
          <w:lang w:val="be-BY" w:eastAsia="be-BY"/>
        </w:rPr>
        <w:t xml:space="preserve">.  Разработка  программ,  реализующих  различные алгоритмы  поиска,  и  оценка  их  временной  и  пространственной </w:t>
      </w:r>
      <w:r w:rsidRPr="002A635F">
        <w:rPr>
          <w:rFonts w:ascii="Times New Roman" w:eastAsia="Times New Roman" w:hAnsi="Times New Roman" w:cs="Times New Roman"/>
          <w:sz w:val="24"/>
          <w:szCs w:val="24"/>
          <w:lang w:eastAsia="be-BY"/>
        </w:rPr>
        <w:t xml:space="preserve"> </w:t>
      </w:r>
      <w:r w:rsidRPr="002A635F">
        <w:rPr>
          <w:rFonts w:ascii="Times New Roman" w:eastAsia="Times New Roman" w:hAnsi="Times New Roman" w:cs="Times New Roman"/>
          <w:sz w:val="24"/>
          <w:szCs w:val="24"/>
          <w:lang w:val="be-BY" w:eastAsia="be-BY"/>
        </w:rPr>
        <w:t xml:space="preserve">сложности. </w:t>
      </w:r>
    </w:p>
    <w:p w14:paraId="101EA8FF" w14:textId="3BF6C9BA" w:rsidR="005B0B4B" w:rsidRPr="002A635F" w:rsidRDefault="005B0B4B">
      <w:pPr>
        <w:rPr>
          <w:rFonts w:ascii="Times New Roman" w:hAnsi="Times New Roman" w:cs="Times New Roman"/>
          <w:sz w:val="24"/>
          <w:szCs w:val="24"/>
          <w:lang w:val="be-BY"/>
        </w:rPr>
      </w:pPr>
    </w:p>
    <w:p w14:paraId="78B30409" w14:textId="77777777" w:rsidR="005B0B4B" w:rsidRPr="002A635F" w:rsidRDefault="005B0B4B" w:rsidP="005B0B4B">
      <w:pPr>
        <w:rPr>
          <w:rFonts w:ascii="Times New Roman" w:hAnsi="Times New Roman" w:cs="Times New Roman"/>
          <w:sz w:val="24"/>
          <w:szCs w:val="24"/>
        </w:rPr>
      </w:pPr>
      <w:r w:rsidRPr="002A635F">
        <w:rPr>
          <w:rFonts w:ascii="Times New Roman" w:hAnsi="Times New Roman" w:cs="Times New Roman"/>
          <w:b/>
          <w:bCs/>
          <w:sz w:val="24"/>
          <w:szCs w:val="24"/>
          <w:lang w:val="be-BY"/>
        </w:rPr>
        <w:t>Ход работы</w:t>
      </w:r>
      <w:r w:rsidRPr="002A635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C576310" w14:textId="4728863F" w:rsidR="005B0B4B" w:rsidRPr="002A635F" w:rsidRDefault="005B0B4B" w:rsidP="005B0B4B">
      <w:pPr>
        <w:rPr>
          <w:rFonts w:ascii="Times New Roman" w:eastAsia="Times New Roman" w:hAnsi="Times New Roman" w:cs="Times New Roman"/>
          <w:sz w:val="24"/>
          <w:szCs w:val="24"/>
          <w:lang w:val="be-BY" w:eastAsia="be-BY"/>
        </w:rPr>
      </w:pPr>
      <w:r w:rsidRPr="002A635F">
        <w:rPr>
          <w:rFonts w:ascii="Times New Roman" w:eastAsia="Times New Roman" w:hAnsi="Times New Roman" w:cs="Times New Roman"/>
          <w:sz w:val="24"/>
          <w:szCs w:val="24"/>
          <w:lang w:val="be-BY" w:eastAsia="be-BY"/>
        </w:rPr>
        <w:t xml:space="preserve">Алгоритм дихотомического поиска </w:t>
      </w:r>
    </w:p>
    <w:p w14:paraId="2F801B14" w14:textId="77777777" w:rsidR="005B0B4B" w:rsidRPr="002A635F" w:rsidRDefault="005B0B4B" w:rsidP="005B0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be-BY"/>
        </w:rPr>
      </w:pPr>
      <w:r w:rsidRPr="002A635F">
        <w:rPr>
          <w:rFonts w:ascii="Times New Roman" w:eastAsia="Times New Roman" w:hAnsi="Times New Roman" w:cs="Times New Roman"/>
          <w:sz w:val="24"/>
          <w:szCs w:val="24"/>
          <w:lang w:val="be-BY" w:eastAsia="be-BY"/>
        </w:rPr>
        <w:t xml:space="preserve"> </w:t>
      </w:r>
    </w:p>
    <w:p w14:paraId="609BA5EE" w14:textId="77777777" w:rsidR="005B0B4B" w:rsidRPr="002A635F" w:rsidRDefault="005B0B4B" w:rsidP="005B0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be-BY"/>
        </w:rPr>
      </w:pPr>
      <w:r w:rsidRPr="002A635F">
        <w:rPr>
          <w:rFonts w:ascii="Times New Roman" w:eastAsia="Times New Roman" w:hAnsi="Times New Roman" w:cs="Times New Roman"/>
          <w:sz w:val="24"/>
          <w:szCs w:val="24"/>
          <w:lang w:val="be-BY" w:eastAsia="be-BY"/>
        </w:rPr>
        <w:t>Этот  алгоритм  является  более  быстрым,  чем  линейный,  но применяется  только  к  упорядоченным  массивам.  Среднее  время дихотомического поиска пропорционально величине  log</w:t>
      </w:r>
      <w:r w:rsidRPr="002A635F">
        <w:rPr>
          <w:rFonts w:ascii="Times New Roman" w:eastAsia="Times New Roman" w:hAnsi="Times New Roman" w:cs="Times New Roman"/>
          <w:sz w:val="24"/>
          <w:szCs w:val="24"/>
          <w:vertAlign w:val="subscript"/>
          <w:lang w:val="be-BY" w:eastAsia="be-BY"/>
        </w:rPr>
        <w:t>2</w:t>
      </w:r>
      <w:r w:rsidRPr="002A635F">
        <w:rPr>
          <w:rFonts w:ascii="Times New Roman" w:eastAsia="Times New Roman" w:hAnsi="Times New Roman" w:cs="Times New Roman"/>
          <w:sz w:val="24"/>
          <w:szCs w:val="24"/>
          <w:lang w:val="be-BY" w:eastAsia="be-BY"/>
        </w:rPr>
        <w:t>n, где  n  — количество элементов таблицы эталонов. Таким образом, ускорение достигается  за  счет  дополнительной  информации  о  расположении элементов, а асимптотическая оценка алгоритма О(n) = log</w:t>
      </w:r>
      <w:r w:rsidRPr="002A635F">
        <w:rPr>
          <w:rFonts w:ascii="Times New Roman" w:eastAsia="Times New Roman" w:hAnsi="Times New Roman" w:cs="Times New Roman"/>
          <w:sz w:val="24"/>
          <w:szCs w:val="24"/>
          <w:vertAlign w:val="subscript"/>
          <w:lang w:val="be-BY" w:eastAsia="be-BY"/>
        </w:rPr>
        <w:t>2</w:t>
      </w:r>
      <w:r w:rsidRPr="002A635F">
        <w:rPr>
          <w:rFonts w:ascii="Times New Roman" w:eastAsia="Times New Roman" w:hAnsi="Times New Roman" w:cs="Times New Roman"/>
          <w:sz w:val="24"/>
          <w:szCs w:val="24"/>
          <w:lang w:val="be-BY" w:eastAsia="be-BY"/>
        </w:rPr>
        <w:t xml:space="preserve">n. </w:t>
      </w:r>
    </w:p>
    <w:p w14:paraId="4E39893B" w14:textId="77777777" w:rsidR="005B0B4B" w:rsidRPr="002A635F" w:rsidRDefault="005B0B4B" w:rsidP="005B0B4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be-BY" w:eastAsia="be-BY"/>
        </w:rPr>
      </w:pPr>
      <w:r w:rsidRPr="002A635F">
        <w:rPr>
          <w:rFonts w:ascii="Times New Roman" w:eastAsia="Times New Roman" w:hAnsi="Times New Roman" w:cs="Times New Roman"/>
          <w:sz w:val="24"/>
          <w:szCs w:val="24"/>
          <w:lang w:val="be-BY" w:eastAsia="be-BY"/>
        </w:rPr>
        <w:t xml:space="preserve">Метод  основан  на  последовательном  делении  на  2  диапазона поиска.  При  этом  на  каждом  шаге  либо  находится  элемент,  либо происходит переход в одну из половин диапазона. В процессе поиска выполняется  не  только  сравнение  на  равенство,  но  и  на  больше  - меньше. Последняя операция позволяет выбрать очередную половину диапазона  таблицы. Если  массив  эталонов  не  упорядочен,  то  выбор будет  сделан  неверно,  и  результат  можно  не  получить  никогда (говорят, что алгоритм расходится). </w:t>
      </w:r>
    </w:p>
    <w:p w14:paraId="05A5BC2A" w14:textId="3D29465B" w:rsidR="005B0B4B" w:rsidRPr="002A635F" w:rsidRDefault="005B0B4B" w:rsidP="005B0B4B">
      <w:pPr>
        <w:rPr>
          <w:rFonts w:ascii="Times New Roman" w:eastAsia="Times New Roman" w:hAnsi="Times New Roman" w:cs="Times New Roman"/>
          <w:sz w:val="24"/>
          <w:szCs w:val="24"/>
          <w:lang w:val="be-BY" w:eastAsia="be-BY"/>
        </w:rPr>
      </w:pPr>
      <w:r w:rsidRPr="002A635F">
        <w:rPr>
          <w:rFonts w:ascii="Times New Roman" w:eastAsia="Times New Roman" w:hAnsi="Times New Roman" w:cs="Times New Roman"/>
          <w:sz w:val="24"/>
          <w:szCs w:val="24"/>
          <w:lang w:val="be-BY" w:eastAsia="be-BY"/>
        </w:rPr>
        <w:t>Для  корректности  работы  алгоритма  необходимо  упорядочить ключи (массив эталонов) по возрастанию. Для простоты их значения можно  задать  с  помощью  датчика  случайных  чисел.  После  этого необходимо выполнить операцию сортировки полученных величин</w:t>
      </w:r>
    </w:p>
    <w:p w14:paraId="737CF7C8" w14:textId="1C3AB4FC" w:rsidR="005B0B4B" w:rsidRPr="002A635F" w:rsidRDefault="005B0B4B" w:rsidP="005B0B4B">
      <w:pPr>
        <w:rPr>
          <w:rFonts w:ascii="Times New Roman" w:eastAsia="Times New Roman" w:hAnsi="Times New Roman" w:cs="Times New Roman"/>
          <w:sz w:val="24"/>
          <w:szCs w:val="24"/>
          <w:lang w:val="be-BY" w:eastAsia="be-BY"/>
        </w:rPr>
      </w:pPr>
    </w:p>
    <w:p w14:paraId="133DEECF" w14:textId="77777777" w:rsidR="005B0B4B" w:rsidRPr="008B3A4C" w:rsidRDefault="005B0B4B" w:rsidP="005B0B4B">
      <w:pPr>
        <w:rPr>
          <w:rFonts w:ascii="Times New Roman" w:hAnsi="Times New Roman" w:cs="Times New Roman"/>
          <w:sz w:val="24"/>
          <w:szCs w:val="24"/>
        </w:rPr>
      </w:pPr>
    </w:p>
    <w:p w14:paraId="11EF6BE3" w14:textId="64AA9A47" w:rsidR="005B0B4B" w:rsidRPr="008B3A4C" w:rsidRDefault="005B0B4B" w:rsidP="005B0B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A635F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  <w:r w:rsidRPr="002A635F">
        <w:rPr>
          <w:rFonts w:ascii="Times New Roman" w:hAnsi="Times New Roman" w:cs="Times New Roman"/>
          <w:sz w:val="24"/>
          <w:szCs w:val="24"/>
        </w:rPr>
        <w:t xml:space="preserve"> разработать алгоритм и программу дихотомического поиска. В </w:t>
      </w:r>
      <w:r w:rsidR="002A635F" w:rsidRPr="002A635F">
        <w:rPr>
          <w:rFonts w:ascii="Times New Roman" w:hAnsi="Times New Roman" w:cs="Times New Roman"/>
          <w:sz w:val="24"/>
          <w:szCs w:val="24"/>
        </w:rPr>
        <w:t>качестве исходных данных использовать массив целых чисел</w:t>
      </w:r>
      <w:r w:rsidRPr="002A635F">
        <w:rPr>
          <w:rFonts w:ascii="Times New Roman" w:hAnsi="Times New Roman" w:cs="Times New Roman"/>
          <w:sz w:val="24"/>
          <w:szCs w:val="24"/>
        </w:rPr>
        <w:t xml:space="preserve">, </w:t>
      </w:r>
      <w:r w:rsidR="002A635F" w:rsidRPr="002A635F">
        <w:rPr>
          <w:rFonts w:ascii="Times New Roman" w:hAnsi="Times New Roman" w:cs="Times New Roman"/>
          <w:sz w:val="24"/>
          <w:szCs w:val="24"/>
        </w:rPr>
        <w:t>который формируется с помощью датчика случайных чисел с</w:t>
      </w:r>
      <w:r w:rsidRPr="002A635F">
        <w:rPr>
          <w:rFonts w:ascii="Times New Roman" w:hAnsi="Times New Roman" w:cs="Times New Roman"/>
          <w:sz w:val="24"/>
          <w:szCs w:val="24"/>
        </w:rPr>
        <w:t xml:space="preserve"> диапазоном от 0 до 100. Аргумент</w:t>
      </w:r>
      <w:r w:rsidRPr="008B3A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635F">
        <w:rPr>
          <w:rFonts w:ascii="Times New Roman" w:hAnsi="Times New Roman" w:cs="Times New Roman"/>
          <w:sz w:val="24"/>
          <w:szCs w:val="24"/>
        </w:rPr>
        <w:t>поиска</w:t>
      </w:r>
      <w:r w:rsidRPr="008B3A4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2A635F">
        <w:rPr>
          <w:rFonts w:ascii="Times New Roman" w:hAnsi="Times New Roman" w:cs="Times New Roman"/>
          <w:sz w:val="24"/>
          <w:szCs w:val="24"/>
        </w:rPr>
        <w:t>число</w:t>
      </w:r>
      <w:r w:rsidRPr="008B3A4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D483BD6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A4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72C6632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A4C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3D5963C1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A4C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2954C9EB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A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4D2F7F1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C7E9B8A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21BF72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srand(time(0));</w:t>
      </w:r>
    </w:p>
    <w:p w14:paraId="69BA48BC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8B3A4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3A4C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8549B6" w14:textId="77777777" w:rsid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566996CB" w14:textId="77777777" w:rsid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массива: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CAD51F" w14:textId="77777777" w:rsidR="008B3A4C" w:rsidRPr="00014C97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014C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4C97">
        <w:rPr>
          <w:rFonts w:ascii="Consolas" w:hAnsi="Consolas" w:cs="Consolas"/>
          <w:color w:val="008080"/>
          <w:sz w:val="19"/>
          <w:szCs w:val="19"/>
        </w:rPr>
        <w:t>&gt;&gt;</w:t>
      </w:r>
      <w:r w:rsidRPr="00014C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14C97">
        <w:rPr>
          <w:rFonts w:ascii="Consolas" w:hAnsi="Consolas" w:cs="Consolas"/>
          <w:color w:val="000000"/>
          <w:sz w:val="19"/>
          <w:szCs w:val="19"/>
        </w:rPr>
        <w:t>;</w:t>
      </w:r>
    </w:p>
    <w:p w14:paraId="1F5EC4E7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4C97">
        <w:rPr>
          <w:rFonts w:ascii="Consolas" w:hAnsi="Consolas" w:cs="Consolas"/>
          <w:color w:val="000000"/>
          <w:sz w:val="19"/>
          <w:szCs w:val="19"/>
        </w:rPr>
        <w:tab/>
      </w:r>
      <w:r w:rsidRPr="008B3A4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B3A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>&gt; array(a);</w:t>
      </w:r>
    </w:p>
    <w:p w14:paraId="11B4A611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3A4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a; i++)</w:t>
      </w:r>
    </w:p>
    <w:p w14:paraId="5A538CFA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543281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>array</w:t>
      </w:r>
      <w:r w:rsidRPr="008B3A4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B3A4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(0 + rand() % 100);</w:t>
      </w:r>
    </w:p>
    <w:p w14:paraId="032256FC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6FA609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3A4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a; i++)</w:t>
      </w:r>
    </w:p>
    <w:p w14:paraId="714192B7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A67974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B3A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</w:t>
      </w:r>
      <w:r w:rsidRPr="008B3A4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B3A4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A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A4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8E4476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E53D4E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B3A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D6DBC64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B3A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A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8B3A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A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5E1271E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A654C2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3A4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a; i++)</w:t>
      </w:r>
    </w:p>
    <w:p w14:paraId="6D0E6C6B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622BD2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3A4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a; j++)</w:t>
      </w:r>
    </w:p>
    <w:p w14:paraId="1A38074F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7D2A60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</w:t>
      </w:r>
      <w:r w:rsidRPr="008B3A4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B3A4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array</w:t>
      </w:r>
      <w:r w:rsidRPr="008B3A4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B3A4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CFAC6C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167557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>swap(array</w:t>
      </w:r>
      <w:r w:rsidRPr="008B3A4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B3A4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>, array</w:t>
      </w:r>
      <w:r w:rsidRPr="008B3A4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B3A4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A056BD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2C32C1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A3E265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30F838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AF7563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B3A4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a; i++)</w:t>
      </w:r>
    </w:p>
    <w:p w14:paraId="513754EB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C1A22C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B3A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</w:t>
      </w:r>
      <w:r w:rsidRPr="008B3A4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B3A4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A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A4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7753EA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DB215C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B3A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E9B88BB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A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start_time = clock();</w:t>
      </w:r>
    </w:p>
    <w:p w14:paraId="5FD9649E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b,k;</w:t>
      </w:r>
    </w:p>
    <w:p w14:paraId="31F5F6D0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otvet;</w:t>
      </w:r>
    </w:p>
    <w:p w14:paraId="440A553D" w14:textId="77777777" w:rsid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74F088" w14:textId="77777777" w:rsid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3C7669" w14:textId="77777777" w:rsid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otvet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976E4B" w14:textId="77777777" w:rsid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"Ввести аргумент поиска (целое число):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6EE60C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8B3A4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3F7C3A0B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</w:t>
      </w:r>
    </w:p>
    <w:p w14:paraId="1BCB901D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a - 1;</w:t>
      </w:r>
    </w:p>
    <w:p w14:paraId="6B647363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array</w:t>
      </w:r>
      <w:r w:rsidRPr="008B3A4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>a - 1</w:t>
      </w:r>
      <w:r w:rsidRPr="008B3A4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AB886A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9D1044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otvet = </w:t>
      </w:r>
      <w:r w:rsidRPr="008B3A4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85DEAA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>k = a - 1;</w:t>
      </w:r>
    </w:p>
    <w:p w14:paraId="68BBF10E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1B8300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37D5377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14:paraId="29F7EC7A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otvet = </w:t>
      </w:r>
      <w:r w:rsidRPr="008B3A4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37BBB2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2028580F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C6FA5C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>k = ((l + r) / 2);</w:t>
      </w:r>
    </w:p>
    <w:p w14:paraId="5A7F7D21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7F02F6E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array</w:t>
      </w:r>
      <w:r w:rsidRPr="008B3A4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8B3A4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588401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CCC333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otvet = </w:t>
      </w:r>
      <w:r w:rsidRPr="008B3A4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695525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F42936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DDBC01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18265D4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894C55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 array</w:t>
      </w:r>
      <w:r w:rsidRPr="008B3A4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8B3A4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423C4F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107DF7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>l = k;</w:t>
      </w:r>
    </w:p>
    <w:p w14:paraId="63BD2958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E81325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4336E25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157D73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>r = k;</w:t>
      </w:r>
    </w:p>
    <w:p w14:paraId="677A6FDA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21FE8C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2F2078" w14:textId="713F6185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8B3A4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690352" w:rsidRPr="00690352">
        <w:rPr>
          <w:rFonts w:ascii="Consolas" w:hAnsi="Consolas" w:cs="Consolas"/>
          <w:color w:val="000000"/>
          <w:sz w:val="19"/>
          <w:szCs w:val="19"/>
          <w:lang w:val="en-US"/>
        </w:rPr>
        <w:t>otvet==</w:t>
      </w:r>
      <w:r w:rsidR="00690352" w:rsidRPr="0069035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="00690352" w:rsidRPr="0069035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gramStart"/>
      <w:r w:rsidR="00690352" w:rsidRPr="00690352">
        <w:rPr>
          <w:rFonts w:ascii="Consolas" w:hAnsi="Consolas" w:cs="Consolas"/>
          <w:color w:val="000000"/>
          <w:sz w:val="19"/>
          <w:szCs w:val="19"/>
          <w:lang w:val="en-US"/>
        </w:rPr>
        <w:t>l!=</w:t>
      </w:r>
      <w:proofErr w:type="gramEnd"/>
      <w:r w:rsidR="00690352" w:rsidRPr="00690352">
        <w:rPr>
          <w:rFonts w:ascii="Consolas" w:hAnsi="Consolas" w:cs="Consolas"/>
          <w:color w:val="000000"/>
          <w:sz w:val="19"/>
          <w:szCs w:val="19"/>
          <w:lang w:val="en-US"/>
        </w:rPr>
        <w:t>r-1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bookmarkStart w:id="0" w:name="_GoBack"/>
      <w:bookmarkEnd w:id="0"/>
    </w:p>
    <w:p w14:paraId="48FD6CBE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D418400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71B8B6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(otvet==</w:t>
      </w:r>
      <w:r w:rsidRPr="008B3A4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C7E73F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FF4083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B3A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A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8B3A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</w:t>
      </w:r>
      <w:r w:rsidRPr="008B3A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номером</w:t>
      </w:r>
      <w:r w:rsidRPr="008B3A4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A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k</w:t>
      </w:r>
      <w:r w:rsidRPr="008B3A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14:paraId="445ADF9F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D419E51" w14:textId="77777777" w:rsid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63752D" w14:textId="77777777" w:rsid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792FA9E" w14:textId="77777777" w:rsid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A54CDF" w14:textId="77777777" w:rsid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"Такого ключа в массиве нет, введите другой"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C83002C" w14:textId="77777777" w:rsid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8AA66E2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39D034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8B3A4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(otvet!=</w:t>
      </w:r>
      <w:r w:rsidRPr="008B3A4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F54E82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B3A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DD18F31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B3A4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A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end_time = clock();</w:t>
      </w:r>
    </w:p>
    <w:p w14:paraId="4B6F2CF5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3A4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A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search_time = end_time - start_time;</w:t>
      </w:r>
    </w:p>
    <w:p w14:paraId="031C965D" w14:textId="77777777" w:rsidR="008B3A4C" w:rsidRP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B3A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A4C">
        <w:rPr>
          <w:rFonts w:ascii="Consolas" w:hAnsi="Consolas" w:cs="Consolas"/>
          <w:color w:val="A31515"/>
          <w:sz w:val="19"/>
          <w:szCs w:val="19"/>
          <w:lang w:val="en-US"/>
        </w:rPr>
        <w:t>"runtime = "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A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search_time / 1000.0 </w:t>
      </w:r>
      <w:r w:rsidRPr="008B3A4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AC11BB7" w14:textId="77777777" w:rsid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3A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512295" w14:textId="77777777" w:rsidR="008B3A4C" w:rsidRDefault="008B3A4C" w:rsidP="008B3A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273991" w14:textId="77777777" w:rsidR="002A635F" w:rsidRPr="002A635F" w:rsidRDefault="002A635F" w:rsidP="005B0B4B">
      <w:pPr>
        <w:rPr>
          <w:rFonts w:ascii="Times New Roman" w:hAnsi="Times New Roman" w:cs="Times New Roman"/>
          <w:sz w:val="24"/>
          <w:szCs w:val="24"/>
        </w:rPr>
      </w:pPr>
    </w:p>
    <w:p w14:paraId="1DEF9EEE" w14:textId="0CB0C12B" w:rsidR="005B0B4B" w:rsidRPr="002A635F" w:rsidRDefault="005B0B4B" w:rsidP="005B0B4B">
      <w:pPr>
        <w:rPr>
          <w:rFonts w:ascii="Times New Roman" w:hAnsi="Times New Roman" w:cs="Times New Roman"/>
          <w:sz w:val="24"/>
          <w:szCs w:val="24"/>
        </w:rPr>
      </w:pPr>
    </w:p>
    <w:p w14:paraId="73EF44A4" w14:textId="705E1120" w:rsidR="005B0B4B" w:rsidRPr="002A635F" w:rsidRDefault="002A635F" w:rsidP="005B0B4B">
      <w:pPr>
        <w:rPr>
          <w:rFonts w:ascii="Times New Roman" w:hAnsi="Times New Roman" w:cs="Times New Roman"/>
          <w:sz w:val="24"/>
          <w:szCs w:val="24"/>
        </w:rPr>
      </w:pPr>
      <w:r w:rsidRPr="002A63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C3ECFD" wp14:editId="429712CA">
            <wp:extent cx="5907547" cy="25046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998" t="21417" r="20221" b="44075"/>
                    <a:stretch/>
                  </pic:blipFill>
                  <pic:spPr bwMode="auto">
                    <a:xfrm>
                      <a:off x="0" y="0"/>
                      <a:ext cx="5929883" cy="2514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7175E" w14:textId="290AA900" w:rsidR="005B0B4B" w:rsidRPr="002A635F" w:rsidRDefault="005B0B4B">
      <w:pPr>
        <w:rPr>
          <w:rFonts w:ascii="Times New Roman" w:hAnsi="Times New Roman" w:cs="Times New Roman"/>
          <w:sz w:val="24"/>
          <w:szCs w:val="24"/>
        </w:rPr>
      </w:pPr>
    </w:p>
    <w:p w14:paraId="6E74467E" w14:textId="234EAAED" w:rsidR="002A635F" w:rsidRPr="002A635F" w:rsidRDefault="002A635F" w:rsidP="002A6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e-BY" w:eastAsia="be-BY"/>
        </w:rPr>
      </w:pPr>
      <w:r w:rsidRPr="002A635F">
        <w:rPr>
          <w:rFonts w:ascii="Times New Roman" w:hAnsi="Times New Roman" w:cs="Times New Roman"/>
          <w:sz w:val="24"/>
          <w:szCs w:val="24"/>
        </w:rPr>
        <w:t xml:space="preserve">Вывод: </w:t>
      </w:r>
      <w:r w:rsidRPr="002A635F">
        <w:rPr>
          <w:rFonts w:ascii="Times New Roman" w:eastAsia="Times New Roman" w:hAnsi="Times New Roman" w:cs="Times New Roman"/>
          <w:sz w:val="24"/>
          <w:szCs w:val="24"/>
          <w:lang w:val="be-BY" w:eastAsia="be-BY"/>
        </w:rPr>
        <w:t xml:space="preserve">разработал программу, реализующую различные алгоритмы поиска, и оценил их временную и пространственную </w:t>
      </w:r>
      <w:r w:rsidRPr="002A635F">
        <w:rPr>
          <w:rFonts w:ascii="Times New Roman" w:eastAsia="Times New Roman" w:hAnsi="Times New Roman" w:cs="Times New Roman"/>
          <w:sz w:val="24"/>
          <w:szCs w:val="24"/>
          <w:lang w:eastAsia="be-BY"/>
        </w:rPr>
        <w:t>сложность</w:t>
      </w:r>
      <w:r w:rsidRPr="002A635F">
        <w:rPr>
          <w:rFonts w:ascii="Times New Roman" w:eastAsia="Times New Roman" w:hAnsi="Times New Roman" w:cs="Times New Roman"/>
          <w:sz w:val="24"/>
          <w:szCs w:val="24"/>
          <w:lang w:val="be-BY" w:eastAsia="be-BY"/>
        </w:rPr>
        <w:t xml:space="preserve">. </w:t>
      </w:r>
    </w:p>
    <w:p w14:paraId="55129263" w14:textId="7DC1354C" w:rsidR="005B0B4B" w:rsidRPr="002A635F" w:rsidRDefault="005B0B4B">
      <w:pPr>
        <w:rPr>
          <w:lang w:val="be-BY"/>
        </w:rPr>
      </w:pPr>
    </w:p>
    <w:p w14:paraId="7F25AA6B" w14:textId="77777777" w:rsidR="005B0B4B" w:rsidRDefault="005B0B4B"/>
    <w:sectPr w:rsidR="005B0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4B"/>
    <w:rsid w:val="00014C97"/>
    <w:rsid w:val="002A635F"/>
    <w:rsid w:val="005B0B4B"/>
    <w:rsid w:val="00690352"/>
    <w:rsid w:val="008B3A4C"/>
    <w:rsid w:val="00A0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9F6E"/>
  <w15:chartTrackingRefBased/>
  <w15:docId w15:val="{6030C559-9FE2-4EDA-BC93-DFE1013D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4</cp:revision>
  <dcterms:created xsi:type="dcterms:W3CDTF">2021-04-06T17:12:00Z</dcterms:created>
  <dcterms:modified xsi:type="dcterms:W3CDTF">2021-04-13T21:23:00Z</dcterms:modified>
</cp:coreProperties>
</file>