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A2C5E"/>
    <w:rsid w:val="2DEA2C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2017-11-30T05:40:00Z</dcterms:created>
  <dc:creator>sunxiaohong</dc:creator>
  <cp:lastModifiedBy>sunxiaohong</cp:lastModifiedBy>
  <dcterms:modified xsi:type="dcterms:W3CDTF">2017-11-30T05:41:14Z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