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021A1" w14:textId="77777777" w:rsidR="00221A1F" w:rsidRPr="00786421" w:rsidRDefault="00221A1F" w:rsidP="00221A1F">
      <w:pPr>
        <w:rPr>
          <w:rFonts w:ascii="Bahnschrift" w:hAnsi="Bahnschrift" w:cs="Times New Roman"/>
          <w:b/>
          <w:sz w:val="28"/>
        </w:rPr>
      </w:pPr>
      <w:r w:rsidRPr="00786421">
        <w:rPr>
          <w:rFonts w:ascii="Bahnschrift" w:hAnsi="Bahnschrift" w:cs="Times New Roman"/>
          <w:b/>
          <w:sz w:val="28"/>
        </w:rPr>
        <w:t>TASK 1:</w:t>
      </w:r>
    </w:p>
    <w:p w14:paraId="5426F288" w14:textId="77777777" w:rsidR="00221A1F" w:rsidRPr="00786421" w:rsidRDefault="00221A1F" w:rsidP="00221A1F">
      <w:pPr>
        <w:rPr>
          <w:rFonts w:ascii="Bahnschrift" w:hAnsi="Bahnschrift" w:cs="Times New Roman"/>
          <w:sz w:val="28"/>
          <w:szCs w:val="28"/>
        </w:rPr>
      </w:pPr>
      <w:r w:rsidRPr="00786421">
        <w:rPr>
          <w:rFonts w:ascii="Bahnschrift" w:hAnsi="Bahnschrift" w:cs="Times New Roman"/>
          <w:sz w:val="28"/>
          <w:szCs w:val="28"/>
        </w:rPr>
        <w:t>Implement Alpha beta pruning on Tic Tac Toe game decision making.</w:t>
      </w:r>
    </w:p>
    <w:p w14:paraId="75332B76" w14:textId="77777777" w:rsidR="00221A1F" w:rsidRPr="00786421" w:rsidRDefault="00221A1F" w:rsidP="00221A1F">
      <w:pPr>
        <w:rPr>
          <w:rFonts w:ascii="Bahnschrift" w:hAnsi="Bahnschrift" w:cs="Times New Roman"/>
          <w:b/>
          <w:sz w:val="28"/>
        </w:rPr>
      </w:pPr>
      <w:r w:rsidRPr="00786421">
        <w:rPr>
          <w:rFonts w:ascii="Bahnschrift" w:hAnsi="Bahnschrift" w:cs="Times New Roman"/>
          <w:b/>
          <w:sz w:val="28"/>
        </w:rPr>
        <w:t>CODE:</w:t>
      </w:r>
    </w:p>
    <w:p w14:paraId="355FC02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355ACC6B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760E63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lab-12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5B6C681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8E1A59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339AD2B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5592CB8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time</w:t>
      </w:r>
    </w:p>
    <w:p w14:paraId="7B96454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class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D29FFC"/>
          <w:sz w:val="21"/>
          <w:szCs w:val="21"/>
          <w:lang w:val="en-PK" w:eastAsia="en-PK"/>
        </w:rPr>
        <w:t>Game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EED2CE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__</w:t>
      </w:r>
      <w:proofErr w:type="spell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init</w:t>
      </w:r>
      <w:proofErr w:type="spellEnd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__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BDF9D7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.initialize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_game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CA89D0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B9CAB0B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initialize_game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45ACA3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[[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6A0C9EA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[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01307F5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[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</w:t>
      </w:r>
    </w:p>
    <w:p w14:paraId="3C91BEF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_turn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3E57D07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draw_board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9E5362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95B569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016230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gramStart"/>
      <w:r w:rsidRPr="0044450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{}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|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.format(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.current_state[i][j]), 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C4A3EF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75EAD3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6284A9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is_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valid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px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2C21F0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px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px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C2D34C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2D4E529E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[px][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0C4443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7479395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99965C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</w:t>
      </w:r>
    </w:p>
    <w:p w14:paraId="3CE2F69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is_end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A1AAA2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BFEE6A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1CE33C8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][i]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][i]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5495F92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][i]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][i]):</w:t>
      </w:r>
    </w:p>
    <w:p w14:paraId="188465E0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2A44FCE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3A6B1B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]):</w:t>
      </w:r>
    </w:p>
    <w:p w14:paraId="1CFC68C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1A4BCBE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]):</w:t>
      </w:r>
    </w:p>
    <w:p w14:paraId="68DAD05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2D78390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7830B90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00381D1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]):</w:t>
      </w:r>
    </w:p>
    <w:p w14:paraId="03BFB3A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6C5CA48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39219FFB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</w:p>
    <w:p w14:paraId="5A034350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.current_state[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]):</w:t>
      </w:r>
    </w:p>
    <w:p w14:paraId="4A3A39D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36C8D40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17AE6D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2F7695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8917CF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2073A62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</w:t>
      </w:r>
    </w:p>
    <w:p w14:paraId="0FB94C1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max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2A974E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maxv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</w:p>
    <w:p w14:paraId="49F6E4F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px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1FBA94C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53EB315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.is_</w:t>
      </w:r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0D1EC7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106A759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F2DF73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171409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70C8004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3C07832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9CFDCA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651896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11102DE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4A7DF4E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772E994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(m,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min_i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min_j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.min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1BC741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maxv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5BDA07E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maxv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</w:t>
      </w:r>
    </w:p>
    <w:p w14:paraId="16C2E65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px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</w:p>
    <w:p w14:paraId="4E0AF53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</w:t>
      </w:r>
    </w:p>
    <w:p w14:paraId="156E0A8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3995FAA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maxv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px,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9BE12A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min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BDDF0F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</w:p>
    <w:p w14:paraId="2C7260AB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3AF33C4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205CB74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.is_</w:t>
      </w:r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1FEF0052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EEC1D1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325946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3BB66C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763741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result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D69FB0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5D07032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86D058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7A044E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903EC4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368BD4EE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(m,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max_i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max_j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.max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D747B5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8AC7A0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</w:t>
      </w:r>
    </w:p>
    <w:p w14:paraId="3BD1DB3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</w:p>
    <w:p w14:paraId="7CD4DA0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j</w:t>
      </w:r>
    </w:p>
    <w:p w14:paraId="0CBD05B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][j]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4A9179A0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minv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9F3CCC9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0416C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1CEBCA3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_board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CBA1AC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.result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.is_end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2AA1A92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.result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!=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16E3B9E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.result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95FA03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The winner is X!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49355B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.result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34D577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The winner is O!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920D98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.result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C45E87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It's a tie!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0F3B73B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.initialize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_game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0C92D6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</w:p>
    <w:p w14:paraId="10DF692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_turn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5D2323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BDC7C02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start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time.time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648E3C6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(m,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.min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FAF4568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end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time.time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2067D66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Evaluation time: </w:t>
      </w:r>
      <w:r w:rsidRPr="0044450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{}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.format(</w:t>
      </w:r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round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(end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start, </w:t>
      </w:r>
      <w:r w:rsidRPr="00444500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)))</w:t>
      </w:r>
    </w:p>
    <w:p w14:paraId="0E058AF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Recommended move: X = </w:t>
      </w:r>
      <w:r w:rsidRPr="0044450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{}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, Y = </w:t>
      </w:r>
      <w:r w:rsidRPr="00444500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{}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.format(qx, qy))</w:t>
      </w:r>
    </w:p>
    <w:p w14:paraId="05B2236B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px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Insert the X coordinate: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E057DF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Insert the Y coordinate: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3BF1CA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(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(px,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5BA8F3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.is_</w:t>
      </w:r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valid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px,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1158122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[px][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7107BFC1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_turn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5154371D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</w:p>
    <w:p w14:paraId="26D331DF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F2D05C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gramStart"/>
      <w:r w:rsidRPr="00444500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The move is not valid! Try again.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D43DEB0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FC2EAA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(m, px, 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.max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3B07437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_state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[px][</w:t>
      </w:r>
      <w:proofErr w:type="spell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13672545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_turn</w:t>
      </w:r>
      <w:proofErr w:type="spell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X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770D7FE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main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BF00DAA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Game(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34929AC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g.play</w:t>
      </w:r>
      <w:proofErr w:type="spellEnd"/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8D06913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__name__ </w:t>
      </w:r>
      <w:r w:rsidRPr="0044450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__main__</w:t>
      </w:r>
      <w:r w:rsidRPr="00444500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E5BE39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gramStart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main(</w:t>
      </w:r>
      <w:proofErr w:type="gramEnd"/>
      <w:r w:rsidRPr="00444500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          </w:t>
      </w:r>
    </w:p>
    <w:p w14:paraId="26369144" w14:textId="77777777" w:rsidR="00444500" w:rsidRPr="00444500" w:rsidRDefault="00444500" w:rsidP="0044450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76E99BE" w14:textId="77777777" w:rsidR="00221A1F" w:rsidRDefault="00221A1F" w:rsidP="00221A1F">
      <w:pPr>
        <w:rPr>
          <w:rFonts w:ascii="Times New Roman" w:hAnsi="Times New Roman" w:cs="Times New Roman"/>
          <w:b/>
          <w:sz w:val="28"/>
        </w:rPr>
      </w:pPr>
    </w:p>
    <w:p w14:paraId="690CF93E" w14:textId="77777777" w:rsidR="00221A1F" w:rsidRPr="00786421" w:rsidRDefault="00221A1F" w:rsidP="00221A1F">
      <w:pPr>
        <w:rPr>
          <w:rFonts w:ascii="Bahnschrift" w:hAnsi="Bahnschrift" w:cs="Times New Roman"/>
          <w:b/>
          <w:sz w:val="28"/>
        </w:rPr>
      </w:pPr>
      <w:r w:rsidRPr="00786421">
        <w:rPr>
          <w:rFonts w:ascii="Bahnschrift" w:hAnsi="Bahnschrift" w:cs="Times New Roman"/>
          <w:b/>
          <w:sz w:val="28"/>
        </w:rPr>
        <w:t>OUTPUT:</w:t>
      </w:r>
    </w:p>
    <w:p w14:paraId="7EBAEED2" w14:textId="5EDED9D1" w:rsidR="004B6CD2" w:rsidRDefault="005C6997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2DAD84E5" wp14:editId="74D0203A">
            <wp:extent cx="51720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05C9" w14:textId="41580D69" w:rsidR="005C6997" w:rsidRPr="00E50825" w:rsidRDefault="005C3138" w:rsidP="00B049BC">
      <w:pPr>
        <w:rPr>
          <w:rFonts w:ascii="Bahnschrift" w:hAnsi="Bahnschrif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A074E28" wp14:editId="354E4CA4">
            <wp:extent cx="5457825" cy="578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997" w:rsidRPr="00E50825" w:rsidSect="008726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3BD41" w14:textId="77777777" w:rsidR="00072BEF" w:rsidRDefault="00072BEF">
      <w:pPr>
        <w:spacing w:after="0" w:line="240" w:lineRule="auto"/>
      </w:pPr>
      <w:r>
        <w:separator/>
      </w:r>
    </w:p>
  </w:endnote>
  <w:endnote w:type="continuationSeparator" w:id="0">
    <w:p w14:paraId="10023286" w14:textId="77777777" w:rsidR="00072BEF" w:rsidRDefault="0007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BDA9A" w14:textId="77777777" w:rsidR="00072BEF" w:rsidRDefault="00072BEF">
      <w:pPr>
        <w:spacing w:after="0" w:line="240" w:lineRule="auto"/>
      </w:pPr>
      <w:r>
        <w:separator/>
      </w:r>
    </w:p>
  </w:footnote>
  <w:footnote w:type="continuationSeparator" w:id="0">
    <w:p w14:paraId="259B770E" w14:textId="77777777" w:rsidR="00072BEF" w:rsidRDefault="0007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2E0AE43B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FE3FB7">
      <w:rPr>
        <w:rFonts w:ascii="Britannic Bold" w:hAnsi="Britannic Bold" w:cs="Times New Roman"/>
        <w:sz w:val="28"/>
        <w:szCs w:val="28"/>
      </w:rPr>
      <w:t>12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72BEF"/>
    <w:rsid w:val="000A0790"/>
    <w:rsid w:val="000B0B81"/>
    <w:rsid w:val="000C251B"/>
    <w:rsid w:val="001015A1"/>
    <w:rsid w:val="001244E2"/>
    <w:rsid w:val="001C3712"/>
    <w:rsid w:val="001E3709"/>
    <w:rsid w:val="001F47FA"/>
    <w:rsid w:val="001F6BDB"/>
    <w:rsid w:val="00221A1F"/>
    <w:rsid w:val="00252A65"/>
    <w:rsid w:val="00265DEA"/>
    <w:rsid w:val="002660F0"/>
    <w:rsid w:val="00272B64"/>
    <w:rsid w:val="003529E1"/>
    <w:rsid w:val="00373FFC"/>
    <w:rsid w:val="00444500"/>
    <w:rsid w:val="00491C19"/>
    <w:rsid w:val="004B6CD2"/>
    <w:rsid w:val="005200B2"/>
    <w:rsid w:val="005C3138"/>
    <w:rsid w:val="005C6997"/>
    <w:rsid w:val="0062014D"/>
    <w:rsid w:val="006327D9"/>
    <w:rsid w:val="00686FCA"/>
    <w:rsid w:val="006C3E05"/>
    <w:rsid w:val="006F6685"/>
    <w:rsid w:val="00735526"/>
    <w:rsid w:val="00782AC2"/>
    <w:rsid w:val="00786421"/>
    <w:rsid w:val="007A4002"/>
    <w:rsid w:val="007C343A"/>
    <w:rsid w:val="00801EA7"/>
    <w:rsid w:val="008726CB"/>
    <w:rsid w:val="008A400E"/>
    <w:rsid w:val="008D7546"/>
    <w:rsid w:val="008F2AE6"/>
    <w:rsid w:val="009141FB"/>
    <w:rsid w:val="00945078"/>
    <w:rsid w:val="009A7E38"/>
    <w:rsid w:val="00A31A24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90348"/>
    <w:rsid w:val="00B97CBE"/>
    <w:rsid w:val="00C9224D"/>
    <w:rsid w:val="00C926CB"/>
    <w:rsid w:val="00C96A08"/>
    <w:rsid w:val="00CE5670"/>
    <w:rsid w:val="00D007B3"/>
    <w:rsid w:val="00D10537"/>
    <w:rsid w:val="00D57D0A"/>
    <w:rsid w:val="00D961DC"/>
    <w:rsid w:val="00DF4F63"/>
    <w:rsid w:val="00DF539E"/>
    <w:rsid w:val="00E37C45"/>
    <w:rsid w:val="00E50825"/>
    <w:rsid w:val="00E845EE"/>
    <w:rsid w:val="00EC36B8"/>
    <w:rsid w:val="00ED6391"/>
    <w:rsid w:val="00F2786D"/>
    <w:rsid w:val="00F33730"/>
    <w:rsid w:val="00F40E24"/>
    <w:rsid w:val="00F556AB"/>
    <w:rsid w:val="00F60298"/>
    <w:rsid w:val="00F71E70"/>
    <w:rsid w:val="00F955BA"/>
    <w:rsid w:val="00FB2BA6"/>
    <w:rsid w:val="00FD41C6"/>
    <w:rsid w:val="00FE3FB7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58</cp:revision>
  <dcterms:created xsi:type="dcterms:W3CDTF">2019-02-09T10:17:00Z</dcterms:created>
  <dcterms:modified xsi:type="dcterms:W3CDTF">2020-12-25T09:41:00Z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