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BAE0DB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329592C4" w14:textId="4CE19386" w:rsidR="00657064" w:rsidRDefault="00657064" w:rsidP="00657064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657064">
        <w:rPr>
          <w:rFonts w:ascii="Calibri" w:eastAsia="Calibri" w:hAnsi="Calibri" w:cs="Calibri"/>
          <w:color w:val="000000"/>
          <w:sz w:val="32"/>
          <w:szCs w:val="32"/>
        </w:rPr>
        <w:t xml:space="preserve">Servicios de gestión </w:t>
      </w:r>
      <w:r>
        <w:rPr>
          <w:rFonts w:ascii="Calibri" w:eastAsia="Calibri" w:hAnsi="Calibri" w:cs="Calibri"/>
          <w:color w:val="000000"/>
          <w:sz w:val="32"/>
          <w:szCs w:val="32"/>
        </w:rPr>
        <w:t>–</w:t>
      </w:r>
      <w:r w:rsidRPr="00657064">
        <w:rPr>
          <w:rFonts w:ascii="Calibri" w:eastAsia="Calibri" w:hAnsi="Calibri" w:cs="Calibri"/>
          <w:color w:val="000000"/>
          <w:sz w:val="32"/>
          <w:szCs w:val="32"/>
        </w:rPr>
        <w:t xml:space="preserve"> Monitoreo</w:t>
      </w:r>
    </w:p>
    <w:p w14:paraId="4503FD2F" w14:textId="3FF4EF85" w:rsidR="00E355BF" w:rsidRPr="006C6024" w:rsidRDefault="00E355BF" w:rsidP="00F26FAD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14E66906" w14:textId="77777777" w:rsidR="00657064" w:rsidRPr="00657064" w:rsidRDefault="00657064" w:rsidP="00657064">
      <w:pPr>
        <w:pStyle w:val="Prrafodelista"/>
        <w:numPr>
          <w:ilvl w:val="0"/>
          <w:numId w:val="64"/>
        </w:numPr>
        <w:spacing w:line="240" w:lineRule="exact"/>
        <w:rPr>
          <w:rFonts w:ascii="Calibri" w:eastAsia="Calibri" w:hAnsi="Calibri" w:cs="Calibri"/>
          <w:color w:val="000000"/>
        </w:rPr>
      </w:pPr>
      <w:r w:rsidRPr="00657064">
        <w:rPr>
          <w:rFonts w:ascii="Calibri" w:eastAsia="Calibri" w:hAnsi="Calibri" w:cs="Calibri"/>
          <w:color w:val="000000"/>
        </w:rPr>
        <w:t xml:space="preserve">Verifique el estado del servicio </w:t>
      </w:r>
      <w:proofErr w:type="spellStart"/>
      <w:r w:rsidRPr="00657064">
        <w:rPr>
          <w:rFonts w:ascii="Calibri" w:eastAsia="Calibri" w:hAnsi="Calibri" w:cs="Calibri"/>
          <w:color w:val="000000"/>
        </w:rPr>
        <w:t>httpd</w:t>
      </w:r>
      <w:proofErr w:type="spellEnd"/>
      <w:r w:rsidRPr="00657064">
        <w:rPr>
          <w:rFonts w:ascii="Calibri" w:eastAsia="Calibri" w:hAnsi="Calibri" w:cs="Calibri"/>
          <w:color w:val="000000"/>
        </w:rPr>
        <w:t xml:space="preserve"> para asegurarse de que se esté ejecutando y de que pueda establecer una conexión http a la dirección IP del host local.</w:t>
      </w:r>
    </w:p>
    <w:p w14:paraId="6657C420" w14:textId="77777777" w:rsidR="00657064" w:rsidRPr="00657064" w:rsidRDefault="00657064" w:rsidP="00657064">
      <w:pPr>
        <w:pStyle w:val="Prrafodelista"/>
        <w:numPr>
          <w:ilvl w:val="0"/>
          <w:numId w:val="64"/>
        </w:numPr>
        <w:spacing w:line="240" w:lineRule="exact"/>
        <w:rPr>
          <w:rFonts w:ascii="Calibri" w:eastAsia="Calibri" w:hAnsi="Calibri" w:cs="Calibri"/>
          <w:color w:val="000000"/>
        </w:rPr>
      </w:pPr>
      <w:r w:rsidRPr="00657064">
        <w:rPr>
          <w:rFonts w:ascii="Calibri" w:eastAsia="Calibri" w:hAnsi="Calibri" w:cs="Calibri"/>
          <w:color w:val="000000"/>
        </w:rPr>
        <w:t>También aprenderá cómo monitorear su instancia EC2 de Amazon Linux 2.</w:t>
      </w:r>
    </w:p>
    <w:p w14:paraId="500BDB43" w14:textId="77777777" w:rsidR="00657064" w:rsidRPr="00657064" w:rsidRDefault="00657064" w:rsidP="00657064">
      <w:pPr>
        <w:pStyle w:val="Prrafodelista"/>
        <w:numPr>
          <w:ilvl w:val="0"/>
          <w:numId w:val="64"/>
        </w:numPr>
        <w:spacing w:line="240" w:lineRule="exact"/>
        <w:rPr>
          <w:rFonts w:ascii="Calibri" w:eastAsia="Calibri" w:hAnsi="Calibri" w:cs="Calibri"/>
          <w:color w:val="000000"/>
        </w:rPr>
      </w:pPr>
      <w:r w:rsidRPr="00657064">
        <w:rPr>
          <w:rFonts w:ascii="Calibri" w:eastAsia="Calibri" w:hAnsi="Calibri" w:cs="Calibri"/>
          <w:color w:val="000000"/>
        </w:rPr>
        <w:t>Usando el comando superior de Linux</w:t>
      </w:r>
    </w:p>
    <w:p w14:paraId="71E778CC" w14:textId="77777777" w:rsidR="00657064" w:rsidRPr="00657064" w:rsidRDefault="00657064" w:rsidP="00657064">
      <w:pPr>
        <w:pStyle w:val="Prrafodelista"/>
        <w:numPr>
          <w:ilvl w:val="0"/>
          <w:numId w:val="64"/>
        </w:numPr>
        <w:spacing w:line="240" w:lineRule="exact"/>
        <w:rPr>
          <w:rFonts w:ascii="Calibri" w:eastAsia="Calibri" w:hAnsi="Calibri" w:cs="Calibri"/>
          <w:color w:val="000000"/>
        </w:rPr>
      </w:pPr>
      <w:r w:rsidRPr="00657064">
        <w:rPr>
          <w:rFonts w:ascii="Calibri" w:eastAsia="Calibri" w:hAnsi="Calibri" w:cs="Calibri"/>
          <w:color w:val="000000"/>
        </w:rPr>
        <w:t xml:space="preserve">Uso de AWS </w:t>
      </w:r>
      <w:proofErr w:type="spellStart"/>
      <w:r w:rsidRPr="00657064">
        <w:rPr>
          <w:rFonts w:ascii="Calibri" w:eastAsia="Calibri" w:hAnsi="Calibri" w:cs="Calibri"/>
          <w:color w:val="000000"/>
        </w:rPr>
        <w:t>CloudWatch</w:t>
      </w:r>
      <w:proofErr w:type="spellEnd"/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46F62E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53B971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7777777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3EEBBB71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7482AE72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CDF09E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546B47CB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1E32BB5" w14:textId="3F5A83C5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1" locked="0" layoutInCell="0" allowOverlap="1" wp14:anchorId="37887E05" wp14:editId="015EF70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342529044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79076402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957453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4586612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417104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053573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135655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801641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200882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199A3" id="drawingObject3" o:spid="_x0000_s1026" style="position:absolute;margin-left:-61.5pt;margin-top:-34.55pt;width:563.85pt;height:744.1pt;z-index:-25163980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bDanQMAAI4ZAAAOAAAAZHJzL2Uyb0RvYy54bWzsWVtvmzAUfp+0/2DxvgZzBzXpw7pWk6at&#10;Ursf4BgISICR7YZ0v37H5hKSrFuaqcsqkQfiu8/5zufD8eHyalMWaJ1wkbNqbuAL00BJRVmcV6u5&#10;8f3h5kNgICFJFZOCVcnceEqEcbV4/+6yqaPEYhkr4oQjWKQSUVPPjUzKOprNBM2SkogLVicVdKaM&#10;l0RCla9mMScNrF4WM8s0vVnDeFxzRhMhoPW67TQWev00Taj8lqYikaiYGyCb1E+un0v1nC0uSbTi&#10;pM5y2olBTpCiJHkFmw5LXRNJ0CPPD5Yqc8qZYKm8oKycsTTNaaJ1AG2wuafNLWePtdZlFTWreoAJ&#10;oN3D6eRl6df1La/v6zsOSDT1CrDQNaXLJuWl+gcp0UZD9jRAlmwkotDoY88MQtdAFPpCxzVNvwOV&#10;ZoD8wTyafdrOxJbvbWfalqvMMdtuXLGbvChU245kTQ1cEVs4xN/BcZ+ROtEoiwjguOMoj0Gx0PQ9&#10;x7RAwIqUwFw9DDlKRCUAjBxQE5EAAJ+FzDYdvyVaj5pn9pBpsEYq00chbxOmcSfrL0LCdsCquC+R&#10;rC/RTdUXOdD8twSviVTz1FKqiJq5oUVQDSVbJw9Md8k9c4Fc296iGo9qNej5AAPbbiioDbQVh02h&#10;cazWYFU1aRAFUQLHPy2I1OdIsCKPlfWVYIKvlh8LjtZEnWL965iyM6zmQl4TkbXjdFc3rKg0h3o7&#10;KfstWfwEpgbXJb/BIy0YgAJQ6JKBMsZ//KpdjQe6Qa+Bis8VUC/EjqM8i644rm9BhY97luMeUlGY&#10;PDeklqxjcsuoV6c09sPQ9R3XBgnHnNbH7mhOD5Y/pLWPXQur1ZUzOBuzeylOJ3e/AhqpMfFbkf3/&#10;5rftuIHnYSvc5benztrR/IY3Wvte6o1Pot5td8zWJwCWBL/WvyLH/u313Hb2R7c9Eu05zw1K9JpN&#10;bvstuG3Lc7CPTcfaZbUOKY5mtXbWyvDAkL1gpGN16NiBct5nIna//fNeux/RCjjRexStvOmoJPBN&#10;13Z9Gy4R46gkONlrTxTvov0p8N6GLOcMvF0P267n7hE8fBHBBwceOo5jWfp0TJGJvidPF8pzXSix&#10;GZgYwpO9JAnWUcTRsYkOWlVsAtT2LX8vPBkuY9OlUqXCpqSJ4hXkSv5R0sS2Ic0cBBbejU4wfpH3&#10;Hl8qJweubs7jG/PkwA8duE55Q9Jfpxm6DxTqq8K4rpOa288oi58AAAD//wMAUEsDBBQABgAIAAAA&#10;IQDYAP9t4wAAAA4BAAAPAAAAZHJzL2Rvd25yZXYueG1sTI9BT8MwDIXvSPyHyEjctiTbGFCaTtME&#10;nCYkNiTELWu9tlrjVE3Wdv8e7wS3Z/vp+XvpanSN6LELtScDeqpAIOW+qKk08LV/mzyBCNFSYRtP&#10;aOCCAVbZ7U1qk8IP9In9LpaCQygk1kAVY5tIGfIKnQ1T3yLx7eg7ZyOPXSmLzg4c7ho5U2opna2J&#10;P1S2xU2F+Wl3dgbeBzus5/q1356Om8vP/uHje6vRmPu7cf0CIuIY/8xwxWd0yJjp4M9UBNEYmOjZ&#10;nMtEVstnDeJqUWrxCOLAaqF5J7NU/q+R/QIAAP//AwBQSwECLQAUAAYACAAAACEAtoM4kv4AAADh&#10;AQAAEwAAAAAAAAAAAAAAAAAAAAAAW0NvbnRlbnRfVHlwZXNdLnhtbFBLAQItABQABgAIAAAAIQA4&#10;/SH/1gAAAJQBAAALAAAAAAAAAAAAAAAAAC8BAABfcmVscy8ucmVsc1BLAQItABQABgAIAAAAIQBx&#10;UbDanQMAAI4ZAAAOAAAAAAAAAAAAAAAAAC4CAABkcnMvZTJvRG9jLnhtbFBLAQItABQABgAIAAAA&#10;IQDYAP9t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l5zQAAAOIAAAAPAAAAZHJzL2Rvd25yZXYueG1sRI/dSgMx&#10;FITvC75DOII3xSYW3eq2aRGp0IIg1h+8PG5Od7fdnMRN2l3f3hQEL4eZ+YaZLXrbiCO1oXas4Wqk&#10;QBAXztRcanh7fby8BREissHGMWn4oQCL+dlghrlxHb/QcRNLkSAcctRQxehzKUNRkcUwcp44eVvX&#10;WoxJtqU0LXYJbhs5ViqTFmtOCxV6eqio2G8OVkNjh1+7p48ler/6ls+H95vPbrnW+uK8v5+CiNTH&#10;//Bfe2U0TO7UJLtW4wxOl9IdkPNfAAAA//8DAFBLAQItABQABgAIAAAAIQDb4fbL7gAAAIUBAAAT&#10;AAAAAAAAAAAAAAAAAAAAAABbQ29udGVudF9UeXBlc10ueG1sUEsBAi0AFAAGAAgAAAAhAFr0LFu/&#10;AAAAFQEAAAsAAAAAAAAAAAAAAAAAHwEAAF9yZWxzLy5yZWxzUEsBAi0AFAAGAAgAAAAhAG9SyXn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OFgywAAAOMAAAAPAAAAZHJzL2Rvd25yZXYueG1sRI9PT8Mw&#10;DMXvSPsOkZG4sZT9YawsmxgSYyeklXG3GtNUNE5pQtd9+/mAtKPt5/feb7UZfKN66mId2MDDOANF&#10;XAZbc2Xg+Pl2/wQqJmSLTWAycKYIm/XoZoW5DSc+UF+kSokJxxwNuJTaXOtYOvIYx6Elltt36Dwm&#10;GbtK2w5PYu4bPcmyR+2xZklw2NKro/Kn+PMGiuFr6/x7tj+74uM46/vD9He3Nebudnh5BpVoSFfx&#10;//feSv3FcjlfzOZToRAmWYBeXwAAAP//AwBQSwECLQAUAAYACAAAACEA2+H2y+4AAACFAQAAEwAA&#10;AAAAAAAAAAAAAAAAAAAAW0NvbnRlbnRfVHlwZXNdLnhtbFBLAQItABQABgAIAAAAIQBa9CxbvwAA&#10;ABUBAAALAAAAAAAAAAAAAAAAAB8BAABfcmVscy8ucmVsc1BLAQItABQABgAIAAAAIQBoxOFgywAA&#10;AOMAAAAPAAAAAAAAAAAAAAAAAAcCAABkcnMvZG93bnJldi54bWxQSwUGAAAAAAMAAwC3AAAA/wIA&#10;AAAA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0byQAAAOMAAAAPAAAAZHJzL2Rvd25yZXYueG1sRE9LTwIx&#10;EL6b8B+aIfEmXR5uYKEQNSEBEg6iF27DdtyubKebti7rv7cmJh7ne89q09tGdORD7VjBeJSBIC6d&#10;rrlS8P62fZiDCBFZY+OYFHxTgM16cLfCQrsbv1J3ipVIIRwKVGBibAspQ2nIYhi5ljhxH85bjOn0&#10;ldQebyncNnKSZbm0WHNqMNjSi6HyevqyCmxpustx/+zPs273OaX9YeuuB6Xuh/3TEkSkPv6L/9w7&#10;neZPZ4/zPB9PFvD7UwJArn8AAAD//wMAUEsBAi0AFAAGAAgAAAAhANvh9svuAAAAhQEAABMAAAAA&#10;AAAAAAAAAAAAAAAAAFtDb250ZW50X1R5cGVzXS54bWxQSwECLQAUAAYACAAAACEAWvQsW78AAAAV&#10;AQAACwAAAAAAAAAAAAAAAAAfAQAAX3JlbHMvLnJlbHNQSwECLQAUAAYACAAAACEAewY9G8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FJOygAAAOIAAAAPAAAAZHJzL2Rvd25yZXYueG1sRI9Pa8JA&#10;FMTvQr/D8gredJMoVlJXkULRgxe1UHp7ZF+TtNm3Ibv5o5/eFQSPw8xvhlltBlOJjhpXWlYQTyMQ&#10;xJnVJecKvs6fkyUI55E1VpZJwYUcbNYvoxWm2vZ8pO7kcxFK2KWooPC+TqV0WUEG3dTWxMH7tY1B&#10;H2STS91gH8pNJZMoWkiDJYeFAmv6KCj7P7VGQdId2t7Odlz97P6O12X73WdbVmr8OmzfQXga/DP8&#10;oPc6cIt5/BZH8wTul8IdkOsbAAAA//8DAFBLAQItABQABgAIAAAAIQDb4fbL7gAAAIUBAAATAAAA&#10;AAAAAAAAAAAAAAAAAABbQ29udGVudF9UeXBlc10ueG1sUEsBAi0AFAAGAAgAAAAhAFr0LFu/AAAA&#10;FQEAAAsAAAAAAAAAAAAAAAAAHwEAAF9yZWxzLy5yZWxzUEsBAi0AFAAGAAgAAAAhAAmgUk7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wSMyAAAAOMAAAAPAAAAZHJzL2Rvd25yZXYueG1sRE9La8JA&#10;EL4L/Q/LFHqrmxpSQ+oqUij24MUHSG9Ddkxis7Mhu3nor3cLBY/zvWexGk0tempdZVnB2zQCQZxb&#10;XXGh4Hj4ek1BOI+ssbZMCq7kYLV8miww03bgHfV7X4gQwi5DBaX3TSaly0sy6Ka2IQ7c2bYGfTjb&#10;QuoWhxBuajmLondpsOLQUGJDnyXlv/vOKJj1226w8Ybrn81ld0u705CvWamX53H9AcLT6B/if/e3&#10;DvPTeZTEyTxO4O+nAIBc3gEAAP//AwBQSwECLQAUAAYACAAAACEA2+H2y+4AAACFAQAAEwAAAAAA&#10;AAAAAAAAAAAAAAAAW0NvbnRlbnRfVHlwZXNdLnhtbFBLAQItABQABgAIAAAAIQBa9CxbvwAAABUB&#10;AAALAAAAAAAAAAAAAAAAAB8BAABfcmVscy8ucmVsc1BLAQItABQABgAIAAAAIQAaCwSM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/GwygAAAOEAAAAPAAAAZHJzL2Rvd25yZXYueG1sRI/NasMw&#10;EITvhb6D2EJujZwfm+JGCW0gkAR6SNpLb1tra7mxVkZSHOftq0Ihx2FmvmEWq8G2oicfGscKJuMM&#10;BHHldMO1go/3zeMTiBCRNbaOScGVAqyW93cLLLW78IH6Y6xFgnAoUYGJsSulDJUhi2HsOuLkfTtv&#10;MSbpa6k9XhLctnKaZYW02HBaMNjR2lB1Op6tAluZ/utt9+o/5/32Z0a7/cad9kqNHoaXZxCRhngL&#10;/7e3WkFeTGZ5kefw9yi9Abn8BQAA//8DAFBLAQItABQABgAIAAAAIQDb4fbL7gAAAIUBAAATAAAA&#10;AAAAAAAAAAAAAAAAAABbQ29udGVudF9UeXBlc10ueG1sUEsBAi0AFAAGAAgAAAAhAFr0LFu/AAAA&#10;FQEAAAsAAAAAAAAAAAAAAAAAHwEAAF9yZWxzLy5yZWxzUEsBAi0AFAAGAAgAAAAhAMQb8bDKAAAA&#10;4Q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wTIxgAAAOMAAAAPAAAAZHJzL2Rvd25yZXYueG1sRE9fa8Iw&#10;EH8f7DuEG/g2k04p0hllDjZ9Glj1/WhuTVlz6Zqs1m9vBoKP9/t/y/XoWjFQHxrPGrKpAkFcedNw&#10;reF4+HhegAgR2WDrmTRcKMB69fiwxML4M+9pKGMtUgiHAjXYGLtCylBZchimviNO3LfvHcZ09rU0&#10;PZ5TuGvli1K5dNhwarDY0bul6qf8cxrK8bSxbqt2F1t+HefDsJ/9fm60njyNb68gIo3xLr65dybN&#10;z9RCZfk8y+H/pwSAXF0BAAD//wMAUEsBAi0AFAAGAAgAAAAhANvh9svuAAAAhQEAABMAAAAAAAAA&#10;AAAAAAAAAAAAAFtDb250ZW50X1R5cGVzXS54bWxQSwECLQAUAAYACAAAACEAWvQsW78AAAAVAQAA&#10;CwAAAAAAAAAAAAAAAAAfAQAAX3JlbHMvLnJlbHNQSwECLQAUAAYACAAAACEApbcEyM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jHbyQAAAOIAAAAPAAAAZHJzL2Rvd25yZXYueG1sRI9BawIx&#10;FITvhf6H8ArealZXyrIapS0IKvRQ24u35+a52bp5WZK4rv++KRQ8DjPzDbNYDbYVPfnQOFYwGWcg&#10;iCunG64VfH+tnwsQISJrbB2TghsFWC0fHxZYanflT+r3sRYJwqFEBSbGrpQyVIYshrHriJN3ct5i&#10;TNLXUnu8Jrht5TTLXqTFhtOCwY7eDVXn/cUqsJXpjx/bN3+Y9ZufnLa7tTvvlBo9Da9zEJGGeA//&#10;tzdaQZ4nZlFMJ/B3Kd0BufwFAAD//wMAUEsBAi0AFAAGAAgAAAAhANvh9svuAAAAhQEAABMAAAAA&#10;AAAAAAAAAAAAAAAAAFtDb250ZW50X1R5cGVzXS54bWxQSwECLQAUAAYACAAAACEAWvQsW78AAAAV&#10;AQAACwAAAAAAAAAAAAAAAAAfAQAAX3JlbHMvLnJlbHNQSwECLQAUAAYACAAAACEAhwYx28kAAADi&#10;AAAADwAAAAAAAAAAAAAAAAAHAgAAZHJzL2Rvd25yZXYueG1sUEsFBgAAAAADAAMAtwAAAP0CAAAA&#10;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7696" behindDoc="1" locked="0" layoutInCell="0" allowOverlap="1" wp14:anchorId="53E3CE60" wp14:editId="67429BC6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425725460" name="Imagen 425725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 xml:space="preserve">Tarea 2: verificar el estado del servicio 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httpd</w:t>
      </w:r>
      <w:proofErr w:type="spellEnd"/>
    </w:p>
    <w:p w14:paraId="231076F4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es el servicio para el servidor http Apache que está instalado en su host. Este es un servidor web liviano como los que ejecutan sus sitios web favoritos (piense </w:t>
      </w:r>
      <w:proofErr w:type="gram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en...</w:t>
      </w:r>
      <w:proofErr w:type="gram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digamos amazon.com). En este ejercicio, verificará el estado del servicio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lo iniciará usando el comando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systemctl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verificará que el servicio esté funcionando.</w:t>
      </w:r>
    </w:p>
    <w:p w14:paraId="49B02AF5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Consejo útil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 posible que tengas que usar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sudo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para completar este ejercicio si no eres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root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066CDB50" w14:textId="77777777" w:rsidR="00657064" w:rsidRPr="002156E1" w:rsidRDefault="00657064" w:rsidP="00657064">
      <w:pPr>
        <w:numPr>
          <w:ilvl w:val="0"/>
          <w:numId w:val="6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Verifique el estado del servicio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usando los comandos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systemctl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como se muestra a continuación y presionando ENTER</w:t>
      </w:r>
    </w:p>
    <w:p w14:paraId="19264B88" w14:textId="77777777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 xml:space="preserve">sudo </w:t>
      </w:r>
      <w:proofErr w:type="spellStart"/>
      <w:r w:rsidRPr="002156E1">
        <w:rPr>
          <w:color w:val="C45911" w:themeColor="accent2" w:themeShade="BF"/>
        </w:rPr>
        <w:t>systemctl</w:t>
      </w:r>
      <w:proofErr w:type="spellEnd"/>
      <w:r w:rsidRPr="002156E1">
        <w:rPr>
          <w:color w:val="C45911" w:themeColor="accent2" w:themeShade="BF"/>
        </w:rPr>
        <w:t xml:space="preserve"> status </w:t>
      </w:r>
      <w:proofErr w:type="spellStart"/>
      <w:proofErr w:type="gramStart"/>
      <w:r w:rsidRPr="002156E1">
        <w:rPr>
          <w:color w:val="C45911" w:themeColor="accent2" w:themeShade="BF"/>
        </w:rPr>
        <w:t>httpd.service</w:t>
      </w:r>
      <w:proofErr w:type="spellEnd"/>
      <w:proofErr w:type="gramEnd"/>
    </w:p>
    <w:p w14:paraId="6D2C4E1C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Esto indica que el servicio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está </w:t>
      </w:r>
      <w:proofErr w:type="gram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cargado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lo que significa que está instalado y listo para funcionar pero está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inactivo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 Entonces el siguiente paso es iniciarlo.</w:t>
      </w:r>
    </w:p>
    <w:p w14:paraId="57BD80BB" w14:textId="77777777" w:rsidR="00657064" w:rsidRPr="002156E1" w:rsidRDefault="00657064" w:rsidP="00657064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Verifique el estado del servicio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usando los comandos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systemctl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como se muestra a continuación y presionando ENTER</w:t>
      </w:r>
    </w:p>
    <w:p w14:paraId="1C0069D1" w14:textId="77777777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 xml:space="preserve">sudo </w:t>
      </w:r>
      <w:proofErr w:type="spellStart"/>
      <w:r w:rsidRPr="002156E1">
        <w:rPr>
          <w:color w:val="C45911" w:themeColor="accent2" w:themeShade="BF"/>
        </w:rPr>
        <w:t>systemctl</w:t>
      </w:r>
      <w:proofErr w:type="spellEnd"/>
      <w:r w:rsidRPr="002156E1">
        <w:rPr>
          <w:color w:val="C45911" w:themeColor="accent2" w:themeShade="BF"/>
        </w:rPr>
        <w:t xml:space="preserve"> </w:t>
      </w:r>
      <w:proofErr w:type="spellStart"/>
      <w:r w:rsidRPr="002156E1">
        <w:rPr>
          <w:color w:val="C45911" w:themeColor="accent2" w:themeShade="BF"/>
        </w:rPr>
        <w:t>start</w:t>
      </w:r>
      <w:proofErr w:type="spellEnd"/>
      <w:r w:rsidRPr="002156E1">
        <w:rPr>
          <w:color w:val="C45911" w:themeColor="accent2" w:themeShade="BF"/>
        </w:rPr>
        <w:t xml:space="preserve"> </w:t>
      </w:r>
      <w:proofErr w:type="spellStart"/>
      <w:proofErr w:type="gramStart"/>
      <w:r w:rsidRPr="002156E1">
        <w:rPr>
          <w:color w:val="C45911" w:themeColor="accent2" w:themeShade="BF"/>
        </w:rPr>
        <w:t>httpd.service</w:t>
      </w:r>
      <w:proofErr w:type="spellEnd"/>
      <w:proofErr w:type="gramEnd"/>
    </w:p>
    <w:p w14:paraId="56E82F45" w14:textId="77777777" w:rsidR="00657064" w:rsidRPr="002156E1" w:rsidRDefault="00657064" w:rsidP="00657064">
      <w:pPr>
        <w:numPr>
          <w:ilvl w:val="0"/>
          <w:numId w:val="6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Verifique nuevamente el estado del servicio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usando los comandos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systemctl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como se muestra a continuación y presionando ENTER</w:t>
      </w:r>
    </w:p>
    <w:p w14:paraId="246A5AB0" w14:textId="77777777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 xml:space="preserve">sudo </w:t>
      </w:r>
      <w:proofErr w:type="spellStart"/>
      <w:r w:rsidRPr="002156E1">
        <w:rPr>
          <w:color w:val="C45911" w:themeColor="accent2" w:themeShade="BF"/>
        </w:rPr>
        <w:t>systemctl</w:t>
      </w:r>
      <w:proofErr w:type="spellEnd"/>
      <w:r w:rsidRPr="002156E1">
        <w:rPr>
          <w:color w:val="C45911" w:themeColor="accent2" w:themeShade="BF"/>
        </w:rPr>
        <w:t xml:space="preserve"> status </w:t>
      </w:r>
      <w:proofErr w:type="spellStart"/>
      <w:proofErr w:type="gramStart"/>
      <w:r w:rsidRPr="002156E1">
        <w:rPr>
          <w:color w:val="C45911" w:themeColor="accent2" w:themeShade="BF"/>
        </w:rPr>
        <w:t>httpd.service</w:t>
      </w:r>
      <w:proofErr w:type="spellEnd"/>
      <w:proofErr w:type="gramEnd"/>
    </w:p>
    <w:p w14:paraId="1F25C5A4" w14:textId="49C1F7D2" w:rsidR="00657064" w:rsidRPr="002156E1" w:rsidRDefault="00657064" w:rsidP="006570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que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httpd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se está ejecutando, verifiquemos que funciona correctamente. Abra una nueva pestaña en su navegador e ingrese: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http://&lt;publicip</w:t>
      </w:r>
      <w:proofErr w:type="gram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&gt;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Reemplace &lt;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publicip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&gt; con la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ip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pública que recuperó al comienzo del curso.</w:t>
      </w:r>
    </w:p>
    <w:p w14:paraId="071BE4CC" w14:textId="77777777" w:rsidR="00657064" w:rsidRPr="002156E1" w:rsidRDefault="00657064" w:rsidP="00657064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Ahora puede detener el servicio ingresando el siguiente comando y presionando ENTER</w:t>
      </w:r>
    </w:p>
    <w:p w14:paraId="54250CC5" w14:textId="6DE562F5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 xml:space="preserve">sudo systemctl stop </w:t>
      </w:r>
      <w:proofErr w:type="spellStart"/>
      <w:proofErr w:type="gramStart"/>
      <w:r w:rsidRPr="002156E1">
        <w:rPr>
          <w:color w:val="C45911" w:themeColor="accent2" w:themeShade="BF"/>
        </w:rPr>
        <w:t>httpd.service</w:t>
      </w:r>
      <w:proofErr w:type="spellEnd"/>
      <w:proofErr w:type="gramEnd"/>
    </w:p>
    <w:p w14:paraId="2C67D748" w14:textId="67096895" w:rsidR="00657064" w:rsidRDefault="00657064" w:rsidP="00657064">
      <w:pPr>
        <w:ind w:firstLine="708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1552" behindDoc="0" locked="0" layoutInCell="1" allowOverlap="1" wp14:anchorId="6EC451B7" wp14:editId="7AC8D813">
            <wp:simplePos x="0" y="0"/>
            <wp:positionH relativeFrom="margin">
              <wp:posOffset>-19685</wp:posOffset>
            </wp:positionH>
            <wp:positionV relativeFrom="paragraph">
              <wp:posOffset>133985</wp:posOffset>
            </wp:positionV>
            <wp:extent cx="5591175" cy="3143250"/>
            <wp:effectExtent l="0" t="0" r="9525" b="0"/>
            <wp:wrapNone/>
            <wp:docPr id="9997910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BAA659" w14:textId="45106A50" w:rsidR="00657064" w:rsidRDefault="00657064" w:rsidP="00657064">
      <w:pPr>
        <w:ind w:firstLine="708"/>
        <w:rPr>
          <w:color w:val="C45911" w:themeColor="accent2" w:themeShade="BF"/>
        </w:rPr>
      </w:pPr>
    </w:p>
    <w:p w14:paraId="618C58DB" w14:textId="5B624451" w:rsidR="00657064" w:rsidRDefault="00657064" w:rsidP="00657064">
      <w:pPr>
        <w:ind w:firstLine="708"/>
        <w:rPr>
          <w:color w:val="C45911" w:themeColor="accent2" w:themeShade="BF"/>
        </w:rPr>
      </w:pPr>
    </w:p>
    <w:p w14:paraId="6039B00F" w14:textId="3FF72FE9" w:rsidR="00657064" w:rsidRDefault="00657064" w:rsidP="00657064">
      <w:pPr>
        <w:ind w:firstLine="708"/>
        <w:rPr>
          <w:color w:val="C45911" w:themeColor="accent2" w:themeShade="BF"/>
        </w:rPr>
      </w:pPr>
    </w:p>
    <w:p w14:paraId="20241BDF" w14:textId="72A7F1AF" w:rsidR="00657064" w:rsidRDefault="00657064" w:rsidP="00657064">
      <w:pPr>
        <w:ind w:firstLine="708"/>
        <w:rPr>
          <w:color w:val="C45911" w:themeColor="accent2" w:themeShade="BF"/>
        </w:rPr>
      </w:pPr>
    </w:p>
    <w:p w14:paraId="244E0D7C" w14:textId="25E1EB37" w:rsidR="00657064" w:rsidRDefault="00657064" w:rsidP="00657064">
      <w:pPr>
        <w:ind w:firstLine="708"/>
        <w:rPr>
          <w:color w:val="C45911" w:themeColor="accent2" w:themeShade="BF"/>
        </w:rPr>
      </w:pPr>
    </w:p>
    <w:p w14:paraId="61680EDC" w14:textId="4F09B48D" w:rsidR="00657064" w:rsidRDefault="00657064" w:rsidP="00657064">
      <w:pPr>
        <w:ind w:firstLine="708"/>
        <w:rPr>
          <w:color w:val="C45911" w:themeColor="accent2" w:themeShade="BF"/>
        </w:rPr>
      </w:pPr>
    </w:p>
    <w:p w14:paraId="700EEC54" w14:textId="4ED5692F" w:rsidR="00657064" w:rsidRDefault="00657064" w:rsidP="00657064">
      <w:pPr>
        <w:ind w:firstLine="708"/>
        <w:rPr>
          <w:color w:val="C45911" w:themeColor="accent2" w:themeShade="BF"/>
        </w:rPr>
      </w:pPr>
    </w:p>
    <w:p w14:paraId="078D4DA0" w14:textId="1824A36A" w:rsidR="00657064" w:rsidRDefault="00657064" w:rsidP="00657064">
      <w:pPr>
        <w:ind w:firstLine="708"/>
        <w:rPr>
          <w:color w:val="C45911" w:themeColor="accent2" w:themeShade="BF"/>
        </w:rPr>
      </w:pPr>
    </w:p>
    <w:p w14:paraId="52E7B762" w14:textId="5B3815A1" w:rsidR="00657064" w:rsidRDefault="00657064" w:rsidP="00657064">
      <w:pPr>
        <w:ind w:firstLine="708"/>
        <w:rPr>
          <w:color w:val="C45911" w:themeColor="accent2" w:themeShade="BF"/>
        </w:rPr>
      </w:pPr>
    </w:p>
    <w:p w14:paraId="1E7316A7" w14:textId="153D9537" w:rsidR="00657064" w:rsidRDefault="00657064" w:rsidP="00657064">
      <w:pPr>
        <w:ind w:firstLine="708"/>
        <w:rPr>
          <w:color w:val="C45911" w:themeColor="accent2" w:themeShade="BF"/>
        </w:rPr>
      </w:pPr>
    </w:p>
    <w:p w14:paraId="4038B54C" w14:textId="19B60522" w:rsidR="00657064" w:rsidRDefault="00657064" w:rsidP="00657064">
      <w:pPr>
        <w:ind w:firstLine="708"/>
        <w:rPr>
          <w:color w:val="C45911" w:themeColor="accent2" w:themeShade="BF"/>
        </w:rPr>
      </w:pPr>
    </w:p>
    <w:p w14:paraId="5A8FFA07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077BB14" w14:textId="71551E8F" w:rsidR="00657064" w:rsidRDefault="00657064" w:rsidP="00657064">
      <w:pPr>
        <w:ind w:firstLine="708"/>
        <w:rPr>
          <w:color w:val="C45911" w:themeColor="accent2" w:themeShade="BF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0768" behindDoc="1" locked="0" layoutInCell="0" allowOverlap="1" wp14:anchorId="3054FA59" wp14:editId="05DFC3CA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668360268" name="Imagen 1668360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0" allowOverlap="1" wp14:anchorId="600D1495" wp14:editId="0D243A69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112533604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979415579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917685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727180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474364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6125921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120386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374065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8963407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F93A2" id="drawingObject3" o:spid="_x0000_s1026" style="position:absolute;margin-left:-61.5pt;margin-top:-34.55pt;width:563.9pt;height:744.1pt;z-index:-25163673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+cmnQMAAJAZAAAOAAAAZHJzL2Uyb0RvYy54bWzsWV1vmzAUfZ+0/2DxvoLBfEVN+rCu1aRp&#10;rdTuBzgGAhJgZLtJul+/axMISdY1zdS1k+gDtfHXvcfHJ/ea84t1VaJlKmTB66mFzxwLpTXjSVEv&#10;ptaP+6tPkYWkonVCS16nU+sxldbF7OOH81UzSV2e8zJJBYJJajlZNVMrV6qZ2LZkeVpRecabtIbG&#10;jIuKKqiKhZ0IuoLZq9J2HSewV1wkjeAslRLeXraN1szMn2UpUzdZJlOFyqkFtinzFOY51097dk4n&#10;C0GbvGAbM+gJVlS0qGHRfqpLqih6EMXBVFXBBJc8U2eMVzbPsoKlxgfwBjt73lwL/tAYXxaT1aLp&#10;YQJo93A6eVr2fXktmrvmVgASq2YBWJia9mWdiUr/ByvR2kD22EOWrhVi8DLEAXbDwEIM2mLiO57r&#10;t6CyHJA/GMfyL8+MtLcL1/yqKEswzN6xbNUAV+QWDvl3cNzltEkNynICcNwKVCRA5TiMCfb9MLZQ&#10;TSugrumHiPZOWwBde9jkRAKCT2LmOSRsQelgC5zYbzEzFBz4zB6kuk65AZ4uv0nVMjTpSjTvSmxd&#10;d0UBPP8jwxuq9DhtoS6i1dQyJugXFV+m99w0qb39Aru2rWU97NV60BECOrbNUNALwJa1BbMolIdu&#10;9duqB/WmIEbh/GclVeYgSV4Wid5+bZgUi/nnUqAl1cfY/Gk8Yd6dbo2Q6pLKvO1nmjbdytqQqNsn&#10;vX9znjzCXoN2qRt4ZCUHUAAKU7JQzsXP373X/YFv0Gqh8msN3IsxIVpaTIX4oQsVMWyZD1tozWDw&#10;1FLGsg2VW0a9OqcJiXEYRD5Qb0hpc2CPpnS/8YesDrHvYg/c12LwZsTurDid290MaODGSG/N9XdN&#10;bxfj0A1x5EDMMeR3oI/a0fzuf9G6zaeTTrU3zDYnoJWf7idyKG+vp9r5s6o9MO0p4QYnOs9AP0da&#10;v3taYxfCB+IFxNultQkpjqa1UWu980CRvWBkQ+uYeJFW7zdidrf807Ld9WgNHPk9iFb+56gEBBty&#10;CD928S6/o5Nle6T4JtofA+9tzPKWgbfrhBHIuBdBojyMTOIXUbyX8JgQ4rrmfIzBicmUx5TyjVJK&#10;7BMvJE6wl1JiE0YcHZyYsFUHJ8BsCOH34pM+HRvTSn0ZNt6aaF7BZck/ujWJojjwCCj4rnZj/CLx&#10;HqaVo37rq7thzjzq96F+m0tvuPY395ybTxT6u8Kwbm41tx9SZr8AAAD//wMAUEsDBBQABgAIAAAA&#10;IQDHzEUx4wAAAA4BAAAPAAAAZHJzL2Rvd25yZXYueG1sTI9Bb8IwDIXvk/YfIk/aDZIAQ1vXFCG0&#10;7YQmDSZNu5nWtBVNUjWhLf9+5jRuz/bT8/fS1Wgb0VMXau8M6KkCQS73Re1KA9/798kziBDRFdh4&#10;RwYuFGCV3d+lmBR+cF/U72IpOMSFBA1UMbaJlCGvyGKY+pYc346+sxh57EpZdDhwuG3kTKmltFg7&#10;/lBhS5uK8tPubA18DDis5/qt356Om8vv/unzZ6vJmMeHcf0KItIY/81wxWd0yJjp4M+uCKIxMNGz&#10;OZeJrJYvGsTVotSC6xxYLTTvZJbK2xrZHwAAAP//AwBQSwECLQAUAAYACAAAACEAtoM4kv4AAADh&#10;AQAAEwAAAAAAAAAAAAAAAAAAAAAAW0NvbnRlbnRfVHlwZXNdLnhtbFBLAQItABQABgAIAAAAIQA4&#10;/SH/1gAAAJQBAAALAAAAAAAAAAAAAAAAAC8BAABfcmVscy8ucmVsc1BLAQItABQABgAIAAAAIQAp&#10;G+cmnQMAAJAZAAAOAAAAAAAAAAAAAAAAAC4CAABkcnMvZTJvRG9jLnhtbFBLAQItABQABgAIAAAA&#10;IQDHzEUx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3FCywAAAOMAAAAPAAAAZHJzL2Rvd25yZXYueG1sRE/dS8Mw&#10;EH8X/B/CCXsRl25YZ+uyMcYGEwbi/MDHsznbanPJmmzt/vtFEHy83/dN571pxJFaX1tWMBomIIgL&#10;q2suFby+rG/uQfiArLGxTApO5GE+u7yYYq5tx8903IVSxBD2OSqoQnC5lL6oyKAfWkccuS/bGgzx&#10;bEupW+xiuGnkOEnupMGaY0OFjpYVFT+7g1HQmOvP7+37Cp3b7OXT4S396FaPSg2u+sUDiEB9+Bf/&#10;uTc6zs8m2e0oTScZ/P4UAZCzMwAAAP//AwBQSwECLQAUAAYACAAAACEA2+H2y+4AAACFAQAAEwAA&#10;AAAAAAAAAAAAAAAAAAAAW0NvbnRlbnRfVHlwZXNdLnhtbFBLAQItABQABgAIAAAAIQBa9CxbvwAA&#10;ABUBAAALAAAAAAAAAAAAAAAAAB8BAABfcmVscy8ucmVsc1BLAQItABQABgAIAAAAIQCiC3FCywAA&#10;AOM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Hn3ygAAAOIAAAAPAAAAZHJzL2Rvd25yZXYueG1sRI/NbsIw&#10;EITvlXgHa5F6Kw40/AUMKpXackIipfdVvMQR8TrEbghvX1eq1ONoZr7RrLe9rUVHra8cKxiPEhDE&#10;hdMVlwpOn29PCxA+IGusHZOCO3nYbgYPa8y0u/GRujyUIkLYZ6jAhNBkUvrCkEU/cg1x9M6utRii&#10;bEupW7xFuK3lJElm0mLFccFgQ6+Gikv+bRXk/dfO2I9kfzf54ZR23fH5+r5T6nHYv6xABOrDf/iv&#10;vdcK0nQ5ns8W0yn8Xop3QG5+AAAA//8DAFBLAQItABQABgAIAAAAIQDb4fbL7gAAAIUBAAATAAAA&#10;AAAAAAAAAAAAAAAAAABbQ29udGVudF9UeXBlc10ueG1sUEsBAi0AFAAGAAgAAAAhAFr0LFu/AAAA&#10;FQEAAAsAAAAAAAAAAAAAAAAAHwEAAF9yZWxzLy5yZWxzUEsBAi0AFAAGAAgAAAAhAKcceff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1nDyAAAAOMAAAAPAAAAZHJzL2Rvd25yZXYueG1sRE/Pa8Iw&#10;FL4L+x/CG3jTtFWmdEbZBEGFHeZ22e2teWs6m5eSxFr/++Uw8Pjx/V5tBtuKnnxoHCvIpxkI4srp&#10;hmsFnx+7yRJEiMgaW8ek4EYBNuuH0QpL7a78Tv0p1iKFcChRgYmxK6UMlSGLYeo64sT9OG8xJuhr&#10;qT1eU7htZZFlT9Jiw6nBYEdbQ9X5dLEKbGX677fDq/+a9/vfGR2OO3c+KjV+HF6eQUQa4l38795r&#10;BUWeL4pFvszS6PQp/QG5/gMAAP//AwBQSwECLQAUAAYACAAAACEA2+H2y+4AAACFAQAAEwAAAAAA&#10;AAAAAAAAAAAAAAAAW0NvbnRlbnRfVHlwZXNdLnhtbFBLAQItABQABgAIAAAAIQBa9CxbvwAAABUB&#10;AAALAAAAAAAAAAAAAAAAAB8BAABfcmVscy8ucmVsc1BLAQItABQABgAIAAAAIQCbU1nD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fmeyAAAAOMAAAAPAAAAZHJzL2Rvd25yZXYueG1sRE9La8JA&#10;EL4X/A/LCL3VjUlQia4iQtFDLz6g9DZkxyRtdjZkNw/767uFQo/zvWezG00tempdZVnBfBaBIM6t&#10;rrhQcLu+vqxAOI+ssbZMCh7kYLedPG0w03bgM/UXX4gQwi5DBaX3TSaly0sy6Ga2IQ7c3bYGfTjb&#10;QuoWhxBuahlH0UIarDg0lNjQoaT869IZBXH/1g02OXL9cfw8f6+69yHfs1LP03G/BuFp9P/iP/dJ&#10;h/lxlC7TZJEm8PtTAEBufwAAAP//AwBQSwECLQAUAAYACAAAACEA2+H2y+4AAACFAQAAEwAAAAAA&#10;AAAAAAAAAAAAAAAAW0NvbnRlbnRfVHlwZXNdLnhtbFBLAQItABQABgAIAAAAIQBa9CxbvwAAABUB&#10;AAALAAAAAAAAAAAAAAAAAB8BAABfcmVscy8ucmVsc1BLAQItABQABgAIAAAAIQDnCfme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0AyAAAAOMAAAAPAAAAZHJzL2Rvd25yZXYueG1sRE9La8JA&#10;EL4X/A/LCN7qJimVGF1FhKKHXrQF8TZkxySanQ3ZzaP99d1Cocf53rPejqYWPbWusqwgnkcgiHOr&#10;Ky4UfH68PacgnEfWWFsmBV/kYLuZPK0x03bgE/VnX4gQwi5DBaX3TSaly0sy6Oa2IQ7czbYGfTjb&#10;QuoWhxBuaplE0UIarDg0lNjQvqT8ce6MgqR/7wb7cuD6erifvtPuMuQ7Vmo2HXcrEJ5G/y/+cx91&#10;mJ9Gizh5XSYx/P4UAJCbHwAAAP//AwBQSwECLQAUAAYACAAAACEA2+H2y+4AAACFAQAAEwAAAAAA&#10;AAAAAAAAAAAAAAAAW0NvbnRlbnRfVHlwZXNdLnhtbFBLAQItABQABgAIAAAAIQBa9CxbvwAAABUB&#10;AAALAAAAAAAAAAAAAAAAAB8BAABfcmVscy8ucmVsc1BLAQItABQABgAIAAAAIQDwPS0A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+hywAAAOMAAAAPAAAAZHJzL2Rvd25yZXYueG1sRI9BSwMx&#10;FITvgv8hPMGbTbqVumybFhUKbcFDqxdvr5vnZu3mZUnidv33RhA8DjPzDbNcj64TA4XYetYwnSgQ&#10;xLU3LTca3l43dyWImJANdp5JwzdFWK+ur5ZYGX/hAw3H1IgM4VihBptSX0kZa0sO48T3xNn78MFh&#10;yjI00gS8ZLjrZKHUXDpsOS9Y7OnZUn0+fjkNrrbD6WX3FN7vh+3njHb7jT/vtb69GR8XIBKN6T/8&#10;194aDYV6KKeFmpVz+P2U/4Bc/QAAAP//AwBQSwECLQAUAAYACAAAACEA2+H2y+4AAACFAQAAEwAA&#10;AAAAAAAAAAAAAAAAAAAAW0NvbnRlbnRfVHlwZXNdLnhtbFBLAQItABQABgAIAAAAIQBa9CxbvwAA&#10;ABUBAAALAAAAAAAAAAAAAAAAAB8BAABfcmVscy8ucmVsc1BLAQItABQABgAIAAAAIQBCoa+h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JMKxgAAAOIAAAAPAAAAZHJzL2Rvd25yZXYueG1sRE9dS8Mw&#10;FH0X/A/hCr65RNfN0TUdTlD3JKxu75fmrik2N7WJXffvjSD4eDjfxWZynRhpCK1nDfczBYK49qbl&#10;RsPh4+VuBSJEZIOdZ9JwoQCb8vqqwNz4M+9prGIjUgiHHDXYGPtcylBbchhmvidO3MkPDmOCQyPN&#10;gOcU7jr5oNRSOmw5NVjs6dlS/Vl9Ow3VdNxa96Z2F1u9H7Jx3M+/Xrda395MT2sQkab4L/5z70ya&#10;v8jmj5laLuD3UsIgyx8AAAD//wMAUEsBAi0AFAAGAAgAAAAhANvh9svuAAAAhQEAABMAAAAAAAAA&#10;AAAAAAAAAAAAAFtDb250ZW50X1R5cGVzXS54bWxQSwECLQAUAAYACAAAACEAWvQsW78AAAAVAQAA&#10;CwAAAAAAAAAAAAAAAAAfAQAAX3JlbHMvLnJlbHNQSwECLQAUAAYACAAAACEApdCTCsYAAADi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LXGyAAAAOIAAAAPAAAAZHJzL2Rvd25yZXYueG1sRE/Pa8Iw&#10;FL4P9j+EN9hN06m4Wo3iBoIKO8x58fZsnk1n81KSrHb//XIQdvz4fi9WvW1ERz7UjhW8DDMQxKXT&#10;NVcKjl+bQQ4iRGSNjWNS8EsBVsvHhwUW2t34k7pDrEQK4VCgAhNjW0gZSkMWw9C1xIm7OG8xJugr&#10;qT3eUrht5CjLptJizanBYEvvhsrr4ccqsKXpzh+7N3+adNvvMe32G3fdK/X81K/nICL18V98d2+1&#10;gjyfTceT7DVtTpfSHZDLPwAAAP//AwBQSwECLQAUAAYACAAAACEA2+H2y+4AAACFAQAAEwAAAAAA&#10;AAAAAAAAAAAAAAAAW0NvbnRlbnRfVHlwZXNdLnhtbFBLAQItABQABgAIAAAAIQBa9CxbvwAAABUB&#10;AAALAAAAAAAAAAAAAAAAAB8BAABfcmVscy8ucmVsc1BLAQItABQABgAIAAAAIQAXSLXGyAAAAOI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</w:p>
    <w:p w14:paraId="6C50D49E" w14:textId="48924138" w:rsidR="00657064" w:rsidRDefault="00657064" w:rsidP="00657064">
      <w:pPr>
        <w:ind w:firstLine="708"/>
        <w:rPr>
          <w:color w:val="C45911" w:themeColor="accent2" w:themeShade="BF"/>
        </w:rPr>
      </w:pPr>
    </w:p>
    <w:p w14:paraId="73F98FE1" w14:textId="4A5BF950" w:rsidR="00657064" w:rsidRDefault="00657064" w:rsidP="00657064">
      <w:pPr>
        <w:ind w:firstLine="708"/>
        <w:rPr>
          <w:color w:val="C45911" w:themeColor="accent2" w:themeShade="BF"/>
        </w:rPr>
      </w:pPr>
    </w:p>
    <w:p w14:paraId="4811ACE3" w14:textId="6CAA845E" w:rsidR="00657064" w:rsidRDefault="00657064" w:rsidP="00657064">
      <w:pPr>
        <w:ind w:firstLine="708"/>
        <w:rPr>
          <w:color w:val="C45911" w:themeColor="accent2" w:themeShade="BF"/>
        </w:rPr>
      </w:pPr>
    </w:p>
    <w:p w14:paraId="69226DEF" w14:textId="1E264F91" w:rsidR="00657064" w:rsidRDefault="00657064" w:rsidP="00657064">
      <w:pPr>
        <w:ind w:firstLine="708"/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anchor distT="0" distB="0" distL="114300" distR="114300" simplePos="0" relativeHeight="251670528" behindDoc="0" locked="0" layoutInCell="1" allowOverlap="1" wp14:anchorId="5B3BF08C" wp14:editId="0E51BD87">
            <wp:simplePos x="0" y="0"/>
            <wp:positionH relativeFrom="margin">
              <wp:posOffset>-38735</wp:posOffset>
            </wp:positionH>
            <wp:positionV relativeFrom="paragraph">
              <wp:posOffset>162560</wp:posOffset>
            </wp:positionV>
            <wp:extent cx="5610225" cy="5314950"/>
            <wp:effectExtent l="0" t="0" r="9525" b="0"/>
            <wp:wrapNone/>
            <wp:docPr id="160957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E0521F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0BB6979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0CA0440" w14:textId="3568936E" w:rsidR="00657064" w:rsidRDefault="00657064" w:rsidP="00657064">
      <w:pPr>
        <w:ind w:firstLine="708"/>
        <w:rPr>
          <w:color w:val="C45911" w:themeColor="accent2" w:themeShade="BF"/>
        </w:rPr>
      </w:pPr>
    </w:p>
    <w:p w14:paraId="5111D50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4275C35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5091E71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9E1AFF1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22770B0" w14:textId="1D5403E2" w:rsidR="00657064" w:rsidRDefault="00657064" w:rsidP="00657064">
      <w:pPr>
        <w:ind w:firstLine="708"/>
        <w:rPr>
          <w:color w:val="C45911" w:themeColor="accent2" w:themeShade="BF"/>
        </w:rPr>
      </w:pPr>
    </w:p>
    <w:p w14:paraId="4E1AFC5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C5028E3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A3D9A02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849F6DA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88FBE8B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D8DC0E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22F032F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09A202F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3D1532A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0702C8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7BF257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0355D30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985A806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48B83F36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E6A15A4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3197744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622D138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103B4D1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4027188D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A6A0333" w14:textId="52A02958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1" locked="0" layoutInCell="0" allowOverlap="1" wp14:anchorId="5E720554" wp14:editId="62697F95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209391075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73061775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980640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36145337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820127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549167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7066111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438546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0769408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AADE1B" id="drawingObject3" o:spid="_x0000_s1026" style="position:absolute;margin-left:-61.5pt;margin-top:-34.55pt;width:563.85pt;height:744.1pt;z-index:-25163366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9rTnQMAAI0ZAAAOAAAAZHJzL2Uyb0RvYy54bWzsWVtvmzAUfp+0/2DxvgZzBzXpw7pWk6a1&#10;Ursf4BgISICR7YZ0v37H5hKSrFuWqcsq0QdqfD3nO58/jp3Lq01ZoHXCRc6quYEvTAMlFWVxXq3m&#10;xrfHmw+BgYQkVUwKViVz4zkRxtXi/bvLpo4Si2WsiBOOYJJKRE09NzIp62g2EzRLSiIuWJ1U0Jgy&#10;XhIJr3w1izlpYPaymFmm6c0axuOaM5oIAbXXbaOx0POnaULlXZqKRKJiboBtUj+5fi7Vc7a4JNGK&#10;kzrLaWcGOcGKkuQVLDpMdU0kQU88P5iqzClngqXygrJyxtI0p4n2AbzB5p43t5w91dqXVdSs6gEm&#10;gHYPp5OnpV/Xt7x+qO85INHUK8BCvylfNikv1X+wEm00ZM8DZMlGIgqVPvbMIHQNRKEtdFzT9DtQ&#10;aQbIH4yj2aftSGz53nakbbkqHLPtwhW7yYtC1e1Y1tTAFbGFQ/wdHA8ZqRONsogAjnuO8hgcs00P&#10;+74LpKlICczV3ZCjTFQGQM8BNREJAPBFyGzT8Vui9ah5Zg+ZBmvkMn0S8jZhGney/iIkLAesivsS&#10;yfoS3VR9kQPNf0nwmkg1Tk2liqiZG9oEVVGydfLIdJPcCxfYtW0tqnGv1oOeD9CxbYaCWkBHcVgU&#10;KsduDVFVgwZTECWw/dOCSL2PBCvyWEVfGSb4avmx4GhN1C7Wfx1TdrrVXMhrIrK2n27quhWV5lAf&#10;JxW/JYufIdQgXfIOHmnBABSAQpcMlDH+/Wf1qj/QDVoNVHyugHohdhylLPrFcX0LXvi4ZTluIRWF&#10;wXNDass6JreMen1KB2Fgeo5p71Ja77qjKT0E/pDVPnYtbIP7SgvORuzeitO53c+ARm5M9FZc/6/p&#10;Hdoedlzb9nfp7amddjS94XvWfpX62JOoF+2O2HoDwJSgav0Hcqxuryfa2W9Fe2TaS7oNTvSeTaL9&#10;FkQ7sALIDC1/T7R1QnE0q7VWq8ADQ/ZSkY7VoWMHSrvPROx++ZdFu+/RGjjRe5SrvOWcBOPAdULs&#10;+XBOHOfZwcmqPVG8y/WntHubsZwz7cah45uehzHepXj4RxQfJDx0HMey9P6YchN9Tp4OlGc6UAIV&#10;bZBvz9olNtZpxNHJic5aVXIC0/mWv5efDIex6VCpbsKmOxPFK7gq+Vd3Jtj0vdAx99IT0HIIxtEU&#10;H58qJ/1WR+fxkXnS70P91jfecOev7xm63yfUjwrjd32nuf0VZfEDAAD//wMAUEsDBBQABgAIAAAA&#10;IQDYAP9t4wAAAA4BAAAPAAAAZHJzL2Rvd25yZXYueG1sTI9BT8MwDIXvSPyHyEjctiTbGFCaTtME&#10;nCYkNiTELWu9tlrjVE3Wdv8e7wS3Z/vp+XvpanSN6LELtScDeqpAIOW+qKk08LV/mzyBCNFSYRtP&#10;aOCCAVbZ7U1qk8IP9In9LpaCQygk1kAVY5tIGfIKnQ1T3yLx7eg7ZyOPXSmLzg4c7ho5U2opna2J&#10;P1S2xU2F+Wl3dgbeBzus5/q1356Om8vP/uHje6vRmPu7cf0CIuIY/8xwxWd0yJjp4M9UBNEYmOjZ&#10;nMtEVstnDeJqUWrxCOLAaqF5J7NU/q+R/QIAAP//AwBQSwECLQAUAAYACAAAACEAtoM4kv4AAADh&#10;AQAAEwAAAAAAAAAAAAAAAAAAAAAAW0NvbnRlbnRfVHlwZXNdLnhtbFBLAQItABQABgAIAAAAIQA4&#10;/SH/1gAAAJQBAAALAAAAAAAAAAAAAAAAAC8BAABfcmVscy8ucmVsc1BLAQItABQABgAIAAAAIQDz&#10;C9rTnQMAAI0ZAAAOAAAAAAAAAAAAAAAAAC4CAABkcnMvZTJvRG9jLnhtbFBLAQItABQABgAIAAAA&#10;IQDYAP9t4wAAAA4BAAAPAAAAAAAAAAAAAAAAAPcFAABkcnMvZG93bnJldi54bWxQSwUGAAAAAAQA&#10;BADzAAAABwcA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2YywAAAOIAAAAPAAAAZHJzL2Rvd25yZXYueG1sRI9da8Iw&#10;FIbvB/6HcAa7GTN1QyvVKDIcOBjIdIqXx+asrTYnWRNt9++Xi4GXL+8Xz3TemVpcqfGVZQWDfgKC&#10;OLe64kLB1/btaQzCB2SNtWVS8Ese5rPe3RQzbVv+pOsmFCKOsM9QQRmCy6T0eUkGfd864uh928Zg&#10;iLIppG6wjeOmls9JMpIGK44PJTp6LSk/by5GQW0ej6eP/RKdW/3I9WU3PLTLd6Ue7rvFBESgLtzC&#10;/+2VVpC+JKNBmg4jRESKOCBnfwAAAP//AwBQSwECLQAUAAYACAAAACEA2+H2y+4AAACFAQAAEwAA&#10;AAAAAAAAAAAAAAAAAAAAW0NvbnRlbnRfVHlwZXNdLnhtbFBLAQItABQABgAIAAAAIQBa9CxbvwAA&#10;ABUBAAALAAAAAAAAAAAAAAAAAB8BAABfcmVscy8ucmVsc1BLAQItABQABgAIAAAAIQAsGX2YywAA&#10;AOIAAAAPAAAAAAAAAAAAAAAAAAcCAABkcnMvZG93bnJldi54bWxQSwUGAAAAAAMAAwC3AAAA/wIA&#10;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H8yQAAAOIAAAAPAAAAZHJzL2Rvd25yZXYueG1sRI9BawIx&#10;FITvQv9DeAVvNamK3W6NUoVaTwW39v7YvG6Wbl7WTbqu/94UCh6HmfmGWa4H14ieulB71vA4USCI&#10;S29qrjQcP98eMhAhIhtsPJOGCwVYr+5GS8yNP/OB+iJWIkE45KjBxtjmUobSksMw8S1x8r595zAm&#10;2VXSdHhOcNfIqVIL6bDmtGCxpa2l8qf4dRqK4Wtj3bvaX2zxcZz3/WF22m20Ht8Pry8gIg3xFv5v&#10;742Gp+w5U4u5msHfpXQH5OoKAAD//wMAUEsBAi0AFAAGAAgAAAAhANvh9svuAAAAhQEAABMAAAAA&#10;AAAAAAAAAAAAAAAAAFtDb250ZW50X1R5cGVzXS54bWxQSwECLQAUAAYACAAAACEAWvQsW78AAAAV&#10;AQAACwAAAAAAAAAAAAAAAAAfAQAAX3JlbHMvLnJlbHNQSwECLQAUAAYACAAAACEAfLqx/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4ZVywAAAOIAAAAPAAAAZHJzL2Rvd25yZXYueG1sRI9BTwIx&#10;FITvJP6H5pFwgy4soq4UAiYkQOJB9OLtuX1sV7avm7Yu67+3JiYeJzPzTWa57m0jOvKhdqxgOslA&#10;EJdO11wpeHvdje9BhIissXFMCr4pwHp1M1hiod2VX6g7xUokCIcCFZgY20LKUBqyGCauJU7e2XmL&#10;MUlfSe3xmuC2kbMsW0iLNacFgy09GSovpy+rwJam+3g+bP37vNt/5nQ47tzlqNRo2G8eQUTq43/4&#10;r73XCh7yxXR+m+d38Hsp3QG5+gEAAP//AwBQSwECLQAUAAYACAAAACEA2+H2y+4AAACFAQAAEwAA&#10;AAAAAAAAAAAAAAAAAAAAW0NvbnRlbnRfVHlwZXNdLnhtbFBLAQItABQABgAIAAAAIQBa9CxbvwAA&#10;ABUBAAALAAAAAAAAAAAAAAAAAB8BAABfcmVscy8ucmVsc1BLAQItABQABgAIAAAAIQD/w4ZV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7SFygAAAOIAAAAPAAAAZHJzL2Rvd25yZXYueG1sRI9Pa8JA&#10;FMTvhX6H5RW81Y0r2JC6ihSKHrxohdLbI/uaRLNvQ3bzx376riB4HGbmN8xyPdpa9NT6yrGG2TQB&#10;QZw7U3Gh4fT1+ZqC8AHZYO2YNFzJw3r1/LTEzLiBD9QfQyEihH2GGsoQmkxKn5dk0U9dQxy9X9da&#10;DFG2hTQtDhFua6mSZCEtVhwXSmzoo6T8cuysBtXvu8HNt1z/bM+Hv7T7HvINaz15GTfvIAKN4RG+&#10;t3dGQ6pSlczU2xxul+IdkKt/AAAA//8DAFBLAQItABQABgAIAAAAIQDb4fbL7gAAAIUBAAATAAAA&#10;AAAAAAAAAAAAAAAAAABbQ29udGVudF9UeXBlc10ueG1sUEsBAi0AFAAGAAgAAAAhAFr0LFu/AAAA&#10;FQEAAAsAAAAAAAAAAAAAAAAAHwEAAF9yZWxzLy5yZWxzUEsBAi0AFAAGAAgAAAAhACIztIX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3pzAAAAOMAAAAPAAAAZHJzL2Rvd25yZXYueG1sRI/NTsNA&#10;DITvSH2HlStxo5sUKCF0W1WVUDlwaUFC3KysSUKz3ii7+YGnx4dKHO0Zz3xebyfXqIG6UHs2kC4S&#10;UMSFtzWXBt7fnm8yUCEiW2w8k4EfCrDdzK7WmFs/8pGGUyyVhHDI0UAVY5trHYqKHIaFb4lF+/Kd&#10;wyhjV2rb4SjhrtHLJFlphzVLQ4Ut7SsqzqfeGVgOr/3obw/cfB6+j79Z/zEWOzbmej7tnkBFmuK/&#10;+XL9YgU/ze7vHtPVg0DLT7IAvfkDAAD//wMAUEsBAi0AFAAGAAgAAAAhANvh9svuAAAAhQEAABMA&#10;AAAAAAAAAAAAAAAAAAAAAFtDb250ZW50X1R5cGVzXS54bWxQSwECLQAUAAYACAAAACEAWvQsW78A&#10;AAAVAQAACwAAAAAAAAAAAAAAAAAfAQAAX3JlbHMvLnJlbHNQSwECLQAUAAYACAAAACEAxY+t6c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oUyAAAAOMAAAAPAAAAZHJzL2Rvd25yZXYueG1sRE9PT8Iw&#10;FL+b+B2aZ8JNugmZOihESEiAxIPoxdtjfayD9XVp65jf3pqYeHy//2++HGwrevKhcawgH2cgiCun&#10;G64VfLxv7p9AhIissXVMCr4pwHJxezPHUrsrv1F/iLVIIRxKVGBi7EopQ2XIYhi7jjhxJ+ctxnT6&#10;WmqP1xRuW/mQZYW02HBqMNjR2lB1OXxZBbYy/fF1t/Kf0357ntBuv3GXvVKju+FlBiLSEP/Ff+6t&#10;TvOfp49ZUeR5Dr8/JQDk4gcAAP//AwBQSwECLQAUAAYACAAAACEA2+H2y+4AAACFAQAAEwAAAAAA&#10;AAAAAAAAAAAAAAAAW0NvbnRlbnRfVHlwZXNdLnhtbFBLAQItABQABgAIAAAAIQBa9CxbvwAAABUB&#10;AAALAAAAAAAAAAAAAAAAAB8BAABfcmVscy8ucmVsc1BLAQItABQABgAIAAAAIQBomCoU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8ayQAAAOIAAAAPAAAAZHJzL2Rvd25yZXYueG1sRI9Ba8JA&#10;FITvhf6H5RV6q5tqFBtdRQutngSjvT+yz2xo9m3MbmP8911B8DjMzDfMfNnbWnTU+sqxgvdBAoK4&#10;cLriUsHx8PU2BeEDssbaMSm4kofl4vlpjpl2F95Tl4dSRAj7DBWYEJpMSl8YsugHriGO3sm1FkOU&#10;bSl1i5cIt7UcJslEWqw4Lhhs6NNQ8Zv/WQV5/7M2dpNsrybfHdOu24/O32ulXl/61QxEoD48wvf2&#10;Viv4SNPRdJxOhnC7FO+AXPwDAAD//wMAUEsBAi0AFAAGAAgAAAAhANvh9svuAAAAhQEAABMAAAAA&#10;AAAAAAAAAAAAAAAAAFtDb250ZW50X1R5cGVzXS54bWxQSwECLQAUAAYACAAAACEAWvQsW78AAAAV&#10;AQAACwAAAAAAAAAAAAAAAAAfAQAAX3JlbHMvLnJlbHNQSwECLQAUAAYACAAAACEACVyPG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ET5yAAAAOIAAAAPAAAAZHJzL2Rvd25yZXYueG1sRE/LTgIx&#10;FN2T+A/NJXEnLY+AjhQiJCRA4kJ04+46vU4HpreTtg7j39uFCcuT816ue9eIjkKsPWsYjxQI4tKb&#10;misNH++7h0cQMSEbbDyThl+KsF7dDZZYGH/lN+pOqRI5hGOBGmxKbSFlLC05jCPfEmfu2weHKcNQ&#10;SRPwmsNdIydKzaXDmnODxZa2lsrL6cdpcKXtvl4Pm/A56/bnKR2OO385an0/7F+eQSTq0038794b&#10;DYuxWsyfZipvzpfyHZCrPwAAAP//AwBQSwECLQAUAAYACAAAACEA2+H2y+4AAACFAQAAEwAAAAAA&#10;AAAAAAAAAAAAAAAAW0NvbnRlbnRfVHlwZXNdLnhtbFBLAQItABQABgAIAAAAIQBa9CxbvwAAABUB&#10;AAALAAAAAAAAAAAAAAAAAB8BAABfcmVscy8ucmVsc1BLAQItABQABgAIAAAAIQAcUET5yAAAAOI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3840" behindDoc="1" locked="0" layoutInCell="0" allowOverlap="1" wp14:anchorId="49C1D6A5" wp14:editId="3D8CECE9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809595693" name="Imagen 809595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Monitorear una instancia EC2 de Linux</w:t>
      </w:r>
    </w:p>
    <w:p w14:paraId="10099D89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En este ejercicio, utilizará comandos de Linux para monitorear la instancia EC2 de Amazon Linux2. También abrirá la consola de AWS e iniciará sesión en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ver cómo este servicio puede proporcionarle datos para monitorear su instancia.</w:t>
      </w:r>
    </w:p>
    <w:p w14:paraId="5BED5AB9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Consejo útil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Es posible que tengas que usar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sudo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para completar este ejercicio si no eres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root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3BBE4FC3" w14:textId="77777777" w:rsidR="00657064" w:rsidRPr="002156E1" w:rsidRDefault="00657064" w:rsidP="00657064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Muestre la lista de procesos en ejecución ingresando el siguiente comando y presionando ENTER</w:t>
      </w:r>
    </w:p>
    <w:p w14:paraId="0F06BC8A" w14:textId="77777777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>Top</w:t>
      </w:r>
    </w:p>
    <w:p w14:paraId="107BC5AA" w14:textId="77777777" w:rsidR="00657064" w:rsidRPr="002156E1" w:rsidRDefault="00657064" w:rsidP="00657064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Ejecute el script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stress.sh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que simula una gran carga de trabajo en la instancia EC2 ingresando el siguiente comando y presionando ENTER</w:t>
      </w:r>
    </w:p>
    <w:p w14:paraId="775AC1D4" w14:textId="4B727A11" w:rsidR="00657064" w:rsidRDefault="00657064" w:rsidP="00657064">
      <w:pPr>
        <w:ind w:firstLine="708"/>
        <w:rPr>
          <w:color w:val="C45911" w:themeColor="accent2" w:themeShade="BF"/>
        </w:rPr>
      </w:pPr>
      <w:r w:rsidRPr="002156E1">
        <w:rPr>
          <w:color w:val="C45911" w:themeColor="accent2" w:themeShade="BF"/>
        </w:rPr>
        <w:t>./stress.sh &amp; top</w:t>
      </w:r>
    </w:p>
    <w:p w14:paraId="6FCACF42" w14:textId="77777777" w:rsidR="00657064" w:rsidRPr="002156E1" w:rsidRDefault="00657064" w:rsidP="00657064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Como en el paso 1, muestre la lista de procesos en ejecución ingresando el comando </w:t>
      </w:r>
      <w:r w:rsidRPr="002156E1">
        <w:rPr>
          <w:rFonts w:ascii="Helvetica" w:eastAsia="Times New Roman" w:hAnsi="Helvetica" w:cs="Helvetica"/>
          <w:b/>
          <w:bCs/>
          <w:color w:val="C45911" w:themeColor="accent2" w:themeShade="BF"/>
          <w:kern w:val="0"/>
          <w:sz w:val="21"/>
          <w:szCs w:val="21"/>
          <w:lang w:eastAsia="es-CL"/>
          <w14:ligatures w14:val="none"/>
        </w:rPr>
        <w:t>top</w:t>
      </w:r>
      <w:r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y presionando ENTER</w:t>
      </w:r>
    </w:p>
    <w:p w14:paraId="527E10E2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Puede ver que el proceso que acaba de ejecutar tiene un uso elevado de CPU. El script está diseñado para ejecutarse durante 6 minutos antes de detenerse.</w:t>
      </w:r>
    </w:p>
    <w:p w14:paraId="495A9C52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los siguientes pasos, abra la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Consola de administración de AWS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 inicie la aplicación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AWS 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que le brindará una mejor visión de su instancia EC2.</w:t>
      </w:r>
    </w:p>
    <w:p w14:paraId="342BD70C" w14:textId="77777777" w:rsidR="00657064" w:rsidRPr="002156E1" w:rsidRDefault="00657064" w:rsidP="00657064">
      <w:pPr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parte superior derecha de su pantalla, seleccione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2156E1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AWS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botón. Esto muestra la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Consola de administración de AWS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en una nueva pestaña.</w:t>
      </w:r>
    </w:p>
    <w:p w14:paraId="10E5B85C" w14:textId="77777777" w:rsidR="00657064" w:rsidRDefault="00657064" w:rsidP="006570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barra de búsqueda en la parte superior de la pantalla, ingrese 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presione ENTER.</w:t>
      </w:r>
    </w:p>
    <w:p w14:paraId="57DE6275" w14:textId="77777777" w:rsidR="00657064" w:rsidRPr="002156E1" w:rsidRDefault="00657064" w:rsidP="00657064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la sección izquierda del panel de navegación, seleccione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Panel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 luego seleccione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Paneles </w:t>
      </w:r>
      <w:proofErr w:type="gram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automáticos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En la lista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de paneles </w:t>
      </w:r>
      <w:proofErr w:type="gram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automáticos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seleccione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EC2</w:t>
      </w:r>
    </w:p>
    <w:p w14:paraId="097415D2" w14:textId="77777777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Esto abre el </w:t>
      </w:r>
      <w:r>
        <w:rPr>
          <w:rStyle w:val="Textoennegrita"/>
          <w:rFonts w:ascii="Helvetica" w:hAnsi="Helvetica" w:cs="Helvetica"/>
          <w:color w:val="16191F"/>
          <w:sz w:val="21"/>
          <w:szCs w:val="21"/>
          <w:shd w:val="clear" w:color="auto" w:fill="FFFFFF"/>
        </w:rPr>
        <w:t>panel de EC2</w:t>
      </w: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creado para usted por </w:t>
      </w:r>
      <w:proofErr w:type="gramStart"/>
      <w:r>
        <w:rPr>
          <w:rStyle w:val="Textoennegrita"/>
          <w:rFonts w:ascii="Helvetica" w:hAnsi="Helvetica" w:cs="Helvetica"/>
          <w:color w:val="16191F"/>
          <w:sz w:val="21"/>
          <w:szCs w:val="21"/>
          <w:shd w:val="clear" w:color="auto" w:fill="FFFFFF"/>
        </w:rPr>
        <w:t>AWS</w:t>
      </w:r>
      <w:r>
        <w:rPr>
          <w:rFonts w:ascii="Helvetica" w:hAnsi="Helvetica" w:cs="Helvetica"/>
          <w:color w:val="16191F"/>
          <w:sz w:val="21"/>
          <w:szCs w:val="21"/>
          <w:shd w:val="clear" w:color="auto" w:fill="FFFFFF"/>
        </w:rPr>
        <w:t> .</w:t>
      </w:r>
      <w:proofErr w:type="gramEnd"/>
    </w:p>
    <w:p w14:paraId="4575E1AB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Puede ver que, de forma predeterminada, el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panel de EC2 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muestra varias métricas, como la utilización de la CPU, lecturas y escrituras de disco...</w:t>
      </w:r>
    </w:p>
    <w:p w14:paraId="565F48CB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Puede ver un aumento en la utilización de la CPU que coincide con el momento en que inició el script de estrés anteriormente.</w:t>
      </w:r>
    </w:p>
    <w:p w14:paraId="20786E43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Nota</w:t>
      </w:r>
    </w:p>
    <w:p w14:paraId="472AC400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Los paneles son personalizables para que puedas agregar o eliminar widgets, reorganizarlos, personalizar colores…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AWS </w:t>
      </w:r>
      <w:proofErr w:type="spellStart"/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ofrece muchas más funciones como alarmas o activadores de eventos que descubrirás más adelante y que lo convierten en un </w:t>
      </w:r>
      <w:r w:rsidRPr="002156E1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servicio de AWS</w:t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clave para monitorear tus aplicaciones en tiempo real. Actualice el promedio de 5 minutos a 1 segundo para revisar las actualizaciones más rápidamente.</w:t>
      </w:r>
    </w:p>
    <w:p w14:paraId="7B7482A0" w14:textId="77777777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4941236" w14:textId="77777777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4EAE0EAA" w14:textId="0955EE6F" w:rsidR="00657064" w:rsidRPr="002156E1" w:rsidRDefault="00657064" w:rsidP="00657064">
      <w:pPr>
        <w:numPr>
          <w:ilvl w:val="0"/>
          <w:numId w:val="7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1" locked="0" layoutInCell="0" allowOverlap="1" wp14:anchorId="1D74CFC3" wp14:editId="7002966B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614939695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14265741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563575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5267848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71294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3594217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4943144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1648089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107801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16A008" id="drawingObject3" o:spid="_x0000_s1026" style="position:absolute;margin-left:-61.5pt;margin-top:-34.55pt;width:563.85pt;height:744.1pt;z-index:-25163059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M7oQMAAI0ZAAAOAAAAZHJzL2Uyb0RvYy54bWzsWVtvmzAUfp+0/2DxvgZzBzXpw7pWk6at&#10;Ursf4BgISICR7YZ0v37H5hKSrFuaqcsq0QdqfD3nO58/jp3Lq01ZoHXCRc6quYEvTAMlFWVxXq3m&#10;xveHmw+BgYQkVUwKViVz4ykRxtXi/bvLpo4Si2WsiBOOYJJKRE09NzIp62g2EzRLSiIuWJ1U0Jgy&#10;XhIJr3w1izlpYPaymFmm6c0axuOaM5oIAbXXbaOx0POnaULltzQViUTF3ADbpH5y/Vyq52xxSaIV&#10;J3WW084McoIVJckrWHSY6ppIgh55fjBVmVPOBEvlBWXljKVpThPtA3iDzT1vbjl7rLUvq6hZ1QNM&#10;AO0eTidPS7+ub3l9X99xQKKpV4CFflO+bFJeqv9gJdpoyJ4GyJKNRBQqfeyZQegaiEJb6Lim6Xeg&#10;0gyQPxhHs0/bkdjyve1I23JVOGbbhSt2kxeFqtuxrKmBK2ILh/g7OO4zUicaZREBHHcc5TFQGTuW&#10;5/oO9g1UkRKoq/shR9moLICuA2wiEoDgs5jZpuO3TOth88weM43WyGf6KORtwjTwZP1FSFgOaBX3&#10;JZL1Jbqp+iIHnv+W4TWRapyaShVRMze0CaqiZOvkgekmuRcvsGvbWlTjXq0HPSGgY9sMBbWADuOw&#10;KFSO3RrCqgYNpiBKYP+nBZF6IwlW5LEKvzJM8NXyY8HRmqhtrP86qux0q7mQ10RkbT/d1HUrKk2i&#10;Pk4qfksWP0GsQbvkN3ikBQNQAApdMlDG+I9f1av+wDdoNVDxuQLuhdhxlLToF8f1LXjh45bluIVU&#10;FAbPDakt66jcMurVOW3Zrme7vgsGjimtt93RlB4Cf8hqH7sWtmF2JQZnI3Zvxenc7mdAIzcmeiuu&#10;/9f0Dl3L8wMHMo4xuz210Y5mN3zP2q9SH3oS9Zrd8VrzH6YEUes/kGNxez3Nzv6o2SPTnpNtcKL3&#10;bNLst6DZkF+5PrZCyCB2aK0TiqNprbVaRR4ospeKdLQOHTtQ2n0mZvfLPy/afY/WwInfo1zlLeck&#10;gWm7oWPtp9nByao9MbxL9aese5uwnDPrxr4D2gWHhF0BD1/E8EHAQ8dxLEtvjyk10afk6Th5puMk&#10;tl3sOQHc/+wyG+ss4ujcRGetKjcBavuWv5eeDGex6UypbsKmKxPFK7gp+UdXJraFTT8wMdxwjg+V&#10;GL9IvcenyknA1dF5fGSeBPxQwPWNN9z563uG7vcJ9aPC+F1faW5/RVn8BAAA//8DAFBLAwQUAAYA&#10;CAAAACEA2AD/beMAAAAOAQAADwAAAGRycy9kb3ducmV2LnhtbEyPQU/DMAyF70j8h8hI3LYk2xhQ&#10;mk7TBJwmJDYkxC1rvbZa41RN1nb/Hu8Et2f76fl76Wp0jeixC7UnA3qqQCDlvqipNPC1f5s8gQjR&#10;UmEbT2jgggFW2e1NapPCD/SJ/S6WgkMoJNZAFWObSBnyCp0NU98i8e3oO2cjj10pi84OHO4aOVNq&#10;KZ2tiT9UtsVNhflpd3YG3gc7rOf6td+ejpvLz/7h43ur0Zj7u3H9AiLiGP/McMVndMiY6eDPVATR&#10;GJjo2ZzLRFbLZw3ialFq8QjiwGqheSezVP6vkf0CAAD//wMAUEsBAi0AFAAGAAgAAAAhALaDOJL+&#10;AAAA4QEAABMAAAAAAAAAAAAAAAAAAAAAAFtDb250ZW50X1R5cGVzXS54bWxQSwECLQAUAAYACAAA&#10;ACEAOP0h/9YAAACUAQAACwAAAAAAAAAAAAAAAAAvAQAAX3JlbHMvLnJlbHNQSwECLQAUAAYACAAA&#10;ACEACJ6DO6EDAACNGQAADgAAAAAAAAAAAAAAAAAuAgAAZHJzL2Uyb0RvYy54bWxQSwECLQAUAAYA&#10;CAAAACEA2AD/beMAAAAOAQAADwAAAAAAAAAAAAAAAAD7BQAAZHJzL2Rvd25yZXYueG1sUEsFBgAA&#10;AAAEAAQA8wAAAAs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Hv9ygAAAOMAAAAPAAAAZHJzL2Rvd25yZXYueG1sRE9LS8NA&#10;EL4L/odlhF6k3aT0Rey2SKlQQRD7wuOYHZNodnab3Tbx33cFweN875kvO1OLCzW+sqwgHSQgiHOr&#10;Ky4U7HdP/RkIH5A11pZJwQ95WC5ub+aYadvyG122oRAxhH2GCsoQXCalz0sy6AfWEUfu0zYGQzyb&#10;QuoG2xhuajlMkok0WHFsKNHRqqT8e3s2Cmpz//H1clyjc5uTfD0fxu/t+lmp3l33+AAiUBf+xX/u&#10;jY7z09FwMp6O0in8/hQBkIsrAAAA//8DAFBLAQItABQABgAIAAAAIQDb4fbL7gAAAIUBAAATAAAA&#10;AAAAAAAAAAAAAAAAAABbQ29udGVudF9UeXBlc10ueG1sUEsBAi0AFAAGAAgAAAAhAFr0LFu/AAAA&#10;FQEAAAsAAAAAAAAAAAAAAAAAHwEAAF9yZWxzLy5yZWxzUEsBAi0AFAAGAAgAAAAhALOoe/3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nQOyQAAAOIAAAAPAAAAZHJzL2Rvd25yZXYueG1sRI/LasMw&#10;EEX3gf6DmEJ3idy4ToMTJTSFPFYFu+l+sKaWqTVyLdVx/r5aBLK83BdnvR1tKwbqfeNYwfMsAUFc&#10;Od1wreD8uZ8uQfiArLF1TAqu5GG7eZisMdfuwgUNZahFHGGfowITQpdL6StDFv3MdcTR+3a9xRBl&#10;X0vd4yWO21bOk2QhLTYcHwx29G6o+in/rIJy/NoZe0xOV1N+nF+GoUh/Dzulnh7HtxWIQGO4h2/t&#10;k1YwT7NFmr1mESIiRRyQm38AAAD//wMAUEsBAi0AFAAGAAgAAAAhANvh9svuAAAAhQEAABMAAAAA&#10;AAAAAAAAAAAAAAAAAFtDb250ZW50X1R5cGVzXS54bWxQSwECLQAUAAYACAAAACEAWvQsW78AAAAV&#10;AQAACwAAAAAAAAAAAAAAAAAfAQAAX3JlbHMvLnJlbHNQSwECLQAUAAYACAAAACEAYOp0D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FmzxwAAAOEAAAAPAAAAZHJzL2Rvd25yZXYueG1sRE+7bsIw&#10;FN0r9R+sW6lbcXiU0hSDSiUkQGIosHS7jS9xSnwd2SaEv68HJMaj857OO1uLlnyoHCvo9zIQxIXT&#10;FZcKDvvlywREiMgaa8ek4EoB5rPHhynm2l34m9pdLEUK4ZCjAhNjk0sZCkMWQ881xIk7Om8xJuhL&#10;qT1eUrit5SDLxtJixanBYENfhorT7mwV2MK0v9v1wv+M2tXfkNabpTttlHp+6j4/QETq4l18c6+0&#10;gvfXwfhtMkqT06P0BuTsHwAA//8DAFBLAQItABQABgAIAAAAIQDb4fbL7gAAAIUBAAATAAAAAAAA&#10;AAAAAAAAAAAAAABbQ29udGVudF9UeXBlc10ueG1sUEsBAi0AFAAGAAgAAAAhAFr0LFu/AAAAFQEA&#10;AAsAAAAAAAAAAAAAAAAAHwEAAF9yZWxzLy5yZWxzUEsBAi0AFAAGAAgAAAAhAClsWbPHAAAA4QAA&#10;AA8AAAAAAAAAAAAAAAAABwIAAGRycy9kb3ducmV2LnhtbFBLBQYAAAAAAwADALcAAAD7AgAA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XapyAAAAOMAAAAPAAAAZHJzL2Rvd25yZXYueG1sRE9La8JA&#10;EL4X/A/LCL3VjdGqja4iQrGHXtRC6W3Ijkk0Oxuym4f99d2C4HG+96w2vSlFS7UrLCsYjyIQxKnV&#10;BWcKvk7vLwsQziNrLC2Tghs52KwHTytMtO34QO3RZyKEsEtQQe59lUjp0pwMupGtiAN3trVBH846&#10;k7rGLoSbUsZRNJMGCw4NOVa0yym9HhujIG4/m85O9lz+7C+H30Xz3aVbVup52G+XIDz1/iG+uz90&#10;mD+LXufj+G06h/+fAgBy/QcAAP//AwBQSwECLQAUAAYACAAAACEA2+H2y+4AAACFAQAAEwAAAAAA&#10;AAAAAAAAAAAAAAAAW0NvbnRlbnRfVHlwZXNdLnhtbFBLAQItABQABgAIAAAAIQBa9CxbvwAAABUB&#10;AAALAAAAAAAAAAAAAAAAAB8BAABfcmVscy8ucmVsc1BLAQItABQABgAIAAAAIQAo3Xap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lphywAAAOIAAAAPAAAAZHJzL2Rvd25yZXYueG1sRI9Pa8JA&#10;FMTvQr/D8oTedGNsaxpdRQrFHnrRCuLtkX1Notm3Ibv50376bkHwOMzMb5jVZjCV6KhxpWUFs2kE&#10;gjizuuRcwfHrfZKAcB5ZY2WZFPyQg836YbTCVNue99QdfC4ChF2KCgrv61RKlxVk0E1tTRy8b9sY&#10;9EE2udQN9gFuKhlH0Ys0WHJYKLCmt4Ky66E1CuLus+3tfMfVeXfZ/ybtqc+2rNTjeNguQXga/D18&#10;a39oBUk0f359imcL+L8U7oBc/wEAAP//AwBQSwECLQAUAAYACAAAACEA2+H2y+4AAACFAQAAEwAA&#10;AAAAAAAAAAAAAAAAAAAAW0NvbnRlbnRfVHlwZXNdLnhtbFBLAQItABQABgAIAAAAIQBa9CxbvwAA&#10;ABUBAAALAAAAAAAAAAAAAAAAAB8BAABfcmVscy8ucmVsc1BLAQItABQABgAIAAAAIQABblph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IgLxwAAAOIAAAAPAAAAZHJzL2Rvd25yZXYueG1sRE9NTwIx&#10;EL2b8B+aIfEmXaRBWSlETUiAxIPohdu4Hbcr2+mmrcv67y2JiceX971cD64VPYXYeNYwnRQgiCtv&#10;Gq41vL9tbu5BxIRssPVMGn4owno1ulpiafyZX6k/pFrkEI4larApdaWUsbLkME58R5y5Tx8cpgxD&#10;LU3Acw53rbwtirl02HBusNjRs6XqdPh2Glxl+4+X3VM4qn77NaPdfuNPe62vx8PjA4hEQ/oX/7m3&#10;Js+/Uws1myoFl0sZg1z9AgAA//8DAFBLAQItABQABgAIAAAAIQDb4fbL7gAAAIUBAAATAAAAAAAA&#10;AAAAAAAAAAAAAABbQ29udGVudF9UeXBlc10ueG1sUEsBAi0AFAAGAAgAAAAhAFr0LFu/AAAAFQEA&#10;AAsAAAAAAAAAAAAAAAAAHwEAAF9yZWxzLy5yZWxzUEsBAi0AFAAGAAgAAAAhAEX4iAvHAAAA4gAA&#10;AA8AAAAAAAAAAAAAAAAABwIAAGRycy9kb3ducmV2LnhtbFBLBQYAAAAAAwADALcAAAD7AgAA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AYxwAAAOMAAAAPAAAAZHJzL2Rvd25yZXYueG1sRE9fT8Iw&#10;EH838Ts0R+KbtAiSOShETFSeSBj4flmPdWG9zrWO8e2tiQmP9/t/y/XgGtFTF2rPGiZjBYK49Kbm&#10;SsPx8P6YgQgR2WDjmTRcKcB6dX+3xNz4C++pL2IlUgiHHDXYGNtcylBachjGviVO3Ml3DmM6u0qa&#10;Di8p3DXySam5dFhzarDY0pul8lz8OA3F8LWx7lNtr7bYHWd9v59+f2y0fhgNrwsQkYZ4E/+7tybN&#10;nz5P5rNMZS/w91MCQK5+AQAA//8DAFBLAQItABQABgAIAAAAIQDb4fbL7gAAAIUBAAATAAAAAAAA&#10;AAAAAAAAAAAAAABbQ29udGVudF9UeXBlc10ueG1sUEsBAi0AFAAGAAgAAAAhAFr0LFu/AAAAFQEA&#10;AAsAAAAAAAAAAAAAAAAAHwEAAF9yZWxzLy5yZWxzUEsBAi0AFAAGAAgAAAAhAJc88Bj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jmWywAAAOIAAAAPAAAAZHJzL2Rvd25yZXYueG1sRI9BSwMx&#10;FITvQv9DeAVvNtnWalmbFhUKbaEHqxdvz81zs3bzsiRxu/57UxA8DjPzDbNcD64VPYXYeNZQTBQI&#10;4sqbhmsNb6+bmwWImJANtp5Jww9FWK9GV0ssjT/zC/XHVIsM4ViiBptSV0oZK0sO48R3xNn79MFh&#10;yjLU0gQ8Z7hr5VSpO+mw4bxgsaNnS9Xp+O00uMr2H4fdU3i/7bdfM9rtN/601/p6PDw+gEg0pP/w&#10;X3trNMymhbpfqGIOl0v5DsjVLwAAAP//AwBQSwECLQAUAAYACAAAACEA2+H2y+4AAACFAQAAEwAA&#10;AAAAAAAAAAAAAAAAAAAAW0NvbnRlbnRfVHlwZXNdLnhtbFBLAQItABQABgAIAAAAIQBa9CxbvwAA&#10;ABUBAAALAAAAAAAAAAAAAAAAAB8BAABfcmVscy8ucmVsc1BLAQItABQABgAIAAAAIQBP6jmW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6912" behindDoc="1" locked="0" layoutInCell="0" allowOverlap="1" wp14:anchorId="01B9EE88" wp14:editId="5AE07558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742697233" name="Imagen 742697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Espere 5 minutos y regrese al panel de AWS </w:t>
      </w:r>
      <w:proofErr w:type="spellStart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CloudWatch</w:t>
      </w:r>
      <w:proofErr w:type="spellEnd"/>
      <w:r w:rsidRPr="002156E1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 Ves que la utilización de la CPU disminuyó.</w:t>
      </w:r>
    </w:p>
    <w:p w14:paraId="0675615C" w14:textId="77777777" w:rsidR="00657064" w:rsidRDefault="00657064" w:rsidP="00657064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Style w:val="Textoennegrita"/>
          <w:rFonts w:ascii="Helvetica" w:hAnsi="Helvetica" w:cs="Helvetica"/>
          <w:color w:val="16191F"/>
          <w:sz w:val="21"/>
          <w:szCs w:val="21"/>
        </w:rPr>
        <w:t>Nota</w:t>
      </w:r>
    </w:p>
    <w:p w14:paraId="6024B27A" w14:textId="77777777" w:rsidR="00657064" w:rsidRDefault="00657064" w:rsidP="00657064">
      <w:pPr>
        <w:pStyle w:val="NormalWeb"/>
        <w:shd w:val="clear" w:color="auto" w:fill="FFFFFF"/>
        <w:rPr>
          <w:rFonts w:ascii="Helvetica" w:hAnsi="Helvetica" w:cs="Helvetica"/>
          <w:color w:val="16191F"/>
          <w:sz w:val="21"/>
          <w:szCs w:val="21"/>
        </w:rPr>
      </w:pPr>
      <w:r>
        <w:rPr>
          <w:rFonts w:ascii="Helvetica" w:hAnsi="Helvetica" w:cs="Helvetica"/>
          <w:color w:val="16191F"/>
          <w:sz w:val="21"/>
          <w:szCs w:val="21"/>
        </w:rPr>
        <w:t xml:space="preserve">De forma predeterminada, AWS </w:t>
      </w:r>
      <w:proofErr w:type="spellStart"/>
      <w:r>
        <w:rPr>
          <w:rFonts w:ascii="Helvetica" w:hAnsi="Helvetica" w:cs="Helvetica"/>
          <w:color w:val="16191F"/>
          <w:sz w:val="21"/>
          <w:szCs w:val="21"/>
        </w:rPr>
        <w:t>CloudWatch</w:t>
      </w:r>
      <w:proofErr w:type="spellEnd"/>
      <w:r>
        <w:rPr>
          <w:rFonts w:ascii="Helvetica" w:hAnsi="Helvetica" w:cs="Helvetica"/>
          <w:color w:val="16191F"/>
          <w:sz w:val="21"/>
          <w:szCs w:val="21"/>
        </w:rPr>
        <w:t xml:space="preserve"> agrega datos durante 5 minutos antes de procesarlos. Esta es una configuración que se puede cambiar.</w:t>
      </w:r>
    </w:p>
    <w:p w14:paraId="7ADFEB07" w14:textId="77777777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B485D48" w14:textId="19109889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3600" behindDoc="0" locked="0" layoutInCell="1" allowOverlap="1" wp14:anchorId="4B23161F" wp14:editId="78F352C3">
            <wp:simplePos x="0" y="0"/>
            <wp:positionH relativeFrom="margin">
              <wp:align>left</wp:align>
            </wp:positionH>
            <wp:positionV relativeFrom="paragraph">
              <wp:posOffset>255905</wp:posOffset>
            </wp:positionV>
            <wp:extent cx="5610225" cy="5343525"/>
            <wp:effectExtent l="0" t="0" r="9525" b="9525"/>
            <wp:wrapNone/>
            <wp:docPr id="765912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F892C" w14:textId="77777777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4AE13C3" w14:textId="018F15D4" w:rsidR="00657064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7538CAD9" w14:textId="4A21C1FB" w:rsidR="00657064" w:rsidRPr="002156E1" w:rsidRDefault="00657064" w:rsidP="0065706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1ECACAB7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4CF86E6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8771D25" w14:textId="21C4E1A1" w:rsidR="00657064" w:rsidRDefault="00657064" w:rsidP="00657064">
      <w:pPr>
        <w:ind w:firstLine="708"/>
        <w:rPr>
          <w:color w:val="C45911" w:themeColor="accent2" w:themeShade="BF"/>
        </w:rPr>
      </w:pPr>
    </w:p>
    <w:p w14:paraId="5CA5C405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E5DDAC4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19E8112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48CA70A5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950535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99B066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B52762B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58BF8A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5D019B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6B77F1C6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38326C6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9735EDD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A0AEB2D" w14:textId="3BF3A89F" w:rsidR="00657064" w:rsidRDefault="00657064" w:rsidP="00657064">
      <w:pPr>
        <w:ind w:firstLine="708"/>
        <w:rPr>
          <w:color w:val="C45911" w:themeColor="accent2" w:themeShade="BF"/>
        </w:rPr>
      </w:pPr>
    </w:p>
    <w:p w14:paraId="7FECDB3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CA38E59" w14:textId="3CBBD0C0" w:rsidR="00657064" w:rsidRDefault="00657064" w:rsidP="00657064">
      <w:pPr>
        <w:ind w:firstLine="708"/>
        <w:rPr>
          <w:color w:val="C45911" w:themeColor="accent2" w:themeShade="BF"/>
        </w:rPr>
      </w:pPr>
    </w:p>
    <w:p w14:paraId="6998C86B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54D93C7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2C2B0A24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0A30E08C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02309B1" w14:textId="72F77419" w:rsidR="00657064" w:rsidRDefault="00657064" w:rsidP="00657064">
      <w:pPr>
        <w:ind w:firstLine="708"/>
        <w:rPr>
          <w:color w:val="C45911" w:themeColor="accent2" w:themeShade="BF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0" allowOverlap="1" wp14:anchorId="08617988" wp14:editId="55A2AD21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192671827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677252896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7851681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771290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847103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085759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8099894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7918003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511765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53326" id="drawingObject3" o:spid="_x0000_s1026" style="position:absolute;margin-left:-61.5pt;margin-top:-34.55pt;width:563.85pt;height:744.1pt;z-index:-25162752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ML3ogMAAI8ZAAAOAAAAZHJzL2Uyb0RvYy54bWzsWV1vmzAUfZ+0/2DxvgYTiAE16cO6VpOm&#10;rVK7H+AYCEiAke2GdL9+1w5fSdYtzdRllegDNf689/j4cH1zebUpcrSOhcx4ObfwhW2huGQ8ysrV&#10;3Pr+cPPBt5BUtIxozst4bj3F0rpavH93WVdh7PCU51EsEExSyrCu5laqVBVOJpKlcUHlBa/iEhoT&#10;Lgqq4FWsJpGgNcxe5BPHtmeTmouoEpzFUkLt9bbRWpj5kyRm6luSyFihfG6Bbco8hXku9XOyuKTh&#10;StAqzVhjBj3BioJmJSzaTXVNFUWPIjuYqsiY4JIn6oLxYsKTJGOx8QG8wfaeN7eCP1bGl1VYr6oO&#10;JoB2D6eTp2Vf17eiuq/uBCBRVyvAwrxpXzaJKPR/sBJtDGRPHWTxRiEGlQTPbD/wLMSgLXA92yYN&#10;qCwF5A/GsfRTPxI7ZNaPnDqe3o5Jv3DJb7I813U7ltUVcEX2cMi/g+M+pVVsUJYhwHEnUBbNrRkh&#10;juf4ARhY0gKYa7ohV5uoDYCeHWoylADgs5BNbZdsidaiNrNbyAxYA5fZo1S3MTe40/UXqWA5YFXU&#10;lmjaltimbIsCaP5bgldU6XF6Kl1ENfinTdAVBV/HD9w0qb3tArv61rwc9tp60PIBOm6boaAXMLvY&#10;LQqVQ7e6XdWDOlMQo3D8k5wqY5XkeRbp3deGSbFafswFWlN9is1fw5SdbpWQ6prKdNvPNDXd8tJw&#10;qN0nvX9LHj3BVoN0qW/wSHIOoAAUpmShlIsfv6rX/YFu0Gqh/HMJ1Auw62plMS+uRxx4EcOW5bCF&#10;lgwGzy1lLGuYvGXUq1M6IL6HZz52dyltTt3RlO42/pDVBHsOnoL7WgvORuzWitO53c6ABm6M9NZc&#10;/6/p7TiEYCew9+g90yftaHrD92z7VWr3noataDfENgcApgRVaz+QQ3V7PdFO/yjaA9Oe021wovVs&#10;FO23INrYw75LsD0lu6ptIoqjaW3EWu88UGQvFmloHbhTX4v3mZjdLv+8arc9tgaO/B4EK285KAF2&#10;u7bvES/Y5bd/smyPFG+C/THu7kOWc8bdkKfw7SDwg73IJHgRxTsJD1zXdRxzPsbgxFyUxxvlmW6U&#10;2PZJgH3bnu6KNzZxxNHRiYlbdXQC1CYQxetz0VO7u46N10qdCxuzJppXkCz5R1kT3/EwJjMPcpzD&#10;RCDGL1Lv4b1yFHB9eR5emkcBPxRwk/OGrL/JNDS/UOifFYbvJqvZ/46y+AkAAP//AwBQSwMEFAAG&#10;AAgAAAAhANgA/23jAAAADgEAAA8AAABkcnMvZG93bnJldi54bWxMj0FPwzAMhe9I/IfISNy2JNsY&#10;UJpO0wScJiQ2JMQta722WuNUTdZ2/x7vBLdn++n5e+lqdI3osQu1JwN6qkAg5b6oqTTwtX+bPIEI&#10;0VJhG09o4IIBVtntTWqTwg/0if0uloJDKCTWQBVjm0gZ8gqdDVPfIvHt6DtnI49dKYvODhzuGjlT&#10;aimdrYk/VLbFTYX5aXd2Bt4HO6zn+rXfno6by8/+4eN7q9GY+7tx/QIi4hj/zHDFZ3TImOngz1QE&#10;0RiY6Nmcy0RWy2cN4mpRavEI4sBqoXkns1T+r5H9AgAA//8DAFBLAQItABQABgAIAAAAIQC2gziS&#10;/gAAAOEBAAATAAAAAAAAAAAAAAAAAAAAAABbQ29udGVudF9UeXBlc10ueG1sUEsBAi0AFAAGAAgA&#10;AAAhADj9If/WAAAAlAEAAAsAAAAAAAAAAAAAAAAALwEAAF9yZWxzLy5yZWxzUEsBAi0AFAAGAAgA&#10;AAAhAPYowveiAwAAjxkAAA4AAAAAAAAAAAAAAAAALgIAAGRycy9lMm9Eb2MueG1sUEsBAi0AFAAG&#10;AAgAAAAhANgA/23jAAAADgEAAA8AAAAAAAAAAAAAAAAA/AUAAGRycy9kb3ducmV2LnhtbFBLBQYA&#10;AAAABAAEAPMAAAAM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PFCzQAAAOIAAAAPAAAAZHJzL2Rvd25yZXYueG1sRI/dSsNA&#10;FITvBd9hOQVvxG4aaBpjt0WkQoVCsf7g5TF7mkSzZ9fstknf3hUKXg4z8w0zXw6mFUfqfGNZwWSc&#10;gCAurW64UvD68niTg/ABWWNrmRScyMNycXkxx0Lbnp/puAuViBD2BSqoQ3CFlL6syaAfW0ccvb3t&#10;DIYou0rqDvsIN61MkySTBhuOCzU6eqip/N4djILWXH9+bd5X6Nz6R24Pb9OPfvWk1NVouL8DEWgI&#10;/+Fze60VZLNZOk3z2wz+LsU7IBe/AAAA//8DAFBLAQItABQABgAIAAAAIQDb4fbL7gAAAIUBAAAT&#10;AAAAAAAAAAAAAAAAAAAAAABbQ29udGVudF9UeXBlc10ueG1sUEsBAi0AFAAGAAgAAAAhAFr0LFu/&#10;AAAAFQEAAAsAAAAAAAAAAAAAAAAAHwEAAF9yZWxzLy5yZWxzUEsBAi0AFAAGAAgAAAAhAMJY8UL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ql2ygAAAOIAAAAPAAAAZHJzL2Rvd25yZXYueG1sRI9Ba8JA&#10;FITvhf6H5RW81U2qtWnqKlpo60kwtfdH9jUbmn0bs9sY/70rCB6HmfmGmS8H24ieOl87VpCOExDE&#10;pdM1Vwr23x+PGQgfkDU2jknBiTwsF/d3c8y1O/KO+iJUIkLY56jAhNDmUvrSkEU/di1x9H5dZzFE&#10;2VVSd3iMcNvIpySZSYs1xwWDLb0bKv+Kf6ugGH7Wxn4lm5Mptvtp3+8mh8+1UqOHYfUGItAQbuFr&#10;e6MVvL5kz+ksS6dwuRTvgFycAQAA//8DAFBLAQItABQABgAIAAAAIQDb4fbL7gAAAIUBAAATAAAA&#10;AAAAAAAAAAAAAAAAAABbQ29udGVudF9UeXBlc10ueG1sUEsBAi0AFAAGAAgAAAAhAFr0LFu/AAAA&#10;FQEAAAsAAAAAAAAAAAAAAAAAHwEAAF9yZWxzLy5yZWxzUEsBAi0AFAAGAAgAAAAhAJBCqXbKAAAA&#10;4g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0sBywAAAOIAAAAPAAAAZHJzL2Rvd25yZXYueG1sRI9BawIx&#10;FITvhf6H8ARvNesqtd0apS0IKnjQ9tLb6+Z1s7p5WZJ03f57IxQ8DjPzDTNf9rYRHflQO1YwHmUg&#10;iEuna64UfH6sHp5AhIissXFMCv4owHJxfzfHQrsz76k7xEokCIcCFZgY20LKUBqyGEauJU7ej/MW&#10;Y5K+ktrjOcFtI/Mse5QWa04LBlt6N1SeDr9WgS1N973bvPmvabc+TmizXbnTVqnhoH99ARGpj7fw&#10;f3utFeT5bDbOn7MpXC+lOyAXFwAAAP//AwBQSwECLQAUAAYACAAAACEA2+H2y+4AAACFAQAAEwAA&#10;AAAAAAAAAAAAAAAAAAAAW0NvbnRlbnRfVHlwZXNdLnhtbFBLAQItABQABgAIAAAAIQBa9CxbvwAA&#10;ABUBAAALAAAAAAAAAAAAAAAAAB8BAABfcmVscy8ucmVsc1BLAQItABQABgAIAAAAIQCfb0sB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XgyAAAAOMAAAAPAAAAZHJzL2Rvd25yZXYueG1sRE9La8JA&#10;EL4X+h+WKXirm2hbQ+oqIog9eFELpbchO02i2dmQ3Tz017tCweN875kvB1OJjhpXWlYQjyMQxJnV&#10;JecKvo+b1wSE88gaK8uk4EIOlovnpzmm2va8p+7gcxFC2KWooPC+TqV0WUEG3djWxIH7s41BH84m&#10;l7rBPoSbSk6i6EMaLDk0FFjTuqDsfGiNgkm3a3s73XL1uz3tr0n702crVmr0Mqw+QXga/EP87/7S&#10;Yf57nLzN4mg6g/tPAQC5uAEAAP//AwBQSwECLQAUAAYACAAAACEA2+H2y+4AAACFAQAAEwAAAAAA&#10;AAAAAAAAAAAAAAAAW0NvbnRlbnRfVHlwZXNdLnhtbFBLAQItABQABgAIAAAAIQBa9CxbvwAAABUB&#10;AAALAAAAAAAAAAAAAAAAAB8BAABfcmVscy8ucmVsc1BLAQItABQABgAIAAAAIQBQfsXg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2AvyAAAAOMAAAAPAAAAZHJzL2Rvd25yZXYueG1sRE9La8JA&#10;EL4X/A/LCN7qxlebpq4iguihF21BvA3ZaZKanQ3ZzUN/fVco9Djfe5br3pSipdoVlhVMxhEI4tTq&#10;gjMFX5+75xiE88gaS8uk4EYO1qvB0xITbTs+UnvymQgh7BJUkHtfJVK6NCeDbmwr4sB929qgD2ed&#10;SV1jF8JNKadR9CINFhwacqxom1N6PTVGwbT9aDo723N52f8c73Fz7tINKzUa9pt3EJ56/y/+cx90&#10;mB/P51G8eF28weOnAIBc/QIAAP//AwBQSwECLQAUAAYACAAAACEA2+H2y+4AAACFAQAAEwAAAAAA&#10;AAAAAAAAAAAAAAAAW0NvbnRlbnRfVHlwZXNdLnhtbFBLAQItABQABgAIAAAAIQBa9CxbvwAAABUB&#10;AAALAAAAAAAAAAAAAAAAAB8BAABfcmVscy8ucmVsc1BLAQItABQABgAIAAAAIQDYD2Av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Qs+ygAAAOMAAAAPAAAAZHJzL2Rvd25yZXYueG1sRI9BS8NA&#10;FITvgv9heYI3u1FLSWI2RYVCW/Bg9OLtmX1mY7Nvw+6axn/vCoUeh5n5hqnWsx3ERD70jhXcLjIQ&#10;xK3TPXcK3t82NzmIEJE1Do5JwS8FWNeXFxWW2h35laYmdiJBOJSowMQ4llKG1pDFsHAjcfK+nLcY&#10;k/Sd1B6PCW4HeZdlK2mx57RgcKRnQ+2h+bEKbGumz5fdk/9YTtvve9rtN+6wV+r6an58ABFpjufw&#10;qb3VChIxz4oiL5bw/yn9AVn/AQAA//8DAFBLAQItABQABgAIAAAAIQDb4fbL7gAAAIUBAAATAAAA&#10;AAAAAAAAAAAAAAAAAABbQ29udGVudF9UeXBlc10ueG1sUEsBAi0AFAAGAAgAAAAhAFr0LFu/AAAA&#10;FQEAAAsAAAAAAAAAAAAAAAAAHwEAAF9yZWxzLy5yZWxzUEsBAi0AFAAGAAgAAAAhAG+hCz7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OGCxgAAAOMAAAAPAAAAZHJzL2Rvd25yZXYueG1sRE9fT8Iw&#10;EH834Ts0R8KbtIiROSkESFSeSBj4flnPdWG9zrWO8e2tiYmP9/t/y/XgGtFTF2rPGmZTBYK49Kbm&#10;SsP59HqfgQgR2WDjmTTcKMB6NbpbYm78lY/UF7ESKYRDjhpsjG0uZSgtOQxT3xIn7tN3DmM6u0qa&#10;Dq8p3DXyQakn6bDm1GCxpZ2l8lJ8Ow3F8LG17l3tb7Y4nB/7/jj/ettqPRkPmxcQkYb4L/5z702a&#10;r7LF8yxTag6/PyUA5OoHAAD//wMAUEsBAi0AFAAGAAgAAAAhANvh9svuAAAAhQEAABMAAAAAAAAA&#10;AAAAAAAAAAAAAFtDb250ZW50X1R5cGVzXS54bWxQSwECLQAUAAYACAAAACEAWvQsW78AAAAVAQAA&#10;CwAAAAAAAAAAAAAAAAAfAQAAX3JlbHMvLnJlbHNQSwECLQAUAAYACAAAACEAKIjhgsYAAADjAAAA&#10;DwAAAAAAAAAAAAAAAAAHAgAAZHJzL2Rvd25yZXYueG1sUEsFBgAAAAADAAMAtwAAAPo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icXywAAAOIAAAAPAAAAZHJzL2Rvd25yZXYueG1sRI9BSwMx&#10;FITvQv9DeII3m93q1rI2LVUotAUPVi+9vW6em7WblyWJ2/XfN0LB4zAz3zDz5WBb0ZMPjWMF+TgD&#10;QVw53XCt4PNjfT8DESKyxtYxKfilAMvF6GaOpXZnfqd+H2uRIBxKVGBi7EopQ2XIYhi7jjh5X85b&#10;jEn6WmqP5wS3rZxk2VRabDgtGOzo1VB12v9YBbYy/fFt++IPj/3m+4G2u7U77ZS6ux1WzyAiDfE/&#10;fG1vtILZpMjzp2lRwN+ldAfk4gIAAP//AwBQSwECLQAUAAYACAAAACEA2+H2y+4AAACFAQAAEwAA&#10;AAAAAAAAAAAAAAAAAAAAW0NvbnRlbnRfVHlwZXNdLnhtbFBLAQItABQABgAIAAAAIQBa9CxbvwAA&#10;ABUBAAALAAAAAAAAAAAAAAAAAB8BAABfcmVscy8ucmVsc1BLAQItABQABgAIAAAAIQAr5icX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9984" behindDoc="1" locked="0" layoutInCell="0" allowOverlap="1" wp14:anchorId="3349BAC8" wp14:editId="2E42D99A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502778182" name="Imagen 1502778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Helvetica" w:eastAsia="Times New Roman" w:hAnsi="Helvetica" w:cs="Helvetica"/>
          <w:noProof/>
          <w:color w:val="16191F"/>
          <w:kern w:val="0"/>
          <w:sz w:val="21"/>
          <w:szCs w:val="21"/>
          <w:lang w:eastAsia="es-CL"/>
          <w14:ligatures w14:val="none"/>
        </w:rPr>
        <w:drawing>
          <wp:anchor distT="0" distB="0" distL="114300" distR="114300" simplePos="0" relativeHeight="251672576" behindDoc="0" locked="0" layoutInCell="1" allowOverlap="1" wp14:anchorId="5841296D" wp14:editId="71B2CB2A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610225" cy="5314950"/>
            <wp:effectExtent l="0" t="0" r="9525" b="0"/>
            <wp:wrapNone/>
            <wp:docPr id="13000697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3792EF" w14:textId="610FCD85" w:rsidR="00657064" w:rsidRDefault="00657064" w:rsidP="00657064">
      <w:pPr>
        <w:ind w:firstLine="708"/>
        <w:rPr>
          <w:color w:val="C45911" w:themeColor="accent2" w:themeShade="BF"/>
        </w:rPr>
      </w:pPr>
    </w:p>
    <w:p w14:paraId="0E0CA72E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67646B6" w14:textId="18993E74" w:rsidR="00657064" w:rsidRDefault="00657064" w:rsidP="00657064">
      <w:pPr>
        <w:ind w:firstLine="708"/>
        <w:rPr>
          <w:color w:val="C45911" w:themeColor="accent2" w:themeShade="BF"/>
        </w:rPr>
      </w:pPr>
    </w:p>
    <w:p w14:paraId="52837408" w14:textId="6671F6AB" w:rsidR="00657064" w:rsidRDefault="00657064" w:rsidP="00657064">
      <w:pPr>
        <w:ind w:firstLine="708"/>
        <w:rPr>
          <w:color w:val="C45911" w:themeColor="accent2" w:themeShade="BF"/>
        </w:rPr>
      </w:pPr>
    </w:p>
    <w:p w14:paraId="18072E6D" w14:textId="42844769" w:rsidR="00657064" w:rsidRDefault="00657064" w:rsidP="00657064">
      <w:pPr>
        <w:ind w:firstLine="708"/>
        <w:rPr>
          <w:color w:val="C45911" w:themeColor="accent2" w:themeShade="BF"/>
        </w:rPr>
      </w:pPr>
    </w:p>
    <w:p w14:paraId="668CC511" w14:textId="73A3FAE8" w:rsidR="00657064" w:rsidRDefault="00657064" w:rsidP="00657064">
      <w:pPr>
        <w:ind w:firstLine="708"/>
        <w:rPr>
          <w:color w:val="C45911" w:themeColor="accent2" w:themeShade="BF"/>
        </w:rPr>
      </w:pPr>
    </w:p>
    <w:p w14:paraId="4171033A" w14:textId="1BFD3C72" w:rsidR="00657064" w:rsidRDefault="00657064" w:rsidP="00657064">
      <w:pPr>
        <w:ind w:firstLine="708"/>
        <w:rPr>
          <w:color w:val="C45911" w:themeColor="accent2" w:themeShade="BF"/>
        </w:rPr>
      </w:pPr>
    </w:p>
    <w:p w14:paraId="2795B10C" w14:textId="03658949" w:rsidR="00657064" w:rsidRDefault="00657064" w:rsidP="00657064">
      <w:pPr>
        <w:ind w:firstLine="708"/>
        <w:rPr>
          <w:color w:val="C45911" w:themeColor="accent2" w:themeShade="BF"/>
        </w:rPr>
      </w:pPr>
    </w:p>
    <w:p w14:paraId="34B5DF32" w14:textId="41C1C86D" w:rsidR="00657064" w:rsidRDefault="00657064" w:rsidP="00657064">
      <w:pPr>
        <w:ind w:firstLine="708"/>
        <w:rPr>
          <w:color w:val="C45911" w:themeColor="accent2" w:themeShade="BF"/>
        </w:rPr>
      </w:pPr>
    </w:p>
    <w:p w14:paraId="40403FBB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7BD9B61B" w14:textId="07636DB2" w:rsidR="00657064" w:rsidRDefault="00657064" w:rsidP="00657064">
      <w:pPr>
        <w:ind w:firstLine="708"/>
        <w:rPr>
          <w:color w:val="C45911" w:themeColor="accent2" w:themeShade="BF"/>
        </w:rPr>
      </w:pPr>
    </w:p>
    <w:p w14:paraId="6A2C2D75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3BD8C0E3" w14:textId="35864283" w:rsidR="00657064" w:rsidRDefault="00657064" w:rsidP="00657064">
      <w:pPr>
        <w:ind w:firstLine="708"/>
        <w:rPr>
          <w:color w:val="C45911" w:themeColor="accent2" w:themeShade="BF"/>
        </w:rPr>
      </w:pPr>
    </w:p>
    <w:p w14:paraId="056CA713" w14:textId="42B53615" w:rsidR="00657064" w:rsidRDefault="00657064" w:rsidP="00657064">
      <w:pPr>
        <w:ind w:firstLine="708"/>
        <w:rPr>
          <w:color w:val="C45911" w:themeColor="accent2" w:themeShade="BF"/>
        </w:rPr>
      </w:pPr>
    </w:p>
    <w:p w14:paraId="345238E1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515CD353" w14:textId="18221F00" w:rsidR="00657064" w:rsidRDefault="00657064" w:rsidP="00657064">
      <w:pPr>
        <w:ind w:firstLine="708"/>
        <w:rPr>
          <w:color w:val="C45911" w:themeColor="accent2" w:themeShade="BF"/>
        </w:rPr>
      </w:pPr>
    </w:p>
    <w:p w14:paraId="7123EAD8" w14:textId="41F670D0" w:rsidR="00657064" w:rsidRDefault="00657064" w:rsidP="00657064">
      <w:pPr>
        <w:ind w:firstLine="708"/>
        <w:rPr>
          <w:color w:val="C45911" w:themeColor="accent2" w:themeShade="BF"/>
        </w:rPr>
      </w:pPr>
    </w:p>
    <w:p w14:paraId="09F55C8E" w14:textId="52E61F3E" w:rsidR="00657064" w:rsidRDefault="00657064" w:rsidP="00657064">
      <w:pPr>
        <w:ind w:firstLine="708"/>
        <w:rPr>
          <w:color w:val="C45911" w:themeColor="accent2" w:themeShade="BF"/>
        </w:rPr>
      </w:pPr>
    </w:p>
    <w:p w14:paraId="24EC5F45" w14:textId="2C131F8E" w:rsidR="00657064" w:rsidRDefault="00657064" w:rsidP="00657064">
      <w:pPr>
        <w:ind w:firstLine="708"/>
        <w:rPr>
          <w:color w:val="C45911" w:themeColor="accent2" w:themeShade="BF"/>
        </w:rPr>
      </w:pPr>
    </w:p>
    <w:p w14:paraId="1B0FAFF0" w14:textId="3CE89E98" w:rsidR="00657064" w:rsidRDefault="00657064" w:rsidP="00657064">
      <w:pPr>
        <w:ind w:firstLine="708"/>
        <w:rPr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B476E82" wp14:editId="148434B7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5612130" cy="3156585"/>
            <wp:effectExtent l="0" t="0" r="7620" b="5715"/>
            <wp:wrapNone/>
            <wp:docPr id="2145369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6979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D43CF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A7F29D4" w14:textId="77777777" w:rsidR="00657064" w:rsidRDefault="00657064" w:rsidP="00657064">
      <w:pPr>
        <w:ind w:firstLine="708"/>
        <w:rPr>
          <w:color w:val="C45911" w:themeColor="accent2" w:themeShade="BF"/>
        </w:rPr>
      </w:pPr>
    </w:p>
    <w:p w14:paraId="1B746463" w14:textId="77777777" w:rsidR="00657064" w:rsidRPr="002156E1" w:rsidRDefault="00657064" w:rsidP="00657064">
      <w:pPr>
        <w:rPr>
          <w:color w:val="C45911" w:themeColor="accent2" w:themeShade="BF"/>
        </w:rPr>
      </w:pPr>
    </w:p>
    <w:p w14:paraId="4C82D5C8" w14:textId="77777777" w:rsidR="00657064" w:rsidRDefault="00657064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sectPr w:rsidR="00657064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5"/>
  </w:num>
  <w:num w:numId="2" w16cid:durableId="1519538364">
    <w:abstractNumId w:val="13"/>
    <w:lvlOverride w:ilvl="0">
      <w:startOverride w:val="10"/>
    </w:lvlOverride>
  </w:num>
  <w:num w:numId="3" w16cid:durableId="1617371816">
    <w:abstractNumId w:val="13"/>
    <w:lvlOverride w:ilvl="0">
      <w:startOverride w:val="11"/>
    </w:lvlOverride>
  </w:num>
  <w:num w:numId="4" w16cid:durableId="323749535">
    <w:abstractNumId w:val="24"/>
    <w:lvlOverride w:ilvl="0">
      <w:startOverride w:val="18"/>
    </w:lvlOverride>
  </w:num>
  <w:num w:numId="5" w16cid:durableId="706879286">
    <w:abstractNumId w:val="37"/>
    <w:lvlOverride w:ilvl="0">
      <w:startOverride w:val="19"/>
    </w:lvlOverride>
  </w:num>
  <w:num w:numId="6" w16cid:durableId="766344917">
    <w:abstractNumId w:val="21"/>
    <w:lvlOverride w:ilvl="0">
      <w:startOverride w:val="20"/>
    </w:lvlOverride>
  </w:num>
  <w:num w:numId="7" w16cid:durableId="233201823">
    <w:abstractNumId w:val="21"/>
    <w:lvlOverride w:ilvl="0">
      <w:startOverride w:val="21"/>
    </w:lvlOverride>
  </w:num>
  <w:num w:numId="8" w16cid:durableId="507450310">
    <w:abstractNumId w:val="43"/>
    <w:lvlOverride w:ilvl="0">
      <w:startOverride w:val="18"/>
    </w:lvlOverride>
  </w:num>
  <w:num w:numId="9" w16cid:durableId="326830319">
    <w:abstractNumId w:val="25"/>
    <w:lvlOverride w:ilvl="0">
      <w:startOverride w:val="19"/>
    </w:lvlOverride>
  </w:num>
  <w:num w:numId="10" w16cid:durableId="1365910380">
    <w:abstractNumId w:val="25"/>
    <w:lvlOverride w:ilvl="0">
      <w:startOverride w:val="20"/>
    </w:lvlOverride>
  </w:num>
  <w:num w:numId="11" w16cid:durableId="116217026">
    <w:abstractNumId w:val="25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47"/>
  </w:num>
  <w:num w:numId="14" w16cid:durableId="128017486">
    <w:abstractNumId w:val="6"/>
    <w:lvlOverride w:ilvl="0">
      <w:startOverride w:val="23"/>
    </w:lvlOverride>
  </w:num>
  <w:num w:numId="15" w16cid:durableId="598293764">
    <w:abstractNumId w:val="6"/>
    <w:lvlOverride w:ilvl="0">
      <w:startOverride w:val="24"/>
    </w:lvlOverride>
  </w:num>
  <w:num w:numId="16" w16cid:durableId="1094086588">
    <w:abstractNumId w:val="54"/>
    <w:lvlOverride w:ilvl="0">
      <w:startOverride w:val="25"/>
    </w:lvlOverride>
  </w:num>
  <w:num w:numId="17" w16cid:durableId="1469981492">
    <w:abstractNumId w:val="28"/>
    <w:lvlOverride w:ilvl="0">
      <w:startOverride w:val="26"/>
    </w:lvlOverride>
  </w:num>
  <w:num w:numId="18" w16cid:durableId="871039841">
    <w:abstractNumId w:val="38"/>
  </w:num>
  <w:num w:numId="19" w16cid:durableId="828904960">
    <w:abstractNumId w:val="45"/>
    <w:lvlOverride w:ilvl="0">
      <w:startOverride w:val="27"/>
    </w:lvlOverride>
  </w:num>
  <w:num w:numId="20" w16cid:durableId="908230002">
    <w:abstractNumId w:val="3"/>
    <w:lvlOverride w:ilvl="0">
      <w:startOverride w:val="28"/>
    </w:lvlOverride>
  </w:num>
  <w:num w:numId="21" w16cid:durableId="1507934967">
    <w:abstractNumId w:val="56"/>
    <w:lvlOverride w:ilvl="0">
      <w:startOverride w:val="29"/>
    </w:lvlOverride>
  </w:num>
  <w:num w:numId="22" w16cid:durableId="1844279287">
    <w:abstractNumId w:val="50"/>
    <w:lvlOverride w:ilvl="0">
      <w:startOverride w:val="30"/>
    </w:lvlOverride>
  </w:num>
  <w:num w:numId="23" w16cid:durableId="667102300">
    <w:abstractNumId w:val="33"/>
    <w:lvlOverride w:ilvl="0">
      <w:startOverride w:val="31"/>
    </w:lvlOverride>
  </w:num>
  <w:num w:numId="24" w16cid:durableId="105932588">
    <w:abstractNumId w:val="35"/>
    <w:lvlOverride w:ilvl="0">
      <w:startOverride w:val="32"/>
    </w:lvlOverride>
  </w:num>
  <w:num w:numId="25" w16cid:durableId="2055346843">
    <w:abstractNumId w:val="18"/>
    <w:lvlOverride w:ilvl="0">
      <w:startOverride w:val="33"/>
    </w:lvlOverride>
  </w:num>
  <w:num w:numId="26" w16cid:durableId="1795564929">
    <w:abstractNumId w:val="18"/>
    <w:lvlOverride w:ilvl="0">
      <w:startOverride w:val="34"/>
    </w:lvlOverride>
  </w:num>
  <w:num w:numId="27" w16cid:durableId="1063062382">
    <w:abstractNumId w:val="2"/>
    <w:lvlOverride w:ilvl="0">
      <w:startOverride w:val="35"/>
    </w:lvlOverride>
  </w:num>
  <w:num w:numId="28" w16cid:durableId="583029166">
    <w:abstractNumId w:val="4"/>
    <w:lvlOverride w:ilvl="0">
      <w:startOverride w:val="36"/>
    </w:lvlOverride>
  </w:num>
  <w:num w:numId="29" w16cid:durableId="1554925573">
    <w:abstractNumId w:val="52"/>
  </w:num>
  <w:num w:numId="30" w16cid:durableId="575750372">
    <w:abstractNumId w:val="42"/>
    <w:lvlOverride w:ilvl="0">
      <w:startOverride w:val="37"/>
    </w:lvlOverride>
  </w:num>
  <w:num w:numId="31" w16cid:durableId="1182082909">
    <w:abstractNumId w:val="42"/>
    <w:lvlOverride w:ilvl="0">
      <w:startOverride w:val="38"/>
    </w:lvlOverride>
  </w:num>
  <w:num w:numId="32" w16cid:durableId="430055499">
    <w:abstractNumId w:val="29"/>
    <w:lvlOverride w:ilvl="0">
      <w:startOverride w:val="39"/>
    </w:lvlOverride>
  </w:num>
  <w:num w:numId="33" w16cid:durableId="2105804911">
    <w:abstractNumId w:val="29"/>
    <w:lvlOverride w:ilvl="0">
      <w:startOverride w:val="40"/>
    </w:lvlOverride>
  </w:num>
  <w:num w:numId="34" w16cid:durableId="625966433">
    <w:abstractNumId w:val="29"/>
    <w:lvlOverride w:ilvl="0">
      <w:startOverride w:val="41"/>
    </w:lvlOverride>
  </w:num>
  <w:num w:numId="35" w16cid:durableId="2027822416">
    <w:abstractNumId w:val="29"/>
    <w:lvlOverride w:ilvl="0">
      <w:startOverride w:val="42"/>
    </w:lvlOverride>
  </w:num>
  <w:num w:numId="36" w16cid:durableId="1457989956">
    <w:abstractNumId w:val="29"/>
    <w:lvlOverride w:ilvl="0">
      <w:startOverride w:val="43"/>
    </w:lvlOverride>
  </w:num>
  <w:num w:numId="37" w16cid:durableId="195628017">
    <w:abstractNumId w:val="29"/>
    <w:lvlOverride w:ilvl="0">
      <w:startOverride w:val="44"/>
    </w:lvlOverride>
  </w:num>
  <w:num w:numId="38" w16cid:durableId="206725623">
    <w:abstractNumId w:val="29"/>
    <w:lvlOverride w:ilvl="0">
      <w:startOverride w:val="45"/>
    </w:lvlOverride>
  </w:num>
  <w:num w:numId="39" w16cid:durableId="250282261">
    <w:abstractNumId w:val="49"/>
    <w:lvlOverride w:ilvl="0">
      <w:startOverride w:val="18"/>
    </w:lvlOverride>
  </w:num>
  <w:num w:numId="40" w16cid:durableId="606543891">
    <w:abstractNumId w:val="23"/>
    <w:lvlOverride w:ilvl="0">
      <w:startOverride w:val="19"/>
    </w:lvlOverride>
  </w:num>
  <w:num w:numId="41" w16cid:durableId="1626885869">
    <w:abstractNumId w:val="31"/>
    <w:lvlOverride w:ilvl="0">
      <w:startOverride w:val="20"/>
    </w:lvlOverride>
  </w:num>
  <w:num w:numId="42" w16cid:durableId="1150901177">
    <w:abstractNumId w:val="30"/>
    <w:lvlOverride w:ilvl="0">
      <w:startOverride w:val="21"/>
    </w:lvlOverride>
  </w:num>
  <w:num w:numId="43" w16cid:durableId="1693416068">
    <w:abstractNumId w:val="11"/>
    <w:lvlOverride w:ilvl="0">
      <w:startOverride w:val="22"/>
    </w:lvlOverride>
  </w:num>
  <w:num w:numId="44" w16cid:durableId="53891847">
    <w:abstractNumId w:val="11"/>
    <w:lvlOverride w:ilvl="0">
      <w:startOverride w:val="23"/>
    </w:lvlOverride>
  </w:num>
  <w:num w:numId="45" w16cid:durableId="1981692159">
    <w:abstractNumId w:val="11"/>
    <w:lvlOverride w:ilvl="0">
      <w:startOverride w:val="24"/>
    </w:lvlOverride>
  </w:num>
  <w:num w:numId="46" w16cid:durableId="1220747536">
    <w:abstractNumId w:val="55"/>
    <w:lvlOverride w:ilvl="0">
      <w:startOverride w:val="25"/>
    </w:lvlOverride>
  </w:num>
  <w:num w:numId="47" w16cid:durableId="1538154118">
    <w:abstractNumId w:val="22"/>
    <w:lvlOverride w:ilvl="0">
      <w:startOverride w:val="26"/>
    </w:lvlOverride>
  </w:num>
  <w:num w:numId="48" w16cid:durableId="543828790">
    <w:abstractNumId w:val="36"/>
    <w:lvlOverride w:ilvl="0">
      <w:startOverride w:val="27"/>
    </w:lvlOverride>
  </w:num>
  <w:num w:numId="49" w16cid:durableId="728185189">
    <w:abstractNumId w:val="36"/>
    <w:lvlOverride w:ilvl="0">
      <w:startOverride w:val="28"/>
    </w:lvlOverride>
  </w:num>
  <w:num w:numId="50" w16cid:durableId="1311666611">
    <w:abstractNumId w:val="34"/>
    <w:lvlOverride w:ilvl="0">
      <w:startOverride w:val="29"/>
    </w:lvlOverride>
  </w:num>
  <w:num w:numId="51" w16cid:durableId="2135442704">
    <w:abstractNumId w:val="15"/>
  </w:num>
  <w:num w:numId="52" w16cid:durableId="1449465698">
    <w:abstractNumId w:val="32"/>
  </w:num>
  <w:num w:numId="53" w16cid:durableId="1474449697">
    <w:abstractNumId w:val="44"/>
    <w:lvlOverride w:ilvl="0">
      <w:startOverride w:val="18"/>
    </w:lvlOverride>
  </w:num>
  <w:num w:numId="54" w16cid:durableId="1691294384">
    <w:abstractNumId w:val="41"/>
    <w:lvlOverride w:ilvl="0">
      <w:startOverride w:val="19"/>
    </w:lvlOverride>
  </w:num>
  <w:num w:numId="55" w16cid:durableId="1762797665">
    <w:abstractNumId w:val="9"/>
  </w:num>
  <w:num w:numId="56" w16cid:durableId="1143699438">
    <w:abstractNumId w:val="40"/>
    <w:lvlOverride w:ilvl="0">
      <w:startOverride w:val="20"/>
    </w:lvlOverride>
  </w:num>
  <w:num w:numId="57" w16cid:durableId="1148589217">
    <w:abstractNumId w:val="8"/>
    <w:lvlOverride w:ilvl="0">
      <w:startOverride w:val="21"/>
    </w:lvlOverride>
  </w:num>
  <w:num w:numId="58" w16cid:durableId="1171801222">
    <w:abstractNumId w:val="10"/>
    <w:lvlOverride w:ilvl="0">
      <w:startOverride w:val="22"/>
    </w:lvlOverride>
  </w:num>
  <w:num w:numId="59" w16cid:durableId="514002478">
    <w:abstractNumId w:val="19"/>
    <w:lvlOverride w:ilvl="0">
      <w:startOverride w:val="23"/>
    </w:lvlOverride>
  </w:num>
  <w:num w:numId="60" w16cid:durableId="1499538087">
    <w:abstractNumId w:val="16"/>
    <w:lvlOverride w:ilvl="0">
      <w:startOverride w:val="25"/>
    </w:lvlOverride>
  </w:num>
  <w:num w:numId="61" w16cid:durableId="1872841384">
    <w:abstractNumId w:val="27"/>
    <w:lvlOverride w:ilvl="0">
      <w:startOverride w:val="26"/>
    </w:lvlOverride>
  </w:num>
  <w:num w:numId="62" w16cid:durableId="1744908900">
    <w:abstractNumId w:val="17"/>
    <w:lvlOverride w:ilvl="0">
      <w:startOverride w:val="28"/>
    </w:lvlOverride>
  </w:num>
  <w:num w:numId="63" w16cid:durableId="1961917282">
    <w:abstractNumId w:val="26"/>
    <w:lvlOverride w:ilvl="0">
      <w:startOverride w:val="29"/>
    </w:lvlOverride>
  </w:num>
  <w:num w:numId="64" w16cid:durableId="1270577630">
    <w:abstractNumId w:val="1"/>
  </w:num>
  <w:num w:numId="65" w16cid:durableId="711459727">
    <w:abstractNumId w:val="14"/>
    <w:lvlOverride w:ilvl="0">
      <w:startOverride w:val="18"/>
    </w:lvlOverride>
  </w:num>
  <w:num w:numId="66" w16cid:durableId="1169175693">
    <w:abstractNumId w:val="51"/>
    <w:lvlOverride w:ilvl="0">
      <w:startOverride w:val="19"/>
    </w:lvlOverride>
  </w:num>
  <w:num w:numId="67" w16cid:durableId="632562417">
    <w:abstractNumId w:val="48"/>
    <w:lvlOverride w:ilvl="0">
      <w:startOverride w:val="20"/>
    </w:lvlOverride>
  </w:num>
  <w:num w:numId="68" w16cid:durableId="1139759773">
    <w:abstractNumId w:val="7"/>
    <w:lvlOverride w:ilvl="0">
      <w:startOverride w:val="21"/>
    </w:lvlOverride>
  </w:num>
  <w:num w:numId="69" w16cid:durableId="1917979664">
    <w:abstractNumId w:val="53"/>
    <w:lvlOverride w:ilvl="0">
      <w:startOverride w:val="23"/>
    </w:lvlOverride>
  </w:num>
  <w:num w:numId="70" w16cid:durableId="1836844461">
    <w:abstractNumId w:val="46"/>
    <w:lvlOverride w:ilvl="0">
      <w:startOverride w:val="24"/>
    </w:lvlOverride>
  </w:num>
  <w:num w:numId="71" w16cid:durableId="1442214822">
    <w:abstractNumId w:val="39"/>
    <w:lvlOverride w:ilvl="0">
      <w:startOverride w:val="25"/>
    </w:lvlOverride>
  </w:num>
  <w:num w:numId="72" w16cid:durableId="1576354237">
    <w:abstractNumId w:val="20"/>
    <w:lvlOverride w:ilvl="0">
      <w:startOverride w:val="26"/>
    </w:lvlOverride>
  </w:num>
  <w:num w:numId="73" w16cid:durableId="700127160">
    <w:abstractNumId w:val="20"/>
    <w:lvlOverride w:ilvl="0">
      <w:startOverride w:val="27"/>
    </w:lvlOverride>
  </w:num>
  <w:num w:numId="74" w16cid:durableId="1475366725">
    <w:abstractNumId w:val="12"/>
    <w:lvlOverride w:ilvl="0">
      <w:startOverride w:val="2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17349F"/>
    <w:rsid w:val="001A50EC"/>
    <w:rsid w:val="00657064"/>
    <w:rsid w:val="00791FC1"/>
    <w:rsid w:val="00A13A7A"/>
    <w:rsid w:val="00BA5895"/>
    <w:rsid w:val="00BD6E15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956</Words>
  <Characters>5258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2024-01-03T10:49:00Z</cp:lastPrinted>
  <dcterms:created xsi:type="dcterms:W3CDTF">2024-01-03T10:55:00Z</dcterms:created>
  <dcterms:modified xsi:type="dcterms:W3CDTF">2024-01-03T10:55:00Z</dcterms:modified>
</cp:coreProperties>
</file>