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5FE6C" w14:textId="77777777" w:rsidR="00ED4423" w:rsidRPr="00ED4423" w:rsidRDefault="00ED4423" w:rsidP="00C74C30">
      <w:pPr>
        <w:pStyle w:val="a5"/>
        <w:spacing w:before="74" w:line="360" w:lineRule="auto"/>
        <w:ind w:left="284" w:right="439"/>
        <w:jc w:val="center"/>
      </w:pPr>
      <w:r w:rsidRPr="00ED4423">
        <w:t>МИНИСТЕРСТВО ОБРАЗОВАНИЯ И НАУКИ РОССИЙСКОЙ ФЕДЕРАЦИИ</w:t>
      </w:r>
    </w:p>
    <w:p w14:paraId="281E2CAF" w14:textId="77777777" w:rsidR="00ED4423" w:rsidRPr="00ED4423" w:rsidRDefault="00ED4423" w:rsidP="00C74C30">
      <w:pPr>
        <w:pStyle w:val="a5"/>
        <w:spacing w:before="2" w:line="360" w:lineRule="auto"/>
        <w:ind w:left="284" w:right="437"/>
        <w:jc w:val="center"/>
      </w:pPr>
      <w:r w:rsidRPr="00ED4423">
        <w:t>Федеральное государственное бюджетное образовательное учреждение высшего образования</w:t>
      </w:r>
    </w:p>
    <w:p w14:paraId="1ACCAF9A" w14:textId="669DF177" w:rsidR="008E47E6" w:rsidRPr="008E47E6" w:rsidRDefault="008E47E6" w:rsidP="00C74C30">
      <w:pPr>
        <w:pStyle w:val="a5"/>
        <w:spacing w:line="360" w:lineRule="auto"/>
        <w:ind w:left="284" w:right="2200" w:firstLine="2"/>
        <w:jc w:val="center"/>
      </w:pPr>
      <w:r w:rsidRPr="008E47E6">
        <w:t xml:space="preserve">                       </w:t>
      </w:r>
      <w:r w:rsidR="00ED4423" w:rsidRPr="00ED4423">
        <w:t>«Вятский государственный университет»</w:t>
      </w:r>
    </w:p>
    <w:p w14:paraId="28A4F8F0" w14:textId="22930E61" w:rsidR="00ED4423" w:rsidRPr="00ED4423" w:rsidRDefault="008E47E6" w:rsidP="00C74C30">
      <w:pPr>
        <w:pStyle w:val="a5"/>
        <w:tabs>
          <w:tab w:val="left" w:pos="1985"/>
        </w:tabs>
        <w:spacing w:line="360" w:lineRule="auto"/>
        <w:ind w:left="1985" w:right="2200" w:hanging="1414"/>
        <w:jc w:val="center"/>
      </w:pPr>
      <w:r w:rsidRPr="008E47E6">
        <w:t xml:space="preserve">                     </w:t>
      </w:r>
      <w:r w:rsidR="00ED4423" w:rsidRPr="00ED4423">
        <w:t xml:space="preserve">Факультет автоматики и вычислительной техники </w:t>
      </w:r>
      <w:r w:rsidRPr="008E47E6">
        <w:t xml:space="preserve">                          </w:t>
      </w:r>
      <w:r w:rsidR="00A070F4">
        <w:t xml:space="preserve"> </w:t>
      </w:r>
      <w:r w:rsidR="00ED4423" w:rsidRPr="00ED4423">
        <w:t>Кафедра электронных вычислительных машин</w:t>
      </w:r>
    </w:p>
    <w:p w14:paraId="060D278B" w14:textId="017B3C31" w:rsidR="00ED4423" w:rsidRPr="00ED4423" w:rsidRDefault="00ED4423" w:rsidP="00C74C30">
      <w:pPr>
        <w:pStyle w:val="a5"/>
        <w:spacing w:line="360" w:lineRule="auto"/>
      </w:pPr>
    </w:p>
    <w:p w14:paraId="41B2AA35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7E387B42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57DD822B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67D79ABD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6F2D3136" w14:textId="13C2FDB3" w:rsidR="002046C5" w:rsidRDefault="00235EF0" w:rsidP="00C74C30">
      <w:pPr>
        <w:pStyle w:val="a5"/>
        <w:spacing w:line="360" w:lineRule="auto"/>
        <w:ind w:left="284" w:right="437"/>
        <w:jc w:val="center"/>
      </w:pPr>
      <w:r w:rsidRPr="00235EF0">
        <w:t>«Представление трёхмерных объектов»</w:t>
      </w:r>
    </w:p>
    <w:p w14:paraId="2C9BF83F" w14:textId="1441A2CC" w:rsidR="008E47E6" w:rsidRDefault="00ED4423" w:rsidP="00C74C30">
      <w:pPr>
        <w:pStyle w:val="a5"/>
        <w:spacing w:line="360" w:lineRule="auto"/>
        <w:ind w:left="284" w:right="437"/>
        <w:jc w:val="center"/>
      </w:pPr>
      <w:r w:rsidRPr="00ED4423">
        <w:t>Отчет</w:t>
      </w:r>
      <w:r w:rsidR="002046C5">
        <w:t xml:space="preserve"> </w:t>
      </w:r>
    </w:p>
    <w:p w14:paraId="32BBED79" w14:textId="7AC29FC4" w:rsidR="00ED4423" w:rsidRPr="00ED4423" w:rsidRDefault="002046C5" w:rsidP="00C74C30">
      <w:pPr>
        <w:pStyle w:val="a5"/>
        <w:spacing w:line="360" w:lineRule="auto"/>
        <w:ind w:left="284" w:right="437"/>
        <w:jc w:val="center"/>
      </w:pPr>
      <w:r>
        <w:t xml:space="preserve"> Лабораторная работа</w:t>
      </w:r>
      <w:r w:rsidR="00ED4423" w:rsidRPr="00ED4423">
        <w:t xml:space="preserve"> №</w:t>
      </w:r>
      <w:r w:rsidR="00235EF0">
        <w:t>8</w:t>
      </w:r>
      <w:r w:rsidR="00ED4423" w:rsidRPr="00ED4423">
        <w:t xml:space="preserve"> по дисциплине</w:t>
      </w:r>
    </w:p>
    <w:p w14:paraId="6E92007D" w14:textId="77777777" w:rsidR="00ED4423" w:rsidRPr="00ED4423" w:rsidRDefault="00ED4423" w:rsidP="00C74C30">
      <w:pPr>
        <w:pStyle w:val="a5"/>
        <w:spacing w:line="360" w:lineRule="auto"/>
        <w:ind w:left="284" w:right="435"/>
        <w:jc w:val="center"/>
      </w:pPr>
      <w:r w:rsidRPr="00ED4423">
        <w:t>«Компьютерная графика»</w:t>
      </w:r>
    </w:p>
    <w:p w14:paraId="7229AAD3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438B64C0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55A4FC94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7D3B5277" w14:textId="30F115FD" w:rsidR="008E47E6" w:rsidRDefault="008E47E6" w:rsidP="00C74C30">
      <w:pPr>
        <w:pStyle w:val="a5"/>
        <w:spacing w:line="360" w:lineRule="auto"/>
      </w:pPr>
    </w:p>
    <w:p w14:paraId="67D7964A" w14:textId="77777777" w:rsidR="008E47E6" w:rsidRDefault="008E47E6" w:rsidP="00C74C30">
      <w:pPr>
        <w:pStyle w:val="a5"/>
        <w:spacing w:line="360" w:lineRule="auto"/>
        <w:ind w:left="284"/>
      </w:pPr>
    </w:p>
    <w:p w14:paraId="54AD86D9" w14:textId="77777777" w:rsidR="008E47E6" w:rsidRDefault="008E47E6" w:rsidP="00C74C30">
      <w:pPr>
        <w:pStyle w:val="a5"/>
        <w:spacing w:line="360" w:lineRule="auto"/>
        <w:ind w:left="284"/>
      </w:pPr>
    </w:p>
    <w:p w14:paraId="201B173D" w14:textId="77777777" w:rsidR="008E47E6" w:rsidRPr="00ED4423" w:rsidRDefault="008E47E6" w:rsidP="00C74C30">
      <w:pPr>
        <w:pStyle w:val="a5"/>
        <w:spacing w:line="360" w:lineRule="auto"/>
        <w:ind w:left="284"/>
      </w:pPr>
    </w:p>
    <w:p w14:paraId="0DA866F0" w14:textId="568B75E2" w:rsidR="00ED4423" w:rsidRPr="00ED4423" w:rsidRDefault="00ED4423" w:rsidP="00C74C30">
      <w:pPr>
        <w:pStyle w:val="a5"/>
        <w:tabs>
          <w:tab w:val="left" w:pos="8179"/>
          <w:tab w:val="left" w:pos="8720"/>
        </w:tabs>
        <w:spacing w:before="210" w:line="360" w:lineRule="auto"/>
        <w:ind w:left="284" w:right="207"/>
        <w:rPr>
          <w:spacing w:val="-5"/>
        </w:rPr>
      </w:pPr>
      <w:r w:rsidRPr="00ED4423">
        <w:t>Выполнил студент</w:t>
      </w:r>
      <w:r w:rsidRPr="00ED4423">
        <w:rPr>
          <w:spacing w:val="-3"/>
        </w:rPr>
        <w:t xml:space="preserve"> </w:t>
      </w:r>
      <w:r w:rsidRPr="00ED4423">
        <w:t>группы ИВТб-21_____</w:t>
      </w:r>
      <w:r w:rsidR="00C74C30">
        <w:t>___________________/Жеребцов К. А.</w:t>
      </w:r>
      <w:r w:rsidRPr="00ED4423">
        <w:rPr>
          <w:spacing w:val="-5"/>
        </w:rPr>
        <w:t xml:space="preserve">/ </w:t>
      </w:r>
    </w:p>
    <w:p w14:paraId="1081D01E" w14:textId="77777777" w:rsidR="00ED4423" w:rsidRPr="00ED4423" w:rsidRDefault="00ED4423" w:rsidP="00C74C30">
      <w:pPr>
        <w:pStyle w:val="a5"/>
        <w:tabs>
          <w:tab w:val="left" w:pos="8179"/>
          <w:tab w:val="left" w:pos="8720"/>
        </w:tabs>
        <w:spacing w:before="210" w:line="360" w:lineRule="auto"/>
        <w:ind w:left="284" w:right="207"/>
        <w:jc w:val="center"/>
      </w:pPr>
      <w:r w:rsidRPr="00ED4423">
        <w:t>Проверил</w:t>
      </w:r>
      <w:r w:rsidRPr="00ED4423">
        <w:rPr>
          <w:spacing w:val="-1"/>
        </w:rPr>
        <w:t xml:space="preserve"> </w:t>
      </w:r>
      <w:r w:rsidRPr="00ED4423">
        <w:t>преподаватель__________________________________/Коржавина А.С./</w:t>
      </w:r>
    </w:p>
    <w:p w14:paraId="5F19DAF3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3566B663" w14:textId="648D031F" w:rsidR="00ED4423" w:rsidRDefault="00ED4423" w:rsidP="00C74C30">
      <w:pPr>
        <w:pStyle w:val="a5"/>
        <w:spacing w:line="360" w:lineRule="auto"/>
        <w:ind w:left="284"/>
      </w:pPr>
    </w:p>
    <w:p w14:paraId="2E8035D9" w14:textId="77777777" w:rsidR="00235EF0" w:rsidRPr="00ED4423" w:rsidRDefault="00235EF0" w:rsidP="00C74C30">
      <w:pPr>
        <w:pStyle w:val="a5"/>
        <w:spacing w:line="360" w:lineRule="auto"/>
        <w:ind w:left="284"/>
      </w:pPr>
    </w:p>
    <w:p w14:paraId="2C0BBEE6" w14:textId="3A8B7892" w:rsidR="00ED4423" w:rsidRDefault="00ED4423" w:rsidP="00C74C30">
      <w:pPr>
        <w:pStyle w:val="a5"/>
        <w:spacing w:line="360" w:lineRule="auto"/>
        <w:ind w:left="284"/>
      </w:pPr>
    </w:p>
    <w:p w14:paraId="139D49E4" w14:textId="77777777" w:rsidR="00235EF0" w:rsidRPr="00ED4423" w:rsidRDefault="00235EF0" w:rsidP="00C74C30">
      <w:pPr>
        <w:pStyle w:val="a5"/>
        <w:spacing w:line="360" w:lineRule="auto"/>
        <w:ind w:left="284"/>
      </w:pPr>
    </w:p>
    <w:p w14:paraId="59A735C0" w14:textId="77777777" w:rsidR="00ED4423" w:rsidRPr="00ED4423" w:rsidRDefault="00ED4423" w:rsidP="00C74C30">
      <w:pPr>
        <w:pStyle w:val="a5"/>
        <w:spacing w:before="6" w:line="360" w:lineRule="auto"/>
        <w:ind w:left="284"/>
      </w:pPr>
    </w:p>
    <w:p w14:paraId="7EC5E96D" w14:textId="77777777" w:rsidR="00ED4423" w:rsidRPr="00ED4423" w:rsidRDefault="00ED4423" w:rsidP="00C74C30">
      <w:pPr>
        <w:pStyle w:val="a5"/>
        <w:spacing w:line="360" w:lineRule="auto"/>
        <w:ind w:left="284" w:right="437"/>
        <w:jc w:val="center"/>
      </w:pPr>
      <w:r w:rsidRPr="00ED4423">
        <w:t>2021 г.</w:t>
      </w:r>
    </w:p>
    <w:p w14:paraId="09990345" w14:textId="77777777" w:rsidR="00ED4423" w:rsidRPr="00ED4423" w:rsidRDefault="00ED4423" w:rsidP="00ED4423">
      <w:pPr>
        <w:widowControl/>
        <w:autoSpaceDE/>
        <w:autoSpaceDN/>
        <w:ind w:left="284"/>
        <w:rPr>
          <w:sz w:val="28"/>
          <w:szCs w:val="28"/>
        </w:rPr>
        <w:sectPr w:rsidR="00ED4423" w:rsidRPr="00ED4423">
          <w:pgSz w:w="11910" w:h="16840"/>
          <w:pgMar w:top="1040" w:right="740" w:bottom="280" w:left="840" w:header="720" w:footer="720" w:gutter="0"/>
          <w:cols w:space="720"/>
        </w:sectPr>
      </w:pPr>
    </w:p>
    <w:p w14:paraId="1D2AB536" w14:textId="4ACBF88D" w:rsidR="00D42FEE" w:rsidRDefault="007C33F7" w:rsidP="00C74C30">
      <w:pPr>
        <w:pStyle w:val="a7"/>
        <w:tabs>
          <w:tab w:val="left" w:pos="1925"/>
        </w:tabs>
        <w:spacing w:before="74" w:line="360" w:lineRule="auto"/>
        <w:ind w:left="-284" w:firstLine="0"/>
        <w:jc w:val="both"/>
        <w:rPr>
          <w:sz w:val="28"/>
          <w:szCs w:val="28"/>
        </w:rPr>
      </w:pPr>
      <w:r w:rsidRPr="007C33F7">
        <w:rPr>
          <w:b/>
          <w:sz w:val="28"/>
          <w:szCs w:val="28"/>
        </w:rPr>
        <w:lastRenderedPageBreak/>
        <w:t>Цель:</w:t>
      </w:r>
      <w:r w:rsidRPr="007C33F7">
        <w:rPr>
          <w:sz w:val="28"/>
          <w:szCs w:val="28"/>
        </w:rPr>
        <w:t xml:space="preserve"> </w:t>
      </w:r>
      <w:r w:rsidR="00235EF0" w:rsidRPr="00235EF0">
        <w:rPr>
          <w:sz w:val="28"/>
          <w:szCs w:val="28"/>
        </w:rPr>
        <w:t>закрепить лекционный материал по теме «Представление трёхмерных объектов», изучить векторную полигональную модель.</w:t>
      </w:r>
    </w:p>
    <w:p w14:paraId="3E2073FF" w14:textId="77777777" w:rsidR="009D1296" w:rsidRDefault="009D1296" w:rsidP="00C74C30">
      <w:pPr>
        <w:pStyle w:val="a7"/>
        <w:tabs>
          <w:tab w:val="left" w:pos="1925"/>
        </w:tabs>
        <w:spacing w:before="74" w:line="360" w:lineRule="auto"/>
        <w:ind w:left="-284" w:firstLine="0"/>
        <w:jc w:val="both"/>
        <w:rPr>
          <w:b/>
          <w:sz w:val="28"/>
          <w:szCs w:val="28"/>
        </w:rPr>
      </w:pPr>
    </w:p>
    <w:p w14:paraId="4DB6DC68" w14:textId="77777777" w:rsidR="002046C5" w:rsidRPr="002046C5" w:rsidRDefault="002046C5" w:rsidP="00235EF0">
      <w:pPr>
        <w:pStyle w:val="a5"/>
        <w:spacing w:before="1"/>
      </w:pPr>
    </w:p>
    <w:p w14:paraId="4BB3DE41" w14:textId="012E1285" w:rsidR="00D4710A" w:rsidRDefault="00BF41C7" w:rsidP="003820C4">
      <w:pPr>
        <w:pStyle w:val="a7"/>
        <w:tabs>
          <w:tab w:val="left" w:pos="1925"/>
        </w:tabs>
        <w:ind w:left="-284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Схемы</w:t>
      </w:r>
      <w:r w:rsidR="00ED4423" w:rsidRPr="00D42F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алгоритмов</w:t>
      </w:r>
      <w:r w:rsidR="00C068E5" w:rsidRPr="00D42FEE">
        <w:rPr>
          <w:b/>
          <w:sz w:val="28"/>
          <w:szCs w:val="28"/>
        </w:rPr>
        <w:t>:</w:t>
      </w:r>
    </w:p>
    <w:p w14:paraId="3BCE93E7" w14:textId="77777777" w:rsidR="003820C4" w:rsidRDefault="003820C4" w:rsidP="00235EF0">
      <w:pPr>
        <w:pStyle w:val="a7"/>
        <w:tabs>
          <w:tab w:val="left" w:pos="1925"/>
        </w:tabs>
        <w:ind w:left="0" w:firstLine="0"/>
        <w:rPr>
          <w:b/>
          <w:sz w:val="28"/>
          <w:szCs w:val="28"/>
        </w:rPr>
      </w:pPr>
    </w:p>
    <w:p w14:paraId="2A8658E4" w14:textId="7F0CC92D" w:rsidR="00235EF0" w:rsidRDefault="003820C4" w:rsidP="00235EF0">
      <w:pPr>
        <w:pStyle w:val="a7"/>
        <w:tabs>
          <w:tab w:val="left" w:pos="1925"/>
        </w:tabs>
        <w:ind w:left="0" w:firstLine="0"/>
        <w:rPr>
          <w:b/>
          <w:sz w:val="28"/>
          <w:szCs w:val="28"/>
          <w:lang w:val="en-US"/>
        </w:rPr>
      </w:pPr>
      <w:r w:rsidRPr="003820C4">
        <w:rPr>
          <w:b/>
          <w:noProof/>
          <w:sz w:val="28"/>
          <w:szCs w:val="28"/>
          <w:lang w:bidi="ar-SA"/>
        </w:rPr>
        <w:drawing>
          <wp:inline distT="0" distB="0" distL="0" distR="0" wp14:anchorId="00FF2FF5" wp14:editId="2DA547E2">
            <wp:extent cx="5940425" cy="6054554"/>
            <wp:effectExtent l="0" t="0" r="3175" b="3810"/>
            <wp:docPr id="6" name="Рисунок 6" descr="C:\Users\Кирилл\Desktop\ЛЕКЦИИ\LP\2 Курс\Компьтерная графика\lab8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2 Курс\Компьтерная графика\lab8\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AF65" w14:textId="04EB8CD6" w:rsidR="003820C4" w:rsidRDefault="003820C4" w:rsidP="00235EF0">
      <w:pPr>
        <w:pStyle w:val="a7"/>
        <w:tabs>
          <w:tab w:val="left" w:pos="1925"/>
        </w:tabs>
        <w:ind w:left="0" w:firstLine="0"/>
        <w:rPr>
          <w:b/>
          <w:sz w:val="28"/>
          <w:szCs w:val="28"/>
          <w:lang w:val="en-US"/>
        </w:rPr>
      </w:pPr>
    </w:p>
    <w:p w14:paraId="5B86AABC" w14:textId="5850C297" w:rsidR="003820C4" w:rsidRDefault="003820C4" w:rsidP="00235EF0">
      <w:pPr>
        <w:pStyle w:val="a7"/>
        <w:tabs>
          <w:tab w:val="left" w:pos="1925"/>
        </w:tabs>
        <w:ind w:left="0" w:firstLine="0"/>
        <w:rPr>
          <w:b/>
          <w:sz w:val="28"/>
          <w:szCs w:val="28"/>
          <w:lang w:val="en-US"/>
        </w:rPr>
      </w:pPr>
    </w:p>
    <w:p w14:paraId="2D4601F5" w14:textId="71C5EB71" w:rsidR="003820C4" w:rsidRDefault="003820C4" w:rsidP="00235EF0">
      <w:pPr>
        <w:pStyle w:val="a7"/>
        <w:tabs>
          <w:tab w:val="left" w:pos="1925"/>
        </w:tabs>
        <w:ind w:left="0" w:firstLine="0"/>
        <w:rPr>
          <w:b/>
          <w:sz w:val="28"/>
          <w:szCs w:val="28"/>
          <w:lang w:val="en-US"/>
        </w:rPr>
      </w:pPr>
    </w:p>
    <w:p w14:paraId="50E64D47" w14:textId="2E2F871E" w:rsidR="003820C4" w:rsidRDefault="003820C4" w:rsidP="00235EF0">
      <w:pPr>
        <w:pStyle w:val="a7"/>
        <w:tabs>
          <w:tab w:val="left" w:pos="1925"/>
        </w:tabs>
        <w:ind w:left="0" w:firstLine="0"/>
        <w:rPr>
          <w:b/>
          <w:sz w:val="28"/>
          <w:szCs w:val="28"/>
          <w:lang w:val="en-US"/>
        </w:rPr>
      </w:pPr>
    </w:p>
    <w:p w14:paraId="705F5A12" w14:textId="150F4C05" w:rsidR="003820C4" w:rsidRDefault="003820C4" w:rsidP="00235EF0">
      <w:pPr>
        <w:pStyle w:val="a7"/>
        <w:tabs>
          <w:tab w:val="left" w:pos="1925"/>
        </w:tabs>
        <w:ind w:left="0" w:firstLine="0"/>
        <w:rPr>
          <w:b/>
          <w:sz w:val="28"/>
          <w:szCs w:val="28"/>
          <w:lang w:val="en-US"/>
        </w:rPr>
      </w:pPr>
    </w:p>
    <w:p w14:paraId="6274602D" w14:textId="64AD5769" w:rsidR="003820C4" w:rsidRDefault="003820C4" w:rsidP="00235EF0">
      <w:pPr>
        <w:pStyle w:val="a7"/>
        <w:tabs>
          <w:tab w:val="left" w:pos="1925"/>
        </w:tabs>
        <w:ind w:left="0" w:firstLine="0"/>
        <w:rPr>
          <w:b/>
          <w:sz w:val="28"/>
          <w:szCs w:val="28"/>
          <w:lang w:val="en-US"/>
        </w:rPr>
      </w:pPr>
    </w:p>
    <w:p w14:paraId="68FF5014" w14:textId="77777777" w:rsidR="003820C4" w:rsidRPr="003820C4" w:rsidRDefault="003820C4" w:rsidP="00235EF0">
      <w:pPr>
        <w:pStyle w:val="a7"/>
        <w:tabs>
          <w:tab w:val="left" w:pos="1925"/>
        </w:tabs>
        <w:ind w:left="0" w:firstLine="0"/>
        <w:rPr>
          <w:b/>
          <w:sz w:val="28"/>
          <w:szCs w:val="28"/>
          <w:lang w:val="en-US"/>
        </w:rPr>
      </w:pPr>
    </w:p>
    <w:p w14:paraId="3690AA24" w14:textId="77777777" w:rsidR="00ED4423" w:rsidRPr="009D1296" w:rsidRDefault="00ED4423" w:rsidP="008E47E6">
      <w:pPr>
        <w:tabs>
          <w:tab w:val="left" w:pos="1925"/>
        </w:tabs>
        <w:rPr>
          <w:b/>
          <w:sz w:val="28"/>
          <w:szCs w:val="28"/>
          <w:lang w:val="en-US"/>
        </w:rPr>
      </w:pPr>
      <w:r w:rsidRPr="008E47E6">
        <w:rPr>
          <w:b/>
          <w:sz w:val="28"/>
          <w:szCs w:val="28"/>
        </w:rPr>
        <w:lastRenderedPageBreak/>
        <w:t>Исходный</w:t>
      </w:r>
      <w:r w:rsidRPr="009D1296">
        <w:rPr>
          <w:b/>
          <w:sz w:val="28"/>
          <w:szCs w:val="28"/>
          <w:lang w:val="en-US"/>
        </w:rPr>
        <w:t xml:space="preserve"> </w:t>
      </w:r>
      <w:r w:rsidRPr="008E47E6">
        <w:rPr>
          <w:b/>
          <w:sz w:val="28"/>
          <w:szCs w:val="28"/>
        </w:rPr>
        <w:t>код</w:t>
      </w:r>
    </w:p>
    <w:p w14:paraId="6230BF4F" w14:textId="39AE72EB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0EC4E81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unit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Unit1;</w:t>
      </w:r>
    </w:p>
    <w:p w14:paraId="330777F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0931E5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 xml:space="preserve">{$mode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objfpc</w:t>
      </w:r>
      <w:proofErr w:type="spellEnd"/>
      <w:r w:rsidRPr="00235EF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}{</w:t>
      </w:r>
      <w:proofErr w:type="gramEnd"/>
      <w:r w:rsidRPr="00235EF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$H+}</w:t>
      </w:r>
    </w:p>
    <w:p w14:paraId="6700E6D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</w:p>
    <w:p w14:paraId="28A4DF7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interface</w:t>
      </w:r>
    </w:p>
    <w:p w14:paraId="581E6AE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21F88F2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uses</w:t>
      </w:r>
    </w:p>
    <w:p w14:paraId="5799174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Classes,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SysUtils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Forms, Controls, Graphics, Dialogs, Menus,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StdCtrls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ExtCtrls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LCLType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MMSystem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71EAA2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E7360B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type</w:t>
      </w:r>
    </w:p>
    <w:p w14:paraId="0B51C9D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</w:p>
    <w:p w14:paraId="5BB9C90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proofErr w:type="gramStart"/>
      <w:r w:rsidRPr="00235EF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{ TForm</w:t>
      </w:r>
      <w:proofErr w:type="gramEnd"/>
      <w:r w:rsidRPr="00235EF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1 }</w:t>
      </w:r>
    </w:p>
    <w:p w14:paraId="0162C02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TXYZ =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record</w:t>
      </w:r>
    </w:p>
    <w:p w14:paraId="447370F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X: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BC2704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Y: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D5B2FD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Z: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E46F3D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3065E4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record</w:t>
      </w:r>
    </w:p>
    <w:p w14:paraId="265C4A9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DA5AF6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8464C7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BF079D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37E728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record</w:t>
      </w:r>
    </w:p>
    <w:p w14:paraId="14FBE3C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PointsOne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E5E417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PointsTwo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102CCA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PointsThree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371C24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E375D6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record</w:t>
      </w:r>
    </w:p>
    <w:p w14:paraId="6D0663E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X: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9334C9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Y: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00E153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74FFEE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</w:p>
    <w:p w14:paraId="42F382D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TForm1 =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class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12EE790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B1: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1A5A0A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B2: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A1075A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B3: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47EDC8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B4: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1DF758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Button20: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4AD466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Button21: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673201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Button30: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9A29BB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MainMenu1: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TMainMenu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E3CD6B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MenuItem1: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TMenuItem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F06AB8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OpenDialog1: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TOpenDialog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DF06EC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B1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BD7B73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B2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D9CA5C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B3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D90933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B4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E6D841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Button20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A716D0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Button21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C6F829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Button30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CF118B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FormKeyDown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proofErr w:type="spellStart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  <w:proofErr w:type="spellEnd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Key: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Word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Shift: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TShiftState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84D2FA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MenuItem1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42A862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k, p: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E68F6C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2BD133F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helper;</w:t>
      </w:r>
    </w:p>
    <w:p w14:paraId="13C3A9F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povorot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q: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45BCEF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private</w:t>
      </w:r>
    </w:p>
    <w:p w14:paraId="611F544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</w:p>
    <w:p w14:paraId="09F05E3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public</w:t>
      </w:r>
    </w:p>
    <w:p w14:paraId="655B2F9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lastRenderedPageBreak/>
        <w:t xml:space="preserve">  </w:t>
      </w:r>
    </w:p>
    <w:p w14:paraId="763D4B8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887898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2B3FA4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spellStart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  <w:proofErr w:type="spellEnd"/>
    </w:p>
    <w:p w14:paraId="7D944CE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Form1: TForm1;</w:t>
      </w:r>
    </w:p>
    <w:p w14:paraId="3D572A3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p: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real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22.208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3FC246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f: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real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20.705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B0E414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integer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CEA951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vp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integer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E6730F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help: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array of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7CEF6E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STRCountLine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STRCount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one,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string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9E3076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CountLine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Count,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b: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5A10F6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o: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ED8D9B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q: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024AED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xx,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A53A5B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MaxDeviations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MinDeviations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609989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array of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92F2E9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MasDeviations2: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array of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21B6C5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array of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118076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array of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1E0739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MasPointsXY2: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array of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ABFA07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47C57B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implementation</w:t>
      </w:r>
    </w:p>
    <w:p w14:paraId="713EE25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147D5CE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{$R *.</w:t>
      </w:r>
      <w:proofErr w:type="spellStart"/>
      <w:r w:rsidRPr="00235EF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lfm</w:t>
      </w:r>
      <w:proofErr w:type="spellEnd"/>
      <w:r w:rsidRPr="00235EF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}</w:t>
      </w:r>
    </w:p>
    <w:p w14:paraId="2860C53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</w:p>
    <w:p w14:paraId="237B49B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proofErr w:type="gramStart"/>
      <w:r w:rsidRPr="00235EF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{ TForm</w:t>
      </w:r>
      <w:proofErr w:type="gramEnd"/>
      <w:r w:rsidRPr="00235EF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1 }</w:t>
      </w:r>
    </w:p>
    <w:p w14:paraId="4BC6DC4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</w:p>
    <w:p w14:paraId="26FE370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</w:p>
    <w:p w14:paraId="01913B0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</w:p>
    <w:p w14:paraId="3B92DD6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TForm1.B1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C43978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1819BBD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E47E2C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form1.Color;</w:t>
      </w:r>
    </w:p>
    <w:p w14:paraId="16D2A9B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AC542F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f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CA60E9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98B689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draw;</w:t>
      </w:r>
    </w:p>
    <w:p w14:paraId="343739C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5AF41A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6F75B73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TForm1.B2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203CC1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36B9974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8EC469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form1.Color;</w:t>
      </w:r>
    </w:p>
    <w:p w14:paraId="6B5E097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19E13E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f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86ED13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E5E448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draw;</w:t>
      </w:r>
    </w:p>
    <w:p w14:paraId="1178364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BC71AF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306208B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TForm1.B3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BF4200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1F7E83F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xx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xx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39879A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form1.Color;</w:t>
      </w:r>
    </w:p>
    <w:p w14:paraId="1B7F27D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82799A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f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23F5B6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3A1C13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draw;</w:t>
      </w:r>
    </w:p>
    <w:p w14:paraId="1F7DB25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430AF4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AC0ABD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TForm1.B4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C8DB67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439DDF2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xx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xx +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A85BE0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form1.Color;</w:t>
      </w:r>
    </w:p>
    <w:p w14:paraId="17D889A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925CDD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f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A55B85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58D031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draw;</w:t>
      </w:r>
    </w:p>
    <w:p w14:paraId="3DBD943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CEC588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20C01C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TForm1.Button20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1AC78D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spellStart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  <w:proofErr w:type="spellEnd"/>
    </w:p>
    <w:p w14:paraId="70A3E81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i: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B0C402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00060B3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if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o &lt;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5.5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</w:t>
      </w:r>
    </w:p>
    <w:p w14:paraId="02E7DCF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begin</w:t>
      </w:r>
    </w:p>
    <w:p w14:paraId="141405B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xx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xx *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F2BD76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FF43CB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47CB2BF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begin</w:t>
      </w:r>
    </w:p>
    <w:p w14:paraId="5862DF5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*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1.5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41E544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DeviationsY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*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1.5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A93516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*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1.5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0A6A5B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42F906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o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o +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0.5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FC2B69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form1.Color;</w:t>
      </w:r>
    </w:p>
    <w:p w14:paraId="6BE3FD5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47B98B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f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49DE29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80BAE3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draw;</w:t>
      </w:r>
    </w:p>
    <w:p w14:paraId="6326BC7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018BDD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0383CD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884075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TForm1.Button21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C1A3D4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spellStart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  <w:proofErr w:type="spellEnd"/>
    </w:p>
    <w:p w14:paraId="15AE320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i: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6C0F60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43AC389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if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o &gt;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0.5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</w:t>
      </w:r>
    </w:p>
    <w:p w14:paraId="41032FC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begin</w:t>
      </w:r>
    </w:p>
    <w:p w14:paraId="324DA17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xx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xx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739265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680504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5393FBD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begin</w:t>
      </w:r>
    </w:p>
    <w:p w14:paraId="6F308D3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1.5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4A56BD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DeviationsY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1.5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926E54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1.5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435D9C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0EFDDF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o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o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0.5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D2220C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form1.Color;</w:t>
      </w:r>
    </w:p>
    <w:p w14:paraId="4150049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5CC618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f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CC667F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290169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draw;</w:t>
      </w:r>
    </w:p>
    <w:p w14:paraId="4CC0B72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83EB0B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80DADF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FD724D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TForm1.Button30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BACEC3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33F02A3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F91620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76A16F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BFF973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povorot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(q);</w:t>
      </w:r>
    </w:p>
    <w:p w14:paraId="0759B7A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f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7E7803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72EDC8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draw;</w:t>
      </w:r>
    </w:p>
    <w:p w14:paraId="4BCF0E5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167187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B238CA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lastRenderedPageBreak/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TForm1.FormKeyDown(Sender: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proofErr w:type="spellStart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  <w:proofErr w:type="spellEnd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Key: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Word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Shift: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TShiftState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DD7348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340663A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if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key 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VK_Up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1.Click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428C96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key 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VK_Down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2.Click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BC2DA1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key 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VK_left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3.Click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D36942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key 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VK_right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4.Click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1DF760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key 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VK_Add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button20.Click;</w:t>
      </w:r>
    </w:p>
    <w:p w14:paraId="44C0227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key 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VK_Subtract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button21.Click;</w:t>
      </w:r>
    </w:p>
    <w:p w14:paraId="19F812D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key 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VK_Space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button30.Click;</w:t>
      </w:r>
    </w:p>
    <w:p w14:paraId="5CF79E7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288203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B47B82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6970FE3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TForm1.helper;</w:t>
      </w:r>
    </w:p>
    <w:p w14:paraId="2ED597D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spellStart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  <w:proofErr w:type="spellEnd"/>
    </w:p>
    <w:p w14:paraId="532DEED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i: </w:t>
      </w:r>
      <w:proofErr w:type="spellStart"/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longint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431682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16749DA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for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12D08CC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begin</w:t>
      </w:r>
    </w:p>
    <w:p w14:paraId="65B4520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1BAC94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help[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DeviationsY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5C9801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help[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E44BD0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E140C2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22436B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254344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TForm1.povorot(q: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366059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spellStart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  <w:proofErr w:type="spellEnd"/>
    </w:p>
    <w:p w14:paraId="1BF2746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i: </w:t>
      </w:r>
      <w:proofErr w:type="spellStart"/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longint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F68BD3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302F64A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helper;</w:t>
      </w:r>
    </w:p>
    <w:p w14:paraId="2535690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0D0B363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begin</w:t>
      </w:r>
    </w:p>
    <w:p w14:paraId="022CB64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help[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Cos(q) + help[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Sin(q);</w:t>
      </w:r>
    </w:p>
    <w:p w14:paraId="085A704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DeviationsY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help[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092388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-help[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Sin(q) + help[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Cos(q);</w:t>
      </w:r>
    </w:p>
    <w:p w14:paraId="548E55C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37D118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</w:p>
    <w:p w14:paraId="2016A85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</w:p>
    <w:p w14:paraId="2043BC2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195519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38682DF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TForm1.draw;</w:t>
      </w:r>
    </w:p>
    <w:p w14:paraId="0FB8B00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spellStart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  <w:proofErr w:type="spellEnd"/>
    </w:p>
    <w:p w14:paraId="3B45DF1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i: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28BB04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43F6352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for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CountLine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5761530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begin</w:t>
      </w:r>
    </w:p>
    <w:p w14:paraId="4BBB708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Canvas.Line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PointsOne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* o + xx), 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PointsOne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* o +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 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PointsTwo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* o + xx), 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PointsTwo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* o +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));</w:t>
      </w:r>
    </w:p>
    <w:p w14:paraId="70D82F2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Canvas.Line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PointsTwo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* o + xx), 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PointsTwo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* o +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 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PointsThree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* o + xx), 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PointsThree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* o +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));</w:t>
      </w:r>
    </w:p>
    <w:p w14:paraId="3096A62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Canvas.Line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PointsThree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* o + xx), 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PointsThree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* o +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 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PointsOne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* o + xx), round(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PointsOne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* o +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));</w:t>
      </w:r>
    </w:p>
    <w:p w14:paraId="1E718AC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4E5AEE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A7315F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C1E032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TForm1.proections(k, p: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66C2DB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spellStart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lastRenderedPageBreak/>
        <w:t>var</w:t>
      </w:r>
      <w:proofErr w:type="spellEnd"/>
    </w:p>
    <w:p w14:paraId="4F22759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i: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805C67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109CC92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for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69DDE74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begin</w:t>
      </w:r>
    </w:p>
    <w:p w14:paraId="00FDC61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cos(p) +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sin(p);</w:t>
      </w:r>
    </w:p>
    <w:p w14:paraId="22A6190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sin(k) * sin(p) +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cos(k) -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sin(k) * cos(p);</w:t>
      </w:r>
    </w:p>
    <w:p w14:paraId="591B213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0D65A7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A5965C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2A2D91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TForm1.MenuItem1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Click(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Sender: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C6E289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spellStart"/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  <w:proofErr w:type="spellEnd"/>
    </w:p>
    <w:p w14:paraId="7917B9F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filename: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string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E4515E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txt1: text;</w:t>
      </w:r>
    </w:p>
    <w:p w14:paraId="5B6670D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pp: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string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405041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n, i: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F79A69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Transform: 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string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8F9B5D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6EC1ED0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MaxDeviations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0AEB29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MinDeviations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905C8F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OpenDialog1.Execute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 begin</w:t>
      </w:r>
    </w:p>
    <w:p w14:paraId="1DFC30A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filename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 OpenDialog1.FileName;</w:t>
      </w:r>
    </w:p>
    <w:p w14:paraId="6EE27C7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AssignFile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txt1, filename);</w:t>
      </w:r>
    </w:p>
    <w:p w14:paraId="01CD8AE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reset(txt1);</w:t>
      </w:r>
    </w:p>
    <w:p w14:paraId="4556265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readln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txt1, pp);</w:t>
      </w:r>
    </w:p>
    <w:p w14:paraId="150AC05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readln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txt1, Transform);</w:t>
      </w:r>
    </w:p>
    <w:p w14:paraId="5880979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 '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Transform);</w:t>
      </w:r>
    </w:p>
    <w:p w14:paraId="5843CC6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Copy(Transform,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n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C064C4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Delete(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n);</w:t>
      </w:r>
    </w:p>
    <w:p w14:paraId="58A877F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 '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Transform);</w:t>
      </w:r>
    </w:p>
    <w:p w14:paraId="520E049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STRCountLine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Copy(Transform,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n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ED3A70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Delete(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n);</w:t>
      </w:r>
    </w:p>
    <w:p w14:paraId="18BB363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STRCount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Copy(Transform,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Transform.Length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11AEBD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strtoint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0D5679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CountLine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strtoint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STRCountLine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5F52F87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strtoint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STRCount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A2D360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14:paraId="137F225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SetLength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);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SetLength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(MasDeviations2,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);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SetLength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(help,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F54E4A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SetLength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MasPointsXY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6D4C95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14:paraId="6C3CCCF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CountXYZ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738F3E8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begin</w:t>
      </w:r>
    </w:p>
    <w:p w14:paraId="595F6A9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readln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txt1, Transform);</w:t>
      </w:r>
    </w:p>
    <w:p w14:paraId="3C88BB5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 '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Transform);</w:t>
      </w:r>
    </w:p>
    <w:p w14:paraId="64887B1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Copy(Transform,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n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2E7ADF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Delete(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n);</w:t>
      </w:r>
    </w:p>
    <w:p w14:paraId="6D0A0A4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 '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Transform);</w:t>
      </w:r>
    </w:p>
    <w:p w14:paraId="3538A04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Copy(Transform,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n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868B773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Delete(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n);</w:t>
      </w:r>
    </w:p>
    <w:p w14:paraId="4452AED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Copy(Transform,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Transform.Length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3093AF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strtoFloat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42770DF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strtoFloat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821C06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strtoFloat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1DEFB65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&gt;=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MaxDeviations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MaxDeviations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25F32B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&gt;=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MaxDeviations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MaxDeviations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929C5A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&gt;=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MaxDeviations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MaxDeviations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290D82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&lt;=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MinDeviations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MinDeviations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9C168B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&lt;=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MinDeviations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MinDeviations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BDB542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&lt;=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MinDeviations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MinDeviations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83838E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DeviationsX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300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FECD78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DeviationsY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-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300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C144FE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MasDeviations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DeviationsZ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300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E5263DE" w14:textId="1256E8FF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9CE20E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SetLength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CountLine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3D01A6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CountLine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1192948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begin</w:t>
      </w:r>
    </w:p>
    <w:p w14:paraId="3F59ADAE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readln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txt1, Transform);</w:t>
      </w:r>
    </w:p>
    <w:p w14:paraId="6E68B87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 '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Transform);</w:t>
      </w:r>
    </w:p>
    <w:p w14:paraId="427A69CD" w14:textId="77777777" w:rsid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StrVarX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Copy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Transform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, n -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6D39C7F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Delete(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n);</w:t>
      </w:r>
    </w:p>
    <w:p w14:paraId="5CB86D0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</w:p>
    <w:p w14:paraId="2A3B5E6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 '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Transform);</w:t>
      </w:r>
    </w:p>
    <w:p w14:paraId="42A1DD2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Copy(Transform,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n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6AEEAE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Delete(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n);</w:t>
      </w:r>
    </w:p>
    <w:p w14:paraId="0F776F4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PointsOne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strtoint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StrVarX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3F5915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</w:p>
    <w:p w14:paraId="2ED5DBE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235EF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 '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Transform);</w:t>
      </w:r>
    </w:p>
    <w:p w14:paraId="5D61D501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Copy(Transform,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n -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D356806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Delete(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n);</w:t>
      </w:r>
    </w:p>
    <w:p w14:paraId="54E46DCB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PointsTwo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strtoint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A54E6C0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</w:p>
    <w:p w14:paraId="0625441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Copy(Transform,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Transform.Length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EB124BA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MasLinePoints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PointsThree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strtoint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StrVarZ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CDAEAA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5681462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closefile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(txt1);</w:t>
      </w:r>
    </w:p>
    <w:p w14:paraId="06BA75BC" w14:textId="56BD4140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 w:rsidRPr="00235EF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A435A54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xx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960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540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4ED28B9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o :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=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94023B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form1.Color;</w:t>
      </w:r>
    </w:p>
    <w:p w14:paraId="0CA7DE08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EFDA09D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f * Pi / </w:t>
      </w:r>
      <w:r w:rsidRPr="00235EF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3077A5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proofErr w:type="gram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:= </w:t>
      </w:r>
      <w:proofErr w:type="spellStart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0EDCE4C" w14:textId="77777777" w:rsidR="00235EF0" w:rsidRP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35EF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draw;</w:t>
      </w:r>
    </w:p>
    <w:p w14:paraId="6D17ECC4" w14:textId="1FB5D484" w:rsid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49E303F4" w14:textId="77777777" w:rsid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.</w:t>
      </w:r>
    </w:p>
    <w:p w14:paraId="251B7F15" w14:textId="77777777" w:rsidR="00235EF0" w:rsidRDefault="00235EF0" w:rsidP="00235EF0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747B6BC6" w14:textId="77777777" w:rsidR="00235EF0" w:rsidRDefault="00235EF0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F6C41A6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71F64DB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4A6D0072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2B6FBEA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0EB2C6E" w14:textId="17CBC13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7EC02887" w14:textId="2CDFC32C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1F4F39D7" w14:textId="3D6AB231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4142C769" w14:textId="39E8D72B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4936629" w14:textId="15C30F0F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772575F5" w14:textId="732B2B17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A21118E" w14:textId="41AB6CB2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6875C905" w14:textId="09ADB54A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68107DA5" w14:textId="5BB111C2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303321E" w14:textId="1CA67F4B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A6E2448" w14:textId="77777777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69144B6E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2832F93C" w14:textId="0EC8370D" w:rsidR="00D4710A" w:rsidRDefault="00D4710A" w:rsidP="007C33F7">
      <w:pPr>
        <w:tabs>
          <w:tab w:val="left" w:pos="1925"/>
        </w:tabs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27C8046" w14:textId="2B352BBF" w:rsidR="0061229F" w:rsidRDefault="0061229F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31DBFF33" w14:textId="5FDA25EF" w:rsidR="00235EF0" w:rsidRDefault="00235EF0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4EEE3CEE" w14:textId="24A46103" w:rsidR="00235EF0" w:rsidRDefault="00235EF0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512A6ECE" w14:textId="63E9AFF2" w:rsidR="00235EF0" w:rsidRDefault="00235EF0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170FD253" w14:textId="550473D9" w:rsidR="00235EF0" w:rsidRDefault="00235EF0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26DD206E" w14:textId="0C31D236" w:rsidR="00235EF0" w:rsidRDefault="00235EF0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6E5A2892" w14:textId="259A7ABC" w:rsidR="00235EF0" w:rsidRDefault="00235EF0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326356B7" w14:textId="77777777" w:rsidR="003820C4" w:rsidRPr="00D4710A" w:rsidRDefault="003820C4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6A1BD92B" w14:textId="413C6C99" w:rsidR="0061229F" w:rsidRDefault="00ED4423" w:rsidP="00235EF0">
      <w:pPr>
        <w:pStyle w:val="a7"/>
        <w:tabs>
          <w:tab w:val="left" w:pos="1712"/>
        </w:tabs>
        <w:ind w:left="0" w:firstLine="0"/>
        <w:rPr>
          <w:b/>
          <w:sz w:val="28"/>
          <w:szCs w:val="28"/>
        </w:rPr>
      </w:pPr>
      <w:r w:rsidRPr="00316299">
        <w:rPr>
          <w:b/>
          <w:sz w:val="28"/>
          <w:szCs w:val="28"/>
        </w:rPr>
        <w:lastRenderedPageBreak/>
        <w:t>Экранные</w:t>
      </w:r>
      <w:r w:rsidRPr="002046C5">
        <w:rPr>
          <w:b/>
          <w:sz w:val="28"/>
          <w:szCs w:val="28"/>
        </w:rPr>
        <w:t xml:space="preserve"> </w:t>
      </w:r>
      <w:r w:rsidRPr="00316299">
        <w:rPr>
          <w:b/>
          <w:sz w:val="28"/>
          <w:szCs w:val="28"/>
        </w:rPr>
        <w:t>формы</w:t>
      </w:r>
    </w:p>
    <w:p w14:paraId="461EEF57" w14:textId="1829A94D" w:rsidR="00235EF0" w:rsidRDefault="00235EF0" w:rsidP="00235EF0">
      <w:pPr>
        <w:pStyle w:val="a7"/>
        <w:tabs>
          <w:tab w:val="left" w:pos="1712"/>
        </w:tabs>
        <w:ind w:left="0" w:firstLine="0"/>
        <w:rPr>
          <w:b/>
          <w:sz w:val="28"/>
          <w:szCs w:val="28"/>
        </w:rPr>
      </w:pPr>
      <w:r w:rsidRPr="00235EF0">
        <w:rPr>
          <w:b/>
          <w:sz w:val="28"/>
          <w:szCs w:val="28"/>
        </w:rPr>
        <w:drawing>
          <wp:inline distT="0" distB="0" distL="0" distR="0" wp14:anchorId="076840C2" wp14:editId="4F234C0F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BE40" w14:textId="763DAE33" w:rsidR="00235EF0" w:rsidRDefault="00235EF0" w:rsidP="00235EF0">
      <w:pPr>
        <w:pStyle w:val="a7"/>
        <w:tabs>
          <w:tab w:val="left" w:pos="1712"/>
        </w:tabs>
        <w:ind w:left="0" w:firstLine="0"/>
        <w:rPr>
          <w:b/>
          <w:sz w:val="28"/>
          <w:szCs w:val="28"/>
        </w:rPr>
      </w:pPr>
      <w:r w:rsidRPr="00235EF0">
        <w:rPr>
          <w:b/>
          <w:sz w:val="28"/>
          <w:szCs w:val="28"/>
        </w:rPr>
        <w:drawing>
          <wp:inline distT="0" distB="0" distL="0" distR="0" wp14:anchorId="6ABC6B27" wp14:editId="01AA1D96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DFE5" w14:textId="77777777" w:rsidR="00235EF0" w:rsidRPr="00235EF0" w:rsidRDefault="00235EF0" w:rsidP="00235EF0">
      <w:pPr>
        <w:pStyle w:val="a7"/>
        <w:tabs>
          <w:tab w:val="left" w:pos="1712"/>
        </w:tabs>
        <w:ind w:left="0" w:firstLine="0"/>
        <w:rPr>
          <w:b/>
          <w:sz w:val="28"/>
          <w:szCs w:val="28"/>
        </w:rPr>
      </w:pPr>
    </w:p>
    <w:p w14:paraId="6D28FE70" w14:textId="4D94A761" w:rsidR="009D1296" w:rsidRPr="003820C4" w:rsidRDefault="00ED4423" w:rsidP="0061229F">
      <w:pPr>
        <w:pStyle w:val="a7"/>
        <w:tabs>
          <w:tab w:val="left" w:pos="1925"/>
        </w:tabs>
        <w:spacing w:before="74" w:line="360" w:lineRule="auto"/>
        <w:ind w:left="-284" w:firstLine="0"/>
        <w:jc w:val="both"/>
        <w:rPr>
          <w:sz w:val="28"/>
          <w:szCs w:val="28"/>
        </w:rPr>
      </w:pPr>
      <w:r w:rsidRPr="00316299">
        <w:rPr>
          <w:b/>
          <w:sz w:val="28"/>
          <w:szCs w:val="28"/>
        </w:rPr>
        <w:t>Вывод</w:t>
      </w:r>
      <w:r w:rsidR="00A070F4" w:rsidRPr="00D42FEE">
        <w:rPr>
          <w:b/>
          <w:sz w:val="28"/>
          <w:szCs w:val="28"/>
        </w:rPr>
        <w:t>:</w:t>
      </w:r>
      <w:r w:rsidR="00D12717">
        <w:rPr>
          <w:b/>
          <w:sz w:val="28"/>
          <w:szCs w:val="28"/>
        </w:rPr>
        <w:t xml:space="preserve"> </w:t>
      </w:r>
      <w:r w:rsidR="003820C4">
        <w:rPr>
          <w:sz w:val="28"/>
          <w:szCs w:val="28"/>
        </w:rPr>
        <w:t>была реализована программа, считывающая 3д модель из файла и визуализирующая его. Также был закреплен</w:t>
      </w:r>
      <w:r w:rsidR="003820C4" w:rsidRPr="00235EF0">
        <w:rPr>
          <w:sz w:val="28"/>
          <w:szCs w:val="28"/>
        </w:rPr>
        <w:t xml:space="preserve"> лекционный материал по теме «Представление трёхмерных объ</w:t>
      </w:r>
      <w:r w:rsidR="003820C4">
        <w:rPr>
          <w:sz w:val="28"/>
          <w:szCs w:val="28"/>
        </w:rPr>
        <w:t>ектов» и изучена векторная полигональная</w:t>
      </w:r>
      <w:r w:rsidR="003820C4" w:rsidRPr="00235EF0">
        <w:rPr>
          <w:sz w:val="28"/>
          <w:szCs w:val="28"/>
        </w:rPr>
        <w:t xml:space="preserve"> модель.</w:t>
      </w:r>
      <w:bookmarkStart w:id="0" w:name="_GoBack"/>
      <w:bookmarkEnd w:id="0"/>
    </w:p>
    <w:p w14:paraId="6E016ABC" w14:textId="41EE4710" w:rsidR="00454363" w:rsidRPr="00C068E5" w:rsidRDefault="00454363" w:rsidP="009D1296">
      <w:pPr>
        <w:pStyle w:val="a7"/>
        <w:tabs>
          <w:tab w:val="left" w:pos="1925"/>
        </w:tabs>
        <w:spacing w:before="74" w:line="276" w:lineRule="auto"/>
        <w:ind w:left="-284" w:firstLine="0"/>
        <w:rPr>
          <w:color w:val="000000"/>
          <w:lang w:bidi="ar-SA"/>
        </w:rPr>
      </w:pPr>
    </w:p>
    <w:p w14:paraId="5C7809BF" w14:textId="2162FFF0" w:rsidR="007C33F7" w:rsidRDefault="007C33F7" w:rsidP="00D42FEE">
      <w:pPr>
        <w:pStyle w:val="a5"/>
        <w:spacing w:before="11"/>
        <w:ind w:left="-284"/>
        <w:jc w:val="both"/>
      </w:pPr>
    </w:p>
    <w:p w14:paraId="71B878DA" w14:textId="4D1F93F5" w:rsidR="00C74C30" w:rsidRPr="00ED4423" w:rsidRDefault="00C74C30" w:rsidP="007C33F7">
      <w:pPr>
        <w:rPr>
          <w:sz w:val="28"/>
          <w:szCs w:val="28"/>
        </w:rPr>
      </w:pPr>
    </w:p>
    <w:sectPr w:rsidR="00C74C30" w:rsidRPr="00ED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23407E"/>
    <w:multiLevelType w:val="hybridMultilevel"/>
    <w:tmpl w:val="38DCC53A"/>
    <w:lvl w:ilvl="0" w:tplc="E1F4E7EE">
      <w:start w:val="1"/>
      <w:numFmt w:val="decimal"/>
      <w:lvlText w:val="%1"/>
      <w:lvlJc w:val="left"/>
      <w:pPr>
        <w:ind w:left="1924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ru-RU" w:bidi="ru-RU"/>
      </w:rPr>
    </w:lvl>
    <w:lvl w:ilvl="1" w:tplc="94364E8A">
      <w:numFmt w:val="bullet"/>
      <w:lvlText w:val="•"/>
      <w:lvlJc w:val="left"/>
      <w:pPr>
        <w:ind w:left="2760" w:hanging="211"/>
      </w:pPr>
      <w:rPr>
        <w:lang w:val="ru-RU" w:eastAsia="ru-RU" w:bidi="ru-RU"/>
      </w:rPr>
    </w:lvl>
    <w:lvl w:ilvl="2" w:tplc="631E14AC">
      <w:numFmt w:val="bullet"/>
      <w:lvlText w:val="•"/>
      <w:lvlJc w:val="left"/>
      <w:pPr>
        <w:ind w:left="3601" w:hanging="211"/>
      </w:pPr>
      <w:rPr>
        <w:lang w:val="ru-RU" w:eastAsia="ru-RU" w:bidi="ru-RU"/>
      </w:rPr>
    </w:lvl>
    <w:lvl w:ilvl="3" w:tplc="4A26212A">
      <w:numFmt w:val="bullet"/>
      <w:lvlText w:val="•"/>
      <w:lvlJc w:val="left"/>
      <w:pPr>
        <w:ind w:left="4441" w:hanging="211"/>
      </w:pPr>
      <w:rPr>
        <w:lang w:val="ru-RU" w:eastAsia="ru-RU" w:bidi="ru-RU"/>
      </w:rPr>
    </w:lvl>
    <w:lvl w:ilvl="4" w:tplc="BA525E66">
      <w:numFmt w:val="bullet"/>
      <w:lvlText w:val="•"/>
      <w:lvlJc w:val="left"/>
      <w:pPr>
        <w:ind w:left="5282" w:hanging="211"/>
      </w:pPr>
      <w:rPr>
        <w:lang w:val="ru-RU" w:eastAsia="ru-RU" w:bidi="ru-RU"/>
      </w:rPr>
    </w:lvl>
    <w:lvl w:ilvl="5" w:tplc="C220E832">
      <w:numFmt w:val="bullet"/>
      <w:lvlText w:val="•"/>
      <w:lvlJc w:val="left"/>
      <w:pPr>
        <w:ind w:left="6123" w:hanging="211"/>
      </w:pPr>
      <w:rPr>
        <w:lang w:val="ru-RU" w:eastAsia="ru-RU" w:bidi="ru-RU"/>
      </w:rPr>
    </w:lvl>
    <w:lvl w:ilvl="6" w:tplc="6A20E742">
      <w:numFmt w:val="bullet"/>
      <w:lvlText w:val="•"/>
      <w:lvlJc w:val="left"/>
      <w:pPr>
        <w:ind w:left="6963" w:hanging="211"/>
      </w:pPr>
      <w:rPr>
        <w:lang w:val="ru-RU" w:eastAsia="ru-RU" w:bidi="ru-RU"/>
      </w:rPr>
    </w:lvl>
    <w:lvl w:ilvl="7" w:tplc="72A0BE24">
      <w:numFmt w:val="bullet"/>
      <w:lvlText w:val="•"/>
      <w:lvlJc w:val="left"/>
      <w:pPr>
        <w:ind w:left="7804" w:hanging="211"/>
      </w:pPr>
      <w:rPr>
        <w:lang w:val="ru-RU" w:eastAsia="ru-RU" w:bidi="ru-RU"/>
      </w:rPr>
    </w:lvl>
    <w:lvl w:ilvl="8" w:tplc="EFBEF0FA">
      <w:numFmt w:val="bullet"/>
      <w:lvlText w:val="•"/>
      <w:lvlJc w:val="left"/>
      <w:pPr>
        <w:ind w:left="8645" w:hanging="211"/>
      </w:pPr>
      <w:rPr>
        <w:lang w:val="ru-RU" w:eastAsia="ru-RU" w:bidi="ru-RU"/>
      </w:rPr>
    </w:lvl>
  </w:abstractNum>
  <w:abstractNum w:abstractNumId="2" w15:restartNumberingAfterBreak="0">
    <w:nsid w:val="446E6484"/>
    <w:multiLevelType w:val="multilevel"/>
    <w:tmpl w:val="4ED0E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3" w15:restartNumberingAfterBreak="0">
    <w:nsid w:val="4FCC172B"/>
    <w:multiLevelType w:val="hybridMultilevel"/>
    <w:tmpl w:val="A72A71A6"/>
    <w:lvl w:ilvl="0" w:tplc="5A70F5CE">
      <w:start w:val="1"/>
      <w:numFmt w:val="decimal"/>
      <w:lvlText w:val="%1)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4" w15:restartNumberingAfterBreak="0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B9"/>
    <w:rsid w:val="000044B9"/>
    <w:rsid w:val="00031E2B"/>
    <w:rsid w:val="00177B84"/>
    <w:rsid w:val="002046C5"/>
    <w:rsid w:val="00235EF0"/>
    <w:rsid w:val="002D2DC3"/>
    <w:rsid w:val="00316299"/>
    <w:rsid w:val="003820C4"/>
    <w:rsid w:val="00454363"/>
    <w:rsid w:val="004D374B"/>
    <w:rsid w:val="0061229F"/>
    <w:rsid w:val="006377F3"/>
    <w:rsid w:val="0065276B"/>
    <w:rsid w:val="007C33F7"/>
    <w:rsid w:val="00810B92"/>
    <w:rsid w:val="00814419"/>
    <w:rsid w:val="008E47E6"/>
    <w:rsid w:val="009D1296"/>
    <w:rsid w:val="009D5EDC"/>
    <w:rsid w:val="009D7F79"/>
    <w:rsid w:val="00A070F4"/>
    <w:rsid w:val="00BF41C7"/>
    <w:rsid w:val="00C068E5"/>
    <w:rsid w:val="00C74C30"/>
    <w:rsid w:val="00D12717"/>
    <w:rsid w:val="00D313F5"/>
    <w:rsid w:val="00D42FEE"/>
    <w:rsid w:val="00D4710A"/>
    <w:rsid w:val="00DA198D"/>
    <w:rsid w:val="00E801B9"/>
    <w:rsid w:val="00ED4423"/>
    <w:rsid w:val="00F0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42D9"/>
  <w15:docId w15:val="{DD10A689-7200-4662-98EB-9359B139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4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D442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5">
    <w:name w:val="Body Text"/>
    <w:basedOn w:val="a0"/>
    <w:link w:val="a6"/>
    <w:uiPriority w:val="1"/>
    <w:unhideWhenUsed/>
    <w:qFormat/>
    <w:rsid w:val="00ED4423"/>
    <w:rPr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ED442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List Paragraph"/>
    <w:basedOn w:val="a0"/>
    <w:link w:val="a8"/>
    <w:uiPriority w:val="34"/>
    <w:qFormat/>
    <w:rsid w:val="00ED4423"/>
    <w:pPr>
      <w:ind w:left="1924" w:hanging="212"/>
    </w:pPr>
  </w:style>
  <w:style w:type="paragraph" w:styleId="a9">
    <w:name w:val="Balloon Text"/>
    <w:basedOn w:val="a0"/>
    <w:link w:val="aa"/>
    <w:uiPriority w:val="99"/>
    <w:semiHidden/>
    <w:unhideWhenUsed/>
    <w:rsid w:val="008E47E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E47E6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8">
    <w:name w:val="Абзац списка Знак"/>
    <w:basedOn w:val="a1"/>
    <w:link w:val="a7"/>
    <w:uiPriority w:val="34"/>
    <w:locked/>
    <w:rsid w:val="00A070F4"/>
    <w:rPr>
      <w:rFonts w:ascii="Times New Roman" w:eastAsia="Times New Roman" w:hAnsi="Times New Roman" w:cs="Times New Roman"/>
      <w:lang w:eastAsia="ru-RU" w:bidi="ru-RU"/>
    </w:rPr>
  </w:style>
  <w:style w:type="paragraph" w:customStyle="1" w:styleId="a">
    <w:name w:val="Литература"/>
    <w:basedOn w:val="a7"/>
    <w:qFormat/>
    <w:rsid w:val="009D1296"/>
    <w:pPr>
      <w:widowControl/>
      <w:numPr>
        <w:numId w:val="6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4</cp:revision>
  <dcterms:created xsi:type="dcterms:W3CDTF">2021-12-07T17:02:00Z</dcterms:created>
  <dcterms:modified xsi:type="dcterms:W3CDTF">2021-12-21T16:46:00Z</dcterms:modified>
</cp:coreProperties>
</file>