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t xml:space="preserve">МИНОБРНАУКИ РОССИИ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77.8pt;mso-position-horizontal:absolute;mso-position-vertical-relative:text;margin-top:4.1pt;mso-position-vertical:absolute;width:140.4pt;height:112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/>
    </w:p>
    <w:p>
      <w:pPr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sz w:val="36"/>
          <w:szCs w:val="36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ОТЧЕТ</w:t>
      </w:r>
      <w:r/>
    </w:p>
    <w:p>
      <w:pPr>
        <w:jc w:val="center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№1</w:t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/>
    </w:p>
    <w:p>
      <w:pPr>
        <w:ind w:left="4678"/>
        <w:spacing w:lineRule="auto" w:line="240"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 w:cs="Times New Roman" w:eastAsia="Times New Roman"/>
          <w:color w:val="000000"/>
          <w:u w:val="single"/>
        </w:rPr>
        <w:t xml:space="preserve">Гай В.Е.</w:t>
      </w:r>
      <w:r>
        <w:rPr>
          <w:rFonts w:ascii="Times New Roman" w:hAnsi="Times New Roman"/>
          <w:u w:val="single"/>
        </w:rPr>
        <w:t xml:space="preserve"> </w:t>
      </w:r>
      <w:r>
        <w:rPr>
          <w:u w:val="single"/>
        </w:rPr>
      </w:r>
      <w:r/>
    </w:p>
    <w:p>
      <w:pPr>
        <w:ind w:left="4678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/>
    </w:p>
    <w:p>
      <w:pPr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Голубинов В.А.</w:t>
      </w:r>
      <w:bookmarkStart w:id="0" w:name="_GoBack"/>
      <w:r/>
      <w:bookmarkEnd w:id="0"/>
      <w:r/>
      <w:r/>
    </w:p>
    <w:p>
      <w:pPr>
        <w:ind w:left="4678" w:firstLine="278"/>
        <w:spacing w:lineRule="auto" w:line="240" w:after="0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/>
    </w:p>
    <w:p>
      <w:pPr>
        <w:ind w:left="4678" w:firstLine="278"/>
        <w:spacing w:lineRule="auto" w:line="240" w:after="0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lineRule="auto" w:line="240" w:after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18-АС</w:t>
      </w:r>
      <w:r/>
    </w:p>
    <w:p>
      <w:pPr>
        <w:ind w:left="4678"/>
        <w:spacing w:lineRule="auto" w:line="240" w:after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/>
    </w:p>
    <w:p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  <w:r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2020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Собрать схему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Установить для каждого компьютера </w:t>
      </w:r>
      <w:r>
        <w:rPr>
          <w:rFonts w:ascii="Times New Roman" w:hAnsi="Times New Roman" w:cs="Times New Roman"/>
          <w:bCs/>
          <w:sz w:val="24"/>
          <w:szCs w:val="24"/>
        </w:rPr>
        <w:t xml:space="preserve">IP</w:t>
      </w:r>
      <w:r>
        <w:rPr>
          <w:rFonts w:ascii="Times New Roman" w:hAnsi="Times New Roman" w:cs="Times New Roman"/>
          <w:bCs/>
          <w:sz w:val="24"/>
          <w:szCs w:val="24"/>
        </w:rPr>
        <w:t xml:space="preserve"> адрес, маску сети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- удалить </w:t>
      </w:r>
      <w:r>
        <w:rPr>
          <w:rFonts w:ascii="Times New Roman" w:hAnsi="Times New Roman" w:cs="Times New Roman"/>
          <w:bCs/>
          <w:sz w:val="24"/>
          <w:szCs w:val="24"/>
        </w:rPr>
        <w:t xml:space="preserve">ipv</w:t>
      </w:r>
      <w:r>
        <w:rPr>
          <w:rFonts w:ascii="Times New Roman" w:hAnsi="Times New Roman" w:cs="Times New Roman"/>
          <w:bCs/>
          <w:sz w:val="24"/>
          <w:szCs w:val="24"/>
        </w:rPr>
        <w:t xml:space="preserve">6 адреса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- запись </w:t>
      </w:r>
      <w:r>
        <w:rPr>
          <w:rFonts w:ascii="Times New Roman" w:hAnsi="Times New Roman" w:cs="Times New Roman"/>
          <w:bCs/>
          <w:sz w:val="24"/>
          <w:szCs w:val="24"/>
        </w:rPr>
        <w:t xml:space="preserve">default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route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шлюз по умолчанию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Между компьютерам одной сети должен проходить </w:t>
      </w:r>
      <w:r>
        <w:rPr>
          <w:rFonts w:ascii="Times New Roman" w:hAnsi="Times New Roman" w:cs="Times New Roman"/>
          <w:bCs/>
          <w:sz w:val="24"/>
          <w:szCs w:val="24"/>
        </w:rPr>
        <w:t xml:space="preserve">ping</w:t>
      </w:r>
      <w:r>
        <w:rPr>
          <w:rFonts w:ascii="Times New Roman" w:hAnsi="Times New Roman" w:cs="Times New Roman"/>
          <w:bCs/>
          <w:sz w:val="24"/>
          <w:szCs w:val="24"/>
        </w:rPr>
        <w:t xml:space="preserve">, между компьютерами из разных сетей – нет.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Запустить </w:t>
      </w:r>
      <w:r>
        <w:rPr>
          <w:rFonts w:ascii="Times New Roman" w:hAnsi="Times New Roman" w:cs="Times New Roman"/>
          <w:bCs/>
          <w:sz w:val="24"/>
          <w:szCs w:val="24"/>
        </w:rPr>
        <w:t xml:space="preserve">wireshark</w:t>
      </w:r>
      <w:r>
        <w:rPr>
          <w:rFonts w:ascii="Times New Roman" w:hAnsi="Times New Roman" w:cs="Times New Roman"/>
          <w:bCs/>
          <w:sz w:val="24"/>
          <w:szCs w:val="24"/>
        </w:rPr>
        <w:t xml:space="preserve">. Выполнить захват пакетов, описать процесс порождения пакетов.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Посмотреть виртуальные интерфейсы с помощью </w:t>
      </w:r>
      <w:r>
        <w:rPr>
          <w:rFonts w:ascii="Times New Roman" w:hAnsi="Times New Roman" w:cs="Times New Roman"/>
          <w:bCs/>
          <w:sz w:val="24"/>
          <w:szCs w:val="24"/>
        </w:rPr>
        <w:t xml:space="preserve">ifconfig</w:t>
      </w:r>
      <w:r/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Вариант 9</w: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19250"/>
                <wp:effectExtent l="0" t="0" r="0" b="0"/>
                <wp:docPr id="2" name="Рисунок 2" descr="Изображение выглядит как рисунок&#10;&#10;Автоматически созданное описание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" descr="Изображение выглядит как рисунок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11309" r="0" b="13866"/>
                        <a:stretch/>
                      </pic:blipFill>
                      <pic:spPr bwMode="auto">
                        <a:xfrm>
                          <a:off x="0" y="0"/>
                          <a:ext cx="5940424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27.5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Компьютер PC0 имеет IP-адрес 128.64.121.1. </w:t>
      </w:r>
      <w:r/>
    </w:p>
    <w:p>
      <w:r>
        <w:t xml:space="preserve">Компьютер PC1 имеет IP-адрес 128.64.121.2.</w:t>
      </w:r>
      <w:r/>
    </w:p>
    <w:p>
      <w:r>
        <w:t xml:space="preserve">Компьютер PC2 име</w:t>
      </w:r>
      <w:r>
        <w:t xml:space="preserve">ет IP-адрес 112.65.127.7.</w:t>
      </w:r>
      <w:r/>
    </w:p>
    <w:p>
      <w:r>
        <w:t xml:space="preserve">Компьютер PC3 имеет IP-адрес: 111.65.121.6.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r>
        <w:rPr>
          <w:sz w:val="28"/>
        </w:rPr>
        <w:t xml:space="preserve">1. Собрать схему</w:t>
      </w:r>
      <w:r/>
    </w:p>
    <w:p>
      <w:pPr>
        <w:rPr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95435"/>
                <wp:effectExtent l="0" t="0" r="0" b="0"/>
                <wp:docPr id="3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9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7.4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both"/>
        <w:rPr>
          <w:sz w:val="24"/>
          <w:szCs w:val="24"/>
        </w:rPr>
      </w:pPr>
      <w:r>
        <w:rPr>
          <w:sz w:val="28"/>
        </w:rPr>
        <w:t xml:space="preserve">2. Убедимся что между компьютерами одной сети проходит пинг, а между разными - нет</w:t>
      </w:r>
      <w:r/>
    </w:p>
    <w:p>
      <w:pPr>
        <w:rPr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82956"/>
                <wp:effectExtent l="0" t="0" r="0" b="0"/>
                <wp:docPr id="4" name="Рисунок 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982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13.6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both"/>
        <w:rPr>
          <w:sz w:val="24"/>
          <w:szCs w:val="24"/>
        </w:rPr>
      </w:pPr>
      <w:r>
        <w:t xml:space="preserve">Как видно из скриншота, пинг проходит между pc0 и pc1 (т.к они в одной подсети), н</w:t>
      </w:r>
      <w:r>
        <w:t xml:space="preserve">о не проходит между pc0 и pc2 (т.к они в разной подсети)</w:t>
      </w:r>
      <w:r/>
    </w:p>
    <w:p>
      <w:pPr>
        <w:jc w:val="both"/>
        <w:rPr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1121"/>
                <wp:effectExtent l="0" t="0" r="0" b="0"/>
                <wp:docPr id="5" name="Рисунок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941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10.3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both"/>
        <w:rPr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5. Посмотреть виртуальные интерфейсы с помощью ifconfig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82956"/>
                <wp:effectExtent l="0" t="0" r="0" b="0"/>
                <wp:docPr id="6" name="Рисунок 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982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313.6pt;" stroked="false">
                <v:path textboxrect="0,0,0,0"/>
                <v:imagedata r:id="rId14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basedOn w:val="476"/>
    <w:link w:val="467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basedOn w:val="476"/>
    <w:link w:val="468"/>
    <w:uiPriority w:val="9"/>
    <w:rPr>
      <w:rFonts w:ascii="Arial" w:hAnsi="Arial" w:cs="Arial" w:eastAsia="Arial"/>
      <w:sz w:val="34"/>
    </w:rPr>
  </w:style>
  <w:style w:type="character" w:styleId="451">
    <w:name w:val="Heading 3 Char"/>
    <w:basedOn w:val="476"/>
    <w:link w:val="469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basedOn w:val="476"/>
    <w:link w:val="470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basedOn w:val="476"/>
    <w:link w:val="471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basedOn w:val="476"/>
    <w:link w:val="472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basedOn w:val="476"/>
    <w:link w:val="4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basedOn w:val="476"/>
    <w:link w:val="474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basedOn w:val="476"/>
    <w:link w:val="475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basedOn w:val="476"/>
    <w:link w:val="645"/>
    <w:uiPriority w:val="10"/>
    <w:rPr>
      <w:sz w:val="48"/>
      <w:szCs w:val="48"/>
    </w:rPr>
  </w:style>
  <w:style w:type="character" w:styleId="459">
    <w:name w:val="Subtitle Char"/>
    <w:basedOn w:val="476"/>
    <w:link w:val="643"/>
    <w:uiPriority w:val="11"/>
    <w:rPr>
      <w:sz w:val="24"/>
      <w:szCs w:val="24"/>
    </w:rPr>
  </w:style>
  <w:style w:type="character" w:styleId="460">
    <w:name w:val="Quote Char"/>
    <w:link w:val="642"/>
    <w:uiPriority w:val="29"/>
    <w:rPr>
      <w:i/>
    </w:rPr>
  </w:style>
  <w:style w:type="character" w:styleId="461">
    <w:name w:val="Intense Quote Char"/>
    <w:link w:val="644"/>
    <w:uiPriority w:val="30"/>
    <w:rPr>
      <w:i/>
    </w:rPr>
  </w:style>
  <w:style w:type="character" w:styleId="462">
    <w:name w:val="Header Char"/>
    <w:basedOn w:val="476"/>
    <w:link w:val="640"/>
    <w:uiPriority w:val="99"/>
  </w:style>
  <w:style w:type="character" w:styleId="463">
    <w:name w:val="Caption Char"/>
    <w:basedOn w:val="494"/>
    <w:link w:val="639"/>
    <w:uiPriority w:val="99"/>
  </w:style>
  <w:style w:type="character" w:styleId="464">
    <w:name w:val="Footnote Text Char"/>
    <w:link w:val="623"/>
    <w:uiPriority w:val="99"/>
    <w:rPr>
      <w:sz w:val="18"/>
    </w:rPr>
  </w:style>
  <w:style w:type="character" w:styleId="465">
    <w:name w:val="Endnote Text Char"/>
    <w:link w:val="626"/>
    <w:uiPriority w:val="99"/>
    <w:rPr>
      <w:sz w:val="20"/>
    </w:rPr>
  </w:style>
  <w:style w:type="paragraph" w:styleId="466" w:default="1">
    <w:name w:val="Normal"/>
    <w:qFormat/>
  </w:style>
  <w:style w:type="paragraph" w:styleId="467">
    <w:name w:val="Heading 1"/>
    <w:basedOn w:val="466"/>
    <w:next w:val="466"/>
    <w:link w:val="479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68">
    <w:name w:val="Heading 2"/>
    <w:basedOn w:val="466"/>
    <w:next w:val="466"/>
    <w:link w:val="480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69">
    <w:name w:val="Heading 3"/>
    <w:basedOn w:val="466"/>
    <w:next w:val="466"/>
    <w:link w:val="481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70">
    <w:name w:val="Heading 4"/>
    <w:basedOn w:val="466"/>
    <w:next w:val="466"/>
    <w:link w:val="482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71">
    <w:name w:val="Heading 5"/>
    <w:basedOn w:val="466"/>
    <w:next w:val="466"/>
    <w:link w:val="483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72">
    <w:name w:val="Heading 6"/>
    <w:basedOn w:val="466"/>
    <w:next w:val="466"/>
    <w:link w:val="484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73">
    <w:name w:val="Heading 7"/>
    <w:basedOn w:val="466"/>
    <w:next w:val="466"/>
    <w:link w:val="485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74">
    <w:name w:val="Heading 8"/>
    <w:basedOn w:val="466"/>
    <w:next w:val="466"/>
    <w:link w:val="486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75">
    <w:name w:val="Heading 9"/>
    <w:basedOn w:val="466"/>
    <w:next w:val="466"/>
    <w:link w:val="48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476" w:default="1">
    <w:name w:val="Default Paragraph Font"/>
    <w:uiPriority w:val="1"/>
    <w:semiHidden/>
    <w:unhideWhenUsed/>
  </w:style>
  <w:style w:type="table" w:styleId="4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78" w:default="1">
    <w:name w:val="No List"/>
    <w:uiPriority w:val="99"/>
    <w:semiHidden/>
    <w:unhideWhenUsed/>
  </w:style>
  <w:style w:type="character" w:styleId="479" w:customStyle="1">
    <w:name w:val="Заголовок 1 Знак"/>
    <w:link w:val="467"/>
    <w:uiPriority w:val="9"/>
    <w:rPr>
      <w:rFonts w:ascii="Arial" w:hAnsi="Arial" w:cs="Arial" w:eastAsia="Arial"/>
      <w:sz w:val="40"/>
      <w:szCs w:val="40"/>
    </w:rPr>
  </w:style>
  <w:style w:type="character" w:styleId="480" w:customStyle="1">
    <w:name w:val="Заголовок 2 Знак"/>
    <w:link w:val="468"/>
    <w:uiPriority w:val="9"/>
    <w:rPr>
      <w:rFonts w:ascii="Arial" w:hAnsi="Arial" w:cs="Arial" w:eastAsia="Arial"/>
      <w:sz w:val="34"/>
    </w:rPr>
  </w:style>
  <w:style w:type="character" w:styleId="481" w:customStyle="1">
    <w:name w:val="Заголовок 3 Знак"/>
    <w:link w:val="469"/>
    <w:uiPriority w:val="9"/>
    <w:rPr>
      <w:rFonts w:ascii="Arial" w:hAnsi="Arial" w:cs="Arial" w:eastAsia="Arial"/>
      <w:sz w:val="30"/>
      <w:szCs w:val="30"/>
    </w:rPr>
  </w:style>
  <w:style w:type="character" w:styleId="482" w:customStyle="1">
    <w:name w:val="Заголовок 4 Знак"/>
    <w:link w:val="470"/>
    <w:uiPriority w:val="9"/>
    <w:rPr>
      <w:rFonts w:ascii="Arial" w:hAnsi="Arial" w:cs="Arial" w:eastAsia="Arial"/>
      <w:b/>
      <w:bCs/>
      <w:sz w:val="26"/>
      <w:szCs w:val="26"/>
    </w:rPr>
  </w:style>
  <w:style w:type="character" w:styleId="483" w:customStyle="1">
    <w:name w:val="Заголовок 5 Знак"/>
    <w:link w:val="471"/>
    <w:uiPriority w:val="9"/>
    <w:rPr>
      <w:rFonts w:ascii="Arial" w:hAnsi="Arial" w:cs="Arial" w:eastAsia="Arial"/>
      <w:b/>
      <w:bCs/>
      <w:sz w:val="24"/>
      <w:szCs w:val="24"/>
    </w:rPr>
  </w:style>
  <w:style w:type="character" w:styleId="484" w:customStyle="1">
    <w:name w:val="Заголовок 6 Знак"/>
    <w:link w:val="472"/>
    <w:uiPriority w:val="9"/>
    <w:rPr>
      <w:rFonts w:ascii="Arial" w:hAnsi="Arial" w:cs="Arial" w:eastAsia="Arial"/>
      <w:b/>
      <w:bCs/>
      <w:sz w:val="22"/>
      <w:szCs w:val="22"/>
    </w:rPr>
  </w:style>
  <w:style w:type="character" w:styleId="485" w:customStyle="1">
    <w:name w:val="Заголовок 7 Знак"/>
    <w:link w:val="4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6" w:customStyle="1">
    <w:name w:val="Заголовок 8 Знак"/>
    <w:link w:val="474"/>
    <w:uiPriority w:val="9"/>
    <w:rPr>
      <w:rFonts w:ascii="Arial" w:hAnsi="Arial" w:cs="Arial" w:eastAsia="Arial"/>
      <w:i/>
      <w:iCs/>
      <w:sz w:val="22"/>
      <w:szCs w:val="22"/>
    </w:rPr>
  </w:style>
  <w:style w:type="character" w:styleId="487" w:customStyle="1">
    <w:name w:val="Заголовок 9 Знак"/>
    <w:link w:val="475"/>
    <w:uiPriority w:val="9"/>
    <w:rPr>
      <w:rFonts w:ascii="Arial" w:hAnsi="Arial" w:cs="Arial" w:eastAsia="Arial"/>
      <w:i/>
      <w:iCs/>
      <w:sz w:val="21"/>
      <w:szCs w:val="21"/>
    </w:rPr>
  </w:style>
  <w:style w:type="character" w:styleId="488" w:customStyle="1">
    <w:name w:val="Заголовок Знак"/>
    <w:link w:val="645"/>
    <w:uiPriority w:val="10"/>
    <w:rPr>
      <w:sz w:val="48"/>
      <w:szCs w:val="48"/>
    </w:rPr>
  </w:style>
  <w:style w:type="character" w:styleId="489" w:customStyle="1">
    <w:name w:val="Подзаголовок Знак"/>
    <w:link w:val="643"/>
    <w:uiPriority w:val="11"/>
    <w:rPr>
      <w:sz w:val="24"/>
      <w:szCs w:val="24"/>
    </w:rPr>
  </w:style>
  <w:style w:type="character" w:styleId="490" w:customStyle="1">
    <w:name w:val="Цитата 2 Знак"/>
    <w:link w:val="642"/>
    <w:uiPriority w:val="29"/>
    <w:rPr>
      <w:i/>
    </w:rPr>
  </w:style>
  <w:style w:type="character" w:styleId="491" w:customStyle="1">
    <w:name w:val="Выделенная цитата Знак"/>
    <w:link w:val="644"/>
    <w:uiPriority w:val="30"/>
    <w:rPr>
      <w:i/>
    </w:rPr>
  </w:style>
  <w:style w:type="character" w:styleId="492" w:customStyle="1">
    <w:name w:val="Верхний колонтитул Знак"/>
    <w:link w:val="640"/>
    <w:uiPriority w:val="99"/>
  </w:style>
  <w:style w:type="character" w:styleId="493" w:customStyle="1">
    <w:name w:val="Footer Char"/>
    <w:uiPriority w:val="99"/>
  </w:style>
  <w:style w:type="paragraph" w:styleId="494">
    <w:name w:val="Caption"/>
    <w:basedOn w:val="466"/>
    <w:next w:val="466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495" w:customStyle="1">
    <w:name w:val="Нижний колонтитул Знак"/>
    <w:link w:val="639"/>
    <w:uiPriority w:val="99"/>
  </w:style>
  <w:style w:type="table" w:styleId="496">
    <w:name w:val="Table Grid"/>
    <w:basedOn w:val="47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97" w:customStyle="1">
    <w:name w:val="Table Grid Light"/>
    <w:basedOn w:val="47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98">
    <w:name w:val="Plain Table 1"/>
    <w:basedOn w:val="47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9">
    <w:name w:val="Plain Table 2"/>
    <w:basedOn w:val="47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3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1">
    <w:name w:val="Plain Table 4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Plain Table 5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3">
    <w:name w:val="Grid Table 1 Light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 w:customStyle="1">
    <w:name w:val="Grid Table 1 Light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 w:customStyle="1">
    <w:name w:val="Grid Table 1 Light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 w:customStyle="1">
    <w:name w:val="Grid Table 1 Light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 w:customStyle="1">
    <w:name w:val="Grid Table 1 Light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 w:customStyle="1">
    <w:name w:val="Grid Table 1 Light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Grid Table 1 Light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1" w:customStyle="1">
    <w:name w:val="Grid Table 2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2" w:customStyle="1">
    <w:name w:val="Grid Table 2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2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4" w:customStyle="1">
    <w:name w:val="Grid Table 2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5" w:customStyle="1">
    <w:name w:val="Grid Table 2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 w:customStyle="1">
    <w:name w:val="Grid Table 2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 w:customStyle="1">
    <w:name w:val="Grid Table 3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 w:customStyle="1">
    <w:name w:val="Grid Table 3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 w:customStyle="1">
    <w:name w:val="Grid Table 3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 w:customStyle="1">
    <w:name w:val="Grid Table 3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 w:customStyle="1">
    <w:name w:val="Grid Table 3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 w:customStyle="1">
    <w:name w:val="Grid Table 3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4"/>
    <w:basedOn w:val="4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5" w:customStyle="1">
    <w:name w:val="Grid Table 4 - Accent 1"/>
    <w:basedOn w:val="4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526" w:customStyle="1">
    <w:name w:val="Grid Table 4 - Accent 2"/>
    <w:basedOn w:val="4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27" w:customStyle="1">
    <w:name w:val="Grid Table 4 - Accent 3"/>
    <w:basedOn w:val="4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28" w:customStyle="1">
    <w:name w:val="Grid Table 4 - Accent 4"/>
    <w:basedOn w:val="4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29" w:customStyle="1">
    <w:name w:val="Grid Table 4 - Accent 5"/>
    <w:basedOn w:val="4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530" w:customStyle="1">
    <w:name w:val="Grid Table 4 - Accent 6"/>
    <w:basedOn w:val="4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31">
    <w:name w:val="Grid Table 5 Dark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32" w:customStyle="1">
    <w:name w:val="Grid Table 5 Dark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533" w:customStyle="1">
    <w:name w:val="Grid Table 5 Dark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34" w:customStyle="1">
    <w:name w:val="Grid Table 5 Dark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35" w:customStyle="1">
    <w:name w:val="Grid Table 5 Dark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36" w:customStyle="1">
    <w:name w:val="Grid Table 5 Dark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537" w:customStyle="1">
    <w:name w:val="Grid Table 5 Dark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38">
    <w:name w:val="Grid Table 6 Colorful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39" w:customStyle="1">
    <w:name w:val="Grid Table 6 Colorful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540" w:customStyle="1">
    <w:name w:val="Grid Table 6 Colorful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41" w:customStyle="1">
    <w:name w:val="Grid Table 6 Colorful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42" w:customStyle="1">
    <w:name w:val="Grid Table 6 Colorful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43" w:customStyle="1">
    <w:name w:val="Grid Table 6 Colorful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44" w:customStyle="1">
    <w:name w:val="Grid Table 6 Colorful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45">
    <w:name w:val="Grid Table 7 Colorful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46" w:customStyle="1">
    <w:name w:val="Grid Table 7 Colorful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547" w:customStyle="1">
    <w:name w:val="Grid Table 7 Colorful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48" w:customStyle="1">
    <w:name w:val="Grid Table 7 Colorful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549" w:customStyle="1">
    <w:name w:val="Grid Table 7 Colorful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50" w:customStyle="1">
    <w:name w:val="Grid Table 7 Colorful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551" w:customStyle="1">
    <w:name w:val="Grid Table 7 Colorful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552">
    <w:name w:val="List Table 1 Light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3" w:customStyle="1">
    <w:name w:val="List Table 1 Light - Accent 1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4" w:customStyle="1">
    <w:name w:val="List Table 1 Light - Accent 2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5" w:customStyle="1">
    <w:name w:val="List Table 1 Light - Accent 3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6" w:customStyle="1">
    <w:name w:val="List Table 1 Light - Accent 4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7" w:customStyle="1">
    <w:name w:val="List Table 1 Light - Accent 5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8" w:customStyle="1">
    <w:name w:val="List Table 1 Light - Accent 6"/>
    <w:basedOn w:val="4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60" w:customStyle="1">
    <w:name w:val="List Table 2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61" w:customStyle="1">
    <w:name w:val="List Table 2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62" w:customStyle="1">
    <w:name w:val="List Table 2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63" w:customStyle="1">
    <w:name w:val="List Table 2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64" w:customStyle="1">
    <w:name w:val="List Table 2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65" w:customStyle="1">
    <w:name w:val="List Table 2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66">
    <w:name w:val="List Table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 w:customStyle="1">
    <w:name w:val="List Table 3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 w:customStyle="1">
    <w:name w:val="List Table 3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 w:customStyle="1">
    <w:name w:val="List Table 3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 w:customStyle="1">
    <w:name w:val="List Table 3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 w:customStyle="1">
    <w:name w:val="List Table 3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 w:customStyle="1">
    <w:name w:val="List Table 3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 w:customStyle="1">
    <w:name w:val="List Table 4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 w:customStyle="1">
    <w:name w:val="List Table 4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 w:customStyle="1">
    <w:name w:val="List Table 4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 w:customStyle="1">
    <w:name w:val="List Table 4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 w:customStyle="1">
    <w:name w:val="List Table 4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 w:customStyle="1">
    <w:name w:val="List Table 4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5 Dark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1" w:customStyle="1">
    <w:name w:val="List Table 5 Dark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2" w:customStyle="1">
    <w:name w:val="List Table 5 Dark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3" w:customStyle="1">
    <w:name w:val="List Table 5 Dark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4" w:customStyle="1">
    <w:name w:val="List Table 5 Dark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5" w:customStyle="1">
    <w:name w:val="List Table 5 Dark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6" w:customStyle="1">
    <w:name w:val="List Table 5 Dark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7">
    <w:name w:val="List Table 6 Colorful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88" w:customStyle="1">
    <w:name w:val="List Table 6 Colorful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89" w:customStyle="1">
    <w:name w:val="List Table 6 Colorful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90" w:customStyle="1">
    <w:name w:val="List Table 6 Colorful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91" w:customStyle="1">
    <w:name w:val="List Table 6 Colorful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92" w:customStyle="1">
    <w:name w:val="List Table 6 Colorful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93" w:customStyle="1">
    <w:name w:val="List Table 6 Colorful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94">
    <w:name w:val="List Table 7 Colorful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95" w:customStyle="1">
    <w:name w:val="List Table 7 Colorful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96" w:customStyle="1">
    <w:name w:val="List Table 7 Colorful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97" w:customStyle="1">
    <w:name w:val="List Table 7 Colorful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98" w:customStyle="1">
    <w:name w:val="List Table 7 Colorful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99" w:customStyle="1">
    <w:name w:val="List Table 7 Colorful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600" w:customStyle="1">
    <w:name w:val="List Table 7 Colorful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601" w:customStyle="1">
    <w:name w:val="Lined - Accent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02" w:customStyle="1">
    <w:name w:val="Lined - Accent 1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03" w:customStyle="1">
    <w:name w:val="Lined - Accent 2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04" w:customStyle="1">
    <w:name w:val="Lined - Accent 3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5" w:customStyle="1">
    <w:name w:val="Lined - Accent 4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6" w:customStyle="1">
    <w:name w:val="Lined - Accent 5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07" w:customStyle="1">
    <w:name w:val="Lined - Accent 6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08" w:customStyle="1">
    <w:name w:val="Bordered &amp; Lined - Accent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09" w:customStyle="1">
    <w:name w:val="Bordered &amp; Lined - Accent 1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10" w:customStyle="1">
    <w:name w:val="Bordered &amp; Lined - Accent 2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11" w:customStyle="1">
    <w:name w:val="Bordered &amp; Lined - Accent 3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12" w:customStyle="1">
    <w:name w:val="Bordered &amp; Lined - Accent 4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13" w:customStyle="1">
    <w:name w:val="Bordered &amp; Lined - Accent 5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14" w:customStyle="1">
    <w:name w:val="Bordered &amp; Lined - Accent 6"/>
    <w:basedOn w:val="47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15" w:customStyle="1">
    <w:name w:val="Bordered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16" w:customStyle="1">
    <w:name w:val="Bordered - Accent 1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617" w:customStyle="1">
    <w:name w:val="Bordered - Accent 2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18" w:customStyle="1">
    <w:name w:val="Bordered - Accent 3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19" w:customStyle="1">
    <w:name w:val="Bordered - Accent 4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20" w:customStyle="1">
    <w:name w:val="Bordered - Accent 5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621" w:customStyle="1">
    <w:name w:val="Bordered - Accent 6"/>
    <w:basedOn w:val="4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622">
    <w:name w:val="Hyperlink"/>
    <w:uiPriority w:val="99"/>
    <w:unhideWhenUsed/>
    <w:rPr>
      <w:color w:val="0563C1" w:themeColor="hyperlink"/>
      <w:u w:val="single"/>
    </w:rPr>
  </w:style>
  <w:style w:type="paragraph" w:styleId="623">
    <w:name w:val="footnote text"/>
    <w:basedOn w:val="466"/>
    <w:link w:val="624"/>
    <w:uiPriority w:val="99"/>
    <w:semiHidden/>
    <w:unhideWhenUsed/>
    <w:rPr>
      <w:sz w:val="18"/>
    </w:rPr>
    <w:pPr>
      <w:spacing w:lineRule="auto" w:line="240" w:after="40"/>
    </w:pPr>
  </w:style>
  <w:style w:type="character" w:styleId="624" w:customStyle="1">
    <w:name w:val="Текст сноски Знак"/>
    <w:link w:val="623"/>
    <w:uiPriority w:val="99"/>
    <w:rPr>
      <w:sz w:val="18"/>
    </w:rPr>
  </w:style>
  <w:style w:type="character" w:styleId="625">
    <w:name w:val="footnote reference"/>
    <w:uiPriority w:val="99"/>
    <w:unhideWhenUsed/>
    <w:rPr>
      <w:vertAlign w:val="superscript"/>
    </w:rPr>
  </w:style>
  <w:style w:type="paragraph" w:styleId="626">
    <w:name w:val="endnote text"/>
    <w:basedOn w:val="466"/>
    <w:link w:val="627"/>
    <w:uiPriority w:val="99"/>
    <w:semiHidden/>
    <w:unhideWhenUsed/>
    <w:rPr>
      <w:sz w:val="20"/>
    </w:rPr>
    <w:pPr>
      <w:spacing w:lineRule="auto" w:line="240" w:after="0"/>
    </w:pPr>
  </w:style>
  <w:style w:type="character" w:styleId="627" w:customStyle="1">
    <w:name w:val="Текст концевой сноски Знак"/>
    <w:link w:val="626"/>
    <w:uiPriority w:val="99"/>
    <w:rPr>
      <w:sz w:val="20"/>
    </w:rPr>
  </w:style>
  <w:style w:type="character" w:styleId="628">
    <w:name w:val="endnote reference"/>
    <w:uiPriority w:val="99"/>
    <w:semiHidden/>
    <w:unhideWhenUsed/>
    <w:rPr>
      <w:vertAlign w:val="superscript"/>
    </w:rPr>
  </w:style>
  <w:style w:type="paragraph" w:styleId="629">
    <w:name w:val="toc 1"/>
    <w:basedOn w:val="466"/>
    <w:next w:val="466"/>
    <w:uiPriority w:val="39"/>
    <w:unhideWhenUsed/>
    <w:pPr>
      <w:spacing w:after="57"/>
    </w:pPr>
  </w:style>
  <w:style w:type="paragraph" w:styleId="630">
    <w:name w:val="toc 2"/>
    <w:basedOn w:val="466"/>
    <w:next w:val="466"/>
    <w:uiPriority w:val="39"/>
    <w:unhideWhenUsed/>
    <w:pPr>
      <w:ind w:left="283"/>
      <w:spacing w:after="57"/>
    </w:pPr>
  </w:style>
  <w:style w:type="paragraph" w:styleId="631">
    <w:name w:val="toc 3"/>
    <w:basedOn w:val="466"/>
    <w:next w:val="466"/>
    <w:uiPriority w:val="39"/>
    <w:unhideWhenUsed/>
    <w:pPr>
      <w:ind w:left="567"/>
      <w:spacing w:after="57"/>
    </w:pPr>
  </w:style>
  <w:style w:type="paragraph" w:styleId="632">
    <w:name w:val="toc 4"/>
    <w:basedOn w:val="466"/>
    <w:next w:val="466"/>
    <w:uiPriority w:val="39"/>
    <w:unhideWhenUsed/>
    <w:pPr>
      <w:ind w:left="850"/>
      <w:spacing w:after="57"/>
    </w:pPr>
  </w:style>
  <w:style w:type="paragraph" w:styleId="633">
    <w:name w:val="toc 5"/>
    <w:basedOn w:val="466"/>
    <w:next w:val="466"/>
    <w:uiPriority w:val="39"/>
    <w:unhideWhenUsed/>
    <w:pPr>
      <w:ind w:left="1134"/>
      <w:spacing w:after="57"/>
    </w:pPr>
  </w:style>
  <w:style w:type="paragraph" w:styleId="634">
    <w:name w:val="toc 6"/>
    <w:basedOn w:val="466"/>
    <w:next w:val="466"/>
    <w:uiPriority w:val="39"/>
    <w:unhideWhenUsed/>
    <w:pPr>
      <w:ind w:left="1417"/>
      <w:spacing w:after="57"/>
    </w:pPr>
  </w:style>
  <w:style w:type="paragraph" w:styleId="635">
    <w:name w:val="toc 7"/>
    <w:basedOn w:val="466"/>
    <w:next w:val="466"/>
    <w:uiPriority w:val="39"/>
    <w:unhideWhenUsed/>
    <w:pPr>
      <w:ind w:left="1701"/>
      <w:spacing w:after="57"/>
    </w:pPr>
  </w:style>
  <w:style w:type="paragraph" w:styleId="636">
    <w:name w:val="toc 8"/>
    <w:basedOn w:val="466"/>
    <w:next w:val="466"/>
    <w:uiPriority w:val="39"/>
    <w:unhideWhenUsed/>
    <w:pPr>
      <w:ind w:left="1984"/>
      <w:spacing w:after="57"/>
    </w:pPr>
  </w:style>
  <w:style w:type="paragraph" w:styleId="637">
    <w:name w:val="toc 9"/>
    <w:basedOn w:val="466"/>
    <w:next w:val="466"/>
    <w:uiPriority w:val="39"/>
    <w:unhideWhenUsed/>
    <w:pPr>
      <w:ind w:left="2268"/>
      <w:spacing w:after="57"/>
    </w:pPr>
  </w:style>
  <w:style w:type="paragraph" w:styleId="638">
    <w:name w:val="TOC Heading"/>
    <w:uiPriority w:val="39"/>
    <w:unhideWhenUsed/>
  </w:style>
  <w:style w:type="paragraph" w:styleId="639">
    <w:name w:val="Footer"/>
    <w:basedOn w:val="466"/>
    <w:link w:val="4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0">
    <w:name w:val="Header"/>
    <w:basedOn w:val="466"/>
    <w:link w:val="49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1">
    <w:name w:val="No Spacing"/>
    <w:basedOn w:val="466"/>
    <w:qFormat/>
    <w:uiPriority w:val="1"/>
    <w:pPr>
      <w:spacing w:lineRule="auto" w:line="240" w:after="0"/>
    </w:pPr>
  </w:style>
  <w:style w:type="paragraph" w:styleId="642">
    <w:name w:val="Quote"/>
    <w:basedOn w:val="466"/>
    <w:next w:val="466"/>
    <w:link w:val="49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43">
    <w:name w:val="Subtitle"/>
    <w:basedOn w:val="466"/>
    <w:next w:val="466"/>
    <w:link w:val="489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44">
    <w:name w:val="Intense Quote"/>
    <w:basedOn w:val="466"/>
    <w:next w:val="466"/>
    <w:link w:val="49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45">
    <w:name w:val="Title"/>
    <w:basedOn w:val="466"/>
    <w:next w:val="466"/>
    <w:link w:val="488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46">
    <w:name w:val="List Paragraph"/>
    <w:basedOn w:val="466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created xsi:type="dcterms:W3CDTF">2020-11-05T11:34:00Z</dcterms:created>
  <dcterms:modified xsi:type="dcterms:W3CDTF">2020-12-24T06:36:11Z</dcterms:modified>
</cp:coreProperties>
</file>