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CB42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Technical Design Document: Sales Order Enrichment Service</w:t>
      </w:r>
    </w:p>
    <w:p w14:paraId="7CBB66A2" w14:textId="77777777" w:rsidR="000D355B" w:rsidRPr="000D355B" w:rsidRDefault="000D355B" w:rsidP="000D355B">
      <w:r w:rsidRPr="000D355B">
        <w:rPr>
          <w:b/>
          <w:bCs/>
        </w:rPr>
        <w:t>Project:</w:t>
      </w:r>
      <w:r w:rsidRPr="000D355B">
        <w:t xml:space="preserve"> Automated Invoice Enrichment (Northwind Integration)</w:t>
      </w:r>
    </w:p>
    <w:p w14:paraId="3C5D55E1" w14:textId="77777777" w:rsidR="000D355B" w:rsidRPr="000D355B" w:rsidRDefault="000D355B" w:rsidP="000D355B">
      <w:r w:rsidRPr="000D355B">
        <w:rPr>
          <w:b/>
          <w:bCs/>
        </w:rPr>
        <w:t>Date:</w:t>
      </w:r>
      <w:r w:rsidRPr="000D355B">
        <w:t xml:space="preserve"> January 2026</w:t>
      </w:r>
    </w:p>
    <w:p w14:paraId="63B46A7C" w14:textId="699E5A42" w:rsidR="000D355B" w:rsidRPr="000D355B" w:rsidRDefault="000D355B" w:rsidP="000D355B">
      <w:r w:rsidRPr="000D355B">
        <w:rPr>
          <w:b/>
          <w:bCs/>
        </w:rPr>
        <w:t>Author:</w:t>
      </w:r>
      <w:r w:rsidRPr="000D355B">
        <w:t xml:space="preserve"> </w:t>
      </w:r>
      <w:r w:rsidR="00237E1E">
        <w:t>Iain Leroy Mphepo</w:t>
      </w:r>
    </w:p>
    <w:p w14:paraId="1B65F768" w14:textId="77777777" w:rsidR="000D355B" w:rsidRPr="000D355B" w:rsidRDefault="000D355B" w:rsidP="000D355B">
      <w:r w:rsidRPr="000D355B">
        <w:rPr>
          <w:b/>
          <w:bCs/>
        </w:rPr>
        <w:t>Status:</w:t>
      </w:r>
      <w:r w:rsidRPr="000D355B">
        <w:t xml:space="preserve"> Completed</w:t>
      </w:r>
    </w:p>
    <w:p w14:paraId="31D11AE3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1. Executive Summary</w:t>
      </w:r>
    </w:p>
    <w:p w14:paraId="3E014298" w14:textId="77777777" w:rsidR="000D355B" w:rsidRPr="000D355B" w:rsidRDefault="000D355B" w:rsidP="000D355B">
      <w:r w:rsidRPr="000D355B">
        <w:t>The Sales Department manually inputs order data in a minimal legacy CSV format (CustomerID, Amount). This process fails downstream Finance requirements which demand full customer details (Name, Address, Country) on all invoices.</w:t>
      </w:r>
    </w:p>
    <w:p w14:paraId="516489AC" w14:textId="77777777" w:rsidR="000D355B" w:rsidRPr="000D355B" w:rsidRDefault="000D355B" w:rsidP="000D355B">
      <w:r w:rsidRPr="000D355B">
        <w:t>This integration automates the enrichment process by intercepting the minimal input, querying the master data system (Northwind), and merging the results into a compliant XML Invoice.</w:t>
      </w:r>
    </w:p>
    <w:p w14:paraId="19027E21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2. Solution Architecture</w:t>
      </w:r>
    </w:p>
    <w:p w14:paraId="0FAD6805" w14:textId="77777777" w:rsidR="000D355B" w:rsidRPr="000D355B" w:rsidRDefault="000D355B" w:rsidP="000D355B">
      <w:r w:rsidRPr="000D355B">
        <w:t xml:space="preserve">The solution utilizes the </w:t>
      </w:r>
      <w:r w:rsidRPr="000D355B">
        <w:rPr>
          <w:b/>
          <w:bCs/>
        </w:rPr>
        <w:t>Content Enricher Pattern</w:t>
      </w:r>
      <w:r w:rsidRPr="000D355B">
        <w:t xml:space="preserve"> within SAP Cloud Integration (CPI). It decouples the legacy input from the backend complexity, ensuring a stateless and resilient lookup process.</w:t>
      </w:r>
    </w:p>
    <w:p w14:paraId="0A7C4BDB" w14:textId="77777777" w:rsidR="000D355B" w:rsidRPr="000D355B" w:rsidRDefault="000D355B" w:rsidP="000D355B">
      <w:r w:rsidRPr="000D355B">
        <w:rPr>
          <w:b/>
          <w:bCs/>
        </w:rPr>
        <w:t>High-Level Data Flow:</w:t>
      </w:r>
    </w:p>
    <w:p w14:paraId="5D76C156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Ingest:</w:t>
      </w:r>
      <w:r w:rsidRPr="000D355B">
        <w:t xml:space="preserve"> Receive CSV over HTTPS.</w:t>
      </w:r>
    </w:p>
    <w:p w14:paraId="2FE3E399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Transform:</w:t>
      </w:r>
      <w:r w:rsidRPr="000D355B">
        <w:t xml:space="preserve"> Convert CSV to XML and extract key keys (CustomerID).</w:t>
      </w:r>
    </w:p>
    <w:p w14:paraId="549F38E0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Persist:</w:t>
      </w:r>
      <w:r w:rsidRPr="000D355B">
        <w:t xml:space="preserve"> Store the original transaction Amount in exchange properties.</w:t>
      </w:r>
    </w:p>
    <w:p w14:paraId="7B55D079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Lookup:</w:t>
      </w:r>
      <w:r w:rsidRPr="000D355B">
        <w:t xml:space="preserve"> Query OData service (Northwind) for customer details.</w:t>
      </w:r>
    </w:p>
    <w:p w14:paraId="262BAFC3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Route:</w:t>
      </w:r>
      <w:r w:rsidRPr="000D355B">
        <w:t xml:space="preserve"> Check if customer exists.</w:t>
      </w:r>
    </w:p>
    <w:p w14:paraId="7502A4C7" w14:textId="77777777" w:rsidR="000D355B" w:rsidRPr="000D355B" w:rsidRDefault="000D355B" w:rsidP="000D355B">
      <w:pPr>
        <w:numPr>
          <w:ilvl w:val="1"/>
          <w:numId w:val="1"/>
        </w:numPr>
      </w:pPr>
      <w:r w:rsidRPr="000D355B">
        <w:rPr>
          <w:i/>
          <w:iCs/>
        </w:rPr>
        <w:t>Found:</w:t>
      </w:r>
      <w:r w:rsidRPr="000D355B">
        <w:t xml:space="preserve"> Merge original Amount + New Address $\rightarrow$ Generate Invoice.</w:t>
      </w:r>
    </w:p>
    <w:p w14:paraId="01785770" w14:textId="77777777" w:rsidR="000D355B" w:rsidRPr="000D355B" w:rsidRDefault="000D355B" w:rsidP="000D355B">
      <w:pPr>
        <w:numPr>
          <w:ilvl w:val="1"/>
          <w:numId w:val="1"/>
        </w:numPr>
      </w:pPr>
      <w:r w:rsidRPr="000D355B">
        <w:rPr>
          <w:i/>
          <w:iCs/>
        </w:rPr>
        <w:t>Not Found:</w:t>
      </w:r>
      <w:r w:rsidRPr="000D355B">
        <w:t xml:space="preserve"> Return readable business error.</w:t>
      </w:r>
    </w:p>
    <w:p w14:paraId="00BF21F5" w14:textId="77777777" w:rsidR="000D355B" w:rsidRPr="000D355B" w:rsidRDefault="000D355B" w:rsidP="000D355B">
      <w:pPr>
        <w:numPr>
          <w:ilvl w:val="0"/>
          <w:numId w:val="1"/>
        </w:numPr>
      </w:pPr>
      <w:r w:rsidRPr="000D355B">
        <w:rPr>
          <w:b/>
          <w:bCs/>
        </w:rPr>
        <w:t>Handle Exceptions:</w:t>
      </w:r>
      <w:r w:rsidRPr="000D355B">
        <w:t xml:space="preserve"> Catch connectivity failures via global exception subprocess.</w:t>
      </w:r>
    </w:p>
    <w:p w14:paraId="3F86654F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3. Technical Specifications</w:t>
      </w:r>
    </w:p>
    <w:p w14:paraId="21E95A9B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3.1 Integration Flow Details</w:t>
      </w:r>
    </w:p>
    <w:p w14:paraId="1045C1CE" w14:textId="77777777" w:rsidR="000D355B" w:rsidRPr="000D355B" w:rsidRDefault="000D355B" w:rsidP="000D355B">
      <w:pPr>
        <w:numPr>
          <w:ilvl w:val="0"/>
          <w:numId w:val="2"/>
        </w:numPr>
      </w:pPr>
      <w:r w:rsidRPr="000D355B">
        <w:rPr>
          <w:b/>
          <w:bCs/>
        </w:rPr>
        <w:lastRenderedPageBreak/>
        <w:t>Name:</w:t>
      </w:r>
      <w:r w:rsidRPr="000D355B">
        <w:t xml:space="preserve"> Challenge_3_ContentEnricher</w:t>
      </w:r>
    </w:p>
    <w:p w14:paraId="5F28B8FA" w14:textId="77777777" w:rsidR="000D355B" w:rsidRPr="000D355B" w:rsidRDefault="000D355B" w:rsidP="000D355B">
      <w:pPr>
        <w:numPr>
          <w:ilvl w:val="0"/>
          <w:numId w:val="2"/>
        </w:numPr>
      </w:pPr>
      <w:r w:rsidRPr="000D355B">
        <w:rPr>
          <w:b/>
          <w:bCs/>
        </w:rPr>
        <w:t>Sender:</w:t>
      </w:r>
      <w:r w:rsidRPr="000D355B">
        <w:t xml:space="preserve"> External Client (Postman/Sales App) via HTTPS.</w:t>
      </w:r>
    </w:p>
    <w:p w14:paraId="384D310D" w14:textId="77777777" w:rsidR="000D355B" w:rsidRPr="000D355B" w:rsidRDefault="000D355B" w:rsidP="000D355B">
      <w:pPr>
        <w:numPr>
          <w:ilvl w:val="0"/>
          <w:numId w:val="2"/>
        </w:numPr>
      </w:pPr>
      <w:r w:rsidRPr="000D355B">
        <w:rPr>
          <w:b/>
          <w:bCs/>
        </w:rPr>
        <w:t>Receiver:</w:t>
      </w:r>
      <w:r w:rsidRPr="000D355B">
        <w:t xml:space="preserve"> Northwind Public OData Service (V2).</w:t>
      </w:r>
    </w:p>
    <w:p w14:paraId="045F9E96" w14:textId="77777777" w:rsidR="000D355B" w:rsidRPr="000D355B" w:rsidRDefault="000D355B" w:rsidP="000D355B">
      <w:pPr>
        <w:numPr>
          <w:ilvl w:val="0"/>
          <w:numId w:val="2"/>
        </w:numPr>
      </w:pPr>
      <w:r w:rsidRPr="000D355B">
        <w:rPr>
          <w:b/>
          <w:bCs/>
        </w:rPr>
        <w:t>Protocol:</w:t>
      </w:r>
      <w:r w:rsidRPr="000D355B">
        <w:t xml:space="preserve"> HTTPS / OData V2.</w:t>
      </w:r>
    </w:p>
    <w:p w14:paraId="63539251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3.2 Component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502"/>
        <w:gridCol w:w="1966"/>
        <w:gridCol w:w="4776"/>
      </w:tblGrid>
      <w:tr w:rsidR="000D355B" w:rsidRPr="000D355B" w14:paraId="042C5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1259D" w14:textId="77777777" w:rsidR="000D355B" w:rsidRPr="000D355B" w:rsidRDefault="000D355B" w:rsidP="000D355B">
            <w:r w:rsidRPr="000D355B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CB8FF" w14:textId="77777777" w:rsidR="000D355B" w:rsidRPr="000D355B" w:rsidRDefault="000D355B" w:rsidP="000D355B">
            <w:r w:rsidRPr="000D355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FAFB" w14:textId="77777777" w:rsidR="000D355B" w:rsidRPr="000D355B" w:rsidRDefault="000D355B" w:rsidP="000D355B">
            <w:r w:rsidRPr="000D355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6620E" w14:textId="77777777" w:rsidR="000D355B" w:rsidRPr="000D355B" w:rsidRDefault="000D355B" w:rsidP="000D355B">
            <w:r w:rsidRPr="000D355B">
              <w:rPr>
                <w:b/>
                <w:bCs/>
              </w:rPr>
              <w:t>Configuration Highlights</w:t>
            </w:r>
          </w:p>
        </w:tc>
      </w:tr>
      <w:tr w:rsidR="000D355B" w:rsidRPr="000D355B" w14:paraId="7195D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57812" w14:textId="77777777" w:rsidR="000D355B" w:rsidRPr="000D355B" w:rsidRDefault="000D355B" w:rsidP="000D355B">
            <w:r w:rsidRPr="000D355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C07F1" w14:textId="77777777" w:rsidR="000D355B" w:rsidRPr="000D355B" w:rsidRDefault="000D355B" w:rsidP="000D355B">
            <w:r w:rsidRPr="000D355B">
              <w:t>HTTPS Sender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961FC" w14:textId="77777777" w:rsidR="000D355B" w:rsidRPr="000D355B" w:rsidRDefault="000D355B" w:rsidP="000D355B">
            <w:r w:rsidRPr="000D355B">
              <w:t>Entry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CFEF" w14:textId="77777777" w:rsidR="000D355B" w:rsidRPr="000D355B" w:rsidRDefault="000D355B" w:rsidP="000D355B">
            <w:r w:rsidRPr="000D355B">
              <w:t>Path: /enrich/order, CSRF Disabled.</w:t>
            </w:r>
          </w:p>
        </w:tc>
      </w:tr>
      <w:tr w:rsidR="000D355B" w:rsidRPr="000D355B" w14:paraId="47F24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F7ED" w14:textId="77777777" w:rsidR="000D355B" w:rsidRPr="000D355B" w:rsidRDefault="000D355B" w:rsidP="000D355B">
            <w:r w:rsidRPr="000D355B">
              <w:rPr>
                <w:b/>
                <w:bCs/>
              </w:rPr>
              <w:t>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EEE61" w14:textId="77777777" w:rsidR="000D355B" w:rsidRPr="000D355B" w:rsidRDefault="000D355B" w:rsidP="000D355B">
            <w:r w:rsidRPr="000D355B">
              <w:t>CSV to 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CA50" w14:textId="77777777" w:rsidR="000D355B" w:rsidRPr="000D355B" w:rsidRDefault="000D355B" w:rsidP="000D355B">
            <w:r w:rsidRPr="000D355B">
              <w:t>Format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D5F6A" w14:textId="77777777" w:rsidR="000D355B" w:rsidRPr="000D355B" w:rsidRDefault="000D355B" w:rsidP="000D355B">
            <w:r w:rsidRPr="000D355B">
              <w:t>Schema: Source.xsd, Path: /Root/Record.</w:t>
            </w:r>
          </w:p>
        </w:tc>
      </w:tr>
      <w:tr w:rsidR="000D355B" w:rsidRPr="000D355B" w14:paraId="15CC5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540EB" w14:textId="77777777" w:rsidR="000D355B" w:rsidRPr="000D355B" w:rsidRDefault="000D355B" w:rsidP="000D355B">
            <w:r w:rsidRPr="000D355B">
              <w:rPr>
                <w:b/>
                <w:bCs/>
              </w:rPr>
              <w:t>State Mgr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84239" w14:textId="77777777" w:rsidR="000D355B" w:rsidRPr="000D355B" w:rsidRDefault="000D355B" w:rsidP="000D355B">
            <w:r w:rsidRPr="000D355B">
              <w:t>Content 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17027" w14:textId="77777777" w:rsidR="000D355B" w:rsidRPr="000D355B" w:rsidRDefault="000D355B" w:rsidP="000D355B">
            <w:r w:rsidRPr="000D355B">
              <w:t>Preserve 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87424" w14:textId="77777777" w:rsidR="000D355B" w:rsidRPr="000D355B" w:rsidRDefault="000D355B" w:rsidP="000D355B">
            <w:r w:rsidRPr="000D355B">
              <w:t>Props: custID (XPath), amount (XPath).</w:t>
            </w:r>
          </w:p>
        </w:tc>
      </w:tr>
      <w:tr w:rsidR="000D355B" w:rsidRPr="000D355B" w14:paraId="7E9DD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313FC" w14:textId="77777777" w:rsidR="000D355B" w:rsidRPr="000D355B" w:rsidRDefault="000D355B" w:rsidP="000D355B">
            <w:r w:rsidRPr="000D355B">
              <w:rPr>
                <w:b/>
                <w:bCs/>
              </w:rPr>
              <w:t>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286B5" w14:textId="77777777" w:rsidR="000D355B" w:rsidRPr="000D355B" w:rsidRDefault="000D355B" w:rsidP="000D355B">
            <w:r w:rsidRPr="000D355B">
              <w:t>Request-Reply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6B7A1" w14:textId="77777777" w:rsidR="000D355B" w:rsidRPr="000D355B" w:rsidRDefault="000D355B" w:rsidP="000D355B">
            <w:r w:rsidRPr="000D355B">
              <w:t>Fetch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F6838" w14:textId="77777777" w:rsidR="000D355B" w:rsidRPr="000D355B" w:rsidRDefault="000D355B" w:rsidP="000D355B">
            <w:r w:rsidRPr="000D355B">
              <w:t>Adapter: OData V2, Query: CustomerID eq '${property.custID}'.</w:t>
            </w:r>
          </w:p>
        </w:tc>
      </w:tr>
      <w:tr w:rsidR="000D355B" w:rsidRPr="000D355B" w14:paraId="7F370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04CF7" w14:textId="77777777" w:rsidR="000D355B" w:rsidRPr="000D355B" w:rsidRDefault="000D355B" w:rsidP="000D355B">
            <w:r w:rsidRPr="000D355B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552E8" w14:textId="77777777" w:rsidR="000D355B" w:rsidRPr="000D355B" w:rsidRDefault="000D355B" w:rsidP="000D355B">
            <w:r w:rsidRPr="000D355B">
              <w:t>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A6A71" w14:textId="77777777" w:rsidR="000D355B" w:rsidRPr="000D355B" w:rsidRDefault="000D355B" w:rsidP="000D355B">
            <w:r w:rsidRPr="000D355B">
              <w:t>Traffic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25AEC" w14:textId="77777777" w:rsidR="000D355B" w:rsidRPr="000D355B" w:rsidRDefault="000D355B" w:rsidP="000D355B">
            <w:r w:rsidRPr="000D355B">
              <w:t>Route 1: //Customer (Success), Route 2: Default (Error).</w:t>
            </w:r>
          </w:p>
        </w:tc>
      </w:tr>
      <w:tr w:rsidR="000D355B" w:rsidRPr="000D355B" w14:paraId="1ADEE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7126F" w14:textId="77777777" w:rsidR="000D355B" w:rsidRPr="000D355B" w:rsidRDefault="000D355B" w:rsidP="000D355B">
            <w:r w:rsidRPr="000D355B">
              <w:rPr>
                <w:b/>
                <w:bCs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B2747" w14:textId="77777777" w:rsidR="000D355B" w:rsidRPr="000D355B" w:rsidRDefault="000D355B" w:rsidP="000D355B">
            <w:r w:rsidRPr="000D355B">
              <w:t>Content 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ED1D7" w14:textId="77777777" w:rsidR="000D355B" w:rsidRPr="000D355B" w:rsidRDefault="000D355B" w:rsidP="000D355B">
            <w:r w:rsidRPr="000D355B">
              <w:t>Payload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1979" w14:textId="77777777" w:rsidR="000D355B" w:rsidRPr="000D355B" w:rsidRDefault="000D355B" w:rsidP="000D355B">
            <w:r w:rsidRPr="000D355B">
              <w:t>Dynamic XML using ${property.amount} and ${xpath://Address}.</w:t>
            </w:r>
          </w:p>
        </w:tc>
      </w:tr>
    </w:tbl>
    <w:p w14:paraId="7555D02C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3.3 Data Model</w:t>
      </w:r>
    </w:p>
    <w:p w14:paraId="78202E1A" w14:textId="77777777" w:rsidR="000D355B" w:rsidRPr="000D355B" w:rsidRDefault="000D355B" w:rsidP="000D355B">
      <w:r w:rsidRPr="000D355B">
        <w:rPr>
          <w:b/>
          <w:bCs/>
        </w:rPr>
        <w:t>Input (CSV):</w:t>
      </w:r>
    </w:p>
    <w:p w14:paraId="0595A10C" w14:textId="77777777" w:rsidR="000D355B" w:rsidRPr="000D355B" w:rsidRDefault="000D355B" w:rsidP="000D355B">
      <w:r w:rsidRPr="000D355B">
        <w:t>Code snippet</w:t>
      </w:r>
    </w:p>
    <w:p w14:paraId="584FF7BD" w14:textId="77777777" w:rsidR="000D355B" w:rsidRPr="000D355B" w:rsidRDefault="000D355B" w:rsidP="000D355B">
      <w:r w:rsidRPr="000D355B">
        <w:t>ALFKI,500.00</w:t>
      </w:r>
    </w:p>
    <w:p w14:paraId="0EDFF836" w14:textId="77777777" w:rsidR="000D355B" w:rsidRPr="000D355B" w:rsidRDefault="000D355B" w:rsidP="000D355B">
      <w:r w:rsidRPr="000D355B">
        <w:rPr>
          <w:b/>
          <w:bCs/>
        </w:rPr>
        <w:t>Target Output (XML Invoice):</w:t>
      </w:r>
    </w:p>
    <w:p w14:paraId="4141EE55" w14:textId="77777777" w:rsidR="000D355B" w:rsidRPr="000D355B" w:rsidRDefault="000D355B" w:rsidP="000D355B">
      <w:r w:rsidRPr="000D355B">
        <w:t>XML</w:t>
      </w:r>
    </w:p>
    <w:p w14:paraId="19610DFF" w14:textId="77777777" w:rsidR="000D355B" w:rsidRPr="000D355B" w:rsidRDefault="000D355B" w:rsidP="000D355B">
      <w:r w:rsidRPr="000D355B">
        <w:t>&lt;Invoice&gt;</w:t>
      </w:r>
    </w:p>
    <w:p w14:paraId="3B629E51" w14:textId="77777777" w:rsidR="000D355B" w:rsidRPr="000D355B" w:rsidRDefault="000D355B" w:rsidP="000D355B">
      <w:r w:rsidRPr="000D355B">
        <w:t xml:space="preserve">    &lt;Header&gt;</w:t>
      </w:r>
    </w:p>
    <w:p w14:paraId="5160697C" w14:textId="77777777" w:rsidR="000D355B" w:rsidRPr="000D355B" w:rsidRDefault="000D355B" w:rsidP="000D355B">
      <w:r w:rsidRPr="000D355B">
        <w:lastRenderedPageBreak/>
        <w:t xml:space="preserve">        &lt;OrderID&gt;INV-[Timestamp]&lt;/OrderID&gt;</w:t>
      </w:r>
    </w:p>
    <w:p w14:paraId="7ABB8EA3" w14:textId="77777777" w:rsidR="000D355B" w:rsidRPr="000D355B" w:rsidRDefault="000D355B" w:rsidP="000D355B">
      <w:r w:rsidRPr="000D355B">
        <w:t xml:space="preserve">        &lt;Date&gt;2026-01-19&lt;/Date&gt;</w:t>
      </w:r>
    </w:p>
    <w:p w14:paraId="085C0631" w14:textId="77777777" w:rsidR="000D355B" w:rsidRPr="000D355B" w:rsidRDefault="000D355B" w:rsidP="000D355B">
      <w:r w:rsidRPr="000D355B">
        <w:t xml:space="preserve">    &lt;/Header&gt;</w:t>
      </w:r>
    </w:p>
    <w:p w14:paraId="4D664CC2" w14:textId="77777777" w:rsidR="000D355B" w:rsidRPr="000D355B" w:rsidRDefault="000D355B" w:rsidP="000D355B">
      <w:r w:rsidRPr="000D355B">
        <w:t xml:space="preserve">    &lt;Customer&gt;</w:t>
      </w:r>
    </w:p>
    <w:p w14:paraId="689B88D7" w14:textId="77777777" w:rsidR="000D355B" w:rsidRPr="000D355B" w:rsidRDefault="000D355B" w:rsidP="000D355B">
      <w:r w:rsidRPr="000D355B">
        <w:t xml:space="preserve">        &lt;ID&gt;ALFKI&lt;/ID&gt;</w:t>
      </w:r>
    </w:p>
    <w:p w14:paraId="31DD7C32" w14:textId="77777777" w:rsidR="000D355B" w:rsidRPr="000D355B" w:rsidRDefault="000D355B" w:rsidP="000D355B">
      <w:r w:rsidRPr="000D355B">
        <w:t xml:space="preserve">        &lt;Name&gt;Alfreds Futterkiste&lt;/Name&gt;</w:t>
      </w:r>
    </w:p>
    <w:p w14:paraId="18F246B5" w14:textId="77777777" w:rsidR="000D355B" w:rsidRPr="000D355B" w:rsidRDefault="000D355B" w:rsidP="000D355B">
      <w:r w:rsidRPr="000D355B">
        <w:t xml:space="preserve">        &lt;Address&gt;Obere Str. 57, Berlin, Germany&lt;/Address&gt;</w:t>
      </w:r>
    </w:p>
    <w:p w14:paraId="218F5E9B" w14:textId="77777777" w:rsidR="000D355B" w:rsidRPr="000D355B" w:rsidRDefault="000D355B" w:rsidP="000D355B">
      <w:r w:rsidRPr="000D355B">
        <w:t xml:space="preserve">    &lt;/Customer&gt;</w:t>
      </w:r>
    </w:p>
    <w:p w14:paraId="142D136A" w14:textId="77777777" w:rsidR="000D355B" w:rsidRPr="000D355B" w:rsidRDefault="000D355B" w:rsidP="000D355B">
      <w:r w:rsidRPr="000D355B">
        <w:t xml:space="preserve">    &lt;Payment&gt;</w:t>
      </w:r>
    </w:p>
    <w:p w14:paraId="204E7857" w14:textId="77777777" w:rsidR="000D355B" w:rsidRPr="000D355B" w:rsidRDefault="000D355B" w:rsidP="000D355B">
      <w:r w:rsidRPr="000D355B">
        <w:t xml:space="preserve">        &lt;TotalAmount Currency="EUR"&gt;500.00&lt;/TotalAmount&gt;</w:t>
      </w:r>
    </w:p>
    <w:p w14:paraId="7D6B693C" w14:textId="77777777" w:rsidR="000D355B" w:rsidRPr="000D355B" w:rsidRDefault="000D355B" w:rsidP="000D355B">
      <w:r w:rsidRPr="000D355B">
        <w:t xml:space="preserve">    &lt;/Payment&gt;</w:t>
      </w:r>
    </w:p>
    <w:p w14:paraId="1CB11584" w14:textId="77777777" w:rsidR="000D355B" w:rsidRPr="000D355B" w:rsidRDefault="000D355B" w:rsidP="000D355B">
      <w:r w:rsidRPr="000D355B">
        <w:t>&lt;/Invoice&gt;</w:t>
      </w:r>
    </w:p>
    <w:p w14:paraId="50932006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4. Error Handling Strategy</w:t>
      </w:r>
    </w:p>
    <w:p w14:paraId="3740736D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4.1 Business Errors (Functional)</w:t>
      </w:r>
    </w:p>
    <w:p w14:paraId="3E98EFFE" w14:textId="77777777" w:rsidR="000D355B" w:rsidRPr="000D355B" w:rsidRDefault="000D355B" w:rsidP="000D355B">
      <w:r w:rsidRPr="000D355B">
        <w:t xml:space="preserve">A </w:t>
      </w:r>
      <w:r w:rsidRPr="000D355B">
        <w:rPr>
          <w:b/>
          <w:bCs/>
        </w:rPr>
        <w:t>Router</w:t>
      </w:r>
      <w:r w:rsidRPr="000D355B">
        <w:t xml:space="preserve"> step validates the OData response.</w:t>
      </w:r>
    </w:p>
    <w:p w14:paraId="0C3BC37C" w14:textId="77777777" w:rsidR="000D355B" w:rsidRPr="000D355B" w:rsidRDefault="000D355B" w:rsidP="000D355B">
      <w:pPr>
        <w:numPr>
          <w:ilvl w:val="0"/>
          <w:numId w:val="3"/>
        </w:numPr>
      </w:pPr>
      <w:r w:rsidRPr="000D355B">
        <w:rPr>
          <w:b/>
          <w:bCs/>
        </w:rPr>
        <w:t>Scenario:</w:t>
      </w:r>
      <w:r w:rsidRPr="000D355B">
        <w:t xml:space="preserve"> Invalid Customer ID (e.g., GHOST).</w:t>
      </w:r>
    </w:p>
    <w:p w14:paraId="6BC72836" w14:textId="77777777" w:rsidR="000D355B" w:rsidRPr="000D355B" w:rsidRDefault="000D355B" w:rsidP="000D355B">
      <w:pPr>
        <w:numPr>
          <w:ilvl w:val="0"/>
          <w:numId w:val="3"/>
        </w:numPr>
      </w:pPr>
      <w:r w:rsidRPr="000D355B">
        <w:rPr>
          <w:b/>
          <w:bCs/>
        </w:rPr>
        <w:t>Action:</w:t>
      </w:r>
      <w:r w:rsidRPr="000D355B">
        <w:t xml:space="preserve"> Flow is diverted to a default branch returning a </w:t>
      </w:r>
      <w:r w:rsidRPr="000D355B">
        <w:rPr>
          <w:b/>
          <w:bCs/>
        </w:rPr>
        <w:t>200 OK</w:t>
      </w:r>
      <w:r w:rsidRPr="000D355B">
        <w:t xml:space="preserve"> with a descriptive text error: </w:t>
      </w:r>
      <w:r w:rsidRPr="000D355B">
        <w:rPr>
          <w:i/>
          <w:iCs/>
        </w:rPr>
        <w:t>"Error: Customer ID GHOST does not exist."</w:t>
      </w:r>
    </w:p>
    <w:p w14:paraId="525E9A59" w14:textId="77777777" w:rsidR="000D355B" w:rsidRPr="000D355B" w:rsidRDefault="000D355B" w:rsidP="000D355B">
      <w:pPr>
        <w:numPr>
          <w:ilvl w:val="0"/>
          <w:numId w:val="3"/>
        </w:numPr>
      </w:pPr>
      <w:r w:rsidRPr="000D355B">
        <w:rPr>
          <w:b/>
          <w:bCs/>
        </w:rPr>
        <w:t>Rationale:</w:t>
      </w:r>
      <w:r w:rsidRPr="000D355B">
        <w:t xml:space="preserve"> Prevents generation of invalid invoices while maintaining process stability.</w:t>
      </w:r>
    </w:p>
    <w:p w14:paraId="1254368E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4.2 System Errors (Technical)</w:t>
      </w:r>
    </w:p>
    <w:p w14:paraId="43BDA07B" w14:textId="77777777" w:rsidR="000D355B" w:rsidRPr="000D355B" w:rsidRDefault="000D355B" w:rsidP="000D355B">
      <w:r w:rsidRPr="000D355B">
        <w:t xml:space="preserve">An </w:t>
      </w:r>
      <w:r w:rsidRPr="000D355B">
        <w:rPr>
          <w:b/>
          <w:bCs/>
        </w:rPr>
        <w:t>Exception Subprocess</w:t>
      </w:r>
      <w:r w:rsidRPr="000D355B">
        <w:t xml:space="preserve"> is implemented to catch connectivity or runtime failures (e.g., Northwind offline).</w:t>
      </w:r>
    </w:p>
    <w:p w14:paraId="5CC25FAE" w14:textId="77777777" w:rsidR="000D355B" w:rsidRPr="000D355B" w:rsidRDefault="000D355B" w:rsidP="000D355B">
      <w:pPr>
        <w:numPr>
          <w:ilvl w:val="0"/>
          <w:numId w:val="4"/>
        </w:numPr>
      </w:pPr>
      <w:r w:rsidRPr="000D355B">
        <w:rPr>
          <w:b/>
          <w:bCs/>
        </w:rPr>
        <w:t>Mechanism:</w:t>
      </w:r>
      <w:r w:rsidRPr="000D355B">
        <w:t xml:space="preserve"> Global Error Start Event.</w:t>
      </w:r>
    </w:p>
    <w:p w14:paraId="27DD7D9D" w14:textId="77777777" w:rsidR="000D355B" w:rsidRPr="000D355B" w:rsidRDefault="000D355B" w:rsidP="000D355B">
      <w:pPr>
        <w:numPr>
          <w:ilvl w:val="0"/>
          <w:numId w:val="4"/>
        </w:numPr>
      </w:pPr>
      <w:r w:rsidRPr="000D355B">
        <w:rPr>
          <w:b/>
          <w:bCs/>
        </w:rPr>
        <w:t>Logic:</w:t>
      </w:r>
      <w:r w:rsidRPr="000D355B">
        <w:t xml:space="preserve"> Custom </w:t>
      </w:r>
      <w:r w:rsidRPr="000D355B">
        <w:rPr>
          <w:b/>
          <w:bCs/>
        </w:rPr>
        <w:t>Groovy Script</w:t>
      </w:r>
      <w:r w:rsidRPr="000D355B">
        <w:t xml:space="preserve"> intercepts the Java stack trace.</w:t>
      </w:r>
    </w:p>
    <w:p w14:paraId="7728BCFC" w14:textId="77777777" w:rsidR="000D355B" w:rsidRPr="000D355B" w:rsidRDefault="000D355B" w:rsidP="000D355B">
      <w:pPr>
        <w:numPr>
          <w:ilvl w:val="0"/>
          <w:numId w:val="4"/>
        </w:numPr>
      </w:pPr>
      <w:r w:rsidRPr="000D355B">
        <w:rPr>
          <w:b/>
          <w:bCs/>
        </w:rPr>
        <w:t>Output:</w:t>
      </w:r>
      <w:r w:rsidRPr="000D355B">
        <w:t xml:space="preserve"> Returns a sanitized XML error message to the client.</w:t>
      </w:r>
    </w:p>
    <w:p w14:paraId="70E6FE4A" w14:textId="77777777" w:rsidR="000D355B" w:rsidRPr="000D355B" w:rsidRDefault="000D355B" w:rsidP="000D355B">
      <w:r w:rsidRPr="000D355B">
        <w:rPr>
          <w:b/>
          <w:bCs/>
        </w:rPr>
        <w:t>Groovy Script Snippet:</w:t>
      </w:r>
    </w:p>
    <w:p w14:paraId="68B648B4" w14:textId="77777777" w:rsidR="000D355B" w:rsidRPr="000D355B" w:rsidRDefault="000D355B" w:rsidP="000D355B">
      <w:r w:rsidRPr="000D355B">
        <w:lastRenderedPageBreak/>
        <w:t>Groovy</w:t>
      </w:r>
    </w:p>
    <w:p w14:paraId="341009EB" w14:textId="77777777" w:rsidR="000D355B" w:rsidRPr="000D355B" w:rsidRDefault="000D355B" w:rsidP="000D355B">
      <w:r w:rsidRPr="000D355B">
        <w:t>import com.sap.gateway.ip.core.customdev.util.Message</w:t>
      </w:r>
    </w:p>
    <w:p w14:paraId="66593EC1" w14:textId="77777777" w:rsidR="000D355B" w:rsidRPr="000D355B" w:rsidRDefault="000D355B" w:rsidP="000D355B">
      <w:r w:rsidRPr="000D355B">
        <w:t>def Message processData(Message message) {</w:t>
      </w:r>
    </w:p>
    <w:p w14:paraId="08C96FC6" w14:textId="77777777" w:rsidR="000D355B" w:rsidRPr="000D355B" w:rsidRDefault="000D355B" w:rsidP="000D355B">
      <w:r w:rsidRPr="000D355B">
        <w:t xml:space="preserve">    def exception = message.getProperty("CamelExceptionCaught")</w:t>
      </w:r>
    </w:p>
    <w:p w14:paraId="32D1A37F" w14:textId="77777777" w:rsidR="000D355B" w:rsidRPr="000D355B" w:rsidRDefault="000D355B" w:rsidP="000D355B">
      <w:r w:rsidRPr="000D355B">
        <w:t xml:space="preserve">    def errorDetails = exception ? exception.getMessage() : "Unknown Error"</w:t>
      </w:r>
    </w:p>
    <w:p w14:paraId="2F7A0B31" w14:textId="77777777" w:rsidR="000D355B" w:rsidRPr="000D355B" w:rsidRDefault="000D355B" w:rsidP="000D355B">
      <w:r w:rsidRPr="000D355B">
        <w:t xml:space="preserve">    </w:t>
      </w:r>
    </w:p>
    <w:p w14:paraId="780C1849" w14:textId="77777777" w:rsidR="000D355B" w:rsidRPr="000D355B" w:rsidRDefault="000D355B" w:rsidP="000D355B">
      <w:r w:rsidRPr="000D355B">
        <w:t xml:space="preserve">    def responseBody = """</w:t>
      </w:r>
    </w:p>
    <w:p w14:paraId="030C9F49" w14:textId="77777777" w:rsidR="000D355B" w:rsidRPr="000D355B" w:rsidRDefault="000D355B" w:rsidP="000D355B">
      <w:r w:rsidRPr="000D355B">
        <w:t xml:space="preserve">    &lt;Error&gt;</w:t>
      </w:r>
    </w:p>
    <w:p w14:paraId="16476340" w14:textId="77777777" w:rsidR="000D355B" w:rsidRPr="000D355B" w:rsidRDefault="000D355B" w:rsidP="000D355B">
      <w:r w:rsidRPr="000D355B">
        <w:t xml:space="preserve">        &lt;Type&gt;Critical System Failure&lt;/Type&gt;</w:t>
      </w:r>
    </w:p>
    <w:p w14:paraId="4BB75CC7" w14:textId="77777777" w:rsidR="000D355B" w:rsidRPr="000D355B" w:rsidRDefault="000D355B" w:rsidP="000D355B">
      <w:r w:rsidRPr="000D355B">
        <w:t xml:space="preserve">        &lt;Message&gt;Northwind is currently unreachable.&lt;/Message&gt;</w:t>
      </w:r>
    </w:p>
    <w:p w14:paraId="546F168F" w14:textId="77777777" w:rsidR="000D355B" w:rsidRPr="000D355B" w:rsidRDefault="000D355B" w:rsidP="000D355B">
      <w:r w:rsidRPr="000D355B">
        <w:t xml:space="preserve">        &lt;TechnicalLog&gt;${errorDetails}&lt;/TechnicalLog&gt;</w:t>
      </w:r>
    </w:p>
    <w:p w14:paraId="44C144BD" w14:textId="77777777" w:rsidR="000D355B" w:rsidRPr="000D355B" w:rsidRDefault="000D355B" w:rsidP="000D355B">
      <w:r w:rsidRPr="000D355B">
        <w:t xml:space="preserve">    &lt;/Error&gt;</w:t>
      </w:r>
    </w:p>
    <w:p w14:paraId="4576E9DD" w14:textId="77777777" w:rsidR="000D355B" w:rsidRPr="000D355B" w:rsidRDefault="000D355B" w:rsidP="000D355B">
      <w:r w:rsidRPr="000D355B">
        <w:t xml:space="preserve">    """</w:t>
      </w:r>
    </w:p>
    <w:p w14:paraId="7DF6B001" w14:textId="77777777" w:rsidR="000D355B" w:rsidRPr="000D355B" w:rsidRDefault="000D355B" w:rsidP="000D355B">
      <w:r w:rsidRPr="000D355B">
        <w:t xml:space="preserve">    message.setBody(responseBody)</w:t>
      </w:r>
    </w:p>
    <w:p w14:paraId="7BCB05B4" w14:textId="77777777" w:rsidR="000D355B" w:rsidRPr="000D355B" w:rsidRDefault="000D355B" w:rsidP="000D355B">
      <w:r w:rsidRPr="000D355B">
        <w:t xml:space="preserve">    return message</w:t>
      </w:r>
    </w:p>
    <w:p w14:paraId="36A6C799" w14:textId="77777777" w:rsidR="000D355B" w:rsidRPr="000D355B" w:rsidRDefault="000D355B" w:rsidP="000D355B">
      <w:r w:rsidRPr="000D355B">
        <w:t>}</w:t>
      </w:r>
    </w:p>
    <w:p w14:paraId="37440024" w14:textId="77777777" w:rsidR="000D355B" w:rsidRPr="000D355B" w:rsidRDefault="000D355B" w:rsidP="000D355B">
      <w:pPr>
        <w:rPr>
          <w:b/>
          <w:bCs/>
        </w:rPr>
      </w:pPr>
      <w:r w:rsidRPr="000D355B">
        <w:rPr>
          <w:b/>
          <w:bCs/>
        </w:rPr>
        <w:t>5. Testing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376"/>
        <w:gridCol w:w="4119"/>
        <w:gridCol w:w="814"/>
      </w:tblGrid>
      <w:tr w:rsidR="000D355B" w:rsidRPr="000D355B" w14:paraId="74D88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62A76" w14:textId="77777777" w:rsidR="000D355B" w:rsidRPr="000D355B" w:rsidRDefault="000D355B" w:rsidP="000D355B">
            <w:r w:rsidRPr="000D355B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7D259" w14:textId="77777777" w:rsidR="000D355B" w:rsidRPr="000D355B" w:rsidRDefault="000D355B" w:rsidP="000D355B">
            <w:r w:rsidRPr="000D355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D863C" w14:textId="77777777" w:rsidR="000D355B" w:rsidRPr="000D355B" w:rsidRDefault="000D355B" w:rsidP="000D355B">
            <w:r w:rsidRPr="000D355B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386D5" w14:textId="77777777" w:rsidR="000D355B" w:rsidRPr="000D355B" w:rsidRDefault="000D355B" w:rsidP="000D355B">
            <w:r w:rsidRPr="000D355B">
              <w:rPr>
                <w:b/>
                <w:bCs/>
              </w:rPr>
              <w:t>Status</w:t>
            </w:r>
          </w:p>
        </w:tc>
      </w:tr>
      <w:tr w:rsidR="000D355B" w:rsidRPr="000D355B" w14:paraId="7CC88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56F42" w14:textId="77777777" w:rsidR="000D355B" w:rsidRPr="000D355B" w:rsidRDefault="000D355B" w:rsidP="000D355B">
            <w:r w:rsidRPr="000D355B">
              <w:rPr>
                <w:b/>
                <w:bCs/>
              </w:rPr>
              <w:t>TC01: Valid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9F2D8" w14:textId="77777777" w:rsidR="000D355B" w:rsidRPr="000D355B" w:rsidRDefault="000D355B" w:rsidP="000D355B">
            <w:r w:rsidRPr="000D355B">
              <w:t>ALFKI,500.00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62754" w14:textId="77777777" w:rsidR="000D355B" w:rsidRPr="000D355B" w:rsidRDefault="000D355B" w:rsidP="000D355B">
            <w:r w:rsidRPr="000D355B">
              <w:t>Full XML Invoice with Address &amp; Amount.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F99B6" w14:textId="77777777" w:rsidR="000D355B" w:rsidRPr="000D355B" w:rsidRDefault="000D355B" w:rsidP="000D355B">
            <w:r w:rsidRPr="000D355B">
              <w:rPr>
                <w:b/>
                <w:bCs/>
              </w:rPr>
              <w:t>Pass</w:t>
            </w:r>
          </w:p>
        </w:tc>
      </w:tr>
      <w:tr w:rsidR="000D355B" w:rsidRPr="000D355B" w14:paraId="6F9DF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F9CBB" w14:textId="77777777" w:rsidR="000D355B" w:rsidRPr="000D355B" w:rsidRDefault="000D355B" w:rsidP="000D355B">
            <w:r w:rsidRPr="000D355B">
              <w:rPr>
                <w:b/>
                <w:bCs/>
              </w:rPr>
              <w:t>TC02: Invalid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C77FE" w14:textId="77777777" w:rsidR="000D355B" w:rsidRPr="000D355B" w:rsidRDefault="000D355B" w:rsidP="000D355B">
            <w:r w:rsidRPr="000D355B">
              <w:t>GHOST,999.00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1EBE" w14:textId="77777777" w:rsidR="000D355B" w:rsidRPr="000D355B" w:rsidRDefault="000D355B" w:rsidP="000D355B">
            <w:r w:rsidRPr="000D355B">
              <w:t>"Error: Customer ID does not exist"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C4633" w14:textId="77777777" w:rsidR="000D355B" w:rsidRPr="000D355B" w:rsidRDefault="000D355B" w:rsidP="000D355B">
            <w:r w:rsidRPr="000D355B">
              <w:rPr>
                <w:b/>
                <w:bCs/>
              </w:rPr>
              <w:t>Pass</w:t>
            </w:r>
          </w:p>
        </w:tc>
      </w:tr>
      <w:tr w:rsidR="000D355B" w:rsidRPr="000D355B" w14:paraId="75B31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0FBEF" w14:textId="77777777" w:rsidR="000D355B" w:rsidRPr="000D355B" w:rsidRDefault="000D355B" w:rsidP="000D355B">
            <w:r w:rsidRPr="000D355B">
              <w:rPr>
                <w:b/>
                <w:bCs/>
              </w:rPr>
              <w:t>TC03: System 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C416" w14:textId="77777777" w:rsidR="000D355B" w:rsidRPr="000D355B" w:rsidRDefault="000D355B" w:rsidP="000D355B">
            <w:r w:rsidRPr="000D355B">
              <w:t>ALFKI,500.00 (Bad 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845AC" w14:textId="77777777" w:rsidR="000D355B" w:rsidRPr="000D355B" w:rsidRDefault="000D355B" w:rsidP="000D355B">
            <w:r w:rsidRPr="000D355B">
              <w:t>XML System Failure message via Groovy.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5D4D7" w14:textId="77777777" w:rsidR="000D355B" w:rsidRPr="000D355B" w:rsidRDefault="000D355B" w:rsidP="000D355B">
            <w:r w:rsidRPr="000D355B">
              <w:rPr>
                <w:b/>
                <w:bCs/>
              </w:rPr>
              <w:t>Pass</w:t>
            </w:r>
          </w:p>
        </w:tc>
      </w:tr>
    </w:tbl>
    <w:p w14:paraId="71B41E37" w14:textId="77777777" w:rsidR="000D355B" w:rsidRPr="000D355B" w:rsidRDefault="00000000" w:rsidP="000D355B">
      <w:r>
        <w:pict w14:anchorId="37386BD6">
          <v:rect id="_x0000_i1025" style="width:0;height:1.5pt" o:hralign="center" o:hrstd="t" o:hr="t" fillcolor="#a0a0a0" stroked="f"/>
        </w:pict>
      </w:r>
    </w:p>
    <w:p w14:paraId="25F80A69" w14:textId="41A617D3" w:rsidR="000D355B" w:rsidRPr="000D355B" w:rsidRDefault="000D355B" w:rsidP="000D355B">
      <w:pPr>
        <w:rPr>
          <w:b/>
          <w:bCs/>
        </w:rPr>
      </w:pPr>
    </w:p>
    <w:p w14:paraId="13D53E43" w14:textId="26E3A365" w:rsidR="000D355B" w:rsidRPr="000D355B" w:rsidRDefault="000D355B" w:rsidP="000D355B">
      <w:pPr>
        <w:numPr>
          <w:ilvl w:val="0"/>
          <w:numId w:val="5"/>
        </w:numPr>
      </w:pPr>
      <w:r w:rsidRPr="000D355B">
        <w:rPr>
          <w:b/>
          <w:bCs/>
        </w:rPr>
        <w:lastRenderedPageBreak/>
        <w:t>State Management</w:t>
      </w:r>
    </w:p>
    <w:p w14:paraId="3065B3FD" w14:textId="6A97F7C2" w:rsidR="00ED4278" w:rsidRDefault="000D355B" w:rsidP="000D355B">
      <w:pPr>
        <w:numPr>
          <w:ilvl w:val="0"/>
          <w:numId w:val="5"/>
        </w:numPr>
      </w:pPr>
      <w:r w:rsidRPr="000D355B">
        <w:rPr>
          <w:b/>
          <w:bCs/>
        </w:rPr>
        <w:t>Show off the Groovy</w:t>
      </w:r>
    </w:p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ABB"/>
    <w:multiLevelType w:val="multilevel"/>
    <w:tmpl w:val="17C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05E7"/>
    <w:multiLevelType w:val="multilevel"/>
    <w:tmpl w:val="366C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021C3"/>
    <w:multiLevelType w:val="multilevel"/>
    <w:tmpl w:val="D97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151A1"/>
    <w:multiLevelType w:val="multilevel"/>
    <w:tmpl w:val="CCFC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0A69C0"/>
    <w:multiLevelType w:val="multilevel"/>
    <w:tmpl w:val="681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80979">
    <w:abstractNumId w:val="1"/>
  </w:num>
  <w:num w:numId="2" w16cid:durableId="733087237">
    <w:abstractNumId w:val="2"/>
  </w:num>
  <w:num w:numId="3" w16cid:durableId="828712264">
    <w:abstractNumId w:val="0"/>
  </w:num>
  <w:num w:numId="4" w16cid:durableId="1268928750">
    <w:abstractNumId w:val="4"/>
  </w:num>
  <w:num w:numId="5" w16cid:durableId="1647971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5B"/>
    <w:rsid w:val="000D355B"/>
    <w:rsid w:val="00237E1E"/>
    <w:rsid w:val="004B1476"/>
    <w:rsid w:val="00910F16"/>
    <w:rsid w:val="00CC3CB8"/>
    <w:rsid w:val="00DD60E9"/>
    <w:rsid w:val="00E07BB2"/>
    <w:rsid w:val="00E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EFB6"/>
  <w15:chartTrackingRefBased/>
  <w15:docId w15:val="{08B2AA54-7383-4EB9-81F4-347DCABE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4</cp:revision>
  <dcterms:created xsi:type="dcterms:W3CDTF">2026-01-19T13:28:00Z</dcterms:created>
  <dcterms:modified xsi:type="dcterms:W3CDTF">2026-01-20T07:14:00Z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dcb492a8-f8a7-4c6e-8c9f-3e020da34ac6</vt:lpwstr>
  </property>
</Properties>
</file>