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42DA" w14:textId="7308C99E" w:rsidR="00BC18FE" w:rsidRPr="00BC18FE" w:rsidRDefault="00BC18FE" w:rsidP="00BC18FE">
      <w:r w:rsidRPr="00BC18FE">
        <w:t xml:space="preserve"> </w:t>
      </w:r>
      <w:proofErr w:type="spellStart"/>
      <w:r w:rsidRPr="00BC18FE">
        <w:t>RiverAlert</w:t>
      </w:r>
      <w:proofErr w:type="spellEnd"/>
      <w:r w:rsidRPr="00BC18FE">
        <w:t xml:space="preserve"> - AI-Powered Real-Time Flood Intelligence Platform</w:t>
      </w:r>
    </w:p>
    <w:p w14:paraId="5019700C" w14:textId="1F983320" w:rsidR="00BC18FE" w:rsidRPr="00BC18FE" w:rsidRDefault="00BC18FE" w:rsidP="00BC18FE">
      <w:r w:rsidRPr="00BC18FE">
        <w:rPr>
          <w:b/>
          <w:bCs/>
        </w:rPr>
        <w:t>Preventing tragedies like Kerrville through AI-powered flood intelligence</w:t>
      </w:r>
    </w:p>
    <w:p w14:paraId="7AEC67CE" w14:textId="77777777" w:rsidR="00BC18FE" w:rsidRPr="00BC18FE" w:rsidRDefault="00BC18FE" w:rsidP="00BC18FE"/>
    <w:p w14:paraId="5A5735CE" w14:textId="77777777" w:rsidR="00BC18FE" w:rsidRPr="00BC18FE" w:rsidRDefault="00BC18FE" w:rsidP="00BC18FE">
      <w:proofErr w:type="spellStart"/>
      <w:r w:rsidRPr="00BC18FE">
        <w:t>RiverAlert</w:t>
      </w:r>
      <w:proofErr w:type="spellEnd"/>
      <w:r w:rsidRPr="00BC18FE">
        <w:t xml:space="preserve"> is an advanced flood monitoring and prediction system developed by The AI Cowboys. Following the devastating July 4, </w:t>
      </w:r>
      <w:proofErr w:type="gramStart"/>
      <w:r w:rsidRPr="00BC18FE">
        <w:t>2025</w:t>
      </w:r>
      <w:proofErr w:type="gramEnd"/>
      <w:r w:rsidRPr="00BC18FE">
        <w:t xml:space="preserve"> Kerrville flood that claimed 135 lives, </w:t>
      </w:r>
      <w:proofErr w:type="spellStart"/>
      <w:r w:rsidRPr="00BC18FE">
        <w:t>RiverAlert</w:t>
      </w:r>
      <w:proofErr w:type="spellEnd"/>
      <w:r w:rsidRPr="00BC18FE">
        <w:t xml:space="preserve"> leverages cutting-edge AI/ML algorithms from Stanford CS221 to provide intelligent flood forecasting and optimal alert generation, delivering life-saving alerts in under 60 seconds.</w:t>
      </w:r>
    </w:p>
    <w:p w14:paraId="5EB8164C" w14:textId="77777777" w:rsidR="00BC18FE" w:rsidRPr="00BC18FE" w:rsidRDefault="00BC18FE" w:rsidP="00BC18FE"/>
    <w:p w14:paraId="573C421E" w14:textId="24768CEB" w:rsidR="00BC18FE" w:rsidRPr="00BC18FE" w:rsidRDefault="00BC18FE" w:rsidP="00BC18FE">
      <w:r w:rsidRPr="00BC18FE">
        <w:t xml:space="preserve">  Key Features</w:t>
      </w:r>
    </w:p>
    <w:p w14:paraId="3DC150F1" w14:textId="77777777" w:rsidR="00BC18FE" w:rsidRPr="00BC18FE" w:rsidRDefault="00BC18FE" w:rsidP="00BC18FE"/>
    <w:p w14:paraId="3C4AF170" w14:textId="79EC59FA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Real-Time Monitoring</w:t>
      </w:r>
      <w:r w:rsidRPr="00BC18FE">
        <w:t>: 30-second data updates from IoT sensors, USGS, and NOAA</w:t>
      </w:r>
    </w:p>
    <w:p w14:paraId="221D1EE5" w14:textId="10A55A31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AI-Powered Predictions</w:t>
      </w:r>
      <w:r w:rsidRPr="00BC18FE">
        <w:t>: 6-hour flood forecasting using linear regression and neural networks</w:t>
      </w:r>
    </w:p>
    <w:p w14:paraId="5236FC6D" w14:textId="6F1014F4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Intelligent Alerts</w:t>
      </w:r>
      <w:r w:rsidRPr="00BC18FE">
        <w:t>: MDP-optimized risk assessment with multi-channel distribution</w:t>
      </w:r>
    </w:p>
    <w:p w14:paraId="227EB525" w14:textId="579F4994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Safe Navigation</w:t>
      </w:r>
      <w:r w:rsidRPr="00BC18FE">
        <w:t xml:space="preserve">: Automatic routing around flooded areas via </w:t>
      </w:r>
      <w:proofErr w:type="spellStart"/>
      <w:r w:rsidRPr="00BC18FE">
        <w:t>OpenRouteService</w:t>
      </w:r>
      <w:proofErr w:type="spellEnd"/>
      <w:r w:rsidRPr="00BC18FE">
        <w:t>/Google Maps</w:t>
      </w:r>
    </w:p>
    <w:p w14:paraId="71F81438" w14:textId="3932151E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Anomaly Detection</w:t>
      </w:r>
      <w:r w:rsidRPr="00BC18FE">
        <w:t>: Real-time pattern recognition and outlier detection</w:t>
      </w:r>
    </w:p>
    <w:p w14:paraId="552CA8FF" w14:textId="67ACBCF9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Community Engagement</w:t>
      </w:r>
      <w:r w:rsidRPr="00BC18FE">
        <w:t>: Crowdsourced validation and bilingual support</w:t>
      </w:r>
    </w:p>
    <w:p w14:paraId="2D5C13D5" w14:textId="5F6B4EC0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Offline Support</w:t>
      </w:r>
      <w:r w:rsidRPr="00BC18FE">
        <w:t>: Critical data cached for connectivity loss</w:t>
      </w:r>
    </w:p>
    <w:p w14:paraId="40719A03" w14:textId="249A2B63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Universal Access</w:t>
      </w:r>
      <w:r w:rsidRPr="00BC18FE">
        <w:t>: Web, iOS, Android, SMS, and API access</w:t>
      </w:r>
    </w:p>
    <w:p w14:paraId="612E3171" w14:textId="77777777" w:rsidR="00BC18FE" w:rsidRPr="00BC18FE" w:rsidRDefault="00BC18FE" w:rsidP="00BC18FE"/>
    <w:p w14:paraId="442B9969" w14:textId="2B9B3049" w:rsidR="00BC18FE" w:rsidRPr="00BC18FE" w:rsidRDefault="00BC18FE" w:rsidP="00BC18FE">
      <w:r w:rsidRPr="00BC18FE">
        <w:t xml:space="preserve"> AI/ML Intelligence</w:t>
      </w:r>
    </w:p>
    <w:p w14:paraId="57A9376C" w14:textId="77777777" w:rsidR="00BC18FE" w:rsidRPr="00BC18FE" w:rsidRDefault="00BC18FE" w:rsidP="00BC18FE"/>
    <w:p w14:paraId="11C001C1" w14:textId="415CB938" w:rsidR="00BC18FE" w:rsidRPr="00BC18FE" w:rsidRDefault="00BC18FE" w:rsidP="00BC18FE">
      <w:r w:rsidRPr="00BC18FE">
        <w:t xml:space="preserve"> Machine Learning Algorithms</w:t>
      </w:r>
    </w:p>
    <w:p w14:paraId="0E100296" w14:textId="77777777" w:rsidR="00BC18FE" w:rsidRPr="00BC18FE" w:rsidRDefault="00BC18FE" w:rsidP="00BC18FE"/>
    <w:p w14:paraId="173FF42F" w14:textId="4C842DF5" w:rsidR="00BC18FE" w:rsidRPr="00BC18FE" w:rsidRDefault="00BC18FE" w:rsidP="00BC18FE">
      <w:r w:rsidRPr="00BC18FE">
        <w:t xml:space="preserve"> Linear Regression with Gradient Descent</w:t>
      </w:r>
    </w:p>
    <w:p w14:paraId="0B8771B0" w14:textId="3634CC43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Purpose</w:t>
      </w:r>
      <w:r w:rsidRPr="00BC18FE">
        <w:t>: Predicts future water levels based on historical patterns</w:t>
      </w:r>
    </w:p>
    <w:p w14:paraId="662132C5" w14:textId="3F3569FE" w:rsidR="00BC18FE" w:rsidRPr="00BC18FE" w:rsidRDefault="00BC18FE" w:rsidP="00BC18FE">
      <w:r w:rsidRPr="00BC18FE">
        <w:lastRenderedPageBreak/>
        <w:t xml:space="preserve">- </w:t>
      </w:r>
      <w:r w:rsidRPr="00BC18FE">
        <w:rPr>
          <w:b/>
          <w:bCs/>
        </w:rPr>
        <w:t>Algorithm</w:t>
      </w:r>
      <w:r w:rsidRPr="00BC18FE">
        <w:t>: Stochastic Gradient Descent (SGD) with adaptive learning rates</w:t>
      </w:r>
    </w:p>
    <w:p w14:paraId="22A5947F" w14:textId="7B79D479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Loss Function</w:t>
      </w:r>
      <w:r w:rsidRPr="00BC18FE">
        <w:t>: Minimizes squared loss: `</w:t>
      </w:r>
      <w:proofErr w:type="gramStart"/>
      <w:r w:rsidRPr="00BC18FE">
        <w:t>Loss(</w:t>
      </w:r>
      <w:proofErr w:type="gramEnd"/>
      <w:r w:rsidRPr="00BC18FE">
        <w:t>x, y, w) = (</w:t>
      </w:r>
      <w:proofErr w:type="spellStart"/>
      <w:r w:rsidRPr="00BC18FE">
        <w:t>f_w</w:t>
      </w:r>
      <w:proofErr w:type="spellEnd"/>
      <w:r w:rsidRPr="00BC18FE">
        <w:t xml:space="preserve">(x) - </w:t>
      </w:r>
      <w:proofErr w:type="gramStart"/>
      <w:r w:rsidRPr="00BC18FE">
        <w:t>y)²</w:t>
      </w:r>
      <w:proofErr w:type="gramEnd"/>
      <w:r w:rsidRPr="00BC18FE">
        <w:t>`</w:t>
      </w:r>
    </w:p>
    <w:p w14:paraId="453E9950" w14:textId="23970B4E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Features</w:t>
      </w:r>
      <w:r w:rsidRPr="00BC18FE">
        <w:t>: Current level, previous level, max level, average level, flow rate</w:t>
      </w:r>
    </w:p>
    <w:p w14:paraId="0D8C6F5A" w14:textId="37E53155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Accuracy</w:t>
      </w:r>
      <w:r w:rsidRPr="00BC18FE">
        <w:t>: MSE &lt; 0.15</w:t>
      </w:r>
    </w:p>
    <w:p w14:paraId="5F9888A4" w14:textId="77777777" w:rsidR="00BC18FE" w:rsidRPr="00BC18FE" w:rsidRDefault="00BC18FE" w:rsidP="00BC18FE"/>
    <w:p w14:paraId="79BED736" w14:textId="787B9E9F" w:rsidR="00BC18FE" w:rsidRPr="00BC18FE" w:rsidRDefault="00BC18FE" w:rsidP="00BC18FE">
      <w:r w:rsidRPr="00BC18FE">
        <w:t xml:space="preserve"> Neural Network for Pattern Recognition</w:t>
      </w:r>
    </w:p>
    <w:p w14:paraId="29533871" w14:textId="35ED3714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Architecture</w:t>
      </w:r>
      <w:r w:rsidRPr="00BC18FE">
        <w:t>: Multi-layer perceptron [5 → 10 → 5 → 1]</w:t>
      </w:r>
    </w:p>
    <w:p w14:paraId="78A90A42" w14:textId="710D2243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Activation</w:t>
      </w:r>
      <w:r w:rsidRPr="00BC18FE">
        <w:t xml:space="preserve">: </w:t>
      </w:r>
      <w:proofErr w:type="spellStart"/>
      <w:r w:rsidRPr="00BC18FE">
        <w:t>ReLU</w:t>
      </w:r>
      <w:proofErr w:type="spellEnd"/>
      <w:r w:rsidRPr="00BC18FE">
        <w:t xml:space="preserve"> (hidden), Sigmoid (output)</w:t>
      </w:r>
    </w:p>
    <w:p w14:paraId="07FB838F" w14:textId="1DAA18AB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Training</w:t>
      </w:r>
      <w:r w:rsidRPr="00BC18FE">
        <w:t>: Backpropagation with Xavier initialization</w:t>
      </w:r>
    </w:p>
    <w:p w14:paraId="56F2C8E8" w14:textId="25F4EE46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Purpose</w:t>
      </w:r>
      <w:r w:rsidRPr="00BC18FE">
        <w:t>: Complex flood pattern recognition and risk classification</w:t>
      </w:r>
    </w:p>
    <w:p w14:paraId="3B1262D2" w14:textId="456F22A1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Output</w:t>
      </w:r>
      <w:r w:rsidRPr="00BC18FE">
        <w:t>: Risk levels with confidence scores (92% accuracy)</w:t>
      </w:r>
    </w:p>
    <w:p w14:paraId="4B65D367" w14:textId="77777777" w:rsidR="00BC18FE" w:rsidRPr="00BC18FE" w:rsidRDefault="00BC18FE" w:rsidP="00BC18FE"/>
    <w:p w14:paraId="1C6BEA57" w14:textId="16C92567" w:rsidR="00BC18FE" w:rsidRPr="00BC18FE" w:rsidRDefault="00BC18FE" w:rsidP="00BC18FE">
      <w:r w:rsidRPr="00BC18FE">
        <w:t xml:space="preserve"> Markov Decision Process (MDP)</w:t>
      </w:r>
    </w:p>
    <w:p w14:paraId="7309CFDD" w14:textId="63CE0C98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Algorithm</w:t>
      </w:r>
      <w:r w:rsidRPr="00BC18FE">
        <w:t>: Value iteration with γ=0.9 discount factor</w:t>
      </w:r>
    </w:p>
    <w:p w14:paraId="5A783D55" w14:textId="483AD7FD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States</w:t>
      </w:r>
      <w:r w:rsidRPr="00BC18FE">
        <w:t>: Water level × change rate combinations</w:t>
      </w:r>
    </w:p>
    <w:p w14:paraId="51D5BCDF" w14:textId="2F33C942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Actions</w:t>
      </w:r>
      <w:r w:rsidRPr="00BC18FE">
        <w:t>: Alert levels (none → evacuate)</w:t>
      </w:r>
    </w:p>
    <w:p w14:paraId="0FBB8C6F" w14:textId="40989F78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Learning</w:t>
      </w:r>
      <w:r w:rsidRPr="00BC18FE">
        <w:t>: Continuous model updates based on outcomes</w:t>
      </w:r>
    </w:p>
    <w:p w14:paraId="29073480" w14:textId="2B349653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Purpose</w:t>
      </w:r>
      <w:r w:rsidRPr="00BC18FE">
        <w:t>: Optimal decision-making under uncertainty</w:t>
      </w:r>
    </w:p>
    <w:p w14:paraId="1475D27E" w14:textId="77777777" w:rsidR="00BC18FE" w:rsidRPr="00BC18FE" w:rsidRDefault="00BC18FE" w:rsidP="00BC18FE"/>
    <w:p w14:paraId="0718E3E6" w14:textId="6EB228E7" w:rsidR="00BC18FE" w:rsidRPr="00BC18FE" w:rsidRDefault="00BC18FE" w:rsidP="00BC18FE">
      <w:r w:rsidRPr="00BC18FE">
        <w:t xml:space="preserve"> ML-Powered Features</w:t>
      </w:r>
    </w:p>
    <w:p w14:paraId="60EBA3E7" w14:textId="06708664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6-Hour Predictions</w:t>
      </w:r>
      <w:r w:rsidRPr="00BC18FE">
        <w:t>: Water level forecasting with confidence intervals</w:t>
      </w:r>
    </w:p>
    <w:p w14:paraId="4AFBBB58" w14:textId="7BF5533D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Anomaly Detection</w:t>
      </w:r>
      <w:r w:rsidRPr="00BC18FE">
        <w:t>: Z-score based outlier and trend detection</w:t>
      </w:r>
    </w:p>
    <w:p w14:paraId="364F046C" w14:textId="2B864646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Pattern Analysis</w:t>
      </w:r>
      <w:r w:rsidRPr="00BC18FE">
        <w:t>: Hourly and weekly flood pattern identification</w:t>
      </w:r>
    </w:p>
    <w:p w14:paraId="10697AD4" w14:textId="71331556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Weather Integration</w:t>
      </w:r>
      <w:r w:rsidRPr="00BC18FE">
        <w:t>: Precipitation-adjusted predictions</w:t>
      </w:r>
    </w:p>
    <w:p w14:paraId="3999D774" w14:textId="09D7E2AE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Auto-Learning</w:t>
      </w:r>
      <w:r w:rsidRPr="00BC18FE">
        <w:t>: Online learning from new observations</w:t>
      </w:r>
    </w:p>
    <w:p w14:paraId="5DEB5F12" w14:textId="77777777" w:rsidR="00BC18FE" w:rsidRPr="00BC18FE" w:rsidRDefault="00BC18FE" w:rsidP="00BC18FE"/>
    <w:p w14:paraId="27D2BD22" w14:textId="1D3A7DC0" w:rsidR="00BC18FE" w:rsidRPr="00BC18FE" w:rsidRDefault="00BC18FE" w:rsidP="00BC18FE">
      <w:r w:rsidRPr="00BC18FE">
        <w:lastRenderedPageBreak/>
        <w:t xml:space="preserve"> </w:t>
      </w:r>
    </w:p>
    <w:p w14:paraId="5AAE77C0" w14:textId="4B9DEA4C" w:rsidR="00BC18FE" w:rsidRPr="00BC18FE" w:rsidRDefault="00BC18FE" w:rsidP="00BC18FE">
      <w:r w:rsidRPr="00BC18FE">
        <w:t xml:space="preserve">  Architecture</w:t>
      </w:r>
    </w:p>
    <w:p w14:paraId="7234D5A4" w14:textId="77777777" w:rsidR="00BC18FE" w:rsidRPr="00BC18FE" w:rsidRDefault="00BC18FE" w:rsidP="00BC18FE"/>
    <w:p w14:paraId="6FF4ED0F" w14:textId="0E9352A3" w:rsidR="00BC18FE" w:rsidRPr="00BC18FE" w:rsidRDefault="00BC18FE" w:rsidP="00BC18FE">
      <w:r w:rsidRPr="00BC18FE">
        <w:t xml:space="preserve"> Technology Stack</w:t>
      </w:r>
    </w:p>
    <w:p w14:paraId="22375BA7" w14:textId="77777777" w:rsidR="00BC18FE" w:rsidRPr="00BC18FE" w:rsidRDefault="00BC18FE" w:rsidP="00BC18FE"/>
    <w:p w14:paraId="40C3CB3E" w14:textId="1FC23356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Frontend</w:t>
      </w:r>
      <w:r w:rsidRPr="00BC18FE">
        <w:t>: Next.js 14, React 18, TypeScript, Tailwind CSS</w:t>
      </w:r>
    </w:p>
    <w:p w14:paraId="3258DE7E" w14:textId="78DCB4F2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Maps</w:t>
      </w:r>
      <w:r w:rsidRPr="00BC18FE">
        <w:t>: Leaflet + OpenStreetMap (default), Google Maps (optional)</w:t>
      </w:r>
    </w:p>
    <w:p w14:paraId="165C60DE" w14:textId="45B1A560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Backend</w:t>
      </w:r>
      <w:r w:rsidRPr="00BC18FE">
        <w:t>: Node.js, Express, TypeScript</w:t>
      </w:r>
    </w:p>
    <w:p w14:paraId="70FCD6FF" w14:textId="7DF64B40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Database</w:t>
      </w:r>
      <w:r w:rsidRPr="00BC18FE">
        <w:t xml:space="preserve">: PostgreSQL 15 with </w:t>
      </w:r>
      <w:proofErr w:type="spellStart"/>
      <w:r w:rsidRPr="00BC18FE">
        <w:t>PostGIS</w:t>
      </w:r>
      <w:proofErr w:type="spellEnd"/>
    </w:p>
    <w:p w14:paraId="2ED0F73D" w14:textId="73F4220F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Realtime</w:t>
      </w:r>
      <w:r w:rsidRPr="00BC18FE">
        <w:t xml:space="preserve">: </w:t>
      </w:r>
      <w:proofErr w:type="spellStart"/>
      <w:r w:rsidRPr="00BC18FE">
        <w:t>Supabase</w:t>
      </w:r>
      <w:proofErr w:type="spellEnd"/>
      <w:r w:rsidRPr="00BC18FE">
        <w:t xml:space="preserve"> Realtime</w:t>
      </w:r>
    </w:p>
    <w:p w14:paraId="21A9A9B7" w14:textId="05F7C1D6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Queue</w:t>
      </w:r>
      <w:r w:rsidRPr="00BC18FE">
        <w:t xml:space="preserve">: </w:t>
      </w:r>
      <w:proofErr w:type="spellStart"/>
      <w:r w:rsidRPr="00BC18FE">
        <w:t>BullMQ</w:t>
      </w:r>
      <w:proofErr w:type="spellEnd"/>
      <w:r w:rsidRPr="00BC18FE">
        <w:t xml:space="preserve"> with Redis</w:t>
      </w:r>
    </w:p>
    <w:p w14:paraId="04E0A10F" w14:textId="120E0C02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Mobile</w:t>
      </w:r>
      <w:r w:rsidRPr="00BC18FE">
        <w:t>: React Native with Expo</w:t>
      </w:r>
    </w:p>
    <w:p w14:paraId="388F6C2E" w14:textId="51654DDA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AI/ML</w:t>
      </w:r>
      <w:r w:rsidRPr="00BC18FE">
        <w:t>: Custom TypeScript implementations of CS221 algorithms</w:t>
      </w:r>
    </w:p>
    <w:p w14:paraId="7135EF3C" w14:textId="2FF19FD3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ML Models</w:t>
      </w:r>
      <w:r w:rsidRPr="00BC18FE">
        <w:t>: Linear Predictor, Neural Network, MDP Solver</w:t>
      </w:r>
    </w:p>
    <w:p w14:paraId="3D27B86C" w14:textId="7D10D4FC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Infrastructure</w:t>
      </w:r>
      <w:r w:rsidRPr="00BC18FE">
        <w:t>: Docker, GitHub Actions, Vercel/Fly.io</w:t>
      </w:r>
    </w:p>
    <w:p w14:paraId="37DAE92B" w14:textId="77777777" w:rsidR="00BC18FE" w:rsidRPr="00BC18FE" w:rsidRDefault="00BC18FE" w:rsidP="00BC18FE"/>
    <w:p w14:paraId="642FD99B" w14:textId="08839179" w:rsidR="00BC18FE" w:rsidRPr="00BC18FE" w:rsidRDefault="00BC18FE" w:rsidP="00BC18FE">
      <w:r w:rsidRPr="00BC18FE">
        <w:t xml:space="preserve"> Project Structure</w:t>
      </w:r>
    </w:p>
    <w:p w14:paraId="1ABBF7FC" w14:textId="77777777" w:rsidR="00BC18FE" w:rsidRPr="00BC18FE" w:rsidRDefault="00BC18FE" w:rsidP="00BC18FE"/>
    <w:p w14:paraId="38254EDF" w14:textId="77777777" w:rsidR="00BC18FE" w:rsidRPr="00BC18FE" w:rsidRDefault="00BC18FE" w:rsidP="00BC18FE">
      <w:r w:rsidRPr="00BC18FE">
        <w:t>```</w:t>
      </w:r>
    </w:p>
    <w:p w14:paraId="0A4F9011" w14:textId="77777777" w:rsidR="00BC18FE" w:rsidRPr="00BC18FE" w:rsidRDefault="00BC18FE" w:rsidP="00BC18FE">
      <w:proofErr w:type="spellStart"/>
      <w:r w:rsidRPr="00BC18FE">
        <w:t>riveralert</w:t>
      </w:r>
      <w:proofErr w:type="spellEnd"/>
      <w:r w:rsidRPr="00BC18FE">
        <w:t>/</w:t>
      </w:r>
    </w:p>
    <w:p w14:paraId="2956817E" w14:textId="3A709431" w:rsidR="00BC18FE" w:rsidRPr="00BC18FE" w:rsidRDefault="00BC18FE" w:rsidP="00BC18FE">
      <w:r w:rsidRPr="00BC18FE">
        <w:rPr>
          <w:rFonts w:ascii="MS Gothic" w:eastAsia="MS Gothic" w:hAnsi="MS Gothic" w:cs="MS Gothic" w:hint="eastAsia"/>
        </w:rPr>
        <w:t>├</w:t>
      </w:r>
      <w:r w:rsidRPr="00BC18FE">
        <w:t>── app/               Next.js app directory</w:t>
      </w:r>
    </w:p>
    <w:p w14:paraId="76B283C8" w14:textId="0BF1EF59" w:rsidR="00BC18FE" w:rsidRPr="00BC18FE" w:rsidRDefault="00BC18FE" w:rsidP="00BC18FE">
      <w:r w:rsidRPr="00BC18FE">
        <w:t xml:space="preserve">│   </w:t>
      </w:r>
      <w:r w:rsidRPr="00BC18FE">
        <w:rPr>
          <w:rFonts w:ascii="MS Gothic" w:eastAsia="MS Gothic" w:hAnsi="MS Gothic" w:cs="MS Gothic" w:hint="eastAsia"/>
        </w:rPr>
        <w:t>├</w:t>
      </w:r>
      <w:r w:rsidRPr="00BC18FE">
        <w:t xml:space="preserve">── </w:t>
      </w:r>
      <w:proofErr w:type="spellStart"/>
      <w:r w:rsidRPr="00BC18FE">
        <w:t>api</w:t>
      </w:r>
      <w:proofErr w:type="spellEnd"/>
      <w:r w:rsidRPr="00BC18FE">
        <w:t>/           API routes</w:t>
      </w:r>
    </w:p>
    <w:p w14:paraId="397674A9" w14:textId="5B77F11D" w:rsidR="00BC18FE" w:rsidRPr="00BC18FE" w:rsidRDefault="00BC18FE" w:rsidP="00BC18FE">
      <w:r w:rsidRPr="00BC18FE">
        <w:t xml:space="preserve">│   │   </w:t>
      </w:r>
      <w:r w:rsidRPr="00BC18FE">
        <w:rPr>
          <w:rFonts w:ascii="MS Gothic" w:eastAsia="MS Gothic" w:hAnsi="MS Gothic" w:cs="MS Gothic" w:hint="eastAsia"/>
        </w:rPr>
        <w:t>├</w:t>
      </w:r>
      <w:r w:rsidRPr="00BC18FE">
        <w:t>── predictions/     ML prediction endpoints</w:t>
      </w:r>
    </w:p>
    <w:p w14:paraId="10664B8B" w14:textId="2369BFD3" w:rsidR="00BC18FE" w:rsidRPr="00BC18FE" w:rsidRDefault="00BC18FE" w:rsidP="00BC18FE">
      <w:r w:rsidRPr="00BC18FE">
        <w:t>│   │   └── ml-insights/     ML analytics endpoints</w:t>
      </w:r>
    </w:p>
    <w:p w14:paraId="3F6CC64C" w14:textId="2AF0D6C6" w:rsidR="00BC18FE" w:rsidRPr="00BC18FE" w:rsidRDefault="00BC18FE" w:rsidP="00BC18FE">
      <w:r w:rsidRPr="00BC18FE">
        <w:t xml:space="preserve">│   └── </w:t>
      </w:r>
      <w:proofErr w:type="spellStart"/>
      <w:r w:rsidRPr="00BC18FE">
        <w:t>page.tsx</w:t>
      </w:r>
      <w:proofErr w:type="spellEnd"/>
      <w:r w:rsidRPr="00BC18FE">
        <w:t xml:space="preserve">       Main dashboard with ML predictions</w:t>
      </w:r>
    </w:p>
    <w:p w14:paraId="4B00314B" w14:textId="77777777" w:rsidR="00BC18FE" w:rsidRPr="00BC18FE" w:rsidRDefault="00BC18FE" w:rsidP="00BC18FE">
      <w:r w:rsidRPr="00BC18FE">
        <w:rPr>
          <w:rFonts w:ascii="MS Gothic" w:eastAsia="MS Gothic" w:hAnsi="MS Gothic" w:cs="MS Gothic" w:hint="eastAsia"/>
        </w:rPr>
        <w:t>├</w:t>
      </w:r>
      <w:r w:rsidRPr="00BC18FE">
        <w:t>── lib/</w:t>
      </w:r>
    </w:p>
    <w:p w14:paraId="616FE25C" w14:textId="746C2A97" w:rsidR="00BC18FE" w:rsidRPr="00BC18FE" w:rsidRDefault="00BC18FE" w:rsidP="00BC18FE">
      <w:r w:rsidRPr="00BC18FE">
        <w:lastRenderedPageBreak/>
        <w:t>│   └── ml/            Machine Learning implementations</w:t>
      </w:r>
    </w:p>
    <w:p w14:paraId="1C4BD4A4" w14:textId="74AAD9B0" w:rsidR="00BC18FE" w:rsidRPr="00BC18FE" w:rsidRDefault="00BC18FE" w:rsidP="00BC18FE">
      <w:r w:rsidRPr="00BC18FE">
        <w:t xml:space="preserve">│       </w:t>
      </w:r>
      <w:r w:rsidRPr="00BC18FE">
        <w:rPr>
          <w:rFonts w:ascii="MS Gothic" w:eastAsia="MS Gothic" w:hAnsi="MS Gothic" w:cs="MS Gothic" w:hint="eastAsia"/>
        </w:rPr>
        <w:t>├</w:t>
      </w:r>
      <w:r w:rsidRPr="00BC18FE">
        <w:t xml:space="preserve">── </w:t>
      </w:r>
      <w:proofErr w:type="spellStart"/>
      <w:r w:rsidRPr="00BC18FE">
        <w:t>predictor.ts</w:t>
      </w:r>
      <w:proofErr w:type="spellEnd"/>
      <w:r w:rsidRPr="00BC18FE">
        <w:t xml:space="preserve">     Linear, NN, MDP algorithms</w:t>
      </w:r>
    </w:p>
    <w:p w14:paraId="24295CAA" w14:textId="596E3849" w:rsidR="00BC18FE" w:rsidRPr="00BC18FE" w:rsidRDefault="00BC18FE" w:rsidP="00BC18FE">
      <w:r w:rsidRPr="00BC18FE">
        <w:t xml:space="preserve">│       └── </w:t>
      </w:r>
      <w:proofErr w:type="spellStart"/>
      <w:proofErr w:type="gramStart"/>
      <w:r w:rsidRPr="00BC18FE">
        <w:t>floodAnalyzer.ts</w:t>
      </w:r>
      <w:proofErr w:type="spellEnd"/>
      <w:r w:rsidRPr="00BC18FE">
        <w:t xml:space="preserve">  ML</w:t>
      </w:r>
      <w:proofErr w:type="gramEnd"/>
      <w:r w:rsidRPr="00BC18FE">
        <w:t xml:space="preserve"> integration layer</w:t>
      </w:r>
    </w:p>
    <w:p w14:paraId="61D4AB5D" w14:textId="77777777" w:rsidR="00BC18FE" w:rsidRPr="00BC18FE" w:rsidRDefault="00BC18FE" w:rsidP="00BC18FE">
      <w:r w:rsidRPr="00BC18FE">
        <w:rPr>
          <w:rFonts w:ascii="MS Gothic" w:eastAsia="MS Gothic" w:hAnsi="MS Gothic" w:cs="MS Gothic" w:hint="eastAsia"/>
        </w:rPr>
        <w:t>├</w:t>
      </w:r>
      <w:r w:rsidRPr="00BC18FE">
        <w:t>── components/</w:t>
      </w:r>
    </w:p>
    <w:p w14:paraId="36BF052C" w14:textId="74723264" w:rsidR="00BC18FE" w:rsidRPr="00BC18FE" w:rsidRDefault="00BC18FE" w:rsidP="00BC18FE">
      <w:r w:rsidRPr="00BC18FE">
        <w:t xml:space="preserve">│   └── </w:t>
      </w:r>
      <w:proofErr w:type="spellStart"/>
      <w:r w:rsidRPr="00BC18FE">
        <w:t>MLPredictions.tsx</w:t>
      </w:r>
      <w:proofErr w:type="spellEnd"/>
      <w:r w:rsidRPr="00BC18FE">
        <w:t xml:space="preserve">    ML predictions UI component</w:t>
      </w:r>
    </w:p>
    <w:p w14:paraId="59364286" w14:textId="77777777" w:rsidR="00BC18FE" w:rsidRPr="00BC18FE" w:rsidRDefault="00BC18FE" w:rsidP="00BC18FE">
      <w:r w:rsidRPr="00BC18FE">
        <w:rPr>
          <w:rFonts w:ascii="MS Gothic" w:eastAsia="MS Gothic" w:hAnsi="MS Gothic" w:cs="MS Gothic" w:hint="eastAsia"/>
        </w:rPr>
        <w:t>├</w:t>
      </w:r>
      <w:r w:rsidRPr="00BC18FE">
        <w:t>── apps/</w:t>
      </w:r>
    </w:p>
    <w:p w14:paraId="11A2EAD8" w14:textId="5C04196B" w:rsidR="00BC18FE" w:rsidRPr="00BC18FE" w:rsidRDefault="00BC18FE" w:rsidP="00BC18FE">
      <w:r w:rsidRPr="00BC18FE">
        <w:t xml:space="preserve">│   </w:t>
      </w:r>
      <w:r w:rsidRPr="00BC18FE">
        <w:rPr>
          <w:rFonts w:ascii="MS Gothic" w:eastAsia="MS Gothic" w:hAnsi="MS Gothic" w:cs="MS Gothic" w:hint="eastAsia"/>
        </w:rPr>
        <w:t>├</w:t>
      </w:r>
      <w:r w:rsidRPr="00BC18FE">
        <w:t xml:space="preserve">── </w:t>
      </w:r>
      <w:proofErr w:type="spellStart"/>
      <w:r w:rsidRPr="00BC18FE">
        <w:t>api</w:t>
      </w:r>
      <w:proofErr w:type="spellEnd"/>
      <w:r w:rsidRPr="00BC18FE">
        <w:t>/           Backend API server</w:t>
      </w:r>
    </w:p>
    <w:p w14:paraId="321823FB" w14:textId="244FF7B6" w:rsidR="00BC18FE" w:rsidRPr="00BC18FE" w:rsidRDefault="00BC18FE" w:rsidP="00BC18FE">
      <w:r w:rsidRPr="00BC18FE">
        <w:t>│   └── web/           Web application configs</w:t>
      </w:r>
    </w:p>
    <w:p w14:paraId="632920E9" w14:textId="77777777" w:rsidR="00BC18FE" w:rsidRPr="00BC18FE" w:rsidRDefault="00BC18FE" w:rsidP="00BC18FE">
      <w:r w:rsidRPr="00BC18FE">
        <w:rPr>
          <w:rFonts w:ascii="MS Gothic" w:eastAsia="MS Gothic" w:hAnsi="MS Gothic" w:cs="MS Gothic" w:hint="eastAsia"/>
        </w:rPr>
        <w:t>├</w:t>
      </w:r>
      <w:r w:rsidRPr="00BC18FE">
        <w:t xml:space="preserve">── </w:t>
      </w:r>
      <w:proofErr w:type="spellStart"/>
      <w:r w:rsidRPr="00BC18FE">
        <w:t>supabase</w:t>
      </w:r>
      <w:proofErr w:type="spellEnd"/>
      <w:r w:rsidRPr="00BC18FE">
        <w:t>/</w:t>
      </w:r>
    </w:p>
    <w:p w14:paraId="3BE0647C" w14:textId="2ADED2CA" w:rsidR="00BC18FE" w:rsidRPr="00BC18FE" w:rsidRDefault="00BC18FE" w:rsidP="00BC18FE">
      <w:r w:rsidRPr="00BC18FE">
        <w:t xml:space="preserve">│   </w:t>
      </w:r>
      <w:r w:rsidRPr="00BC18FE">
        <w:rPr>
          <w:rFonts w:ascii="MS Gothic" w:eastAsia="MS Gothic" w:hAnsi="MS Gothic" w:cs="MS Gothic" w:hint="eastAsia"/>
        </w:rPr>
        <w:t>├</w:t>
      </w:r>
      <w:r w:rsidRPr="00BC18FE">
        <w:t xml:space="preserve">── </w:t>
      </w:r>
      <w:proofErr w:type="spellStart"/>
      <w:r w:rsidRPr="00BC18FE">
        <w:t>schema.sql</w:t>
      </w:r>
      <w:proofErr w:type="spellEnd"/>
      <w:r w:rsidRPr="00BC18FE">
        <w:t xml:space="preserve">     Database schema</w:t>
      </w:r>
    </w:p>
    <w:p w14:paraId="2A7BBAB8" w14:textId="414968C6" w:rsidR="00BC18FE" w:rsidRPr="00BC18FE" w:rsidRDefault="00BC18FE" w:rsidP="00BC18FE">
      <w:r w:rsidRPr="00BC18FE">
        <w:t xml:space="preserve">│   </w:t>
      </w:r>
      <w:r w:rsidRPr="00BC18FE">
        <w:rPr>
          <w:rFonts w:ascii="MS Gothic" w:eastAsia="MS Gothic" w:hAnsi="MS Gothic" w:cs="MS Gothic" w:hint="eastAsia"/>
        </w:rPr>
        <w:t>├</w:t>
      </w:r>
      <w:r w:rsidRPr="00BC18FE">
        <w:t xml:space="preserve">── </w:t>
      </w:r>
      <w:proofErr w:type="spellStart"/>
      <w:r w:rsidRPr="00BC18FE">
        <w:t>policies.sql</w:t>
      </w:r>
      <w:proofErr w:type="spellEnd"/>
      <w:r w:rsidRPr="00BC18FE">
        <w:t xml:space="preserve">   Row-level security</w:t>
      </w:r>
    </w:p>
    <w:p w14:paraId="67B6FE3B" w14:textId="38454228" w:rsidR="00BC18FE" w:rsidRPr="00BC18FE" w:rsidRDefault="00BC18FE" w:rsidP="00BC18FE">
      <w:r w:rsidRPr="00BC18FE">
        <w:t xml:space="preserve">│   └── </w:t>
      </w:r>
      <w:proofErr w:type="spellStart"/>
      <w:r w:rsidRPr="00BC18FE">
        <w:t>seeds.sql</w:t>
      </w:r>
      <w:proofErr w:type="spellEnd"/>
      <w:r w:rsidRPr="00BC18FE">
        <w:t xml:space="preserve">      Demo data (Kerrville incident)</w:t>
      </w:r>
    </w:p>
    <w:p w14:paraId="72441205" w14:textId="77777777" w:rsidR="00BC18FE" w:rsidRPr="00BC18FE" w:rsidRDefault="00BC18FE" w:rsidP="00BC18FE">
      <w:r w:rsidRPr="00BC18FE">
        <w:rPr>
          <w:rFonts w:ascii="MS Gothic" w:eastAsia="MS Gothic" w:hAnsi="MS Gothic" w:cs="MS Gothic" w:hint="eastAsia"/>
        </w:rPr>
        <w:t>├</w:t>
      </w:r>
      <w:r w:rsidRPr="00BC18FE">
        <w:t>── docs/</w:t>
      </w:r>
    </w:p>
    <w:p w14:paraId="38743BEF" w14:textId="5407C448" w:rsidR="00BC18FE" w:rsidRPr="00BC18FE" w:rsidRDefault="00BC18FE" w:rsidP="00BC18FE">
      <w:r w:rsidRPr="00BC18FE">
        <w:t xml:space="preserve">│   </w:t>
      </w:r>
      <w:r w:rsidRPr="00BC18FE">
        <w:rPr>
          <w:rFonts w:ascii="MS Gothic" w:eastAsia="MS Gothic" w:hAnsi="MS Gothic" w:cs="MS Gothic" w:hint="eastAsia"/>
        </w:rPr>
        <w:t>├</w:t>
      </w:r>
      <w:r w:rsidRPr="00BC18FE">
        <w:t>── research/      API integration docs</w:t>
      </w:r>
    </w:p>
    <w:p w14:paraId="5E2C0BE0" w14:textId="4901F07F" w:rsidR="00BC18FE" w:rsidRPr="00BC18FE" w:rsidRDefault="00BC18FE" w:rsidP="00BC18FE">
      <w:r w:rsidRPr="00BC18FE">
        <w:t>│   └── proposal/      Grant proposal documents</w:t>
      </w:r>
    </w:p>
    <w:p w14:paraId="5AD07839" w14:textId="77777777" w:rsidR="00BC18FE" w:rsidRPr="00BC18FE" w:rsidRDefault="00BC18FE" w:rsidP="00BC18FE">
      <w:r w:rsidRPr="00BC18FE">
        <w:t>└── docker-</w:t>
      </w:r>
      <w:proofErr w:type="spellStart"/>
      <w:r w:rsidRPr="00BC18FE">
        <w:t>compose.yml</w:t>
      </w:r>
      <w:proofErr w:type="spellEnd"/>
    </w:p>
    <w:p w14:paraId="0AA11979" w14:textId="77777777" w:rsidR="00BC18FE" w:rsidRPr="00BC18FE" w:rsidRDefault="00BC18FE" w:rsidP="00BC18FE">
      <w:r w:rsidRPr="00BC18FE">
        <w:t>```</w:t>
      </w:r>
    </w:p>
    <w:p w14:paraId="615AE69C" w14:textId="77777777" w:rsidR="00BC18FE" w:rsidRPr="00BC18FE" w:rsidRDefault="00BC18FE" w:rsidP="00BC18FE"/>
    <w:p w14:paraId="774DDC97" w14:textId="18373F40" w:rsidR="00BC18FE" w:rsidRPr="00BC18FE" w:rsidRDefault="00BC18FE" w:rsidP="00BC18FE">
      <w:r w:rsidRPr="00BC18FE">
        <w:t xml:space="preserve"> API Integrations</w:t>
      </w:r>
    </w:p>
    <w:p w14:paraId="0114789B" w14:textId="77777777" w:rsidR="00BC18FE" w:rsidRPr="00BC18FE" w:rsidRDefault="00BC18FE" w:rsidP="00BC18FE"/>
    <w:p w14:paraId="09638D6E" w14:textId="77777777" w:rsidR="00BC18FE" w:rsidRPr="00BC18FE" w:rsidRDefault="00BC18FE" w:rsidP="00BC18FE">
      <w:proofErr w:type="spellStart"/>
      <w:r w:rsidRPr="00BC18FE">
        <w:t>RiverAlert</w:t>
      </w:r>
      <w:proofErr w:type="spellEnd"/>
      <w:r w:rsidRPr="00BC18FE">
        <w:t xml:space="preserve"> integrates with multiple free/public APIs:</w:t>
      </w:r>
    </w:p>
    <w:p w14:paraId="4B357480" w14:textId="77777777" w:rsidR="00BC18FE" w:rsidRPr="00BC18FE" w:rsidRDefault="00BC18FE" w:rsidP="00BC18FE"/>
    <w:p w14:paraId="5CC3390A" w14:textId="57A1BD7D" w:rsidR="00BC18FE" w:rsidRPr="00BC18FE" w:rsidRDefault="00BC18FE" w:rsidP="00BC18FE">
      <w:r w:rsidRPr="00BC18FE">
        <w:t xml:space="preserve"> Hydrology &amp; Weather</w:t>
      </w:r>
    </w:p>
    <w:p w14:paraId="48701165" w14:textId="4DCEE6EE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USGS Water Services</w:t>
      </w:r>
      <w:r w:rsidRPr="00BC18FE">
        <w:t>: Real-time water levels (15-60 min updates)</w:t>
      </w:r>
    </w:p>
    <w:p w14:paraId="0E582497" w14:textId="75C84675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NOAA/NWS Weather API</w:t>
      </w:r>
      <w:r w:rsidRPr="00BC18FE">
        <w:t>: Alerts and forecasts</w:t>
      </w:r>
    </w:p>
    <w:p w14:paraId="6680609D" w14:textId="0C24D8BC" w:rsidR="00BC18FE" w:rsidRPr="00BC18FE" w:rsidRDefault="00BC18FE" w:rsidP="00BC18FE">
      <w:r w:rsidRPr="00BC18FE">
        <w:lastRenderedPageBreak/>
        <w:t xml:space="preserve">- </w:t>
      </w:r>
      <w:r w:rsidRPr="00BC18FE">
        <w:rPr>
          <w:b/>
          <w:bCs/>
        </w:rPr>
        <w:t>Open-</w:t>
      </w:r>
      <w:proofErr w:type="spellStart"/>
      <w:r w:rsidRPr="00BC18FE">
        <w:rPr>
          <w:b/>
          <w:bCs/>
        </w:rPr>
        <w:t>Meteo</w:t>
      </w:r>
      <w:proofErr w:type="spellEnd"/>
      <w:r w:rsidRPr="00BC18FE">
        <w:t>: Backup weather data</w:t>
      </w:r>
    </w:p>
    <w:p w14:paraId="660743DF" w14:textId="77777777" w:rsidR="00BC18FE" w:rsidRPr="00BC18FE" w:rsidRDefault="00BC18FE" w:rsidP="00BC18FE"/>
    <w:p w14:paraId="3FC39DE0" w14:textId="724779EF" w:rsidR="00BC18FE" w:rsidRPr="00BC18FE" w:rsidRDefault="00BC18FE" w:rsidP="00BC18FE">
      <w:r w:rsidRPr="00BC18FE">
        <w:t xml:space="preserve"> Mapping &amp; Routing</w:t>
      </w:r>
    </w:p>
    <w:p w14:paraId="4E8C6860" w14:textId="04BF370B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OpenStreetMap/</w:t>
      </w:r>
      <w:proofErr w:type="spellStart"/>
      <w:r w:rsidRPr="00BC18FE">
        <w:rPr>
          <w:b/>
          <w:bCs/>
        </w:rPr>
        <w:t>Nominatim</w:t>
      </w:r>
      <w:proofErr w:type="spellEnd"/>
      <w:r w:rsidRPr="00BC18FE">
        <w:t>: Geocoding (1 req/sec limit)</w:t>
      </w:r>
    </w:p>
    <w:p w14:paraId="7B8D0815" w14:textId="5587644E" w:rsidR="00BC18FE" w:rsidRPr="00BC18FE" w:rsidRDefault="00BC18FE" w:rsidP="00BC18FE">
      <w:r w:rsidRPr="00BC18FE">
        <w:t xml:space="preserve">- </w:t>
      </w:r>
      <w:proofErr w:type="spellStart"/>
      <w:r w:rsidRPr="00BC18FE">
        <w:rPr>
          <w:b/>
          <w:bCs/>
        </w:rPr>
        <w:t>OpenRouteService</w:t>
      </w:r>
      <w:proofErr w:type="spellEnd"/>
      <w:r w:rsidRPr="00BC18FE">
        <w:t>: Safe routing (2000 req/day free)</w:t>
      </w:r>
    </w:p>
    <w:p w14:paraId="6C7C0C55" w14:textId="0302E56A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Waze</w:t>
      </w:r>
      <w:r w:rsidRPr="00BC18FE">
        <w:t>: Deep links for navigation</w:t>
      </w:r>
    </w:p>
    <w:p w14:paraId="6DF1F8B6" w14:textId="77777777" w:rsidR="00BC18FE" w:rsidRPr="00BC18FE" w:rsidRDefault="00BC18FE" w:rsidP="00BC18FE"/>
    <w:p w14:paraId="76DF443E" w14:textId="147C1660" w:rsidR="00BC18FE" w:rsidRPr="00BC18FE" w:rsidRDefault="00BC18FE" w:rsidP="00BC18FE">
      <w:r w:rsidRPr="00BC18FE">
        <w:t xml:space="preserve"> Additional Services</w:t>
      </w:r>
    </w:p>
    <w:p w14:paraId="6E49EE8A" w14:textId="6A87DF50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FEMA NFHL</w:t>
      </w:r>
      <w:r w:rsidRPr="00BC18FE">
        <w:t>: Flood hazard zones</w:t>
      </w:r>
    </w:p>
    <w:p w14:paraId="25511341" w14:textId="2BF98247" w:rsidR="00BC18FE" w:rsidRPr="00BC18FE" w:rsidRDefault="00BC18FE" w:rsidP="00BC18FE">
      <w:r w:rsidRPr="00BC18FE">
        <w:t xml:space="preserve">- </w:t>
      </w:r>
      <w:proofErr w:type="spellStart"/>
      <w:r w:rsidRPr="00BC18FE">
        <w:rPr>
          <w:b/>
          <w:bCs/>
        </w:rPr>
        <w:t>OpenFEMA</w:t>
      </w:r>
      <w:proofErr w:type="spellEnd"/>
      <w:r w:rsidRPr="00BC18FE">
        <w:t>: Disaster declarations</w:t>
      </w:r>
    </w:p>
    <w:p w14:paraId="325C667A" w14:textId="1FF8965B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Firebase Cloud Messaging</w:t>
      </w:r>
      <w:r w:rsidRPr="00BC18FE">
        <w:t>: Push notifications</w:t>
      </w:r>
    </w:p>
    <w:p w14:paraId="1DD42333" w14:textId="77777777" w:rsidR="00BC18FE" w:rsidRPr="00BC18FE" w:rsidRDefault="00BC18FE" w:rsidP="00BC18FE"/>
    <w:p w14:paraId="6E571CF0" w14:textId="77777777" w:rsidR="00BC18FE" w:rsidRPr="00BC18FE" w:rsidRDefault="00BC18FE" w:rsidP="00BC18FE">
      <w:r w:rsidRPr="00BC18FE">
        <w:t>See [/</w:t>
      </w:r>
      <w:proofErr w:type="gramStart"/>
      <w:r w:rsidRPr="00BC18FE">
        <w:t>docs/research/integrations.md](</w:t>
      </w:r>
      <w:proofErr w:type="gramEnd"/>
      <w:r w:rsidRPr="00BC18FE">
        <w:t>./docs/research/integrations.md) for complete API documentation.</w:t>
      </w:r>
    </w:p>
    <w:p w14:paraId="1EFE12FC" w14:textId="77777777" w:rsidR="00BC18FE" w:rsidRPr="00BC18FE" w:rsidRDefault="00BC18FE" w:rsidP="00BC18FE"/>
    <w:p w14:paraId="142B0153" w14:textId="079C025D" w:rsidR="00BC18FE" w:rsidRPr="00BC18FE" w:rsidRDefault="00BC18FE" w:rsidP="00BC18FE">
      <w:r w:rsidRPr="00BC18FE">
        <w:t xml:space="preserve"> Kerrville Use Case</w:t>
      </w:r>
    </w:p>
    <w:p w14:paraId="50DE9455" w14:textId="77777777" w:rsidR="00BC18FE" w:rsidRPr="00BC18FE" w:rsidRDefault="00BC18FE" w:rsidP="00BC18FE"/>
    <w:p w14:paraId="05ED7027" w14:textId="77777777" w:rsidR="00BC18FE" w:rsidRPr="00BC18FE" w:rsidRDefault="00BC18FE" w:rsidP="00BC18FE">
      <w:r w:rsidRPr="00BC18FE">
        <w:t>On July 4, 2025, the Guadalupe River at Kerrville rose 26 feet in 45 minutes. Despite 22 NWS alerts, Kerr County never activated wireless emergency alerts, resulting in 135 fatalities.</w:t>
      </w:r>
    </w:p>
    <w:p w14:paraId="00F43188" w14:textId="77777777" w:rsidR="00BC18FE" w:rsidRPr="00BC18FE" w:rsidRDefault="00BC18FE" w:rsidP="00BC18FE"/>
    <w:p w14:paraId="331CEC13" w14:textId="120746D2" w:rsidR="00BC18FE" w:rsidRPr="00BC18FE" w:rsidRDefault="00BC18FE" w:rsidP="00BC18FE">
      <w:r w:rsidRPr="00BC18FE">
        <w:t xml:space="preserve"> Demo Data</w:t>
      </w:r>
    </w:p>
    <w:p w14:paraId="77995B2F" w14:textId="77777777" w:rsidR="00BC18FE" w:rsidRPr="00BC18FE" w:rsidRDefault="00BC18FE" w:rsidP="00BC18FE">
      <w:r w:rsidRPr="00BC18FE">
        <w:t>The database includes real Kerrville flood timeline data:</w:t>
      </w:r>
    </w:p>
    <w:p w14:paraId="514C0DF3" w14:textId="77777777" w:rsidR="00BC18FE" w:rsidRPr="00BC18FE" w:rsidRDefault="00BC18FE" w:rsidP="00BC18FE">
      <w:r w:rsidRPr="00BC18FE">
        <w:t>- Location: Guadalupe River at Hunt (29.3356°N, 99.0703°W)</w:t>
      </w:r>
    </w:p>
    <w:p w14:paraId="6DC00CB3" w14:textId="77777777" w:rsidR="00BC18FE" w:rsidRPr="00BC18FE" w:rsidRDefault="00BC18FE" w:rsidP="00BC18FE">
      <w:r w:rsidRPr="00BC18FE">
        <w:t>- Peak level: 37 feet (normal: 2.5 feet)</w:t>
      </w:r>
    </w:p>
    <w:p w14:paraId="7BB41EAB" w14:textId="77777777" w:rsidR="00BC18FE" w:rsidRPr="00BC18FE" w:rsidRDefault="00BC18FE" w:rsidP="00BC18FE">
      <w:r w:rsidRPr="00BC18FE">
        <w:t>- Timeline: 3:00 AM - 7:00 AM progression</w:t>
      </w:r>
    </w:p>
    <w:p w14:paraId="480978B0" w14:textId="77777777" w:rsidR="00BC18FE" w:rsidRPr="00BC18FE" w:rsidRDefault="00BC18FE" w:rsidP="00BC18FE"/>
    <w:p w14:paraId="2E67C770" w14:textId="77777777" w:rsidR="00BC18FE" w:rsidRPr="00BC18FE" w:rsidRDefault="00BC18FE" w:rsidP="00BC18FE">
      <w:r w:rsidRPr="00BC18FE">
        <w:lastRenderedPageBreak/>
        <w:t>```</w:t>
      </w:r>
      <w:proofErr w:type="spellStart"/>
      <w:r w:rsidRPr="00BC18FE">
        <w:t>sql</w:t>
      </w:r>
      <w:proofErr w:type="spellEnd"/>
    </w:p>
    <w:p w14:paraId="5E5AE2CF" w14:textId="77777777" w:rsidR="00BC18FE" w:rsidRPr="00BC18FE" w:rsidRDefault="00BC18FE" w:rsidP="00BC18FE">
      <w:r w:rsidRPr="00BC18FE">
        <w:t>-- View Kerrville incident data</w:t>
      </w:r>
    </w:p>
    <w:p w14:paraId="5FBC1835" w14:textId="1EACE8D8" w:rsidR="00BC18FE" w:rsidRPr="00BC18FE" w:rsidRDefault="00BC18FE" w:rsidP="00BC18FE">
      <w:proofErr w:type="gramStart"/>
      <w:r w:rsidRPr="00BC18FE">
        <w:t>SELECT  FROM</w:t>
      </w:r>
      <w:proofErr w:type="gramEnd"/>
      <w:r w:rsidRPr="00BC18FE">
        <w:t xml:space="preserve"> readings</w:t>
      </w:r>
    </w:p>
    <w:p w14:paraId="4DF99081" w14:textId="77777777" w:rsidR="00BC18FE" w:rsidRPr="00BC18FE" w:rsidRDefault="00BC18FE" w:rsidP="00BC18FE">
      <w:r w:rsidRPr="00BC18FE">
        <w:t xml:space="preserve">WHERE </w:t>
      </w:r>
      <w:proofErr w:type="spellStart"/>
      <w:r w:rsidRPr="00BC18FE">
        <w:t>sensor_id</w:t>
      </w:r>
      <w:proofErr w:type="spellEnd"/>
      <w:r w:rsidRPr="00BC18FE">
        <w:t xml:space="preserve"> = (SELECT id FROM sensors WHERE </w:t>
      </w:r>
      <w:proofErr w:type="spellStart"/>
      <w:r w:rsidRPr="00BC18FE">
        <w:t>external_id</w:t>
      </w:r>
      <w:proofErr w:type="spellEnd"/>
      <w:r w:rsidRPr="00BC18FE">
        <w:t xml:space="preserve"> = 'SNS-001')</w:t>
      </w:r>
    </w:p>
    <w:p w14:paraId="7A298A3D" w14:textId="77777777" w:rsidR="00BC18FE" w:rsidRPr="00BC18FE" w:rsidRDefault="00BC18FE" w:rsidP="00BC18FE">
      <w:r w:rsidRPr="00BC18FE">
        <w:t>AND timestamp BETWEEN '2025-07-04 00:00:00' AND '2025-07-04 12:00:00'</w:t>
      </w:r>
    </w:p>
    <w:p w14:paraId="26A93D26" w14:textId="77777777" w:rsidR="00BC18FE" w:rsidRPr="00BC18FE" w:rsidRDefault="00BC18FE" w:rsidP="00BC18FE">
      <w:r w:rsidRPr="00BC18FE">
        <w:t xml:space="preserve">ORDER BY </w:t>
      </w:r>
      <w:proofErr w:type="gramStart"/>
      <w:r w:rsidRPr="00BC18FE">
        <w:t>timestamp;</w:t>
      </w:r>
      <w:proofErr w:type="gramEnd"/>
    </w:p>
    <w:p w14:paraId="2F2848E7" w14:textId="7253F552" w:rsidR="00BC18FE" w:rsidRPr="00BC18FE" w:rsidRDefault="00BC18FE" w:rsidP="00BC18FE">
      <w:r w:rsidRPr="00BC18FE">
        <w:t>```</w:t>
      </w:r>
    </w:p>
    <w:p w14:paraId="37819139" w14:textId="77777777" w:rsidR="00BC18FE" w:rsidRPr="00BC18FE" w:rsidRDefault="00BC18FE" w:rsidP="00BC18FE"/>
    <w:p w14:paraId="00AD003E" w14:textId="3F695F6B" w:rsidR="00BC18FE" w:rsidRPr="00BC18FE" w:rsidRDefault="00BC18FE" w:rsidP="00BC18FE">
      <w:r w:rsidRPr="00BC18FE">
        <w:t xml:space="preserve"> Performance Targets</w:t>
      </w:r>
    </w:p>
    <w:p w14:paraId="07EEF769" w14:textId="77777777" w:rsidR="00BC18FE" w:rsidRPr="00BC18FE" w:rsidRDefault="00BC18FE" w:rsidP="00BC18FE"/>
    <w:p w14:paraId="7596230D" w14:textId="66D4EE8B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Alert Latency</w:t>
      </w:r>
      <w:r w:rsidRPr="00BC18FE">
        <w:t>: &lt;60 seconds end-to-end</w:t>
      </w:r>
    </w:p>
    <w:p w14:paraId="1BCBA000" w14:textId="50807F11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Realtime Latency</w:t>
      </w:r>
      <w:r w:rsidRPr="00BC18FE">
        <w:t>: &lt;100ms connection, &lt;50ms message</w:t>
      </w:r>
    </w:p>
    <w:p w14:paraId="6DC5DBDE" w14:textId="37A7BC09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System Uptime</w:t>
      </w:r>
      <w:r w:rsidRPr="00BC18FE">
        <w:t>: ≥99.9%</w:t>
      </w:r>
    </w:p>
    <w:p w14:paraId="5A90B282" w14:textId="43C41F2F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Concurrent Users</w:t>
      </w:r>
      <w:r w:rsidRPr="00BC18FE">
        <w:t>: 10,000+</w:t>
      </w:r>
    </w:p>
    <w:p w14:paraId="7C1CFD6A" w14:textId="7416CFEC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API Rate Limits</w:t>
      </w:r>
      <w:r w:rsidRPr="00BC18FE">
        <w:t>: Respects all third-party limits</w:t>
      </w:r>
    </w:p>
    <w:p w14:paraId="7F32C3B0" w14:textId="77777777" w:rsidR="00BC18FE" w:rsidRPr="00BC18FE" w:rsidRDefault="00BC18FE" w:rsidP="00BC18FE"/>
    <w:p w14:paraId="73A2174D" w14:textId="53B40075" w:rsidR="00BC18FE" w:rsidRPr="00BC18FE" w:rsidRDefault="00BC18FE" w:rsidP="00BC18FE">
      <w:r w:rsidRPr="00BC18FE">
        <w:t xml:space="preserve"> Security</w:t>
      </w:r>
    </w:p>
    <w:p w14:paraId="2C64DD9C" w14:textId="77777777" w:rsidR="00BC18FE" w:rsidRPr="00BC18FE" w:rsidRDefault="00BC18FE" w:rsidP="00BC18FE"/>
    <w:p w14:paraId="34966E15" w14:textId="420144B9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Authentication</w:t>
      </w:r>
      <w:r w:rsidRPr="00BC18FE">
        <w:t>: JWT with refresh tokens</w:t>
      </w:r>
    </w:p>
    <w:p w14:paraId="0A09EF41" w14:textId="5C29013F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Authorization</w:t>
      </w:r>
      <w:r w:rsidRPr="00BC18FE">
        <w:t>: Role-based access control (admin, official, resident)</w:t>
      </w:r>
    </w:p>
    <w:p w14:paraId="3A2C3900" w14:textId="1EB6738B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Encryption</w:t>
      </w:r>
      <w:r w:rsidRPr="00BC18FE">
        <w:t>: TLS 1.3, AES-256 at rest</w:t>
      </w:r>
    </w:p>
    <w:p w14:paraId="4D938B2B" w14:textId="160333D5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Rate Limiting</w:t>
      </w:r>
      <w:r w:rsidRPr="00BC18FE">
        <w:t>: 100 requests/15min per IP</w:t>
      </w:r>
    </w:p>
    <w:p w14:paraId="304EC61E" w14:textId="7B002FA8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Input Validation</w:t>
      </w:r>
      <w:r w:rsidRPr="00BC18FE">
        <w:t>: Zod schemas on all endpoints</w:t>
      </w:r>
    </w:p>
    <w:p w14:paraId="59132A0A" w14:textId="4C1239B9" w:rsidR="00BC18FE" w:rsidRPr="00BC18FE" w:rsidRDefault="00BC18FE" w:rsidP="00BC18FE">
      <w:r w:rsidRPr="00BC18FE">
        <w:t xml:space="preserve">- </w:t>
      </w:r>
      <w:r w:rsidRPr="00BC18FE">
        <w:rPr>
          <w:b/>
          <w:bCs/>
        </w:rPr>
        <w:t>Audit Logging</w:t>
      </w:r>
      <w:r w:rsidRPr="00BC18FE">
        <w:t>: All admin actions logged</w:t>
      </w:r>
    </w:p>
    <w:p w14:paraId="41B2317D" w14:textId="50E262AA" w:rsidR="00BC18FE" w:rsidRPr="00BC18FE" w:rsidRDefault="00BC18FE" w:rsidP="00BC18FE">
      <w:pPr>
        <w:rPr>
          <w:rFonts w:ascii="Apple Color Emoji" w:hAnsi="Apple Color Emoji" w:cs="Apple Color Emoji"/>
        </w:rPr>
      </w:pPr>
    </w:p>
    <w:p w14:paraId="56DD0D44" w14:textId="76335FEC" w:rsidR="00BC18FE" w:rsidRPr="00BC18FE" w:rsidRDefault="00BC18FE" w:rsidP="00BC18FE"/>
    <w:p w14:paraId="4005D652" w14:textId="17EFF218" w:rsidR="00BC18FE" w:rsidRPr="00BC18FE" w:rsidRDefault="00BC18FE" w:rsidP="00BC18FE">
      <w:r w:rsidRPr="00BC18FE">
        <w:lastRenderedPageBreak/>
        <w:t>Contributing</w:t>
      </w:r>
    </w:p>
    <w:p w14:paraId="3AFBD916" w14:textId="77777777" w:rsidR="00BC18FE" w:rsidRPr="00BC18FE" w:rsidRDefault="00BC18FE" w:rsidP="00BC18FE"/>
    <w:p w14:paraId="6AC3FDE7" w14:textId="77777777" w:rsidR="00BC18FE" w:rsidRPr="00BC18FE" w:rsidRDefault="00BC18FE" w:rsidP="00BC18FE">
      <w:r w:rsidRPr="00BC18FE">
        <w:t>We welcome contributions! Please see [</w:t>
      </w:r>
      <w:proofErr w:type="gramStart"/>
      <w:r w:rsidRPr="00BC18FE">
        <w:t>CONTRIBUTING.md](</w:t>
      </w:r>
      <w:proofErr w:type="gramEnd"/>
      <w:r w:rsidRPr="00BC18FE">
        <w:t>./CONTRIBUTING.md) for guidelines.</w:t>
      </w:r>
    </w:p>
    <w:p w14:paraId="7BF069BF" w14:textId="77777777" w:rsidR="00BC18FE" w:rsidRPr="00BC18FE" w:rsidRDefault="00BC18FE" w:rsidP="00BC18FE"/>
    <w:p w14:paraId="5115B4A1" w14:textId="3B9948AC" w:rsidR="00BC18FE" w:rsidRPr="00BC18FE" w:rsidRDefault="00BC18FE" w:rsidP="00BC18FE">
      <w:r w:rsidRPr="00BC18FE">
        <w:t xml:space="preserve"> Development Workflow</w:t>
      </w:r>
    </w:p>
    <w:p w14:paraId="48BF6213" w14:textId="77777777" w:rsidR="00BC18FE" w:rsidRPr="00BC18FE" w:rsidRDefault="00BC18FE" w:rsidP="00BC18FE"/>
    <w:p w14:paraId="712247B8" w14:textId="77777777" w:rsidR="00BC18FE" w:rsidRPr="00BC18FE" w:rsidRDefault="00BC18FE" w:rsidP="00BC18FE">
      <w:r w:rsidRPr="00BC18FE">
        <w:t>1. Fork the repository</w:t>
      </w:r>
    </w:p>
    <w:p w14:paraId="4B264F5C" w14:textId="77777777" w:rsidR="00BC18FE" w:rsidRPr="00BC18FE" w:rsidRDefault="00BC18FE" w:rsidP="00BC18FE">
      <w:r w:rsidRPr="00BC18FE">
        <w:t>2. Create a feature branch (`git checkout -b feature/amazing-feature`)</w:t>
      </w:r>
    </w:p>
    <w:p w14:paraId="17BF5D75" w14:textId="77777777" w:rsidR="00BC18FE" w:rsidRPr="00BC18FE" w:rsidRDefault="00BC18FE" w:rsidP="00BC18FE">
      <w:r w:rsidRPr="00BC18FE">
        <w:t>3. Commit changes (`git commit -m 'Add amazing feature'`)</w:t>
      </w:r>
    </w:p>
    <w:p w14:paraId="23710D99" w14:textId="77777777" w:rsidR="00BC18FE" w:rsidRPr="00BC18FE" w:rsidRDefault="00BC18FE" w:rsidP="00BC18FE">
      <w:r w:rsidRPr="00BC18FE">
        <w:t>4. Push to branch (`git push origin feature/</w:t>
      </w:r>
      <w:proofErr w:type="gramStart"/>
      <w:r w:rsidRPr="00BC18FE">
        <w:t>amazing-feature</w:t>
      </w:r>
      <w:proofErr w:type="gramEnd"/>
      <w:r w:rsidRPr="00BC18FE">
        <w:t>`)</w:t>
      </w:r>
    </w:p>
    <w:p w14:paraId="432373FC" w14:textId="77777777" w:rsidR="00BC18FE" w:rsidRPr="00BC18FE" w:rsidRDefault="00BC18FE" w:rsidP="00BC18FE">
      <w:r w:rsidRPr="00BC18FE">
        <w:t>5. Open a Pull Request</w:t>
      </w:r>
    </w:p>
    <w:p w14:paraId="42255660" w14:textId="77777777" w:rsidR="00BC18FE" w:rsidRPr="00BC18FE" w:rsidRDefault="00BC18FE" w:rsidP="00BC18FE"/>
    <w:p w14:paraId="2D6F73D2" w14:textId="598482E1" w:rsidR="00BC18FE" w:rsidRPr="00BC18FE" w:rsidRDefault="00BC18FE" w:rsidP="00BC18FE">
      <w:r w:rsidRPr="00BC18FE">
        <w:t xml:space="preserve"> License</w:t>
      </w:r>
    </w:p>
    <w:p w14:paraId="27BB1C0D" w14:textId="77777777" w:rsidR="00BC18FE" w:rsidRPr="00BC18FE" w:rsidRDefault="00BC18FE" w:rsidP="00BC18FE"/>
    <w:p w14:paraId="502FF39E" w14:textId="77777777" w:rsidR="00BC18FE" w:rsidRPr="00BC18FE" w:rsidRDefault="00BC18FE" w:rsidP="00BC18FE">
      <w:r w:rsidRPr="00BC18FE">
        <w:t>This project is licensed under the MIT License - see [LICENSE]</w:t>
      </w:r>
      <w:proofErr w:type="gramStart"/>
      <w:r w:rsidRPr="00BC18FE">
        <w:t>(./</w:t>
      </w:r>
      <w:proofErr w:type="gramEnd"/>
      <w:r w:rsidRPr="00BC18FE">
        <w:t>LICENSE) file for details.</w:t>
      </w:r>
    </w:p>
    <w:p w14:paraId="7A096243" w14:textId="584D31A6" w:rsidR="00BC18FE" w:rsidRPr="00BC18FE" w:rsidRDefault="00BC18FE" w:rsidP="00BC18FE">
      <w:r w:rsidRPr="00BC18FE">
        <w:rPr>
          <w:b/>
          <w:bCs/>
        </w:rPr>
        <w:t xml:space="preserve">"Every flood death is preventable with the right technology. </w:t>
      </w:r>
      <w:proofErr w:type="spellStart"/>
      <w:r w:rsidRPr="00BC18FE">
        <w:rPr>
          <w:b/>
          <w:bCs/>
        </w:rPr>
        <w:t>RiverAlert</w:t>
      </w:r>
      <w:proofErr w:type="spellEnd"/>
      <w:r w:rsidRPr="00BC18FE">
        <w:rPr>
          <w:b/>
          <w:bCs/>
        </w:rPr>
        <w:t xml:space="preserve"> ensures no family experiences the tragedy of Kerrville again."</w:t>
      </w:r>
    </w:p>
    <w:p w14:paraId="2A575816" w14:textId="77777777" w:rsidR="00BC18FE" w:rsidRDefault="00BC18FE"/>
    <w:sectPr w:rsidR="00BC18FE" w:rsidSect="00BC18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FE"/>
    <w:rsid w:val="001E406C"/>
    <w:rsid w:val="00B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3EA74"/>
  <w15:chartTrackingRefBased/>
  <w15:docId w15:val="{CFD1A027-90D4-C045-8F51-EA1EF187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Pendleton</dc:creator>
  <cp:keywords/>
  <dc:description/>
  <cp:lastModifiedBy>Michael Pendleton</cp:lastModifiedBy>
  <cp:revision>1</cp:revision>
  <dcterms:created xsi:type="dcterms:W3CDTF">2025-09-14T00:19:00Z</dcterms:created>
  <dcterms:modified xsi:type="dcterms:W3CDTF">2025-09-14T00:23:00Z</dcterms:modified>
</cp:coreProperties>
</file>