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49D9" w14:textId="77777777" w:rsidR="00FB7183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COMPLIANCE MATRIX</w:t>
      </w:r>
    </w:p>
    <w:tbl>
      <w:tblPr>
        <w:tblStyle w:val="a"/>
        <w:tblW w:w="1743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2"/>
        <w:gridCol w:w="4471"/>
        <w:gridCol w:w="4471"/>
        <w:gridCol w:w="4472"/>
      </w:tblGrid>
      <w:tr w:rsidR="00FB7183" w14:paraId="55B0464B" w14:textId="77777777">
        <w:tc>
          <w:tcPr>
            <w:tcW w:w="4022" w:type="dxa"/>
          </w:tcPr>
          <w:p w14:paraId="5A04BC1C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Proponents:</w:t>
            </w:r>
          </w:p>
        </w:tc>
        <w:tc>
          <w:tcPr>
            <w:tcW w:w="4471" w:type="dxa"/>
          </w:tcPr>
          <w:p w14:paraId="02B15372" w14:textId="77777777" w:rsidR="00FB718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Dawit, Merilyn A.</w:t>
            </w:r>
          </w:p>
        </w:tc>
        <w:tc>
          <w:tcPr>
            <w:tcW w:w="4471" w:type="dxa"/>
          </w:tcPr>
          <w:p w14:paraId="67DAE4A6" w14:textId="77777777" w:rsidR="00FB718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Fiedacan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Lea Marie F.</w:t>
            </w:r>
          </w:p>
        </w:tc>
        <w:tc>
          <w:tcPr>
            <w:tcW w:w="4472" w:type="dxa"/>
          </w:tcPr>
          <w:p w14:paraId="5382A2E6" w14:textId="77777777" w:rsidR="00FB718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Untiveros, Jerick C.</w:t>
            </w:r>
          </w:p>
        </w:tc>
      </w:tr>
      <w:tr w:rsidR="00FB7183" w14:paraId="4E3A3BAA" w14:textId="77777777">
        <w:tc>
          <w:tcPr>
            <w:tcW w:w="4022" w:type="dxa"/>
          </w:tcPr>
          <w:p w14:paraId="668584EF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Information:</w:t>
            </w:r>
          </w:p>
          <w:p w14:paraId="2B49AEED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(Email Address / Mobile Number)</w:t>
            </w:r>
          </w:p>
        </w:tc>
        <w:tc>
          <w:tcPr>
            <w:tcW w:w="4471" w:type="dxa"/>
          </w:tcPr>
          <w:p w14:paraId="44C8755E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20-09260@g.batstate-u.edu.ph</w:t>
            </w:r>
          </w:p>
          <w:p w14:paraId="594B64A0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09958721914</w:t>
            </w:r>
          </w:p>
        </w:tc>
        <w:tc>
          <w:tcPr>
            <w:tcW w:w="4471" w:type="dxa"/>
          </w:tcPr>
          <w:p w14:paraId="3C6020EC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20-07101@g.batstate-u.edu.ph</w:t>
            </w:r>
          </w:p>
          <w:p w14:paraId="4EDBCC8F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09637411094</w:t>
            </w:r>
          </w:p>
        </w:tc>
        <w:tc>
          <w:tcPr>
            <w:tcW w:w="4472" w:type="dxa"/>
          </w:tcPr>
          <w:p w14:paraId="61436715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20-07302@g.batstate-u.edu.ph</w:t>
            </w:r>
          </w:p>
          <w:p w14:paraId="71D6885D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09959751054</w:t>
            </w:r>
          </w:p>
        </w:tc>
      </w:tr>
      <w:tr w:rsidR="00FB7183" w14:paraId="632D98C9" w14:textId="77777777">
        <w:tc>
          <w:tcPr>
            <w:tcW w:w="4022" w:type="dxa"/>
          </w:tcPr>
          <w:p w14:paraId="2B0FC78B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 Program:</w:t>
            </w:r>
          </w:p>
        </w:tc>
        <w:tc>
          <w:tcPr>
            <w:tcW w:w="13414" w:type="dxa"/>
            <w:gridSpan w:val="3"/>
          </w:tcPr>
          <w:p w14:paraId="1766F0B9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Science in Information Technology</w:t>
            </w:r>
          </w:p>
        </w:tc>
      </w:tr>
      <w:tr w:rsidR="00FB7183" w14:paraId="1536B87A" w14:textId="77777777">
        <w:tc>
          <w:tcPr>
            <w:tcW w:w="4022" w:type="dxa"/>
          </w:tcPr>
          <w:p w14:paraId="674B3DF8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Title:</w:t>
            </w:r>
          </w:p>
        </w:tc>
        <w:tc>
          <w:tcPr>
            <w:tcW w:w="13414" w:type="dxa"/>
            <w:gridSpan w:val="3"/>
          </w:tcPr>
          <w:p w14:paraId="4C9542F6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JA1-Space: Church Portal for Jesus the Anointed One Church Mega Sanctuary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Alangilan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Batangas City</w:t>
            </w:r>
          </w:p>
        </w:tc>
      </w:tr>
      <w:tr w:rsidR="00FB7183" w14:paraId="45497D74" w14:textId="77777777">
        <w:tc>
          <w:tcPr>
            <w:tcW w:w="4022" w:type="dxa"/>
          </w:tcPr>
          <w:p w14:paraId="6F4FE361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Defense Date:</w:t>
            </w:r>
          </w:p>
        </w:tc>
        <w:tc>
          <w:tcPr>
            <w:tcW w:w="13414" w:type="dxa"/>
            <w:gridSpan w:val="3"/>
          </w:tcPr>
          <w:p w14:paraId="66D2EFE1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11, 2023</w:t>
            </w:r>
          </w:p>
        </w:tc>
      </w:tr>
      <w:tr w:rsidR="00FB7183" w14:paraId="2423D5D0" w14:textId="77777777">
        <w:tc>
          <w:tcPr>
            <w:tcW w:w="4022" w:type="dxa"/>
          </w:tcPr>
          <w:p w14:paraId="2F5EA881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13414" w:type="dxa"/>
            <w:gridSpan w:val="3"/>
          </w:tcPr>
          <w:p w14:paraId="5D731CC7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Kimberly I. Marasigan, MSIT</w:t>
            </w:r>
          </w:p>
        </w:tc>
      </w:tr>
      <w:tr w:rsidR="00FB7183" w14:paraId="69FDEA61" w14:textId="77777777">
        <w:tc>
          <w:tcPr>
            <w:tcW w:w="4022" w:type="dxa"/>
          </w:tcPr>
          <w:p w14:paraId="0DCE4609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4471" w:type="dxa"/>
          </w:tcPr>
          <w:p w14:paraId="3D6186F6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Myrna 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Coliat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MSCS</w:t>
            </w:r>
          </w:p>
        </w:tc>
        <w:tc>
          <w:tcPr>
            <w:tcW w:w="4471" w:type="dxa"/>
          </w:tcPr>
          <w:p w14:paraId="61834DFA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Jefferson I. 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ñada, MSIT</w:t>
            </w:r>
          </w:p>
        </w:tc>
        <w:tc>
          <w:tcPr>
            <w:tcW w:w="4472" w:type="dxa"/>
          </w:tcPr>
          <w:p w14:paraId="05535C05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Raymond Kit M. Rodriguez, MSCS</w:t>
            </w:r>
          </w:p>
        </w:tc>
      </w:tr>
    </w:tbl>
    <w:p w14:paraId="4D157EC7" w14:textId="77777777" w:rsidR="00FB7183" w:rsidRDefault="00FB71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743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14"/>
        <w:gridCol w:w="3615"/>
        <w:gridCol w:w="3614"/>
        <w:gridCol w:w="3615"/>
      </w:tblGrid>
      <w:tr w:rsidR="00FB7183" w14:paraId="16E354AC" w14:textId="77777777">
        <w:tc>
          <w:tcPr>
            <w:tcW w:w="2978" w:type="dxa"/>
          </w:tcPr>
          <w:p w14:paraId="4CAD7594" w14:textId="77777777" w:rsidR="00FB718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Panel</w:t>
            </w:r>
          </w:p>
        </w:tc>
        <w:tc>
          <w:tcPr>
            <w:tcW w:w="3614" w:type="dxa"/>
          </w:tcPr>
          <w:p w14:paraId="35848E13" w14:textId="77777777" w:rsidR="00FB718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3615" w:type="dxa"/>
          </w:tcPr>
          <w:p w14:paraId="394B4A8A" w14:textId="77777777" w:rsidR="00FB718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PREVIOUS</w:t>
            </w:r>
          </w:p>
          <w:p w14:paraId="18776F98" w14:textId="77777777" w:rsidR="00FB718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(what was previously written in your manuscript)</w:t>
            </w:r>
          </w:p>
        </w:tc>
        <w:tc>
          <w:tcPr>
            <w:tcW w:w="3614" w:type="dxa"/>
          </w:tcPr>
          <w:p w14:paraId="3900DD6E" w14:textId="77777777" w:rsidR="00FB718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Revisions Made / Actions Taken</w:t>
            </w:r>
          </w:p>
        </w:tc>
        <w:tc>
          <w:tcPr>
            <w:tcW w:w="3615" w:type="dxa"/>
          </w:tcPr>
          <w:p w14:paraId="713B9C2D" w14:textId="77777777" w:rsidR="00FB718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Reflected</w:t>
            </w:r>
          </w:p>
        </w:tc>
      </w:tr>
      <w:tr w:rsidR="00FB7183" w14:paraId="09CBA1D9" w14:textId="77777777">
        <w:tc>
          <w:tcPr>
            <w:tcW w:w="2978" w:type="dxa"/>
          </w:tcPr>
          <w:p w14:paraId="2A341ABC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Myrna 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Coliat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MSCS</w:t>
            </w:r>
          </w:p>
        </w:tc>
        <w:tc>
          <w:tcPr>
            <w:tcW w:w="3614" w:type="dxa"/>
          </w:tcPr>
          <w:p w14:paraId="2BF26661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Determine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members;</w:t>
            </w:r>
            <w:proofErr w:type="gramEnd"/>
          </w:p>
          <w:p w14:paraId="0D4E670A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Target – province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batangas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p w14:paraId="13D3AF45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Coverage of the study- What locality?</w:t>
            </w:r>
          </w:p>
          <w:p w14:paraId="3AF7AC3B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Why SPACE?</w:t>
            </w:r>
          </w:p>
        </w:tc>
        <w:tc>
          <w:tcPr>
            <w:tcW w:w="3615" w:type="dxa"/>
          </w:tcPr>
          <w:p w14:paraId="4A9715D2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Revised (appointment and reservation)</w:t>
            </w:r>
          </w:p>
          <w:p w14:paraId="212CF095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will develop the system three times?</w:t>
            </w:r>
          </w:p>
          <w:p w14:paraId="54164F0E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focus? Main?</w:t>
            </w:r>
          </w:p>
          <w:p w14:paraId="76E3BE80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monitor population of?</w:t>
            </w:r>
          </w:p>
        </w:tc>
        <w:tc>
          <w:tcPr>
            <w:tcW w:w="3614" w:type="dxa"/>
          </w:tcPr>
          <w:p w14:paraId="1A101C5A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Shorten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  <w:proofErr w:type="gramEnd"/>
          </w:p>
          <w:p w14:paraId="771C793D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Revise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objectives</w:t>
            </w:r>
            <w:proofErr w:type="gramEnd"/>
          </w:p>
          <w:p w14:paraId="1A64237B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the revision papers</w:t>
            </w:r>
          </w:p>
        </w:tc>
        <w:tc>
          <w:tcPr>
            <w:tcW w:w="3615" w:type="dxa"/>
          </w:tcPr>
          <w:p w14:paraId="0EB1E527" w14:textId="55A42073" w:rsidR="00FB7183" w:rsidRDefault="008966C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1</w:t>
            </w:r>
          </w:p>
          <w:p w14:paraId="59B0B6DF" w14:textId="27D187E2" w:rsidR="00FB7183" w:rsidRDefault="008966C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5,6</w:t>
            </w:r>
          </w:p>
          <w:p w14:paraId="6B648192" w14:textId="1708AEA8" w:rsidR="00FB7183" w:rsidRDefault="008966C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1 and 5,6</w:t>
            </w:r>
          </w:p>
        </w:tc>
      </w:tr>
      <w:tr w:rsidR="00FB7183" w14:paraId="74094017" w14:textId="77777777">
        <w:tc>
          <w:tcPr>
            <w:tcW w:w="2978" w:type="dxa"/>
          </w:tcPr>
          <w:p w14:paraId="640CB335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Jefferson I. 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ñada, MSIT</w:t>
            </w:r>
          </w:p>
        </w:tc>
        <w:tc>
          <w:tcPr>
            <w:tcW w:w="3614" w:type="dxa"/>
          </w:tcPr>
          <w:p w14:paraId="5643ECFE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is your target? -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alangilan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branch- 2000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members</w:t>
            </w:r>
            <w:proofErr w:type="gramEnd"/>
          </w:p>
          <w:p w14:paraId="06E7A5F7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Problem? – manual</w:t>
            </w:r>
          </w:p>
          <w:p w14:paraId="7FD6B876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</w:t>
            </w:r>
          </w:p>
          <w:p w14:paraId="6B6F8EDC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What kind of system will you do?</w:t>
            </w:r>
          </w:p>
        </w:tc>
        <w:tc>
          <w:tcPr>
            <w:tcW w:w="3615" w:type="dxa"/>
          </w:tcPr>
          <w:p w14:paraId="31C881D6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How many branches?</w:t>
            </w:r>
          </w:p>
          <w:p w14:paraId="7429C894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Pastors;</w:t>
            </w:r>
            <w:proofErr w:type="gramEnd"/>
          </w:p>
          <w:p w14:paraId="0200CDCE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what? Province of Batangas</w:t>
            </w:r>
          </w:p>
          <w:p w14:paraId="73E40B02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Firebase and React-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tools</w:t>
            </w:r>
          </w:p>
        </w:tc>
        <w:tc>
          <w:tcPr>
            <w:tcW w:w="3614" w:type="dxa"/>
          </w:tcPr>
          <w:p w14:paraId="0E874E42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it be better if you will automate their process?</w:t>
            </w:r>
          </w:p>
          <w:p w14:paraId="77D1EE33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research if they will really adapt the system?</w:t>
            </w:r>
          </w:p>
        </w:tc>
        <w:tc>
          <w:tcPr>
            <w:tcW w:w="3615" w:type="dxa"/>
          </w:tcPr>
          <w:p w14:paraId="4BAC0B85" w14:textId="63F6B6A6" w:rsidR="00FB7183" w:rsidRDefault="008966C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1</w:t>
            </w:r>
          </w:p>
          <w:p w14:paraId="2242C3DC" w14:textId="481DED22" w:rsidR="00FB7183" w:rsidRDefault="008966C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1 and 5,6</w:t>
            </w:r>
          </w:p>
          <w:p w14:paraId="7660A0E4" w14:textId="04653E2D" w:rsidR="00FB7183" w:rsidRDefault="008966C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5,6</w:t>
            </w:r>
          </w:p>
        </w:tc>
      </w:tr>
      <w:tr w:rsidR="00FB7183" w14:paraId="0EEBCB67" w14:textId="77777777">
        <w:tc>
          <w:tcPr>
            <w:tcW w:w="2978" w:type="dxa"/>
          </w:tcPr>
          <w:p w14:paraId="21EC9689" w14:textId="77777777" w:rsidR="00FB718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Raymond Kit M. Rodriguez, MSCS</w:t>
            </w:r>
          </w:p>
        </w:tc>
        <w:tc>
          <w:tcPr>
            <w:tcW w:w="3614" w:type="dxa"/>
          </w:tcPr>
          <w:p w14:paraId="0C57DA11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Restricting to the main branch</w:t>
            </w:r>
          </w:p>
          <w:p w14:paraId="21557EEB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Entitled for members only? or can other reserve?</w:t>
            </w:r>
          </w:p>
          <w:p w14:paraId="67F2AE72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Incorporation of the music- donations/charity</w:t>
            </w:r>
          </w:p>
          <w:p w14:paraId="641B4AA4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Finances, processes; as a whole- automation</w:t>
            </w:r>
          </w:p>
          <w:p w14:paraId="060B5FC1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 for reservation?</w:t>
            </w:r>
          </w:p>
          <w:p w14:paraId="7D653159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Solidity- what the system can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offer</w:t>
            </w:r>
            <w:proofErr w:type="gramEnd"/>
          </w:p>
          <w:p w14:paraId="2E23130D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Population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(data)</w:t>
            </w:r>
          </w:p>
          <w:p w14:paraId="129EACF9" w14:textId="77777777" w:rsidR="00FB7183" w:rsidRDefault="00FB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15" w:type="dxa"/>
          </w:tcPr>
          <w:p w14:paraId="6C5E785D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JA1 Space – 300 branches?</w:t>
            </w:r>
          </w:p>
          <w:p w14:paraId="7F3C728E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Firebase – JA1 People</w:t>
            </w:r>
          </w:p>
          <w:p w14:paraId="4D03ABA5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Branches</w:t>
            </w:r>
          </w:p>
          <w:p w14:paraId="20DCAEBD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Batangas City</w:t>
            </w:r>
          </w:p>
          <w:p w14:paraId="4D283B50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  <w:p w14:paraId="1B783DD0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“JA1” Pastors 2000</w:t>
            </w:r>
          </w:p>
          <w:p w14:paraId="6EE80E8E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Definition of Terms</w:t>
            </w:r>
          </w:p>
        </w:tc>
        <w:tc>
          <w:tcPr>
            <w:tcW w:w="3614" w:type="dxa"/>
          </w:tcPr>
          <w:p w14:paraId="57834E0D" w14:textId="77777777" w:rsidR="00FB718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an interview</w:t>
            </w:r>
          </w:p>
        </w:tc>
        <w:tc>
          <w:tcPr>
            <w:tcW w:w="3615" w:type="dxa"/>
          </w:tcPr>
          <w:p w14:paraId="63563B49" w14:textId="6A62C70B" w:rsidR="00FB7183" w:rsidRDefault="008966C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5,6</w:t>
            </w:r>
          </w:p>
          <w:p w14:paraId="7E2D554E" w14:textId="47A3B15A" w:rsidR="00FB7183" w:rsidRDefault="008966C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1 and 5,6</w:t>
            </w:r>
          </w:p>
          <w:p w14:paraId="2C2E7FDB" w14:textId="301B3301" w:rsidR="00FB7183" w:rsidRDefault="00FB7183" w:rsidP="008966C6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E6F5E7" w14:textId="77777777" w:rsidR="00FB7183" w:rsidRDefault="00FB71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D6B7B" w14:textId="77777777" w:rsidR="00FB7183" w:rsidRDefault="00FB7183" w:rsidP="00B92B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2DAB74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sz w:val="24"/>
          <w:szCs w:val="24"/>
        </w:rPr>
      </w:pPr>
    </w:p>
    <w:p w14:paraId="7D9B3677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sz w:val="24"/>
          <w:szCs w:val="24"/>
        </w:rPr>
      </w:pPr>
    </w:p>
    <w:p w14:paraId="093FB45A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sz w:val="24"/>
          <w:szCs w:val="24"/>
        </w:rPr>
      </w:pPr>
    </w:p>
    <w:p w14:paraId="6B3AE933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sz w:val="24"/>
          <w:szCs w:val="24"/>
        </w:rPr>
      </w:pPr>
    </w:p>
    <w:p w14:paraId="0788A538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sz w:val="24"/>
          <w:szCs w:val="24"/>
        </w:rPr>
      </w:pPr>
    </w:p>
    <w:p w14:paraId="7BD880C2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sz w:val="24"/>
          <w:szCs w:val="24"/>
        </w:rPr>
      </w:pPr>
    </w:p>
    <w:p w14:paraId="49E022D2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sz w:val="24"/>
          <w:szCs w:val="24"/>
        </w:rPr>
      </w:pPr>
    </w:p>
    <w:p w14:paraId="6532EDC1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sz w:val="24"/>
          <w:szCs w:val="24"/>
        </w:rPr>
      </w:pPr>
    </w:p>
    <w:p w14:paraId="35813336" w14:textId="36A4A3F6" w:rsidR="00FB7183" w:rsidRDefault="00000000">
      <w:pPr>
        <w:spacing w:after="0"/>
        <w:ind w:hanging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Checked and approved by:</w:t>
      </w:r>
    </w:p>
    <w:p w14:paraId="11933A25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B95C4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7BBFA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D0A08" w14:textId="2DAD6210" w:rsidR="00FB7183" w:rsidRDefault="00000000">
      <w:pPr>
        <w:spacing w:after="0"/>
        <w:ind w:hanging="85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KIMBERLY I. MARASIGAN, MSIT</w:t>
      </w:r>
    </w:p>
    <w:p w14:paraId="03DC1D11" w14:textId="5091D885" w:rsidR="005007EB" w:rsidRPr="005007EB" w:rsidRDefault="005007EB">
      <w:pPr>
        <w:spacing w:after="0"/>
        <w:ind w:hanging="85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Adviser</w:t>
      </w:r>
    </w:p>
    <w:p w14:paraId="24281293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DEE9F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193005" w14:textId="0D58408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Capstone Panelist:</w:t>
      </w:r>
    </w:p>
    <w:p w14:paraId="216BEF72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1022EB" w14:textId="77777777" w:rsidR="009E61CF" w:rsidRDefault="009E61CF">
      <w:pPr>
        <w:spacing w:after="0"/>
        <w:ind w:hanging="85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9C995E" w14:textId="77777777" w:rsidR="00B92B93" w:rsidRDefault="00B92B93">
      <w:pPr>
        <w:spacing w:after="0"/>
        <w:ind w:hanging="85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AD0CE" w14:textId="3E99D874" w:rsidR="00B92B93" w:rsidRPr="009E61CF" w:rsidRDefault="00B92B93" w:rsidP="009E61CF">
      <w:pPr>
        <w:spacing w:after="0"/>
        <w:ind w:hanging="851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61CF">
        <w:rPr>
          <w:rFonts w:ascii="Times New Roman" w:eastAsia="Times New Roman" w:hAnsi="Times New Roman" w:cs="Times New Roman"/>
          <w:b/>
          <w:sz w:val="24"/>
          <w:szCs w:val="24"/>
        </w:rPr>
        <w:t xml:space="preserve">Mrs. Myrna A. </w:t>
      </w:r>
      <w:proofErr w:type="spellStart"/>
      <w:r w:rsidRPr="009E61CF">
        <w:rPr>
          <w:rFonts w:ascii="Times New Roman" w:eastAsia="Times New Roman" w:hAnsi="Times New Roman" w:cs="Times New Roman"/>
          <w:b/>
          <w:sz w:val="24"/>
          <w:szCs w:val="24"/>
        </w:rPr>
        <w:t>Coliat</w:t>
      </w:r>
      <w:proofErr w:type="spellEnd"/>
      <w:r w:rsidRPr="009E61CF">
        <w:rPr>
          <w:rFonts w:ascii="Times New Roman" w:eastAsia="Times New Roman" w:hAnsi="Times New Roman" w:cs="Times New Roman"/>
          <w:b/>
          <w:sz w:val="24"/>
          <w:szCs w:val="24"/>
        </w:rPr>
        <w:t>, MSCS</w:t>
      </w:r>
      <w:r w:rsidR="009E61C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E61C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E61C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E61CF" w:rsidRPr="009E61CF">
        <w:rPr>
          <w:rFonts w:ascii="Times New Roman" w:eastAsia="Times New Roman" w:hAnsi="Times New Roman" w:cs="Times New Roman"/>
          <w:b/>
          <w:sz w:val="24"/>
          <w:szCs w:val="24"/>
        </w:rPr>
        <w:t>Mr. Jefferson I. Ca</w:t>
      </w:r>
      <w:r w:rsidR="009E61CF" w:rsidRPr="009E61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ñada, MSIT</w:t>
      </w:r>
      <w:r w:rsidR="009E61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E61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E61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E61CF" w:rsidRPr="009E61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Mr. </w:t>
      </w:r>
      <w:r w:rsidR="009E61CF" w:rsidRPr="009E61CF">
        <w:rPr>
          <w:rFonts w:ascii="Times New Roman" w:eastAsia="Times New Roman" w:hAnsi="Times New Roman" w:cs="Times New Roman"/>
          <w:b/>
          <w:sz w:val="24"/>
          <w:szCs w:val="24"/>
        </w:rPr>
        <w:t>Raymond Kit M. Rodriguez, MSCS</w:t>
      </w:r>
    </w:p>
    <w:p w14:paraId="3EA47476" w14:textId="0417EEF9" w:rsidR="009E61CF" w:rsidRPr="009E61CF" w:rsidRDefault="009E61CF" w:rsidP="009E61CF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Chairman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  Panel Member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        Panel Member</w:t>
      </w:r>
    </w:p>
    <w:p w14:paraId="268690DA" w14:textId="77777777" w:rsidR="00FB7183" w:rsidRDefault="00FB7183">
      <w:pPr>
        <w:spacing w:after="0"/>
        <w:ind w:hanging="851"/>
        <w:rPr>
          <w:rFonts w:ascii="Times New Roman" w:eastAsia="Times New Roman" w:hAnsi="Times New Roman" w:cs="Times New Roman"/>
          <w:sz w:val="24"/>
          <w:szCs w:val="24"/>
        </w:rPr>
      </w:pPr>
    </w:p>
    <w:sectPr w:rsidR="00FB7183">
      <w:headerReference w:type="default" r:id="rId8"/>
      <w:footerReference w:type="default" r:id="rId9"/>
      <w:pgSz w:w="18720" w:h="12240" w:orient="landscape"/>
      <w:pgMar w:top="1440" w:right="1440" w:bottom="1440" w:left="1440" w:header="198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50BB5" w14:textId="77777777" w:rsidR="007F223C" w:rsidRDefault="007F223C">
      <w:pPr>
        <w:spacing w:after="0" w:line="240" w:lineRule="auto"/>
      </w:pPr>
      <w:r>
        <w:separator/>
      </w:r>
    </w:p>
  </w:endnote>
  <w:endnote w:type="continuationSeparator" w:id="0">
    <w:p w14:paraId="4A82A354" w14:textId="77777777" w:rsidR="007F223C" w:rsidRDefault="007F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D557" w14:textId="77777777" w:rsidR="00FB7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7CE9DB0" wp14:editId="2C844B78">
          <wp:simplePos x="0" y="0"/>
          <wp:positionH relativeFrom="column">
            <wp:posOffset>-914399</wp:posOffset>
          </wp:positionH>
          <wp:positionV relativeFrom="paragraph">
            <wp:posOffset>-29901</wp:posOffset>
          </wp:positionV>
          <wp:extent cx="11887200" cy="1085908"/>
          <wp:effectExtent l="0" t="0" r="0" b="0"/>
          <wp:wrapNone/>
          <wp:docPr id="178251339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7200" cy="10859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AF5AEC" w14:textId="77777777" w:rsidR="00FB7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45720" distB="45720" distL="114300" distR="114300" simplePos="0" relativeHeight="251661312" behindDoc="0" locked="0" layoutInCell="1" hidden="0" allowOverlap="1" wp14:anchorId="6A500EF6" wp14:editId="1C5AE170">
              <wp:simplePos x="0" y="0"/>
              <wp:positionH relativeFrom="column">
                <wp:posOffset>-393699</wp:posOffset>
              </wp:positionH>
              <wp:positionV relativeFrom="paragraph">
                <wp:posOffset>274320</wp:posOffset>
              </wp:positionV>
              <wp:extent cx="2790825" cy="1414145"/>
              <wp:effectExtent l="0" t="0" r="0" b="0"/>
              <wp:wrapSquare wrapText="bothSides" distT="45720" distB="45720" distL="114300" distR="114300"/>
              <wp:docPr id="1782513389" name="Rectangle 1782513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55350" y="3077690"/>
                        <a:ext cx="2781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B0E725" w14:textId="77777777" w:rsidR="00FB7183" w:rsidRDefault="00000000">
                          <w:pPr>
                            <w:spacing w:after="0" w:line="288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Alangilan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>, Batangas City, Philippines 4200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274320</wp:posOffset>
              </wp:positionV>
              <wp:extent cx="2790825" cy="1414145"/>
              <wp:effectExtent b="0" l="0" r="0" t="0"/>
              <wp:wrapSquare wrapText="bothSides" distB="45720" distT="45720" distL="114300" distR="114300"/>
              <wp:docPr id="178251338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0825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2336" behindDoc="0" locked="0" layoutInCell="1" hidden="0" allowOverlap="1" wp14:anchorId="65875901" wp14:editId="146E7AF8">
              <wp:simplePos x="0" y="0"/>
              <wp:positionH relativeFrom="column">
                <wp:posOffset>7937500</wp:posOffset>
              </wp:positionH>
              <wp:positionV relativeFrom="paragraph">
                <wp:posOffset>287020</wp:posOffset>
              </wp:positionV>
              <wp:extent cx="2790825" cy="1414145"/>
              <wp:effectExtent l="0" t="0" r="0" b="0"/>
              <wp:wrapNone/>
              <wp:docPr id="1782513393" name="Rectangle 1782513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55350" y="3077690"/>
                        <a:ext cx="2781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B812F" w14:textId="77777777" w:rsidR="00FB7183" w:rsidRDefault="00000000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www.batstate-u.edu.ph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7937500</wp:posOffset>
              </wp:positionH>
              <wp:positionV relativeFrom="paragraph">
                <wp:posOffset>287020</wp:posOffset>
              </wp:positionV>
              <wp:extent cx="2790825" cy="1414145"/>
              <wp:effectExtent b="0" l="0" r="0" t="0"/>
              <wp:wrapNone/>
              <wp:docPr id="178251339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0825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3360" behindDoc="0" locked="0" layoutInCell="1" hidden="0" allowOverlap="1" wp14:anchorId="6D703C61" wp14:editId="05C94F9A">
              <wp:simplePos x="0" y="0"/>
              <wp:positionH relativeFrom="column">
                <wp:posOffset>2590800</wp:posOffset>
              </wp:positionH>
              <wp:positionV relativeFrom="paragraph">
                <wp:posOffset>274320</wp:posOffset>
              </wp:positionV>
              <wp:extent cx="2114550" cy="1414145"/>
              <wp:effectExtent l="0" t="0" r="0" b="0"/>
              <wp:wrapNone/>
              <wp:docPr id="1782513391" name="Rectangle 1782513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3488" y="3077690"/>
                        <a:ext cx="210502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0472F" w14:textId="77777777" w:rsidR="00FB7183" w:rsidRDefault="00000000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(043) 425-0139; 425-0143 local 2223</w:t>
                          </w:r>
                        </w:p>
                        <w:p w14:paraId="7BD791F0" w14:textId="77777777" w:rsidR="00FB7183" w:rsidRDefault="00FB7183">
                          <w:pPr>
                            <w:spacing w:after="0" w:line="28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274320</wp:posOffset>
              </wp:positionV>
              <wp:extent cx="2114550" cy="1414145"/>
              <wp:effectExtent b="0" l="0" r="0" t="0"/>
              <wp:wrapNone/>
              <wp:docPr id="178251339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4550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4384" behindDoc="0" locked="0" layoutInCell="1" hidden="0" allowOverlap="1" wp14:anchorId="16FF6BE3" wp14:editId="5FDAABFE">
              <wp:simplePos x="0" y="0"/>
              <wp:positionH relativeFrom="column">
                <wp:posOffset>5232400</wp:posOffset>
              </wp:positionH>
              <wp:positionV relativeFrom="paragraph">
                <wp:posOffset>287020</wp:posOffset>
              </wp:positionV>
              <wp:extent cx="2492041" cy="1414145"/>
              <wp:effectExtent l="0" t="0" r="0" b="0"/>
              <wp:wrapNone/>
              <wp:docPr id="1782513392" name="Rectangle 1782513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4742" y="3077690"/>
                        <a:ext cx="2482516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DF97C" w14:textId="77777777" w:rsidR="00FB7183" w:rsidRDefault="00000000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cics.alangilan@g.batstate-u.edu.ph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5232400</wp:posOffset>
              </wp:positionH>
              <wp:positionV relativeFrom="paragraph">
                <wp:posOffset>287020</wp:posOffset>
              </wp:positionV>
              <wp:extent cx="2492041" cy="1414145"/>
              <wp:effectExtent b="0" l="0" r="0" t="0"/>
              <wp:wrapNone/>
              <wp:docPr id="178251339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2041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FB60" w14:textId="77777777" w:rsidR="007F223C" w:rsidRDefault="007F223C">
      <w:pPr>
        <w:spacing w:after="0" w:line="240" w:lineRule="auto"/>
      </w:pPr>
      <w:r>
        <w:separator/>
      </w:r>
    </w:p>
  </w:footnote>
  <w:footnote w:type="continuationSeparator" w:id="0">
    <w:p w14:paraId="55477323" w14:textId="77777777" w:rsidR="007F223C" w:rsidRDefault="007F2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34DCC" w14:textId="77777777" w:rsidR="00FB7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76" w:lineRule="auto"/>
      <w:rPr>
        <w:color w:val="000000"/>
      </w:rPr>
    </w:pPr>
    <w:r>
      <w:rPr>
        <w:color w:val="000000"/>
      </w:rPr>
      <w:t>\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E769EA8" wp14:editId="37B17078">
          <wp:simplePos x="0" y="0"/>
          <wp:positionH relativeFrom="column">
            <wp:posOffset>-914399</wp:posOffset>
          </wp:positionH>
          <wp:positionV relativeFrom="paragraph">
            <wp:posOffset>-1260474</wp:posOffset>
          </wp:positionV>
          <wp:extent cx="12072282" cy="1595919"/>
          <wp:effectExtent l="0" t="0" r="0" b="0"/>
          <wp:wrapNone/>
          <wp:docPr id="178251339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72282" cy="15959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D34727A" wp14:editId="501885B7">
              <wp:simplePos x="0" y="0"/>
              <wp:positionH relativeFrom="column">
                <wp:posOffset>4051300</wp:posOffset>
              </wp:positionH>
              <wp:positionV relativeFrom="paragraph">
                <wp:posOffset>-322579</wp:posOffset>
              </wp:positionV>
              <wp:extent cx="3009900" cy="276225"/>
              <wp:effectExtent l="0" t="0" r="0" b="0"/>
              <wp:wrapSquare wrapText="bothSides" distT="45720" distB="45720" distL="114300" distR="114300"/>
              <wp:docPr id="1782513390" name="Rectangle 1782513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45813" y="3646650"/>
                        <a:ext cx="30003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0528E1" w14:textId="77777777" w:rsidR="00FB7183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Alangilan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 xml:space="preserve"> Campus</w:t>
                          </w:r>
                        </w:p>
                        <w:p w14:paraId="57FE385F" w14:textId="77777777" w:rsidR="00FB7183" w:rsidRDefault="00FB718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4051300</wp:posOffset>
              </wp:positionH>
              <wp:positionV relativeFrom="paragraph">
                <wp:posOffset>-322579</wp:posOffset>
              </wp:positionV>
              <wp:extent cx="3009900" cy="276225"/>
              <wp:effectExtent b="0" l="0" r="0" t="0"/>
              <wp:wrapSquare wrapText="bothSides" distB="45720" distT="45720" distL="114300" distR="114300"/>
              <wp:docPr id="178251339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9C7FEC" w14:textId="77777777" w:rsidR="00FB7183" w:rsidRDefault="00FB71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rPr>
        <w:color w:val="000000"/>
      </w:rPr>
    </w:pPr>
  </w:p>
  <w:p w14:paraId="10E46165" w14:textId="77777777" w:rsidR="00FB7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College of Informatics and Computing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61F0"/>
    <w:multiLevelType w:val="multilevel"/>
    <w:tmpl w:val="03506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0F4D45"/>
    <w:multiLevelType w:val="multilevel"/>
    <w:tmpl w:val="2CAAD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5A1B82"/>
    <w:multiLevelType w:val="multilevel"/>
    <w:tmpl w:val="1938F38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8727CC"/>
    <w:multiLevelType w:val="multilevel"/>
    <w:tmpl w:val="E65865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37343715">
    <w:abstractNumId w:val="1"/>
  </w:num>
  <w:num w:numId="2" w16cid:durableId="1773747423">
    <w:abstractNumId w:val="3"/>
  </w:num>
  <w:num w:numId="3" w16cid:durableId="424687513">
    <w:abstractNumId w:val="2"/>
  </w:num>
  <w:num w:numId="4" w16cid:durableId="78808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83"/>
    <w:rsid w:val="00273D0F"/>
    <w:rsid w:val="005007EB"/>
    <w:rsid w:val="007F223C"/>
    <w:rsid w:val="008966C6"/>
    <w:rsid w:val="009E61CF"/>
    <w:rsid w:val="00B92B93"/>
    <w:rsid w:val="00FB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8C70E"/>
  <w15:docId w15:val="{026A4941-7033-4D68-AEA7-166B829C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8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518"/>
  </w:style>
  <w:style w:type="paragraph" w:styleId="Footer">
    <w:name w:val="footer"/>
    <w:basedOn w:val="Normal"/>
    <w:link w:val="FooterChar"/>
    <w:uiPriority w:val="99"/>
    <w:unhideWhenUsed/>
    <w:rsid w:val="0038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518"/>
  </w:style>
  <w:style w:type="paragraph" w:customStyle="1" w:styleId="BasicParagraph">
    <w:name w:val="[Basic Paragraph]"/>
    <w:basedOn w:val="Normal"/>
    <w:uiPriority w:val="99"/>
    <w:rsid w:val="0038251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8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E9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cpRhfnbJ2g9bSo2iFsNOjmczyg==">CgMxLjAyCGguZ2pkZ3hzOAByITFVaUhhc1dqRjM3UUlmVmZiWDFnZnJFRkRQRkw1UWtyTA==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356</Words>
  <Characters>1829</Characters>
  <Application>Microsoft Office Word</Application>
  <DocSecurity>0</DocSecurity>
  <Lines>122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Canada</dc:creator>
  <cp:lastModifiedBy>Jerick Untiveros</cp:lastModifiedBy>
  <cp:revision>3</cp:revision>
  <cp:lastPrinted>2023-11-03T01:07:00Z</cp:lastPrinted>
  <dcterms:created xsi:type="dcterms:W3CDTF">2023-05-22T00:20:00Z</dcterms:created>
  <dcterms:modified xsi:type="dcterms:W3CDTF">2023-11-03T02:53:00Z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c2b827b589d0760ef2dfa18d72d12d102453632a9445eb34321215ee6ad2ab47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2023-11-03T01:07:11Z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6ef67f9f-03f8-4700-a754-b2aa92678917</vt:lpwstr>
  </property>
  <property fmtid="{D5CDD505-2E9C-101B-9397-08002B2CF9AE}" pid="8" name="MSIP_Label_defa4170-0d19-0005-0004-bc88714345d2_ActionId">
    <vt:lpwstr>b2a63c4f-4621-4d80-95e8-d1089228e25b</vt:lpwstr>
  </property>
  <property fmtid="{D5CDD505-2E9C-101B-9397-08002B2CF9AE}" pid="9" name="MSIP_Label_defa4170-0d19-0005-0004-bc88714345d2_ContentBits">
    <vt:lpwstr>0</vt:lpwstr>
  </property>
</Properties>
</file>