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6C5F" w14:textId="346256B6" w:rsidR="00C328F2" w:rsidRDefault="00A949D1" w:rsidP="00A949D1">
      <w:pPr>
        <w:jc w:val="center"/>
        <w:rPr>
          <w:rFonts w:ascii="Cambria" w:hAnsi="Cambria"/>
          <w:b/>
          <w:bCs/>
          <w:sz w:val="40"/>
          <w:szCs w:val="40"/>
        </w:rPr>
      </w:pPr>
      <w:r w:rsidRPr="00DF4BA3">
        <w:rPr>
          <w:rFonts w:ascii="Cambria" w:hAnsi="Cambria"/>
          <w:b/>
          <w:bCs/>
          <w:sz w:val="40"/>
          <w:szCs w:val="40"/>
        </w:rPr>
        <w:t>Murder Mystery: Solved</w:t>
      </w:r>
    </w:p>
    <w:p w14:paraId="5DF08F5C" w14:textId="6F155E39" w:rsidR="00C64FF2" w:rsidRPr="00C64FF2" w:rsidRDefault="00C64FF2" w:rsidP="00C64FF2">
      <w:pPr>
        <w:jc w:val="center"/>
        <w:rPr>
          <w:rFonts w:ascii="Cambria" w:hAnsi="Cambria"/>
          <w:b/>
          <w:bCs/>
          <w:color w:val="7F7F7F" w:themeColor="text1" w:themeTint="80"/>
          <w:sz w:val="28"/>
          <w:szCs w:val="28"/>
        </w:rPr>
      </w:pPr>
      <w:r w:rsidRPr="00C64FF2">
        <w:rPr>
          <w:rFonts w:ascii="Cambria" w:hAnsi="Cambria"/>
          <w:b/>
          <w:bCs/>
          <w:color w:val="7F7F7F" w:themeColor="text1" w:themeTint="80"/>
          <w:sz w:val="28"/>
          <w:szCs w:val="28"/>
        </w:rPr>
        <w:t xml:space="preserve">Done by </w:t>
      </w:r>
      <w:r w:rsidR="00C6224D">
        <w:rPr>
          <w:rFonts w:ascii="Cambria" w:hAnsi="Cambria"/>
          <w:b/>
          <w:bCs/>
          <w:color w:val="7F7F7F" w:themeColor="text1" w:themeTint="80"/>
          <w:sz w:val="28"/>
          <w:szCs w:val="28"/>
        </w:rPr>
        <w:t>Ngwee Simon Chidi</w:t>
      </w:r>
    </w:p>
    <w:p w14:paraId="48112575" w14:textId="77777777" w:rsidR="00DF4BA3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 xml:space="preserve">One exciting thing about data analysis for me is acting like a detective, exploring your data to find answers that no one knew was there. </w:t>
      </w:r>
    </w:p>
    <w:p w14:paraId="5339C8D3" w14:textId="1C8F9AD5" w:rsidR="00DF4BA3" w:rsidRPr="00DF4BA3" w:rsidRDefault="00DF4BA3" w:rsidP="00A949D1">
      <w:pPr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There was crime at SQL City. The crime happened on the 15</w:t>
      </w:r>
      <w:r w:rsidRPr="00DF4BA3">
        <w:rPr>
          <w:rFonts w:ascii="Cambria" w:hAnsi="Cambria"/>
          <w:sz w:val="24"/>
          <w:szCs w:val="24"/>
          <w:vertAlign w:val="superscript"/>
        </w:rPr>
        <w:t>th</w:t>
      </w:r>
      <w:r w:rsidRPr="00DF4BA3">
        <w:rPr>
          <w:rFonts w:ascii="Cambria" w:hAnsi="Cambria"/>
          <w:sz w:val="24"/>
          <w:szCs w:val="24"/>
        </w:rPr>
        <w:t xml:space="preserve"> of January 2018 at </w:t>
      </w:r>
      <w:r w:rsidRPr="00DF4BA3">
        <w:rPr>
          <w:rFonts w:ascii="Cambria" w:hAnsi="Cambria" w:cstheme="minorHAnsi"/>
          <w:sz w:val="24"/>
          <w:szCs w:val="24"/>
        </w:rPr>
        <w:t xml:space="preserve">The Funky Grooves Tour event. </w:t>
      </w:r>
    </w:p>
    <w:p w14:paraId="21B9292D" w14:textId="4FDCCC8B" w:rsidR="00DF4BA3" w:rsidRPr="00DF4BA3" w:rsidRDefault="00DF4BA3" w:rsidP="00A949D1">
      <w:pPr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Some</w:t>
      </w:r>
      <w:r>
        <w:rPr>
          <w:rFonts w:ascii="Cambria" w:hAnsi="Cambria" w:cstheme="minorHAnsi"/>
          <w:sz w:val="24"/>
          <w:szCs w:val="24"/>
        </w:rPr>
        <w:t>one</w:t>
      </w:r>
      <w:r w:rsidRPr="00DF4BA3">
        <w:rPr>
          <w:rFonts w:ascii="Cambria" w:hAnsi="Cambria" w:cstheme="minorHAnsi"/>
          <w:sz w:val="24"/>
          <w:szCs w:val="24"/>
        </w:rPr>
        <w:t xml:space="preserve"> was murdered and it was my job as the data analyst detective to find who committed the crime. </w:t>
      </w:r>
    </w:p>
    <w:p w14:paraId="75DDBE76" w14:textId="51EC48EC" w:rsidR="00DF4BA3" w:rsidRPr="00DF4BA3" w:rsidRDefault="00DF4BA3" w:rsidP="00A949D1">
      <w:pPr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After my investigation, I found out who committed the murder, more details on the murderer below.</w:t>
      </w:r>
    </w:p>
    <w:p w14:paraId="1915E96A" w14:textId="624CEF51" w:rsidR="00DF4BA3" w:rsidRPr="00DF4BA3" w:rsidRDefault="00DF4BA3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t xml:space="preserve">                                      </w:t>
      </w: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06470E23" wp14:editId="681922D4">
            <wp:extent cx="3622040" cy="4527550"/>
            <wp:effectExtent l="0" t="0" r="0" b="6350"/>
            <wp:docPr id="11331207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0739" name="Picture 1133120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35" cy="4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2E33" w14:textId="77777777" w:rsidR="00DF4BA3" w:rsidRPr="00DF4BA3" w:rsidRDefault="00DF4BA3" w:rsidP="00A949D1">
      <w:pPr>
        <w:rPr>
          <w:rFonts w:ascii="Cambria" w:hAnsi="Cambria"/>
          <w:sz w:val="24"/>
          <w:szCs w:val="24"/>
        </w:rPr>
      </w:pPr>
    </w:p>
    <w:p w14:paraId="3B8C4833" w14:textId="5764BDF5" w:rsidR="00DF4BA3" w:rsidRPr="00DF4BA3" w:rsidRDefault="00DF4BA3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Do you want to know how I was able to use SQL to solve this case study? Just keep reading</w:t>
      </w:r>
    </w:p>
    <w:p w14:paraId="0670771E" w14:textId="77777777" w:rsidR="00DF4BA3" w:rsidRPr="00DF4BA3" w:rsidRDefault="00DF4BA3" w:rsidP="00A949D1">
      <w:pPr>
        <w:rPr>
          <w:rFonts w:ascii="Cambria" w:hAnsi="Cambria"/>
          <w:sz w:val="24"/>
          <w:szCs w:val="24"/>
        </w:rPr>
      </w:pPr>
    </w:p>
    <w:p w14:paraId="4E8E9A27" w14:textId="7EC336B6" w:rsidR="00A949D1" w:rsidRPr="00DF4BA3" w:rsidRDefault="00A949D1" w:rsidP="00A949D1">
      <w:pPr>
        <w:rPr>
          <w:rFonts w:ascii="Cambria" w:hAnsi="Cambria"/>
          <w:b/>
          <w:bCs/>
          <w:sz w:val="28"/>
          <w:szCs w:val="28"/>
        </w:rPr>
      </w:pPr>
      <w:r w:rsidRPr="00DF4BA3">
        <w:rPr>
          <w:rFonts w:ascii="Cambria" w:hAnsi="Cambria"/>
          <w:b/>
          <w:bCs/>
          <w:sz w:val="28"/>
          <w:szCs w:val="28"/>
        </w:rPr>
        <w:lastRenderedPageBreak/>
        <w:t>Here is how I solved the murder mystery</w:t>
      </w:r>
    </w:p>
    <w:p w14:paraId="538F9006" w14:textId="54ABED50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Case study:</w:t>
      </w:r>
    </w:p>
    <w:p w14:paraId="62113E82" w14:textId="00648EA3" w:rsidR="00A949D1" w:rsidRPr="00DF4BA3" w:rsidRDefault="00A949D1" w:rsidP="00A949D1">
      <w:pPr>
        <w:rPr>
          <w:rFonts w:ascii="Cambria" w:hAnsi="Cambria"/>
          <w:color w:val="000000"/>
        </w:rPr>
      </w:pPr>
      <w:r w:rsidRPr="00DF4BA3">
        <w:rPr>
          <w:rFonts w:ascii="Cambria" w:hAnsi="Cambria"/>
          <w:color w:val="000000"/>
        </w:rPr>
        <w:t>“</w:t>
      </w:r>
      <w:r w:rsidRPr="00DF4BA3">
        <w:rPr>
          <w:rFonts w:ascii="Cambria" w:hAnsi="Cambria"/>
          <w:i/>
          <w:iCs/>
          <w:color w:val="000000"/>
        </w:rPr>
        <w:t xml:space="preserve">A crime has taken place and the detective needs your help. The detective gave you the crime scene report, but you somehow lost it. You vaguely remember that the crime was a murder that occurred sometime on Jan.15, 2018 and that it took place in SQL City. Start by retrieving the corresponding crime scene report from the police department’s </w:t>
      </w:r>
      <w:r w:rsidR="00DF4BA3" w:rsidRPr="00DF4BA3">
        <w:rPr>
          <w:rFonts w:ascii="Cambria" w:hAnsi="Cambria"/>
          <w:i/>
          <w:iCs/>
          <w:color w:val="000000"/>
        </w:rPr>
        <w:t>database</w:t>
      </w:r>
      <w:r w:rsidR="00DF4BA3" w:rsidRPr="00DF4BA3">
        <w:rPr>
          <w:rFonts w:ascii="Cambria" w:hAnsi="Cambria"/>
          <w:color w:val="000000"/>
        </w:rPr>
        <w:t>.”</w:t>
      </w:r>
    </w:p>
    <w:p w14:paraId="627785F7" w14:textId="77777777" w:rsidR="00A949D1" w:rsidRPr="00DF4BA3" w:rsidRDefault="00A949D1" w:rsidP="00A949D1">
      <w:pPr>
        <w:rPr>
          <w:rFonts w:ascii="Cambria" w:hAnsi="Cambria"/>
          <w:color w:val="000000"/>
        </w:rPr>
      </w:pPr>
    </w:p>
    <w:p w14:paraId="2E4C83BA" w14:textId="6B8659D3" w:rsidR="00A949D1" w:rsidRPr="00DF4BA3" w:rsidRDefault="00A949D1" w:rsidP="00A949D1">
      <w:pPr>
        <w:rPr>
          <w:rFonts w:ascii="Cambria" w:hAnsi="Cambria"/>
          <w:color w:val="000000"/>
        </w:rPr>
      </w:pPr>
      <w:r w:rsidRPr="00DF4BA3">
        <w:rPr>
          <w:rFonts w:ascii="Cambria" w:hAnsi="Cambria"/>
          <w:color w:val="000000"/>
        </w:rPr>
        <w:t xml:space="preserve">The Entity Relationship Diagram is provided below to solve the </w:t>
      </w:r>
      <w:r w:rsidR="00DF4BA3" w:rsidRPr="00DF4BA3">
        <w:rPr>
          <w:rFonts w:ascii="Cambria" w:hAnsi="Cambria"/>
          <w:color w:val="000000"/>
        </w:rPr>
        <w:t>mystery.</w:t>
      </w:r>
    </w:p>
    <w:p w14:paraId="17A08F68" w14:textId="72433A34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181CBF59" wp14:editId="5774A534">
            <wp:extent cx="6210886" cy="2909570"/>
            <wp:effectExtent l="0" t="0" r="0" b="5080"/>
            <wp:docPr id="203281513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5133" name="Picture 1" descr="A picture containing text, screenshot, font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46" cy="29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A08C" w14:textId="3CEF23B7" w:rsidR="00A949D1" w:rsidRPr="00DF4BA3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Some key p</w:t>
      </w:r>
      <w:r w:rsidR="00C6224D">
        <w:rPr>
          <w:rFonts w:ascii="Cambria" w:hAnsi="Cambria"/>
          <w:sz w:val="24"/>
          <w:szCs w:val="24"/>
        </w:rPr>
        <w:t>oints to note going into the investigation</w:t>
      </w:r>
    </w:p>
    <w:p w14:paraId="52D8A33A" w14:textId="4FF300A4" w:rsidR="00A949D1" w:rsidRPr="00DF4BA3" w:rsidRDefault="00A949D1" w:rsidP="00A949D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Crime: Murder</w:t>
      </w:r>
    </w:p>
    <w:p w14:paraId="34F5F94A" w14:textId="31CB355B" w:rsidR="00A949D1" w:rsidRPr="00DF4BA3" w:rsidRDefault="00A949D1" w:rsidP="00A949D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Date: Jan 15, 2018</w:t>
      </w:r>
    </w:p>
    <w:p w14:paraId="0B70F767" w14:textId="77A2591B" w:rsidR="00A949D1" w:rsidRPr="00DF4BA3" w:rsidRDefault="00A949D1" w:rsidP="00A949D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>Location: SQL City</w:t>
      </w:r>
    </w:p>
    <w:p w14:paraId="27AC936D" w14:textId="75FB897D" w:rsidR="00A949D1" w:rsidRDefault="00A949D1" w:rsidP="00A949D1">
      <w:pPr>
        <w:rPr>
          <w:rFonts w:ascii="Cambria" w:hAnsi="Cambria"/>
          <w:sz w:val="24"/>
          <w:szCs w:val="24"/>
        </w:rPr>
      </w:pPr>
      <w:r w:rsidRPr="00DF4BA3">
        <w:rPr>
          <w:rFonts w:ascii="Cambria" w:hAnsi="Cambria"/>
          <w:sz w:val="24"/>
          <w:szCs w:val="24"/>
        </w:rPr>
        <w:t xml:space="preserve">I started my analysis by checking the crime scene report </w:t>
      </w:r>
      <w:r w:rsidR="006D03D0" w:rsidRPr="00DF4BA3">
        <w:rPr>
          <w:rFonts w:ascii="Cambria" w:hAnsi="Cambria"/>
          <w:sz w:val="24"/>
          <w:szCs w:val="24"/>
        </w:rPr>
        <w:t xml:space="preserve">using the key points above and I used the code </w:t>
      </w:r>
      <w:r w:rsidR="00DF4BA3" w:rsidRPr="00DF4BA3">
        <w:rPr>
          <w:rFonts w:ascii="Cambria" w:hAnsi="Cambria"/>
          <w:sz w:val="24"/>
          <w:szCs w:val="24"/>
        </w:rPr>
        <w:t>below.</w:t>
      </w:r>
      <w:r w:rsidR="006D03D0" w:rsidRPr="00DF4BA3">
        <w:rPr>
          <w:rFonts w:ascii="Cambria" w:hAnsi="Cambria"/>
          <w:sz w:val="24"/>
          <w:szCs w:val="24"/>
        </w:rPr>
        <w:t xml:space="preserve"> </w:t>
      </w:r>
    </w:p>
    <w:p w14:paraId="35ACBFD7" w14:textId="77777777" w:rsidR="00DF4BA3" w:rsidRPr="00DF4BA3" w:rsidRDefault="00DF4BA3" w:rsidP="00A949D1">
      <w:pPr>
        <w:rPr>
          <w:rFonts w:ascii="Cambria" w:hAnsi="Cambria"/>
          <w:sz w:val="24"/>
          <w:szCs w:val="24"/>
        </w:rPr>
      </w:pPr>
    </w:p>
    <w:p w14:paraId="5BE83377" w14:textId="5186BE7F" w:rsidR="006D03D0" w:rsidRPr="00DF4BA3" w:rsidRDefault="006D03D0" w:rsidP="00A949D1">
      <w:pPr>
        <w:rPr>
          <w:rFonts w:ascii="Cambria" w:hAnsi="Cambria"/>
          <w:noProof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t xml:space="preserve">                   </w:t>
      </w:r>
      <w:r w:rsidRPr="00DF4BA3">
        <w:rPr>
          <w:rFonts w:ascii="Cambria" w:hAnsi="Cambria"/>
          <w:noProof/>
          <w:sz w:val="24"/>
          <w:szCs w:val="24"/>
        </w:rPr>
        <w:drawing>
          <wp:inline distT="0" distB="0" distL="0" distR="0" wp14:anchorId="340EF179" wp14:editId="22818C79">
            <wp:extent cx="5035809" cy="685835"/>
            <wp:effectExtent l="0" t="0" r="0" b="0"/>
            <wp:docPr id="706982307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82307" name="Picture 2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823C" w14:textId="72CE8D31" w:rsidR="006D03D0" w:rsidRPr="00DF4BA3" w:rsidRDefault="006D03D0" w:rsidP="00A949D1">
      <w:pPr>
        <w:rPr>
          <w:rFonts w:ascii="Cambria" w:hAnsi="Cambria"/>
          <w:noProof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t xml:space="preserve">This helped me obtain some insights from the description column. </w:t>
      </w:r>
    </w:p>
    <w:p w14:paraId="577F3352" w14:textId="77777777" w:rsidR="00DF4BA3" w:rsidRDefault="00DF4BA3" w:rsidP="00A949D1">
      <w:pPr>
        <w:rPr>
          <w:rFonts w:ascii="Cambria" w:hAnsi="Cambria"/>
          <w:noProof/>
          <w:sz w:val="24"/>
          <w:szCs w:val="24"/>
        </w:rPr>
      </w:pPr>
    </w:p>
    <w:p w14:paraId="4BAFA625" w14:textId="3F486609" w:rsidR="006D03D0" w:rsidRPr="00DF4BA3" w:rsidRDefault="006D03D0" w:rsidP="00A949D1">
      <w:pPr>
        <w:rPr>
          <w:rFonts w:ascii="Cambria" w:hAnsi="Cambria"/>
          <w:noProof/>
          <w:sz w:val="24"/>
          <w:szCs w:val="24"/>
        </w:rPr>
      </w:pPr>
      <w:r w:rsidRPr="00DF4BA3">
        <w:rPr>
          <w:rFonts w:ascii="Cambria" w:hAnsi="Cambria"/>
          <w:noProof/>
          <w:sz w:val="24"/>
          <w:szCs w:val="24"/>
        </w:rPr>
        <w:lastRenderedPageBreak/>
        <w:t xml:space="preserve">The description says: </w:t>
      </w:r>
    </w:p>
    <w:p w14:paraId="3938301B" w14:textId="467AAA5E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/>
          <w:i/>
          <w:iCs/>
        </w:rPr>
      </w:pPr>
      <w:r w:rsidRPr="00DF4BA3">
        <w:rPr>
          <w:rFonts w:ascii="Cambria" w:hAnsi="Cambria"/>
          <w:noProof/>
          <w:sz w:val="24"/>
          <w:szCs w:val="24"/>
        </w:rPr>
        <w:t>“</w:t>
      </w:r>
      <w:r w:rsidRPr="00DF4BA3">
        <w:rPr>
          <w:rFonts w:ascii="Cambria" w:hAnsi="Cambria"/>
          <w:i/>
          <w:iCs/>
          <w:sz w:val="22"/>
          <w:szCs w:val="22"/>
        </w:rPr>
        <w:t>Security footage shows that there were 2 witnesses. The first witness lives at the last house on "Northwestern Dr". The second witness, named Annabel, lives somewhere on "Franklin Ave</w:t>
      </w:r>
      <w:r w:rsidRPr="00DF4BA3">
        <w:rPr>
          <w:rFonts w:ascii="Cambria" w:hAnsi="Cambria"/>
          <w:i/>
          <w:iCs/>
        </w:rPr>
        <w:t>".”</w:t>
      </w:r>
    </w:p>
    <w:p w14:paraId="2C8F67E1" w14:textId="6D5F2536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/>
        </w:rPr>
      </w:pPr>
    </w:p>
    <w:p w14:paraId="60F3AC1C" w14:textId="35733C9F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This gave me a lead for further investigation. I went to acquire more details on the two witnesses from the person, driver license, income and get fit now membership table. </w:t>
      </w:r>
    </w:p>
    <w:p w14:paraId="385DD572" w14:textId="301D162E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codes below</w:t>
      </w:r>
    </w:p>
    <w:p w14:paraId="063505D3" w14:textId="21753976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D35BEBF" wp14:editId="004B2008">
            <wp:extent cx="5550185" cy="1644735"/>
            <wp:effectExtent l="0" t="0" r="0" b="0"/>
            <wp:docPr id="69749832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8320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3D2E" w14:textId="77777777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50A2E78F" w14:textId="66B12DC8" w:rsidR="006D03D0" w:rsidRPr="00DF4BA3" w:rsidRDefault="006D03D0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>I checked for more details about them</w:t>
      </w:r>
    </w:p>
    <w:p w14:paraId="6F2A0C7E" w14:textId="28736201" w:rsidR="006D03D0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                            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CCF1841" wp14:editId="078916A0">
            <wp:extent cx="3581584" cy="3111660"/>
            <wp:effectExtent l="0" t="0" r="0" b="0"/>
            <wp:docPr id="211522030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0304" name="Picture 4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964B" w14:textId="77777777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7172D9F4" w14:textId="77777777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6AE823C5" w14:textId="2583B525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lastRenderedPageBreak/>
        <w:t xml:space="preserve">After getting more information on the witnesses. I decided to check if the witnesses attended a </w:t>
      </w:r>
      <w:r w:rsidR="00DF4BA3" w:rsidRPr="00DF4BA3">
        <w:rPr>
          <w:rFonts w:ascii="Cambria" w:hAnsi="Cambria" w:cstheme="minorHAnsi"/>
          <w:sz w:val="24"/>
          <w:szCs w:val="24"/>
        </w:rPr>
        <w:t>Facebook</w:t>
      </w:r>
      <w:r w:rsidRPr="00DF4BA3">
        <w:rPr>
          <w:rFonts w:ascii="Cambria" w:hAnsi="Cambria" w:cstheme="minorHAnsi"/>
          <w:sz w:val="24"/>
          <w:szCs w:val="24"/>
        </w:rPr>
        <w:t xml:space="preserve"> event on the date of the crime (Jan 15, 2018) and I also wanted to know the what the event name </w:t>
      </w:r>
      <w:r w:rsidR="00C41D52" w:rsidRPr="00DF4BA3">
        <w:rPr>
          <w:rFonts w:ascii="Cambria" w:hAnsi="Cambria" w:cstheme="minorHAnsi"/>
          <w:sz w:val="24"/>
          <w:szCs w:val="24"/>
        </w:rPr>
        <w:t>was.</w:t>
      </w:r>
    </w:p>
    <w:p w14:paraId="434A9A93" w14:textId="0BAB035D" w:rsidR="00607088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I decided to also check if my witnesses were interviewed and if they were, then </w:t>
      </w:r>
      <w:r w:rsidR="00C41D52" w:rsidRPr="00DF4BA3">
        <w:rPr>
          <w:rFonts w:ascii="Cambria" w:hAnsi="Cambria" w:cstheme="minorHAnsi"/>
          <w:sz w:val="24"/>
          <w:szCs w:val="24"/>
        </w:rPr>
        <w:t>read</w:t>
      </w:r>
      <w:r w:rsidRPr="00DF4BA3">
        <w:rPr>
          <w:rFonts w:ascii="Cambria" w:hAnsi="Cambria" w:cstheme="minorHAnsi"/>
          <w:sz w:val="24"/>
          <w:szCs w:val="24"/>
        </w:rPr>
        <w:t xml:space="preserve"> their transcript.</w:t>
      </w:r>
    </w:p>
    <w:p w14:paraId="6AC0E53C" w14:textId="57F92C3B" w:rsidR="00C41D52" w:rsidRPr="00DF4BA3" w:rsidRDefault="00607088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SQL script below to get</w:t>
      </w:r>
      <w:r w:rsidR="00C41D52" w:rsidRPr="00DF4BA3">
        <w:rPr>
          <w:rFonts w:ascii="Cambria" w:hAnsi="Cambria" w:cstheme="minorHAnsi"/>
          <w:sz w:val="24"/>
          <w:szCs w:val="24"/>
        </w:rPr>
        <w:t xml:space="preserve"> the information I </w:t>
      </w:r>
      <w:r w:rsidR="00DF4BA3" w:rsidRPr="00DF4BA3">
        <w:rPr>
          <w:rFonts w:ascii="Cambria" w:hAnsi="Cambria" w:cstheme="minorHAnsi"/>
          <w:sz w:val="24"/>
          <w:szCs w:val="24"/>
        </w:rPr>
        <w:t>needed.</w:t>
      </w:r>
    </w:p>
    <w:p w14:paraId="52AC3FF3" w14:textId="79F7A3E6" w:rsidR="00607088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23E0789D" wp14:editId="54EEA784">
            <wp:extent cx="5943600" cy="2267585"/>
            <wp:effectExtent l="0" t="0" r="0" b="0"/>
            <wp:docPr id="101311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0437" name="Picture 1013110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088" w:rsidRPr="00DF4BA3">
        <w:rPr>
          <w:rFonts w:ascii="Cambria" w:hAnsi="Cambria" w:cstheme="minorHAnsi"/>
          <w:sz w:val="24"/>
          <w:szCs w:val="24"/>
        </w:rPr>
        <w:t xml:space="preserve"> </w:t>
      </w:r>
    </w:p>
    <w:p w14:paraId="3BC0EFAC" w14:textId="77777777" w:rsidR="00C41D52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49A6F03E" w14:textId="2322E2EB" w:rsidR="006D03D0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discovered that the event name is “The Funky Grooves Tour” and this event also happened on the 15</w:t>
      </w:r>
      <w:r w:rsidRPr="00DF4BA3">
        <w:rPr>
          <w:rFonts w:ascii="Cambria" w:hAnsi="Cambria" w:cstheme="minorHAnsi"/>
          <w:sz w:val="24"/>
          <w:szCs w:val="24"/>
          <w:vertAlign w:val="superscript"/>
        </w:rPr>
        <w:t>th</w:t>
      </w:r>
      <w:r w:rsidRPr="00DF4BA3">
        <w:rPr>
          <w:rFonts w:ascii="Cambria" w:hAnsi="Cambria" w:cstheme="minorHAnsi"/>
          <w:sz w:val="24"/>
          <w:szCs w:val="24"/>
        </w:rPr>
        <w:t xml:space="preserve"> of January 2018.</w:t>
      </w:r>
    </w:p>
    <w:p w14:paraId="10D344E0" w14:textId="50DA1E05" w:rsidR="00C41D52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I took note of their statement of transcript for their </w:t>
      </w:r>
      <w:r w:rsidR="00DF4BA3" w:rsidRPr="00DF4BA3">
        <w:rPr>
          <w:rFonts w:ascii="Cambria" w:hAnsi="Cambria" w:cstheme="minorHAnsi"/>
          <w:sz w:val="24"/>
          <w:szCs w:val="24"/>
        </w:rPr>
        <w:t>interview.</w:t>
      </w:r>
    </w:p>
    <w:p w14:paraId="7D72FC61" w14:textId="77777777" w:rsidR="00C41D52" w:rsidRPr="00DF4BA3" w:rsidRDefault="00C41D52" w:rsidP="006D03D0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5F0F56AA" w14:textId="30508E4F" w:rsidR="00C41D52" w:rsidRPr="00DF4BA3" w:rsidRDefault="00C41D52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b/>
          <w:bCs/>
          <w:sz w:val="24"/>
          <w:szCs w:val="24"/>
        </w:rPr>
        <w:t>Witness 1 statement</w:t>
      </w:r>
      <w:r w:rsidRPr="00DF4BA3">
        <w:rPr>
          <w:rFonts w:ascii="Cambria" w:hAnsi="Cambria" w:cstheme="minorHAnsi"/>
          <w:sz w:val="24"/>
          <w:szCs w:val="24"/>
        </w:rPr>
        <w:t>:</w:t>
      </w:r>
    </w:p>
    <w:p w14:paraId="22C127A4" w14:textId="5AC056F7" w:rsidR="00C41D52" w:rsidRPr="00DF4BA3" w:rsidRDefault="00C41D52" w:rsidP="00C41D52">
      <w:pPr>
        <w:pStyle w:val="HTMLPreformatted"/>
        <w:wordWrap w:val="0"/>
        <w:spacing w:after="150"/>
        <w:rPr>
          <w:rFonts w:ascii="Cambria" w:hAnsi="Cambria" w:cstheme="minorHAnsi"/>
          <w:i/>
          <w:iCs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“</w:t>
      </w:r>
      <w:r w:rsidRPr="00DF4BA3">
        <w:rPr>
          <w:rFonts w:ascii="Cambria" w:hAnsi="Cambria" w:cstheme="minorHAnsi"/>
          <w:i/>
          <w:iCs/>
          <w:sz w:val="24"/>
          <w:szCs w:val="24"/>
        </w:rPr>
        <w:t>I heard a gunshot and then saw a man run out. He had a "Get Fit Now Gym" bag. The membership number on the bag started with "48Z". Only gold members have those bags. The man got into a car with a plate that included "H42W".”</w:t>
      </w:r>
    </w:p>
    <w:p w14:paraId="1EF599A9" w14:textId="7629D667" w:rsidR="00C41D52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b/>
          <w:bCs/>
          <w:sz w:val="24"/>
          <w:szCs w:val="24"/>
        </w:rPr>
      </w:pPr>
      <w:r w:rsidRPr="00DF4BA3">
        <w:rPr>
          <w:rFonts w:ascii="Cambria" w:hAnsi="Cambria" w:cstheme="minorHAnsi"/>
          <w:b/>
          <w:bCs/>
          <w:sz w:val="24"/>
          <w:szCs w:val="24"/>
        </w:rPr>
        <w:t>W</w:t>
      </w:r>
      <w:r w:rsidR="00C41D52" w:rsidRPr="00DF4BA3">
        <w:rPr>
          <w:rFonts w:ascii="Cambria" w:hAnsi="Cambria" w:cstheme="minorHAnsi"/>
          <w:b/>
          <w:bCs/>
          <w:sz w:val="24"/>
          <w:szCs w:val="24"/>
        </w:rPr>
        <w:t>itness 2 statement:</w:t>
      </w:r>
    </w:p>
    <w:p w14:paraId="4FB768E1" w14:textId="32BC6B85" w:rsidR="00C41D52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i/>
          <w:iCs/>
          <w:sz w:val="24"/>
          <w:szCs w:val="24"/>
        </w:rPr>
      </w:pPr>
      <w:r w:rsidRPr="00DF4BA3">
        <w:rPr>
          <w:rFonts w:ascii="Cambria" w:hAnsi="Cambria" w:cstheme="minorHAnsi"/>
          <w:i/>
          <w:iCs/>
          <w:sz w:val="24"/>
          <w:szCs w:val="24"/>
        </w:rPr>
        <w:t>“</w:t>
      </w:r>
      <w:r w:rsidR="00C41D52" w:rsidRPr="00DF4BA3">
        <w:rPr>
          <w:rFonts w:ascii="Cambria" w:hAnsi="Cambria" w:cstheme="minorHAnsi"/>
          <w:i/>
          <w:iCs/>
          <w:sz w:val="24"/>
          <w:szCs w:val="24"/>
        </w:rPr>
        <w:t>I saw the murder happen, and I recognized the killer from my gym when I was working out last week on January the 9th.</w:t>
      </w:r>
      <w:r w:rsidRPr="00DF4BA3">
        <w:rPr>
          <w:rFonts w:ascii="Cambria" w:hAnsi="Cambria" w:cstheme="minorHAnsi"/>
          <w:i/>
          <w:iCs/>
          <w:sz w:val="24"/>
          <w:szCs w:val="24"/>
        </w:rPr>
        <w:t>”</w:t>
      </w:r>
    </w:p>
    <w:p w14:paraId="7D3DA75F" w14:textId="7777777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7251C1AB" w14:textId="7AFE2370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Using the first witness description, I went to check for the individuals who fit the description. I put all that in my SQL query. The code I used is found below</w:t>
      </w:r>
    </w:p>
    <w:p w14:paraId="2E61C78A" w14:textId="691B117F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lastRenderedPageBreak/>
        <w:t xml:space="preserve"> </w:t>
      </w: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CAB3B08" wp14:editId="3B9548EA">
            <wp:extent cx="5816899" cy="2762392"/>
            <wp:effectExtent l="0" t="0" r="0" b="0"/>
            <wp:docPr id="23737789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77894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C38" w14:textId="7777777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7C54DC36" w14:textId="7603DB7A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t>The result from this query gave me just one person, His information is found below</w:t>
      </w:r>
    </w:p>
    <w:p w14:paraId="008DC54F" w14:textId="2E7C250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6BA54BB1" wp14:editId="37F760A0">
            <wp:extent cx="5943600" cy="462915"/>
            <wp:effectExtent l="0" t="0" r="0" b="0"/>
            <wp:docPr id="7044429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2935" name="Picture 7044429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ADBC" w14:textId="7777777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6AB6BC40" w14:textId="4A42D0CE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It might be safe to assume he is the murderer but wait…. </w:t>
      </w:r>
      <w:proofErr w:type="spellStart"/>
      <w:proofErr w:type="gramStart"/>
      <w:r w:rsidRPr="00DF4BA3">
        <w:rPr>
          <w:rFonts w:ascii="Cambria" w:hAnsi="Cambria" w:cstheme="minorHAnsi"/>
          <w:sz w:val="24"/>
          <w:szCs w:val="24"/>
        </w:rPr>
        <w:t>Lets</w:t>
      </w:r>
      <w:proofErr w:type="spellEnd"/>
      <w:proofErr w:type="gramEnd"/>
      <w:r w:rsidRPr="00DF4BA3">
        <w:rPr>
          <w:rFonts w:ascii="Cambria" w:hAnsi="Cambria" w:cstheme="minorHAnsi"/>
          <w:sz w:val="24"/>
          <w:szCs w:val="24"/>
        </w:rPr>
        <w:t xml:space="preserve"> check if this story matches that of the second witness</w:t>
      </w:r>
    </w:p>
    <w:p w14:paraId="4C9CA125" w14:textId="27FC2647" w:rsidR="001809D7" w:rsidRPr="00DF4BA3" w:rsidRDefault="001809D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According to the second witness, she was at the gym on the </w:t>
      </w:r>
      <w:r w:rsidR="00234447" w:rsidRPr="00DF4BA3">
        <w:rPr>
          <w:rFonts w:ascii="Cambria" w:hAnsi="Cambria" w:cstheme="minorHAnsi"/>
          <w:sz w:val="24"/>
          <w:szCs w:val="24"/>
        </w:rPr>
        <w:t>9</w:t>
      </w:r>
      <w:r w:rsidR="00234447" w:rsidRPr="00DF4BA3">
        <w:rPr>
          <w:rFonts w:ascii="Cambria" w:hAnsi="Cambria" w:cstheme="minorHAnsi"/>
          <w:sz w:val="24"/>
          <w:szCs w:val="24"/>
          <w:vertAlign w:val="superscript"/>
        </w:rPr>
        <w:t xml:space="preserve">th </w:t>
      </w:r>
      <w:r w:rsidR="00234447" w:rsidRPr="00DF4BA3">
        <w:rPr>
          <w:rFonts w:ascii="Cambria" w:hAnsi="Cambria" w:cstheme="minorHAnsi"/>
          <w:sz w:val="24"/>
          <w:szCs w:val="24"/>
        </w:rPr>
        <w:t>of</w:t>
      </w:r>
      <w:r w:rsidRPr="00DF4BA3">
        <w:rPr>
          <w:rFonts w:ascii="Cambria" w:hAnsi="Cambria" w:cstheme="minorHAnsi"/>
          <w:sz w:val="24"/>
          <w:szCs w:val="24"/>
        </w:rPr>
        <w:t xml:space="preserve"> </w:t>
      </w:r>
      <w:r w:rsidR="00234447" w:rsidRPr="00DF4BA3">
        <w:rPr>
          <w:rFonts w:ascii="Cambria" w:hAnsi="Cambria" w:cstheme="minorHAnsi"/>
          <w:sz w:val="24"/>
          <w:szCs w:val="24"/>
        </w:rPr>
        <w:t>January 2018, and she met him there. Let us confirm if he was there at that time with her.</w:t>
      </w:r>
    </w:p>
    <w:p w14:paraId="41FB9032" w14:textId="12E9D06A" w:rsidR="00234447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code below:</w:t>
      </w:r>
    </w:p>
    <w:p w14:paraId="5A2596D7" w14:textId="77777777" w:rsidR="00DF4BA3" w:rsidRP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5ABD2762" w14:textId="078107B3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C11231C" wp14:editId="61DDA0A5">
            <wp:extent cx="5943600" cy="1399540"/>
            <wp:effectExtent l="0" t="0" r="0" b="0"/>
            <wp:docPr id="2065856126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56126" name="Picture 8" descr="A screen 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BD2" w14:textId="2717DE4F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 xml:space="preserve">The results of this query confirms that he was there at that time with her. </w:t>
      </w:r>
    </w:p>
    <w:p w14:paraId="079D53E0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68E9A475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34575B8F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0E0B12C2" w14:textId="16605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lastRenderedPageBreak/>
        <w:t>Before I call the police to grab him, I just want to check if he was at “The Funky Grooves Tour” on the 15</w:t>
      </w:r>
      <w:r w:rsidRPr="00DF4BA3">
        <w:rPr>
          <w:rFonts w:ascii="Cambria" w:hAnsi="Cambria" w:cstheme="minorHAnsi"/>
          <w:sz w:val="24"/>
          <w:szCs w:val="24"/>
          <w:vertAlign w:val="superscript"/>
        </w:rPr>
        <w:t>th</w:t>
      </w:r>
      <w:r w:rsidRPr="00DF4BA3">
        <w:rPr>
          <w:rFonts w:ascii="Cambria" w:hAnsi="Cambria" w:cstheme="minorHAnsi"/>
          <w:sz w:val="24"/>
          <w:szCs w:val="24"/>
        </w:rPr>
        <w:t xml:space="preserve"> of January 2018. </w:t>
      </w:r>
    </w:p>
    <w:p w14:paraId="623220EB" w14:textId="28098F5F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sz w:val="24"/>
          <w:szCs w:val="24"/>
        </w:rPr>
        <w:t>I used the query below to check for that.</w:t>
      </w:r>
    </w:p>
    <w:p w14:paraId="10E8CDB7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7DCBBB8F" w14:textId="631AA996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 w:rsidRPr="00DF4BA3"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A3763B4" wp14:editId="74866697">
            <wp:extent cx="5943600" cy="949960"/>
            <wp:effectExtent l="0" t="0" r="0" b="2540"/>
            <wp:docPr id="1598526872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26872" name="Picture 9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02C" w14:textId="77777777" w:rsidR="00234447" w:rsidRPr="00DF4BA3" w:rsidRDefault="00234447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</w:p>
    <w:p w14:paraId="4D2CB649" w14:textId="139FFDEF" w:rsidR="00234447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 needed to get more details on the murderer, and I used the script below</w:t>
      </w:r>
    </w:p>
    <w:p w14:paraId="7FD76EB5" w14:textId="212446BF" w:rsid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                             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795FCF0F" wp14:editId="2DB166ED">
            <wp:extent cx="2806844" cy="3683189"/>
            <wp:effectExtent l="0" t="0" r="0" b="0"/>
            <wp:docPr id="8101380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8043" name="Picture 8101380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C3AC" w14:textId="77777777" w:rsid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6EF86B2D" w14:textId="7BA9F981" w:rsidR="00DF4BA3" w:rsidRDefault="00DF4BA3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And there you have it, This is how I solved the case study. Interesting right</w:t>
      </w:r>
    </w:p>
    <w:p w14:paraId="083920A6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41B48365" w14:textId="46E6064A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But wait…. I found something. I didn’t see this coming. I went to check if the murderer was interviewed and he made a statement</w:t>
      </w:r>
    </w:p>
    <w:p w14:paraId="352C5EA2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1DF60218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74F12E7E" w14:textId="023748F1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lastRenderedPageBreak/>
        <w:t xml:space="preserve">SQL script: </w:t>
      </w:r>
    </w:p>
    <w:p w14:paraId="1552B321" w14:textId="69CA4F80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1158DCE9" wp14:editId="41863724">
            <wp:extent cx="5943600" cy="592455"/>
            <wp:effectExtent l="0" t="0" r="0" b="0"/>
            <wp:docPr id="6497667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6703" name="Picture 6497667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226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3A2D4D7E" w14:textId="07CE1F3D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Murderer’s statement:</w:t>
      </w:r>
    </w:p>
    <w:p w14:paraId="1D1F8341" w14:textId="0FCB9B44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“</w:t>
      </w:r>
      <w:r w:rsidRPr="00FB4A7C">
        <w:rPr>
          <w:rFonts w:ascii="Cambria" w:hAnsi="Cambria" w:cstheme="minorHAnsi"/>
          <w:i/>
          <w:iCs/>
          <w:noProof/>
          <w:sz w:val="24"/>
          <w:szCs w:val="24"/>
          <w14:ligatures w14:val="standardContextual"/>
        </w:rPr>
        <w:t>I was hired by a woman with a lot of money. I don't know her name but I know she's around 5'5" (65") or 5'7" (67"). She has red hair and she drives a Tesla Model S. I know that she attended the SQL Symphony Concert 3 times in December 2017.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”</w:t>
      </w:r>
    </w:p>
    <w:p w14:paraId="36F82CD4" w14:textId="73532E10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Let’s find who the woman is with the description above (hopefully she hasn’t changed her hair color, lol)</w:t>
      </w:r>
    </w:p>
    <w:p w14:paraId="7E2BACEC" w14:textId="2C4DA520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I used the code below</w:t>
      </w:r>
    </w:p>
    <w:p w14:paraId="432C832A" w14:textId="3D7584A2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                 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drawing>
          <wp:inline distT="0" distB="0" distL="0" distR="0" wp14:anchorId="05B82A82" wp14:editId="3E444530">
            <wp:extent cx="4311113" cy="4059038"/>
            <wp:effectExtent l="0" t="0" r="0" b="0"/>
            <wp:docPr id="2143126187" name="Picture 13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6187" name="Picture 13" descr="A picture containing text, screenshot, software, multimedia softwar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40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4FC" w14:textId="77777777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</w:p>
    <w:p w14:paraId="4479D615" w14:textId="204D0CFD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Therefore, from the </w:t>
      </w:r>
      <w:r w:rsidR="0007580E"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data </w:t>
      </w: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>investigation</w:t>
      </w:r>
      <w:r w:rsidR="0007580E">
        <w:rPr>
          <w:rFonts w:ascii="Cambria" w:hAnsi="Cambria" w:cstheme="minorHAnsi"/>
          <w:noProof/>
          <w:sz w:val="24"/>
          <w:szCs w:val="24"/>
          <w14:ligatures w14:val="standardContextual"/>
        </w:rPr>
        <w:t>, The following answers were provided</w:t>
      </w:r>
    </w:p>
    <w:p w14:paraId="211C211C" w14:textId="6F9DB6A4" w:rsidR="00FB4A7C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Murderer: </w:t>
      </w:r>
      <w:r w:rsidRPr="0007580E">
        <w:rPr>
          <w:rFonts w:ascii="Cambria" w:hAnsi="Cambria" w:cstheme="minorHAnsi"/>
          <w:b/>
          <w:bCs/>
          <w:noProof/>
          <w:sz w:val="24"/>
          <w:szCs w:val="24"/>
          <w14:ligatures w14:val="standardContextual"/>
        </w:rPr>
        <w:t>Jeremy Bowers</w:t>
      </w:r>
    </w:p>
    <w:p w14:paraId="2F75CE03" w14:textId="556D0C3A" w:rsidR="0007580E" w:rsidRPr="0007580E" w:rsidRDefault="00FB4A7C" w:rsidP="00C41D52">
      <w:pPr>
        <w:pStyle w:val="HTMLPreformatted"/>
        <w:wordWrap w:val="0"/>
        <w:spacing w:after="150"/>
        <w:rPr>
          <w:rFonts w:ascii="Cambria" w:hAnsi="Cambria" w:cstheme="minorHAnsi"/>
          <w:b/>
          <w:bCs/>
          <w:noProof/>
          <w:sz w:val="24"/>
          <w:szCs w:val="24"/>
          <w14:ligatures w14:val="standardContextual"/>
        </w:rPr>
      </w:pPr>
      <w:r>
        <w:rPr>
          <w:rFonts w:ascii="Cambria" w:hAnsi="Cambria" w:cstheme="minorHAnsi"/>
          <w:noProof/>
          <w:sz w:val="24"/>
          <w:szCs w:val="24"/>
          <w14:ligatures w14:val="standardContextual"/>
        </w:rPr>
        <w:t xml:space="preserve">Who Hired Him? </w:t>
      </w:r>
      <w:r w:rsidRPr="0007580E">
        <w:rPr>
          <w:rFonts w:ascii="Cambria" w:hAnsi="Cambria" w:cstheme="minorHAnsi"/>
          <w:b/>
          <w:bCs/>
          <w:noProof/>
          <w:sz w:val="24"/>
          <w:szCs w:val="24"/>
          <w14:ligatures w14:val="standardContextual"/>
        </w:rPr>
        <w:t>Miranda Priestly</w:t>
      </w:r>
    </w:p>
    <w:sectPr w:rsidR="0007580E" w:rsidRPr="0007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2421B"/>
    <w:multiLevelType w:val="hybridMultilevel"/>
    <w:tmpl w:val="10B8CDEA"/>
    <w:lvl w:ilvl="0" w:tplc="A664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72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D1"/>
    <w:rsid w:val="0007580E"/>
    <w:rsid w:val="001809D7"/>
    <w:rsid w:val="001F45C5"/>
    <w:rsid w:val="00234447"/>
    <w:rsid w:val="004E47E3"/>
    <w:rsid w:val="00607088"/>
    <w:rsid w:val="006D03D0"/>
    <w:rsid w:val="00825F52"/>
    <w:rsid w:val="00A949D1"/>
    <w:rsid w:val="00C328F2"/>
    <w:rsid w:val="00C41D52"/>
    <w:rsid w:val="00C6224D"/>
    <w:rsid w:val="00C64FF2"/>
    <w:rsid w:val="00DF4BA3"/>
    <w:rsid w:val="00EB1267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687F"/>
  <w15:chartTrackingRefBased/>
  <w15:docId w15:val="{4115D50B-EABD-4424-8F9E-AFB02731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0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3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Okonkwo</dc:creator>
  <cp:keywords/>
  <dc:description/>
  <cp:lastModifiedBy>simon chidi</cp:lastModifiedBy>
  <cp:revision>4</cp:revision>
  <dcterms:created xsi:type="dcterms:W3CDTF">2023-05-12T07:34:00Z</dcterms:created>
  <dcterms:modified xsi:type="dcterms:W3CDTF">2023-05-23T13:06:00Z</dcterms:modified>
</cp:coreProperties>
</file>