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3D1F8" w14:textId="5633426E" w:rsidR="002D3663" w:rsidRDefault="00F61D95" w:rsidP="00364EBD">
      <w:pPr>
        <w:spacing w:after="0"/>
        <w:jc w:val="center"/>
        <w:rPr>
          <w:rFonts w:ascii="SutonnyMJ" w:hAnsi="SutonnyMJ"/>
          <w:sz w:val="68"/>
          <w:szCs w:val="68"/>
        </w:rPr>
      </w:pPr>
      <w:r>
        <w:rPr>
          <w:rFonts w:ascii="SutonnyMJ" w:hAnsi="SutonnyMJ" w:cs="Nirmala UI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EBFEBE5" wp14:editId="43647C7F">
            <wp:simplePos x="0" y="0"/>
            <wp:positionH relativeFrom="page">
              <wp:align>left</wp:align>
            </wp:positionH>
            <wp:positionV relativeFrom="paragraph">
              <wp:posOffset>-483235</wp:posOffset>
            </wp:positionV>
            <wp:extent cx="7611745" cy="10801350"/>
            <wp:effectExtent l="0" t="0" r="8255" b="0"/>
            <wp:wrapNone/>
            <wp:docPr id="788053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745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C5546" w14:textId="46CA01F6" w:rsidR="002D3663" w:rsidRDefault="002D3663" w:rsidP="00364EBD">
      <w:pPr>
        <w:spacing w:after="0"/>
        <w:jc w:val="center"/>
        <w:rPr>
          <w:rFonts w:ascii="SutonnyMJ" w:hAnsi="SutonnyMJ"/>
          <w:sz w:val="68"/>
          <w:szCs w:val="68"/>
        </w:rPr>
      </w:pPr>
    </w:p>
    <w:p w14:paraId="0ECCC36F" w14:textId="5A3B8D0F" w:rsidR="00574795" w:rsidRDefault="00574795" w:rsidP="007A47BB">
      <w:pPr>
        <w:spacing w:after="0"/>
        <w:rPr>
          <w:rFonts w:ascii="SutonnyMJ" w:hAnsi="SutonnyMJ" w:cs="Nirmala UI"/>
          <w:sz w:val="28"/>
          <w:szCs w:val="28"/>
        </w:rPr>
      </w:pPr>
    </w:p>
    <w:p w14:paraId="19EDC676" w14:textId="7C1CF66B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43136582" w14:textId="0A121AF6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AE0F8B6" w14:textId="391945C3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1DDFFF2" w14:textId="391C89A2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C680549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FDBB7D1" w14:textId="77777777" w:rsidR="00400E2E" w:rsidRPr="00CF7DFD" w:rsidRDefault="00400E2E" w:rsidP="00400E2E">
      <w:pPr>
        <w:spacing w:after="0"/>
        <w:rPr>
          <w:rFonts w:ascii="Noto Sans Bengali Condensed" w:eastAsiaTheme="minorEastAsia" w:hAnsi="Noto Sans Bengali Condensed" w:cs="Noto Sans Bengali Condensed"/>
          <w:b/>
          <w:bCs/>
          <w:color w:val="000000" w:themeColor="text1"/>
          <w:sz w:val="32"/>
          <w:szCs w:val="28"/>
        </w:rPr>
      </w:pPr>
      <w:r w:rsidRPr="00F61D95">
        <w:rPr>
          <w:rFonts w:ascii="SutonnyMJ" w:hAnsi="SutonnyMJ" w:cs="Nirmala UI"/>
          <w:color w:val="7030A0"/>
          <w:sz w:val="28"/>
          <w:szCs w:val="28"/>
        </w:rPr>
        <w:t xml:space="preserve">                   </w:t>
      </w:r>
      <w:proofErr w:type="spellStart"/>
      <w:r w:rsidR="00F30E50" w:rsidRPr="00CF7DFD">
        <w:rPr>
          <w:rFonts w:ascii="Noto Sans Bengali Condensed" w:eastAsiaTheme="minorEastAsia" w:hAnsi="Noto Sans Bengali Condensed" w:cs="Noto Sans Bengali Condensed"/>
          <w:b/>
          <w:bCs/>
          <w:color w:val="000000" w:themeColor="text1"/>
          <w:sz w:val="32"/>
          <w:szCs w:val="28"/>
        </w:rPr>
        <w:t>মোঃ</w:t>
      </w:r>
      <w:proofErr w:type="spellEnd"/>
      <w:r w:rsidR="00F30E50" w:rsidRPr="00CF7DFD">
        <w:rPr>
          <w:rFonts w:ascii="Noto Sans Bengali Condensed" w:eastAsiaTheme="minorEastAsia" w:hAnsi="Noto Sans Bengali Condensed" w:cs="Noto Sans Bengali Condensed"/>
          <w:b/>
          <w:bCs/>
          <w:color w:val="000000" w:themeColor="text1"/>
          <w:sz w:val="32"/>
          <w:szCs w:val="28"/>
        </w:rPr>
        <w:t xml:space="preserve"> </w:t>
      </w:r>
      <w:proofErr w:type="spellStart"/>
      <w:r w:rsidR="00F30E50" w:rsidRPr="00CF7DFD">
        <w:rPr>
          <w:rFonts w:ascii="Noto Sans Bengali Condensed" w:eastAsiaTheme="minorEastAsia" w:hAnsi="Noto Sans Bengali Condensed" w:cs="Noto Sans Bengali Condensed"/>
          <w:b/>
          <w:bCs/>
          <w:color w:val="000000" w:themeColor="text1"/>
          <w:sz w:val="32"/>
          <w:szCs w:val="28"/>
        </w:rPr>
        <w:t>আদল</w:t>
      </w:r>
      <w:proofErr w:type="spellEnd"/>
      <w:r w:rsidR="00F30E50" w:rsidRPr="00CF7DFD">
        <w:rPr>
          <w:rFonts w:ascii="Noto Sans Bengali Condensed" w:eastAsiaTheme="minorEastAsia" w:hAnsi="Noto Sans Bengali Condensed" w:cs="Noto Sans Bengali Condensed"/>
          <w:b/>
          <w:bCs/>
          <w:color w:val="000000" w:themeColor="text1"/>
          <w:sz w:val="32"/>
          <w:szCs w:val="28"/>
        </w:rPr>
        <w:t xml:space="preserve"> </w:t>
      </w:r>
      <w:proofErr w:type="spellStart"/>
      <w:r w:rsidR="00F30E50" w:rsidRPr="00CF7DFD">
        <w:rPr>
          <w:rFonts w:ascii="Noto Sans Bengali Condensed" w:eastAsiaTheme="minorEastAsia" w:hAnsi="Noto Sans Bengali Condensed" w:cs="Noto Sans Bengali Condensed"/>
          <w:b/>
          <w:bCs/>
          <w:color w:val="000000" w:themeColor="text1"/>
          <w:sz w:val="32"/>
          <w:szCs w:val="28"/>
        </w:rPr>
        <w:t>খান</w:t>
      </w:r>
      <w:proofErr w:type="spellEnd"/>
    </w:p>
    <w:p w14:paraId="15E1D444" w14:textId="56F9CFA1" w:rsidR="00F30E50" w:rsidRPr="00875892" w:rsidRDefault="00400E2E" w:rsidP="00400E2E">
      <w:pPr>
        <w:spacing w:after="0"/>
        <w:rPr>
          <w:rFonts w:ascii="Noto Sans Bengali" w:eastAsiaTheme="minorEastAsia" w:hAnsi="Noto Sans Bengali" w:cs="Noto Sans Bengali"/>
          <w:b/>
          <w:bCs/>
          <w:color w:val="000000" w:themeColor="text1"/>
          <w:sz w:val="32"/>
          <w:szCs w:val="28"/>
        </w:rPr>
      </w:pPr>
      <w:r w:rsidRPr="00875892">
        <w:rPr>
          <w:rFonts w:ascii="Noto Sans Bengali" w:eastAsiaTheme="minorEastAsia" w:hAnsi="Noto Sans Bengali" w:cs="Noto Sans Bengali"/>
          <w:b/>
          <w:bCs/>
          <w:color w:val="000000" w:themeColor="text1"/>
          <w:sz w:val="32"/>
          <w:szCs w:val="28"/>
        </w:rPr>
        <w:t xml:space="preserve">                 </w:t>
      </w:r>
      <w:proofErr w:type="spellStart"/>
      <w:r w:rsidR="00F30E50"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>বিএসসি</w:t>
      </w:r>
      <w:proofErr w:type="spellEnd"/>
      <w:r w:rsidR="00F30E50"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>(</w:t>
      </w:r>
      <w:proofErr w:type="spellStart"/>
      <w:r w:rsidR="00F30E50"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>সম্মান</w:t>
      </w:r>
      <w:proofErr w:type="spellEnd"/>
      <w:r w:rsidR="00F30E50"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 xml:space="preserve">) </w:t>
      </w:r>
      <w:proofErr w:type="spellStart"/>
      <w:r w:rsidR="00F30E50"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>গণিত</w:t>
      </w:r>
      <w:proofErr w:type="spellEnd"/>
      <w:r w:rsidR="00F30E50"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 xml:space="preserve"> , </w:t>
      </w:r>
      <w:proofErr w:type="spellStart"/>
      <w:r w:rsidR="00F30E50"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>১ম</w:t>
      </w:r>
      <w:proofErr w:type="spellEnd"/>
      <w:r w:rsidR="00F30E50"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 xml:space="preserve"> </w:t>
      </w:r>
      <w:proofErr w:type="spellStart"/>
      <w:r w:rsidR="00F30E50"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>শ্রেণীতে</w:t>
      </w:r>
      <w:proofErr w:type="spellEnd"/>
      <w:r w:rsidR="00F30E50"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 xml:space="preserve"> </w:t>
      </w:r>
      <w:proofErr w:type="spellStart"/>
      <w:r w:rsidR="00F30E50"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>১ম</w:t>
      </w:r>
      <w:proofErr w:type="spellEnd"/>
      <w:r w:rsidR="00F30E50"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 xml:space="preserve"> , </w:t>
      </w:r>
      <w:proofErr w:type="spellStart"/>
      <w:r w:rsidR="00F30E50"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>এনইউ</w:t>
      </w:r>
      <w:proofErr w:type="spellEnd"/>
    </w:p>
    <w:p w14:paraId="4884A34E" w14:textId="489F3FFC" w:rsidR="0090242D" w:rsidRPr="00875892" w:rsidRDefault="00F30E50" w:rsidP="00F30E50">
      <w:pPr>
        <w:spacing w:after="0"/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</w:pPr>
      <w:r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 xml:space="preserve">              </w:t>
      </w:r>
      <w:r w:rsidR="00400E2E"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 xml:space="preserve">      </w:t>
      </w:r>
      <w:r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 xml:space="preserve"> </w:t>
      </w:r>
      <w:proofErr w:type="spellStart"/>
      <w:r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>এমএসসি</w:t>
      </w:r>
      <w:proofErr w:type="spellEnd"/>
      <w:r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 xml:space="preserve"> </w:t>
      </w:r>
      <w:proofErr w:type="spellStart"/>
      <w:r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>গণিত</w:t>
      </w:r>
      <w:proofErr w:type="spellEnd"/>
      <w:r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 xml:space="preserve">, </w:t>
      </w:r>
      <w:proofErr w:type="spellStart"/>
      <w:r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>১ম</w:t>
      </w:r>
      <w:proofErr w:type="spellEnd"/>
      <w:r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 xml:space="preserve"> </w:t>
      </w:r>
      <w:proofErr w:type="spellStart"/>
      <w:r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>শ্রেণীতে</w:t>
      </w:r>
      <w:proofErr w:type="spellEnd"/>
      <w:r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 xml:space="preserve"> </w:t>
      </w:r>
      <w:proofErr w:type="spellStart"/>
      <w:r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>১ম</w:t>
      </w:r>
      <w:proofErr w:type="spellEnd"/>
      <w:r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 xml:space="preserve">, </w:t>
      </w:r>
      <w:proofErr w:type="spellStart"/>
      <w:r w:rsidRPr="00875892">
        <w:rPr>
          <w:rFonts w:ascii="Noto Sans Bengali Condensed" w:eastAsiaTheme="minorEastAsia" w:hAnsi="Noto Sans Bengali Condensed" w:cs="Noto Sans Bengali Condensed"/>
          <w:color w:val="000000" w:themeColor="text1"/>
          <w:sz w:val="32"/>
          <w:szCs w:val="28"/>
        </w:rPr>
        <w:t>এনইউ</w:t>
      </w:r>
      <w:proofErr w:type="spellEnd"/>
    </w:p>
    <w:p w14:paraId="1E7D67D4" w14:textId="77777777" w:rsidR="00AC5E21" w:rsidRDefault="00AC5E21" w:rsidP="00AC5E21">
      <w:pPr>
        <w:spacing w:after="0"/>
        <w:rPr>
          <w:rFonts w:ascii="SutonnyMJ" w:hAnsi="SutonnyMJ"/>
          <w:sz w:val="28"/>
          <w:szCs w:val="28"/>
        </w:rPr>
      </w:pPr>
    </w:p>
    <w:p w14:paraId="2806F3A3" w14:textId="77777777" w:rsidR="003906CD" w:rsidRDefault="003906CD" w:rsidP="001F2118">
      <w:pPr>
        <w:spacing w:after="0"/>
        <w:jc w:val="center"/>
        <w:rPr>
          <w:rFonts w:ascii="Noto Sans Bengali Condensed" w:hAnsi="Noto Sans Bengali Condensed" w:cs="Noto Sans Bengali Condensed"/>
          <w:b/>
          <w:bCs/>
          <w:sz w:val="28"/>
          <w:szCs w:val="28"/>
        </w:rPr>
      </w:pPr>
    </w:p>
    <w:p w14:paraId="20A459D6" w14:textId="77777777" w:rsidR="007F3DC7" w:rsidRDefault="007F3DC7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5C171AAB" w14:textId="77777777" w:rsidR="007F3DC7" w:rsidRDefault="007F3DC7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7D66E73C" w14:textId="77777777" w:rsidR="007F3DC7" w:rsidRDefault="007F3DC7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6FC1F62F" w14:textId="77777777" w:rsidR="007F3DC7" w:rsidRDefault="007F3DC7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7F0E5FFB" w14:textId="77777777" w:rsidR="007F3DC7" w:rsidRDefault="007F3DC7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65852A93" w14:textId="77777777" w:rsidR="007F3DC7" w:rsidRDefault="007F3DC7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40BF3620" w14:textId="77777777" w:rsidR="007F3DC7" w:rsidRDefault="007F3DC7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3EB54E37" w14:textId="77777777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4C866786" w14:textId="14104664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5B3E6DD3" w14:textId="77777777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050811F2" w14:textId="051697B1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21A51FAC" w14:textId="77777777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56BCCA25" w14:textId="7D5C9610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23A3E448" w14:textId="615C931D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617954C7" w14:textId="77777777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06B64018" w14:textId="49D691E7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18C59E7B" w14:textId="102E44E9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705D8C47" w14:textId="7F807BFE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074FEF92" w14:textId="6A0DBB3F" w:rsidR="00F61D95" w:rsidRDefault="00F61D95" w:rsidP="000E1A81">
      <w:pPr>
        <w:spacing w:after="0"/>
        <w:jc w:val="center"/>
        <w:rPr>
          <w:rFonts w:ascii="Tahoma" w:hAnsi="Tahoma" w:cs="Tahoma"/>
          <w:noProof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777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ook w:val="04A0" w:firstRow="1" w:lastRow="0" w:firstColumn="1" w:lastColumn="0" w:noHBand="0" w:noVBand="1"/>
      </w:tblPr>
      <w:tblGrid>
        <w:gridCol w:w="5651"/>
      </w:tblGrid>
      <w:tr w:rsidR="006130FA" w14:paraId="3C376A38" w14:textId="77777777" w:rsidTr="00C11622">
        <w:tc>
          <w:tcPr>
            <w:tcW w:w="5651" w:type="dxa"/>
          </w:tcPr>
          <w:p w14:paraId="3B68BD6A" w14:textId="407C640E" w:rsidR="006130FA" w:rsidRPr="0004308D" w:rsidRDefault="006130FA" w:rsidP="006130FA">
            <w:pPr>
              <w:spacing w:before="10" w:after="10"/>
              <w:rPr>
                <w:rFonts w:ascii="Noto Sans Bengali Condensed" w:hAnsi="Noto Sans Bengali Condensed" w:cs="Noto Sans Bengali Condensed"/>
                <w:color w:val="FFFFFF" w:themeColor="background1"/>
                <w:sz w:val="28"/>
                <w:szCs w:val="28"/>
              </w:rPr>
            </w:pPr>
            <w:proofErr w:type="spellStart"/>
            <w:r w:rsidRPr="0004308D">
              <w:rPr>
                <w:rFonts w:ascii="Noto Sans Bengali Condensed" w:hAnsi="Noto Sans Bengali Condensed" w:cs="Noto Sans Bengali Condensed"/>
                <w:color w:val="FFFFFF" w:themeColor="background1"/>
                <w:sz w:val="28"/>
                <w:szCs w:val="28"/>
              </w:rPr>
              <w:t>১ম</w:t>
            </w:r>
            <w:proofErr w:type="spellEnd"/>
            <w:r w:rsidRPr="0004308D">
              <w:rPr>
                <w:rFonts w:ascii="Noto Sans Bengali Condensed" w:hAnsi="Noto Sans Bengali Condensed" w:cs="Noto Sans Bengali Condensed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04308D">
              <w:rPr>
                <w:rFonts w:ascii="Noto Sans Bengali Condensed" w:hAnsi="Noto Sans Bengali Condensed" w:cs="Noto Sans Bengali Condensed"/>
                <w:color w:val="FFFFFF" w:themeColor="background1"/>
                <w:sz w:val="28"/>
                <w:szCs w:val="28"/>
              </w:rPr>
              <w:t>প্রকাশঃ</w:t>
            </w:r>
            <w:proofErr w:type="spellEnd"/>
            <w:r w:rsidRPr="0004308D">
              <w:rPr>
                <w:rFonts w:ascii="Noto Sans Bengali Condensed" w:hAnsi="Noto Sans Bengali Condensed" w:cs="Noto Sans Bengali Condensed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04308D">
              <w:rPr>
                <w:rFonts w:ascii="Noto Sans Bengali Condensed" w:hAnsi="Noto Sans Bengali Condensed" w:cs="Noto Sans Bengali Condensed"/>
                <w:color w:val="FFFFFF" w:themeColor="background1"/>
                <w:sz w:val="28"/>
                <w:szCs w:val="28"/>
              </w:rPr>
              <w:t>মার্চ</w:t>
            </w:r>
            <w:proofErr w:type="spellEnd"/>
            <w:r w:rsidRPr="0004308D">
              <w:rPr>
                <w:rFonts w:ascii="Noto Sans Bengali Condensed" w:hAnsi="Noto Sans Bengali Condensed" w:cs="Noto Sans Bengali Condensed"/>
                <w:color w:val="FFFFFF" w:themeColor="background1"/>
                <w:sz w:val="28"/>
                <w:szCs w:val="28"/>
              </w:rPr>
              <w:t xml:space="preserve"> ২০২৪</w:t>
            </w:r>
            <w:r w:rsidR="0004308D" w:rsidRPr="0004308D">
              <w:rPr>
                <w:rFonts w:ascii="Noto Sans Bengali Condensed" w:hAnsi="Noto Sans Bengali Condensed" w:cs="Noto Sans Bengali Condensed"/>
                <w:color w:val="FFFFFF" w:themeColor="background1"/>
                <w:sz w:val="28"/>
                <w:szCs w:val="28"/>
              </w:rPr>
              <w:t xml:space="preserve">  -  </w:t>
            </w:r>
            <w:proofErr w:type="spellStart"/>
            <w:r w:rsidR="0004308D" w:rsidRPr="0004308D">
              <w:rPr>
                <w:rFonts w:ascii="Noto Sans Bengali Condensed" w:hAnsi="Noto Sans Bengali Condensed" w:cs="Noto Sans Bengali Condensed"/>
                <w:color w:val="FFFFFF" w:themeColor="background1"/>
                <w:sz w:val="28"/>
                <w:szCs w:val="28"/>
              </w:rPr>
              <w:t>সংস্করণঃ</w:t>
            </w:r>
            <w:proofErr w:type="spellEnd"/>
            <w:r w:rsidR="0004308D" w:rsidRPr="0004308D">
              <w:rPr>
                <w:rFonts w:ascii="Noto Sans Bengali Condensed" w:hAnsi="Noto Sans Bengali Condensed" w:cs="Noto Sans Bengali Condensed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04308D" w:rsidRPr="0004308D">
              <w:rPr>
                <w:rFonts w:ascii="Noto Sans Bengali Condensed" w:hAnsi="Noto Sans Bengali Condensed" w:cs="Noto Sans Bengali Condensed"/>
                <w:color w:val="FFFFFF" w:themeColor="background1"/>
                <w:sz w:val="28"/>
                <w:szCs w:val="28"/>
              </w:rPr>
              <w:t>মার্চ</w:t>
            </w:r>
            <w:proofErr w:type="spellEnd"/>
            <w:r w:rsidR="0004308D" w:rsidRPr="0004308D">
              <w:rPr>
                <w:rFonts w:ascii="Noto Sans Bengali Condensed" w:hAnsi="Noto Sans Bengali Condensed" w:cs="Noto Sans Bengali Condensed"/>
                <w:color w:val="FFFFFF" w:themeColor="background1"/>
                <w:sz w:val="28"/>
                <w:szCs w:val="28"/>
              </w:rPr>
              <w:t xml:space="preserve"> ২০২৪</w:t>
            </w:r>
          </w:p>
        </w:tc>
      </w:tr>
      <w:tr w:rsidR="006130FA" w14:paraId="5D6DB7A5" w14:textId="77777777" w:rsidTr="00C11622">
        <w:tc>
          <w:tcPr>
            <w:tcW w:w="5651" w:type="dxa"/>
          </w:tcPr>
          <w:p w14:paraId="34F2B099" w14:textId="77777777" w:rsidR="006130FA" w:rsidRPr="00C11622" w:rsidRDefault="00000000" w:rsidP="006130FA">
            <w:pPr>
              <w:spacing w:before="10" w:after="10"/>
              <w:rPr>
                <w:rFonts w:ascii="Tahoma" w:hAnsi="Tahoma" w:cs="Tahoma"/>
                <w:color w:val="FFFFFF" w:themeColor="background1"/>
                <w:sz w:val="28"/>
                <w:szCs w:val="28"/>
              </w:rPr>
            </w:pPr>
            <w:hyperlink r:id="rId8" w:history="1">
              <w:r w:rsidR="006130FA" w:rsidRPr="00C11622">
                <w:rPr>
                  <w:rStyle w:val="Hyperlink"/>
                  <w:rFonts w:ascii="Tahoma" w:hAnsi="Tahoma" w:cs="Tahoma"/>
                  <w:color w:val="FFFFFF" w:themeColor="background1"/>
                  <w:sz w:val="28"/>
                  <w:szCs w:val="28"/>
                  <w:u w:val="none"/>
                </w:rPr>
                <w:t>https://www.youtube.com/adaLkhan</w:t>
              </w:r>
            </w:hyperlink>
          </w:p>
        </w:tc>
      </w:tr>
      <w:tr w:rsidR="006130FA" w14:paraId="71CB8A57" w14:textId="77777777" w:rsidTr="00C11622">
        <w:tc>
          <w:tcPr>
            <w:tcW w:w="5651" w:type="dxa"/>
          </w:tcPr>
          <w:p w14:paraId="552B1B84" w14:textId="77777777" w:rsidR="006130FA" w:rsidRPr="00C11622" w:rsidRDefault="00000000" w:rsidP="006130FA">
            <w:pPr>
              <w:spacing w:before="10" w:after="10"/>
              <w:rPr>
                <w:rFonts w:ascii="Tahoma" w:hAnsi="Tahoma" w:cs="Tahoma"/>
                <w:color w:val="FFFFFF" w:themeColor="background1"/>
                <w:sz w:val="28"/>
                <w:szCs w:val="28"/>
              </w:rPr>
            </w:pPr>
            <w:hyperlink r:id="rId9" w:history="1">
              <w:r w:rsidR="006130FA" w:rsidRPr="00C11622">
                <w:rPr>
                  <w:rStyle w:val="Hyperlink"/>
                  <w:rFonts w:ascii="Tahoma" w:hAnsi="Tahoma" w:cs="Tahoma"/>
                  <w:color w:val="FFFFFF" w:themeColor="background1"/>
                  <w:sz w:val="28"/>
                  <w:szCs w:val="28"/>
                  <w:u w:val="none"/>
                </w:rPr>
                <w:t>https://www.facebook.com/math.solution23</w:t>
              </w:r>
            </w:hyperlink>
          </w:p>
        </w:tc>
      </w:tr>
    </w:tbl>
    <w:p w14:paraId="4FDB7774" w14:textId="17B1B380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7594076C" w14:textId="4FEAE568" w:rsidR="00F61D95" w:rsidRDefault="004C0CBE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79E7021" wp14:editId="7439C563">
            <wp:simplePos x="0" y="0"/>
            <wp:positionH relativeFrom="margin">
              <wp:posOffset>38100</wp:posOffset>
            </wp:positionH>
            <wp:positionV relativeFrom="paragraph">
              <wp:posOffset>84455</wp:posOffset>
            </wp:positionV>
            <wp:extent cx="1143000" cy="1143000"/>
            <wp:effectExtent l="0" t="0" r="0" b="0"/>
            <wp:wrapNone/>
            <wp:docPr id="4919879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C329C" w14:textId="7F99F221" w:rsidR="007F3DC7" w:rsidRDefault="007F3DC7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5A71B17B" w14:textId="77777777" w:rsidR="00DD5C04" w:rsidRDefault="00DD5C04" w:rsidP="00F61D95">
      <w:pPr>
        <w:spacing w:after="0"/>
        <w:jc w:val="center"/>
        <w:rPr>
          <w:rFonts w:ascii="Noto Sans Bengali" w:hAnsi="Noto Sans Bengali" w:cs="Noto Sans Bengali"/>
          <w:b/>
          <w:bCs/>
          <w:sz w:val="32"/>
          <w:szCs w:val="32"/>
        </w:rPr>
      </w:pPr>
    </w:p>
    <w:p w14:paraId="1BBD4BC0" w14:textId="5713C113" w:rsidR="00DD5C04" w:rsidRPr="00DD5C04" w:rsidRDefault="00DD5C04" w:rsidP="00DD5C04">
      <w:pPr>
        <w:spacing w:after="0"/>
        <w:rPr>
          <w:rFonts w:ascii="Noto Sans Bengali Condensed" w:hAnsi="Noto Sans Bengali Condensed" w:cs="Noto Sans Bengali Condensed"/>
          <w:sz w:val="32"/>
          <w:szCs w:val="32"/>
        </w:rPr>
      </w:pP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lastRenderedPageBreak/>
        <w:t>উচ্চমাধ্যমিক</w:t>
      </w:r>
      <w:proofErr w:type="spellEnd"/>
      <w:r w:rsidRPr="00DD5C04">
        <w:rPr>
          <w:rFonts w:ascii="Noto Sans Bengali Condensed" w:hAnsi="Noto Sans Bengali Condensed" w:cs="Noto Sans Bengali Condensed"/>
          <w:sz w:val="32"/>
          <w:szCs w:val="32"/>
        </w:rPr>
        <w:t xml:space="preserve"> </w:t>
      </w: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t>উচ্চতর</w:t>
      </w:r>
      <w:proofErr w:type="spellEnd"/>
      <w:r w:rsidRPr="00DD5C04">
        <w:rPr>
          <w:rFonts w:ascii="Noto Sans Bengali Condensed" w:hAnsi="Noto Sans Bengali Condensed" w:cs="Noto Sans Bengali Condensed"/>
          <w:sz w:val="32"/>
          <w:szCs w:val="32"/>
        </w:rPr>
        <w:t xml:space="preserve"> </w:t>
      </w: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t>গণিত</w:t>
      </w:r>
      <w:proofErr w:type="spellEnd"/>
      <w:r w:rsidRPr="00DD5C04">
        <w:rPr>
          <w:rFonts w:ascii="Noto Sans Bengali Condensed" w:hAnsi="Noto Sans Bengali Condensed" w:cs="Noto Sans Bengali Condensed"/>
          <w:sz w:val="32"/>
          <w:szCs w:val="32"/>
        </w:rPr>
        <w:t xml:space="preserve"> </w:t>
      </w: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t>প্রথম</w:t>
      </w:r>
      <w:proofErr w:type="spellEnd"/>
      <w:r w:rsidRPr="00DD5C04">
        <w:rPr>
          <w:rFonts w:ascii="Noto Sans Bengali Condensed" w:hAnsi="Noto Sans Bengali Condensed" w:cs="Noto Sans Bengali Condensed"/>
          <w:sz w:val="32"/>
          <w:szCs w:val="32"/>
        </w:rPr>
        <w:t xml:space="preserve"> </w:t>
      </w: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t>পত্র</w:t>
      </w:r>
      <w:proofErr w:type="spellEnd"/>
      <w:r w:rsidRPr="00DD5C04">
        <w:rPr>
          <w:rFonts w:ascii="Noto Sans Bengali Condensed" w:hAnsi="Noto Sans Bengali Condensed" w:cs="Noto Sans Bengali Condensed"/>
          <w:sz w:val="32"/>
          <w:szCs w:val="32"/>
        </w:rPr>
        <w:t xml:space="preserve"> </w:t>
      </w:r>
      <w:r>
        <w:rPr>
          <w:rFonts w:ascii="Noto Sans Bengali Condensed" w:hAnsi="Noto Sans Bengali Condensed" w:cs="Noto Sans Bengali Condensed"/>
          <w:sz w:val="32"/>
          <w:szCs w:val="32"/>
        </w:rPr>
        <w:t>(</w:t>
      </w: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t>আদল</w:t>
      </w:r>
      <w:proofErr w:type="spellEnd"/>
      <w:r w:rsidRPr="00DD5C04">
        <w:rPr>
          <w:rFonts w:ascii="Noto Sans Bengali Condensed" w:hAnsi="Noto Sans Bengali Condensed" w:cs="Noto Sans Bengali Condensed"/>
          <w:sz w:val="32"/>
          <w:szCs w:val="32"/>
        </w:rPr>
        <w:t xml:space="preserve"> </w:t>
      </w: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t>খান</w:t>
      </w:r>
      <w:proofErr w:type="spellEnd"/>
      <w:r>
        <w:rPr>
          <w:rFonts w:ascii="Noto Sans Bengali Condensed" w:hAnsi="Noto Sans Bengali Condensed" w:cs="Noto Sans Bengali Condensed"/>
          <w:sz w:val="32"/>
          <w:szCs w:val="32"/>
        </w:rPr>
        <w:t>)</w:t>
      </w:r>
    </w:p>
    <w:p w14:paraId="21CA3053" w14:textId="0B3647DC" w:rsidR="00DD5C04" w:rsidRPr="00DD5C04" w:rsidRDefault="00DD5C04" w:rsidP="00DD5C04">
      <w:pPr>
        <w:spacing w:after="0"/>
        <w:rPr>
          <w:rFonts w:ascii="Noto Sans Bengali Condensed" w:hAnsi="Noto Sans Bengali Condensed" w:cs="Noto Sans Bengali Condensed"/>
          <w:sz w:val="32"/>
          <w:szCs w:val="32"/>
        </w:rPr>
      </w:pP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t>প্রথম</w:t>
      </w:r>
      <w:proofErr w:type="spellEnd"/>
      <w:r w:rsidRPr="00DD5C04">
        <w:rPr>
          <w:rFonts w:ascii="Noto Sans Bengali Condensed" w:hAnsi="Noto Sans Bengali Condensed" w:cs="Noto Sans Bengali Condensed"/>
          <w:sz w:val="32"/>
          <w:szCs w:val="32"/>
        </w:rPr>
        <w:t xml:space="preserve"> </w:t>
      </w: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t>প্রকাশঃ</w:t>
      </w:r>
      <w:proofErr w:type="spellEnd"/>
      <w:r w:rsidRPr="00DD5C04">
        <w:rPr>
          <w:rFonts w:ascii="Noto Sans Bengali Condensed" w:hAnsi="Noto Sans Bengali Condensed" w:cs="Noto Sans Bengali Condensed"/>
          <w:sz w:val="32"/>
          <w:szCs w:val="32"/>
        </w:rPr>
        <w:t xml:space="preserve"> </w:t>
      </w: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t>মার্চ</w:t>
      </w:r>
      <w:proofErr w:type="spellEnd"/>
      <w:r w:rsidRPr="00DD5C04">
        <w:rPr>
          <w:rFonts w:ascii="Noto Sans Bengali Condensed" w:hAnsi="Noto Sans Bengali Condensed" w:cs="Noto Sans Bengali Condensed"/>
          <w:sz w:val="32"/>
          <w:szCs w:val="32"/>
        </w:rPr>
        <w:t xml:space="preserve"> ২০২৪</w:t>
      </w:r>
    </w:p>
    <w:p w14:paraId="4FFDE73D" w14:textId="229F146A" w:rsidR="00DD5C04" w:rsidRPr="00DD5C04" w:rsidRDefault="00DD5C04" w:rsidP="00DD5C04">
      <w:pPr>
        <w:spacing w:after="0"/>
        <w:rPr>
          <w:rFonts w:ascii="Noto Sans Bengali Condensed" w:hAnsi="Noto Sans Bengali Condensed" w:cs="Noto Sans Bengali Condensed"/>
          <w:sz w:val="32"/>
          <w:szCs w:val="32"/>
        </w:rPr>
      </w:pP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t>কম্পিউটার</w:t>
      </w:r>
      <w:proofErr w:type="spellEnd"/>
      <w:r w:rsidRPr="00DD5C04">
        <w:rPr>
          <w:rFonts w:ascii="Noto Sans Bengali Condensed" w:hAnsi="Noto Sans Bengali Condensed" w:cs="Noto Sans Bengali Condensed"/>
          <w:sz w:val="32"/>
          <w:szCs w:val="32"/>
        </w:rPr>
        <w:t xml:space="preserve"> </w:t>
      </w: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t>কম্পোজঃ</w:t>
      </w:r>
      <w:proofErr w:type="spellEnd"/>
      <w:r w:rsidRPr="00DD5C04">
        <w:rPr>
          <w:rFonts w:ascii="Noto Sans Bengali Condensed" w:hAnsi="Noto Sans Bengali Condensed" w:cs="Noto Sans Bengali Condensed"/>
          <w:sz w:val="32"/>
          <w:szCs w:val="32"/>
        </w:rPr>
        <w:t xml:space="preserve"> </w:t>
      </w: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t>আদল</w:t>
      </w:r>
      <w:proofErr w:type="spellEnd"/>
      <w:r w:rsidRPr="00DD5C04">
        <w:rPr>
          <w:rFonts w:ascii="Noto Sans Bengali Condensed" w:hAnsi="Noto Sans Bengali Condensed" w:cs="Noto Sans Bengali Condensed"/>
          <w:sz w:val="32"/>
          <w:szCs w:val="32"/>
        </w:rPr>
        <w:t xml:space="preserve"> </w:t>
      </w: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t>খান</w:t>
      </w:r>
      <w:proofErr w:type="spellEnd"/>
    </w:p>
    <w:p w14:paraId="53A5D403" w14:textId="048E7784" w:rsidR="00DD5C04" w:rsidRPr="00DB4FC8" w:rsidRDefault="00DD5C04" w:rsidP="00DD5C04">
      <w:pPr>
        <w:spacing w:after="0"/>
        <w:rPr>
          <w:rFonts w:ascii="Noto Sans Bengali Condensed" w:hAnsi="Noto Sans Bengali Condensed" w:cs="Noto Sans Bengali Condensed"/>
          <w:sz w:val="32"/>
          <w:szCs w:val="32"/>
        </w:rPr>
      </w:pP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t>গ্রাফিক্সঃ</w:t>
      </w:r>
      <w:proofErr w:type="spellEnd"/>
      <w:r w:rsidRPr="00DD5C04">
        <w:rPr>
          <w:rFonts w:ascii="Noto Sans Bengali Condensed" w:hAnsi="Noto Sans Bengali Condensed" w:cs="Noto Sans Bengali Condensed"/>
          <w:sz w:val="32"/>
          <w:szCs w:val="32"/>
        </w:rPr>
        <w:t xml:space="preserve"> </w:t>
      </w: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t>আদল</w:t>
      </w:r>
      <w:proofErr w:type="spellEnd"/>
      <w:r w:rsidRPr="00DD5C04">
        <w:rPr>
          <w:rFonts w:ascii="Noto Sans Bengali Condensed" w:hAnsi="Noto Sans Bengali Condensed" w:cs="Noto Sans Bengali Condensed"/>
          <w:sz w:val="32"/>
          <w:szCs w:val="32"/>
        </w:rPr>
        <w:t xml:space="preserve"> </w:t>
      </w:r>
      <w:proofErr w:type="spellStart"/>
      <w:r w:rsidRPr="00DD5C04">
        <w:rPr>
          <w:rFonts w:ascii="Noto Sans Bengali Condensed" w:hAnsi="Noto Sans Bengali Condensed" w:cs="Noto Sans Bengali Condensed"/>
          <w:sz w:val="32"/>
          <w:szCs w:val="32"/>
        </w:rPr>
        <w:t>খান</w:t>
      </w:r>
      <w:proofErr w:type="spellEnd"/>
    </w:p>
    <w:p w14:paraId="24C9B4EF" w14:textId="0C171CE0" w:rsidR="00DD5C04" w:rsidRPr="00DB4FC8" w:rsidRDefault="00DB4FC8" w:rsidP="00DD5C04">
      <w:pPr>
        <w:spacing w:after="0"/>
        <w:rPr>
          <w:rFonts w:ascii="Noto Sans Bengali Condensed" w:hAnsi="Noto Sans Bengali Condensed" w:cs="Noto Sans Bengali Condensed"/>
          <w:sz w:val="32"/>
          <w:szCs w:val="32"/>
        </w:rPr>
      </w:pPr>
      <w:proofErr w:type="spellStart"/>
      <w:r>
        <w:rPr>
          <w:rFonts w:ascii="Noto Sans Bengali Condensed" w:hAnsi="Noto Sans Bengali Condensed" w:cs="Noto Sans Bengali Condensed"/>
          <w:sz w:val="32"/>
          <w:szCs w:val="32"/>
        </w:rPr>
        <w:t>সংস্করণ</w:t>
      </w:r>
      <w:r w:rsidR="00FB7082">
        <w:rPr>
          <w:rFonts w:ascii="Noto Sans Bengali Condensed" w:hAnsi="Noto Sans Bengali Condensed" w:cs="Noto Sans Bengali Condensed"/>
          <w:sz w:val="32"/>
          <w:szCs w:val="32"/>
        </w:rPr>
        <w:t>ঃ</w:t>
      </w:r>
      <w:proofErr w:type="spellEnd"/>
      <w:r w:rsidR="00FB7082">
        <w:rPr>
          <w:rFonts w:ascii="Noto Sans Bengali Condensed" w:hAnsi="Noto Sans Bengali Condensed" w:cs="Noto Sans Bengali Condensed"/>
          <w:sz w:val="32"/>
          <w:szCs w:val="32"/>
        </w:rPr>
        <w:t xml:space="preserve"> ২৭০৩২৪</w:t>
      </w:r>
    </w:p>
    <w:p w14:paraId="491F51CC" w14:textId="6F7A39F7" w:rsidR="00DD5C04" w:rsidRDefault="00DD5C04" w:rsidP="00DD5C04">
      <w:pPr>
        <w:spacing w:after="0"/>
        <w:rPr>
          <w:rFonts w:ascii="Noto Sans Bengali" w:hAnsi="Noto Sans Bengali" w:cs="Noto Sans Bengali"/>
          <w:b/>
          <w:bCs/>
          <w:sz w:val="32"/>
          <w:szCs w:val="32"/>
        </w:rPr>
      </w:pPr>
    </w:p>
    <w:p w14:paraId="642E2915" w14:textId="77777777" w:rsidR="00DD5C04" w:rsidRDefault="00DD5C04" w:rsidP="00F61D95">
      <w:pPr>
        <w:spacing w:after="0"/>
        <w:jc w:val="center"/>
        <w:rPr>
          <w:rFonts w:ascii="Noto Sans Bengali" w:hAnsi="Noto Sans Bengali" w:cs="Noto Sans Bengali"/>
          <w:b/>
          <w:bCs/>
          <w:sz w:val="32"/>
          <w:szCs w:val="32"/>
        </w:rPr>
      </w:pPr>
    </w:p>
    <w:p w14:paraId="28D7A161" w14:textId="77777777" w:rsidR="00DD5C04" w:rsidRDefault="00DD5C04" w:rsidP="00F61D95">
      <w:pPr>
        <w:spacing w:after="0"/>
        <w:jc w:val="center"/>
        <w:rPr>
          <w:rFonts w:ascii="Noto Sans Bengali" w:hAnsi="Noto Sans Bengali" w:cs="Noto Sans Bengali"/>
          <w:b/>
          <w:bCs/>
          <w:sz w:val="32"/>
          <w:szCs w:val="32"/>
        </w:rPr>
      </w:pPr>
    </w:p>
    <w:p w14:paraId="666C361C" w14:textId="77777777" w:rsidR="00DD5C04" w:rsidRDefault="00DD5C04" w:rsidP="00F61D95">
      <w:pPr>
        <w:spacing w:after="0"/>
        <w:jc w:val="center"/>
        <w:rPr>
          <w:rFonts w:ascii="Noto Sans Bengali" w:hAnsi="Noto Sans Bengali" w:cs="Noto Sans Bengali"/>
          <w:b/>
          <w:bCs/>
          <w:sz w:val="32"/>
          <w:szCs w:val="32"/>
        </w:rPr>
      </w:pPr>
    </w:p>
    <w:p w14:paraId="128473A0" w14:textId="77777777" w:rsidR="00DD5C04" w:rsidRDefault="00DD5C04" w:rsidP="00F61D95">
      <w:pPr>
        <w:spacing w:after="0"/>
        <w:jc w:val="center"/>
        <w:rPr>
          <w:rFonts w:ascii="Noto Sans Bengali" w:hAnsi="Noto Sans Bengali" w:cs="Noto Sans Bengali"/>
          <w:b/>
          <w:bCs/>
          <w:sz w:val="32"/>
          <w:szCs w:val="32"/>
        </w:rPr>
      </w:pPr>
    </w:p>
    <w:p w14:paraId="098E43AC" w14:textId="77777777" w:rsidR="00DD5C04" w:rsidRDefault="00DD5C04" w:rsidP="00F61D95">
      <w:pPr>
        <w:spacing w:after="0"/>
        <w:jc w:val="center"/>
        <w:rPr>
          <w:rFonts w:ascii="Noto Sans Bengali" w:hAnsi="Noto Sans Bengali" w:cs="Noto Sans Bengali"/>
          <w:b/>
          <w:bCs/>
          <w:sz w:val="32"/>
          <w:szCs w:val="32"/>
        </w:rPr>
      </w:pPr>
    </w:p>
    <w:p w14:paraId="33903BF0" w14:textId="77777777" w:rsidR="00DD5C04" w:rsidRDefault="00DD5C04" w:rsidP="00F61D95">
      <w:pPr>
        <w:spacing w:after="0"/>
        <w:jc w:val="center"/>
        <w:rPr>
          <w:rFonts w:ascii="Noto Sans Bengali" w:hAnsi="Noto Sans Bengali" w:cs="Noto Sans Bengali"/>
          <w:b/>
          <w:bCs/>
          <w:sz w:val="32"/>
          <w:szCs w:val="32"/>
        </w:rPr>
      </w:pPr>
    </w:p>
    <w:p w14:paraId="2B4956E3" w14:textId="3F582966" w:rsidR="00874E25" w:rsidRPr="00F61D95" w:rsidRDefault="00FF7AB4" w:rsidP="00F61D95">
      <w:pPr>
        <w:spacing w:after="0"/>
        <w:jc w:val="center"/>
        <w:rPr>
          <w:rFonts w:ascii="Noto Sans Bengali" w:hAnsi="Noto Sans Bengali" w:cs="Noto Sans Bengali"/>
          <w:b/>
          <w:bCs/>
          <w:sz w:val="32"/>
          <w:szCs w:val="32"/>
        </w:rPr>
      </w:pPr>
      <w:proofErr w:type="spellStart"/>
      <w:r w:rsidRPr="00F61D95">
        <w:rPr>
          <w:rFonts w:ascii="Noto Sans Bengali" w:hAnsi="Noto Sans Bengali" w:cs="Noto Sans Bengali"/>
          <w:b/>
          <w:bCs/>
          <w:sz w:val="32"/>
          <w:szCs w:val="32"/>
        </w:rPr>
        <w:t>সূচীপত্র</w:t>
      </w:r>
      <w:proofErr w:type="spellEnd"/>
    </w:p>
    <w:tbl>
      <w:tblPr>
        <w:tblStyle w:val="TableGrid"/>
        <w:tblW w:w="5000" w:type="pct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930"/>
        <w:gridCol w:w="7087"/>
        <w:gridCol w:w="1304"/>
      </w:tblGrid>
      <w:tr w:rsidR="00874E25" w:rsidRPr="00F61D95" w14:paraId="3C010C46" w14:textId="77777777" w:rsidTr="00D5486A">
        <w:tc>
          <w:tcPr>
            <w:tcW w:w="1294" w:type="pct"/>
          </w:tcPr>
          <w:p w14:paraId="76162057" w14:textId="20122BF3" w:rsidR="00874E25" w:rsidRPr="00F61D95" w:rsidRDefault="00874E25" w:rsidP="00794787">
            <w:pPr>
              <w:jc w:val="right"/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প্রথম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715ED8E0" w14:textId="77777777" w:rsidR="00C66E7A" w:rsidRPr="00F61D95" w:rsidRDefault="00C66E7A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ম্যাট্রিক্স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ও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নির্ণায়ক</w:t>
            </w:r>
            <w:proofErr w:type="spellEnd"/>
          </w:p>
          <w:p w14:paraId="49E3AE9A" w14:textId="7D91660A" w:rsidR="00874E25" w:rsidRPr="00F61D95" w:rsidRDefault="00C66E7A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(Matrix and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Determinats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) </w:t>
            </w:r>
          </w:p>
        </w:tc>
        <w:tc>
          <w:tcPr>
            <w:tcW w:w="576" w:type="pct"/>
            <w:vAlign w:val="center"/>
          </w:tcPr>
          <w:p w14:paraId="3EAE33AB" w14:textId="26019599" w:rsidR="00874E25" w:rsidRPr="00F61D95" w:rsidRDefault="001617EC" w:rsidP="00AC6D3C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  <w:r w:rsidRPr="00F61D95">
              <w:rPr>
                <w:rFonts w:ascii="Noto Sans Bengali" w:hAnsi="Noto Sans Bengali" w:cs="Noto Sans Bengali"/>
                <w:sz w:val="32"/>
                <w:szCs w:val="32"/>
              </w:rPr>
              <w:t>০৩</w:t>
            </w:r>
          </w:p>
        </w:tc>
      </w:tr>
      <w:tr w:rsidR="00874E25" w:rsidRPr="00F61D95" w14:paraId="17281A41" w14:textId="77777777" w:rsidTr="00D5486A">
        <w:tc>
          <w:tcPr>
            <w:tcW w:w="1294" w:type="pct"/>
          </w:tcPr>
          <w:p w14:paraId="0F40BB84" w14:textId="742CBB8D" w:rsidR="00874E25" w:rsidRPr="00F61D95" w:rsidRDefault="00874E25" w:rsidP="00794787">
            <w:pPr>
              <w:jc w:val="right"/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দ্বিতীয়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62F13A8C" w14:textId="77777777" w:rsidR="001F2118" w:rsidRPr="00F61D95" w:rsidRDefault="006C581A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ভেক্টর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</w:t>
            </w:r>
          </w:p>
          <w:p w14:paraId="41666183" w14:textId="70255315" w:rsidR="00874E25" w:rsidRPr="00F61D95" w:rsidRDefault="006C581A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(Vectors)</w:t>
            </w:r>
          </w:p>
        </w:tc>
        <w:tc>
          <w:tcPr>
            <w:tcW w:w="576" w:type="pct"/>
            <w:vAlign w:val="center"/>
          </w:tcPr>
          <w:p w14:paraId="0FB7BF07" w14:textId="77777777" w:rsidR="00874E25" w:rsidRPr="00F61D95" w:rsidRDefault="00874E25" w:rsidP="00AC6D3C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874E25" w:rsidRPr="00F61D95" w14:paraId="01CD7AB0" w14:textId="77777777" w:rsidTr="00D5486A">
        <w:tc>
          <w:tcPr>
            <w:tcW w:w="1294" w:type="pct"/>
          </w:tcPr>
          <w:p w14:paraId="7883F79E" w14:textId="73240BDA" w:rsidR="00874E25" w:rsidRPr="00F61D95" w:rsidRDefault="00874E25" w:rsidP="00794787">
            <w:pPr>
              <w:jc w:val="right"/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তৃতীয়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0BD413AA" w14:textId="77777777" w:rsidR="001F2118" w:rsidRPr="00F61D95" w:rsidRDefault="00CC0544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সরলরেখা</w:t>
            </w:r>
            <w:proofErr w:type="spellEnd"/>
          </w:p>
          <w:p w14:paraId="79BF5797" w14:textId="5B5FF8AE" w:rsidR="00874E25" w:rsidRPr="00F61D95" w:rsidRDefault="00CC0544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(Straight lines)</w:t>
            </w:r>
          </w:p>
        </w:tc>
        <w:tc>
          <w:tcPr>
            <w:tcW w:w="576" w:type="pct"/>
            <w:vAlign w:val="center"/>
          </w:tcPr>
          <w:p w14:paraId="3C902AFA" w14:textId="77777777" w:rsidR="00874E25" w:rsidRPr="00F61D95" w:rsidRDefault="00874E25" w:rsidP="00AC6D3C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874E25" w:rsidRPr="00F61D95" w14:paraId="0B304BE4" w14:textId="77777777" w:rsidTr="00D5486A">
        <w:tc>
          <w:tcPr>
            <w:tcW w:w="1294" w:type="pct"/>
          </w:tcPr>
          <w:p w14:paraId="42E85873" w14:textId="48E79F4F" w:rsidR="00874E25" w:rsidRPr="00F61D95" w:rsidRDefault="00874E25" w:rsidP="00794787">
            <w:pPr>
              <w:jc w:val="right"/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চতুর্থ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2C5CC5C3" w14:textId="77777777" w:rsidR="001F2118" w:rsidRPr="00F61D95" w:rsidRDefault="0013208F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বৃত্ত</w:t>
            </w:r>
            <w:proofErr w:type="spellEnd"/>
          </w:p>
          <w:p w14:paraId="66961B8E" w14:textId="55147F9E" w:rsidR="00874E25" w:rsidRPr="00F61D95" w:rsidRDefault="0013208F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(Circle)</w:t>
            </w:r>
          </w:p>
        </w:tc>
        <w:tc>
          <w:tcPr>
            <w:tcW w:w="576" w:type="pct"/>
            <w:vAlign w:val="center"/>
          </w:tcPr>
          <w:p w14:paraId="27ABF705" w14:textId="77777777" w:rsidR="00874E25" w:rsidRPr="00F61D95" w:rsidRDefault="00874E25" w:rsidP="00AC6D3C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874E25" w:rsidRPr="00F61D95" w14:paraId="565695AE" w14:textId="77777777" w:rsidTr="00D5486A">
        <w:tc>
          <w:tcPr>
            <w:tcW w:w="1294" w:type="pct"/>
          </w:tcPr>
          <w:p w14:paraId="56DC31D5" w14:textId="78D76FF0" w:rsidR="00874E25" w:rsidRPr="00F61D95" w:rsidRDefault="00874E25" w:rsidP="00794787">
            <w:pPr>
              <w:jc w:val="right"/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পঞ্চম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48D6F7A5" w14:textId="77777777" w:rsidR="001F2118" w:rsidRPr="00F61D95" w:rsidRDefault="001F2118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বিন্যাস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ও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সমাবেশ</w:t>
            </w:r>
            <w:proofErr w:type="spellEnd"/>
          </w:p>
          <w:p w14:paraId="5870A792" w14:textId="0E70C404" w:rsidR="00874E25" w:rsidRPr="00F61D95" w:rsidRDefault="001F2118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(Permutation and Combination)</w:t>
            </w:r>
          </w:p>
        </w:tc>
        <w:tc>
          <w:tcPr>
            <w:tcW w:w="576" w:type="pct"/>
            <w:vAlign w:val="center"/>
          </w:tcPr>
          <w:p w14:paraId="74D97B28" w14:textId="77777777" w:rsidR="00874E25" w:rsidRPr="00F61D95" w:rsidRDefault="00874E25" w:rsidP="00AC6D3C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874E25" w:rsidRPr="00F61D95" w14:paraId="69695C23" w14:textId="77777777" w:rsidTr="00D5486A">
        <w:tc>
          <w:tcPr>
            <w:tcW w:w="1294" w:type="pct"/>
          </w:tcPr>
          <w:p w14:paraId="52B920A2" w14:textId="7BEE4D02" w:rsidR="00874E25" w:rsidRPr="00F61D95" w:rsidRDefault="00874E25" w:rsidP="00794787">
            <w:pPr>
              <w:jc w:val="right"/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যষ্ঠ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220B95DD" w14:textId="77777777" w:rsidR="001F2118" w:rsidRPr="00F61D95" w:rsidRDefault="001F2118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ত্রিকোণমিতিক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অনুপাত</w:t>
            </w:r>
            <w:proofErr w:type="spellEnd"/>
          </w:p>
          <w:p w14:paraId="2325BA53" w14:textId="3181044C" w:rsidR="00874E25" w:rsidRPr="00F61D95" w:rsidRDefault="001F2118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(Trigonometric ratios</w:t>
            </w:r>
          </w:p>
        </w:tc>
        <w:tc>
          <w:tcPr>
            <w:tcW w:w="576" w:type="pct"/>
            <w:vAlign w:val="center"/>
          </w:tcPr>
          <w:p w14:paraId="7969C2F6" w14:textId="77777777" w:rsidR="00874E25" w:rsidRPr="00F61D95" w:rsidRDefault="00874E25" w:rsidP="00AC6D3C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874E25" w:rsidRPr="00F61D95" w14:paraId="1123DC68" w14:textId="77777777" w:rsidTr="00D5486A">
        <w:tc>
          <w:tcPr>
            <w:tcW w:w="1294" w:type="pct"/>
          </w:tcPr>
          <w:p w14:paraId="0A00A5D3" w14:textId="000D4BA1" w:rsidR="00874E25" w:rsidRPr="00F61D95" w:rsidRDefault="00874E25" w:rsidP="00794787">
            <w:pPr>
              <w:jc w:val="right"/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সপ্তম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7D2BD13D" w14:textId="77777777" w:rsidR="001F2118" w:rsidRPr="00F61D95" w:rsidRDefault="001F2118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সংযুক্ত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কোণের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ত্রিকোণিমিতিক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অনুপাত</w:t>
            </w:r>
            <w:proofErr w:type="spellEnd"/>
          </w:p>
          <w:p w14:paraId="55E653D6" w14:textId="171C8B59" w:rsidR="00874E25" w:rsidRPr="00F61D95" w:rsidRDefault="001F2118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(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Trigonomertric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ratios of associated angles)</w:t>
            </w:r>
          </w:p>
        </w:tc>
        <w:tc>
          <w:tcPr>
            <w:tcW w:w="576" w:type="pct"/>
            <w:vAlign w:val="center"/>
          </w:tcPr>
          <w:p w14:paraId="002B1DD3" w14:textId="77777777" w:rsidR="00874E25" w:rsidRPr="00F61D95" w:rsidRDefault="00874E25" w:rsidP="00AC6D3C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874E25" w:rsidRPr="00F61D95" w14:paraId="2251516B" w14:textId="77777777" w:rsidTr="00D5486A">
        <w:tc>
          <w:tcPr>
            <w:tcW w:w="1294" w:type="pct"/>
          </w:tcPr>
          <w:p w14:paraId="27CB3077" w14:textId="191B0362" w:rsidR="00874E25" w:rsidRPr="00F61D95" w:rsidRDefault="00874E25" w:rsidP="00794787">
            <w:pPr>
              <w:jc w:val="right"/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অষ্টম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24AD05C1" w14:textId="77777777" w:rsidR="001F2118" w:rsidRPr="00F61D95" w:rsidRDefault="001F2118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ফাংশন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ও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ফাংশনের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লেখচিত্র</w:t>
            </w:r>
            <w:proofErr w:type="spellEnd"/>
          </w:p>
          <w:p w14:paraId="390F0D4B" w14:textId="0A489106" w:rsidR="00874E25" w:rsidRPr="00F61D95" w:rsidRDefault="001F2118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(Function and graph of functions)</w:t>
            </w:r>
          </w:p>
        </w:tc>
        <w:tc>
          <w:tcPr>
            <w:tcW w:w="576" w:type="pct"/>
            <w:vAlign w:val="center"/>
          </w:tcPr>
          <w:p w14:paraId="117DCDEA" w14:textId="77777777" w:rsidR="00874E25" w:rsidRPr="00F61D95" w:rsidRDefault="00874E25" w:rsidP="00AC6D3C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874E25" w:rsidRPr="00F61D95" w14:paraId="4F0FC75B" w14:textId="77777777" w:rsidTr="00D5486A">
        <w:tc>
          <w:tcPr>
            <w:tcW w:w="1294" w:type="pct"/>
          </w:tcPr>
          <w:p w14:paraId="2A0F6A16" w14:textId="3C5D7A4E" w:rsidR="00874E25" w:rsidRPr="00F61D95" w:rsidRDefault="00874E25" w:rsidP="00794787">
            <w:pPr>
              <w:jc w:val="right"/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নবম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1A441415" w14:textId="77777777" w:rsidR="001F2118" w:rsidRPr="00F61D95" w:rsidRDefault="001F2118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অন্তরীকরণ</w:t>
            </w:r>
            <w:proofErr w:type="spellEnd"/>
          </w:p>
          <w:p w14:paraId="2C659AA5" w14:textId="1CF0417D" w:rsidR="00874E25" w:rsidRPr="00F61D95" w:rsidRDefault="001F2118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(Differentiation)</w:t>
            </w:r>
          </w:p>
        </w:tc>
        <w:tc>
          <w:tcPr>
            <w:tcW w:w="576" w:type="pct"/>
            <w:vAlign w:val="center"/>
          </w:tcPr>
          <w:p w14:paraId="50EA7ED0" w14:textId="77777777" w:rsidR="00874E25" w:rsidRPr="00F61D95" w:rsidRDefault="00874E25" w:rsidP="00AC6D3C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874E25" w:rsidRPr="00F61D95" w14:paraId="155A132E" w14:textId="77777777" w:rsidTr="00D5486A">
        <w:tc>
          <w:tcPr>
            <w:tcW w:w="1294" w:type="pct"/>
          </w:tcPr>
          <w:p w14:paraId="698260DC" w14:textId="6929D034" w:rsidR="00874E25" w:rsidRPr="00F61D95" w:rsidRDefault="00874E25" w:rsidP="00794787">
            <w:pPr>
              <w:jc w:val="right"/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দশম</w:t>
            </w:r>
            <w:proofErr w:type="spellEnd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 xml:space="preserve"> </w:t>
            </w: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2A77FC70" w14:textId="77777777" w:rsidR="001F2118" w:rsidRPr="00F61D95" w:rsidRDefault="001F2118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proofErr w:type="spellStart"/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যোগজীকরণ</w:t>
            </w:r>
            <w:proofErr w:type="spellEnd"/>
          </w:p>
          <w:p w14:paraId="49CACA6A" w14:textId="581C1713" w:rsidR="00874E25" w:rsidRPr="00F61D95" w:rsidRDefault="001F2118" w:rsidP="00594648">
            <w:pPr>
              <w:rPr>
                <w:rFonts w:ascii="Noto Sans Bengali Condensed" w:hAnsi="Noto Sans Bengali Condensed" w:cs="Noto Sans Bengali Condensed"/>
                <w:sz w:val="32"/>
                <w:szCs w:val="32"/>
              </w:rPr>
            </w:pPr>
            <w:r w:rsidRPr="00F61D95">
              <w:rPr>
                <w:rFonts w:ascii="Noto Sans Bengali Condensed" w:hAnsi="Noto Sans Bengali Condensed" w:cs="Noto Sans Bengali Condensed"/>
                <w:sz w:val="32"/>
                <w:szCs w:val="32"/>
              </w:rPr>
              <w:t>(Integration)</w:t>
            </w:r>
          </w:p>
        </w:tc>
        <w:tc>
          <w:tcPr>
            <w:tcW w:w="576" w:type="pct"/>
            <w:vAlign w:val="center"/>
          </w:tcPr>
          <w:p w14:paraId="03C41B5B" w14:textId="77777777" w:rsidR="00874E25" w:rsidRPr="00F61D95" w:rsidRDefault="00874E25" w:rsidP="00AC6D3C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</w:tbl>
    <w:p w14:paraId="1D9DFD1F" w14:textId="77777777" w:rsidR="00D5486A" w:rsidRDefault="00D5486A" w:rsidP="00D5486A">
      <w:pPr>
        <w:rPr>
          <w:rFonts w:ascii="Noto Sans Bengali Condensed" w:hAnsi="Noto Sans Bengali Condensed" w:cs="Noto Sans Bengali Condensed"/>
          <w:sz w:val="60"/>
          <w:szCs w:val="24"/>
        </w:rPr>
      </w:pPr>
    </w:p>
    <w:tbl>
      <w:tblPr>
        <w:tblStyle w:val="TableGrid"/>
        <w:tblW w:w="5000" w:type="pct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3102"/>
        <w:gridCol w:w="6915"/>
        <w:gridCol w:w="1304"/>
      </w:tblGrid>
      <w:tr w:rsidR="00793776" w:rsidRPr="00ED7101" w14:paraId="64BB30DC" w14:textId="77777777" w:rsidTr="00A94C6F">
        <w:tc>
          <w:tcPr>
            <w:tcW w:w="1370" w:type="pct"/>
            <w:shd w:val="clear" w:color="auto" w:fill="F2F2F2" w:themeFill="background1" w:themeFillShade="F2"/>
            <w:vAlign w:val="center"/>
          </w:tcPr>
          <w:p w14:paraId="23F5FAD2" w14:textId="77777777" w:rsidR="00793776" w:rsidRPr="00BD019C" w:rsidRDefault="00793776" w:rsidP="00D96763">
            <w:pPr>
              <w:jc w:val="right"/>
              <w:rPr>
                <w:rFonts w:ascii="Noto Sans Bengali Condensed" w:hAnsi="Noto Sans Bengali Condensed" w:cs="Noto Sans Bengali Condensed"/>
                <w:sz w:val="36"/>
                <w:szCs w:val="36"/>
              </w:rPr>
            </w:pPr>
            <w:proofErr w:type="spellStart"/>
            <w:r w:rsidRPr="00BD019C">
              <w:rPr>
                <w:rFonts w:ascii="Noto Sans Bengali Condensed" w:hAnsi="Noto Sans Bengali Condensed" w:cs="Noto Sans Bengali Condensed"/>
                <w:sz w:val="36"/>
                <w:szCs w:val="36"/>
              </w:rPr>
              <w:lastRenderedPageBreak/>
              <w:t>প্রথম</w:t>
            </w:r>
            <w:proofErr w:type="spellEnd"/>
            <w:r w:rsidRPr="00BD019C">
              <w:rPr>
                <w:rFonts w:ascii="Noto Sans Bengali Condensed" w:hAnsi="Noto Sans Bengali Condensed" w:cs="Noto Sans Bengali Condensed"/>
                <w:sz w:val="36"/>
                <w:szCs w:val="36"/>
              </w:rPr>
              <w:t xml:space="preserve"> </w:t>
            </w:r>
            <w:proofErr w:type="spellStart"/>
            <w:r w:rsidRPr="00BD019C">
              <w:rPr>
                <w:rFonts w:ascii="Noto Sans Bengali Condensed" w:hAnsi="Noto Sans Bengali Condensed" w:cs="Noto Sans Bengali Condensed"/>
                <w:sz w:val="36"/>
                <w:szCs w:val="36"/>
              </w:rPr>
              <w:t>অধ্যায়</w:t>
            </w:r>
            <w:proofErr w:type="spellEnd"/>
          </w:p>
        </w:tc>
        <w:tc>
          <w:tcPr>
            <w:tcW w:w="3054" w:type="pct"/>
            <w:shd w:val="clear" w:color="auto" w:fill="F2F2F2" w:themeFill="background1" w:themeFillShade="F2"/>
            <w:vAlign w:val="center"/>
          </w:tcPr>
          <w:p w14:paraId="2EA41919" w14:textId="77777777" w:rsidR="00793776" w:rsidRPr="00BD019C" w:rsidRDefault="00793776" w:rsidP="00D96763">
            <w:pPr>
              <w:jc w:val="center"/>
              <w:rPr>
                <w:rFonts w:ascii="Noto Sans Bengali Condensed" w:hAnsi="Noto Sans Bengali Condensed" w:cs="Noto Sans Bengali Condensed"/>
                <w:sz w:val="36"/>
                <w:szCs w:val="36"/>
              </w:rPr>
            </w:pPr>
            <w:proofErr w:type="spellStart"/>
            <w:r w:rsidRPr="00BD019C">
              <w:rPr>
                <w:rFonts w:ascii="Noto Sans Bengali Condensed" w:hAnsi="Noto Sans Bengali Condensed" w:cs="Noto Sans Bengali Condensed"/>
                <w:sz w:val="36"/>
                <w:szCs w:val="36"/>
              </w:rPr>
              <w:t>ম্যাট্রিক্স</w:t>
            </w:r>
            <w:proofErr w:type="spellEnd"/>
            <w:r w:rsidRPr="00BD019C">
              <w:rPr>
                <w:rFonts w:ascii="Noto Sans Bengali Condensed" w:hAnsi="Noto Sans Bengali Condensed" w:cs="Noto Sans Bengali Condensed"/>
                <w:sz w:val="36"/>
                <w:szCs w:val="36"/>
              </w:rPr>
              <w:t xml:space="preserve"> ও </w:t>
            </w:r>
            <w:proofErr w:type="spellStart"/>
            <w:r w:rsidRPr="00BD019C">
              <w:rPr>
                <w:rFonts w:ascii="Noto Sans Bengali Condensed" w:hAnsi="Noto Sans Bengali Condensed" w:cs="Noto Sans Bengali Condensed"/>
                <w:sz w:val="36"/>
                <w:szCs w:val="36"/>
              </w:rPr>
              <w:t>নির্ণায়ক</w:t>
            </w:r>
            <w:proofErr w:type="spellEnd"/>
          </w:p>
          <w:p w14:paraId="686392B8" w14:textId="77777777" w:rsidR="00793776" w:rsidRPr="00BD019C" w:rsidRDefault="00793776" w:rsidP="00D96763">
            <w:pPr>
              <w:jc w:val="center"/>
              <w:rPr>
                <w:rFonts w:ascii="Noto Sans Bengali Condensed" w:hAnsi="Noto Sans Bengali Condensed" w:cs="Noto Sans Bengali Condensed"/>
                <w:sz w:val="36"/>
                <w:szCs w:val="36"/>
              </w:rPr>
            </w:pPr>
            <w:r w:rsidRPr="00BD019C">
              <w:rPr>
                <w:rFonts w:ascii="Noto Sans Bengali Condensed" w:hAnsi="Noto Sans Bengali Condensed" w:cs="Noto Sans Bengali Condensed"/>
                <w:sz w:val="36"/>
                <w:szCs w:val="36"/>
              </w:rPr>
              <w:t xml:space="preserve">(Matrix and </w:t>
            </w:r>
            <w:proofErr w:type="spellStart"/>
            <w:r w:rsidRPr="00BD019C">
              <w:rPr>
                <w:rFonts w:ascii="Noto Sans Bengali Condensed" w:hAnsi="Noto Sans Bengali Condensed" w:cs="Noto Sans Bengali Condensed"/>
                <w:sz w:val="36"/>
                <w:szCs w:val="36"/>
              </w:rPr>
              <w:t>Determinats</w:t>
            </w:r>
            <w:proofErr w:type="spellEnd"/>
            <w:r w:rsidRPr="00BD019C">
              <w:rPr>
                <w:rFonts w:ascii="Noto Sans Bengali Condensed" w:hAnsi="Noto Sans Bengali Condensed" w:cs="Noto Sans Bengali Condensed"/>
                <w:sz w:val="36"/>
                <w:szCs w:val="36"/>
              </w:rPr>
              <w:t>)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4F00975A" w14:textId="1DC370C8" w:rsidR="00793776" w:rsidRPr="00BD019C" w:rsidRDefault="001148D1" w:rsidP="001148D1">
            <w:pPr>
              <w:jc w:val="center"/>
              <w:rPr>
                <w:rFonts w:ascii="Noto Sans Bengali Condensed" w:hAnsi="Noto Sans Bengali Condensed" w:cs="Noto Sans Bengali Condensed"/>
                <w:sz w:val="36"/>
                <w:szCs w:val="36"/>
              </w:rPr>
            </w:pPr>
            <w:r w:rsidRPr="00BD019C">
              <w:rPr>
                <w:rFonts w:ascii="Noto Sans Bengali Condensed" w:hAnsi="Noto Sans Bengali Condensed" w:cs="Noto Sans Bengali Condensed"/>
                <w:sz w:val="36"/>
                <w:szCs w:val="36"/>
              </w:rPr>
              <w:t>0</w:t>
            </w:r>
            <w:r w:rsidR="00D27958">
              <w:rPr>
                <w:rFonts w:ascii="Noto Sans Bengali Condensed" w:hAnsi="Noto Sans Bengali Condensed" w:cs="Noto Sans Bengali Condensed"/>
                <w:sz w:val="36"/>
                <w:szCs w:val="36"/>
              </w:rPr>
              <w:t>1</w:t>
            </w:r>
          </w:p>
        </w:tc>
      </w:tr>
    </w:tbl>
    <w:p w14:paraId="61EA9A4D" w14:textId="77777777" w:rsidR="00793776" w:rsidRPr="00267FDC" w:rsidRDefault="00793776" w:rsidP="00643CC9">
      <w:pPr>
        <w:spacing w:after="0"/>
        <w:rPr>
          <w:rFonts w:ascii="Noto Sans Bengali Condensed" w:hAnsi="Noto Sans Bengali Condensed" w:cs="Noto Sans Bengali Condensed"/>
          <w:sz w:val="32"/>
          <w:szCs w:val="32"/>
          <w:u w:val="single"/>
        </w:rPr>
        <w:sectPr w:rsidR="00793776" w:rsidRPr="00267FDC" w:rsidSect="00732A6A">
          <w:headerReference w:type="default" r:id="rId11"/>
          <w:footerReference w:type="default" r:id="rId12"/>
          <w:pgSz w:w="11907" w:h="16840" w:code="77"/>
          <w:pgMar w:top="288" w:right="288" w:bottom="288" w:left="288" w:header="144" w:footer="144" w:gutter="0"/>
          <w:cols w:space="720"/>
          <w:docGrid w:linePitch="360"/>
        </w:sectPr>
      </w:pPr>
    </w:p>
    <w:p w14:paraId="1C55647D" w14:textId="5B481CA6" w:rsidR="00267FDC" w:rsidRDefault="003837CE" w:rsidP="003837CE">
      <w:pPr>
        <w:pStyle w:val="ListParagraph"/>
        <w:numPr>
          <w:ilvl w:val="0"/>
          <w:numId w:val="2"/>
        </w:num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সারি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ও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কলাম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আকারে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উপাত্তের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উপস্থাপন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>।</w:t>
      </w:r>
    </w:p>
    <w:p w14:paraId="7ACEDED5" w14:textId="695E0DAF" w:rsidR="003837CE" w:rsidRDefault="00DB4FC8" w:rsidP="003837CE">
      <w:pPr>
        <w:pStyle w:val="ListParagraph"/>
        <w:numPr>
          <w:ilvl w:val="0"/>
          <w:numId w:val="2"/>
        </w:num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ম্যাট্রিক্স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এর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ধারণা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>।</w:t>
      </w:r>
    </w:p>
    <w:p w14:paraId="084C1213" w14:textId="4083686D" w:rsidR="00DB4FC8" w:rsidRDefault="00DB4FC8" w:rsidP="003837CE">
      <w:pPr>
        <w:pStyle w:val="ListParagraph"/>
        <w:numPr>
          <w:ilvl w:val="0"/>
          <w:numId w:val="2"/>
        </w:num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ম্যাট্রিক্স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প্রকাশক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চিহ্ন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>।</w:t>
      </w:r>
    </w:p>
    <w:p w14:paraId="25F198E6" w14:textId="5B9C41A0" w:rsidR="00DB4FC8" w:rsidRDefault="00DB4FC8" w:rsidP="003837CE">
      <w:pPr>
        <w:pStyle w:val="ListParagraph"/>
        <w:numPr>
          <w:ilvl w:val="0"/>
          <w:numId w:val="2"/>
        </w:num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ম্যাট্রিক্স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এর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ভুক্তি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এবং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এর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সাধারণ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আকার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>।</w:t>
      </w:r>
    </w:p>
    <w:p w14:paraId="5DB8CD7C" w14:textId="368CCC25" w:rsidR="00E91202" w:rsidRDefault="00CB6BCB" w:rsidP="00916859">
      <w:pPr>
        <w:pStyle w:val="ListParagraph"/>
        <w:numPr>
          <w:ilvl w:val="0"/>
          <w:numId w:val="2"/>
        </w:num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ম্যাট্রিক্স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এর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ক্রম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>।</w:t>
      </w:r>
    </w:p>
    <w:p w14:paraId="052AC46A" w14:textId="222D5BF3" w:rsidR="00526F5F" w:rsidRPr="00526F5F" w:rsidRDefault="00526F5F" w:rsidP="00526F5F">
      <w:pPr>
        <w:pStyle w:val="ListParagraph"/>
        <w:spacing w:after="0"/>
        <w:ind w:left="360"/>
        <w:rPr>
          <w:rFonts w:ascii="Noto Sans Bengali Condensed" w:hAnsi="Noto Sans Bengali Condensed" w:cs="Noto Sans Bengali Condensed"/>
          <w:sz w:val="28"/>
          <w:szCs w:val="28"/>
        </w:rPr>
      </w:pPr>
    </w:p>
    <w:p w14:paraId="3F74A31B" w14:textId="14EF7F24" w:rsidR="00E91202" w:rsidRDefault="00526F5F" w:rsidP="005E6758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  <m:oMathPara>
        <m:oMath>
          <m:r>
            <w:rPr>
              <w:rFonts w:ascii="Cambria Math" w:hAnsi="Cambria Math" w:cs="Noto Sans Bengali Condensed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Noto Sans Bengali Condensed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Noto Sans Bengali Condensed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Noto Sans Bengali Condensed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Noto Sans Bengali Condensed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Noto Sans Bengali Condensed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Noto Sans Bengali Condensed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Noto Sans Bengali Condensed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Noto Sans Bengali Condensed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Noto Sans Bengali Condensed"/>
              <w:sz w:val="28"/>
              <w:szCs w:val="28"/>
            </w:rPr>
            <m:t xml:space="preserve"> or A=</m:t>
          </m:r>
          <m:sSub>
            <m:sSubPr>
              <m:ctrlPr>
                <w:rPr>
                  <w:rFonts w:ascii="Cambria Math" w:hAnsi="Cambria Math" w:cs="Noto Sans Bengali Condensed"/>
                  <w:i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Noto Sans Bengali Condensed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Noto Sans Bengali Condensed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Noto Sans Bengali Condensed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oto Sans Bengali Condensed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Noto Sans Bengali Condensed"/>
                  <w:sz w:val="28"/>
                  <w:szCs w:val="28"/>
                </w:rPr>
                <m:t>2×3</m:t>
              </m:r>
            </m:sub>
          </m:sSub>
        </m:oMath>
      </m:oMathPara>
    </w:p>
    <w:p w14:paraId="040768B0" w14:textId="6A87B064" w:rsidR="00916859" w:rsidRDefault="00526F5F" w:rsidP="00916859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  <w:r>
        <w:rPr>
          <w:rFonts w:ascii="Noto Sans Bengali Condensed" w:hAnsi="Noto Sans Bengali Condensed" w:cs="Noto Sans Bengali Condensed"/>
          <w:sz w:val="28"/>
          <w:szCs w:val="28"/>
        </w:rPr>
        <w:t xml:space="preserve">ক.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ম্যাট্রিক্সটির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ক্রম</w:t>
      </w:r>
      <w:proofErr w:type="spellEnd"/>
      <w:r w:rsidR="00563702"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m:oMath>
        <m:r>
          <w:rPr>
            <w:rFonts w:ascii="Cambria Math" w:hAnsi="Cambria Math" w:cs="Noto Sans Bengali Condensed"/>
            <w:sz w:val="28"/>
            <w:szCs w:val="28"/>
          </w:rPr>
          <m:t>2×3</m:t>
        </m:r>
      </m:oMath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 w:rsidR="00563702">
        <w:rPr>
          <w:rFonts w:ascii="Noto Sans Bengali Condensed" w:hAnsi="Noto Sans Bengali Condensed" w:cs="Noto Sans Bengali Condensed"/>
          <w:sz w:val="28"/>
          <w:szCs w:val="28"/>
        </w:rPr>
        <w:t>বলতে</w:t>
      </w:r>
      <w:proofErr w:type="spellEnd"/>
      <w:r w:rsidR="00563702"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 w:rsidR="00563702">
        <w:rPr>
          <w:rFonts w:ascii="Noto Sans Bengali Condensed" w:hAnsi="Noto Sans Bengali Condensed" w:cs="Noto Sans Bengali Condensed"/>
          <w:sz w:val="28"/>
          <w:szCs w:val="28"/>
        </w:rPr>
        <w:t>কি</w:t>
      </w:r>
      <w:proofErr w:type="spellEnd"/>
      <w:r w:rsidR="00563702"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 w:rsidR="00563702">
        <w:rPr>
          <w:rFonts w:ascii="Noto Sans Bengali Condensed" w:hAnsi="Noto Sans Bengali Condensed" w:cs="Noto Sans Bengali Condensed"/>
          <w:sz w:val="28"/>
          <w:szCs w:val="28"/>
        </w:rPr>
        <w:t>বুঝ</w:t>
      </w:r>
      <w:proofErr w:type="spellEnd"/>
      <w:r w:rsidR="00936910">
        <w:rPr>
          <w:rFonts w:ascii="Noto Sans Bengali Condensed" w:hAnsi="Noto Sans Bengali Condensed" w:cs="Noto Sans Bengali Condensed"/>
          <w:sz w:val="28"/>
          <w:szCs w:val="28"/>
        </w:rPr>
        <w:t>?</w:t>
      </w:r>
    </w:p>
    <w:p w14:paraId="75354F8D" w14:textId="77777777" w:rsidR="00EA23FF" w:rsidRDefault="00526F5F" w:rsidP="00916859">
      <w:pPr>
        <w:spacing w:after="0"/>
        <w:rPr>
          <w:rFonts w:ascii="Noto Sans Bengali Condensed" w:eastAsiaTheme="minorEastAsia" w:hAnsi="Noto Sans Bengali Condensed" w:cs="Noto Sans Bengali Condensed"/>
          <w:sz w:val="28"/>
          <w:szCs w:val="28"/>
        </w:rPr>
      </w:pPr>
      <w:r>
        <w:rPr>
          <w:rFonts w:ascii="Noto Sans Bengali Condensed" w:hAnsi="Noto Sans Bengali Condensed" w:cs="Noto Sans Bengali Condensed"/>
          <w:sz w:val="28"/>
          <w:szCs w:val="28"/>
        </w:rPr>
        <w:t>খ.</w:t>
      </w:r>
      <w:r w:rsidR="00EA23FF"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Noto Sans Bengali Condensed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oto Sans Bengali Condensed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Noto Sans Bengali Condensed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Noto Sans Bengali Condensed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Noto Sans Bengali Condensed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oto Sans Bengali Condensed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Noto Sans Bengali Condensed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 w:cs="Noto Sans Bengali Condensed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Noto Sans Bengali Condensed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oto Sans Bengali Condensed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Noto Sans Bengali Condensed"/>
                <w:sz w:val="28"/>
                <w:szCs w:val="28"/>
              </w:rPr>
              <m:t>13</m:t>
            </m:r>
          </m:sub>
        </m:sSub>
        <m:r>
          <w:rPr>
            <w:rFonts w:ascii="Cambria Math" w:hAnsi="Cambria Math" w:cs="Noto Sans Bengali Condensed"/>
            <w:sz w:val="28"/>
            <w:szCs w:val="28"/>
          </w:rPr>
          <m:t xml:space="preserve"> </m:t>
        </m:r>
      </m:oMath>
      <w:proofErr w:type="spellStart"/>
      <w:r w:rsidR="00EA23FF">
        <w:rPr>
          <w:rFonts w:ascii="Noto Sans Bengali Condensed" w:eastAsiaTheme="minorEastAsia" w:hAnsi="Noto Sans Bengali Condensed" w:cs="Noto Sans Bengali Condensed"/>
          <w:sz w:val="28"/>
          <w:szCs w:val="28"/>
        </w:rPr>
        <w:t>ভুক্তিগুলি</w:t>
      </w:r>
      <w:proofErr w:type="spellEnd"/>
      <w:r w:rsidR="00EA23FF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 w:rsidR="00EA23FF">
        <w:rPr>
          <w:rFonts w:ascii="Noto Sans Bengali Condensed" w:eastAsiaTheme="minorEastAsia" w:hAnsi="Noto Sans Bengali Condensed" w:cs="Noto Sans Bengali Condensed"/>
          <w:sz w:val="28"/>
          <w:szCs w:val="28"/>
        </w:rPr>
        <w:t>নির্ণয়</w:t>
      </w:r>
      <w:proofErr w:type="spellEnd"/>
      <w:r w:rsidR="00EA23FF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 w:rsidR="00EA23FF">
        <w:rPr>
          <w:rFonts w:ascii="Noto Sans Bengali Condensed" w:eastAsiaTheme="minorEastAsia" w:hAnsi="Noto Sans Bengali Condensed" w:cs="Noto Sans Bengali Condensed"/>
          <w:sz w:val="28"/>
          <w:szCs w:val="28"/>
        </w:rPr>
        <w:t>কর</w:t>
      </w:r>
      <w:proofErr w:type="spellEnd"/>
      <w:r w:rsidR="00EA23FF">
        <w:rPr>
          <w:rFonts w:ascii="Noto Sans Bengali Condensed" w:eastAsiaTheme="minorEastAsia" w:hAnsi="Noto Sans Bengali Condensed" w:cs="Noto Sans Bengali Condensed"/>
          <w:sz w:val="28"/>
          <w:szCs w:val="28"/>
        </w:rPr>
        <w:t>।</w:t>
      </w:r>
    </w:p>
    <w:p w14:paraId="789DC66B" w14:textId="68CD828B" w:rsidR="00494EB0" w:rsidRDefault="00EA23FF" w:rsidP="00916859">
      <w:pPr>
        <w:spacing w:after="0"/>
        <w:rPr>
          <w:rFonts w:ascii="Noto Sans Bengali Condensed" w:eastAsiaTheme="minorEastAsia" w:hAnsi="Noto Sans Bengali Condensed" w:cs="Noto Sans Bengali Condensed"/>
          <w:sz w:val="28"/>
          <w:szCs w:val="28"/>
        </w:rPr>
      </w:pPr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গ. </w:t>
      </w:r>
      <w:r w:rsidR="00526F5F"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Noto Sans Bengali Condensed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oto Sans Bengali Condensed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Noto Sans Bengali Condensed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Noto Sans Bengali Condensed"/>
            <w:sz w:val="28"/>
            <w:szCs w:val="28"/>
          </w:rPr>
          <m:t>=2i-j</m:t>
        </m:r>
      </m:oMath>
      <w:r w:rsidR="00E01A31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 w:rsidR="00E01A31">
        <w:rPr>
          <w:rFonts w:ascii="Noto Sans Bengali Condensed" w:eastAsiaTheme="minorEastAsia" w:hAnsi="Noto Sans Bengali Condensed" w:cs="Noto Sans Bengali Condensed"/>
          <w:sz w:val="28"/>
          <w:szCs w:val="28"/>
        </w:rPr>
        <w:t>হলে</w:t>
      </w:r>
      <w:proofErr w:type="spellEnd"/>
      <w:r w:rsidR="00E01A31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Noto Sans Bengali Condensed"/>
            <w:sz w:val="28"/>
            <w:szCs w:val="28"/>
          </w:rPr>
          <m:t>A</m:t>
        </m:r>
      </m:oMath>
      <w:r w:rsidR="00E01A31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 w:rsidR="00E01A31">
        <w:rPr>
          <w:rFonts w:ascii="Noto Sans Bengali Condensed" w:eastAsiaTheme="minorEastAsia" w:hAnsi="Noto Sans Bengali Condensed" w:cs="Noto Sans Bengali Condensed"/>
          <w:sz w:val="28"/>
          <w:szCs w:val="28"/>
        </w:rPr>
        <w:t>ম্যাট্রিক্সটি</w:t>
      </w:r>
      <w:proofErr w:type="spellEnd"/>
      <w:r w:rsidR="00E01A31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 w:rsidR="00E01A31">
        <w:rPr>
          <w:rFonts w:ascii="Noto Sans Bengali Condensed" w:eastAsiaTheme="minorEastAsia" w:hAnsi="Noto Sans Bengali Condensed" w:cs="Noto Sans Bengali Condensed"/>
          <w:sz w:val="28"/>
          <w:szCs w:val="28"/>
        </w:rPr>
        <w:t>নির্ণয়</w:t>
      </w:r>
      <w:proofErr w:type="spellEnd"/>
      <w:r w:rsidR="00E01A31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 w:rsidR="00E01A31">
        <w:rPr>
          <w:rFonts w:ascii="Noto Sans Bengali Condensed" w:eastAsiaTheme="minorEastAsia" w:hAnsi="Noto Sans Bengali Condensed" w:cs="Noto Sans Bengali Condensed"/>
          <w:sz w:val="28"/>
          <w:szCs w:val="28"/>
        </w:rPr>
        <w:t>কর</w:t>
      </w:r>
      <w:proofErr w:type="spellEnd"/>
      <w:r w:rsidR="00E01A31">
        <w:rPr>
          <w:rFonts w:ascii="Noto Sans Bengali Condensed" w:eastAsiaTheme="minorEastAsia" w:hAnsi="Noto Sans Bengali Condensed" w:cs="Noto Sans Bengali Condensed"/>
          <w:sz w:val="28"/>
          <w:szCs w:val="28"/>
        </w:rPr>
        <w:t>।</w:t>
      </w:r>
    </w:p>
    <w:p w14:paraId="5FB9234C" w14:textId="2F15F752" w:rsidR="008C6E2E" w:rsidRDefault="00494EB0" w:rsidP="00494EB0">
      <w:pPr>
        <w:spacing w:after="0"/>
        <w:rPr>
          <w:rFonts w:ascii="Noto Sans Bengali Condensed" w:eastAsiaTheme="minorEastAsia" w:hAnsi="Noto Sans Bengali Condensed" w:cs="Noto Sans Bengali Condensed"/>
          <w:sz w:val="28"/>
          <w:szCs w:val="28"/>
        </w:rPr>
      </w:pPr>
      <w:r>
        <w:rPr>
          <w:rFonts w:ascii="Noto Sans Bengali Condensed" w:hAnsi="Noto Sans Bengali Condensed" w:cs="Noto Sans Bengali Condensed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E8489A" wp14:editId="3D784E08">
                <wp:simplePos x="0" y="0"/>
                <wp:positionH relativeFrom="margin">
                  <wp:posOffset>-116205</wp:posOffset>
                </wp:positionH>
                <wp:positionV relativeFrom="paragraph">
                  <wp:posOffset>128270</wp:posOffset>
                </wp:positionV>
                <wp:extent cx="3657600" cy="0"/>
                <wp:effectExtent l="0" t="19050" r="19050" b="19050"/>
                <wp:wrapNone/>
                <wp:docPr id="231573625" name="Straight Connector 231573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28575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59D75" id="Straight Connector 23157362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15pt,10.1pt" to="278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" strokecolor="black [3200]" strokeweight="2.25pt">
                <v:stroke linestyle="thinThin" joinstyle="miter"/>
                <w10:wrap anchorx="margin"/>
              </v:line>
            </w:pict>
          </mc:Fallback>
        </mc:AlternateContent>
      </w:r>
    </w:p>
    <w:p w14:paraId="7DD9A5D9" w14:textId="2D7F3794" w:rsidR="00494EB0" w:rsidRPr="008975F3" w:rsidRDefault="003327A0" w:rsidP="008975F3">
      <w:pPr>
        <w:pStyle w:val="ListParagraph"/>
        <w:spacing w:after="0"/>
        <w:ind w:left="360"/>
        <w:jc w:val="center"/>
        <w:rPr>
          <w:rFonts w:ascii="Noto Sans Bengali Condensed" w:eastAsiaTheme="minorEastAsia" w:hAnsi="Noto Sans Bengali Condensed" w:cs="Noto Sans Bengali Condensed"/>
          <w:sz w:val="28"/>
          <w:szCs w:val="28"/>
          <w:u w:val="single"/>
        </w:rPr>
      </w:pP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  <w:u w:val="single"/>
        </w:rPr>
        <w:t>বিভিন্ন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  <w:u w:val="single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  <w:u w:val="single"/>
        </w:rPr>
        <w:t>প্রকারের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  <w:u w:val="single"/>
        </w:rPr>
        <w:t xml:space="preserve"> </w:t>
      </w:r>
      <w:proofErr w:type="spellStart"/>
      <w:r w:rsidR="008975F3" w:rsidRPr="008975F3">
        <w:rPr>
          <w:rFonts w:ascii="Noto Sans Bengali Condensed" w:eastAsiaTheme="minorEastAsia" w:hAnsi="Noto Sans Bengali Condensed" w:cs="Noto Sans Bengali Condensed"/>
          <w:sz w:val="28"/>
          <w:szCs w:val="28"/>
          <w:u w:val="single"/>
        </w:rPr>
        <w:t>ম্যাট্রিক্স</w:t>
      </w:r>
      <w:proofErr w:type="spellEnd"/>
    </w:p>
    <w:p w14:paraId="31C41E72" w14:textId="470FE8D8" w:rsidR="00880D35" w:rsidRDefault="00880D35" w:rsidP="00916859">
      <w:pPr>
        <w:spacing w:after="0"/>
        <w:rPr>
          <w:rFonts w:ascii="Noto Sans Bengali Condensed" w:eastAsiaTheme="minorEastAsia" w:hAnsi="Noto Sans Bengali Condensed" w:cs="Noto Sans Bengali Condensed"/>
          <w:sz w:val="28"/>
          <w:szCs w:val="28"/>
        </w:rPr>
      </w:pP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সারি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ম্যাট্রিক্স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,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কলাম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ম্যাট্রিক্স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,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বর্গ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ম্যাট্রিক্স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,</w:t>
      </w:r>
      <w:r w:rsidRPr="00880D35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কর্ণ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ম্যাট্রিক্স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,</w:t>
      </w:r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</w:p>
    <w:p w14:paraId="36002D79" w14:textId="460907A5" w:rsidR="004E6FAA" w:rsidRDefault="00880D35" w:rsidP="00916859">
      <w:pPr>
        <w:spacing w:after="0"/>
        <w:rPr>
          <w:rFonts w:ascii="Noto Sans Bengali Condensed" w:eastAsiaTheme="minorEastAsia" w:hAnsi="Noto Sans Bengali Condensed" w:cs="Noto Sans Bengali Condensed"/>
          <w:sz w:val="28"/>
          <w:szCs w:val="28"/>
        </w:rPr>
      </w:pP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স্কেলার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ম্যাট্রিক্স</w:t>
      </w:r>
      <w:proofErr w:type="spellEnd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, </w:t>
      </w:r>
      <w:proofErr w:type="spellStart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>অভেদক</w:t>
      </w:r>
      <w:proofErr w:type="spellEnd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>বা</w:t>
      </w:r>
      <w:proofErr w:type="spellEnd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>একক</w:t>
      </w:r>
      <w:proofErr w:type="spellEnd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>ম্যাট্রিক্স</w:t>
      </w:r>
      <w:proofErr w:type="spellEnd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, </w:t>
      </w:r>
      <w:proofErr w:type="spellStart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>শূন্য</w:t>
      </w:r>
      <w:proofErr w:type="spellEnd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>ম্যাট্রিক্স</w:t>
      </w:r>
      <w:proofErr w:type="spellEnd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, </w:t>
      </w:r>
      <w:proofErr w:type="spellStart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>ট্রান্সপোজ</w:t>
      </w:r>
      <w:proofErr w:type="spellEnd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>/</w:t>
      </w:r>
      <w:proofErr w:type="spellStart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>বিম্ব</w:t>
      </w:r>
      <w:proofErr w:type="spellEnd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>ম্যাট্রিক্স</w:t>
      </w:r>
      <w:proofErr w:type="spellEnd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, </w:t>
      </w:r>
      <w:proofErr w:type="spellStart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>প্রতিসম</w:t>
      </w:r>
      <w:proofErr w:type="spellEnd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>ম্যাট্রিক্স</w:t>
      </w:r>
      <w:proofErr w:type="spellEnd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>এবং</w:t>
      </w:r>
      <w:proofErr w:type="spellEnd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>এর</w:t>
      </w:r>
      <w:proofErr w:type="spellEnd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>বৈশিষ্ট্য</w:t>
      </w:r>
      <w:proofErr w:type="spellEnd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, </w:t>
      </w:r>
      <w:proofErr w:type="spellStart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>বিপ্রতিসম</w:t>
      </w:r>
      <w:proofErr w:type="spellEnd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>ম্যাট্রিক্স</w:t>
      </w:r>
      <w:proofErr w:type="spellEnd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>এবং</w:t>
      </w:r>
      <w:proofErr w:type="spellEnd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>এর</w:t>
      </w:r>
      <w:proofErr w:type="spellEnd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>বৈশিষ্ট</w:t>
      </w:r>
      <w:r w:rsidR="00FA19D1">
        <w:rPr>
          <w:rFonts w:ascii="Noto Sans Bengali Condensed" w:eastAsiaTheme="minorEastAsia" w:hAnsi="Noto Sans Bengali Condensed" w:cs="Noto Sans Bengali Condensed"/>
          <w:sz w:val="28"/>
          <w:szCs w:val="28"/>
        </w:rPr>
        <w:t>্য</w:t>
      </w:r>
      <w:proofErr w:type="spellEnd"/>
      <w:r w:rsidR="004E6FAA">
        <w:rPr>
          <w:rFonts w:ascii="Noto Sans Bengali Condensed" w:eastAsiaTheme="minorEastAsia" w:hAnsi="Noto Sans Bengali Condensed" w:cs="Noto Sans Bengali Condensed"/>
          <w:sz w:val="28"/>
          <w:szCs w:val="28"/>
        </w:rPr>
        <w:t>।</w:t>
      </w:r>
    </w:p>
    <w:p w14:paraId="2564B1D0" w14:textId="77777777" w:rsidR="004E6FAA" w:rsidRDefault="004E6FAA" w:rsidP="00916859">
      <w:pPr>
        <w:spacing w:after="0"/>
        <w:rPr>
          <w:rFonts w:ascii="Noto Sans Bengali Condensed" w:eastAsiaTheme="minorEastAsia" w:hAnsi="Noto Sans Bengali Condensed" w:cs="Noto Sans Bengali Condensed"/>
          <w:sz w:val="28"/>
          <w:szCs w:val="28"/>
        </w:rPr>
      </w:pPr>
    </w:p>
    <w:p w14:paraId="572C3E8D" w14:textId="2FF4DDC2" w:rsidR="004E6FAA" w:rsidRPr="00737CEA" w:rsidRDefault="004E6FAA" w:rsidP="00737CEA">
      <w:pPr>
        <w:spacing w:after="0"/>
        <w:jc w:val="center"/>
        <w:rPr>
          <w:rFonts w:ascii="Noto Sans Bengali Condensed" w:eastAsiaTheme="minorEastAsia" w:hAnsi="Noto Sans Bengali Condensed" w:cs="Noto Sans Bengali Condensed"/>
          <w:sz w:val="28"/>
          <w:szCs w:val="28"/>
          <w:u w:val="single"/>
        </w:rPr>
      </w:pPr>
      <w:proofErr w:type="spellStart"/>
      <w:r w:rsidRPr="00737CEA">
        <w:rPr>
          <w:rFonts w:ascii="Noto Sans Bengali Condensed" w:eastAsiaTheme="minorEastAsia" w:hAnsi="Noto Sans Bengali Condensed" w:cs="Noto Sans Bengali Condensed"/>
          <w:sz w:val="28"/>
          <w:szCs w:val="28"/>
          <w:u w:val="single"/>
        </w:rPr>
        <w:t>নিচের</w:t>
      </w:r>
      <w:proofErr w:type="spellEnd"/>
      <w:r w:rsidRPr="00737CEA">
        <w:rPr>
          <w:rFonts w:ascii="Noto Sans Bengali Condensed" w:eastAsiaTheme="minorEastAsia" w:hAnsi="Noto Sans Bengali Condensed" w:cs="Noto Sans Bengali Condensed"/>
          <w:sz w:val="28"/>
          <w:szCs w:val="28"/>
          <w:u w:val="single"/>
        </w:rPr>
        <w:t xml:space="preserve"> </w:t>
      </w:r>
      <w:proofErr w:type="spellStart"/>
      <w:r w:rsidRPr="00737CEA">
        <w:rPr>
          <w:rFonts w:ascii="Noto Sans Bengali Condensed" w:eastAsiaTheme="minorEastAsia" w:hAnsi="Noto Sans Bengali Condensed" w:cs="Noto Sans Bengali Condensed"/>
          <w:sz w:val="28"/>
          <w:szCs w:val="28"/>
          <w:u w:val="single"/>
        </w:rPr>
        <w:t>ম্যাটিক্স</w:t>
      </w:r>
      <w:proofErr w:type="spellEnd"/>
      <w:r w:rsidRPr="00737CEA">
        <w:rPr>
          <w:rFonts w:ascii="Noto Sans Bengali Condensed" w:eastAsiaTheme="minorEastAsia" w:hAnsi="Noto Sans Bengali Condensed" w:cs="Noto Sans Bengali Condensed"/>
          <w:sz w:val="28"/>
          <w:szCs w:val="28"/>
          <w:u w:val="single"/>
        </w:rPr>
        <w:t xml:space="preserve"> </w:t>
      </w:r>
      <w:proofErr w:type="spellStart"/>
      <w:r w:rsidRPr="00737CEA">
        <w:rPr>
          <w:rFonts w:ascii="Noto Sans Bengali Condensed" w:eastAsiaTheme="minorEastAsia" w:hAnsi="Noto Sans Bengali Condensed" w:cs="Noto Sans Bengali Condensed"/>
          <w:sz w:val="28"/>
          <w:szCs w:val="28"/>
          <w:u w:val="single"/>
        </w:rPr>
        <w:t>গুলি</w:t>
      </w:r>
      <w:proofErr w:type="spellEnd"/>
      <w:r w:rsidRPr="00737CEA">
        <w:rPr>
          <w:rFonts w:ascii="Noto Sans Bengali Condensed" w:eastAsiaTheme="minorEastAsia" w:hAnsi="Noto Sans Bengali Condensed" w:cs="Noto Sans Bengali Condensed"/>
          <w:sz w:val="28"/>
          <w:szCs w:val="28"/>
          <w:u w:val="single"/>
        </w:rPr>
        <w:t xml:space="preserve"> </w:t>
      </w:r>
      <w:proofErr w:type="spellStart"/>
      <w:r w:rsidRPr="00737CEA">
        <w:rPr>
          <w:rFonts w:ascii="Noto Sans Bengali Condensed" w:eastAsiaTheme="minorEastAsia" w:hAnsi="Noto Sans Bengali Condensed" w:cs="Noto Sans Bengali Condensed"/>
          <w:sz w:val="28"/>
          <w:szCs w:val="28"/>
          <w:u w:val="single"/>
        </w:rPr>
        <w:t>কোন</w:t>
      </w:r>
      <w:proofErr w:type="spellEnd"/>
      <w:r w:rsidRPr="00737CEA">
        <w:rPr>
          <w:rFonts w:ascii="Noto Sans Bengali Condensed" w:eastAsiaTheme="minorEastAsia" w:hAnsi="Noto Sans Bengali Condensed" w:cs="Noto Sans Bengali Condensed"/>
          <w:sz w:val="28"/>
          <w:szCs w:val="28"/>
          <w:u w:val="single"/>
        </w:rPr>
        <w:t xml:space="preserve"> </w:t>
      </w:r>
      <w:proofErr w:type="spellStart"/>
      <w:r w:rsidRPr="00737CEA">
        <w:rPr>
          <w:rFonts w:ascii="Noto Sans Bengali Condensed" w:eastAsiaTheme="minorEastAsia" w:hAnsi="Noto Sans Bengali Condensed" w:cs="Noto Sans Bengali Condensed"/>
          <w:sz w:val="28"/>
          <w:szCs w:val="28"/>
          <w:u w:val="single"/>
        </w:rPr>
        <w:t>প্রকারের</w:t>
      </w:r>
      <w:proofErr w:type="spellEnd"/>
      <w:r w:rsidRPr="00737CEA">
        <w:rPr>
          <w:rFonts w:ascii="Noto Sans Bengali Condensed" w:eastAsiaTheme="minorEastAsia" w:hAnsi="Noto Sans Bengali Condensed" w:cs="Noto Sans Bengali Condensed"/>
          <w:sz w:val="28"/>
          <w:szCs w:val="28"/>
          <w:u w:val="single"/>
        </w:rPr>
        <w:t xml:space="preserve"> </w:t>
      </w:r>
      <w:proofErr w:type="spellStart"/>
      <w:r w:rsidRPr="00737CEA">
        <w:rPr>
          <w:rFonts w:ascii="Noto Sans Bengali Condensed" w:eastAsiaTheme="minorEastAsia" w:hAnsi="Noto Sans Bengali Condensed" w:cs="Noto Sans Bengali Condensed"/>
          <w:sz w:val="28"/>
          <w:szCs w:val="28"/>
          <w:u w:val="single"/>
        </w:rPr>
        <w:t>বল</w:t>
      </w:r>
      <w:proofErr w:type="spellEnd"/>
      <w:r w:rsidRPr="00737CEA">
        <w:rPr>
          <w:rFonts w:ascii="Noto Sans Bengali Condensed" w:eastAsiaTheme="minorEastAsia" w:hAnsi="Noto Sans Bengali Condensed" w:cs="Noto Sans Bengali Condensed"/>
          <w:sz w:val="28"/>
          <w:szCs w:val="28"/>
          <w:u w:val="single"/>
        </w:rPr>
        <w:t>।</w:t>
      </w:r>
    </w:p>
    <w:p w14:paraId="1C3E9E63" w14:textId="77777777" w:rsidR="0007182E" w:rsidRDefault="001364E4" w:rsidP="00916859">
      <w:pPr>
        <w:spacing w:after="0"/>
        <w:rPr>
          <w:rFonts w:ascii="Noto Sans Bengali Condensed" w:eastAsiaTheme="minorEastAsia" w:hAnsi="Noto Sans Bengali Condensed" w:cs="Noto Sans Bengali Condensed"/>
          <w:sz w:val="28"/>
          <w:szCs w:val="28"/>
        </w:rPr>
      </w:pPr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ক.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 Condensed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 Condensed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irmala UI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  <w:r w:rsidR="0007182E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  খ.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 Condensed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 Condensed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  <w:r w:rsidR="00880D35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 </w:t>
      </w:r>
      <w:r w:rsidR="00925340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r w:rsidR="0007182E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গ.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 Condensed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 Condensed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 w:rsidR="0007182E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 ঘ.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 Condensed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 Condensed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 w:rsidR="0007182E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  </w:t>
      </w:r>
    </w:p>
    <w:p w14:paraId="5102AC2F" w14:textId="68AD45A4" w:rsidR="0007182E" w:rsidRDefault="0007182E" w:rsidP="00916859">
      <w:pPr>
        <w:spacing w:after="0"/>
        <w:rPr>
          <w:rFonts w:ascii="Noto Sans Bengali Condensed" w:eastAsiaTheme="minorEastAsia" w:hAnsi="Noto Sans Bengali Condensed" w:cs="Noto Sans Bengali Condensed"/>
          <w:sz w:val="28"/>
          <w:szCs w:val="28"/>
        </w:rPr>
      </w:pPr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ঙ.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 Condensed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 Condensed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  </w:t>
      </w:r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চ.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 Condensed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 Condensed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  </w:t>
      </w:r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ছ.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 Condensed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 Condensed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r w:rsidR="000C2598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   </w:t>
      </w:r>
      <w:r w:rsidR="00946B81">
        <w:rPr>
          <w:rFonts w:ascii="Noto Sans Bengali Condensed" w:eastAsiaTheme="minorEastAsia" w:hAnsi="Noto Sans Bengali Condensed" w:cs="Noto Sans Bengali Condensed"/>
          <w:sz w:val="28"/>
          <w:szCs w:val="28"/>
        </w:rPr>
        <w:t>জ.</w:t>
      </w:r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 Condensed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 Condensed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irmala UI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 xml:space="preserve"> 2</m:t>
                  </m:r>
                </m:e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</w:p>
    <w:p w14:paraId="33F2FD12" w14:textId="56370A3D" w:rsidR="00E01A31" w:rsidRPr="00916859" w:rsidRDefault="001D2C82" w:rsidP="00916859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  <w:r>
        <w:rPr>
          <w:rFonts w:ascii="Noto Sans Bengali Condensed" w:hAnsi="Noto Sans Bengali Condensed" w:cs="Noto Sans Bengali Condense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287E4" wp14:editId="2DD5FEB6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3657600" cy="0"/>
                <wp:effectExtent l="0" t="19050" r="19050" b="19050"/>
                <wp:wrapNone/>
                <wp:docPr id="1590665348" name="Straight Connector 1590665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28575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99540" id="Straight Connector 159066534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75pt,10.2pt" to="278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" strokecolor="black [3200]" strokeweight="2.25pt">
                <v:stroke linestyle="thinThin" joinstyle="miter"/>
                <w10:wrap anchorx="margin"/>
              </v:line>
            </w:pict>
          </mc:Fallback>
        </mc:AlternateContent>
      </w:r>
    </w:p>
    <w:p w14:paraId="2BA71FD6" w14:textId="613CF995" w:rsidR="00CB6BCB" w:rsidRDefault="001D2C82" w:rsidP="001D2C82">
      <w:pPr>
        <w:pStyle w:val="ListParagraph"/>
        <w:numPr>
          <w:ilvl w:val="0"/>
          <w:numId w:val="5"/>
        </w:num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ম্যাট্রিক্স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এর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প্রধান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কর্ণ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>।</w:t>
      </w:r>
    </w:p>
    <w:p w14:paraId="2E292384" w14:textId="14EC35E5" w:rsidR="00AD20E6" w:rsidRPr="00AD20E6" w:rsidRDefault="009165E9" w:rsidP="00AD20E6">
      <w:pPr>
        <w:pStyle w:val="ListParagraph"/>
        <w:numPr>
          <w:ilvl w:val="0"/>
          <w:numId w:val="5"/>
        </w:num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ম্যাট্রিক্স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এর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ট্রেস</w:t>
      </w:r>
      <w:proofErr w:type="spellEnd"/>
    </w:p>
    <w:p w14:paraId="63B0E891" w14:textId="2023DCD7" w:rsidR="00AD20E6" w:rsidRDefault="00AD20E6" w:rsidP="00AD20E6">
      <w:pPr>
        <w:spacing w:after="0"/>
        <w:rPr>
          <w:rFonts w:ascii="Noto Sans Bengali Condensed" w:eastAsiaTheme="minorEastAsia" w:hAnsi="Noto Sans Bengali Condensed" w:cs="Noto Sans Bengali Condensed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 Condensed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 Condensed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irmala UI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 xml:space="preserve"> 2</m:t>
                  </m:r>
                </m:e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এর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প্রধান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কর্ণ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সনাক্ত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কর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ও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ট্রেস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নির্ণয়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কর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।</w:t>
      </w:r>
    </w:p>
    <w:p w14:paraId="0162A45A" w14:textId="1890B488" w:rsidR="00AD20E6" w:rsidRDefault="00C12935" w:rsidP="00AD20E6">
      <w:pPr>
        <w:spacing w:after="0"/>
        <w:rPr>
          <w:rFonts w:ascii="Noto Sans Bengali Condensed" w:eastAsiaTheme="minorEastAsia" w:hAnsi="Noto Sans Bengali Condensed" w:cs="Noto Sans Bengali Condensed"/>
          <w:sz w:val="28"/>
          <w:szCs w:val="28"/>
        </w:rPr>
      </w:pPr>
      <w:r>
        <w:rPr>
          <w:rFonts w:ascii="Noto Sans Bengali Condensed" w:hAnsi="Noto Sans Bengali Condensed" w:cs="Noto Sans Bengali Condensed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3A8C6B" wp14:editId="15D0BCB9">
                <wp:simplePos x="0" y="0"/>
                <wp:positionH relativeFrom="margin">
                  <wp:posOffset>-135255</wp:posOffset>
                </wp:positionH>
                <wp:positionV relativeFrom="paragraph">
                  <wp:posOffset>74930</wp:posOffset>
                </wp:positionV>
                <wp:extent cx="3657600" cy="0"/>
                <wp:effectExtent l="0" t="19050" r="19050" b="19050"/>
                <wp:wrapNone/>
                <wp:docPr id="269149420" name="Straight Connector 269149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28575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1A95A" id="Straight Connector 26914942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65pt,5.9pt" to="277.3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" strokecolor="black [3200]" strokeweight="2.25pt">
                <v:stroke linestyle="thinThin" joinstyle="miter"/>
                <w10:wrap anchorx="margin"/>
              </v:line>
            </w:pict>
          </mc:Fallback>
        </mc:AlternateContent>
      </w:r>
    </w:p>
    <w:p w14:paraId="1E48C61F" w14:textId="5CA1C407" w:rsidR="00AD20E6" w:rsidRPr="00857ACE" w:rsidRDefault="00857ACE" w:rsidP="00857ACE">
      <w:pPr>
        <w:pStyle w:val="ListParagraph"/>
        <w:numPr>
          <w:ilvl w:val="0"/>
          <w:numId w:val="6"/>
        </w:num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ম্যাট্রিক্স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এর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সমতা</w:t>
      </w:r>
      <w:proofErr w:type="spellEnd"/>
      <w:r w:rsidR="004B21E4">
        <w:rPr>
          <w:rFonts w:ascii="Noto Sans Bengali Condensed" w:hAnsi="Noto Sans Bengali Condensed" w:cs="Noto Sans Bengali Condensed"/>
          <w:sz w:val="28"/>
          <w:szCs w:val="28"/>
        </w:rPr>
        <w:t>।</w:t>
      </w:r>
    </w:p>
    <w:p w14:paraId="34C82A9D" w14:textId="44EA27B8" w:rsidR="00857ACE" w:rsidRPr="00857ACE" w:rsidRDefault="00857ACE" w:rsidP="00857ACE">
      <w:pPr>
        <w:pStyle w:val="ListParagraph"/>
        <w:numPr>
          <w:ilvl w:val="0"/>
          <w:numId w:val="6"/>
        </w:num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ম্যাট্রিক্স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এর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যোগ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ও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বিয়োগের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শর্ত</w:t>
      </w:r>
      <w:proofErr w:type="spellEnd"/>
      <w:r w:rsidR="004B21E4">
        <w:rPr>
          <w:rFonts w:ascii="Noto Sans Bengali Condensed" w:hAnsi="Noto Sans Bengali Condensed" w:cs="Noto Sans Bengali Condensed"/>
          <w:sz w:val="28"/>
          <w:szCs w:val="28"/>
        </w:rPr>
        <w:t>।</w:t>
      </w:r>
    </w:p>
    <w:p w14:paraId="50CF392C" w14:textId="7BEA6750" w:rsidR="00857ACE" w:rsidRPr="00047A25" w:rsidRDefault="00857ACE" w:rsidP="00857ACE">
      <w:pPr>
        <w:pStyle w:val="ListParagraph"/>
        <w:numPr>
          <w:ilvl w:val="0"/>
          <w:numId w:val="6"/>
        </w:num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ম্যাট্রিক্সে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গুণন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এর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শর্ত</w:t>
      </w:r>
      <w:proofErr w:type="spellEnd"/>
      <w:r w:rsidR="00047A25">
        <w:rPr>
          <w:rFonts w:ascii="Noto Sans Bengali Condensed" w:hAnsi="Noto Sans Bengali Condensed" w:cs="Noto Sans Bengali Condensed"/>
          <w:sz w:val="28"/>
          <w:szCs w:val="28"/>
        </w:rPr>
        <w:t xml:space="preserve"> ও </w:t>
      </w:r>
      <w:proofErr w:type="spellStart"/>
      <w:r w:rsidR="00047A25">
        <w:rPr>
          <w:rFonts w:ascii="Noto Sans Bengali Condensed" w:hAnsi="Noto Sans Bengali Condensed" w:cs="Noto Sans Bengali Condensed"/>
          <w:sz w:val="28"/>
          <w:szCs w:val="28"/>
        </w:rPr>
        <w:t>স্কেলার</w:t>
      </w:r>
      <w:proofErr w:type="spellEnd"/>
      <w:r w:rsidR="00047A25"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 w:rsidR="00047A25">
        <w:rPr>
          <w:rFonts w:ascii="Noto Sans Bengali Condensed" w:hAnsi="Noto Sans Bengali Condensed" w:cs="Noto Sans Bengali Condensed"/>
          <w:sz w:val="28"/>
          <w:szCs w:val="28"/>
        </w:rPr>
        <w:t>গুন</w:t>
      </w:r>
      <w:proofErr w:type="spellEnd"/>
      <w:r w:rsidR="00047A25">
        <w:rPr>
          <w:rFonts w:ascii="Noto Sans Bengali Condensed" w:hAnsi="Noto Sans Bengali Condensed" w:cs="Noto Sans Bengali Condensed"/>
          <w:sz w:val="28"/>
          <w:szCs w:val="28"/>
        </w:rPr>
        <w:t>।</w:t>
      </w:r>
    </w:p>
    <w:p w14:paraId="561DFB5B" w14:textId="060F0918" w:rsidR="0003688A" w:rsidRDefault="00047A25" w:rsidP="0003688A">
      <w:pPr>
        <w:pStyle w:val="ListParagraph"/>
        <w:numPr>
          <w:ilvl w:val="0"/>
          <w:numId w:val="6"/>
        </w:num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সমঘাতি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ম্যাট্রিক্স,অভেদঘাতি,শূন্যঘাতি,পর্যায়ী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ম্যাট্রিক্স</w:t>
      </w:r>
      <w:proofErr w:type="spellEnd"/>
      <w:r w:rsidR="004D4E71">
        <w:rPr>
          <w:rFonts w:ascii="Noto Sans Bengali Condensed" w:hAnsi="Noto Sans Bengali Condensed" w:cs="Noto Sans Bengali Condensed"/>
          <w:sz w:val="28"/>
          <w:szCs w:val="28"/>
        </w:rPr>
        <w:t>।</w:t>
      </w:r>
    </w:p>
    <w:p w14:paraId="3532139C" w14:textId="5C2E43A5" w:rsidR="004B21E4" w:rsidRDefault="00B00A85" w:rsidP="0003688A">
      <w:pPr>
        <w:spacing w:after="0"/>
        <w:rPr>
          <w:rFonts w:ascii="Noto Sans Bengali Condensed" w:eastAsiaTheme="minorEastAsia" w:hAnsi="Noto Sans Bengali Condensed" w:cs="Noto Sans Bengali Condensed"/>
          <w:sz w:val="28"/>
          <w:szCs w:val="28"/>
        </w:rPr>
      </w:pPr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ক. </w:t>
      </w:r>
      <m:oMath>
        <m:r>
          <w:rPr>
            <w:rFonts w:ascii="Cambria Math" w:hAnsi="Cambria Math" w:cs="Noto Sans Bengali Condensed"/>
            <w:sz w:val="28"/>
            <w:szCs w:val="28"/>
          </w:rPr>
          <m:t>A=</m:t>
        </m:r>
        <m:d>
          <m:dPr>
            <m:ctrlPr>
              <w:rPr>
                <w:rFonts w:ascii="Cambria Math" w:hAnsi="Cambria Math" w:cs="Noto Sans Bengali Condensed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 Condensed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Noto Sans Bengali Condensed"/>
            <w:sz w:val="28"/>
            <w:szCs w:val="28"/>
          </w:rPr>
          <m:t xml:space="preserve"> , B=</m:t>
        </m:r>
        <m:d>
          <m:dPr>
            <m:ctrlPr>
              <w:rPr>
                <w:rFonts w:ascii="Cambria Math" w:hAnsi="Cambria Math" w:cs="Noto Sans Bengali Condensed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 Condensed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x</m:t>
                  </m:r>
                </m:e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  <w:r w:rsidR="004B21E4" w:rsidRPr="0003688A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 w:rsidR="004B21E4" w:rsidRPr="0003688A">
        <w:rPr>
          <w:rFonts w:ascii="Noto Sans Bengali Condensed" w:eastAsiaTheme="minorEastAsia" w:hAnsi="Noto Sans Bengali Condensed" w:cs="Noto Sans Bengali Condensed"/>
          <w:sz w:val="28"/>
          <w:szCs w:val="28"/>
        </w:rPr>
        <w:t>ম্যাট্রিক্স</w:t>
      </w:r>
      <w:proofErr w:type="spellEnd"/>
      <w:r w:rsidR="004B21E4" w:rsidRPr="0003688A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 w:rsidR="004B21E4" w:rsidRPr="0003688A">
        <w:rPr>
          <w:rFonts w:ascii="Noto Sans Bengali Condensed" w:eastAsiaTheme="minorEastAsia" w:hAnsi="Noto Sans Bengali Condensed" w:cs="Noto Sans Bengali Condensed"/>
          <w:sz w:val="28"/>
          <w:szCs w:val="28"/>
        </w:rPr>
        <w:t>দুটিতে</w:t>
      </w:r>
      <w:proofErr w:type="spellEnd"/>
      <w:r w:rsidR="004B21E4" w:rsidRPr="0003688A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A=B </w:t>
      </w:r>
      <w:proofErr w:type="spellStart"/>
      <w:r w:rsidR="004B21E4" w:rsidRPr="0003688A">
        <w:rPr>
          <w:rFonts w:ascii="Noto Sans Bengali Condensed" w:eastAsiaTheme="minorEastAsia" w:hAnsi="Noto Sans Bengali Condensed" w:cs="Noto Sans Bengali Condensed"/>
          <w:sz w:val="28"/>
          <w:szCs w:val="28"/>
        </w:rPr>
        <w:t>হলে</w:t>
      </w:r>
      <w:proofErr w:type="spellEnd"/>
      <w:r w:rsidR="004B21E4" w:rsidRPr="0003688A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Noto Sans Bengali Condensed"/>
            <w:sz w:val="28"/>
            <w:szCs w:val="28"/>
          </w:rPr>
          <m:t>x,y</m:t>
        </m:r>
      </m:oMath>
      <w:r w:rsidR="004B21E4" w:rsidRPr="0003688A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 </w:t>
      </w:r>
      <w:proofErr w:type="spellStart"/>
      <w:r w:rsidR="004B21E4" w:rsidRPr="0003688A">
        <w:rPr>
          <w:rFonts w:ascii="Noto Sans Bengali Condensed" w:eastAsiaTheme="minorEastAsia" w:hAnsi="Noto Sans Bengali Condensed" w:cs="Noto Sans Bengali Condensed"/>
          <w:sz w:val="28"/>
          <w:szCs w:val="28"/>
        </w:rPr>
        <w:t>এর</w:t>
      </w:r>
      <w:proofErr w:type="spellEnd"/>
      <w:r w:rsidR="004B21E4" w:rsidRPr="0003688A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 w:rsidR="004B21E4" w:rsidRPr="0003688A">
        <w:rPr>
          <w:rFonts w:ascii="Noto Sans Bengali Condensed" w:eastAsiaTheme="minorEastAsia" w:hAnsi="Noto Sans Bengali Condensed" w:cs="Noto Sans Bengali Condensed"/>
          <w:sz w:val="28"/>
          <w:szCs w:val="28"/>
        </w:rPr>
        <w:t>মান</w:t>
      </w:r>
      <w:proofErr w:type="spellEnd"/>
      <w:r w:rsidR="004B21E4" w:rsidRPr="0003688A"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 w:rsidR="004B21E4" w:rsidRPr="0003688A">
        <w:rPr>
          <w:rFonts w:ascii="Noto Sans Bengali Condensed" w:eastAsiaTheme="minorEastAsia" w:hAnsi="Noto Sans Bengali Condensed" w:cs="Noto Sans Bengali Condensed"/>
          <w:sz w:val="28"/>
          <w:szCs w:val="28"/>
        </w:rPr>
        <w:t>কত</w:t>
      </w:r>
      <w:proofErr w:type="spellEnd"/>
      <w:r w:rsidR="004B21E4" w:rsidRPr="0003688A">
        <w:rPr>
          <w:rFonts w:ascii="Noto Sans Bengali Condensed" w:eastAsiaTheme="minorEastAsia" w:hAnsi="Noto Sans Bengali Condensed" w:cs="Noto Sans Bengali Condensed"/>
          <w:sz w:val="28"/>
          <w:szCs w:val="28"/>
        </w:rPr>
        <w:t>?</w:t>
      </w:r>
    </w:p>
    <w:p w14:paraId="18491510" w14:textId="1E50AB3C" w:rsidR="00CE05F3" w:rsidRDefault="00DF05A8" w:rsidP="0003688A">
      <w:pPr>
        <w:spacing w:after="0"/>
        <w:rPr>
          <w:rFonts w:ascii="Noto Sans Bengali Condensed" w:eastAsiaTheme="minorEastAsia" w:hAnsi="Noto Sans Bengali Condensed" w:cs="Noto Sans Bengali Condensed"/>
          <w:sz w:val="28"/>
          <w:szCs w:val="28"/>
        </w:rPr>
      </w:pPr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খ.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নিচের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কোনটি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শুন্যঘাতি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,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সমঘাতি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,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অভেদঘাতি</w:t>
      </w:r>
      <w:r w:rsidR="00F42288">
        <w:rPr>
          <w:rFonts w:ascii="Noto Sans Bengali Condensed" w:eastAsiaTheme="minorEastAsia" w:hAnsi="Noto Sans Bengali Condensed" w:cs="Noto Sans Bengali Condensed"/>
          <w:sz w:val="28"/>
          <w:szCs w:val="28"/>
        </w:rPr>
        <w:t>,পর্যায়ী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নির্ণয়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কর</w:t>
      </w:r>
      <w:proofErr w:type="spellEnd"/>
      <w:r>
        <w:rPr>
          <w:rFonts w:ascii="Noto Sans Bengali Condensed" w:eastAsiaTheme="minorEastAsia" w:hAnsi="Noto Sans Bengali Condensed" w:cs="Noto Sans Bengali Condensed"/>
          <w:sz w:val="28"/>
          <w:szCs w:val="28"/>
        </w:rPr>
        <w:t>।</w:t>
      </w:r>
    </w:p>
    <w:p w14:paraId="6C171B71" w14:textId="7194FC9E" w:rsidR="006353D3" w:rsidRPr="00F42288" w:rsidRDefault="00F42288" w:rsidP="0003688A">
      <w:pPr>
        <w:spacing w:after="0"/>
        <w:rPr>
          <w:rFonts w:ascii="Noto Sans Bengali Condensed" w:eastAsiaTheme="minorEastAsia" w:hAnsi="Noto Sans Bengali Condensed" w:cs="Noto Sans Bengali Condensed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oto Sans Bengali Condensed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oto Sans Bengali Condensed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Noto Sans Bengali Condensed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Noto Sans Bengali Condensed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Noto Sans Bengali Condensed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Noto Sans Bengali Condensed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Noto Sans Bengali Condensed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Noto Sans Bengali Condensed"/>
              <w:sz w:val="28"/>
              <w:szCs w:val="28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oto Sans Bengali Condensed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Noto Sans Bengali Condensed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Noto Sans Bengali Condensed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Noto Sans Bengali Condensed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Noto Sans Bengali Condensed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Noto Sans Bengali Condensed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Noto Sans Bengali Condensed"/>
              <w:sz w:val="28"/>
              <w:szCs w:val="28"/>
            </w:rPr>
            <m:t xml:space="preserve">, </m:t>
          </m:r>
          <m:r>
            <w:rPr>
              <w:rFonts w:ascii="Cambria Math" w:eastAsiaTheme="minorEastAsia" w:hAnsi="Cambria Math" w:cs="Noto Sans Bengali Condensed"/>
              <w:sz w:val="28"/>
              <w:szCs w:val="28"/>
            </w:rPr>
            <m:t xml:space="preserve">   </m:t>
          </m:r>
          <m:r>
            <w:rPr>
              <w:rFonts w:ascii="Cambria Math" w:eastAsiaTheme="minorEastAsia" w:hAnsi="Cambria Math" w:cs="Noto Sans Bengali Condensed"/>
              <w:sz w:val="28"/>
              <w:szCs w:val="28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oto Sans Bengali Condensed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Noto Sans Bengali Condensed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Noto Sans Bengali Condensed"/>
                        <w:sz w:val="28"/>
                        <w:szCs w:val="28"/>
                      </w:rPr>
                      <m:t xml:space="preserve">   </m:t>
                    </m:r>
                    <m:r>
                      <w:rPr>
                        <w:rFonts w:ascii="Cambria Math" w:eastAsiaTheme="minorEastAsia" w:hAnsi="Cambria Math" w:cs="Noto Sans Bengali Condensed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Noto Sans Bengali Condensed"/>
                        <w:sz w:val="28"/>
                        <w:szCs w:val="28"/>
                      </w:rPr>
                      <m:t xml:space="preserve">   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Noto Sans Bengali Condensed"/>
                        <w:sz w:val="28"/>
                        <w:szCs w:val="28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Noto Sans Bengali Condensed"/>
                        <w:sz w:val="28"/>
                        <w:szCs w:val="28"/>
                      </w:rPr>
                      <m:t>-4</m:t>
                    </m:r>
                  </m:e>
                </m:mr>
              </m:m>
            </m:e>
          </m:d>
        </m:oMath>
      </m:oMathPara>
    </w:p>
    <w:p w14:paraId="5FB648D6" w14:textId="412D35AB" w:rsidR="00CE05F3" w:rsidRPr="0003688A" w:rsidRDefault="00F42288" w:rsidP="0003688A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  <w:r>
        <w:rPr>
          <w:rFonts w:ascii="Noto Sans Bengali Condensed" w:hAnsi="Noto Sans Bengali Condensed" w:cs="Noto Sans Bengali Condensed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0B2D31" wp14:editId="74C3398B">
                <wp:simplePos x="0" y="0"/>
                <wp:positionH relativeFrom="margin">
                  <wp:posOffset>3597275</wp:posOffset>
                </wp:positionH>
                <wp:positionV relativeFrom="paragraph">
                  <wp:posOffset>180975</wp:posOffset>
                </wp:positionV>
                <wp:extent cx="3657600" cy="0"/>
                <wp:effectExtent l="0" t="19050" r="19050" b="19050"/>
                <wp:wrapNone/>
                <wp:docPr id="1030108495" name="Straight Connector 1030108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28575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36391" id="Straight Connector 103010849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3.25pt,14.25pt" to="571.2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" strokecolor="black [3200]" strokeweight="2.25pt">
                <v:stroke linestyle="thinThin" joinstyle="miter"/>
                <w10:wrap anchorx="margin"/>
              </v:line>
            </w:pict>
          </mc:Fallback>
        </mc:AlternateContent>
      </w:r>
    </w:p>
    <w:p w14:paraId="0E583750" w14:textId="0203B2F7" w:rsidR="00D45D1D" w:rsidRDefault="002B1BB1" w:rsidP="002B1BB1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  <w:u w:val="single"/>
        </w:rPr>
      </w:pPr>
      <w:proofErr w:type="spellStart"/>
      <w:r w:rsidRPr="002B1BB1">
        <w:rPr>
          <w:rFonts w:ascii="Noto Sans Bengali Condensed" w:hAnsi="Noto Sans Bengali Condensed" w:cs="Noto Sans Bengali Condensed"/>
          <w:sz w:val="28"/>
          <w:szCs w:val="28"/>
          <w:u w:val="single"/>
        </w:rPr>
        <w:t>অনুশীলনী</w:t>
      </w:r>
      <w:proofErr w:type="spellEnd"/>
      <w:r w:rsidRPr="002B1BB1">
        <w:rPr>
          <w:rFonts w:ascii="Noto Sans Bengali Condensed" w:hAnsi="Noto Sans Bengali Condensed" w:cs="Noto Sans Bengali Condensed"/>
          <w:sz w:val="28"/>
          <w:szCs w:val="28"/>
          <w:u w:val="single"/>
        </w:rPr>
        <w:t>-১.১</w:t>
      </w:r>
    </w:p>
    <w:p w14:paraId="3571594F" w14:textId="7B8DB97F" w:rsidR="00B57CCA" w:rsidRPr="005C09B5" w:rsidRDefault="005C09B5" w:rsidP="005C09B5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  <w:r>
        <w:rPr>
          <w:rFonts w:ascii="Noto Sans Bengali Condensed" w:hAnsi="Noto Sans Bengali Condensed" w:cs="Noto Sans Bengali Condensed"/>
          <w:sz w:val="28"/>
          <w:szCs w:val="28"/>
        </w:rPr>
        <w:t xml:space="preserve">০১. </w:t>
      </w:r>
    </w:p>
    <w:p w14:paraId="2427537F" w14:textId="77777777" w:rsidR="00631449" w:rsidRDefault="00631449" w:rsidP="002B1BB1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  <w:u w:val="single"/>
        </w:rPr>
      </w:pPr>
    </w:p>
    <w:p w14:paraId="0457E9EB" w14:textId="2C1B473C" w:rsidR="00631449" w:rsidRDefault="00631449" w:rsidP="00BC20B6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  <w:u w:val="single"/>
        </w:rPr>
      </w:pPr>
      <w:proofErr w:type="spellStart"/>
      <w:r w:rsidRPr="002B1BB1">
        <w:rPr>
          <w:rFonts w:ascii="Noto Sans Bengali Condensed" w:hAnsi="Noto Sans Bengali Condensed" w:cs="Noto Sans Bengali Condensed"/>
          <w:sz w:val="28"/>
          <w:szCs w:val="28"/>
          <w:u w:val="single"/>
        </w:rPr>
        <w:t>অনুশীলনী</w:t>
      </w:r>
      <w:proofErr w:type="spellEnd"/>
      <w:r w:rsidRPr="002B1BB1">
        <w:rPr>
          <w:rFonts w:ascii="Noto Sans Bengali Condensed" w:hAnsi="Noto Sans Bengali Condensed" w:cs="Noto Sans Bengali Condensed"/>
          <w:sz w:val="28"/>
          <w:szCs w:val="28"/>
          <w:u w:val="single"/>
        </w:rPr>
        <w:t>-১.</w:t>
      </w:r>
      <w:r>
        <w:rPr>
          <w:rFonts w:ascii="Noto Sans Bengali Condensed" w:hAnsi="Noto Sans Bengali Condensed" w:cs="Noto Sans Bengali Condensed"/>
          <w:sz w:val="28"/>
          <w:szCs w:val="28"/>
          <w:u w:val="single"/>
        </w:rPr>
        <w:t>২</w:t>
      </w:r>
    </w:p>
    <w:p w14:paraId="33414C3F" w14:textId="2FAE4A20" w:rsidR="00D45D1D" w:rsidRDefault="00765BDF" w:rsidP="00765BDF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  <w:r>
        <w:rPr>
          <w:rFonts w:ascii="Noto Sans Bengali Condensed" w:hAnsi="Noto Sans Bengali Condensed" w:cs="Noto Sans Bengali Condensed"/>
          <w:sz w:val="28"/>
          <w:szCs w:val="28"/>
        </w:rPr>
        <w:t>০১.</w:t>
      </w:r>
      <m:oMath>
        <m:r>
          <w:rPr>
            <w:rFonts w:ascii="Cambria Math" w:hAnsi="Cambria Math" w:cs="Noto Sans Bengali Condensed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Noto Sans Bengali Condensed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 Condensed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 xml:space="preserve">   2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 Condensed"/>
            <w:sz w:val="28"/>
            <w:szCs w:val="28"/>
          </w:rPr>
          <m:t>, B=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 Condensed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 Condensed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 Condensed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 w:rsidR="00CB6903">
        <w:rPr>
          <w:rFonts w:ascii="Noto Sans Bengali Condensed" w:hAnsi="Noto Sans Bengali Condensed" w:cs="Noto Sans Bengali Condensed"/>
          <w:sz w:val="28"/>
          <w:szCs w:val="28"/>
        </w:rPr>
        <w:t>এবং</w:t>
      </w:r>
      <w:proofErr w:type="spellEnd"/>
      <w:r w:rsidR="00E95836"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m:oMath>
        <m:r>
          <w:rPr>
            <w:rFonts w:ascii="Cambria Math" w:hAnsi="Cambria Math" w:cs="Noto Sans Bengali Condensed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Noto Sans Bengali Condensed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 Condensed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CB6903"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 w:rsidR="00CB6903">
        <w:rPr>
          <w:rFonts w:ascii="Noto Sans Bengali Condensed" w:hAnsi="Noto Sans Bengali Condensed" w:cs="Noto Sans Bengali Condensed"/>
          <w:sz w:val="28"/>
          <w:szCs w:val="28"/>
        </w:rPr>
        <w:t>হলে</w:t>
      </w:r>
      <w:proofErr w:type="spellEnd"/>
      <w:r w:rsidR="00E95836"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m:oMath>
        <m:r>
          <w:rPr>
            <w:rFonts w:ascii="Cambria Math" w:hAnsi="Cambria Math" w:cs="Noto Sans Bengali Condensed"/>
            <w:sz w:val="28"/>
            <w:szCs w:val="28"/>
          </w:rPr>
          <m:t>AB, BC</m:t>
        </m:r>
      </m:oMath>
      <w:r w:rsidR="00CB6903"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 w:rsidR="00CB6903">
        <w:rPr>
          <w:rFonts w:ascii="Noto Sans Bengali Condensed" w:hAnsi="Noto Sans Bengali Condensed" w:cs="Noto Sans Bengali Condensed"/>
          <w:sz w:val="28"/>
          <w:szCs w:val="28"/>
        </w:rPr>
        <w:t>নির্ণয়</w:t>
      </w:r>
      <w:proofErr w:type="spellEnd"/>
      <w:r w:rsidR="00CB6903"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 w:rsidR="00CB6903">
        <w:rPr>
          <w:rFonts w:ascii="Noto Sans Bengali Condensed" w:hAnsi="Noto Sans Bengali Condensed" w:cs="Noto Sans Bengali Condensed"/>
          <w:sz w:val="28"/>
          <w:szCs w:val="28"/>
        </w:rPr>
        <w:t>কর</w:t>
      </w:r>
      <w:proofErr w:type="spellEnd"/>
      <w:r w:rsidR="00CB6903"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 w:rsidR="00CB6903">
        <w:rPr>
          <w:rFonts w:ascii="Noto Sans Bengali Condensed" w:hAnsi="Noto Sans Bengali Condensed" w:cs="Noto Sans Bengali Condensed"/>
          <w:sz w:val="28"/>
          <w:szCs w:val="28"/>
        </w:rPr>
        <w:t>এবং</w:t>
      </w:r>
      <w:proofErr w:type="spellEnd"/>
      <w:r w:rsidR="00CB6903"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 w:rsidR="00CB6903">
        <w:rPr>
          <w:rFonts w:ascii="Noto Sans Bengali Condensed" w:hAnsi="Noto Sans Bengali Condensed" w:cs="Noto Sans Bengali Condensed"/>
          <w:sz w:val="28"/>
          <w:szCs w:val="28"/>
        </w:rPr>
        <w:t>দেখাও</w:t>
      </w:r>
      <w:proofErr w:type="spellEnd"/>
      <w:r w:rsidR="00CB6903"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 w:rsidR="00CB6903">
        <w:rPr>
          <w:rFonts w:ascii="Noto Sans Bengali Condensed" w:hAnsi="Noto Sans Bengali Condensed" w:cs="Noto Sans Bengali Condensed"/>
          <w:sz w:val="28"/>
          <w:szCs w:val="28"/>
        </w:rPr>
        <w:t>যে</w:t>
      </w:r>
      <w:proofErr w:type="spellEnd"/>
      <w:r w:rsidR="00CB6903">
        <w:rPr>
          <w:rFonts w:ascii="Noto Sans Bengali Condensed" w:hAnsi="Noto Sans Bengali Condensed" w:cs="Noto Sans Bengali Condensed"/>
          <w:sz w:val="28"/>
          <w:szCs w:val="28"/>
        </w:rPr>
        <w:t xml:space="preserve"> ,</w:t>
      </w:r>
      <w:r w:rsidR="00E95836"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Noto Sans Bengali Condensed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Noto Sans Bengali Condensed"/>
                <w:sz w:val="28"/>
                <w:szCs w:val="28"/>
              </w:rPr>
              <m:t>AB</m:t>
            </m:r>
          </m:e>
        </m:d>
        <m:r>
          <w:rPr>
            <w:rFonts w:ascii="Cambria Math" w:hAnsi="Cambria Math" w:cs="Noto Sans Bengali Condensed"/>
            <w:sz w:val="28"/>
            <w:szCs w:val="28"/>
          </w:rPr>
          <m:t>C=A(BC)</m:t>
        </m:r>
      </m:oMath>
    </w:p>
    <w:p w14:paraId="14E59622" w14:textId="54278212" w:rsidR="00CB6903" w:rsidRDefault="00CB6903" w:rsidP="00765BDF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  <w:r>
        <w:rPr>
          <w:rFonts w:ascii="Noto Sans Bengali Condensed" w:hAnsi="Noto Sans Bengali Condensed" w:cs="Noto Sans Bengali Condensed"/>
          <w:sz w:val="28"/>
          <w:szCs w:val="28"/>
        </w:rPr>
        <w:t xml:space="preserve">০২. </w:t>
      </w:r>
      <w:proofErr w:type="spellStart"/>
      <w:r w:rsidR="00ED69D2">
        <w:rPr>
          <w:rFonts w:ascii="Noto Sans Bengali Condensed" w:hAnsi="Noto Sans Bengali Condensed" w:cs="Noto Sans Bengali Condensed"/>
          <w:sz w:val="28"/>
          <w:szCs w:val="28"/>
        </w:rPr>
        <w:t>দেখাও</w:t>
      </w:r>
      <w:proofErr w:type="spellEnd"/>
      <w:r w:rsidR="00ED69D2"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 w:rsidR="00ED69D2">
        <w:rPr>
          <w:rFonts w:ascii="Noto Sans Bengali Condensed" w:hAnsi="Noto Sans Bengali Condensed" w:cs="Noto Sans Bengali Condensed"/>
          <w:sz w:val="28"/>
          <w:szCs w:val="28"/>
        </w:rPr>
        <w:t>যে</w:t>
      </w:r>
      <w:proofErr w:type="spellEnd"/>
      <w:r w:rsidR="00965FBC">
        <w:rPr>
          <w:rFonts w:ascii="Noto Sans Bengali Condensed" w:hAnsi="Noto Sans Bengali Condensed" w:cs="Noto Sans Bengali Condensed"/>
          <w:sz w:val="28"/>
          <w:szCs w:val="28"/>
        </w:rPr>
        <w:t xml:space="preserve">, </w:t>
      </w:r>
      <m:oMath>
        <m:r>
          <w:rPr>
            <w:rFonts w:ascii="Cambria Math" w:hAnsi="Cambria Math" w:cs="Noto Sans Bengali Condensed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Noto Sans Bengali Condensed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 Condensed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-3</m:t>
                  </m:r>
                </m:e>
              </m:mr>
            </m:m>
          </m:e>
        </m:d>
      </m:oMath>
      <w:r w:rsidR="00ED69D2"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 w:rsidR="00ED69D2">
        <w:rPr>
          <w:rFonts w:ascii="Noto Sans Bengali Condensed" w:hAnsi="Noto Sans Bengali Condensed" w:cs="Noto Sans Bengali Condensed"/>
          <w:sz w:val="28"/>
          <w:szCs w:val="28"/>
        </w:rPr>
        <w:t>একটি</w:t>
      </w:r>
      <w:proofErr w:type="spellEnd"/>
      <w:r w:rsidR="00ED69D2"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 w:rsidR="00ED69D2">
        <w:rPr>
          <w:rFonts w:ascii="Noto Sans Bengali Condensed" w:hAnsi="Noto Sans Bengali Condensed" w:cs="Noto Sans Bengali Condensed"/>
          <w:sz w:val="28"/>
          <w:szCs w:val="28"/>
        </w:rPr>
        <w:t>সমঘাতি</w:t>
      </w:r>
      <w:proofErr w:type="spellEnd"/>
      <w:r w:rsidR="00ED69D2"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 w:rsidR="00ED69D2">
        <w:rPr>
          <w:rFonts w:ascii="Noto Sans Bengali Condensed" w:hAnsi="Noto Sans Bengali Condensed" w:cs="Noto Sans Bengali Condensed"/>
          <w:sz w:val="28"/>
          <w:szCs w:val="28"/>
        </w:rPr>
        <w:t>ম্যাট্রিক্স</w:t>
      </w:r>
      <w:proofErr w:type="spellEnd"/>
    </w:p>
    <w:p w14:paraId="0F118627" w14:textId="5CA516FC" w:rsidR="00ED69D2" w:rsidRDefault="00ED69D2" w:rsidP="00765BDF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  <w:r>
        <w:rPr>
          <w:rFonts w:ascii="Noto Sans Bengali Condensed" w:hAnsi="Noto Sans Bengali Condensed" w:cs="Noto Sans Bengali Condensed"/>
          <w:sz w:val="28"/>
          <w:szCs w:val="28"/>
        </w:rPr>
        <w:t xml:space="preserve">০৩.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দেখাও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যে</w:t>
      </w:r>
      <w:proofErr w:type="spellEnd"/>
      <m:oMath>
        <m:r>
          <w:rPr>
            <w:rFonts w:ascii="Cambria Math" w:hAnsi="Cambria Math" w:cs="Noto Sans Bengali Condensed"/>
            <w:sz w:val="28"/>
            <w:szCs w:val="28"/>
          </w:rPr>
          <m:t xml:space="preserve"> </m:t>
        </m:r>
        <m:r>
          <w:rPr>
            <w:rFonts w:ascii="Cambria Math" w:hAnsi="Cambria Math" w:cs="Noto Sans Bengali Condensed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Noto Sans Bengali Condensed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 Condensed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-8</m:t>
                  </m:r>
                </m:e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ম্যাট্রিক্সটি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একটি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অভেদঘাতি</w:t>
      </w:r>
      <w:proofErr w:type="spellEnd"/>
      <w:r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8"/>
          <w:szCs w:val="28"/>
        </w:rPr>
        <w:t>ম্যাট্রিক্স</w:t>
      </w:r>
      <w:proofErr w:type="spellEnd"/>
    </w:p>
    <w:p w14:paraId="3B371340" w14:textId="54ADFDA7" w:rsidR="00ED69D2" w:rsidRDefault="00ED69D2" w:rsidP="00765BDF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  <w:r>
        <w:rPr>
          <w:rFonts w:ascii="Noto Sans Bengali Condensed" w:hAnsi="Noto Sans Bengali Condensed" w:cs="Noto Sans Bengali Condensed"/>
          <w:sz w:val="28"/>
          <w:szCs w:val="28"/>
        </w:rPr>
        <w:t xml:space="preserve">০৪. </w:t>
      </w:r>
      <w:proofErr w:type="spellStart"/>
      <w:r w:rsidR="00DE21D7">
        <w:rPr>
          <w:rFonts w:ascii="Noto Sans Bengali Condensed" w:hAnsi="Noto Sans Bengali Condensed" w:cs="Noto Sans Bengali Condensed"/>
          <w:sz w:val="28"/>
          <w:szCs w:val="28"/>
        </w:rPr>
        <w:t>দেখাও</w:t>
      </w:r>
      <w:proofErr w:type="spellEnd"/>
      <w:r w:rsidR="00DE21D7"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 w:rsidR="00DE21D7">
        <w:rPr>
          <w:rFonts w:ascii="Noto Sans Bengali Condensed" w:hAnsi="Noto Sans Bengali Condensed" w:cs="Noto Sans Bengali Condensed"/>
          <w:sz w:val="28"/>
          <w:szCs w:val="28"/>
        </w:rPr>
        <w:t>যে</w:t>
      </w:r>
      <w:proofErr w:type="spellEnd"/>
      <w:r w:rsidR="00DE21D7"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m:oMath>
        <m:r>
          <w:rPr>
            <w:rFonts w:ascii="Cambria Math" w:hAnsi="Cambria Math" w:cs="Noto Sans Bengali Condensed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Noto Sans Bengali Condensed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 Condensed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 Condensed"/>
                      <w:sz w:val="28"/>
                      <w:szCs w:val="28"/>
                    </w:rPr>
                    <m:t>-2</m:t>
                  </m:r>
                </m:e>
              </m:mr>
            </m:m>
          </m:e>
        </m:d>
      </m:oMath>
      <w:r w:rsidR="00DE21D7">
        <w:rPr>
          <w:rFonts w:ascii="Noto Sans Bengali Condensed" w:hAnsi="Noto Sans Bengali Condensed" w:cs="Noto Sans Bengali Condensed"/>
          <w:sz w:val="28"/>
          <w:szCs w:val="28"/>
        </w:rPr>
        <w:t xml:space="preserve">একটি </w:t>
      </w:r>
      <w:proofErr w:type="spellStart"/>
      <w:r w:rsidR="00DE21D7">
        <w:rPr>
          <w:rFonts w:ascii="Noto Sans Bengali Condensed" w:hAnsi="Noto Sans Bengali Condensed" w:cs="Noto Sans Bengali Condensed"/>
          <w:sz w:val="28"/>
          <w:szCs w:val="28"/>
        </w:rPr>
        <w:t>শূন্যঘাতি</w:t>
      </w:r>
      <w:proofErr w:type="spellEnd"/>
      <w:r w:rsidR="00DE21D7"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 w:rsidR="00DE21D7">
        <w:rPr>
          <w:rFonts w:ascii="Noto Sans Bengali Condensed" w:hAnsi="Noto Sans Bengali Condensed" w:cs="Noto Sans Bengali Condensed"/>
          <w:sz w:val="28"/>
          <w:szCs w:val="28"/>
        </w:rPr>
        <w:t>ম্যাট্রিক্স</w:t>
      </w:r>
      <w:proofErr w:type="spellEnd"/>
      <w:r w:rsidR="00DE21D7"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 w:rsidR="00DE21D7">
        <w:rPr>
          <w:rFonts w:ascii="Noto Sans Bengali Condensed" w:hAnsi="Noto Sans Bengali Condensed" w:cs="Noto Sans Bengali Condensed"/>
          <w:sz w:val="28"/>
          <w:szCs w:val="28"/>
        </w:rPr>
        <w:t>এবং</w:t>
      </w:r>
      <w:proofErr w:type="spellEnd"/>
      <w:r w:rsidR="00DE21D7"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 w:rsidR="00DE21D7">
        <w:rPr>
          <w:rFonts w:ascii="Noto Sans Bengali Condensed" w:hAnsi="Noto Sans Bengali Condensed" w:cs="Noto Sans Bengali Condensed"/>
          <w:sz w:val="28"/>
          <w:szCs w:val="28"/>
        </w:rPr>
        <w:t>শূন্যঘাতির</w:t>
      </w:r>
      <w:proofErr w:type="spellEnd"/>
      <w:r w:rsidR="00DE21D7"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 w:rsidR="00DE21D7">
        <w:rPr>
          <w:rFonts w:ascii="Noto Sans Bengali Condensed" w:hAnsi="Noto Sans Bengali Condensed" w:cs="Noto Sans Bengali Condensed"/>
          <w:sz w:val="28"/>
          <w:szCs w:val="28"/>
        </w:rPr>
        <w:t>সূচক</w:t>
      </w:r>
      <w:proofErr w:type="spellEnd"/>
      <w:r w:rsidR="00DE21D7"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 w:rsidR="00DE21D7">
        <w:rPr>
          <w:rFonts w:ascii="Noto Sans Bengali Condensed" w:hAnsi="Noto Sans Bengali Condensed" w:cs="Noto Sans Bengali Condensed"/>
          <w:sz w:val="28"/>
          <w:szCs w:val="28"/>
        </w:rPr>
        <w:t>নির্ণয়</w:t>
      </w:r>
      <w:proofErr w:type="spellEnd"/>
      <w:r w:rsidR="00DE21D7">
        <w:rPr>
          <w:rFonts w:ascii="Noto Sans Bengali Condensed" w:hAnsi="Noto Sans Bengali Condensed" w:cs="Noto Sans Bengali Condensed"/>
          <w:sz w:val="28"/>
          <w:szCs w:val="28"/>
        </w:rPr>
        <w:t xml:space="preserve"> </w:t>
      </w:r>
      <w:proofErr w:type="spellStart"/>
      <w:r w:rsidR="00DE21D7">
        <w:rPr>
          <w:rFonts w:ascii="Noto Sans Bengali Condensed" w:hAnsi="Noto Sans Bengali Condensed" w:cs="Noto Sans Bengali Condensed"/>
          <w:sz w:val="28"/>
          <w:szCs w:val="28"/>
        </w:rPr>
        <w:t>কর</w:t>
      </w:r>
      <w:proofErr w:type="spellEnd"/>
      <w:r w:rsidR="00DE21D7">
        <w:rPr>
          <w:rFonts w:ascii="Noto Sans Bengali Condensed" w:hAnsi="Noto Sans Bengali Condensed" w:cs="Noto Sans Bengali Condensed"/>
          <w:sz w:val="28"/>
          <w:szCs w:val="28"/>
        </w:rPr>
        <w:t>।</w:t>
      </w:r>
    </w:p>
    <w:p w14:paraId="4C16DFEC" w14:textId="77777777" w:rsidR="003812BF" w:rsidRDefault="003812BF" w:rsidP="00765BDF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25BC4753" w14:textId="46472D0D" w:rsidR="003812BF" w:rsidRPr="003D25E4" w:rsidRDefault="003812BF" w:rsidP="003812BF">
      <w:pPr>
        <w:spacing w:after="0"/>
        <w:jc w:val="center"/>
        <w:rPr>
          <w:rFonts w:ascii="Noto Sans Bengali Condensed" w:hAnsi="Noto Sans Bengali Condensed" w:cs="Noto Sans Bengali Condensed"/>
          <w:i/>
          <w:iCs/>
          <w:sz w:val="28"/>
          <w:szCs w:val="28"/>
        </w:rPr>
      </w:pPr>
      <w:proofErr w:type="spellStart"/>
      <w:r w:rsidRPr="003D25E4">
        <w:rPr>
          <w:rFonts w:ascii="Noto Sans Bengali Condensed" w:hAnsi="Noto Sans Bengali Condensed" w:cs="Noto Sans Bengali Condensed"/>
          <w:i/>
          <w:iCs/>
          <w:sz w:val="28"/>
          <w:szCs w:val="28"/>
        </w:rPr>
        <w:t>সর্বশেষ</w:t>
      </w:r>
      <w:proofErr w:type="spellEnd"/>
      <w:r w:rsidRPr="003D25E4">
        <w:rPr>
          <w:rFonts w:ascii="Noto Sans Bengali Condensed" w:hAnsi="Noto Sans Bengali Condensed" w:cs="Noto Sans Bengali Condensed"/>
          <w:i/>
          <w:iCs/>
          <w:sz w:val="28"/>
          <w:szCs w:val="28"/>
        </w:rPr>
        <w:t xml:space="preserve"> </w:t>
      </w:r>
      <w:proofErr w:type="spellStart"/>
      <w:r w:rsidRPr="003D25E4">
        <w:rPr>
          <w:rFonts w:ascii="Noto Sans Bengali Condensed" w:hAnsi="Noto Sans Bengali Condensed" w:cs="Noto Sans Bengali Condensed"/>
          <w:i/>
          <w:iCs/>
          <w:sz w:val="28"/>
          <w:szCs w:val="28"/>
        </w:rPr>
        <w:t>ধাপে</w:t>
      </w:r>
      <w:proofErr w:type="spellEnd"/>
      <w:r w:rsidRPr="003D25E4">
        <w:rPr>
          <w:rFonts w:ascii="Noto Sans Bengali Condensed" w:hAnsi="Noto Sans Bengali Condensed" w:cs="Noto Sans Bengali Condensed"/>
          <w:i/>
          <w:iCs/>
          <w:sz w:val="28"/>
          <w:szCs w:val="28"/>
        </w:rPr>
        <w:t xml:space="preserve"> </w:t>
      </w:r>
      <w:proofErr w:type="spellStart"/>
      <w:r w:rsidRPr="003D25E4">
        <w:rPr>
          <w:rFonts w:ascii="Noto Sans Bengali Condensed" w:hAnsi="Noto Sans Bengali Condensed" w:cs="Noto Sans Bengali Condensed"/>
          <w:i/>
          <w:iCs/>
          <w:sz w:val="28"/>
          <w:szCs w:val="28"/>
        </w:rPr>
        <w:t>ক্যালকুলেটর</w:t>
      </w:r>
      <w:proofErr w:type="spellEnd"/>
      <w:r w:rsidRPr="003D25E4">
        <w:rPr>
          <w:rFonts w:ascii="Noto Sans Bengali Condensed" w:hAnsi="Noto Sans Bengali Condensed" w:cs="Noto Sans Bengali Condensed"/>
          <w:i/>
          <w:iCs/>
          <w:sz w:val="28"/>
          <w:szCs w:val="28"/>
        </w:rPr>
        <w:t xml:space="preserve"> </w:t>
      </w:r>
      <w:proofErr w:type="spellStart"/>
      <w:r w:rsidRPr="003D25E4">
        <w:rPr>
          <w:rFonts w:ascii="Noto Sans Bengali Condensed" w:hAnsi="Noto Sans Bengali Condensed" w:cs="Noto Sans Bengali Condensed"/>
          <w:i/>
          <w:iCs/>
          <w:sz w:val="28"/>
          <w:szCs w:val="28"/>
        </w:rPr>
        <w:t>ব্যবহার</w:t>
      </w:r>
      <w:proofErr w:type="spellEnd"/>
      <w:r w:rsidRPr="003D25E4">
        <w:rPr>
          <w:rFonts w:ascii="Noto Sans Bengali Condensed" w:hAnsi="Noto Sans Bengali Condensed" w:cs="Noto Sans Bengali Condensed"/>
          <w:i/>
          <w:iCs/>
          <w:sz w:val="28"/>
          <w:szCs w:val="28"/>
        </w:rPr>
        <w:t xml:space="preserve"> </w:t>
      </w:r>
      <w:proofErr w:type="spellStart"/>
      <w:r w:rsidRPr="003D25E4">
        <w:rPr>
          <w:rFonts w:ascii="Noto Sans Bengali Condensed" w:hAnsi="Noto Sans Bengali Condensed" w:cs="Noto Sans Bengali Condensed"/>
          <w:i/>
          <w:iCs/>
          <w:sz w:val="28"/>
          <w:szCs w:val="28"/>
        </w:rPr>
        <w:t>করে</w:t>
      </w:r>
      <w:proofErr w:type="spellEnd"/>
      <w:r w:rsidRPr="003D25E4">
        <w:rPr>
          <w:rFonts w:ascii="Noto Sans Bengali Condensed" w:hAnsi="Noto Sans Bengali Condensed" w:cs="Noto Sans Bengali Condensed"/>
          <w:i/>
          <w:iCs/>
          <w:sz w:val="28"/>
          <w:szCs w:val="28"/>
        </w:rPr>
        <w:t xml:space="preserve"> </w:t>
      </w:r>
      <w:proofErr w:type="spellStart"/>
      <w:r w:rsidR="00854B89" w:rsidRPr="003D25E4">
        <w:rPr>
          <w:rFonts w:ascii="Noto Sans Bengali Condensed" w:hAnsi="Noto Sans Bengali Condensed" w:cs="Noto Sans Bengali Condensed"/>
          <w:i/>
          <w:iCs/>
          <w:sz w:val="28"/>
          <w:szCs w:val="28"/>
        </w:rPr>
        <w:t>প্রশ্ন</w:t>
      </w:r>
      <w:proofErr w:type="spellEnd"/>
      <w:r w:rsidRPr="003D25E4">
        <w:rPr>
          <w:rFonts w:ascii="Noto Sans Bengali Condensed" w:hAnsi="Noto Sans Bengali Condensed" w:cs="Noto Sans Bengali Condensed"/>
          <w:i/>
          <w:iCs/>
          <w:sz w:val="28"/>
          <w:szCs w:val="28"/>
        </w:rPr>
        <w:t xml:space="preserve"> </w:t>
      </w:r>
      <w:proofErr w:type="spellStart"/>
      <w:r w:rsidRPr="003D25E4">
        <w:rPr>
          <w:rFonts w:ascii="Noto Sans Bengali Condensed" w:hAnsi="Noto Sans Bengali Condensed" w:cs="Noto Sans Bengali Condensed"/>
          <w:i/>
          <w:iCs/>
          <w:sz w:val="28"/>
          <w:szCs w:val="28"/>
        </w:rPr>
        <w:t>সমাধান</w:t>
      </w:r>
      <w:proofErr w:type="spellEnd"/>
      <w:r w:rsidR="001B594B" w:rsidRPr="003D25E4">
        <w:rPr>
          <w:rFonts w:ascii="Noto Sans Bengali Condensed" w:hAnsi="Noto Sans Bengali Condensed" w:cs="Noto Sans Bengali Condensed"/>
          <w:i/>
          <w:iCs/>
          <w:sz w:val="28"/>
          <w:szCs w:val="28"/>
        </w:rPr>
        <w:t xml:space="preserve"> </w:t>
      </w:r>
      <w:proofErr w:type="spellStart"/>
      <w:r w:rsidR="001B594B" w:rsidRPr="003D25E4">
        <w:rPr>
          <w:rFonts w:ascii="Noto Sans Bengali Condensed" w:hAnsi="Noto Sans Bengali Condensed" w:cs="Noto Sans Bengali Condensed"/>
          <w:i/>
          <w:iCs/>
          <w:sz w:val="28"/>
          <w:szCs w:val="28"/>
        </w:rPr>
        <w:t>করবে</w:t>
      </w:r>
      <w:proofErr w:type="spellEnd"/>
      <w:r w:rsidR="001B594B" w:rsidRPr="003D25E4">
        <w:rPr>
          <w:rFonts w:ascii="Noto Sans Bengali Condensed" w:hAnsi="Noto Sans Bengali Condensed" w:cs="Noto Sans Bengali Condensed"/>
          <w:i/>
          <w:iCs/>
          <w:sz w:val="28"/>
          <w:szCs w:val="28"/>
        </w:rPr>
        <w:t>।</w:t>
      </w:r>
    </w:p>
    <w:p w14:paraId="6736EF68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18EEC3C3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8C9CC1A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CC3542E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9864312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1C77BD1" w14:textId="77777777" w:rsidR="00D45D1D" w:rsidRDefault="00D45D1D" w:rsidP="005A2155">
      <w:pPr>
        <w:spacing w:after="0"/>
        <w:jc w:val="center"/>
        <w:rPr>
          <w:rFonts w:ascii="SutonnyMJ" w:hAnsi="SutonnyMJ"/>
          <w:sz w:val="28"/>
          <w:szCs w:val="28"/>
        </w:rPr>
      </w:pPr>
    </w:p>
    <w:p w14:paraId="721BB28A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CF11CD2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5D0B4E2C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05B4E93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B2560F3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A579ECF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5E77F792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55E65A1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51A6E87F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1DF45BA7" w14:textId="662B7E21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F712E6B" w14:textId="77777777" w:rsidR="003E36F9" w:rsidRPr="009C6340" w:rsidRDefault="003E36F9" w:rsidP="000B2171">
      <w:pPr>
        <w:spacing w:after="0"/>
        <w:jc w:val="right"/>
        <w:rPr>
          <w:rFonts w:ascii="Noto Sans Bengali" w:hAnsi="Noto Sans Bengali" w:cs="Noto Sans Bengali"/>
          <w:sz w:val="28"/>
          <w:szCs w:val="28"/>
        </w:rPr>
      </w:pPr>
    </w:p>
    <w:p w14:paraId="703BC1D2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BFDFCDF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8BC41B1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34D2F37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233E4B3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2FACD44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3F21E21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13595FC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4D58A3D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9B4A670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14708DF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33FF32E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3E080A3" w14:textId="1098C8D0" w:rsidR="000B2171" w:rsidRDefault="000B2171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5FB97EAA" w14:textId="66BE79D3" w:rsidR="00C03466" w:rsidRDefault="00C03466" w:rsidP="00364EBD">
      <w:pPr>
        <w:spacing w:after="0"/>
        <w:rPr>
          <w:rFonts w:ascii="SutonnyMJ" w:hAnsi="SutonnyMJ"/>
          <w:sz w:val="28"/>
          <w:szCs w:val="28"/>
        </w:rPr>
      </w:pPr>
    </w:p>
    <w:p w14:paraId="454DF148" w14:textId="49E7774C" w:rsidR="00C03466" w:rsidRDefault="00C03466" w:rsidP="00364EBD">
      <w:pPr>
        <w:spacing w:after="0"/>
        <w:rPr>
          <w:rFonts w:ascii="SutonnyMJ" w:hAnsi="SutonnyMJ"/>
          <w:sz w:val="28"/>
          <w:szCs w:val="28"/>
        </w:rPr>
      </w:pPr>
    </w:p>
    <w:p w14:paraId="1904815E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25DACA05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690AB576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6BF699B7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6E80A139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7A1E6CA2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6C609ACB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3833A9C1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061659A8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43BD00E9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49B1C955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556E8B1C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5D79635F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5C6F3B44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16EEA381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0587886D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21CF6292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5E85A7BC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0E99608D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4E66E680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5873EE8B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12502422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7C5C98A6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00CBBC71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29295D6A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75EA70B2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1530BA50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03BE6C6A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4E924F77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2BC0A2ED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158450BD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55541CED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28124DA9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0A7B6FC8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7AACFBE5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49A9C018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4D3CE505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6C0E99C6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1288BE11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78C67127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60ACA5C7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4A2AD3FC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47640DEE" w14:textId="77777777" w:rsidR="00BD019C" w:rsidRP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sectPr w:rsidR="00BD019C" w:rsidRPr="00BD019C" w:rsidSect="00732A6A">
      <w:type w:val="continuous"/>
      <w:pgSz w:w="11907" w:h="16840" w:code="77"/>
      <w:pgMar w:top="288" w:right="288" w:bottom="288" w:left="288" w:header="144" w:footer="144" w:gutter="0"/>
      <w:cols w:num="2" w:sep="1"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B63D3" w14:textId="77777777" w:rsidR="00732A6A" w:rsidRDefault="00732A6A" w:rsidP="00BD4953">
      <w:pPr>
        <w:spacing w:after="0" w:line="240" w:lineRule="auto"/>
      </w:pPr>
      <w:r>
        <w:separator/>
      </w:r>
    </w:p>
  </w:endnote>
  <w:endnote w:type="continuationSeparator" w:id="0">
    <w:p w14:paraId="78178F59" w14:textId="77777777" w:rsidR="00732A6A" w:rsidRDefault="00732A6A" w:rsidP="00BD4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oto Sans Bengali Condensed">
    <w:panose1 w:val="00000000000000000000"/>
    <w:charset w:val="00"/>
    <w:family w:val="auto"/>
    <w:pitch w:val="variable"/>
    <w:sig w:usb0="80018027" w:usb1="00002042" w:usb2="00000000" w:usb3="00000000" w:csb0="00000093" w:csb1="00000000"/>
  </w:font>
  <w:font w:name="Noto Sans Bengali">
    <w:panose1 w:val="00000000000000000000"/>
    <w:charset w:val="00"/>
    <w:family w:val="auto"/>
    <w:pitch w:val="variable"/>
    <w:sig w:usb0="80018027" w:usb1="00002042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02138" w14:textId="040EAAC5" w:rsidR="005A2155" w:rsidRDefault="005A2155">
    <w:pPr>
      <w:pStyle w:val="Footer"/>
      <w:rPr>
        <w:rFonts w:ascii="Noto Sans Bengali Condensed" w:hAnsi="Noto Sans Bengali Condensed" w:cs="Noto Sans Bengali Condensed"/>
      </w:rPr>
    </w:pPr>
    <w:r>
      <w:rPr>
        <w:rFonts w:ascii="Noto Sans Bengali Condensed" w:hAnsi="Noto Sans Bengali Condensed" w:cs="Noto Sans Bengali Condensed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BA00BD" wp14:editId="3EF77521">
              <wp:simplePos x="0" y="0"/>
              <wp:positionH relativeFrom="page">
                <wp:posOffset>180975</wp:posOffset>
              </wp:positionH>
              <wp:positionV relativeFrom="paragraph">
                <wp:posOffset>102870</wp:posOffset>
              </wp:positionV>
              <wp:extent cx="7181850" cy="0"/>
              <wp:effectExtent l="0" t="19050" r="19050" b="19050"/>
              <wp:wrapNone/>
              <wp:docPr id="24" name="Straight Connector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81850" cy="0"/>
                      </a:xfrm>
                      <a:prstGeom prst="line">
                        <a:avLst/>
                      </a:prstGeom>
                      <a:ln w="28575" cmpd="dbl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6C349E" id="Straight Connector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4.25pt,8.1pt" to="579.7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" strokecolor="black [3200]" strokeweight="2.25pt">
              <v:stroke linestyle="thinThin" joinstyle="miter"/>
              <w10:wrap anchorx="page"/>
            </v:line>
          </w:pict>
        </mc:Fallback>
      </mc:AlternateContent>
    </w:r>
  </w:p>
  <w:p w14:paraId="75485B41" w14:textId="633BD33C" w:rsidR="007F1957" w:rsidRDefault="007F1957">
    <w:pPr>
      <w:pStyle w:val="Footer"/>
    </w:pPr>
    <w:proofErr w:type="spellStart"/>
    <w:r w:rsidRPr="007F1957">
      <w:rPr>
        <w:rFonts w:ascii="Noto Sans Bengali Condensed" w:hAnsi="Noto Sans Bengali Condensed" w:cs="Noto Sans Bengali Condensed"/>
      </w:rPr>
      <w:t>উচ্চতর</w:t>
    </w:r>
    <w:proofErr w:type="spellEnd"/>
    <w:r w:rsidRPr="007F1957">
      <w:rPr>
        <w:rFonts w:ascii="Noto Sans Bengali Condensed" w:hAnsi="Noto Sans Bengali Condensed" w:cs="Noto Sans Bengali Condensed"/>
      </w:rPr>
      <w:t xml:space="preserve"> </w:t>
    </w:r>
    <w:proofErr w:type="spellStart"/>
    <w:r w:rsidRPr="007F1957">
      <w:rPr>
        <w:rFonts w:ascii="Noto Sans Bengali Condensed" w:hAnsi="Noto Sans Bengali Condensed" w:cs="Noto Sans Bengali Condensed"/>
      </w:rPr>
      <w:t>গণিত</w:t>
    </w:r>
    <w:proofErr w:type="spellEnd"/>
    <w:r w:rsidRPr="007F1957">
      <w:rPr>
        <w:rFonts w:ascii="Noto Sans Bengali Condensed" w:hAnsi="Noto Sans Bengali Condensed" w:cs="Noto Sans Bengali Condensed"/>
      </w:rPr>
      <w:ptab w:relativeTo="margin" w:alignment="center" w:leader="none"/>
    </w:r>
    <w:proofErr w:type="spellStart"/>
    <w:r>
      <w:rPr>
        <w:rFonts w:ascii="Noto Sans Bengali Condensed" w:hAnsi="Noto Sans Bengali Condensed" w:cs="Noto Sans Bengali Condensed"/>
      </w:rPr>
      <w:t>আদল</w:t>
    </w:r>
    <w:proofErr w:type="spellEnd"/>
    <w:r>
      <w:rPr>
        <w:rFonts w:ascii="Noto Sans Bengali Condensed" w:hAnsi="Noto Sans Bengali Condensed" w:cs="Noto Sans Bengali Condensed"/>
      </w:rPr>
      <w:t xml:space="preserve"> </w:t>
    </w:r>
    <w:proofErr w:type="spellStart"/>
    <w:r>
      <w:rPr>
        <w:rFonts w:ascii="Noto Sans Bengali Condensed" w:hAnsi="Noto Sans Bengali Condensed" w:cs="Noto Sans Bengali Condensed"/>
      </w:rPr>
      <w:t>খান</w:t>
    </w:r>
    <w:proofErr w:type="spellEnd"/>
    <w:r>
      <w:ptab w:relativeTo="margin" w:alignment="right" w:leader="none"/>
    </w:r>
    <w:proofErr w:type="spellStart"/>
    <w:r>
      <w:rPr>
        <w:rFonts w:ascii="Noto Sans Bengali Condensed" w:hAnsi="Noto Sans Bengali Condensed" w:cs="Noto Sans Bengali Condensed"/>
      </w:rPr>
      <w:t>একাদশ-দ্বাদশ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88597" w14:textId="77777777" w:rsidR="00732A6A" w:rsidRDefault="00732A6A" w:rsidP="00BD4953">
      <w:pPr>
        <w:spacing w:after="0" w:line="240" w:lineRule="auto"/>
      </w:pPr>
      <w:r>
        <w:separator/>
      </w:r>
    </w:p>
  </w:footnote>
  <w:footnote w:type="continuationSeparator" w:id="0">
    <w:p w14:paraId="0FE1AA33" w14:textId="77777777" w:rsidR="00732A6A" w:rsidRDefault="00732A6A" w:rsidP="00BD4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30528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12945A" w14:textId="080713DE" w:rsidR="005D508B" w:rsidRDefault="005D508B">
        <w:pPr>
          <w:pStyle w:val="Header"/>
          <w:jc w:val="right"/>
        </w:pPr>
        <w:r w:rsidRPr="005D508B">
          <w:rPr>
            <w:rFonts w:ascii="SutonnyMJ" w:hAnsi="SutonnyMJ"/>
            <w:sz w:val="28"/>
            <w:szCs w:val="28"/>
          </w:rPr>
          <w:fldChar w:fldCharType="begin"/>
        </w:r>
        <w:r w:rsidRPr="005D508B">
          <w:rPr>
            <w:rFonts w:ascii="SutonnyMJ" w:hAnsi="SutonnyMJ"/>
            <w:sz w:val="28"/>
            <w:szCs w:val="28"/>
          </w:rPr>
          <w:instrText xml:space="preserve"> PAGE   \* MERGEFORMAT </w:instrText>
        </w:r>
        <w:r w:rsidRPr="005D508B">
          <w:rPr>
            <w:rFonts w:ascii="SutonnyMJ" w:hAnsi="SutonnyMJ"/>
            <w:sz w:val="28"/>
            <w:szCs w:val="28"/>
          </w:rPr>
          <w:fldChar w:fldCharType="separate"/>
        </w:r>
        <w:r w:rsidR="00803AEE">
          <w:rPr>
            <w:rFonts w:ascii="SutonnyMJ" w:hAnsi="SutonnyMJ"/>
            <w:noProof/>
            <w:sz w:val="28"/>
            <w:szCs w:val="28"/>
          </w:rPr>
          <w:t>3</w:t>
        </w:r>
        <w:r w:rsidRPr="005D508B">
          <w:rPr>
            <w:rFonts w:ascii="SutonnyMJ" w:hAnsi="SutonnyMJ"/>
            <w:noProof/>
            <w:sz w:val="28"/>
            <w:szCs w:val="28"/>
          </w:rPr>
          <w:fldChar w:fldCharType="end"/>
        </w:r>
      </w:p>
    </w:sdtContent>
  </w:sdt>
  <w:p w14:paraId="7EABB2AB" w14:textId="13BE215C" w:rsidR="00BD4953" w:rsidRPr="005D508B" w:rsidRDefault="00BD4953" w:rsidP="005D508B">
    <w:pPr>
      <w:pStyle w:val="Header"/>
      <w:jc w:val="center"/>
      <w:rPr>
        <w:rFonts w:ascii="Nirmala UI" w:hAnsi="Nirmala UI" w:cs="Nirmala U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D8F"/>
    <w:multiLevelType w:val="hybridMultilevel"/>
    <w:tmpl w:val="6E62FD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A70796"/>
    <w:multiLevelType w:val="hybridMultilevel"/>
    <w:tmpl w:val="63901E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662871"/>
    <w:multiLevelType w:val="hybridMultilevel"/>
    <w:tmpl w:val="7A00D53E"/>
    <w:lvl w:ilvl="0" w:tplc="F61664C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820FA"/>
    <w:multiLevelType w:val="hybridMultilevel"/>
    <w:tmpl w:val="7C206E4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E4222A"/>
    <w:multiLevelType w:val="hybridMultilevel"/>
    <w:tmpl w:val="9678EE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8A4179"/>
    <w:multiLevelType w:val="hybridMultilevel"/>
    <w:tmpl w:val="EEB4F2A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0968561">
    <w:abstractNumId w:val="2"/>
  </w:num>
  <w:num w:numId="2" w16cid:durableId="553463877">
    <w:abstractNumId w:val="5"/>
  </w:num>
  <w:num w:numId="3" w16cid:durableId="574433829">
    <w:abstractNumId w:val="0"/>
  </w:num>
  <w:num w:numId="4" w16cid:durableId="473327521">
    <w:abstractNumId w:val="4"/>
  </w:num>
  <w:num w:numId="5" w16cid:durableId="305357694">
    <w:abstractNumId w:val="1"/>
  </w:num>
  <w:num w:numId="6" w16cid:durableId="2076051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EBD"/>
    <w:rsid w:val="00011049"/>
    <w:rsid w:val="000124C2"/>
    <w:rsid w:val="0003688A"/>
    <w:rsid w:val="0004308D"/>
    <w:rsid w:val="0004556D"/>
    <w:rsid w:val="00047A25"/>
    <w:rsid w:val="00055FDE"/>
    <w:rsid w:val="00066C3E"/>
    <w:rsid w:val="0007182E"/>
    <w:rsid w:val="00083910"/>
    <w:rsid w:val="0008775C"/>
    <w:rsid w:val="000B2171"/>
    <w:rsid w:val="000C2598"/>
    <w:rsid w:val="000D0E3E"/>
    <w:rsid w:val="000E1A81"/>
    <w:rsid w:val="00104218"/>
    <w:rsid w:val="001148D1"/>
    <w:rsid w:val="001241FC"/>
    <w:rsid w:val="0013208F"/>
    <w:rsid w:val="0013330C"/>
    <w:rsid w:val="001364E4"/>
    <w:rsid w:val="0014003E"/>
    <w:rsid w:val="00143F46"/>
    <w:rsid w:val="0015037D"/>
    <w:rsid w:val="001617EC"/>
    <w:rsid w:val="001702C9"/>
    <w:rsid w:val="00173273"/>
    <w:rsid w:val="0017665E"/>
    <w:rsid w:val="00184DAA"/>
    <w:rsid w:val="00193CAA"/>
    <w:rsid w:val="001A10A6"/>
    <w:rsid w:val="001B594B"/>
    <w:rsid w:val="001D2C82"/>
    <w:rsid w:val="001D5482"/>
    <w:rsid w:val="001F2118"/>
    <w:rsid w:val="002059F5"/>
    <w:rsid w:val="00207A71"/>
    <w:rsid w:val="002117AB"/>
    <w:rsid w:val="00220879"/>
    <w:rsid w:val="0022718D"/>
    <w:rsid w:val="00242A80"/>
    <w:rsid w:val="00243558"/>
    <w:rsid w:val="002463A7"/>
    <w:rsid w:val="00263A26"/>
    <w:rsid w:val="00267FDC"/>
    <w:rsid w:val="00273286"/>
    <w:rsid w:val="00273D16"/>
    <w:rsid w:val="002747DB"/>
    <w:rsid w:val="00281295"/>
    <w:rsid w:val="00295027"/>
    <w:rsid w:val="002B1BB1"/>
    <w:rsid w:val="002D3663"/>
    <w:rsid w:val="002F46E8"/>
    <w:rsid w:val="003251B8"/>
    <w:rsid w:val="003327A0"/>
    <w:rsid w:val="00347063"/>
    <w:rsid w:val="00355743"/>
    <w:rsid w:val="00364EBD"/>
    <w:rsid w:val="00370524"/>
    <w:rsid w:val="00374B15"/>
    <w:rsid w:val="003812B7"/>
    <w:rsid w:val="003812BF"/>
    <w:rsid w:val="003837CE"/>
    <w:rsid w:val="003868F0"/>
    <w:rsid w:val="003906CD"/>
    <w:rsid w:val="00391E03"/>
    <w:rsid w:val="003A1790"/>
    <w:rsid w:val="003D25E4"/>
    <w:rsid w:val="003D63DE"/>
    <w:rsid w:val="003D6D3F"/>
    <w:rsid w:val="003E36F9"/>
    <w:rsid w:val="00400E2E"/>
    <w:rsid w:val="00406020"/>
    <w:rsid w:val="00437A1C"/>
    <w:rsid w:val="0045165C"/>
    <w:rsid w:val="004556F4"/>
    <w:rsid w:val="004646CD"/>
    <w:rsid w:val="00474693"/>
    <w:rsid w:val="00475313"/>
    <w:rsid w:val="00487241"/>
    <w:rsid w:val="00494EB0"/>
    <w:rsid w:val="004A224B"/>
    <w:rsid w:val="004A4243"/>
    <w:rsid w:val="004B1498"/>
    <w:rsid w:val="004B21E4"/>
    <w:rsid w:val="004C0CBE"/>
    <w:rsid w:val="004D4E71"/>
    <w:rsid w:val="004D6078"/>
    <w:rsid w:val="004E4944"/>
    <w:rsid w:val="004E6FAA"/>
    <w:rsid w:val="004E7E1A"/>
    <w:rsid w:val="00503296"/>
    <w:rsid w:val="00523592"/>
    <w:rsid w:val="00524F6B"/>
    <w:rsid w:val="00526F5F"/>
    <w:rsid w:val="005271B3"/>
    <w:rsid w:val="00556CF7"/>
    <w:rsid w:val="00560F02"/>
    <w:rsid w:val="00563702"/>
    <w:rsid w:val="00564E8E"/>
    <w:rsid w:val="00565AEC"/>
    <w:rsid w:val="005715CA"/>
    <w:rsid w:val="00574795"/>
    <w:rsid w:val="005817A7"/>
    <w:rsid w:val="00594648"/>
    <w:rsid w:val="005A0489"/>
    <w:rsid w:val="005A2155"/>
    <w:rsid w:val="005A34CE"/>
    <w:rsid w:val="005C09B5"/>
    <w:rsid w:val="005D4964"/>
    <w:rsid w:val="005D508B"/>
    <w:rsid w:val="005E6758"/>
    <w:rsid w:val="00611484"/>
    <w:rsid w:val="006130FA"/>
    <w:rsid w:val="00630DBF"/>
    <w:rsid w:val="00631449"/>
    <w:rsid w:val="006353D3"/>
    <w:rsid w:val="00642342"/>
    <w:rsid w:val="00643CC9"/>
    <w:rsid w:val="006810D3"/>
    <w:rsid w:val="006845FE"/>
    <w:rsid w:val="006A2B85"/>
    <w:rsid w:val="006A7E0D"/>
    <w:rsid w:val="006B36DC"/>
    <w:rsid w:val="006B38C2"/>
    <w:rsid w:val="006C5457"/>
    <w:rsid w:val="006C581A"/>
    <w:rsid w:val="006D2A18"/>
    <w:rsid w:val="006E09A0"/>
    <w:rsid w:val="006E2319"/>
    <w:rsid w:val="006E78A5"/>
    <w:rsid w:val="007126DC"/>
    <w:rsid w:val="007136ED"/>
    <w:rsid w:val="00732A6A"/>
    <w:rsid w:val="00737CEA"/>
    <w:rsid w:val="00765BDF"/>
    <w:rsid w:val="00793776"/>
    <w:rsid w:val="00794787"/>
    <w:rsid w:val="00795A0C"/>
    <w:rsid w:val="007A47BB"/>
    <w:rsid w:val="007A5D8B"/>
    <w:rsid w:val="007A6A23"/>
    <w:rsid w:val="007B5C6E"/>
    <w:rsid w:val="007B7022"/>
    <w:rsid w:val="007C3BCA"/>
    <w:rsid w:val="007E1F3D"/>
    <w:rsid w:val="007F1957"/>
    <w:rsid w:val="007F2221"/>
    <w:rsid w:val="007F3DC7"/>
    <w:rsid w:val="007F7EB9"/>
    <w:rsid w:val="00803AEE"/>
    <w:rsid w:val="00824CC7"/>
    <w:rsid w:val="00846A73"/>
    <w:rsid w:val="00851C28"/>
    <w:rsid w:val="00854B89"/>
    <w:rsid w:val="00857ACE"/>
    <w:rsid w:val="00874E25"/>
    <w:rsid w:val="00875892"/>
    <w:rsid w:val="00880D35"/>
    <w:rsid w:val="008975F3"/>
    <w:rsid w:val="008A0070"/>
    <w:rsid w:val="008B2B77"/>
    <w:rsid w:val="008B60E5"/>
    <w:rsid w:val="008C572A"/>
    <w:rsid w:val="008C6E2E"/>
    <w:rsid w:val="008E54D6"/>
    <w:rsid w:val="008F62BA"/>
    <w:rsid w:val="0090242D"/>
    <w:rsid w:val="009076FD"/>
    <w:rsid w:val="00913D13"/>
    <w:rsid w:val="00916441"/>
    <w:rsid w:val="009165E9"/>
    <w:rsid w:val="00916859"/>
    <w:rsid w:val="0092137C"/>
    <w:rsid w:val="009218CA"/>
    <w:rsid w:val="00925340"/>
    <w:rsid w:val="00936910"/>
    <w:rsid w:val="00946B81"/>
    <w:rsid w:val="00946BAA"/>
    <w:rsid w:val="00953EA5"/>
    <w:rsid w:val="00965FBC"/>
    <w:rsid w:val="009734CB"/>
    <w:rsid w:val="00973A6D"/>
    <w:rsid w:val="009A263B"/>
    <w:rsid w:val="009A3247"/>
    <w:rsid w:val="009A5532"/>
    <w:rsid w:val="009B3783"/>
    <w:rsid w:val="009C4EB5"/>
    <w:rsid w:val="009C6340"/>
    <w:rsid w:val="00A1399A"/>
    <w:rsid w:val="00A25A86"/>
    <w:rsid w:val="00A44593"/>
    <w:rsid w:val="00A47C87"/>
    <w:rsid w:val="00A63F22"/>
    <w:rsid w:val="00A65248"/>
    <w:rsid w:val="00A83DCC"/>
    <w:rsid w:val="00A84B11"/>
    <w:rsid w:val="00A850FF"/>
    <w:rsid w:val="00A94C6F"/>
    <w:rsid w:val="00A96132"/>
    <w:rsid w:val="00AA4F13"/>
    <w:rsid w:val="00AA7068"/>
    <w:rsid w:val="00AC5E21"/>
    <w:rsid w:val="00AC6D3C"/>
    <w:rsid w:val="00AD168A"/>
    <w:rsid w:val="00AD20E6"/>
    <w:rsid w:val="00AD27EC"/>
    <w:rsid w:val="00AD70C7"/>
    <w:rsid w:val="00AE402D"/>
    <w:rsid w:val="00B00A85"/>
    <w:rsid w:val="00B06943"/>
    <w:rsid w:val="00B26988"/>
    <w:rsid w:val="00B31CD2"/>
    <w:rsid w:val="00B32096"/>
    <w:rsid w:val="00B34636"/>
    <w:rsid w:val="00B35207"/>
    <w:rsid w:val="00B360D1"/>
    <w:rsid w:val="00B46C19"/>
    <w:rsid w:val="00B57CCA"/>
    <w:rsid w:val="00B60EF0"/>
    <w:rsid w:val="00B839AB"/>
    <w:rsid w:val="00B84DD7"/>
    <w:rsid w:val="00B86AB1"/>
    <w:rsid w:val="00B87A5F"/>
    <w:rsid w:val="00B9095F"/>
    <w:rsid w:val="00B96DD9"/>
    <w:rsid w:val="00BA7353"/>
    <w:rsid w:val="00BC20B6"/>
    <w:rsid w:val="00BC369F"/>
    <w:rsid w:val="00BD019C"/>
    <w:rsid w:val="00BD4953"/>
    <w:rsid w:val="00BD59A8"/>
    <w:rsid w:val="00BE3A0C"/>
    <w:rsid w:val="00BE4C48"/>
    <w:rsid w:val="00C02177"/>
    <w:rsid w:val="00C03466"/>
    <w:rsid w:val="00C11622"/>
    <w:rsid w:val="00C11F27"/>
    <w:rsid w:val="00C12935"/>
    <w:rsid w:val="00C354F8"/>
    <w:rsid w:val="00C5086C"/>
    <w:rsid w:val="00C5330D"/>
    <w:rsid w:val="00C66E7A"/>
    <w:rsid w:val="00C6724A"/>
    <w:rsid w:val="00C735B7"/>
    <w:rsid w:val="00C82AC3"/>
    <w:rsid w:val="00CB2D74"/>
    <w:rsid w:val="00CB6903"/>
    <w:rsid w:val="00CB6BCB"/>
    <w:rsid w:val="00CC0544"/>
    <w:rsid w:val="00CC5CD3"/>
    <w:rsid w:val="00CE05F3"/>
    <w:rsid w:val="00CE2C2E"/>
    <w:rsid w:val="00CF7DFD"/>
    <w:rsid w:val="00D0056A"/>
    <w:rsid w:val="00D15F14"/>
    <w:rsid w:val="00D27958"/>
    <w:rsid w:val="00D33625"/>
    <w:rsid w:val="00D33AC0"/>
    <w:rsid w:val="00D378BC"/>
    <w:rsid w:val="00D45D1D"/>
    <w:rsid w:val="00D5486A"/>
    <w:rsid w:val="00D62AD7"/>
    <w:rsid w:val="00D647F9"/>
    <w:rsid w:val="00D73F76"/>
    <w:rsid w:val="00D84554"/>
    <w:rsid w:val="00D9566C"/>
    <w:rsid w:val="00DB4FC8"/>
    <w:rsid w:val="00DC3E09"/>
    <w:rsid w:val="00DC7EA3"/>
    <w:rsid w:val="00DD5C04"/>
    <w:rsid w:val="00DE21D7"/>
    <w:rsid w:val="00DE2F49"/>
    <w:rsid w:val="00DF05A8"/>
    <w:rsid w:val="00DF6FD4"/>
    <w:rsid w:val="00E0127B"/>
    <w:rsid w:val="00E01A31"/>
    <w:rsid w:val="00E04123"/>
    <w:rsid w:val="00E24468"/>
    <w:rsid w:val="00E3607C"/>
    <w:rsid w:val="00E36CD7"/>
    <w:rsid w:val="00E414FB"/>
    <w:rsid w:val="00E5727C"/>
    <w:rsid w:val="00E71B95"/>
    <w:rsid w:val="00E7239D"/>
    <w:rsid w:val="00E81658"/>
    <w:rsid w:val="00E821C9"/>
    <w:rsid w:val="00E83B3B"/>
    <w:rsid w:val="00E91202"/>
    <w:rsid w:val="00E95836"/>
    <w:rsid w:val="00EA23FF"/>
    <w:rsid w:val="00EA72FA"/>
    <w:rsid w:val="00EC1448"/>
    <w:rsid w:val="00EC6A3A"/>
    <w:rsid w:val="00ED2720"/>
    <w:rsid w:val="00ED4873"/>
    <w:rsid w:val="00ED69D2"/>
    <w:rsid w:val="00ED7101"/>
    <w:rsid w:val="00EF7556"/>
    <w:rsid w:val="00F25850"/>
    <w:rsid w:val="00F30E50"/>
    <w:rsid w:val="00F31DF5"/>
    <w:rsid w:val="00F40ED4"/>
    <w:rsid w:val="00F42288"/>
    <w:rsid w:val="00F47BF9"/>
    <w:rsid w:val="00F55F54"/>
    <w:rsid w:val="00F57261"/>
    <w:rsid w:val="00F60F8A"/>
    <w:rsid w:val="00F61D95"/>
    <w:rsid w:val="00F66931"/>
    <w:rsid w:val="00F73327"/>
    <w:rsid w:val="00F875AC"/>
    <w:rsid w:val="00FA10AA"/>
    <w:rsid w:val="00FA19D1"/>
    <w:rsid w:val="00FB7082"/>
    <w:rsid w:val="00FD0957"/>
    <w:rsid w:val="00FD4004"/>
    <w:rsid w:val="00FD5CCE"/>
    <w:rsid w:val="00FE2ABB"/>
    <w:rsid w:val="00FF7A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DFE2F"/>
  <w15:chartTrackingRefBased/>
  <w15:docId w15:val="{B7109551-3876-4C6F-9D89-D50B41CA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96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B14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B149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4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953"/>
  </w:style>
  <w:style w:type="paragraph" w:styleId="Footer">
    <w:name w:val="footer"/>
    <w:basedOn w:val="Normal"/>
    <w:link w:val="FooterChar"/>
    <w:uiPriority w:val="99"/>
    <w:unhideWhenUsed/>
    <w:rsid w:val="00BD4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953"/>
  </w:style>
  <w:style w:type="table" w:styleId="TableGrid">
    <w:name w:val="Table Grid"/>
    <w:basedOn w:val="TableNormal"/>
    <w:uiPriority w:val="39"/>
    <w:rsid w:val="00E0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3C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A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adaLkha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math.solution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</dc:creator>
  <cp:keywords/>
  <dc:description/>
  <cp:lastModifiedBy>Sristy College</cp:lastModifiedBy>
  <cp:revision>308</cp:revision>
  <cp:lastPrinted>2024-03-27T09:30:00Z</cp:lastPrinted>
  <dcterms:created xsi:type="dcterms:W3CDTF">2024-02-05T12:48:00Z</dcterms:created>
  <dcterms:modified xsi:type="dcterms:W3CDTF">2024-03-27T09:31:00Z</dcterms:modified>
</cp:coreProperties>
</file>