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74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Power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Make Ice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Clean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ICE FULL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Courier New" w:cs="Courier New" w:eastAsia="Microsoft YaHei" w:hAnsi="Courier New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  <w:shd w:fill="F2F2F7" w:color="auto" w:val="clear"/>
              </w:rPr>
              <w:t xml:space="preserve"> ADD WATER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74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74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74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74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74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74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4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4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2026-05-17T01:39:51.810Z</dcterms:created>
  <dcterms:modified xsi:type="dcterms:W3CDTF">2026-05-17T01:39:51.811Z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