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06930" w14:textId="4DB8422B" w:rsidR="00EB792B" w:rsidRDefault="00EB792B">
      <w:r>
        <w:rPr>
          <w:noProof/>
        </w:rPr>
        <w:drawing>
          <wp:inline distT="0" distB="0" distL="0" distR="0" wp14:anchorId="6A0CCA8D" wp14:editId="0C2A4C28">
            <wp:extent cx="3616503" cy="3412913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8" t="5239" r="9084" b="17399"/>
                    <a:stretch/>
                  </pic:blipFill>
                  <pic:spPr bwMode="auto">
                    <a:xfrm>
                      <a:off x="0" y="0"/>
                      <a:ext cx="3632388" cy="342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F48D5" w14:textId="15DBE782" w:rsidR="00EB792B" w:rsidRDefault="00EB792B">
      <w:r>
        <w:rPr>
          <w:noProof/>
        </w:rPr>
        <w:drawing>
          <wp:inline distT="0" distB="0" distL="0" distR="0" wp14:anchorId="3C97863F" wp14:editId="02C62D5B">
            <wp:extent cx="2702103" cy="2702103"/>
            <wp:effectExtent l="0" t="0" r="3175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654" cy="271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07E22" wp14:editId="5D8B8B49">
            <wp:extent cx="2701468" cy="2689212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148" cy="270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BC8A" w14:textId="51578EDC" w:rsidR="00EC29A2" w:rsidRDefault="00EB792B">
      <w:r>
        <w:rPr>
          <w:noProof/>
        </w:rPr>
        <w:lastRenderedPageBreak/>
        <w:drawing>
          <wp:inline distT="0" distB="0" distL="0" distR="0" wp14:anchorId="087BE648" wp14:editId="5EBCD62F">
            <wp:extent cx="5917915" cy="3032125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297" cy="305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9416C" wp14:editId="256A682C">
            <wp:extent cx="5948737" cy="30410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55" cy="307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85AF3" wp14:editId="7220B032">
            <wp:extent cx="5876818" cy="29584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464" cy="296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29A2" w:rsidSect="00EB79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2B"/>
    <w:rsid w:val="0039713D"/>
    <w:rsid w:val="00EB792B"/>
    <w:rsid w:val="00EC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4CB2"/>
  <w15:chartTrackingRefBased/>
  <w15:docId w15:val="{7BBB244F-3F91-46BD-B86D-69212B47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BA5B2-36C8-47D2-8178-7E6E1D665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52744</dc:creator>
  <cp:keywords/>
  <dc:description/>
  <cp:lastModifiedBy>52744</cp:lastModifiedBy>
  <cp:revision>1</cp:revision>
  <dcterms:created xsi:type="dcterms:W3CDTF">2022-04-02T20:25:00Z</dcterms:created>
  <dcterms:modified xsi:type="dcterms:W3CDTF">2022-04-02T20:36:00Z</dcterms:modified>
</cp:coreProperties>
</file>