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7BA6" w14:textId="03183573" w:rsidR="0037318F" w:rsidRDefault="008C6FCF">
      <w:r>
        <w:t>Cấu trúc tệp html</w:t>
      </w:r>
    </w:p>
    <w:p w14:paraId="02C0396B" w14:textId="3E06F94C" w:rsidR="008C6FCF" w:rsidRDefault="008C6FCF">
      <w:r w:rsidRPr="008C6FCF">
        <w:drawing>
          <wp:inline distT="0" distB="0" distL="0" distR="0" wp14:anchorId="2C96B393" wp14:editId="22349C41">
            <wp:extent cx="4203700" cy="1778000"/>
            <wp:effectExtent l="0" t="0" r="6350" b="0"/>
            <wp:docPr id="618359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59840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r="29274" b="50231"/>
                    <a:stretch/>
                  </pic:blipFill>
                  <pic:spPr bwMode="auto">
                    <a:xfrm>
                      <a:off x="0" y="0"/>
                      <a:ext cx="4203700" cy="177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FFAA9" w14:textId="0F13DE6C" w:rsidR="008C6FCF" w:rsidRDefault="008C6FCF">
      <w:r>
        <w:t>DOCTYPE: document type declaration. Khai báo cho trình duyệt biết đang sử dụng html 5</w:t>
      </w:r>
    </w:p>
    <w:p w14:paraId="6BBD6554" w14:textId="39C9E52E" w:rsidR="008C6FCF" w:rsidRDefault="008C6FCF">
      <w:r>
        <w:t xml:space="preserve">THẺ html: định nghĩa phần thân của tài liệu html </w:t>
      </w:r>
    </w:p>
    <w:p w14:paraId="259C827A" w14:textId="1DDAE624" w:rsidR="008C6FCF" w:rsidRDefault="008C6FCF" w:rsidP="008C6FCF">
      <w:pPr>
        <w:pStyle w:val="ListParagraph"/>
        <w:numPr>
          <w:ilvl w:val="0"/>
          <w:numId w:val="1"/>
        </w:numPr>
      </w:pPr>
      <w:r>
        <w:t>Có sử dụng thuộc tính là lang(language)</w:t>
      </w:r>
    </w:p>
    <w:p w14:paraId="42DE86AD" w14:textId="2AC024A0" w:rsidR="008C6FCF" w:rsidRDefault="008C6FCF" w:rsidP="008C6FCF">
      <w:pPr>
        <w:pStyle w:val="ListParagraph"/>
      </w:pPr>
    </w:p>
    <w:p w14:paraId="3A8AD332" w14:textId="03EDC7AB" w:rsidR="008C6FCF" w:rsidRDefault="008C6FCF">
      <w:r>
        <w:t>Thẻ head: chứa thông tin về trang web mà không được hiển thị trực tiếp trên trình duyệt</w:t>
      </w:r>
    </w:p>
    <w:p w14:paraId="34B9B2E6" w14:textId="0C26DBB1" w:rsidR="008C6FCF" w:rsidRDefault="008C6FCF" w:rsidP="008C6FCF">
      <w:pPr>
        <w:pStyle w:val="ListParagraph"/>
        <w:numPr>
          <w:ilvl w:val="0"/>
          <w:numId w:val="1"/>
        </w:numPr>
      </w:pPr>
      <w:r>
        <w:t>Các thông tin: tiêu đê, mô tả, từ khóa, các tập tin css , js được liên kết với trang</w:t>
      </w:r>
    </w:p>
    <w:p w14:paraId="544D4D49" w14:textId="4E16FE2B" w:rsidR="008C6FCF" w:rsidRDefault="008C6FCF" w:rsidP="008C6FCF">
      <w:pPr>
        <w:pStyle w:val="ListParagraph"/>
        <w:numPr>
          <w:ilvl w:val="0"/>
          <w:numId w:val="1"/>
        </w:numPr>
      </w:pPr>
      <w:r>
        <w:t>Tối ưu cho công cụ tìm kiếm (SEO), giúp các công cụ tìm kiếm hiểu được nội dung và ý nghĩa trang web</w:t>
      </w:r>
    </w:p>
    <w:p w14:paraId="6B777F15" w14:textId="184FF44F" w:rsidR="008C6FCF" w:rsidRDefault="008C6FCF">
      <w:r>
        <w:t>Thẻ body</w:t>
      </w:r>
      <w:r w:rsidR="00BD1FA0">
        <w:t>: chứa nội dung trang web</w:t>
      </w:r>
    </w:p>
    <w:p w14:paraId="399EBAA3" w14:textId="6A09FBF8" w:rsidR="008C6FCF" w:rsidRDefault="00725836">
      <w:r w:rsidRPr="00725836">
        <w:drawing>
          <wp:inline distT="0" distB="0" distL="0" distR="0" wp14:anchorId="1C1442BF" wp14:editId="61418FAD">
            <wp:extent cx="5943600" cy="2072005"/>
            <wp:effectExtent l="0" t="0" r="0" b="4445"/>
            <wp:docPr id="837586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866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922D" w14:textId="17EB53C6" w:rsidR="00725836" w:rsidRDefault="00725836">
      <w:r>
        <w:t>Comment nhanh: Ctrl +K+C</w:t>
      </w:r>
    </w:p>
    <w:p w14:paraId="37973392" w14:textId="466991D2" w:rsidR="00725836" w:rsidRDefault="00725836">
      <w:r>
        <w:t>Uncomment: Ctrl +K +U</w:t>
      </w:r>
    </w:p>
    <w:p w14:paraId="578D6314" w14:textId="77777777" w:rsidR="008C6FCF" w:rsidRDefault="008C6FCF"/>
    <w:sectPr w:rsidR="008C6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7034C"/>
    <w:multiLevelType w:val="hybridMultilevel"/>
    <w:tmpl w:val="03869C14"/>
    <w:lvl w:ilvl="0" w:tplc="C4B8837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451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CF"/>
    <w:rsid w:val="0037318F"/>
    <w:rsid w:val="00725836"/>
    <w:rsid w:val="008C6FCF"/>
    <w:rsid w:val="00BD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7F03"/>
  <w15:chartTrackingRefBased/>
  <w15:docId w15:val="{5AD12D69-293F-4A96-B775-9A2CB6BC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Nguyen</dc:creator>
  <cp:keywords/>
  <dc:description/>
  <cp:lastModifiedBy>Huong Nguyen</cp:lastModifiedBy>
  <cp:revision>2</cp:revision>
  <dcterms:created xsi:type="dcterms:W3CDTF">2024-07-17T10:54:00Z</dcterms:created>
  <dcterms:modified xsi:type="dcterms:W3CDTF">2024-07-17T10:54:00Z</dcterms:modified>
</cp:coreProperties>
</file>