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67D5" w14:textId="216C2292" w:rsidR="002E436C" w:rsidRDefault="002E436C">
      <w:pPr>
        <w:rPr>
          <w:lang w:val="en-US"/>
        </w:rPr>
      </w:pPr>
      <w:r>
        <w:rPr>
          <w:lang w:val="en-US"/>
        </w:rPr>
        <w:t xml:space="preserve">Extensions </w:t>
      </w:r>
    </w:p>
    <w:p w14:paraId="0D6084D2" w14:textId="5EE3AE0F" w:rsid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Core language LSPs and dependencies and debugging</w:t>
      </w:r>
    </w:p>
    <w:p w14:paraId="18E80B85" w14:textId="392D409C" w:rsid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Code formatting and linting like prettier, </w:t>
      </w:r>
      <w:proofErr w:type="spellStart"/>
      <w:r>
        <w:rPr>
          <w:lang w:val="en-US"/>
        </w:rPr>
        <w:t>esLint</w:t>
      </w:r>
      <w:proofErr w:type="spellEnd"/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biome,sonarLint</w:t>
      </w:r>
      <w:proofErr w:type="spellEnd"/>
      <w:proofErr w:type="gramEnd"/>
      <w:r>
        <w:rPr>
          <w:lang w:val="en-US"/>
        </w:rPr>
        <w:t>/error lens</w:t>
      </w:r>
    </w:p>
    <w:p w14:paraId="637EF2D7" w14:textId="75582E70" w:rsid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and version control like git lens and git history/graph</w:t>
      </w:r>
    </w:p>
    <w:p w14:paraId="6DFFACB7" w14:textId="0DD00E0B" w:rsid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Productivity and dev experience like </w:t>
      </w:r>
      <w:proofErr w:type="gramStart"/>
      <w:r>
        <w:rPr>
          <w:lang w:val="en-US"/>
        </w:rPr>
        <w:t>docker,K</w:t>
      </w:r>
      <w:proofErr w:type="gramEnd"/>
      <w:r>
        <w:rPr>
          <w:lang w:val="en-US"/>
        </w:rPr>
        <w:t>8</w:t>
      </w:r>
      <w:proofErr w:type="gramStart"/>
      <w:r>
        <w:rPr>
          <w:lang w:val="en-US"/>
        </w:rPr>
        <w:t>s,postman</w:t>
      </w:r>
      <w:proofErr w:type="gramEnd"/>
      <w:r>
        <w:rPr>
          <w:lang w:val="en-US"/>
        </w:rPr>
        <w:t>,live server and project manager</w:t>
      </w:r>
    </w:p>
    <w:p w14:paraId="77F9A712" w14:textId="58BF10F1" w:rsid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Remote development like remote ssh/dev container</w:t>
      </w:r>
    </w:p>
    <w:p w14:paraId="6F20A4F4" w14:textId="68A0C276" w:rsidR="002E436C" w:rsidRPr="002E436C" w:rsidRDefault="002E436C" w:rsidP="002E43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Themes offer 2-3 standard themes</w:t>
      </w:r>
    </w:p>
    <w:sectPr w:rsidR="002E436C" w:rsidRPr="002E4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711F"/>
    <w:multiLevelType w:val="hybridMultilevel"/>
    <w:tmpl w:val="CA9C44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49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6C"/>
    <w:rsid w:val="00192E00"/>
    <w:rsid w:val="002E436C"/>
    <w:rsid w:val="0033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B370"/>
  <w15:chartTrackingRefBased/>
  <w15:docId w15:val="{D56C880F-F2D3-489A-823C-A8CE8EB9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Chawla</dc:creator>
  <cp:keywords/>
  <dc:description/>
  <cp:lastModifiedBy>Kartik Chawla</cp:lastModifiedBy>
  <cp:revision>1</cp:revision>
  <dcterms:created xsi:type="dcterms:W3CDTF">2026-06-28T18:47:00Z</dcterms:created>
  <dcterms:modified xsi:type="dcterms:W3CDTF">2026-06-29T05:55:00Z</dcterms:modified>
</cp:coreProperties>
</file>