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C07 章节 有力帮手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见你的朋友大刘坐在椅子上瑟瑟发抖，你问他究竟是怎么回事，他颤颤巍巍的讲，“刚才有群凶巴巴的家伙来找你，我说你不住在这了，他威胁我让我发信息给你叫你过来，我就照做了，不过后来好像有什么事情他们就都离开了，我不是故意要发给你的，我当时真害怕，对不起李昂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E7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见你的朋友大刘坐在椅子上瑟瑟发抖，你问他究竟是怎么回事，他颤颤巍巍的讲，“刚才那叫罗科的来找你，我说你不住在这了，他威胁我让我发信息给你引你过来，我就照做了，我真不是故意的，我当时真害怕，对不起李昂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让他好好休息后离开。 010801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 安抚推动 告诉他不是他的错。 010706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47115E0"/>
    <w:rsid w:val="05166B29"/>
    <w:rsid w:val="06A4192A"/>
    <w:rsid w:val="07DC13BD"/>
    <w:rsid w:val="08C876D8"/>
    <w:rsid w:val="0AC43591"/>
    <w:rsid w:val="0D9472C2"/>
    <w:rsid w:val="0F084E50"/>
    <w:rsid w:val="101B6ECD"/>
    <w:rsid w:val="15FF112E"/>
    <w:rsid w:val="163B6294"/>
    <w:rsid w:val="164921E6"/>
    <w:rsid w:val="1758464F"/>
    <w:rsid w:val="1A497269"/>
    <w:rsid w:val="1CC82834"/>
    <w:rsid w:val="1DF01A23"/>
    <w:rsid w:val="1F463DD0"/>
    <w:rsid w:val="1FDB2B73"/>
    <w:rsid w:val="20F546B7"/>
    <w:rsid w:val="20FC7AA2"/>
    <w:rsid w:val="23000AC4"/>
    <w:rsid w:val="239644AC"/>
    <w:rsid w:val="23AF4C31"/>
    <w:rsid w:val="26CD1E8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581F3D"/>
    <w:rsid w:val="367F50CC"/>
    <w:rsid w:val="39D07240"/>
    <w:rsid w:val="3A75385E"/>
    <w:rsid w:val="3BAB12DB"/>
    <w:rsid w:val="3D9037BA"/>
    <w:rsid w:val="3EE676FB"/>
    <w:rsid w:val="3F8D744F"/>
    <w:rsid w:val="40E43A29"/>
    <w:rsid w:val="414979A9"/>
    <w:rsid w:val="41971F0C"/>
    <w:rsid w:val="41F773AA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98A2C55"/>
    <w:rsid w:val="6BC22BA7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D1E7442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2019-01-15T18:30:19Z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