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303F7">
      <w:pPr>
        <w:spacing w:before="0" w:line="314" w:lineRule="exact"/>
        <w:ind w:right="0"/>
        <w:jc w:val="left"/>
      </w:pPr>
    </w:p>
    <w:p w14:paraId="19EA5186">
      <w:pPr>
        <w:pStyle w:val="2"/>
        <w:spacing w:before="93"/>
        <w:ind w:left="4302" w:right="3602" w:firstLine="360" w:firstLineChars="150"/>
        <w:jc w:val="left"/>
        <w:rPr>
          <w:rFonts w:hint="default" w:asciiTheme="minorAscii" w:hAnsiTheme="minorAscii"/>
          <w:b/>
          <w:bCs/>
          <w:color w:val="365FAA"/>
          <w:spacing w:val="0"/>
          <w:sz w:val="24"/>
          <w:szCs w:val="24"/>
          <w:lang w:val="en-US"/>
        </w:rPr>
      </w:pPr>
      <w:r>
        <w:rPr>
          <w:b/>
          <w:bCs/>
          <w:spacing w:val="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2846705</wp:posOffset>
            </wp:positionH>
            <wp:positionV relativeFrom="paragraph">
              <wp:posOffset>6350</wp:posOffset>
            </wp:positionV>
            <wp:extent cx="213360" cy="213360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b/>
          <w:bCs/>
          <w:color w:val="365FAA"/>
          <w:spacing w:val="0"/>
          <w:sz w:val="24"/>
          <w:szCs w:val="24"/>
          <w:lang w:val="en-US"/>
        </w:rPr>
        <w:t>OBJECTIVE</w:t>
      </w:r>
    </w:p>
    <w:p w14:paraId="3F10701E">
      <w:pPr>
        <w:spacing w:before="0" w:line="314" w:lineRule="exact"/>
        <w:ind w:left="9" w:right="0" w:firstLine="0"/>
        <w:jc w:val="left"/>
        <w:rPr>
          <w:rFonts w:ascii="Arial"/>
          <w:b/>
          <w:color w:val="FFFFFF"/>
          <w:sz w:val="22"/>
          <w:szCs w:val="22"/>
        </w:rPr>
      </w:pPr>
      <w:r>
        <w:rPr>
          <w:rFonts w:hint="default" w:ascii="Calibri" w:hAnsi="Calibri"/>
          <w:spacing w:val="0"/>
          <w:position w:val="0"/>
          <w:sz w:val="22"/>
          <w:szCs w:val="22"/>
        </w:rPr>
        <w:t>A challenging and stimulating pursuit in a reputed organization, where I can best utilize my skills and strengths to accomplish the organization’s goals and objectives and at the same time get an opportunity to expand my knowledge base.</w:t>
      </w:r>
      <w:r>
        <w:rPr>
          <w:rFonts w:ascii="Arial"/>
          <w:b/>
          <w:color w:val="FFFFFF"/>
          <w:sz w:val="22"/>
          <w:szCs w:val="22"/>
        </w:rPr>
        <w:t>W</w:t>
      </w:r>
    </w:p>
    <w:p w14:paraId="20389797">
      <w:pPr>
        <w:spacing w:before="0" w:line="314" w:lineRule="exact"/>
        <w:ind w:left="9" w:right="0" w:firstLine="0"/>
        <w:jc w:val="left"/>
        <w:rPr>
          <w:rFonts w:hint="default" w:ascii="Arial"/>
          <w:b/>
          <w:color w:val="FFFFFF"/>
          <w:sz w:val="24"/>
          <w:lang w:val="en-US"/>
        </w:rPr>
      </w:pPr>
      <w:r>
        <w:rPr>
          <w:rFonts w:ascii="Arial"/>
          <w:b/>
          <w:color w:val="FFFFFF"/>
          <w:sz w:val="24"/>
        </w:rPr>
        <w:t>ARE</w:t>
      </w:r>
      <w:r>
        <w:rPr>
          <w:rFonts w:ascii="Arial"/>
          <w:b/>
          <w:color w:val="FFFFFF"/>
          <w:spacing w:val="-5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ENGINE</w:t>
      </w:r>
      <w:bookmarkStart w:id="4" w:name="_GoBack"/>
      <w:bookmarkEnd w:id="4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48280" cy="10692765"/>
                <wp:effectExtent l="0" t="0" r="10160" b="571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0692765"/>
                          <a:chOff x="0" y="0"/>
                          <a:chExt cx="4328" cy="16839"/>
                        </a:xfrm>
                      </wpg:grpSpPr>
                      <wps:wsp>
                        <wps:cNvPr id="7" name="Rectangles 7"/>
                        <wps:cNvSpPr/>
                        <wps:spPr>
                          <a:xfrm>
                            <a:off x="0" y="0"/>
                            <a:ext cx="4320" cy="16839"/>
                          </a:xfrm>
                          <a:prstGeom prst="rect">
                            <a:avLst/>
                          </a:prstGeom>
                          <a:solidFill>
                            <a:srgbClr val="00004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FBA1ED">
                              <w:pPr>
                                <w:spacing w:before="0" w:line="314" w:lineRule="exact"/>
                                <w:ind w:right="0" w:firstLine="420" w:firstLineChars="1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28FE26E4">
                              <w:pPr>
                                <w:spacing w:before="0" w:line="314" w:lineRule="exact"/>
                                <w:ind w:right="0" w:firstLine="420" w:firstLineChars="1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MADHANKUMAR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p w14:paraId="51CE5115">
                              <w:pPr>
                                <w:spacing w:before="0"/>
                                <w:ind w:right="0" w:firstLine="28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SOFTWARE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ENGINEER</w:t>
                              </w:r>
                            </w:p>
                            <w:p w14:paraId="12991FDD">
                              <w:pPr>
                                <w:spacing w:before="0" w:line="240" w:lineRule="auto"/>
                                <w:ind w:right="0" w:firstLine="238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>Tiru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>pur,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>Tamilnadu,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>India.</w:t>
                              </w:r>
                            </w:p>
                            <w:p w14:paraId="758F3B82">
                              <w:pPr>
                                <w:spacing w:before="0" w:line="240" w:lineRule="auto"/>
                                <w:ind w:right="0" w:firstLine="327" w:firstLineChars="1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1"/>
                                  <w:w w:val="90"/>
                                  <w:sz w:val="24"/>
                                  <w:szCs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846C21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1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  <w:t>Madhansmk1697@gmail.com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E75938B">
                              <w:pPr>
                                <w:spacing w:before="0" w:line="240" w:lineRule="auto"/>
                                <w:ind w:right="0" w:firstLine="24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8344549248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8668130127</w:t>
                              </w:r>
                            </w:p>
                            <w:p w14:paraId="4690D54C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57FB435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Blog: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"https://medium.com/@iammadhankumar" </w:instrTex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https://medium.com/@iammadhankumar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 w14:paraId="52F6C21E">
                              <w:pPr>
                                <w:spacing w:before="0" w:line="240" w:lineRule="auto"/>
                                <w:ind w:right="0" w:firstLine="270" w:firstLineChars="1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43DA652F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Portfolio: 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"https://iammadhankumar.github.io" </w:instrTex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https://iammadhankumar.github.io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 w14:paraId="301C1B8C">
                              <w:pPr>
                                <w:spacing w:before="0" w:line="240" w:lineRule="auto"/>
                                <w:ind w:right="0" w:firstLine="270" w:firstLineChars="1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</w:pPr>
                            </w:p>
                            <w:p w14:paraId="5CCD08DA">
                              <w:pPr>
                                <w:spacing w:before="1"/>
                                <w:ind w:right="0"/>
                                <w:jc w:val="left"/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6C0D825">
                              <w:pPr>
                                <w:spacing w:before="1"/>
                                <w:ind w:right="0" w:firstLine="600" w:firstLineChars="300"/>
                                <w:jc w:val="left"/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  <w:lang w:val="en-US"/>
                                </w:rPr>
                                <w:t>TECHNICAL SKILLS</w:t>
                              </w:r>
                            </w:p>
                            <w:p w14:paraId="2840FCB8">
                              <w:pPr>
                                <w:spacing w:before="1"/>
                                <w:ind w:right="0" w:firstLine="600" w:firstLineChars="300"/>
                                <w:jc w:val="left"/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EC59608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Programming Languages :</w:t>
                              </w: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03E3D31E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Java</w:t>
                              </w:r>
                            </w:p>
                            <w:p w14:paraId="0CEADE27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CDC0DC1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Frameworks :</w:t>
                              </w:r>
                            </w:p>
                            <w:p w14:paraId="3BD1BF6C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Spring Boot, Servlet, Hibernate</w:t>
                              </w:r>
                            </w:p>
                            <w:p w14:paraId="4EC33A62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D0BDDBB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Database technologies :</w:t>
                              </w:r>
                            </w:p>
                            <w:p w14:paraId="1DF82D8E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MySQL, MongoDB, PostgresSQL,</w:t>
                              </w:r>
                            </w:p>
                            <w:p w14:paraId="130FDCB3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MicrosoftSQL</w:t>
                              </w:r>
                            </w:p>
                            <w:p w14:paraId="592C467B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AF716EC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Web Services :</w:t>
                              </w:r>
                            </w:p>
                            <w:p w14:paraId="06B9E809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RestFul APIs</w:t>
                              </w:r>
                            </w:p>
                            <w:p w14:paraId="18D7B13F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19D31A8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Build and Dependency Management :</w:t>
                              </w:r>
                            </w:p>
                            <w:p w14:paraId="4DED94F7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Maven</w:t>
                              </w:r>
                            </w:p>
                            <w:p w14:paraId="6C6F0E16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50D7D28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Version Control :</w:t>
                              </w:r>
                            </w:p>
                            <w:p w14:paraId="2FB56A51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Git</w:t>
                              </w:r>
                            </w:p>
                            <w:p w14:paraId="64FBF0D8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F838773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Testing :</w:t>
                              </w:r>
                            </w:p>
                            <w:p w14:paraId="24C2BAC6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Junit</w:t>
                              </w:r>
                            </w:p>
                            <w:p w14:paraId="58F4CFC2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55BCCCB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Middleware :</w:t>
                              </w:r>
                            </w:p>
                            <w:p w14:paraId="2AF50767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Apache Tomcat</w:t>
                              </w:r>
                            </w:p>
                            <w:p w14:paraId="3F83EF10">
                              <w:pPr>
                                <w:spacing w:before="0" w:line="240" w:lineRule="auto"/>
                                <w:ind w:right="0" w:firstLine="95" w:firstLineChars="5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7386F6C">
                              <w:pPr>
                                <w:spacing w:before="1"/>
                                <w:ind w:right="0" w:firstLine="800" w:firstLineChars="40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  <w:lang w:val="en-US"/>
                                </w:rPr>
                                <w:t>SOFT SKILLS</w:t>
                              </w:r>
                            </w:p>
                            <w:p w14:paraId="00FDEBEE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9D1283A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Problem Solving :</w:t>
                              </w:r>
                            </w:p>
                            <w:p w14:paraId="42FDADC4">
                              <w:pPr>
                                <w:spacing w:before="0" w:line="240" w:lineRule="auto"/>
                                <w:ind w:left="198" w:leftChars="90" w:right="0" w:firstLine="0" w:firstLineChars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Proficient at efficiently analyzing and</w:t>
                              </w: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r</w:t>
                              </w: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esolving intricate challenges.</w:t>
                              </w:r>
                            </w:p>
                            <w:p w14:paraId="7A9CC39B">
                              <w:pPr>
                                <w:spacing w:before="0" w:line="240" w:lineRule="auto"/>
                                <w:ind w:left="198" w:leftChars="90" w:right="0" w:firstLine="0" w:firstLineChars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672E662A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Team Collaboration :</w:t>
                              </w:r>
                            </w:p>
                            <w:p w14:paraId="63566259">
                              <w:pPr>
                                <w:spacing w:before="0" w:line="240" w:lineRule="auto"/>
                                <w:ind w:left="198" w:leftChars="90" w:right="0" w:firstLine="0" w:firstLineChars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Demonstrated ability to work effectively in diverse, cross-functional teams.</w:t>
                              </w:r>
                            </w:p>
                            <w:p w14:paraId="42567377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359E3904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Communication :</w:t>
                              </w:r>
                            </w:p>
                            <w:p w14:paraId="29C19E85">
                              <w:pPr>
                                <w:spacing w:before="0" w:line="240" w:lineRule="auto"/>
                                <w:ind w:left="198" w:leftChars="90" w:right="0" w:firstLine="0" w:firstLineChars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Good </w:t>
                              </w: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communication skills, both written and verbal. </w:t>
                              </w:r>
                            </w:p>
                            <w:p w14:paraId="5EB5BC73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2F5C0010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4F81BD" w:themeColor="accent1"/>
                                  <w:spacing w:val="-5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Adaptability :</w:t>
                              </w:r>
                            </w:p>
                            <w:p w14:paraId="1E462101">
                              <w:pPr>
                                <w:spacing w:before="0" w:line="240" w:lineRule="auto"/>
                                <w:ind w:right="0" w:firstLine="200" w:firstLineChars="10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Flexibility to adapt to new technologies </w:t>
                              </w:r>
                            </w:p>
                            <w:p w14:paraId="21D30DD3">
                              <w:pPr>
                                <w:spacing w:before="0" w:line="240" w:lineRule="auto"/>
                                <w:ind w:right="0" w:firstLine="200" w:firstLineChars="10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and </w:t>
                              </w: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methodologies.</w:t>
                              </w:r>
                            </w:p>
                            <w:p w14:paraId="3B014482">
                              <w:pPr>
                                <w:spacing w:before="0" w:line="240" w:lineRule="auto"/>
                                <w:ind w:right="0"/>
                                <w:jc w:val="left"/>
                                <w:rPr>
                                  <w:rFonts w:hint="default" w:ascii="Arial" w:hAnsi="Arial" w:eastAsia="Segoe UI" w:cs="Arial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2677A0CB">
                              <w:pPr>
                                <w:spacing w:before="1"/>
                                <w:ind w:right="0" w:firstLine="100" w:firstLineChars="5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</w:rPr>
                                <w:t>COMPUTER</w:t>
                              </w: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</w:rPr>
                                <w:t>PROFICENCY</w:t>
                              </w:r>
                            </w:p>
                            <w:p w14:paraId="2F0AA892">
                              <w:pPr>
                                <w:spacing w:before="0" w:line="240" w:lineRule="auto"/>
                                <w:ind w:right="0" w:firstLine="285" w:firstLineChars="150"/>
                                <w:jc w:val="left"/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>MS Office</w:t>
                              </w:r>
                            </w:p>
                            <w:p w14:paraId="17BBE009">
                              <w:pPr>
                                <w:spacing w:before="0" w:line="240" w:lineRule="auto"/>
                                <w:ind w:right="0" w:firstLine="190" w:firstLineChars="100"/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 w:val="0"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0AB5A9F">
                              <w:pPr>
                                <w:spacing w:before="0" w:line="212" w:lineRule="exact"/>
                                <w:ind w:right="0" w:firstLine="200" w:firstLineChars="100"/>
                                <w:jc w:val="left"/>
                                <w:rPr>
                                  <w:rFonts w:ascii="Arial"/>
                                  <w:b/>
                                  <w:bCs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z w:val="20"/>
                                  <w:szCs w:val="20"/>
                                </w:rPr>
                                <w:t>INFORMATION</w:t>
                              </w:r>
                            </w:p>
                            <w:p w14:paraId="5B381F23">
                              <w:pPr>
                                <w:spacing w:before="129"/>
                                <w:ind w:left="0" w:right="0" w:firstLine="180" w:firstLineChars="10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z w:val="18"/>
                                </w:rPr>
                                <w:t>Birthday</w:t>
                              </w:r>
                            </w:p>
                            <w:p w14:paraId="3839587E">
                              <w:pPr>
                                <w:spacing w:before="12"/>
                                <w:ind w:right="0" w:firstLine="200" w:firstLineChars="10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z w:val="20"/>
                                </w:rPr>
                                <w:t>16,</w:t>
                              </w: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z w:val="20"/>
                                </w:rPr>
                                <w:t>1997</w:t>
                              </w:r>
                            </w:p>
                            <w:p w14:paraId="593D57E1">
                              <w:pPr>
                                <w:spacing w:before="14"/>
                                <w:ind w:left="0" w:right="0" w:firstLine="180" w:firstLineChars="10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z w:val="18"/>
                                </w:rPr>
                                <w:t>Gender</w:t>
                              </w:r>
                            </w:p>
                            <w:p w14:paraId="168C8A37">
                              <w:pPr>
                                <w:spacing w:before="17"/>
                                <w:ind w:left="0" w:right="0" w:firstLine="200" w:firstLineChars="10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z w:val="20"/>
                                </w:rPr>
                                <w:t>Male</w:t>
                              </w:r>
                            </w:p>
                            <w:p w14:paraId="72C8E158">
                              <w:pPr>
                                <w:spacing w:before="26"/>
                                <w:ind w:left="0" w:right="0" w:firstLine="180" w:firstLineChars="10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z w:val="18"/>
                                </w:rPr>
                                <w:t>Marital</w:t>
                              </w: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z w:val="18"/>
                                </w:rPr>
                                <w:t>Status</w:t>
                              </w:r>
                            </w:p>
                            <w:p w14:paraId="1DFE803B">
                              <w:pPr>
                                <w:spacing w:before="17"/>
                                <w:ind w:left="0" w:right="0" w:firstLine="200" w:firstLineChars="10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C9DBE8"/>
                                  <w:sz w:val="20"/>
                                </w:rPr>
                                <w:t>Single</w:t>
                              </w:r>
                            </w:p>
                            <w:p w14:paraId="2711AEB4">
                              <w:pPr>
                                <w:spacing w:before="70"/>
                                <w:ind w:left="0" w:right="1917" w:firstLine="180" w:firstLineChars="1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z w:val="18"/>
                                </w:rPr>
                                <w:t>Nationality</w:t>
                              </w:r>
                              <w:r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4120F906">
                              <w:pPr>
                                <w:spacing w:before="70"/>
                                <w:ind w:left="0" w:right="1917" w:firstLine="180" w:firstLineChars="10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Indian</w:t>
                              </w:r>
                            </w:p>
                            <w:p w14:paraId="74833CF5">
                              <w:pPr>
                                <w:spacing w:before="0" w:line="240" w:lineRule="auto"/>
                                <w:ind w:right="0"/>
                                <w:jc w:val="both"/>
                                <w:rPr>
                                  <w:rStyle w:val="9"/>
                                  <w:rFonts w:hint="default" w:ascii="Calibri" w:hAnsi="Calibri" w:eastAsia="Segoe UI" w:cs="Calibr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bdr w:val="single" w:color="E3E3E3" w:sz="2" w:space="0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08CF15F5">
                              <w:pPr>
                                <w:spacing w:before="0" w:line="240" w:lineRule="auto"/>
                                <w:ind w:right="0" w:firstLine="246"/>
                                <w:jc w:val="left"/>
                                <w:rPr>
                                  <w:rFonts w:hint="default" w:ascii="Arial"/>
                                  <w:b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FFFFFF"/>
                                  <w:spacing w:val="-5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AF54513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bCs w:val="0"/>
                                  <w:color w:val="365FA9"/>
                                  <w:spacing w:val="-47"/>
                                  <w:w w:val="90"/>
                                  <w:sz w:val="20"/>
                                  <w:u w:val="none"/>
                                </w:rPr>
                              </w:pPr>
                            </w:p>
                            <w:p w14:paraId="64A2A19A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hint="default" w:ascii="Arial"/>
                                  <w:b/>
                                  <w:bCs w:val="0"/>
                                  <w:color w:val="365FA9"/>
                                  <w:spacing w:val="-47"/>
                                  <w:w w:val="90"/>
                                  <w:sz w:val="20"/>
                                  <w:u w:val="none"/>
                                  <w:lang w:val="en-US"/>
                                </w:rPr>
                              </w:pPr>
                            </w:p>
                            <w:p w14:paraId="4BECDF57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  <w:u w:val="single"/>
                                </w:rPr>
                              </w:pPr>
                            </w:p>
                            <w:p w14:paraId="06B53CB7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hint="default"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  <w:u w:val="single"/>
                                  <w:lang w:val="en-US"/>
                                </w:rPr>
                              </w:pPr>
                            </w:p>
                            <w:p w14:paraId="30D9A786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  <w:u w:val="single"/>
                                </w:rPr>
                              </w:pPr>
                            </w:p>
                            <w:p w14:paraId="00966126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  <w:u w:val="single"/>
                                </w:rPr>
                              </w:pPr>
                            </w:p>
                            <w:p w14:paraId="7E850B75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</w:rPr>
                              </w:pPr>
                            </w:p>
                            <w:p w14:paraId="6360AC8B">
                              <w:pPr>
                                <w:spacing w:before="0" w:line="240" w:lineRule="auto"/>
                                <w:ind w:right="0" w:firstLine="172" w:firstLineChars="200"/>
                                <w:jc w:val="left"/>
                                <w:rPr>
                                  <w:rFonts w:ascii="Arial"/>
                                  <w:b/>
                                  <w:color w:val="365FA9"/>
                                  <w:spacing w:val="-47"/>
                                  <w:w w:val="90"/>
                                  <w:sz w:val="20"/>
                                </w:rPr>
                              </w:pPr>
                            </w:p>
                            <w:p w14:paraId="43398DD5">
                              <w:pPr>
                                <w:spacing w:before="0" w:line="240" w:lineRule="auto"/>
                                <w:ind w:right="0" w:firstLine="495" w:firstLineChars="250"/>
                                <w:jc w:val="left"/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</w:pPr>
                            </w:p>
                            <w:p w14:paraId="0B33D15F">
                              <w:pPr>
                                <w:spacing w:before="0" w:line="240" w:lineRule="auto"/>
                                <w:ind w:right="0" w:firstLine="495" w:firstLineChars="250"/>
                                <w:jc w:val="left"/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</w:pPr>
                            </w:p>
                            <w:p w14:paraId="6A63B45E">
                              <w:pPr>
                                <w:spacing w:before="0" w:line="240" w:lineRule="auto"/>
                                <w:ind w:right="0" w:firstLine="300" w:firstLineChars="150"/>
                                <w:jc w:val="both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C2CF61C">
                              <w:pPr>
                                <w:spacing w:before="2" w:line="240" w:lineRule="auto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E242963">
                              <w:pPr>
                                <w:spacing w:before="1" w:line="475" w:lineRule="auto"/>
                                <w:ind w:right="0" w:firstLine="182" w:firstLineChars="100"/>
                                <w:jc w:val="left"/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w w:val="90"/>
                                  <w:sz w:val="20"/>
                                </w:rPr>
                              </w:pPr>
                            </w:p>
                            <w:p w14:paraId="407C0D3A">
                              <w:pPr>
                                <w:spacing w:before="0"/>
                                <w:ind w:right="0" w:firstLine="240" w:firstLineChars="100"/>
                                <w:jc w:val="left"/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</w:pPr>
                            </w:p>
                            <w:p w14:paraId="36905796"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0" y="0"/>
                            <a:ext cx="4328" cy="168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28" h="16839">
                                <a:moveTo>
                                  <a:pt x="0" y="7"/>
                                </a:moveTo>
                                <a:lnTo>
                                  <a:pt x="0" y="0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close/>
                                <a:moveTo>
                                  <a:pt x="7" y="16838"/>
                                </a:moveTo>
                                <a:lnTo>
                                  <a:pt x="0" y="16831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7" y="16838"/>
                                </a:lnTo>
                                <a:close/>
                                <a:moveTo>
                                  <a:pt x="4313" y="7"/>
                                </a:moveTo>
                                <a:lnTo>
                                  <a:pt x="7" y="7"/>
                                </a:lnTo>
                                <a:lnTo>
                                  <a:pt x="7" y="0"/>
                                </a:lnTo>
                                <a:lnTo>
                                  <a:pt x="4313" y="0"/>
                                </a:lnTo>
                                <a:lnTo>
                                  <a:pt x="4313" y="7"/>
                                </a:lnTo>
                                <a:close/>
                                <a:moveTo>
                                  <a:pt x="4313" y="16838"/>
                                </a:moveTo>
                                <a:lnTo>
                                  <a:pt x="4313" y="0"/>
                                </a:lnTo>
                                <a:lnTo>
                                  <a:pt x="4320" y="7"/>
                                </a:lnTo>
                                <a:lnTo>
                                  <a:pt x="4327" y="7"/>
                                </a:lnTo>
                                <a:lnTo>
                                  <a:pt x="4327" y="16831"/>
                                </a:lnTo>
                                <a:lnTo>
                                  <a:pt x="4320" y="16831"/>
                                </a:lnTo>
                                <a:lnTo>
                                  <a:pt x="4313" y="16838"/>
                                </a:lnTo>
                                <a:close/>
                                <a:moveTo>
                                  <a:pt x="4327" y="7"/>
                                </a:moveTo>
                                <a:lnTo>
                                  <a:pt x="4320" y="7"/>
                                </a:lnTo>
                                <a:lnTo>
                                  <a:pt x="4313" y="0"/>
                                </a:lnTo>
                                <a:lnTo>
                                  <a:pt x="4327" y="0"/>
                                </a:lnTo>
                                <a:lnTo>
                                  <a:pt x="4327" y="7"/>
                                </a:lnTo>
                                <a:close/>
                                <a:moveTo>
                                  <a:pt x="7" y="16838"/>
                                </a:moveTo>
                                <a:lnTo>
                                  <a:pt x="0" y="16838"/>
                                </a:lnTo>
                                <a:lnTo>
                                  <a:pt x="0" y="16831"/>
                                </a:lnTo>
                                <a:lnTo>
                                  <a:pt x="7" y="16838"/>
                                </a:lnTo>
                                <a:close/>
                                <a:moveTo>
                                  <a:pt x="4313" y="16838"/>
                                </a:moveTo>
                                <a:lnTo>
                                  <a:pt x="7" y="16838"/>
                                </a:lnTo>
                                <a:lnTo>
                                  <a:pt x="7" y="16831"/>
                                </a:lnTo>
                                <a:lnTo>
                                  <a:pt x="4313" y="16831"/>
                                </a:lnTo>
                                <a:lnTo>
                                  <a:pt x="4313" y="16838"/>
                                </a:lnTo>
                                <a:close/>
                                <a:moveTo>
                                  <a:pt x="4327" y="16838"/>
                                </a:moveTo>
                                <a:lnTo>
                                  <a:pt x="4313" y="16838"/>
                                </a:lnTo>
                                <a:lnTo>
                                  <a:pt x="4320" y="16831"/>
                                </a:lnTo>
                                <a:lnTo>
                                  <a:pt x="4327" y="16831"/>
                                </a:lnTo>
                                <a:lnTo>
                                  <a:pt x="4327" y="16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1.95pt;width:216.4pt;mso-position-horizontal-relative:page;mso-position-vertical-relative:page;mso-wrap-distance-bottom:0pt;mso-wrap-distance-left:9pt;mso-wrap-distance-right:9pt;mso-wrap-distance-top:0pt;z-index:251661312;mso-width-relative:page;mso-height-relative:page;" coordsize="4328,16839" o:gfxdata="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DwM3x1wAAAAYBAAAPAAAAAAAAAAEAIAAAACIA&#10;AABkcnMvZG93bnJldi54bWxQSwECFAAUAAAACACHTuJAGbguYGADAAAODQAADgAAAAAAAAABACAA&#10;AAAmAQAAZHJzL2Uyb0RvYy54bWxQSwUGAAAAAAYABgBZAQAA+AYAAAAA&#10;">
                <o:lock v:ext="edit" aspectratio="f"/>
                <v:rect id="_x0000_s1026" o:spid="_x0000_s1026" o:spt="1" style="position:absolute;left:0;top:0;height:16839;width:4320;" fillcolor="#000049" filled="t" stroked="f" coordsize="21600,21600" o:gfxdata="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WTK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3FBA1ED">
                        <w:pPr>
                          <w:spacing w:before="0" w:line="314" w:lineRule="exact"/>
                          <w:ind w:right="0" w:firstLine="420" w:firstLineChars="15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28FE26E4">
                        <w:pPr>
                          <w:spacing w:before="0" w:line="314" w:lineRule="exact"/>
                          <w:ind w:right="0" w:firstLine="420" w:firstLineChars="15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  <w:t>MADHANKUMAR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  <w:t>S</w:t>
                        </w:r>
                      </w:p>
                      <w:p w14:paraId="51CE5115">
                        <w:pPr>
                          <w:spacing w:before="0"/>
                          <w:ind w:right="0" w:firstLine="280" w:firstLineChars="10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  <w:t>SOFTWARE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8"/>
                            <w:szCs w:val="28"/>
                          </w:rPr>
                          <w:t>ENGINEER</w:t>
                        </w:r>
                      </w:p>
                      <w:p w14:paraId="12991FDD">
                        <w:pPr>
                          <w:spacing w:before="0" w:line="240" w:lineRule="auto"/>
                          <w:ind w:right="0" w:firstLine="238" w:firstLineChars="10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>Tiru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>pur,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>Tamilnadu,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>India.</w:t>
                        </w:r>
                      </w:p>
                      <w:p w14:paraId="758F3B82">
                        <w:pPr>
                          <w:spacing w:before="0" w:line="240" w:lineRule="auto"/>
                          <w:ind w:right="0" w:firstLine="327" w:firstLineChars="1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1"/>
                            <w:w w:val="90"/>
                            <w:sz w:val="24"/>
                            <w:szCs w:val="24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846C21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1"/>
                            <w:w w:val="90"/>
                            <w:sz w:val="24"/>
                            <w:szCs w:val="24"/>
                            <w:lang w:val="en-US"/>
                          </w:rPr>
                          <w:t>Madhansmk1697@gmail.com</w:t>
                        </w: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E75938B">
                        <w:pPr>
                          <w:spacing w:before="0" w:line="240" w:lineRule="auto"/>
                          <w:ind w:right="0" w:firstLine="240" w:firstLineChars="10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4"/>
                            <w:szCs w:val="24"/>
                          </w:rPr>
                          <w:t>8344549248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/>
                            <w:sz w:val="24"/>
                            <w:szCs w:val="24"/>
                          </w:rPr>
                          <w:t>8668130127</w:t>
                        </w:r>
                      </w:p>
                      <w:p w14:paraId="4690D54C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57FB435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Blog: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"https://medium.com/@iammadhankumar" </w:instrTex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https://medium.com/@iammadhankumar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 w14:paraId="52F6C21E">
                        <w:pPr>
                          <w:spacing w:before="0" w:line="240" w:lineRule="auto"/>
                          <w:ind w:right="0" w:firstLine="270" w:firstLineChars="150"/>
                          <w:jc w:val="left"/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43DA652F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Portfolio: 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"https://iammadhankumar.github.io" </w:instrTex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https://iammadhankumar.github.io</w:t>
                        </w:r>
                        <w:r>
                          <w:rPr>
                            <w:rFonts w:hint="default" w:ascii="Arial" w:hAnsi="Arial" w:cs="Arial"/>
                            <w:b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 w14:paraId="301C1B8C">
                        <w:pPr>
                          <w:spacing w:before="0" w:line="240" w:lineRule="auto"/>
                          <w:ind w:right="0" w:firstLine="270" w:firstLineChars="150"/>
                          <w:jc w:val="left"/>
                          <w:rPr>
                            <w:rFonts w:hint="default" w:ascii="Arial" w:hAnsi="Arial" w:cs="Arial"/>
                            <w:b/>
                            <w:color w:val="FFFFFF"/>
                            <w:sz w:val="18"/>
                            <w:szCs w:val="18"/>
                            <w:u w:val="none"/>
                            <w:lang w:val="en-US"/>
                          </w:rPr>
                        </w:pPr>
                      </w:p>
                      <w:p w14:paraId="5CCD08DA">
                        <w:pPr>
                          <w:spacing w:before="1"/>
                          <w:ind w:right="0"/>
                          <w:jc w:val="left"/>
                          <w:rPr>
                            <w:rFonts w:hint="default" w:ascii="Arial"/>
                            <w:b/>
                            <w:bCs w:val="0"/>
                            <w:color w:val="365FA9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6C0D825">
                        <w:pPr>
                          <w:spacing w:before="1"/>
                          <w:ind w:right="0" w:firstLine="600" w:firstLineChars="300"/>
                          <w:jc w:val="left"/>
                          <w:rPr>
                            <w:rFonts w:hint="default" w:ascii="Arial"/>
                            <w:b/>
                            <w:bCs w:val="0"/>
                            <w:color w:val="365FA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bCs w:val="0"/>
                            <w:color w:val="365FA9"/>
                            <w:sz w:val="20"/>
                            <w:szCs w:val="20"/>
                            <w:lang w:val="en-US"/>
                          </w:rPr>
                          <w:t>TECHNICAL SKILLS</w:t>
                        </w:r>
                      </w:p>
                      <w:p w14:paraId="2840FCB8">
                        <w:pPr>
                          <w:spacing w:before="1"/>
                          <w:ind w:right="0" w:firstLine="600" w:firstLineChars="300"/>
                          <w:jc w:val="left"/>
                          <w:rPr>
                            <w:rFonts w:hint="default" w:ascii="Arial"/>
                            <w:b/>
                            <w:bCs w:val="0"/>
                            <w:color w:val="365FA9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EC59608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Programming Languages :</w:t>
                        </w: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</w:p>
                      <w:p w14:paraId="03E3D31E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Java</w:t>
                        </w:r>
                      </w:p>
                      <w:p w14:paraId="0CEADE27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CDC0DC1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Frameworks :</w:t>
                        </w:r>
                      </w:p>
                      <w:p w14:paraId="3BD1BF6C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Spring Boot, Servlet, Hibernate</w:t>
                        </w:r>
                      </w:p>
                      <w:p w14:paraId="4EC33A62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D0BDDBB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Database technologies :</w:t>
                        </w:r>
                      </w:p>
                      <w:p w14:paraId="1DF82D8E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MySQL, MongoDB, PostgresSQL,</w:t>
                        </w:r>
                      </w:p>
                      <w:p w14:paraId="130FDCB3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MicrosoftSQL</w:t>
                        </w:r>
                      </w:p>
                      <w:p w14:paraId="592C467B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AF716EC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Web Services :</w:t>
                        </w:r>
                      </w:p>
                      <w:p w14:paraId="06B9E809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RestFul APIs</w:t>
                        </w:r>
                      </w:p>
                      <w:p w14:paraId="18D7B13F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19D31A8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Build and Dependency Management :</w:t>
                        </w:r>
                      </w:p>
                      <w:p w14:paraId="4DED94F7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Maven</w:t>
                        </w:r>
                      </w:p>
                      <w:p w14:paraId="6C6F0E16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50D7D28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Version Control :</w:t>
                        </w:r>
                      </w:p>
                      <w:p w14:paraId="2FB56A51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Git</w:t>
                        </w:r>
                      </w:p>
                      <w:p w14:paraId="64FBF0D8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F838773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Testing :</w:t>
                        </w:r>
                      </w:p>
                      <w:p w14:paraId="24C2BAC6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Junit</w:t>
                        </w:r>
                      </w:p>
                      <w:p w14:paraId="58F4CFC2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55BCCCB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Middleware :</w:t>
                        </w:r>
                      </w:p>
                      <w:p w14:paraId="2AF50767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Apache Tomcat</w:t>
                        </w:r>
                      </w:p>
                      <w:p w14:paraId="3F83EF10">
                        <w:pPr>
                          <w:spacing w:before="0" w:line="240" w:lineRule="auto"/>
                          <w:ind w:right="0" w:firstLine="95" w:firstLineChars="5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7386F6C">
                        <w:pPr>
                          <w:spacing w:before="1"/>
                          <w:ind w:right="0" w:firstLine="800" w:firstLineChars="40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bCs w:val="0"/>
                            <w:color w:val="365FA9"/>
                            <w:sz w:val="20"/>
                            <w:szCs w:val="20"/>
                            <w:lang w:val="en-US"/>
                          </w:rPr>
                          <w:t>SOFT SKILLS</w:t>
                        </w:r>
                      </w:p>
                      <w:p w14:paraId="00FDEBEE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Calibri" w:hAnsi="Calibri" w:cs="Calibri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9D1283A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Problem Solving :</w:t>
                        </w:r>
                      </w:p>
                      <w:p w14:paraId="42FDADC4">
                        <w:pPr>
                          <w:spacing w:before="0" w:line="240" w:lineRule="auto"/>
                          <w:ind w:left="198" w:leftChars="90" w:right="0" w:firstLine="0" w:firstLineChars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Proficient at efficiently analyzing and</w:t>
                        </w: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r</w:t>
                        </w: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esolving intricate challenges.</w:t>
                        </w:r>
                      </w:p>
                      <w:p w14:paraId="7A9CC39B">
                        <w:pPr>
                          <w:spacing w:before="0" w:line="240" w:lineRule="auto"/>
                          <w:ind w:left="198" w:leftChars="90" w:right="0" w:firstLine="0" w:firstLineChars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672E662A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Team Collaboration :</w:t>
                        </w:r>
                      </w:p>
                      <w:p w14:paraId="63566259">
                        <w:pPr>
                          <w:spacing w:before="0" w:line="240" w:lineRule="auto"/>
                          <w:ind w:left="198" w:leftChars="90" w:right="0" w:firstLine="0" w:firstLineChars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Demonstrated ability to work effectively in diverse, cross-functional teams.</w:t>
                        </w:r>
                      </w:p>
                      <w:p w14:paraId="42567377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359E3904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Communication :</w:t>
                        </w:r>
                      </w:p>
                      <w:p w14:paraId="29C19E85">
                        <w:pPr>
                          <w:spacing w:before="0" w:line="240" w:lineRule="auto"/>
                          <w:ind w:left="198" w:leftChars="90" w:right="0" w:firstLine="0" w:firstLineChars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Good </w:t>
                        </w: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communication skills, both written and verbal. </w:t>
                        </w:r>
                      </w:p>
                      <w:p w14:paraId="5EB5BC73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2F5C0010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 w:val="0"/>
                            <w:color w:val="4F81BD" w:themeColor="accent1"/>
                            <w:spacing w:val="-5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Adaptability :</w:t>
                        </w:r>
                      </w:p>
                      <w:p w14:paraId="1E462101">
                        <w:pPr>
                          <w:spacing w:before="0" w:line="240" w:lineRule="auto"/>
                          <w:ind w:right="0" w:firstLine="200" w:firstLineChars="10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Flexibility to adapt to new technologies </w:t>
                        </w:r>
                      </w:p>
                      <w:p w14:paraId="21D30DD3">
                        <w:pPr>
                          <w:spacing w:before="0" w:line="240" w:lineRule="auto"/>
                          <w:ind w:right="0" w:firstLine="200" w:firstLineChars="10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and </w:t>
                        </w: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methodologies.</w:t>
                        </w:r>
                      </w:p>
                      <w:p w14:paraId="3B014482">
                        <w:pPr>
                          <w:spacing w:before="0" w:line="240" w:lineRule="auto"/>
                          <w:ind w:right="0"/>
                          <w:jc w:val="left"/>
                          <w:rPr>
                            <w:rFonts w:hint="default" w:ascii="Arial" w:hAnsi="Arial" w:eastAsia="Segoe UI" w:cs="Arial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2677A0CB">
                        <w:pPr>
                          <w:spacing w:before="1"/>
                          <w:ind w:right="0" w:firstLine="100" w:firstLineChars="5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z w:val="20"/>
                            <w:szCs w:val="20"/>
                          </w:rPr>
                          <w:t>COMPUTER</w:t>
                        </w: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z w:val="20"/>
                            <w:szCs w:val="20"/>
                          </w:rPr>
                          <w:t>PROFICENCY</w:t>
                        </w:r>
                      </w:p>
                      <w:p w14:paraId="2F0AA892">
                        <w:pPr>
                          <w:spacing w:before="0" w:line="240" w:lineRule="auto"/>
                          <w:ind w:right="0" w:firstLine="285" w:firstLineChars="150"/>
                          <w:jc w:val="left"/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>MS Office</w:t>
                        </w:r>
                      </w:p>
                      <w:p w14:paraId="17BBE009">
                        <w:pPr>
                          <w:spacing w:before="0" w:line="240" w:lineRule="auto"/>
                          <w:ind w:right="0" w:firstLine="190" w:firstLineChars="100"/>
                          <w:jc w:val="left"/>
                          <w:rPr>
                            <w:rFonts w:hint="default" w:ascii="Arial" w:hAnsi="Arial" w:cs="Arial"/>
                            <w:b/>
                            <w:bCs w:val="0"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0AB5A9F">
                        <w:pPr>
                          <w:spacing w:before="0" w:line="212" w:lineRule="exact"/>
                          <w:ind w:right="0" w:firstLine="200" w:firstLineChars="100"/>
                          <w:jc w:val="left"/>
                          <w:rPr>
                            <w:rFonts w:ascii="Arial"/>
                            <w:b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z w:val="20"/>
                            <w:szCs w:val="20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bCs w:val="0"/>
                            <w:color w:val="365FA9"/>
                            <w:sz w:val="20"/>
                            <w:szCs w:val="20"/>
                          </w:rPr>
                          <w:t>INFORMATION</w:t>
                        </w:r>
                      </w:p>
                      <w:p w14:paraId="5B381F23">
                        <w:pPr>
                          <w:spacing w:before="129"/>
                          <w:ind w:left="0" w:right="0" w:firstLine="180" w:firstLineChars="10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65FA9"/>
                            <w:sz w:val="18"/>
                          </w:rPr>
                          <w:t>Birthday</w:t>
                        </w:r>
                      </w:p>
                      <w:p w14:paraId="3839587E">
                        <w:pPr>
                          <w:spacing w:before="12"/>
                          <w:ind w:right="0" w:firstLine="200" w:firstLineChars="10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C9DBE8"/>
                            <w:sz w:val="20"/>
                          </w:rPr>
                          <w:t>July</w:t>
                        </w:r>
                        <w:r>
                          <w:rPr>
                            <w:rFonts w:ascii="Arial"/>
                            <w:b/>
                            <w:color w:val="C9DBE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9DBE8"/>
                            <w:sz w:val="20"/>
                          </w:rPr>
                          <w:t>16,</w:t>
                        </w:r>
                        <w:r>
                          <w:rPr>
                            <w:rFonts w:ascii="Arial"/>
                            <w:b/>
                            <w:color w:val="C9DBE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9DBE8"/>
                            <w:sz w:val="20"/>
                          </w:rPr>
                          <w:t>1997</w:t>
                        </w:r>
                      </w:p>
                      <w:p w14:paraId="593D57E1">
                        <w:pPr>
                          <w:spacing w:before="14"/>
                          <w:ind w:left="0" w:right="0" w:firstLine="180" w:firstLineChars="10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65FA9"/>
                            <w:sz w:val="18"/>
                          </w:rPr>
                          <w:t>Gender</w:t>
                        </w:r>
                      </w:p>
                      <w:p w14:paraId="168C8A37">
                        <w:pPr>
                          <w:spacing w:before="17"/>
                          <w:ind w:left="0" w:right="0" w:firstLine="200" w:firstLineChars="10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C9DBE8"/>
                            <w:sz w:val="20"/>
                          </w:rPr>
                          <w:t>Male</w:t>
                        </w:r>
                      </w:p>
                      <w:p w14:paraId="72C8E158">
                        <w:pPr>
                          <w:spacing w:before="26"/>
                          <w:ind w:left="0" w:right="0" w:firstLine="180" w:firstLineChars="10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65FA9"/>
                            <w:sz w:val="18"/>
                          </w:rPr>
                          <w:t>Marital</w:t>
                        </w:r>
                        <w:r>
                          <w:rPr>
                            <w:rFonts w:ascii="Arial"/>
                            <w:b/>
                            <w:color w:val="365FA9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65FA9"/>
                            <w:sz w:val="18"/>
                          </w:rPr>
                          <w:t>Status</w:t>
                        </w:r>
                      </w:p>
                      <w:p w14:paraId="1DFE803B">
                        <w:pPr>
                          <w:spacing w:before="17"/>
                          <w:ind w:left="0" w:right="0" w:firstLine="200" w:firstLineChars="10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C9DBE8"/>
                            <w:sz w:val="20"/>
                          </w:rPr>
                          <w:t>Single</w:t>
                        </w:r>
                      </w:p>
                      <w:p w14:paraId="2711AEB4">
                        <w:pPr>
                          <w:spacing w:before="70"/>
                          <w:ind w:left="0" w:right="1917" w:firstLine="180" w:firstLineChars="1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65FA9"/>
                            <w:sz w:val="18"/>
                          </w:rPr>
                          <w:t>Nationality</w:t>
                        </w:r>
                        <w:r>
                          <w:rPr>
                            <w:rFonts w:ascii="Arial"/>
                            <w:b/>
                            <w:color w:val="365FA9"/>
                            <w:spacing w:val="-47"/>
                            <w:sz w:val="18"/>
                          </w:rPr>
                          <w:t xml:space="preserve"> </w:t>
                        </w:r>
                      </w:p>
                      <w:p w14:paraId="4120F906">
                        <w:pPr>
                          <w:spacing w:before="70"/>
                          <w:ind w:left="0" w:right="1917" w:firstLine="180" w:firstLineChars="10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Indian</w:t>
                        </w:r>
                      </w:p>
                      <w:p w14:paraId="74833CF5">
                        <w:pPr>
                          <w:spacing w:before="0" w:line="240" w:lineRule="auto"/>
                          <w:ind w:right="0"/>
                          <w:jc w:val="both"/>
                          <w:rPr>
                            <w:rStyle w:val="9"/>
                            <w:rFonts w:hint="default" w:ascii="Calibri" w:hAnsi="Calibri" w:eastAsia="Segoe UI" w:cs="Calibri"/>
                            <w:b/>
                            <w:bCs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bdr w:val="single" w:color="E3E3E3" w:sz="2" w:space="0"/>
                            <w:shd w:val="clear" w:fill="FFFFFF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08CF15F5">
                        <w:pPr>
                          <w:spacing w:before="0" w:line="240" w:lineRule="auto"/>
                          <w:ind w:right="0" w:firstLine="246"/>
                          <w:jc w:val="left"/>
                          <w:rPr>
                            <w:rFonts w:hint="default" w:ascii="Arial"/>
                            <w:b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FFFFFF"/>
                            <w:spacing w:val="-5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4AF54513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bCs w:val="0"/>
                            <w:color w:val="365FA9"/>
                            <w:spacing w:val="-47"/>
                            <w:w w:val="90"/>
                            <w:sz w:val="20"/>
                            <w:u w:val="none"/>
                          </w:rPr>
                        </w:pPr>
                      </w:p>
                      <w:p w14:paraId="64A2A19A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hint="default" w:ascii="Arial"/>
                            <w:b/>
                            <w:bCs w:val="0"/>
                            <w:color w:val="365FA9"/>
                            <w:spacing w:val="-47"/>
                            <w:w w:val="90"/>
                            <w:sz w:val="20"/>
                            <w:u w:val="none"/>
                            <w:lang w:val="en-US"/>
                          </w:rPr>
                        </w:pPr>
                      </w:p>
                      <w:p w14:paraId="4BECDF57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  <w:u w:val="single"/>
                          </w:rPr>
                        </w:pPr>
                      </w:p>
                      <w:p w14:paraId="06B53CB7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hint="default"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  <w:u w:val="single"/>
                            <w:lang w:val="en-US"/>
                          </w:rPr>
                        </w:pPr>
                      </w:p>
                      <w:p w14:paraId="30D9A786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  <w:u w:val="single"/>
                          </w:rPr>
                        </w:pPr>
                      </w:p>
                      <w:p w14:paraId="00966126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  <w:u w:val="single"/>
                          </w:rPr>
                        </w:pPr>
                      </w:p>
                      <w:p w14:paraId="7E850B75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</w:rPr>
                        </w:pPr>
                      </w:p>
                      <w:p w14:paraId="6360AC8B">
                        <w:pPr>
                          <w:spacing w:before="0" w:line="240" w:lineRule="auto"/>
                          <w:ind w:right="0" w:firstLine="172" w:firstLineChars="200"/>
                          <w:jc w:val="left"/>
                          <w:rPr>
                            <w:rFonts w:ascii="Arial"/>
                            <w:b/>
                            <w:color w:val="365FA9"/>
                            <w:spacing w:val="-47"/>
                            <w:w w:val="90"/>
                            <w:sz w:val="20"/>
                          </w:rPr>
                        </w:pPr>
                      </w:p>
                      <w:p w14:paraId="43398DD5">
                        <w:pPr>
                          <w:spacing w:before="0" w:line="240" w:lineRule="auto"/>
                          <w:ind w:right="0" w:firstLine="495" w:firstLineChars="250"/>
                          <w:jc w:val="left"/>
                          <w:rPr>
                            <w:rFonts w:ascii="Arial"/>
                            <w:b/>
                            <w:color w:val="FFFFFF"/>
                            <w:spacing w:val="-1"/>
                            <w:sz w:val="20"/>
                          </w:rPr>
                        </w:pPr>
                      </w:p>
                      <w:p w14:paraId="0B33D15F">
                        <w:pPr>
                          <w:spacing w:before="0" w:line="240" w:lineRule="auto"/>
                          <w:ind w:right="0" w:firstLine="495" w:firstLineChars="250"/>
                          <w:jc w:val="left"/>
                          <w:rPr>
                            <w:rFonts w:ascii="Arial"/>
                            <w:b/>
                            <w:color w:val="FFFFFF"/>
                            <w:spacing w:val="-1"/>
                            <w:sz w:val="20"/>
                          </w:rPr>
                        </w:pPr>
                      </w:p>
                      <w:p w14:paraId="6A63B45E">
                        <w:pPr>
                          <w:spacing w:before="0" w:line="240" w:lineRule="auto"/>
                          <w:ind w:right="0" w:firstLine="300" w:firstLineChars="150"/>
                          <w:jc w:val="bot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C2CF61C">
                        <w:pPr>
                          <w:spacing w:before="2" w:line="240" w:lineRule="auto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E242963">
                        <w:pPr>
                          <w:spacing w:before="1" w:line="475" w:lineRule="auto"/>
                          <w:ind w:right="0" w:firstLine="182" w:firstLineChars="100"/>
                          <w:jc w:val="left"/>
                          <w:rPr>
                            <w:rFonts w:ascii="Arial"/>
                            <w:b/>
                            <w:color w:val="FFFFFF"/>
                            <w:spacing w:val="1"/>
                            <w:w w:val="90"/>
                            <w:sz w:val="20"/>
                          </w:rPr>
                        </w:pPr>
                      </w:p>
                      <w:p w14:paraId="407C0D3A">
                        <w:pPr>
                          <w:spacing w:before="0"/>
                          <w:ind w:right="0" w:firstLine="240" w:firstLineChars="100"/>
                          <w:jc w:val="left"/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</w:pPr>
                      </w:p>
                      <w:p w14:paraId="36905796"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26" o:spid="_x0000_s1026" o:spt="100" style="position:absolute;left:0;top:0;height:16839;width:4328;" fillcolor="#FFFFFF" filled="t" stroked="f" coordsize="4328,16839" o:gfxdata="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kKgm5AAAA2gAA&#10;AA8AAAAAAAAAAQAgAAAAIgAAAGRycy9kb3ducmV2LnhtbFBLAQIUABQAAAAIAIdO4kAzLwWeOwAA&#10;ADkAAAAQAAAAAAAAAAEAIAAAAAgBAABkcnMvc2hhcGV4bWwueG1sUEsFBgAAAAAGAAYAWwEAALID&#10;AAAAAA==&#10;" path="m0,7l0,0,7,0,0,7xm7,16838l0,16831,0,7,7,0,7,16838xm4313,7l7,7,7,0,4313,0,4313,7xm4313,16838l4313,0,4320,7,4327,7,4327,16831,4320,16831,4313,16838xm4327,7l4320,7,4313,0,4327,0,4327,7xm7,16838l0,16838,0,16831,7,16838xm4313,16838l7,16838,7,16831,4313,16831,4313,16838xm4327,16838l4313,16838,4320,16831,4327,16831,4327,16838xe">
                  <v:fill on="t" focussize="0,0"/>
                  <v:stroke on="f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default" w:ascii="Arial"/>
          <w:b/>
          <w:color w:val="FFFFFF"/>
          <w:sz w:val="24"/>
          <w:lang w:val="en-US"/>
        </w:rPr>
        <w:t>ER</w:t>
      </w:r>
    </w:p>
    <w:p w14:paraId="45BEC5CD">
      <w:pPr>
        <w:pStyle w:val="2"/>
        <w:spacing w:before="159"/>
        <w:ind w:right="0"/>
        <w:jc w:val="left"/>
        <w:rPr>
          <w:rFonts w:hint="default" w:asciiTheme="minorAscii" w:hAnsiTheme="minorAscii"/>
          <w:color w:val="365FAA"/>
        </w:rPr>
      </w:pPr>
      <w:r>
        <w:rPr>
          <w:b w:val="0"/>
        </w:rPr>
        <w:drawing>
          <wp:inline distT="0" distB="0" distL="0" distR="0">
            <wp:extent cx="213360" cy="212725"/>
            <wp:effectExtent l="0" t="0" r="0" b="635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pacing w:val="7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color w:val="365FAA"/>
          <w:sz w:val="24"/>
          <w:szCs w:val="24"/>
        </w:rPr>
        <w:t>WORK</w:t>
      </w:r>
      <w:r>
        <w:rPr>
          <w:rFonts w:hint="default" w:asciiTheme="minorAscii" w:hAnsiTheme="minorAscii"/>
          <w:b/>
          <w:color w:val="365FAA"/>
          <w:spacing w:val="-9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color w:val="365FAA"/>
          <w:sz w:val="24"/>
          <w:szCs w:val="24"/>
        </w:rPr>
        <w:t>EXPERIENCE</w:t>
      </w:r>
      <w:r>
        <w:rPr>
          <w:rFonts w:hint="default" w:asciiTheme="minorAscii" w:hAnsiTheme="minorAscii"/>
          <w:b/>
          <w:color w:val="365FAA"/>
          <w:sz w:val="24"/>
          <w:szCs w:val="24"/>
          <w:lang w:val="en-US"/>
        </w:rPr>
        <w:t xml:space="preserve"> -</w:t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rFonts w:hint="default" w:asciiTheme="minorAscii" w:hAnsiTheme="minorAscii"/>
          <w:color w:val="365FAA"/>
        </w:rPr>
        <w:t>CAREER</w:t>
      </w:r>
      <w:r>
        <w:rPr>
          <w:rFonts w:hint="default" w:asciiTheme="minorAscii" w:hAnsiTheme="minorAscii"/>
          <w:color w:val="365FAA"/>
          <w:spacing w:val="-11"/>
        </w:rPr>
        <w:t xml:space="preserve"> </w:t>
      </w:r>
      <w:r>
        <w:rPr>
          <w:rFonts w:hint="default" w:asciiTheme="minorAscii" w:hAnsiTheme="minorAscii"/>
          <w:color w:val="365FAA"/>
        </w:rPr>
        <w:t>HIGHLIGHTS</w:t>
      </w:r>
    </w:p>
    <w:p w14:paraId="0880371D">
      <w:pPr>
        <w:spacing w:before="0"/>
        <w:ind w:left="4319" w:right="0" w:firstLine="0"/>
        <w:jc w:val="left"/>
        <w:rPr>
          <w:rFonts w:hint="default" w:ascii="Calibri" w:hAnsi="Calibri" w:cs="Calibri"/>
          <w:spacing w:val="0"/>
          <w:position w:val="0"/>
          <w:sz w:val="22"/>
          <w:szCs w:val="22"/>
        </w:rPr>
      </w:pPr>
      <w:r>
        <w:rPr>
          <w:rFonts w:hint="default" w:ascii="Calibri" w:hAnsi="Calibri" w:cs="Calibri"/>
          <w:spacing w:val="0"/>
          <w:position w:val="0"/>
          <w:sz w:val="22"/>
          <w:szCs w:val="22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3017520</wp:posOffset>
            </wp:positionH>
            <wp:positionV relativeFrom="paragraph">
              <wp:posOffset>417830</wp:posOffset>
            </wp:positionV>
            <wp:extent cx="73025" cy="44450"/>
            <wp:effectExtent l="0" t="0" r="3175" b="127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>Havin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g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>5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+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>ye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ars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of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>experience as a Full - Stack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 Java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Spring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boot 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 xml:space="preserve">Developer with diversified exposure in, development and implementation of web and </w:t>
      </w:r>
      <w:r>
        <w:rPr>
          <w:rFonts w:hint="default" w:ascii="Calibri" w:hAnsi="Calibri" w:cs="Calibri"/>
          <w:spacing w:val="0"/>
          <w:position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0"/>
          <w:position w:val="0"/>
          <w:sz w:val="22"/>
          <w:szCs w:val="22"/>
        </w:rPr>
        <w:t>mobile applications.</w:t>
      </w:r>
    </w:p>
    <w:p w14:paraId="05FF7E46">
      <w:pPr>
        <w:spacing w:before="0"/>
        <w:ind w:left="4319" w:right="0" w:firstLine="0"/>
        <w:jc w:val="left"/>
        <w:rPr>
          <w:rFonts w:hint="default" w:ascii="Calibri" w:hAnsi="Calibri" w:cs="Calibri"/>
          <w:spacing w:val="0"/>
          <w:position w:val="0"/>
          <w:sz w:val="22"/>
          <w:szCs w:val="22"/>
        </w:rPr>
      </w:pPr>
    </w:p>
    <w:p w14:paraId="7CA88E14">
      <w:pPr>
        <w:spacing w:before="49"/>
        <w:ind w:left="4319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Experienced software developer proficient in Java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echnologies, specializing in web and mobile application development.</w:t>
      </w:r>
    </w:p>
    <w:p w14:paraId="69D2B35C">
      <w:pPr>
        <w:spacing w:before="49"/>
        <w:ind w:left="4319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</w:p>
    <w:p w14:paraId="02B0DAA0">
      <w:pPr>
        <w:spacing w:before="49"/>
        <w:ind w:left="4319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Adept at Java SE, demonstrating mastery in Collection, Threading, and Core Java. Extensive expertise in Java technologies, including JDBC, JPA, and ORM.</w:t>
      </w:r>
    </w:p>
    <w:p w14:paraId="35EDB352">
      <w:pPr>
        <w:spacing w:before="49"/>
        <w:ind w:left="4319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ascii="SimSun" w:hAnsi="SimSun" w:eastAsia="SimSun" w:cs="SimSun"/>
          <w:sz w:val="22"/>
          <w:szCs w:val="22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Proficient in developing microservices and monolithic projects using Java Spring Boot, Hibernate, and implementing Restful services. Demonstrated ability to deliver high-quality code, ensuring robust and scalable solutions for complex projects.</w:t>
      </w:r>
    </w:p>
    <w:p w14:paraId="49A9230F">
      <w:pPr>
        <w:spacing w:before="0"/>
        <w:ind w:right="227"/>
        <w:jc w:val="left"/>
        <w:rPr>
          <w:rFonts w:hint="default" w:asciiTheme="minorAscii" w:hAnsiTheme="minorAscii"/>
          <w:sz w:val="22"/>
          <w:szCs w:val="22"/>
        </w:rPr>
      </w:pPr>
    </w:p>
    <w:p w14:paraId="4FC1DE80">
      <w:pPr>
        <w:spacing w:before="0"/>
        <w:ind w:left="4319" w:right="227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Demonstrated proficiency in developing applications with RESTful Web Services, ensuring robust and scalable solutions. </w:t>
      </w:r>
    </w:p>
    <w:p w14:paraId="635A3261">
      <w:pPr>
        <w:spacing w:before="0"/>
        <w:ind w:left="4319" w:right="227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</w:p>
    <w:p w14:paraId="54079142">
      <w:pPr>
        <w:spacing w:before="0"/>
        <w:ind w:left="4319" w:right="227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Expert in Unit Testing using J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u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nit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.</w:t>
      </w:r>
    </w:p>
    <w:p w14:paraId="04E0CCC3">
      <w:pPr>
        <w:spacing w:before="0"/>
        <w:ind w:left="4319" w:right="227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</w:pPr>
    </w:p>
    <w:p w14:paraId="5AB017D9">
      <w:pPr>
        <w:spacing w:before="0"/>
        <w:ind w:right="227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killed in database technologies, particularly MySQL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, Postgresql and Mongo DB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.</w:t>
      </w:r>
    </w:p>
    <w:p w14:paraId="073D3D72">
      <w:pPr>
        <w:spacing w:before="0"/>
        <w:ind w:right="227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</w:p>
    <w:p w14:paraId="1C52A75E">
      <w:pPr>
        <w:spacing w:before="0"/>
        <w:ind w:left="4319" w:right="227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Demonstrated expertise in Angular, incorporating non-linear work experience, proficiently utilizing commonly used modules, and adeptly creating reusable Components and Services.</w:t>
      </w:r>
    </w:p>
    <w:p w14:paraId="73E75B82">
      <w:pPr>
        <w:spacing w:before="0"/>
        <w:ind w:right="227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</w:p>
    <w:p w14:paraId="2BCE1E8C">
      <w:pPr>
        <w:spacing w:before="0"/>
        <w:ind w:left="4319" w:right="227" w:firstLine="0"/>
        <w:jc w:val="left"/>
        <w:rPr>
          <w:rFonts w:ascii="Arial"/>
          <w:b/>
          <w:color w:val="FFFFFF"/>
          <w:w w:val="90"/>
          <w:sz w:val="22"/>
          <w:szCs w:val="22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Experienced in project documentation, including E-R Diagram and Swagger implementation.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"mailto:madhansmk1697@gmail.com" \h </w:instrText>
      </w:r>
      <w:r>
        <w:rPr>
          <w:sz w:val="22"/>
          <w:szCs w:val="22"/>
        </w:rPr>
        <w:fldChar w:fldCharType="separate"/>
      </w:r>
      <w:r>
        <w:rPr>
          <w:rFonts w:ascii="Arial"/>
          <w:b/>
          <w:color w:val="FFFFFF"/>
          <w:w w:val="90"/>
          <w:sz w:val="22"/>
          <w:szCs w:val="22"/>
        </w:rPr>
        <w:t>ma</w:t>
      </w:r>
    </w:p>
    <w:p w14:paraId="0D5C2F0B">
      <w:pPr>
        <w:spacing w:before="0"/>
        <w:ind w:left="4319" w:right="227" w:firstLine="0"/>
        <w:jc w:val="left"/>
        <w:rPr>
          <w:rFonts w:ascii="Arial"/>
          <w:b/>
          <w:color w:val="FFFFFF"/>
          <w:sz w:val="20"/>
        </w:rPr>
      </w:pPr>
      <w:r>
        <w:rPr>
          <w:rFonts w:ascii="Arial"/>
          <w:b/>
          <w:color w:val="FFFFFF"/>
          <w:w w:val="90"/>
          <w:sz w:val="22"/>
          <w:szCs w:val="22"/>
        </w:rPr>
        <w:t>dhansmk1697@gmail.com</w:t>
      </w:r>
      <w:r>
        <w:rPr>
          <w:rFonts w:ascii="Arial"/>
          <w:b/>
          <w:color w:val="FFFFFF"/>
          <w:w w:val="90"/>
          <w:sz w:val="22"/>
          <w:szCs w:val="22"/>
        </w:rPr>
        <w:fldChar w:fldCharType="end"/>
      </w:r>
      <w:r>
        <w:rPr>
          <w:rFonts w:ascii="Arial"/>
          <w:b/>
          <w:color w:val="FFFFFF"/>
          <w:spacing w:val="1"/>
          <w:w w:val="90"/>
          <w:sz w:val="20"/>
        </w:rPr>
        <w:t xml:space="preserve"> </w:t>
      </w:r>
      <w:r>
        <w:rPr>
          <w:rFonts w:ascii="Arial"/>
          <w:b/>
          <w:color w:val="FFFFFF"/>
          <w:sz w:val="20"/>
        </w:rPr>
        <w:t>8344549248</w:t>
      </w:r>
      <w:r>
        <w:rPr>
          <w:rFonts w:ascii="Arial"/>
          <w:b/>
          <w:color w:val="FFFFFF"/>
          <w:spacing w:val="-3"/>
          <w:sz w:val="20"/>
        </w:rPr>
        <w:t xml:space="preserve"> </w:t>
      </w:r>
      <w:r>
        <w:rPr>
          <w:rFonts w:ascii="Arial"/>
          <w:b/>
          <w:color w:val="FFFFFF"/>
          <w:sz w:val="20"/>
        </w:rPr>
        <w:t>&amp;</w:t>
      </w:r>
      <w:r>
        <w:rPr>
          <w:rFonts w:ascii="Arial"/>
          <w:b/>
          <w:color w:val="FFFFFF"/>
          <w:spacing w:val="-5"/>
          <w:sz w:val="20"/>
        </w:rPr>
        <w:t xml:space="preserve"> </w:t>
      </w:r>
      <w:r>
        <w:rPr>
          <w:rFonts w:ascii="Arial"/>
          <w:b/>
          <w:color w:val="FFFFFF"/>
          <w:sz w:val="20"/>
        </w:rPr>
        <w:t>8668130127</w:t>
      </w:r>
    </w:p>
    <w:p w14:paraId="46483057">
      <w:pPr>
        <w:spacing w:before="0"/>
        <w:ind w:left="4319" w:right="227" w:firstLine="0"/>
        <w:jc w:val="left"/>
        <w:rPr>
          <w:rFonts w:hint="default" w:ascii="Arial"/>
          <w:b/>
          <w:color w:val="FFFFFF"/>
          <w:sz w:val="20"/>
        </w:rPr>
      </w:pPr>
    </w:p>
    <w:p w14:paraId="79B8AF31">
      <w:pPr>
        <w:pStyle w:val="2"/>
        <w:ind w:left="3598" w:firstLine="600" w:firstLineChars="25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2945765</wp:posOffset>
            </wp:positionH>
            <wp:positionV relativeFrom="paragraph">
              <wp:posOffset>-10795</wp:posOffset>
            </wp:positionV>
            <wp:extent cx="213360" cy="213360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color w:val="365FAA"/>
          <w:sz w:val="24"/>
          <w:szCs w:val="24"/>
        </w:rPr>
        <w:t>EDUCATION</w:t>
      </w:r>
    </w:p>
    <w:p w14:paraId="2EBDD335">
      <w:pPr>
        <w:tabs>
          <w:tab w:val="left" w:pos="8641"/>
        </w:tabs>
        <w:spacing w:before="4"/>
        <w:ind w:left="4319" w:right="0" w:firstLine="0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b/>
          <w:spacing w:val="-1"/>
          <w:sz w:val="22"/>
          <w:szCs w:val="22"/>
        </w:rPr>
        <w:t>B.E,</w:t>
      </w:r>
      <w:r>
        <w:rPr>
          <w:rFonts w:hint="default" w:ascii="Calibri" w:hAnsi="Calibri" w:cs="Calibri"/>
          <w:b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pacing w:val="-1"/>
          <w:sz w:val="22"/>
          <w:szCs w:val="22"/>
        </w:rPr>
        <w:t>Computer</w:t>
      </w:r>
      <w:r>
        <w:rPr>
          <w:rFonts w:hint="default" w:ascii="Calibri" w:hAnsi="Calibri" w:cs="Calibri"/>
          <w:b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Science</w:t>
      </w:r>
      <w:r>
        <w:rPr>
          <w:rFonts w:hint="default" w:ascii="Calibri" w:hAnsi="Calibri" w:cs="Calibri"/>
          <w:b/>
          <w:spacing w:val="-13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and</w:t>
      </w:r>
      <w:r>
        <w:rPr>
          <w:rFonts w:hint="default" w:ascii="Calibri" w:hAnsi="Calibri" w:cs="Calibri"/>
          <w:b/>
          <w:spacing w:val="-7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Engineering</w:t>
      </w:r>
      <w:r>
        <w:rPr>
          <w:rFonts w:hint="default" w:ascii="Calibri" w:hAnsi="Calibri" w:cs="Calibri"/>
          <w:b/>
          <w:sz w:val="22"/>
          <w:szCs w:val="22"/>
          <w:lang w:val="en-US"/>
        </w:rPr>
        <w:t>(2014-2018)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i/>
          <w:color w:val="3979B8"/>
          <w:sz w:val="22"/>
          <w:szCs w:val="22"/>
        </w:rPr>
        <w:t>August</w:t>
      </w:r>
      <w:r>
        <w:rPr>
          <w:rFonts w:hint="default" w:ascii="Calibri" w:hAnsi="Calibri" w:cs="Calibri"/>
          <w:i/>
          <w:color w:val="3979B8"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2014-</w:t>
      </w:r>
      <w:r>
        <w:rPr>
          <w:rFonts w:hint="default" w:ascii="Calibri" w:hAnsi="Calibri" w:cs="Calibri"/>
          <w:i/>
          <w:color w:val="3979B8"/>
          <w:spacing w:val="-3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May</w:t>
      </w:r>
      <w:r>
        <w:rPr>
          <w:rFonts w:hint="default" w:ascii="Calibri" w:hAnsi="Calibri" w:cs="Calibri"/>
          <w:i/>
          <w:color w:val="3979B8"/>
          <w:spacing w:val="-3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2018</w:t>
      </w:r>
    </w:p>
    <w:p w14:paraId="0F1DB7C4">
      <w:pPr>
        <w:pStyle w:val="7"/>
        <w:ind w:left="431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Erode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Sengunthar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Engineering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College</w:t>
      </w:r>
    </w:p>
    <w:p w14:paraId="24DC5CAB">
      <w:pPr>
        <w:pStyle w:val="7"/>
        <w:spacing w:before="13"/>
        <w:ind w:left="431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6.7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CGPA</w:t>
      </w:r>
    </w:p>
    <w:p w14:paraId="47F906E0">
      <w:pPr>
        <w:pStyle w:val="7"/>
        <w:spacing w:before="12"/>
        <w:ind w:left="431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Erode,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Tamilnadu.</w:t>
      </w:r>
    </w:p>
    <w:p w14:paraId="7E9DC875">
      <w:pPr>
        <w:tabs>
          <w:tab w:val="left" w:pos="8516"/>
        </w:tabs>
        <w:spacing w:before="166"/>
        <w:ind w:left="4319" w:right="0" w:firstLine="0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HSC</w:t>
      </w:r>
      <w:r>
        <w:rPr>
          <w:rFonts w:hint="default" w:ascii="Calibri" w:hAnsi="Calibri" w:cs="Calibri"/>
          <w:b/>
          <w:sz w:val="22"/>
          <w:szCs w:val="22"/>
          <w:lang w:val="en-US"/>
        </w:rPr>
        <w:t>(2012-2014)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i/>
          <w:color w:val="3979B8"/>
          <w:sz w:val="22"/>
          <w:szCs w:val="22"/>
        </w:rPr>
        <w:t>June</w:t>
      </w:r>
      <w:r>
        <w:rPr>
          <w:rFonts w:hint="default" w:ascii="Calibri" w:hAnsi="Calibri" w:cs="Calibri"/>
          <w:i/>
          <w:color w:val="3979B8"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2013</w:t>
      </w:r>
      <w:r>
        <w:rPr>
          <w:rFonts w:hint="default" w:ascii="Calibri" w:hAnsi="Calibri" w:cs="Calibri"/>
          <w:i/>
          <w:color w:val="3979B8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-</w:t>
      </w:r>
      <w:r>
        <w:rPr>
          <w:rFonts w:hint="default" w:ascii="Calibri" w:hAnsi="Calibri" w:cs="Calibri"/>
          <w:i/>
          <w:color w:val="3979B8"/>
          <w:spacing w:val="-3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May</w:t>
      </w:r>
      <w:r>
        <w:rPr>
          <w:rFonts w:hint="default" w:ascii="Calibri" w:hAnsi="Calibri" w:cs="Calibri"/>
          <w:i/>
          <w:color w:val="3979B8"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2014</w:t>
      </w:r>
    </w:p>
    <w:p w14:paraId="6F872488">
      <w:pPr>
        <w:pStyle w:val="7"/>
        <w:spacing w:before="3"/>
        <w:ind w:left="431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Nanjappa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Boys</w:t>
      </w:r>
      <w:r>
        <w:rPr>
          <w:rFonts w:hint="default" w:ascii="Calibri" w:hAnsi="Calibri" w:cs="Calibri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Higher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Secondary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school</w:t>
      </w:r>
    </w:p>
    <w:p w14:paraId="11DEF88C">
      <w:pPr>
        <w:spacing w:before="19"/>
        <w:ind w:left="4319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77%</w:t>
      </w:r>
    </w:p>
    <w:p w14:paraId="1D155A64">
      <w:pPr>
        <w:pStyle w:val="7"/>
        <w:spacing w:before="19"/>
        <w:ind w:left="431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Tirup</w:t>
      </w:r>
      <w:r>
        <w:rPr>
          <w:rFonts w:hint="default" w:ascii="Calibri" w:hAnsi="Calibri" w:cs="Calibri"/>
          <w:sz w:val="22"/>
          <w:szCs w:val="22"/>
          <w:lang w:val="en-US"/>
        </w:rPr>
        <w:t>p</w:t>
      </w:r>
      <w:r>
        <w:rPr>
          <w:rFonts w:hint="default" w:ascii="Calibri" w:hAnsi="Calibri" w:cs="Calibri"/>
          <w:sz w:val="22"/>
          <w:szCs w:val="22"/>
        </w:rPr>
        <w:t>ur,Tamilnadu.</w:t>
      </w:r>
    </w:p>
    <w:p w14:paraId="59EF8C8B">
      <w:pPr>
        <w:tabs>
          <w:tab w:val="left" w:pos="8684"/>
        </w:tabs>
        <w:spacing w:before="190"/>
        <w:ind w:left="4319" w:right="0" w:firstLine="0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SSLC</w:t>
      </w:r>
      <w:r>
        <w:rPr>
          <w:rFonts w:hint="default" w:ascii="Calibri" w:hAnsi="Calibri" w:cs="Calibri"/>
          <w:b/>
          <w:sz w:val="22"/>
          <w:szCs w:val="22"/>
          <w:lang w:val="en-US"/>
        </w:rPr>
        <w:t>(2011-2012)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i/>
          <w:color w:val="3979B8"/>
          <w:sz w:val="22"/>
          <w:szCs w:val="22"/>
        </w:rPr>
        <w:t>June</w:t>
      </w:r>
      <w:r>
        <w:rPr>
          <w:rFonts w:hint="default" w:ascii="Calibri" w:hAnsi="Calibri" w:cs="Calibri"/>
          <w:i/>
          <w:color w:val="3979B8"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2011-</w:t>
      </w:r>
      <w:r>
        <w:rPr>
          <w:rFonts w:hint="default" w:ascii="Calibri" w:hAnsi="Calibri" w:cs="Calibri"/>
          <w:i/>
          <w:color w:val="3979B8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May</w:t>
      </w:r>
      <w:r>
        <w:rPr>
          <w:rFonts w:hint="default" w:ascii="Calibri" w:hAnsi="Calibri" w:cs="Calibri"/>
          <w:i/>
          <w:color w:val="3979B8"/>
          <w:spacing w:val="-3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color w:val="3979B8"/>
          <w:sz w:val="22"/>
          <w:szCs w:val="22"/>
        </w:rPr>
        <w:t>2012</w:t>
      </w:r>
    </w:p>
    <w:p w14:paraId="5CE4BA59">
      <w:pPr>
        <w:pStyle w:val="7"/>
        <w:spacing w:before="3" w:line="266" w:lineRule="auto"/>
        <w:ind w:left="4319" w:right="2899"/>
        <w:rPr>
          <w:rFonts w:hint="default" w:ascii="Calibri" w:hAnsi="Calibri" w:cs="Calibri"/>
          <w:spacing w:val="-52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Municipal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High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School,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Karuvampalayam</w:t>
      </w:r>
      <w:r>
        <w:rPr>
          <w:rFonts w:hint="default" w:ascii="Calibri" w:hAnsi="Calibri" w:cs="Calibri"/>
          <w:spacing w:val="-52"/>
          <w:sz w:val="22"/>
          <w:szCs w:val="22"/>
        </w:rPr>
        <w:t xml:space="preserve"> </w:t>
      </w:r>
    </w:p>
    <w:p w14:paraId="61693F03">
      <w:pPr>
        <w:pStyle w:val="7"/>
        <w:spacing w:before="3" w:line="266" w:lineRule="auto"/>
        <w:ind w:left="4319" w:right="2899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87%</w:t>
      </w:r>
    </w:p>
    <w:p w14:paraId="70E66925">
      <w:pPr>
        <w:pStyle w:val="7"/>
        <w:spacing w:before="3" w:line="266" w:lineRule="auto"/>
        <w:ind w:left="4319" w:right="2899"/>
        <w:rPr>
          <w:rFonts w:hint="default"/>
          <w:sz w:val="22"/>
          <w:szCs w:val="22"/>
          <w:lang w:val="en-US"/>
        </w:rPr>
        <w:sectPr>
          <w:type w:val="continuous"/>
          <w:pgSz w:w="11900" w:h="16840"/>
          <w:pgMar w:top="0" w:right="300" w:bottom="0" w:left="320" w:header="720" w:footer="720" w:gutter="0"/>
          <w:cols w:space="720" w:num="1"/>
        </w:sectPr>
      </w:pPr>
      <w:r>
        <w:rPr>
          <w:rFonts w:hint="default" w:ascii="Calibri" w:hAnsi="Calibri" w:cs="Calibri"/>
          <w:sz w:val="22"/>
          <w:szCs w:val="22"/>
        </w:rPr>
        <w:t>Tirup</w:t>
      </w:r>
      <w:r>
        <w:rPr>
          <w:rFonts w:hint="default" w:ascii="Calibri" w:hAnsi="Calibri" w:cs="Calibri"/>
          <w:sz w:val="22"/>
          <w:szCs w:val="22"/>
          <w:lang w:val="en-US"/>
        </w:rPr>
        <w:t>p</w:t>
      </w:r>
      <w:r>
        <w:rPr>
          <w:rFonts w:hint="default" w:ascii="Calibri" w:hAnsi="Calibri" w:cs="Calibri"/>
          <w:sz w:val="22"/>
          <w:szCs w:val="22"/>
        </w:rPr>
        <w:t>ur,Tamilna</w:t>
      </w:r>
      <w:r>
        <w:rPr>
          <w:rFonts w:hint="default" w:ascii="Calibri" w:hAnsi="Calibri" w:cs="Calibri"/>
          <w:sz w:val="22"/>
          <w:szCs w:val="22"/>
          <w:lang w:val="en-US"/>
        </w:rPr>
        <w:t>du.</w:t>
      </w:r>
    </w:p>
    <w:p w14:paraId="578822B3">
      <w:pPr>
        <w:pStyle w:val="2"/>
        <w:spacing w:before="140"/>
        <w:ind w:left="0" w:leftChars="0" w:firstLine="210" w:firstLineChars="100"/>
        <w:jc w:val="left"/>
        <w:rPr>
          <w:rFonts w:hint="default" w:ascii="Calibri" w:hAnsi="Calibri" w:cs="Calibri"/>
          <w:color w:val="365FAA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sz w:val="21"/>
          <w:szCs w:val="21"/>
        </w:rPr>
        <w:drawing>
          <wp:inline distT="0" distB="0" distL="0" distR="0">
            <wp:extent cx="213360" cy="212725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spacing w:val="17"/>
          <w:sz w:val="21"/>
          <w:szCs w:val="21"/>
        </w:rPr>
        <w:t xml:space="preserve"> </w:t>
      </w:r>
      <w:bookmarkStart w:id="0" w:name=" PROJECTS"/>
      <w:bookmarkEnd w:id="0"/>
      <w:r>
        <w:rPr>
          <w:rFonts w:hint="default" w:ascii="Calibri" w:hAnsi="Calibri" w:cs="Calibri"/>
          <w:color w:val="365FAA"/>
          <w:sz w:val="21"/>
          <w:szCs w:val="21"/>
        </w:rPr>
        <w:t>PROJECT</w:t>
      </w:r>
      <w:r>
        <w:rPr>
          <w:rFonts w:hint="default" w:ascii="Calibri" w:hAnsi="Calibri" w:cs="Calibri"/>
          <w:color w:val="365FAA"/>
          <w:sz w:val="21"/>
          <w:szCs w:val="21"/>
          <w:lang w:val="en-US"/>
        </w:rPr>
        <w:t xml:space="preserve"> PROFILE</w:t>
      </w:r>
      <w:bookmarkStart w:id="1" w:name="Project 1: Pharmabox"/>
      <w:bookmarkEnd w:id="1"/>
    </w:p>
    <w:p w14:paraId="3FAE72D4">
      <w:pPr>
        <w:pStyle w:val="2"/>
        <w:spacing w:before="140"/>
        <w:ind w:left="0" w:leftChars="0" w:firstLine="210" w:firstLineChars="100"/>
        <w:jc w:val="left"/>
        <w:rPr>
          <w:rFonts w:hint="default" w:ascii="Calibri" w:hAnsi="Calibri" w:cs="Calibri"/>
          <w:b/>
          <w:sz w:val="21"/>
          <w:szCs w:val="21"/>
        </w:rPr>
      </w:pPr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z w:val="21"/>
          <w:szCs w:val="21"/>
        </w:rPr>
        <w:t>1:</w:t>
      </w:r>
      <w:r>
        <w:rPr>
          <w:rFonts w:hint="default" w:ascii="Calibri" w:hAnsi="Calibri" w:cs="Calibri"/>
          <w:color w:val="3979B8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z w:val="21"/>
          <w:szCs w:val="21"/>
        </w:rPr>
        <w:t>Pharmabox</w:t>
      </w:r>
      <w:r>
        <w:rPr>
          <w:rFonts w:hint="default" w:ascii="Calibri" w:hAnsi="Calibri" w:cs="Calibri"/>
          <w:color w:val="3979B8"/>
          <w:sz w:val="21"/>
          <w:szCs w:val="21"/>
          <w:lang w:val="en-US"/>
        </w:rPr>
        <w:t xml:space="preserve"> </w:t>
      </w:r>
    </w:p>
    <w:p w14:paraId="7696E049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15382B9B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Spring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boot,</w:t>
      </w:r>
      <w:r>
        <w:rPr>
          <w:rFonts w:hint="default" w:ascii="Calibri" w:hAnsi="Calibri" w:cs="Calibri"/>
          <w:color w:val="201F1F"/>
          <w:spacing w:val="-2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Angular</w:t>
      </w:r>
      <w:r>
        <w:rPr>
          <w:rFonts w:hint="default" w:ascii="Calibri" w:hAnsi="Calibri" w:cs="Calibri"/>
          <w:color w:val="201F1F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JS,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Hibernate,</w:t>
      </w:r>
      <w:r>
        <w:rPr>
          <w:rFonts w:hint="default" w:ascii="Calibri" w:hAnsi="Calibri" w:cs="Calibri"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STS</w:t>
      </w:r>
    </w:p>
    <w:p w14:paraId="5CE55168">
      <w:pPr>
        <w:tabs>
          <w:tab w:val="left" w:pos="5543"/>
        </w:tabs>
        <w:spacing w:before="0"/>
        <w:ind w:right="0" w:firstLine="22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="Calibri" w:hAnsi="Calibri" w:cs="Calibri"/>
          <w:color w:val="201F1F"/>
          <w:w w:val="105"/>
          <w:sz w:val="21"/>
          <w:szCs w:val="21"/>
        </w:rPr>
        <w:t>MySql</w:t>
      </w:r>
    </w:p>
    <w:p w14:paraId="56A372DB">
      <w:pPr>
        <w:pStyle w:val="4"/>
        <w:ind w:left="0" w:leftChars="0" w:firstLine="210" w:firstLineChars="100"/>
        <w:jc w:val="left"/>
        <w:rPr>
          <w:rFonts w:hint="default" w:ascii="Calibri" w:hAnsi="Calibri" w:cs="Calibri"/>
          <w:b w:val="0"/>
          <w:sz w:val="21"/>
          <w:szCs w:val="21"/>
        </w:rPr>
      </w:pPr>
      <w:bookmarkStart w:id="2" w:name="Responsiblities :"/>
      <w:bookmarkEnd w:id="2"/>
      <w:r>
        <w:rPr>
          <w:rFonts w:hint="default" w:ascii="Calibri" w:hAnsi="Calibri" w:cs="Calibri"/>
          <w:sz w:val="21"/>
          <w:szCs w:val="21"/>
        </w:rPr>
        <w:t>Responsiblities</w:t>
      </w:r>
      <w:r>
        <w:rPr>
          <w:rFonts w:hint="default" w:ascii="Calibri" w:hAnsi="Calibri" w:cs="Calibri"/>
          <w:spacing w:val="-12"/>
          <w:sz w:val="21"/>
          <w:szCs w:val="21"/>
        </w:rPr>
        <w:t xml:space="preserve"> </w:t>
      </w:r>
      <w:r>
        <w:rPr>
          <w:rFonts w:hint="default" w:ascii="Calibri" w:hAnsi="Calibri" w:cs="Calibri"/>
          <w:b w:val="0"/>
          <w:sz w:val="21"/>
          <w:szCs w:val="21"/>
        </w:rPr>
        <w:t>:</w:t>
      </w:r>
    </w:p>
    <w:p w14:paraId="75D09658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Spearheaded the development of the Pharmabox e-commerce app, featuring secure Braintree payment integration, a unique barcode system for kiosk pickups, and a rewards system.</w:t>
      </w:r>
    </w:p>
    <w:p w14:paraId="089DBECA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Ensured a user-friendly interface for online medicine purchases via kiosks.</w:t>
      </w:r>
    </w:p>
    <w:p w14:paraId="16C95E46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Implemented a robust notification system for payment and order status updates.</w:t>
      </w:r>
    </w:p>
    <w:p w14:paraId="345F0F7D">
      <w:pPr>
        <w:numPr>
          <w:ilvl w:val="0"/>
          <w:numId w:val="0"/>
        </w:numPr>
        <w:spacing w:after="0"/>
        <w:ind w:left="220" w:leftChars="0" w:right="0" w:rightChars="0"/>
        <w:jc w:val="left"/>
        <w:rPr>
          <w:rFonts w:hint="default" w:ascii="Calibri" w:hAnsi="Calibri" w:cs="Calibri"/>
          <w:b/>
          <w:bCs/>
          <w:sz w:val="21"/>
          <w:szCs w:val="21"/>
        </w:rPr>
      </w:pPr>
    </w:p>
    <w:p w14:paraId="53920112">
      <w:pPr>
        <w:pStyle w:val="4"/>
        <w:spacing w:before="92"/>
        <w:ind w:left="0" w:leftChars="0" w:firstLine="210" w:firstLineChars="100"/>
        <w:jc w:val="left"/>
        <w:rPr>
          <w:rFonts w:hint="default" w:ascii="Calibri" w:hAnsi="Calibri" w:cs="Calibri"/>
          <w:color w:val="3979B8"/>
          <w:sz w:val="21"/>
          <w:szCs w:val="21"/>
          <w:lang w:val="en-US"/>
        </w:rPr>
      </w:pPr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65FA9"/>
          <w:spacing w:val="-8"/>
          <w:sz w:val="21"/>
          <w:szCs w:val="21"/>
          <w:lang w:val="en-US"/>
        </w:rPr>
        <w:t>2</w:t>
      </w:r>
      <w:r>
        <w:rPr>
          <w:rFonts w:hint="default" w:ascii="Calibri" w:hAnsi="Calibri" w:cs="Calibri"/>
          <w:color w:val="3979B8"/>
          <w:sz w:val="21"/>
          <w:szCs w:val="21"/>
        </w:rPr>
        <w:t>:</w:t>
      </w:r>
      <w:r>
        <w:rPr>
          <w:rFonts w:hint="default" w:ascii="Calibri" w:hAnsi="Calibri" w:cs="Calibri"/>
          <w:color w:val="3979B8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z w:val="21"/>
          <w:szCs w:val="21"/>
          <w:lang w:val="en-US"/>
        </w:rPr>
        <w:t>Nutrimeals</w:t>
      </w:r>
    </w:p>
    <w:p w14:paraId="4633E036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498D54F9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Spring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boot,</w:t>
      </w:r>
      <w:r>
        <w:rPr>
          <w:rFonts w:hint="default" w:ascii="Calibri" w:hAnsi="Calibri" w:cs="Calibri"/>
          <w:color w:val="201F1F"/>
          <w:spacing w:val="-2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Angular</w:t>
      </w:r>
      <w:r>
        <w:rPr>
          <w:rFonts w:hint="default" w:ascii="Calibri" w:hAnsi="Calibri" w:cs="Calibri"/>
          <w:color w:val="201F1F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JS,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Hibernate,</w:t>
      </w:r>
      <w:r>
        <w:rPr>
          <w:rFonts w:hint="default" w:ascii="Calibri" w:hAnsi="Calibri" w:cs="Calibri"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STS</w:t>
      </w:r>
    </w:p>
    <w:p w14:paraId="7874D1C6">
      <w:pPr>
        <w:tabs>
          <w:tab w:val="left" w:pos="5543"/>
        </w:tabs>
        <w:spacing w:before="0"/>
        <w:ind w:right="0" w:firstLine="220" w:firstLineChars="100"/>
        <w:jc w:val="left"/>
        <w:rPr>
          <w:rFonts w:hint="default" w:ascii="Calibri" w:hAnsi="Calibri" w:eastAsia="Times New Roman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="Calibri" w:hAnsi="Calibri" w:cs="Calibri"/>
          <w:color w:val="201F1F"/>
          <w:w w:val="105"/>
          <w:sz w:val="21"/>
          <w:szCs w:val="21"/>
        </w:rPr>
        <w:t>MySql</w:t>
      </w:r>
    </w:p>
    <w:p w14:paraId="7032F564">
      <w:pPr>
        <w:spacing w:after="0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Responsibilities:</w:t>
      </w:r>
    </w:p>
    <w:p w14:paraId="1CFD305C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Developed the Nutri</w:t>
      </w:r>
      <w:r>
        <w:rPr>
          <w:rFonts w:hint="default" w:ascii="Calibri" w:hAnsi="Calibri" w:eastAsia="SimSun" w:cs="Calibri"/>
          <w:sz w:val="21"/>
          <w:szCs w:val="21"/>
          <w:lang w:val="en-US"/>
        </w:rPr>
        <w:t>m</w:t>
      </w:r>
      <w:r>
        <w:rPr>
          <w:rFonts w:hint="default" w:ascii="Calibri" w:hAnsi="Calibri" w:eastAsia="SimSun" w:cs="Calibri"/>
          <w:sz w:val="21"/>
          <w:szCs w:val="21"/>
        </w:rPr>
        <w:t>eals e-commerce app with an easy-to-use interface, secure Braintree payments, and a barcode system for kiosk pickups.</w:t>
      </w:r>
    </w:p>
    <w:p w14:paraId="41011D7D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Added a rewards program and a notification system for payment and order updates.</w:t>
      </w:r>
    </w:p>
    <w:p w14:paraId="76E4A29E">
      <w:pPr>
        <w:numPr>
          <w:ilvl w:val="0"/>
          <w:numId w:val="0"/>
        </w:numPr>
        <w:spacing w:after="0"/>
        <w:ind w:left="-27" w:leftChars="0" w:right="0" w:rightChars="0"/>
        <w:jc w:val="left"/>
        <w:rPr>
          <w:rFonts w:hint="default" w:ascii="Calibri" w:hAnsi="Calibri" w:eastAsia="Times New Roman" w:cs="Calibri"/>
          <w:sz w:val="21"/>
          <w:szCs w:val="21"/>
        </w:rPr>
      </w:pPr>
    </w:p>
    <w:p w14:paraId="49EA236E">
      <w:pPr>
        <w:pStyle w:val="4"/>
        <w:ind w:left="0" w:leftChars="0" w:firstLine="210" w:firstLineChars="100"/>
        <w:jc w:val="left"/>
        <w:rPr>
          <w:rFonts w:hint="default" w:ascii="Calibri" w:hAnsi="Calibri" w:cs="Calibri"/>
          <w:b/>
          <w:sz w:val="21"/>
          <w:szCs w:val="21"/>
        </w:rPr>
      </w:pPr>
      <w:bookmarkStart w:id="3" w:name="Project 2: Carlosbakery"/>
      <w:bookmarkEnd w:id="3"/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65FA9"/>
          <w:spacing w:val="-7"/>
          <w:sz w:val="21"/>
          <w:szCs w:val="21"/>
          <w:lang w:val="en-US"/>
        </w:rPr>
        <w:t>3</w:t>
      </w:r>
      <w:r>
        <w:rPr>
          <w:rFonts w:hint="default" w:ascii="Calibri" w:hAnsi="Calibri" w:cs="Calibri"/>
          <w:color w:val="3979B8"/>
          <w:sz w:val="21"/>
          <w:szCs w:val="21"/>
        </w:rPr>
        <w:t>:</w:t>
      </w:r>
      <w:r>
        <w:rPr>
          <w:rFonts w:hint="default" w:ascii="Calibri" w:hAnsi="Calibri" w:cs="Calibri"/>
          <w:color w:val="3979B8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z w:val="21"/>
          <w:szCs w:val="21"/>
        </w:rPr>
        <w:t>Carlosbakery</w:t>
      </w:r>
    </w:p>
    <w:p w14:paraId="567A3644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5760E6CD">
      <w:pPr>
        <w:pStyle w:val="7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Spring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boot</w:t>
      </w:r>
      <w:r>
        <w:rPr>
          <w:rFonts w:hint="default" w:ascii="Calibri" w:hAnsi="Calibri" w:cs="Calibri"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monolithic,</w:t>
      </w:r>
      <w:r>
        <w:rPr>
          <w:rFonts w:hint="default" w:ascii="Calibri" w:hAnsi="Calibri" w:cs="Calibri"/>
          <w:color w:val="201F1F"/>
          <w:spacing w:val="-2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Angular</w:t>
      </w:r>
      <w:r>
        <w:rPr>
          <w:rFonts w:hint="default" w:ascii="Calibri" w:hAnsi="Calibri" w:cs="Calibri"/>
          <w:color w:val="201F1F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JS,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Hibernate,</w:t>
      </w:r>
      <w:r>
        <w:rPr>
          <w:rFonts w:hint="default" w:ascii="Calibri" w:hAnsi="Calibri" w:cs="Calibri"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STS,React</w:t>
      </w:r>
    </w:p>
    <w:p w14:paraId="30D10128">
      <w:pPr>
        <w:tabs>
          <w:tab w:val="left" w:pos="5543"/>
        </w:tabs>
        <w:spacing w:before="0"/>
        <w:ind w:right="0" w:firstLine="220" w:firstLineChars="100"/>
        <w:jc w:val="left"/>
        <w:rPr>
          <w:rFonts w:hint="default" w:ascii="Calibri" w:hAnsi="Calibri"/>
          <w:color w:val="201F1F"/>
          <w:w w:val="105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="Calibri" w:hAnsi="Calibri" w:cs="Calibri"/>
          <w:color w:val="201F1F"/>
          <w:w w:val="105"/>
          <w:sz w:val="21"/>
          <w:szCs w:val="21"/>
        </w:rPr>
        <w:t>MySql</w:t>
      </w:r>
    </w:p>
    <w:p w14:paraId="0D05AB98">
      <w:pPr>
        <w:spacing w:after="0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Responsibilities:</w:t>
      </w:r>
    </w:p>
    <w:p w14:paraId="1341BB38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Developed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US"/>
        </w:rPr>
        <w:t xml:space="preserve">different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US"/>
        </w:rPr>
        <w:t xml:space="preserve"> comparing above two projects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, including a rewards program, enhancing user engagement by offering gifts for every 15 successful purchases from kiosks.</w:t>
      </w:r>
    </w:p>
    <w:p w14:paraId="54F0785A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>Implemented secure payment gateway using stripe, allowing customers to make purchases effortlessly using accepted methods such as credit and debit cards</w:t>
      </w:r>
    </w:p>
    <w:p w14:paraId="42243980">
      <w:pPr>
        <w:pStyle w:val="4"/>
        <w:spacing w:before="92"/>
        <w:ind w:left="0" w:leftChars="0" w:firstLine="0" w:firstLineChars="0"/>
        <w:jc w:val="left"/>
        <w:rPr>
          <w:rFonts w:hint="default" w:ascii="Calibri" w:hAnsi="Calibri" w:cs="Calibri"/>
          <w:color w:val="365FA9"/>
          <w:sz w:val="21"/>
          <w:szCs w:val="21"/>
        </w:rPr>
      </w:pPr>
    </w:p>
    <w:p w14:paraId="30263D80">
      <w:pPr>
        <w:pStyle w:val="4"/>
        <w:spacing w:before="92"/>
        <w:ind w:left="0" w:leftChars="0" w:firstLine="210" w:firstLineChars="100"/>
        <w:jc w:val="left"/>
        <w:rPr>
          <w:rFonts w:hint="default" w:ascii="Calibri" w:hAnsi="Calibri" w:cs="Calibri"/>
          <w:color w:val="3979B8"/>
          <w:sz w:val="21"/>
          <w:szCs w:val="21"/>
          <w:lang w:val="en-US"/>
        </w:rPr>
      </w:pPr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65FA9"/>
          <w:spacing w:val="-8"/>
          <w:sz w:val="21"/>
          <w:szCs w:val="21"/>
          <w:lang w:val="en-US"/>
        </w:rPr>
        <w:t>4</w:t>
      </w:r>
      <w:r>
        <w:rPr>
          <w:rFonts w:hint="default" w:ascii="Calibri" w:hAnsi="Calibri" w:cs="Calibri"/>
          <w:color w:val="3979B8"/>
          <w:sz w:val="21"/>
          <w:szCs w:val="21"/>
        </w:rPr>
        <w:t>:</w:t>
      </w:r>
      <w:r>
        <w:rPr>
          <w:rFonts w:hint="default" w:ascii="Calibri" w:hAnsi="Calibri" w:cs="Calibri"/>
          <w:color w:val="3979B8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z w:val="21"/>
          <w:szCs w:val="21"/>
          <w:lang w:val="en-US"/>
        </w:rPr>
        <w:t>Kaiser</w:t>
      </w:r>
    </w:p>
    <w:p w14:paraId="60DE94BF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0E5CCEC6">
      <w:pPr>
        <w:pStyle w:val="7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 xml:space="preserve">Spring boot, Hibernate, STS, </w:t>
      </w:r>
      <w:r>
        <w:rPr>
          <w:rFonts w:hint="default" w:ascii="Calibri" w:hAnsi="Calibri" w:cs="Calibri"/>
          <w:sz w:val="21"/>
          <w:szCs w:val="21"/>
          <w:lang w:val="en-US"/>
        </w:rPr>
        <w:t>JPA, Eureka, Zuul Gateway, React Native</w:t>
      </w:r>
    </w:p>
    <w:p w14:paraId="772BABC7">
      <w:pPr>
        <w:tabs>
          <w:tab w:val="left" w:pos="5543"/>
        </w:tabs>
        <w:spacing w:before="0"/>
        <w:ind w:right="0" w:firstLine="220" w:firstLineChars="100"/>
        <w:jc w:val="left"/>
        <w:rPr>
          <w:rFonts w:hint="default" w:ascii="Calibri" w:hAnsi="Calibri" w:eastAsia="SimSun" w:cs="Calibri"/>
          <w:sz w:val="21"/>
          <w:szCs w:val="21"/>
          <w:lang w:val="en-US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="Calibri" w:hAnsi="Calibri" w:cs="Calibri"/>
          <w:color w:val="201F1F"/>
          <w:w w:val="105"/>
          <w:sz w:val="21"/>
          <w:szCs w:val="21"/>
        </w:rPr>
        <w:t>MyS</w:t>
      </w:r>
      <w:r>
        <w:rPr>
          <w:rFonts w:hint="default" w:ascii="Calibri" w:hAnsi="Calibri" w:cs="Calibri"/>
          <w:color w:val="201F1F"/>
          <w:w w:val="105"/>
          <w:sz w:val="21"/>
          <w:szCs w:val="21"/>
          <w:lang w:val="en-US"/>
        </w:rPr>
        <w:t>QL</w:t>
      </w:r>
    </w:p>
    <w:p w14:paraId="15048F06">
      <w:pPr>
        <w:spacing w:after="0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Responsibilities:</w:t>
      </w:r>
    </w:p>
    <w:p w14:paraId="40BFBE24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>Consolidates diverse health conditions in a single app, streamlining data updates by parsing information from Excel to the database.</w:t>
      </w:r>
    </w:p>
    <w:p w14:paraId="5F00E8CE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Provides mental health info, daily disease ranges, and a weekly routine graph in a user-friendly interface.</w:t>
      </w:r>
    </w:p>
    <w:p w14:paraId="07BBE098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>Promotes holistic well-being with related articles on diseases, fostering a culture of fitness and health awareness.</w:t>
      </w:r>
    </w:p>
    <w:p w14:paraId="120A79E3">
      <w:pPr>
        <w:pStyle w:val="4"/>
        <w:spacing w:before="92"/>
        <w:ind w:left="0" w:leftChars="0" w:firstLine="0" w:firstLineChars="0"/>
        <w:jc w:val="left"/>
        <w:rPr>
          <w:rFonts w:hint="default" w:ascii="Calibri" w:hAnsi="Calibri" w:cs="Calibri"/>
          <w:color w:val="365FA9"/>
          <w:sz w:val="21"/>
          <w:szCs w:val="21"/>
        </w:rPr>
      </w:pPr>
    </w:p>
    <w:p w14:paraId="150152E4">
      <w:pPr>
        <w:pStyle w:val="4"/>
        <w:spacing w:before="92"/>
        <w:ind w:left="0" w:leftChars="0" w:firstLine="210" w:firstLineChars="100"/>
        <w:jc w:val="left"/>
        <w:rPr>
          <w:rFonts w:hint="default" w:ascii="Calibri" w:hAnsi="Calibri" w:cs="Calibri"/>
          <w:color w:val="3979B8"/>
          <w:spacing w:val="-7"/>
          <w:sz w:val="21"/>
          <w:szCs w:val="21"/>
          <w:lang w:val="en-US"/>
        </w:rPr>
      </w:pPr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65FA9"/>
          <w:spacing w:val="-8"/>
          <w:sz w:val="21"/>
          <w:szCs w:val="21"/>
          <w:lang w:val="en-US"/>
        </w:rPr>
        <w:t>5</w:t>
      </w:r>
      <w:r>
        <w:rPr>
          <w:rFonts w:hint="default" w:ascii="Calibri" w:hAnsi="Calibri" w:cs="Calibri"/>
          <w:color w:val="3979B8"/>
          <w:sz w:val="21"/>
          <w:szCs w:val="21"/>
        </w:rPr>
        <w:t>:</w:t>
      </w:r>
      <w:r>
        <w:rPr>
          <w:rFonts w:hint="default" w:ascii="Calibri" w:hAnsi="Calibri" w:cs="Calibri"/>
          <w:color w:val="3979B8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pacing w:val="-7"/>
          <w:sz w:val="21"/>
          <w:szCs w:val="21"/>
          <w:lang w:val="en-US"/>
        </w:rPr>
        <w:t>Todra</w:t>
      </w:r>
    </w:p>
    <w:p w14:paraId="3FE43F25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08E734B8">
      <w:pPr>
        <w:pStyle w:val="7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Spring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boot</w:t>
      </w:r>
      <w:r>
        <w:rPr>
          <w:rFonts w:hint="default" w:ascii="Calibri" w:hAnsi="Calibri" w:cs="Calibri"/>
          <w:color w:val="201F1F"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Microservice</w:t>
      </w:r>
      <w:r>
        <w:rPr>
          <w:rFonts w:hint="default" w:ascii="Calibri" w:hAnsi="Calibri" w:cs="Calibri"/>
          <w:color w:val="201F1F"/>
          <w:sz w:val="21"/>
          <w:szCs w:val="21"/>
          <w:lang w:val="en-US"/>
        </w:rPr>
        <w:t>s</w:t>
      </w:r>
      <w:r>
        <w:rPr>
          <w:rFonts w:hint="default" w:ascii="Calibri" w:hAnsi="Calibri" w:cs="Calibri"/>
          <w:color w:val="201F1F"/>
          <w:sz w:val="21"/>
          <w:szCs w:val="21"/>
        </w:rPr>
        <w:t>,</w:t>
      </w:r>
      <w:r>
        <w:rPr>
          <w:rFonts w:hint="default" w:ascii="Calibri" w:hAnsi="Calibri" w:cs="Calibri"/>
          <w:color w:val="201F1F"/>
          <w:spacing w:val="-1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Angular,</w:t>
      </w:r>
      <w:r>
        <w:rPr>
          <w:rFonts w:hint="default" w:ascii="Calibri" w:hAnsi="Calibri" w:cs="Calibri"/>
          <w:color w:val="201F1F"/>
          <w:spacing w:val="-2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Hibernate,</w:t>
      </w:r>
      <w:r>
        <w:rPr>
          <w:rFonts w:hint="default" w:ascii="Calibri" w:hAnsi="Calibri" w:cs="Calibri"/>
          <w:color w:val="201F1F"/>
          <w:spacing w:val="-1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201F1F"/>
          <w:sz w:val="21"/>
          <w:szCs w:val="21"/>
        </w:rPr>
        <w:t>STS</w:t>
      </w:r>
    </w:p>
    <w:p w14:paraId="63DF5BB5">
      <w:pPr>
        <w:tabs>
          <w:tab w:val="left" w:pos="5543"/>
        </w:tabs>
        <w:spacing w:before="0"/>
        <w:ind w:right="0" w:firstLine="220" w:firstLineChars="100"/>
        <w:jc w:val="left"/>
        <w:rPr>
          <w:rFonts w:hint="default" w:ascii="Calibri" w:hAnsi="Calibri"/>
          <w:b w:val="0"/>
          <w:bCs/>
          <w:sz w:val="21"/>
          <w:szCs w:val="21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="Calibri" w:hAnsi="Calibri" w:cs="Calibri"/>
          <w:color w:val="201F1F"/>
          <w:w w:val="105"/>
          <w:sz w:val="21"/>
          <w:szCs w:val="21"/>
        </w:rPr>
        <w:t>MyS</w:t>
      </w:r>
      <w:r>
        <w:rPr>
          <w:rFonts w:hint="default" w:ascii="Calibri" w:hAnsi="Calibri" w:cs="Calibri"/>
          <w:color w:val="201F1F"/>
          <w:w w:val="105"/>
          <w:sz w:val="21"/>
          <w:szCs w:val="21"/>
          <w:lang w:val="en-US"/>
        </w:rPr>
        <w:t>QL</w:t>
      </w:r>
    </w:p>
    <w:p w14:paraId="5C4C9FA6">
      <w:pPr>
        <w:spacing w:after="0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Responsibilities:</w:t>
      </w:r>
    </w:p>
    <w:p w14:paraId="4BAD94CF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Efficiently store and retrieve user and healthcare professional data while ensuring data security and privacy.</w:t>
      </w:r>
    </w:p>
    <w:p w14:paraId="08E06548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Develop a robust authentication system and implement role-based access control for user permissions.</w:t>
      </w:r>
    </w:p>
    <w:p w14:paraId="510D1D9C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Create a notification system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US"/>
        </w:rPr>
        <w:t xml:space="preserve">using google firebase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to alert users about new posts, comments, and messages while ensuring cross-device compatibility.</w:t>
      </w:r>
    </w:p>
    <w:p w14:paraId="1198EEED">
      <w:pPr>
        <w:numPr>
          <w:ilvl w:val="0"/>
          <w:numId w:val="0"/>
        </w:numPr>
        <w:spacing w:after="0"/>
        <w:ind w:left="220" w:leftChars="0" w:right="0" w:righ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 w14:paraId="119DACE2">
      <w:pPr>
        <w:pStyle w:val="4"/>
        <w:spacing w:before="92"/>
        <w:ind w:left="0" w:leftChars="0" w:firstLine="210" w:firstLineChars="100"/>
        <w:jc w:val="left"/>
        <w:rPr>
          <w:rFonts w:hint="default" w:ascii="Calibri" w:hAnsi="Calibri" w:cs="Calibri"/>
          <w:color w:val="3979B8"/>
          <w:spacing w:val="-7"/>
          <w:sz w:val="21"/>
          <w:szCs w:val="21"/>
          <w:lang w:val="en-US"/>
        </w:rPr>
      </w:pPr>
      <w:r>
        <w:rPr>
          <w:rFonts w:hint="default" w:ascii="Calibri" w:hAnsi="Calibri" w:cs="Calibri"/>
          <w:color w:val="365FA9"/>
          <w:sz w:val="21"/>
          <w:szCs w:val="21"/>
        </w:rPr>
        <w:t>Project</w:t>
      </w:r>
      <w:r>
        <w:rPr>
          <w:rFonts w:hint="default" w:ascii="Calibri" w:hAnsi="Calibri" w:cs="Calibri"/>
          <w:color w:val="365FA9"/>
          <w:spacing w:val="-8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65FA9"/>
          <w:spacing w:val="-8"/>
          <w:sz w:val="21"/>
          <w:szCs w:val="21"/>
          <w:lang w:val="en-US"/>
        </w:rPr>
        <w:t>6</w:t>
      </w:r>
      <w:r>
        <w:rPr>
          <w:rFonts w:hint="default" w:ascii="Calibri" w:hAnsi="Calibri" w:cs="Calibri"/>
          <w:color w:val="3979B8"/>
          <w:sz w:val="21"/>
          <w:szCs w:val="21"/>
        </w:rPr>
        <w:t>:</w:t>
      </w:r>
      <w:r>
        <w:rPr>
          <w:rFonts w:hint="default" w:ascii="Calibri" w:hAnsi="Calibri" w:cs="Calibri"/>
          <w:color w:val="3979B8"/>
          <w:spacing w:val="-7"/>
          <w:sz w:val="21"/>
          <w:szCs w:val="21"/>
        </w:rPr>
        <w:t xml:space="preserve"> </w:t>
      </w:r>
      <w:r>
        <w:rPr>
          <w:rFonts w:hint="default" w:ascii="Calibri" w:hAnsi="Calibri" w:cs="Calibri"/>
          <w:color w:val="3979B8"/>
          <w:spacing w:val="-7"/>
          <w:sz w:val="21"/>
          <w:szCs w:val="21"/>
          <w:lang w:val="en-US"/>
        </w:rPr>
        <w:t>ESG OneMap</w:t>
      </w:r>
    </w:p>
    <w:p w14:paraId="6221DB3D">
      <w:pPr>
        <w:spacing w:before="0"/>
        <w:ind w:right="0"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sz w:val="21"/>
          <w:szCs w:val="21"/>
        </w:rPr>
        <w:t>Role</w:t>
      </w:r>
      <w:r>
        <w:rPr>
          <w:rFonts w:hint="default" w:ascii="Calibri" w:hAnsi="Calibri" w:cs="Calibri"/>
          <w:b/>
          <w:spacing w:val="-6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played</w:t>
      </w:r>
      <w:r>
        <w:rPr>
          <w:rFonts w:hint="default" w:ascii="Calibri" w:hAnsi="Calibri" w:cs="Calibri"/>
          <w:b/>
          <w:spacing w:val="-3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Developer(backend)</w:t>
      </w:r>
    </w:p>
    <w:p w14:paraId="7E0083F6">
      <w:pPr>
        <w:spacing w:after="0"/>
        <w:ind w:firstLine="210" w:firstLineChars="10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color w:val="201F1F"/>
          <w:sz w:val="21"/>
          <w:szCs w:val="21"/>
        </w:rPr>
        <w:t>Environment</w:t>
      </w:r>
      <w:r>
        <w:rPr>
          <w:rFonts w:hint="default" w:ascii="Calibri" w:hAnsi="Calibri" w:cs="Calibri"/>
          <w:b/>
          <w:color w:val="201F1F"/>
          <w:spacing w:val="-5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sz w:val="21"/>
          <w:szCs w:val="21"/>
        </w:rPr>
        <w:t>:</w:t>
      </w:r>
      <w:r>
        <w:rPr>
          <w:rFonts w:hint="default" w:ascii="Calibri" w:hAnsi="Calibri" w:cs="Calibri"/>
          <w:b/>
          <w:spacing w:val="-4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 xml:space="preserve">Spring boot, </w:t>
      </w:r>
      <w:r>
        <w:rPr>
          <w:rFonts w:hint="default" w:ascii="Calibri" w:hAnsi="Calibri" w:cs="Calibri"/>
          <w:sz w:val="21"/>
          <w:szCs w:val="21"/>
          <w:lang w:val="en-US"/>
        </w:rPr>
        <w:t xml:space="preserve">JDBC, React </w:t>
      </w:r>
    </w:p>
    <w:p w14:paraId="38D782EE">
      <w:pPr>
        <w:spacing w:after="0"/>
        <w:ind w:firstLine="220" w:firstLineChars="100"/>
        <w:jc w:val="left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b/>
          <w:color w:val="201F1F"/>
          <w:w w:val="105"/>
          <w:sz w:val="21"/>
          <w:szCs w:val="21"/>
        </w:rPr>
        <w:t xml:space="preserve">Database: </w:t>
      </w:r>
      <w:r>
        <w:rPr>
          <w:rFonts w:hint="default" w:asciiTheme="minorHAnsi"/>
          <w:sz w:val="21"/>
          <w:szCs w:val="21"/>
          <w:lang w:val="en-US"/>
        </w:rPr>
        <w:t>Mongo DB, Microsoft SQL, Postgresql</w:t>
      </w:r>
    </w:p>
    <w:p w14:paraId="32EE8900">
      <w:pPr>
        <w:spacing w:after="0"/>
        <w:ind w:firstLine="210" w:firstLineChars="10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Responsibilities:</w:t>
      </w:r>
    </w:p>
    <w:p w14:paraId="4370357E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 xml:space="preserve">A robust web application tailored for efficient management and visualization of mining sites and widgets. </w:t>
      </w:r>
    </w:p>
    <w:p w14:paraId="33394352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>Contributed to existing API-level changes for the</w:t>
      </w:r>
      <w:r>
        <w:rPr>
          <w:rFonts w:hint="default" w:ascii="Calibri" w:hAnsi="Calibri"/>
          <w:sz w:val="21"/>
          <w:szCs w:val="21"/>
          <w:lang w:val="en-US"/>
        </w:rPr>
        <w:t xml:space="preserve"> graphical view</w:t>
      </w:r>
      <w:r>
        <w:rPr>
          <w:rFonts w:hint="default" w:ascii="Calibri" w:hAnsi="Calibri"/>
          <w:sz w:val="21"/>
          <w:szCs w:val="21"/>
        </w:rPr>
        <w:t xml:space="preserve"> features</w:t>
      </w:r>
      <w:r>
        <w:rPr>
          <w:rFonts w:hint="default" w:ascii="Calibri" w:hAnsi="Calibri"/>
          <w:sz w:val="21"/>
          <w:szCs w:val="21"/>
          <w:lang w:val="en-US"/>
        </w:rPr>
        <w:t xml:space="preserve"> and backend</w:t>
      </w:r>
      <w:r>
        <w:rPr>
          <w:rFonts w:hint="default" w:ascii="Calibri" w:hAnsi="Calibri"/>
          <w:sz w:val="21"/>
          <w:szCs w:val="21"/>
        </w:rPr>
        <w:t xml:space="preserve"> development of graphical views</w:t>
      </w:r>
      <w:r>
        <w:rPr>
          <w:rFonts w:hint="default" w:ascii="Calibri" w:hAnsi="Calibri"/>
          <w:sz w:val="21"/>
          <w:szCs w:val="21"/>
          <w:lang w:val="en-US"/>
        </w:rPr>
        <w:t>.</w:t>
      </w:r>
    </w:p>
    <w:p w14:paraId="2D3C94EB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/>
          <w:sz w:val="21"/>
          <w:szCs w:val="21"/>
        </w:rPr>
        <w:t>Managed the dedicated admin user interface, ensuring efficient handling and administration of both mining sites and widgets.</w:t>
      </w:r>
    </w:p>
    <w:p w14:paraId="41B27F2F">
      <w:pPr>
        <w:numPr>
          <w:ilvl w:val="0"/>
          <w:numId w:val="1"/>
        </w:numPr>
        <w:spacing w:after="0"/>
        <w:ind w:left="580" w:leftChars="0" w:hanging="360" w:firstLineChars="0"/>
        <w:jc w:val="left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/>
          <w:sz w:val="21"/>
          <w:szCs w:val="21"/>
        </w:rPr>
        <w:t>Participated in the migration of servlet code to Spring Boot, ensuring a seamless transition and leveraging the benefits of the Spring framework for improved performance and maintainability.</w:t>
      </w:r>
    </w:p>
    <w:sectPr>
      <w:pgSz w:w="11900" w:h="16840"/>
      <w:pgMar w:top="20" w:right="300" w:bottom="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B241A"/>
    <w:multiLevelType w:val="multilevel"/>
    <w:tmpl w:val="095B241A"/>
    <w:lvl w:ilvl="0" w:tentative="0">
      <w:start w:val="1"/>
      <w:numFmt w:val="bullet"/>
      <w:lvlText w:val="●"/>
      <w:lvlJc w:val="left"/>
      <w:pPr>
        <w:ind w:left="967" w:firstLine="108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687" w:firstLine="2520"/>
      </w:pPr>
      <w:rPr>
        <w:rFonts w:ascii="Arial" w:hAnsi="Arial" w:eastAsia="Arial" w:cs="Arial"/>
        <w:u w:val="none"/>
      </w:rPr>
    </w:lvl>
    <w:lvl w:ilvl="2" w:tentative="0">
      <w:start w:val="1"/>
      <w:numFmt w:val="bullet"/>
      <w:lvlText w:val="■"/>
      <w:lvlJc w:val="left"/>
      <w:pPr>
        <w:ind w:left="2407" w:firstLine="3960"/>
      </w:pPr>
      <w:rPr>
        <w:rFonts w:ascii="Arial" w:hAnsi="Arial" w:eastAsia="Arial" w:cs="Arial"/>
        <w:u w:val="none"/>
      </w:rPr>
    </w:lvl>
    <w:lvl w:ilvl="3" w:tentative="0">
      <w:start w:val="1"/>
      <w:numFmt w:val="bullet"/>
      <w:lvlText w:val="●"/>
      <w:lvlJc w:val="left"/>
      <w:pPr>
        <w:ind w:left="3127" w:firstLine="5400"/>
      </w:pPr>
      <w:rPr>
        <w:rFonts w:ascii="Arial" w:hAnsi="Arial" w:eastAsia="Arial" w:cs="Arial"/>
        <w:u w:val="none"/>
      </w:rPr>
    </w:lvl>
    <w:lvl w:ilvl="4" w:tentative="0">
      <w:start w:val="1"/>
      <w:numFmt w:val="bullet"/>
      <w:lvlText w:val="○"/>
      <w:lvlJc w:val="left"/>
      <w:pPr>
        <w:ind w:left="3847" w:firstLine="6840"/>
      </w:pPr>
      <w:rPr>
        <w:rFonts w:ascii="Arial" w:hAnsi="Arial" w:eastAsia="Arial" w:cs="Arial"/>
        <w:u w:val="none"/>
      </w:rPr>
    </w:lvl>
    <w:lvl w:ilvl="5" w:tentative="0">
      <w:start w:val="1"/>
      <w:numFmt w:val="bullet"/>
      <w:lvlText w:val="■"/>
      <w:lvlJc w:val="left"/>
      <w:pPr>
        <w:ind w:left="4567" w:firstLine="8280"/>
      </w:pPr>
      <w:rPr>
        <w:rFonts w:ascii="Arial" w:hAnsi="Arial" w:eastAsia="Arial" w:cs="Arial"/>
        <w:u w:val="none"/>
      </w:rPr>
    </w:lvl>
    <w:lvl w:ilvl="6" w:tentative="0">
      <w:start w:val="1"/>
      <w:numFmt w:val="bullet"/>
      <w:lvlText w:val="●"/>
      <w:lvlJc w:val="left"/>
      <w:pPr>
        <w:ind w:left="5287" w:firstLine="9720"/>
      </w:pPr>
      <w:rPr>
        <w:rFonts w:ascii="Arial" w:hAnsi="Arial" w:eastAsia="Arial" w:cs="Arial"/>
        <w:u w:val="none"/>
      </w:rPr>
    </w:lvl>
    <w:lvl w:ilvl="7" w:tentative="0">
      <w:start w:val="1"/>
      <w:numFmt w:val="bullet"/>
      <w:lvlText w:val="○"/>
      <w:lvlJc w:val="left"/>
      <w:pPr>
        <w:ind w:left="6007" w:firstLine="11160"/>
      </w:pPr>
      <w:rPr>
        <w:rFonts w:ascii="Arial" w:hAnsi="Arial" w:eastAsia="Arial" w:cs="Arial"/>
        <w:u w:val="none"/>
      </w:rPr>
    </w:lvl>
    <w:lvl w:ilvl="8" w:tentative="0">
      <w:start w:val="1"/>
      <w:numFmt w:val="bullet"/>
      <w:lvlText w:val="■"/>
      <w:lvlJc w:val="left"/>
      <w:pPr>
        <w:ind w:left="6727" w:firstLine="12600"/>
      </w:pPr>
      <w:rPr>
        <w:rFonts w:ascii="Arial" w:hAnsi="Arial" w:eastAsia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B714C"/>
    <w:rsid w:val="0229329B"/>
    <w:rsid w:val="06335E83"/>
    <w:rsid w:val="077D3629"/>
    <w:rsid w:val="08186260"/>
    <w:rsid w:val="0B16129C"/>
    <w:rsid w:val="0C6557E4"/>
    <w:rsid w:val="0EDC3C6E"/>
    <w:rsid w:val="0F8C6010"/>
    <w:rsid w:val="10CA3499"/>
    <w:rsid w:val="113C09F0"/>
    <w:rsid w:val="15F0598A"/>
    <w:rsid w:val="175E5886"/>
    <w:rsid w:val="19A93885"/>
    <w:rsid w:val="1E6A6074"/>
    <w:rsid w:val="23233278"/>
    <w:rsid w:val="24692C63"/>
    <w:rsid w:val="253D797C"/>
    <w:rsid w:val="29221085"/>
    <w:rsid w:val="29EF0399"/>
    <w:rsid w:val="30C86099"/>
    <w:rsid w:val="313431CA"/>
    <w:rsid w:val="32410D7E"/>
    <w:rsid w:val="3357276C"/>
    <w:rsid w:val="33C5697B"/>
    <w:rsid w:val="35B51737"/>
    <w:rsid w:val="35E6061B"/>
    <w:rsid w:val="37DD373C"/>
    <w:rsid w:val="3DCA0BE9"/>
    <w:rsid w:val="3E2F57A5"/>
    <w:rsid w:val="40094744"/>
    <w:rsid w:val="42854A5E"/>
    <w:rsid w:val="42F76469"/>
    <w:rsid w:val="43AC4C93"/>
    <w:rsid w:val="44247064"/>
    <w:rsid w:val="44EA211C"/>
    <w:rsid w:val="4588097D"/>
    <w:rsid w:val="45E23A9E"/>
    <w:rsid w:val="482E17BC"/>
    <w:rsid w:val="483C0AA1"/>
    <w:rsid w:val="4B7F2937"/>
    <w:rsid w:val="4C8E3AA7"/>
    <w:rsid w:val="50784012"/>
    <w:rsid w:val="54A87964"/>
    <w:rsid w:val="55CE761E"/>
    <w:rsid w:val="56023728"/>
    <w:rsid w:val="56DB3D0C"/>
    <w:rsid w:val="58FD1AEA"/>
    <w:rsid w:val="59A85A64"/>
    <w:rsid w:val="5B5D0A7B"/>
    <w:rsid w:val="5CD807DE"/>
    <w:rsid w:val="5DB54BAE"/>
    <w:rsid w:val="5E517B13"/>
    <w:rsid w:val="611C52E0"/>
    <w:rsid w:val="619239A0"/>
    <w:rsid w:val="64644FF0"/>
    <w:rsid w:val="67A7359A"/>
    <w:rsid w:val="67AC7A22"/>
    <w:rsid w:val="680A3EC7"/>
    <w:rsid w:val="69032982"/>
    <w:rsid w:val="6DAC5B42"/>
    <w:rsid w:val="70101EBE"/>
    <w:rsid w:val="701025DA"/>
    <w:rsid w:val="74D94399"/>
    <w:rsid w:val="7661082E"/>
    <w:rsid w:val="7BA72CEC"/>
    <w:rsid w:val="7CD868E1"/>
    <w:rsid w:val="7E505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2"/>
      <w:ind w:left="3067" w:right="4005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4319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qFormat/>
    <w:uiPriority w:val="1"/>
    <w:pPr>
      <w:ind w:left="431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21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2024-02-17T15:41:00Z</dcterms:created>
  <dc:creator>madhan.kumar</dc:creator>
  <cp:lastModifiedBy>Madhan Kumar</cp:lastModifiedBy>
  <dcterms:modified xsi:type="dcterms:W3CDTF">2024-09-23T14:37:39Z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2024-02-17T00:00:00Z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8A7536B4DD6D4C89A2B454036B9CF647_13</vt:lpwstr>
  </property>
</Properties>
</file>