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891" w:type="pct"/>
        <w:tblCellSpacing w:w="0" w:type="dxa"/>
        <w:tblInd w:w="-1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954"/>
      </w:tblGrid>
      <w:tr w:rsidR="006E10E4" w:rsidRPr="00E26581" w14:paraId="061F8EA7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6AB50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Алгоритм Джонсона-Троттера применяется для получения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6F707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Множества всех перестановок </w:t>
            </w:r>
          </w:p>
        </w:tc>
      </w:tr>
      <w:tr w:rsidR="006E10E4" w:rsidRPr="00E26581" w14:paraId="0E1F9FD3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05E9C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Решение упрощенной задачи о рюкзаке основано 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2A3428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генераторе множества всех подмножеств; </w:t>
            </w:r>
          </w:p>
        </w:tc>
      </w:tr>
      <w:tr w:rsidR="006E10E4" w:rsidRPr="00E26581" w14:paraId="35AFC434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32B74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Условие задачи: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br/>
      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Для какой задачи сформулировано это условие?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6FE20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 загрузке судна</w:t>
            </w:r>
          </w:p>
        </w:tc>
      </w:tr>
      <w:tr w:rsidR="005F511B" w:rsidRPr="00E26581" w14:paraId="7DD7967E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06C9AC" w14:textId="77777777"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Условие задачи:</w:t>
            </w:r>
          </w:p>
          <w:p w14:paraId="2673899A" w14:textId="77777777" w:rsidR="005F511B" w:rsidRPr="00E26581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5F511B"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Будет большое условие задачи о рюкзаке, с весом, с вместимостью и т.д.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72A2AD" w14:textId="77777777" w:rsidR="005F511B" w:rsidRPr="00215D22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 рюкзаке</w:t>
            </w:r>
          </w:p>
        </w:tc>
      </w:tr>
      <w:tr w:rsidR="005F511B" w:rsidRPr="00E26581" w14:paraId="641FB7FB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B56332" w14:textId="77777777"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Условие задачи:</w:t>
            </w:r>
          </w:p>
          <w:p w14:paraId="13AB6616" w14:textId="77777777"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5F511B"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Коммивояжер должен обойти города по минимальному пути и т.д.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780334" w14:textId="77777777"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 коммивояжере</w:t>
            </w:r>
          </w:p>
        </w:tc>
      </w:tr>
      <w:tr w:rsidR="006E10E4" w:rsidRPr="00E26581" w14:paraId="6FAF541D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E20D13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Решение задачи о загрузке судна основано 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C532B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генераторе множества всех сочетаний; </w:t>
            </w:r>
          </w:p>
        </w:tc>
      </w:tr>
      <w:tr w:rsidR="006E10E4" w:rsidRPr="00E26581" w14:paraId="3D90A5A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ABEEB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Решение задачи о коммивояжере основано 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BB03E1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генераторе множества всех перестановок;</w:t>
            </w:r>
          </w:p>
        </w:tc>
      </w:tr>
      <w:tr w:rsidR="006E10E4" w:rsidRPr="00E26581" w14:paraId="6F0FEEBB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FEC7A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Метод ветвей и границ – это: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00B57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общий алгоритмический метод решения задач комбинаторной оптимизации, который по существу является вариацией полного перебора с отсевом подмножеств допустимых решений, заведомо не содержащих оптимальных решений.</w:t>
            </w:r>
          </w:p>
        </w:tc>
      </w:tr>
      <w:tr w:rsidR="006E10E4" w:rsidRPr="00E26581" w14:paraId="0344D8D3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66BE0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В основе метода ветвей и границ лежат две процедуры: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5589A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ветвления и вычисления нижней или верхней границы; </w:t>
            </w:r>
          </w:p>
        </w:tc>
      </w:tr>
      <w:tr w:rsidR="006E10E4" w:rsidRPr="00E26581" w14:paraId="5023A472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ED812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Какую задачу нецелесообразно решать при помощи рекурсивных алгоритмов: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F3CD9C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линейного программирования; </w:t>
            </w:r>
          </w:p>
        </w:tc>
      </w:tr>
      <w:tr w:rsidR="006E10E4" w:rsidRPr="00E26581" w14:paraId="504A238A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88641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Дистанция Левенштейна между словами «сор» и «спорт» равна: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F3211C" w14:textId="77777777" w:rsidR="006E10E4" w:rsidRPr="00E44BE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;</w:t>
            </w:r>
          </w:p>
        </w:tc>
      </w:tr>
      <w:tr w:rsidR="006E10E4" w:rsidRPr="00E26581" w14:paraId="1E1AA4E0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232FC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Какую задачу нецелесообразно решать при помощи динамического программирования: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AABCD2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линейного программирования;</w:t>
            </w:r>
          </w:p>
        </w:tc>
      </w:tr>
      <w:tr w:rsidR="006E10E4" w:rsidRPr="00E26581" w14:paraId="42434C92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3DE04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К оптимизационным алгоритмам на графах не относятся: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94BF3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алгоритм поиска в высоту; </w:t>
            </w:r>
          </w:p>
        </w:tc>
      </w:tr>
      <w:tr w:rsidR="006E10E4" w:rsidRPr="00E26581" w14:paraId="78A42792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D45B9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Алгоритм поиска в ширину заключается в: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88508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посещении вершин в порядке их удаленности от некоторой заранее выбранной или указанной стартовой вершины; </w:t>
            </w:r>
          </w:p>
        </w:tc>
      </w:tr>
      <w:tr w:rsidR="006E10E4" w:rsidRPr="00E26581" w14:paraId="0289A59B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EF790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На рисунке представлено изображение некого графа. Данный граф является:</w:t>
            </w:r>
            <w:r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03AE10E9" wp14:editId="47CB5B63">
                  <wp:extent cx="714375" cy="714375"/>
                  <wp:effectExtent l="0" t="0" r="9525" b="9525"/>
                  <wp:docPr id="5" name="Рисунок 5" descr="http://portal.by/uploads/9d403f9fe73208cdb1db418dd65aa03a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portal.by/uploads/9d403f9fe73208cdb1db418dd65aa03a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BC1BF7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ориентированным; </w:t>
            </w:r>
          </w:p>
        </w:tc>
      </w:tr>
      <w:tr w:rsidR="006E10E4" w:rsidRPr="00E26581" w14:paraId="534C9EAC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A2DABC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Теорема Форда-Фалкерсона: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E5DAE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В любой сети максимальная величина потока из истока s в сток t равна минимальной пропускной способности разреза отделяющего s от t; </w:t>
            </w:r>
          </w:p>
        </w:tc>
      </w:tr>
      <w:tr w:rsidR="006E10E4" w:rsidRPr="00E26581" w14:paraId="089C329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700ABF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Одним из возможных определений понятия линейное программирование является: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90833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область математического программирования, посвященная теории и методам решения экстремальных задач, характеризующихся линейной зависимостью между переменными;</w:t>
            </w:r>
          </w:p>
        </w:tc>
      </w:tr>
      <w:tr w:rsidR="005F511B" w:rsidRPr="00E26581" w14:paraId="11B22F7A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4DAF2F" w14:textId="77777777" w:rsidR="005F511B" w:rsidRP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 w:rsidRPr="005F511B"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Путь - это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46803C" w14:textId="77777777" w:rsidR="005F511B" w:rsidRP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 w:rsidRPr="005F511B"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Не от исходной вершины к конечной, т.е. некоторое промежуточное ребро</w:t>
            </w:r>
          </w:p>
        </w:tc>
      </w:tr>
      <w:tr w:rsidR="005F511B" w:rsidRPr="00E26581" w14:paraId="7AB15D2C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D41F34" w14:textId="77777777" w:rsidR="005F511B" w:rsidRP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Полный путь - это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BDFD76" w14:textId="77777777" w:rsidR="005F511B" w:rsidRP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От исходной к конечной</w:t>
            </w:r>
          </w:p>
        </w:tc>
      </w:tr>
      <w:tr w:rsidR="005F511B" w:rsidRPr="00E26581" w14:paraId="08FB0495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061DD" w14:textId="77777777"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Критический путь - это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71EF3" w14:textId="77777777"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Максимально возможная суммарная пропускная способность</w:t>
            </w:r>
          </w:p>
        </w:tc>
      </w:tr>
      <w:tr w:rsidR="005F511B" w:rsidRPr="00E26581" w14:paraId="7EB1CE35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EB7EDD" w14:textId="77777777"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Будет нарисован граф. Попросят указать полный путь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6E975F" w14:textId="77777777"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Если задания такие же, то это 1-3-6. А так – ищи исходную, конечную</w:t>
            </w:r>
            <w:r w:rsidR="00AD0EEF"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 xml:space="preserve"> и промежуточные вершины</w:t>
            </w:r>
          </w:p>
        </w:tc>
      </w:tr>
      <w:tr w:rsidR="00AD0EEF" w:rsidRPr="00E26581" w14:paraId="6E973321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40B806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Будет нарисован граф. Попросят указать критический путь (суммарный вес)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07FE3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Если задания такие же, то это 40. Просто выбирай полный путь с самой максимальной суммой пропускных способностей</w:t>
            </w:r>
          </w:p>
        </w:tc>
      </w:tr>
      <w:tr w:rsidR="00AD0EEF" w:rsidRPr="00E26581" w14:paraId="44AE68D5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916902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В графическом методе что может быть ответом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763A7C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Точка, две точки, отрезок</w:t>
            </w:r>
          </w:p>
        </w:tc>
      </w:tr>
      <w:tr w:rsidR="00AD0EEF" w:rsidRPr="00E26581" w14:paraId="3EAF86F2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F89FA6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Метод потенциалов в ТЗ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118F33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Это дополняющий метод решения ТЗ (там будет либо 1 этап, либо дополняющий. Т.к. метод потенциалов является 2 этапом, то он дополняющий)</w:t>
            </w:r>
          </w:p>
        </w:tc>
      </w:tr>
      <w:tr w:rsidR="00AD0EEF" w:rsidRPr="00E26581" w14:paraId="2E801CE9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D8CF92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В методе потенциалов в ТЗ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A01631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У «-» берется минимальное значение</w:t>
            </w:r>
          </w:p>
        </w:tc>
      </w:tr>
      <w:tr w:rsidR="00AD0EEF" w:rsidRPr="00E26581" w14:paraId="1F8BF71D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E1D896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Задача о рюкзаке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E9FFA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Линейное программирование</w:t>
            </w:r>
          </w:p>
        </w:tc>
      </w:tr>
      <w:tr w:rsidR="00AD0EEF" w:rsidRPr="00E26581" w14:paraId="1AFD48A6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93DD57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…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9F2939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К стандартной форме</w:t>
            </w:r>
          </w:p>
        </w:tc>
      </w:tr>
      <w:tr w:rsidR="00AD0EEF" w:rsidRPr="00E26581" w14:paraId="456548E7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D8D316" w14:textId="0D92EE17" w:rsidR="00AD0EEF" w:rsidRPr="00663E14" w:rsidRDefault="00663E1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Переменные в линейной зависимости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26B11B" w14:textId="77777777" w:rsidR="00AD0EEF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  <w:t>Неотрицательное</w:t>
            </w:r>
          </w:p>
        </w:tc>
      </w:tr>
      <w:tr w:rsidR="00677272" w:rsidRPr="00E26581" w14:paraId="0F087F42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584315" w14:textId="5406C10C" w:rsidR="00677272" w:rsidRDefault="00677272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симплекс-метод, там чета типа что для него характерно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12385A" w14:textId="7BD111B5" w:rsidR="00677272" w:rsidRDefault="00677272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17"/>
                <w:szCs w:val="17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равенства/неравенства и линейная зависимость</w:t>
            </w:r>
          </w:p>
        </w:tc>
      </w:tr>
      <w:tr w:rsidR="00677272" w:rsidRPr="00E26581" w14:paraId="352735DD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626B09" w14:textId="7FD62664" w:rsidR="00677272" w:rsidRDefault="00677272" w:rsidP="00E265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тр. з., вопрос про цикл обхода, где ставятся + и -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B1200B" w14:textId="1288916E" w:rsidR="00677272" w:rsidRDefault="00677272" w:rsidP="00E265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выбирается минимальное значение груза в ячейках цикла имеющих знак «-»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DE7B54" w:rsidRPr="00E26581" w14:paraId="6D94E2B7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60D2FD" w14:textId="03CA65CB" w:rsidR="00DE7B54" w:rsidRDefault="00DE7B54" w:rsidP="00E265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E7B54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Алгоритм поиска в глубину заключается в: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8B2846" w14:textId="30BA0C01" w:rsidR="00DE7B54" w:rsidRDefault="00DE7B54" w:rsidP="00E265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том, чтобы идти вперед в неисследованную область, пока это возможно, если же вокруг все исследовано, отступить на шаг назад и искать новые </w:t>
            </w: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lastRenderedPageBreak/>
              <w:t>возможности для продвижения вперед;</w:t>
            </w:r>
          </w:p>
        </w:tc>
      </w:tr>
      <w:tr w:rsidR="00DE7B54" w:rsidRPr="00E26581" w14:paraId="789A9561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2DAF095" w14:textId="77777777" w:rsidR="00DE7B54" w:rsidRDefault="00DE7B5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</w:p>
          <w:p w14:paraId="5CDF5912" w14:textId="244C3F2D" w:rsidR="00DE7B54" w:rsidRPr="00DE7B54" w:rsidRDefault="00DE7B5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DE7B54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Алгоритм топологической сортировки заключается в: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68F561" w14:textId="006A8668" w:rsidR="00DE7B54" w:rsidRPr="00215D22" w:rsidRDefault="00DE7B5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упорядочивания вершин безконтурного ориентированного графа согласно линейного порядка;</w:t>
            </w:r>
          </w:p>
        </w:tc>
      </w:tr>
      <w:tr w:rsidR="00DE7B54" w:rsidRPr="00E26581" w14:paraId="00891C20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0B87C5" w14:textId="5515F8D7" w:rsidR="00DE7B54" w:rsidRDefault="00DE7B54" w:rsidP="00DE7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Назначение тз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6443C7" w14:textId="138AC682" w:rsidR="00DE7B54" w:rsidRPr="00215D22" w:rsidRDefault="00DE7B54" w:rsidP="00DE7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определение объемов перевозок из пунктов отправления в пункты назначения с минимальной суммарной стоимостью перевозок;</w:t>
            </w:r>
          </w:p>
        </w:tc>
      </w:tr>
      <w:tr w:rsidR="009A4E50" w:rsidRPr="00E26581" w14:paraId="6CF726CD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4365BC" w14:textId="5514BC5F" w:rsidR="009A4E50" w:rsidRDefault="009A4E50" w:rsidP="00DE7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лп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A2A741" w14:textId="5ADE3622" w:rsidR="009A4E50" w:rsidRPr="00215D22" w:rsidRDefault="009A4E50" w:rsidP="00DE7B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область математического программирования, посвященная теории и методам решения экстремальных задач, характеризующихся линейной зависимостью между переменными;</w:t>
            </w:r>
          </w:p>
        </w:tc>
      </w:tr>
    </w:tbl>
    <w:p w14:paraId="59AAACA5" w14:textId="3AB8138A" w:rsidR="00CC3A53" w:rsidRDefault="0087191E">
      <w:r>
        <w:t>+ сетевой полный,критический путь</w:t>
      </w:r>
      <w:bookmarkStart w:id="0" w:name="_GoBack"/>
      <w:bookmarkEnd w:id="0"/>
    </w:p>
    <w:sectPr w:rsidR="00CC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0D1"/>
    <w:rsid w:val="000D30D1"/>
    <w:rsid w:val="0010184D"/>
    <w:rsid w:val="0012470F"/>
    <w:rsid w:val="00187BC5"/>
    <w:rsid w:val="00215D22"/>
    <w:rsid w:val="002526A3"/>
    <w:rsid w:val="002D6319"/>
    <w:rsid w:val="002E2F4F"/>
    <w:rsid w:val="003877BA"/>
    <w:rsid w:val="003D1117"/>
    <w:rsid w:val="00506D95"/>
    <w:rsid w:val="00544047"/>
    <w:rsid w:val="005F511B"/>
    <w:rsid w:val="00663E14"/>
    <w:rsid w:val="00677272"/>
    <w:rsid w:val="006E10E4"/>
    <w:rsid w:val="0076629C"/>
    <w:rsid w:val="007A676E"/>
    <w:rsid w:val="008601EC"/>
    <w:rsid w:val="0087191E"/>
    <w:rsid w:val="008D62E0"/>
    <w:rsid w:val="008E6479"/>
    <w:rsid w:val="009315FD"/>
    <w:rsid w:val="00953883"/>
    <w:rsid w:val="009A4E50"/>
    <w:rsid w:val="00A3730F"/>
    <w:rsid w:val="00A82769"/>
    <w:rsid w:val="00AD0EEF"/>
    <w:rsid w:val="00C05F62"/>
    <w:rsid w:val="00C7796B"/>
    <w:rsid w:val="00CC3A53"/>
    <w:rsid w:val="00D541A4"/>
    <w:rsid w:val="00D54353"/>
    <w:rsid w:val="00DA6A56"/>
    <w:rsid w:val="00DE7B54"/>
    <w:rsid w:val="00E00EBE"/>
    <w:rsid w:val="00E26581"/>
    <w:rsid w:val="00E44BEF"/>
    <w:rsid w:val="00E47F81"/>
    <w:rsid w:val="00E62896"/>
    <w:rsid w:val="00F9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7D8B"/>
  <w15:docId w15:val="{BE533DFE-0175-4005-8EF5-B7F0FD82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581"/>
  </w:style>
  <w:style w:type="character" w:styleId="a3">
    <w:name w:val="Hyperlink"/>
    <w:basedOn w:val="a0"/>
    <w:uiPriority w:val="99"/>
    <w:semiHidden/>
    <w:unhideWhenUsed/>
    <w:rsid w:val="00E265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6581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portal.by/uploads/9d403f9fe73208cdb1db418dd65aa03a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F1C2F-B77B-44F0-B9D6-6C4F30F7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карпач</dc:creator>
  <cp:keywords/>
  <dc:description/>
  <cp:lastModifiedBy>nikki_nick</cp:lastModifiedBy>
  <cp:revision>37</cp:revision>
  <dcterms:created xsi:type="dcterms:W3CDTF">2017-06-03T09:24:00Z</dcterms:created>
  <dcterms:modified xsi:type="dcterms:W3CDTF">2019-07-01T08:01:00Z</dcterms:modified>
</cp:coreProperties>
</file>