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FBFBC" w14:textId="6B5C78A1" w:rsidR="00933F78" w:rsidRDefault="00933F78" w:rsidP="00933F78">
      <w:pPr>
        <w:pStyle w:val="Title"/>
        <w:jc w:val="center"/>
      </w:pPr>
      <w:r>
        <w:t>DSA456 LAB 4</w:t>
      </w:r>
    </w:p>
    <w:p w14:paraId="0DBC67EB" w14:textId="16A3F866" w:rsidR="00933F78" w:rsidRDefault="00933F78" w:rsidP="00933F78">
      <w:pPr>
        <w:rPr>
          <w:b/>
          <w:bCs/>
        </w:rPr>
      </w:pPr>
      <w:r>
        <w:rPr>
          <w:b/>
          <w:bCs/>
        </w:rPr>
        <w:t>Shariful Islam</w:t>
      </w:r>
    </w:p>
    <w:p w14:paraId="7AA2FEE4" w14:textId="7B15C434" w:rsidR="00933F78" w:rsidRDefault="00933F78" w:rsidP="00933F78">
      <w:pPr>
        <w:rPr>
          <w:b/>
          <w:bCs/>
        </w:rPr>
      </w:pPr>
      <w:r>
        <w:rPr>
          <w:b/>
          <w:bCs/>
        </w:rPr>
        <w:t>ID: 106975246</w:t>
      </w:r>
    </w:p>
    <w:p w14:paraId="1A3B3C75" w14:textId="5D5488D2" w:rsidR="00933F78" w:rsidRDefault="00933F78" w:rsidP="00933F78">
      <w:pPr>
        <w:rPr>
          <w:b/>
          <w:bCs/>
        </w:rPr>
      </w:pPr>
      <w:r>
        <w:rPr>
          <w:b/>
          <w:bCs/>
        </w:rPr>
        <w:t>Date: 04-06-26</w:t>
      </w:r>
    </w:p>
    <w:p w14:paraId="377FE5C1" w14:textId="77777777" w:rsidR="00933F78" w:rsidRDefault="00933F78" w:rsidP="00933F78">
      <w:pPr>
        <w:rPr>
          <w:b/>
          <w:bCs/>
        </w:rPr>
      </w:pPr>
    </w:p>
    <w:p w14:paraId="1355BAC9" w14:textId="040CA0C1" w:rsidR="00933F78" w:rsidRDefault="00933F78" w:rsidP="00933F78">
      <w:pPr>
        <w:pStyle w:val="Heading1"/>
      </w:pPr>
      <w:r w:rsidRPr="009C764A">
        <w:t>Part A: Questions about the Video</w:t>
      </w:r>
    </w:p>
    <w:p w14:paraId="7D31B8CB" w14:textId="77777777" w:rsidR="00933F78" w:rsidRPr="00933F78" w:rsidRDefault="00933F78" w:rsidP="00933F78"/>
    <w:p w14:paraId="5AEB714F" w14:textId="77777777" w:rsidR="00933F78" w:rsidRPr="009C764A" w:rsidRDefault="00933F78" w:rsidP="00933F78">
      <w:pPr>
        <w:rPr>
          <w:b/>
          <w:bCs/>
        </w:rPr>
      </w:pPr>
      <w:r w:rsidRPr="009C764A">
        <w:rPr>
          <w:b/>
          <w:bCs/>
        </w:rPr>
        <w:t>1. What sorting algorithm was the speaker trying to improve?</w:t>
      </w:r>
    </w:p>
    <w:p w14:paraId="1566B7B2" w14:textId="77777777" w:rsidR="00933F78" w:rsidRPr="009C764A" w:rsidRDefault="00933F78" w:rsidP="00933F78">
      <w:r>
        <w:t xml:space="preserve">Answer: </w:t>
      </w:r>
      <w:r w:rsidRPr="009C764A">
        <w:t xml:space="preserve">The speaker was trying to improve </w:t>
      </w:r>
      <w:r w:rsidRPr="00933F78">
        <w:t>Quick Sort (std::sort).</w:t>
      </w:r>
      <w:r w:rsidRPr="009C764A">
        <w:t xml:space="preserve"> He focused on making it run faster without changing the final sorted result.</w:t>
      </w:r>
    </w:p>
    <w:p w14:paraId="20A1F2E5" w14:textId="77777777" w:rsidR="00933F78" w:rsidRPr="009C764A" w:rsidRDefault="00933F78" w:rsidP="00933F78">
      <w:r w:rsidRPr="009C764A">
        <w:pict w14:anchorId="5B7D5F69">
          <v:rect id="_x0000_i1025" style="width:0;height:1.5pt" o:hralign="center" o:hrstd="t" o:hr="t" fillcolor="#a0a0a0" stroked="f"/>
        </w:pict>
      </w:r>
    </w:p>
    <w:p w14:paraId="7FEFFCC0" w14:textId="77777777" w:rsidR="00933F78" w:rsidRPr="009C764A" w:rsidRDefault="00933F78" w:rsidP="00933F78">
      <w:pPr>
        <w:rPr>
          <w:b/>
          <w:bCs/>
        </w:rPr>
      </w:pPr>
      <w:r w:rsidRPr="009C764A">
        <w:rPr>
          <w:b/>
          <w:bCs/>
        </w:rPr>
        <w:t>2. At what partition size does VS perform a simpler sort algorithm instead of continuing to partition?</w:t>
      </w:r>
    </w:p>
    <w:p w14:paraId="34C04F7B" w14:textId="77777777" w:rsidR="00933F78" w:rsidRPr="009C764A" w:rsidRDefault="00933F78" w:rsidP="00933F78">
      <w:r>
        <w:t xml:space="preserve">Answer: </w:t>
      </w:r>
      <w:r w:rsidRPr="009C764A">
        <w:t>Visual Studio switches to insertion sort when the partition size is 32 or less.</w:t>
      </w:r>
      <w:r>
        <w:t xml:space="preserve"> </w:t>
      </w:r>
      <w:r w:rsidRPr="009C764A">
        <w:t>The speaker explains that when partitions are small, insertion sort works faster than Quick Sort since it uses fewer resources. This change makes the sorting algorithm run better overall.</w:t>
      </w:r>
    </w:p>
    <w:p w14:paraId="50B5F3BB" w14:textId="77777777" w:rsidR="00933F78" w:rsidRPr="009C764A" w:rsidRDefault="00933F78" w:rsidP="00933F78">
      <w:r w:rsidRPr="009C764A">
        <w:pict w14:anchorId="73C23395">
          <v:rect id="_x0000_i1026" style="width:0;height:1.5pt" o:hralign="center" o:hrstd="t" o:hr="t" fillcolor="#a0a0a0" stroked="f"/>
        </w:pict>
      </w:r>
    </w:p>
    <w:p w14:paraId="6F5422CD" w14:textId="77777777" w:rsidR="00933F78" w:rsidRPr="009C764A" w:rsidRDefault="00933F78" w:rsidP="00933F78">
      <w:pPr>
        <w:rPr>
          <w:b/>
          <w:bCs/>
        </w:rPr>
      </w:pPr>
      <w:r w:rsidRPr="009C764A">
        <w:rPr>
          <w:b/>
          <w:bCs/>
        </w:rPr>
        <w:t>3. At what partition size does GNU perform a simpler sort algorithm instead of continuing to partition?</w:t>
      </w:r>
    </w:p>
    <w:p w14:paraId="09C7F276" w14:textId="77777777" w:rsidR="00933F78" w:rsidRPr="009C764A" w:rsidRDefault="00933F78" w:rsidP="00933F78">
      <w:r w:rsidRPr="009C764A">
        <w:t>Answer:  GNU switches to insertion sort when the partition size is 16 or less.</w:t>
      </w:r>
      <w:r>
        <w:t xml:space="preserve"> </w:t>
      </w:r>
      <w:r w:rsidRPr="009C764A">
        <w:t>The speaker says that once the partition becomes this small, insertion sort is more efficient than further partitioning. Using this threshold helps GNU's std::sort finish sorting more quickly.</w:t>
      </w:r>
    </w:p>
    <w:p w14:paraId="56AD4034" w14:textId="77777777" w:rsidR="00933F78" w:rsidRPr="009C764A" w:rsidRDefault="00933F78" w:rsidP="00933F78">
      <w:r w:rsidRPr="009C764A">
        <w:pict w14:anchorId="7C41BF4E">
          <v:rect id="_x0000_i1027" style="width:0;height:1.5pt" o:hralign="center" o:hrstd="t" o:hr="t" fillcolor="#a0a0a0" stroked="f"/>
        </w:pict>
      </w:r>
    </w:p>
    <w:p w14:paraId="4F84F297" w14:textId="77777777" w:rsidR="00933F78" w:rsidRPr="009C764A" w:rsidRDefault="00933F78" w:rsidP="00933F78">
      <w:pPr>
        <w:rPr>
          <w:b/>
          <w:bCs/>
        </w:rPr>
      </w:pPr>
      <w:r w:rsidRPr="009C764A">
        <w:rPr>
          <w:b/>
          <w:bCs/>
        </w:rPr>
        <w:t>4. Regular insertion sort does a linear search backwards from the end of the array for the correct spot to insert. According to the speaker, why does switching to a binary search not improve performance?</w:t>
      </w:r>
    </w:p>
    <w:p w14:paraId="3A5B73AE" w14:textId="77777777" w:rsidR="00933F78" w:rsidRPr="009C764A" w:rsidRDefault="00933F78" w:rsidP="00933F78">
      <w:r>
        <w:rPr>
          <w:kern w:val="0"/>
          <w14:ligatures w14:val="none"/>
        </w:rPr>
        <w:lastRenderedPageBreak/>
        <w:t xml:space="preserve">Answer: </w:t>
      </w:r>
      <w:r w:rsidRPr="009C764A">
        <w:t xml:space="preserve">Binary search helps reduce comparisons, but you still </w:t>
      </w:r>
      <w:proofErr w:type="gramStart"/>
      <w:r w:rsidRPr="009C764A">
        <w:t>have to</w:t>
      </w:r>
      <w:proofErr w:type="gramEnd"/>
      <w:r w:rsidRPr="009C764A">
        <w:t xml:space="preserve"> move elements. Since moving elements takes up most of the time, using binary search does not make insertion sort much faster</w:t>
      </w:r>
    </w:p>
    <w:p w14:paraId="6171B878" w14:textId="77777777" w:rsidR="00933F78" w:rsidRPr="009C764A" w:rsidRDefault="00933F78" w:rsidP="00933F78">
      <w:r w:rsidRPr="009C764A">
        <w:pict w14:anchorId="01550DFF">
          <v:rect id="_x0000_i1028" style="width:0;height:1.5pt" o:hralign="center" o:hrstd="t" o:hr="t" fillcolor="#a0a0a0" stroked="f"/>
        </w:pict>
      </w:r>
    </w:p>
    <w:p w14:paraId="62BEC0C3" w14:textId="77777777" w:rsidR="00933F78" w:rsidRPr="009C764A" w:rsidRDefault="00933F78" w:rsidP="00933F78">
      <w:pPr>
        <w:rPr>
          <w:b/>
          <w:bCs/>
        </w:rPr>
      </w:pPr>
      <w:r w:rsidRPr="009C764A">
        <w:rPr>
          <w:b/>
          <w:bCs/>
        </w:rPr>
        <w:t>5. Describe what is meant by branch prediction.</w:t>
      </w:r>
    </w:p>
    <w:p w14:paraId="4AF5EBA1" w14:textId="77777777" w:rsidR="00933F78" w:rsidRDefault="00933F78" w:rsidP="00933F78">
      <w:r w:rsidRPr="009C764A">
        <w:t xml:space="preserve">Answer: </w:t>
      </w:r>
      <w:r w:rsidRPr="00C25FB6">
        <w:t>Branch prediction is a CPU feature that guesses which direction an if statement or loop will take before it happens. When the guess is right, the program runs faster. If the guess is wrong, the CPU needs to repeat some work, which slows things down.</w:t>
      </w:r>
    </w:p>
    <w:p w14:paraId="575D63D1" w14:textId="77777777" w:rsidR="00933F78" w:rsidRPr="009C764A" w:rsidRDefault="00933F78" w:rsidP="00933F78"/>
    <w:p w14:paraId="34CB2B15" w14:textId="77777777" w:rsidR="00933F78" w:rsidRPr="009C764A" w:rsidRDefault="00933F78" w:rsidP="00933F78">
      <w:r w:rsidRPr="009C764A">
        <w:pict w14:anchorId="3706B073">
          <v:rect id="_x0000_i1029" style="width:0;height:1.5pt" o:hralign="center" o:hrstd="t" o:hr="t" fillcolor="#a0a0a0" stroked="f"/>
        </w:pict>
      </w:r>
    </w:p>
    <w:p w14:paraId="71409C84" w14:textId="77777777" w:rsidR="00933F78" w:rsidRPr="009C764A" w:rsidRDefault="00933F78" w:rsidP="00933F78">
      <w:pPr>
        <w:rPr>
          <w:b/>
          <w:bCs/>
        </w:rPr>
      </w:pPr>
      <w:r w:rsidRPr="009C764A">
        <w:rPr>
          <w:b/>
          <w:bCs/>
        </w:rPr>
        <w:t>6. What is meant by the term informational entropy?</w:t>
      </w:r>
    </w:p>
    <w:p w14:paraId="56C176A1" w14:textId="77777777" w:rsidR="00933F78" w:rsidRPr="009C764A" w:rsidRDefault="00933F78" w:rsidP="00933F78">
      <w:r>
        <w:t xml:space="preserve">Answer: </w:t>
      </w:r>
      <w:r w:rsidRPr="009C764A">
        <w:t>Informational entropy is the amount of randomness or disorder in the data. If the data is completely random, the entropy is high. If the data is already mostly sorted, the entropy is low, making it easier and faster to sort.</w:t>
      </w:r>
    </w:p>
    <w:p w14:paraId="56F0CFEF" w14:textId="77777777" w:rsidR="00933F78" w:rsidRPr="009C764A" w:rsidRDefault="00933F78" w:rsidP="00933F78">
      <w:r w:rsidRPr="009C764A">
        <w:pict w14:anchorId="16AC0A31">
          <v:rect id="_x0000_i1030" style="width:0;height:1.5pt" o:hralign="center" o:hrstd="t" o:hr="t" fillcolor="#a0a0a0" stroked="f"/>
        </w:pict>
      </w:r>
    </w:p>
    <w:p w14:paraId="6F65EEAB" w14:textId="77777777" w:rsidR="00933F78" w:rsidRDefault="00933F78" w:rsidP="00933F78">
      <w:pPr>
        <w:rPr>
          <w:b/>
          <w:bCs/>
        </w:rPr>
      </w:pPr>
      <w:r w:rsidRPr="009C764A">
        <w:rPr>
          <w:b/>
          <w:bCs/>
        </w:rPr>
        <w:t xml:space="preserve">7. The speaker suggests doing </w:t>
      </w:r>
      <w:proofErr w:type="spellStart"/>
      <w:r w:rsidRPr="009C764A">
        <w:rPr>
          <w:b/>
          <w:bCs/>
        </w:rPr>
        <w:t>make_heap</w:t>
      </w:r>
      <w:proofErr w:type="spellEnd"/>
      <w:r w:rsidRPr="009C764A">
        <w:rPr>
          <w:b/>
          <w:bCs/>
        </w:rPr>
        <w:t xml:space="preserve">() first, then </w:t>
      </w:r>
      <w:proofErr w:type="spellStart"/>
      <w:r w:rsidRPr="009C764A">
        <w:rPr>
          <w:b/>
          <w:bCs/>
        </w:rPr>
        <w:t>unguarded_insertion_sort</w:t>
      </w:r>
      <w:proofErr w:type="spellEnd"/>
      <w:r w:rsidRPr="009C764A">
        <w:rPr>
          <w:b/>
          <w:bCs/>
        </w:rPr>
        <w:t xml:space="preserve">(). Explain what </w:t>
      </w:r>
      <w:proofErr w:type="spellStart"/>
      <w:r w:rsidRPr="009C764A">
        <w:rPr>
          <w:b/>
          <w:bCs/>
        </w:rPr>
        <w:t>unguarded_insertion_sort</w:t>
      </w:r>
      <w:proofErr w:type="spellEnd"/>
      <w:r w:rsidRPr="009C764A">
        <w:rPr>
          <w:b/>
          <w:bCs/>
        </w:rPr>
        <w:t xml:space="preserve">() is, why it is faster, and how </w:t>
      </w:r>
      <w:proofErr w:type="spellStart"/>
      <w:r w:rsidRPr="009C764A">
        <w:rPr>
          <w:b/>
          <w:bCs/>
        </w:rPr>
        <w:t>make_heap</w:t>
      </w:r>
      <w:proofErr w:type="spellEnd"/>
      <w:r w:rsidRPr="009C764A">
        <w:rPr>
          <w:b/>
          <w:bCs/>
        </w:rPr>
        <w:t>() allows this.</w:t>
      </w:r>
    </w:p>
    <w:p w14:paraId="34821713" w14:textId="77777777" w:rsidR="00933F78" w:rsidRPr="00C25FB6" w:rsidRDefault="00933F78" w:rsidP="00933F78">
      <w:pPr>
        <w:rPr>
          <w:b/>
          <w:bCs/>
        </w:rPr>
      </w:pPr>
      <w:r w:rsidRPr="00C25FB6">
        <w:rPr>
          <w:b/>
          <w:bCs/>
        </w:rPr>
        <w:t>Answer:</w:t>
      </w:r>
      <w:r>
        <w:rPr>
          <w:b/>
          <w:bCs/>
        </w:rPr>
        <w:t xml:space="preserve"> </w:t>
      </w:r>
      <w:r w:rsidRPr="00C25FB6">
        <w:t xml:space="preserve">Unguarded insertion sort is a type of insertion sort that skips checking if it has reached the start of the array during each comparison. This speeds things up by reducing the number of checks. If you run </w:t>
      </w:r>
      <w:proofErr w:type="spellStart"/>
      <w:r w:rsidRPr="00C25FB6">
        <w:t>make_heap</w:t>
      </w:r>
      <w:proofErr w:type="spellEnd"/>
      <w:r w:rsidRPr="00C25FB6">
        <w:t>() first, it puts a value at the front of the array to act as a guard or sentinel. With this guard in place, insertion sort can work without worrying about going past the beginning, so those extra checks are not needed.</w:t>
      </w:r>
    </w:p>
    <w:p w14:paraId="7DBBFE9A" w14:textId="77777777" w:rsidR="00933F78" w:rsidRPr="00C25FB6" w:rsidRDefault="00933F78" w:rsidP="00933F78"/>
    <w:p w14:paraId="30235DD2" w14:textId="77777777" w:rsidR="00933F78" w:rsidRPr="009C764A" w:rsidRDefault="00933F78" w:rsidP="00933F78">
      <w:r w:rsidRPr="009C764A">
        <w:pict w14:anchorId="610FB3A5">
          <v:rect id="_x0000_i1031" style="width:0;height:1.5pt" o:hralign="center" o:hrstd="t" o:hr="t" fillcolor="#a0a0a0" stroked="f"/>
        </w:pict>
      </w:r>
    </w:p>
    <w:p w14:paraId="57D30F23" w14:textId="77777777" w:rsidR="00933F78" w:rsidRPr="009C764A" w:rsidRDefault="00933F78" w:rsidP="00933F78">
      <w:pPr>
        <w:rPr>
          <w:b/>
          <w:bCs/>
        </w:rPr>
      </w:pPr>
      <w:r w:rsidRPr="009C764A">
        <w:rPr>
          <w:b/>
          <w:bCs/>
        </w:rPr>
        <w:t>8. The speaker talks about incorporating your conditionals into your arithmetic. What does this mean? Give an example from the video.</w:t>
      </w:r>
    </w:p>
    <w:p w14:paraId="56F8A75A" w14:textId="77777777" w:rsidR="00933F78" w:rsidRPr="009C764A" w:rsidRDefault="00933F78" w:rsidP="00933F78">
      <w:r>
        <w:t xml:space="preserve">Answer: </w:t>
      </w:r>
      <w:r w:rsidRPr="009C764A">
        <w:t xml:space="preserve">It means replacing if statements with simple arithmetic or Boolean values. This avoids branches and helps the CPU run faster. For example, instead of using an if statement to </w:t>
      </w:r>
      <w:r>
        <w:t>increment a counter, the program can add the result of a comparison, such as count += (a &lt; b), where the comparison evaluates to</w:t>
      </w:r>
      <w:r w:rsidRPr="009C764A">
        <w:t xml:space="preserve"> 1 or 0.</w:t>
      </w:r>
    </w:p>
    <w:p w14:paraId="1C390848" w14:textId="77777777" w:rsidR="00933F78" w:rsidRPr="009C764A" w:rsidRDefault="00933F78" w:rsidP="00933F78">
      <w:r w:rsidRPr="009C764A">
        <w:lastRenderedPageBreak/>
        <w:pict w14:anchorId="326BA379">
          <v:rect id="_x0000_i1032" style="width:0;height:1.5pt" o:hralign="center" o:hrstd="t" o:hr="t" fillcolor="#a0a0a0" stroked="f"/>
        </w:pict>
      </w:r>
    </w:p>
    <w:p w14:paraId="52FF6ACD" w14:textId="77777777" w:rsidR="00933F78" w:rsidRPr="009C764A" w:rsidRDefault="00933F78" w:rsidP="00933F78">
      <w:pPr>
        <w:rPr>
          <w:b/>
          <w:bCs/>
        </w:rPr>
      </w:pPr>
      <w:r w:rsidRPr="009C764A">
        <w:rPr>
          <w:b/>
          <w:bCs/>
        </w:rPr>
        <w:t>9. The speaker talks about a bug in GNU's implementation. Describe the circumstances of this bug.</w:t>
      </w:r>
    </w:p>
    <w:p w14:paraId="2BB1209A" w14:textId="77777777" w:rsidR="00933F78" w:rsidRPr="009C764A" w:rsidRDefault="00933F78" w:rsidP="00933F78">
      <w:r>
        <w:t xml:space="preserve">Answer: </w:t>
      </w:r>
      <w:r w:rsidRPr="005A3DC2">
        <w:t xml:space="preserve">The bug happened because GNU's version of </w:t>
      </w:r>
      <w:proofErr w:type="gramStart"/>
      <w:r w:rsidRPr="005A3DC2">
        <w:t>std::</w:t>
      </w:r>
      <w:proofErr w:type="gramEnd"/>
      <w:r w:rsidRPr="005A3DC2">
        <w:t xml:space="preserve">sort could sometimes read past the end of an array. This issue came up when unguarded insertion sort was used without first setting a proper guard value. As a result, the program might access memory outside the array. </w:t>
      </w:r>
      <w:r w:rsidRPr="009C764A">
        <w:pict w14:anchorId="666B2D53">
          <v:rect id="_x0000_i1033" style="width:0;height:1.5pt" o:hralign="center" o:hrstd="t" o:hr="t" fillcolor="#a0a0a0" stroked="f"/>
        </w:pict>
      </w:r>
    </w:p>
    <w:p w14:paraId="453C7D86" w14:textId="77777777" w:rsidR="00933F78" w:rsidRDefault="00933F78" w:rsidP="00933F78">
      <w:pPr>
        <w:rPr>
          <w:b/>
          <w:bCs/>
        </w:rPr>
      </w:pPr>
    </w:p>
    <w:p w14:paraId="3CA865C1" w14:textId="77777777" w:rsidR="00933F78" w:rsidRDefault="00933F78" w:rsidP="00933F78">
      <w:pPr>
        <w:rPr>
          <w:b/>
          <w:bCs/>
        </w:rPr>
      </w:pPr>
    </w:p>
    <w:p w14:paraId="2354826B" w14:textId="77777777" w:rsidR="00933F78" w:rsidRPr="009C764A" w:rsidRDefault="00933F78" w:rsidP="00933F78">
      <w:pPr>
        <w:rPr>
          <w:b/>
          <w:bCs/>
        </w:rPr>
      </w:pPr>
      <w:r w:rsidRPr="009C764A">
        <w:rPr>
          <w:b/>
          <w:bCs/>
        </w:rPr>
        <w:t>10. What metric does the speaker think is missing? What is the metric measuring?</w:t>
      </w:r>
    </w:p>
    <w:p w14:paraId="7C1C0C86" w14:textId="77777777" w:rsidR="00933F78" w:rsidRPr="005A3DC2" w:rsidRDefault="00933F78" w:rsidP="00933F78">
      <w:r>
        <w:t>Answer: The speaker explains the missing metric is CPU cycles per element, which indicates how much CPU work is required</w:t>
      </w:r>
      <w:r w:rsidRPr="005A3DC2">
        <w:t xml:space="preserve"> to sort each item.</w:t>
      </w:r>
      <w:r>
        <w:t xml:space="preserve"> </w:t>
      </w:r>
      <w:r w:rsidRPr="005A3DC2">
        <w:t>The speaker points out that just counting comparisons or moves does not tell the whole story, since things like branch prediction, cache use, and memory access also affect performance</w:t>
      </w:r>
    </w:p>
    <w:p w14:paraId="5B195FB9" w14:textId="77777777" w:rsidR="00933F78" w:rsidRPr="009C764A" w:rsidRDefault="00933F78" w:rsidP="00933F78">
      <w:r w:rsidRPr="009C764A">
        <w:pict w14:anchorId="38B6B739">
          <v:rect id="_x0000_i1034" style="width:0;height:1.5pt" o:hralign="center" o:hrstd="t" o:hr="t" fillcolor="#a0a0a0" stroked="f"/>
        </w:pict>
      </w:r>
    </w:p>
    <w:p w14:paraId="777A1D89" w14:textId="77777777" w:rsidR="00933F78" w:rsidRPr="009C764A" w:rsidRDefault="00933F78" w:rsidP="00933F78">
      <w:pPr>
        <w:rPr>
          <w:b/>
          <w:bCs/>
        </w:rPr>
      </w:pPr>
      <w:r w:rsidRPr="009C764A">
        <w:rPr>
          <w:b/>
          <w:bCs/>
        </w:rPr>
        <w:t xml:space="preserve">11. What does the speaker mean by fast code is </w:t>
      </w:r>
      <w:proofErr w:type="gramStart"/>
      <w:r w:rsidRPr="009C764A">
        <w:rPr>
          <w:b/>
          <w:bCs/>
        </w:rPr>
        <w:t>left-leaning</w:t>
      </w:r>
      <w:proofErr w:type="gramEnd"/>
      <w:r w:rsidRPr="009C764A">
        <w:rPr>
          <w:b/>
          <w:bCs/>
        </w:rPr>
        <w:t>?</w:t>
      </w:r>
    </w:p>
    <w:p w14:paraId="22CC0F1A" w14:textId="77777777" w:rsidR="00933F78" w:rsidRPr="005A3DC2" w:rsidRDefault="00933F78" w:rsidP="00933F78">
      <w:r>
        <w:t xml:space="preserve">Answer: </w:t>
      </w:r>
      <w:r w:rsidRPr="005A3DC2">
        <w:t xml:space="preserve">He suggests that fast code should handle the common cases first and leave rare </w:t>
      </w:r>
      <w:r>
        <w:t xml:space="preserve">or unusual </w:t>
      </w:r>
      <w:r w:rsidRPr="005A3DC2">
        <w:t>cases for later. This way, the CPU can predict branches better and run faster</w:t>
      </w:r>
    </w:p>
    <w:p w14:paraId="096C1584" w14:textId="77777777" w:rsidR="00933F78" w:rsidRPr="009C764A" w:rsidRDefault="00933F78" w:rsidP="00933F78">
      <w:r w:rsidRPr="009C764A">
        <w:pict w14:anchorId="549FD907">
          <v:rect id="_x0000_i1035" style="width:0;height:1.5pt" o:hralign="center" o:hrstd="t" o:hr="t" fillcolor="#a0a0a0" stroked="f"/>
        </w:pict>
      </w:r>
    </w:p>
    <w:p w14:paraId="12821DDB" w14:textId="77777777" w:rsidR="00933F78" w:rsidRPr="009C764A" w:rsidRDefault="00933F78" w:rsidP="00933F78">
      <w:pPr>
        <w:rPr>
          <w:b/>
          <w:bCs/>
        </w:rPr>
      </w:pPr>
      <w:r w:rsidRPr="009C764A">
        <w:rPr>
          <w:b/>
          <w:bCs/>
        </w:rPr>
        <w:t>12. What does the speaker mean by not mixing hot and cold code?</w:t>
      </w:r>
    </w:p>
    <w:p w14:paraId="24C0172D" w14:textId="77777777" w:rsidR="00933F78" w:rsidRDefault="00933F78" w:rsidP="00933F78">
      <w:r>
        <w:t xml:space="preserve">Answer: </w:t>
      </w:r>
      <w:r w:rsidRPr="005A3DC2">
        <w:t>Hot code is the part of the program that runs very often. Cold code is the part that runs only occasionally, such as error handling. The speaker says these should be kept separate so the CPU can keep the frequently used code in the cache, making the program run faster.</w:t>
      </w:r>
    </w:p>
    <w:p w14:paraId="7845F129" w14:textId="77777777" w:rsidR="00933F78" w:rsidRDefault="00933F78" w:rsidP="00933F78"/>
    <w:p w14:paraId="34479833" w14:textId="77777777" w:rsidR="00933F78" w:rsidRDefault="00933F78" w:rsidP="00933F78">
      <w:pPr>
        <w:shd w:val="clear" w:color="auto" w:fill="FFFFFF"/>
        <w:spacing w:before="360" w:after="240" w:line="240" w:lineRule="auto"/>
        <w:outlineLvl w:val="1"/>
        <w:rPr>
          <w:rFonts w:ascii="Segoe UI" w:eastAsia="Times New Roman" w:hAnsi="Segoe UI" w:cs="Segoe UI"/>
          <w:b/>
          <w:bCs/>
          <w:color w:val="24292F"/>
          <w:sz w:val="36"/>
          <w:szCs w:val="36"/>
        </w:rPr>
      </w:pPr>
    </w:p>
    <w:p w14:paraId="48A128FF" w14:textId="77777777" w:rsidR="00933F78" w:rsidRDefault="00933F78" w:rsidP="00933F78">
      <w:pPr>
        <w:shd w:val="clear" w:color="auto" w:fill="FFFFFF"/>
        <w:spacing w:before="360" w:after="240" w:line="240" w:lineRule="auto"/>
        <w:outlineLvl w:val="1"/>
        <w:rPr>
          <w:rFonts w:ascii="Segoe UI" w:eastAsia="Times New Roman" w:hAnsi="Segoe UI" w:cs="Segoe UI"/>
          <w:b/>
          <w:bCs/>
          <w:color w:val="24292F"/>
          <w:sz w:val="36"/>
          <w:szCs w:val="36"/>
        </w:rPr>
      </w:pPr>
    </w:p>
    <w:p w14:paraId="2E41AD9A" w14:textId="39A6A1FD" w:rsidR="00933F78" w:rsidRPr="007242B8" w:rsidRDefault="00933F78" w:rsidP="00933F78">
      <w:pPr>
        <w:shd w:val="clear" w:color="auto" w:fill="FFFFFF"/>
        <w:spacing w:before="360" w:after="240" w:line="240" w:lineRule="auto"/>
        <w:outlineLvl w:val="1"/>
        <w:rPr>
          <w:rFonts w:ascii="Segoe UI" w:eastAsia="Times New Roman" w:hAnsi="Segoe UI" w:cs="Segoe UI"/>
          <w:b/>
          <w:bCs/>
          <w:color w:val="24292F"/>
          <w:sz w:val="36"/>
          <w:szCs w:val="36"/>
        </w:rPr>
      </w:pPr>
      <w:r w:rsidRPr="007242B8">
        <w:rPr>
          <w:rFonts w:ascii="Segoe UI" w:eastAsia="Times New Roman" w:hAnsi="Segoe UI" w:cs="Segoe UI"/>
          <w:b/>
          <w:bCs/>
          <w:color w:val="24292F"/>
          <w:sz w:val="36"/>
          <w:szCs w:val="36"/>
        </w:rPr>
        <w:lastRenderedPageBreak/>
        <w:t>Part B: Reflection</w:t>
      </w:r>
    </w:p>
    <w:p w14:paraId="28ADC297" w14:textId="77777777" w:rsidR="00933F78" w:rsidRDefault="00933F78" w:rsidP="00933F78"/>
    <w:p w14:paraId="2D0EE5EF" w14:textId="77777777" w:rsidR="00933F78" w:rsidRPr="005A3DC2" w:rsidRDefault="00933F78" w:rsidP="00933F78">
      <w:pPr>
        <w:pStyle w:val="ListParagraph"/>
        <w:numPr>
          <w:ilvl w:val="0"/>
          <w:numId w:val="1"/>
        </w:numPr>
        <w:spacing w:line="276" w:lineRule="auto"/>
      </w:pPr>
      <w:r w:rsidRPr="005A3DC2">
        <w:t>The hardest part for me was understanding why the speaker focused so much on the CPU cache and memory rather than on the sorting algorithm itself. I always thought the algorithm was the only thing that affected speed, so this was a new idea for me.</w:t>
      </w:r>
    </w:p>
    <w:p w14:paraId="2F97DBD0" w14:textId="77777777" w:rsidR="00933F78" w:rsidRPr="005A3DC2" w:rsidRDefault="00933F78" w:rsidP="00933F78">
      <w:pPr>
        <w:pStyle w:val="ListParagraph"/>
        <w:numPr>
          <w:ilvl w:val="0"/>
          <w:numId w:val="1"/>
        </w:numPr>
        <w:spacing w:after="0" w:line="276" w:lineRule="auto"/>
        <w:rPr>
          <w:rFonts w:eastAsia="Times New Roman" w:cs="Times New Roman"/>
          <w:kern w:val="0"/>
          <w:lang w:eastAsia="en-CA"/>
          <w14:ligatures w14:val="none"/>
        </w:rPr>
      </w:pPr>
      <w:r w:rsidRPr="005A3DC2">
        <w:rPr>
          <w:rFonts w:eastAsia="Times New Roman" w:cs="Times New Roman"/>
          <w:kern w:val="0"/>
          <w:lang w:eastAsia="en-CA"/>
          <w14:ligatures w14:val="none"/>
        </w:rPr>
        <w:t xml:space="preserve">The most surprising thing I learned was that insertion sort can </w:t>
      </w:r>
      <w:proofErr w:type="gramStart"/>
      <w:r w:rsidRPr="005A3DC2">
        <w:rPr>
          <w:rFonts w:eastAsia="Times New Roman" w:cs="Times New Roman"/>
          <w:kern w:val="0"/>
          <w:lang w:eastAsia="en-CA"/>
          <w14:ligatures w14:val="none"/>
        </w:rPr>
        <w:t>actually be</w:t>
      </w:r>
      <w:proofErr w:type="gramEnd"/>
      <w:r w:rsidRPr="005A3DC2">
        <w:rPr>
          <w:rFonts w:eastAsia="Times New Roman" w:cs="Times New Roman"/>
          <w:kern w:val="0"/>
          <w:lang w:eastAsia="en-CA"/>
          <w14:ligatures w14:val="none"/>
        </w:rPr>
        <w:t xml:space="preserve"> faster than Quick Sort for very small groups of data. Before watching the video, I thought Quick Sort would always be the faster choice.</w:t>
      </w:r>
    </w:p>
    <w:p w14:paraId="6FD89A2B" w14:textId="77777777" w:rsidR="00933F78" w:rsidRPr="005A3DC2" w:rsidRDefault="00933F78" w:rsidP="00933F78">
      <w:pPr>
        <w:pStyle w:val="ListParagraph"/>
        <w:numPr>
          <w:ilvl w:val="0"/>
          <w:numId w:val="1"/>
        </w:numPr>
        <w:spacing w:after="0" w:line="276" w:lineRule="auto"/>
        <w:rPr>
          <w:rFonts w:eastAsia="Times New Roman" w:cs="Times New Roman"/>
          <w:kern w:val="0"/>
          <w:lang w:eastAsia="en-CA"/>
          <w14:ligatures w14:val="none"/>
        </w:rPr>
      </w:pPr>
      <w:r w:rsidRPr="005A3DC2">
        <w:rPr>
          <w:rFonts w:eastAsia="Times New Roman" w:cs="Times New Roman"/>
          <w:kern w:val="0"/>
          <w:lang w:eastAsia="en-CA"/>
          <w14:ligatures w14:val="none"/>
        </w:rPr>
        <w:t>Yes. The video showed me that writing fast code is not only about choosing the right algorithm, but also about how the code is written. In the future, I will choose the most suitable algorithm for the problem, avoid unnecessary operations, and try to write simpler and more efficient code.</w:t>
      </w:r>
    </w:p>
    <w:p w14:paraId="639F5B21" w14:textId="77777777" w:rsidR="00933F78" w:rsidRPr="005A3DC2" w:rsidRDefault="00933F78" w:rsidP="00933F78">
      <w:pPr>
        <w:pStyle w:val="ListParagraph"/>
      </w:pPr>
    </w:p>
    <w:p w14:paraId="1B073403" w14:textId="77777777" w:rsidR="00473C80" w:rsidRDefault="00473C80"/>
    <w:sectPr w:rsidR="00473C80" w:rsidSect="00933F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F2DFC"/>
    <w:multiLevelType w:val="hybridMultilevel"/>
    <w:tmpl w:val="94BA3B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450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F78"/>
    <w:rsid w:val="00473C80"/>
    <w:rsid w:val="00533BB8"/>
    <w:rsid w:val="00933F78"/>
    <w:rsid w:val="00FD34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AB7FE"/>
  <w15:chartTrackingRefBased/>
  <w15:docId w15:val="{09A86AF5-6C40-4EB0-BA6B-D4A981136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F78"/>
  </w:style>
  <w:style w:type="paragraph" w:styleId="Heading1">
    <w:name w:val="heading 1"/>
    <w:basedOn w:val="Normal"/>
    <w:next w:val="Normal"/>
    <w:link w:val="Heading1Char"/>
    <w:uiPriority w:val="9"/>
    <w:qFormat/>
    <w:rsid w:val="00933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F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F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F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F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F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F78"/>
    <w:rPr>
      <w:rFonts w:eastAsiaTheme="majorEastAsia" w:cstheme="majorBidi"/>
      <w:color w:val="272727" w:themeColor="text1" w:themeTint="D8"/>
    </w:rPr>
  </w:style>
  <w:style w:type="paragraph" w:styleId="Title">
    <w:name w:val="Title"/>
    <w:basedOn w:val="Normal"/>
    <w:next w:val="Normal"/>
    <w:link w:val="TitleChar"/>
    <w:uiPriority w:val="10"/>
    <w:qFormat/>
    <w:rsid w:val="00933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F78"/>
    <w:pPr>
      <w:spacing w:before="160"/>
      <w:jc w:val="center"/>
    </w:pPr>
    <w:rPr>
      <w:i/>
      <w:iCs/>
      <w:color w:val="404040" w:themeColor="text1" w:themeTint="BF"/>
    </w:rPr>
  </w:style>
  <w:style w:type="character" w:customStyle="1" w:styleId="QuoteChar">
    <w:name w:val="Quote Char"/>
    <w:basedOn w:val="DefaultParagraphFont"/>
    <w:link w:val="Quote"/>
    <w:uiPriority w:val="29"/>
    <w:rsid w:val="00933F78"/>
    <w:rPr>
      <w:i/>
      <w:iCs/>
      <w:color w:val="404040" w:themeColor="text1" w:themeTint="BF"/>
    </w:rPr>
  </w:style>
  <w:style w:type="paragraph" w:styleId="ListParagraph">
    <w:name w:val="List Paragraph"/>
    <w:basedOn w:val="Normal"/>
    <w:uiPriority w:val="34"/>
    <w:qFormat/>
    <w:rsid w:val="00933F78"/>
    <w:pPr>
      <w:ind w:left="720"/>
      <w:contextualSpacing/>
    </w:pPr>
  </w:style>
  <w:style w:type="character" w:styleId="IntenseEmphasis">
    <w:name w:val="Intense Emphasis"/>
    <w:basedOn w:val="DefaultParagraphFont"/>
    <w:uiPriority w:val="21"/>
    <w:qFormat/>
    <w:rsid w:val="00933F78"/>
    <w:rPr>
      <w:i/>
      <w:iCs/>
      <w:color w:val="0F4761" w:themeColor="accent1" w:themeShade="BF"/>
    </w:rPr>
  </w:style>
  <w:style w:type="paragraph" w:styleId="IntenseQuote">
    <w:name w:val="Intense Quote"/>
    <w:basedOn w:val="Normal"/>
    <w:next w:val="Normal"/>
    <w:link w:val="IntenseQuoteChar"/>
    <w:uiPriority w:val="30"/>
    <w:qFormat/>
    <w:rsid w:val="00933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F78"/>
    <w:rPr>
      <w:i/>
      <w:iCs/>
      <w:color w:val="0F4761" w:themeColor="accent1" w:themeShade="BF"/>
    </w:rPr>
  </w:style>
  <w:style w:type="character" w:styleId="IntenseReference">
    <w:name w:val="Intense Reference"/>
    <w:basedOn w:val="DefaultParagraphFont"/>
    <w:uiPriority w:val="32"/>
    <w:qFormat/>
    <w:rsid w:val="00933F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787</Words>
  <Characters>4486</Characters>
  <Application>Microsoft Office Word</Application>
  <DocSecurity>0</DocSecurity>
  <Lines>37</Lines>
  <Paragraphs>10</Paragraphs>
  <ScaleCrop>false</ScaleCrop>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Shariful Islam</dc:creator>
  <cp:keywords/>
  <dc:description/>
  <cp:lastModifiedBy>Shariful Islam</cp:lastModifiedBy>
  <cp:revision>1</cp:revision>
  <dcterms:created xsi:type="dcterms:W3CDTF">2026-07-04T16:05:00Z</dcterms:created>
  <dcterms:modified xsi:type="dcterms:W3CDTF">2026-07-04T16:08:00Z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74a27053-5708-4f9c-a2eb-ec98878df2e3</vt:lpwstr>
  </property>
</Properties>
</file>