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2.4. </w:t>
      </w:r>
      <w:r>
        <w:t xml:space="preserve">HTML и CSS: разметка и оформление интерфейса веб-приложения</w:t>
      </w:r>
    </w:p>
    <w:p w14:paraId="17B6AE16" w14:textId="77777777" w:rsidR="00A70F6F" w:rsidRPr="007872F5" w:rsidRDefault="00A70F6F" w:rsidP="00A70F6F">
      <w:pPr>
        <w:pStyle w:val="2"/>
        <w:spacing w:before="120" w:after="120"/>
        <w:ind w:firstLine="0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  <w:lang w:eastAsia="ru-RU"/>
        </w:rPr>
        <w:drawing>
          <wp:anchor distT="0" distB="0" distL="114300" distR="114300" simplePos="0" relativeHeight="251902976" behindDoc="1" locked="0" layoutInCell="1" allowOverlap="1" wp14:anchorId="351ABF82" wp14:editId="5E31AABA">
            <wp:simplePos x="0" y="0"/>
            <wp:positionH relativeFrom="margin">
              <wp:posOffset>-100464</wp:posOffset>
            </wp:positionH>
            <wp:positionV relativeFrom="paragraph">
              <wp:posOffset>160488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4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Cs w:val="28"/>
        </w:rPr>
        <w:t>2.12. Роль форм в веб-приложении</w:t>
      </w:r>
    </w:p>
    <w:p w14:paraId="56413AA4" w14:textId="77777777" w:rsidR="00A70F6F" w:rsidRPr="00233A3F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Одним из важнейших элементов любого веб-приложения являются формы. Если HTML-страница только отображает информацию, то форма позволяет пользователю </w:t>
      </w:r>
      <w:r>
        <w:rPr>
          <w:rStyle w:val="af"/>
          <w:rFonts w:eastAsiaTheme="majorEastAsia"/>
          <w:sz w:val="28"/>
          <w:szCs w:val="28"/>
        </w:rPr>
        <w:t>вводить</w:t>
      </w:r>
      <w:r>
        <w:rPr>
          <w:sz w:val="28"/>
          <w:szCs w:val="28"/>
        </w:rPr>
        <w:t xml:space="preserve">, </w:t>
      </w:r>
      <w:r>
        <w:rPr>
          <w:rStyle w:val="af"/>
          <w:rFonts w:eastAsiaTheme="majorEastAsia"/>
          <w:sz w:val="28"/>
          <w:szCs w:val="28"/>
        </w:rPr>
        <w:t>изменять</w:t>
      </w:r>
      <w:r>
        <w:rPr>
          <w:sz w:val="28"/>
          <w:szCs w:val="28"/>
        </w:rPr>
        <w:t xml:space="preserve"> и </w:t>
      </w:r>
      <w:r>
        <w:rPr>
          <w:rStyle w:val="af"/>
          <w:rFonts w:eastAsiaTheme="majorEastAsia"/>
          <w:sz w:val="28"/>
          <w:szCs w:val="28"/>
        </w:rPr>
        <w:t>отправлять</w:t>
      </w:r>
      <w:r>
        <w:rPr>
          <w:sz w:val="28"/>
          <w:szCs w:val="28"/>
        </w:rPr>
        <w:t xml:space="preserve"> данные. В системе управления проектами формы необходимы практически на каждом шаге работы пользователя.</w:t>
      </w:r>
    </w:p>
    <w:p w14:paraId="1F737C59" w14:textId="77777777" w:rsidR="00A70F6F" w:rsidRPr="00233A3F" w:rsidRDefault="00A70F6F" w:rsidP="00A70F6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Через формы в такой системе можно выполнять следующие действия:</w:t>
      </w:r>
    </w:p>
    <w:p w14:paraId="2C7622D9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создавать новый проект;</w:t>
      </w:r>
    </w:p>
    <w:p w14:paraId="4B23A15E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редактировать проект;</w:t>
      </w:r>
    </w:p>
    <w:p w14:paraId="30F27861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добавлять задачу;</w:t>
      </w:r>
    </w:p>
    <w:p w14:paraId="6100E3EC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назначать исполнителя;</w:t>
      </w:r>
    </w:p>
    <w:p w14:paraId="7A34C7E5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менять срок выполнения;</w:t>
      </w:r>
    </w:p>
    <w:p w14:paraId="55E5A35C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обновлять статус;</w:t>
      </w:r>
    </w:p>
    <w:p w14:paraId="65B8F455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прикреплять комментарии и отчёты;</w:t>
      </w:r>
    </w:p>
    <w:p w14:paraId="03826103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выполнять поиск и фильтрацию.</w:t>
      </w:r>
    </w:p>
    <w:p w14:paraId="3BD0546E" w14:textId="77777777" w:rsidR="00A70F6F" w:rsidRPr="00233A3F" w:rsidRDefault="00A70F6F" w:rsidP="00A70F6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Если рассмотреть систему управления проектами, то форма ‒ это визуальное представление определённой сущности. Например:</w:t>
      </w:r>
    </w:p>
    <w:p w14:paraId="4243DD79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форма проекта отражает сущность «Проект»;</w:t>
      </w:r>
    </w:p>
    <w:p w14:paraId="409438CF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форма задачи отражает сущность «Задача»;</w:t>
      </w:r>
    </w:p>
    <w:p w14:paraId="11542C7A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форма пользователя отражает сущность «Пользователь».</w:t>
      </w:r>
    </w:p>
    <w:p w14:paraId="653AFE8A" w14:textId="77777777" w:rsidR="00A70F6F" w:rsidRPr="00233A3F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Каждое поле формы соответствует будущему полю в модели данных или в таблице базы данных. Например, если на экране есть форма создания задачи, то это означает, что система должна где-то хранить:</w:t>
      </w:r>
    </w:p>
    <w:p w14:paraId="2343D325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название задачи;</w:t>
      </w:r>
    </w:p>
    <w:p w14:paraId="7C07F234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описание;</w:t>
      </w:r>
    </w:p>
    <w:p w14:paraId="57E3A4D5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срок выполнения;</w:t>
      </w:r>
    </w:p>
    <w:p w14:paraId="5337679A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приоритет;</w:t>
      </w:r>
    </w:p>
    <w:p w14:paraId="0F8E7230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исполнителя;</w:t>
      </w:r>
    </w:p>
    <w:p w14:paraId="66BF5CD9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статус;</w:t>
      </w:r>
    </w:p>
    <w:p w14:paraId="5659E0A0" w14:textId="77777777" w:rsidR="00A70F6F" w:rsidRPr="00233A3F" w:rsidRDefault="00A70F6F" w:rsidP="007B448D">
      <w:pPr>
        <w:pStyle w:val="a5"/>
        <w:numPr>
          <w:ilvl w:val="0"/>
          <w:numId w:val="6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идентификатор проекта, к которому задача относится.</w:t>
      </w:r>
    </w:p>
    <w:p w14:paraId="510B3443" w14:textId="77777777" w:rsidR="00A70F6F" w:rsidRPr="00233A3F" w:rsidRDefault="00A70F6F" w:rsidP="00A70F6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То есть форма выступает как внешний интерфейс работы с данными.</w:t>
      </w:r>
    </w:p>
    <w:p w14:paraId="35E0DBE3" w14:textId="77777777" w:rsidR="00A70F6F" w:rsidRPr="003B4FAF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Тег </w:t>
      </w:r>
      <w:r>
        <w:rPr>
          <w:b/>
          <w:sz w:val="28"/>
          <w:szCs w:val="28"/>
        </w:rPr>
        <w:t>form</w:t>
      </w:r>
      <w:r>
        <w:rPr>
          <w:sz w:val="28"/>
          <w:szCs w:val="28"/>
        </w:rPr>
        <w:t xml:space="preserve"> и его назначение.</w:t>
      </w:r>
    </w:p>
    <w:p w14:paraId="0E605C60" w14:textId="77777777" w:rsidR="00A70F6F" w:rsidRPr="00233A3F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Основным HTML-элементом для создания формы является тег </w:t>
      </w:r>
      <w:r>
        <w:rPr>
          <w:b/>
          <w:sz w:val="28"/>
        </w:rPr>
        <w:t>form</w:t>
      </w:r>
      <w:r>
        <w:rPr>
          <w:sz w:val="28"/>
          <w:szCs w:val="28"/>
        </w:rPr>
        <w:t>. Внутри него располагаются поля ввода, подписи, кнопки и другие элементы управления.</w:t>
      </w:r>
    </w:p>
    <w:p w14:paraId="21C4783D" w14:textId="77777777" w:rsidR="00A70F6F" w:rsidRPr="00233A3F" w:rsidRDefault="00A70F6F" w:rsidP="00A70F6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Простейшая форма может выглядеть так:</w:t>
      </w:r>
    </w:p>
    <w:p w14:paraId="094579D4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&lt;form&gt;</w:t>
      </w:r>
    </w:p>
    <w:p w14:paraId="495F804C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 xml:space="preserve">    &lt;label&gt;Название проекта:&lt;/label&gt;</w:t>
      </w:r>
    </w:p>
    <w:p w14:paraId="6FC9CBFB" w14:textId="77777777" w:rsidR="00A70F6F" w:rsidRPr="007F76B0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&lt;input type="text"&gt;</w:t>
      </w:r>
    </w:p>
    <w:p w14:paraId="2BA35D5D" w14:textId="77777777" w:rsidR="00A70F6F" w:rsidRPr="007F76B0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&lt;button type="submit"&gt;</w:t>
      </w:r>
      <w:r>
        <w:rPr>
          <w:rStyle w:val="HTML1"/>
        </w:rPr>
        <w:t>Сохранить</w:t>
      </w:r>
      <w:r>
        <w:rPr>
          <w:rStyle w:val="HTML1"/>
          <w:lang w:val="en-US"/>
        </w:rPr>
        <w:t>&lt;/button&gt;</w:t>
      </w:r>
    </w:p>
    <w:p w14:paraId="354171F5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&lt;/form&gt;</w:t>
      </w:r>
    </w:p>
    <w:p w14:paraId="2ABD8E2F" w14:textId="77777777" w:rsidR="00A70F6F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Элемент </w:t>
      </w:r>
      <w:r>
        <w:rPr>
          <w:b/>
          <w:sz w:val="28"/>
        </w:rPr>
        <w:t>form</w:t>
      </w:r>
      <w:r>
        <w:rPr>
          <w:sz w:val="32"/>
          <w:szCs w:val="28"/>
        </w:rPr>
        <w:t xml:space="preserve"> </w:t>
      </w:r>
      <w:r>
        <w:rPr>
          <w:sz w:val="28"/>
          <w:szCs w:val="28"/>
        </w:rPr>
        <w:t>объединяет поля ввода в единый логический блок. Когда пользователь нажимает кнопку отправки, браузер воспринимает все поля внутри формы как связанные данные одного действия.</w:t>
      </w:r>
    </w:p>
    <w:p w14:paraId="4504742B" w14:textId="77777777" w:rsidR="00A70F6F" w:rsidRPr="003B4FAF" w:rsidRDefault="00A70F6F" w:rsidP="007B448D">
      <w:pPr>
        <w:pStyle w:val="a5"/>
        <w:numPr>
          <w:ilvl w:val="0"/>
          <w:numId w:val="41"/>
        </w:numPr>
        <w:tabs>
          <w:tab w:val="left" w:pos="993"/>
        </w:tabs>
        <w:spacing w:before="0" w:beforeAutospacing="0" w:after="0" w:afterAutospacing="0"/>
        <w:ind w:hanging="11"/>
        <w:jc w:val="both"/>
        <w:rPr>
          <w:sz w:val="28"/>
          <w:szCs w:val="28"/>
        </w:rPr>
      </w:pPr>
      <w:r>
        <w:rPr>
          <w:sz w:val="28"/>
          <w:szCs w:val="28"/>
        </w:rPr>
        <w:t>Поля формы в системе управления проектами</w:t>
      </w:r>
    </w:p>
    <w:p w14:paraId="56E98051" w14:textId="77777777" w:rsidR="00A70F6F" w:rsidRPr="007D19EC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Форма в HTML состоит из элементов управления. В контексте системы управления проектами чаще всего нужны следующие типы полей:</w:t>
      </w:r>
    </w:p>
    <w:p w14:paraId="56EC9671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текстовое поле;</w:t>
      </w:r>
    </w:p>
    <w:p w14:paraId="4D543FEC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многострочное текстовое поле;</w:t>
      </w:r>
    </w:p>
    <w:p w14:paraId="34251687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поле выбора даты;</w:t>
      </w:r>
    </w:p>
    <w:p w14:paraId="0DDE1210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выпадающий список;</w:t>
      </w:r>
    </w:p>
    <w:p w14:paraId="1B679B33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переключатели;</w:t>
      </w:r>
    </w:p>
    <w:p w14:paraId="70B9AD85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флажки;</w:t>
      </w:r>
    </w:p>
    <w:p w14:paraId="1E42B7C9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кнопки;</w:t>
      </w:r>
    </w:p>
    <w:p w14:paraId="0091663A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скрытые поля;</w:t>
      </w:r>
    </w:p>
    <w:p w14:paraId="650B6821" w14:textId="77777777" w:rsidR="00A70F6F" w:rsidRPr="007D19EC" w:rsidRDefault="00A70F6F" w:rsidP="007B448D">
      <w:pPr>
        <w:pStyle w:val="a5"/>
        <w:numPr>
          <w:ilvl w:val="0"/>
          <w:numId w:val="6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поля для поиска.</w:t>
      </w:r>
    </w:p>
    <w:p w14:paraId="01A6A883" w14:textId="77777777" w:rsidR="00A70F6F" w:rsidRPr="004F7A07" w:rsidRDefault="00A70F6F" w:rsidP="003E77EC">
      <w:pPr>
        <w:pStyle w:val="a5"/>
        <w:numPr>
          <w:ilvl w:val="0"/>
          <w:numId w:val="41"/>
        </w:numPr>
        <w:tabs>
          <w:tab w:val="left" w:pos="993"/>
        </w:tabs>
        <w:spacing w:before="0" w:beforeAutospacing="0" w:after="0" w:afterAutospacing="0"/>
        <w:ind w:hanging="11"/>
        <w:jc w:val="both"/>
        <w:rPr>
          <w:sz w:val="28"/>
          <w:szCs w:val="28"/>
        </w:rPr>
      </w:pPr>
      <w:r>
        <w:rPr>
          <w:sz w:val="28"/>
          <w:szCs w:val="28"/>
        </w:rPr>
        <w:t>Однострочное текстовое поле.</w:t>
      </w:r>
    </w:p>
    <w:p w14:paraId="719B6574" w14:textId="77777777" w:rsidR="00A70F6F" w:rsidRPr="004F7A07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Текстовое поле создаётся с помощью тега </w:t>
      </w:r>
      <w:r>
        <w:rPr>
          <w:b/>
          <w:sz w:val="28"/>
        </w:rPr>
        <w:t>input type="text"</w:t>
      </w:r>
      <w:r>
        <w:rPr>
          <w:sz w:val="28"/>
          <w:szCs w:val="28"/>
        </w:rPr>
        <w:t>. Оно подходит для ввода коротких строк.</w:t>
      </w:r>
    </w:p>
    <w:p w14:paraId="7190185D" w14:textId="77777777" w:rsidR="00A70F6F" w:rsidRPr="004F7A07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Например:</w:t>
      </w:r>
    </w:p>
    <w:p w14:paraId="40038B84" w14:textId="77777777" w:rsidR="00A70F6F" w:rsidRPr="004F7A07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название проекта;</w:t>
      </w:r>
    </w:p>
    <w:p w14:paraId="630C17CD" w14:textId="77777777" w:rsidR="00A70F6F" w:rsidRPr="004F7A07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название задачи;</w:t>
      </w:r>
    </w:p>
    <w:p w14:paraId="61F9ECEF" w14:textId="77777777" w:rsidR="00A70F6F" w:rsidRPr="004F7A07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имя пользователя;</w:t>
      </w:r>
    </w:p>
    <w:p w14:paraId="4C038861" w14:textId="77777777" w:rsidR="00A70F6F" w:rsidRPr="004F7A07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название отдела;</w:t>
      </w:r>
    </w:p>
    <w:p w14:paraId="3E93DF3C" w14:textId="77777777" w:rsidR="00A70F6F" w:rsidRPr="004F7A07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название контрагента.</w:t>
      </w:r>
    </w:p>
    <w:p w14:paraId="49E7CD26" w14:textId="77777777" w:rsidR="00A70F6F" w:rsidRPr="004F7A07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14:paraId="5CB6082A" w14:textId="77777777" w:rsidR="00A70F6F" w:rsidRPr="002F411C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&lt;label for="task-title"&gt;Название задачи:&lt;/label&gt;</w:t>
      </w:r>
    </w:p>
    <w:p w14:paraId="4E641989" w14:textId="77777777" w:rsidR="00A70F6F" w:rsidRPr="002F411C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&lt;input type="text" id="task-title" name="task-title"&gt;</w:t>
      </w:r>
    </w:p>
    <w:p w14:paraId="71347448" w14:textId="77777777" w:rsidR="00A70F6F" w:rsidRPr="004F7A07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045DF45B" w14:textId="77777777" w:rsidR="00A70F6F" w:rsidRPr="002F411C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</w:rPr>
        <w:t>label</w:t>
      </w:r>
      <w:r>
        <w:rPr>
          <w:sz w:val="32"/>
          <w:szCs w:val="28"/>
        </w:rPr>
        <w:t xml:space="preserve"> </w:t>
      </w:r>
      <w:r>
        <w:rPr>
          <w:sz w:val="28"/>
          <w:szCs w:val="28"/>
        </w:rPr>
        <w:t>задаёт подпись поля;</w:t>
      </w:r>
    </w:p>
    <w:p w14:paraId="237406D3" w14:textId="77777777" w:rsidR="00A70F6F" w:rsidRPr="002F411C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</w:rPr>
        <w:t>for="task-title"</w:t>
      </w:r>
      <w:r>
        <w:rPr>
          <w:sz w:val="32"/>
          <w:szCs w:val="28"/>
        </w:rPr>
        <w:t xml:space="preserve"> </w:t>
      </w:r>
      <w:r>
        <w:rPr>
          <w:sz w:val="28"/>
          <w:szCs w:val="28"/>
        </w:rPr>
        <w:t>связывает подпись с конкретным элементом;</w:t>
      </w:r>
    </w:p>
    <w:p w14:paraId="3536963C" w14:textId="77777777" w:rsidR="00A70F6F" w:rsidRPr="002F411C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</w:rPr>
        <w:t>id</w:t>
      </w:r>
      <w:r>
        <w:rPr>
          <w:sz w:val="28"/>
          <w:szCs w:val="28"/>
        </w:rPr>
        <w:t xml:space="preserve"> используется для идентификации поля;</w:t>
      </w:r>
    </w:p>
    <w:p w14:paraId="0A2E3D83" w14:textId="77777777" w:rsidR="00A70F6F" w:rsidRPr="002F411C" w:rsidRDefault="00A70F6F" w:rsidP="007B448D">
      <w:pPr>
        <w:pStyle w:val="a5"/>
        <w:numPr>
          <w:ilvl w:val="0"/>
          <w:numId w:val="62"/>
        </w:numPr>
        <w:spacing w:before="0" w:beforeAutospacing="0" w:after="0" w:afterAutospacing="0"/>
        <w:jc w:val="both"/>
        <w:rPr>
          <w:sz w:val="28"/>
          <w:szCs w:val="28"/>
        </w:rPr>
      </w:pPr>
      <w:r>
        <w:t>name</w:t>
      </w:r>
      <w:r>
        <w:rPr>
          <w:sz w:val="28"/>
          <w:szCs w:val="28"/>
        </w:rPr>
        <w:t xml:space="preserve"> используется при отправке формы.</w:t>
      </w:r>
    </w:p>
    <w:p w14:paraId="2AFA8988" w14:textId="77777777" w:rsidR="00A70F6F" w:rsidRPr="002F411C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Важно объяснить студентам, что использование </w:t>
      </w:r>
      <w:r>
        <w:t>label</w:t>
      </w:r>
      <w:r>
        <w:rPr>
          <w:sz w:val="28"/>
          <w:szCs w:val="28"/>
        </w:rPr>
        <w:t xml:space="preserve"> не является второстепенной деталью. Подпись:</w:t>
      </w:r>
    </w:p>
    <w:p w14:paraId="687AF00F" w14:textId="77777777" w:rsidR="00A70F6F" w:rsidRPr="00113837" w:rsidRDefault="00A70F6F" w:rsidP="00113837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Подпись label делает форму понятнее, улучшает доступность и позволяет активировать поле щелчком по тексту подписи.</w:t>
      </w:r>
    </w:p>
    <w:p w14:paraId="4F585E7E" w14:textId="77777777" w:rsidR="00A70F6F" w:rsidRPr="002F411C" w:rsidRDefault="00A70F6F" w:rsidP="007B448D">
      <w:pPr>
        <w:pStyle w:val="a5"/>
        <w:numPr>
          <w:ilvl w:val="0"/>
          <w:numId w:val="6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делает форму понятнее;</w:t>
      </w:r>
    </w:p>
    <w:p w14:paraId="0C2DE8F5" w14:textId="77777777" w:rsidR="00A70F6F" w:rsidRPr="002F411C" w:rsidRDefault="00A70F6F" w:rsidP="007B448D">
      <w:pPr>
        <w:pStyle w:val="a5"/>
        <w:numPr>
          <w:ilvl w:val="0"/>
          <w:numId w:val="6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улучшает доступность;</w:t>
      </w:r>
    </w:p>
    <w:p w14:paraId="584EC908" w14:textId="77777777" w:rsidR="00A70F6F" w:rsidRPr="002F411C" w:rsidRDefault="00A70F6F" w:rsidP="007B448D">
      <w:pPr>
        <w:pStyle w:val="a5"/>
        <w:numPr>
          <w:ilvl w:val="0"/>
          <w:numId w:val="6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позволяет пользователю нажимать на текст подписи для активации поля.</w:t>
      </w:r>
    </w:p>
    <w:p w14:paraId="6183236D" w14:textId="77777777" w:rsidR="00A70F6F" w:rsidRPr="002F411C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Пример более полного блока:</w:t>
      </w:r>
    </w:p>
    <w:p w14:paraId="7EF2FF89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&lt;div class="form-group"&gt;</w:t>
      </w:r>
    </w:p>
    <w:p w14:paraId="4B421D09" w14:textId="77777777" w:rsidR="00A70F6F" w:rsidRPr="007F76B0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&lt;label for="project-name"&gt;</w:t>
      </w:r>
      <w:r>
        <w:rPr>
          <w:rStyle w:val="HTML1"/>
        </w:rPr>
        <w:t>Название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&lt;/label&gt;</w:t>
      </w:r>
    </w:p>
    <w:p w14:paraId="4260BC42" w14:textId="77777777" w:rsidR="00A70F6F" w:rsidRPr="007F76B0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&lt;input type="text" id="project-name" name="project-name" placeholder="</w:t>
      </w:r>
      <w:r>
        <w:rPr>
          <w:rStyle w:val="HTML1"/>
        </w:rPr>
        <w:t>Введите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название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"&gt;</w:t>
      </w:r>
    </w:p>
    <w:p w14:paraId="14230F97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&lt;/div&gt;</w:t>
      </w:r>
    </w:p>
    <w:p w14:paraId="2019BEA4" w14:textId="77777777" w:rsidR="00A70F6F" w:rsidRPr="002F411C" w:rsidRDefault="00A70F6F" w:rsidP="003E77EC">
      <w:pPr>
        <w:pStyle w:val="a5"/>
        <w:numPr>
          <w:ilvl w:val="0"/>
          <w:numId w:val="41"/>
        </w:numPr>
        <w:tabs>
          <w:tab w:val="left" w:pos="993"/>
        </w:tabs>
        <w:spacing w:before="0" w:beforeAutospacing="0" w:after="0" w:afterAutospacing="0"/>
        <w:ind w:hanging="11"/>
        <w:jc w:val="both"/>
        <w:rPr>
          <w:sz w:val="28"/>
          <w:szCs w:val="28"/>
        </w:rPr>
      </w:pPr>
      <w:r>
        <w:rPr>
          <w:sz w:val="28"/>
          <w:szCs w:val="28"/>
        </w:rPr>
        <w:t>Многострочное текстовое поле</w:t>
      </w:r>
    </w:p>
    <w:p w14:paraId="16B3688E" w14:textId="77777777" w:rsidR="00A70F6F" w:rsidRPr="002F411C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пользователю нужно вводить не короткое значение, а развёрнутое описание, используется тег </w:t>
      </w:r>
      <w:r>
        <w:t>&lt;textarea&gt;</w:t>
      </w:r>
      <w:r>
        <w:rPr>
          <w:sz w:val="28"/>
          <w:szCs w:val="28"/>
        </w:rPr>
        <w:t>.</w:t>
      </w:r>
    </w:p>
    <w:p w14:paraId="7BBED44B" w14:textId="77777777" w:rsidR="00A70F6F" w:rsidRPr="002F411C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системе управления проектами такое поле уместно для:</w:t>
      </w:r>
    </w:p>
    <w:p w14:paraId="62E330BD" w14:textId="77777777" w:rsidR="00A70F6F" w:rsidRPr="002F411C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описания проекта;</w:t>
      </w:r>
    </w:p>
    <w:p w14:paraId="40D1A74A" w14:textId="77777777" w:rsidR="00A70F6F" w:rsidRPr="002F411C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описания задачи;</w:t>
      </w:r>
    </w:p>
    <w:p w14:paraId="460B998D" w14:textId="77777777" w:rsidR="00A70F6F" w:rsidRPr="002F411C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комментария исполнителя;</w:t>
      </w:r>
    </w:p>
    <w:p w14:paraId="460E7DA1" w14:textId="77777777" w:rsidR="00A70F6F" w:rsidRPr="002F411C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отчёта о выполнении;</w:t>
      </w:r>
    </w:p>
    <w:p w14:paraId="34F6674D" w14:textId="77777777" w:rsidR="00A70F6F" w:rsidRPr="002F411C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примечаний менеджера.</w:t>
      </w:r>
    </w:p>
    <w:p w14:paraId="6BE5B855" w14:textId="77777777" w:rsidR="00A70F6F" w:rsidRPr="002F411C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14:paraId="66DD7A08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&lt;div class="form-group"&gt;</w:t>
      </w:r>
    </w:p>
    <w:p w14:paraId="599F6723" w14:textId="77777777" w:rsidR="00A70F6F" w:rsidRPr="007F76B0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&lt;label for="project-description"&gt;</w:t>
      </w:r>
      <w:r>
        <w:rPr>
          <w:rStyle w:val="HTML1"/>
        </w:rPr>
        <w:t>Описание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&lt;/label&gt;</w:t>
      </w:r>
    </w:p>
    <w:p w14:paraId="53448893" w14:textId="77777777" w:rsidR="00A70F6F" w:rsidRPr="007F76B0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&lt;textarea id="project-description" name="project-description" rows="6" placeholder="</w:t>
      </w:r>
      <w:r>
        <w:rPr>
          <w:rStyle w:val="HTML1"/>
        </w:rPr>
        <w:t>Опишите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цели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 xml:space="preserve">, </w:t>
      </w:r>
      <w:r>
        <w:rPr>
          <w:rStyle w:val="HTML1"/>
        </w:rPr>
        <w:t>ожидаемые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результаты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ограничения</w:t>
      </w:r>
      <w:r>
        <w:rPr>
          <w:rStyle w:val="HTML1"/>
          <w:lang w:val="en-US"/>
        </w:rPr>
        <w:t>"&gt;&lt;/textarea&gt;</w:t>
      </w:r>
    </w:p>
    <w:p w14:paraId="07384799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&lt;/div&gt;</w:t>
      </w:r>
    </w:p>
    <w:p w14:paraId="151F640B" w14:textId="77777777" w:rsidR="00A70F6F" w:rsidRPr="00493CCD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Таким:</w:t>
      </w:r>
    </w:p>
    <w:p w14:paraId="704DBAF5" w14:textId="77777777" w:rsidR="00A70F6F" w:rsidRPr="00493CCD" w:rsidRDefault="00A70F6F" w:rsidP="007B448D">
      <w:pPr>
        <w:pStyle w:val="a5"/>
        <w:numPr>
          <w:ilvl w:val="0"/>
          <w:numId w:val="6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input type="text"</w:t>
      </w:r>
      <w:r>
        <w:rPr>
          <w:sz w:val="28"/>
          <w:szCs w:val="28"/>
        </w:rPr>
        <w:t xml:space="preserve"> ‒ подходит для короткой строки;</w:t>
      </w:r>
    </w:p>
    <w:p w14:paraId="710A3559" w14:textId="77777777" w:rsidR="00A70F6F" w:rsidRPr="00493CCD" w:rsidRDefault="00A70F6F" w:rsidP="007B448D">
      <w:pPr>
        <w:pStyle w:val="a5"/>
        <w:numPr>
          <w:ilvl w:val="0"/>
          <w:numId w:val="65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textarea</w:t>
      </w:r>
      <w:r>
        <w:rPr>
          <w:sz w:val="28"/>
          <w:szCs w:val="28"/>
        </w:rPr>
        <w:t xml:space="preserve"> ‒ для длинного текста.</w:t>
      </w:r>
    </w:p>
    <w:p w14:paraId="2FAD8A59" w14:textId="77777777" w:rsidR="00A70F6F" w:rsidRPr="00B21088" w:rsidRDefault="00A70F6F" w:rsidP="007B448D">
      <w:pPr>
        <w:pStyle w:val="a5"/>
        <w:numPr>
          <w:ilvl w:val="0"/>
          <w:numId w:val="56"/>
        </w:numPr>
        <w:spacing w:before="0" w:beforeAutospacing="0" w:after="0" w:afterAutospacing="0"/>
        <w:ind w:firstLine="595"/>
        <w:jc w:val="both"/>
        <w:rPr>
          <w:sz w:val="28"/>
          <w:szCs w:val="28"/>
        </w:rPr>
      </w:pPr>
      <w:r>
        <w:rPr>
          <w:sz w:val="28"/>
          <w:szCs w:val="28"/>
        </w:rPr>
        <w:t>Поле выбора даты.</w:t>
      </w:r>
    </w:p>
    <w:p w14:paraId="2FA14B47" w14:textId="77777777" w:rsidR="00A70F6F" w:rsidRPr="00B21088" w:rsidRDefault="00A70F6F" w:rsidP="00A70F6F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 проектных системах большое значение имеют даты:</w:t>
      </w:r>
    </w:p>
    <w:p w14:paraId="59D1BF8E" w14:textId="77777777" w:rsidR="00A70F6F" w:rsidRPr="00B2108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дата начала проекта;</w:t>
      </w:r>
    </w:p>
    <w:p w14:paraId="5EAE7F7A" w14:textId="77777777" w:rsidR="00A70F6F" w:rsidRPr="00B2108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дата окончания проекта;</w:t>
      </w:r>
    </w:p>
    <w:p w14:paraId="675D63CE" w14:textId="77777777" w:rsidR="00A70F6F" w:rsidRPr="00B2108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дедлайн задачи;</w:t>
      </w:r>
    </w:p>
    <w:p w14:paraId="04CAB2AD" w14:textId="77777777" w:rsidR="00A70F6F" w:rsidRPr="00B2108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дата проверки;</w:t>
      </w:r>
    </w:p>
    <w:p w14:paraId="6F354C58" w14:textId="77777777" w:rsidR="00A70F6F" w:rsidRPr="00B2108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дата отчёта.</w:t>
      </w:r>
    </w:p>
    <w:p w14:paraId="6ABEC055" w14:textId="77777777" w:rsidR="00A70F6F" w:rsidRPr="00B21088" w:rsidRDefault="00A70F6F" w:rsidP="00A70F6F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Для этого удобно использовать:</w:t>
      </w:r>
    </w:p>
    <w:p w14:paraId="32E55A2A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&lt;input type="date"&gt;</w:t>
      </w:r>
    </w:p>
    <w:p w14:paraId="23C0DC92" w14:textId="77777777" w:rsidR="00A70F6F" w:rsidRPr="00022B43" w:rsidRDefault="00A70F6F" w:rsidP="00A70F6F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14:paraId="38DA8250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&lt;div class="form-group"&gt;</w:t>
      </w:r>
    </w:p>
    <w:p w14:paraId="31C61686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&lt;label for="task-deadline"&gt;</w:t>
      </w:r>
      <w:r>
        <w:rPr>
          <w:rStyle w:val="HTML1"/>
        </w:rPr>
        <w:t>Срок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выполнения</w:t>
      </w:r>
      <w:r>
        <w:rPr>
          <w:rStyle w:val="HTML1"/>
          <w:lang w:val="en-US"/>
        </w:rPr>
        <w:t>&lt;/label&gt;</w:t>
      </w:r>
    </w:p>
    <w:p w14:paraId="175AD5E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&lt;input type="date" id="task-deadline" name="task-deadline"&gt;</w:t>
      </w:r>
    </w:p>
    <w:p w14:paraId="12CC630C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&lt;/div&gt;</w:t>
      </w:r>
    </w:p>
    <w:p w14:paraId="46008752" w14:textId="77777777" w:rsidR="00A70F6F" w:rsidRPr="00BE0AC7" w:rsidRDefault="00A70F6F" w:rsidP="003E77EC">
      <w:pPr>
        <w:pStyle w:val="a5"/>
        <w:numPr>
          <w:ilvl w:val="0"/>
          <w:numId w:val="41"/>
        </w:numPr>
        <w:tabs>
          <w:tab w:val="left" w:pos="993"/>
        </w:tabs>
        <w:spacing w:before="0" w:beforeAutospacing="0" w:after="0" w:afterAutospacing="0"/>
        <w:ind w:hanging="11"/>
        <w:jc w:val="both"/>
        <w:rPr>
          <w:sz w:val="28"/>
          <w:szCs w:val="28"/>
        </w:rPr>
      </w:pPr>
      <w:r>
        <w:rPr>
          <w:sz w:val="28"/>
          <w:szCs w:val="28"/>
        </w:rPr>
        <w:t>Выпадающий список.</w:t>
      </w:r>
    </w:p>
    <w:p w14:paraId="1D5424F7" w14:textId="77777777" w:rsidR="00A70F6F" w:rsidRPr="00BE0AC7" w:rsidRDefault="00A70F6F" w:rsidP="00A70F6F">
      <w:pPr>
        <w:pStyle w:val="a5"/>
        <w:spacing w:before="0" w:beforeAutospacing="0" w:after="0" w:afterAutospacing="0"/>
        <w:ind w:left="114" w:firstLine="5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системе управления проектами часто требуется выбрать одно значение из заранее известного набора. Для этого используется элемент </w:t>
      </w:r>
      <w:r>
        <w:rPr>
          <w:b/>
          <w:sz w:val="28"/>
        </w:rPr>
        <w:t>select</w:t>
      </w:r>
      <w:r>
        <w:rPr>
          <w:sz w:val="28"/>
          <w:szCs w:val="28"/>
        </w:rPr>
        <w:t>.</w:t>
      </w:r>
    </w:p>
    <w:p w14:paraId="401AD8D8" w14:textId="77777777" w:rsidR="00A70F6F" w:rsidRPr="00BE0AC7" w:rsidRDefault="00A70F6F" w:rsidP="00A70F6F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Он особенно полезен для следующих полей:</w:t>
      </w:r>
    </w:p>
    <w:p w14:paraId="60FDAA63" w14:textId="77777777" w:rsidR="00A70F6F" w:rsidRPr="00BE0AC7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статус задачи;</w:t>
      </w:r>
    </w:p>
    <w:p w14:paraId="7E7E8296" w14:textId="77777777" w:rsidR="00A70F6F" w:rsidRPr="00BE0AC7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приоритет;</w:t>
      </w:r>
    </w:p>
    <w:p w14:paraId="5664A08A" w14:textId="77777777" w:rsidR="00A70F6F" w:rsidRPr="00BE0AC7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исполнитель;</w:t>
      </w:r>
    </w:p>
    <w:p w14:paraId="6D6FA546" w14:textId="77777777" w:rsidR="00A70F6F" w:rsidRPr="00BE0AC7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тип проекта;</w:t>
      </w:r>
    </w:p>
    <w:p w14:paraId="6F2451C8" w14:textId="77777777" w:rsidR="00A70F6F" w:rsidRPr="00BE0AC7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подразделение;</w:t>
      </w:r>
    </w:p>
    <w:p w14:paraId="5F626076" w14:textId="77777777" w:rsidR="00A70F6F" w:rsidRPr="00BE0AC7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роль пользователя.</w:t>
      </w:r>
    </w:p>
    <w:p w14:paraId="5C1B83FB" w14:textId="77777777" w:rsidR="00A70F6F" w:rsidRPr="00BE0AC7" w:rsidRDefault="00A70F6F" w:rsidP="00A70F6F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Пример выбора статуса:</w:t>
      </w:r>
    </w:p>
    <w:p w14:paraId="26A30A5A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&lt;label for="task-status"&gt;</w:t>
      </w:r>
      <w:r>
        <w:rPr>
          <w:rStyle w:val="HTML1"/>
        </w:rPr>
        <w:t>Статус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задачи</w:t>
      </w:r>
      <w:r>
        <w:rPr>
          <w:rStyle w:val="HTML1"/>
          <w:lang w:val="en-US"/>
        </w:rPr>
        <w:t>:&lt;/label&gt;</w:t>
      </w:r>
    </w:p>
    <w:p w14:paraId="57D0F430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&lt;select id="task-status" name="task-status"&gt;</w:t>
      </w:r>
    </w:p>
    <w:p w14:paraId="0634B8F2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Новая</w:t>
      </w:r>
      <w:r>
        <w:rPr>
          <w:rStyle w:val="HTML1"/>
          <w:lang w:val="en-US"/>
        </w:rPr>
        <w:t>&lt;/option&gt;</w:t>
      </w:r>
    </w:p>
    <w:p w14:paraId="2FA7D7C8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  <w:r>
        <w:rPr>
          <w:rStyle w:val="HTML1"/>
          <w:lang w:val="en-US"/>
        </w:rPr>
        <w:t>&lt;/option&gt;</w:t>
      </w:r>
    </w:p>
    <w:p w14:paraId="550DF284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На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проверке</w:t>
      </w:r>
      <w:r>
        <w:rPr>
          <w:rStyle w:val="HTML1"/>
          <w:lang w:val="en-US"/>
        </w:rPr>
        <w:t>&lt;/option&gt;</w:t>
      </w:r>
    </w:p>
    <w:p w14:paraId="131D8A26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Завершена</w:t>
      </w:r>
      <w:r>
        <w:rPr>
          <w:rStyle w:val="HTML1"/>
          <w:lang w:val="en-US"/>
        </w:rPr>
        <w:t>&lt;/option&gt;</w:t>
      </w:r>
    </w:p>
    <w:p w14:paraId="6F497F43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архиве</w:t>
      </w:r>
      <w:r>
        <w:rPr>
          <w:rStyle w:val="HTML1"/>
          <w:lang w:val="en-US"/>
        </w:rPr>
        <w:t>&lt;/option&gt;</w:t>
      </w:r>
    </w:p>
    <w:p w14:paraId="71A414AA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&lt;/select&gt;</w:t>
      </w:r>
    </w:p>
    <w:p w14:paraId="3EB9AA2E" w14:textId="77777777" w:rsidR="00A70F6F" w:rsidRPr="00BE0AC7" w:rsidRDefault="00A70F6F" w:rsidP="00A70F6F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Пример выбора исполнителя:</w:t>
      </w:r>
    </w:p>
    <w:p w14:paraId="73C27A41" w14:textId="77777777" w:rsidR="00A70F6F" w:rsidRPr="005B73E5" w:rsidRDefault="00A70F6F" w:rsidP="00A70F6F">
      <w:pPr>
        <w:pStyle w:val="HTML"/>
        <w:rPr>
          <w:rStyle w:val="HTML1"/>
        </w:rPr>
      </w:pPr>
      <w:r>
        <w:rPr>
          <w:rStyle w:val="HTML1"/>
        </w:rPr>
        <w:t>&lt;</w:t>
      </w:r>
      <w:r>
        <w:rPr>
          <w:rStyle w:val="HTML1"/>
          <w:lang w:val="en-US"/>
        </w:rPr>
        <w:t>label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for</w:t>
      </w:r>
      <w:r>
        <w:rPr>
          <w:rStyle w:val="HTML1"/>
        </w:rPr>
        <w:t>="</w:t>
      </w:r>
      <w:r>
        <w:rPr>
          <w:rStyle w:val="HTML1"/>
          <w:lang w:val="en-US"/>
        </w:rPr>
        <w:t>executor</w:t>
      </w:r>
      <w:r>
        <w:rPr>
          <w:rStyle w:val="HTML1"/>
        </w:rPr>
        <w:t>"&gt;Исполнитель:&lt;/</w:t>
      </w:r>
      <w:r>
        <w:rPr>
          <w:rStyle w:val="HTML1"/>
          <w:lang w:val="en-US"/>
        </w:rPr>
        <w:t>label</w:t>
      </w:r>
      <w:r>
        <w:rPr>
          <w:rStyle w:val="HTML1"/>
        </w:rPr>
        <w:t>&gt;</w:t>
      </w:r>
    </w:p>
    <w:p w14:paraId="06D8FDC3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&lt;select id="executor" name="executor"&gt;</w:t>
      </w:r>
    </w:p>
    <w:p w14:paraId="4D8BD5EA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Петров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</w:t>
      </w:r>
      <w:r>
        <w:rPr>
          <w:rStyle w:val="HTML1"/>
          <w:lang w:val="en-US"/>
        </w:rPr>
        <w:t>.</w:t>
      </w:r>
      <w:r>
        <w:rPr>
          <w:rStyle w:val="HTML1"/>
        </w:rPr>
        <w:t>П</w:t>
      </w:r>
      <w:r>
        <w:rPr>
          <w:rStyle w:val="HTML1"/>
          <w:lang w:val="en-US"/>
        </w:rPr>
        <w:t>.&lt;/option&gt;</w:t>
      </w:r>
    </w:p>
    <w:p w14:paraId="089A5511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Сидорова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А</w:t>
      </w:r>
      <w:r>
        <w:rPr>
          <w:rStyle w:val="HTML1"/>
          <w:lang w:val="en-US"/>
        </w:rPr>
        <w:t>.</w:t>
      </w:r>
      <w:r>
        <w:rPr>
          <w:rStyle w:val="HTML1"/>
        </w:rPr>
        <w:t>А</w:t>
      </w:r>
      <w:r>
        <w:rPr>
          <w:rStyle w:val="HTML1"/>
          <w:lang w:val="en-US"/>
        </w:rPr>
        <w:t>.&lt;/option&gt;</w:t>
      </w:r>
    </w:p>
    <w:p w14:paraId="23BE2599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&lt;option&gt;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.&lt;/option&gt;</w:t>
      </w:r>
    </w:p>
    <w:p w14:paraId="50B52FCE" w14:textId="77777777" w:rsidR="00A70F6F" w:rsidRDefault="00A70F6F" w:rsidP="00A70F6F">
      <w:pPr>
        <w:pStyle w:val="HTML"/>
        <w:rPr>
          <w:rStyle w:val="HTML1"/>
        </w:rPr>
      </w:pPr>
      <w:r>
        <w:rPr>
          <w:rStyle w:val="HTML1"/>
        </w:rPr>
        <w:t>&lt;/select&gt;</w:t>
      </w:r>
    </w:p>
    <w:p w14:paraId="51F7C7C7" w14:textId="77777777" w:rsidR="00A70F6F" w:rsidRPr="00755038" w:rsidRDefault="00A70F6F" w:rsidP="00A70F6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Такой элемент показывает, что в интерфейсе пользователь видит удобный список, а на уровне системы это означает:</w:t>
      </w:r>
    </w:p>
    <w:p w14:paraId="29B8043F" w14:textId="77777777" w:rsidR="00A70F6F" w:rsidRPr="0075503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наличие справочника исполнителей;</w:t>
      </w:r>
    </w:p>
    <w:p w14:paraId="1387AE65" w14:textId="77777777" w:rsidR="00A70F6F" w:rsidRPr="0075503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наличие фиксированных статусов;</w:t>
      </w:r>
    </w:p>
    <w:p w14:paraId="573A136F" w14:textId="77777777" w:rsidR="00A70F6F" w:rsidRPr="00755038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наличие определённых ролей.</w:t>
      </w:r>
    </w:p>
    <w:p w14:paraId="6A0872BF" w14:textId="77777777" w:rsidR="00A70F6F" w:rsidRPr="00755038" w:rsidRDefault="00A70F6F" w:rsidP="00A70F6F">
      <w:pPr>
        <w:pStyle w:val="a5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интерфейс напрямую связан с моделью данных.</w:t>
      </w:r>
    </w:p>
    <w:p w14:paraId="6126F907" w14:textId="77777777" w:rsidR="00A70F6F" w:rsidRPr="00C57A5F" w:rsidRDefault="00A70F6F" w:rsidP="003E77EC">
      <w:pPr>
        <w:pStyle w:val="a5"/>
        <w:numPr>
          <w:ilvl w:val="0"/>
          <w:numId w:val="41"/>
        </w:numPr>
        <w:tabs>
          <w:tab w:val="left" w:pos="993"/>
        </w:tabs>
        <w:spacing w:before="0" w:beforeAutospacing="0" w:after="0" w:afterAutospacing="0"/>
        <w:ind w:hanging="11"/>
        <w:jc w:val="both"/>
        <w:rPr>
          <w:sz w:val="28"/>
          <w:szCs w:val="28"/>
        </w:rPr>
      </w:pPr>
      <w:r>
        <w:rPr>
          <w:sz w:val="28"/>
          <w:szCs w:val="28"/>
        </w:rPr>
        <w:t>Кнопки формы</w:t>
      </w:r>
    </w:p>
    <w:p w14:paraId="2F2C741C" w14:textId="77777777" w:rsidR="00A70F6F" w:rsidRPr="00D254EC" w:rsidRDefault="00A70F6F" w:rsidP="00D254EC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запуска действия используются кнопки. В HTML чаще всего применяется предпочтительнее:</w:t>
      </w:r>
    </w:p>
    <w:p w14:paraId="576F2598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type="submit"&gt;</w:t>
      </w:r>
      <w:r>
        <w:rPr>
          <w:rStyle w:val="HTML1"/>
        </w:rPr>
        <w:t>Сохранить</w:t>
      </w:r>
      <w:r>
        <w:rPr>
          <w:rStyle w:val="HTML1"/>
          <w:lang w:val="en-US"/>
        </w:rPr>
        <w:t>&lt;/button&gt;</w:t>
      </w:r>
    </w:p>
    <w:p w14:paraId="5E0226BD" w14:textId="77777777" w:rsidR="00A70F6F" w:rsidRPr="00C21358" w:rsidRDefault="00A70F6F" w:rsidP="00A70F6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>:</w:t>
      </w:r>
    </w:p>
    <w:p w14:paraId="1394F76E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&lt;input type="submit" value="</w:t>
      </w:r>
      <w:r>
        <w:rPr>
          <w:rStyle w:val="HTML1"/>
        </w:rPr>
        <w:t>Сохранить</w:t>
      </w:r>
      <w:r>
        <w:rPr>
          <w:rStyle w:val="HTML1"/>
          <w:lang w:val="en-US"/>
        </w:rPr>
        <w:t>"&gt;</w:t>
      </w:r>
    </w:p>
    <w:p w14:paraId="54E4F779" w14:textId="77777777" w:rsidR="00A70F6F" w:rsidRPr="00C57A5F" w:rsidRDefault="00A70F6F" w:rsidP="00A70F6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системе управления проектами кнопки могут быть такими:</w:t>
      </w:r>
    </w:p>
    <w:p w14:paraId="6EF6C5DB" w14:textId="77777777" w:rsidR="00A70F6F" w:rsidRPr="00C57A5F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создать проект;</w:t>
      </w:r>
    </w:p>
    <w:p w14:paraId="0C1147CA" w14:textId="77777777" w:rsidR="00A70F6F" w:rsidRPr="00C57A5F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сохранить изменения;</w:t>
      </w:r>
    </w:p>
    <w:p w14:paraId="0DFBD326" w14:textId="77777777" w:rsidR="00A70F6F" w:rsidRPr="00C57A5F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добавить задачу;</w:t>
      </w:r>
    </w:p>
    <w:p w14:paraId="10E00637" w14:textId="77777777" w:rsidR="00A70F6F" w:rsidRPr="00C57A5F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удалить проект;</w:t>
      </w:r>
    </w:p>
    <w:p w14:paraId="7D5B224D" w14:textId="77777777" w:rsidR="00A70F6F" w:rsidRPr="00C57A5F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очистить форму;</w:t>
      </w:r>
    </w:p>
    <w:p w14:paraId="2C3FD843" w14:textId="77777777" w:rsidR="00A70F6F" w:rsidRPr="00C57A5F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назначить исполнителя;</w:t>
      </w:r>
    </w:p>
    <w:p w14:paraId="28585896" w14:textId="77777777" w:rsidR="00A70F6F" w:rsidRPr="00C57A5F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завершить проект.</w:t>
      </w:r>
    </w:p>
    <w:p w14:paraId="604B2897" w14:textId="77777777" w:rsidR="00A70F6F" w:rsidRPr="00667BDB" w:rsidRDefault="00A70F6F" w:rsidP="00A70F6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14:paraId="3E61083D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type="submit"&gt;</w:t>
      </w:r>
      <w:r>
        <w:rPr>
          <w:rStyle w:val="HTML1"/>
        </w:rPr>
        <w:t>Создать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&lt;/button&gt;</w:t>
      </w:r>
    </w:p>
    <w:p w14:paraId="2B85EEC4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&lt;button type="reset"&gt;</w:t>
      </w:r>
      <w:r>
        <w:rPr>
          <w:rStyle w:val="HTML1"/>
        </w:rPr>
        <w:t>Очистить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форму</w:t>
      </w:r>
      <w:r>
        <w:rPr>
          <w:rStyle w:val="HTML1"/>
          <w:lang w:val="en-US"/>
        </w:rPr>
        <w:t>&lt;/button&gt;</w:t>
      </w:r>
    </w:p>
    <w:p w14:paraId="4C25B08A" w14:textId="77777777" w:rsidR="00A70F6F" w:rsidRPr="00667BDB" w:rsidRDefault="00A70F6F" w:rsidP="00A70F6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точки зрения проектирования пользовательского интерфейса кнопка ‒ это всегда отражение доступной серверной или клиентской операции. Если в интерфейсе есть кнопка «Сохранить задачу», это означает, что система должна уметь:</w:t>
      </w:r>
    </w:p>
    <w:p w14:paraId="5CF28814" w14:textId="77777777" w:rsidR="00A70F6F" w:rsidRPr="00667BDB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принять данные формы;</w:t>
      </w:r>
    </w:p>
    <w:p w14:paraId="5F5B6152" w14:textId="77777777" w:rsidR="00A70F6F" w:rsidRPr="00667BDB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проверить их корректность;</w:t>
      </w:r>
    </w:p>
    <w:p w14:paraId="4FB182DF" w14:textId="77777777" w:rsidR="00A70F6F" w:rsidRPr="00667BDB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сохранить их;</w:t>
      </w:r>
    </w:p>
    <w:p w14:paraId="67F6770E" w14:textId="77777777" w:rsidR="00A70F6F" w:rsidRPr="00667BDB" w:rsidRDefault="00A70F6F" w:rsidP="007B448D">
      <w:pPr>
        <w:pStyle w:val="a5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вернуть подтверждение.</w:t>
      </w:r>
    </w:p>
    <w:p w14:paraId="75425050" w14:textId="77777777" w:rsidR="00A70F6F" w:rsidRDefault="00A70F6F" w:rsidP="00A70F6F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0C10136A" w14:textId="77777777" w:rsidR="00A70F6F" w:rsidRPr="00D63491" w:rsidRDefault="00A70F6F" w:rsidP="00A70F6F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904000" behindDoc="0" locked="0" layoutInCell="1" allowOverlap="1" wp14:anchorId="326F8CDE" wp14:editId="7C7BFEA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12</w:t>
      </w:r>
      <w:r>
        <w:rPr>
          <w:sz w:val="28"/>
          <w:szCs w:val="28"/>
        </w:rPr>
        <w:t>: пример формы создания формы в системе управления проектами</w:t>
      </w:r>
    </w:p>
    <w:p w14:paraId="5FC570D8" w14:textId="77777777" w:rsidR="00A70F6F" w:rsidRPr="00581F33" w:rsidRDefault="00A70F6F" w:rsidP="00A70F6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Вставьте код в область </w:t>
      </w:r>
      <w:r>
        <w:rPr>
          <w:b/>
          <w:sz w:val="28"/>
          <w:szCs w:val="28"/>
        </w:rPr>
        <w:t>Управление проектами</w:t>
      </w:r>
      <w:r>
        <w:rPr>
          <w:sz w:val="28"/>
          <w:szCs w:val="28"/>
        </w:rPr>
        <w:t xml:space="preserve"> файла </w:t>
      </w:r>
      <w:r>
        <w:rPr>
          <w:b/>
          <w:sz w:val="28"/>
          <w:szCs w:val="28"/>
          <w:lang w:val="en-US"/>
        </w:rPr>
        <w:t>index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html</w:t>
      </w:r>
      <w:r>
        <w:rPr>
          <w:b/>
          <w:sz w:val="28"/>
          <w:szCs w:val="28"/>
        </w:rPr>
        <w:t>:</w:t>
      </w:r>
    </w:p>
    <w:p w14:paraId="3486F62C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&lt;form class="project-form"&gt;</w:t>
      </w:r>
    </w:p>
    <w:p w14:paraId="389EB872" w14:textId="77777777" w:rsidR="00A70F6F" w:rsidRPr="00C21358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&lt;h2&gt;</w:t>
      </w:r>
      <w:r>
        <w:rPr>
          <w:rStyle w:val="HTML1"/>
        </w:rPr>
        <w:t>Создание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нового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&lt;/h2&gt;</w:t>
      </w:r>
    </w:p>
    <w:p w14:paraId="3C16CBAD" w14:textId="77777777" w:rsidR="00A70F6F" w:rsidRPr="00C21358" w:rsidRDefault="00A70F6F" w:rsidP="00A70F6F">
      <w:pPr>
        <w:pStyle w:val="HTML"/>
        <w:rPr>
          <w:rStyle w:val="HTML1"/>
          <w:lang w:val="en-US"/>
        </w:rPr>
      </w:pPr>
    </w:p>
    <w:p w14:paraId="519072A7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class="form-group"&gt;</w:t>
      </w:r>
    </w:p>
    <w:p w14:paraId="2D8B6376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&lt;label for="project-name"&gt;</w:t>
      </w:r>
      <w:r>
        <w:rPr>
          <w:rStyle w:val="HTML1"/>
        </w:rPr>
        <w:t>Название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&lt;/label&gt;</w:t>
      </w:r>
    </w:p>
    <w:p w14:paraId="577363D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&lt;input type="text" id="project-name" name="project-name" placeholder="</w:t>
      </w:r>
      <w:r>
        <w:rPr>
          <w:rStyle w:val="HTML1"/>
        </w:rPr>
        <w:t>Введите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название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"&gt;</w:t>
      </w:r>
    </w:p>
    <w:p w14:paraId="00C9C48A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&lt;/div&gt;</w:t>
      </w:r>
    </w:p>
    <w:p w14:paraId="578593A9" w14:textId="77777777" w:rsidR="00A70F6F" w:rsidRPr="003F76B5" w:rsidRDefault="00A70F6F" w:rsidP="00A70F6F">
      <w:pPr>
        <w:pStyle w:val="HTML"/>
        <w:rPr>
          <w:rStyle w:val="HTML1"/>
          <w:lang w:val="en-US"/>
        </w:rPr>
      </w:pPr>
    </w:p>
    <w:p w14:paraId="3A7E96B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class="form-group"&gt;</w:t>
      </w:r>
    </w:p>
    <w:p w14:paraId="25687AAB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&lt;label for="project-description"&gt;</w:t>
      </w:r>
      <w:r>
        <w:rPr>
          <w:rStyle w:val="HTML1"/>
        </w:rPr>
        <w:t>Описание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&lt;/label&gt;</w:t>
      </w:r>
    </w:p>
    <w:p w14:paraId="3436AE97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&lt;textarea id="project-description" name="project-description" rows="5" placeholder="</w:t>
      </w:r>
      <w:r>
        <w:rPr>
          <w:rStyle w:val="HTML1"/>
        </w:rPr>
        <w:t>Введите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описание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"&gt;&lt;/textarea&gt;</w:t>
      </w:r>
    </w:p>
    <w:p w14:paraId="30D4A0BC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&lt;/div&gt;</w:t>
      </w:r>
    </w:p>
    <w:p w14:paraId="682729E1" w14:textId="77777777" w:rsidR="00A70F6F" w:rsidRPr="003F76B5" w:rsidRDefault="00A70F6F" w:rsidP="00A70F6F">
      <w:pPr>
        <w:pStyle w:val="HTML"/>
        <w:rPr>
          <w:rStyle w:val="HTML1"/>
          <w:lang w:val="en-US"/>
        </w:rPr>
      </w:pPr>
    </w:p>
    <w:p w14:paraId="417E97EC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class="form-group"&gt;</w:t>
      </w:r>
    </w:p>
    <w:p w14:paraId="309703E4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&lt;label for="project-client"&gt;</w:t>
      </w:r>
      <w:r>
        <w:rPr>
          <w:rStyle w:val="HTML1"/>
        </w:rPr>
        <w:t>Контрагент</w:t>
      </w:r>
      <w:r>
        <w:rPr>
          <w:rStyle w:val="HTML1"/>
          <w:lang w:val="en-US"/>
        </w:rPr>
        <w:t>&lt;/label&gt;</w:t>
      </w:r>
    </w:p>
    <w:p w14:paraId="2C7CFC6C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&lt;input type="text" id="project-client" name="project-client" placeholder="</w:t>
      </w:r>
      <w:r>
        <w:rPr>
          <w:rStyle w:val="HTML1"/>
        </w:rPr>
        <w:t>Введите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название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организации</w:t>
      </w:r>
      <w:r>
        <w:rPr>
          <w:rStyle w:val="HTML1"/>
          <w:lang w:val="en-US"/>
        </w:rPr>
        <w:t>"&gt;</w:t>
      </w:r>
    </w:p>
    <w:p w14:paraId="51EC96B9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&lt;/div&gt;</w:t>
      </w:r>
    </w:p>
    <w:p w14:paraId="7C5F08BA" w14:textId="77777777" w:rsidR="00A70F6F" w:rsidRPr="003F76B5" w:rsidRDefault="00A70F6F" w:rsidP="00A70F6F">
      <w:pPr>
        <w:pStyle w:val="HTML"/>
        <w:rPr>
          <w:rStyle w:val="HTML1"/>
          <w:lang w:val="en-US"/>
        </w:rPr>
      </w:pPr>
    </w:p>
    <w:p w14:paraId="64DEB962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class="form-group"&gt;</w:t>
      </w:r>
    </w:p>
    <w:p w14:paraId="4F7AE182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&lt;label for="project-deadline"&gt;</w:t>
      </w:r>
      <w:r>
        <w:rPr>
          <w:rStyle w:val="HTML1"/>
        </w:rPr>
        <w:t>Срок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завершения</w:t>
      </w:r>
      <w:r>
        <w:rPr>
          <w:rStyle w:val="HTML1"/>
          <w:lang w:val="en-US"/>
        </w:rPr>
        <w:t>&lt;/label&gt;</w:t>
      </w:r>
    </w:p>
    <w:p w14:paraId="382A0A33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&lt;input type="date" id="project-deadline" name="project-deadline"&gt;</w:t>
      </w:r>
    </w:p>
    <w:p w14:paraId="3FD6156D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&lt;/div&gt;</w:t>
      </w:r>
    </w:p>
    <w:p w14:paraId="1300DAB4" w14:textId="77777777" w:rsidR="00A70F6F" w:rsidRPr="003F76B5" w:rsidRDefault="00A70F6F" w:rsidP="00A70F6F">
      <w:pPr>
        <w:pStyle w:val="HTML"/>
        <w:rPr>
          <w:rStyle w:val="HTML1"/>
          <w:lang w:val="en-US"/>
        </w:rPr>
      </w:pPr>
    </w:p>
    <w:p w14:paraId="22D2F8A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class="form-group"&gt;</w:t>
      </w:r>
    </w:p>
    <w:p w14:paraId="12998FD6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&lt;label for="project-status"&gt;</w:t>
      </w:r>
      <w:r>
        <w:rPr>
          <w:rStyle w:val="HTML1"/>
        </w:rPr>
        <w:t>Статус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</w:t>
      </w:r>
      <w:r>
        <w:rPr>
          <w:rStyle w:val="HTML1"/>
          <w:lang w:val="en-US"/>
        </w:rPr>
        <w:t>&lt;/label&gt;</w:t>
      </w:r>
    </w:p>
    <w:p w14:paraId="282FB992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&lt;select id="project-status" name="project-status"&gt;</w:t>
      </w:r>
    </w:p>
    <w:p w14:paraId="49EECBB0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&lt;option&gt;</w:t>
      </w:r>
      <w:r>
        <w:rPr>
          <w:rStyle w:val="HTML1"/>
        </w:rPr>
        <w:t>Новый</w:t>
      </w:r>
      <w:r>
        <w:rPr>
          <w:rStyle w:val="HTML1"/>
          <w:lang w:val="en-US"/>
        </w:rPr>
        <w:t>&lt;/option&gt;</w:t>
      </w:r>
    </w:p>
    <w:p w14:paraId="6908FADF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&lt;option&gt;</w:t>
      </w:r>
      <w:r>
        <w:rPr>
          <w:rStyle w:val="HTML1"/>
        </w:rPr>
        <w:t>Активен</w:t>
      </w:r>
      <w:r>
        <w:rPr>
          <w:rStyle w:val="HTML1"/>
          <w:lang w:val="en-US"/>
        </w:rPr>
        <w:t>&lt;/option&gt;</w:t>
      </w:r>
    </w:p>
    <w:p w14:paraId="188D3859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&lt;option&gt;</w:t>
      </w:r>
      <w:r>
        <w:rPr>
          <w:rStyle w:val="HTML1"/>
        </w:rPr>
        <w:t>Приостановлен</w:t>
      </w:r>
      <w:r>
        <w:rPr>
          <w:rStyle w:val="HTML1"/>
          <w:lang w:val="en-US"/>
        </w:rPr>
        <w:t>&lt;/option&gt;</w:t>
      </w:r>
    </w:p>
    <w:p w14:paraId="7CB7610E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&lt;option&gt;</w:t>
      </w:r>
      <w:r>
        <w:rPr>
          <w:rStyle w:val="HTML1"/>
        </w:rPr>
        <w:t>Завершён</w:t>
      </w:r>
      <w:r>
        <w:rPr>
          <w:rStyle w:val="HTML1"/>
          <w:lang w:val="en-US"/>
        </w:rPr>
        <w:t>&lt;/option&gt;</w:t>
      </w:r>
    </w:p>
    <w:p w14:paraId="2213552B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&lt;/select&gt;</w:t>
      </w:r>
    </w:p>
    <w:p w14:paraId="5AB7087E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&lt;/div&gt;</w:t>
      </w:r>
    </w:p>
    <w:p w14:paraId="3ACDBA9E" w14:textId="77777777" w:rsidR="00A70F6F" w:rsidRPr="003F76B5" w:rsidRDefault="00A70F6F" w:rsidP="00A70F6F">
      <w:pPr>
        <w:pStyle w:val="HTML"/>
        <w:rPr>
          <w:rStyle w:val="HTML1"/>
          <w:lang w:val="en-US"/>
        </w:rPr>
      </w:pPr>
    </w:p>
    <w:p w14:paraId="017D0802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class="form-actions"&gt;</w:t>
      </w:r>
    </w:p>
    <w:p w14:paraId="34A8E894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&lt;button type="submit"&gt;</w:t>
      </w:r>
      <w:r>
        <w:rPr>
          <w:rStyle w:val="HTML1"/>
        </w:rPr>
        <w:t>Создать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</w:t>
      </w:r>
      <w:r>
        <w:rPr>
          <w:rStyle w:val="HTML1"/>
          <w:lang w:val="en-US"/>
        </w:rPr>
        <w:t>&lt;/button&gt;</w:t>
      </w:r>
    </w:p>
    <w:p w14:paraId="4EEF43EB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&lt;button type="reset"&gt;</w:t>
      </w:r>
      <w:r>
        <w:rPr>
          <w:rStyle w:val="HTML1"/>
        </w:rPr>
        <w:t>Очистить</w:t>
      </w:r>
      <w:r>
        <w:rPr>
          <w:rStyle w:val="HTML1"/>
          <w:lang w:val="en-US"/>
        </w:rPr>
        <w:t>&lt;/button&gt;</w:t>
      </w:r>
    </w:p>
    <w:p w14:paraId="4C0D5EA8" w14:textId="77777777" w:rsidR="00A70F6F" w:rsidRPr="00C21358" w:rsidRDefault="00A70F6F" w:rsidP="00A70F6F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&lt;/</w:t>
      </w:r>
      <w:r>
        <w:rPr>
          <w:rStyle w:val="HTML1"/>
          <w:lang w:val="en-US"/>
        </w:rPr>
        <w:t>div</w:t>
      </w:r>
      <w:r>
        <w:rPr>
          <w:rStyle w:val="HTML1"/>
        </w:rPr>
        <w:t>&gt;</w:t>
      </w:r>
    </w:p>
    <w:p w14:paraId="37F531BE" w14:textId="77777777" w:rsidR="00A70F6F" w:rsidRPr="00C21358" w:rsidRDefault="00A70F6F" w:rsidP="00A70F6F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form</w:t>
      </w:r>
      <w:r>
        <w:rPr>
          <w:rStyle w:val="HTML1"/>
        </w:rPr>
        <w:t>&gt;</w:t>
      </w:r>
    </w:p>
    <w:p w14:paraId="54821047" w14:textId="77777777" w:rsidR="00A70F6F" w:rsidRPr="00636C14" w:rsidRDefault="00A70F6F" w:rsidP="00A70F6F">
      <w:pPr>
        <w:pStyle w:val="HTML"/>
        <w:rPr>
          <w:rStyle w:val="HTML1"/>
        </w:rPr>
      </w:pPr>
      <w:r>
        <w:rPr>
          <w:rStyle w:val="HTML1"/>
        </w:rPr>
        <w:tab/>
        <w:t xml:space="preserve">В файл </w:t>
      </w:r>
      <w:r>
        <w:rPr>
          <w:rStyle w:val="HTML1"/>
          <w:lang w:val="en-US"/>
        </w:rPr>
        <w:t>style</w:t>
      </w:r>
      <w:r>
        <w:rPr>
          <w:rStyle w:val="HTML1"/>
        </w:rPr>
        <w:t>.</w:t>
      </w:r>
      <w:r>
        <w:rPr>
          <w:rStyle w:val="HTML1"/>
          <w:lang w:val="en-US"/>
        </w:rPr>
        <w:t>css</w:t>
      </w:r>
      <w:r>
        <w:rPr>
          <w:rStyle w:val="HTML1"/>
        </w:rPr>
        <w:t xml:space="preserve"> вставьте код:</w:t>
      </w:r>
    </w:p>
    <w:p w14:paraId="1CB74DDC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.project-form {width: 700px;</w:t>
      </w:r>
    </w:p>
    <w:p w14:paraId="3F32B123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margin: 30px auto;</w:t>
      </w:r>
    </w:p>
    <w:p w14:paraId="16C258BE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background-color: #ffffff;</w:t>
      </w:r>
    </w:p>
    <w:p w14:paraId="38D34060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border: 1px solid #d1d5db;</w:t>
      </w:r>
    </w:p>
    <w:p w14:paraId="1B596411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border-radius: 8px;</w:t>
      </w:r>
    </w:p>
    <w:p w14:paraId="4F6094B3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padding: 24px;}</w:t>
      </w:r>
    </w:p>
    <w:p w14:paraId="47357D87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.project-form h2 {margin-top: 0;</w:t>
      </w:r>
    </w:p>
    <w:p w14:paraId="6A1D9076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margin-bottom: 20px;</w:t>
      </w:r>
    </w:p>
    <w:p w14:paraId="0B3BF8B4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                            color: #111827;}</w:t>
      </w:r>
    </w:p>
    <w:p w14:paraId="16C0D23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.form-group {margin-bottom: 18px;}</w:t>
      </w:r>
    </w:p>
    <w:p w14:paraId="7E4CF34C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.form-group label {display: block;</w:t>
      </w:r>
    </w:p>
    <w:p w14:paraId="691EA5B7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margin-bottom: 6px;</w:t>
      </w:r>
    </w:p>
    <w:p w14:paraId="57C8481A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font-weight: bold;</w:t>
      </w:r>
    </w:p>
    <w:p w14:paraId="3982F97E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color: #374151;}</w:t>
      </w:r>
    </w:p>
    <w:p w14:paraId="70AA2DC3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.form-group input,</w:t>
      </w:r>
    </w:p>
    <w:p w14:paraId="4BAA8D9F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.form-group textarea,</w:t>
      </w:r>
    </w:p>
    <w:p w14:paraId="6907E94C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.form-group select {width: 100%;</w:t>
      </w:r>
    </w:p>
    <w:p w14:paraId="6F8DEEF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padding: 10px;</w:t>
      </w:r>
    </w:p>
    <w:p w14:paraId="331531DA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border: 1px solid #d1d5db;</w:t>
      </w:r>
    </w:p>
    <w:p w14:paraId="4F2653FB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border-radius: 4px;</w:t>
      </w:r>
    </w:p>
    <w:p w14:paraId="0C70B19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font-size: 14px;</w:t>
      </w:r>
    </w:p>
    <w:p w14:paraId="5A595C19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box-sizing: border-box;}</w:t>
      </w:r>
    </w:p>
    <w:p w14:paraId="312F030D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.form-actions {margin-top: 20px;}</w:t>
      </w:r>
    </w:p>
    <w:p w14:paraId="7394C6A3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.form-actions button {padding: 10px 16px;</w:t>
      </w:r>
    </w:p>
    <w:p w14:paraId="2D954EE8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    margin-right: 10px;</w:t>
      </w:r>
    </w:p>
    <w:p w14:paraId="5400DF24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    border: none;</w:t>
      </w:r>
    </w:p>
    <w:p w14:paraId="407D3F2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    border-radius: 4px;</w:t>
      </w:r>
    </w:p>
    <w:p w14:paraId="1FEC4AD5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    background-color: #2563eb;</w:t>
      </w:r>
    </w:p>
    <w:p w14:paraId="46FF7F6E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    color: white;</w:t>
      </w:r>
    </w:p>
    <w:p w14:paraId="52C885B0" w14:textId="77777777" w:rsidR="00A70F6F" w:rsidRPr="003F76B5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      cursor: pointer;}</w:t>
      </w:r>
    </w:p>
    <w:p w14:paraId="71BD8BE6" w14:textId="77777777" w:rsidR="00A70F6F" w:rsidRPr="00576332" w:rsidRDefault="00A70F6F" w:rsidP="00A70F6F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.form-actions button[type="reset"] {background-color: #6b7280;}</w:t>
      </w:r>
    </w:p>
    <w:p w14:paraId="0FACE407" w14:textId="77777777" w:rsidR="00A70F6F" w:rsidRPr="00C21358" w:rsidRDefault="00A70F6F" w:rsidP="00A70F6F">
      <w:pPr>
        <w:rPr>
          <w:lang w:val="en-US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905024" behindDoc="0" locked="0" layoutInCell="1" allowOverlap="1" wp14:anchorId="3BE657D7" wp14:editId="0EC4AC0C">
            <wp:simplePos x="0" y="0"/>
            <wp:positionH relativeFrom="margin">
              <wp:align>left</wp:align>
            </wp:positionH>
            <wp:positionV relativeFrom="paragraph">
              <wp:posOffset>208915</wp:posOffset>
            </wp:positionV>
            <wp:extent cx="549275" cy="549275"/>
            <wp:effectExtent l="0" t="0" r="0" b="3175"/>
            <wp:wrapThrough wrapText="bothSides">
              <wp:wrapPolygon edited="0">
                <wp:start x="7491" y="0"/>
                <wp:lineTo x="2997" y="749"/>
                <wp:lineTo x="1498" y="4495"/>
                <wp:lineTo x="2247" y="20976"/>
                <wp:lineTo x="18728" y="20976"/>
                <wp:lineTo x="18728" y="1498"/>
                <wp:lineTo x="14234" y="0"/>
                <wp:lineTo x="7491" y="0"/>
              </wp:wrapPolygon>
            </wp:wrapThrough>
            <wp:docPr id="59" name="Рисунок 59" descr="C:\Users\Елена\Downloads\План действий by iconSvg.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Елена\Downloads\План действий by iconSvg.c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4A28D" w14:textId="77777777" w:rsidR="00A70F6F" w:rsidRPr="00EA14E7" w:rsidRDefault="00A70F6F" w:rsidP="00A70F6F">
      <w:pPr>
        <w:pStyle w:val="a5"/>
        <w:spacing w:before="0" w:beforeAutospacing="0" w:after="0" w:afterAutospacing="0"/>
        <w:jc w:val="both"/>
      </w:pPr>
      <w:r>
        <w:rPr>
          <w:b/>
          <w:sz w:val="28"/>
          <w:szCs w:val="28"/>
        </w:rPr>
        <w:t>Самостоятельная работа 3</w:t>
      </w:r>
      <w:r>
        <w:rPr>
          <w:sz w:val="28"/>
          <w:szCs w:val="28"/>
        </w:rPr>
        <w:t xml:space="preserve">. </w:t>
      </w:r>
    </w:p>
    <w:p w14:paraId="0ACCFC67" w14:textId="77777777" w:rsidR="00A70F6F" w:rsidRPr="00EA14E7" w:rsidRDefault="00A70F6F" w:rsidP="00A70F6F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области </w:t>
      </w:r>
      <w:r>
        <w:rPr>
          <w:b/>
          <w:sz w:val="28"/>
          <w:szCs w:val="28"/>
        </w:rPr>
        <w:t>Управление задачами</w:t>
      </w:r>
      <w:r>
        <w:rPr>
          <w:sz w:val="28"/>
          <w:szCs w:val="28"/>
        </w:rPr>
        <w:t xml:space="preserve"> файла </w:t>
      </w:r>
      <w:r>
        <w:rPr>
          <w:b/>
          <w:sz w:val="28"/>
          <w:szCs w:val="28"/>
          <w:lang w:val="en-US"/>
        </w:rPr>
        <w:t>index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html</w:t>
      </w:r>
      <w:r>
        <w:t xml:space="preserve"> </w:t>
      </w:r>
      <w:r>
        <w:rPr>
          <w:sz w:val="28"/>
          <w:szCs w:val="28"/>
        </w:rPr>
        <w:t>необходимо создать</w:t>
      </w:r>
      <w:r>
        <w:t xml:space="preserve"> </w:t>
      </w:r>
      <w:r>
        <w:rPr>
          <w:sz w:val="28"/>
          <w:szCs w:val="28"/>
        </w:rPr>
        <w:t>форму создания задачи, потому что именно задачи являются центральной сущностью в системе управления проектами</w:t>
      </w:r>
      <w:r>
        <w:rPr>
          <w:rFonts w:cstheme="minorBidi"/>
          <w:color w:val="000000"/>
          <w:sz w:val="28"/>
        </w:rPr>
        <w:t xml:space="preserve"> согласно приведенному примеру </w:t>
      </w:r>
      <w:r>
        <w:rPr>
          <w:sz w:val="28"/>
          <w:szCs w:val="28"/>
        </w:rPr>
        <w:t>(рисунок 1).</w:t>
      </w:r>
    </w:p>
    <w:p w14:paraId="74FBB496" w14:textId="77777777" w:rsidR="00A70F6F" w:rsidRPr="00EA14E7" w:rsidRDefault="00A70F6F" w:rsidP="00A70F6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новой форме должны выполнять:</w:t>
      </w:r>
    </w:p>
    <w:p w14:paraId="774BCF08" w14:textId="77777777" w:rsidR="00A70F6F" w:rsidRPr="00EA14E7" w:rsidRDefault="00A70F6F" w:rsidP="007B448D">
      <w:pPr>
        <w:pStyle w:val="a5"/>
        <w:numPr>
          <w:ilvl w:val="0"/>
          <w:numId w:val="6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выбор исполнителя;</w:t>
      </w:r>
    </w:p>
    <w:p w14:paraId="32525F84" w14:textId="77777777" w:rsidR="00A70F6F" w:rsidRPr="00EA14E7" w:rsidRDefault="00A70F6F" w:rsidP="007B448D">
      <w:pPr>
        <w:pStyle w:val="a5"/>
        <w:numPr>
          <w:ilvl w:val="0"/>
          <w:numId w:val="6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выбор приоритета;</w:t>
      </w:r>
    </w:p>
    <w:p w14:paraId="1D271D4D" w14:textId="77777777" w:rsidR="00A70F6F" w:rsidRPr="00EA14E7" w:rsidRDefault="00A70F6F" w:rsidP="007B448D">
      <w:pPr>
        <w:pStyle w:val="a5"/>
        <w:numPr>
          <w:ilvl w:val="0"/>
          <w:numId w:val="6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срок;</w:t>
      </w:r>
    </w:p>
    <w:p w14:paraId="009BDE5B" w14:textId="77777777" w:rsidR="00A70F6F" w:rsidRPr="00EA14E7" w:rsidRDefault="00A70F6F" w:rsidP="007B448D">
      <w:pPr>
        <w:pStyle w:val="a5"/>
        <w:numPr>
          <w:ilvl w:val="0"/>
          <w:numId w:val="6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статус.</w:t>
      </w:r>
    </w:p>
    <w:p w14:paraId="76ADF231" w14:textId="77777777" w:rsidR="00A70F6F" w:rsidRDefault="00A70F6F" w:rsidP="00A70F6F">
      <w:pPr>
        <w:rPr>
          <w:lang w:val="en-US"/>
        </w:rPr>
      </w:pPr>
    </w:p>
    <w:p w14:paraId="0A31374B" w14:textId="77777777" w:rsidR="00A70F6F" w:rsidRDefault="00A70F6F" w:rsidP="00A70F6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A091324" wp14:editId="39300A32">
            <wp:extent cx="6210935" cy="5846445"/>
            <wp:effectExtent l="0" t="0" r="0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F012" w14:textId="77777777" w:rsidR="00A70F6F" w:rsidRPr="006764BA" w:rsidRDefault="002720B5" w:rsidP="006764BA">
      <w:pPr>
        <w:jc w:val="center"/>
        <w:rPr>
          <w:szCs w:val="28"/>
        </w:rPr>
      </w:pPr>
      <w:r>
        <w:t xml:space="preserve">Рисунок 1 </w:t>
        <w:sym w:font="Symbol" w:char="F02D"/>
      </w:r>
      <w:r>
        <w:rPr>
          <w:szCs w:val="28"/>
        </w:rPr>
        <w:t xml:space="preserve"> Форма создания задачи</w:t>
      </w:r>
    </w:p>
    <w:p w14:paraId="6060A260" w14:textId="77777777" w:rsidR="00C41D55" w:rsidRPr="00B67A04" w:rsidRDefault="00C41D55" w:rsidP="00C41D55">
      <w:pPr>
        <w:pStyle w:val="2"/>
        <w:spacing w:before="120" w:after="120"/>
        <w:ind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2.13. Таблицы как средство представления данных</w:t>
      </w:r>
    </w:p>
    <w:p w14:paraId="764233C9" w14:textId="77777777" w:rsidR="00C41D55" w:rsidRPr="009315FD" w:rsidRDefault="006764BA" w:rsidP="00C41D55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01952" behindDoc="1" locked="0" layoutInCell="1" allowOverlap="1" wp14:anchorId="0303E9E6" wp14:editId="4830C5D7">
            <wp:simplePos x="0" y="0"/>
            <wp:positionH relativeFrom="margin">
              <wp:posOffset>-10821</wp:posOffset>
            </wp:positionH>
            <wp:positionV relativeFrom="paragraph">
              <wp:posOffset>71276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90047" name="Рисунок 99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Таблицы используются для представления структурированных данных. В системе управления проектами много информации хранится в табличной форме:</w:t>
      </w:r>
    </w:p>
    <w:p w14:paraId="64C989F9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список проектов;</w:t>
      </w:r>
    </w:p>
    <w:p w14:paraId="22BEFB49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список задач;</w:t>
      </w:r>
    </w:p>
    <w:p w14:paraId="13BAF398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список пользователей;</w:t>
      </w:r>
    </w:p>
    <w:p w14:paraId="061FBA0E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список статусов;</w:t>
      </w:r>
    </w:p>
    <w:p w14:paraId="0A316888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отчёт по исполнению.</w:t>
      </w:r>
    </w:p>
    <w:p w14:paraId="2483DAC9" w14:textId="77777777" w:rsidR="00C41D55" w:rsidRPr="009315FD" w:rsidRDefault="00C41D55" w:rsidP="00C41D55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Базовые элементы таблицы:</w:t>
      </w:r>
    </w:p>
    <w:p w14:paraId="716D1F64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table</w:t>
      </w:r>
      <w:r>
        <w:rPr>
          <w:sz w:val="28"/>
          <w:szCs w:val="28"/>
        </w:rPr>
        <w:t xml:space="preserve"> ‒ таблица;</w:t>
      </w:r>
    </w:p>
    <w:p w14:paraId="025A3F62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tr</w:t>
      </w:r>
      <w:r>
        <w:rPr>
          <w:sz w:val="28"/>
          <w:szCs w:val="28"/>
        </w:rPr>
        <w:t xml:space="preserve"> ‒ строка;</w:t>
      </w:r>
    </w:p>
    <w:p w14:paraId="5B3E5669" w14:textId="77777777" w:rsidR="00C41D55" w:rsidRPr="009315FD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th</w:t>
      </w:r>
      <w:r>
        <w:rPr>
          <w:sz w:val="28"/>
          <w:szCs w:val="28"/>
        </w:rPr>
        <w:t xml:space="preserve"> ‒ заголовочная ячейка;</w:t>
      </w:r>
    </w:p>
    <w:p w14:paraId="0185E2C0" w14:textId="77777777" w:rsidR="00C41D55" w:rsidRPr="00DF0938" w:rsidRDefault="00C41D55" w:rsidP="007B448D">
      <w:pPr>
        <w:pStyle w:val="a5"/>
        <w:numPr>
          <w:ilvl w:val="0"/>
          <w:numId w:val="67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td</w:t>
      </w:r>
      <w:r>
        <w:rPr>
          <w:sz w:val="28"/>
          <w:szCs w:val="28"/>
        </w:rPr>
        <w:t xml:space="preserve"> ‒ обычная ячейка.</w:t>
      </w:r>
    </w:p>
    <w:p w14:paraId="085899C0" w14:textId="77777777" w:rsidR="00DB48CA" w:rsidRPr="00EF5DD6" w:rsidRDefault="00C41D55" w:rsidP="00EF5DD6">
      <w:pPr>
        <w:pStyle w:val="a5"/>
        <w:spacing w:before="0" w:beforeAutospacing="0" w:after="0" w:afterAutospacing="0"/>
        <w:ind w:firstLine="397"/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893760" behindDoc="0" locked="0" layoutInCell="1" allowOverlap="1" wp14:anchorId="1222A62C" wp14:editId="564DA107">
            <wp:simplePos x="0" y="0"/>
            <wp:positionH relativeFrom="margin">
              <wp:align>left</wp:align>
            </wp:positionH>
            <wp:positionV relativeFrom="paragraph">
              <wp:posOffset>9336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13:</w:t>
      </w:r>
      <w:r>
        <w:rPr>
          <w:sz w:val="28"/>
          <w:szCs w:val="28"/>
        </w:rPr>
        <w:t xml:space="preserve"> таблица списка проектов. </w:t>
      </w:r>
    </w:p>
    <w:p w14:paraId="4A0EFE7E" w14:textId="77777777" w:rsidR="00C41D55" w:rsidRPr="00B80725" w:rsidRDefault="00C41D55" w:rsidP="00DB48CA">
      <w:pPr>
        <w:pStyle w:val="a5"/>
        <w:spacing w:before="0" w:beforeAutospacing="0" w:after="0" w:afterAutospacing="0"/>
        <w:ind w:firstLine="397"/>
        <w:rPr>
          <w:sz w:val="28"/>
          <w:szCs w:val="28"/>
        </w:rPr>
      </w:pPr>
      <w:r>
        <w:rPr>
          <w:sz w:val="28"/>
          <w:szCs w:val="28"/>
        </w:rPr>
        <w:t>Рассмотрим пример, который показывает:</w:t>
      </w:r>
    </w:p>
    <w:p w14:paraId="3C45FF67" w14:textId="77777777" w:rsidR="00C41D55" w:rsidRPr="00B80725" w:rsidRDefault="00C41D55" w:rsidP="007B448D">
      <w:pPr>
        <w:pStyle w:val="a5"/>
        <w:numPr>
          <w:ilvl w:val="0"/>
          <w:numId w:val="68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как таблица структурирует данные;</w:t>
      </w:r>
    </w:p>
    <w:p w14:paraId="6463E97C" w14:textId="77777777" w:rsidR="00C41D55" w:rsidRPr="00B80725" w:rsidRDefault="00C41D55" w:rsidP="007B448D">
      <w:pPr>
        <w:pStyle w:val="a5"/>
        <w:numPr>
          <w:ilvl w:val="0"/>
          <w:numId w:val="68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как CSS делает её удобочитаемой;</w:t>
      </w:r>
    </w:p>
    <w:p w14:paraId="6801166E" w14:textId="77777777" w:rsidR="00C41D55" w:rsidRPr="00B80725" w:rsidRDefault="00C41D55" w:rsidP="007B448D">
      <w:pPr>
        <w:pStyle w:val="a5"/>
        <w:numPr>
          <w:ilvl w:val="0"/>
          <w:numId w:val="68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как заголовки столбцов отражают модель данных.</w:t>
      </w:r>
    </w:p>
    <w:p w14:paraId="0CC678BE" w14:textId="77777777" w:rsidR="00C41D55" w:rsidRPr="00581F33" w:rsidRDefault="00C41D55" w:rsidP="00C41D55">
      <w:pPr>
        <w:pStyle w:val="a5"/>
        <w:spacing w:before="0" w:beforeAutospacing="0" w:after="0" w:afterAutospacing="0"/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Вставьте в файле </w:t>
      </w:r>
      <w:r>
        <w:rPr>
          <w:b/>
          <w:sz w:val="28"/>
          <w:szCs w:val="28"/>
        </w:rPr>
        <w:t>projects.html</w:t>
      </w:r>
      <w:r>
        <w:rPr>
          <w:sz w:val="28"/>
          <w:szCs w:val="28"/>
        </w:rPr>
        <w:t xml:space="preserve"> в конце списка проектов код таблицы:  </w:t>
      </w:r>
    </w:p>
    <w:p w14:paraId="3512D163" w14:textId="77777777" w:rsidR="00C41D55" w:rsidRPr="006A4164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class="project-card"&gt;</w:t>
      </w:r>
    </w:p>
    <w:p w14:paraId="2DF79DEE" w14:textId="77777777" w:rsidR="00C41D55" w:rsidRPr="006A4164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&lt;table class="projects-table"&gt;</w:t>
      </w:r>
    </w:p>
    <w:p w14:paraId="0F727A92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tr</w:t>
      </w:r>
      <w:r>
        <w:rPr>
          <w:rStyle w:val="HTML1"/>
        </w:rPr>
        <w:t>&gt;</w:t>
      </w:r>
    </w:p>
    <w:p w14:paraId="35D4F4FA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th</w:t>
      </w:r>
      <w:r>
        <w:rPr>
          <w:rStyle w:val="HTML1"/>
        </w:rPr>
        <w:t>&gt;Название проекта&lt;/</w:t>
      </w:r>
      <w:r>
        <w:rPr>
          <w:rStyle w:val="HTML1"/>
          <w:lang w:val="en-US"/>
        </w:rPr>
        <w:t>th</w:t>
      </w:r>
      <w:r>
        <w:rPr>
          <w:rStyle w:val="HTML1"/>
        </w:rPr>
        <w:t>&gt;</w:t>
      </w:r>
    </w:p>
    <w:p w14:paraId="45C6EEAA" w14:textId="77777777" w:rsidR="00C41D55" w:rsidRPr="006A4164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>
        <w:rPr>
          <w:rStyle w:val="HTML1"/>
          <w:lang w:val="en-US"/>
        </w:rPr>
        <w:t>&lt;th&gt;Контрагент&lt;/th&gt;</w:t>
      </w:r>
    </w:p>
    <w:p w14:paraId="7BBED369" w14:textId="77777777" w:rsidR="00C41D55" w:rsidRPr="006A4164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&lt;th&gt;Статус&lt;/th&gt;</w:t>
      </w:r>
    </w:p>
    <w:p w14:paraId="62C1534F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</w:t>
      </w:r>
      <w:r>
        <w:rPr>
          <w:rStyle w:val="HTML1"/>
          <w:lang w:val="en-US"/>
        </w:rPr>
        <w:t>th</w:t>
      </w:r>
      <w:r>
        <w:rPr>
          <w:rStyle w:val="HTML1"/>
        </w:rPr>
        <w:t>&gt;Срок завершения&lt;/</w:t>
      </w:r>
      <w:r>
        <w:rPr>
          <w:rStyle w:val="HTML1"/>
          <w:lang w:val="en-US"/>
        </w:rPr>
        <w:t>th</w:t>
      </w:r>
      <w:r>
        <w:rPr>
          <w:rStyle w:val="HTML1"/>
        </w:rPr>
        <w:t>&gt;</w:t>
      </w:r>
    </w:p>
    <w:p w14:paraId="2DA5FAC2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&lt;/</w:t>
      </w:r>
      <w:r>
        <w:rPr>
          <w:rStyle w:val="HTML1"/>
          <w:lang w:val="en-US"/>
        </w:rPr>
        <w:t>tr</w:t>
      </w:r>
      <w:r>
        <w:rPr>
          <w:rStyle w:val="HTML1"/>
        </w:rPr>
        <w:t>&gt;</w:t>
      </w:r>
    </w:p>
    <w:p w14:paraId="53919E05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</w:t>
      </w:r>
      <w:r>
        <w:rPr>
          <w:rStyle w:val="HTML1"/>
          <w:lang w:val="en-US"/>
        </w:rPr>
        <w:t>tr</w:t>
      </w:r>
      <w:r>
        <w:rPr>
          <w:rStyle w:val="HTML1"/>
        </w:rPr>
        <w:t>&gt;</w:t>
      </w:r>
    </w:p>
    <w:p w14:paraId="146812D7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  <w:r>
        <w:rPr>
          <w:rStyle w:val="HTML1"/>
          <w:lang w:val="en-US"/>
        </w:rPr>
        <w:t>CRM</w:t>
      </w:r>
      <w:r>
        <w:rPr>
          <w:rStyle w:val="HTML1"/>
        </w:rPr>
        <w:t>-система&lt;/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</w:p>
    <w:p w14:paraId="77A78098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td</w:t>
      </w:r>
      <w:r>
        <w:rPr>
          <w:rStyle w:val="HTML1"/>
        </w:rPr>
        <w:t>&gt;ООО «Ромашка»&lt;/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</w:p>
    <w:p w14:paraId="6FFD33CA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td</w:t>
      </w:r>
      <w:r>
        <w:rPr>
          <w:rStyle w:val="HTML1"/>
        </w:rPr>
        <w:t>&gt;Активен&lt;/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</w:p>
    <w:p w14:paraId="5FB8ADDD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td</w:t>
      </w:r>
      <w:r>
        <w:rPr>
          <w:rStyle w:val="HTML1"/>
        </w:rPr>
        <w:t>&gt;30.11.2027&lt;/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</w:p>
    <w:p w14:paraId="4AF2DD43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&lt;/</w:t>
      </w:r>
      <w:r>
        <w:rPr>
          <w:rStyle w:val="HTML1"/>
          <w:lang w:val="en-US"/>
        </w:rPr>
        <w:t>tr</w:t>
      </w:r>
      <w:r>
        <w:rPr>
          <w:rStyle w:val="HTML1"/>
        </w:rPr>
        <w:t>&gt;</w:t>
      </w:r>
    </w:p>
    <w:p w14:paraId="621F3558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&lt;</w:t>
      </w:r>
      <w:r>
        <w:rPr>
          <w:rStyle w:val="HTML1"/>
          <w:lang w:val="en-US"/>
        </w:rPr>
        <w:t>tr</w:t>
      </w:r>
      <w:r>
        <w:rPr>
          <w:rStyle w:val="HTML1"/>
        </w:rPr>
        <w:t>&gt;</w:t>
      </w:r>
    </w:p>
    <w:p w14:paraId="624E6149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td</w:t>
      </w:r>
      <w:r>
        <w:rPr>
          <w:rStyle w:val="HTML1"/>
        </w:rPr>
        <w:t>&gt;Мобильное приложение&lt;/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</w:p>
    <w:p w14:paraId="73F71212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td</w:t>
      </w:r>
      <w:r>
        <w:rPr>
          <w:rStyle w:val="HTML1"/>
        </w:rPr>
        <w:t>&gt;ИП Иванов&lt;/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</w:p>
    <w:p w14:paraId="687D3399" w14:textId="77777777" w:rsidR="00C41D55" w:rsidRPr="00C21358" w:rsidRDefault="00C41D55" w:rsidP="00C41D5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td</w:t>
      </w:r>
      <w:r>
        <w:rPr>
          <w:rStyle w:val="HTML1"/>
        </w:rPr>
        <w:t>&gt;В работе&lt;/</w:t>
      </w:r>
      <w:r>
        <w:rPr>
          <w:rStyle w:val="HTML1"/>
          <w:lang w:val="en-US"/>
        </w:rPr>
        <w:t>td</w:t>
      </w:r>
      <w:r>
        <w:rPr>
          <w:rStyle w:val="HTML1"/>
        </w:rPr>
        <w:t>&gt;</w:t>
      </w:r>
    </w:p>
    <w:p w14:paraId="2631668D" w14:textId="77777777" w:rsidR="00C41D55" w:rsidRPr="00A8728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>
        <w:rPr>
          <w:rStyle w:val="HTML1"/>
          <w:lang w:val="en-US"/>
        </w:rPr>
        <w:t>&lt;td&gt;10.08.2027&lt;/td&gt;</w:t>
      </w:r>
    </w:p>
    <w:p w14:paraId="5037ED43" w14:textId="77777777" w:rsidR="00C41D55" w:rsidRPr="00A8728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&lt;/tr&gt;</w:t>
      </w:r>
    </w:p>
    <w:p w14:paraId="0C960C78" w14:textId="77777777" w:rsidR="00C41D55" w:rsidRPr="006A4164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&lt;/table&gt;</w:t>
      </w:r>
    </w:p>
    <w:p w14:paraId="736904FF" w14:textId="77777777" w:rsidR="00C41D5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1EF1ADB0" w14:textId="77777777" w:rsidR="00C41D55" w:rsidRPr="000C1B17" w:rsidRDefault="00C41D55" w:rsidP="00C41D55">
      <w:pPr>
        <w:pStyle w:val="a5"/>
        <w:spacing w:before="0" w:beforeAutospacing="0" w:after="0" w:afterAutospacing="0"/>
        <w:ind w:firstLine="397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style1.css:</w:t>
      </w:r>
    </w:p>
    <w:p w14:paraId="38A106F0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.projects-table {width: 100%;</w:t>
      </w:r>
    </w:p>
    <w:p w14:paraId="14940267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border-collapse: collapse;</w:t>
      </w:r>
    </w:p>
    <w:p w14:paraId="0D2CDB66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background-color: #ffffff;</w:t>
      </w:r>
    </w:p>
    <w:p w14:paraId="0CE99174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margin-top: 20px;}</w:t>
      </w:r>
    </w:p>
    <w:p w14:paraId="777DC7D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.projects-table th,</w:t>
      </w:r>
    </w:p>
    <w:p w14:paraId="2F693005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.projects-table td {border: 1px solid #d1d5db;</w:t>
      </w:r>
    </w:p>
    <w:p w14:paraId="7163F546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padding: 12px;</w:t>
      </w:r>
    </w:p>
    <w:p w14:paraId="22C566E2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  text-align: left;}</w:t>
      </w:r>
    </w:p>
    <w:p w14:paraId="0A08A7AC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.projects-table th {background-color: #e5e7eb;</w:t>
      </w:r>
    </w:p>
    <w:p w14:paraId="09153479" w14:textId="77777777" w:rsidR="00C41D55" w:rsidRPr="003F76B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               color: #111827;}</w:t>
      </w:r>
    </w:p>
    <w:p w14:paraId="0D8AC846" w14:textId="77777777" w:rsidR="00C41D55" w:rsidRPr="00B80725" w:rsidRDefault="00C41D55" w:rsidP="00C41D5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.projects-table tr:nth-child(even) {background-color: #f9fafb;}</w:t>
      </w:r>
    </w:p>
    <w:p w14:paraId="2031CF64" w14:textId="77777777" w:rsidR="00C41D55" w:rsidRPr="00C21358" w:rsidRDefault="00EF5DD6" w:rsidP="00C41D55">
      <w:pPr>
        <w:rPr>
          <w:lang w:val="en-US"/>
        </w:rPr>
      </w:pPr>
      <w:r>
        <w:rPr>
          <w:noProof/>
          <w:szCs w:val="28"/>
          <w:lang w:eastAsia="ru-RU"/>
        </w:rPr>
        <w:lastRenderedPageBreak/>
        <w:drawing>
          <wp:anchor distT="0" distB="0" distL="114300" distR="114300" simplePos="0" relativeHeight="251898880" behindDoc="0" locked="0" layoutInCell="1" allowOverlap="1" wp14:anchorId="7B276879" wp14:editId="31DFEF7B">
            <wp:simplePos x="0" y="0"/>
            <wp:positionH relativeFrom="margin">
              <wp:posOffset>37578</wp:posOffset>
            </wp:positionH>
            <wp:positionV relativeFrom="paragraph">
              <wp:posOffset>127044</wp:posOffset>
            </wp:positionV>
            <wp:extent cx="549275" cy="549275"/>
            <wp:effectExtent l="0" t="0" r="0" b="3175"/>
            <wp:wrapThrough wrapText="bothSides">
              <wp:wrapPolygon edited="0">
                <wp:start x="7491" y="0"/>
                <wp:lineTo x="2997" y="749"/>
                <wp:lineTo x="1498" y="4495"/>
                <wp:lineTo x="2247" y="20976"/>
                <wp:lineTo x="18728" y="20976"/>
                <wp:lineTo x="18728" y="1498"/>
                <wp:lineTo x="14234" y="0"/>
                <wp:lineTo x="7491" y="0"/>
              </wp:wrapPolygon>
            </wp:wrapThrough>
            <wp:docPr id="60" name="Рисунок 60" descr="C:\Users\Елена\Downloads\План действий by iconSvg.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Елена\Downloads\План действий by iconSvg.c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DFE61" w14:textId="77777777" w:rsidR="00C41D55" w:rsidRPr="00EF5DD6" w:rsidRDefault="00C41D55" w:rsidP="008E0F4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b/>
          <w:sz w:val="28"/>
          <w:szCs w:val="28"/>
        </w:rPr>
        <w:t>Самостоятельная работа 4</w:t>
      </w:r>
      <w:r>
        <w:rPr>
          <w:sz w:val="28"/>
          <w:szCs w:val="28"/>
        </w:rPr>
        <w:t>. Создание списка задач проекта</w:t>
      </w:r>
    </w:p>
    <w:p w14:paraId="12449AEB" w14:textId="77777777" w:rsidR="00C41D55" w:rsidRPr="00802FF0" w:rsidRDefault="008E0F44" w:rsidP="008E0F4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22432" behindDoc="1" locked="0" layoutInCell="1" allowOverlap="1" wp14:anchorId="76F30F88" wp14:editId="65A7CA0B">
            <wp:simplePos x="0" y="0"/>
            <wp:positionH relativeFrom="margin">
              <wp:align>right</wp:align>
            </wp:positionH>
            <wp:positionV relativeFrom="paragraph">
              <wp:posOffset>265831</wp:posOffset>
            </wp:positionV>
            <wp:extent cx="6210935" cy="1388745"/>
            <wp:effectExtent l="0" t="0" r="0" b="1905"/>
            <wp:wrapTight wrapText="bothSides">
              <wp:wrapPolygon edited="0">
                <wp:start x="0" y="0"/>
                <wp:lineTo x="0" y="21333"/>
                <wp:lineTo x="21532" y="21333"/>
                <wp:lineTo x="21532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Произвести в файле </w:t>
      </w:r>
      <w:r>
        <w:rPr>
          <w:sz w:val="28"/>
          <w:szCs w:val="28"/>
          <w:lang w:val="en-US"/>
        </w:rPr>
        <w:t>pr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crm</w:t>
      </w:r>
      <w:r>
        <w:rPr>
          <w:sz w:val="28"/>
          <w:szCs w:val="28"/>
        </w:rPr>
        <w:t>.html создание таблицы задач (рисунок 2):</w:t>
      </w:r>
    </w:p>
    <w:p w14:paraId="6CF7EE61" w14:textId="77777777" w:rsidR="00282AF4" w:rsidRPr="007D6DEC" w:rsidRDefault="00282AF4" w:rsidP="00F12722">
      <w:pPr>
        <w:pStyle w:val="a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</w:t>
        <w:sym w:font="Symbol" w:char="F02D"/>
        <w:t xml:space="preserve"> Создание области </w:t>
      </w:r>
      <w:r>
        <w:rPr>
          <w:b/>
          <w:bCs/>
          <w:sz w:val="28"/>
          <w:szCs w:val="28"/>
        </w:rPr>
        <w:t>Таблица задач по проекту</w:t>
      </w:r>
    </w:p>
    <w:p w14:paraId="7E80E43D" w14:textId="77777777" w:rsidR="00C41D55" w:rsidRPr="00DC71C1" w:rsidRDefault="00C41D55" w:rsidP="00F12722">
      <w:pPr>
        <w:pStyle w:val="2"/>
        <w:spacing w:before="120" w:after="120"/>
        <w:ind w:firstLine="0"/>
        <w:rPr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drawing>
          <wp:anchor distT="0" distB="0" distL="114300" distR="114300" simplePos="0" relativeHeight="251894784" behindDoc="1" locked="0" layoutInCell="1" allowOverlap="1" wp14:anchorId="70FEE8BA" wp14:editId="7E331483">
            <wp:simplePos x="0" y="0"/>
            <wp:positionH relativeFrom="margin">
              <wp:posOffset>-100497</wp:posOffset>
            </wp:positionH>
            <wp:positionV relativeFrom="paragraph">
              <wp:posOffset>501784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Cs w:val="28"/>
        </w:rPr>
        <w:t>2.12. Логика использования форм, таблиц и списков</w:t>
      </w:r>
    </w:p>
    <w:p w14:paraId="31C0F2AB" w14:textId="77777777" w:rsidR="00C41D55" w:rsidRDefault="00C41D55" w:rsidP="00C41D55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Логика использования форм, таблиц и списков заключается в том, что: </w:t>
      </w:r>
    </w:p>
    <w:p w14:paraId="522A635C" w14:textId="77777777" w:rsidR="00C41D55" w:rsidRPr="00DF0938" w:rsidRDefault="00C41D55" w:rsidP="007B448D">
      <w:pPr>
        <w:pStyle w:val="a5"/>
        <w:numPr>
          <w:ilvl w:val="0"/>
          <w:numId w:val="69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форма используется для ввода данных;</w:t>
      </w:r>
    </w:p>
    <w:p w14:paraId="3F32A713" w14:textId="77777777" w:rsidR="00C41D55" w:rsidRPr="00DF0938" w:rsidRDefault="00C41D55" w:rsidP="007B448D">
      <w:pPr>
        <w:pStyle w:val="a5"/>
        <w:numPr>
          <w:ilvl w:val="0"/>
          <w:numId w:val="6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таблица ‒ для структурированного отображения множества однотипных записей;</w:t>
      </w:r>
    </w:p>
    <w:p w14:paraId="154057E6" w14:textId="77777777" w:rsidR="00C41D55" w:rsidRPr="00DF0938" w:rsidRDefault="00C41D55" w:rsidP="007B448D">
      <w:pPr>
        <w:pStyle w:val="a5"/>
        <w:numPr>
          <w:ilvl w:val="0"/>
          <w:numId w:val="6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список ‒ для отображения перечня шагов, функций, условий или подзадач.</w:t>
      </w:r>
    </w:p>
    <w:p w14:paraId="6078DDC8" w14:textId="77777777" w:rsidR="00C41D55" w:rsidRPr="00DC71C1" w:rsidRDefault="00C41D55" w:rsidP="00C41D55">
      <w:pPr>
        <w:rPr>
          <w:szCs w:val="28"/>
          <w:highlight w:val="magenta"/>
        </w:rPr>
      </w:pPr>
      <w:r>
        <w:rPr>
          <w:szCs w:val="28"/>
        </w:rPr>
        <w:t xml:space="preserve">В разрабатываемой системе управления проектами это можно представить в виде интерфейсных элементов и их назначения (таблица 1 ).</w:t>
      </w:r>
    </w:p>
    <w:p w14:paraId="17E12996" w14:textId="77777777" w:rsidR="00C41D55" w:rsidRPr="00E87DCF" w:rsidRDefault="00C41D55" w:rsidP="00C41D55">
      <w:r>
        <w:t xml:space="preserve">Таблица 1 </w:t>
        <w:sym w:font="Symbol" w:char="F02D"/>
        <w:t xml:space="preserve"> Интерфейсные элементы (формы, таблицы и списки) и их назначение в системе управления проектами</w:t>
      </w:r>
    </w:p>
    <w:tbl>
      <w:tblPr>
        <w:tblStyle w:val="a9"/>
        <w:tblW w:w="0" w:type="auto"/>
        <w:tblInd w:w="279" w:type="dxa"/>
        <w:tblLook w:val="04A0" w:firstRow="1" w:lastRow="0" w:firstColumn="1" w:lastColumn="0" w:noHBand="0" w:noVBand="1"/>
      </w:tblPr>
      <w:tblGrid>
        <w:gridCol w:w="3416"/>
        <w:gridCol w:w="5431"/>
      </w:tblGrid>
      <w:tr w:rsidR="00C41D55" w14:paraId="34C5E334" w14:textId="77777777" w:rsidTr="00A70F6F">
        <w:tc>
          <w:tcPr>
            <w:tcW w:w="0" w:type="auto"/>
            <w:hideMark/>
          </w:tcPr>
          <w:p w14:paraId="3405107F" w14:textId="77777777" w:rsidR="00C41D55" w:rsidRDefault="00C41D55" w:rsidP="00B41E61">
            <w:pPr>
              <w:ind w:firstLine="17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Интерфейсный элемент</w:t>
            </w:r>
          </w:p>
        </w:tc>
        <w:tc>
          <w:tcPr>
            <w:tcW w:w="5431" w:type="dxa"/>
            <w:hideMark/>
          </w:tcPr>
          <w:p w14:paraId="4156AA09" w14:textId="77777777" w:rsidR="00C41D55" w:rsidRDefault="00C41D55" w:rsidP="00B41E61">
            <w:pPr>
              <w:ind w:firstLine="16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C41D55" w14:paraId="475E04B0" w14:textId="77777777" w:rsidTr="00A70F6F">
        <w:tc>
          <w:tcPr>
            <w:tcW w:w="0" w:type="auto"/>
            <w:hideMark/>
          </w:tcPr>
          <w:p w14:paraId="26AA03C1" w14:textId="77777777" w:rsidR="00C41D55" w:rsidRDefault="00C41D55" w:rsidP="00B41E61">
            <w:pPr>
              <w:ind w:firstLine="172"/>
              <w:jc w:val="left"/>
            </w:pPr>
            <w:r>
              <w:t>форма создания проекта</w:t>
            </w:r>
          </w:p>
        </w:tc>
        <w:tc>
          <w:tcPr>
            <w:tcW w:w="5431" w:type="dxa"/>
            <w:hideMark/>
          </w:tcPr>
          <w:p w14:paraId="635ECFFD" w14:textId="77777777" w:rsidR="00C41D55" w:rsidRDefault="00C41D55" w:rsidP="00B41E61">
            <w:pPr>
              <w:ind w:firstLine="163"/>
            </w:pPr>
            <w:r>
              <w:t>ввод нового проекта</w:t>
            </w:r>
          </w:p>
        </w:tc>
      </w:tr>
      <w:tr w:rsidR="00C41D55" w14:paraId="697B5323" w14:textId="77777777" w:rsidTr="00A70F6F">
        <w:tc>
          <w:tcPr>
            <w:tcW w:w="0" w:type="auto"/>
            <w:hideMark/>
          </w:tcPr>
          <w:p w14:paraId="7CE69D5D" w14:textId="77777777" w:rsidR="00C41D55" w:rsidRDefault="00C41D55" w:rsidP="00B41E61">
            <w:pPr>
              <w:ind w:firstLine="172"/>
            </w:pPr>
            <w:r>
              <w:t>форма создания задачи</w:t>
            </w:r>
          </w:p>
        </w:tc>
        <w:tc>
          <w:tcPr>
            <w:tcW w:w="5431" w:type="dxa"/>
            <w:hideMark/>
          </w:tcPr>
          <w:p w14:paraId="362FF94A" w14:textId="77777777" w:rsidR="00C41D55" w:rsidRDefault="00C41D55" w:rsidP="00B41E61">
            <w:pPr>
              <w:ind w:firstLine="163"/>
            </w:pPr>
            <w:r>
              <w:t>ввод новой задачи</w:t>
            </w:r>
          </w:p>
        </w:tc>
      </w:tr>
      <w:tr w:rsidR="00C41D55" w14:paraId="1E9C0DEE" w14:textId="77777777" w:rsidTr="00A70F6F">
        <w:tc>
          <w:tcPr>
            <w:tcW w:w="0" w:type="auto"/>
            <w:hideMark/>
          </w:tcPr>
          <w:p w14:paraId="3B315BF4" w14:textId="77777777" w:rsidR="00C41D55" w:rsidRDefault="00C41D55" w:rsidP="00B41E61">
            <w:pPr>
              <w:ind w:firstLine="172"/>
            </w:pPr>
            <w:r>
              <w:t>таблица проектов</w:t>
            </w:r>
          </w:p>
        </w:tc>
        <w:tc>
          <w:tcPr>
            <w:tcW w:w="5431" w:type="dxa"/>
            <w:hideMark/>
          </w:tcPr>
          <w:p w14:paraId="6FA16B3E" w14:textId="77777777" w:rsidR="00C41D55" w:rsidRDefault="00C41D55" w:rsidP="00B41E61">
            <w:pPr>
              <w:ind w:firstLine="163"/>
            </w:pPr>
            <w:r>
              <w:t>просмотр всех проектов</w:t>
            </w:r>
          </w:p>
        </w:tc>
      </w:tr>
      <w:tr w:rsidR="00C41D55" w14:paraId="44892102" w14:textId="77777777" w:rsidTr="00A70F6F">
        <w:tc>
          <w:tcPr>
            <w:tcW w:w="0" w:type="auto"/>
            <w:hideMark/>
          </w:tcPr>
          <w:p w14:paraId="63CF2638" w14:textId="77777777" w:rsidR="00C41D55" w:rsidRDefault="00C41D55" w:rsidP="00B41E61">
            <w:pPr>
              <w:ind w:firstLine="172"/>
            </w:pPr>
            <w:r>
              <w:t>таблица задач</w:t>
            </w:r>
          </w:p>
        </w:tc>
        <w:tc>
          <w:tcPr>
            <w:tcW w:w="5431" w:type="dxa"/>
            <w:hideMark/>
          </w:tcPr>
          <w:p w14:paraId="1CFA2C7B" w14:textId="77777777" w:rsidR="00C41D55" w:rsidRDefault="00C41D55" w:rsidP="00B41E61">
            <w:pPr>
              <w:ind w:firstLine="163"/>
            </w:pPr>
            <w:r>
              <w:t>просмотр задач проекта</w:t>
            </w:r>
          </w:p>
        </w:tc>
      </w:tr>
      <w:tr w:rsidR="00C41D55" w14:paraId="1189C21C" w14:textId="77777777" w:rsidTr="00A70F6F">
        <w:tc>
          <w:tcPr>
            <w:tcW w:w="0" w:type="auto"/>
            <w:hideMark/>
          </w:tcPr>
          <w:p w14:paraId="5BC417A7" w14:textId="77777777" w:rsidR="00C41D55" w:rsidRDefault="00C41D55" w:rsidP="00B41E61">
            <w:pPr>
              <w:ind w:firstLine="172"/>
            </w:pPr>
            <w:r>
              <w:t>маркированный список</w:t>
            </w:r>
          </w:p>
        </w:tc>
        <w:tc>
          <w:tcPr>
            <w:tcW w:w="5431" w:type="dxa"/>
            <w:hideMark/>
          </w:tcPr>
          <w:p w14:paraId="0CCC37EA" w14:textId="77777777" w:rsidR="00C41D55" w:rsidRDefault="00C41D55" w:rsidP="00B41E61">
            <w:pPr>
              <w:ind w:firstLine="163"/>
            </w:pPr>
            <w:r>
              <w:t>перечень функций, ролей, этапов</w:t>
            </w:r>
          </w:p>
        </w:tc>
      </w:tr>
      <w:tr w:rsidR="00C41D55" w14:paraId="6219D01E" w14:textId="77777777" w:rsidTr="00A70F6F">
        <w:tc>
          <w:tcPr>
            <w:tcW w:w="0" w:type="auto"/>
            <w:hideMark/>
          </w:tcPr>
          <w:p w14:paraId="6CE86531" w14:textId="77777777" w:rsidR="00C41D55" w:rsidRDefault="00C41D55" w:rsidP="00B41E61">
            <w:pPr>
              <w:ind w:firstLine="172"/>
            </w:pPr>
            <w:r>
              <w:t>нумерованный список</w:t>
            </w:r>
          </w:p>
        </w:tc>
        <w:tc>
          <w:tcPr>
            <w:tcW w:w="5431" w:type="dxa"/>
            <w:hideMark/>
          </w:tcPr>
          <w:p w14:paraId="2A7EEB68" w14:textId="77777777" w:rsidR="00C41D55" w:rsidRDefault="00C41D55" w:rsidP="00B41E61">
            <w:pPr>
              <w:ind w:firstLine="163"/>
            </w:pPr>
            <w:r>
              <w:t>порядок выполнения действий</w:t>
            </w:r>
          </w:p>
        </w:tc>
      </w:tr>
    </w:tbl>
    <w:p w14:paraId="1351F8DA" w14:textId="77777777" w:rsidR="00C41D55" w:rsidRPr="00DC71C1" w:rsidRDefault="00A70F6F" w:rsidP="00C41D55">
      <w:pPr>
        <w:rPr>
          <w:szCs w:val="28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907072" behindDoc="1" locked="0" layoutInCell="1" allowOverlap="1" wp14:anchorId="08A6E9FE" wp14:editId="066B6741">
            <wp:simplePos x="0" y="0"/>
            <wp:positionH relativeFrom="margin">
              <wp:align>left</wp:align>
            </wp:positionH>
            <wp:positionV relativeFrom="paragraph">
              <wp:posOffset>523532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>Таким образом, когда пользователь вводит данные ‒ используется форма; когда нужно показать много записей с одинаковой структурой ‒ используется таблица; когда нужно показать перечень ‒ используется список.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2.4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