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F2AFC" w14:textId="77777777" w:rsidR="000A6B92" w:rsidRPr="000117F7" w:rsidRDefault="000A6B92" w:rsidP="000A6B92">
      <w:pPr>
        <w:spacing w:after="0" w:line="240" w:lineRule="auto"/>
        <w:jc w:val="center"/>
        <w:rPr>
          <w:b/>
        </w:rPr>
      </w:pPr>
      <w:r w:rsidRPr="000117F7">
        <w:rPr>
          <w:b/>
        </w:rPr>
        <w:t>Rozhodnutí o umístění sídla společnosti</w:t>
      </w:r>
    </w:p>
    <w:p w14:paraId="26E0CCCE" w14:textId="77777777" w:rsidR="000A6B92" w:rsidRPr="000117F7" w:rsidRDefault="000A6B92" w:rsidP="000A6B92">
      <w:pPr>
        <w:spacing w:after="240" w:line="240" w:lineRule="auto"/>
        <w:jc w:val="left"/>
      </w:pPr>
    </w:p>
    <w:p w14:paraId="191DCAB6" w14:textId="66A206EA" w:rsidR="000A6B92" w:rsidRPr="000117F7" w:rsidRDefault="000A6B92" w:rsidP="000A6B92">
      <w:pPr>
        <w:spacing w:after="240" w:line="276" w:lineRule="auto"/>
      </w:pPr>
      <w:r>
        <w:t xml:space="preserve">Správní rada společnosti </w:t>
      </w:r>
      <w:r w:rsidR="006A3E1A">
        <w:rPr>
          <w:b/>
        </w:rPr>
        <w:t>Bethel Group</w:t>
      </w:r>
      <w:r w:rsidR="006A3E1A" w:rsidRPr="00B95437">
        <w:rPr>
          <w:b/>
        </w:rPr>
        <w:t xml:space="preserve"> </w:t>
      </w:r>
      <w:r>
        <w:rPr>
          <w:b/>
          <w:bCs/>
        </w:rPr>
        <w:t>a.s.</w:t>
      </w:r>
      <w:r>
        <w:t>, která bude zapsána v obchodním rejstříku vedeném Městským soudem v Praze v oddílu B („</w:t>
      </w:r>
      <w:r>
        <w:rPr>
          <w:b/>
          <w:bCs/>
        </w:rPr>
        <w:t>Společnost</w:t>
      </w:r>
      <w:r>
        <w:t xml:space="preserve">“), </w:t>
      </w:r>
      <w:r w:rsidRPr="000117F7">
        <w:t>tímto rozh</w:t>
      </w:r>
      <w:r>
        <w:t>oduje</w:t>
      </w:r>
      <w:r w:rsidRPr="000117F7">
        <w:t xml:space="preserve"> o umístění sídla Společnosti následujícím způsobem:</w:t>
      </w:r>
      <w:r>
        <w:t xml:space="preserve"> </w:t>
      </w:r>
    </w:p>
    <w:p w14:paraId="26F673B9" w14:textId="72615081" w:rsidR="000A6B92" w:rsidRPr="00BC5880" w:rsidRDefault="000A6B92" w:rsidP="000A6B92">
      <w:pPr>
        <w:spacing w:after="240" w:line="276" w:lineRule="auto"/>
        <w:rPr>
          <w:b/>
        </w:rPr>
      </w:pPr>
      <w:r w:rsidRPr="000117F7">
        <w:rPr>
          <w:b/>
        </w:rPr>
        <w:t xml:space="preserve">„Sídlo Společnosti se tímto umísťuje na </w:t>
      </w:r>
      <w:r w:rsidRPr="00BC5880">
        <w:rPr>
          <w:b/>
        </w:rPr>
        <w:t xml:space="preserve">adresu </w:t>
      </w:r>
      <w:r w:rsidRPr="000A6B92">
        <w:rPr>
          <w:b/>
        </w:rPr>
        <w:t>Formanská 257, Újezd, 149 00 Praha 4</w:t>
      </w:r>
      <w:r w:rsidRPr="00BC5880">
        <w:rPr>
          <w:b/>
        </w:rPr>
        <w:t>.“</w:t>
      </w:r>
    </w:p>
    <w:p w14:paraId="57C23E3F" w14:textId="77777777" w:rsidR="000A6B92" w:rsidRPr="000117F7" w:rsidRDefault="000A6B92" w:rsidP="000A6B92">
      <w:pPr>
        <w:spacing w:after="240" w:line="240" w:lineRule="auto"/>
        <w:jc w:val="left"/>
      </w:pPr>
      <w:r w:rsidRPr="000117F7">
        <w:t xml:space="preserve">Výše uvedené rozhodnutí nabývá účinnosti dnem podpisu </w:t>
      </w:r>
      <w:r>
        <w:t xml:space="preserve">uvedeným </w:t>
      </w:r>
      <w:r w:rsidRPr="000117F7">
        <w:t>níže.</w:t>
      </w:r>
    </w:p>
    <w:p w14:paraId="51DAE003" w14:textId="77777777" w:rsidR="000A6B92" w:rsidRDefault="000A6B92" w:rsidP="000A6B92">
      <w:pPr>
        <w:spacing w:after="240" w:line="240" w:lineRule="auto"/>
        <w:jc w:val="left"/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</w:tblGrid>
      <w:tr w:rsidR="000A6B92" w14:paraId="639E229B" w14:textId="77777777" w:rsidTr="007679F4">
        <w:tc>
          <w:tcPr>
            <w:tcW w:w="4530" w:type="dxa"/>
          </w:tcPr>
          <w:p w14:paraId="54D0A6DC" w14:textId="77777777" w:rsidR="000A6B92" w:rsidRDefault="000A6B92" w:rsidP="007679F4">
            <w:pPr>
              <w:spacing w:after="240" w:line="240" w:lineRule="auto"/>
              <w:jc w:val="left"/>
            </w:pPr>
            <w:r w:rsidRPr="003D381C">
              <w:t>V ____________ dne ____________</w:t>
            </w:r>
            <w:r>
              <w:t xml:space="preserve"> 2023</w:t>
            </w:r>
          </w:p>
        </w:tc>
      </w:tr>
      <w:tr w:rsidR="000A6B92" w14:paraId="20211A1E" w14:textId="77777777" w:rsidTr="007679F4">
        <w:tc>
          <w:tcPr>
            <w:tcW w:w="4530" w:type="dxa"/>
          </w:tcPr>
          <w:p w14:paraId="44A28899" w14:textId="77777777" w:rsidR="000A6B92" w:rsidRDefault="000A6B92" w:rsidP="007679F4">
            <w:pPr>
              <w:spacing w:after="240" w:line="240" w:lineRule="auto"/>
              <w:jc w:val="left"/>
            </w:pPr>
          </w:p>
          <w:p w14:paraId="2A5F2BD3" w14:textId="7D847147" w:rsidR="000A6B92" w:rsidRDefault="000A6B92" w:rsidP="007679F4">
            <w:pPr>
              <w:spacing w:after="240" w:line="240" w:lineRule="auto"/>
              <w:jc w:val="left"/>
            </w:pPr>
            <w:r>
              <w:t>_____________________________</w:t>
            </w:r>
            <w:r>
              <w:br/>
            </w:r>
            <w:r w:rsidRPr="000A6B92">
              <w:rPr>
                <w:b/>
                <w:bCs/>
              </w:rPr>
              <w:t>Ján Urban</w:t>
            </w:r>
            <w:r>
              <w:t>, člen správní rady</w:t>
            </w:r>
          </w:p>
        </w:tc>
      </w:tr>
    </w:tbl>
    <w:p w14:paraId="30F3A9EC" w14:textId="77777777" w:rsidR="000A6B92" w:rsidRDefault="000A6B92" w:rsidP="000A6B92">
      <w:pPr>
        <w:spacing w:after="240" w:line="240" w:lineRule="auto"/>
        <w:jc w:val="left"/>
      </w:pPr>
    </w:p>
    <w:p w14:paraId="0ECA7EFB" w14:textId="77777777" w:rsidR="000A6B92" w:rsidRPr="000117F7" w:rsidRDefault="000A6B92" w:rsidP="000A6B92"/>
    <w:p w14:paraId="09761829" w14:textId="77777777" w:rsidR="000A6B92" w:rsidRPr="000117F7" w:rsidRDefault="000A6B92" w:rsidP="000A6B92"/>
    <w:p w14:paraId="1289A07C" w14:textId="77777777" w:rsidR="000A6B92" w:rsidRPr="000117F7" w:rsidRDefault="000A6B92" w:rsidP="000A6B92">
      <w:pPr>
        <w:pStyle w:val="Body0CtrlShiftB0"/>
      </w:pPr>
    </w:p>
    <w:p w14:paraId="06E3170E" w14:textId="77777777" w:rsidR="00D57C87" w:rsidRDefault="00D57C87"/>
    <w:sectPr w:rsidR="00D57C87" w:rsidSect="00092837">
      <w:headerReference w:type="default" r:id="rId9"/>
      <w:footerReference w:type="default" r:id="rId10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F0DDE" w14:textId="77777777" w:rsidR="006A3E1A" w:rsidRDefault="006A3E1A">
      <w:pPr>
        <w:spacing w:after="0" w:line="240" w:lineRule="auto"/>
      </w:pPr>
      <w:r>
        <w:separator/>
      </w:r>
    </w:p>
  </w:endnote>
  <w:endnote w:type="continuationSeparator" w:id="0">
    <w:p w14:paraId="4C390716" w14:textId="77777777" w:rsidR="006A3E1A" w:rsidRDefault="006A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utura T OT"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BA10C" w14:textId="77777777" w:rsidR="000A6B92" w:rsidRPr="00694F48" w:rsidRDefault="000A6B92" w:rsidP="00694F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CFD6D" w14:textId="77777777" w:rsidR="006A3E1A" w:rsidRDefault="006A3E1A">
      <w:pPr>
        <w:spacing w:after="0" w:line="240" w:lineRule="auto"/>
      </w:pPr>
      <w:r>
        <w:separator/>
      </w:r>
    </w:p>
  </w:footnote>
  <w:footnote w:type="continuationSeparator" w:id="0">
    <w:p w14:paraId="6A69B37B" w14:textId="77777777" w:rsidR="006A3E1A" w:rsidRDefault="006A3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6261" w14:textId="77777777" w:rsidR="000A6B92" w:rsidRPr="00694F48" w:rsidRDefault="000A6B92" w:rsidP="00694F4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92"/>
    <w:rsid w:val="000A6B92"/>
    <w:rsid w:val="00136E7A"/>
    <w:rsid w:val="00181505"/>
    <w:rsid w:val="004D5CCD"/>
    <w:rsid w:val="006A3E1A"/>
    <w:rsid w:val="00A42E17"/>
    <w:rsid w:val="00D5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8181EE"/>
  <w15:chartTrackingRefBased/>
  <w15:docId w15:val="{F8B09BC3-9885-4EFF-9E57-F46963BF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A6B92"/>
    <w:pPr>
      <w:spacing w:after="120" w:line="120" w:lineRule="atLeast"/>
      <w:jc w:val="both"/>
    </w:pPr>
    <w:rPr>
      <w:rFonts w:ascii="Futura T OT" w:hAnsi="Futura T OT"/>
      <w:kern w:val="0"/>
      <w:sz w:val="20"/>
      <w:szCs w:val="20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0A6B92"/>
    <w:pPr>
      <w:spacing w:after="0" w:line="240" w:lineRule="auto"/>
    </w:pPr>
    <w:rPr>
      <w:rFonts w:ascii="Times New Roman" w:hAnsi="Times New Roman"/>
      <w:kern w:val="0"/>
      <w:sz w:val="20"/>
      <w:szCs w:val="20"/>
      <w:lang w:eastAsia="cs-CZ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0CtrlShiftB0">
    <w:name w:val="Body 0 (CtrlShift + B0)"/>
    <w:basedOn w:val="Normln"/>
    <w:qFormat/>
    <w:rsid w:val="000A6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20" ma:contentTypeDescription="Vytvoří nový dokument" ma:contentTypeScope="" ma:versionID="8f1abb7ad4c1447780184beefc107118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4ecc35976e52c8bd4d17a0086d1d5ed7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E38196-30C0-4D9C-93AB-E2B65B2291EC}">
  <ds:schemaRefs>
    <ds:schemaRef ds:uri="http://schemas.microsoft.com/office/2006/metadata/properties"/>
    <ds:schemaRef ds:uri="http://schemas.microsoft.com/office/infopath/2007/PartnerControls"/>
    <ds:schemaRef ds:uri="041e0a36-5461-4d1c-8dae-a1febd19bf63"/>
    <ds:schemaRef ds:uri="12f1f1b1-6be9-402c-9fd6-db69e3bb771a"/>
  </ds:schemaRefs>
</ds:datastoreItem>
</file>

<file path=customXml/itemProps2.xml><?xml version="1.0" encoding="utf-8"?>
<ds:datastoreItem xmlns:ds="http://schemas.openxmlformats.org/officeDocument/2006/customXml" ds:itemID="{9585938C-ABD6-4195-81B7-38F8D1CF16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267788-76FE-440B-BD9A-CE29D1AFCD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435</Characters>
  <Application>Microsoft Office Word</Application>
  <DocSecurity>0</DocSecurity>
  <Lines>15</Lines>
  <Paragraphs>6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Pavelka Partners</dc:creator>
  <cp:keywords/>
  <dc:description/>
  <cp:lastModifiedBy>Pavelka Partners</cp:lastModifiedBy>
  <cp:revision>2</cp:revision>
  <dcterms:created xsi:type="dcterms:W3CDTF">2023-11-28T08:37:00Z</dcterms:created>
  <dcterms:modified xsi:type="dcterms:W3CDTF">2023-11-29T10:06:00Z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f24eedd7-56d8-47ee-ad0e-92dc3502f323</vt:lpwstr>
  </property>
  <property fmtid="{D5CDD505-2E9C-101B-9397-08002B2CF9AE}" pid="3" name="ContentTypeId">
    <vt:lpwstr>0x01010038F98444E1C6DA42A7108808905AF11E</vt:lpwstr>
  </property>
  <property fmtid="{D5CDD505-2E9C-101B-9397-08002B2CF9AE}" pid="4" name="MediaServiceImageTags">
    <vt:lpwstr/>
  </property>
</Properties>
</file>