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pacing w:val="300"/>
          <w:sz w:val="28"/>
          <w:szCs w:val="28"/>
        </w:rPr>
        <w:t xml:space="preserve">SIDE PROJECT</w:t>
      </w:r>
    </w:p>
    <w:p>
      <w:pPr>
        <w:pBdr>
          <w:bottom w:val="single" w:color="1B3A5C" w:sz="6" w:space="1"/>
        </w:pBdr>
        <w:spacing w:after="60"/>
        <w:jc w:val="center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WEB/WAS 미들웨어 환경 구축 및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모니터링 시스템 프로젝트</w:t>
      </w:r>
    </w:p>
    <w:p>
      <w:pPr>
        <w:spacing w:after="100"/>
      </w:pPr>
    </w:p>
    <w:p>
      <w:pPr>
        <w:pBdr>
          <w:bottom w:val="single" w:color="2E75B6" w:sz="2" w:space="1"/>
        </w:pBdr>
        <w:spacing w:after="60"/>
        <w:jc w:val="center"/>
      </w:pPr>
    </w:p>
    <w:p>
      <w:pPr>
        <w:spacing w:after="100"/>
      </w:pP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미들웨어(M/W) 기술엔지니어 직무 대비 실습 프로젝트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작성일: 2026년 3월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대상: 컴퓨터공학 졸업자 / 신입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프로젝트 개요</w:t>
      </w:r>
    </w:p>
    <w:p>
      <w:pPr>
        <w:pStyle w:val="Heading2"/>
      </w:pPr>
      <w:r>
        <w:rPr>
          <w:rFonts w:ascii="Arial" w:cs="Arial" w:eastAsia="Arial" w:hAnsi="Arial"/>
        </w:rPr>
        <w:t xml:space="preserve">1.1 프로젝트명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Linux 기반 WEB/WAS 미들웨어 환경 구축 및 APM 모니터링 시스템 구현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1.2 목적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채용공고에서 요구하는 핵심 역량인 WEB/WAS 서버 운영, 미들웨어 환경 구축, SSO/PKI 연동, APM 모니터링을 직접 실습하여 실무 역량을 증명할 수 있는 포트폴리오를 구축한다.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1.3 프로젝트 범위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인프라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Ubuntu Linux VM 환경에서 WEB(Nginx) + WAS(Tomcat/JEUS) 이중화 구성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애플리케이션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Boot 기반 샘플 웹 애플리케이션 배포 및 운영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모니터링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Scouter APM + Grafana 대시보드를 활용한 성능 모니터링 체계 구축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보안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SSL/TLS 인증서 적용, 자체 CA 기반 PKI 구현, Keycloak SSO 연동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자동화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셸 스크립트 기반 서버 점검, 로그 분석, 장애 알림 자동화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Arial" w:cs="Arial" w:eastAsia="Arial" w:hAnsi="Arial"/>
        </w:rPr>
        <w:t xml:space="preserve">2. 기술 스택 및 아키텍처</w:t>
      </w:r>
    </w:p>
    <w:p>
      <w:pPr>
        <w:pStyle w:val="Heading2"/>
      </w:pPr>
      <w:r>
        <w:rPr>
          <w:rFonts w:ascii="Arial" w:cs="Arial" w:eastAsia="Arial" w:hAnsi="Arial"/>
        </w:rPr>
        <w:t xml:space="preserve">2.1 사용 기술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기술/도구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채용공고 매칭 포인트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Ubuntu 22.04 LTS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Unix/Linux 사용 경험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WEB 서버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 1.24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서버 기술지원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Tomcat 10 (2대)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WAS 환경 구축/운영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언어/프레임워크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Java 17, Spring Boot 3.x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Java 기초 지식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Scouter (오픈소스 APM)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Jennifer 기반 모니터링 대체 실습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Grafana + Prometheus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시스템 모니터링 시각화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SSO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Keycloak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SSO 연동 운영 엔지니어링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인증서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OpenSSL (자체 CA)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PKI 연동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가상화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VirtualBox / Docker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서버 환경 구성 역량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2.2 시스템 아키텍처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전체 시스템은 아래와 같은 구조로 구성한다.</w:t>
      </w:r>
    </w:p>
    <w:p>
      <w:pPr>
        <w:spacing w:after="10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[클라이언트 브라우저]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        |  HTTPS (SSL/TLS)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        v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[Nginx - WEB 서버 (리버스 프록시 + 로드밸런싱)]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       / \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      v   v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[Tomcat #1]  [Tomcat #2]  (WAS 이중화)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      \   /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       v v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[MySQL DB] + [Scouter APM Server] + [Keycloak SSO]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                    |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     [Grafana + Prometheus 대시보드]</w:t>
      </w:r>
    </w:p>
    <w:p>
      <w:pPr>
        <w:spacing w:after="100"/>
      </w:pPr>
    </w:p>
    <w:p>
      <w:pPr>
        <w:pStyle w:val="Heading1"/>
      </w:pPr>
      <w:r>
        <w:rPr>
          <w:rFonts w:ascii="Arial" w:cs="Arial" w:eastAsia="Arial" w:hAnsi="Arial"/>
        </w:rPr>
        <w:t xml:space="preserve">3. 단계별 실행 계획</w:t>
      </w:r>
    </w:p>
    <w:p>
      <w:pPr>
        <w:pStyle w:val="Heading2"/>
      </w:pPr>
      <w:r>
        <w:rPr>
          <w:rFonts w:ascii="Arial" w:cs="Arial" w:eastAsia="Arial" w:hAnsi="Arial"/>
        </w:rPr>
        <w:t xml:space="preserve">Phase 1: 기본 인프라 구축 (1~2주차)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Linux 환경에 WEB/WAS를 설치하고 기본 연동을 완성하는 단계이다.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Ubuntu VM 2~3대 구성 (VirtualBox 또는 Docker Compose)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Nginx 설치 및 리버스 프록시 설정 (upstream 블록으로 Tomcat 연결)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Tomcat 2대 설치 및 AJP/HTTP 커넥터 설정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Nginx 로드밸런싱 구성 (Round Robin, IP Hash 등 비교 테스트)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Spring Boot WAR 패키징 후 Tomcat에 수동 배포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서버 시작/종료 셸 스크립트 작성 (systemctl 서비스 등록)</w:t>
      </w:r>
    </w:p>
    <w:p>
      <w:pPr>
        <w:spacing w:after="10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산출물: 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Nginx + Tomcat 이중화 환경에서 Spring Boot 앱이 정상 동작하는 상태. 브라우저에서 접속 시 두 WAS에 번갈아 요청이 분산되는 것을 확인.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Phase 2: APM 모니터링 체계 구축 (3~4주차)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Jennifer의 오픈소스 대안인 Scouter를 설치하여 WAS 모니터링 환경을 구축한다.</w:t>
      </w:r>
    </w:p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Scouter Server 설치 및 설정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각 Tomcat에 Scouter Agent(Java Agent) 연결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Scouter Client로 실시간 TPS, 응답시간, Active Service 모니터링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JVM 힙 메모리, GC 현황, 쓰레드 덤프 분석 실습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Prometheus + Node Exporter로 서버 리소스(CPU, Memory, Disk) 수집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Grafana 대시보드 구성 (WAS별 상태, 시스템 리소스 시각화)</w:t>
      </w:r>
    </w:p>
    <w:p>
      <w:pPr>
        <w:spacing w:after="10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산출물: 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Scouter로 각 Tomcat 인스턴스의 Java 애플리케이션 성능을 실시간으로 모니터링하고, Grafana 대시보드에서 서버 전체 상태를 한눈에 확인할 수 있는 환경 완성.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Phase 3: 보안 연동 - SSL/PKI/SSO (5~6주차)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공고에서 요구하는 SSO/PKI 연동 역량을 실습한다.</w:t>
      </w:r>
    </w:p>
    <w:p>
      <w:pPr>
        <w:spacing w:after="100"/>
      </w:pP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OpenSSL로 자체 CA(인증기관) 구축 및 서버 인증서 발급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Nginx에 SSL/TLS 적용 (HTTPS 전환, 인증서 체인 설정)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Keycloak 설치 및 Realm, Client, User 설정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Spring Boot 앱에 Keycloak SSO 연동 (OIDC 프로토콜)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SSO 로그인 흐름 테스트: 한 번 로그인으로 여러 서비스 접근 확인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인증서 갱신 자동화 스크립트 작성</w:t>
      </w:r>
    </w:p>
    <w:p>
      <w:pPr>
        <w:spacing w:after="10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산출물: 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HTTPS로 암호화된 통신 환경에서 Keycloak SSO를 통해 통합 인증이 작동하는 상태. 자체 CA로 발급한 인증서 체계를 이해하고 설명할 수 있는 수준.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Phase 4: 운영 자동화 및 장애 대응 (7~8주차)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실무에서 가장 중요한 운영/장애 대응 역량을 키운다.</w:t>
      </w:r>
    </w:p>
    <w:p>
      <w:pPr>
        <w:spacing w:after="100"/>
      </w:pP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셸 스크립트 기반 일일 서버 점검 자동화 (디스크, 메모리, 프로세스 상태)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로그 분석 스크립트: Tomcat catalina.out, Nginx access/error log 파싱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장애 시나리오 시뮬레이션 및 대응 훈련:</w:t>
      </w:r>
    </w:p>
    <w:p>
      <w:pPr>
        <w:pStyle w:val="ListParagraph"/>
        <w:numPr>
          <w:ilvl w:val="1"/>
          <w:numId w:val="6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WAS 1대 다운 시 Nginx 자동 페일오버 확인</w:t>
      </w:r>
    </w:p>
    <w:p>
      <w:pPr>
        <w:pStyle w:val="ListParagraph"/>
        <w:numPr>
          <w:ilvl w:val="1"/>
          <w:numId w:val="6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OOM(Out of Memory) 발생 시 힙 덤프 분석 및 JVM 튜닝</w:t>
      </w:r>
    </w:p>
    <w:p>
      <w:pPr>
        <w:pStyle w:val="ListParagraph"/>
        <w:numPr>
          <w:ilvl w:val="1"/>
          <w:numId w:val="6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DB 커넥션 풀 고갈 시 원인 추적 및 조치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crontab 기반 정기 작업 스케줄링 (로그 로테이션, 백업)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전체 환경 Docker Compose 또는 Ansible로 자동 구성 (IaC)</w:t>
      </w:r>
    </w:p>
    <w:p>
      <w:pPr>
        <w:spacing w:after="10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산출물: 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장애 발생부터 원인 분석, 조치, 재발 방지까지의 트러블슈팅 과정을 문서화한 장애 대응 보고서. 운영 자동화 스크립트 모음.</w:t>
      </w:r>
    </w:p>
    <w:p>
      <w:pPr>
        <w:spacing w:after="100"/>
      </w:pPr>
    </w:p>
    <w:p>
      <w:pPr>
        <w:pStyle w:val="Heading1"/>
      </w:pPr>
      <w:r>
        <w:rPr>
          <w:rFonts w:ascii="Arial" w:cs="Arial" w:eastAsia="Arial" w:hAnsi="Arial"/>
        </w:rPr>
        <w:t xml:space="preserve">4. 일정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400"/>
        <w:gridCol w:w="2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키워드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1~2주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1: 인프라 구축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Nginx, Tomcat, 이중화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구성도, 설정 파일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3~4주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2: APM 모니터링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Scouter, Grafana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대시보드 스크린샷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5~6주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3: 보안 연동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SSL, PKI, SSO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인증 흐름 문서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7~8주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4: 운영 자동화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셸 스크립트, 장애 대응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장애 대응 보고서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Arial" w:cs="Arial" w:eastAsia="Arial" w:hAnsi="Arial"/>
        </w:rPr>
        <w:t xml:space="preserve">5. 프로젝트 완료 후 기대 역량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이 프로젝트를 완료하면 채용공고의 각 요구사항에 대해 다음과 같이 어필할 수 있다.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공고 요구사항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어필 포인트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WEB/WAS 기술지원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 + Tomcat 이중화 환경을 직접 구축하고 운영한 경험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Jennifer 기반 시스템 기술지원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동일 계열 APM인 Scouter로 TPS, 응답시간, JVM 상태를 모니터링한 경험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SSO/PKI 연동 엔지니어링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Keycloak SSO 연동 및 자체 CA 기반 SSL 인증서 구축 경험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MW 환경 구축/운영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전체 미들웨어 스택을 Linux에서 설치, 설정, 장애 대응한 경험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Java 기초 지식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Boot 앱 배포, JVM 튜닝, 힙 덤프 분석 경험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Unix/Linux 사용 경험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셸 스크립트 자동화, 로그 분석, 서비스 관리 경험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Arial" w:cs="Arial" w:eastAsia="Arial" w:hAnsi="Arial"/>
        </w:rPr>
        <w:t xml:space="preserve">6. 포트폴리오 구성 방안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최종 산출물은 GitHub 레포지토리로 정리하며, 다음 항목을 포함한다.</w:t>
      </w:r>
    </w:p>
    <w:p>
      <w:pPr>
        <w:spacing w:after="100"/>
      </w:pP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README.md: 프로젝트 개요, 아키텍처 다이어그램, 기술 스택 설명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docs/architecture.md: 시스템 구성도 및 네트워크 구조 상세 설명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configs/: Nginx, Tomcat, Scouter, Keycloak 등 모든 설정 파일 모음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scripts/: 서버 시작/종료, 로그 분석, 일일 점검 셸 스크립트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docs/troubleshooting.md: 장애 시나리오별 원인 분석 및 조치 내역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docker-compose.yml: 전체 환경을 한 번에 띄울 수 있는 IaC 파일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screenshots/: Scouter, Grafana 대시보드, SSO 로그인 흐름 캡처</w:t>
      </w:r>
    </w:p>
    <w:p>
      <w:pPr>
        <w:spacing w:after="100"/>
      </w:pPr>
    </w:p>
    <w:p>
      <w:pPr>
        <w:pStyle w:val="Heading1"/>
      </w:pPr>
      <w:r>
        <w:rPr>
          <w:rFonts w:ascii="Arial" w:cs="Arial" w:eastAsia="Arial" w:hAnsi="Arial"/>
        </w:rPr>
        <w:t xml:space="preserve">7. 필요 자원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PC/노트북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RAM 16GB 이상 권장 (VM 다수 운영)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기보유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가상화 도구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VirtualBox 또는 Docker Desktop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소프트웨어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Nginx, Tomcat, Scouter, Keycloak, Grafana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전부 무료/오픈소스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소요 기간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약 8주 (하루 2~3시간 기준)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-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WEB/WAS 미들웨어 사이드 프로젝트 계획서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2026-03-04T01:54:41.714Z</dcterms:created>
  <dcterms:modified xsi:type="dcterms:W3CDTF">2026-03-04T01:54:41.715Z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