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7914" w14:textId="4FAD9CE1" w:rsidR="00F56CB4" w:rsidRPr="00DE58FF" w:rsidRDefault="00F56CB4" w:rsidP="00804614">
      <w:pPr>
        <w:rPr>
          <w:sz w:val="60"/>
          <w:szCs w:val="60"/>
          <w:u w:val="thick"/>
        </w:rPr>
      </w:pPr>
      <w:bookmarkStart w:id="0" w:name="_Toc190282930"/>
      <w:bookmarkStart w:id="1" w:name="_Toc196152160"/>
      <w:bookmarkStart w:id="2" w:name="_Toc196172488"/>
      <w:r w:rsidRPr="00DE58FF">
        <w:rPr>
          <w:noProof/>
        </w:rPr>
        <w:drawing>
          <wp:anchor distT="0" distB="0" distL="114300" distR="114300" simplePos="0" relativeHeight="251658240" behindDoc="0" locked="0" layoutInCell="1" allowOverlap="1" wp14:anchorId="5268361A" wp14:editId="51E697C4">
            <wp:simplePos x="0" y="0"/>
            <wp:positionH relativeFrom="margin">
              <wp:align>center</wp:align>
            </wp:positionH>
            <wp:positionV relativeFrom="paragraph">
              <wp:posOffset>0</wp:posOffset>
            </wp:positionV>
            <wp:extent cx="4218620" cy="1234440"/>
            <wp:effectExtent l="0" t="0" r="0" b="3810"/>
            <wp:wrapThrough wrapText="bothSides">
              <wp:wrapPolygon edited="0">
                <wp:start x="1171" y="0"/>
                <wp:lineTo x="878" y="1333"/>
                <wp:lineTo x="683" y="3333"/>
                <wp:lineTo x="683" y="5333"/>
                <wp:lineTo x="0" y="10667"/>
                <wp:lineTo x="0" y="15667"/>
                <wp:lineTo x="683" y="21333"/>
                <wp:lineTo x="20972" y="21333"/>
                <wp:lineTo x="21168" y="17667"/>
                <wp:lineTo x="20485" y="16667"/>
                <wp:lineTo x="17363" y="16000"/>
                <wp:lineTo x="21460" y="14000"/>
                <wp:lineTo x="21460" y="11000"/>
                <wp:lineTo x="9852" y="9667"/>
                <wp:lineTo x="8682" y="7000"/>
                <wp:lineTo x="7414" y="5333"/>
                <wp:lineTo x="7414" y="0"/>
                <wp:lineTo x="1171" y="0"/>
              </wp:wrapPolygon>
            </wp:wrapThrough>
            <wp:docPr id="1026" name="Afbeelding 2" descr="Afbeelding met Graphics, tekst, Lettertype, grafische vormge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Afbeelding 2" descr="Afbeelding met Graphics, tekst, Lettertype, grafische vormgeving"/>
                    <pic:cNvPicPr/>
                  </pic:nvPicPr>
                  <pic:blipFill>
                    <a:blip r:embed="rId8" cstate="print">
                      <a:extLst>
                        <a:ext uri="{28A0092B-C50C-407E-A947-70E740481C1C}">
                          <a14:useLocalDpi xmlns:a14="http://schemas.microsoft.com/office/drawing/2010/main" val="0"/>
                        </a:ext>
                      </a:extLst>
                    </a:blip>
                    <a:srcRect/>
                    <a:stretch/>
                  </pic:blipFill>
                  <pic:spPr>
                    <a:xfrm>
                      <a:off x="0" y="0"/>
                      <a:ext cx="4218620" cy="123444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p>
    <w:p w14:paraId="70EF6DF8" w14:textId="77777777" w:rsidR="001A1CBC" w:rsidRPr="00DE58FF" w:rsidRDefault="001A1CBC" w:rsidP="00A25EE0"/>
    <w:p w14:paraId="1502DBD3" w14:textId="77777777" w:rsidR="00E33F04" w:rsidRPr="00DE58FF" w:rsidRDefault="00E33F04" w:rsidP="00A25EE0"/>
    <w:p w14:paraId="10300A8C" w14:textId="77777777" w:rsidR="00E33F04" w:rsidRPr="00DE58FF" w:rsidRDefault="00E33F04" w:rsidP="00A25EE0"/>
    <w:p w14:paraId="1CD2FBEC" w14:textId="77777777" w:rsidR="00E33F04" w:rsidRPr="00DE58FF" w:rsidRDefault="00E33F04" w:rsidP="00A25EE0"/>
    <w:p w14:paraId="0556E55F" w14:textId="77777777" w:rsidR="00804614" w:rsidRPr="00DE58FF" w:rsidRDefault="00804614" w:rsidP="00A25EE0"/>
    <w:p w14:paraId="7B48D8B9" w14:textId="77777777" w:rsidR="00FB6824" w:rsidRPr="00DE58FF" w:rsidRDefault="00FB6824" w:rsidP="00A25EE0"/>
    <w:p w14:paraId="515CA4E6" w14:textId="77777777" w:rsidR="00224C33" w:rsidRPr="00DE58FF" w:rsidRDefault="00224C33" w:rsidP="00A25EE0"/>
    <w:p w14:paraId="0C2F0A80" w14:textId="46166E05" w:rsidR="00A25EE0" w:rsidRPr="00DE58FF" w:rsidRDefault="0017698D" w:rsidP="00804614">
      <w:pPr>
        <w:pStyle w:val="Titel"/>
        <w:jc w:val="center"/>
        <w:rPr>
          <w:b/>
          <w:bCs/>
          <w:color w:val="0A2F41" w:themeColor="accent1" w:themeShade="80"/>
          <w:sz w:val="62"/>
          <w:szCs w:val="62"/>
          <w:u w:val="thick"/>
        </w:rPr>
      </w:pPr>
      <w:r w:rsidRPr="00DE58FF">
        <w:rPr>
          <w:b/>
          <w:bCs/>
          <w:color w:val="0A2F41" w:themeColor="accent1" w:themeShade="80"/>
          <w:sz w:val="62"/>
          <w:szCs w:val="62"/>
        </w:rPr>
        <w:t>Welke b</w:t>
      </w:r>
      <w:r w:rsidR="007B6B61" w:rsidRPr="00DE58FF">
        <w:rPr>
          <w:b/>
          <w:bCs/>
          <w:color w:val="0A2F41" w:themeColor="accent1" w:themeShade="80"/>
          <w:sz w:val="62"/>
          <w:szCs w:val="62"/>
        </w:rPr>
        <w:t xml:space="preserve">eveiligingsproblemen </w:t>
      </w:r>
      <w:r w:rsidRPr="00DE58FF">
        <w:rPr>
          <w:b/>
          <w:bCs/>
          <w:color w:val="0A2F41" w:themeColor="accent1" w:themeShade="80"/>
          <w:sz w:val="62"/>
          <w:szCs w:val="62"/>
        </w:rPr>
        <w:t xml:space="preserve">komen voor </w:t>
      </w:r>
      <w:r w:rsidR="007B6B61" w:rsidRPr="00DE58FF">
        <w:rPr>
          <w:b/>
          <w:bCs/>
          <w:color w:val="0A2F41" w:themeColor="accent1" w:themeShade="80"/>
          <w:sz w:val="62"/>
          <w:szCs w:val="62"/>
        </w:rPr>
        <w:t>bij REST-API’s en hun authenticatiesystemen</w:t>
      </w:r>
      <w:r w:rsidRPr="00DE58FF">
        <w:rPr>
          <w:b/>
          <w:bCs/>
          <w:color w:val="0A2F41" w:themeColor="accent1" w:themeShade="80"/>
          <w:sz w:val="62"/>
          <w:szCs w:val="62"/>
        </w:rPr>
        <w:t>, en hoe kunnen deze worden voorkomen</w:t>
      </w:r>
      <w:r w:rsidR="007B6B61" w:rsidRPr="00DE58FF">
        <w:rPr>
          <w:b/>
          <w:bCs/>
          <w:color w:val="0A2F41" w:themeColor="accent1" w:themeShade="80"/>
          <w:sz w:val="62"/>
          <w:szCs w:val="62"/>
        </w:rPr>
        <w:t>?</w:t>
      </w:r>
    </w:p>
    <w:p w14:paraId="63040352" w14:textId="77777777" w:rsidR="001A1CBC" w:rsidRPr="00DE58FF" w:rsidRDefault="001A1CBC" w:rsidP="00C34F98"/>
    <w:p w14:paraId="017755F8" w14:textId="77777777" w:rsidR="00E33F04" w:rsidRPr="00DE58FF" w:rsidRDefault="00E33F04" w:rsidP="00C34F98"/>
    <w:p w14:paraId="0C8F6F17" w14:textId="77777777" w:rsidR="00E33F04" w:rsidRPr="00DE58FF" w:rsidRDefault="00E33F04" w:rsidP="00C34F98"/>
    <w:p w14:paraId="299A7ABC" w14:textId="77777777" w:rsidR="00804614" w:rsidRPr="00DE58FF" w:rsidRDefault="00804614" w:rsidP="00C34F98"/>
    <w:p w14:paraId="531941DE" w14:textId="77777777" w:rsidR="001A1CBC" w:rsidRPr="00DE58FF" w:rsidRDefault="001A1CBC" w:rsidP="00C34F98"/>
    <w:p w14:paraId="0828962D" w14:textId="049B6FE7" w:rsidR="002404EC" w:rsidRPr="00DE58FF" w:rsidRDefault="00383109" w:rsidP="00D75211">
      <w:pPr>
        <w:ind w:left="408"/>
        <w:jc w:val="center"/>
        <w:rPr>
          <w:sz w:val="30"/>
          <w:szCs w:val="30"/>
        </w:rPr>
      </w:pPr>
      <w:r w:rsidRPr="00DE58FF">
        <w:rPr>
          <w:sz w:val="30"/>
          <w:szCs w:val="30"/>
        </w:rPr>
        <w:t>202</w:t>
      </w:r>
      <w:r w:rsidR="00A934BD" w:rsidRPr="00DE58FF">
        <w:rPr>
          <w:sz w:val="30"/>
          <w:szCs w:val="30"/>
        </w:rPr>
        <w:t>5</w:t>
      </w:r>
      <w:r w:rsidRPr="00DE58FF">
        <w:rPr>
          <w:sz w:val="30"/>
          <w:szCs w:val="30"/>
        </w:rPr>
        <w:t xml:space="preserve"> – 202</w:t>
      </w:r>
      <w:r w:rsidR="00A934BD" w:rsidRPr="00DE58FF">
        <w:rPr>
          <w:sz w:val="30"/>
          <w:szCs w:val="30"/>
        </w:rPr>
        <w:t>6</w:t>
      </w:r>
      <w:r w:rsidR="00D75211" w:rsidRPr="00DE58FF">
        <w:rPr>
          <w:sz w:val="30"/>
          <w:szCs w:val="30"/>
        </w:rPr>
        <w:br/>
      </w:r>
      <w:r w:rsidR="002404EC" w:rsidRPr="00DE58FF">
        <w:rPr>
          <w:sz w:val="30"/>
          <w:szCs w:val="30"/>
        </w:rPr>
        <w:t>GDC – 3</w:t>
      </w:r>
      <w:r w:rsidR="002404EC" w:rsidRPr="00DE58FF">
        <w:rPr>
          <w:sz w:val="30"/>
          <w:szCs w:val="30"/>
          <w:vertAlign w:val="superscript"/>
        </w:rPr>
        <w:t>De</w:t>
      </w:r>
      <w:r w:rsidR="002404EC" w:rsidRPr="00DE58FF">
        <w:rPr>
          <w:sz w:val="30"/>
          <w:szCs w:val="30"/>
        </w:rPr>
        <w:t xml:space="preserve"> Graad</w:t>
      </w:r>
    </w:p>
    <w:p w14:paraId="4DB131FA" w14:textId="4876EA18" w:rsidR="00D46CB6" w:rsidRPr="00DE58FF" w:rsidRDefault="00D46CB6" w:rsidP="001341CC">
      <w:pPr>
        <w:ind w:left="408"/>
        <w:jc w:val="center"/>
        <w:rPr>
          <w:sz w:val="30"/>
          <w:szCs w:val="30"/>
        </w:rPr>
      </w:pPr>
    </w:p>
    <w:p w14:paraId="5644265E" w14:textId="3652F6BD" w:rsidR="002C64E5" w:rsidRPr="00DE58FF" w:rsidRDefault="00C34F98" w:rsidP="00D46CB6">
      <w:pPr>
        <w:ind w:left="408"/>
        <w:jc w:val="center"/>
        <w:rPr>
          <w:sz w:val="30"/>
          <w:szCs w:val="30"/>
        </w:rPr>
      </w:pPr>
      <w:r w:rsidRPr="00DE58FF">
        <w:rPr>
          <w:sz w:val="30"/>
          <w:szCs w:val="30"/>
        </w:rPr>
        <w:t xml:space="preserve">Ian-Chains Baute </w:t>
      </w:r>
      <w:r w:rsidR="001A1CBC" w:rsidRPr="00DE58FF">
        <w:rPr>
          <w:sz w:val="30"/>
          <w:szCs w:val="30"/>
        </w:rPr>
        <w:t xml:space="preserve">– </w:t>
      </w:r>
      <w:r w:rsidR="00CC4BEF" w:rsidRPr="00DE58FF">
        <w:rPr>
          <w:sz w:val="30"/>
          <w:szCs w:val="30"/>
        </w:rPr>
        <w:t>6</w:t>
      </w:r>
      <w:r w:rsidR="001A1CBC" w:rsidRPr="00DE58FF">
        <w:rPr>
          <w:sz w:val="30"/>
          <w:szCs w:val="30"/>
        </w:rPr>
        <w:t>ICWE</w:t>
      </w:r>
      <w:r w:rsidR="0070171D" w:rsidRPr="00DE58FF">
        <w:rPr>
          <w:sz w:val="30"/>
          <w:szCs w:val="30"/>
        </w:rPr>
        <w:br/>
      </w:r>
      <w:r w:rsidR="00C54949" w:rsidRPr="00DE58FF">
        <w:rPr>
          <w:sz w:val="30"/>
          <w:szCs w:val="30"/>
        </w:rPr>
        <w:t>Generieke Doorstroom</w:t>
      </w:r>
      <w:r w:rsidR="00D868F6" w:rsidRPr="00DE58FF">
        <w:rPr>
          <w:sz w:val="30"/>
          <w:szCs w:val="30"/>
        </w:rPr>
        <w:t xml:space="preserve"> C</w:t>
      </w:r>
      <w:r w:rsidR="00C54949" w:rsidRPr="00DE58FF">
        <w:rPr>
          <w:sz w:val="30"/>
          <w:szCs w:val="30"/>
        </w:rPr>
        <w:t>ompetentie</w:t>
      </w:r>
      <w:r w:rsidR="0070171D" w:rsidRPr="00DE58FF">
        <w:rPr>
          <w:sz w:val="30"/>
          <w:szCs w:val="30"/>
        </w:rPr>
        <w:br/>
      </w:r>
      <w:r w:rsidR="005F5823" w:rsidRPr="00DE58FF">
        <w:rPr>
          <w:sz w:val="30"/>
          <w:szCs w:val="30"/>
        </w:rPr>
        <w:t>Informaticawetenschappen</w:t>
      </w:r>
    </w:p>
    <w:p w14:paraId="5074B082" w14:textId="085BE543" w:rsidR="001A1CBC" w:rsidRPr="00DE58FF" w:rsidRDefault="001A1CBC" w:rsidP="001341CC">
      <w:pPr>
        <w:pStyle w:val="Lijstalinea"/>
        <w:ind w:left="768"/>
        <w:jc w:val="center"/>
        <w:rPr>
          <w:sz w:val="30"/>
          <w:szCs w:val="30"/>
        </w:rPr>
      </w:pPr>
    </w:p>
    <w:p w14:paraId="7AD646B4" w14:textId="1858C444" w:rsidR="00224C33" w:rsidRPr="00DE58FF" w:rsidRDefault="006D77D4" w:rsidP="00224C33">
      <w:pPr>
        <w:ind w:left="408"/>
        <w:jc w:val="center"/>
        <w:rPr>
          <w:sz w:val="30"/>
          <w:szCs w:val="30"/>
        </w:rPr>
      </w:pPr>
      <w:r w:rsidRPr="00DE58FF">
        <w:rPr>
          <w:sz w:val="30"/>
          <w:szCs w:val="30"/>
        </w:rPr>
        <w:t>GDC Mentor</w:t>
      </w:r>
      <w:r w:rsidR="008A5602" w:rsidRPr="00DE58FF">
        <w:rPr>
          <w:sz w:val="30"/>
          <w:szCs w:val="30"/>
        </w:rPr>
        <w:t>: J. Gillis</w:t>
      </w:r>
    </w:p>
    <w:p w14:paraId="206E1329" w14:textId="77777777" w:rsidR="00224C33" w:rsidRPr="00DE58FF" w:rsidRDefault="00224C33">
      <w:pPr>
        <w:rPr>
          <w:sz w:val="30"/>
          <w:szCs w:val="30"/>
        </w:rPr>
      </w:pPr>
      <w:r w:rsidRPr="00DE58FF">
        <w:rPr>
          <w:sz w:val="30"/>
          <w:szCs w:val="30"/>
        </w:rPr>
        <w:br w:type="page"/>
      </w:r>
    </w:p>
    <w:p w14:paraId="4CE6EB09" w14:textId="144D8F8B" w:rsidR="008C4066" w:rsidRPr="00DE58FF" w:rsidRDefault="00B8681A" w:rsidP="00804614">
      <w:pPr>
        <w:pStyle w:val="Kop1"/>
      </w:pPr>
      <w:bookmarkStart w:id="3" w:name="_Toc196152162"/>
      <w:bookmarkStart w:id="4" w:name="_Toc222862643"/>
      <w:r w:rsidRPr="00DE58FF">
        <w:lastRenderedPageBreak/>
        <w:t>Woord vooraf</w:t>
      </w:r>
      <w:bookmarkEnd w:id="3"/>
      <w:bookmarkEnd w:id="4"/>
    </w:p>
    <w:p w14:paraId="329683B4" w14:textId="4C512474" w:rsidR="00020C88" w:rsidRPr="00DE58FF" w:rsidRDefault="004C08E3" w:rsidP="00A934BD">
      <w:pPr>
        <w:rPr>
          <w:rFonts w:cs="Arial"/>
          <w:szCs w:val="22"/>
        </w:rPr>
      </w:pPr>
      <w:r w:rsidRPr="00DE58FF">
        <w:rPr>
          <w:rFonts w:cs="Arial"/>
          <w:szCs w:val="22"/>
        </w:rPr>
        <w:t xml:space="preserve">Digitale systemen </w:t>
      </w:r>
      <w:r w:rsidR="00180F87" w:rsidRPr="00DE58FF">
        <w:rPr>
          <w:rFonts w:cs="Arial"/>
          <w:szCs w:val="22"/>
        </w:rPr>
        <w:t xml:space="preserve">en softwarepakketten </w:t>
      </w:r>
      <w:r w:rsidRPr="00DE58FF">
        <w:rPr>
          <w:rFonts w:cs="Arial"/>
          <w:szCs w:val="22"/>
        </w:rPr>
        <w:t>worden steeds</w:t>
      </w:r>
      <w:r w:rsidR="00180F87" w:rsidRPr="00DE58FF">
        <w:rPr>
          <w:rFonts w:cs="Arial"/>
          <w:szCs w:val="22"/>
        </w:rPr>
        <w:t xml:space="preserve"> </w:t>
      </w:r>
      <w:r w:rsidR="00B8346E" w:rsidRPr="00DE58FF">
        <w:rPr>
          <w:rFonts w:cs="Arial"/>
          <w:szCs w:val="22"/>
        </w:rPr>
        <w:t xml:space="preserve">groter, </w:t>
      </w:r>
      <w:r w:rsidR="00180F87" w:rsidRPr="00DE58FF">
        <w:rPr>
          <w:rFonts w:cs="Arial"/>
          <w:szCs w:val="22"/>
        </w:rPr>
        <w:t>uitgebreider</w:t>
      </w:r>
      <w:r w:rsidR="00B8346E" w:rsidRPr="00DE58FF">
        <w:rPr>
          <w:rFonts w:cs="Arial"/>
          <w:szCs w:val="22"/>
        </w:rPr>
        <w:t xml:space="preserve"> en </w:t>
      </w:r>
      <w:r w:rsidRPr="00DE58FF">
        <w:rPr>
          <w:rFonts w:cs="Arial"/>
          <w:szCs w:val="22"/>
        </w:rPr>
        <w:t>complexer</w:t>
      </w:r>
      <w:r w:rsidR="00180F87" w:rsidRPr="00DE58FF">
        <w:rPr>
          <w:rFonts w:cs="Arial"/>
          <w:szCs w:val="22"/>
        </w:rPr>
        <w:t xml:space="preserve"> maar de</w:t>
      </w:r>
      <w:r w:rsidR="00B8346E" w:rsidRPr="00DE58FF">
        <w:rPr>
          <w:rFonts w:cs="Arial"/>
          <w:szCs w:val="22"/>
        </w:rPr>
        <w:t xml:space="preserve"> veiligheid en</w:t>
      </w:r>
      <w:r w:rsidR="00180F87" w:rsidRPr="00DE58FF">
        <w:rPr>
          <w:rFonts w:cs="Arial"/>
          <w:szCs w:val="22"/>
        </w:rPr>
        <w:t xml:space="preserve"> beveiliging mag niet vergeten worden, deze </w:t>
      </w:r>
      <w:r w:rsidR="00B8346E" w:rsidRPr="00DE58FF">
        <w:rPr>
          <w:rFonts w:cs="Arial"/>
          <w:szCs w:val="22"/>
        </w:rPr>
        <w:t xml:space="preserve">beveiliging </w:t>
      </w:r>
      <w:r w:rsidR="00180F87" w:rsidRPr="00DE58FF">
        <w:rPr>
          <w:rFonts w:cs="Arial"/>
          <w:szCs w:val="22"/>
        </w:rPr>
        <w:t xml:space="preserve">wordt ook steeds </w:t>
      </w:r>
      <w:r w:rsidR="00B8346E" w:rsidRPr="00DE58FF">
        <w:rPr>
          <w:rFonts w:cs="Arial"/>
          <w:szCs w:val="22"/>
        </w:rPr>
        <w:t xml:space="preserve">uitdagender en </w:t>
      </w:r>
      <w:r w:rsidR="00180F87" w:rsidRPr="00DE58FF">
        <w:rPr>
          <w:rFonts w:cs="Arial"/>
          <w:szCs w:val="22"/>
        </w:rPr>
        <w:t xml:space="preserve">complexer samen met de </w:t>
      </w:r>
      <w:r w:rsidR="00020C88" w:rsidRPr="00DE58FF">
        <w:rPr>
          <w:rFonts w:cs="Arial"/>
          <w:szCs w:val="22"/>
        </w:rPr>
        <w:t>groei</w:t>
      </w:r>
      <w:r w:rsidR="00180F87" w:rsidRPr="00DE58FF">
        <w:rPr>
          <w:rFonts w:cs="Arial"/>
          <w:szCs w:val="22"/>
        </w:rPr>
        <w:t xml:space="preserve"> van </w:t>
      </w:r>
      <w:r w:rsidR="00C27CF4" w:rsidRPr="00DE58FF">
        <w:rPr>
          <w:rFonts w:cs="Arial"/>
          <w:szCs w:val="22"/>
        </w:rPr>
        <w:t>de software.</w:t>
      </w:r>
      <w:r w:rsidR="00B8346E" w:rsidRPr="00DE58FF">
        <w:rPr>
          <w:rFonts w:cs="Arial"/>
          <w:szCs w:val="22"/>
        </w:rPr>
        <w:t xml:space="preserve"> U</w:t>
      </w:r>
      <w:r w:rsidR="00C27CF4" w:rsidRPr="00DE58FF">
        <w:rPr>
          <w:rFonts w:cs="Arial"/>
          <w:szCs w:val="22"/>
        </w:rPr>
        <w:t>itgebreide software systemen maken</w:t>
      </w:r>
      <w:r w:rsidR="00020C88" w:rsidRPr="00DE58FF">
        <w:rPr>
          <w:rFonts w:cs="Arial"/>
          <w:szCs w:val="22"/>
        </w:rPr>
        <w:t xml:space="preserve"> vaak</w:t>
      </w:r>
      <w:r w:rsidR="00C27CF4" w:rsidRPr="00DE58FF">
        <w:rPr>
          <w:rFonts w:cs="Arial"/>
          <w:szCs w:val="22"/>
        </w:rPr>
        <w:t xml:space="preserve"> gebruik van API’s om data uit te wisselen tussen de gebruiker of andere software systemen en daarbij is de REST-API de meest voorkomende en gebruikte. </w:t>
      </w:r>
    </w:p>
    <w:p w14:paraId="22F7837C" w14:textId="19D2A6B1" w:rsidR="00180F87" w:rsidRPr="00DE58FF" w:rsidRDefault="00020C88" w:rsidP="00A934BD">
      <w:pPr>
        <w:rPr>
          <w:rFonts w:cs="Arial"/>
          <w:szCs w:val="22"/>
        </w:rPr>
      </w:pPr>
      <w:r w:rsidRPr="00DE58FF">
        <w:rPr>
          <w:rFonts w:cs="Arial"/>
          <w:szCs w:val="22"/>
        </w:rPr>
        <w:t xml:space="preserve">Ik heb zelf al </w:t>
      </w:r>
      <w:r w:rsidR="00050C16" w:rsidRPr="00DE58FF">
        <w:rPr>
          <w:rFonts w:cs="Arial"/>
          <w:szCs w:val="22"/>
        </w:rPr>
        <w:t>meerdere keren</w:t>
      </w:r>
      <w:r w:rsidR="003B26BE" w:rsidRPr="00DE58FF">
        <w:rPr>
          <w:rFonts w:cs="Arial"/>
          <w:szCs w:val="22"/>
        </w:rPr>
        <w:t xml:space="preserve"> </w:t>
      </w:r>
      <w:r w:rsidRPr="00DE58FF">
        <w:rPr>
          <w:rFonts w:cs="Arial"/>
          <w:szCs w:val="22"/>
        </w:rPr>
        <w:t>REST-API’s gebruikt in project</w:t>
      </w:r>
      <w:r w:rsidR="00203618" w:rsidRPr="00DE58FF">
        <w:rPr>
          <w:rFonts w:cs="Arial"/>
          <w:szCs w:val="22"/>
        </w:rPr>
        <w:t>en</w:t>
      </w:r>
      <w:r w:rsidRPr="00DE58FF">
        <w:rPr>
          <w:rFonts w:cs="Arial"/>
          <w:szCs w:val="22"/>
        </w:rPr>
        <w:t xml:space="preserve"> </w:t>
      </w:r>
      <w:r w:rsidR="00CF67C1" w:rsidRPr="00DE58FF">
        <w:rPr>
          <w:rFonts w:cs="Arial"/>
          <w:szCs w:val="22"/>
        </w:rPr>
        <w:t>voor het uitwisselen van data tussen de gebruiker en de app. M</w:t>
      </w:r>
      <w:r w:rsidRPr="00DE58FF">
        <w:rPr>
          <w:rFonts w:cs="Arial"/>
          <w:szCs w:val="22"/>
        </w:rPr>
        <w:t>aar</w:t>
      </w:r>
      <w:r w:rsidR="00CF67C1" w:rsidRPr="00DE58FF">
        <w:rPr>
          <w:rFonts w:cs="Arial"/>
          <w:szCs w:val="22"/>
        </w:rPr>
        <w:t xml:space="preserve"> ik heb</w:t>
      </w:r>
      <w:r w:rsidRPr="00DE58FF">
        <w:rPr>
          <w:rFonts w:cs="Arial"/>
          <w:szCs w:val="22"/>
        </w:rPr>
        <w:t xml:space="preserve"> </w:t>
      </w:r>
      <w:r w:rsidR="006B6F8A" w:rsidRPr="00DE58FF">
        <w:rPr>
          <w:rFonts w:cs="Arial"/>
          <w:szCs w:val="22"/>
        </w:rPr>
        <w:t xml:space="preserve">zelf nog </w:t>
      </w:r>
      <w:r w:rsidRPr="00DE58FF">
        <w:rPr>
          <w:rFonts w:cs="Arial"/>
          <w:szCs w:val="22"/>
        </w:rPr>
        <w:t xml:space="preserve">nooit echt stil gestaan bij de beveiliging van </w:t>
      </w:r>
      <w:r w:rsidR="00B14AB5" w:rsidRPr="00DE58FF">
        <w:rPr>
          <w:rFonts w:cs="Arial"/>
          <w:szCs w:val="22"/>
        </w:rPr>
        <w:t xml:space="preserve">de </w:t>
      </w:r>
      <w:r w:rsidRPr="00DE58FF">
        <w:rPr>
          <w:rFonts w:cs="Arial"/>
          <w:szCs w:val="22"/>
        </w:rPr>
        <w:t>API</w:t>
      </w:r>
      <w:r w:rsidR="00B14AB5" w:rsidRPr="00DE58FF">
        <w:rPr>
          <w:rFonts w:cs="Arial"/>
          <w:szCs w:val="22"/>
        </w:rPr>
        <w:t xml:space="preserve"> </w:t>
      </w:r>
      <w:r w:rsidRPr="00DE58FF">
        <w:rPr>
          <w:rFonts w:cs="Arial"/>
          <w:szCs w:val="22"/>
        </w:rPr>
        <w:t>v</w:t>
      </w:r>
      <w:r w:rsidR="00B14AB5" w:rsidRPr="00DE58FF">
        <w:rPr>
          <w:rFonts w:cs="Arial"/>
          <w:szCs w:val="22"/>
        </w:rPr>
        <w:t>oor</w:t>
      </w:r>
      <w:r w:rsidRPr="00DE58FF">
        <w:rPr>
          <w:rFonts w:cs="Arial"/>
          <w:szCs w:val="22"/>
        </w:rPr>
        <w:t xml:space="preserve"> mijn projecten. Daarom wil ik in dit onderzoek </w:t>
      </w:r>
      <w:r w:rsidR="00C27CF4" w:rsidRPr="00DE58FF">
        <w:rPr>
          <w:rFonts w:cs="Arial"/>
          <w:szCs w:val="22"/>
        </w:rPr>
        <w:t>dan ook de nadruk leggen op de beveiliging van een REST-API</w:t>
      </w:r>
      <w:r w:rsidRPr="00DE58FF">
        <w:rPr>
          <w:rFonts w:cs="Arial"/>
          <w:szCs w:val="22"/>
        </w:rPr>
        <w:t xml:space="preserve"> systeem</w:t>
      </w:r>
      <w:r w:rsidR="00884D00" w:rsidRPr="00DE58FF">
        <w:rPr>
          <w:rFonts w:cs="Arial"/>
          <w:szCs w:val="22"/>
        </w:rPr>
        <w:t xml:space="preserve"> om bij te leren over welke beveiligingsproblemen er </w:t>
      </w:r>
      <w:r w:rsidR="00155069" w:rsidRPr="00DE58FF">
        <w:rPr>
          <w:rFonts w:cs="Arial"/>
          <w:szCs w:val="22"/>
        </w:rPr>
        <w:t xml:space="preserve">vaak aanwezig zijn en hoe </w:t>
      </w:r>
      <w:r w:rsidR="00406766" w:rsidRPr="00DE58FF">
        <w:rPr>
          <w:rFonts w:cs="Arial"/>
          <w:szCs w:val="22"/>
        </w:rPr>
        <w:t>ze</w:t>
      </w:r>
      <w:r w:rsidR="00155069" w:rsidRPr="00DE58FF">
        <w:rPr>
          <w:rFonts w:cs="Arial"/>
          <w:szCs w:val="22"/>
        </w:rPr>
        <w:t xml:space="preserve"> voorkomen kunnen worden.</w:t>
      </w:r>
    </w:p>
    <w:p w14:paraId="3DED313F" w14:textId="1CA96A0C" w:rsidR="004C08E3" w:rsidRPr="00DE58FF" w:rsidRDefault="004C08E3" w:rsidP="00A934BD">
      <w:pPr>
        <w:rPr>
          <w:rFonts w:cs="Arial"/>
          <w:szCs w:val="22"/>
        </w:rPr>
      </w:pPr>
      <w:r w:rsidRPr="00DE58FF">
        <w:rPr>
          <w:rFonts w:cs="Arial"/>
          <w:szCs w:val="22"/>
        </w:rPr>
        <w:t xml:space="preserve">Dit onderzoek over </w:t>
      </w:r>
      <w:r w:rsidR="00C319E5" w:rsidRPr="00DE58FF">
        <w:rPr>
          <w:rFonts w:cs="Arial"/>
          <w:szCs w:val="22"/>
        </w:rPr>
        <w:t xml:space="preserve">de </w:t>
      </w:r>
      <w:r w:rsidRPr="00DE58FF">
        <w:rPr>
          <w:rFonts w:cs="Arial"/>
          <w:szCs w:val="22"/>
        </w:rPr>
        <w:t xml:space="preserve">beveiliging </w:t>
      </w:r>
      <w:r w:rsidR="00C319E5" w:rsidRPr="00DE58FF">
        <w:rPr>
          <w:rFonts w:cs="Arial"/>
          <w:szCs w:val="22"/>
        </w:rPr>
        <w:t xml:space="preserve">van REST-API’s </w:t>
      </w:r>
      <w:r w:rsidRPr="00DE58FF">
        <w:rPr>
          <w:rFonts w:cs="Arial"/>
          <w:szCs w:val="22"/>
        </w:rPr>
        <w:t>heb ik uitgevoerd als voorbereiding op een vervolg project waarbij ik deze informatie over de beveiliging kan gebruiken</w:t>
      </w:r>
      <w:r w:rsidR="00006842" w:rsidRPr="00DE58FF">
        <w:rPr>
          <w:rFonts w:cs="Arial"/>
          <w:szCs w:val="22"/>
        </w:rPr>
        <w:t xml:space="preserve"> om op een veilige manier een API systeem op te zetten bij mijn vervolg projecten.</w:t>
      </w:r>
    </w:p>
    <w:p w14:paraId="25190F04" w14:textId="10497F9D" w:rsidR="003B26BE" w:rsidRPr="00DE58FF" w:rsidRDefault="003B26BE" w:rsidP="00A934BD">
      <w:pPr>
        <w:rPr>
          <w:rFonts w:cs="Arial"/>
          <w:szCs w:val="22"/>
        </w:rPr>
      </w:pPr>
      <w:r w:rsidRPr="00DE58FF">
        <w:rPr>
          <w:rFonts w:cs="Arial"/>
          <w:szCs w:val="22"/>
        </w:rPr>
        <w:t>Graag wil ik een aantal mensen vermelden en banken voor hun assistentie bij dit GDC onderzoek. Ik wil in het bijzonder mijn mentor meneer Gillis bedanken voor de steun en tips tijdens dit onderzoek.</w:t>
      </w:r>
    </w:p>
    <w:p w14:paraId="65C5C3EA" w14:textId="77777777" w:rsidR="00A71A46" w:rsidRPr="00DE58FF" w:rsidRDefault="00A71A46">
      <w:r w:rsidRPr="00DE58FF">
        <w:br w:type="page"/>
      </w:r>
    </w:p>
    <w:sdt>
      <w:sdtPr>
        <w:rPr>
          <w:rFonts w:ascii="Arial" w:eastAsiaTheme="minorHAnsi" w:hAnsi="Arial" w:cstheme="minorBidi"/>
          <w:b w:val="0"/>
          <w:color w:val="auto"/>
          <w:kern w:val="2"/>
          <w:sz w:val="22"/>
          <w:szCs w:val="24"/>
          <w:lang w:eastAsia="en-US"/>
          <w14:ligatures w14:val="standardContextual"/>
        </w:rPr>
        <w:id w:val="-41368139"/>
        <w:docPartObj>
          <w:docPartGallery w:val="Table of Contents"/>
          <w:docPartUnique/>
        </w:docPartObj>
      </w:sdtPr>
      <w:sdtEndPr>
        <w:rPr>
          <w:bCs/>
        </w:rPr>
      </w:sdtEndPr>
      <w:sdtContent>
        <w:p w14:paraId="54445AAC" w14:textId="77777777" w:rsidR="00D4213F" w:rsidRDefault="00FB6D7F" w:rsidP="00AB2101">
          <w:pPr>
            <w:pStyle w:val="Kopvaninhoudsopgave"/>
            <w:rPr>
              <w:noProof/>
            </w:rPr>
          </w:pPr>
          <w:r w:rsidRPr="00DE58FF">
            <w:rPr>
              <w:rStyle w:val="Kop1Char"/>
              <w:b/>
              <w:bCs/>
            </w:rPr>
            <w:t>Inhoudsopgave</w:t>
          </w:r>
          <w:r w:rsidRPr="00DE58FF">
            <w:rPr>
              <w:b w:val="0"/>
              <w:color w:val="0F4761" w:themeColor="accent1" w:themeShade="BF"/>
              <w:sz w:val="32"/>
            </w:rPr>
            <w:fldChar w:fldCharType="begin"/>
          </w:r>
          <w:r w:rsidRPr="00DE58FF">
            <w:instrText xml:space="preserve"> TOC \o "1-3" \h \z \u </w:instrText>
          </w:r>
          <w:r w:rsidRPr="00DE58FF">
            <w:rPr>
              <w:b w:val="0"/>
              <w:color w:val="0F4761" w:themeColor="accent1" w:themeShade="BF"/>
              <w:sz w:val="32"/>
            </w:rPr>
            <w:fldChar w:fldCharType="separate"/>
          </w:r>
        </w:p>
        <w:p w14:paraId="5D574848" w14:textId="60B80774" w:rsidR="00D4213F" w:rsidRDefault="00D4213F">
          <w:pPr>
            <w:pStyle w:val="Inhopg1"/>
            <w:tabs>
              <w:tab w:val="right" w:leader="dot" w:pos="9062"/>
            </w:tabs>
            <w:rPr>
              <w:rFonts w:asciiTheme="minorHAnsi" w:eastAsiaTheme="minorEastAsia" w:hAnsiTheme="minorHAnsi"/>
              <w:noProof/>
              <w:sz w:val="24"/>
              <w:lang w:eastAsia="nl-BE"/>
            </w:rPr>
          </w:pPr>
          <w:hyperlink w:anchor="_Toc222862643" w:history="1">
            <w:r w:rsidRPr="00305FDD">
              <w:rPr>
                <w:rStyle w:val="Hyperlink"/>
                <w:noProof/>
              </w:rPr>
              <w:t>Woord vooraf</w:t>
            </w:r>
            <w:r>
              <w:rPr>
                <w:noProof/>
                <w:webHidden/>
              </w:rPr>
              <w:tab/>
            </w:r>
            <w:r>
              <w:rPr>
                <w:noProof/>
                <w:webHidden/>
              </w:rPr>
              <w:fldChar w:fldCharType="begin"/>
            </w:r>
            <w:r>
              <w:rPr>
                <w:noProof/>
                <w:webHidden/>
              </w:rPr>
              <w:instrText xml:space="preserve"> PAGEREF _Toc222862643 \h </w:instrText>
            </w:r>
            <w:r>
              <w:rPr>
                <w:noProof/>
                <w:webHidden/>
              </w:rPr>
            </w:r>
            <w:r>
              <w:rPr>
                <w:noProof/>
                <w:webHidden/>
              </w:rPr>
              <w:fldChar w:fldCharType="separate"/>
            </w:r>
            <w:r>
              <w:rPr>
                <w:noProof/>
                <w:webHidden/>
              </w:rPr>
              <w:t>1</w:t>
            </w:r>
            <w:r>
              <w:rPr>
                <w:noProof/>
                <w:webHidden/>
              </w:rPr>
              <w:fldChar w:fldCharType="end"/>
            </w:r>
          </w:hyperlink>
        </w:p>
        <w:p w14:paraId="787CDD27" w14:textId="7B2D961C" w:rsidR="00D4213F" w:rsidRDefault="00D4213F">
          <w:pPr>
            <w:pStyle w:val="Inhopg1"/>
            <w:tabs>
              <w:tab w:val="right" w:leader="dot" w:pos="9062"/>
            </w:tabs>
            <w:rPr>
              <w:rFonts w:asciiTheme="minorHAnsi" w:eastAsiaTheme="minorEastAsia" w:hAnsiTheme="minorHAnsi"/>
              <w:noProof/>
              <w:sz w:val="24"/>
              <w:lang w:eastAsia="nl-BE"/>
            </w:rPr>
          </w:pPr>
          <w:hyperlink w:anchor="_Toc222862644" w:history="1">
            <w:r w:rsidRPr="00305FDD">
              <w:rPr>
                <w:rStyle w:val="Hyperlink"/>
                <w:noProof/>
              </w:rPr>
              <w:t>Inleiding</w:t>
            </w:r>
            <w:r>
              <w:rPr>
                <w:noProof/>
                <w:webHidden/>
              </w:rPr>
              <w:tab/>
            </w:r>
            <w:r>
              <w:rPr>
                <w:noProof/>
                <w:webHidden/>
              </w:rPr>
              <w:fldChar w:fldCharType="begin"/>
            </w:r>
            <w:r>
              <w:rPr>
                <w:noProof/>
                <w:webHidden/>
              </w:rPr>
              <w:instrText xml:space="preserve"> PAGEREF _Toc222862644 \h </w:instrText>
            </w:r>
            <w:r>
              <w:rPr>
                <w:noProof/>
                <w:webHidden/>
              </w:rPr>
            </w:r>
            <w:r>
              <w:rPr>
                <w:noProof/>
                <w:webHidden/>
              </w:rPr>
              <w:fldChar w:fldCharType="separate"/>
            </w:r>
            <w:r>
              <w:rPr>
                <w:noProof/>
                <w:webHidden/>
              </w:rPr>
              <w:t>3</w:t>
            </w:r>
            <w:r>
              <w:rPr>
                <w:noProof/>
                <w:webHidden/>
              </w:rPr>
              <w:fldChar w:fldCharType="end"/>
            </w:r>
          </w:hyperlink>
        </w:p>
        <w:p w14:paraId="693D09B1" w14:textId="469141B9" w:rsidR="00D4213F" w:rsidRDefault="00D4213F">
          <w:pPr>
            <w:pStyle w:val="Inhopg1"/>
            <w:tabs>
              <w:tab w:val="right" w:leader="dot" w:pos="9062"/>
            </w:tabs>
            <w:rPr>
              <w:rFonts w:asciiTheme="minorHAnsi" w:eastAsiaTheme="minorEastAsia" w:hAnsiTheme="minorHAnsi"/>
              <w:noProof/>
              <w:sz w:val="24"/>
              <w:lang w:eastAsia="nl-BE"/>
            </w:rPr>
          </w:pPr>
          <w:hyperlink w:anchor="_Toc222862645" w:history="1">
            <w:r w:rsidRPr="00305FDD">
              <w:rPr>
                <w:rStyle w:val="Hyperlink"/>
                <w:noProof/>
              </w:rPr>
              <w:t>Afkortingen</w:t>
            </w:r>
            <w:r>
              <w:rPr>
                <w:noProof/>
                <w:webHidden/>
              </w:rPr>
              <w:tab/>
            </w:r>
            <w:r>
              <w:rPr>
                <w:noProof/>
                <w:webHidden/>
              </w:rPr>
              <w:fldChar w:fldCharType="begin"/>
            </w:r>
            <w:r>
              <w:rPr>
                <w:noProof/>
                <w:webHidden/>
              </w:rPr>
              <w:instrText xml:space="preserve"> PAGEREF _Toc222862645 \h </w:instrText>
            </w:r>
            <w:r>
              <w:rPr>
                <w:noProof/>
                <w:webHidden/>
              </w:rPr>
            </w:r>
            <w:r>
              <w:rPr>
                <w:noProof/>
                <w:webHidden/>
              </w:rPr>
              <w:fldChar w:fldCharType="separate"/>
            </w:r>
            <w:r>
              <w:rPr>
                <w:noProof/>
                <w:webHidden/>
              </w:rPr>
              <w:t>4</w:t>
            </w:r>
            <w:r>
              <w:rPr>
                <w:noProof/>
                <w:webHidden/>
              </w:rPr>
              <w:fldChar w:fldCharType="end"/>
            </w:r>
          </w:hyperlink>
        </w:p>
        <w:p w14:paraId="65A9B420" w14:textId="21F7B5EC" w:rsidR="00D4213F" w:rsidRDefault="00D4213F">
          <w:pPr>
            <w:pStyle w:val="Inhopg1"/>
            <w:tabs>
              <w:tab w:val="left" w:pos="440"/>
              <w:tab w:val="right" w:leader="dot" w:pos="9062"/>
            </w:tabs>
            <w:rPr>
              <w:rFonts w:asciiTheme="minorHAnsi" w:eastAsiaTheme="minorEastAsia" w:hAnsiTheme="minorHAnsi"/>
              <w:noProof/>
              <w:sz w:val="24"/>
              <w:lang w:eastAsia="nl-BE"/>
            </w:rPr>
          </w:pPr>
          <w:hyperlink w:anchor="_Toc222862646" w:history="1">
            <w:r w:rsidRPr="00305FDD">
              <w:rPr>
                <w:rStyle w:val="Hyperlink"/>
                <w:rFonts w:cs="Arial"/>
                <w:noProof/>
              </w:rPr>
              <w:t>1</w:t>
            </w:r>
            <w:r>
              <w:rPr>
                <w:rFonts w:asciiTheme="minorHAnsi" w:eastAsiaTheme="minorEastAsia" w:hAnsiTheme="minorHAnsi"/>
                <w:noProof/>
                <w:sz w:val="24"/>
                <w:lang w:eastAsia="nl-BE"/>
              </w:rPr>
              <w:tab/>
            </w:r>
            <w:r w:rsidRPr="00305FDD">
              <w:rPr>
                <w:rStyle w:val="Hyperlink"/>
                <w:noProof/>
              </w:rPr>
              <w:t xml:space="preserve">XSS - </w:t>
            </w:r>
            <w:r w:rsidRPr="00305FDD">
              <w:rPr>
                <w:rStyle w:val="Hyperlink"/>
                <w:rFonts w:cs="Arial"/>
                <w:noProof/>
              </w:rPr>
              <w:t>Cross-Site Scripting</w:t>
            </w:r>
            <w:r>
              <w:rPr>
                <w:noProof/>
                <w:webHidden/>
              </w:rPr>
              <w:tab/>
            </w:r>
            <w:r>
              <w:rPr>
                <w:noProof/>
                <w:webHidden/>
              </w:rPr>
              <w:fldChar w:fldCharType="begin"/>
            </w:r>
            <w:r>
              <w:rPr>
                <w:noProof/>
                <w:webHidden/>
              </w:rPr>
              <w:instrText xml:space="preserve"> PAGEREF _Toc222862646 \h </w:instrText>
            </w:r>
            <w:r>
              <w:rPr>
                <w:noProof/>
                <w:webHidden/>
              </w:rPr>
            </w:r>
            <w:r>
              <w:rPr>
                <w:noProof/>
                <w:webHidden/>
              </w:rPr>
              <w:fldChar w:fldCharType="separate"/>
            </w:r>
            <w:r>
              <w:rPr>
                <w:noProof/>
                <w:webHidden/>
              </w:rPr>
              <w:t>5</w:t>
            </w:r>
            <w:r>
              <w:rPr>
                <w:noProof/>
                <w:webHidden/>
              </w:rPr>
              <w:fldChar w:fldCharType="end"/>
            </w:r>
          </w:hyperlink>
        </w:p>
        <w:p w14:paraId="3A700DE3" w14:textId="384B6F77" w:rsidR="00D4213F" w:rsidRDefault="00D4213F">
          <w:pPr>
            <w:pStyle w:val="Inhopg2"/>
            <w:tabs>
              <w:tab w:val="left" w:pos="960"/>
              <w:tab w:val="right" w:leader="dot" w:pos="9062"/>
            </w:tabs>
            <w:rPr>
              <w:rFonts w:asciiTheme="minorHAnsi" w:eastAsiaTheme="minorEastAsia" w:hAnsiTheme="minorHAnsi"/>
              <w:noProof/>
              <w:sz w:val="24"/>
              <w:lang w:eastAsia="nl-BE"/>
            </w:rPr>
          </w:pPr>
          <w:hyperlink w:anchor="_Toc222862647" w:history="1">
            <w:r w:rsidRPr="00305FDD">
              <w:rPr>
                <w:rStyle w:val="Hyperlink"/>
                <w:noProof/>
              </w:rPr>
              <w:t>1.1</w:t>
            </w:r>
            <w:r>
              <w:rPr>
                <w:rFonts w:asciiTheme="minorHAnsi" w:eastAsiaTheme="minorEastAsia" w:hAnsiTheme="minorHAnsi"/>
                <w:noProof/>
                <w:sz w:val="24"/>
                <w:lang w:eastAsia="nl-BE"/>
              </w:rPr>
              <w:tab/>
            </w:r>
            <w:r w:rsidRPr="00305FDD">
              <w:rPr>
                <w:rStyle w:val="Hyperlink"/>
                <w:noProof/>
              </w:rPr>
              <w:t>Wat is XSS?</w:t>
            </w:r>
            <w:r>
              <w:rPr>
                <w:noProof/>
                <w:webHidden/>
              </w:rPr>
              <w:tab/>
            </w:r>
            <w:r>
              <w:rPr>
                <w:noProof/>
                <w:webHidden/>
              </w:rPr>
              <w:fldChar w:fldCharType="begin"/>
            </w:r>
            <w:r>
              <w:rPr>
                <w:noProof/>
                <w:webHidden/>
              </w:rPr>
              <w:instrText xml:space="preserve"> PAGEREF _Toc222862647 \h </w:instrText>
            </w:r>
            <w:r>
              <w:rPr>
                <w:noProof/>
                <w:webHidden/>
              </w:rPr>
            </w:r>
            <w:r>
              <w:rPr>
                <w:noProof/>
                <w:webHidden/>
              </w:rPr>
              <w:fldChar w:fldCharType="separate"/>
            </w:r>
            <w:r>
              <w:rPr>
                <w:noProof/>
                <w:webHidden/>
              </w:rPr>
              <w:t>5</w:t>
            </w:r>
            <w:r>
              <w:rPr>
                <w:noProof/>
                <w:webHidden/>
              </w:rPr>
              <w:fldChar w:fldCharType="end"/>
            </w:r>
          </w:hyperlink>
        </w:p>
        <w:p w14:paraId="77D18445" w14:textId="39B24ED2"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48" w:history="1">
            <w:r w:rsidRPr="00305FDD">
              <w:rPr>
                <w:rStyle w:val="Hyperlink"/>
                <w:noProof/>
              </w:rPr>
              <w:t>1.1.1</w:t>
            </w:r>
            <w:r>
              <w:rPr>
                <w:rFonts w:asciiTheme="minorHAnsi" w:eastAsiaTheme="minorEastAsia" w:hAnsiTheme="minorHAnsi"/>
                <w:noProof/>
                <w:sz w:val="24"/>
                <w:lang w:eastAsia="nl-BE"/>
              </w:rPr>
              <w:tab/>
            </w:r>
            <w:r w:rsidRPr="00305FDD">
              <w:rPr>
                <w:rStyle w:val="Hyperlink"/>
                <w:noProof/>
              </w:rPr>
              <w:t>Algemeen</w:t>
            </w:r>
            <w:r>
              <w:rPr>
                <w:noProof/>
                <w:webHidden/>
              </w:rPr>
              <w:tab/>
            </w:r>
            <w:r>
              <w:rPr>
                <w:noProof/>
                <w:webHidden/>
              </w:rPr>
              <w:fldChar w:fldCharType="begin"/>
            </w:r>
            <w:r>
              <w:rPr>
                <w:noProof/>
                <w:webHidden/>
              </w:rPr>
              <w:instrText xml:space="preserve"> PAGEREF _Toc222862648 \h </w:instrText>
            </w:r>
            <w:r>
              <w:rPr>
                <w:noProof/>
                <w:webHidden/>
              </w:rPr>
            </w:r>
            <w:r>
              <w:rPr>
                <w:noProof/>
                <w:webHidden/>
              </w:rPr>
              <w:fldChar w:fldCharType="separate"/>
            </w:r>
            <w:r>
              <w:rPr>
                <w:noProof/>
                <w:webHidden/>
              </w:rPr>
              <w:t>5</w:t>
            </w:r>
            <w:r>
              <w:rPr>
                <w:noProof/>
                <w:webHidden/>
              </w:rPr>
              <w:fldChar w:fldCharType="end"/>
            </w:r>
          </w:hyperlink>
        </w:p>
        <w:p w14:paraId="3BCC3DDB" w14:textId="321A9E15"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49" w:history="1">
            <w:r w:rsidRPr="00305FDD">
              <w:rPr>
                <w:rStyle w:val="Hyperlink"/>
                <w:noProof/>
              </w:rPr>
              <w:t>1.1.2</w:t>
            </w:r>
            <w:r>
              <w:rPr>
                <w:rFonts w:asciiTheme="minorHAnsi" w:eastAsiaTheme="minorEastAsia" w:hAnsiTheme="minorHAnsi"/>
                <w:noProof/>
                <w:sz w:val="24"/>
                <w:lang w:eastAsia="nl-BE"/>
              </w:rPr>
              <w:tab/>
            </w:r>
            <w:r w:rsidRPr="00305FDD">
              <w:rPr>
                <w:rStyle w:val="Hyperlink"/>
                <w:noProof/>
              </w:rPr>
              <w:t>Reflected XSS</w:t>
            </w:r>
            <w:r>
              <w:rPr>
                <w:noProof/>
                <w:webHidden/>
              </w:rPr>
              <w:tab/>
            </w:r>
            <w:r>
              <w:rPr>
                <w:noProof/>
                <w:webHidden/>
              </w:rPr>
              <w:fldChar w:fldCharType="begin"/>
            </w:r>
            <w:r>
              <w:rPr>
                <w:noProof/>
                <w:webHidden/>
              </w:rPr>
              <w:instrText xml:space="preserve"> PAGEREF _Toc222862649 \h </w:instrText>
            </w:r>
            <w:r>
              <w:rPr>
                <w:noProof/>
                <w:webHidden/>
              </w:rPr>
            </w:r>
            <w:r>
              <w:rPr>
                <w:noProof/>
                <w:webHidden/>
              </w:rPr>
              <w:fldChar w:fldCharType="separate"/>
            </w:r>
            <w:r>
              <w:rPr>
                <w:noProof/>
                <w:webHidden/>
              </w:rPr>
              <w:t>6</w:t>
            </w:r>
            <w:r>
              <w:rPr>
                <w:noProof/>
                <w:webHidden/>
              </w:rPr>
              <w:fldChar w:fldCharType="end"/>
            </w:r>
          </w:hyperlink>
        </w:p>
        <w:p w14:paraId="256DDEE4" w14:textId="2DA83189"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50" w:history="1">
            <w:r w:rsidRPr="00305FDD">
              <w:rPr>
                <w:rStyle w:val="Hyperlink"/>
                <w:noProof/>
              </w:rPr>
              <w:t>1.1.3</w:t>
            </w:r>
            <w:r>
              <w:rPr>
                <w:rFonts w:asciiTheme="minorHAnsi" w:eastAsiaTheme="minorEastAsia" w:hAnsiTheme="minorHAnsi"/>
                <w:noProof/>
                <w:sz w:val="24"/>
                <w:lang w:eastAsia="nl-BE"/>
              </w:rPr>
              <w:tab/>
            </w:r>
            <w:r w:rsidRPr="00305FDD">
              <w:rPr>
                <w:rStyle w:val="Hyperlink"/>
                <w:noProof/>
              </w:rPr>
              <w:t>Stored XSS</w:t>
            </w:r>
            <w:r>
              <w:rPr>
                <w:noProof/>
                <w:webHidden/>
              </w:rPr>
              <w:tab/>
            </w:r>
            <w:r>
              <w:rPr>
                <w:noProof/>
                <w:webHidden/>
              </w:rPr>
              <w:fldChar w:fldCharType="begin"/>
            </w:r>
            <w:r>
              <w:rPr>
                <w:noProof/>
                <w:webHidden/>
              </w:rPr>
              <w:instrText xml:space="preserve"> PAGEREF _Toc222862650 \h </w:instrText>
            </w:r>
            <w:r>
              <w:rPr>
                <w:noProof/>
                <w:webHidden/>
              </w:rPr>
            </w:r>
            <w:r>
              <w:rPr>
                <w:noProof/>
                <w:webHidden/>
              </w:rPr>
              <w:fldChar w:fldCharType="separate"/>
            </w:r>
            <w:r>
              <w:rPr>
                <w:noProof/>
                <w:webHidden/>
              </w:rPr>
              <w:t>6</w:t>
            </w:r>
            <w:r>
              <w:rPr>
                <w:noProof/>
                <w:webHidden/>
              </w:rPr>
              <w:fldChar w:fldCharType="end"/>
            </w:r>
          </w:hyperlink>
        </w:p>
        <w:p w14:paraId="030C8CA0" w14:textId="7EDD48BA" w:rsidR="00D4213F" w:rsidRDefault="00D4213F">
          <w:pPr>
            <w:pStyle w:val="Inhopg2"/>
            <w:tabs>
              <w:tab w:val="left" w:pos="960"/>
              <w:tab w:val="right" w:leader="dot" w:pos="9062"/>
            </w:tabs>
            <w:rPr>
              <w:rFonts w:asciiTheme="minorHAnsi" w:eastAsiaTheme="minorEastAsia" w:hAnsiTheme="minorHAnsi"/>
              <w:noProof/>
              <w:sz w:val="24"/>
              <w:lang w:eastAsia="nl-BE"/>
            </w:rPr>
          </w:pPr>
          <w:hyperlink w:anchor="_Toc222862651" w:history="1">
            <w:r w:rsidRPr="00305FDD">
              <w:rPr>
                <w:rStyle w:val="Hyperlink"/>
                <w:noProof/>
              </w:rPr>
              <w:t>1.2</w:t>
            </w:r>
            <w:r>
              <w:rPr>
                <w:rFonts w:asciiTheme="minorHAnsi" w:eastAsiaTheme="minorEastAsia" w:hAnsiTheme="minorHAnsi"/>
                <w:noProof/>
                <w:sz w:val="24"/>
                <w:lang w:eastAsia="nl-BE"/>
              </w:rPr>
              <w:tab/>
            </w:r>
            <w:r w:rsidRPr="00305FDD">
              <w:rPr>
                <w:rStyle w:val="Hyperlink"/>
                <w:noProof/>
              </w:rPr>
              <w:t>Hoe XSS voorkomen?</w:t>
            </w:r>
            <w:r>
              <w:rPr>
                <w:noProof/>
                <w:webHidden/>
              </w:rPr>
              <w:tab/>
            </w:r>
            <w:r>
              <w:rPr>
                <w:noProof/>
                <w:webHidden/>
              </w:rPr>
              <w:fldChar w:fldCharType="begin"/>
            </w:r>
            <w:r>
              <w:rPr>
                <w:noProof/>
                <w:webHidden/>
              </w:rPr>
              <w:instrText xml:space="preserve"> PAGEREF _Toc222862651 \h </w:instrText>
            </w:r>
            <w:r>
              <w:rPr>
                <w:noProof/>
                <w:webHidden/>
              </w:rPr>
            </w:r>
            <w:r>
              <w:rPr>
                <w:noProof/>
                <w:webHidden/>
              </w:rPr>
              <w:fldChar w:fldCharType="separate"/>
            </w:r>
            <w:r>
              <w:rPr>
                <w:noProof/>
                <w:webHidden/>
              </w:rPr>
              <w:t>7</w:t>
            </w:r>
            <w:r>
              <w:rPr>
                <w:noProof/>
                <w:webHidden/>
              </w:rPr>
              <w:fldChar w:fldCharType="end"/>
            </w:r>
          </w:hyperlink>
        </w:p>
        <w:p w14:paraId="137B87A8" w14:textId="3DCC1430"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52" w:history="1">
            <w:r w:rsidRPr="00305FDD">
              <w:rPr>
                <w:rStyle w:val="Hyperlink"/>
                <w:noProof/>
              </w:rPr>
              <w:t>1.2.1</w:t>
            </w:r>
            <w:r>
              <w:rPr>
                <w:rFonts w:asciiTheme="minorHAnsi" w:eastAsiaTheme="minorEastAsia" w:hAnsiTheme="minorHAnsi"/>
                <w:noProof/>
                <w:sz w:val="24"/>
                <w:lang w:eastAsia="nl-BE"/>
              </w:rPr>
              <w:tab/>
            </w:r>
            <w:r w:rsidRPr="00305FDD">
              <w:rPr>
                <w:rStyle w:val="Hyperlink"/>
                <w:noProof/>
              </w:rPr>
              <w:t>Algemeen</w:t>
            </w:r>
            <w:r>
              <w:rPr>
                <w:noProof/>
                <w:webHidden/>
              </w:rPr>
              <w:tab/>
            </w:r>
            <w:r>
              <w:rPr>
                <w:noProof/>
                <w:webHidden/>
              </w:rPr>
              <w:fldChar w:fldCharType="begin"/>
            </w:r>
            <w:r>
              <w:rPr>
                <w:noProof/>
                <w:webHidden/>
              </w:rPr>
              <w:instrText xml:space="preserve"> PAGEREF _Toc222862652 \h </w:instrText>
            </w:r>
            <w:r>
              <w:rPr>
                <w:noProof/>
                <w:webHidden/>
              </w:rPr>
            </w:r>
            <w:r>
              <w:rPr>
                <w:noProof/>
                <w:webHidden/>
              </w:rPr>
              <w:fldChar w:fldCharType="separate"/>
            </w:r>
            <w:r>
              <w:rPr>
                <w:noProof/>
                <w:webHidden/>
              </w:rPr>
              <w:t>7</w:t>
            </w:r>
            <w:r>
              <w:rPr>
                <w:noProof/>
                <w:webHidden/>
              </w:rPr>
              <w:fldChar w:fldCharType="end"/>
            </w:r>
          </w:hyperlink>
        </w:p>
        <w:p w14:paraId="050FEDFC" w14:textId="0890B67E"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53" w:history="1">
            <w:r w:rsidRPr="00305FDD">
              <w:rPr>
                <w:rStyle w:val="Hyperlink"/>
                <w:noProof/>
              </w:rPr>
              <w:t>1.2.2</w:t>
            </w:r>
            <w:r>
              <w:rPr>
                <w:rFonts w:asciiTheme="minorHAnsi" w:eastAsiaTheme="minorEastAsia" w:hAnsiTheme="minorHAnsi"/>
                <w:noProof/>
                <w:sz w:val="24"/>
                <w:lang w:eastAsia="nl-BE"/>
              </w:rPr>
              <w:tab/>
            </w:r>
            <w:r w:rsidRPr="00305FDD">
              <w:rPr>
                <w:rStyle w:val="Hyperlink"/>
                <w:noProof/>
              </w:rPr>
              <w:t>HTML escaping - HTML entity encoding</w:t>
            </w:r>
            <w:r>
              <w:rPr>
                <w:noProof/>
                <w:webHidden/>
              </w:rPr>
              <w:tab/>
            </w:r>
            <w:r>
              <w:rPr>
                <w:noProof/>
                <w:webHidden/>
              </w:rPr>
              <w:fldChar w:fldCharType="begin"/>
            </w:r>
            <w:r>
              <w:rPr>
                <w:noProof/>
                <w:webHidden/>
              </w:rPr>
              <w:instrText xml:space="preserve"> PAGEREF _Toc222862653 \h </w:instrText>
            </w:r>
            <w:r>
              <w:rPr>
                <w:noProof/>
                <w:webHidden/>
              </w:rPr>
            </w:r>
            <w:r>
              <w:rPr>
                <w:noProof/>
                <w:webHidden/>
              </w:rPr>
              <w:fldChar w:fldCharType="separate"/>
            </w:r>
            <w:r>
              <w:rPr>
                <w:noProof/>
                <w:webHidden/>
              </w:rPr>
              <w:t>7</w:t>
            </w:r>
            <w:r>
              <w:rPr>
                <w:noProof/>
                <w:webHidden/>
              </w:rPr>
              <w:fldChar w:fldCharType="end"/>
            </w:r>
          </w:hyperlink>
        </w:p>
        <w:p w14:paraId="4F299EA2" w14:textId="7FFDCC2B"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54" w:history="1">
            <w:r w:rsidRPr="00305FDD">
              <w:rPr>
                <w:rStyle w:val="Hyperlink"/>
                <w:noProof/>
              </w:rPr>
              <w:t>1.2.3</w:t>
            </w:r>
            <w:r>
              <w:rPr>
                <w:rFonts w:asciiTheme="minorHAnsi" w:eastAsiaTheme="minorEastAsia" w:hAnsiTheme="minorHAnsi"/>
                <w:noProof/>
                <w:sz w:val="24"/>
                <w:lang w:eastAsia="nl-BE"/>
              </w:rPr>
              <w:tab/>
            </w:r>
            <w:r w:rsidRPr="00305FDD">
              <w:rPr>
                <w:rStyle w:val="Hyperlink"/>
                <w:noProof/>
              </w:rPr>
              <w:t>HTML Sanitization &amp; HTML Stripping</w:t>
            </w:r>
            <w:r>
              <w:rPr>
                <w:noProof/>
                <w:webHidden/>
              </w:rPr>
              <w:tab/>
            </w:r>
            <w:r>
              <w:rPr>
                <w:noProof/>
                <w:webHidden/>
              </w:rPr>
              <w:fldChar w:fldCharType="begin"/>
            </w:r>
            <w:r>
              <w:rPr>
                <w:noProof/>
                <w:webHidden/>
              </w:rPr>
              <w:instrText xml:space="preserve"> PAGEREF _Toc222862654 \h </w:instrText>
            </w:r>
            <w:r>
              <w:rPr>
                <w:noProof/>
                <w:webHidden/>
              </w:rPr>
            </w:r>
            <w:r>
              <w:rPr>
                <w:noProof/>
                <w:webHidden/>
              </w:rPr>
              <w:fldChar w:fldCharType="separate"/>
            </w:r>
            <w:r>
              <w:rPr>
                <w:noProof/>
                <w:webHidden/>
              </w:rPr>
              <w:t>7</w:t>
            </w:r>
            <w:r>
              <w:rPr>
                <w:noProof/>
                <w:webHidden/>
              </w:rPr>
              <w:fldChar w:fldCharType="end"/>
            </w:r>
          </w:hyperlink>
        </w:p>
        <w:p w14:paraId="0AB78EA3" w14:textId="6528D1E1"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55" w:history="1">
            <w:r w:rsidRPr="00305FDD">
              <w:rPr>
                <w:rStyle w:val="Hyperlink"/>
                <w:noProof/>
              </w:rPr>
              <w:t>1.2.4</w:t>
            </w:r>
            <w:r>
              <w:rPr>
                <w:rFonts w:asciiTheme="minorHAnsi" w:eastAsiaTheme="minorEastAsia" w:hAnsiTheme="minorHAnsi"/>
                <w:noProof/>
                <w:sz w:val="24"/>
                <w:lang w:eastAsia="nl-BE"/>
              </w:rPr>
              <w:tab/>
            </w:r>
            <w:r w:rsidRPr="00305FDD">
              <w:rPr>
                <w:rStyle w:val="Hyperlink"/>
                <w:noProof/>
              </w:rPr>
              <w:t>Cookies met HttpOnly attribuut</w:t>
            </w:r>
            <w:r>
              <w:rPr>
                <w:noProof/>
                <w:webHidden/>
              </w:rPr>
              <w:tab/>
            </w:r>
            <w:r>
              <w:rPr>
                <w:noProof/>
                <w:webHidden/>
              </w:rPr>
              <w:fldChar w:fldCharType="begin"/>
            </w:r>
            <w:r>
              <w:rPr>
                <w:noProof/>
                <w:webHidden/>
              </w:rPr>
              <w:instrText xml:space="preserve"> PAGEREF _Toc222862655 \h </w:instrText>
            </w:r>
            <w:r>
              <w:rPr>
                <w:noProof/>
                <w:webHidden/>
              </w:rPr>
            </w:r>
            <w:r>
              <w:rPr>
                <w:noProof/>
                <w:webHidden/>
              </w:rPr>
              <w:fldChar w:fldCharType="separate"/>
            </w:r>
            <w:r>
              <w:rPr>
                <w:noProof/>
                <w:webHidden/>
              </w:rPr>
              <w:t>8</w:t>
            </w:r>
            <w:r>
              <w:rPr>
                <w:noProof/>
                <w:webHidden/>
              </w:rPr>
              <w:fldChar w:fldCharType="end"/>
            </w:r>
          </w:hyperlink>
        </w:p>
        <w:p w14:paraId="3EE7B844" w14:textId="64D84F52" w:rsidR="00D4213F" w:rsidRDefault="00D4213F">
          <w:pPr>
            <w:pStyle w:val="Inhopg2"/>
            <w:tabs>
              <w:tab w:val="left" w:pos="960"/>
              <w:tab w:val="right" w:leader="dot" w:pos="9062"/>
            </w:tabs>
            <w:rPr>
              <w:rFonts w:asciiTheme="minorHAnsi" w:eastAsiaTheme="minorEastAsia" w:hAnsiTheme="minorHAnsi"/>
              <w:noProof/>
              <w:sz w:val="24"/>
              <w:lang w:eastAsia="nl-BE"/>
            </w:rPr>
          </w:pPr>
          <w:hyperlink w:anchor="_Toc222862656" w:history="1">
            <w:r w:rsidRPr="00305FDD">
              <w:rPr>
                <w:rStyle w:val="Hyperlink"/>
                <w:noProof/>
              </w:rPr>
              <w:t>1.3</w:t>
            </w:r>
            <w:r>
              <w:rPr>
                <w:rFonts w:asciiTheme="minorHAnsi" w:eastAsiaTheme="minorEastAsia" w:hAnsiTheme="minorHAnsi"/>
                <w:noProof/>
                <w:sz w:val="24"/>
                <w:lang w:eastAsia="nl-BE"/>
              </w:rPr>
              <w:tab/>
            </w:r>
            <w:r w:rsidRPr="00305FDD">
              <w:rPr>
                <w:rStyle w:val="Hyperlink"/>
                <w:noProof/>
              </w:rPr>
              <w:t>Praktisch</w:t>
            </w:r>
            <w:r>
              <w:rPr>
                <w:noProof/>
                <w:webHidden/>
              </w:rPr>
              <w:tab/>
            </w:r>
            <w:r>
              <w:rPr>
                <w:noProof/>
                <w:webHidden/>
              </w:rPr>
              <w:fldChar w:fldCharType="begin"/>
            </w:r>
            <w:r>
              <w:rPr>
                <w:noProof/>
                <w:webHidden/>
              </w:rPr>
              <w:instrText xml:space="preserve"> PAGEREF _Toc222862656 \h </w:instrText>
            </w:r>
            <w:r>
              <w:rPr>
                <w:noProof/>
                <w:webHidden/>
              </w:rPr>
            </w:r>
            <w:r>
              <w:rPr>
                <w:noProof/>
                <w:webHidden/>
              </w:rPr>
              <w:fldChar w:fldCharType="separate"/>
            </w:r>
            <w:r>
              <w:rPr>
                <w:noProof/>
                <w:webHidden/>
              </w:rPr>
              <w:t>9</w:t>
            </w:r>
            <w:r>
              <w:rPr>
                <w:noProof/>
                <w:webHidden/>
              </w:rPr>
              <w:fldChar w:fldCharType="end"/>
            </w:r>
          </w:hyperlink>
        </w:p>
        <w:p w14:paraId="5A94D341" w14:textId="0330E72B"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57" w:history="1">
            <w:r w:rsidRPr="00305FDD">
              <w:rPr>
                <w:rStyle w:val="Hyperlink"/>
                <w:noProof/>
              </w:rPr>
              <w:t>1.3.1</w:t>
            </w:r>
            <w:r>
              <w:rPr>
                <w:rFonts w:asciiTheme="minorHAnsi" w:eastAsiaTheme="minorEastAsia" w:hAnsiTheme="minorHAnsi"/>
                <w:noProof/>
                <w:sz w:val="24"/>
                <w:lang w:eastAsia="nl-BE"/>
              </w:rPr>
              <w:tab/>
            </w:r>
            <w:r w:rsidRPr="00305FDD">
              <w:rPr>
                <w:rStyle w:val="Hyperlink"/>
                <w:noProof/>
              </w:rPr>
              <w:t>Reflected XSS bij onveilige API</w:t>
            </w:r>
            <w:r>
              <w:rPr>
                <w:noProof/>
                <w:webHidden/>
              </w:rPr>
              <w:tab/>
            </w:r>
            <w:r>
              <w:rPr>
                <w:noProof/>
                <w:webHidden/>
              </w:rPr>
              <w:fldChar w:fldCharType="begin"/>
            </w:r>
            <w:r>
              <w:rPr>
                <w:noProof/>
                <w:webHidden/>
              </w:rPr>
              <w:instrText xml:space="preserve"> PAGEREF _Toc222862657 \h </w:instrText>
            </w:r>
            <w:r>
              <w:rPr>
                <w:noProof/>
                <w:webHidden/>
              </w:rPr>
            </w:r>
            <w:r>
              <w:rPr>
                <w:noProof/>
                <w:webHidden/>
              </w:rPr>
              <w:fldChar w:fldCharType="separate"/>
            </w:r>
            <w:r>
              <w:rPr>
                <w:noProof/>
                <w:webHidden/>
              </w:rPr>
              <w:t>9</w:t>
            </w:r>
            <w:r>
              <w:rPr>
                <w:noProof/>
                <w:webHidden/>
              </w:rPr>
              <w:fldChar w:fldCharType="end"/>
            </w:r>
          </w:hyperlink>
        </w:p>
        <w:p w14:paraId="1A795A8E" w14:textId="3D148506"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58" w:history="1">
            <w:r w:rsidRPr="00305FDD">
              <w:rPr>
                <w:rStyle w:val="Hyperlink"/>
                <w:noProof/>
              </w:rPr>
              <w:t>1.3.2</w:t>
            </w:r>
            <w:r>
              <w:rPr>
                <w:rFonts w:asciiTheme="minorHAnsi" w:eastAsiaTheme="minorEastAsia" w:hAnsiTheme="minorHAnsi"/>
                <w:noProof/>
                <w:sz w:val="24"/>
                <w:lang w:eastAsia="nl-BE"/>
              </w:rPr>
              <w:tab/>
            </w:r>
            <w:r w:rsidRPr="00305FDD">
              <w:rPr>
                <w:rStyle w:val="Hyperlink"/>
                <w:noProof/>
              </w:rPr>
              <w:t>Stored XSS bij onveilige API</w:t>
            </w:r>
            <w:r>
              <w:rPr>
                <w:noProof/>
                <w:webHidden/>
              </w:rPr>
              <w:tab/>
            </w:r>
            <w:r>
              <w:rPr>
                <w:noProof/>
                <w:webHidden/>
              </w:rPr>
              <w:fldChar w:fldCharType="begin"/>
            </w:r>
            <w:r>
              <w:rPr>
                <w:noProof/>
                <w:webHidden/>
              </w:rPr>
              <w:instrText xml:space="preserve"> PAGEREF _Toc222862658 \h </w:instrText>
            </w:r>
            <w:r>
              <w:rPr>
                <w:noProof/>
                <w:webHidden/>
              </w:rPr>
            </w:r>
            <w:r>
              <w:rPr>
                <w:noProof/>
                <w:webHidden/>
              </w:rPr>
              <w:fldChar w:fldCharType="separate"/>
            </w:r>
            <w:r>
              <w:rPr>
                <w:noProof/>
                <w:webHidden/>
              </w:rPr>
              <w:t>10</w:t>
            </w:r>
            <w:r>
              <w:rPr>
                <w:noProof/>
                <w:webHidden/>
              </w:rPr>
              <w:fldChar w:fldCharType="end"/>
            </w:r>
          </w:hyperlink>
        </w:p>
        <w:p w14:paraId="3C93A951" w14:textId="509CD9AE"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59" w:history="1">
            <w:r w:rsidRPr="00305FDD">
              <w:rPr>
                <w:rStyle w:val="Hyperlink"/>
                <w:noProof/>
              </w:rPr>
              <w:t>1.3.3</w:t>
            </w:r>
            <w:r>
              <w:rPr>
                <w:rFonts w:asciiTheme="minorHAnsi" w:eastAsiaTheme="minorEastAsia" w:hAnsiTheme="minorHAnsi"/>
                <w:noProof/>
                <w:sz w:val="24"/>
                <w:lang w:eastAsia="nl-BE"/>
              </w:rPr>
              <w:tab/>
            </w:r>
            <w:r w:rsidRPr="00305FDD">
              <w:rPr>
                <w:rStyle w:val="Hyperlink"/>
                <w:noProof/>
              </w:rPr>
              <w:t>Veilige API, beschermt tegen XSS</w:t>
            </w:r>
            <w:r>
              <w:rPr>
                <w:noProof/>
                <w:webHidden/>
              </w:rPr>
              <w:tab/>
            </w:r>
            <w:r>
              <w:rPr>
                <w:noProof/>
                <w:webHidden/>
              </w:rPr>
              <w:fldChar w:fldCharType="begin"/>
            </w:r>
            <w:r>
              <w:rPr>
                <w:noProof/>
                <w:webHidden/>
              </w:rPr>
              <w:instrText xml:space="preserve"> PAGEREF _Toc222862659 \h </w:instrText>
            </w:r>
            <w:r>
              <w:rPr>
                <w:noProof/>
                <w:webHidden/>
              </w:rPr>
            </w:r>
            <w:r>
              <w:rPr>
                <w:noProof/>
                <w:webHidden/>
              </w:rPr>
              <w:fldChar w:fldCharType="separate"/>
            </w:r>
            <w:r>
              <w:rPr>
                <w:noProof/>
                <w:webHidden/>
              </w:rPr>
              <w:t>12</w:t>
            </w:r>
            <w:r>
              <w:rPr>
                <w:noProof/>
                <w:webHidden/>
              </w:rPr>
              <w:fldChar w:fldCharType="end"/>
            </w:r>
          </w:hyperlink>
        </w:p>
        <w:p w14:paraId="07D356F4" w14:textId="4159D4C0" w:rsidR="00D4213F" w:rsidRDefault="00D4213F">
          <w:pPr>
            <w:pStyle w:val="Inhopg1"/>
            <w:tabs>
              <w:tab w:val="left" w:pos="440"/>
              <w:tab w:val="right" w:leader="dot" w:pos="9062"/>
            </w:tabs>
            <w:rPr>
              <w:rFonts w:asciiTheme="minorHAnsi" w:eastAsiaTheme="minorEastAsia" w:hAnsiTheme="minorHAnsi"/>
              <w:noProof/>
              <w:sz w:val="24"/>
              <w:lang w:eastAsia="nl-BE"/>
            </w:rPr>
          </w:pPr>
          <w:hyperlink w:anchor="_Toc222862660" w:history="1">
            <w:r w:rsidRPr="00305FDD">
              <w:rPr>
                <w:rStyle w:val="Hyperlink"/>
                <w:rFonts w:cs="Arial"/>
                <w:noProof/>
              </w:rPr>
              <w:t>2</w:t>
            </w:r>
            <w:r>
              <w:rPr>
                <w:rFonts w:asciiTheme="minorHAnsi" w:eastAsiaTheme="minorEastAsia" w:hAnsiTheme="minorHAnsi"/>
                <w:noProof/>
                <w:sz w:val="24"/>
                <w:lang w:eastAsia="nl-BE"/>
              </w:rPr>
              <w:tab/>
            </w:r>
            <w:r w:rsidRPr="00305FDD">
              <w:rPr>
                <w:rStyle w:val="Hyperlink"/>
                <w:noProof/>
              </w:rPr>
              <w:t xml:space="preserve">CSRF - </w:t>
            </w:r>
            <w:r w:rsidRPr="00305FDD">
              <w:rPr>
                <w:rStyle w:val="Hyperlink"/>
                <w:rFonts w:cs="Arial"/>
                <w:noProof/>
              </w:rPr>
              <w:t>Cross-Site Request Forgery</w:t>
            </w:r>
            <w:r>
              <w:rPr>
                <w:noProof/>
                <w:webHidden/>
              </w:rPr>
              <w:tab/>
            </w:r>
            <w:r>
              <w:rPr>
                <w:noProof/>
                <w:webHidden/>
              </w:rPr>
              <w:fldChar w:fldCharType="begin"/>
            </w:r>
            <w:r>
              <w:rPr>
                <w:noProof/>
                <w:webHidden/>
              </w:rPr>
              <w:instrText xml:space="preserve"> PAGEREF _Toc222862660 \h </w:instrText>
            </w:r>
            <w:r>
              <w:rPr>
                <w:noProof/>
                <w:webHidden/>
              </w:rPr>
            </w:r>
            <w:r>
              <w:rPr>
                <w:noProof/>
                <w:webHidden/>
              </w:rPr>
              <w:fldChar w:fldCharType="separate"/>
            </w:r>
            <w:r>
              <w:rPr>
                <w:noProof/>
                <w:webHidden/>
              </w:rPr>
              <w:t>13</w:t>
            </w:r>
            <w:r>
              <w:rPr>
                <w:noProof/>
                <w:webHidden/>
              </w:rPr>
              <w:fldChar w:fldCharType="end"/>
            </w:r>
          </w:hyperlink>
        </w:p>
        <w:p w14:paraId="51BB8FE7" w14:textId="76320F24" w:rsidR="00D4213F" w:rsidRDefault="00D4213F">
          <w:pPr>
            <w:pStyle w:val="Inhopg2"/>
            <w:tabs>
              <w:tab w:val="left" w:pos="960"/>
              <w:tab w:val="right" w:leader="dot" w:pos="9062"/>
            </w:tabs>
            <w:rPr>
              <w:rFonts w:asciiTheme="minorHAnsi" w:eastAsiaTheme="minorEastAsia" w:hAnsiTheme="minorHAnsi"/>
              <w:noProof/>
              <w:sz w:val="24"/>
              <w:lang w:eastAsia="nl-BE"/>
            </w:rPr>
          </w:pPr>
          <w:hyperlink w:anchor="_Toc222862661" w:history="1">
            <w:r w:rsidRPr="00305FDD">
              <w:rPr>
                <w:rStyle w:val="Hyperlink"/>
                <w:noProof/>
              </w:rPr>
              <w:t>2.1</w:t>
            </w:r>
            <w:r>
              <w:rPr>
                <w:rFonts w:asciiTheme="minorHAnsi" w:eastAsiaTheme="minorEastAsia" w:hAnsiTheme="minorHAnsi"/>
                <w:noProof/>
                <w:sz w:val="24"/>
                <w:lang w:eastAsia="nl-BE"/>
              </w:rPr>
              <w:tab/>
            </w:r>
            <w:r w:rsidRPr="00305FDD">
              <w:rPr>
                <w:rStyle w:val="Hyperlink"/>
                <w:noProof/>
              </w:rPr>
              <w:t>Wat is CSRF?</w:t>
            </w:r>
            <w:r>
              <w:rPr>
                <w:noProof/>
                <w:webHidden/>
              </w:rPr>
              <w:tab/>
            </w:r>
            <w:r>
              <w:rPr>
                <w:noProof/>
                <w:webHidden/>
              </w:rPr>
              <w:fldChar w:fldCharType="begin"/>
            </w:r>
            <w:r>
              <w:rPr>
                <w:noProof/>
                <w:webHidden/>
              </w:rPr>
              <w:instrText xml:space="preserve"> PAGEREF _Toc222862661 \h </w:instrText>
            </w:r>
            <w:r>
              <w:rPr>
                <w:noProof/>
                <w:webHidden/>
              </w:rPr>
            </w:r>
            <w:r>
              <w:rPr>
                <w:noProof/>
                <w:webHidden/>
              </w:rPr>
              <w:fldChar w:fldCharType="separate"/>
            </w:r>
            <w:r>
              <w:rPr>
                <w:noProof/>
                <w:webHidden/>
              </w:rPr>
              <w:t>13</w:t>
            </w:r>
            <w:r>
              <w:rPr>
                <w:noProof/>
                <w:webHidden/>
              </w:rPr>
              <w:fldChar w:fldCharType="end"/>
            </w:r>
          </w:hyperlink>
        </w:p>
        <w:p w14:paraId="238C72C7" w14:textId="1F924EFE"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62" w:history="1">
            <w:r w:rsidRPr="00305FDD">
              <w:rPr>
                <w:rStyle w:val="Hyperlink"/>
                <w:noProof/>
              </w:rPr>
              <w:t>2.1.1</w:t>
            </w:r>
            <w:r>
              <w:rPr>
                <w:rFonts w:asciiTheme="minorHAnsi" w:eastAsiaTheme="minorEastAsia" w:hAnsiTheme="minorHAnsi"/>
                <w:noProof/>
                <w:sz w:val="24"/>
                <w:lang w:eastAsia="nl-BE"/>
              </w:rPr>
              <w:tab/>
            </w:r>
            <w:r w:rsidRPr="00305FDD">
              <w:rPr>
                <w:rStyle w:val="Hyperlink"/>
                <w:noProof/>
              </w:rPr>
              <w:t>Algemeen</w:t>
            </w:r>
            <w:r>
              <w:rPr>
                <w:noProof/>
                <w:webHidden/>
              </w:rPr>
              <w:tab/>
            </w:r>
            <w:r>
              <w:rPr>
                <w:noProof/>
                <w:webHidden/>
              </w:rPr>
              <w:fldChar w:fldCharType="begin"/>
            </w:r>
            <w:r>
              <w:rPr>
                <w:noProof/>
                <w:webHidden/>
              </w:rPr>
              <w:instrText xml:space="preserve"> PAGEREF _Toc222862662 \h </w:instrText>
            </w:r>
            <w:r>
              <w:rPr>
                <w:noProof/>
                <w:webHidden/>
              </w:rPr>
            </w:r>
            <w:r>
              <w:rPr>
                <w:noProof/>
                <w:webHidden/>
              </w:rPr>
              <w:fldChar w:fldCharType="separate"/>
            </w:r>
            <w:r>
              <w:rPr>
                <w:noProof/>
                <w:webHidden/>
              </w:rPr>
              <w:t>13</w:t>
            </w:r>
            <w:r>
              <w:rPr>
                <w:noProof/>
                <w:webHidden/>
              </w:rPr>
              <w:fldChar w:fldCharType="end"/>
            </w:r>
          </w:hyperlink>
        </w:p>
        <w:p w14:paraId="5E1BF84F" w14:textId="0585E67A"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63" w:history="1">
            <w:r w:rsidRPr="00305FDD">
              <w:rPr>
                <w:rStyle w:val="Hyperlink"/>
                <w:noProof/>
              </w:rPr>
              <w:t>2.1.2</w:t>
            </w:r>
            <w:r>
              <w:rPr>
                <w:rFonts w:asciiTheme="minorHAnsi" w:eastAsiaTheme="minorEastAsia" w:hAnsiTheme="minorHAnsi"/>
                <w:noProof/>
                <w:sz w:val="24"/>
                <w:lang w:eastAsia="nl-BE"/>
              </w:rPr>
              <w:tab/>
            </w:r>
            <w:r w:rsidRPr="00305FDD">
              <w:rPr>
                <w:rStyle w:val="Hyperlink"/>
                <w:noProof/>
              </w:rPr>
              <w:t>Voorbeeld Normaal Request</w:t>
            </w:r>
            <w:r>
              <w:rPr>
                <w:noProof/>
                <w:webHidden/>
              </w:rPr>
              <w:tab/>
            </w:r>
            <w:r>
              <w:rPr>
                <w:noProof/>
                <w:webHidden/>
              </w:rPr>
              <w:fldChar w:fldCharType="begin"/>
            </w:r>
            <w:r>
              <w:rPr>
                <w:noProof/>
                <w:webHidden/>
              </w:rPr>
              <w:instrText xml:space="preserve"> PAGEREF _Toc222862663 \h </w:instrText>
            </w:r>
            <w:r>
              <w:rPr>
                <w:noProof/>
                <w:webHidden/>
              </w:rPr>
            </w:r>
            <w:r>
              <w:rPr>
                <w:noProof/>
                <w:webHidden/>
              </w:rPr>
              <w:fldChar w:fldCharType="separate"/>
            </w:r>
            <w:r>
              <w:rPr>
                <w:noProof/>
                <w:webHidden/>
              </w:rPr>
              <w:t>13</w:t>
            </w:r>
            <w:r>
              <w:rPr>
                <w:noProof/>
                <w:webHidden/>
              </w:rPr>
              <w:fldChar w:fldCharType="end"/>
            </w:r>
          </w:hyperlink>
        </w:p>
        <w:p w14:paraId="7211DB7E" w14:textId="59E325AD"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64" w:history="1">
            <w:r w:rsidRPr="00305FDD">
              <w:rPr>
                <w:rStyle w:val="Hyperlink"/>
                <w:noProof/>
              </w:rPr>
              <w:t>2.1.3</w:t>
            </w:r>
            <w:r>
              <w:rPr>
                <w:rFonts w:asciiTheme="minorHAnsi" w:eastAsiaTheme="minorEastAsia" w:hAnsiTheme="minorHAnsi"/>
                <w:noProof/>
                <w:sz w:val="24"/>
                <w:lang w:eastAsia="nl-BE"/>
              </w:rPr>
              <w:tab/>
            </w:r>
            <w:r w:rsidRPr="00305FDD">
              <w:rPr>
                <w:rStyle w:val="Hyperlink"/>
                <w:noProof/>
              </w:rPr>
              <w:t>Voorbeeld CSRF</w:t>
            </w:r>
            <w:r>
              <w:rPr>
                <w:noProof/>
                <w:webHidden/>
              </w:rPr>
              <w:tab/>
            </w:r>
            <w:r>
              <w:rPr>
                <w:noProof/>
                <w:webHidden/>
              </w:rPr>
              <w:fldChar w:fldCharType="begin"/>
            </w:r>
            <w:r>
              <w:rPr>
                <w:noProof/>
                <w:webHidden/>
              </w:rPr>
              <w:instrText xml:space="preserve"> PAGEREF _Toc222862664 \h </w:instrText>
            </w:r>
            <w:r>
              <w:rPr>
                <w:noProof/>
                <w:webHidden/>
              </w:rPr>
            </w:r>
            <w:r>
              <w:rPr>
                <w:noProof/>
                <w:webHidden/>
              </w:rPr>
              <w:fldChar w:fldCharType="separate"/>
            </w:r>
            <w:r>
              <w:rPr>
                <w:noProof/>
                <w:webHidden/>
              </w:rPr>
              <w:t>14</w:t>
            </w:r>
            <w:r>
              <w:rPr>
                <w:noProof/>
                <w:webHidden/>
              </w:rPr>
              <w:fldChar w:fldCharType="end"/>
            </w:r>
          </w:hyperlink>
        </w:p>
        <w:p w14:paraId="321E6716" w14:textId="1CAB9132" w:rsidR="00D4213F" w:rsidRDefault="00D4213F">
          <w:pPr>
            <w:pStyle w:val="Inhopg2"/>
            <w:tabs>
              <w:tab w:val="left" w:pos="960"/>
              <w:tab w:val="right" w:leader="dot" w:pos="9062"/>
            </w:tabs>
            <w:rPr>
              <w:rFonts w:asciiTheme="minorHAnsi" w:eastAsiaTheme="minorEastAsia" w:hAnsiTheme="minorHAnsi"/>
              <w:noProof/>
              <w:sz w:val="24"/>
              <w:lang w:eastAsia="nl-BE"/>
            </w:rPr>
          </w:pPr>
          <w:hyperlink w:anchor="_Toc222862665" w:history="1">
            <w:r w:rsidRPr="00305FDD">
              <w:rPr>
                <w:rStyle w:val="Hyperlink"/>
                <w:noProof/>
              </w:rPr>
              <w:t>2.2</w:t>
            </w:r>
            <w:r>
              <w:rPr>
                <w:rFonts w:asciiTheme="minorHAnsi" w:eastAsiaTheme="minorEastAsia" w:hAnsiTheme="minorHAnsi"/>
                <w:noProof/>
                <w:sz w:val="24"/>
                <w:lang w:eastAsia="nl-BE"/>
              </w:rPr>
              <w:tab/>
            </w:r>
            <w:r w:rsidRPr="00305FDD">
              <w:rPr>
                <w:rStyle w:val="Hyperlink"/>
                <w:noProof/>
              </w:rPr>
              <w:t>Hoe CSRF voorkomen?</w:t>
            </w:r>
            <w:r>
              <w:rPr>
                <w:noProof/>
                <w:webHidden/>
              </w:rPr>
              <w:tab/>
            </w:r>
            <w:r>
              <w:rPr>
                <w:noProof/>
                <w:webHidden/>
              </w:rPr>
              <w:fldChar w:fldCharType="begin"/>
            </w:r>
            <w:r>
              <w:rPr>
                <w:noProof/>
                <w:webHidden/>
              </w:rPr>
              <w:instrText xml:space="preserve"> PAGEREF _Toc222862665 \h </w:instrText>
            </w:r>
            <w:r>
              <w:rPr>
                <w:noProof/>
                <w:webHidden/>
              </w:rPr>
            </w:r>
            <w:r>
              <w:rPr>
                <w:noProof/>
                <w:webHidden/>
              </w:rPr>
              <w:fldChar w:fldCharType="separate"/>
            </w:r>
            <w:r>
              <w:rPr>
                <w:noProof/>
                <w:webHidden/>
              </w:rPr>
              <w:t>15</w:t>
            </w:r>
            <w:r>
              <w:rPr>
                <w:noProof/>
                <w:webHidden/>
              </w:rPr>
              <w:fldChar w:fldCharType="end"/>
            </w:r>
          </w:hyperlink>
        </w:p>
        <w:p w14:paraId="536589A3" w14:textId="4DC4FCC4"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66" w:history="1">
            <w:r w:rsidRPr="00305FDD">
              <w:rPr>
                <w:rStyle w:val="Hyperlink"/>
                <w:noProof/>
              </w:rPr>
              <w:t>2.2.1</w:t>
            </w:r>
            <w:r>
              <w:rPr>
                <w:rFonts w:asciiTheme="minorHAnsi" w:eastAsiaTheme="minorEastAsia" w:hAnsiTheme="minorHAnsi"/>
                <w:noProof/>
                <w:sz w:val="24"/>
                <w:lang w:eastAsia="nl-BE"/>
              </w:rPr>
              <w:tab/>
            </w:r>
            <w:r w:rsidRPr="00305FDD">
              <w:rPr>
                <w:rStyle w:val="Hyperlink"/>
                <w:noProof/>
              </w:rPr>
              <w:t>SOP &amp; CORS</w:t>
            </w:r>
            <w:r>
              <w:rPr>
                <w:noProof/>
                <w:webHidden/>
              </w:rPr>
              <w:tab/>
            </w:r>
            <w:r>
              <w:rPr>
                <w:noProof/>
                <w:webHidden/>
              </w:rPr>
              <w:fldChar w:fldCharType="begin"/>
            </w:r>
            <w:r>
              <w:rPr>
                <w:noProof/>
                <w:webHidden/>
              </w:rPr>
              <w:instrText xml:space="preserve"> PAGEREF _Toc222862666 \h </w:instrText>
            </w:r>
            <w:r>
              <w:rPr>
                <w:noProof/>
                <w:webHidden/>
              </w:rPr>
            </w:r>
            <w:r>
              <w:rPr>
                <w:noProof/>
                <w:webHidden/>
              </w:rPr>
              <w:fldChar w:fldCharType="separate"/>
            </w:r>
            <w:r>
              <w:rPr>
                <w:noProof/>
                <w:webHidden/>
              </w:rPr>
              <w:t>15</w:t>
            </w:r>
            <w:r>
              <w:rPr>
                <w:noProof/>
                <w:webHidden/>
              </w:rPr>
              <w:fldChar w:fldCharType="end"/>
            </w:r>
          </w:hyperlink>
        </w:p>
        <w:p w14:paraId="795E1976" w14:textId="3F578B41"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67" w:history="1">
            <w:r w:rsidRPr="00305FDD">
              <w:rPr>
                <w:rStyle w:val="Hyperlink"/>
                <w:noProof/>
              </w:rPr>
              <w:t>2.2.2</w:t>
            </w:r>
            <w:r>
              <w:rPr>
                <w:rFonts w:asciiTheme="minorHAnsi" w:eastAsiaTheme="minorEastAsia" w:hAnsiTheme="minorHAnsi"/>
                <w:noProof/>
                <w:sz w:val="24"/>
                <w:lang w:eastAsia="nl-BE"/>
              </w:rPr>
              <w:tab/>
            </w:r>
            <w:r w:rsidRPr="00305FDD">
              <w:rPr>
                <w:rStyle w:val="Hyperlink"/>
                <w:noProof/>
              </w:rPr>
              <w:t>Server Side Origin Check</w:t>
            </w:r>
            <w:r>
              <w:rPr>
                <w:noProof/>
                <w:webHidden/>
              </w:rPr>
              <w:tab/>
            </w:r>
            <w:r>
              <w:rPr>
                <w:noProof/>
                <w:webHidden/>
              </w:rPr>
              <w:fldChar w:fldCharType="begin"/>
            </w:r>
            <w:r>
              <w:rPr>
                <w:noProof/>
                <w:webHidden/>
              </w:rPr>
              <w:instrText xml:space="preserve"> PAGEREF _Toc222862667 \h </w:instrText>
            </w:r>
            <w:r>
              <w:rPr>
                <w:noProof/>
                <w:webHidden/>
              </w:rPr>
            </w:r>
            <w:r>
              <w:rPr>
                <w:noProof/>
                <w:webHidden/>
              </w:rPr>
              <w:fldChar w:fldCharType="separate"/>
            </w:r>
            <w:r>
              <w:rPr>
                <w:noProof/>
                <w:webHidden/>
              </w:rPr>
              <w:t>15</w:t>
            </w:r>
            <w:r>
              <w:rPr>
                <w:noProof/>
                <w:webHidden/>
              </w:rPr>
              <w:fldChar w:fldCharType="end"/>
            </w:r>
          </w:hyperlink>
        </w:p>
        <w:p w14:paraId="2A03CF9C" w14:textId="5FE168C2" w:rsidR="00D4213F" w:rsidRDefault="00D4213F">
          <w:pPr>
            <w:pStyle w:val="Inhopg3"/>
            <w:tabs>
              <w:tab w:val="left" w:pos="1200"/>
              <w:tab w:val="right" w:leader="dot" w:pos="9062"/>
            </w:tabs>
            <w:rPr>
              <w:rFonts w:asciiTheme="minorHAnsi" w:eastAsiaTheme="minorEastAsia" w:hAnsiTheme="minorHAnsi"/>
              <w:noProof/>
              <w:sz w:val="24"/>
              <w:lang w:eastAsia="nl-BE"/>
            </w:rPr>
          </w:pPr>
          <w:hyperlink w:anchor="_Toc222862668" w:history="1">
            <w:r w:rsidRPr="00305FDD">
              <w:rPr>
                <w:rStyle w:val="Hyperlink"/>
                <w:noProof/>
              </w:rPr>
              <w:t>2.2.3</w:t>
            </w:r>
            <w:r>
              <w:rPr>
                <w:rFonts w:asciiTheme="minorHAnsi" w:eastAsiaTheme="minorEastAsia" w:hAnsiTheme="minorHAnsi"/>
                <w:noProof/>
                <w:sz w:val="24"/>
                <w:lang w:eastAsia="nl-BE"/>
              </w:rPr>
              <w:tab/>
            </w:r>
            <w:r w:rsidRPr="00305FDD">
              <w:rPr>
                <w:rStyle w:val="Hyperlink"/>
                <w:noProof/>
              </w:rPr>
              <w:t>CSRF Tokens</w:t>
            </w:r>
            <w:r>
              <w:rPr>
                <w:noProof/>
                <w:webHidden/>
              </w:rPr>
              <w:tab/>
            </w:r>
            <w:r>
              <w:rPr>
                <w:noProof/>
                <w:webHidden/>
              </w:rPr>
              <w:fldChar w:fldCharType="begin"/>
            </w:r>
            <w:r>
              <w:rPr>
                <w:noProof/>
                <w:webHidden/>
              </w:rPr>
              <w:instrText xml:space="preserve"> PAGEREF _Toc222862668 \h </w:instrText>
            </w:r>
            <w:r>
              <w:rPr>
                <w:noProof/>
                <w:webHidden/>
              </w:rPr>
            </w:r>
            <w:r>
              <w:rPr>
                <w:noProof/>
                <w:webHidden/>
              </w:rPr>
              <w:fldChar w:fldCharType="separate"/>
            </w:r>
            <w:r>
              <w:rPr>
                <w:noProof/>
                <w:webHidden/>
              </w:rPr>
              <w:t>15</w:t>
            </w:r>
            <w:r>
              <w:rPr>
                <w:noProof/>
                <w:webHidden/>
              </w:rPr>
              <w:fldChar w:fldCharType="end"/>
            </w:r>
          </w:hyperlink>
        </w:p>
        <w:p w14:paraId="6F40645E" w14:textId="7ED03A0E" w:rsidR="00D4213F" w:rsidRDefault="00D4213F">
          <w:pPr>
            <w:pStyle w:val="Inhopg2"/>
            <w:tabs>
              <w:tab w:val="left" w:pos="960"/>
              <w:tab w:val="right" w:leader="dot" w:pos="9062"/>
            </w:tabs>
            <w:rPr>
              <w:rFonts w:asciiTheme="minorHAnsi" w:eastAsiaTheme="minorEastAsia" w:hAnsiTheme="minorHAnsi"/>
              <w:noProof/>
              <w:sz w:val="24"/>
              <w:lang w:eastAsia="nl-BE"/>
            </w:rPr>
          </w:pPr>
          <w:hyperlink w:anchor="_Toc222862669" w:history="1">
            <w:r w:rsidRPr="00305FDD">
              <w:rPr>
                <w:rStyle w:val="Hyperlink"/>
                <w:noProof/>
              </w:rPr>
              <w:t>2.3</w:t>
            </w:r>
            <w:r>
              <w:rPr>
                <w:rFonts w:asciiTheme="minorHAnsi" w:eastAsiaTheme="minorEastAsia" w:hAnsiTheme="minorHAnsi"/>
                <w:noProof/>
                <w:sz w:val="24"/>
                <w:lang w:eastAsia="nl-BE"/>
              </w:rPr>
              <w:tab/>
            </w:r>
            <w:r w:rsidRPr="00305FDD">
              <w:rPr>
                <w:rStyle w:val="Hyperlink"/>
                <w:noProof/>
              </w:rPr>
              <w:t>Praktisch</w:t>
            </w:r>
            <w:r>
              <w:rPr>
                <w:noProof/>
                <w:webHidden/>
              </w:rPr>
              <w:tab/>
            </w:r>
            <w:r>
              <w:rPr>
                <w:noProof/>
                <w:webHidden/>
              </w:rPr>
              <w:fldChar w:fldCharType="begin"/>
            </w:r>
            <w:r>
              <w:rPr>
                <w:noProof/>
                <w:webHidden/>
              </w:rPr>
              <w:instrText xml:space="preserve"> PAGEREF _Toc222862669 \h </w:instrText>
            </w:r>
            <w:r>
              <w:rPr>
                <w:noProof/>
                <w:webHidden/>
              </w:rPr>
            </w:r>
            <w:r>
              <w:rPr>
                <w:noProof/>
                <w:webHidden/>
              </w:rPr>
              <w:fldChar w:fldCharType="separate"/>
            </w:r>
            <w:r>
              <w:rPr>
                <w:noProof/>
                <w:webHidden/>
              </w:rPr>
              <w:t>15</w:t>
            </w:r>
            <w:r>
              <w:rPr>
                <w:noProof/>
                <w:webHidden/>
              </w:rPr>
              <w:fldChar w:fldCharType="end"/>
            </w:r>
          </w:hyperlink>
        </w:p>
        <w:p w14:paraId="14575C0B" w14:textId="40CA39EC" w:rsidR="00D4213F" w:rsidRDefault="00D4213F">
          <w:pPr>
            <w:pStyle w:val="Inhopg1"/>
            <w:tabs>
              <w:tab w:val="right" w:leader="dot" w:pos="9062"/>
            </w:tabs>
            <w:rPr>
              <w:rFonts w:asciiTheme="minorHAnsi" w:eastAsiaTheme="minorEastAsia" w:hAnsiTheme="minorHAnsi"/>
              <w:noProof/>
              <w:sz w:val="24"/>
              <w:lang w:eastAsia="nl-BE"/>
            </w:rPr>
          </w:pPr>
          <w:hyperlink w:anchor="_Toc222862670" w:history="1">
            <w:r w:rsidRPr="00305FDD">
              <w:rPr>
                <w:rStyle w:val="Hyperlink"/>
                <w:noProof/>
              </w:rPr>
              <w:t>Besluit</w:t>
            </w:r>
            <w:r>
              <w:rPr>
                <w:noProof/>
                <w:webHidden/>
              </w:rPr>
              <w:tab/>
            </w:r>
            <w:r>
              <w:rPr>
                <w:noProof/>
                <w:webHidden/>
              </w:rPr>
              <w:fldChar w:fldCharType="begin"/>
            </w:r>
            <w:r>
              <w:rPr>
                <w:noProof/>
                <w:webHidden/>
              </w:rPr>
              <w:instrText xml:space="preserve"> PAGEREF _Toc222862670 \h </w:instrText>
            </w:r>
            <w:r>
              <w:rPr>
                <w:noProof/>
                <w:webHidden/>
              </w:rPr>
            </w:r>
            <w:r>
              <w:rPr>
                <w:noProof/>
                <w:webHidden/>
              </w:rPr>
              <w:fldChar w:fldCharType="separate"/>
            </w:r>
            <w:r>
              <w:rPr>
                <w:noProof/>
                <w:webHidden/>
              </w:rPr>
              <w:t>16</w:t>
            </w:r>
            <w:r>
              <w:rPr>
                <w:noProof/>
                <w:webHidden/>
              </w:rPr>
              <w:fldChar w:fldCharType="end"/>
            </w:r>
          </w:hyperlink>
        </w:p>
        <w:p w14:paraId="7672C911" w14:textId="546D836E" w:rsidR="00D4213F" w:rsidRDefault="00D4213F">
          <w:pPr>
            <w:pStyle w:val="Inhopg1"/>
            <w:tabs>
              <w:tab w:val="right" w:leader="dot" w:pos="9062"/>
            </w:tabs>
            <w:rPr>
              <w:rFonts w:asciiTheme="minorHAnsi" w:eastAsiaTheme="minorEastAsia" w:hAnsiTheme="minorHAnsi"/>
              <w:noProof/>
              <w:sz w:val="24"/>
              <w:lang w:eastAsia="nl-BE"/>
            </w:rPr>
          </w:pPr>
          <w:hyperlink w:anchor="_Toc222862671" w:history="1">
            <w:r w:rsidRPr="00305FDD">
              <w:rPr>
                <w:rStyle w:val="Hyperlink"/>
                <w:noProof/>
              </w:rPr>
              <w:t>Bijlagen</w:t>
            </w:r>
            <w:r>
              <w:rPr>
                <w:noProof/>
                <w:webHidden/>
              </w:rPr>
              <w:tab/>
            </w:r>
            <w:r>
              <w:rPr>
                <w:noProof/>
                <w:webHidden/>
              </w:rPr>
              <w:fldChar w:fldCharType="begin"/>
            </w:r>
            <w:r>
              <w:rPr>
                <w:noProof/>
                <w:webHidden/>
              </w:rPr>
              <w:instrText xml:space="preserve"> PAGEREF _Toc222862671 \h </w:instrText>
            </w:r>
            <w:r>
              <w:rPr>
                <w:noProof/>
                <w:webHidden/>
              </w:rPr>
            </w:r>
            <w:r>
              <w:rPr>
                <w:noProof/>
                <w:webHidden/>
              </w:rPr>
              <w:fldChar w:fldCharType="separate"/>
            </w:r>
            <w:r>
              <w:rPr>
                <w:noProof/>
                <w:webHidden/>
              </w:rPr>
              <w:t>17</w:t>
            </w:r>
            <w:r>
              <w:rPr>
                <w:noProof/>
                <w:webHidden/>
              </w:rPr>
              <w:fldChar w:fldCharType="end"/>
            </w:r>
          </w:hyperlink>
        </w:p>
        <w:p w14:paraId="2C987E6C" w14:textId="2FA2EBF7" w:rsidR="00D4213F" w:rsidRDefault="00D4213F">
          <w:pPr>
            <w:pStyle w:val="Inhopg1"/>
            <w:tabs>
              <w:tab w:val="right" w:leader="dot" w:pos="9062"/>
            </w:tabs>
            <w:rPr>
              <w:rFonts w:asciiTheme="minorHAnsi" w:eastAsiaTheme="minorEastAsia" w:hAnsiTheme="minorHAnsi"/>
              <w:noProof/>
              <w:sz w:val="24"/>
              <w:lang w:eastAsia="nl-BE"/>
            </w:rPr>
          </w:pPr>
          <w:hyperlink w:anchor="_Toc222862672" w:history="1">
            <w:r w:rsidRPr="00305FDD">
              <w:rPr>
                <w:rStyle w:val="Hyperlink"/>
                <w:noProof/>
              </w:rPr>
              <w:t>Referentielijst</w:t>
            </w:r>
            <w:r>
              <w:rPr>
                <w:noProof/>
                <w:webHidden/>
              </w:rPr>
              <w:tab/>
            </w:r>
            <w:r>
              <w:rPr>
                <w:noProof/>
                <w:webHidden/>
              </w:rPr>
              <w:fldChar w:fldCharType="begin"/>
            </w:r>
            <w:r>
              <w:rPr>
                <w:noProof/>
                <w:webHidden/>
              </w:rPr>
              <w:instrText xml:space="preserve"> PAGEREF _Toc222862672 \h </w:instrText>
            </w:r>
            <w:r>
              <w:rPr>
                <w:noProof/>
                <w:webHidden/>
              </w:rPr>
            </w:r>
            <w:r>
              <w:rPr>
                <w:noProof/>
                <w:webHidden/>
              </w:rPr>
              <w:fldChar w:fldCharType="separate"/>
            </w:r>
            <w:r>
              <w:rPr>
                <w:noProof/>
                <w:webHidden/>
              </w:rPr>
              <w:t>17</w:t>
            </w:r>
            <w:r>
              <w:rPr>
                <w:noProof/>
                <w:webHidden/>
              </w:rPr>
              <w:fldChar w:fldCharType="end"/>
            </w:r>
          </w:hyperlink>
        </w:p>
        <w:p w14:paraId="4C81DD70" w14:textId="4E733720" w:rsidR="00FB6D7F" w:rsidRPr="00DE58FF" w:rsidRDefault="00FB6D7F">
          <w:r w:rsidRPr="00DE58FF">
            <w:rPr>
              <w:b/>
              <w:bCs/>
            </w:rPr>
            <w:fldChar w:fldCharType="end"/>
          </w:r>
        </w:p>
      </w:sdtContent>
    </w:sdt>
    <w:p w14:paraId="00E2F8AB" w14:textId="77777777" w:rsidR="00DD0B95" w:rsidRPr="00DE58FF" w:rsidRDefault="00DD0B95">
      <w:pPr>
        <w:rPr>
          <w:rFonts w:asciiTheme="majorHAnsi" w:eastAsiaTheme="majorEastAsia" w:hAnsiTheme="majorHAnsi" w:cstheme="majorBidi"/>
          <w:color w:val="0F4761" w:themeColor="accent1" w:themeShade="BF"/>
          <w:sz w:val="32"/>
          <w:szCs w:val="32"/>
          <w:u w:val="single"/>
        </w:rPr>
      </w:pPr>
      <w:bookmarkStart w:id="5" w:name="_Toc196152163"/>
      <w:r w:rsidRPr="00DE58FF">
        <w:br w:type="page"/>
      </w:r>
    </w:p>
    <w:p w14:paraId="526F9DE7" w14:textId="77A7F15A" w:rsidR="002C1D8B" w:rsidRPr="00DE58FF" w:rsidRDefault="009735CF" w:rsidP="00804614">
      <w:pPr>
        <w:pStyle w:val="Kop1"/>
      </w:pPr>
      <w:bookmarkStart w:id="6" w:name="_Toc222862644"/>
      <w:r w:rsidRPr="00DE58FF">
        <w:lastRenderedPageBreak/>
        <w:t>Inleiding</w:t>
      </w:r>
      <w:bookmarkEnd w:id="5"/>
      <w:bookmarkEnd w:id="6"/>
    </w:p>
    <w:p w14:paraId="259A3B1A" w14:textId="52D4F345" w:rsidR="00C24B86" w:rsidRPr="00DE58FF" w:rsidRDefault="004F5289" w:rsidP="009A20A7">
      <w:r w:rsidRPr="00DE58FF">
        <w:t>In d</w:t>
      </w:r>
      <w:r w:rsidR="00841C99" w:rsidRPr="00DE58FF">
        <w:t xml:space="preserve">it werk </w:t>
      </w:r>
      <w:r w:rsidRPr="00DE58FF">
        <w:t xml:space="preserve">wordt er een technisch onderzoek gedaan naar </w:t>
      </w:r>
      <w:r w:rsidR="003C6408" w:rsidRPr="00DE58FF">
        <w:t>API</w:t>
      </w:r>
      <w:r w:rsidR="003C6408" w:rsidRPr="00DE58FF">
        <w:rPr>
          <w:rStyle w:val="Voetnootmarkering"/>
        </w:rPr>
        <w:footnoteReference w:id="1"/>
      </w:r>
      <w:r w:rsidRPr="00DE58FF">
        <w:t xml:space="preserve"> systemen zowel theoretisch als praktisch</w:t>
      </w:r>
      <w:r w:rsidR="009C6BDA" w:rsidRPr="00DE58FF">
        <w:t>, om de algemene beveiliging van API systemen beter te begrijpen en hierop te anticiperen.</w:t>
      </w:r>
      <w:r w:rsidRPr="00DE58FF">
        <w:t xml:space="preserve"> </w:t>
      </w:r>
      <w:r w:rsidR="003C6408" w:rsidRPr="00DE58FF">
        <w:t xml:space="preserve">Dit onderzoek gaat dieper in op </w:t>
      </w:r>
      <w:r w:rsidR="00666D9A" w:rsidRPr="00DE58FF">
        <w:t>2</w:t>
      </w:r>
      <w:r w:rsidR="003C6408" w:rsidRPr="00DE58FF">
        <w:t xml:space="preserve"> veelvoorkomende beveiligingsproblemen bij REST-API’s</w:t>
      </w:r>
      <w:r w:rsidR="003C6408" w:rsidRPr="00DE58FF">
        <w:rPr>
          <w:rStyle w:val="Voetnootmarkering"/>
        </w:rPr>
        <w:footnoteReference w:id="2"/>
      </w:r>
      <w:r w:rsidR="00841CAF" w:rsidRPr="00DE58FF">
        <w:t xml:space="preserve"> met de focus op het uitwisselen van data tussen een gebruiker en een applicatie</w:t>
      </w:r>
      <w:r w:rsidR="003C6408" w:rsidRPr="00DE58FF">
        <w:t>.</w:t>
      </w:r>
    </w:p>
    <w:p w14:paraId="17C117B4" w14:textId="25F16D8C" w:rsidR="00450E4B" w:rsidRPr="00DE58FF" w:rsidRDefault="003C6408" w:rsidP="009A20A7">
      <w:r w:rsidRPr="00DE58FF">
        <w:t xml:space="preserve">De </w:t>
      </w:r>
      <w:r w:rsidR="00666D9A" w:rsidRPr="00DE58FF">
        <w:t>2</w:t>
      </w:r>
      <w:r w:rsidRPr="00DE58FF">
        <w:t xml:space="preserve"> beveiligingsproblemen die </w:t>
      </w:r>
      <w:r w:rsidR="00A110E6" w:rsidRPr="00DE58FF">
        <w:t xml:space="preserve">onderzocht </w:t>
      </w:r>
      <w:r w:rsidRPr="00DE58FF">
        <w:t>worden zijn: Cross-Site Scripting (XSS)</w:t>
      </w:r>
      <w:r w:rsidR="003A76C7">
        <w:t xml:space="preserve"> en</w:t>
      </w:r>
      <w:r w:rsidRPr="00DE58FF">
        <w:t xml:space="preserve"> Cross-Site Request Forgery (CSRF). </w:t>
      </w:r>
      <w:r w:rsidR="00841C99" w:rsidRPr="00DE58FF">
        <w:t>Het 1</w:t>
      </w:r>
      <w:r w:rsidR="00841C99" w:rsidRPr="00DE58FF">
        <w:rPr>
          <w:vertAlign w:val="superscript"/>
        </w:rPr>
        <w:t>ste</w:t>
      </w:r>
      <w:r w:rsidR="00841C99" w:rsidRPr="00DE58FF">
        <w:t xml:space="preserve"> deel van </w:t>
      </w:r>
      <w:r w:rsidR="00841CAF" w:rsidRPr="00DE58FF">
        <w:t xml:space="preserve">elk beveiligingsprobleem </w:t>
      </w:r>
      <w:r w:rsidR="00985F54" w:rsidRPr="00DE58FF">
        <w:t>bestaat uit een theoretisch onderzoek naar de aard van het probleem, uitgevoerd door een literatuurstudie om beter te begrijpen wat het probleem precies inhoudt.</w:t>
      </w:r>
    </w:p>
    <w:p w14:paraId="7EDA427A" w14:textId="31C9E024" w:rsidR="00F63536" w:rsidRPr="00DE58FF" w:rsidRDefault="00D52163" w:rsidP="009A20A7">
      <w:r w:rsidRPr="00DE58FF">
        <w:t>Het 2</w:t>
      </w:r>
      <w:r w:rsidRPr="00DE58FF">
        <w:rPr>
          <w:vertAlign w:val="superscript"/>
        </w:rPr>
        <w:t>de</w:t>
      </w:r>
      <w:r w:rsidRPr="00DE58FF">
        <w:t xml:space="preserve"> deel van het onderzoek bestaat uit een praktisch productie en ontwikkelingsgedeelte, hierbij worden 2 overkoepelende API systemen opgezet</w:t>
      </w:r>
      <w:r w:rsidR="00F63536" w:rsidRPr="00DE58FF">
        <w:t>. Het doel en de functionaliteiten van de 2 API systemen is hetzelfde, namelijk het kunnen aanmaken en inloggen van een account en daarnaast het aanmaken en opvragen van (blog)posts.</w:t>
      </w:r>
      <w:r w:rsidRPr="00DE58FF">
        <w:t xml:space="preserve"> </w:t>
      </w:r>
    </w:p>
    <w:p w14:paraId="3C9A42F4" w14:textId="6FAA6D43" w:rsidR="003C6408" w:rsidRPr="00DE58FF" w:rsidRDefault="00D52163" w:rsidP="009A20A7">
      <w:r w:rsidRPr="00DE58FF">
        <w:t xml:space="preserve">De 2 API systemen verschillen in de vorm van onveilig en veilig, waarbij er bij </w:t>
      </w:r>
      <w:r w:rsidR="00A22667" w:rsidRPr="00DE58FF">
        <w:t>het</w:t>
      </w:r>
      <w:r w:rsidR="00A2793F" w:rsidRPr="00DE58FF">
        <w:t xml:space="preserve"> 1</w:t>
      </w:r>
      <w:r w:rsidR="00A2793F" w:rsidRPr="00DE58FF">
        <w:rPr>
          <w:vertAlign w:val="superscript"/>
        </w:rPr>
        <w:t>ste</w:t>
      </w:r>
      <w:r w:rsidRPr="00DE58FF">
        <w:t xml:space="preserve"> </w:t>
      </w:r>
      <w:r w:rsidR="00A22667" w:rsidRPr="00DE58FF">
        <w:t xml:space="preserve">systeem </w:t>
      </w:r>
      <w:r w:rsidRPr="00DE58FF">
        <w:t xml:space="preserve">geen extra acties </w:t>
      </w:r>
      <w:r w:rsidR="00A22667" w:rsidRPr="00DE58FF">
        <w:t xml:space="preserve">en stappen ondernomen </w:t>
      </w:r>
      <w:r w:rsidR="00F40EE2" w:rsidRPr="00DE58FF">
        <w:t>worden</w:t>
      </w:r>
      <w:r w:rsidR="00A22667" w:rsidRPr="00DE58FF">
        <w:t xml:space="preserve"> </w:t>
      </w:r>
      <w:r w:rsidRPr="00DE58FF">
        <w:t>voor het voorkomen van de onderzochte beveiligingsproblemen</w:t>
      </w:r>
      <w:r w:rsidR="00A22667" w:rsidRPr="00DE58FF">
        <w:t>. Bij het 2</w:t>
      </w:r>
      <w:r w:rsidR="00A22667" w:rsidRPr="00DE58FF">
        <w:rPr>
          <w:vertAlign w:val="superscript"/>
        </w:rPr>
        <w:t>de</w:t>
      </w:r>
      <w:r w:rsidR="00A22667" w:rsidRPr="00DE58FF">
        <w:t xml:space="preserve"> systeem zijn deze extra acties en stappen wel ondernomen.</w:t>
      </w:r>
      <w:r w:rsidR="00F63536" w:rsidRPr="00DE58FF">
        <w:t xml:space="preserve"> Door beide systemen met elkaar te vergelijken en te kijken naar de extra acties die ondernomen worden voor het veilig maken van het API systeem, kan worden aangetoond welke maatregelen nodig zijn om de geïdentificeerde beveiligingsproblemen te voorkomen.</w:t>
      </w:r>
    </w:p>
    <w:p w14:paraId="15B31327" w14:textId="76C0E458" w:rsidR="00B95731" w:rsidRPr="00DE58FF" w:rsidRDefault="00B95731" w:rsidP="009A20A7">
      <w:r w:rsidRPr="00DE58FF">
        <w:t xml:space="preserve">Het praktische gedeelte wordt volledig gedocumenteerd via een </w:t>
      </w:r>
      <w:r w:rsidR="00B97D9B" w:rsidRPr="00DE58FF">
        <w:t>GitHub</w:t>
      </w:r>
      <w:r w:rsidRPr="00DE58FF">
        <w:t xml:space="preserve"> repository, de link naar de repository is opgenomen in de bijlagen van dit werk.</w:t>
      </w:r>
      <w:r w:rsidR="00EC2F52" w:rsidRPr="00DE58FF">
        <w:t xml:space="preserve"> Bij het praktische gedeelte is er gebruik gemaakt van Python en FastAPI om een API systeem op te zetten, meer informatie over de gebruikte technologiestack kan terug gevonden worden in de repository.</w:t>
      </w:r>
    </w:p>
    <w:p w14:paraId="21C1AA17" w14:textId="7F0C6C66" w:rsidR="002C1D8B" w:rsidRPr="00DE58FF" w:rsidRDefault="002C1D8B">
      <w:pPr>
        <w:rPr>
          <w:rFonts w:asciiTheme="majorHAnsi" w:eastAsiaTheme="majorEastAsia" w:hAnsiTheme="majorHAnsi" w:cstheme="majorBidi"/>
          <w:color w:val="0F4761" w:themeColor="accent1" w:themeShade="BF"/>
          <w:sz w:val="32"/>
          <w:szCs w:val="32"/>
          <w:u w:val="single"/>
        </w:rPr>
      </w:pPr>
      <w:r w:rsidRPr="00DE58FF">
        <w:rPr>
          <w:u w:val="single"/>
        </w:rPr>
        <w:br w:type="page"/>
      </w:r>
    </w:p>
    <w:p w14:paraId="5A85558F" w14:textId="00839173" w:rsidR="001A1CBC" w:rsidRPr="00DE58FF" w:rsidRDefault="001A1CBC" w:rsidP="00804614">
      <w:pPr>
        <w:pStyle w:val="Kop1"/>
      </w:pPr>
      <w:bookmarkStart w:id="7" w:name="_Toc196152164"/>
      <w:bookmarkStart w:id="8" w:name="_Toc222862645"/>
      <w:r w:rsidRPr="00DE58FF">
        <w:lastRenderedPageBreak/>
        <w:t>Afkortingen</w:t>
      </w:r>
      <w:bookmarkEnd w:id="7"/>
      <w:bookmarkEnd w:id="8"/>
    </w:p>
    <w:p w14:paraId="0363C60A" w14:textId="464CBBCB" w:rsidR="00B44A7F" w:rsidRPr="00DE58FF" w:rsidRDefault="00B44A7F" w:rsidP="0018390C">
      <w:pPr>
        <w:pStyle w:val="afkorting"/>
      </w:pPr>
      <w:r w:rsidRPr="00DE58FF">
        <w:t>GDC</w:t>
      </w:r>
      <w:r w:rsidRPr="00DE58FF">
        <w:tab/>
      </w:r>
      <w:r w:rsidRPr="00DE58FF">
        <w:tab/>
        <w:t>Generieke Doorstroom Competentie</w:t>
      </w:r>
    </w:p>
    <w:p w14:paraId="2246FA06" w14:textId="77777777" w:rsidR="0028129F" w:rsidRPr="00DE58FF" w:rsidRDefault="0028129F" w:rsidP="0018390C">
      <w:pPr>
        <w:pStyle w:val="afkorting"/>
      </w:pPr>
      <w:r w:rsidRPr="00DE58FF">
        <w:t>i.p.v.</w:t>
      </w:r>
      <w:r w:rsidRPr="00DE58FF">
        <w:tab/>
      </w:r>
      <w:r w:rsidRPr="00DE58FF">
        <w:tab/>
        <w:t>in plaats van</w:t>
      </w:r>
    </w:p>
    <w:p w14:paraId="2A4B3542" w14:textId="50B7C822" w:rsidR="0028129F" w:rsidRPr="00DE58FF" w:rsidRDefault="0028129F" w:rsidP="0018390C">
      <w:pPr>
        <w:pStyle w:val="afkorting"/>
      </w:pPr>
      <w:r w:rsidRPr="00DE58FF">
        <w:t>i.v.m.</w:t>
      </w:r>
      <w:r w:rsidRPr="00DE58FF">
        <w:tab/>
      </w:r>
      <w:r w:rsidRPr="00DE58FF">
        <w:tab/>
        <w:t>in verband met</w:t>
      </w:r>
    </w:p>
    <w:p w14:paraId="2DDB9FEC" w14:textId="1F6BBDF9" w:rsidR="003360CC" w:rsidRPr="00DE58FF" w:rsidRDefault="003360CC" w:rsidP="0018390C">
      <w:pPr>
        <w:pStyle w:val="afkorting"/>
      </w:pPr>
      <w:r w:rsidRPr="00DE58FF">
        <w:t>API</w:t>
      </w:r>
      <w:r w:rsidRPr="00DE58FF">
        <w:tab/>
      </w:r>
      <w:r w:rsidRPr="00DE58FF">
        <w:tab/>
        <w:t>Application Programming Interface</w:t>
      </w:r>
    </w:p>
    <w:p w14:paraId="1A7421A3" w14:textId="2FD381E5" w:rsidR="003360CC" w:rsidRPr="00DE58FF" w:rsidRDefault="003360CC" w:rsidP="0018390C">
      <w:pPr>
        <w:pStyle w:val="afkorting"/>
      </w:pPr>
      <w:r w:rsidRPr="00DE58FF">
        <w:t>REST</w:t>
      </w:r>
      <w:r w:rsidRPr="00DE58FF">
        <w:tab/>
      </w:r>
      <w:r w:rsidRPr="00DE58FF">
        <w:tab/>
      </w:r>
      <w:r w:rsidR="00676861" w:rsidRPr="00DE58FF">
        <w:t>Representational State Transfer</w:t>
      </w:r>
    </w:p>
    <w:p w14:paraId="493F4F79" w14:textId="050E923C" w:rsidR="00B925AB" w:rsidRPr="00DE58FF" w:rsidRDefault="00A934BD" w:rsidP="0018390C">
      <w:pPr>
        <w:pStyle w:val="afkorting"/>
      </w:pPr>
      <w:r w:rsidRPr="00DE58FF">
        <w:t>XSS</w:t>
      </w:r>
      <w:r w:rsidR="003360CC" w:rsidRPr="00DE58FF">
        <w:tab/>
      </w:r>
      <w:r w:rsidR="003360CC" w:rsidRPr="00DE58FF">
        <w:tab/>
        <w:t>Cross-Site Scripting</w:t>
      </w:r>
    </w:p>
    <w:p w14:paraId="3E2D9925" w14:textId="7658F09D" w:rsidR="00154584" w:rsidRPr="00DE58FF" w:rsidRDefault="00A934BD" w:rsidP="0018390C">
      <w:pPr>
        <w:pStyle w:val="afkorting"/>
      </w:pPr>
      <w:r w:rsidRPr="00DE58FF">
        <w:t>C</w:t>
      </w:r>
      <w:r w:rsidR="003360CC" w:rsidRPr="00DE58FF">
        <w:t>SRF</w:t>
      </w:r>
      <w:r w:rsidR="003360CC" w:rsidRPr="00DE58FF">
        <w:tab/>
      </w:r>
      <w:r w:rsidR="003360CC" w:rsidRPr="00DE58FF">
        <w:tab/>
        <w:t>Cross-Site Request Forgery</w:t>
      </w:r>
    </w:p>
    <w:p w14:paraId="3EBF5EF2" w14:textId="1F80F5AE" w:rsidR="00924C6B" w:rsidRPr="00DE58FF" w:rsidRDefault="00924C6B" w:rsidP="0018390C">
      <w:pPr>
        <w:pStyle w:val="afkorting"/>
      </w:pPr>
      <w:r w:rsidRPr="00DE58FF">
        <w:t>SOP</w:t>
      </w:r>
      <w:r w:rsidRPr="00DE58FF">
        <w:tab/>
      </w:r>
      <w:r w:rsidRPr="00DE58FF">
        <w:tab/>
        <w:t>Same Origin Policy</w:t>
      </w:r>
    </w:p>
    <w:p w14:paraId="369AE56F" w14:textId="7D9467A6" w:rsidR="00812891" w:rsidRPr="00DE58FF" w:rsidRDefault="00812891" w:rsidP="0018390C">
      <w:pPr>
        <w:pStyle w:val="afkorting"/>
      </w:pPr>
      <w:r w:rsidRPr="00DE58FF">
        <w:t>CORS</w:t>
      </w:r>
      <w:r w:rsidRPr="00DE58FF">
        <w:tab/>
      </w:r>
      <w:r w:rsidRPr="00DE58FF">
        <w:tab/>
        <w:t>Cross-Origin Resource Sharing</w:t>
      </w:r>
    </w:p>
    <w:p w14:paraId="5537069B" w14:textId="3B054DFD" w:rsidR="00812891" w:rsidRPr="00DE58FF" w:rsidRDefault="00C33588" w:rsidP="0018390C">
      <w:pPr>
        <w:pStyle w:val="afkorting"/>
      </w:pPr>
      <w:r w:rsidRPr="00DE58FF">
        <w:t>DOM</w:t>
      </w:r>
      <w:r w:rsidRPr="00DE58FF">
        <w:tab/>
      </w:r>
      <w:r w:rsidRPr="00DE58FF">
        <w:tab/>
        <w:t>Document Object Model</w:t>
      </w:r>
    </w:p>
    <w:p w14:paraId="091008DC" w14:textId="2D3BD43D" w:rsidR="00D44A89" w:rsidRPr="00DE58FF" w:rsidRDefault="00D44A89" w:rsidP="0018390C">
      <w:pPr>
        <w:pStyle w:val="afkorting"/>
      </w:pPr>
      <w:r w:rsidRPr="00DE58FF">
        <w:t>DB</w:t>
      </w:r>
      <w:r w:rsidRPr="00DE58FF">
        <w:tab/>
      </w:r>
      <w:r w:rsidRPr="00DE58FF">
        <w:tab/>
        <w:t>Database</w:t>
      </w:r>
    </w:p>
    <w:p w14:paraId="47309D83" w14:textId="77777777" w:rsidR="00D44A89" w:rsidRPr="00DE58FF" w:rsidRDefault="00D44A89" w:rsidP="0018390C">
      <w:pPr>
        <w:pStyle w:val="afkorting"/>
      </w:pPr>
      <w:r w:rsidRPr="00DE58FF">
        <w:t>Py</w:t>
      </w:r>
      <w:r w:rsidRPr="00DE58FF">
        <w:tab/>
      </w:r>
      <w:r w:rsidRPr="00DE58FF">
        <w:tab/>
        <w:t>Python</w:t>
      </w:r>
    </w:p>
    <w:p w14:paraId="41B89EB4" w14:textId="5C53017C" w:rsidR="00D44A89" w:rsidRPr="00DE58FF" w:rsidRDefault="00D44A89" w:rsidP="0018390C">
      <w:pPr>
        <w:pStyle w:val="afkorting"/>
      </w:pPr>
      <w:r w:rsidRPr="00DE58FF">
        <w:t>JS</w:t>
      </w:r>
      <w:r w:rsidRPr="00DE58FF">
        <w:tab/>
      </w:r>
      <w:r w:rsidRPr="00DE58FF">
        <w:tab/>
        <w:t>JavaScript</w:t>
      </w:r>
    </w:p>
    <w:p w14:paraId="226D9460" w14:textId="6EEE038F" w:rsidR="00835BD2" w:rsidRPr="00DE58FF" w:rsidRDefault="004A23DA" w:rsidP="0018390C">
      <w:pPr>
        <w:pStyle w:val="afkorting"/>
      </w:pPr>
      <w:r w:rsidRPr="00DE58FF">
        <w:t>HTML</w:t>
      </w:r>
      <w:r w:rsidRPr="00DE58FF">
        <w:tab/>
      </w:r>
      <w:r w:rsidRPr="00DE58FF">
        <w:tab/>
        <w:t>HyperText Markup Language</w:t>
      </w:r>
    </w:p>
    <w:p w14:paraId="4EBAEE9E" w14:textId="73E4C6D1" w:rsidR="00762C99" w:rsidRPr="00DE58FF" w:rsidRDefault="00762C99" w:rsidP="0018390C">
      <w:pPr>
        <w:pStyle w:val="afkorting"/>
      </w:pPr>
      <w:r w:rsidRPr="00DE58FF">
        <w:t>HTTP</w:t>
      </w:r>
      <w:r w:rsidRPr="00DE58FF">
        <w:tab/>
      </w:r>
      <w:r w:rsidRPr="00DE58FF">
        <w:tab/>
      </w:r>
      <w:r w:rsidR="00EE37F0" w:rsidRPr="00DE58FF">
        <w:t>HyperText Transfer Protocol</w:t>
      </w:r>
    </w:p>
    <w:p w14:paraId="40FA2D3B" w14:textId="61F25730" w:rsidR="00C25DAE" w:rsidRPr="00DE58FF" w:rsidRDefault="00C25DAE" w:rsidP="0018390C">
      <w:pPr>
        <w:pStyle w:val="afkorting"/>
      </w:pPr>
      <w:r w:rsidRPr="00DE58FF">
        <w:t>URL</w:t>
      </w:r>
      <w:r w:rsidRPr="00DE58FF">
        <w:tab/>
      </w:r>
      <w:r w:rsidRPr="00DE58FF">
        <w:tab/>
        <w:t>Uniform Resource Locator</w:t>
      </w:r>
    </w:p>
    <w:p w14:paraId="6ACEDC54" w14:textId="77777777" w:rsidR="00C75F57" w:rsidRPr="00DE58FF" w:rsidRDefault="00C75F57" w:rsidP="0018390C">
      <w:pPr>
        <w:pStyle w:val="afkorting"/>
      </w:pPr>
      <w:r w:rsidRPr="00DE58FF">
        <w:t xml:space="preserve">webapp </w:t>
      </w:r>
      <w:r w:rsidRPr="00DE58FF">
        <w:tab/>
        <w:t>webapplicatie</w:t>
      </w:r>
    </w:p>
    <w:p w14:paraId="6C56646C" w14:textId="2F8AAE62" w:rsidR="00476866" w:rsidRPr="00DE58FF" w:rsidRDefault="00476866" w:rsidP="0018390C">
      <w:pPr>
        <w:pStyle w:val="afkorting"/>
      </w:pPr>
      <w:r w:rsidRPr="00DE58FF">
        <w:t>UID</w:t>
      </w:r>
      <w:r w:rsidRPr="00DE58FF">
        <w:tab/>
      </w:r>
      <w:r w:rsidRPr="00DE58FF">
        <w:tab/>
        <w:t>Unique Identifier</w:t>
      </w:r>
    </w:p>
    <w:p w14:paraId="266E261E" w14:textId="5F5AE361" w:rsidR="001E48CA" w:rsidRPr="00DE58FF" w:rsidRDefault="00A934BD" w:rsidP="00F021F0">
      <w:pPr>
        <w:pStyle w:val="Kop1"/>
        <w:numPr>
          <w:ilvl w:val="0"/>
          <w:numId w:val="39"/>
        </w:numPr>
        <w:rPr>
          <w:rFonts w:cs="Arial"/>
          <w:szCs w:val="22"/>
        </w:rPr>
      </w:pPr>
      <w:r w:rsidRPr="00DE58FF">
        <w:br w:type="page"/>
      </w:r>
      <w:bookmarkStart w:id="9" w:name="_Toc222862646"/>
      <w:bookmarkStart w:id="10" w:name="_Toc196152198"/>
      <w:r w:rsidR="00EE3561" w:rsidRPr="00DE58FF">
        <w:lastRenderedPageBreak/>
        <w:t>XSS</w:t>
      </w:r>
      <w:r w:rsidR="00583208" w:rsidRPr="00DE58FF">
        <w:t xml:space="preserve"> - </w:t>
      </w:r>
      <w:r w:rsidR="00583208" w:rsidRPr="00DE58FF">
        <w:rPr>
          <w:rFonts w:cs="Arial"/>
          <w:szCs w:val="22"/>
        </w:rPr>
        <w:t>Cross-Site Scripting</w:t>
      </w:r>
      <w:bookmarkEnd w:id="9"/>
    </w:p>
    <w:p w14:paraId="61977C38" w14:textId="3821B4AD" w:rsidR="002807A3" w:rsidRPr="00DE58FF" w:rsidRDefault="00FB289E" w:rsidP="0033513F">
      <w:pPr>
        <w:pStyle w:val="Kop2"/>
        <w:numPr>
          <w:ilvl w:val="1"/>
          <w:numId w:val="39"/>
        </w:numPr>
      </w:pPr>
      <w:bookmarkStart w:id="11" w:name="_Toc222862647"/>
      <w:r w:rsidRPr="00DE58FF">
        <w:t>Wat is XSS?</w:t>
      </w:r>
      <w:bookmarkEnd w:id="11"/>
    </w:p>
    <w:p w14:paraId="3EDD76F0" w14:textId="196F7AA4" w:rsidR="00654C82" w:rsidRPr="00DE58FF" w:rsidRDefault="00654C82" w:rsidP="00654C82">
      <w:pPr>
        <w:pStyle w:val="Kop3"/>
        <w:numPr>
          <w:ilvl w:val="2"/>
          <w:numId w:val="39"/>
        </w:numPr>
      </w:pPr>
      <w:bookmarkStart w:id="12" w:name="_Toc222862648"/>
      <w:r w:rsidRPr="00DE58FF">
        <w:t>Algeme</w:t>
      </w:r>
      <w:r w:rsidR="00E02744" w:rsidRPr="00DE58FF">
        <w:t>en</w:t>
      </w:r>
      <w:bookmarkEnd w:id="12"/>
    </w:p>
    <w:p w14:paraId="464A8110" w14:textId="761DCAE9" w:rsidR="000A2524" w:rsidRPr="00DE58FF" w:rsidRDefault="00A52D09" w:rsidP="002E57E4">
      <w:pPr>
        <w:spacing w:after="40"/>
      </w:pPr>
      <w:r w:rsidRPr="00DE58FF">
        <w:t xml:space="preserve">XSS is een kwetsbaarheid in een webapp </w:t>
      </w:r>
      <w:r w:rsidR="00936615" w:rsidRPr="00DE58FF">
        <w:t xml:space="preserve">dat iemand toelaat om </w:t>
      </w:r>
      <w:r w:rsidR="00D167CF" w:rsidRPr="00DE58FF">
        <w:t>JavaScript</w:t>
      </w:r>
      <w:r w:rsidR="001A3F34" w:rsidRPr="00DE58FF">
        <w:t xml:space="preserve"> </w:t>
      </w:r>
      <w:r w:rsidR="00936615" w:rsidRPr="00DE58FF">
        <w:t>te</w:t>
      </w:r>
      <w:r w:rsidR="001A3F34" w:rsidRPr="00DE58FF">
        <w:t xml:space="preserve"> injecteren in de webapp en die te</w:t>
      </w:r>
      <w:r w:rsidR="00936615" w:rsidRPr="00DE58FF">
        <w:t xml:space="preserve"> laten uitvoeren in de browser van een andere gebruiker in naam van de</w:t>
      </w:r>
      <w:r w:rsidR="00C578F0" w:rsidRPr="00DE58FF">
        <w:t xml:space="preserve"> </w:t>
      </w:r>
      <w:r w:rsidR="003335FF" w:rsidRPr="00DE58FF">
        <w:t xml:space="preserve">vertrouwde maar </w:t>
      </w:r>
      <w:r w:rsidR="00C578F0" w:rsidRPr="00DE58FF">
        <w:t>kwetsbare</w:t>
      </w:r>
      <w:r w:rsidR="00936615" w:rsidRPr="00DE58FF">
        <w:t xml:space="preserve"> webapplicatie.</w:t>
      </w:r>
      <w:r w:rsidR="003335FF" w:rsidRPr="00DE58FF">
        <w:t xml:space="preserve"> Daarbij draait dus de </w:t>
      </w:r>
      <w:r w:rsidR="00D167CF" w:rsidRPr="00DE58FF">
        <w:t>JavaScript</w:t>
      </w:r>
      <w:r w:rsidR="003335FF" w:rsidRPr="00DE58FF">
        <w:t xml:space="preserve"> code in de browser van het slachtoffer, wat een gewone gebruiker of een beheerder kan zijn, en de browser denkt daarbij dat de code afkomstig is van de vertrouwde webapp. Hierdoor kan de code gevoelige zaken uitvoeren zoals:</w:t>
      </w:r>
    </w:p>
    <w:p w14:paraId="0D2202BA" w14:textId="77777777" w:rsidR="000A2524" w:rsidRPr="00DE58FF" w:rsidRDefault="000A2524" w:rsidP="000A2524">
      <w:pPr>
        <w:pStyle w:val="Lijstalinea"/>
        <w:numPr>
          <w:ilvl w:val="0"/>
          <w:numId w:val="41"/>
        </w:numPr>
      </w:pPr>
      <w:r w:rsidRPr="00DE58FF">
        <w:t>(</w:t>
      </w:r>
      <w:r w:rsidR="003335FF" w:rsidRPr="00DE58FF">
        <w:t>cookies met</w:t>
      </w:r>
      <w:r w:rsidRPr="00DE58FF">
        <w:t>)</w:t>
      </w:r>
      <w:r w:rsidR="003335FF" w:rsidRPr="00DE58FF">
        <w:t xml:space="preserve"> sessie gegevens stelen</w:t>
      </w:r>
    </w:p>
    <w:p w14:paraId="7E3B202A" w14:textId="77777777" w:rsidR="000A2524" w:rsidRPr="00DE58FF" w:rsidRDefault="003335FF" w:rsidP="000A2524">
      <w:pPr>
        <w:pStyle w:val="Lijstalinea"/>
        <w:numPr>
          <w:ilvl w:val="0"/>
          <w:numId w:val="41"/>
        </w:numPr>
      </w:pPr>
      <w:r w:rsidRPr="00DE58FF">
        <w:t xml:space="preserve">zich voordoen als een </w:t>
      </w:r>
      <w:r w:rsidR="000A2524" w:rsidRPr="00DE58FF">
        <w:t xml:space="preserve">andere </w:t>
      </w:r>
      <w:r w:rsidRPr="00DE58FF">
        <w:t>gebruiker</w:t>
      </w:r>
    </w:p>
    <w:p w14:paraId="667AA30B" w14:textId="77777777" w:rsidR="000A2524" w:rsidRPr="00DE58FF" w:rsidRDefault="003335FF" w:rsidP="000A2524">
      <w:pPr>
        <w:pStyle w:val="Lijstalinea"/>
        <w:numPr>
          <w:ilvl w:val="0"/>
          <w:numId w:val="41"/>
        </w:numPr>
      </w:pPr>
      <w:r w:rsidRPr="00DE58FF">
        <w:t>formulieren manipuleren</w:t>
      </w:r>
    </w:p>
    <w:p w14:paraId="7385FD4B" w14:textId="5C68C87B" w:rsidR="00AA30CF" w:rsidRPr="00DE58FF" w:rsidRDefault="00AA30CF" w:rsidP="000A2524">
      <w:pPr>
        <w:pStyle w:val="Lijstalinea"/>
        <w:numPr>
          <w:ilvl w:val="0"/>
          <w:numId w:val="41"/>
        </w:numPr>
      </w:pPr>
      <w:r w:rsidRPr="00DE58FF">
        <w:t>Ongewenste API requests versturen</w:t>
      </w:r>
    </w:p>
    <w:p w14:paraId="37BA7593" w14:textId="77777777" w:rsidR="000A2524" w:rsidRPr="00DE58FF" w:rsidRDefault="003335FF" w:rsidP="000A2524">
      <w:pPr>
        <w:pStyle w:val="Lijstalinea"/>
        <w:numPr>
          <w:ilvl w:val="0"/>
          <w:numId w:val="41"/>
        </w:numPr>
      </w:pPr>
      <w:r w:rsidRPr="00DE58FF">
        <w:t xml:space="preserve">content van de website aanpassen </w:t>
      </w:r>
    </w:p>
    <w:p w14:paraId="611ADD49" w14:textId="09CDD03D" w:rsidR="00E854BD" w:rsidRPr="00DE58FF" w:rsidRDefault="00477329" w:rsidP="000A2524">
      <w:pPr>
        <w:pStyle w:val="Lijstalinea"/>
        <w:numPr>
          <w:ilvl w:val="0"/>
          <w:numId w:val="41"/>
        </w:numPr>
      </w:pPr>
      <w:r w:rsidRPr="00DE58FF">
        <w:t>...</w:t>
      </w:r>
    </w:p>
    <w:p w14:paraId="4754777A" w14:textId="77777777" w:rsidR="007805A6" w:rsidRPr="00DE58FF" w:rsidRDefault="007805A6" w:rsidP="00905E20"/>
    <w:p w14:paraId="76FBDA20" w14:textId="11BE29C0" w:rsidR="009014AB" w:rsidRPr="00DE58FF" w:rsidRDefault="00477329" w:rsidP="009014AB">
      <w:pPr>
        <w:pStyle w:val="Ondertitel"/>
      </w:pPr>
      <w:r w:rsidRPr="00DE58FF">
        <w:t>Figuur 1</w:t>
      </w:r>
    </w:p>
    <w:p w14:paraId="6CA296ED" w14:textId="034120C3" w:rsidR="00477329" w:rsidRPr="00DE58FF" w:rsidRDefault="009B46D4" w:rsidP="009014AB">
      <w:r w:rsidRPr="00DE58FF">
        <w:rPr>
          <w:noProof/>
        </w:rPr>
        <w:drawing>
          <wp:anchor distT="0" distB="0" distL="114300" distR="114300" simplePos="0" relativeHeight="251659264" behindDoc="0" locked="0" layoutInCell="1" allowOverlap="1" wp14:anchorId="0F541D35" wp14:editId="2CC5B1EE">
            <wp:simplePos x="0" y="0"/>
            <wp:positionH relativeFrom="margin">
              <wp:align>left</wp:align>
            </wp:positionH>
            <wp:positionV relativeFrom="paragraph">
              <wp:posOffset>200828</wp:posOffset>
            </wp:positionV>
            <wp:extent cx="5163185" cy="2496185"/>
            <wp:effectExtent l="0" t="0" r="0" b="0"/>
            <wp:wrapTopAndBottom/>
            <wp:docPr id="1785731251"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7810" t="15126" r="8272" b="3737"/>
                    <a:stretch>
                      <a:fillRect/>
                    </a:stretch>
                  </pic:blipFill>
                  <pic:spPr bwMode="auto">
                    <a:xfrm>
                      <a:off x="0" y="0"/>
                      <a:ext cx="5188892" cy="2508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15EA" w:rsidRPr="00DE58FF">
        <w:t>V</w:t>
      </w:r>
      <w:r w:rsidR="00477329" w:rsidRPr="00DE58FF">
        <w:t>isualisatie (Stored) XSS</w:t>
      </w:r>
    </w:p>
    <w:p w14:paraId="388959C2" w14:textId="07BCA273" w:rsidR="00015DE4" w:rsidRPr="00DE58FF" w:rsidRDefault="00015DE4" w:rsidP="00852CBC">
      <w:pPr>
        <w:pStyle w:val="Bronnen"/>
      </w:pPr>
      <w:r w:rsidRPr="00DE58FF">
        <w:t>GeeksforGeeks (2025)</w:t>
      </w:r>
    </w:p>
    <w:p w14:paraId="3A9ABF91" w14:textId="77777777" w:rsidR="007805A6" w:rsidRPr="00DE58FF" w:rsidRDefault="007805A6" w:rsidP="00905E20"/>
    <w:p w14:paraId="66CEA4FA" w14:textId="63669420" w:rsidR="004E17DC" w:rsidRPr="00DE58FF" w:rsidRDefault="009014AB" w:rsidP="004E17DC">
      <w:r w:rsidRPr="00DE58FF">
        <w:t>Figuur 1</w:t>
      </w:r>
      <w:r w:rsidR="00423E80" w:rsidRPr="00DE58FF">
        <w:t xml:space="preserve"> is een visuele </w:t>
      </w:r>
      <w:r w:rsidR="00FA4CA0" w:rsidRPr="00DE58FF">
        <w:t>wee</w:t>
      </w:r>
      <w:r w:rsidR="001C40FA" w:rsidRPr="00DE58FF">
        <w:t>r</w:t>
      </w:r>
      <w:r w:rsidR="00FA4CA0" w:rsidRPr="00DE58FF">
        <w:t>gave</w:t>
      </w:r>
      <w:r w:rsidR="00423E80" w:rsidRPr="00DE58FF">
        <w:t xml:space="preserve"> van een XSS kwetsbaarheid die wordt getest, waarbij client 1 de aanvaller is en client 2 het slachtoffer is.</w:t>
      </w:r>
      <w:r w:rsidR="00423E80" w:rsidRPr="00DE58FF">
        <w:rPr>
          <w:kern w:val="0"/>
          <w14:ligatures w14:val="none"/>
        </w:rPr>
        <w:t xml:space="preserve"> Er wordt in de figuur </w:t>
      </w:r>
      <w:r w:rsidRPr="00DE58FF">
        <w:t xml:space="preserve">een </w:t>
      </w:r>
      <w:r w:rsidR="00E00C11" w:rsidRPr="00DE58FF">
        <w:t xml:space="preserve">veel gebruikte en </w:t>
      </w:r>
      <w:r w:rsidRPr="00DE58FF">
        <w:t xml:space="preserve">simpele </w:t>
      </w:r>
      <w:r w:rsidR="00D167CF" w:rsidRPr="00DE58FF">
        <w:t>JavaScript</w:t>
      </w:r>
      <w:r w:rsidRPr="00DE58FF">
        <w:t xml:space="preserve"> functie genaamd alert gebruikt om de kwetsbaarheid van XSS aan te tonen. </w:t>
      </w:r>
      <w:r w:rsidR="00423E80" w:rsidRPr="00DE58FF">
        <w:t xml:space="preserve">Wanneer het slachtoffer een </w:t>
      </w:r>
      <w:r w:rsidR="00C30390" w:rsidRPr="00DE58FF">
        <w:t>pop-up</w:t>
      </w:r>
      <w:r w:rsidR="00423E80" w:rsidRPr="00DE58FF">
        <w:t xml:space="preserve"> in zijn/haar beeld krijgt, dan is er effectief sprake van een XSS kwetsbaarheid. </w:t>
      </w:r>
      <w:r w:rsidR="004E17DC" w:rsidRPr="00DE58FF">
        <w:t xml:space="preserve">XSS Kan opgedeeld worden in </w:t>
      </w:r>
      <w:r w:rsidR="00A52D09" w:rsidRPr="00DE58FF">
        <w:t xml:space="preserve">verschillende </w:t>
      </w:r>
      <w:r w:rsidR="004E17DC" w:rsidRPr="00DE58FF">
        <w:t>categorieën</w:t>
      </w:r>
      <w:r w:rsidRPr="00DE58FF">
        <w:t>: reflected</w:t>
      </w:r>
      <w:r w:rsidR="005D2AA4" w:rsidRPr="00DE58FF">
        <w:t xml:space="preserve"> en</w:t>
      </w:r>
      <w:r w:rsidRPr="00DE58FF">
        <w:t xml:space="preserve"> stored XSS. Deze figuur is een voorbeeld van stored XSS want de code wordt opgeslagen in de database.</w:t>
      </w:r>
      <w:r w:rsidR="001130CA" w:rsidRPr="00DE58FF">
        <w:br w:type="page"/>
      </w:r>
    </w:p>
    <w:p w14:paraId="34767759" w14:textId="2AF315DF" w:rsidR="002807A3" w:rsidRPr="00DE58FF" w:rsidRDefault="002807A3" w:rsidP="002807A3">
      <w:pPr>
        <w:pStyle w:val="Kop3"/>
        <w:numPr>
          <w:ilvl w:val="2"/>
          <w:numId w:val="39"/>
        </w:numPr>
      </w:pPr>
      <w:bookmarkStart w:id="13" w:name="_Toc222862649"/>
      <w:r w:rsidRPr="00DE58FF">
        <w:lastRenderedPageBreak/>
        <w:t>Reflected XSS</w:t>
      </w:r>
      <w:bookmarkEnd w:id="13"/>
    </w:p>
    <w:p w14:paraId="0D9F487E" w14:textId="1975AF75" w:rsidR="009B46D4" w:rsidRPr="00DE58FF" w:rsidRDefault="009B46D4" w:rsidP="009B46D4">
      <w:pPr>
        <w:pStyle w:val="Ondertitel"/>
      </w:pPr>
      <w:r w:rsidRPr="00DE58FF">
        <w:t>Figuur 2</w:t>
      </w:r>
    </w:p>
    <w:p w14:paraId="38218A8B" w14:textId="79CCDA72" w:rsidR="00B12A61" w:rsidRPr="00DE58FF" w:rsidRDefault="009B46D4" w:rsidP="009B46D4">
      <w:r w:rsidRPr="00DE58FF">
        <w:rPr>
          <w:noProof/>
        </w:rPr>
        <w:drawing>
          <wp:anchor distT="0" distB="0" distL="114300" distR="114300" simplePos="0" relativeHeight="251660288" behindDoc="0" locked="0" layoutInCell="1" allowOverlap="1" wp14:anchorId="152C802A" wp14:editId="3A044C0E">
            <wp:simplePos x="0" y="0"/>
            <wp:positionH relativeFrom="margin">
              <wp:align>left</wp:align>
            </wp:positionH>
            <wp:positionV relativeFrom="paragraph">
              <wp:posOffset>205201</wp:posOffset>
            </wp:positionV>
            <wp:extent cx="3903980" cy="1103630"/>
            <wp:effectExtent l="0" t="0" r="1270" b="1270"/>
            <wp:wrapTopAndBottom/>
            <wp:docPr id="673223280" name="Afbeelding 3" descr="Afbeelding met tekst, schermopname, Rechthoek,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23280" name="Afbeelding 3" descr="Afbeelding met tekst, schermopname, Rechthoek, lijn&#10;&#10;Door AI gegenereerde inhoud is mogelijk onjuis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621" t="23658" r="23304" b="26034"/>
                    <a:stretch>
                      <a:fillRect/>
                    </a:stretch>
                  </pic:blipFill>
                  <pic:spPr bwMode="auto">
                    <a:xfrm>
                      <a:off x="0" y="0"/>
                      <a:ext cx="3969535" cy="11223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E58FF">
        <w:t>Visualisatie reflected XSS bij zoek functie</w:t>
      </w:r>
    </w:p>
    <w:p w14:paraId="72BF75B5" w14:textId="67BD2089" w:rsidR="00B12A61" w:rsidRPr="00DE58FF" w:rsidRDefault="00B12A61" w:rsidP="00B12A61">
      <w:pPr>
        <w:pStyle w:val="Bronnen"/>
      </w:pPr>
      <w:r w:rsidRPr="00DE58FF">
        <w:t>Hepper (2017)</w:t>
      </w:r>
    </w:p>
    <w:p w14:paraId="22839B0D" w14:textId="12E4A81D" w:rsidR="00EE231A" w:rsidRPr="00DE58FF" w:rsidRDefault="00024455" w:rsidP="00EE231A">
      <w:r w:rsidRPr="00DE58FF">
        <w:t>Bij reflected XSS wordt de code niet opgeslagen maar meteen gereflecteerd en teruggestuurd in de HTTP-response</w:t>
      </w:r>
      <w:r w:rsidR="00B51686" w:rsidRPr="00DE58FF">
        <w:t xml:space="preserve"> naar </w:t>
      </w:r>
      <w:r w:rsidR="00716F9D" w:rsidRPr="00DE58FF">
        <w:t xml:space="preserve">de browser van </w:t>
      </w:r>
      <w:r w:rsidR="00B51686" w:rsidRPr="00DE58FF">
        <w:t xml:space="preserve">het slachtoffer. </w:t>
      </w:r>
      <w:r w:rsidR="00B12A61" w:rsidRPr="00DE58FF">
        <w:t>Een r</w:t>
      </w:r>
      <w:r w:rsidR="00B51686" w:rsidRPr="00DE58FF">
        <w:t xml:space="preserve">eflected XSS </w:t>
      </w:r>
      <w:r w:rsidR="00B12A61" w:rsidRPr="00DE58FF">
        <w:t xml:space="preserve">kwetsbaarheid </w:t>
      </w:r>
      <w:r w:rsidR="00B51686" w:rsidRPr="00DE58FF">
        <w:t>komt vaak voor bij zoekfuncties</w:t>
      </w:r>
      <w:r w:rsidR="00B12A61" w:rsidRPr="00DE58FF">
        <w:t xml:space="preserve">, net zoals bij figuur 2. </w:t>
      </w:r>
      <w:r w:rsidR="00822D13" w:rsidRPr="00DE58FF">
        <w:t xml:space="preserve">Er wordt dan JavaScript code meegegeven als zoekterm i.p.v. </w:t>
      </w:r>
      <w:r w:rsidR="000617C7" w:rsidRPr="00DE58FF">
        <w:t>een realistische zoekterm</w:t>
      </w:r>
      <w:r w:rsidR="00291EF3" w:rsidRPr="00DE58FF">
        <w:t xml:space="preserve"> en dit is exact wat er in</w:t>
      </w:r>
      <w:r w:rsidR="000617C7" w:rsidRPr="00DE58FF">
        <w:t xml:space="preserve"> </w:t>
      </w:r>
      <w:r w:rsidR="00291EF3" w:rsidRPr="00DE58FF">
        <w:t>f</w:t>
      </w:r>
      <w:r w:rsidR="005057B6" w:rsidRPr="00DE58FF">
        <w:t xml:space="preserve">iguur 2 </w:t>
      </w:r>
      <w:r w:rsidR="00291EF3" w:rsidRPr="00DE58FF">
        <w:t xml:space="preserve">gebeurt. </w:t>
      </w:r>
      <w:r w:rsidR="006B096A" w:rsidRPr="00DE58FF">
        <w:t xml:space="preserve">De server in figuur 2 verwerkt het verzoek en geeft </w:t>
      </w:r>
      <w:r w:rsidR="00A73B41" w:rsidRPr="00DE58FF">
        <w:t xml:space="preserve">de zoek resultaten en </w:t>
      </w:r>
      <w:r w:rsidR="006B096A" w:rsidRPr="00DE58FF">
        <w:t>de opgezochte term terug aan de gebruiker.</w:t>
      </w:r>
      <w:r w:rsidR="00880AEF" w:rsidRPr="00DE58FF">
        <w:t xml:space="preserve"> </w:t>
      </w:r>
      <w:r w:rsidR="00A73B41" w:rsidRPr="00DE58FF">
        <w:t>Hierdoor</w:t>
      </w:r>
      <w:r w:rsidR="00B12A61" w:rsidRPr="00DE58FF">
        <w:t xml:space="preserve"> </w:t>
      </w:r>
      <w:r w:rsidR="00F119A6" w:rsidRPr="00DE58FF">
        <w:t xml:space="preserve">bevind </w:t>
      </w:r>
      <w:r w:rsidR="00B12A61" w:rsidRPr="00DE58FF">
        <w:t xml:space="preserve">de </w:t>
      </w:r>
      <w:r w:rsidR="00FF71EA" w:rsidRPr="00DE58FF">
        <w:t>JavaScript</w:t>
      </w:r>
      <w:r w:rsidR="00B12A61" w:rsidRPr="00DE58FF">
        <w:t xml:space="preserve"> zich in de HTTP-response. </w:t>
      </w:r>
      <w:r w:rsidR="001846BD" w:rsidRPr="00DE58FF">
        <w:t xml:space="preserve">Doordat de code zich in de HTTP-response bevind </w:t>
      </w:r>
      <w:r w:rsidR="00450E5D" w:rsidRPr="00DE58FF">
        <w:t>kan</w:t>
      </w:r>
      <w:r w:rsidR="001846BD" w:rsidRPr="00DE58FF">
        <w:t xml:space="preserve"> deze uitgevoerd worden door de browser van het slachtoffer</w:t>
      </w:r>
      <w:r w:rsidR="00B12A61" w:rsidRPr="00DE58FF">
        <w:t xml:space="preserve"> en kan dit schade veroorzaken.</w:t>
      </w:r>
    </w:p>
    <w:p w14:paraId="252732C9" w14:textId="6BB93352" w:rsidR="00C15199" w:rsidRPr="00DE58FF" w:rsidRDefault="00303A56" w:rsidP="00EE231A">
      <w:r w:rsidRPr="00DE58FF">
        <w:t xml:space="preserve">Een </w:t>
      </w:r>
      <w:r w:rsidR="00CD4B96" w:rsidRPr="00DE58FF">
        <w:t>reflected</w:t>
      </w:r>
      <w:r w:rsidR="00333A17" w:rsidRPr="00DE58FF">
        <w:t xml:space="preserve"> XSS kwetsbaarheid </w:t>
      </w:r>
      <w:r w:rsidRPr="00DE58FF">
        <w:t>stel</w:t>
      </w:r>
      <w:r w:rsidR="00975ACD" w:rsidRPr="00DE58FF">
        <w:t>t</w:t>
      </w:r>
      <w:r w:rsidR="00464B33" w:rsidRPr="00DE58FF">
        <w:t xml:space="preserve"> </w:t>
      </w:r>
      <w:r w:rsidR="00333A17" w:rsidRPr="00DE58FF">
        <w:t>e</w:t>
      </w:r>
      <w:r w:rsidR="003C0E71" w:rsidRPr="00DE58FF">
        <w:t xml:space="preserve">en aanvaller </w:t>
      </w:r>
      <w:r w:rsidRPr="00DE58FF">
        <w:t xml:space="preserve">in staat om </w:t>
      </w:r>
      <w:r w:rsidR="003C0E71" w:rsidRPr="00DE58FF">
        <w:t xml:space="preserve">een kwaadaardige URL </w:t>
      </w:r>
      <w:r w:rsidR="009351B0" w:rsidRPr="00DE58FF">
        <w:t xml:space="preserve">te </w:t>
      </w:r>
      <w:r w:rsidR="003C0E71" w:rsidRPr="00DE58FF">
        <w:t xml:space="preserve">maken met daarin </w:t>
      </w:r>
      <w:r w:rsidR="00D167CF" w:rsidRPr="00DE58FF">
        <w:t>JavaScript</w:t>
      </w:r>
      <w:r w:rsidR="003C0E71" w:rsidRPr="00DE58FF">
        <w:t xml:space="preserve"> en deze door</w:t>
      </w:r>
      <w:r w:rsidR="00A502E7" w:rsidRPr="00DE58FF">
        <w:t xml:space="preserve"> te </w:t>
      </w:r>
      <w:r w:rsidR="003C0E71" w:rsidRPr="00DE58FF">
        <w:t xml:space="preserve">sturen naar een slachtoffer. </w:t>
      </w:r>
      <w:r w:rsidR="00A502E7" w:rsidRPr="00DE58FF">
        <w:t xml:space="preserve">Het </w:t>
      </w:r>
      <w:r w:rsidR="00464B33" w:rsidRPr="00DE58FF">
        <w:t xml:space="preserve">slachtoffer krijgt deze link en ziet dat deze naar de officiële </w:t>
      </w:r>
      <w:r w:rsidR="00DE2A16" w:rsidRPr="00DE58FF">
        <w:t>(</w:t>
      </w:r>
      <w:r w:rsidR="00464B33" w:rsidRPr="00DE58FF">
        <w:t>maar kwetsbare</w:t>
      </w:r>
      <w:r w:rsidR="00DE2A16" w:rsidRPr="00DE58FF">
        <w:t>)</w:t>
      </w:r>
      <w:r w:rsidR="00464B33" w:rsidRPr="00DE58FF">
        <w:t xml:space="preserve"> webapp </w:t>
      </w:r>
      <w:r w:rsidR="004F7C02" w:rsidRPr="00DE58FF">
        <w:t>verwijst</w:t>
      </w:r>
      <w:r w:rsidR="00464B33" w:rsidRPr="00DE58FF">
        <w:t>.</w:t>
      </w:r>
      <w:r w:rsidR="004B3B12" w:rsidRPr="00DE58FF">
        <w:t xml:space="preserve"> Dit is gevaarlijk omdat de gebruiker er vanuit gaat dat alles in orde en veilig is omdat de link naar de officiële webapp gaat</w:t>
      </w:r>
      <w:r w:rsidR="0068112D" w:rsidRPr="00DE58FF">
        <w:t xml:space="preserve"> en dus is de kans groot dat het slachtoffer op de link klikt.</w:t>
      </w:r>
    </w:p>
    <w:p w14:paraId="7C9B68B8" w14:textId="77777777" w:rsidR="00C636FA" w:rsidRPr="00DE58FF" w:rsidRDefault="00C636FA" w:rsidP="00EE231A"/>
    <w:p w14:paraId="18200D69" w14:textId="77777777" w:rsidR="002807A3" w:rsidRPr="00DE58FF" w:rsidRDefault="002807A3" w:rsidP="002807A3">
      <w:pPr>
        <w:pStyle w:val="Kop3"/>
        <w:numPr>
          <w:ilvl w:val="2"/>
          <w:numId w:val="39"/>
        </w:numPr>
      </w:pPr>
      <w:bookmarkStart w:id="14" w:name="_Toc222862650"/>
      <w:r w:rsidRPr="00DE58FF">
        <w:t>Stored XSS</w:t>
      </w:r>
      <w:bookmarkEnd w:id="14"/>
    </w:p>
    <w:p w14:paraId="04447C9D" w14:textId="0460E5AD" w:rsidR="00B46B6D" w:rsidRPr="00DE58FF" w:rsidRDefault="00F246D1" w:rsidP="002E57E4">
      <w:pPr>
        <w:spacing w:after="40"/>
      </w:pPr>
      <w:r w:rsidRPr="00DE58FF">
        <w:t>Bij stored XSS wordt de</w:t>
      </w:r>
      <w:r w:rsidR="00E44965" w:rsidRPr="00DE58FF">
        <w:t xml:space="preserve"> </w:t>
      </w:r>
      <w:r w:rsidR="000D00F9" w:rsidRPr="00DE58FF">
        <w:t>JavaScript</w:t>
      </w:r>
      <w:r w:rsidRPr="00DE58FF">
        <w:t xml:space="preserve"> code opgeslagen op de server, </w:t>
      </w:r>
      <w:r w:rsidR="00055BD3" w:rsidRPr="00DE58FF">
        <w:t>vaak</w:t>
      </w:r>
      <w:r w:rsidRPr="00DE58FF">
        <w:t xml:space="preserve"> in een datab</w:t>
      </w:r>
      <w:r w:rsidR="00483851" w:rsidRPr="00DE58FF">
        <w:t>ase.</w:t>
      </w:r>
      <w:r w:rsidR="00E44965" w:rsidRPr="00DE58FF">
        <w:t xml:space="preserve"> De code wordt dan automatisch uitgevoegd bij elke gebruiker die de opgeslagen content bekijkt of opvraagt. </w:t>
      </w:r>
      <w:r w:rsidR="00943CE7" w:rsidRPr="00DE58FF">
        <w:t>Deze kwetsbaarheid komt vaak voor bij</w:t>
      </w:r>
      <w:r w:rsidR="00B46B6D" w:rsidRPr="00DE58FF">
        <w:t xml:space="preserve"> gebruikers gegenereerde content zoals:</w:t>
      </w:r>
    </w:p>
    <w:p w14:paraId="060A2EBF" w14:textId="5CEEFE90" w:rsidR="00407193" w:rsidRPr="00DE58FF" w:rsidRDefault="00AA2C88" w:rsidP="00A6484F">
      <w:pPr>
        <w:pStyle w:val="Lijstalinea"/>
        <w:numPr>
          <w:ilvl w:val="0"/>
          <w:numId w:val="40"/>
        </w:numPr>
      </w:pPr>
      <w:r w:rsidRPr="00DE58FF">
        <w:t>R</w:t>
      </w:r>
      <w:r w:rsidR="00B46B6D" w:rsidRPr="00DE58FF">
        <w:t>eacties</w:t>
      </w:r>
      <w:r w:rsidR="00407193" w:rsidRPr="00DE58FF">
        <w:t xml:space="preserve">, </w:t>
      </w:r>
      <w:r w:rsidR="00B46B6D" w:rsidRPr="00DE58FF">
        <w:t>opmerkingen</w:t>
      </w:r>
      <w:r w:rsidR="00A6484F" w:rsidRPr="00DE58FF">
        <w:t xml:space="preserve"> &amp; r</w:t>
      </w:r>
      <w:r w:rsidRPr="00DE58FF">
        <w:t xml:space="preserve">eviews </w:t>
      </w:r>
    </w:p>
    <w:p w14:paraId="4E078CC7" w14:textId="0243FEF6" w:rsidR="00B46B6D" w:rsidRPr="00DE58FF" w:rsidRDefault="00407193" w:rsidP="00B46B6D">
      <w:pPr>
        <w:pStyle w:val="Lijstalinea"/>
        <w:numPr>
          <w:ilvl w:val="0"/>
          <w:numId w:val="40"/>
        </w:numPr>
      </w:pPr>
      <w:r w:rsidRPr="00DE58FF">
        <w:t>F</w:t>
      </w:r>
      <w:r w:rsidR="00B46B6D" w:rsidRPr="00DE58FF">
        <w:t>orum &amp;</w:t>
      </w:r>
      <w:r w:rsidRPr="00DE58FF">
        <w:t xml:space="preserve"> </w:t>
      </w:r>
      <w:r w:rsidR="00B46B6D" w:rsidRPr="00DE58FF">
        <w:t>community berichten</w:t>
      </w:r>
    </w:p>
    <w:p w14:paraId="065CE546" w14:textId="5C8E180A" w:rsidR="00443F21" w:rsidRPr="00DE58FF" w:rsidRDefault="00443F21" w:rsidP="00B46B6D">
      <w:pPr>
        <w:pStyle w:val="Lijstalinea"/>
        <w:numPr>
          <w:ilvl w:val="0"/>
          <w:numId w:val="40"/>
        </w:numPr>
      </w:pPr>
      <w:r w:rsidRPr="00DE58FF">
        <w:t>(contact)formulieren</w:t>
      </w:r>
      <w:r w:rsidR="00BA1315" w:rsidRPr="00DE58FF">
        <w:t xml:space="preserve"> &amp; rich </w:t>
      </w:r>
      <w:r w:rsidR="00F320BE" w:rsidRPr="00DE58FF">
        <w:t>text</w:t>
      </w:r>
      <w:r w:rsidR="00BA1315" w:rsidRPr="00DE58FF">
        <w:t xml:space="preserve"> editors</w:t>
      </w:r>
    </w:p>
    <w:p w14:paraId="6CADD6DB" w14:textId="22E56221" w:rsidR="000C5438" w:rsidRPr="00DE58FF" w:rsidRDefault="000C5438" w:rsidP="00B46B6D">
      <w:pPr>
        <w:pStyle w:val="Lijstalinea"/>
        <w:numPr>
          <w:ilvl w:val="0"/>
          <w:numId w:val="40"/>
        </w:numPr>
      </w:pPr>
      <w:r w:rsidRPr="00DE58FF">
        <w:t>...</w:t>
      </w:r>
    </w:p>
    <w:p w14:paraId="70CEE846" w14:textId="33ABB41D" w:rsidR="0080359B" w:rsidRPr="00DE58FF" w:rsidRDefault="004B1763" w:rsidP="004E17DC">
      <w:r w:rsidRPr="00DE58FF">
        <w:t xml:space="preserve">Figuur 1 uit </w:t>
      </w:r>
      <w:r w:rsidR="009D6604" w:rsidRPr="00DE58FF">
        <w:t>onder</w:t>
      </w:r>
      <w:r w:rsidRPr="00DE58FF">
        <w:t>deel 1.1 toont hoe</w:t>
      </w:r>
      <w:r w:rsidR="009D6604" w:rsidRPr="00DE58FF">
        <w:t xml:space="preserve"> het plaatsen van een opmerking kan misbruikt worden</w:t>
      </w:r>
      <w:r w:rsidR="00FF71EA" w:rsidRPr="00DE58FF">
        <w:t xml:space="preserve">, als er een XSS kwetsbaarheid aanwezig is. </w:t>
      </w:r>
      <w:r w:rsidR="0080359B" w:rsidRPr="00DE58FF">
        <w:t xml:space="preserve">De aanvaller plaats een opmerking met </w:t>
      </w:r>
      <w:r w:rsidR="00444810" w:rsidRPr="00DE58FF">
        <w:t xml:space="preserve">kwetsbare </w:t>
      </w:r>
      <w:r w:rsidR="00FC0343" w:rsidRPr="00DE58FF">
        <w:t>J</w:t>
      </w:r>
      <w:r w:rsidR="0080359B" w:rsidRPr="00DE58FF">
        <w:t>ava</w:t>
      </w:r>
      <w:r w:rsidR="00FC0343" w:rsidRPr="00DE58FF">
        <w:t>S</w:t>
      </w:r>
      <w:r w:rsidR="0080359B" w:rsidRPr="00DE58FF">
        <w:t xml:space="preserve">cript i.p.v. een realistische opmerking. Deze opmerking </w:t>
      </w:r>
      <w:r w:rsidR="00444810" w:rsidRPr="00DE58FF">
        <w:t xml:space="preserve">en code </w:t>
      </w:r>
      <w:r w:rsidR="0080359B" w:rsidRPr="00DE58FF">
        <w:t>word</w:t>
      </w:r>
      <w:r w:rsidR="00547D35" w:rsidRPr="00DE58FF">
        <w:t xml:space="preserve">en </w:t>
      </w:r>
      <w:r w:rsidR="0080359B" w:rsidRPr="00DE58FF">
        <w:t xml:space="preserve">opgeslagen in de database van de webapp. </w:t>
      </w:r>
      <w:r w:rsidR="002E57E4" w:rsidRPr="00DE58FF">
        <w:t>Andere gebruikers laden de pagina met opmerkingen</w:t>
      </w:r>
      <w:r w:rsidR="00444810" w:rsidRPr="00DE58FF">
        <w:t xml:space="preserve"> </w:t>
      </w:r>
      <w:r w:rsidR="00547D35" w:rsidRPr="00DE58FF">
        <w:t xml:space="preserve">en met de </w:t>
      </w:r>
      <w:r w:rsidR="00444810" w:rsidRPr="00DE58FF">
        <w:t xml:space="preserve">kwetsbare </w:t>
      </w:r>
      <w:r w:rsidR="00FC0343" w:rsidRPr="00DE58FF">
        <w:t>J</w:t>
      </w:r>
      <w:r w:rsidR="00444810" w:rsidRPr="00DE58FF">
        <w:t>ava</w:t>
      </w:r>
      <w:r w:rsidR="00FC0343" w:rsidRPr="00DE58FF">
        <w:t>S</w:t>
      </w:r>
      <w:r w:rsidR="00444810" w:rsidRPr="00DE58FF">
        <w:t>cript</w:t>
      </w:r>
      <w:r w:rsidR="00273A32" w:rsidRPr="00DE58FF">
        <w:t xml:space="preserve">, deze </w:t>
      </w:r>
      <w:r w:rsidR="00FC0343" w:rsidRPr="00DE58FF">
        <w:t>J</w:t>
      </w:r>
      <w:r w:rsidR="00273A32" w:rsidRPr="00DE58FF">
        <w:t>ava</w:t>
      </w:r>
      <w:r w:rsidR="00FC0343" w:rsidRPr="00DE58FF">
        <w:t>S</w:t>
      </w:r>
      <w:r w:rsidR="00273A32" w:rsidRPr="00DE58FF">
        <w:t>cript wordt vervolgens uitgevoerd in de browser van het slachtoffer.</w:t>
      </w:r>
      <w:r w:rsidR="00435C09" w:rsidRPr="00DE58FF">
        <w:t xml:space="preserve"> Dit is gevaarlijk omdat de gebruiker zelf niks moet doen, het gebeurt gewoon.</w:t>
      </w:r>
    </w:p>
    <w:p w14:paraId="037C1FA3" w14:textId="53E0BF3C" w:rsidR="00140F89" w:rsidRPr="00DE58FF" w:rsidRDefault="00140F89" w:rsidP="00140F89">
      <w:pPr>
        <w:pStyle w:val="Kop2"/>
        <w:numPr>
          <w:ilvl w:val="1"/>
          <w:numId w:val="39"/>
        </w:numPr>
      </w:pPr>
      <w:bookmarkStart w:id="15" w:name="_Toc222862651"/>
      <w:r w:rsidRPr="00DE58FF">
        <w:lastRenderedPageBreak/>
        <w:t>Hoe XSS voorkomen?</w:t>
      </w:r>
      <w:bookmarkEnd w:id="15"/>
    </w:p>
    <w:p w14:paraId="2B94ED3B" w14:textId="617C5805" w:rsidR="00FA5B37" w:rsidRPr="00DE58FF" w:rsidRDefault="00FA5B37" w:rsidP="00FA5B37">
      <w:pPr>
        <w:pStyle w:val="Kop3"/>
        <w:numPr>
          <w:ilvl w:val="2"/>
          <w:numId w:val="39"/>
        </w:numPr>
      </w:pPr>
      <w:bookmarkStart w:id="16" w:name="_Toc222862652"/>
      <w:r w:rsidRPr="00DE58FF">
        <w:t>Algemeen</w:t>
      </w:r>
      <w:bookmarkEnd w:id="16"/>
    </w:p>
    <w:p w14:paraId="3A126C1B" w14:textId="48EC2E9E" w:rsidR="00B0355D" w:rsidRPr="00DE58FF" w:rsidRDefault="007E7675" w:rsidP="007E7675">
      <w:r w:rsidRPr="00DE58FF">
        <w:t xml:space="preserve">XSS kwetsbaarheden komen vooral voor door een fout </w:t>
      </w:r>
      <w:r w:rsidR="00FC0343" w:rsidRPr="00DE58FF">
        <w:t xml:space="preserve">of onvoorzichtigheid </w:t>
      </w:r>
      <w:r w:rsidRPr="00DE58FF">
        <w:t xml:space="preserve">in </w:t>
      </w:r>
      <w:r w:rsidR="00FC0343" w:rsidRPr="00DE58FF">
        <w:t xml:space="preserve">de code van </w:t>
      </w:r>
      <w:r w:rsidRPr="00DE58FF">
        <w:t xml:space="preserve">de frontend maar </w:t>
      </w:r>
      <w:r w:rsidR="00B210DD">
        <w:t>dit</w:t>
      </w:r>
      <w:r w:rsidRPr="00DE58FF">
        <w:t xml:space="preserve"> wilt niet zeggen dat er bij het opzetten van</w:t>
      </w:r>
      <w:r w:rsidR="00FC0343" w:rsidRPr="00DE58FF">
        <w:t xml:space="preserve"> de backend en de</w:t>
      </w:r>
      <w:r w:rsidRPr="00DE58FF">
        <w:t xml:space="preserve"> API</w:t>
      </w:r>
      <w:r w:rsidR="00FC0343" w:rsidRPr="00DE58FF">
        <w:t xml:space="preserve"> daar geen aandacht aan besteed moet worden. Specifiek voor stored XSS is het beter om te voorkomen dat er </w:t>
      </w:r>
      <w:r w:rsidR="003F2D1D" w:rsidRPr="00DE58FF">
        <w:t>überhaupt</w:t>
      </w:r>
      <w:r w:rsidR="00FC0343" w:rsidRPr="00DE58FF">
        <w:t xml:space="preserve"> uitvoerbare JavaScript code </w:t>
      </w:r>
      <w:r w:rsidR="003F2D1D" w:rsidRPr="00DE58FF">
        <w:t>kan opgeslagen worden in de database.</w:t>
      </w:r>
      <w:r w:rsidR="00B80025" w:rsidRPr="00DE58FF">
        <w:t xml:space="preserve"> Om dit te voorkomen i</w:t>
      </w:r>
      <w:r w:rsidR="0003555F" w:rsidRPr="00DE58FF">
        <w:t>s het</w:t>
      </w:r>
      <w:r w:rsidR="00B80025" w:rsidRPr="00DE58FF">
        <w:t xml:space="preserve"> dus</w:t>
      </w:r>
      <w:r w:rsidR="0003555F" w:rsidRPr="00DE58FF">
        <w:t xml:space="preserve"> belangrijk dat alle gebruiksinput die de API </w:t>
      </w:r>
      <w:r w:rsidR="00C57B2C" w:rsidRPr="00DE58FF">
        <w:t xml:space="preserve">moet verwerken </w:t>
      </w:r>
      <w:r w:rsidR="0003555F" w:rsidRPr="00DE58FF">
        <w:t xml:space="preserve">eerst </w:t>
      </w:r>
      <w:r w:rsidR="00C57B2C" w:rsidRPr="00DE58FF">
        <w:t>gecontroleerd</w:t>
      </w:r>
      <w:r w:rsidR="0003555F" w:rsidRPr="00DE58FF">
        <w:t xml:space="preserve"> </w:t>
      </w:r>
      <w:r w:rsidR="00BA5DAA" w:rsidRPr="00DE58FF">
        <w:t xml:space="preserve">en gevalideerd </w:t>
      </w:r>
      <w:r w:rsidR="00C57B2C" w:rsidRPr="00DE58FF">
        <w:t>wordt of deze geen gevaarlijke</w:t>
      </w:r>
      <w:r w:rsidR="00F721A8" w:rsidRPr="00DE58FF">
        <w:t xml:space="preserve"> (JavaScript)</w:t>
      </w:r>
      <w:r w:rsidR="00C57B2C" w:rsidRPr="00DE58FF">
        <w:t xml:space="preserve"> payload beva</w:t>
      </w:r>
      <w:r w:rsidR="0060682A" w:rsidRPr="00DE58FF">
        <w:t>t</w:t>
      </w:r>
      <w:r w:rsidR="00F721A8" w:rsidRPr="00DE58FF">
        <w:t>.</w:t>
      </w:r>
      <w:r w:rsidR="005B2EF3">
        <w:br/>
      </w:r>
    </w:p>
    <w:p w14:paraId="4D440597" w14:textId="18A76C00" w:rsidR="009974C4" w:rsidRPr="00DE58FF" w:rsidRDefault="009974C4" w:rsidP="009974C4">
      <w:pPr>
        <w:pStyle w:val="Kop3"/>
        <w:numPr>
          <w:ilvl w:val="2"/>
          <w:numId w:val="39"/>
        </w:numPr>
      </w:pPr>
      <w:bookmarkStart w:id="17" w:name="_Toc222862653"/>
      <w:r w:rsidRPr="00DE58FF">
        <w:t xml:space="preserve">HTML </w:t>
      </w:r>
      <w:r w:rsidR="007E7675" w:rsidRPr="00DE58FF">
        <w:t>escaping</w:t>
      </w:r>
      <w:r w:rsidR="0007448B" w:rsidRPr="00DE58FF">
        <w:t xml:space="preserve"> - HTML entity encoding</w:t>
      </w:r>
      <w:bookmarkEnd w:id="17"/>
    </w:p>
    <w:p w14:paraId="0040FED4" w14:textId="2DEF4FB3" w:rsidR="006F1AA9" w:rsidRPr="00DE58FF" w:rsidRDefault="00ED7915" w:rsidP="00C809AE">
      <w:r w:rsidRPr="00DE58FF">
        <w:t>Een manier om de gebruikersinput veilig te maken op vlak van XSS is door gebruik te maken van HTML escaping</w:t>
      </w:r>
      <w:r w:rsidR="00444E72" w:rsidRPr="00DE58FF">
        <w:t xml:space="preserve"> of een andere benaming HTML entity encoding</w:t>
      </w:r>
      <w:r w:rsidRPr="00DE58FF">
        <w:t>. Bij HTML escaping word</w:t>
      </w:r>
      <w:r w:rsidR="00102DBF" w:rsidRPr="00DE58FF">
        <w:t xml:space="preserve">en </w:t>
      </w:r>
      <w:r w:rsidR="00C07652" w:rsidRPr="00DE58FF">
        <w:t xml:space="preserve">alle of </w:t>
      </w:r>
      <w:r w:rsidR="00102DBF" w:rsidRPr="00DE58FF">
        <w:t>bepaalde karakters vervangen door hun vastgelegde HTML entities</w:t>
      </w:r>
      <w:r w:rsidR="00F74BE8" w:rsidRPr="00DE58FF">
        <w:t>. Z</w:t>
      </w:r>
      <w:r w:rsidR="00EC7491" w:rsidRPr="00DE58FF">
        <w:t>odat</w:t>
      </w:r>
      <w:r w:rsidR="001A2B3F" w:rsidRPr="00DE58FF">
        <w:t xml:space="preserve"> de </w:t>
      </w:r>
      <w:r w:rsidR="0050269C" w:rsidRPr="00DE58FF">
        <w:t xml:space="preserve">tekst </w:t>
      </w:r>
      <w:r w:rsidR="00EC7491" w:rsidRPr="00DE58FF">
        <w:t xml:space="preserve">niet geïnterpreteerd </w:t>
      </w:r>
      <w:r w:rsidR="00B473F0" w:rsidRPr="00DE58FF">
        <w:t>kan</w:t>
      </w:r>
      <w:r w:rsidR="00EC7491" w:rsidRPr="00DE58FF">
        <w:t xml:space="preserve"> worden als HTML code</w:t>
      </w:r>
      <w:r w:rsidR="00C7384D" w:rsidRPr="00DE58FF">
        <w:t xml:space="preserve"> door een browser</w:t>
      </w:r>
      <w:r w:rsidR="0090614B" w:rsidRPr="00DE58FF">
        <w:t>, waardoor de code niet uitgevoerd wordt.</w:t>
      </w:r>
    </w:p>
    <w:p w14:paraId="6CB399A4" w14:textId="791CCB56" w:rsidR="00C809AE" w:rsidRPr="00DE58FF" w:rsidRDefault="00287050" w:rsidP="00C809AE">
      <w:hyperlink r:id="rId11" w:history="1">
        <w:r w:rsidRPr="00DE58FF">
          <w:rPr>
            <w:rStyle w:val="Hyperlink"/>
          </w:rPr>
          <w:t>De lijst</w:t>
        </w:r>
      </w:hyperlink>
      <w:r w:rsidRPr="00DE58FF">
        <w:t xml:space="preserve"> met karakters en hun HTML entities geeft aan welke </w:t>
      </w:r>
      <w:r w:rsidR="00A4556E" w:rsidRPr="00DE58FF">
        <w:t xml:space="preserve">entity </w:t>
      </w:r>
      <w:r w:rsidR="00B00DF7" w:rsidRPr="00DE58FF">
        <w:t>naam</w:t>
      </w:r>
      <w:r w:rsidR="00A4556E" w:rsidRPr="00DE58FF">
        <w:t xml:space="preserve"> of entity nummer </w:t>
      </w:r>
      <w:r w:rsidR="00D65532" w:rsidRPr="00DE58FF">
        <w:t>bij dat karakter hoort</w:t>
      </w:r>
      <w:r w:rsidR="00A4556E" w:rsidRPr="00DE58FF">
        <w:t>.</w:t>
      </w:r>
      <w:r w:rsidR="006F1AA9" w:rsidRPr="00DE58FF">
        <w:t xml:space="preserve"> </w:t>
      </w:r>
      <w:r w:rsidR="007F49A4" w:rsidRPr="00DE58FF">
        <w:t>Deze lijst werd vastgelegd door de Web Hypertext Application Technology Working Group</w:t>
      </w:r>
      <w:r w:rsidR="00044FC4" w:rsidRPr="00DE58FF">
        <w:t xml:space="preserve"> (</w:t>
      </w:r>
      <w:r w:rsidR="007F49A4" w:rsidRPr="00DE58FF">
        <w:t>WHATWG)</w:t>
      </w:r>
      <w:r w:rsidR="00044FC4" w:rsidRPr="00DE58FF">
        <w:t>.</w:t>
      </w:r>
      <w:r w:rsidR="007F49A4" w:rsidRPr="00DE58FF">
        <w:t xml:space="preserve"> </w:t>
      </w:r>
      <w:r w:rsidR="006F1AA9" w:rsidRPr="00DE58FF">
        <w:t>Bij HTML escaping worden niet altijd alle karakters vervangen door hun HTML entities, vaak worden gewone letters behouden en enkel de speciale</w:t>
      </w:r>
      <w:r w:rsidR="00FD57CB" w:rsidRPr="00DE58FF">
        <w:t xml:space="preserve"> of invloedrijke</w:t>
      </w:r>
      <w:r w:rsidR="006F1AA9" w:rsidRPr="00DE58FF">
        <w:t xml:space="preserve"> </w:t>
      </w:r>
      <w:r w:rsidR="006603C7" w:rsidRPr="00DE58FF">
        <w:t>karakters</w:t>
      </w:r>
      <w:r w:rsidR="006F1AA9" w:rsidRPr="00DE58FF">
        <w:t xml:space="preserve"> vervangen.</w:t>
      </w:r>
    </w:p>
    <w:p w14:paraId="7CA73AB6" w14:textId="0B0138C9" w:rsidR="005B2EF3" w:rsidRPr="00DE58FF" w:rsidRDefault="00FA54CD" w:rsidP="00C809AE">
      <w:r w:rsidRPr="00DE58FF">
        <w:t>Hier is een</w:t>
      </w:r>
      <w:r w:rsidR="00287050" w:rsidRPr="00DE58FF">
        <w:t xml:space="preserve"> voorbeeld van HTML escaping</w:t>
      </w:r>
      <w:r w:rsidRPr="00DE58FF">
        <w:t xml:space="preserve">: het karakter kleiner dan </w:t>
      </w:r>
      <w:r w:rsidRPr="00DE58FF">
        <w:rPr>
          <w:b/>
          <w:bCs/>
        </w:rPr>
        <w:t xml:space="preserve">&lt; </w:t>
      </w:r>
      <w:r w:rsidRPr="00DE58FF">
        <w:t xml:space="preserve">wordt vervangen door zijn entity naam </w:t>
      </w:r>
      <w:r w:rsidRPr="00DE58FF">
        <w:rPr>
          <w:b/>
          <w:bCs/>
        </w:rPr>
        <w:t>&amp;lt;</w:t>
      </w:r>
      <w:r w:rsidRPr="00DE58FF">
        <w:t xml:space="preserve"> of door zijn entity nummer </w:t>
      </w:r>
      <w:r w:rsidRPr="00DE58FF">
        <w:rPr>
          <w:b/>
          <w:bCs/>
        </w:rPr>
        <w:t xml:space="preserve">&amp;#60; </w:t>
      </w:r>
      <w:r w:rsidR="00DE5CD2" w:rsidRPr="00DE58FF">
        <w:t>de gebruiker krijgt wel gewoon het kleiner dan teken te zien</w:t>
      </w:r>
      <w:r w:rsidR="00123FA3" w:rsidRPr="00DE58FF">
        <w:t xml:space="preserve"> op zijn/haar beeldscherm</w:t>
      </w:r>
      <w:r w:rsidR="00DE5CD2" w:rsidRPr="00DE58FF">
        <w:t xml:space="preserve">. </w:t>
      </w:r>
      <w:r w:rsidRPr="00DE58FF">
        <w:t xml:space="preserve">Een voorbeeld van een gevaarlijke XSS payload die verandert door middel van HTML escaping: de payload </w:t>
      </w:r>
      <w:r w:rsidRPr="00DE58FF">
        <w:rPr>
          <w:b/>
          <w:bCs/>
        </w:rPr>
        <w:t xml:space="preserve">&lt;img src=x onerror=alert(document.cookie)&gt; </w:t>
      </w:r>
      <w:r w:rsidRPr="00DE58FF">
        <w:t xml:space="preserve">verandert dan in </w:t>
      </w:r>
      <w:r w:rsidRPr="00DE58FF">
        <w:rPr>
          <w:b/>
          <w:bCs/>
        </w:rPr>
        <w:t>&amp;lt;img src=x onerror=alert(</w:t>
      </w:r>
      <w:r w:rsidR="00D858E5" w:rsidRPr="00DE58FF">
        <w:rPr>
          <w:b/>
          <w:bCs/>
        </w:rPr>
        <w:t xml:space="preserve"> </w:t>
      </w:r>
      <w:r w:rsidRPr="00DE58FF">
        <w:rPr>
          <w:b/>
          <w:bCs/>
        </w:rPr>
        <w:t xml:space="preserve">document.cookie)&amp;gt; </w:t>
      </w:r>
      <w:r w:rsidRPr="00DE58FF">
        <w:t>waardoor het niet langer als HTML code wordt geïnterpreteerd</w:t>
      </w:r>
      <w:r w:rsidR="003C1E01" w:rsidRPr="00DE58FF">
        <w:t xml:space="preserve"> maar gewoon als </w:t>
      </w:r>
      <w:r w:rsidR="00E93372" w:rsidRPr="00DE58FF">
        <w:t>tekst</w:t>
      </w:r>
      <w:r w:rsidRPr="00DE58FF">
        <w:t xml:space="preserve"> en niet wordt uitgevoerd.</w:t>
      </w:r>
      <w:r w:rsidR="005B2EF3">
        <w:br/>
      </w:r>
    </w:p>
    <w:p w14:paraId="79644C9F" w14:textId="26905BDC" w:rsidR="009974C4" w:rsidRPr="00DE58FF" w:rsidRDefault="009974C4" w:rsidP="009974C4">
      <w:pPr>
        <w:pStyle w:val="Kop3"/>
        <w:numPr>
          <w:ilvl w:val="2"/>
          <w:numId w:val="39"/>
        </w:numPr>
      </w:pPr>
      <w:bookmarkStart w:id="18" w:name="_Toc222862654"/>
      <w:r w:rsidRPr="00DE58FF">
        <w:t xml:space="preserve">HTML </w:t>
      </w:r>
      <w:r w:rsidR="00CC58FA" w:rsidRPr="00DE58FF">
        <w:t xml:space="preserve">Sanitization &amp; </w:t>
      </w:r>
      <w:r w:rsidR="0016337A" w:rsidRPr="00DE58FF">
        <w:t xml:space="preserve">HTML </w:t>
      </w:r>
      <w:r w:rsidR="00CC58FA" w:rsidRPr="00DE58FF">
        <w:t>Stripping</w:t>
      </w:r>
      <w:bookmarkEnd w:id="18"/>
    </w:p>
    <w:p w14:paraId="357BD173" w14:textId="13D49415" w:rsidR="0016337A" w:rsidRPr="00DE58FF" w:rsidRDefault="0016337A" w:rsidP="0016337A">
      <w:r w:rsidRPr="00DE58FF">
        <w:t>Een andere manier om de gebruikersinput veilig te maken op vlak van XSS is door gebruik te maken van HTML Sanitization of HTML Stripping. Bij HTML Sanitization en HTML Stripping worden bepaalde of alle HTML tags verwijderd uit een opgegeven string</w:t>
      </w:r>
      <w:r w:rsidR="00F46862" w:rsidRPr="00DE58FF">
        <w:t xml:space="preserve"> of tekst</w:t>
      </w:r>
      <w:r w:rsidRPr="00DE58FF">
        <w:t>.</w:t>
      </w:r>
      <w:r w:rsidR="00B0355D" w:rsidRPr="00DE58FF">
        <w:t xml:space="preserve"> </w:t>
      </w:r>
      <w:r w:rsidR="0030709B" w:rsidRPr="00DE58FF">
        <w:t>Door</w:t>
      </w:r>
      <w:r w:rsidR="00257553" w:rsidRPr="00DE58FF">
        <w:t xml:space="preserve"> het verwijderen van HTML tags kan de gebruikersinput geen code meer bevatten en dus geen schade meer aanbrengen. </w:t>
      </w:r>
      <w:r w:rsidR="00F03017" w:rsidRPr="00DE58FF">
        <w:t xml:space="preserve">Een voorbeeld </w:t>
      </w:r>
      <w:r w:rsidR="00FA6E94" w:rsidRPr="00DE58FF">
        <w:t>van HTML Stripping</w:t>
      </w:r>
      <w:r w:rsidR="00F03017" w:rsidRPr="00DE58FF">
        <w:t xml:space="preserve"> is dat de string bestaande uit </w:t>
      </w:r>
      <w:r w:rsidR="00FA6E94" w:rsidRPr="00DE58FF">
        <w:rPr>
          <w:b/>
          <w:bCs/>
        </w:rPr>
        <w:t xml:space="preserve">&lt;img src=x onerror=alert(document.cookie)&gt; </w:t>
      </w:r>
      <w:r w:rsidR="00FA6E94" w:rsidRPr="00DE58FF">
        <w:t>gewoon volledig leeg wordt gemaakt omdat er geen tekst is buiten de HTML tag</w:t>
      </w:r>
      <w:r w:rsidR="006674F5" w:rsidRPr="00DE58FF">
        <w:t>, er blijft een lege string over.</w:t>
      </w:r>
    </w:p>
    <w:p w14:paraId="11FA9A6D" w14:textId="7C366EB1" w:rsidR="009A6103" w:rsidRPr="00DE58FF" w:rsidRDefault="009A6103" w:rsidP="00261497">
      <w:r w:rsidRPr="00DE58FF">
        <w:t xml:space="preserve">Het verschil tussen HTML Sanitization en HTML Stripping is dat bij </w:t>
      </w:r>
      <w:r w:rsidR="00126F30" w:rsidRPr="00DE58FF">
        <w:t xml:space="preserve">sanitization </w:t>
      </w:r>
      <w:r w:rsidRPr="00DE58FF">
        <w:t xml:space="preserve">worden enkel de niet </w:t>
      </w:r>
      <w:r w:rsidR="00ED0C2D" w:rsidRPr="00DE58FF">
        <w:t>tegenstaande</w:t>
      </w:r>
      <w:r w:rsidRPr="00DE58FF">
        <w:t xml:space="preserve"> HTML tags verwijderd, bij HTML Stripping worden alle HTML tags verwijderd uit een bepaalde tekst of string.</w:t>
      </w:r>
      <w:r w:rsidR="00744E57" w:rsidRPr="00DE58FF">
        <w:t xml:space="preserve"> Bij HTML Sanitization functies kan er dus een whitelist met </w:t>
      </w:r>
      <w:r w:rsidR="00FB6065" w:rsidRPr="00DE58FF">
        <w:t xml:space="preserve">toegestane </w:t>
      </w:r>
      <w:r w:rsidR="00744E57" w:rsidRPr="00DE58FF">
        <w:t>HTML tags meegeven worden, de tags in deze whitelist zullen dan niet verwijderd worden uit de tekst of string.</w:t>
      </w:r>
    </w:p>
    <w:p w14:paraId="79276CBB" w14:textId="524025D0" w:rsidR="00E34B24" w:rsidRPr="00DE58FF" w:rsidRDefault="00170B65" w:rsidP="00E34B24">
      <w:pPr>
        <w:pStyle w:val="Kop3"/>
        <w:numPr>
          <w:ilvl w:val="2"/>
          <w:numId w:val="39"/>
        </w:numPr>
      </w:pPr>
      <w:bookmarkStart w:id="19" w:name="_Toc222862655"/>
      <w:r w:rsidRPr="00DE58FF">
        <w:lastRenderedPageBreak/>
        <w:t>Cookies</w:t>
      </w:r>
      <w:r w:rsidR="00332908" w:rsidRPr="00DE58FF">
        <w:t xml:space="preserve"> met </w:t>
      </w:r>
      <w:r w:rsidR="00510901" w:rsidRPr="00DE58FF">
        <w:t xml:space="preserve">HttpOnly </w:t>
      </w:r>
      <w:r w:rsidR="00332908" w:rsidRPr="00DE58FF">
        <w:t>at</w:t>
      </w:r>
      <w:r w:rsidR="00F13E3E" w:rsidRPr="00DE58FF">
        <w:t>t</w:t>
      </w:r>
      <w:r w:rsidR="00332908" w:rsidRPr="00DE58FF">
        <w:t>ribuut</w:t>
      </w:r>
      <w:bookmarkEnd w:id="19"/>
    </w:p>
    <w:p w14:paraId="652AF63F" w14:textId="2C471248" w:rsidR="00EA39C3" w:rsidRPr="00DE58FF" w:rsidRDefault="00EA39C3" w:rsidP="00EA39C3">
      <w:r w:rsidRPr="00DE58FF">
        <w:t xml:space="preserve">Als er wordt ingelogd met een account op een webapp wordt er vaak een </w:t>
      </w:r>
      <w:r w:rsidR="005A1968" w:rsidRPr="00DE58FF">
        <w:t xml:space="preserve">sessie of </w:t>
      </w:r>
      <w:r w:rsidRPr="00DE58FF">
        <w:t xml:space="preserve">access token </w:t>
      </w:r>
      <w:r w:rsidR="0065430E" w:rsidRPr="00DE58FF">
        <w:t>aan</w:t>
      </w:r>
      <w:r w:rsidRPr="00DE58FF">
        <w:t>gemaakt en opgeslagen in de vorm van een cookie</w:t>
      </w:r>
      <w:r w:rsidR="00540843" w:rsidRPr="00DE58FF">
        <w:t xml:space="preserve">, deze </w:t>
      </w:r>
      <w:r w:rsidR="00222A7A" w:rsidRPr="00DE58FF">
        <w:t xml:space="preserve">is dan </w:t>
      </w:r>
      <w:r w:rsidR="001B6CD7" w:rsidRPr="00DE58FF">
        <w:t xml:space="preserve">geldig voor </w:t>
      </w:r>
      <w:r w:rsidR="00540843" w:rsidRPr="00DE58FF">
        <w:t>een bepaalde tijdsperiode</w:t>
      </w:r>
      <w:r w:rsidR="002F5F46" w:rsidRPr="00DE58FF">
        <w:t>. Z</w:t>
      </w:r>
      <w:r w:rsidRPr="00DE58FF">
        <w:t xml:space="preserve">odat de gebruiker </w:t>
      </w:r>
      <w:r w:rsidR="007C4126" w:rsidRPr="00DE58FF">
        <w:t xml:space="preserve">tijdens deze tijdsperiode </w:t>
      </w:r>
      <w:r w:rsidRPr="00DE58FF">
        <w:t>niet elke keer opnieuw zijn inloggegevens moet ingegeven wanneer er een nieuw</w:t>
      </w:r>
      <w:r w:rsidR="006E2437" w:rsidRPr="00DE58FF">
        <w:t>e API</w:t>
      </w:r>
      <w:r w:rsidRPr="00DE58FF">
        <w:t xml:space="preserve"> request gemaakt wordt.</w:t>
      </w:r>
      <w:r w:rsidR="00A94E7B" w:rsidRPr="00DE58FF">
        <w:t xml:space="preserve"> In plaats van de inloggegevens opnieuw mee te geven met de request wordt de cookie met de sessie of access token meegeven</w:t>
      </w:r>
      <w:r w:rsidR="00B315F4" w:rsidRPr="00DE58FF">
        <w:t>.</w:t>
      </w:r>
    </w:p>
    <w:p w14:paraId="6199F38F" w14:textId="27F350E0" w:rsidR="009B033C" w:rsidRPr="00DE58FF" w:rsidRDefault="00332908" w:rsidP="00EA39C3">
      <w:r w:rsidRPr="00DE58FF">
        <w:t>Een cookie</w:t>
      </w:r>
      <w:r w:rsidR="0014607D" w:rsidRPr="00DE58FF">
        <w:t xml:space="preserve"> kan bepaalde attributen en eigenschappen hebben die vertellen </w:t>
      </w:r>
      <w:r w:rsidR="00AA71B6" w:rsidRPr="00DE58FF">
        <w:t xml:space="preserve">aan de browser </w:t>
      </w:r>
      <w:r w:rsidR="0014607D" w:rsidRPr="00DE58FF">
        <w:t>hoe de cookie moet gebruikt worden.</w:t>
      </w:r>
      <w:r w:rsidR="003F41A5" w:rsidRPr="00DE58FF">
        <w:t xml:space="preserve"> Zo bestaat er een attribuut genaamd HttpOnly, </w:t>
      </w:r>
      <w:r w:rsidR="00AA71B6" w:rsidRPr="00DE58FF">
        <w:t>dit attribuut verteld aan de browser dat deze cookie niet uitgelezen mag worden via JavaScript. Als er toch geprobeerd wordt om deze cookie uit te lezen via JavaScript, dan doet de browser alsof deze niet bestaat.</w:t>
      </w:r>
      <w:r w:rsidR="00E14187" w:rsidRPr="00DE58FF">
        <w:t xml:space="preserve"> Dit beschermd de </w:t>
      </w:r>
      <w:r w:rsidR="005E4B8B" w:rsidRPr="00DE58FF">
        <w:t xml:space="preserve">cookie met de </w:t>
      </w:r>
      <w:r w:rsidR="00E14187" w:rsidRPr="00DE58FF">
        <w:t xml:space="preserve">opgeslagen sessie of access token tegen </w:t>
      </w:r>
      <w:r w:rsidR="004842D9" w:rsidRPr="00DE58FF">
        <w:t xml:space="preserve">token theft en </w:t>
      </w:r>
      <w:r w:rsidR="00A37E10" w:rsidRPr="00DE58FF">
        <w:t>session hijacking</w:t>
      </w:r>
      <w:r w:rsidR="00E14187" w:rsidRPr="00DE58FF">
        <w:t xml:space="preserve"> via XSS</w:t>
      </w:r>
      <w:r w:rsidR="00AB5C4C" w:rsidRPr="00DE58FF">
        <w:t>, omdat de cookie onbereikbaar is via JavaScript.</w:t>
      </w:r>
    </w:p>
    <w:p w14:paraId="1F44E535" w14:textId="77777777" w:rsidR="003F3AF0" w:rsidRPr="00DE58FF" w:rsidRDefault="003F3AF0" w:rsidP="00EA39C3"/>
    <w:p w14:paraId="0154D53D" w14:textId="343AF8B8" w:rsidR="00853D4D" w:rsidRPr="00DE58FF" w:rsidRDefault="00853D4D" w:rsidP="00853D4D">
      <w:pPr>
        <w:pStyle w:val="Ondertitel"/>
      </w:pPr>
      <w:r w:rsidRPr="00DE58FF">
        <w:t xml:space="preserve">Figuur </w:t>
      </w:r>
      <w:r w:rsidR="00182388" w:rsidRPr="00DE58FF">
        <w:t>3</w:t>
      </w:r>
    </w:p>
    <w:p w14:paraId="1892CF87" w14:textId="62F421CE" w:rsidR="00382A00" w:rsidRPr="00DE58FF" w:rsidRDefault="00853D4D" w:rsidP="00853D4D">
      <w:pPr>
        <w:rPr>
          <w:color w:val="747474" w:themeColor="background2" w:themeShade="80"/>
          <w:sz w:val="20"/>
        </w:rPr>
      </w:pPr>
      <w:r w:rsidRPr="00DE58FF">
        <w:t>Uitlezen van</w:t>
      </w:r>
      <w:r w:rsidR="001170C1">
        <w:t xml:space="preserve"> een</w:t>
      </w:r>
      <w:r w:rsidRPr="00DE58FF">
        <w:t xml:space="preserve"> </w:t>
      </w:r>
      <w:r w:rsidR="00C24055" w:rsidRPr="00DE58FF">
        <w:t>cookie zonder HttpOnly attribuut</w:t>
      </w:r>
      <w:r w:rsidR="00F30D7C" w:rsidRPr="00DE58FF">
        <w:t xml:space="preserve"> doormiddel van JavaScript</w:t>
      </w:r>
      <w:r w:rsidR="00D04F68" w:rsidRPr="00DE58FF">
        <w:rPr>
          <w:noProof/>
        </w:rPr>
        <w:drawing>
          <wp:anchor distT="0" distB="0" distL="114300" distR="114300" simplePos="0" relativeHeight="251668480" behindDoc="0" locked="0" layoutInCell="1" allowOverlap="1" wp14:anchorId="0A4C4AFF" wp14:editId="6CF4104F">
            <wp:simplePos x="0" y="0"/>
            <wp:positionH relativeFrom="column">
              <wp:posOffset>-3175</wp:posOffset>
            </wp:positionH>
            <wp:positionV relativeFrom="paragraph">
              <wp:posOffset>185420</wp:posOffset>
            </wp:positionV>
            <wp:extent cx="4553585" cy="885825"/>
            <wp:effectExtent l="0" t="0" r="0" b="9525"/>
            <wp:wrapTopAndBottom/>
            <wp:docPr id="1047164819" name="Afbeelding 1"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64819" name="Afbeelding 1" descr="Afbeelding met tekst, Lettertype, schermopname, lijn&#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4553585" cy="885825"/>
                    </a:xfrm>
                    <a:prstGeom prst="rect">
                      <a:avLst/>
                    </a:prstGeom>
                  </pic:spPr>
                </pic:pic>
              </a:graphicData>
            </a:graphic>
          </wp:anchor>
        </w:drawing>
      </w:r>
      <w:r w:rsidR="00625E55" w:rsidRPr="00DE58FF">
        <w:br/>
      </w:r>
      <w:r w:rsidR="00625E55" w:rsidRPr="00DE58FF">
        <w:rPr>
          <w:rStyle w:val="BronnenChar"/>
        </w:rPr>
        <w:t xml:space="preserve">Zelfgemaakte </w:t>
      </w:r>
      <w:r w:rsidR="00810E8E">
        <w:rPr>
          <w:rStyle w:val="BronnenChar"/>
        </w:rPr>
        <w:t>afbeelding</w:t>
      </w:r>
      <w:r w:rsidR="00BB2634" w:rsidRPr="00DE58FF">
        <w:rPr>
          <w:rStyle w:val="BronnenChar"/>
        </w:rPr>
        <w:br/>
      </w:r>
    </w:p>
    <w:p w14:paraId="4B1C9F18" w14:textId="5391BC38" w:rsidR="003F3AF0" w:rsidRPr="00DE58FF" w:rsidRDefault="00BC6A15" w:rsidP="00EA39C3">
      <w:r w:rsidRPr="00DE58FF">
        <w:rPr>
          <w:noProof/>
        </w:rPr>
        <w:drawing>
          <wp:anchor distT="0" distB="0" distL="114300" distR="114300" simplePos="0" relativeHeight="251667456" behindDoc="0" locked="0" layoutInCell="1" allowOverlap="1" wp14:anchorId="047C5DD7" wp14:editId="04BBDAE9">
            <wp:simplePos x="0" y="0"/>
            <wp:positionH relativeFrom="margin">
              <wp:align>left</wp:align>
            </wp:positionH>
            <wp:positionV relativeFrom="paragraph">
              <wp:posOffset>459248</wp:posOffset>
            </wp:positionV>
            <wp:extent cx="2596515" cy="865505"/>
            <wp:effectExtent l="0" t="0" r="0" b="0"/>
            <wp:wrapTopAndBottom/>
            <wp:docPr id="1186976230"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76230" name="Afbeelding 1" descr="Afbeelding met tekst, schermopname, Lettertype, lijn&#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2609665" cy="869888"/>
                    </a:xfrm>
                    <a:prstGeom prst="rect">
                      <a:avLst/>
                    </a:prstGeom>
                  </pic:spPr>
                </pic:pic>
              </a:graphicData>
            </a:graphic>
            <wp14:sizeRelH relativeFrom="margin">
              <wp14:pctWidth>0</wp14:pctWidth>
            </wp14:sizeRelH>
            <wp14:sizeRelV relativeFrom="margin">
              <wp14:pctHeight>0</wp14:pctHeight>
            </wp14:sizeRelV>
          </wp:anchor>
        </w:drawing>
      </w:r>
      <w:r w:rsidR="00853D4D" w:rsidRPr="00DE58FF">
        <w:rPr>
          <w:rStyle w:val="OndertitelChar"/>
        </w:rPr>
        <w:t xml:space="preserve">Figuur </w:t>
      </w:r>
      <w:r w:rsidR="00182388" w:rsidRPr="00DE58FF">
        <w:rPr>
          <w:rStyle w:val="OndertitelChar"/>
        </w:rPr>
        <w:t>4</w:t>
      </w:r>
      <w:r w:rsidR="00853D4D" w:rsidRPr="00DE58FF">
        <w:rPr>
          <w:rStyle w:val="OndertitelChar"/>
        </w:rPr>
        <w:br/>
      </w:r>
      <w:r w:rsidR="00853D4D" w:rsidRPr="00DE58FF">
        <w:t xml:space="preserve">Uitlezen van </w:t>
      </w:r>
      <w:r w:rsidR="001170C1">
        <w:t xml:space="preserve">een </w:t>
      </w:r>
      <w:r w:rsidR="00F30D7C" w:rsidRPr="00DE58FF">
        <w:t xml:space="preserve">cookie </w:t>
      </w:r>
      <w:r w:rsidR="00AC02FE" w:rsidRPr="00DE58FF">
        <w:t>met HttpOnly attribuut doormiddel van JavaScript</w:t>
      </w:r>
      <w:r w:rsidR="00625E55" w:rsidRPr="00DE58FF">
        <w:br/>
      </w:r>
      <w:r w:rsidR="00625E55" w:rsidRPr="00DE58FF">
        <w:rPr>
          <w:rStyle w:val="BronnenChar"/>
        </w:rPr>
        <w:t xml:space="preserve">Zelfgemaakte </w:t>
      </w:r>
      <w:r w:rsidR="0070174A">
        <w:rPr>
          <w:rStyle w:val="BronnenChar"/>
        </w:rPr>
        <w:t>afbeelding</w:t>
      </w:r>
      <w:r w:rsidR="001E461C">
        <w:br/>
      </w:r>
    </w:p>
    <w:p w14:paraId="4F88337B" w14:textId="5885FEE7" w:rsidR="006118DB" w:rsidRPr="00DE58FF" w:rsidRDefault="00530420" w:rsidP="00EA39C3">
      <w:r w:rsidRPr="00DE58FF">
        <w:t xml:space="preserve">Figuur 3 en figuur 4 tonen het resultaat voor het opvragen van cookies met </w:t>
      </w:r>
      <w:r w:rsidR="00AE3936">
        <w:t>of</w:t>
      </w:r>
      <w:r w:rsidRPr="00DE58FF">
        <w:t xml:space="preserve"> zonder HttpOnly attribuut via JavaScript met de functie document.cookie. Deze functie werd uitgevoerd via de console </w:t>
      </w:r>
      <w:r w:rsidR="00464636" w:rsidRPr="00DE58FF">
        <w:t>van</w:t>
      </w:r>
      <w:r w:rsidRPr="00DE58FF">
        <w:t xml:space="preserve"> de DevTools </w:t>
      </w:r>
      <w:r w:rsidR="000E228C" w:rsidRPr="00DE58FF">
        <w:t>in</w:t>
      </w:r>
      <w:r w:rsidRPr="00DE58FF">
        <w:t xml:space="preserve"> een Chromium browser.</w:t>
      </w:r>
    </w:p>
    <w:p w14:paraId="5997D485" w14:textId="7FF9AF67" w:rsidR="00853D4D" w:rsidRPr="00DE58FF" w:rsidRDefault="006118DB" w:rsidP="00EA39C3">
      <w:r w:rsidRPr="00DE58FF">
        <w:br w:type="page"/>
      </w:r>
    </w:p>
    <w:p w14:paraId="4133E353" w14:textId="77777777" w:rsidR="004B5857" w:rsidRPr="00DE58FF" w:rsidRDefault="00F8357F" w:rsidP="004B5857">
      <w:pPr>
        <w:pStyle w:val="Kop2"/>
        <w:numPr>
          <w:ilvl w:val="1"/>
          <w:numId w:val="39"/>
        </w:numPr>
      </w:pPr>
      <w:bookmarkStart w:id="20" w:name="_Toc222862656"/>
      <w:r w:rsidRPr="00DE58FF">
        <w:lastRenderedPageBreak/>
        <w:t>Praktisch</w:t>
      </w:r>
      <w:bookmarkEnd w:id="20"/>
    </w:p>
    <w:p w14:paraId="1EEC72FF" w14:textId="17C85B7A" w:rsidR="001C4EB2" w:rsidRPr="00DE58FF" w:rsidRDefault="00917BDC" w:rsidP="009A3B04">
      <w:r w:rsidRPr="00DE58FF">
        <w:t>Alle</w:t>
      </w:r>
      <w:r w:rsidR="009A3B04" w:rsidRPr="00DE58FF">
        <w:t xml:space="preserve"> links naar het praktische deel van dit werk kunnen </w:t>
      </w:r>
      <w:r w:rsidRPr="00DE58FF">
        <w:t xml:space="preserve">gevonden worden </w:t>
      </w:r>
      <w:r w:rsidR="00312675" w:rsidRPr="00DE58FF">
        <w:t>in</w:t>
      </w:r>
      <w:r w:rsidR="001174A7" w:rsidRPr="00DE58FF">
        <w:t xml:space="preserve"> </w:t>
      </w:r>
      <w:r w:rsidRPr="00DE58FF">
        <w:t>de bijlage</w:t>
      </w:r>
      <w:r w:rsidR="001174A7" w:rsidRPr="00DE58FF">
        <w:t>n</w:t>
      </w:r>
      <w:r w:rsidR="00312675" w:rsidRPr="00DE58FF">
        <w:t xml:space="preserve"> van dit werk</w:t>
      </w:r>
      <w:r w:rsidRPr="00DE58FF">
        <w:t>.</w:t>
      </w:r>
      <w:r w:rsidR="008573F4" w:rsidRPr="00DE58FF">
        <w:t xml:space="preserve"> Bij de webapps is er een pop-up systeem toegevoegd, deze geeft het succes of het mislukken van een request </w:t>
      </w:r>
      <w:r w:rsidR="00541731" w:rsidRPr="00DE58FF">
        <w:t>aan</w:t>
      </w:r>
      <w:r w:rsidR="00A9002C" w:rsidRPr="00DE58FF">
        <w:t xml:space="preserve">, dit zijn niet de JavaScript alert pop-ups. </w:t>
      </w:r>
      <w:r w:rsidR="00DC43A8" w:rsidRPr="00DE58FF">
        <w:t xml:space="preserve">Figuur </w:t>
      </w:r>
      <w:r w:rsidR="00B80549">
        <w:t>7</w:t>
      </w:r>
      <w:r w:rsidR="00DC43A8" w:rsidRPr="00DE58FF">
        <w:t xml:space="preserve"> toont hoe d</w:t>
      </w:r>
      <w:r w:rsidR="00A9002C" w:rsidRPr="00DE58FF">
        <w:t xml:space="preserve">e JavaScript alert pop-ups </w:t>
      </w:r>
      <w:r w:rsidR="008F6794" w:rsidRPr="00DE58FF">
        <w:t>(</w:t>
      </w:r>
      <w:r w:rsidR="00A9002C" w:rsidRPr="00DE58FF">
        <w:t xml:space="preserve">die </w:t>
      </w:r>
      <w:r w:rsidR="00DC43A8" w:rsidRPr="00DE58FF">
        <w:t>aangeven</w:t>
      </w:r>
      <w:r w:rsidR="00A9002C" w:rsidRPr="00DE58FF">
        <w:t xml:space="preserve"> dat XSS mogelijk is</w:t>
      </w:r>
      <w:r w:rsidR="008F6794" w:rsidRPr="00DE58FF">
        <w:t>)</w:t>
      </w:r>
      <w:r w:rsidR="00DC43A8" w:rsidRPr="00DE58FF">
        <w:t xml:space="preserve"> eruit zien</w:t>
      </w:r>
      <w:r w:rsidR="00585ECD" w:rsidRPr="00DE58FF">
        <w:t xml:space="preserve"> bij een Chromium browser</w:t>
      </w:r>
      <w:r w:rsidR="007E6732" w:rsidRPr="00DE58FF">
        <w:t>.</w:t>
      </w:r>
      <w:r w:rsidR="001C4EB2">
        <w:br/>
      </w:r>
    </w:p>
    <w:p w14:paraId="796D7C69" w14:textId="301A760A" w:rsidR="005D2EE6" w:rsidRPr="00DE58FF" w:rsidRDefault="00421843" w:rsidP="005D2EE6">
      <w:pPr>
        <w:pStyle w:val="Kop3"/>
        <w:numPr>
          <w:ilvl w:val="2"/>
          <w:numId w:val="39"/>
        </w:numPr>
      </w:pPr>
      <w:bookmarkStart w:id="21" w:name="_Toc222862657"/>
      <w:r w:rsidRPr="00DE58FF">
        <w:t>Reflected XSS bij o</w:t>
      </w:r>
      <w:r w:rsidR="0065174F" w:rsidRPr="00DE58FF">
        <w:t>nveilige API</w:t>
      </w:r>
      <w:bookmarkEnd w:id="21"/>
    </w:p>
    <w:p w14:paraId="4876DBF2" w14:textId="40B23BD0" w:rsidR="00B63700" w:rsidRPr="00DE58FF" w:rsidRDefault="00B63700" w:rsidP="00B63700">
      <w:pPr>
        <w:pStyle w:val="Ondertitel"/>
      </w:pPr>
      <w:r w:rsidRPr="00DE58FF">
        <w:t xml:space="preserve">Figuur </w:t>
      </w:r>
      <w:r w:rsidR="00975D4A" w:rsidRPr="00DE58FF">
        <w:t>5</w:t>
      </w:r>
    </w:p>
    <w:p w14:paraId="5451C163" w14:textId="51BAF28B" w:rsidR="001458BA" w:rsidRPr="00DE58FF" w:rsidRDefault="001174A7" w:rsidP="00B63700">
      <w:r w:rsidRPr="00DE58FF">
        <w:rPr>
          <w:noProof/>
        </w:rPr>
        <w:drawing>
          <wp:anchor distT="0" distB="0" distL="114300" distR="114300" simplePos="0" relativeHeight="251662336" behindDoc="0" locked="0" layoutInCell="1" allowOverlap="1" wp14:anchorId="75F4CF31" wp14:editId="3869D66F">
            <wp:simplePos x="0" y="0"/>
            <wp:positionH relativeFrom="margin">
              <wp:posOffset>5715</wp:posOffset>
            </wp:positionH>
            <wp:positionV relativeFrom="paragraph">
              <wp:posOffset>195580</wp:posOffset>
            </wp:positionV>
            <wp:extent cx="4230370" cy="2440940"/>
            <wp:effectExtent l="0" t="0" r="0" b="0"/>
            <wp:wrapTopAndBottom/>
            <wp:docPr id="1770952450"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52450" name="Afbeelding 1" descr="Afbeelding met tekst, schermopname, software, scherm&#10;&#10;Door AI gegenereerde inhoud is mogelijk onjuist."/>
                    <pic:cNvPicPr/>
                  </pic:nvPicPr>
                  <pic:blipFill rotWithShape="1">
                    <a:blip r:embed="rId14">
                      <a:extLst>
                        <a:ext uri="{28A0092B-C50C-407E-A947-70E740481C1C}">
                          <a14:useLocalDpi xmlns:a14="http://schemas.microsoft.com/office/drawing/2010/main" val="0"/>
                        </a:ext>
                      </a:extLst>
                    </a:blip>
                    <a:srcRect l="2846" t="6552" r="32999" b="8264"/>
                    <a:stretch>
                      <a:fillRect/>
                    </a:stretch>
                  </pic:blipFill>
                  <pic:spPr bwMode="auto">
                    <a:xfrm>
                      <a:off x="0" y="0"/>
                      <a:ext cx="4230370" cy="2440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58BA" w:rsidRPr="00DE58FF">
        <w:t>Voorbeeld z</w:t>
      </w:r>
      <w:r w:rsidR="00B63700" w:rsidRPr="00DE58FF">
        <w:t>oekfunctie</w:t>
      </w:r>
      <w:r w:rsidR="00862220" w:rsidRPr="00DE58FF">
        <w:t xml:space="preserve"> met normale zoekterm</w:t>
      </w:r>
    </w:p>
    <w:p w14:paraId="7979A315" w14:textId="2AC38216" w:rsidR="001174A7" w:rsidRPr="00DE58FF" w:rsidRDefault="001174A7" w:rsidP="001174A7">
      <w:pPr>
        <w:pStyle w:val="Bronnen"/>
      </w:pPr>
      <w:r w:rsidRPr="00DE58FF">
        <w:t xml:space="preserve">Zelfgemaakte </w:t>
      </w:r>
      <w:r w:rsidR="00D74B13">
        <w:t>afbeelding</w:t>
      </w:r>
    </w:p>
    <w:p w14:paraId="64F4D6B8" w14:textId="67227E18" w:rsidR="005D2EE6" w:rsidRPr="00DE58FF" w:rsidRDefault="00BA692A" w:rsidP="005D2EE6">
      <w:r w:rsidRPr="00DE58FF">
        <w:t xml:space="preserve">Het gebruikte praktische voorbeeld om </w:t>
      </w:r>
      <w:r w:rsidR="00097C7B" w:rsidRPr="00DE58FF">
        <w:t xml:space="preserve">reflected </w:t>
      </w:r>
      <w:r w:rsidRPr="00DE58FF">
        <w:t xml:space="preserve">XSS aan te tonen voor dit onderzoek is een zoek functie </w:t>
      </w:r>
      <w:r w:rsidR="002509A6" w:rsidRPr="00DE58FF">
        <w:t>waarmee een gebruiker kan zoeken naar</w:t>
      </w:r>
      <w:r w:rsidRPr="00DE58FF">
        <w:t xml:space="preserve"> bestaande posts</w:t>
      </w:r>
      <w:r w:rsidR="005A64EA" w:rsidRPr="00DE58FF">
        <w:t>, de gebruiker hoeft niet ingelogd te zijn</w:t>
      </w:r>
      <w:r w:rsidRPr="00DE58FF">
        <w:t xml:space="preserve">. De zoekfunctie </w:t>
      </w:r>
      <w:r w:rsidR="00097C7B" w:rsidRPr="00DE58FF">
        <w:t xml:space="preserve">verwacht </w:t>
      </w:r>
      <w:r w:rsidR="005A64EA" w:rsidRPr="00DE58FF">
        <w:t xml:space="preserve">één of meerdere </w:t>
      </w:r>
      <w:r w:rsidR="00097C7B" w:rsidRPr="00DE58FF">
        <w:t>zoektermen en zal de zoekresultaten en de gebruikte zoekterm(en) terug geven aan de gebruiker.</w:t>
      </w:r>
      <w:r w:rsidR="002509A6" w:rsidRPr="00DE58FF">
        <w:t xml:space="preserve"> </w:t>
      </w:r>
      <w:r w:rsidR="005A64EA" w:rsidRPr="00DE58FF">
        <w:t>De zoek functie kan gebruikt worden via de webapp</w:t>
      </w:r>
      <w:r w:rsidR="00B63700" w:rsidRPr="00DE58FF">
        <w:t xml:space="preserve"> door onderaan de zoekbalk te gebruiken</w:t>
      </w:r>
      <w:r w:rsidR="003776C3" w:rsidRPr="00DE58FF">
        <w:t xml:space="preserve"> zoals in figuur </w:t>
      </w:r>
      <w:r w:rsidR="006461BC" w:rsidRPr="00DE58FF">
        <w:t xml:space="preserve">5 </w:t>
      </w:r>
      <w:r w:rsidR="00FB43DA" w:rsidRPr="00DE58FF">
        <w:t xml:space="preserve">of door een query parameter te gebruiken </w:t>
      </w:r>
      <w:r w:rsidR="00F56818" w:rsidRPr="00DE58FF">
        <w:t>in de URL, zoals hieronder</w:t>
      </w:r>
      <w:r w:rsidR="00FB43DA" w:rsidRPr="00DE58FF">
        <w:t>:</w:t>
      </w:r>
      <w:r w:rsidR="00D33EF8" w:rsidRPr="00DE58FF">
        <w:br/>
      </w:r>
      <w:hyperlink r:id="rId15" w:history="1">
        <w:r w:rsidR="00F56818" w:rsidRPr="00DE58FF">
          <w:rPr>
            <w:rStyle w:val="Hyperlink"/>
          </w:rPr>
          <w:t>https://unsafe-app.ian-chains.be/?q=test</w:t>
        </w:r>
      </w:hyperlink>
      <w:r w:rsidR="00906F73">
        <w:br/>
      </w:r>
    </w:p>
    <w:p w14:paraId="25FE98C3" w14:textId="6363ECCA" w:rsidR="00DE6437" w:rsidRPr="00DE58FF" w:rsidRDefault="00DE6437" w:rsidP="00DE6437">
      <w:pPr>
        <w:pStyle w:val="Ondertitel"/>
      </w:pPr>
      <w:r w:rsidRPr="00DE58FF">
        <w:t xml:space="preserve">Figuur </w:t>
      </w:r>
      <w:r w:rsidR="00633080" w:rsidRPr="00DE58FF">
        <w:t>6</w:t>
      </w:r>
    </w:p>
    <w:p w14:paraId="786EB64E" w14:textId="7FA5AE3D" w:rsidR="00862220" w:rsidRPr="00DE58FF" w:rsidRDefault="00862220" w:rsidP="00DE6437">
      <w:r w:rsidRPr="00DE58FF">
        <w:rPr>
          <w:noProof/>
        </w:rPr>
        <w:drawing>
          <wp:anchor distT="0" distB="0" distL="114300" distR="114300" simplePos="0" relativeHeight="251664384" behindDoc="0" locked="0" layoutInCell="1" allowOverlap="1" wp14:anchorId="1FC2853A" wp14:editId="582BB772">
            <wp:simplePos x="0" y="0"/>
            <wp:positionH relativeFrom="margin">
              <wp:align>left</wp:align>
            </wp:positionH>
            <wp:positionV relativeFrom="paragraph">
              <wp:posOffset>173703</wp:posOffset>
            </wp:positionV>
            <wp:extent cx="4662805" cy="1630045"/>
            <wp:effectExtent l="0" t="0" r="4445" b="8255"/>
            <wp:wrapTopAndBottom/>
            <wp:docPr id="2117274036" name="Afbeelding 1" descr="Afbeelding met tekst, softwar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74036" name="Afbeelding 1" descr="Afbeelding met tekst, software, Lettertype, nummer&#10;&#10;Door AI gegenereerde inhoud is mogelijk onjuist."/>
                    <pic:cNvPicPr/>
                  </pic:nvPicPr>
                  <pic:blipFill rotWithShape="1">
                    <a:blip r:embed="rId16">
                      <a:extLst>
                        <a:ext uri="{28A0092B-C50C-407E-A947-70E740481C1C}">
                          <a14:useLocalDpi xmlns:a14="http://schemas.microsoft.com/office/drawing/2010/main" val="0"/>
                        </a:ext>
                      </a:extLst>
                    </a:blip>
                    <a:srcRect l="1299" t="8586" r="19789" b="10292"/>
                    <a:stretch>
                      <a:fillRect/>
                    </a:stretch>
                  </pic:blipFill>
                  <pic:spPr bwMode="auto">
                    <a:xfrm>
                      <a:off x="0" y="0"/>
                      <a:ext cx="4672813" cy="1633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6437" w:rsidRPr="00DE58FF">
        <w:t>Voorbeeld zoekfunctie met XSS</w:t>
      </w:r>
      <w:r w:rsidR="00DE59A7" w:rsidRPr="00DE58FF">
        <w:t xml:space="preserve"> </w:t>
      </w:r>
      <w:r w:rsidR="00F32944" w:rsidRPr="00DE58FF">
        <w:t xml:space="preserve">payload </w:t>
      </w:r>
      <w:r w:rsidR="00DE59A7" w:rsidRPr="00DE58FF">
        <w:t>als zoekterm</w:t>
      </w:r>
      <w:r w:rsidRPr="00DE58FF">
        <w:br/>
      </w:r>
      <w:r w:rsidRPr="00DE58FF">
        <w:rPr>
          <w:rStyle w:val="BronnenChar"/>
        </w:rPr>
        <w:t xml:space="preserve">Zelfgemaakte </w:t>
      </w:r>
      <w:r w:rsidR="00BB1373">
        <w:rPr>
          <w:rStyle w:val="BronnenChar"/>
        </w:rPr>
        <w:t>afbeelding</w:t>
      </w:r>
    </w:p>
    <w:p w14:paraId="653B8E2E" w14:textId="14A443DC" w:rsidR="00862220" w:rsidRPr="00DE58FF" w:rsidRDefault="00862220" w:rsidP="00862220">
      <w:pPr>
        <w:pStyle w:val="Ondertitel"/>
      </w:pPr>
      <w:r w:rsidRPr="00DE58FF">
        <w:lastRenderedPageBreak/>
        <w:t xml:space="preserve">Figuur </w:t>
      </w:r>
      <w:r w:rsidR="007B2376" w:rsidRPr="00DE58FF">
        <w:t>7</w:t>
      </w:r>
    </w:p>
    <w:p w14:paraId="709B40BD" w14:textId="263CA790" w:rsidR="00862220" w:rsidRPr="00DE58FF" w:rsidRDefault="00D04FEF" w:rsidP="00862220">
      <w:r w:rsidRPr="00DE58FF">
        <w:rPr>
          <w:noProof/>
        </w:rPr>
        <w:drawing>
          <wp:anchor distT="0" distB="0" distL="114300" distR="114300" simplePos="0" relativeHeight="251671552" behindDoc="0" locked="0" layoutInCell="1" allowOverlap="1" wp14:anchorId="7678726B" wp14:editId="4F08E3E5">
            <wp:simplePos x="0" y="0"/>
            <wp:positionH relativeFrom="margin">
              <wp:align>left</wp:align>
            </wp:positionH>
            <wp:positionV relativeFrom="paragraph">
              <wp:posOffset>185564</wp:posOffset>
            </wp:positionV>
            <wp:extent cx="3898900" cy="1025525"/>
            <wp:effectExtent l="0" t="0" r="6350" b="3175"/>
            <wp:wrapTopAndBottom/>
            <wp:docPr id="907381242"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81242" name="Afbeelding 1" descr="Afbeelding met tekst, schermopname, Lettertype&#10;&#10;Door AI gegenereerde inhoud is mogelijk onjuist."/>
                    <pic:cNvPicPr/>
                  </pic:nvPicPr>
                  <pic:blipFill rotWithShape="1">
                    <a:blip r:embed="rId17">
                      <a:extLst>
                        <a:ext uri="{28A0092B-C50C-407E-A947-70E740481C1C}">
                          <a14:useLocalDpi xmlns:a14="http://schemas.microsoft.com/office/drawing/2010/main" val="0"/>
                        </a:ext>
                      </a:extLst>
                    </a:blip>
                    <a:srcRect l="798" t="9966" r="1455" b="12145"/>
                    <a:stretch>
                      <a:fillRect/>
                    </a:stretch>
                  </pic:blipFill>
                  <pic:spPr bwMode="auto">
                    <a:xfrm>
                      <a:off x="0" y="0"/>
                      <a:ext cx="3907603" cy="102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2220" w:rsidRPr="00DE58FF">
        <w:t>Gebruiker krijgt JavaScript pop-up in beeld</w:t>
      </w:r>
    </w:p>
    <w:p w14:paraId="7979A1E7" w14:textId="391EEA46" w:rsidR="00862220" w:rsidRPr="00DE58FF" w:rsidRDefault="00862220" w:rsidP="00862220">
      <w:pPr>
        <w:pStyle w:val="Bronnen"/>
      </w:pPr>
      <w:r w:rsidRPr="00DE58FF">
        <w:t>Zelfgemaakte foto</w:t>
      </w:r>
    </w:p>
    <w:p w14:paraId="757573F8" w14:textId="1AEA55EB" w:rsidR="00E11DA1" w:rsidRPr="00DE58FF" w:rsidRDefault="00107C5F" w:rsidP="00107C5F">
      <w:r w:rsidRPr="00DE58FF">
        <w:t xml:space="preserve">Figuur </w:t>
      </w:r>
      <w:r w:rsidR="00BF3CB9" w:rsidRPr="00DE58FF">
        <w:t>6</w:t>
      </w:r>
      <w:r w:rsidRPr="00DE58FF">
        <w:t xml:space="preserve"> toont </w:t>
      </w:r>
      <w:r w:rsidR="001E12B7" w:rsidRPr="00DE58FF">
        <w:t xml:space="preserve">de zoekresultaten </w:t>
      </w:r>
      <w:r w:rsidR="00A65FE0">
        <w:t>van</w:t>
      </w:r>
      <w:r w:rsidR="001E12B7" w:rsidRPr="00DE58FF">
        <w:t xml:space="preserve"> een zoekopdracht met </w:t>
      </w:r>
      <w:r w:rsidR="003F768C">
        <w:t>de</w:t>
      </w:r>
      <w:r w:rsidR="001E12B7" w:rsidRPr="00DE58FF">
        <w:t xml:space="preserve"> XSS payload </w:t>
      </w:r>
      <w:r w:rsidR="003F768C" w:rsidRPr="00DE58FF">
        <w:rPr>
          <w:b/>
          <w:bCs/>
        </w:rPr>
        <w:t>&lt;img src=x onerror="alert('This is an XSS test!')"&gt;</w:t>
      </w:r>
      <w:r w:rsidR="003F768C">
        <w:t xml:space="preserve"> </w:t>
      </w:r>
      <w:r w:rsidR="001E12B7" w:rsidRPr="00DE58FF">
        <w:t>als zoekterm</w:t>
      </w:r>
      <w:r w:rsidR="00BB6787" w:rsidRPr="00DE58FF">
        <w:t xml:space="preserve">. </w:t>
      </w:r>
      <w:r w:rsidR="00DE141B" w:rsidRPr="00DE58FF">
        <w:t>De</w:t>
      </w:r>
      <w:r w:rsidR="00B01909">
        <w:t>ze</w:t>
      </w:r>
      <w:r w:rsidR="00DE141B" w:rsidRPr="00DE58FF">
        <w:t xml:space="preserve"> </w:t>
      </w:r>
      <w:r w:rsidR="00DE141B">
        <w:t xml:space="preserve">zoekopdracht </w:t>
      </w:r>
      <w:r w:rsidR="00DE141B" w:rsidRPr="00DE58FF">
        <w:t>kan uitgevoerd worden door de payload in te vullen in de zoekbalk of door volgende URL te gebruiken:</w:t>
      </w:r>
      <w:r w:rsidR="00DE141B">
        <w:t xml:space="preserve"> </w:t>
      </w:r>
      <w:hyperlink r:id="rId18" w:history="1">
        <w:r w:rsidR="00E11DA1" w:rsidRPr="0019159A">
          <w:rPr>
            <w:rStyle w:val="Hyperlink"/>
          </w:rPr>
          <w:t>https://unsafe-app.ian-chains.be/?q=%3Cimg%20src=x%20onerror= %22alert(%27This%20is%20an%20XSS%20test!%27)%22%3E</w:t>
        </w:r>
      </w:hyperlink>
      <w:r w:rsidR="00DE141B">
        <w:t xml:space="preserve"> </w:t>
      </w:r>
      <w:r w:rsidR="00DE58FF" w:rsidRPr="00DE58FF">
        <w:t>Als deze zoekopdracht wordt uitgevoerd blijkt dat de JavaScript code</w:t>
      </w:r>
      <w:r w:rsidR="005B0717">
        <w:t xml:space="preserve"> </w:t>
      </w:r>
      <w:r w:rsidR="005B0717" w:rsidRPr="00DE58FF">
        <w:rPr>
          <w:b/>
          <w:bCs/>
        </w:rPr>
        <w:t>alert('This is an XSS test!')</w:t>
      </w:r>
      <w:r w:rsidR="00DE58FF" w:rsidRPr="00DE58FF">
        <w:t xml:space="preserve"> ook effectief uitgevoerd wordt</w:t>
      </w:r>
      <w:r w:rsidR="00251B14">
        <w:t xml:space="preserve"> en de gebruiker krijgt een pop-up zoals in figuur 7 te zien. Deze webapp is dus kwetsbaar voor XSS aanvallen.</w:t>
      </w:r>
      <w:r w:rsidR="0076236D">
        <w:t xml:space="preserve"> I</w:t>
      </w:r>
      <w:r w:rsidR="00762D29">
        <w:t>n figuur 6</w:t>
      </w:r>
      <w:r w:rsidR="0076236D">
        <w:t xml:space="preserve"> is te zien dat</w:t>
      </w:r>
      <w:r w:rsidR="00762D29">
        <w:t xml:space="preserve"> de payload als HTML code herkent en </w:t>
      </w:r>
      <w:r w:rsidR="001F1273">
        <w:t xml:space="preserve">uitgevoerd wordt, en </w:t>
      </w:r>
      <w:r w:rsidR="00E90ABA">
        <w:t xml:space="preserve">er effectief geprobeerd wordt om de </w:t>
      </w:r>
      <w:r w:rsidR="00B957BE">
        <w:t>afbeelding</w:t>
      </w:r>
      <w:r w:rsidR="00E90ABA">
        <w:t xml:space="preserve"> in te laden maar doordat de </w:t>
      </w:r>
      <w:r w:rsidR="00B957BE">
        <w:t>afbeelding</w:t>
      </w:r>
      <w:r w:rsidR="00E90ABA">
        <w:t xml:space="preserve"> niet gevonden kan worden wordt het </w:t>
      </w:r>
      <w:r w:rsidR="00111520">
        <w:t>on error script</w:t>
      </w:r>
      <w:r w:rsidR="00E90ABA">
        <w:t xml:space="preserve"> uitgevoerd.</w:t>
      </w:r>
    </w:p>
    <w:p w14:paraId="074E831C" w14:textId="08B6D834" w:rsidR="00421843" w:rsidRPr="00DE58FF" w:rsidRDefault="00421843" w:rsidP="00421843">
      <w:pPr>
        <w:pStyle w:val="Kop3"/>
        <w:numPr>
          <w:ilvl w:val="2"/>
          <w:numId w:val="39"/>
        </w:numPr>
      </w:pPr>
      <w:bookmarkStart w:id="22" w:name="_Toc222862658"/>
      <w:r w:rsidRPr="00DE58FF">
        <w:t>Stored XSS bij onveilige API</w:t>
      </w:r>
      <w:bookmarkEnd w:id="22"/>
    </w:p>
    <w:p w14:paraId="3697E2CB" w14:textId="050D1FE0" w:rsidR="00A51A45" w:rsidRPr="00DE58FF" w:rsidRDefault="00A51A45" w:rsidP="00652207">
      <w:pPr>
        <w:pStyle w:val="Ondertitel"/>
      </w:pPr>
      <w:r w:rsidRPr="00DE58FF">
        <w:t xml:space="preserve">Figuur </w:t>
      </w:r>
      <w:r w:rsidR="00364B82" w:rsidRPr="00DE58FF">
        <w:t>8</w:t>
      </w:r>
    </w:p>
    <w:p w14:paraId="6BDED0E7" w14:textId="51C04E9F" w:rsidR="00D04FEF" w:rsidRPr="00DE58FF" w:rsidRDefault="00D04FEF" w:rsidP="00A51A45">
      <w:r w:rsidRPr="00DE58FF">
        <w:rPr>
          <w:noProof/>
        </w:rPr>
        <w:drawing>
          <wp:anchor distT="0" distB="0" distL="114300" distR="114300" simplePos="0" relativeHeight="251669504" behindDoc="0" locked="0" layoutInCell="1" allowOverlap="1" wp14:anchorId="21FB21FD" wp14:editId="57DFE6EA">
            <wp:simplePos x="0" y="0"/>
            <wp:positionH relativeFrom="margin">
              <wp:align>left</wp:align>
            </wp:positionH>
            <wp:positionV relativeFrom="paragraph">
              <wp:posOffset>187205</wp:posOffset>
            </wp:positionV>
            <wp:extent cx="4869815" cy="1914525"/>
            <wp:effectExtent l="0" t="0" r="6985" b="9525"/>
            <wp:wrapTopAndBottom/>
            <wp:docPr id="366207594" name="Afbeelding 1" descr="Afbeelding met tekst, schermopname, lijn,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07594" name="Afbeelding 1" descr="Afbeelding met tekst, schermopname, lijn, nummer&#10;&#10;Door AI gegenereerde inhoud is mogelijk onjuist."/>
                    <pic:cNvPicPr/>
                  </pic:nvPicPr>
                  <pic:blipFill rotWithShape="1">
                    <a:blip r:embed="rId19">
                      <a:extLst>
                        <a:ext uri="{28A0092B-C50C-407E-A947-70E740481C1C}">
                          <a14:useLocalDpi xmlns:a14="http://schemas.microsoft.com/office/drawing/2010/main" val="0"/>
                        </a:ext>
                      </a:extLst>
                    </a:blip>
                    <a:srcRect l="892" t="6038" r="23021" b="7111"/>
                    <a:stretch>
                      <a:fillRect/>
                    </a:stretch>
                  </pic:blipFill>
                  <pic:spPr bwMode="auto">
                    <a:xfrm>
                      <a:off x="0" y="0"/>
                      <a:ext cx="4871940" cy="19156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1A45" w:rsidRPr="00DE58FF">
        <w:t>Aanmaken van</w:t>
      </w:r>
      <w:r w:rsidR="008639F1">
        <w:t xml:space="preserve"> een</w:t>
      </w:r>
      <w:r w:rsidR="00A51A45" w:rsidRPr="00DE58FF">
        <w:t xml:space="preserve"> post met normale content</w:t>
      </w:r>
    </w:p>
    <w:p w14:paraId="6E6D61BC" w14:textId="077935AB" w:rsidR="00D04FEF" w:rsidRPr="00DE58FF" w:rsidRDefault="00D04FEF" w:rsidP="00D04FEF">
      <w:pPr>
        <w:pStyle w:val="Bronnen"/>
      </w:pPr>
      <w:r w:rsidRPr="00DE58FF">
        <w:t xml:space="preserve">Zelfgemaakte </w:t>
      </w:r>
      <w:r w:rsidR="00B957BE">
        <w:t>afbeelding</w:t>
      </w:r>
    </w:p>
    <w:p w14:paraId="27A259DC" w14:textId="0D519E41" w:rsidR="00A51A45" w:rsidRPr="00DE58FF" w:rsidRDefault="00A51A45" w:rsidP="00652207">
      <w:pPr>
        <w:pStyle w:val="Ondertitel"/>
      </w:pPr>
      <w:r w:rsidRPr="00DE58FF">
        <w:t xml:space="preserve">Figuur </w:t>
      </w:r>
      <w:r w:rsidR="00364B82" w:rsidRPr="00DE58FF">
        <w:t>9</w:t>
      </w:r>
    </w:p>
    <w:p w14:paraId="4E0E504C" w14:textId="08E15977" w:rsidR="00D04FEF" w:rsidRPr="00DE58FF" w:rsidRDefault="00D04FEF" w:rsidP="00A51A45">
      <w:pPr>
        <w:rPr>
          <w:rStyle w:val="BronnenChar"/>
        </w:rPr>
      </w:pPr>
      <w:r w:rsidRPr="00DE58FF">
        <w:rPr>
          <w:noProof/>
        </w:rPr>
        <w:drawing>
          <wp:anchor distT="0" distB="0" distL="114300" distR="114300" simplePos="0" relativeHeight="251670528" behindDoc="0" locked="0" layoutInCell="1" allowOverlap="1" wp14:anchorId="1EF4D67F" wp14:editId="035AE611">
            <wp:simplePos x="0" y="0"/>
            <wp:positionH relativeFrom="margin">
              <wp:align>left</wp:align>
            </wp:positionH>
            <wp:positionV relativeFrom="paragraph">
              <wp:posOffset>186690</wp:posOffset>
            </wp:positionV>
            <wp:extent cx="3398520" cy="1630045"/>
            <wp:effectExtent l="0" t="0" r="0" b="8255"/>
            <wp:wrapTopAndBottom/>
            <wp:docPr id="61112980"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2980" name="Afbeelding 1" descr="Afbeelding met tekst, schermopname, Lettertype, lijn&#10;&#10;Door AI gegenereerde inhoud is mogelijk onjuist."/>
                    <pic:cNvPicPr/>
                  </pic:nvPicPr>
                  <pic:blipFill rotWithShape="1">
                    <a:blip r:embed="rId20">
                      <a:extLst>
                        <a:ext uri="{28A0092B-C50C-407E-A947-70E740481C1C}">
                          <a14:useLocalDpi xmlns:a14="http://schemas.microsoft.com/office/drawing/2010/main" val="0"/>
                        </a:ext>
                      </a:extLst>
                    </a:blip>
                    <a:srcRect t="2642" b="-1"/>
                    <a:stretch>
                      <a:fillRect/>
                    </a:stretch>
                  </pic:blipFill>
                  <pic:spPr bwMode="auto">
                    <a:xfrm>
                      <a:off x="0" y="0"/>
                      <a:ext cx="3413347" cy="16374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1A45" w:rsidRPr="00DE58FF">
        <w:t xml:space="preserve">Inladen van </w:t>
      </w:r>
      <w:r w:rsidR="00C470A7">
        <w:t xml:space="preserve">een </w:t>
      </w:r>
      <w:r w:rsidR="00A51A45" w:rsidRPr="00DE58FF">
        <w:t>post met normale content</w:t>
      </w:r>
      <w:r w:rsidRPr="00DE58FF">
        <w:br/>
      </w:r>
      <w:r w:rsidR="00C647C3" w:rsidRPr="00DE58FF">
        <w:rPr>
          <w:rStyle w:val="BronnenChar"/>
        </w:rPr>
        <w:t xml:space="preserve">Zelfgemaakte </w:t>
      </w:r>
      <w:r w:rsidR="002F64CB">
        <w:rPr>
          <w:rStyle w:val="BronnenChar"/>
        </w:rPr>
        <w:t>afbeelding</w:t>
      </w:r>
    </w:p>
    <w:p w14:paraId="225FEADA" w14:textId="7166DCDC" w:rsidR="00957467" w:rsidRDefault="00957467" w:rsidP="00957467">
      <w:r w:rsidRPr="00DE58FF">
        <w:lastRenderedPageBreak/>
        <w:t xml:space="preserve">Het gebruikte praktische voorbeeld om stored XSS aan te tonen </w:t>
      </w:r>
      <w:r>
        <w:t>voor dit onderzoek is het kunnen aanmaken en opvragen van posts</w:t>
      </w:r>
      <w:r w:rsidR="003E5F8B">
        <w:t>. Voor het aanmaken van posts moet een gebruiker ingelogd zijn met een account.</w:t>
      </w:r>
      <w:r w:rsidR="00A7350B">
        <w:t xml:space="preserve"> Voor het inladen van posts worden telkens de 5 laatst aangemaakte posts weergegeven door te klikken op de load </w:t>
      </w:r>
      <w:r w:rsidR="003B5301">
        <w:t>button</w:t>
      </w:r>
      <w:r w:rsidR="00C75C59">
        <w:t>.</w:t>
      </w:r>
      <w:r w:rsidR="00B957BE">
        <w:t xml:space="preserve"> Figuur</w:t>
      </w:r>
      <w:r w:rsidR="004F0C80">
        <w:t xml:space="preserve"> 8 toont hoe het aanmaken van een</w:t>
      </w:r>
      <w:r w:rsidR="00F7609A">
        <w:t xml:space="preserve"> nieuwe</w:t>
      </w:r>
      <w:r w:rsidR="004F0C80">
        <w:t xml:space="preserve"> post met normale content er uit ziet. Figuur 9 toont hoe deze post met normale content eruit ziet bij het inladen.</w:t>
      </w:r>
      <w:r>
        <w:br/>
      </w:r>
    </w:p>
    <w:p w14:paraId="78CAD3B3" w14:textId="64485391" w:rsidR="00A51A45" w:rsidRPr="00DE58FF" w:rsidRDefault="00A51A45" w:rsidP="00652207">
      <w:pPr>
        <w:pStyle w:val="Ondertitel"/>
      </w:pPr>
      <w:r w:rsidRPr="00DE58FF">
        <w:t xml:space="preserve">Figuur </w:t>
      </w:r>
      <w:r w:rsidR="00364B82" w:rsidRPr="00DE58FF">
        <w:t>10</w:t>
      </w:r>
    </w:p>
    <w:p w14:paraId="481FAA38" w14:textId="539E8174" w:rsidR="00F5287B" w:rsidRPr="00DE58FF" w:rsidRDefault="00A51A45" w:rsidP="00A51A45">
      <w:r w:rsidRPr="00DE58FF">
        <w:t>Aanmaken van post met XSS payload als content</w:t>
      </w:r>
      <w:r w:rsidR="00D04FEF" w:rsidRPr="00DE58FF">
        <w:br/>
      </w:r>
      <w:r w:rsidR="00D04FEF" w:rsidRPr="00DE58FF">
        <w:rPr>
          <w:noProof/>
        </w:rPr>
        <w:drawing>
          <wp:inline distT="0" distB="0" distL="0" distR="0" wp14:anchorId="09494BAE" wp14:editId="03F05679">
            <wp:extent cx="5408762" cy="2166009"/>
            <wp:effectExtent l="0" t="0" r="1905" b="5715"/>
            <wp:docPr id="1617197582"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97582" name="Afbeelding 1" descr="Afbeelding met tekst, schermopname, Lettertype, lijn&#10;&#10;Door AI gegenereerde inhoud is mogelijk onjuist."/>
                    <pic:cNvPicPr/>
                  </pic:nvPicPr>
                  <pic:blipFill>
                    <a:blip r:embed="rId21"/>
                    <a:stretch>
                      <a:fillRect/>
                    </a:stretch>
                  </pic:blipFill>
                  <pic:spPr>
                    <a:xfrm>
                      <a:off x="0" y="0"/>
                      <a:ext cx="5415702" cy="2168788"/>
                    </a:xfrm>
                    <a:prstGeom prst="rect">
                      <a:avLst/>
                    </a:prstGeom>
                  </pic:spPr>
                </pic:pic>
              </a:graphicData>
            </a:graphic>
          </wp:inline>
        </w:drawing>
      </w:r>
      <w:r w:rsidR="00F5287B" w:rsidRPr="00DE58FF">
        <w:br/>
      </w:r>
      <w:r w:rsidR="00F5287B" w:rsidRPr="00DE58FF">
        <w:rPr>
          <w:rStyle w:val="BronnenChar"/>
        </w:rPr>
        <w:t xml:space="preserve">Zelfgemaakte </w:t>
      </w:r>
      <w:r w:rsidR="00A746F7">
        <w:rPr>
          <w:rStyle w:val="BronnenChar"/>
        </w:rPr>
        <w:t>afbeelding</w:t>
      </w:r>
      <w:r w:rsidR="00D75291">
        <w:rPr>
          <w:rStyle w:val="BronnenChar"/>
        </w:rPr>
        <w:br/>
      </w:r>
    </w:p>
    <w:p w14:paraId="4541D3D9" w14:textId="3B5521DF" w:rsidR="00A51A45" w:rsidRPr="00DE58FF" w:rsidRDefault="00A51A45" w:rsidP="00652207">
      <w:pPr>
        <w:pStyle w:val="Ondertitel"/>
      </w:pPr>
      <w:r w:rsidRPr="00DE58FF">
        <w:t xml:space="preserve">Figuur </w:t>
      </w:r>
      <w:r w:rsidR="00364B82" w:rsidRPr="00DE58FF">
        <w:t>11</w:t>
      </w:r>
    </w:p>
    <w:p w14:paraId="19169CAC" w14:textId="1045C18A" w:rsidR="00A51A45" w:rsidRPr="00DE58FF" w:rsidRDefault="00C647C3" w:rsidP="00A51A45">
      <w:r w:rsidRPr="00DE58FF">
        <w:rPr>
          <w:noProof/>
        </w:rPr>
        <w:drawing>
          <wp:anchor distT="0" distB="0" distL="114300" distR="114300" simplePos="0" relativeHeight="251672576" behindDoc="0" locked="0" layoutInCell="1" allowOverlap="1" wp14:anchorId="29EA87BF" wp14:editId="5F1E84AD">
            <wp:simplePos x="0" y="0"/>
            <wp:positionH relativeFrom="margin">
              <wp:align>left</wp:align>
            </wp:positionH>
            <wp:positionV relativeFrom="paragraph">
              <wp:posOffset>188595</wp:posOffset>
            </wp:positionV>
            <wp:extent cx="3571240" cy="1870075"/>
            <wp:effectExtent l="0" t="0" r="0" b="0"/>
            <wp:wrapTopAndBottom/>
            <wp:docPr id="630193165"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93165" name="Afbeelding 1" descr="Afbeelding met tekst, schermopname, Lettertype, nummer&#10;&#10;Door AI gegenereerde inhoud is mogelijk onjuist."/>
                    <pic:cNvPicPr/>
                  </pic:nvPicPr>
                  <pic:blipFill>
                    <a:blip r:embed="rId22">
                      <a:extLst>
                        <a:ext uri="{28A0092B-C50C-407E-A947-70E740481C1C}">
                          <a14:useLocalDpi xmlns:a14="http://schemas.microsoft.com/office/drawing/2010/main" val="0"/>
                        </a:ext>
                      </a:extLst>
                    </a:blip>
                    <a:stretch>
                      <a:fillRect/>
                    </a:stretch>
                  </pic:blipFill>
                  <pic:spPr>
                    <a:xfrm>
                      <a:off x="0" y="0"/>
                      <a:ext cx="3571240" cy="1870075"/>
                    </a:xfrm>
                    <a:prstGeom prst="rect">
                      <a:avLst/>
                    </a:prstGeom>
                  </pic:spPr>
                </pic:pic>
              </a:graphicData>
            </a:graphic>
            <wp14:sizeRelH relativeFrom="margin">
              <wp14:pctWidth>0</wp14:pctWidth>
            </wp14:sizeRelH>
            <wp14:sizeRelV relativeFrom="margin">
              <wp14:pctHeight>0</wp14:pctHeight>
            </wp14:sizeRelV>
          </wp:anchor>
        </w:drawing>
      </w:r>
      <w:r w:rsidR="00A51A45" w:rsidRPr="00DE58FF">
        <w:t>Inladen van post met XSS payload als content</w:t>
      </w:r>
    </w:p>
    <w:p w14:paraId="27FE3BCD" w14:textId="45680505" w:rsidR="00F5287B" w:rsidRDefault="00F5287B" w:rsidP="00F5287B">
      <w:pPr>
        <w:pStyle w:val="Bronnen"/>
      </w:pPr>
      <w:r w:rsidRPr="00DE58FF">
        <w:t xml:space="preserve">Zelfgemaakte </w:t>
      </w:r>
      <w:r w:rsidR="00581F91">
        <w:t>afbeelding</w:t>
      </w:r>
      <w:r w:rsidR="00C40883">
        <w:br/>
      </w:r>
    </w:p>
    <w:p w14:paraId="55CA6B30" w14:textId="1E9A3F7E" w:rsidR="009876E3" w:rsidRPr="00DE58FF" w:rsidRDefault="009876E3" w:rsidP="009876E3">
      <w:r>
        <w:t xml:space="preserve">Figuur 10 toont </w:t>
      </w:r>
      <w:r w:rsidR="0056222A">
        <w:t>het</w:t>
      </w:r>
      <w:r w:rsidR="00730F12">
        <w:t xml:space="preserve"> aanma</w:t>
      </w:r>
      <w:r w:rsidR="0056222A">
        <w:t>ken</w:t>
      </w:r>
      <w:r w:rsidR="00730F12">
        <w:t xml:space="preserve"> van een </w:t>
      </w:r>
      <w:r w:rsidR="0056222A">
        <w:t xml:space="preserve">nieuwe </w:t>
      </w:r>
      <w:r w:rsidR="00730F12">
        <w:t xml:space="preserve">post met zowel normale </w:t>
      </w:r>
      <w:r w:rsidR="002D2E5F">
        <w:t>content</w:t>
      </w:r>
      <w:r w:rsidR="00730F12">
        <w:t xml:space="preserve"> als </w:t>
      </w:r>
      <w:r w:rsidR="00F07B7B">
        <w:t xml:space="preserve">dezelfde </w:t>
      </w:r>
      <w:r w:rsidR="00A60773">
        <w:t>XSS</w:t>
      </w:r>
      <w:r w:rsidR="00730F12">
        <w:t xml:space="preserve"> payload uit onderdeel 1.3.1.</w:t>
      </w:r>
      <w:r w:rsidR="00EB7810">
        <w:t xml:space="preserve"> Figuur 11 toont hoe deze nieuwe post met XSS payload eruit ziet bij het inladen, de normale content wordt op een normale manier afgebeeld maar de XSS payload wordt weer als HTML code geïnterpreteerd. Dezelfde JavaScript code wordt weer opnieuw uitgevoerd en de gebruiker krijgt opnieuw dezelfde pop-up te zien zoals in figuur 7.</w:t>
      </w:r>
    </w:p>
    <w:p w14:paraId="6D886D09" w14:textId="31E07C88" w:rsidR="0065174F" w:rsidRPr="00DE58FF" w:rsidRDefault="0065174F" w:rsidP="0065174F">
      <w:pPr>
        <w:pStyle w:val="Kop3"/>
        <w:numPr>
          <w:ilvl w:val="2"/>
          <w:numId w:val="39"/>
        </w:numPr>
      </w:pPr>
      <w:bookmarkStart w:id="23" w:name="_Toc222862659"/>
      <w:r w:rsidRPr="00DE58FF">
        <w:lastRenderedPageBreak/>
        <w:t>Veilige API, beschermt tegen XSS</w:t>
      </w:r>
      <w:bookmarkEnd w:id="23"/>
    </w:p>
    <w:p w14:paraId="45D10ED3" w14:textId="47489746" w:rsidR="007B060F" w:rsidRDefault="001B5B28" w:rsidP="00281D07">
      <w:r w:rsidRPr="00DE58FF">
        <w:t>Om de API en het volledige webapp systeem te beschermen</w:t>
      </w:r>
      <w:r w:rsidR="00D53086" w:rsidRPr="00DE58FF">
        <w:t xml:space="preserve"> van XSS</w:t>
      </w:r>
      <w:r w:rsidRPr="00DE58FF">
        <w:t xml:space="preserve"> is er in dit onderzoek voor gekozen om HTML escaping of HTML entity encoding te gebruiken door middel van de escape functie van de </w:t>
      </w:r>
      <w:hyperlink r:id="rId23" w:history="1">
        <w:r w:rsidRPr="00DE58FF">
          <w:rPr>
            <w:rStyle w:val="Hyperlink"/>
          </w:rPr>
          <w:t>MarkupSafe</w:t>
        </w:r>
      </w:hyperlink>
      <w:r w:rsidRPr="00DE58FF">
        <w:t xml:space="preserve"> module in Python.</w:t>
      </w:r>
      <w:r w:rsidR="007B060F">
        <w:t xml:space="preserve"> Bij deze veilige API wordt er eerst HTML escaping uitgevoerd op alle gebruikersinput voordat het verder verwerkt wordt door het systeem.</w:t>
      </w:r>
      <w:r w:rsidR="00EA6FE1">
        <w:br/>
      </w:r>
    </w:p>
    <w:p w14:paraId="109BD03D" w14:textId="5D2F3A67" w:rsidR="007B060F" w:rsidRDefault="007B060F" w:rsidP="007B060F">
      <w:pPr>
        <w:pStyle w:val="Ondertitel"/>
      </w:pPr>
      <w:r>
        <w:t>Figuur 12</w:t>
      </w:r>
    </w:p>
    <w:p w14:paraId="3AF5F591" w14:textId="25E159A7" w:rsidR="004B702D" w:rsidRDefault="004B702D" w:rsidP="007B060F">
      <w:pPr>
        <w:rPr>
          <w:noProof/>
        </w:rPr>
      </w:pPr>
      <w:r w:rsidRPr="004B702D">
        <w:rPr>
          <w:noProof/>
        </w:rPr>
        <w:drawing>
          <wp:anchor distT="0" distB="0" distL="114300" distR="114300" simplePos="0" relativeHeight="251673600" behindDoc="0" locked="0" layoutInCell="1" allowOverlap="1" wp14:anchorId="49248FE0" wp14:editId="4BB99ADF">
            <wp:simplePos x="0" y="0"/>
            <wp:positionH relativeFrom="margin">
              <wp:align>left</wp:align>
            </wp:positionH>
            <wp:positionV relativeFrom="paragraph">
              <wp:posOffset>188116</wp:posOffset>
            </wp:positionV>
            <wp:extent cx="4433570" cy="1701800"/>
            <wp:effectExtent l="0" t="0" r="5080" b="0"/>
            <wp:wrapTopAndBottom/>
            <wp:docPr id="1327395819"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95819" name="Afbeelding 1" descr="Afbeelding met tekst, schermopname, Lettertype, lijn&#10;&#10;Door AI gegenereerde inhoud is mogelijk onjuist."/>
                    <pic:cNvPicPr/>
                  </pic:nvPicPr>
                  <pic:blipFill>
                    <a:blip r:embed="rId24">
                      <a:extLst>
                        <a:ext uri="{28A0092B-C50C-407E-A947-70E740481C1C}">
                          <a14:useLocalDpi xmlns:a14="http://schemas.microsoft.com/office/drawing/2010/main" val="0"/>
                        </a:ext>
                      </a:extLst>
                    </a:blip>
                    <a:stretch>
                      <a:fillRect/>
                    </a:stretch>
                  </pic:blipFill>
                  <pic:spPr>
                    <a:xfrm>
                      <a:off x="0" y="0"/>
                      <a:ext cx="4433570" cy="1701800"/>
                    </a:xfrm>
                    <a:prstGeom prst="rect">
                      <a:avLst/>
                    </a:prstGeom>
                  </pic:spPr>
                </pic:pic>
              </a:graphicData>
            </a:graphic>
            <wp14:sizeRelH relativeFrom="margin">
              <wp14:pctWidth>0</wp14:pctWidth>
            </wp14:sizeRelH>
            <wp14:sizeRelV relativeFrom="margin">
              <wp14:pctHeight>0</wp14:pctHeight>
            </wp14:sizeRelV>
          </wp:anchor>
        </w:drawing>
      </w:r>
      <w:r w:rsidR="007B060F">
        <w:t>Voorbeeld veilige zoekfunctie met XSS payload als zoekterm</w:t>
      </w:r>
    </w:p>
    <w:p w14:paraId="164301E4" w14:textId="27C9F48C" w:rsidR="004B702D" w:rsidRDefault="004B702D" w:rsidP="004B702D">
      <w:pPr>
        <w:pStyle w:val="Bronnen"/>
        <w:rPr>
          <w:noProof/>
        </w:rPr>
      </w:pPr>
      <w:r>
        <w:rPr>
          <w:noProof/>
        </w:rPr>
        <w:t>Zelfgemaakte afbeelding</w:t>
      </w:r>
      <w:r w:rsidR="00EA6FE1">
        <w:rPr>
          <w:noProof/>
        </w:rPr>
        <w:br/>
      </w:r>
    </w:p>
    <w:p w14:paraId="08326F9C" w14:textId="11F07097" w:rsidR="007B060F" w:rsidRDefault="007B060F" w:rsidP="007B060F">
      <w:pPr>
        <w:pStyle w:val="Ondertitel"/>
      </w:pPr>
      <w:r>
        <w:t>Figuur 13</w:t>
      </w:r>
    </w:p>
    <w:p w14:paraId="61BEB5EE" w14:textId="01561610" w:rsidR="007B060F" w:rsidRDefault="00EA6FE1" w:rsidP="007B060F">
      <w:pPr>
        <w:rPr>
          <w:noProof/>
        </w:rPr>
      </w:pPr>
      <w:r w:rsidRPr="00EA6FE1">
        <w:rPr>
          <w:noProof/>
        </w:rPr>
        <w:drawing>
          <wp:anchor distT="0" distB="0" distL="114300" distR="114300" simplePos="0" relativeHeight="251674624" behindDoc="0" locked="0" layoutInCell="1" allowOverlap="1" wp14:anchorId="61F9BF0C" wp14:editId="5E990DB2">
            <wp:simplePos x="0" y="0"/>
            <wp:positionH relativeFrom="margin">
              <wp:align>left</wp:align>
            </wp:positionH>
            <wp:positionV relativeFrom="paragraph">
              <wp:posOffset>183515</wp:posOffset>
            </wp:positionV>
            <wp:extent cx="5779135" cy="598805"/>
            <wp:effectExtent l="0" t="0" r="0" b="0"/>
            <wp:wrapTopAndBottom/>
            <wp:docPr id="636173901" name="Afbeelding 1" descr="Afbeelding met tekst, Lettertype, schermopname, 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3901" name="Afbeelding 1" descr="Afbeelding met tekst, Lettertype, schermopname, wit&#10;&#10;Door AI gegenereerde inhoud is mogelijk onjuist."/>
                    <pic:cNvPicPr/>
                  </pic:nvPicPr>
                  <pic:blipFill>
                    <a:blip r:embed="rId25">
                      <a:extLst>
                        <a:ext uri="{28A0092B-C50C-407E-A947-70E740481C1C}">
                          <a14:useLocalDpi xmlns:a14="http://schemas.microsoft.com/office/drawing/2010/main" val="0"/>
                        </a:ext>
                      </a:extLst>
                    </a:blip>
                    <a:stretch>
                      <a:fillRect/>
                    </a:stretch>
                  </pic:blipFill>
                  <pic:spPr>
                    <a:xfrm>
                      <a:off x="0" y="0"/>
                      <a:ext cx="5779135" cy="598805"/>
                    </a:xfrm>
                    <a:prstGeom prst="rect">
                      <a:avLst/>
                    </a:prstGeom>
                  </pic:spPr>
                </pic:pic>
              </a:graphicData>
            </a:graphic>
            <wp14:sizeRelH relativeFrom="margin">
              <wp14:pctWidth>0</wp14:pctWidth>
            </wp14:sizeRelH>
            <wp14:sizeRelV relativeFrom="margin">
              <wp14:pctHeight>0</wp14:pctHeight>
            </wp14:sizeRelV>
          </wp:anchor>
        </w:drawing>
      </w:r>
      <w:r w:rsidR="007B060F">
        <w:t>Gebruikersinput waar HTML escaping op werd uitgevoerd</w:t>
      </w:r>
      <w:r w:rsidR="004B702D">
        <w:t>, foto uit DevTools</w:t>
      </w:r>
      <w:r w:rsidRPr="00EA6FE1">
        <w:rPr>
          <w:noProof/>
        </w:rPr>
        <w:t xml:space="preserve"> </w:t>
      </w:r>
    </w:p>
    <w:p w14:paraId="513A916F" w14:textId="36F31DC6" w:rsidR="00EA6FE1" w:rsidRDefault="00EA6FE1" w:rsidP="00EA6FE1">
      <w:pPr>
        <w:pStyle w:val="Bronnen"/>
      </w:pPr>
      <w:r>
        <w:rPr>
          <w:noProof/>
        </w:rPr>
        <w:t>Zelfgemaakte afbeelding</w:t>
      </w:r>
      <w:r>
        <w:rPr>
          <w:noProof/>
        </w:rPr>
        <w:br/>
      </w:r>
    </w:p>
    <w:p w14:paraId="32AE975E" w14:textId="655DAC5B" w:rsidR="00CA06F8" w:rsidRDefault="004B702D" w:rsidP="007B060F">
      <w:r>
        <w:t>Figuur 12 toont de veilige zoekopdracht van dezelfde XSS payload</w:t>
      </w:r>
      <w:r w:rsidR="00AF62EE">
        <w:t xml:space="preserve"> als</w:t>
      </w:r>
      <w:r>
        <w:t xml:space="preserve"> uit onderdeel 1.3.1</w:t>
      </w:r>
      <w:r w:rsidR="00182175">
        <w:t>. Bij het uitvoeren van deze zoekopdracht krijgt de gebruiker geen Pop-up in beeld, dus de XSS payload heeft niet gewerkt. H</w:t>
      </w:r>
      <w:r>
        <w:t xml:space="preserve">et verschil is </w:t>
      </w:r>
      <w:r w:rsidR="00182175">
        <w:t xml:space="preserve">duidelijk </w:t>
      </w:r>
      <w:r>
        <w:t>zichtbaar in de manier waarop de</w:t>
      </w:r>
      <w:r w:rsidR="00182175">
        <w:t xml:space="preserve"> gebruikte </w:t>
      </w:r>
      <w:r w:rsidR="002368E6">
        <w:t>zoekterm</w:t>
      </w:r>
      <w:r w:rsidR="00182175">
        <w:t xml:space="preserve"> wordt afgebeeld, de </w:t>
      </w:r>
      <w:r w:rsidR="00847F10">
        <w:t>zoekterm</w:t>
      </w:r>
      <w:r w:rsidR="00182175">
        <w:t xml:space="preserve"> wordt niet meer </w:t>
      </w:r>
      <w:r w:rsidR="009C1BBE">
        <w:t xml:space="preserve">afgebeeld </w:t>
      </w:r>
      <w:r w:rsidR="00182175">
        <w:t>als</w:t>
      </w:r>
      <w:r w:rsidR="009C1BBE">
        <w:t xml:space="preserve"> HTML code. Het is niet meer de </w:t>
      </w:r>
      <w:r w:rsidR="00182175">
        <w:t>foto die niet gevonden kan worden</w:t>
      </w:r>
      <w:r w:rsidR="00D5095E">
        <w:t xml:space="preserve"> en een error oplevert</w:t>
      </w:r>
      <w:r w:rsidR="009C1BBE">
        <w:t>, maar</w:t>
      </w:r>
      <w:r w:rsidR="00B439E4">
        <w:t xml:space="preserve"> de gebruikte </w:t>
      </w:r>
      <w:r w:rsidR="00EA2E39">
        <w:t>zoekterm</w:t>
      </w:r>
      <w:r w:rsidR="00B439E4">
        <w:t xml:space="preserve"> wordt</w:t>
      </w:r>
      <w:r w:rsidR="009C1BBE">
        <w:t xml:space="preserve"> gewoon</w:t>
      </w:r>
      <w:r w:rsidR="00B439E4">
        <w:t xml:space="preserve"> als</w:t>
      </w:r>
      <w:r w:rsidR="009C1BBE">
        <w:t xml:space="preserve"> tekst</w:t>
      </w:r>
      <w:r w:rsidR="00B439E4">
        <w:t xml:space="preserve"> afgebeeld</w:t>
      </w:r>
      <w:r w:rsidR="009C1BBE">
        <w:t>.</w:t>
      </w:r>
      <w:r w:rsidR="00B439E4">
        <w:t xml:space="preserve"> Dit komt doordat de API de escaped versie van de gebruikte </w:t>
      </w:r>
      <w:r w:rsidR="002368E6">
        <w:t>zoekter</w:t>
      </w:r>
      <w:r w:rsidR="00F176FF">
        <w:t>m</w:t>
      </w:r>
      <w:r w:rsidR="003B2CB3">
        <w:t xml:space="preserve"> terug geeft aan de gebruiker waardoor het niet meer als HTML code kan geïnterpreteerd worden.</w:t>
      </w:r>
    </w:p>
    <w:p w14:paraId="422783B9" w14:textId="72C775F2" w:rsidR="006302A5" w:rsidRPr="007B060F" w:rsidRDefault="00CA06F8" w:rsidP="007B060F">
      <w:r>
        <w:t>Voor het aanmaken en inladen van een post gebeurt net hetzelfde, de content van de post wordt eerst geëscaped voordat het wordt opgeslagen in de database, daardoor kan er geen enkele XSS payload opgeslagen worden in de database.</w:t>
      </w:r>
    </w:p>
    <w:p w14:paraId="6CBC5F03" w14:textId="2E67099D" w:rsidR="00CA4503" w:rsidRPr="00DE58FF" w:rsidRDefault="00C8420F" w:rsidP="00CA4503">
      <w:r w:rsidRPr="00DE58FF">
        <w:t xml:space="preserve">De </w:t>
      </w:r>
      <w:r w:rsidR="00292C2A" w:rsidRPr="00DE58FF">
        <w:t xml:space="preserve">cookie met de </w:t>
      </w:r>
      <w:r w:rsidRPr="00DE58FF">
        <w:t xml:space="preserve">access token kreeg de extra attribuut HttpOnly toegewezen zodat de cookie niet meer </w:t>
      </w:r>
      <w:r w:rsidR="008139B2" w:rsidRPr="00DE58FF">
        <w:t>uit leesbaar</w:t>
      </w:r>
      <w:r w:rsidRPr="00DE58FF">
        <w:t xml:space="preserve"> is via JavaScript, om op deze manier</w:t>
      </w:r>
      <w:r w:rsidR="008139B2" w:rsidRPr="00DE58FF">
        <w:t xml:space="preserve"> te beschermen tegen token theft via XSS.</w:t>
      </w:r>
      <w:r w:rsidR="005931FB" w:rsidRPr="00DE58FF">
        <w:br w:type="page"/>
      </w:r>
    </w:p>
    <w:p w14:paraId="2EABBF2A" w14:textId="77777777" w:rsidR="00F8357F" w:rsidRPr="00DE58FF" w:rsidRDefault="00CA4503" w:rsidP="00F8357F">
      <w:pPr>
        <w:pStyle w:val="Kop1"/>
        <w:numPr>
          <w:ilvl w:val="0"/>
          <w:numId w:val="39"/>
        </w:numPr>
        <w:rPr>
          <w:rFonts w:cs="Arial"/>
          <w:szCs w:val="22"/>
        </w:rPr>
      </w:pPr>
      <w:bookmarkStart w:id="24" w:name="_Toc222862660"/>
      <w:r w:rsidRPr="00DE58FF">
        <w:lastRenderedPageBreak/>
        <w:t>CSRF</w:t>
      </w:r>
      <w:r w:rsidR="00583208" w:rsidRPr="00DE58FF">
        <w:t xml:space="preserve"> -</w:t>
      </w:r>
      <w:r w:rsidR="00391E03" w:rsidRPr="00DE58FF">
        <w:t xml:space="preserve"> </w:t>
      </w:r>
      <w:r w:rsidR="00391E03" w:rsidRPr="00DE58FF">
        <w:rPr>
          <w:rFonts w:cs="Arial"/>
          <w:szCs w:val="22"/>
        </w:rPr>
        <w:t>Cross-Site Request Forgery</w:t>
      </w:r>
      <w:bookmarkEnd w:id="24"/>
    </w:p>
    <w:p w14:paraId="0FACDC42" w14:textId="77777777" w:rsidR="008110E3" w:rsidRPr="00DE58FF" w:rsidRDefault="00FB289E" w:rsidP="00A20A09">
      <w:pPr>
        <w:pStyle w:val="Kop2"/>
        <w:numPr>
          <w:ilvl w:val="1"/>
          <w:numId w:val="39"/>
        </w:numPr>
      </w:pPr>
      <w:bookmarkStart w:id="25" w:name="_Toc222862661"/>
      <w:r w:rsidRPr="00DE58FF">
        <w:t>Wat is CSRF?</w:t>
      </w:r>
      <w:bookmarkEnd w:id="25"/>
    </w:p>
    <w:p w14:paraId="0EEF5C8F" w14:textId="3C4A7665" w:rsidR="00140F89" w:rsidRPr="00DE58FF" w:rsidRDefault="008110E3" w:rsidP="001306AA">
      <w:pPr>
        <w:pStyle w:val="Kop3"/>
        <w:numPr>
          <w:ilvl w:val="2"/>
          <w:numId w:val="39"/>
        </w:numPr>
      </w:pPr>
      <w:bookmarkStart w:id="26" w:name="_Toc222862662"/>
      <w:r w:rsidRPr="00DE58FF">
        <w:t>Algemeen</w:t>
      </w:r>
      <w:bookmarkEnd w:id="26"/>
    </w:p>
    <w:p w14:paraId="60CCECA7" w14:textId="7850AE81" w:rsidR="005338BB" w:rsidRPr="00DE58FF" w:rsidRDefault="005338BB" w:rsidP="005338BB">
      <w:r w:rsidRPr="00DE58FF">
        <w:t xml:space="preserve">CSRF </w:t>
      </w:r>
      <w:r w:rsidR="00D43937" w:rsidRPr="00DE58FF">
        <w:t>is</w:t>
      </w:r>
      <w:r w:rsidRPr="00DE58FF">
        <w:t xml:space="preserve"> een beveiligingsprobleem waarbij het mogelijk is om ongewenste HTTP requests </w:t>
      </w:r>
      <w:r w:rsidR="00383550" w:rsidRPr="00DE58FF">
        <w:t>te</w:t>
      </w:r>
      <w:r w:rsidRPr="00DE58FF">
        <w:t xml:space="preserve"> </w:t>
      </w:r>
      <w:r w:rsidR="00383550" w:rsidRPr="00DE58FF">
        <w:t>versturen</w:t>
      </w:r>
      <w:r w:rsidR="00D62629" w:rsidRPr="00DE58FF">
        <w:t xml:space="preserve"> </w:t>
      </w:r>
      <w:r w:rsidR="008628B5" w:rsidRPr="00DE58FF">
        <w:t>vanaf</w:t>
      </w:r>
      <w:r w:rsidR="00D62629" w:rsidRPr="00DE58FF">
        <w:t xml:space="preserve"> een andere site (cross-site)</w:t>
      </w:r>
      <w:r w:rsidRPr="00DE58FF">
        <w:t xml:space="preserve"> zonder dat de gebruiker dit wilde </w:t>
      </w:r>
      <w:r w:rsidR="00E97D9D" w:rsidRPr="00DE58FF">
        <w:t>en</w:t>
      </w:r>
      <w:r w:rsidR="00ED33F3" w:rsidRPr="00DE58FF">
        <w:t xml:space="preserve"> meestal</w:t>
      </w:r>
      <w:r w:rsidRPr="00DE58FF">
        <w:t xml:space="preserve"> </w:t>
      </w:r>
      <w:r w:rsidR="00E97D9D" w:rsidRPr="00DE58FF">
        <w:t xml:space="preserve">zonder </w:t>
      </w:r>
      <w:r w:rsidR="00ED33F3" w:rsidRPr="00DE58FF">
        <w:t>enige</w:t>
      </w:r>
      <w:r w:rsidRPr="00DE58FF">
        <w:t xml:space="preserve"> actie </w:t>
      </w:r>
      <w:r w:rsidR="00E2598F" w:rsidRPr="00DE58FF">
        <w:t>uit te voeren</w:t>
      </w:r>
      <w:r w:rsidRPr="00DE58FF">
        <w:t>.</w:t>
      </w:r>
      <w:r w:rsidR="002B3503" w:rsidRPr="00DE58FF">
        <w:t xml:space="preserve"> Door</w:t>
      </w:r>
      <w:r w:rsidR="00774EFB" w:rsidRPr="00DE58FF">
        <w:t xml:space="preserve"> deze </w:t>
      </w:r>
      <w:r w:rsidR="002B3503" w:rsidRPr="00DE58FF">
        <w:t>request</w:t>
      </w:r>
      <w:r w:rsidR="00A41F42" w:rsidRPr="00DE58FF">
        <w:t>s</w:t>
      </w:r>
      <w:r w:rsidR="002B3503" w:rsidRPr="00DE58FF">
        <w:t xml:space="preserve"> kan er data gedeeld of aangepast worden</w:t>
      </w:r>
      <w:r w:rsidR="00866A7F" w:rsidRPr="00DE58FF">
        <w:t xml:space="preserve"> vanaf een andere site</w:t>
      </w:r>
      <w:r w:rsidR="002B3503" w:rsidRPr="00DE58FF">
        <w:t>, zonder dat de gebruiker dit wilde</w:t>
      </w:r>
      <w:r w:rsidR="00774EFB" w:rsidRPr="00DE58FF">
        <w:t xml:space="preserve"> en kan </w:t>
      </w:r>
      <w:r w:rsidR="001710D7" w:rsidRPr="00DE58FF">
        <w:t>een request een kwaadaardig effect hebben.</w:t>
      </w:r>
    </w:p>
    <w:p w14:paraId="00742ADD" w14:textId="77777777" w:rsidR="00D01F79" w:rsidRPr="00DE58FF" w:rsidRDefault="00D01F79" w:rsidP="005338BB"/>
    <w:p w14:paraId="5B356A66" w14:textId="1E229C6E" w:rsidR="00570A2B" w:rsidRPr="00DE58FF" w:rsidRDefault="000A0280" w:rsidP="00651941">
      <w:pPr>
        <w:pStyle w:val="Kop3"/>
        <w:numPr>
          <w:ilvl w:val="2"/>
          <w:numId w:val="39"/>
        </w:numPr>
      </w:pPr>
      <w:bookmarkStart w:id="27" w:name="_Toc222862663"/>
      <w:r w:rsidRPr="00DE58FF">
        <w:t xml:space="preserve">Voorbeeld </w:t>
      </w:r>
      <w:r w:rsidR="002C309B" w:rsidRPr="00DE58FF">
        <w:t>Normaal</w:t>
      </w:r>
      <w:r w:rsidR="00651941" w:rsidRPr="00DE58FF">
        <w:t xml:space="preserve"> Request</w:t>
      </w:r>
      <w:bookmarkEnd w:id="27"/>
    </w:p>
    <w:p w14:paraId="6BFDE068" w14:textId="25993C21" w:rsidR="00CC6B2C" w:rsidRPr="00DE58FF" w:rsidRDefault="00CC6B2C" w:rsidP="00CC6B2C">
      <w:pPr>
        <w:pStyle w:val="Ondertitel"/>
      </w:pPr>
      <w:r w:rsidRPr="00DE58FF">
        <w:t xml:space="preserve">Figuur </w:t>
      </w:r>
      <w:r w:rsidR="00E63F25">
        <w:t>14</w:t>
      </w:r>
    </w:p>
    <w:p w14:paraId="1896DD19" w14:textId="3450A12A" w:rsidR="00CC6B2C" w:rsidRPr="00DE58FF" w:rsidRDefault="0057453C" w:rsidP="00CC6B2C">
      <w:r w:rsidRPr="00DE58FF">
        <w:rPr>
          <w:noProof/>
        </w:rPr>
        <w:drawing>
          <wp:anchor distT="0" distB="0" distL="114300" distR="114300" simplePos="0" relativeHeight="251661312" behindDoc="0" locked="0" layoutInCell="1" allowOverlap="1" wp14:anchorId="0E71232A" wp14:editId="3970D457">
            <wp:simplePos x="0" y="0"/>
            <wp:positionH relativeFrom="margin">
              <wp:align>left</wp:align>
            </wp:positionH>
            <wp:positionV relativeFrom="paragraph">
              <wp:posOffset>196850</wp:posOffset>
            </wp:positionV>
            <wp:extent cx="5981700" cy="2242185"/>
            <wp:effectExtent l="0" t="0" r="0" b="5715"/>
            <wp:wrapTopAndBottom/>
            <wp:docPr id="271547590"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t="3607" b="14543"/>
                    <a:stretch>
                      <a:fillRect/>
                    </a:stretch>
                  </pic:blipFill>
                  <pic:spPr bwMode="auto">
                    <a:xfrm>
                      <a:off x="0" y="0"/>
                      <a:ext cx="5995239" cy="2247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158B" w:rsidRPr="00DE58FF">
        <w:t xml:space="preserve">Voorbeeld </w:t>
      </w:r>
      <w:r w:rsidR="003F7064" w:rsidRPr="00DE58FF">
        <w:t xml:space="preserve">HTTP </w:t>
      </w:r>
      <w:r w:rsidR="00CC6B2C" w:rsidRPr="00DE58FF">
        <w:t>POST request</w:t>
      </w:r>
      <w:r w:rsidR="00D2158B" w:rsidRPr="00DE58FF">
        <w:t>, geld overschrijven</w:t>
      </w:r>
    </w:p>
    <w:p w14:paraId="02AC9D74" w14:textId="75687BB4" w:rsidR="004A42B5" w:rsidRPr="00DE58FF" w:rsidRDefault="00D01F79" w:rsidP="00D01F79">
      <w:pPr>
        <w:pStyle w:val="Bronnen"/>
      </w:pPr>
      <w:r w:rsidRPr="00DE58FF">
        <w:t>(</w:t>
      </w:r>
      <w:r w:rsidRPr="00DE58FF">
        <w:rPr>
          <w:i/>
          <w:iCs/>
        </w:rPr>
        <w:t>Cross-site Request Forgery (CSRF) - Security | MDN</w:t>
      </w:r>
      <w:r w:rsidRPr="00DE58FF">
        <w:t>, 2025)</w:t>
      </w:r>
    </w:p>
    <w:p w14:paraId="7867D639" w14:textId="77777777" w:rsidR="00D01F79" w:rsidRPr="00DE58FF" w:rsidRDefault="00D01F79" w:rsidP="00CC6B2C"/>
    <w:p w14:paraId="1C852EB1" w14:textId="491C25D1" w:rsidR="00570A2B" w:rsidRPr="00DE58FF" w:rsidRDefault="00954BAF">
      <w:r w:rsidRPr="00DE58FF">
        <w:t xml:space="preserve">Figuur </w:t>
      </w:r>
      <w:r w:rsidR="00E63F25">
        <w:t>14</w:t>
      </w:r>
      <w:r w:rsidRPr="00DE58FF">
        <w:t xml:space="preserve"> </w:t>
      </w:r>
      <w:r w:rsidR="003F7064" w:rsidRPr="00DE58FF">
        <w:t>toont</w:t>
      </w:r>
      <w:r w:rsidRPr="00DE58FF">
        <w:t xml:space="preserve"> een POST request</w:t>
      </w:r>
      <w:r w:rsidR="003F7064" w:rsidRPr="00DE58FF">
        <w:t xml:space="preserve"> van een API</w:t>
      </w:r>
      <w:r w:rsidRPr="00DE58FF">
        <w:t xml:space="preserve"> waarbij de gebruiker zich op de webapp </w:t>
      </w:r>
      <w:r w:rsidRPr="00DE58FF">
        <w:rPr>
          <w:i/>
          <w:iCs/>
        </w:rPr>
        <w:t>my-bank.example.org</w:t>
      </w:r>
      <w:r w:rsidRPr="00DE58FF">
        <w:t xml:space="preserve"> bevind en geld wil overschrijven</w:t>
      </w:r>
      <w:r w:rsidR="0057453C" w:rsidRPr="00DE58FF">
        <w:t xml:space="preserve">. De gebruiker voert de actie uit </w:t>
      </w:r>
      <w:r w:rsidRPr="00DE58FF">
        <w:t xml:space="preserve">dus wordt er een HTTP </w:t>
      </w:r>
      <w:r w:rsidR="004D717D" w:rsidRPr="00DE58FF">
        <w:t>POST</w:t>
      </w:r>
      <w:r w:rsidR="003F7064" w:rsidRPr="00DE58FF">
        <w:t xml:space="preserve"> request </w:t>
      </w:r>
      <w:r w:rsidR="00CA4E78" w:rsidRPr="00DE58FF">
        <w:t>verstuurd</w:t>
      </w:r>
      <w:r w:rsidR="00E848CB" w:rsidRPr="00DE58FF">
        <w:t xml:space="preserve">. </w:t>
      </w:r>
      <w:r w:rsidR="003F7064" w:rsidRPr="00DE58FF">
        <w:t xml:space="preserve">De gebruiker is reeds ingelogd en heeft </w:t>
      </w:r>
      <w:r w:rsidR="00E56048" w:rsidRPr="00DE58FF">
        <w:t xml:space="preserve">dus </w:t>
      </w:r>
      <w:r w:rsidR="003F7064" w:rsidRPr="00DE58FF">
        <w:t>een user</w:t>
      </w:r>
      <w:r w:rsidR="00E848CB" w:rsidRPr="00DE58FF">
        <w:t xml:space="preserve"> UID</w:t>
      </w:r>
      <w:r w:rsidR="003F7064" w:rsidRPr="00DE58FF">
        <w:t xml:space="preserve"> of authenticatie token in de cookies van zijn browser opgeslagen. </w:t>
      </w:r>
      <w:r w:rsidR="00E848CB" w:rsidRPr="00DE58FF">
        <w:t xml:space="preserve">Deze cookies worden automatisch </w:t>
      </w:r>
      <w:r w:rsidR="008C7513" w:rsidRPr="00DE58FF">
        <w:t xml:space="preserve">door de browser </w:t>
      </w:r>
      <w:r w:rsidR="00E848CB" w:rsidRPr="00DE58FF">
        <w:t xml:space="preserve">altijd meegeven met </w:t>
      </w:r>
      <w:r w:rsidR="00377D88" w:rsidRPr="00DE58FF">
        <w:t>een HTTP</w:t>
      </w:r>
      <w:r w:rsidR="00E848CB" w:rsidRPr="00DE58FF">
        <w:t xml:space="preserve"> request. De server ontvangt deze request en controleert de user UID en/of de authenticatie token, als deze tokens geldig zijn dan wordt </w:t>
      </w:r>
      <w:r w:rsidR="0028400A" w:rsidRPr="00DE58FF">
        <w:t>de</w:t>
      </w:r>
      <w:r w:rsidR="00E848CB" w:rsidRPr="00DE58FF">
        <w:t xml:space="preserve"> request verwerkt en het geld overgeschreven.</w:t>
      </w:r>
      <w:r w:rsidR="00570A2B" w:rsidRPr="00DE58FF">
        <w:br w:type="page"/>
      </w:r>
    </w:p>
    <w:p w14:paraId="7C903A9E" w14:textId="3C093250" w:rsidR="008110E3" w:rsidRPr="00DE58FF" w:rsidRDefault="00063CA2" w:rsidP="003478F3">
      <w:pPr>
        <w:pStyle w:val="Kop3"/>
        <w:numPr>
          <w:ilvl w:val="2"/>
          <w:numId w:val="39"/>
        </w:numPr>
      </w:pPr>
      <w:bookmarkStart w:id="28" w:name="_Toc222862664"/>
      <w:r w:rsidRPr="00DE58FF">
        <w:lastRenderedPageBreak/>
        <w:t xml:space="preserve">Voorbeeld </w:t>
      </w:r>
      <w:r w:rsidR="008110E3" w:rsidRPr="00DE58FF">
        <w:t>CSRF</w:t>
      </w:r>
      <w:bookmarkEnd w:id="28"/>
    </w:p>
    <w:p w14:paraId="7DC69C7E" w14:textId="3B8ACA3A" w:rsidR="00CC6B2C" w:rsidRPr="00DE58FF" w:rsidRDefault="00CC6B2C" w:rsidP="00CC6B2C">
      <w:pPr>
        <w:pStyle w:val="Ondertitel"/>
      </w:pPr>
      <w:r w:rsidRPr="00DE58FF">
        <w:t xml:space="preserve">Figuur </w:t>
      </w:r>
      <w:r w:rsidR="00E63F25">
        <w:t>15</w:t>
      </w:r>
    </w:p>
    <w:p w14:paraId="5B93AE03" w14:textId="24144513" w:rsidR="00CC6B2C" w:rsidRPr="00DE58FF" w:rsidRDefault="00D2158B" w:rsidP="00CC6B2C">
      <w:r w:rsidRPr="00DE58FF">
        <w:t xml:space="preserve">Voorbeeld </w:t>
      </w:r>
      <w:r w:rsidR="00CC6B2C" w:rsidRPr="00DE58FF">
        <w:t xml:space="preserve">CSRF bij </w:t>
      </w:r>
      <w:r w:rsidRPr="00DE58FF">
        <w:t>POST</w:t>
      </w:r>
      <w:r w:rsidR="00CC6B2C" w:rsidRPr="00DE58FF">
        <w:t xml:space="preserve"> request</w:t>
      </w:r>
      <w:r w:rsidR="002D4117" w:rsidRPr="00DE58FF">
        <w:t xml:space="preserve"> van figuur </w:t>
      </w:r>
      <w:r w:rsidR="00672763" w:rsidRPr="00DE58FF">
        <w:t>FXXFF</w:t>
      </w:r>
    </w:p>
    <w:p w14:paraId="1088D24E" w14:textId="2AA0D972" w:rsidR="00954BAF" w:rsidRPr="00DE58FF" w:rsidRDefault="00954BAF" w:rsidP="00CC6B2C">
      <w:r w:rsidRPr="00DE58FF">
        <w:rPr>
          <w:noProof/>
        </w:rPr>
        <w:drawing>
          <wp:inline distT="0" distB="0" distL="0" distR="0" wp14:anchorId="51D0ECAB" wp14:editId="0DB30E32">
            <wp:extent cx="5548113" cy="2447925"/>
            <wp:effectExtent l="0" t="0" r="0" b="0"/>
            <wp:docPr id="176273138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t="3329" b="7839"/>
                    <a:stretch>
                      <a:fillRect/>
                    </a:stretch>
                  </pic:blipFill>
                  <pic:spPr bwMode="auto">
                    <a:xfrm>
                      <a:off x="0" y="0"/>
                      <a:ext cx="5579830" cy="2461919"/>
                    </a:xfrm>
                    <a:prstGeom prst="rect">
                      <a:avLst/>
                    </a:prstGeom>
                    <a:noFill/>
                    <a:ln>
                      <a:noFill/>
                    </a:ln>
                    <a:extLst>
                      <a:ext uri="{53640926-AAD7-44D8-BBD7-CCE9431645EC}">
                        <a14:shadowObscured xmlns:a14="http://schemas.microsoft.com/office/drawing/2010/main"/>
                      </a:ext>
                    </a:extLst>
                  </pic:spPr>
                </pic:pic>
              </a:graphicData>
            </a:graphic>
          </wp:inline>
        </w:drawing>
      </w:r>
    </w:p>
    <w:p w14:paraId="59BDC64F" w14:textId="77777777" w:rsidR="0025131F" w:rsidRPr="00DE58FF" w:rsidRDefault="0025131F" w:rsidP="0025131F">
      <w:pPr>
        <w:pStyle w:val="Bronnen"/>
      </w:pPr>
      <w:r w:rsidRPr="00DE58FF">
        <w:t>(</w:t>
      </w:r>
      <w:r w:rsidRPr="00DE58FF">
        <w:rPr>
          <w:i/>
          <w:iCs/>
        </w:rPr>
        <w:t>Cross-site Request Forgery (CSRF) - Security | MDN</w:t>
      </w:r>
      <w:r w:rsidRPr="00DE58FF">
        <w:t>, 2025)</w:t>
      </w:r>
    </w:p>
    <w:p w14:paraId="56F4E181" w14:textId="77777777" w:rsidR="0025131F" w:rsidRPr="00DE58FF" w:rsidRDefault="0025131F" w:rsidP="0025131F">
      <w:pPr>
        <w:pStyle w:val="Bronnen"/>
      </w:pPr>
    </w:p>
    <w:p w14:paraId="3D7DD4E2" w14:textId="0ECE2778" w:rsidR="00B0355D" w:rsidRPr="00DE58FF" w:rsidRDefault="004D717D" w:rsidP="00CC6B2C">
      <w:r w:rsidRPr="00DE58FF">
        <w:t xml:space="preserve">Figuur </w:t>
      </w:r>
      <w:r w:rsidR="00E63F25">
        <w:t>15</w:t>
      </w:r>
      <w:r w:rsidRPr="00DE58FF">
        <w:t xml:space="preserve"> toont dezelfde POST request als figuur </w:t>
      </w:r>
      <w:r w:rsidR="00672763" w:rsidRPr="00DE58FF">
        <w:t>FXXFF</w:t>
      </w:r>
      <w:r w:rsidRPr="00DE58FF">
        <w:t xml:space="preserve"> maar de gebruiker bevind</w:t>
      </w:r>
      <w:r w:rsidR="00A23566" w:rsidRPr="00DE58FF">
        <w:t>t</w:t>
      </w:r>
      <w:r w:rsidRPr="00DE58FF">
        <w:t xml:space="preserve"> zich deze keer op een kwaadaardige webapp. Deze webapp zal zelf zonder enige aanleiding of actie een</w:t>
      </w:r>
      <w:r w:rsidR="00195A13" w:rsidRPr="00DE58FF">
        <w:t xml:space="preserve"> HTTP POST request versturen</w:t>
      </w:r>
      <w:r w:rsidR="001D1C86" w:rsidRPr="00DE58FF">
        <w:t xml:space="preserve"> </w:t>
      </w:r>
      <w:r w:rsidR="001739B3" w:rsidRPr="00DE58FF">
        <w:t xml:space="preserve">in naam van de gebruiker </w:t>
      </w:r>
      <w:r w:rsidR="001D1C86" w:rsidRPr="00DE58FF">
        <w:t>om geld over te schrijven.</w:t>
      </w:r>
      <w:r w:rsidR="00287ED4" w:rsidRPr="00DE58FF">
        <w:t xml:space="preserve"> </w:t>
      </w:r>
      <w:r w:rsidR="00864CFA" w:rsidRPr="00DE58FF">
        <w:t>De browser herkent de hostname van de request en linkt deze aan de cookies van d</w:t>
      </w:r>
      <w:r w:rsidR="009A5042" w:rsidRPr="00DE58FF">
        <w:t>e bank</w:t>
      </w:r>
      <w:r w:rsidR="00527CDC" w:rsidRPr="00DE58FF">
        <w:t xml:space="preserve"> webapp</w:t>
      </w:r>
      <w:r w:rsidR="00864CFA" w:rsidRPr="00DE58FF">
        <w:t xml:space="preserve"> en geeft de</w:t>
      </w:r>
      <w:r w:rsidR="00EA34A9" w:rsidRPr="00DE58FF">
        <w:t>ze</w:t>
      </w:r>
      <w:r w:rsidR="00864CFA" w:rsidRPr="00DE58FF">
        <w:t xml:space="preserve"> cookies </w:t>
      </w:r>
      <w:r w:rsidR="00477F9B" w:rsidRPr="00DE58FF">
        <w:t>en authenticatie tokens</w:t>
      </w:r>
      <w:r w:rsidR="000652BE" w:rsidRPr="00DE58FF">
        <w:t xml:space="preserve"> </w:t>
      </w:r>
      <w:r w:rsidR="00864CFA" w:rsidRPr="00DE58FF">
        <w:t>automatisch mee in de request.</w:t>
      </w:r>
      <w:r w:rsidR="000C73DA" w:rsidRPr="00DE58FF">
        <w:t xml:space="preserve"> </w:t>
      </w:r>
      <w:r w:rsidR="0009059D" w:rsidRPr="00DE58FF">
        <w:t xml:space="preserve">De server ontvangt deze request en zal deze verwerken als de authenticatie tokens nog geldig zijn. </w:t>
      </w:r>
      <w:r w:rsidR="00287ED4" w:rsidRPr="00DE58FF">
        <w:t xml:space="preserve">Een CSRF-aanval maakt dus gebruik van </w:t>
      </w:r>
      <w:r w:rsidR="004A1CD8" w:rsidRPr="00DE58FF">
        <w:t xml:space="preserve">het feit dat een gebruiker </w:t>
      </w:r>
      <w:r w:rsidR="00287ED4" w:rsidRPr="00DE58FF">
        <w:t xml:space="preserve">reeds </w:t>
      </w:r>
      <w:r w:rsidR="004A1CD8" w:rsidRPr="00DE58FF">
        <w:t xml:space="preserve">ingelogd is en authenticatie </w:t>
      </w:r>
      <w:r w:rsidR="00287ED4" w:rsidRPr="00DE58FF">
        <w:t xml:space="preserve">tokens </w:t>
      </w:r>
      <w:r w:rsidR="004A1CD8" w:rsidRPr="00DE58FF">
        <w:t>reeds opgeslagen zijn als</w:t>
      </w:r>
      <w:r w:rsidR="00287ED4" w:rsidRPr="00DE58FF">
        <w:t xml:space="preserve"> cookie, die </w:t>
      </w:r>
      <w:r w:rsidR="007E54AC" w:rsidRPr="00DE58FF">
        <w:t xml:space="preserve">worden dan </w:t>
      </w:r>
      <w:r w:rsidR="00287ED4" w:rsidRPr="00DE58FF">
        <w:t>automatisch meegeven door de browser.</w:t>
      </w:r>
    </w:p>
    <w:p w14:paraId="08C11ED2" w14:textId="56E539A3" w:rsidR="00B0355D" w:rsidRPr="00DE58FF" w:rsidRDefault="00B0355D" w:rsidP="00CC6B2C">
      <w:r w:rsidRPr="00DE58FF">
        <w:br w:type="page"/>
      </w:r>
    </w:p>
    <w:p w14:paraId="228A0215" w14:textId="291B1488" w:rsidR="00F8357F" w:rsidRPr="00DE58FF" w:rsidRDefault="00140F89" w:rsidP="00F8357F">
      <w:pPr>
        <w:pStyle w:val="Kop2"/>
        <w:numPr>
          <w:ilvl w:val="1"/>
          <w:numId w:val="39"/>
        </w:numPr>
      </w:pPr>
      <w:bookmarkStart w:id="29" w:name="_Toc222862665"/>
      <w:r w:rsidRPr="00DE58FF">
        <w:lastRenderedPageBreak/>
        <w:t>Hoe CSRF voorkomen?</w:t>
      </w:r>
      <w:bookmarkEnd w:id="29"/>
    </w:p>
    <w:p w14:paraId="23CDCF57" w14:textId="091212D4" w:rsidR="009F0E90" w:rsidRPr="00DE58FF" w:rsidRDefault="00DB2BF8" w:rsidP="009F0E90">
      <w:pPr>
        <w:pStyle w:val="Kop3"/>
        <w:numPr>
          <w:ilvl w:val="2"/>
          <w:numId w:val="39"/>
        </w:numPr>
      </w:pPr>
      <w:bookmarkStart w:id="30" w:name="_Toc222862666"/>
      <w:r w:rsidRPr="00DE58FF">
        <w:t>SOP &amp; CORS</w:t>
      </w:r>
      <w:bookmarkEnd w:id="30"/>
    </w:p>
    <w:p w14:paraId="1881657C" w14:textId="093240A2" w:rsidR="00E62487" w:rsidRPr="00DE58FF" w:rsidRDefault="00C54D13" w:rsidP="00C54D13">
      <w:r w:rsidRPr="00DE58FF">
        <w:t>Moderne browsers maken gebruik van de Same-Origin Policy</w:t>
      </w:r>
      <w:r w:rsidR="0035368B" w:rsidRPr="00DE58FF">
        <w:t xml:space="preserve"> (SOP)</w:t>
      </w:r>
      <w:r w:rsidRPr="00DE58FF">
        <w:t xml:space="preserve"> beveiligingsmaatregel om CSRF te voorkomen. </w:t>
      </w:r>
      <w:r w:rsidR="00E62487" w:rsidRPr="00DE58FF">
        <w:t xml:space="preserve">SOP </w:t>
      </w:r>
      <w:r w:rsidR="00C93CBA" w:rsidRPr="00DE58FF">
        <w:t xml:space="preserve">is een maatregel aan de clientside en </w:t>
      </w:r>
      <w:r w:rsidR="00E62487" w:rsidRPr="00DE58FF">
        <w:t xml:space="preserve">zorgt ervoor dat </w:t>
      </w:r>
      <w:r w:rsidR="00B8427F" w:rsidRPr="00DE58FF">
        <w:t xml:space="preserve">er enkel gevoelige data tussen </w:t>
      </w:r>
      <w:r w:rsidR="002665FB">
        <w:t>een frontend en API</w:t>
      </w:r>
      <w:r w:rsidR="00B8427F" w:rsidRPr="00DE58FF">
        <w:t xml:space="preserve"> kan uitgewisseld worden als deze </w:t>
      </w:r>
      <w:r w:rsidR="00904D92" w:rsidRPr="00DE58FF">
        <w:t>s</w:t>
      </w:r>
      <w:r w:rsidR="00B8427F" w:rsidRPr="00DE58FF">
        <w:t>ame-</w:t>
      </w:r>
      <w:r w:rsidR="00904D92" w:rsidRPr="00DE58FF">
        <w:t>o</w:t>
      </w:r>
      <w:r w:rsidR="00B8427F" w:rsidRPr="00DE58FF">
        <w:t>rigin</w:t>
      </w:r>
      <w:r w:rsidR="00B8427F" w:rsidRPr="00DE58FF">
        <w:rPr>
          <w:rStyle w:val="Voetnootmarkering"/>
        </w:rPr>
        <w:footnoteReference w:id="3"/>
      </w:r>
      <w:r w:rsidR="00B8427F" w:rsidRPr="00DE58FF">
        <w:t xml:space="preserve"> zijn.</w:t>
      </w:r>
      <w:r w:rsidR="00FD27FB" w:rsidRPr="00DE58FF">
        <w:t xml:space="preserve"> Als er niet wordt voldaan aan de SOP dan wordt de </w:t>
      </w:r>
      <w:r w:rsidR="00B9706A">
        <w:t xml:space="preserve">response </w:t>
      </w:r>
      <w:r w:rsidR="00FD27FB" w:rsidRPr="00DE58FF">
        <w:t xml:space="preserve">data van de </w:t>
      </w:r>
      <w:r w:rsidR="0007513F">
        <w:t>API</w:t>
      </w:r>
      <w:r w:rsidR="00BD6206">
        <w:t xml:space="preserve"> </w:t>
      </w:r>
      <w:r w:rsidR="00FD27FB" w:rsidRPr="00DE58FF">
        <w:t xml:space="preserve">request geblokkeerd en kan de </w:t>
      </w:r>
      <w:r w:rsidR="0094441F">
        <w:t xml:space="preserve">frontend </w:t>
      </w:r>
      <w:r w:rsidR="00FD27FB" w:rsidRPr="00DE58FF">
        <w:t>deze data niet gebruiken/lezen.</w:t>
      </w:r>
      <w:r w:rsidR="00B8427F" w:rsidRPr="00DE58FF">
        <w:t xml:space="preserve"> </w:t>
      </w:r>
      <w:r w:rsidR="00B021D9" w:rsidRPr="00DE58FF">
        <w:t>Zodat</w:t>
      </w:r>
      <w:r w:rsidR="00B8427F" w:rsidRPr="00DE58FF">
        <w:t xml:space="preserve"> </w:t>
      </w:r>
      <w:r w:rsidR="00E70A11">
        <w:t xml:space="preserve">op deze manier </w:t>
      </w:r>
      <w:r w:rsidR="00E62487" w:rsidRPr="00DE58FF">
        <w:t>een andere (kwaadaardige) webapp</w:t>
      </w:r>
      <w:r w:rsidR="00B8427F" w:rsidRPr="00DE58FF">
        <w:t xml:space="preserve"> </w:t>
      </w:r>
      <w:r w:rsidR="00C96392" w:rsidRPr="00DE58FF">
        <w:t xml:space="preserve">die </w:t>
      </w:r>
      <w:r w:rsidR="00904D92" w:rsidRPr="00DE58FF">
        <w:t>c</w:t>
      </w:r>
      <w:r w:rsidR="00C96392" w:rsidRPr="00DE58FF">
        <w:t>ross-</w:t>
      </w:r>
      <w:r w:rsidR="00904D92" w:rsidRPr="00DE58FF">
        <w:t>o</w:t>
      </w:r>
      <w:r w:rsidR="00C96392" w:rsidRPr="00DE58FF">
        <w:t>rigin</w:t>
      </w:r>
      <w:r w:rsidR="0018611F" w:rsidRPr="00DE58FF">
        <w:rPr>
          <w:rStyle w:val="Voetnootmarkering"/>
        </w:rPr>
        <w:footnoteReference w:id="4"/>
      </w:r>
      <w:r w:rsidR="00C96392" w:rsidRPr="00DE58FF">
        <w:t xml:space="preserve"> is, </w:t>
      </w:r>
      <w:r w:rsidR="00E62487" w:rsidRPr="00DE58FF">
        <w:t xml:space="preserve">geen gevoelige data </w:t>
      </w:r>
      <w:r w:rsidR="00C96392" w:rsidRPr="00DE58FF">
        <w:t xml:space="preserve">kan </w:t>
      </w:r>
      <w:r w:rsidR="005906DF" w:rsidRPr="00DE58FF">
        <w:t xml:space="preserve">lezen </w:t>
      </w:r>
      <w:r w:rsidR="00C96392" w:rsidRPr="00DE58FF">
        <w:t>van een andere webapp</w:t>
      </w:r>
      <w:r w:rsidR="00B8427F" w:rsidRPr="00DE58FF">
        <w:t>.</w:t>
      </w:r>
    </w:p>
    <w:p w14:paraId="5C906E7D" w14:textId="47DEF9E3" w:rsidR="00E62487" w:rsidRPr="00DE58FF" w:rsidRDefault="00E62487" w:rsidP="00C54D13">
      <w:r w:rsidRPr="00DE58FF">
        <w:t>Cross-Origin Resource Sharing (CORS) is een uitzondering op SOP, met CORS</w:t>
      </w:r>
      <w:r w:rsidR="00B01FC6">
        <w:t xml:space="preserve"> </w:t>
      </w:r>
      <w:r w:rsidRPr="00DE58FF">
        <w:t xml:space="preserve">kan een </w:t>
      </w:r>
      <w:r w:rsidR="001B26E3">
        <w:t>frontend</w:t>
      </w:r>
      <w:r w:rsidR="006E7EBA">
        <w:t xml:space="preserve"> of </w:t>
      </w:r>
      <w:r w:rsidR="00B17D92">
        <w:t xml:space="preserve">een </w:t>
      </w:r>
      <w:r w:rsidR="006E7EBA">
        <w:t>andere webapp</w:t>
      </w:r>
      <w:r w:rsidRPr="00DE58FF">
        <w:t xml:space="preserve"> toegang </w:t>
      </w:r>
      <w:r w:rsidR="007E7675" w:rsidRPr="00DE58FF">
        <w:t>krijgen</w:t>
      </w:r>
      <w:r w:rsidRPr="00DE58FF">
        <w:t xml:space="preserve"> om data te gebruiken van een </w:t>
      </w:r>
      <w:r w:rsidR="004D02F7" w:rsidRPr="00DE58FF">
        <w:t>andere</w:t>
      </w:r>
      <w:r w:rsidRPr="00DE58FF">
        <w:t xml:space="preserve"> API</w:t>
      </w:r>
      <w:r w:rsidR="004D02F7" w:rsidRPr="00DE58FF">
        <w:t xml:space="preserve"> als deze cross-origin zijn</w:t>
      </w:r>
      <w:r w:rsidRPr="00DE58FF">
        <w:t>.</w:t>
      </w:r>
      <w:r w:rsidR="004A7682">
        <w:t xml:space="preserve"> </w:t>
      </w:r>
      <w:r w:rsidR="00496499">
        <w:t>In de</w:t>
      </w:r>
      <w:r w:rsidR="007B3063">
        <w:t xml:space="preserve"> code van de</w:t>
      </w:r>
      <w:r w:rsidR="00496499">
        <w:t xml:space="preserve"> API kunnen </w:t>
      </w:r>
      <w:r w:rsidR="00906993">
        <w:t xml:space="preserve">instellingen voor </w:t>
      </w:r>
      <w:r w:rsidR="00496499">
        <w:t>CORS</w:t>
      </w:r>
      <w:r w:rsidR="00906993">
        <w:t xml:space="preserve"> </w:t>
      </w:r>
      <w:r w:rsidR="00496499">
        <w:t>worden toegevoegd zodat de</w:t>
      </w:r>
      <w:r w:rsidR="00FD2685">
        <w:t xml:space="preserve"> cross-origin frontend </w:t>
      </w:r>
      <w:r w:rsidR="00496499">
        <w:t>toegang krijgt.</w:t>
      </w:r>
      <w:r w:rsidR="004F0E4A">
        <w:t xml:space="preserve"> De CORS instellingen zijn automatisch aanwezig als HTTP-header in elke response van de API.</w:t>
      </w:r>
    </w:p>
    <w:p w14:paraId="7EBB24AC" w14:textId="0875765F" w:rsidR="0072504F" w:rsidRPr="00DE58FF" w:rsidRDefault="006F6F64" w:rsidP="00C54D13">
      <w:r>
        <w:t>D</w:t>
      </w:r>
      <w:r w:rsidR="00823753">
        <w:t xml:space="preserve">e CORS instellingen </w:t>
      </w:r>
      <w:r>
        <w:t>van een API</w:t>
      </w:r>
      <w:r w:rsidR="006D6952">
        <w:t xml:space="preserve"> of webapp</w:t>
      </w:r>
      <w:r>
        <w:t xml:space="preserve"> kunnen op 2 verschillende manieren opgevraagd worden, zodat </w:t>
      </w:r>
      <w:r w:rsidR="00C144A3">
        <w:t xml:space="preserve">de browser </w:t>
      </w:r>
      <w:r>
        <w:t>k</w:t>
      </w:r>
      <w:r w:rsidR="00EA2C03">
        <w:t>an</w:t>
      </w:r>
      <w:r>
        <w:t xml:space="preserve"> </w:t>
      </w:r>
      <w:r w:rsidR="00C144A3">
        <w:t>controleren</w:t>
      </w:r>
      <w:r w:rsidR="00EA2C03">
        <w:t xml:space="preserve"> of deze voldoen aan de eisen</w:t>
      </w:r>
      <w:r w:rsidR="00C144A3">
        <w:t xml:space="preserve"> voor de </w:t>
      </w:r>
      <w:r w:rsidR="002E0F88">
        <w:t>HTTP-</w:t>
      </w:r>
      <w:r w:rsidR="00C144A3">
        <w:t>request die</w:t>
      </w:r>
      <w:r w:rsidR="00E451E6">
        <w:t xml:space="preserve"> verstuurd zal worden</w:t>
      </w:r>
      <w:r>
        <w:t>.</w:t>
      </w:r>
      <w:r w:rsidR="00823753">
        <w:t xml:space="preserve"> </w:t>
      </w:r>
      <w:r>
        <w:t xml:space="preserve">De manier die gebruikt wordt is afhankelijk </w:t>
      </w:r>
      <w:r w:rsidR="000B6B80">
        <w:t>van de originele request</w:t>
      </w:r>
      <w:r w:rsidR="00A50178">
        <w:t xml:space="preserve">. </w:t>
      </w:r>
      <w:r w:rsidR="00D628AE">
        <w:t>Als de originele request een simple cross-origin request</w:t>
      </w:r>
      <w:r w:rsidR="00D63BF9">
        <w:rPr>
          <w:rStyle w:val="Voetnootmarkering"/>
        </w:rPr>
        <w:footnoteReference w:id="5"/>
      </w:r>
      <w:r w:rsidR="00D628AE">
        <w:t xml:space="preserve"> is, dan wordt de originele request gewoon verstuurd en bij het verkrijgen van de response</w:t>
      </w:r>
      <w:r w:rsidR="005049D2">
        <w:t xml:space="preserve"> worden</w:t>
      </w:r>
      <w:r w:rsidR="00D628AE">
        <w:t xml:space="preserve"> de CORS instellingen gecontroleerd.</w:t>
      </w:r>
      <w:r w:rsidR="00F61487">
        <w:t xml:space="preserve"> Als de originele request een non-simple cross-origin request is, dan zullen de instellingen eerst opgevraagd worden via een preflight</w:t>
      </w:r>
      <w:r w:rsidR="00894ABA">
        <w:t xml:space="preserve"> </w:t>
      </w:r>
      <w:r w:rsidR="00C720EE">
        <w:t xml:space="preserve">request </w:t>
      </w:r>
      <w:r w:rsidR="00894ABA">
        <w:t xml:space="preserve">en zal de originele request </w:t>
      </w:r>
      <w:r w:rsidR="00D74FD2">
        <w:t xml:space="preserve">enkel </w:t>
      </w:r>
      <w:r w:rsidR="00894ABA">
        <w:t xml:space="preserve">verstuurd worden als de CORS instellingen </w:t>
      </w:r>
      <w:r w:rsidR="00E2237F">
        <w:t>de controle doorstaan.</w:t>
      </w:r>
    </w:p>
    <w:p w14:paraId="7150444E" w14:textId="4E1B4798" w:rsidR="00F61487" w:rsidRDefault="00F61487" w:rsidP="009F0E90">
      <w:pPr>
        <w:pStyle w:val="Kop3"/>
        <w:numPr>
          <w:ilvl w:val="2"/>
          <w:numId w:val="39"/>
        </w:numPr>
      </w:pPr>
      <w:bookmarkStart w:id="31" w:name="_Toc222862667"/>
      <w:r>
        <w:t>Cookies met SameSite attribuut</w:t>
      </w:r>
    </w:p>
    <w:p w14:paraId="5A8DE81A" w14:textId="5FF400F5" w:rsidR="009F0E90" w:rsidRPr="00DE58FF" w:rsidRDefault="009F0E90" w:rsidP="009F0E90">
      <w:pPr>
        <w:pStyle w:val="Kop3"/>
        <w:numPr>
          <w:ilvl w:val="2"/>
          <w:numId w:val="39"/>
        </w:numPr>
      </w:pPr>
      <w:bookmarkStart w:id="32" w:name="_Toc222862668"/>
      <w:bookmarkEnd w:id="31"/>
      <w:r w:rsidRPr="00DE58FF">
        <w:t>CSRF Tokens</w:t>
      </w:r>
      <w:bookmarkEnd w:id="32"/>
    </w:p>
    <w:p w14:paraId="4EF5EAB8" w14:textId="01392491" w:rsidR="0072504F" w:rsidRPr="00DE58FF" w:rsidRDefault="0072504F" w:rsidP="0072504F">
      <w:r w:rsidRPr="00DE58FF">
        <w:t>Signed tokens</w:t>
      </w:r>
    </w:p>
    <w:p w14:paraId="446D522C" w14:textId="1FD3FC7D" w:rsidR="00F8357F" w:rsidRPr="00DE58FF" w:rsidRDefault="00F8357F" w:rsidP="00F8357F">
      <w:pPr>
        <w:pStyle w:val="Kop2"/>
        <w:numPr>
          <w:ilvl w:val="1"/>
          <w:numId w:val="39"/>
        </w:numPr>
      </w:pPr>
      <w:bookmarkStart w:id="33" w:name="_Toc222862669"/>
      <w:r w:rsidRPr="00DE58FF">
        <w:t>Praktisch</w:t>
      </w:r>
      <w:bookmarkEnd w:id="33"/>
    </w:p>
    <w:p w14:paraId="1D46AF8D" w14:textId="0A19AEFC" w:rsidR="004D02FF" w:rsidRPr="00DE58FF" w:rsidRDefault="00414FEE" w:rsidP="00666D9A">
      <w:r>
        <w:t>Frontend &amp; API zijn voor dit onderzoek altijd cross-origin dus CORS moest zo wie zo ingesteld worden anders zou niks werken, ook niet voor de onveilige API. Maar bij de onveilige API zijn de CORS instellingen verkeerd of niet veilig genoeg want er wordt gewoon gebruik gemaakt van een wildcard waarmee alle cross-</w:t>
      </w:r>
      <w:r w:rsidR="005D0EEF">
        <w:t xml:space="preserve">origin </w:t>
      </w:r>
      <w:r>
        <w:t>requests worden toegelaten.</w:t>
      </w:r>
    </w:p>
    <w:p w14:paraId="0D3DF0D7" w14:textId="77777777" w:rsidR="004D02FF" w:rsidRPr="00DE58FF" w:rsidRDefault="004D02FF" w:rsidP="004D02FF"/>
    <w:p w14:paraId="35B3E1E0" w14:textId="77777777" w:rsidR="00F8357F" w:rsidRPr="00DE58FF" w:rsidRDefault="00F8357F" w:rsidP="00F8357F"/>
    <w:p w14:paraId="596C70B9" w14:textId="77777777" w:rsidR="001E48CA" w:rsidRPr="00DE58FF" w:rsidRDefault="001E48CA">
      <w:pPr>
        <w:rPr>
          <w:rFonts w:cs="Arial"/>
          <w:szCs w:val="22"/>
        </w:rPr>
      </w:pPr>
    </w:p>
    <w:p w14:paraId="335FED9D" w14:textId="77777777" w:rsidR="001E48CA" w:rsidRPr="00DE58FF" w:rsidRDefault="001E48CA">
      <w:pPr>
        <w:rPr>
          <w:rFonts w:asciiTheme="majorHAnsi" w:eastAsiaTheme="majorEastAsia" w:hAnsiTheme="majorHAnsi" w:cstheme="majorBidi"/>
          <w:b/>
          <w:color w:val="0F4761" w:themeColor="accent1" w:themeShade="BF"/>
          <w:sz w:val="32"/>
          <w:szCs w:val="40"/>
        </w:rPr>
      </w:pPr>
      <w:r w:rsidRPr="00DE58FF">
        <w:lastRenderedPageBreak/>
        <w:br w:type="page"/>
      </w:r>
    </w:p>
    <w:p w14:paraId="4B874712" w14:textId="252263EB" w:rsidR="00A737E2" w:rsidRPr="00DE58FF" w:rsidRDefault="00A737E2" w:rsidP="00804614">
      <w:pPr>
        <w:pStyle w:val="Kop1"/>
      </w:pPr>
      <w:bookmarkStart w:id="34" w:name="_Toc222862670"/>
      <w:r w:rsidRPr="00DE58FF">
        <w:lastRenderedPageBreak/>
        <w:t>Besluit</w:t>
      </w:r>
      <w:bookmarkEnd w:id="10"/>
      <w:bookmarkEnd w:id="34"/>
    </w:p>
    <w:p w14:paraId="20407A0F" w14:textId="59329497" w:rsidR="00F36E9C" w:rsidRPr="00DE58FF" w:rsidRDefault="00F36E9C" w:rsidP="00F36E9C">
      <w:pPr>
        <w:pStyle w:val="Lijstalinea"/>
        <w:numPr>
          <w:ilvl w:val="0"/>
          <w:numId w:val="42"/>
        </w:numPr>
      </w:pPr>
      <w:r w:rsidRPr="00DE58FF">
        <w:rPr>
          <w:b/>
          <w:bCs/>
        </w:rPr>
        <w:t>Nog aanpassen en ook toevoegen van CSRF, dus controleren of de request wel echt is en niet zonder toestemming is gemaakt</w:t>
      </w:r>
    </w:p>
    <w:p w14:paraId="55B4C21E" w14:textId="035D5F55" w:rsidR="00E85317" w:rsidRPr="00DE58FF" w:rsidRDefault="001E48CA">
      <w:r w:rsidRPr="00DE58FF">
        <w:t xml:space="preserve">Het is duidelijk dat er één grote </w:t>
      </w:r>
      <w:r w:rsidR="001B5EE7" w:rsidRPr="00DE58FF">
        <w:t>lijn en overeenkomst</w:t>
      </w:r>
      <w:r w:rsidRPr="00DE58FF">
        <w:t xml:space="preserve"> </w:t>
      </w:r>
      <w:r w:rsidR="008D7F03" w:rsidRPr="00DE58FF">
        <w:t xml:space="preserve">aanwezig </w:t>
      </w:r>
      <w:r w:rsidRPr="00DE58FF">
        <w:t>is tussen al deze verschillende veelvoorkomende beveiligingsproblemen</w:t>
      </w:r>
      <w:r w:rsidR="001B5EE7" w:rsidRPr="00DE58FF">
        <w:t xml:space="preserve"> bij REST-API’s</w:t>
      </w:r>
      <w:r w:rsidR="00E85317" w:rsidRPr="00DE58FF">
        <w:t xml:space="preserve">. De </w:t>
      </w:r>
      <w:r w:rsidR="00AE47B6" w:rsidRPr="00DE58FF">
        <w:t xml:space="preserve">directe </w:t>
      </w:r>
      <w:r w:rsidR="00E85317" w:rsidRPr="00DE58FF">
        <w:t>input</w:t>
      </w:r>
      <w:r w:rsidR="00845E8B" w:rsidRPr="00DE58FF">
        <w:t xml:space="preserve">, </w:t>
      </w:r>
      <w:r w:rsidR="00E85317" w:rsidRPr="00DE58FF">
        <w:t xml:space="preserve">gegevens </w:t>
      </w:r>
      <w:r w:rsidR="00845E8B" w:rsidRPr="00DE58FF">
        <w:t xml:space="preserve">en acties </w:t>
      </w:r>
      <w:r w:rsidR="00E85317" w:rsidRPr="00DE58FF">
        <w:t xml:space="preserve">van de </w:t>
      </w:r>
      <w:r w:rsidR="001B5EE7" w:rsidRPr="00DE58FF">
        <w:t xml:space="preserve">gebruiker of </w:t>
      </w:r>
      <w:r w:rsidR="00E85317" w:rsidRPr="00DE58FF">
        <w:t xml:space="preserve">client kan nooit vertrouwd worden en moet altijd eerst gecontroleerd en opgekuist worden </w:t>
      </w:r>
      <w:r w:rsidR="00C5361E" w:rsidRPr="00DE58FF">
        <w:t xml:space="preserve">voordat deze input en gegevens verwerkt worden. Zodat de input geen schadelijke payload of code bevat en </w:t>
      </w:r>
      <w:r w:rsidR="00EE3561" w:rsidRPr="00DE58FF">
        <w:t>geen</w:t>
      </w:r>
      <w:r w:rsidR="001B5EE7" w:rsidRPr="00DE58FF">
        <w:t xml:space="preserve"> schade kan aanbrengen aan het digitale systeem, </w:t>
      </w:r>
      <w:r w:rsidR="00EE3561" w:rsidRPr="00DE58FF">
        <w:t xml:space="preserve">de </w:t>
      </w:r>
      <w:r w:rsidR="001B5EE7" w:rsidRPr="00DE58FF">
        <w:t>server,</w:t>
      </w:r>
      <w:r w:rsidR="00EE3561" w:rsidRPr="00DE58FF">
        <w:t xml:space="preserve"> de</w:t>
      </w:r>
      <w:r w:rsidR="001B5EE7" w:rsidRPr="00DE58FF">
        <w:t xml:space="preserve"> databank of andere gebruikers.</w:t>
      </w:r>
      <w:r w:rsidR="00EE3561" w:rsidRPr="00DE58FF">
        <w:t xml:space="preserve"> </w:t>
      </w:r>
      <w:r w:rsidR="00E85317" w:rsidRPr="00DE58FF">
        <w:t>Dus er moet altijd eerst gepoetst worden voordat de input kan vertrouwd worden, eens dat is gebeurd kan de input verwerkt worden.</w:t>
      </w:r>
    </w:p>
    <w:p w14:paraId="0B548C5F" w14:textId="40596323" w:rsidR="00EE3561" w:rsidRPr="00DE58FF" w:rsidRDefault="00EE3561">
      <w:r w:rsidRPr="00DE58FF">
        <w:t>Deze input gegevens kunnen gepoetst worden op verschillende manieren namelijk:</w:t>
      </w:r>
    </w:p>
    <w:p w14:paraId="39129EB0" w14:textId="0D2EC128" w:rsidR="00A737E2" w:rsidRPr="00DE58FF" w:rsidRDefault="00A737E2">
      <w:pPr>
        <w:rPr>
          <w:rFonts w:asciiTheme="majorHAnsi" w:eastAsiaTheme="majorEastAsia" w:hAnsiTheme="majorHAnsi" w:cstheme="majorBidi"/>
          <w:color w:val="0F4761" w:themeColor="accent1" w:themeShade="BF"/>
          <w:sz w:val="32"/>
          <w:szCs w:val="32"/>
          <w:u w:val="single"/>
        </w:rPr>
      </w:pPr>
      <w:r w:rsidRPr="00DE58FF">
        <w:br w:type="page"/>
      </w:r>
    </w:p>
    <w:p w14:paraId="2101759F" w14:textId="0D20A97B" w:rsidR="004E74CA" w:rsidRPr="00DE58FF" w:rsidRDefault="004E74CA" w:rsidP="00804614">
      <w:pPr>
        <w:pStyle w:val="Kop1"/>
      </w:pPr>
      <w:bookmarkStart w:id="35" w:name="_Toc196152199"/>
      <w:bookmarkStart w:id="36" w:name="_Toc222862671"/>
      <w:r w:rsidRPr="00DE58FF">
        <w:lastRenderedPageBreak/>
        <w:t>Bijlagen</w:t>
      </w:r>
      <w:bookmarkEnd w:id="35"/>
      <w:bookmarkEnd w:id="36"/>
    </w:p>
    <w:p w14:paraId="35B70908" w14:textId="7D7D56D4" w:rsidR="00F01FBE" w:rsidRPr="00DE58FF" w:rsidRDefault="001E48CA" w:rsidP="00FE3AAC">
      <w:r w:rsidRPr="00DE58FF">
        <w:t xml:space="preserve">Voor het praktische gedeelte van dit onderzoek is er gebruik gemaakt van een </w:t>
      </w:r>
      <w:r w:rsidR="00B97D9B" w:rsidRPr="00DE58FF">
        <w:t>GitHub</w:t>
      </w:r>
      <w:r w:rsidRPr="00DE58FF">
        <w:t xml:space="preserve"> </w:t>
      </w:r>
      <w:r w:rsidR="00D971D9" w:rsidRPr="00DE58FF">
        <w:t>r</w:t>
      </w:r>
      <w:r w:rsidRPr="00DE58FF">
        <w:t>epository om de bestanden</w:t>
      </w:r>
      <w:r w:rsidR="00EC2F52" w:rsidRPr="00DE58FF">
        <w:t xml:space="preserve">, </w:t>
      </w:r>
      <w:r w:rsidRPr="00DE58FF">
        <w:t>de wijzigingen</w:t>
      </w:r>
      <w:r w:rsidR="00EC2F52" w:rsidRPr="00DE58FF">
        <w:t xml:space="preserve"> en documentatie</w:t>
      </w:r>
      <w:r w:rsidRPr="00DE58FF">
        <w:t xml:space="preserve"> overzichtelijk te kunnen bijhouden.</w:t>
      </w:r>
    </w:p>
    <w:p w14:paraId="5692F619" w14:textId="682DB831" w:rsidR="001E48CA" w:rsidRPr="00DE58FF" w:rsidRDefault="001E48CA" w:rsidP="00FE3AAC">
      <w:r w:rsidRPr="00DE58FF">
        <w:t xml:space="preserve">Alle bijlagen </w:t>
      </w:r>
      <w:r w:rsidR="004172F5" w:rsidRPr="00DE58FF">
        <w:t>werden samen</w:t>
      </w:r>
      <w:r w:rsidR="00E2077F" w:rsidRPr="00DE58FF">
        <w:t xml:space="preserve"> </w:t>
      </w:r>
      <w:r w:rsidR="004172F5" w:rsidRPr="00DE58FF">
        <w:t xml:space="preserve">gebundeld </w:t>
      </w:r>
      <w:r w:rsidR="004C6B0E" w:rsidRPr="00DE58FF">
        <w:t>tot een zip bestand</w:t>
      </w:r>
      <w:r w:rsidRPr="00DE58FF">
        <w:t xml:space="preserve">. </w:t>
      </w:r>
      <w:r w:rsidR="004C6B0E" w:rsidRPr="00DE58FF">
        <w:t xml:space="preserve">Het zip bestand </w:t>
      </w:r>
      <w:r w:rsidRPr="00DE58FF">
        <w:t>werd samen met dit werk ingediend. Je kan de bijlagen ook downloaden via vo</w:t>
      </w:r>
      <w:r w:rsidR="004C6B0E" w:rsidRPr="00DE58FF">
        <w:t>l</w:t>
      </w:r>
      <w:r w:rsidRPr="00DE58FF">
        <w:t>gende link:</w:t>
      </w:r>
    </w:p>
    <w:tbl>
      <w:tblPr>
        <w:tblStyle w:val="Tabelraster"/>
        <w:tblW w:w="9209" w:type="dxa"/>
        <w:tblLook w:val="04A0" w:firstRow="1" w:lastRow="0" w:firstColumn="1" w:lastColumn="0" w:noHBand="0" w:noVBand="1"/>
      </w:tblPr>
      <w:tblGrid>
        <w:gridCol w:w="4531"/>
        <w:gridCol w:w="4678"/>
      </w:tblGrid>
      <w:tr w:rsidR="005E70D5" w:rsidRPr="00DE58FF" w14:paraId="20B6F0FC" w14:textId="77777777" w:rsidTr="006324B2">
        <w:trPr>
          <w:trHeight w:val="340"/>
        </w:trPr>
        <w:tc>
          <w:tcPr>
            <w:tcW w:w="4531" w:type="dxa"/>
            <w:vAlign w:val="center"/>
          </w:tcPr>
          <w:p w14:paraId="09DB464A" w14:textId="6F302244" w:rsidR="005E70D5" w:rsidRPr="00DE58FF" w:rsidRDefault="00C759B7" w:rsidP="003D057F">
            <w:pPr>
              <w:rPr>
                <w:b/>
                <w:bCs/>
              </w:rPr>
            </w:pPr>
            <w:r w:rsidRPr="00DE58FF">
              <w:rPr>
                <w:b/>
                <w:bCs/>
              </w:rPr>
              <w:t>Info &amp; Onderwerp</w:t>
            </w:r>
            <w:r w:rsidR="005E70D5" w:rsidRPr="00DE58FF">
              <w:rPr>
                <w:b/>
                <w:bCs/>
              </w:rPr>
              <w:t>:</w:t>
            </w:r>
          </w:p>
        </w:tc>
        <w:tc>
          <w:tcPr>
            <w:tcW w:w="4678" w:type="dxa"/>
            <w:vAlign w:val="center"/>
          </w:tcPr>
          <w:p w14:paraId="53C3FC67" w14:textId="14B535E9" w:rsidR="005E70D5" w:rsidRPr="00DE58FF" w:rsidRDefault="005E70D5" w:rsidP="003D057F">
            <w:pPr>
              <w:rPr>
                <w:b/>
                <w:bCs/>
              </w:rPr>
            </w:pPr>
            <w:r w:rsidRPr="00DE58FF">
              <w:rPr>
                <w:b/>
                <w:bCs/>
              </w:rPr>
              <w:t>Bestandsnaam</w:t>
            </w:r>
            <w:r w:rsidR="00A90661" w:rsidRPr="00DE58FF">
              <w:rPr>
                <w:b/>
                <w:bCs/>
              </w:rPr>
              <w:t xml:space="preserve"> of link</w:t>
            </w:r>
            <w:r w:rsidRPr="00DE58FF">
              <w:rPr>
                <w:b/>
                <w:bCs/>
              </w:rPr>
              <w:t>:</w:t>
            </w:r>
          </w:p>
        </w:tc>
      </w:tr>
      <w:tr w:rsidR="005E70D5" w:rsidRPr="00DE58FF" w14:paraId="0EBF6E3A" w14:textId="77777777" w:rsidTr="006324B2">
        <w:trPr>
          <w:trHeight w:val="340"/>
        </w:trPr>
        <w:tc>
          <w:tcPr>
            <w:tcW w:w="4531" w:type="dxa"/>
            <w:vAlign w:val="center"/>
          </w:tcPr>
          <w:p w14:paraId="43E48E90" w14:textId="2C8A06D7" w:rsidR="005E70D5" w:rsidRPr="00DE58FF" w:rsidRDefault="00EF6E40" w:rsidP="003D057F">
            <w:r w:rsidRPr="00DE58FF">
              <w:t>Referentielijst van dit onderzoek</w:t>
            </w:r>
          </w:p>
        </w:tc>
        <w:tc>
          <w:tcPr>
            <w:tcW w:w="4678" w:type="dxa"/>
            <w:vAlign w:val="center"/>
          </w:tcPr>
          <w:p w14:paraId="12B04122" w14:textId="0CB5E80D" w:rsidR="005E70D5" w:rsidRPr="00DE58FF" w:rsidRDefault="00E741E8" w:rsidP="003D057F">
            <w:r w:rsidRPr="00DE58FF">
              <w:t>25-26_</w:t>
            </w:r>
            <w:r w:rsidR="005E70D5" w:rsidRPr="00DE58FF">
              <w:t>GDC_Referentielijst_Ian_6ICWE.</w:t>
            </w:r>
            <w:r w:rsidR="000F5FFE" w:rsidRPr="00DE58FF">
              <w:t>pdf</w:t>
            </w:r>
          </w:p>
        </w:tc>
      </w:tr>
      <w:tr w:rsidR="00A57964" w:rsidRPr="00DE58FF" w14:paraId="28D5EA77" w14:textId="77777777" w:rsidTr="006324B2">
        <w:trPr>
          <w:trHeight w:val="340"/>
        </w:trPr>
        <w:tc>
          <w:tcPr>
            <w:tcW w:w="4531" w:type="dxa"/>
            <w:vAlign w:val="center"/>
          </w:tcPr>
          <w:p w14:paraId="6A8A440F" w14:textId="4C579F06" w:rsidR="00A57964" w:rsidRPr="00DE58FF" w:rsidRDefault="00A57964" w:rsidP="003D057F">
            <w:r w:rsidRPr="00DE58FF">
              <w:t>GitHub Repository</w:t>
            </w:r>
          </w:p>
        </w:tc>
        <w:tc>
          <w:tcPr>
            <w:tcW w:w="4678" w:type="dxa"/>
            <w:vAlign w:val="center"/>
          </w:tcPr>
          <w:p w14:paraId="5561ED35" w14:textId="74BCFB16" w:rsidR="008C6783" w:rsidRPr="00DE58FF" w:rsidRDefault="008C6783" w:rsidP="003D057F">
            <w:hyperlink r:id="rId28" w:history="1">
              <w:r w:rsidRPr="00DE58FF">
                <w:rPr>
                  <w:rStyle w:val="Hyperlink"/>
                </w:rPr>
                <w:t>https://github.com/GO-atheneum-De-Tandem/GDC-Ian-2025-2026</w:t>
              </w:r>
            </w:hyperlink>
          </w:p>
        </w:tc>
      </w:tr>
      <w:tr w:rsidR="0074459F" w:rsidRPr="00DE58FF" w14:paraId="48974C4B" w14:textId="77777777" w:rsidTr="006324B2">
        <w:trPr>
          <w:trHeight w:val="340"/>
        </w:trPr>
        <w:tc>
          <w:tcPr>
            <w:tcW w:w="4531" w:type="dxa"/>
            <w:vAlign w:val="center"/>
          </w:tcPr>
          <w:p w14:paraId="2418F7C4" w14:textId="77777777" w:rsidR="0074459F" w:rsidRPr="00DE58FF" w:rsidRDefault="0074459F" w:rsidP="003D057F"/>
        </w:tc>
        <w:tc>
          <w:tcPr>
            <w:tcW w:w="4678" w:type="dxa"/>
            <w:vAlign w:val="center"/>
          </w:tcPr>
          <w:p w14:paraId="6CE5D7DE" w14:textId="77777777" w:rsidR="0074459F" w:rsidRPr="00DE58FF" w:rsidRDefault="0074459F" w:rsidP="003D057F"/>
        </w:tc>
      </w:tr>
      <w:tr w:rsidR="008379DB" w:rsidRPr="00DE58FF" w14:paraId="1ADA4908" w14:textId="77777777" w:rsidTr="006324B2">
        <w:trPr>
          <w:trHeight w:val="340"/>
        </w:trPr>
        <w:tc>
          <w:tcPr>
            <w:tcW w:w="4531" w:type="dxa"/>
            <w:vAlign w:val="center"/>
          </w:tcPr>
          <w:p w14:paraId="6A9F0E4A" w14:textId="72757DC0" w:rsidR="008379DB" w:rsidRPr="00DE58FF" w:rsidRDefault="008379DB" w:rsidP="003D057F">
            <w:r w:rsidRPr="00DE58FF">
              <w:t>Onveilig API Systeem</w:t>
            </w:r>
          </w:p>
        </w:tc>
        <w:tc>
          <w:tcPr>
            <w:tcW w:w="4678" w:type="dxa"/>
            <w:vAlign w:val="center"/>
          </w:tcPr>
          <w:p w14:paraId="72F42271" w14:textId="1C62A1C9" w:rsidR="008379DB" w:rsidRPr="00DE58FF" w:rsidRDefault="008379DB" w:rsidP="003D057F">
            <w:hyperlink r:id="rId29" w:history="1">
              <w:r w:rsidRPr="00DE58FF">
                <w:rPr>
                  <w:rStyle w:val="Hyperlink"/>
                </w:rPr>
                <w:t>https://unsafe-api.ian-chains.be</w:t>
              </w:r>
            </w:hyperlink>
          </w:p>
        </w:tc>
      </w:tr>
      <w:tr w:rsidR="00B50EF8" w:rsidRPr="00DE58FF" w14:paraId="69ECA0FA" w14:textId="77777777" w:rsidTr="006324B2">
        <w:trPr>
          <w:trHeight w:val="340"/>
        </w:trPr>
        <w:tc>
          <w:tcPr>
            <w:tcW w:w="4531" w:type="dxa"/>
            <w:vAlign w:val="center"/>
          </w:tcPr>
          <w:p w14:paraId="45EF78D7" w14:textId="1E07E81D" w:rsidR="00B50EF8" w:rsidRPr="00DE58FF" w:rsidRDefault="00B50EF8" w:rsidP="003D057F">
            <w:r w:rsidRPr="00DE58FF">
              <w:t>Onveilig API Systeem – OpenAPI Docs</w:t>
            </w:r>
          </w:p>
        </w:tc>
        <w:tc>
          <w:tcPr>
            <w:tcW w:w="4678" w:type="dxa"/>
            <w:vAlign w:val="center"/>
          </w:tcPr>
          <w:p w14:paraId="0EFBB8C9" w14:textId="2323C408" w:rsidR="00B50EF8" w:rsidRPr="00DE58FF" w:rsidRDefault="00D234EB" w:rsidP="003D057F">
            <w:hyperlink r:id="rId30" w:history="1">
              <w:r w:rsidRPr="00DE58FF">
                <w:rPr>
                  <w:rStyle w:val="Hyperlink"/>
                </w:rPr>
                <w:t>https://unsafe-api.ian-chains.be/docs</w:t>
              </w:r>
            </w:hyperlink>
          </w:p>
        </w:tc>
      </w:tr>
      <w:tr w:rsidR="008379DB" w:rsidRPr="00DE58FF" w14:paraId="605C5E83" w14:textId="77777777" w:rsidTr="006324B2">
        <w:trPr>
          <w:trHeight w:val="340"/>
        </w:trPr>
        <w:tc>
          <w:tcPr>
            <w:tcW w:w="4531" w:type="dxa"/>
            <w:vAlign w:val="center"/>
          </w:tcPr>
          <w:p w14:paraId="0BCEEB08" w14:textId="6B7DBA49" w:rsidR="008379DB" w:rsidRPr="00DE58FF" w:rsidRDefault="008379DB" w:rsidP="003D057F">
            <w:r w:rsidRPr="00DE58FF">
              <w:t>Onveilige Webapp (Frontend)</w:t>
            </w:r>
          </w:p>
        </w:tc>
        <w:tc>
          <w:tcPr>
            <w:tcW w:w="4678" w:type="dxa"/>
            <w:vAlign w:val="center"/>
          </w:tcPr>
          <w:p w14:paraId="1C1B5A1A" w14:textId="1152F1DB" w:rsidR="008379DB" w:rsidRPr="00DE58FF" w:rsidRDefault="008379DB" w:rsidP="003D057F">
            <w:hyperlink r:id="rId31" w:history="1">
              <w:r w:rsidRPr="00DE58FF">
                <w:rPr>
                  <w:rStyle w:val="Hyperlink"/>
                </w:rPr>
                <w:t>https://unsafe-app.ian-chains.be</w:t>
              </w:r>
            </w:hyperlink>
          </w:p>
        </w:tc>
      </w:tr>
      <w:tr w:rsidR="00B50EF8" w:rsidRPr="00DE58FF" w14:paraId="448A4B9A" w14:textId="77777777" w:rsidTr="006324B2">
        <w:trPr>
          <w:trHeight w:val="340"/>
        </w:trPr>
        <w:tc>
          <w:tcPr>
            <w:tcW w:w="4531" w:type="dxa"/>
            <w:vAlign w:val="center"/>
          </w:tcPr>
          <w:p w14:paraId="7D739B3F" w14:textId="77777777" w:rsidR="00B50EF8" w:rsidRPr="00DE58FF" w:rsidRDefault="00B50EF8" w:rsidP="003D057F"/>
        </w:tc>
        <w:tc>
          <w:tcPr>
            <w:tcW w:w="4678" w:type="dxa"/>
            <w:vAlign w:val="center"/>
          </w:tcPr>
          <w:p w14:paraId="5717BBBE" w14:textId="77777777" w:rsidR="00B50EF8" w:rsidRPr="00DE58FF" w:rsidRDefault="00B50EF8" w:rsidP="003D057F"/>
        </w:tc>
      </w:tr>
      <w:tr w:rsidR="008379DB" w:rsidRPr="00DE58FF" w14:paraId="4F5A52AF" w14:textId="77777777" w:rsidTr="006324B2">
        <w:trPr>
          <w:trHeight w:val="340"/>
        </w:trPr>
        <w:tc>
          <w:tcPr>
            <w:tcW w:w="4531" w:type="dxa"/>
            <w:vAlign w:val="center"/>
          </w:tcPr>
          <w:p w14:paraId="722A37FA" w14:textId="29F2306A" w:rsidR="008379DB" w:rsidRPr="00DE58FF" w:rsidRDefault="008379DB" w:rsidP="003D057F">
            <w:r w:rsidRPr="00DE58FF">
              <w:t>Veilig API Systeem</w:t>
            </w:r>
          </w:p>
        </w:tc>
        <w:tc>
          <w:tcPr>
            <w:tcW w:w="4678" w:type="dxa"/>
            <w:vAlign w:val="center"/>
          </w:tcPr>
          <w:p w14:paraId="58B2685B" w14:textId="6EC6EBBC" w:rsidR="008379DB" w:rsidRPr="00DE58FF" w:rsidRDefault="008379DB" w:rsidP="003D057F">
            <w:hyperlink r:id="rId32" w:history="1">
              <w:r w:rsidRPr="00DE58FF">
                <w:rPr>
                  <w:rStyle w:val="Hyperlink"/>
                </w:rPr>
                <w:t>https://safe-api.ian-chains.be</w:t>
              </w:r>
            </w:hyperlink>
          </w:p>
        </w:tc>
      </w:tr>
      <w:tr w:rsidR="00B50EF8" w:rsidRPr="00DE58FF" w14:paraId="7141DF75" w14:textId="77777777" w:rsidTr="006324B2">
        <w:trPr>
          <w:trHeight w:val="340"/>
        </w:trPr>
        <w:tc>
          <w:tcPr>
            <w:tcW w:w="4531" w:type="dxa"/>
            <w:vAlign w:val="center"/>
          </w:tcPr>
          <w:p w14:paraId="24D0FE55" w14:textId="00E7AC52" w:rsidR="00B50EF8" w:rsidRPr="00DE58FF" w:rsidRDefault="00B50EF8" w:rsidP="003D057F">
            <w:r w:rsidRPr="00DE58FF">
              <w:t>Veilig API Systeem – OpenAPI Docs</w:t>
            </w:r>
          </w:p>
        </w:tc>
        <w:tc>
          <w:tcPr>
            <w:tcW w:w="4678" w:type="dxa"/>
            <w:vAlign w:val="center"/>
          </w:tcPr>
          <w:p w14:paraId="00B9C186" w14:textId="0452DC44" w:rsidR="00B50EF8" w:rsidRPr="00DE58FF" w:rsidRDefault="00D234EB" w:rsidP="003D057F">
            <w:hyperlink r:id="rId33" w:history="1">
              <w:r w:rsidRPr="00DE58FF">
                <w:rPr>
                  <w:rStyle w:val="Hyperlink"/>
                </w:rPr>
                <w:t>https://safe-api.ian-chains.be/docs</w:t>
              </w:r>
            </w:hyperlink>
          </w:p>
        </w:tc>
      </w:tr>
      <w:tr w:rsidR="008379DB" w:rsidRPr="00DE58FF" w14:paraId="20BDFCB0" w14:textId="77777777" w:rsidTr="006324B2">
        <w:trPr>
          <w:trHeight w:val="340"/>
        </w:trPr>
        <w:tc>
          <w:tcPr>
            <w:tcW w:w="4531" w:type="dxa"/>
            <w:vAlign w:val="center"/>
          </w:tcPr>
          <w:p w14:paraId="3CEDE663" w14:textId="30BAE8A9" w:rsidR="008379DB" w:rsidRPr="00DE58FF" w:rsidRDefault="008379DB" w:rsidP="003D057F">
            <w:r w:rsidRPr="00DE58FF">
              <w:t>Veilige Webapp (Frontend)</w:t>
            </w:r>
          </w:p>
        </w:tc>
        <w:tc>
          <w:tcPr>
            <w:tcW w:w="4678" w:type="dxa"/>
            <w:vAlign w:val="center"/>
          </w:tcPr>
          <w:p w14:paraId="0DAC296D" w14:textId="22BE797C" w:rsidR="008379DB" w:rsidRPr="00DE58FF" w:rsidRDefault="008379DB" w:rsidP="003D057F">
            <w:hyperlink r:id="rId34" w:history="1">
              <w:r w:rsidRPr="00DE58FF">
                <w:rPr>
                  <w:rStyle w:val="Hyperlink"/>
                </w:rPr>
                <w:t>https://safe-app.ian-chains.be</w:t>
              </w:r>
            </w:hyperlink>
          </w:p>
        </w:tc>
      </w:tr>
      <w:tr w:rsidR="00B50EF8" w:rsidRPr="00DE58FF" w14:paraId="02689D1E" w14:textId="77777777" w:rsidTr="006324B2">
        <w:trPr>
          <w:trHeight w:val="340"/>
        </w:trPr>
        <w:tc>
          <w:tcPr>
            <w:tcW w:w="4531" w:type="dxa"/>
            <w:vAlign w:val="center"/>
          </w:tcPr>
          <w:p w14:paraId="4E88D20E" w14:textId="77777777" w:rsidR="00B50EF8" w:rsidRPr="00DE58FF" w:rsidRDefault="00B50EF8" w:rsidP="003D057F"/>
        </w:tc>
        <w:tc>
          <w:tcPr>
            <w:tcW w:w="4678" w:type="dxa"/>
            <w:vAlign w:val="center"/>
          </w:tcPr>
          <w:p w14:paraId="71EF3F9F" w14:textId="77777777" w:rsidR="00B50EF8" w:rsidRPr="00DE58FF" w:rsidRDefault="00B50EF8" w:rsidP="003D057F"/>
        </w:tc>
      </w:tr>
      <w:tr w:rsidR="008379DB" w:rsidRPr="00DE58FF" w14:paraId="1B3B3A9A" w14:textId="77777777" w:rsidTr="006324B2">
        <w:trPr>
          <w:trHeight w:val="340"/>
        </w:trPr>
        <w:tc>
          <w:tcPr>
            <w:tcW w:w="4531" w:type="dxa"/>
            <w:vAlign w:val="center"/>
          </w:tcPr>
          <w:p w14:paraId="484CB794" w14:textId="74388921" w:rsidR="008379DB" w:rsidRPr="00DE58FF" w:rsidRDefault="008379DB" w:rsidP="003D057F">
            <w:r w:rsidRPr="00DE58FF">
              <w:t>CSRF Attacker Webapp op Onveilige API</w:t>
            </w:r>
          </w:p>
        </w:tc>
        <w:tc>
          <w:tcPr>
            <w:tcW w:w="4678" w:type="dxa"/>
            <w:vAlign w:val="center"/>
          </w:tcPr>
          <w:p w14:paraId="422B8933" w14:textId="01EEECEE" w:rsidR="008379DB" w:rsidRPr="00DE58FF" w:rsidRDefault="008379DB" w:rsidP="003D057F">
            <w:hyperlink r:id="rId35" w:history="1">
              <w:r w:rsidRPr="00DE58FF">
                <w:rPr>
                  <w:rStyle w:val="Hyperlink"/>
                </w:rPr>
                <w:t>https://attacker-unsafe.yourwebmaster.be</w:t>
              </w:r>
            </w:hyperlink>
          </w:p>
        </w:tc>
      </w:tr>
      <w:tr w:rsidR="008379DB" w:rsidRPr="00DE58FF" w14:paraId="6A4A18BB" w14:textId="77777777" w:rsidTr="006324B2">
        <w:trPr>
          <w:trHeight w:val="340"/>
        </w:trPr>
        <w:tc>
          <w:tcPr>
            <w:tcW w:w="4531" w:type="dxa"/>
            <w:vAlign w:val="center"/>
          </w:tcPr>
          <w:p w14:paraId="30000A81" w14:textId="06795C29" w:rsidR="008379DB" w:rsidRPr="00DE58FF" w:rsidRDefault="008379DB" w:rsidP="003D057F">
            <w:r w:rsidRPr="00DE58FF">
              <w:t>CSRF Attacker Webapp op Veilige API</w:t>
            </w:r>
          </w:p>
        </w:tc>
        <w:tc>
          <w:tcPr>
            <w:tcW w:w="4678" w:type="dxa"/>
            <w:vAlign w:val="center"/>
          </w:tcPr>
          <w:p w14:paraId="0C9FD20E" w14:textId="26DE9745" w:rsidR="008379DB" w:rsidRPr="00DE58FF" w:rsidRDefault="008379DB" w:rsidP="003D057F">
            <w:hyperlink r:id="rId36" w:history="1">
              <w:r w:rsidRPr="00DE58FF">
                <w:rPr>
                  <w:rStyle w:val="Hyperlink"/>
                </w:rPr>
                <w:t>https://attacker-safe.yourwebmaster.be</w:t>
              </w:r>
            </w:hyperlink>
          </w:p>
        </w:tc>
      </w:tr>
    </w:tbl>
    <w:p w14:paraId="3C5B0A94" w14:textId="77777777" w:rsidR="00F617BA" w:rsidRPr="00DE58FF" w:rsidRDefault="00F617BA" w:rsidP="00F617BA">
      <w:bookmarkStart w:id="37" w:name="_Toc196152200"/>
    </w:p>
    <w:p w14:paraId="48B86CE0" w14:textId="7BBB0CB7" w:rsidR="00B76188" w:rsidRPr="00DE58FF" w:rsidRDefault="00B76188" w:rsidP="00804614">
      <w:pPr>
        <w:pStyle w:val="Kop1"/>
      </w:pPr>
      <w:bookmarkStart w:id="38" w:name="_Toc222862672"/>
      <w:r w:rsidRPr="00DE58FF">
        <w:t>Referentielijst</w:t>
      </w:r>
      <w:bookmarkEnd w:id="37"/>
      <w:bookmarkEnd w:id="38"/>
    </w:p>
    <w:p w14:paraId="7779B843" w14:textId="4DC3AFB7" w:rsidR="00C95B80" w:rsidRPr="00DE58FF" w:rsidRDefault="003C2090" w:rsidP="00C95B80">
      <w:r w:rsidRPr="00DE58FF">
        <w:t>De referentielijst is</w:t>
      </w:r>
      <w:r w:rsidR="00B97D9B" w:rsidRPr="00DE58FF">
        <w:t xml:space="preserve"> </w:t>
      </w:r>
      <w:r w:rsidRPr="00DE58FF">
        <w:t xml:space="preserve">opgenomen in een apart bestand om dit onderzoek overzichtelijk te houden. </w:t>
      </w:r>
      <w:r w:rsidR="00C43330" w:rsidRPr="00DE58FF">
        <w:t xml:space="preserve">De referentielijst is ook gesorteerd per onderdeel van dit werk. </w:t>
      </w:r>
      <w:r w:rsidRPr="00DE58FF">
        <w:t>Dit bestand kan je terug vinden in de meegeleverde bijlagen.</w:t>
      </w:r>
    </w:p>
    <w:p w14:paraId="355428AE" w14:textId="567B598C" w:rsidR="00AB6C0E" w:rsidRPr="00DE58FF" w:rsidRDefault="0055304B" w:rsidP="00B76188">
      <w:r w:rsidRPr="00DE58FF">
        <w:t xml:space="preserve">het </w:t>
      </w:r>
      <w:r w:rsidR="00AB6C0E" w:rsidRPr="00DE58FF">
        <w:t>controleren</w:t>
      </w:r>
      <w:r w:rsidRPr="00DE58FF">
        <w:t xml:space="preserve"> van spelling </w:t>
      </w:r>
      <w:r w:rsidR="00434E50" w:rsidRPr="00DE58FF">
        <w:t>van dit werk</w:t>
      </w:r>
      <w:r w:rsidR="006251D7" w:rsidRPr="00DE58FF">
        <w:t xml:space="preserve">stuk </w:t>
      </w:r>
      <w:r w:rsidR="00A03783" w:rsidRPr="00DE58FF">
        <w:t>is er</w:t>
      </w:r>
      <w:r w:rsidRPr="00DE58FF">
        <w:t xml:space="preserve"> gebruik </w:t>
      </w:r>
      <w:r w:rsidR="00A03783" w:rsidRPr="00DE58FF">
        <w:t xml:space="preserve">gemaakt </w:t>
      </w:r>
      <w:r w:rsidRPr="00DE58FF">
        <w:t xml:space="preserve">van </w:t>
      </w:r>
      <w:hyperlink r:id="rId37" w:history="1">
        <w:r w:rsidR="00F709C2" w:rsidRPr="00DE58FF">
          <w:rPr>
            <w:rStyle w:val="Hyperlink"/>
          </w:rPr>
          <w:t>woordenlijst.org</w:t>
        </w:r>
      </w:hyperlink>
      <w:r w:rsidRPr="00DE58FF">
        <w:t xml:space="preserve"> en </w:t>
      </w:r>
      <w:hyperlink r:id="rId38" w:history="1">
        <w:r w:rsidR="00AB6C0E" w:rsidRPr="00DE58FF">
          <w:rPr>
            <w:rStyle w:val="Hyperlink"/>
          </w:rPr>
          <w:t>spelling.nu</w:t>
        </w:r>
      </w:hyperlink>
      <w:r w:rsidR="00242576" w:rsidRPr="00DE58FF">
        <w:t>.</w:t>
      </w:r>
    </w:p>
    <w:p w14:paraId="359A631C" w14:textId="0113DE03" w:rsidR="007F26D2" w:rsidRPr="00CC6B2C" w:rsidRDefault="007F26D2" w:rsidP="007F26D2">
      <w:pPr>
        <w:rPr>
          <w:sz w:val="20"/>
          <w:szCs w:val="20"/>
        </w:rPr>
      </w:pPr>
    </w:p>
    <w:sectPr w:rsidR="007F26D2" w:rsidRPr="00CC6B2C" w:rsidSect="00C26200">
      <w:footerReference w:type="default" r:id="rId3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25F1" w14:textId="77777777" w:rsidR="005A3F86" w:rsidRPr="00DE58FF" w:rsidRDefault="005A3F86" w:rsidP="00D06DAD">
      <w:pPr>
        <w:spacing w:after="0" w:line="240" w:lineRule="auto"/>
      </w:pPr>
      <w:r w:rsidRPr="00DE58FF">
        <w:separator/>
      </w:r>
    </w:p>
  </w:endnote>
  <w:endnote w:type="continuationSeparator" w:id="0">
    <w:p w14:paraId="27815F1C" w14:textId="77777777" w:rsidR="005A3F86" w:rsidRPr="00DE58FF" w:rsidRDefault="005A3F86" w:rsidP="00D06DAD">
      <w:pPr>
        <w:spacing w:after="0" w:line="240" w:lineRule="auto"/>
      </w:pPr>
      <w:r w:rsidRPr="00DE58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225A" w14:textId="2016A501" w:rsidR="007B6B61" w:rsidRPr="00DE58FF" w:rsidRDefault="00AB2CD2">
    <w:pPr>
      <w:pStyle w:val="Voettekst"/>
    </w:pPr>
    <w:r w:rsidRPr="00DE58FF">
      <w:rPr>
        <w:noProof/>
      </w:rPr>
      <mc:AlternateContent>
        <mc:Choice Requires="wps">
          <w:drawing>
            <wp:anchor distT="0" distB="0" distL="0" distR="0" simplePos="0" relativeHeight="251658240" behindDoc="0" locked="0" layoutInCell="1" allowOverlap="1" wp14:anchorId="2F8C2408" wp14:editId="79723C72">
              <wp:simplePos x="0" y="0"/>
              <wp:positionH relativeFrom="rightMargin">
                <wp:posOffset>173578</wp:posOffset>
              </wp:positionH>
              <wp:positionV relativeFrom="bottomMargin">
                <wp:posOffset>28419</wp:posOffset>
              </wp:positionV>
              <wp:extent cx="468630" cy="320040"/>
              <wp:effectExtent l="0" t="0" r="7620" b="3810"/>
              <wp:wrapSquare wrapText="bothSides"/>
              <wp:docPr id="40" name="Rechthoek 45"/>
              <wp:cNvGraphicFramePr/>
              <a:graphic xmlns:a="http://schemas.openxmlformats.org/drawingml/2006/main">
                <a:graphicData uri="http://schemas.microsoft.com/office/word/2010/wordprocessingShape">
                  <wps:wsp>
                    <wps:cNvSpPr/>
                    <wps:spPr>
                      <a:xfrm>
                        <a:off x="0" y="0"/>
                        <a:ext cx="46863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DBCDE2" w14:textId="77777777" w:rsidR="007349E8" w:rsidRPr="00DE58FF" w:rsidRDefault="007349E8">
                          <w:pPr>
                            <w:jc w:val="right"/>
                            <w:rPr>
                              <w:color w:val="FFFFFF" w:themeColor="background1"/>
                              <w:sz w:val="28"/>
                              <w:szCs w:val="28"/>
                            </w:rPr>
                          </w:pPr>
                          <w:r w:rsidRPr="00DE58FF">
                            <w:rPr>
                              <w:color w:val="FFFFFF" w:themeColor="background1"/>
                              <w:sz w:val="28"/>
                              <w:szCs w:val="28"/>
                            </w:rPr>
                            <w:fldChar w:fldCharType="begin"/>
                          </w:r>
                          <w:r w:rsidRPr="00DE58FF">
                            <w:rPr>
                              <w:color w:val="FFFFFF" w:themeColor="background1"/>
                              <w:sz w:val="28"/>
                              <w:szCs w:val="28"/>
                            </w:rPr>
                            <w:instrText>PAGE   \* MERGEFORMAT</w:instrText>
                          </w:r>
                          <w:r w:rsidRPr="00DE58FF">
                            <w:rPr>
                              <w:color w:val="FFFFFF" w:themeColor="background1"/>
                              <w:sz w:val="28"/>
                              <w:szCs w:val="28"/>
                            </w:rPr>
                            <w:fldChar w:fldCharType="separate"/>
                          </w:r>
                          <w:r w:rsidRPr="00DE58FF">
                            <w:rPr>
                              <w:color w:val="FFFFFF" w:themeColor="background1"/>
                              <w:sz w:val="28"/>
                              <w:szCs w:val="28"/>
                            </w:rPr>
                            <w:t>2</w:t>
                          </w:r>
                          <w:r w:rsidRPr="00DE58FF">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C2408" id="Rechthoek 45" o:spid="_x0000_s1026" style="position:absolute;margin-left:13.65pt;margin-top:2.25pt;width:36.9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" fillcolor="black [3213]" stroked="f" strokeweight="3pt">
              <v:textbox>
                <w:txbxContent>
                  <w:p w14:paraId="21DBCDE2" w14:textId="77777777" w:rsidR="007349E8" w:rsidRPr="00DE58FF" w:rsidRDefault="007349E8">
                    <w:pPr>
                      <w:jc w:val="right"/>
                      <w:rPr>
                        <w:color w:val="FFFFFF" w:themeColor="background1"/>
                        <w:sz w:val="28"/>
                        <w:szCs w:val="28"/>
                      </w:rPr>
                    </w:pPr>
                    <w:r w:rsidRPr="00DE58FF">
                      <w:rPr>
                        <w:color w:val="FFFFFF" w:themeColor="background1"/>
                        <w:sz w:val="28"/>
                        <w:szCs w:val="28"/>
                      </w:rPr>
                      <w:fldChar w:fldCharType="begin"/>
                    </w:r>
                    <w:r w:rsidRPr="00DE58FF">
                      <w:rPr>
                        <w:color w:val="FFFFFF" w:themeColor="background1"/>
                        <w:sz w:val="28"/>
                        <w:szCs w:val="28"/>
                      </w:rPr>
                      <w:instrText>PAGE   \* MERGEFORMAT</w:instrText>
                    </w:r>
                    <w:r w:rsidRPr="00DE58FF">
                      <w:rPr>
                        <w:color w:val="FFFFFF" w:themeColor="background1"/>
                        <w:sz w:val="28"/>
                        <w:szCs w:val="28"/>
                      </w:rPr>
                      <w:fldChar w:fldCharType="separate"/>
                    </w:r>
                    <w:r w:rsidRPr="00DE58FF">
                      <w:rPr>
                        <w:color w:val="FFFFFF" w:themeColor="background1"/>
                        <w:sz w:val="28"/>
                        <w:szCs w:val="28"/>
                      </w:rPr>
                      <w:t>2</w:t>
                    </w:r>
                    <w:r w:rsidRPr="00DE58FF">
                      <w:rPr>
                        <w:color w:val="FFFFFF" w:themeColor="background1"/>
                        <w:sz w:val="28"/>
                        <w:szCs w:val="28"/>
                      </w:rPr>
                      <w:fldChar w:fldCharType="end"/>
                    </w:r>
                  </w:p>
                </w:txbxContent>
              </v:textbox>
              <w10:wrap type="square" anchorx="margin" anchory="margin"/>
            </v:rect>
          </w:pict>
        </mc:Fallback>
      </mc:AlternateContent>
    </w:r>
    <w:r w:rsidR="007349E8" w:rsidRPr="00DE58FF">
      <w:rPr>
        <w:noProof/>
      </w:rPr>
      <mc:AlternateContent>
        <mc:Choice Requires="wps">
          <w:drawing>
            <wp:anchor distT="0" distB="0" distL="114300" distR="114300" simplePos="0" relativeHeight="251658241" behindDoc="0" locked="0" layoutInCell="1" allowOverlap="1" wp14:anchorId="40817630" wp14:editId="41FDA983">
              <wp:simplePos x="0" y="0"/>
              <wp:positionH relativeFrom="column">
                <wp:posOffset>18354</wp:posOffset>
              </wp:positionH>
              <wp:positionV relativeFrom="paragraph">
                <wp:posOffset>-262255</wp:posOffset>
              </wp:positionV>
              <wp:extent cx="5924611" cy="18604"/>
              <wp:effectExtent l="0" t="0" r="0" b="0"/>
              <wp:wrapSquare wrapText="bothSides"/>
              <wp:docPr id="982233333" name="Rechthoek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0EB9E" id="Rechthoek 38" o:spid="_x0000_s1026" style="position:absolute;margin-left:1.45pt;margin-top:-20.65pt;width:466.5pt;height:1.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" fillcolor="black [3213]" stroked="f" strokeweight="1pt">
              <w10:wrap type="square"/>
            </v:rect>
          </w:pict>
        </mc:Fallback>
      </mc:AlternateContent>
    </w:r>
    <w:r w:rsidR="00E456E2" w:rsidRPr="00DE58FF">
      <w:t xml:space="preserve">Ian-Chains Baute – </w:t>
    </w:r>
    <w:r w:rsidR="00DD0B95" w:rsidRPr="00DE58FF">
      <w:t>6</w:t>
    </w:r>
    <w:r w:rsidR="00E456E2" w:rsidRPr="00DE58FF">
      <w:t>ICWE</w:t>
    </w:r>
    <w:r w:rsidR="007B6B61" w:rsidRPr="00DE58FF">
      <w:tab/>
    </w:r>
    <w:r w:rsidR="00E456E2" w:rsidRPr="00DE58FF">
      <w:t>Atheneum De Tandem</w:t>
    </w:r>
    <w:r w:rsidR="007B6B61" w:rsidRPr="00DE58FF">
      <w:tab/>
    </w:r>
    <w:r w:rsidR="00DD0B95" w:rsidRPr="00DE58FF">
      <w:t>GDC</w:t>
    </w:r>
    <w:r w:rsidR="007B6B61" w:rsidRPr="00DE58FF">
      <w:t xml:space="preserve"> – 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F2946" w14:textId="77777777" w:rsidR="005A3F86" w:rsidRPr="00DE58FF" w:rsidRDefault="005A3F86" w:rsidP="00D06DAD">
      <w:pPr>
        <w:spacing w:after="0" w:line="240" w:lineRule="auto"/>
      </w:pPr>
      <w:r w:rsidRPr="00DE58FF">
        <w:separator/>
      </w:r>
    </w:p>
  </w:footnote>
  <w:footnote w:type="continuationSeparator" w:id="0">
    <w:p w14:paraId="22637A60" w14:textId="77777777" w:rsidR="005A3F86" w:rsidRPr="00DE58FF" w:rsidRDefault="005A3F86" w:rsidP="00D06DAD">
      <w:pPr>
        <w:spacing w:after="0" w:line="240" w:lineRule="auto"/>
      </w:pPr>
      <w:r w:rsidRPr="00DE58FF">
        <w:continuationSeparator/>
      </w:r>
    </w:p>
  </w:footnote>
  <w:footnote w:id="1">
    <w:p w14:paraId="7167AF28" w14:textId="1402306F" w:rsidR="003C6408" w:rsidRPr="00DE58FF" w:rsidRDefault="003C6408" w:rsidP="003C6408">
      <w:pPr>
        <w:pStyle w:val="Voetnoottekst"/>
      </w:pPr>
      <w:r w:rsidRPr="00DE58FF">
        <w:rPr>
          <w:rStyle w:val="Voetnootmarkering"/>
        </w:rPr>
        <w:footnoteRef/>
      </w:r>
      <w:r w:rsidRPr="00DE58FF">
        <w:t xml:space="preserve"> Informatie over wat een API is</w:t>
      </w:r>
      <w:r w:rsidR="00F35CDE" w:rsidRPr="00DE58FF">
        <w:t xml:space="preserve"> en</w:t>
      </w:r>
      <w:r w:rsidR="0002785C" w:rsidRPr="00DE58FF">
        <w:t xml:space="preserve"> hoe het</w:t>
      </w:r>
      <w:r w:rsidR="00F35CDE" w:rsidRPr="00DE58FF">
        <w:t xml:space="preserve"> </w:t>
      </w:r>
      <w:r w:rsidR="0002785C" w:rsidRPr="00DE58FF">
        <w:t xml:space="preserve">technisch </w:t>
      </w:r>
      <w:r w:rsidR="00F35CDE" w:rsidRPr="00DE58FF">
        <w:t>werkt</w:t>
      </w:r>
      <w:r w:rsidRPr="00DE58FF">
        <w:t xml:space="preserve"> kan gevonden worden in dit artikel van Geeks For Geeks: GeeksforGeeks. (2025, December 15). </w:t>
      </w:r>
      <w:r w:rsidRPr="00DE58FF">
        <w:rPr>
          <w:i/>
          <w:iCs/>
        </w:rPr>
        <w:t>What is an API (Application Programming Interface)</w:t>
      </w:r>
      <w:r w:rsidRPr="00DE58FF">
        <w:t xml:space="preserve">. GeeksforGeeks. </w:t>
      </w:r>
      <w:hyperlink r:id="rId1" w:history="1">
        <w:r w:rsidRPr="00DE58FF">
          <w:rPr>
            <w:rStyle w:val="Hyperlink"/>
          </w:rPr>
          <w:t>https://www.geeksforgeeks.org/software-testing/what-is-an-api/</w:t>
        </w:r>
      </w:hyperlink>
    </w:p>
    <w:p w14:paraId="500C0A4D" w14:textId="77777777" w:rsidR="00D72C84" w:rsidRPr="00DE58FF" w:rsidRDefault="00D72C84" w:rsidP="003C6408">
      <w:pPr>
        <w:pStyle w:val="Voetnoottekst"/>
      </w:pPr>
    </w:p>
  </w:footnote>
  <w:footnote w:id="2">
    <w:p w14:paraId="4FB05B47" w14:textId="562DE7A5" w:rsidR="003C6408" w:rsidRPr="00DE58FF" w:rsidRDefault="003C6408" w:rsidP="003C6408">
      <w:pPr>
        <w:pStyle w:val="Voetnoottekst"/>
      </w:pPr>
      <w:r w:rsidRPr="00DE58FF">
        <w:rPr>
          <w:rStyle w:val="Voetnootmarkering"/>
        </w:rPr>
        <w:footnoteRef/>
      </w:r>
      <w:r w:rsidRPr="00DE58FF">
        <w:t xml:space="preserve"> Informatie over wat een REST-API is</w:t>
      </w:r>
      <w:r w:rsidR="00F35CDE" w:rsidRPr="00DE58FF">
        <w:t xml:space="preserve"> en</w:t>
      </w:r>
      <w:r w:rsidR="0002785C" w:rsidRPr="00DE58FF">
        <w:t xml:space="preserve"> hoe het technisch</w:t>
      </w:r>
      <w:r w:rsidR="00F35CDE" w:rsidRPr="00DE58FF">
        <w:t xml:space="preserve"> werkt</w:t>
      </w:r>
      <w:r w:rsidRPr="00DE58FF">
        <w:t xml:space="preserve"> kan gevonden worden in dit artikel van Postman: Team, P. (2025, December 16). </w:t>
      </w:r>
      <w:r w:rsidRPr="00DE58FF">
        <w:rPr>
          <w:i/>
          <w:iCs/>
        </w:rPr>
        <w:t>What is a REST API? Examples, uses, and challenges</w:t>
      </w:r>
      <w:r w:rsidRPr="00DE58FF">
        <w:t xml:space="preserve">. Postman Blog. </w:t>
      </w:r>
      <w:hyperlink r:id="rId2" w:history="1">
        <w:r w:rsidRPr="00DE58FF">
          <w:rPr>
            <w:rStyle w:val="Hyperlink"/>
          </w:rPr>
          <w:t>https://blog.postman.com/rest-api-examples/</w:t>
        </w:r>
      </w:hyperlink>
      <w:r w:rsidRPr="00DE58FF">
        <w:t xml:space="preserve"> </w:t>
      </w:r>
    </w:p>
  </w:footnote>
  <w:footnote w:id="3">
    <w:p w14:paraId="50255204" w14:textId="7C5BD733" w:rsidR="00EA6702" w:rsidRPr="00DE58FF" w:rsidRDefault="00B8427F" w:rsidP="00B8427F">
      <w:pPr>
        <w:pStyle w:val="Voetnoottekst"/>
      </w:pPr>
      <w:r w:rsidRPr="00DE58FF">
        <w:rPr>
          <w:rStyle w:val="Voetnootmarkering"/>
        </w:rPr>
        <w:footnoteRef/>
      </w:r>
      <w:r w:rsidRPr="00DE58FF">
        <w:t xml:space="preserve"> Meerdere webapps of pagina’s zijn </w:t>
      </w:r>
      <w:r w:rsidR="0018611F" w:rsidRPr="00DE58FF">
        <w:rPr>
          <w:b/>
          <w:bCs/>
        </w:rPr>
        <w:t>s</w:t>
      </w:r>
      <w:r w:rsidRPr="00DE58FF">
        <w:rPr>
          <w:b/>
          <w:bCs/>
        </w:rPr>
        <w:t>ame-</w:t>
      </w:r>
      <w:r w:rsidR="0018611F" w:rsidRPr="00DE58FF">
        <w:rPr>
          <w:b/>
          <w:bCs/>
        </w:rPr>
        <w:t>o</w:t>
      </w:r>
      <w:r w:rsidRPr="00DE58FF">
        <w:rPr>
          <w:b/>
          <w:bCs/>
        </w:rPr>
        <w:t>rigin</w:t>
      </w:r>
      <w:r w:rsidRPr="00DE58FF">
        <w:t xml:space="preserve"> </w:t>
      </w:r>
      <w:r w:rsidR="00EA6702" w:rsidRPr="00DE58FF">
        <w:t xml:space="preserve">aan elkaar </w:t>
      </w:r>
      <w:r w:rsidRPr="00DE58FF">
        <w:t>als ze dezelfde protocol (HTTPS), hostname en poort hebben.</w:t>
      </w:r>
    </w:p>
  </w:footnote>
  <w:footnote w:id="4">
    <w:p w14:paraId="3B24F30B" w14:textId="45FD93F1" w:rsidR="0018611F" w:rsidRDefault="0018611F">
      <w:pPr>
        <w:pStyle w:val="Voetnoottekst"/>
      </w:pPr>
      <w:r w:rsidRPr="00DE58FF">
        <w:rPr>
          <w:rStyle w:val="Voetnootmarkering"/>
        </w:rPr>
        <w:footnoteRef/>
      </w:r>
      <w:r w:rsidRPr="00DE58FF">
        <w:t xml:space="preserve"> </w:t>
      </w:r>
      <w:r w:rsidRPr="00DE58FF">
        <w:rPr>
          <w:b/>
          <w:bCs/>
        </w:rPr>
        <w:t>Cross-Origin</w:t>
      </w:r>
      <w:r w:rsidRPr="00DE58FF">
        <w:t xml:space="preserve"> is het tegenovergestelde van same-origin. Wanneer 1 van de eigenschappen niet volledig overeenkomt, wordt dit aangeduid als cross-origin.</w:t>
      </w:r>
    </w:p>
  </w:footnote>
  <w:footnote w:id="5">
    <w:p w14:paraId="1FCEBD3F" w14:textId="238538B8" w:rsidR="00D63BF9" w:rsidRDefault="00D63BF9">
      <w:pPr>
        <w:pStyle w:val="Voetnoottekst"/>
      </w:pPr>
      <w:r>
        <w:rPr>
          <w:rStyle w:val="Voetnootmarkering"/>
        </w:rPr>
        <w:footnoteRef/>
      </w:r>
      <w:r>
        <w:t xml:space="preserve"> </w:t>
      </w:r>
      <w:r w:rsidR="00934B59">
        <w:t xml:space="preserve">De criteria waaraan een cross-origin HTTP-request moet voldoen om </w:t>
      </w:r>
      <w:r w:rsidR="00934B59" w:rsidRPr="00074858">
        <w:rPr>
          <w:b/>
          <w:bCs/>
        </w:rPr>
        <w:t>simple</w:t>
      </w:r>
      <w:r w:rsidR="00934B59">
        <w:t xml:space="preserve"> te zijn wordt opgesomd in de volgende bron: </w:t>
      </w:r>
      <w:r w:rsidR="006D13F9" w:rsidRPr="006D13F9">
        <w:rPr>
          <w:i/>
          <w:iCs/>
        </w:rPr>
        <w:t>Types of Cross-Origin HTTP Requests - NI</w:t>
      </w:r>
      <w:r w:rsidR="006D13F9" w:rsidRPr="006D13F9">
        <w:t xml:space="preserve">. (2023, February 17). </w:t>
      </w:r>
      <w:hyperlink r:id="rId3" w:history="1">
        <w:r w:rsidR="006D13F9" w:rsidRPr="006D13F9">
          <w:rPr>
            <w:rStyle w:val="Hyperlink"/>
          </w:rPr>
          <w:t>https://www.ni.com/docs/en-US/bundle/g-web-development/page/types-of-cors-requests.html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38E"/>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BA0256D"/>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DE006AA"/>
    <w:multiLevelType w:val="hybridMultilevel"/>
    <w:tmpl w:val="C06C7C06"/>
    <w:lvl w:ilvl="0" w:tplc="08130011">
      <w:start w:val="1"/>
      <w:numFmt w:val="decimal"/>
      <w:lvlText w:val="%1)"/>
      <w:lvlJc w:val="left"/>
      <w:pPr>
        <w:ind w:left="720" w:hanging="360"/>
      </w:pPr>
    </w:lvl>
    <w:lvl w:ilvl="1" w:tplc="08130011">
      <w:start w:val="1"/>
      <w:numFmt w:val="decimal"/>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F5A1EE8"/>
    <w:multiLevelType w:val="hybridMultilevel"/>
    <w:tmpl w:val="A94070B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0A70E07"/>
    <w:multiLevelType w:val="multilevel"/>
    <w:tmpl w:val="9B3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F20848"/>
    <w:multiLevelType w:val="multilevel"/>
    <w:tmpl w:val="E29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C3BE8"/>
    <w:multiLevelType w:val="hybridMultilevel"/>
    <w:tmpl w:val="042C854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7" w15:restartNumberingAfterBreak="0">
    <w:nsid w:val="1B21062A"/>
    <w:multiLevelType w:val="multilevel"/>
    <w:tmpl w:val="4DB2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896594"/>
    <w:multiLevelType w:val="hybridMultilevel"/>
    <w:tmpl w:val="4722586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28D5377C"/>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90F4F32"/>
    <w:multiLevelType w:val="hybridMultilevel"/>
    <w:tmpl w:val="D84C7B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9AB500F"/>
    <w:multiLevelType w:val="multilevel"/>
    <w:tmpl w:val="269487AA"/>
    <w:lvl w:ilvl="0">
      <w:start w:val="1"/>
      <w:numFmt w:val="decimal"/>
      <w:lvlText w:val="%1"/>
      <w:lvlJc w:val="left"/>
      <w:pPr>
        <w:ind w:left="810" w:hanging="405"/>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1845" w:hanging="720"/>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285" w:hanging="1440"/>
      </w:pPr>
      <w:rPr>
        <w:rFonts w:hint="default"/>
      </w:rPr>
    </w:lvl>
    <w:lvl w:ilvl="5">
      <w:start w:val="1"/>
      <w:numFmt w:val="decimal"/>
      <w:lvlText w:val="%1.%2.%3.%4.%5.%6"/>
      <w:lvlJc w:val="left"/>
      <w:pPr>
        <w:ind w:left="3645" w:hanging="1440"/>
      </w:pPr>
      <w:rPr>
        <w:rFonts w:hint="default"/>
      </w:rPr>
    </w:lvl>
    <w:lvl w:ilvl="6">
      <w:start w:val="1"/>
      <w:numFmt w:val="decimal"/>
      <w:lvlText w:val="%1.%2.%3.%4.%5.%6.%7"/>
      <w:lvlJc w:val="left"/>
      <w:pPr>
        <w:ind w:left="4365" w:hanging="1800"/>
      </w:pPr>
      <w:rPr>
        <w:rFonts w:hint="default"/>
      </w:rPr>
    </w:lvl>
    <w:lvl w:ilvl="7">
      <w:start w:val="1"/>
      <w:numFmt w:val="decimal"/>
      <w:lvlText w:val="%1.%2.%3.%4.%5.%6.%7.%8"/>
      <w:lvlJc w:val="left"/>
      <w:pPr>
        <w:ind w:left="5085" w:hanging="2160"/>
      </w:pPr>
      <w:rPr>
        <w:rFonts w:hint="default"/>
      </w:rPr>
    </w:lvl>
    <w:lvl w:ilvl="8">
      <w:start w:val="1"/>
      <w:numFmt w:val="decimal"/>
      <w:lvlText w:val="%1.%2.%3.%4.%5.%6.%7.%8.%9"/>
      <w:lvlJc w:val="left"/>
      <w:pPr>
        <w:ind w:left="5445" w:hanging="2160"/>
      </w:pPr>
      <w:rPr>
        <w:rFonts w:hint="default"/>
      </w:rPr>
    </w:lvl>
  </w:abstractNum>
  <w:abstractNum w:abstractNumId="12" w15:restartNumberingAfterBreak="0">
    <w:nsid w:val="2ADB4998"/>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24490C"/>
    <w:multiLevelType w:val="hybridMultilevel"/>
    <w:tmpl w:val="14A665A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F951CB9"/>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311B0488"/>
    <w:multiLevelType w:val="hybridMultilevel"/>
    <w:tmpl w:val="E7A66DD4"/>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6" w15:restartNumberingAfterBreak="0">
    <w:nsid w:val="31DD2FC4"/>
    <w:multiLevelType w:val="hybridMultilevel"/>
    <w:tmpl w:val="714287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3F03081"/>
    <w:multiLevelType w:val="hybridMultilevel"/>
    <w:tmpl w:val="F2A076EA"/>
    <w:lvl w:ilvl="0" w:tplc="20220742">
      <w:start w:val="2"/>
      <w:numFmt w:val="decimal"/>
      <w:lvlText w:val="%1."/>
      <w:lvlJc w:val="left"/>
      <w:pPr>
        <w:ind w:left="1440" w:hanging="360"/>
      </w:pPr>
      <w:rPr>
        <w:rFonts w:hint="default"/>
      </w:r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18" w15:restartNumberingAfterBreak="0">
    <w:nsid w:val="363976F7"/>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413D7CDC"/>
    <w:multiLevelType w:val="hybridMultilevel"/>
    <w:tmpl w:val="CF521A5A"/>
    <w:lvl w:ilvl="0" w:tplc="0813000F">
      <w:start w:val="1"/>
      <w:numFmt w:val="decimal"/>
      <w:lvlText w:val="%1."/>
      <w:lvlJc w:val="left"/>
      <w:pPr>
        <w:ind w:left="1068" w:hanging="360"/>
      </w:pPr>
    </w:lvl>
    <w:lvl w:ilvl="1" w:tplc="08130019" w:tentative="1">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20" w15:restartNumberingAfterBreak="0">
    <w:nsid w:val="4282400B"/>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42E878BD"/>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43943F09"/>
    <w:multiLevelType w:val="hybridMultilevel"/>
    <w:tmpl w:val="F37A27FA"/>
    <w:lvl w:ilvl="0" w:tplc="08130011">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23" w15:restartNumberingAfterBreak="0">
    <w:nsid w:val="48065434"/>
    <w:multiLevelType w:val="hybridMultilevel"/>
    <w:tmpl w:val="08306D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499A6B79"/>
    <w:multiLevelType w:val="hybridMultilevel"/>
    <w:tmpl w:val="4ADE9022"/>
    <w:lvl w:ilvl="0" w:tplc="E2E06A60">
      <w:numFmt w:val="bullet"/>
      <w:lvlText w:val="-"/>
      <w:lvlJc w:val="left"/>
      <w:pPr>
        <w:ind w:left="408" w:hanging="360"/>
      </w:pPr>
      <w:rPr>
        <w:rFonts w:ascii="Aptos" w:eastAsiaTheme="minorHAnsi" w:hAnsi="Aptos" w:cstheme="minorBidi" w:hint="default"/>
      </w:rPr>
    </w:lvl>
    <w:lvl w:ilvl="1" w:tplc="08130003" w:tentative="1">
      <w:start w:val="1"/>
      <w:numFmt w:val="bullet"/>
      <w:lvlText w:val="o"/>
      <w:lvlJc w:val="left"/>
      <w:pPr>
        <w:ind w:left="1128" w:hanging="360"/>
      </w:pPr>
      <w:rPr>
        <w:rFonts w:ascii="Courier New" w:hAnsi="Courier New" w:cs="Courier New" w:hint="default"/>
      </w:rPr>
    </w:lvl>
    <w:lvl w:ilvl="2" w:tplc="08130005" w:tentative="1">
      <w:start w:val="1"/>
      <w:numFmt w:val="bullet"/>
      <w:lvlText w:val=""/>
      <w:lvlJc w:val="left"/>
      <w:pPr>
        <w:ind w:left="1848" w:hanging="360"/>
      </w:pPr>
      <w:rPr>
        <w:rFonts w:ascii="Wingdings" w:hAnsi="Wingdings" w:hint="default"/>
      </w:rPr>
    </w:lvl>
    <w:lvl w:ilvl="3" w:tplc="08130001" w:tentative="1">
      <w:start w:val="1"/>
      <w:numFmt w:val="bullet"/>
      <w:lvlText w:val=""/>
      <w:lvlJc w:val="left"/>
      <w:pPr>
        <w:ind w:left="2568" w:hanging="360"/>
      </w:pPr>
      <w:rPr>
        <w:rFonts w:ascii="Symbol" w:hAnsi="Symbol" w:hint="default"/>
      </w:rPr>
    </w:lvl>
    <w:lvl w:ilvl="4" w:tplc="08130003" w:tentative="1">
      <w:start w:val="1"/>
      <w:numFmt w:val="bullet"/>
      <w:lvlText w:val="o"/>
      <w:lvlJc w:val="left"/>
      <w:pPr>
        <w:ind w:left="3288" w:hanging="360"/>
      </w:pPr>
      <w:rPr>
        <w:rFonts w:ascii="Courier New" w:hAnsi="Courier New" w:cs="Courier New" w:hint="default"/>
      </w:rPr>
    </w:lvl>
    <w:lvl w:ilvl="5" w:tplc="08130005" w:tentative="1">
      <w:start w:val="1"/>
      <w:numFmt w:val="bullet"/>
      <w:lvlText w:val=""/>
      <w:lvlJc w:val="left"/>
      <w:pPr>
        <w:ind w:left="4008" w:hanging="360"/>
      </w:pPr>
      <w:rPr>
        <w:rFonts w:ascii="Wingdings" w:hAnsi="Wingdings" w:hint="default"/>
      </w:rPr>
    </w:lvl>
    <w:lvl w:ilvl="6" w:tplc="08130001" w:tentative="1">
      <w:start w:val="1"/>
      <w:numFmt w:val="bullet"/>
      <w:lvlText w:val=""/>
      <w:lvlJc w:val="left"/>
      <w:pPr>
        <w:ind w:left="4728" w:hanging="360"/>
      </w:pPr>
      <w:rPr>
        <w:rFonts w:ascii="Symbol" w:hAnsi="Symbol" w:hint="default"/>
      </w:rPr>
    </w:lvl>
    <w:lvl w:ilvl="7" w:tplc="08130003" w:tentative="1">
      <w:start w:val="1"/>
      <w:numFmt w:val="bullet"/>
      <w:lvlText w:val="o"/>
      <w:lvlJc w:val="left"/>
      <w:pPr>
        <w:ind w:left="5448" w:hanging="360"/>
      </w:pPr>
      <w:rPr>
        <w:rFonts w:ascii="Courier New" w:hAnsi="Courier New" w:cs="Courier New" w:hint="default"/>
      </w:rPr>
    </w:lvl>
    <w:lvl w:ilvl="8" w:tplc="08130005" w:tentative="1">
      <w:start w:val="1"/>
      <w:numFmt w:val="bullet"/>
      <w:lvlText w:val=""/>
      <w:lvlJc w:val="left"/>
      <w:pPr>
        <w:ind w:left="6168" w:hanging="360"/>
      </w:pPr>
      <w:rPr>
        <w:rFonts w:ascii="Wingdings" w:hAnsi="Wingdings" w:hint="default"/>
      </w:rPr>
    </w:lvl>
  </w:abstractNum>
  <w:abstractNum w:abstractNumId="25" w15:restartNumberingAfterBreak="0">
    <w:nsid w:val="4D56160E"/>
    <w:multiLevelType w:val="hybridMultilevel"/>
    <w:tmpl w:val="44087416"/>
    <w:lvl w:ilvl="0" w:tplc="F0BE2F6A">
      <w:numFmt w:val="bullet"/>
      <w:lvlText w:val="-"/>
      <w:lvlJc w:val="left"/>
      <w:pPr>
        <w:ind w:left="768" w:hanging="360"/>
      </w:pPr>
      <w:rPr>
        <w:rFonts w:ascii="Aptos" w:eastAsiaTheme="minorHAnsi" w:hAnsi="Aptos" w:cstheme="minorBidi" w:hint="default"/>
      </w:rPr>
    </w:lvl>
    <w:lvl w:ilvl="1" w:tplc="08130003">
      <w:start w:val="1"/>
      <w:numFmt w:val="bullet"/>
      <w:lvlText w:val="o"/>
      <w:lvlJc w:val="left"/>
      <w:pPr>
        <w:ind w:left="1488" w:hanging="360"/>
      </w:pPr>
      <w:rPr>
        <w:rFonts w:ascii="Courier New" w:hAnsi="Courier New" w:cs="Courier New" w:hint="default"/>
      </w:rPr>
    </w:lvl>
    <w:lvl w:ilvl="2" w:tplc="08130005">
      <w:start w:val="1"/>
      <w:numFmt w:val="bullet"/>
      <w:lvlText w:val=""/>
      <w:lvlJc w:val="left"/>
      <w:pPr>
        <w:ind w:left="2208" w:hanging="360"/>
      </w:pPr>
      <w:rPr>
        <w:rFonts w:ascii="Wingdings" w:hAnsi="Wingdings" w:hint="default"/>
      </w:rPr>
    </w:lvl>
    <w:lvl w:ilvl="3" w:tplc="08130001" w:tentative="1">
      <w:start w:val="1"/>
      <w:numFmt w:val="bullet"/>
      <w:lvlText w:val=""/>
      <w:lvlJc w:val="left"/>
      <w:pPr>
        <w:ind w:left="2928" w:hanging="360"/>
      </w:pPr>
      <w:rPr>
        <w:rFonts w:ascii="Symbol" w:hAnsi="Symbol" w:hint="default"/>
      </w:rPr>
    </w:lvl>
    <w:lvl w:ilvl="4" w:tplc="08130003" w:tentative="1">
      <w:start w:val="1"/>
      <w:numFmt w:val="bullet"/>
      <w:lvlText w:val="o"/>
      <w:lvlJc w:val="left"/>
      <w:pPr>
        <w:ind w:left="3648" w:hanging="360"/>
      </w:pPr>
      <w:rPr>
        <w:rFonts w:ascii="Courier New" w:hAnsi="Courier New" w:cs="Courier New" w:hint="default"/>
      </w:rPr>
    </w:lvl>
    <w:lvl w:ilvl="5" w:tplc="08130005" w:tentative="1">
      <w:start w:val="1"/>
      <w:numFmt w:val="bullet"/>
      <w:lvlText w:val=""/>
      <w:lvlJc w:val="left"/>
      <w:pPr>
        <w:ind w:left="4368" w:hanging="360"/>
      </w:pPr>
      <w:rPr>
        <w:rFonts w:ascii="Wingdings" w:hAnsi="Wingdings" w:hint="default"/>
      </w:rPr>
    </w:lvl>
    <w:lvl w:ilvl="6" w:tplc="08130001" w:tentative="1">
      <w:start w:val="1"/>
      <w:numFmt w:val="bullet"/>
      <w:lvlText w:val=""/>
      <w:lvlJc w:val="left"/>
      <w:pPr>
        <w:ind w:left="5088" w:hanging="360"/>
      </w:pPr>
      <w:rPr>
        <w:rFonts w:ascii="Symbol" w:hAnsi="Symbol" w:hint="default"/>
      </w:rPr>
    </w:lvl>
    <w:lvl w:ilvl="7" w:tplc="08130003" w:tentative="1">
      <w:start w:val="1"/>
      <w:numFmt w:val="bullet"/>
      <w:lvlText w:val="o"/>
      <w:lvlJc w:val="left"/>
      <w:pPr>
        <w:ind w:left="5808" w:hanging="360"/>
      </w:pPr>
      <w:rPr>
        <w:rFonts w:ascii="Courier New" w:hAnsi="Courier New" w:cs="Courier New" w:hint="default"/>
      </w:rPr>
    </w:lvl>
    <w:lvl w:ilvl="8" w:tplc="08130005" w:tentative="1">
      <w:start w:val="1"/>
      <w:numFmt w:val="bullet"/>
      <w:lvlText w:val=""/>
      <w:lvlJc w:val="left"/>
      <w:pPr>
        <w:ind w:left="6528" w:hanging="360"/>
      </w:pPr>
      <w:rPr>
        <w:rFonts w:ascii="Wingdings" w:hAnsi="Wingdings" w:hint="default"/>
      </w:rPr>
    </w:lvl>
  </w:abstractNum>
  <w:abstractNum w:abstractNumId="26" w15:restartNumberingAfterBreak="0">
    <w:nsid w:val="55F15925"/>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574D6E73"/>
    <w:multiLevelType w:val="hybridMultilevel"/>
    <w:tmpl w:val="E0F0E7CE"/>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8" w15:restartNumberingAfterBreak="0">
    <w:nsid w:val="57D9614C"/>
    <w:multiLevelType w:val="hybridMultilevel"/>
    <w:tmpl w:val="F7FC24C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5B4065E9"/>
    <w:multiLevelType w:val="hybridMultilevel"/>
    <w:tmpl w:val="CC5ED908"/>
    <w:lvl w:ilvl="0" w:tplc="9616408C">
      <w:numFmt w:val="bullet"/>
      <w:lvlText w:val="-"/>
      <w:lvlJc w:val="left"/>
      <w:pPr>
        <w:ind w:left="768" w:hanging="360"/>
      </w:pPr>
      <w:rPr>
        <w:rFonts w:ascii="Aptos" w:eastAsiaTheme="minorHAnsi" w:hAnsi="Aptos" w:cstheme="minorBidi" w:hint="default"/>
      </w:rPr>
    </w:lvl>
    <w:lvl w:ilvl="1" w:tplc="08130003" w:tentative="1">
      <w:start w:val="1"/>
      <w:numFmt w:val="bullet"/>
      <w:lvlText w:val="o"/>
      <w:lvlJc w:val="left"/>
      <w:pPr>
        <w:ind w:left="1488" w:hanging="360"/>
      </w:pPr>
      <w:rPr>
        <w:rFonts w:ascii="Courier New" w:hAnsi="Courier New" w:cs="Courier New" w:hint="default"/>
      </w:rPr>
    </w:lvl>
    <w:lvl w:ilvl="2" w:tplc="08130005" w:tentative="1">
      <w:start w:val="1"/>
      <w:numFmt w:val="bullet"/>
      <w:lvlText w:val=""/>
      <w:lvlJc w:val="left"/>
      <w:pPr>
        <w:ind w:left="2208" w:hanging="360"/>
      </w:pPr>
      <w:rPr>
        <w:rFonts w:ascii="Wingdings" w:hAnsi="Wingdings" w:hint="default"/>
      </w:rPr>
    </w:lvl>
    <w:lvl w:ilvl="3" w:tplc="08130001" w:tentative="1">
      <w:start w:val="1"/>
      <w:numFmt w:val="bullet"/>
      <w:lvlText w:val=""/>
      <w:lvlJc w:val="left"/>
      <w:pPr>
        <w:ind w:left="2928" w:hanging="360"/>
      </w:pPr>
      <w:rPr>
        <w:rFonts w:ascii="Symbol" w:hAnsi="Symbol" w:hint="default"/>
      </w:rPr>
    </w:lvl>
    <w:lvl w:ilvl="4" w:tplc="08130003" w:tentative="1">
      <w:start w:val="1"/>
      <w:numFmt w:val="bullet"/>
      <w:lvlText w:val="o"/>
      <w:lvlJc w:val="left"/>
      <w:pPr>
        <w:ind w:left="3648" w:hanging="360"/>
      </w:pPr>
      <w:rPr>
        <w:rFonts w:ascii="Courier New" w:hAnsi="Courier New" w:cs="Courier New" w:hint="default"/>
      </w:rPr>
    </w:lvl>
    <w:lvl w:ilvl="5" w:tplc="08130005" w:tentative="1">
      <w:start w:val="1"/>
      <w:numFmt w:val="bullet"/>
      <w:lvlText w:val=""/>
      <w:lvlJc w:val="left"/>
      <w:pPr>
        <w:ind w:left="4368" w:hanging="360"/>
      </w:pPr>
      <w:rPr>
        <w:rFonts w:ascii="Wingdings" w:hAnsi="Wingdings" w:hint="default"/>
      </w:rPr>
    </w:lvl>
    <w:lvl w:ilvl="6" w:tplc="08130001" w:tentative="1">
      <w:start w:val="1"/>
      <w:numFmt w:val="bullet"/>
      <w:lvlText w:val=""/>
      <w:lvlJc w:val="left"/>
      <w:pPr>
        <w:ind w:left="5088" w:hanging="360"/>
      </w:pPr>
      <w:rPr>
        <w:rFonts w:ascii="Symbol" w:hAnsi="Symbol" w:hint="default"/>
      </w:rPr>
    </w:lvl>
    <w:lvl w:ilvl="7" w:tplc="08130003" w:tentative="1">
      <w:start w:val="1"/>
      <w:numFmt w:val="bullet"/>
      <w:lvlText w:val="o"/>
      <w:lvlJc w:val="left"/>
      <w:pPr>
        <w:ind w:left="5808" w:hanging="360"/>
      </w:pPr>
      <w:rPr>
        <w:rFonts w:ascii="Courier New" w:hAnsi="Courier New" w:cs="Courier New" w:hint="default"/>
      </w:rPr>
    </w:lvl>
    <w:lvl w:ilvl="8" w:tplc="08130005" w:tentative="1">
      <w:start w:val="1"/>
      <w:numFmt w:val="bullet"/>
      <w:lvlText w:val=""/>
      <w:lvlJc w:val="left"/>
      <w:pPr>
        <w:ind w:left="6528" w:hanging="360"/>
      </w:pPr>
      <w:rPr>
        <w:rFonts w:ascii="Wingdings" w:hAnsi="Wingdings" w:hint="default"/>
      </w:rPr>
    </w:lvl>
  </w:abstractNum>
  <w:abstractNum w:abstractNumId="30" w15:restartNumberingAfterBreak="0">
    <w:nsid w:val="5C766F6D"/>
    <w:multiLevelType w:val="hybridMultilevel"/>
    <w:tmpl w:val="EF343F08"/>
    <w:lvl w:ilvl="0" w:tplc="173226D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5D833A00"/>
    <w:multiLevelType w:val="multilevel"/>
    <w:tmpl w:val="269487AA"/>
    <w:lvl w:ilvl="0">
      <w:start w:val="1"/>
      <w:numFmt w:val="decimal"/>
      <w:lvlText w:val="%1"/>
      <w:lvlJc w:val="left"/>
      <w:pPr>
        <w:ind w:left="1113" w:hanging="405"/>
      </w:pPr>
      <w:rPr>
        <w:rFonts w:hint="default"/>
      </w:rPr>
    </w:lvl>
    <w:lvl w:ilvl="1">
      <w:start w:val="1"/>
      <w:numFmt w:val="decimal"/>
      <w:lvlText w:val="%1.%2"/>
      <w:lvlJc w:val="left"/>
      <w:pPr>
        <w:ind w:left="1570" w:hanging="720"/>
      </w:pPr>
      <w:rPr>
        <w:rFonts w:hint="default"/>
      </w:rPr>
    </w:lvl>
    <w:lvl w:ilvl="2">
      <w:start w:val="1"/>
      <w:numFmt w:val="decimal"/>
      <w:lvlText w:val="%1.%2.%3"/>
      <w:lvlJc w:val="left"/>
      <w:pPr>
        <w:ind w:left="1711" w:hanging="720"/>
      </w:pPr>
      <w:rPr>
        <w:rFonts w:hint="default"/>
      </w:rPr>
    </w:lvl>
    <w:lvl w:ilvl="3">
      <w:start w:val="1"/>
      <w:numFmt w:val="decimal"/>
      <w:lvlText w:val="%1.%2.%3.%4"/>
      <w:lvlJc w:val="left"/>
      <w:pPr>
        <w:ind w:left="2868" w:hanging="1080"/>
      </w:pPr>
      <w:rPr>
        <w:rFonts w:hint="default"/>
      </w:rPr>
    </w:lvl>
    <w:lvl w:ilvl="4">
      <w:start w:val="1"/>
      <w:numFmt w:val="decimal"/>
      <w:lvlText w:val="%1.%2.%3.%4.%5"/>
      <w:lvlJc w:val="left"/>
      <w:pPr>
        <w:ind w:left="3588" w:hanging="1440"/>
      </w:pPr>
      <w:rPr>
        <w:rFonts w:hint="default"/>
      </w:rPr>
    </w:lvl>
    <w:lvl w:ilvl="5">
      <w:start w:val="1"/>
      <w:numFmt w:val="decimal"/>
      <w:lvlText w:val="%1.%2.%3.%4.%5.%6"/>
      <w:lvlJc w:val="left"/>
      <w:pPr>
        <w:ind w:left="3948" w:hanging="1440"/>
      </w:pPr>
      <w:rPr>
        <w:rFonts w:hint="default"/>
      </w:rPr>
    </w:lvl>
    <w:lvl w:ilvl="6">
      <w:start w:val="1"/>
      <w:numFmt w:val="decimal"/>
      <w:lvlText w:val="%1.%2.%3.%4.%5.%6.%7"/>
      <w:lvlJc w:val="left"/>
      <w:pPr>
        <w:ind w:left="4668" w:hanging="1800"/>
      </w:pPr>
      <w:rPr>
        <w:rFonts w:hint="default"/>
      </w:rPr>
    </w:lvl>
    <w:lvl w:ilvl="7">
      <w:start w:val="1"/>
      <w:numFmt w:val="decimal"/>
      <w:lvlText w:val="%1.%2.%3.%4.%5.%6.%7.%8"/>
      <w:lvlJc w:val="left"/>
      <w:pPr>
        <w:ind w:left="5388" w:hanging="2160"/>
      </w:pPr>
      <w:rPr>
        <w:rFonts w:hint="default"/>
      </w:rPr>
    </w:lvl>
    <w:lvl w:ilvl="8">
      <w:start w:val="1"/>
      <w:numFmt w:val="decimal"/>
      <w:lvlText w:val="%1.%2.%3.%4.%5.%6.%7.%8.%9"/>
      <w:lvlJc w:val="left"/>
      <w:pPr>
        <w:ind w:left="5748" w:hanging="2160"/>
      </w:pPr>
      <w:rPr>
        <w:rFonts w:hint="default"/>
      </w:rPr>
    </w:lvl>
  </w:abstractNum>
  <w:abstractNum w:abstractNumId="32" w15:restartNumberingAfterBreak="0">
    <w:nsid w:val="5E232B00"/>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5E77353D"/>
    <w:multiLevelType w:val="hybridMultilevel"/>
    <w:tmpl w:val="CB40F3E6"/>
    <w:lvl w:ilvl="0" w:tplc="0813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63712A15"/>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665F1D30"/>
    <w:multiLevelType w:val="hybridMultilevel"/>
    <w:tmpl w:val="0824A7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CE14253"/>
    <w:multiLevelType w:val="hybridMultilevel"/>
    <w:tmpl w:val="710EB24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6D36054F"/>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6D9C372F"/>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6E5332CC"/>
    <w:multiLevelType w:val="hybridMultilevel"/>
    <w:tmpl w:val="1CDC90F8"/>
    <w:lvl w:ilvl="0" w:tplc="0813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FFD053A"/>
    <w:multiLevelType w:val="multilevel"/>
    <w:tmpl w:val="88F6EF30"/>
    <w:lvl w:ilvl="0">
      <w:start w:val="1"/>
      <w:numFmt w:val="decimal"/>
      <w:lvlText w:val="%1.0"/>
      <w:lvlJc w:val="left"/>
      <w:pPr>
        <w:ind w:left="48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41" w15:restartNumberingAfterBreak="0">
    <w:nsid w:val="70F95265"/>
    <w:multiLevelType w:val="hybridMultilevel"/>
    <w:tmpl w:val="4ED6C27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71051428"/>
    <w:multiLevelType w:val="hybridMultilevel"/>
    <w:tmpl w:val="EFF8AD32"/>
    <w:lvl w:ilvl="0" w:tplc="08130011">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3" w15:restartNumberingAfterBreak="0">
    <w:nsid w:val="74967B8C"/>
    <w:multiLevelType w:val="hybridMultilevel"/>
    <w:tmpl w:val="48740CBC"/>
    <w:lvl w:ilvl="0" w:tplc="D152EA76">
      <w:numFmt w:val="bullet"/>
      <w:lvlText w:val=""/>
      <w:lvlJc w:val="left"/>
      <w:pPr>
        <w:ind w:left="720" w:hanging="360"/>
      </w:pPr>
      <w:rPr>
        <w:rFonts w:ascii="Wingdings" w:eastAsiaTheme="minorHAnsi" w:hAnsi="Wingding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77DC7DB5"/>
    <w:multiLevelType w:val="hybridMultilevel"/>
    <w:tmpl w:val="99ACBFF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604657185">
    <w:abstractNumId w:val="24"/>
  </w:num>
  <w:num w:numId="2" w16cid:durableId="222301776">
    <w:abstractNumId w:val="29"/>
  </w:num>
  <w:num w:numId="3" w16cid:durableId="801113941">
    <w:abstractNumId w:val="25"/>
  </w:num>
  <w:num w:numId="4" w16cid:durableId="1701397409">
    <w:abstractNumId w:val="40"/>
  </w:num>
  <w:num w:numId="5" w16cid:durableId="1230581135">
    <w:abstractNumId w:val="30"/>
  </w:num>
  <w:num w:numId="6" w16cid:durableId="2055619049">
    <w:abstractNumId w:val="14"/>
  </w:num>
  <w:num w:numId="7" w16cid:durableId="1740978560">
    <w:abstractNumId w:val="12"/>
  </w:num>
  <w:num w:numId="8" w16cid:durableId="1502433196">
    <w:abstractNumId w:val="20"/>
  </w:num>
  <w:num w:numId="9" w16cid:durableId="1592929489">
    <w:abstractNumId w:val="1"/>
  </w:num>
  <w:num w:numId="10" w16cid:durableId="1091464001">
    <w:abstractNumId w:val="32"/>
  </w:num>
  <w:num w:numId="11" w16cid:durableId="1305624573">
    <w:abstractNumId w:val="17"/>
  </w:num>
  <w:num w:numId="12" w16cid:durableId="20405283">
    <w:abstractNumId w:val="34"/>
  </w:num>
  <w:num w:numId="13" w16cid:durableId="964122717">
    <w:abstractNumId w:val="18"/>
  </w:num>
  <w:num w:numId="14" w16cid:durableId="343632508">
    <w:abstractNumId w:val="37"/>
  </w:num>
  <w:num w:numId="15" w16cid:durableId="479539712">
    <w:abstractNumId w:val="38"/>
  </w:num>
  <w:num w:numId="16" w16cid:durableId="92409381">
    <w:abstractNumId w:val="35"/>
  </w:num>
  <w:num w:numId="17" w16cid:durableId="996810799">
    <w:abstractNumId w:val="41"/>
  </w:num>
  <w:num w:numId="18" w16cid:durableId="1518733290">
    <w:abstractNumId w:val="23"/>
  </w:num>
  <w:num w:numId="19" w16cid:durableId="146173556">
    <w:abstractNumId w:val="6"/>
  </w:num>
  <w:num w:numId="20" w16cid:durableId="669524543">
    <w:abstractNumId w:val="11"/>
  </w:num>
  <w:num w:numId="21" w16cid:durableId="967123659">
    <w:abstractNumId w:val="0"/>
  </w:num>
  <w:num w:numId="22" w16cid:durableId="565073608">
    <w:abstractNumId w:val="3"/>
  </w:num>
  <w:num w:numId="23" w16cid:durableId="2068720059">
    <w:abstractNumId w:val="13"/>
  </w:num>
  <w:num w:numId="24" w16cid:durableId="1170683894">
    <w:abstractNumId w:val="2"/>
  </w:num>
  <w:num w:numId="25" w16cid:durableId="721100876">
    <w:abstractNumId w:val="15"/>
  </w:num>
  <w:num w:numId="26" w16cid:durableId="1217204634">
    <w:abstractNumId w:val="42"/>
  </w:num>
  <w:num w:numId="27" w16cid:durableId="2108891089">
    <w:abstractNumId w:val="27"/>
  </w:num>
  <w:num w:numId="28" w16cid:durableId="1380016315">
    <w:abstractNumId w:val="7"/>
  </w:num>
  <w:num w:numId="29" w16cid:durableId="305282241">
    <w:abstractNumId w:val="33"/>
  </w:num>
  <w:num w:numId="30" w16cid:durableId="108479006">
    <w:abstractNumId w:val="22"/>
  </w:num>
  <w:num w:numId="31" w16cid:durableId="960381565">
    <w:abstractNumId w:val="5"/>
  </w:num>
  <w:num w:numId="32" w16cid:durableId="394207282">
    <w:abstractNumId w:val="4"/>
  </w:num>
  <w:num w:numId="33" w16cid:durableId="454299132">
    <w:abstractNumId w:val="10"/>
  </w:num>
  <w:num w:numId="34" w16cid:durableId="718209052">
    <w:abstractNumId w:val="28"/>
  </w:num>
  <w:num w:numId="35" w16cid:durableId="1868563364">
    <w:abstractNumId w:val="26"/>
  </w:num>
  <w:num w:numId="36" w16cid:durableId="1537963662">
    <w:abstractNumId w:val="44"/>
  </w:num>
  <w:num w:numId="37" w16cid:durableId="388959016">
    <w:abstractNumId w:val="8"/>
  </w:num>
  <w:num w:numId="38" w16cid:durableId="1982878952">
    <w:abstractNumId w:val="39"/>
  </w:num>
  <w:num w:numId="39" w16cid:durableId="1693141441">
    <w:abstractNumId w:val="9"/>
  </w:num>
  <w:num w:numId="40" w16cid:durableId="899561102">
    <w:abstractNumId w:val="16"/>
  </w:num>
  <w:num w:numId="41" w16cid:durableId="1977031420">
    <w:abstractNumId w:val="36"/>
  </w:num>
  <w:num w:numId="42" w16cid:durableId="646737896">
    <w:abstractNumId w:val="43"/>
  </w:num>
  <w:num w:numId="43" w16cid:durableId="1767461020">
    <w:abstractNumId w:val="21"/>
  </w:num>
  <w:num w:numId="44" w16cid:durableId="1059673519">
    <w:abstractNumId w:val="31"/>
  </w:num>
  <w:num w:numId="45" w16cid:durableId="17983285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96"/>
    <w:rsid w:val="000039E2"/>
    <w:rsid w:val="00005009"/>
    <w:rsid w:val="000053BE"/>
    <w:rsid w:val="00006842"/>
    <w:rsid w:val="0000717D"/>
    <w:rsid w:val="000102C5"/>
    <w:rsid w:val="00010EE1"/>
    <w:rsid w:val="00012AAA"/>
    <w:rsid w:val="00015212"/>
    <w:rsid w:val="00015DE4"/>
    <w:rsid w:val="00017D11"/>
    <w:rsid w:val="00017D15"/>
    <w:rsid w:val="00017DC2"/>
    <w:rsid w:val="00020C88"/>
    <w:rsid w:val="0002152D"/>
    <w:rsid w:val="0002273F"/>
    <w:rsid w:val="0002283B"/>
    <w:rsid w:val="0002435E"/>
    <w:rsid w:val="00024455"/>
    <w:rsid w:val="00025373"/>
    <w:rsid w:val="00025BBB"/>
    <w:rsid w:val="0002785C"/>
    <w:rsid w:val="0003046B"/>
    <w:rsid w:val="00031087"/>
    <w:rsid w:val="00033B98"/>
    <w:rsid w:val="0003496E"/>
    <w:rsid w:val="0003555F"/>
    <w:rsid w:val="00036C93"/>
    <w:rsid w:val="00037146"/>
    <w:rsid w:val="00037217"/>
    <w:rsid w:val="00040753"/>
    <w:rsid w:val="00040FD1"/>
    <w:rsid w:val="00042452"/>
    <w:rsid w:val="00042A47"/>
    <w:rsid w:val="00042EC5"/>
    <w:rsid w:val="00043885"/>
    <w:rsid w:val="00044FC4"/>
    <w:rsid w:val="00045946"/>
    <w:rsid w:val="000473B4"/>
    <w:rsid w:val="00050C16"/>
    <w:rsid w:val="00051159"/>
    <w:rsid w:val="00052879"/>
    <w:rsid w:val="0005429C"/>
    <w:rsid w:val="00054DB3"/>
    <w:rsid w:val="0005561C"/>
    <w:rsid w:val="00055BD3"/>
    <w:rsid w:val="0005625D"/>
    <w:rsid w:val="00057119"/>
    <w:rsid w:val="0005753A"/>
    <w:rsid w:val="00061521"/>
    <w:rsid w:val="000617C7"/>
    <w:rsid w:val="0006228F"/>
    <w:rsid w:val="000625B3"/>
    <w:rsid w:val="00063CA2"/>
    <w:rsid w:val="000652BE"/>
    <w:rsid w:val="000655D2"/>
    <w:rsid w:val="000662FA"/>
    <w:rsid w:val="00071334"/>
    <w:rsid w:val="000717DD"/>
    <w:rsid w:val="00073A24"/>
    <w:rsid w:val="0007448B"/>
    <w:rsid w:val="000746F1"/>
    <w:rsid w:val="00074858"/>
    <w:rsid w:val="0007513F"/>
    <w:rsid w:val="00081AEE"/>
    <w:rsid w:val="00084A24"/>
    <w:rsid w:val="000859E6"/>
    <w:rsid w:val="00090002"/>
    <w:rsid w:val="0009059D"/>
    <w:rsid w:val="00097C7B"/>
    <w:rsid w:val="000A0280"/>
    <w:rsid w:val="000A2524"/>
    <w:rsid w:val="000A2880"/>
    <w:rsid w:val="000A2D62"/>
    <w:rsid w:val="000A7C64"/>
    <w:rsid w:val="000B0E4F"/>
    <w:rsid w:val="000B404F"/>
    <w:rsid w:val="000B419D"/>
    <w:rsid w:val="000B46AF"/>
    <w:rsid w:val="000B607C"/>
    <w:rsid w:val="000B6B80"/>
    <w:rsid w:val="000C2721"/>
    <w:rsid w:val="000C5438"/>
    <w:rsid w:val="000C73DA"/>
    <w:rsid w:val="000D00F9"/>
    <w:rsid w:val="000D14EC"/>
    <w:rsid w:val="000D2520"/>
    <w:rsid w:val="000D3095"/>
    <w:rsid w:val="000D44E1"/>
    <w:rsid w:val="000D5AB5"/>
    <w:rsid w:val="000D5E40"/>
    <w:rsid w:val="000D6EBC"/>
    <w:rsid w:val="000D7150"/>
    <w:rsid w:val="000E0B1C"/>
    <w:rsid w:val="000E228C"/>
    <w:rsid w:val="000E26FB"/>
    <w:rsid w:val="000E2D5A"/>
    <w:rsid w:val="000E78AC"/>
    <w:rsid w:val="000E79D9"/>
    <w:rsid w:val="000F164D"/>
    <w:rsid w:val="000F1906"/>
    <w:rsid w:val="000F1C4F"/>
    <w:rsid w:val="000F2A07"/>
    <w:rsid w:val="000F4011"/>
    <w:rsid w:val="000F4A3B"/>
    <w:rsid w:val="000F5FFE"/>
    <w:rsid w:val="000F7A4D"/>
    <w:rsid w:val="001015C7"/>
    <w:rsid w:val="001016AB"/>
    <w:rsid w:val="00101FBA"/>
    <w:rsid w:val="00102BFF"/>
    <w:rsid w:val="00102DBF"/>
    <w:rsid w:val="001060AC"/>
    <w:rsid w:val="00106BDE"/>
    <w:rsid w:val="00107C5F"/>
    <w:rsid w:val="00110CFA"/>
    <w:rsid w:val="00111520"/>
    <w:rsid w:val="00112049"/>
    <w:rsid w:val="001130CA"/>
    <w:rsid w:val="00114A02"/>
    <w:rsid w:val="00116CC2"/>
    <w:rsid w:val="00116F2E"/>
    <w:rsid w:val="001170C1"/>
    <w:rsid w:val="001174A7"/>
    <w:rsid w:val="001219FA"/>
    <w:rsid w:val="00123FA3"/>
    <w:rsid w:val="00124D1E"/>
    <w:rsid w:val="001253D8"/>
    <w:rsid w:val="00126077"/>
    <w:rsid w:val="00126F30"/>
    <w:rsid w:val="00127472"/>
    <w:rsid w:val="001306AA"/>
    <w:rsid w:val="0013173E"/>
    <w:rsid w:val="00131AF1"/>
    <w:rsid w:val="00133AC3"/>
    <w:rsid w:val="00133CAD"/>
    <w:rsid w:val="001341CC"/>
    <w:rsid w:val="00134674"/>
    <w:rsid w:val="001348A9"/>
    <w:rsid w:val="00135507"/>
    <w:rsid w:val="001368DE"/>
    <w:rsid w:val="00136DAA"/>
    <w:rsid w:val="00136F69"/>
    <w:rsid w:val="00140F10"/>
    <w:rsid w:val="00140F89"/>
    <w:rsid w:val="0014237A"/>
    <w:rsid w:val="001458BA"/>
    <w:rsid w:val="00145EFA"/>
    <w:rsid w:val="0014607D"/>
    <w:rsid w:val="00146738"/>
    <w:rsid w:val="0014732F"/>
    <w:rsid w:val="00150469"/>
    <w:rsid w:val="001510D7"/>
    <w:rsid w:val="001525A8"/>
    <w:rsid w:val="00153856"/>
    <w:rsid w:val="00153E2E"/>
    <w:rsid w:val="00154584"/>
    <w:rsid w:val="00155069"/>
    <w:rsid w:val="00155978"/>
    <w:rsid w:val="00157352"/>
    <w:rsid w:val="0015772C"/>
    <w:rsid w:val="00161B32"/>
    <w:rsid w:val="00161FED"/>
    <w:rsid w:val="00162FAD"/>
    <w:rsid w:val="0016337A"/>
    <w:rsid w:val="00164718"/>
    <w:rsid w:val="00164CEF"/>
    <w:rsid w:val="00167573"/>
    <w:rsid w:val="00170B65"/>
    <w:rsid w:val="001710D7"/>
    <w:rsid w:val="001712E9"/>
    <w:rsid w:val="001739B3"/>
    <w:rsid w:val="00173CE3"/>
    <w:rsid w:val="00174A78"/>
    <w:rsid w:val="00175FC3"/>
    <w:rsid w:val="0017661E"/>
    <w:rsid w:val="00176882"/>
    <w:rsid w:val="0017698D"/>
    <w:rsid w:val="00176C04"/>
    <w:rsid w:val="00177776"/>
    <w:rsid w:val="0017796E"/>
    <w:rsid w:val="00180F87"/>
    <w:rsid w:val="00181E6A"/>
    <w:rsid w:val="00181EF0"/>
    <w:rsid w:val="00182175"/>
    <w:rsid w:val="00182388"/>
    <w:rsid w:val="0018390C"/>
    <w:rsid w:val="0018392C"/>
    <w:rsid w:val="001846BD"/>
    <w:rsid w:val="0018611F"/>
    <w:rsid w:val="0018695B"/>
    <w:rsid w:val="00192AA8"/>
    <w:rsid w:val="00193681"/>
    <w:rsid w:val="00195A13"/>
    <w:rsid w:val="001963F6"/>
    <w:rsid w:val="00197B41"/>
    <w:rsid w:val="001A01B7"/>
    <w:rsid w:val="001A0E5E"/>
    <w:rsid w:val="001A19FC"/>
    <w:rsid w:val="001A1CBC"/>
    <w:rsid w:val="001A2B3F"/>
    <w:rsid w:val="001A314B"/>
    <w:rsid w:val="001A3F34"/>
    <w:rsid w:val="001A460C"/>
    <w:rsid w:val="001A5CB0"/>
    <w:rsid w:val="001A6141"/>
    <w:rsid w:val="001A7194"/>
    <w:rsid w:val="001A75D6"/>
    <w:rsid w:val="001B11E0"/>
    <w:rsid w:val="001B19E3"/>
    <w:rsid w:val="001B26E3"/>
    <w:rsid w:val="001B2FBA"/>
    <w:rsid w:val="001B390D"/>
    <w:rsid w:val="001B45CB"/>
    <w:rsid w:val="001B5270"/>
    <w:rsid w:val="001B53D1"/>
    <w:rsid w:val="001B54BC"/>
    <w:rsid w:val="001B597E"/>
    <w:rsid w:val="001B5B28"/>
    <w:rsid w:val="001B5DA1"/>
    <w:rsid w:val="001B5EE7"/>
    <w:rsid w:val="001B67CD"/>
    <w:rsid w:val="001B6874"/>
    <w:rsid w:val="001B6CD7"/>
    <w:rsid w:val="001B7167"/>
    <w:rsid w:val="001B79D9"/>
    <w:rsid w:val="001C024F"/>
    <w:rsid w:val="001C0261"/>
    <w:rsid w:val="001C0729"/>
    <w:rsid w:val="001C40FA"/>
    <w:rsid w:val="001C4D94"/>
    <w:rsid w:val="001C4EB2"/>
    <w:rsid w:val="001C5940"/>
    <w:rsid w:val="001C6846"/>
    <w:rsid w:val="001C75F6"/>
    <w:rsid w:val="001C769A"/>
    <w:rsid w:val="001D11C2"/>
    <w:rsid w:val="001D1C86"/>
    <w:rsid w:val="001D46E4"/>
    <w:rsid w:val="001E12B7"/>
    <w:rsid w:val="001E2CC5"/>
    <w:rsid w:val="001E461C"/>
    <w:rsid w:val="001E48CA"/>
    <w:rsid w:val="001E57D1"/>
    <w:rsid w:val="001E59DF"/>
    <w:rsid w:val="001E5C06"/>
    <w:rsid w:val="001F1273"/>
    <w:rsid w:val="001F16D4"/>
    <w:rsid w:val="001F297E"/>
    <w:rsid w:val="001F2C57"/>
    <w:rsid w:val="001F5D9B"/>
    <w:rsid w:val="001F6C40"/>
    <w:rsid w:val="00203618"/>
    <w:rsid w:val="00204431"/>
    <w:rsid w:val="002046FF"/>
    <w:rsid w:val="00204B2D"/>
    <w:rsid w:val="002058B0"/>
    <w:rsid w:val="00206188"/>
    <w:rsid w:val="002064B7"/>
    <w:rsid w:val="00207678"/>
    <w:rsid w:val="00213641"/>
    <w:rsid w:val="002136FA"/>
    <w:rsid w:val="002201CB"/>
    <w:rsid w:val="00220529"/>
    <w:rsid w:val="0022290E"/>
    <w:rsid w:val="00222A7A"/>
    <w:rsid w:val="00224C33"/>
    <w:rsid w:val="002254A8"/>
    <w:rsid w:val="002258B6"/>
    <w:rsid w:val="00231133"/>
    <w:rsid w:val="00234616"/>
    <w:rsid w:val="00234688"/>
    <w:rsid w:val="00234DB0"/>
    <w:rsid w:val="002350AE"/>
    <w:rsid w:val="00235735"/>
    <w:rsid w:val="0023587C"/>
    <w:rsid w:val="002368E6"/>
    <w:rsid w:val="00236EA9"/>
    <w:rsid w:val="00237BD5"/>
    <w:rsid w:val="002404EC"/>
    <w:rsid w:val="0024054B"/>
    <w:rsid w:val="00242576"/>
    <w:rsid w:val="00242CCA"/>
    <w:rsid w:val="00243E8B"/>
    <w:rsid w:val="002469A7"/>
    <w:rsid w:val="00246D99"/>
    <w:rsid w:val="002508FB"/>
    <w:rsid w:val="002509A6"/>
    <w:rsid w:val="0025131F"/>
    <w:rsid w:val="00251B14"/>
    <w:rsid w:val="00251E6E"/>
    <w:rsid w:val="00252732"/>
    <w:rsid w:val="00253AAC"/>
    <w:rsid w:val="00254571"/>
    <w:rsid w:val="00254594"/>
    <w:rsid w:val="002549AF"/>
    <w:rsid w:val="00256C75"/>
    <w:rsid w:val="00257553"/>
    <w:rsid w:val="002612D5"/>
    <w:rsid w:val="00261497"/>
    <w:rsid w:val="0026180E"/>
    <w:rsid w:val="002639B7"/>
    <w:rsid w:val="00263CC4"/>
    <w:rsid w:val="00264268"/>
    <w:rsid w:val="0026437F"/>
    <w:rsid w:val="002665FB"/>
    <w:rsid w:val="002666FE"/>
    <w:rsid w:val="00266D5C"/>
    <w:rsid w:val="00267ABB"/>
    <w:rsid w:val="00270844"/>
    <w:rsid w:val="002709DA"/>
    <w:rsid w:val="00271086"/>
    <w:rsid w:val="002715CF"/>
    <w:rsid w:val="00271B0F"/>
    <w:rsid w:val="00271E5E"/>
    <w:rsid w:val="00272BAD"/>
    <w:rsid w:val="00272F33"/>
    <w:rsid w:val="00273A32"/>
    <w:rsid w:val="00273D13"/>
    <w:rsid w:val="00275D6C"/>
    <w:rsid w:val="00275ECF"/>
    <w:rsid w:val="002763A4"/>
    <w:rsid w:val="00276651"/>
    <w:rsid w:val="002769BD"/>
    <w:rsid w:val="00277FB9"/>
    <w:rsid w:val="00280744"/>
    <w:rsid w:val="002807A3"/>
    <w:rsid w:val="0028129F"/>
    <w:rsid w:val="002815A0"/>
    <w:rsid w:val="00281D07"/>
    <w:rsid w:val="002832E5"/>
    <w:rsid w:val="0028400A"/>
    <w:rsid w:val="00284CAB"/>
    <w:rsid w:val="00284E3E"/>
    <w:rsid w:val="00286C87"/>
    <w:rsid w:val="00287050"/>
    <w:rsid w:val="0028707C"/>
    <w:rsid w:val="00287ED4"/>
    <w:rsid w:val="00291A84"/>
    <w:rsid w:val="00291EF3"/>
    <w:rsid w:val="00292170"/>
    <w:rsid w:val="002922D7"/>
    <w:rsid w:val="0029295D"/>
    <w:rsid w:val="00292C2A"/>
    <w:rsid w:val="0029600D"/>
    <w:rsid w:val="002A008E"/>
    <w:rsid w:val="002A06F6"/>
    <w:rsid w:val="002A2F74"/>
    <w:rsid w:val="002A325F"/>
    <w:rsid w:val="002A590E"/>
    <w:rsid w:val="002A59C5"/>
    <w:rsid w:val="002A5DD4"/>
    <w:rsid w:val="002A6641"/>
    <w:rsid w:val="002A68A0"/>
    <w:rsid w:val="002A75AA"/>
    <w:rsid w:val="002B1F61"/>
    <w:rsid w:val="002B3503"/>
    <w:rsid w:val="002B3835"/>
    <w:rsid w:val="002B40CB"/>
    <w:rsid w:val="002B526A"/>
    <w:rsid w:val="002B63AF"/>
    <w:rsid w:val="002C1D8B"/>
    <w:rsid w:val="002C1DAA"/>
    <w:rsid w:val="002C309B"/>
    <w:rsid w:val="002C5C8C"/>
    <w:rsid w:val="002C64E5"/>
    <w:rsid w:val="002D0E0C"/>
    <w:rsid w:val="002D1A3D"/>
    <w:rsid w:val="002D2894"/>
    <w:rsid w:val="002D2B8D"/>
    <w:rsid w:val="002D2E5F"/>
    <w:rsid w:val="002D3187"/>
    <w:rsid w:val="002D4117"/>
    <w:rsid w:val="002D4887"/>
    <w:rsid w:val="002D4D01"/>
    <w:rsid w:val="002D5C68"/>
    <w:rsid w:val="002D636B"/>
    <w:rsid w:val="002E0673"/>
    <w:rsid w:val="002E0F88"/>
    <w:rsid w:val="002E15EA"/>
    <w:rsid w:val="002E1EFD"/>
    <w:rsid w:val="002E57E4"/>
    <w:rsid w:val="002E6272"/>
    <w:rsid w:val="002F1AB5"/>
    <w:rsid w:val="002F2009"/>
    <w:rsid w:val="002F2628"/>
    <w:rsid w:val="002F39E7"/>
    <w:rsid w:val="002F4F33"/>
    <w:rsid w:val="002F5482"/>
    <w:rsid w:val="002F5F46"/>
    <w:rsid w:val="002F64CB"/>
    <w:rsid w:val="002F6898"/>
    <w:rsid w:val="002F7453"/>
    <w:rsid w:val="0030089A"/>
    <w:rsid w:val="00303A56"/>
    <w:rsid w:val="00304F16"/>
    <w:rsid w:val="00306603"/>
    <w:rsid w:val="00306959"/>
    <w:rsid w:val="0030709B"/>
    <w:rsid w:val="003115AF"/>
    <w:rsid w:val="00312675"/>
    <w:rsid w:val="00313142"/>
    <w:rsid w:val="0031517C"/>
    <w:rsid w:val="003208A7"/>
    <w:rsid w:val="00321A58"/>
    <w:rsid w:val="00324864"/>
    <w:rsid w:val="003257DF"/>
    <w:rsid w:val="00325DCE"/>
    <w:rsid w:val="00326EEE"/>
    <w:rsid w:val="00331631"/>
    <w:rsid w:val="00331789"/>
    <w:rsid w:val="00332908"/>
    <w:rsid w:val="003335FF"/>
    <w:rsid w:val="00333A17"/>
    <w:rsid w:val="0033513F"/>
    <w:rsid w:val="003360CC"/>
    <w:rsid w:val="00336AD5"/>
    <w:rsid w:val="00337632"/>
    <w:rsid w:val="00337E4C"/>
    <w:rsid w:val="003425D1"/>
    <w:rsid w:val="003468C0"/>
    <w:rsid w:val="003478F3"/>
    <w:rsid w:val="00352110"/>
    <w:rsid w:val="00352C50"/>
    <w:rsid w:val="0035368B"/>
    <w:rsid w:val="00353A34"/>
    <w:rsid w:val="00353F3D"/>
    <w:rsid w:val="00355D90"/>
    <w:rsid w:val="00357324"/>
    <w:rsid w:val="00361578"/>
    <w:rsid w:val="00361E5A"/>
    <w:rsid w:val="003626F3"/>
    <w:rsid w:val="00363024"/>
    <w:rsid w:val="00364B82"/>
    <w:rsid w:val="00366159"/>
    <w:rsid w:val="00372189"/>
    <w:rsid w:val="003728F0"/>
    <w:rsid w:val="00372A8E"/>
    <w:rsid w:val="00374233"/>
    <w:rsid w:val="003745A9"/>
    <w:rsid w:val="0037532A"/>
    <w:rsid w:val="00376C3A"/>
    <w:rsid w:val="003776C3"/>
    <w:rsid w:val="00377D88"/>
    <w:rsid w:val="003810B3"/>
    <w:rsid w:val="003815B4"/>
    <w:rsid w:val="003817D1"/>
    <w:rsid w:val="00381FA0"/>
    <w:rsid w:val="00382400"/>
    <w:rsid w:val="00382A00"/>
    <w:rsid w:val="00383109"/>
    <w:rsid w:val="00383550"/>
    <w:rsid w:val="003836E4"/>
    <w:rsid w:val="003849C6"/>
    <w:rsid w:val="00385903"/>
    <w:rsid w:val="0038762C"/>
    <w:rsid w:val="00387F4C"/>
    <w:rsid w:val="00390ED1"/>
    <w:rsid w:val="003915A3"/>
    <w:rsid w:val="00391A9C"/>
    <w:rsid w:val="00391E03"/>
    <w:rsid w:val="003922B5"/>
    <w:rsid w:val="003946DE"/>
    <w:rsid w:val="00395FF6"/>
    <w:rsid w:val="003A0713"/>
    <w:rsid w:val="003A0D57"/>
    <w:rsid w:val="003A1ED4"/>
    <w:rsid w:val="003A206B"/>
    <w:rsid w:val="003A2AC4"/>
    <w:rsid w:val="003A2E79"/>
    <w:rsid w:val="003A4534"/>
    <w:rsid w:val="003A5AC7"/>
    <w:rsid w:val="003A5C39"/>
    <w:rsid w:val="003A7448"/>
    <w:rsid w:val="003A76C7"/>
    <w:rsid w:val="003A793F"/>
    <w:rsid w:val="003B0B69"/>
    <w:rsid w:val="003B249D"/>
    <w:rsid w:val="003B26BE"/>
    <w:rsid w:val="003B2CB3"/>
    <w:rsid w:val="003B46B8"/>
    <w:rsid w:val="003B5301"/>
    <w:rsid w:val="003B5E8B"/>
    <w:rsid w:val="003B6309"/>
    <w:rsid w:val="003B7323"/>
    <w:rsid w:val="003B7A4F"/>
    <w:rsid w:val="003B7E33"/>
    <w:rsid w:val="003C0E71"/>
    <w:rsid w:val="003C1E01"/>
    <w:rsid w:val="003C2090"/>
    <w:rsid w:val="003C5F17"/>
    <w:rsid w:val="003C6408"/>
    <w:rsid w:val="003C6723"/>
    <w:rsid w:val="003D057F"/>
    <w:rsid w:val="003D05BE"/>
    <w:rsid w:val="003D5E73"/>
    <w:rsid w:val="003D6E2F"/>
    <w:rsid w:val="003D6EDF"/>
    <w:rsid w:val="003E0C43"/>
    <w:rsid w:val="003E16BB"/>
    <w:rsid w:val="003E4F26"/>
    <w:rsid w:val="003E5508"/>
    <w:rsid w:val="003E5F8B"/>
    <w:rsid w:val="003E77E2"/>
    <w:rsid w:val="003F1B1C"/>
    <w:rsid w:val="003F2D1D"/>
    <w:rsid w:val="003F336B"/>
    <w:rsid w:val="003F3561"/>
    <w:rsid w:val="003F3AF0"/>
    <w:rsid w:val="003F41A5"/>
    <w:rsid w:val="003F5841"/>
    <w:rsid w:val="003F6D18"/>
    <w:rsid w:val="003F7064"/>
    <w:rsid w:val="003F7680"/>
    <w:rsid w:val="003F768C"/>
    <w:rsid w:val="0040016C"/>
    <w:rsid w:val="00401340"/>
    <w:rsid w:val="0040139F"/>
    <w:rsid w:val="00401E88"/>
    <w:rsid w:val="004058C9"/>
    <w:rsid w:val="00406766"/>
    <w:rsid w:val="0040679A"/>
    <w:rsid w:val="00407193"/>
    <w:rsid w:val="00407822"/>
    <w:rsid w:val="00414C19"/>
    <w:rsid w:val="00414FEE"/>
    <w:rsid w:val="004150AE"/>
    <w:rsid w:val="004172F5"/>
    <w:rsid w:val="0042062E"/>
    <w:rsid w:val="00420651"/>
    <w:rsid w:val="004217E2"/>
    <w:rsid w:val="00421843"/>
    <w:rsid w:val="00421B1D"/>
    <w:rsid w:val="0042324E"/>
    <w:rsid w:val="00423E80"/>
    <w:rsid w:val="00424F04"/>
    <w:rsid w:val="0042715A"/>
    <w:rsid w:val="00427F03"/>
    <w:rsid w:val="004300CE"/>
    <w:rsid w:val="00431BA8"/>
    <w:rsid w:val="00432119"/>
    <w:rsid w:val="00432D35"/>
    <w:rsid w:val="00433338"/>
    <w:rsid w:val="00433606"/>
    <w:rsid w:val="004346DA"/>
    <w:rsid w:val="00434E50"/>
    <w:rsid w:val="004350BB"/>
    <w:rsid w:val="00435C09"/>
    <w:rsid w:val="00436066"/>
    <w:rsid w:val="00436F36"/>
    <w:rsid w:val="00436F5A"/>
    <w:rsid w:val="004375D1"/>
    <w:rsid w:val="00441506"/>
    <w:rsid w:val="00443F21"/>
    <w:rsid w:val="00444810"/>
    <w:rsid w:val="00444E72"/>
    <w:rsid w:val="00444FBB"/>
    <w:rsid w:val="0044624B"/>
    <w:rsid w:val="00450176"/>
    <w:rsid w:val="00450DA2"/>
    <w:rsid w:val="00450E4B"/>
    <w:rsid w:val="00450E5D"/>
    <w:rsid w:val="00451347"/>
    <w:rsid w:val="00451C83"/>
    <w:rsid w:val="00451D1F"/>
    <w:rsid w:val="00453C5A"/>
    <w:rsid w:val="00453CA3"/>
    <w:rsid w:val="00454B8F"/>
    <w:rsid w:val="00455474"/>
    <w:rsid w:val="0046082D"/>
    <w:rsid w:val="00460A1A"/>
    <w:rsid w:val="00460B93"/>
    <w:rsid w:val="00460F28"/>
    <w:rsid w:val="00461638"/>
    <w:rsid w:val="00462C62"/>
    <w:rsid w:val="00464636"/>
    <w:rsid w:val="00464B33"/>
    <w:rsid w:val="00464E3C"/>
    <w:rsid w:val="00466605"/>
    <w:rsid w:val="00466803"/>
    <w:rsid w:val="00471ECA"/>
    <w:rsid w:val="00472AEA"/>
    <w:rsid w:val="00472DAA"/>
    <w:rsid w:val="00472FA7"/>
    <w:rsid w:val="00472FE4"/>
    <w:rsid w:val="00476866"/>
    <w:rsid w:val="00477329"/>
    <w:rsid w:val="004773A0"/>
    <w:rsid w:val="00477630"/>
    <w:rsid w:val="00477F9B"/>
    <w:rsid w:val="00483851"/>
    <w:rsid w:val="004842D9"/>
    <w:rsid w:val="004900A4"/>
    <w:rsid w:val="004913B8"/>
    <w:rsid w:val="004916A9"/>
    <w:rsid w:val="0049568A"/>
    <w:rsid w:val="00495A83"/>
    <w:rsid w:val="004960EC"/>
    <w:rsid w:val="00496184"/>
    <w:rsid w:val="00496499"/>
    <w:rsid w:val="0049687A"/>
    <w:rsid w:val="00497C44"/>
    <w:rsid w:val="00497CB3"/>
    <w:rsid w:val="004A1CD8"/>
    <w:rsid w:val="004A23DA"/>
    <w:rsid w:val="004A3947"/>
    <w:rsid w:val="004A42B5"/>
    <w:rsid w:val="004A4BCB"/>
    <w:rsid w:val="004A5FEB"/>
    <w:rsid w:val="004A715B"/>
    <w:rsid w:val="004A7455"/>
    <w:rsid w:val="004A7682"/>
    <w:rsid w:val="004B1763"/>
    <w:rsid w:val="004B1FCB"/>
    <w:rsid w:val="004B3B12"/>
    <w:rsid w:val="004B5857"/>
    <w:rsid w:val="004B702D"/>
    <w:rsid w:val="004B7481"/>
    <w:rsid w:val="004C08E3"/>
    <w:rsid w:val="004C1AFD"/>
    <w:rsid w:val="004C2325"/>
    <w:rsid w:val="004C261E"/>
    <w:rsid w:val="004C27C2"/>
    <w:rsid w:val="004C5497"/>
    <w:rsid w:val="004C6B0E"/>
    <w:rsid w:val="004C7DCA"/>
    <w:rsid w:val="004D02F7"/>
    <w:rsid w:val="004D02FF"/>
    <w:rsid w:val="004D3235"/>
    <w:rsid w:val="004D4258"/>
    <w:rsid w:val="004D48C2"/>
    <w:rsid w:val="004D49FC"/>
    <w:rsid w:val="004D4A8E"/>
    <w:rsid w:val="004D717D"/>
    <w:rsid w:val="004E17DC"/>
    <w:rsid w:val="004E21CD"/>
    <w:rsid w:val="004E2E3F"/>
    <w:rsid w:val="004E3C3B"/>
    <w:rsid w:val="004E5430"/>
    <w:rsid w:val="004E5674"/>
    <w:rsid w:val="004E74CA"/>
    <w:rsid w:val="004F0C80"/>
    <w:rsid w:val="004F0E4A"/>
    <w:rsid w:val="004F27C9"/>
    <w:rsid w:val="004F5289"/>
    <w:rsid w:val="004F7469"/>
    <w:rsid w:val="004F7C02"/>
    <w:rsid w:val="00501120"/>
    <w:rsid w:val="0050269C"/>
    <w:rsid w:val="00503230"/>
    <w:rsid w:val="005049D2"/>
    <w:rsid w:val="005057B6"/>
    <w:rsid w:val="00507EE2"/>
    <w:rsid w:val="00510901"/>
    <w:rsid w:val="00511E38"/>
    <w:rsid w:val="005120DF"/>
    <w:rsid w:val="00512A66"/>
    <w:rsid w:val="0051617D"/>
    <w:rsid w:val="00517785"/>
    <w:rsid w:val="0052183D"/>
    <w:rsid w:val="00521EB7"/>
    <w:rsid w:val="00522C1D"/>
    <w:rsid w:val="00523AFE"/>
    <w:rsid w:val="005263CB"/>
    <w:rsid w:val="00526E84"/>
    <w:rsid w:val="00527CDC"/>
    <w:rsid w:val="00530420"/>
    <w:rsid w:val="00531985"/>
    <w:rsid w:val="00531FA9"/>
    <w:rsid w:val="005325D7"/>
    <w:rsid w:val="005338BB"/>
    <w:rsid w:val="005376D4"/>
    <w:rsid w:val="00540843"/>
    <w:rsid w:val="005412DA"/>
    <w:rsid w:val="00541731"/>
    <w:rsid w:val="005421A2"/>
    <w:rsid w:val="0054276F"/>
    <w:rsid w:val="00542C4E"/>
    <w:rsid w:val="0054389E"/>
    <w:rsid w:val="0054399F"/>
    <w:rsid w:val="00546054"/>
    <w:rsid w:val="005473A5"/>
    <w:rsid w:val="00547D35"/>
    <w:rsid w:val="00552656"/>
    <w:rsid w:val="00552AB7"/>
    <w:rsid w:val="0055304B"/>
    <w:rsid w:val="0056222A"/>
    <w:rsid w:val="00563FCF"/>
    <w:rsid w:val="0056468F"/>
    <w:rsid w:val="00570A2B"/>
    <w:rsid w:val="0057103C"/>
    <w:rsid w:val="005723A1"/>
    <w:rsid w:val="005731A3"/>
    <w:rsid w:val="005731BB"/>
    <w:rsid w:val="005733F3"/>
    <w:rsid w:val="00574452"/>
    <w:rsid w:val="0057453C"/>
    <w:rsid w:val="0057550E"/>
    <w:rsid w:val="00576959"/>
    <w:rsid w:val="00577FC5"/>
    <w:rsid w:val="00580898"/>
    <w:rsid w:val="00581F91"/>
    <w:rsid w:val="00582E26"/>
    <w:rsid w:val="00583208"/>
    <w:rsid w:val="00583243"/>
    <w:rsid w:val="00585B3C"/>
    <w:rsid w:val="00585ECD"/>
    <w:rsid w:val="005906DF"/>
    <w:rsid w:val="00590BB6"/>
    <w:rsid w:val="00591B80"/>
    <w:rsid w:val="0059266A"/>
    <w:rsid w:val="005931FB"/>
    <w:rsid w:val="00594D0E"/>
    <w:rsid w:val="005A01A1"/>
    <w:rsid w:val="005A0D41"/>
    <w:rsid w:val="005A1968"/>
    <w:rsid w:val="005A1DD6"/>
    <w:rsid w:val="005A203B"/>
    <w:rsid w:val="005A275D"/>
    <w:rsid w:val="005A364A"/>
    <w:rsid w:val="005A3F86"/>
    <w:rsid w:val="005A4945"/>
    <w:rsid w:val="005A5906"/>
    <w:rsid w:val="005A5C98"/>
    <w:rsid w:val="005A633A"/>
    <w:rsid w:val="005A64EA"/>
    <w:rsid w:val="005B0717"/>
    <w:rsid w:val="005B1C3F"/>
    <w:rsid w:val="005B2EF3"/>
    <w:rsid w:val="005B3879"/>
    <w:rsid w:val="005B46D1"/>
    <w:rsid w:val="005B4C93"/>
    <w:rsid w:val="005B5A81"/>
    <w:rsid w:val="005B6AB2"/>
    <w:rsid w:val="005B6ECB"/>
    <w:rsid w:val="005C35F5"/>
    <w:rsid w:val="005C36F8"/>
    <w:rsid w:val="005C397C"/>
    <w:rsid w:val="005C58F3"/>
    <w:rsid w:val="005C59B4"/>
    <w:rsid w:val="005C741C"/>
    <w:rsid w:val="005D0EEF"/>
    <w:rsid w:val="005D2936"/>
    <w:rsid w:val="005D2AA4"/>
    <w:rsid w:val="005D2EE6"/>
    <w:rsid w:val="005D33F5"/>
    <w:rsid w:val="005D3944"/>
    <w:rsid w:val="005D46AE"/>
    <w:rsid w:val="005D4BAC"/>
    <w:rsid w:val="005D72C1"/>
    <w:rsid w:val="005D75EB"/>
    <w:rsid w:val="005E19B5"/>
    <w:rsid w:val="005E27F2"/>
    <w:rsid w:val="005E4B8B"/>
    <w:rsid w:val="005E70D5"/>
    <w:rsid w:val="005F1BF1"/>
    <w:rsid w:val="005F38AB"/>
    <w:rsid w:val="005F3978"/>
    <w:rsid w:val="005F5823"/>
    <w:rsid w:val="006002D2"/>
    <w:rsid w:val="00601625"/>
    <w:rsid w:val="00603DB8"/>
    <w:rsid w:val="00604FF2"/>
    <w:rsid w:val="006064A8"/>
    <w:rsid w:val="0060682A"/>
    <w:rsid w:val="00606D5F"/>
    <w:rsid w:val="006118DB"/>
    <w:rsid w:val="006128F3"/>
    <w:rsid w:val="006142F7"/>
    <w:rsid w:val="00616AA2"/>
    <w:rsid w:val="00623301"/>
    <w:rsid w:val="00624A75"/>
    <w:rsid w:val="006251D7"/>
    <w:rsid w:val="006253DB"/>
    <w:rsid w:val="00625E55"/>
    <w:rsid w:val="00626A2B"/>
    <w:rsid w:val="006302A5"/>
    <w:rsid w:val="006324B2"/>
    <w:rsid w:val="00633080"/>
    <w:rsid w:val="00633917"/>
    <w:rsid w:val="00636C51"/>
    <w:rsid w:val="00636CC6"/>
    <w:rsid w:val="0063748F"/>
    <w:rsid w:val="00642C20"/>
    <w:rsid w:val="00643981"/>
    <w:rsid w:val="00645327"/>
    <w:rsid w:val="006457D8"/>
    <w:rsid w:val="006461BC"/>
    <w:rsid w:val="0065174F"/>
    <w:rsid w:val="0065176D"/>
    <w:rsid w:val="00651941"/>
    <w:rsid w:val="00652207"/>
    <w:rsid w:val="00652432"/>
    <w:rsid w:val="00653509"/>
    <w:rsid w:val="00653B20"/>
    <w:rsid w:val="0065430E"/>
    <w:rsid w:val="00654C82"/>
    <w:rsid w:val="00655099"/>
    <w:rsid w:val="0065572E"/>
    <w:rsid w:val="006603C7"/>
    <w:rsid w:val="006612F7"/>
    <w:rsid w:val="0066327D"/>
    <w:rsid w:val="00665458"/>
    <w:rsid w:val="00666D9A"/>
    <w:rsid w:val="006674F5"/>
    <w:rsid w:val="0067037E"/>
    <w:rsid w:val="0067258E"/>
    <w:rsid w:val="00672763"/>
    <w:rsid w:val="00672926"/>
    <w:rsid w:val="00676861"/>
    <w:rsid w:val="00676A26"/>
    <w:rsid w:val="006773C7"/>
    <w:rsid w:val="0067767E"/>
    <w:rsid w:val="00680CCD"/>
    <w:rsid w:val="0068112D"/>
    <w:rsid w:val="006819DC"/>
    <w:rsid w:val="00681CD4"/>
    <w:rsid w:val="00681DF6"/>
    <w:rsid w:val="0068226F"/>
    <w:rsid w:val="00682B04"/>
    <w:rsid w:val="006841B3"/>
    <w:rsid w:val="006845EB"/>
    <w:rsid w:val="00684E6E"/>
    <w:rsid w:val="00684F99"/>
    <w:rsid w:val="00686620"/>
    <w:rsid w:val="00687C24"/>
    <w:rsid w:val="006908F0"/>
    <w:rsid w:val="0069182E"/>
    <w:rsid w:val="00692538"/>
    <w:rsid w:val="00693AEC"/>
    <w:rsid w:val="006A07E5"/>
    <w:rsid w:val="006A39AE"/>
    <w:rsid w:val="006A5647"/>
    <w:rsid w:val="006A681C"/>
    <w:rsid w:val="006A7A02"/>
    <w:rsid w:val="006B096A"/>
    <w:rsid w:val="006B0B0B"/>
    <w:rsid w:val="006B0BF4"/>
    <w:rsid w:val="006B0DE7"/>
    <w:rsid w:val="006B3FB8"/>
    <w:rsid w:val="006B5EC1"/>
    <w:rsid w:val="006B6410"/>
    <w:rsid w:val="006B6EF8"/>
    <w:rsid w:val="006B6F8A"/>
    <w:rsid w:val="006C05B0"/>
    <w:rsid w:val="006C0D48"/>
    <w:rsid w:val="006C0DCC"/>
    <w:rsid w:val="006C104F"/>
    <w:rsid w:val="006C2777"/>
    <w:rsid w:val="006C4AA1"/>
    <w:rsid w:val="006D0944"/>
    <w:rsid w:val="006D0D2B"/>
    <w:rsid w:val="006D13F9"/>
    <w:rsid w:val="006D31E8"/>
    <w:rsid w:val="006D38AF"/>
    <w:rsid w:val="006D6952"/>
    <w:rsid w:val="006D6CDE"/>
    <w:rsid w:val="006D6D59"/>
    <w:rsid w:val="006D77D4"/>
    <w:rsid w:val="006E0A1A"/>
    <w:rsid w:val="006E2437"/>
    <w:rsid w:val="006E286A"/>
    <w:rsid w:val="006E29EF"/>
    <w:rsid w:val="006E2E43"/>
    <w:rsid w:val="006E3A2A"/>
    <w:rsid w:val="006E450C"/>
    <w:rsid w:val="006E7949"/>
    <w:rsid w:val="006E7EBA"/>
    <w:rsid w:val="006F1AA9"/>
    <w:rsid w:val="006F1B30"/>
    <w:rsid w:val="006F1DE3"/>
    <w:rsid w:val="006F28AD"/>
    <w:rsid w:val="006F34B8"/>
    <w:rsid w:val="006F48FF"/>
    <w:rsid w:val="006F596B"/>
    <w:rsid w:val="006F5C21"/>
    <w:rsid w:val="006F660C"/>
    <w:rsid w:val="006F6F64"/>
    <w:rsid w:val="006F792C"/>
    <w:rsid w:val="0070171D"/>
    <w:rsid w:val="0070174A"/>
    <w:rsid w:val="007024AC"/>
    <w:rsid w:val="007034B8"/>
    <w:rsid w:val="00706702"/>
    <w:rsid w:val="00706948"/>
    <w:rsid w:val="00706ADB"/>
    <w:rsid w:val="00707C59"/>
    <w:rsid w:val="00710B28"/>
    <w:rsid w:val="007110F3"/>
    <w:rsid w:val="007116EA"/>
    <w:rsid w:val="0071188A"/>
    <w:rsid w:val="007118A0"/>
    <w:rsid w:val="00711B95"/>
    <w:rsid w:val="007137DA"/>
    <w:rsid w:val="0071563D"/>
    <w:rsid w:val="00715AD3"/>
    <w:rsid w:val="007164BE"/>
    <w:rsid w:val="00716EB4"/>
    <w:rsid w:val="00716F9D"/>
    <w:rsid w:val="00722667"/>
    <w:rsid w:val="00722888"/>
    <w:rsid w:val="007233A1"/>
    <w:rsid w:val="00723738"/>
    <w:rsid w:val="0072504F"/>
    <w:rsid w:val="00725873"/>
    <w:rsid w:val="0072661C"/>
    <w:rsid w:val="00726F8B"/>
    <w:rsid w:val="007306CD"/>
    <w:rsid w:val="00730713"/>
    <w:rsid w:val="00730F12"/>
    <w:rsid w:val="007318C3"/>
    <w:rsid w:val="0073224D"/>
    <w:rsid w:val="00732C7B"/>
    <w:rsid w:val="007349E8"/>
    <w:rsid w:val="00735AEC"/>
    <w:rsid w:val="00740803"/>
    <w:rsid w:val="0074114B"/>
    <w:rsid w:val="0074459F"/>
    <w:rsid w:val="00744E57"/>
    <w:rsid w:val="00746DCF"/>
    <w:rsid w:val="00747AD3"/>
    <w:rsid w:val="00750056"/>
    <w:rsid w:val="00756B19"/>
    <w:rsid w:val="00757B19"/>
    <w:rsid w:val="007618D6"/>
    <w:rsid w:val="00762102"/>
    <w:rsid w:val="0076236D"/>
    <w:rsid w:val="00762C99"/>
    <w:rsid w:val="00762D29"/>
    <w:rsid w:val="00765EBA"/>
    <w:rsid w:val="0077147B"/>
    <w:rsid w:val="0077319D"/>
    <w:rsid w:val="0077377F"/>
    <w:rsid w:val="007740B1"/>
    <w:rsid w:val="00774EFB"/>
    <w:rsid w:val="007757AE"/>
    <w:rsid w:val="00777821"/>
    <w:rsid w:val="007805A6"/>
    <w:rsid w:val="00780E96"/>
    <w:rsid w:val="00781623"/>
    <w:rsid w:val="0078167F"/>
    <w:rsid w:val="00782CA3"/>
    <w:rsid w:val="00783D34"/>
    <w:rsid w:val="007859F8"/>
    <w:rsid w:val="00786A26"/>
    <w:rsid w:val="0079044E"/>
    <w:rsid w:val="00790791"/>
    <w:rsid w:val="007909F6"/>
    <w:rsid w:val="00790AAB"/>
    <w:rsid w:val="00790C4D"/>
    <w:rsid w:val="007916F3"/>
    <w:rsid w:val="00791B66"/>
    <w:rsid w:val="00793362"/>
    <w:rsid w:val="007936B0"/>
    <w:rsid w:val="007A1850"/>
    <w:rsid w:val="007A1BAF"/>
    <w:rsid w:val="007A2E61"/>
    <w:rsid w:val="007A393F"/>
    <w:rsid w:val="007A4E5A"/>
    <w:rsid w:val="007B060F"/>
    <w:rsid w:val="007B1660"/>
    <w:rsid w:val="007B2376"/>
    <w:rsid w:val="007B2EEA"/>
    <w:rsid w:val="007B3063"/>
    <w:rsid w:val="007B3DE9"/>
    <w:rsid w:val="007B6B61"/>
    <w:rsid w:val="007C0924"/>
    <w:rsid w:val="007C22BB"/>
    <w:rsid w:val="007C261E"/>
    <w:rsid w:val="007C4126"/>
    <w:rsid w:val="007C4C1B"/>
    <w:rsid w:val="007C4C2E"/>
    <w:rsid w:val="007C5B50"/>
    <w:rsid w:val="007C5DFE"/>
    <w:rsid w:val="007C7F30"/>
    <w:rsid w:val="007D21D9"/>
    <w:rsid w:val="007D239B"/>
    <w:rsid w:val="007D41B4"/>
    <w:rsid w:val="007D4BC3"/>
    <w:rsid w:val="007E14ED"/>
    <w:rsid w:val="007E1687"/>
    <w:rsid w:val="007E17BD"/>
    <w:rsid w:val="007E1B6E"/>
    <w:rsid w:val="007E1E53"/>
    <w:rsid w:val="007E3C1B"/>
    <w:rsid w:val="007E42D5"/>
    <w:rsid w:val="007E4E7E"/>
    <w:rsid w:val="007E54AC"/>
    <w:rsid w:val="007E6732"/>
    <w:rsid w:val="007E6D0F"/>
    <w:rsid w:val="007E7374"/>
    <w:rsid w:val="007E7675"/>
    <w:rsid w:val="007F00C6"/>
    <w:rsid w:val="007F0A45"/>
    <w:rsid w:val="007F2050"/>
    <w:rsid w:val="007F242A"/>
    <w:rsid w:val="007F26D2"/>
    <w:rsid w:val="007F49A4"/>
    <w:rsid w:val="007F5BD1"/>
    <w:rsid w:val="007F5CE9"/>
    <w:rsid w:val="00802637"/>
    <w:rsid w:val="008033E9"/>
    <w:rsid w:val="0080359B"/>
    <w:rsid w:val="008038C5"/>
    <w:rsid w:val="00803C2C"/>
    <w:rsid w:val="00804614"/>
    <w:rsid w:val="00805D01"/>
    <w:rsid w:val="00806BAF"/>
    <w:rsid w:val="00806DAE"/>
    <w:rsid w:val="008103BB"/>
    <w:rsid w:val="00810E8E"/>
    <w:rsid w:val="008110E3"/>
    <w:rsid w:val="00811386"/>
    <w:rsid w:val="008118FE"/>
    <w:rsid w:val="00812891"/>
    <w:rsid w:val="008139B2"/>
    <w:rsid w:val="00814F4E"/>
    <w:rsid w:val="00815C29"/>
    <w:rsid w:val="0081657D"/>
    <w:rsid w:val="00820536"/>
    <w:rsid w:val="008218A1"/>
    <w:rsid w:val="0082281D"/>
    <w:rsid w:val="00822B82"/>
    <w:rsid w:val="00822D13"/>
    <w:rsid w:val="00823753"/>
    <w:rsid w:val="00825FB4"/>
    <w:rsid w:val="0082616A"/>
    <w:rsid w:val="00826487"/>
    <w:rsid w:val="00830E25"/>
    <w:rsid w:val="00831674"/>
    <w:rsid w:val="00831D92"/>
    <w:rsid w:val="0083296F"/>
    <w:rsid w:val="00832BDE"/>
    <w:rsid w:val="00835BD2"/>
    <w:rsid w:val="008379DB"/>
    <w:rsid w:val="00841C99"/>
    <w:rsid w:val="00841CAF"/>
    <w:rsid w:val="0084261D"/>
    <w:rsid w:val="008433A4"/>
    <w:rsid w:val="008433FD"/>
    <w:rsid w:val="008451BB"/>
    <w:rsid w:val="00845A2A"/>
    <w:rsid w:val="00845E8B"/>
    <w:rsid w:val="00846107"/>
    <w:rsid w:val="00847F10"/>
    <w:rsid w:val="00851389"/>
    <w:rsid w:val="0085158A"/>
    <w:rsid w:val="00852CBC"/>
    <w:rsid w:val="008538A2"/>
    <w:rsid w:val="00853D4D"/>
    <w:rsid w:val="00854059"/>
    <w:rsid w:val="0085473C"/>
    <w:rsid w:val="00855362"/>
    <w:rsid w:val="008557FC"/>
    <w:rsid w:val="008573F4"/>
    <w:rsid w:val="0085751C"/>
    <w:rsid w:val="00857921"/>
    <w:rsid w:val="00860669"/>
    <w:rsid w:val="00860F5C"/>
    <w:rsid w:val="008611D0"/>
    <w:rsid w:val="008615DB"/>
    <w:rsid w:val="00862220"/>
    <w:rsid w:val="008628B5"/>
    <w:rsid w:val="00863554"/>
    <w:rsid w:val="008635FE"/>
    <w:rsid w:val="0086397D"/>
    <w:rsid w:val="008639F1"/>
    <w:rsid w:val="00864031"/>
    <w:rsid w:val="00864C87"/>
    <w:rsid w:val="00864CFA"/>
    <w:rsid w:val="00865010"/>
    <w:rsid w:val="008651DD"/>
    <w:rsid w:val="00866A7F"/>
    <w:rsid w:val="00866CC5"/>
    <w:rsid w:val="00872931"/>
    <w:rsid w:val="008750A2"/>
    <w:rsid w:val="0087595F"/>
    <w:rsid w:val="00875B6B"/>
    <w:rsid w:val="00877BC6"/>
    <w:rsid w:val="00880AEF"/>
    <w:rsid w:val="00880EB1"/>
    <w:rsid w:val="00883273"/>
    <w:rsid w:val="008846B3"/>
    <w:rsid w:val="00884D00"/>
    <w:rsid w:val="008865B1"/>
    <w:rsid w:val="00890D01"/>
    <w:rsid w:val="00894ABA"/>
    <w:rsid w:val="00894E83"/>
    <w:rsid w:val="00895A17"/>
    <w:rsid w:val="00897727"/>
    <w:rsid w:val="0089772B"/>
    <w:rsid w:val="008A0000"/>
    <w:rsid w:val="008A181D"/>
    <w:rsid w:val="008A4091"/>
    <w:rsid w:val="008A5602"/>
    <w:rsid w:val="008A603E"/>
    <w:rsid w:val="008A67EE"/>
    <w:rsid w:val="008A6905"/>
    <w:rsid w:val="008B2336"/>
    <w:rsid w:val="008B6C7F"/>
    <w:rsid w:val="008B6D00"/>
    <w:rsid w:val="008C06BA"/>
    <w:rsid w:val="008C14B4"/>
    <w:rsid w:val="008C3269"/>
    <w:rsid w:val="008C4066"/>
    <w:rsid w:val="008C4A42"/>
    <w:rsid w:val="008C57BA"/>
    <w:rsid w:val="008C60BB"/>
    <w:rsid w:val="008C6783"/>
    <w:rsid w:val="008C6E73"/>
    <w:rsid w:val="008C7513"/>
    <w:rsid w:val="008C7D32"/>
    <w:rsid w:val="008D2B1E"/>
    <w:rsid w:val="008D36E7"/>
    <w:rsid w:val="008D451A"/>
    <w:rsid w:val="008D4DC9"/>
    <w:rsid w:val="008D6E7A"/>
    <w:rsid w:val="008D7F03"/>
    <w:rsid w:val="008E1DCD"/>
    <w:rsid w:val="008E2070"/>
    <w:rsid w:val="008E3379"/>
    <w:rsid w:val="008E3E5D"/>
    <w:rsid w:val="008E4DD9"/>
    <w:rsid w:val="008E5377"/>
    <w:rsid w:val="008E79EF"/>
    <w:rsid w:val="008E7F7B"/>
    <w:rsid w:val="008F11A8"/>
    <w:rsid w:val="008F182D"/>
    <w:rsid w:val="008F2D3A"/>
    <w:rsid w:val="008F34FF"/>
    <w:rsid w:val="008F45E9"/>
    <w:rsid w:val="008F6794"/>
    <w:rsid w:val="008F744B"/>
    <w:rsid w:val="008F7487"/>
    <w:rsid w:val="009014AB"/>
    <w:rsid w:val="00901504"/>
    <w:rsid w:val="00901CF0"/>
    <w:rsid w:val="00902289"/>
    <w:rsid w:val="00904D92"/>
    <w:rsid w:val="00905E20"/>
    <w:rsid w:val="0090614B"/>
    <w:rsid w:val="009067A0"/>
    <w:rsid w:val="00906993"/>
    <w:rsid w:val="00906F73"/>
    <w:rsid w:val="009117AF"/>
    <w:rsid w:val="00912793"/>
    <w:rsid w:val="009151C1"/>
    <w:rsid w:val="00917BDC"/>
    <w:rsid w:val="00917BF8"/>
    <w:rsid w:val="00920946"/>
    <w:rsid w:val="00920CAC"/>
    <w:rsid w:val="00923806"/>
    <w:rsid w:val="00923874"/>
    <w:rsid w:val="009243C9"/>
    <w:rsid w:val="00924C6B"/>
    <w:rsid w:val="00926535"/>
    <w:rsid w:val="00927D13"/>
    <w:rsid w:val="0093012A"/>
    <w:rsid w:val="00930219"/>
    <w:rsid w:val="009307DE"/>
    <w:rsid w:val="00930CF2"/>
    <w:rsid w:val="0093146D"/>
    <w:rsid w:val="00932FF8"/>
    <w:rsid w:val="00934B59"/>
    <w:rsid w:val="009351B0"/>
    <w:rsid w:val="00936615"/>
    <w:rsid w:val="00940A82"/>
    <w:rsid w:val="00941BF0"/>
    <w:rsid w:val="00943CE7"/>
    <w:rsid w:val="0094441F"/>
    <w:rsid w:val="00945A56"/>
    <w:rsid w:val="00947257"/>
    <w:rsid w:val="0094749D"/>
    <w:rsid w:val="00947D94"/>
    <w:rsid w:val="0095236B"/>
    <w:rsid w:val="009535BB"/>
    <w:rsid w:val="00954049"/>
    <w:rsid w:val="009543DF"/>
    <w:rsid w:val="00954BAF"/>
    <w:rsid w:val="00955216"/>
    <w:rsid w:val="0095556C"/>
    <w:rsid w:val="00956698"/>
    <w:rsid w:val="00957467"/>
    <w:rsid w:val="00957792"/>
    <w:rsid w:val="00960302"/>
    <w:rsid w:val="00961A43"/>
    <w:rsid w:val="00965494"/>
    <w:rsid w:val="009666AF"/>
    <w:rsid w:val="00970494"/>
    <w:rsid w:val="00972BDF"/>
    <w:rsid w:val="00972CBC"/>
    <w:rsid w:val="009735CF"/>
    <w:rsid w:val="009755BD"/>
    <w:rsid w:val="00975ACD"/>
    <w:rsid w:val="00975D4A"/>
    <w:rsid w:val="009776AA"/>
    <w:rsid w:val="00980BC4"/>
    <w:rsid w:val="00980C98"/>
    <w:rsid w:val="00980DA6"/>
    <w:rsid w:val="00981DA0"/>
    <w:rsid w:val="0098264A"/>
    <w:rsid w:val="00984660"/>
    <w:rsid w:val="00985A6D"/>
    <w:rsid w:val="00985F54"/>
    <w:rsid w:val="009868E0"/>
    <w:rsid w:val="00986E1F"/>
    <w:rsid w:val="00987619"/>
    <w:rsid w:val="009876E3"/>
    <w:rsid w:val="00990D6E"/>
    <w:rsid w:val="00992671"/>
    <w:rsid w:val="00992DA9"/>
    <w:rsid w:val="009958DD"/>
    <w:rsid w:val="00995B12"/>
    <w:rsid w:val="0099652A"/>
    <w:rsid w:val="0099740F"/>
    <w:rsid w:val="009974C4"/>
    <w:rsid w:val="00997916"/>
    <w:rsid w:val="00997F63"/>
    <w:rsid w:val="009A0684"/>
    <w:rsid w:val="009A0F68"/>
    <w:rsid w:val="009A14EB"/>
    <w:rsid w:val="009A20A7"/>
    <w:rsid w:val="009A2872"/>
    <w:rsid w:val="009A2E41"/>
    <w:rsid w:val="009A3B04"/>
    <w:rsid w:val="009A3E37"/>
    <w:rsid w:val="009A4FB9"/>
    <w:rsid w:val="009A5042"/>
    <w:rsid w:val="009A6103"/>
    <w:rsid w:val="009A74D3"/>
    <w:rsid w:val="009B033C"/>
    <w:rsid w:val="009B46D4"/>
    <w:rsid w:val="009B7264"/>
    <w:rsid w:val="009B73B3"/>
    <w:rsid w:val="009B7888"/>
    <w:rsid w:val="009C0023"/>
    <w:rsid w:val="009C085D"/>
    <w:rsid w:val="009C1431"/>
    <w:rsid w:val="009C1A46"/>
    <w:rsid w:val="009C1BBE"/>
    <w:rsid w:val="009C1C62"/>
    <w:rsid w:val="009C2B80"/>
    <w:rsid w:val="009C3611"/>
    <w:rsid w:val="009C3E9E"/>
    <w:rsid w:val="009C4F52"/>
    <w:rsid w:val="009C56A1"/>
    <w:rsid w:val="009C5EC8"/>
    <w:rsid w:val="009C6BDA"/>
    <w:rsid w:val="009C7B2F"/>
    <w:rsid w:val="009D142D"/>
    <w:rsid w:val="009D41E8"/>
    <w:rsid w:val="009D6216"/>
    <w:rsid w:val="009D6604"/>
    <w:rsid w:val="009D68CA"/>
    <w:rsid w:val="009D7D86"/>
    <w:rsid w:val="009E3003"/>
    <w:rsid w:val="009E3C9B"/>
    <w:rsid w:val="009E5A6C"/>
    <w:rsid w:val="009E6B59"/>
    <w:rsid w:val="009E7174"/>
    <w:rsid w:val="009E7DDB"/>
    <w:rsid w:val="009F0E66"/>
    <w:rsid w:val="009F0E90"/>
    <w:rsid w:val="009F2BFD"/>
    <w:rsid w:val="009F697E"/>
    <w:rsid w:val="00A03783"/>
    <w:rsid w:val="00A058A6"/>
    <w:rsid w:val="00A0619A"/>
    <w:rsid w:val="00A110E6"/>
    <w:rsid w:val="00A1271C"/>
    <w:rsid w:val="00A13E3E"/>
    <w:rsid w:val="00A16A9D"/>
    <w:rsid w:val="00A16CBD"/>
    <w:rsid w:val="00A2036B"/>
    <w:rsid w:val="00A20A09"/>
    <w:rsid w:val="00A20ACC"/>
    <w:rsid w:val="00A20EF5"/>
    <w:rsid w:val="00A22667"/>
    <w:rsid w:val="00A22C70"/>
    <w:rsid w:val="00A23566"/>
    <w:rsid w:val="00A25EE0"/>
    <w:rsid w:val="00A26652"/>
    <w:rsid w:val="00A2793F"/>
    <w:rsid w:val="00A30FDA"/>
    <w:rsid w:val="00A31523"/>
    <w:rsid w:val="00A326B3"/>
    <w:rsid w:val="00A342F4"/>
    <w:rsid w:val="00A35310"/>
    <w:rsid w:val="00A36E07"/>
    <w:rsid w:val="00A3768D"/>
    <w:rsid w:val="00A37E10"/>
    <w:rsid w:val="00A41F42"/>
    <w:rsid w:val="00A42534"/>
    <w:rsid w:val="00A429A0"/>
    <w:rsid w:val="00A446FA"/>
    <w:rsid w:val="00A4556E"/>
    <w:rsid w:val="00A4695C"/>
    <w:rsid w:val="00A469E8"/>
    <w:rsid w:val="00A46FC2"/>
    <w:rsid w:val="00A50178"/>
    <w:rsid w:val="00A502E7"/>
    <w:rsid w:val="00A51A45"/>
    <w:rsid w:val="00A52D09"/>
    <w:rsid w:val="00A552CA"/>
    <w:rsid w:val="00A57964"/>
    <w:rsid w:val="00A60268"/>
    <w:rsid w:val="00A60773"/>
    <w:rsid w:val="00A61B61"/>
    <w:rsid w:val="00A63992"/>
    <w:rsid w:val="00A6484F"/>
    <w:rsid w:val="00A65FE0"/>
    <w:rsid w:val="00A700CE"/>
    <w:rsid w:val="00A701D8"/>
    <w:rsid w:val="00A71A46"/>
    <w:rsid w:val="00A7350B"/>
    <w:rsid w:val="00A737E2"/>
    <w:rsid w:val="00A73B41"/>
    <w:rsid w:val="00A746F7"/>
    <w:rsid w:val="00A768AB"/>
    <w:rsid w:val="00A76AF7"/>
    <w:rsid w:val="00A771AB"/>
    <w:rsid w:val="00A80CB7"/>
    <w:rsid w:val="00A826BB"/>
    <w:rsid w:val="00A82729"/>
    <w:rsid w:val="00A82BE8"/>
    <w:rsid w:val="00A83318"/>
    <w:rsid w:val="00A85B79"/>
    <w:rsid w:val="00A87EB3"/>
    <w:rsid w:val="00A9002C"/>
    <w:rsid w:val="00A90661"/>
    <w:rsid w:val="00A90C84"/>
    <w:rsid w:val="00A915F3"/>
    <w:rsid w:val="00A91DE1"/>
    <w:rsid w:val="00A91EAC"/>
    <w:rsid w:val="00A92B7E"/>
    <w:rsid w:val="00A934BD"/>
    <w:rsid w:val="00A9411E"/>
    <w:rsid w:val="00A94E7B"/>
    <w:rsid w:val="00A95AE1"/>
    <w:rsid w:val="00A95B83"/>
    <w:rsid w:val="00A970EB"/>
    <w:rsid w:val="00AA0D7D"/>
    <w:rsid w:val="00AA1F4D"/>
    <w:rsid w:val="00AA24DA"/>
    <w:rsid w:val="00AA2C88"/>
    <w:rsid w:val="00AA30CF"/>
    <w:rsid w:val="00AA6764"/>
    <w:rsid w:val="00AA71B6"/>
    <w:rsid w:val="00AB2101"/>
    <w:rsid w:val="00AB2CD2"/>
    <w:rsid w:val="00AB2FA5"/>
    <w:rsid w:val="00AB5C4C"/>
    <w:rsid w:val="00AB6C0E"/>
    <w:rsid w:val="00AB6E9D"/>
    <w:rsid w:val="00AB6F29"/>
    <w:rsid w:val="00AC02FE"/>
    <w:rsid w:val="00AC0B22"/>
    <w:rsid w:val="00AC0C9E"/>
    <w:rsid w:val="00AC30FA"/>
    <w:rsid w:val="00AC420A"/>
    <w:rsid w:val="00AC4F7A"/>
    <w:rsid w:val="00AC6636"/>
    <w:rsid w:val="00AC752C"/>
    <w:rsid w:val="00AC7727"/>
    <w:rsid w:val="00AC7ADC"/>
    <w:rsid w:val="00AD4A8B"/>
    <w:rsid w:val="00AD6D93"/>
    <w:rsid w:val="00AD6E54"/>
    <w:rsid w:val="00AD77D1"/>
    <w:rsid w:val="00AD7C18"/>
    <w:rsid w:val="00AE3936"/>
    <w:rsid w:val="00AE47B6"/>
    <w:rsid w:val="00AE4C23"/>
    <w:rsid w:val="00AE6D01"/>
    <w:rsid w:val="00AE72AB"/>
    <w:rsid w:val="00AE75BC"/>
    <w:rsid w:val="00AE7CC7"/>
    <w:rsid w:val="00AF0409"/>
    <w:rsid w:val="00AF15C6"/>
    <w:rsid w:val="00AF3D1A"/>
    <w:rsid w:val="00AF4E9E"/>
    <w:rsid w:val="00AF4F55"/>
    <w:rsid w:val="00AF5A57"/>
    <w:rsid w:val="00AF5DFA"/>
    <w:rsid w:val="00AF62EE"/>
    <w:rsid w:val="00AF64F6"/>
    <w:rsid w:val="00B00DF7"/>
    <w:rsid w:val="00B01909"/>
    <w:rsid w:val="00B01FC6"/>
    <w:rsid w:val="00B021D9"/>
    <w:rsid w:val="00B0355D"/>
    <w:rsid w:val="00B042C3"/>
    <w:rsid w:val="00B07E4A"/>
    <w:rsid w:val="00B10E06"/>
    <w:rsid w:val="00B10FAA"/>
    <w:rsid w:val="00B121A8"/>
    <w:rsid w:val="00B12267"/>
    <w:rsid w:val="00B12A61"/>
    <w:rsid w:val="00B14AB5"/>
    <w:rsid w:val="00B15C96"/>
    <w:rsid w:val="00B176CF"/>
    <w:rsid w:val="00B17D92"/>
    <w:rsid w:val="00B17DA1"/>
    <w:rsid w:val="00B20BAB"/>
    <w:rsid w:val="00B210DD"/>
    <w:rsid w:val="00B233B9"/>
    <w:rsid w:val="00B24650"/>
    <w:rsid w:val="00B315F4"/>
    <w:rsid w:val="00B31B7F"/>
    <w:rsid w:val="00B326E1"/>
    <w:rsid w:val="00B32C69"/>
    <w:rsid w:val="00B345F3"/>
    <w:rsid w:val="00B3492D"/>
    <w:rsid w:val="00B34CC3"/>
    <w:rsid w:val="00B36780"/>
    <w:rsid w:val="00B40B18"/>
    <w:rsid w:val="00B41721"/>
    <w:rsid w:val="00B41943"/>
    <w:rsid w:val="00B42FF5"/>
    <w:rsid w:val="00B43711"/>
    <w:rsid w:val="00B439E4"/>
    <w:rsid w:val="00B44A7F"/>
    <w:rsid w:val="00B44BD9"/>
    <w:rsid w:val="00B459A5"/>
    <w:rsid w:val="00B45C11"/>
    <w:rsid w:val="00B46B6D"/>
    <w:rsid w:val="00B473F0"/>
    <w:rsid w:val="00B4778C"/>
    <w:rsid w:val="00B50658"/>
    <w:rsid w:val="00B50EF8"/>
    <w:rsid w:val="00B51686"/>
    <w:rsid w:val="00B51B5B"/>
    <w:rsid w:val="00B53CD3"/>
    <w:rsid w:val="00B54914"/>
    <w:rsid w:val="00B55AAF"/>
    <w:rsid w:val="00B579C6"/>
    <w:rsid w:val="00B60676"/>
    <w:rsid w:val="00B61214"/>
    <w:rsid w:val="00B62A19"/>
    <w:rsid w:val="00B63700"/>
    <w:rsid w:val="00B66A16"/>
    <w:rsid w:val="00B66D1D"/>
    <w:rsid w:val="00B66E3C"/>
    <w:rsid w:val="00B67734"/>
    <w:rsid w:val="00B7037C"/>
    <w:rsid w:val="00B7131B"/>
    <w:rsid w:val="00B71E3A"/>
    <w:rsid w:val="00B72E7A"/>
    <w:rsid w:val="00B73DA1"/>
    <w:rsid w:val="00B74781"/>
    <w:rsid w:val="00B75D32"/>
    <w:rsid w:val="00B76188"/>
    <w:rsid w:val="00B80025"/>
    <w:rsid w:val="00B80549"/>
    <w:rsid w:val="00B80DD6"/>
    <w:rsid w:val="00B8346E"/>
    <w:rsid w:val="00B83A99"/>
    <w:rsid w:val="00B8427F"/>
    <w:rsid w:val="00B84C9F"/>
    <w:rsid w:val="00B85593"/>
    <w:rsid w:val="00B8681A"/>
    <w:rsid w:val="00B87F4A"/>
    <w:rsid w:val="00B87F71"/>
    <w:rsid w:val="00B90BE0"/>
    <w:rsid w:val="00B91E70"/>
    <w:rsid w:val="00B925AB"/>
    <w:rsid w:val="00B95731"/>
    <w:rsid w:val="00B957BE"/>
    <w:rsid w:val="00B96C49"/>
    <w:rsid w:val="00B96C89"/>
    <w:rsid w:val="00B9706A"/>
    <w:rsid w:val="00B97CE8"/>
    <w:rsid w:val="00B97D9B"/>
    <w:rsid w:val="00BA0489"/>
    <w:rsid w:val="00BA0516"/>
    <w:rsid w:val="00BA0DE2"/>
    <w:rsid w:val="00BA1315"/>
    <w:rsid w:val="00BA22D9"/>
    <w:rsid w:val="00BA35E4"/>
    <w:rsid w:val="00BA3911"/>
    <w:rsid w:val="00BA57C0"/>
    <w:rsid w:val="00BA5B9A"/>
    <w:rsid w:val="00BA5DAA"/>
    <w:rsid w:val="00BA61C4"/>
    <w:rsid w:val="00BA68A8"/>
    <w:rsid w:val="00BA692A"/>
    <w:rsid w:val="00BB11C3"/>
    <w:rsid w:val="00BB1373"/>
    <w:rsid w:val="00BB1D31"/>
    <w:rsid w:val="00BB1EF3"/>
    <w:rsid w:val="00BB2634"/>
    <w:rsid w:val="00BB2660"/>
    <w:rsid w:val="00BB3B1A"/>
    <w:rsid w:val="00BB4331"/>
    <w:rsid w:val="00BB5299"/>
    <w:rsid w:val="00BB6787"/>
    <w:rsid w:val="00BC128C"/>
    <w:rsid w:val="00BC4140"/>
    <w:rsid w:val="00BC48EC"/>
    <w:rsid w:val="00BC6A15"/>
    <w:rsid w:val="00BC71FD"/>
    <w:rsid w:val="00BD332D"/>
    <w:rsid w:val="00BD4C19"/>
    <w:rsid w:val="00BD5F81"/>
    <w:rsid w:val="00BD6206"/>
    <w:rsid w:val="00BD6E08"/>
    <w:rsid w:val="00BE01E7"/>
    <w:rsid w:val="00BE2EBE"/>
    <w:rsid w:val="00BE3609"/>
    <w:rsid w:val="00BE5159"/>
    <w:rsid w:val="00BF3CB9"/>
    <w:rsid w:val="00BF5CE5"/>
    <w:rsid w:val="00C00177"/>
    <w:rsid w:val="00C00E6D"/>
    <w:rsid w:val="00C023D0"/>
    <w:rsid w:val="00C03493"/>
    <w:rsid w:val="00C056C2"/>
    <w:rsid w:val="00C064EE"/>
    <w:rsid w:val="00C07652"/>
    <w:rsid w:val="00C077A6"/>
    <w:rsid w:val="00C1124B"/>
    <w:rsid w:val="00C11F55"/>
    <w:rsid w:val="00C12AC3"/>
    <w:rsid w:val="00C13344"/>
    <w:rsid w:val="00C144A3"/>
    <w:rsid w:val="00C14C35"/>
    <w:rsid w:val="00C15199"/>
    <w:rsid w:val="00C16AD6"/>
    <w:rsid w:val="00C16B28"/>
    <w:rsid w:val="00C17C67"/>
    <w:rsid w:val="00C2076C"/>
    <w:rsid w:val="00C20ED9"/>
    <w:rsid w:val="00C21184"/>
    <w:rsid w:val="00C215A8"/>
    <w:rsid w:val="00C2297F"/>
    <w:rsid w:val="00C236BA"/>
    <w:rsid w:val="00C237D6"/>
    <w:rsid w:val="00C24055"/>
    <w:rsid w:val="00C245C2"/>
    <w:rsid w:val="00C24B86"/>
    <w:rsid w:val="00C25DAE"/>
    <w:rsid w:val="00C26200"/>
    <w:rsid w:val="00C27CF4"/>
    <w:rsid w:val="00C302DE"/>
    <w:rsid w:val="00C30390"/>
    <w:rsid w:val="00C3050C"/>
    <w:rsid w:val="00C312B1"/>
    <w:rsid w:val="00C319E5"/>
    <w:rsid w:val="00C321ED"/>
    <w:rsid w:val="00C33588"/>
    <w:rsid w:val="00C33B31"/>
    <w:rsid w:val="00C34F98"/>
    <w:rsid w:val="00C363C5"/>
    <w:rsid w:val="00C377A4"/>
    <w:rsid w:val="00C37826"/>
    <w:rsid w:val="00C405C6"/>
    <w:rsid w:val="00C40883"/>
    <w:rsid w:val="00C410A3"/>
    <w:rsid w:val="00C43330"/>
    <w:rsid w:val="00C434D6"/>
    <w:rsid w:val="00C435BE"/>
    <w:rsid w:val="00C470A7"/>
    <w:rsid w:val="00C5289A"/>
    <w:rsid w:val="00C5361E"/>
    <w:rsid w:val="00C53986"/>
    <w:rsid w:val="00C539F8"/>
    <w:rsid w:val="00C53E67"/>
    <w:rsid w:val="00C54613"/>
    <w:rsid w:val="00C54949"/>
    <w:rsid w:val="00C54D13"/>
    <w:rsid w:val="00C550FC"/>
    <w:rsid w:val="00C570E1"/>
    <w:rsid w:val="00C57273"/>
    <w:rsid w:val="00C578F0"/>
    <w:rsid w:val="00C57B2C"/>
    <w:rsid w:val="00C57B54"/>
    <w:rsid w:val="00C60960"/>
    <w:rsid w:val="00C61F0C"/>
    <w:rsid w:val="00C62AF2"/>
    <w:rsid w:val="00C636FA"/>
    <w:rsid w:val="00C647C3"/>
    <w:rsid w:val="00C6590D"/>
    <w:rsid w:val="00C66236"/>
    <w:rsid w:val="00C67A8C"/>
    <w:rsid w:val="00C67F23"/>
    <w:rsid w:val="00C720EE"/>
    <w:rsid w:val="00C726F1"/>
    <w:rsid w:val="00C72F02"/>
    <w:rsid w:val="00C7384D"/>
    <w:rsid w:val="00C74924"/>
    <w:rsid w:val="00C74B3A"/>
    <w:rsid w:val="00C751E9"/>
    <w:rsid w:val="00C759B7"/>
    <w:rsid w:val="00C75C59"/>
    <w:rsid w:val="00C75F57"/>
    <w:rsid w:val="00C765B7"/>
    <w:rsid w:val="00C76FBA"/>
    <w:rsid w:val="00C776B6"/>
    <w:rsid w:val="00C77DF1"/>
    <w:rsid w:val="00C802ED"/>
    <w:rsid w:val="00C809AE"/>
    <w:rsid w:val="00C8134B"/>
    <w:rsid w:val="00C8354C"/>
    <w:rsid w:val="00C8420F"/>
    <w:rsid w:val="00C843D4"/>
    <w:rsid w:val="00C84B45"/>
    <w:rsid w:val="00C868A5"/>
    <w:rsid w:val="00C870DE"/>
    <w:rsid w:val="00C87F98"/>
    <w:rsid w:val="00C906F8"/>
    <w:rsid w:val="00C935E3"/>
    <w:rsid w:val="00C93CBA"/>
    <w:rsid w:val="00C944B7"/>
    <w:rsid w:val="00C946AB"/>
    <w:rsid w:val="00C95B80"/>
    <w:rsid w:val="00C96392"/>
    <w:rsid w:val="00C9672C"/>
    <w:rsid w:val="00C96EDA"/>
    <w:rsid w:val="00C97B0A"/>
    <w:rsid w:val="00CA06F8"/>
    <w:rsid w:val="00CA2A86"/>
    <w:rsid w:val="00CA4503"/>
    <w:rsid w:val="00CA4E78"/>
    <w:rsid w:val="00CA5446"/>
    <w:rsid w:val="00CA5672"/>
    <w:rsid w:val="00CA6F90"/>
    <w:rsid w:val="00CA79CD"/>
    <w:rsid w:val="00CB2C15"/>
    <w:rsid w:val="00CB2CAE"/>
    <w:rsid w:val="00CB5279"/>
    <w:rsid w:val="00CB567C"/>
    <w:rsid w:val="00CB6407"/>
    <w:rsid w:val="00CC07AA"/>
    <w:rsid w:val="00CC0901"/>
    <w:rsid w:val="00CC220C"/>
    <w:rsid w:val="00CC2779"/>
    <w:rsid w:val="00CC3776"/>
    <w:rsid w:val="00CC38A9"/>
    <w:rsid w:val="00CC4A50"/>
    <w:rsid w:val="00CC4BEF"/>
    <w:rsid w:val="00CC504F"/>
    <w:rsid w:val="00CC5719"/>
    <w:rsid w:val="00CC58FA"/>
    <w:rsid w:val="00CC6B2C"/>
    <w:rsid w:val="00CC6BCB"/>
    <w:rsid w:val="00CD0996"/>
    <w:rsid w:val="00CD1003"/>
    <w:rsid w:val="00CD282A"/>
    <w:rsid w:val="00CD4B96"/>
    <w:rsid w:val="00CD4BF8"/>
    <w:rsid w:val="00CD4D00"/>
    <w:rsid w:val="00CD4E82"/>
    <w:rsid w:val="00CD6CA7"/>
    <w:rsid w:val="00CD6DAF"/>
    <w:rsid w:val="00CE16B9"/>
    <w:rsid w:val="00CE1AB4"/>
    <w:rsid w:val="00CE39CE"/>
    <w:rsid w:val="00CE5E32"/>
    <w:rsid w:val="00CE7AF0"/>
    <w:rsid w:val="00CF0869"/>
    <w:rsid w:val="00CF133F"/>
    <w:rsid w:val="00CF17F0"/>
    <w:rsid w:val="00CF61EA"/>
    <w:rsid w:val="00CF65B6"/>
    <w:rsid w:val="00CF67C1"/>
    <w:rsid w:val="00CF77CF"/>
    <w:rsid w:val="00CF7C6A"/>
    <w:rsid w:val="00D01397"/>
    <w:rsid w:val="00D01F79"/>
    <w:rsid w:val="00D02C85"/>
    <w:rsid w:val="00D0358C"/>
    <w:rsid w:val="00D04470"/>
    <w:rsid w:val="00D04B78"/>
    <w:rsid w:val="00D04F68"/>
    <w:rsid w:val="00D04FEF"/>
    <w:rsid w:val="00D05366"/>
    <w:rsid w:val="00D06DAD"/>
    <w:rsid w:val="00D07D2A"/>
    <w:rsid w:val="00D117F5"/>
    <w:rsid w:val="00D13559"/>
    <w:rsid w:val="00D167CF"/>
    <w:rsid w:val="00D2158B"/>
    <w:rsid w:val="00D234EB"/>
    <w:rsid w:val="00D24F6E"/>
    <w:rsid w:val="00D25B72"/>
    <w:rsid w:val="00D26A0F"/>
    <w:rsid w:val="00D26E14"/>
    <w:rsid w:val="00D27A7F"/>
    <w:rsid w:val="00D32AF1"/>
    <w:rsid w:val="00D33EF8"/>
    <w:rsid w:val="00D3593E"/>
    <w:rsid w:val="00D36D7F"/>
    <w:rsid w:val="00D3749B"/>
    <w:rsid w:val="00D4213F"/>
    <w:rsid w:val="00D42635"/>
    <w:rsid w:val="00D43192"/>
    <w:rsid w:val="00D43937"/>
    <w:rsid w:val="00D44A89"/>
    <w:rsid w:val="00D456B5"/>
    <w:rsid w:val="00D45DD1"/>
    <w:rsid w:val="00D46CB6"/>
    <w:rsid w:val="00D4770F"/>
    <w:rsid w:val="00D5095E"/>
    <w:rsid w:val="00D52163"/>
    <w:rsid w:val="00D52EA9"/>
    <w:rsid w:val="00D53086"/>
    <w:rsid w:val="00D53294"/>
    <w:rsid w:val="00D53948"/>
    <w:rsid w:val="00D54DF3"/>
    <w:rsid w:val="00D559B0"/>
    <w:rsid w:val="00D5683D"/>
    <w:rsid w:val="00D61C55"/>
    <w:rsid w:val="00D62629"/>
    <w:rsid w:val="00D62711"/>
    <w:rsid w:val="00D628AE"/>
    <w:rsid w:val="00D62E42"/>
    <w:rsid w:val="00D630B7"/>
    <w:rsid w:val="00D63BF9"/>
    <w:rsid w:val="00D64AAE"/>
    <w:rsid w:val="00D65532"/>
    <w:rsid w:val="00D66F5E"/>
    <w:rsid w:val="00D70E28"/>
    <w:rsid w:val="00D71956"/>
    <w:rsid w:val="00D71B84"/>
    <w:rsid w:val="00D728EC"/>
    <w:rsid w:val="00D72C84"/>
    <w:rsid w:val="00D72FD0"/>
    <w:rsid w:val="00D74B13"/>
    <w:rsid w:val="00D74FD2"/>
    <w:rsid w:val="00D75211"/>
    <w:rsid w:val="00D75291"/>
    <w:rsid w:val="00D77124"/>
    <w:rsid w:val="00D8043F"/>
    <w:rsid w:val="00D81BA3"/>
    <w:rsid w:val="00D81E96"/>
    <w:rsid w:val="00D845B8"/>
    <w:rsid w:val="00D858E5"/>
    <w:rsid w:val="00D85F20"/>
    <w:rsid w:val="00D868F6"/>
    <w:rsid w:val="00D87EA0"/>
    <w:rsid w:val="00D90D2A"/>
    <w:rsid w:val="00D937A8"/>
    <w:rsid w:val="00D93D3F"/>
    <w:rsid w:val="00D958A9"/>
    <w:rsid w:val="00D959BC"/>
    <w:rsid w:val="00D96050"/>
    <w:rsid w:val="00D971D9"/>
    <w:rsid w:val="00DA1AB2"/>
    <w:rsid w:val="00DA271A"/>
    <w:rsid w:val="00DA2D47"/>
    <w:rsid w:val="00DA3471"/>
    <w:rsid w:val="00DA35DC"/>
    <w:rsid w:val="00DA5659"/>
    <w:rsid w:val="00DB012F"/>
    <w:rsid w:val="00DB153D"/>
    <w:rsid w:val="00DB2BF8"/>
    <w:rsid w:val="00DB3BFD"/>
    <w:rsid w:val="00DB3CAC"/>
    <w:rsid w:val="00DB4E0A"/>
    <w:rsid w:val="00DB579B"/>
    <w:rsid w:val="00DB704C"/>
    <w:rsid w:val="00DB7C93"/>
    <w:rsid w:val="00DB7D69"/>
    <w:rsid w:val="00DC1005"/>
    <w:rsid w:val="00DC3A3F"/>
    <w:rsid w:val="00DC43A8"/>
    <w:rsid w:val="00DD0B95"/>
    <w:rsid w:val="00DD428F"/>
    <w:rsid w:val="00DD5C96"/>
    <w:rsid w:val="00DD6D52"/>
    <w:rsid w:val="00DE0F49"/>
    <w:rsid w:val="00DE141B"/>
    <w:rsid w:val="00DE2A16"/>
    <w:rsid w:val="00DE2ACC"/>
    <w:rsid w:val="00DE2DD6"/>
    <w:rsid w:val="00DE474A"/>
    <w:rsid w:val="00DE4BC5"/>
    <w:rsid w:val="00DE58FF"/>
    <w:rsid w:val="00DE59A7"/>
    <w:rsid w:val="00DE5CD2"/>
    <w:rsid w:val="00DE5E49"/>
    <w:rsid w:val="00DE6437"/>
    <w:rsid w:val="00DF2911"/>
    <w:rsid w:val="00DF3B46"/>
    <w:rsid w:val="00DF5908"/>
    <w:rsid w:val="00DF646B"/>
    <w:rsid w:val="00DF71A0"/>
    <w:rsid w:val="00E00C11"/>
    <w:rsid w:val="00E00C54"/>
    <w:rsid w:val="00E01C2A"/>
    <w:rsid w:val="00E02744"/>
    <w:rsid w:val="00E03840"/>
    <w:rsid w:val="00E0467D"/>
    <w:rsid w:val="00E04C38"/>
    <w:rsid w:val="00E07872"/>
    <w:rsid w:val="00E1061F"/>
    <w:rsid w:val="00E10BD5"/>
    <w:rsid w:val="00E112B3"/>
    <w:rsid w:val="00E11DA1"/>
    <w:rsid w:val="00E13048"/>
    <w:rsid w:val="00E1395F"/>
    <w:rsid w:val="00E13B84"/>
    <w:rsid w:val="00E14187"/>
    <w:rsid w:val="00E16027"/>
    <w:rsid w:val="00E161BF"/>
    <w:rsid w:val="00E16FD1"/>
    <w:rsid w:val="00E2077F"/>
    <w:rsid w:val="00E2185E"/>
    <w:rsid w:val="00E21D90"/>
    <w:rsid w:val="00E2237F"/>
    <w:rsid w:val="00E238A2"/>
    <w:rsid w:val="00E24FF4"/>
    <w:rsid w:val="00E2598F"/>
    <w:rsid w:val="00E25A0D"/>
    <w:rsid w:val="00E25F70"/>
    <w:rsid w:val="00E260AF"/>
    <w:rsid w:val="00E27BAD"/>
    <w:rsid w:val="00E303F2"/>
    <w:rsid w:val="00E33F04"/>
    <w:rsid w:val="00E3455E"/>
    <w:rsid w:val="00E345F6"/>
    <w:rsid w:val="00E34B24"/>
    <w:rsid w:val="00E35BBA"/>
    <w:rsid w:val="00E42487"/>
    <w:rsid w:val="00E4255A"/>
    <w:rsid w:val="00E44965"/>
    <w:rsid w:val="00E451E6"/>
    <w:rsid w:val="00E456E2"/>
    <w:rsid w:val="00E47CB1"/>
    <w:rsid w:val="00E509A5"/>
    <w:rsid w:val="00E5384C"/>
    <w:rsid w:val="00E53A1E"/>
    <w:rsid w:val="00E53AB6"/>
    <w:rsid w:val="00E53CBF"/>
    <w:rsid w:val="00E55EAD"/>
    <w:rsid w:val="00E56048"/>
    <w:rsid w:val="00E60056"/>
    <w:rsid w:val="00E62487"/>
    <w:rsid w:val="00E63F25"/>
    <w:rsid w:val="00E64AA4"/>
    <w:rsid w:val="00E6795F"/>
    <w:rsid w:val="00E67F7F"/>
    <w:rsid w:val="00E67FAC"/>
    <w:rsid w:val="00E70A11"/>
    <w:rsid w:val="00E741E8"/>
    <w:rsid w:val="00E74568"/>
    <w:rsid w:val="00E75BB7"/>
    <w:rsid w:val="00E77641"/>
    <w:rsid w:val="00E80088"/>
    <w:rsid w:val="00E80E10"/>
    <w:rsid w:val="00E848CB"/>
    <w:rsid w:val="00E85317"/>
    <w:rsid w:val="00E854BD"/>
    <w:rsid w:val="00E86F61"/>
    <w:rsid w:val="00E90572"/>
    <w:rsid w:val="00E90ABA"/>
    <w:rsid w:val="00E93372"/>
    <w:rsid w:val="00E949FC"/>
    <w:rsid w:val="00E95C94"/>
    <w:rsid w:val="00E97B98"/>
    <w:rsid w:val="00E97D9D"/>
    <w:rsid w:val="00EA0571"/>
    <w:rsid w:val="00EA0AE7"/>
    <w:rsid w:val="00EA0EF6"/>
    <w:rsid w:val="00EA2234"/>
    <w:rsid w:val="00EA2C03"/>
    <w:rsid w:val="00EA2C10"/>
    <w:rsid w:val="00EA2E39"/>
    <w:rsid w:val="00EA34A9"/>
    <w:rsid w:val="00EA39C3"/>
    <w:rsid w:val="00EA4416"/>
    <w:rsid w:val="00EA4CDE"/>
    <w:rsid w:val="00EA4F1A"/>
    <w:rsid w:val="00EA584A"/>
    <w:rsid w:val="00EA6702"/>
    <w:rsid w:val="00EA6FE1"/>
    <w:rsid w:val="00EA7E30"/>
    <w:rsid w:val="00EB3F60"/>
    <w:rsid w:val="00EB7810"/>
    <w:rsid w:val="00EC2F52"/>
    <w:rsid w:val="00EC3255"/>
    <w:rsid w:val="00EC7491"/>
    <w:rsid w:val="00ED057A"/>
    <w:rsid w:val="00ED0C2D"/>
    <w:rsid w:val="00ED33F3"/>
    <w:rsid w:val="00ED3B51"/>
    <w:rsid w:val="00ED3D4E"/>
    <w:rsid w:val="00ED57EE"/>
    <w:rsid w:val="00ED70B1"/>
    <w:rsid w:val="00ED747C"/>
    <w:rsid w:val="00ED7915"/>
    <w:rsid w:val="00EE0DCF"/>
    <w:rsid w:val="00EE231A"/>
    <w:rsid w:val="00EE2C97"/>
    <w:rsid w:val="00EE3561"/>
    <w:rsid w:val="00EE37F0"/>
    <w:rsid w:val="00EE4907"/>
    <w:rsid w:val="00EE4F51"/>
    <w:rsid w:val="00EE6191"/>
    <w:rsid w:val="00EE69E7"/>
    <w:rsid w:val="00EE6E15"/>
    <w:rsid w:val="00EF1B64"/>
    <w:rsid w:val="00EF4FA4"/>
    <w:rsid w:val="00EF6E40"/>
    <w:rsid w:val="00F0035F"/>
    <w:rsid w:val="00F01200"/>
    <w:rsid w:val="00F01FBD"/>
    <w:rsid w:val="00F01FBE"/>
    <w:rsid w:val="00F021F0"/>
    <w:rsid w:val="00F02597"/>
    <w:rsid w:val="00F0300E"/>
    <w:rsid w:val="00F03017"/>
    <w:rsid w:val="00F03763"/>
    <w:rsid w:val="00F03EB7"/>
    <w:rsid w:val="00F05325"/>
    <w:rsid w:val="00F07622"/>
    <w:rsid w:val="00F07B7B"/>
    <w:rsid w:val="00F119A6"/>
    <w:rsid w:val="00F12099"/>
    <w:rsid w:val="00F12FF2"/>
    <w:rsid w:val="00F13E3E"/>
    <w:rsid w:val="00F164C3"/>
    <w:rsid w:val="00F176FF"/>
    <w:rsid w:val="00F20F15"/>
    <w:rsid w:val="00F22593"/>
    <w:rsid w:val="00F246D1"/>
    <w:rsid w:val="00F2517F"/>
    <w:rsid w:val="00F25305"/>
    <w:rsid w:val="00F30D7C"/>
    <w:rsid w:val="00F320BE"/>
    <w:rsid w:val="00F32944"/>
    <w:rsid w:val="00F3368E"/>
    <w:rsid w:val="00F347A1"/>
    <w:rsid w:val="00F35CDE"/>
    <w:rsid w:val="00F3657D"/>
    <w:rsid w:val="00F36E9C"/>
    <w:rsid w:val="00F40B25"/>
    <w:rsid w:val="00F40EE2"/>
    <w:rsid w:val="00F41B21"/>
    <w:rsid w:val="00F42F1A"/>
    <w:rsid w:val="00F43472"/>
    <w:rsid w:val="00F447F6"/>
    <w:rsid w:val="00F46862"/>
    <w:rsid w:val="00F50DB9"/>
    <w:rsid w:val="00F5103F"/>
    <w:rsid w:val="00F51D8F"/>
    <w:rsid w:val="00F5287B"/>
    <w:rsid w:val="00F538A1"/>
    <w:rsid w:val="00F54453"/>
    <w:rsid w:val="00F54A58"/>
    <w:rsid w:val="00F54E38"/>
    <w:rsid w:val="00F550A1"/>
    <w:rsid w:val="00F56818"/>
    <w:rsid w:val="00F56CB4"/>
    <w:rsid w:val="00F575DD"/>
    <w:rsid w:val="00F5762D"/>
    <w:rsid w:val="00F6114A"/>
    <w:rsid w:val="00F61487"/>
    <w:rsid w:val="00F617BA"/>
    <w:rsid w:val="00F61CEB"/>
    <w:rsid w:val="00F62145"/>
    <w:rsid w:val="00F63258"/>
    <w:rsid w:val="00F63536"/>
    <w:rsid w:val="00F6379F"/>
    <w:rsid w:val="00F66CA4"/>
    <w:rsid w:val="00F709C2"/>
    <w:rsid w:val="00F70DE2"/>
    <w:rsid w:val="00F721A8"/>
    <w:rsid w:val="00F72C3D"/>
    <w:rsid w:val="00F72F10"/>
    <w:rsid w:val="00F734D3"/>
    <w:rsid w:val="00F74BE8"/>
    <w:rsid w:val="00F754B8"/>
    <w:rsid w:val="00F7609A"/>
    <w:rsid w:val="00F76EAA"/>
    <w:rsid w:val="00F80D27"/>
    <w:rsid w:val="00F80DB4"/>
    <w:rsid w:val="00F8357F"/>
    <w:rsid w:val="00F8447F"/>
    <w:rsid w:val="00F85A9B"/>
    <w:rsid w:val="00F90E0D"/>
    <w:rsid w:val="00F91460"/>
    <w:rsid w:val="00F91B0D"/>
    <w:rsid w:val="00F91F27"/>
    <w:rsid w:val="00F92DD0"/>
    <w:rsid w:val="00F937DC"/>
    <w:rsid w:val="00F96791"/>
    <w:rsid w:val="00F97760"/>
    <w:rsid w:val="00F97FC7"/>
    <w:rsid w:val="00FA1524"/>
    <w:rsid w:val="00FA1EA4"/>
    <w:rsid w:val="00FA2D2C"/>
    <w:rsid w:val="00FA4CA0"/>
    <w:rsid w:val="00FA54CD"/>
    <w:rsid w:val="00FA5B37"/>
    <w:rsid w:val="00FA69FB"/>
    <w:rsid w:val="00FA69FD"/>
    <w:rsid w:val="00FA6E94"/>
    <w:rsid w:val="00FA7F60"/>
    <w:rsid w:val="00FB15D1"/>
    <w:rsid w:val="00FB1F46"/>
    <w:rsid w:val="00FB289E"/>
    <w:rsid w:val="00FB386C"/>
    <w:rsid w:val="00FB43DA"/>
    <w:rsid w:val="00FB5A50"/>
    <w:rsid w:val="00FB6065"/>
    <w:rsid w:val="00FB6824"/>
    <w:rsid w:val="00FB6D7F"/>
    <w:rsid w:val="00FB6FB1"/>
    <w:rsid w:val="00FB752A"/>
    <w:rsid w:val="00FB7A14"/>
    <w:rsid w:val="00FC0343"/>
    <w:rsid w:val="00FC48BF"/>
    <w:rsid w:val="00FC69D4"/>
    <w:rsid w:val="00FC6B22"/>
    <w:rsid w:val="00FD04C2"/>
    <w:rsid w:val="00FD0524"/>
    <w:rsid w:val="00FD09E3"/>
    <w:rsid w:val="00FD1395"/>
    <w:rsid w:val="00FD1517"/>
    <w:rsid w:val="00FD17B2"/>
    <w:rsid w:val="00FD1CED"/>
    <w:rsid w:val="00FD2466"/>
    <w:rsid w:val="00FD2685"/>
    <w:rsid w:val="00FD27FB"/>
    <w:rsid w:val="00FD4D6A"/>
    <w:rsid w:val="00FD57CB"/>
    <w:rsid w:val="00FE0591"/>
    <w:rsid w:val="00FE0E26"/>
    <w:rsid w:val="00FE0FC4"/>
    <w:rsid w:val="00FE1D6A"/>
    <w:rsid w:val="00FE3AAC"/>
    <w:rsid w:val="00FE5240"/>
    <w:rsid w:val="00FE54A3"/>
    <w:rsid w:val="00FF1658"/>
    <w:rsid w:val="00FF16A5"/>
    <w:rsid w:val="00FF2C57"/>
    <w:rsid w:val="00FF4B32"/>
    <w:rsid w:val="00FF5396"/>
    <w:rsid w:val="00FF5EED"/>
    <w:rsid w:val="00FF633E"/>
    <w:rsid w:val="00FF666A"/>
    <w:rsid w:val="00FF68AE"/>
    <w:rsid w:val="00FF71EA"/>
    <w:rsid w:val="00FF721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22BA5"/>
  <w15:chartTrackingRefBased/>
  <w15:docId w15:val="{AD01F38D-32AA-48DC-8AFD-33733552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26E84"/>
    <w:rPr>
      <w:rFonts w:ascii="Arial" w:hAnsi="Arial"/>
      <w:sz w:val="22"/>
    </w:rPr>
  </w:style>
  <w:style w:type="paragraph" w:styleId="Kop1">
    <w:name w:val="heading 1"/>
    <w:basedOn w:val="Standaard"/>
    <w:next w:val="Standaard"/>
    <w:link w:val="Kop1Char"/>
    <w:uiPriority w:val="9"/>
    <w:qFormat/>
    <w:rsid w:val="00EE231A"/>
    <w:pPr>
      <w:keepNext/>
      <w:keepLines/>
      <w:spacing w:before="360" w:after="80"/>
      <w:outlineLvl w:val="0"/>
    </w:pPr>
    <w:rPr>
      <w:rFonts w:asciiTheme="majorHAnsi" w:eastAsiaTheme="majorEastAsia" w:hAnsiTheme="majorHAnsi" w:cstheme="majorBidi"/>
      <w:b/>
      <w:color w:val="0A2F41" w:themeColor="accent1" w:themeShade="80"/>
      <w:sz w:val="36"/>
      <w:szCs w:val="40"/>
    </w:rPr>
  </w:style>
  <w:style w:type="paragraph" w:styleId="Kop2">
    <w:name w:val="heading 2"/>
    <w:basedOn w:val="Standaard"/>
    <w:next w:val="Standaard"/>
    <w:link w:val="Kop2Char"/>
    <w:uiPriority w:val="9"/>
    <w:unhideWhenUsed/>
    <w:qFormat/>
    <w:rsid w:val="00905E20"/>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Kop3">
    <w:name w:val="heading 3"/>
    <w:basedOn w:val="Standaard"/>
    <w:next w:val="Standaard"/>
    <w:link w:val="Kop3Char"/>
    <w:uiPriority w:val="9"/>
    <w:unhideWhenUsed/>
    <w:qFormat/>
    <w:rsid w:val="00905E20"/>
    <w:pPr>
      <w:keepNext/>
      <w:keepLines/>
      <w:spacing w:before="160" w:after="80"/>
      <w:outlineLvl w:val="2"/>
    </w:pPr>
    <w:rPr>
      <w:rFonts w:asciiTheme="majorHAnsi" w:eastAsiaTheme="majorEastAsia" w:hAnsiTheme="majorHAnsi" w:cstheme="majorBidi"/>
      <w:b/>
      <w:color w:val="3A3A3A" w:themeColor="background2" w:themeShade="40"/>
      <w:sz w:val="28"/>
      <w:szCs w:val="28"/>
    </w:rPr>
  </w:style>
  <w:style w:type="paragraph" w:styleId="Kop4">
    <w:name w:val="heading 4"/>
    <w:basedOn w:val="Standaard"/>
    <w:next w:val="Standaard"/>
    <w:link w:val="Kop4Char"/>
    <w:uiPriority w:val="9"/>
    <w:semiHidden/>
    <w:unhideWhenUsed/>
    <w:qFormat/>
    <w:rsid w:val="00780E9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80E9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80E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80E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80E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80E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231A"/>
    <w:rPr>
      <w:rFonts w:asciiTheme="majorHAnsi" w:eastAsiaTheme="majorEastAsia" w:hAnsiTheme="majorHAnsi" w:cstheme="majorBidi"/>
      <w:b/>
      <w:color w:val="0A2F41" w:themeColor="accent1" w:themeShade="80"/>
      <w:sz w:val="36"/>
      <w:szCs w:val="40"/>
    </w:rPr>
  </w:style>
  <w:style w:type="character" w:customStyle="1" w:styleId="Kop2Char">
    <w:name w:val="Kop 2 Char"/>
    <w:basedOn w:val="Standaardalinea-lettertype"/>
    <w:link w:val="Kop2"/>
    <w:uiPriority w:val="9"/>
    <w:rsid w:val="00905E20"/>
    <w:rPr>
      <w:rFonts w:asciiTheme="majorHAnsi" w:eastAsiaTheme="majorEastAsia" w:hAnsiTheme="majorHAnsi" w:cstheme="majorBidi"/>
      <w:b/>
      <w:color w:val="0F4761" w:themeColor="accent1" w:themeShade="BF"/>
      <w:sz w:val="32"/>
      <w:szCs w:val="32"/>
    </w:rPr>
  </w:style>
  <w:style w:type="character" w:customStyle="1" w:styleId="Kop3Char">
    <w:name w:val="Kop 3 Char"/>
    <w:basedOn w:val="Standaardalinea-lettertype"/>
    <w:link w:val="Kop3"/>
    <w:uiPriority w:val="9"/>
    <w:rsid w:val="00905E20"/>
    <w:rPr>
      <w:rFonts w:asciiTheme="majorHAnsi" w:eastAsiaTheme="majorEastAsia" w:hAnsiTheme="majorHAnsi" w:cstheme="majorBidi"/>
      <w:b/>
      <w:color w:val="3A3A3A" w:themeColor="background2" w:themeShade="40"/>
      <w:sz w:val="28"/>
      <w:szCs w:val="28"/>
    </w:rPr>
  </w:style>
  <w:style w:type="character" w:customStyle="1" w:styleId="Kop4Char">
    <w:name w:val="Kop 4 Char"/>
    <w:basedOn w:val="Standaardalinea-lettertype"/>
    <w:link w:val="Kop4"/>
    <w:uiPriority w:val="9"/>
    <w:semiHidden/>
    <w:rsid w:val="00780E9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80E9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80E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80E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80E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80E96"/>
    <w:rPr>
      <w:rFonts w:eastAsiaTheme="majorEastAsia" w:cstheme="majorBidi"/>
      <w:color w:val="272727" w:themeColor="text1" w:themeTint="D8"/>
    </w:rPr>
  </w:style>
  <w:style w:type="paragraph" w:styleId="Titel">
    <w:name w:val="Title"/>
    <w:basedOn w:val="Standaard"/>
    <w:next w:val="Standaard"/>
    <w:link w:val="TitelChar"/>
    <w:uiPriority w:val="10"/>
    <w:qFormat/>
    <w:rsid w:val="00780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80E96"/>
    <w:rPr>
      <w:rFonts w:asciiTheme="majorHAnsi" w:eastAsiaTheme="majorEastAsia" w:hAnsiTheme="majorHAnsi" w:cstheme="majorBidi"/>
      <w:spacing w:val="-10"/>
      <w:kern w:val="28"/>
      <w:sz w:val="56"/>
      <w:szCs w:val="56"/>
    </w:rPr>
  </w:style>
  <w:style w:type="paragraph" w:styleId="Ondertitel">
    <w:name w:val="Subtitle"/>
    <w:aliases w:val="figuur"/>
    <w:basedOn w:val="Standaard"/>
    <w:next w:val="Standaard"/>
    <w:link w:val="OndertitelChar"/>
    <w:uiPriority w:val="11"/>
    <w:qFormat/>
    <w:rsid w:val="001C40FA"/>
    <w:pPr>
      <w:numPr>
        <w:ilvl w:val="1"/>
      </w:numPr>
      <w:spacing w:after="0"/>
    </w:pPr>
    <w:rPr>
      <w:rFonts w:asciiTheme="majorHAnsi" w:eastAsiaTheme="majorEastAsia" w:hAnsiTheme="majorHAnsi" w:cstheme="majorBidi"/>
      <w:b/>
      <w:color w:val="3A3A3A" w:themeColor="background2" w:themeShade="40"/>
      <w:spacing w:val="15"/>
      <w:sz w:val="28"/>
      <w:szCs w:val="28"/>
    </w:rPr>
  </w:style>
  <w:style w:type="character" w:customStyle="1" w:styleId="OndertitelChar">
    <w:name w:val="Ondertitel Char"/>
    <w:aliases w:val="figuur Char"/>
    <w:basedOn w:val="Standaardalinea-lettertype"/>
    <w:link w:val="Ondertitel"/>
    <w:uiPriority w:val="11"/>
    <w:rsid w:val="001C40FA"/>
    <w:rPr>
      <w:rFonts w:asciiTheme="majorHAnsi" w:eastAsiaTheme="majorEastAsia" w:hAnsiTheme="majorHAnsi" w:cstheme="majorBidi"/>
      <w:b/>
      <w:color w:val="3A3A3A" w:themeColor="background2" w:themeShade="40"/>
      <w:spacing w:val="15"/>
      <w:sz w:val="28"/>
      <w:szCs w:val="28"/>
    </w:rPr>
  </w:style>
  <w:style w:type="paragraph" w:styleId="Citaat">
    <w:name w:val="Quote"/>
    <w:basedOn w:val="Standaard"/>
    <w:next w:val="Standaard"/>
    <w:link w:val="CitaatChar"/>
    <w:uiPriority w:val="29"/>
    <w:qFormat/>
    <w:rsid w:val="00780E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80E96"/>
    <w:rPr>
      <w:i/>
      <w:iCs/>
      <w:color w:val="404040" w:themeColor="text1" w:themeTint="BF"/>
    </w:rPr>
  </w:style>
  <w:style w:type="paragraph" w:styleId="Lijstalinea">
    <w:name w:val="List Paragraph"/>
    <w:basedOn w:val="Standaard"/>
    <w:uiPriority w:val="34"/>
    <w:qFormat/>
    <w:rsid w:val="00780E96"/>
    <w:pPr>
      <w:ind w:left="720"/>
      <w:contextualSpacing/>
    </w:pPr>
  </w:style>
  <w:style w:type="character" w:styleId="Intensievebenadrukking">
    <w:name w:val="Intense Emphasis"/>
    <w:basedOn w:val="Standaardalinea-lettertype"/>
    <w:uiPriority w:val="21"/>
    <w:qFormat/>
    <w:rsid w:val="00780E96"/>
    <w:rPr>
      <w:i/>
      <w:iCs/>
      <w:color w:val="0F4761" w:themeColor="accent1" w:themeShade="BF"/>
    </w:rPr>
  </w:style>
  <w:style w:type="paragraph" w:styleId="Duidelijkcitaat">
    <w:name w:val="Intense Quote"/>
    <w:basedOn w:val="Standaard"/>
    <w:next w:val="Standaard"/>
    <w:link w:val="DuidelijkcitaatChar"/>
    <w:uiPriority w:val="30"/>
    <w:qFormat/>
    <w:rsid w:val="00780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80E96"/>
    <w:rPr>
      <w:i/>
      <w:iCs/>
      <w:color w:val="0F4761" w:themeColor="accent1" w:themeShade="BF"/>
    </w:rPr>
  </w:style>
  <w:style w:type="character" w:styleId="Intensieveverwijzing">
    <w:name w:val="Intense Reference"/>
    <w:basedOn w:val="Standaardalinea-lettertype"/>
    <w:uiPriority w:val="32"/>
    <w:qFormat/>
    <w:rsid w:val="00780E96"/>
    <w:rPr>
      <w:b/>
      <w:bCs/>
      <w:smallCaps/>
      <w:color w:val="0F4761" w:themeColor="accent1" w:themeShade="BF"/>
      <w:spacing w:val="5"/>
    </w:rPr>
  </w:style>
  <w:style w:type="paragraph" w:styleId="Koptekst">
    <w:name w:val="header"/>
    <w:basedOn w:val="Standaard"/>
    <w:link w:val="KoptekstChar"/>
    <w:uiPriority w:val="99"/>
    <w:unhideWhenUsed/>
    <w:rsid w:val="00D06D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06DAD"/>
  </w:style>
  <w:style w:type="paragraph" w:styleId="Voettekst">
    <w:name w:val="footer"/>
    <w:basedOn w:val="Standaard"/>
    <w:link w:val="VoettekstChar"/>
    <w:uiPriority w:val="99"/>
    <w:unhideWhenUsed/>
    <w:rsid w:val="00D06D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06DAD"/>
  </w:style>
  <w:style w:type="character" w:styleId="Hyperlink">
    <w:name w:val="Hyperlink"/>
    <w:basedOn w:val="Standaardalinea-lettertype"/>
    <w:uiPriority w:val="99"/>
    <w:unhideWhenUsed/>
    <w:rsid w:val="00B76188"/>
    <w:rPr>
      <w:color w:val="467886" w:themeColor="hyperlink"/>
      <w:u w:val="single"/>
    </w:rPr>
  </w:style>
  <w:style w:type="character" w:styleId="Onopgelostemelding">
    <w:name w:val="Unresolved Mention"/>
    <w:basedOn w:val="Standaardalinea-lettertype"/>
    <w:uiPriority w:val="99"/>
    <w:semiHidden/>
    <w:unhideWhenUsed/>
    <w:rsid w:val="00EA7E30"/>
    <w:rPr>
      <w:color w:val="605E5C"/>
      <w:shd w:val="clear" w:color="auto" w:fill="E1DFDD"/>
    </w:rPr>
  </w:style>
  <w:style w:type="paragraph" w:styleId="Normaalweb">
    <w:name w:val="Normal (Web)"/>
    <w:basedOn w:val="Standaard"/>
    <w:uiPriority w:val="99"/>
    <w:semiHidden/>
    <w:unhideWhenUsed/>
    <w:rsid w:val="00F5762D"/>
    <w:rPr>
      <w:rFonts w:ascii="Times New Roman" w:hAnsi="Times New Roman" w:cs="Times New Roman"/>
      <w:sz w:val="24"/>
    </w:rPr>
  </w:style>
  <w:style w:type="paragraph" w:customStyle="1" w:styleId="Bronnen">
    <w:name w:val="Bronnen"/>
    <w:basedOn w:val="Standaard"/>
    <w:link w:val="BronnenChar"/>
    <w:qFormat/>
    <w:rsid w:val="00852CBC"/>
    <w:rPr>
      <w:color w:val="747474" w:themeColor="background2" w:themeShade="80"/>
      <w:sz w:val="20"/>
    </w:rPr>
  </w:style>
  <w:style w:type="character" w:customStyle="1" w:styleId="BronnenChar">
    <w:name w:val="Bronnen Char"/>
    <w:basedOn w:val="Standaardalinea-lettertype"/>
    <w:link w:val="Bronnen"/>
    <w:rsid w:val="00852CBC"/>
    <w:rPr>
      <w:rFonts w:ascii="Arial" w:hAnsi="Arial"/>
      <w:color w:val="747474" w:themeColor="background2" w:themeShade="80"/>
      <w:sz w:val="20"/>
    </w:rPr>
  </w:style>
  <w:style w:type="character" w:styleId="GevolgdeHyperlink">
    <w:name w:val="FollowedHyperlink"/>
    <w:basedOn w:val="Standaardalinea-lettertype"/>
    <w:uiPriority w:val="99"/>
    <w:semiHidden/>
    <w:unhideWhenUsed/>
    <w:rsid w:val="002D4887"/>
    <w:rPr>
      <w:color w:val="96607D" w:themeColor="followedHyperlink"/>
      <w:u w:val="single"/>
    </w:rPr>
  </w:style>
  <w:style w:type="paragraph" w:styleId="Kopvaninhoudsopgave">
    <w:name w:val="TOC Heading"/>
    <w:basedOn w:val="Kop1"/>
    <w:next w:val="Standaard"/>
    <w:uiPriority w:val="39"/>
    <w:unhideWhenUsed/>
    <w:qFormat/>
    <w:rsid w:val="00252732"/>
    <w:pPr>
      <w:spacing w:before="240" w:after="0" w:line="259" w:lineRule="auto"/>
      <w:outlineLvl w:val="9"/>
    </w:pPr>
    <w:rPr>
      <w:kern w:val="0"/>
      <w:szCs w:val="32"/>
      <w:lang w:eastAsia="nl-BE"/>
      <w14:ligatures w14:val="none"/>
    </w:rPr>
  </w:style>
  <w:style w:type="paragraph" w:styleId="Inhopg1">
    <w:name w:val="toc 1"/>
    <w:basedOn w:val="Standaard"/>
    <w:next w:val="Standaard"/>
    <w:autoRedefine/>
    <w:uiPriority w:val="39"/>
    <w:unhideWhenUsed/>
    <w:rsid w:val="00252732"/>
    <w:pPr>
      <w:spacing w:after="100"/>
    </w:pPr>
  </w:style>
  <w:style w:type="paragraph" w:styleId="Inhopg2">
    <w:name w:val="toc 2"/>
    <w:basedOn w:val="Standaard"/>
    <w:next w:val="Standaard"/>
    <w:autoRedefine/>
    <w:uiPriority w:val="39"/>
    <w:unhideWhenUsed/>
    <w:rsid w:val="00252732"/>
    <w:pPr>
      <w:spacing w:after="100"/>
      <w:ind w:left="220"/>
    </w:pPr>
  </w:style>
  <w:style w:type="paragraph" w:styleId="Inhopg3">
    <w:name w:val="toc 3"/>
    <w:basedOn w:val="Standaard"/>
    <w:next w:val="Standaard"/>
    <w:autoRedefine/>
    <w:uiPriority w:val="39"/>
    <w:unhideWhenUsed/>
    <w:rsid w:val="00252732"/>
    <w:pPr>
      <w:spacing w:after="100"/>
      <w:ind w:left="440"/>
    </w:pPr>
  </w:style>
  <w:style w:type="paragraph" w:styleId="Voetnoottekst">
    <w:name w:val="footnote text"/>
    <w:basedOn w:val="Standaard"/>
    <w:link w:val="VoetnoottekstChar"/>
    <w:uiPriority w:val="99"/>
    <w:semiHidden/>
    <w:unhideWhenUsed/>
    <w:rsid w:val="00BD6E0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D6E08"/>
    <w:rPr>
      <w:rFonts w:ascii="Arial" w:hAnsi="Arial"/>
      <w:sz w:val="20"/>
      <w:szCs w:val="20"/>
    </w:rPr>
  </w:style>
  <w:style w:type="character" w:styleId="Voetnootmarkering">
    <w:name w:val="footnote reference"/>
    <w:basedOn w:val="Standaardalinea-lettertype"/>
    <w:uiPriority w:val="99"/>
    <w:semiHidden/>
    <w:unhideWhenUsed/>
    <w:rsid w:val="00BD6E08"/>
    <w:rPr>
      <w:vertAlign w:val="superscript"/>
    </w:rPr>
  </w:style>
  <w:style w:type="table" w:styleId="Tabelraster">
    <w:name w:val="Table Grid"/>
    <w:basedOn w:val="Standaardtabel"/>
    <w:uiPriority w:val="39"/>
    <w:rsid w:val="002A0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B71E3A"/>
    <w:pPr>
      <w:spacing w:after="0" w:line="240" w:lineRule="auto"/>
    </w:pPr>
    <w:rPr>
      <w:rFonts w:ascii="Arial" w:hAnsi="Arial"/>
      <w:sz w:val="22"/>
    </w:rPr>
  </w:style>
  <w:style w:type="paragraph" w:styleId="Bijschrift">
    <w:name w:val="caption"/>
    <w:basedOn w:val="Standaard"/>
    <w:next w:val="Standaard"/>
    <w:uiPriority w:val="35"/>
    <w:unhideWhenUsed/>
    <w:qFormat/>
    <w:rsid w:val="00477329"/>
    <w:pPr>
      <w:spacing w:after="200" w:line="240" w:lineRule="auto"/>
    </w:pPr>
    <w:rPr>
      <w:i/>
      <w:iCs/>
      <w:color w:val="0E2841" w:themeColor="text2"/>
      <w:sz w:val="18"/>
      <w:szCs w:val="18"/>
    </w:rPr>
  </w:style>
  <w:style w:type="paragraph" w:customStyle="1" w:styleId="afkorting">
    <w:name w:val="afkorting"/>
    <w:basedOn w:val="Standaard"/>
    <w:link w:val="afkortingChar"/>
    <w:qFormat/>
    <w:rsid w:val="0018390C"/>
    <w:pPr>
      <w:spacing w:after="80"/>
    </w:pPr>
  </w:style>
  <w:style w:type="character" w:customStyle="1" w:styleId="afkortingChar">
    <w:name w:val="afkorting Char"/>
    <w:basedOn w:val="Standaardalinea-lettertype"/>
    <w:link w:val="afkorting"/>
    <w:rsid w:val="0018390C"/>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2715">
      <w:bodyDiv w:val="1"/>
      <w:marLeft w:val="0"/>
      <w:marRight w:val="0"/>
      <w:marTop w:val="0"/>
      <w:marBottom w:val="0"/>
      <w:divBdr>
        <w:top w:val="none" w:sz="0" w:space="0" w:color="auto"/>
        <w:left w:val="none" w:sz="0" w:space="0" w:color="auto"/>
        <w:bottom w:val="none" w:sz="0" w:space="0" w:color="auto"/>
        <w:right w:val="none" w:sz="0" w:space="0" w:color="auto"/>
      </w:divBdr>
      <w:divsChild>
        <w:div w:id="368341400">
          <w:marLeft w:val="-720"/>
          <w:marRight w:val="0"/>
          <w:marTop w:val="0"/>
          <w:marBottom w:val="0"/>
          <w:divBdr>
            <w:top w:val="none" w:sz="0" w:space="0" w:color="auto"/>
            <w:left w:val="none" w:sz="0" w:space="0" w:color="auto"/>
            <w:bottom w:val="none" w:sz="0" w:space="0" w:color="auto"/>
            <w:right w:val="none" w:sz="0" w:space="0" w:color="auto"/>
          </w:divBdr>
        </w:div>
      </w:divsChild>
    </w:div>
    <w:div w:id="64689429">
      <w:bodyDiv w:val="1"/>
      <w:marLeft w:val="0"/>
      <w:marRight w:val="0"/>
      <w:marTop w:val="0"/>
      <w:marBottom w:val="0"/>
      <w:divBdr>
        <w:top w:val="none" w:sz="0" w:space="0" w:color="auto"/>
        <w:left w:val="none" w:sz="0" w:space="0" w:color="auto"/>
        <w:bottom w:val="none" w:sz="0" w:space="0" w:color="auto"/>
        <w:right w:val="none" w:sz="0" w:space="0" w:color="auto"/>
      </w:divBdr>
    </w:div>
    <w:div w:id="77094871">
      <w:bodyDiv w:val="1"/>
      <w:marLeft w:val="0"/>
      <w:marRight w:val="0"/>
      <w:marTop w:val="0"/>
      <w:marBottom w:val="0"/>
      <w:divBdr>
        <w:top w:val="none" w:sz="0" w:space="0" w:color="auto"/>
        <w:left w:val="none" w:sz="0" w:space="0" w:color="auto"/>
        <w:bottom w:val="none" w:sz="0" w:space="0" w:color="auto"/>
        <w:right w:val="none" w:sz="0" w:space="0" w:color="auto"/>
      </w:divBdr>
    </w:div>
    <w:div w:id="109320182">
      <w:bodyDiv w:val="1"/>
      <w:marLeft w:val="0"/>
      <w:marRight w:val="0"/>
      <w:marTop w:val="0"/>
      <w:marBottom w:val="0"/>
      <w:divBdr>
        <w:top w:val="none" w:sz="0" w:space="0" w:color="auto"/>
        <w:left w:val="none" w:sz="0" w:space="0" w:color="auto"/>
        <w:bottom w:val="none" w:sz="0" w:space="0" w:color="auto"/>
        <w:right w:val="none" w:sz="0" w:space="0" w:color="auto"/>
      </w:divBdr>
      <w:divsChild>
        <w:div w:id="432482160">
          <w:marLeft w:val="-720"/>
          <w:marRight w:val="0"/>
          <w:marTop w:val="0"/>
          <w:marBottom w:val="0"/>
          <w:divBdr>
            <w:top w:val="none" w:sz="0" w:space="0" w:color="auto"/>
            <w:left w:val="none" w:sz="0" w:space="0" w:color="auto"/>
            <w:bottom w:val="none" w:sz="0" w:space="0" w:color="auto"/>
            <w:right w:val="none" w:sz="0" w:space="0" w:color="auto"/>
          </w:divBdr>
        </w:div>
      </w:divsChild>
    </w:div>
    <w:div w:id="167330044">
      <w:bodyDiv w:val="1"/>
      <w:marLeft w:val="0"/>
      <w:marRight w:val="0"/>
      <w:marTop w:val="0"/>
      <w:marBottom w:val="0"/>
      <w:divBdr>
        <w:top w:val="none" w:sz="0" w:space="0" w:color="auto"/>
        <w:left w:val="none" w:sz="0" w:space="0" w:color="auto"/>
        <w:bottom w:val="none" w:sz="0" w:space="0" w:color="auto"/>
        <w:right w:val="none" w:sz="0" w:space="0" w:color="auto"/>
      </w:divBdr>
      <w:divsChild>
        <w:div w:id="1790858259">
          <w:marLeft w:val="0"/>
          <w:marRight w:val="0"/>
          <w:marTop w:val="0"/>
          <w:marBottom w:val="0"/>
          <w:divBdr>
            <w:top w:val="none" w:sz="0" w:space="0" w:color="auto"/>
            <w:left w:val="none" w:sz="0" w:space="0" w:color="auto"/>
            <w:bottom w:val="none" w:sz="0" w:space="0" w:color="auto"/>
            <w:right w:val="none" w:sz="0" w:space="0" w:color="auto"/>
          </w:divBdr>
        </w:div>
      </w:divsChild>
    </w:div>
    <w:div w:id="190337209">
      <w:bodyDiv w:val="1"/>
      <w:marLeft w:val="0"/>
      <w:marRight w:val="0"/>
      <w:marTop w:val="0"/>
      <w:marBottom w:val="0"/>
      <w:divBdr>
        <w:top w:val="none" w:sz="0" w:space="0" w:color="auto"/>
        <w:left w:val="none" w:sz="0" w:space="0" w:color="auto"/>
        <w:bottom w:val="none" w:sz="0" w:space="0" w:color="auto"/>
        <w:right w:val="none" w:sz="0" w:space="0" w:color="auto"/>
      </w:divBdr>
      <w:divsChild>
        <w:div w:id="1732851873">
          <w:marLeft w:val="-720"/>
          <w:marRight w:val="0"/>
          <w:marTop w:val="0"/>
          <w:marBottom w:val="0"/>
          <w:divBdr>
            <w:top w:val="none" w:sz="0" w:space="0" w:color="auto"/>
            <w:left w:val="none" w:sz="0" w:space="0" w:color="auto"/>
            <w:bottom w:val="none" w:sz="0" w:space="0" w:color="auto"/>
            <w:right w:val="none" w:sz="0" w:space="0" w:color="auto"/>
          </w:divBdr>
        </w:div>
      </w:divsChild>
    </w:div>
    <w:div w:id="258753843">
      <w:bodyDiv w:val="1"/>
      <w:marLeft w:val="0"/>
      <w:marRight w:val="0"/>
      <w:marTop w:val="0"/>
      <w:marBottom w:val="0"/>
      <w:divBdr>
        <w:top w:val="none" w:sz="0" w:space="0" w:color="auto"/>
        <w:left w:val="none" w:sz="0" w:space="0" w:color="auto"/>
        <w:bottom w:val="none" w:sz="0" w:space="0" w:color="auto"/>
        <w:right w:val="none" w:sz="0" w:space="0" w:color="auto"/>
      </w:divBdr>
    </w:div>
    <w:div w:id="311062031">
      <w:bodyDiv w:val="1"/>
      <w:marLeft w:val="0"/>
      <w:marRight w:val="0"/>
      <w:marTop w:val="0"/>
      <w:marBottom w:val="0"/>
      <w:divBdr>
        <w:top w:val="none" w:sz="0" w:space="0" w:color="auto"/>
        <w:left w:val="none" w:sz="0" w:space="0" w:color="auto"/>
        <w:bottom w:val="none" w:sz="0" w:space="0" w:color="auto"/>
        <w:right w:val="none" w:sz="0" w:space="0" w:color="auto"/>
      </w:divBdr>
    </w:div>
    <w:div w:id="314073467">
      <w:bodyDiv w:val="1"/>
      <w:marLeft w:val="0"/>
      <w:marRight w:val="0"/>
      <w:marTop w:val="0"/>
      <w:marBottom w:val="0"/>
      <w:divBdr>
        <w:top w:val="none" w:sz="0" w:space="0" w:color="auto"/>
        <w:left w:val="none" w:sz="0" w:space="0" w:color="auto"/>
        <w:bottom w:val="none" w:sz="0" w:space="0" w:color="auto"/>
        <w:right w:val="none" w:sz="0" w:space="0" w:color="auto"/>
      </w:divBdr>
      <w:divsChild>
        <w:div w:id="109251645">
          <w:marLeft w:val="-720"/>
          <w:marRight w:val="0"/>
          <w:marTop w:val="0"/>
          <w:marBottom w:val="0"/>
          <w:divBdr>
            <w:top w:val="none" w:sz="0" w:space="0" w:color="auto"/>
            <w:left w:val="none" w:sz="0" w:space="0" w:color="auto"/>
            <w:bottom w:val="none" w:sz="0" w:space="0" w:color="auto"/>
            <w:right w:val="none" w:sz="0" w:space="0" w:color="auto"/>
          </w:divBdr>
        </w:div>
      </w:divsChild>
    </w:div>
    <w:div w:id="421687306">
      <w:bodyDiv w:val="1"/>
      <w:marLeft w:val="0"/>
      <w:marRight w:val="0"/>
      <w:marTop w:val="0"/>
      <w:marBottom w:val="0"/>
      <w:divBdr>
        <w:top w:val="none" w:sz="0" w:space="0" w:color="auto"/>
        <w:left w:val="none" w:sz="0" w:space="0" w:color="auto"/>
        <w:bottom w:val="none" w:sz="0" w:space="0" w:color="auto"/>
        <w:right w:val="none" w:sz="0" w:space="0" w:color="auto"/>
      </w:divBdr>
    </w:div>
    <w:div w:id="449672161">
      <w:bodyDiv w:val="1"/>
      <w:marLeft w:val="0"/>
      <w:marRight w:val="0"/>
      <w:marTop w:val="0"/>
      <w:marBottom w:val="0"/>
      <w:divBdr>
        <w:top w:val="none" w:sz="0" w:space="0" w:color="auto"/>
        <w:left w:val="none" w:sz="0" w:space="0" w:color="auto"/>
        <w:bottom w:val="none" w:sz="0" w:space="0" w:color="auto"/>
        <w:right w:val="none" w:sz="0" w:space="0" w:color="auto"/>
      </w:divBdr>
      <w:divsChild>
        <w:div w:id="155656855">
          <w:marLeft w:val="-720"/>
          <w:marRight w:val="0"/>
          <w:marTop w:val="0"/>
          <w:marBottom w:val="0"/>
          <w:divBdr>
            <w:top w:val="none" w:sz="0" w:space="0" w:color="auto"/>
            <w:left w:val="none" w:sz="0" w:space="0" w:color="auto"/>
            <w:bottom w:val="none" w:sz="0" w:space="0" w:color="auto"/>
            <w:right w:val="none" w:sz="0" w:space="0" w:color="auto"/>
          </w:divBdr>
        </w:div>
      </w:divsChild>
    </w:div>
    <w:div w:id="450171643">
      <w:bodyDiv w:val="1"/>
      <w:marLeft w:val="0"/>
      <w:marRight w:val="0"/>
      <w:marTop w:val="0"/>
      <w:marBottom w:val="0"/>
      <w:divBdr>
        <w:top w:val="none" w:sz="0" w:space="0" w:color="auto"/>
        <w:left w:val="none" w:sz="0" w:space="0" w:color="auto"/>
        <w:bottom w:val="none" w:sz="0" w:space="0" w:color="auto"/>
        <w:right w:val="none" w:sz="0" w:space="0" w:color="auto"/>
      </w:divBdr>
    </w:div>
    <w:div w:id="458575394">
      <w:bodyDiv w:val="1"/>
      <w:marLeft w:val="0"/>
      <w:marRight w:val="0"/>
      <w:marTop w:val="0"/>
      <w:marBottom w:val="0"/>
      <w:divBdr>
        <w:top w:val="none" w:sz="0" w:space="0" w:color="auto"/>
        <w:left w:val="none" w:sz="0" w:space="0" w:color="auto"/>
        <w:bottom w:val="none" w:sz="0" w:space="0" w:color="auto"/>
        <w:right w:val="none" w:sz="0" w:space="0" w:color="auto"/>
      </w:divBdr>
      <w:divsChild>
        <w:div w:id="192695512">
          <w:marLeft w:val="-720"/>
          <w:marRight w:val="0"/>
          <w:marTop w:val="0"/>
          <w:marBottom w:val="0"/>
          <w:divBdr>
            <w:top w:val="none" w:sz="0" w:space="0" w:color="auto"/>
            <w:left w:val="none" w:sz="0" w:space="0" w:color="auto"/>
            <w:bottom w:val="none" w:sz="0" w:space="0" w:color="auto"/>
            <w:right w:val="none" w:sz="0" w:space="0" w:color="auto"/>
          </w:divBdr>
        </w:div>
      </w:divsChild>
    </w:div>
    <w:div w:id="462189378">
      <w:bodyDiv w:val="1"/>
      <w:marLeft w:val="0"/>
      <w:marRight w:val="0"/>
      <w:marTop w:val="0"/>
      <w:marBottom w:val="0"/>
      <w:divBdr>
        <w:top w:val="none" w:sz="0" w:space="0" w:color="auto"/>
        <w:left w:val="none" w:sz="0" w:space="0" w:color="auto"/>
        <w:bottom w:val="none" w:sz="0" w:space="0" w:color="auto"/>
        <w:right w:val="none" w:sz="0" w:space="0" w:color="auto"/>
      </w:divBdr>
      <w:divsChild>
        <w:div w:id="397673620">
          <w:marLeft w:val="-720"/>
          <w:marRight w:val="0"/>
          <w:marTop w:val="0"/>
          <w:marBottom w:val="0"/>
          <w:divBdr>
            <w:top w:val="none" w:sz="0" w:space="0" w:color="auto"/>
            <w:left w:val="none" w:sz="0" w:space="0" w:color="auto"/>
            <w:bottom w:val="none" w:sz="0" w:space="0" w:color="auto"/>
            <w:right w:val="none" w:sz="0" w:space="0" w:color="auto"/>
          </w:divBdr>
        </w:div>
      </w:divsChild>
    </w:div>
    <w:div w:id="468329122">
      <w:bodyDiv w:val="1"/>
      <w:marLeft w:val="0"/>
      <w:marRight w:val="0"/>
      <w:marTop w:val="0"/>
      <w:marBottom w:val="0"/>
      <w:divBdr>
        <w:top w:val="none" w:sz="0" w:space="0" w:color="auto"/>
        <w:left w:val="none" w:sz="0" w:space="0" w:color="auto"/>
        <w:bottom w:val="none" w:sz="0" w:space="0" w:color="auto"/>
        <w:right w:val="none" w:sz="0" w:space="0" w:color="auto"/>
      </w:divBdr>
      <w:divsChild>
        <w:div w:id="1597909386">
          <w:marLeft w:val="-720"/>
          <w:marRight w:val="0"/>
          <w:marTop w:val="0"/>
          <w:marBottom w:val="0"/>
          <w:divBdr>
            <w:top w:val="none" w:sz="0" w:space="0" w:color="auto"/>
            <w:left w:val="none" w:sz="0" w:space="0" w:color="auto"/>
            <w:bottom w:val="none" w:sz="0" w:space="0" w:color="auto"/>
            <w:right w:val="none" w:sz="0" w:space="0" w:color="auto"/>
          </w:divBdr>
        </w:div>
      </w:divsChild>
    </w:div>
    <w:div w:id="476186537">
      <w:bodyDiv w:val="1"/>
      <w:marLeft w:val="0"/>
      <w:marRight w:val="0"/>
      <w:marTop w:val="0"/>
      <w:marBottom w:val="0"/>
      <w:divBdr>
        <w:top w:val="none" w:sz="0" w:space="0" w:color="auto"/>
        <w:left w:val="none" w:sz="0" w:space="0" w:color="auto"/>
        <w:bottom w:val="none" w:sz="0" w:space="0" w:color="auto"/>
        <w:right w:val="none" w:sz="0" w:space="0" w:color="auto"/>
      </w:divBdr>
      <w:divsChild>
        <w:div w:id="325280495">
          <w:marLeft w:val="-720"/>
          <w:marRight w:val="0"/>
          <w:marTop w:val="0"/>
          <w:marBottom w:val="0"/>
          <w:divBdr>
            <w:top w:val="none" w:sz="0" w:space="0" w:color="auto"/>
            <w:left w:val="none" w:sz="0" w:space="0" w:color="auto"/>
            <w:bottom w:val="none" w:sz="0" w:space="0" w:color="auto"/>
            <w:right w:val="none" w:sz="0" w:space="0" w:color="auto"/>
          </w:divBdr>
        </w:div>
      </w:divsChild>
    </w:div>
    <w:div w:id="477958989">
      <w:bodyDiv w:val="1"/>
      <w:marLeft w:val="0"/>
      <w:marRight w:val="0"/>
      <w:marTop w:val="0"/>
      <w:marBottom w:val="0"/>
      <w:divBdr>
        <w:top w:val="none" w:sz="0" w:space="0" w:color="auto"/>
        <w:left w:val="none" w:sz="0" w:space="0" w:color="auto"/>
        <w:bottom w:val="none" w:sz="0" w:space="0" w:color="auto"/>
        <w:right w:val="none" w:sz="0" w:space="0" w:color="auto"/>
      </w:divBdr>
    </w:div>
    <w:div w:id="490216496">
      <w:bodyDiv w:val="1"/>
      <w:marLeft w:val="0"/>
      <w:marRight w:val="0"/>
      <w:marTop w:val="0"/>
      <w:marBottom w:val="0"/>
      <w:divBdr>
        <w:top w:val="none" w:sz="0" w:space="0" w:color="auto"/>
        <w:left w:val="none" w:sz="0" w:space="0" w:color="auto"/>
        <w:bottom w:val="none" w:sz="0" w:space="0" w:color="auto"/>
        <w:right w:val="none" w:sz="0" w:space="0" w:color="auto"/>
      </w:divBdr>
      <w:divsChild>
        <w:div w:id="1026640368">
          <w:marLeft w:val="0"/>
          <w:marRight w:val="0"/>
          <w:marTop w:val="0"/>
          <w:marBottom w:val="0"/>
          <w:divBdr>
            <w:top w:val="none" w:sz="0" w:space="0" w:color="auto"/>
            <w:left w:val="none" w:sz="0" w:space="0" w:color="auto"/>
            <w:bottom w:val="none" w:sz="0" w:space="0" w:color="auto"/>
            <w:right w:val="none" w:sz="0" w:space="0" w:color="auto"/>
          </w:divBdr>
        </w:div>
      </w:divsChild>
    </w:div>
    <w:div w:id="550848075">
      <w:bodyDiv w:val="1"/>
      <w:marLeft w:val="0"/>
      <w:marRight w:val="0"/>
      <w:marTop w:val="0"/>
      <w:marBottom w:val="0"/>
      <w:divBdr>
        <w:top w:val="none" w:sz="0" w:space="0" w:color="auto"/>
        <w:left w:val="none" w:sz="0" w:space="0" w:color="auto"/>
        <w:bottom w:val="none" w:sz="0" w:space="0" w:color="auto"/>
        <w:right w:val="none" w:sz="0" w:space="0" w:color="auto"/>
      </w:divBdr>
      <w:divsChild>
        <w:div w:id="1960449653">
          <w:marLeft w:val="-720"/>
          <w:marRight w:val="0"/>
          <w:marTop w:val="0"/>
          <w:marBottom w:val="0"/>
          <w:divBdr>
            <w:top w:val="none" w:sz="0" w:space="0" w:color="auto"/>
            <w:left w:val="none" w:sz="0" w:space="0" w:color="auto"/>
            <w:bottom w:val="none" w:sz="0" w:space="0" w:color="auto"/>
            <w:right w:val="none" w:sz="0" w:space="0" w:color="auto"/>
          </w:divBdr>
        </w:div>
      </w:divsChild>
    </w:div>
    <w:div w:id="567308683">
      <w:bodyDiv w:val="1"/>
      <w:marLeft w:val="0"/>
      <w:marRight w:val="0"/>
      <w:marTop w:val="0"/>
      <w:marBottom w:val="0"/>
      <w:divBdr>
        <w:top w:val="none" w:sz="0" w:space="0" w:color="auto"/>
        <w:left w:val="none" w:sz="0" w:space="0" w:color="auto"/>
        <w:bottom w:val="none" w:sz="0" w:space="0" w:color="auto"/>
        <w:right w:val="none" w:sz="0" w:space="0" w:color="auto"/>
      </w:divBdr>
      <w:divsChild>
        <w:div w:id="295723840">
          <w:marLeft w:val="-720"/>
          <w:marRight w:val="0"/>
          <w:marTop w:val="0"/>
          <w:marBottom w:val="0"/>
          <w:divBdr>
            <w:top w:val="none" w:sz="0" w:space="0" w:color="auto"/>
            <w:left w:val="none" w:sz="0" w:space="0" w:color="auto"/>
            <w:bottom w:val="none" w:sz="0" w:space="0" w:color="auto"/>
            <w:right w:val="none" w:sz="0" w:space="0" w:color="auto"/>
          </w:divBdr>
        </w:div>
      </w:divsChild>
    </w:div>
    <w:div w:id="568658255">
      <w:bodyDiv w:val="1"/>
      <w:marLeft w:val="0"/>
      <w:marRight w:val="0"/>
      <w:marTop w:val="0"/>
      <w:marBottom w:val="0"/>
      <w:divBdr>
        <w:top w:val="none" w:sz="0" w:space="0" w:color="auto"/>
        <w:left w:val="none" w:sz="0" w:space="0" w:color="auto"/>
        <w:bottom w:val="none" w:sz="0" w:space="0" w:color="auto"/>
        <w:right w:val="none" w:sz="0" w:space="0" w:color="auto"/>
      </w:divBdr>
      <w:divsChild>
        <w:div w:id="213321539">
          <w:marLeft w:val="-720"/>
          <w:marRight w:val="0"/>
          <w:marTop w:val="0"/>
          <w:marBottom w:val="0"/>
          <w:divBdr>
            <w:top w:val="none" w:sz="0" w:space="0" w:color="auto"/>
            <w:left w:val="none" w:sz="0" w:space="0" w:color="auto"/>
            <w:bottom w:val="none" w:sz="0" w:space="0" w:color="auto"/>
            <w:right w:val="none" w:sz="0" w:space="0" w:color="auto"/>
          </w:divBdr>
        </w:div>
      </w:divsChild>
    </w:div>
    <w:div w:id="601645205">
      <w:bodyDiv w:val="1"/>
      <w:marLeft w:val="0"/>
      <w:marRight w:val="0"/>
      <w:marTop w:val="0"/>
      <w:marBottom w:val="0"/>
      <w:divBdr>
        <w:top w:val="none" w:sz="0" w:space="0" w:color="auto"/>
        <w:left w:val="none" w:sz="0" w:space="0" w:color="auto"/>
        <w:bottom w:val="none" w:sz="0" w:space="0" w:color="auto"/>
        <w:right w:val="none" w:sz="0" w:space="0" w:color="auto"/>
      </w:divBdr>
    </w:div>
    <w:div w:id="608440313">
      <w:bodyDiv w:val="1"/>
      <w:marLeft w:val="0"/>
      <w:marRight w:val="0"/>
      <w:marTop w:val="0"/>
      <w:marBottom w:val="0"/>
      <w:divBdr>
        <w:top w:val="none" w:sz="0" w:space="0" w:color="auto"/>
        <w:left w:val="none" w:sz="0" w:space="0" w:color="auto"/>
        <w:bottom w:val="none" w:sz="0" w:space="0" w:color="auto"/>
        <w:right w:val="none" w:sz="0" w:space="0" w:color="auto"/>
      </w:divBdr>
      <w:divsChild>
        <w:div w:id="2134982942">
          <w:marLeft w:val="-720"/>
          <w:marRight w:val="0"/>
          <w:marTop w:val="0"/>
          <w:marBottom w:val="0"/>
          <w:divBdr>
            <w:top w:val="none" w:sz="0" w:space="0" w:color="auto"/>
            <w:left w:val="none" w:sz="0" w:space="0" w:color="auto"/>
            <w:bottom w:val="none" w:sz="0" w:space="0" w:color="auto"/>
            <w:right w:val="none" w:sz="0" w:space="0" w:color="auto"/>
          </w:divBdr>
        </w:div>
      </w:divsChild>
    </w:div>
    <w:div w:id="621107440">
      <w:bodyDiv w:val="1"/>
      <w:marLeft w:val="0"/>
      <w:marRight w:val="0"/>
      <w:marTop w:val="0"/>
      <w:marBottom w:val="0"/>
      <w:divBdr>
        <w:top w:val="none" w:sz="0" w:space="0" w:color="auto"/>
        <w:left w:val="none" w:sz="0" w:space="0" w:color="auto"/>
        <w:bottom w:val="none" w:sz="0" w:space="0" w:color="auto"/>
        <w:right w:val="none" w:sz="0" w:space="0" w:color="auto"/>
      </w:divBdr>
    </w:div>
    <w:div w:id="628048807">
      <w:bodyDiv w:val="1"/>
      <w:marLeft w:val="0"/>
      <w:marRight w:val="0"/>
      <w:marTop w:val="0"/>
      <w:marBottom w:val="0"/>
      <w:divBdr>
        <w:top w:val="none" w:sz="0" w:space="0" w:color="auto"/>
        <w:left w:val="none" w:sz="0" w:space="0" w:color="auto"/>
        <w:bottom w:val="none" w:sz="0" w:space="0" w:color="auto"/>
        <w:right w:val="none" w:sz="0" w:space="0" w:color="auto"/>
      </w:divBdr>
      <w:divsChild>
        <w:div w:id="317273016">
          <w:marLeft w:val="-720"/>
          <w:marRight w:val="0"/>
          <w:marTop w:val="0"/>
          <w:marBottom w:val="0"/>
          <w:divBdr>
            <w:top w:val="none" w:sz="0" w:space="0" w:color="auto"/>
            <w:left w:val="none" w:sz="0" w:space="0" w:color="auto"/>
            <w:bottom w:val="none" w:sz="0" w:space="0" w:color="auto"/>
            <w:right w:val="none" w:sz="0" w:space="0" w:color="auto"/>
          </w:divBdr>
        </w:div>
      </w:divsChild>
    </w:div>
    <w:div w:id="654527206">
      <w:bodyDiv w:val="1"/>
      <w:marLeft w:val="0"/>
      <w:marRight w:val="0"/>
      <w:marTop w:val="0"/>
      <w:marBottom w:val="0"/>
      <w:divBdr>
        <w:top w:val="none" w:sz="0" w:space="0" w:color="auto"/>
        <w:left w:val="none" w:sz="0" w:space="0" w:color="auto"/>
        <w:bottom w:val="none" w:sz="0" w:space="0" w:color="auto"/>
        <w:right w:val="none" w:sz="0" w:space="0" w:color="auto"/>
      </w:divBdr>
      <w:divsChild>
        <w:div w:id="266815220">
          <w:marLeft w:val="-720"/>
          <w:marRight w:val="0"/>
          <w:marTop w:val="0"/>
          <w:marBottom w:val="0"/>
          <w:divBdr>
            <w:top w:val="none" w:sz="0" w:space="0" w:color="auto"/>
            <w:left w:val="none" w:sz="0" w:space="0" w:color="auto"/>
            <w:bottom w:val="none" w:sz="0" w:space="0" w:color="auto"/>
            <w:right w:val="none" w:sz="0" w:space="0" w:color="auto"/>
          </w:divBdr>
        </w:div>
      </w:divsChild>
    </w:div>
    <w:div w:id="655764083">
      <w:bodyDiv w:val="1"/>
      <w:marLeft w:val="0"/>
      <w:marRight w:val="0"/>
      <w:marTop w:val="0"/>
      <w:marBottom w:val="0"/>
      <w:divBdr>
        <w:top w:val="none" w:sz="0" w:space="0" w:color="auto"/>
        <w:left w:val="none" w:sz="0" w:space="0" w:color="auto"/>
        <w:bottom w:val="none" w:sz="0" w:space="0" w:color="auto"/>
        <w:right w:val="none" w:sz="0" w:space="0" w:color="auto"/>
      </w:divBdr>
    </w:div>
    <w:div w:id="745147473">
      <w:bodyDiv w:val="1"/>
      <w:marLeft w:val="0"/>
      <w:marRight w:val="0"/>
      <w:marTop w:val="0"/>
      <w:marBottom w:val="0"/>
      <w:divBdr>
        <w:top w:val="none" w:sz="0" w:space="0" w:color="auto"/>
        <w:left w:val="none" w:sz="0" w:space="0" w:color="auto"/>
        <w:bottom w:val="none" w:sz="0" w:space="0" w:color="auto"/>
        <w:right w:val="none" w:sz="0" w:space="0" w:color="auto"/>
      </w:divBdr>
      <w:divsChild>
        <w:div w:id="93290396">
          <w:marLeft w:val="-720"/>
          <w:marRight w:val="0"/>
          <w:marTop w:val="0"/>
          <w:marBottom w:val="0"/>
          <w:divBdr>
            <w:top w:val="none" w:sz="0" w:space="0" w:color="auto"/>
            <w:left w:val="none" w:sz="0" w:space="0" w:color="auto"/>
            <w:bottom w:val="none" w:sz="0" w:space="0" w:color="auto"/>
            <w:right w:val="none" w:sz="0" w:space="0" w:color="auto"/>
          </w:divBdr>
        </w:div>
      </w:divsChild>
    </w:div>
    <w:div w:id="763115093">
      <w:bodyDiv w:val="1"/>
      <w:marLeft w:val="0"/>
      <w:marRight w:val="0"/>
      <w:marTop w:val="0"/>
      <w:marBottom w:val="0"/>
      <w:divBdr>
        <w:top w:val="none" w:sz="0" w:space="0" w:color="auto"/>
        <w:left w:val="none" w:sz="0" w:space="0" w:color="auto"/>
        <w:bottom w:val="none" w:sz="0" w:space="0" w:color="auto"/>
        <w:right w:val="none" w:sz="0" w:space="0" w:color="auto"/>
      </w:divBdr>
      <w:divsChild>
        <w:div w:id="2096702528">
          <w:marLeft w:val="-720"/>
          <w:marRight w:val="0"/>
          <w:marTop w:val="0"/>
          <w:marBottom w:val="0"/>
          <w:divBdr>
            <w:top w:val="none" w:sz="0" w:space="0" w:color="auto"/>
            <w:left w:val="none" w:sz="0" w:space="0" w:color="auto"/>
            <w:bottom w:val="none" w:sz="0" w:space="0" w:color="auto"/>
            <w:right w:val="none" w:sz="0" w:space="0" w:color="auto"/>
          </w:divBdr>
        </w:div>
      </w:divsChild>
    </w:div>
    <w:div w:id="773942177">
      <w:bodyDiv w:val="1"/>
      <w:marLeft w:val="0"/>
      <w:marRight w:val="0"/>
      <w:marTop w:val="0"/>
      <w:marBottom w:val="0"/>
      <w:divBdr>
        <w:top w:val="none" w:sz="0" w:space="0" w:color="auto"/>
        <w:left w:val="none" w:sz="0" w:space="0" w:color="auto"/>
        <w:bottom w:val="none" w:sz="0" w:space="0" w:color="auto"/>
        <w:right w:val="none" w:sz="0" w:space="0" w:color="auto"/>
      </w:divBdr>
      <w:divsChild>
        <w:div w:id="138809453">
          <w:marLeft w:val="-720"/>
          <w:marRight w:val="0"/>
          <w:marTop w:val="0"/>
          <w:marBottom w:val="0"/>
          <w:divBdr>
            <w:top w:val="none" w:sz="0" w:space="0" w:color="auto"/>
            <w:left w:val="none" w:sz="0" w:space="0" w:color="auto"/>
            <w:bottom w:val="none" w:sz="0" w:space="0" w:color="auto"/>
            <w:right w:val="none" w:sz="0" w:space="0" w:color="auto"/>
          </w:divBdr>
        </w:div>
      </w:divsChild>
    </w:div>
    <w:div w:id="828524155">
      <w:bodyDiv w:val="1"/>
      <w:marLeft w:val="0"/>
      <w:marRight w:val="0"/>
      <w:marTop w:val="0"/>
      <w:marBottom w:val="0"/>
      <w:divBdr>
        <w:top w:val="none" w:sz="0" w:space="0" w:color="auto"/>
        <w:left w:val="none" w:sz="0" w:space="0" w:color="auto"/>
        <w:bottom w:val="none" w:sz="0" w:space="0" w:color="auto"/>
        <w:right w:val="none" w:sz="0" w:space="0" w:color="auto"/>
      </w:divBdr>
    </w:div>
    <w:div w:id="842552637">
      <w:bodyDiv w:val="1"/>
      <w:marLeft w:val="0"/>
      <w:marRight w:val="0"/>
      <w:marTop w:val="0"/>
      <w:marBottom w:val="0"/>
      <w:divBdr>
        <w:top w:val="none" w:sz="0" w:space="0" w:color="auto"/>
        <w:left w:val="none" w:sz="0" w:space="0" w:color="auto"/>
        <w:bottom w:val="none" w:sz="0" w:space="0" w:color="auto"/>
        <w:right w:val="none" w:sz="0" w:space="0" w:color="auto"/>
      </w:divBdr>
      <w:divsChild>
        <w:div w:id="744495674">
          <w:marLeft w:val="-720"/>
          <w:marRight w:val="0"/>
          <w:marTop w:val="0"/>
          <w:marBottom w:val="0"/>
          <w:divBdr>
            <w:top w:val="none" w:sz="0" w:space="0" w:color="auto"/>
            <w:left w:val="none" w:sz="0" w:space="0" w:color="auto"/>
            <w:bottom w:val="none" w:sz="0" w:space="0" w:color="auto"/>
            <w:right w:val="none" w:sz="0" w:space="0" w:color="auto"/>
          </w:divBdr>
        </w:div>
      </w:divsChild>
    </w:div>
    <w:div w:id="882910933">
      <w:bodyDiv w:val="1"/>
      <w:marLeft w:val="0"/>
      <w:marRight w:val="0"/>
      <w:marTop w:val="0"/>
      <w:marBottom w:val="0"/>
      <w:divBdr>
        <w:top w:val="none" w:sz="0" w:space="0" w:color="auto"/>
        <w:left w:val="none" w:sz="0" w:space="0" w:color="auto"/>
        <w:bottom w:val="none" w:sz="0" w:space="0" w:color="auto"/>
        <w:right w:val="none" w:sz="0" w:space="0" w:color="auto"/>
      </w:divBdr>
      <w:divsChild>
        <w:div w:id="1446004385">
          <w:marLeft w:val="-720"/>
          <w:marRight w:val="0"/>
          <w:marTop w:val="0"/>
          <w:marBottom w:val="0"/>
          <w:divBdr>
            <w:top w:val="none" w:sz="0" w:space="0" w:color="auto"/>
            <w:left w:val="none" w:sz="0" w:space="0" w:color="auto"/>
            <w:bottom w:val="none" w:sz="0" w:space="0" w:color="auto"/>
            <w:right w:val="none" w:sz="0" w:space="0" w:color="auto"/>
          </w:divBdr>
        </w:div>
      </w:divsChild>
    </w:div>
    <w:div w:id="910963664">
      <w:bodyDiv w:val="1"/>
      <w:marLeft w:val="0"/>
      <w:marRight w:val="0"/>
      <w:marTop w:val="0"/>
      <w:marBottom w:val="0"/>
      <w:divBdr>
        <w:top w:val="none" w:sz="0" w:space="0" w:color="auto"/>
        <w:left w:val="none" w:sz="0" w:space="0" w:color="auto"/>
        <w:bottom w:val="none" w:sz="0" w:space="0" w:color="auto"/>
        <w:right w:val="none" w:sz="0" w:space="0" w:color="auto"/>
      </w:divBdr>
      <w:divsChild>
        <w:div w:id="675958541">
          <w:marLeft w:val="-720"/>
          <w:marRight w:val="0"/>
          <w:marTop w:val="0"/>
          <w:marBottom w:val="0"/>
          <w:divBdr>
            <w:top w:val="none" w:sz="0" w:space="0" w:color="auto"/>
            <w:left w:val="none" w:sz="0" w:space="0" w:color="auto"/>
            <w:bottom w:val="none" w:sz="0" w:space="0" w:color="auto"/>
            <w:right w:val="none" w:sz="0" w:space="0" w:color="auto"/>
          </w:divBdr>
        </w:div>
      </w:divsChild>
    </w:div>
    <w:div w:id="912013108">
      <w:bodyDiv w:val="1"/>
      <w:marLeft w:val="0"/>
      <w:marRight w:val="0"/>
      <w:marTop w:val="0"/>
      <w:marBottom w:val="0"/>
      <w:divBdr>
        <w:top w:val="none" w:sz="0" w:space="0" w:color="auto"/>
        <w:left w:val="none" w:sz="0" w:space="0" w:color="auto"/>
        <w:bottom w:val="none" w:sz="0" w:space="0" w:color="auto"/>
        <w:right w:val="none" w:sz="0" w:space="0" w:color="auto"/>
      </w:divBdr>
      <w:divsChild>
        <w:div w:id="109515091">
          <w:marLeft w:val="-720"/>
          <w:marRight w:val="0"/>
          <w:marTop w:val="0"/>
          <w:marBottom w:val="0"/>
          <w:divBdr>
            <w:top w:val="none" w:sz="0" w:space="0" w:color="auto"/>
            <w:left w:val="none" w:sz="0" w:space="0" w:color="auto"/>
            <w:bottom w:val="none" w:sz="0" w:space="0" w:color="auto"/>
            <w:right w:val="none" w:sz="0" w:space="0" w:color="auto"/>
          </w:divBdr>
        </w:div>
      </w:divsChild>
    </w:div>
    <w:div w:id="929856152">
      <w:bodyDiv w:val="1"/>
      <w:marLeft w:val="0"/>
      <w:marRight w:val="0"/>
      <w:marTop w:val="0"/>
      <w:marBottom w:val="0"/>
      <w:divBdr>
        <w:top w:val="none" w:sz="0" w:space="0" w:color="auto"/>
        <w:left w:val="none" w:sz="0" w:space="0" w:color="auto"/>
        <w:bottom w:val="none" w:sz="0" w:space="0" w:color="auto"/>
        <w:right w:val="none" w:sz="0" w:space="0" w:color="auto"/>
      </w:divBdr>
    </w:div>
    <w:div w:id="942422993">
      <w:bodyDiv w:val="1"/>
      <w:marLeft w:val="0"/>
      <w:marRight w:val="0"/>
      <w:marTop w:val="0"/>
      <w:marBottom w:val="0"/>
      <w:divBdr>
        <w:top w:val="none" w:sz="0" w:space="0" w:color="auto"/>
        <w:left w:val="none" w:sz="0" w:space="0" w:color="auto"/>
        <w:bottom w:val="none" w:sz="0" w:space="0" w:color="auto"/>
        <w:right w:val="none" w:sz="0" w:space="0" w:color="auto"/>
      </w:divBdr>
      <w:divsChild>
        <w:div w:id="497690301">
          <w:marLeft w:val="-720"/>
          <w:marRight w:val="0"/>
          <w:marTop w:val="0"/>
          <w:marBottom w:val="0"/>
          <w:divBdr>
            <w:top w:val="none" w:sz="0" w:space="0" w:color="auto"/>
            <w:left w:val="none" w:sz="0" w:space="0" w:color="auto"/>
            <w:bottom w:val="none" w:sz="0" w:space="0" w:color="auto"/>
            <w:right w:val="none" w:sz="0" w:space="0" w:color="auto"/>
          </w:divBdr>
        </w:div>
      </w:divsChild>
    </w:div>
    <w:div w:id="949050929">
      <w:bodyDiv w:val="1"/>
      <w:marLeft w:val="0"/>
      <w:marRight w:val="0"/>
      <w:marTop w:val="0"/>
      <w:marBottom w:val="0"/>
      <w:divBdr>
        <w:top w:val="none" w:sz="0" w:space="0" w:color="auto"/>
        <w:left w:val="none" w:sz="0" w:space="0" w:color="auto"/>
        <w:bottom w:val="none" w:sz="0" w:space="0" w:color="auto"/>
        <w:right w:val="none" w:sz="0" w:space="0" w:color="auto"/>
      </w:divBdr>
    </w:div>
    <w:div w:id="982000439">
      <w:bodyDiv w:val="1"/>
      <w:marLeft w:val="0"/>
      <w:marRight w:val="0"/>
      <w:marTop w:val="0"/>
      <w:marBottom w:val="0"/>
      <w:divBdr>
        <w:top w:val="none" w:sz="0" w:space="0" w:color="auto"/>
        <w:left w:val="none" w:sz="0" w:space="0" w:color="auto"/>
        <w:bottom w:val="none" w:sz="0" w:space="0" w:color="auto"/>
        <w:right w:val="none" w:sz="0" w:space="0" w:color="auto"/>
      </w:divBdr>
      <w:divsChild>
        <w:div w:id="1142847685">
          <w:marLeft w:val="-720"/>
          <w:marRight w:val="0"/>
          <w:marTop w:val="0"/>
          <w:marBottom w:val="0"/>
          <w:divBdr>
            <w:top w:val="none" w:sz="0" w:space="0" w:color="auto"/>
            <w:left w:val="none" w:sz="0" w:space="0" w:color="auto"/>
            <w:bottom w:val="none" w:sz="0" w:space="0" w:color="auto"/>
            <w:right w:val="none" w:sz="0" w:space="0" w:color="auto"/>
          </w:divBdr>
        </w:div>
      </w:divsChild>
    </w:div>
    <w:div w:id="982078311">
      <w:bodyDiv w:val="1"/>
      <w:marLeft w:val="0"/>
      <w:marRight w:val="0"/>
      <w:marTop w:val="0"/>
      <w:marBottom w:val="0"/>
      <w:divBdr>
        <w:top w:val="none" w:sz="0" w:space="0" w:color="auto"/>
        <w:left w:val="none" w:sz="0" w:space="0" w:color="auto"/>
        <w:bottom w:val="none" w:sz="0" w:space="0" w:color="auto"/>
        <w:right w:val="none" w:sz="0" w:space="0" w:color="auto"/>
      </w:divBdr>
    </w:div>
    <w:div w:id="996376330">
      <w:bodyDiv w:val="1"/>
      <w:marLeft w:val="0"/>
      <w:marRight w:val="0"/>
      <w:marTop w:val="0"/>
      <w:marBottom w:val="0"/>
      <w:divBdr>
        <w:top w:val="none" w:sz="0" w:space="0" w:color="auto"/>
        <w:left w:val="none" w:sz="0" w:space="0" w:color="auto"/>
        <w:bottom w:val="none" w:sz="0" w:space="0" w:color="auto"/>
        <w:right w:val="none" w:sz="0" w:space="0" w:color="auto"/>
      </w:divBdr>
    </w:div>
    <w:div w:id="1001078201">
      <w:bodyDiv w:val="1"/>
      <w:marLeft w:val="0"/>
      <w:marRight w:val="0"/>
      <w:marTop w:val="0"/>
      <w:marBottom w:val="0"/>
      <w:divBdr>
        <w:top w:val="none" w:sz="0" w:space="0" w:color="auto"/>
        <w:left w:val="none" w:sz="0" w:space="0" w:color="auto"/>
        <w:bottom w:val="none" w:sz="0" w:space="0" w:color="auto"/>
        <w:right w:val="none" w:sz="0" w:space="0" w:color="auto"/>
      </w:divBdr>
    </w:div>
    <w:div w:id="1011949541">
      <w:bodyDiv w:val="1"/>
      <w:marLeft w:val="0"/>
      <w:marRight w:val="0"/>
      <w:marTop w:val="0"/>
      <w:marBottom w:val="0"/>
      <w:divBdr>
        <w:top w:val="none" w:sz="0" w:space="0" w:color="auto"/>
        <w:left w:val="none" w:sz="0" w:space="0" w:color="auto"/>
        <w:bottom w:val="none" w:sz="0" w:space="0" w:color="auto"/>
        <w:right w:val="none" w:sz="0" w:space="0" w:color="auto"/>
      </w:divBdr>
    </w:div>
    <w:div w:id="1012803026">
      <w:bodyDiv w:val="1"/>
      <w:marLeft w:val="0"/>
      <w:marRight w:val="0"/>
      <w:marTop w:val="0"/>
      <w:marBottom w:val="0"/>
      <w:divBdr>
        <w:top w:val="none" w:sz="0" w:space="0" w:color="auto"/>
        <w:left w:val="none" w:sz="0" w:space="0" w:color="auto"/>
        <w:bottom w:val="none" w:sz="0" w:space="0" w:color="auto"/>
        <w:right w:val="none" w:sz="0" w:space="0" w:color="auto"/>
      </w:divBdr>
      <w:divsChild>
        <w:div w:id="126974719">
          <w:marLeft w:val="-720"/>
          <w:marRight w:val="0"/>
          <w:marTop w:val="0"/>
          <w:marBottom w:val="0"/>
          <w:divBdr>
            <w:top w:val="none" w:sz="0" w:space="0" w:color="auto"/>
            <w:left w:val="none" w:sz="0" w:space="0" w:color="auto"/>
            <w:bottom w:val="none" w:sz="0" w:space="0" w:color="auto"/>
            <w:right w:val="none" w:sz="0" w:space="0" w:color="auto"/>
          </w:divBdr>
        </w:div>
      </w:divsChild>
    </w:div>
    <w:div w:id="1039550567">
      <w:bodyDiv w:val="1"/>
      <w:marLeft w:val="0"/>
      <w:marRight w:val="0"/>
      <w:marTop w:val="0"/>
      <w:marBottom w:val="0"/>
      <w:divBdr>
        <w:top w:val="none" w:sz="0" w:space="0" w:color="auto"/>
        <w:left w:val="none" w:sz="0" w:space="0" w:color="auto"/>
        <w:bottom w:val="none" w:sz="0" w:space="0" w:color="auto"/>
        <w:right w:val="none" w:sz="0" w:space="0" w:color="auto"/>
      </w:divBdr>
    </w:div>
    <w:div w:id="1058480635">
      <w:bodyDiv w:val="1"/>
      <w:marLeft w:val="0"/>
      <w:marRight w:val="0"/>
      <w:marTop w:val="0"/>
      <w:marBottom w:val="0"/>
      <w:divBdr>
        <w:top w:val="none" w:sz="0" w:space="0" w:color="auto"/>
        <w:left w:val="none" w:sz="0" w:space="0" w:color="auto"/>
        <w:bottom w:val="none" w:sz="0" w:space="0" w:color="auto"/>
        <w:right w:val="none" w:sz="0" w:space="0" w:color="auto"/>
      </w:divBdr>
      <w:divsChild>
        <w:div w:id="1328829084">
          <w:marLeft w:val="-720"/>
          <w:marRight w:val="0"/>
          <w:marTop w:val="0"/>
          <w:marBottom w:val="0"/>
          <w:divBdr>
            <w:top w:val="none" w:sz="0" w:space="0" w:color="auto"/>
            <w:left w:val="none" w:sz="0" w:space="0" w:color="auto"/>
            <w:bottom w:val="none" w:sz="0" w:space="0" w:color="auto"/>
            <w:right w:val="none" w:sz="0" w:space="0" w:color="auto"/>
          </w:divBdr>
        </w:div>
      </w:divsChild>
    </w:div>
    <w:div w:id="1077441453">
      <w:bodyDiv w:val="1"/>
      <w:marLeft w:val="0"/>
      <w:marRight w:val="0"/>
      <w:marTop w:val="0"/>
      <w:marBottom w:val="0"/>
      <w:divBdr>
        <w:top w:val="none" w:sz="0" w:space="0" w:color="auto"/>
        <w:left w:val="none" w:sz="0" w:space="0" w:color="auto"/>
        <w:bottom w:val="none" w:sz="0" w:space="0" w:color="auto"/>
        <w:right w:val="none" w:sz="0" w:space="0" w:color="auto"/>
      </w:divBdr>
      <w:divsChild>
        <w:div w:id="26181199">
          <w:marLeft w:val="-720"/>
          <w:marRight w:val="0"/>
          <w:marTop w:val="0"/>
          <w:marBottom w:val="0"/>
          <w:divBdr>
            <w:top w:val="none" w:sz="0" w:space="0" w:color="auto"/>
            <w:left w:val="none" w:sz="0" w:space="0" w:color="auto"/>
            <w:bottom w:val="none" w:sz="0" w:space="0" w:color="auto"/>
            <w:right w:val="none" w:sz="0" w:space="0" w:color="auto"/>
          </w:divBdr>
        </w:div>
      </w:divsChild>
    </w:div>
    <w:div w:id="1078211255">
      <w:bodyDiv w:val="1"/>
      <w:marLeft w:val="0"/>
      <w:marRight w:val="0"/>
      <w:marTop w:val="0"/>
      <w:marBottom w:val="0"/>
      <w:divBdr>
        <w:top w:val="none" w:sz="0" w:space="0" w:color="auto"/>
        <w:left w:val="none" w:sz="0" w:space="0" w:color="auto"/>
        <w:bottom w:val="none" w:sz="0" w:space="0" w:color="auto"/>
        <w:right w:val="none" w:sz="0" w:space="0" w:color="auto"/>
      </w:divBdr>
    </w:div>
    <w:div w:id="1114985700">
      <w:bodyDiv w:val="1"/>
      <w:marLeft w:val="0"/>
      <w:marRight w:val="0"/>
      <w:marTop w:val="0"/>
      <w:marBottom w:val="0"/>
      <w:divBdr>
        <w:top w:val="none" w:sz="0" w:space="0" w:color="auto"/>
        <w:left w:val="none" w:sz="0" w:space="0" w:color="auto"/>
        <w:bottom w:val="none" w:sz="0" w:space="0" w:color="auto"/>
        <w:right w:val="none" w:sz="0" w:space="0" w:color="auto"/>
      </w:divBdr>
      <w:divsChild>
        <w:div w:id="1307389954">
          <w:marLeft w:val="-720"/>
          <w:marRight w:val="0"/>
          <w:marTop w:val="0"/>
          <w:marBottom w:val="0"/>
          <w:divBdr>
            <w:top w:val="none" w:sz="0" w:space="0" w:color="auto"/>
            <w:left w:val="none" w:sz="0" w:space="0" w:color="auto"/>
            <w:bottom w:val="none" w:sz="0" w:space="0" w:color="auto"/>
            <w:right w:val="none" w:sz="0" w:space="0" w:color="auto"/>
          </w:divBdr>
        </w:div>
      </w:divsChild>
    </w:div>
    <w:div w:id="1131945778">
      <w:bodyDiv w:val="1"/>
      <w:marLeft w:val="0"/>
      <w:marRight w:val="0"/>
      <w:marTop w:val="0"/>
      <w:marBottom w:val="0"/>
      <w:divBdr>
        <w:top w:val="none" w:sz="0" w:space="0" w:color="auto"/>
        <w:left w:val="none" w:sz="0" w:space="0" w:color="auto"/>
        <w:bottom w:val="none" w:sz="0" w:space="0" w:color="auto"/>
        <w:right w:val="none" w:sz="0" w:space="0" w:color="auto"/>
      </w:divBdr>
    </w:div>
    <w:div w:id="1141072744">
      <w:bodyDiv w:val="1"/>
      <w:marLeft w:val="0"/>
      <w:marRight w:val="0"/>
      <w:marTop w:val="0"/>
      <w:marBottom w:val="0"/>
      <w:divBdr>
        <w:top w:val="none" w:sz="0" w:space="0" w:color="auto"/>
        <w:left w:val="none" w:sz="0" w:space="0" w:color="auto"/>
        <w:bottom w:val="none" w:sz="0" w:space="0" w:color="auto"/>
        <w:right w:val="none" w:sz="0" w:space="0" w:color="auto"/>
      </w:divBdr>
      <w:divsChild>
        <w:div w:id="752166730">
          <w:marLeft w:val="0"/>
          <w:marRight w:val="0"/>
          <w:marTop w:val="0"/>
          <w:marBottom w:val="0"/>
          <w:divBdr>
            <w:top w:val="none" w:sz="0" w:space="0" w:color="auto"/>
            <w:left w:val="none" w:sz="0" w:space="0" w:color="auto"/>
            <w:bottom w:val="none" w:sz="0" w:space="0" w:color="auto"/>
            <w:right w:val="none" w:sz="0" w:space="0" w:color="auto"/>
          </w:divBdr>
        </w:div>
      </w:divsChild>
    </w:div>
    <w:div w:id="1149130129">
      <w:bodyDiv w:val="1"/>
      <w:marLeft w:val="0"/>
      <w:marRight w:val="0"/>
      <w:marTop w:val="0"/>
      <w:marBottom w:val="0"/>
      <w:divBdr>
        <w:top w:val="none" w:sz="0" w:space="0" w:color="auto"/>
        <w:left w:val="none" w:sz="0" w:space="0" w:color="auto"/>
        <w:bottom w:val="none" w:sz="0" w:space="0" w:color="auto"/>
        <w:right w:val="none" w:sz="0" w:space="0" w:color="auto"/>
      </w:divBdr>
      <w:divsChild>
        <w:div w:id="418406385">
          <w:marLeft w:val="-720"/>
          <w:marRight w:val="0"/>
          <w:marTop w:val="0"/>
          <w:marBottom w:val="0"/>
          <w:divBdr>
            <w:top w:val="none" w:sz="0" w:space="0" w:color="auto"/>
            <w:left w:val="none" w:sz="0" w:space="0" w:color="auto"/>
            <w:bottom w:val="none" w:sz="0" w:space="0" w:color="auto"/>
            <w:right w:val="none" w:sz="0" w:space="0" w:color="auto"/>
          </w:divBdr>
        </w:div>
      </w:divsChild>
    </w:div>
    <w:div w:id="1152020125">
      <w:bodyDiv w:val="1"/>
      <w:marLeft w:val="0"/>
      <w:marRight w:val="0"/>
      <w:marTop w:val="0"/>
      <w:marBottom w:val="0"/>
      <w:divBdr>
        <w:top w:val="none" w:sz="0" w:space="0" w:color="auto"/>
        <w:left w:val="none" w:sz="0" w:space="0" w:color="auto"/>
        <w:bottom w:val="none" w:sz="0" w:space="0" w:color="auto"/>
        <w:right w:val="none" w:sz="0" w:space="0" w:color="auto"/>
      </w:divBdr>
      <w:divsChild>
        <w:div w:id="605583443">
          <w:marLeft w:val="-720"/>
          <w:marRight w:val="0"/>
          <w:marTop w:val="0"/>
          <w:marBottom w:val="0"/>
          <w:divBdr>
            <w:top w:val="none" w:sz="0" w:space="0" w:color="auto"/>
            <w:left w:val="none" w:sz="0" w:space="0" w:color="auto"/>
            <w:bottom w:val="none" w:sz="0" w:space="0" w:color="auto"/>
            <w:right w:val="none" w:sz="0" w:space="0" w:color="auto"/>
          </w:divBdr>
        </w:div>
      </w:divsChild>
    </w:div>
    <w:div w:id="1162548654">
      <w:bodyDiv w:val="1"/>
      <w:marLeft w:val="0"/>
      <w:marRight w:val="0"/>
      <w:marTop w:val="0"/>
      <w:marBottom w:val="0"/>
      <w:divBdr>
        <w:top w:val="none" w:sz="0" w:space="0" w:color="auto"/>
        <w:left w:val="none" w:sz="0" w:space="0" w:color="auto"/>
        <w:bottom w:val="none" w:sz="0" w:space="0" w:color="auto"/>
        <w:right w:val="none" w:sz="0" w:space="0" w:color="auto"/>
      </w:divBdr>
    </w:div>
    <w:div w:id="1187058790">
      <w:bodyDiv w:val="1"/>
      <w:marLeft w:val="0"/>
      <w:marRight w:val="0"/>
      <w:marTop w:val="0"/>
      <w:marBottom w:val="0"/>
      <w:divBdr>
        <w:top w:val="none" w:sz="0" w:space="0" w:color="auto"/>
        <w:left w:val="none" w:sz="0" w:space="0" w:color="auto"/>
        <w:bottom w:val="none" w:sz="0" w:space="0" w:color="auto"/>
        <w:right w:val="none" w:sz="0" w:space="0" w:color="auto"/>
      </w:divBdr>
      <w:divsChild>
        <w:div w:id="178126903">
          <w:marLeft w:val="-720"/>
          <w:marRight w:val="0"/>
          <w:marTop w:val="0"/>
          <w:marBottom w:val="0"/>
          <w:divBdr>
            <w:top w:val="none" w:sz="0" w:space="0" w:color="auto"/>
            <w:left w:val="none" w:sz="0" w:space="0" w:color="auto"/>
            <w:bottom w:val="none" w:sz="0" w:space="0" w:color="auto"/>
            <w:right w:val="none" w:sz="0" w:space="0" w:color="auto"/>
          </w:divBdr>
        </w:div>
      </w:divsChild>
    </w:div>
    <w:div w:id="1198741927">
      <w:bodyDiv w:val="1"/>
      <w:marLeft w:val="0"/>
      <w:marRight w:val="0"/>
      <w:marTop w:val="0"/>
      <w:marBottom w:val="0"/>
      <w:divBdr>
        <w:top w:val="none" w:sz="0" w:space="0" w:color="auto"/>
        <w:left w:val="none" w:sz="0" w:space="0" w:color="auto"/>
        <w:bottom w:val="none" w:sz="0" w:space="0" w:color="auto"/>
        <w:right w:val="none" w:sz="0" w:space="0" w:color="auto"/>
      </w:divBdr>
    </w:div>
    <w:div w:id="1220900480">
      <w:bodyDiv w:val="1"/>
      <w:marLeft w:val="0"/>
      <w:marRight w:val="0"/>
      <w:marTop w:val="0"/>
      <w:marBottom w:val="0"/>
      <w:divBdr>
        <w:top w:val="none" w:sz="0" w:space="0" w:color="auto"/>
        <w:left w:val="none" w:sz="0" w:space="0" w:color="auto"/>
        <w:bottom w:val="none" w:sz="0" w:space="0" w:color="auto"/>
        <w:right w:val="none" w:sz="0" w:space="0" w:color="auto"/>
      </w:divBdr>
      <w:divsChild>
        <w:div w:id="880940926">
          <w:marLeft w:val="0"/>
          <w:marRight w:val="0"/>
          <w:marTop w:val="0"/>
          <w:marBottom w:val="0"/>
          <w:divBdr>
            <w:top w:val="none" w:sz="0" w:space="0" w:color="auto"/>
            <w:left w:val="none" w:sz="0" w:space="0" w:color="auto"/>
            <w:bottom w:val="none" w:sz="0" w:space="0" w:color="auto"/>
            <w:right w:val="none" w:sz="0" w:space="0" w:color="auto"/>
          </w:divBdr>
        </w:div>
      </w:divsChild>
    </w:div>
    <w:div w:id="1279726790">
      <w:bodyDiv w:val="1"/>
      <w:marLeft w:val="0"/>
      <w:marRight w:val="0"/>
      <w:marTop w:val="0"/>
      <w:marBottom w:val="0"/>
      <w:divBdr>
        <w:top w:val="none" w:sz="0" w:space="0" w:color="auto"/>
        <w:left w:val="none" w:sz="0" w:space="0" w:color="auto"/>
        <w:bottom w:val="none" w:sz="0" w:space="0" w:color="auto"/>
        <w:right w:val="none" w:sz="0" w:space="0" w:color="auto"/>
      </w:divBdr>
      <w:divsChild>
        <w:div w:id="718432515">
          <w:marLeft w:val="-720"/>
          <w:marRight w:val="0"/>
          <w:marTop w:val="0"/>
          <w:marBottom w:val="0"/>
          <w:divBdr>
            <w:top w:val="none" w:sz="0" w:space="0" w:color="auto"/>
            <w:left w:val="none" w:sz="0" w:space="0" w:color="auto"/>
            <w:bottom w:val="none" w:sz="0" w:space="0" w:color="auto"/>
            <w:right w:val="none" w:sz="0" w:space="0" w:color="auto"/>
          </w:divBdr>
        </w:div>
      </w:divsChild>
    </w:div>
    <w:div w:id="1287278163">
      <w:bodyDiv w:val="1"/>
      <w:marLeft w:val="0"/>
      <w:marRight w:val="0"/>
      <w:marTop w:val="0"/>
      <w:marBottom w:val="0"/>
      <w:divBdr>
        <w:top w:val="none" w:sz="0" w:space="0" w:color="auto"/>
        <w:left w:val="none" w:sz="0" w:space="0" w:color="auto"/>
        <w:bottom w:val="none" w:sz="0" w:space="0" w:color="auto"/>
        <w:right w:val="none" w:sz="0" w:space="0" w:color="auto"/>
      </w:divBdr>
      <w:divsChild>
        <w:div w:id="1276788115">
          <w:marLeft w:val="-720"/>
          <w:marRight w:val="0"/>
          <w:marTop w:val="0"/>
          <w:marBottom w:val="0"/>
          <w:divBdr>
            <w:top w:val="none" w:sz="0" w:space="0" w:color="auto"/>
            <w:left w:val="none" w:sz="0" w:space="0" w:color="auto"/>
            <w:bottom w:val="none" w:sz="0" w:space="0" w:color="auto"/>
            <w:right w:val="none" w:sz="0" w:space="0" w:color="auto"/>
          </w:divBdr>
        </w:div>
      </w:divsChild>
    </w:div>
    <w:div w:id="1291324593">
      <w:bodyDiv w:val="1"/>
      <w:marLeft w:val="0"/>
      <w:marRight w:val="0"/>
      <w:marTop w:val="0"/>
      <w:marBottom w:val="0"/>
      <w:divBdr>
        <w:top w:val="none" w:sz="0" w:space="0" w:color="auto"/>
        <w:left w:val="none" w:sz="0" w:space="0" w:color="auto"/>
        <w:bottom w:val="none" w:sz="0" w:space="0" w:color="auto"/>
        <w:right w:val="none" w:sz="0" w:space="0" w:color="auto"/>
      </w:divBdr>
    </w:div>
    <w:div w:id="1301807385">
      <w:bodyDiv w:val="1"/>
      <w:marLeft w:val="0"/>
      <w:marRight w:val="0"/>
      <w:marTop w:val="0"/>
      <w:marBottom w:val="0"/>
      <w:divBdr>
        <w:top w:val="none" w:sz="0" w:space="0" w:color="auto"/>
        <w:left w:val="none" w:sz="0" w:space="0" w:color="auto"/>
        <w:bottom w:val="none" w:sz="0" w:space="0" w:color="auto"/>
        <w:right w:val="none" w:sz="0" w:space="0" w:color="auto"/>
      </w:divBdr>
      <w:divsChild>
        <w:div w:id="481116717">
          <w:marLeft w:val="-720"/>
          <w:marRight w:val="0"/>
          <w:marTop w:val="0"/>
          <w:marBottom w:val="0"/>
          <w:divBdr>
            <w:top w:val="none" w:sz="0" w:space="0" w:color="auto"/>
            <w:left w:val="none" w:sz="0" w:space="0" w:color="auto"/>
            <w:bottom w:val="none" w:sz="0" w:space="0" w:color="auto"/>
            <w:right w:val="none" w:sz="0" w:space="0" w:color="auto"/>
          </w:divBdr>
        </w:div>
      </w:divsChild>
    </w:div>
    <w:div w:id="1325014899">
      <w:bodyDiv w:val="1"/>
      <w:marLeft w:val="0"/>
      <w:marRight w:val="0"/>
      <w:marTop w:val="0"/>
      <w:marBottom w:val="0"/>
      <w:divBdr>
        <w:top w:val="none" w:sz="0" w:space="0" w:color="auto"/>
        <w:left w:val="none" w:sz="0" w:space="0" w:color="auto"/>
        <w:bottom w:val="none" w:sz="0" w:space="0" w:color="auto"/>
        <w:right w:val="none" w:sz="0" w:space="0" w:color="auto"/>
      </w:divBdr>
      <w:divsChild>
        <w:div w:id="1142848459">
          <w:marLeft w:val="-720"/>
          <w:marRight w:val="0"/>
          <w:marTop w:val="0"/>
          <w:marBottom w:val="0"/>
          <w:divBdr>
            <w:top w:val="none" w:sz="0" w:space="0" w:color="auto"/>
            <w:left w:val="none" w:sz="0" w:space="0" w:color="auto"/>
            <w:bottom w:val="none" w:sz="0" w:space="0" w:color="auto"/>
            <w:right w:val="none" w:sz="0" w:space="0" w:color="auto"/>
          </w:divBdr>
        </w:div>
      </w:divsChild>
    </w:div>
    <w:div w:id="1356075312">
      <w:bodyDiv w:val="1"/>
      <w:marLeft w:val="0"/>
      <w:marRight w:val="0"/>
      <w:marTop w:val="0"/>
      <w:marBottom w:val="0"/>
      <w:divBdr>
        <w:top w:val="none" w:sz="0" w:space="0" w:color="auto"/>
        <w:left w:val="none" w:sz="0" w:space="0" w:color="auto"/>
        <w:bottom w:val="none" w:sz="0" w:space="0" w:color="auto"/>
        <w:right w:val="none" w:sz="0" w:space="0" w:color="auto"/>
      </w:divBdr>
      <w:divsChild>
        <w:div w:id="914901843">
          <w:marLeft w:val="-720"/>
          <w:marRight w:val="0"/>
          <w:marTop w:val="0"/>
          <w:marBottom w:val="0"/>
          <w:divBdr>
            <w:top w:val="none" w:sz="0" w:space="0" w:color="auto"/>
            <w:left w:val="none" w:sz="0" w:space="0" w:color="auto"/>
            <w:bottom w:val="none" w:sz="0" w:space="0" w:color="auto"/>
            <w:right w:val="none" w:sz="0" w:space="0" w:color="auto"/>
          </w:divBdr>
        </w:div>
      </w:divsChild>
    </w:div>
    <w:div w:id="1404644470">
      <w:bodyDiv w:val="1"/>
      <w:marLeft w:val="0"/>
      <w:marRight w:val="0"/>
      <w:marTop w:val="0"/>
      <w:marBottom w:val="0"/>
      <w:divBdr>
        <w:top w:val="none" w:sz="0" w:space="0" w:color="auto"/>
        <w:left w:val="none" w:sz="0" w:space="0" w:color="auto"/>
        <w:bottom w:val="none" w:sz="0" w:space="0" w:color="auto"/>
        <w:right w:val="none" w:sz="0" w:space="0" w:color="auto"/>
      </w:divBdr>
      <w:divsChild>
        <w:div w:id="1659110766">
          <w:marLeft w:val="-720"/>
          <w:marRight w:val="0"/>
          <w:marTop w:val="0"/>
          <w:marBottom w:val="0"/>
          <w:divBdr>
            <w:top w:val="none" w:sz="0" w:space="0" w:color="auto"/>
            <w:left w:val="none" w:sz="0" w:space="0" w:color="auto"/>
            <w:bottom w:val="none" w:sz="0" w:space="0" w:color="auto"/>
            <w:right w:val="none" w:sz="0" w:space="0" w:color="auto"/>
          </w:divBdr>
        </w:div>
      </w:divsChild>
    </w:div>
    <w:div w:id="1410151884">
      <w:bodyDiv w:val="1"/>
      <w:marLeft w:val="0"/>
      <w:marRight w:val="0"/>
      <w:marTop w:val="0"/>
      <w:marBottom w:val="0"/>
      <w:divBdr>
        <w:top w:val="none" w:sz="0" w:space="0" w:color="auto"/>
        <w:left w:val="none" w:sz="0" w:space="0" w:color="auto"/>
        <w:bottom w:val="none" w:sz="0" w:space="0" w:color="auto"/>
        <w:right w:val="none" w:sz="0" w:space="0" w:color="auto"/>
      </w:divBdr>
    </w:div>
    <w:div w:id="1444500340">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720"/>
          <w:marRight w:val="0"/>
          <w:marTop w:val="0"/>
          <w:marBottom w:val="0"/>
          <w:divBdr>
            <w:top w:val="none" w:sz="0" w:space="0" w:color="auto"/>
            <w:left w:val="none" w:sz="0" w:space="0" w:color="auto"/>
            <w:bottom w:val="none" w:sz="0" w:space="0" w:color="auto"/>
            <w:right w:val="none" w:sz="0" w:space="0" w:color="auto"/>
          </w:divBdr>
        </w:div>
      </w:divsChild>
    </w:div>
    <w:div w:id="1505047510">
      <w:bodyDiv w:val="1"/>
      <w:marLeft w:val="0"/>
      <w:marRight w:val="0"/>
      <w:marTop w:val="0"/>
      <w:marBottom w:val="0"/>
      <w:divBdr>
        <w:top w:val="none" w:sz="0" w:space="0" w:color="auto"/>
        <w:left w:val="none" w:sz="0" w:space="0" w:color="auto"/>
        <w:bottom w:val="none" w:sz="0" w:space="0" w:color="auto"/>
        <w:right w:val="none" w:sz="0" w:space="0" w:color="auto"/>
      </w:divBdr>
    </w:div>
    <w:div w:id="1524247788">
      <w:bodyDiv w:val="1"/>
      <w:marLeft w:val="0"/>
      <w:marRight w:val="0"/>
      <w:marTop w:val="0"/>
      <w:marBottom w:val="0"/>
      <w:divBdr>
        <w:top w:val="none" w:sz="0" w:space="0" w:color="auto"/>
        <w:left w:val="none" w:sz="0" w:space="0" w:color="auto"/>
        <w:bottom w:val="none" w:sz="0" w:space="0" w:color="auto"/>
        <w:right w:val="none" w:sz="0" w:space="0" w:color="auto"/>
      </w:divBdr>
      <w:divsChild>
        <w:div w:id="497695770">
          <w:marLeft w:val="-720"/>
          <w:marRight w:val="0"/>
          <w:marTop w:val="0"/>
          <w:marBottom w:val="0"/>
          <w:divBdr>
            <w:top w:val="none" w:sz="0" w:space="0" w:color="auto"/>
            <w:left w:val="none" w:sz="0" w:space="0" w:color="auto"/>
            <w:bottom w:val="none" w:sz="0" w:space="0" w:color="auto"/>
            <w:right w:val="none" w:sz="0" w:space="0" w:color="auto"/>
          </w:divBdr>
        </w:div>
      </w:divsChild>
    </w:div>
    <w:div w:id="1557426751">
      <w:bodyDiv w:val="1"/>
      <w:marLeft w:val="0"/>
      <w:marRight w:val="0"/>
      <w:marTop w:val="0"/>
      <w:marBottom w:val="0"/>
      <w:divBdr>
        <w:top w:val="none" w:sz="0" w:space="0" w:color="auto"/>
        <w:left w:val="none" w:sz="0" w:space="0" w:color="auto"/>
        <w:bottom w:val="none" w:sz="0" w:space="0" w:color="auto"/>
        <w:right w:val="none" w:sz="0" w:space="0" w:color="auto"/>
      </w:divBdr>
    </w:div>
    <w:div w:id="1558318162">
      <w:bodyDiv w:val="1"/>
      <w:marLeft w:val="0"/>
      <w:marRight w:val="0"/>
      <w:marTop w:val="0"/>
      <w:marBottom w:val="0"/>
      <w:divBdr>
        <w:top w:val="none" w:sz="0" w:space="0" w:color="auto"/>
        <w:left w:val="none" w:sz="0" w:space="0" w:color="auto"/>
        <w:bottom w:val="none" w:sz="0" w:space="0" w:color="auto"/>
        <w:right w:val="none" w:sz="0" w:space="0" w:color="auto"/>
      </w:divBdr>
      <w:divsChild>
        <w:div w:id="905067503">
          <w:marLeft w:val="-720"/>
          <w:marRight w:val="0"/>
          <w:marTop w:val="0"/>
          <w:marBottom w:val="0"/>
          <w:divBdr>
            <w:top w:val="none" w:sz="0" w:space="0" w:color="auto"/>
            <w:left w:val="none" w:sz="0" w:space="0" w:color="auto"/>
            <w:bottom w:val="none" w:sz="0" w:space="0" w:color="auto"/>
            <w:right w:val="none" w:sz="0" w:space="0" w:color="auto"/>
          </w:divBdr>
        </w:div>
      </w:divsChild>
    </w:div>
    <w:div w:id="1574316028">
      <w:bodyDiv w:val="1"/>
      <w:marLeft w:val="0"/>
      <w:marRight w:val="0"/>
      <w:marTop w:val="0"/>
      <w:marBottom w:val="0"/>
      <w:divBdr>
        <w:top w:val="none" w:sz="0" w:space="0" w:color="auto"/>
        <w:left w:val="none" w:sz="0" w:space="0" w:color="auto"/>
        <w:bottom w:val="none" w:sz="0" w:space="0" w:color="auto"/>
        <w:right w:val="none" w:sz="0" w:space="0" w:color="auto"/>
      </w:divBdr>
      <w:divsChild>
        <w:div w:id="1770924521">
          <w:marLeft w:val="-720"/>
          <w:marRight w:val="0"/>
          <w:marTop w:val="0"/>
          <w:marBottom w:val="0"/>
          <w:divBdr>
            <w:top w:val="none" w:sz="0" w:space="0" w:color="auto"/>
            <w:left w:val="none" w:sz="0" w:space="0" w:color="auto"/>
            <w:bottom w:val="none" w:sz="0" w:space="0" w:color="auto"/>
            <w:right w:val="none" w:sz="0" w:space="0" w:color="auto"/>
          </w:divBdr>
        </w:div>
      </w:divsChild>
    </w:div>
    <w:div w:id="1586645753">
      <w:bodyDiv w:val="1"/>
      <w:marLeft w:val="0"/>
      <w:marRight w:val="0"/>
      <w:marTop w:val="0"/>
      <w:marBottom w:val="0"/>
      <w:divBdr>
        <w:top w:val="none" w:sz="0" w:space="0" w:color="auto"/>
        <w:left w:val="none" w:sz="0" w:space="0" w:color="auto"/>
        <w:bottom w:val="none" w:sz="0" w:space="0" w:color="auto"/>
        <w:right w:val="none" w:sz="0" w:space="0" w:color="auto"/>
      </w:divBdr>
      <w:divsChild>
        <w:div w:id="883059268">
          <w:marLeft w:val="-720"/>
          <w:marRight w:val="0"/>
          <w:marTop w:val="0"/>
          <w:marBottom w:val="0"/>
          <w:divBdr>
            <w:top w:val="none" w:sz="0" w:space="0" w:color="auto"/>
            <w:left w:val="none" w:sz="0" w:space="0" w:color="auto"/>
            <w:bottom w:val="none" w:sz="0" w:space="0" w:color="auto"/>
            <w:right w:val="none" w:sz="0" w:space="0" w:color="auto"/>
          </w:divBdr>
        </w:div>
      </w:divsChild>
    </w:div>
    <w:div w:id="1608778598">
      <w:bodyDiv w:val="1"/>
      <w:marLeft w:val="0"/>
      <w:marRight w:val="0"/>
      <w:marTop w:val="0"/>
      <w:marBottom w:val="0"/>
      <w:divBdr>
        <w:top w:val="none" w:sz="0" w:space="0" w:color="auto"/>
        <w:left w:val="none" w:sz="0" w:space="0" w:color="auto"/>
        <w:bottom w:val="none" w:sz="0" w:space="0" w:color="auto"/>
        <w:right w:val="none" w:sz="0" w:space="0" w:color="auto"/>
      </w:divBdr>
      <w:divsChild>
        <w:div w:id="483787151">
          <w:marLeft w:val="-720"/>
          <w:marRight w:val="0"/>
          <w:marTop w:val="0"/>
          <w:marBottom w:val="0"/>
          <w:divBdr>
            <w:top w:val="none" w:sz="0" w:space="0" w:color="auto"/>
            <w:left w:val="none" w:sz="0" w:space="0" w:color="auto"/>
            <w:bottom w:val="none" w:sz="0" w:space="0" w:color="auto"/>
            <w:right w:val="none" w:sz="0" w:space="0" w:color="auto"/>
          </w:divBdr>
        </w:div>
      </w:divsChild>
    </w:div>
    <w:div w:id="1631087784">
      <w:bodyDiv w:val="1"/>
      <w:marLeft w:val="0"/>
      <w:marRight w:val="0"/>
      <w:marTop w:val="0"/>
      <w:marBottom w:val="0"/>
      <w:divBdr>
        <w:top w:val="none" w:sz="0" w:space="0" w:color="auto"/>
        <w:left w:val="none" w:sz="0" w:space="0" w:color="auto"/>
        <w:bottom w:val="none" w:sz="0" w:space="0" w:color="auto"/>
        <w:right w:val="none" w:sz="0" w:space="0" w:color="auto"/>
      </w:divBdr>
    </w:div>
    <w:div w:id="1759254159">
      <w:bodyDiv w:val="1"/>
      <w:marLeft w:val="0"/>
      <w:marRight w:val="0"/>
      <w:marTop w:val="0"/>
      <w:marBottom w:val="0"/>
      <w:divBdr>
        <w:top w:val="none" w:sz="0" w:space="0" w:color="auto"/>
        <w:left w:val="none" w:sz="0" w:space="0" w:color="auto"/>
        <w:bottom w:val="none" w:sz="0" w:space="0" w:color="auto"/>
        <w:right w:val="none" w:sz="0" w:space="0" w:color="auto"/>
      </w:divBdr>
      <w:divsChild>
        <w:div w:id="570967174">
          <w:marLeft w:val="-720"/>
          <w:marRight w:val="0"/>
          <w:marTop w:val="0"/>
          <w:marBottom w:val="0"/>
          <w:divBdr>
            <w:top w:val="none" w:sz="0" w:space="0" w:color="auto"/>
            <w:left w:val="none" w:sz="0" w:space="0" w:color="auto"/>
            <w:bottom w:val="none" w:sz="0" w:space="0" w:color="auto"/>
            <w:right w:val="none" w:sz="0" w:space="0" w:color="auto"/>
          </w:divBdr>
        </w:div>
      </w:divsChild>
    </w:div>
    <w:div w:id="1769734472">
      <w:bodyDiv w:val="1"/>
      <w:marLeft w:val="0"/>
      <w:marRight w:val="0"/>
      <w:marTop w:val="0"/>
      <w:marBottom w:val="0"/>
      <w:divBdr>
        <w:top w:val="none" w:sz="0" w:space="0" w:color="auto"/>
        <w:left w:val="none" w:sz="0" w:space="0" w:color="auto"/>
        <w:bottom w:val="none" w:sz="0" w:space="0" w:color="auto"/>
        <w:right w:val="none" w:sz="0" w:space="0" w:color="auto"/>
      </w:divBdr>
      <w:divsChild>
        <w:div w:id="1186404029">
          <w:marLeft w:val="-720"/>
          <w:marRight w:val="0"/>
          <w:marTop w:val="0"/>
          <w:marBottom w:val="0"/>
          <w:divBdr>
            <w:top w:val="none" w:sz="0" w:space="0" w:color="auto"/>
            <w:left w:val="none" w:sz="0" w:space="0" w:color="auto"/>
            <w:bottom w:val="none" w:sz="0" w:space="0" w:color="auto"/>
            <w:right w:val="none" w:sz="0" w:space="0" w:color="auto"/>
          </w:divBdr>
        </w:div>
      </w:divsChild>
    </w:div>
    <w:div w:id="1785415171">
      <w:bodyDiv w:val="1"/>
      <w:marLeft w:val="0"/>
      <w:marRight w:val="0"/>
      <w:marTop w:val="0"/>
      <w:marBottom w:val="0"/>
      <w:divBdr>
        <w:top w:val="none" w:sz="0" w:space="0" w:color="auto"/>
        <w:left w:val="none" w:sz="0" w:space="0" w:color="auto"/>
        <w:bottom w:val="none" w:sz="0" w:space="0" w:color="auto"/>
        <w:right w:val="none" w:sz="0" w:space="0" w:color="auto"/>
      </w:divBdr>
    </w:div>
    <w:div w:id="1811943847">
      <w:bodyDiv w:val="1"/>
      <w:marLeft w:val="0"/>
      <w:marRight w:val="0"/>
      <w:marTop w:val="0"/>
      <w:marBottom w:val="0"/>
      <w:divBdr>
        <w:top w:val="none" w:sz="0" w:space="0" w:color="auto"/>
        <w:left w:val="none" w:sz="0" w:space="0" w:color="auto"/>
        <w:bottom w:val="none" w:sz="0" w:space="0" w:color="auto"/>
        <w:right w:val="none" w:sz="0" w:space="0" w:color="auto"/>
      </w:divBdr>
      <w:divsChild>
        <w:div w:id="2054425463">
          <w:marLeft w:val="-720"/>
          <w:marRight w:val="0"/>
          <w:marTop w:val="0"/>
          <w:marBottom w:val="0"/>
          <w:divBdr>
            <w:top w:val="none" w:sz="0" w:space="0" w:color="auto"/>
            <w:left w:val="none" w:sz="0" w:space="0" w:color="auto"/>
            <w:bottom w:val="none" w:sz="0" w:space="0" w:color="auto"/>
            <w:right w:val="none" w:sz="0" w:space="0" w:color="auto"/>
          </w:divBdr>
        </w:div>
      </w:divsChild>
    </w:div>
    <w:div w:id="1841581970">
      <w:bodyDiv w:val="1"/>
      <w:marLeft w:val="0"/>
      <w:marRight w:val="0"/>
      <w:marTop w:val="0"/>
      <w:marBottom w:val="0"/>
      <w:divBdr>
        <w:top w:val="none" w:sz="0" w:space="0" w:color="auto"/>
        <w:left w:val="none" w:sz="0" w:space="0" w:color="auto"/>
        <w:bottom w:val="none" w:sz="0" w:space="0" w:color="auto"/>
        <w:right w:val="none" w:sz="0" w:space="0" w:color="auto"/>
      </w:divBdr>
      <w:divsChild>
        <w:div w:id="2001275854">
          <w:marLeft w:val="-720"/>
          <w:marRight w:val="0"/>
          <w:marTop w:val="0"/>
          <w:marBottom w:val="0"/>
          <w:divBdr>
            <w:top w:val="none" w:sz="0" w:space="0" w:color="auto"/>
            <w:left w:val="none" w:sz="0" w:space="0" w:color="auto"/>
            <w:bottom w:val="none" w:sz="0" w:space="0" w:color="auto"/>
            <w:right w:val="none" w:sz="0" w:space="0" w:color="auto"/>
          </w:divBdr>
        </w:div>
      </w:divsChild>
    </w:div>
    <w:div w:id="1864516005">
      <w:bodyDiv w:val="1"/>
      <w:marLeft w:val="0"/>
      <w:marRight w:val="0"/>
      <w:marTop w:val="0"/>
      <w:marBottom w:val="0"/>
      <w:divBdr>
        <w:top w:val="none" w:sz="0" w:space="0" w:color="auto"/>
        <w:left w:val="none" w:sz="0" w:space="0" w:color="auto"/>
        <w:bottom w:val="none" w:sz="0" w:space="0" w:color="auto"/>
        <w:right w:val="none" w:sz="0" w:space="0" w:color="auto"/>
      </w:divBdr>
    </w:div>
    <w:div w:id="1893079216">
      <w:bodyDiv w:val="1"/>
      <w:marLeft w:val="0"/>
      <w:marRight w:val="0"/>
      <w:marTop w:val="0"/>
      <w:marBottom w:val="0"/>
      <w:divBdr>
        <w:top w:val="none" w:sz="0" w:space="0" w:color="auto"/>
        <w:left w:val="none" w:sz="0" w:space="0" w:color="auto"/>
        <w:bottom w:val="none" w:sz="0" w:space="0" w:color="auto"/>
        <w:right w:val="none" w:sz="0" w:space="0" w:color="auto"/>
      </w:divBdr>
    </w:div>
    <w:div w:id="1908416482">
      <w:bodyDiv w:val="1"/>
      <w:marLeft w:val="0"/>
      <w:marRight w:val="0"/>
      <w:marTop w:val="0"/>
      <w:marBottom w:val="0"/>
      <w:divBdr>
        <w:top w:val="none" w:sz="0" w:space="0" w:color="auto"/>
        <w:left w:val="none" w:sz="0" w:space="0" w:color="auto"/>
        <w:bottom w:val="none" w:sz="0" w:space="0" w:color="auto"/>
        <w:right w:val="none" w:sz="0" w:space="0" w:color="auto"/>
      </w:divBdr>
      <w:divsChild>
        <w:div w:id="1733383180">
          <w:marLeft w:val="-720"/>
          <w:marRight w:val="0"/>
          <w:marTop w:val="0"/>
          <w:marBottom w:val="0"/>
          <w:divBdr>
            <w:top w:val="none" w:sz="0" w:space="0" w:color="auto"/>
            <w:left w:val="none" w:sz="0" w:space="0" w:color="auto"/>
            <w:bottom w:val="none" w:sz="0" w:space="0" w:color="auto"/>
            <w:right w:val="none" w:sz="0" w:space="0" w:color="auto"/>
          </w:divBdr>
        </w:div>
      </w:divsChild>
    </w:div>
    <w:div w:id="1910966716">
      <w:bodyDiv w:val="1"/>
      <w:marLeft w:val="0"/>
      <w:marRight w:val="0"/>
      <w:marTop w:val="0"/>
      <w:marBottom w:val="0"/>
      <w:divBdr>
        <w:top w:val="none" w:sz="0" w:space="0" w:color="auto"/>
        <w:left w:val="none" w:sz="0" w:space="0" w:color="auto"/>
        <w:bottom w:val="none" w:sz="0" w:space="0" w:color="auto"/>
        <w:right w:val="none" w:sz="0" w:space="0" w:color="auto"/>
      </w:divBdr>
    </w:div>
    <w:div w:id="1942102900">
      <w:bodyDiv w:val="1"/>
      <w:marLeft w:val="0"/>
      <w:marRight w:val="0"/>
      <w:marTop w:val="0"/>
      <w:marBottom w:val="0"/>
      <w:divBdr>
        <w:top w:val="none" w:sz="0" w:space="0" w:color="auto"/>
        <w:left w:val="none" w:sz="0" w:space="0" w:color="auto"/>
        <w:bottom w:val="none" w:sz="0" w:space="0" w:color="auto"/>
        <w:right w:val="none" w:sz="0" w:space="0" w:color="auto"/>
      </w:divBdr>
      <w:divsChild>
        <w:div w:id="276304113">
          <w:marLeft w:val="-720"/>
          <w:marRight w:val="0"/>
          <w:marTop w:val="0"/>
          <w:marBottom w:val="0"/>
          <w:divBdr>
            <w:top w:val="none" w:sz="0" w:space="0" w:color="auto"/>
            <w:left w:val="none" w:sz="0" w:space="0" w:color="auto"/>
            <w:bottom w:val="none" w:sz="0" w:space="0" w:color="auto"/>
            <w:right w:val="none" w:sz="0" w:space="0" w:color="auto"/>
          </w:divBdr>
        </w:div>
      </w:divsChild>
    </w:div>
    <w:div w:id="1950120927">
      <w:bodyDiv w:val="1"/>
      <w:marLeft w:val="0"/>
      <w:marRight w:val="0"/>
      <w:marTop w:val="0"/>
      <w:marBottom w:val="0"/>
      <w:divBdr>
        <w:top w:val="none" w:sz="0" w:space="0" w:color="auto"/>
        <w:left w:val="none" w:sz="0" w:space="0" w:color="auto"/>
        <w:bottom w:val="none" w:sz="0" w:space="0" w:color="auto"/>
        <w:right w:val="none" w:sz="0" w:space="0" w:color="auto"/>
      </w:divBdr>
      <w:divsChild>
        <w:div w:id="1535338580">
          <w:marLeft w:val="-720"/>
          <w:marRight w:val="0"/>
          <w:marTop w:val="0"/>
          <w:marBottom w:val="0"/>
          <w:divBdr>
            <w:top w:val="none" w:sz="0" w:space="0" w:color="auto"/>
            <w:left w:val="none" w:sz="0" w:space="0" w:color="auto"/>
            <w:bottom w:val="none" w:sz="0" w:space="0" w:color="auto"/>
            <w:right w:val="none" w:sz="0" w:space="0" w:color="auto"/>
          </w:divBdr>
        </w:div>
      </w:divsChild>
    </w:div>
    <w:div w:id="1955403888">
      <w:bodyDiv w:val="1"/>
      <w:marLeft w:val="0"/>
      <w:marRight w:val="0"/>
      <w:marTop w:val="0"/>
      <w:marBottom w:val="0"/>
      <w:divBdr>
        <w:top w:val="none" w:sz="0" w:space="0" w:color="auto"/>
        <w:left w:val="none" w:sz="0" w:space="0" w:color="auto"/>
        <w:bottom w:val="none" w:sz="0" w:space="0" w:color="auto"/>
        <w:right w:val="none" w:sz="0" w:space="0" w:color="auto"/>
      </w:divBdr>
    </w:div>
    <w:div w:id="1956325486">
      <w:bodyDiv w:val="1"/>
      <w:marLeft w:val="0"/>
      <w:marRight w:val="0"/>
      <w:marTop w:val="0"/>
      <w:marBottom w:val="0"/>
      <w:divBdr>
        <w:top w:val="none" w:sz="0" w:space="0" w:color="auto"/>
        <w:left w:val="none" w:sz="0" w:space="0" w:color="auto"/>
        <w:bottom w:val="none" w:sz="0" w:space="0" w:color="auto"/>
        <w:right w:val="none" w:sz="0" w:space="0" w:color="auto"/>
      </w:divBdr>
    </w:div>
    <w:div w:id="1971277168">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7">
          <w:marLeft w:val="-720"/>
          <w:marRight w:val="0"/>
          <w:marTop w:val="0"/>
          <w:marBottom w:val="0"/>
          <w:divBdr>
            <w:top w:val="none" w:sz="0" w:space="0" w:color="auto"/>
            <w:left w:val="none" w:sz="0" w:space="0" w:color="auto"/>
            <w:bottom w:val="none" w:sz="0" w:space="0" w:color="auto"/>
            <w:right w:val="none" w:sz="0" w:space="0" w:color="auto"/>
          </w:divBdr>
        </w:div>
      </w:divsChild>
    </w:div>
    <w:div w:id="198025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unsafe-app.ian-chains.be/?q=%3Cimg%20src=x%20onerror=%20%22alert(%27This%20is%20an%20XSS%20test!%27)%22%3E" TargetMode="External"/><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hyperlink" Target="https://safe-app.ian-chains.b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unsafe-api.ian-chains.b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eeformatter.com/html-entities.html" TargetMode="External"/><Relationship Id="rId24" Type="http://schemas.openxmlformats.org/officeDocument/2006/relationships/image" Target="media/image13.png"/><Relationship Id="rId32" Type="http://schemas.openxmlformats.org/officeDocument/2006/relationships/hyperlink" Target="https://safe-api.ian-chains.be" TargetMode="External"/><Relationship Id="rId37" Type="http://schemas.openxmlformats.org/officeDocument/2006/relationships/hyperlink" Target="https://maricolen-my.sharepoint.com/personal/ianchains_baute_maricolen_be/Documents/woordenlijst.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nsafe-app.ian-chains.be/?q=test" TargetMode="External"/><Relationship Id="rId23" Type="http://schemas.openxmlformats.org/officeDocument/2006/relationships/hyperlink" Target="https://pypi.org/project/MarkupSafe/" TargetMode="External"/><Relationship Id="rId28" Type="http://schemas.openxmlformats.org/officeDocument/2006/relationships/hyperlink" Target="https://github.com/GO-atheneum-De-Tandem/GDC-Ian-2025-2026" TargetMode="External"/><Relationship Id="rId36" Type="http://schemas.openxmlformats.org/officeDocument/2006/relationships/hyperlink" Target="https://attacker-safe.yourwebmaster.be"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unsafe-app.ian-chains.b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unsafe-api.ian-chains.be/docs" TargetMode="External"/><Relationship Id="rId35" Type="http://schemas.openxmlformats.org/officeDocument/2006/relationships/hyperlink" Target="https://attacker-unsafe.yourwebmaster.b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safe-api.ian-chains.be/docs" TargetMode="External"/><Relationship Id="rId38" Type="http://schemas.openxmlformats.org/officeDocument/2006/relationships/hyperlink" Target="https://www.spelling.nu/"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ni.com/docs/en-US/bundle/g-web-development/page/types-of-cors-requests.html" TargetMode="External"/><Relationship Id="rId2" Type="http://schemas.openxmlformats.org/officeDocument/2006/relationships/hyperlink" Target="https://blog.postman.com/rest-api-examples/%20" TargetMode="External"/><Relationship Id="rId1" Type="http://schemas.openxmlformats.org/officeDocument/2006/relationships/hyperlink" Target="https://www.geeksforgeeks.org/software-testing/what-is-an-api/"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75614-7022-4EC6-976F-5669A6CFB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2580</TotalTime>
  <Pages>19</Pages>
  <Words>4144</Words>
  <Characters>22798</Characters>
  <Application>Microsoft Office Word</Application>
  <DocSecurity>0</DocSecurity>
  <Lines>189</Lines>
  <Paragraphs>53</Paragraphs>
  <ScaleCrop>false</ScaleCrop>
  <HeadingPairs>
    <vt:vector size="2" baseType="variant">
      <vt:variant>
        <vt:lpstr>Titel</vt:lpstr>
      </vt:variant>
      <vt:variant>
        <vt:i4>1</vt:i4>
      </vt:variant>
    </vt:vector>
  </HeadingPairs>
  <TitlesOfParts>
    <vt:vector size="1" baseType="lpstr">
      <vt:lpstr>Communicatie protocollen analyseren tussen ESP32 &amp; PC</vt:lpstr>
    </vt:vector>
  </TitlesOfParts>
  <Company/>
  <LinksUpToDate>false</LinksUpToDate>
  <CharactersWithSpaces>26889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Communicatie protocollen analyseren tussen ESP32 &amp; PC</dc:title>
  <dc:subject/>
  <dc:creator>Ian-Chains Baute</dc:creator>
  <cp:keywords>Onderzoek;Generieke Doorstroomcompetentie;GDC</cp:keywords>
  <dc:description/>
  <cp:lastModifiedBy>Ian Baute</cp:lastModifiedBy>
  <cp:revision>765</cp:revision>
  <cp:lastPrinted>2025-04-21T22:08:00Z</cp:lastPrinted>
  <dcterms:created xsi:type="dcterms:W3CDTF">2025-12-18T17:15:00Z</dcterms:created>
  <dcterms:modified xsi:type="dcterms:W3CDTF">2026-02-25T20:33:00Z</dcterms:modified>
</cp:coreProperties>
</file>