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20A" w:rsidRDefault="00A54CC7">
      <w:r w:rsidRPr="00A54CC7">
        <w:rPr>
          <w:sz w:val="40"/>
          <w:szCs w:val="40"/>
        </w:rPr>
        <w:t>CICLO DE VIDA</w:t>
      </w:r>
      <w:r w:rsidRPr="00A54CC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t xml:space="preserve">O ciclo mais adequado seria o espiral, pois o dono da empresa deseja maior flexibilidade, deseja mudança de escopo e por haver pouco capital, visto que o lucro estão baixos ele precisa de pelo menos uma solução em um curto espaço de tempo; depois ele pensara em soluções que atenderam com mais complexidade a empresa dele, isso representa o quanto um método ágil faria diferença a ele. O modelo espiral consegue passar por </w:t>
      </w:r>
      <w:r w:rsidR="000249E3">
        <w:t>todas as fases</w:t>
      </w:r>
      <w:r>
        <w:t xml:space="preserve"> do projeto</w:t>
      </w:r>
      <w:r w:rsidR="0075120A">
        <w:t xml:space="preserve">, </w:t>
      </w:r>
      <w:r w:rsidR="007B2F6D">
        <w:t>várias</w:t>
      </w:r>
      <w:r w:rsidR="0075120A">
        <w:t xml:space="preserve"> vezes, por não ser um projeto clássico você pode trabalhar com </w:t>
      </w:r>
      <w:r w:rsidR="007B2F6D">
        <w:t>várias</w:t>
      </w:r>
      <w:r w:rsidR="0075120A">
        <w:t xml:space="preserve"> fases ao mesmo tempo em um desenvolvimento não linear. O espiral que se baseia o programa passa por quatro </w:t>
      </w:r>
      <w:r w:rsidR="000249E3">
        <w:t>quadrantes, Análise</w:t>
      </w:r>
      <w:r w:rsidR="0075120A">
        <w:sym w:font="Wingdings" w:char="F0E0"/>
      </w:r>
      <w:r w:rsidR="0075120A">
        <w:t>Risco</w:t>
      </w:r>
      <w:r w:rsidR="0075120A">
        <w:sym w:font="Wingdings" w:char="F0E0"/>
      </w:r>
      <w:r w:rsidR="0075120A">
        <w:t>Execução</w:t>
      </w:r>
      <w:r w:rsidR="0075120A">
        <w:sym w:font="Wingdings" w:char="F0E0"/>
      </w:r>
      <w:r w:rsidR="0075120A">
        <w:t>Finalização, você pode rodar o quadrante quantas vezes for necessário. O modelo espiral alinhado com o método ágil traz maior produção e maior adaptação, visto que com o escopo em aberto os requisitos e a solução a se desenvolver do projeto aparecera enquanto o projeto está andado. Por exemplo se ele gostou do primeiro produto, há uma enorme possibilidade de ele pedir mais produtos.</w:t>
      </w:r>
    </w:p>
    <w:p w:rsidR="00DE79C6" w:rsidRDefault="0075120A">
      <w:pPr>
        <w:rPr>
          <w:sz w:val="40"/>
          <w:szCs w:val="40"/>
        </w:rPr>
      </w:pPr>
      <w:r>
        <w:rPr>
          <w:sz w:val="40"/>
          <w:szCs w:val="40"/>
        </w:rPr>
        <w:t>SCRUM</w:t>
      </w:r>
      <w:r w:rsidRPr="00A54CC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t xml:space="preserve">Sem </w:t>
      </w:r>
      <w:r w:rsidR="007B2F6D">
        <w:t>dúvida</w:t>
      </w:r>
      <w:r>
        <w:t xml:space="preserve"> nenhuma o Scrum poderia e deveria ser aplicado a esse projeto, pois a ideia do </w:t>
      </w:r>
      <w:r w:rsidR="000249E3">
        <w:t>S</w:t>
      </w:r>
      <w:r>
        <w:t>crum seria</w:t>
      </w:r>
      <w:r w:rsidR="00DE79C6">
        <w:t xml:space="preserve"> um sistema simples para uma solução completa, ou seja, a ideia inicial seria um projeto mais extenso, no entanto, exigiria uma solução mais rápida a curto prazo. Isso traria o </w:t>
      </w:r>
      <w:r w:rsidR="007B2F6D">
        <w:t>S</w:t>
      </w:r>
      <w:r w:rsidR="00DE79C6">
        <w:t xml:space="preserve">crum a vista pela ideia de ter um </w:t>
      </w:r>
      <w:proofErr w:type="spellStart"/>
      <w:r w:rsidR="00DE79C6">
        <w:t>Product</w:t>
      </w:r>
      <w:proofErr w:type="spellEnd"/>
      <w:r w:rsidR="00DE79C6">
        <w:t xml:space="preserve"> Backlog e </w:t>
      </w:r>
      <w:r w:rsidR="007B2F6D">
        <w:t>várias</w:t>
      </w:r>
      <w:r w:rsidR="00DE79C6">
        <w:t xml:space="preserve"> sprints que são vários produtos em um espaço de tempo já definido, então visto a margem apertada do capital isso seria um tranquilizante ao dono da empresa, por ter a entrega de pares a curto prazo.</w:t>
      </w:r>
      <w:r w:rsidR="00DE79C6" w:rsidRPr="00DE79C6">
        <w:rPr>
          <w:sz w:val="40"/>
          <w:szCs w:val="40"/>
        </w:rPr>
        <w:t xml:space="preserve"> </w:t>
      </w:r>
    </w:p>
    <w:p w:rsidR="00DE79C6" w:rsidRPr="00DE79C6" w:rsidRDefault="00DE79C6">
      <w:r>
        <w:rPr>
          <w:sz w:val="40"/>
          <w:szCs w:val="40"/>
        </w:rPr>
        <w:t>EQUIPE</w:t>
      </w:r>
      <w:r w:rsidRPr="00A54CC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t xml:space="preserve">Por </w:t>
      </w:r>
      <w:r w:rsidR="000249E3">
        <w:t>ter sido escolhido</w:t>
      </w:r>
      <w:r>
        <w:t xml:space="preserve"> um método ágil e trabalhar d</w:t>
      </w:r>
      <w:r w:rsidR="000249E3">
        <w:t>iretamente associado ao Scrum, a equipe será automaticamente vinculado a este. As duas funções ligadas ao Scrum mais o time, trabalhando junto. A primeira função seria o P.O, ele seria o responsável por acompanhar o projeto e ele que controlaria a supervisão do desenvolvimento do produto, visto que ele será responsável pela entrega do produto e pelo retorno do investimento. A segunda função, seria o SM(Scrum Master), ele que abre campo para equipe trabalhar e resolve todos os problemas envolvidos dentro do projeto. A equipe seria as pessoas que realmente desenvolveriam o projeto, pelo modelo ser flexível, imprescindivelmente os profissionais também</w:t>
      </w:r>
      <w:r w:rsidR="005B7BEF">
        <w:t xml:space="preserve"> precisam ser eles devem entender de negócio e tecnologia, por ser um método ágil eles flutuariam por todas as etapas do projeto desde a analise até a implementação. Importante frisar que o P.O seria único por produto e o S.M o único por equipe.</w:t>
      </w:r>
      <w:r w:rsidR="000249E3">
        <w:t xml:space="preserve">  </w:t>
      </w:r>
    </w:p>
    <w:p w:rsidR="002759E4" w:rsidRPr="0075120A" w:rsidRDefault="00DE79C6">
      <w:r>
        <w:t xml:space="preserve">   </w:t>
      </w:r>
      <w:r w:rsidR="0075120A">
        <w:t xml:space="preserve"> </w:t>
      </w:r>
    </w:p>
    <w:p w:rsidR="00A54CC7" w:rsidRPr="00A54CC7" w:rsidRDefault="00A54CC7">
      <w:pPr>
        <w:rPr>
          <w:sz w:val="40"/>
          <w:szCs w:val="40"/>
        </w:rPr>
      </w:pPr>
    </w:p>
    <w:sectPr w:rsidR="00A54CC7" w:rsidRPr="00A54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1"/>
    <w:rsid w:val="000249E3"/>
    <w:rsid w:val="001D3565"/>
    <w:rsid w:val="003F696D"/>
    <w:rsid w:val="005B7BEF"/>
    <w:rsid w:val="0075120A"/>
    <w:rsid w:val="007B2F6D"/>
    <w:rsid w:val="00A12A41"/>
    <w:rsid w:val="00A54CC7"/>
    <w:rsid w:val="00DE79C6"/>
    <w:rsid w:val="00F9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C789"/>
  <w15:chartTrackingRefBased/>
  <w15:docId w15:val="{1C9795A1-6DA8-4F76-A7F7-15834B0E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Makdisse</dc:creator>
  <cp:keywords/>
  <dc:description/>
  <cp:lastModifiedBy>Ian Makdisse</cp:lastModifiedBy>
  <cp:revision>6</cp:revision>
  <dcterms:created xsi:type="dcterms:W3CDTF">2020-04-14T11:28:00Z</dcterms:created>
  <dcterms:modified xsi:type="dcterms:W3CDTF">2020-04-14T12:15:00Z</dcterms:modified>
</cp:coreProperties>
</file>