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0C2D" w14:textId="27937CBB" w:rsidR="008370EA" w:rsidRPr="00B27AEC" w:rsidRDefault="008370EA" w:rsidP="00434D36">
      <w:pPr>
        <w:spacing w:after="0"/>
        <w:rPr>
          <w:rFonts w:cstheme="minorHAnsi"/>
          <w:sz w:val="20"/>
          <w:szCs w:val="20"/>
        </w:rPr>
      </w:pPr>
    </w:p>
    <w:p w14:paraId="6024CDF3" w14:textId="5ECB0BC4" w:rsidR="00B10549" w:rsidRPr="003642D9" w:rsidRDefault="003642D9" w:rsidP="00434D36">
      <w:pPr>
        <w:spacing w:after="0"/>
        <w:rPr>
          <w:rFonts w:cstheme="minorHAnsi"/>
          <w:b/>
          <w:bCs/>
          <w:sz w:val="20"/>
          <w:szCs w:val="20"/>
        </w:rPr>
      </w:pPr>
      <w:r w:rsidRPr="003642D9">
        <w:rPr>
          <w:rFonts w:cstheme="minorHAnsi"/>
          <w:b/>
          <w:bCs/>
          <w:sz w:val="20"/>
          <w:szCs w:val="20"/>
        </w:rPr>
        <w:t>Complexity of some operations</w:t>
      </w:r>
    </w:p>
    <w:p w14:paraId="2E8F5364" w14:textId="77777777" w:rsidR="003642D9" w:rsidRPr="00B27AEC" w:rsidRDefault="003642D9" w:rsidP="00434D36">
      <w:pPr>
        <w:spacing w:after="0"/>
        <w:rPr>
          <w:rFonts w:cstheme="minorHAnsi"/>
          <w:sz w:val="20"/>
          <w:szCs w:val="20"/>
        </w:rPr>
      </w:pPr>
    </w:p>
    <w:p w14:paraId="6A2438D9" w14:textId="686DA7A0" w:rsidR="00B10549" w:rsidRDefault="003642D9" w:rsidP="00434D36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Converting</w:t>
      </w:r>
      <w:r w:rsidR="00B10549" w:rsidRPr="00B27AE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between COO, CSR and CSC</w:t>
      </w:r>
      <w:r w:rsidR="00B10549" w:rsidRPr="00B27AEC">
        <w:rPr>
          <w:rFonts w:cstheme="minorHAnsi"/>
          <w:sz w:val="20"/>
          <w:szCs w:val="20"/>
        </w:rPr>
        <w:t>: Linear</w:t>
      </w:r>
    </w:p>
    <w:p w14:paraId="6C5ECDB5" w14:textId="45018D76" w:rsidR="00B10549" w:rsidRPr="003642D9" w:rsidRDefault="003642D9" w:rsidP="00434D36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sz w:val="20"/>
          <w:szCs w:val="20"/>
        </w:rPr>
        <w:t>“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All conversions among the CSR, CSC, and COO formats are efficient, linear-time operations.” </w:t>
      </w:r>
      <w:hyperlink r:id="rId5" w:anchor="usage-information\" w:history="1">
        <w:r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https://docs.scipy.org/doc/scipy/reference/sparse.html#usage-information\</w:t>
        </w:r>
      </w:hyperlink>
    </w:p>
    <w:p w14:paraId="7257F5A5" w14:textId="02978B1C" w:rsidR="00B10549" w:rsidRPr="00B27AEC" w:rsidRDefault="007760EF" w:rsidP="00434D36">
      <w:pPr>
        <w:spacing w:after="0"/>
        <w:rPr>
          <w:rFonts w:cstheme="minorHAnsi"/>
          <w:sz w:val="20"/>
          <w:szCs w:val="20"/>
        </w:rPr>
      </w:pPr>
      <w:hyperlink r:id="rId6" w:history="1">
        <w:r w:rsidR="00B10549" w:rsidRPr="00B27AEC">
          <w:rPr>
            <w:rStyle w:val="Hyperlink"/>
            <w:rFonts w:cstheme="minorHAnsi"/>
            <w:sz w:val="20"/>
            <w:szCs w:val="20"/>
          </w:rPr>
          <w:t>https://github.com/scipy/scipy/blob/3b36a574dc657d1ca116f6e230be694f3de31afc/scipy/sparse/sparsetools/coo.h</w:t>
        </w:r>
      </w:hyperlink>
    </w:p>
    <w:p w14:paraId="0397D03E" w14:textId="77777777" w:rsidR="003642D9" w:rsidRPr="00B27AEC" w:rsidRDefault="003642D9" w:rsidP="00434D36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73B686E0" w14:textId="3C612E1F" w:rsidR="00D42848" w:rsidRPr="00B27AEC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773320B8" w14:textId="7F7B1B4A" w:rsidR="00D42848" w:rsidRPr="00B27AEC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30D2EE2E" w14:textId="013AE88A" w:rsidR="00D42848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Transpos</w:t>
      </w:r>
      <w:r w:rsidR="00B30230">
        <w:rPr>
          <w:rFonts w:cstheme="minorHAnsi"/>
          <w:color w:val="333333"/>
          <w:sz w:val="20"/>
          <w:szCs w:val="20"/>
          <w:shd w:val="clear" w:color="auto" w:fill="FFFFFF"/>
        </w:rPr>
        <w:t>ing</w:t>
      </w:r>
      <w:r w:rsidR="00B27AEC"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: </w:t>
      </w:r>
      <w:r w:rsidR="00343806"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B30230">
        <w:rPr>
          <w:rFonts w:cstheme="minorHAnsi"/>
          <w:color w:val="333333"/>
          <w:sz w:val="20"/>
          <w:szCs w:val="20"/>
          <w:shd w:val="clear" w:color="auto" w:fill="FFFFFF"/>
        </w:rPr>
        <w:t>Linear because it converts from CSR to CSC or creates a new COO behind the scenes, and those operations are linear.</w:t>
      </w:r>
    </w:p>
    <w:p w14:paraId="076E0CA9" w14:textId="77777777" w:rsidR="00B27AEC" w:rsidRPr="00B27AEC" w:rsidRDefault="00B27AEC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</w:p>
    <w:p w14:paraId="5E280265" w14:textId="75DF3FD0" w:rsidR="00D42848" w:rsidRPr="00B27AEC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Coo does 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coo_matrix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((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self.data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, (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self.col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self.row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)), shape=(N, M), copy=copy) </w:t>
      </w:r>
    </w:p>
    <w:p w14:paraId="1BBAF03E" w14:textId="41D15813" w:rsidR="00D42848" w:rsidRPr="00B27AEC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inverting 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self.col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self.row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and the shape</w:t>
      </w:r>
    </w:p>
    <w:p w14:paraId="172C959D" w14:textId="67ED758B" w:rsidR="00D42848" w:rsidRPr="00B27AEC" w:rsidRDefault="007760E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7" w:anchor="L291-L299" w:history="1">
        <w:r w:rsidR="009741C3"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https://github.com/scipy/scipy/blob/v1.7.1/scipy/sparse/coo.py#L291-L299</w:t>
        </w:r>
      </w:hyperlink>
    </w:p>
    <w:p w14:paraId="7EF9A757" w14:textId="1BC34F7B" w:rsidR="009741C3" w:rsidRPr="00B27AEC" w:rsidRDefault="009741C3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ECCF06F" w14:textId="0FB53294" w:rsidR="009741C3" w:rsidRPr="00B27AEC" w:rsidRDefault="009741C3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CSR and CSC call 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eachother’s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constructors </w:t>
      </w:r>
    </w:p>
    <w:p w14:paraId="0D0818AE" w14:textId="486D4CCF" w:rsidR="009741C3" w:rsidRPr="00B27AEC" w:rsidRDefault="007760E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8" w:anchor="L135-L145" w:history="1">
        <w:r w:rsidR="009741C3"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https://github.com/scipy/scipy/blob/v1.7.1/scipy/sparse/csr.py#L135-L145</w:t>
        </w:r>
      </w:hyperlink>
    </w:p>
    <w:p w14:paraId="24286AB5" w14:textId="03B2448C" w:rsidR="009741C3" w:rsidRPr="00B27AEC" w:rsidRDefault="007760EF" w:rsidP="00D42848">
      <w:pPr>
        <w:spacing w:after="0"/>
        <w:rPr>
          <w:rStyle w:val="Hyperlink"/>
          <w:rFonts w:cstheme="minorHAnsi"/>
          <w:sz w:val="20"/>
          <w:szCs w:val="20"/>
          <w:shd w:val="clear" w:color="auto" w:fill="FFFFFF"/>
        </w:rPr>
      </w:pPr>
      <w:hyperlink r:id="rId9" w:anchor="L108-L118" w:history="1">
        <w:r w:rsidR="009741C3"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https://github.com/scipy/scipy/blob/v1.7.1/scipy/sparse/csc.py#L108-L118</w:t>
        </w:r>
      </w:hyperlink>
    </w:p>
    <w:p w14:paraId="68FC584B" w14:textId="33D4203F" w:rsidR="00B27AEC" w:rsidRPr="00B27AEC" w:rsidRDefault="00B27AEC" w:rsidP="00D42848">
      <w:pPr>
        <w:spacing w:after="0"/>
        <w:rPr>
          <w:rStyle w:val="Hyperlink"/>
          <w:rFonts w:cstheme="minorHAnsi"/>
          <w:sz w:val="20"/>
          <w:szCs w:val="20"/>
          <w:shd w:val="clear" w:color="auto" w:fill="FFFFFF"/>
        </w:rPr>
      </w:pPr>
    </w:p>
    <w:p w14:paraId="6BE5D30C" w14:textId="6ADE5C1B" w:rsidR="00B27AEC" w:rsidRPr="00B27AEC" w:rsidRDefault="00B27AEC" w:rsidP="00D42848">
      <w:pPr>
        <w:spacing w:after="0"/>
        <w:rPr>
          <w:rStyle w:val="Hyperlink"/>
          <w:rFonts w:cstheme="minorHAnsi"/>
          <w:sz w:val="20"/>
          <w:szCs w:val="20"/>
          <w:shd w:val="clear" w:color="auto" w:fill="FFFFFF"/>
        </w:rPr>
      </w:pPr>
    </w:p>
    <w:p w14:paraId="6F80759C" w14:textId="78CCB34F" w:rsidR="00B27AEC" w:rsidRPr="00B27AEC" w:rsidRDefault="00B27AEC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Extract</w:t>
      </w:r>
      <w:r w:rsidR="009E23CF">
        <w:rPr>
          <w:rFonts w:cstheme="minorHAnsi"/>
          <w:color w:val="333333"/>
          <w:sz w:val="20"/>
          <w:szCs w:val="20"/>
          <w:shd w:val="clear" w:color="auto" w:fill="FFFFFF"/>
        </w:rPr>
        <w:t>ing a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diagonal from </w:t>
      </w:r>
      <w:r w:rsidR="0019746A">
        <w:rPr>
          <w:rFonts w:cstheme="minorHAnsi"/>
          <w:color w:val="333333"/>
          <w:sz w:val="20"/>
          <w:szCs w:val="20"/>
          <w:shd w:val="clear" w:color="auto" w:fill="FFFFFF"/>
        </w:rPr>
        <w:t xml:space="preserve">a 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CSR -&gt; O(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nz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)</w:t>
      </w:r>
      <w:r w:rsidR="00B30230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</w:p>
    <w:p w14:paraId="1588D210" w14:textId="1A60A5E8" w:rsidR="00B27AEC" w:rsidRPr="00B27AEC" w:rsidRDefault="00B27AEC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Src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: </w:t>
      </w:r>
      <w:hyperlink r:id="rId10" w:anchor="L31" w:history="1">
        <w:r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https://github.com/scipy/scipy/blob/3b36a574dc657d1ca116f6e230be694f3de31afc/scipy/sparse/sparsetools/coo.h#L31</w:t>
        </w:r>
      </w:hyperlink>
    </w:p>
    <w:p w14:paraId="4B4B0516" w14:textId="77777777" w:rsidR="00B27AEC" w:rsidRPr="00B27AEC" w:rsidRDefault="00B27AEC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14E83BA9" w14:textId="77777777" w:rsidR="009741C3" w:rsidRPr="00B27AEC" w:rsidRDefault="009741C3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0992276E" w14:textId="77777777" w:rsidR="009741C3" w:rsidRPr="00B27AEC" w:rsidRDefault="009741C3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2263CE3" w14:textId="11998BBC" w:rsidR="00D42848" w:rsidRPr="00B27AEC" w:rsidRDefault="00D4284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4A92691D" w14:textId="722B5F6B" w:rsidR="00891B3B" w:rsidRPr="00A92161" w:rsidRDefault="00A92161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 xml:space="preserve">Complexity </w:t>
      </w:r>
    </w:p>
    <w:p w14:paraId="69DD6BAC" w14:textId="37430608" w:rsidR="00A92161" w:rsidRDefault="00A92161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14B429D" w14:textId="2AC91BE8" w:rsidR="00A92161" w:rsidRDefault="0039034C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Loading graphs: </w:t>
      </w:r>
      <w:r w:rsidR="00A92161">
        <w:rPr>
          <w:rFonts w:cstheme="minorHAnsi"/>
          <w:color w:val="333333"/>
          <w:sz w:val="20"/>
          <w:szCs w:val="20"/>
          <w:shd w:val="clear" w:color="auto" w:fill="FFFFFF"/>
        </w:rPr>
        <w:t>Depends</w:t>
      </w:r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 xml:space="preserve"> how we do.</w:t>
      </w:r>
    </w:p>
    <w:p w14:paraId="2F08B608" w14:textId="75894132" w:rsidR="004D4EF8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Time:</w:t>
      </w:r>
    </w:p>
    <w:p w14:paraId="0F5B0192" w14:textId="5EC98A8F" w:rsidR="004D4EF8" w:rsidRDefault="004D4EF8" w:rsidP="004D4EF8">
      <w:pPr>
        <w:pStyle w:val="ListParagraph"/>
        <w:numPr>
          <w:ilvl w:val="0"/>
          <w:numId w:val="6"/>
        </w:num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make_symmetric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O(E) since we iterate over edges</w:t>
      </w:r>
    </w:p>
    <w:p w14:paraId="383958EC" w14:textId="7DF0AEE0" w:rsidR="0039034C" w:rsidRDefault="0039034C" w:rsidP="004D4EF8">
      <w:pPr>
        <w:pStyle w:val="ListParagraph"/>
        <w:numPr>
          <w:ilvl w:val="0"/>
          <w:numId w:val="6"/>
        </w:num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Linear time to create a COO</w:t>
      </w:r>
    </w:p>
    <w:p w14:paraId="4A3E7C49" w14:textId="77777777" w:rsidR="0039034C" w:rsidRDefault="0039034C" w:rsidP="0039034C">
      <w:pPr>
        <w:pStyle w:val="ListParagraph"/>
        <w:numPr>
          <w:ilvl w:val="0"/>
          <w:numId w:val="6"/>
        </w:num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Linear time to transpose the matrix and add it to original</w:t>
      </w:r>
    </w:p>
    <w:p w14:paraId="1571CFD3" w14:textId="77777777" w:rsidR="0039034C" w:rsidRPr="004D4EF8" w:rsidRDefault="0039034C" w:rsidP="0039034C">
      <w:pPr>
        <w:pStyle w:val="ListParagraph"/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51CE9D6" w14:textId="61436E6A" w:rsidR="004D4EF8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72EFB0C5" w14:textId="53E13099" w:rsidR="004D4EF8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Space:</w:t>
      </w:r>
    </w:p>
    <w:p w14:paraId="5E22E08A" w14:textId="6F57D952" w:rsidR="004D4EF8" w:rsidRDefault="004D4EF8" w:rsidP="004D4EF8">
      <w:pPr>
        <w:pStyle w:val="ListParagraph"/>
        <w:numPr>
          <w:ilvl w:val="0"/>
          <w:numId w:val="5"/>
        </w:num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Np.loadtxt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() is O(E) since file is an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edgelist</w:t>
      </w:r>
      <w:proofErr w:type="spellEnd"/>
    </w:p>
    <w:p w14:paraId="01122FB5" w14:textId="5A32E3EB" w:rsidR="004D4EF8" w:rsidRDefault="004D4EF8" w:rsidP="004D4EF8">
      <w:pPr>
        <w:pStyle w:val="ListParagraph"/>
        <w:numPr>
          <w:ilvl w:val="0"/>
          <w:numId w:val="5"/>
        </w:num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39034C">
        <w:rPr>
          <w:rFonts w:cstheme="minorHAnsi"/>
          <w:color w:val="333333"/>
          <w:sz w:val="20"/>
          <w:szCs w:val="20"/>
          <w:shd w:val="clear" w:color="auto" w:fill="FFFFFF"/>
        </w:rPr>
        <w:t>Make_symmetric</w:t>
      </w:r>
      <w:proofErr w:type="spellEnd"/>
      <w:r w:rsidR="0039034C">
        <w:rPr>
          <w:rFonts w:cstheme="minorHAnsi"/>
          <w:color w:val="333333"/>
          <w:sz w:val="20"/>
          <w:szCs w:val="20"/>
          <w:shd w:val="clear" w:color="auto" w:fill="FFFFFF"/>
        </w:rPr>
        <w:t xml:space="preserve"> O(E) when we convert to list of sets, then set, then list again</w:t>
      </w:r>
    </w:p>
    <w:p w14:paraId="6D5EA1AF" w14:textId="68A4F1AC" w:rsidR="0039034C" w:rsidRPr="004D4EF8" w:rsidRDefault="0039034C" w:rsidP="004D4EF8">
      <w:pPr>
        <w:pStyle w:val="ListParagraph"/>
        <w:numPr>
          <w:ilvl w:val="0"/>
          <w:numId w:val="5"/>
        </w:num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O(E) again when building COO matrix</w:t>
      </w:r>
    </w:p>
    <w:p w14:paraId="13425A79" w14:textId="6C36593D" w:rsidR="004D4EF8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7C0A5C10" w14:textId="347AC906" w:rsidR="0039034C" w:rsidRDefault="0039034C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657EC4B8" w14:textId="4B4DA301" w:rsidR="0039034C" w:rsidRDefault="0039034C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7C73473C" w14:textId="6D80BBE2" w:rsidR="0039034C" w:rsidRDefault="0039034C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7EB4CD4D" w14:textId="77777777" w:rsidR="0039034C" w:rsidRDefault="0039034C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4114A20A" w14:textId="22067154" w:rsidR="0039034C" w:rsidRPr="0039034C" w:rsidRDefault="0039034C" w:rsidP="0039034C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39034C">
        <w:rPr>
          <w:rFonts w:cstheme="minorHAnsi"/>
          <w:color w:val="333333"/>
          <w:sz w:val="20"/>
          <w:szCs w:val="20"/>
          <w:shd w:val="clear" w:color="auto" w:fill="FFFFFF"/>
        </w:rPr>
        <w:lastRenderedPageBreak/>
        <w:t>a)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Degree distribution</w:t>
      </w:r>
    </w:p>
    <w:p w14:paraId="101892D0" w14:textId="7C175A2B" w:rsidR="0039034C" w:rsidRDefault="009F4C49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laplacian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>() to get the degrees quickly looks Linear</w:t>
      </w:r>
    </w:p>
    <w:p w14:paraId="7981764D" w14:textId="3435466E" w:rsidR="009F4C49" w:rsidRDefault="009F4C49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11" w:history="1">
        <w:r w:rsidRPr="007A095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https://github.com/scipy/scipy/blob/47bb6febaa10658c72962b9615d5d5aa2513fa3a/scipy/sparse/csgraph/_laplacian.py#L86</w:t>
        </w:r>
      </w:hyperlink>
    </w:p>
    <w:p w14:paraId="07FFC677" w14:textId="77777777" w:rsidR="009F4C49" w:rsidRDefault="009F4C49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3374A790" w14:textId="53A88FE5" w:rsidR="0039034C" w:rsidRDefault="009F4C49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else sum on rows O(n) for CSR</w:t>
      </w:r>
    </w:p>
    <w:p w14:paraId="04A52D8B" w14:textId="07F9DBAA" w:rsidR="009F4C49" w:rsidRDefault="009F4C49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Counter is O(n) to create since its basically a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dict</w:t>
      </w:r>
      <w:proofErr w:type="spellEnd"/>
    </w:p>
    <w:p w14:paraId="2643535E" w14:textId="31218B37" w:rsidR="009F4C49" w:rsidRDefault="009F4C49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Then its just a bunch of operations and single loops so O(n)</w:t>
      </w:r>
    </w:p>
    <w:p w14:paraId="304F4FE9" w14:textId="77777777" w:rsidR="0039034C" w:rsidRDefault="0039034C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4F15D2C2" w14:textId="11F55543" w:rsidR="007825B7" w:rsidRDefault="007825B7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b) Clustering </w:t>
      </w:r>
      <w:r w:rsidR="00C32482">
        <w:rPr>
          <w:rFonts w:cstheme="minorHAnsi"/>
          <w:color w:val="333333"/>
          <w:sz w:val="20"/>
          <w:szCs w:val="20"/>
          <w:shd w:val="clear" w:color="auto" w:fill="FFFFFF"/>
        </w:rPr>
        <w:t>c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oefficients</w:t>
      </w:r>
    </w:p>
    <w:p w14:paraId="0BD4B90B" w14:textId="7ACB9C55" w:rsidR="004D4EF8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703951B3" w14:textId="27BEA6DA" w:rsidR="004D4EF8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Need to multiply A by itself 3 times.</w:t>
      </w:r>
    </w:p>
    <w:p w14:paraId="0FB9955E" w14:textId="052FB91E" w:rsidR="004D4EF8" w:rsidRPr="00B27AEC" w:rsidRDefault="004D4EF8" w:rsidP="004D4EF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CSR matrix multiplication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: 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O(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n_row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* K^2 + max(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n_row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n_col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))</w:t>
      </w:r>
    </w:p>
    <w:p w14:paraId="551285AE" w14:textId="77777777" w:rsidR="004D4EF8" w:rsidRDefault="004D4EF8" w:rsidP="004D4EF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where K is the </w:t>
      </w:r>
      <w:r w:rsidRPr="00B27AEC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 xml:space="preserve">maximum </w:t>
      </w:r>
      <w:proofErr w:type="spellStart"/>
      <w:r w:rsidRPr="00B27AEC"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  <w:t>nnz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 in a row of A and column of B. </w:t>
      </w:r>
    </w:p>
    <w:p w14:paraId="7501E907" w14:textId="77777777" w:rsidR="004D4EF8" w:rsidRDefault="004D4EF8" w:rsidP="004D4EF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73C6154B" w14:textId="3D136501" w:rsidR="004D4EF8" w:rsidRPr="00B27AEC" w:rsidRDefault="004D4EF8" w:rsidP="004D4EF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This is max n-1 for a fully connected node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, s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o O(n3), though in practice it might feel quicker since not all nodes have lots of con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n</w:t>
      </w: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ections. In fact, given the power law distribution of degrees, we know very few of them do.</w:t>
      </w:r>
    </w:p>
    <w:p w14:paraId="112BE6D8" w14:textId="77777777" w:rsidR="004D4EF8" w:rsidRPr="00B27AEC" w:rsidRDefault="004D4EF8" w:rsidP="004D4EF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proofErr w:type="spellStart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>Src</w:t>
      </w:r>
      <w:proofErr w:type="spellEnd"/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: </w:t>
      </w:r>
      <w:hyperlink r:id="rId12" w:anchor="L542-L544" w:history="1">
        <w:r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https://github.com/scipy/scipy/blob/701ffcc8a6f04509d115aac5e5681c538b5265a2/scipy/sparse/sparsetools/csr.h#L542-L544</w:t>
        </w:r>
      </w:hyperlink>
    </w:p>
    <w:p w14:paraId="5813D159" w14:textId="5C43A50A" w:rsidR="004D4EF8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4375A662" w14:textId="77777777" w:rsidR="004D4EF8" w:rsidRPr="00A92161" w:rsidRDefault="004D4EF8" w:rsidP="00A92161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6308C6BB" w14:textId="77777777" w:rsidR="00A92161" w:rsidRPr="00A92161" w:rsidRDefault="00A92161" w:rsidP="00D42848">
      <w:pPr>
        <w:spacing w:after="0"/>
        <w:rPr>
          <w:rFonts w:cstheme="minorHAnsi"/>
          <w:b/>
          <w:bCs/>
          <w:color w:val="333333"/>
          <w:sz w:val="20"/>
          <w:szCs w:val="20"/>
          <w:shd w:val="clear" w:color="auto" w:fill="FFFFFF"/>
        </w:rPr>
      </w:pPr>
    </w:p>
    <w:p w14:paraId="7868393E" w14:textId="59B3550B" w:rsidR="00891B3B" w:rsidRDefault="00891B3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c) </w:t>
      </w:r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 xml:space="preserve">Using </w:t>
      </w:r>
      <w:proofErr w:type="spellStart"/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>Djistra’s</w:t>
      </w:r>
      <w:proofErr w:type="spellEnd"/>
      <w:r w:rsidR="004D4EF8">
        <w:rPr>
          <w:rFonts w:cstheme="minorHAnsi"/>
          <w:color w:val="333333"/>
          <w:sz w:val="20"/>
          <w:szCs w:val="20"/>
          <w:shd w:val="clear" w:color="auto" w:fill="FFFFFF"/>
        </w:rPr>
        <w:t xml:space="preserve"> algorithm with Fibonacci heaps</w:t>
      </w:r>
    </w:p>
    <w:p w14:paraId="4FD27045" w14:textId="137CCA68" w:rsidR="004D4EF8" w:rsidRDefault="004D4EF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Time complexity is “</w:t>
      </w:r>
      <w:r w:rsidRPr="004D4EF8">
        <w:rPr>
          <w:rFonts w:cstheme="minorHAnsi"/>
          <w:color w:val="333333"/>
          <w:sz w:val="20"/>
          <w:szCs w:val="20"/>
          <w:shd w:val="clear" w:color="auto" w:fill="FFFFFF"/>
        </w:rPr>
        <w:t xml:space="preserve">approximately O[N(N*k + N*log(N))], where k is the average number of connected edges per node. The input </w:t>
      </w:r>
      <w:proofErr w:type="spellStart"/>
      <w:r w:rsidRPr="004D4EF8">
        <w:rPr>
          <w:rFonts w:cstheme="minorHAnsi"/>
          <w:color w:val="333333"/>
          <w:sz w:val="20"/>
          <w:szCs w:val="20"/>
          <w:shd w:val="clear" w:color="auto" w:fill="FFFFFF"/>
        </w:rPr>
        <w:t>csgraph</w:t>
      </w:r>
      <w:proofErr w:type="spellEnd"/>
      <w:r w:rsidRPr="004D4EF8">
        <w:rPr>
          <w:rFonts w:cstheme="minorHAnsi"/>
          <w:color w:val="333333"/>
          <w:sz w:val="20"/>
          <w:szCs w:val="20"/>
          <w:shd w:val="clear" w:color="auto" w:fill="FFFFFF"/>
        </w:rPr>
        <w:t xml:space="preserve"> will be converted to a </w:t>
      </w:r>
      <w:proofErr w:type="spellStart"/>
      <w:r w:rsidRPr="004D4EF8">
        <w:rPr>
          <w:rFonts w:cstheme="minorHAnsi"/>
          <w:color w:val="333333"/>
          <w:sz w:val="20"/>
          <w:szCs w:val="20"/>
          <w:shd w:val="clear" w:color="auto" w:fill="FFFFFF"/>
        </w:rPr>
        <w:t>csr</w:t>
      </w:r>
      <w:proofErr w:type="spellEnd"/>
      <w:r w:rsidRPr="004D4EF8">
        <w:rPr>
          <w:rFonts w:cstheme="minorHAnsi"/>
          <w:color w:val="333333"/>
          <w:sz w:val="20"/>
          <w:szCs w:val="20"/>
          <w:shd w:val="clear" w:color="auto" w:fill="FFFFFF"/>
        </w:rPr>
        <w:t xml:space="preserve"> representation.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”</w:t>
      </w:r>
    </w:p>
    <w:p w14:paraId="356DB23A" w14:textId="354778E2" w:rsidR="004D4EF8" w:rsidRDefault="004D4EF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>Since our average degrees are around 3-4 (?) this is O(n^2 * log N )</w:t>
      </w:r>
    </w:p>
    <w:p w14:paraId="3FC9BCA3" w14:textId="2A7966AC" w:rsidR="004D4EF8" w:rsidRDefault="004D4EF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13" w:history="1">
        <w:r w:rsidRPr="007A095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https://docs.scipy.org/doc/scipy/reference/generated/scipy.sparse.csgraph.shortest_path.html</w:t>
        </w:r>
      </w:hyperlink>
    </w:p>
    <w:p w14:paraId="6CD81ECB" w14:textId="77777777" w:rsidR="004D4EF8" w:rsidRDefault="004D4EF8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B4A4E8D" w14:textId="5CB43184" w:rsidR="00744254" w:rsidRDefault="00744254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50EC14E" w14:textId="2414B63B" w:rsidR="00744254" w:rsidRDefault="00744254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d) Using </w:t>
      </w:r>
      <w:proofErr w:type="spellStart"/>
      <w:r>
        <w:rPr>
          <w:rFonts w:cstheme="minorHAnsi"/>
          <w:color w:val="333333"/>
          <w:sz w:val="20"/>
          <w:szCs w:val="20"/>
          <w:shd w:val="clear" w:color="auto" w:fill="FFFFFF"/>
        </w:rPr>
        <w:t>csgraph.connected_components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>()</w:t>
      </w:r>
    </w:p>
    <w:p w14:paraId="14333E4F" w14:textId="25A4E5CC" w:rsidR="00744254" w:rsidRDefault="00744254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The documentation refers [1] which gives this algorithm </w:t>
      </w:r>
      <w:r w:rsidRPr="00744254">
        <w:rPr>
          <w:rFonts w:cstheme="minorHAnsi"/>
          <w:color w:val="333333"/>
          <w:sz w:val="20"/>
          <w:szCs w:val="20"/>
          <w:shd w:val="clear" w:color="auto" w:fill="FFFFFF"/>
        </w:rPr>
        <w:t>Θ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(</w:t>
      </w:r>
      <w:r w:rsidR="00546704">
        <w:rPr>
          <w:rFonts w:cstheme="minorHAnsi"/>
          <w:color w:val="333333"/>
          <w:sz w:val="20"/>
          <w:szCs w:val="20"/>
          <w:shd w:val="clear" w:color="auto" w:fill="FFFFFF"/>
        </w:rPr>
        <w:t xml:space="preserve">v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+ e)</w:t>
      </w:r>
      <w:r w:rsidR="00546704"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="00546704">
        <w:rPr>
          <w:rFonts w:cstheme="minorHAnsi"/>
          <w:color w:val="333333"/>
          <w:sz w:val="20"/>
          <w:szCs w:val="20"/>
          <w:shd w:val="clear" w:color="auto" w:fill="FFFFFF"/>
        </w:rPr>
        <w:t>where v = # nodes, e = # edges</w:t>
      </w:r>
    </w:p>
    <w:p w14:paraId="0D997F98" w14:textId="658520B1" w:rsidR="00744254" w:rsidRDefault="00744254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[1] </w:t>
      </w:r>
      <w:r w:rsidRPr="00744254">
        <w:rPr>
          <w:rFonts w:cstheme="minorHAnsi"/>
          <w:color w:val="333333"/>
          <w:sz w:val="20"/>
          <w:szCs w:val="20"/>
          <w:shd w:val="clear" w:color="auto" w:fill="FFFFFF"/>
        </w:rPr>
        <w:t>D. J. Pearce, “An Improved Algorithm for Finding the Strongly Connected Components of a Directed Graph”, Technical Report, 2005</w:t>
      </w:r>
    </w:p>
    <w:p w14:paraId="5731C0CC" w14:textId="2ABE2774" w:rsidR="00E84AAF" w:rsidRDefault="00E84AA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446C5137" w14:textId="2EEF2BE5" w:rsidR="00891B3B" w:rsidRDefault="00E84AA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e) Eigenvalues </w:t>
      </w:r>
    </w:p>
    <w:p w14:paraId="2873B49A" w14:textId="7BFF2BEE" w:rsidR="00E84AAF" w:rsidRDefault="00E84AA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We used the </w:t>
      </w:r>
      <w:proofErr w:type="spellStart"/>
      <w:r w:rsidRPr="00E84AAF">
        <w:rPr>
          <w:rFonts w:cstheme="minorHAnsi"/>
          <w:color w:val="333333"/>
          <w:sz w:val="20"/>
          <w:szCs w:val="20"/>
          <w:shd w:val="clear" w:color="auto" w:fill="FFFFFF"/>
        </w:rPr>
        <w:t>scipy.sparse.linalg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.eigsh</w:t>
      </w:r>
      <w:proofErr w:type="spellEnd"/>
      <w:r>
        <w:rPr>
          <w:rFonts w:cstheme="minorHAnsi"/>
          <w:color w:val="333333"/>
          <w:sz w:val="20"/>
          <w:szCs w:val="20"/>
          <w:shd w:val="clear" w:color="auto" w:fill="FFFFFF"/>
        </w:rPr>
        <w:t>()</w:t>
      </w:r>
      <w:r w:rsidR="009327E0">
        <w:rPr>
          <w:rFonts w:cstheme="minorHAnsi"/>
          <w:color w:val="333333"/>
          <w:sz w:val="20"/>
          <w:szCs w:val="20"/>
          <w:shd w:val="clear" w:color="auto" w:fill="FFFFFF"/>
        </w:rPr>
        <w:t xml:space="preserve"> function, which according to [1] uses the </w:t>
      </w:r>
      <w:r w:rsidR="009327E0" w:rsidRPr="009327E0">
        <w:rPr>
          <w:rFonts w:cstheme="minorHAnsi"/>
          <w:color w:val="333333"/>
          <w:sz w:val="20"/>
          <w:szCs w:val="20"/>
          <w:shd w:val="clear" w:color="auto" w:fill="FFFFFF"/>
        </w:rPr>
        <w:t xml:space="preserve">Implicitly Restarted </w:t>
      </w:r>
      <w:proofErr w:type="spellStart"/>
      <w:r w:rsidR="009327E0" w:rsidRPr="009327E0">
        <w:rPr>
          <w:rFonts w:cstheme="minorHAnsi"/>
          <w:color w:val="333333"/>
          <w:sz w:val="20"/>
          <w:szCs w:val="20"/>
          <w:shd w:val="clear" w:color="auto" w:fill="FFFFFF"/>
        </w:rPr>
        <w:t>Lanczos</w:t>
      </w:r>
      <w:proofErr w:type="spellEnd"/>
      <w:r w:rsidR="009327E0" w:rsidRPr="009327E0">
        <w:rPr>
          <w:rFonts w:cstheme="minorHAnsi"/>
          <w:color w:val="333333"/>
          <w:sz w:val="20"/>
          <w:szCs w:val="20"/>
          <w:shd w:val="clear" w:color="auto" w:fill="FFFFFF"/>
        </w:rPr>
        <w:t xml:space="preserve"> Method</w:t>
      </w:r>
      <w:r w:rsidR="009327E0">
        <w:rPr>
          <w:rFonts w:cstheme="minorHAnsi"/>
          <w:color w:val="333333"/>
          <w:sz w:val="20"/>
          <w:szCs w:val="20"/>
          <w:shd w:val="clear" w:color="auto" w:fill="FFFFFF"/>
        </w:rPr>
        <w:t xml:space="preserve"> to find the eigenvalues. </w:t>
      </w:r>
    </w:p>
    <w:p w14:paraId="07455282" w14:textId="7934FB14" w:rsidR="009327E0" w:rsidRDefault="009327E0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According to Wikipedia (better source?) </w:t>
      </w:r>
      <w:r w:rsidRPr="009327E0">
        <w:rPr>
          <w:rFonts w:cstheme="minorHAnsi"/>
          <w:color w:val="333333"/>
          <w:sz w:val="20"/>
          <w:szCs w:val="20"/>
          <w:shd w:val="clear" w:color="auto" w:fill="FFFFFF"/>
        </w:rPr>
        <w:t>O(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>dn^2)</w:t>
      </w: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 </w:t>
      </w:r>
      <w:r w:rsidRPr="009327E0">
        <w:rPr>
          <w:rFonts w:cstheme="minorHAnsi"/>
          <w:color w:val="333333"/>
          <w:sz w:val="20"/>
          <w:szCs w:val="20"/>
          <w:shd w:val="clear" w:color="auto" w:fill="FFFFFF"/>
        </w:rPr>
        <w:t xml:space="preserve">where d is the average number of nonzero elements in a row. </w:t>
      </w:r>
    </w:p>
    <w:p w14:paraId="00913511" w14:textId="4A06E860" w:rsidR="0039034C" w:rsidRDefault="0039034C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>
        <w:rPr>
          <w:rFonts w:cstheme="minorHAnsi"/>
          <w:color w:val="333333"/>
          <w:sz w:val="20"/>
          <w:szCs w:val="20"/>
          <w:shd w:val="clear" w:color="auto" w:fill="FFFFFF"/>
        </w:rPr>
        <w:t xml:space="preserve">So for the Laplacian, which </w:t>
      </w:r>
      <w:r w:rsidR="009F4C49">
        <w:rPr>
          <w:rFonts w:cstheme="minorHAnsi"/>
          <w:color w:val="333333"/>
          <w:sz w:val="20"/>
          <w:szCs w:val="20"/>
          <w:shd w:val="clear" w:color="auto" w:fill="FFFFFF"/>
        </w:rPr>
        <w:t>has all non-zero values, O(n3)</w:t>
      </w:r>
    </w:p>
    <w:p w14:paraId="67135E9F" w14:textId="77777777" w:rsidR="009327E0" w:rsidRDefault="009327E0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4633C86D" w14:textId="5DA0CABA" w:rsidR="00E84AAF" w:rsidRDefault="00E84AA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14" w:history="1">
        <w:r w:rsidRPr="007A095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https://github.com/scipy/scipy/blob/v1.7.1/scipy/sparse/linalg/eigen/arpack/arpack.py#L1351-L1692</w:t>
        </w:r>
      </w:hyperlink>
    </w:p>
    <w:p w14:paraId="56B91C2F" w14:textId="4AB3A7A8" w:rsidR="00E84AAF" w:rsidRDefault="00B4761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15" w:history="1">
        <w:r w:rsidRPr="007A095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https://en.wikipedia.org/wiki/Lanczos_algorithm</w:t>
        </w:r>
      </w:hyperlink>
    </w:p>
    <w:p w14:paraId="273350E5" w14:textId="77777777" w:rsidR="00B4761B" w:rsidRPr="00B27AEC" w:rsidRDefault="00B4761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30BF78FE" w14:textId="3C916C9C" w:rsidR="00891B3B" w:rsidRPr="00B27AEC" w:rsidRDefault="00891B3B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6E68F837" w14:textId="77777777" w:rsidR="00BD0C4F" w:rsidRPr="00B27AEC" w:rsidRDefault="00BD0C4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r w:rsidRPr="00B27AEC">
        <w:rPr>
          <w:rFonts w:cstheme="minorHAnsi"/>
          <w:color w:val="333333"/>
          <w:sz w:val="20"/>
          <w:szCs w:val="20"/>
          <w:shd w:val="clear" w:color="auto" w:fill="FFFFFF"/>
        </w:rPr>
        <w:t xml:space="preserve">connected compo uses </w:t>
      </w:r>
    </w:p>
    <w:p w14:paraId="3ECBD0E2" w14:textId="77777777" w:rsidR="00BD0C4F" w:rsidRPr="00B27AEC" w:rsidRDefault="00BD0C4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32006953" w14:textId="23647878" w:rsidR="00891B3B" w:rsidRPr="00B27AEC" w:rsidRDefault="007760E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16" w:history="1">
        <w:r w:rsidR="00BD0C4F"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https://citeseerx.ist.psu.edu/viewdoc/download?doi=10.1.1.102.1707&amp;rep=rep1&amp;type=pdf</w:t>
        </w:r>
      </w:hyperlink>
    </w:p>
    <w:p w14:paraId="606E493E" w14:textId="01FCAB77" w:rsidR="00BD0C4F" w:rsidRPr="00B27AEC" w:rsidRDefault="00BD0C4F" w:rsidP="00D42848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</w:p>
    <w:p w14:paraId="2B55C4D6" w14:textId="77777777" w:rsidR="00BD0C4F" w:rsidRPr="00B27AEC" w:rsidRDefault="007760EF" w:rsidP="00BD0C4F">
      <w:pPr>
        <w:spacing w:after="0"/>
        <w:rPr>
          <w:rFonts w:cstheme="minorHAnsi"/>
          <w:color w:val="333333"/>
          <w:sz w:val="20"/>
          <w:szCs w:val="20"/>
          <w:shd w:val="clear" w:color="auto" w:fill="FFFFFF"/>
        </w:rPr>
      </w:pPr>
      <w:hyperlink r:id="rId17" w:anchor="scipy.sparse.csgraph.connected_components" w:history="1">
        <w:r w:rsidR="00BD0C4F" w:rsidRPr="00B27AEC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https://docs.scipy.org/doc/scipy/reference/generated/scipy.sparse.csgraph.connected_components.html#scipy.sparse.csgraph.connected_components</w:t>
        </w:r>
      </w:hyperlink>
    </w:p>
    <w:p w14:paraId="0CD6C26A" w14:textId="6709CB76" w:rsidR="007113B7" w:rsidRPr="00B27AEC" w:rsidRDefault="007113B7" w:rsidP="007113B7">
      <w:pPr>
        <w:spacing w:after="0"/>
        <w:rPr>
          <w:rFonts w:cstheme="minorHAnsi"/>
          <w:sz w:val="20"/>
          <w:szCs w:val="20"/>
        </w:rPr>
      </w:pPr>
    </w:p>
    <w:sectPr w:rsidR="007113B7" w:rsidRPr="00B27A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6FB"/>
    <w:multiLevelType w:val="hybridMultilevel"/>
    <w:tmpl w:val="EEDACD8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840A4"/>
    <w:multiLevelType w:val="hybridMultilevel"/>
    <w:tmpl w:val="D8ACD77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C5EA8"/>
    <w:multiLevelType w:val="hybridMultilevel"/>
    <w:tmpl w:val="CFFCA88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C7823"/>
    <w:multiLevelType w:val="hybridMultilevel"/>
    <w:tmpl w:val="00121DEC"/>
    <w:lvl w:ilvl="0" w:tplc="D1B812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1D6C92"/>
    <w:multiLevelType w:val="hybridMultilevel"/>
    <w:tmpl w:val="1D1637E4"/>
    <w:lvl w:ilvl="0" w:tplc="308A75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81923"/>
    <w:multiLevelType w:val="hybridMultilevel"/>
    <w:tmpl w:val="C66834AE"/>
    <w:lvl w:ilvl="0" w:tplc="BA1A1E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24E53"/>
    <w:multiLevelType w:val="hybridMultilevel"/>
    <w:tmpl w:val="B658BBFC"/>
    <w:lvl w:ilvl="0" w:tplc="6B6C94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49"/>
    <w:rsid w:val="000669D0"/>
    <w:rsid w:val="0009038E"/>
    <w:rsid w:val="0019746A"/>
    <w:rsid w:val="002145E5"/>
    <w:rsid w:val="002F13E9"/>
    <w:rsid w:val="00343806"/>
    <w:rsid w:val="003642D9"/>
    <w:rsid w:val="0039034C"/>
    <w:rsid w:val="003918F1"/>
    <w:rsid w:val="00434D36"/>
    <w:rsid w:val="004D4EF8"/>
    <w:rsid w:val="00546704"/>
    <w:rsid w:val="007113B7"/>
    <w:rsid w:val="00744254"/>
    <w:rsid w:val="007760EF"/>
    <w:rsid w:val="007825B7"/>
    <w:rsid w:val="008370EA"/>
    <w:rsid w:val="00886179"/>
    <w:rsid w:val="00891B3B"/>
    <w:rsid w:val="009327E0"/>
    <w:rsid w:val="009741C3"/>
    <w:rsid w:val="009E23CF"/>
    <w:rsid w:val="009F4C49"/>
    <w:rsid w:val="00A36A88"/>
    <w:rsid w:val="00A92161"/>
    <w:rsid w:val="00AD60C5"/>
    <w:rsid w:val="00B10549"/>
    <w:rsid w:val="00B14F40"/>
    <w:rsid w:val="00B27AEC"/>
    <w:rsid w:val="00B30230"/>
    <w:rsid w:val="00B4761B"/>
    <w:rsid w:val="00BD0C4F"/>
    <w:rsid w:val="00BF7346"/>
    <w:rsid w:val="00C32482"/>
    <w:rsid w:val="00C400AC"/>
    <w:rsid w:val="00CD1EDA"/>
    <w:rsid w:val="00D42848"/>
    <w:rsid w:val="00E16187"/>
    <w:rsid w:val="00E46A97"/>
    <w:rsid w:val="00E84AAF"/>
    <w:rsid w:val="00EE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F80C5"/>
  <w15:chartTrackingRefBased/>
  <w15:docId w15:val="{1F2A14D2-B650-4DA0-A58D-44C21373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05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5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34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ipy/scipy/blob/v1.7.1/scipy/sparse/csr.py" TargetMode="External"/><Relationship Id="rId13" Type="http://schemas.openxmlformats.org/officeDocument/2006/relationships/hyperlink" Target="https://docs.scipy.org/doc/scipy/reference/generated/scipy.sparse.csgraph.shortest_path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ipy/scipy/blob/v1.7.1/scipy/sparse/coo.py" TargetMode="External"/><Relationship Id="rId12" Type="http://schemas.openxmlformats.org/officeDocument/2006/relationships/hyperlink" Target="https://github.com/scipy/scipy/blob/701ffcc8a6f04509d115aac5e5681c538b5265a2/scipy/sparse/sparsetools/csr.h" TargetMode="External"/><Relationship Id="rId17" Type="http://schemas.openxmlformats.org/officeDocument/2006/relationships/hyperlink" Target="https://docs.scipy.org/doc/scipy/reference/generated/scipy.sparse.csgraph.connected_componen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teseerx.ist.psu.edu/viewdoc/download?doi=10.1.1.102.1707&amp;rep=rep1&amp;type=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scipy/scipy/blob/3b36a574dc657d1ca116f6e230be694f3de31afc/scipy/sparse/sparsetools/coo.h" TargetMode="External"/><Relationship Id="rId11" Type="http://schemas.openxmlformats.org/officeDocument/2006/relationships/hyperlink" Target="https://github.com/scipy/scipy/blob/47bb6febaa10658c72962b9615d5d5aa2513fa3a/scipy/sparse/csgraph/_laplacian.py#L86" TargetMode="External"/><Relationship Id="rId5" Type="http://schemas.openxmlformats.org/officeDocument/2006/relationships/hyperlink" Target="https://docs.scipy.org/doc/scipy/reference/sparse.html" TargetMode="External"/><Relationship Id="rId15" Type="http://schemas.openxmlformats.org/officeDocument/2006/relationships/hyperlink" Target="https://en.wikipedia.org/wiki/Lanczos_algorithm" TargetMode="External"/><Relationship Id="rId10" Type="http://schemas.openxmlformats.org/officeDocument/2006/relationships/hyperlink" Target="https://github.com/scipy/scipy/blob/3b36a574dc657d1ca116f6e230be694f3de31afc/scipy/sparse/sparsetools/coo.h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ipy/scipy/blob/v1.7.1/scipy/sparse/csc.py" TargetMode="External"/><Relationship Id="rId14" Type="http://schemas.openxmlformats.org/officeDocument/2006/relationships/hyperlink" Target="https://github.com/scipy/scipy/blob/v1.7.1/scipy/sparse/linalg/eigen/arpack/arpack.py#L1351-L1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Ho-Von</dc:creator>
  <cp:keywords/>
  <dc:description/>
  <cp:lastModifiedBy>Loic Ho-Von</cp:lastModifiedBy>
  <cp:revision>11</cp:revision>
  <dcterms:created xsi:type="dcterms:W3CDTF">2021-09-18T19:02:00Z</dcterms:created>
  <dcterms:modified xsi:type="dcterms:W3CDTF">2021-09-19T04:50:00Z</dcterms:modified>
</cp:coreProperties>
</file>