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FD36" w14:textId="77777777" w:rsidR="00E01432" w:rsidRDefault="00E01432" w:rsidP="00C26953">
      <w:pPr>
        <w:pStyle w:val="Title"/>
      </w:pPr>
    </w:p>
    <w:p w14:paraId="060FCB2D" w14:textId="77777777" w:rsidR="00E01432" w:rsidRDefault="00E01432" w:rsidP="00C26953">
      <w:pPr>
        <w:pStyle w:val="Title"/>
      </w:pPr>
    </w:p>
    <w:p w14:paraId="26F2268F" w14:textId="77777777" w:rsidR="00E01432" w:rsidRDefault="00E01432" w:rsidP="00C26953">
      <w:pPr>
        <w:pStyle w:val="Title"/>
      </w:pPr>
    </w:p>
    <w:p w14:paraId="32BE120B" w14:textId="1B29F985" w:rsidR="00E01432" w:rsidRDefault="00E01432" w:rsidP="00C26953">
      <w:pPr>
        <w:pStyle w:val="Title"/>
      </w:pPr>
    </w:p>
    <w:p w14:paraId="34562075" w14:textId="67280ABC" w:rsidR="00755F41" w:rsidRDefault="00755F41" w:rsidP="00755F41"/>
    <w:p w14:paraId="0630AD29" w14:textId="146FAFBA" w:rsidR="00755F41" w:rsidRDefault="00755F41" w:rsidP="00755F41"/>
    <w:p w14:paraId="1BB51E08" w14:textId="0E4DD9DF" w:rsidR="00755F41" w:rsidRDefault="00755F41" w:rsidP="00755F41"/>
    <w:p w14:paraId="5BAC05FE" w14:textId="77777777" w:rsidR="00755F41" w:rsidRPr="00755F41" w:rsidRDefault="00755F41" w:rsidP="00755F41"/>
    <w:p w14:paraId="40C6FE85" w14:textId="77777777" w:rsidR="00AD1F7D" w:rsidRPr="00C362EC" w:rsidRDefault="00AD1F7D" w:rsidP="00C26953">
      <w:pPr>
        <w:pStyle w:val="Title"/>
      </w:pPr>
      <w:r w:rsidRPr="00C362EC">
        <w:t>The Implicit Relational Assessment Procedure demonstrates poor internal consistency and test-retest reliability: A meta-analysis</w:t>
      </w:r>
    </w:p>
    <w:p w14:paraId="2D1F1BF2" w14:textId="77777777" w:rsidR="00E01432" w:rsidRDefault="00E01432" w:rsidP="00C26953">
      <w:pPr>
        <w:pStyle w:val="authors"/>
      </w:pPr>
    </w:p>
    <w:p w14:paraId="1D7FCE69" w14:textId="77777777" w:rsidR="00AD1F7D" w:rsidRPr="00C362EC" w:rsidRDefault="00AD1F7D" w:rsidP="00C26953">
      <w:pPr>
        <w:pStyle w:val="authors"/>
      </w:pPr>
      <w:r w:rsidRPr="00C362EC">
        <w:t>Ian Hussey &amp; Chad E. Drake</w:t>
      </w:r>
    </w:p>
    <w:p w14:paraId="3FCA1503" w14:textId="77715C17" w:rsidR="00EE78FA" w:rsidRDefault="00EE78FA" w:rsidP="00596576">
      <w:pPr>
        <w:ind w:firstLine="0"/>
      </w:pPr>
      <w:bookmarkStart w:id="0" w:name="_56xfx6b2flw9" w:colFirst="0" w:colLast="0"/>
      <w:bookmarkEnd w:id="0"/>
    </w:p>
    <w:p w14:paraId="52E6E00E" w14:textId="241FCE87" w:rsidR="00596576" w:rsidRDefault="00596576" w:rsidP="00596576">
      <w:pPr>
        <w:ind w:firstLine="0"/>
      </w:pPr>
    </w:p>
    <w:p w14:paraId="65B33162" w14:textId="53FAFEB1" w:rsidR="00596576" w:rsidRPr="002611F2" w:rsidRDefault="00596576" w:rsidP="00596576">
      <w:pPr>
        <w:spacing w:line="240" w:lineRule="auto"/>
        <w:ind w:firstLine="0"/>
        <w:jc w:val="center"/>
      </w:pPr>
      <w:r w:rsidRPr="002611F2">
        <w:t xml:space="preserve">Word count: </w:t>
      </w:r>
      <w:r w:rsidR="009161B9">
        <w:t>5562</w:t>
      </w:r>
    </w:p>
    <w:p w14:paraId="7342D35B" w14:textId="77777777" w:rsidR="00596576" w:rsidRDefault="00596576" w:rsidP="00596576">
      <w:pPr>
        <w:ind w:firstLine="0"/>
      </w:pPr>
    </w:p>
    <w:p w14:paraId="549D03D6" w14:textId="26A8FA7E" w:rsidR="00596576" w:rsidRDefault="00596576" w:rsidP="00596576">
      <w:pPr>
        <w:ind w:firstLine="0"/>
      </w:pPr>
    </w:p>
    <w:p w14:paraId="3B9E6DC5" w14:textId="47E5E8AC" w:rsidR="00596576" w:rsidRDefault="00596576" w:rsidP="00596576">
      <w:pPr>
        <w:ind w:firstLine="0"/>
      </w:pPr>
    </w:p>
    <w:p w14:paraId="799E817D" w14:textId="5BC93347" w:rsidR="00596576" w:rsidRPr="002611F2" w:rsidRDefault="00596576" w:rsidP="00596576">
      <w:pPr>
        <w:ind w:firstLine="0"/>
      </w:pPr>
      <w:r w:rsidRPr="002611F2">
        <w:t xml:space="preserve">Author note: Ian Hussey, </w:t>
      </w:r>
      <w:r>
        <w:t xml:space="preserve">Ruhr University Bochum, Germany. </w:t>
      </w:r>
      <w:hyperlink r:id="rId7" w:history="1">
        <w:r>
          <w:rPr>
            <w:rStyle w:val="Hyperlink"/>
          </w:rPr>
          <w:t>ian.hussey@rub.de</w:t>
        </w:r>
      </w:hyperlink>
      <w:r w:rsidRPr="002611F2">
        <w:t>.</w:t>
      </w:r>
      <w:r>
        <w:t xml:space="preserve"> Chad Drake, SIU Carbondale, USA. </w:t>
      </w:r>
      <w:hyperlink r:id="rId8" w:history="1">
        <w:r w:rsidRPr="00D06539">
          <w:rPr>
            <w:rStyle w:val="Hyperlink"/>
          </w:rPr>
          <w:t>chad.e.drake@gmail.com</w:t>
        </w:r>
      </w:hyperlink>
      <w:r w:rsidR="00D23E58">
        <w:t xml:space="preserve">. </w:t>
      </w:r>
      <w:r w:rsidR="00540BE6">
        <w:t xml:space="preserve">IH was supported by </w:t>
      </w:r>
      <w:r w:rsidR="00D23E58" w:rsidRPr="00D23E58">
        <w:t xml:space="preserve">Ghent University grant 01P05517 </w:t>
      </w:r>
      <w:r w:rsidR="00D23E58">
        <w:t xml:space="preserve">and </w:t>
      </w:r>
      <w:r w:rsidR="00695238">
        <w:t>D</w:t>
      </w:r>
      <w:r w:rsidR="00695238" w:rsidRPr="00695238">
        <w:t xml:space="preserve">eutsche </w:t>
      </w:r>
      <w:proofErr w:type="spellStart"/>
      <w:r w:rsidR="00695238">
        <w:t>F</w:t>
      </w:r>
      <w:r w:rsidR="00695238" w:rsidRPr="00695238">
        <w:t>orschungsgemeinschaft</w:t>
      </w:r>
      <w:proofErr w:type="spellEnd"/>
      <w:r w:rsidR="00695238" w:rsidRPr="00695238">
        <w:t xml:space="preserve"> (</w:t>
      </w:r>
      <w:r w:rsidR="00695238">
        <w:t>DFG</w:t>
      </w:r>
      <w:r w:rsidR="00695238" w:rsidRPr="00695238">
        <w:t xml:space="preserve">) </w:t>
      </w:r>
      <w:r w:rsidR="00D23E58">
        <w:t xml:space="preserve">grant </w:t>
      </w:r>
      <w:r w:rsidR="00695238" w:rsidRPr="00695238">
        <w:t>464488178</w:t>
      </w:r>
      <w:r w:rsidR="00695238">
        <w:t>.</w:t>
      </w:r>
    </w:p>
    <w:p w14:paraId="5A1BDA9C" w14:textId="77777777" w:rsidR="00596576" w:rsidRDefault="00596576" w:rsidP="00596576">
      <w:pPr>
        <w:ind w:firstLine="0"/>
      </w:pPr>
    </w:p>
    <w:sectPr w:rsidR="00596576" w:rsidSect="00C362EC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D10F" w14:textId="77777777" w:rsidR="00C14E49" w:rsidRDefault="00C14E49" w:rsidP="00C26953">
      <w:r>
        <w:separator/>
      </w:r>
    </w:p>
  </w:endnote>
  <w:endnote w:type="continuationSeparator" w:id="0">
    <w:p w14:paraId="540F72BF" w14:textId="77777777" w:rsidR="00C14E49" w:rsidRDefault="00C14E49" w:rsidP="00C2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1878865"/>
      <w:docPartObj>
        <w:docPartGallery w:val="Page Numbers (Bottom of Page)"/>
        <w:docPartUnique/>
      </w:docPartObj>
    </w:sdtPr>
    <w:sdtContent>
      <w:p w14:paraId="5F23D2DC" w14:textId="7EAD45B2" w:rsidR="003158CF" w:rsidRDefault="003158CF" w:rsidP="00C2695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D2C7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5D354F" w14:textId="77777777" w:rsidR="003158CF" w:rsidRDefault="003158CF" w:rsidP="00C26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5CC6" w14:textId="1E0303C9" w:rsidR="003158CF" w:rsidRDefault="003158CF" w:rsidP="00C26953">
    <w:pPr>
      <w:pStyle w:val="Footer"/>
      <w:rPr>
        <w:rStyle w:val="PageNumber"/>
      </w:rPr>
    </w:pPr>
  </w:p>
  <w:p w14:paraId="6C11D36C" w14:textId="77777777" w:rsidR="003158CF" w:rsidRDefault="003158CF" w:rsidP="00C26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37EF" w14:textId="77777777" w:rsidR="00C14E49" w:rsidRDefault="00C14E49" w:rsidP="00C26953">
      <w:r>
        <w:separator/>
      </w:r>
    </w:p>
  </w:footnote>
  <w:footnote w:type="continuationSeparator" w:id="0">
    <w:p w14:paraId="6B173FB8" w14:textId="77777777" w:rsidR="00C14E49" w:rsidRDefault="00C14E49" w:rsidP="00C26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145648"/>
      <w:docPartObj>
        <w:docPartGallery w:val="Page Numbers (Top of Page)"/>
        <w:docPartUnique/>
      </w:docPartObj>
    </w:sdtPr>
    <w:sdtContent>
      <w:p w14:paraId="3C64FB0E" w14:textId="62EEEC1E" w:rsidR="00C26953" w:rsidRDefault="00C26953" w:rsidP="00D065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36706892"/>
      <w:docPartObj>
        <w:docPartGallery w:val="Page Numbers (Top of Page)"/>
        <w:docPartUnique/>
      </w:docPartObj>
    </w:sdtPr>
    <w:sdtContent>
      <w:p w14:paraId="137B737D" w14:textId="5D772EFD" w:rsidR="00BD2C7C" w:rsidRDefault="00BD2C7C" w:rsidP="00C26953">
        <w:pPr>
          <w:pStyle w:val="Header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94D0FC" w14:textId="77777777" w:rsidR="00BD2C7C" w:rsidRDefault="00BD2C7C" w:rsidP="00C26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7831702"/>
      <w:docPartObj>
        <w:docPartGallery w:val="Page Numbers (Top of Page)"/>
        <w:docPartUnique/>
      </w:docPartObj>
    </w:sdtPr>
    <w:sdtContent>
      <w:p w14:paraId="6C174269" w14:textId="5B38D288" w:rsidR="00C26953" w:rsidRDefault="00C26953" w:rsidP="00D065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51402463"/>
      <w:docPartObj>
        <w:docPartGallery w:val="Page Numbers (Top of Page)"/>
        <w:docPartUnique/>
      </w:docPartObj>
    </w:sdtPr>
    <w:sdtContent>
      <w:p w14:paraId="01401A92" w14:textId="3D9748E9" w:rsidR="00BD2C7C" w:rsidRPr="00C26953" w:rsidRDefault="00C26953" w:rsidP="00C26953">
        <w:pPr>
          <w:pStyle w:val="Header"/>
          <w:ind w:right="360"/>
          <w:rPr>
            <w:rStyle w:val="PageNumber"/>
            <w:lang w:val="en-IE"/>
          </w:rPr>
        </w:pPr>
        <w:r>
          <w:rPr>
            <w:lang w:val="en-IE"/>
          </w:rPr>
          <w:t xml:space="preserve">IRAP RELIABILITY META ANALYSIS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738017563">
    <w:abstractNumId w:val="9"/>
  </w:num>
  <w:num w:numId="2" w16cid:durableId="1130124424">
    <w:abstractNumId w:val="7"/>
  </w:num>
  <w:num w:numId="3" w16cid:durableId="1745183154">
    <w:abstractNumId w:val="6"/>
  </w:num>
  <w:num w:numId="4" w16cid:durableId="111218876">
    <w:abstractNumId w:val="5"/>
  </w:num>
  <w:num w:numId="5" w16cid:durableId="284700376">
    <w:abstractNumId w:val="4"/>
  </w:num>
  <w:num w:numId="6" w16cid:durableId="1009797126">
    <w:abstractNumId w:val="8"/>
  </w:num>
  <w:num w:numId="7" w16cid:durableId="901333689">
    <w:abstractNumId w:val="3"/>
  </w:num>
  <w:num w:numId="8" w16cid:durableId="619990755">
    <w:abstractNumId w:val="2"/>
  </w:num>
  <w:num w:numId="9" w16cid:durableId="1968120897">
    <w:abstractNumId w:val="1"/>
  </w:num>
  <w:num w:numId="10" w16cid:durableId="612782803">
    <w:abstractNumId w:val="0"/>
  </w:num>
  <w:num w:numId="11" w16cid:durableId="17104538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569D5"/>
    <w:rsid w:val="000A673D"/>
    <w:rsid w:val="000B751F"/>
    <w:rsid w:val="000C25EC"/>
    <w:rsid w:val="000F702E"/>
    <w:rsid w:val="000F7CCD"/>
    <w:rsid w:val="00104399"/>
    <w:rsid w:val="001261C9"/>
    <w:rsid w:val="00127434"/>
    <w:rsid w:val="00161E1F"/>
    <w:rsid w:val="00183D0A"/>
    <w:rsid w:val="00192F5F"/>
    <w:rsid w:val="001B0EAC"/>
    <w:rsid w:val="001B2D17"/>
    <w:rsid w:val="001E0E75"/>
    <w:rsid w:val="00216EA8"/>
    <w:rsid w:val="00222865"/>
    <w:rsid w:val="00233C8A"/>
    <w:rsid w:val="00244AE6"/>
    <w:rsid w:val="00260350"/>
    <w:rsid w:val="002A24F5"/>
    <w:rsid w:val="002B1D09"/>
    <w:rsid w:val="002C2E48"/>
    <w:rsid w:val="003158CF"/>
    <w:rsid w:val="00316EA8"/>
    <w:rsid w:val="00334440"/>
    <w:rsid w:val="003A67F3"/>
    <w:rsid w:val="003D5FD0"/>
    <w:rsid w:val="003F3FED"/>
    <w:rsid w:val="003F426C"/>
    <w:rsid w:val="00434862"/>
    <w:rsid w:val="00436EAB"/>
    <w:rsid w:val="00464981"/>
    <w:rsid w:val="004725D9"/>
    <w:rsid w:val="004862D6"/>
    <w:rsid w:val="004A697D"/>
    <w:rsid w:val="004B3262"/>
    <w:rsid w:val="004B5A7D"/>
    <w:rsid w:val="004C5329"/>
    <w:rsid w:val="004D394D"/>
    <w:rsid w:val="004D536C"/>
    <w:rsid w:val="004F6EC8"/>
    <w:rsid w:val="005364CC"/>
    <w:rsid w:val="00540BE6"/>
    <w:rsid w:val="00547CAE"/>
    <w:rsid w:val="00561853"/>
    <w:rsid w:val="00596576"/>
    <w:rsid w:val="005A5932"/>
    <w:rsid w:val="005C2CDE"/>
    <w:rsid w:val="005D1886"/>
    <w:rsid w:val="0060353C"/>
    <w:rsid w:val="00613F4B"/>
    <w:rsid w:val="00616CAA"/>
    <w:rsid w:val="00624641"/>
    <w:rsid w:val="00630DDD"/>
    <w:rsid w:val="006331E7"/>
    <w:rsid w:val="006437F6"/>
    <w:rsid w:val="00646B65"/>
    <w:rsid w:val="006513D8"/>
    <w:rsid w:val="00695238"/>
    <w:rsid w:val="006B5975"/>
    <w:rsid w:val="006C06BA"/>
    <w:rsid w:val="006E0600"/>
    <w:rsid w:val="006E4F2D"/>
    <w:rsid w:val="006F43B2"/>
    <w:rsid w:val="00716DBE"/>
    <w:rsid w:val="00721BE3"/>
    <w:rsid w:val="00742143"/>
    <w:rsid w:val="00755F41"/>
    <w:rsid w:val="00773915"/>
    <w:rsid w:val="007906FB"/>
    <w:rsid w:val="00792A28"/>
    <w:rsid w:val="00794EF6"/>
    <w:rsid w:val="007B5438"/>
    <w:rsid w:val="007D7B55"/>
    <w:rsid w:val="007F282E"/>
    <w:rsid w:val="008018A7"/>
    <w:rsid w:val="00822F4D"/>
    <w:rsid w:val="00870ABC"/>
    <w:rsid w:val="008A7F54"/>
    <w:rsid w:val="008B54AC"/>
    <w:rsid w:val="009161B9"/>
    <w:rsid w:val="00937C28"/>
    <w:rsid w:val="009A5831"/>
    <w:rsid w:val="009B13F9"/>
    <w:rsid w:val="009D6594"/>
    <w:rsid w:val="009E6E87"/>
    <w:rsid w:val="009F6857"/>
    <w:rsid w:val="00A1364D"/>
    <w:rsid w:val="00A153C1"/>
    <w:rsid w:val="00A50662"/>
    <w:rsid w:val="00A54572"/>
    <w:rsid w:val="00AD04DF"/>
    <w:rsid w:val="00AD1F7D"/>
    <w:rsid w:val="00AF1F8E"/>
    <w:rsid w:val="00B13B55"/>
    <w:rsid w:val="00B44E27"/>
    <w:rsid w:val="00B61118"/>
    <w:rsid w:val="00B74DA9"/>
    <w:rsid w:val="00B85D8A"/>
    <w:rsid w:val="00BA4520"/>
    <w:rsid w:val="00BD2C7C"/>
    <w:rsid w:val="00BD6BDD"/>
    <w:rsid w:val="00BE078C"/>
    <w:rsid w:val="00BF2102"/>
    <w:rsid w:val="00BF3317"/>
    <w:rsid w:val="00C109E5"/>
    <w:rsid w:val="00C14E49"/>
    <w:rsid w:val="00C26953"/>
    <w:rsid w:val="00C362EC"/>
    <w:rsid w:val="00C36EC4"/>
    <w:rsid w:val="00C53DC6"/>
    <w:rsid w:val="00C5516C"/>
    <w:rsid w:val="00C55371"/>
    <w:rsid w:val="00C618CA"/>
    <w:rsid w:val="00C92F9C"/>
    <w:rsid w:val="00CB731B"/>
    <w:rsid w:val="00CD0213"/>
    <w:rsid w:val="00CE2DC2"/>
    <w:rsid w:val="00CF589F"/>
    <w:rsid w:val="00D212CD"/>
    <w:rsid w:val="00D23E58"/>
    <w:rsid w:val="00DF0DF9"/>
    <w:rsid w:val="00E01432"/>
    <w:rsid w:val="00E040A8"/>
    <w:rsid w:val="00E659A7"/>
    <w:rsid w:val="00E961B1"/>
    <w:rsid w:val="00ED4CEC"/>
    <w:rsid w:val="00ED776B"/>
    <w:rsid w:val="00EE78FA"/>
    <w:rsid w:val="00EF2252"/>
    <w:rsid w:val="00F53C8E"/>
    <w:rsid w:val="00F7773F"/>
    <w:rsid w:val="00F879F4"/>
    <w:rsid w:val="00FA4F60"/>
    <w:rsid w:val="00FA7AF0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53"/>
    <w:pPr>
      <w:spacing w:line="480" w:lineRule="auto"/>
      <w:ind w:firstLine="720"/>
    </w:pPr>
    <w:rPr>
      <w:rFonts w:ascii="Times New Roman" w:eastAsiaTheme="minorEastAsia" w:hAnsi="Times New Roman" w:cs="Times New Roman"/>
      <w:kern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D1F7D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AD1F7D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rFonts w:eastAsiaTheme="minorEastAsia"/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4B5A7D"/>
    <w:pPr>
      <w:ind w:left="360" w:hanging="360"/>
    </w:p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D1F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1F7D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rFonts w:eastAsiaTheme="minorEastAsia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D1F7D"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C362EC"/>
    <w:pPr>
      <w:ind w:right="20" w:firstLine="0"/>
    </w:pPr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E01432"/>
    <w:rPr>
      <w:b w:val="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eastAsiaTheme="minorEastAsia" w:hAnsi="CMU Serif Roman"/>
      <w:kern w:val="24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d.e.drak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an.hussey@rub.d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6</cp:revision>
  <dcterms:created xsi:type="dcterms:W3CDTF">2022-07-28T15:44:00Z</dcterms:created>
  <dcterms:modified xsi:type="dcterms:W3CDTF">2022-07-29T10:28:00Z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zotero-version="6.0.11"&gt;&lt;session id="URyVAm4J"/&gt;&lt;style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