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Ирсана Атабаева НБИ-01-25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45" w:name="знакомство-с-markdown"/>
    <w:p>
      <w:pPr>
        <w:pStyle w:val="Heading2"/>
      </w:pPr>
      <w:r>
        <w:t xml:space="preserve">2.1 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 pandoc и TexLive.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 Makefile. Ввожу команду make, и при успешной компиляции должны быть созданы файлы report.pdf и report.docx. Далее открываю их и проверяю, что файлы сгенерированы корректно.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2663782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3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Компиляция файлов</w:t>
            </w:r>
          </w:p>
          <w:bookmarkEnd w:id="2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4957010" cy="5813658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7010" cy="5813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Просмотр docx файла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4485372" cy="550565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372" cy="550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Просмотр pdf файла</w:t>
            </w:r>
          </w:p>
          <w:bookmarkEnd w:id="32"/>
        </w:tc>
      </w:tr>
    </w:tbl>
    <w:p>
      <w:pPr>
        <w:pStyle w:val="BodyText"/>
      </w:pPr>
      <w:r>
        <w:t xml:space="preserve">Удаляю сгенерированные файлы с помощью Makefile командой make clean. Проверяю, что файлы report.pdf и report.docx удалены успешно.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1647264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47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Удаление файлов docx и pdf</w:t>
            </w:r>
          </w:p>
          <w:bookmarkEnd w:id="36"/>
        </w:tc>
      </w:tr>
    </w:tbl>
    <w:p>
      <w:pPr>
        <w:pStyle w:val="BodyText"/>
      </w:pPr>
      <w:r>
        <w:t xml:space="preserve">Открываю файл report.md в текстовом редакторе, например, gedit. Внимательно изучаю его структуру, чтобы понимать, какие элементы необходимо изменить или дополнить.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501612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016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Изучаю шаблон отчета</w:t>
            </w:r>
          </w:p>
          <w:bookmarkEnd w:id="40"/>
        </w:tc>
      </w:tr>
    </w:tbl>
    <w:p>
      <w:pPr>
        <w:pStyle w:val="BodyText"/>
      </w:pPr>
      <w:r>
        <w:t xml:space="preserve">После заполнения отчета снова компилирую его с помощью Makefile. Проверяю корректность созданных файлов. 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414866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4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Заполняю свой отчет</w:t>
            </w:r>
          </w:p>
          <w:bookmarkEnd w:id="44"/>
        </w:tc>
      </w:tr>
    </w:tbl>
    <w:p>
      <w:pPr>
        <w:pStyle w:val="BodyText"/>
      </w:pPr>
      <w:r>
        <w:t xml:space="preserve">Затем загружаю файлы в репозиторий на Github.</w:t>
      </w:r>
    </w:p>
    <w:bookmarkEnd w:id="45"/>
    <w:bookmarkStart w:id="54" w:name="X32ff26b75a7156f968f22ae721fd8fec4b51e1d"/>
    <w:p>
      <w:pPr>
        <w:pStyle w:val="Heading2"/>
      </w:pPr>
      <w:r>
        <w:t xml:space="preserve">2.2 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5334000" cy="3767057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67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Заполняю отчет по лабораторной №2</w:t>
            </w:r>
          </w:p>
          <w:bookmarkEnd w:id="4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3126153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26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Компилирую отчет по лабораторной №2</w:t>
            </w:r>
          </w:p>
          <w:bookmarkEnd w:id="53"/>
        </w:tc>
      </w:tr>
    </w:tbl>
    <w:bookmarkEnd w:id="54"/>
    <w:bookmarkEnd w:id="55"/>
    <w:bookmarkStart w:id="56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выполнения лабораторной работы я изучила синтаксис языка разметки Markdown, а также процесс создания отчета с использованием Makefile. Сгенерировала отчеты в форматах PDF и DOCX, проверила их корректность и научилась эффективно использовать инструменты автоматизации для создания отчетности.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Ирсана Атабаева НБИ-01-25</dc:creator>
  <dc:language>ru-RU</dc:language>
  <cp:keywords/>
  <dcterms:created xsi:type="dcterms:W3CDTF">2025-10-20T13:04:01Z</dcterms:created>
  <dcterms:modified xsi:type="dcterms:W3CDTF">2025-10-20T13:04:01Z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