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EB0031">
      <w:r>
        <w:fldChar w:fldCharType="begin"/>
      </w:r>
      <w:r>
        <w:instrText xml:space="preserve"> HYPERLINK "</w:instrText>
      </w:r>
      <w:r w:rsidRPr="00EB0031">
        <w:instrText>https://docs.microsoft.com/en-us/sql/relational-databases/tables/lesson-1-4-summary-converting-a-table-to-a-hierarchical-structure</w:instrText>
      </w:r>
      <w:r>
        <w:instrText xml:space="preserve">" </w:instrText>
      </w:r>
      <w:r>
        <w:fldChar w:fldCharType="separate"/>
      </w:r>
      <w:r w:rsidRPr="00FF3108">
        <w:rPr>
          <w:rStyle w:val="Hyperlink"/>
        </w:rPr>
        <w:t>https://docs.microsoft.com/en-us/sql/relational-databases/tables/lesson-1-4-summary-converting-a-table-to-a-hierarchical-structure</w:t>
      </w:r>
      <w:r>
        <w:fldChar w:fldCharType="end"/>
      </w:r>
    </w:p>
    <w:p w:rsidR="00EB0031" w:rsidRDefault="00EB0031" w:rsidP="00EB0031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Lesson 1-4 - Summary - Converting a Table to a Hierarchical Structure</w:t>
      </w:r>
    </w:p>
    <w:p w:rsidR="00EB0031" w:rsidRDefault="00EB0031" w:rsidP="00EB0031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2017-3-1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1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EB0031" w:rsidRDefault="00EB0031" w:rsidP="00EB003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5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5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31" w:rsidRDefault="00EB0031" w:rsidP="00EB0031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EB0031" w:rsidRDefault="00EB0031" w:rsidP="00EB003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7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7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31" w:rsidRDefault="00EB0031" w:rsidP="00EB0031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</w:rPr>
        <w:t>hierarchyid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data type can store a hierarchical relationship in a simple, compact format. Proper indexes can efficiently return data by the level of the hierarchy, by sub-trees of the hierarchy, or by traditional singleton lookups.</w:t>
      </w:r>
    </w:p>
    <w:p w:rsidR="00EB0031" w:rsidRDefault="00EB0031" w:rsidP="00EB0031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lesson, you used two of the hierarchical methods. The next lesson will demonstrate how to use more of these methods to query and manipulate the hierarchical data.</w:t>
      </w:r>
    </w:p>
    <w:p w:rsidR="00EB0031" w:rsidRDefault="00EB0031" w:rsidP="00EB0031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Next Lesson</w:t>
      </w:r>
    </w:p>
    <w:p w:rsidR="00EB0031" w:rsidRDefault="00EB0031" w:rsidP="00EB0031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9" w:history="1">
        <w:r>
          <w:rPr>
            <w:rStyle w:val="Hyperlink"/>
            <w:rFonts w:ascii="Segoe UI" w:hAnsi="Segoe UI" w:cs="Segoe UI"/>
            <w:color w:val="0050C5"/>
          </w:rPr>
          <w:t>Lesson 2: Creating and Managing Data in a Hierarchical Table</w:t>
        </w:r>
      </w:hyperlink>
    </w:p>
    <w:p w:rsidR="00EB0031" w:rsidRDefault="00EB0031" w:rsidP="00EB0031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See Also</w:t>
      </w:r>
    </w:p>
    <w:p w:rsidR="00EB0031" w:rsidRDefault="00EB0031" w:rsidP="00EB0031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0" w:history="1">
        <w:r>
          <w:rPr>
            <w:rStyle w:val="Hyperlink"/>
            <w:rFonts w:ascii="Segoe UI" w:hAnsi="Segoe UI" w:cs="Segoe UI"/>
            <w:color w:val="0050C5"/>
          </w:rPr>
          <w:t>Hierarchical Data (SQL Server)</w:t>
        </w:r>
      </w:hyperlink>
    </w:p>
    <w:p w:rsidR="00EB0031" w:rsidRDefault="00EB0031">
      <w:bookmarkStart w:id="0" w:name="_GoBack"/>
      <w:bookmarkEnd w:id="0"/>
    </w:p>
    <w:sectPr w:rsidR="00EB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D51DD"/>
    <w:multiLevelType w:val="multilevel"/>
    <w:tmpl w:val="B33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D1"/>
    <w:rsid w:val="005A6FD1"/>
    <w:rsid w:val="007143BA"/>
    <w:rsid w:val="00E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90E1"/>
  <w15:chartTrackingRefBased/>
  <w15:docId w15:val="{CC714043-BAE0-4264-946D-6115BA76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3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B0031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B0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00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B0031"/>
  </w:style>
  <w:style w:type="character" w:customStyle="1" w:styleId="reading-time">
    <w:name w:val="reading-time"/>
    <w:basedOn w:val="DefaultParagraphFont"/>
    <w:rsid w:val="00EB0031"/>
  </w:style>
  <w:style w:type="character" w:customStyle="1" w:styleId="contributors-text">
    <w:name w:val="contributors-text"/>
    <w:basedOn w:val="DefaultParagraphFont"/>
    <w:rsid w:val="00EB0031"/>
  </w:style>
  <w:style w:type="paragraph" w:customStyle="1" w:styleId="lf-text-block">
    <w:name w:val="lf-text-block"/>
    <w:basedOn w:val="Normal"/>
    <w:rsid w:val="00EB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craigg-ms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BYHAM" TargetMode="External"/><Relationship Id="rId10" Type="http://schemas.openxmlformats.org/officeDocument/2006/relationships/hyperlink" Target="https://docs.microsoft.com/en-us/sql/relational-databases/hierarchical-data-sql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tables/lesson-2-creating-and-managing-data-in-a-hierarchical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2017-06-11T13:49:00Z</dcterms:created>
  <dcterms:modified xsi:type="dcterms:W3CDTF">2017-06-11T13:49:00Z</dcterms:modified>
</cp:coreProperties>
</file>